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6D91B3A" w14:textId="77777777" w:rsidR="002F1FC1" w:rsidRDefault="002F1FC1">
      <w:pPr>
        <w:pStyle w:val="PURBody"/>
        <w:shd w:val="clear" w:color="auto" w:fill="00188F"/>
        <w:tabs>
          <w:tab w:val="clear" w:pos="360"/>
        </w:tabs>
        <w:ind w:right="7920" w:firstLine="360"/>
        <w:rPr>
          <w:color w:val="FFFFFF"/>
          <w:sz w:val="6"/>
          <w:szCs w:val="6"/>
        </w:rPr>
      </w:pPr>
    </w:p>
    <w:p w14:paraId="61F65F61" w14:textId="77777777" w:rsidR="002F1FC1" w:rsidRDefault="009824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43B5E7E0" w14:textId="77777777" w:rsidR="002F1FC1" w:rsidRDefault="009824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348D5BD6" w14:textId="77777777" w:rsidR="002F1FC1" w:rsidRDefault="002F1FC1">
      <w:pPr>
        <w:pStyle w:val="PURBody"/>
        <w:shd w:val="clear" w:color="auto" w:fill="00188F"/>
        <w:tabs>
          <w:tab w:val="clear" w:pos="360"/>
        </w:tabs>
        <w:spacing w:after="0"/>
        <w:ind w:right="7920" w:firstLine="360"/>
        <w:rPr>
          <w:color w:val="FFFFFF" w:themeColor="background1"/>
          <w:szCs w:val="18"/>
        </w:rPr>
      </w:pPr>
    </w:p>
    <w:p w14:paraId="2E08E3F4" w14:textId="77777777" w:rsidR="002F1FC1" w:rsidRDefault="002F1FC1">
      <w:pPr>
        <w:pStyle w:val="PURBody"/>
        <w:shd w:val="clear" w:color="auto" w:fill="00188F"/>
        <w:tabs>
          <w:tab w:val="clear" w:pos="360"/>
        </w:tabs>
        <w:spacing w:after="0"/>
        <w:ind w:right="7920" w:firstLine="360"/>
        <w:rPr>
          <w:color w:val="FFFFFF" w:themeColor="background1"/>
          <w:szCs w:val="18"/>
        </w:rPr>
      </w:pPr>
    </w:p>
    <w:p w14:paraId="261DDEDC" w14:textId="77777777" w:rsidR="002F1FC1" w:rsidRDefault="002F1FC1">
      <w:pPr>
        <w:pStyle w:val="PURBody"/>
        <w:shd w:val="clear" w:color="auto" w:fill="00188F"/>
        <w:tabs>
          <w:tab w:val="clear" w:pos="360"/>
        </w:tabs>
        <w:spacing w:after="0"/>
        <w:ind w:right="7920" w:firstLine="360"/>
        <w:rPr>
          <w:color w:val="FFFFFF" w:themeColor="background1"/>
          <w:szCs w:val="18"/>
        </w:rPr>
      </w:pPr>
    </w:p>
    <w:p w14:paraId="62FB61E1" w14:textId="77777777" w:rsidR="002F1FC1" w:rsidRDefault="002F1FC1">
      <w:pPr>
        <w:pStyle w:val="PURBody"/>
        <w:shd w:val="clear" w:color="auto" w:fill="00188F"/>
        <w:tabs>
          <w:tab w:val="clear" w:pos="360"/>
        </w:tabs>
        <w:spacing w:after="0"/>
        <w:ind w:right="7920" w:firstLine="360"/>
        <w:rPr>
          <w:color w:val="FFFFFF" w:themeColor="background1"/>
          <w:szCs w:val="18"/>
        </w:rPr>
      </w:pPr>
    </w:p>
    <w:p w14:paraId="60E6EB46" w14:textId="77777777" w:rsidR="002F1FC1" w:rsidRDefault="002F1FC1">
      <w:pPr>
        <w:pStyle w:val="PURBody"/>
        <w:shd w:val="clear" w:color="auto" w:fill="00188F"/>
        <w:tabs>
          <w:tab w:val="clear" w:pos="360"/>
        </w:tabs>
        <w:spacing w:after="0"/>
        <w:ind w:right="7920" w:firstLine="360"/>
        <w:rPr>
          <w:color w:val="FFFFFF" w:themeColor="background1"/>
          <w:szCs w:val="18"/>
        </w:rPr>
      </w:pPr>
    </w:p>
    <w:p w14:paraId="15DCC3E9" w14:textId="77777777" w:rsidR="002F1FC1" w:rsidRDefault="002F1FC1">
      <w:pPr>
        <w:pStyle w:val="PURBody"/>
        <w:shd w:val="clear" w:color="auto" w:fill="0072C6"/>
        <w:tabs>
          <w:tab w:val="clear" w:pos="360"/>
        </w:tabs>
        <w:ind w:right="1800" w:firstLine="360"/>
        <w:rPr>
          <w:sz w:val="72"/>
          <w:szCs w:val="72"/>
        </w:rPr>
      </w:pPr>
    </w:p>
    <w:p w14:paraId="51546F33" w14:textId="77777777" w:rsidR="002F1FC1" w:rsidRDefault="002F1FC1">
      <w:pPr>
        <w:pStyle w:val="PURBody"/>
        <w:shd w:val="clear" w:color="auto" w:fill="0072C6"/>
        <w:tabs>
          <w:tab w:val="clear" w:pos="360"/>
          <w:tab w:val="left" w:pos="180"/>
        </w:tabs>
        <w:ind w:right="1800" w:firstLine="360"/>
        <w:rPr>
          <w:color w:val="FFFFFF" w:themeColor="background1"/>
          <w:sz w:val="72"/>
          <w:szCs w:val="72"/>
        </w:rPr>
      </w:pPr>
    </w:p>
    <w:p w14:paraId="2F3AE227" w14:textId="77777777" w:rsidR="002F1FC1" w:rsidRDefault="009824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0102B7DB" w14:textId="77777777" w:rsidR="002F1FC1" w:rsidRDefault="009824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 m. sausio 1 d.</w:t>
      </w:r>
    </w:p>
    <w:p w14:paraId="6053FD2F" w14:textId="77777777" w:rsidR="002F1FC1" w:rsidRDefault="002F1FC1">
      <w:pPr>
        <w:pStyle w:val="PURBody"/>
        <w:shd w:val="clear" w:color="auto" w:fill="0072C6"/>
        <w:tabs>
          <w:tab w:val="clear" w:pos="360"/>
        </w:tabs>
        <w:spacing w:after="0" w:line="230" w:lineRule="auto"/>
        <w:ind w:right="1800" w:firstLine="360"/>
        <w:rPr>
          <w:color w:val="FFFFFF" w:themeColor="background1"/>
          <w:sz w:val="96"/>
          <w:szCs w:val="96"/>
        </w:rPr>
      </w:pPr>
    </w:p>
    <w:p w14:paraId="1124EFDC" w14:textId="77777777" w:rsidR="002F1FC1" w:rsidRDefault="00982499">
      <w:r>
        <w:rPr>
          <w:noProof/>
        </w:rPr>
        <w:drawing>
          <wp:anchor distT="0" distB="0" distL="114300" distR="114300" simplePos="0" relativeHeight="251658240" behindDoc="0" locked="0" layoutInCell="1" allowOverlap="1" wp14:anchorId="49C543BB" wp14:editId="2FC435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A72849" w14:textId="77777777" w:rsidR="002F1FC1" w:rsidRDefault="002F1FC1">
      <w:pPr>
        <w:sectPr w:rsidR="002F1FC1">
          <w:footerReference w:type="default" r:id="rId10"/>
          <w:type w:val="continuous"/>
          <w:pgSz w:w="12240" w:h="15840" w:code="1"/>
          <w:pgMar w:top="1170" w:right="720" w:bottom="720" w:left="720" w:header="432" w:footer="288" w:gutter="0"/>
          <w:cols w:space="360"/>
        </w:sectPr>
      </w:pPr>
    </w:p>
    <w:p w14:paraId="5AC1464B" w14:textId="77777777" w:rsidR="002F1FC1" w:rsidRDefault="00982499">
      <w:pPr>
        <w:pStyle w:val="ProductList-SectionHeading"/>
        <w:pageBreakBefore/>
      </w:pPr>
      <w:bookmarkStart w:id="0" w:name="_Sec842"/>
      <w:r>
        <w:lastRenderedPageBreak/>
        <w:t>Turinys</w:t>
      </w:r>
    </w:p>
    <w:p w14:paraId="43B299EA" w14:textId="77777777" w:rsidR="002F1FC1" w:rsidRDefault="002F1FC1">
      <w:pPr>
        <w:pStyle w:val="ProductList-Body"/>
      </w:pPr>
    </w:p>
    <w:p w14:paraId="049D8FA7" w14:textId="77777777" w:rsidR="002F1FC1" w:rsidRDefault="002F1FC1">
      <w:pPr>
        <w:sectPr w:rsidR="002F1FC1">
          <w:headerReference w:type="default" r:id="rId11"/>
          <w:footerReference w:type="default" r:id="rId12"/>
          <w:type w:val="continuous"/>
          <w:pgSz w:w="12240" w:h="15840" w:code="1"/>
          <w:pgMar w:top="1170" w:right="720" w:bottom="1620" w:left="720" w:header="432" w:footer="288" w:gutter="0"/>
          <w:cols w:space="360"/>
        </w:sectPr>
      </w:pPr>
    </w:p>
    <w:p w14:paraId="2AFFCD27" w14:textId="2330592B" w:rsidR="00982499" w:rsidRDefault="00982499">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2743" w:history="1">
        <w:r w:rsidRPr="00B97ED4">
          <w:rPr>
            <w:rStyle w:val="Hyperlink"/>
            <w:noProof/>
          </w:rPr>
          <w:t>Įvadas</w:t>
        </w:r>
        <w:r>
          <w:rPr>
            <w:noProof/>
          </w:rPr>
          <w:tab/>
        </w:r>
        <w:r>
          <w:rPr>
            <w:noProof/>
          </w:rPr>
          <w:fldChar w:fldCharType="begin"/>
        </w:r>
        <w:r>
          <w:rPr>
            <w:noProof/>
          </w:rPr>
          <w:instrText xml:space="preserve"> PAGEREF _Toc60132743 \h </w:instrText>
        </w:r>
        <w:r>
          <w:rPr>
            <w:noProof/>
          </w:rPr>
        </w:r>
        <w:r>
          <w:rPr>
            <w:noProof/>
          </w:rPr>
          <w:fldChar w:fldCharType="separate"/>
        </w:r>
        <w:r>
          <w:rPr>
            <w:noProof/>
          </w:rPr>
          <w:t>3</w:t>
        </w:r>
        <w:r>
          <w:rPr>
            <w:noProof/>
          </w:rPr>
          <w:fldChar w:fldCharType="end"/>
        </w:r>
      </w:hyperlink>
    </w:p>
    <w:p w14:paraId="326E1727" w14:textId="48AB04A0" w:rsidR="00982499" w:rsidRDefault="00AD2AAE">
      <w:pPr>
        <w:pStyle w:val="TOC2"/>
        <w:rPr>
          <w:rFonts w:eastAsiaTheme="minorEastAsia"/>
          <w:smallCaps w:val="0"/>
          <w:sz w:val="22"/>
        </w:rPr>
      </w:pPr>
      <w:hyperlink w:anchor="_Toc60132744" w:history="1">
        <w:r w:rsidR="00982499" w:rsidRPr="00B97ED4">
          <w:rPr>
            <w:rStyle w:val="Hyperlink"/>
          </w:rPr>
          <w:t>Apie šį dokumentą</w:t>
        </w:r>
        <w:r w:rsidR="00982499">
          <w:tab/>
        </w:r>
        <w:r w:rsidR="00982499">
          <w:fldChar w:fldCharType="begin"/>
        </w:r>
        <w:r w:rsidR="00982499">
          <w:instrText xml:space="preserve"> PAGEREF _Toc60132744 \h </w:instrText>
        </w:r>
        <w:r w:rsidR="00982499">
          <w:fldChar w:fldCharType="separate"/>
        </w:r>
        <w:r w:rsidR="00982499">
          <w:t>3</w:t>
        </w:r>
        <w:r w:rsidR="00982499">
          <w:fldChar w:fldCharType="end"/>
        </w:r>
      </w:hyperlink>
    </w:p>
    <w:p w14:paraId="447AFFAB" w14:textId="6B10A038" w:rsidR="00982499" w:rsidRDefault="00AD2AAE">
      <w:pPr>
        <w:pStyle w:val="TOC2"/>
        <w:rPr>
          <w:rFonts w:eastAsiaTheme="minorEastAsia"/>
          <w:smallCaps w:val="0"/>
          <w:sz w:val="22"/>
        </w:rPr>
      </w:pPr>
      <w:hyperlink w:anchor="_Toc60132745" w:history="1">
        <w:r w:rsidR="00982499" w:rsidRPr="00B97ED4">
          <w:rPr>
            <w:rStyle w:val="Hyperlink"/>
          </w:rPr>
          <w:t>Šio dokumento turinys</w:t>
        </w:r>
        <w:r w:rsidR="00982499">
          <w:tab/>
        </w:r>
        <w:r w:rsidR="00982499">
          <w:fldChar w:fldCharType="begin"/>
        </w:r>
        <w:r w:rsidR="00982499">
          <w:instrText xml:space="preserve"> PAGEREF _Toc60132745 \h </w:instrText>
        </w:r>
        <w:r w:rsidR="00982499">
          <w:fldChar w:fldCharType="separate"/>
        </w:r>
        <w:r w:rsidR="00982499">
          <w:t>3</w:t>
        </w:r>
        <w:r w:rsidR="00982499">
          <w:fldChar w:fldCharType="end"/>
        </w:r>
      </w:hyperlink>
    </w:p>
    <w:p w14:paraId="3DAF2E6B" w14:textId="68DF0E2F" w:rsidR="00982499" w:rsidRDefault="00AD2AAE">
      <w:pPr>
        <w:pStyle w:val="TOC2"/>
        <w:rPr>
          <w:rFonts w:eastAsiaTheme="minorEastAsia"/>
          <w:smallCaps w:val="0"/>
          <w:sz w:val="22"/>
        </w:rPr>
      </w:pPr>
      <w:hyperlink w:anchor="_Toc60132746" w:history="1">
        <w:r w:rsidR="00982499" w:rsidRPr="00B97ED4">
          <w:rPr>
            <w:rStyle w:val="Hyperlink"/>
          </w:rPr>
          <w:t>Produkto aprašo struktūra</w:t>
        </w:r>
        <w:r w:rsidR="00982499">
          <w:tab/>
        </w:r>
        <w:r w:rsidR="00982499">
          <w:fldChar w:fldCharType="begin"/>
        </w:r>
        <w:r w:rsidR="00982499">
          <w:instrText xml:space="preserve"> PAGEREF _Toc60132746 \h </w:instrText>
        </w:r>
        <w:r w:rsidR="00982499">
          <w:fldChar w:fldCharType="separate"/>
        </w:r>
        <w:r w:rsidR="00982499">
          <w:t>3</w:t>
        </w:r>
        <w:r w:rsidR="00982499">
          <w:fldChar w:fldCharType="end"/>
        </w:r>
      </w:hyperlink>
    </w:p>
    <w:p w14:paraId="04949CE9" w14:textId="1CF36E78" w:rsidR="00982499" w:rsidRDefault="00AD2AAE">
      <w:pPr>
        <w:pStyle w:val="TOC2"/>
        <w:rPr>
          <w:rFonts w:eastAsiaTheme="minorEastAsia"/>
          <w:smallCaps w:val="0"/>
          <w:sz w:val="22"/>
        </w:rPr>
      </w:pPr>
      <w:hyperlink w:anchor="_Toc60132747" w:history="1">
        <w:r w:rsidR="00982499" w:rsidRPr="00B97ED4">
          <w:rPr>
            <w:rStyle w:val="Hyperlink"/>
          </w:rPr>
          <w:t>Paaiškinimai ir šio dokumento keitimų suvestinė</w:t>
        </w:r>
        <w:r w:rsidR="00982499">
          <w:tab/>
        </w:r>
        <w:r w:rsidR="00982499">
          <w:fldChar w:fldCharType="begin"/>
        </w:r>
        <w:r w:rsidR="00982499">
          <w:instrText xml:space="preserve"> PAGEREF _Toc60132747 \h </w:instrText>
        </w:r>
        <w:r w:rsidR="00982499">
          <w:fldChar w:fldCharType="separate"/>
        </w:r>
        <w:r w:rsidR="00982499">
          <w:t>4</w:t>
        </w:r>
        <w:r w:rsidR="00982499">
          <w:fldChar w:fldCharType="end"/>
        </w:r>
      </w:hyperlink>
    </w:p>
    <w:p w14:paraId="5454488C" w14:textId="5B3F996E" w:rsidR="00982499" w:rsidRDefault="00AD2AAE">
      <w:pPr>
        <w:pStyle w:val="TOC1"/>
        <w:rPr>
          <w:rFonts w:eastAsiaTheme="minorEastAsia"/>
          <w:b w:val="0"/>
          <w:caps w:val="0"/>
          <w:noProof/>
          <w:sz w:val="22"/>
          <w:szCs w:val="22"/>
        </w:rPr>
      </w:pPr>
      <w:hyperlink w:anchor="_Toc60132748" w:history="1">
        <w:r w:rsidR="00982499" w:rsidRPr="00B97ED4">
          <w:rPr>
            <w:rStyle w:val="Hyperlink"/>
            <w:noProof/>
          </w:rPr>
          <w:t>Licencijos sąlygos</w:t>
        </w:r>
        <w:r w:rsidR="00982499">
          <w:rPr>
            <w:noProof/>
          </w:rPr>
          <w:tab/>
        </w:r>
        <w:r w:rsidR="00982499">
          <w:rPr>
            <w:noProof/>
          </w:rPr>
          <w:fldChar w:fldCharType="begin"/>
        </w:r>
        <w:r w:rsidR="00982499">
          <w:rPr>
            <w:noProof/>
          </w:rPr>
          <w:instrText xml:space="preserve"> PAGEREF _Toc60132748 \h </w:instrText>
        </w:r>
        <w:r w:rsidR="00982499">
          <w:rPr>
            <w:noProof/>
          </w:rPr>
        </w:r>
        <w:r w:rsidR="00982499">
          <w:rPr>
            <w:noProof/>
          </w:rPr>
          <w:fldChar w:fldCharType="separate"/>
        </w:r>
        <w:r w:rsidR="00982499">
          <w:rPr>
            <w:noProof/>
          </w:rPr>
          <w:t>5</w:t>
        </w:r>
        <w:r w:rsidR="00982499">
          <w:rPr>
            <w:noProof/>
          </w:rPr>
          <w:fldChar w:fldCharType="end"/>
        </w:r>
      </w:hyperlink>
    </w:p>
    <w:p w14:paraId="406FFBA6" w14:textId="72660DA0" w:rsidR="00982499" w:rsidRDefault="00AD2AAE">
      <w:pPr>
        <w:pStyle w:val="TOC2"/>
        <w:rPr>
          <w:rFonts w:eastAsiaTheme="minorEastAsia"/>
          <w:smallCaps w:val="0"/>
          <w:sz w:val="22"/>
        </w:rPr>
      </w:pPr>
      <w:hyperlink w:anchor="_Toc60132749" w:history="1">
        <w:r w:rsidR="00982499" w:rsidRPr="00B97ED4">
          <w:rPr>
            <w:rStyle w:val="Hyperlink"/>
          </w:rPr>
          <w:t>Universaliosios licencijos sąlygos</w:t>
        </w:r>
        <w:r w:rsidR="00982499">
          <w:tab/>
        </w:r>
        <w:r w:rsidR="00982499">
          <w:fldChar w:fldCharType="begin"/>
        </w:r>
        <w:r w:rsidR="00982499">
          <w:instrText xml:space="preserve"> PAGEREF _Toc60132749 \h </w:instrText>
        </w:r>
        <w:r w:rsidR="00982499">
          <w:fldChar w:fldCharType="separate"/>
        </w:r>
        <w:r w:rsidR="00982499">
          <w:t>5</w:t>
        </w:r>
        <w:r w:rsidR="00982499">
          <w:fldChar w:fldCharType="end"/>
        </w:r>
      </w:hyperlink>
    </w:p>
    <w:p w14:paraId="2315F283" w14:textId="44ACD569" w:rsidR="00982499" w:rsidRDefault="00AD2AAE">
      <w:pPr>
        <w:pStyle w:val="TOC2"/>
        <w:rPr>
          <w:rFonts w:eastAsiaTheme="minorEastAsia"/>
          <w:smallCaps w:val="0"/>
          <w:sz w:val="22"/>
        </w:rPr>
      </w:pPr>
      <w:hyperlink w:anchor="_Toc60132750" w:history="1">
        <w:r w:rsidR="00982499" w:rsidRPr="00B97ED4">
          <w:rPr>
            <w:rStyle w:val="Hyperlink"/>
          </w:rPr>
          <w:t>Licencijavimo modelio sąlygos</w:t>
        </w:r>
        <w:r w:rsidR="00982499">
          <w:tab/>
        </w:r>
        <w:r w:rsidR="00982499">
          <w:fldChar w:fldCharType="begin"/>
        </w:r>
        <w:r w:rsidR="00982499">
          <w:instrText xml:space="preserve"> PAGEREF _Toc60132750 \h </w:instrText>
        </w:r>
        <w:r w:rsidR="00982499">
          <w:fldChar w:fldCharType="separate"/>
        </w:r>
        <w:r w:rsidR="00982499">
          <w:t>8</w:t>
        </w:r>
        <w:r w:rsidR="00982499">
          <w:fldChar w:fldCharType="end"/>
        </w:r>
      </w:hyperlink>
    </w:p>
    <w:p w14:paraId="1C0551F3" w14:textId="69BDFC34" w:rsidR="00982499" w:rsidRDefault="00AD2AAE">
      <w:pPr>
        <w:pStyle w:val="TOC3"/>
        <w:rPr>
          <w:rFonts w:eastAsiaTheme="minorEastAsia"/>
          <w:smallCaps w:val="0"/>
          <w:sz w:val="22"/>
        </w:rPr>
      </w:pPr>
      <w:hyperlink w:anchor="_Toc60132751" w:history="1">
        <w:r w:rsidR="00982499" w:rsidRPr="00B97ED4">
          <w:rPr>
            <w:rStyle w:val="Hyperlink"/>
          </w:rPr>
          <w:t>Kompiuterio taikomosios programos</w:t>
        </w:r>
        <w:r w:rsidR="00982499">
          <w:tab/>
        </w:r>
        <w:r w:rsidR="00982499">
          <w:fldChar w:fldCharType="begin"/>
        </w:r>
        <w:r w:rsidR="00982499">
          <w:instrText xml:space="preserve"> PAGEREF _Toc60132751 \h </w:instrText>
        </w:r>
        <w:r w:rsidR="00982499">
          <w:fldChar w:fldCharType="separate"/>
        </w:r>
        <w:r w:rsidR="00982499">
          <w:t>8</w:t>
        </w:r>
        <w:r w:rsidR="00982499">
          <w:fldChar w:fldCharType="end"/>
        </w:r>
      </w:hyperlink>
    </w:p>
    <w:p w14:paraId="1325A043" w14:textId="6E0238EF" w:rsidR="00982499" w:rsidRDefault="00AD2AAE">
      <w:pPr>
        <w:pStyle w:val="TOC3"/>
        <w:rPr>
          <w:rFonts w:eastAsiaTheme="minorEastAsia"/>
          <w:smallCaps w:val="0"/>
          <w:sz w:val="22"/>
        </w:rPr>
      </w:pPr>
      <w:hyperlink w:anchor="_Toc60132752" w:history="1">
        <w:r w:rsidR="00982499" w:rsidRPr="00B97ED4">
          <w:rPr>
            <w:rStyle w:val="Hyperlink"/>
          </w:rPr>
          <w:t>Kompiuterio operacinės sistemos</w:t>
        </w:r>
        <w:r w:rsidR="00982499">
          <w:tab/>
        </w:r>
        <w:r w:rsidR="00982499">
          <w:fldChar w:fldCharType="begin"/>
        </w:r>
        <w:r w:rsidR="00982499">
          <w:instrText xml:space="preserve"> PAGEREF _Toc60132752 \h </w:instrText>
        </w:r>
        <w:r w:rsidR="00982499">
          <w:fldChar w:fldCharType="separate"/>
        </w:r>
        <w:r w:rsidR="00982499">
          <w:t>8</w:t>
        </w:r>
        <w:r w:rsidR="00982499">
          <w:fldChar w:fldCharType="end"/>
        </w:r>
      </w:hyperlink>
    </w:p>
    <w:p w14:paraId="2581DAAC" w14:textId="0C176E53" w:rsidR="00982499" w:rsidRDefault="00AD2AAE">
      <w:pPr>
        <w:pStyle w:val="TOC3"/>
        <w:rPr>
          <w:rFonts w:eastAsiaTheme="minorEastAsia"/>
          <w:smallCaps w:val="0"/>
          <w:sz w:val="22"/>
        </w:rPr>
      </w:pPr>
      <w:hyperlink w:anchor="_Toc60132753" w:history="1">
        <w:r w:rsidR="00982499" w:rsidRPr="00B97ED4">
          <w:rPr>
            <w:rStyle w:val="Hyperlink"/>
          </w:rPr>
          <w:t>Branduoliui / KPL</w:t>
        </w:r>
        <w:r w:rsidR="00982499">
          <w:tab/>
        </w:r>
        <w:r w:rsidR="00982499">
          <w:fldChar w:fldCharType="begin"/>
        </w:r>
        <w:r w:rsidR="00982499">
          <w:instrText xml:space="preserve"> PAGEREF _Toc60132753 \h </w:instrText>
        </w:r>
        <w:r w:rsidR="00982499">
          <w:fldChar w:fldCharType="separate"/>
        </w:r>
        <w:r w:rsidR="00982499">
          <w:t>8</w:t>
        </w:r>
        <w:r w:rsidR="00982499">
          <w:fldChar w:fldCharType="end"/>
        </w:r>
      </w:hyperlink>
    </w:p>
    <w:p w14:paraId="01AEB209" w14:textId="2E2CC603" w:rsidR="00982499" w:rsidRDefault="00AD2AAE">
      <w:pPr>
        <w:pStyle w:val="TOC3"/>
        <w:rPr>
          <w:rFonts w:eastAsiaTheme="minorEastAsia"/>
          <w:smallCaps w:val="0"/>
          <w:sz w:val="22"/>
        </w:rPr>
      </w:pPr>
      <w:hyperlink w:anchor="_Toc60132754" w:history="1">
        <w:r w:rsidR="00982499" w:rsidRPr="00B97ED4">
          <w:rPr>
            <w:rStyle w:val="Hyperlink"/>
          </w:rPr>
          <w:t>Serveris / KPL</w:t>
        </w:r>
        <w:r w:rsidR="00982499">
          <w:tab/>
        </w:r>
        <w:r w:rsidR="00982499">
          <w:fldChar w:fldCharType="begin"/>
        </w:r>
        <w:r w:rsidR="00982499">
          <w:instrText xml:space="preserve"> PAGEREF _Toc60132754 \h </w:instrText>
        </w:r>
        <w:r w:rsidR="00982499">
          <w:fldChar w:fldCharType="separate"/>
        </w:r>
        <w:r w:rsidR="00982499">
          <w:t>9</w:t>
        </w:r>
        <w:r w:rsidR="00982499">
          <w:fldChar w:fldCharType="end"/>
        </w:r>
      </w:hyperlink>
    </w:p>
    <w:p w14:paraId="25F0A391" w14:textId="1D40DFCB" w:rsidR="00982499" w:rsidRDefault="00AD2AAE">
      <w:pPr>
        <w:pStyle w:val="TOC3"/>
        <w:rPr>
          <w:rFonts w:eastAsiaTheme="minorEastAsia"/>
          <w:smallCaps w:val="0"/>
          <w:sz w:val="22"/>
        </w:rPr>
      </w:pPr>
      <w:hyperlink w:anchor="_Toc60132755" w:history="1">
        <w:r w:rsidR="00982499" w:rsidRPr="00B97ED4">
          <w:rPr>
            <w:rStyle w:val="Hyperlink"/>
          </w:rPr>
          <w:t>Branduoliui</w:t>
        </w:r>
        <w:r w:rsidR="00982499">
          <w:tab/>
        </w:r>
        <w:r w:rsidR="00982499">
          <w:fldChar w:fldCharType="begin"/>
        </w:r>
        <w:r w:rsidR="00982499">
          <w:instrText xml:space="preserve"> PAGEREF _Toc60132755 \h </w:instrText>
        </w:r>
        <w:r w:rsidR="00982499">
          <w:fldChar w:fldCharType="separate"/>
        </w:r>
        <w:r w:rsidR="00982499">
          <w:t>9</w:t>
        </w:r>
        <w:r w:rsidR="00982499">
          <w:fldChar w:fldCharType="end"/>
        </w:r>
      </w:hyperlink>
    </w:p>
    <w:p w14:paraId="1BBFB02C" w14:textId="6E102A7D" w:rsidR="00982499" w:rsidRDefault="00AD2AAE">
      <w:pPr>
        <w:pStyle w:val="TOC3"/>
        <w:rPr>
          <w:rFonts w:eastAsiaTheme="minorEastAsia"/>
          <w:smallCaps w:val="0"/>
          <w:sz w:val="22"/>
        </w:rPr>
      </w:pPr>
      <w:hyperlink w:anchor="_Toc60132756" w:history="1">
        <w:r w:rsidR="00982499" w:rsidRPr="00B97ED4">
          <w:rPr>
            <w:rStyle w:val="Hyperlink"/>
          </w:rPr>
          <w:t>Valdymo serveriai</w:t>
        </w:r>
        <w:r w:rsidR="00982499">
          <w:tab/>
        </w:r>
        <w:r w:rsidR="00982499">
          <w:fldChar w:fldCharType="begin"/>
        </w:r>
        <w:r w:rsidR="00982499">
          <w:instrText xml:space="preserve"> PAGEREF _Toc60132756 \h </w:instrText>
        </w:r>
        <w:r w:rsidR="00982499">
          <w:fldChar w:fldCharType="separate"/>
        </w:r>
        <w:r w:rsidR="00982499">
          <w:t>9</w:t>
        </w:r>
        <w:r w:rsidR="00982499">
          <w:fldChar w:fldCharType="end"/>
        </w:r>
      </w:hyperlink>
    </w:p>
    <w:p w14:paraId="23D63ED5" w14:textId="65DFCB61" w:rsidR="00982499" w:rsidRDefault="00AD2AAE">
      <w:pPr>
        <w:pStyle w:val="TOC3"/>
        <w:rPr>
          <w:rFonts w:eastAsiaTheme="minorEastAsia"/>
          <w:smallCaps w:val="0"/>
          <w:sz w:val="22"/>
        </w:rPr>
      </w:pPr>
      <w:hyperlink w:anchor="_Toc60132757" w:history="1">
        <w:r w:rsidR="00982499" w:rsidRPr="00B97ED4">
          <w:rPr>
            <w:rStyle w:val="Hyperlink"/>
          </w:rPr>
          <w:t>Specialūs serveriai</w:t>
        </w:r>
        <w:r w:rsidR="00982499">
          <w:tab/>
        </w:r>
        <w:r w:rsidR="00982499">
          <w:fldChar w:fldCharType="begin"/>
        </w:r>
        <w:r w:rsidR="00982499">
          <w:instrText xml:space="preserve"> PAGEREF _Toc60132757 \h </w:instrText>
        </w:r>
        <w:r w:rsidR="00982499">
          <w:fldChar w:fldCharType="separate"/>
        </w:r>
        <w:r w:rsidR="00982499">
          <w:t>10</w:t>
        </w:r>
        <w:r w:rsidR="00982499">
          <w:fldChar w:fldCharType="end"/>
        </w:r>
      </w:hyperlink>
    </w:p>
    <w:p w14:paraId="6D3549B8" w14:textId="3755B8DA" w:rsidR="00982499" w:rsidRDefault="00AD2AAE">
      <w:pPr>
        <w:pStyle w:val="TOC3"/>
        <w:rPr>
          <w:rFonts w:eastAsiaTheme="minorEastAsia"/>
          <w:smallCaps w:val="0"/>
          <w:sz w:val="22"/>
        </w:rPr>
      </w:pPr>
      <w:hyperlink w:anchor="_Toc60132758" w:history="1">
        <w:r w:rsidR="00982499" w:rsidRPr="00B97ED4">
          <w:rPr>
            <w:rStyle w:val="Hyperlink"/>
          </w:rPr>
          <w:t>Kūrėjo įrankiai</w:t>
        </w:r>
        <w:r w:rsidR="00982499">
          <w:tab/>
        </w:r>
        <w:r w:rsidR="00982499">
          <w:fldChar w:fldCharType="begin"/>
        </w:r>
        <w:r w:rsidR="00982499">
          <w:instrText xml:space="preserve"> PAGEREF _Toc60132758 \h </w:instrText>
        </w:r>
        <w:r w:rsidR="00982499">
          <w:fldChar w:fldCharType="separate"/>
        </w:r>
        <w:r w:rsidR="00982499">
          <w:t>10</w:t>
        </w:r>
        <w:r w:rsidR="00982499">
          <w:fldChar w:fldCharType="end"/>
        </w:r>
      </w:hyperlink>
    </w:p>
    <w:p w14:paraId="3059F79A" w14:textId="551C2245" w:rsidR="00982499" w:rsidRDefault="00AD2AAE">
      <w:pPr>
        <w:pStyle w:val="TOC1"/>
        <w:rPr>
          <w:rFonts w:eastAsiaTheme="minorEastAsia"/>
          <w:b w:val="0"/>
          <w:caps w:val="0"/>
          <w:noProof/>
          <w:sz w:val="22"/>
          <w:szCs w:val="22"/>
        </w:rPr>
      </w:pPr>
      <w:hyperlink w:anchor="_Toc60132759" w:history="1">
        <w:r w:rsidR="00982499" w:rsidRPr="00B97ED4">
          <w:rPr>
            <w:rStyle w:val="Hyperlink"/>
            <w:noProof/>
          </w:rPr>
          <w:t>Programinė įranga</w:t>
        </w:r>
        <w:r w:rsidR="00982499">
          <w:rPr>
            <w:noProof/>
          </w:rPr>
          <w:tab/>
        </w:r>
        <w:r w:rsidR="00982499">
          <w:rPr>
            <w:noProof/>
          </w:rPr>
          <w:fldChar w:fldCharType="begin"/>
        </w:r>
        <w:r w:rsidR="00982499">
          <w:rPr>
            <w:noProof/>
          </w:rPr>
          <w:instrText xml:space="preserve"> PAGEREF _Toc60132759 \h </w:instrText>
        </w:r>
        <w:r w:rsidR="00982499">
          <w:rPr>
            <w:noProof/>
          </w:rPr>
        </w:r>
        <w:r w:rsidR="00982499">
          <w:rPr>
            <w:noProof/>
          </w:rPr>
          <w:fldChar w:fldCharType="separate"/>
        </w:r>
        <w:r w:rsidR="00982499">
          <w:rPr>
            <w:noProof/>
          </w:rPr>
          <w:t>12</w:t>
        </w:r>
        <w:r w:rsidR="00982499">
          <w:rPr>
            <w:noProof/>
          </w:rPr>
          <w:fldChar w:fldCharType="end"/>
        </w:r>
      </w:hyperlink>
    </w:p>
    <w:p w14:paraId="067CAE2F" w14:textId="03DA8142" w:rsidR="00982499" w:rsidRDefault="00AD2AAE">
      <w:pPr>
        <w:pStyle w:val="TOC2"/>
        <w:rPr>
          <w:rFonts w:eastAsiaTheme="minorEastAsia"/>
          <w:smallCaps w:val="0"/>
          <w:sz w:val="22"/>
        </w:rPr>
      </w:pPr>
      <w:hyperlink w:anchor="_Toc60132760" w:history="1">
        <w:r w:rsidR="00982499" w:rsidRPr="00B97ED4">
          <w:rPr>
            <w:rStyle w:val="Hyperlink"/>
          </w:rPr>
          <w:t>BizTalk</w:t>
        </w:r>
        <w:r w:rsidR="00982499">
          <w:tab/>
        </w:r>
        <w:r w:rsidR="00982499">
          <w:fldChar w:fldCharType="begin"/>
        </w:r>
        <w:r w:rsidR="00982499">
          <w:instrText xml:space="preserve"> PAGEREF _Toc60132760 \h </w:instrText>
        </w:r>
        <w:r w:rsidR="00982499">
          <w:fldChar w:fldCharType="separate"/>
        </w:r>
        <w:r w:rsidR="00982499">
          <w:t>13</w:t>
        </w:r>
        <w:r w:rsidR="00982499">
          <w:fldChar w:fldCharType="end"/>
        </w:r>
      </w:hyperlink>
    </w:p>
    <w:p w14:paraId="7832EF60" w14:textId="5F0AE03D" w:rsidR="00982499" w:rsidRDefault="00AD2AAE">
      <w:pPr>
        <w:pStyle w:val="TOC2"/>
        <w:rPr>
          <w:rFonts w:eastAsiaTheme="minorEastAsia"/>
          <w:smallCaps w:val="0"/>
          <w:sz w:val="22"/>
        </w:rPr>
      </w:pPr>
      <w:hyperlink w:anchor="_Toc60132761" w:history="1">
        <w:r w:rsidR="00982499" w:rsidRPr="00B97ED4">
          <w:rPr>
            <w:rStyle w:val="Hyperlink"/>
          </w:rPr>
          <w:t>Core Infrastructure Server (CIS) Suite</w:t>
        </w:r>
        <w:r w:rsidR="00982499">
          <w:tab/>
        </w:r>
        <w:r w:rsidR="00982499">
          <w:fldChar w:fldCharType="begin"/>
        </w:r>
        <w:r w:rsidR="00982499">
          <w:instrText xml:space="preserve"> PAGEREF _Toc60132761 \h </w:instrText>
        </w:r>
        <w:r w:rsidR="00982499">
          <w:fldChar w:fldCharType="separate"/>
        </w:r>
        <w:r w:rsidR="00982499">
          <w:t>16</w:t>
        </w:r>
        <w:r w:rsidR="00982499">
          <w:fldChar w:fldCharType="end"/>
        </w:r>
      </w:hyperlink>
    </w:p>
    <w:p w14:paraId="55163FD1" w14:textId="0C80D09C" w:rsidR="00982499" w:rsidRDefault="00AD2AAE">
      <w:pPr>
        <w:pStyle w:val="TOC2"/>
        <w:rPr>
          <w:rFonts w:eastAsiaTheme="minorEastAsia"/>
          <w:smallCaps w:val="0"/>
          <w:sz w:val="22"/>
        </w:rPr>
      </w:pPr>
      <w:hyperlink w:anchor="_Toc60132762" w:history="1">
        <w:r w:rsidR="00982499" w:rsidRPr="00B97ED4">
          <w:rPr>
            <w:rStyle w:val="Hyperlink"/>
          </w:rPr>
          <w:t>Forefront</w:t>
        </w:r>
        <w:r w:rsidR="00982499">
          <w:tab/>
        </w:r>
        <w:r w:rsidR="00982499">
          <w:fldChar w:fldCharType="begin"/>
        </w:r>
        <w:r w:rsidR="00982499">
          <w:instrText xml:space="preserve"> PAGEREF _Toc60132762 \h </w:instrText>
        </w:r>
        <w:r w:rsidR="00982499">
          <w:fldChar w:fldCharType="separate"/>
        </w:r>
        <w:r w:rsidR="00982499">
          <w:t>18</w:t>
        </w:r>
        <w:r w:rsidR="00982499">
          <w:fldChar w:fldCharType="end"/>
        </w:r>
      </w:hyperlink>
    </w:p>
    <w:p w14:paraId="519B1E33" w14:textId="2E9F73A5" w:rsidR="00982499" w:rsidRDefault="00AD2AAE">
      <w:pPr>
        <w:pStyle w:val="TOC3"/>
        <w:rPr>
          <w:rFonts w:eastAsiaTheme="minorEastAsia"/>
          <w:smallCaps w:val="0"/>
          <w:sz w:val="22"/>
        </w:rPr>
      </w:pPr>
      <w:hyperlink w:anchor="_Toc60132763" w:history="1">
        <w:r w:rsidR="00982499" w:rsidRPr="00B97ED4">
          <w:rPr>
            <w:rStyle w:val="Hyperlink"/>
          </w:rPr>
          <w:t>Office for Mac</w:t>
        </w:r>
        <w:r w:rsidR="00982499">
          <w:tab/>
        </w:r>
        <w:r w:rsidR="00982499">
          <w:fldChar w:fldCharType="begin"/>
        </w:r>
        <w:r w:rsidR="00982499">
          <w:instrText xml:space="preserve"> PAGEREF _Toc60132763 \h </w:instrText>
        </w:r>
        <w:r w:rsidR="00982499">
          <w:fldChar w:fldCharType="separate"/>
        </w:r>
        <w:r w:rsidR="00982499">
          <w:t>23</w:t>
        </w:r>
        <w:r w:rsidR="00982499">
          <w:fldChar w:fldCharType="end"/>
        </w:r>
      </w:hyperlink>
    </w:p>
    <w:p w14:paraId="46E26C3C" w14:textId="0279CF4C" w:rsidR="00982499" w:rsidRDefault="00AD2AAE">
      <w:pPr>
        <w:pStyle w:val="TOC3"/>
        <w:rPr>
          <w:rFonts w:eastAsiaTheme="minorEastAsia"/>
          <w:smallCaps w:val="0"/>
          <w:sz w:val="22"/>
        </w:rPr>
      </w:pPr>
      <w:hyperlink w:anchor="_Toc60132764" w:history="1">
        <w:r w:rsidR="00982499" w:rsidRPr="00B97ED4">
          <w:rPr>
            <w:rStyle w:val="Hyperlink"/>
          </w:rPr>
          <w:t>Exchange Server</w:t>
        </w:r>
        <w:r w:rsidR="00982499">
          <w:tab/>
        </w:r>
        <w:r w:rsidR="00982499">
          <w:fldChar w:fldCharType="begin"/>
        </w:r>
        <w:r w:rsidR="00982499">
          <w:instrText xml:space="preserve"> PAGEREF _Toc60132764 \h </w:instrText>
        </w:r>
        <w:r w:rsidR="00982499">
          <w:fldChar w:fldCharType="separate"/>
        </w:r>
        <w:r w:rsidR="00982499">
          <w:t>24</w:t>
        </w:r>
        <w:r w:rsidR="00982499">
          <w:fldChar w:fldCharType="end"/>
        </w:r>
      </w:hyperlink>
    </w:p>
    <w:p w14:paraId="775F0E3D" w14:textId="4C195014" w:rsidR="00982499" w:rsidRDefault="00AD2AAE">
      <w:pPr>
        <w:pStyle w:val="TOC3"/>
        <w:rPr>
          <w:rFonts w:eastAsiaTheme="minorEastAsia"/>
          <w:smallCaps w:val="0"/>
          <w:sz w:val="22"/>
        </w:rPr>
      </w:pPr>
      <w:hyperlink w:anchor="_Toc60132765" w:history="1">
        <w:r w:rsidR="00982499" w:rsidRPr="00B97ED4">
          <w:rPr>
            <w:rStyle w:val="Hyperlink"/>
          </w:rPr>
          <w:t>Project Server</w:t>
        </w:r>
        <w:r w:rsidR="00982499">
          <w:tab/>
        </w:r>
        <w:r w:rsidR="00982499">
          <w:fldChar w:fldCharType="begin"/>
        </w:r>
        <w:r w:rsidR="00982499">
          <w:instrText xml:space="preserve"> PAGEREF _Toc60132765 \h </w:instrText>
        </w:r>
        <w:r w:rsidR="00982499">
          <w:fldChar w:fldCharType="separate"/>
        </w:r>
        <w:r w:rsidR="00982499">
          <w:t>25</w:t>
        </w:r>
        <w:r w:rsidR="00982499">
          <w:fldChar w:fldCharType="end"/>
        </w:r>
      </w:hyperlink>
    </w:p>
    <w:p w14:paraId="14B22F33" w14:textId="11C57AF2" w:rsidR="00982499" w:rsidRDefault="00AD2AAE">
      <w:pPr>
        <w:pStyle w:val="TOC3"/>
        <w:rPr>
          <w:rFonts w:eastAsiaTheme="minorEastAsia"/>
          <w:smallCaps w:val="0"/>
          <w:sz w:val="22"/>
        </w:rPr>
      </w:pPr>
      <w:hyperlink w:anchor="_Toc60132766" w:history="1">
        <w:r w:rsidR="00982499" w:rsidRPr="00B97ED4">
          <w:rPr>
            <w:rStyle w:val="Hyperlink"/>
          </w:rPr>
          <w:t>SharePoint Server</w:t>
        </w:r>
        <w:r w:rsidR="00982499">
          <w:tab/>
        </w:r>
        <w:r w:rsidR="00982499">
          <w:fldChar w:fldCharType="begin"/>
        </w:r>
        <w:r w:rsidR="00982499">
          <w:instrText xml:space="preserve"> PAGEREF _Toc60132766 \h </w:instrText>
        </w:r>
        <w:r w:rsidR="00982499">
          <w:fldChar w:fldCharType="separate"/>
        </w:r>
        <w:r w:rsidR="00982499">
          <w:t>26</w:t>
        </w:r>
        <w:r w:rsidR="00982499">
          <w:fldChar w:fldCharType="end"/>
        </w:r>
      </w:hyperlink>
    </w:p>
    <w:p w14:paraId="12C986E1" w14:textId="55FD586D" w:rsidR="00982499" w:rsidRDefault="00AD2AAE">
      <w:pPr>
        <w:pStyle w:val="TOC2"/>
        <w:rPr>
          <w:rFonts w:eastAsiaTheme="minorEastAsia"/>
          <w:smallCaps w:val="0"/>
          <w:sz w:val="22"/>
        </w:rPr>
      </w:pPr>
      <w:hyperlink w:anchor="_Toc60132767" w:history="1">
        <w:r w:rsidR="00982499" w:rsidRPr="00B97ED4">
          <w:rPr>
            <w:rStyle w:val="Hyperlink"/>
          </w:rPr>
          <w:t>Visual Studio</w:t>
        </w:r>
        <w:r w:rsidR="00982499">
          <w:tab/>
        </w:r>
        <w:r w:rsidR="00982499">
          <w:fldChar w:fldCharType="begin"/>
        </w:r>
        <w:r w:rsidR="00982499">
          <w:instrText xml:space="preserve"> PAGEREF _Toc60132767 \h </w:instrText>
        </w:r>
        <w:r w:rsidR="00982499">
          <w:fldChar w:fldCharType="separate"/>
        </w:r>
        <w:r w:rsidR="00982499">
          <w:t>38</w:t>
        </w:r>
        <w:r w:rsidR="00982499">
          <w:fldChar w:fldCharType="end"/>
        </w:r>
      </w:hyperlink>
    </w:p>
    <w:p w14:paraId="584826ED" w14:textId="566468B7" w:rsidR="00982499" w:rsidRDefault="00AD2AAE">
      <w:pPr>
        <w:pStyle w:val="TOC2"/>
        <w:rPr>
          <w:rFonts w:eastAsiaTheme="minorEastAsia"/>
          <w:smallCaps w:val="0"/>
          <w:sz w:val="22"/>
        </w:rPr>
      </w:pPr>
      <w:hyperlink w:anchor="_Toc60132768" w:history="1">
        <w:r w:rsidR="00982499" w:rsidRPr="00B97ED4">
          <w:rPr>
            <w:rStyle w:val="Hyperlink"/>
          </w:rPr>
          <w:t>Windows</w:t>
        </w:r>
        <w:r w:rsidR="00982499">
          <w:tab/>
        </w:r>
        <w:r w:rsidR="00982499">
          <w:fldChar w:fldCharType="begin"/>
        </w:r>
        <w:r w:rsidR="00982499">
          <w:instrText xml:space="preserve"> PAGEREF _Toc60132768 \h </w:instrText>
        </w:r>
        <w:r w:rsidR="00982499">
          <w:fldChar w:fldCharType="separate"/>
        </w:r>
        <w:r w:rsidR="00982499">
          <w:t>41</w:t>
        </w:r>
        <w:r w:rsidR="00982499">
          <w:fldChar w:fldCharType="end"/>
        </w:r>
      </w:hyperlink>
    </w:p>
    <w:p w14:paraId="630A2CFC" w14:textId="7D629149" w:rsidR="00982499" w:rsidRDefault="00AD2AAE">
      <w:pPr>
        <w:pStyle w:val="TOC2"/>
        <w:rPr>
          <w:rFonts w:eastAsiaTheme="minorEastAsia"/>
          <w:smallCaps w:val="0"/>
          <w:sz w:val="22"/>
        </w:rPr>
      </w:pPr>
      <w:hyperlink w:anchor="_Toc60132769" w:history="1">
        <w:r w:rsidR="00982499" w:rsidRPr="00B97ED4">
          <w:rPr>
            <w:rStyle w:val="Hyperlink"/>
          </w:rPr>
          <w:t>Windows Server</w:t>
        </w:r>
        <w:r w:rsidR="00982499">
          <w:tab/>
        </w:r>
        <w:r w:rsidR="00982499">
          <w:fldChar w:fldCharType="begin"/>
        </w:r>
        <w:r w:rsidR="00982499">
          <w:instrText xml:space="preserve"> PAGEREF _Toc60132769 \h </w:instrText>
        </w:r>
        <w:r w:rsidR="00982499">
          <w:fldChar w:fldCharType="separate"/>
        </w:r>
        <w:r w:rsidR="00982499">
          <w:t>48</w:t>
        </w:r>
        <w:r w:rsidR="00982499">
          <w:fldChar w:fldCharType="end"/>
        </w:r>
      </w:hyperlink>
    </w:p>
    <w:p w14:paraId="186CA60D" w14:textId="060ACD62" w:rsidR="00982499" w:rsidRDefault="00AD2AAE">
      <w:pPr>
        <w:pStyle w:val="TOC3"/>
        <w:rPr>
          <w:rFonts w:eastAsiaTheme="minorEastAsia"/>
          <w:smallCaps w:val="0"/>
          <w:sz w:val="22"/>
        </w:rPr>
      </w:pPr>
      <w:hyperlink w:anchor="_Toc60132770" w:history="1">
        <w:r w:rsidR="00982499" w:rsidRPr="00B97ED4">
          <w:rPr>
            <w:rStyle w:val="Hyperlink"/>
          </w:rPr>
          <w:t>Windows MultiPoint Server</w:t>
        </w:r>
        <w:r w:rsidR="00982499">
          <w:tab/>
        </w:r>
        <w:r w:rsidR="00982499">
          <w:fldChar w:fldCharType="begin"/>
        </w:r>
        <w:r w:rsidR="00982499">
          <w:instrText xml:space="preserve"> PAGEREF _Toc60132770 \h </w:instrText>
        </w:r>
        <w:r w:rsidR="00982499">
          <w:fldChar w:fldCharType="separate"/>
        </w:r>
        <w:r w:rsidR="00982499">
          <w:t>48</w:t>
        </w:r>
        <w:r w:rsidR="00982499">
          <w:fldChar w:fldCharType="end"/>
        </w:r>
      </w:hyperlink>
    </w:p>
    <w:p w14:paraId="1B2B06C8" w14:textId="1070657E" w:rsidR="00982499" w:rsidRDefault="00AD2AAE">
      <w:pPr>
        <w:pStyle w:val="TOC3"/>
        <w:rPr>
          <w:rFonts w:eastAsiaTheme="minorEastAsia"/>
          <w:smallCaps w:val="0"/>
          <w:sz w:val="22"/>
        </w:rPr>
      </w:pPr>
      <w:hyperlink w:anchor="_Toc60132771" w:history="1">
        <w:r w:rsidR="00982499" w:rsidRPr="00B97ED4">
          <w:rPr>
            <w:rStyle w:val="Hyperlink"/>
          </w:rPr>
          <w:t>Windows Server</w:t>
        </w:r>
        <w:r w:rsidR="00982499">
          <w:tab/>
        </w:r>
        <w:r w:rsidR="00982499">
          <w:fldChar w:fldCharType="begin"/>
        </w:r>
        <w:r w:rsidR="00982499">
          <w:instrText xml:space="preserve"> PAGEREF _Toc60132771 \h </w:instrText>
        </w:r>
        <w:r w:rsidR="00982499">
          <w:fldChar w:fldCharType="separate"/>
        </w:r>
        <w:r w:rsidR="00982499">
          <w:t>49</w:t>
        </w:r>
        <w:r w:rsidR="00982499">
          <w:fldChar w:fldCharType="end"/>
        </w:r>
      </w:hyperlink>
    </w:p>
    <w:p w14:paraId="5CAFFA20" w14:textId="00FF2427" w:rsidR="00982499" w:rsidRDefault="00AD2AAE">
      <w:pPr>
        <w:pStyle w:val="TOC1"/>
        <w:rPr>
          <w:rFonts w:eastAsiaTheme="minorEastAsia"/>
          <w:b w:val="0"/>
          <w:caps w:val="0"/>
          <w:noProof/>
          <w:sz w:val="22"/>
          <w:szCs w:val="22"/>
        </w:rPr>
      </w:pPr>
      <w:hyperlink w:anchor="_Toc60132772" w:history="1">
        <w:r w:rsidR="00982499" w:rsidRPr="00B97ED4">
          <w:rPr>
            <w:rStyle w:val="Hyperlink"/>
            <w:noProof/>
          </w:rPr>
          <w:t>Internete teikiamos paslaugos</w:t>
        </w:r>
        <w:r w:rsidR="00982499">
          <w:rPr>
            <w:noProof/>
          </w:rPr>
          <w:tab/>
        </w:r>
        <w:r w:rsidR="00982499">
          <w:rPr>
            <w:noProof/>
          </w:rPr>
          <w:fldChar w:fldCharType="begin"/>
        </w:r>
        <w:r w:rsidR="00982499">
          <w:rPr>
            <w:noProof/>
          </w:rPr>
          <w:instrText xml:space="preserve"> PAGEREF _Toc60132772 \h </w:instrText>
        </w:r>
        <w:r w:rsidR="00982499">
          <w:rPr>
            <w:noProof/>
          </w:rPr>
        </w:r>
        <w:r w:rsidR="00982499">
          <w:rPr>
            <w:noProof/>
          </w:rPr>
          <w:fldChar w:fldCharType="separate"/>
        </w:r>
        <w:r w:rsidR="00982499">
          <w:rPr>
            <w:noProof/>
          </w:rPr>
          <w:t>53</w:t>
        </w:r>
        <w:r w:rsidR="00982499">
          <w:rPr>
            <w:noProof/>
          </w:rPr>
          <w:fldChar w:fldCharType="end"/>
        </w:r>
      </w:hyperlink>
    </w:p>
    <w:p w14:paraId="661B84CD" w14:textId="79CDE73B" w:rsidR="00982499" w:rsidRDefault="00AD2AAE">
      <w:pPr>
        <w:pStyle w:val="TOC2"/>
        <w:rPr>
          <w:rFonts w:eastAsiaTheme="minorEastAsia"/>
          <w:smallCaps w:val="0"/>
          <w:sz w:val="22"/>
        </w:rPr>
      </w:pPr>
      <w:hyperlink w:anchor="_Toc60132773" w:history="1">
        <w:r w:rsidR="00982499" w:rsidRPr="00B97ED4">
          <w:rPr>
            <w:rStyle w:val="Hyperlink"/>
          </w:rPr>
          <w:t>Internete teikiamos paslaugų pasiekiamumas konkrečiuose regionuose</w:t>
        </w:r>
        <w:r w:rsidR="00982499">
          <w:tab/>
        </w:r>
        <w:r w:rsidR="00982499">
          <w:fldChar w:fldCharType="begin"/>
        </w:r>
        <w:r w:rsidR="00982499">
          <w:instrText xml:space="preserve"> PAGEREF _Toc60132773 \h </w:instrText>
        </w:r>
        <w:r w:rsidR="00982499">
          <w:fldChar w:fldCharType="separate"/>
        </w:r>
        <w:r w:rsidR="00982499">
          <w:t>53</w:t>
        </w:r>
        <w:r w:rsidR="00982499">
          <w:fldChar w:fldCharType="end"/>
        </w:r>
      </w:hyperlink>
    </w:p>
    <w:p w14:paraId="48C28AE2" w14:textId="10E55891" w:rsidR="00982499" w:rsidRDefault="00AD2AAE">
      <w:pPr>
        <w:pStyle w:val="TOC2"/>
        <w:rPr>
          <w:rFonts w:eastAsiaTheme="minorEastAsia"/>
          <w:smallCaps w:val="0"/>
          <w:sz w:val="22"/>
        </w:rPr>
      </w:pPr>
      <w:hyperlink w:anchor="_Toc60132774" w:history="1">
        <w:r w:rsidR="00982499" w:rsidRPr="00B97ED4">
          <w:rPr>
            <w:rStyle w:val="Hyperlink"/>
          </w:rPr>
          <w:t>Internete teikiamų paslaugų įsigijimo taisyklės</w:t>
        </w:r>
        <w:r w:rsidR="00982499">
          <w:tab/>
        </w:r>
        <w:r w:rsidR="00982499">
          <w:fldChar w:fldCharType="begin"/>
        </w:r>
        <w:r w:rsidR="00982499">
          <w:instrText xml:space="preserve"> PAGEREF _Toc60132774 \h </w:instrText>
        </w:r>
        <w:r w:rsidR="00982499">
          <w:fldChar w:fldCharType="separate"/>
        </w:r>
        <w:r w:rsidR="00982499">
          <w:t>53</w:t>
        </w:r>
        <w:r w:rsidR="00982499">
          <w:fldChar w:fldCharType="end"/>
        </w:r>
      </w:hyperlink>
    </w:p>
    <w:p w14:paraId="6A56D4D8" w14:textId="10093DE6" w:rsidR="00982499" w:rsidRDefault="00AD2AAE">
      <w:pPr>
        <w:pStyle w:val="TOC2"/>
        <w:rPr>
          <w:rFonts w:eastAsiaTheme="minorEastAsia"/>
          <w:smallCaps w:val="0"/>
          <w:sz w:val="22"/>
        </w:rPr>
      </w:pPr>
      <w:hyperlink w:anchor="_Toc60132775" w:history="1">
        <w:r w:rsidR="00982499" w:rsidRPr="00B97ED4">
          <w:rPr>
            <w:rStyle w:val="Hyperlink"/>
          </w:rPr>
          <w:t>Internete teikiamų paslaugų atnaujinimas</w:t>
        </w:r>
        <w:r w:rsidR="00982499">
          <w:tab/>
        </w:r>
        <w:r w:rsidR="00982499">
          <w:fldChar w:fldCharType="begin"/>
        </w:r>
        <w:r w:rsidR="00982499">
          <w:instrText xml:space="preserve"> PAGEREF _Toc60132775 \h </w:instrText>
        </w:r>
        <w:r w:rsidR="00982499">
          <w:fldChar w:fldCharType="separate"/>
        </w:r>
        <w:r w:rsidR="00982499">
          <w:t>53</w:t>
        </w:r>
        <w:r w:rsidR="00982499">
          <w:fldChar w:fldCharType="end"/>
        </w:r>
      </w:hyperlink>
    </w:p>
    <w:p w14:paraId="20304D05" w14:textId="38147200" w:rsidR="00982499" w:rsidRDefault="00AD2AAE">
      <w:pPr>
        <w:pStyle w:val="TOC2"/>
        <w:rPr>
          <w:rFonts w:eastAsiaTheme="minorEastAsia"/>
          <w:smallCaps w:val="0"/>
          <w:sz w:val="22"/>
        </w:rPr>
      </w:pPr>
      <w:hyperlink w:anchor="_Toc60132776" w:history="1">
        <w:r w:rsidR="00982499" w:rsidRPr="00B97ED4">
          <w:rPr>
            <w:rStyle w:val="Hyperlink"/>
          </w:rPr>
          <w:t>Platformai</w:t>
        </w:r>
        <w:r w:rsidR="00982499">
          <w:tab/>
        </w:r>
        <w:r w:rsidR="00982499">
          <w:fldChar w:fldCharType="begin"/>
        </w:r>
        <w:r w:rsidR="00982499">
          <w:instrText xml:space="preserve"> PAGEREF _Toc60132776 \h </w:instrText>
        </w:r>
        <w:r w:rsidR="00982499">
          <w:fldChar w:fldCharType="separate"/>
        </w:r>
        <w:r w:rsidR="00982499">
          <w:t>63</w:t>
        </w:r>
        <w:r w:rsidR="00982499">
          <w:fldChar w:fldCharType="end"/>
        </w:r>
      </w:hyperlink>
    </w:p>
    <w:p w14:paraId="78077787" w14:textId="7FD5F6BB" w:rsidR="00982499" w:rsidRDefault="00AD2AAE">
      <w:pPr>
        <w:pStyle w:val="TOC3"/>
        <w:rPr>
          <w:rFonts w:eastAsiaTheme="minorEastAsia"/>
          <w:smallCaps w:val="0"/>
          <w:sz w:val="22"/>
        </w:rPr>
      </w:pPr>
      <w:hyperlink w:anchor="_Toc60132777" w:history="1">
        <w:r w:rsidR="00982499" w:rsidRPr="00B97ED4">
          <w:rPr>
            <w:rStyle w:val="Hyperlink"/>
          </w:rPr>
          <w:t>Garso paslaugos</w:t>
        </w:r>
        <w:r w:rsidR="00982499">
          <w:tab/>
        </w:r>
        <w:r w:rsidR="00982499">
          <w:fldChar w:fldCharType="begin"/>
        </w:r>
        <w:r w:rsidR="00982499">
          <w:instrText xml:space="preserve"> PAGEREF _Toc60132777 \h </w:instrText>
        </w:r>
        <w:r w:rsidR="00982499">
          <w:fldChar w:fldCharType="separate"/>
        </w:r>
        <w:r w:rsidR="00982499">
          <w:t>72</w:t>
        </w:r>
        <w:r w:rsidR="00982499">
          <w:fldChar w:fldCharType="end"/>
        </w:r>
      </w:hyperlink>
    </w:p>
    <w:p w14:paraId="51817785" w14:textId="34BD17DF" w:rsidR="00982499" w:rsidRDefault="00AD2AAE">
      <w:pPr>
        <w:pStyle w:val="TOC3"/>
        <w:rPr>
          <w:rFonts w:eastAsiaTheme="minorEastAsia"/>
          <w:smallCaps w:val="0"/>
          <w:sz w:val="22"/>
        </w:rPr>
      </w:pPr>
      <w:hyperlink w:anchor="_Toc60132778" w:history="1">
        <w:r w:rsidR="00982499" w:rsidRPr="00B97ED4">
          <w:rPr>
            <w:rStyle w:val="Hyperlink"/>
          </w:rPr>
          <w:t>Microsoft Stream</w:t>
        </w:r>
        <w:r w:rsidR="00982499">
          <w:tab/>
        </w:r>
        <w:r w:rsidR="00982499">
          <w:fldChar w:fldCharType="begin"/>
        </w:r>
        <w:r w:rsidR="00982499">
          <w:instrText xml:space="preserve"> PAGEREF _Toc60132778 \h </w:instrText>
        </w:r>
        <w:r w:rsidR="00982499">
          <w:fldChar w:fldCharType="separate"/>
        </w:r>
        <w:r w:rsidR="00982499">
          <w:t>73</w:t>
        </w:r>
        <w:r w:rsidR="00982499">
          <w:fldChar w:fldCharType="end"/>
        </w:r>
      </w:hyperlink>
    </w:p>
    <w:p w14:paraId="6ED2FE5C" w14:textId="69E738CC" w:rsidR="00982499" w:rsidRDefault="00AD2AAE">
      <w:pPr>
        <w:pStyle w:val="TOC3"/>
        <w:rPr>
          <w:rFonts w:eastAsiaTheme="minorEastAsia"/>
          <w:smallCaps w:val="0"/>
          <w:sz w:val="22"/>
        </w:rPr>
      </w:pPr>
      <w:hyperlink w:anchor="_Toc60132779" w:history="1">
        <w:r w:rsidR="00982499" w:rsidRPr="00B97ED4">
          <w:rPr>
            <w:rStyle w:val="Hyperlink"/>
          </w:rPr>
          <w:t>Projektas</w:t>
        </w:r>
        <w:r w:rsidR="00982499">
          <w:tab/>
        </w:r>
        <w:r w:rsidR="00982499">
          <w:fldChar w:fldCharType="begin"/>
        </w:r>
        <w:r w:rsidR="00982499">
          <w:instrText xml:space="preserve"> PAGEREF _Toc60132779 \h </w:instrText>
        </w:r>
        <w:r w:rsidR="00982499">
          <w:fldChar w:fldCharType="separate"/>
        </w:r>
        <w:r w:rsidR="00982499">
          <w:t>74</w:t>
        </w:r>
        <w:r w:rsidR="00982499">
          <w:fldChar w:fldCharType="end"/>
        </w:r>
      </w:hyperlink>
    </w:p>
    <w:p w14:paraId="2F74EF7B" w14:textId="582415E0" w:rsidR="00982499" w:rsidRDefault="00AD2AAE">
      <w:pPr>
        <w:pStyle w:val="TOC2"/>
        <w:rPr>
          <w:rFonts w:eastAsiaTheme="minorEastAsia"/>
          <w:smallCaps w:val="0"/>
          <w:sz w:val="22"/>
        </w:rPr>
      </w:pPr>
      <w:hyperlink w:anchor="_Toc60132780" w:history="1">
        <w:r w:rsidR="00982499" w:rsidRPr="00B97ED4">
          <w:rPr>
            <w:rStyle w:val="Hyperlink"/>
          </w:rPr>
          <w:t>Kitos internete teikiamos paslaugos</w:t>
        </w:r>
        <w:r w:rsidR="00982499">
          <w:tab/>
        </w:r>
        <w:r w:rsidR="00982499">
          <w:fldChar w:fldCharType="begin"/>
        </w:r>
        <w:r w:rsidR="00982499">
          <w:instrText xml:space="preserve"> PAGEREF _Toc60132780 \h </w:instrText>
        </w:r>
        <w:r w:rsidR="00982499">
          <w:fldChar w:fldCharType="separate"/>
        </w:r>
        <w:r w:rsidR="00982499">
          <w:t>76</w:t>
        </w:r>
        <w:r w:rsidR="00982499">
          <w:fldChar w:fldCharType="end"/>
        </w:r>
      </w:hyperlink>
    </w:p>
    <w:p w14:paraId="3414166E" w14:textId="766B92E9" w:rsidR="00982499" w:rsidRDefault="00AD2AAE">
      <w:pPr>
        <w:pStyle w:val="TOC3"/>
        <w:rPr>
          <w:rFonts w:eastAsiaTheme="minorEastAsia"/>
          <w:smallCaps w:val="0"/>
          <w:sz w:val="22"/>
        </w:rPr>
      </w:pPr>
      <w:hyperlink w:anchor="_Toc60132781" w:history="1">
        <w:r w:rsidR="00982499" w:rsidRPr="00B97ED4">
          <w:rPr>
            <w:rStyle w:val="Hyperlink"/>
          </w:rPr>
          <w:t>Microsoft Learning</w:t>
        </w:r>
        <w:r w:rsidR="00982499">
          <w:tab/>
        </w:r>
        <w:r w:rsidR="00982499">
          <w:fldChar w:fldCharType="begin"/>
        </w:r>
        <w:r w:rsidR="00982499">
          <w:instrText xml:space="preserve"> PAGEREF _Toc60132781 \h </w:instrText>
        </w:r>
        <w:r w:rsidR="00982499">
          <w:fldChar w:fldCharType="separate"/>
        </w:r>
        <w:r w:rsidR="00982499">
          <w:t>81</w:t>
        </w:r>
        <w:r w:rsidR="00982499">
          <w:fldChar w:fldCharType="end"/>
        </w:r>
      </w:hyperlink>
    </w:p>
    <w:p w14:paraId="01AD3E26" w14:textId="5F8C6355" w:rsidR="00982499" w:rsidRDefault="00AD2AAE">
      <w:pPr>
        <w:pStyle w:val="TOC1"/>
        <w:rPr>
          <w:rFonts w:eastAsiaTheme="minorEastAsia"/>
          <w:b w:val="0"/>
          <w:caps w:val="0"/>
          <w:noProof/>
          <w:sz w:val="22"/>
          <w:szCs w:val="22"/>
        </w:rPr>
      </w:pPr>
      <w:hyperlink w:anchor="_Toc60132782" w:history="1">
        <w:r w:rsidR="00982499" w:rsidRPr="00B97ED4">
          <w:rPr>
            <w:rStyle w:val="Hyperlink"/>
            <w:noProof/>
          </w:rPr>
          <w:t>Sąvokų žodynas</w:t>
        </w:r>
        <w:r w:rsidR="00982499">
          <w:rPr>
            <w:noProof/>
          </w:rPr>
          <w:tab/>
        </w:r>
        <w:r w:rsidR="00982499">
          <w:rPr>
            <w:noProof/>
          </w:rPr>
          <w:fldChar w:fldCharType="begin"/>
        </w:r>
        <w:r w:rsidR="00982499">
          <w:rPr>
            <w:noProof/>
          </w:rPr>
          <w:instrText xml:space="preserve"> PAGEREF _Toc60132782 \h </w:instrText>
        </w:r>
        <w:r w:rsidR="00982499">
          <w:rPr>
            <w:noProof/>
          </w:rPr>
        </w:r>
        <w:r w:rsidR="00982499">
          <w:rPr>
            <w:noProof/>
          </w:rPr>
          <w:fldChar w:fldCharType="separate"/>
        </w:r>
        <w:r w:rsidR="00982499">
          <w:rPr>
            <w:noProof/>
          </w:rPr>
          <w:t>84</w:t>
        </w:r>
        <w:r w:rsidR="00982499">
          <w:rPr>
            <w:noProof/>
          </w:rPr>
          <w:fldChar w:fldCharType="end"/>
        </w:r>
      </w:hyperlink>
    </w:p>
    <w:p w14:paraId="6E35F684" w14:textId="340F35E8" w:rsidR="00982499" w:rsidRDefault="00AD2AAE">
      <w:pPr>
        <w:pStyle w:val="TOC2"/>
        <w:rPr>
          <w:rFonts w:eastAsiaTheme="minorEastAsia"/>
          <w:smallCaps w:val="0"/>
          <w:sz w:val="22"/>
        </w:rPr>
      </w:pPr>
      <w:hyperlink w:anchor="_Toc60132783" w:history="1">
        <w:r w:rsidR="00982499" w:rsidRPr="00B97ED4">
          <w:rPr>
            <w:rStyle w:val="Hyperlink"/>
          </w:rPr>
          <w:t>Atributai</w:t>
        </w:r>
        <w:r w:rsidR="00982499">
          <w:tab/>
        </w:r>
        <w:r w:rsidR="00982499">
          <w:fldChar w:fldCharType="begin"/>
        </w:r>
        <w:r w:rsidR="00982499">
          <w:instrText xml:space="preserve"> PAGEREF _Toc60132783 \h </w:instrText>
        </w:r>
        <w:r w:rsidR="00982499">
          <w:fldChar w:fldCharType="separate"/>
        </w:r>
        <w:r w:rsidR="00982499">
          <w:t>84</w:t>
        </w:r>
        <w:r w:rsidR="00982499">
          <w:fldChar w:fldCharType="end"/>
        </w:r>
      </w:hyperlink>
    </w:p>
    <w:p w14:paraId="273F276F" w14:textId="77EAC624" w:rsidR="00982499" w:rsidRDefault="00AD2AAE">
      <w:pPr>
        <w:pStyle w:val="TOC2"/>
        <w:rPr>
          <w:rFonts w:eastAsiaTheme="minorEastAsia"/>
          <w:smallCaps w:val="0"/>
          <w:sz w:val="22"/>
        </w:rPr>
      </w:pPr>
      <w:hyperlink w:anchor="_Toc60132784" w:history="1">
        <w:r w:rsidR="00982499" w:rsidRPr="00B97ED4">
          <w:rPr>
            <w:rStyle w:val="Hyperlink"/>
          </w:rPr>
          <w:t>Langelių reikšmės</w:t>
        </w:r>
        <w:r w:rsidR="00982499">
          <w:tab/>
        </w:r>
        <w:r w:rsidR="00982499">
          <w:fldChar w:fldCharType="begin"/>
        </w:r>
        <w:r w:rsidR="00982499">
          <w:instrText xml:space="preserve"> PAGEREF _Toc60132784 \h </w:instrText>
        </w:r>
        <w:r w:rsidR="00982499">
          <w:fldChar w:fldCharType="separate"/>
        </w:r>
        <w:r w:rsidR="00982499">
          <w:t>85</w:t>
        </w:r>
        <w:r w:rsidR="00982499">
          <w:fldChar w:fldCharType="end"/>
        </w:r>
      </w:hyperlink>
    </w:p>
    <w:p w14:paraId="3CD89315" w14:textId="49C8E189" w:rsidR="00982499" w:rsidRDefault="00AD2AAE">
      <w:pPr>
        <w:pStyle w:val="TOC2"/>
        <w:rPr>
          <w:rFonts w:eastAsiaTheme="minorEastAsia"/>
          <w:smallCaps w:val="0"/>
          <w:sz w:val="22"/>
        </w:rPr>
      </w:pPr>
      <w:hyperlink w:anchor="_Toc60132785" w:history="1">
        <w:r w:rsidR="00982499" w:rsidRPr="00B97ED4">
          <w:rPr>
            <w:rStyle w:val="Hyperlink"/>
          </w:rPr>
          <w:t>Stulpelių antraštės</w:t>
        </w:r>
        <w:r w:rsidR="00982499">
          <w:tab/>
        </w:r>
        <w:r w:rsidR="00982499">
          <w:fldChar w:fldCharType="begin"/>
        </w:r>
        <w:r w:rsidR="00982499">
          <w:instrText xml:space="preserve"> PAGEREF _Toc60132785 \h </w:instrText>
        </w:r>
        <w:r w:rsidR="00982499">
          <w:fldChar w:fldCharType="separate"/>
        </w:r>
        <w:r w:rsidR="00982499">
          <w:t>86</w:t>
        </w:r>
        <w:r w:rsidR="00982499">
          <w:fldChar w:fldCharType="end"/>
        </w:r>
      </w:hyperlink>
    </w:p>
    <w:p w14:paraId="5B8F6A96" w14:textId="6AE6CE41" w:rsidR="00982499" w:rsidRDefault="00AD2AAE">
      <w:pPr>
        <w:pStyle w:val="TOC2"/>
        <w:rPr>
          <w:rFonts w:eastAsiaTheme="minorEastAsia"/>
          <w:smallCaps w:val="0"/>
          <w:sz w:val="22"/>
        </w:rPr>
      </w:pPr>
      <w:hyperlink w:anchor="_Toc60132786" w:history="1">
        <w:r w:rsidR="00982499" w:rsidRPr="00B97ED4">
          <w:rPr>
            <w:rStyle w:val="Hyperlink"/>
          </w:rPr>
          <w:t>Apibrėžtys</w:t>
        </w:r>
        <w:r w:rsidR="00982499">
          <w:tab/>
        </w:r>
        <w:r w:rsidR="00982499">
          <w:fldChar w:fldCharType="begin"/>
        </w:r>
        <w:r w:rsidR="00982499">
          <w:instrText xml:space="preserve"> PAGEREF _Toc60132786 \h </w:instrText>
        </w:r>
        <w:r w:rsidR="00982499">
          <w:fldChar w:fldCharType="separate"/>
        </w:r>
        <w:r w:rsidR="00982499">
          <w:t>86</w:t>
        </w:r>
        <w:r w:rsidR="00982499">
          <w:fldChar w:fldCharType="end"/>
        </w:r>
      </w:hyperlink>
    </w:p>
    <w:p w14:paraId="27F8F428" w14:textId="6DEBC82B" w:rsidR="00982499" w:rsidRDefault="00AD2AAE">
      <w:pPr>
        <w:pStyle w:val="TOC1"/>
        <w:rPr>
          <w:rFonts w:eastAsiaTheme="minorEastAsia"/>
          <w:b w:val="0"/>
          <w:caps w:val="0"/>
          <w:noProof/>
          <w:sz w:val="22"/>
          <w:szCs w:val="22"/>
        </w:rPr>
      </w:pPr>
      <w:hyperlink w:anchor="_Toc60132787" w:history="1">
        <w:r w:rsidR="00982499" w:rsidRPr="00B97ED4">
          <w:rPr>
            <w:rStyle w:val="Hyperlink"/>
            <w:noProof/>
          </w:rPr>
          <w:t>A priedas – KPL / ML atitinkančios licencijos</w:t>
        </w:r>
        <w:r w:rsidR="00982499">
          <w:rPr>
            <w:noProof/>
          </w:rPr>
          <w:tab/>
        </w:r>
        <w:r w:rsidR="00982499">
          <w:rPr>
            <w:noProof/>
          </w:rPr>
          <w:fldChar w:fldCharType="begin"/>
        </w:r>
        <w:r w:rsidR="00982499">
          <w:rPr>
            <w:noProof/>
          </w:rPr>
          <w:instrText xml:space="preserve"> PAGEREF _Toc60132787 \h </w:instrText>
        </w:r>
        <w:r w:rsidR="00982499">
          <w:rPr>
            <w:noProof/>
          </w:rPr>
        </w:r>
        <w:r w:rsidR="00982499">
          <w:rPr>
            <w:noProof/>
          </w:rPr>
          <w:fldChar w:fldCharType="separate"/>
        </w:r>
        <w:r w:rsidR="00982499">
          <w:rPr>
            <w:noProof/>
          </w:rPr>
          <w:t>90</w:t>
        </w:r>
        <w:r w:rsidR="00982499">
          <w:rPr>
            <w:noProof/>
          </w:rPr>
          <w:fldChar w:fldCharType="end"/>
        </w:r>
      </w:hyperlink>
    </w:p>
    <w:p w14:paraId="14BB5915" w14:textId="40863801" w:rsidR="00982499" w:rsidRDefault="00AD2AAE">
      <w:pPr>
        <w:pStyle w:val="TOC1"/>
        <w:rPr>
          <w:rFonts w:eastAsiaTheme="minorEastAsia"/>
          <w:b w:val="0"/>
          <w:caps w:val="0"/>
          <w:noProof/>
          <w:sz w:val="22"/>
          <w:szCs w:val="22"/>
        </w:rPr>
      </w:pPr>
      <w:hyperlink w:anchor="_Toc60132788" w:history="1">
        <w:r w:rsidR="00982499" w:rsidRPr="00B97ED4">
          <w:rPr>
            <w:rStyle w:val="Hyperlink"/>
            <w:noProof/>
          </w:rPr>
          <w:t>B priedas – Programinės įrangos naujumo garantija</w:t>
        </w:r>
        <w:r w:rsidR="00982499">
          <w:rPr>
            <w:noProof/>
          </w:rPr>
          <w:tab/>
        </w:r>
        <w:r w:rsidR="00982499">
          <w:rPr>
            <w:noProof/>
          </w:rPr>
          <w:fldChar w:fldCharType="begin"/>
        </w:r>
        <w:r w:rsidR="00982499">
          <w:rPr>
            <w:noProof/>
          </w:rPr>
          <w:instrText xml:space="preserve"> PAGEREF _Toc60132788 \h </w:instrText>
        </w:r>
        <w:r w:rsidR="00982499">
          <w:rPr>
            <w:noProof/>
          </w:rPr>
        </w:r>
        <w:r w:rsidR="00982499">
          <w:rPr>
            <w:noProof/>
          </w:rPr>
          <w:fldChar w:fldCharType="separate"/>
        </w:r>
        <w:r w:rsidR="00982499">
          <w:rPr>
            <w:noProof/>
          </w:rPr>
          <w:t>92</w:t>
        </w:r>
        <w:r w:rsidR="00982499">
          <w:rPr>
            <w:noProof/>
          </w:rPr>
          <w:fldChar w:fldCharType="end"/>
        </w:r>
      </w:hyperlink>
    </w:p>
    <w:p w14:paraId="72553718" w14:textId="43855769" w:rsidR="00982499" w:rsidRDefault="00AD2AAE">
      <w:pPr>
        <w:pStyle w:val="TOC2"/>
        <w:rPr>
          <w:rFonts w:eastAsiaTheme="minorEastAsia"/>
          <w:smallCaps w:val="0"/>
          <w:sz w:val="22"/>
        </w:rPr>
      </w:pPr>
      <w:hyperlink w:anchor="_Toc60132789" w:history="1">
        <w:r w:rsidR="00982499" w:rsidRPr="00B97ED4">
          <w:rPr>
            <w:rStyle w:val="Hyperlink"/>
          </w:rPr>
          <w:t>Programinės įrangos naujumo garantijos pirkimas</w:t>
        </w:r>
        <w:r w:rsidR="00982499">
          <w:tab/>
        </w:r>
        <w:r w:rsidR="00982499">
          <w:fldChar w:fldCharType="begin"/>
        </w:r>
        <w:r w:rsidR="00982499">
          <w:instrText xml:space="preserve"> PAGEREF _Toc60132789 \h </w:instrText>
        </w:r>
        <w:r w:rsidR="00982499">
          <w:fldChar w:fldCharType="separate"/>
        </w:r>
        <w:r w:rsidR="00982499">
          <w:t>92</w:t>
        </w:r>
        <w:r w:rsidR="00982499">
          <w:fldChar w:fldCharType="end"/>
        </w:r>
      </w:hyperlink>
    </w:p>
    <w:p w14:paraId="4A2F83F6" w14:textId="7CA88345" w:rsidR="00982499" w:rsidRDefault="00AD2AAE">
      <w:pPr>
        <w:pStyle w:val="TOC2"/>
        <w:rPr>
          <w:rFonts w:eastAsiaTheme="minorEastAsia"/>
          <w:smallCaps w:val="0"/>
          <w:sz w:val="22"/>
        </w:rPr>
      </w:pPr>
      <w:hyperlink w:anchor="_Toc60132790" w:history="1">
        <w:r w:rsidR="00982499" w:rsidRPr="00B97ED4">
          <w:rPr>
            <w:rStyle w:val="Hyperlink"/>
          </w:rPr>
          <w:t>Programinės įrangos naujumo garantijos atnaujinimas</w:t>
        </w:r>
        <w:r w:rsidR="00982499">
          <w:tab/>
        </w:r>
        <w:r w:rsidR="00982499">
          <w:fldChar w:fldCharType="begin"/>
        </w:r>
        <w:r w:rsidR="00982499">
          <w:instrText xml:space="preserve"> PAGEREF _Toc60132790 \h </w:instrText>
        </w:r>
        <w:r w:rsidR="00982499">
          <w:fldChar w:fldCharType="separate"/>
        </w:r>
        <w:r w:rsidR="00982499">
          <w:t>92</w:t>
        </w:r>
        <w:r w:rsidR="00982499">
          <w:fldChar w:fldCharType="end"/>
        </w:r>
      </w:hyperlink>
    </w:p>
    <w:p w14:paraId="1BE6521B" w14:textId="1C87BB1F" w:rsidR="00982499" w:rsidRDefault="00AD2AAE">
      <w:pPr>
        <w:pStyle w:val="TOC2"/>
        <w:rPr>
          <w:rFonts w:eastAsiaTheme="minorEastAsia"/>
          <w:smallCaps w:val="0"/>
          <w:sz w:val="22"/>
        </w:rPr>
      </w:pPr>
      <w:hyperlink w:anchor="_Toc60132791" w:history="1">
        <w:r w:rsidR="00982499" w:rsidRPr="00B97ED4">
          <w:rPr>
            <w:rStyle w:val="Hyperlink"/>
          </w:rPr>
          <w:t>Nebeteikiamų arba nebenaudojamų produktų licencijų perkėlimas</w:t>
        </w:r>
        <w:r w:rsidR="00982499">
          <w:tab/>
        </w:r>
        <w:r w:rsidR="00982499">
          <w:fldChar w:fldCharType="begin"/>
        </w:r>
        <w:r w:rsidR="00982499">
          <w:instrText xml:space="preserve"> PAGEREF _Toc60132791 \h </w:instrText>
        </w:r>
        <w:r w:rsidR="00982499">
          <w:fldChar w:fldCharType="separate"/>
        </w:r>
        <w:r w:rsidR="00982499">
          <w:t>93</w:t>
        </w:r>
        <w:r w:rsidR="00982499">
          <w:fldChar w:fldCharType="end"/>
        </w:r>
      </w:hyperlink>
    </w:p>
    <w:p w14:paraId="6DE89233" w14:textId="71DCDFEB" w:rsidR="00982499" w:rsidRDefault="00AD2AAE">
      <w:pPr>
        <w:pStyle w:val="TOC2"/>
        <w:rPr>
          <w:rFonts w:eastAsiaTheme="minorEastAsia"/>
          <w:smallCaps w:val="0"/>
          <w:sz w:val="22"/>
        </w:rPr>
      </w:pPr>
      <w:hyperlink w:anchor="_Toc60132792" w:history="1">
        <w:r w:rsidR="00982499" w:rsidRPr="00B97ED4">
          <w:rPr>
            <w:rStyle w:val="Hyperlink"/>
          </w:rPr>
          <w:t>Programinės įrangos naujumo garantijos privilegijos</w:t>
        </w:r>
        <w:r w:rsidR="00982499">
          <w:tab/>
        </w:r>
        <w:r w:rsidR="00982499">
          <w:fldChar w:fldCharType="begin"/>
        </w:r>
        <w:r w:rsidR="00982499">
          <w:instrText xml:space="preserve"> PAGEREF _Toc60132792 \h </w:instrText>
        </w:r>
        <w:r w:rsidR="00982499">
          <w:fldChar w:fldCharType="separate"/>
        </w:r>
        <w:r w:rsidR="00982499">
          <w:t>93</w:t>
        </w:r>
        <w:r w:rsidR="00982499">
          <w:fldChar w:fldCharType="end"/>
        </w:r>
      </w:hyperlink>
    </w:p>
    <w:p w14:paraId="0E3D97CE" w14:textId="43F3F6DF" w:rsidR="00982499" w:rsidRDefault="00AD2AAE">
      <w:pPr>
        <w:pStyle w:val="TOC2"/>
        <w:rPr>
          <w:rFonts w:eastAsiaTheme="minorEastAsia"/>
          <w:smallCaps w:val="0"/>
          <w:sz w:val="22"/>
        </w:rPr>
      </w:pPr>
      <w:hyperlink w:anchor="_Toc60132793" w:history="1">
        <w:r w:rsidR="00982499" w:rsidRPr="00B97ED4">
          <w:rPr>
            <w:rStyle w:val="Hyperlink"/>
          </w:rPr>
          <w:t>Išplėstiniai saugos naujiniai</w:t>
        </w:r>
        <w:r w:rsidR="00982499">
          <w:tab/>
        </w:r>
        <w:r w:rsidR="00982499">
          <w:fldChar w:fldCharType="begin"/>
        </w:r>
        <w:r w:rsidR="00982499">
          <w:instrText xml:space="preserve"> PAGEREF _Toc60132793 \h </w:instrText>
        </w:r>
        <w:r w:rsidR="00982499">
          <w:fldChar w:fldCharType="separate"/>
        </w:r>
        <w:r w:rsidR="00982499">
          <w:t>103</w:t>
        </w:r>
        <w:r w:rsidR="00982499">
          <w:fldChar w:fldCharType="end"/>
        </w:r>
      </w:hyperlink>
    </w:p>
    <w:p w14:paraId="6BF57540" w14:textId="408C1268" w:rsidR="00982499" w:rsidRDefault="00AD2AAE">
      <w:pPr>
        <w:pStyle w:val="TOC1"/>
        <w:rPr>
          <w:rFonts w:eastAsiaTheme="minorEastAsia"/>
          <w:b w:val="0"/>
          <w:caps w:val="0"/>
          <w:noProof/>
          <w:sz w:val="22"/>
          <w:szCs w:val="22"/>
        </w:rPr>
      </w:pPr>
      <w:hyperlink w:anchor="_Toc60132794" w:history="1">
        <w:r w:rsidR="00982499" w:rsidRPr="00B97ED4">
          <w:rPr>
            <w:rStyle w:val="Hyperlink"/>
            <w:noProof/>
          </w:rPr>
          <w:t>C priedas – Priedai ir kitos perėjimo licencijos</w:t>
        </w:r>
        <w:r w:rsidR="00982499">
          <w:rPr>
            <w:noProof/>
          </w:rPr>
          <w:tab/>
        </w:r>
        <w:r w:rsidR="00982499">
          <w:rPr>
            <w:noProof/>
          </w:rPr>
          <w:fldChar w:fldCharType="begin"/>
        </w:r>
        <w:r w:rsidR="00982499">
          <w:rPr>
            <w:noProof/>
          </w:rPr>
          <w:instrText xml:space="preserve"> PAGEREF _Toc60132794 \h </w:instrText>
        </w:r>
        <w:r w:rsidR="00982499">
          <w:rPr>
            <w:noProof/>
          </w:rPr>
        </w:r>
        <w:r w:rsidR="00982499">
          <w:rPr>
            <w:noProof/>
          </w:rPr>
          <w:fldChar w:fldCharType="separate"/>
        </w:r>
        <w:r w:rsidR="00982499">
          <w:rPr>
            <w:noProof/>
          </w:rPr>
          <w:t>105</w:t>
        </w:r>
        <w:r w:rsidR="00982499">
          <w:rPr>
            <w:noProof/>
          </w:rPr>
          <w:fldChar w:fldCharType="end"/>
        </w:r>
      </w:hyperlink>
    </w:p>
    <w:p w14:paraId="42A01A07" w14:textId="551E06C9" w:rsidR="00982499" w:rsidRDefault="00AD2AAE">
      <w:pPr>
        <w:pStyle w:val="TOC2"/>
        <w:rPr>
          <w:rFonts w:eastAsiaTheme="minorEastAsia"/>
          <w:smallCaps w:val="0"/>
          <w:sz w:val="22"/>
        </w:rPr>
      </w:pPr>
      <w:hyperlink w:anchor="_Toc60132795" w:history="1">
        <w:r w:rsidR="00982499" w:rsidRPr="00B97ED4">
          <w:rPr>
            <w:rStyle w:val="Hyperlink"/>
          </w:rPr>
          <w:t>Priedai</w:t>
        </w:r>
        <w:r w:rsidR="00982499">
          <w:tab/>
        </w:r>
        <w:r w:rsidR="00982499">
          <w:fldChar w:fldCharType="begin"/>
        </w:r>
        <w:r w:rsidR="00982499">
          <w:instrText xml:space="preserve"> PAGEREF _Toc60132795 \h </w:instrText>
        </w:r>
        <w:r w:rsidR="00982499">
          <w:fldChar w:fldCharType="separate"/>
        </w:r>
        <w:r w:rsidR="00982499">
          <w:t>105</w:t>
        </w:r>
        <w:r w:rsidR="00982499">
          <w:fldChar w:fldCharType="end"/>
        </w:r>
      </w:hyperlink>
    </w:p>
    <w:p w14:paraId="1313491A" w14:textId="1333E241" w:rsidR="00982499" w:rsidRDefault="00AD2AAE">
      <w:pPr>
        <w:pStyle w:val="TOC3"/>
        <w:rPr>
          <w:rFonts w:eastAsiaTheme="minorEastAsia"/>
          <w:smallCaps w:val="0"/>
          <w:sz w:val="22"/>
        </w:rPr>
      </w:pPr>
      <w:hyperlink w:anchor="_Toc60132796" w:history="1">
        <w:r w:rsidR="00982499" w:rsidRPr="00B97ED4">
          <w:rPr>
            <w:rStyle w:val="Hyperlink"/>
          </w:rPr>
          <w:t>Projektas</w:t>
        </w:r>
        <w:r w:rsidR="00982499">
          <w:tab/>
        </w:r>
        <w:r w:rsidR="00982499">
          <w:fldChar w:fldCharType="begin"/>
        </w:r>
        <w:r w:rsidR="00982499">
          <w:instrText xml:space="preserve"> PAGEREF _Toc60132796 \h </w:instrText>
        </w:r>
        <w:r w:rsidR="00982499">
          <w:fldChar w:fldCharType="separate"/>
        </w:r>
        <w:r w:rsidR="00982499">
          <w:t>106</w:t>
        </w:r>
        <w:r w:rsidR="00982499">
          <w:fldChar w:fldCharType="end"/>
        </w:r>
      </w:hyperlink>
    </w:p>
    <w:p w14:paraId="65E813A7" w14:textId="5AF37C2F" w:rsidR="00982499" w:rsidRDefault="00AD2AAE">
      <w:pPr>
        <w:pStyle w:val="TOC2"/>
        <w:rPr>
          <w:rFonts w:eastAsiaTheme="minorEastAsia"/>
          <w:smallCaps w:val="0"/>
          <w:sz w:val="22"/>
        </w:rPr>
      </w:pPr>
      <w:hyperlink w:anchor="_Toc60132797" w:history="1">
        <w:r w:rsidR="00982499" w:rsidRPr="00B97ED4">
          <w:rPr>
            <w:rStyle w:val="Hyperlink"/>
          </w:rPr>
          <w:t>pagal SA</w:t>
        </w:r>
        <w:r w:rsidR="00982499">
          <w:tab/>
        </w:r>
        <w:r w:rsidR="00982499">
          <w:fldChar w:fldCharType="begin"/>
        </w:r>
        <w:r w:rsidR="00982499">
          <w:instrText xml:space="preserve"> PAGEREF _Toc60132797 \h </w:instrText>
        </w:r>
        <w:r w:rsidR="00982499">
          <w:fldChar w:fldCharType="separate"/>
        </w:r>
        <w:r w:rsidR="00982499">
          <w:t>107</w:t>
        </w:r>
        <w:r w:rsidR="00982499">
          <w:fldChar w:fldCharType="end"/>
        </w:r>
      </w:hyperlink>
    </w:p>
    <w:p w14:paraId="1346EA20" w14:textId="0627B291" w:rsidR="00982499" w:rsidRDefault="00AD2AAE">
      <w:pPr>
        <w:pStyle w:val="TOC3"/>
        <w:rPr>
          <w:rFonts w:eastAsiaTheme="minorEastAsia"/>
          <w:smallCaps w:val="0"/>
          <w:sz w:val="22"/>
        </w:rPr>
      </w:pPr>
      <w:hyperlink w:anchor="_Toc60132798" w:history="1">
        <w:r w:rsidR="00982499" w:rsidRPr="00B97ED4">
          <w:rPr>
            <w:rStyle w:val="Hyperlink"/>
          </w:rPr>
          <w:t>Telefono sistema</w:t>
        </w:r>
        <w:r w:rsidR="00982499">
          <w:tab/>
        </w:r>
        <w:r w:rsidR="00982499">
          <w:fldChar w:fldCharType="begin"/>
        </w:r>
        <w:r w:rsidR="00982499">
          <w:instrText xml:space="preserve"> PAGEREF _Toc60132798 \h </w:instrText>
        </w:r>
        <w:r w:rsidR="00982499">
          <w:fldChar w:fldCharType="separate"/>
        </w:r>
        <w:r w:rsidR="00982499">
          <w:t>110</w:t>
        </w:r>
        <w:r w:rsidR="00982499">
          <w:fldChar w:fldCharType="end"/>
        </w:r>
      </w:hyperlink>
    </w:p>
    <w:p w14:paraId="22909C27" w14:textId="7518E825" w:rsidR="00982499" w:rsidRDefault="00AD2AAE">
      <w:pPr>
        <w:pStyle w:val="TOC3"/>
        <w:rPr>
          <w:rFonts w:eastAsiaTheme="minorEastAsia"/>
          <w:smallCaps w:val="0"/>
          <w:sz w:val="22"/>
        </w:rPr>
      </w:pPr>
      <w:hyperlink w:anchor="_Toc60132799" w:history="1">
        <w:r w:rsidR="00982499" w:rsidRPr="00B97ED4">
          <w:rPr>
            <w:rStyle w:val="Hyperlink"/>
          </w:rPr>
          <w:t>Projektas</w:t>
        </w:r>
        <w:r w:rsidR="00982499">
          <w:tab/>
        </w:r>
        <w:r w:rsidR="00982499">
          <w:fldChar w:fldCharType="begin"/>
        </w:r>
        <w:r w:rsidR="00982499">
          <w:instrText xml:space="preserve"> PAGEREF _Toc60132799 \h </w:instrText>
        </w:r>
        <w:r w:rsidR="00982499">
          <w:fldChar w:fldCharType="separate"/>
        </w:r>
        <w:r w:rsidR="00982499">
          <w:t>110</w:t>
        </w:r>
        <w:r w:rsidR="00982499">
          <w:fldChar w:fldCharType="end"/>
        </w:r>
      </w:hyperlink>
    </w:p>
    <w:p w14:paraId="20C3456F" w14:textId="58507161" w:rsidR="00982499" w:rsidRDefault="00AD2AAE">
      <w:pPr>
        <w:pStyle w:val="TOC1"/>
        <w:rPr>
          <w:rFonts w:eastAsiaTheme="minorEastAsia"/>
          <w:b w:val="0"/>
          <w:caps w:val="0"/>
          <w:noProof/>
          <w:sz w:val="22"/>
          <w:szCs w:val="22"/>
        </w:rPr>
      </w:pPr>
      <w:hyperlink w:anchor="_Toc60132800" w:history="1">
        <w:r w:rsidR="00982499" w:rsidRPr="00B97ED4">
          <w:rPr>
            <w:rStyle w:val="Hyperlink"/>
            <w:noProof/>
          </w:rPr>
          <w:t>D priedas – Profesionalios paslaugos</w:t>
        </w:r>
        <w:r w:rsidR="00982499">
          <w:rPr>
            <w:noProof/>
          </w:rPr>
          <w:tab/>
        </w:r>
        <w:r w:rsidR="00982499">
          <w:rPr>
            <w:noProof/>
          </w:rPr>
          <w:fldChar w:fldCharType="begin"/>
        </w:r>
        <w:r w:rsidR="00982499">
          <w:rPr>
            <w:noProof/>
          </w:rPr>
          <w:instrText xml:space="preserve"> PAGEREF _Toc60132800 \h </w:instrText>
        </w:r>
        <w:r w:rsidR="00982499">
          <w:rPr>
            <w:noProof/>
          </w:rPr>
        </w:r>
        <w:r w:rsidR="00982499">
          <w:rPr>
            <w:noProof/>
          </w:rPr>
          <w:fldChar w:fldCharType="separate"/>
        </w:r>
        <w:r w:rsidR="00982499">
          <w:rPr>
            <w:noProof/>
          </w:rPr>
          <w:t>112</w:t>
        </w:r>
        <w:r w:rsidR="00982499">
          <w:rPr>
            <w:noProof/>
          </w:rPr>
          <w:fldChar w:fldCharType="end"/>
        </w:r>
      </w:hyperlink>
    </w:p>
    <w:p w14:paraId="7E4B6ED0" w14:textId="2C502447" w:rsidR="00982499" w:rsidRDefault="00AD2AAE">
      <w:pPr>
        <w:pStyle w:val="TOC2"/>
        <w:rPr>
          <w:rFonts w:eastAsiaTheme="minorEastAsia"/>
          <w:smallCaps w:val="0"/>
          <w:sz w:val="22"/>
        </w:rPr>
      </w:pPr>
      <w:hyperlink w:anchor="_Toc60132801" w:history="1">
        <w:r w:rsidR="00982499" w:rsidRPr="00B97ED4">
          <w:rPr>
            <w:rStyle w:val="Hyperlink"/>
          </w:rPr>
          <w:t>Pasiūlymai, susiję su pardavimo efektyvumo didinimo paslauga</w:t>
        </w:r>
        <w:r w:rsidR="00982499">
          <w:tab/>
        </w:r>
        <w:r w:rsidR="00982499">
          <w:fldChar w:fldCharType="begin"/>
        </w:r>
        <w:r w:rsidR="00982499">
          <w:instrText xml:space="preserve"> PAGEREF _Toc60132801 \h </w:instrText>
        </w:r>
        <w:r w:rsidR="00982499">
          <w:fldChar w:fldCharType="separate"/>
        </w:r>
        <w:r w:rsidR="00982499">
          <w:t>113</w:t>
        </w:r>
        <w:r w:rsidR="00982499">
          <w:fldChar w:fldCharType="end"/>
        </w:r>
      </w:hyperlink>
    </w:p>
    <w:p w14:paraId="2EE72A4F" w14:textId="1FF99A4C" w:rsidR="00982499" w:rsidRDefault="00AD2AAE">
      <w:pPr>
        <w:pStyle w:val="TOC1"/>
        <w:rPr>
          <w:rFonts w:eastAsiaTheme="minorEastAsia"/>
          <w:b w:val="0"/>
          <w:caps w:val="0"/>
          <w:noProof/>
          <w:sz w:val="22"/>
          <w:szCs w:val="22"/>
        </w:rPr>
      </w:pPr>
      <w:hyperlink w:anchor="_Toc60132802" w:history="1">
        <w:r w:rsidR="00982499" w:rsidRPr="00B97ED4">
          <w:rPr>
            <w:rStyle w:val="Hyperlink"/>
            <w:noProof/>
          </w:rPr>
          <w:t>E priedas – Papildomos programos sutarties sąlygos</w:t>
        </w:r>
        <w:r w:rsidR="00982499">
          <w:rPr>
            <w:noProof/>
          </w:rPr>
          <w:tab/>
        </w:r>
        <w:r w:rsidR="00982499">
          <w:rPr>
            <w:noProof/>
          </w:rPr>
          <w:fldChar w:fldCharType="begin"/>
        </w:r>
        <w:r w:rsidR="00982499">
          <w:rPr>
            <w:noProof/>
          </w:rPr>
          <w:instrText xml:space="preserve"> PAGEREF _Toc60132802 \h </w:instrText>
        </w:r>
        <w:r w:rsidR="00982499">
          <w:rPr>
            <w:noProof/>
          </w:rPr>
        </w:r>
        <w:r w:rsidR="00982499">
          <w:rPr>
            <w:noProof/>
          </w:rPr>
          <w:fldChar w:fldCharType="separate"/>
        </w:r>
        <w:r w:rsidR="00982499">
          <w:rPr>
            <w:noProof/>
          </w:rPr>
          <w:t>115</w:t>
        </w:r>
        <w:r w:rsidR="00982499">
          <w:rPr>
            <w:noProof/>
          </w:rPr>
          <w:fldChar w:fldCharType="end"/>
        </w:r>
      </w:hyperlink>
    </w:p>
    <w:p w14:paraId="754EDF34" w14:textId="161CA597" w:rsidR="00982499" w:rsidRDefault="00AD2AAE">
      <w:pPr>
        <w:pStyle w:val="TOC2"/>
        <w:rPr>
          <w:rFonts w:eastAsiaTheme="minorEastAsia"/>
          <w:smallCaps w:val="0"/>
          <w:sz w:val="22"/>
        </w:rPr>
      </w:pPr>
      <w:hyperlink w:anchor="_Toc60132803" w:history="1">
        <w:r w:rsidR="00982499" w:rsidRPr="00B97ED4">
          <w:rPr>
            <w:rStyle w:val="Hyperlink"/>
          </w:rPr>
          <w:t>Papildomos Pasirenkamosios</w:t>
        </w:r>
        <w:r w:rsidR="00982499">
          <w:tab/>
        </w:r>
        <w:r w:rsidR="00982499">
          <w:fldChar w:fldCharType="begin"/>
        </w:r>
        <w:r w:rsidR="00982499">
          <w:instrText xml:space="preserve"> PAGEREF _Toc60132803 \h </w:instrText>
        </w:r>
        <w:r w:rsidR="00982499">
          <w:fldChar w:fldCharType="separate"/>
        </w:r>
        <w:r w:rsidR="00982499">
          <w:t>115</w:t>
        </w:r>
        <w:r w:rsidR="00982499">
          <w:fldChar w:fldCharType="end"/>
        </w:r>
      </w:hyperlink>
    </w:p>
    <w:p w14:paraId="6DD5CB2B" w14:textId="5910AFE4" w:rsidR="00982499" w:rsidRDefault="00AD2AAE">
      <w:pPr>
        <w:pStyle w:val="TOC2"/>
        <w:rPr>
          <w:rFonts w:eastAsiaTheme="minorEastAsia"/>
          <w:smallCaps w:val="0"/>
          <w:sz w:val="22"/>
        </w:rPr>
      </w:pPr>
      <w:hyperlink w:anchor="_Toc60132804" w:history="1">
        <w:r w:rsidR="00982499" w:rsidRPr="00B97ED4">
          <w:rPr>
            <w:rStyle w:val="Hyperlink"/>
          </w:rPr>
          <w:t>Priskirtų įrenginių valdymo apibrėžimas</w:t>
        </w:r>
        <w:r w:rsidR="00982499">
          <w:tab/>
        </w:r>
        <w:r w:rsidR="00982499">
          <w:fldChar w:fldCharType="begin"/>
        </w:r>
        <w:r w:rsidR="00982499">
          <w:instrText xml:space="preserve"> PAGEREF _Toc60132804 \h </w:instrText>
        </w:r>
        <w:r w:rsidR="00982499">
          <w:fldChar w:fldCharType="separate"/>
        </w:r>
        <w:r w:rsidR="00982499">
          <w:t>115</w:t>
        </w:r>
        <w:r w:rsidR="00982499">
          <w:fldChar w:fldCharType="end"/>
        </w:r>
      </w:hyperlink>
    </w:p>
    <w:p w14:paraId="3DE0256F" w14:textId="247CC32A" w:rsidR="00982499" w:rsidRDefault="00AD2AAE">
      <w:pPr>
        <w:pStyle w:val="TOC2"/>
        <w:rPr>
          <w:rFonts w:eastAsiaTheme="minorEastAsia"/>
          <w:smallCaps w:val="0"/>
          <w:sz w:val="22"/>
        </w:rPr>
      </w:pPr>
      <w:hyperlink w:anchor="_Toc60132805" w:history="1">
        <w:r w:rsidR="00982499" w:rsidRPr="00B97ED4">
          <w:rPr>
            <w:rStyle w:val="Hyperlink"/>
          </w:rPr>
          <w:t>Internete teikiamos paslaugos, numatytos Atvirosios licencijos programose</w:t>
        </w:r>
        <w:r w:rsidR="00982499">
          <w:tab/>
        </w:r>
        <w:r w:rsidR="00982499">
          <w:fldChar w:fldCharType="begin"/>
        </w:r>
        <w:r w:rsidR="00982499">
          <w:instrText xml:space="preserve"> PAGEREF _Toc60132805 \h </w:instrText>
        </w:r>
        <w:r w:rsidR="00982499">
          <w:fldChar w:fldCharType="separate"/>
        </w:r>
        <w:r w:rsidR="00982499">
          <w:t>115</w:t>
        </w:r>
        <w:r w:rsidR="00982499">
          <w:fldChar w:fldCharType="end"/>
        </w:r>
      </w:hyperlink>
    </w:p>
    <w:p w14:paraId="5B08F40E" w14:textId="2B1ED076" w:rsidR="00982499" w:rsidRDefault="00AD2AAE">
      <w:pPr>
        <w:pStyle w:val="TOC2"/>
        <w:rPr>
          <w:rFonts w:eastAsiaTheme="minorEastAsia"/>
          <w:smallCaps w:val="0"/>
          <w:sz w:val="22"/>
        </w:rPr>
      </w:pPr>
      <w:hyperlink w:anchor="_Toc60132806" w:history="1">
        <w:r w:rsidR="00982499" w:rsidRPr="00B97ED4">
          <w:rPr>
            <w:rStyle w:val="Hyperlink"/>
          </w:rPr>
          <w:t>Papildomos Profesionalių paslaugų sąlygos – Sena sutartis</w:t>
        </w:r>
        <w:r w:rsidR="00982499">
          <w:tab/>
        </w:r>
        <w:r w:rsidR="00982499">
          <w:fldChar w:fldCharType="begin"/>
        </w:r>
        <w:r w:rsidR="00982499">
          <w:instrText xml:space="preserve"> PAGEREF _Toc60132806 \h </w:instrText>
        </w:r>
        <w:r w:rsidR="00982499">
          <w:fldChar w:fldCharType="separate"/>
        </w:r>
        <w:r w:rsidR="00982499">
          <w:t>115</w:t>
        </w:r>
        <w:r w:rsidR="00982499">
          <w:fldChar w:fldCharType="end"/>
        </w:r>
      </w:hyperlink>
    </w:p>
    <w:p w14:paraId="0187AA09" w14:textId="527603F0" w:rsidR="00982499" w:rsidRDefault="00AD2AAE">
      <w:pPr>
        <w:pStyle w:val="TOC1"/>
        <w:rPr>
          <w:rFonts w:eastAsiaTheme="minorEastAsia"/>
          <w:b w:val="0"/>
          <w:caps w:val="0"/>
          <w:noProof/>
          <w:sz w:val="22"/>
          <w:szCs w:val="22"/>
        </w:rPr>
      </w:pPr>
      <w:hyperlink w:anchor="_Toc60132807" w:history="1">
        <w:r w:rsidR="00982499" w:rsidRPr="00B97ED4">
          <w:rPr>
            <w:rStyle w:val="Hyperlink"/>
            <w:noProof/>
          </w:rPr>
          <w:t>F priedas – Reklaminiai pasiūlymai</w:t>
        </w:r>
        <w:r w:rsidR="00982499">
          <w:rPr>
            <w:noProof/>
          </w:rPr>
          <w:tab/>
        </w:r>
        <w:r w:rsidR="00982499">
          <w:rPr>
            <w:noProof/>
          </w:rPr>
          <w:fldChar w:fldCharType="begin"/>
        </w:r>
        <w:r w:rsidR="00982499">
          <w:rPr>
            <w:noProof/>
          </w:rPr>
          <w:instrText xml:space="preserve"> PAGEREF _Toc60132807 \h </w:instrText>
        </w:r>
        <w:r w:rsidR="00982499">
          <w:rPr>
            <w:noProof/>
          </w:rPr>
        </w:r>
        <w:r w:rsidR="00982499">
          <w:rPr>
            <w:noProof/>
          </w:rPr>
          <w:fldChar w:fldCharType="separate"/>
        </w:r>
        <w:r w:rsidR="00982499">
          <w:rPr>
            <w:noProof/>
          </w:rPr>
          <w:t>117</w:t>
        </w:r>
        <w:r w:rsidR="00982499">
          <w:rPr>
            <w:noProof/>
          </w:rPr>
          <w:fldChar w:fldCharType="end"/>
        </w:r>
      </w:hyperlink>
    </w:p>
    <w:p w14:paraId="4C92D2CA" w14:textId="52CCC9FD" w:rsidR="00982499" w:rsidRDefault="00AD2AAE">
      <w:pPr>
        <w:pStyle w:val="TOC2"/>
        <w:rPr>
          <w:rFonts w:eastAsiaTheme="minorEastAsia"/>
          <w:smallCaps w:val="0"/>
          <w:sz w:val="22"/>
        </w:rPr>
      </w:pPr>
      <w:hyperlink w:anchor="_Toc60132808" w:history="1">
        <w:r w:rsidR="00982499" w:rsidRPr="00B97ED4">
          <w:rPr>
            <w:rStyle w:val="Hyperlink"/>
          </w:rPr>
          <w:t>Saugos ir suderinamumo reklaminis pasiūlymas, skirtas</w:t>
        </w:r>
        <w:r w:rsidR="00982499">
          <w:tab/>
        </w:r>
        <w:r w:rsidR="00982499">
          <w:fldChar w:fldCharType="begin"/>
        </w:r>
        <w:r w:rsidR="00982499">
          <w:instrText xml:space="preserve"> PAGEREF _Toc60132808 \h </w:instrText>
        </w:r>
        <w:r w:rsidR="00982499">
          <w:fldChar w:fldCharType="separate"/>
        </w:r>
        <w:r w:rsidR="00982499">
          <w:t>117</w:t>
        </w:r>
        <w:r w:rsidR="00982499">
          <w:fldChar w:fldCharType="end"/>
        </w:r>
      </w:hyperlink>
    </w:p>
    <w:p w14:paraId="37AD8014" w14:textId="6D711A74" w:rsidR="00982499" w:rsidRDefault="00AD2AAE">
      <w:pPr>
        <w:pStyle w:val="TOC2"/>
        <w:rPr>
          <w:rFonts w:eastAsiaTheme="minorEastAsia"/>
          <w:smallCaps w:val="0"/>
          <w:sz w:val="22"/>
        </w:rPr>
      </w:pPr>
      <w:hyperlink w:anchor="_Toc60132809" w:history="1">
        <w:r w:rsidR="00982499" w:rsidRPr="00B97ED4">
          <w:rPr>
            <w:rStyle w:val="Hyperlink"/>
          </w:rPr>
          <w:t>Nemokamų garso konferencijų funkcija EA/EAS/EES (tik A3) klientams</w:t>
        </w:r>
        <w:r w:rsidR="00982499">
          <w:tab/>
        </w:r>
        <w:r w:rsidR="00982499">
          <w:fldChar w:fldCharType="begin"/>
        </w:r>
        <w:r w:rsidR="00982499">
          <w:instrText xml:space="preserve"> PAGEREF _Toc60132809 \h </w:instrText>
        </w:r>
        <w:r w:rsidR="00982499">
          <w:fldChar w:fldCharType="separate"/>
        </w:r>
        <w:r w:rsidR="00982499">
          <w:t>117</w:t>
        </w:r>
        <w:r w:rsidR="00982499">
          <w:fldChar w:fldCharType="end"/>
        </w:r>
      </w:hyperlink>
    </w:p>
    <w:p w14:paraId="16174567" w14:textId="34E6EF99" w:rsidR="00982499" w:rsidRDefault="00AD2AAE">
      <w:pPr>
        <w:pStyle w:val="TOC2"/>
        <w:rPr>
          <w:rFonts w:eastAsiaTheme="minorEastAsia"/>
          <w:smallCaps w:val="0"/>
          <w:sz w:val="22"/>
        </w:rPr>
      </w:pPr>
      <w:hyperlink w:anchor="_Toc60132810" w:history="1">
        <w:r w:rsidR="00982499" w:rsidRPr="00B97ED4">
          <w:rPr>
            <w:rStyle w:val="Hyperlink"/>
          </w:rPr>
          <w:t>Nemokamų garso konferencijų funkcija CSP ir</w:t>
        </w:r>
        <w:r w:rsidR="00982499">
          <w:tab/>
        </w:r>
        <w:r w:rsidR="00982499">
          <w:fldChar w:fldCharType="begin"/>
        </w:r>
        <w:r w:rsidR="00982499">
          <w:instrText xml:space="preserve"> PAGEREF _Toc60132810 \h </w:instrText>
        </w:r>
        <w:r w:rsidR="00982499">
          <w:fldChar w:fldCharType="separate"/>
        </w:r>
        <w:r w:rsidR="00982499">
          <w:t>117</w:t>
        </w:r>
        <w:r w:rsidR="00982499">
          <w:fldChar w:fldCharType="end"/>
        </w:r>
      </w:hyperlink>
    </w:p>
    <w:p w14:paraId="15CE347F" w14:textId="4B0D9B0C" w:rsidR="00982499" w:rsidRDefault="00AD2AAE">
      <w:pPr>
        <w:pStyle w:val="TOC1"/>
        <w:rPr>
          <w:rFonts w:eastAsiaTheme="minorEastAsia"/>
          <w:b w:val="0"/>
          <w:caps w:val="0"/>
          <w:noProof/>
          <w:sz w:val="22"/>
          <w:szCs w:val="22"/>
        </w:rPr>
      </w:pPr>
      <w:hyperlink w:anchor="_Toc60132811" w:history="1">
        <w:r w:rsidR="00982499" w:rsidRPr="00B97ED4">
          <w:rPr>
            <w:rStyle w:val="Hyperlink"/>
            <w:noProof/>
          </w:rPr>
          <w:t>G priedas – saugyklos masyvas,</w:t>
        </w:r>
        <w:r w:rsidR="00982499">
          <w:rPr>
            <w:noProof/>
          </w:rPr>
          <w:tab/>
        </w:r>
        <w:r w:rsidR="00982499">
          <w:rPr>
            <w:noProof/>
          </w:rPr>
          <w:fldChar w:fldCharType="begin"/>
        </w:r>
        <w:r w:rsidR="00982499">
          <w:rPr>
            <w:noProof/>
          </w:rPr>
          <w:instrText xml:space="preserve"> PAGEREF _Toc60132811 \h </w:instrText>
        </w:r>
        <w:r w:rsidR="00982499">
          <w:rPr>
            <w:noProof/>
          </w:rPr>
        </w:r>
        <w:r w:rsidR="00982499">
          <w:rPr>
            <w:noProof/>
          </w:rPr>
          <w:fldChar w:fldCharType="separate"/>
        </w:r>
        <w:r w:rsidR="00982499">
          <w:rPr>
            <w:noProof/>
          </w:rPr>
          <w:t>118</w:t>
        </w:r>
        <w:r w:rsidR="00982499">
          <w:rPr>
            <w:noProof/>
          </w:rPr>
          <w:fldChar w:fldCharType="end"/>
        </w:r>
      </w:hyperlink>
    </w:p>
    <w:p w14:paraId="22C0A8D5" w14:textId="54DFC243" w:rsidR="00982499" w:rsidRDefault="00AD2AAE">
      <w:pPr>
        <w:pStyle w:val="TOC2"/>
        <w:rPr>
          <w:rFonts w:eastAsiaTheme="minorEastAsia"/>
          <w:smallCaps w:val="0"/>
          <w:sz w:val="22"/>
        </w:rPr>
      </w:pPr>
      <w:hyperlink w:anchor="_Toc60132812" w:history="1">
        <w:r w:rsidR="00982499" w:rsidRPr="00B97ED4">
          <w:rPr>
            <w:rStyle w:val="Hyperlink"/>
          </w:rPr>
          <w:t>Saugyklos masyvo sąlygos</w:t>
        </w:r>
        <w:r w:rsidR="00982499">
          <w:tab/>
        </w:r>
        <w:r w:rsidR="00982499">
          <w:fldChar w:fldCharType="begin"/>
        </w:r>
        <w:r w:rsidR="00982499">
          <w:instrText xml:space="preserve"> PAGEREF _Toc60132812 \h </w:instrText>
        </w:r>
        <w:r w:rsidR="00982499">
          <w:fldChar w:fldCharType="separate"/>
        </w:r>
        <w:r w:rsidR="00982499">
          <w:t>118</w:t>
        </w:r>
        <w:r w:rsidR="00982499">
          <w:fldChar w:fldCharType="end"/>
        </w:r>
      </w:hyperlink>
    </w:p>
    <w:p w14:paraId="5419ABCD" w14:textId="3908B506" w:rsidR="00982499" w:rsidRDefault="00AD2AAE">
      <w:pPr>
        <w:pStyle w:val="TOC1"/>
        <w:rPr>
          <w:rFonts w:eastAsiaTheme="minorEastAsia"/>
          <w:b w:val="0"/>
          <w:caps w:val="0"/>
          <w:noProof/>
          <w:sz w:val="22"/>
          <w:szCs w:val="22"/>
        </w:rPr>
      </w:pPr>
      <w:hyperlink w:anchor="_Toc60132813" w:history="1">
        <w:r w:rsidR="00982499" w:rsidRPr="00B97ED4">
          <w:rPr>
            <w:rStyle w:val="Hyperlink"/>
            <w:noProof/>
          </w:rPr>
          <w:t>H priedas – Studentų naudojimo privilegijos ir akademinės programos</w:t>
        </w:r>
        <w:r w:rsidR="00982499">
          <w:rPr>
            <w:noProof/>
          </w:rPr>
          <w:tab/>
        </w:r>
        <w:r w:rsidR="00982499">
          <w:rPr>
            <w:noProof/>
          </w:rPr>
          <w:fldChar w:fldCharType="begin"/>
        </w:r>
        <w:r w:rsidR="00982499">
          <w:rPr>
            <w:noProof/>
          </w:rPr>
          <w:instrText xml:space="preserve"> PAGEREF _Toc60132813 \h </w:instrText>
        </w:r>
        <w:r w:rsidR="00982499">
          <w:rPr>
            <w:noProof/>
          </w:rPr>
        </w:r>
        <w:r w:rsidR="00982499">
          <w:rPr>
            <w:noProof/>
          </w:rPr>
          <w:fldChar w:fldCharType="separate"/>
        </w:r>
        <w:r w:rsidR="00982499">
          <w:rPr>
            <w:noProof/>
          </w:rPr>
          <w:t>129</w:t>
        </w:r>
        <w:r w:rsidR="00982499">
          <w:rPr>
            <w:noProof/>
          </w:rPr>
          <w:fldChar w:fldCharType="end"/>
        </w:r>
      </w:hyperlink>
    </w:p>
    <w:p w14:paraId="77E0A8B1" w14:textId="101E40D6" w:rsidR="00982499" w:rsidRDefault="00AD2AAE">
      <w:pPr>
        <w:pStyle w:val="TOC2"/>
        <w:rPr>
          <w:rFonts w:eastAsiaTheme="minorEastAsia"/>
          <w:smallCaps w:val="0"/>
          <w:sz w:val="22"/>
        </w:rPr>
      </w:pPr>
      <w:hyperlink w:anchor="_Toc60132814" w:history="1">
        <w:r w:rsidR="00982499" w:rsidRPr="00B97ED4">
          <w:rPr>
            <w:rStyle w:val="Hyperlink"/>
          </w:rPr>
          <w:t>Teisės į studentų naudojimo privilegijas pagal priskirtą programą</w:t>
        </w:r>
        <w:r w:rsidR="00982499">
          <w:tab/>
        </w:r>
        <w:r w:rsidR="00982499">
          <w:fldChar w:fldCharType="begin"/>
        </w:r>
        <w:r w:rsidR="00982499">
          <w:instrText xml:space="preserve"> PAGEREF _Toc60132814 \h </w:instrText>
        </w:r>
        <w:r w:rsidR="00982499">
          <w:fldChar w:fldCharType="separate"/>
        </w:r>
        <w:r w:rsidR="00982499">
          <w:t>129</w:t>
        </w:r>
        <w:r w:rsidR="00982499">
          <w:fldChar w:fldCharType="end"/>
        </w:r>
      </w:hyperlink>
    </w:p>
    <w:p w14:paraId="00B48A9C" w14:textId="1A793A46" w:rsidR="00982499" w:rsidRDefault="00AD2AAE">
      <w:pPr>
        <w:pStyle w:val="TOC2"/>
        <w:rPr>
          <w:rFonts w:eastAsiaTheme="minorEastAsia"/>
          <w:smallCaps w:val="0"/>
          <w:sz w:val="22"/>
        </w:rPr>
      </w:pPr>
      <w:hyperlink w:anchor="_Toc60132815" w:history="1">
        <w:r w:rsidR="00982499" w:rsidRPr="00B97ED4">
          <w:rPr>
            <w:rStyle w:val="Hyperlink"/>
          </w:rPr>
          <w:t>Mišrūs Švietimo platformos produkto (EPP) scenarijai</w:t>
        </w:r>
        <w:r w:rsidR="00982499">
          <w:tab/>
        </w:r>
        <w:r w:rsidR="00982499">
          <w:fldChar w:fldCharType="begin"/>
        </w:r>
        <w:r w:rsidR="00982499">
          <w:instrText xml:space="preserve"> PAGEREF _Toc60132815 \h </w:instrText>
        </w:r>
        <w:r w:rsidR="00982499">
          <w:fldChar w:fldCharType="separate"/>
        </w:r>
        <w:r w:rsidR="00982499">
          <w:t>130</w:t>
        </w:r>
        <w:r w:rsidR="00982499">
          <w:fldChar w:fldCharType="end"/>
        </w:r>
      </w:hyperlink>
    </w:p>
    <w:p w14:paraId="29364356" w14:textId="49E25EC7" w:rsidR="00982499" w:rsidRDefault="00AD2AAE">
      <w:pPr>
        <w:pStyle w:val="TOC2"/>
        <w:rPr>
          <w:rFonts w:eastAsiaTheme="minorEastAsia"/>
          <w:smallCaps w:val="0"/>
          <w:sz w:val="22"/>
        </w:rPr>
      </w:pPr>
      <w:hyperlink w:anchor="_Toc60132816" w:history="1">
        <w:r w:rsidR="00982499" w:rsidRPr="00B97ED4">
          <w:rPr>
            <w:rStyle w:val="Hyperlink"/>
          </w:rPr>
          <w:t>Švietimo sprendimų registracijos sutartis (iki 2017 m. versijos) programos pasiekiamumas</w:t>
        </w:r>
        <w:r w:rsidR="00982499">
          <w:tab/>
        </w:r>
        <w:r w:rsidR="00982499">
          <w:fldChar w:fldCharType="begin"/>
        </w:r>
        <w:r w:rsidR="00982499">
          <w:instrText xml:space="preserve"> PAGEREF _Toc60132816 \h </w:instrText>
        </w:r>
        <w:r w:rsidR="00982499">
          <w:fldChar w:fldCharType="separate"/>
        </w:r>
        <w:r w:rsidR="00982499">
          <w:t>130</w:t>
        </w:r>
        <w:r w:rsidR="00982499">
          <w:fldChar w:fldCharType="end"/>
        </w:r>
      </w:hyperlink>
    </w:p>
    <w:p w14:paraId="21C20AB8" w14:textId="7C9EA7C2" w:rsidR="00982499" w:rsidRDefault="00AD2AAE">
      <w:pPr>
        <w:pStyle w:val="TOC1"/>
        <w:rPr>
          <w:rFonts w:eastAsiaTheme="minorEastAsia"/>
          <w:b w:val="0"/>
          <w:caps w:val="0"/>
          <w:noProof/>
          <w:sz w:val="22"/>
          <w:szCs w:val="22"/>
        </w:rPr>
      </w:pPr>
      <w:hyperlink w:anchor="_Toc60132817" w:history="1">
        <w:r w:rsidR="00982499" w:rsidRPr="00B97ED4">
          <w:rPr>
            <w:rStyle w:val="Hyperlink"/>
            <w:noProof/>
          </w:rPr>
          <w:t>Rodyklė</w:t>
        </w:r>
        <w:r w:rsidR="00982499">
          <w:rPr>
            <w:noProof/>
          </w:rPr>
          <w:tab/>
        </w:r>
        <w:r w:rsidR="00982499">
          <w:rPr>
            <w:noProof/>
          </w:rPr>
          <w:fldChar w:fldCharType="begin"/>
        </w:r>
        <w:r w:rsidR="00982499">
          <w:rPr>
            <w:noProof/>
          </w:rPr>
          <w:instrText xml:space="preserve"> PAGEREF _Toc60132817 \h </w:instrText>
        </w:r>
        <w:r w:rsidR="00982499">
          <w:rPr>
            <w:noProof/>
          </w:rPr>
        </w:r>
        <w:r w:rsidR="00982499">
          <w:rPr>
            <w:noProof/>
          </w:rPr>
          <w:fldChar w:fldCharType="separate"/>
        </w:r>
        <w:r w:rsidR="00982499">
          <w:rPr>
            <w:noProof/>
          </w:rPr>
          <w:t>131</w:t>
        </w:r>
        <w:r w:rsidR="00982499">
          <w:rPr>
            <w:noProof/>
          </w:rPr>
          <w:fldChar w:fldCharType="end"/>
        </w:r>
      </w:hyperlink>
    </w:p>
    <w:p w14:paraId="0953AA04" w14:textId="2C21F6F8" w:rsidR="002F1FC1" w:rsidRDefault="00982499">
      <w:pPr>
        <w:pStyle w:val="ProductList-Body"/>
        <w:sectPr w:rsidR="002F1F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9AE2242" w14:textId="77777777" w:rsidR="002F1FC1" w:rsidRDefault="002F1FC1">
      <w:pPr>
        <w:pStyle w:val="ProductList-Body"/>
      </w:pPr>
    </w:p>
    <w:p w14:paraId="6324C767" w14:textId="77777777" w:rsidR="002F1FC1" w:rsidRDefault="002F1FC1">
      <w:pPr>
        <w:sectPr w:rsidR="002F1FC1">
          <w:headerReference w:type="default" r:id="rId15"/>
          <w:footerReference w:type="default" r:id="rId16"/>
          <w:type w:val="continuous"/>
          <w:pgSz w:w="12240" w:h="15840" w:code="1"/>
          <w:pgMar w:top="1170" w:right="720" w:bottom="720" w:left="720" w:header="432" w:footer="288" w:gutter="0"/>
          <w:cols w:space="360"/>
        </w:sectPr>
      </w:pPr>
    </w:p>
    <w:p w14:paraId="1502B6F4" w14:textId="77777777" w:rsidR="002F1FC1" w:rsidRDefault="00982499">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60132743"/>
      <w:r>
        <w:instrText>Įvadas</w:instrText>
      </w:r>
      <w:bookmarkEnd w:id="2"/>
      <w:r>
        <w:instrText>" \l 1</w:instrText>
      </w:r>
      <w:r>
        <w:fldChar w:fldCharType="end"/>
      </w:r>
    </w:p>
    <w:p w14:paraId="24315DC6" w14:textId="77777777" w:rsidR="002F1FC1" w:rsidRDefault="002F1FC1">
      <w:pPr>
        <w:pStyle w:val="ProductList-Body"/>
      </w:pPr>
    </w:p>
    <w:p w14:paraId="14E73213" w14:textId="77777777" w:rsidR="002F1FC1" w:rsidRDefault="00982499">
      <w:pPr>
        <w:pStyle w:val="ProductList-Offering1Heading"/>
        <w:outlineLvl w:val="1"/>
      </w:pPr>
      <w:bookmarkStart w:id="3" w:name="_Sec532"/>
      <w:r>
        <w:t>Apie šį dokumentą</w:t>
      </w:r>
      <w:bookmarkEnd w:id="3"/>
      <w:r>
        <w:fldChar w:fldCharType="begin"/>
      </w:r>
      <w:r>
        <w:instrText xml:space="preserve"> TC "</w:instrText>
      </w:r>
      <w:bookmarkStart w:id="4" w:name="_Toc60132744"/>
      <w:r>
        <w:instrText>Apie šį dokumentą</w:instrText>
      </w:r>
      <w:bookmarkEnd w:id="4"/>
      <w:r>
        <w:instrText>" \l 2</w:instrText>
      </w:r>
      <w:r>
        <w:fldChar w:fldCharType="end"/>
      </w:r>
    </w:p>
    <w:p w14:paraId="0478BEC6" w14:textId="77777777" w:rsidR="002F1FC1" w:rsidRDefault="0098249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273B6A6D" w14:textId="77777777" w:rsidR="002F1FC1" w:rsidRDefault="002F1FC1">
      <w:pPr>
        <w:pStyle w:val="ProductList-Body"/>
      </w:pPr>
    </w:p>
    <w:p w14:paraId="2D6EAFCA" w14:textId="77777777" w:rsidR="002F1FC1" w:rsidRDefault="0098249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A5AAA35" w14:textId="77777777" w:rsidR="002F1FC1" w:rsidRDefault="00982499">
      <w:pPr>
        <w:pStyle w:val="ProductList-Offering1Heading"/>
        <w:outlineLvl w:val="1"/>
      </w:pPr>
      <w:bookmarkStart w:id="5" w:name="_Sec533"/>
      <w:r>
        <w:t>Šio dokumento turinys</w:t>
      </w:r>
      <w:bookmarkEnd w:id="5"/>
      <w:r>
        <w:fldChar w:fldCharType="begin"/>
      </w:r>
      <w:r>
        <w:instrText xml:space="preserve"> TC "</w:instrText>
      </w:r>
      <w:bookmarkStart w:id="6" w:name="_Toc60132745"/>
      <w:r>
        <w:instrText>Šio dokumento turinys</w:instrText>
      </w:r>
      <w:bookmarkEnd w:id="6"/>
      <w:r>
        <w:instrText>" \l 2</w:instrText>
      </w:r>
      <w:r>
        <w:fldChar w:fldCharType="end"/>
      </w:r>
    </w:p>
    <w:p w14:paraId="53407437" w14:textId="77777777" w:rsidR="002F1FC1" w:rsidRDefault="00982499">
      <w:pPr>
        <w:pStyle w:val="ProductList-Body"/>
      </w:pPr>
      <w:r>
        <w:t xml:space="preserve">Produktų naudojimo sąlygas sudaro toliau nurodyti skyriai. </w:t>
      </w:r>
    </w:p>
    <w:p w14:paraId="6AB74E53" w14:textId="77777777" w:rsidR="002F1FC1" w:rsidRDefault="00AD2AAE" w:rsidP="008B5129">
      <w:pPr>
        <w:pStyle w:val="ProductList-Bullet"/>
        <w:numPr>
          <w:ilvl w:val="0"/>
          <w:numId w:val="3"/>
        </w:numPr>
      </w:pPr>
      <w:hyperlink w:anchor="_Sec531">
        <w:r w:rsidR="00982499">
          <w:rPr>
            <w:color w:val="00467F"/>
            <w:u w:val="single"/>
          </w:rPr>
          <w:t>Įvadas</w:t>
        </w:r>
      </w:hyperlink>
      <w:r w:rsidR="00982499">
        <w:t>, kuriame pateiktas naujausių keitimų sąrašas.</w:t>
      </w:r>
    </w:p>
    <w:p w14:paraId="1544B905" w14:textId="77777777" w:rsidR="002F1FC1" w:rsidRDefault="00AD2AAE" w:rsidP="008B5129">
      <w:pPr>
        <w:pStyle w:val="ProductList-Bullet"/>
        <w:numPr>
          <w:ilvl w:val="0"/>
          <w:numId w:val="3"/>
        </w:numPr>
      </w:pPr>
      <w:hyperlink w:anchor="_Sec536">
        <w:r w:rsidR="00982499">
          <w:rPr>
            <w:color w:val="00467F"/>
            <w:u w:val="single"/>
          </w:rPr>
          <w:t>Licencijos sąlygos</w:t>
        </w:r>
      </w:hyperlink>
      <w:r w:rsidR="00982499">
        <w:t xml:space="preserve"> – pateiktos Universaliosios licencijos sąlygos ir Licencijavimo modelio sąlygos, taikomos Programinės įrangos produktams.</w:t>
      </w:r>
    </w:p>
    <w:p w14:paraId="087AB9C1" w14:textId="77777777" w:rsidR="002F1FC1" w:rsidRDefault="00AD2AAE" w:rsidP="008B5129">
      <w:pPr>
        <w:pStyle w:val="ProductList-Bullet"/>
        <w:numPr>
          <w:ilvl w:val="0"/>
          <w:numId w:val="3"/>
        </w:numPr>
      </w:pPr>
      <w:hyperlink w:anchor="_Sec547">
        <w:r w:rsidR="00982499">
          <w:rPr>
            <w:color w:val="00467F"/>
            <w:u w:val="single"/>
          </w:rPr>
          <w:t>Programinės įrangos produktai</w:t>
        </w:r>
      </w:hyperlink>
      <w:r w:rsidR="00982499">
        <w:t xml:space="preserve"> – pateikti visi Programinės įrangos produktų aprašai.</w:t>
      </w:r>
    </w:p>
    <w:p w14:paraId="6734D8C8" w14:textId="77777777" w:rsidR="002F1FC1" w:rsidRDefault="00AD2AAE" w:rsidP="008B5129">
      <w:pPr>
        <w:pStyle w:val="ProductList-Bullet"/>
        <w:numPr>
          <w:ilvl w:val="0"/>
          <w:numId w:val="3"/>
        </w:numPr>
      </w:pPr>
      <w:hyperlink w:anchor="_Sec548">
        <w:r w:rsidR="00982499">
          <w:rPr>
            <w:color w:val="00467F"/>
            <w:u w:val="single"/>
          </w:rPr>
          <w:t>Internete teikiamų paslaugų produktai</w:t>
        </w:r>
      </w:hyperlink>
      <w:r w:rsidR="00982499">
        <w:t xml:space="preserve"> – pateikti visų Internete teikiamų paslaugų produktų aprašai.</w:t>
      </w:r>
    </w:p>
    <w:p w14:paraId="716D6F48" w14:textId="77777777" w:rsidR="002F1FC1" w:rsidRDefault="00AD2AAE" w:rsidP="008B5129">
      <w:pPr>
        <w:pStyle w:val="ProductList-Bullet"/>
        <w:numPr>
          <w:ilvl w:val="0"/>
          <w:numId w:val="3"/>
        </w:numPr>
      </w:pPr>
      <w:hyperlink w:anchor="_Sec549">
        <w:r w:rsidR="00982499">
          <w:rPr>
            <w:color w:val="00467F"/>
            <w:u w:val="single"/>
          </w:rPr>
          <w:t>Sąvokų žodynas</w:t>
        </w:r>
      </w:hyperlink>
      <w:r w:rsidR="00982499">
        <w:t>, kuriame apibrėžti terminai „Atributai“, „Langelių reikšmės“, „Stulpelių antraštės“ ir kiti Produktų naudojimo sąlygose didžiąja raide rašomi terminai.</w:t>
      </w:r>
    </w:p>
    <w:p w14:paraId="0E531C50" w14:textId="77777777" w:rsidR="002F1FC1" w:rsidRDefault="00982499" w:rsidP="008B5129">
      <w:pPr>
        <w:pStyle w:val="ProductList-Bullet"/>
        <w:numPr>
          <w:ilvl w:val="0"/>
          <w:numId w:val="3"/>
        </w:numPr>
      </w:pPr>
      <w:r>
        <w:t>Pridedami toliau nurodyti priedai.</w:t>
      </w:r>
    </w:p>
    <w:p w14:paraId="2571E5FB" w14:textId="77777777" w:rsidR="002F1FC1" w:rsidRDefault="00AD2AAE" w:rsidP="008B5129">
      <w:pPr>
        <w:pStyle w:val="ProductList-Bullet"/>
        <w:numPr>
          <w:ilvl w:val="1"/>
          <w:numId w:val="3"/>
        </w:numPr>
      </w:pPr>
      <w:hyperlink w:anchor="_Sec591">
        <w:r w:rsidR="00982499">
          <w:rPr>
            <w:color w:val="00467F"/>
            <w:u w:val="single"/>
          </w:rPr>
          <w:t>A priedo lentelė „KPL / ML atitinkančios licencijos“</w:t>
        </w:r>
      </w:hyperlink>
      <w:r w:rsidR="00982499">
        <w:t xml:space="preserve"> – nurodyti KPL paketai ir Internete teikiamų paslaugų prenumeratos Licencijos, suteikiančios prieigą prie Serverio produktų.</w:t>
      </w:r>
    </w:p>
    <w:p w14:paraId="1D909B83" w14:textId="77777777" w:rsidR="002F1FC1" w:rsidRDefault="00AD2AAE" w:rsidP="008B5129">
      <w:pPr>
        <w:pStyle w:val="ProductList-Bullet"/>
        <w:numPr>
          <w:ilvl w:val="1"/>
          <w:numId w:val="3"/>
        </w:numPr>
      </w:pPr>
      <w:hyperlink w:anchor="_Sec564">
        <w:r w:rsidR="00982499">
          <w:rPr>
            <w:color w:val="00467F"/>
            <w:u w:val="single"/>
          </w:rPr>
          <w:t>B priedas „Programinės įrangos naujumo garantija“</w:t>
        </w:r>
      </w:hyperlink>
      <w:r w:rsidR="00982499">
        <w:t xml:space="preserve"> – aprašytos SA įsigijimo taisyklės ir papildomos privilegijos, suteikiamos SA klientams.</w:t>
      </w:r>
    </w:p>
    <w:p w14:paraId="4FAAB573" w14:textId="77777777" w:rsidR="002F1FC1" w:rsidRDefault="00AD2AAE" w:rsidP="008B5129">
      <w:pPr>
        <w:pStyle w:val="ProductList-Bullet"/>
        <w:numPr>
          <w:ilvl w:val="1"/>
          <w:numId w:val="3"/>
        </w:numPr>
      </w:pPr>
      <w:hyperlink w:anchor="_Sec1237">
        <w:r w:rsidR="00982499">
          <w:rPr>
            <w:color w:val="00467F"/>
            <w:u w:val="single"/>
          </w:rPr>
          <w:t>C priedas – Papildomos internete teikiamos paslaugos ir kitos Perėjimo licencijos</w:t>
        </w:r>
      </w:hyperlink>
      <w:r w:rsidR="00982499">
        <w:t xml:space="preserve"> – jose apibūdinami produktai ir sąlygos, skirtos Papildomoms internete teikiamoms paslaugoms ir pagal SA USL</w:t>
      </w:r>
    </w:p>
    <w:p w14:paraId="62FFD3D8" w14:textId="77777777" w:rsidR="002F1FC1" w:rsidRDefault="00AD2AAE" w:rsidP="008B5129">
      <w:pPr>
        <w:pStyle w:val="ProductList-Bullet"/>
        <w:numPr>
          <w:ilvl w:val="1"/>
          <w:numId w:val="3"/>
        </w:numPr>
      </w:pPr>
      <w:hyperlink w:anchor="_Sec562">
        <w:r w:rsidR="00982499">
          <w:rPr>
            <w:color w:val="00467F"/>
            <w:u w:val="single"/>
          </w:rPr>
          <w:t>D priedas – Profesionalios paslaugos</w:t>
        </w:r>
      </w:hyperlink>
      <w:r w:rsidR="00982499">
        <w:t xml:space="preserve"> – nurodytos Profesionalios paslaugos, teikiamos naudojantis „Microsoft“ bendrojo licencijavimo programomis.</w:t>
      </w:r>
    </w:p>
    <w:p w14:paraId="0B6EE1DC" w14:textId="77777777" w:rsidR="002F1FC1" w:rsidRDefault="00AD2AAE" w:rsidP="008B5129">
      <w:pPr>
        <w:pStyle w:val="ProductList-Bullet"/>
        <w:numPr>
          <w:ilvl w:val="1"/>
          <w:numId w:val="3"/>
        </w:numPr>
      </w:pPr>
      <w:hyperlink w:anchor="_Sec563">
        <w:r w:rsidR="00982499">
          <w:rPr>
            <w:color w:val="00467F"/>
            <w:u w:val="single"/>
          </w:rPr>
          <w:t>E priedas – Papildomos programos sutarties sąlygos</w:t>
        </w:r>
      </w:hyperlink>
      <w:r w:rsidR="00982499">
        <w:t xml:space="preserve"> – pateiktos papildomos „Microsoft“ bendrojo licencijavimo programų sutarčių sąlygos.</w:t>
      </w:r>
    </w:p>
    <w:p w14:paraId="37DB66FA" w14:textId="77777777" w:rsidR="002F1FC1" w:rsidRDefault="00AD2AAE" w:rsidP="008B5129">
      <w:pPr>
        <w:pStyle w:val="ProductList-Bullet"/>
        <w:numPr>
          <w:ilvl w:val="1"/>
          <w:numId w:val="3"/>
        </w:numPr>
      </w:pPr>
      <w:hyperlink w:anchor="_Sec572">
        <w:r w:rsidR="00982499">
          <w:rPr>
            <w:color w:val="00467F"/>
            <w:u w:val="single"/>
          </w:rPr>
          <w:t>F priedas – Reklaminiai produktų pasiūlymai</w:t>
        </w:r>
      </w:hyperlink>
      <w:r w:rsidR="00982499">
        <w:t xml:space="preserve"> – pateikti Produktų reklaminiai pasiūlymai, kurių nėra Kainoraštyje.</w:t>
      </w:r>
    </w:p>
    <w:p w14:paraId="770A452E" w14:textId="77777777" w:rsidR="002F1FC1" w:rsidRDefault="00AD2AAE" w:rsidP="008B5129">
      <w:pPr>
        <w:pStyle w:val="ProductList-Bullet"/>
        <w:numPr>
          <w:ilvl w:val="1"/>
          <w:numId w:val="3"/>
        </w:numPr>
      </w:pPr>
      <w:hyperlink w:anchor="_Sec899">
        <w:r w:rsidR="00982499">
          <w:rPr>
            <w:color w:val="00467F"/>
            <w:u w:val="single"/>
          </w:rPr>
          <w:t>G priedas – Saugyklos masyvo ir „Azure Data Box“ sąlygos</w:t>
        </w:r>
      </w:hyperlink>
      <w:r w:rsidR="00982499">
        <w:t xml:space="preserve"> – pateiktos papildomos Saugyklos masyvo ir „Azure Data Box“ įrenginių sąlygos. </w:t>
      </w:r>
    </w:p>
    <w:p w14:paraId="600CF709" w14:textId="77777777" w:rsidR="002F1FC1" w:rsidRDefault="00AD2AAE" w:rsidP="008B5129">
      <w:pPr>
        <w:pStyle w:val="ProductList-Bullet"/>
        <w:numPr>
          <w:ilvl w:val="1"/>
          <w:numId w:val="3"/>
        </w:numPr>
      </w:pPr>
      <w:hyperlink w:anchor="_Sec1230">
        <w:r w:rsidR="00982499">
          <w:rPr>
            <w:color w:val="00467F"/>
            <w:u w:val="single"/>
          </w:rPr>
          <w:t>H priedas – Studentų naudojimo privilegijos ir akademinės programos</w:t>
        </w:r>
      </w:hyperlink>
      <w:r w:rsidR="00982499">
        <w:t xml:space="preserve"> – pateikti Priskirtų produktų sąrašai ir susijusios </w:t>
      </w:r>
      <w:r w:rsidR="00982499">
        <w:fldChar w:fldCharType="begin"/>
      </w:r>
      <w:r w:rsidR="0098249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982499">
        <w:fldChar w:fldCharType="separate"/>
      </w:r>
      <w:r w:rsidR="00982499">
        <w:rPr>
          <w:color w:val="0563C1"/>
        </w:rPr>
        <w:t>Studentų naudojimo privilegijos</w:t>
      </w:r>
      <w:r w:rsidR="00982499">
        <w:fldChar w:fldCharType="end"/>
      </w:r>
      <w:r w:rsidR="00982499">
        <w:t>.</w:t>
      </w:r>
    </w:p>
    <w:p w14:paraId="6C6E01E3" w14:textId="77777777" w:rsidR="002F1FC1" w:rsidRDefault="00AD2AAE" w:rsidP="008B5129">
      <w:pPr>
        <w:pStyle w:val="ProductList-Bullet"/>
        <w:numPr>
          <w:ilvl w:val="0"/>
          <w:numId w:val="3"/>
        </w:numPr>
      </w:pPr>
      <w:hyperlink w:anchor="_Sec844">
        <w:r w:rsidR="00982499">
          <w:rPr>
            <w:color w:val="00467F"/>
            <w:u w:val="single"/>
          </w:rPr>
          <w:t>Rodyklė</w:t>
        </w:r>
      </w:hyperlink>
      <w:r w:rsidR="00982499">
        <w:t>, t. y. visų Produktų naudojimo sąlygose paminėtų Produktų sąrašas su nuorodomis į puslapius, kuriuose jie paminėti.</w:t>
      </w:r>
    </w:p>
    <w:p w14:paraId="534B57B3" w14:textId="77777777" w:rsidR="002F1FC1" w:rsidRDefault="00982499">
      <w:pPr>
        <w:pStyle w:val="ProductList-Offering1Heading"/>
        <w:outlineLvl w:val="1"/>
      </w:pPr>
      <w:bookmarkStart w:id="7" w:name="_Sec534"/>
      <w:r>
        <w:t>Produkto aprašo struktūra</w:t>
      </w:r>
      <w:bookmarkEnd w:id="7"/>
      <w:r>
        <w:fldChar w:fldCharType="begin"/>
      </w:r>
      <w:r>
        <w:instrText xml:space="preserve"> TC "</w:instrText>
      </w:r>
      <w:bookmarkStart w:id="8" w:name="_Toc60132746"/>
      <w:r>
        <w:instrText>Produkto aprašo struktūra</w:instrText>
      </w:r>
      <w:bookmarkEnd w:id="8"/>
      <w:r>
        <w:instrText>" \l 2</w:instrText>
      </w:r>
      <w:r>
        <w:fldChar w:fldCharType="end"/>
      </w:r>
    </w:p>
    <w:p w14:paraId="0C706026" w14:textId="77777777" w:rsidR="002F1FC1" w:rsidRDefault="00982499">
      <w:pPr>
        <w:pStyle w:val="ProductList-Body"/>
      </w:pPr>
      <w:r>
        <w:t>Kiekvieną Programinės įrangos produkto aprašą sudaro keturi skyriai: „Programos pasiekiamumas“, „Informacija apie produktą“, „Naudojimo teisės“ ir „Programinės įrangos naujumo garantija“.</w:t>
      </w:r>
    </w:p>
    <w:p w14:paraId="4E25376B" w14:textId="77777777" w:rsidR="002F1FC1" w:rsidRDefault="00982499">
      <w:pPr>
        <w:pStyle w:val="ProductList-Body"/>
      </w:pPr>
      <w:r>
        <w:t xml:space="preserve">Kiekvieną Internete teikiamų paslaugų produkto aprašą sudaro du skyriai: „Programos pasiekiamumas“ ir „Informacija apie produktą“. </w:t>
      </w:r>
    </w:p>
    <w:p w14:paraId="04CBE4C2" w14:textId="77777777" w:rsidR="002F1FC1" w:rsidRDefault="002F1FC1">
      <w:pPr>
        <w:pStyle w:val="ProductList-Body"/>
      </w:pPr>
    </w:p>
    <w:p w14:paraId="1D1394A3" w14:textId="77777777" w:rsidR="002F1FC1" w:rsidRDefault="0098249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1339E07F" w14:textId="77777777" w:rsidR="002F1FC1" w:rsidRDefault="00982499">
      <w:pPr>
        <w:pStyle w:val="ProductList-Body"/>
      </w:pPr>
      <w:r>
        <w:rPr>
          <w:noProof/>
        </w:rPr>
        <w:drawing>
          <wp:inline distT="0" distB="0" distL="0" distR="0" wp14:anchorId="1533FE94" wp14:editId="06BA38D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E663337" w14:textId="77777777" w:rsidR="002F1FC1" w:rsidRDefault="002F1FC1">
      <w:pPr>
        <w:pStyle w:val="ProductList-Body"/>
      </w:pPr>
    </w:p>
    <w:p w14:paraId="21C79EF9" w14:textId="77777777" w:rsidR="002F1FC1" w:rsidRDefault="00982499">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022A6FB5" w14:textId="77777777" w:rsidR="002F1FC1" w:rsidRDefault="00982499">
      <w:pPr>
        <w:pStyle w:val="ProductList-Body"/>
      </w:pPr>
      <w:r>
        <w:rPr>
          <w:noProof/>
        </w:rPr>
        <w:drawing>
          <wp:inline distT="0" distB="0" distL="0" distR="0" wp14:anchorId="3123C8CE" wp14:editId="44DB56D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10C1D8A" w14:textId="77777777" w:rsidR="002F1FC1" w:rsidRDefault="002F1FC1">
      <w:pPr>
        <w:pStyle w:val="ProductList-Body"/>
      </w:pPr>
    </w:p>
    <w:p w14:paraId="38D6061C" w14:textId="77777777" w:rsidR="002F1FC1" w:rsidRDefault="0098249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5B53BE3" w14:textId="77777777" w:rsidR="002F1FC1" w:rsidRDefault="00982499">
      <w:pPr>
        <w:pStyle w:val="ProductList-Body"/>
      </w:pPr>
      <w:r>
        <w:rPr>
          <w:noProof/>
        </w:rPr>
        <w:drawing>
          <wp:inline distT="0" distB="0" distL="0" distR="0" wp14:anchorId="2DA00F76" wp14:editId="707DFE0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C73388" w14:textId="77777777" w:rsidR="002F1FC1" w:rsidRDefault="002F1FC1">
      <w:pPr>
        <w:pStyle w:val="ProductList-Body"/>
      </w:pPr>
    </w:p>
    <w:p w14:paraId="3910A77F" w14:textId="77777777" w:rsidR="002F1FC1" w:rsidRDefault="00982499">
      <w:pPr>
        <w:pStyle w:val="ProductList-Body"/>
      </w:pPr>
      <w:r>
        <w:rPr>
          <w:b/>
          <w:color w:val="00188F"/>
        </w:rPr>
        <w:t xml:space="preserve">4. Programinės įrangos naujumo garantija </w:t>
      </w:r>
      <w:r>
        <w:t>– šiame skyriuje nurodomos su Programinės įrangos naujumo garantijos apsauga susijusios sąlygos.</w:t>
      </w:r>
    </w:p>
    <w:p w14:paraId="4EF68ABA" w14:textId="77777777" w:rsidR="002F1FC1" w:rsidRDefault="00982499">
      <w:pPr>
        <w:pStyle w:val="ProductList-Body"/>
      </w:pPr>
      <w:r>
        <w:rPr>
          <w:noProof/>
        </w:rPr>
        <w:drawing>
          <wp:inline distT="0" distB="0" distL="0" distR="0" wp14:anchorId="2C873C6B" wp14:editId="5B25A1A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334E85F" w14:textId="77777777" w:rsidR="002F1FC1" w:rsidRDefault="00982499">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60132747"/>
      <w:r>
        <w:instrText>Paaiškinimai ir šio dokumento keitimų suvestinė</w:instrText>
      </w:r>
      <w:bookmarkEnd w:id="10"/>
      <w:r>
        <w:instrText>" \l 2</w:instrText>
      </w:r>
      <w:r>
        <w:fldChar w:fldCharType="end"/>
      </w:r>
    </w:p>
    <w:p w14:paraId="7FC36670" w14:textId="77777777" w:rsidR="002F1FC1" w:rsidRDefault="0098249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2F1FC1" w14:paraId="5719F8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DE667" w14:textId="77777777" w:rsidR="002F1FC1" w:rsidRDefault="00982499">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CBFE2" w14:textId="77777777" w:rsidR="002F1FC1" w:rsidRDefault="00982499">
            <w:pPr>
              <w:pStyle w:val="ProductList-TableBody"/>
            </w:pPr>
            <w:r>
              <w:rPr>
                <w:color w:val="FFFFFF"/>
              </w:rPr>
              <w:t>Pašalinta informacija</w:t>
            </w:r>
          </w:p>
        </w:tc>
      </w:tr>
      <w:tr w:rsidR="002F1FC1" w14:paraId="19551E75" w14:textId="77777777">
        <w:tc>
          <w:tcPr>
            <w:tcW w:w="6120" w:type="dxa"/>
            <w:tcBorders>
              <w:top w:val="single" w:sz="4" w:space="0" w:color="000000"/>
              <w:left w:val="single" w:sz="4" w:space="0" w:color="000000"/>
              <w:bottom w:val="single" w:sz="4" w:space="0" w:color="000000"/>
              <w:right w:val="single" w:sz="4" w:space="0" w:color="000000"/>
            </w:tcBorders>
          </w:tcPr>
          <w:p w14:paraId="1A723BCF" w14:textId="77777777" w:rsidR="002F1FC1" w:rsidRDefault="00982499">
            <w:pPr>
              <w:pStyle w:val="ProductList-TableBody"/>
            </w:pPr>
            <w:r>
              <w:t>Nėra</w:t>
            </w:r>
          </w:p>
        </w:tc>
        <w:tc>
          <w:tcPr>
            <w:tcW w:w="6120" w:type="dxa"/>
            <w:tcBorders>
              <w:top w:val="single" w:sz="4" w:space="0" w:color="000000"/>
              <w:left w:val="single" w:sz="4" w:space="0" w:color="000000"/>
              <w:bottom w:val="single" w:sz="4" w:space="0" w:color="000000"/>
              <w:right w:val="single" w:sz="4" w:space="0" w:color="000000"/>
            </w:tcBorders>
          </w:tcPr>
          <w:p w14:paraId="2B6D40A1" w14:textId="77777777" w:rsidR="002F1FC1" w:rsidRDefault="00982499">
            <w:pPr>
              <w:pStyle w:val="ProductList-TableBody"/>
            </w:pPr>
            <w:r>
              <w:t>Nėra</w:t>
            </w:r>
          </w:p>
        </w:tc>
      </w:tr>
    </w:tbl>
    <w:p w14:paraId="717E2A4B" w14:textId="77777777" w:rsidR="002F1FC1" w:rsidRDefault="002F1FC1">
      <w:pPr>
        <w:pStyle w:val="ProductList-Body"/>
      </w:pPr>
    </w:p>
    <w:p w14:paraId="10297D81" w14:textId="77777777" w:rsidR="002F1FC1" w:rsidRDefault="00982499">
      <w:pPr>
        <w:pStyle w:val="ProductList-ClauseHeading"/>
        <w:outlineLvl w:val="2"/>
      </w:pPr>
      <w:r>
        <w:t>Programinė įranga</w:t>
      </w:r>
    </w:p>
    <w:p w14:paraId="22C073E4" w14:textId="77777777" w:rsidR="002F1FC1" w:rsidRDefault="00982499">
      <w:pPr>
        <w:pStyle w:val="ProductList-Body"/>
      </w:pPr>
      <w:r>
        <w:t xml:space="preserve">Atnaujintos programos pasiekiamumo lentelės pridėjus CSP stulpelį, skirtą nuolatinės programinės įrangos paleidimui CSP palaikyti. Atnaujinti šie programinės įrangos skyriai: </w:t>
      </w:r>
      <w:hyperlink w:anchor="_Sec592">
        <w:r>
          <w:rPr>
            <w:color w:val="00467F"/>
            <w:u w:val="single"/>
          </w:rPr>
          <w:t>„BizTalk“</w:t>
        </w:r>
      </w:hyperlink>
      <w:r>
        <w:t xml:space="preserve">, </w:t>
      </w:r>
      <w:hyperlink w:anchor="_Sec636">
        <w:r>
          <w:rPr>
            <w:color w:val="00467F"/>
            <w:u w:val="single"/>
          </w:rPr>
          <w:t>„Office“ kompiuterio taikomosios programos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verslui serveris</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4C2AA3E1" w14:textId="77777777" w:rsidR="002F1FC1" w:rsidRDefault="002F1FC1">
      <w:pPr>
        <w:pStyle w:val="ProductList-Body"/>
      </w:pPr>
    </w:p>
    <w:p w14:paraId="1ADDD578" w14:textId="77777777" w:rsidR="002F1FC1" w:rsidRDefault="00982499">
      <w:pPr>
        <w:pStyle w:val="ProductList-ClauseHeading"/>
        <w:outlineLvl w:val="2"/>
      </w:pPr>
      <w:r>
        <w:t>Internete teikiamos paslaugos</w:t>
      </w:r>
    </w:p>
    <w:p w14:paraId="4B531131" w14:textId="77777777" w:rsidR="002F1FC1" w:rsidRDefault="00AD2AAE">
      <w:pPr>
        <w:pStyle w:val="ProductList-Body"/>
      </w:pPr>
      <w:hyperlink w:anchor="_Sec1217">
        <w:r w:rsidR="00982499">
          <w:rPr>
            <w:color w:val="00467F"/>
            <w:u w:val="single"/>
          </w:rPr>
          <w:t>„Workplace Analytics“</w:t>
        </w:r>
      </w:hyperlink>
      <w:r w:rsidR="00982499">
        <w:t>: įtraukta „Workplace Analytics‟ licencijos būtinųjų sąlygų lentelė.</w:t>
      </w:r>
    </w:p>
    <w:p w14:paraId="4CC77245"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7BA94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7A95F"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94849EE" w14:textId="77777777" w:rsidR="002F1FC1" w:rsidRDefault="002F1FC1">
      <w:pPr>
        <w:pStyle w:val="ProductList-Body"/>
      </w:pPr>
    </w:p>
    <w:p w14:paraId="0180A724" w14:textId="77777777" w:rsidR="002F1FC1" w:rsidRDefault="002F1FC1">
      <w:pPr>
        <w:sectPr w:rsidR="002F1FC1">
          <w:headerReference w:type="default" r:id="rId24"/>
          <w:footerReference w:type="default" r:id="rId25"/>
          <w:type w:val="continuous"/>
          <w:pgSz w:w="12240" w:h="15840" w:code="1"/>
          <w:pgMar w:top="1170" w:right="720" w:bottom="720" w:left="720" w:header="432" w:footer="288" w:gutter="0"/>
          <w:cols w:space="360"/>
        </w:sectPr>
      </w:pPr>
    </w:p>
    <w:p w14:paraId="3F98B278" w14:textId="77777777" w:rsidR="002F1FC1" w:rsidRDefault="00982499">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60132748"/>
      <w:r>
        <w:instrText>Licencijos sąlygos</w:instrText>
      </w:r>
      <w:bookmarkEnd w:id="12"/>
      <w:r>
        <w:instrText>" \l 1</w:instrText>
      </w:r>
      <w:r>
        <w:fldChar w:fldCharType="end"/>
      </w:r>
    </w:p>
    <w:p w14:paraId="60038DBE" w14:textId="77777777" w:rsidR="002F1FC1" w:rsidRDefault="0098249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0361A9C3" w14:textId="77777777" w:rsidR="002F1FC1" w:rsidRDefault="002F1FC1">
      <w:pPr>
        <w:pStyle w:val="ProductList-Body"/>
      </w:pPr>
    </w:p>
    <w:p w14:paraId="54BA5B5B" w14:textId="77777777" w:rsidR="002F1FC1" w:rsidRDefault="0098249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C4F90C5" w14:textId="77777777" w:rsidR="002F1FC1" w:rsidRDefault="00982499">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60132749"/>
      <w:r>
        <w:instrText>Universaliosios licencijos sąlygos</w:instrText>
      </w:r>
      <w:bookmarkEnd w:id="14"/>
      <w:r>
        <w:instrText>" \l 2</w:instrText>
      </w:r>
      <w:r>
        <w:fldChar w:fldCharType="end"/>
      </w:r>
    </w:p>
    <w:p w14:paraId="63719FD2" w14:textId="77777777" w:rsidR="002F1FC1" w:rsidRDefault="0098249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190D155B" w14:textId="77777777" w:rsidR="002F1FC1" w:rsidRDefault="002F1FC1">
      <w:pPr>
        <w:pStyle w:val="ProductList-Body"/>
      </w:pPr>
    </w:p>
    <w:p w14:paraId="25F90446" w14:textId="77777777" w:rsidR="002F1FC1" w:rsidRDefault="00982499">
      <w:pPr>
        <w:pStyle w:val="ProductList-ClauseHeading"/>
        <w:outlineLvl w:val="2"/>
      </w:pPr>
      <w:r>
        <w:t>1. Apibrėžtys</w:t>
      </w:r>
    </w:p>
    <w:p w14:paraId="5D25BE74" w14:textId="77777777" w:rsidR="002F1FC1" w:rsidRDefault="0098249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C085DDB" w14:textId="77777777" w:rsidR="002F1FC1" w:rsidRDefault="002F1FC1">
      <w:pPr>
        <w:pStyle w:val="ProductList-Body"/>
      </w:pPr>
    </w:p>
    <w:p w14:paraId="38055BBF" w14:textId="77777777" w:rsidR="002F1FC1" w:rsidRDefault="00982499">
      <w:pPr>
        <w:pStyle w:val="ProductList-ClauseHeading"/>
        <w:outlineLvl w:val="2"/>
      </w:pPr>
      <w:r>
        <w:t>2. Kliento naudojimo teisės</w:t>
      </w:r>
    </w:p>
    <w:p w14:paraId="409D8946" w14:textId="77777777" w:rsidR="002F1FC1" w:rsidRDefault="0098249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6A828EE" w14:textId="77777777" w:rsidR="002F1FC1" w:rsidRDefault="002F1FC1">
      <w:pPr>
        <w:pStyle w:val="ProductList-Body"/>
      </w:pPr>
    </w:p>
    <w:p w14:paraId="2C371EE2" w14:textId="77777777" w:rsidR="002F1FC1" w:rsidRDefault="00982499">
      <w:pPr>
        <w:pStyle w:val="ProductList-ClauseHeading"/>
        <w:outlineLvl w:val="2"/>
      </w:pPr>
      <w:r>
        <w:t>3. Teisės naudoti kitas versijas ir ankstesnius leidimus</w:t>
      </w:r>
    </w:p>
    <w:p w14:paraId="59A897A5" w14:textId="77777777" w:rsidR="002F1FC1" w:rsidRDefault="00982499">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33CE8316" w14:textId="77777777" w:rsidR="002F1FC1" w:rsidRDefault="002F1FC1">
      <w:pPr>
        <w:pStyle w:val="ProductList-Body"/>
      </w:pPr>
    </w:p>
    <w:p w14:paraId="1487BD49" w14:textId="77777777" w:rsidR="002F1FC1" w:rsidRDefault="00982499">
      <w:pPr>
        <w:pStyle w:val="ProductList-ClauseHeading"/>
        <w:outlineLvl w:val="2"/>
      </w:pPr>
      <w:r>
        <w:t>4. Trečiosios šalies programinė įranga</w:t>
      </w:r>
    </w:p>
    <w:p w14:paraId="36754847" w14:textId="77777777" w:rsidR="002F1FC1" w:rsidRDefault="00982499">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4C628C75" w14:textId="77777777" w:rsidR="002F1FC1" w:rsidRDefault="002F1FC1">
      <w:pPr>
        <w:pStyle w:val="ProductList-Body"/>
      </w:pPr>
    </w:p>
    <w:p w14:paraId="7BB334F9" w14:textId="77777777" w:rsidR="002F1FC1" w:rsidRDefault="00982499">
      <w:pPr>
        <w:pStyle w:val="ProductList-ClauseHeading"/>
        <w:outlineLvl w:val="2"/>
      </w:pPr>
      <w:r>
        <w:t>5. Išankstinis kodas, naujinimai arba papildomos programos ir papildomos funkcijos</w:t>
      </w:r>
    </w:p>
    <w:p w14:paraId="250437CF" w14:textId="77777777" w:rsidR="002F1FC1" w:rsidRDefault="00982499">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2DDDC3B6" w14:textId="77777777" w:rsidR="002F1FC1" w:rsidRDefault="002F1FC1">
      <w:pPr>
        <w:pStyle w:val="ProductList-Body"/>
      </w:pPr>
    </w:p>
    <w:p w14:paraId="2FA9E9D8" w14:textId="77777777" w:rsidR="002F1FC1" w:rsidRDefault="00982499">
      <w:pPr>
        <w:pStyle w:val="ProductList-ClauseHeading"/>
        <w:outlineLvl w:val="2"/>
      </w:pPr>
      <w:r>
        <w:t>6. Apribojimai</w:t>
      </w:r>
    </w:p>
    <w:p w14:paraId="247CDD4F" w14:textId="77777777" w:rsidR="002F1FC1" w:rsidRDefault="00982499">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6542F15E" w14:textId="77777777" w:rsidR="002F1FC1" w:rsidRDefault="002F1FC1">
      <w:pPr>
        <w:pStyle w:val="ProductList-Body"/>
      </w:pPr>
    </w:p>
    <w:p w14:paraId="5432A2E6" w14:textId="77777777" w:rsidR="002F1FC1" w:rsidRDefault="00982499">
      <w:pPr>
        <w:pStyle w:val="ProductList-ClauseHeading"/>
        <w:outlineLvl w:val="2"/>
      </w:pPr>
      <w:r>
        <w:t>7. Programinės įrangos naujumo garantija</w:t>
      </w:r>
    </w:p>
    <w:p w14:paraId="35A04625" w14:textId="77777777" w:rsidR="002F1FC1" w:rsidRDefault="00982499">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60AFC531" w14:textId="77777777" w:rsidR="002F1FC1" w:rsidRDefault="002F1FC1">
      <w:pPr>
        <w:pStyle w:val="ProductList-Body"/>
      </w:pPr>
    </w:p>
    <w:p w14:paraId="522CDB24" w14:textId="77777777" w:rsidR="002F1FC1" w:rsidRDefault="00982499">
      <w:pPr>
        <w:pStyle w:val="ProductList-ClauseHeading"/>
        <w:outlineLvl w:val="2"/>
      </w:pPr>
      <w:r>
        <w:t>8. Programinės įrangos valdymas naudojantis trečiųjų šalių paslaugomis</w:t>
      </w:r>
    </w:p>
    <w:p w14:paraId="1DDFD4F6" w14:textId="77777777" w:rsidR="002F1FC1" w:rsidRDefault="00982499">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2EF9B5E3" w14:textId="77777777" w:rsidR="002F1FC1" w:rsidRDefault="002F1FC1">
      <w:pPr>
        <w:pStyle w:val="ProductList-Body"/>
      </w:pPr>
    </w:p>
    <w:p w14:paraId="3CC39B1C" w14:textId="77777777" w:rsidR="002F1FC1" w:rsidRDefault="00982499">
      <w:pPr>
        <w:pStyle w:val="ProductList-ClauseHeading"/>
        <w:outlineLvl w:val="2"/>
      </w:pPr>
      <w:r>
        <w:t>9. Licencijos priskyrimas ir perleidimas</w:t>
      </w:r>
    </w:p>
    <w:p w14:paraId="37224C40" w14:textId="77777777" w:rsidR="002F1FC1" w:rsidRDefault="00982499">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39D40D3D" w14:textId="77777777" w:rsidR="002F1FC1" w:rsidRDefault="002F1FC1">
      <w:pPr>
        <w:pStyle w:val="ProductList-Body"/>
      </w:pPr>
    </w:p>
    <w:p w14:paraId="170CBCC5" w14:textId="77777777" w:rsidR="002F1FC1" w:rsidRDefault="00982499">
      <w:pPr>
        <w:pStyle w:val="ProductList-ClauseHeading"/>
        <w:outlineLvl w:val="2"/>
      </w:pPr>
      <w:r>
        <w:t>10. Techninės priemonės</w:t>
      </w:r>
    </w:p>
    <w:p w14:paraId="5EB2A2B6" w14:textId="77777777" w:rsidR="002F1FC1" w:rsidRDefault="00982499">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06191575" w14:textId="77777777" w:rsidR="002F1FC1" w:rsidRDefault="002F1FC1">
      <w:pPr>
        <w:pStyle w:val="ProductList-Body"/>
      </w:pPr>
    </w:p>
    <w:p w14:paraId="0B58EE37" w14:textId="77777777" w:rsidR="002F1FC1" w:rsidRDefault="00982499">
      <w:pPr>
        <w:pStyle w:val="ProductList-SubClauseHeading"/>
        <w:outlineLvl w:val="3"/>
      </w:pPr>
      <w:r>
        <w:t>10.1. Aktyvinimas ir patvirtinimas</w:t>
      </w:r>
    </w:p>
    <w:p w14:paraId="6DB77D1C" w14:textId="77777777" w:rsidR="002F1FC1" w:rsidRDefault="00982499">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33477FCD" w14:textId="77777777" w:rsidR="002F1FC1" w:rsidRDefault="002F1FC1">
      <w:pPr>
        <w:pStyle w:val="ProductList-BodyIndented"/>
      </w:pPr>
    </w:p>
    <w:p w14:paraId="58FEB336" w14:textId="77777777" w:rsidR="002F1FC1" w:rsidRDefault="00982499">
      <w:pPr>
        <w:pStyle w:val="ProductList-SubClauseHeading"/>
        <w:outlineLvl w:val="3"/>
      </w:pPr>
      <w:r>
        <w:t>10.2. Produktų kodai</w:t>
      </w:r>
    </w:p>
    <w:p w14:paraId="3E2E135B" w14:textId="77777777" w:rsidR="002F1FC1" w:rsidRDefault="00982499">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08A963C0" w14:textId="77777777" w:rsidR="002F1FC1" w:rsidRDefault="002F1FC1">
      <w:pPr>
        <w:pStyle w:val="ProductList-BodyIndented"/>
      </w:pPr>
    </w:p>
    <w:p w14:paraId="6564807C" w14:textId="77777777" w:rsidR="002F1FC1" w:rsidRDefault="00982499">
      <w:pPr>
        <w:pStyle w:val="ProductList-ClauseHeading"/>
        <w:outlineLvl w:val="2"/>
      </w:pPr>
      <w:r>
        <w:t>11. Pastabos</w:t>
      </w:r>
    </w:p>
    <w:p w14:paraId="5BA1F6AD" w14:textId="77777777" w:rsidR="002F1FC1" w:rsidRDefault="00982499">
      <w:pPr>
        <w:pStyle w:val="ProductList-Body"/>
      </w:pPr>
      <w:r>
        <w:t>Toliau išvardytos pastabos galioja, jei yra nurodytos konkretaus Produkto aprašo skyriuje „Naudojimo teisės“.</w:t>
      </w:r>
    </w:p>
    <w:p w14:paraId="6F813EAF" w14:textId="77777777" w:rsidR="002F1FC1" w:rsidRDefault="002F1FC1">
      <w:pPr>
        <w:pStyle w:val="ProductList-Body"/>
      </w:pPr>
    </w:p>
    <w:p w14:paraId="4C4EB8BC" w14:textId="77777777" w:rsidR="002F1FC1" w:rsidRDefault="00982499">
      <w:pPr>
        <w:pStyle w:val="ProductList-SubClauseHeading"/>
        <w:outlineLvl w:val="3"/>
      </w:pPr>
      <w:r>
        <w:t>11.1 Internetu veikiančios funkcijos</w:t>
      </w:r>
    </w:p>
    <w:p w14:paraId="0311D333" w14:textId="77777777" w:rsidR="002F1FC1" w:rsidRDefault="00982499">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5DE00944" w14:textId="77777777" w:rsidR="002F1FC1" w:rsidRDefault="002F1FC1">
      <w:pPr>
        <w:pStyle w:val="ProductList-BodyIndented"/>
      </w:pPr>
    </w:p>
    <w:p w14:paraId="76D06951" w14:textId="77777777" w:rsidR="002F1FC1" w:rsidRDefault="00982499">
      <w:pPr>
        <w:pStyle w:val="ProductList-SubClauseHeading"/>
        <w:outlineLvl w:val="3"/>
      </w:pPr>
      <w:r>
        <w:t>11.2. „Bing“ žemėlapiai</w:t>
      </w:r>
    </w:p>
    <w:p w14:paraId="346543AF" w14:textId="77777777" w:rsidR="002F1FC1" w:rsidRDefault="00982499">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2BE262C6" w14:textId="77777777" w:rsidR="002F1FC1" w:rsidRDefault="002F1FC1">
      <w:pPr>
        <w:pStyle w:val="ProductList-BodyIndented"/>
      </w:pPr>
    </w:p>
    <w:p w14:paraId="26F4035F" w14:textId="77777777" w:rsidR="002F1FC1" w:rsidRDefault="00982499">
      <w:pPr>
        <w:pStyle w:val="ProductList-SubClauseHeading"/>
        <w:outlineLvl w:val="3"/>
      </w:pPr>
      <w:r>
        <w:t>11.3. H.264/AVC, VC-1 ir MPEG-4 Part 2 vaizdo standartai</w:t>
      </w:r>
    </w:p>
    <w:p w14:paraId="7A322B40" w14:textId="77777777" w:rsidR="002F1FC1" w:rsidRDefault="00982499">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71B22AFC" w14:textId="77777777" w:rsidR="002F1FC1" w:rsidRDefault="002F1FC1">
      <w:pPr>
        <w:pStyle w:val="ProductList-BodyIndented"/>
      </w:pPr>
    </w:p>
    <w:p w14:paraId="5B2805BF" w14:textId="77777777" w:rsidR="002F1FC1" w:rsidRDefault="00982499">
      <w:pPr>
        <w:pStyle w:val="ProductList-SubClauseHeading"/>
        <w:outlineLvl w:val="3"/>
      </w:pPr>
      <w:r>
        <w:t>11.4. Apsauga nuo kenkėjiškų programų</w:t>
      </w:r>
    </w:p>
    <w:p w14:paraId="29716880" w14:textId="77777777" w:rsidR="002F1FC1" w:rsidRDefault="00982499">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EC2B07E" w14:textId="77777777" w:rsidR="002F1FC1" w:rsidRDefault="002F1FC1">
      <w:pPr>
        <w:pStyle w:val="ProductList-BodyIndented"/>
      </w:pPr>
    </w:p>
    <w:p w14:paraId="0DF9C23F" w14:textId="77777777" w:rsidR="002F1FC1" w:rsidRDefault="00982499">
      <w:pPr>
        <w:pStyle w:val="ProductList-ClauseHeading"/>
        <w:outlineLvl w:val="2"/>
      </w:pPr>
      <w:r>
        <w:t>12. Šrifto komponentai, vaizdai ir garsai</w:t>
      </w:r>
    </w:p>
    <w:p w14:paraId="419D90BA" w14:textId="77777777" w:rsidR="002F1FC1" w:rsidRDefault="00982499">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54C5FEFE" w14:textId="77777777" w:rsidR="002F1FC1" w:rsidRDefault="002F1FC1">
      <w:pPr>
        <w:pStyle w:val="ProductList-Body"/>
      </w:pPr>
    </w:p>
    <w:p w14:paraId="4AD444CB" w14:textId="77777777" w:rsidR="002F1FC1" w:rsidRDefault="00982499">
      <w:pPr>
        <w:pStyle w:val="ProductList-ClauseHeading"/>
        <w:outlineLvl w:val="2"/>
      </w:pPr>
      <w:r>
        <w:lastRenderedPageBreak/>
        <w:t>13. Įtrauktos technologijos</w:t>
      </w:r>
    </w:p>
    <w:p w14:paraId="4C5FF683" w14:textId="77777777" w:rsidR="002F1FC1" w:rsidRDefault="00982499">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1880E678" w14:textId="77777777" w:rsidR="002F1FC1" w:rsidRDefault="002F1FC1">
      <w:pPr>
        <w:pStyle w:val="ProductList-Body"/>
      </w:pPr>
    </w:p>
    <w:p w14:paraId="24164C22" w14:textId="77777777" w:rsidR="002F1FC1" w:rsidRDefault="00982499">
      <w:pPr>
        <w:pStyle w:val="ProductList-ClauseHeading"/>
        <w:outlineLvl w:val="2"/>
      </w:pPr>
      <w:r>
        <w:t>14. Vertinamasis testas</w:t>
      </w:r>
    </w:p>
    <w:p w14:paraId="06737338" w14:textId="77777777" w:rsidR="002F1FC1" w:rsidRDefault="00982499">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1617EE08" w14:textId="77777777" w:rsidR="002F1FC1" w:rsidRDefault="002F1FC1">
      <w:pPr>
        <w:pStyle w:val="ProductList-Body"/>
      </w:pPr>
    </w:p>
    <w:p w14:paraId="2F1375B6" w14:textId="77777777" w:rsidR="002F1FC1" w:rsidRDefault="00982499">
      <w:pPr>
        <w:pStyle w:val="ProductList-ClauseHeading"/>
        <w:outlineLvl w:val="2"/>
      </w:pPr>
      <w:r>
        <w:t>15. Tankinimas</w:t>
      </w:r>
    </w:p>
    <w:p w14:paraId="18978190" w14:textId="77777777" w:rsidR="002F1FC1" w:rsidRDefault="00982499">
      <w:pPr>
        <w:pStyle w:val="ProductList-Body"/>
      </w:pPr>
      <w:r>
        <w:t>Aparatūra arba programinė įranga, kurią Klientas naudoja:</w:t>
      </w:r>
    </w:p>
    <w:p w14:paraId="07523EDE" w14:textId="77777777" w:rsidR="002F1FC1" w:rsidRDefault="00982499" w:rsidP="008B5129">
      <w:pPr>
        <w:pStyle w:val="ProductList-Bullet"/>
        <w:numPr>
          <w:ilvl w:val="0"/>
          <w:numId w:val="4"/>
        </w:numPr>
      </w:pPr>
      <w:r>
        <w:t>ryšiams telkti ar OSE, įrenginių ar vartotojų, kuriuos Produktas valdo tiesiogiai, skaičiui sumažinti;</w:t>
      </w:r>
    </w:p>
    <w:p w14:paraId="79427E0C" w14:textId="77777777" w:rsidR="002F1FC1" w:rsidRDefault="00982499" w:rsidP="008B5129">
      <w:pPr>
        <w:pStyle w:val="ProductList-Bullet"/>
        <w:numPr>
          <w:ilvl w:val="0"/>
          <w:numId w:val="4"/>
        </w:numPr>
      </w:pPr>
      <w:r>
        <w:t>įrenginių ar vartotojų, kurie tiesiogiai ar netiesiogiai turi prieigą prie Produkto arba juo naudojasi, skaičiui sumažinti;</w:t>
      </w:r>
    </w:p>
    <w:p w14:paraId="06EA836E" w14:textId="77777777" w:rsidR="002F1FC1" w:rsidRDefault="00982499" w:rsidP="008B5129">
      <w:pPr>
        <w:pStyle w:val="ProductList-Bullet"/>
        <w:numPr>
          <w:ilvl w:val="0"/>
          <w:numId w:val="4"/>
        </w:numPr>
      </w:pPr>
      <w:r>
        <w:t>duomenims, kuriuos Produktas pats apdoroja ar generuoja, pasiekti;</w:t>
      </w:r>
    </w:p>
    <w:p w14:paraId="6DC0CA2E" w14:textId="77777777" w:rsidR="002F1FC1" w:rsidRDefault="00982499">
      <w:pPr>
        <w:pStyle w:val="ProductList-Body"/>
      </w:pPr>
      <w:r>
        <w:t xml:space="preserve">nesumažina jokių klientui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w:t>
      </w:r>
    </w:p>
    <w:p w14:paraId="181941E5" w14:textId="77777777" w:rsidR="002F1FC1" w:rsidRDefault="002F1FC1">
      <w:pPr>
        <w:pStyle w:val="ProductList-Body"/>
      </w:pPr>
    </w:p>
    <w:p w14:paraId="1C01B959" w14:textId="77777777" w:rsidR="002F1FC1" w:rsidRDefault="00982499">
      <w:pPr>
        <w:pStyle w:val="ProductList-ClauseHeading"/>
        <w:outlineLvl w:val="2"/>
      </w:pPr>
      <w:r>
        <w:t>16. Administravimo ir palaikymo teisės</w:t>
      </w:r>
    </w:p>
    <w:p w14:paraId="093045EE" w14:textId="77777777" w:rsidR="002F1FC1" w:rsidRDefault="00982499">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1BF77096" w14:textId="77777777" w:rsidR="002F1FC1" w:rsidRDefault="002F1FC1">
      <w:pPr>
        <w:pStyle w:val="ProductList-Body"/>
      </w:pPr>
    </w:p>
    <w:p w14:paraId="7EA6FC03" w14:textId="77777777" w:rsidR="002F1FC1" w:rsidRDefault="00982499">
      <w:pPr>
        <w:pStyle w:val="ProductList-ClauseHeading"/>
        <w:outlineLvl w:val="2"/>
      </w:pPr>
      <w:r>
        <w:t>17. Platinimo kodas</w:t>
      </w:r>
    </w:p>
    <w:p w14:paraId="671EF0E7" w14:textId="77777777" w:rsidR="002F1FC1" w:rsidRDefault="00982499">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290CCAD3" w14:textId="77777777" w:rsidR="002F1FC1" w:rsidRDefault="002F1FC1">
      <w:pPr>
        <w:pStyle w:val="ProductList-Body"/>
      </w:pPr>
    </w:p>
    <w:p w14:paraId="6ACDD29F" w14:textId="77777777" w:rsidR="002F1FC1" w:rsidRDefault="00982499">
      <w:pPr>
        <w:pStyle w:val="ProductList-SubClauseHeading"/>
        <w:outlineLvl w:val="3"/>
      </w:pPr>
      <w:r>
        <w:t>17.1. Teisė naudoti ir platinti</w:t>
      </w:r>
    </w:p>
    <w:p w14:paraId="75161306" w14:textId="77777777" w:rsidR="002F1FC1" w:rsidRDefault="00982499">
      <w:pPr>
        <w:pStyle w:val="ProductList-BodyIndented"/>
      </w:pPr>
      <w:r>
        <w:t xml:space="preserve">Kodas ir toliau išvardyti tekstiniai failai yra „platinimo kodas“. </w:t>
      </w:r>
    </w:p>
    <w:p w14:paraId="6AE4B15B" w14:textId="77777777" w:rsidR="002F1FC1" w:rsidRDefault="00982499" w:rsidP="008B5129">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6274EAB7" w14:textId="77777777" w:rsidR="002F1FC1" w:rsidRDefault="00982499" w:rsidP="008B5129">
      <w:pPr>
        <w:pStyle w:val="ProductList-Bullet"/>
        <w:numPr>
          <w:ilvl w:val="1"/>
          <w:numId w:val="5"/>
        </w:numPr>
      </w:pPr>
      <w:r>
        <w:t xml:space="preserve">Kodų pavyzdžiai, šablonai ir stiliai: Klientas gali modifikuoti, kopijuoti ir platinti išeitinio ir objekto kodų formą, priklausančią kodui, pažymėtam žodžiais „sample“, „template“, „simple styles“ ir „sketch styles“. </w:t>
      </w:r>
    </w:p>
    <w:p w14:paraId="3A5D55A8" w14:textId="77777777" w:rsidR="002F1FC1" w:rsidRDefault="00982499" w:rsidP="008B5129">
      <w:pPr>
        <w:pStyle w:val="ProductList-Bullet"/>
        <w:numPr>
          <w:ilvl w:val="1"/>
          <w:numId w:val="5"/>
        </w:numPr>
      </w:pPr>
      <w:r>
        <w:t>Trečiosios šalies platinimas. Savo programų platintojams Klientas gali leisti kopijuoti ir platinti Platinimo kodą kaip tokių programų dalį.</w:t>
      </w:r>
    </w:p>
    <w:p w14:paraId="29ABEC71" w14:textId="77777777" w:rsidR="002F1FC1" w:rsidRDefault="00982499" w:rsidP="008B5129">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439A7FCB" w14:textId="77777777" w:rsidR="002F1FC1" w:rsidRDefault="002F1FC1">
      <w:pPr>
        <w:pStyle w:val="ProductList-BodyIndented"/>
      </w:pPr>
    </w:p>
    <w:p w14:paraId="1925794C" w14:textId="77777777" w:rsidR="002F1FC1" w:rsidRDefault="00982499">
      <w:pPr>
        <w:pStyle w:val="ProductList-SubClauseHeading"/>
        <w:outlineLvl w:val="3"/>
      </w:pPr>
      <w:r>
        <w:t>17.2. Platinant keliami reikalavimai</w:t>
      </w:r>
    </w:p>
    <w:p w14:paraId="4DAB1753" w14:textId="77777777" w:rsidR="002F1FC1" w:rsidRDefault="00982499">
      <w:pPr>
        <w:pStyle w:val="ProductList-BodyIndented"/>
      </w:pPr>
      <w:r>
        <w:t>Platindamas bet kurį Platinimo kodą Klientas turi:</w:t>
      </w:r>
    </w:p>
    <w:p w14:paraId="37AAA644" w14:textId="77777777" w:rsidR="002F1FC1" w:rsidRDefault="00982499" w:rsidP="008B5129">
      <w:pPr>
        <w:pStyle w:val="ProductList-Bullet"/>
        <w:numPr>
          <w:ilvl w:val="1"/>
          <w:numId w:val="6"/>
        </w:numPr>
      </w:pPr>
      <w:r>
        <w:t>platinti jį tik su Kliento programomis, kurios Platinimo kodui turi suteikti akivaizdžias pagrindines funkcijas;</w:t>
      </w:r>
    </w:p>
    <w:p w14:paraId="28B953C0" w14:textId="77777777" w:rsidR="002F1FC1" w:rsidRDefault="00982499" w:rsidP="008B5129">
      <w:pPr>
        <w:pStyle w:val="ProductList-Bullet"/>
        <w:numPr>
          <w:ilvl w:val="1"/>
          <w:numId w:val="6"/>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68CEA671" w14:textId="77777777" w:rsidR="002F1FC1" w:rsidRDefault="00982499" w:rsidP="008B5129">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5AD43802" w14:textId="77777777" w:rsidR="002F1FC1" w:rsidRDefault="002F1FC1">
      <w:pPr>
        <w:pStyle w:val="ProductList-BodyIndented"/>
      </w:pPr>
    </w:p>
    <w:p w14:paraId="1A758157" w14:textId="77777777" w:rsidR="002F1FC1" w:rsidRDefault="00982499">
      <w:pPr>
        <w:pStyle w:val="ProductList-SubClauseHeading"/>
        <w:outlineLvl w:val="3"/>
      </w:pPr>
      <w:r>
        <w:t>17.3. Platinimo apribojimai</w:t>
      </w:r>
    </w:p>
    <w:p w14:paraId="28EFAD90" w14:textId="77777777" w:rsidR="002F1FC1" w:rsidRDefault="00982499">
      <w:pPr>
        <w:pStyle w:val="ProductList-BodyIndented"/>
      </w:pPr>
      <w:r>
        <w:t>Klientas neturi teisės:</w:t>
      </w:r>
    </w:p>
    <w:p w14:paraId="0DE247AE" w14:textId="77777777" w:rsidR="002F1FC1" w:rsidRDefault="00982499" w:rsidP="008B5129">
      <w:pPr>
        <w:pStyle w:val="ProductList-Bullet"/>
        <w:numPr>
          <w:ilvl w:val="1"/>
          <w:numId w:val="7"/>
        </w:numPr>
      </w:pPr>
      <w:r>
        <w:t xml:space="preserve">keisti žymų apie autorių teises, prekių ženklus arba patentus platinimo kode; </w:t>
      </w:r>
    </w:p>
    <w:p w14:paraId="3CE493EF" w14:textId="77777777" w:rsidR="002F1FC1" w:rsidRDefault="00982499" w:rsidP="008B5129">
      <w:pPr>
        <w:pStyle w:val="ProductList-Bullet"/>
        <w:numPr>
          <w:ilvl w:val="1"/>
          <w:numId w:val="7"/>
        </w:numPr>
      </w:pPr>
      <w:r>
        <w:t xml:space="preserve">naudoti „Microsoft“ prekių ženklus Kliento programų pavadinimuose arba taip, kad būtų galima suprasti, kad jo programas kūrė arba jas patvirtino „Microsoft“; </w:t>
      </w:r>
    </w:p>
    <w:p w14:paraId="280C1ABB" w14:textId="77777777" w:rsidR="002F1FC1" w:rsidRDefault="00982499" w:rsidP="008B5129">
      <w:pPr>
        <w:pStyle w:val="ProductList-Bullet"/>
        <w:numPr>
          <w:ilvl w:val="1"/>
          <w:numId w:val="7"/>
        </w:numPr>
      </w:pPr>
      <w:r>
        <w:t>platinti Platinimo kodo su kokiomis nors kenkėjiškomis arba klaidinančiomis programomis, taip pat neteisėtu būdu;</w:t>
      </w:r>
    </w:p>
    <w:p w14:paraId="736A48C7" w14:textId="77777777" w:rsidR="002F1FC1" w:rsidRDefault="00982499" w:rsidP="008B5129">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4F76FA1F" w14:textId="77777777" w:rsidR="002F1FC1" w:rsidRDefault="002F1FC1">
      <w:pPr>
        <w:pStyle w:val="ProductList-BodyIndented"/>
      </w:pPr>
    </w:p>
    <w:p w14:paraId="22664C9B" w14:textId="77777777" w:rsidR="002F1FC1" w:rsidRDefault="00982499">
      <w:pPr>
        <w:pStyle w:val="ProductList-ClauseHeading"/>
        <w:outlineLvl w:val="2"/>
      </w:pPr>
      <w:r>
        <w:t>18. Programinė įranga ir paslaugos</w:t>
      </w:r>
    </w:p>
    <w:p w14:paraId="4995ABE0" w14:textId="77777777" w:rsidR="002F1FC1" w:rsidRDefault="00982499">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0DEF9ADA" w14:textId="77777777" w:rsidR="002F1FC1" w:rsidRDefault="002F1FC1">
      <w:pPr>
        <w:pStyle w:val="ProductList-Body"/>
      </w:pPr>
    </w:p>
    <w:p w14:paraId="3C1454F1" w14:textId="77777777" w:rsidR="002F1FC1" w:rsidRDefault="00982499">
      <w:pPr>
        <w:pStyle w:val="ProductList-ClauseHeading"/>
        <w:outlineLvl w:val="2"/>
      </w:pPr>
      <w:r>
        <w:lastRenderedPageBreak/>
        <w:t>19. Asmeninių duomenų apdorojimas; BDAR</w:t>
      </w:r>
    </w:p>
    <w:p w14:paraId="730B80C8" w14:textId="77777777" w:rsidR="002F1FC1" w:rsidRDefault="00982499">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1B5873B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EB51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B0AA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3A2ADB0" w14:textId="77777777" w:rsidR="002F1FC1" w:rsidRDefault="002F1FC1">
      <w:pPr>
        <w:pStyle w:val="ProductList-Body"/>
      </w:pPr>
    </w:p>
    <w:p w14:paraId="72EE1240" w14:textId="77777777" w:rsidR="002F1FC1" w:rsidRDefault="00982499">
      <w:pPr>
        <w:pStyle w:val="ProductList-OfferingGroupHeading"/>
        <w:outlineLvl w:val="1"/>
      </w:pPr>
      <w:bookmarkStart w:id="15" w:name="_Sec538"/>
      <w:r>
        <w:t>Licencijavimo modelio sąlygos</w:t>
      </w:r>
      <w:bookmarkEnd w:id="15"/>
      <w:r>
        <w:fldChar w:fldCharType="begin"/>
      </w:r>
      <w:r>
        <w:instrText xml:space="preserve"> TC "</w:instrText>
      </w:r>
      <w:bookmarkStart w:id="16" w:name="_Toc60132750"/>
      <w:r>
        <w:instrText>Licencijavimo modelio sąlygos</w:instrText>
      </w:r>
      <w:bookmarkEnd w:id="16"/>
      <w:r>
        <w:instrText>" \l 2</w:instrText>
      </w:r>
      <w:r>
        <w:fldChar w:fldCharType="end"/>
      </w:r>
    </w:p>
    <w:p w14:paraId="323F0EDF" w14:textId="77777777" w:rsidR="002F1FC1" w:rsidRDefault="0098249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382A50F6" w14:textId="77777777" w:rsidR="002F1FC1" w:rsidRDefault="00982499">
      <w:pPr>
        <w:pStyle w:val="ProductList-Offering2Heading"/>
        <w:outlineLvl w:val="2"/>
      </w:pPr>
      <w:bookmarkStart w:id="17" w:name="_Sec539"/>
      <w:r>
        <w:t>Kompiuterio taikomosios programos</w:t>
      </w:r>
      <w:bookmarkEnd w:id="17"/>
      <w:r>
        <w:fldChar w:fldCharType="begin"/>
      </w:r>
      <w:r>
        <w:instrText xml:space="preserve"> TC "</w:instrText>
      </w:r>
      <w:bookmarkStart w:id="18" w:name="_Toc60132751"/>
      <w:r>
        <w:instrText>Kompiuterio taikomosios programos</w:instrText>
      </w:r>
      <w:bookmarkEnd w:id="18"/>
      <w:r>
        <w:instrText>" \l 3</w:instrText>
      </w:r>
      <w:r>
        <w:fldChar w:fldCharType="end"/>
      </w:r>
    </w:p>
    <w:p w14:paraId="4A70BFF0" w14:textId="77777777" w:rsidR="002F1FC1" w:rsidRDefault="00982499">
      <w:pPr>
        <w:pStyle w:val="ProductList-ClauseHeading"/>
        <w:outlineLvl w:val="3"/>
      </w:pPr>
      <w:r>
        <w:t>Įrenginio licencija</w:t>
      </w:r>
    </w:p>
    <w:p w14:paraId="62803A78" w14:textId="77777777" w:rsidR="002F1FC1" w:rsidRDefault="00982499" w:rsidP="008B512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6C4FF717" w14:textId="77777777" w:rsidR="002F1FC1" w:rsidRDefault="00982499" w:rsidP="008B5129">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2C723F7" w14:textId="77777777" w:rsidR="002F1FC1" w:rsidRDefault="00982499" w:rsidP="008B5129">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3CBBA940" w14:textId="77777777" w:rsidR="002F1FC1" w:rsidRDefault="00982499" w:rsidP="008B5129">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0658D305" w14:textId="77777777" w:rsidR="002F1FC1" w:rsidRDefault="00982499" w:rsidP="008B5129">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8A42755" w14:textId="77777777" w:rsidR="002F1FC1" w:rsidRDefault="002F1FC1">
      <w:pPr>
        <w:pStyle w:val="ProductList-Body"/>
      </w:pPr>
    </w:p>
    <w:p w14:paraId="6C85AA6A" w14:textId="77777777" w:rsidR="002F1FC1" w:rsidRDefault="00982499">
      <w:pPr>
        <w:pStyle w:val="ProductList-ClauseHeading"/>
        <w:outlineLvl w:val="3"/>
      </w:pPr>
      <w:r>
        <w:t>Medijos elementai ir šablonai</w:t>
      </w:r>
    </w:p>
    <w:p w14:paraId="5EE789BC" w14:textId="77777777" w:rsidR="002F1FC1" w:rsidRDefault="0098249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739BDA6B" w14:textId="77777777" w:rsidR="002F1FC1" w:rsidRDefault="00982499">
      <w:pPr>
        <w:pStyle w:val="ProductList-Offering2Heading"/>
        <w:outlineLvl w:val="2"/>
      </w:pPr>
      <w:bookmarkStart w:id="19" w:name="_Sec540"/>
      <w:r>
        <w:t>Kompiuterio operacinės sistemos</w:t>
      </w:r>
      <w:bookmarkEnd w:id="19"/>
      <w:r>
        <w:fldChar w:fldCharType="begin"/>
      </w:r>
      <w:r>
        <w:instrText xml:space="preserve"> TC "</w:instrText>
      </w:r>
      <w:bookmarkStart w:id="20" w:name="_Toc60132752"/>
      <w:r>
        <w:instrText>Kompiuterio operacinės sistemos</w:instrText>
      </w:r>
      <w:bookmarkEnd w:id="20"/>
      <w:r>
        <w:instrText>" \l 3</w:instrText>
      </w:r>
      <w:r>
        <w:fldChar w:fldCharType="end"/>
      </w:r>
    </w:p>
    <w:p w14:paraId="3D173501" w14:textId="77777777" w:rsidR="002F1FC1" w:rsidRDefault="00982499">
      <w:pPr>
        <w:pStyle w:val="ProductList-ClauseHeading"/>
        <w:outlineLvl w:val="3"/>
      </w:pPr>
      <w:r>
        <w:t>Įrenginio licencija</w:t>
      </w:r>
    </w:p>
    <w:p w14:paraId="3E594433" w14:textId="77777777" w:rsidR="002F1FC1" w:rsidRDefault="00982499" w:rsidP="008B5129">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019A3465" w14:textId="77777777" w:rsidR="002F1FC1" w:rsidRDefault="00982499" w:rsidP="008B5129">
      <w:pPr>
        <w:pStyle w:val="ProductList-Bullet"/>
        <w:numPr>
          <w:ilvl w:val="0"/>
          <w:numId w:val="9"/>
        </w:numPr>
      </w:pPr>
      <w:r>
        <w:t>Klientas gali naudoti programinę įrangą ne daugiau nei dviejuose procesoriuose.</w:t>
      </w:r>
    </w:p>
    <w:p w14:paraId="13D8AE55" w14:textId="77777777" w:rsidR="002F1FC1" w:rsidRDefault="00982499" w:rsidP="008B5129">
      <w:pPr>
        <w:pStyle w:val="ProductList-Bullet"/>
        <w:numPr>
          <w:ilvl w:val="0"/>
          <w:numId w:val="9"/>
        </w:numPr>
      </w:pPr>
      <w:r>
        <w:t>Vietinis naudojimas leidžiamas bet kuriam vartotojui.</w:t>
      </w:r>
    </w:p>
    <w:p w14:paraId="7AA4A9B9" w14:textId="77777777" w:rsidR="002F1FC1" w:rsidRDefault="00982499" w:rsidP="008B5129">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1A10286A" w14:textId="77777777" w:rsidR="002F1FC1" w:rsidRDefault="00982499" w:rsidP="008B5129">
      <w:pPr>
        <w:pStyle w:val="ProductList-Bullet"/>
        <w:numPr>
          <w:ilvl w:val="0"/>
          <w:numId w:val="9"/>
        </w:numPr>
      </w:pPr>
      <w:r>
        <w:t>Vienu metu programinę įrangą pasiekti ir naudoti gali tik vienas vartotojas.</w:t>
      </w:r>
    </w:p>
    <w:p w14:paraId="78EB32A9" w14:textId="77777777" w:rsidR="002F1FC1" w:rsidRDefault="00982499" w:rsidP="008B5129">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72037A86" w14:textId="77777777" w:rsidR="002F1FC1" w:rsidRDefault="00982499" w:rsidP="008B5129">
      <w:pPr>
        <w:pStyle w:val="ProductList-Bullet"/>
        <w:numPr>
          <w:ilvl w:val="0"/>
          <w:numId w:val="9"/>
        </w:numPr>
      </w:pPr>
      <w:r>
        <w:t>Norint suaktyvinti KMS arba panašią technologiją, leidžiama naudoti neribotą ryšių skaičių.</w:t>
      </w:r>
    </w:p>
    <w:p w14:paraId="0A804DB6" w14:textId="77777777" w:rsidR="002F1FC1" w:rsidRDefault="002F1FC1">
      <w:pPr>
        <w:pStyle w:val="ProductList-Body"/>
      </w:pPr>
    </w:p>
    <w:p w14:paraId="7731E94C" w14:textId="77777777" w:rsidR="002F1FC1" w:rsidRDefault="00982499">
      <w:pPr>
        <w:pStyle w:val="ProductList-ClauseHeading"/>
        <w:outlineLvl w:val="3"/>
      </w:pPr>
      <w:r>
        <w:t>„Adobe Flash Player“</w:t>
      </w:r>
    </w:p>
    <w:p w14:paraId="50D012ED" w14:textId="77777777" w:rsidR="002F1FC1" w:rsidRDefault="00982499">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972F3ED" w14:textId="77777777" w:rsidR="002F1FC1" w:rsidRDefault="00982499">
      <w:pPr>
        <w:pStyle w:val="ProductList-Offering2Heading"/>
        <w:outlineLvl w:val="2"/>
      </w:pPr>
      <w:bookmarkStart w:id="21" w:name="_Sec541"/>
      <w:r>
        <w:t>Branduoliui / KPL</w:t>
      </w:r>
      <w:bookmarkEnd w:id="21"/>
      <w:r>
        <w:fldChar w:fldCharType="begin"/>
      </w:r>
      <w:r>
        <w:instrText xml:space="preserve"> TC "</w:instrText>
      </w:r>
      <w:bookmarkStart w:id="22" w:name="_Toc60132753"/>
      <w:r>
        <w:instrText>Branduoliui / KPL</w:instrText>
      </w:r>
      <w:bookmarkEnd w:id="22"/>
      <w:r>
        <w:instrText>" \l 3</w:instrText>
      </w:r>
      <w:r>
        <w:fldChar w:fldCharType="end"/>
      </w:r>
    </w:p>
    <w:p w14:paraId="2A049F2B" w14:textId="77777777" w:rsidR="002F1FC1" w:rsidRDefault="00982499">
      <w:pPr>
        <w:pStyle w:val="ProductList-ClauseHeading"/>
        <w:outlineLvl w:val="3"/>
      </w:pPr>
      <w:r>
        <w:t>Serverio licencijos (branduoliui)</w:t>
      </w:r>
    </w:p>
    <w:p w14:paraId="0E5B06D2" w14:textId="77777777" w:rsidR="002F1FC1" w:rsidRDefault="00982499" w:rsidP="008B5129">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552163BB" w14:textId="77777777" w:rsidR="002F1FC1" w:rsidRDefault="00982499" w:rsidP="008B5129">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CFBD4AC" w14:textId="77777777" w:rsidR="002F1FC1" w:rsidRDefault="00982499" w:rsidP="008B5129">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41ABF39" w14:textId="77777777" w:rsidR="002F1FC1" w:rsidRDefault="00982499" w:rsidP="008B5129">
      <w:pPr>
        <w:pStyle w:val="ProductList-Bullet"/>
        <w:numPr>
          <w:ilvl w:val="0"/>
          <w:numId w:val="10"/>
        </w:numPr>
      </w:pPr>
      <w:r>
        <w:t>„Standard“ leidimas:</w:t>
      </w:r>
    </w:p>
    <w:p w14:paraId="7126C78B" w14:textId="77777777" w:rsidR="002F1FC1" w:rsidRDefault="00982499" w:rsidP="008B5129">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7C21787" w14:textId="77777777" w:rsidR="002F1FC1" w:rsidRDefault="00982499" w:rsidP="008B5129">
      <w:pPr>
        <w:pStyle w:val="ProductList-Bullet"/>
        <w:numPr>
          <w:ilvl w:val="1"/>
          <w:numId w:val="10"/>
        </w:numPr>
      </w:pPr>
      <w:r>
        <w:lastRenderedPageBreak/>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C0D95F1" w14:textId="77777777" w:rsidR="002F1FC1" w:rsidRDefault="00982499" w:rsidP="008B5129">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03E4126" w14:textId="77777777" w:rsidR="002F1FC1" w:rsidRDefault="00982499" w:rsidP="008B5129">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4F563FB9" w14:textId="77777777" w:rsidR="002F1FC1" w:rsidRDefault="00982499" w:rsidP="008B5129">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3AD76BC8" w14:textId="77777777" w:rsidR="002F1FC1" w:rsidRDefault="002F1FC1">
      <w:pPr>
        <w:pStyle w:val="ProductList-Body"/>
      </w:pPr>
    </w:p>
    <w:p w14:paraId="754EADBF" w14:textId="77777777" w:rsidR="002F1FC1" w:rsidRDefault="00982499">
      <w:pPr>
        <w:pStyle w:val="ProductList-ClauseHeading"/>
        <w:outlineLvl w:val="3"/>
      </w:pPr>
      <w:r>
        <w:t>Prieigos licencijos</w:t>
      </w:r>
    </w:p>
    <w:p w14:paraId="666C6D46" w14:textId="77777777" w:rsidR="002F1FC1" w:rsidRDefault="00982499" w:rsidP="008B512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8A8FE0E" w14:textId="77777777" w:rsidR="002F1FC1" w:rsidRDefault="00982499" w:rsidP="008B5129">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62740F1" w14:textId="77777777" w:rsidR="002F1FC1" w:rsidRDefault="00982499" w:rsidP="008B5129">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AF33FEF" w14:textId="77777777" w:rsidR="002F1FC1" w:rsidRDefault="00982499" w:rsidP="008B5129">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0E87A43" w14:textId="77777777" w:rsidR="002F1FC1" w:rsidRDefault="00982499">
      <w:pPr>
        <w:pStyle w:val="ProductList-Offering2Heading"/>
        <w:outlineLvl w:val="2"/>
      </w:pPr>
      <w:bookmarkStart w:id="23" w:name="_Sec542"/>
      <w:r>
        <w:t>Serveris / KPL</w:t>
      </w:r>
      <w:bookmarkEnd w:id="23"/>
      <w:r>
        <w:fldChar w:fldCharType="begin"/>
      </w:r>
      <w:r>
        <w:instrText xml:space="preserve"> TC "</w:instrText>
      </w:r>
      <w:bookmarkStart w:id="24" w:name="_Toc60132754"/>
      <w:r>
        <w:instrText>Serveris / KPL</w:instrText>
      </w:r>
      <w:bookmarkEnd w:id="24"/>
      <w:r>
        <w:instrText>" \l 3</w:instrText>
      </w:r>
      <w:r>
        <w:fldChar w:fldCharType="end"/>
      </w:r>
    </w:p>
    <w:p w14:paraId="71A705EC" w14:textId="77777777" w:rsidR="002F1FC1" w:rsidRDefault="00982499">
      <w:pPr>
        <w:pStyle w:val="ProductList-ClauseHeading"/>
        <w:outlineLvl w:val="3"/>
      </w:pPr>
      <w:r>
        <w:t>Serverio licencijos (egzemplioriaus)</w:t>
      </w:r>
    </w:p>
    <w:p w14:paraId="2F9B27AC" w14:textId="77777777" w:rsidR="002F1FC1" w:rsidRDefault="00982499">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E4DB6F1" w14:textId="77777777" w:rsidR="002F1FC1" w:rsidRDefault="002F1FC1">
      <w:pPr>
        <w:pStyle w:val="ProductList-Body"/>
      </w:pPr>
    </w:p>
    <w:p w14:paraId="36702400" w14:textId="77777777" w:rsidR="002F1FC1" w:rsidRDefault="00982499">
      <w:pPr>
        <w:pStyle w:val="ProductList-ClauseHeading"/>
        <w:outlineLvl w:val="3"/>
      </w:pPr>
      <w:r>
        <w:t>Prieigos licencijos</w:t>
      </w:r>
    </w:p>
    <w:p w14:paraId="0721F5EF" w14:textId="77777777" w:rsidR="002F1FC1" w:rsidRDefault="00982499" w:rsidP="008B5129">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3CE494D0" w14:textId="77777777" w:rsidR="002F1FC1" w:rsidRDefault="00982499" w:rsidP="008B5129">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282DB1E0" w14:textId="77777777" w:rsidR="002F1FC1" w:rsidRDefault="00982499">
      <w:pPr>
        <w:pStyle w:val="ProductList-Offering2Heading"/>
        <w:outlineLvl w:val="2"/>
      </w:pPr>
      <w:bookmarkStart w:id="25" w:name="_Sec543"/>
      <w:r>
        <w:t>Branduoliui</w:t>
      </w:r>
      <w:bookmarkEnd w:id="25"/>
      <w:r>
        <w:fldChar w:fldCharType="begin"/>
      </w:r>
      <w:r>
        <w:instrText xml:space="preserve"> TC "</w:instrText>
      </w:r>
      <w:bookmarkStart w:id="26" w:name="_Toc60132755"/>
      <w:r>
        <w:instrText>Branduoliui</w:instrText>
      </w:r>
      <w:bookmarkEnd w:id="26"/>
      <w:r>
        <w:instrText>" \l 3</w:instrText>
      </w:r>
      <w:r>
        <w:fldChar w:fldCharType="end"/>
      </w:r>
    </w:p>
    <w:p w14:paraId="7C0DAEB2" w14:textId="77777777" w:rsidR="002F1FC1" w:rsidRDefault="00982499">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33F3D814" w14:textId="77777777" w:rsidR="002F1FC1" w:rsidRDefault="002F1FC1">
      <w:pPr>
        <w:pStyle w:val="ProductList-Body"/>
      </w:pPr>
    </w:p>
    <w:p w14:paraId="2CB54305" w14:textId="77777777" w:rsidR="002F1FC1" w:rsidRDefault="00982499">
      <w:pPr>
        <w:pStyle w:val="ProductList-ClauseHeading"/>
        <w:outlineLvl w:val="3"/>
      </w:pPr>
      <w:r>
        <w:t>Serverio licencijos (branduolio) – Serverio fizinio branduolio licencijavimas</w:t>
      </w:r>
    </w:p>
    <w:p w14:paraId="40D8E2CB" w14:textId="77777777" w:rsidR="002F1FC1" w:rsidRDefault="00982499" w:rsidP="008B5129">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B8166A1" w14:textId="77777777" w:rsidR="002F1FC1" w:rsidRDefault="00982499" w:rsidP="008B5129">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E4B0303" w14:textId="77777777" w:rsidR="002F1FC1" w:rsidRDefault="00982499" w:rsidP="008B5129">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6EBF395E" w14:textId="77777777" w:rsidR="002F1FC1" w:rsidRDefault="00982499" w:rsidP="008B5129">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908BC97" w14:textId="77777777" w:rsidR="002F1FC1" w:rsidRDefault="00982499" w:rsidP="008B5129">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F37C6FF" w14:textId="77777777" w:rsidR="002F1FC1" w:rsidRDefault="002F1FC1">
      <w:pPr>
        <w:pStyle w:val="ProductList-Body"/>
      </w:pPr>
    </w:p>
    <w:p w14:paraId="39D9EBD2" w14:textId="77777777" w:rsidR="002F1FC1" w:rsidRDefault="00982499">
      <w:pPr>
        <w:pStyle w:val="ProductList-ClauseHeading"/>
        <w:outlineLvl w:val="3"/>
      </w:pPr>
      <w:r>
        <w:t>Serverio licencijos (branduolio) – Atskiros virtualiosios OSE licencijavimas</w:t>
      </w:r>
    </w:p>
    <w:p w14:paraId="7838A031" w14:textId="77777777" w:rsidR="002F1FC1" w:rsidRDefault="00982499" w:rsidP="008B5129">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F666DE4" w14:textId="77777777" w:rsidR="002F1FC1" w:rsidRDefault="00982499" w:rsidP="008B512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792817F" w14:textId="77777777" w:rsidR="002F1FC1" w:rsidRDefault="00982499" w:rsidP="008B5129">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1A7EAB6C" w14:textId="77777777" w:rsidR="002F1FC1" w:rsidRDefault="00982499">
      <w:pPr>
        <w:pStyle w:val="ProductList-Offering2Heading"/>
        <w:outlineLvl w:val="2"/>
      </w:pPr>
      <w:bookmarkStart w:id="27" w:name="_Sec544"/>
      <w:r>
        <w:t>Valdymo serveriai</w:t>
      </w:r>
      <w:bookmarkEnd w:id="27"/>
      <w:r>
        <w:fldChar w:fldCharType="begin"/>
      </w:r>
      <w:r>
        <w:instrText xml:space="preserve"> TC "</w:instrText>
      </w:r>
      <w:bookmarkStart w:id="28" w:name="_Toc60132756"/>
      <w:r>
        <w:instrText>Valdymo serveriai</w:instrText>
      </w:r>
      <w:bookmarkEnd w:id="28"/>
      <w:r>
        <w:instrText>" \l 3</w:instrText>
      </w:r>
      <w:r>
        <w:fldChar w:fldCharType="end"/>
      </w:r>
    </w:p>
    <w:p w14:paraId="08831040" w14:textId="77777777" w:rsidR="002F1FC1" w:rsidRDefault="00982499">
      <w:pPr>
        <w:pStyle w:val="ProductList-ClauseHeading"/>
        <w:outlineLvl w:val="3"/>
      </w:pPr>
      <w:r>
        <w:t>Valdymo licencijos</w:t>
      </w:r>
    </w:p>
    <w:p w14:paraId="27131BB4" w14:textId="77777777" w:rsidR="002F1FC1" w:rsidRDefault="00982499">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231A8190" w14:textId="77777777" w:rsidR="002F1FC1" w:rsidRDefault="002F1FC1">
      <w:pPr>
        <w:pStyle w:val="ProductList-Body"/>
      </w:pPr>
    </w:p>
    <w:p w14:paraId="4AE93B7E" w14:textId="77777777" w:rsidR="002F1FC1" w:rsidRDefault="00982499">
      <w:pPr>
        <w:pStyle w:val="ProductList-ClauseHeading"/>
        <w:outlineLvl w:val="3"/>
      </w:pPr>
      <w:r>
        <w:t>Serverio valdymo licencijos (branduoliui)</w:t>
      </w:r>
    </w:p>
    <w:p w14:paraId="709C23DE" w14:textId="77777777" w:rsidR="002F1FC1" w:rsidRDefault="00982499" w:rsidP="008B5129">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3118E659" w14:textId="77777777" w:rsidR="002F1FC1" w:rsidRDefault="00982499" w:rsidP="008B5129">
      <w:pPr>
        <w:pStyle w:val="ProductList-Bullet"/>
        <w:numPr>
          <w:ilvl w:val="0"/>
          <w:numId w:val="15"/>
        </w:numPr>
      </w:pPr>
      <w:r>
        <w:lastRenderedPageBreak/>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349B0FC" w14:textId="77777777" w:rsidR="002F1FC1" w:rsidRDefault="00982499" w:rsidP="008B5129">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5D17866B" w14:textId="77777777" w:rsidR="002F1FC1" w:rsidRDefault="00982499" w:rsidP="008B5129">
      <w:pPr>
        <w:pStyle w:val="ProductList-Bullet"/>
        <w:numPr>
          <w:ilvl w:val="0"/>
          <w:numId w:val="15"/>
        </w:numPr>
      </w:pPr>
      <w:r>
        <w:t xml:space="preserve">„Standard“ leidimas: </w:t>
      </w:r>
    </w:p>
    <w:p w14:paraId="6A8C8CA9" w14:textId="77777777" w:rsidR="002F1FC1" w:rsidRDefault="00982499" w:rsidP="008B5129">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CFD2EC6" w14:textId="77777777" w:rsidR="002F1FC1" w:rsidRDefault="00982499" w:rsidP="008B5129">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07F833AE" w14:textId="77777777" w:rsidR="002F1FC1" w:rsidRDefault="00982499" w:rsidP="008B5129">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57E35434" w14:textId="77777777" w:rsidR="002F1FC1" w:rsidRDefault="00982499" w:rsidP="008B512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47223F5C" w14:textId="77777777" w:rsidR="002F1FC1" w:rsidRDefault="002F1FC1">
      <w:pPr>
        <w:pStyle w:val="ProductList-Body"/>
      </w:pPr>
    </w:p>
    <w:p w14:paraId="07E5788E" w14:textId="77777777" w:rsidR="002F1FC1" w:rsidRDefault="00982499">
      <w:pPr>
        <w:pStyle w:val="ProductList-ClauseHeading"/>
        <w:outlineLvl w:val="3"/>
      </w:pPr>
      <w:r>
        <w:t>Kliento valdymo licencijos (OSE arba vartotojo)</w:t>
      </w:r>
    </w:p>
    <w:p w14:paraId="094E81AF" w14:textId="77777777" w:rsidR="002F1FC1" w:rsidRDefault="00982499" w:rsidP="008B5129">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3D1BC7D" w14:textId="77777777" w:rsidR="002F1FC1" w:rsidRDefault="00982499" w:rsidP="008B5129">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4038DDCE" w14:textId="77777777" w:rsidR="002F1FC1" w:rsidRDefault="00982499" w:rsidP="008B5129">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0A1EBDF" w14:textId="77777777" w:rsidR="002F1FC1" w:rsidRDefault="00982499" w:rsidP="008B5129">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3EE2A127" w14:textId="77777777" w:rsidR="002F1FC1" w:rsidRDefault="00982499">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74D3887" w14:textId="77777777" w:rsidR="002F1FC1" w:rsidRDefault="002F1FC1">
      <w:pPr>
        <w:pStyle w:val="ProductList-Body"/>
      </w:pPr>
    </w:p>
    <w:p w14:paraId="087E40FA" w14:textId="77777777" w:rsidR="002F1FC1" w:rsidRDefault="00982499">
      <w:pPr>
        <w:pStyle w:val="ProductList-ClauseHeading"/>
        <w:outlineLvl w:val="3"/>
      </w:pPr>
      <w:r>
        <w:t>Valdymo licencijos nebūtinos:</w:t>
      </w:r>
    </w:p>
    <w:p w14:paraId="6E8F778E" w14:textId="77777777" w:rsidR="002F1FC1" w:rsidRDefault="00982499" w:rsidP="008B5129">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10EA8065" w14:textId="77777777" w:rsidR="002F1FC1" w:rsidRDefault="00982499" w:rsidP="008B5129">
      <w:pPr>
        <w:pStyle w:val="ProductList-Bullet"/>
        <w:numPr>
          <w:ilvl w:val="0"/>
          <w:numId w:val="17"/>
        </w:numPr>
      </w:pPr>
      <w:r>
        <w:t>bet kuriam Kliento tinklo infrastruktūros įrenginiui, kuris naudojamas siekiant tik perduoti tinklo duomenis ir kuris nenaudoja „Windows Server“ programinės įrangos;</w:t>
      </w:r>
    </w:p>
    <w:p w14:paraId="0F4C5545" w14:textId="77777777" w:rsidR="002F1FC1" w:rsidRDefault="00982499" w:rsidP="008B5129">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7E7002D7" w14:textId="77777777" w:rsidR="002F1FC1" w:rsidRDefault="00982499" w:rsidP="008B5129">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2A29FCF3" w14:textId="77777777" w:rsidR="002F1FC1" w:rsidRDefault="002F1FC1">
      <w:pPr>
        <w:pStyle w:val="ProductList-Body"/>
      </w:pPr>
    </w:p>
    <w:p w14:paraId="27D9C015" w14:textId="77777777" w:rsidR="002F1FC1" w:rsidRDefault="00982499">
      <w:pPr>
        <w:pStyle w:val="ProductList-ClauseHeading"/>
        <w:outlineLvl w:val="3"/>
      </w:pPr>
      <w:r>
        <w:t>Duomenų rinkiniai</w:t>
      </w:r>
    </w:p>
    <w:p w14:paraId="67AABC3E" w14:textId="77777777" w:rsidR="002F1FC1" w:rsidRDefault="00982499">
      <w:pPr>
        <w:pStyle w:val="ProductList-Body"/>
      </w:pPr>
      <w:r>
        <w:t>Klientas negali kopijuoti ar platinti jokių į programinę įrangą įtrauktų duomenų rinkinių (ar duomenų rinkinio dalies).</w:t>
      </w:r>
    </w:p>
    <w:p w14:paraId="1C0495D4" w14:textId="77777777" w:rsidR="002F1FC1" w:rsidRDefault="00982499">
      <w:pPr>
        <w:pStyle w:val="ProductList-Offering2Heading"/>
        <w:outlineLvl w:val="2"/>
      </w:pPr>
      <w:bookmarkStart w:id="29" w:name="_Sec545"/>
      <w:r>
        <w:t>Specialūs serveriai</w:t>
      </w:r>
      <w:bookmarkEnd w:id="29"/>
      <w:r>
        <w:fldChar w:fldCharType="begin"/>
      </w:r>
      <w:r>
        <w:instrText xml:space="preserve"> TC "</w:instrText>
      </w:r>
      <w:bookmarkStart w:id="30" w:name="_Toc60132757"/>
      <w:r>
        <w:instrText>Specialūs serveriai</w:instrText>
      </w:r>
      <w:bookmarkEnd w:id="30"/>
      <w:r>
        <w:instrText>" \l 3</w:instrText>
      </w:r>
      <w:r>
        <w:fldChar w:fldCharType="end"/>
      </w:r>
    </w:p>
    <w:p w14:paraId="76F4B0CB" w14:textId="77777777" w:rsidR="002F1FC1" w:rsidRDefault="00982499">
      <w:pPr>
        <w:pStyle w:val="ProductList-ClauseHeading"/>
        <w:outlineLvl w:val="3"/>
      </w:pPr>
      <w:r>
        <w:t>Serverio licencijos (egzemplioriaus)</w:t>
      </w:r>
    </w:p>
    <w:p w14:paraId="242F403A" w14:textId="77777777" w:rsidR="002F1FC1" w:rsidRDefault="00982499">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3BFBAE0" w14:textId="77777777" w:rsidR="002F1FC1" w:rsidRDefault="00982499">
      <w:pPr>
        <w:pStyle w:val="ProductList-Offering2Heading"/>
        <w:outlineLvl w:val="2"/>
      </w:pPr>
      <w:bookmarkStart w:id="31" w:name="_Sec546"/>
      <w:r>
        <w:t>Kūrėjo įrankiai</w:t>
      </w:r>
      <w:bookmarkEnd w:id="31"/>
      <w:r>
        <w:fldChar w:fldCharType="begin"/>
      </w:r>
      <w:r>
        <w:instrText xml:space="preserve"> TC "</w:instrText>
      </w:r>
      <w:bookmarkStart w:id="32" w:name="_Toc60132758"/>
      <w:r>
        <w:instrText>Kūrėjo įrankiai</w:instrText>
      </w:r>
      <w:bookmarkEnd w:id="32"/>
      <w:r>
        <w:instrText>" \l 3</w:instrText>
      </w:r>
      <w:r>
        <w:fldChar w:fldCharType="end"/>
      </w:r>
    </w:p>
    <w:p w14:paraId="2D70F9FE" w14:textId="77777777" w:rsidR="002F1FC1" w:rsidRDefault="00982499">
      <w:pPr>
        <w:pStyle w:val="ProductList-ClauseHeading"/>
        <w:outlineLvl w:val="3"/>
      </w:pPr>
      <w:r>
        <w:t>Vartotojo licencijos</w:t>
      </w:r>
    </w:p>
    <w:p w14:paraId="62335E36" w14:textId="77777777" w:rsidR="002F1FC1" w:rsidRDefault="00982499" w:rsidP="008B5129">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7B22EC2" w14:textId="77777777" w:rsidR="002F1FC1" w:rsidRDefault="00982499" w:rsidP="008B5129">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39B8ACF5" w14:textId="77777777" w:rsidR="002F1FC1" w:rsidRDefault="00982499" w:rsidP="008B5129">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7CCFFCBB" w14:textId="77777777" w:rsidR="002F1FC1" w:rsidRDefault="002F1FC1">
      <w:pPr>
        <w:pStyle w:val="ProductList-Body"/>
      </w:pPr>
    </w:p>
    <w:p w14:paraId="521F87F2" w14:textId="77777777" w:rsidR="002F1FC1" w:rsidRDefault="00982499">
      <w:pPr>
        <w:pStyle w:val="ProductList-ClauseHeading"/>
        <w:outlineLvl w:val="3"/>
      </w:pPr>
      <w:r>
        <w:t>Papildomos licencijos sąlygos, taikomos „Visual Studio“ prenumeratoms</w:t>
      </w:r>
    </w:p>
    <w:p w14:paraId="1EAF2C0D" w14:textId="77777777" w:rsidR="002F1FC1" w:rsidRDefault="00982499">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4139C018" w14:textId="77777777" w:rsidR="002F1FC1" w:rsidRDefault="002F1FC1">
      <w:pPr>
        <w:pStyle w:val="ProductList-Body"/>
      </w:pPr>
    </w:p>
    <w:p w14:paraId="5F8B3C99" w14:textId="77777777" w:rsidR="002F1FC1" w:rsidRDefault="00982499">
      <w:pPr>
        <w:pStyle w:val="ProductList-SubClauseHeading"/>
        <w:outlineLvl w:val="4"/>
      </w:pPr>
      <w:r>
        <w:t>Programinės įrangos vykdymas naudojantis „Microsoft Azure“ paslaugomis</w:t>
      </w:r>
    </w:p>
    <w:p w14:paraId="7BA0984A" w14:textId="77777777" w:rsidR="002F1FC1" w:rsidRDefault="00982499" w:rsidP="008B5129">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5AFF3F80" w14:textId="77777777" w:rsidR="002F1FC1" w:rsidRDefault="00982499" w:rsidP="008B5129">
      <w:pPr>
        <w:pStyle w:val="ProductList-Bullet"/>
        <w:numPr>
          <w:ilvl w:val="1"/>
          <w:numId w:val="19"/>
        </w:numPr>
      </w:pPr>
      <w:r>
        <w:t>Programinės įrangos naudojimui taikomos Kliento bendrojo licencijavimo sutarties sąlygos ir bet kokios su ta Programine įranga pateikiamos sąlygos.</w:t>
      </w:r>
    </w:p>
    <w:p w14:paraId="0D33EBA4" w14:textId="77777777" w:rsidR="002F1FC1" w:rsidRDefault="00982499" w:rsidP="008B5129">
      <w:pPr>
        <w:pStyle w:val="ProductList-Bullet"/>
        <w:numPr>
          <w:ilvl w:val="1"/>
          <w:numId w:val="19"/>
        </w:numPr>
      </w:pPr>
      <w:r>
        <w:lastRenderedPageBreak/>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1BE3B9C3" w14:textId="77777777" w:rsidR="002F1FC1" w:rsidRDefault="002F1FC1">
      <w:pPr>
        <w:pStyle w:val="ProductList-BodyIndented"/>
      </w:pPr>
    </w:p>
    <w:p w14:paraId="0A5A36C0" w14:textId="77777777" w:rsidR="002F1FC1" w:rsidRDefault="00982499">
      <w:pPr>
        <w:pStyle w:val="ProductList-SubClauseHeading"/>
        <w:outlineLvl w:val="4"/>
      </w:pPr>
      <w:r>
        <w:t>Papildomi reikalavimai</w:t>
      </w:r>
    </w:p>
    <w:p w14:paraId="41F30D1C" w14:textId="77777777" w:rsidR="002F1FC1" w:rsidRDefault="00982499">
      <w:pPr>
        <w:pStyle w:val="ProductList-BodyIndented"/>
      </w:pPr>
      <w:r>
        <w:t>Norėdamas Programinę įrangą vykdyti naudodamasis „Microsoft Azure“ paslaugomis Klientas turi aktyvinti „Visual Studio“ prenumeratą susiedamas savo „Microsoft“ paskyrą su „Visual Studio“ prenumerata.</w:t>
      </w:r>
    </w:p>
    <w:p w14:paraId="244ACF34" w14:textId="77777777" w:rsidR="002F1FC1" w:rsidRDefault="002F1FC1">
      <w:pPr>
        <w:pStyle w:val="ProductList-BodyIndented"/>
      </w:pPr>
    </w:p>
    <w:p w14:paraId="64FBC42C" w14:textId="77777777" w:rsidR="002F1FC1" w:rsidRDefault="00982499">
      <w:pPr>
        <w:pStyle w:val="ProductList-SubClauseHeading"/>
        <w:outlineLvl w:val="4"/>
      </w:pPr>
      <w:r>
        <w:t>Priėmimo bandymas ir atsiliepimai</w:t>
      </w:r>
    </w:p>
    <w:p w14:paraId="29A1B45C" w14:textId="77777777" w:rsidR="002F1FC1" w:rsidRDefault="00982499">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3B91083C" w14:textId="77777777" w:rsidR="002F1FC1" w:rsidRDefault="002F1FC1">
      <w:pPr>
        <w:pStyle w:val="ProductList-BodyIndented"/>
      </w:pPr>
    </w:p>
    <w:p w14:paraId="45F5C555" w14:textId="77777777" w:rsidR="002F1FC1" w:rsidRDefault="00982499">
      <w:pPr>
        <w:pStyle w:val="ProductList-SubClauseHeading"/>
        <w:outlineLvl w:val="4"/>
      </w:pPr>
      <w:r>
        <w:t>„Windows Server 2016“ nuotolinio darbalaukio tarnybos</w:t>
      </w:r>
    </w:p>
    <w:p w14:paraId="00A01810" w14:textId="77777777" w:rsidR="002F1FC1" w:rsidRDefault="00982499">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18C7CA8C" w14:textId="77777777" w:rsidR="002F1FC1" w:rsidRDefault="002F1FC1">
      <w:pPr>
        <w:pStyle w:val="ProductList-BodyIndented"/>
      </w:pPr>
    </w:p>
    <w:p w14:paraId="43B22132" w14:textId="77777777" w:rsidR="002F1FC1" w:rsidRDefault="00982499">
      <w:pPr>
        <w:pStyle w:val="ProductList-SubClauseHeading"/>
        <w:outlineLvl w:val="4"/>
      </w:pPr>
      <w:r>
        <w:t>„Windows“ įdėtieji produktai</w:t>
      </w:r>
    </w:p>
    <w:p w14:paraId="23B05352" w14:textId="77777777" w:rsidR="002F1FC1" w:rsidRDefault="00982499">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3E792BFC" w14:textId="77777777" w:rsidR="002F1FC1" w:rsidRDefault="002F1FC1">
      <w:pPr>
        <w:pStyle w:val="ProductList-BodyIndented"/>
        <w:jc w:val="right"/>
      </w:pPr>
    </w:p>
    <w:tbl>
      <w:tblPr>
        <w:tblStyle w:val="PURTable0"/>
        <w:tblW w:w="0" w:type="dxa"/>
        <w:tblLook w:val="04A0" w:firstRow="1" w:lastRow="0" w:firstColumn="1" w:lastColumn="0" w:noHBand="0" w:noVBand="1"/>
      </w:tblPr>
      <w:tblGrid>
        <w:gridCol w:w="10556"/>
      </w:tblGrid>
      <w:tr w:rsidR="002F1FC1" w14:paraId="13C8D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9290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AA055D1" w14:textId="77777777" w:rsidR="002F1FC1" w:rsidRDefault="002F1FC1">
      <w:pPr>
        <w:pStyle w:val="ProductList-BodyIndented"/>
      </w:pPr>
    </w:p>
    <w:p w14:paraId="76461F2C" w14:textId="77777777" w:rsidR="002F1FC1" w:rsidRDefault="002F1FC1">
      <w:pPr>
        <w:sectPr w:rsidR="002F1FC1">
          <w:headerReference w:type="default" r:id="rId33"/>
          <w:footerReference w:type="default" r:id="rId34"/>
          <w:type w:val="continuous"/>
          <w:pgSz w:w="12240" w:h="15840" w:code="1"/>
          <w:pgMar w:top="1170" w:right="720" w:bottom="720" w:left="720" w:header="432" w:footer="288" w:gutter="0"/>
          <w:cols w:space="360"/>
        </w:sectPr>
      </w:pPr>
    </w:p>
    <w:p w14:paraId="7B26C681" w14:textId="77777777" w:rsidR="002F1FC1" w:rsidRDefault="00982499">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60132759"/>
      <w:r>
        <w:instrText>Programinė įranga</w:instrText>
      </w:r>
      <w:bookmarkEnd w:id="34"/>
      <w:r>
        <w:instrText>" \l 1</w:instrText>
      </w:r>
      <w:r>
        <w:fldChar w:fldCharType="end"/>
      </w:r>
    </w:p>
    <w:p w14:paraId="199A35E2" w14:textId="77777777" w:rsidR="002F1FC1" w:rsidRDefault="00982499">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4C11CBAF" w14:textId="77777777" w:rsidR="002F1FC1" w:rsidRDefault="00982499">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F1FC1" w14:paraId="3E4E9C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FD555"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1924"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25D7"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5F95"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8CA2"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CA7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00620"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BA40"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096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4019"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E8B2"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1BC38"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4397DDB7" w14:textId="77777777">
        <w:tc>
          <w:tcPr>
            <w:tcW w:w="4160" w:type="dxa"/>
            <w:tcBorders>
              <w:top w:val="single" w:sz="6" w:space="0" w:color="FFFFFF"/>
              <w:left w:val="none" w:sz="4" w:space="0" w:color="6E6E6E"/>
              <w:bottom w:val="dashed" w:sz="4" w:space="0" w:color="BFBFBF"/>
              <w:right w:val="none" w:sz="4" w:space="0" w:color="6E6E6E"/>
            </w:tcBorders>
          </w:tcPr>
          <w:p w14:paraId="68C6FFFC" w14:textId="77777777" w:rsidR="002F1FC1" w:rsidRDefault="0098249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575A63" w14:textId="77777777" w:rsidR="002F1FC1" w:rsidRDefault="009824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335AC2"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2DB9AB"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388BE5"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A19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F53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378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66D7"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46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95E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9B6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0B56B2E8" w14:textId="77777777">
        <w:tc>
          <w:tcPr>
            <w:tcW w:w="4160" w:type="dxa"/>
            <w:tcBorders>
              <w:top w:val="dashed" w:sz="4" w:space="0" w:color="BFBFBF"/>
              <w:left w:val="none" w:sz="4" w:space="0" w:color="6E6E6E"/>
              <w:bottom w:val="none" w:sz="4" w:space="0" w:color="FFFFFF"/>
              <w:right w:val="none" w:sz="4" w:space="0" w:color="6E6E6E"/>
            </w:tcBorders>
          </w:tcPr>
          <w:p w14:paraId="342195C4" w14:textId="77777777" w:rsidR="002F1FC1" w:rsidRDefault="0098249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7B4358" w14:textId="77777777" w:rsidR="002F1FC1" w:rsidRDefault="009824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D330DB"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0609A4" w14:textId="77777777" w:rsidR="002F1FC1" w:rsidRDefault="009824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ACA861"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55D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348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548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499B"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B0A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AFF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9B3F" w14:textId="77777777" w:rsidR="002F1FC1" w:rsidRDefault="002F1FC1">
            <w:pPr>
              <w:pStyle w:val="ProductList-TableBody"/>
              <w:jc w:val="center"/>
            </w:pPr>
          </w:p>
        </w:tc>
      </w:tr>
    </w:tbl>
    <w:p w14:paraId="181A1ACB" w14:textId="77777777" w:rsidR="002F1FC1" w:rsidRDefault="00982499">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2F1FC1" w14:paraId="3210A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28D2D" w14:textId="77777777" w:rsidR="002F1FC1" w:rsidRDefault="009824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76ED05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C5187" w14:textId="77777777" w:rsidR="002F1FC1" w:rsidRDefault="00982499">
            <w:pPr>
              <w:pStyle w:val="ProductList-TableBody"/>
            </w:pPr>
            <w:r>
              <w:rPr>
                <w:color w:val="404040"/>
              </w:rPr>
              <w:t>Ankstesnių versijų leidimai: netaikoma</w:t>
            </w:r>
          </w:p>
        </w:tc>
      </w:tr>
      <w:tr w:rsidR="002F1FC1" w14:paraId="0D955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3F41"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6F97"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460B892"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2F1FC1" w14:paraId="425F6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D277"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F6E5"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9CF7" w14:textId="77777777" w:rsidR="002F1FC1" w:rsidRDefault="00982499">
            <w:pPr>
              <w:pStyle w:val="ProductList-TableBody"/>
            </w:pPr>
            <w:r>
              <w:rPr>
                <w:color w:val="404040"/>
              </w:rPr>
              <w:t>Galimybė mažinti: netaikoma</w:t>
            </w:r>
          </w:p>
        </w:tc>
      </w:tr>
      <w:tr w:rsidR="002F1FC1" w14:paraId="098B3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1312"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67EB1"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2E62" w14:textId="77777777" w:rsidR="002F1FC1" w:rsidRDefault="00982499">
            <w:pPr>
              <w:pStyle w:val="ProductList-TableBody"/>
            </w:pPr>
            <w:r>
              <w:rPr>
                <w:color w:val="404040"/>
              </w:rPr>
              <w:t>Galimybė tikslinti: netaikoma</w:t>
            </w:r>
          </w:p>
        </w:tc>
      </w:tr>
      <w:tr w:rsidR="002F1FC1" w14:paraId="1B657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31D"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909B"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78AD" w14:textId="77777777" w:rsidR="002F1FC1" w:rsidRDefault="002F1FC1">
            <w:pPr>
              <w:pStyle w:val="ProductList-TableBody"/>
            </w:pPr>
          </w:p>
        </w:tc>
      </w:tr>
    </w:tbl>
    <w:p w14:paraId="1E2192C1" w14:textId="77777777" w:rsidR="002F1FC1" w:rsidRDefault="002F1FC1">
      <w:pPr>
        <w:pStyle w:val="ProductList-Body"/>
      </w:pPr>
    </w:p>
    <w:p w14:paraId="0907B7E7" w14:textId="77777777" w:rsidR="002F1FC1" w:rsidRDefault="00982499">
      <w:pPr>
        <w:pStyle w:val="ProductList-ClauseHeading"/>
        <w:outlineLvl w:val="3"/>
      </w:pPr>
      <w:r>
        <w:t>2.1. Regioniniai apribojimai</w:t>
      </w:r>
    </w:p>
    <w:p w14:paraId="0826DED4" w14:textId="77777777" w:rsidR="002F1FC1" w:rsidRDefault="00982499">
      <w:pPr>
        <w:pStyle w:val="ProductList-Body"/>
      </w:pPr>
      <w:r>
        <w:t>Klientas neturi teisės atsisiųsti „Advanced Threat Analytics 2016“ ir naudoti ar platinti Kinijos Liaudies Respublikoje.</w:t>
      </w:r>
    </w:p>
    <w:p w14:paraId="563F308C" w14:textId="77777777" w:rsidR="002F1FC1" w:rsidRDefault="002F1FC1">
      <w:pPr>
        <w:pStyle w:val="ProductList-Body"/>
      </w:pPr>
    </w:p>
    <w:p w14:paraId="51365A47" w14:textId="77777777" w:rsidR="002F1FC1" w:rsidRDefault="00982499">
      <w:pPr>
        <w:pStyle w:val="ProductList-ClauseHeading"/>
        <w:outlineLvl w:val="3"/>
      </w:pPr>
      <w:r>
        <w:t>2.2 Akademines licencijas turintys klientai</w:t>
      </w:r>
    </w:p>
    <w:p w14:paraId="2D323374" w14:textId="77777777" w:rsidR="002F1FC1" w:rsidRDefault="0098249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79ECC4ED" w14:textId="77777777" w:rsidR="002F1FC1" w:rsidRDefault="00982499">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2F1FC1" w14:paraId="7E485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BA57F"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018B41A"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247C5" w14:textId="77777777" w:rsidR="002F1FC1" w:rsidRDefault="00982499">
            <w:pPr>
              <w:pStyle w:val="ProductList-TableBody"/>
            </w:pPr>
            <w:r>
              <w:rPr>
                <w:color w:val="404040"/>
              </w:rPr>
              <w:t>Papildoma programinė įranga: netaikoma</w:t>
            </w:r>
          </w:p>
        </w:tc>
      </w:tr>
      <w:tr w:rsidR="002F1FC1" w14:paraId="06FBE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56C3"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F703A81"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11B2A"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F1FC1" w14:paraId="41C01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402FC"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2988"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11C9" w14:textId="77777777" w:rsidR="002F1FC1" w:rsidRDefault="002F1FC1">
            <w:pPr>
              <w:pStyle w:val="ProductList-TableBody"/>
            </w:pPr>
          </w:p>
        </w:tc>
      </w:tr>
    </w:tbl>
    <w:p w14:paraId="01EC8C72" w14:textId="77777777" w:rsidR="002F1FC1" w:rsidRDefault="002F1FC1">
      <w:pPr>
        <w:pStyle w:val="ProductList-Body"/>
      </w:pPr>
    </w:p>
    <w:p w14:paraId="6AD49DB2" w14:textId="77777777" w:rsidR="002F1FC1" w:rsidRDefault="00982499">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3"/>
        <w:gridCol w:w="3650"/>
      </w:tblGrid>
      <w:tr w:rsidR="002F1FC1" w14:paraId="100BC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29CEA"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43AB976" w14:textId="77777777" w:rsidR="002F1FC1" w:rsidRDefault="00982499">
            <w:pPr>
              <w:pStyle w:val="ProductList-TableBody"/>
            </w:pPr>
            <w:r>
              <w:t>„Advanced Threat Analytics 2016“</w:t>
            </w:r>
            <w:r>
              <w:fldChar w:fldCharType="begin"/>
            </w:r>
            <w:r>
              <w:instrText xml:space="preserve"> XE "„Advanced Threat Analytics 2016“" </w:instrText>
            </w:r>
            <w:r>
              <w:fldChar w:fldCharType="end"/>
            </w:r>
            <w:r>
              <w:t xml:space="preserve"> (vartotojo arba OSE ML)</w:t>
            </w:r>
          </w:p>
          <w:p w14:paraId="6BE9D8D4" w14:textId="77777777" w:rsidR="002F1FC1" w:rsidRDefault="00982499">
            <w:pPr>
              <w:pStyle w:val="ProductList-TableBody"/>
            </w:pPr>
            <w:r>
              <w:t>„Microsoft 365 F3‟</w:t>
            </w:r>
            <w:r>
              <w:fldChar w:fldCharType="begin"/>
            </w:r>
            <w:r>
              <w:instrText xml:space="preserve"> XE "„Microsoft 365 F3‟" </w:instrText>
            </w:r>
            <w:r>
              <w:fldChar w:fldCharType="end"/>
            </w:r>
            <w:r>
              <w:t xml:space="preserve"> (vartotojo PL)</w:t>
            </w:r>
          </w:p>
        </w:tc>
        <w:tc>
          <w:tcPr>
            <w:tcW w:w="4040" w:type="dxa"/>
            <w:tcBorders>
              <w:top w:val="single" w:sz="18" w:space="0" w:color="0072C6"/>
              <w:left w:val="none" w:sz="4" w:space="0" w:color="000000"/>
              <w:bottom w:val="single" w:sz="4" w:space="0" w:color="000000"/>
              <w:right w:val="single" w:sz="4" w:space="0" w:color="000000"/>
            </w:tcBorders>
          </w:tcPr>
          <w:p w14:paraId="05302B9D" w14:textId="77777777" w:rsidR="002F1FC1" w:rsidRDefault="00982499">
            <w:pPr>
              <w:pStyle w:val="ProductList-TableBody"/>
            </w:pPr>
            <w:r>
              <w:t>„Microsoft“ tapatybės sargyba</w:t>
            </w:r>
            <w:r>
              <w:fldChar w:fldCharType="begin"/>
            </w:r>
            <w:r>
              <w:instrText xml:space="preserve"> XE "„Microsoft“ tapatybės sargyba" </w:instrText>
            </w:r>
            <w:r>
              <w:fldChar w:fldCharType="end"/>
            </w:r>
            <w:r>
              <w:t xml:space="preserve"> (vartotojo PL)</w:t>
            </w:r>
          </w:p>
          <w:p w14:paraId="2405DD69" w14:textId="77777777" w:rsidR="002F1FC1" w:rsidRDefault="00982499">
            <w:pPr>
              <w:pStyle w:val="ProductList-TableBody"/>
            </w:pPr>
            <w:r>
              <w:t xml:space="preserve">Valdymo licenciją atitinkanti licencija (žr. </w:t>
            </w:r>
            <w:hyperlink w:anchor="_Sec591">
              <w:r>
                <w:rPr>
                  <w:color w:val="00467F"/>
                  <w:u w:val="single"/>
                </w:rPr>
                <w:t>A priedą</w:t>
              </w:r>
            </w:hyperlink>
            <w:r>
              <w:t>)</w:t>
            </w:r>
          </w:p>
        </w:tc>
      </w:tr>
    </w:tbl>
    <w:p w14:paraId="2E0C8E0C" w14:textId="77777777" w:rsidR="002F1FC1" w:rsidRDefault="002F1FC1">
      <w:pPr>
        <w:pStyle w:val="ProductList-Body"/>
      </w:pPr>
    </w:p>
    <w:p w14:paraId="32B21DB4" w14:textId="77777777" w:rsidR="002F1FC1" w:rsidRDefault="00982499">
      <w:pPr>
        <w:pStyle w:val="ProductList-ClauseHeading"/>
        <w:outlineLvl w:val="3"/>
      </w:pPr>
      <w:r>
        <w:t>3.2 Naudojimo atvejai, kai būtina valdymo licencija</w:t>
      </w:r>
    </w:p>
    <w:p w14:paraId="762A56D5" w14:textId="77777777" w:rsidR="002F1FC1" w:rsidRDefault="0098249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51521E6B" w14:textId="77777777" w:rsidR="002F1FC1" w:rsidRDefault="002F1FC1">
      <w:pPr>
        <w:pStyle w:val="ProductList-Body"/>
      </w:pPr>
    </w:p>
    <w:p w14:paraId="5665BE38" w14:textId="77777777" w:rsidR="002F1FC1" w:rsidRDefault="00982499">
      <w:pPr>
        <w:pStyle w:val="ProductList-ClauseHeading"/>
        <w:outlineLvl w:val="3"/>
      </w:pPr>
      <w:r>
        <w:t>3.3 Atvirojo kodo komponentų trečiųjų šalių licencijavimo sąlygos</w:t>
      </w:r>
    </w:p>
    <w:p w14:paraId="183F51E6"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0359914" w14:textId="77777777" w:rsidR="002F1FC1" w:rsidRDefault="00982499">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2F1FC1" w14:paraId="4E0C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E7AC5"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EF89D9F"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3D699" w14:textId="77777777" w:rsidR="002F1FC1" w:rsidRDefault="00982499">
            <w:pPr>
              <w:pStyle w:val="ProductList-TableBody"/>
            </w:pPr>
            <w:r>
              <w:rPr>
                <w:color w:val="404040"/>
              </w:rPr>
              <w:t>Perėmimo teisės: netaikoma</w:t>
            </w:r>
          </w:p>
        </w:tc>
      </w:tr>
      <w:tr w:rsidR="002F1FC1" w14:paraId="4D24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FCD8"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B6FA"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364" w14:textId="77777777" w:rsidR="002F1FC1" w:rsidRDefault="00982499">
            <w:pPr>
              <w:pStyle w:val="ProductList-TableBody"/>
            </w:pPr>
            <w:r>
              <w:rPr>
                <w:color w:val="404040"/>
              </w:rPr>
              <w:t>Perdavimo tarptinkliniu ryšiu teisės: netaikoma</w:t>
            </w:r>
          </w:p>
        </w:tc>
      </w:tr>
      <w:tr w:rsidR="002F1FC1" w14:paraId="6B2BB77D" w14:textId="77777777">
        <w:tc>
          <w:tcPr>
            <w:tcW w:w="4040" w:type="dxa"/>
            <w:tcBorders>
              <w:top w:val="single" w:sz="4" w:space="0" w:color="000000"/>
              <w:left w:val="single" w:sz="4" w:space="0" w:color="000000"/>
              <w:bottom w:val="single" w:sz="4" w:space="0" w:color="000000"/>
              <w:right w:val="single" w:sz="4" w:space="0" w:color="000000"/>
            </w:tcBorders>
          </w:tcPr>
          <w:p w14:paraId="07B81085"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68BA"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7A11" w14:textId="77777777" w:rsidR="002F1FC1" w:rsidRDefault="002F1FC1">
            <w:pPr>
              <w:pStyle w:val="ProductList-TableBody"/>
            </w:pPr>
          </w:p>
        </w:tc>
      </w:tr>
    </w:tbl>
    <w:p w14:paraId="072B2409"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A03A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216D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86FAC45" w14:textId="77777777" w:rsidR="002F1FC1" w:rsidRDefault="002F1FC1">
      <w:pPr>
        <w:pStyle w:val="ProductList-Body"/>
      </w:pPr>
    </w:p>
    <w:p w14:paraId="4F30BC91" w14:textId="77777777" w:rsidR="002F1FC1" w:rsidRDefault="00982499">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1BBED6ED" w14:textId="77777777" w:rsidR="002F1FC1" w:rsidRDefault="00982499">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F1FC1" w14:paraId="5D1F4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80A2F"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5682"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A43B"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1E4F"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A35A"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87D6"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11C45"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62E7"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F79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DE48"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5C5A"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CDA0"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5658A6A7" w14:textId="77777777">
        <w:tc>
          <w:tcPr>
            <w:tcW w:w="4160" w:type="dxa"/>
            <w:tcBorders>
              <w:top w:val="single" w:sz="6" w:space="0" w:color="FFFFFF"/>
              <w:left w:val="none" w:sz="4" w:space="0" w:color="6E6E6E"/>
              <w:bottom w:val="dashed" w:sz="4" w:space="0" w:color="BFBFBF"/>
              <w:right w:val="none" w:sz="4" w:space="0" w:color="6E6E6E"/>
            </w:tcBorders>
          </w:tcPr>
          <w:p w14:paraId="12F2A743" w14:textId="77777777" w:rsidR="002F1FC1" w:rsidRDefault="00982499">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02076E4A" w14:textId="77777777" w:rsidR="002F1FC1" w:rsidRDefault="0098249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21EC227"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0B57FF"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3B859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BA6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F4F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5E6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B29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0E5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F8E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8337" w14:textId="77777777" w:rsidR="002F1FC1" w:rsidRDefault="002F1FC1">
            <w:pPr>
              <w:pStyle w:val="ProductList-TableBody"/>
              <w:jc w:val="center"/>
            </w:pPr>
          </w:p>
        </w:tc>
      </w:tr>
      <w:tr w:rsidR="002F1FC1" w14:paraId="2EA057DE" w14:textId="77777777">
        <w:tc>
          <w:tcPr>
            <w:tcW w:w="4160" w:type="dxa"/>
            <w:tcBorders>
              <w:top w:val="dashed" w:sz="4" w:space="0" w:color="BFBFBF"/>
              <w:left w:val="none" w:sz="4" w:space="0" w:color="6E6E6E"/>
              <w:bottom w:val="none" w:sz="4" w:space="0" w:color="FFFFFF"/>
              <w:right w:val="none" w:sz="4" w:space="0" w:color="6E6E6E"/>
            </w:tcBorders>
          </w:tcPr>
          <w:p w14:paraId="21FE2E0F" w14:textId="77777777" w:rsidR="002F1FC1" w:rsidRDefault="00982499">
            <w:pPr>
              <w:pStyle w:val="ProductList-TableBody"/>
            </w:pPr>
            <w:r>
              <w:t>„Azure FXT Edge Filer” priedo prenumeratos licencija</w:t>
            </w:r>
            <w:r>
              <w:fldChar w:fldCharType="begin"/>
            </w:r>
            <w:r>
              <w:instrText xml:space="preserve"> XE "„Azure FXT Edge Filer” priedo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2F39C3AD" w14:textId="77777777" w:rsidR="002F1FC1" w:rsidRDefault="0098249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6148F99"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D5D2EC"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0988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E9F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91E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786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A19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46A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F10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6A64" w14:textId="77777777" w:rsidR="002F1FC1" w:rsidRDefault="002F1FC1">
            <w:pPr>
              <w:pStyle w:val="ProductList-TableBody"/>
              <w:jc w:val="center"/>
            </w:pPr>
          </w:p>
        </w:tc>
      </w:tr>
    </w:tbl>
    <w:p w14:paraId="5857BBCF" w14:textId="77777777" w:rsidR="002F1FC1" w:rsidRDefault="00982499">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2F1FC1" w14:paraId="7F2E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CDE13"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26704BA1"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23954" w14:textId="77777777" w:rsidR="002F1FC1" w:rsidRDefault="00982499">
            <w:pPr>
              <w:pStyle w:val="ProductList-TableBody"/>
            </w:pPr>
            <w:r>
              <w:rPr>
                <w:color w:val="404040"/>
              </w:rPr>
              <w:t>Ankstesnių versijų leidimai: Netaikoma</w:t>
            </w:r>
          </w:p>
        </w:tc>
      </w:tr>
      <w:tr w:rsidR="002F1FC1" w14:paraId="02B3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93D4"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48DFA50"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Priedo PL („Azure Edge Filer“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C827" w14:textId="77777777" w:rsidR="002F1FC1" w:rsidRDefault="00982499">
            <w:pPr>
              <w:pStyle w:val="ProductList-TableBody"/>
            </w:pPr>
            <w:r>
              <w:rPr>
                <w:color w:val="404040"/>
              </w:rPr>
              <w:t>Būtinosios sąlygos (SA): Netaikoma</w:t>
            </w:r>
          </w:p>
        </w:tc>
      </w:tr>
      <w:tr w:rsidR="002F1FC1" w14:paraId="7A31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31A7"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A4AC"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0C2A" w14:textId="77777777" w:rsidR="002F1FC1" w:rsidRDefault="00982499">
            <w:pPr>
              <w:pStyle w:val="ProductList-TableBody"/>
            </w:pPr>
            <w:r>
              <w:rPr>
                <w:color w:val="404040"/>
              </w:rPr>
              <w:t>Galimybė mažinti: netaikoma</w:t>
            </w:r>
          </w:p>
        </w:tc>
      </w:tr>
      <w:tr w:rsidR="002F1FC1" w14:paraId="2D7FA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33A5"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2C9C"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5D8D" w14:textId="77777777" w:rsidR="002F1FC1" w:rsidRDefault="00982499">
            <w:pPr>
              <w:pStyle w:val="ProductList-TableBody"/>
            </w:pPr>
            <w:r>
              <w:rPr>
                <w:color w:val="404040"/>
              </w:rPr>
              <w:t>Galimybė tikslinti: Netaikoma</w:t>
            </w:r>
          </w:p>
        </w:tc>
      </w:tr>
      <w:tr w:rsidR="002F1FC1" w14:paraId="0D8CC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91C5"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DDCC"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D3E6" w14:textId="77777777" w:rsidR="002F1FC1" w:rsidRDefault="002F1FC1">
            <w:pPr>
              <w:pStyle w:val="ProductList-TableBody"/>
            </w:pPr>
          </w:p>
        </w:tc>
      </w:tr>
    </w:tbl>
    <w:p w14:paraId="6D42DB82" w14:textId="77777777" w:rsidR="002F1FC1" w:rsidRDefault="002F1FC1">
      <w:pPr>
        <w:pStyle w:val="ProductList-Body"/>
      </w:pPr>
    </w:p>
    <w:p w14:paraId="38EC0017" w14:textId="77777777" w:rsidR="002F1FC1" w:rsidRDefault="00982499">
      <w:pPr>
        <w:pStyle w:val="ProductList-ClauseHeading"/>
        <w:outlineLvl w:val="3"/>
      </w:pPr>
      <w:r>
        <w:t>2.1 „Azure FXT Edge Filer“ priedo PL</w:t>
      </w:r>
    </w:p>
    <w:p w14:paraId="50CC418E" w14:textId="77777777" w:rsidR="002F1FC1" w:rsidRDefault="00982499">
      <w:pPr>
        <w:pStyle w:val="ProductList-Body"/>
      </w:pPr>
      <w:r>
        <w:t>Kiekvienai įsigytai „Azure FXT Edge Filer“ PL Klientas gali įsigyti vieną priedo PL.</w:t>
      </w:r>
    </w:p>
    <w:p w14:paraId="46FBBE33" w14:textId="77777777" w:rsidR="002F1FC1" w:rsidRDefault="00982499">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2F1FC1" w14:paraId="05B61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C8DA8"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6934BC8"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F2B1E" w14:textId="77777777" w:rsidR="002F1FC1" w:rsidRDefault="00982499">
            <w:pPr>
              <w:pStyle w:val="ProductList-TableBody"/>
            </w:pPr>
            <w:r>
              <w:rPr>
                <w:color w:val="404040"/>
              </w:rPr>
              <w:t>Papildoma programinė įranga: netaikoma</w:t>
            </w:r>
          </w:p>
        </w:tc>
      </w:tr>
      <w:tr w:rsidR="002F1FC1" w14:paraId="18D7C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8332"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F06C" w14:textId="77777777" w:rsidR="002F1FC1" w:rsidRDefault="00982499">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6894" w14:textId="77777777" w:rsidR="002F1FC1" w:rsidRDefault="00982499">
            <w:pPr>
              <w:pStyle w:val="ProductList-TableBody"/>
            </w:pPr>
            <w:r>
              <w:rPr>
                <w:color w:val="404040"/>
              </w:rPr>
              <w:t>Įtrauktos technologijos: „Windows“ programinės įrangos komponentai</w:t>
            </w:r>
          </w:p>
        </w:tc>
      </w:tr>
      <w:tr w:rsidR="002F1FC1" w14:paraId="59964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8258"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3B6A"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3C5A" w14:textId="77777777" w:rsidR="002F1FC1" w:rsidRDefault="002F1FC1">
            <w:pPr>
              <w:pStyle w:val="ProductList-TableBody"/>
            </w:pPr>
          </w:p>
        </w:tc>
      </w:tr>
    </w:tbl>
    <w:p w14:paraId="75943001" w14:textId="77777777" w:rsidR="002F1FC1" w:rsidRDefault="002F1FC1">
      <w:pPr>
        <w:pStyle w:val="ProductList-Body"/>
      </w:pPr>
    </w:p>
    <w:p w14:paraId="51029A3D" w14:textId="77777777" w:rsidR="002F1FC1" w:rsidRDefault="00982499">
      <w:pPr>
        <w:pStyle w:val="ProductList-ClauseHeading"/>
        <w:outlineLvl w:val="3"/>
      </w:pPr>
      <w:r>
        <w:t>3.1 Apdorotų duomenų saugojimas „Amazon S3“</w:t>
      </w:r>
    </w:p>
    <w:p w14:paraId="6BE3E402" w14:textId="77777777" w:rsidR="002F1FC1" w:rsidRDefault="00982499">
      <w:pPr>
        <w:pStyle w:val="ProductList-Body"/>
      </w:pPr>
      <w:r>
        <w:t>Be to, Klientas turi įsigyti priedo PL, greta bazinės „Azure FXT Edge Filer</w:t>
      </w:r>
      <w:r>
        <w:fldChar w:fldCharType="begin"/>
      </w:r>
      <w:r>
        <w:instrText xml:space="preserve"> XE "Azure FXT Edge Filer" </w:instrText>
      </w:r>
      <w:r>
        <w:fldChar w:fldCharType="end"/>
      </w:r>
      <w:r>
        <w:t>” PL, kad būtų pasiekti „Amazon S3“ duomenų laikymo ir nuskaitymo tikslais.</w:t>
      </w:r>
    </w:p>
    <w:p w14:paraId="20AF165E" w14:textId="77777777" w:rsidR="002F1FC1" w:rsidRDefault="00982499">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2F1FC1" w14:paraId="0A55B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9CE84" w14:textId="77777777" w:rsidR="002F1FC1" w:rsidRDefault="0098249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48AE6"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17797" w14:textId="77777777" w:rsidR="002F1FC1" w:rsidRDefault="00982499">
            <w:pPr>
              <w:pStyle w:val="ProductList-TableBody"/>
            </w:pPr>
            <w:r>
              <w:rPr>
                <w:color w:val="404040"/>
              </w:rPr>
              <w:t>Perėmimo teisės: netaikoma</w:t>
            </w:r>
          </w:p>
        </w:tc>
      </w:tr>
      <w:tr w:rsidR="002F1FC1" w14:paraId="40769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E20E"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EFEE"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43D1" w14:textId="77777777" w:rsidR="002F1FC1" w:rsidRDefault="00982499">
            <w:pPr>
              <w:pStyle w:val="ProductList-TableBody"/>
            </w:pPr>
            <w:r>
              <w:rPr>
                <w:color w:val="404040"/>
              </w:rPr>
              <w:t>Perdavimo tarptinkliniu ryšiu teisės: netaikoma</w:t>
            </w:r>
          </w:p>
        </w:tc>
      </w:tr>
      <w:tr w:rsidR="002F1FC1" w14:paraId="78835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65C3"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362"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D39F" w14:textId="77777777" w:rsidR="002F1FC1" w:rsidRDefault="002F1FC1">
            <w:pPr>
              <w:pStyle w:val="ProductList-TableBody"/>
            </w:pPr>
          </w:p>
        </w:tc>
      </w:tr>
    </w:tbl>
    <w:p w14:paraId="62FAD67A"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5E85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2E3C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C5FACD1" w14:textId="77777777" w:rsidR="002F1FC1" w:rsidRDefault="002F1FC1">
      <w:pPr>
        <w:pStyle w:val="ProductList-Body"/>
      </w:pPr>
    </w:p>
    <w:p w14:paraId="5D75AE22" w14:textId="77777777" w:rsidR="002F1FC1" w:rsidRDefault="00982499">
      <w:pPr>
        <w:pStyle w:val="ProductList-Offering1HeadingNoBorder"/>
        <w:outlineLvl w:val="1"/>
      </w:pPr>
      <w:bookmarkStart w:id="45" w:name="_Sec592"/>
      <w:r>
        <w:t>BizTalk</w:t>
      </w:r>
      <w:bookmarkEnd w:id="45"/>
      <w:r>
        <w:fldChar w:fldCharType="begin"/>
      </w:r>
      <w:r>
        <w:instrText xml:space="preserve"> TC "</w:instrText>
      </w:r>
      <w:bookmarkStart w:id="46" w:name="_Toc60132760"/>
      <w:r>
        <w:instrText>BizTalk</w:instrText>
      </w:r>
      <w:bookmarkEnd w:id="46"/>
      <w:r>
        <w:instrText>" \l 2</w:instrText>
      </w:r>
      <w:r>
        <w:fldChar w:fldCharType="end"/>
      </w:r>
    </w:p>
    <w:p w14:paraId="06A630E3" w14:textId="77777777" w:rsidR="002F1FC1" w:rsidRDefault="00982499">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2F1FC1" w14:paraId="13B8C3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0AE2279"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D43AA"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A414"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6C82"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7785"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D6F4"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F38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83CA"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B3C0"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9EA5"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F0E3C"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FC05"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E3F22"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5F7D06A8" w14:textId="77777777">
        <w:tc>
          <w:tcPr>
            <w:tcW w:w="3920" w:type="dxa"/>
            <w:tcBorders>
              <w:top w:val="single" w:sz="6" w:space="0" w:color="FFFFFF"/>
              <w:left w:val="none" w:sz="4" w:space="0" w:color="6E6E6E"/>
              <w:bottom w:val="dashed" w:sz="4" w:space="0" w:color="BFBFBF"/>
              <w:right w:val="none" w:sz="4" w:space="0" w:color="6E6E6E"/>
            </w:tcBorders>
          </w:tcPr>
          <w:p w14:paraId="3239C89B" w14:textId="77777777" w:rsidR="002F1FC1" w:rsidRDefault="0098249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D1BCD2" w14:textId="77777777" w:rsidR="002F1FC1" w:rsidRDefault="0098249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45AE51" w14:textId="77777777" w:rsidR="002F1FC1" w:rsidRDefault="009824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3D0DCC" w14:textId="77777777" w:rsidR="002F1FC1" w:rsidRDefault="009824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474A0A" w14:textId="77777777" w:rsidR="002F1FC1" w:rsidRDefault="009824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2FE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B68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E0B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ADB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FCA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A07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8F4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5F2D" w14:textId="77777777" w:rsidR="002F1FC1" w:rsidRDefault="002F1FC1">
            <w:pPr>
              <w:pStyle w:val="ProductList-TableBody"/>
              <w:jc w:val="center"/>
            </w:pPr>
          </w:p>
        </w:tc>
      </w:tr>
      <w:tr w:rsidR="002F1FC1" w14:paraId="3DE356D3" w14:textId="77777777">
        <w:tc>
          <w:tcPr>
            <w:tcW w:w="3920" w:type="dxa"/>
            <w:tcBorders>
              <w:top w:val="dashed" w:sz="4" w:space="0" w:color="BFBFBF"/>
              <w:left w:val="none" w:sz="4" w:space="0" w:color="6E6E6E"/>
              <w:bottom w:val="dashed" w:sz="4" w:space="0" w:color="BFBFBF"/>
              <w:right w:val="none" w:sz="4" w:space="0" w:color="6E6E6E"/>
            </w:tcBorders>
          </w:tcPr>
          <w:p w14:paraId="5A75358B" w14:textId="77777777" w:rsidR="002F1FC1" w:rsidRDefault="0098249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93FF85" w14:textId="77777777" w:rsidR="002F1FC1" w:rsidRDefault="009824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BE6BFC"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414DC8"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51C41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C059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0236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690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40D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BDD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BC86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5104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7334" w14:textId="77777777" w:rsidR="002F1FC1" w:rsidRDefault="002F1FC1">
            <w:pPr>
              <w:pStyle w:val="ProductList-TableBody"/>
              <w:jc w:val="center"/>
            </w:pPr>
          </w:p>
        </w:tc>
      </w:tr>
      <w:tr w:rsidR="002F1FC1" w14:paraId="2D0D64C9" w14:textId="77777777">
        <w:tc>
          <w:tcPr>
            <w:tcW w:w="3920" w:type="dxa"/>
            <w:tcBorders>
              <w:top w:val="dashed" w:sz="4" w:space="0" w:color="BFBFBF"/>
              <w:left w:val="none" w:sz="4" w:space="0" w:color="6E6E6E"/>
              <w:bottom w:val="dashed" w:sz="4" w:space="0" w:color="BFBFBF"/>
              <w:right w:val="none" w:sz="4" w:space="0" w:color="6E6E6E"/>
            </w:tcBorders>
          </w:tcPr>
          <w:p w14:paraId="5586BAB0" w14:textId="77777777" w:rsidR="002F1FC1" w:rsidRDefault="0098249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4CA34" w14:textId="77777777" w:rsidR="002F1FC1" w:rsidRDefault="009824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E05AF" w14:textId="77777777" w:rsidR="002F1FC1" w:rsidRDefault="009824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CC76A" w14:textId="77777777" w:rsidR="002F1FC1" w:rsidRDefault="009824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AB1A3A" w14:textId="77777777" w:rsidR="002F1FC1" w:rsidRDefault="009824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126A"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435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9B2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F22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9B3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E59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FD2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30C2" w14:textId="77777777" w:rsidR="002F1FC1" w:rsidRDefault="002F1FC1">
            <w:pPr>
              <w:pStyle w:val="ProductList-TableBody"/>
              <w:jc w:val="center"/>
            </w:pPr>
          </w:p>
        </w:tc>
      </w:tr>
      <w:tr w:rsidR="002F1FC1" w14:paraId="31B34117" w14:textId="77777777">
        <w:tc>
          <w:tcPr>
            <w:tcW w:w="3920" w:type="dxa"/>
            <w:tcBorders>
              <w:top w:val="dashed" w:sz="4" w:space="0" w:color="BFBFBF"/>
              <w:left w:val="none" w:sz="4" w:space="0" w:color="6E6E6E"/>
              <w:bottom w:val="dashed" w:sz="4" w:space="0" w:color="BFBFBF"/>
              <w:right w:val="none" w:sz="4" w:space="0" w:color="6E6E6E"/>
            </w:tcBorders>
          </w:tcPr>
          <w:p w14:paraId="75E0327B" w14:textId="77777777" w:rsidR="002F1FC1" w:rsidRDefault="0098249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FD931E" w14:textId="77777777" w:rsidR="002F1FC1" w:rsidRDefault="009824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1B83E" w14:textId="77777777" w:rsidR="002F1FC1" w:rsidRDefault="009824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61445" w14:textId="77777777" w:rsidR="002F1FC1" w:rsidRDefault="009824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44445B"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0DC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A38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A12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1B9A"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B2E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CDC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92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98C3" w14:textId="77777777" w:rsidR="002F1FC1" w:rsidRDefault="002F1FC1">
            <w:pPr>
              <w:pStyle w:val="ProductList-TableBody"/>
              <w:jc w:val="center"/>
            </w:pPr>
          </w:p>
        </w:tc>
      </w:tr>
      <w:tr w:rsidR="002F1FC1" w14:paraId="33E1AFAF" w14:textId="77777777">
        <w:tc>
          <w:tcPr>
            <w:tcW w:w="3920" w:type="dxa"/>
            <w:tcBorders>
              <w:top w:val="dashed" w:sz="4" w:space="0" w:color="BFBFBF"/>
              <w:left w:val="none" w:sz="4" w:space="0" w:color="6E6E6E"/>
              <w:bottom w:val="none" w:sz="4" w:space="0" w:color="6E6E6E"/>
              <w:right w:val="none" w:sz="4" w:space="0" w:color="6E6E6E"/>
            </w:tcBorders>
          </w:tcPr>
          <w:p w14:paraId="44D4D770" w14:textId="77777777" w:rsidR="002F1FC1" w:rsidRDefault="0098249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59B37D" w14:textId="77777777" w:rsidR="002F1FC1" w:rsidRDefault="0098249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47870B"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149986"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526C2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B7F5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0A6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6E3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B2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069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065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7E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1191" w14:textId="77777777" w:rsidR="002F1FC1" w:rsidRDefault="002F1FC1">
            <w:pPr>
              <w:pStyle w:val="ProductList-TableBody"/>
              <w:jc w:val="center"/>
            </w:pPr>
          </w:p>
        </w:tc>
      </w:tr>
    </w:tbl>
    <w:p w14:paraId="741D9567" w14:textId="77777777" w:rsidR="002F1FC1" w:rsidRDefault="00982499">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2F1FC1" w14:paraId="5A654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97F8A"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579E92FE"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A0D83" w14:textId="77777777" w:rsidR="002F1FC1" w:rsidRDefault="00982499">
            <w:pPr>
              <w:pStyle w:val="ProductList-TableBody"/>
            </w:pPr>
            <w:r>
              <w:rPr>
                <w:color w:val="404040"/>
              </w:rPr>
              <w:t>Ankstesnių versijų leidimai: netaikoma</w:t>
            </w:r>
          </w:p>
        </w:tc>
      </w:tr>
      <w:tr w:rsidR="002F1FC1" w14:paraId="0DF52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D9A6"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BCC6"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D7FE15A"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F1FC1" w14:paraId="36BA3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BAD0"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4EE669F"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D048" w14:textId="77777777" w:rsidR="002F1FC1" w:rsidRDefault="00982499">
            <w:pPr>
              <w:pStyle w:val="ProductList-TableBody"/>
            </w:pPr>
            <w:r>
              <w:rPr>
                <w:color w:val="404040"/>
              </w:rPr>
              <w:t>Galimybė mažinti: netaikoma</w:t>
            </w:r>
          </w:p>
        </w:tc>
      </w:tr>
      <w:tr w:rsidR="002F1FC1" w14:paraId="10E1DCC1" w14:textId="77777777">
        <w:tc>
          <w:tcPr>
            <w:tcW w:w="4040" w:type="dxa"/>
            <w:tcBorders>
              <w:top w:val="single" w:sz="4" w:space="0" w:color="000000"/>
              <w:left w:val="single" w:sz="4" w:space="0" w:color="000000"/>
              <w:bottom w:val="single" w:sz="4" w:space="0" w:color="000000"/>
              <w:right w:val="single" w:sz="4" w:space="0" w:color="000000"/>
            </w:tcBorders>
          </w:tcPr>
          <w:p w14:paraId="1FF3B49D"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AD92"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9F45" w14:textId="77777777" w:rsidR="002F1FC1" w:rsidRDefault="00982499">
            <w:pPr>
              <w:pStyle w:val="ProductList-TableBody"/>
            </w:pPr>
            <w:r>
              <w:rPr>
                <w:color w:val="404040"/>
              </w:rPr>
              <w:t>Galimybė tikslinti: netaikoma</w:t>
            </w:r>
          </w:p>
        </w:tc>
      </w:tr>
      <w:tr w:rsidR="002F1FC1" w14:paraId="02CAD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A4EA"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85D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707B" w14:textId="77777777" w:rsidR="002F1FC1" w:rsidRDefault="002F1FC1">
            <w:pPr>
              <w:pStyle w:val="ProductList-TableBody"/>
            </w:pPr>
          </w:p>
        </w:tc>
      </w:tr>
    </w:tbl>
    <w:p w14:paraId="39EA60B2" w14:textId="77777777" w:rsidR="002F1FC1" w:rsidRDefault="00982499">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2F1FC1" w14:paraId="1C651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C6A2D"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 xml:space="preserve">kiekvieno branduolio </w:t>
              </w:r>
              <w:r>
                <w:rPr>
                  <w:color w:val="00467F"/>
                  <w:u w:val="single"/>
                </w:rPr>
                <w:lastRenderedPageBreak/>
                <w:t>licencija</w:t>
              </w:r>
            </w:hyperlink>
          </w:p>
        </w:tc>
        <w:tc>
          <w:tcPr>
            <w:tcW w:w="4040" w:type="dxa"/>
            <w:tcBorders>
              <w:top w:val="single" w:sz="18" w:space="0" w:color="00188F"/>
              <w:left w:val="single" w:sz="4" w:space="0" w:color="000000"/>
              <w:bottom w:val="single" w:sz="4" w:space="0" w:color="000000"/>
              <w:right w:val="single" w:sz="4" w:space="0" w:color="000000"/>
            </w:tcBorders>
          </w:tcPr>
          <w:p w14:paraId="78D22533" w14:textId="77777777" w:rsidR="002F1FC1" w:rsidRDefault="00982499">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„Branch“ ir </w:t>
            </w:r>
            <w:r>
              <w:lastRenderedPageBreak/>
              <w:t>„Standard“</w:t>
            </w:r>
          </w:p>
        </w:tc>
        <w:tc>
          <w:tcPr>
            <w:tcW w:w="4040" w:type="dxa"/>
            <w:tcBorders>
              <w:top w:val="single" w:sz="18" w:space="0" w:color="00188F"/>
              <w:left w:val="single" w:sz="4" w:space="0" w:color="000000"/>
              <w:bottom w:val="single" w:sz="4" w:space="0" w:color="000000"/>
              <w:right w:val="single" w:sz="4" w:space="0" w:color="000000"/>
            </w:tcBorders>
          </w:tcPr>
          <w:p w14:paraId="30EA0240" w14:textId="77777777" w:rsidR="002F1FC1" w:rsidRDefault="00982499">
            <w:pPr>
              <w:pStyle w:val="ProductList-TableBody"/>
            </w:pPr>
            <w:r>
              <w:lastRenderedPageBreak/>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4CE92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FFFE"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B56C"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2FFDDB5"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F1FC1" w14:paraId="67C34D73" w14:textId="77777777">
        <w:tc>
          <w:tcPr>
            <w:tcW w:w="4040" w:type="dxa"/>
            <w:tcBorders>
              <w:top w:val="single" w:sz="4" w:space="0" w:color="000000"/>
              <w:left w:val="single" w:sz="4" w:space="0" w:color="000000"/>
              <w:bottom w:val="single" w:sz="4" w:space="0" w:color="000000"/>
              <w:right w:val="single" w:sz="4" w:space="0" w:color="000000"/>
            </w:tcBorders>
          </w:tcPr>
          <w:p w14:paraId="281A7C05"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84FD"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A816" w14:textId="77777777" w:rsidR="002F1FC1" w:rsidRDefault="002F1FC1">
            <w:pPr>
              <w:pStyle w:val="ProductList-TableBody"/>
            </w:pPr>
          </w:p>
        </w:tc>
      </w:tr>
    </w:tbl>
    <w:p w14:paraId="4A7F1F8D" w14:textId="77777777" w:rsidR="002F1FC1" w:rsidRDefault="002F1FC1">
      <w:pPr>
        <w:pStyle w:val="ProductList-Body"/>
      </w:pPr>
    </w:p>
    <w:p w14:paraId="09EA37D9" w14:textId="77777777" w:rsidR="002F1FC1" w:rsidRDefault="00982499">
      <w:pPr>
        <w:pStyle w:val="ProductList-ClauseHeading"/>
        <w:outlineLvl w:val="3"/>
      </w:pPr>
      <w:r>
        <w:t>3.1. „BizTalk Server Branch“ ir „BizTalk Server Standard“ leidimai</w:t>
      </w:r>
    </w:p>
    <w:p w14:paraId="796D2837" w14:textId="77777777" w:rsidR="002F1FC1" w:rsidRDefault="00982499">
      <w:pPr>
        <w:pStyle w:val="ProductList-SubClauseHeading"/>
        <w:outlineLvl w:val="4"/>
      </w:pPr>
      <w:r>
        <w:t>3.1.1 Naudojimo apribojimai</w:t>
      </w:r>
    </w:p>
    <w:p w14:paraId="6BACC282" w14:textId="77777777" w:rsidR="002F1FC1" w:rsidRDefault="00982499">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DAEF13B" w14:textId="77777777" w:rsidR="002F1FC1" w:rsidRDefault="002F1FC1">
      <w:pPr>
        <w:pStyle w:val="ProductList-BodyIndented"/>
      </w:pPr>
    </w:p>
    <w:p w14:paraId="1B6955F4" w14:textId="77777777" w:rsidR="002F1FC1" w:rsidRDefault="00982499">
      <w:pPr>
        <w:pStyle w:val="ProductList-SubClauseHeading"/>
        <w:outlineLvl w:val="4"/>
      </w:pPr>
      <w:r>
        <w:t>3.1.2 „Office Web Component“</w:t>
      </w:r>
    </w:p>
    <w:p w14:paraId="33132C3C" w14:textId="77777777" w:rsidR="002F1FC1" w:rsidRDefault="00982499">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0194D54A" w14:textId="77777777" w:rsidR="002F1FC1" w:rsidRDefault="002F1FC1">
      <w:pPr>
        <w:pStyle w:val="ProductList-BodyIndented"/>
      </w:pPr>
    </w:p>
    <w:p w14:paraId="45C7230B" w14:textId="77777777" w:rsidR="002F1FC1" w:rsidRDefault="00982499">
      <w:pPr>
        <w:pStyle w:val="ProductList-ClauseHeading"/>
        <w:outlineLvl w:val="3"/>
      </w:pPr>
      <w:r>
        <w:t>3.2 „BizTalk Server Branch Edition“</w:t>
      </w:r>
    </w:p>
    <w:p w14:paraId="03982874" w14:textId="77777777" w:rsidR="002F1FC1" w:rsidRDefault="00982499">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7F54A5B5" w14:textId="77777777" w:rsidR="002F1FC1" w:rsidRDefault="00982499" w:rsidP="008B5129">
      <w:pPr>
        <w:pStyle w:val="ProductList-Bullet"/>
        <w:numPr>
          <w:ilvl w:val="0"/>
          <w:numId w:val="20"/>
        </w:numPr>
      </w:pPr>
      <w:r>
        <w:t>atlikti pagrindinio mazgo funkcijų tinklo žvaigždiniame modelyje,</w:t>
      </w:r>
    </w:p>
    <w:p w14:paraId="6D65FA1A" w14:textId="77777777" w:rsidR="002F1FC1" w:rsidRDefault="00982499" w:rsidP="008B5129">
      <w:pPr>
        <w:pStyle w:val="ProductList-Bullet"/>
        <w:numPr>
          <w:ilvl w:val="0"/>
          <w:numId w:val="20"/>
        </w:numPr>
      </w:pPr>
      <w:r>
        <w:t>centralizuoti visos įmonės ryšių su kitais Serveriais arba įrenginiais,</w:t>
      </w:r>
    </w:p>
    <w:p w14:paraId="7C38A044" w14:textId="77777777" w:rsidR="002F1FC1" w:rsidRDefault="00982499" w:rsidP="008B5129">
      <w:pPr>
        <w:pStyle w:val="ProductList-Bullet"/>
        <w:numPr>
          <w:ilvl w:val="0"/>
          <w:numId w:val="20"/>
        </w:numPr>
      </w:pPr>
      <w:r>
        <w:t>automatizuoti verslo procesų skirtinguose padaliniuose, verslo skyriuose arba filialų biuruose.</w:t>
      </w:r>
    </w:p>
    <w:p w14:paraId="23695567" w14:textId="77777777" w:rsidR="002F1FC1" w:rsidRDefault="002F1FC1">
      <w:pPr>
        <w:pStyle w:val="ProductList-Body"/>
      </w:pPr>
    </w:p>
    <w:p w14:paraId="1AFE1E45" w14:textId="77777777" w:rsidR="002F1FC1" w:rsidRDefault="00982499">
      <w:pPr>
        <w:pStyle w:val="ProductList-ClauseHeading"/>
        <w:outlineLvl w:val="3"/>
      </w:pPr>
      <w:r>
        <w:t>3.3. Licencijuotas „Host Integration Server” (HIS) naudojimas</w:t>
      </w:r>
    </w:p>
    <w:p w14:paraId="21DC0C58" w14:textId="77777777" w:rsidR="002F1FC1" w:rsidRDefault="00982499">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11D24631" w14:textId="77777777" w:rsidR="002F1FC1" w:rsidRDefault="002F1FC1">
      <w:pPr>
        <w:pStyle w:val="ProductList-Body"/>
      </w:pPr>
    </w:p>
    <w:p w14:paraId="4ADB7E72" w14:textId="77777777" w:rsidR="002F1FC1" w:rsidRDefault="00982499">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2F1FC1" w14:paraId="4907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EC18A" w14:textId="77777777" w:rsidR="002F1FC1" w:rsidRDefault="0098249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CA3BB14" w14:textId="77777777" w:rsidR="002F1FC1" w:rsidRDefault="009824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4CAFFA" w14:textId="77777777" w:rsidR="002F1FC1" w:rsidRDefault="00982499">
            <w:pPr>
              <w:pStyle w:val="ProductList-TableBody"/>
            </w:pPr>
            <w:r>
              <w:t>BizTalk Server susijusios schemos ir šablonai</w:t>
            </w:r>
          </w:p>
        </w:tc>
      </w:tr>
      <w:tr w:rsidR="002F1FC1" w14:paraId="041EE221" w14:textId="77777777">
        <w:tc>
          <w:tcPr>
            <w:tcW w:w="4040" w:type="dxa"/>
            <w:tcBorders>
              <w:top w:val="single" w:sz="4" w:space="0" w:color="000000"/>
              <w:left w:val="single" w:sz="4" w:space="0" w:color="000000"/>
              <w:bottom w:val="single" w:sz="4" w:space="0" w:color="000000"/>
              <w:right w:val="single" w:sz="4" w:space="0" w:color="000000"/>
            </w:tcBorders>
          </w:tcPr>
          <w:p w14:paraId="506D6847" w14:textId="77777777" w:rsidR="002F1FC1" w:rsidRDefault="0098249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10465AD7" w14:textId="77777777" w:rsidR="002F1FC1" w:rsidRDefault="0098249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17A4EC" w14:textId="77777777" w:rsidR="002F1FC1" w:rsidRDefault="00982499">
            <w:pPr>
              <w:pStyle w:val="ProductList-TableBody"/>
            </w:pPr>
            <w:r>
              <w:t>BAM įvykių API ir perėmimo bei administravimo įrankiai</w:t>
            </w:r>
          </w:p>
        </w:tc>
      </w:tr>
      <w:tr w:rsidR="002F1FC1" w14:paraId="305DE0C7" w14:textId="77777777">
        <w:tc>
          <w:tcPr>
            <w:tcW w:w="4040" w:type="dxa"/>
            <w:tcBorders>
              <w:top w:val="single" w:sz="4" w:space="0" w:color="000000"/>
              <w:left w:val="single" w:sz="4" w:space="0" w:color="000000"/>
              <w:bottom w:val="single" w:sz="4" w:space="0" w:color="000000"/>
              <w:right w:val="single" w:sz="4" w:space="0" w:color="000000"/>
            </w:tcBorders>
          </w:tcPr>
          <w:p w14:paraId="2FD5D126" w14:textId="77777777" w:rsidR="002F1FC1" w:rsidRDefault="009824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C56B62" w14:textId="77777777" w:rsidR="002F1FC1" w:rsidRDefault="0098249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8B55A82" w14:textId="77777777" w:rsidR="002F1FC1" w:rsidRDefault="00982499">
            <w:pPr>
              <w:pStyle w:val="ProductList-TableBody"/>
            </w:pPr>
            <w:r>
              <w:t>Development Tools</w:t>
            </w:r>
          </w:p>
        </w:tc>
      </w:tr>
      <w:tr w:rsidR="002F1FC1" w14:paraId="39820505" w14:textId="77777777">
        <w:tc>
          <w:tcPr>
            <w:tcW w:w="4040" w:type="dxa"/>
            <w:tcBorders>
              <w:top w:val="single" w:sz="4" w:space="0" w:color="000000"/>
              <w:left w:val="single" w:sz="4" w:space="0" w:color="000000"/>
              <w:bottom w:val="single" w:sz="4" w:space="0" w:color="000000"/>
              <w:right w:val="single" w:sz="4" w:space="0" w:color="000000"/>
            </w:tcBorders>
          </w:tcPr>
          <w:p w14:paraId="1C850AF0" w14:textId="77777777" w:rsidR="002F1FC1" w:rsidRDefault="0098249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014818" w14:textId="77777777" w:rsidR="002F1FC1" w:rsidRDefault="0098249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378F52" w14:textId="77777777" w:rsidR="002F1FC1" w:rsidRDefault="00982499">
            <w:pPr>
              <w:pStyle w:val="ProductList-TableBody"/>
            </w:pPr>
            <w:r>
              <w:t>MQHelper.dll</w:t>
            </w:r>
          </w:p>
        </w:tc>
      </w:tr>
      <w:tr w:rsidR="002F1FC1" w14:paraId="119DDB6E" w14:textId="77777777">
        <w:tc>
          <w:tcPr>
            <w:tcW w:w="4040" w:type="dxa"/>
            <w:tcBorders>
              <w:top w:val="single" w:sz="4" w:space="0" w:color="000000"/>
              <w:left w:val="single" w:sz="4" w:space="0" w:color="000000"/>
              <w:bottom w:val="single" w:sz="4" w:space="0" w:color="000000"/>
              <w:right w:val="single" w:sz="4" w:space="0" w:color="000000"/>
            </w:tcBorders>
          </w:tcPr>
          <w:p w14:paraId="4C076E8D" w14:textId="77777777" w:rsidR="002F1FC1" w:rsidRDefault="009824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28F9FA" w14:textId="77777777" w:rsidR="002F1FC1" w:rsidRDefault="009824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0AD518" w14:textId="77777777" w:rsidR="002F1FC1" w:rsidRDefault="00982499">
            <w:pPr>
              <w:pStyle w:val="ProductList-TableBody"/>
            </w:pPr>
            <w:r>
              <w:t>SOAP Receive Adapter</w:t>
            </w:r>
          </w:p>
        </w:tc>
      </w:tr>
      <w:tr w:rsidR="002F1FC1" w14:paraId="5BAAA4EE" w14:textId="77777777">
        <w:tc>
          <w:tcPr>
            <w:tcW w:w="4040" w:type="dxa"/>
            <w:tcBorders>
              <w:top w:val="single" w:sz="4" w:space="0" w:color="000000"/>
              <w:left w:val="single" w:sz="4" w:space="0" w:color="000000"/>
              <w:bottom w:val="single" w:sz="4" w:space="0" w:color="000000"/>
              <w:right w:val="single" w:sz="4" w:space="0" w:color="000000"/>
            </w:tcBorders>
          </w:tcPr>
          <w:p w14:paraId="6FF7B90A" w14:textId="77777777" w:rsidR="002F1FC1" w:rsidRDefault="0098249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D82A9AD" w14:textId="77777777" w:rsidR="002F1FC1" w:rsidRDefault="009824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B3FAD5" w14:textId="77777777" w:rsidR="002F1FC1" w:rsidRDefault="00982499">
            <w:pPr>
              <w:pStyle w:val="ProductList-TableBody"/>
            </w:pPr>
            <w:r>
              <w:t>UDDI</w:t>
            </w:r>
          </w:p>
        </w:tc>
      </w:tr>
      <w:tr w:rsidR="002F1FC1" w14:paraId="196B4005" w14:textId="77777777">
        <w:tc>
          <w:tcPr>
            <w:tcW w:w="4040" w:type="dxa"/>
            <w:tcBorders>
              <w:top w:val="single" w:sz="4" w:space="0" w:color="000000"/>
              <w:left w:val="single" w:sz="4" w:space="0" w:color="000000"/>
              <w:bottom w:val="single" w:sz="4" w:space="0" w:color="000000"/>
              <w:right w:val="single" w:sz="4" w:space="0" w:color="000000"/>
            </w:tcBorders>
          </w:tcPr>
          <w:p w14:paraId="3C861959" w14:textId="77777777" w:rsidR="002F1FC1" w:rsidRDefault="0098249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8751D5" w14:textId="77777777" w:rsidR="002F1FC1" w:rsidRDefault="0098249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055B44CE" w14:textId="77777777" w:rsidR="002F1FC1" w:rsidRDefault="002F1FC1">
            <w:pPr>
              <w:pStyle w:val="ProductList-TableBody"/>
            </w:pPr>
          </w:p>
        </w:tc>
      </w:tr>
    </w:tbl>
    <w:p w14:paraId="4283C799" w14:textId="77777777" w:rsidR="002F1FC1" w:rsidRDefault="00982499">
      <w:pPr>
        <w:pStyle w:val="ProductList-Offering1SubSection"/>
        <w:outlineLvl w:val="2"/>
      </w:pPr>
      <w:bookmarkStart w:id="50" w:name="_Sec596"/>
      <w:r>
        <w:t>4. Programinės įrangos naujumo garantija</w:t>
      </w:r>
      <w:bookmarkEnd w:id="50"/>
    </w:p>
    <w:p w14:paraId="548D12DF" w14:textId="77777777" w:rsidR="002F1FC1" w:rsidRDefault="002F1FC1">
      <w:pPr>
        <w:pStyle w:val="ProductList-Body"/>
      </w:pPr>
    </w:p>
    <w:tbl>
      <w:tblPr>
        <w:tblStyle w:val="PURTable"/>
        <w:tblW w:w="0" w:type="dxa"/>
        <w:tblLook w:val="04A0" w:firstRow="1" w:lastRow="0" w:firstColumn="1" w:lastColumn="0" w:noHBand="0" w:noVBand="1"/>
      </w:tblPr>
      <w:tblGrid>
        <w:gridCol w:w="3635"/>
        <w:gridCol w:w="3643"/>
        <w:gridCol w:w="3638"/>
      </w:tblGrid>
      <w:tr w:rsidR="002F1FC1" w14:paraId="352ED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9CA21"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6C3B04"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0D8EE" w14:textId="77777777" w:rsidR="002F1FC1" w:rsidRDefault="00982499">
            <w:pPr>
              <w:pStyle w:val="ProductList-TableBody"/>
            </w:pPr>
            <w:r>
              <w:rPr>
                <w:color w:val="404040"/>
              </w:rPr>
              <w:t>Perėmimo teisės: netaikoma</w:t>
            </w:r>
          </w:p>
        </w:tc>
      </w:tr>
      <w:tr w:rsidR="002F1FC1" w14:paraId="3007DD22" w14:textId="77777777">
        <w:tc>
          <w:tcPr>
            <w:tcW w:w="4040" w:type="dxa"/>
            <w:tcBorders>
              <w:top w:val="single" w:sz="4" w:space="0" w:color="000000"/>
              <w:left w:val="single" w:sz="4" w:space="0" w:color="000000"/>
              <w:bottom w:val="single" w:sz="4" w:space="0" w:color="000000"/>
              <w:right w:val="single" w:sz="4" w:space="0" w:color="000000"/>
            </w:tcBorders>
          </w:tcPr>
          <w:p w14:paraId="614AE46D"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12A15B9"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11CF" w14:textId="77777777" w:rsidR="002F1FC1" w:rsidRDefault="00982499">
            <w:pPr>
              <w:pStyle w:val="ProductList-TableBody"/>
            </w:pPr>
            <w:r>
              <w:rPr>
                <w:color w:val="404040"/>
              </w:rPr>
              <w:t>Perdavimo tarptinkliniu ryšiu teisės: netaikoma</w:t>
            </w:r>
          </w:p>
        </w:tc>
      </w:tr>
      <w:tr w:rsidR="002F1FC1" w14:paraId="54AF83DF" w14:textId="77777777">
        <w:tc>
          <w:tcPr>
            <w:tcW w:w="4040" w:type="dxa"/>
            <w:tcBorders>
              <w:top w:val="single" w:sz="4" w:space="0" w:color="000000"/>
              <w:left w:val="single" w:sz="4" w:space="0" w:color="000000"/>
              <w:bottom w:val="single" w:sz="4" w:space="0" w:color="000000"/>
              <w:right w:val="single" w:sz="4" w:space="0" w:color="000000"/>
            </w:tcBorders>
          </w:tcPr>
          <w:p w14:paraId="38BB3E43"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732D"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28DD" w14:textId="77777777" w:rsidR="002F1FC1" w:rsidRDefault="002F1FC1">
            <w:pPr>
              <w:pStyle w:val="ProductList-TableBody"/>
            </w:pPr>
          </w:p>
        </w:tc>
      </w:tr>
    </w:tbl>
    <w:p w14:paraId="6C62EDD5" w14:textId="77777777" w:rsidR="002F1FC1" w:rsidRDefault="002F1FC1">
      <w:pPr>
        <w:pStyle w:val="ProductList-Body"/>
      </w:pPr>
    </w:p>
    <w:p w14:paraId="2A4AECD5" w14:textId="77777777" w:rsidR="002F1FC1" w:rsidRDefault="00982499">
      <w:pPr>
        <w:pStyle w:val="ProductList-ClauseHeading"/>
        <w:outlineLvl w:val="3"/>
      </w:pPr>
      <w:r>
        <w:t>4.1. „Biz Talk Server 2020 Enterprise“ – neribotas virtualizavimas</w:t>
      </w:r>
    </w:p>
    <w:p w14:paraId="176C62F3" w14:textId="77777777" w:rsidR="002F1FC1" w:rsidRDefault="00982499">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41CC744" w14:textId="77777777" w:rsidR="002F1FC1" w:rsidRDefault="002F1FC1">
      <w:pPr>
        <w:pStyle w:val="ProductList-Body"/>
      </w:pPr>
    </w:p>
    <w:p w14:paraId="4F153E04" w14:textId="77777777" w:rsidR="002F1FC1" w:rsidRDefault="00982499">
      <w:pPr>
        <w:pStyle w:val="ProductList-ClauseHeading"/>
        <w:outlineLvl w:val="3"/>
      </w:pPr>
      <w:r>
        <w:t>4.2 „Biz Talk Server“ funkcijų paketai</w:t>
      </w:r>
    </w:p>
    <w:p w14:paraId="7CF8EFC6" w14:textId="77777777" w:rsidR="002F1FC1" w:rsidRDefault="00982499">
      <w:pPr>
        <w:pStyle w:val="ProductList-Body"/>
      </w:pPr>
      <w:r>
        <w:t>Klientai turi teisę naudoti funkcijų paketus, išleistus SA galiojimo laikotarpiu.</w:t>
      </w:r>
    </w:p>
    <w:p w14:paraId="75137457" w14:textId="77777777" w:rsidR="002F1FC1" w:rsidRDefault="002F1FC1">
      <w:pPr>
        <w:pStyle w:val="ProductList-Body"/>
      </w:pPr>
    </w:p>
    <w:p w14:paraId="06631FBA"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4F437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4C843"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9BF5C69" w14:textId="77777777" w:rsidR="002F1FC1" w:rsidRDefault="002F1FC1">
      <w:pPr>
        <w:pStyle w:val="ProductList-Body"/>
      </w:pPr>
    </w:p>
    <w:p w14:paraId="6D492486" w14:textId="77777777" w:rsidR="002F1FC1" w:rsidRDefault="00982499">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2A0B169A" w14:textId="77777777" w:rsidR="002F1FC1" w:rsidRDefault="00982499">
      <w:pPr>
        <w:pStyle w:val="ProductList-Offering1SubSection"/>
        <w:outlineLvl w:val="2"/>
      </w:pPr>
      <w:bookmarkStart w:id="52" w:name="_Sec868"/>
      <w:r>
        <w:lastRenderedPageBreak/>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F1FC1" w14:paraId="32A48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ED768"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72DE"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906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A75F"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D86E"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AC389"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34D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D0C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7CD2"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8C95"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198D"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25D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2526C4A6" w14:textId="77777777">
        <w:tc>
          <w:tcPr>
            <w:tcW w:w="4160" w:type="dxa"/>
            <w:tcBorders>
              <w:top w:val="single" w:sz="6" w:space="0" w:color="FFFFFF"/>
              <w:left w:val="none" w:sz="4" w:space="0" w:color="6E6E6E"/>
              <w:bottom w:val="dashed" w:sz="4" w:space="0" w:color="BFBFBF"/>
              <w:right w:val="none" w:sz="4" w:space="0" w:color="6E6E6E"/>
            </w:tcBorders>
          </w:tcPr>
          <w:p w14:paraId="6C16579E" w14:textId="77777777" w:rsidR="002F1FC1" w:rsidRDefault="0098249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02C36EB"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43AC37"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328176"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9D70A5"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4F8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6D0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5DD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DE36"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9BCD"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EDAC"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D665" w14:textId="77777777" w:rsidR="002F1FC1" w:rsidRDefault="0098249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F1FC1" w14:paraId="6DF05F18" w14:textId="77777777">
        <w:tc>
          <w:tcPr>
            <w:tcW w:w="4160" w:type="dxa"/>
            <w:tcBorders>
              <w:top w:val="dashed" w:sz="4" w:space="0" w:color="BFBFBF"/>
              <w:left w:val="none" w:sz="4" w:space="0" w:color="6E6E6E"/>
              <w:bottom w:val="dashed" w:sz="4" w:space="0" w:color="BFBFBF"/>
              <w:right w:val="none" w:sz="4" w:space="0" w:color="6E6E6E"/>
            </w:tcBorders>
          </w:tcPr>
          <w:p w14:paraId="5B52D39E" w14:textId="77777777" w:rsidR="002F1FC1" w:rsidRDefault="0098249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38D40E6"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F6BA2"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0E28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FCD4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146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1A32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02B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DD3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1E35"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BD1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A2C7" w14:textId="77777777" w:rsidR="002F1FC1" w:rsidRDefault="002F1FC1">
            <w:pPr>
              <w:pStyle w:val="ProductList-TableBody"/>
              <w:jc w:val="center"/>
            </w:pPr>
          </w:p>
        </w:tc>
      </w:tr>
      <w:tr w:rsidR="002F1FC1" w14:paraId="3B8DE7CD" w14:textId="77777777">
        <w:tc>
          <w:tcPr>
            <w:tcW w:w="4160" w:type="dxa"/>
            <w:tcBorders>
              <w:top w:val="dashed" w:sz="4" w:space="0" w:color="BFBFBF"/>
              <w:left w:val="none" w:sz="4" w:space="0" w:color="6E6E6E"/>
              <w:bottom w:val="dashed" w:sz="4" w:space="0" w:color="BFBFBF"/>
              <w:right w:val="none" w:sz="4" w:space="0" w:color="6E6E6E"/>
            </w:tcBorders>
          </w:tcPr>
          <w:p w14:paraId="397CFB67" w14:textId="77777777" w:rsidR="002F1FC1" w:rsidRDefault="00982499">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5769D"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4107E"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9991A"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3406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887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022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E34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8C8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5662"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3AA8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7DA4" w14:textId="77777777" w:rsidR="002F1FC1" w:rsidRDefault="002F1FC1">
            <w:pPr>
              <w:pStyle w:val="ProductList-TableBody"/>
              <w:jc w:val="center"/>
            </w:pPr>
          </w:p>
        </w:tc>
      </w:tr>
      <w:tr w:rsidR="002F1FC1" w14:paraId="2C691F1D" w14:textId="77777777">
        <w:tc>
          <w:tcPr>
            <w:tcW w:w="4160" w:type="dxa"/>
            <w:tcBorders>
              <w:top w:val="dashed" w:sz="4" w:space="0" w:color="BFBFBF"/>
              <w:left w:val="none" w:sz="4" w:space="0" w:color="6E6E6E"/>
              <w:bottom w:val="dashed" w:sz="4" w:space="0" w:color="BFBFBF"/>
              <w:right w:val="none" w:sz="4" w:space="0" w:color="6E6E6E"/>
            </w:tcBorders>
          </w:tcPr>
          <w:p w14:paraId="4E027A9D" w14:textId="77777777" w:rsidR="002F1FC1" w:rsidRDefault="0098249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026BC64"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61C9F"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4E6DD"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983B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F4F7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73F7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D3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6C30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43B2"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5FC6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FBA41" w14:textId="77777777" w:rsidR="002F1FC1" w:rsidRDefault="002F1FC1">
            <w:pPr>
              <w:pStyle w:val="ProductList-TableBody"/>
              <w:jc w:val="center"/>
            </w:pPr>
          </w:p>
        </w:tc>
      </w:tr>
      <w:tr w:rsidR="002F1FC1" w14:paraId="1C165C91" w14:textId="77777777">
        <w:tc>
          <w:tcPr>
            <w:tcW w:w="4160" w:type="dxa"/>
            <w:tcBorders>
              <w:top w:val="dashed" w:sz="4" w:space="0" w:color="BFBFBF"/>
              <w:left w:val="none" w:sz="4" w:space="0" w:color="6E6E6E"/>
              <w:bottom w:val="dashed" w:sz="4" w:space="0" w:color="BFBFBF"/>
              <w:right w:val="none" w:sz="4" w:space="0" w:color="6E6E6E"/>
            </w:tcBorders>
          </w:tcPr>
          <w:p w14:paraId="57DB6AA9" w14:textId="77777777" w:rsidR="002F1FC1" w:rsidRDefault="0098249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797A80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66EE3"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8B97A"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0744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ABF4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288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D64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38B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6C91"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D75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BDDB" w14:textId="77777777" w:rsidR="002F1FC1" w:rsidRDefault="002F1FC1">
            <w:pPr>
              <w:pStyle w:val="ProductList-TableBody"/>
              <w:jc w:val="center"/>
            </w:pPr>
          </w:p>
        </w:tc>
      </w:tr>
      <w:tr w:rsidR="002F1FC1" w14:paraId="4B4FA25D" w14:textId="77777777">
        <w:tc>
          <w:tcPr>
            <w:tcW w:w="4160" w:type="dxa"/>
            <w:tcBorders>
              <w:top w:val="dashed" w:sz="4" w:space="0" w:color="BFBFBF"/>
              <w:left w:val="none" w:sz="4" w:space="0" w:color="6E6E6E"/>
              <w:bottom w:val="dashed" w:sz="4" w:space="0" w:color="BFBFBF"/>
              <w:right w:val="none" w:sz="4" w:space="0" w:color="6E6E6E"/>
            </w:tcBorders>
          </w:tcPr>
          <w:p w14:paraId="20E9F0A2" w14:textId="77777777" w:rsidR="002F1FC1" w:rsidRDefault="0098249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9C1350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CB7B2"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FF331"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17C3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F70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346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C08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2A4E"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A058"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260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4A64" w14:textId="77777777" w:rsidR="002F1FC1" w:rsidRDefault="002F1FC1">
            <w:pPr>
              <w:pStyle w:val="ProductList-TableBody"/>
              <w:jc w:val="center"/>
            </w:pPr>
          </w:p>
        </w:tc>
      </w:tr>
      <w:tr w:rsidR="002F1FC1" w14:paraId="090C35C2" w14:textId="77777777">
        <w:tc>
          <w:tcPr>
            <w:tcW w:w="4160" w:type="dxa"/>
            <w:tcBorders>
              <w:top w:val="dashed" w:sz="4" w:space="0" w:color="BFBFBF"/>
              <w:left w:val="none" w:sz="4" w:space="0" w:color="6E6E6E"/>
              <w:bottom w:val="dashed" w:sz="4" w:space="0" w:color="BFBFBF"/>
              <w:right w:val="none" w:sz="4" w:space="0" w:color="6E6E6E"/>
            </w:tcBorders>
          </w:tcPr>
          <w:p w14:paraId="4914A0ED" w14:textId="77777777" w:rsidR="002F1FC1" w:rsidRDefault="0098249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76E8774"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F4170"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8E266D" w14:textId="77777777" w:rsidR="002F1FC1" w:rsidRDefault="009824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64FB09" w14:textId="77777777" w:rsidR="002F1FC1" w:rsidRDefault="009824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F877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FD7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680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2F1D"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1917"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71FA"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7E54" w14:textId="77777777" w:rsidR="002F1FC1" w:rsidRDefault="0098249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F1FC1" w14:paraId="2F0E0F59" w14:textId="77777777">
        <w:tc>
          <w:tcPr>
            <w:tcW w:w="4160" w:type="dxa"/>
            <w:tcBorders>
              <w:top w:val="dashed" w:sz="4" w:space="0" w:color="BFBFBF"/>
              <w:left w:val="none" w:sz="4" w:space="0" w:color="6E6E6E"/>
              <w:bottom w:val="dashed" w:sz="4" w:space="0" w:color="BFBFBF"/>
              <w:right w:val="none" w:sz="4" w:space="0" w:color="6E6E6E"/>
            </w:tcBorders>
          </w:tcPr>
          <w:p w14:paraId="347713C4" w14:textId="77777777" w:rsidR="002F1FC1" w:rsidRDefault="0098249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73E1A32"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FE1C2"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4910A"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3D03F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45E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9509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6D2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ED3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7F50"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0C5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204C6" w14:textId="77777777" w:rsidR="002F1FC1" w:rsidRDefault="002F1FC1">
            <w:pPr>
              <w:pStyle w:val="ProductList-TableBody"/>
              <w:jc w:val="center"/>
            </w:pPr>
          </w:p>
        </w:tc>
      </w:tr>
      <w:tr w:rsidR="002F1FC1" w14:paraId="7A66BF19" w14:textId="77777777">
        <w:tc>
          <w:tcPr>
            <w:tcW w:w="4160" w:type="dxa"/>
            <w:tcBorders>
              <w:top w:val="dashed" w:sz="4" w:space="0" w:color="BFBFBF"/>
              <w:left w:val="none" w:sz="4" w:space="0" w:color="6E6E6E"/>
              <w:bottom w:val="dashed" w:sz="4" w:space="0" w:color="BFBFBF"/>
              <w:right w:val="none" w:sz="4" w:space="0" w:color="6E6E6E"/>
            </w:tcBorders>
          </w:tcPr>
          <w:p w14:paraId="496FA6FE" w14:textId="77777777" w:rsidR="002F1FC1" w:rsidRDefault="0098249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B663A0F"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E3ED7"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DC5CD"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A218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88D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697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4A70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8F5F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C0CA"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05F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7C85" w14:textId="77777777" w:rsidR="002F1FC1" w:rsidRDefault="002F1FC1">
            <w:pPr>
              <w:pStyle w:val="ProductList-TableBody"/>
              <w:jc w:val="center"/>
            </w:pPr>
          </w:p>
        </w:tc>
      </w:tr>
      <w:tr w:rsidR="002F1FC1" w14:paraId="618E1515" w14:textId="77777777">
        <w:tc>
          <w:tcPr>
            <w:tcW w:w="4160" w:type="dxa"/>
            <w:tcBorders>
              <w:top w:val="dashed" w:sz="4" w:space="0" w:color="BFBFBF"/>
              <w:left w:val="none" w:sz="4" w:space="0" w:color="6E6E6E"/>
              <w:bottom w:val="dashed" w:sz="4" w:space="0" w:color="BFBFBF"/>
              <w:right w:val="none" w:sz="4" w:space="0" w:color="6E6E6E"/>
            </w:tcBorders>
          </w:tcPr>
          <w:p w14:paraId="52BE188B" w14:textId="77777777" w:rsidR="002F1FC1" w:rsidRDefault="0098249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1C06D14"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57747"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D9E8E"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989D8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2C4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1FF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9485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887F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36B0"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2ED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6F912" w14:textId="77777777" w:rsidR="002F1FC1" w:rsidRDefault="002F1FC1">
            <w:pPr>
              <w:pStyle w:val="ProductList-TableBody"/>
              <w:jc w:val="center"/>
            </w:pPr>
          </w:p>
        </w:tc>
      </w:tr>
      <w:tr w:rsidR="002F1FC1" w14:paraId="16BB467A" w14:textId="77777777">
        <w:tc>
          <w:tcPr>
            <w:tcW w:w="4160" w:type="dxa"/>
            <w:tcBorders>
              <w:top w:val="dashed" w:sz="4" w:space="0" w:color="BFBFBF"/>
              <w:left w:val="none" w:sz="4" w:space="0" w:color="6E6E6E"/>
              <w:bottom w:val="dashed" w:sz="4" w:space="0" w:color="BFBFBF"/>
              <w:right w:val="none" w:sz="4" w:space="0" w:color="6E6E6E"/>
            </w:tcBorders>
          </w:tcPr>
          <w:p w14:paraId="22CBB60D" w14:textId="77777777" w:rsidR="002F1FC1" w:rsidRDefault="0098249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13C804"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D439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7586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7C2C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530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B0B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A05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722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C85C"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5DC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1B12" w14:textId="77777777" w:rsidR="002F1FC1" w:rsidRDefault="002F1FC1">
            <w:pPr>
              <w:pStyle w:val="ProductList-TableBody"/>
              <w:jc w:val="center"/>
            </w:pPr>
          </w:p>
        </w:tc>
      </w:tr>
      <w:tr w:rsidR="002F1FC1" w14:paraId="4C3F190C" w14:textId="77777777">
        <w:tc>
          <w:tcPr>
            <w:tcW w:w="4160" w:type="dxa"/>
            <w:tcBorders>
              <w:top w:val="dashed" w:sz="4" w:space="0" w:color="BFBFBF"/>
              <w:left w:val="none" w:sz="4" w:space="0" w:color="6E6E6E"/>
              <w:bottom w:val="dashed" w:sz="4" w:space="0" w:color="BFBFBF"/>
              <w:right w:val="none" w:sz="4" w:space="0" w:color="6E6E6E"/>
            </w:tcBorders>
          </w:tcPr>
          <w:p w14:paraId="298B6DFE" w14:textId="77777777" w:rsidR="002F1FC1" w:rsidRDefault="0098249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5078189"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163EC"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337F1"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5DEE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59A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25D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A2D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B267"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D7E8"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CBD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59FD" w14:textId="77777777" w:rsidR="002F1FC1" w:rsidRDefault="002F1FC1">
            <w:pPr>
              <w:pStyle w:val="ProductList-TableBody"/>
              <w:jc w:val="center"/>
            </w:pPr>
          </w:p>
        </w:tc>
      </w:tr>
      <w:tr w:rsidR="002F1FC1" w14:paraId="4EA66F48" w14:textId="77777777">
        <w:tc>
          <w:tcPr>
            <w:tcW w:w="4160" w:type="dxa"/>
            <w:tcBorders>
              <w:top w:val="dashed" w:sz="4" w:space="0" w:color="BFBFBF"/>
              <w:left w:val="none" w:sz="4" w:space="0" w:color="6E6E6E"/>
              <w:bottom w:val="none" w:sz="4" w:space="0" w:color="BFBFBF"/>
              <w:right w:val="none" w:sz="4" w:space="0" w:color="6E6E6E"/>
            </w:tcBorders>
          </w:tcPr>
          <w:p w14:paraId="2BB0CEE8" w14:textId="77777777" w:rsidR="002F1FC1" w:rsidRDefault="0098249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38FE6330"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FF82A"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020EC"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0BEA6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B739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F28E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1CC3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063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65D1"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C3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0813" w14:textId="77777777" w:rsidR="002F1FC1" w:rsidRDefault="002F1FC1">
            <w:pPr>
              <w:pStyle w:val="ProductList-TableBody"/>
              <w:jc w:val="center"/>
            </w:pPr>
          </w:p>
        </w:tc>
      </w:tr>
    </w:tbl>
    <w:p w14:paraId="620807B4" w14:textId="77777777" w:rsidR="002F1FC1" w:rsidRDefault="002F1FC1">
      <w:pPr>
        <w:pStyle w:val="ProductList-Body"/>
      </w:pPr>
    </w:p>
    <w:p w14:paraId="691C6977" w14:textId="77777777" w:rsidR="002F1FC1" w:rsidRDefault="00982499">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2F1FC1" w14:paraId="29854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6FBB6" w14:textId="77777777" w:rsidR="002F1FC1" w:rsidRDefault="009824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0F323C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1292B" w14:textId="77777777" w:rsidR="002F1FC1" w:rsidRDefault="00982499">
            <w:pPr>
              <w:pStyle w:val="ProductList-TableBody"/>
            </w:pPr>
            <w:r>
              <w:rPr>
                <w:color w:val="404040"/>
              </w:rPr>
              <w:t>Ankstesnių versijų leidimai: netaikoma</w:t>
            </w:r>
          </w:p>
        </w:tc>
      </w:tr>
      <w:tr w:rsidR="002F1FC1" w14:paraId="193D7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31E3"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168BF9C" w14:textId="77777777" w:rsidR="002F1FC1" w:rsidRDefault="0098249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A8B9E1C"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2D85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3EDA"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28C8"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796569A"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2F1FC1" w14:paraId="5A8F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DB46"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ED89"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8A31" w14:textId="77777777" w:rsidR="002F1FC1" w:rsidRDefault="00982499">
            <w:pPr>
              <w:pStyle w:val="ProductList-TableBody"/>
            </w:pPr>
            <w:r>
              <w:rPr>
                <w:color w:val="404040"/>
              </w:rPr>
              <w:t>Galimybė tikslinti: netaikoma</w:t>
            </w:r>
          </w:p>
        </w:tc>
      </w:tr>
      <w:tr w:rsidR="002F1FC1" w14:paraId="6FEC045E" w14:textId="77777777">
        <w:tc>
          <w:tcPr>
            <w:tcW w:w="4040" w:type="dxa"/>
            <w:tcBorders>
              <w:top w:val="single" w:sz="4" w:space="0" w:color="000000"/>
              <w:left w:val="single" w:sz="4" w:space="0" w:color="000000"/>
              <w:bottom w:val="single" w:sz="4" w:space="0" w:color="000000"/>
              <w:right w:val="single" w:sz="4" w:space="0" w:color="000000"/>
            </w:tcBorders>
          </w:tcPr>
          <w:p w14:paraId="4ACD06C4" w14:textId="77777777" w:rsidR="002F1FC1" w:rsidRDefault="00982499">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6A9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C9FC97" w14:textId="77777777" w:rsidR="002F1FC1" w:rsidRDefault="0098249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C709058" w14:textId="77777777" w:rsidR="002F1FC1" w:rsidRDefault="002F1FC1">
      <w:pPr>
        <w:pStyle w:val="ProductList-Body"/>
      </w:pPr>
    </w:p>
    <w:p w14:paraId="155E6619" w14:textId="77777777" w:rsidR="002F1FC1" w:rsidRDefault="00982499">
      <w:pPr>
        <w:pStyle w:val="ProductList-ClauseHeading"/>
        <w:outlineLvl w:val="3"/>
      </w:pPr>
      <w:r>
        <w:t>2.1. Taikytinų „CAL Suite“ paketų naudojimo teisių nustatymas</w:t>
      </w:r>
    </w:p>
    <w:p w14:paraId="617F96A9" w14:textId="77777777" w:rsidR="002F1FC1" w:rsidRDefault="00982499">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76C3B978" w14:textId="77777777" w:rsidR="002F1FC1" w:rsidRDefault="002F1FC1">
      <w:pPr>
        <w:pStyle w:val="ProductList-Body"/>
      </w:pPr>
    </w:p>
    <w:p w14:paraId="4DAF15E5" w14:textId="77777777" w:rsidR="002F1FC1" w:rsidRDefault="00982499">
      <w:pPr>
        <w:pStyle w:val="ProductList-ClauseHeading"/>
        <w:outlineLvl w:val="3"/>
      </w:pPr>
      <w:r>
        <w:t>2.2. KPL paketų komponentai</w:t>
      </w:r>
    </w:p>
    <w:p w14:paraId="50E7E235" w14:textId="77777777" w:rsidR="002F1FC1" w:rsidRDefault="00982499">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ADDFA4C" w14:textId="77777777" w:rsidR="002F1FC1" w:rsidRDefault="002F1FC1">
      <w:pPr>
        <w:pStyle w:val="ProductList-Body"/>
      </w:pPr>
    </w:p>
    <w:p w14:paraId="60D816CA" w14:textId="77777777" w:rsidR="002F1FC1" w:rsidRDefault="00982499">
      <w:pPr>
        <w:pStyle w:val="ProductList-ClauseHeading"/>
        <w:outlineLvl w:val="3"/>
      </w:pPr>
      <w:r>
        <w:t>2.3. „CAL Suite Bridge“</w:t>
      </w:r>
    </w:p>
    <w:p w14:paraId="5CEF33D9" w14:textId="77777777" w:rsidR="002F1FC1" w:rsidRDefault="00982499">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2F1FC1" w14:paraId="21AB2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A4FE52" w14:textId="77777777" w:rsidR="002F1FC1" w:rsidRDefault="009824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BD7E9B" w14:textId="77777777" w:rsidR="002F1FC1" w:rsidRDefault="0098249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EF2F4" w14:textId="77777777" w:rsidR="002F1FC1" w:rsidRDefault="00982499">
            <w:pPr>
              <w:pStyle w:val="ProductList-TableBody"/>
            </w:pPr>
            <w:r>
              <w:rPr>
                <w:color w:val="FFFFFF"/>
              </w:rPr>
              <w:t>Priskirtos Internete teikiamos paslaugos</w:t>
            </w:r>
          </w:p>
        </w:tc>
      </w:tr>
      <w:tr w:rsidR="002F1FC1" w14:paraId="6E7C5437" w14:textId="77777777">
        <w:tc>
          <w:tcPr>
            <w:tcW w:w="4040" w:type="dxa"/>
            <w:tcBorders>
              <w:top w:val="single" w:sz="4" w:space="0" w:color="000000"/>
              <w:left w:val="single" w:sz="4" w:space="0" w:color="000000"/>
              <w:bottom w:val="single" w:sz="4" w:space="0" w:color="000000"/>
              <w:right w:val="single" w:sz="4" w:space="0" w:color="000000"/>
            </w:tcBorders>
          </w:tcPr>
          <w:p w14:paraId="3E90CC85" w14:textId="77777777" w:rsidR="002F1FC1" w:rsidRDefault="0098249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402E175" w14:textId="77777777" w:rsidR="002F1FC1" w:rsidRDefault="009824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9028DD" w14:textId="77777777" w:rsidR="002F1FC1" w:rsidRDefault="0098249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2F1FC1" w14:paraId="7135B0DB" w14:textId="77777777">
        <w:tc>
          <w:tcPr>
            <w:tcW w:w="4040" w:type="dxa"/>
            <w:tcBorders>
              <w:top w:val="single" w:sz="4" w:space="0" w:color="000000"/>
              <w:left w:val="single" w:sz="4" w:space="0" w:color="000000"/>
              <w:bottom w:val="single" w:sz="4" w:space="0" w:color="000000"/>
              <w:right w:val="single" w:sz="4" w:space="0" w:color="000000"/>
            </w:tcBorders>
          </w:tcPr>
          <w:p w14:paraId="32B7A915" w14:textId="77777777" w:rsidR="002F1FC1" w:rsidRDefault="0098249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ADE6212" w14:textId="77777777" w:rsidR="002F1FC1" w:rsidRDefault="009824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652567" w14:textId="77777777" w:rsidR="002F1FC1" w:rsidRDefault="00982499">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5358CA97" w14:textId="77777777" w:rsidR="002F1FC1" w:rsidRDefault="00982499">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1060EB75" w14:textId="77777777" w:rsidR="002F1FC1" w:rsidRDefault="00982499">
            <w:pPr>
              <w:pStyle w:val="ProductList-TableBody"/>
            </w:pPr>
            <w:r>
              <w:t>„Office 365 E5“ ir „Microsoft Intune“</w:t>
            </w:r>
            <w:r>
              <w:fldChar w:fldCharType="begin"/>
            </w:r>
            <w:r>
              <w:instrText xml:space="preserve"> XE "„Office 365 E5“ ir „Microsoft Intune“" </w:instrText>
            </w:r>
            <w:r>
              <w:fldChar w:fldCharType="end"/>
            </w:r>
          </w:p>
        </w:tc>
      </w:tr>
      <w:tr w:rsidR="002F1FC1" w14:paraId="6F554E24" w14:textId="77777777">
        <w:tc>
          <w:tcPr>
            <w:tcW w:w="4040" w:type="dxa"/>
            <w:tcBorders>
              <w:top w:val="single" w:sz="4" w:space="0" w:color="000000"/>
              <w:left w:val="single" w:sz="4" w:space="0" w:color="000000"/>
              <w:bottom w:val="single" w:sz="4" w:space="0" w:color="000000"/>
              <w:right w:val="single" w:sz="4" w:space="0" w:color="000000"/>
            </w:tcBorders>
          </w:tcPr>
          <w:p w14:paraId="33CEBB18" w14:textId="77777777" w:rsidR="002F1FC1" w:rsidRDefault="0098249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CEC532D" w14:textId="77777777" w:rsidR="002F1FC1" w:rsidRDefault="009824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3F9574" w14:textId="77777777" w:rsidR="002F1FC1" w:rsidRDefault="00982499">
            <w:pPr>
              <w:pStyle w:val="ProductList-TableBody"/>
            </w:pPr>
            <w:r>
              <w:t>„Microsoft Intune“</w:t>
            </w:r>
            <w:r>
              <w:fldChar w:fldCharType="begin"/>
            </w:r>
            <w:r>
              <w:instrText xml:space="preserve"> XE "„Microsoft Intune“" </w:instrText>
            </w:r>
            <w:r>
              <w:fldChar w:fldCharType="end"/>
            </w:r>
          </w:p>
        </w:tc>
      </w:tr>
      <w:tr w:rsidR="002F1FC1" w14:paraId="0E2D9DE7" w14:textId="77777777">
        <w:tc>
          <w:tcPr>
            <w:tcW w:w="4040" w:type="dxa"/>
            <w:tcBorders>
              <w:top w:val="single" w:sz="4" w:space="0" w:color="000000"/>
              <w:left w:val="single" w:sz="4" w:space="0" w:color="000000"/>
              <w:bottom w:val="single" w:sz="4" w:space="0" w:color="000000"/>
              <w:right w:val="single" w:sz="4" w:space="0" w:color="000000"/>
            </w:tcBorders>
          </w:tcPr>
          <w:p w14:paraId="36A3B476" w14:textId="77777777" w:rsidR="002F1FC1" w:rsidRDefault="0098249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4EF699" w14:textId="77777777" w:rsidR="002F1FC1" w:rsidRDefault="009824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571C5C" w14:textId="77777777" w:rsidR="002F1FC1" w:rsidRDefault="00982499">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1E7A18E" w14:textId="77777777" w:rsidR="002F1FC1" w:rsidRDefault="00982499">
            <w:pPr>
              <w:pStyle w:val="ProductList-TableBody"/>
            </w:pPr>
            <w:r>
              <w:t>„Enterprise Mobility + Security E5“</w:t>
            </w:r>
            <w:r>
              <w:fldChar w:fldCharType="begin"/>
            </w:r>
            <w:r>
              <w:instrText xml:space="preserve"> XE "„Enterprise Mobility + Security E5“" </w:instrText>
            </w:r>
            <w:r>
              <w:fldChar w:fldCharType="end"/>
            </w:r>
          </w:p>
        </w:tc>
      </w:tr>
      <w:tr w:rsidR="002F1FC1" w14:paraId="5E3CB770" w14:textId="77777777">
        <w:tc>
          <w:tcPr>
            <w:tcW w:w="4040" w:type="dxa"/>
            <w:tcBorders>
              <w:top w:val="single" w:sz="4" w:space="0" w:color="000000"/>
              <w:left w:val="single" w:sz="4" w:space="0" w:color="000000"/>
              <w:bottom w:val="single" w:sz="4" w:space="0" w:color="000000"/>
              <w:right w:val="single" w:sz="4" w:space="0" w:color="000000"/>
            </w:tcBorders>
          </w:tcPr>
          <w:p w14:paraId="070F6E2E" w14:textId="77777777" w:rsidR="002F1FC1" w:rsidRDefault="0098249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6028438" w14:textId="77777777" w:rsidR="002F1FC1" w:rsidRDefault="009824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974A4F" w14:textId="77777777" w:rsidR="002F1FC1" w:rsidRDefault="00982499">
            <w:pPr>
              <w:pStyle w:val="ProductList-TableBody"/>
            </w:pPr>
            <w:r>
              <w:t>„Office 365 E3“</w:t>
            </w:r>
            <w:r>
              <w:fldChar w:fldCharType="begin"/>
            </w:r>
            <w:r>
              <w:instrText xml:space="preserve"> XE "„Office 365 E3“" </w:instrText>
            </w:r>
            <w:r>
              <w:fldChar w:fldCharType="end"/>
            </w:r>
            <w:r>
              <w:t xml:space="preserve"> arba</w:t>
            </w:r>
          </w:p>
          <w:p w14:paraId="1C0A9D2E" w14:textId="77777777" w:rsidR="002F1FC1" w:rsidRDefault="00982499">
            <w:pPr>
              <w:pStyle w:val="ProductList-TableBody"/>
            </w:pPr>
            <w:r>
              <w:t>„Office 365 E5“</w:t>
            </w:r>
            <w:r>
              <w:fldChar w:fldCharType="begin"/>
            </w:r>
            <w:r>
              <w:instrText xml:space="preserve"> XE "„Office 365 E5“" </w:instrText>
            </w:r>
            <w:r>
              <w:fldChar w:fldCharType="end"/>
            </w:r>
          </w:p>
        </w:tc>
      </w:tr>
      <w:tr w:rsidR="002F1FC1" w14:paraId="5F200DA7" w14:textId="77777777">
        <w:tc>
          <w:tcPr>
            <w:tcW w:w="4040" w:type="dxa"/>
            <w:tcBorders>
              <w:top w:val="single" w:sz="4" w:space="0" w:color="000000"/>
              <w:left w:val="single" w:sz="4" w:space="0" w:color="000000"/>
              <w:bottom w:val="single" w:sz="4" w:space="0" w:color="000000"/>
              <w:right w:val="single" w:sz="4" w:space="0" w:color="000000"/>
            </w:tcBorders>
          </w:tcPr>
          <w:p w14:paraId="5A5639B3" w14:textId="77777777" w:rsidR="002F1FC1" w:rsidRDefault="0098249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8F06517" w14:textId="77777777" w:rsidR="002F1FC1" w:rsidRDefault="009824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62EDC2" w14:textId="77777777" w:rsidR="002F1FC1" w:rsidRDefault="00982499">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6348137A" w14:textId="77777777" w:rsidR="002F1FC1" w:rsidRDefault="00982499">
            <w:pPr>
              <w:pStyle w:val="ProductList-TableBody"/>
            </w:pPr>
            <w:r>
              <w:t>„Office 365 E5“ ir „Microsoft Intune“</w:t>
            </w:r>
            <w:r>
              <w:fldChar w:fldCharType="begin"/>
            </w:r>
            <w:r>
              <w:instrText xml:space="preserve"> XE "„Office 365 E5“ ir „Microsoft Intune“" </w:instrText>
            </w:r>
            <w:r>
              <w:fldChar w:fldCharType="end"/>
            </w:r>
          </w:p>
        </w:tc>
      </w:tr>
      <w:tr w:rsidR="002F1FC1" w14:paraId="4C80A22E" w14:textId="77777777">
        <w:tc>
          <w:tcPr>
            <w:tcW w:w="4040" w:type="dxa"/>
            <w:tcBorders>
              <w:top w:val="single" w:sz="4" w:space="0" w:color="000000"/>
              <w:left w:val="single" w:sz="4" w:space="0" w:color="000000"/>
              <w:bottom w:val="single" w:sz="4" w:space="0" w:color="000000"/>
              <w:right w:val="single" w:sz="4" w:space="0" w:color="000000"/>
            </w:tcBorders>
          </w:tcPr>
          <w:p w14:paraId="6BB8B3CE" w14:textId="77777777" w:rsidR="002F1FC1" w:rsidRDefault="0098249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D6D482" w14:textId="77777777" w:rsidR="002F1FC1" w:rsidRDefault="009824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A33DA4" w14:textId="77777777" w:rsidR="002F1FC1" w:rsidRDefault="00982499">
            <w:pPr>
              <w:pStyle w:val="ProductList-TableBody"/>
            </w:pPr>
            <w:r>
              <w:t>„Microsoft Intune“</w:t>
            </w:r>
            <w:r>
              <w:fldChar w:fldCharType="begin"/>
            </w:r>
            <w:r>
              <w:instrText xml:space="preserve"> XE "„Microsoft Intune“" </w:instrText>
            </w:r>
            <w:r>
              <w:fldChar w:fldCharType="end"/>
            </w:r>
          </w:p>
        </w:tc>
      </w:tr>
      <w:tr w:rsidR="002F1FC1" w14:paraId="49DBA628" w14:textId="77777777">
        <w:tc>
          <w:tcPr>
            <w:tcW w:w="4040" w:type="dxa"/>
            <w:tcBorders>
              <w:top w:val="single" w:sz="4" w:space="0" w:color="000000"/>
              <w:left w:val="single" w:sz="4" w:space="0" w:color="000000"/>
              <w:bottom w:val="single" w:sz="4" w:space="0" w:color="000000"/>
              <w:right w:val="single" w:sz="4" w:space="0" w:color="000000"/>
            </w:tcBorders>
          </w:tcPr>
          <w:p w14:paraId="7DDAA43C" w14:textId="77777777" w:rsidR="002F1FC1" w:rsidRDefault="0098249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DB96B8" w14:textId="77777777" w:rsidR="002F1FC1" w:rsidRDefault="009824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31F3AC" w14:textId="77777777" w:rsidR="002F1FC1" w:rsidRDefault="00982499">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D5DFDB9" w14:textId="77777777" w:rsidR="002F1FC1" w:rsidRDefault="00982499">
            <w:pPr>
              <w:pStyle w:val="ProductList-TableBody"/>
            </w:pPr>
            <w:r>
              <w:t>„Enterprise Mobility + Security” E5</w:t>
            </w:r>
            <w:r>
              <w:fldChar w:fldCharType="begin"/>
            </w:r>
            <w:r>
              <w:instrText xml:space="preserve"> XE "„Enterprise Mobility + Security” E5" </w:instrText>
            </w:r>
            <w:r>
              <w:fldChar w:fldCharType="end"/>
            </w:r>
          </w:p>
        </w:tc>
      </w:tr>
    </w:tbl>
    <w:p w14:paraId="0A82216E" w14:textId="77777777" w:rsidR="002F1FC1" w:rsidRDefault="002F1FC1">
      <w:pPr>
        <w:pStyle w:val="ProductList-Body"/>
      </w:pPr>
    </w:p>
    <w:p w14:paraId="3D4924B8" w14:textId="77777777" w:rsidR="002F1FC1" w:rsidRDefault="00982499">
      <w:pPr>
        <w:pStyle w:val="ProductList-ClauseHeading"/>
        <w:outlineLvl w:val="3"/>
      </w:pPr>
      <w:r>
        <w:lastRenderedPageBreak/>
        <w:t>2.4. Tik studentams skirtos KPL (Akademinė atviroji ir Akademinė pasirenkamoji licencijos)</w:t>
      </w:r>
    </w:p>
    <w:p w14:paraId="3A1283AE" w14:textId="77777777" w:rsidR="002F1FC1" w:rsidRDefault="00982499">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73528612" w14:textId="77777777" w:rsidR="002F1FC1" w:rsidRDefault="00982499">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2F1FC1" w14:paraId="5B307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E54E7"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BFF34" w14:textId="77777777" w:rsidR="002F1FC1" w:rsidRDefault="009824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A4D33" w14:textId="77777777" w:rsidR="002F1FC1" w:rsidRDefault="00982499">
            <w:pPr>
              <w:pStyle w:val="ProductList-TableBody"/>
            </w:pPr>
            <w:r>
              <w:rPr>
                <w:color w:val="404040"/>
              </w:rPr>
              <w:t>Papildoma programinė įranga: netaikoma</w:t>
            </w:r>
          </w:p>
        </w:tc>
      </w:tr>
      <w:tr w:rsidR="002F1FC1" w14:paraId="1CC3A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1FB7"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990D"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8561" w14:textId="77777777" w:rsidR="002F1FC1" w:rsidRDefault="00982499">
            <w:pPr>
              <w:pStyle w:val="ProductList-TableBody"/>
            </w:pPr>
            <w:r>
              <w:rPr>
                <w:color w:val="404040"/>
              </w:rPr>
              <w:t>Įtrauktos technologijos: netaikoma</w:t>
            </w:r>
          </w:p>
        </w:tc>
      </w:tr>
      <w:tr w:rsidR="002F1FC1" w14:paraId="25A7C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0E8C"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CE39"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57D8" w14:textId="77777777" w:rsidR="002F1FC1" w:rsidRDefault="002F1FC1">
            <w:pPr>
              <w:pStyle w:val="ProductList-TableBody"/>
            </w:pPr>
          </w:p>
        </w:tc>
      </w:tr>
    </w:tbl>
    <w:p w14:paraId="31489C0C" w14:textId="77777777" w:rsidR="002F1FC1" w:rsidRDefault="002F1FC1">
      <w:pPr>
        <w:pStyle w:val="ProductList-Body"/>
      </w:pPr>
    </w:p>
    <w:p w14:paraId="49973F9E" w14:textId="77777777" w:rsidR="002F1FC1" w:rsidRDefault="00982499">
      <w:pPr>
        <w:pStyle w:val="ProductList-ClauseHeading"/>
        <w:outlineLvl w:val="3"/>
      </w:pPr>
      <w:r>
        <w:t>3.1. Akademinės programos</w:t>
      </w:r>
    </w:p>
    <w:p w14:paraId="4A706046" w14:textId="77777777" w:rsidR="002F1FC1" w:rsidRDefault="00982499">
      <w:pPr>
        <w:pStyle w:val="ProductList-Body"/>
      </w:pPr>
      <w:r>
        <w:t>Toliau nurodytos sąlygos taikomos klientams, dalyvaujantiems Akademinėse bendrojo licencijavimo programose.</w:t>
      </w:r>
    </w:p>
    <w:p w14:paraId="542A2908" w14:textId="77777777" w:rsidR="002F1FC1" w:rsidRDefault="002F1FC1">
      <w:pPr>
        <w:pStyle w:val="ProductList-Body"/>
      </w:pPr>
    </w:p>
    <w:p w14:paraId="7074FC4F" w14:textId="77777777" w:rsidR="002F1FC1" w:rsidRDefault="00982499">
      <w:pPr>
        <w:pStyle w:val="ProductList-SubClauseHeading"/>
        <w:outlineLvl w:val="4"/>
      </w:pPr>
      <w:r>
        <w:t>3.1.1. „Exchange Online“ archyvavimo, skirto „Exchange Server“, A versija</w:t>
      </w:r>
    </w:p>
    <w:p w14:paraId="53004BD3" w14:textId="77777777" w:rsidR="002F1FC1" w:rsidRDefault="00982499">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4D69B17F" w14:textId="77777777" w:rsidR="002F1FC1" w:rsidRDefault="00982499">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2F1FC1" w14:paraId="48F6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B38CA"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E8D8E"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930EB" w14:textId="77777777" w:rsidR="002F1FC1" w:rsidRDefault="00982499">
            <w:pPr>
              <w:pStyle w:val="ProductList-TableBody"/>
            </w:pPr>
            <w:r>
              <w:rPr>
                <w:color w:val="404040"/>
              </w:rPr>
              <w:t>Perėmimo teisės: netaikoma</w:t>
            </w:r>
          </w:p>
        </w:tc>
      </w:tr>
      <w:tr w:rsidR="002F1FC1" w14:paraId="0885E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DE08"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9829765"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EA43" w14:textId="77777777" w:rsidR="002F1FC1" w:rsidRDefault="00982499">
            <w:pPr>
              <w:pStyle w:val="ProductList-TableBody"/>
            </w:pPr>
            <w:r>
              <w:rPr>
                <w:color w:val="404040"/>
              </w:rPr>
              <w:t>Perdavimo tarptinkliniu ryšiu teisės: netaikoma</w:t>
            </w:r>
          </w:p>
        </w:tc>
      </w:tr>
      <w:tr w:rsidR="002F1FC1" w14:paraId="3F76B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9753"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03F4"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4EFA" w14:textId="77777777" w:rsidR="002F1FC1" w:rsidRDefault="002F1FC1">
            <w:pPr>
              <w:pStyle w:val="ProductList-TableBody"/>
            </w:pPr>
          </w:p>
        </w:tc>
      </w:tr>
    </w:tbl>
    <w:p w14:paraId="47F83B24" w14:textId="77777777" w:rsidR="002F1FC1" w:rsidRDefault="002F1FC1">
      <w:pPr>
        <w:pStyle w:val="ProductList-Body"/>
        <w:jc w:val="right"/>
      </w:pPr>
    </w:p>
    <w:p w14:paraId="1901B257" w14:textId="77777777" w:rsidR="002F1FC1" w:rsidRDefault="00982499">
      <w:pPr>
        <w:pStyle w:val="ProductList-ClauseHeading"/>
        <w:outlineLvl w:val="3"/>
      </w:pPr>
      <w:r>
        <w:t>4.1 Išplėstinės naudojimo teisės, skirtos „Microsoft 365“ klientams</w:t>
      </w:r>
    </w:p>
    <w:p w14:paraId="71237A69" w14:textId="77777777" w:rsidR="002F1FC1" w:rsidRDefault="00982499">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791C00EE" w14:textId="77777777" w:rsidR="002F1FC1" w:rsidRDefault="002F1FC1">
      <w:pPr>
        <w:pStyle w:val="ProductList-Body"/>
      </w:pPr>
    </w:p>
    <w:p w14:paraId="425CB527" w14:textId="77777777" w:rsidR="002F1FC1" w:rsidRDefault="00982499">
      <w:pPr>
        <w:pStyle w:val="ProductList-ClauseHeading"/>
        <w:outlineLvl w:val="3"/>
      </w:pPr>
      <w:r>
        <w:t>4.2. Internete teikiamos paslaugos, įtrauktos į „Enterprise CAL Suite“</w:t>
      </w:r>
    </w:p>
    <w:p w14:paraId="799E7B65" w14:textId="77777777" w:rsidR="002F1FC1" w:rsidRDefault="00982499">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FF0D6EA" w14:textId="77777777" w:rsidR="002F1FC1" w:rsidRDefault="002F1FC1">
      <w:pPr>
        <w:pStyle w:val="ProductList-Body"/>
      </w:pPr>
    </w:p>
    <w:p w14:paraId="6571A759"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7F210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DE11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233CBC9" w14:textId="77777777" w:rsidR="002F1FC1" w:rsidRDefault="002F1FC1">
      <w:pPr>
        <w:pStyle w:val="ProductList-Body"/>
      </w:pPr>
    </w:p>
    <w:p w14:paraId="081DA37B" w14:textId="77777777" w:rsidR="002F1FC1" w:rsidRDefault="00982499">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60132761"/>
      <w:r>
        <w:instrText>Core Infrastructure Server (CIS) Suite</w:instrText>
      </w:r>
      <w:bookmarkEnd w:id="57"/>
      <w:r>
        <w:instrText>" \l 2</w:instrText>
      </w:r>
      <w:r>
        <w:fldChar w:fldCharType="end"/>
      </w:r>
    </w:p>
    <w:p w14:paraId="741567C4" w14:textId="77777777" w:rsidR="002F1FC1" w:rsidRDefault="00982499">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F1FC1" w14:paraId="2911A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AD258"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7BD3"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F8E3"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EEE4"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F4CD0"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292F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F70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7CD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637A"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269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9491"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5D3C"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06B0DAF8" w14:textId="77777777">
        <w:tc>
          <w:tcPr>
            <w:tcW w:w="4160" w:type="dxa"/>
            <w:tcBorders>
              <w:top w:val="single" w:sz="6" w:space="0" w:color="FFFFFF"/>
              <w:left w:val="none" w:sz="4" w:space="0" w:color="6E6E6E"/>
              <w:bottom w:val="dashed" w:sz="4" w:space="0" w:color="BFBFBF"/>
              <w:right w:val="none" w:sz="4" w:space="0" w:color="6E6E6E"/>
            </w:tcBorders>
          </w:tcPr>
          <w:p w14:paraId="259F8FA1" w14:textId="77777777" w:rsidR="002F1FC1" w:rsidRDefault="0098249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5D2F3"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8AAEB5"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D4E76" w14:textId="77777777" w:rsidR="002F1FC1" w:rsidRDefault="009824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97F6AF" w14:textId="77777777" w:rsidR="002F1FC1" w:rsidRDefault="009824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6E1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46D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A80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397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5BF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AC6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C2D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6D0077CF" w14:textId="77777777">
        <w:tc>
          <w:tcPr>
            <w:tcW w:w="4160" w:type="dxa"/>
            <w:tcBorders>
              <w:top w:val="dashed" w:sz="4" w:space="0" w:color="BFBFBF"/>
              <w:left w:val="none" w:sz="4" w:space="0" w:color="6E6E6E"/>
              <w:bottom w:val="dashed" w:sz="4" w:space="0" w:color="BFBFBF"/>
              <w:right w:val="none" w:sz="4" w:space="0" w:color="6E6E6E"/>
            </w:tcBorders>
          </w:tcPr>
          <w:p w14:paraId="49CD0621" w14:textId="77777777" w:rsidR="002F1FC1" w:rsidRDefault="0098249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0F601"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A7248"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F1FE8" w14:textId="77777777" w:rsidR="002F1FC1" w:rsidRDefault="009824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17C267" w14:textId="77777777" w:rsidR="002F1FC1" w:rsidRDefault="00982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A8F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9A0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661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A4B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FB1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74F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437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32BD62D2" w14:textId="77777777">
        <w:tc>
          <w:tcPr>
            <w:tcW w:w="4160" w:type="dxa"/>
            <w:tcBorders>
              <w:top w:val="dashed" w:sz="4" w:space="0" w:color="BFBFBF"/>
              <w:left w:val="none" w:sz="4" w:space="0" w:color="6E6E6E"/>
              <w:bottom w:val="dashed" w:sz="4" w:space="0" w:color="BFBFBF"/>
              <w:right w:val="none" w:sz="4" w:space="0" w:color="6E6E6E"/>
            </w:tcBorders>
          </w:tcPr>
          <w:p w14:paraId="46012DE5" w14:textId="77777777" w:rsidR="002F1FC1" w:rsidRDefault="00982499">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4A8109"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4FDC0"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79387" w14:textId="77777777" w:rsidR="002F1FC1" w:rsidRDefault="009824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7387A5" w14:textId="77777777" w:rsidR="002F1FC1" w:rsidRDefault="00982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AA7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9C2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66D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752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A58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999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21E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124CD467" w14:textId="77777777">
        <w:tc>
          <w:tcPr>
            <w:tcW w:w="4160" w:type="dxa"/>
            <w:tcBorders>
              <w:top w:val="dashed" w:sz="4" w:space="0" w:color="BFBFBF"/>
              <w:left w:val="none" w:sz="4" w:space="0" w:color="6E6E6E"/>
              <w:bottom w:val="none" w:sz="4" w:space="0" w:color="BFBFBF"/>
              <w:right w:val="none" w:sz="4" w:space="0" w:color="6E6E6E"/>
            </w:tcBorders>
          </w:tcPr>
          <w:p w14:paraId="2684E0F7" w14:textId="77777777" w:rsidR="002F1FC1" w:rsidRDefault="00982499">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B732EE" w14:textId="77777777" w:rsidR="002F1FC1" w:rsidRDefault="002F1F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29AE13" w14:textId="77777777" w:rsidR="002F1FC1" w:rsidRDefault="002F1F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07F209" w14:textId="77777777" w:rsidR="002F1FC1" w:rsidRDefault="009824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EDD02A8" w14:textId="77777777" w:rsidR="002F1FC1" w:rsidRDefault="009824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DA7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107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159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5D4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35F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A97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C2D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87D3788" w14:textId="77777777" w:rsidR="002F1FC1" w:rsidRDefault="00982499">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2F1FC1" w14:paraId="0FC1F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81427" w14:textId="77777777" w:rsidR="002F1FC1" w:rsidRDefault="009824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4B9FB67"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E7317" w14:textId="77777777" w:rsidR="002F1FC1" w:rsidRDefault="00982499">
            <w:pPr>
              <w:pStyle w:val="ProductList-TableBody"/>
            </w:pPr>
            <w:r>
              <w:rPr>
                <w:color w:val="404040"/>
              </w:rPr>
              <w:t>Ankstesnių versijų leidimai: netaikoma</w:t>
            </w:r>
          </w:p>
        </w:tc>
      </w:tr>
      <w:tr w:rsidR="002F1FC1" w14:paraId="5EBDB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283E"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86E6"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24CFE20" w14:textId="77777777" w:rsidR="002F1FC1" w:rsidRDefault="0098249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357F1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9C09"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E422"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9E2E" w14:textId="77777777" w:rsidR="002F1FC1" w:rsidRDefault="00982499">
            <w:pPr>
              <w:pStyle w:val="ProductList-TableBody"/>
            </w:pPr>
            <w:r>
              <w:rPr>
                <w:color w:val="404040"/>
              </w:rPr>
              <w:t>Galimybė mažinti: netaikoma</w:t>
            </w:r>
          </w:p>
        </w:tc>
      </w:tr>
      <w:tr w:rsidR="002F1FC1" w14:paraId="3FBBDC54" w14:textId="77777777">
        <w:tc>
          <w:tcPr>
            <w:tcW w:w="4040" w:type="dxa"/>
            <w:tcBorders>
              <w:top w:val="single" w:sz="4" w:space="0" w:color="000000"/>
              <w:left w:val="single" w:sz="4" w:space="0" w:color="000000"/>
              <w:bottom w:val="single" w:sz="4" w:space="0" w:color="000000"/>
              <w:right w:val="single" w:sz="4" w:space="0" w:color="000000"/>
            </w:tcBorders>
          </w:tcPr>
          <w:p w14:paraId="687674BB"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1648"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94A9" w14:textId="77777777" w:rsidR="002F1FC1" w:rsidRDefault="00982499">
            <w:pPr>
              <w:pStyle w:val="ProductList-TableBody"/>
            </w:pPr>
            <w:r>
              <w:rPr>
                <w:color w:val="404040"/>
              </w:rPr>
              <w:t>Galimybė tikslinti: netaikoma</w:t>
            </w:r>
          </w:p>
        </w:tc>
      </w:tr>
      <w:tr w:rsidR="002F1FC1" w14:paraId="7308A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608D"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D97E"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6932" w14:textId="77777777" w:rsidR="002F1FC1" w:rsidRDefault="002F1FC1">
            <w:pPr>
              <w:pStyle w:val="ProductList-TableBody"/>
            </w:pPr>
          </w:p>
        </w:tc>
      </w:tr>
    </w:tbl>
    <w:p w14:paraId="2ED76EA8" w14:textId="77777777" w:rsidR="002F1FC1" w:rsidRDefault="002F1FC1">
      <w:pPr>
        <w:pStyle w:val="ProductList-Body"/>
      </w:pPr>
    </w:p>
    <w:p w14:paraId="19BCEC17" w14:textId="77777777" w:rsidR="002F1FC1" w:rsidRDefault="00982499">
      <w:pPr>
        <w:pStyle w:val="ProductList-ClauseHeading"/>
        <w:outlineLvl w:val="3"/>
      </w:pPr>
      <w:r>
        <w:t>2.1. Programinė įranga, įtraukta į „CIS Suite Standard“</w:t>
      </w:r>
    </w:p>
    <w:p w14:paraId="7FB9E5A6" w14:textId="77777777" w:rsidR="002F1FC1" w:rsidRDefault="00982499">
      <w:pPr>
        <w:pStyle w:val="ProductList-Body"/>
      </w:pPr>
      <w:r>
        <w:t>„CIS Suite Standard“ apima naujausias „Windows Server Standard“ ir „System Center Standard“ versijas, prieinamas kaip Kliento SA aprėpties dalis.</w:t>
      </w:r>
    </w:p>
    <w:p w14:paraId="19AC1375" w14:textId="77777777" w:rsidR="002F1FC1" w:rsidRDefault="002F1FC1">
      <w:pPr>
        <w:pStyle w:val="ProductList-Body"/>
      </w:pPr>
    </w:p>
    <w:p w14:paraId="7973369C" w14:textId="77777777" w:rsidR="002F1FC1" w:rsidRDefault="00982499">
      <w:pPr>
        <w:pStyle w:val="ProductList-ClauseHeading"/>
        <w:outlineLvl w:val="3"/>
      </w:pPr>
      <w:r>
        <w:t>2.2. Programinė įranga, įtraukta į „CIS Suite Datacenter“</w:t>
      </w:r>
    </w:p>
    <w:p w14:paraId="5402E6F9" w14:textId="77777777" w:rsidR="002F1FC1" w:rsidRDefault="00982499">
      <w:pPr>
        <w:pStyle w:val="ProductList-Body"/>
      </w:pPr>
      <w:r>
        <w:t>„CIS Suite Datacenter“ apima naujausias „Windows Server Datacenter“ ir „System Center Datacenter“ versijas, prieinamas kaip Kliento SA aprėpties dalis.</w:t>
      </w:r>
    </w:p>
    <w:p w14:paraId="0E63B24E" w14:textId="77777777" w:rsidR="002F1FC1" w:rsidRDefault="00982499">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2F1FC1" w14:paraId="3C210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C17A1"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7E3454B"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24DC" w14:textId="77777777" w:rsidR="002F1FC1" w:rsidRDefault="00982499">
            <w:pPr>
              <w:pStyle w:val="ProductList-TableBody"/>
            </w:pPr>
            <w:r>
              <w:rPr>
                <w:color w:val="404040"/>
              </w:rPr>
              <w:t>Papildoma programinė įranga: netaikoma</w:t>
            </w:r>
          </w:p>
        </w:tc>
      </w:tr>
      <w:tr w:rsidR="002F1FC1" w14:paraId="4AF24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7AEC"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9B2E"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1FAF" w14:textId="77777777" w:rsidR="002F1FC1" w:rsidRDefault="00982499">
            <w:pPr>
              <w:pStyle w:val="ProductList-TableBody"/>
            </w:pPr>
            <w:r>
              <w:rPr>
                <w:color w:val="404040"/>
              </w:rPr>
              <w:t>Įtrauktos technologijos: netaikoma</w:t>
            </w:r>
          </w:p>
        </w:tc>
      </w:tr>
      <w:tr w:rsidR="002F1FC1" w14:paraId="65842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42FE"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E25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0150" w14:textId="77777777" w:rsidR="002F1FC1" w:rsidRDefault="002F1FC1">
            <w:pPr>
              <w:pStyle w:val="ProductList-TableBody"/>
            </w:pPr>
          </w:p>
        </w:tc>
      </w:tr>
    </w:tbl>
    <w:p w14:paraId="1949D34E" w14:textId="77777777" w:rsidR="002F1FC1" w:rsidRDefault="002F1FC1">
      <w:pPr>
        <w:pStyle w:val="ProductList-Body"/>
      </w:pPr>
    </w:p>
    <w:p w14:paraId="403C0485" w14:textId="77777777" w:rsidR="002F1FC1" w:rsidRDefault="00982499">
      <w:pPr>
        <w:pStyle w:val="ProductList-ClauseHeading"/>
        <w:outlineLvl w:val="3"/>
      </w:pPr>
      <w:r>
        <w:t>3.1. Taikytinos naudojimo teisės</w:t>
      </w:r>
    </w:p>
    <w:p w14:paraId="59862A19" w14:textId="77777777" w:rsidR="002F1FC1" w:rsidRDefault="0098249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B09DB60" w14:textId="77777777" w:rsidR="002F1FC1" w:rsidRDefault="002F1FC1">
      <w:pPr>
        <w:pStyle w:val="ProductList-Body"/>
      </w:pPr>
    </w:p>
    <w:p w14:paraId="1431A0A2" w14:textId="77777777" w:rsidR="002F1FC1" w:rsidRDefault="00982499">
      <w:pPr>
        <w:pStyle w:val="ProductList-ClauseHeading"/>
        <w:outlineLvl w:val="3"/>
      </w:pPr>
      <w:r>
        <w:t>3.2 Serverio licencija ir Valdymo licencijos priskyrimas</w:t>
      </w:r>
    </w:p>
    <w:p w14:paraId="4EEC2784" w14:textId="77777777" w:rsidR="002F1FC1" w:rsidRDefault="0098249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4B4C36D" w14:textId="77777777" w:rsidR="002F1FC1" w:rsidRDefault="002F1FC1">
      <w:pPr>
        <w:pStyle w:val="ProductList-Body"/>
      </w:pPr>
    </w:p>
    <w:p w14:paraId="35BA0996" w14:textId="77777777" w:rsidR="002F1FC1" w:rsidRDefault="00982499">
      <w:pPr>
        <w:pStyle w:val="ProductList-ClauseHeading"/>
        <w:outlineLvl w:val="3"/>
      </w:pPr>
      <w:r>
        <w:t>3.3. Papildomos sąlygos</w:t>
      </w:r>
    </w:p>
    <w:p w14:paraId="3D0E82EE" w14:textId="77777777" w:rsidR="002F1FC1" w:rsidRDefault="0098249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0C1AA37" w14:textId="77777777" w:rsidR="002F1FC1" w:rsidRDefault="002F1FC1">
      <w:pPr>
        <w:pStyle w:val="ProductList-Body"/>
      </w:pPr>
    </w:p>
    <w:p w14:paraId="50AC044E" w14:textId="77777777" w:rsidR="002F1FC1" w:rsidRDefault="0098249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722DF5C8" w14:textId="77777777" w:rsidR="002F1FC1" w:rsidRDefault="00982499">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2F1FC1" w14:paraId="63738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AE480"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5D039A"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0383" w14:textId="77777777" w:rsidR="002F1FC1" w:rsidRDefault="00982499">
            <w:pPr>
              <w:pStyle w:val="ProductList-TableBody"/>
            </w:pPr>
            <w:r>
              <w:rPr>
                <w:color w:val="404040"/>
              </w:rPr>
              <w:t>Perėmimo teisės: netaikoma</w:t>
            </w:r>
          </w:p>
        </w:tc>
      </w:tr>
      <w:tr w:rsidR="002F1FC1" w14:paraId="2997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AB8C"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E640814"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C885" w14:textId="77777777" w:rsidR="002F1FC1" w:rsidRDefault="00982499">
            <w:pPr>
              <w:pStyle w:val="ProductList-TableBody"/>
            </w:pPr>
            <w:r>
              <w:rPr>
                <w:color w:val="404040"/>
              </w:rPr>
              <w:t>Perdavimo tarptinkliniu ryšiu teisės: netaikoma</w:t>
            </w:r>
          </w:p>
        </w:tc>
      </w:tr>
      <w:tr w:rsidR="002F1FC1" w14:paraId="12EEBF05" w14:textId="77777777">
        <w:tc>
          <w:tcPr>
            <w:tcW w:w="4040" w:type="dxa"/>
            <w:tcBorders>
              <w:top w:val="single" w:sz="4" w:space="0" w:color="000000"/>
              <w:left w:val="single" w:sz="4" w:space="0" w:color="000000"/>
              <w:bottom w:val="single" w:sz="4" w:space="0" w:color="000000"/>
              <w:right w:val="single" w:sz="4" w:space="0" w:color="000000"/>
            </w:tcBorders>
          </w:tcPr>
          <w:p w14:paraId="36230D53"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9C2FD12" w14:textId="77777777" w:rsidR="002F1FC1" w:rsidRDefault="0098249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8629" w14:textId="77777777" w:rsidR="002F1FC1" w:rsidRDefault="002F1FC1">
            <w:pPr>
              <w:pStyle w:val="ProductList-TableBody"/>
            </w:pPr>
          </w:p>
        </w:tc>
      </w:tr>
    </w:tbl>
    <w:p w14:paraId="6C22DA69" w14:textId="77777777" w:rsidR="002F1FC1" w:rsidRDefault="002F1FC1">
      <w:pPr>
        <w:pStyle w:val="ProductList-Body"/>
      </w:pPr>
    </w:p>
    <w:p w14:paraId="1021E5CF" w14:textId="77777777" w:rsidR="002F1FC1" w:rsidRDefault="00982499">
      <w:pPr>
        <w:pStyle w:val="ProductList-ClauseHeading"/>
        <w:outlineLvl w:val="3"/>
      </w:pPr>
      <w:r>
        <w:t>4.1 „Microsoft Azure“ hibridinė privilegija, skirta „Windows Server“</w:t>
      </w:r>
    </w:p>
    <w:p w14:paraId="7F79ECD2" w14:textId="77777777" w:rsidR="002F1FC1" w:rsidRDefault="00982499">
      <w:pPr>
        <w:pStyle w:val="ProductList-Body"/>
      </w:pPr>
      <w:r>
        <w:t xml:space="preserve">Apie „Windows Server“ atvaizdų diegimą platformoje „Microsoft Azure“ žr. „Microsoft Azure“ produkto apraše </w:t>
      </w:r>
      <w:hyperlink w:anchor="_Sec624">
        <w:r>
          <w:rPr>
            <w:color w:val="00467F"/>
            <w:u w:val="single"/>
          </w:rPr>
          <w:t>„Microsoft Azure“ hibridinė privilegija“</w:t>
        </w:r>
      </w:hyperlink>
      <w:r>
        <w:t>.</w:t>
      </w:r>
    </w:p>
    <w:p w14:paraId="037F1E18" w14:textId="77777777" w:rsidR="002F1FC1" w:rsidRDefault="002F1FC1">
      <w:pPr>
        <w:pStyle w:val="ProductList-Body"/>
      </w:pPr>
    </w:p>
    <w:p w14:paraId="3EB21E1D" w14:textId="77777777" w:rsidR="002F1FC1" w:rsidRDefault="00982499">
      <w:pPr>
        <w:pStyle w:val="ProductList-ClauseHeading"/>
        <w:outlineLvl w:val="3"/>
      </w:pPr>
      <w:r>
        <w:t>4.2 Pusmetinių naujinimų kanalų leidimai</w:t>
      </w:r>
    </w:p>
    <w:p w14:paraId="523A1C7F" w14:textId="77777777" w:rsidR="002F1FC1" w:rsidRDefault="0098249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1A640570" w14:textId="77777777" w:rsidR="002F1FC1" w:rsidRDefault="002F1FC1">
      <w:pPr>
        <w:pStyle w:val="ProductList-Body"/>
      </w:pPr>
    </w:p>
    <w:p w14:paraId="0A31503D" w14:textId="77777777" w:rsidR="002F1FC1" w:rsidRDefault="00982499">
      <w:pPr>
        <w:pStyle w:val="ProductList-ClauseHeading"/>
        <w:outlineLvl w:val="3"/>
      </w:pPr>
      <w:r>
        <w:t>4.3 „Microsoft Endpoint Configuration Manager“ (anksčiau vadinto „System Center Configuration Manager“) „Current Branch“ teisės</w:t>
      </w:r>
    </w:p>
    <w:p w14:paraId="20DFF0A1" w14:textId="77777777" w:rsidR="002F1FC1" w:rsidRDefault="0098249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4A1F1A5E" w14:textId="77777777" w:rsidR="002F1FC1" w:rsidRDefault="002F1FC1">
      <w:pPr>
        <w:pStyle w:val="ProductList-Body"/>
      </w:pPr>
    </w:p>
    <w:p w14:paraId="264365BC" w14:textId="77777777" w:rsidR="002F1FC1" w:rsidRDefault="00982499">
      <w:pPr>
        <w:pStyle w:val="ProductList-ClauseHeading"/>
        <w:outlineLvl w:val="3"/>
      </w:pPr>
      <w:r>
        <w:t>4.4 Programinės įrangos naujumo garantijos suteikiamos teisės ir privilegijos Prenumeratos licencijos turėtojams</w:t>
      </w:r>
    </w:p>
    <w:p w14:paraId="02A2B21F" w14:textId="77777777" w:rsidR="002F1FC1" w:rsidRDefault="00982499">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3697F40D" w14:textId="77777777" w:rsidR="002F1FC1" w:rsidRDefault="002F1FC1">
      <w:pPr>
        <w:pStyle w:val="ProductList-Body"/>
      </w:pPr>
    </w:p>
    <w:p w14:paraId="7E7A77AE" w14:textId="77777777" w:rsidR="002F1FC1" w:rsidRDefault="00982499">
      <w:pPr>
        <w:pStyle w:val="ProductList-ClauseHeading"/>
        <w:outlineLvl w:val="3"/>
      </w:pPr>
      <w:r>
        <w:t>4.5. Serverio ir debesies registracijos sutartis (SCE) – teisė valdyti OSE „Microsoft Azure“ platformoje pagal „CIS Suite“ licencijas</w:t>
      </w:r>
    </w:p>
    <w:p w14:paraId="3B4E40B4" w14:textId="77777777" w:rsidR="002F1FC1" w:rsidRDefault="00982499">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lastRenderedPageBreak/>
        <w:t xml:space="preserve">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441501D9" w14:textId="77777777" w:rsidR="002F1FC1" w:rsidRDefault="00982499">
      <w:pPr>
        <w:pStyle w:val="ProductList-Body"/>
        <w:ind w:left="720"/>
      </w:pPr>
      <w:r>
        <w:t>• „Windows Server“ virtualiųjų mašinų Egzemplioriai (įskaitant Egzempliorius, įdiegtus pagal „Azure“ HUB);</w:t>
      </w:r>
    </w:p>
    <w:p w14:paraId="74F4AE1B" w14:textId="77777777" w:rsidR="002F1FC1" w:rsidRDefault="00982499">
      <w:pPr>
        <w:pStyle w:val="ProductList-Body"/>
        <w:ind w:left="720"/>
      </w:pPr>
      <w:r>
        <w:t>• debesies paslaugų egzemplioriai (Žiniatinklio ir Darbuotojo vaidmenys);</w:t>
      </w:r>
    </w:p>
    <w:p w14:paraId="69C83E90" w14:textId="77777777" w:rsidR="002F1FC1" w:rsidRDefault="00982499">
      <w:pPr>
        <w:pStyle w:val="ProductList-Body"/>
        <w:ind w:left="720"/>
      </w:pPr>
      <w:r>
        <w:t>• saugyklos paskyros;</w:t>
      </w:r>
    </w:p>
    <w:p w14:paraId="421504C9" w14:textId="77777777" w:rsidR="002F1FC1" w:rsidRDefault="00982499">
      <w:pPr>
        <w:pStyle w:val="ProductList-Body"/>
        <w:ind w:left="720"/>
      </w:pPr>
      <w:r>
        <w:t>• SQL duomenų bazės;</w:t>
      </w:r>
    </w:p>
    <w:p w14:paraId="3B657121" w14:textId="77777777" w:rsidR="002F1FC1" w:rsidRDefault="00982499">
      <w:pPr>
        <w:pStyle w:val="ProductList-Body"/>
        <w:ind w:left="720"/>
      </w:pPr>
      <w:r>
        <w:t>• svetainių egzemplioriai.</w:t>
      </w:r>
    </w:p>
    <w:p w14:paraId="3DB1DE39" w14:textId="77777777" w:rsidR="002F1FC1" w:rsidRDefault="002F1FC1">
      <w:pPr>
        <w:pStyle w:val="ProductList-Body"/>
      </w:pPr>
    </w:p>
    <w:p w14:paraId="6BA70560" w14:textId="77777777" w:rsidR="002F1FC1" w:rsidRDefault="00982499">
      <w:pPr>
        <w:pStyle w:val="ProductList-ClauseHeading"/>
        <w:outlineLvl w:val="3"/>
      </w:pPr>
      <w:r>
        <w:t>4.6. Programinės įrangos naujumo garantijos atnaujinimo pasiūlymas „Windows Server“ ir „System Centre“ klientams</w:t>
      </w:r>
    </w:p>
    <w:p w14:paraId="01861775" w14:textId="77777777" w:rsidR="002F1FC1" w:rsidRDefault="00982499">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2F1FC1" w14:paraId="155EA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EA66B" w14:textId="77777777" w:rsidR="002F1FC1" w:rsidRDefault="0098249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831237" w14:textId="77777777" w:rsidR="002F1FC1" w:rsidRDefault="00982499">
            <w:pPr>
              <w:pStyle w:val="ProductList-TableBody"/>
            </w:pPr>
            <w:r>
              <w:rPr>
                <w:color w:val="FFFFFF"/>
              </w:rPr>
              <w:t>B stulpelis</w:t>
            </w:r>
          </w:p>
        </w:tc>
      </w:tr>
      <w:tr w:rsidR="002F1FC1" w14:paraId="6B77323F" w14:textId="77777777">
        <w:tc>
          <w:tcPr>
            <w:tcW w:w="6120" w:type="dxa"/>
            <w:tcBorders>
              <w:top w:val="single" w:sz="4" w:space="0" w:color="000000"/>
              <w:left w:val="single" w:sz="4" w:space="0" w:color="000000"/>
              <w:bottom w:val="single" w:sz="4" w:space="0" w:color="000000"/>
              <w:right w:val="single" w:sz="4" w:space="0" w:color="000000"/>
            </w:tcBorders>
          </w:tcPr>
          <w:p w14:paraId="6B5D0C75" w14:textId="77777777" w:rsidR="002F1FC1" w:rsidRDefault="0098249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3CAC7" w14:textId="77777777" w:rsidR="002F1FC1" w:rsidRDefault="00982499">
            <w:pPr>
              <w:pStyle w:val="ProductList-TableBody"/>
            </w:pPr>
            <w:r>
              <w:t>„Core Infrastructure Server Suite Standard‟ (Branduolio licencijų paketai po 2 licencijas)</w:t>
            </w:r>
          </w:p>
        </w:tc>
      </w:tr>
      <w:tr w:rsidR="002F1FC1" w14:paraId="54895DC2" w14:textId="77777777">
        <w:tc>
          <w:tcPr>
            <w:tcW w:w="6120" w:type="dxa"/>
            <w:tcBorders>
              <w:top w:val="single" w:sz="4" w:space="0" w:color="000000"/>
              <w:left w:val="single" w:sz="4" w:space="0" w:color="000000"/>
              <w:bottom w:val="single" w:sz="4" w:space="0" w:color="000000"/>
              <w:right w:val="single" w:sz="4" w:space="0" w:color="000000"/>
            </w:tcBorders>
          </w:tcPr>
          <w:p w14:paraId="56CF81C3" w14:textId="77777777" w:rsidR="002F1FC1" w:rsidRDefault="00982499">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1FED0" w14:textId="77777777" w:rsidR="002F1FC1" w:rsidRDefault="00982499">
            <w:pPr>
              <w:pStyle w:val="ProductList-TableBody"/>
            </w:pPr>
            <w:r>
              <w:t>„Core Infrastructure Server Suite Datacenter‟ (Branduolio licencijų paketai po 2 licencijas)</w:t>
            </w:r>
          </w:p>
        </w:tc>
      </w:tr>
    </w:tbl>
    <w:p w14:paraId="34DEC068" w14:textId="77777777" w:rsidR="002F1FC1" w:rsidRDefault="00982499">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608822F5"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20F6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1EE4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4B66F71" w14:textId="77777777" w:rsidR="002F1FC1" w:rsidRDefault="002F1FC1">
      <w:pPr>
        <w:pStyle w:val="ProductList-Body"/>
      </w:pPr>
    </w:p>
    <w:p w14:paraId="05DDFB27" w14:textId="77777777" w:rsidR="002F1FC1" w:rsidRDefault="00982499">
      <w:pPr>
        <w:pStyle w:val="ProductList-Offering1HeadingNoBorder"/>
        <w:outlineLvl w:val="1"/>
      </w:pPr>
      <w:bookmarkStart w:id="62" w:name="_Sec862"/>
      <w:r>
        <w:t>Forefront</w:t>
      </w:r>
      <w:bookmarkEnd w:id="62"/>
      <w:r>
        <w:fldChar w:fldCharType="begin"/>
      </w:r>
      <w:r>
        <w:instrText xml:space="preserve"> TC "</w:instrText>
      </w:r>
      <w:bookmarkStart w:id="63" w:name="_Toc60132762"/>
      <w:r>
        <w:instrText>Forefront</w:instrText>
      </w:r>
      <w:bookmarkEnd w:id="63"/>
      <w:r>
        <w:instrText>" \l 2</w:instrText>
      </w:r>
      <w:r>
        <w:fldChar w:fldCharType="end"/>
      </w:r>
    </w:p>
    <w:p w14:paraId="2FF8BB05" w14:textId="77777777" w:rsidR="002F1FC1" w:rsidRDefault="00982499">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F1FC1" w14:paraId="1CCB1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B7CF7"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FAE1"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59F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06FE"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0E12"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B389"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774B"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60F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EEDEE"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8E64"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5E61"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E29716"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2223BD3A" w14:textId="77777777">
        <w:tc>
          <w:tcPr>
            <w:tcW w:w="4160" w:type="dxa"/>
            <w:tcBorders>
              <w:top w:val="single" w:sz="6" w:space="0" w:color="FFFFFF"/>
              <w:left w:val="none" w:sz="4" w:space="0" w:color="BFBFBF"/>
              <w:bottom w:val="none" w:sz="4" w:space="0" w:color="BFBFBF"/>
              <w:right w:val="none" w:sz="4" w:space="0" w:color="6E6E6E"/>
            </w:tcBorders>
          </w:tcPr>
          <w:p w14:paraId="37414B35" w14:textId="77777777" w:rsidR="002F1FC1" w:rsidRDefault="009824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EEFEC7" w14:textId="77777777" w:rsidR="002F1FC1" w:rsidRDefault="009824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1B0FFEC" w14:textId="77777777" w:rsidR="002F1FC1" w:rsidRDefault="009824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E56BC3A" w14:textId="77777777" w:rsidR="002F1FC1" w:rsidRDefault="009824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07FDF73" w14:textId="77777777" w:rsidR="002F1FC1" w:rsidRDefault="009824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2B9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765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2D5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49D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73C1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F6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61E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01F1989" w14:textId="77777777" w:rsidR="002F1FC1" w:rsidRDefault="00982499">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2F1FC1" w14:paraId="44284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370D7"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ACBA4D"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3FFC6" w14:textId="77777777" w:rsidR="002F1FC1" w:rsidRDefault="00982499">
            <w:pPr>
              <w:pStyle w:val="ProductList-TableBody"/>
            </w:pPr>
            <w:r>
              <w:rPr>
                <w:color w:val="404040"/>
              </w:rPr>
              <w:t>Ankstesnių versijų leidimai: netaikoma</w:t>
            </w:r>
          </w:p>
        </w:tc>
      </w:tr>
      <w:tr w:rsidR="002F1FC1" w14:paraId="6C085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20B8"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1380"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BCFB7B"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7E282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B579"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A13A"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DF60" w14:textId="77777777" w:rsidR="002F1FC1" w:rsidRDefault="00982499">
            <w:pPr>
              <w:pStyle w:val="ProductList-TableBody"/>
            </w:pPr>
            <w:r>
              <w:rPr>
                <w:color w:val="404040"/>
              </w:rPr>
              <w:t>Galimybė mažinti: netaikoma</w:t>
            </w:r>
          </w:p>
        </w:tc>
      </w:tr>
      <w:tr w:rsidR="002F1FC1" w14:paraId="6CA3F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00F7"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ED74"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604C" w14:textId="77777777" w:rsidR="002F1FC1" w:rsidRDefault="00982499">
            <w:pPr>
              <w:pStyle w:val="ProductList-TableBody"/>
            </w:pPr>
            <w:r>
              <w:rPr>
                <w:color w:val="404040"/>
              </w:rPr>
              <w:t>Galimybė tikslinti: netaikoma</w:t>
            </w:r>
          </w:p>
        </w:tc>
      </w:tr>
      <w:tr w:rsidR="002F1FC1" w14:paraId="2177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0A70"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4B1E"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B556" w14:textId="77777777" w:rsidR="002F1FC1" w:rsidRDefault="002F1FC1">
            <w:pPr>
              <w:pStyle w:val="ProductList-TableBody"/>
            </w:pPr>
          </w:p>
        </w:tc>
      </w:tr>
    </w:tbl>
    <w:p w14:paraId="7D809C14" w14:textId="77777777" w:rsidR="002F1FC1" w:rsidRDefault="002F1FC1">
      <w:pPr>
        <w:pStyle w:val="ProductList-Body"/>
      </w:pPr>
    </w:p>
    <w:p w14:paraId="49F09A62" w14:textId="77777777" w:rsidR="002F1FC1" w:rsidRDefault="00982499">
      <w:pPr>
        <w:pStyle w:val="ProductList-ClauseHeading"/>
        <w:outlineLvl w:val="3"/>
      </w:pPr>
      <w:r>
        <w:t>2.1 „Forefront Identity Manager 2010“ – „Windows Live“ leidimas</w:t>
      </w:r>
    </w:p>
    <w:p w14:paraId="2E5F89D4" w14:textId="77777777" w:rsidR="002F1FC1" w:rsidRDefault="00982499">
      <w:pPr>
        <w:pStyle w:val="ProductList-Body"/>
      </w:pPr>
      <w:r>
        <w:t>„Forefront Identity Manager 2010 – Windows Live Edition“ yra nauja „Identity Lifecycle Manager 2007 – Windows Live Edition“ versija.</w:t>
      </w:r>
    </w:p>
    <w:p w14:paraId="223756E5" w14:textId="77777777" w:rsidR="002F1FC1" w:rsidRDefault="00982499">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2F1FC1" w14:paraId="4EE86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D509B"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9DA13BD"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E3413CD"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F1FC1" w14:paraId="747D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03F0"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DDE9"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17AD" w14:textId="77777777" w:rsidR="002F1FC1" w:rsidRDefault="00982499">
            <w:pPr>
              <w:pStyle w:val="ProductList-TableBody"/>
            </w:pPr>
            <w:r>
              <w:rPr>
                <w:color w:val="404040"/>
              </w:rPr>
              <w:t>Įtrauktos technologijos: netaikoma</w:t>
            </w:r>
          </w:p>
        </w:tc>
      </w:tr>
      <w:tr w:rsidR="002F1FC1" w14:paraId="4D585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F05C"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FAAC"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7F11" w14:textId="77777777" w:rsidR="002F1FC1" w:rsidRDefault="002F1FC1">
            <w:pPr>
              <w:pStyle w:val="ProductList-TableBody"/>
            </w:pPr>
          </w:p>
        </w:tc>
      </w:tr>
    </w:tbl>
    <w:p w14:paraId="50E1E874" w14:textId="77777777" w:rsidR="002F1FC1" w:rsidRDefault="002F1FC1">
      <w:pPr>
        <w:pStyle w:val="ProductList-Body"/>
      </w:pPr>
    </w:p>
    <w:p w14:paraId="059F91B2" w14:textId="77777777" w:rsidR="002F1FC1" w:rsidRDefault="00982499">
      <w:pPr>
        <w:pStyle w:val="ProductList-ClauseHeading"/>
        <w:outlineLvl w:val="3"/>
      </w:pPr>
      <w:r>
        <w:t>3.1. Tapatybės duomenų importavimas: „Forefront Identity Manager 2010 R2 Windows Live Edition“</w:t>
      </w:r>
    </w:p>
    <w:p w14:paraId="55A50E30" w14:textId="77777777" w:rsidR="002F1FC1" w:rsidRDefault="00982499">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381E2DF1" w14:textId="77777777" w:rsidR="002F1FC1" w:rsidRDefault="002F1FC1">
      <w:pPr>
        <w:pStyle w:val="ProductList-Body"/>
      </w:pPr>
    </w:p>
    <w:p w14:paraId="78D53C9B" w14:textId="77777777" w:rsidR="002F1FC1" w:rsidRDefault="00982499">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2F1FC1" w14:paraId="3F01E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30025" w14:textId="77777777" w:rsidR="002F1FC1" w:rsidRDefault="0098249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7A94C67"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E4F7C3" w14:textId="77777777" w:rsidR="002F1FC1" w:rsidRDefault="002F1FC1">
            <w:pPr>
              <w:pStyle w:val="ProductList-TableBody"/>
            </w:pPr>
          </w:p>
        </w:tc>
      </w:tr>
    </w:tbl>
    <w:p w14:paraId="46FC72B0" w14:textId="77777777" w:rsidR="002F1FC1" w:rsidRDefault="00982499">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2F1FC1" w14:paraId="74C27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8A7F9"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0D3B8"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738FF" w14:textId="77777777" w:rsidR="002F1FC1" w:rsidRDefault="00982499">
            <w:pPr>
              <w:pStyle w:val="ProductList-TableBody"/>
            </w:pPr>
            <w:r>
              <w:rPr>
                <w:color w:val="404040"/>
              </w:rPr>
              <w:t>Perėmimo teisės: netaikoma</w:t>
            </w:r>
          </w:p>
        </w:tc>
      </w:tr>
      <w:tr w:rsidR="002F1FC1" w14:paraId="2A7E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11B2"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C4E3"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0F87" w14:textId="77777777" w:rsidR="002F1FC1" w:rsidRDefault="00982499">
            <w:pPr>
              <w:pStyle w:val="ProductList-TableBody"/>
            </w:pPr>
            <w:r>
              <w:rPr>
                <w:color w:val="404040"/>
              </w:rPr>
              <w:t>Perdavimo tarptinkliniu ryšiu teisės: netaikoma</w:t>
            </w:r>
          </w:p>
        </w:tc>
      </w:tr>
      <w:tr w:rsidR="002F1FC1" w14:paraId="7DE4D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343C"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CF7F"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EB9E" w14:textId="77777777" w:rsidR="002F1FC1" w:rsidRDefault="002F1FC1">
            <w:pPr>
              <w:pStyle w:val="ProductList-TableBody"/>
            </w:pPr>
          </w:p>
        </w:tc>
      </w:tr>
    </w:tbl>
    <w:p w14:paraId="4EA14384"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7C68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804A2"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54F1DFC" w14:textId="77777777" w:rsidR="002F1FC1" w:rsidRDefault="002F1FC1">
      <w:pPr>
        <w:pStyle w:val="ProductList-Body"/>
      </w:pPr>
    </w:p>
    <w:p w14:paraId="373E2F9A" w14:textId="77777777" w:rsidR="002F1FC1" w:rsidRDefault="00982499">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67B505BA" w14:textId="77777777" w:rsidR="002F1FC1" w:rsidRDefault="00982499">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F1FC1" w14:paraId="4E029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9A828"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4DC79"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F4E9"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5827"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C8AEA"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F612"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D9D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197E"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C632"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5AA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7C258"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6AA2"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069FB475" w14:textId="77777777">
        <w:tc>
          <w:tcPr>
            <w:tcW w:w="4160" w:type="dxa"/>
            <w:tcBorders>
              <w:top w:val="single" w:sz="6" w:space="0" w:color="FFFFFF"/>
              <w:left w:val="none" w:sz="4" w:space="0" w:color="6E6E6E"/>
              <w:bottom w:val="dashed" w:sz="4" w:space="0" w:color="BFBFBF"/>
              <w:right w:val="none" w:sz="4" w:space="0" w:color="6E6E6E"/>
            </w:tcBorders>
          </w:tcPr>
          <w:p w14:paraId="54C0E223" w14:textId="77777777" w:rsidR="002F1FC1" w:rsidRDefault="00982499">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6B04284" w14:textId="77777777" w:rsidR="002F1FC1" w:rsidRDefault="009824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F487B6"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072F13"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5E390"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E83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B58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390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05A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92A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754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DF6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04E534C7" w14:textId="77777777">
        <w:tc>
          <w:tcPr>
            <w:tcW w:w="4160" w:type="dxa"/>
            <w:tcBorders>
              <w:top w:val="dashed" w:sz="4" w:space="0" w:color="BFBFBF"/>
              <w:left w:val="none" w:sz="4" w:space="0" w:color="6E6E6E"/>
              <w:bottom w:val="dashed" w:sz="4" w:space="0" w:color="BFBFBF"/>
              <w:right w:val="none" w:sz="4" w:space="0" w:color="6E6E6E"/>
            </w:tcBorders>
          </w:tcPr>
          <w:p w14:paraId="37DA97BD" w14:textId="77777777" w:rsidR="002F1FC1" w:rsidRDefault="00982499">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7FC0015" w14:textId="77777777" w:rsidR="002F1FC1" w:rsidRDefault="009824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9BF7F9"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84FD32"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25D2D" w14:textId="77777777" w:rsidR="002F1FC1" w:rsidRDefault="00982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647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BA6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7EE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2A34"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CEE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4EB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3B7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02EF66BA" w14:textId="77777777">
        <w:tc>
          <w:tcPr>
            <w:tcW w:w="4160" w:type="dxa"/>
            <w:tcBorders>
              <w:top w:val="dashed" w:sz="4" w:space="0" w:color="BFBFBF"/>
              <w:left w:val="none" w:sz="4" w:space="0" w:color="6E6E6E"/>
              <w:bottom w:val="dashed" w:sz="4" w:space="0" w:color="9F9F9F"/>
              <w:right w:val="none" w:sz="4" w:space="0" w:color="6E6E6E"/>
            </w:tcBorders>
          </w:tcPr>
          <w:p w14:paraId="68266306" w14:textId="77777777" w:rsidR="002F1FC1" w:rsidRDefault="00982499">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23B1C7E1" w14:textId="77777777" w:rsidR="002F1FC1" w:rsidRDefault="009824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4DCF63"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1A0233"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D33478"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C68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B25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7AF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461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FEC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31A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666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221815B0" w14:textId="77777777">
        <w:tc>
          <w:tcPr>
            <w:tcW w:w="4160" w:type="dxa"/>
            <w:tcBorders>
              <w:top w:val="dashed" w:sz="4" w:space="0" w:color="9F9F9F"/>
              <w:left w:val="none" w:sz="4" w:space="0" w:color="6E6E6E"/>
              <w:bottom w:val="dashed" w:sz="4" w:space="0" w:color="BFBFBF"/>
              <w:right w:val="none" w:sz="4" w:space="0" w:color="6E6E6E"/>
            </w:tcBorders>
          </w:tcPr>
          <w:p w14:paraId="35449C1A" w14:textId="77777777" w:rsidR="002F1FC1" w:rsidRDefault="00982499">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242571F1" w14:textId="77777777" w:rsidR="002F1FC1" w:rsidRDefault="009824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9102B4" w14:textId="77777777" w:rsidR="002F1FC1" w:rsidRDefault="009824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2194EA" w14:textId="77777777" w:rsidR="002F1FC1" w:rsidRDefault="002F1F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5A84D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F50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FD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6C1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66E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714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8BEA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DA8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6B04A84C" w14:textId="77777777">
        <w:tc>
          <w:tcPr>
            <w:tcW w:w="4160" w:type="dxa"/>
            <w:tcBorders>
              <w:top w:val="dashed" w:sz="4" w:space="0" w:color="BFBFBF"/>
              <w:left w:val="none" w:sz="4" w:space="0" w:color="6E6E6E"/>
              <w:bottom w:val="dashed" w:sz="4" w:space="0" w:color="BFBFBF"/>
              <w:right w:val="none" w:sz="4" w:space="0" w:color="6E6E6E"/>
            </w:tcBorders>
          </w:tcPr>
          <w:p w14:paraId="1104B8D6" w14:textId="77777777" w:rsidR="002F1FC1" w:rsidRDefault="00982499">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D33B08C" w14:textId="77777777" w:rsidR="002F1FC1" w:rsidRDefault="009824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08DDA6" w14:textId="77777777" w:rsidR="002F1FC1" w:rsidRDefault="009824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62C0DA2"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3E20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3E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0FB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8A9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A12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7C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6BA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A26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27EDF071" w14:textId="77777777">
        <w:tc>
          <w:tcPr>
            <w:tcW w:w="4160" w:type="dxa"/>
            <w:tcBorders>
              <w:top w:val="dashed" w:sz="4" w:space="0" w:color="BFBFBF"/>
              <w:left w:val="none" w:sz="4" w:space="0" w:color="6E6E6E"/>
              <w:bottom w:val="dashed" w:sz="4" w:space="0" w:color="BFBFBF"/>
              <w:right w:val="none" w:sz="4" w:space="0" w:color="6E6E6E"/>
            </w:tcBorders>
          </w:tcPr>
          <w:p w14:paraId="2CB960E0" w14:textId="77777777" w:rsidR="002F1FC1" w:rsidRDefault="00982499">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5EC62F30" w14:textId="77777777" w:rsidR="002F1FC1" w:rsidRDefault="009824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0D3F04" w14:textId="77777777" w:rsidR="002F1FC1" w:rsidRDefault="009824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3782F3"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77FE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137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A5C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A70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4880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048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BCE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FE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77919D93" w14:textId="77777777">
        <w:tc>
          <w:tcPr>
            <w:tcW w:w="4160" w:type="dxa"/>
            <w:tcBorders>
              <w:top w:val="dashed" w:sz="4" w:space="0" w:color="BFBFBF"/>
              <w:left w:val="none" w:sz="4" w:space="0" w:color="6E6E6E"/>
              <w:bottom w:val="none" w:sz="4" w:space="0" w:color="BFBFBF"/>
              <w:right w:val="none" w:sz="4" w:space="0" w:color="6E6E6E"/>
            </w:tcBorders>
          </w:tcPr>
          <w:p w14:paraId="6E2DE4CE" w14:textId="77777777" w:rsidR="002F1FC1" w:rsidRDefault="0098249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AFB728" w14:textId="77777777" w:rsidR="002F1FC1" w:rsidRDefault="009824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127157" w14:textId="77777777" w:rsidR="002F1FC1" w:rsidRDefault="009824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930187"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AE79A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EAF5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8D61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59D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888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E9A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A59E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A92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8571122" w14:textId="77777777" w:rsidR="002F1FC1" w:rsidRDefault="00982499">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2F1FC1" w14:paraId="34F5B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8FB3A"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380AAA8D"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DABD5" w14:textId="77777777" w:rsidR="002F1FC1" w:rsidRDefault="00982499">
            <w:pPr>
              <w:pStyle w:val="ProductList-TableBody"/>
            </w:pPr>
            <w:r>
              <w:rPr>
                <w:color w:val="404040"/>
              </w:rPr>
              <w:t>Ankstesnių versijų leidimai: netaikoma</w:t>
            </w:r>
          </w:p>
        </w:tc>
      </w:tr>
      <w:tr w:rsidR="002F1FC1" w14:paraId="0E5B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AB95"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5E46"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B99E5"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1B5F2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BB27"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AD4B"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0645" w14:textId="77777777" w:rsidR="002F1FC1" w:rsidRDefault="00982499">
            <w:pPr>
              <w:pStyle w:val="ProductList-TableBody"/>
            </w:pPr>
            <w:r>
              <w:rPr>
                <w:color w:val="404040"/>
              </w:rPr>
              <w:t>Galimybė mažinti: netaikoma</w:t>
            </w:r>
          </w:p>
        </w:tc>
      </w:tr>
      <w:tr w:rsidR="002F1FC1" w14:paraId="7EE29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9BA8"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58F1"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F861" w14:textId="77777777" w:rsidR="002F1FC1" w:rsidRDefault="00982499">
            <w:pPr>
              <w:pStyle w:val="ProductList-TableBody"/>
            </w:pPr>
            <w:r>
              <w:rPr>
                <w:color w:val="404040"/>
              </w:rPr>
              <w:t>Galimybė tikslinti: netaikoma</w:t>
            </w:r>
          </w:p>
        </w:tc>
      </w:tr>
      <w:tr w:rsidR="002F1FC1" w14:paraId="55FA6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F96B"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60B4"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A345" w14:textId="77777777" w:rsidR="002F1FC1" w:rsidRDefault="002F1FC1">
            <w:pPr>
              <w:pStyle w:val="ProductList-TableBody"/>
            </w:pPr>
          </w:p>
        </w:tc>
      </w:tr>
    </w:tbl>
    <w:p w14:paraId="0300BA7E" w14:textId="77777777" w:rsidR="002F1FC1" w:rsidRDefault="00982499">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2F1FC1" w14:paraId="09981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F1890"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E5E2D46"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DFBA28F"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379CFD01" w14:textId="77777777">
        <w:tc>
          <w:tcPr>
            <w:tcW w:w="4040" w:type="dxa"/>
            <w:tcBorders>
              <w:top w:val="single" w:sz="4" w:space="0" w:color="000000"/>
              <w:left w:val="single" w:sz="4" w:space="0" w:color="000000"/>
              <w:bottom w:val="single" w:sz="4" w:space="0" w:color="000000"/>
              <w:right w:val="single" w:sz="4" w:space="0" w:color="000000"/>
            </w:tcBorders>
          </w:tcPr>
          <w:p w14:paraId="29BA320F"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71F3FD7"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0581" w14:textId="77777777" w:rsidR="002F1FC1" w:rsidRDefault="00982499">
            <w:pPr>
              <w:pStyle w:val="ProductList-TableBody"/>
            </w:pPr>
            <w:r>
              <w:rPr>
                <w:color w:val="404040"/>
              </w:rPr>
              <w:t>Įtrauktos technologijos: netaikoma</w:t>
            </w:r>
          </w:p>
        </w:tc>
      </w:tr>
      <w:tr w:rsidR="002F1FC1" w14:paraId="7444335D" w14:textId="77777777">
        <w:tc>
          <w:tcPr>
            <w:tcW w:w="4040" w:type="dxa"/>
            <w:tcBorders>
              <w:top w:val="single" w:sz="4" w:space="0" w:color="000000"/>
              <w:left w:val="single" w:sz="4" w:space="0" w:color="000000"/>
              <w:bottom w:val="single" w:sz="4" w:space="0" w:color="000000"/>
              <w:right w:val="single" w:sz="4" w:space="0" w:color="000000"/>
            </w:tcBorders>
          </w:tcPr>
          <w:p w14:paraId="1CA2F2B8"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5124"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92D1" w14:textId="77777777" w:rsidR="002F1FC1" w:rsidRDefault="002F1FC1">
            <w:pPr>
              <w:pStyle w:val="ProductList-TableBody"/>
            </w:pPr>
          </w:p>
        </w:tc>
      </w:tr>
    </w:tbl>
    <w:p w14:paraId="77737603" w14:textId="77777777" w:rsidR="002F1FC1" w:rsidRDefault="002F1FC1">
      <w:pPr>
        <w:pStyle w:val="ProductList-Body"/>
      </w:pPr>
    </w:p>
    <w:p w14:paraId="23833B6A" w14:textId="77777777" w:rsidR="002F1FC1" w:rsidRDefault="00982499">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2F1FC1" w14:paraId="4F4C58E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C8B21C1" w14:textId="77777777" w:rsidR="002F1FC1" w:rsidRDefault="00982499">
            <w:pPr>
              <w:pStyle w:val="ProductList-TableBody"/>
            </w:pPr>
            <w:r>
              <w:rPr>
                <w:color w:val="FFFFFF"/>
              </w:rPr>
              <w:t>Licencija</w:t>
            </w:r>
          </w:p>
        </w:tc>
        <w:tc>
          <w:tcPr>
            <w:tcW w:w="6120" w:type="dxa"/>
            <w:shd w:val="clear" w:color="auto" w:fill="0072C6"/>
          </w:tcPr>
          <w:p w14:paraId="009AD790" w14:textId="77777777" w:rsidR="002F1FC1" w:rsidRDefault="00982499">
            <w:pPr>
              <w:pStyle w:val="ProductList-TableBody"/>
            </w:pPr>
            <w:r>
              <w:rPr>
                <w:color w:val="FFFFFF"/>
              </w:rPr>
              <w:t>Prieigos prie serverio teisės</w:t>
            </w:r>
          </w:p>
        </w:tc>
      </w:tr>
      <w:tr w:rsidR="002F1FC1" w14:paraId="42B56AFE" w14:textId="77777777">
        <w:tc>
          <w:tcPr>
            <w:tcW w:w="6120" w:type="dxa"/>
            <w:tcBorders>
              <w:left w:val="single" w:sz="4" w:space="0" w:color="000000"/>
              <w:bottom w:val="single" w:sz="4" w:space="0" w:color="000000"/>
              <w:right w:val="single" w:sz="4" w:space="0" w:color="000000"/>
            </w:tcBorders>
          </w:tcPr>
          <w:p w14:paraId="3EFB4221" w14:textId="77777777" w:rsidR="002F1FC1" w:rsidRDefault="00982499">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4824B15F" w14:textId="77777777" w:rsidR="002F1FC1" w:rsidRDefault="00982499">
            <w:pPr>
              <w:pStyle w:val="ProductList-TableBody"/>
            </w:pPr>
            <w:r>
              <w:t>„Team Members‟ naudojimui (išskyrus tai, kad į įrenginio KPL neįtraukta operacijų funkcijų prieiga).</w:t>
            </w:r>
          </w:p>
        </w:tc>
      </w:tr>
      <w:tr w:rsidR="002F1FC1" w14:paraId="44EC710A" w14:textId="77777777">
        <w:tc>
          <w:tcPr>
            <w:tcW w:w="6120" w:type="dxa"/>
            <w:tcBorders>
              <w:top w:val="single" w:sz="4" w:space="0" w:color="000000"/>
              <w:left w:val="single" w:sz="4" w:space="0" w:color="000000"/>
              <w:bottom w:val="single" w:sz="4" w:space="0" w:color="000000"/>
              <w:right w:val="single" w:sz="4" w:space="0" w:color="000000"/>
            </w:tcBorders>
          </w:tcPr>
          <w:p w14:paraId="44D6782D" w14:textId="77777777" w:rsidR="002F1FC1" w:rsidRDefault="00982499">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2CD3162" w14:textId="77777777" w:rsidR="002F1FC1" w:rsidRDefault="002F1FC1">
            <w:pPr>
              <w:pStyle w:val="ProductList-TableBody"/>
            </w:pPr>
          </w:p>
        </w:tc>
      </w:tr>
      <w:tr w:rsidR="002F1FC1" w14:paraId="4CD63F92" w14:textId="77777777">
        <w:tc>
          <w:tcPr>
            <w:tcW w:w="6120" w:type="dxa"/>
            <w:tcBorders>
              <w:top w:val="single" w:sz="4" w:space="0" w:color="000000"/>
              <w:left w:val="single" w:sz="4" w:space="0" w:color="000000"/>
              <w:bottom w:val="single" w:sz="4" w:space="0" w:color="000000"/>
              <w:right w:val="single" w:sz="4" w:space="0" w:color="000000"/>
            </w:tcBorders>
          </w:tcPr>
          <w:p w14:paraId="3DB970F6" w14:textId="77777777" w:rsidR="002F1FC1" w:rsidRDefault="00982499">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0E2F6F87" w14:textId="77777777" w:rsidR="002F1FC1" w:rsidRDefault="00982499">
            <w:pPr>
              <w:pStyle w:val="ProductList-TableBody"/>
            </w:pPr>
            <w:r>
              <w:t>Pardavimas</w:t>
            </w:r>
          </w:p>
        </w:tc>
      </w:tr>
      <w:tr w:rsidR="002F1FC1" w14:paraId="206B45EE" w14:textId="77777777">
        <w:tc>
          <w:tcPr>
            <w:tcW w:w="6120" w:type="dxa"/>
            <w:tcBorders>
              <w:top w:val="single" w:sz="4" w:space="0" w:color="000000"/>
              <w:left w:val="single" w:sz="4" w:space="0" w:color="000000"/>
              <w:bottom w:val="single" w:sz="4" w:space="0" w:color="000000"/>
              <w:right w:val="single" w:sz="4" w:space="0" w:color="000000"/>
            </w:tcBorders>
          </w:tcPr>
          <w:p w14:paraId="5251A05A" w14:textId="77777777" w:rsidR="002F1FC1" w:rsidRDefault="00982499">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0816E25" w14:textId="77777777" w:rsidR="002F1FC1" w:rsidRDefault="002F1FC1">
            <w:pPr>
              <w:pStyle w:val="ProductList-TableBody"/>
            </w:pPr>
          </w:p>
        </w:tc>
      </w:tr>
      <w:tr w:rsidR="002F1FC1" w14:paraId="47F8FA38" w14:textId="77777777">
        <w:tc>
          <w:tcPr>
            <w:tcW w:w="6120" w:type="dxa"/>
            <w:tcBorders>
              <w:top w:val="single" w:sz="4" w:space="0" w:color="000000"/>
              <w:left w:val="single" w:sz="4" w:space="0" w:color="000000"/>
              <w:bottom w:val="single" w:sz="4" w:space="0" w:color="000000"/>
              <w:right w:val="single" w:sz="4" w:space="0" w:color="000000"/>
            </w:tcBorders>
          </w:tcPr>
          <w:p w14:paraId="4E666FAF" w14:textId="77777777" w:rsidR="002F1FC1" w:rsidRDefault="00982499">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4AD77D91" w14:textId="77777777" w:rsidR="002F1FC1" w:rsidRDefault="00982499">
            <w:pPr>
              <w:pStyle w:val="ProductList-TableBody"/>
            </w:pPr>
            <w:r>
              <w:t>Klientų aptarnavimas</w:t>
            </w:r>
          </w:p>
        </w:tc>
      </w:tr>
      <w:tr w:rsidR="002F1FC1" w14:paraId="56C78641" w14:textId="77777777">
        <w:tc>
          <w:tcPr>
            <w:tcW w:w="6120" w:type="dxa"/>
            <w:tcBorders>
              <w:top w:val="single" w:sz="4" w:space="0" w:color="000000"/>
              <w:left w:val="single" w:sz="4" w:space="0" w:color="000000"/>
              <w:bottom w:val="single" w:sz="4" w:space="0" w:color="000000"/>
              <w:right w:val="single" w:sz="4" w:space="0" w:color="000000"/>
            </w:tcBorders>
          </w:tcPr>
          <w:p w14:paraId="35A40851" w14:textId="77777777" w:rsidR="002F1FC1" w:rsidRDefault="00982499">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0DFDA53" w14:textId="77777777" w:rsidR="002F1FC1" w:rsidRDefault="002F1FC1">
            <w:pPr>
              <w:pStyle w:val="ProductList-TableBody"/>
            </w:pPr>
          </w:p>
        </w:tc>
      </w:tr>
      <w:tr w:rsidR="002F1FC1" w14:paraId="3F220357" w14:textId="77777777">
        <w:tc>
          <w:tcPr>
            <w:tcW w:w="6120" w:type="dxa"/>
            <w:tcBorders>
              <w:top w:val="single" w:sz="4" w:space="0" w:color="000000"/>
              <w:left w:val="single" w:sz="4" w:space="0" w:color="000000"/>
              <w:bottom w:val="single" w:sz="4" w:space="0" w:color="000000"/>
              <w:right w:val="single" w:sz="4" w:space="0" w:color="000000"/>
            </w:tcBorders>
          </w:tcPr>
          <w:p w14:paraId="3F765F3A" w14:textId="77777777" w:rsidR="002F1FC1" w:rsidRDefault="00982499">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3B301853" w14:textId="77777777" w:rsidR="002F1FC1" w:rsidRDefault="00982499">
            <w:pPr>
              <w:pStyle w:val="ProductList-TableBody"/>
            </w:pPr>
            <w:r>
              <w:t>„Operations‟</w:t>
            </w:r>
          </w:p>
        </w:tc>
      </w:tr>
      <w:tr w:rsidR="002F1FC1" w14:paraId="6B1D5935" w14:textId="77777777">
        <w:tc>
          <w:tcPr>
            <w:tcW w:w="6120" w:type="dxa"/>
            <w:tcBorders>
              <w:top w:val="single" w:sz="4" w:space="0" w:color="000000"/>
              <w:left w:val="single" w:sz="4" w:space="0" w:color="000000"/>
              <w:bottom w:val="single" w:sz="4" w:space="0" w:color="000000"/>
              <w:right w:val="single" w:sz="4" w:space="0" w:color="000000"/>
            </w:tcBorders>
          </w:tcPr>
          <w:p w14:paraId="16E6FC9F" w14:textId="77777777" w:rsidR="002F1FC1" w:rsidRDefault="00982499">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36761556" w14:textId="77777777" w:rsidR="002F1FC1" w:rsidRDefault="002F1FC1">
            <w:pPr>
              <w:pStyle w:val="ProductList-TableBody"/>
            </w:pPr>
          </w:p>
        </w:tc>
      </w:tr>
      <w:tr w:rsidR="002F1FC1" w14:paraId="1031FCB4" w14:textId="77777777">
        <w:tc>
          <w:tcPr>
            <w:tcW w:w="6120" w:type="dxa"/>
            <w:tcBorders>
              <w:top w:val="single" w:sz="4" w:space="0" w:color="000000"/>
              <w:left w:val="single" w:sz="4" w:space="0" w:color="000000"/>
              <w:bottom w:val="single" w:sz="4" w:space="0" w:color="000000"/>
              <w:right w:val="single" w:sz="4" w:space="0" w:color="000000"/>
            </w:tcBorders>
          </w:tcPr>
          <w:p w14:paraId="5FF445B5" w14:textId="77777777" w:rsidR="002F1FC1" w:rsidRDefault="00982499">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923098B" w14:textId="77777777" w:rsidR="002F1FC1" w:rsidRDefault="002F1FC1">
            <w:pPr>
              <w:pStyle w:val="ProductList-TableBody"/>
            </w:pPr>
          </w:p>
        </w:tc>
      </w:tr>
      <w:tr w:rsidR="002F1FC1" w14:paraId="616755A0" w14:textId="77777777">
        <w:tc>
          <w:tcPr>
            <w:tcW w:w="6120" w:type="dxa"/>
            <w:tcBorders>
              <w:top w:val="single" w:sz="4" w:space="0" w:color="000000"/>
              <w:left w:val="single" w:sz="4" w:space="0" w:color="000000"/>
              <w:bottom w:val="single" w:sz="4" w:space="0" w:color="000000"/>
              <w:right w:val="single" w:sz="4" w:space="0" w:color="000000"/>
            </w:tcBorders>
          </w:tcPr>
          <w:p w14:paraId="68B84BBF" w14:textId="77777777" w:rsidR="002F1FC1" w:rsidRDefault="00982499">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13ECDBC" w14:textId="77777777" w:rsidR="002F1FC1" w:rsidRDefault="00982499">
            <w:pPr>
              <w:pStyle w:val="ProductList-TableBody"/>
            </w:pPr>
            <w:r>
              <w:t>„Operations Activity“</w:t>
            </w:r>
          </w:p>
        </w:tc>
      </w:tr>
      <w:tr w:rsidR="002F1FC1" w14:paraId="64F14B2A" w14:textId="77777777">
        <w:tc>
          <w:tcPr>
            <w:tcW w:w="6120" w:type="dxa"/>
            <w:tcBorders>
              <w:top w:val="single" w:sz="4" w:space="0" w:color="000000"/>
              <w:left w:val="single" w:sz="4" w:space="0" w:color="000000"/>
              <w:bottom w:val="single" w:sz="4" w:space="0" w:color="000000"/>
              <w:right w:val="single" w:sz="4" w:space="0" w:color="000000"/>
            </w:tcBorders>
          </w:tcPr>
          <w:p w14:paraId="544CBB09" w14:textId="77777777" w:rsidR="002F1FC1" w:rsidRDefault="00982499">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1EB01A65" w14:textId="77777777" w:rsidR="002F1FC1" w:rsidRDefault="002F1FC1">
            <w:pPr>
              <w:pStyle w:val="ProductList-TableBody"/>
            </w:pPr>
          </w:p>
        </w:tc>
      </w:tr>
      <w:tr w:rsidR="002F1FC1" w14:paraId="52A2C48D" w14:textId="77777777">
        <w:tc>
          <w:tcPr>
            <w:tcW w:w="6120" w:type="dxa"/>
            <w:tcBorders>
              <w:top w:val="single" w:sz="4" w:space="0" w:color="000000"/>
              <w:left w:val="single" w:sz="4" w:space="0" w:color="000000"/>
              <w:bottom w:val="single" w:sz="4" w:space="0" w:color="000000"/>
              <w:right w:val="single" w:sz="4" w:space="0" w:color="000000"/>
            </w:tcBorders>
          </w:tcPr>
          <w:p w14:paraId="17DD661F" w14:textId="77777777" w:rsidR="002F1FC1" w:rsidRDefault="00982499">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23A38144" w14:textId="77777777" w:rsidR="002F1FC1" w:rsidRDefault="00982499">
            <w:pPr>
              <w:pStyle w:val="ProductList-TableBody"/>
            </w:pPr>
            <w:r>
              <w:t>„Operations Device‟</w:t>
            </w:r>
          </w:p>
        </w:tc>
      </w:tr>
      <w:tr w:rsidR="002F1FC1" w14:paraId="0F9B0AA0" w14:textId="77777777">
        <w:tc>
          <w:tcPr>
            <w:tcW w:w="6120" w:type="dxa"/>
            <w:tcBorders>
              <w:top w:val="single" w:sz="4" w:space="0" w:color="000000"/>
              <w:left w:val="single" w:sz="4" w:space="0" w:color="000000"/>
              <w:bottom w:val="single" w:sz="4" w:space="0" w:color="000000"/>
              <w:right w:val="single" w:sz="4" w:space="0" w:color="000000"/>
            </w:tcBorders>
          </w:tcPr>
          <w:p w14:paraId="495B2D90" w14:textId="77777777" w:rsidR="002F1FC1" w:rsidRDefault="00982499">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9EFCD12" w14:textId="77777777" w:rsidR="002F1FC1" w:rsidRDefault="002F1FC1">
            <w:pPr>
              <w:pStyle w:val="ProductList-TableBody"/>
            </w:pPr>
          </w:p>
        </w:tc>
      </w:tr>
    </w:tbl>
    <w:p w14:paraId="49F362DB" w14:textId="77777777" w:rsidR="002F1FC1" w:rsidRDefault="002F1FC1">
      <w:pPr>
        <w:pStyle w:val="ProductList-Body"/>
      </w:pPr>
    </w:p>
    <w:p w14:paraId="19245762" w14:textId="77777777" w:rsidR="002F1FC1" w:rsidRDefault="00982499">
      <w:pPr>
        <w:pStyle w:val="ProductList-ClauseHeading"/>
        <w:outlineLvl w:val="3"/>
      </w:pPr>
      <w:r>
        <w:lastRenderedPageBreak/>
        <w:t>3.2 „Dynamics 365 Operations Server‟ naudojimo teisės</w:t>
      </w:r>
    </w:p>
    <w:p w14:paraId="22390CB1" w14:textId="77777777" w:rsidR="002F1FC1" w:rsidRDefault="0098249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01A89DB9" w14:textId="77777777" w:rsidR="002F1FC1" w:rsidRDefault="002F1FC1">
      <w:pPr>
        <w:pStyle w:val="ProductList-Body"/>
      </w:pPr>
    </w:p>
    <w:p w14:paraId="3CB77742" w14:textId="77777777" w:rsidR="002F1FC1" w:rsidRDefault="00982499">
      <w:pPr>
        <w:pStyle w:val="ProductList-ClauseHeading"/>
        <w:outlineLvl w:val="3"/>
      </w:pPr>
      <w:r>
        <w:t>3.3 Vietinės „Dynamics 365“ naudojimo teisės</w:t>
      </w:r>
    </w:p>
    <w:p w14:paraId="6566E988" w14:textId="77777777" w:rsidR="002F1FC1" w:rsidRDefault="00982499">
      <w:pPr>
        <w:pStyle w:val="ProductList-SubClauseHeading"/>
        <w:outlineLvl w:val="4"/>
      </w:pPr>
      <w:r>
        <w:t>3.3.1 „Server Use Rights for Dynamics 365“ KPL</w:t>
      </w:r>
    </w:p>
    <w:p w14:paraId="3819E172" w14:textId="77777777" w:rsidR="002F1FC1" w:rsidRDefault="00982499">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53EAA07D" w14:textId="77777777" w:rsidR="002F1FC1" w:rsidRDefault="002F1FC1">
      <w:pPr>
        <w:pStyle w:val="ProductList-BodyIndented"/>
      </w:pPr>
    </w:p>
    <w:p w14:paraId="6B1BBF96" w14:textId="77777777" w:rsidR="002F1FC1" w:rsidRDefault="00982499">
      <w:pPr>
        <w:pStyle w:val="ProductList-SubClauseHeading"/>
        <w:outlineLvl w:val="4"/>
      </w:pPr>
      <w:r>
        <w:t>3.3.2 Teisė pasinaudoti priskirtais pasiūlymais</w:t>
      </w:r>
    </w:p>
    <w:p w14:paraId="2291D814" w14:textId="77777777" w:rsidR="002F1FC1" w:rsidRDefault="00982499">
      <w:pPr>
        <w:pStyle w:val="ProductList-BodyIndented"/>
      </w:pPr>
      <w:r>
        <w:t>Klientai, atnaujinantys sutartis su „Dynamics CRM“ KPL licencijomis, nuo 2016 m. lapkričio 1 d. gali įsigyti „Dynamics 365“ vietinės KPL priskirto pasiūlymo licencijas iki 2019 m. spalio 31 d.</w:t>
      </w:r>
    </w:p>
    <w:p w14:paraId="501B3109" w14:textId="77777777" w:rsidR="002F1FC1" w:rsidRDefault="002F1FC1">
      <w:pPr>
        <w:pStyle w:val="ProductList-BodyIndented"/>
      </w:pPr>
    </w:p>
    <w:p w14:paraId="3E3501D5" w14:textId="77777777" w:rsidR="002F1FC1" w:rsidRDefault="00982499">
      <w:pPr>
        <w:pStyle w:val="ProductList-SubClauseHeading"/>
        <w:outlineLvl w:val="4"/>
      </w:pPr>
      <w:r>
        <w:t>3.3.3 „Dynamics 365 Team Members“ KPL</w:t>
      </w:r>
    </w:p>
    <w:p w14:paraId="129420DF" w14:textId="77777777" w:rsidR="002F1FC1" w:rsidRDefault="00982499">
      <w:pPr>
        <w:pStyle w:val="ProductList-BodyIndented"/>
      </w:pPr>
      <w:r>
        <w:t xml:space="preserve">Esami Korporatyvinės sutarties prenumeratos klientai, turintys komandos narių licencijas, įsigytas iki 2019 m. gegužės 1 d., gali naudoti esamas ir naujai įgytas „Dynamics 365“ komandos narių KPL, sutinkamai su „Dynamics 365“ paslaugos aprašu, pateikiamu adresu </w:t>
      </w:r>
      <w:hyperlink r:id="rId42">
        <w:r>
          <w:rPr>
            <w:color w:val="00467F"/>
            <w:u w:val="single"/>
          </w:rPr>
          <w:t>https://aka.ms/D365TeamMembersExistingCustomer</w:t>
        </w:r>
      </w:hyperlink>
      <w:r>
        <w:t xml:space="preserve"> esamos sutarties laikotarpiu ir bet kuriuo paskesnės prenumeratos terminu, prasidedančiu iki 2020 m. gruodžio 31 d.</w:t>
      </w:r>
    </w:p>
    <w:p w14:paraId="57BDD258" w14:textId="77777777" w:rsidR="002F1FC1" w:rsidRDefault="002F1FC1">
      <w:pPr>
        <w:pStyle w:val="ProductList-BodyIndented"/>
      </w:pPr>
    </w:p>
    <w:p w14:paraId="283B50D0" w14:textId="77777777" w:rsidR="002F1FC1" w:rsidRDefault="00982499">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2F1FC1" w14:paraId="17BA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8030C" w14:textId="77777777" w:rsidR="002F1FC1" w:rsidRDefault="00982499">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10B9A1C7" w14:textId="77777777" w:rsidR="002F1FC1" w:rsidRDefault="00982499">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800E88" w14:textId="77777777" w:rsidR="002F1FC1" w:rsidRDefault="00982499">
            <w:pPr>
              <w:pStyle w:val="ProductList-TableBody"/>
            </w:pPr>
            <w:r>
              <w:t>„Microsoft Dynamics“ ataskaitų plėtiniai, skirti „Microsoft Dynamics 365“</w:t>
            </w:r>
          </w:p>
        </w:tc>
      </w:tr>
      <w:tr w:rsidR="002F1FC1" w14:paraId="2F8439B2" w14:textId="77777777">
        <w:tc>
          <w:tcPr>
            <w:tcW w:w="4040" w:type="dxa"/>
            <w:tcBorders>
              <w:top w:val="single" w:sz="4" w:space="0" w:color="000000"/>
              <w:left w:val="single" w:sz="4" w:space="0" w:color="000000"/>
              <w:bottom w:val="single" w:sz="4" w:space="0" w:color="000000"/>
              <w:right w:val="single" w:sz="4" w:space="0" w:color="000000"/>
            </w:tcBorders>
          </w:tcPr>
          <w:p w14:paraId="638C1B62" w14:textId="77777777" w:rsidR="002F1FC1" w:rsidRDefault="00982499">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11036149" w14:textId="77777777" w:rsidR="002F1FC1" w:rsidRDefault="00982499">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9B7E976" w14:textId="77777777" w:rsidR="002F1FC1" w:rsidRDefault="00982499">
            <w:pPr>
              <w:pStyle w:val="ProductList-TableBody"/>
            </w:pPr>
            <w:r>
              <w:t>„Microsoft Dynamics 365“, skirtas palaikomiems įrenginiams</w:t>
            </w:r>
          </w:p>
        </w:tc>
      </w:tr>
    </w:tbl>
    <w:p w14:paraId="7EA635BB" w14:textId="77777777" w:rsidR="002F1FC1" w:rsidRDefault="00982499">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2F1FC1" w14:paraId="20816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683F7E"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3F58A8A7"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74AED61" w14:textId="77777777" w:rsidR="002F1FC1" w:rsidRDefault="00982499">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2F1FC1" w14:paraId="4CC7AA46" w14:textId="77777777">
        <w:tc>
          <w:tcPr>
            <w:tcW w:w="4040" w:type="dxa"/>
            <w:tcBorders>
              <w:top w:val="single" w:sz="4" w:space="0" w:color="000000"/>
              <w:left w:val="single" w:sz="4" w:space="0" w:color="000000"/>
              <w:bottom w:val="single" w:sz="4" w:space="0" w:color="000000"/>
              <w:right w:val="single" w:sz="4" w:space="0" w:color="000000"/>
            </w:tcBorders>
          </w:tcPr>
          <w:p w14:paraId="202BF7D7"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CFB351"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1DD1" w14:textId="77777777" w:rsidR="002F1FC1" w:rsidRDefault="00982499">
            <w:pPr>
              <w:pStyle w:val="ProductList-TableBody"/>
            </w:pPr>
            <w:r>
              <w:rPr>
                <w:color w:val="404040"/>
              </w:rPr>
              <w:t>Perdavimo tarptinkliniu ryšiu teisės: netaikoma</w:t>
            </w:r>
          </w:p>
        </w:tc>
      </w:tr>
      <w:tr w:rsidR="002F1FC1" w14:paraId="63A3F70D" w14:textId="77777777">
        <w:tc>
          <w:tcPr>
            <w:tcW w:w="4040" w:type="dxa"/>
            <w:tcBorders>
              <w:top w:val="single" w:sz="4" w:space="0" w:color="000000"/>
              <w:left w:val="single" w:sz="4" w:space="0" w:color="000000"/>
              <w:bottom w:val="single" w:sz="4" w:space="0" w:color="000000"/>
              <w:right w:val="single" w:sz="4" w:space="0" w:color="000000"/>
            </w:tcBorders>
          </w:tcPr>
          <w:p w14:paraId="22DC26FC"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4612"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070B" w14:textId="77777777" w:rsidR="002F1FC1" w:rsidRDefault="002F1FC1">
            <w:pPr>
              <w:pStyle w:val="ProductList-TableBody"/>
            </w:pPr>
          </w:p>
        </w:tc>
      </w:tr>
    </w:tbl>
    <w:p w14:paraId="2449A78F" w14:textId="77777777" w:rsidR="002F1FC1" w:rsidRDefault="002F1FC1">
      <w:pPr>
        <w:pStyle w:val="ProductList-Body"/>
      </w:pPr>
    </w:p>
    <w:p w14:paraId="38ADD9C3" w14:textId="77777777" w:rsidR="002F1FC1" w:rsidRDefault="00982499">
      <w:pPr>
        <w:pStyle w:val="ProductList-ClauseHeading"/>
        <w:outlineLvl w:val="3"/>
      </w:pPr>
      <w:r>
        <w:t>4.1. „Dynamics 365 Server“ teisės</w:t>
      </w:r>
    </w:p>
    <w:p w14:paraId="0087EC41" w14:textId="77777777" w:rsidR="002F1FC1" w:rsidRDefault="00982499">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797F27FE" w14:textId="77777777" w:rsidR="002F1FC1" w:rsidRDefault="002F1FC1">
      <w:pPr>
        <w:pStyle w:val="ProductList-Body"/>
      </w:pPr>
    </w:p>
    <w:p w14:paraId="1E2E25D3" w14:textId="77777777" w:rsidR="002F1FC1" w:rsidRDefault="00982499">
      <w:pPr>
        <w:pStyle w:val="ProductList-ClauseHeading"/>
        <w:outlineLvl w:val="3"/>
      </w:pPr>
      <w:r>
        <w:t>4.2. „Dynamics 365 Operations Server‟ teisės</w:t>
      </w:r>
    </w:p>
    <w:p w14:paraId="6B6DD9E7" w14:textId="77777777" w:rsidR="002F1FC1" w:rsidRDefault="00982499">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704D7358" w14:textId="77777777" w:rsidR="002F1FC1" w:rsidRDefault="002F1FC1">
      <w:pPr>
        <w:pStyle w:val="ProductList-Body"/>
      </w:pPr>
    </w:p>
    <w:p w14:paraId="664EDDB2" w14:textId="77777777" w:rsidR="002F1FC1" w:rsidRDefault="00982499">
      <w:pPr>
        <w:pStyle w:val="ProductList-ClauseHeading"/>
        <w:outlineLvl w:val="3"/>
      </w:pPr>
      <w:r>
        <w:t>4.3. „Dynamics 365 Operations Server‟ perėmimo teisės</w:t>
      </w:r>
    </w:p>
    <w:p w14:paraId="7A9BD0B3" w14:textId="77777777" w:rsidR="002F1FC1" w:rsidRDefault="00982499">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6A25777" w14:textId="77777777" w:rsidR="002F1FC1" w:rsidRDefault="002F1FC1">
      <w:pPr>
        <w:pStyle w:val="ProductList-Body"/>
      </w:pPr>
    </w:p>
    <w:p w14:paraId="5D02548F" w14:textId="77777777" w:rsidR="002F1FC1" w:rsidRDefault="00982499">
      <w:pPr>
        <w:pStyle w:val="ProductList-ClauseHeading"/>
        <w:outlineLvl w:val="3"/>
      </w:pPr>
      <w:r>
        <w:t>4.4. Lokalizavimas ir naujinimai</w:t>
      </w:r>
    </w:p>
    <w:p w14:paraId="3D72D41B" w14:textId="77777777" w:rsidR="002F1FC1" w:rsidRDefault="0098249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793FE7B2" w14:textId="77777777" w:rsidR="002F1FC1" w:rsidRDefault="002F1FC1">
      <w:pPr>
        <w:pStyle w:val="ProductList-Body"/>
      </w:pPr>
    </w:p>
    <w:p w14:paraId="23A89A57" w14:textId="77777777" w:rsidR="002F1FC1" w:rsidRDefault="00982499">
      <w:pPr>
        <w:pStyle w:val="ProductList-ClauseHeading"/>
        <w:outlineLvl w:val="3"/>
      </w:pPr>
      <w:r>
        <w:t>4.5. „Unified Service Desk“ (USD)</w:t>
      </w:r>
    </w:p>
    <w:p w14:paraId="1635CD0E" w14:textId="77777777" w:rsidR="002F1FC1" w:rsidRDefault="00982499">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29085692" w14:textId="77777777" w:rsidR="002F1FC1" w:rsidRDefault="002F1FC1">
      <w:pPr>
        <w:pStyle w:val="ProductList-Body"/>
      </w:pPr>
    </w:p>
    <w:p w14:paraId="3FEDF9A1" w14:textId="77777777" w:rsidR="002F1FC1" w:rsidRDefault="00982499">
      <w:pPr>
        <w:pStyle w:val="ProductList-ClauseHeading"/>
        <w:outlineLvl w:val="3"/>
      </w:pPr>
      <w:r>
        <w:lastRenderedPageBreak/>
        <w:t>4.6. „Dynamics CustomerSource“</w:t>
      </w:r>
    </w:p>
    <w:p w14:paraId="278E601E" w14:textId="77777777" w:rsidR="002F1FC1" w:rsidRDefault="00982499">
      <w:pPr>
        <w:pStyle w:val="ProductList-Body"/>
      </w:pPr>
      <w:r>
        <w:t xml:space="preserve">„Dynamics 365“ vietinės KPL klientai, turintys galiojančią SA, gali pasiekti „CustomerSource“. </w:t>
      </w:r>
    </w:p>
    <w:p w14:paraId="1C0A3571"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77A76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10206"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D5D365E" w14:textId="77777777" w:rsidR="002F1FC1" w:rsidRDefault="002F1FC1">
      <w:pPr>
        <w:pStyle w:val="ProductList-Body"/>
      </w:pPr>
    </w:p>
    <w:p w14:paraId="2BFBA7C4" w14:textId="77777777" w:rsidR="002F1FC1" w:rsidRDefault="00982499">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705FC82B" w14:textId="77777777" w:rsidR="002F1FC1" w:rsidRDefault="00982499">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F1FC1" w14:paraId="1B4A7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EFBC7"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D955"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7C21"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C758"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4E23"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866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B2634"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9978"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5EB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8A2B"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8A15"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A32835"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0B1A2B46" w14:textId="77777777">
        <w:tc>
          <w:tcPr>
            <w:tcW w:w="4160" w:type="dxa"/>
            <w:tcBorders>
              <w:top w:val="single" w:sz="6" w:space="0" w:color="FFFFFF"/>
              <w:left w:val="none" w:sz="4" w:space="0" w:color="BFBFBF"/>
              <w:bottom w:val="dashed" w:sz="4" w:space="0" w:color="BFBFBF"/>
              <w:right w:val="none" w:sz="4" w:space="0" w:color="6E6E6E"/>
            </w:tcBorders>
          </w:tcPr>
          <w:p w14:paraId="13E8A641" w14:textId="77777777" w:rsidR="002F1FC1" w:rsidRDefault="0098249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F3ED531" w14:textId="77777777" w:rsidR="002F1FC1" w:rsidRDefault="009824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85A0E1"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7996AF"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65ADE"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BF5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DAB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CF0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379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284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EB2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1116"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2BD31F94" w14:textId="77777777">
        <w:tc>
          <w:tcPr>
            <w:tcW w:w="4160" w:type="dxa"/>
            <w:tcBorders>
              <w:top w:val="dashed" w:sz="4" w:space="0" w:color="BFBFBF"/>
              <w:left w:val="none" w:sz="4" w:space="0" w:color="BFBFBF"/>
              <w:bottom w:val="none" w:sz="4" w:space="0" w:color="BFBFBF"/>
              <w:right w:val="none" w:sz="4" w:space="0" w:color="6E6E6E"/>
            </w:tcBorders>
          </w:tcPr>
          <w:p w14:paraId="05FACB57" w14:textId="77777777" w:rsidR="002F1FC1" w:rsidRDefault="0098249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770D9" w14:textId="77777777" w:rsidR="002F1FC1" w:rsidRDefault="009824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90D6B4" w14:textId="77777777" w:rsidR="002F1FC1" w:rsidRDefault="009824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896EC3" w14:textId="77777777" w:rsidR="002F1FC1" w:rsidRDefault="009824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6B1D1A" w14:textId="77777777" w:rsidR="002F1FC1" w:rsidRDefault="009824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199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1AC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814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7EB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92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89B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310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D6F4D86" w14:textId="77777777" w:rsidR="002F1FC1" w:rsidRDefault="00982499">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2F1FC1" w14:paraId="5A956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E08F1"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59A9B14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40089" w14:textId="77777777" w:rsidR="002F1FC1" w:rsidRDefault="00982499">
            <w:pPr>
              <w:pStyle w:val="ProductList-TableBody"/>
            </w:pPr>
            <w:r>
              <w:rPr>
                <w:color w:val="404040"/>
              </w:rPr>
              <w:t>Ankstesnių versijų leidimai: netaikoma</w:t>
            </w:r>
          </w:p>
        </w:tc>
      </w:tr>
      <w:tr w:rsidR="002F1FC1" w14:paraId="03057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0BDA"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8768"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FA791F"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5F6BC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F10E"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5464"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7AE6" w14:textId="77777777" w:rsidR="002F1FC1" w:rsidRDefault="00982499">
            <w:pPr>
              <w:pStyle w:val="ProductList-TableBody"/>
            </w:pPr>
            <w:r>
              <w:rPr>
                <w:color w:val="404040"/>
              </w:rPr>
              <w:t>Galimybė mažinti: netaikoma</w:t>
            </w:r>
          </w:p>
        </w:tc>
      </w:tr>
      <w:tr w:rsidR="002F1FC1" w14:paraId="16A87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F8BE"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6D2F"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8DF3" w14:textId="77777777" w:rsidR="002F1FC1" w:rsidRDefault="00982499">
            <w:pPr>
              <w:pStyle w:val="ProductList-TableBody"/>
            </w:pPr>
            <w:r>
              <w:rPr>
                <w:color w:val="404040"/>
              </w:rPr>
              <w:t>Galimybė tikslinti: netaikoma</w:t>
            </w:r>
          </w:p>
        </w:tc>
      </w:tr>
      <w:tr w:rsidR="002F1FC1" w14:paraId="6BA72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9012"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F675"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99E8" w14:textId="77777777" w:rsidR="002F1FC1" w:rsidRDefault="002F1FC1">
            <w:pPr>
              <w:pStyle w:val="ProductList-TableBody"/>
            </w:pPr>
          </w:p>
        </w:tc>
      </w:tr>
    </w:tbl>
    <w:p w14:paraId="061C65E3" w14:textId="77777777" w:rsidR="002F1FC1" w:rsidRDefault="00982499">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2F1FC1" w14:paraId="59EFF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D5D8E"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67ACAE2"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FC5FFB8"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F1FC1" w14:paraId="69CD7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125D"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5E57"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004E" w14:textId="77777777" w:rsidR="002F1FC1" w:rsidRDefault="00982499">
            <w:pPr>
              <w:pStyle w:val="ProductList-TableBody"/>
            </w:pPr>
            <w:r>
              <w:rPr>
                <w:color w:val="404040"/>
              </w:rPr>
              <w:t>Įtrauktos technologijos: netaikoma</w:t>
            </w:r>
          </w:p>
        </w:tc>
      </w:tr>
      <w:tr w:rsidR="002F1FC1" w14:paraId="55D98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AAB9"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421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3FC1" w14:textId="77777777" w:rsidR="002F1FC1" w:rsidRDefault="002F1FC1">
            <w:pPr>
              <w:pStyle w:val="ProductList-TableBody"/>
            </w:pPr>
          </w:p>
        </w:tc>
      </w:tr>
    </w:tbl>
    <w:p w14:paraId="1568018A" w14:textId="77777777" w:rsidR="002F1FC1" w:rsidRDefault="002F1FC1">
      <w:pPr>
        <w:pStyle w:val="ProductList-Body"/>
      </w:pPr>
    </w:p>
    <w:p w14:paraId="520FB923" w14:textId="77777777" w:rsidR="002F1FC1" w:rsidRDefault="0098249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2F1FC1" w14:paraId="52824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3E61C9" w14:textId="77777777" w:rsidR="002F1FC1" w:rsidRDefault="0098249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43A2F57"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36F5D9" w14:textId="77777777" w:rsidR="002F1FC1" w:rsidRDefault="002F1FC1">
            <w:pPr>
              <w:pStyle w:val="ProductList-TableBody"/>
            </w:pPr>
          </w:p>
        </w:tc>
      </w:tr>
    </w:tbl>
    <w:p w14:paraId="6AC8E741" w14:textId="77777777" w:rsidR="002F1FC1" w:rsidRDefault="00982499">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2F1FC1" w14:paraId="4101B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C9A35"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94A4D1"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3BD4C" w14:textId="77777777" w:rsidR="002F1FC1" w:rsidRDefault="00982499">
            <w:pPr>
              <w:pStyle w:val="ProductList-TableBody"/>
            </w:pPr>
            <w:r>
              <w:rPr>
                <w:color w:val="404040"/>
              </w:rPr>
              <w:t>Perėmimo teisės: netaikoma</w:t>
            </w:r>
          </w:p>
        </w:tc>
      </w:tr>
      <w:tr w:rsidR="002F1FC1" w14:paraId="4634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2B5F"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C3BD"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F69C" w14:textId="77777777" w:rsidR="002F1FC1" w:rsidRDefault="00982499">
            <w:pPr>
              <w:pStyle w:val="ProductList-TableBody"/>
            </w:pPr>
            <w:r>
              <w:rPr>
                <w:color w:val="404040"/>
              </w:rPr>
              <w:t>Perdavimo tarptinkliniu ryšiu teisės: netaikoma</w:t>
            </w:r>
          </w:p>
        </w:tc>
      </w:tr>
      <w:tr w:rsidR="002F1FC1" w14:paraId="746A9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A754"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29F7"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CAAA" w14:textId="77777777" w:rsidR="002F1FC1" w:rsidRDefault="002F1FC1">
            <w:pPr>
              <w:pStyle w:val="ProductList-TableBody"/>
            </w:pPr>
          </w:p>
        </w:tc>
      </w:tr>
    </w:tbl>
    <w:p w14:paraId="3958C7B3"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554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EE6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AC8F1F4" w14:textId="77777777" w:rsidR="002F1FC1" w:rsidRDefault="002F1FC1">
      <w:pPr>
        <w:pStyle w:val="ProductList-Body"/>
      </w:pPr>
    </w:p>
    <w:p w14:paraId="09F70964" w14:textId="77777777" w:rsidR="002F1FC1" w:rsidRDefault="00982499">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652FFC98" w14:textId="77777777" w:rsidR="002F1FC1" w:rsidRDefault="00982499">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7CFA470E" w14:textId="77777777" w:rsidR="002F1FC1" w:rsidRDefault="00982499">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2F1FC1" w14:paraId="651A2B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884DD3F"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88CA"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6B21"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77E0"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B0A1"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EBAD"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27D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FEDD"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12E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38DEB"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4916"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AD3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7AEA"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7FB785A4" w14:textId="77777777">
        <w:tc>
          <w:tcPr>
            <w:tcW w:w="3920" w:type="dxa"/>
            <w:tcBorders>
              <w:top w:val="single" w:sz="6" w:space="0" w:color="FFFFFF"/>
              <w:left w:val="none" w:sz="4" w:space="0" w:color="000000"/>
              <w:bottom w:val="dashed" w:sz="4" w:space="0" w:color="BFBFBF"/>
              <w:right w:val="single" w:sz="6" w:space="0" w:color="FFFFFF"/>
            </w:tcBorders>
          </w:tcPr>
          <w:p w14:paraId="38080040" w14:textId="77777777" w:rsidR="002F1FC1" w:rsidRDefault="009824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FE6567" w14:textId="77777777" w:rsidR="002F1FC1" w:rsidRDefault="009824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B84E534"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59CBFE" w14:textId="77777777" w:rsidR="002F1FC1" w:rsidRDefault="00982499">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3F3896B"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A5E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C5E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AB6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2D5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234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04A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958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BA8D" w14:textId="77777777" w:rsidR="002F1FC1" w:rsidRDefault="002F1FC1">
            <w:pPr>
              <w:pStyle w:val="ProductList-TableBody"/>
              <w:jc w:val="center"/>
            </w:pPr>
          </w:p>
        </w:tc>
      </w:tr>
      <w:tr w:rsidR="002F1FC1" w14:paraId="1B42A296" w14:textId="77777777">
        <w:tc>
          <w:tcPr>
            <w:tcW w:w="3920" w:type="dxa"/>
            <w:tcBorders>
              <w:top w:val="dashed" w:sz="4" w:space="0" w:color="BFBFBF"/>
              <w:left w:val="none" w:sz="4" w:space="0" w:color="000000"/>
              <w:bottom w:val="dashed" w:sz="4" w:space="0" w:color="BFBFBF"/>
              <w:right w:val="single" w:sz="6" w:space="0" w:color="FFFFFF"/>
            </w:tcBorders>
          </w:tcPr>
          <w:p w14:paraId="3E8EDD4A" w14:textId="77777777" w:rsidR="002F1FC1" w:rsidRDefault="009824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C2B57"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758B5"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3091F"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81BD5B"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36C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7D2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2DD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26B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137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AC0E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7E7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3EF9" w14:textId="77777777" w:rsidR="002F1FC1" w:rsidRDefault="002F1FC1">
            <w:pPr>
              <w:pStyle w:val="ProductList-TableBody"/>
              <w:jc w:val="center"/>
            </w:pPr>
          </w:p>
        </w:tc>
      </w:tr>
      <w:tr w:rsidR="002F1FC1" w14:paraId="647E45B9" w14:textId="77777777">
        <w:tc>
          <w:tcPr>
            <w:tcW w:w="3920" w:type="dxa"/>
            <w:tcBorders>
              <w:top w:val="dashed" w:sz="4" w:space="0" w:color="BFBFBF"/>
              <w:left w:val="none" w:sz="4" w:space="0" w:color="000000"/>
              <w:bottom w:val="dashed" w:sz="4" w:space="0" w:color="BFBFBF"/>
              <w:right w:val="single" w:sz="6" w:space="0" w:color="FFFFFF"/>
            </w:tcBorders>
          </w:tcPr>
          <w:p w14:paraId="66641CF2" w14:textId="77777777" w:rsidR="002F1FC1" w:rsidRDefault="0098249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7628E"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4CB7FA"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3ADC38" w14:textId="77777777" w:rsidR="002F1FC1" w:rsidRDefault="0098249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21F277C"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A36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7AD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3EF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329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BE5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8DFE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C2B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73C5" w14:textId="77777777" w:rsidR="002F1FC1" w:rsidRDefault="002F1FC1">
            <w:pPr>
              <w:pStyle w:val="ProductList-TableBody"/>
              <w:jc w:val="center"/>
            </w:pPr>
          </w:p>
        </w:tc>
      </w:tr>
      <w:tr w:rsidR="002F1FC1" w14:paraId="2EECD530" w14:textId="77777777">
        <w:tc>
          <w:tcPr>
            <w:tcW w:w="3920" w:type="dxa"/>
            <w:tcBorders>
              <w:top w:val="dashed" w:sz="4" w:space="0" w:color="BFBFBF"/>
              <w:left w:val="none" w:sz="4" w:space="0" w:color="000000"/>
              <w:bottom w:val="dashed" w:sz="4" w:space="0" w:color="BFBFBF"/>
              <w:right w:val="single" w:sz="6" w:space="0" w:color="FFFFFF"/>
            </w:tcBorders>
          </w:tcPr>
          <w:p w14:paraId="5B45BF65" w14:textId="77777777" w:rsidR="002F1FC1" w:rsidRDefault="0098249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C62D4"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83063" w14:textId="77777777" w:rsidR="002F1FC1" w:rsidRDefault="009824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6529D9" w14:textId="77777777" w:rsidR="002F1FC1" w:rsidRDefault="0098249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403222E"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08F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D42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CA7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1F44"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1EDC"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CFBD"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5C35" w14:textId="77777777" w:rsidR="002F1FC1" w:rsidRDefault="0098249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08DD" w14:textId="77777777" w:rsidR="002F1FC1" w:rsidRDefault="002F1FC1">
            <w:pPr>
              <w:pStyle w:val="ProductList-TableBody"/>
              <w:jc w:val="center"/>
            </w:pPr>
          </w:p>
        </w:tc>
      </w:tr>
      <w:tr w:rsidR="002F1FC1" w14:paraId="1DC73861" w14:textId="77777777">
        <w:tc>
          <w:tcPr>
            <w:tcW w:w="3920" w:type="dxa"/>
            <w:tcBorders>
              <w:top w:val="dashed" w:sz="4" w:space="0" w:color="BFBFBF"/>
              <w:left w:val="none" w:sz="4" w:space="0" w:color="000000"/>
              <w:bottom w:val="dashed" w:sz="4" w:space="0" w:color="BFBFBF"/>
              <w:right w:val="single" w:sz="6" w:space="0" w:color="FFFFFF"/>
            </w:tcBorders>
          </w:tcPr>
          <w:p w14:paraId="4EBB502E" w14:textId="77777777" w:rsidR="002F1FC1" w:rsidRDefault="0098249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FFC1F7" w14:textId="77777777" w:rsidR="002F1FC1" w:rsidRDefault="009824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C0DE9F"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954F5"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ACE14A"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CD1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CDD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982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20E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FB8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900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03D2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6F9BB" w14:textId="77777777" w:rsidR="002F1FC1" w:rsidRDefault="002F1FC1">
            <w:pPr>
              <w:pStyle w:val="ProductList-TableBody"/>
              <w:jc w:val="center"/>
            </w:pPr>
          </w:p>
        </w:tc>
      </w:tr>
      <w:tr w:rsidR="002F1FC1" w14:paraId="43072CD3" w14:textId="77777777">
        <w:tc>
          <w:tcPr>
            <w:tcW w:w="3920" w:type="dxa"/>
            <w:tcBorders>
              <w:top w:val="dashed" w:sz="4" w:space="0" w:color="BFBFBF"/>
              <w:left w:val="none" w:sz="4" w:space="0" w:color="000000"/>
              <w:bottom w:val="dashed" w:sz="4" w:space="0" w:color="BFBFBF"/>
              <w:right w:val="single" w:sz="6" w:space="0" w:color="FFFFFF"/>
            </w:tcBorders>
          </w:tcPr>
          <w:p w14:paraId="7ECA929D" w14:textId="77777777" w:rsidR="002F1FC1" w:rsidRDefault="009824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785C6" w14:textId="77777777" w:rsidR="002F1FC1" w:rsidRDefault="009824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83D6C4"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3153D"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E29E8C"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557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E88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756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117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969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80E5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A2AD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60A4" w14:textId="77777777" w:rsidR="002F1FC1" w:rsidRDefault="002F1FC1">
            <w:pPr>
              <w:pStyle w:val="ProductList-TableBody"/>
              <w:jc w:val="center"/>
            </w:pPr>
          </w:p>
        </w:tc>
      </w:tr>
      <w:tr w:rsidR="002F1FC1" w14:paraId="161525D4" w14:textId="77777777">
        <w:tc>
          <w:tcPr>
            <w:tcW w:w="3920" w:type="dxa"/>
            <w:tcBorders>
              <w:top w:val="dashed" w:sz="4" w:space="0" w:color="BFBFBF"/>
              <w:left w:val="none" w:sz="4" w:space="0" w:color="000000"/>
              <w:bottom w:val="dashed" w:sz="4" w:space="0" w:color="BFBFBF"/>
              <w:right w:val="single" w:sz="6" w:space="0" w:color="FFFFFF"/>
            </w:tcBorders>
          </w:tcPr>
          <w:p w14:paraId="054F6BCE" w14:textId="77777777" w:rsidR="002F1FC1" w:rsidRDefault="009824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76672"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20E7D"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029A8A"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EF84C4"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049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968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ACB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471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0A3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83B1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0B9A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07A6" w14:textId="77777777" w:rsidR="002F1FC1" w:rsidRDefault="002F1FC1">
            <w:pPr>
              <w:pStyle w:val="ProductList-TableBody"/>
              <w:jc w:val="center"/>
            </w:pPr>
          </w:p>
        </w:tc>
      </w:tr>
      <w:tr w:rsidR="002F1FC1" w14:paraId="44FFF214" w14:textId="77777777">
        <w:tc>
          <w:tcPr>
            <w:tcW w:w="3920" w:type="dxa"/>
            <w:tcBorders>
              <w:top w:val="dashed" w:sz="4" w:space="0" w:color="BFBFBF"/>
              <w:left w:val="none" w:sz="4" w:space="0" w:color="000000"/>
              <w:bottom w:val="dashed" w:sz="4" w:space="0" w:color="BFBFBF"/>
              <w:right w:val="single" w:sz="6" w:space="0" w:color="FFFFFF"/>
            </w:tcBorders>
          </w:tcPr>
          <w:p w14:paraId="4458E42C" w14:textId="77777777" w:rsidR="002F1FC1" w:rsidRDefault="009824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641A1"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08891"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03FCAB"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00E55E"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184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EA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413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310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717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059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FB2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184C" w14:textId="77777777" w:rsidR="002F1FC1" w:rsidRDefault="002F1FC1">
            <w:pPr>
              <w:pStyle w:val="ProductList-TableBody"/>
              <w:jc w:val="center"/>
            </w:pPr>
          </w:p>
        </w:tc>
      </w:tr>
      <w:tr w:rsidR="002F1FC1" w14:paraId="429C8D44" w14:textId="77777777">
        <w:tc>
          <w:tcPr>
            <w:tcW w:w="3920" w:type="dxa"/>
            <w:tcBorders>
              <w:top w:val="dashed" w:sz="4" w:space="0" w:color="BFBFBF"/>
              <w:left w:val="none" w:sz="4" w:space="0" w:color="000000"/>
              <w:bottom w:val="dashed" w:sz="4" w:space="0" w:color="BFBFBF"/>
              <w:right w:val="single" w:sz="6" w:space="0" w:color="FFFFFF"/>
            </w:tcBorders>
          </w:tcPr>
          <w:p w14:paraId="29F6B445" w14:textId="77777777" w:rsidR="002F1FC1" w:rsidRDefault="0098249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E8E15"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4DC5B9"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A71B0D" w14:textId="77777777" w:rsidR="002F1FC1" w:rsidRDefault="00982499">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3C5C18E" w14:textId="77777777" w:rsidR="002F1FC1" w:rsidRDefault="009824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139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773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700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67D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C97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B75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A8B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66D9" w14:textId="77777777" w:rsidR="002F1FC1" w:rsidRDefault="002F1FC1">
            <w:pPr>
              <w:pStyle w:val="ProductList-TableBody"/>
              <w:jc w:val="center"/>
            </w:pPr>
          </w:p>
        </w:tc>
      </w:tr>
      <w:tr w:rsidR="002F1FC1" w14:paraId="393B4B69" w14:textId="77777777">
        <w:tc>
          <w:tcPr>
            <w:tcW w:w="3920" w:type="dxa"/>
            <w:tcBorders>
              <w:top w:val="dashed" w:sz="4" w:space="0" w:color="BFBFBF"/>
              <w:left w:val="none" w:sz="4" w:space="0" w:color="000000"/>
              <w:bottom w:val="dashed" w:sz="4" w:space="0" w:color="BFBFBF"/>
              <w:right w:val="single" w:sz="6" w:space="0" w:color="FFFFFF"/>
            </w:tcBorders>
          </w:tcPr>
          <w:p w14:paraId="0AE43BE7" w14:textId="77777777" w:rsidR="002F1FC1" w:rsidRDefault="0098249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ACA5B"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2032A" w14:textId="77777777" w:rsidR="002F1FC1" w:rsidRDefault="009824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9030B5" w14:textId="77777777" w:rsidR="002F1FC1" w:rsidRDefault="00982499">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6A97069" w14:textId="77777777" w:rsidR="002F1FC1" w:rsidRDefault="009824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521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515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6DE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A44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6F6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FD8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79C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41A0DCC6" w14:textId="77777777" w:rsidR="002F1FC1" w:rsidRDefault="00982499">
            <w:pPr>
              <w:pStyle w:val="ProductList-TableBody"/>
              <w:jc w:val="center"/>
            </w:pPr>
            <w:r>
              <w:lastRenderedPageBreak/>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8027" w14:textId="77777777" w:rsidR="002F1FC1" w:rsidRDefault="002F1FC1">
            <w:pPr>
              <w:pStyle w:val="ProductList-TableBody"/>
              <w:jc w:val="center"/>
            </w:pPr>
          </w:p>
        </w:tc>
      </w:tr>
      <w:tr w:rsidR="002F1FC1" w14:paraId="26AD8520" w14:textId="77777777">
        <w:tc>
          <w:tcPr>
            <w:tcW w:w="3920" w:type="dxa"/>
            <w:tcBorders>
              <w:top w:val="dashed" w:sz="4" w:space="0" w:color="BFBFBF"/>
              <w:left w:val="none" w:sz="4" w:space="0" w:color="000000"/>
              <w:bottom w:val="dashed" w:sz="4" w:space="0" w:color="BFBFBF"/>
              <w:right w:val="single" w:sz="6" w:space="0" w:color="FFFFFF"/>
            </w:tcBorders>
          </w:tcPr>
          <w:p w14:paraId="32C8BC8F" w14:textId="77777777" w:rsidR="002F1FC1" w:rsidRDefault="009824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68361"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1AFA60"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4226B"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A95224"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FEC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E28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352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B4D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90B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A823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825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3D11" w14:textId="77777777" w:rsidR="002F1FC1" w:rsidRDefault="002F1FC1">
            <w:pPr>
              <w:pStyle w:val="ProductList-TableBody"/>
              <w:jc w:val="center"/>
            </w:pPr>
          </w:p>
        </w:tc>
      </w:tr>
      <w:tr w:rsidR="002F1FC1" w14:paraId="7012F957" w14:textId="77777777">
        <w:tc>
          <w:tcPr>
            <w:tcW w:w="3920" w:type="dxa"/>
            <w:tcBorders>
              <w:top w:val="dashed" w:sz="4" w:space="0" w:color="BFBFBF"/>
              <w:left w:val="none" w:sz="4" w:space="0" w:color="000000"/>
              <w:bottom w:val="dashed" w:sz="4" w:space="0" w:color="BFBFBF"/>
              <w:right w:val="single" w:sz="6" w:space="0" w:color="FFFFFF"/>
            </w:tcBorders>
          </w:tcPr>
          <w:p w14:paraId="69D8EF32" w14:textId="77777777" w:rsidR="002F1FC1" w:rsidRDefault="00982499">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D3172"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3ECBEB"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21A041"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0DCC10"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2B3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FAE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98A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1AD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DAA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9D2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A7A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BDA48AC"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BF56" w14:textId="77777777" w:rsidR="002F1FC1" w:rsidRDefault="002F1FC1">
            <w:pPr>
              <w:pStyle w:val="ProductList-TableBody"/>
              <w:jc w:val="center"/>
            </w:pPr>
          </w:p>
        </w:tc>
      </w:tr>
      <w:tr w:rsidR="002F1FC1" w14:paraId="2C8350DA" w14:textId="77777777">
        <w:tc>
          <w:tcPr>
            <w:tcW w:w="3920" w:type="dxa"/>
            <w:tcBorders>
              <w:top w:val="dashed" w:sz="4" w:space="0" w:color="BFBFBF"/>
              <w:left w:val="none" w:sz="4" w:space="0" w:color="000000"/>
              <w:bottom w:val="dashed" w:sz="4" w:space="0" w:color="BFBFBF"/>
              <w:right w:val="single" w:sz="6" w:space="0" w:color="FFFFFF"/>
            </w:tcBorders>
          </w:tcPr>
          <w:p w14:paraId="22F47A2A" w14:textId="77777777" w:rsidR="002F1FC1" w:rsidRDefault="0098249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F64F8"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D12B0D"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6D6AF6"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AD4606"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01D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53C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545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321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881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08D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BB9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F62F" w14:textId="77777777" w:rsidR="002F1FC1" w:rsidRDefault="002F1FC1">
            <w:pPr>
              <w:pStyle w:val="ProductList-TableBody"/>
              <w:jc w:val="center"/>
            </w:pPr>
          </w:p>
        </w:tc>
      </w:tr>
      <w:tr w:rsidR="002F1FC1" w14:paraId="08522076" w14:textId="77777777">
        <w:tc>
          <w:tcPr>
            <w:tcW w:w="3920" w:type="dxa"/>
            <w:tcBorders>
              <w:top w:val="dashed" w:sz="4" w:space="0" w:color="BFBFBF"/>
              <w:left w:val="none" w:sz="4" w:space="0" w:color="000000"/>
              <w:bottom w:val="dashed" w:sz="4" w:space="0" w:color="BFBFBF"/>
              <w:right w:val="single" w:sz="6" w:space="0" w:color="FFFFFF"/>
            </w:tcBorders>
          </w:tcPr>
          <w:p w14:paraId="44C184B3" w14:textId="77777777" w:rsidR="002F1FC1" w:rsidRDefault="0098249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CA822"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9B09C7" w14:textId="77777777" w:rsidR="002F1FC1" w:rsidRDefault="009824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D2E092" w14:textId="77777777" w:rsidR="002F1FC1" w:rsidRDefault="0098249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DFE339A"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90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447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ECE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674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122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FEF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59E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DC26BF4"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273D" w14:textId="77777777" w:rsidR="002F1FC1" w:rsidRDefault="002F1FC1">
            <w:pPr>
              <w:pStyle w:val="ProductList-TableBody"/>
              <w:jc w:val="center"/>
            </w:pPr>
          </w:p>
        </w:tc>
      </w:tr>
      <w:tr w:rsidR="002F1FC1" w14:paraId="60026455" w14:textId="77777777">
        <w:tc>
          <w:tcPr>
            <w:tcW w:w="3920" w:type="dxa"/>
            <w:tcBorders>
              <w:top w:val="dashed" w:sz="4" w:space="0" w:color="BFBFBF"/>
              <w:left w:val="none" w:sz="4" w:space="0" w:color="000000"/>
              <w:bottom w:val="dashed" w:sz="4" w:space="0" w:color="BFBFBF"/>
              <w:right w:val="single" w:sz="6" w:space="0" w:color="FFFFFF"/>
            </w:tcBorders>
          </w:tcPr>
          <w:p w14:paraId="51B4056A" w14:textId="77777777" w:rsidR="002F1FC1" w:rsidRDefault="009824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09658"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D4517D" w14:textId="77777777" w:rsidR="002F1FC1" w:rsidRDefault="009824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6DFA3"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FE35AC"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C1E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950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6DD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354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28D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010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F8A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3F70" w14:textId="77777777" w:rsidR="002F1FC1" w:rsidRDefault="002F1FC1">
            <w:pPr>
              <w:pStyle w:val="ProductList-TableBody"/>
              <w:jc w:val="center"/>
            </w:pPr>
          </w:p>
        </w:tc>
      </w:tr>
      <w:tr w:rsidR="002F1FC1" w14:paraId="37C4931D" w14:textId="77777777">
        <w:tc>
          <w:tcPr>
            <w:tcW w:w="3920" w:type="dxa"/>
            <w:tcBorders>
              <w:top w:val="dashed" w:sz="4" w:space="0" w:color="BFBFBF"/>
              <w:left w:val="none" w:sz="4" w:space="0" w:color="000000"/>
              <w:bottom w:val="dashed" w:sz="4" w:space="0" w:color="BFBFBF"/>
              <w:right w:val="single" w:sz="6" w:space="0" w:color="FFFFFF"/>
            </w:tcBorders>
          </w:tcPr>
          <w:p w14:paraId="56CFF701" w14:textId="77777777" w:rsidR="002F1FC1" w:rsidRDefault="00982499">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3D14F"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18569"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27F274" w14:textId="77777777" w:rsidR="002F1FC1" w:rsidRDefault="002F1FC1">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98D066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B64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89F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2C2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61F4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6AC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B83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2B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CFAA" w14:textId="77777777" w:rsidR="002F1FC1" w:rsidRDefault="002F1FC1">
            <w:pPr>
              <w:pStyle w:val="ProductList-TableBody"/>
              <w:jc w:val="center"/>
            </w:pPr>
          </w:p>
        </w:tc>
      </w:tr>
      <w:tr w:rsidR="002F1FC1" w14:paraId="1CF3F96D" w14:textId="77777777">
        <w:tc>
          <w:tcPr>
            <w:tcW w:w="3920" w:type="dxa"/>
            <w:tcBorders>
              <w:top w:val="dashed" w:sz="4" w:space="0" w:color="BFBFBF"/>
              <w:left w:val="none" w:sz="4" w:space="0" w:color="000000"/>
              <w:bottom w:val="none" w:sz="4" w:space="0" w:color="BFBFBF"/>
              <w:right w:val="single" w:sz="6" w:space="0" w:color="FFFFFF"/>
            </w:tcBorders>
          </w:tcPr>
          <w:p w14:paraId="0B4C8EAA" w14:textId="77777777" w:rsidR="002F1FC1" w:rsidRDefault="00982499">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09BC0B" w14:textId="77777777" w:rsidR="002F1FC1" w:rsidRDefault="009824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77FB2E2" w14:textId="77777777" w:rsidR="002F1FC1" w:rsidRDefault="009824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FE6D7A" w14:textId="77777777" w:rsidR="002F1FC1" w:rsidRDefault="002F1FC1">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3BAD86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F33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F64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845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044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1AF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65E2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32D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336F" w14:textId="77777777" w:rsidR="002F1FC1" w:rsidRDefault="002F1FC1">
            <w:pPr>
              <w:pStyle w:val="ProductList-TableBody"/>
              <w:jc w:val="center"/>
            </w:pPr>
          </w:p>
        </w:tc>
      </w:tr>
    </w:tbl>
    <w:p w14:paraId="56B484BE" w14:textId="77777777" w:rsidR="002F1FC1" w:rsidRDefault="00982499">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2F1FC1" w14:paraId="6A33C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54510"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7047610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36C04" w14:textId="77777777" w:rsidR="002F1FC1" w:rsidRDefault="00982499">
            <w:pPr>
              <w:pStyle w:val="ProductList-TableBody"/>
            </w:pPr>
            <w:r>
              <w:rPr>
                <w:color w:val="404040"/>
              </w:rPr>
              <w:t>Ankstesnių versijų leidimai: netaikoma</w:t>
            </w:r>
          </w:p>
        </w:tc>
      </w:tr>
      <w:tr w:rsidR="002F1FC1" w14:paraId="63C22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C336"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641DF9C"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82C3A37"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4BF3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C8B"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FE3D"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3769" w14:textId="77777777" w:rsidR="002F1FC1" w:rsidRDefault="00982499">
            <w:pPr>
              <w:pStyle w:val="ProductList-TableBody"/>
            </w:pPr>
            <w:r>
              <w:rPr>
                <w:color w:val="404040"/>
              </w:rPr>
              <w:t>Galimybė mažinti: netaikoma</w:t>
            </w:r>
          </w:p>
        </w:tc>
      </w:tr>
      <w:tr w:rsidR="002F1FC1" w14:paraId="7EF0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7364"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260AD47"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507E" w14:textId="77777777" w:rsidR="002F1FC1" w:rsidRDefault="00982499">
            <w:pPr>
              <w:pStyle w:val="ProductList-TableBody"/>
            </w:pPr>
            <w:r>
              <w:rPr>
                <w:color w:val="404040"/>
              </w:rPr>
              <w:t>Galimybė tikslinti: netaikoma</w:t>
            </w:r>
          </w:p>
        </w:tc>
      </w:tr>
      <w:tr w:rsidR="002F1FC1" w14:paraId="5F02FC6A" w14:textId="77777777">
        <w:tc>
          <w:tcPr>
            <w:tcW w:w="4040" w:type="dxa"/>
            <w:tcBorders>
              <w:top w:val="single" w:sz="4" w:space="0" w:color="000000"/>
              <w:left w:val="single" w:sz="4" w:space="0" w:color="000000"/>
              <w:bottom w:val="single" w:sz="4" w:space="0" w:color="000000"/>
              <w:right w:val="single" w:sz="4" w:space="0" w:color="000000"/>
            </w:tcBorders>
          </w:tcPr>
          <w:p w14:paraId="70624108" w14:textId="77777777" w:rsidR="002F1FC1" w:rsidRDefault="00982499">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CC3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581AA5" w14:textId="77777777" w:rsidR="002F1FC1" w:rsidRDefault="00982499">
            <w:pPr>
              <w:pStyle w:val="ProductList-TableBody"/>
            </w:pPr>
            <w:r>
              <w:t xml:space="preserve">Priedai ir pagal SA. </w:t>
            </w:r>
            <w:hyperlink w:anchor="_Sec1237">
              <w:r>
                <w:rPr>
                  <w:color w:val="00467F"/>
                  <w:u w:val="single"/>
                </w:rPr>
                <w:t>Žr. C priedą</w:t>
              </w:r>
            </w:hyperlink>
          </w:p>
        </w:tc>
      </w:tr>
    </w:tbl>
    <w:p w14:paraId="109A4B7F" w14:textId="77777777" w:rsidR="002F1FC1" w:rsidRDefault="002F1FC1">
      <w:pPr>
        <w:pStyle w:val="ProductList-Body"/>
      </w:pPr>
    </w:p>
    <w:p w14:paraId="0A4F0A93" w14:textId="77777777" w:rsidR="002F1FC1" w:rsidRDefault="00982499">
      <w:pPr>
        <w:pStyle w:val="ProductList-ClauseHeading"/>
        <w:outlineLvl w:val="4"/>
      </w:pPr>
      <w:r>
        <w:t>2.1. Darbas namie</w:t>
      </w:r>
    </w:p>
    <w:p w14:paraId="15556F2A" w14:textId="77777777" w:rsidR="002F1FC1" w:rsidRDefault="00982499">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2F1FC1" w14:paraId="2F9745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9655DC" w14:textId="77777777" w:rsidR="002F1FC1" w:rsidRDefault="00982499">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76883DB" w14:textId="77777777" w:rsidR="002F1FC1" w:rsidRDefault="00982499">
            <w:pPr>
              <w:pStyle w:val="ProductList-TableBody"/>
            </w:pPr>
            <w:r>
              <w:rPr>
                <w:color w:val="FFFFFF"/>
              </w:rPr>
              <w:t>Priskirta „Work at Home“ licencija</w:t>
            </w:r>
          </w:p>
        </w:tc>
      </w:tr>
      <w:tr w:rsidR="002F1FC1" w14:paraId="794C0FE7" w14:textId="77777777">
        <w:tc>
          <w:tcPr>
            <w:tcW w:w="5880" w:type="dxa"/>
            <w:tcBorders>
              <w:left w:val="single" w:sz="4" w:space="0" w:color="6E6E6E"/>
              <w:bottom w:val="single" w:sz="4" w:space="0" w:color="6E6E6E"/>
              <w:right w:val="single" w:sz="4" w:space="0" w:color="6E6E6E"/>
            </w:tcBorders>
          </w:tcPr>
          <w:p w14:paraId="5950EF6C" w14:textId="77777777" w:rsidR="002F1FC1" w:rsidRDefault="0098249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0FDF27B" w14:textId="77777777" w:rsidR="002F1FC1" w:rsidRDefault="00982499">
            <w:pPr>
              <w:pStyle w:val="ProductList-TableBody"/>
            </w:pPr>
            <w:r>
              <w:t>Darbas namie su „Office Standard 2019“</w:t>
            </w:r>
          </w:p>
        </w:tc>
      </w:tr>
      <w:tr w:rsidR="002F1FC1" w14:paraId="34DC2A9D" w14:textId="77777777">
        <w:tc>
          <w:tcPr>
            <w:tcW w:w="5880" w:type="dxa"/>
            <w:tcBorders>
              <w:top w:val="single" w:sz="4" w:space="0" w:color="6E6E6E"/>
              <w:left w:val="single" w:sz="4" w:space="0" w:color="6E6E6E"/>
              <w:bottom w:val="single" w:sz="4" w:space="0" w:color="6E6E6E"/>
              <w:right w:val="single" w:sz="4" w:space="0" w:color="6E6E6E"/>
            </w:tcBorders>
          </w:tcPr>
          <w:p w14:paraId="760B0C19" w14:textId="77777777" w:rsidR="002F1FC1" w:rsidRDefault="0098249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DC0C9A" w14:textId="77777777" w:rsidR="002F1FC1" w:rsidRDefault="00982499">
            <w:pPr>
              <w:pStyle w:val="ProductList-TableBody"/>
            </w:pPr>
            <w:r>
              <w:t>Darbas namie su „Office Professional Plus 2019“</w:t>
            </w:r>
          </w:p>
        </w:tc>
      </w:tr>
    </w:tbl>
    <w:p w14:paraId="7D5BAB7D" w14:textId="77777777" w:rsidR="002F1FC1" w:rsidRDefault="002F1FC1">
      <w:pPr>
        <w:pStyle w:val="ProductList-Body"/>
      </w:pPr>
    </w:p>
    <w:p w14:paraId="40CECE2D" w14:textId="77777777" w:rsidR="002F1FC1" w:rsidRDefault="00982499">
      <w:pPr>
        <w:pStyle w:val="ProductList-ClauseHeading"/>
        <w:outlineLvl w:val="4"/>
      </w:pPr>
      <w:r>
        <w:t>2.2. Su platforma nesusieta licencija</w:t>
      </w:r>
    </w:p>
    <w:p w14:paraId="58C86040" w14:textId="77777777" w:rsidR="002F1FC1" w:rsidRDefault="0098249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1A21512B" w14:textId="77777777" w:rsidR="002F1FC1" w:rsidRDefault="002F1FC1">
      <w:pPr>
        <w:pStyle w:val="ProductList-Body"/>
      </w:pPr>
    </w:p>
    <w:p w14:paraId="0B3390E7" w14:textId="77777777" w:rsidR="002F1FC1" w:rsidRDefault="00982499">
      <w:pPr>
        <w:pStyle w:val="ProductList-ClauseHeading"/>
        <w:outlineLvl w:val="4"/>
      </w:pPr>
      <w:r>
        <w:t>2.3. „Office Online Server“</w:t>
      </w:r>
    </w:p>
    <w:p w14:paraId="544A9CD2" w14:textId="77777777" w:rsidR="002F1FC1" w:rsidRDefault="00982499">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4D6F1940" w14:textId="77777777" w:rsidR="002F1FC1" w:rsidRDefault="00982499">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2F1FC1" w14:paraId="4C419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89AD8"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2C92E34"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E63A6" w14:textId="77777777" w:rsidR="002F1FC1" w:rsidRDefault="00982499">
            <w:pPr>
              <w:pStyle w:val="ProductList-TableBody"/>
            </w:pPr>
            <w:r>
              <w:rPr>
                <w:color w:val="404040"/>
              </w:rPr>
              <w:t>Papildoma programinė įranga: netaikoma</w:t>
            </w:r>
          </w:p>
        </w:tc>
      </w:tr>
      <w:tr w:rsidR="002F1FC1" w14:paraId="131A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11B1"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6162"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221BB46"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F1FC1" w14:paraId="45F106C3" w14:textId="77777777">
        <w:tc>
          <w:tcPr>
            <w:tcW w:w="4040" w:type="dxa"/>
            <w:tcBorders>
              <w:top w:val="single" w:sz="4" w:space="0" w:color="000000"/>
              <w:left w:val="single" w:sz="4" w:space="0" w:color="000000"/>
              <w:bottom w:val="single" w:sz="4" w:space="0" w:color="000000"/>
              <w:right w:val="single" w:sz="4" w:space="0" w:color="000000"/>
            </w:tcBorders>
          </w:tcPr>
          <w:p w14:paraId="762E26F6"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957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D7DD" w14:textId="77777777" w:rsidR="002F1FC1" w:rsidRDefault="002F1FC1">
            <w:pPr>
              <w:pStyle w:val="ProductList-TableBody"/>
            </w:pPr>
          </w:p>
        </w:tc>
      </w:tr>
    </w:tbl>
    <w:p w14:paraId="4A9D39A3" w14:textId="77777777" w:rsidR="002F1FC1" w:rsidRDefault="002F1FC1">
      <w:pPr>
        <w:pStyle w:val="ProductList-Body"/>
      </w:pPr>
    </w:p>
    <w:p w14:paraId="0CB8F10B" w14:textId="77777777" w:rsidR="002F1FC1" w:rsidRDefault="00982499">
      <w:pPr>
        <w:pStyle w:val="ProductList-ClauseHeading"/>
        <w:outlineLvl w:val="4"/>
      </w:pPr>
      <w:r>
        <w:t>3.1. „Office Home &amp; Student 2013 RT“ naudojimo komerciniais tikslais teisės</w:t>
      </w:r>
    </w:p>
    <w:p w14:paraId="2E03E9C5" w14:textId="77777777" w:rsidR="002F1FC1" w:rsidRDefault="00982499">
      <w:pPr>
        <w:pStyle w:val="ProductList-Body"/>
      </w:pPr>
      <w:r>
        <w:t>„Office Home &amp; Student 2013 RT“ komercinio naudojimo apribojimas atšaukiamas tolesnėms licencijoms.</w:t>
      </w:r>
    </w:p>
    <w:p w14:paraId="672BFBF0" w14:textId="77777777" w:rsidR="002F1FC1" w:rsidRDefault="00982499" w:rsidP="008B5129">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1D6D0A12" w14:textId="77777777" w:rsidR="002F1FC1" w:rsidRDefault="00982499" w:rsidP="008B5129">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7B280CE2" w14:textId="77777777" w:rsidR="002F1FC1" w:rsidRDefault="00982499">
      <w:pPr>
        <w:pStyle w:val="ProductList-Body"/>
      </w:pPr>
      <w:r>
        <w:t>Išskyrus šiame skyriuje nurodytus atvejus, bus taikomos sąlygos, pateikiamos „Office Home &amp; Student 2013 RT“ licencijoje.</w:t>
      </w:r>
    </w:p>
    <w:p w14:paraId="4A832AB8" w14:textId="77777777" w:rsidR="002F1FC1" w:rsidRDefault="002F1FC1">
      <w:pPr>
        <w:pStyle w:val="ProductList-Body"/>
      </w:pPr>
    </w:p>
    <w:p w14:paraId="250AAEFC" w14:textId="77777777" w:rsidR="002F1FC1" w:rsidRDefault="00982499">
      <w:pPr>
        <w:pStyle w:val="ProductList-ClauseHeading"/>
        <w:outlineLvl w:val="4"/>
      </w:pPr>
      <w:r>
        <w:t>3.2. Akademinės programos</w:t>
      </w:r>
    </w:p>
    <w:p w14:paraId="25E7C0BB" w14:textId="77777777" w:rsidR="002F1FC1" w:rsidRDefault="00982499">
      <w:pPr>
        <w:pStyle w:val="ProductList-Body"/>
      </w:pPr>
      <w:r>
        <w:t>Toliau nurodytos sąlygos taikomos klientams, dalyvaujantiems Akademinėse bendrojo licencijavimo programose.</w:t>
      </w:r>
    </w:p>
    <w:p w14:paraId="46D98ED7" w14:textId="77777777" w:rsidR="002F1FC1" w:rsidRDefault="002F1FC1">
      <w:pPr>
        <w:pStyle w:val="ProductList-Body"/>
      </w:pPr>
    </w:p>
    <w:p w14:paraId="23499DD5" w14:textId="77777777" w:rsidR="002F1FC1" w:rsidRDefault="00982499">
      <w:pPr>
        <w:pStyle w:val="ProductList-SubClauseHeading"/>
        <w:outlineLvl w:val="5"/>
      </w:pPr>
      <w:r>
        <w:lastRenderedPageBreak/>
        <w:t>3.2.1 „Microsoft 365 Apps for enterprise“ išplėstinės naudojimo teisės</w:t>
      </w:r>
    </w:p>
    <w:p w14:paraId="5A38B20B" w14:textId="77777777" w:rsidR="002F1FC1" w:rsidRDefault="0098249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C133CA4" w14:textId="77777777" w:rsidR="002F1FC1" w:rsidRDefault="002F1FC1">
      <w:pPr>
        <w:pStyle w:val="ProductList-BodyIndented"/>
      </w:pPr>
    </w:p>
    <w:p w14:paraId="190A47F5" w14:textId="77777777" w:rsidR="002F1FC1" w:rsidRDefault="00982499">
      <w:pPr>
        <w:pStyle w:val="ProductList-SubClauseHeading"/>
        <w:outlineLvl w:val="5"/>
      </w:pPr>
      <w:r>
        <w:t>3.2.2 Absolvento privilegija</w:t>
      </w:r>
    </w:p>
    <w:p w14:paraId="3A773674" w14:textId="77777777" w:rsidR="002F1FC1" w:rsidRDefault="0098249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0A70DFAE" w14:textId="77777777" w:rsidR="002F1FC1" w:rsidRDefault="00982499">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2F1FC1" w14:paraId="4ACA3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1BA07"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A71A4"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664EA" w14:textId="77777777" w:rsidR="002F1FC1" w:rsidRDefault="00982499">
            <w:pPr>
              <w:pStyle w:val="ProductList-TableBody"/>
            </w:pPr>
            <w:r>
              <w:rPr>
                <w:color w:val="404040"/>
              </w:rPr>
              <w:t>Perėmimo teisės: netaikoma</w:t>
            </w:r>
          </w:p>
        </w:tc>
      </w:tr>
      <w:tr w:rsidR="002F1FC1" w14:paraId="1FC6D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F344"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F844D7F"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19DDA28" w14:textId="77777777" w:rsidR="002F1FC1" w:rsidRDefault="0098249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F1FC1" w14:paraId="1C0E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805E"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6BC1"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A5E3" w14:textId="77777777" w:rsidR="002F1FC1" w:rsidRDefault="002F1FC1">
            <w:pPr>
              <w:pStyle w:val="ProductList-TableBody"/>
            </w:pPr>
          </w:p>
        </w:tc>
      </w:tr>
    </w:tbl>
    <w:p w14:paraId="0266F027" w14:textId="77777777" w:rsidR="002F1FC1" w:rsidRDefault="002F1FC1">
      <w:pPr>
        <w:pStyle w:val="ProductList-Body"/>
      </w:pPr>
    </w:p>
    <w:p w14:paraId="4217C9F5"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3FA3C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B81E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99E1CDA" w14:textId="77777777" w:rsidR="002F1FC1" w:rsidRDefault="002F1FC1">
      <w:pPr>
        <w:pStyle w:val="ProductList-Body"/>
      </w:pPr>
    </w:p>
    <w:p w14:paraId="11C58F52" w14:textId="77777777" w:rsidR="002F1FC1" w:rsidRDefault="00982499">
      <w:pPr>
        <w:pStyle w:val="ProductList-Offering2HeadingNoBorder"/>
        <w:outlineLvl w:val="2"/>
      </w:pPr>
      <w:bookmarkStart w:id="84" w:name="_Sec680"/>
      <w:r>
        <w:t>Office for Mac</w:t>
      </w:r>
      <w:bookmarkEnd w:id="84"/>
      <w:r>
        <w:fldChar w:fldCharType="begin"/>
      </w:r>
      <w:r>
        <w:instrText xml:space="preserve"> TC "</w:instrText>
      </w:r>
      <w:bookmarkStart w:id="85" w:name="_Toc60132763"/>
      <w:r>
        <w:instrText>Office for Mac</w:instrText>
      </w:r>
      <w:bookmarkEnd w:id="85"/>
      <w:r>
        <w:instrText>" \l 3</w:instrText>
      </w:r>
      <w:r>
        <w:fldChar w:fldCharType="end"/>
      </w:r>
    </w:p>
    <w:p w14:paraId="6317F223" w14:textId="77777777" w:rsidR="002F1FC1" w:rsidRDefault="00982499">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2F1FC1" w14:paraId="0E1526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8B10F25"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BD88"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E200"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DA70"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DC9E"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82BF"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C210"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B02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9FDC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2E913E1"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C8A42"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F8E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1B47"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726A74B2" w14:textId="77777777">
        <w:tc>
          <w:tcPr>
            <w:tcW w:w="3920" w:type="dxa"/>
            <w:tcBorders>
              <w:top w:val="single" w:sz="6" w:space="0" w:color="FFFFFF"/>
              <w:left w:val="none" w:sz="4" w:space="0" w:color="6E6E6E"/>
              <w:bottom w:val="dashed" w:sz="4" w:space="0" w:color="BFBFBF"/>
              <w:right w:val="none" w:sz="4" w:space="0" w:color="6E6E6E"/>
            </w:tcBorders>
          </w:tcPr>
          <w:p w14:paraId="5C6CD69C" w14:textId="77777777" w:rsidR="002F1FC1" w:rsidRDefault="0098249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71F3F0" w14:textId="77777777" w:rsidR="002F1FC1" w:rsidRDefault="009824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A83326"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BF2767"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5751CA"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952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48F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F39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C8D8"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EEC2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6340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388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3F13" w14:textId="77777777" w:rsidR="002F1FC1" w:rsidRDefault="002F1FC1">
            <w:pPr>
              <w:pStyle w:val="ProductList-TableBody"/>
              <w:jc w:val="center"/>
            </w:pPr>
          </w:p>
        </w:tc>
      </w:tr>
      <w:tr w:rsidR="002F1FC1" w14:paraId="4A29598C" w14:textId="77777777">
        <w:tc>
          <w:tcPr>
            <w:tcW w:w="3920" w:type="dxa"/>
            <w:tcBorders>
              <w:top w:val="dashed" w:sz="4" w:space="0" w:color="BFBFBF"/>
              <w:left w:val="none" w:sz="4" w:space="0" w:color="6E6E6E"/>
              <w:bottom w:val="dashed" w:sz="4" w:space="0" w:color="BFBFBF"/>
              <w:right w:val="none" w:sz="4" w:space="0" w:color="6E6E6E"/>
            </w:tcBorders>
          </w:tcPr>
          <w:p w14:paraId="790BC4BA" w14:textId="77777777" w:rsidR="002F1FC1" w:rsidRDefault="00982499">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6FB58"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654ED5"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E48D9"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8D9641"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2B4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4F2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672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71DE"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64EC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90F2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7CD8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4C8C" w14:textId="77777777" w:rsidR="002F1FC1" w:rsidRDefault="002F1FC1">
            <w:pPr>
              <w:pStyle w:val="ProductList-TableBody"/>
              <w:jc w:val="center"/>
            </w:pPr>
          </w:p>
        </w:tc>
      </w:tr>
      <w:tr w:rsidR="002F1FC1" w14:paraId="2205A41A" w14:textId="77777777">
        <w:tc>
          <w:tcPr>
            <w:tcW w:w="3920" w:type="dxa"/>
            <w:tcBorders>
              <w:top w:val="dashed" w:sz="4" w:space="0" w:color="BFBFBF"/>
              <w:left w:val="none" w:sz="4" w:space="0" w:color="6E6E6E"/>
              <w:bottom w:val="dashed" w:sz="4" w:space="0" w:color="BFBFBF"/>
              <w:right w:val="none" w:sz="4" w:space="0" w:color="6E6E6E"/>
            </w:tcBorders>
          </w:tcPr>
          <w:p w14:paraId="2F5D1CAA" w14:textId="77777777" w:rsidR="002F1FC1" w:rsidRDefault="0098249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16034"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747870" w14:textId="77777777" w:rsidR="002F1FC1" w:rsidRDefault="009824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3D60D1" w14:textId="77777777" w:rsidR="002F1FC1" w:rsidRDefault="009824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DB7FCC8"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49B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C3A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EDE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83E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6928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C3B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1794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A5C7" w14:textId="77777777" w:rsidR="002F1FC1" w:rsidRDefault="002F1FC1">
            <w:pPr>
              <w:pStyle w:val="ProductList-TableBody"/>
              <w:jc w:val="center"/>
            </w:pPr>
          </w:p>
        </w:tc>
      </w:tr>
      <w:tr w:rsidR="002F1FC1" w14:paraId="1D9789E9" w14:textId="77777777">
        <w:tc>
          <w:tcPr>
            <w:tcW w:w="3920" w:type="dxa"/>
            <w:tcBorders>
              <w:top w:val="dashed" w:sz="4" w:space="0" w:color="BFBFBF"/>
              <w:left w:val="none" w:sz="4" w:space="0" w:color="6E6E6E"/>
              <w:bottom w:val="dashed" w:sz="4" w:space="0" w:color="BFBFBF"/>
              <w:right w:val="none" w:sz="4" w:space="0" w:color="6E6E6E"/>
            </w:tcBorders>
          </w:tcPr>
          <w:p w14:paraId="4D7546FF" w14:textId="77777777" w:rsidR="002F1FC1" w:rsidRDefault="0098249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17E67"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CB001F"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082C5"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5B3C8"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CF0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40E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2C0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966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D048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29D1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10EC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2A67" w14:textId="77777777" w:rsidR="002F1FC1" w:rsidRDefault="002F1FC1">
            <w:pPr>
              <w:pStyle w:val="ProductList-TableBody"/>
              <w:jc w:val="center"/>
            </w:pPr>
          </w:p>
        </w:tc>
      </w:tr>
      <w:tr w:rsidR="002F1FC1" w14:paraId="654A285C" w14:textId="77777777">
        <w:tc>
          <w:tcPr>
            <w:tcW w:w="3920" w:type="dxa"/>
            <w:tcBorders>
              <w:top w:val="dashed" w:sz="4" w:space="0" w:color="BFBFBF"/>
              <w:left w:val="none" w:sz="4" w:space="0" w:color="6E6E6E"/>
              <w:bottom w:val="dashed" w:sz="4" w:space="0" w:color="BFBFBF"/>
              <w:right w:val="none" w:sz="4" w:space="0" w:color="6E6E6E"/>
            </w:tcBorders>
          </w:tcPr>
          <w:p w14:paraId="599276FA" w14:textId="77777777" w:rsidR="002F1FC1" w:rsidRDefault="0098249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B2BA9"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F6E03D"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568F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7A4DD"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9EC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391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30D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DA9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B799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928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6753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00CB" w14:textId="77777777" w:rsidR="002F1FC1" w:rsidRDefault="002F1FC1">
            <w:pPr>
              <w:pStyle w:val="ProductList-TableBody"/>
              <w:jc w:val="center"/>
            </w:pPr>
          </w:p>
        </w:tc>
      </w:tr>
      <w:tr w:rsidR="002F1FC1" w14:paraId="06254A02" w14:textId="77777777">
        <w:tc>
          <w:tcPr>
            <w:tcW w:w="3920" w:type="dxa"/>
            <w:tcBorders>
              <w:top w:val="dashed" w:sz="4" w:space="0" w:color="BFBFBF"/>
              <w:left w:val="none" w:sz="4" w:space="0" w:color="6E6E6E"/>
              <w:bottom w:val="dashed" w:sz="4" w:space="0" w:color="BFBFBF"/>
              <w:right w:val="none" w:sz="4" w:space="0" w:color="6E6E6E"/>
            </w:tcBorders>
          </w:tcPr>
          <w:p w14:paraId="68FB4F99" w14:textId="77777777" w:rsidR="002F1FC1" w:rsidRDefault="0098249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99C4B"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5D9874"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E5E4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629B5C"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F7A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BCB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029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DD8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D9EF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424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2BE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5C5D" w14:textId="77777777" w:rsidR="002F1FC1" w:rsidRDefault="002F1FC1">
            <w:pPr>
              <w:pStyle w:val="ProductList-TableBody"/>
              <w:jc w:val="center"/>
            </w:pPr>
          </w:p>
        </w:tc>
      </w:tr>
      <w:tr w:rsidR="002F1FC1" w14:paraId="7ABDE5A1" w14:textId="77777777">
        <w:tc>
          <w:tcPr>
            <w:tcW w:w="3920" w:type="dxa"/>
            <w:tcBorders>
              <w:top w:val="dashed" w:sz="4" w:space="0" w:color="BFBFBF"/>
              <w:left w:val="none" w:sz="4" w:space="0" w:color="6E6E6E"/>
              <w:bottom w:val="none" w:sz="4" w:space="0" w:color="BFBFBF"/>
              <w:right w:val="none" w:sz="4" w:space="0" w:color="6E6E6E"/>
            </w:tcBorders>
          </w:tcPr>
          <w:p w14:paraId="5F94E99E" w14:textId="77777777" w:rsidR="002F1FC1" w:rsidRDefault="00982499">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D349C2" w14:textId="77777777" w:rsidR="002F1FC1" w:rsidRDefault="009824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C17EE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2D4AB1"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9730A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6EE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AE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A71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C51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BBB2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D9C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534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962B" w14:textId="77777777" w:rsidR="002F1FC1" w:rsidRDefault="002F1FC1">
            <w:pPr>
              <w:pStyle w:val="ProductList-TableBody"/>
              <w:jc w:val="center"/>
            </w:pPr>
          </w:p>
        </w:tc>
      </w:tr>
    </w:tbl>
    <w:p w14:paraId="621F54FC" w14:textId="77777777" w:rsidR="002F1FC1" w:rsidRDefault="00982499">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2F1FC1" w14:paraId="23558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C3F5B"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5BE770E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34EDE" w14:textId="77777777" w:rsidR="002F1FC1" w:rsidRDefault="00982499">
            <w:pPr>
              <w:pStyle w:val="ProductList-TableBody"/>
            </w:pPr>
            <w:r>
              <w:rPr>
                <w:color w:val="404040"/>
              </w:rPr>
              <w:t>Ankstesnių versijų leidimai: netaikoma</w:t>
            </w:r>
          </w:p>
        </w:tc>
      </w:tr>
      <w:tr w:rsidR="002F1FC1" w14:paraId="613AA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E91F"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02E1C3C"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3FDF8B3"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4BA8D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5AD2"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E82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07E5" w14:textId="77777777" w:rsidR="002F1FC1" w:rsidRDefault="00982499">
            <w:pPr>
              <w:pStyle w:val="ProductList-TableBody"/>
            </w:pPr>
            <w:r>
              <w:rPr>
                <w:color w:val="404040"/>
              </w:rPr>
              <w:t>Galimybė mažinti: netaikoma</w:t>
            </w:r>
          </w:p>
        </w:tc>
      </w:tr>
      <w:tr w:rsidR="002F1FC1" w14:paraId="4D35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3C9D"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2801"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8773" w14:textId="77777777" w:rsidR="002F1FC1" w:rsidRDefault="00982499">
            <w:pPr>
              <w:pStyle w:val="ProductList-TableBody"/>
            </w:pPr>
            <w:r>
              <w:rPr>
                <w:color w:val="404040"/>
              </w:rPr>
              <w:t>Galimybė tikslinti: netaikoma</w:t>
            </w:r>
          </w:p>
        </w:tc>
      </w:tr>
      <w:tr w:rsidR="002F1FC1" w14:paraId="19D5A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BECC"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629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0377" w14:textId="77777777" w:rsidR="002F1FC1" w:rsidRDefault="002F1FC1">
            <w:pPr>
              <w:pStyle w:val="ProductList-TableBody"/>
            </w:pPr>
          </w:p>
        </w:tc>
      </w:tr>
    </w:tbl>
    <w:p w14:paraId="336B13C8" w14:textId="77777777" w:rsidR="002F1FC1" w:rsidRDefault="002F1FC1">
      <w:pPr>
        <w:pStyle w:val="ProductList-Body"/>
      </w:pPr>
    </w:p>
    <w:p w14:paraId="2DE2A471" w14:textId="77777777" w:rsidR="002F1FC1" w:rsidRDefault="00982499">
      <w:pPr>
        <w:pStyle w:val="ProductList-ClauseHeading"/>
        <w:outlineLvl w:val="4"/>
      </w:pPr>
      <w:r>
        <w:t>2.1. Darbas namie</w:t>
      </w:r>
    </w:p>
    <w:p w14:paraId="6ACB5326" w14:textId="77777777" w:rsidR="002F1FC1" w:rsidRDefault="00982499">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1541B951" w14:textId="77777777" w:rsidR="002F1FC1" w:rsidRDefault="002F1FC1">
      <w:pPr>
        <w:pStyle w:val="ProductList-Body"/>
      </w:pPr>
    </w:p>
    <w:p w14:paraId="156F0A1B" w14:textId="77777777" w:rsidR="002F1FC1" w:rsidRDefault="002F1FC1">
      <w:pPr>
        <w:pStyle w:val="ProductList-Body"/>
      </w:pPr>
    </w:p>
    <w:p w14:paraId="5FE371B1" w14:textId="77777777" w:rsidR="002F1FC1" w:rsidRDefault="00982499">
      <w:pPr>
        <w:pStyle w:val="ProductList-ClauseHeading"/>
        <w:outlineLvl w:val="4"/>
      </w:pPr>
      <w:r>
        <w:t>2.2. Su platforma nesusieta licencija</w:t>
      </w:r>
    </w:p>
    <w:p w14:paraId="338D82DF" w14:textId="77777777" w:rsidR="002F1FC1" w:rsidRDefault="0098249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56E26A3F" w14:textId="77777777" w:rsidR="002F1FC1" w:rsidRDefault="002F1FC1">
      <w:pPr>
        <w:pStyle w:val="ProductList-Body"/>
      </w:pPr>
    </w:p>
    <w:p w14:paraId="4712C66F" w14:textId="77777777" w:rsidR="002F1FC1" w:rsidRDefault="00982499">
      <w:pPr>
        <w:pStyle w:val="ProductList-ClauseHeading"/>
        <w:outlineLvl w:val="4"/>
      </w:pPr>
      <w:r>
        <w:t>2.3. „Office Online Server“</w:t>
      </w:r>
    </w:p>
    <w:p w14:paraId="3653581B" w14:textId="77777777" w:rsidR="002F1FC1" w:rsidRDefault="00982499">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3667DE19" w14:textId="77777777" w:rsidR="002F1FC1" w:rsidRDefault="00982499">
      <w:pPr>
        <w:pStyle w:val="ProductList-Offering1SubSection"/>
        <w:outlineLvl w:val="3"/>
      </w:pPr>
      <w:bookmarkStart w:id="88" w:name="_Sec792"/>
      <w:r>
        <w:lastRenderedPageBreak/>
        <w:t>3. Naudojimo teisės</w:t>
      </w:r>
      <w:bookmarkEnd w:id="88"/>
    </w:p>
    <w:tbl>
      <w:tblPr>
        <w:tblStyle w:val="PURTable"/>
        <w:tblW w:w="0" w:type="dxa"/>
        <w:tblLook w:val="04A0" w:firstRow="1" w:lastRow="0" w:firstColumn="1" w:lastColumn="0" w:noHBand="0" w:noVBand="1"/>
      </w:tblPr>
      <w:tblGrid>
        <w:gridCol w:w="3650"/>
        <w:gridCol w:w="3627"/>
        <w:gridCol w:w="3639"/>
      </w:tblGrid>
      <w:tr w:rsidR="002F1FC1" w14:paraId="14D31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03A33"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E859D8D"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A2110" w14:textId="77777777" w:rsidR="002F1FC1" w:rsidRDefault="00982499">
            <w:pPr>
              <w:pStyle w:val="ProductList-TableBody"/>
            </w:pPr>
            <w:r>
              <w:rPr>
                <w:color w:val="404040"/>
              </w:rPr>
              <w:t>Papildoma programinė įranga: netaikoma</w:t>
            </w:r>
          </w:p>
        </w:tc>
      </w:tr>
      <w:tr w:rsidR="002F1FC1" w14:paraId="10865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60DE"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E22B"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FD243F9"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F1FC1" w14:paraId="00BCDB36" w14:textId="77777777">
        <w:tc>
          <w:tcPr>
            <w:tcW w:w="4040" w:type="dxa"/>
            <w:tcBorders>
              <w:top w:val="single" w:sz="4" w:space="0" w:color="000000"/>
              <w:left w:val="single" w:sz="4" w:space="0" w:color="000000"/>
              <w:bottom w:val="single" w:sz="4" w:space="0" w:color="000000"/>
              <w:right w:val="single" w:sz="4" w:space="0" w:color="000000"/>
            </w:tcBorders>
          </w:tcPr>
          <w:p w14:paraId="0CBEAB8C"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DA7D"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A737" w14:textId="77777777" w:rsidR="002F1FC1" w:rsidRDefault="002F1FC1">
            <w:pPr>
              <w:pStyle w:val="ProductList-TableBody"/>
            </w:pPr>
          </w:p>
        </w:tc>
      </w:tr>
    </w:tbl>
    <w:p w14:paraId="683269E7" w14:textId="77777777" w:rsidR="002F1FC1" w:rsidRDefault="002F1FC1">
      <w:pPr>
        <w:pStyle w:val="ProductList-Body"/>
      </w:pPr>
    </w:p>
    <w:p w14:paraId="7115A11A" w14:textId="77777777" w:rsidR="002F1FC1" w:rsidRDefault="00982499">
      <w:pPr>
        <w:pStyle w:val="ProductList-ClauseHeading"/>
        <w:outlineLvl w:val="4"/>
      </w:pPr>
      <w:r>
        <w:t>3.1. „Office Home &amp; Student 2013 RT“ naudojimas komerciniais tikslais</w:t>
      </w:r>
    </w:p>
    <w:p w14:paraId="65D2541C" w14:textId="77777777" w:rsidR="002F1FC1" w:rsidRDefault="00982499">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50F1A524" w14:textId="77777777" w:rsidR="002F1FC1" w:rsidRDefault="00982499">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2F1FC1" w14:paraId="7D89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9304A"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E7B66"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0BCD7" w14:textId="77777777" w:rsidR="002F1FC1" w:rsidRDefault="00982499">
            <w:pPr>
              <w:pStyle w:val="ProductList-TableBody"/>
            </w:pPr>
            <w:r>
              <w:rPr>
                <w:color w:val="404040"/>
              </w:rPr>
              <w:t>Perėmimo teisės: netaikoma</w:t>
            </w:r>
          </w:p>
        </w:tc>
      </w:tr>
      <w:tr w:rsidR="002F1FC1" w14:paraId="6BD90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2F67"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2D73419"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66F8" w14:textId="77777777" w:rsidR="002F1FC1" w:rsidRDefault="00982499">
            <w:pPr>
              <w:pStyle w:val="ProductList-TableBody"/>
            </w:pPr>
            <w:r>
              <w:rPr>
                <w:color w:val="404040"/>
              </w:rPr>
              <w:t>Perdavimo tarptinkliniu ryšiu teisės: netaikoma</w:t>
            </w:r>
          </w:p>
        </w:tc>
      </w:tr>
      <w:tr w:rsidR="002F1FC1" w14:paraId="60AB3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AC34"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40CD"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C055" w14:textId="77777777" w:rsidR="002F1FC1" w:rsidRDefault="002F1FC1">
            <w:pPr>
              <w:pStyle w:val="ProductList-TableBody"/>
            </w:pPr>
          </w:p>
        </w:tc>
      </w:tr>
    </w:tbl>
    <w:p w14:paraId="238777EE"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CD04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0A680"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D9EAF86" w14:textId="77777777" w:rsidR="002F1FC1" w:rsidRDefault="002F1FC1">
      <w:pPr>
        <w:pStyle w:val="ProductList-Body"/>
      </w:pPr>
    </w:p>
    <w:p w14:paraId="0BC06CFE" w14:textId="77777777" w:rsidR="002F1FC1" w:rsidRDefault="00982499">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7022006C" w14:textId="77777777" w:rsidR="002F1FC1" w:rsidRDefault="00982499">
      <w:pPr>
        <w:pStyle w:val="ProductList-Offering2HeadingNoBorder"/>
        <w:outlineLvl w:val="2"/>
      </w:pPr>
      <w:bookmarkStart w:id="91" w:name="_Sec638"/>
      <w:r>
        <w:t>Exchange Server</w:t>
      </w:r>
      <w:bookmarkEnd w:id="91"/>
      <w:r>
        <w:fldChar w:fldCharType="begin"/>
      </w:r>
      <w:r>
        <w:instrText xml:space="preserve"> TC "</w:instrText>
      </w:r>
      <w:bookmarkStart w:id="92" w:name="_Toc60132764"/>
      <w:r>
        <w:instrText>Exchange Server</w:instrText>
      </w:r>
      <w:bookmarkEnd w:id="92"/>
      <w:r>
        <w:instrText>" \l 3</w:instrText>
      </w:r>
      <w:r>
        <w:fldChar w:fldCharType="end"/>
      </w:r>
    </w:p>
    <w:p w14:paraId="63771942" w14:textId="77777777" w:rsidR="002F1FC1" w:rsidRDefault="00982499">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2F1FC1" w14:paraId="27E8FE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10D3B6"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EC0B"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56CF"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23EE"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4E68"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C9AC"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6F73"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6FC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3AA7"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0C6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CA3B"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ECFC"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5831"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D21EC55" w14:textId="77777777">
        <w:tc>
          <w:tcPr>
            <w:tcW w:w="3920" w:type="dxa"/>
            <w:tcBorders>
              <w:top w:val="single" w:sz="6" w:space="0" w:color="FFFFFF"/>
              <w:left w:val="none" w:sz="4" w:space="0" w:color="6E6E6E"/>
              <w:bottom w:val="dashed" w:sz="4" w:space="0" w:color="BFBFBF"/>
              <w:right w:val="none" w:sz="4" w:space="0" w:color="6E6E6E"/>
            </w:tcBorders>
          </w:tcPr>
          <w:p w14:paraId="3080345B" w14:textId="77777777" w:rsidR="002F1FC1" w:rsidRDefault="009824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654F4A" w14:textId="77777777" w:rsidR="002F1FC1" w:rsidRDefault="009824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9FA79E" w14:textId="77777777" w:rsidR="002F1FC1" w:rsidRDefault="009824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EE3B28" w14:textId="77777777" w:rsidR="002F1FC1" w:rsidRDefault="009824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603071"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40C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26E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FA6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5D58"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D29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81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A6B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212F" w14:textId="77777777" w:rsidR="002F1FC1" w:rsidRDefault="002F1FC1">
            <w:pPr>
              <w:pStyle w:val="ProductList-TableBody"/>
              <w:jc w:val="center"/>
            </w:pPr>
          </w:p>
        </w:tc>
      </w:tr>
      <w:tr w:rsidR="002F1FC1" w14:paraId="64C83A24" w14:textId="77777777">
        <w:tc>
          <w:tcPr>
            <w:tcW w:w="3920" w:type="dxa"/>
            <w:tcBorders>
              <w:top w:val="dashed" w:sz="4" w:space="0" w:color="BFBFBF"/>
              <w:left w:val="none" w:sz="4" w:space="0" w:color="6E6E6E"/>
              <w:bottom w:val="dashed" w:sz="4" w:space="0" w:color="BFBFBF"/>
              <w:right w:val="none" w:sz="4" w:space="0" w:color="6E6E6E"/>
            </w:tcBorders>
          </w:tcPr>
          <w:p w14:paraId="39742DB4" w14:textId="77777777" w:rsidR="002F1FC1" w:rsidRDefault="00982499">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90A2E67"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A3015B"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7D507"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446A1"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8D9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CFE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0E7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9A0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65B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FF2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EF1B"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AF49" w14:textId="77777777" w:rsidR="002F1FC1" w:rsidRDefault="002F1FC1">
            <w:pPr>
              <w:pStyle w:val="ProductList-TableBody"/>
              <w:jc w:val="center"/>
            </w:pPr>
          </w:p>
        </w:tc>
      </w:tr>
      <w:tr w:rsidR="002F1FC1" w14:paraId="3F7B4140" w14:textId="77777777">
        <w:tc>
          <w:tcPr>
            <w:tcW w:w="3920" w:type="dxa"/>
            <w:tcBorders>
              <w:top w:val="dashed" w:sz="4" w:space="0" w:color="BFBFBF"/>
              <w:left w:val="none" w:sz="4" w:space="0" w:color="6E6E6E"/>
              <w:bottom w:val="dashed" w:sz="4" w:space="0" w:color="BFBFBF"/>
              <w:right w:val="none" w:sz="4" w:space="0" w:color="6E6E6E"/>
            </w:tcBorders>
          </w:tcPr>
          <w:p w14:paraId="706B60E0" w14:textId="77777777" w:rsidR="002F1FC1" w:rsidRDefault="009824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05D7F"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BFAF2D" w14:textId="77777777" w:rsidR="002F1FC1" w:rsidRDefault="009824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B00340" w14:textId="77777777" w:rsidR="002F1FC1" w:rsidRDefault="009824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279870B" w14:textId="77777777" w:rsidR="002F1FC1" w:rsidRDefault="009824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6DD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977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793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E350"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2D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805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FB5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31B8" w14:textId="77777777" w:rsidR="002F1FC1" w:rsidRDefault="002F1FC1">
            <w:pPr>
              <w:pStyle w:val="ProductList-TableBody"/>
              <w:jc w:val="center"/>
            </w:pPr>
          </w:p>
        </w:tc>
      </w:tr>
      <w:tr w:rsidR="002F1FC1" w14:paraId="308B154D" w14:textId="77777777">
        <w:tc>
          <w:tcPr>
            <w:tcW w:w="3920" w:type="dxa"/>
            <w:tcBorders>
              <w:top w:val="dashed" w:sz="4" w:space="0" w:color="BFBFBF"/>
              <w:left w:val="none" w:sz="4" w:space="0" w:color="6E6E6E"/>
              <w:bottom w:val="none" w:sz="4" w:space="0" w:color="BFBFBF"/>
              <w:right w:val="none" w:sz="4" w:space="0" w:color="6E6E6E"/>
            </w:tcBorders>
          </w:tcPr>
          <w:p w14:paraId="7683132E" w14:textId="77777777" w:rsidR="002F1FC1" w:rsidRDefault="00982499">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D83D13C"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FEB8A5"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FE8795"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A41959"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4A5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D1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E2F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735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F1F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A7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2B92"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4C9E" w14:textId="77777777" w:rsidR="002F1FC1" w:rsidRDefault="002F1FC1">
            <w:pPr>
              <w:pStyle w:val="ProductList-TableBody"/>
              <w:jc w:val="center"/>
            </w:pPr>
          </w:p>
        </w:tc>
      </w:tr>
    </w:tbl>
    <w:p w14:paraId="62BD04E3" w14:textId="77777777" w:rsidR="002F1FC1" w:rsidRDefault="00982499">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2F1FC1" w14:paraId="5235C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1511C"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414E13"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A5D23DE" w14:textId="77777777" w:rsidR="002F1FC1" w:rsidRDefault="009824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F1FC1" w14:paraId="7E4AE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4C57"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AA9B"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E49BFAB"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5B3F2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A783"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1D96"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EAE4" w14:textId="77777777" w:rsidR="002F1FC1" w:rsidRDefault="00982499">
            <w:pPr>
              <w:pStyle w:val="ProductList-TableBody"/>
            </w:pPr>
            <w:r>
              <w:rPr>
                <w:color w:val="404040"/>
              </w:rPr>
              <w:t>Galimybė mažinti: netaikoma</w:t>
            </w:r>
          </w:p>
        </w:tc>
      </w:tr>
      <w:tr w:rsidR="002F1FC1" w14:paraId="7AF5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F3D3"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AAF6"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79E2" w14:textId="77777777" w:rsidR="002F1FC1" w:rsidRDefault="00982499">
            <w:pPr>
              <w:pStyle w:val="ProductList-TableBody"/>
            </w:pPr>
            <w:r>
              <w:rPr>
                <w:color w:val="404040"/>
              </w:rPr>
              <w:t>Galimybė tikslinti: netaikoma</w:t>
            </w:r>
          </w:p>
        </w:tc>
      </w:tr>
      <w:tr w:rsidR="002F1FC1" w14:paraId="3CAF4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9181"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D39B"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E808" w14:textId="77777777" w:rsidR="002F1FC1" w:rsidRDefault="002F1FC1">
            <w:pPr>
              <w:pStyle w:val="ProductList-TableBody"/>
            </w:pPr>
          </w:p>
        </w:tc>
      </w:tr>
    </w:tbl>
    <w:p w14:paraId="2AFD0FF6" w14:textId="77777777" w:rsidR="002F1FC1" w:rsidRDefault="00982499">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2F1FC1" w14:paraId="13A5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A1095"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AF128" w14:textId="77777777" w:rsidR="002F1FC1" w:rsidRDefault="009824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3425AE2"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01EAFB0E" w14:textId="77777777">
        <w:tc>
          <w:tcPr>
            <w:tcW w:w="4040" w:type="dxa"/>
            <w:tcBorders>
              <w:top w:val="single" w:sz="4" w:space="0" w:color="000000"/>
              <w:left w:val="single" w:sz="4" w:space="0" w:color="000000"/>
              <w:bottom w:val="single" w:sz="4" w:space="0" w:color="000000"/>
              <w:right w:val="single" w:sz="4" w:space="0" w:color="000000"/>
            </w:tcBorders>
          </w:tcPr>
          <w:p w14:paraId="482C5EC5"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93C9211"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8299" w14:textId="77777777" w:rsidR="002F1FC1" w:rsidRDefault="00982499">
            <w:pPr>
              <w:pStyle w:val="ProductList-TableBody"/>
            </w:pPr>
            <w:r>
              <w:rPr>
                <w:color w:val="404040"/>
              </w:rPr>
              <w:t>Įtrauktos technologijos: netaikoma</w:t>
            </w:r>
          </w:p>
        </w:tc>
      </w:tr>
      <w:tr w:rsidR="002F1FC1" w14:paraId="124D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08E6"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3DF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187B" w14:textId="77777777" w:rsidR="002F1FC1" w:rsidRDefault="002F1FC1">
            <w:pPr>
              <w:pStyle w:val="ProductList-TableBody"/>
            </w:pPr>
          </w:p>
        </w:tc>
      </w:tr>
    </w:tbl>
    <w:p w14:paraId="50DC5B60" w14:textId="77777777" w:rsidR="002F1FC1" w:rsidRDefault="002F1FC1">
      <w:pPr>
        <w:pStyle w:val="ProductList-Body"/>
      </w:pPr>
    </w:p>
    <w:p w14:paraId="30AA4CEA"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2F1FC1" w14:paraId="4440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557B16"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A5FB8CF" w14:textId="77777777" w:rsidR="002F1FC1" w:rsidRDefault="00982499">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0541B16C" w14:textId="77777777" w:rsidR="002F1FC1" w:rsidRDefault="00982499">
            <w:pPr>
              <w:pStyle w:val="ProductList-TableBody"/>
            </w:pPr>
            <w:r>
              <w:t>„Exchange Online“ (1 / 1G / 2 / 2A / 2G plano) vartotojo PL</w:t>
            </w:r>
          </w:p>
        </w:tc>
      </w:tr>
      <w:tr w:rsidR="002F1FC1" w14:paraId="3A7707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649FEC"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81F97"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0C0AB43" w14:textId="77777777" w:rsidR="002F1FC1" w:rsidRDefault="002F1FC1">
            <w:pPr>
              <w:pStyle w:val="ProductList-TableBody"/>
            </w:pPr>
          </w:p>
        </w:tc>
      </w:tr>
    </w:tbl>
    <w:p w14:paraId="035A2688" w14:textId="77777777" w:rsidR="002F1FC1" w:rsidRDefault="002F1FC1">
      <w:pPr>
        <w:pStyle w:val="ProductList-Body"/>
      </w:pPr>
    </w:p>
    <w:p w14:paraId="3484EE32" w14:textId="77777777" w:rsidR="002F1FC1" w:rsidRDefault="00982499">
      <w:pPr>
        <w:pStyle w:val="ProductList-SubClauseHeading"/>
        <w:outlineLvl w:val="5"/>
      </w:pPr>
      <w:r>
        <w:lastRenderedPageBreak/>
        <w:t>3.1.1. Papildomos funkcijos, susietos su „Exchange“ korporatyvine KPL</w:t>
      </w:r>
    </w:p>
    <w:p w14:paraId="6AB2D63E" w14:textId="77777777" w:rsidR="002F1FC1" w:rsidRDefault="0098249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2F1FC1" w14:paraId="5EED6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D1FFCF"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84F88A2" w14:textId="77777777" w:rsidR="002F1FC1" w:rsidRDefault="0098249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397FEC" w14:textId="77777777" w:rsidR="002F1FC1" w:rsidRDefault="00982499">
            <w:pPr>
              <w:pStyle w:val="ProductList-TableBody"/>
            </w:pPr>
            <w:r>
              <w:t>„Exchange Online“ (2 / 2A / 2G plano) vartotojo PL</w:t>
            </w:r>
          </w:p>
        </w:tc>
      </w:tr>
      <w:tr w:rsidR="002F1FC1" w14:paraId="1B92E8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CC27A3"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98756"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269B008" w14:textId="77777777" w:rsidR="002F1FC1" w:rsidRDefault="002F1FC1">
            <w:pPr>
              <w:pStyle w:val="ProductList-TableBody"/>
            </w:pPr>
          </w:p>
        </w:tc>
      </w:tr>
    </w:tbl>
    <w:p w14:paraId="6DFA5F75" w14:textId="77777777" w:rsidR="002F1FC1" w:rsidRDefault="002F1FC1">
      <w:pPr>
        <w:pStyle w:val="ProductList-BodyIndented"/>
      </w:pPr>
    </w:p>
    <w:p w14:paraId="392CFAEC" w14:textId="77777777" w:rsidR="002F1FC1" w:rsidRDefault="0098249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F1FC1" w14:paraId="6D808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30D79" w14:textId="77777777" w:rsidR="002F1FC1" w:rsidRDefault="0098249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489759"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E31A9B" w14:textId="77777777" w:rsidR="002F1FC1" w:rsidRDefault="002F1FC1">
            <w:pPr>
              <w:pStyle w:val="ProductList-TableBody"/>
            </w:pPr>
          </w:p>
        </w:tc>
      </w:tr>
    </w:tbl>
    <w:p w14:paraId="77D503E5" w14:textId="77777777" w:rsidR="002F1FC1" w:rsidRDefault="002F1FC1">
      <w:pPr>
        <w:pStyle w:val="ProductList-Body"/>
      </w:pPr>
    </w:p>
    <w:p w14:paraId="42035D4E" w14:textId="77777777" w:rsidR="002F1FC1" w:rsidRDefault="002F1FC1">
      <w:pPr>
        <w:pStyle w:val="ProductList-Body"/>
      </w:pPr>
    </w:p>
    <w:p w14:paraId="161F4F95" w14:textId="77777777" w:rsidR="002F1FC1" w:rsidRDefault="00982499">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2F1FC1" w14:paraId="4055E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CBD3A"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343975"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CF9BF" w14:textId="77777777" w:rsidR="002F1FC1" w:rsidRDefault="00982499">
            <w:pPr>
              <w:pStyle w:val="ProductList-TableBody"/>
            </w:pPr>
            <w:r>
              <w:rPr>
                <w:color w:val="404040"/>
              </w:rPr>
              <w:t>Perėmimo teisės: netaikoma</w:t>
            </w:r>
          </w:p>
        </w:tc>
      </w:tr>
      <w:tr w:rsidR="002F1FC1" w14:paraId="1225F56F" w14:textId="77777777">
        <w:tc>
          <w:tcPr>
            <w:tcW w:w="4040" w:type="dxa"/>
            <w:tcBorders>
              <w:top w:val="single" w:sz="4" w:space="0" w:color="000000"/>
              <w:left w:val="single" w:sz="4" w:space="0" w:color="000000"/>
              <w:bottom w:val="single" w:sz="4" w:space="0" w:color="000000"/>
              <w:right w:val="single" w:sz="4" w:space="0" w:color="000000"/>
            </w:tcBorders>
          </w:tcPr>
          <w:p w14:paraId="3BDA7628"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6F3B03A"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76CB" w14:textId="77777777" w:rsidR="002F1FC1" w:rsidRDefault="00982499">
            <w:pPr>
              <w:pStyle w:val="ProductList-TableBody"/>
            </w:pPr>
            <w:r>
              <w:rPr>
                <w:color w:val="404040"/>
              </w:rPr>
              <w:t>Perdavimo tarptinkliniu ryšiu teisės: netaikoma</w:t>
            </w:r>
          </w:p>
        </w:tc>
      </w:tr>
      <w:tr w:rsidR="002F1FC1" w14:paraId="24827ADC" w14:textId="77777777">
        <w:tc>
          <w:tcPr>
            <w:tcW w:w="4040" w:type="dxa"/>
            <w:tcBorders>
              <w:top w:val="single" w:sz="4" w:space="0" w:color="000000"/>
              <w:left w:val="single" w:sz="4" w:space="0" w:color="000000"/>
              <w:bottom w:val="single" w:sz="4" w:space="0" w:color="000000"/>
              <w:right w:val="single" w:sz="4" w:space="0" w:color="000000"/>
            </w:tcBorders>
          </w:tcPr>
          <w:p w14:paraId="554552D4"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6EFF"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20A0" w14:textId="77777777" w:rsidR="002F1FC1" w:rsidRDefault="002F1FC1">
            <w:pPr>
              <w:pStyle w:val="ProductList-TableBody"/>
            </w:pPr>
          </w:p>
        </w:tc>
      </w:tr>
    </w:tbl>
    <w:p w14:paraId="3CB01081" w14:textId="77777777" w:rsidR="002F1FC1" w:rsidRDefault="002F1FC1">
      <w:pPr>
        <w:pStyle w:val="ProductList-Body"/>
      </w:pPr>
    </w:p>
    <w:p w14:paraId="497602C0" w14:textId="77777777" w:rsidR="002F1FC1" w:rsidRDefault="00982499">
      <w:pPr>
        <w:pStyle w:val="ProductList-ClauseHeading"/>
        <w:outlineLvl w:val="4"/>
      </w:pPr>
      <w:r>
        <w:t>4.1. „Exchange Enterprise CAL with Services 2019“ papildomos sąlygos</w:t>
      </w:r>
    </w:p>
    <w:p w14:paraId="4F544A14" w14:textId="77777777" w:rsidR="002F1FC1" w:rsidRDefault="00982499">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6FAAC24C" w14:textId="77777777" w:rsidR="002F1FC1" w:rsidRDefault="002F1FC1">
      <w:pPr>
        <w:pStyle w:val="ProductList-Body"/>
      </w:pPr>
    </w:p>
    <w:p w14:paraId="04ECC012" w14:textId="77777777" w:rsidR="002F1FC1" w:rsidRDefault="00982499">
      <w:pPr>
        <w:pStyle w:val="ProductList-ClauseHeading"/>
        <w:outlineLvl w:val="4"/>
      </w:pPr>
      <w:r>
        <w:t>4.2. „Exchange Online“ balso pašto paslauga</w:t>
      </w:r>
    </w:p>
    <w:p w14:paraId="099119BB" w14:textId="77777777" w:rsidR="002F1FC1" w:rsidRDefault="00982499">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1E94CE56" w14:textId="77777777" w:rsidR="002F1FC1" w:rsidRDefault="002F1FC1">
      <w:pPr>
        <w:pStyle w:val="ProductList-Body"/>
      </w:pPr>
    </w:p>
    <w:p w14:paraId="4DBC83F2"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3995F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EB86C"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9DC3A0D" w14:textId="77777777" w:rsidR="002F1FC1" w:rsidRDefault="002F1FC1">
      <w:pPr>
        <w:pStyle w:val="ProductList-Body"/>
      </w:pPr>
    </w:p>
    <w:p w14:paraId="20ABE54F" w14:textId="77777777" w:rsidR="002F1FC1" w:rsidRDefault="00982499">
      <w:pPr>
        <w:pStyle w:val="ProductList-Offering2HeadingNoBorder"/>
        <w:outlineLvl w:val="2"/>
      </w:pPr>
      <w:bookmarkStart w:id="97" w:name="_Sec639"/>
      <w:r>
        <w:t>Project Server</w:t>
      </w:r>
      <w:bookmarkEnd w:id="97"/>
      <w:r>
        <w:fldChar w:fldCharType="begin"/>
      </w:r>
      <w:r>
        <w:instrText xml:space="preserve"> TC "</w:instrText>
      </w:r>
      <w:bookmarkStart w:id="98" w:name="_Toc60132765"/>
      <w:r>
        <w:instrText>Project Server</w:instrText>
      </w:r>
      <w:bookmarkEnd w:id="98"/>
      <w:r>
        <w:instrText>" \l 3</w:instrText>
      </w:r>
      <w:r>
        <w:fldChar w:fldCharType="end"/>
      </w:r>
    </w:p>
    <w:p w14:paraId="7D88C057" w14:textId="77777777" w:rsidR="002F1FC1" w:rsidRDefault="00982499">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3662"/>
        <w:gridCol w:w="610"/>
        <w:gridCol w:w="592"/>
        <w:gridCol w:w="602"/>
        <w:gridCol w:w="592"/>
        <w:gridCol w:w="593"/>
        <w:gridCol w:w="602"/>
        <w:gridCol w:w="610"/>
        <w:gridCol w:w="634"/>
        <w:gridCol w:w="617"/>
        <w:gridCol w:w="605"/>
        <w:gridCol w:w="598"/>
        <w:gridCol w:w="599"/>
      </w:tblGrid>
      <w:tr w:rsidR="002F1FC1" w14:paraId="3C5C72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47D61A"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46BD"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8957"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C6CB"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1AB6"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7E1A"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E77F3"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6A36"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77A7"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19EF"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BE9E"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703D"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C0E1"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0B082BD2" w14:textId="77777777">
        <w:tc>
          <w:tcPr>
            <w:tcW w:w="3920" w:type="dxa"/>
            <w:tcBorders>
              <w:top w:val="single" w:sz="6" w:space="0" w:color="FFFFFF"/>
              <w:left w:val="none" w:sz="4" w:space="0" w:color="6E6E6E"/>
              <w:bottom w:val="dashed" w:sz="4" w:space="0" w:color="BFBFBF"/>
              <w:right w:val="none" w:sz="4" w:space="0" w:color="6E6E6E"/>
            </w:tcBorders>
          </w:tcPr>
          <w:p w14:paraId="41A3339C" w14:textId="77777777" w:rsidR="002F1FC1" w:rsidRDefault="009824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FBDD7" w14:textId="77777777" w:rsidR="002F1FC1" w:rsidRDefault="009824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22B699" w14:textId="77777777" w:rsidR="002F1FC1" w:rsidRDefault="009824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C3EF16" w14:textId="77777777" w:rsidR="002F1FC1" w:rsidRDefault="009824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B8013A"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C69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80D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967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60EB"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03B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765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F95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639B" w14:textId="77777777" w:rsidR="002F1FC1" w:rsidRDefault="002F1FC1">
            <w:pPr>
              <w:pStyle w:val="ProductList-TableBody"/>
              <w:jc w:val="center"/>
            </w:pPr>
          </w:p>
        </w:tc>
      </w:tr>
      <w:tr w:rsidR="002F1FC1" w14:paraId="4BE620E5" w14:textId="77777777">
        <w:tc>
          <w:tcPr>
            <w:tcW w:w="3920" w:type="dxa"/>
            <w:tcBorders>
              <w:top w:val="dashed" w:sz="4" w:space="0" w:color="BFBFBF"/>
              <w:left w:val="none" w:sz="4" w:space="0" w:color="6E6E6E"/>
              <w:bottom w:val="none" w:sz="4" w:space="0" w:color="BFBFBF"/>
              <w:right w:val="none" w:sz="4" w:space="0" w:color="6E6E6E"/>
            </w:tcBorders>
          </w:tcPr>
          <w:p w14:paraId="5385CA2A" w14:textId="77777777" w:rsidR="002F1FC1" w:rsidRDefault="00982499">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EA993E9"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9C25A3"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5CCFCF"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9CF9C4"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853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142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E41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7B4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52A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990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4D0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066B" w14:textId="77777777" w:rsidR="002F1FC1" w:rsidRDefault="002F1FC1">
            <w:pPr>
              <w:pStyle w:val="ProductList-TableBody"/>
              <w:jc w:val="center"/>
            </w:pPr>
          </w:p>
        </w:tc>
      </w:tr>
    </w:tbl>
    <w:p w14:paraId="5688CBDB" w14:textId="77777777" w:rsidR="002F1FC1" w:rsidRDefault="00982499">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2F1FC1" w14:paraId="3D9B8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016228"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51F6AF4"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56E4FD" w14:textId="77777777" w:rsidR="002F1FC1" w:rsidRDefault="00982499">
            <w:pPr>
              <w:pStyle w:val="ProductList-TableBody"/>
            </w:pPr>
            <w:r>
              <w:rPr>
                <w:color w:val="404040"/>
              </w:rPr>
              <w:t>Ankstesnių versijų leidimai: netaikoma</w:t>
            </w:r>
          </w:p>
        </w:tc>
      </w:tr>
      <w:tr w:rsidR="002F1FC1" w14:paraId="5F27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AB63"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9DB9"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7CBB38"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18A5F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00CF"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FC30"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81FE" w14:textId="77777777" w:rsidR="002F1FC1" w:rsidRDefault="00982499">
            <w:pPr>
              <w:pStyle w:val="ProductList-TableBody"/>
            </w:pPr>
            <w:r>
              <w:rPr>
                <w:color w:val="404040"/>
              </w:rPr>
              <w:t>Galimybė mažinti: netaikoma</w:t>
            </w:r>
          </w:p>
        </w:tc>
      </w:tr>
      <w:tr w:rsidR="002F1FC1" w14:paraId="0FE68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45D3"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6E25"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47A7" w14:textId="77777777" w:rsidR="002F1FC1" w:rsidRDefault="00982499">
            <w:pPr>
              <w:pStyle w:val="ProductList-TableBody"/>
            </w:pPr>
            <w:r>
              <w:rPr>
                <w:color w:val="404040"/>
              </w:rPr>
              <w:t>Galimybė tikslinti: netaikoma</w:t>
            </w:r>
          </w:p>
        </w:tc>
      </w:tr>
      <w:tr w:rsidR="002F1FC1" w14:paraId="27ADD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010E"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2EE2"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61CE" w14:textId="77777777" w:rsidR="002F1FC1" w:rsidRDefault="002F1FC1">
            <w:pPr>
              <w:pStyle w:val="ProductList-TableBody"/>
            </w:pPr>
          </w:p>
        </w:tc>
      </w:tr>
    </w:tbl>
    <w:p w14:paraId="540AC9CF" w14:textId="77777777" w:rsidR="002F1FC1" w:rsidRDefault="00982499">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2F1FC1" w14:paraId="47C9F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CE876"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EBDAC" w14:textId="77777777" w:rsidR="002F1FC1" w:rsidRDefault="009824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FDF6246"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F1FC1" w14:paraId="5F5AD2B0" w14:textId="77777777">
        <w:tc>
          <w:tcPr>
            <w:tcW w:w="4040" w:type="dxa"/>
            <w:tcBorders>
              <w:top w:val="single" w:sz="4" w:space="0" w:color="000000"/>
              <w:left w:val="single" w:sz="4" w:space="0" w:color="000000"/>
              <w:bottom w:val="single" w:sz="4" w:space="0" w:color="000000"/>
              <w:right w:val="single" w:sz="4" w:space="0" w:color="000000"/>
            </w:tcBorders>
          </w:tcPr>
          <w:p w14:paraId="2ACC23A2"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47FD5BD"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B655" w14:textId="77777777" w:rsidR="002F1FC1" w:rsidRDefault="00982499">
            <w:pPr>
              <w:pStyle w:val="ProductList-TableBody"/>
            </w:pPr>
            <w:r>
              <w:rPr>
                <w:color w:val="404040"/>
              </w:rPr>
              <w:t>Įtrauktos technologijos: netaikoma</w:t>
            </w:r>
          </w:p>
        </w:tc>
      </w:tr>
      <w:tr w:rsidR="002F1FC1" w14:paraId="06686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94C9"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BD9B"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D44D" w14:textId="77777777" w:rsidR="002F1FC1" w:rsidRDefault="002F1FC1">
            <w:pPr>
              <w:pStyle w:val="ProductList-TableBody"/>
            </w:pPr>
          </w:p>
        </w:tc>
      </w:tr>
    </w:tbl>
    <w:p w14:paraId="6DE4EDEC" w14:textId="77777777" w:rsidR="002F1FC1" w:rsidRDefault="002F1FC1">
      <w:pPr>
        <w:pStyle w:val="ProductList-Body"/>
      </w:pPr>
    </w:p>
    <w:p w14:paraId="02886C00"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6"/>
        <w:gridCol w:w="3624"/>
        <w:gridCol w:w="3656"/>
      </w:tblGrid>
      <w:tr w:rsidR="002F1FC1" w14:paraId="2E9BE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3F9D1"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BB39B26" w14:textId="77777777" w:rsidR="002F1FC1" w:rsidRDefault="00982499">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53D194" w14:textId="77777777" w:rsidR="002F1FC1" w:rsidRDefault="00982499">
            <w:pPr>
              <w:pStyle w:val="ProductList-TableBody"/>
            </w:pPr>
            <w:r>
              <w:t>„Project Essentials“ (vartotojo PL)</w:t>
            </w:r>
            <w:r>
              <w:fldChar w:fldCharType="begin"/>
            </w:r>
            <w:r>
              <w:instrText xml:space="preserve"> XE "„Project Essentials“ (vartotojo PL)" </w:instrText>
            </w:r>
            <w:r>
              <w:fldChar w:fldCharType="end"/>
            </w:r>
          </w:p>
        </w:tc>
      </w:tr>
      <w:tr w:rsidR="002F1FC1" w14:paraId="4C5EEC1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E9FCA8" w14:textId="77777777" w:rsidR="002F1FC1" w:rsidRDefault="002F1F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8E8049" w14:textId="77777777" w:rsidR="002F1FC1" w:rsidRDefault="00982499">
            <w:pPr>
              <w:pStyle w:val="ProductList-TableBody"/>
            </w:pPr>
            <w:r>
              <w:t>1 projekto planas, vartotojo PL</w:t>
            </w:r>
            <w:r>
              <w:fldChar w:fldCharType="begin"/>
            </w:r>
            <w:r>
              <w:instrText xml:space="preserve"> XE "1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2DC66C2" w14:textId="77777777" w:rsidR="002F1FC1" w:rsidRDefault="00982499">
            <w:pPr>
              <w:pStyle w:val="ProductList-TableBody"/>
            </w:pPr>
            <w:r>
              <w:t>3 projekto planas, vartotojo PL</w:t>
            </w:r>
            <w:r>
              <w:fldChar w:fldCharType="begin"/>
            </w:r>
            <w:r>
              <w:instrText xml:space="preserve"> XE "3 projekto planas, vartotojo PL" </w:instrText>
            </w:r>
            <w:r>
              <w:fldChar w:fldCharType="end"/>
            </w:r>
          </w:p>
        </w:tc>
      </w:tr>
      <w:tr w:rsidR="002F1FC1" w14:paraId="4FD849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39FAB"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14C3E" w14:textId="77777777" w:rsidR="002F1FC1" w:rsidRDefault="00982499">
            <w:pPr>
              <w:pStyle w:val="ProductList-TableBody"/>
            </w:pPr>
            <w:r>
              <w:t>5 projekto planas, vartotojo PL</w:t>
            </w:r>
            <w:r>
              <w:fldChar w:fldCharType="begin"/>
            </w:r>
            <w:r>
              <w:instrText xml:space="preserve"> XE "5 projekto planas, vartotojo PL"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1B6E0BC" w14:textId="77777777" w:rsidR="002F1FC1" w:rsidRDefault="00982499">
            <w:pPr>
              <w:pStyle w:val="ProductList-TableBody"/>
            </w:pPr>
            <w:r>
              <w:t>„Project 2019 Professional“</w:t>
            </w:r>
            <w:r>
              <w:fldChar w:fldCharType="begin"/>
            </w:r>
            <w:r>
              <w:instrText xml:space="preserve"> XE "„Project 2019 Professional“" </w:instrText>
            </w:r>
            <w:r>
              <w:fldChar w:fldCharType="end"/>
            </w:r>
          </w:p>
        </w:tc>
      </w:tr>
    </w:tbl>
    <w:p w14:paraId="378BEFA9" w14:textId="77777777" w:rsidR="002F1FC1" w:rsidRDefault="002F1FC1">
      <w:pPr>
        <w:pStyle w:val="ProductList-Body"/>
      </w:pPr>
    </w:p>
    <w:p w14:paraId="0E75FD04" w14:textId="77777777" w:rsidR="002F1FC1" w:rsidRDefault="00982499">
      <w:pPr>
        <w:pStyle w:val="ProductList-ClauseHeading"/>
        <w:outlineLvl w:val="4"/>
      </w:pPr>
      <w:r>
        <w:lastRenderedPageBreak/>
        <w:t>3.2. Papildoma programinė įranga</w:t>
      </w:r>
    </w:p>
    <w:tbl>
      <w:tblPr>
        <w:tblStyle w:val="PURTable"/>
        <w:tblW w:w="0" w:type="dxa"/>
        <w:tblLook w:val="04A0" w:firstRow="1" w:lastRow="0" w:firstColumn="1" w:lastColumn="0" w:noHBand="0" w:noVBand="1"/>
      </w:tblPr>
      <w:tblGrid>
        <w:gridCol w:w="3702"/>
        <w:gridCol w:w="3607"/>
        <w:gridCol w:w="3607"/>
      </w:tblGrid>
      <w:tr w:rsidR="002F1FC1" w14:paraId="113E7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783507" w14:textId="77777777" w:rsidR="002F1FC1" w:rsidRDefault="009824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973EB0"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CA40E" w14:textId="77777777" w:rsidR="002F1FC1" w:rsidRDefault="002F1FC1">
            <w:pPr>
              <w:pStyle w:val="ProductList-TableBody"/>
            </w:pPr>
          </w:p>
        </w:tc>
      </w:tr>
    </w:tbl>
    <w:p w14:paraId="2460FF94" w14:textId="77777777" w:rsidR="002F1FC1" w:rsidRDefault="00982499">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2F1FC1" w14:paraId="5388B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98777"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0EAAA3"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4F0DA" w14:textId="77777777" w:rsidR="002F1FC1" w:rsidRDefault="00982499">
            <w:pPr>
              <w:pStyle w:val="ProductList-TableBody"/>
            </w:pPr>
            <w:r>
              <w:rPr>
                <w:color w:val="404040"/>
              </w:rPr>
              <w:t>Perėmimo teisės: netaikoma</w:t>
            </w:r>
          </w:p>
        </w:tc>
      </w:tr>
      <w:tr w:rsidR="002F1FC1" w14:paraId="5F19342F" w14:textId="77777777">
        <w:tc>
          <w:tcPr>
            <w:tcW w:w="4040" w:type="dxa"/>
            <w:tcBorders>
              <w:top w:val="single" w:sz="4" w:space="0" w:color="000000"/>
              <w:left w:val="single" w:sz="4" w:space="0" w:color="000000"/>
              <w:bottom w:val="single" w:sz="4" w:space="0" w:color="000000"/>
              <w:right w:val="single" w:sz="4" w:space="0" w:color="000000"/>
            </w:tcBorders>
          </w:tcPr>
          <w:p w14:paraId="3F42642F"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2761"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98F1" w14:textId="77777777" w:rsidR="002F1FC1" w:rsidRDefault="00982499">
            <w:pPr>
              <w:pStyle w:val="ProductList-TableBody"/>
            </w:pPr>
            <w:r>
              <w:rPr>
                <w:color w:val="404040"/>
              </w:rPr>
              <w:t>Perdavimo tarptinkliniu ryšiu teisės: netaikoma</w:t>
            </w:r>
          </w:p>
        </w:tc>
      </w:tr>
      <w:tr w:rsidR="002F1FC1" w14:paraId="0CAB1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D8B9"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0F64"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5587" w14:textId="77777777" w:rsidR="002F1FC1" w:rsidRDefault="002F1FC1">
            <w:pPr>
              <w:pStyle w:val="ProductList-TableBody"/>
            </w:pPr>
          </w:p>
        </w:tc>
      </w:tr>
    </w:tbl>
    <w:p w14:paraId="1A02FEAC"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4D29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0D2C3"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D27B5A8" w14:textId="77777777" w:rsidR="002F1FC1" w:rsidRDefault="002F1FC1">
      <w:pPr>
        <w:pStyle w:val="ProductList-Body"/>
      </w:pPr>
    </w:p>
    <w:p w14:paraId="6770AE2B" w14:textId="77777777" w:rsidR="002F1FC1" w:rsidRDefault="00982499">
      <w:pPr>
        <w:pStyle w:val="ProductList-Offering2HeadingNoBorder"/>
        <w:outlineLvl w:val="2"/>
      </w:pPr>
      <w:bookmarkStart w:id="103" w:name="_Sec640"/>
      <w:r>
        <w:t>SharePoint Server</w:t>
      </w:r>
      <w:bookmarkEnd w:id="103"/>
      <w:r>
        <w:fldChar w:fldCharType="begin"/>
      </w:r>
      <w:r>
        <w:instrText xml:space="preserve"> TC "</w:instrText>
      </w:r>
      <w:bookmarkStart w:id="104" w:name="_Toc60132766"/>
      <w:r>
        <w:instrText>SharePoint Server</w:instrText>
      </w:r>
      <w:bookmarkEnd w:id="104"/>
      <w:r>
        <w:instrText>" \l 3</w:instrText>
      </w:r>
      <w:r>
        <w:fldChar w:fldCharType="end"/>
      </w:r>
    </w:p>
    <w:p w14:paraId="68D6940A" w14:textId="77777777" w:rsidR="002F1FC1" w:rsidRDefault="00982499">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2F1FC1" w14:paraId="698296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FA3D78"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E568"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A530"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1D8B"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480C"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B33A"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7AC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3148"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51A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2E5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A1CB"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B3D4"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7FA5"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7A0764B" w14:textId="77777777">
        <w:tc>
          <w:tcPr>
            <w:tcW w:w="3920" w:type="dxa"/>
            <w:tcBorders>
              <w:top w:val="single" w:sz="6" w:space="0" w:color="FFFFFF"/>
              <w:left w:val="none" w:sz="4" w:space="0" w:color="6E6E6E"/>
              <w:bottom w:val="dashed" w:sz="4" w:space="0" w:color="BFBFBF"/>
              <w:right w:val="none" w:sz="4" w:space="0" w:color="6E6E6E"/>
            </w:tcBorders>
          </w:tcPr>
          <w:p w14:paraId="51C88096" w14:textId="77777777" w:rsidR="002F1FC1" w:rsidRDefault="009824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9C978" w14:textId="77777777" w:rsidR="002F1FC1" w:rsidRDefault="009824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2C54D" w14:textId="77777777" w:rsidR="002F1FC1" w:rsidRDefault="009824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480A78" w14:textId="77777777" w:rsidR="002F1FC1" w:rsidRDefault="009824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C65BDD"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DE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0E4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FE2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E187"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DD4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891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10B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83D6" w14:textId="77777777" w:rsidR="002F1FC1" w:rsidRDefault="002F1FC1">
            <w:pPr>
              <w:pStyle w:val="ProductList-TableBody"/>
              <w:jc w:val="center"/>
            </w:pPr>
          </w:p>
        </w:tc>
      </w:tr>
      <w:tr w:rsidR="002F1FC1" w14:paraId="36944B19" w14:textId="77777777">
        <w:tc>
          <w:tcPr>
            <w:tcW w:w="3920" w:type="dxa"/>
            <w:tcBorders>
              <w:top w:val="dashed" w:sz="4" w:space="0" w:color="BFBFBF"/>
              <w:left w:val="none" w:sz="4" w:space="0" w:color="6E6E6E"/>
              <w:bottom w:val="dashed" w:sz="4" w:space="0" w:color="BFBFBF"/>
              <w:right w:val="none" w:sz="4" w:space="0" w:color="6E6E6E"/>
            </w:tcBorders>
          </w:tcPr>
          <w:p w14:paraId="21E6F503" w14:textId="77777777" w:rsidR="002F1FC1" w:rsidRDefault="00982499">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4523ECB"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FCF41"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EE4D3"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9D6849"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BF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D70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18F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9BC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42E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B70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B36E"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50A9" w14:textId="77777777" w:rsidR="002F1FC1" w:rsidRDefault="002F1FC1">
            <w:pPr>
              <w:pStyle w:val="ProductList-TableBody"/>
              <w:jc w:val="center"/>
            </w:pPr>
          </w:p>
        </w:tc>
      </w:tr>
      <w:tr w:rsidR="002F1FC1" w14:paraId="01B0342F" w14:textId="77777777">
        <w:tc>
          <w:tcPr>
            <w:tcW w:w="3920" w:type="dxa"/>
            <w:tcBorders>
              <w:top w:val="dashed" w:sz="4" w:space="0" w:color="BFBFBF"/>
              <w:left w:val="none" w:sz="4" w:space="0" w:color="6E6E6E"/>
              <w:bottom w:val="none" w:sz="4" w:space="0" w:color="BFBFBF"/>
              <w:right w:val="none" w:sz="4" w:space="0" w:color="6E6E6E"/>
            </w:tcBorders>
          </w:tcPr>
          <w:p w14:paraId="7211C08A" w14:textId="77777777" w:rsidR="002F1FC1" w:rsidRDefault="00982499">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2E1472C2"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83436F"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BED3B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CBE306"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401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5CD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7D9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1F3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086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305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4A6C"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F784" w14:textId="77777777" w:rsidR="002F1FC1" w:rsidRDefault="002F1FC1">
            <w:pPr>
              <w:pStyle w:val="ProductList-TableBody"/>
              <w:jc w:val="center"/>
            </w:pPr>
          </w:p>
        </w:tc>
      </w:tr>
    </w:tbl>
    <w:p w14:paraId="5FCEAF83" w14:textId="77777777" w:rsidR="002F1FC1" w:rsidRDefault="00982499">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2F1FC1" w14:paraId="04B04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301687"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ADCECA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703BBA" w14:textId="77777777" w:rsidR="002F1FC1" w:rsidRDefault="00982499">
            <w:pPr>
              <w:pStyle w:val="ProductList-TableBody"/>
            </w:pPr>
            <w:r>
              <w:rPr>
                <w:color w:val="404040"/>
              </w:rPr>
              <w:t>Ankstesnių versijų leidimai: netaikoma</w:t>
            </w:r>
          </w:p>
        </w:tc>
      </w:tr>
      <w:tr w:rsidR="002F1FC1" w14:paraId="3226C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62AD"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78E3"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00D87FC"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51FD7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A451"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6AFB"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D176" w14:textId="77777777" w:rsidR="002F1FC1" w:rsidRDefault="00982499">
            <w:pPr>
              <w:pStyle w:val="ProductList-TableBody"/>
            </w:pPr>
            <w:r>
              <w:rPr>
                <w:color w:val="404040"/>
              </w:rPr>
              <w:t>Galimybė mažinti: netaikoma</w:t>
            </w:r>
          </w:p>
        </w:tc>
      </w:tr>
      <w:tr w:rsidR="002F1FC1" w14:paraId="7F69FFF5" w14:textId="77777777">
        <w:tc>
          <w:tcPr>
            <w:tcW w:w="4040" w:type="dxa"/>
            <w:tcBorders>
              <w:top w:val="single" w:sz="4" w:space="0" w:color="000000"/>
              <w:left w:val="single" w:sz="4" w:space="0" w:color="000000"/>
              <w:bottom w:val="single" w:sz="4" w:space="0" w:color="000000"/>
              <w:right w:val="single" w:sz="4" w:space="0" w:color="000000"/>
            </w:tcBorders>
          </w:tcPr>
          <w:p w14:paraId="02EA1A52"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5DA8"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D3C5" w14:textId="77777777" w:rsidR="002F1FC1" w:rsidRDefault="00982499">
            <w:pPr>
              <w:pStyle w:val="ProductList-TableBody"/>
            </w:pPr>
            <w:r>
              <w:rPr>
                <w:color w:val="404040"/>
              </w:rPr>
              <w:t>Galimybė tikslinti: netaikoma</w:t>
            </w:r>
          </w:p>
        </w:tc>
      </w:tr>
      <w:tr w:rsidR="002F1FC1" w14:paraId="556F0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6094"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C9EE"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AA32" w14:textId="77777777" w:rsidR="002F1FC1" w:rsidRDefault="002F1FC1">
            <w:pPr>
              <w:pStyle w:val="ProductList-TableBody"/>
            </w:pPr>
          </w:p>
        </w:tc>
      </w:tr>
    </w:tbl>
    <w:p w14:paraId="1F8DC956" w14:textId="77777777" w:rsidR="002F1FC1" w:rsidRDefault="00982499">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2F1FC1" w14:paraId="09528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19B1F"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A58B48D"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28135938"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F1FC1" w14:paraId="4ED2541D" w14:textId="77777777">
        <w:tc>
          <w:tcPr>
            <w:tcW w:w="4040" w:type="dxa"/>
            <w:tcBorders>
              <w:top w:val="single" w:sz="4" w:space="0" w:color="000000"/>
              <w:left w:val="single" w:sz="4" w:space="0" w:color="000000"/>
              <w:bottom w:val="single" w:sz="4" w:space="0" w:color="000000"/>
              <w:right w:val="single" w:sz="4" w:space="0" w:color="000000"/>
            </w:tcBorders>
          </w:tcPr>
          <w:p w14:paraId="3DB4BCF7"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9C22718"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BBFB" w14:textId="77777777" w:rsidR="002F1FC1" w:rsidRDefault="00982499">
            <w:pPr>
              <w:pStyle w:val="ProductList-TableBody"/>
            </w:pPr>
            <w:r>
              <w:rPr>
                <w:color w:val="404040"/>
              </w:rPr>
              <w:t>Įtrauktos technologijos: netaikoma</w:t>
            </w:r>
          </w:p>
        </w:tc>
      </w:tr>
      <w:tr w:rsidR="002F1FC1" w14:paraId="44C2B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C4C2"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39B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0969" w14:textId="77777777" w:rsidR="002F1FC1" w:rsidRDefault="002F1FC1">
            <w:pPr>
              <w:pStyle w:val="ProductList-TableBody"/>
            </w:pPr>
          </w:p>
        </w:tc>
      </w:tr>
    </w:tbl>
    <w:p w14:paraId="7C392DB3" w14:textId="77777777" w:rsidR="002F1FC1" w:rsidRDefault="002F1FC1">
      <w:pPr>
        <w:pStyle w:val="ProductList-Body"/>
      </w:pPr>
    </w:p>
    <w:p w14:paraId="389B1A53" w14:textId="77777777" w:rsidR="002F1FC1" w:rsidRDefault="00982499">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2F1FC1" w14:paraId="42861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DA404"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A99FA55" w14:textId="77777777" w:rsidR="002F1FC1" w:rsidRDefault="00982499">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5025504A" w14:textId="77777777" w:rsidR="002F1FC1" w:rsidRDefault="00982499">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2F1FC1" w14:paraId="3BBBD3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20C4FD"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1E517"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E2E929F" w14:textId="77777777" w:rsidR="002F1FC1" w:rsidRDefault="002F1FC1">
            <w:pPr>
              <w:pStyle w:val="ProductList-TableBody"/>
            </w:pPr>
          </w:p>
        </w:tc>
      </w:tr>
    </w:tbl>
    <w:p w14:paraId="2FBB0FDD" w14:textId="77777777" w:rsidR="002F1FC1" w:rsidRDefault="002F1FC1">
      <w:pPr>
        <w:pStyle w:val="ProductList-Body"/>
      </w:pPr>
    </w:p>
    <w:p w14:paraId="365C5792" w14:textId="77777777" w:rsidR="002F1FC1" w:rsidRDefault="00982499">
      <w:pPr>
        <w:pStyle w:val="ProductList-SubClauseHeading"/>
        <w:outlineLvl w:val="5"/>
      </w:pPr>
      <w:r>
        <w:t>3.1.1. Papildomos „SharePoint Server“ funkcijos, susietos su „SharePoint“ korporatyvine KPL</w:t>
      </w:r>
    </w:p>
    <w:p w14:paraId="0F983E0E" w14:textId="77777777" w:rsidR="002F1FC1" w:rsidRDefault="00982499">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2F1FC1" w14:paraId="2F146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15389"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83E8E4F" w14:textId="77777777" w:rsidR="002F1FC1" w:rsidRDefault="00982499">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62E61083" w14:textId="77777777" w:rsidR="002F1FC1" w:rsidRDefault="00982499">
            <w:pPr>
              <w:pStyle w:val="ProductList-TableBody"/>
            </w:pPr>
            <w:r>
              <w:t>„SharePoint Online“ (2 plano) vartotojo PL</w:t>
            </w:r>
          </w:p>
        </w:tc>
      </w:tr>
      <w:tr w:rsidR="002F1FC1" w14:paraId="1C222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B960F"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88A19"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FF6DA50" w14:textId="77777777" w:rsidR="002F1FC1" w:rsidRDefault="002F1FC1">
            <w:pPr>
              <w:pStyle w:val="ProductList-TableBody"/>
            </w:pPr>
          </w:p>
        </w:tc>
      </w:tr>
    </w:tbl>
    <w:p w14:paraId="65E69C19" w14:textId="77777777" w:rsidR="002F1FC1" w:rsidRDefault="002F1FC1">
      <w:pPr>
        <w:pStyle w:val="ProductList-BodyIndented"/>
      </w:pPr>
    </w:p>
    <w:p w14:paraId="5AFF5AF3" w14:textId="77777777" w:rsidR="002F1FC1" w:rsidRDefault="00982499">
      <w:pPr>
        <w:pStyle w:val="ProductList-ClauseHeading"/>
        <w:outlineLvl w:val="4"/>
      </w:pPr>
      <w:r>
        <w:t>3.2. KPL atsisakymas vartotojams, norintiems pasiekti viešai pasiekiamą turinį</w:t>
      </w:r>
    </w:p>
    <w:p w14:paraId="1150FD63" w14:textId="77777777" w:rsidR="002F1FC1" w:rsidRDefault="0098249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6B158206" w14:textId="77777777" w:rsidR="002F1FC1" w:rsidRDefault="002F1FC1">
      <w:pPr>
        <w:pStyle w:val="ProductList-Body"/>
      </w:pPr>
    </w:p>
    <w:p w14:paraId="332A0FD3" w14:textId="77777777" w:rsidR="002F1FC1" w:rsidRDefault="00982499">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2F1FC1" w14:paraId="13C4A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DDE00" w14:textId="77777777" w:rsidR="002F1FC1" w:rsidRDefault="009824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2AA9B8"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BE04A3" w14:textId="77777777" w:rsidR="002F1FC1" w:rsidRDefault="002F1FC1">
            <w:pPr>
              <w:pStyle w:val="ProductList-TableBody"/>
            </w:pPr>
          </w:p>
        </w:tc>
      </w:tr>
    </w:tbl>
    <w:p w14:paraId="794987CB" w14:textId="77777777" w:rsidR="002F1FC1" w:rsidRDefault="002F1FC1">
      <w:pPr>
        <w:pStyle w:val="ProductList-Body"/>
      </w:pPr>
    </w:p>
    <w:p w14:paraId="14EB7FCB" w14:textId="77777777" w:rsidR="002F1FC1" w:rsidRDefault="002F1FC1">
      <w:pPr>
        <w:pStyle w:val="ProductList-Body"/>
      </w:pPr>
    </w:p>
    <w:p w14:paraId="29924AC4" w14:textId="77777777" w:rsidR="002F1FC1" w:rsidRDefault="00982499">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2F1FC1" w14:paraId="18A41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B07A2"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70C82B"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C5E8" w14:textId="77777777" w:rsidR="002F1FC1" w:rsidRDefault="00982499">
            <w:pPr>
              <w:pStyle w:val="ProductList-TableBody"/>
            </w:pPr>
            <w:r>
              <w:rPr>
                <w:color w:val="404040"/>
              </w:rPr>
              <w:t>Perėmimo teisės: netaikoma</w:t>
            </w:r>
          </w:p>
        </w:tc>
      </w:tr>
      <w:tr w:rsidR="002F1FC1" w14:paraId="097C1A22" w14:textId="77777777">
        <w:tc>
          <w:tcPr>
            <w:tcW w:w="4040" w:type="dxa"/>
            <w:tcBorders>
              <w:top w:val="single" w:sz="4" w:space="0" w:color="000000"/>
              <w:left w:val="single" w:sz="4" w:space="0" w:color="000000"/>
              <w:bottom w:val="single" w:sz="4" w:space="0" w:color="000000"/>
              <w:right w:val="single" w:sz="4" w:space="0" w:color="000000"/>
            </w:tcBorders>
          </w:tcPr>
          <w:p w14:paraId="69F354FF" w14:textId="77777777" w:rsidR="002F1FC1" w:rsidRDefault="00982499">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710B1A0"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0BB0" w14:textId="77777777" w:rsidR="002F1FC1" w:rsidRDefault="00982499">
            <w:pPr>
              <w:pStyle w:val="ProductList-TableBody"/>
            </w:pPr>
            <w:r>
              <w:rPr>
                <w:color w:val="404040"/>
              </w:rPr>
              <w:t>Perdavimo tarptinkliniu ryšiu teisės: netaikoma</w:t>
            </w:r>
          </w:p>
        </w:tc>
      </w:tr>
      <w:tr w:rsidR="002F1FC1" w14:paraId="66FEA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50DB"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DED8"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AC8E" w14:textId="77777777" w:rsidR="002F1FC1" w:rsidRDefault="002F1FC1">
            <w:pPr>
              <w:pStyle w:val="ProductList-TableBody"/>
            </w:pPr>
          </w:p>
        </w:tc>
      </w:tr>
    </w:tbl>
    <w:p w14:paraId="51EFC4A6"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29A7C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8043F"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56EDEBF" w14:textId="77777777" w:rsidR="002F1FC1" w:rsidRDefault="002F1FC1">
      <w:pPr>
        <w:pStyle w:val="ProductList-Body"/>
      </w:pPr>
    </w:p>
    <w:p w14:paraId="29641603" w14:textId="77777777" w:rsidR="002F1FC1" w:rsidRDefault="00982499">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7FAD35A5" w14:textId="77777777" w:rsidR="002F1FC1" w:rsidRDefault="00982499">
      <w:pPr>
        <w:pStyle w:val="ProductList-Offering1SubSection"/>
        <w:outlineLvl w:val="3"/>
      </w:pPr>
      <w:bookmarkStart w:id="110" w:name="_Sec686"/>
      <w:r>
        <w:t>1. Programos pasiekiamumas</w:t>
      </w:r>
      <w:bookmarkEnd w:id="110"/>
    </w:p>
    <w:p w14:paraId="32F002DD" w14:textId="77777777" w:rsidR="002F1FC1" w:rsidRDefault="002F1FC1">
      <w:pPr>
        <w:pStyle w:val="ProductList-Body"/>
      </w:pPr>
    </w:p>
    <w:tbl>
      <w:tblPr>
        <w:tblStyle w:val="PURTable"/>
        <w:tblW w:w="0" w:type="dxa"/>
        <w:tblLook w:val="04A0" w:firstRow="1" w:lastRow="0" w:firstColumn="1" w:lastColumn="0" w:noHBand="0" w:noVBand="1"/>
      </w:tblPr>
      <w:tblGrid>
        <w:gridCol w:w="3667"/>
        <w:gridCol w:w="609"/>
        <w:gridCol w:w="590"/>
        <w:gridCol w:w="601"/>
        <w:gridCol w:w="590"/>
        <w:gridCol w:w="591"/>
        <w:gridCol w:w="601"/>
        <w:gridCol w:w="609"/>
        <w:gridCol w:w="634"/>
        <w:gridCol w:w="617"/>
        <w:gridCol w:w="603"/>
        <w:gridCol w:w="607"/>
        <w:gridCol w:w="597"/>
      </w:tblGrid>
      <w:tr w:rsidR="002F1FC1" w14:paraId="638265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CAA9EF1"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6867"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23F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8264"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1C3C"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DE79"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9608"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9516"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04136"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94C1"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6551"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868E"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EBCEC"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ADE22B6" w14:textId="77777777">
        <w:tc>
          <w:tcPr>
            <w:tcW w:w="3920" w:type="dxa"/>
            <w:tcBorders>
              <w:top w:val="single" w:sz="6" w:space="0" w:color="FFFFFF"/>
              <w:left w:val="none" w:sz="4" w:space="0" w:color="6E6E6E"/>
              <w:bottom w:val="dashed" w:sz="4" w:space="0" w:color="BFBFBF"/>
              <w:right w:val="none" w:sz="4" w:space="0" w:color="6E6E6E"/>
            </w:tcBorders>
          </w:tcPr>
          <w:p w14:paraId="1C84F39D" w14:textId="77777777" w:rsidR="002F1FC1" w:rsidRDefault="00982499">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828CD3" w14:textId="77777777" w:rsidR="002F1FC1" w:rsidRDefault="009824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615CBC" w14:textId="77777777" w:rsidR="002F1FC1" w:rsidRDefault="009824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2F6938" w14:textId="77777777" w:rsidR="002F1FC1" w:rsidRDefault="009824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E469C7"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C85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862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755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398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4B4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0C6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BAC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C7A0" w14:textId="77777777" w:rsidR="002F1FC1" w:rsidRDefault="002F1FC1">
            <w:pPr>
              <w:pStyle w:val="ProductList-TableBody"/>
              <w:jc w:val="center"/>
            </w:pPr>
          </w:p>
        </w:tc>
      </w:tr>
      <w:tr w:rsidR="002F1FC1" w14:paraId="6AE5433C" w14:textId="77777777">
        <w:tc>
          <w:tcPr>
            <w:tcW w:w="3920" w:type="dxa"/>
            <w:tcBorders>
              <w:top w:val="dashed" w:sz="4" w:space="0" w:color="BFBFBF"/>
              <w:left w:val="none" w:sz="4" w:space="0" w:color="6E6E6E"/>
              <w:bottom w:val="dashed" w:sz="4" w:space="0" w:color="BFBFBF"/>
              <w:right w:val="none" w:sz="4" w:space="0" w:color="6E6E6E"/>
            </w:tcBorders>
          </w:tcPr>
          <w:p w14:paraId="76E674EF" w14:textId="77777777" w:rsidR="002F1FC1" w:rsidRDefault="00982499">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220E658"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3178A3"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EDE7AC"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DD95E3"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0E9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8AA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F8D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117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BEA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E92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7660"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FD1F" w14:textId="77777777" w:rsidR="002F1FC1" w:rsidRDefault="002F1FC1">
            <w:pPr>
              <w:pStyle w:val="ProductList-TableBody"/>
              <w:jc w:val="center"/>
            </w:pPr>
          </w:p>
        </w:tc>
      </w:tr>
      <w:tr w:rsidR="002F1FC1" w14:paraId="0EA2B4AE" w14:textId="77777777">
        <w:tc>
          <w:tcPr>
            <w:tcW w:w="3920" w:type="dxa"/>
            <w:tcBorders>
              <w:top w:val="dashed" w:sz="4" w:space="0" w:color="BFBFBF"/>
              <w:left w:val="none" w:sz="4" w:space="0" w:color="6E6E6E"/>
              <w:bottom w:val="dashed" w:sz="4" w:space="0" w:color="BFBFBF"/>
              <w:right w:val="none" w:sz="4" w:space="0" w:color="6E6E6E"/>
            </w:tcBorders>
          </w:tcPr>
          <w:p w14:paraId="78513EBE" w14:textId="77777777" w:rsidR="002F1FC1" w:rsidRDefault="00982499">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FE0F93B"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C6302A"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328C08"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32E166"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05B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C48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4B7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B99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D4D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176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0DE9" w14:textId="77777777" w:rsidR="002F1FC1" w:rsidRDefault="00982499">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5ECD" w14:textId="77777777" w:rsidR="002F1FC1" w:rsidRDefault="002F1FC1">
            <w:pPr>
              <w:pStyle w:val="ProductList-TableBody"/>
              <w:jc w:val="center"/>
            </w:pPr>
          </w:p>
        </w:tc>
      </w:tr>
      <w:tr w:rsidR="002F1FC1" w14:paraId="3447DA3F" w14:textId="77777777">
        <w:tc>
          <w:tcPr>
            <w:tcW w:w="3920" w:type="dxa"/>
            <w:tcBorders>
              <w:top w:val="dashed" w:sz="4" w:space="0" w:color="BFBFBF"/>
              <w:left w:val="none" w:sz="4" w:space="0" w:color="6E6E6E"/>
              <w:bottom w:val="dashed" w:sz="4" w:space="0" w:color="BFBFBF"/>
              <w:right w:val="none" w:sz="4" w:space="0" w:color="6E6E6E"/>
            </w:tcBorders>
          </w:tcPr>
          <w:p w14:paraId="12FA3D0C" w14:textId="77777777" w:rsidR="002F1FC1" w:rsidRDefault="00982499">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504B3ED" w14:textId="77777777" w:rsidR="002F1FC1" w:rsidRDefault="009824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775846"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252B7"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C15CA"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C20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194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7C0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099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68A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B79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D4A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FE76" w14:textId="77777777" w:rsidR="002F1FC1" w:rsidRDefault="002F1FC1">
            <w:pPr>
              <w:pStyle w:val="ProductList-TableBody"/>
              <w:jc w:val="center"/>
            </w:pPr>
          </w:p>
        </w:tc>
      </w:tr>
      <w:tr w:rsidR="002F1FC1" w14:paraId="517C510D" w14:textId="77777777">
        <w:tc>
          <w:tcPr>
            <w:tcW w:w="3920" w:type="dxa"/>
            <w:tcBorders>
              <w:top w:val="dashed" w:sz="4" w:space="0" w:color="BFBFBF"/>
              <w:left w:val="none" w:sz="4" w:space="0" w:color="6E6E6E"/>
              <w:bottom w:val="none" w:sz="4" w:space="0" w:color="FFFFFF"/>
              <w:right w:val="none" w:sz="4" w:space="0" w:color="6E6E6E"/>
            </w:tcBorders>
          </w:tcPr>
          <w:p w14:paraId="438C7382" w14:textId="77777777" w:rsidR="002F1FC1" w:rsidRDefault="0098249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7E382D25"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28EC5C"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007271"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333DE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B37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4A3D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735C"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7E4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DB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E34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4D0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BA3EC" w14:textId="77777777" w:rsidR="002F1FC1" w:rsidRDefault="002F1FC1">
            <w:pPr>
              <w:pStyle w:val="ProductList-TableBody"/>
              <w:jc w:val="center"/>
            </w:pPr>
          </w:p>
        </w:tc>
      </w:tr>
    </w:tbl>
    <w:p w14:paraId="293E4208" w14:textId="77777777" w:rsidR="002F1FC1" w:rsidRDefault="00982499">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2F1FC1" w14:paraId="3C494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7EC5F"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17B3CC96"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C4253" w14:textId="77777777" w:rsidR="002F1FC1" w:rsidRDefault="00982499">
            <w:pPr>
              <w:pStyle w:val="ProductList-TableBody"/>
            </w:pPr>
            <w:r>
              <w:rPr>
                <w:color w:val="404040"/>
              </w:rPr>
              <w:t>Ankstesnių versijų leidimai: netaikoma</w:t>
            </w:r>
          </w:p>
        </w:tc>
      </w:tr>
      <w:tr w:rsidR="002F1FC1" w14:paraId="12CFE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87BE"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78C3"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9B9AA87"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370E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31B6"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E098"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FA04" w14:textId="77777777" w:rsidR="002F1FC1" w:rsidRDefault="00982499">
            <w:pPr>
              <w:pStyle w:val="ProductList-TableBody"/>
            </w:pPr>
            <w:r>
              <w:rPr>
                <w:color w:val="404040"/>
              </w:rPr>
              <w:t>Galimybė mažinti: netaikoma</w:t>
            </w:r>
          </w:p>
        </w:tc>
      </w:tr>
      <w:tr w:rsidR="002F1FC1" w14:paraId="59606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92EE"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85D5"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2042" w14:textId="77777777" w:rsidR="002F1FC1" w:rsidRDefault="00982499">
            <w:pPr>
              <w:pStyle w:val="ProductList-TableBody"/>
            </w:pPr>
            <w:r>
              <w:rPr>
                <w:color w:val="404040"/>
              </w:rPr>
              <w:t>Galimybė tikslinti: netaikoma</w:t>
            </w:r>
          </w:p>
        </w:tc>
      </w:tr>
      <w:tr w:rsidR="002F1FC1" w14:paraId="4DD7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A40F"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CFC2"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0610" w14:textId="77777777" w:rsidR="002F1FC1" w:rsidRDefault="002F1FC1">
            <w:pPr>
              <w:pStyle w:val="ProductList-TableBody"/>
            </w:pPr>
          </w:p>
        </w:tc>
      </w:tr>
    </w:tbl>
    <w:p w14:paraId="5FE38B51" w14:textId="77777777" w:rsidR="002F1FC1" w:rsidRDefault="00982499">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2F1FC1" w14:paraId="3645F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8BDA"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5F37A" w14:textId="77777777" w:rsidR="002F1FC1" w:rsidRDefault="009824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6A5B86"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F1FC1" w14:paraId="6A43DB10" w14:textId="77777777">
        <w:tc>
          <w:tcPr>
            <w:tcW w:w="4040" w:type="dxa"/>
            <w:tcBorders>
              <w:top w:val="single" w:sz="4" w:space="0" w:color="000000"/>
              <w:left w:val="single" w:sz="4" w:space="0" w:color="000000"/>
              <w:bottom w:val="single" w:sz="4" w:space="0" w:color="000000"/>
              <w:right w:val="single" w:sz="4" w:space="0" w:color="000000"/>
            </w:tcBorders>
          </w:tcPr>
          <w:p w14:paraId="348C1AF7"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DF34C7E"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79CA8B03"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F1FC1" w14:paraId="2BB0C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7E115" w14:textId="77777777" w:rsidR="002F1FC1" w:rsidRDefault="00982499">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CE8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DA1A" w14:textId="77777777" w:rsidR="002F1FC1" w:rsidRDefault="002F1FC1">
            <w:pPr>
              <w:pStyle w:val="ProductList-TableBody"/>
            </w:pPr>
          </w:p>
        </w:tc>
      </w:tr>
    </w:tbl>
    <w:p w14:paraId="38F82AD0" w14:textId="77777777" w:rsidR="002F1FC1" w:rsidRDefault="002F1FC1">
      <w:pPr>
        <w:pStyle w:val="ProductList-Body"/>
      </w:pPr>
    </w:p>
    <w:p w14:paraId="238F3499"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2F1FC1" w14:paraId="16B4E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18C8D"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2D9D531" w14:textId="77777777" w:rsidR="002F1FC1" w:rsidRDefault="00982499">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D475B7" w14:textId="77777777" w:rsidR="002F1FC1" w:rsidRDefault="00982499">
            <w:pPr>
              <w:pStyle w:val="ProductList-TableBody"/>
            </w:pPr>
            <w:r>
              <w:t>Internetinės „Skype“ verslui (1 / 1G / 1A / 2 / 2G / 2A plano) vartotojo PL</w:t>
            </w:r>
          </w:p>
        </w:tc>
      </w:tr>
      <w:tr w:rsidR="002F1FC1" w14:paraId="181F44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F19D8"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F4A8A"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5DB4629" w14:textId="77777777" w:rsidR="002F1FC1" w:rsidRDefault="002F1FC1">
            <w:pPr>
              <w:pStyle w:val="ProductList-TableBody"/>
            </w:pPr>
          </w:p>
        </w:tc>
      </w:tr>
    </w:tbl>
    <w:p w14:paraId="02A4DEA5" w14:textId="77777777" w:rsidR="002F1FC1" w:rsidRDefault="002F1FC1">
      <w:pPr>
        <w:pStyle w:val="ProductList-Body"/>
      </w:pPr>
    </w:p>
    <w:p w14:paraId="09FE148B" w14:textId="77777777" w:rsidR="002F1FC1" w:rsidRDefault="00982499">
      <w:pPr>
        <w:pStyle w:val="ProductList-SubClauseHeading"/>
        <w:outlineLvl w:val="5"/>
      </w:pPr>
      <w:r>
        <w:t>3.1.1. Papildomos funkcijos, susietos su „Skype“ verslui serverio leidimo korporatyvine KPL</w:t>
      </w:r>
    </w:p>
    <w:p w14:paraId="7366DF9A" w14:textId="77777777" w:rsidR="002F1FC1" w:rsidRDefault="0098249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2F1FC1" w14:paraId="38951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D163D"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16B0417" w14:textId="77777777" w:rsidR="002F1FC1" w:rsidRDefault="00982499">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88CFB4" w14:textId="77777777" w:rsidR="002F1FC1" w:rsidRDefault="00982499">
            <w:pPr>
              <w:pStyle w:val="ProductList-TableBody"/>
            </w:pPr>
            <w:r>
              <w:t>Internetinės „Skype“ verslui (2 / 2A / 2G plano) vartotojo PL</w:t>
            </w:r>
          </w:p>
        </w:tc>
      </w:tr>
      <w:tr w:rsidR="002F1FC1" w14:paraId="54C6B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5FD80"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AE68C"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9B7AE6" w14:textId="77777777" w:rsidR="002F1FC1" w:rsidRDefault="002F1FC1">
            <w:pPr>
              <w:pStyle w:val="ProductList-TableBody"/>
            </w:pPr>
          </w:p>
        </w:tc>
      </w:tr>
    </w:tbl>
    <w:p w14:paraId="6617CD19" w14:textId="77777777" w:rsidR="002F1FC1" w:rsidRDefault="002F1FC1">
      <w:pPr>
        <w:pStyle w:val="ProductList-BodyIndented"/>
      </w:pPr>
    </w:p>
    <w:p w14:paraId="3A243297" w14:textId="77777777" w:rsidR="002F1FC1" w:rsidRDefault="00982499">
      <w:pPr>
        <w:pStyle w:val="ProductList-SubClauseHeading"/>
        <w:outlineLvl w:val="5"/>
      </w:pPr>
      <w:r>
        <w:t>3.1.2. Papildomos funkcijos, susietos su „Skype“ verslui serverio leidimo „Plius“ KPL</w:t>
      </w:r>
    </w:p>
    <w:p w14:paraId="19B5A406" w14:textId="77777777" w:rsidR="002F1FC1" w:rsidRDefault="0098249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2F1FC1" w14:paraId="167BC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62337F"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A5E8D9E" w14:textId="77777777" w:rsidR="002F1FC1" w:rsidRDefault="00982499">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386BB141" w14:textId="77777777" w:rsidR="002F1FC1" w:rsidRDefault="00982499">
            <w:pPr>
              <w:pStyle w:val="ProductList-TableBody"/>
            </w:pPr>
            <w:r>
              <w:t xml:space="preserve">KPL atitinkanti licencija (žr. </w:t>
            </w:r>
            <w:hyperlink w:anchor="_Sec591">
              <w:r>
                <w:rPr>
                  <w:color w:val="00467F"/>
                  <w:u w:val="single"/>
                </w:rPr>
                <w:t>A priedą</w:t>
              </w:r>
            </w:hyperlink>
            <w:r>
              <w:t>)</w:t>
            </w:r>
          </w:p>
        </w:tc>
      </w:tr>
      <w:tr w:rsidR="002F1FC1" w14:paraId="50DB74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BCBA3"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FFC3D" w14:textId="77777777" w:rsidR="002F1FC1" w:rsidRDefault="0098249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B1C89B3" w14:textId="77777777" w:rsidR="002F1FC1" w:rsidRDefault="00982499">
            <w:pPr>
              <w:pStyle w:val="ProductList-TableBody"/>
            </w:pPr>
            <w:r>
              <w:t>„Skype“ verslui „Plius“ KPL (vartotojo PL)</w:t>
            </w:r>
          </w:p>
        </w:tc>
      </w:tr>
    </w:tbl>
    <w:p w14:paraId="0E053F51" w14:textId="77777777" w:rsidR="002F1FC1" w:rsidRDefault="002F1FC1">
      <w:pPr>
        <w:pStyle w:val="ProductList-BodyIndented"/>
      </w:pPr>
    </w:p>
    <w:p w14:paraId="7A5AACC9" w14:textId="77777777" w:rsidR="002F1FC1" w:rsidRDefault="0098249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2F1FC1" w14:paraId="43E53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39B3A" w14:textId="77777777" w:rsidR="002F1FC1" w:rsidRDefault="0098249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3686AB74" w14:textId="77777777" w:rsidR="002F1FC1" w:rsidRDefault="0098249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676C617F" w14:textId="77777777" w:rsidR="002F1FC1" w:rsidRDefault="00982499">
            <w:pPr>
              <w:pStyle w:val="ProductList-TableBody"/>
            </w:pPr>
            <w:r>
              <w:t>Audio/Video Conferencing Server Role</w:t>
            </w:r>
          </w:p>
        </w:tc>
      </w:tr>
      <w:tr w:rsidR="002F1FC1" w14:paraId="5BD7403C" w14:textId="77777777">
        <w:tc>
          <w:tcPr>
            <w:tcW w:w="4040" w:type="dxa"/>
            <w:tcBorders>
              <w:top w:val="single" w:sz="4" w:space="0" w:color="000000"/>
              <w:left w:val="single" w:sz="4" w:space="0" w:color="000000"/>
              <w:bottom w:val="single" w:sz="4" w:space="0" w:color="000000"/>
              <w:right w:val="single" w:sz="4" w:space="0" w:color="000000"/>
            </w:tcBorders>
          </w:tcPr>
          <w:p w14:paraId="4B46476F" w14:textId="77777777" w:rsidR="002F1FC1" w:rsidRDefault="0098249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622F5C24" w14:textId="77777777" w:rsidR="002F1FC1" w:rsidRDefault="0098249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4DEEC3B8" w14:textId="77777777" w:rsidR="002F1FC1" w:rsidRDefault="00982499">
            <w:pPr>
              <w:pStyle w:val="ProductList-TableBody"/>
            </w:pPr>
            <w:r>
              <w:t>Direktoriaus serverio vaidmuo</w:t>
            </w:r>
          </w:p>
        </w:tc>
      </w:tr>
      <w:tr w:rsidR="002F1FC1" w14:paraId="3BCA268B" w14:textId="77777777">
        <w:tc>
          <w:tcPr>
            <w:tcW w:w="4040" w:type="dxa"/>
            <w:tcBorders>
              <w:top w:val="single" w:sz="4" w:space="0" w:color="000000"/>
              <w:left w:val="single" w:sz="4" w:space="0" w:color="000000"/>
              <w:bottom w:val="single" w:sz="4" w:space="0" w:color="000000"/>
              <w:right w:val="single" w:sz="4" w:space="0" w:color="000000"/>
            </w:tcBorders>
          </w:tcPr>
          <w:p w14:paraId="6BC82831" w14:textId="77777777" w:rsidR="002F1FC1" w:rsidRDefault="0098249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78BADD4D" w14:textId="77777777" w:rsidR="002F1FC1" w:rsidRDefault="0098249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33C8DCC4" w14:textId="77777777" w:rsidR="002F1FC1" w:rsidRDefault="00982499">
            <w:pPr>
              <w:pStyle w:val="ProductList-TableBody"/>
            </w:pPr>
            <w:r>
              <w:t>Mediation Server Role</w:t>
            </w:r>
          </w:p>
        </w:tc>
      </w:tr>
      <w:tr w:rsidR="002F1FC1" w14:paraId="78B4CD0E" w14:textId="77777777">
        <w:tc>
          <w:tcPr>
            <w:tcW w:w="4040" w:type="dxa"/>
            <w:tcBorders>
              <w:top w:val="single" w:sz="4" w:space="0" w:color="000000"/>
              <w:left w:val="single" w:sz="4" w:space="0" w:color="000000"/>
              <w:bottom w:val="single" w:sz="4" w:space="0" w:color="000000"/>
              <w:right w:val="single" w:sz="4" w:space="0" w:color="000000"/>
            </w:tcBorders>
          </w:tcPr>
          <w:p w14:paraId="55356615" w14:textId="77777777" w:rsidR="002F1FC1" w:rsidRDefault="00982499">
            <w:pPr>
              <w:pStyle w:val="ProductList-TableBody"/>
            </w:pPr>
            <w:r>
              <w:lastRenderedPageBreak/>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7C9A0752" w14:textId="77777777" w:rsidR="002F1FC1" w:rsidRDefault="00982499">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3C17D0DF" w14:textId="77777777" w:rsidR="002F1FC1" w:rsidRDefault="00982499">
            <w:pPr>
              <w:pStyle w:val="ProductList-TableBody"/>
            </w:pPr>
            <w:r>
              <w:t>„PowerShell“ pridėtinis įrankis</w:t>
            </w:r>
          </w:p>
        </w:tc>
      </w:tr>
      <w:tr w:rsidR="002F1FC1" w14:paraId="110F2015" w14:textId="77777777">
        <w:tc>
          <w:tcPr>
            <w:tcW w:w="4040" w:type="dxa"/>
            <w:tcBorders>
              <w:top w:val="single" w:sz="4" w:space="0" w:color="000000"/>
              <w:left w:val="single" w:sz="4" w:space="0" w:color="000000"/>
              <w:bottom w:val="single" w:sz="4" w:space="0" w:color="000000"/>
              <w:right w:val="single" w:sz="4" w:space="0" w:color="000000"/>
            </w:tcBorders>
          </w:tcPr>
          <w:p w14:paraId="4B2B8E51" w14:textId="77777777" w:rsidR="002F1FC1" w:rsidRDefault="0098249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FF998F" w14:textId="77777777" w:rsidR="002F1FC1" w:rsidRDefault="0098249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48B2DE83" w14:textId="77777777" w:rsidR="002F1FC1" w:rsidRDefault="00982499">
            <w:pPr>
              <w:pStyle w:val="ProductList-TableBody"/>
            </w:pPr>
            <w:r>
              <w:t>Vaizdo sąveikos serverio vaidmuo</w:t>
            </w:r>
          </w:p>
        </w:tc>
      </w:tr>
      <w:tr w:rsidR="002F1FC1" w14:paraId="6192B6DC" w14:textId="77777777">
        <w:tc>
          <w:tcPr>
            <w:tcW w:w="4040" w:type="dxa"/>
            <w:tcBorders>
              <w:top w:val="single" w:sz="4" w:space="0" w:color="000000"/>
              <w:left w:val="single" w:sz="4" w:space="0" w:color="000000"/>
              <w:bottom w:val="single" w:sz="4" w:space="0" w:color="000000"/>
              <w:right w:val="single" w:sz="4" w:space="0" w:color="000000"/>
            </w:tcBorders>
          </w:tcPr>
          <w:p w14:paraId="0C4E8CF7" w14:textId="77777777" w:rsidR="002F1FC1" w:rsidRDefault="0098249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C829036" w14:textId="77777777" w:rsidR="002F1FC1" w:rsidRDefault="0098249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7E32F18" w14:textId="77777777" w:rsidR="002F1FC1" w:rsidRDefault="002F1FC1">
            <w:pPr>
              <w:pStyle w:val="ProductList-TableBody"/>
            </w:pPr>
          </w:p>
        </w:tc>
      </w:tr>
      <w:tr w:rsidR="002F1FC1" w14:paraId="2AC5C273" w14:textId="77777777">
        <w:tc>
          <w:tcPr>
            <w:tcW w:w="4040" w:type="dxa"/>
            <w:tcBorders>
              <w:top w:val="single" w:sz="4" w:space="0" w:color="000000"/>
              <w:left w:val="single" w:sz="4" w:space="0" w:color="000000"/>
              <w:bottom w:val="single" w:sz="4" w:space="0" w:color="000000"/>
              <w:right w:val="single" w:sz="4" w:space="0" w:color="000000"/>
            </w:tcBorders>
          </w:tcPr>
          <w:p w14:paraId="547DFB99" w14:textId="77777777" w:rsidR="002F1FC1" w:rsidRDefault="0098249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02A0915" w14:textId="77777777" w:rsidR="002F1FC1" w:rsidRDefault="0098249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7AB1EB4" w14:textId="77777777" w:rsidR="002F1FC1" w:rsidRDefault="002F1FC1">
            <w:pPr>
              <w:pStyle w:val="ProductList-TableBody"/>
            </w:pPr>
          </w:p>
        </w:tc>
      </w:tr>
    </w:tbl>
    <w:p w14:paraId="7FC17C95" w14:textId="77777777" w:rsidR="002F1FC1" w:rsidRDefault="002F1FC1">
      <w:pPr>
        <w:pStyle w:val="ProductList-Body"/>
      </w:pPr>
    </w:p>
    <w:p w14:paraId="3CD552EB" w14:textId="77777777" w:rsidR="002F1FC1" w:rsidRDefault="00982499">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2F1FC1" w14:paraId="2EF39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E5B3"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AAE630"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D70F7" w14:textId="77777777" w:rsidR="002F1FC1" w:rsidRDefault="00982499">
            <w:pPr>
              <w:pStyle w:val="ProductList-TableBody"/>
            </w:pPr>
            <w:r>
              <w:rPr>
                <w:color w:val="404040"/>
              </w:rPr>
              <w:t>Perėmimo teisės: netaikoma</w:t>
            </w:r>
          </w:p>
        </w:tc>
      </w:tr>
      <w:tr w:rsidR="002F1FC1" w14:paraId="791C6411" w14:textId="77777777">
        <w:tc>
          <w:tcPr>
            <w:tcW w:w="4040" w:type="dxa"/>
            <w:tcBorders>
              <w:top w:val="single" w:sz="4" w:space="0" w:color="000000"/>
              <w:left w:val="single" w:sz="4" w:space="0" w:color="000000"/>
              <w:bottom w:val="single" w:sz="4" w:space="0" w:color="000000"/>
              <w:right w:val="single" w:sz="4" w:space="0" w:color="000000"/>
            </w:tcBorders>
          </w:tcPr>
          <w:p w14:paraId="50E9C771"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39524E6"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6624" w14:textId="77777777" w:rsidR="002F1FC1" w:rsidRDefault="00982499">
            <w:pPr>
              <w:pStyle w:val="ProductList-TableBody"/>
            </w:pPr>
            <w:r>
              <w:rPr>
                <w:color w:val="404040"/>
              </w:rPr>
              <w:t>Perdavimo tarptinkliniu ryšiu teisės: netaikoma</w:t>
            </w:r>
          </w:p>
        </w:tc>
      </w:tr>
      <w:tr w:rsidR="002F1FC1" w14:paraId="6CAC0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DD15"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40AC"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02B7" w14:textId="77777777" w:rsidR="002F1FC1" w:rsidRDefault="002F1FC1">
            <w:pPr>
              <w:pStyle w:val="ProductList-TableBody"/>
            </w:pPr>
          </w:p>
        </w:tc>
      </w:tr>
    </w:tbl>
    <w:p w14:paraId="1E80D0DC"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7FD0F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9424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FA68BE7" w14:textId="77777777" w:rsidR="002F1FC1" w:rsidRDefault="002F1FC1">
      <w:pPr>
        <w:pStyle w:val="ProductList-Body"/>
      </w:pPr>
    </w:p>
    <w:p w14:paraId="0351E753" w14:textId="77777777" w:rsidR="002F1FC1" w:rsidRDefault="00982499">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78241CC9" w14:textId="77777777" w:rsidR="002F1FC1" w:rsidRDefault="00982499">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3658"/>
        <w:gridCol w:w="609"/>
        <w:gridCol w:w="596"/>
        <w:gridCol w:w="600"/>
        <w:gridCol w:w="589"/>
        <w:gridCol w:w="596"/>
        <w:gridCol w:w="600"/>
        <w:gridCol w:w="609"/>
        <w:gridCol w:w="634"/>
        <w:gridCol w:w="617"/>
        <w:gridCol w:w="603"/>
        <w:gridCol w:w="609"/>
        <w:gridCol w:w="596"/>
      </w:tblGrid>
      <w:tr w:rsidR="002F1FC1" w14:paraId="4CB9616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714FB9"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2A9F"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FB5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0451"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4F9F"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697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DF65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0E6E4"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6689"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67F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5289"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2983"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54F6"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4732933" w14:textId="77777777">
        <w:tc>
          <w:tcPr>
            <w:tcW w:w="3920" w:type="dxa"/>
            <w:tcBorders>
              <w:top w:val="single" w:sz="6" w:space="0" w:color="FFFFFF"/>
              <w:left w:val="none" w:sz="4" w:space="0" w:color="6E6E6E"/>
              <w:bottom w:val="dashed" w:sz="4" w:space="0" w:color="BFBFBF"/>
              <w:right w:val="none" w:sz="4" w:space="0" w:color="6E6E6E"/>
            </w:tcBorders>
          </w:tcPr>
          <w:p w14:paraId="7EDB2FF7" w14:textId="77777777" w:rsidR="002F1FC1" w:rsidRDefault="0098249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C1EBA" w14:textId="77777777" w:rsidR="002F1FC1" w:rsidRDefault="0098249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C3931E" w14:textId="77777777" w:rsidR="002F1FC1" w:rsidRDefault="009824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EFE606" w14:textId="77777777" w:rsidR="002F1FC1" w:rsidRDefault="009824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58653F" w14:textId="77777777" w:rsidR="002F1FC1" w:rsidRDefault="009824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FF7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99C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327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207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97D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136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955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D731" w14:textId="77777777" w:rsidR="002F1FC1" w:rsidRDefault="002F1FC1">
            <w:pPr>
              <w:pStyle w:val="ProductList-TableBody"/>
              <w:jc w:val="center"/>
            </w:pPr>
          </w:p>
        </w:tc>
      </w:tr>
      <w:tr w:rsidR="002F1FC1" w14:paraId="41983E1A" w14:textId="77777777">
        <w:tc>
          <w:tcPr>
            <w:tcW w:w="3920" w:type="dxa"/>
            <w:tcBorders>
              <w:top w:val="dashed" w:sz="4" w:space="0" w:color="BFBFBF"/>
              <w:left w:val="none" w:sz="4" w:space="0" w:color="6E6E6E"/>
              <w:bottom w:val="dashed" w:sz="4" w:space="0" w:color="BFBFBF"/>
              <w:right w:val="none" w:sz="4" w:space="0" w:color="6E6E6E"/>
            </w:tcBorders>
          </w:tcPr>
          <w:p w14:paraId="41005E6C" w14:textId="77777777" w:rsidR="002F1FC1" w:rsidRDefault="00982499">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4633275B" w14:textId="77777777" w:rsidR="002F1FC1" w:rsidRDefault="009824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79AAE5" w14:textId="77777777" w:rsidR="002F1FC1" w:rsidRDefault="009824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9DEF0D" w14:textId="77777777" w:rsidR="002F1FC1" w:rsidRDefault="009824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E8BA17" w14:textId="77777777" w:rsidR="002F1FC1" w:rsidRDefault="009824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BB3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923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C13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53E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F23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53F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D2F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6292" w14:textId="77777777" w:rsidR="002F1FC1" w:rsidRDefault="002F1FC1">
            <w:pPr>
              <w:pStyle w:val="ProductList-TableBody"/>
              <w:jc w:val="center"/>
            </w:pPr>
          </w:p>
        </w:tc>
      </w:tr>
      <w:tr w:rsidR="002F1FC1" w14:paraId="6AA0FFEC" w14:textId="77777777">
        <w:tc>
          <w:tcPr>
            <w:tcW w:w="3920" w:type="dxa"/>
            <w:tcBorders>
              <w:top w:val="dashed" w:sz="4" w:space="0" w:color="BFBFBF"/>
              <w:left w:val="none" w:sz="4" w:space="0" w:color="6E6E6E"/>
              <w:bottom w:val="dashed" w:sz="4" w:space="0" w:color="BFBFBF"/>
              <w:right w:val="none" w:sz="4" w:space="0" w:color="6E6E6E"/>
            </w:tcBorders>
          </w:tcPr>
          <w:p w14:paraId="089334BB" w14:textId="77777777" w:rsidR="002F1FC1" w:rsidRDefault="0098249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A8FC7" w14:textId="77777777" w:rsidR="002F1FC1" w:rsidRDefault="009824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4A6E5B"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86137"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651BF" w14:textId="77777777" w:rsidR="002F1FC1" w:rsidRDefault="009824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F34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3A3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1B6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8E0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FC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2A7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1EA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E8AC" w14:textId="77777777" w:rsidR="002F1FC1" w:rsidRDefault="002F1FC1">
            <w:pPr>
              <w:pStyle w:val="ProductList-TableBody"/>
              <w:jc w:val="center"/>
            </w:pPr>
          </w:p>
        </w:tc>
      </w:tr>
      <w:tr w:rsidR="002F1FC1" w14:paraId="0A04F47B" w14:textId="77777777">
        <w:tc>
          <w:tcPr>
            <w:tcW w:w="3920" w:type="dxa"/>
            <w:tcBorders>
              <w:top w:val="dashed" w:sz="4" w:space="0" w:color="BFBFBF"/>
              <w:left w:val="none" w:sz="4" w:space="0" w:color="6E6E6E"/>
              <w:bottom w:val="dashed" w:sz="4" w:space="0" w:color="BFBFBF"/>
              <w:right w:val="none" w:sz="4" w:space="0" w:color="6E6E6E"/>
            </w:tcBorders>
          </w:tcPr>
          <w:p w14:paraId="3D870116" w14:textId="77777777" w:rsidR="002F1FC1" w:rsidRDefault="00982499">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F418899" w14:textId="77777777" w:rsidR="002F1FC1" w:rsidRDefault="009824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224D19" w14:textId="77777777" w:rsidR="002F1FC1" w:rsidRDefault="009824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F460C5" w14:textId="77777777" w:rsidR="002F1FC1" w:rsidRDefault="009824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31313E" w14:textId="77777777" w:rsidR="002F1FC1" w:rsidRDefault="009824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02E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F03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825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E9D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A2F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DC3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CE7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BD1E" w14:textId="77777777" w:rsidR="002F1FC1" w:rsidRDefault="002F1FC1">
            <w:pPr>
              <w:pStyle w:val="ProductList-TableBody"/>
              <w:jc w:val="center"/>
            </w:pPr>
          </w:p>
        </w:tc>
      </w:tr>
      <w:tr w:rsidR="002F1FC1" w14:paraId="44E41254" w14:textId="77777777">
        <w:tc>
          <w:tcPr>
            <w:tcW w:w="3920" w:type="dxa"/>
            <w:tcBorders>
              <w:top w:val="dashed" w:sz="4" w:space="0" w:color="BFBFBF"/>
              <w:left w:val="none" w:sz="4" w:space="0" w:color="6E6E6E"/>
              <w:bottom w:val="dashed" w:sz="4" w:space="0" w:color="B2B2B2"/>
              <w:right w:val="none" w:sz="4" w:space="0" w:color="6E6E6E"/>
            </w:tcBorders>
          </w:tcPr>
          <w:p w14:paraId="7B23B838" w14:textId="77777777" w:rsidR="002F1FC1" w:rsidRDefault="00982499">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5F3C9F" w14:textId="77777777" w:rsidR="002F1FC1" w:rsidRDefault="0098249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4A57866"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B08DCB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E071AAF"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A81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E97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D23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885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04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008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3CED"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14CF" w14:textId="77777777" w:rsidR="002F1FC1" w:rsidRDefault="002F1FC1">
            <w:pPr>
              <w:pStyle w:val="ProductList-TableBody"/>
              <w:jc w:val="center"/>
            </w:pPr>
          </w:p>
        </w:tc>
      </w:tr>
      <w:tr w:rsidR="002F1FC1" w14:paraId="12DFDF2D" w14:textId="77777777">
        <w:tc>
          <w:tcPr>
            <w:tcW w:w="3920" w:type="dxa"/>
            <w:tcBorders>
              <w:top w:val="dashed" w:sz="4" w:space="0" w:color="B2B2B2"/>
              <w:left w:val="none" w:sz="4" w:space="0" w:color="6E6E6E"/>
              <w:bottom w:val="dashed" w:sz="4" w:space="0" w:color="B2B2B2"/>
              <w:right w:val="none" w:sz="4" w:space="0" w:color="6E6E6E"/>
            </w:tcBorders>
          </w:tcPr>
          <w:p w14:paraId="7CA00524" w14:textId="77777777" w:rsidR="002F1FC1" w:rsidRDefault="00982499">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1F2341C" w14:textId="77777777" w:rsidR="002F1FC1" w:rsidRDefault="002F1F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C5DDBA" w14:textId="77777777" w:rsidR="002F1FC1" w:rsidRDefault="002F1F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D81451" w14:textId="77777777" w:rsidR="002F1FC1" w:rsidRDefault="002F1FC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49048E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D22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301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969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1C2D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F97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178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EB0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8811" w14:textId="77777777" w:rsidR="002F1FC1" w:rsidRDefault="002F1FC1">
            <w:pPr>
              <w:pStyle w:val="ProductList-TableBody"/>
              <w:jc w:val="center"/>
            </w:pPr>
          </w:p>
        </w:tc>
      </w:tr>
      <w:tr w:rsidR="002F1FC1" w14:paraId="7FE82019" w14:textId="77777777">
        <w:tc>
          <w:tcPr>
            <w:tcW w:w="3920" w:type="dxa"/>
            <w:tcBorders>
              <w:top w:val="dashed" w:sz="4" w:space="0" w:color="B2B2B2"/>
              <w:left w:val="none" w:sz="4" w:space="0" w:color="6E6E6E"/>
              <w:bottom w:val="single" w:sz="4" w:space="0" w:color="FFFFFF"/>
              <w:right w:val="none" w:sz="4" w:space="0" w:color="6E6E6E"/>
            </w:tcBorders>
          </w:tcPr>
          <w:p w14:paraId="31818383" w14:textId="77777777" w:rsidR="002F1FC1" w:rsidRDefault="00982499">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09EFAFA" w14:textId="77777777" w:rsidR="002F1FC1" w:rsidRDefault="0098249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E0F201C" w14:textId="77777777" w:rsidR="002F1FC1" w:rsidRDefault="002F1FC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4FC377" w14:textId="77777777" w:rsidR="002F1FC1" w:rsidRDefault="002F1FC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0A784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4A0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FF2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524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5DF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7CF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A87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8E3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ABEB" w14:textId="77777777" w:rsidR="002F1FC1" w:rsidRDefault="002F1FC1">
            <w:pPr>
              <w:pStyle w:val="ProductList-TableBody"/>
              <w:jc w:val="center"/>
            </w:pPr>
          </w:p>
        </w:tc>
      </w:tr>
    </w:tbl>
    <w:p w14:paraId="07245519" w14:textId="77777777" w:rsidR="002F1FC1" w:rsidRDefault="00982499">
      <w:pPr>
        <w:pStyle w:val="ProductList-Body"/>
      </w:pPr>
      <w:r>
        <w:rPr>
          <w:i/>
        </w:rPr>
        <w:t xml:space="preserve">Pastaba. „SQL Server“ prenumeratos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17E156DB" w14:textId="77777777" w:rsidR="002F1FC1" w:rsidRDefault="00982499">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2F1FC1" w14:paraId="0CED1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CDE0EE"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73AEE5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7AD65E50" w14:textId="77777777" w:rsidR="002F1FC1" w:rsidRDefault="009824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F1FC1" w14:paraId="22418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D459"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99747E1"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5BAD4BCB"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33F4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D991"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C197D12"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FCDF" w14:textId="77777777" w:rsidR="002F1FC1" w:rsidRDefault="00982499">
            <w:pPr>
              <w:pStyle w:val="ProductList-TableBody"/>
            </w:pPr>
            <w:r>
              <w:rPr>
                <w:color w:val="404040"/>
              </w:rPr>
              <w:t>Galimybė mažinti: netaikoma</w:t>
            </w:r>
          </w:p>
        </w:tc>
      </w:tr>
      <w:tr w:rsidR="002F1FC1" w14:paraId="646655D1" w14:textId="77777777">
        <w:tc>
          <w:tcPr>
            <w:tcW w:w="4040" w:type="dxa"/>
            <w:tcBorders>
              <w:top w:val="single" w:sz="4" w:space="0" w:color="000000"/>
              <w:left w:val="single" w:sz="4" w:space="0" w:color="000000"/>
              <w:bottom w:val="single" w:sz="4" w:space="0" w:color="000000"/>
              <w:right w:val="single" w:sz="4" w:space="0" w:color="000000"/>
            </w:tcBorders>
          </w:tcPr>
          <w:p w14:paraId="51B80FF8"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8CAA"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1AFE" w14:textId="77777777" w:rsidR="002F1FC1" w:rsidRDefault="00982499">
            <w:pPr>
              <w:pStyle w:val="ProductList-TableBody"/>
            </w:pPr>
            <w:r>
              <w:rPr>
                <w:color w:val="404040"/>
              </w:rPr>
              <w:t>Galimybė tikslinti: netaikoma</w:t>
            </w:r>
          </w:p>
        </w:tc>
      </w:tr>
      <w:tr w:rsidR="002F1FC1" w14:paraId="644E8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2112"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89D4"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5F22" w14:textId="77777777" w:rsidR="002F1FC1" w:rsidRDefault="002F1FC1">
            <w:pPr>
              <w:pStyle w:val="ProductList-TableBody"/>
            </w:pPr>
          </w:p>
        </w:tc>
      </w:tr>
    </w:tbl>
    <w:p w14:paraId="32EC93CA" w14:textId="77777777" w:rsidR="002F1FC1" w:rsidRDefault="002F1FC1">
      <w:pPr>
        <w:pStyle w:val="ProductList-Body"/>
      </w:pPr>
    </w:p>
    <w:p w14:paraId="38EE69FA" w14:textId="77777777" w:rsidR="002F1FC1" w:rsidRDefault="00982499">
      <w:pPr>
        <w:pStyle w:val="ProductList-ClauseHeading"/>
        <w:outlineLvl w:val="3"/>
      </w:pPr>
      <w:r>
        <w:t>2.1 „SQL Server Enterprise“ (serveris / KPL)</w:t>
      </w:r>
    </w:p>
    <w:p w14:paraId="2D645B23" w14:textId="77777777" w:rsidR="002F1FC1" w:rsidRDefault="00982499">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7E0913D8" w14:textId="77777777" w:rsidR="002F1FC1" w:rsidRDefault="002F1FC1">
      <w:pPr>
        <w:pStyle w:val="ProductList-Body"/>
      </w:pPr>
    </w:p>
    <w:p w14:paraId="3D4B4645" w14:textId="77777777" w:rsidR="002F1FC1" w:rsidRDefault="00982499">
      <w:pPr>
        <w:pStyle w:val="ProductList-ClauseHeading"/>
        <w:outlineLvl w:val="3"/>
      </w:pPr>
      <w:r>
        <w:t>2.2 „SQL Server Parallel Data Warehouse“</w:t>
      </w:r>
    </w:p>
    <w:p w14:paraId="0BD3A833" w14:textId="77777777" w:rsidR="002F1FC1" w:rsidRDefault="00982499">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51E86BEA" w14:textId="77777777" w:rsidR="002F1FC1" w:rsidRDefault="002F1FC1">
      <w:pPr>
        <w:pStyle w:val="ProductList-Body"/>
      </w:pPr>
    </w:p>
    <w:p w14:paraId="5C80E379" w14:textId="77777777" w:rsidR="002F1FC1" w:rsidRDefault="00982499">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2F1FC1" w14:paraId="512F2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36F46"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w:t>
            </w:r>
            <w:r>
              <w:lastRenderedPageBreak/>
              <w:t xml:space="preserve">„Standard“,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33F0B3DC" w14:textId="77777777" w:rsidR="002F1FC1" w:rsidRDefault="00982499">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430DA30"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44E4CCC1" w14:textId="77777777">
        <w:tc>
          <w:tcPr>
            <w:tcW w:w="4040" w:type="dxa"/>
            <w:tcBorders>
              <w:top w:val="single" w:sz="4" w:space="0" w:color="000000"/>
              <w:left w:val="single" w:sz="4" w:space="0" w:color="000000"/>
              <w:bottom w:val="single" w:sz="4" w:space="0" w:color="000000"/>
              <w:right w:val="single" w:sz="4" w:space="0" w:color="000000"/>
            </w:tcBorders>
          </w:tcPr>
          <w:p w14:paraId="17ED90E8"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FDCC344"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33BB6E9"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F1FC1" w14:paraId="219D20ED" w14:textId="77777777">
        <w:tc>
          <w:tcPr>
            <w:tcW w:w="4040" w:type="dxa"/>
            <w:tcBorders>
              <w:top w:val="single" w:sz="4" w:space="0" w:color="000000"/>
              <w:left w:val="single" w:sz="4" w:space="0" w:color="000000"/>
              <w:bottom w:val="single" w:sz="4" w:space="0" w:color="000000"/>
              <w:right w:val="single" w:sz="4" w:space="0" w:color="000000"/>
            </w:tcBorders>
          </w:tcPr>
          <w:p w14:paraId="188FE63A"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F7F0"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AD38" w14:textId="77777777" w:rsidR="002F1FC1" w:rsidRDefault="002F1FC1">
            <w:pPr>
              <w:pStyle w:val="ProductList-TableBody"/>
            </w:pPr>
          </w:p>
        </w:tc>
      </w:tr>
    </w:tbl>
    <w:p w14:paraId="2404E6F0" w14:textId="77777777" w:rsidR="002F1FC1" w:rsidRDefault="002F1FC1">
      <w:pPr>
        <w:pStyle w:val="ProductList-Body"/>
      </w:pPr>
    </w:p>
    <w:p w14:paraId="6B1C398F" w14:textId="77777777" w:rsidR="002F1FC1" w:rsidRDefault="0098249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2F1FC1" w14:paraId="7381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D921E1"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8F58331" w14:textId="77777777" w:rsidR="002F1FC1" w:rsidRDefault="00982499">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4DB6A918" w14:textId="77777777" w:rsidR="002F1FC1" w:rsidRDefault="002F1FC1">
            <w:pPr>
              <w:pStyle w:val="ProductList-TableBody"/>
            </w:pPr>
          </w:p>
        </w:tc>
      </w:tr>
    </w:tbl>
    <w:p w14:paraId="590905AB" w14:textId="77777777" w:rsidR="002F1FC1" w:rsidRDefault="002F1FC1">
      <w:pPr>
        <w:pStyle w:val="ProductList-Body"/>
      </w:pPr>
    </w:p>
    <w:p w14:paraId="4A2B6170" w14:textId="77777777" w:rsidR="002F1FC1" w:rsidRDefault="00982499">
      <w:pPr>
        <w:pStyle w:val="ProductList-ClauseHeading"/>
        <w:outlineLvl w:val="3"/>
      </w:pPr>
      <w:r>
        <w:t>3.2 Automatinis ankstesnių „SQL Server“ versijų naujinimas</w:t>
      </w:r>
    </w:p>
    <w:p w14:paraId="7D45EA3D" w14:textId="77777777" w:rsidR="002F1FC1" w:rsidRDefault="00982499">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E381D38" w14:textId="77777777" w:rsidR="002F1FC1" w:rsidRDefault="002F1FC1">
      <w:pPr>
        <w:pStyle w:val="ProductList-Body"/>
      </w:pPr>
    </w:p>
    <w:p w14:paraId="49C5DF4F" w14:textId="77777777" w:rsidR="002F1FC1" w:rsidRDefault="00982499">
      <w:pPr>
        <w:pStyle w:val="ProductList-ClauseHeading"/>
        <w:outlineLvl w:val="3"/>
      </w:pPr>
      <w:r>
        <w:t>3.3 „SQL Server‟ platformos pasirinkimas</w:t>
      </w:r>
    </w:p>
    <w:p w14:paraId="4714BE2E" w14:textId="77777777" w:rsidR="002F1FC1" w:rsidRDefault="0098249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01D0B472" w14:textId="77777777" w:rsidR="002F1FC1" w:rsidRDefault="002F1FC1">
      <w:pPr>
        <w:pStyle w:val="ProductList-Body"/>
      </w:pPr>
    </w:p>
    <w:p w14:paraId="3EA722B3" w14:textId="77777777" w:rsidR="002F1FC1" w:rsidRDefault="00982499">
      <w:pPr>
        <w:pStyle w:val="ProductList-ClauseHeading"/>
        <w:outlineLvl w:val="3"/>
      </w:pPr>
      <w:r>
        <w:t>3.4 Veikiantys „Standard Edition“ egzemplioriai</w:t>
      </w:r>
    </w:p>
    <w:p w14:paraId="2CEB0A18" w14:textId="77777777" w:rsidR="002F1FC1" w:rsidRDefault="0098249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4FEEF5C3" w14:textId="77777777" w:rsidR="002F1FC1" w:rsidRDefault="002F1FC1">
      <w:pPr>
        <w:pStyle w:val="ProductList-Body"/>
      </w:pPr>
    </w:p>
    <w:p w14:paraId="1D5718C7" w14:textId="77777777" w:rsidR="002F1FC1" w:rsidRDefault="00982499">
      <w:pPr>
        <w:pStyle w:val="ProductList-ClauseHeading"/>
        <w:outlineLvl w:val="3"/>
      </w:pPr>
      <w:r>
        <w:t>3.5 SQL „Server Big Data Nodes”</w:t>
      </w:r>
    </w:p>
    <w:p w14:paraId="315E4317" w14:textId="77777777" w:rsidR="002F1FC1" w:rsidRDefault="00982499">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0840970F" w14:textId="77777777" w:rsidR="002F1FC1" w:rsidRDefault="002F1FC1">
      <w:pPr>
        <w:pStyle w:val="ProductList-Body"/>
      </w:pPr>
    </w:p>
    <w:p w14:paraId="30EFDBCA" w14:textId="77777777" w:rsidR="002F1FC1" w:rsidRDefault="00982499">
      <w:pPr>
        <w:pStyle w:val="ProductList-ClauseHeading"/>
        <w:outlineLvl w:val="3"/>
      </w:pPr>
      <w:r>
        <w:t>3.6 „Parallel Data Warehouse“ (PDW) skirti perėmimo serveriai</w:t>
      </w:r>
    </w:p>
    <w:p w14:paraId="7CCF96D7" w14:textId="77777777" w:rsidR="002F1FC1" w:rsidRDefault="0098249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2DABABB" w14:textId="77777777" w:rsidR="002F1FC1" w:rsidRDefault="002F1FC1">
      <w:pPr>
        <w:pStyle w:val="ProductList-Body"/>
      </w:pPr>
    </w:p>
    <w:p w14:paraId="5C3A5EE4" w14:textId="77777777" w:rsidR="002F1FC1" w:rsidRDefault="00982499">
      <w:pPr>
        <w:pStyle w:val="ProductList-ClauseHeading"/>
        <w:outlineLvl w:val="3"/>
      </w:pPr>
      <w:r>
        <w:t>3.7 „SQL Server“ naudojimas su konteinerių technologija</w:t>
      </w:r>
    </w:p>
    <w:p w14:paraId="46572B31" w14:textId="77777777" w:rsidR="002F1FC1" w:rsidRDefault="00982499">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1920D2E4" w14:textId="77777777" w:rsidR="002F1FC1" w:rsidRDefault="002F1FC1">
      <w:pPr>
        <w:pStyle w:val="ProductList-Body"/>
      </w:pPr>
    </w:p>
    <w:p w14:paraId="1B47315F" w14:textId="77777777" w:rsidR="002F1FC1" w:rsidRDefault="00982499">
      <w:pPr>
        <w:pStyle w:val="ProductList-ClauseHeading"/>
        <w:outlineLvl w:val="3"/>
      </w:pPr>
      <w:r>
        <w:t>3.8. Papildoma programinė įranga</w:t>
      </w:r>
    </w:p>
    <w:p w14:paraId="153DDA5D" w14:textId="77777777" w:rsidR="002F1FC1" w:rsidRDefault="00982499">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2F1FC1" w14:paraId="4B2F3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ED4E4" w14:textId="77777777" w:rsidR="002F1FC1" w:rsidRDefault="0098249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569DDA8" w14:textId="77777777" w:rsidR="002F1FC1" w:rsidRDefault="0098249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9696407" w14:textId="77777777" w:rsidR="002F1FC1" w:rsidRDefault="00982499">
            <w:pPr>
              <w:pStyle w:val="ProductList-TableBody"/>
            </w:pPr>
            <w:r>
              <w:t>Client Tools Connectivity</w:t>
            </w:r>
          </w:p>
        </w:tc>
      </w:tr>
      <w:tr w:rsidR="002F1FC1" w14:paraId="7CAF6F7B" w14:textId="77777777">
        <w:tc>
          <w:tcPr>
            <w:tcW w:w="4040" w:type="dxa"/>
            <w:tcBorders>
              <w:top w:val="single" w:sz="4" w:space="0" w:color="000000"/>
              <w:left w:val="single" w:sz="4" w:space="0" w:color="000000"/>
              <w:bottom w:val="single" w:sz="4" w:space="0" w:color="000000"/>
              <w:right w:val="single" w:sz="4" w:space="0" w:color="000000"/>
            </w:tcBorders>
          </w:tcPr>
          <w:p w14:paraId="6D91F6C3" w14:textId="77777777" w:rsidR="002F1FC1" w:rsidRDefault="0098249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3B492C6" w14:textId="77777777" w:rsidR="002F1FC1" w:rsidRDefault="009824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6F7A31" w14:textId="77777777" w:rsidR="002F1FC1" w:rsidRDefault="00982499">
            <w:pPr>
              <w:pStyle w:val="ProductList-TableBody"/>
            </w:pPr>
            <w:r>
              <w:t>„Distributed Replay Client“</w:t>
            </w:r>
          </w:p>
        </w:tc>
      </w:tr>
      <w:tr w:rsidR="002F1FC1" w14:paraId="275CBF17" w14:textId="77777777">
        <w:tc>
          <w:tcPr>
            <w:tcW w:w="4040" w:type="dxa"/>
            <w:tcBorders>
              <w:top w:val="single" w:sz="4" w:space="0" w:color="000000"/>
              <w:left w:val="single" w:sz="4" w:space="0" w:color="000000"/>
              <w:bottom w:val="single" w:sz="4" w:space="0" w:color="000000"/>
              <w:right w:val="single" w:sz="4" w:space="0" w:color="000000"/>
            </w:tcBorders>
          </w:tcPr>
          <w:p w14:paraId="7154BF09" w14:textId="77777777" w:rsidR="002F1FC1" w:rsidRDefault="0098249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5B31B820" w14:textId="77777777" w:rsidR="002F1FC1" w:rsidRDefault="0098249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D718735" w14:textId="77777777" w:rsidR="002F1FC1" w:rsidRDefault="00982499">
            <w:pPr>
              <w:pStyle w:val="ProductList-TableBody"/>
            </w:pPr>
            <w:r>
              <w:t>„Management Tools“ – „Complete“</w:t>
            </w:r>
          </w:p>
        </w:tc>
      </w:tr>
      <w:tr w:rsidR="002F1FC1" w14:paraId="39607A03" w14:textId="77777777">
        <w:tc>
          <w:tcPr>
            <w:tcW w:w="4040" w:type="dxa"/>
            <w:tcBorders>
              <w:top w:val="single" w:sz="4" w:space="0" w:color="000000"/>
              <w:left w:val="single" w:sz="4" w:space="0" w:color="000000"/>
              <w:bottom w:val="single" w:sz="4" w:space="0" w:color="000000"/>
              <w:right w:val="single" w:sz="4" w:space="0" w:color="000000"/>
            </w:tcBorders>
          </w:tcPr>
          <w:p w14:paraId="2C1BB018" w14:textId="77777777" w:rsidR="002F1FC1" w:rsidRDefault="0098249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3D3F6149" w14:textId="77777777" w:rsidR="002F1FC1" w:rsidRDefault="009824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383FBD2" w14:textId="77777777" w:rsidR="002F1FC1" w:rsidRDefault="002F1FC1">
            <w:pPr>
              <w:pStyle w:val="ProductList-TableBody"/>
            </w:pPr>
          </w:p>
        </w:tc>
      </w:tr>
    </w:tbl>
    <w:p w14:paraId="45358CF2" w14:textId="77777777" w:rsidR="002F1FC1" w:rsidRDefault="002F1FC1">
      <w:pPr>
        <w:pStyle w:val="ProductList-BodyIndented"/>
      </w:pPr>
    </w:p>
    <w:p w14:paraId="326D012C" w14:textId="77777777" w:rsidR="002F1FC1" w:rsidRDefault="00982499">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2F1FC1" w14:paraId="649C2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2C5FC" w14:textId="77777777" w:rsidR="002F1FC1" w:rsidRDefault="0098249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23021596"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02E872" w14:textId="77777777" w:rsidR="002F1FC1" w:rsidRDefault="002F1FC1">
            <w:pPr>
              <w:pStyle w:val="ProductList-TableBody"/>
            </w:pPr>
          </w:p>
        </w:tc>
      </w:tr>
    </w:tbl>
    <w:p w14:paraId="5562C86B" w14:textId="77777777" w:rsidR="002F1FC1" w:rsidRDefault="00982499">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2F1FC1" w14:paraId="64A9F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8B62"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83189F"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36548CCA" w14:textId="77777777" w:rsidR="002F1FC1" w:rsidRDefault="00982499">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2F1FC1" w14:paraId="42F37B62" w14:textId="77777777">
        <w:tc>
          <w:tcPr>
            <w:tcW w:w="4040" w:type="dxa"/>
            <w:tcBorders>
              <w:top w:val="single" w:sz="4" w:space="0" w:color="000000"/>
              <w:left w:val="single" w:sz="4" w:space="0" w:color="000000"/>
              <w:bottom w:val="single" w:sz="4" w:space="0" w:color="000000"/>
              <w:right w:val="single" w:sz="4" w:space="0" w:color="000000"/>
            </w:tcBorders>
          </w:tcPr>
          <w:p w14:paraId="66E11958"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Visi „SQL Server” leidimai (NETAIKOMA „Parallel Data Warehouse”) ir „SQL </w:t>
            </w:r>
            <w:r>
              <w:lastRenderedPageBreak/>
              <w:t>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96356F" w14:textId="77777777" w:rsidR="002F1FC1" w:rsidRDefault="00982499">
            <w:pPr>
              <w:pStyle w:val="ProductList-TableBody"/>
            </w:pPr>
            <w:r>
              <w:lastRenderedPageBreak/>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D5D0" w14:textId="77777777" w:rsidR="002F1FC1" w:rsidRDefault="00982499">
            <w:pPr>
              <w:pStyle w:val="ProductList-TableBody"/>
            </w:pPr>
            <w:r>
              <w:rPr>
                <w:color w:val="404040"/>
              </w:rPr>
              <w:t>Perdavimo tarptinkliniu ryšiu teisės: netaikoma</w:t>
            </w:r>
          </w:p>
        </w:tc>
      </w:tr>
      <w:tr w:rsidR="002F1FC1" w14:paraId="22D63950" w14:textId="77777777">
        <w:tc>
          <w:tcPr>
            <w:tcW w:w="4040" w:type="dxa"/>
            <w:tcBorders>
              <w:top w:val="single" w:sz="4" w:space="0" w:color="000000"/>
              <w:left w:val="single" w:sz="4" w:space="0" w:color="000000"/>
              <w:bottom w:val="single" w:sz="4" w:space="0" w:color="000000"/>
              <w:right w:val="single" w:sz="4" w:space="0" w:color="000000"/>
            </w:tcBorders>
          </w:tcPr>
          <w:p w14:paraId="11D12AF5"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069B001" w14:textId="77777777" w:rsidR="002F1FC1" w:rsidRDefault="0098249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D648" w14:textId="77777777" w:rsidR="002F1FC1" w:rsidRDefault="002F1FC1">
            <w:pPr>
              <w:pStyle w:val="ProductList-TableBody"/>
            </w:pPr>
          </w:p>
        </w:tc>
      </w:tr>
    </w:tbl>
    <w:p w14:paraId="0F616B89" w14:textId="77777777" w:rsidR="002F1FC1" w:rsidRDefault="002F1FC1">
      <w:pPr>
        <w:pStyle w:val="PURBreadcrumb"/>
      </w:pPr>
    </w:p>
    <w:p w14:paraId="27672676" w14:textId="77777777" w:rsidR="002F1FC1" w:rsidRDefault="00982499">
      <w:pPr>
        <w:pStyle w:val="ProductList-ClauseHeading"/>
        <w:outlineLvl w:val="3"/>
      </w:pPr>
      <w:r>
        <w:t>4.1 „SQL Server 2019 Enterprise Core“ – neribotas virtualizavimas</w:t>
      </w:r>
    </w:p>
    <w:p w14:paraId="3B3B3F7B" w14:textId="77777777" w:rsidR="002F1FC1" w:rsidRDefault="0098249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6AFF1784" w14:textId="77777777" w:rsidR="002F1FC1" w:rsidRDefault="002F1FC1">
      <w:pPr>
        <w:pStyle w:val="ProductList-Body"/>
      </w:pPr>
    </w:p>
    <w:p w14:paraId="573607E1" w14:textId="77777777" w:rsidR="002F1FC1" w:rsidRDefault="00982499">
      <w:pPr>
        <w:pStyle w:val="ProductList-ClauseHeading"/>
        <w:outlineLvl w:val="3"/>
      </w:pPr>
      <w:r>
        <w:t>4.2 „SQL Server“ perėmimo teisės</w:t>
      </w:r>
    </w:p>
    <w:p w14:paraId="4ED9365A" w14:textId="77777777" w:rsidR="002F1FC1" w:rsidRDefault="00982499">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7E06FEF2" w14:textId="77777777" w:rsidR="002F1FC1" w:rsidRDefault="00982499" w:rsidP="008B5129">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6D6F8B76" w14:textId="77777777" w:rsidR="002F1FC1" w:rsidRDefault="00982499" w:rsidP="008B5129">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6B463051" w14:textId="77777777" w:rsidR="002F1FC1" w:rsidRDefault="00982499" w:rsidP="008B5129">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7EB87667" w14:textId="77777777" w:rsidR="002F1FC1" w:rsidRDefault="00982499" w:rsidP="008B5129">
      <w:pPr>
        <w:pStyle w:val="ProductList-Bullet"/>
        <w:numPr>
          <w:ilvl w:val="1"/>
          <w:numId w:val="22"/>
        </w:numPr>
      </w:pPr>
      <w:r>
        <w:t xml:space="preserve">vieną „Microsoft Azure“ serveriuose </w:t>
      </w:r>
    </w:p>
    <w:p w14:paraId="05A34BAD" w14:textId="77777777" w:rsidR="002F1FC1" w:rsidRDefault="002F1FC1">
      <w:pPr>
        <w:pStyle w:val="ProductList-Body"/>
      </w:pPr>
    </w:p>
    <w:p w14:paraId="649AE1DE" w14:textId="77777777" w:rsidR="002F1FC1" w:rsidRDefault="00982499">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4D8006E" w14:textId="77777777" w:rsidR="002F1FC1" w:rsidRDefault="00982499" w:rsidP="008B5129">
      <w:pPr>
        <w:pStyle w:val="ProductList-Bullet"/>
        <w:numPr>
          <w:ilvl w:val="0"/>
          <w:numId w:val="23"/>
        </w:numPr>
      </w:pPr>
      <w:r>
        <w:t xml:space="preserve">Duomenų bazės suderinamumo patikrinimai arba „Checkdb” </w:t>
      </w:r>
    </w:p>
    <w:p w14:paraId="0D953C54" w14:textId="77777777" w:rsidR="002F1FC1" w:rsidRDefault="00982499" w:rsidP="008B5129">
      <w:pPr>
        <w:pStyle w:val="ProductList-Bullet"/>
        <w:numPr>
          <w:ilvl w:val="0"/>
          <w:numId w:val="23"/>
        </w:numPr>
      </w:pPr>
      <w:r>
        <w:t xml:space="preserve">Žurnalo atsarginės kopijos </w:t>
      </w:r>
    </w:p>
    <w:p w14:paraId="3138171E" w14:textId="77777777" w:rsidR="002F1FC1" w:rsidRDefault="00982499" w:rsidP="008B5129">
      <w:pPr>
        <w:pStyle w:val="ProductList-Bullet"/>
        <w:numPr>
          <w:ilvl w:val="0"/>
          <w:numId w:val="23"/>
        </w:numPr>
      </w:pPr>
      <w:r>
        <w:t xml:space="preserve">Išsamios atsarginės kopijos </w:t>
      </w:r>
    </w:p>
    <w:p w14:paraId="4FDBA101" w14:textId="77777777" w:rsidR="002F1FC1" w:rsidRDefault="00982499" w:rsidP="008B5129">
      <w:pPr>
        <w:pStyle w:val="ProductList-Bullet"/>
        <w:numPr>
          <w:ilvl w:val="0"/>
          <w:numId w:val="23"/>
        </w:numPr>
      </w:pPr>
      <w:r>
        <w:t>Išteklių naudojimo duomenų stebėsena</w:t>
      </w:r>
    </w:p>
    <w:p w14:paraId="37BC8BAA" w14:textId="77777777" w:rsidR="002F1FC1" w:rsidRDefault="002F1FC1">
      <w:pPr>
        <w:pStyle w:val="ProductList-Body"/>
      </w:pPr>
    </w:p>
    <w:p w14:paraId="5746CC9A" w14:textId="77777777" w:rsidR="002F1FC1" w:rsidRDefault="00982499">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52241399" w14:textId="77777777" w:rsidR="002F1FC1" w:rsidRDefault="002F1FC1">
      <w:pPr>
        <w:pStyle w:val="ProductList-Body"/>
      </w:pPr>
    </w:p>
    <w:p w14:paraId="4D10C4C0" w14:textId="77777777" w:rsidR="002F1FC1" w:rsidRDefault="00982499">
      <w:pPr>
        <w:pStyle w:val="ProductList-ClauseHeading"/>
        <w:outlineLvl w:val="3"/>
      </w:pPr>
      <w:r>
        <w:t>4.3 Papildomas perėmimo OSE, skirtas aukštan pasiekiamumui naudojant su didelių duomenų klasteriais</w:t>
      </w:r>
    </w:p>
    <w:p w14:paraId="1758D05F" w14:textId="77777777" w:rsidR="002F1FC1" w:rsidRDefault="00982499">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453E7F17" w14:textId="77777777" w:rsidR="002F1FC1" w:rsidRDefault="002F1FC1">
      <w:pPr>
        <w:pStyle w:val="ProductList-Body"/>
      </w:pPr>
    </w:p>
    <w:p w14:paraId="099E6023" w14:textId="77777777" w:rsidR="002F1FC1" w:rsidRDefault="00982499">
      <w:pPr>
        <w:pStyle w:val="ProductList-ClauseHeading"/>
        <w:outlineLvl w:val="3"/>
      </w:pPr>
      <w:r>
        <w:t>4.4 SQL naudojimas platformoje „Microsoft Azure“</w:t>
      </w:r>
    </w:p>
    <w:p w14:paraId="1BDADCD5" w14:textId="77777777" w:rsidR="002F1FC1" w:rsidRDefault="00982499">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3656A11C" w14:textId="77777777" w:rsidR="002F1FC1" w:rsidRDefault="002F1FC1">
      <w:pPr>
        <w:pStyle w:val="ProductList-Body"/>
      </w:pPr>
    </w:p>
    <w:p w14:paraId="346F7ED2" w14:textId="77777777" w:rsidR="002F1FC1" w:rsidRDefault="00982499">
      <w:pPr>
        <w:pStyle w:val="ProductList-ClauseHeading"/>
        <w:outlineLvl w:val="3"/>
      </w:pPr>
      <w:r>
        <w:t>4.5 „SQL Server Big Data Nodes” licencijos suteikimas „SQL Server” SA klientams</w:t>
      </w:r>
    </w:p>
    <w:p w14:paraId="34611B5A" w14:textId="77777777" w:rsidR="002F1FC1" w:rsidRDefault="00982499">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0C63161A" w14:textId="77777777" w:rsidR="002F1FC1" w:rsidRDefault="002F1FC1">
      <w:pPr>
        <w:pStyle w:val="ProductList-Body"/>
      </w:pPr>
    </w:p>
    <w:p w14:paraId="5053A515" w14:textId="77777777" w:rsidR="002F1FC1" w:rsidRDefault="00982499">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33F0F4F7" w14:textId="77777777" w:rsidR="002F1FC1" w:rsidRDefault="002F1FC1">
      <w:pPr>
        <w:pStyle w:val="ProductList-Body"/>
      </w:pPr>
    </w:p>
    <w:p w14:paraId="3DF27582" w14:textId="77777777" w:rsidR="002F1FC1" w:rsidRDefault="00982499">
      <w:pPr>
        <w:pStyle w:val="ProductList-Body"/>
      </w:pPr>
      <w:r>
        <w:t>Prireikus Klientas gali užsakyti papildomus „SQL Server Big Data Node” licencijų kiekius.</w:t>
      </w:r>
    </w:p>
    <w:p w14:paraId="1992C489" w14:textId="77777777" w:rsidR="002F1FC1" w:rsidRDefault="002F1FC1">
      <w:pPr>
        <w:pStyle w:val="ProductList-Body"/>
      </w:pPr>
    </w:p>
    <w:p w14:paraId="2E8A7A1C" w14:textId="77777777" w:rsidR="002F1FC1" w:rsidRDefault="00982499">
      <w:pPr>
        <w:pStyle w:val="ProductList-ClauseHeading"/>
        <w:outlineLvl w:val="3"/>
      </w:pPr>
      <w:r>
        <w:t>4.6 „SQL Server Enterprise Core‟ ir „SQL Server Enterprise‟ – „Machine Learning Server for Windows‟ ir „Machine Learning Server for Linux‟</w:t>
      </w:r>
    </w:p>
    <w:p w14:paraId="117B62CF" w14:textId="77777777" w:rsidR="002F1FC1" w:rsidRDefault="00982499">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458A627C" w14:textId="77777777" w:rsidR="002F1FC1" w:rsidRDefault="002F1FC1">
      <w:pPr>
        <w:pStyle w:val="ProductList-Body"/>
      </w:pPr>
    </w:p>
    <w:p w14:paraId="68F10D3B" w14:textId="77777777" w:rsidR="002F1FC1" w:rsidRDefault="00982499">
      <w:pPr>
        <w:pStyle w:val="ProductList-ClauseHeading"/>
        <w:outlineLvl w:val="3"/>
      </w:pPr>
      <w:r>
        <w:t>4.7 „SQL Enterprise Core‟ – „Machine Learning Server for Hadoop‟ naudojimas</w:t>
      </w:r>
    </w:p>
    <w:p w14:paraId="029576A4" w14:textId="77777777" w:rsidR="002F1FC1" w:rsidRDefault="0098249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AF51BC3" w14:textId="77777777" w:rsidR="002F1FC1" w:rsidRDefault="002F1FC1">
      <w:pPr>
        <w:pStyle w:val="ProductList-Body"/>
      </w:pPr>
    </w:p>
    <w:p w14:paraId="6836EBCB" w14:textId="77777777" w:rsidR="002F1FC1" w:rsidRDefault="00982499">
      <w:pPr>
        <w:pStyle w:val="ProductList-ClauseHeading"/>
        <w:outlineLvl w:val="3"/>
      </w:pPr>
      <w:r>
        <w:lastRenderedPageBreak/>
        <w:t>4.8 „Power BI‟ ataskaitų serverio naudojimas – „SQL Server Enterprise‟ leidimas</w:t>
      </w:r>
    </w:p>
    <w:p w14:paraId="1E00C76E" w14:textId="77777777" w:rsidR="002F1FC1" w:rsidRDefault="00982499">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EEF8408" w14:textId="77777777" w:rsidR="002F1FC1" w:rsidRDefault="002F1FC1">
      <w:pPr>
        <w:pStyle w:val="ProductList-Body"/>
      </w:pPr>
    </w:p>
    <w:p w14:paraId="65A8DBCE" w14:textId="77777777" w:rsidR="002F1FC1" w:rsidRDefault="00982499">
      <w:pPr>
        <w:pStyle w:val="ProductList-ClauseHeading"/>
        <w:outlineLvl w:val="3"/>
      </w:pPr>
      <w:r>
        <w:t>4.9 Išplėstiniai saugos naujiniai</w:t>
      </w:r>
    </w:p>
    <w:p w14:paraId="1A0550D2" w14:textId="77777777" w:rsidR="002F1FC1" w:rsidRDefault="00982499">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58FA39BE" w14:textId="77777777" w:rsidR="002F1FC1" w:rsidRDefault="002F1FC1">
      <w:pPr>
        <w:pStyle w:val="ProductList-Body"/>
      </w:pPr>
    </w:p>
    <w:p w14:paraId="1286035F" w14:textId="77777777" w:rsidR="002F1FC1" w:rsidRDefault="00982499">
      <w:pPr>
        <w:pStyle w:val="ProductList-ClauseHeading"/>
        <w:outlineLvl w:val="3"/>
      </w:pPr>
      <w:r>
        <w:t>4.10 „SQL Server 2019 Enterprise Core“ – „Parallel Data Warehouse“ funkcijų atnaujinimas</w:t>
      </w:r>
    </w:p>
    <w:p w14:paraId="3A3C02B8" w14:textId="77777777" w:rsidR="002F1FC1" w:rsidRDefault="00982499">
      <w:pPr>
        <w:pStyle w:val="ProductList-Body"/>
      </w:pPr>
      <w:r>
        <w:t>Klientai, turintys SA apsaugą, gali naudotis „Parallel Data Warehouse“ funkcijų leidimais (pvz., pritaikymo naujinimais), kurie išleidžiami tarp didžiųjų produktų leidimų.</w:t>
      </w:r>
    </w:p>
    <w:p w14:paraId="2B4110F5" w14:textId="77777777" w:rsidR="002F1FC1" w:rsidRDefault="002F1FC1">
      <w:pPr>
        <w:pStyle w:val="ProductList-Body"/>
      </w:pPr>
    </w:p>
    <w:p w14:paraId="7A343EBF" w14:textId="77777777" w:rsidR="002F1FC1" w:rsidRDefault="00982499">
      <w:pPr>
        <w:pStyle w:val="ProductList-ClauseHeading"/>
        <w:outlineLvl w:val="3"/>
      </w:pPr>
      <w:r>
        <w:t>4.11 „SQL Server“ išpirkimo galimybė pagal Programos platformos registracijos sutartį (EAP)</w:t>
      </w:r>
    </w:p>
    <w:p w14:paraId="41582AFC" w14:textId="77777777" w:rsidR="002F1FC1" w:rsidRDefault="0098249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E75DA4A"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6575E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4336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759627C" w14:textId="77777777" w:rsidR="002F1FC1" w:rsidRDefault="002F1FC1">
      <w:pPr>
        <w:pStyle w:val="ProductList-Body"/>
      </w:pPr>
    </w:p>
    <w:p w14:paraId="3B242236" w14:textId="77777777" w:rsidR="002F1FC1" w:rsidRDefault="00982499">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7441527F" w14:textId="77777777" w:rsidR="002F1FC1" w:rsidRDefault="00982499">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0906CD06" w14:textId="77777777" w:rsidR="002F1FC1" w:rsidRDefault="00982499">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F1FC1" w14:paraId="0FD5A2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40E75"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8FF3"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10E7"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4D88"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1C32"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7013"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4E70"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E7BE"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041A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B25D"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60D2"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1343"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5B268455" w14:textId="77777777">
        <w:tc>
          <w:tcPr>
            <w:tcW w:w="4160" w:type="dxa"/>
            <w:tcBorders>
              <w:top w:val="single" w:sz="6" w:space="0" w:color="FFFFFF"/>
              <w:left w:val="none" w:sz="4" w:space="0" w:color="6E6E6E"/>
              <w:bottom w:val="dashed" w:sz="4" w:space="0" w:color="BFBFBF"/>
              <w:right w:val="none" w:sz="4" w:space="0" w:color="6E6E6E"/>
            </w:tcBorders>
          </w:tcPr>
          <w:p w14:paraId="11D8DAD5" w14:textId="77777777" w:rsidR="002F1FC1" w:rsidRDefault="00982499">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FEAB4"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EBE69D"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FAEC19" w14:textId="77777777" w:rsidR="002F1FC1" w:rsidRDefault="009824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407DD4" w14:textId="77777777" w:rsidR="002F1FC1" w:rsidRDefault="00982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2CD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2E6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9CC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88C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27D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522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831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3E420C75" w14:textId="77777777">
        <w:tc>
          <w:tcPr>
            <w:tcW w:w="4160" w:type="dxa"/>
            <w:tcBorders>
              <w:top w:val="dashed" w:sz="4" w:space="0" w:color="BFBFBF"/>
              <w:left w:val="none" w:sz="4" w:space="0" w:color="6E6E6E"/>
              <w:bottom w:val="dashed" w:sz="4" w:space="0" w:color="BFBFBF"/>
              <w:right w:val="none" w:sz="4" w:space="0" w:color="6E6E6E"/>
            </w:tcBorders>
          </w:tcPr>
          <w:p w14:paraId="6FAFAA8F" w14:textId="77777777" w:rsidR="002F1FC1" w:rsidRDefault="00982499">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F2F8D"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401AF3"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6B73E" w14:textId="77777777" w:rsidR="002F1FC1" w:rsidRDefault="009824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C08CA1" w14:textId="77777777" w:rsidR="002F1FC1" w:rsidRDefault="009824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E4C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ED3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ADB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826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737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81B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14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0EEC41EB" w14:textId="77777777">
        <w:tc>
          <w:tcPr>
            <w:tcW w:w="4160" w:type="dxa"/>
            <w:tcBorders>
              <w:top w:val="dashed" w:sz="4" w:space="0" w:color="BFBFBF"/>
              <w:left w:val="none" w:sz="4" w:space="0" w:color="6E6E6E"/>
              <w:bottom w:val="dashed" w:sz="4" w:space="0" w:color="BFBFBF"/>
              <w:right w:val="none" w:sz="4" w:space="0" w:color="6E6E6E"/>
            </w:tcBorders>
          </w:tcPr>
          <w:p w14:paraId="06E4AE3D" w14:textId="77777777" w:rsidR="002F1FC1" w:rsidRDefault="00982499">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D0373"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7A097A"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A57B9" w14:textId="77777777" w:rsidR="002F1FC1" w:rsidRDefault="009824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F943C34" w14:textId="77777777" w:rsidR="002F1FC1" w:rsidRDefault="009824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9B9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BDB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980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2521"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1BA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FBF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95C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0821DE36" w14:textId="77777777">
        <w:tc>
          <w:tcPr>
            <w:tcW w:w="4160" w:type="dxa"/>
            <w:tcBorders>
              <w:top w:val="dashed" w:sz="4" w:space="0" w:color="BFBFBF"/>
              <w:left w:val="none" w:sz="4" w:space="0" w:color="6E6E6E"/>
              <w:bottom w:val="none" w:sz="4" w:space="0" w:color="BFBFBF"/>
              <w:right w:val="none" w:sz="4" w:space="0" w:color="6E6E6E"/>
            </w:tcBorders>
          </w:tcPr>
          <w:p w14:paraId="18A99350" w14:textId="77777777" w:rsidR="002F1FC1" w:rsidRDefault="00982499">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52DB8" w14:textId="77777777" w:rsidR="002F1FC1" w:rsidRDefault="009824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C37B486"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1559DC" w14:textId="77777777" w:rsidR="002F1FC1" w:rsidRDefault="009824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E253D51" w14:textId="77777777" w:rsidR="002F1FC1" w:rsidRDefault="00982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119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741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A27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A2F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B65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2FC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DA4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65674FE" w14:textId="77777777" w:rsidR="002F1FC1" w:rsidRDefault="00982499">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2F1FC1" w14:paraId="6C130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D2F0AB"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7067930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807B9D" w14:textId="77777777" w:rsidR="002F1FC1" w:rsidRDefault="00982499">
            <w:pPr>
              <w:pStyle w:val="ProductList-TableBody"/>
            </w:pPr>
            <w:r>
              <w:rPr>
                <w:color w:val="404040"/>
              </w:rPr>
              <w:t>Ankstesnių versijų leidimai: netaikoma</w:t>
            </w:r>
          </w:p>
        </w:tc>
      </w:tr>
      <w:tr w:rsidR="002F1FC1" w14:paraId="7297A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DF5C"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9BC5"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F22BC1D"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3B2A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B657"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EC77"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684C" w14:textId="77777777" w:rsidR="002F1FC1" w:rsidRDefault="00982499">
            <w:pPr>
              <w:pStyle w:val="ProductList-TableBody"/>
            </w:pPr>
            <w:r>
              <w:rPr>
                <w:color w:val="404040"/>
              </w:rPr>
              <w:t>Galimybė mažinti: netaikoma</w:t>
            </w:r>
          </w:p>
        </w:tc>
      </w:tr>
      <w:tr w:rsidR="002F1FC1" w14:paraId="6710A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9A0D"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CB73"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D5BE" w14:textId="77777777" w:rsidR="002F1FC1" w:rsidRDefault="00982499">
            <w:pPr>
              <w:pStyle w:val="ProductList-TableBody"/>
            </w:pPr>
            <w:r>
              <w:rPr>
                <w:color w:val="404040"/>
              </w:rPr>
              <w:t>Galimybė tikslinti: netaikoma</w:t>
            </w:r>
          </w:p>
        </w:tc>
      </w:tr>
      <w:tr w:rsidR="002F1FC1" w14:paraId="2662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574B"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85BA"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143A" w14:textId="77777777" w:rsidR="002F1FC1" w:rsidRDefault="002F1FC1">
            <w:pPr>
              <w:pStyle w:val="ProductList-TableBody"/>
            </w:pPr>
          </w:p>
        </w:tc>
      </w:tr>
    </w:tbl>
    <w:p w14:paraId="35416DFE" w14:textId="77777777" w:rsidR="002F1FC1" w:rsidRDefault="002F1FC1">
      <w:pPr>
        <w:pStyle w:val="ProductList-Body"/>
      </w:pPr>
    </w:p>
    <w:p w14:paraId="2A258237" w14:textId="77777777" w:rsidR="002F1FC1" w:rsidRDefault="00982499">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2F1FC1" w14:paraId="7B4D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142C1"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76AF0F4"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AB0CF" w14:textId="77777777" w:rsidR="002F1FC1" w:rsidRDefault="00982499">
            <w:pPr>
              <w:pStyle w:val="ProductList-TableBody"/>
            </w:pPr>
            <w:r>
              <w:rPr>
                <w:color w:val="404040"/>
              </w:rPr>
              <w:t>Papildoma programinė įranga: netaikoma</w:t>
            </w:r>
          </w:p>
        </w:tc>
      </w:tr>
      <w:tr w:rsidR="002F1FC1" w14:paraId="40AC7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E9DD"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B481"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7E17E06"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7D04D377" w14:textId="77777777">
        <w:tc>
          <w:tcPr>
            <w:tcW w:w="4040" w:type="dxa"/>
            <w:tcBorders>
              <w:top w:val="single" w:sz="4" w:space="0" w:color="000000"/>
              <w:left w:val="single" w:sz="4" w:space="0" w:color="000000"/>
              <w:bottom w:val="single" w:sz="4" w:space="0" w:color="000000"/>
              <w:right w:val="single" w:sz="4" w:space="0" w:color="000000"/>
            </w:tcBorders>
          </w:tcPr>
          <w:p w14:paraId="33A17661"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4127"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4DCF" w14:textId="77777777" w:rsidR="002F1FC1" w:rsidRDefault="002F1FC1">
            <w:pPr>
              <w:pStyle w:val="ProductList-TableBody"/>
            </w:pPr>
          </w:p>
        </w:tc>
      </w:tr>
    </w:tbl>
    <w:p w14:paraId="3D317132" w14:textId="77777777" w:rsidR="002F1FC1" w:rsidRDefault="002F1FC1">
      <w:pPr>
        <w:pStyle w:val="ProductList-Body"/>
      </w:pPr>
    </w:p>
    <w:p w14:paraId="2CD05379" w14:textId="77777777" w:rsidR="002F1FC1" w:rsidRDefault="00982499">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2F1FC1" w14:paraId="38B54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F074C" w14:textId="77777777" w:rsidR="002F1FC1" w:rsidRDefault="0098249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467CD3E" w14:textId="77777777" w:rsidR="002F1FC1" w:rsidRDefault="00982499">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4D39AD2C" w14:textId="77777777" w:rsidR="002F1FC1" w:rsidRDefault="002F1FC1">
            <w:pPr>
              <w:pStyle w:val="ProductList-TableBody"/>
            </w:pPr>
          </w:p>
        </w:tc>
      </w:tr>
    </w:tbl>
    <w:p w14:paraId="1EB0CA91" w14:textId="77777777" w:rsidR="002F1FC1" w:rsidRDefault="002F1FC1">
      <w:pPr>
        <w:pStyle w:val="ProductList-Body"/>
      </w:pPr>
    </w:p>
    <w:p w14:paraId="7F57E4FA" w14:textId="77777777" w:rsidR="002F1FC1" w:rsidRDefault="00982499">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2F1FC1" w14:paraId="5ECED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F855E3" w14:textId="77777777" w:rsidR="002F1FC1" w:rsidRDefault="0098249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703C419" w14:textId="77777777" w:rsidR="002F1FC1" w:rsidRDefault="00982499">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6686DCBB" w14:textId="77777777" w:rsidR="002F1FC1" w:rsidRDefault="002F1FC1">
            <w:pPr>
              <w:pStyle w:val="ProductList-TableBody"/>
            </w:pPr>
          </w:p>
        </w:tc>
      </w:tr>
    </w:tbl>
    <w:p w14:paraId="3F18B4D8" w14:textId="77777777" w:rsidR="002F1FC1" w:rsidRDefault="002F1FC1">
      <w:pPr>
        <w:pStyle w:val="ProductList-Body"/>
      </w:pPr>
    </w:p>
    <w:p w14:paraId="31DE8AC7" w14:textId="77777777" w:rsidR="002F1FC1" w:rsidRDefault="00982499">
      <w:pPr>
        <w:pStyle w:val="ProductList-ClauseHeading"/>
        <w:outlineLvl w:val="4"/>
      </w:pPr>
      <w:r>
        <w:t>3.3 „System Center“ galinio punkto apsaugos naudojimas su „Azure“ saugos centru arba „Microsoft“ galinio punkto sargyba</w:t>
      </w:r>
    </w:p>
    <w:p w14:paraId="417EB2A2" w14:textId="77777777" w:rsidR="002F1FC1" w:rsidRDefault="00982499">
      <w:pPr>
        <w:pStyle w:val="ProductList-Body"/>
      </w:pPr>
      <w:r>
        <w:t xml:space="preserve">Klientas gali naudoti „System Center“ galinio punkto apsaugą,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saugos centro</w:t>
      </w:r>
      <w:r>
        <w:fldChar w:fldCharType="begin"/>
      </w:r>
      <w:r>
        <w:instrText xml:space="preserve"> XE "„Azure“ saugos centro" </w:instrText>
      </w:r>
      <w:r>
        <w:fldChar w:fldCharType="end"/>
      </w:r>
      <w:r>
        <w:t xml:space="preserve"> standartinę pakopą arba „Microsoft“ galinio punkto sargybą</w:t>
      </w:r>
      <w:r>
        <w:fldChar w:fldCharType="begin"/>
      </w:r>
      <w:r>
        <w:instrText xml:space="preserve"> XE "„Microsoft“ galinio punkto sargybą" </w:instrText>
      </w:r>
      <w:r>
        <w:fldChar w:fldCharType="end"/>
      </w:r>
      <w:r>
        <w:t xml:space="preserve">.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3497CF7D" w14:textId="77777777" w:rsidR="002F1FC1" w:rsidRDefault="002F1FC1">
      <w:pPr>
        <w:pStyle w:val="ProductList-Body"/>
      </w:pPr>
    </w:p>
    <w:p w14:paraId="3EFFB1B2" w14:textId="77777777" w:rsidR="002F1FC1" w:rsidRDefault="00982499">
      <w:pPr>
        <w:pStyle w:val="ProductList-ClauseHeading"/>
        <w:outlineLvl w:val="4"/>
      </w:pPr>
      <w:r>
        <w:t>3.4 „SQL Server“ technologija</w:t>
      </w:r>
    </w:p>
    <w:p w14:paraId="7250D7D9"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2758609" w14:textId="77777777" w:rsidR="002F1FC1" w:rsidRDefault="002F1FC1">
      <w:pPr>
        <w:pStyle w:val="ProductList-Body"/>
      </w:pPr>
    </w:p>
    <w:p w14:paraId="11A3D7D2" w14:textId="77777777" w:rsidR="002F1FC1" w:rsidRDefault="00982499">
      <w:pPr>
        <w:pStyle w:val="ProductList-ClauseHeading"/>
        <w:outlineLvl w:val="4"/>
      </w:pPr>
      <w:r>
        <w:t>3.5 „Windows Server“ konteineriai</w:t>
      </w:r>
    </w:p>
    <w:p w14:paraId="559B50E1" w14:textId="77777777" w:rsidR="002F1FC1" w:rsidRDefault="0098249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427AAD6B" w14:textId="77777777" w:rsidR="002F1FC1" w:rsidRDefault="00982499">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2F1FC1" w14:paraId="313C9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BA800"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4908CE"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3839B" w14:textId="77777777" w:rsidR="002F1FC1" w:rsidRDefault="00982499">
            <w:pPr>
              <w:pStyle w:val="ProductList-TableBody"/>
            </w:pPr>
            <w:r>
              <w:rPr>
                <w:color w:val="404040"/>
              </w:rPr>
              <w:t>Perėmimo teisės: netaikoma</w:t>
            </w:r>
          </w:p>
        </w:tc>
      </w:tr>
      <w:tr w:rsidR="002F1FC1" w14:paraId="1FAF5978" w14:textId="77777777">
        <w:tc>
          <w:tcPr>
            <w:tcW w:w="4040" w:type="dxa"/>
            <w:tcBorders>
              <w:top w:val="single" w:sz="4" w:space="0" w:color="000000"/>
              <w:left w:val="single" w:sz="4" w:space="0" w:color="000000"/>
              <w:bottom w:val="single" w:sz="4" w:space="0" w:color="000000"/>
              <w:right w:val="single" w:sz="4" w:space="0" w:color="000000"/>
            </w:tcBorders>
          </w:tcPr>
          <w:p w14:paraId="7B87F020"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2913F84F"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ABC3" w14:textId="77777777" w:rsidR="002F1FC1" w:rsidRDefault="00982499">
            <w:pPr>
              <w:pStyle w:val="ProductList-TableBody"/>
            </w:pPr>
            <w:r>
              <w:rPr>
                <w:color w:val="404040"/>
              </w:rPr>
              <w:t>Perdavimo tarptinkliniu ryšiu teisės: netaikoma</w:t>
            </w:r>
          </w:p>
        </w:tc>
      </w:tr>
      <w:tr w:rsidR="002F1FC1" w14:paraId="1E503919" w14:textId="77777777">
        <w:tc>
          <w:tcPr>
            <w:tcW w:w="4040" w:type="dxa"/>
            <w:tcBorders>
              <w:top w:val="single" w:sz="4" w:space="0" w:color="000000"/>
              <w:left w:val="single" w:sz="4" w:space="0" w:color="000000"/>
              <w:bottom w:val="single" w:sz="4" w:space="0" w:color="000000"/>
              <w:right w:val="single" w:sz="4" w:space="0" w:color="000000"/>
            </w:tcBorders>
          </w:tcPr>
          <w:p w14:paraId="25080D5D"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682D"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5373" w14:textId="77777777" w:rsidR="002F1FC1" w:rsidRDefault="002F1FC1">
            <w:pPr>
              <w:pStyle w:val="ProductList-TableBody"/>
            </w:pPr>
          </w:p>
        </w:tc>
      </w:tr>
    </w:tbl>
    <w:p w14:paraId="06AB3127" w14:textId="77777777" w:rsidR="002F1FC1" w:rsidRDefault="002F1FC1">
      <w:pPr>
        <w:pStyle w:val="ProductList-Body"/>
      </w:pPr>
    </w:p>
    <w:p w14:paraId="70895A1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371D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12128"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0C8B28B" w14:textId="77777777" w:rsidR="002F1FC1" w:rsidRDefault="002F1FC1">
      <w:pPr>
        <w:pStyle w:val="ProductList-Body"/>
      </w:pPr>
    </w:p>
    <w:p w14:paraId="0E76764F" w14:textId="77777777" w:rsidR="002F1FC1" w:rsidRDefault="00982499">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71A5792E" w14:textId="77777777" w:rsidR="002F1FC1" w:rsidRDefault="00982499">
      <w:pPr>
        <w:pStyle w:val="ProductList-Offering1SubSection"/>
        <w:outlineLvl w:val="3"/>
      </w:pPr>
      <w:bookmarkStart w:id="126" w:name="_Sec691"/>
      <w:r>
        <w:t>1. Programos pasiekiamumas</w:t>
      </w:r>
      <w:bookmarkEnd w:id="126"/>
    </w:p>
    <w:p w14:paraId="7426DAA9" w14:textId="77777777" w:rsidR="002F1FC1" w:rsidRDefault="002F1FC1">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F1FC1" w14:paraId="11BAA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F7677"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6A74"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0B8F6"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8085"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4F46"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0C1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C7A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7B6C"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DBE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84D4"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B266"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D6CA"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34BF3134" w14:textId="77777777">
        <w:tc>
          <w:tcPr>
            <w:tcW w:w="4160" w:type="dxa"/>
            <w:tcBorders>
              <w:top w:val="single" w:sz="6" w:space="0" w:color="FFFFFF"/>
              <w:left w:val="none" w:sz="4" w:space="0" w:color="6E6E6E"/>
              <w:bottom w:val="dashed" w:sz="4" w:space="0" w:color="BFBFBF"/>
              <w:right w:val="none" w:sz="4" w:space="0" w:color="6E6E6E"/>
            </w:tcBorders>
          </w:tcPr>
          <w:p w14:paraId="41AA173E" w14:textId="77777777" w:rsidR="002F1FC1" w:rsidRDefault="00982499">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354A7ED7" w14:textId="77777777" w:rsidR="002F1FC1" w:rsidRDefault="009824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F0C55E"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D050AA"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B32EFF"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D10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6139"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937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E1D9"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1FC5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DD3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5CA0"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1DCBDEE9" w14:textId="77777777">
        <w:tc>
          <w:tcPr>
            <w:tcW w:w="4160" w:type="dxa"/>
            <w:tcBorders>
              <w:top w:val="dashed" w:sz="4" w:space="0" w:color="BFBFBF"/>
              <w:left w:val="none" w:sz="4" w:space="0" w:color="6E6E6E"/>
              <w:bottom w:val="dashed" w:sz="4" w:space="0" w:color="BFBFBF"/>
              <w:right w:val="none" w:sz="4" w:space="0" w:color="6E6E6E"/>
            </w:tcBorders>
          </w:tcPr>
          <w:p w14:paraId="25CF71E2" w14:textId="77777777" w:rsidR="002F1FC1" w:rsidRDefault="00982499">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2250A459" w14:textId="77777777" w:rsidR="002F1FC1" w:rsidRDefault="009824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BDBB7C" w14:textId="77777777" w:rsidR="002F1FC1" w:rsidRDefault="002F1F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E2CA9"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4141B"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18F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93D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909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DEC7"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3DA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F75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376B" w14:textId="77777777" w:rsidR="002F1FC1" w:rsidRDefault="002F1FC1">
            <w:pPr>
              <w:pStyle w:val="ProductList-TableBody"/>
              <w:jc w:val="center"/>
            </w:pPr>
          </w:p>
        </w:tc>
      </w:tr>
      <w:tr w:rsidR="002F1FC1" w14:paraId="75DF696C" w14:textId="77777777">
        <w:tc>
          <w:tcPr>
            <w:tcW w:w="4160" w:type="dxa"/>
            <w:tcBorders>
              <w:top w:val="dashed" w:sz="4" w:space="0" w:color="BFBFBF"/>
              <w:left w:val="none" w:sz="4" w:space="0" w:color="6E6E6E"/>
              <w:bottom w:val="none" w:sz="4" w:space="0" w:color="BFBFBF"/>
              <w:right w:val="none" w:sz="4" w:space="0" w:color="6E6E6E"/>
            </w:tcBorders>
          </w:tcPr>
          <w:p w14:paraId="31335EB9" w14:textId="77777777" w:rsidR="002F1FC1" w:rsidRDefault="00982499">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1AC59D07" w14:textId="77777777" w:rsidR="002F1FC1" w:rsidRDefault="009824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A25C367"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C60031"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020D01"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917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561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20A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C6E2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8C9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15B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8C76" w14:textId="77777777" w:rsidR="002F1FC1" w:rsidRDefault="002F1FC1">
            <w:pPr>
              <w:pStyle w:val="ProductList-TableBody"/>
              <w:jc w:val="center"/>
            </w:pPr>
          </w:p>
        </w:tc>
      </w:tr>
    </w:tbl>
    <w:p w14:paraId="16DC5D48" w14:textId="77777777" w:rsidR="002F1FC1" w:rsidRDefault="00982499">
      <w:pPr>
        <w:pStyle w:val="ProductList-Body"/>
      </w:pPr>
      <w:r>
        <w:t>*</w:t>
      </w:r>
      <w:r>
        <w:rPr>
          <w:i/>
        </w:rPr>
        <w:t>„Microsoft Endpoint Configuration Manager“ yra „Current Branch“ leidimas, kuris iš pradžių buvo pasiekiamas 10/16 kaip „System Center Configuration Manager“.</w:t>
      </w:r>
    </w:p>
    <w:p w14:paraId="1EF34F2D" w14:textId="77777777" w:rsidR="002F1FC1" w:rsidRDefault="00982499">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2F1FC1" w14:paraId="0F3EE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137C7"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5C39B"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DE3F4" w14:textId="77777777" w:rsidR="002F1FC1" w:rsidRDefault="00982499">
            <w:pPr>
              <w:pStyle w:val="ProductList-TableBody"/>
            </w:pPr>
            <w:r>
              <w:rPr>
                <w:color w:val="404040"/>
              </w:rPr>
              <w:t>Ankstesnių versijų leidimai: netaikoma</w:t>
            </w:r>
          </w:p>
        </w:tc>
      </w:tr>
      <w:tr w:rsidR="002F1FC1" w14:paraId="76B97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8634"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6FE0"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CCF4D"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47BB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B000"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C2F2"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9AAC" w14:textId="77777777" w:rsidR="002F1FC1" w:rsidRDefault="00982499">
            <w:pPr>
              <w:pStyle w:val="ProductList-TableBody"/>
            </w:pPr>
            <w:r>
              <w:rPr>
                <w:color w:val="404040"/>
              </w:rPr>
              <w:t>Galimybė mažinti: netaikoma</w:t>
            </w:r>
          </w:p>
        </w:tc>
      </w:tr>
      <w:tr w:rsidR="002F1FC1" w14:paraId="73B9B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5239"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1227"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138B" w14:textId="77777777" w:rsidR="002F1FC1" w:rsidRDefault="00982499">
            <w:pPr>
              <w:pStyle w:val="ProductList-TableBody"/>
            </w:pPr>
            <w:r>
              <w:rPr>
                <w:color w:val="404040"/>
              </w:rPr>
              <w:t>Galimybė tikslinti: netaikoma</w:t>
            </w:r>
          </w:p>
        </w:tc>
      </w:tr>
      <w:tr w:rsidR="002F1FC1" w14:paraId="6C19E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C7A3" w14:textId="77777777" w:rsidR="002F1FC1" w:rsidRDefault="0098249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89F5"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82BA" w14:textId="77777777" w:rsidR="002F1FC1" w:rsidRDefault="002F1FC1">
            <w:pPr>
              <w:pStyle w:val="ProductList-TableBody"/>
            </w:pPr>
          </w:p>
        </w:tc>
      </w:tr>
    </w:tbl>
    <w:p w14:paraId="3845EFB8" w14:textId="77777777" w:rsidR="002F1FC1" w:rsidRDefault="002F1FC1">
      <w:pPr>
        <w:pStyle w:val="ProductList-Body"/>
      </w:pPr>
    </w:p>
    <w:p w14:paraId="6E0A2634" w14:textId="77777777" w:rsidR="002F1FC1" w:rsidRDefault="00982499">
      <w:pPr>
        <w:pStyle w:val="ProductList-ClauseHeading"/>
        <w:outlineLvl w:val="4"/>
      </w:pPr>
      <w:r>
        <w:t>2.1 Akademines licencijas turintys klientai</w:t>
      </w:r>
    </w:p>
    <w:p w14:paraId="16689A38" w14:textId="77777777" w:rsidR="002F1FC1" w:rsidRDefault="00982499">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45F11D9A" w14:textId="77777777" w:rsidR="002F1FC1" w:rsidRDefault="00982499">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2F1FC1" w14:paraId="5E2EE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96CD1"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AA07FE4"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323B" w14:textId="77777777" w:rsidR="002F1FC1" w:rsidRDefault="00982499">
            <w:pPr>
              <w:pStyle w:val="ProductList-TableBody"/>
            </w:pPr>
            <w:r>
              <w:rPr>
                <w:color w:val="404040"/>
              </w:rPr>
              <w:t>Papildoma programinė įranga: netaikoma</w:t>
            </w:r>
          </w:p>
        </w:tc>
      </w:tr>
      <w:tr w:rsidR="002F1FC1" w14:paraId="42BA1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43B8"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7D7C688"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E81D54"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5534EA26" w14:textId="77777777">
        <w:tc>
          <w:tcPr>
            <w:tcW w:w="4040" w:type="dxa"/>
            <w:tcBorders>
              <w:top w:val="single" w:sz="4" w:space="0" w:color="000000"/>
              <w:left w:val="single" w:sz="4" w:space="0" w:color="000000"/>
              <w:bottom w:val="single" w:sz="4" w:space="0" w:color="000000"/>
              <w:right w:val="single" w:sz="4" w:space="0" w:color="000000"/>
            </w:tcBorders>
          </w:tcPr>
          <w:p w14:paraId="78D5ADCC" w14:textId="77777777" w:rsidR="002F1FC1" w:rsidRDefault="00982499">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5176"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FA81" w14:textId="77777777" w:rsidR="002F1FC1" w:rsidRDefault="002F1FC1">
            <w:pPr>
              <w:pStyle w:val="ProductList-TableBody"/>
            </w:pPr>
          </w:p>
        </w:tc>
      </w:tr>
    </w:tbl>
    <w:p w14:paraId="6A0791FD" w14:textId="77777777" w:rsidR="002F1FC1" w:rsidRDefault="002F1FC1">
      <w:pPr>
        <w:pStyle w:val="ProductList-Body"/>
      </w:pPr>
    </w:p>
    <w:p w14:paraId="3F787D1D"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2F1FC1" w14:paraId="24B06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49216"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9451396" w14:textId="77777777" w:rsidR="002F1FC1" w:rsidRDefault="00982499">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3A0D20CF" w14:textId="77777777" w:rsidR="002F1FC1" w:rsidRDefault="00982499">
            <w:pPr>
              <w:pStyle w:val="ProductList-TableBody"/>
            </w:pPr>
            <w:r>
              <w:t>„Microsoft 365 F3‟</w:t>
            </w:r>
            <w:r>
              <w:fldChar w:fldCharType="begin"/>
            </w:r>
            <w:r>
              <w:instrText xml:space="preserve"> XE "„Microsoft 365 F3‟" </w:instrText>
            </w:r>
            <w:r>
              <w:fldChar w:fldCharType="end"/>
            </w:r>
            <w:r>
              <w:t xml:space="preserve"> (vartotojo PL)</w:t>
            </w:r>
          </w:p>
        </w:tc>
      </w:tr>
      <w:tr w:rsidR="002F1FC1" w14:paraId="1E8BC9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127652" w14:textId="77777777" w:rsidR="002F1FC1" w:rsidRDefault="002F1F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51E47C" w14:textId="77777777" w:rsidR="002F1FC1" w:rsidRDefault="0098249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3AB72178" w14:textId="77777777" w:rsidR="002F1FC1" w:rsidRDefault="00982499">
            <w:pPr>
              <w:pStyle w:val="ProductList-TableBody"/>
            </w:pPr>
            <w:r>
              <w:t xml:space="preserve">Valdymo licenciją atitinkanti licencija (žr. </w:t>
            </w:r>
            <w:hyperlink r:id="rId56">
              <w:r>
                <w:rPr>
                  <w:color w:val="00467F"/>
                  <w:u w:val="single"/>
                </w:rPr>
                <w:t>A priedą</w:t>
              </w:r>
            </w:hyperlink>
            <w:r>
              <w:t>)</w:t>
            </w:r>
          </w:p>
        </w:tc>
      </w:tr>
      <w:tr w:rsidR="002F1FC1" w14:paraId="454AC4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A2CDE"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8279A" w14:textId="77777777" w:rsidR="002F1FC1" w:rsidRDefault="00982499">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5840899" w14:textId="77777777" w:rsidR="002F1FC1" w:rsidRDefault="002F1FC1">
            <w:pPr>
              <w:pStyle w:val="ProductList-TableBody"/>
            </w:pPr>
          </w:p>
        </w:tc>
      </w:tr>
    </w:tbl>
    <w:p w14:paraId="60660F4E" w14:textId="77777777" w:rsidR="002F1FC1" w:rsidRDefault="002F1FC1">
      <w:pPr>
        <w:pStyle w:val="ProductList-Body"/>
      </w:pPr>
    </w:p>
    <w:p w14:paraId="466613BA" w14:textId="77777777" w:rsidR="002F1FC1" w:rsidRDefault="00982499">
      <w:pPr>
        <w:pStyle w:val="ProductList-ClauseHeading"/>
        <w:outlineLvl w:val="4"/>
      </w:pPr>
      <w:r>
        <w:t>3.2 „SQL Server“ technologija</w:t>
      </w:r>
    </w:p>
    <w:p w14:paraId="550FB217"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6300F4B" w14:textId="77777777" w:rsidR="002F1FC1" w:rsidRDefault="00982499">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2F1FC1" w14:paraId="05444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7A284"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B25581"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0E82" w14:textId="77777777" w:rsidR="002F1FC1" w:rsidRDefault="00982499">
            <w:pPr>
              <w:pStyle w:val="ProductList-TableBody"/>
            </w:pPr>
            <w:r>
              <w:rPr>
                <w:color w:val="404040"/>
              </w:rPr>
              <w:t>Perėmimo teisės: netaikoma</w:t>
            </w:r>
          </w:p>
        </w:tc>
      </w:tr>
      <w:tr w:rsidR="002F1FC1" w14:paraId="20E18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26F4"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EAC26DF"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16C0" w14:textId="77777777" w:rsidR="002F1FC1" w:rsidRDefault="00982499">
            <w:pPr>
              <w:pStyle w:val="ProductList-TableBody"/>
            </w:pPr>
            <w:r>
              <w:rPr>
                <w:color w:val="404040"/>
              </w:rPr>
              <w:t>Perdavimo tarptinkliniu ryšiu teisės: netaikoma</w:t>
            </w:r>
          </w:p>
        </w:tc>
      </w:tr>
      <w:tr w:rsidR="002F1FC1" w14:paraId="38631809" w14:textId="77777777">
        <w:tc>
          <w:tcPr>
            <w:tcW w:w="4040" w:type="dxa"/>
            <w:tcBorders>
              <w:top w:val="single" w:sz="4" w:space="0" w:color="000000"/>
              <w:left w:val="single" w:sz="4" w:space="0" w:color="000000"/>
              <w:bottom w:val="single" w:sz="4" w:space="0" w:color="000000"/>
              <w:right w:val="single" w:sz="4" w:space="0" w:color="000000"/>
            </w:tcBorders>
          </w:tcPr>
          <w:p w14:paraId="05FDCE5B"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3466"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27DD" w14:textId="77777777" w:rsidR="002F1FC1" w:rsidRDefault="002F1FC1">
            <w:pPr>
              <w:pStyle w:val="ProductList-TableBody"/>
            </w:pPr>
          </w:p>
        </w:tc>
      </w:tr>
    </w:tbl>
    <w:p w14:paraId="4C9DE770" w14:textId="77777777" w:rsidR="002F1FC1" w:rsidRDefault="002F1FC1">
      <w:pPr>
        <w:pStyle w:val="ProductList-Body"/>
      </w:pPr>
    </w:p>
    <w:p w14:paraId="60C4892E" w14:textId="77777777" w:rsidR="002F1FC1" w:rsidRDefault="00982499">
      <w:pPr>
        <w:pStyle w:val="ProductList-ClauseHeading"/>
        <w:outlineLvl w:val="4"/>
      </w:pPr>
      <w:r>
        <w:t>4.1 „Microsoft Endpoint Configuration Manager“ – VDI teisės</w:t>
      </w:r>
    </w:p>
    <w:p w14:paraId="6ECF8D37" w14:textId="77777777" w:rsidR="002F1FC1" w:rsidRDefault="00982499">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2B695937" w14:textId="77777777" w:rsidR="002F1FC1" w:rsidRDefault="002F1FC1">
      <w:pPr>
        <w:pStyle w:val="ProductList-Body"/>
      </w:pPr>
    </w:p>
    <w:p w14:paraId="03904B8E" w14:textId="77777777" w:rsidR="002F1FC1" w:rsidRDefault="00982499">
      <w:pPr>
        <w:pStyle w:val="ProductList-ClauseHeading"/>
        <w:outlineLvl w:val="4"/>
      </w:pPr>
      <w:r>
        <w:t>4.2. „Microsoft Endpoint Configuration Manager Current Branch“ teisės</w:t>
      </w:r>
    </w:p>
    <w:p w14:paraId="51AF3F61" w14:textId="77777777" w:rsidR="002F1FC1" w:rsidRDefault="00982499">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4B1F604D" w14:textId="77777777" w:rsidR="002F1FC1" w:rsidRDefault="002F1FC1">
      <w:pPr>
        <w:pStyle w:val="ProductList-Body"/>
      </w:pPr>
    </w:p>
    <w:p w14:paraId="0DBE51AD" w14:textId="77777777" w:rsidR="002F1FC1" w:rsidRDefault="00982499">
      <w:pPr>
        <w:pStyle w:val="ProductList-ClauseHeading"/>
        <w:outlineLvl w:val="4"/>
      </w:pPr>
      <w:r>
        <w:t>4.3 Prieiga prie „Intune“</w:t>
      </w:r>
    </w:p>
    <w:p w14:paraId="59501C4F" w14:textId="77777777" w:rsidR="002F1FC1" w:rsidRDefault="00982499">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715AE0F5" w14:textId="77777777" w:rsidR="002F1FC1" w:rsidRDefault="002F1FC1">
      <w:pPr>
        <w:pStyle w:val="ProductList-Body"/>
      </w:pPr>
    </w:p>
    <w:p w14:paraId="4675042D" w14:textId="77777777" w:rsidR="002F1FC1" w:rsidRDefault="00982499">
      <w:pPr>
        <w:pStyle w:val="ProductList-ClauseHeading"/>
        <w:outlineLvl w:val="4"/>
      </w:pPr>
      <w:r>
        <w:t>4.4 Prieiga prie „System Center Configuration Manager 1606“</w:t>
      </w:r>
    </w:p>
    <w:p w14:paraId="122DFEDA" w14:textId="77777777" w:rsidR="002F1FC1" w:rsidRDefault="00982499">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0996B622"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B193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5EE05"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0FDD25C" w14:textId="77777777" w:rsidR="002F1FC1" w:rsidRDefault="002F1FC1">
      <w:pPr>
        <w:pStyle w:val="ProductList-Body"/>
      </w:pPr>
    </w:p>
    <w:p w14:paraId="247BB7D7" w14:textId="77777777" w:rsidR="002F1FC1" w:rsidRDefault="00982499">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39487139" w14:textId="77777777" w:rsidR="002F1FC1" w:rsidRDefault="00982499">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1FC1" w14:paraId="62544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C6CF1"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1172"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2F97"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C59EB"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70B3"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A70A6"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604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7030"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9B5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DB8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CD32"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E5A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5D0A8660" w14:textId="77777777">
        <w:tc>
          <w:tcPr>
            <w:tcW w:w="4160" w:type="dxa"/>
            <w:tcBorders>
              <w:top w:val="single" w:sz="6" w:space="0" w:color="FFFFFF"/>
              <w:left w:val="none" w:sz="4" w:space="0" w:color="6E6E6E"/>
              <w:bottom w:val="dashed" w:sz="4" w:space="0" w:color="BFBFBF"/>
              <w:right w:val="none" w:sz="4" w:space="0" w:color="6E6E6E"/>
            </w:tcBorders>
          </w:tcPr>
          <w:p w14:paraId="555B8D7B" w14:textId="77777777" w:rsidR="002F1FC1" w:rsidRDefault="00982499">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44F9096"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6A895B"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24511B"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486C20"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D01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81E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77A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EBF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F41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DB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E93C"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55D3A89B" w14:textId="77777777">
        <w:tc>
          <w:tcPr>
            <w:tcW w:w="4160" w:type="dxa"/>
            <w:tcBorders>
              <w:top w:val="dashed" w:sz="4" w:space="0" w:color="BFBFBF"/>
              <w:left w:val="none" w:sz="4" w:space="0" w:color="6E6E6E"/>
              <w:bottom w:val="none" w:sz="4" w:space="0" w:color="BFBFBF"/>
              <w:right w:val="none" w:sz="4" w:space="0" w:color="6E6E6E"/>
            </w:tcBorders>
          </w:tcPr>
          <w:p w14:paraId="77D1FA12" w14:textId="77777777" w:rsidR="002F1FC1" w:rsidRDefault="00982499">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D7385A4"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DABD37"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99E29C"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976FA2"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887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5B2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A3A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6E19"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6C4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C12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E6AF" w14:textId="77777777" w:rsidR="002F1FC1" w:rsidRDefault="002F1FC1">
            <w:pPr>
              <w:pStyle w:val="ProductList-TableBody"/>
              <w:jc w:val="center"/>
            </w:pPr>
          </w:p>
        </w:tc>
      </w:tr>
    </w:tbl>
    <w:p w14:paraId="33F824D7" w14:textId="77777777" w:rsidR="002F1FC1" w:rsidRDefault="00982499">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2F1FC1" w14:paraId="09D82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A2079"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6ACB00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9CFDD" w14:textId="77777777" w:rsidR="002F1FC1" w:rsidRDefault="00982499">
            <w:pPr>
              <w:pStyle w:val="ProductList-TableBody"/>
            </w:pPr>
            <w:r>
              <w:rPr>
                <w:color w:val="404040"/>
              </w:rPr>
              <w:t>Ankstesnių versijų leidimai: netaikoma</w:t>
            </w:r>
          </w:p>
        </w:tc>
      </w:tr>
      <w:tr w:rsidR="002F1FC1" w14:paraId="6222A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3D55"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B9E1"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14919A"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131DE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6161"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B56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2C14" w14:textId="77777777" w:rsidR="002F1FC1" w:rsidRDefault="00982499">
            <w:pPr>
              <w:pStyle w:val="ProductList-TableBody"/>
            </w:pPr>
            <w:r>
              <w:rPr>
                <w:color w:val="404040"/>
              </w:rPr>
              <w:t>Galimybė mažinti: netaikoma</w:t>
            </w:r>
          </w:p>
        </w:tc>
      </w:tr>
      <w:tr w:rsidR="002F1FC1" w14:paraId="6DEC3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45ED" w14:textId="77777777" w:rsidR="002F1FC1" w:rsidRDefault="00982499">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8EEF"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27CA" w14:textId="77777777" w:rsidR="002F1FC1" w:rsidRDefault="00982499">
            <w:pPr>
              <w:pStyle w:val="ProductList-TableBody"/>
            </w:pPr>
            <w:r>
              <w:rPr>
                <w:color w:val="404040"/>
              </w:rPr>
              <w:t>Galimybė tikslinti: netaikoma</w:t>
            </w:r>
          </w:p>
        </w:tc>
      </w:tr>
      <w:tr w:rsidR="002F1FC1" w14:paraId="3D81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80A7"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4BAD"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10DB" w14:textId="77777777" w:rsidR="002F1FC1" w:rsidRDefault="002F1FC1">
            <w:pPr>
              <w:pStyle w:val="ProductList-TableBody"/>
            </w:pPr>
          </w:p>
        </w:tc>
      </w:tr>
    </w:tbl>
    <w:p w14:paraId="24CD95C6" w14:textId="77777777" w:rsidR="002F1FC1" w:rsidRDefault="002F1FC1">
      <w:pPr>
        <w:pStyle w:val="ProductList-Body"/>
      </w:pPr>
    </w:p>
    <w:p w14:paraId="7DF7863F" w14:textId="77777777" w:rsidR="002F1FC1" w:rsidRDefault="00982499">
      <w:pPr>
        <w:pStyle w:val="ProductList-ClauseHeading"/>
        <w:outlineLvl w:val="4"/>
      </w:pPr>
      <w:r>
        <w:t>2.1 Akademines licencijas turintys klientai</w:t>
      </w:r>
    </w:p>
    <w:p w14:paraId="1BE61D5E" w14:textId="77777777" w:rsidR="002F1FC1" w:rsidRDefault="00982499">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6016A00" w14:textId="77777777" w:rsidR="002F1FC1" w:rsidRDefault="00982499">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2F1FC1" w14:paraId="27AD9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C6D72"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20F9A64"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297FC" w14:textId="77777777" w:rsidR="002F1FC1" w:rsidRDefault="00982499">
            <w:pPr>
              <w:pStyle w:val="ProductList-TableBody"/>
            </w:pPr>
            <w:r>
              <w:rPr>
                <w:color w:val="404040"/>
              </w:rPr>
              <w:t>Papildoma programinė įranga: netaikoma</w:t>
            </w:r>
          </w:p>
        </w:tc>
      </w:tr>
      <w:tr w:rsidR="002F1FC1" w14:paraId="00BB1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7E04"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329EF"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EC7E6D"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3C42ED2B" w14:textId="77777777">
        <w:tc>
          <w:tcPr>
            <w:tcW w:w="4040" w:type="dxa"/>
            <w:tcBorders>
              <w:top w:val="single" w:sz="4" w:space="0" w:color="000000"/>
              <w:left w:val="single" w:sz="4" w:space="0" w:color="000000"/>
              <w:bottom w:val="single" w:sz="4" w:space="0" w:color="000000"/>
              <w:right w:val="single" w:sz="4" w:space="0" w:color="000000"/>
            </w:tcBorders>
          </w:tcPr>
          <w:p w14:paraId="2534B880"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CB48"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8B1F" w14:textId="77777777" w:rsidR="002F1FC1" w:rsidRDefault="002F1FC1">
            <w:pPr>
              <w:pStyle w:val="ProductList-TableBody"/>
            </w:pPr>
          </w:p>
        </w:tc>
      </w:tr>
    </w:tbl>
    <w:p w14:paraId="6E915A58" w14:textId="77777777" w:rsidR="002F1FC1" w:rsidRDefault="002F1FC1">
      <w:pPr>
        <w:pStyle w:val="ProductList-Body"/>
      </w:pPr>
    </w:p>
    <w:p w14:paraId="5943C5FF"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2F1FC1" w14:paraId="134FA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FB45C"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D86F667" w14:textId="77777777" w:rsidR="002F1FC1" w:rsidRDefault="00982499">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DA7A41D" w14:textId="77777777" w:rsidR="002F1FC1" w:rsidRDefault="002F1FC1">
            <w:pPr>
              <w:pStyle w:val="ProductList-TableBody"/>
            </w:pPr>
          </w:p>
        </w:tc>
      </w:tr>
    </w:tbl>
    <w:p w14:paraId="71A33A49" w14:textId="77777777" w:rsidR="002F1FC1" w:rsidRDefault="002F1FC1">
      <w:pPr>
        <w:pStyle w:val="ProductList-Body"/>
      </w:pPr>
    </w:p>
    <w:p w14:paraId="1DFFE760" w14:textId="77777777" w:rsidR="002F1FC1" w:rsidRDefault="00982499">
      <w:pPr>
        <w:pStyle w:val="ProductList-ClauseHeading"/>
        <w:outlineLvl w:val="4"/>
      </w:pPr>
      <w:r>
        <w:t>3.2. „SQL Server“ technologija</w:t>
      </w:r>
    </w:p>
    <w:p w14:paraId="7D5C143B"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0810AC7" w14:textId="77777777" w:rsidR="002F1FC1" w:rsidRDefault="00982499">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2F1FC1" w14:paraId="0CF5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74B24"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4532"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D73F2" w14:textId="77777777" w:rsidR="002F1FC1" w:rsidRDefault="00982499">
            <w:pPr>
              <w:pStyle w:val="ProductList-TableBody"/>
            </w:pPr>
            <w:r>
              <w:rPr>
                <w:color w:val="404040"/>
              </w:rPr>
              <w:t>Perėmimo teisės: netaikoma</w:t>
            </w:r>
          </w:p>
        </w:tc>
      </w:tr>
      <w:tr w:rsidR="002F1FC1" w14:paraId="79D3C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EBE9"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A37177E"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326A" w14:textId="77777777" w:rsidR="002F1FC1" w:rsidRDefault="00982499">
            <w:pPr>
              <w:pStyle w:val="ProductList-TableBody"/>
            </w:pPr>
            <w:r>
              <w:rPr>
                <w:color w:val="404040"/>
              </w:rPr>
              <w:t>Perdavimo tarptinkliniu ryšiu teisės: netaikoma</w:t>
            </w:r>
          </w:p>
        </w:tc>
      </w:tr>
      <w:tr w:rsidR="002F1FC1" w14:paraId="244CA92A" w14:textId="77777777">
        <w:tc>
          <w:tcPr>
            <w:tcW w:w="4040" w:type="dxa"/>
            <w:tcBorders>
              <w:top w:val="single" w:sz="4" w:space="0" w:color="000000"/>
              <w:left w:val="single" w:sz="4" w:space="0" w:color="000000"/>
              <w:bottom w:val="single" w:sz="4" w:space="0" w:color="000000"/>
              <w:right w:val="single" w:sz="4" w:space="0" w:color="000000"/>
            </w:tcBorders>
          </w:tcPr>
          <w:p w14:paraId="4C816C52"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63D4"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6DEB" w14:textId="77777777" w:rsidR="002F1FC1" w:rsidRDefault="002F1FC1">
            <w:pPr>
              <w:pStyle w:val="ProductList-TableBody"/>
            </w:pPr>
          </w:p>
        </w:tc>
      </w:tr>
    </w:tbl>
    <w:p w14:paraId="2C026D1A" w14:textId="77777777" w:rsidR="002F1FC1" w:rsidRDefault="002F1FC1">
      <w:pPr>
        <w:pStyle w:val="ProductList-Body"/>
      </w:pPr>
    </w:p>
    <w:p w14:paraId="742044CD" w14:textId="77777777" w:rsidR="002F1FC1" w:rsidRDefault="00982499">
      <w:pPr>
        <w:pStyle w:val="ProductList-ClauseHeading"/>
        <w:outlineLvl w:val="4"/>
      </w:pPr>
      <w:r>
        <w:t>4.1. „System Center Data Protection Manager“ „Current Branch“ teisės</w:t>
      </w:r>
    </w:p>
    <w:p w14:paraId="14FC5BD2" w14:textId="77777777" w:rsidR="002F1FC1" w:rsidRDefault="00982499">
      <w:pPr>
        <w:pStyle w:val="ProductList-Body"/>
      </w:pPr>
      <w:r>
        <w:t>Klientai, turintys aktyvias PĮNG „System Center Data Protection Manager“ Licencijas arba ML lygiavertes Licencijas, gali įdiegti ir naudoti „System Center Data Protection Manager“ „Current Branch“ parinktį.</w:t>
      </w:r>
    </w:p>
    <w:p w14:paraId="305B37C5"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913D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7480D"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97DF952" w14:textId="77777777" w:rsidR="002F1FC1" w:rsidRDefault="002F1FC1">
      <w:pPr>
        <w:pStyle w:val="ProductList-Body"/>
      </w:pPr>
    </w:p>
    <w:p w14:paraId="60D27DF4" w14:textId="77777777" w:rsidR="002F1FC1" w:rsidRDefault="00982499">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0636D834" w14:textId="77777777" w:rsidR="002F1FC1" w:rsidRDefault="00982499">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F1FC1" w14:paraId="59058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0FF36"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7690"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31C8"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7EDD"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9720"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769D"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E27E8"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E0B0"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834D"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DFC3"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1DEC"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B7A8"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3161C6BD" w14:textId="77777777">
        <w:tc>
          <w:tcPr>
            <w:tcW w:w="4160" w:type="dxa"/>
            <w:tcBorders>
              <w:top w:val="single" w:sz="6" w:space="0" w:color="FFFFFF"/>
              <w:left w:val="none" w:sz="4" w:space="0" w:color="6E6E6E"/>
              <w:bottom w:val="none" w:sz="4" w:space="0" w:color="BFBFBF"/>
              <w:right w:val="none" w:sz="4" w:space="0" w:color="6E6E6E"/>
            </w:tcBorders>
          </w:tcPr>
          <w:p w14:paraId="44510E4E" w14:textId="77777777" w:rsidR="002F1FC1" w:rsidRDefault="0098249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749E8E57" w14:textId="77777777" w:rsidR="002F1FC1" w:rsidRDefault="009824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C78ECE" w14:textId="77777777" w:rsidR="002F1FC1" w:rsidRDefault="009824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BE173A" w14:textId="77777777" w:rsidR="002F1FC1" w:rsidRDefault="002F1F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8DF43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0B9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8F3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945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9EA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1B2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65C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644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F12122F" w14:textId="77777777" w:rsidR="002F1FC1" w:rsidRDefault="00982499">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2F1FC1" w14:paraId="67080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06087"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93F182"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4F998" w14:textId="77777777" w:rsidR="002F1FC1" w:rsidRDefault="00982499">
            <w:pPr>
              <w:pStyle w:val="ProductList-TableBody"/>
            </w:pPr>
            <w:r>
              <w:rPr>
                <w:color w:val="404040"/>
              </w:rPr>
              <w:t>Pratęstas tinkamumo laikotarpis: netaikoma</w:t>
            </w:r>
          </w:p>
        </w:tc>
      </w:tr>
      <w:tr w:rsidR="002F1FC1" w14:paraId="5BA2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5AC3" w14:textId="77777777" w:rsidR="002F1FC1" w:rsidRDefault="0098249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B77E" w14:textId="77777777" w:rsidR="002F1FC1" w:rsidRDefault="0098249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2FA4" w14:textId="77777777" w:rsidR="002F1FC1" w:rsidRDefault="00982499">
            <w:pPr>
              <w:pStyle w:val="ProductList-TableBody"/>
            </w:pPr>
            <w:r>
              <w:rPr>
                <w:color w:val="404040"/>
              </w:rPr>
              <w:t>Būtinoji sąlyga (SA): netaikoma</w:t>
            </w:r>
          </w:p>
        </w:tc>
      </w:tr>
      <w:tr w:rsidR="002F1FC1" w14:paraId="784B8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DF51"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D1C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D28E" w14:textId="77777777" w:rsidR="002F1FC1" w:rsidRDefault="00982499">
            <w:pPr>
              <w:pStyle w:val="ProductList-TableBody"/>
            </w:pPr>
            <w:r>
              <w:rPr>
                <w:color w:val="404040"/>
              </w:rPr>
              <w:t>Galimybė mažinti: netaikoma</w:t>
            </w:r>
          </w:p>
        </w:tc>
      </w:tr>
      <w:tr w:rsidR="002F1FC1" w14:paraId="45CC7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DEF5"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1D5E"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7A1D" w14:textId="77777777" w:rsidR="002F1FC1" w:rsidRDefault="00982499">
            <w:pPr>
              <w:pStyle w:val="ProductList-TableBody"/>
            </w:pPr>
            <w:r>
              <w:rPr>
                <w:color w:val="404040"/>
              </w:rPr>
              <w:t>Galimybė tikslinti: netaikoma</w:t>
            </w:r>
          </w:p>
        </w:tc>
      </w:tr>
      <w:tr w:rsidR="002F1FC1" w14:paraId="287C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88E1" w14:textId="77777777" w:rsidR="002F1FC1" w:rsidRDefault="0098249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F396"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7EC8" w14:textId="77777777" w:rsidR="002F1FC1" w:rsidRDefault="002F1FC1">
            <w:pPr>
              <w:pStyle w:val="ProductList-TableBody"/>
            </w:pPr>
          </w:p>
        </w:tc>
      </w:tr>
    </w:tbl>
    <w:p w14:paraId="524BAB45" w14:textId="77777777" w:rsidR="002F1FC1" w:rsidRDefault="00982499">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2F1FC1" w14:paraId="050E4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64F02"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341CA81"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29B58" w14:textId="77777777" w:rsidR="002F1FC1" w:rsidRDefault="00982499">
            <w:pPr>
              <w:pStyle w:val="ProductList-TableBody"/>
            </w:pPr>
            <w:r>
              <w:rPr>
                <w:color w:val="404040"/>
              </w:rPr>
              <w:t>Papildoma programinė įranga: netaikoma</w:t>
            </w:r>
          </w:p>
        </w:tc>
      </w:tr>
      <w:tr w:rsidR="002F1FC1" w14:paraId="65B20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AA8D"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43D95CE"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A440" w14:textId="77777777" w:rsidR="002F1FC1" w:rsidRDefault="00982499">
            <w:pPr>
              <w:pStyle w:val="ProductList-TableBody"/>
            </w:pPr>
            <w:r>
              <w:rPr>
                <w:color w:val="404040"/>
              </w:rPr>
              <w:t>Įtrauktos technologijos: netaikoma</w:t>
            </w:r>
          </w:p>
        </w:tc>
      </w:tr>
      <w:tr w:rsidR="002F1FC1" w14:paraId="4A510DBE" w14:textId="77777777">
        <w:tc>
          <w:tcPr>
            <w:tcW w:w="4040" w:type="dxa"/>
            <w:tcBorders>
              <w:top w:val="single" w:sz="4" w:space="0" w:color="000000"/>
              <w:left w:val="single" w:sz="4" w:space="0" w:color="000000"/>
              <w:bottom w:val="single" w:sz="4" w:space="0" w:color="000000"/>
              <w:right w:val="single" w:sz="4" w:space="0" w:color="000000"/>
            </w:tcBorders>
          </w:tcPr>
          <w:p w14:paraId="7B1242A9"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4369"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C9EC" w14:textId="77777777" w:rsidR="002F1FC1" w:rsidRDefault="002F1FC1">
            <w:pPr>
              <w:pStyle w:val="ProductList-TableBody"/>
            </w:pPr>
          </w:p>
        </w:tc>
      </w:tr>
    </w:tbl>
    <w:p w14:paraId="228915E8" w14:textId="77777777" w:rsidR="002F1FC1" w:rsidRDefault="002F1FC1">
      <w:pPr>
        <w:pStyle w:val="ProductList-Body"/>
      </w:pPr>
    </w:p>
    <w:p w14:paraId="001A2918"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2F1FC1" w14:paraId="05F7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A73FF6" w14:textId="77777777" w:rsidR="002F1FC1" w:rsidRDefault="00982499">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594D635C" w14:textId="77777777" w:rsidR="002F1FC1" w:rsidRDefault="00982499">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08E9A1F8" w14:textId="77777777" w:rsidR="002F1FC1" w:rsidRDefault="00982499">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2F1FC1" w14:paraId="7DF0D5D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C7CB4E" w14:textId="77777777" w:rsidR="002F1FC1" w:rsidRDefault="002F1FC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7CF5B16" w14:textId="77777777" w:rsidR="002F1FC1" w:rsidRDefault="00982499">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08E61644" w14:textId="77777777" w:rsidR="002F1FC1" w:rsidRDefault="00982499">
            <w:pPr>
              <w:pStyle w:val="ProductList-TableBody"/>
            </w:pPr>
            <w:r>
              <w:t>„Windows VDA E5“</w:t>
            </w:r>
            <w:r>
              <w:fldChar w:fldCharType="begin"/>
            </w:r>
            <w:r>
              <w:instrText xml:space="preserve"> XE "„Windows VDA E5“" </w:instrText>
            </w:r>
            <w:r>
              <w:fldChar w:fldCharType="end"/>
            </w:r>
            <w:r>
              <w:t xml:space="preserve"> (Vartotojo PL)</w:t>
            </w:r>
          </w:p>
        </w:tc>
      </w:tr>
      <w:tr w:rsidR="002F1FC1" w14:paraId="3259124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4785B9" w14:textId="77777777" w:rsidR="002F1FC1" w:rsidRDefault="002F1FC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1E1D91C" w14:textId="77777777" w:rsidR="002F1FC1" w:rsidRDefault="00982499">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7052C4E9" w14:textId="77777777" w:rsidR="002F1FC1" w:rsidRDefault="00982499">
            <w:pPr>
              <w:pStyle w:val="ProductList-TableBody"/>
            </w:pPr>
            <w:r>
              <w:t>„M365 E5 Security“</w:t>
            </w:r>
            <w:r>
              <w:fldChar w:fldCharType="begin"/>
            </w:r>
            <w:r>
              <w:instrText xml:space="preserve"> XE "„M365 E5 Security“" </w:instrText>
            </w:r>
            <w:r>
              <w:fldChar w:fldCharType="end"/>
            </w:r>
            <w:r>
              <w:t xml:space="preserve"> (Vartotojo PL)</w:t>
            </w:r>
          </w:p>
        </w:tc>
      </w:tr>
    </w:tbl>
    <w:p w14:paraId="1E1E524F" w14:textId="77777777" w:rsidR="002F1FC1" w:rsidRDefault="002F1FC1">
      <w:pPr>
        <w:pStyle w:val="ProductList-Body"/>
      </w:pPr>
    </w:p>
    <w:p w14:paraId="0C485C7F" w14:textId="77777777" w:rsidR="002F1FC1" w:rsidRDefault="00982499">
      <w:pPr>
        <w:pStyle w:val="ProductList-ClauseHeading"/>
        <w:outlineLvl w:val="4"/>
      </w:pPr>
      <w:r>
        <w:t>3.2 Serverio valdymo PL</w:t>
      </w:r>
    </w:p>
    <w:p w14:paraId="4F1125AA" w14:textId="77777777" w:rsidR="002F1FC1" w:rsidRDefault="0098249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FDEC711" w14:textId="77777777" w:rsidR="002F1FC1" w:rsidRDefault="002F1FC1">
      <w:pPr>
        <w:pStyle w:val="ProductList-Body"/>
      </w:pPr>
    </w:p>
    <w:p w14:paraId="0087CEFE" w14:textId="77777777" w:rsidR="002F1FC1" w:rsidRDefault="00982499">
      <w:pPr>
        <w:pStyle w:val="ProductList-ClauseHeading"/>
        <w:outlineLvl w:val="4"/>
      </w:pPr>
      <w:r>
        <w:t>3.3 Nuskaitymo modulių pakaitalai</w:t>
      </w:r>
    </w:p>
    <w:p w14:paraId="751C8464" w14:textId="77777777" w:rsidR="002F1FC1" w:rsidRDefault="00982499">
      <w:pPr>
        <w:pStyle w:val="ProductList-Body"/>
      </w:pPr>
      <w:r>
        <w:t>Panašią programinę įrangą ir failus „Microsoft“ gali pakeisti Internete teikiamomis paslaugomis:</w:t>
      </w:r>
    </w:p>
    <w:p w14:paraId="620FF147" w14:textId="77777777" w:rsidR="002F1FC1" w:rsidRDefault="00982499" w:rsidP="008B5129">
      <w:pPr>
        <w:pStyle w:val="ProductList-Bullet"/>
        <w:numPr>
          <w:ilvl w:val="0"/>
          <w:numId w:val="24"/>
        </w:numPr>
      </w:pPr>
      <w:r>
        <w:t>antivirusine ir nuo el. pašto šiukšlių saugančia programine įranga, bei</w:t>
      </w:r>
    </w:p>
    <w:p w14:paraId="18A82D67" w14:textId="77777777" w:rsidR="002F1FC1" w:rsidRDefault="00982499" w:rsidP="008B5129">
      <w:pPr>
        <w:pStyle w:val="ProductList-Bullet"/>
        <w:numPr>
          <w:ilvl w:val="0"/>
          <w:numId w:val="24"/>
        </w:numPr>
      </w:pPr>
      <w:r>
        <w:t>parašų failais ir turinio filtravimo duomenų failais.</w:t>
      </w:r>
    </w:p>
    <w:p w14:paraId="06E27E85" w14:textId="77777777" w:rsidR="002F1FC1" w:rsidRDefault="00982499">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2F1FC1" w14:paraId="2E320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C6D56" w14:textId="77777777" w:rsidR="002F1FC1" w:rsidRDefault="0098249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5ED8"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2862C" w14:textId="77777777" w:rsidR="002F1FC1" w:rsidRDefault="00982499">
            <w:pPr>
              <w:pStyle w:val="ProductList-TableBody"/>
            </w:pPr>
            <w:r>
              <w:rPr>
                <w:color w:val="404040"/>
              </w:rPr>
              <w:t>Perėmimo teisės: netaikoma</w:t>
            </w:r>
          </w:p>
        </w:tc>
      </w:tr>
      <w:tr w:rsidR="002F1FC1" w14:paraId="03F52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D99B"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8B0E0E7"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F6B4" w14:textId="77777777" w:rsidR="002F1FC1" w:rsidRDefault="00982499">
            <w:pPr>
              <w:pStyle w:val="ProductList-TableBody"/>
            </w:pPr>
            <w:r>
              <w:rPr>
                <w:color w:val="404040"/>
              </w:rPr>
              <w:t>Perdavimo tarptinkliniu ryšiu teisės: netaikoma</w:t>
            </w:r>
          </w:p>
        </w:tc>
      </w:tr>
      <w:tr w:rsidR="002F1FC1" w14:paraId="385EF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0309"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6622"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F58E" w14:textId="77777777" w:rsidR="002F1FC1" w:rsidRDefault="002F1FC1">
            <w:pPr>
              <w:pStyle w:val="ProductList-TableBody"/>
            </w:pPr>
          </w:p>
        </w:tc>
      </w:tr>
    </w:tbl>
    <w:p w14:paraId="2EF023E0" w14:textId="77777777" w:rsidR="002F1FC1" w:rsidRDefault="002F1FC1">
      <w:pPr>
        <w:pStyle w:val="ProductList-Body"/>
      </w:pPr>
    </w:p>
    <w:p w14:paraId="4D9D07C4" w14:textId="77777777" w:rsidR="002F1FC1" w:rsidRDefault="00982499">
      <w:pPr>
        <w:pStyle w:val="ProductList-ClauseHeading"/>
        <w:outlineLvl w:val="4"/>
      </w:pPr>
      <w:r>
        <w:t>4.1. „System Center Endpoint Protection“ „Current Branch“ teisės</w:t>
      </w:r>
    </w:p>
    <w:p w14:paraId="1C3FB74F" w14:textId="77777777" w:rsidR="002F1FC1" w:rsidRDefault="00982499">
      <w:pPr>
        <w:pStyle w:val="ProductList-Body"/>
      </w:pPr>
      <w:r>
        <w:t>Klientai, turintys aktyvias PĮNG „System Center Endpoint Protection“ Licencijas arba ML lygiavertes Licencijas, gali įdiegti ir naudoti „System Center Endpoint Protection“ „Current Branch“ parinktį.</w:t>
      </w:r>
    </w:p>
    <w:p w14:paraId="536801A7"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CF86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44719"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054C3F4" w14:textId="77777777" w:rsidR="002F1FC1" w:rsidRDefault="002F1FC1">
      <w:pPr>
        <w:pStyle w:val="ProductList-Body"/>
      </w:pPr>
    </w:p>
    <w:p w14:paraId="4EEE1918" w14:textId="77777777" w:rsidR="002F1FC1" w:rsidRDefault="00982499">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1F458311" w14:textId="77777777" w:rsidR="002F1FC1" w:rsidRDefault="00982499">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1FC1" w14:paraId="43402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1E0C4"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A4E1"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383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C303D"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50DA"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199FC"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0368"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82B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BDA28"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206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CA3D"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5031"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3DE8C662" w14:textId="77777777">
        <w:tc>
          <w:tcPr>
            <w:tcW w:w="4160" w:type="dxa"/>
            <w:tcBorders>
              <w:top w:val="single" w:sz="6" w:space="0" w:color="FFFFFF"/>
              <w:left w:val="none" w:sz="4" w:space="0" w:color="6E6E6E"/>
              <w:bottom w:val="dashed" w:sz="4" w:space="0" w:color="BFBFBF"/>
              <w:right w:val="none" w:sz="4" w:space="0" w:color="6E6E6E"/>
            </w:tcBorders>
          </w:tcPr>
          <w:p w14:paraId="1009A5F2" w14:textId="77777777" w:rsidR="002F1FC1" w:rsidRDefault="00982499">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D3000D1"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C2BD8"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4AAFBF"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4507A9"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86A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BD15"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C35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6AD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08A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CD0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6D24"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65CCEEF5" w14:textId="77777777">
        <w:tc>
          <w:tcPr>
            <w:tcW w:w="4160" w:type="dxa"/>
            <w:tcBorders>
              <w:top w:val="dashed" w:sz="4" w:space="0" w:color="BFBFBF"/>
              <w:left w:val="none" w:sz="4" w:space="0" w:color="6E6E6E"/>
              <w:bottom w:val="none" w:sz="4" w:space="0" w:color="BFBFBF"/>
              <w:right w:val="none" w:sz="4" w:space="0" w:color="6E6E6E"/>
            </w:tcBorders>
          </w:tcPr>
          <w:p w14:paraId="260F824F" w14:textId="77777777" w:rsidR="002F1FC1" w:rsidRDefault="00982499">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C06C8F9"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58BBBE"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274635"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BD4587"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49E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C29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1AB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3A8B"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D2B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B53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659D" w14:textId="77777777" w:rsidR="002F1FC1" w:rsidRDefault="002F1FC1">
            <w:pPr>
              <w:pStyle w:val="ProductList-TableBody"/>
              <w:jc w:val="center"/>
            </w:pPr>
          </w:p>
        </w:tc>
      </w:tr>
    </w:tbl>
    <w:p w14:paraId="01F80C51" w14:textId="77777777" w:rsidR="002F1FC1" w:rsidRDefault="00982499">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2F1FC1" w14:paraId="74E2A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D34B4"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43DB967D"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9139F" w14:textId="77777777" w:rsidR="002F1FC1" w:rsidRDefault="00982499">
            <w:pPr>
              <w:pStyle w:val="ProductList-TableBody"/>
            </w:pPr>
            <w:r>
              <w:rPr>
                <w:color w:val="404040"/>
              </w:rPr>
              <w:t>Ankstesnių versijų leidimai: netaikoma</w:t>
            </w:r>
          </w:p>
        </w:tc>
      </w:tr>
      <w:tr w:rsidR="002F1FC1" w14:paraId="1B91E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FB94"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2D04"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C5BA88"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2F1FC1" w14:paraId="481B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4AC0"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70E1"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4C5E" w14:textId="77777777" w:rsidR="002F1FC1" w:rsidRDefault="00982499">
            <w:pPr>
              <w:pStyle w:val="ProductList-TableBody"/>
            </w:pPr>
            <w:r>
              <w:rPr>
                <w:color w:val="404040"/>
              </w:rPr>
              <w:t>Galimybė mažinti: netaikoma</w:t>
            </w:r>
          </w:p>
        </w:tc>
      </w:tr>
      <w:tr w:rsidR="002F1FC1" w14:paraId="0A0BF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DE55"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40B1"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89AA" w14:textId="77777777" w:rsidR="002F1FC1" w:rsidRDefault="00982499">
            <w:pPr>
              <w:pStyle w:val="ProductList-TableBody"/>
            </w:pPr>
            <w:r>
              <w:rPr>
                <w:color w:val="404040"/>
              </w:rPr>
              <w:t>Galimybė tikslinti: netaikoma</w:t>
            </w:r>
          </w:p>
        </w:tc>
      </w:tr>
      <w:tr w:rsidR="002F1FC1" w14:paraId="10EA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C5F2"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7F78"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2564" w14:textId="77777777" w:rsidR="002F1FC1" w:rsidRDefault="002F1FC1">
            <w:pPr>
              <w:pStyle w:val="ProductList-TableBody"/>
            </w:pPr>
          </w:p>
        </w:tc>
      </w:tr>
    </w:tbl>
    <w:p w14:paraId="056B9D4C" w14:textId="77777777" w:rsidR="002F1FC1" w:rsidRDefault="002F1FC1">
      <w:pPr>
        <w:pStyle w:val="ProductList-Body"/>
      </w:pPr>
    </w:p>
    <w:p w14:paraId="0C7E3152" w14:textId="77777777" w:rsidR="002F1FC1" w:rsidRDefault="00982499">
      <w:pPr>
        <w:pStyle w:val="ProductList-ClauseHeading"/>
        <w:outlineLvl w:val="4"/>
      </w:pPr>
      <w:r>
        <w:t>2.1 Akademines licencijas turintys klientai</w:t>
      </w:r>
    </w:p>
    <w:p w14:paraId="6036DFEB" w14:textId="77777777" w:rsidR="002F1FC1" w:rsidRDefault="00982499">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34391F00" w14:textId="77777777" w:rsidR="002F1FC1" w:rsidRDefault="00982499">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2F1FC1" w14:paraId="2648A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71AAB"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476D988"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3EDDA" w14:textId="77777777" w:rsidR="002F1FC1" w:rsidRDefault="00982499">
            <w:pPr>
              <w:pStyle w:val="ProductList-TableBody"/>
            </w:pPr>
            <w:r>
              <w:rPr>
                <w:color w:val="404040"/>
              </w:rPr>
              <w:t>Papildoma programinė įranga: netaikoma</w:t>
            </w:r>
          </w:p>
        </w:tc>
      </w:tr>
      <w:tr w:rsidR="002F1FC1" w14:paraId="37519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F599"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98ED7A1"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F32EA8"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472CBA26" w14:textId="77777777">
        <w:tc>
          <w:tcPr>
            <w:tcW w:w="4040" w:type="dxa"/>
            <w:tcBorders>
              <w:top w:val="single" w:sz="4" w:space="0" w:color="000000"/>
              <w:left w:val="single" w:sz="4" w:space="0" w:color="000000"/>
              <w:bottom w:val="single" w:sz="4" w:space="0" w:color="000000"/>
              <w:right w:val="single" w:sz="4" w:space="0" w:color="000000"/>
            </w:tcBorders>
          </w:tcPr>
          <w:p w14:paraId="51131EDF"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2AC6"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DF00" w14:textId="77777777" w:rsidR="002F1FC1" w:rsidRDefault="002F1FC1">
            <w:pPr>
              <w:pStyle w:val="ProductList-TableBody"/>
            </w:pPr>
          </w:p>
        </w:tc>
      </w:tr>
    </w:tbl>
    <w:p w14:paraId="19EE11A9" w14:textId="77777777" w:rsidR="002F1FC1" w:rsidRDefault="002F1FC1">
      <w:pPr>
        <w:pStyle w:val="ProductList-Body"/>
      </w:pPr>
    </w:p>
    <w:p w14:paraId="5D2837B1"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2F1FC1" w14:paraId="00704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D5D16"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F190264" w14:textId="77777777" w:rsidR="002F1FC1" w:rsidRDefault="00982499">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D7D714B" w14:textId="77777777" w:rsidR="002F1FC1" w:rsidRDefault="002F1FC1">
            <w:pPr>
              <w:pStyle w:val="ProductList-TableBody"/>
            </w:pPr>
          </w:p>
        </w:tc>
      </w:tr>
    </w:tbl>
    <w:p w14:paraId="6E9D12D4" w14:textId="77777777" w:rsidR="002F1FC1" w:rsidRDefault="002F1FC1">
      <w:pPr>
        <w:pStyle w:val="ProductList-Body"/>
      </w:pPr>
    </w:p>
    <w:p w14:paraId="1AE850A5" w14:textId="77777777" w:rsidR="002F1FC1" w:rsidRDefault="00982499">
      <w:pPr>
        <w:pStyle w:val="ProductList-ClauseHeading"/>
        <w:outlineLvl w:val="4"/>
      </w:pPr>
      <w:r>
        <w:t>3.2. „SQL Server“ technologija</w:t>
      </w:r>
    </w:p>
    <w:p w14:paraId="5D6A9219"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C739FD9" w14:textId="77777777" w:rsidR="002F1FC1" w:rsidRDefault="00982499">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2F1FC1" w14:paraId="0506C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2EB5"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4BEA7"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2F1E5" w14:textId="77777777" w:rsidR="002F1FC1" w:rsidRDefault="00982499">
            <w:pPr>
              <w:pStyle w:val="ProductList-TableBody"/>
            </w:pPr>
            <w:r>
              <w:rPr>
                <w:color w:val="404040"/>
              </w:rPr>
              <w:t>Perėmimo teisės: netaikoma</w:t>
            </w:r>
          </w:p>
        </w:tc>
      </w:tr>
      <w:tr w:rsidR="002F1FC1" w14:paraId="75668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6253"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5C6EAF6"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ACEB" w14:textId="77777777" w:rsidR="002F1FC1" w:rsidRDefault="00982499">
            <w:pPr>
              <w:pStyle w:val="ProductList-TableBody"/>
            </w:pPr>
            <w:r>
              <w:rPr>
                <w:color w:val="404040"/>
              </w:rPr>
              <w:t>Perdavimo tarptinkliniu ryšiu teisės: netaikoma</w:t>
            </w:r>
          </w:p>
        </w:tc>
      </w:tr>
      <w:tr w:rsidR="002F1FC1" w14:paraId="7546C42C" w14:textId="77777777">
        <w:tc>
          <w:tcPr>
            <w:tcW w:w="4040" w:type="dxa"/>
            <w:tcBorders>
              <w:top w:val="single" w:sz="4" w:space="0" w:color="000000"/>
              <w:left w:val="single" w:sz="4" w:space="0" w:color="000000"/>
              <w:bottom w:val="single" w:sz="4" w:space="0" w:color="000000"/>
              <w:right w:val="single" w:sz="4" w:space="0" w:color="000000"/>
            </w:tcBorders>
          </w:tcPr>
          <w:p w14:paraId="7A41426A"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E075"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BD66" w14:textId="77777777" w:rsidR="002F1FC1" w:rsidRDefault="002F1FC1">
            <w:pPr>
              <w:pStyle w:val="ProductList-TableBody"/>
            </w:pPr>
          </w:p>
        </w:tc>
      </w:tr>
    </w:tbl>
    <w:p w14:paraId="36E0CF2F" w14:textId="77777777" w:rsidR="002F1FC1" w:rsidRDefault="002F1FC1">
      <w:pPr>
        <w:pStyle w:val="ProductList-Body"/>
      </w:pPr>
    </w:p>
    <w:p w14:paraId="69791A02" w14:textId="77777777" w:rsidR="002F1FC1" w:rsidRDefault="00982499">
      <w:pPr>
        <w:pStyle w:val="ProductList-ClauseHeading"/>
        <w:outlineLvl w:val="4"/>
      </w:pPr>
      <w:r>
        <w:t>4.1. „System Center Operations Manager“ „Current Branch“ teisės</w:t>
      </w:r>
    </w:p>
    <w:p w14:paraId="65E7BA0E" w14:textId="77777777" w:rsidR="002F1FC1" w:rsidRDefault="00982499">
      <w:pPr>
        <w:pStyle w:val="ProductList-Body"/>
      </w:pPr>
      <w:r>
        <w:t>Klientai, turintys aktyvias PĮNG „System Center Operations Manager“ Licencijas arba ML lygiavertes Licencijas, gali įdiegti ir naudoti „System Center Operations Manager‟ „Current Branch“ parinktį.</w:t>
      </w:r>
    </w:p>
    <w:p w14:paraId="05D9AA8B"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0A78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048D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6424206" w14:textId="77777777" w:rsidR="002F1FC1" w:rsidRDefault="002F1FC1">
      <w:pPr>
        <w:pStyle w:val="ProductList-Body"/>
      </w:pPr>
    </w:p>
    <w:p w14:paraId="36EB826C" w14:textId="77777777" w:rsidR="002F1FC1" w:rsidRDefault="00982499">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03F74374" w14:textId="77777777" w:rsidR="002F1FC1" w:rsidRDefault="00982499">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F1FC1" w14:paraId="07A73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360EE"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4F40"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EF3FC"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2EB0E"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5020"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EC5DF"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EBB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381B"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2F1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3410"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436D"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5881"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79933FE1" w14:textId="77777777">
        <w:tc>
          <w:tcPr>
            <w:tcW w:w="4160" w:type="dxa"/>
            <w:tcBorders>
              <w:top w:val="single" w:sz="6" w:space="0" w:color="FFFFFF"/>
              <w:left w:val="none" w:sz="4" w:space="0" w:color="6E6E6E"/>
              <w:bottom w:val="dashed" w:sz="4" w:space="0" w:color="BFBFBF"/>
              <w:right w:val="none" w:sz="4" w:space="0" w:color="6E6E6E"/>
            </w:tcBorders>
          </w:tcPr>
          <w:p w14:paraId="350E3BD6" w14:textId="77777777" w:rsidR="002F1FC1" w:rsidRDefault="00982499">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E1A4F7D"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686AF1"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DB7533"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BCA3F"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868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2F3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88A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23D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1A5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2AE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37A2"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54C6B2BA" w14:textId="77777777">
        <w:tc>
          <w:tcPr>
            <w:tcW w:w="4160" w:type="dxa"/>
            <w:tcBorders>
              <w:top w:val="dashed" w:sz="4" w:space="0" w:color="BFBFBF"/>
              <w:left w:val="none" w:sz="4" w:space="0" w:color="6E6E6E"/>
              <w:bottom w:val="none" w:sz="4" w:space="0" w:color="BFBFBF"/>
              <w:right w:val="none" w:sz="4" w:space="0" w:color="6E6E6E"/>
            </w:tcBorders>
          </w:tcPr>
          <w:p w14:paraId="210688A9" w14:textId="77777777" w:rsidR="002F1FC1" w:rsidRDefault="00982499">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2B580DB"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1D13A5"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8782B8"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AECE9E"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745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170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311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343E"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162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91A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E2C7" w14:textId="77777777" w:rsidR="002F1FC1" w:rsidRDefault="002F1FC1">
            <w:pPr>
              <w:pStyle w:val="ProductList-TableBody"/>
              <w:jc w:val="center"/>
            </w:pPr>
          </w:p>
        </w:tc>
      </w:tr>
    </w:tbl>
    <w:p w14:paraId="65C35984" w14:textId="77777777" w:rsidR="002F1FC1" w:rsidRDefault="00982499">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2F1FC1" w14:paraId="6088A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E15E4"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8AA85B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9D9E3" w14:textId="77777777" w:rsidR="002F1FC1" w:rsidRDefault="00982499">
            <w:pPr>
              <w:pStyle w:val="ProductList-TableBody"/>
            </w:pPr>
            <w:r>
              <w:rPr>
                <w:color w:val="404040"/>
              </w:rPr>
              <w:t>Ankstesnių versijų leidimai: netaikoma</w:t>
            </w:r>
          </w:p>
        </w:tc>
      </w:tr>
      <w:tr w:rsidR="002F1FC1" w14:paraId="006A4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998F"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F91D"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00F923E"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2F1FC1" w14:paraId="5F17F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3216"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274B"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6185" w14:textId="77777777" w:rsidR="002F1FC1" w:rsidRDefault="00982499">
            <w:pPr>
              <w:pStyle w:val="ProductList-TableBody"/>
            </w:pPr>
            <w:r>
              <w:rPr>
                <w:color w:val="404040"/>
              </w:rPr>
              <w:t>Galimybė mažinti: netaikoma</w:t>
            </w:r>
          </w:p>
        </w:tc>
      </w:tr>
      <w:tr w:rsidR="002F1FC1" w14:paraId="1D67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8316"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C1EE"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8042" w14:textId="77777777" w:rsidR="002F1FC1" w:rsidRDefault="00982499">
            <w:pPr>
              <w:pStyle w:val="ProductList-TableBody"/>
            </w:pPr>
            <w:r>
              <w:rPr>
                <w:color w:val="404040"/>
              </w:rPr>
              <w:t>Galimybė tikslinti: netaikoma</w:t>
            </w:r>
          </w:p>
        </w:tc>
      </w:tr>
      <w:tr w:rsidR="002F1FC1" w14:paraId="2D90B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AFF0"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47DB"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62D7" w14:textId="77777777" w:rsidR="002F1FC1" w:rsidRDefault="002F1FC1">
            <w:pPr>
              <w:pStyle w:val="ProductList-TableBody"/>
            </w:pPr>
          </w:p>
        </w:tc>
      </w:tr>
    </w:tbl>
    <w:p w14:paraId="244EDB93" w14:textId="77777777" w:rsidR="002F1FC1" w:rsidRDefault="002F1FC1">
      <w:pPr>
        <w:pStyle w:val="ProductList-Body"/>
      </w:pPr>
    </w:p>
    <w:p w14:paraId="004A568C" w14:textId="77777777" w:rsidR="002F1FC1" w:rsidRDefault="00982499">
      <w:pPr>
        <w:pStyle w:val="ProductList-ClauseHeading"/>
        <w:outlineLvl w:val="4"/>
      </w:pPr>
      <w:r>
        <w:t>2.1 Akademines licencijas turintys klientai</w:t>
      </w:r>
    </w:p>
    <w:p w14:paraId="3EE6D88E" w14:textId="77777777" w:rsidR="002F1FC1" w:rsidRDefault="00982499">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390E930F" w14:textId="77777777" w:rsidR="002F1FC1" w:rsidRDefault="00982499">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2F1FC1" w14:paraId="76EF1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C75A5"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7AA3AEB"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32C81" w14:textId="77777777" w:rsidR="002F1FC1" w:rsidRDefault="00982499">
            <w:pPr>
              <w:pStyle w:val="ProductList-TableBody"/>
            </w:pPr>
            <w:r>
              <w:rPr>
                <w:color w:val="404040"/>
              </w:rPr>
              <w:t>Papildoma programinė įranga: netaikoma</w:t>
            </w:r>
          </w:p>
        </w:tc>
      </w:tr>
      <w:tr w:rsidR="002F1FC1" w14:paraId="4EC2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5AB7"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B57F4E0"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59F96A"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0E0C6127" w14:textId="77777777">
        <w:tc>
          <w:tcPr>
            <w:tcW w:w="4040" w:type="dxa"/>
            <w:tcBorders>
              <w:top w:val="single" w:sz="4" w:space="0" w:color="000000"/>
              <w:left w:val="single" w:sz="4" w:space="0" w:color="000000"/>
              <w:bottom w:val="single" w:sz="4" w:space="0" w:color="000000"/>
              <w:right w:val="single" w:sz="4" w:space="0" w:color="000000"/>
            </w:tcBorders>
          </w:tcPr>
          <w:p w14:paraId="04C4BBE1"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54AC"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0B39" w14:textId="77777777" w:rsidR="002F1FC1" w:rsidRDefault="002F1FC1">
            <w:pPr>
              <w:pStyle w:val="ProductList-TableBody"/>
            </w:pPr>
          </w:p>
        </w:tc>
      </w:tr>
    </w:tbl>
    <w:p w14:paraId="0BF7C7AC" w14:textId="77777777" w:rsidR="002F1FC1" w:rsidRDefault="002F1FC1">
      <w:pPr>
        <w:pStyle w:val="ProductList-Body"/>
      </w:pPr>
    </w:p>
    <w:p w14:paraId="3BB3D54C"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2F1FC1" w14:paraId="01115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A86D8"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7E3FC31" w14:textId="77777777" w:rsidR="002F1FC1" w:rsidRDefault="00982499">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04E90AF" w14:textId="77777777" w:rsidR="002F1FC1" w:rsidRDefault="002F1FC1">
            <w:pPr>
              <w:pStyle w:val="ProductList-TableBody"/>
            </w:pPr>
          </w:p>
        </w:tc>
      </w:tr>
    </w:tbl>
    <w:p w14:paraId="11FD583F" w14:textId="77777777" w:rsidR="002F1FC1" w:rsidRDefault="002F1FC1">
      <w:pPr>
        <w:pStyle w:val="ProductList-Body"/>
      </w:pPr>
    </w:p>
    <w:p w14:paraId="3F2F1625" w14:textId="77777777" w:rsidR="002F1FC1" w:rsidRDefault="00982499">
      <w:pPr>
        <w:pStyle w:val="ProductList-ClauseHeading"/>
        <w:outlineLvl w:val="4"/>
      </w:pPr>
      <w:r>
        <w:lastRenderedPageBreak/>
        <w:t>3.2. „SQL Server“ technologija</w:t>
      </w:r>
    </w:p>
    <w:p w14:paraId="0C7163B2"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50A6227" w14:textId="77777777" w:rsidR="002F1FC1" w:rsidRDefault="00982499">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2F1FC1" w14:paraId="69F7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45EBE"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35A24"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5FCFC" w14:textId="77777777" w:rsidR="002F1FC1" w:rsidRDefault="00982499">
            <w:pPr>
              <w:pStyle w:val="ProductList-TableBody"/>
            </w:pPr>
            <w:r>
              <w:rPr>
                <w:color w:val="404040"/>
              </w:rPr>
              <w:t>Perėmimo teisės: netaikoma</w:t>
            </w:r>
          </w:p>
        </w:tc>
      </w:tr>
      <w:tr w:rsidR="002F1FC1" w14:paraId="6302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CCC8"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9E1F8D6"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FDF6" w14:textId="77777777" w:rsidR="002F1FC1" w:rsidRDefault="00982499">
            <w:pPr>
              <w:pStyle w:val="ProductList-TableBody"/>
            </w:pPr>
            <w:r>
              <w:rPr>
                <w:color w:val="404040"/>
              </w:rPr>
              <w:t>Perdavimo tarptinkliniu ryšiu teisės: netaikoma</w:t>
            </w:r>
          </w:p>
        </w:tc>
      </w:tr>
      <w:tr w:rsidR="002F1FC1" w14:paraId="49D7F7D5" w14:textId="77777777">
        <w:tc>
          <w:tcPr>
            <w:tcW w:w="4040" w:type="dxa"/>
            <w:tcBorders>
              <w:top w:val="single" w:sz="4" w:space="0" w:color="000000"/>
              <w:left w:val="single" w:sz="4" w:space="0" w:color="000000"/>
              <w:bottom w:val="single" w:sz="4" w:space="0" w:color="000000"/>
              <w:right w:val="single" w:sz="4" w:space="0" w:color="000000"/>
            </w:tcBorders>
          </w:tcPr>
          <w:p w14:paraId="77BA580F"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364E"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15BD" w14:textId="77777777" w:rsidR="002F1FC1" w:rsidRDefault="002F1FC1">
            <w:pPr>
              <w:pStyle w:val="ProductList-TableBody"/>
            </w:pPr>
          </w:p>
        </w:tc>
      </w:tr>
    </w:tbl>
    <w:p w14:paraId="7D4B9019"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7DD4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41A99"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E32A76C" w14:textId="77777777" w:rsidR="002F1FC1" w:rsidRDefault="002F1FC1">
      <w:pPr>
        <w:pStyle w:val="ProductList-Body"/>
      </w:pPr>
    </w:p>
    <w:p w14:paraId="084DB26E" w14:textId="77777777" w:rsidR="002F1FC1" w:rsidRDefault="00982499">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27C2D16C" w14:textId="77777777" w:rsidR="002F1FC1" w:rsidRDefault="00982499">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1FC1" w14:paraId="79B0CE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8DD32"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B383"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753D"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9E66"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5EA3"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753C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CF57"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1DB6"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B88B"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75C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1F7F"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D1A90"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2CBF0A8B" w14:textId="77777777">
        <w:tc>
          <w:tcPr>
            <w:tcW w:w="4160" w:type="dxa"/>
            <w:tcBorders>
              <w:top w:val="single" w:sz="6" w:space="0" w:color="FFFFFF"/>
              <w:left w:val="none" w:sz="4" w:space="0" w:color="6E6E6E"/>
              <w:bottom w:val="dashed" w:sz="4" w:space="0" w:color="BFBFBF"/>
              <w:right w:val="none" w:sz="4" w:space="0" w:color="6E6E6E"/>
            </w:tcBorders>
          </w:tcPr>
          <w:p w14:paraId="0EEDA85D" w14:textId="77777777" w:rsidR="002F1FC1" w:rsidRDefault="00982499">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E60B873"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90E43F" w14:textId="77777777" w:rsidR="002F1FC1" w:rsidRDefault="009824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91483D"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8D0FAB"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063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1F7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9D2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A0B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40E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103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0066"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F1FC1" w14:paraId="1B77C340" w14:textId="77777777">
        <w:tc>
          <w:tcPr>
            <w:tcW w:w="4160" w:type="dxa"/>
            <w:tcBorders>
              <w:top w:val="dashed" w:sz="4" w:space="0" w:color="BFBFBF"/>
              <w:left w:val="none" w:sz="4" w:space="0" w:color="6E6E6E"/>
              <w:bottom w:val="none" w:sz="4" w:space="0" w:color="BFBFBF"/>
              <w:right w:val="none" w:sz="4" w:space="0" w:color="6E6E6E"/>
            </w:tcBorders>
          </w:tcPr>
          <w:p w14:paraId="380446E5" w14:textId="77777777" w:rsidR="002F1FC1" w:rsidRDefault="00982499">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7209536"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09002C"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883BB"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C27E6B"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8E7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0D0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9C0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1030"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D22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543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ABF6" w14:textId="77777777" w:rsidR="002F1FC1" w:rsidRDefault="002F1FC1">
            <w:pPr>
              <w:pStyle w:val="ProductList-TableBody"/>
              <w:jc w:val="center"/>
            </w:pPr>
          </w:p>
        </w:tc>
      </w:tr>
    </w:tbl>
    <w:p w14:paraId="5C8A41A5" w14:textId="77777777" w:rsidR="002F1FC1" w:rsidRDefault="00982499">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2F1FC1" w14:paraId="4C921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3726"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6218F56"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4AA9D" w14:textId="77777777" w:rsidR="002F1FC1" w:rsidRDefault="00982499">
            <w:pPr>
              <w:pStyle w:val="ProductList-TableBody"/>
            </w:pPr>
            <w:r>
              <w:rPr>
                <w:color w:val="404040"/>
              </w:rPr>
              <w:t>Ankstesnių versijų leidimai: netaikoma</w:t>
            </w:r>
          </w:p>
        </w:tc>
      </w:tr>
      <w:tr w:rsidR="002F1FC1" w14:paraId="779F5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1C59"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3534"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C318E8"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2F1FC1" w14:paraId="053C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3EC3"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9EAD"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128A" w14:textId="77777777" w:rsidR="002F1FC1" w:rsidRDefault="00982499">
            <w:pPr>
              <w:pStyle w:val="ProductList-TableBody"/>
            </w:pPr>
            <w:r>
              <w:rPr>
                <w:color w:val="404040"/>
              </w:rPr>
              <w:t>Galimybė mažinti: netaikoma</w:t>
            </w:r>
          </w:p>
        </w:tc>
      </w:tr>
      <w:tr w:rsidR="002F1FC1" w14:paraId="0646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3739"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4446"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FE9C" w14:textId="77777777" w:rsidR="002F1FC1" w:rsidRDefault="00982499">
            <w:pPr>
              <w:pStyle w:val="ProductList-TableBody"/>
            </w:pPr>
            <w:r>
              <w:rPr>
                <w:color w:val="404040"/>
              </w:rPr>
              <w:t>Galimybė tikslinti: netaikoma</w:t>
            </w:r>
          </w:p>
        </w:tc>
      </w:tr>
      <w:tr w:rsidR="002F1FC1" w14:paraId="26AFE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6F87"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69AF"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17AC" w14:textId="77777777" w:rsidR="002F1FC1" w:rsidRDefault="002F1FC1">
            <w:pPr>
              <w:pStyle w:val="ProductList-TableBody"/>
            </w:pPr>
          </w:p>
        </w:tc>
      </w:tr>
    </w:tbl>
    <w:p w14:paraId="44E557E1" w14:textId="77777777" w:rsidR="002F1FC1" w:rsidRDefault="002F1FC1">
      <w:pPr>
        <w:pStyle w:val="ProductList-Body"/>
      </w:pPr>
    </w:p>
    <w:p w14:paraId="2D693D10" w14:textId="77777777" w:rsidR="002F1FC1" w:rsidRDefault="00982499">
      <w:pPr>
        <w:pStyle w:val="ProductList-ClauseHeading"/>
        <w:outlineLvl w:val="4"/>
      </w:pPr>
      <w:r>
        <w:t>2.1 Akademines licencijas turintys klientai</w:t>
      </w:r>
    </w:p>
    <w:p w14:paraId="39585EFD" w14:textId="77777777" w:rsidR="002F1FC1" w:rsidRDefault="00982499">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0E40D107" w14:textId="77777777" w:rsidR="002F1FC1" w:rsidRDefault="00982499">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2F1FC1" w14:paraId="6E09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A719"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2DA54B4"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06970" w14:textId="77777777" w:rsidR="002F1FC1" w:rsidRDefault="00982499">
            <w:pPr>
              <w:pStyle w:val="ProductList-TableBody"/>
            </w:pPr>
            <w:r>
              <w:rPr>
                <w:color w:val="404040"/>
              </w:rPr>
              <w:t>Papildoma programinė įranga: netaikoma</w:t>
            </w:r>
          </w:p>
        </w:tc>
      </w:tr>
      <w:tr w:rsidR="002F1FC1" w14:paraId="2FE60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DC60"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2A2FCF4"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CF11AD"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332156DB" w14:textId="77777777">
        <w:tc>
          <w:tcPr>
            <w:tcW w:w="4040" w:type="dxa"/>
            <w:tcBorders>
              <w:top w:val="single" w:sz="4" w:space="0" w:color="000000"/>
              <w:left w:val="single" w:sz="4" w:space="0" w:color="000000"/>
              <w:bottom w:val="single" w:sz="4" w:space="0" w:color="000000"/>
              <w:right w:val="single" w:sz="4" w:space="0" w:color="000000"/>
            </w:tcBorders>
          </w:tcPr>
          <w:p w14:paraId="27EFC894"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9142"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735C" w14:textId="77777777" w:rsidR="002F1FC1" w:rsidRDefault="002F1FC1">
            <w:pPr>
              <w:pStyle w:val="ProductList-TableBody"/>
            </w:pPr>
          </w:p>
        </w:tc>
      </w:tr>
    </w:tbl>
    <w:p w14:paraId="210DDF82" w14:textId="77777777" w:rsidR="002F1FC1" w:rsidRDefault="002F1FC1">
      <w:pPr>
        <w:pStyle w:val="ProductList-Body"/>
      </w:pPr>
    </w:p>
    <w:p w14:paraId="2C4450CD" w14:textId="77777777" w:rsidR="002F1FC1" w:rsidRDefault="00982499">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2F1FC1" w14:paraId="633D7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C8264" w14:textId="77777777" w:rsidR="002F1FC1" w:rsidRDefault="0098249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D831FD4" w14:textId="77777777" w:rsidR="002F1FC1" w:rsidRDefault="00982499">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3A68D844" w14:textId="77777777" w:rsidR="002F1FC1" w:rsidRDefault="00982499">
            <w:pPr>
              <w:pStyle w:val="ProductList-TableBody"/>
            </w:pPr>
            <w:r>
              <w:t>„Microsoft Identity Manager 2016“ KPL (vartotojo)</w:t>
            </w:r>
          </w:p>
        </w:tc>
      </w:tr>
      <w:tr w:rsidR="002F1FC1" w14:paraId="610A6C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C9ED1"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5A2ED" w14:textId="77777777" w:rsidR="002F1FC1" w:rsidRDefault="00982499">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63482042" w14:textId="77777777" w:rsidR="002F1FC1" w:rsidRDefault="002F1FC1">
            <w:pPr>
              <w:pStyle w:val="ProductList-TableBody"/>
            </w:pPr>
          </w:p>
        </w:tc>
      </w:tr>
    </w:tbl>
    <w:p w14:paraId="67F9F2DC" w14:textId="77777777" w:rsidR="002F1FC1" w:rsidRDefault="002F1FC1">
      <w:pPr>
        <w:pStyle w:val="ProductList-Body"/>
      </w:pPr>
    </w:p>
    <w:p w14:paraId="7AE6D336" w14:textId="77777777" w:rsidR="002F1FC1" w:rsidRDefault="00982499">
      <w:pPr>
        <w:pStyle w:val="ProductList-ClauseHeading"/>
        <w:outlineLvl w:val="4"/>
      </w:pPr>
      <w:r>
        <w:t>3.2. „SQL Server“ technologija</w:t>
      </w:r>
    </w:p>
    <w:p w14:paraId="0441B109"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73167D4" w14:textId="77777777" w:rsidR="002F1FC1" w:rsidRDefault="00982499">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2F1FC1" w14:paraId="183B7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92DBE"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CA48"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91A87" w14:textId="77777777" w:rsidR="002F1FC1" w:rsidRDefault="00982499">
            <w:pPr>
              <w:pStyle w:val="ProductList-TableBody"/>
            </w:pPr>
            <w:r>
              <w:rPr>
                <w:color w:val="404040"/>
              </w:rPr>
              <w:t>Perėmimo teisės: netaikoma</w:t>
            </w:r>
          </w:p>
        </w:tc>
      </w:tr>
      <w:tr w:rsidR="002F1FC1" w14:paraId="7F743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BB00" w14:textId="77777777" w:rsidR="002F1FC1" w:rsidRDefault="00982499">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9AD309"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A031" w14:textId="77777777" w:rsidR="002F1FC1" w:rsidRDefault="00982499">
            <w:pPr>
              <w:pStyle w:val="ProductList-TableBody"/>
            </w:pPr>
            <w:r>
              <w:rPr>
                <w:color w:val="404040"/>
              </w:rPr>
              <w:t>Perdavimo tarptinkliniu ryšiu teisės: netaikoma</w:t>
            </w:r>
          </w:p>
        </w:tc>
      </w:tr>
      <w:tr w:rsidR="002F1FC1" w14:paraId="173DB678" w14:textId="77777777">
        <w:tc>
          <w:tcPr>
            <w:tcW w:w="4040" w:type="dxa"/>
            <w:tcBorders>
              <w:top w:val="single" w:sz="4" w:space="0" w:color="000000"/>
              <w:left w:val="single" w:sz="4" w:space="0" w:color="000000"/>
              <w:bottom w:val="single" w:sz="4" w:space="0" w:color="000000"/>
              <w:right w:val="single" w:sz="4" w:space="0" w:color="000000"/>
            </w:tcBorders>
          </w:tcPr>
          <w:p w14:paraId="28DAC6E1"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6D98"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417A" w14:textId="77777777" w:rsidR="002F1FC1" w:rsidRDefault="002F1FC1">
            <w:pPr>
              <w:pStyle w:val="ProductList-TableBody"/>
            </w:pPr>
          </w:p>
        </w:tc>
      </w:tr>
    </w:tbl>
    <w:p w14:paraId="358DE892" w14:textId="77777777" w:rsidR="002F1FC1" w:rsidRDefault="002F1FC1">
      <w:pPr>
        <w:pStyle w:val="ProductList-Body"/>
      </w:pPr>
    </w:p>
    <w:p w14:paraId="201FEDC0" w14:textId="77777777" w:rsidR="002F1FC1" w:rsidRDefault="00982499">
      <w:pPr>
        <w:pStyle w:val="ProductList-ClauseHeading"/>
        <w:outlineLvl w:val="4"/>
      </w:pPr>
      <w:r>
        <w:t>4.1. „System Center Service Manager“ „Current Branch“ teisės</w:t>
      </w:r>
    </w:p>
    <w:p w14:paraId="03F0A7E2" w14:textId="77777777" w:rsidR="002F1FC1" w:rsidRDefault="00982499">
      <w:pPr>
        <w:pStyle w:val="ProductList-Body"/>
      </w:pPr>
      <w:r>
        <w:t>Klientai, turintys aktyvias PĮNG „System Center Service Manager“ Licencijas arba ML lygiavertes Licencijas, gali įdiegti ir naudoti „System Center Service Manager‟ „Current Branch“ parinktį.</w:t>
      </w:r>
    </w:p>
    <w:p w14:paraId="4265475E"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311F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FB8D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26427B0" w14:textId="77777777" w:rsidR="002F1FC1" w:rsidRDefault="002F1FC1">
      <w:pPr>
        <w:pStyle w:val="ProductList-Body"/>
      </w:pPr>
    </w:p>
    <w:p w14:paraId="075374AA" w14:textId="77777777" w:rsidR="002F1FC1" w:rsidRDefault="00982499">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27AF5CA0" w14:textId="77777777" w:rsidR="002F1FC1" w:rsidRDefault="0098249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0D8128D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4DD45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7805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524A4C5" w14:textId="77777777" w:rsidR="002F1FC1" w:rsidRDefault="002F1FC1">
      <w:pPr>
        <w:pStyle w:val="ProductList-Body"/>
      </w:pPr>
    </w:p>
    <w:p w14:paraId="49D1F355" w14:textId="77777777" w:rsidR="002F1FC1" w:rsidRDefault="00982499">
      <w:pPr>
        <w:pStyle w:val="ProductList-OfferingGroupHeading"/>
        <w:outlineLvl w:val="1"/>
      </w:pPr>
      <w:bookmarkStart w:id="156" w:name="_Sec617"/>
      <w:r>
        <w:t>Visual Studio</w:t>
      </w:r>
      <w:bookmarkEnd w:id="156"/>
      <w:r>
        <w:fldChar w:fldCharType="begin"/>
      </w:r>
      <w:r>
        <w:instrText xml:space="preserve"> TC "</w:instrText>
      </w:r>
      <w:bookmarkStart w:id="157" w:name="_Toc60132767"/>
      <w:r>
        <w:instrText>Visual Studio</w:instrText>
      </w:r>
      <w:bookmarkEnd w:id="157"/>
      <w:r>
        <w:instrText>" \l 2</w:instrText>
      </w:r>
      <w:r>
        <w:fldChar w:fldCharType="end"/>
      </w:r>
    </w:p>
    <w:p w14:paraId="1670CE96" w14:textId="77777777" w:rsidR="002F1FC1" w:rsidRDefault="00982499">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00B207A5" w14:textId="77777777" w:rsidR="002F1FC1" w:rsidRDefault="00982499">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F1FC1" w14:paraId="28FF2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BEC6E"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073D"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74D7"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5976"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D95D"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81E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4354"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2CC5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5712"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F91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15D6"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749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3357CFDB" w14:textId="77777777">
        <w:tc>
          <w:tcPr>
            <w:tcW w:w="4160" w:type="dxa"/>
            <w:tcBorders>
              <w:top w:val="single" w:sz="6" w:space="0" w:color="FFFFFF"/>
              <w:left w:val="none" w:sz="4" w:space="0" w:color="6E6E6E"/>
              <w:bottom w:val="dashed" w:sz="4" w:space="0" w:color="BFBFBF"/>
              <w:right w:val="none" w:sz="4" w:space="0" w:color="6E6E6E"/>
            </w:tcBorders>
          </w:tcPr>
          <w:p w14:paraId="602891D9" w14:textId="77777777" w:rsidR="002F1FC1" w:rsidRDefault="009824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021A1" w14:textId="77777777" w:rsidR="002F1FC1" w:rsidRDefault="009824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C6D143" w14:textId="77777777" w:rsidR="002F1FC1" w:rsidRDefault="009824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56E4E2"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97A15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894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86B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4331"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712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15B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D71F0"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D748" w14:textId="77777777" w:rsidR="002F1FC1" w:rsidRDefault="002F1FC1">
            <w:pPr>
              <w:pStyle w:val="ProductList-TableBody"/>
              <w:jc w:val="center"/>
            </w:pPr>
          </w:p>
        </w:tc>
      </w:tr>
      <w:tr w:rsidR="002F1FC1" w14:paraId="43FE130C" w14:textId="77777777">
        <w:tc>
          <w:tcPr>
            <w:tcW w:w="4160" w:type="dxa"/>
            <w:tcBorders>
              <w:top w:val="dashed" w:sz="4" w:space="0" w:color="BFBFBF"/>
              <w:left w:val="none" w:sz="4" w:space="0" w:color="6E6E6E"/>
              <w:bottom w:val="dashed" w:sz="4" w:space="0" w:color="BFBFBF"/>
              <w:right w:val="none" w:sz="4" w:space="0" w:color="6E6E6E"/>
            </w:tcBorders>
          </w:tcPr>
          <w:p w14:paraId="4ACDD136" w14:textId="77777777" w:rsidR="002F1FC1" w:rsidRDefault="00982499">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DFD77D"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5AAC34"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D1FE7" w14:textId="77777777" w:rsidR="002F1FC1" w:rsidRDefault="009824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DD908" w14:textId="77777777" w:rsidR="002F1FC1" w:rsidRDefault="009824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C1F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64E4"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6D3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066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A00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D06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529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488124AE" w14:textId="77777777">
        <w:tc>
          <w:tcPr>
            <w:tcW w:w="4160" w:type="dxa"/>
            <w:tcBorders>
              <w:top w:val="dashed" w:sz="4" w:space="0" w:color="BFBFBF"/>
              <w:left w:val="none" w:sz="4" w:space="0" w:color="6E6E6E"/>
              <w:bottom w:val="dashed" w:sz="4" w:space="0" w:color="BFBFBF"/>
              <w:right w:val="none" w:sz="4" w:space="0" w:color="6E6E6E"/>
            </w:tcBorders>
          </w:tcPr>
          <w:p w14:paraId="052D8E2D" w14:textId="77777777" w:rsidR="002F1FC1" w:rsidRDefault="00982499">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40D85"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77717E"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9E83B" w14:textId="77777777" w:rsidR="002F1FC1" w:rsidRDefault="009824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C5F0A36" w14:textId="77777777" w:rsidR="002F1FC1" w:rsidRDefault="009824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66F3"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4DF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01A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6C7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0B0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25E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A2E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4286A8B1" w14:textId="77777777">
        <w:tc>
          <w:tcPr>
            <w:tcW w:w="4160" w:type="dxa"/>
            <w:tcBorders>
              <w:top w:val="dashed" w:sz="4" w:space="0" w:color="BFBFBF"/>
              <w:left w:val="none" w:sz="4" w:space="0" w:color="6E6E6E"/>
              <w:bottom w:val="dashed" w:sz="4" w:space="0" w:color="BFBFBF"/>
              <w:right w:val="none" w:sz="4" w:space="0" w:color="6E6E6E"/>
            </w:tcBorders>
          </w:tcPr>
          <w:p w14:paraId="1D690519" w14:textId="77777777" w:rsidR="002F1FC1" w:rsidRDefault="00982499">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55A69" w14:textId="77777777" w:rsidR="002F1FC1" w:rsidRDefault="009824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9A4F2D"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C53CE" w14:textId="77777777" w:rsidR="002F1FC1" w:rsidRDefault="009824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87D33D" w14:textId="77777777" w:rsidR="002F1FC1" w:rsidRDefault="009824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96FC"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3AD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C06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BE8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1B9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26B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9FB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63FBD932" w14:textId="77777777">
        <w:tc>
          <w:tcPr>
            <w:tcW w:w="4160" w:type="dxa"/>
            <w:tcBorders>
              <w:top w:val="dashed" w:sz="4" w:space="0" w:color="BFBFBF"/>
              <w:left w:val="none" w:sz="4" w:space="0" w:color="6E6E6E"/>
              <w:bottom w:val="none" w:sz="4" w:space="0" w:color="BFBFBF"/>
              <w:right w:val="none" w:sz="4" w:space="0" w:color="6E6E6E"/>
            </w:tcBorders>
          </w:tcPr>
          <w:p w14:paraId="43026D63" w14:textId="77777777" w:rsidR="002F1FC1" w:rsidRDefault="0098249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2B4129" w14:textId="77777777" w:rsidR="002F1FC1" w:rsidRDefault="009824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96FA5B3" w14:textId="77777777" w:rsidR="002F1FC1" w:rsidRDefault="009824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349BC4" w14:textId="77777777" w:rsidR="002F1FC1" w:rsidRDefault="009824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48A2F2" w14:textId="77777777" w:rsidR="002F1FC1" w:rsidRDefault="009824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D13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FB4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F49D"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D22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CE9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CFC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B30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FC836F8" w14:textId="77777777" w:rsidR="002F1FC1" w:rsidRDefault="00982499">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2F1FC1" w14:paraId="770C5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19FD6"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268DA31E"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22B78F97" w14:textId="77777777" w:rsidR="002F1FC1" w:rsidRDefault="009824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F1FC1" w14:paraId="5BCAB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1D7D"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11F6"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6E421"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6253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719A"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C86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199A" w14:textId="77777777" w:rsidR="002F1FC1" w:rsidRDefault="00982499">
            <w:pPr>
              <w:pStyle w:val="ProductList-TableBody"/>
            </w:pPr>
            <w:r>
              <w:rPr>
                <w:color w:val="404040"/>
              </w:rPr>
              <w:t>Galimybė mažinti: netaikoma</w:t>
            </w:r>
          </w:p>
        </w:tc>
      </w:tr>
      <w:tr w:rsidR="002F1FC1" w14:paraId="69C81CD1" w14:textId="77777777">
        <w:tc>
          <w:tcPr>
            <w:tcW w:w="4040" w:type="dxa"/>
            <w:tcBorders>
              <w:top w:val="single" w:sz="4" w:space="0" w:color="000000"/>
              <w:left w:val="single" w:sz="4" w:space="0" w:color="000000"/>
              <w:bottom w:val="single" w:sz="4" w:space="0" w:color="000000"/>
              <w:right w:val="single" w:sz="4" w:space="0" w:color="000000"/>
            </w:tcBorders>
          </w:tcPr>
          <w:p w14:paraId="47446102"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679D"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BC5D" w14:textId="77777777" w:rsidR="002F1FC1" w:rsidRDefault="00982499">
            <w:pPr>
              <w:pStyle w:val="ProductList-TableBody"/>
            </w:pPr>
            <w:r>
              <w:rPr>
                <w:color w:val="404040"/>
              </w:rPr>
              <w:t>Galimybė tikslinti: netaikoma</w:t>
            </w:r>
          </w:p>
        </w:tc>
      </w:tr>
      <w:tr w:rsidR="002F1FC1" w14:paraId="7DB21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6062"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5D0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BB31" w14:textId="77777777" w:rsidR="002F1FC1" w:rsidRDefault="002F1FC1">
            <w:pPr>
              <w:pStyle w:val="ProductList-TableBody"/>
            </w:pPr>
          </w:p>
        </w:tc>
      </w:tr>
    </w:tbl>
    <w:p w14:paraId="34929126" w14:textId="77777777" w:rsidR="002F1FC1" w:rsidRDefault="002F1FC1">
      <w:pPr>
        <w:pStyle w:val="ProductList-Body"/>
      </w:pPr>
    </w:p>
    <w:p w14:paraId="75D733D8" w14:textId="77777777" w:rsidR="002F1FC1" w:rsidRDefault="00982499">
      <w:pPr>
        <w:pStyle w:val="ProductList-ClauseHeading"/>
        <w:outlineLvl w:val="4"/>
      </w:pPr>
      <w:r>
        <w:t>2.1 „SQL Server“ lygiagrečios duomenų sandėlio kūrėjo licencijos suteikimas</w:t>
      </w:r>
    </w:p>
    <w:p w14:paraId="5BECEBE4" w14:textId="77777777" w:rsidR="002F1FC1" w:rsidRDefault="00982499">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B225E93" w14:textId="77777777" w:rsidR="002F1FC1" w:rsidRDefault="002F1FC1">
      <w:pPr>
        <w:pStyle w:val="ProductList-Body"/>
      </w:pPr>
    </w:p>
    <w:p w14:paraId="6092F196" w14:textId="77777777" w:rsidR="002F1FC1" w:rsidRDefault="00982499">
      <w:pPr>
        <w:pStyle w:val="ProductList-ClauseHeading"/>
        <w:outlineLvl w:val="4"/>
      </w:pPr>
      <w:r>
        <w:t>2.2 „Azure DevOps Server 2020“ licencijos suteikimas</w:t>
      </w:r>
    </w:p>
    <w:p w14:paraId="004AEC93" w14:textId="77777777" w:rsidR="002F1FC1" w:rsidRDefault="00982499">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5627827" w14:textId="77777777" w:rsidR="002F1FC1" w:rsidRDefault="002F1FC1">
      <w:pPr>
        <w:pStyle w:val="ProductList-Body"/>
      </w:pPr>
    </w:p>
    <w:p w14:paraId="3DA84537" w14:textId="77777777" w:rsidR="002F1FC1" w:rsidRDefault="00982499">
      <w:pPr>
        <w:pStyle w:val="ProductList-ClauseHeading"/>
        <w:outlineLvl w:val="4"/>
      </w:pPr>
      <w:r>
        <w:t>2.3 „Microsoft Azure“ paslaugos</w:t>
      </w:r>
    </w:p>
    <w:p w14:paraId="7B74170F" w14:textId="77777777" w:rsidR="002F1FC1" w:rsidRDefault="00982499">
      <w:pPr>
        <w:pStyle w:val="ProductList-Body"/>
      </w:pPr>
      <w:r>
        <w:t>Kelių „Visual Studio“ prenumeratų arba MSDN platformų teikiamų „Microsoft Azure“ pranašumų negalima sujungti ir priskirti vienai „Microsoft Azure“ paskyrai.</w:t>
      </w:r>
    </w:p>
    <w:p w14:paraId="2FA5909D" w14:textId="77777777" w:rsidR="002F1FC1" w:rsidRDefault="002F1FC1">
      <w:pPr>
        <w:pStyle w:val="ProductList-Body"/>
      </w:pPr>
    </w:p>
    <w:p w14:paraId="7DA99BBE" w14:textId="77777777" w:rsidR="002F1FC1" w:rsidRDefault="00982499">
      <w:pPr>
        <w:pStyle w:val="ProductList-ClauseHeading"/>
        <w:outlineLvl w:val="4"/>
      </w:pPr>
      <w:r>
        <w:t>2.4 „Windows“ virtualusis kompiuteris</w:t>
      </w:r>
    </w:p>
    <w:p w14:paraId="6EC8B784" w14:textId="77777777" w:rsidR="002F1FC1" w:rsidRDefault="00982499">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25352795" w14:textId="77777777" w:rsidR="002F1FC1" w:rsidRDefault="00982499">
      <w:pPr>
        <w:pStyle w:val="ProductList-Offering1SubSection"/>
        <w:outlineLvl w:val="3"/>
      </w:pPr>
      <w:bookmarkStart w:id="161" w:name="_Sec810"/>
      <w:r>
        <w:lastRenderedPageBreak/>
        <w:t>3. Naudojimo teisės</w:t>
      </w:r>
      <w:bookmarkEnd w:id="161"/>
    </w:p>
    <w:tbl>
      <w:tblPr>
        <w:tblStyle w:val="PURTable"/>
        <w:tblW w:w="0" w:type="dxa"/>
        <w:tblLook w:val="04A0" w:firstRow="1" w:lastRow="0" w:firstColumn="1" w:lastColumn="0" w:noHBand="0" w:noVBand="1"/>
      </w:tblPr>
      <w:tblGrid>
        <w:gridCol w:w="3650"/>
        <w:gridCol w:w="3627"/>
        <w:gridCol w:w="3639"/>
      </w:tblGrid>
      <w:tr w:rsidR="002F1FC1" w14:paraId="23EC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C56E0"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DD7763"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9EAA9" w14:textId="77777777" w:rsidR="002F1FC1" w:rsidRDefault="00982499">
            <w:pPr>
              <w:pStyle w:val="ProductList-TableBody"/>
            </w:pPr>
            <w:r>
              <w:rPr>
                <w:color w:val="404040"/>
              </w:rPr>
              <w:t>Papildoma programinė įranga: netaikoma</w:t>
            </w:r>
          </w:p>
        </w:tc>
      </w:tr>
      <w:tr w:rsidR="002F1FC1" w14:paraId="2E83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A322"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1DA6"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C186263"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2F1FC1" w14:paraId="67DA51BE" w14:textId="77777777">
        <w:tc>
          <w:tcPr>
            <w:tcW w:w="4040" w:type="dxa"/>
            <w:tcBorders>
              <w:top w:val="single" w:sz="4" w:space="0" w:color="000000"/>
              <w:left w:val="single" w:sz="4" w:space="0" w:color="000000"/>
              <w:bottom w:val="single" w:sz="4" w:space="0" w:color="000000"/>
              <w:right w:val="single" w:sz="4" w:space="0" w:color="000000"/>
            </w:tcBorders>
          </w:tcPr>
          <w:p w14:paraId="00C11256"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17E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D3C7" w14:textId="77777777" w:rsidR="002F1FC1" w:rsidRDefault="002F1FC1">
            <w:pPr>
              <w:pStyle w:val="ProductList-TableBody"/>
            </w:pPr>
          </w:p>
        </w:tc>
      </w:tr>
    </w:tbl>
    <w:p w14:paraId="3D7EE374" w14:textId="77777777" w:rsidR="002F1FC1" w:rsidRDefault="002F1FC1">
      <w:pPr>
        <w:pStyle w:val="ProductList-Body"/>
      </w:pPr>
    </w:p>
    <w:p w14:paraId="47E8B587" w14:textId="77777777" w:rsidR="002F1FC1" w:rsidRDefault="00982499">
      <w:pPr>
        <w:pStyle w:val="ProductList-ClauseHeading"/>
        <w:outlineLvl w:val="4"/>
      </w:pPr>
      <w:r>
        <w:t>3.1 Kūrimo įrenginiai ir „Visual Studio“ Kūrimo įrankiai</w:t>
      </w:r>
    </w:p>
    <w:p w14:paraId="4588D475" w14:textId="77777777" w:rsidR="002F1FC1" w:rsidRDefault="00982499">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2D4B733B" w14:textId="77777777" w:rsidR="002F1FC1" w:rsidRDefault="002F1FC1">
      <w:pPr>
        <w:pStyle w:val="ProductList-Body"/>
      </w:pPr>
    </w:p>
    <w:p w14:paraId="42907966" w14:textId="77777777" w:rsidR="002F1FC1" w:rsidRDefault="00982499">
      <w:pPr>
        <w:pStyle w:val="ProductList-ClauseHeading"/>
        <w:outlineLvl w:val="4"/>
      </w:pPr>
      <w:r>
        <w:t>3.2. Paslaugų programos</w:t>
      </w:r>
    </w:p>
    <w:p w14:paraId="3B8E052A" w14:textId="77777777" w:rsidR="002F1FC1" w:rsidRDefault="00982499">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5268DE32" w14:textId="77777777" w:rsidR="002F1FC1" w:rsidRDefault="002F1FC1">
      <w:pPr>
        <w:pStyle w:val="ProductList-Body"/>
      </w:pPr>
    </w:p>
    <w:p w14:paraId="1C20F803" w14:textId="77777777" w:rsidR="002F1FC1" w:rsidRDefault="00982499">
      <w:pPr>
        <w:pStyle w:val="ProductList-ClauseHeading"/>
        <w:outlineLvl w:val="4"/>
      </w:pPr>
      <w:r>
        <w:t>3.3 Kūrimui skirti plėtiniai</w:t>
      </w:r>
    </w:p>
    <w:p w14:paraId="37D74862" w14:textId="77777777" w:rsidR="002F1FC1" w:rsidRDefault="00982499">
      <w:pPr>
        <w:pStyle w:val="ProductList-SubClauseHeading"/>
        <w:outlineLvl w:val="5"/>
      </w:pPr>
      <w:r>
        <w:t>3.3.1 Plėtinių apribojimai.</w:t>
      </w:r>
    </w:p>
    <w:p w14:paraId="5900A168" w14:textId="77777777" w:rsidR="002F1FC1" w:rsidRDefault="00982499">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083CE967" w14:textId="77777777" w:rsidR="002F1FC1" w:rsidRDefault="002F1FC1">
      <w:pPr>
        <w:pStyle w:val="ProductList-BodyIndented"/>
      </w:pPr>
    </w:p>
    <w:p w14:paraId="23D2C6FF" w14:textId="77777777" w:rsidR="002F1FC1" w:rsidRDefault="00982499">
      <w:pPr>
        <w:pStyle w:val="ProductList-SubClauseHeading"/>
        <w:outlineLvl w:val="5"/>
      </w:pPr>
      <w:r>
        <w:t>3.3.2. Draudžiama suprastinti programinės įrangos veikimą.</w:t>
      </w:r>
    </w:p>
    <w:p w14:paraId="6828EF6A" w14:textId="77777777" w:rsidR="002F1FC1" w:rsidRDefault="00982499">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057599FE" w14:textId="77777777" w:rsidR="002F1FC1" w:rsidRDefault="002F1FC1">
      <w:pPr>
        <w:pStyle w:val="ProductList-BodyIndented"/>
      </w:pPr>
    </w:p>
    <w:p w14:paraId="0BA148A5" w14:textId="77777777" w:rsidR="002F1FC1" w:rsidRDefault="00982499">
      <w:pPr>
        <w:pStyle w:val="ProductList-ClauseHeading"/>
        <w:outlineLvl w:val="4"/>
      </w:pPr>
      <w:r>
        <w:t>3.4 Platinimo kodas</w:t>
      </w:r>
    </w:p>
    <w:p w14:paraId="456C8B3A" w14:textId="77777777" w:rsidR="002F1FC1" w:rsidRDefault="00982499">
      <w:pPr>
        <w:pStyle w:val="ProductList-Body"/>
      </w:pPr>
      <w:r>
        <w:t>„Visual Studio Professional“ ir „Visual Studio Enterprise“ turi kodą ir teksto failus, kuriuos Klientui leidžiama platinti kuriamoms programoms naudojant tokią programinę įrangą.</w:t>
      </w:r>
    </w:p>
    <w:p w14:paraId="70260D21" w14:textId="77777777" w:rsidR="002F1FC1" w:rsidRDefault="002F1FC1">
      <w:pPr>
        <w:pStyle w:val="ProductList-Body"/>
      </w:pPr>
    </w:p>
    <w:p w14:paraId="7ED29BC0" w14:textId="77777777" w:rsidR="002F1FC1" w:rsidRDefault="00982499">
      <w:pPr>
        <w:pStyle w:val="ProductList-SubClauseHeading"/>
        <w:outlineLvl w:val="5"/>
      </w:pPr>
      <w:r>
        <w:t>3.4.1. Teisė naudoti ir platinti.</w:t>
      </w:r>
    </w:p>
    <w:p w14:paraId="70AE2330" w14:textId="77777777" w:rsidR="002F1FC1" w:rsidRDefault="00982499">
      <w:pPr>
        <w:pStyle w:val="ProductList-BodyIndented"/>
      </w:pPr>
      <w:r>
        <w:t>Kodas ir toliau išvardyti tekstiniai failai yra „platinimo kodas“.</w:t>
      </w:r>
    </w:p>
    <w:p w14:paraId="6388CDD0" w14:textId="77777777" w:rsidR="002F1FC1" w:rsidRDefault="00982499" w:rsidP="008B5129">
      <w:pPr>
        <w:pStyle w:val="ProductList-Bullet"/>
        <w:numPr>
          <w:ilvl w:val="1"/>
          <w:numId w:val="25"/>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124C9BA0" w14:textId="77777777" w:rsidR="002F1FC1" w:rsidRDefault="00982499" w:rsidP="008B5129">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1FFB14A8" w14:textId="77777777" w:rsidR="002F1FC1" w:rsidRDefault="00982499" w:rsidP="008B5129">
      <w:pPr>
        <w:pStyle w:val="ProductList-Bullet"/>
        <w:numPr>
          <w:ilvl w:val="1"/>
          <w:numId w:val="25"/>
        </w:numPr>
      </w:pPr>
      <w:r>
        <w:rPr>
          <w:b/>
        </w:rPr>
        <w:t>Trečiosios šalies platinimas</w:t>
      </w:r>
      <w:r>
        <w:t>. Savo programų platintojams Klientas gali leisti kopijuoti ir platinti Platinimo kodą kaip tokių programų dalį.</w:t>
      </w:r>
    </w:p>
    <w:p w14:paraId="7E54281A" w14:textId="77777777" w:rsidR="002F1FC1" w:rsidRDefault="002F1FC1">
      <w:pPr>
        <w:pStyle w:val="ProductList-BodyIndented"/>
      </w:pPr>
    </w:p>
    <w:p w14:paraId="7D935AB0" w14:textId="77777777" w:rsidR="002F1FC1" w:rsidRDefault="00982499">
      <w:pPr>
        <w:pStyle w:val="ProductList-ClauseHeading"/>
        <w:outlineLvl w:val="4"/>
      </w:pPr>
      <w:r>
        <w:t>3.5 „Office Professional Plus 2019“ – „Visual Studio Enterprise“ prenumerata</w:t>
      </w:r>
    </w:p>
    <w:p w14:paraId="190B0BD9" w14:textId="77777777" w:rsidR="002F1FC1" w:rsidRDefault="00982499">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87">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57D24BB0" w14:textId="77777777" w:rsidR="002F1FC1" w:rsidRDefault="002F1FC1">
      <w:pPr>
        <w:pStyle w:val="ProductList-Body"/>
      </w:pPr>
    </w:p>
    <w:p w14:paraId="39AE8032" w14:textId="77777777" w:rsidR="002F1FC1" w:rsidRDefault="00982499">
      <w:pPr>
        <w:pStyle w:val="ProductList-ClauseHeading"/>
        <w:outlineLvl w:val="4"/>
      </w:pPr>
      <w:r>
        <w:t>3.6 Atvirojo kodo komponentų trečiųjų šalių licencijavimo sąlygos</w:t>
      </w:r>
    </w:p>
    <w:p w14:paraId="7678CF29"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3B03F4C" w14:textId="77777777" w:rsidR="002F1FC1" w:rsidRDefault="00982499">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2F1FC1" w14:paraId="7C6D9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9138F"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043B2"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1C920" w14:textId="77777777" w:rsidR="002F1FC1" w:rsidRDefault="00982499">
            <w:pPr>
              <w:pStyle w:val="ProductList-TableBody"/>
            </w:pPr>
            <w:r>
              <w:rPr>
                <w:color w:val="404040"/>
              </w:rPr>
              <w:t>Perėmimo teisės: netaikoma</w:t>
            </w:r>
          </w:p>
        </w:tc>
      </w:tr>
      <w:tr w:rsidR="002F1FC1" w14:paraId="1118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31E7"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36136F8"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AFF1" w14:textId="77777777" w:rsidR="002F1FC1" w:rsidRDefault="00982499">
            <w:pPr>
              <w:pStyle w:val="ProductList-TableBody"/>
            </w:pPr>
            <w:r>
              <w:rPr>
                <w:color w:val="404040"/>
              </w:rPr>
              <w:t>Perdavimo tarptinkliniu ryšiu teisės: netaikoma</w:t>
            </w:r>
          </w:p>
        </w:tc>
      </w:tr>
      <w:tr w:rsidR="002F1FC1" w14:paraId="62A40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3DE5"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79C66D7" w14:textId="77777777" w:rsidR="002F1FC1" w:rsidRDefault="0098249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0845" w14:textId="77777777" w:rsidR="002F1FC1" w:rsidRDefault="002F1FC1">
            <w:pPr>
              <w:pStyle w:val="ProductList-TableBody"/>
            </w:pPr>
          </w:p>
        </w:tc>
      </w:tr>
    </w:tbl>
    <w:p w14:paraId="48D8966F" w14:textId="77777777" w:rsidR="002F1FC1" w:rsidRDefault="002F1FC1">
      <w:pPr>
        <w:pStyle w:val="ProductList-Body"/>
      </w:pPr>
    </w:p>
    <w:p w14:paraId="380FEB41" w14:textId="77777777" w:rsidR="002F1FC1" w:rsidRDefault="00982499">
      <w:pPr>
        <w:pStyle w:val="ProductList-ClauseHeading"/>
        <w:outlineLvl w:val="4"/>
      </w:pPr>
      <w:r>
        <w:t>4.1 Programinės įrangos naujumo garantijos tinkamumas</w:t>
      </w:r>
    </w:p>
    <w:p w14:paraId="55C0E8AA" w14:textId="77777777" w:rsidR="002F1FC1" w:rsidRDefault="0098249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64AAA99B" w14:textId="77777777" w:rsidR="002F1FC1" w:rsidRDefault="002F1FC1">
      <w:pPr>
        <w:pStyle w:val="ProductList-Body"/>
      </w:pPr>
    </w:p>
    <w:p w14:paraId="02399613" w14:textId="77777777" w:rsidR="002F1FC1" w:rsidRDefault="00982499">
      <w:pPr>
        <w:pStyle w:val="ProductList-ClauseHeading"/>
        <w:outlineLvl w:val="4"/>
      </w:pPr>
      <w:r>
        <w:t>4.2 „Visual Studio“ prenumeratos nuolatinės teisės</w:t>
      </w:r>
    </w:p>
    <w:p w14:paraId="763F068E" w14:textId="77777777" w:rsidR="002F1FC1" w:rsidRDefault="00982499">
      <w:pPr>
        <w:pStyle w:val="ProductList-Body"/>
      </w:pPr>
      <w:r>
        <w:t>Kliento teisės naudoti bet kurią per „Visual Studio“ prenumeratą licencijuotą programinę įrangą tampa nuolatinėmis, kai nuolatine tampa Kliento teisė naudoti „Visual Studio“.</w:t>
      </w:r>
    </w:p>
    <w:p w14:paraId="6AEB6381"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5AB5B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54E9C"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801C361" w14:textId="77777777" w:rsidR="002F1FC1" w:rsidRDefault="002F1FC1">
      <w:pPr>
        <w:pStyle w:val="ProductList-Body"/>
      </w:pPr>
    </w:p>
    <w:p w14:paraId="46B110B8" w14:textId="77777777" w:rsidR="002F1FC1" w:rsidRDefault="00982499">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11DB2A54" w14:textId="77777777" w:rsidR="002F1FC1" w:rsidRDefault="00982499">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F1FC1" w14:paraId="4D071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396EF" w14:textId="77777777" w:rsidR="002F1FC1" w:rsidRDefault="009824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0E10"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6158"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252A"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9EF0"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3F7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AA9B"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AA04"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2DA6"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289C"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BCF06"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F7A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014498EB" w14:textId="77777777">
        <w:tc>
          <w:tcPr>
            <w:tcW w:w="4160" w:type="dxa"/>
            <w:tcBorders>
              <w:top w:val="single" w:sz="6" w:space="0" w:color="FFFFFF"/>
              <w:left w:val="none" w:sz="4" w:space="0" w:color="6E6E6E"/>
              <w:bottom w:val="dashed" w:sz="4" w:space="0" w:color="BFBFBF"/>
              <w:right w:val="none" w:sz="4" w:space="0" w:color="6E6E6E"/>
            </w:tcBorders>
          </w:tcPr>
          <w:p w14:paraId="230FB206" w14:textId="77777777" w:rsidR="002F1FC1" w:rsidRDefault="00982499">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D4F45" w14:textId="77777777" w:rsidR="002F1FC1" w:rsidRDefault="0098249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146E1A8" w14:textId="77777777" w:rsidR="002F1FC1" w:rsidRDefault="002F1F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4BD0D4" w14:textId="77777777" w:rsidR="002F1FC1" w:rsidRDefault="009824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975D50" w14:textId="77777777" w:rsidR="002F1FC1" w:rsidRDefault="009824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891F"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59E7"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E5A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554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BEC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389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25C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F1FC1" w14:paraId="07F64430" w14:textId="77777777">
        <w:tc>
          <w:tcPr>
            <w:tcW w:w="4160" w:type="dxa"/>
            <w:tcBorders>
              <w:top w:val="dashed" w:sz="4" w:space="0" w:color="BFBFBF"/>
              <w:left w:val="none" w:sz="4" w:space="0" w:color="6E6E6E"/>
              <w:bottom w:val="none" w:sz="4" w:space="0" w:color="BFBFBF"/>
              <w:right w:val="none" w:sz="4" w:space="0" w:color="6E6E6E"/>
            </w:tcBorders>
          </w:tcPr>
          <w:p w14:paraId="3FAB1D74" w14:textId="77777777" w:rsidR="002F1FC1" w:rsidRDefault="00982499">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2295B9D2" w14:textId="77777777" w:rsidR="002F1FC1" w:rsidRDefault="0098249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5066196" w14:textId="77777777" w:rsidR="002F1FC1" w:rsidRDefault="002F1F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AAF74" w14:textId="77777777" w:rsidR="002F1FC1" w:rsidRDefault="009824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89C790" w14:textId="77777777" w:rsidR="002F1FC1" w:rsidRDefault="009824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B1A8"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6BC6"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5A6E"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FD1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07A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DF8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9D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DA2AA60" w14:textId="77777777" w:rsidR="002F1FC1" w:rsidRDefault="00982499">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2F1FC1" w14:paraId="383D5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EDC8C"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C0FBF21"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4076B" w14:textId="77777777" w:rsidR="002F1FC1" w:rsidRDefault="00982499">
            <w:pPr>
              <w:pStyle w:val="ProductList-TableBody"/>
            </w:pPr>
            <w:r>
              <w:rPr>
                <w:color w:val="404040"/>
              </w:rPr>
              <w:t>Ankstesnių versijų leidimai: netaikoma</w:t>
            </w:r>
          </w:p>
        </w:tc>
      </w:tr>
      <w:tr w:rsidR="002F1FC1" w14:paraId="5E398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42D7"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C66FB17"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5BB51AF"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F1FC1" w14:paraId="7B14F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09B4"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233F"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EE17" w14:textId="77777777" w:rsidR="002F1FC1" w:rsidRDefault="00982499">
            <w:pPr>
              <w:pStyle w:val="ProductList-TableBody"/>
            </w:pPr>
            <w:r>
              <w:rPr>
                <w:color w:val="404040"/>
              </w:rPr>
              <w:t>Galimybė mažinti: netaikoma</w:t>
            </w:r>
          </w:p>
        </w:tc>
      </w:tr>
      <w:tr w:rsidR="002F1FC1" w14:paraId="5315F679" w14:textId="77777777">
        <w:tc>
          <w:tcPr>
            <w:tcW w:w="4040" w:type="dxa"/>
            <w:tcBorders>
              <w:top w:val="single" w:sz="4" w:space="0" w:color="000000"/>
              <w:left w:val="single" w:sz="4" w:space="0" w:color="000000"/>
              <w:bottom w:val="single" w:sz="4" w:space="0" w:color="000000"/>
              <w:right w:val="single" w:sz="4" w:space="0" w:color="000000"/>
            </w:tcBorders>
          </w:tcPr>
          <w:p w14:paraId="6D4CDA8F"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7F2F"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02D1" w14:textId="77777777" w:rsidR="002F1FC1" w:rsidRDefault="00982499">
            <w:pPr>
              <w:pStyle w:val="ProductList-TableBody"/>
            </w:pPr>
            <w:r>
              <w:rPr>
                <w:color w:val="404040"/>
              </w:rPr>
              <w:t>Galimybė tikslinti: netaikoma</w:t>
            </w:r>
          </w:p>
        </w:tc>
      </w:tr>
      <w:tr w:rsidR="002F1FC1" w14:paraId="05425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650A"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E563"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B5A6" w14:textId="77777777" w:rsidR="002F1FC1" w:rsidRDefault="002F1FC1">
            <w:pPr>
              <w:pStyle w:val="ProductList-TableBody"/>
            </w:pPr>
          </w:p>
        </w:tc>
      </w:tr>
    </w:tbl>
    <w:p w14:paraId="5DA9E398" w14:textId="77777777" w:rsidR="002F1FC1" w:rsidRDefault="00982499">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2F1FC1" w14:paraId="47A25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D2653"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7043285"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712CF2B"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F1FC1" w14:paraId="505F76BA" w14:textId="77777777">
        <w:tc>
          <w:tcPr>
            <w:tcW w:w="4040" w:type="dxa"/>
            <w:tcBorders>
              <w:top w:val="single" w:sz="4" w:space="0" w:color="000000"/>
              <w:left w:val="single" w:sz="4" w:space="0" w:color="000000"/>
              <w:bottom w:val="single" w:sz="4" w:space="0" w:color="000000"/>
              <w:right w:val="single" w:sz="4" w:space="0" w:color="000000"/>
            </w:tcBorders>
          </w:tcPr>
          <w:p w14:paraId="39E10B57"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97CE7B1"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7D13809" w14:textId="77777777" w:rsidR="002F1FC1" w:rsidRDefault="009824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F1FC1" w14:paraId="35EB3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A604" w14:textId="77777777" w:rsidR="002F1FC1" w:rsidRDefault="009824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EF9A"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9C13" w14:textId="77777777" w:rsidR="002F1FC1" w:rsidRDefault="002F1FC1">
            <w:pPr>
              <w:pStyle w:val="ProductList-TableBody"/>
            </w:pPr>
          </w:p>
        </w:tc>
      </w:tr>
    </w:tbl>
    <w:p w14:paraId="1A9FA145" w14:textId="77777777" w:rsidR="002F1FC1" w:rsidRDefault="002F1FC1">
      <w:pPr>
        <w:pStyle w:val="ProductList-Body"/>
      </w:pPr>
    </w:p>
    <w:p w14:paraId="78FA842B"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2F1FC1" w14:paraId="34467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D56FD"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DEEFB02" w14:textId="77777777" w:rsidR="002F1FC1" w:rsidRDefault="00982499">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14204010" w14:textId="77777777" w:rsidR="002F1FC1" w:rsidRDefault="00982499">
            <w:pPr>
              <w:pStyle w:val="ProductList-TableBody"/>
            </w:pPr>
            <w:r>
              <w:t>Mokamos „Azure DevOps Services“</w:t>
            </w:r>
          </w:p>
        </w:tc>
      </w:tr>
    </w:tbl>
    <w:p w14:paraId="0DA2121B" w14:textId="77777777" w:rsidR="002F1FC1" w:rsidRDefault="002F1FC1">
      <w:pPr>
        <w:pStyle w:val="ProductList-Body"/>
      </w:pPr>
    </w:p>
    <w:p w14:paraId="1D9D453E" w14:textId="77777777" w:rsidR="002F1FC1" w:rsidRDefault="00982499">
      <w:pPr>
        <w:pStyle w:val="ProductList-SubClauseHeading"/>
        <w:outlineLvl w:val="5"/>
      </w:pPr>
      <w:r>
        <w:t>3.1.1. Papildomos funkcijos</w:t>
      </w:r>
    </w:p>
    <w:p w14:paraId="35760E2D" w14:textId="77777777" w:rsidR="002F1FC1" w:rsidRDefault="00982499">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2F1FC1" w14:paraId="5CD64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AA619"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C92C713" w14:textId="77777777" w:rsidR="002F1FC1" w:rsidRDefault="0098249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55EC145E" w14:textId="77777777" w:rsidR="002F1FC1" w:rsidRDefault="00982499">
            <w:pPr>
              <w:pStyle w:val="ProductList-TableBody"/>
            </w:pPr>
            <w:r>
              <w:t>„Visual Studio Enterprise“ prenumerata</w:t>
            </w:r>
          </w:p>
        </w:tc>
      </w:tr>
      <w:tr w:rsidR="002F1FC1" w14:paraId="5B952B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49D7E8"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CA770" w14:textId="77777777" w:rsidR="002F1FC1" w:rsidRDefault="0098249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74E04A74" w14:textId="77777777" w:rsidR="002F1FC1" w:rsidRDefault="00982499">
            <w:pPr>
              <w:pStyle w:val="ProductList-TableBody"/>
            </w:pPr>
            <w:r>
              <w:t>Mokamas „Azure DevOps Services“ testavimo valdymas</w:t>
            </w:r>
          </w:p>
        </w:tc>
      </w:tr>
    </w:tbl>
    <w:p w14:paraId="04A0216E" w14:textId="77777777" w:rsidR="002F1FC1" w:rsidRDefault="002F1FC1">
      <w:pPr>
        <w:pStyle w:val="ProductList-BodyIndented"/>
      </w:pPr>
    </w:p>
    <w:p w14:paraId="0E2F3ECC" w14:textId="77777777" w:rsidR="002F1FC1" w:rsidRDefault="002F1FC1">
      <w:pPr>
        <w:pStyle w:val="ProductList-BodyIndented"/>
      </w:pPr>
    </w:p>
    <w:p w14:paraId="4588D6AD" w14:textId="77777777" w:rsidR="002F1FC1" w:rsidRDefault="00982499">
      <w:pPr>
        <w:pStyle w:val="ProductList-ClauseHeading"/>
        <w:outlineLvl w:val="4"/>
      </w:pPr>
      <w:r>
        <w:lastRenderedPageBreak/>
        <w:t>3.2. Naudojimas, kai KPL nereikia</w:t>
      </w:r>
    </w:p>
    <w:p w14:paraId="2DA07806" w14:textId="77777777" w:rsidR="002F1FC1" w:rsidRDefault="0098249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00295B78" w14:textId="77777777" w:rsidR="002F1FC1" w:rsidRDefault="002F1FC1">
      <w:pPr>
        <w:pStyle w:val="ProductList-Body"/>
      </w:pPr>
    </w:p>
    <w:p w14:paraId="4DA6C38A" w14:textId="77777777" w:rsidR="002F1FC1" w:rsidRDefault="00982499">
      <w:pPr>
        <w:pStyle w:val="ProductList-ClauseHeading"/>
        <w:outlineLvl w:val="4"/>
      </w:pPr>
      <w:r>
        <w:t>3.3. „SQL Server“ technologija</w:t>
      </w:r>
    </w:p>
    <w:p w14:paraId="11A860C6" w14:textId="77777777" w:rsidR="002F1FC1" w:rsidRDefault="009824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395536A" w14:textId="77777777" w:rsidR="002F1FC1" w:rsidRDefault="002F1FC1">
      <w:pPr>
        <w:pStyle w:val="ProductList-Body"/>
      </w:pPr>
    </w:p>
    <w:p w14:paraId="12ADC7ED" w14:textId="77777777" w:rsidR="002F1FC1" w:rsidRDefault="00982499">
      <w:pPr>
        <w:pStyle w:val="ProductList-ClauseHeading"/>
        <w:outlineLvl w:val="4"/>
      </w:pPr>
      <w:r>
        <w:t>3.4. Atvirojo kodo komponentų trečiųjų šalių licencijavimo sąlygos</w:t>
      </w:r>
    </w:p>
    <w:p w14:paraId="2FDB8E57"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4F05EC6" w14:textId="77777777" w:rsidR="002F1FC1" w:rsidRDefault="002F1FC1">
      <w:pPr>
        <w:pStyle w:val="ProductList-Body"/>
      </w:pPr>
    </w:p>
    <w:p w14:paraId="64708A20" w14:textId="77777777" w:rsidR="002F1FC1" w:rsidRDefault="00982499">
      <w:pPr>
        <w:pStyle w:val="ProductList-ClauseHeading"/>
        <w:outlineLvl w:val="4"/>
      </w:pPr>
      <w:r>
        <w:t>3.5 „Azure DevOps Server“ komponavimo versijų paslaugos</w:t>
      </w:r>
    </w:p>
    <w:p w14:paraId="4C6FD04E" w14:textId="77777777" w:rsidR="002F1FC1" w:rsidRDefault="00982499">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789722A4" w14:textId="77777777" w:rsidR="002F1FC1" w:rsidRDefault="002F1FC1">
      <w:pPr>
        <w:pStyle w:val="ProductList-Body"/>
      </w:pPr>
    </w:p>
    <w:p w14:paraId="5918D368" w14:textId="77777777" w:rsidR="002F1FC1" w:rsidRDefault="00982499">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2F1FC1" w14:paraId="287E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310ED" w14:textId="77777777" w:rsidR="002F1FC1" w:rsidRDefault="00982499">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615D2D43" w14:textId="77777777" w:rsidR="002F1FC1" w:rsidRDefault="002F1F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9E4306" w14:textId="77777777" w:rsidR="002F1FC1" w:rsidRDefault="002F1FC1">
            <w:pPr>
              <w:pStyle w:val="ProductList-TableBody"/>
            </w:pPr>
          </w:p>
        </w:tc>
      </w:tr>
    </w:tbl>
    <w:p w14:paraId="0803CF77" w14:textId="77777777" w:rsidR="002F1FC1" w:rsidRDefault="00982499">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2F1FC1" w14:paraId="5C34EDC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3ACD51"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E3620A"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4C34B" w14:textId="77777777" w:rsidR="002F1FC1" w:rsidRDefault="00982499">
            <w:pPr>
              <w:pStyle w:val="ProductList-TableBody"/>
            </w:pPr>
            <w:r>
              <w:rPr>
                <w:color w:val="404040"/>
              </w:rPr>
              <w:t>Perėmimo teisės: netaikoma</w:t>
            </w:r>
          </w:p>
        </w:tc>
      </w:tr>
      <w:tr w:rsidR="002F1FC1" w14:paraId="76950B0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93142E"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1296"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D14B" w14:textId="77777777" w:rsidR="002F1FC1" w:rsidRDefault="00982499">
            <w:pPr>
              <w:pStyle w:val="ProductList-TableBody"/>
            </w:pPr>
            <w:r>
              <w:rPr>
                <w:color w:val="404040"/>
              </w:rPr>
              <w:t>Perdavimo tarptinkliniu ryšiu teisės: netaikoma</w:t>
            </w:r>
          </w:p>
        </w:tc>
      </w:tr>
      <w:tr w:rsidR="002F1FC1" w14:paraId="591626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D5E5A3"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780D"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82C2" w14:textId="77777777" w:rsidR="002F1FC1" w:rsidRDefault="002F1FC1">
            <w:pPr>
              <w:pStyle w:val="ProductList-TableBody"/>
            </w:pPr>
          </w:p>
        </w:tc>
      </w:tr>
      <w:tr w:rsidR="002F1FC1" w14:paraId="1575DE5F" w14:textId="77777777">
        <w:tc>
          <w:tcPr>
            <w:tcW w:w="12240" w:type="dxa"/>
            <w:gridSpan w:val="4"/>
            <w:tcBorders>
              <w:top w:val="none" w:sz="4" w:space="0" w:color="6E6E6E"/>
              <w:left w:val="none" w:sz="4" w:space="0" w:color="6E6E6E"/>
              <w:bottom w:val="none" w:sz="4" w:space="0" w:color="6E6E6E"/>
              <w:right w:val="none" w:sz="4" w:space="0" w:color="6E6E6E"/>
            </w:tcBorders>
          </w:tcPr>
          <w:p w14:paraId="41BD439D" w14:textId="77777777" w:rsidR="002F1FC1" w:rsidRDefault="002F1FC1">
            <w:pPr>
              <w:pStyle w:val="PURBreadcrumb"/>
            </w:pPr>
          </w:p>
          <w:tbl>
            <w:tblPr>
              <w:tblW w:w="0" w:type="dxa"/>
              <w:tblLook w:val="04A0" w:firstRow="1" w:lastRow="0" w:firstColumn="1" w:lastColumn="0" w:noHBand="0" w:noVBand="1"/>
            </w:tblPr>
            <w:tblGrid>
              <w:gridCol w:w="10800"/>
            </w:tblGrid>
            <w:tr w:rsidR="002F1FC1" w14:paraId="351D02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7C7E9"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4F0D05A" w14:textId="77777777" w:rsidR="002F1FC1" w:rsidRDefault="002F1FC1">
            <w:pPr>
              <w:pStyle w:val="ProductList-TableBody"/>
            </w:pPr>
          </w:p>
        </w:tc>
      </w:tr>
    </w:tbl>
    <w:p w14:paraId="65E09589" w14:textId="77777777" w:rsidR="002F1FC1" w:rsidRDefault="002F1FC1">
      <w:pPr>
        <w:pStyle w:val="ProductList-Body"/>
      </w:pPr>
    </w:p>
    <w:p w14:paraId="73D59D5B" w14:textId="77777777" w:rsidR="002F1FC1" w:rsidRDefault="00982499">
      <w:pPr>
        <w:pStyle w:val="ProductList-OfferingGroupHeading"/>
        <w:outlineLvl w:val="1"/>
      </w:pPr>
      <w:bookmarkStart w:id="168" w:name="_Sec618"/>
      <w:r>
        <w:t>Windows</w:t>
      </w:r>
      <w:bookmarkEnd w:id="168"/>
      <w:r>
        <w:fldChar w:fldCharType="begin"/>
      </w:r>
      <w:r>
        <w:instrText xml:space="preserve"> TC "</w:instrText>
      </w:r>
      <w:bookmarkStart w:id="169" w:name="_Toc60132768"/>
      <w:r>
        <w:instrText>Windows</w:instrText>
      </w:r>
      <w:bookmarkEnd w:id="169"/>
      <w:r>
        <w:instrText>" \l 2</w:instrText>
      </w:r>
      <w:r>
        <w:fldChar w:fldCharType="end"/>
      </w:r>
    </w:p>
    <w:p w14:paraId="65029E2C" w14:textId="77777777" w:rsidR="002F1FC1" w:rsidRDefault="00982499">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307AF067" w14:textId="77777777" w:rsidR="002F1FC1" w:rsidRDefault="00982499">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F1FC1" w14:paraId="20F369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6560E7" w14:textId="77777777" w:rsidR="002F1FC1" w:rsidRDefault="009824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374AF"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00D4E"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B37DC"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ADA8C"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F0EB8"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46503"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3F876"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F8E9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D70B9"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A4273"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3F610"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3BE2C"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794D8C59" w14:textId="77777777">
        <w:tc>
          <w:tcPr>
            <w:tcW w:w="3920" w:type="dxa"/>
            <w:tcBorders>
              <w:top w:val="single" w:sz="9" w:space="0" w:color="FFFFFF"/>
              <w:left w:val="single" w:sz="9" w:space="0" w:color="FFFFFF"/>
              <w:bottom w:val="dashed" w:sz="4" w:space="0" w:color="BFBFBF"/>
              <w:right w:val="single" w:sz="9" w:space="0" w:color="FFFFFF"/>
            </w:tcBorders>
          </w:tcPr>
          <w:p w14:paraId="3518248B" w14:textId="77777777" w:rsidR="002F1FC1" w:rsidRDefault="0098249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7A3EBFDC" w14:textId="77777777" w:rsidR="002F1FC1" w:rsidRDefault="009824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453532E" w14:textId="77777777" w:rsidR="002F1FC1" w:rsidRDefault="009824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AAFA15" w14:textId="77777777" w:rsidR="002F1FC1" w:rsidRDefault="002F1F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948C07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C379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EB6E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BF4E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FA0E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CAD5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299E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0EB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BFCC8" w14:textId="77777777" w:rsidR="002F1FC1" w:rsidRDefault="002F1FC1">
            <w:pPr>
              <w:pStyle w:val="ProductList-TableBody"/>
              <w:jc w:val="center"/>
            </w:pPr>
          </w:p>
        </w:tc>
      </w:tr>
      <w:tr w:rsidR="002F1FC1" w14:paraId="0821A755" w14:textId="77777777">
        <w:tc>
          <w:tcPr>
            <w:tcW w:w="3920" w:type="dxa"/>
            <w:tcBorders>
              <w:top w:val="dashed" w:sz="4" w:space="0" w:color="BFBFBF"/>
              <w:left w:val="single" w:sz="9" w:space="0" w:color="FFFFFF"/>
              <w:bottom w:val="dashed" w:sz="4" w:space="0" w:color="BFBFBF"/>
              <w:right w:val="single" w:sz="9" w:space="0" w:color="FFFFFF"/>
            </w:tcBorders>
          </w:tcPr>
          <w:p w14:paraId="2F0E30BD" w14:textId="77777777" w:rsidR="002F1FC1" w:rsidRDefault="00982499">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0869F" w14:textId="77777777" w:rsidR="002F1FC1" w:rsidRDefault="009824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951EF"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9254E"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8CEE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5EB7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686D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23A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7467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F3D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7EE3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BC5B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08BB" w14:textId="77777777" w:rsidR="002F1FC1" w:rsidRDefault="002F1FC1">
            <w:pPr>
              <w:pStyle w:val="ProductList-TableBody"/>
              <w:jc w:val="center"/>
            </w:pPr>
          </w:p>
        </w:tc>
      </w:tr>
      <w:tr w:rsidR="002F1FC1" w14:paraId="0AE3B0F0" w14:textId="77777777">
        <w:tc>
          <w:tcPr>
            <w:tcW w:w="3920" w:type="dxa"/>
            <w:tcBorders>
              <w:top w:val="dashed" w:sz="4" w:space="0" w:color="BFBFBF"/>
              <w:left w:val="single" w:sz="9" w:space="0" w:color="FFFFFF"/>
              <w:bottom w:val="dashed" w:sz="4" w:space="0" w:color="BFBFBF"/>
              <w:right w:val="single" w:sz="9" w:space="0" w:color="FFFFFF"/>
            </w:tcBorders>
          </w:tcPr>
          <w:p w14:paraId="0E1D209A" w14:textId="77777777" w:rsidR="002F1FC1" w:rsidRDefault="00982499">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87AAE" w14:textId="77777777" w:rsidR="002F1FC1" w:rsidRDefault="009824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072AAB"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CCA93"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424D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567B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82EF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C97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79682"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A164"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3A9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94B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EEC80" w14:textId="77777777" w:rsidR="002F1FC1" w:rsidRDefault="002F1FC1">
            <w:pPr>
              <w:pStyle w:val="ProductList-TableBody"/>
              <w:jc w:val="center"/>
            </w:pPr>
          </w:p>
        </w:tc>
      </w:tr>
      <w:tr w:rsidR="002F1FC1" w14:paraId="422638DD" w14:textId="77777777">
        <w:tc>
          <w:tcPr>
            <w:tcW w:w="3920" w:type="dxa"/>
            <w:tcBorders>
              <w:top w:val="dashed" w:sz="4" w:space="0" w:color="BFBFBF"/>
              <w:left w:val="single" w:sz="9" w:space="0" w:color="FFFFFF"/>
              <w:bottom w:val="dashed" w:sz="4" w:space="0" w:color="BFBFBF"/>
              <w:right w:val="single" w:sz="9" w:space="0" w:color="FFFFFF"/>
            </w:tcBorders>
          </w:tcPr>
          <w:p w14:paraId="5C0790C5" w14:textId="77777777" w:rsidR="002F1FC1" w:rsidRDefault="00982499">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949CE81" w14:textId="77777777" w:rsidR="002F1FC1" w:rsidRDefault="009824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83E4C9"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ECB628"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4ECC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C7CB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A2E7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5350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382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AD925"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4AE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A613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08620" w14:textId="77777777" w:rsidR="002F1FC1" w:rsidRDefault="002F1FC1">
            <w:pPr>
              <w:pStyle w:val="ProductList-TableBody"/>
              <w:jc w:val="center"/>
            </w:pPr>
          </w:p>
        </w:tc>
      </w:tr>
      <w:tr w:rsidR="002F1FC1" w14:paraId="6754B2CB" w14:textId="77777777">
        <w:tc>
          <w:tcPr>
            <w:tcW w:w="3920" w:type="dxa"/>
            <w:tcBorders>
              <w:top w:val="dashed" w:sz="4" w:space="0" w:color="BFBFBF"/>
              <w:left w:val="single" w:sz="9" w:space="0" w:color="FFFFFF"/>
              <w:bottom w:val="dashed" w:sz="4" w:space="0" w:color="BFBFBF"/>
              <w:right w:val="single" w:sz="9" w:space="0" w:color="FFFFFF"/>
            </w:tcBorders>
          </w:tcPr>
          <w:p w14:paraId="4F605BD0" w14:textId="77777777" w:rsidR="002F1FC1" w:rsidRDefault="00982499">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EAF191F" w14:textId="77777777" w:rsidR="002F1FC1" w:rsidRDefault="009824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639CF1"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8ABDC"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5D66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E680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F37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E000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4310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0E78"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CDBE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CDC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BAA8" w14:textId="77777777" w:rsidR="002F1FC1" w:rsidRDefault="002F1FC1">
            <w:pPr>
              <w:pStyle w:val="ProductList-TableBody"/>
              <w:jc w:val="center"/>
            </w:pPr>
          </w:p>
        </w:tc>
      </w:tr>
      <w:tr w:rsidR="002F1FC1" w14:paraId="6595AC96" w14:textId="77777777">
        <w:tc>
          <w:tcPr>
            <w:tcW w:w="3920" w:type="dxa"/>
            <w:tcBorders>
              <w:top w:val="dashed" w:sz="4" w:space="0" w:color="BFBFBF"/>
              <w:left w:val="single" w:sz="9" w:space="0" w:color="FFFFFF"/>
              <w:bottom w:val="dashed" w:sz="4" w:space="0" w:color="BFBFBF"/>
              <w:right w:val="single" w:sz="9" w:space="0" w:color="FFFFFF"/>
            </w:tcBorders>
          </w:tcPr>
          <w:p w14:paraId="375C0803" w14:textId="77777777" w:rsidR="002F1FC1" w:rsidRDefault="00982499">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0AC3501" w14:textId="77777777" w:rsidR="002F1FC1" w:rsidRDefault="009824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7A4001"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63BA1"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A847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81E72" w14:textId="77777777" w:rsidR="002F1FC1" w:rsidRDefault="002F1F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4E01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6BD89"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F40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C9B45"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8C4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B039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81FD" w14:textId="77777777" w:rsidR="002F1FC1" w:rsidRDefault="002F1FC1">
            <w:pPr>
              <w:pStyle w:val="ProductList-TableBody"/>
              <w:jc w:val="center"/>
            </w:pPr>
          </w:p>
        </w:tc>
      </w:tr>
      <w:tr w:rsidR="002F1FC1" w14:paraId="00A7348D" w14:textId="77777777">
        <w:tc>
          <w:tcPr>
            <w:tcW w:w="3920" w:type="dxa"/>
            <w:tcBorders>
              <w:top w:val="dashed" w:sz="4" w:space="0" w:color="BFBFBF"/>
              <w:left w:val="single" w:sz="9" w:space="0" w:color="FFFFFF"/>
              <w:bottom w:val="dashed" w:sz="4" w:space="0" w:color="BFBFBF"/>
              <w:right w:val="single" w:sz="9" w:space="0" w:color="FFFFFF"/>
            </w:tcBorders>
          </w:tcPr>
          <w:p w14:paraId="3A0AE2FD" w14:textId="77777777" w:rsidR="002F1FC1" w:rsidRDefault="00982499">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EB2DE59" w14:textId="77777777" w:rsidR="002F1FC1" w:rsidRDefault="009824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08DF63"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EB7C0"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C11F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5367" w14:textId="77777777" w:rsidR="002F1FC1" w:rsidRDefault="002F1F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E571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F911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6F6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5B8C2"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DD69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E899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4AAB" w14:textId="77777777" w:rsidR="002F1FC1" w:rsidRDefault="002F1FC1">
            <w:pPr>
              <w:pStyle w:val="ProductList-TableBody"/>
              <w:jc w:val="center"/>
            </w:pPr>
          </w:p>
        </w:tc>
      </w:tr>
      <w:tr w:rsidR="002F1FC1" w14:paraId="4F269ECE" w14:textId="77777777">
        <w:tc>
          <w:tcPr>
            <w:tcW w:w="3920" w:type="dxa"/>
            <w:tcBorders>
              <w:top w:val="dashed" w:sz="4" w:space="0" w:color="BFBFBF"/>
              <w:left w:val="single" w:sz="9" w:space="0" w:color="FFFFFF"/>
              <w:bottom w:val="dashed" w:sz="4" w:space="0" w:color="BFBFBF"/>
              <w:right w:val="single" w:sz="9" w:space="0" w:color="FFFFFF"/>
            </w:tcBorders>
          </w:tcPr>
          <w:p w14:paraId="2997C211" w14:textId="77777777" w:rsidR="002F1FC1" w:rsidRDefault="00982499">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DFCCC89" w14:textId="77777777" w:rsidR="002F1FC1" w:rsidRDefault="009824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3F7841"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F5148D"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2553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F44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2FF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1CD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E904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12A5C"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30B5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4B6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705CE" w14:textId="77777777" w:rsidR="002F1FC1" w:rsidRDefault="002F1FC1">
            <w:pPr>
              <w:pStyle w:val="ProductList-TableBody"/>
              <w:jc w:val="center"/>
            </w:pPr>
          </w:p>
        </w:tc>
      </w:tr>
      <w:tr w:rsidR="002F1FC1" w14:paraId="67D6AD07" w14:textId="77777777">
        <w:tc>
          <w:tcPr>
            <w:tcW w:w="3920" w:type="dxa"/>
            <w:tcBorders>
              <w:top w:val="dashed" w:sz="4" w:space="0" w:color="BFBFBF"/>
              <w:left w:val="single" w:sz="9" w:space="0" w:color="FFFFFF"/>
              <w:bottom w:val="dashed" w:sz="4" w:space="0" w:color="BFBFBF"/>
              <w:right w:val="single" w:sz="9" w:space="0" w:color="FFFFFF"/>
            </w:tcBorders>
          </w:tcPr>
          <w:p w14:paraId="17A71F21" w14:textId="77777777" w:rsidR="002F1FC1" w:rsidRDefault="00982499">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1E3BF" w14:textId="77777777" w:rsidR="002F1FC1" w:rsidRDefault="009824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36AD70D"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8DE32"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10CA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34C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9063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6E49"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3952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CC5B6"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D63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B186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3F1F9" w14:textId="77777777" w:rsidR="002F1FC1" w:rsidRDefault="002F1FC1">
            <w:pPr>
              <w:pStyle w:val="ProductList-TableBody"/>
              <w:jc w:val="center"/>
            </w:pPr>
          </w:p>
        </w:tc>
      </w:tr>
      <w:tr w:rsidR="002F1FC1" w14:paraId="1CB034B4" w14:textId="77777777">
        <w:tc>
          <w:tcPr>
            <w:tcW w:w="3920" w:type="dxa"/>
            <w:tcBorders>
              <w:top w:val="dashed" w:sz="4" w:space="0" w:color="BFBFBF"/>
              <w:left w:val="single" w:sz="9" w:space="0" w:color="FFFFFF"/>
              <w:bottom w:val="dashed" w:sz="4" w:space="0" w:color="BFBFBF"/>
              <w:right w:val="single" w:sz="9" w:space="0" w:color="FFFFFF"/>
            </w:tcBorders>
          </w:tcPr>
          <w:p w14:paraId="31B8E200" w14:textId="77777777" w:rsidR="002F1FC1" w:rsidRDefault="00982499">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1CC2E887" w14:textId="77777777" w:rsidR="002F1FC1" w:rsidRDefault="009824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5F444D" w14:textId="77777777" w:rsidR="002F1FC1" w:rsidRDefault="009824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CC4631" w14:textId="77777777" w:rsidR="002F1FC1" w:rsidRDefault="009824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0ADA855" w14:textId="77777777" w:rsidR="002F1FC1" w:rsidRDefault="009824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995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D3D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03B3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C869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4585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E3416"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0FD18" w14:textId="77777777" w:rsidR="002F1FC1" w:rsidRDefault="0098249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5809" w14:textId="77777777" w:rsidR="002F1FC1" w:rsidRDefault="002F1FC1">
            <w:pPr>
              <w:pStyle w:val="ProductList-TableBody"/>
              <w:jc w:val="center"/>
            </w:pPr>
          </w:p>
        </w:tc>
      </w:tr>
      <w:tr w:rsidR="002F1FC1" w14:paraId="5D340F69" w14:textId="77777777">
        <w:tc>
          <w:tcPr>
            <w:tcW w:w="3920" w:type="dxa"/>
            <w:tcBorders>
              <w:top w:val="dashed" w:sz="4" w:space="0" w:color="BFBFBF"/>
              <w:left w:val="single" w:sz="9" w:space="0" w:color="FFFFFF"/>
              <w:bottom w:val="dashed" w:sz="4" w:space="0" w:color="BFBFBF"/>
              <w:right w:val="single" w:sz="9" w:space="0" w:color="FFFFFF"/>
            </w:tcBorders>
          </w:tcPr>
          <w:p w14:paraId="2EE2924B" w14:textId="77777777" w:rsidR="002F1FC1" w:rsidRDefault="00982499">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51303DD" w14:textId="77777777" w:rsidR="002F1FC1" w:rsidRDefault="009824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880D1B"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B73CA"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5E1F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A11C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7D0D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4672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63E3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D0E1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30B0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A2678"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27BCD" w14:textId="77777777" w:rsidR="002F1FC1" w:rsidRDefault="002F1FC1">
            <w:pPr>
              <w:pStyle w:val="ProductList-TableBody"/>
              <w:jc w:val="center"/>
            </w:pPr>
          </w:p>
        </w:tc>
      </w:tr>
      <w:tr w:rsidR="002F1FC1" w14:paraId="37F604FC" w14:textId="77777777">
        <w:tc>
          <w:tcPr>
            <w:tcW w:w="3920" w:type="dxa"/>
            <w:tcBorders>
              <w:top w:val="dashed" w:sz="4" w:space="0" w:color="BFBFBF"/>
              <w:left w:val="single" w:sz="9" w:space="0" w:color="FFFFFF"/>
              <w:bottom w:val="dashed" w:sz="4" w:space="0" w:color="BFBFBF"/>
              <w:right w:val="single" w:sz="9" w:space="0" w:color="FFFFFF"/>
            </w:tcBorders>
          </w:tcPr>
          <w:p w14:paraId="31400D5E" w14:textId="77777777" w:rsidR="002F1FC1" w:rsidRDefault="00982499">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14D918A" w14:textId="77777777" w:rsidR="002F1FC1" w:rsidRDefault="009824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D50C10"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C8CBD"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02C9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F9F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53A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74A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1FB7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916A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6689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67E7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2B0A" w14:textId="77777777" w:rsidR="002F1FC1" w:rsidRDefault="002F1FC1">
            <w:pPr>
              <w:pStyle w:val="ProductList-TableBody"/>
              <w:jc w:val="center"/>
            </w:pPr>
          </w:p>
        </w:tc>
      </w:tr>
      <w:tr w:rsidR="002F1FC1" w14:paraId="0B6F4549" w14:textId="77777777">
        <w:tc>
          <w:tcPr>
            <w:tcW w:w="3920" w:type="dxa"/>
            <w:tcBorders>
              <w:top w:val="dashed" w:sz="4" w:space="0" w:color="BFBFBF"/>
              <w:left w:val="single" w:sz="9" w:space="0" w:color="FFFFFF"/>
              <w:bottom w:val="dashed" w:sz="4" w:space="0" w:color="BFBFBF"/>
              <w:right w:val="single" w:sz="9" w:space="0" w:color="FFFFFF"/>
            </w:tcBorders>
          </w:tcPr>
          <w:p w14:paraId="742A1607" w14:textId="77777777" w:rsidR="002F1FC1" w:rsidRDefault="0098249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0D9C0C9F" w14:textId="77777777" w:rsidR="002F1FC1" w:rsidRDefault="009824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9CEFD4"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9571B"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F7E6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F5D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4B47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08C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E34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DDF3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9C79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B51BC"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B7D9F" w14:textId="77777777" w:rsidR="002F1FC1" w:rsidRDefault="002F1FC1">
            <w:pPr>
              <w:pStyle w:val="ProductList-TableBody"/>
              <w:jc w:val="center"/>
            </w:pPr>
          </w:p>
        </w:tc>
      </w:tr>
      <w:tr w:rsidR="002F1FC1" w14:paraId="42C811C8" w14:textId="77777777">
        <w:tc>
          <w:tcPr>
            <w:tcW w:w="3920" w:type="dxa"/>
            <w:tcBorders>
              <w:top w:val="dashed" w:sz="4" w:space="0" w:color="BFBFBF"/>
              <w:left w:val="single" w:sz="9" w:space="0" w:color="FFFFFF"/>
              <w:bottom w:val="dashed" w:sz="4" w:space="0" w:color="BFBFBF"/>
              <w:right w:val="single" w:sz="9" w:space="0" w:color="FFFFFF"/>
            </w:tcBorders>
          </w:tcPr>
          <w:p w14:paraId="46C1B332" w14:textId="77777777" w:rsidR="002F1FC1" w:rsidRDefault="00982499">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10046F6A" w14:textId="77777777" w:rsidR="002F1FC1" w:rsidRDefault="009824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32FEB7"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277B6"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77B0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7835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5E17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6812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635A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4F1C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3C4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1599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6E1FA" w14:textId="77777777" w:rsidR="002F1FC1" w:rsidRDefault="002F1FC1">
            <w:pPr>
              <w:pStyle w:val="ProductList-TableBody"/>
              <w:jc w:val="center"/>
            </w:pPr>
          </w:p>
        </w:tc>
      </w:tr>
      <w:tr w:rsidR="002F1FC1" w14:paraId="1E71EB89" w14:textId="77777777">
        <w:tc>
          <w:tcPr>
            <w:tcW w:w="3920" w:type="dxa"/>
            <w:tcBorders>
              <w:top w:val="dashed" w:sz="4" w:space="0" w:color="BFBFBF"/>
              <w:left w:val="single" w:sz="9" w:space="0" w:color="FFFFFF"/>
              <w:bottom w:val="dashed" w:sz="4" w:space="0" w:color="BFBFBF"/>
              <w:right w:val="single" w:sz="9" w:space="0" w:color="FFFFFF"/>
            </w:tcBorders>
          </w:tcPr>
          <w:p w14:paraId="105EF6F5" w14:textId="77777777" w:rsidR="002F1FC1" w:rsidRDefault="00982499">
            <w:pPr>
              <w:pStyle w:val="ProductList-TableBody"/>
            </w:pPr>
            <w:r>
              <w:lastRenderedPageBreak/>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634CB8E" w14:textId="77777777" w:rsidR="002F1FC1" w:rsidRDefault="009824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71C30D" w14:textId="77777777" w:rsidR="002F1FC1" w:rsidRDefault="009824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54B9F6"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F165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F65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179E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BC7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1968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946D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0432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C47B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7310F" w14:textId="77777777" w:rsidR="002F1FC1" w:rsidRDefault="002F1FC1">
            <w:pPr>
              <w:pStyle w:val="ProductList-TableBody"/>
              <w:jc w:val="center"/>
            </w:pPr>
          </w:p>
        </w:tc>
      </w:tr>
      <w:tr w:rsidR="002F1FC1" w14:paraId="000750CD" w14:textId="77777777">
        <w:tc>
          <w:tcPr>
            <w:tcW w:w="3920" w:type="dxa"/>
            <w:tcBorders>
              <w:top w:val="dashed" w:sz="4" w:space="0" w:color="BFBFBF"/>
              <w:left w:val="single" w:sz="9" w:space="0" w:color="FFFFFF"/>
              <w:bottom w:val="dashed" w:sz="4" w:space="0" w:color="BFBFBF"/>
              <w:right w:val="single" w:sz="9" w:space="0" w:color="FFFFFF"/>
            </w:tcBorders>
          </w:tcPr>
          <w:p w14:paraId="1365AD81" w14:textId="77777777" w:rsidR="002F1FC1" w:rsidRDefault="00982499">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EBDF352" w14:textId="77777777" w:rsidR="002F1FC1" w:rsidRDefault="009824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82C793E"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3FAF0"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ECAF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304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2301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DEF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5FD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A2767"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656A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76CB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32BE2" w14:textId="77777777" w:rsidR="002F1FC1" w:rsidRDefault="002F1FC1">
            <w:pPr>
              <w:pStyle w:val="ProductList-TableBody"/>
              <w:jc w:val="center"/>
            </w:pPr>
          </w:p>
        </w:tc>
      </w:tr>
      <w:tr w:rsidR="002F1FC1" w14:paraId="7E3399AF" w14:textId="77777777">
        <w:tc>
          <w:tcPr>
            <w:tcW w:w="3920" w:type="dxa"/>
            <w:tcBorders>
              <w:top w:val="dashed" w:sz="4" w:space="0" w:color="BFBFBF"/>
              <w:left w:val="single" w:sz="9" w:space="0" w:color="FFFFFF"/>
              <w:bottom w:val="dashed" w:sz="4" w:space="0" w:color="BFBFBF"/>
              <w:right w:val="single" w:sz="9" w:space="0" w:color="FFFFFF"/>
            </w:tcBorders>
          </w:tcPr>
          <w:p w14:paraId="33B377D4" w14:textId="77777777" w:rsidR="002F1FC1" w:rsidRDefault="00982499">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708D211" w14:textId="77777777" w:rsidR="002F1FC1" w:rsidRDefault="009824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6F9350" w14:textId="77777777" w:rsidR="002F1FC1" w:rsidRDefault="009824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736CA8"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C47F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1ADF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B16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79A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4250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E3E76"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F0D6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299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0B1D8" w14:textId="77777777" w:rsidR="002F1FC1" w:rsidRDefault="002F1FC1">
            <w:pPr>
              <w:pStyle w:val="ProductList-TableBody"/>
              <w:jc w:val="center"/>
            </w:pPr>
          </w:p>
        </w:tc>
      </w:tr>
      <w:tr w:rsidR="002F1FC1" w14:paraId="7F29B962" w14:textId="77777777">
        <w:tc>
          <w:tcPr>
            <w:tcW w:w="3920" w:type="dxa"/>
            <w:tcBorders>
              <w:top w:val="dashed" w:sz="4" w:space="0" w:color="BFBFBF"/>
              <w:left w:val="single" w:sz="9" w:space="0" w:color="FFFFFF"/>
              <w:bottom w:val="dashed" w:sz="4" w:space="0" w:color="BFBFBF"/>
              <w:right w:val="single" w:sz="9" w:space="0" w:color="FFFFFF"/>
            </w:tcBorders>
          </w:tcPr>
          <w:p w14:paraId="1C9BD632" w14:textId="77777777" w:rsidR="002F1FC1" w:rsidRDefault="0098249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1750D50" w14:textId="77777777" w:rsidR="002F1FC1" w:rsidRDefault="009824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8C850A"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D89559"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61A1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415B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BEC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EC6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EF6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528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D040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FEFA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EB82" w14:textId="77777777" w:rsidR="002F1FC1" w:rsidRDefault="002F1FC1">
            <w:pPr>
              <w:pStyle w:val="ProductList-TableBody"/>
              <w:jc w:val="center"/>
            </w:pPr>
          </w:p>
        </w:tc>
      </w:tr>
      <w:tr w:rsidR="002F1FC1" w14:paraId="1EFD9079" w14:textId="77777777">
        <w:tc>
          <w:tcPr>
            <w:tcW w:w="3920" w:type="dxa"/>
            <w:tcBorders>
              <w:top w:val="dashed" w:sz="4" w:space="0" w:color="BFBFBF"/>
              <w:left w:val="single" w:sz="9" w:space="0" w:color="FFFFFF"/>
              <w:bottom w:val="dashed" w:sz="4" w:space="0" w:color="BFBFBF"/>
              <w:right w:val="single" w:sz="9" w:space="0" w:color="FFFFFF"/>
            </w:tcBorders>
          </w:tcPr>
          <w:p w14:paraId="7EB9D8A9" w14:textId="77777777" w:rsidR="002F1FC1" w:rsidRDefault="00982499">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9D989"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B2647"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82C8A"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16D3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6E07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41C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0D99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74F9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2B5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BB5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051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559A9" w14:textId="77777777" w:rsidR="002F1FC1" w:rsidRDefault="002F1FC1">
            <w:pPr>
              <w:pStyle w:val="ProductList-TableBody"/>
              <w:jc w:val="center"/>
            </w:pPr>
          </w:p>
        </w:tc>
      </w:tr>
      <w:tr w:rsidR="002F1FC1" w14:paraId="0A6DCF4C" w14:textId="77777777">
        <w:tc>
          <w:tcPr>
            <w:tcW w:w="3920" w:type="dxa"/>
            <w:tcBorders>
              <w:top w:val="dashed" w:sz="4" w:space="0" w:color="BFBFBF"/>
              <w:left w:val="single" w:sz="9" w:space="0" w:color="FFFFFF"/>
              <w:bottom w:val="dashed" w:sz="4" w:space="0" w:color="BFBFBF"/>
              <w:right w:val="single" w:sz="9" w:space="0" w:color="FFFFFF"/>
            </w:tcBorders>
          </w:tcPr>
          <w:p w14:paraId="009C30E7" w14:textId="77777777" w:rsidR="002F1FC1" w:rsidRDefault="00982499">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CB137" w14:textId="77777777" w:rsidR="002F1FC1" w:rsidRDefault="009824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F72D4D" w14:textId="77777777" w:rsidR="002F1FC1" w:rsidRDefault="009824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91A94A"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863E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E236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425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039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4E4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81FB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6160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82D9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CDEC" w14:textId="77777777" w:rsidR="002F1FC1" w:rsidRDefault="002F1FC1">
            <w:pPr>
              <w:pStyle w:val="ProductList-TableBody"/>
              <w:jc w:val="center"/>
            </w:pPr>
          </w:p>
        </w:tc>
      </w:tr>
      <w:tr w:rsidR="002F1FC1" w14:paraId="479D3EB6" w14:textId="77777777">
        <w:tc>
          <w:tcPr>
            <w:tcW w:w="3920" w:type="dxa"/>
            <w:tcBorders>
              <w:top w:val="dashed" w:sz="4" w:space="0" w:color="BFBFBF"/>
              <w:left w:val="single" w:sz="9" w:space="0" w:color="FFFFFF"/>
              <w:bottom w:val="dashed" w:sz="4" w:space="0" w:color="BFBFBF"/>
              <w:right w:val="single" w:sz="9" w:space="0" w:color="FFFFFF"/>
            </w:tcBorders>
          </w:tcPr>
          <w:p w14:paraId="31B65F84" w14:textId="77777777" w:rsidR="002F1FC1" w:rsidRDefault="0098249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B1AAD" w14:textId="77777777" w:rsidR="002F1FC1" w:rsidRDefault="009824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BB42E0"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17806"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6403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9729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EDE6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8034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32C3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3F6E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A2E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7CF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C070" w14:textId="77777777" w:rsidR="002F1FC1" w:rsidRDefault="002F1FC1">
            <w:pPr>
              <w:pStyle w:val="ProductList-TableBody"/>
              <w:jc w:val="center"/>
            </w:pPr>
          </w:p>
        </w:tc>
      </w:tr>
      <w:tr w:rsidR="002F1FC1" w14:paraId="7105C028" w14:textId="77777777">
        <w:tc>
          <w:tcPr>
            <w:tcW w:w="3920" w:type="dxa"/>
            <w:tcBorders>
              <w:top w:val="dashed" w:sz="4" w:space="0" w:color="BFBFBF"/>
              <w:left w:val="single" w:sz="9" w:space="0" w:color="FFFFFF"/>
              <w:bottom w:val="dashed" w:sz="4" w:space="0" w:color="BFBFBF"/>
              <w:right w:val="single" w:sz="9" w:space="0" w:color="FFFFFF"/>
            </w:tcBorders>
          </w:tcPr>
          <w:p w14:paraId="767BA488" w14:textId="77777777" w:rsidR="002F1FC1" w:rsidRDefault="00982499">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3DC23" w14:textId="77777777" w:rsidR="002F1FC1" w:rsidRDefault="009824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00DF64"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6CD68"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2DAF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70D0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6A1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803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099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1A0A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B0C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6D69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2B139" w14:textId="77777777" w:rsidR="002F1FC1" w:rsidRDefault="002F1FC1">
            <w:pPr>
              <w:pStyle w:val="ProductList-TableBody"/>
              <w:jc w:val="center"/>
            </w:pPr>
          </w:p>
        </w:tc>
      </w:tr>
      <w:tr w:rsidR="002F1FC1" w14:paraId="6847D972" w14:textId="77777777">
        <w:tc>
          <w:tcPr>
            <w:tcW w:w="3920" w:type="dxa"/>
            <w:tcBorders>
              <w:top w:val="dashed" w:sz="4" w:space="0" w:color="BFBFBF"/>
              <w:left w:val="single" w:sz="9" w:space="0" w:color="FFFFFF"/>
              <w:bottom w:val="dashed" w:sz="4" w:space="0" w:color="B2B2B2"/>
              <w:right w:val="single" w:sz="9" w:space="0" w:color="FFFFFF"/>
            </w:tcBorders>
          </w:tcPr>
          <w:p w14:paraId="04A9A051" w14:textId="77777777" w:rsidR="002F1FC1" w:rsidRDefault="00982499">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77F88C" w14:textId="77777777" w:rsidR="002F1FC1" w:rsidRDefault="0098249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7870ABE"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B40CD7" w14:textId="77777777" w:rsidR="002F1FC1" w:rsidRDefault="002F1F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5D6A9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546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8ECC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1583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193A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AB3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B9DE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67AB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EB4B8" w14:textId="77777777" w:rsidR="002F1FC1" w:rsidRDefault="002F1FC1">
            <w:pPr>
              <w:pStyle w:val="ProductList-TableBody"/>
              <w:jc w:val="center"/>
            </w:pPr>
          </w:p>
        </w:tc>
      </w:tr>
      <w:tr w:rsidR="002F1FC1" w14:paraId="37240715" w14:textId="77777777">
        <w:tc>
          <w:tcPr>
            <w:tcW w:w="3920" w:type="dxa"/>
            <w:tcBorders>
              <w:top w:val="dashed" w:sz="4" w:space="0" w:color="B2B2B2"/>
              <w:left w:val="single" w:sz="9" w:space="0" w:color="FFFFFF"/>
              <w:bottom w:val="single" w:sz="4" w:space="0" w:color="FFFFFF"/>
              <w:right w:val="single" w:sz="9" w:space="0" w:color="FFFFFF"/>
            </w:tcBorders>
          </w:tcPr>
          <w:p w14:paraId="276DEC1E" w14:textId="77777777" w:rsidR="002F1FC1" w:rsidRDefault="00982499">
            <w:pPr>
              <w:pStyle w:val="ProductList-TableBody"/>
            </w:pPr>
            <w:r>
              <w:rPr>
                <w:color w:val="000000"/>
              </w:rPr>
              <w:t>„Microsoft“ galinio punkto sargyba (PL)</w:t>
            </w:r>
            <w:r>
              <w:fldChar w:fldCharType="begin"/>
            </w:r>
            <w:r>
              <w:instrText xml:space="preserve"> XE "„Microsoft“ galinio punkto sargyba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07FE7C" w14:textId="77777777" w:rsidR="002F1FC1" w:rsidRDefault="002F1F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BAAEBE" w14:textId="77777777" w:rsidR="002F1FC1" w:rsidRDefault="002F1F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CE84BF" w14:textId="77777777" w:rsidR="002F1FC1" w:rsidRDefault="002F1F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C73F1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B6B6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54C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C7D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30E0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EA9E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61C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0AB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10EDE" w14:textId="77777777" w:rsidR="002F1FC1" w:rsidRDefault="002F1FC1">
            <w:pPr>
              <w:pStyle w:val="ProductList-TableBody"/>
              <w:jc w:val="center"/>
            </w:pPr>
          </w:p>
        </w:tc>
      </w:tr>
    </w:tbl>
    <w:p w14:paraId="7C307F73" w14:textId="77777777" w:rsidR="002F1FC1" w:rsidRDefault="00982499">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2F1FC1" w14:paraId="76994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66246"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450F3E"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B668216" w14:textId="77777777" w:rsidR="002F1FC1" w:rsidRDefault="009824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F1FC1" w14:paraId="46921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ABF0"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DDEFB44"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5E5A3AE4" w14:textId="77777777" w:rsidR="002F1FC1" w:rsidRDefault="009824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F1FC1" w14:paraId="77D5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CC0A"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96F7"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B535AF8"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Priedai, papildomi produktai</w:t>
            </w:r>
          </w:p>
        </w:tc>
      </w:tr>
      <w:tr w:rsidR="002F1FC1" w14:paraId="71AFE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ED88"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55153A5"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C797" w14:textId="77777777" w:rsidR="002F1FC1" w:rsidRDefault="00982499">
            <w:pPr>
              <w:pStyle w:val="ProductList-TableBody"/>
            </w:pPr>
            <w:r>
              <w:rPr>
                <w:color w:val="404040"/>
              </w:rPr>
              <w:t>Galimybė tikslinti: netaikoma</w:t>
            </w:r>
          </w:p>
        </w:tc>
      </w:tr>
      <w:tr w:rsidR="002F1FC1" w14:paraId="254C712A" w14:textId="77777777">
        <w:tc>
          <w:tcPr>
            <w:tcW w:w="4040" w:type="dxa"/>
            <w:tcBorders>
              <w:top w:val="single" w:sz="4" w:space="0" w:color="000000"/>
              <w:left w:val="single" w:sz="4" w:space="0" w:color="000000"/>
              <w:bottom w:val="single" w:sz="4" w:space="0" w:color="000000"/>
              <w:right w:val="single" w:sz="4" w:space="0" w:color="000000"/>
            </w:tcBorders>
          </w:tcPr>
          <w:p w14:paraId="041F9736" w14:textId="77777777" w:rsidR="002F1FC1" w:rsidRDefault="0098249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B42E"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52014"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09E2031" w14:textId="77777777" w:rsidR="002F1FC1" w:rsidRDefault="002F1FC1">
      <w:pPr>
        <w:pStyle w:val="ProductList-Body"/>
      </w:pPr>
    </w:p>
    <w:p w14:paraId="4D45B9AA" w14:textId="77777777" w:rsidR="002F1FC1" w:rsidRDefault="00982499">
      <w:pPr>
        <w:pStyle w:val="ProductList-ClauseHeading"/>
        <w:outlineLvl w:val="4"/>
      </w:pPr>
      <w:r>
        <w:t>2.1 Licencijos priskyrimas, skirtas „Windows“ kompiuterio operacinės sistemos licencijoms</w:t>
      </w:r>
    </w:p>
    <w:p w14:paraId="06F07BA4" w14:textId="77777777" w:rsidR="002F1FC1" w:rsidRDefault="00982499">
      <w:pPr>
        <w:pStyle w:val="ProductList-SubClauseHeading"/>
        <w:outlineLvl w:val="5"/>
      </w:pPr>
      <w:r>
        <w:t>2.1.1 Kiekvieno vartotojo licencijų perleidimo tinkamumas (išskyrus virtualiojo kompiuterio prieigą)</w:t>
      </w:r>
    </w:p>
    <w:p w14:paraId="52C3E917" w14:textId="77777777" w:rsidR="002F1FC1" w:rsidRDefault="0098249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40D1FF22" w14:textId="77777777" w:rsidR="002F1FC1" w:rsidRDefault="002F1FC1">
      <w:pPr>
        <w:pStyle w:val="ProductList-BodyIndented"/>
      </w:pPr>
    </w:p>
    <w:p w14:paraId="533584C8" w14:textId="77777777" w:rsidR="002F1FC1" w:rsidRDefault="00982499">
      <w:pPr>
        <w:pStyle w:val="ProductList-SubClauseHeading"/>
        <w:outlineLvl w:val="5"/>
      </w:pPr>
      <w:r>
        <w:t>2.1.2 Kiekvieno įrenginio licencijų perleidimo tinkamumas (išskyrus virtualiojo kompiuterio prieigą)</w:t>
      </w:r>
    </w:p>
    <w:p w14:paraId="4733C6CB" w14:textId="77777777" w:rsidR="002F1FC1" w:rsidRDefault="00982499">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285E474B" w14:textId="77777777" w:rsidR="002F1FC1" w:rsidRDefault="002F1FC1">
      <w:pPr>
        <w:pStyle w:val="ProductList-BodyIndented"/>
      </w:pPr>
    </w:p>
    <w:p w14:paraId="43E1D127" w14:textId="77777777" w:rsidR="002F1FC1" w:rsidRDefault="00982499">
      <w:pPr>
        <w:pStyle w:val="ProductList-SubClauseHeading"/>
        <w:outlineLvl w:val="5"/>
      </w:pPr>
      <w:r>
        <w:t>2.1.3 Virtualiojo kompiuterio prieigos (VDA) licencijų perleidimo tinkamumas</w:t>
      </w:r>
    </w:p>
    <w:p w14:paraId="492194E4" w14:textId="77777777" w:rsidR="002F1FC1" w:rsidRDefault="00982499">
      <w:pPr>
        <w:pStyle w:val="ProductList-BodyIndented"/>
      </w:pPr>
      <w:r>
        <w:t>VDA Įrenginio ir Vartotojo licencijas galima perleisti bet kuriam vartotojui arba įrenginiui.</w:t>
      </w:r>
    </w:p>
    <w:p w14:paraId="2859D2DC" w14:textId="77777777" w:rsidR="002F1FC1" w:rsidRDefault="002F1FC1">
      <w:pPr>
        <w:pStyle w:val="ProductList-BodyIndented"/>
      </w:pPr>
    </w:p>
    <w:p w14:paraId="18FB0835" w14:textId="77777777" w:rsidR="002F1FC1" w:rsidRDefault="00982499">
      <w:pPr>
        <w:pStyle w:val="ProductList-ClauseHeading"/>
        <w:outlineLvl w:val="4"/>
      </w:pPr>
      <w:r>
        <w:t>2.2 Priskirtos operacinės sistemos</w:t>
      </w:r>
    </w:p>
    <w:p w14:paraId="71769B43" w14:textId="77777777" w:rsidR="002F1FC1" w:rsidRDefault="00982499">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6E2F5A84" w14:textId="77777777" w:rsidR="002F1FC1" w:rsidRDefault="002F1FC1">
      <w:pPr>
        <w:pStyle w:val="ProductList-Body"/>
      </w:pPr>
    </w:p>
    <w:p w14:paraId="29B0597D" w14:textId="77777777" w:rsidR="002F1FC1" w:rsidRDefault="0098249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2F1FC1" w14:paraId="7CF164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65DAA9" w14:textId="77777777" w:rsidR="002F1FC1" w:rsidRDefault="0098249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8285D2" w14:textId="77777777" w:rsidR="002F1FC1" w:rsidRDefault="0098249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54B004" w14:textId="77777777" w:rsidR="002F1FC1" w:rsidRDefault="00982499">
            <w:pPr>
              <w:pStyle w:val="ProductList-TableBody"/>
              <w:jc w:val="center"/>
            </w:pPr>
            <w:r>
              <w:rPr>
                <w:color w:val="FFFFFF"/>
              </w:rPr>
              <w:t>„Microsoft“ debesų technologijos sutartis ir „Microsoft“ Kliento sutartis</w:t>
            </w:r>
          </w:p>
        </w:tc>
      </w:tr>
      <w:tr w:rsidR="002F1FC1" w14:paraId="1DD3D59E" w14:textId="77777777">
        <w:tc>
          <w:tcPr>
            <w:tcW w:w="3920" w:type="dxa"/>
            <w:tcBorders>
              <w:top w:val="single" w:sz="4" w:space="0" w:color="000000"/>
              <w:left w:val="single" w:sz="4" w:space="0" w:color="000000"/>
              <w:bottom w:val="single" w:sz="4" w:space="0" w:color="000000"/>
              <w:right w:val="none" w:sz="4" w:space="0" w:color="000000"/>
            </w:tcBorders>
          </w:tcPr>
          <w:p w14:paraId="53A903D9" w14:textId="77777777" w:rsidR="002F1FC1" w:rsidRDefault="009824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05802A" w14:textId="77777777" w:rsidR="002F1FC1" w:rsidRDefault="002F1F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12870C" w14:textId="77777777" w:rsidR="002F1FC1" w:rsidRDefault="002F1FC1">
            <w:pPr>
              <w:pStyle w:val="ProductList-TableBody"/>
            </w:pPr>
          </w:p>
        </w:tc>
      </w:tr>
      <w:tr w:rsidR="002F1FC1" w14:paraId="46F8ABDE" w14:textId="77777777">
        <w:tc>
          <w:tcPr>
            <w:tcW w:w="3920" w:type="dxa"/>
            <w:tcBorders>
              <w:top w:val="single" w:sz="4" w:space="0" w:color="000000"/>
              <w:left w:val="single" w:sz="4" w:space="0" w:color="000000"/>
              <w:bottom w:val="single" w:sz="4" w:space="0" w:color="000000"/>
              <w:right w:val="single" w:sz="4" w:space="0" w:color="000000"/>
            </w:tcBorders>
          </w:tcPr>
          <w:p w14:paraId="62B6C46C" w14:textId="77777777" w:rsidR="002F1FC1" w:rsidRDefault="0098249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189A3BA7" w14:textId="77777777" w:rsidR="002F1FC1" w:rsidRDefault="009824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EF3607" w14:textId="77777777" w:rsidR="002F1FC1" w:rsidRDefault="00982499">
            <w:pPr>
              <w:pStyle w:val="ProductList-TableBody"/>
              <w:jc w:val="center"/>
            </w:pPr>
            <w:r>
              <w:t>X</w:t>
            </w:r>
          </w:p>
        </w:tc>
      </w:tr>
      <w:tr w:rsidR="002F1FC1" w14:paraId="0707E62B" w14:textId="77777777">
        <w:tc>
          <w:tcPr>
            <w:tcW w:w="3920" w:type="dxa"/>
            <w:tcBorders>
              <w:top w:val="single" w:sz="4" w:space="0" w:color="000000"/>
              <w:left w:val="single" w:sz="4" w:space="0" w:color="000000"/>
              <w:bottom w:val="single" w:sz="4" w:space="0" w:color="000000"/>
              <w:right w:val="single" w:sz="4" w:space="0" w:color="000000"/>
            </w:tcBorders>
          </w:tcPr>
          <w:p w14:paraId="4CE65145" w14:textId="77777777" w:rsidR="002F1FC1" w:rsidRDefault="00982499">
            <w:pPr>
              <w:pStyle w:val="ProductList-TableBody"/>
            </w:pPr>
            <w:r>
              <w:t>„Education“, „Home“, „Home“ S režimu</w:t>
            </w:r>
          </w:p>
        </w:tc>
        <w:tc>
          <w:tcPr>
            <w:tcW w:w="4400" w:type="dxa"/>
            <w:tcBorders>
              <w:top w:val="single" w:sz="4" w:space="0" w:color="000000"/>
              <w:left w:val="single" w:sz="4" w:space="0" w:color="000000"/>
              <w:bottom w:val="single" w:sz="4" w:space="0" w:color="000000"/>
              <w:right w:val="single" w:sz="4" w:space="0" w:color="000000"/>
            </w:tcBorders>
          </w:tcPr>
          <w:p w14:paraId="3AC893F1" w14:textId="77777777" w:rsidR="002F1FC1" w:rsidRDefault="002F1FC1">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BE05027" w14:textId="77777777" w:rsidR="002F1FC1" w:rsidRDefault="00982499">
            <w:pPr>
              <w:pStyle w:val="ProductList-TableBody"/>
              <w:jc w:val="center"/>
            </w:pPr>
            <w:r>
              <w:t>X</w:t>
            </w:r>
          </w:p>
          <w:p w14:paraId="276FCC93" w14:textId="77777777" w:rsidR="002F1FC1" w:rsidRDefault="00982499">
            <w:pPr>
              <w:pStyle w:val="ProductList-TableBody"/>
              <w:jc w:val="center"/>
            </w:pPr>
            <w:r>
              <w:t>(tik akademinės licencijos)</w:t>
            </w:r>
          </w:p>
        </w:tc>
      </w:tr>
      <w:tr w:rsidR="002F1FC1" w14:paraId="31FAE2AA" w14:textId="77777777">
        <w:tc>
          <w:tcPr>
            <w:tcW w:w="3920" w:type="dxa"/>
            <w:tcBorders>
              <w:top w:val="single" w:sz="4" w:space="0" w:color="000000"/>
              <w:left w:val="single" w:sz="4" w:space="0" w:color="000000"/>
              <w:bottom w:val="single" w:sz="4" w:space="0" w:color="000000"/>
              <w:right w:val="none" w:sz="4" w:space="0" w:color="000000"/>
            </w:tcBorders>
          </w:tcPr>
          <w:p w14:paraId="5515AD07" w14:textId="77777777" w:rsidR="002F1FC1" w:rsidRDefault="009824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9BC23B" w14:textId="77777777" w:rsidR="002F1FC1" w:rsidRDefault="002F1F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1771F5B" w14:textId="77777777" w:rsidR="002F1FC1" w:rsidRDefault="002F1FC1">
            <w:pPr>
              <w:pStyle w:val="ProductList-TableBody"/>
              <w:jc w:val="center"/>
            </w:pPr>
          </w:p>
        </w:tc>
      </w:tr>
      <w:tr w:rsidR="002F1FC1" w14:paraId="5486EA26" w14:textId="77777777">
        <w:tc>
          <w:tcPr>
            <w:tcW w:w="3920" w:type="dxa"/>
            <w:tcBorders>
              <w:top w:val="single" w:sz="4" w:space="0" w:color="000000"/>
              <w:left w:val="single" w:sz="4" w:space="0" w:color="000000"/>
              <w:bottom w:val="single" w:sz="4" w:space="0" w:color="000000"/>
              <w:right w:val="single" w:sz="4" w:space="0" w:color="000000"/>
            </w:tcBorders>
          </w:tcPr>
          <w:p w14:paraId="00D67039" w14:textId="77777777" w:rsidR="002F1FC1" w:rsidRDefault="0098249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D9BF3BA" w14:textId="77777777" w:rsidR="002F1FC1" w:rsidRDefault="009824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E2092E" w14:textId="77777777" w:rsidR="002F1FC1" w:rsidRDefault="002F1FC1">
            <w:pPr>
              <w:pStyle w:val="ProductList-TableBody"/>
              <w:jc w:val="center"/>
            </w:pPr>
          </w:p>
        </w:tc>
      </w:tr>
    </w:tbl>
    <w:p w14:paraId="56D195BC" w14:textId="77777777" w:rsidR="002F1FC1" w:rsidRDefault="002F1FC1">
      <w:pPr>
        <w:pStyle w:val="ProductList-BodyIndented"/>
      </w:pPr>
    </w:p>
    <w:p w14:paraId="416A36A5" w14:textId="77777777" w:rsidR="002F1FC1" w:rsidRDefault="00982499">
      <w:pPr>
        <w:pStyle w:val="ProductList-SubClauseHeading"/>
        <w:outlineLvl w:val="5"/>
      </w:pPr>
      <w:r>
        <w:t>2.2.2 Priskirta OS – Įrenginio licencijos (išskyrus Virtualiojo kompiuterio prieigos licencijas)</w:t>
      </w:r>
    </w:p>
    <w:p w14:paraId="22BF409E" w14:textId="77777777" w:rsidR="002F1FC1" w:rsidRDefault="0098249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1E1EBDB9" w14:textId="77777777" w:rsidR="002F1FC1" w:rsidRDefault="002F1FC1">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2F1FC1" w14:paraId="78AB8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13142" w14:textId="77777777" w:rsidR="002F1FC1" w:rsidRDefault="0098249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AB7CA7" w14:textId="77777777" w:rsidR="002F1FC1" w:rsidRDefault="00982499">
            <w:pPr>
              <w:pStyle w:val="ProductList-TableBody"/>
              <w:jc w:val="center"/>
            </w:pPr>
            <w:r>
              <w:rPr>
                <w:color w:val="FFFFFF"/>
              </w:rPr>
              <w:t xml:space="preserve">Nauja Korporatyvinė </w:t>
            </w:r>
            <w:r>
              <w:rPr>
                <w:color w:val="FFFFFF"/>
              </w:rPr>
              <w:lastRenderedPageBreak/>
              <w:t>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D9FE0A" w14:textId="77777777" w:rsidR="002F1FC1" w:rsidRDefault="00982499">
            <w:pPr>
              <w:pStyle w:val="ProductList-TableBody"/>
              <w:jc w:val="center"/>
            </w:pPr>
            <w:r>
              <w:rPr>
                <w:color w:val="FFFFFF"/>
              </w:rPr>
              <w:lastRenderedPageBreak/>
              <w:t xml:space="preserve">Esama </w:t>
            </w:r>
            <w:r>
              <w:rPr>
                <w:color w:val="FFFFFF"/>
              </w:rPr>
              <w:lastRenderedPageBreak/>
              <w:t>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F3AAA4" w14:textId="77777777" w:rsidR="002F1FC1" w:rsidRDefault="00982499">
            <w:pPr>
              <w:pStyle w:val="ProductList-TableBody"/>
              <w:jc w:val="center"/>
            </w:pPr>
            <w:r>
              <w:rPr>
                <w:color w:val="FFFFFF"/>
              </w:rPr>
              <w:lastRenderedPageBreak/>
              <w:t xml:space="preserve">„Microsoft“ </w:t>
            </w:r>
            <w:r>
              <w:rPr>
                <w:color w:val="FFFFFF"/>
              </w:rPr>
              <w:lastRenderedPageBreak/>
              <w:t>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E6035C" w14:textId="77777777" w:rsidR="002F1FC1" w:rsidRDefault="00982499">
            <w:pPr>
              <w:pStyle w:val="ProductList-TableBody"/>
              <w:jc w:val="center"/>
            </w:pPr>
            <w:r>
              <w:rPr>
                <w:color w:val="FFFFFF"/>
              </w:rPr>
              <w:lastRenderedPageBreak/>
              <w:t xml:space="preserve">„Microsoft“ debesų </w:t>
            </w:r>
            <w:r>
              <w:rPr>
                <w:color w:val="FFFFFF"/>
              </w:rPr>
              <w:lastRenderedPageBreak/>
              <w:t>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1BB997" w14:textId="77777777" w:rsidR="002F1FC1" w:rsidRDefault="00982499">
            <w:pPr>
              <w:pStyle w:val="ProductList-TableBody"/>
              <w:jc w:val="center"/>
            </w:pPr>
            <w:r>
              <w:rPr>
                <w:color w:val="FFFFFF"/>
              </w:rPr>
              <w:lastRenderedPageBreak/>
              <w:t xml:space="preserve">Akademinė ir </w:t>
            </w:r>
            <w:r>
              <w:rPr>
                <w:color w:val="FFFFFF"/>
              </w:rPr>
              <w:lastRenderedPageBreak/>
              <w:t>Labdaros</w:t>
            </w:r>
          </w:p>
        </w:tc>
      </w:tr>
      <w:tr w:rsidR="002F1FC1" w14:paraId="5C48BC87" w14:textId="77777777">
        <w:tc>
          <w:tcPr>
            <w:tcW w:w="4040" w:type="dxa"/>
            <w:tcBorders>
              <w:top w:val="single" w:sz="4" w:space="0" w:color="000000"/>
              <w:left w:val="single" w:sz="4" w:space="0" w:color="000000"/>
              <w:bottom w:val="single" w:sz="4" w:space="0" w:color="000000"/>
              <w:right w:val="none" w:sz="4" w:space="0" w:color="000000"/>
            </w:tcBorders>
          </w:tcPr>
          <w:p w14:paraId="68A08976" w14:textId="77777777" w:rsidR="002F1FC1" w:rsidRDefault="00982499">
            <w:pPr>
              <w:pStyle w:val="ProductList-TableBody"/>
            </w:pPr>
            <w:r>
              <w:rPr>
                <w:b/>
              </w:rPr>
              <w:lastRenderedPageBreak/>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C66515"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0C213"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23F05"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8A725"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30E186" w14:textId="77777777" w:rsidR="002F1FC1" w:rsidRDefault="002F1FC1">
            <w:pPr>
              <w:pStyle w:val="ProductList-TableBody"/>
              <w:jc w:val="center"/>
            </w:pPr>
          </w:p>
        </w:tc>
      </w:tr>
      <w:tr w:rsidR="002F1FC1" w14:paraId="53C773A4" w14:textId="77777777">
        <w:tc>
          <w:tcPr>
            <w:tcW w:w="4040" w:type="dxa"/>
            <w:tcBorders>
              <w:top w:val="single" w:sz="4" w:space="0" w:color="000000"/>
              <w:left w:val="single" w:sz="4" w:space="0" w:color="000000"/>
              <w:bottom w:val="single" w:sz="4" w:space="0" w:color="000000"/>
              <w:right w:val="single" w:sz="4" w:space="0" w:color="000000"/>
            </w:tcBorders>
          </w:tcPr>
          <w:p w14:paraId="6D7561A1" w14:textId="77777777" w:rsidR="002F1FC1" w:rsidRDefault="00982499">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4B2F4E7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29B39"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9D20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BBF0C"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CFB09" w14:textId="77777777" w:rsidR="002F1FC1" w:rsidRDefault="00982499">
            <w:pPr>
              <w:pStyle w:val="ProductList-TableBody"/>
              <w:jc w:val="center"/>
            </w:pPr>
            <w:r>
              <w:t>X</w:t>
            </w:r>
          </w:p>
        </w:tc>
      </w:tr>
      <w:tr w:rsidR="002F1FC1" w14:paraId="68ECD1B9" w14:textId="77777777">
        <w:tc>
          <w:tcPr>
            <w:tcW w:w="4040" w:type="dxa"/>
            <w:tcBorders>
              <w:top w:val="single" w:sz="4" w:space="0" w:color="000000"/>
              <w:left w:val="single" w:sz="4" w:space="0" w:color="000000"/>
              <w:bottom w:val="single" w:sz="4" w:space="0" w:color="000000"/>
              <w:right w:val="single" w:sz="4" w:space="0" w:color="000000"/>
            </w:tcBorders>
          </w:tcPr>
          <w:p w14:paraId="25AC3FA9" w14:textId="77777777" w:rsidR="002F1FC1" w:rsidRDefault="0098249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5C12EB25"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3BF7C"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5D81B"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05867" w14:textId="77777777" w:rsidR="002F1FC1" w:rsidRDefault="00982499">
            <w:pPr>
              <w:pStyle w:val="ProductList-TableBody"/>
              <w:jc w:val="center"/>
            </w:pPr>
            <w:r>
              <w:t>X</w:t>
            </w:r>
          </w:p>
          <w:p w14:paraId="6BEC4407" w14:textId="77777777" w:rsidR="002F1FC1" w:rsidRDefault="00982499">
            <w:pPr>
              <w:pStyle w:val="ProductList-TableBody"/>
              <w:jc w:val="center"/>
            </w:pPr>
            <w:r>
              <w:t>(tik akademinės licencijos)</w:t>
            </w:r>
          </w:p>
        </w:tc>
        <w:tc>
          <w:tcPr>
            <w:tcW w:w="1600" w:type="dxa"/>
            <w:tcBorders>
              <w:top w:val="single" w:sz="4" w:space="0" w:color="000000"/>
              <w:left w:val="single" w:sz="4" w:space="0" w:color="000000"/>
              <w:bottom w:val="single" w:sz="4" w:space="0" w:color="000000"/>
              <w:right w:val="single" w:sz="4" w:space="0" w:color="000000"/>
            </w:tcBorders>
          </w:tcPr>
          <w:p w14:paraId="61FAADDD" w14:textId="77777777" w:rsidR="002F1FC1" w:rsidRDefault="00982499">
            <w:pPr>
              <w:pStyle w:val="ProductList-TableBody"/>
              <w:jc w:val="center"/>
            </w:pPr>
            <w:r>
              <w:t>X</w:t>
            </w:r>
          </w:p>
        </w:tc>
      </w:tr>
      <w:tr w:rsidR="002F1FC1" w14:paraId="12695C3C" w14:textId="77777777">
        <w:tc>
          <w:tcPr>
            <w:tcW w:w="4040" w:type="dxa"/>
            <w:tcBorders>
              <w:top w:val="single" w:sz="4" w:space="0" w:color="000000"/>
              <w:left w:val="single" w:sz="4" w:space="0" w:color="000000"/>
              <w:bottom w:val="single" w:sz="4" w:space="0" w:color="000000"/>
              <w:right w:val="none" w:sz="4" w:space="0" w:color="000000"/>
            </w:tcBorders>
          </w:tcPr>
          <w:p w14:paraId="60368943" w14:textId="77777777" w:rsidR="002F1FC1" w:rsidRDefault="0098249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3CAE20"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0D2D9"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5A4C6"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F26E1"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2375C1" w14:textId="77777777" w:rsidR="002F1FC1" w:rsidRDefault="002F1FC1">
            <w:pPr>
              <w:pStyle w:val="ProductList-TableBody"/>
              <w:jc w:val="center"/>
            </w:pPr>
          </w:p>
        </w:tc>
      </w:tr>
      <w:tr w:rsidR="002F1FC1" w14:paraId="337CF8F4" w14:textId="77777777">
        <w:tc>
          <w:tcPr>
            <w:tcW w:w="4040" w:type="dxa"/>
            <w:tcBorders>
              <w:top w:val="single" w:sz="4" w:space="0" w:color="000000"/>
              <w:left w:val="single" w:sz="4" w:space="0" w:color="000000"/>
              <w:bottom w:val="single" w:sz="4" w:space="0" w:color="000000"/>
              <w:right w:val="single" w:sz="4" w:space="0" w:color="000000"/>
            </w:tcBorders>
          </w:tcPr>
          <w:p w14:paraId="6F042B95" w14:textId="77777777" w:rsidR="002F1FC1" w:rsidRDefault="0098249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E08DF67"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F3808"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53492"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E7838"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6B224" w14:textId="77777777" w:rsidR="002F1FC1" w:rsidRDefault="00982499">
            <w:pPr>
              <w:pStyle w:val="ProductList-TableBody"/>
              <w:jc w:val="center"/>
            </w:pPr>
            <w:r>
              <w:t>X</w:t>
            </w:r>
          </w:p>
        </w:tc>
      </w:tr>
      <w:tr w:rsidR="002F1FC1" w14:paraId="76AA5B39" w14:textId="77777777">
        <w:tc>
          <w:tcPr>
            <w:tcW w:w="4040" w:type="dxa"/>
            <w:tcBorders>
              <w:top w:val="single" w:sz="4" w:space="0" w:color="000000"/>
              <w:left w:val="single" w:sz="4" w:space="0" w:color="000000"/>
              <w:bottom w:val="single" w:sz="4" w:space="0" w:color="000000"/>
              <w:right w:val="single" w:sz="4" w:space="0" w:color="000000"/>
            </w:tcBorders>
          </w:tcPr>
          <w:p w14:paraId="5C67755E" w14:textId="77777777" w:rsidR="002F1FC1" w:rsidRDefault="0098249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080E70FE"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16B95"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90C86"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2188B"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4583F" w14:textId="77777777" w:rsidR="002F1FC1" w:rsidRDefault="00982499">
            <w:pPr>
              <w:pStyle w:val="ProductList-TableBody"/>
              <w:jc w:val="center"/>
            </w:pPr>
            <w:r>
              <w:t>X</w:t>
            </w:r>
          </w:p>
        </w:tc>
      </w:tr>
      <w:tr w:rsidR="002F1FC1" w14:paraId="6CD370A6" w14:textId="77777777">
        <w:tc>
          <w:tcPr>
            <w:tcW w:w="4040" w:type="dxa"/>
            <w:tcBorders>
              <w:top w:val="single" w:sz="4" w:space="0" w:color="000000"/>
              <w:left w:val="single" w:sz="4" w:space="0" w:color="000000"/>
              <w:bottom w:val="single" w:sz="4" w:space="0" w:color="000000"/>
              <w:right w:val="none" w:sz="4" w:space="0" w:color="000000"/>
            </w:tcBorders>
          </w:tcPr>
          <w:p w14:paraId="007AA0F5" w14:textId="77777777" w:rsidR="002F1FC1" w:rsidRDefault="009824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7D853B"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D2B69"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72DA5"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EC5E4"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CAA974" w14:textId="77777777" w:rsidR="002F1FC1" w:rsidRDefault="002F1FC1">
            <w:pPr>
              <w:pStyle w:val="ProductList-TableBody"/>
              <w:jc w:val="center"/>
            </w:pPr>
          </w:p>
        </w:tc>
      </w:tr>
      <w:tr w:rsidR="002F1FC1" w14:paraId="5EAAB443" w14:textId="77777777">
        <w:tc>
          <w:tcPr>
            <w:tcW w:w="4040" w:type="dxa"/>
            <w:tcBorders>
              <w:top w:val="single" w:sz="4" w:space="0" w:color="000000"/>
              <w:left w:val="single" w:sz="4" w:space="0" w:color="000000"/>
              <w:bottom w:val="single" w:sz="4" w:space="0" w:color="000000"/>
              <w:right w:val="single" w:sz="4" w:space="0" w:color="000000"/>
            </w:tcBorders>
          </w:tcPr>
          <w:p w14:paraId="06958246" w14:textId="77777777" w:rsidR="002F1FC1" w:rsidRDefault="0098249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B3758C"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14596"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78180"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00F00"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C4472" w14:textId="77777777" w:rsidR="002F1FC1" w:rsidRDefault="00982499">
            <w:pPr>
              <w:pStyle w:val="ProductList-TableBody"/>
              <w:jc w:val="center"/>
            </w:pPr>
            <w:r>
              <w:t>X</w:t>
            </w:r>
          </w:p>
        </w:tc>
      </w:tr>
      <w:tr w:rsidR="002F1FC1" w14:paraId="6203468F" w14:textId="77777777">
        <w:tc>
          <w:tcPr>
            <w:tcW w:w="4040" w:type="dxa"/>
            <w:tcBorders>
              <w:top w:val="single" w:sz="4" w:space="0" w:color="000000"/>
              <w:left w:val="single" w:sz="4" w:space="0" w:color="000000"/>
              <w:bottom w:val="single" w:sz="4" w:space="0" w:color="000000"/>
              <w:right w:val="single" w:sz="4" w:space="0" w:color="000000"/>
            </w:tcBorders>
          </w:tcPr>
          <w:p w14:paraId="55D248ED" w14:textId="77777777" w:rsidR="002F1FC1" w:rsidRDefault="009824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49D16"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B51E7"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1B69B"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707CF"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3968C" w14:textId="77777777" w:rsidR="002F1FC1" w:rsidRDefault="00982499">
            <w:pPr>
              <w:pStyle w:val="ProductList-TableBody"/>
              <w:jc w:val="center"/>
            </w:pPr>
            <w:r>
              <w:t>X</w:t>
            </w:r>
          </w:p>
        </w:tc>
      </w:tr>
      <w:tr w:rsidR="002F1FC1" w14:paraId="6F4FC58B" w14:textId="77777777">
        <w:tc>
          <w:tcPr>
            <w:tcW w:w="4040" w:type="dxa"/>
            <w:tcBorders>
              <w:top w:val="single" w:sz="4" w:space="0" w:color="000000"/>
              <w:left w:val="single" w:sz="4" w:space="0" w:color="000000"/>
              <w:bottom w:val="single" w:sz="4" w:space="0" w:color="000000"/>
              <w:right w:val="none" w:sz="4" w:space="0" w:color="000000"/>
            </w:tcBorders>
          </w:tcPr>
          <w:p w14:paraId="32B6C3A7" w14:textId="77777777" w:rsidR="002F1FC1" w:rsidRDefault="009824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7CA022"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7F03F"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88E0F"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1EA1E0"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34F2B5" w14:textId="77777777" w:rsidR="002F1FC1" w:rsidRDefault="002F1FC1">
            <w:pPr>
              <w:pStyle w:val="ProductList-TableBody"/>
              <w:jc w:val="center"/>
            </w:pPr>
          </w:p>
        </w:tc>
      </w:tr>
      <w:tr w:rsidR="002F1FC1" w14:paraId="69D88FA8" w14:textId="77777777">
        <w:tc>
          <w:tcPr>
            <w:tcW w:w="4040" w:type="dxa"/>
            <w:tcBorders>
              <w:top w:val="single" w:sz="4" w:space="0" w:color="000000"/>
              <w:left w:val="single" w:sz="4" w:space="0" w:color="000000"/>
              <w:bottom w:val="single" w:sz="4" w:space="0" w:color="000000"/>
              <w:right w:val="single" w:sz="4" w:space="0" w:color="000000"/>
            </w:tcBorders>
          </w:tcPr>
          <w:p w14:paraId="625A63C0" w14:textId="77777777" w:rsidR="002F1FC1" w:rsidRDefault="009824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0B19923"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CAC21"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454B7"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2CB84"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67B65" w14:textId="77777777" w:rsidR="002F1FC1" w:rsidRDefault="00982499">
            <w:pPr>
              <w:pStyle w:val="ProductList-TableBody"/>
              <w:jc w:val="center"/>
            </w:pPr>
            <w:r>
              <w:t>X</w:t>
            </w:r>
          </w:p>
        </w:tc>
      </w:tr>
      <w:tr w:rsidR="002F1FC1" w14:paraId="5EDDF02B" w14:textId="77777777">
        <w:tc>
          <w:tcPr>
            <w:tcW w:w="4040" w:type="dxa"/>
            <w:tcBorders>
              <w:top w:val="single" w:sz="4" w:space="0" w:color="000000"/>
              <w:left w:val="single" w:sz="4" w:space="0" w:color="000000"/>
              <w:bottom w:val="single" w:sz="4" w:space="0" w:color="000000"/>
              <w:right w:val="single" w:sz="4" w:space="0" w:color="000000"/>
            </w:tcBorders>
          </w:tcPr>
          <w:p w14:paraId="340C0230" w14:textId="77777777" w:rsidR="002F1FC1" w:rsidRDefault="009824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BCC354"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E49D4"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31B77"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168B7"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B0F12" w14:textId="77777777" w:rsidR="002F1FC1" w:rsidRDefault="00982499">
            <w:pPr>
              <w:pStyle w:val="ProductList-TableBody"/>
              <w:jc w:val="center"/>
            </w:pPr>
            <w:r>
              <w:t>X</w:t>
            </w:r>
          </w:p>
        </w:tc>
      </w:tr>
      <w:tr w:rsidR="002F1FC1" w14:paraId="4C8B1E39" w14:textId="77777777">
        <w:tc>
          <w:tcPr>
            <w:tcW w:w="4040" w:type="dxa"/>
            <w:tcBorders>
              <w:top w:val="single" w:sz="4" w:space="0" w:color="000000"/>
              <w:left w:val="single" w:sz="4" w:space="0" w:color="000000"/>
              <w:bottom w:val="single" w:sz="4" w:space="0" w:color="000000"/>
              <w:right w:val="none" w:sz="4" w:space="0" w:color="000000"/>
            </w:tcBorders>
          </w:tcPr>
          <w:p w14:paraId="0353782B" w14:textId="77777777" w:rsidR="002F1FC1" w:rsidRDefault="009824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35B53B"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66757"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722FC"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60819"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6165CB" w14:textId="77777777" w:rsidR="002F1FC1" w:rsidRDefault="002F1FC1">
            <w:pPr>
              <w:pStyle w:val="ProductList-TableBody"/>
              <w:jc w:val="center"/>
            </w:pPr>
          </w:p>
        </w:tc>
      </w:tr>
      <w:tr w:rsidR="002F1FC1" w14:paraId="6FD30608" w14:textId="77777777">
        <w:tc>
          <w:tcPr>
            <w:tcW w:w="4040" w:type="dxa"/>
            <w:tcBorders>
              <w:top w:val="single" w:sz="4" w:space="0" w:color="000000"/>
              <w:left w:val="single" w:sz="4" w:space="0" w:color="000000"/>
              <w:bottom w:val="single" w:sz="4" w:space="0" w:color="000000"/>
              <w:right w:val="single" w:sz="4" w:space="0" w:color="000000"/>
            </w:tcBorders>
          </w:tcPr>
          <w:p w14:paraId="101345C1" w14:textId="77777777" w:rsidR="002F1FC1" w:rsidRDefault="009824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E67B6CF"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CF7CA"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B035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CA762"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E0E9B" w14:textId="77777777" w:rsidR="002F1FC1" w:rsidRDefault="00982499">
            <w:pPr>
              <w:pStyle w:val="ProductList-TableBody"/>
              <w:jc w:val="center"/>
            </w:pPr>
            <w:r>
              <w:t>X</w:t>
            </w:r>
          </w:p>
        </w:tc>
      </w:tr>
      <w:tr w:rsidR="002F1FC1" w14:paraId="05C0C7AB" w14:textId="77777777">
        <w:tc>
          <w:tcPr>
            <w:tcW w:w="4040" w:type="dxa"/>
            <w:tcBorders>
              <w:top w:val="single" w:sz="4" w:space="0" w:color="000000"/>
              <w:left w:val="single" w:sz="4" w:space="0" w:color="000000"/>
              <w:bottom w:val="single" w:sz="4" w:space="0" w:color="000000"/>
              <w:right w:val="single" w:sz="4" w:space="0" w:color="000000"/>
            </w:tcBorders>
          </w:tcPr>
          <w:p w14:paraId="0D9B43D1" w14:textId="77777777" w:rsidR="002F1FC1" w:rsidRDefault="009824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885536A"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DBC9C"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981DD"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7E947"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D3B83" w14:textId="77777777" w:rsidR="002F1FC1" w:rsidRDefault="00982499">
            <w:pPr>
              <w:pStyle w:val="ProductList-TableBody"/>
              <w:jc w:val="center"/>
            </w:pPr>
            <w:r>
              <w:t>X</w:t>
            </w:r>
          </w:p>
        </w:tc>
      </w:tr>
      <w:tr w:rsidR="002F1FC1" w14:paraId="23B1EE1D" w14:textId="77777777">
        <w:tc>
          <w:tcPr>
            <w:tcW w:w="4040" w:type="dxa"/>
            <w:tcBorders>
              <w:top w:val="single" w:sz="4" w:space="0" w:color="000000"/>
              <w:left w:val="single" w:sz="4" w:space="0" w:color="000000"/>
              <w:bottom w:val="single" w:sz="4" w:space="0" w:color="000000"/>
              <w:right w:val="none" w:sz="4" w:space="0" w:color="000000"/>
            </w:tcBorders>
          </w:tcPr>
          <w:p w14:paraId="4FB88BA4" w14:textId="77777777" w:rsidR="002F1FC1" w:rsidRDefault="009824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D1E5F8"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061AB"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F994A"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88040"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AD0552" w14:textId="77777777" w:rsidR="002F1FC1" w:rsidRDefault="002F1FC1">
            <w:pPr>
              <w:pStyle w:val="ProductList-TableBody"/>
              <w:jc w:val="center"/>
            </w:pPr>
          </w:p>
        </w:tc>
      </w:tr>
      <w:tr w:rsidR="002F1FC1" w14:paraId="59C1283E" w14:textId="77777777">
        <w:tc>
          <w:tcPr>
            <w:tcW w:w="4040" w:type="dxa"/>
            <w:tcBorders>
              <w:top w:val="single" w:sz="4" w:space="0" w:color="000000"/>
              <w:left w:val="single" w:sz="4" w:space="0" w:color="000000"/>
              <w:bottom w:val="single" w:sz="4" w:space="0" w:color="000000"/>
              <w:right w:val="single" w:sz="4" w:space="0" w:color="000000"/>
            </w:tcBorders>
          </w:tcPr>
          <w:p w14:paraId="7C088168" w14:textId="77777777" w:rsidR="002F1FC1" w:rsidRDefault="009824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597FC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88942"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65BD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EA0DA"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D78D4" w14:textId="77777777" w:rsidR="002F1FC1" w:rsidRDefault="00982499">
            <w:pPr>
              <w:pStyle w:val="ProductList-TableBody"/>
              <w:jc w:val="center"/>
            </w:pPr>
            <w:r>
              <w:t>X</w:t>
            </w:r>
          </w:p>
        </w:tc>
      </w:tr>
      <w:tr w:rsidR="002F1FC1" w14:paraId="39AD6200" w14:textId="77777777">
        <w:tc>
          <w:tcPr>
            <w:tcW w:w="4040" w:type="dxa"/>
            <w:tcBorders>
              <w:top w:val="single" w:sz="4" w:space="0" w:color="000000"/>
              <w:left w:val="single" w:sz="4" w:space="0" w:color="000000"/>
              <w:bottom w:val="single" w:sz="4" w:space="0" w:color="000000"/>
              <w:right w:val="none" w:sz="4" w:space="0" w:color="000000"/>
            </w:tcBorders>
          </w:tcPr>
          <w:p w14:paraId="6231C5E9" w14:textId="77777777" w:rsidR="002F1FC1" w:rsidRDefault="0098249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2A82715C"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3979B"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C168F"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A5274" w14:textId="77777777" w:rsidR="002F1FC1" w:rsidRDefault="002F1F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59F232" w14:textId="77777777" w:rsidR="002F1FC1" w:rsidRDefault="002F1FC1">
            <w:pPr>
              <w:pStyle w:val="ProductList-TableBody"/>
              <w:jc w:val="center"/>
            </w:pPr>
          </w:p>
        </w:tc>
      </w:tr>
      <w:tr w:rsidR="002F1FC1" w14:paraId="5F53D51C" w14:textId="77777777">
        <w:tc>
          <w:tcPr>
            <w:tcW w:w="4040" w:type="dxa"/>
            <w:tcBorders>
              <w:top w:val="single" w:sz="4" w:space="0" w:color="000000"/>
              <w:left w:val="single" w:sz="4" w:space="0" w:color="000000"/>
              <w:bottom w:val="single" w:sz="4" w:space="0" w:color="000000"/>
              <w:right w:val="single" w:sz="4" w:space="0" w:color="000000"/>
            </w:tcBorders>
          </w:tcPr>
          <w:p w14:paraId="4B955AF6" w14:textId="77777777" w:rsidR="002F1FC1" w:rsidRDefault="0098249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CF7BB7"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9E7FC"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5737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C13B7"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D521D" w14:textId="77777777" w:rsidR="002F1FC1" w:rsidRDefault="00982499">
            <w:pPr>
              <w:pStyle w:val="ProductList-TableBody"/>
              <w:jc w:val="center"/>
            </w:pPr>
            <w:r>
              <w:t>X</w:t>
            </w:r>
          </w:p>
        </w:tc>
      </w:tr>
      <w:tr w:rsidR="002F1FC1" w14:paraId="029F8D94" w14:textId="77777777">
        <w:tc>
          <w:tcPr>
            <w:tcW w:w="4040" w:type="dxa"/>
            <w:tcBorders>
              <w:top w:val="single" w:sz="4" w:space="0" w:color="000000"/>
              <w:left w:val="single" w:sz="4" w:space="0" w:color="000000"/>
              <w:bottom w:val="single" w:sz="4" w:space="0" w:color="000000"/>
              <w:right w:val="single" w:sz="4" w:space="0" w:color="000000"/>
            </w:tcBorders>
          </w:tcPr>
          <w:p w14:paraId="2E238451" w14:textId="77777777" w:rsidR="002F1FC1" w:rsidRDefault="009824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97D58B"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7FF3B"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723B8"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226E9"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B5CAF" w14:textId="77777777" w:rsidR="002F1FC1" w:rsidRDefault="00982499">
            <w:pPr>
              <w:pStyle w:val="ProductList-TableBody"/>
              <w:jc w:val="center"/>
            </w:pPr>
            <w:r>
              <w:t>X</w:t>
            </w:r>
          </w:p>
        </w:tc>
      </w:tr>
      <w:tr w:rsidR="002F1FC1" w14:paraId="55D20797" w14:textId="77777777">
        <w:tc>
          <w:tcPr>
            <w:tcW w:w="4040" w:type="dxa"/>
            <w:tcBorders>
              <w:top w:val="single" w:sz="4" w:space="0" w:color="000000"/>
              <w:left w:val="single" w:sz="4" w:space="0" w:color="000000"/>
              <w:bottom w:val="single" w:sz="4" w:space="0" w:color="000000"/>
              <w:right w:val="single" w:sz="4" w:space="0" w:color="000000"/>
            </w:tcBorders>
          </w:tcPr>
          <w:p w14:paraId="3E071EBD" w14:textId="77777777" w:rsidR="002F1FC1" w:rsidRDefault="009824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330670"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AD5FE"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07346"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323E4"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4A531" w14:textId="77777777" w:rsidR="002F1FC1" w:rsidRDefault="00982499">
            <w:pPr>
              <w:pStyle w:val="ProductList-TableBody"/>
              <w:jc w:val="center"/>
            </w:pPr>
            <w:r>
              <w:t>X</w:t>
            </w:r>
          </w:p>
        </w:tc>
      </w:tr>
      <w:tr w:rsidR="002F1FC1" w14:paraId="5305DB44" w14:textId="77777777">
        <w:tc>
          <w:tcPr>
            <w:tcW w:w="4040" w:type="dxa"/>
            <w:tcBorders>
              <w:top w:val="single" w:sz="4" w:space="0" w:color="000000"/>
              <w:left w:val="single" w:sz="4" w:space="0" w:color="000000"/>
              <w:bottom w:val="single" w:sz="4" w:space="0" w:color="000000"/>
              <w:right w:val="single" w:sz="4" w:space="0" w:color="000000"/>
            </w:tcBorders>
          </w:tcPr>
          <w:p w14:paraId="757A0DF0" w14:textId="77777777" w:rsidR="002F1FC1" w:rsidRDefault="0098249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75981C"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967FA"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6BAB0"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4B5C0"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D48FC" w14:textId="77777777" w:rsidR="002F1FC1" w:rsidRDefault="00982499">
            <w:pPr>
              <w:pStyle w:val="ProductList-TableBody"/>
              <w:jc w:val="center"/>
            </w:pPr>
            <w:r>
              <w:t>X</w:t>
            </w:r>
          </w:p>
        </w:tc>
      </w:tr>
      <w:tr w:rsidR="002F1FC1" w14:paraId="1BB9E8D1" w14:textId="77777777">
        <w:tc>
          <w:tcPr>
            <w:tcW w:w="4040" w:type="dxa"/>
            <w:tcBorders>
              <w:top w:val="single" w:sz="4" w:space="0" w:color="000000"/>
              <w:left w:val="single" w:sz="4" w:space="0" w:color="000000"/>
              <w:bottom w:val="single" w:sz="4" w:space="0" w:color="000000"/>
              <w:right w:val="single" w:sz="4" w:space="0" w:color="000000"/>
            </w:tcBorders>
          </w:tcPr>
          <w:p w14:paraId="22B992E0" w14:textId="77777777" w:rsidR="002F1FC1" w:rsidRDefault="0098249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4466AE"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3E9BF"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AF144"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6B656"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DEC2A" w14:textId="77777777" w:rsidR="002F1FC1" w:rsidRDefault="00982499">
            <w:pPr>
              <w:pStyle w:val="ProductList-TableBody"/>
              <w:jc w:val="center"/>
            </w:pPr>
            <w:r>
              <w:t>X</w:t>
            </w:r>
          </w:p>
        </w:tc>
      </w:tr>
      <w:tr w:rsidR="002F1FC1" w14:paraId="3D74EE8A" w14:textId="77777777">
        <w:tc>
          <w:tcPr>
            <w:tcW w:w="4040" w:type="dxa"/>
            <w:tcBorders>
              <w:top w:val="single" w:sz="4" w:space="0" w:color="000000"/>
              <w:left w:val="single" w:sz="4" w:space="0" w:color="000000"/>
              <w:bottom w:val="single" w:sz="4" w:space="0" w:color="000000"/>
              <w:right w:val="single" w:sz="4" w:space="0" w:color="000000"/>
            </w:tcBorders>
          </w:tcPr>
          <w:p w14:paraId="4625606F" w14:textId="77777777" w:rsidR="002F1FC1" w:rsidRDefault="0098249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F1593E"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96DFA"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CCA1D" w14:textId="77777777" w:rsidR="002F1FC1" w:rsidRDefault="00982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E2A084" w14:textId="77777777" w:rsidR="002F1FC1" w:rsidRDefault="002F1F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4A398" w14:textId="77777777" w:rsidR="002F1FC1" w:rsidRDefault="00982499">
            <w:pPr>
              <w:pStyle w:val="ProductList-TableBody"/>
              <w:jc w:val="center"/>
            </w:pPr>
            <w:r>
              <w:t>X</w:t>
            </w:r>
          </w:p>
        </w:tc>
      </w:tr>
    </w:tbl>
    <w:p w14:paraId="49EFF953" w14:textId="77777777" w:rsidR="002F1FC1" w:rsidRDefault="00982499">
      <w:pPr>
        <w:pStyle w:val="ProductList-BodyIndented"/>
      </w:pPr>
      <w:r>
        <w:rPr>
          <w:i/>
          <w:vertAlign w:val="superscript"/>
        </w:rPr>
        <w:t>1</w:t>
      </w:r>
      <w:r>
        <w:rPr>
          <w:i/>
        </w:rPr>
        <w:t xml:space="preserve">Taikoma ir susijungus arba kaip nuosavybę įsigijus gautiems Priskirtiems įrenginiams </w:t>
      </w:r>
    </w:p>
    <w:p w14:paraId="163CD326" w14:textId="77777777" w:rsidR="002F1FC1" w:rsidRDefault="00982499">
      <w:pPr>
        <w:pStyle w:val="ProductList-BodyIndented"/>
      </w:pPr>
      <w:r>
        <w:rPr>
          <w:i/>
          <w:vertAlign w:val="superscript"/>
        </w:rPr>
        <w:t>2</w:t>
      </w:r>
      <w:r>
        <w:rPr>
          <w:i/>
        </w:rPr>
        <w:t xml:space="preserve">„macOS“ turi būti iš anksto, prieš parduodant įrenginį įdiegta įgaliotojo gamintojo. </w:t>
      </w:r>
    </w:p>
    <w:p w14:paraId="367D2528" w14:textId="77777777" w:rsidR="002F1FC1" w:rsidRDefault="002F1FC1">
      <w:pPr>
        <w:pStyle w:val="ProductList-BodyIndented"/>
      </w:pPr>
    </w:p>
    <w:p w14:paraId="7A074CE4" w14:textId="77777777" w:rsidR="002F1FC1" w:rsidRDefault="00982499">
      <w:pPr>
        <w:pStyle w:val="ProductList-SubClauseHeading"/>
        <w:outlineLvl w:val="5"/>
      </w:pPr>
      <w:r>
        <w:t>2.2.3 Riboto naudojimo priskirta (OS) – Įrenginio licencijos</w:t>
      </w:r>
    </w:p>
    <w:p w14:paraId="051DAD1C" w14:textId="77777777" w:rsidR="002F1FC1" w:rsidRDefault="002F1FC1">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2F1FC1" w14:paraId="013AEF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86BC66" w14:textId="77777777" w:rsidR="002F1FC1" w:rsidRDefault="0098249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F67BDB" w14:textId="77777777" w:rsidR="002F1FC1" w:rsidRDefault="0098249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FA627E" w14:textId="77777777" w:rsidR="002F1FC1" w:rsidRDefault="0098249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A13ED5" w14:textId="77777777" w:rsidR="002F1FC1" w:rsidRDefault="0098249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F46105" w14:textId="77777777" w:rsidR="002F1FC1" w:rsidRDefault="00982499">
            <w:pPr>
              <w:pStyle w:val="ProductList-TableBody"/>
              <w:jc w:val="center"/>
            </w:pPr>
            <w:r>
              <w:rPr>
                <w:color w:val="FFFFFF"/>
              </w:rPr>
              <w:t>Akademinė ir Labdaros</w:t>
            </w:r>
          </w:p>
        </w:tc>
      </w:tr>
      <w:tr w:rsidR="002F1FC1" w14:paraId="5E2DE3DC" w14:textId="77777777">
        <w:tc>
          <w:tcPr>
            <w:tcW w:w="4660" w:type="dxa"/>
            <w:tcBorders>
              <w:top w:val="single" w:sz="4" w:space="0" w:color="000000"/>
              <w:left w:val="single" w:sz="4" w:space="0" w:color="000000"/>
              <w:bottom w:val="single" w:sz="4" w:space="0" w:color="000000"/>
              <w:right w:val="single" w:sz="4" w:space="0" w:color="000000"/>
            </w:tcBorders>
          </w:tcPr>
          <w:p w14:paraId="4D0411D7" w14:textId="77777777" w:rsidR="002F1FC1" w:rsidRDefault="0098249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D525A"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BD258E"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690C7"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CF41E" w14:textId="77777777" w:rsidR="002F1FC1" w:rsidRDefault="00982499">
            <w:pPr>
              <w:pStyle w:val="ProductList-TableBody"/>
              <w:jc w:val="center"/>
            </w:pPr>
            <w:r>
              <w:t>X</w:t>
            </w:r>
          </w:p>
        </w:tc>
      </w:tr>
      <w:tr w:rsidR="002F1FC1" w14:paraId="06F4F34C" w14:textId="77777777">
        <w:tc>
          <w:tcPr>
            <w:tcW w:w="4660" w:type="dxa"/>
            <w:tcBorders>
              <w:top w:val="single" w:sz="4" w:space="0" w:color="000000"/>
              <w:left w:val="single" w:sz="4" w:space="0" w:color="000000"/>
              <w:bottom w:val="single" w:sz="4" w:space="0" w:color="000000"/>
              <w:right w:val="single" w:sz="4" w:space="0" w:color="000000"/>
            </w:tcBorders>
          </w:tcPr>
          <w:p w14:paraId="218B5B45" w14:textId="77777777" w:rsidR="002F1FC1" w:rsidRDefault="0098249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93291"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5CFF8"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8617F"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60F71D" w14:textId="77777777" w:rsidR="002F1FC1" w:rsidRDefault="00982499">
            <w:pPr>
              <w:pStyle w:val="ProductList-TableBody"/>
              <w:jc w:val="center"/>
            </w:pPr>
            <w:r>
              <w:t>X</w:t>
            </w:r>
          </w:p>
        </w:tc>
      </w:tr>
      <w:tr w:rsidR="002F1FC1" w14:paraId="28E94291" w14:textId="77777777">
        <w:tc>
          <w:tcPr>
            <w:tcW w:w="4660" w:type="dxa"/>
            <w:tcBorders>
              <w:top w:val="single" w:sz="4" w:space="0" w:color="000000"/>
              <w:left w:val="single" w:sz="4" w:space="0" w:color="000000"/>
              <w:bottom w:val="single" w:sz="4" w:space="0" w:color="000000"/>
              <w:right w:val="single" w:sz="4" w:space="0" w:color="000000"/>
            </w:tcBorders>
          </w:tcPr>
          <w:p w14:paraId="7E266354" w14:textId="77777777" w:rsidR="002F1FC1" w:rsidRDefault="009824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D7A9D"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59E7E"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E3039"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CDCA4" w14:textId="77777777" w:rsidR="002F1FC1" w:rsidRDefault="00982499">
            <w:pPr>
              <w:pStyle w:val="ProductList-TableBody"/>
              <w:jc w:val="center"/>
            </w:pPr>
            <w:r>
              <w:t>X</w:t>
            </w:r>
          </w:p>
        </w:tc>
      </w:tr>
      <w:tr w:rsidR="002F1FC1" w14:paraId="5821C4A9" w14:textId="77777777">
        <w:tc>
          <w:tcPr>
            <w:tcW w:w="4660" w:type="dxa"/>
            <w:tcBorders>
              <w:top w:val="single" w:sz="4" w:space="0" w:color="000000"/>
              <w:left w:val="single" w:sz="4" w:space="0" w:color="000000"/>
              <w:bottom w:val="single" w:sz="4" w:space="0" w:color="000000"/>
              <w:right w:val="single" w:sz="4" w:space="0" w:color="000000"/>
            </w:tcBorders>
          </w:tcPr>
          <w:p w14:paraId="17AB76FD" w14:textId="77777777" w:rsidR="002F1FC1" w:rsidRDefault="0098249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00983C"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D04D9"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FC482"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29A99" w14:textId="77777777" w:rsidR="002F1FC1" w:rsidRDefault="00982499">
            <w:pPr>
              <w:pStyle w:val="ProductList-TableBody"/>
              <w:jc w:val="center"/>
            </w:pPr>
            <w:r>
              <w:t>X</w:t>
            </w:r>
          </w:p>
        </w:tc>
      </w:tr>
      <w:tr w:rsidR="002F1FC1" w14:paraId="0D974EBF" w14:textId="77777777">
        <w:tc>
          <w:tcPr>
            <w:tcW w:w="4660" w:type="dxa"/>
            <w:tcBorders>
              <w:top w:val="single" w:sz="4" w:space="0" w:color="000000"/>
              <w:left w:val="single" w:sz="4" w:space="0" w:color="000000"/>
              <w:bottom w:val="single" w:sz="4" w:space="0" w:color="000000"/>
              <w:right w:val="single" w:sz="4" w:space="0" w:color="000000"/>
            </w:tcBorders>
          </w:tcPr>
          <w:p w14:paraId="22826282" w14:textId="77777777" w:rsidR="002F1FC1" w:rsidRDefault="009824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9EA44"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D3920"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5555F"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18E1B3" w14:textId="77777777" w:rsidR="002F1FC1" w:rsidRDefault="00982499">
            <w:pPr>
              <w:pStyle w:val="ProductList-TableBody"/>
              <w:jc w:val="center"/>
            </w:pPr>
            <w:r>
              <w:t>X</w:t>
            </w:r>
          </w:p>
        </w:tc>
      </w:tr>
      <w:tr w:rsidR="002F1FC1" w14:paraId="01D8F52B" w14:textId="77777777">
        <w:tc>
          <w:tcPr>
            <w:tcW w:w="4660" w:type="dxa"/>
            <w:tcBorders>
              <w:top w:val="single" w:sz="4" w:space="0" w:color="000000"/>
              <w:left w:val="single" w:sz="4" w:space="0" w:color="000000"/>
              <w:bottom w:val="single" w:sz="4" w:space="0" w:color="000000"/>
              <w:right w:val="single" w:sz="4" w:space="0" w:color="000000"/>
            </w:tcBorders>
          </w:tcPr>
          <w:p w14:paraId="00B4AA24" w14:textId="77777777" w:rsidR="002F1FC1" w:rsidRDefault="009824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EFD5C3"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85389"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98EDE"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4A9F96" w14:textId="77777777" w:rsidR="002F1FC1" w:rsidRDefault="00982499">
            <w:pPr>
              <w:pStyle w:val="ProductList-TableBody"/>
              <w:jc w:val="center"/>
            </w:pPr>
            <w:r>
              <w:t>X</w:t>
            </w:r>
          </w:p>
        </w:tc>
      </w:tr>
      <w:tr w:rsidR="002F1FC1" w14:paraId="4FB2475D" w14:textId="77777777">
        <w:tc>
          <w:tcPr>
            <w:tcW w:w="4660" w:type="dxa"/>
            <w:tcBorders>
              <w:top w:val="single" w:sz="4" w:space="0" w:color="000000"/>
              <w:left w:val="single" w:sz="4" w:space="0" w:color="000000"/>
              <w:bottom w:val="single" w:sz="4" w:space="0" w:color="000000"/>
              <w:right w:val="single" w:sz="4" w:space="0" w:color="000000"/>
            </w:tcBorders>
          </w:tcPr>
          <w:p w14:paraId="7B422485" w14:textId="77777777" w:rsidR="002F1FC1" w:rsidRDefault="009824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800179"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552CD"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66621"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8C9CB" w14:textId="77777777" w:rsidR="002F1FC1" w:rsidRDefault="00982499">
            <w:pPr>
              <w:pStyle w:val="ProductList-TableBody"/>
              <w:jc w:val="center"/>
            </w:pPr>
            <w:r>
              <w:t>X</w:t>
            </w:r>
          </w:p>
        </w:tc>
      </w:tr>
      <w:tr w:rsidR="002F1FC1" w14:paraId="6C47EA53" w14:textId="77777777">
        <w:tc>
          <w:tcPr>
            <w:tcW w:w="4660" w:type="dxa"/>
            <w:tcBorders>
              <w:top w:val="single" w:sz="4" w:space="0" w:color="000000"/>
              <w:left w:val="single" w:sz="4" w:space="0" w:color="000000"/>
              <w:bottom w:val="single" w:sz="4" w:space="0" w:color="000000"/>
              <w:right w:val="single" w:sz="4" w:space="0" w:color="000000"/>
            </w:tcBorders>
          </w:tcPr>
          <w:p w14:paraId="056893BB" w14:textId="77777777" w:rsidR="002F1FC1" w:rsidRDefault="009824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8115A"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E67D0"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A1604A"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F7ECE5" w14:textId="77777777" w:rsidR="002F1FC1" w:rsidRDefault="00982499">
            <w:pPr>
              <w:pStyle w:val="ProductList-TableBody"/>
              <w:jc w:val="center"/>
            </w:pPr>
            <w:r>
              <w:t>X</w:t>
            </w:r>
          </w:p>
        </w:tc>
      </w:tr>
      <w:tr w:rsidR="002F1FC1" w14:paraId="23198137" w14:textId="77777777">
        <w:tc>
          <w:tcPr>
            <w:tcW w:w="4660" w:type="dxa"/>
            <w:tcBorders>
              <w:top w:val="single" w:sz="4" w:space="0" w:color="000000"/>
              <w:left w:val="single" w:sz="4" w:space="0" w:color="000000"/>
              <w:bottom w:val="single" w:sz="4" w:space="0" w:color="000000"/>
              <w:right w:val="single" w:sz="4" w:space="0" w:color="000000"/>
            </w:tcBorders>
          </w:tcPr>
          <w:p w14:paraId="1DF569E4" w14:textId="77777777" w:rsidR="002F1FC1" w:rsidRDefault="009824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C0D7E"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E876B"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DFC66"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89783" w14:textId="77777777" w:rsidR="002F1FC1" w:rsidRDefault="00982499">
            <w:pPr>
              <w:pStyle w:val="ProductList-TableBody"/>
              <w:jc w:val="center"/>
            </w:pPr>
            <w:r>
              <w:t>X</w:t>
            </w:r>
          </w:p>
        </w:tc>
      </w:tr>
      <w:tr w:rsidR="002F1FC1" w14:paraId="56C0F6FF" w14:textId="77777777">
        <w:tc>
          <w:tcPr>
            <w:tcW w:w="4660" w:type="dxa"/>
            <w:tcBorders>
              <w:top w:val="single" w:sz="4" w:space="0" w:color="000000"/>
              <w:left w:val="single" w:sz="4" w:space="0" w:color="000000"/>
              <w:bottom w:val="single" w:sz="4" w:space="0" w:color="000000"/>
              <w:right w:val="single" w:sz="4" w:space="0" w:color="000000"/>
            </w:tcBorders>
          </w:tcPr>
          <w:p w14:paraId="247EE1F1" w14:textId="77777777" w:rsidR="002F1FC1" w:rsidRDefault="009824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AE8E8D"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F934F" w14:textId="77777777" w:rsidR="002F1FC1" w:rsidRDefault="002F1F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3209B" w14:textId="77777777" w:rsidR="002F1FC1" w:rsidRDefault="009824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6AB28" w14:textId="77777777" w:rsidR="002F1FC1" w:rsidRDefault="00982499">
            <w:pPr>
              <w:pStyle w:val="ProductList-TableBody"/>
              <w:jc w:val="center"/>
            </w:pPr>
            <w:r>
              <w:t>X</w:t>
            </w:r>
          </w:p>
        </w:tc>
      </w:tr>
    </w:tbl>
    <w:p w14:paraId="43D069D5" w14:textId="77777777" w:rsidR="002F1FC1" w:rsidRDefault="00982499">
      <w:pPr>
        <w:pStyle w:val="ProductList-BodyIndented"/>
      </w:pPr>
      <w:r>
        <w:rPr>
          <w:i/>
          <w:vertAlign w:val="superscript"/>
        </w:rPr>
        <w:t>1</w:t>
      </w:r>
      <w:r>
        <w:rPr>
          <w:i/>
        </w:rPr>
        <w:t xml:space="preserve">Taikoma ir susijungus arba kaip nuosavybę įsigijus gautiems Priskirtiems įrenginiams </w:t>
      </w:r>
    </w:p>
    <w:p w14:paraId="2D78D803" w14:textId="77777777" w:rsidR="002F1FC1" w:rsidRDefault="002F1FC1">
      <w:pPr>
        <w:pStyle w:val="ProductList-BodyIndented"/>
      </w:pPr>
    </w:p>
    <w:p w14:paraId="1003B772" w14:textId="77777777" w:rsidR="002F1FC1" w:rsidRDefault="00982499">
      <w:pPr>
        <w:pStyle w:val="ProductList-BodyIndented"/>
      </w:pPr>
      <w:r>
        <w:rPr>
          <w:b/>
        </w:rPr>
        <w:lastRenderedPageBreak/>
        <w:t>2.2.3.1 Riboto naudojimo priskirtos operacinės sistemos</w:t>
      </w:r>
    </w:p>
    <w:p w14:paraId="79A14769" w14:textId="77777777" w:rsidR="002F1FC1" w:rsidRDefault="00982499">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B3D6D6C" w14:textId="77777777" w:rsidR="002F1FC1" w:rsidRDefault="002F1FC1">
      <w:pPr>
        <w:pStyle w:val="ProductList-BodyIndented"/>
      </w:pPr>
    </w:p>
    <w:p w14:paraId="3E9B9FD3" w14:textId="77777777" w:rsidR="002F1FC1" w:rsidRDefault="00982499">
      <w:pPr>
        <w:pStyle w:val="ProductList-BodyIndented"/>
      </w:pPr>
      <w:r>
        <w:rPr>
          <w:b/>
        </w:rPr>
        <w:t>2.2.3.2 Riboto naudojimo priskirtų operacinių sistemų Programinės įrangos naujumo garantijos ribojimas</w:t>
      </w:r>
    </w:p>
    <w:p w14:paraId="734F4873" w14:textId="77777777" w:rsidR="002F1FC1" w:rsidRDefault="00982499">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439B6C12" w14:textId="77777777" w:rsidR="002F1FC1" w:rsidRDefault="002F1FC1">
      <w:pPr>
        <w:pStyle w:val="ProductList-BodyIndented"/>
      </w:pPr>
    </w:p>
    <w:p w14:paraId="3C8DD7F7" w14:textId="77777777" w:rsidR="002F1FC1" w:rsidRDefault="00982499">
      <w:pPr>
        <w:pStyle w:val="ProductList-ClauseHeading"/>
        <w:outlineLvl w:val="4"/>
      </w:pPr>
      <w:r>
        <w:t>2.3 Vartotojo ir Įrenginio licencijų maišymas Korporatyvinėse registracijos sutartyse</w:t>
      </w:r>
    </w:p>
    <w:p w14:paraId="28A2E803" w14:textId="77777777" w:rsidR="002F1FC1" w:rsidRDefault="00982499">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0CAB874C" w14:textId="77777777" w:rsidR="002F1FC1" w:rsidRDefault="002F1FC1">
      <w:pPr>
        <w:pStyle w:val="ProductList-Body"/>
      </w:pPr>
    </w:p>
    <w:p w14:paraId="2B7217AC" w14:textId="77777777" w:rsidR="002F1FC1" w:rsidRDefault="00982499">
      <w:pPr>
        <w:pStyle w:val="ProductList-ClauseHeading"/>
        <w:outlineLvl w:val="4"/>
      </w:pPr>
      <w:r>
        <w:t>2.4 Versijų neribojančios „Windows Pro / Enterprise“ plėtotės Kinijos Liaudies Respublikai</w:t>
      </w:r>
    </w:p>
    <w:p w14:paraId="5302E9A4" w14:textId="77777777" w:rsidR="002F1FC1" w:rsidRDefault="00982499">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31CA0F59" w14:textId="77777777" w:rsidR="002F1FC1" w:rsidRDefault="002F1FC1">
      <w:pPr>
        <w:pStyle w:val="ProductList-Body"/>
      </w:pPr>
    </w:p>
    <w:p w14:paraId="2FBB89D9" w14:textId="77777777" w:rsidR="002F1FC1" w:rsidRDefault="00982499">
      <w:pPr>
        <w:pStyle w:val="ProductList-ClauseHeading"/>
        <w:outlineLvl w:val="4"/>
      </w:pPr>
      <w:r>
        <w:t>2.5 Trečiųjų šalių pakartotinis atvaizdavimas</w:t>
      </w:r>
    </w:p>
    <w:p w14:paraId="48A40C5E" w14:textId="77777777" w:rsidR="002F1FC1" w:rsidRDefault="00982499">
      <w:pPr>
        <w:pStyle w:val="ProductList-Body"/>
      </w:pPr>
      <w:r>
        <w:t xml:space="preserve">Kad trečioji šalis galėtų pakartotinai atvaizduoti Kliento įrenginius, Klientas tai trečiajai šaliai turi pateikti rašytinį dokumentą, rodantį, kad jis turi būtinąsias diegimo licencijas. </w:t>
      </w:r>
    </w:p>
    <w:p w14:paraId="587B5760" w14:textId="77777777" w:rsidR="002F1FC1" w:rsidRDefault="002F1FC1">
      <w:pPr>
        <w:pStyle w:val="ProductList-Body"/>
      </w:pPr>
    </w:p>
    <w:p w14:paraId="0ED3E6EE" w14:textId="77777777" w:rsidR="002F1FC1" w:rsidRDefault="00982499">
      <w:pPr>
        <w:pStyle w:val="ProductList-ClauseHeading"/>
        <w:outlineLvl w:val="4"/>
      </w:pPr>
      <w:r>
        <w:t>2.6 Naudojimo galimybės pagal regioną</w:t>
      </w:r>
    </w:p>
    <w:p w14:paraId="724EDEE5" w14:textId="77777777" w:rsidR="002F1FC1" w:rsidRDefault="00982499">
      <w:pPr>
        <w:pStyle w:val="ProductList-SubClauseHeading"/>
        <w:outlineLvl w:val="5"/>
      </w:pPr>
      <w:r>
        <w:t>2.6.1 „Windows“ KN leidimai</w:t>
      </w:r>
    </w:p>
    <w:p w14:paraId="56C9FE5C" w14:textId="77777777" w:rsidR="002F1FC1" w:rsidRDefault="00982499">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E300357" w14:textId="77777777" w:rsidR="002F1FC1" w:rsidRDefault="002F1FC1">
      <w:pPr>
        <w:pStyle w:val="ProductList-BodyIndented"/>
      </w:pPr>
    </w:p>
    <w:p w14:paraId="32FCD402" w14:textId="77777777" w:rsidR="002F1FC1" w:rsidRDefault="00982499">
      <w:pPr>
        <w:pStyle w:val="ProductList-SubClauseHeading"/>
        <w:outlineLvl w:val="5"/>
      </w:pPr>
      <w:r>
        <w:t>2.6.2 „Windows“ N leidimai (be „Windows Media“ leistuvo)</w:t>
      </w:r>
    </w:p>
    <w:p w14:paraId="285E1B6F" w14:textId="77777777" w:rsidR="002F1FC1" w:rsidRDefault="00982499">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D4F2879" w14:textId="77777777" w:rsidR="002F1FC1" w:rsidRDefault="002F1FC1">
      <w:pPr>
        <w:pStyle w:val="ProductList-BodyIndented"/>
      </w:pPr>
    </w:p>
    <w:p w14:paraId="20D077CF" w14:textId="77777777" w:rsidR="002F1FC1" w:rsidRDefault="00982499">
      <w:pPr>
        <w:pStyle w:val="ProductList-ClauseHeading"/>
        <w:outlineLvl w:val="4"/>
      </w:pPr>
      <w:r>
        <w:t>2.7 „Windows Embedded 8 Standard Enterprise“ rinkinys</w:t>
      </w:r>
    </w:p>
    <w:p w14:paraId="78910F78" w14:textId="77777777" w:rsidR="002F1FC1" w:rsidRDefault="00982499">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700B7589" w14:textId="77777777" w:rsidR="002F1FC1" w:rsidRDefault="002F1FC1">
      <w:pPr>
        <w:pStyle w:val="ProductList-Body"/>
      </w:pPr>
    </w:p>
    <w:p w14:paraId="02A90E39" w14:textId="77777777" w:rsidR="002F1FC1" w:rsidRDefault="00982499">
      <w:pPr>
        <w:pStyle w:val="ProductList-ClauseHeading"/>
        <w:outlineLvl w:val="4"/>
      </w:pPr>
      <w:r>
        <w:t>2.8 Tinkamumas pirkti „Windows 10 Home“ į „Pro“ plėtotę, skirtą „Microsoft 365 Business Premium“</w:t>
      </w:r>
    </w:p>
    <w:p w14:paraId="2A934127" w14:textId="77777777" w:rsidR="002F1FC1" w:rsidRDefault="00982499">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6E374198" w14:textId="77777777" w:rsidR="002F1FC1" w:rsidRDefault="002F1FC1">
      <w:pPr>
        <w:pStyle w:val="ProductList-Body"/>
      </w:pPr>
    </w:p>
    <w:p w14:paraId="58DC5F8D" w14:textId="77777777" w:rsidR="002F1FC1" w:rsidRDefault="00982499">
      <w:pPr>
        <w:pStyle w:val="ProductList-ClauseHeading"/>
        <w:outlineLvl w:val="4"/>
      </w:pPr>
      <w:r>
        <w:t>2.9 Tinkamumas pirkti Teisės atnaujinti „Windows 10 Home“ į „Pro“ leidimą licenciją, skirtą E3 / E5</w:t>
      </w:r>
    </w:p>
    <w:p w14:paraId="194A7D77" w14:textId="77777777" w:rsidR="002F1FC1" w:rsidRDefault="00982499">
      <w:pPr>
        <w:pStyle w:val="ProductList-SubClauseHeading"/>
        <w:outlineLvl w:val="5"/>
      </w:pPr>
      <w:r>
        <w:t>2.9.1 Būtinosios sąlygos</w:t>
      </w:r>
    </w:p>
    <w:p w14:paraId="59BBFE85" w14:textId="77777777" w:rsidR="002F1FC1" w:rsidRDefault="00982499">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1C200850" w14:textId="77777777" w:rsidR="002F1FC1" w:rsidRDefault="00982499" w:rsidP="008B5129">
      <w:pPr>
        <w:pStyle w:val="ProductList-Bullet"/>
        <w:numPr>
          <w:ilvl w:val="1"/>
          <w:numId w:val="26"/>
        </w:numPr>
      </w:pPr>
      <w:r>
        <w:t>„Windows 10 Enterprise“ kiekvienam įrenginiui skirta licencija su aktyvia SA</w:t>
      </w:r>
    </w:p>
    <w:p w14:paraId="13EBB04B" w14:textId="77777777" w:rsidR="002F1FC1" w:rsidRDefault="00982499" w:rsidP="008B5129">
      <w:pPr>
        <w:pStyle w:val="ProductList-Bullet"/>
        <w:numPr>
          <w:ilvl w:val="1"/>
          <w:numId w:val="26"/>
        </w:numPr>
      </w:pPr>
      <w:r>
        <w:t>„Windows 10 Enterprise“ E3 / E5 PL licencijos</w:t>
      </w:r>
    </w:p>
    <w:p w14:paraId="53D6EECF" w14:textId="77777777" w:rsidR="002F1FC1" w:rsidRDefault="002F1FC1">
      <w:pPr>
        <w:pStyle w:val="ProductList-BodyIndented"/>
      </w:pPr>
    </w:p>
    <w:p w14:paraId="77945290" w14:textId="77777777" w:rsidR="002F1FC1" w:rsidRDefault="00982499">
      <w:pPr>
        <w:pStyle w:val="ProductList-SubClauseHeading"/>
        <w:outlineLvl w:val="5"/>
      </w:pPr>
      <w:r>
        <w:t>2.9.2 Pirkimo reikalavimai</w:t>
      </w:r>
    </w:p>
    <w:p w14:paraId="10305693" w14:textId="77777777" w:rsidR="002F1FC1" w:rsidRDefault="0098249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29760D69" w14:textId="77777777" w:rsidR="002F1FC1" w:rsidRDefault="00982499" w:rsidP="008B5129">
      <w:pPr>
        <w:pStyle w:val="ProductList-Bullet"/>
        <w:numPr>
          <w:ilvl w:val="1"/>
          <w:numId w:val="27"/>
        </w:numPr>
      </w:pPr>
      <w:r>
        <w:t>turi „Windows 10 Enterprise“ licenciją kiekvienam įrenginiui arba</w:t>
      </w:r>
    </w:p>
    <w:p w14:paraId="30ED3DFA" w14:textId="77777777" w:rsidR="002F1FC1" w:rsidRDefault="00982499" w:rsidP="008B5129">
      <w:pPr>
        <w:pStyle w:val="ProductList-Bullet"/>
        <w:numPr>
          <w:ilvl w:val="1"/>
          <w:numId w:val="27"/>
        </w:numPr>
      </w:pPr>
      <w:r>
        <w:lastRenderedPageBreak/>
        <w:t>jame įdiegta „Pro“ arba „Enterprise“ versija ir jį naudoja „Windows 10 Enterprise E3 / E5“ turintis Licencijuotasis vartotojas.</w:t>
      </w:r>
    </w:p>
    <w:p w14:paraId="186F6894" w14:textId="77777777" w:rsidR="002F1FC1" w:rsidRDefault="002F1FC1">
      <w:pPr>
        <w:pStyle w:val="ProductList-BodyIndented"/>
      </w:pPr>
    </w:p>
    <w:p w14:paraId="050BB78E" w14:textId="77777777" w:rsidR="002F1FC1" w:rsidRDefault="00982499">
      <w:pPr>
        <w:pStyle w:val="ProductList-SubClauseHeading"/>
        <w:outlineLvl w:val="5"/>
      </w:pPr>
      <w:r>
        <w:t>2.9.3 Licencijos apribojimai</w:t>
      </w:r>
    </w:p>
    <w:p w14:paraId="2D8D887F" w14:textId="77777777" w:rsidR="002F1FC1" w:rsidRDefault="00982499">
      <w:pPr>
        <w:pStyle w:val="ProductList-BodyIndented"/>
      </w:pPr>
      <w:r>
        <w:t>Ši licencija neapima teisių įdiegti ar vykdyti bet kurios ankstesnės „Windows 10 Pro“ versijos egzempliorių. Perskirstymo teisės taikomos tik pakaitiniam įrenginiui su „Pro“ arba „Enterprise“ priskirta OS.</w:t>
      </w:r>
    </w:p>
    <w:p w14:paraId="29BA35AC" w14:textId="77777777" w:rsidR="002F1FC1" w:rsidRDefault="002F1FC1">
      <w:pPr>
        <w:pStyle w:val="ProductList-BodyIndented"/>
      </w:pPr>
    </w:p>
    <w:p w14:paraId="67A9D08A" w14:textId="77777777" w:rsidR="002F1FC1" w:rsidRDefault="00982499">
      <w:pPr>
        <w:pStyle w:val="ProductList-ClauseHeading"/>
        <w:outlineLvl w:val="4"/>
      </w:pPr>
      <w:r>
        <w:t>2.10 Automatiniai naujinimai</w:t>
      </w:r>
    </w:p>
    <w:p w14:paraId="78B21BCA" w14:textId="77777777" w:rsidR="002F1FC1" w:rsidRDefault="0098249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63E11688" w14:textId="77777777" w:rsidR="002F1FC1" w:rsidRDefault="002F1FC1">
      <w:pPr>
        <w:pStyle w:val="ProductList-Body"/>
      </w:pPr>
    </w:p>
    <w:p w14:paraId="4D2A4CE0" w14:textId="77777777" w:rsidR="002F1FC1" w:rsidRDefault="00982499">
      <w:pPr>
        <w:pStyle w:val="ProductList-ClauseHeading"/>
        <w:outlineLvl w:val="4"/>
      </w:pPr>
      <w:r>
        <w:t>2.11 „Windows 7“ ESU (išplėstiniai saugos naujiniai)</w:t>
      </w:r>
    </w:p>
    <w:p w14:paraId="6AD415AC" w14:textId="77777777" w:rsidR="002F1FC1" w:rsidRDefault="00982499">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655061B1" w14:textId="77777777" w:rsidR="002F1FC1" w:rsidRDefault="002F1FC1">
      <w:pPr>
        <w:pStyle w:val="ProductList-Body"/>
      </w:pPr>
    </w:p>
    <w:p w14:paraId="57C0A707" w14:textId="77777777" w:rsidR="002F1FC1" w:rsidRDefault="00982499">
      <w:pPr>
        <w:pStyle w:val="ProductList-ClauseHeading"/>
        <w:outlineLvl w:val="4"/>
      </w:pPr>
      <w:r>
        <w:t>2.12 Teisė naudoti 2020 m. „Windows 7” ESU E5 saugos vartotojams</w:t>
      </w:r>
    </w:p>
    <w:p w14:paraId="14D4AEAF" w14:textId="77777777" w:rsidR="002F1FC1" w:rsidRDefault="00982499">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3E3E1BB5" w14:textId="77777777" w:rsidR="002F1FC1" w:rsidRDefault="002F1FC1">
      <w:pPr>
        <w:pStyle w:val="ProductList-Body"/>
      </w:pPr>
    </w:p>
    <w:p w14:paraId="6FB9C811" w14:textId="77777777" w:rsidR="002F1FC1" w:rsidRDefault="00982499">
      <w:pPr>
        <w:pStyle w:val="ProductList-ClauseHeading"/>
        <w:outlineLvl w:val="4"/>
      </w:pPr>
      <w:r>
        <w:t>2.13 Akademinės ir Labdaros programos</w:t>
      </w:r>
    </w:p>
    <w:p w14:paraId="453D21CC" w14:textId="77777777" w:rsidR="002F1FC1" w:rsidRDefault="00982499">
      <w:pPr>
        <w:pStyle w:val="ProductList-SubClauseHeading"/>
        <w:outlineLvl w:val="5"/>
      </w:pPr>
      <w:r>
        <w:t>2.13.1 Licencijos priskyrimas</w:t>
      </w:r>
    </w:p>
    <w:p w14:paraId="55465F0F" w14:textId="77777777" w:rsidR="002F1FC1" w:rsidRDefault="00982499">
      <w:pPr>
        <w:pStyle w:val="ProductList-BodyIndented"/>
      </w:pPr>
      <w:r>
        <w:rPr>
          <w:b/>
        </w:rPr>
        <w:t>2.13.1.1 Vartotojo licencijos priskyrimas</w:t>
      </w:r>
    </w:p>
    <w:p w14:paraId="07B99506" w14:textId="77777777" w:rsidR="002F1FC1" w:rsidRDefault="0098249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7596C119" w14:textId="77777777" w:rsidR="002F1FC1" w:rsidRDefault="002F1FC1">
      <w:pPr>
        <w:pStyle w:val="ProductList-BodyIndented"/>
      </w:pPr>
    </w:p>
    <w:p w14:paraId="337AC595" w14:textId="77777777" w:rsidR="002F1FC1" w:rsidRDefault="00982499">
      <w:pPr>
        <w:pStyle w:val="ProductList-BodyIndented"/>
      </w:pPr>
      <w:r>
        <w:rPr>
          <w:b/>
        </w:rPr>
        <w:t>2.13.1.2 Įrenginio licencijos priskyrimas</w:t>
      </w:r>
    </w:p>
    <w:p w14:paraId="07FAB561" w14:textId="77777777" w:rsidR="002F1FC1" w:rsidRDefault="00982499">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380D1252" w14:textId="77777777" w:rsidR="002F1FC1" w:rsidRDefault="002F1FC1">
      <w:pPr>
        <w:pStyle w:val="ProductList-BodyIndented"/>
      </w:pPr>
    </w:p>
    <w:p w14:paraId="6884A396" w14:textId="77777777" w:rsidR="002F1FC1" w:rsidRDefault="00982499">
      <w:pPr>
        <w:pStyle w:val="ProductList-SubClauseHeading"/>
        <w:outlineLvl w:val="5"/>
      </w:pPr>
      <w:r>
        <w:t>2.13.2 Akademinės programos „Windows“ leidimo teisės</w:t>
      </w:r>
    </w:p>
    <w:p w14:paraId="43849C7D" w14:textId="77777777" w:rsidR="002F1FC1" w:rsidRDefault="00982499">
      <w:pPr>
        <w:pStyle w:val="ProductList-BodyIndented"/>
      </w:pPr>
      <w:r>
        <w:t>Į „Windows Education“ licencijas įtrauktos teisės vietoj „Windows Education“ diegti ar aktyvinti „Windows Enterprise“.</w:t>
      </w:r>
    </w:p>
    <w:p w14:paraId="51744FEF" w14:textId="77777777" w:rsidR="002F1FC1" w:rsidRDefault="002F1FC1">
      <w:pPr>
        <w:pStyle w:val="ProductList-BodyIndented"/>
      </w:pPr>
    </w:p>
    <w:p w14:paraId="762B6C92" w14:textId="77777777" w:rsidR="002F1FC1" w:rsidRDefault="00982499">
      <w:pPr>
        <w:pStyle w:val="ProductList-SubClauseHeading"/>
        <w:outlineLvl w:val="5"/>
      </w:pPr>
      <w:r>
        <w:t>2.13.3 Naudojimas laboratorijoje ar bibliotekoje</w:t>
      </w:r>
    </w:p>
    <w:p w14:paraId="7AF11AB1" w14:textId="77777777" w:rsidR="002F1FC1" w:rsidRDefault="00982499">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0E99E9AC" w14:textId="77777777" w:rsidR="002F1FC1" w:rsidRDefault="002F1FC1">
      <w:pPr>
        <w:pStyle w:val="ProductList-BodyIndented"/>
      </w:pPr>
    </w:p>
    <w:p w14:paraId="41A61837" w14:textId="77777777" w:rsidR="002F1FC1" w:rsidRDefault="00982499">
      <w:pPr>
        <w:pStyle w:val="ProductList-SubClauseHeading"/>
        <w:outlineLvl w:val="5"/>
      </w:pPr>
      <w:r>
        <w:t>2.13.4 Bendrai naudojami įrenginiai</w:t>
      </w:r>
    </w:p>
    <w:p w14:paraId="1BFBE0AE" w14:textId="77777777" w:rsidR="002F1FC1" w:rsidRDefault="00982499">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28E73FDD" w14:textId="77777777" w:rsidR="002F1FC1" w:rsidRDefault="002F1FC1">
      <w:pPr>
        <w:pStyle w:val="ProductList-BodyIndented"/>
      </w:pPr>
    </w:p>
    <w:p w14:paraId="4A89D428" w14:textId="77777777" w:rsidR="002F1FC1" w:rsidRDefault="00982499">
      <w:pPr>
        <w:pStyle w:val="ProductList-SubClauseHeading"/>
        <w:outlineLvl w:val="5"/>
      </w:pPr>
      <w:r>
        <w:lastRenderedPageBreak/>
        <w:t>2.13.5 „Starter Edition“ OS ribojimai akademinėms programoms</w:t>
      </w:r>
    </w:p>
    <w:p w14:paraId="249CD853" w14:textId="77777777" w:rsidR="002F1FC1" w:rsidRDefault="0098249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3023C12B" w14:textId="77777777" w:rsidR="002F1FC1" w:rsidRDefault="002F1FC1">
      <w:pPr>
        <w:pStyle w:val="ProductList-BodyIndented"/>
      </w:pPr>
    </w:p>
    <w:p w14:paraId="66B6605E" w14:textId="77777777" w:rsidR="002F1FC1" w:rsidRDefault="00982499">
      <w:pPr>
        <w:pStyle w:val="ProductList-SubClauseHeading"/>
        <w:outlineLvl w:val="5"/>
      </w:pPr>
      <w:r>
        <w:t>2.13.6 Absolvento privilegija</w:t>
      </w:r>
    </w:p>
    <w:p w14:paraId="7D9BD681" w14:textId="77777777" w:rsidR="002F1FC1" w:rsidRDefault="00982499">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5E810354" w14:textId="77777777" w:rsidR="002F1FC1" w:rsidRDefault="002F1FC1">
      <w:pPr>
        <w:pStyle w:val="ProductList-BodyIndented"/>
      </w:pPr>
    </w:p>
    <w:p w14:paraId="1669A015" w14:textId="77777777" w:rsidR="002F1FC1" w:rsidRDefault="00982499">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2F1FC1" w14:paraId="0E29E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F150D"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galinio punkto sargyba</w:t>
            </w:r>
            <w:r>
              <w:fldChar w:fldCharType="begin"/>
            </w:r>
            <w:r>
              <w:instrText xml:space="preserve"> XE "„Microsoft“ galinio punkto sargyba"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247823E"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C5B5D" w14:textId="77777777" w:rsidR="002F1FC1" w:rsidRDefault="00982499">
            <w:pPr>
              <w:pStyle w:val="ProductList-TableBody"/>
            </w:pPr>
            <w:r>
              <w:rPr>
                <w:color w:val="404040"/>
              </w:rPr>
              <w:t>Papildoma programinė įranga: netaikoma</w:t>
            </w:r>
          </w:p>
        </w:tc>
      </w:tr>
      <w:tr w:rsidR="002F1FC1" w14:paraId="54672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C143" w14:textId="77777777" w:rsidR="002F1FC1" w:rsidRDefault="009824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334F" w14:textId="77777777" w:rsidR="002F1FC1" w:rsidRDefault="009824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1CDD" w14:textId="77777777" w:rsidR="002F1FC1" w:rsidRDefault="00982499">
            <w:pPr>
              <w:pStyle w:val="ProductList-TableBody"/>
            </w:pPr>
            <w:r>
              <w:rPr>
                <w:color w:val="404040"/>
              </w:rPr>
              <w:t>Įtrauktos technologijos: netaikoma</w:t>
            </w:r>
          </w:p>
        </w:tc>
      </w:tr>
      <w:tr w:rsidR="002F1FC1" w14:paraId="3DA6AD25" w14:textId="77777777">
        <w:tc>
          <w:tcPr>
            <w:tcW w:w="4040" w:type="dxa"/>
            <w:tcBorders>
              <w:top w:val="single" w:sz="4" w:space="0" w:color="000000"/>
              <w:left w:val="single" w:sz="4" w:space="0" w:color="000000"/>
              <w:bottom w:val="single" w:sz="4" w:space="0" w:color="000000"/>
              <w:right w:val="single" w:sz="4" w:space="0" w:color="000000"/>
            </w:tcBorders>
          </w:tcPr>
          <w:p w14:paraId="1496C927"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991C"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AD00" w14:textId="77777777" w:rsidR="002F1FC1" w:rsidRDefault="002F1FC1">
            <w:pPr>
              <w:pStyle w:val="ProductList-TableBody"/>
            </w:pPr>
          </w:p>
        </w:tc>
      </w:tr>
    </w:tbl>
    <w:p w14:paraId="3E4D3D9B" w14:textId="77777777" w:rsidR="002F1FC1" w:rsidRDefault="002F1FC1">
      <w:pPr>
        <w:pStyle w:val="ProductList-Body"/>
      </w:pPr>
    </w:p>
    <w:p w14:paraId="344142FE" w14:textId="77777777" w:rsidR="002F1FC1" w:rsidRDefault="00982499">
      <w:pPr>
        <w:pStyle w:val="ProductList-ClauseHeading"/>
        <w:outlineLvl w:val="4"/>
      </w:pPr>
      <w:r>
        <w:t>3.1 Vietinis „Windows“ naudojimas</w:t>
      </w:r>
    </w:p>
    <w:p w14:paraId="46B3E264" w14:textId="77777777" w:rsidR="002F1FC1" w:rsidRDefault="0098249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7E00E12E" w14:textId="77777777" w:rsidR="002F1FC1" w:rsidRDefault="002F1FC1">
      <w:pPr>
        <w:pStyle w:val="ProductList-Body"/>
      </w:pPr>
    </w:p>
    <w:p w14:paraId="02CB8D2A" w14:textId="77777777" w:rsidR="002F1FC1" w:rsidRDefault="00982499">
      <w:pPr>
        <w:pStyle w:val="ProductList-ClauseHeading"/>
        <w:outlineLvl w:val="4"/>
      </w:pPr>
      <w:r>
        <w:t>3.2 „Windows 10‟ aktyvinimas naudojant „Azure AD‟</w:t>
      </w:r>
    </w:p>
    <w:p w14:paraId="55F323A7"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6BAB9BA1" w14:textId="77777777" w:rsidR="002F1FC1" w:rsidRDefault="002F1FC1">
      <w:pPr>
        <w:pStyle w:val="ProductList-Body"/>
      </w:pPr>
    </w:p>
    <w:p w14:paraId="317E57CA" w14:textId="77777777" w:rsidR="002F1FC1" w:rsidRDefault="00982499">
      <w:pPr>
        <w:pStyle w:val="ProductList-ClauseHeading"/>
        <w:outlineLvl w:val="4"/>
      </w:pPr>
      <w:r>
        <w:t>3.3 „Microsoft“ galinio punkto sargyba</w:t>
      </w:r>
    </w:p>
    <w:p w14:paraId="56FAB43A" w14:textId="77777777" w:rsidR="002F1FC1" w:rsidRDefault="00982499">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vienu metu gali naudoti „Microsoft“ galinio punkto sargybą</w:t>
      </w:r>
      <w:r>
        <w:fldChar w:fldCharType="begin"/>
      </w:r>
      <w:r>
        <w:instrText xml:space="preserve"> XE "„Microsoft“ galinio punkto sargybą" </w:instrText>
      </w:r>
      <w:r>
        <w:fldChar w:fldCharType="end"/>
      </w:r>
      <w:r>
        <w:t xml:space="preserve"> ne daugiau kaip penkiuose įrenginiuose.</w:t>
      </w:r>
    </w:p>
    <w:p w14:paraId="6AE0F8B9" w14:textId="77777777" w:rsidR="002F1FC1" w:rsidRDefault="002F1FC1">
      <w:pPr>
        <w:pStyle w:val="ProductList-Body"/>
      </w:pPr>
    </w:p>
    <w:p w14:paraId="53B2C160" w14:textId="77777777" w:rsidR="002F1FC1" w:rsidRDefault="00982499">
      <w:pPr>
        <w:pStyle w:val="ProductList-ClauseHeading"/>
        <w:outlineLvl w:val="4"/>
      </w:pPr>
      <w:r>
        <w:t>3.4 „Windows“ programos</w:t>
      </w:r>
    </w:p>
    <w:p w14:paraId="0BB15692" w14:textId="77777777" w:rsidR="002F1FC1" w:rsidRDefault="0098249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2D52D896" w14:textId="77777777" w:rsidR="002F1FC1" w:rsidRDefault="002F1FC1">
      <w:pPr>
        <w:pStyle w:val="ProductList-Body"/>
      </w:pPr>
    </w:p>
    <w:p w14:paraId="5E4BB926" w14:textId="77777777" w:rsidR="002F1FC1" w:rsidRDefault="00982499">
      <w:pPr>
        <w:pStyle w:val="ProductList-ClauseHeading"/>
        <w:outlineLvl w:val="4"/>
      </w:pPr>
      <w:r>
        <w:t>3.5 „Windows 10 Mobile Enterprise“</w:t>
      </w:r>
    </w:p>
    <w:p w14:paraId="1A0ACBA9" w14:textId="77777777" w:rsidR="002F1FC1" w:rsidRDefault="00982499">
      <w:pPr>
        <w:pStyle w:val="ProductList-Body"/>
      </w:pPr>
      <w:r>
        <w:t>Klientai, turintys Korporatyvinę sutartį, „Microsoft‟ produktų ir paslaugų sutartį arba Pasirenkamąją sutartį „Plius‟, jos laikotarpiu gali įdiegti ir naudoti„Windows 10 Mobile Enterprise‟.</w:t>
      </w:r>
    </w:p>
    <w:p w14:paraId="2B33D89B" w14:textId="77777777" w:rsidR="002F1FC1" w:rsidRDefault="002F1FC1">
      <w:pPr>
        <w:pStyle w:val="ProductList-Body"/>
      </w:pPr>
    </w:p>
    <w:p w14:paraId="7F096D59" w14:textId="77777777" w:rsidR="002F1FC1" w:rsidRDefault="00982499">
      <w:pPr>
        <w:pStyle w:val="ProductList-ClauseHeading"/>
        <w:outlineLvl w:val="4"/>
      </w:pPr>
      <w:r>
        <w:t>3.6 „Microsoft“ debesų technologijos sutartis ir „Microsoft“ Kliento sutarties aktyvinimo naudojimo teisės</w:t>
      </w:r>
    </w:p>
    <w:p w14:paraId="27B4F4A2" w14:textId="77777777" w:rsidR="002F1FC1" w:rsidRDefault="00982499">
      <w:pPr>
        <w:pStyle w:val="ProductList-Body"/>
      </w:pPr>
      <w:r>
        <w:t>Informacija skirta klientams, licencijuotiems pagal „Microsoft“ debesų technologijos sutartį arba „Microsoft“ Kliento sutartį.</w:t>
      </w:r>
    </w:p>
    <w:p w14:paraId="6419A3B8" w14:textId="77777777" w:rsidR="002F1FC1" w:rsidRDefault="00982499" w:rsidP="008B5129">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6AAC4E0" w14:textId="77777777" w:rsidR="002F1FC1" w:rsidRDefault="00982499" w:rsidP="008B5129">
      <w:pPr>
        <w:pStyle w:val="ProductList-Bullet"/>
        <w:numPr>
          <w:ilvl w:val="0"/>
          <w:numId w:val="28"/>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204FA8F5" w14:textId="77777777" w:rsidR="002F1FC1" w:rsidRDefault="00982499" w:rsidP="008B5129">
      <w:pPr>
        <w:pStyle w:val="ProductList-Bullet"/>
        <w:numPr>
          <w:ilvl w:val="0"/>
          <w:numId w:val="28"/>
        </w:numPr>
      </w:pPr>
      <w:r>
        <w:t xml:space="preserve">Toliau pateikto 4 skyriaus („Programinės įrangos naujumo garantija“) nuostatos netaikomos. </w:t>
      </w:r>
    </w:p>
    <w:p w14:paraId="2B1181D7" w14:textId="77777777" w:rsidR="002F1FC1" w:rsidRDefault="002F1FC1">
      <w:pPr>
        <w:pStyle w:val="ProductList-Body"/>
      </w:pPr>
    </w:p>
    <w:p w14:paraId="59AEEFD8" w14:textId="77777777" w:rsidR="002F1FC1" w:rsidRDefault="00982499">
      <w:pPr>
        <w:pStyle w:val="ProductList-ClauseHeading"/>
        <w:outlineLvl w:val="4"/>
      </w:pPr>
      <w:r>
        <w:t>3.7 „Windows 10“ plėtotės galimybė</w:t>
      </w:r>
    </w:p>
    <w:p w14:paraId="27340A09" w14:textId="77777777" w:rsidR="002F1FC1" w:rsidRDefault="00982499">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1271C993" w14:textId="77777777" w:rsidR="002F1FC1" w:rsidRDefault="00982499" w:rsidP="008B5129">
      <w:pPr>
        <w:pStyle w:val="ProductList-Bullet"/>
        <w:numPr>
          <w:ilvl w:val="0"/>
          <w:numId w:val="29"/>
        </w:numPr>
      </w:pPr>
      <w:r>
        <w:t>„Windows 10 Enterprise“ / „Education“ (visos)</w:t>
      </w:r>
    </w:p>
    <w:p w14:paraId="324EB8C3" w14:textId="77777777" w:rsidR="002F1FC1" w:rsidRDefault="00982499" w:rsidP="008B5129">
      <w:pPr>
        <w:pStyle w:val="ProductList-Bullet"/>
        <w:numPr>
          <w:ilvl w:val="0"/>
          <w:numId w:val="29"/>
        </w:numPr>
      </w:pPr>
      <w:r>
        <w:t>„Microsoft 365“ (viskas, kur įtraukta „Windows 10 Enterprise“)</w:t>
      </w:r>
    </w:p>
    <w:p w14:paraId="1112D8B3" w14:textId="77777777" w:rsidR="002F1FC1" w:rsidRDefault="002F1FC1">
      <w:pPr>
        <w:pStyle w:val="ProductList-Body"/>
      </w:pPr>
    </w:p>
    <w:p w14:paraId="1B1005EC" w14:textId="77777777" w:rsidR="002F1FC1" w:rsidRDefault="00982499">
      <w:pPr>
        <w:pStyle w:val="ProductList-ClauseHeading"/>
        <w:outlineLvl w:val="4"/>
      </w:pPr>
      <w:r>
        <w:t>3.8 „Windows 10‟ kelių nuomotojų nuoma</w:t>
      </w:r>
    </w:p>
    <w:p w14:paraId="50BFFFBB" w14:textId="77777777" w:rsidR="002F1FC1" w:rsidRDefault="00982499">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0C29055" w14:textId="77777777" w:rsidR="002F1FC1" w:rsidRDefault="002F1FC1">
      <w:pPr>
        <w:pStyle w:val="ProductList-Body"/>
      </w:pPr>
    </w:p>
    <w:p w14:paraId="73280031" w14:textId="77777777" w:rsidR="002F1FC1" w:rsidRDefault="00982499">
      <w:pPr>
        <w:pStyle w:val="ProductList-ClauseHeading"/>
        <w:outlineLvl w:val="4"/>
      </w:pPr>
      <w:r>
        <w:t>3.9 „Windows“ virtualusis kompiuteris, skirtas „Windows“</w:t>
      </w:r>
    </w:p>
    <w:p w14:paraId="609C469E" w14:textId="77777777" w:rsidR="002F1FC1" w:rsidRDefault="00982499">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664E0E1D" w14:textId="77777777" w:rsidR="002F1FC1" w:rsidRDefault="00982499">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2F1FC1" w14:paraId="1A5C5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04BE5"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C7677" w14:textId="77777777" w:rsidR="002F1FC1" w:rsidRDefault="009824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9B11D" w14:textId="77777777" w:rsidR="002F1FC1" w:rsidRDefault="00982499">
            <w:pPr>
              <w:pStyle w:val="ProductList-TableBody"/>
            </w:pPr>
            <w:r>
              <w:rPr>
                <w:color w:val="404040"/>
              </w:rPr>
              <w:t>Perėmimo teisės: netaikoma</w:t>
            </w:r>
          </w:p>
        </w:tc>
      </w:tr>
      <w:tr w:rsidR="002F1FC1" w14:paraId="68E6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8F6A"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44BC9FC"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909D12" w14:textId="77777777" w:rsidR="002F1FC1" w:rsidRDefault="0098249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2F1FC1" w14:paraId="4A707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C55D"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8124"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FB52" w14:textId="77777777" w:rsidR="002F1FC1" w:rsidRDefault="002F1FC1">
            <w:pPr>
              <w:pStyle w:val="ProductList-TableBody"/>
            </w:pPr>
          </w:p>
        </w:tc>
      </w:tr>
    </w:tbl>
    <w:p w14:paraId="569108F2" w14:textId="77777777" w:rsidR="002F1FC1" w:rsidRDefault="002F1FC1">
      <w:pPr>
        <w:pStyle w:val="ProductList-Body"/>
      </w:pPr>
    </w:p>
    <w:p w14:paraId="151116FD" w14:textId="77777777" w:rsidR="002F1FC1" w:rsidRDefault="00982499">
      <w:pPr>
        <w:pStyle w:val="ProductList-ClauseHeading"/>
        <w:outlineLvl w:val="4"/>
      </w:pPr>
      <w:r>
        <w:t>4.1 Programinės įrangos naujumo garantijos papildomos naudojimo teisės</w:t>
      </w:r>
    </w:p>
    <w:p w14:paraId="4BABB10A" w14:textId="77777777" w:rsidR="002F1FC1" w:rsidRDefault="00982499">
      <w:pPr>
        <w:pStyle w:val="ProductList-Body"/>
      </w:pPr>
      <w:r>
        <w:t xml:space="preserve">4 skyrius (Programinės įrangos naujumo garantija) taikomas tolesnėms licencijoms. </w:t>
      </w:r>
    </w:p>
    <w:p w14:paraId="14B3B144" w14:textId="77777777" w:rsidR="002F1FC1" w:rsidRDefault="00982499" w:rsidP="008B5129">
      <w:pPr>
        <w:pStyle w:val="ProductList-Bullet"/>
        <w:numPr>
          <w:ilvl w:val="0"/>
          <w:numId w:val="30"/>
        </w:numPr>
      </w:pPr>
      <w:r>
        <w:t>„Windows 10 Enterprise“ E3 / E5</w:t>
      </w:r>
    </w:p>
    <w:p w14:paraId="4CA42F01" w14:textId="77777777" w:rsidR="002F1FC1" w:rsidRDefault="00982499" w:rsidP="008B5129">
      <w:pPr>
        <w:pStyle w:val="ProductList-Bullet"/>
        <w:numPr>
          <w:ilvl w:val="0"/>
          <w:numId w:val="30"/>
        </w:numPr>
      </w:pPr>
      <w:r>
        <w:t>„Windows 10 Enterprise“ kiekvienam įrenginiui</w:t>
      </w:r>
    </w:p>
    <w:p w14:paraId="51AC2722" w14:textId="77777777" w:rsidR="002F1FC1" w:rsidRDefault="00982499" w:rsidP="008B5129">
      <w:pPr>
        <w:pStyle w:val="ProductList-Bullet"/>
        <w:numPr>
          <w:ilvl w:val="0"/>
          <w:numId w:val="30"/>
        </w:numPr>
      </w:pPr>
      <w:r>
        <w:t>„Windows 10 Education“ E3 / E5</w:t>
      </w:r>
    </w:p>
    <w:p w14:paraId="54662129" w14:textId="77777777" w:rsidR="002F1FC1" w:rsidRDefault="00982499" w:rsidP="008B5129">
      <w:pPr>
        <w:pStyle w:val="ProductList-Bullet"/>
        <w:numPr>
          <w:ilvl w:val="0"/>
          <w:numId w:val="30"/>
        </w:numPr>
      </w:pPr>
      <w:r>
        <w:t>„Windows“ VDA E3 / E5</w:t>
      </w:r>
    </w:p>
    <w:p w14:paraId="6D130B9E" w14:textId="77777777" w:rsidR="002F1FC1" w:rsidRDefault="00982499" w:rsidP="008B5129">
      <w:pPr>
        <w:pStyle w:val="ProductList-Bullet"/>
        <w:numPr>
          <w:ilvl w:val="0"/>
          <w:numId w:val="30"/>
        </w:numPr>
      </w:pPr>
      <w:r>
        <w:t>„Windows“ VDA kiekvienam įrenginiui</w:t>
      </w:r>
    </w:p>
    <w:p w14:paraId="0EB1918E" w14:textId="77777777" w:rsidR="002F1FC1" w:rsidRDefault="00982499">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D29B074" w14:textId="77777777" w:rsidR="002F1FC1" w:rsidRDefault="002F1FC1">
      <w:pPr>
        <w:pStyle w:val="ProductList-Body"/>
      </w:pPr>
    </w:p>
    <w:p w14:paraId="53633100" w14:textId="77777777" w:rsidR="002F1FC1" w:rsidRDefault="00982499">
      <w:pPr>
        <w:pStyle w:val="ProductList-ClauseHeading"/>
        <w:outlineLvl w:val="4"/>
      </w:pPr>
      <w:r>
        <w:t>4.2 „Windows“ virtualizavimas</w:t>
      </w:r>
    </w:p>
    <w:p w14:paraId="1F5BA531" w14:textId="77777777" w:rsidR="002F1FC1" w:rsidRDefault="00982499">
      <w:pPr>
        <w:pStyle w:val="ProductList-SubClauseHeading"/>
        <w:outlineLvl w:val="5"/>
      </w:pPr>
      <w:r>
        <w:t>4.2.1 Virtualizavimas vietinėje sistemoje</w:t>
      </w:r>
    </w:p>
    <w:p w14:paraId="19DD1AA0" w14:textId="77777777" w:rsidR="002F1FC1" w:rsidRDefault="0098249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52532D16" w14:textId="77777777" w:rsidR="002F1FC1" w:rsidRDefault="002F1FC1">
      <w:pPr>
        <w:pStyle w:val="ProductList-BodyIndented"/>
      </w:pPr>
    </w:p>
    <w:p w14:paraId="5BF59156" w14:textId="77777777" w:rsidR="002F1FC1" w:rsidRDefault="00982499">
      <w:pPr>
        <w:pStyle w:val="ProductList-SubClauseHeading"/>
        <w:outlineLvl w:val="5"/>
      </w:pPr>
      <w:r>
        <w:t>4.2.2 Nuotolinis virtualizavimas</w:t>
      </w:r>
    </w:p>
    <w:p w14:paraId="76D5831B" w14:textId="77777777" w:rsidR="002F1FC1" w:rsidRDefault="00982499">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78138E1A" w14:textId="77777777" w:rsidR="002F1FC1" w:rsidRDefault="002F1FC1">
      <w:pPr>
        <w:pStyle w:val="ProductList-BodyIndented"/>
      </w:pPr>
    </w:p>
    <w:p w14:paraId="213F7FD9" w14:textId="77777777" w:rsidR="002F1FC1" w:rsidRDefault="00982499">
      <w:pPr>
        <w:pStyle w:val="ProductList-ClauseHeading"/>
        <w:outlineLvl w:val="4"/>
      </w:pPr>
      <w:r>
        <w:t>4.3 Įrenginių su 10,1 col. ekranu privilegija</w:t>
      </w:r>
    </w:p>
    <w:p w14:paraId="1C1859D0" w14:textId="77777777" w:rsidR="002F1FC1" w:rsidRDefault="0098249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6D3A39F5" w14:textId="77777777" w:rsidR="002F1FC1" w:rsidRDefault="002F1FC1">
      <w:pPr>
        <w:pStyle w:val="ProductList-Body"/>
      </w:pPr>
    </w:p>
    <w:p w14:paraId="6DCE4B16" w14:textId="77777777" w:rsidR="002F1FC1" w:rsidRDefault="00982499">
      <w:pPr>
        <w:pStyle w:val="ProductList-ClauseHeading"/>
        <w:outlineLvl w:val="4"/>
      </w:pPr>
      <w:r>
        <w:t>4.4 „Windows to Go“</w:t>
      </w:r>
    </w:p>
    <w:p w14:paraId="1E23782A" w14:textId="77777777" w:rsidR="002F1FC1" w:rsidRDefault="0098249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51C5AFC2" w14:textId="77777777" w:rsidR="002F1FC1" w:rsidRDefault="002F1FC1">
      <w:pPr>
        <w:pStyle w:val="ProductList-Body"/>
      </w:pPr>
    </w:p>
    <w:p w14:paraId="27F490C7" w14:textId="77777777" w:rsidR="002F1FC1" w:rsidRDefault="00982499">
      <w:pPr>
        <w:pStyle w:val="ProductList-SubClauseHeading"/>
        <w:outlineLvl w:val="5"/>
      </w:pPr>
      <w:r>
        <w:t>4.4.1 „Windows to Go“ versija studentams</w:t>
      </w:r>
    </w:p>
    <w:p w14:paraId="6C62D9F6" w14:textId="77777777" w:rsidR="002F1FC1" w:rsidRDefault="0098249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2750B0FF" w14:textId="77777777" w:rsidR="002F1FC1" w:rsidRDefault="002F1FC1">
      <w:pPr>
        <w:pStyle w:val="ProductList-BodyIndented"/>
      </w:pPr>
    </w:p>
    <w:p w14:paraId="5DA2FF93" w14:textId="77777777" w:rsidR="002F1FC1" w:rsidRDefault="00982499">
      <w:pPr>
        <w:pStyle w:val="ProductList-ClauseHeading"/>
        <w:outlineLvl w:val="4"/>
      </w:pPr>
      <w:r>
        <w:t>4.5 „Windows Pro“ SA</w:t>
      </w:r>
    </w:p>
    <w:p w14:paraId="51339B8B" w14:textId="77777777" w:rsidR="002F1FC1" w:rsidRDefault="00982499">
      <w:pPr>
        <w:pStyle w:val="ProductList-Body"/>
      </w:pPr>
      <w:r>
        <w:t>Klientai, anksčiau įgiję „Windows Pro“ skirtą SA, gali atnaujinti SA įrenginiuose, kuriems ji taikoma, neįsigydami „Windows Enterprise“ licencijos.</w:t>
      </w:r>
    </w:p>
    <w:p w14:paraId="43E307FA" w14:textId="77777777" w:rsidR="002F1FC1" w:rsidRDefault="002F1FC1">
      <w:pPr>
        <w:pStyle w:val="ProductList-Body"/>
      </w:pPr>
    </w:p>
    <w:p w14:paraId="77B5CB8C" w14:textId="77777777" w:rsidR="002F1FC1" w:rsidRDefault="00982499">
      <w:pPr>
        <w:pStyle w:val="ProductList-ClauseHeading"/>
        <w:outlineLvl w:val="4"/>
      </w:pPr>
      <w:r>
        <w:lastRenderedPageBreak/>
        <w:t>4.6 „Microsoft Desktop Optimization Pack“ (MDOP)</w:t>
      </w:r>
    </w:p>
    <w:p w14:paraId="144EAFE0" w14:textId="77777777" w:rsidR="002F1FC1" w:rsidRDefault="0098249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29BDDB26" w14:textId="77777777" w:rsidR="002F1FC1" w:rsidRDefault="002F1FC1">
      <w:pPr>
        <w:pStyle w:val="ProductList-Body"/>
      </w:pPr>
    </w:p>
    <w:p w14:paraId="738D122D" w14:textId="77777777" w:rsidR="002F1FC1" w:rsidRDefault="00982499">
      <w:pPr>
        <w:pStyle w:val="ProductList-SubClauseHeading"/>
        <w:outlineLvl w:val="5"/>
      </w:pPr>
      <w:r>
        <w:t>4.6.1 Teisė naudoti MDOP</w:t>
      </w:r>
    </w:p>
    <w:p w14:paraId="05FF2C3B" w14:textId="77777777" w:rsidR="002F1FC1" w:rsidRDefault="00982499">
      <w:pPr>
        <w:pStyle w:val="ProductList-BodyIndented"/>
      </w:pPr>
      <w:r>
        <w:t>Toliau nurodytus produktus įsigiję Klientai turi teisę naudoti MDOP ir jiems nereikia atskirai įsigyti MDOP.</w:t>
      </w:r>
    </w:p>
    <w:p w14:paraId="29508BDB" w14:textId="77777777" w:rsidR="002F1FC1" w:rsidRDefault="00982499" w:rsidP="008B5129">
      <w:pPr>
        <w:pStyle w:val="ProductList-Bullet"/>
        <w:numPr>
          <w:ilvl w:val="1"/>
          <w:numId w:val="31"/>
        </w:numPr>
      </w:pPr>
      <w:r>
        <w:t xml:space="preserve">„Windows 10 Enterprise“ E3 / E5 </w:t>
      </w:r>
    </w:p>
    <w:p w14:paraId="121221C9" w14:textId="77777777" w:rsidR="002F1FC1" w:rsidRDefault="00982499" w:rsidP="008B5129">
      <w:pPr>
        <w:pStyle w:val="ProductList-Bullet"/>
        <w:numPr>
          <w:ilvl w:val="1"/>
          <w:numId w:val="31"/>
        </w:numPr>
      </w:pPr>
      <w:r>
        <w:t>„Windows 10 Education“ E3 / E5</w:t>
      </w:r>
    </w:p>
    <w:p w14:paraId="5CA6CB99" w14:textId="77777777" w:rsidR="002F1FC1" w:rsidRDefault="00982499" w:rsidP="008B5129">
      <w:pPr>
        <w:pStyle w:val="ProductList-Bullet"/>
        <w:numPr>
          <w:ilvl w:val="1"/>
          <w:numId w:val="31"/>
        </w:numPr>
      </w:pPr>
      <w:r>
        <w:t>„Windows“ VDA E3 / E5</w:t>
      </w:r>
    </w:p>
    <w:p w14:paraId="05DD938A" w14:textId="77777777" w:rsidR="002F1FC1" w:rsidRDefault="00982499" w:rsidP="008B5129">
      <w:pPr>
        <w:pStyle w:val="ProductList-Bullet"/>
        <w:numPr>
          <w:ilvl w:val="1"/>
          <w:numId w:val="31"/>
        </w:numPr>
      </w:pPr>
      <w:r>
        <w:t>nuo 2015 m. rugpjūčio 1 d. įsigaliojusi sutartis ir VDA įrenginiui arba „Windows 10 Enterprise“ įrenginiui.</w:t>
      </w:r>
    </w:p>
    <w:p w14:paraId="2071B847" w14:textId="77777777" w:rsidR="002F1FC1" w:rsidRDefault="002F1FC1">
      <w:pPr>
        <w:pStyle w:val="ProductList-BodyIndented"/>
      </w:pPr>
    </w:p>
    <w:p w14:paraId="45B73689" w14:textId="77777777" w:rsidR="002F1FC1" w:rsidRDefault="00982499">
      <w:pPr>
        <w:pStyle w:val="ProductList-ClauseHeading"/>
        <w:outlineLvl w:val="4"/>
      </w:pPr>
      <w:r>
        <w:t>4.7 Teisės naudoti Sugrupuotas HPC programas</w:t>
      </w:r>
    </w:p>
    <w:p w14:paraId="20B40F32" w14:textId="77777777" w:rsidR="002F1FC1" w:rsidRDefault="00982499">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36B7BA72" w14:textId="77777777" w:rsidR="002F1FC1" w:rsidRDefault="002F1FC1">
      <w:pPr>
        <w:pStyle w:val="ProductList-Body"/>
      </w:pPr>
    </w:p>
    <w:p w14:paraId="4178739E" w14:textId="77777777" w:rsidR="002F1FC1" w:rsidRDefault="00982499">
      <w:pPr>
        <w:pStyle w:val="ProductList-ClauseHeading"/>
        <w:outlineLvl w:val="4"/>
      </w:pPr>
      <w:r>
        <w:t>4.8 Programinės įrangos naujumo garantijos pabaiga Nuolatinėse licencijose</w:t>
      </w:r>
    </w:p>
    <w:p w14:paraId="44F843D3" w14:textId="77777777" w:rsidR="002F1FC1" w:rsidRDefault="00982499">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034EBDD0" w14:textId="77777777" w:rsidR="002F1FC1" w:rsidRDefault="002F1FC1">
      <w:pPr>
        <w:pStyle w:val="ProductList-Body"/>
      </w:pPr>
    </w:p>
    <w:p w14:paraId="7ED484F6"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5B51E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DDE9C"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F1353C7" w14:textId="77777777" w:rsidR="002F1FC1" w:rsidRDefault="002F1FC1">
      <w:pPr>
        <w:pStyle w:val="ProductList-Body"/>
      </w:pPr>
    </w:p>
    <w:p w14:paraId="5381E32A" w14:textId="77777777" w:rsidR="002F1FC1" w:rsidRDefault="00982499">
      <w:pPr>
        <w:pStyle w:val="ProductList-OfferingGroupHeading"/>
        <w:outlineLvl w:val="1"/>
      </w:pPr>
      <w:bookmarkStart w:id="175" w:name="_Sec619"/>
      <w:r>
        <w:t>Windows Server</w:t>
      </w:r>
      <w:bookmarkEnd w:id="175"/>
      <w:r>
        <w:fldChar w:fldCharType="begin"/>
      </w:r>
      <w:r>
        <w:instrText xml:space="preserve"> TC "</w:instrText>
      </w:r>
      <w:bookmarkStart w:id="176" w:name="_Toc60132769"/>
      <w:r>
        <w:instrText>Windows Server</w:instrText>
      </w:r>
      <w:bookmarkEnd w:id="176"/>
      <w:r>
        <w:instrText>" \l 2</w:instrText>
      </w:r>
      <w:r>
        <w:fldChar w:fldCharType="end"/>
      </w:r>
    </w:p>
    <w:p w14:paraId="38F4B56C" w14:textId="77777777" w:rsidR="002F1FC1" w:rsidRDefault="00982499">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60132770"/>
      <w:r>
        <w:instrText>Windows MultiPoint Server</w:instrText>
      </w:r>
      <w:bookmarkEnd w:id="178"/>
      <w:r>
        <w:instrText>" \l 3</w:instrText>
      </w:r>
      <w:r>
        <w:fldChar w:fldCharType="end"/>
      </w:r>
    </w:p>
    <w:p w14:paraId="1EE0D10B" w14:textId="77777777" w:rsidR="002F1FC1" w:rsidRDefault="00982499">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F1FC1" w14:paraId="4B630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C0608C" w14:textId="77777777" w:rsidR="002F1FC1" w:rsidRDefault="009824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4B4A0"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228D4"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52A87"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D4AE6"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F0278"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E6FD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46912"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FCC51"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E098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07289"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6BA3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F1FC1" w14:paraId="4D991E9A" w14:textId="77777777">
        <w:tc>
          <w:tcPr>
            <w:tcW w:w="4160" w:type="dxa"/>
            <w:tcBorders>
              <w:top w:val="single" w:sz="9" w:space="0" w:color="FFFFFF"/>
              <w:left w:val="single" w:sz="9" w:space="0" w:color="FFFFFF"/>
              <w:bottom w:val="none" w:sz="4" w:space="0" w:color="BFBFBF"/>
              <w:right w:val="single" w:sz="9" w:space="0" w:color="FFFFFF"/>
            </w:tcBorders>
          </w:tcPr>
          <w:p w14:paraId="32509FBA" w14:textId="77777777" w:rsidR="002F1FC1" w:rsidRDefault="009824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0C7D9B" w14:textId="77777777" w:rsidR="002F1FC1" w:rsidRDefault="009824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3B97C0" w14:textId="77777777" w:rsidR="002F1FC1" w:rsidRDefault="009824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395E92" w14:textId="77777777" w:rsidR="002F1FC1" w:rsidRDefault="009824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EDB4E6" w14:textId="77777777" w:rsidR="002F1FC1" w:rsidRDefault="009824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955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6CB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80F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97C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F73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5338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8D0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637DF7A" w14:textId="77777777" w:rsidR="002F1FC1" w:rsidRDefault="00982499">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2F1FC1" w14:paraId="69C15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0385"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E4C1A3"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54629" w14:textId="77777777" w:rsidR="002F1FC1" w:rsidRDefault="00982499">
            <w:pPr>
              <w:pStyle w:val="ProductList-TableBody"/>
            </w:pPr>
            <w:r>
              <w:rPr>
                <w:color w:val="404040"/>
              </w:rPr>
              <w:t>Ankstesnių versijų leidimai: netaikoma</w:t>
            </w:r>
          </w:p>
        </w:tc>
      </w:tr>
      <w:tr w:rsidR="002F1FC1" w14:paraId="42559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677E"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1EF8"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F3E5" w14:textId="77777777" w:rsidR="002F1FC1" w:rsidRDefault="00982499">
            <w:pPr>
              <w:pStyle w:val="ProductList-TableBody"/>
            </w:pPr>
            <w:r>
              <w:rPr>
                <w:color w:val="404040"/>
              </w:rPr>
              <w:t>Būtinosios sąlygos (SA): netaikoma</w:t>
            </w:r>
          </w:p>
        </w:tc>
      </w:tr>
      <w:tr w:rsidR="002F1FC1" w14:paraId="360E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AFFB"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303D"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57E4" w14:textId="77777777" w:rsidR="002F1FC1" w:rsidRDefault="00982499">
            <w:pPr>
              <w:pStyle w:val="ProductList-TableBody"/>
            </w:pPr>
            <w:r>
              <w:rPr>
                <w:color w:val="404040"/>
              </w:rPr>
              <w:t>Galimybė mažinti: netaikoma</w:t>
            </w:r>
          </w:p>
        </w:tc>
      </w:tr>
      <w:tr w:rsidR="002F1FC1" w14:paraId="6DBAC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E533"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D5A7"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58E2" w14:textId="77777777" w:rsidR="002F1FC1" w:rsidRDefault="00982499">
            <w:pPr>
              <w:pStyle w:val="ProductList-TableBody"/>
            </w:pPr>
            <w:r>
              <w:rPr>
                <w:color w:val="404040"/>
              </w:rPr>
              <w:t>Galimybė tikslinti: netaikoma</w:t>
            </w:r>
          </w:p>
        </w:tc>
      </w:tr>
      <w:tr w:rsidR="002F1FC1" w14:paraId="65140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03D5"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D27B"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72D4" w14:textId="77777777" w:rsidR="002F1FC1" w:rsidRDefault="002F1FC1">
            <w:pPr>
              <w:pStyle w:val="ProductList-TableBody"/>
            </w:pPr>
          </w:p>
        </w:tc>
      </w:tr>
    </w:tbl>
    <w:p w14:paraId="4C5F8E55" w14:textId="77777777" w:rsidR="002F1FC1" w:rsidRDefault="002F1FC1">
      <w:pPr>
        <w:pStyle w:val="ProductList-Body"/>
      </w:pPr>
    </w:p>
    <w:p w14:paraId="08E44273" w14:textId="77777777" w:rsidR="002F1FC1" w:rsidRDefault="00982499">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2F1FC1" w14:paraId="65CED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5FB03"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70B75A3"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DACB5FE"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7BC6C5B6" w14:textId="77777777">
        <w:tc>
          <w:tcPr>
            <w:tcW w:w="4040" w:type="dxa"/>
            <w:tcBorders>
              <w:top w:val="single" w:sz="4" w:space="0" w:color="000000"/>
              <w:left w:val="single" w:sz="4" w:space="0" w:color="000000"/>
              <w:bottom w:val="single" w:sz="4" w:space="0" w:color="000000"/>
              <w:right w:val="single" w:sz="4" w:space="0" w:color="000000"/>
            </w:tcBorders>
          </w:tcPr>
          <w:p w14:paraId="4A58464A"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78D72E1"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EE17" w14:textId="77777777" w:rsidR="002F1FC1" w:rsidRDefault="00982499">
            <w:pPr>
              <w:pStyle w:val="ProductList-TableBody"/>
            </w:pPr>
            <w:r>
              <w:rPr>
                <w:color w:val="404040"/>
              </w:rPr>
              <w:t>Įtrauktos technologijos: netaikoma</w:t>
            </w:r>
          </w:p>
        </w:tc>
      </w:tr>
      <w:tr w:rsidR="002F1FC1" w14:paraId="5AC8EBC0" w14:textId="77777777">
        <w:tc>
          <w:tcPr>
            <w:tcW w:w="4040" w:type="dxa"/>
            <w:tcBorders>
              <w:top w:val="single" w:sz="4" w:space="0" w:color="000000"/>
              <w:left w:val="single" w:sz="4" w:space="0" w:color="000000"/>
              <w:bottom w:val="single" w:sz="4" w:space="0" w:color="000000"/>
              <w:right w:val="single" w:sz="4" w:space="0" w:color="000000"/>
            </w:tcBorders>
          </w:tcPr>
          <w:p w14:paraId="139BE3C3"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6111"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AFFB" w14:textId="77777777" w:rsidR="002F1FC1" w:rsidRDefault="002F1FC1">
            <w:pPr>
              <w:pStyle w:val="ProductList-TableBody"/>
            </w:pPr>
          </w:p>
        </w:tc>
      </w:tr>
    </w:tbl>
    <w:p w14:paraId="69090E19" w14:textId="77777777" w:rsidR="002F1FC1" w:rsidRDefault="002F1FC1">
      <w:pPr>
        <w:pStyle w:val="ProductList-Body"/>
      </w:pPr>
    </w:p>
    <w:p w14:paraId="1B6EBDC2"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2F1FC1" w14:paraId="5E3E4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28BCE"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F6A0685" w14:textId="77777777" w:rsidR="002F1FC1" w:rsidRDefault="00982499">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890E5D" w14:textId="77777777" w:rsidR="002F1FC1" w:rsidRDefault="00982499">
            <w:pPr>
              <w:pStyle w:val="ProductList-TableBody"/>
            </w:pPr>
            <w:r>
              <w:t>„Windows Server 2019“ nuotolinio darbalaukio tarnybų KPL atitinkanti licencija</w:t>
            </w:r>
          </w:p>
          <w:p w14:paraId="21F8BB83" w14:textId="77777777" w:rsidR="002F1FC1" w:rsidRDefault="00982499">
            <w:pPr>
              <w:pStyle w:val="ProductList-TableBody"/>
            </w:pPr>
            <w:r>
              <w:t xml:space="preserve">(žr. </w:t>
            </w:r>
            <w:hyperlink w:anchor="_Sec591">
              <w:r>
                <w:rPr>
                  <w:color w:val="00467F"/>
                  <w:u w:val="single"/>
                </w:rPr>
                <w:t>A priedą</w:t>
              </w:r>
            </w:hyperlink>
            <w:r>
              <w:t>)</w:t>
            </w:r>
          </w:p>
        </w:tc>
      </w:tr>
    </w:tbl>
    <w:p w14:paraId="1721E234" w14:textId="77777777" w:rsidR="002F1FC1" w:rsidRDefault="002F1FC1">
      <w:pPr>
        <w:pStyle w:val="ProductList-Body"/>
      </w:pPr>
    </w:p>
    <w:p w14:paraId="09EF97FF" w14:textId="77777777" w:rsidR="002F1FC1" w:rsidRDefault="00982499">
      <w:pPr>
        <w:pStyle w:val="ProductList-SubClauseHeading"/>
        <w:outlineLvl w:val="5"/>
      </w:pPr>
      <w:r>
        <w:t>3.1.1. Papildomos funkcijos, susijusios su „Windows Server 2019 Active Directory Rights Management“ tarnybos KPL</w:t>
      </w:r>
    </w:p>
    <w:p w14:paraId="47A6C077" w14:textId="77777777" w:rsidR="002F1FC1" w:rsidRDefault="00982499">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2F1FC1" w14:paraId="07F5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28339" w14:textId="77777777" w:rsidR="002F1FC1" w:rsidRDefault="00982499">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3E1146D" w14:textId="77777777" w:rsidR="002F1FC1" w:rsidRDefault="00982499">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D95099" w14:textId="77777777" w:rsidR="002F1FC1" w:rsidRDefault="00982499">
            <w:pPr>
              <w:pStyle w:val="ProductList-TableBody"/>
            </w:pPr>
            <w:r>
              <w:t xml:space="preserve">KPL atitinkanti licencija (žr. </w:t>
            </w:r>
            <w:hyperlink w:anchor="_Sec591">
              <w:r>
                <w:rPr>
                  <w:color w:val="00467F"/>
                  <w:u w:val="single"/>
                </w:rPr>
                <w:t>A priedą</w:t>
              </w:r>
            </w:hyperlink>
            <w:r>
              <w:t>)</w:t>
            </w:r>
          </w:p>
        </w:tc>
      </w:tr>
    </w:tbl>
    <w:p w14:paraId="797388A6" w14:textId="77777777" w:rsidR="002F1FC1" w:rsidRDefault="002F1FC1">
      <w:pPr>
        <w:pStyle w:val="ProductList-BodyIndented"/>
      </w:pPr>
    </w:p>
    <w:p w14:paraId="604E4E80" w14:textId="77777777" w:rsidR="002F1FC1" w:rsidRDefault="00982499">
      <w:pPr>
        <w:pStyle w:val="ProductList-ClauseHeading"/>
        <w:outlineLvl w:val="4"/>
      </w:pPr>
      <w:r>
        <w:t>3.2. Programinės įrangos paleidimas</w:t>
      </w:r>
    </w:p>
    <w:p w14:paraId="37266AA1" w14:textId="77777777" w:rsidR="002F1FC1" w:rsidRDefault="00982499">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57D56C11" w14:textId="77777777" w:rsidR="002F1FC1" w:rsidRDefault="002F1FC1">
      <w:pPr>
        <w:pStyle w:val="ProductList-Body"/>
      </w:pPr>
    </w:p>
    <w:p w14:paraId="319FB041" w14:textId="77777777" w:rsidR="002F1FC1" w:rsidRDefault="00982499">
      <w:pPr>
        <w:pStyle w:val="ProductList-ClauseHeading"/>
        <w:outlineLvl w:val="4"/>
      </w:pPr>
      <w:r>
        <w:t>3.3. Prieigos licencijos</w:t>
      </w:r>
    </w:p>
    <w:p w14:paraId="56396C8D" w14:textId="77777777" w:rsidR="002F1FC1" w:rsidRDefault="00982499">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4064D3D" w14:textId="77777777" w:rsidR="002F1FC1" w:rsidRDefault="002F1FC1">
      <w:pPr>
        <w:pStyle w:val="ProductList-Body"/>
      </w:pPr>
    </w:p>
    <w:p w14:paraId="30CE0C35" w14:textId="77777777" w:rsidR="002F1FC1" w:rsidRDefault="00982499">
      <w:pPr>
        <w:pStyle w:val="ProductList-ClauseHeading"/>
        <w:outlineLvl w:val="4"/>
      </w:pPr>
      <w:r>
        <w:t>3.4. „Windows MultiPoint Server 2016 Connector“</w:t>
      </w:r>
    </w:p>
    <w:p w14:paraId="6BB70838" w14:textId="77777777" w:rsidR="002F1FC1" w:rsidRDefault="00982499">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67C34AAC" w14:textId="77777777" w:rsidR="002F1FC1" w:rsidRDefault="002F1FC1">
      <w:pPr>
        <w:pStyle w:val="ProductList-Body"/>
      </w:pPr>
    </w:p>
    <w:p w14:paraId="4A148BEA" w14:textId="77777777" w:rsidR="002F1FC1" w:rsidRDefault="00982499">
      <w:pPr>
        <w:pStyle w:val="ProductList-ClauseHeading"/>
        <w:outlineLvl w:val="4"/>
      </w:pPr>
      <w:r>
        <w:t>3.5 Diegimo tipas</w:t>
      </w:r>
    </w:p>
    <w:p w14:paraId="11486B46" w14:textId="77777777" w:rsidR="002F1FC1" w:rsidRDefault="00982499">
      <w:pPr>
        <w:pStyle w:val="ProductList-Body"/>
      </w:pPr>
      <w:r>
        <w:t>Klientas gali tik įdiegti nuotolinio darbalaukio tarnybas ir diegti bei naudoti „MultiPoint“ tarnybų vaidmenį.</w:t>
      </w:r>
    </w:p>
    <w:p w14:paraId="2248190C" w14:textId="77777777" w:rsidR="002F1FC1" w:rsidRDefault="002F1FC1">
      <w:pPr>
        <w:pStyle w:val="ProductList-Body"/>
      </w:pPr>
    </w:p>
    <w:p w14:paraId="42F5B92D" w14:textId="77777777" w:rsidR="002F1FC1" w:rsidRDefault="00982499">
      <w:pPr>
        <w:pStyle w:val="ProductList-ClauseHeading"/>
        <w:outlineLvl w:val="4"/>
      </w:pPr>
      <w:r>
        <w:t>3.6. Papildoma programinė įranga</w:t>
      </w:r>
    </w:p>
    <w:p w14:paraId="67CDC8B0" w14:textId="77777777" w:rsidR="002F1FC1" w:rsidRDefault="00982499">
      <w:pPr>
        <w:pStyle w:val="ProductList-Body"/>
      </w:pPr>
      <w:r>
        <w:t xml:space="preserve">Papildomos programinės įrangos sąrašas pateiktas adresu </w:t>
      </w:r>
      <w:hyperlink r:id="rId99">
        <w:r>
          <w:rPr>
            <w:color w:val="00467F"/>
            <w:u w:val="single"/>
          </w:rPr>
          <w:t>http://go.microsoft.com/fwlink/?LinkId=245856</w:t>
        </w:r>
      </w:hyperlink>
      <w:r>
        <w:t>.</w:t>
      </w:r>
    </w:p>
    <w:p w14:paraId="5C9903DE" w14:textId="77777777" w:rsidR="002F1FC1" w:rsidRDefault="00982499">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2F1FC1" w14:paraId="483A7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6461E"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2CF15F"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4A8BE" w14:textId="77777777" w:rsidR="002F1FC1" w:rsidRDefault="00982499">
            <w:pPr>
              <w:pStyle w:val="ProductList-TableBody"/>
            </w:pPr>
            <w:r>
              <w:rPr>
                <w:color w:val="404040"/>
              </w:rPr>
              <w:t>Perėmimo teisės: netaikoma</w:t>
            </w:r>
          </w:p>
        </w:tc>
      </w:tr>
      <w:tr w:rsidR="002F1FC1" w14:paraId="0CFC1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08AB" w14:textId="77777777" w:rsidR="002F1FC1" w:rsidRDefault="009824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0774AF6"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73BE" w14:textId="77777777" w:rsidR="002F1FC1" w:rsidRDefault="00982499">
            <w:pPr>
              <w:pStyle w:val="ProductList-TableBody"/>
            </w:pPr>
            <w:r>
              <w:rPr>
                <w:color w:val="404040"/>
              </w:rPr>
              <w:t>Perdavimo tarptinkliniu ryšiu teisės: netaikoma</w:t>
            </w:r>
          </w:p>
        </w:tc>
      </w:tr>
      <w:tr w:rsidR="002F1FC1" w14:paraId="19FF0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2728" w14:textId="77777777" w:rsidR="002F1FC1" w:rsidRDefault="009824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FC40"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1179" w14:textId="77777777" w:rsidR="002F1FC1" w:rsidRDefault="002F1FC1">
            <w:pPr>
              <w:pStyle w:val="ProductList-TableBody"/>
            </w:pPr>
          </w:p>
        </w:tc>
      </w:tr>
    </w:tbl>
    <w:p w14:paraId="682CA110"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3828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BD47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0F29DB9" w14:textId="77777777" w:rsidR="002F1FC1" w:rsidRDefault="002F1FC1">
      <w:pPr>
        <w:pStyle w:val="ProductList-Body"/>
      </w:pPr>
    </w:p>
    <w:p w14:paraId="469989C3" w14:textId="77777777" w:rsidR="002F1FC1" w:rsidRDefault="00982499">
      <w:pPr>
        <w:pStyle w:val="ProductList-Offering2HeadingNoBorder"/>
        <w:outlineLvl w:val="2"/>
      </w:pPr>
      <w:bookmarkStart w:id="183" w:name="_Sec655"/>
      <w:r>
        <w:t>Windows Server</w:t>
      </w:r>
      <w:bookmarkEnd w:id="183"/>
      <w:r>
        <w:fldChar w:fldCharType="begin"/>
      </w:r>
      <w:r>
        <w:instrText xml:space="preserve"> TC "</w:instrText>
      </w:r>
      <w:bookmarkStart w:id="184" w:name="_Toc60132771"/>
      <w:r>
        <w:instrText>Windows Server</w:instrText>
      </w:r>
      <w:bookmarkEnd w:id="184"/>
      <w:r>
        <w:instrText>" \l 3</w:instrText>
      </w:r>
      <w:r>
        <w:fldChar w:fldCharType="end"/>
      </w:r>
    </w:p>
    <w:p w14:paraId="0B46E997" w14:textId="77777777" w:rsidR="002F1FC1" w:rsidRDefault="00982499">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3653"/>
        <w:gridCol w:w="608"/>
        <w:gridCol w:w="596"/>
        <w:gridCol w:w="600"/>
        <w:gridCol w:w="596"/>
        <w:gridCol w:w="596"/>
        <w:gridCol w:w="600"/>
        <w:gridCol w:w="608"/>
        <w:gridCol w:w="634"/>
        <w:gridCol w:w="617"/>
        <w:gridCol w:w="603"/>
        <w:gridCol w:w="609"/>
        <w:gridCol w:w="596"/>
      </w:tblGrid>
      <w:tr w:rsidR="002F1FC1" w14:paraId="5062C3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7C00F9" w14:textId="77777777" w:rsidR="002F1FC1" w:rsidRDefault="009824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E365C" w14:textId="77777777" w:rsidR="002F1FC1" w:rsidRDefault="009824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84275" w14:textId="77777777" w:rsidR="002F1FC1" w:rsidRDefault="009824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A76F2" w14:textId="77777777" w:rsidR="002F1FC1" w:rsidRDefault="009824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1DFBB" w14:textId="77777777" w:rsidR="002F1FC1" w:rsidRDefault="009824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0DD26"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1014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BC29D"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5BA3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54D6F"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86E91"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6A950"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A267A"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FA9EB16" w14:textId="77777777">
        <w:tc>
          <w:tcPr>
            <w:tcW w:w="3920" w:type="dxa"/>
            <w:tcBorders>
              <w:top w:val="single" w:sz="9" w:space="0" w:color="FFFFFF"/>
              <w:left w:val="single" w:sz="9" w:space="0" w:color="FFFFFF"/>
              <w:bottom w:val="dashed" w:sz="4" w:space="0" w:color="BFBFBF"/>
              <w:right w:val="single" w:sz="9" w:space="0" w:color="FFFFFF"/>
            </w:tcBorders>
          </w:tcPr>
          <w:p w14:paraId="77F5D383" w14:textId="77777777" w:rsidR="002F1FC1" w:rsidRDefault="00982499">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C0451F" w14:textId="77777777" w:rsidR="002F1FC1" w:rsidRDefault="009824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7288BE7" w14:textId="77777777" w:rsidR="002F1FC1" w:rsidRDefault="009824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8C0E5D" w14:textId="77777777" w:rsidR="002F1FC1" w:rsidRDefault="009824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0FB96A" w14:textId="77777777" w:rsidR="002F1FC1" w:rsidRDefault="009824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D0C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4D4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D25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322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E31D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B101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566BF"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39B4F" w14:textId="77777777" w:rsidR="002F1FC1" w:rsidRDefault="002F1FC1">
            <w:pPr>
              <w:pStyle w:val="ProductList-TableBody"/>
              <w:jc w:val="center"/>
            </w:pPr>
          </w:p>
        </w:tc>
      </w:tr>
      <w:tr w:rsidR="002F1FC1" w14:paraId="1ABDDEED" w14:textId="77777777">
        <w:tc>
          <w:tcPr>
            <w:tcW w:w="3920" w:type="dxa"/>
            <w:tcBorders>
              <w:top w:val="dashed" w:sz="4" w:space="0" w:color="BFBFBF"/>
              <w:left w:val="single" w:sz="9" w:space="0" w:color="FFFFFF"/>
              <w:bottom w:val="dashed" w:sz="4" w:space="0" w:color="BFBFBF"/>
              <w:right w:val="single" w:sz="9" w:space="0" w:color="FFFFFF"/>
            </w:tcBorders>
          </w:tcPr>
          <w:p w14:paraId="54AC661C" w14:textId="77777777" w:rsidR="002F1FC1" w:rsidRDefault="00982499">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62612"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F81F0" w14:textId="77777777" w:rsidR="002F1FC1" w:rsidRDefault="009824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8C8B3"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8662E" w14:textId="77777777" w:rsidR="002F1FC1" w:rsidRDefault="009824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49C9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861A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7868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1E09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9CA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9B6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E462A"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A17B" w14:textId="77777777" w:rsidR="002F1FC1" w:rsidRDefault="002F1FC1">
            <w:pPr>
              <w:pStyle w:val="ProductList-TableBody"/>
              <w:jc w:val="center"/>
            </w:pPr>
          </w:p>
        </w:tc>
      </w:tr>
      <w:tr w:rsidR="002F1FC1" w14:paraId="1E9B5A27" w14:textId="77777777">
        <w:tc>
          <w:tcPr>
            <w:tcW w:w="3920" w:type="dxa"/>
            <w:tcBorders>
              <w:top w:val="dashed" w:sz="4" w:space="0" w:color="BFBFBF"/>
              <w:left w:val="single" w:sz="9" w:space="0" w:color="FFFFFF"/>
              <w:bottom w:val="dashed" w:sz="4" w:space="0" w:color="BFBFBF"/>
              <w:right w:val="single" w:sz="9" w:space="0" w:color="FFFFFF"/>
            </w:tcBorders>
          </w:tcPr>
          <w:p w14:paraId="011DEB84" w14:textId="77777777" w:rsidR="002F1FC1" w:rsidRDefault="00982499">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73E0CA04"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B2FBF6" w14:textId="77777777" w:rsidR="002F1FC1" w:rsidRDefault="009824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78B8CD" w14:textId="77777777" w:rsidR="002F1FC1" w:rsidRDefault="009824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65F4D" w14:textId="77777777" w:rsidR="002F1FC1" w:rsidRDefault="009824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C3BF"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C47C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C15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B9EC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B5D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135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4A6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5A94EC32"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27A3" w14:textId="77777777" w:rsidR="002F1FC1" w:rsidRDefault="002F1FC1">
            <w:pPr>
              <w:pStyle w:val="ProductList-TableBody"/>
              <w:jc w:val="center"/>
            </w:pPr>
          </w:p>
        </w:tc>
      </w:tr>
      <w:tr w:rsidR="002F1FC1" w14:paraId="65EB1A7E" w14:textId="77777777">
        <w:tc>
          <w:tcPr>
            <w:tcW w:w="3920" w:type="dxa"/>
            <w:tcBorders>
              <w:top w:val="dashed" w:sz="4" w:space="0" w:color="BFBFBF"/>
              <w:left w:val="single" w:sz="9" w:space="0" w:color="FFFFFF"/>
              <w:bottom w:val="dashed" w:sz="4" w:space="0" w:color="BFBFBF"/>
              <w:right w:val="single" w:sz="9" w:space="0" w:color="FFFFFF"/>
            </w:tcBorders>
          </w:tcPr>
          <w:p w14:paraId="48DE5E03" w14:textId="77777777" w:rsidR="002F1FC1" w:rsidRDefault="00982499">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97CBF"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37530" w14:textId="77777777" w:rsidR="002F1FC1" w:rsidRDefault="009824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73AF6A" w14:textId="77777777" w:rsidR="002F1FC1" w:rsidRDefault="009824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71D74D0" w14:textId="77777777" w:rsidR="002F1FC1" w:rsidRDefault="009824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1A6C"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D3FF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5F9D"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E7B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2B6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D2A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922E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C822E" w14:textId="77777777" w:rsidR="002F1FC1" w:rsidRDefault="002F1FC1">
            <w:pPr>
              <w:pStyle w:val="ProductList-TableBody"/>
              <w:jc w:val="center"/>
            </w:pPr>
          </w:p>
        </w:tc>
      </w:tr>
      <w:tr w:rsidR="002F1FC1" w14:paraId="0E5F8CBA" w14:textId="77777777">
        <w:tc>
          <w:tcPr>
            <w:tcW w:w="3920" w:type="dxa"/>
            <w:tcBorders>
              <w:top w:val="dashed" w:sz="4" w:space="0" w:color="BFBFBF"/>
              <w:left w:val="single" w:sz="9" w:space="0" w:color="FFFFFF"/>
              <w:bottom w:val="dashed" w:sz="4" w:space="0" w:color="BFBFBF"/>
              <w:right w:val="single" w:sz="9" w:space="0" w:color="FFFFFF"/>
            </w:tcBorders>
          </w:tcPr>
          <w:p w14:paraId="07643050" w14:textId="77777777" w:rsidR="002F1FC1" w:rsidRDefault="00982499">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E2D0E"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32A35" w14:textId="77777777" w:rsidR="002F1FC1" w:rsidRDefault="009824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E70EF8" w14:textId="77777777" w:rsidR="002F1FC1" w:rsidRDefault="009824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0360029" w14:textId="77777777" w:rsidR="002F1FC1" w:rsidRDefault="009824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0E3FC"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122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FAF8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3CE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5937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68B7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0B18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7D127" w14:textId="77777777" w:rsidR="002F1FC1" w:rsidRDefault="002F1FC1">
            <w:pPr>
              <w:pStyle w:val="ProductList-TableBody"/>
              <w:jc w:val="center"/>
            </w:pPr>
          </w:p>
        </w:tc>
      </w:tr>
      <w:tr w:rsidR="002F1FC1" w14:paraId="0F6B7314" w14:textId="77777777">
        <w:tc>
          <w:tcPr>
            <w:tcW w:w="3920" w:type="dxa"/>
            <w:tcBorders>
              <w:top w:val="dashed" w:sz="4" w:space="0" w:color="BFBFBF"/>
              <w:left w:val="single" w:sz="9" w:space="0" w:color="FFFFFF"/>
              <w:bottom w:val="dashed" w:sz="4" w:space="0" w:color="BFBFBF"/>
              <w:right w:val="single" w:sz="9" w:space="0" w:color="FFFFFF"/>
            </w:tcBorders>
          </w:tcPr>
          <w:p w14:paraId="02A680F5" w14:textId="77777777" w:rsidR="002F1FC1" w:rsidRDefault="00982499">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DF21F"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E752A" w14:textId="77777777" w:rsidR="002F1FC1" w:rsidRDefault="009824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51BE4D" w14:textId="77777777" w:rsidR="002F1FC1" w:rsidRDefault="0098249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FE54FA" w14:textId="77777777" w:rsidR="002F1FC1" w:rsidRDefault="0098249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062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D3395"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B44B"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80E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C029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B29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42D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14471" w14:textId="77777777" w:rsidR="002F1FC1" w:rsidRDefault="002F1FC1">
            <w:pPr>
              <w:pStyle w:val="ProductList-TableBody"/>
              <w:jc w:val="center"/>
            </w:pPr>
          </w:p>
        </w:tc>
      </w:tr>
      <w:tr w:rsidR="002F1FC1" w14:paraId="588B49A0" w14:textId="77777777">
        <w:tc>
          <w:tcPr>
            <w:tcW w:w="3920" w:type="dxa"/>
            <w:tcBorders>
              <w:top w:val="dashed" w:sz="4" w:space="0" w:color="BFBFBF"/>
              <w:left w:val="single" w:sz="9" w:space="0" w:color="FFFFFF"/>
              <w:bottom w:val="dashed" w:sz="4" w:space="0" w:color="BFBFBF"/>
              <w:right w:val="single" w:sz="9" w:space="0" w:color="FFFFFF"/>
            </w:tcBorders>
          </w:tcPr>
          <w:p w14:paraId="282A7972" w14:textId="77777777" w:rsidR="002F1FC1" w:rsidRDefault="009824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1C037"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7C17F" w14:textId="77777777" w:rsidR="002F1FC1" w:rsidRDefault="009824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86CB81" w14:textId="77777777" w:rsidR="002F1FC1" w:rsidRDefault="009824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39D2D7" w14:textId="77777777" w:rsidR="002F1FC1" w:rsidRDefault="009824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626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D4E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A6B93"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DAF29"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579AE"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9F4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FEA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A430E" w14:textId="77777777" w:rsidR="002F1FC1" w:rsidRDefault="002F1FC1">
            <w:pPr>
              <w:pStyle w:val="ProductList-TableBody"/>
              <w:jc w:val="center"/>
            </w:pPr>
          </w:p>
        </w:tc>
      </w:tr>
      <w:tr w:rsidR="002F1FC1" w14:paraId="29D72660" w14:textId="77777777">
        <w:tc>
          <w:tcPr>
            <w:tcW w:w="3920" w:type="dxa"/>
            <w:tcBorders>
              <w:top w:val="dashed" w:sz="4" w:space="0" w:color="BFBFBF"/>
              <w:left w:val="single" w:sz="9" w:space="0" w:color="FFFFFF"/>
              <w:bottom w:val="dashed" w:sz="4" w:space="0" w:color="BFBFBF"/>
              <w:right w:val="single" w:sz="9" w:space="0" w:color="FFFFFF"/>
            </w:tcBorders>
          </w:tcPr>
          <w:p w14:paraId="72945B49" w14:textId="77777777" w:rsidR="002F1FC1" w:rsidRDefault="00982499">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EE965"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CC947E" w14:textId="77777777" w:rsidR="002F1FC1" w:rsidRDefault="009824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698695" w14:textId="77777777" w:rsidR="002F1FC1" w:rsidRDefault="009824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5CCFAE" w14:textId="77777777" w:rsidR="002F1FC1" w:rsidRDefault="009824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81FF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848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E630"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AB3A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DD0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DCA1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43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1DEA4" w14:textId="77777777" w:rsidR="002F1FC1" w:rsidRDefault="002F1FC1">
            <w:pPr>
              <w:pStyle w:val="ProductList-TableBody"/>
              <w:jc w:val="center"/>
            </w:pPr>
          </w:p>
        </w:tc>
      </w:tr>
      <w:tr w:rsidR="002F1FC1" w14:paraId="18E47A9D" w14:textId="77777777">
        <w:tc>
          <w:tcPr>
            <w:tcW w:w="3920" w:type="dxa"/>
            <w:tcBorders>
              <w:top w:val="dashed" w:sz="4" w:space="0" w:color="BFBFBF"/>
              <w:left w:val="single" w:sz="9" w:space="0" w:color="FFFFFF"/>
              <w:bottom w:val="dashed" w:sz="4" w:space="0" w:color="BFBFBF"/>
              <w:right w:val="single" w:sz="9" w:space="0" w:color="FFFFFF"/>
            </w:tcBorders>
          </w:tcPr>
          <w:p w14:paraId="3DE800D3" w14:textId="77777777" w:rsidR="002F1FC1" w:rsidRDefault="00982499">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4713A"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2877FD" w14:textId="77777777" w:rsidR="002F1FC1" w:rsidRDefault="009824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900E6A" w14:textId="77777777" w:rsidR="002F1FC1" w:rsidRDefault="009824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685A264" w14:textId="77777777" w:rsidR="002F1FC1" w:rsidRDefault="0098249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3C4C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0AFE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1D6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1FD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D3B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D3E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DC7E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0B69" w14:textId="77777777" w:rsidR="002F1FC1" w:rsidRDefault="002F1FC1">
            <w:pPr>
              <w:pStyle w:val="ProductList-TableBody"/>
              <w:jc w:val="center"/>
            </w:pPr>
          </w:p>
        </w:tc>
      </w:tr>
      <w:tr w:rsidR="002F1FC1" w14:paraId="465AA31E" w14:textId="77777777">
        <w:tc>
          <w:tcPr>
            <w:tcW w:w="3920" w:type="dxa"/>
            <w:tcBorders>
              <w:top w:val="dashed" w:sz="4" w:space="0" w:color="BFBFBF"/>
              <w:left w:val="single" w:sz="9" w:space="0" w:color="FFFFFF"/>
              <w:bottom w:val="dashed" w:sz="4" w:space="0" w:color="BFBFBF"/>
              <w:right w:val="single" w:sz="9" w:space="0" w:color="FFFFFF"/>
            </w:tcBorders>
          </w:tcPr>
          <w:p w14:paraId="104086BF" w14:textId="77777777" w:rsidR="002F1FC1" w:rsidRDefault="00982499">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DF939"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CEBD25" w14:textId="77777777" w:rsidR="002F1FC1" w:rsidRDefault="009824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B3B328D" w14:textId="77777777" w:rsidR="002F1FC1" w:rsidRDefault="009824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0EF34E" w14:textId="77777777" w:rsidR="002F1FC1" w:rsidRDefault="009824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8FE5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2CF31"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2E04"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9378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426D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1BB3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771D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7F90F" w14:textId="77777777" w:rsidR="002F1FC1" w:rsidRDefault="002F1FC1">
            <w:pPr>
              <w:pStyle w:val="ProductList-TableBody"/>
              <w:jc w:val="center"/>
            </w:pPr>
          </w:p>
        </w:tc>
      </w:tr>
      <w:tr w:rsidR="002F1FC1" w14:paraId="746D0791" w14:textId="77777777">
        <w:tc>
          <w:tcPr>
            <w:tcW w:w="3920" w:type="dxa"/>
            <w:tcBorders>
              <w:top w:val="dashed" w:sz="4" w:space="0" w:color="BFBFBF"/>
              <w:left w:val="single" w:sz="9" w:space="0" w:color="FFFFFF"/>
              <w:bottom w:val="dashed" w:sz="4" w:space="0" w:color="B2B2B2"/>
              <w:right w:val="single" w:sz="9" w:space="0" w:color="FFFFFF"/>
            </w:tcBorders>
          </w:tcPr>
          <w:p w14:paraId="1E309A9B" w14:textId="77777777" w:rsidR="002F1FC1" w:rsidRDefault="00982499">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A7E494" w14:textId="77777777" w:rsidR="002F1FC1" w:rsidRDefault="0098249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F8EB6A" w14:textId="77777777" w:rsidR="002F1FC1" w:rsidRDefault="0098249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6C1FB2" w14:textId="77777777" w:rsidR="002F1FC1" w:rsidRDefault="0098249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08AF81" w14:textId="77777777" w:rsidR="002F1FC1" w:rsidRDefault="009824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1B86A"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C781A"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3CC2"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FCAFA"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8CE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C103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1FA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3DAC9" w14:textId="77777777" w:rsidR="002F1FC1" w:rsidRDefault="002F1FC1">
            <w:pPr>
              <w:pStyle w:val="ProductList-TableBody"/>
              <w:jc w:val="center"/>
            </w:pPr>
          </w:p>
        </w:tc>
      </w:tr>
      <w:tr w:rsidR="002F1FC1" w14:paraId="545651F1" w14:textId="77777777">
        <w:tc>
          <w:tcPr>
            <w:tcW w:w="3920" w:type="dxa"/>
            <w:tcBorders>
              <w:top w:val="dashed" w:sz="4" w:space="0" w:color="B2B2B2"/>
              <w:left w:val="single" w:sz="9" w:space="0" w:color="FFFFFF"/>
              <w:bottom w:val="single" w:sz="4" w:space="0" w:color="FFFFFF"/>
              <w:right w:val="single" w:sz="9" w:space="0" w:color="FFFFFF"/>
            </w:tcBorders>
          </w:tcPr>
          <w:p w14:paraId="15C82882" w14:textId="77777777" w:rsidR="002F1FC1" w:rsidRDefault="00982499">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C6CD2E" w14:textId="77777777" w:rsidR="002F1FC1" w:rsidRDefault="002F1FC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7BA4243" w14:textId="77777777" w:rsidR="002F1FC1" w:rsidRDefault="002F1F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8CFB67" w14:textId="77777777" w:rsidR="002F1FC1" w:rsidRDefault="002F1F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956A06"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2638"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41B7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E9E5C"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E3279"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319F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A937" w14:textId="77777777" w:rsidR="002F1FC1" w:rsidRDefault="002F1F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37B5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ED88D" w14:textId="77777777" w:rsidR="002F1FC1" w:rsidRDefault="002F1FC1">
            <w:pPr>
              <w:pStyle w:val="ProductList-TableBody"/>
              <w:jc w:val="center"/>
            </w:pPr>
          </w:p>
        </w:tc>
      </w:tr>
    </w:tbl>
    <w:p w14:paraId="0E9277A7" w14:textId="77777777" w:rsidR="002F1FC1" w:rsidRDefault="00982499">
      <w:pPr>
        <w:pStyle w:val="ProductList-Body"/>
      </w:pPr>
      <w:r>
        <w:rPr>
          <w:i/>
        </w:rPr>
        <w:t xml:space="preserve">Pastaba. „Windows Server“ prenumeratos licencijoms (branduolio, bazės, papildomų KPL ir PL),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2404F7C5" w14:textId="77777777" w:rsidR="002F1FC1" w:rsidRDefault="00982499">
      <w:pPr>
        <w:pStyle w:val="ProductList-Offering1SubSection"/>
        <w:outlineLvl w:val="3"/>
      </w:pPr>
      <w:bookmarkStart w:id="186" w:name="_Sec758"/>
      <w:r>
        <w:lastRenderedPageBreak/>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2F1FC1" w14:paraId="1E1FC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F996" w14:textId="77777777" w:rsidR="002F1FC1" w:rsidRDefault="009824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79F0D21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B8E46C" w14:textId="77777777" w:rsidR="002F1FC1" w:rsidRDefault="009824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2F1FC1" w14:paraId="54316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19DB" w14:textId="77777777" w:rsidR="002F1FC1" w:rsidRDefault="009824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B828"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A8F4" w14:textId="77777777" w:rsidR="002F1FC1" w:rsidRDefault="00982499">
            <w:pPr>
              <w:pStyle w:val="ProductList-TableBody"/>
            </w:pPr>
            <w:r>
              <w:rPr>
                <w:color w:val="404040"/>
              </w:rPr>
              <w:t>Būtinosios sąlygos (SA): netaikoma</w:t>
            </w:r>
          </w:p>
        </w:tc>
      </w:tr>
      <w:tr w:rsidR="002F1FC1" w14:paraId="3FCE2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374B" w14:textId="77777777" w:rsidR="002F1FC1" w:rsidRDefault="009824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F6FE162"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3BB9" w14:textId="77777777" w:rsidR="002F1FC1" w:rsidRDefault="00982499">
            <w:pPr>
              <w:pStyle w:val="ProductList-TableBody"/>
            </w:pPr>
            <w:r>
              <w:rPr>
                <w:color w:val="404040"/>
              </w:rPr>
              <w:t>Galimybė mažinti: netaikoma</w:t>
            </w:r>
          </w:p>
        </w:tc>
      </w:tr>
      <w:tr w:rsidR="002F1FC1" w14:paraId="4A811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224E" w14:textId="77777777" w:rsidR="002F1FC1" w:rsidRDefault="009824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F6AE"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6414" w14:textId="77777777" w:rsidR="002F1FC1" w:rsidRDefault="00982499">
            <w:pPr>
              <w:pStyle w:val="ProductList-TableBody"/>
            </w:pPr>
            <w:r>
              <w:rPr>
                <w:color w:val="404040"/>
              </w:rPr>
              <w:t>Galimybė tikslinti: netaikoma</w:t>
            </w:r>
          </w:p>
        </w:tc>
      </w:tr>
      <w:tr w:rsidR="002F1FC1" w14:paraId="73261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1A6F" w14:textId="77777777" w:rsidR="002F1FC1" w:rsidRDefault="009824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E879"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1CC3" w14:textId="77777777" w:rsidR="002F1FC1" w:rsidRDefault="002F1FC1">
            <w:pPr>
              <w:pStyle w:val="ProductList-TableBody"/>
            </w:pPr>
          </w:p>
        </w:tc>
      </w:tr>
    </w:tbl>
    <w:p w14:paraId="185FE303" w14:textId="77777777" w:rsidR="002F1FC1" w:rsidRDefault="002F1FC1">
      <w:pPr>
        <w:pStyle w:val="ProductList-Body"/>
      </w:pPr>
    </w:p>
    <w:p w14:paraId="3194B4F2" w14:textId="77777777" w:rsidR="002F1FC1" w:rsidRDefault="00982499">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2F1FC1" w14:paraId="0CB4C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E6D00" w14:textId="77777777" w:rsidR="002F1FC1" w:rsidRDefault="009824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D85E9C" w14:textId="77777777" w:rsidR="002F1FC1" w:rsidRDefault="009824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8B256B3" w14:textId="77777777" w:rsidR="002F1FC1" w:rsidRDefault="009824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F1FC1" w14:paraId="0915458B" w14:textId="77777777">
        <w:tc>
          <w:tcPr>
            <w:tcW w:w="4040" w:type="dxa"/>
            <w:tcBorders>
              <w:top w:val="single" w:sz="4" w:space="0" w:color="000000"/>
              <w:left w:val="single" w:sz="4" w:space="0" w:color="000000"/>
              <w:bottom w:val="single" w:sz="4" w:space="0" w:color="000000"/>
              <w:right w:val="single" w:sz="4" w:space="0" w:color="000000"/>
            </w:tcBorders>
          </w:tcPr>
          <w:p w14:paraId="0DD7DB0E" w14:textId="77777777" w:rsidR="002F1FC1" w:rsidRDefault="009824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2CFB6B99" w14:textId="77777777" w:rsidR="002F1FC1" w:rsidRDefault="009824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994F" w14:textId="77777777" w:rsidR="002F1FC1" w:rsidRDefault="00982499">
            <w:pPr>
              <w:pStyle w:val="ProductList-TableBody"/>
            </w:pPr>
            <w:r>
              <w:rPr>
                <w:color w:val="404040"/>
              </w:rPr>
              <w:t>Įtrauktos technologijos: netaikoma</w:t>
            </w:r>
          </w:p>
        </w:tc>
      </w:tr>
      <w:tr w:rsidR="002F1FC1" w14:paraId="7FEC9A5C" w14:textId="77777777">
        <w:tc>
          <w:tcPr>
            <w:tcW w:w="4040" w:type="dxa"/>
            <w:tcBorders>
              <w:top w:val="single" w:sz="4" w:space="0" w:color="000000"/>
              <w:left w:val="single" w:sz="4" w:space="0" w:color="000000"/>
              <w:bottom w:val="single" w:sz="4" w:space="0" w:color="000000"/>
              <w:right w:val="single" w:sz="4" w:space="0" w:color="000000"/>
            </w:tcBorders>
          </w:tcPr>
          <w:p w14:paraId="101990CF" w14:textId="77777777" w:rsidR="002F1FC1" w:rsidRDefault="009824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083A" w14:textId="77777777" w:rsidR="002F1FC1" w:rsidRDefault="002F1F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674B" w14:textId="77777777" w:rsidR="002F1FC1" w:rsidRDefault="002F1FC1">
            <w:pPr>
              <w:pStyle w:val="ProductList-TableBody"/>
            </w:pPr>
          </w:p>
        </w:tc>
      </w:tr>
    </w:tbl>
    <w:p w14:paraId="32EAADC3" w14:textId="77777777" w:rsidR="002F1FC1" w:rsidRDefault="002F1FC1">
      <w:pPr>
        <w:pStyle w:val="ProductList-Body"/>
      </w:pPr>
    </w:p>
    <w:p w14:paraId="7018F2DF" w14:textId="77777777" w:rsidR="002F1FC1" w:rsidRDefault="009824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2F1FC1" w14:paraId="2C2F2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A3779"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69EC425" w14:textId="77777777" w:rsidR="002F1FC1" w:rsidRDefault="00982499">
            <w:pPr>
              <w:pStyle w:val="ProductList-TableBody"/>
            </w:pPr>
            <w:r>
              <w:t>„Windows Server 2019“ KPL</w:t>
            </w:r>
          </w:p>
          <w:p w14:paraId="23D79935" w14:textId="77777777" w:rsidR="002F1FC1" w:rsidRDefault="00982499">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211D50F6" w14:textId="77777777" w:rsidR="002F1FC1" w:rsidRDefault="00982499">
            <w:pPr>
              <w:pStyle w:val="ProductList-TableBody"/>
            </w:pPr>
            <w:r>
              <w:t xml:space="preserve">„Windows Server“ prenumerata, skirta „Azure“ KPL </w:t>
            </w:r>
          </w:p>
          <w:p w14:paraId="7CB7A483" w14:textId="77777777" w:rsidR="002F1FC1" w:rsidRDefault="00982499">
            <w:pPr>
              <w:pStyle w:val="ProductList-TableBody"/>
            </w:pPr>
            <w:r>
              <w:t xml:space="preserve">KPL atitinkanti licencija (žr. </w:t>
            </w:r>
            <w:hyperlink w:anchor="_Sec591">
              <w:r>
                <w:rPr>
                  <w:color w:val="00467F"/>
                  <w:u w:val="single"/>
                </w:rPr>
                <w:t>A priedą</w:t>
              </w:r>
            </w:hyperlink>
            <w:r>
              <w:t>)</w:t>
            </w:r>
          </w:p>
        </w:tc>
      </w:tr>
    </w:tbl>
    <w:p w14:paraId="28639330" w14:textId="77777777" w:rsidR="002F1FC1" w:rsidRDefault="0098249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0F1259A1" w14:textId="77777777" w:rsidR="002F1FC1" w:rsidRDefault="002F1FC1">
      <w:pPr>
        <w:pStyle w:val="ProductList-Body"/>
      </w:pPr>
    </w:p>
    <w:p w14:paraId="4E052A03" w14:textId="77777777" w:rsidR="002F1FC1" w:rsidRDefault="00982499">
      <w:pPr>
        <w:pStyle w:val="ProductList-SubClauseHeading"/>
        <w:outlineLvl w:val="5"/>
      </w:pPr>
      <w:r>
        <w:t>3.1.1 Papildomos funkcijos, susijusios su „Windows Server 2019“ nuotolinio darbalaukio tarnybos KPL</w:t>
      </w:r>
    </w:p>
    <w:p w14:paraId="37299B98" w14:textId="77777777" w:rsidR="002F1FC1" w:rsidRDefault="00982499">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2F1FC1" w14:paraId="66B1E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2DC47"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A096343" w14:textId="77777777" w:rsidR="002F1FC1" w:rsidRDefault="0098249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531E885" w14:textId="77777777" w:rsidR="002F1FC1" w:rsidRDefault="00982499">
            <w:pPr>
              <w:pStyle w:val="ProductList-TableBody"/>
            </w:pPr>
            <w:r>
              <w:t>„Windows Server 2019“ nuotolinio darbalaukio tarnybų vartotojo PL</w:t>
            </w:r>
          </w:p>
        </w:tc>
      </w:tr>
    </w:tbl>
    <w:p w14:paraId="53123A87" w14:textId="77777777" w:rsidR="002F1FC1" w:rsidRDefault="00982499">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7D5C3796" w14:textId="77777777" w:rsidR="002F1FC1" w:rsidRDefault="002F1FC1">
      <w:pPr>
        <w:pStyle w:val="ProductList-BodyIndented"/>
      </w:pPr>
    </w:p>
    <w:p w14:paraId="55CD80EF" w14:textId="77777777" w:rsidR="002F1FC1" w:rsidRDefault="00982499">
      <w:pPr>
        <w:pStyle w:val="ProductList-SubClauseHeading"/>
        <w:outlineLvl w:val="5"/>
      </w:pPr>
      <w:r>
        <w:t>3.1.2 Papildomos funkcijos, susijusios su „Windows Server 2019 Rights Management“ tarnybos KPL</w:t>
      </w:r>
    </w:p>
    <w:p w14:paraId="47D82C03" w14:textId="77777777" w:rsidR="002F1FC1" w:rsidRDefault="0098249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2F1FC1" w14:paraId="5288A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D4B1A"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DD70062" w14:textId="77777777" w:rsidR="002F1FC1" w:rsidRDefault="00982499">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7C368491" w14:textId="77777777" w:rsidR="002F1FC1" w:rsidRDefault="00982499">
            <w:pPr>
              <w:pStyle w:val="ProductList-TableBody"/>
            </w:pPr>
            <w:r>
              <w:t>„Azure Information Protection“ 1 planas, vartotojo PL</w:t>
            </w:r>
          </w:p>
        </w:tc>
      </w:tr>
      <w:tr w:rsidR="002F1FC1" w14:paraId="25EB8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D00C7"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3B580" w14:textId="77777777" w:rsidR="002F1FC1" w:rsidRDefault="002F1F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36B5DC" w14:textId="77777777" w:rsidR="002F1FC1" w:rsidRDefault="00982499">
            <w:pPr>
              <w:pStyle w:val="ProductList-TableBody"/>
            </w:pPr>
            <w:r>
              <w:t xml:space="preserve">KPL atitinkanti licencija (žr. </w:t>
            </w:r>
            <w:hyperlink w:anchor="_Sec591">
              <w:r>
                <w:rPr>
                  <w:color w:val="00467F"/>
                  <w:u w:val="single"/>
                </w:rPr>
                <w:t>A priedą</w:t>
              </w:r>
            </w:hyperlink>
            <w:r>
              <w:t>)</w:t>
            </w:r>
          </w:p>
        </w:tc>
      </w:tr>
    </w:tbl>
    <w:p w14:paraId="56E3519C" w14:textId="77777777" w:rsidR="002F1FC1" w:rsidRDefault="002F1FC1">
      <w:pPr>
        <w:pStyle w:val="ProductList-BodyIndented"/>
      </w:pPr>
    </w:p>
    <w:p w14:paraId="69BEAD94" w14:textId="77777777" w:rsidR="002F1FC1" w:rsidRDefault="00982499">
      <w:pPr>
        <w:pStyle w:val="ProductList-SubClauseHeading"/>
        <w:outlineLvl w:val="5"/>
      </w:pPr>
      <w:r>
        <w:t>3.1.3 Papildomos funkcijos, susijusios su „Microsoft Identity Manager“ vartotojo KPL</w:t>
      </w:r>
    </w:p>
    <w:p w14:paraId="5315F3C9" w14:textId="77777777" w:rsidR="002F1FC1" w:rsidRDefault="0098249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2F1FC1" w14:paraId="4C466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364AE0"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9E33996" w14:textId="77777777" w:rsidR="002F1FC1" w:rsidRDefault="0098249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3D24EA89" w14:textId="77777777" w:rsidR="002F1FC1" w:rsidRDefault="00982499">
            <w:pPr>
              <w:pStyle w:val="ProductList-TableBody"/>
            </w:pPr>
            <w:r>
              <w:t>„Azure Active Directory Premium“ (P1 ir P2) vartotojo PL</w:t>
            </w:r>
          </w:p>
        </w:tc>
      </w:tr>
      <w:tr w:rsidR="002F1FC1" w14:paraId="5C189A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BA08D" w14:textId="77777777" w:rsidR="002F1FC1" w:rsidRDefault="002F1F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B0EEC" w14:textId="77777777" w:rsidR="002F1FC1" w:rsidRDefault="009824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B385B70" w14:textId="77777777" w:rsidR="002F1FC1" w:rsidRDefault="002F1FC1">
            <w:pPr>
              <w:pStyle w:val="ProductList-TableBody"/>
            </w:pPr>
          </w:p>
        </w:tc>
      </w:tr>
    </w:tbl>
    <w:p w14:paraId="36DE8211" w14:textId="77777777" w:rsidR="002F1FC1" w:rsidRDefault="00982499">
      <w:pPr>
        <w:pStyle w:val="ProductList-BodyIndented"/>
      </w:pPr>
      <w:r>
        <w:rPr>
          <w:i/>
        </w:rPr>
        <w:t xml:space="preserve">*Taip pat reikalinga bet kuriam asmeniui, kuriam programinė įranga teikia arba valdo tapatybės informaciją. </w:t>
      </w:r>
    </w:p>
    <w:p w14:paraId="11308CFC" w14:textId="77777777" w:rsidR="002F1FC1" w:rsidRDefault="002F1FC1">
      <w:pPr>
        <w:pStyle w:val="ProductList-BodyIndented"/>
      </w:pPr>
    </w:p>
    <w:p w14:paraId="0E9D6BFA" w14:textId="77777777" w:rsidR="002F1FC1" w:rsidRDefault="00982499">
      <w:pPr>
        <w:pStyle w:val="ProductList-SubClauseHeading"/>
        <w:outlineLvl w:val="5"/>
      </w:pPr>
      <w:r>
        <w:t>3.1.4 Sinchronizavimo paslauga</w:t>
      </w:r>
    </w:p>
    <w:p w14:paraId="484413C9" w14:textId="77777777" w:rsidR="002F1FC1" w:rsidRDefault="00982499">
      <w:pPr>
        <w:pStyle w:val="ProductList-BodyIndented"/>
      </w:pPr>
      <w:r>
        <w:t>„Microsoft Identity Manager 2016“ KPL nebūtinos vartotojams, kurie naudoja tik „Microsoft Identity Manager“ sinchronizavimo paslaugą.</w:t>
      </w:r>
    </w:p>
    <w:p w14:paraId="76B7E82C" w14:textId="77777777" w:rsidR="002F1FC1" w:rsidRDefault="002F1FC1">
      <w:pPr>
        <w:pStyle w:val="ProductList-BodyIndented"/>
      </w:pPr>
    </w:p>
    <w:p w14:paraId="0852DE3E" w14:textId="77777777" w:rsidR="002F1FC1" w:rsidRDefault="0098249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2F1FC1" w14:paraId="39271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4A68B" w14:textId="77777777" w:rsidR="002F1FC1" w:rsidRDefault="009824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F162147" w14:textId="77777777" w:rsidR="002F1FC1" w:rsidRDefault="0098249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F076128" w14:textId="77777777" w:rsidR="002F1FC1" w:rsidRDefault="002F1FC1">
            <w:pPr>
              <w:pStyle w:val="ProductList-TableBody"/>
            </w:pPr>
          </w:p>
        </w:tc>
      </w:tr>
    </w:tbl>
    <w:p w14:paraId="2B96CD3F" w14:textId="77777777" w:rsidR="002F1FC1" w:rsidRDefault="002F1FC1">
      <w:pPr>
        <w:pStyle w:val="ProductList-Body"/>
      </w:pPr>
    </w:p>
    <w:p w14:paraId="534CABD3" w14:textId="77777777" w:rsidR="002F1FC1" w:rsidRDefault="00982499">
      <w:pPr>
        <w:pStyle w:val="ProductList-SubClauseHeading"/>
        <w:outlineLvl w:val="5"/>
      </w:pPr>
      <w:r>
        <w:t>3.2.1 Papildomos funkcijos, susijusios su „Windows Server 2019“ nuotolinio darbalaukio tarnybos išorinio pajungimo licencija</w:t>
      </w:r>
    </w:p>
    <w:p w14:paraId="3F68917F" w14:textId="77777777" w:rsidR="002F1FC1" w:rsidRDefault="00982499">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2F1FC1" w14:paraId="66286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298CB"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DCC6D8D" w14:textId="77777777" w:rsidR="002F1FC1" w:rsidRDefault="0098249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69390D8" w14:textId="77777777" w:rsidR="002F1FC1" w:rsidRDefault="002F1FC1">
            <w:pPr>
              <w:pStyle w:val="ProductList-TableBody"/>
            </w:pPr>
          </w:p>
        </w:tc>
      </w:tr>
    </w:tbl>
    <w:p w14:paraId="361FD424" w14:textId="77777777" w:rsidR="002F1FC1" w:rsidRDefault="00982499">
      <w:pPr>
        <w:pStyle w:val="ProductList-BodyIndented"/>
      </w:pPr>
      <w:r>
        <w:rPr>
          <w:i/>
        </w:rPr>
        <w:lastRenderedPageBreak/>
        <w:t>*Taip pat būtina naudojant „Windows“ serverį, kuriame nuomojami grafinės vartotojo sąsajos ištekliai (naudojant „Windows Server 2019“ nuotolinio darbalaukio tarnybų funkcijas arba kitą technologiją).</w:t>
      </w:r>
    </w:p>
    <w:p w14:paraId="7E1A2731" w14:textId="77777777" w:rsidR="002F1FC1" w:rsidRDefault="002F1FC1">
      <w:pPr>
        <w:pStyle w:val="ProductList-BodyIndented"/>
      </w:pPr>
    </w:p>
    <w:p w14:paraId="4C5E72E5" w14:textId="77777777" w:rsidR="002F1FC1" w:rsidRDefault="00982499">
      <w:pPr>
        <w:pStyle w:val="ProductList-SubClauseHeading"/>
        <w:outlineLvl w:val="5"/>
      </w:pPr>
      <w:r>
        <w:t>3.2.2 Papildomos funkcijos, susijusios su „Windows Server 2019 Rights Management“ tarnybos išorinio pajungimo licencija</w:t>
      </w:r>
    </w:p>
    <w:p w14:paraId="5E6A8AD7" w14:textId="77777777" w:rsidR="002F1FC1" w:rsidRDefault="0098249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2F1FC1" w14:paraId="76DBC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D372B"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B1A3706" w14:textId="77777777" w:rsidR="002F1FC1" w:rsidRDefault="00982499">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67BDC92E" w14:textId="77777777" w:rsidR="002F1FC1" w:rsidRDefault="002F1FC1">
            <w:pPr>
              <w:pStyle w:val="ProductList-TableBody"/>
            </w:pPr>
          </w:p>
        </w:tc>
      </w:tr>
    </w:tbl>
    <w:p w14:paraId="68964222" w14:textId="77777777" w:rsidR="002F1FC1" w:rsidRDefault="002F1FC1">
      <w:pPr>
        <w:pStyle w:val="ProductList-BodyIndented"/>
      </w:pPr>
    </w:p>
    <w:p w14:paraId="6774012B" w14:textId="77777777" w:rsidR="002F1FC1" w:rsidRDefault="00982499">
      <w:pPr>
        <w:pStyle w:val="ProductList-SubClauseHeading"/>
        <w:outlineLvl w:val="5"/>
      </w:pPr>
      <w:r>
        <w:t>3.2.3 Papildomos funkcijos, susijusios su „Microsoft Identity Manager“ išorinio pajungimo licencija</w:t>
      </w:r>
    </w:p>
    <w:p w14:paraId="685DC142" w14:textId="77777777" w:rsidR="002F1FC1" w:rsidRDefault="0098249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2F1FC1" w14:paraId="6F48C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BFDBB" w14:textId="77777777" w:rsidR="002F1FC1" w:rsidRDefault="009824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FD1D954" w14:textId="77777777" w:rsidR="002F1FC1" w:rsidRDefault="0098249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308B6906" w14:textId="77777777" w:rsidR="002F1FC1" w:rsidRDefault="002F1FC1">
            <w:pPr>
              <w:pStyle w:val="ProductList-TableBody"/>
            </w:pPr>
          </w:p>
        </w:tc>
      </w:tr>
    </w:tbl>
    <w:p w14:paraId="5636F426" w14:textId="77777777" w:rsidR="002F1FC1" w:rsidRDefault="00982499">
      <w:pPr>
        <w:pStyle w:val="ProductList-BodyIndented"/>
      </w:pPr>
      <w:r>
        <w:rPr>
          <w:i/>
        </w:rPr>
        <w:t>*Be to, reikalinga bet kuriam Išoriniam vartotojui, kuriam programinė įranga išduoda arba valdo tapatybės informaciją (nesant „Microsoft Identity Manager 2016“ KPL).</w:t>
      </w:r>
    </w:p>
    <w:p w14:paraId="154138F0" w14:textId="77777777" w:rsidR="002F1FC1" w:rsidRDefault="002F1FC1">
      <w:pPr>
        <w:pStyle w:val="ProductList-BodyIndented"/>
      </w:pPr>
    </w:p>
    <w:p w14:paraId="02320E95" w14:textId="77777777" w:rsidR="002F1FC1" w:rsidRDefault="00982499">
      <w:pPr>
        <w:pStyle w:val="ProductList-ClauseHeading"/>
        <w:outlineLvl w:val="4"/>
      </w:pPr>
      <w:r>
        <w:t>3.3 Papildomos sąlygos, taikomos naudojant „Windows Server 2019 Essentials“</w:t>
      </w:r>
    </w:p>
    <w:p w14:paraId="556610DE" w14:textId="77777777" w:rsidR="002F1FC1" w:rsidRDefault="00982499">
      <w:pPr>
        <w:pStyle w:val="ProductList-SubClauseHeading"/>
        <w:outlineLvl w:val="5"/>
      </w:pPr>
      <w:r>
        <w:t>3.3.1 Naudojimo apribojimai</w:t>
      </w:r>
    </w:p>
    <w:p w14:paraId="47A1EAF8" w14:textId="77777777" w:rsidR="002F1FC1" w:rsidRDefault="00982499" w:rsidP="008B5129">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29C0002A" w14:textId="77777777" w:rsidR="002F1FC1" w:rsidRDefault="00982499" w:rsidP="008B5129">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45D31D74" w14:textId="77777777" w:rsidR="002F1FC1" w:rsidRDefault="002F1FC1">
      <w:pPr>
        <w:pStyle w:val="ProductList-BodyIndented"/>
      </w:pPr>
    </w:p>
    <w:p w14:paraId="4F1DCEF2" w14:textId="77777777" w:rsidR="002F1FC1" w:rsidRDefault="00982499">
      <w:pPr>
        <w:pStyle w:val="ProductList-SubClauseHeading"/>
        <w:outlineLvl w:val="5"/>
      </w:pPr>
      <w:r>
        <w:t>3.3.2 Serverio programinės įrangos naudojimas</w:t>
      </w:r>
    </w:p>
    <w:p w14:paraId="4598F1A8" w14:textId="77777777" w:rsidR="002F1FC1" w:rsidRDefault="00982499">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77B8869" w14:textId="77777777" w:rsidR="002F1FC1" w:rsidRDefault="002F1FC1">
      <w:pPr>
        <w:pStyle w:val="ProductList-BodyIndented"/>
      </w:pPr>
    </w:p>
    <w:p w14:paraId="792CD778" w14:textId="77777777" w:rsidR="002F1FC1" w:rsidRDefault="00982499">
      <w:pPr>
        <w:pStyle w:val="ProductList-SubClauseHeading"/>
        <w:outlineLvl w:val="5"/>
      </w:pPr>
      <w:r>
        <w:t>3.3.3 „Windows Server 2019 Essentials Connector“</w:t>
      </w:r>
    </w:p>
    <w:p w14:paraId="485300B1" w14:textId="77777777" w:rsidR="002F1FC1" w:rsidRDefault="00982499">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334E67EF" w14:textId="77777777" w:rsidR="002F1FC1" w:rsidRDefault="002F1FC1">
      <w:pPr>
        <w:pStyle w:val="ProductList-BodyIndented"/>
      </w:pPr>
    </w:p>
    <w:p w14:paraId="61F6094C" w14:textId="77777777" w:rsidR="002F1FC1" w:rsidRDefault="00982499">
      <w:pPr>
        <w:pStyle w:val="ProductList-SubClauseHeading"/>
        <w:outlineLvl w:val="5"/>
      </w:pPr>
      <w:r>
        <w:t>3.3.4 Prieiga prie „Windows Server 2019 Active Directory“ teisių valdymo tarnybos</w:t>
      </w:r>
    </w:p>
    <w:p w14:paraId="36CFA1C5" w14:textId="77777777" w:rsidR="002F1FC1" w:rsidRDefault="00982499">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567DD164" w14:textId="77777777" w:rsidR="002F1FC1" w:rsidRDefault="002F1FC1">
      <w:pPr>
        <w:pStyle w:val="ProductList-BodyIndented"/>
      </w:pPr>
    </w:p>
    <w:p w14:paraId="33D6C677" w14:textId="77777777" w:rsidR="002F1FC1" w:rsidRDefault="00982499">
      <w:pPr>
        <w:pStyle w:val="ProductList-ClauseHeading"/>
        <w:outlineLvl w:val="4"/>
      </w:pPr>
      <w:r>
        <w:t>3.4 „Windows Server“ konteineriai be „Hyper-V‟ izoliavimo funkcijos su „Windows Server 2019 Standard“ ir „Datacenter“</w:t>
      </w:r>
    </w:p>
    <w:p w14:paraId="5188949A" w14:textId="77777777" w:rsidR="002F1FC1" w:rsidRDefault="0098249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7FB9BBD2" w14:textId="77777777" w:rsidR="002F1FC1" w:rsidRDefault="002F1FC1">
      <w:pPr>
        <w:pStyle w:val="ProductList-Body"/>
      </w:pPr>
    </w:p>
    <w:p w14:paraId="13676C5D" w14:textId="77777777" w:rsidR="002F1FC1" w:rsidRDefault="00982499">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2F1FC1" w14:paraId="3FFA4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4F60B" w14:textId="77777777" w:rsidR="002F1FC1" w:rsidRDefault="0098249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64FB7B3" w14:textId="77777777" w:rsidR="002F1FC1" w:rsidRDefault="0098249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0B470E3F" w14:textId="77777777" w:rsidR="002F1FC1" w:rsidRDefault="002F1FC1">
            <w:pPr>
              <w:pStyle w:val="ProductList-TableBody"/>
            </w:pPr>
          </w:p>
        </w:tc>
      </w:tr>
    </w:tbl>
    <w:p w14:paraId="7F24C1DD" w14:textId="77777777" w:rsidR="002F1FC1" w:rsidRDefault="00982499">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2F1FC1" w14:paraId="07B03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2E4A06" w14:textId="77777777" w:rsidR="002F1FC1" w:rsidRDefault="009824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4ADAA311" w14:textId="77777777" w:rsidR="002F1FC1" w:rsidRDefault="009824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AEA9AE" w14:textId="77777777" w:rsidR="002F1FC1" w:rsidRDefault="00982499">
            <w:pPr>
              <w:pStyle w:val="ProductList-TableBody"/>
            </w:pPr>
            <w:r>
              <w:rPr>
                <w:color w:val="404040"/>
              </w:rPr>
              <w:t>Perėmimo teisės: netaikoma</w:t>
            </w:r>
          </w:p>
        </w:tc>
      </w:tr>
      <w:tr w:rsidR="002F1FC1" w14:paraId="028C6CE6" w14:textId="77777777">
        <w:tc>
          <w:tcPr>
            <w:tcW w:w="4040" w:type="dxa"/>
            <w:tcBorders>
              <w:top w:val="single" w:sz="4" w:space="0" w:color="000000"/>
              <w:left w:val="single" w:sz="4" w:space="0" w:color="000000"/>
              <w:bottom w:val="single" w:sz="4" w:space="0" w:color="000000"/>
              <w:right w:val="single" w:sz="4" w:space="0" w:color="000000"/>
            </w:tcBorders>
          </w:tcPr>
          <w:p w14:paraId="0F51B08A" w14:textId="77777777" w:rsidR="002F1FC1" w:rsidRDefault="009824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4BEE5EF2"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BD4854" w14:textId="77777777" w:rsidR="002F1FC1" w:rsidRDefault="00982499">
            <w:pPr>
              <w:pStyle w:val="ProductList-TableBody"/>
            </w:pPr>
            <w:r>
              <w:rPr>
                <w:color w:val="404040"/>
              </w:rPr>
              <w:t>Perdavimo tarptinkliniu ryšiu teisės: netaikoma</w:t>
            </w:r>
          </w:p>
        </w:tc>
      </w:tr>
      <w:tr w:rsidR="002F1FC1" w14:paraId="0653D446" w14:textId="77777777">
        <w:tc>
          <w:tcPr>
            <w:tcW w:w="4040" w:type="dxa"/>
            <w:tcBorders>
              <w:top w:val="single" w:sz="4" w:space="0" w:color="000000"/>
              <w:left w:val="single" w:sz="4" w:space="0" w:color="000000"/>
              <w:bottom w:val="single" w:sz="4" w:space="0" w:color="000000"/>
              <w:right w:val="single" w:sz="4" w:space="0" w:color="000000"/>
            </w:tcBorders>
          </w:tcPr>
          <w:p w14:paraId="603A77BD" w14:textId="77777777" w:rsidR="002F1FC1" w:rsidRDefault="009824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1072BE" w14:textId="77777777" w:rsidR="002F1FC1" w:rsidRDefault="009824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0EAEC7" w14:textId="77777777" w:rsidR="002F1FC1" w:rsidRDefault="002F1FC1">
            <w:pPr>
              <w:pStyle w:val="ProductList-TableBody"/>
            </w:pPr>
          </w:p>
        </w:tc>
      </w:tr>
    </w:tbl>
    <w:p w14:paraId="59033BF3" w14:textId="77777777" w:rsidR="002F1FC1" w:rsidRDefault="002F1FC1">
      <w:pPr>
        <w:pStyle w:val="ProductList-ClauseHeading"/>
        <w:outlineLvl w:val="4"/>
      </w:pPr>
    </w:p>
    <w:p w14:paraId="6C1FADCB" w14:textId="77777777" w:rsidR="002F1FC1" w:rsidRDefault="00982499">
      <w:pPr>
        <w:pStyle w:val="ProductList-ClauseHeading"/>
        <w:outlineLvl w:val="4"/>
      </w:pPr>
      <w:r>
        <w:t>4.1 „Microsoft Azure“ hibridinė privilegija, skirta „Windows Server“</w:t>
      </w:r>
    </w:p>
    <w:p w14:paraId="165B40C1" w14:textId="77777777" w:rsidR="002F1FC1" w:rsidRDefault="00982499">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45CFF744" w14:textId="77777777" w:rsidR="002F1FC1" w:rsidRDefault="002F1FC1">
      <w:pPr>
        <w:pStyle w:val="ProductList-Body"/>
      </w:pPr>
    </w:p>
    <w:p w14:paraId="564DCCA9" w14:textId="77777777" w:rsidR="002F1FC1" w:rsidRDefault="00982499">
      <w:pPr>
        <w:pStyle w:val="ProductList-ClauseHeading"/>
        <w:outlineLvl w:val="4"/>
      </w:pPr>
      <w:r>
        <w:t>4.2 Pusmetinių naujinimų kanalų leidimai</w:t>
      </w:r>
    </w:p>
    <w:p w14:paraId="01B14AE3" w14:textId="77777777" w:rsidR="002F1FC1" w:rsidRDefault="0098249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99291A1" w14:textId="77777777" w:rsidR="002F1FC1" w:rsidRDefault="002F1FC1">
      <w:pPr>
        <w:pStyle w:val="ProductList-ClauseHeading"/>
        <w:outlineLvl w:val="4"/>
      </w:pPr>
    </w:p>
    <w:p w14:paraId="56E97294" w14:textId="77777777" w:rsidR="002F1FC1" w:rsidRDefault="00982499">
      <w:pPr>
        <w:pStyle w:val="ProductList-ClauseHeading"/>
        <w:outlineLvl w:val="4"/>
      </w:pPr>
      <w:r>
        <w:t>4.3 Nuotolinio darbalaukio tarnybų (RDS) vartotojo KPL ir vartotojo PL: išplėstinės teisės</w:t>
      </w:r>
    </w:p>
    <w:p w14:paraId="54DD853A" w14:textId="77777777" w:rsidR="002F1FC1" w:rsidRDefault="00982499">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514CDB16" w14:textId="77777777" w:rsidR="002F1FC1" w:rsidRDefault="002F1FC1">
      <w:pPr>
        <w:pStyle w:val="ProductList-Body"/>
      </w:pPr>
    </w:p>
    <w:p w14:paraId="0C7DACBE" w14:textId="77777777" w:rsidR="002F1FC1" w:rsidRDefault="00982499">
      <w:pPr>
        <w:pStyle w:val="ProductList-ClauseHeading"/>
        <w:outlineLvl w:val="4"/>
      </w:pPr>
      <w:r>
        <w:t>4.4 Išplėstiniai saugos naujiniai</w:t>
      </w:r>
    </w:p>
    <w:p w14:paraId="4C58AF04" w14:textId="77777777" w:rsidR="002F1FC1" w:rsidRDefault="00982499">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013F1CED" w14:textId="77777777" w:rsidR="002F1FC1" w:rsidRDefault="002F1FC1">
      <w:pPr>
        <w:pStyle w:val="ProductList-Body"/>
      </w:pPr>
    </w:p>
    <w:p w14:paraId="6D4555DC" w14:textId="77777777" w:rsidR="002F1FC1" w:rsidRDefault="00982499">
      <w:pPr>
        <w:pStyle w:val="ProductList-ClauseHeading"/>
        <w:outlineLvl w:val="4"/>
      </w:pPr>
      <w:r>
        <w:t>4.5 „Windows“ virtualusis kompiuteris, skirtas „Windows Server“</w:t>
      </w:r>
    </w:p>
    <w:p w14:paraId="17FBC7BF" w14:textId="77777777" w:rsidR="002F1FC1" w:rsidRDefault="00982499">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312A9BEA"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4C92E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C3C52"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ABDD3A5" w14:textId="77777777" w:rsidR="002F1FC1" w:rsidRDefault="002F1FC1">
      <w:pPr>
        <w:pStyle w:val="ProductList-Body"/>
      </w:pPr>
    </w:p>
    <w:p w14:paraId="340DB770" w14:textId="77777777" w:rsidR="002F1FC1" w:rsidRDefault="002F1FC1">
      <w:pPr>
        <w:sectPr w:rsidR="002F1FC1">
          <w:headerReference w:type="default" r:id="rId105"/>
          <w:footerReference w:type="default" r:id="rId106"/>
          <w:type w:val="continuous"/>
          <w:pgSz w:w="12240" w:h="15840" w:code="1"/>
          <w:pgMar w:top="1170" w:right="720" w:bottom="720" w:left="720" w:header="432" w:footer="288" w:gutter="0"/>
          <w:cols w:space="360"/>
        </w:sectPr>
      </w:pPr>
    </w:p>
    <w:p w14:paraId="0D43246C" w14:textId="77777777" w:rsidR="002F1FC1" w:rsidRDefault="00982499">
      <w:pPr>
        <w:pStyle w:val="ProductList-SectionHeading"/>
        <w:pageBreakBefore/>
        <w:outlineLvl w:val="0"/>
      </w:pPr>
      <w:bookmarkStart w:id="189" w:name="_Sec548"/>
      <w:bookmarkEnd w:id="33"/>
      <w:r>
        <w:lastRenderedPageBreak/>
        <w:t>Internete teikiamos paslaugos</w:t>
      </w:r>
      <w:r>
        <w:fldChar w:fldCharType="begin"/>
      </w:r>
      <w:r>
        <w:instrText xml:space="preserve"> TC "</w:instrText>
      </w:r>
      <w:bookmarkStart w:id="190" w:name="_Toc60132772"/>
      <w:r>
        <w:instrText>Internete teikiamos paslaugos</w:instrText>
      </w:r>
      <w:bookmarkEnd w:id="190"/>
      <w:r>
        <w:instrText>" \l 1</w:instrText>
      </w:r>
      <w:r>
        <w:fldChar w:fldCharType="end"/>
      </w:r>
    </w:p>
    <w:p w14:paraId="63D909D1" w14:textId="77777777" w:rsidR="002F1FC1" w:rsidRDefault="00982499">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185A74D0" w14:textId="77777777" w:rsidR="002F1FC1" w:rsidRDefault="00982499">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60132773"/>
      <w:r>
        <w:instrText>Internete teikiamos paslaugų pasiekiamumas konkrečiuose regionuose</w:instrText>
      </w:r>
      <w:bookmarkEnd w:id="192"/>
      <w:r>
        <w:instrText>" \l 2</w:instrText>
      </w:r>
      <w:r>
        <w:fldChar w:fldCharType="end"/>
      </w:r>
    </w:p>
    <w:p w14:paraId="614019E4" w14:textId="77777777" w:rsidR="002F1FC1" w:rsidRDefault="00982499">
      <w:pPr>
        <w:pStyle w:val="ProductList-Body"/>
      </w:pPr>
      <w:r>
        <w:t xml:space="preserve">Šalių ir regionų, kuriuose pasiekiamos Internete teikiamos paslaugos, sąrašas pateiktas adresu </w:t>
      </w:r>
      <w:hyperlink r:id="rId108">
        <w:r>
          <w:rPr>
            <w:color w:val="00467F"/>
            <w:u w:val="single"/>
          </w:rPr>
          <w:t>https://www.microsoft.com/microsoft-365/business/international-availability</w:t>
        </w:r>
      </w:hyperlink>
      <w:r>
        <w:t>.</w:t>
      </w:r>
    </w:p>
    <w:p w14:paraId="732E20DC" w14:textId="77777777" w:rsidR="002F1FC1" w:rsidRDefault="00982499">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60132774"/>
      <w:r>
        <w:instrText>Internete teikiamų paslaugų įsigijimo taisyklės</w:instrText>
      </w:r>
      <w:bookmarkEnd w:id="194"/>
      <w:r>
        <w:instrText>" \l 2</w:instrText>
      </w:r>
      <w:r>
        <w:fldChar w:fldCharType="end"/>
      </w:r>
    </w:p>
    <w:p w14:paraId="4BAF7A61" w14:textId="77777777" w:rsidR="002F1FC1" w:rsidRDefault="00982499">
      <w:pPr>
        <w:pStyle w:val="ProductList-Body"/>
      </w:pPr>
      <w:r>
        <w:t>Įsigyjant Internete teikiamas paslaugas galioja toliau išvardytos taisyklės.</w:t>
      </w:r>
    </w:p>
    <w:p w14:paraId="25F6A8CA" w14:textId="77777777" w:rsidR="002F1FC1" w:rsidRDefault="00982499" w:rsidP="008B5129">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02B62727" w14:textId="77777777" w:rsidR="002F1FC1" w:rsidRDefault="00982499" w:rsidP="008B5129">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2108A783" w14:textId="77777777" w:rsidR="002F1FC1" w:rsidRDefault="00982499" w:rsidP="008B5129">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640F03BD" w14:textId="77777777" w:rsidR="002F1FC1" w:rsidRDefault="00982499" w:rsidP="008B5129">
      <w:pPr>
        <w:pStyle w:val="ProductList-Bullet"/>
        <w:numPr>
          <w:ilvl w:val="0"/>
          <w:numId w:val="33"/>
        </w:numPr>
      </w:pPr>
      <w:r>
        <w:t>„Microsoft Azure“ sąlygos pateiktos „Microsoft Azure“ produkto apraše.</w:t>
      </w:r>
    </w:p>
    <w:p w14:paraId="2F0F4E84" w14:textId="77777777" w:rsidR="002F1FC1" w:rsidRDefault="00982499" w:rsidP="008B5129">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7943E428" w14:textId="77777777" w:rsidR="002F1FC1" w:rsidRDefault="00982499" w:rsidP="008B5129">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3C94DA4D" w14:textId="77777777" w:rsidR="002F1FC1" w:rsidRDefault="00982499">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60132775"/>
      <w:r>
        <w:instrText>Internete teikiamų paslaugų atnaujinimas</w:instrText>
      </w:r>
      <w:bookmarkEnd w:id="196"/>
      <w:r>
        <w:instrText>" \l 2</w:instrText>
      </w:r>
      <w:r>
        <w:fldChar w:fldCharType="end"/>
      </w:r>
    </w:p>
    <w:p w14:paraId="35879AE8" w14:textId="77777777" w:rsidR="002F1FC1" w:rsidRDefault="0098249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2E4E957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992F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7DDC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605829A" w14:textId="77777777" w:rsidR="002F1FC1" w:rsidRDefault="002F1FC1">
      <w:pPr>
        <w:pStyle w:val="ProductList-Body"/>
      </w:pPr>
    </w:p>
    <w:p w14:paraId="5C702C34" w14:textId="77777777" w:rsidR="002F1FC1" w:rsidRDefault="00982499">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565CB40F" w14:textId="77777777" w:rsidR="002F1FC1" w:rsidRDefault="00982499">
      <w:pPr>
        <w:pStyle w:val="ProductList-ClauseHeading"/>
        <w:outlineLvl w:val="2"/>
      </w:pPr>
      <w:r>
        <w:t>1. Apibrėžtys</w:t>
      </w:r>
    </w:p>
    <w:p w14:paraId="3D74963D" w14:textId="77777777" w:rsidR="002F1FC1" w:rsidRDefault="00982499">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3CB4867D" w14:textId="77777777" w:rsidR="002F1FC1" w:rsidRDefault="0098249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74984B90" w14:textId="77777777" w:rsidR="002F1FC1" w:rsidRDefault="0098249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1197D192" w14:textId="77777777" w:rsidR="002F1FC1" w:rsidRDefault="00982499">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084F8411" w14:textId="77777777" w:rsidR="002F1FC1" w:rsidRDefault="00982499">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6D8A323A" w14:textId="77777777" w:rsidR="002F1FC1" w:rsidRDefault="002F1FC1">
      <w:pPr>
        <w:pStyle w:val="ProductList-Body"/>
      </w:pPr>
    </w:p>
    <w:p w14:paraId="69B5C1CB" w14:textId="77777777" w:rsidR="002F1FC1" w:rsidRDefault="00982499">
      <w:pPr>
        <w:pStyle w:val="ProductList-ClauseHeading"/>
        <w:outlineLvl w:val="2"/>
      </w:pPr>
      <w:r>
        <w:t>2. Prenumeratos terminas</w:t>
      </w:r>
    </w:p>
    <w:p w14:paraId="7CD88A25" w14:textId="77777777" w:rsidR="002F1FC1" w:rsidRDefault="0098249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1A38A1E2" w14:textId="77777777" w:rsidR="002F1FC1" w:rsidRDefault="002F1FC1">
      <w:pPr>
        <w:pStyle w:val="ProductList-Body"/>
      </w:pPr>
    </w:p>
    <w:p w14:paraId="09A71912" w14:textId="77777777" w:rsidR="002F1FC1" w:rsidRDefault="00982499">
      <w:pPr>
        <w:pStyle w:val="ProductList-ClauseHeading"/>
        <w:outlineLvl w:val="2"/>
      </w:pPr>
      <w:r>
        <w:lastRenderedPageBreak/>
        <w:t>3. Paslaugų įsigijimas</w:t>
      </w:r>
    </w:p>
    <w:p w14:paraId="6A798354" w14:textId="77777777" w:rsidR="002F1FC1" w:rsidRDefault="00982499">
      <w:pPr>
        <w:pStyle w:val="ProductList-Body"/>
      </w:pPr>
      <w:r>
        <w:t>„Microsoft Azure“ paslaugas galima įsigyti kuriuo nors konkrečiu arba keliais suderintais iš toliau nurodytų būdų.</w:t>
      </w:r>
    </w:p>
    <w:p w14:paraId="52B02BC5" w14:textId="77777777" w:rsidR="002F1FC1" w:rsidRDefault="00982499" w:rsidP="008B5129">
      <w:pPr>
        <w:pStyle w:val="ProductList-Bullet"/>
        <w:numPr>
          <w:ilvl w:val="0"/>
          <w:numId w:val="34"/>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4B8C00E1" w14:textId="77777777" w:rsidR="002F1FC1" w:rsidRDefault="00982499" w:rsidP="008B5129">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550A892F" w14:textId="77777777" w:rsidR="002F1FC1" w:rsidRDefault="00982499" w:rsidP="008B5129">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103DBAED" w14:textId="77777777" w:rsidR="002F1FC1" w:rsidRDefault="00982499" w:rsidP="008B5129">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2B38CA53" w14:textId="77777777" w:rsidR="002F1FC1" w:rsidRDefault="00982499" w:rsidP="008B5129">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3CB69CC8" w14:textId="77777777" w:rsidR="002F1FC1" w:rsidRDefault="00982499" w:rsidP="008B5129">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44A97B33" w14:textId="77777777" w:rsidR="002F1FC1" w:rsidRDefault="002F1FC1">
      <w:pPr>
        <w:pStyle w:val="ProductList-Body"/>
      </w:pPr>
    </w:p>
    <w:p w14:paraId="34E82580" w14:textId="77777777" w:rsidR="002F1FC1" w:rsidRDefault="00982499">
      <w:pPr>
        <w:pStyle w:val="ProductList-ClauseHeading"/>
        <w:outlineLvl w:val="2"/>
      </w:pPr>
      <w:r>
        <w:t>4. Įkainiai</w:t>
      </w:r>
    </w:p>
    <w:p w14:paraId="48F36E66" w14:textId="77777777" w:rsidR="002F1FC1" w:rsidRDefault="00982499">
      <w:pPr>
        <w:pStyle w:val="ProductList-Body"/>
      </w:pPr>
      <w:r>
        <w:t>Kliento registracijos laikotarpiu Klientui (arba Klientą aptarnaujančiam pardavėjui) „Microsoft“ gali pasiūlyti konkrečių „Microsoft Azure“ paslaugų už visam laikui arba laikinai sumažintas kainas.</w:t>
      </w:r>
    </w:p>
    <w:p w14:paraId="3DDF2329" w14:textId="77777777" w:rsidR="002F1FC1" w:rsidRDefault="002F1FC1">
      <w:pPr>
        <w:pStyle w:val="ProductList-Body"/>
      </w:pPr>
    </w:p>
    <w:p w14:paraId="3454A926" w14:textId="77777777" w:rsidR="002F1FC1" w:rsidRDefault="00982499">
      <w:pPr>
        <w:pStyle w:val="ProductList-ClauseHeading"/>
        <w:outlineLvl w:val="2"/>
      </w:pPr>
      <w:r>
        <w:t>5. Mokėjimai ir mokesčiai</w:t>
      </w:r>
    </w:p>
    <w:p w14:paraId="2EE9D4B2" w14:textId="77777777" w:rsidR="002F1FC1" w:rsidRDefault="00982499" w:rsidP="008B5129">
      <w:pPr>
        <w:pStyle w:val="ProductList-Bullet"/>
        <w:numPr>
          <w:ilvl w:val="0"/>
          <w:numId w:val="35"/>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5B918BDA" w14:textId="77777777" w:rsidR="002F1FC1" w:rsidRDefault="00982499" w:rsidP="008B5129">
      <w:pPr>
        <w:pStyle w:val="ProductList-Bullet"/>
        <w:numPr>
          <w:ilvl w:val="0"/>
          <w:numId w:val="35"/>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79AF0634" w14:textId="77777777" w:rsidR="002F1FC1" w:rsidRDefault="00982499" w:rsidP="008B5129">
      <w:pPr>
        <w:pStyle w:val="ProductList-Bullet"/>
        <w:numPr>
          <w:ilvl w:val="0"/>
          <w:numId w:val="35"/>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4A8DFB31" w14:textId="77777777" w:rsidR="002F1FC1" w:rsidRDefault="00982499" w:rsidP="008B5129">
      <w:pPr>
        <w:pStyle w:val="ProductList-Bullet"/>
        <w:numPr>
          <w:ilvl w:val="0"/>
          <w:numId w:val="35"/>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43EA5BD8" w14:textId="77777777" w:rsidR="002F1FC1" w:rsidRDefault="00982499" w:rsidP="008B5129">
      <w:pPr>
        <w:pStyle w:val="ProductList-Bullet"/>
        <w:numPr>
          <w:ilvl w:val="0"/>
          <w:numId w:val="35"/>
        </w:numPr>
      </w:pPr>
      <w:r>
        <w:rPr>
          <w:b/>
          <w:color w:val="00188F"/>
        </w:rPr>
        <w:t>SF už „Azure“ paslaugų planą išrašymas</w:t>
      </w:r>
      <w:r>
        <w:t>: Įsigijus „Microsoft Azure“ paslaugų planą, SF išrašoma ir pateikiama Klientui (arba jį aptarnaujančiam pardavėjui) iš anksto arba kasmet, atsižvelgiant į Kliento bendrojo licencijavimo sutartį, kurioje nurodytos mokėjimo sąlygos įprastai užsisakant Internete teikiamas paslaugas. Įsigyjant „Microsoft Azure“ paslaugų planą, „Azure“ išankstinis apmokėjimas netaikomas. Tačiau jei įsigyjant „Microsoft Azure“ paslaugų planą buvo įsigytas pradinis paslaugų skaičius („Pradinis kiekis“), Klientui naudojant daugiau nei Pradinį kiekį, išrašomos sąskaitos faktūros taikant Naudojimo įkainius ir taip naudojant Klientui gali būti taikomas „Azure“ išankstinis apmokėjimas.</w:t>
      </w:r>
    </w:p>
    <w:p w14:paraId="10D24D88" w14:textId="77777777" w:rsidR="002F1FC1" w:rsidRDefault="00982499" w:rsidP="008B5129">
      <w:pPr>
        <w:pStyle w:val="ProductList-Bullet"/>
        <w:numPr>
          <w:ilvl w:val="0"/>
          <w:numId w:val="35"/>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6EF508A2" w14:textId="77777777" w:rsidR="002F1FC1" w:rsidRDefault="002F1FC1">
      <w:pPr>
        <w:pStyle w:val="ProductList-Body"/>
      </w:pPr>
    </w:p>
    <w:p w14:paraId="495931D3" w14:textId="77777777" w:rsidR="002F1FC1" w:rsidRDefault="00982499">
      <w:pPr>
        <w:pStyle w:val="ProductList-ClauseHeading"/>
        <w:outlineLvl w:val="2"/>
      </w:pPr>
      <w:r>
        <w:t>6. „Azure“ rezervacijų parinktys</w:t>
      </w:r>
    </w:p>
    <w:p w14:paraId="7DD958F8" w14:textId="77777777" w:rsidR="002F1FC1" w:rsidRDefault="00982499">
      <w:pPr>
        <w:pStyle w:val="ProductList-Body"/>
      </w:pPr>
      <w:r>
        <w:t>Kliento įsigytoms „Azure“ rezervacijoms taikomos tolesnės parinktys.</w:t>
      </w:r>
    </w:p>
    <w:p w14:paraId="163722D3" w14:textId="77777777" w:rsidR="002F1FC1" w:rsidRDefault="00982499" w:rsidP="008B5129">
      <w:pPr>
        <w:pStyle w:val="ProductList-Bullet"/>
        <w:numPr>
          <w:ilvl w:val="0"/>
          <w:numId w:val="36"/>
        </w:numPr>
      </w:pPr>
      <w:r>
        <w:rPr>
          <w:b/>
          <w:color w:val="00188F"/>
        </w:rPr>
        <w:lastRenderedPageBreak/>
        <w:t>Mainyti</w:t>
      </w:r>
      <w:r>
        <w:t>: yra parinktis, Klientui leidžianti piniginę likusio „Azure“ rezervacijos laikotarpio vertę pritaikyti perkant vieną ar kelias naujas tos pačios tarnybos tokios pačios arba didesnės piniginės vertės „Azure“ rezervacijas.</w:t>
      </w:r>
    </w:p>
    <w:p w14:paraId="5C3FAE86" w14:textId="77777777" w:rsidR="002F1FC1" w:rsidRDefault="00982499" w:rsidP="008B5129">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12173B86" w14:textId="77777777" w:rsidR="002F1FC1" w:rsidRDefault="00982499" w:rsidP="008B5129">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20534C4A" w14:textId="77777777" w:rsidR="002F1FC1" w:rsidRDefault="002F1FC1">
      <w:pPr>
        <w:pStyle w:val="ProductList-Body"/>
      </w:pPr>
    </w:p>
    <w:p w14:paraId="36A266BC" w14:textId="77777777" w:rsidR="002F1FC1" w:rsidRDefault="00982499">
      <w:pPr>
        <w:pStyle w:val="ProductList-ClauseHeading"/>
        <w:outlineLvl w:val="2"/>
      </w:pPr>
      <w:r>
        <w:t>7. Penkerių metų „Azure“ VM rezervacijos sąlygos</w:t>
      </w:r>
    </w:p>
    <w:p w14:paraId="0F4C0873" w14:textId="77777777" w:rsidR="002F1FC1" w:rsidRDefault="00982499">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72ECE88F" w14:textId="77777777" w:rsidR="002F1FC1" w:rsidRDefault="002F1FC1">
      <w:pPr>
        <w:pStyle w:val="ProductList-Body"/>
      </w:pPr>
    </w:p>
    <w:p w14:paraId="05A2AC6A" w14:textId="77777777" w:rsidR="002F1FC1" w:rsidRDefault="00982499">
      <w:pPr>
        <w:pStyle w:val="ProductList-ClauseHeading"/>
        <w:outlineLvl w:val="2"/>
      </w:pPr>
      <w:r>
        <w:t>8. Atvirosios licencijos, Atvirosios vertės ir Atvirosios vertės prenumeratos programos</w:t>
      </w:r>
    </w:p>
    <w:p w14:paraId="4CBD18BA" w14:textId="77777777" w:rsidR="002F1FC1" w:rsidRDefault="00982499">
      <w:pPr>
        <w:pStyle w:val="ProductList-SubClauseHeading"/>
        <w:outlineLvl w:val="3"/>
      </w:pPr>
      <w:r>
        <w:t>8.1 Apibrėžtys</w:t>
      </w:r>
    </w:p>
    <w:p w14:paraId="0D6A7695" w14:textId="77777777" w:rsidR="002F1FC1" w:rsidRDefault="00982499">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4853F1E5" w14:textId="77777777" w:rsidR="002F1FC1" w:rsidRDefault="00982499">
      <w:pPr>
        <w:pStyle w:val="ProductList-BodyIndented"/>
      </w:pPr>
      <w:r>
        <w:rPr>
          <w:b/>
          <w:color w:val="00188F"/>
        </w:rPr>
        <w:t>Portalas</w:t>
      </w:r>
      <w:r>
        <w:t xml:space="preserve"> – tai internetinis portalas, kuriame Klientas administruoja Prenumeratą.</w:t>
      </w:r>
    </w:p>
    <w:p w14:paraId="5773A7C5" w14:textId="77777777" w:rsidR="002F1FC1" w:rsidRDefault="00982499">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0AF818A5" w14:textId="77777777" w:rsidR="002F1FC1" w:rsidRDefault="002F1FC1">
      <w:pPr>
        <w:pStyle w:val="ProductList-BodyIndented"/>
      </w:pPr>
    </w:p>
    <w:p w14:paraId="6AD630E1" w14:textId="77777777" w:rsidR="002F1FC1" w:rsidRDefault="00982499">
      <w:pPr>
        <w:pStyle w:val="ProductList-SubClauseHeading"/>
        <w:outlineLvl w:val="3"/>
      </w:pPr>
      <w:r>
        <w:t>8.2 Prenumeratos terminas</w:t>
      </w:r>
    </w:p>
    <w:p w14:paraId="361E17C2" w14:textId="77777777" w:rsidR="002F1FC1" w:rsidRDefault="00982499">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3B82363C" w14:textId="77777777" w:rsidR="002F1FC1" w:rsidRDefault="002F1FC1">
      <w:pPr>
        <w:pStyle w:val="ProductList-BodyIndented"/>
      </w:pPr>
    </w:p>
    <w:p w14:paraId="0D675D96" w14:textId="77777777" w:rsidR="002F1FC1" w:rsidRDefault="00982499">
      <w:pPr>
        <w:pStyle w:val="ProductList-ClauseHeading"/>
        <w:outlineLvl w:val="2"/>
      </w:pPr>
      <w:r>
        <w:t>9. „Microsoft Azure“ hibridinė privilegija</w:t>
      </w:r>
    </w:p>
    <w:p w14:paraId="517E0966" w14:textId="77777777" w:rsidR="002F1FC1" w:rsidRDefault="00982499">
      <w:pPr>
        <w:pStyle w:val="ProductList-SubClauseHeading"/>
        <w:outlineLvl w:val="3"/>
      </w:pPr>
      <w:r>
        <w:t>9.1 „Microsoft Azure“ hibridinė privilegija, skirta „Windows Server“</w:t>
      </w:r>
    </w:p>
    <w:p w14:paraId="6B3B79F3" w14:textId="77777777" w:rsidR="002F1FC1" w:rsidRDefault="00982499">
      <w:pPr>
        <w:pStyle w:val="ProductList-BodyIndented"/>
      </w:pPr>
      <w:r>
        <w:t xml:space="preserve">Pagal „Microsoft Azure“ hibridinę privilegiją, skirtą „Windows Server“, Klientas gali naudoti „Windows Server“ virtualiąsias mašinas savo „Microsoft Azure“ paslaugų paskyrose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3C24EB2" w14:textId="77777777" w:rsidR="002F1FC1" w:rsidRDefault="002F1FC1">
      <w:pPr>
        <w:pStyle w:val="ProductList-BodyIndented"/>
      </w:pPr>
    </w:p>
    <w:p w14:paraId="3051E067" w14:textId="77777777" w:rsidR="002F1FC1" w:rsidRDefault="00982499">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kaip apibūdinta skirsnyje „Neriboto virtualizavimo teisės“,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501A8BCF" w14:textId="77777777" w:rsidR="002F1FC1" w:rsidRDefault="002F1FC1">
      <w:pPr>
        <w:pStyle w:val="ProductList-BodyIndented"/>
      </w:pPr>
    </w:p>
    <w:p w14:paraId="25726D7A" w14:textId="77777777" w:rsidR="002F1FC1" w:rsidRDefault="00982499">
      <w:pPr>
        <w:pStyle w:val="ProductList-SubSubClauseHeading"/>
        <w:outlineLvl w:val="4"/>
      </w:pPr>
      <w:r>
        <w:t>9.1.1 „Windows Server Datacenter“ Licencijų specialios naudojimo teisės</w:t>
      </w:r>
    </w:p>
    <w:p w14:paraId="31DE9CAA" w14:textId="77777777" w:rsidR="002F1FC1" w:rsidRDefault="00982499">
      <w:pPr>
        <w:pStyle w:val="ProductList-BodyIndented2"/>
      </w:pPr>
      <w:r>
        <w:t>Bendrųjų sąlygų, taikomų Licencijų priskyrimui, ir „Windows Server“ naudojimui pagal „Azure“ hibridinių privilegijų, skirtų „Windows Server“, programą, išimtys:</w:t>
      </w:r>
    </w:p>
    <w:p w14:paraId="442CFA34" w14:textId="77777777" w:rsidR="002F1FC1" w:rsidRDefault="00982499" w:rsidP="008B5129">
      <w:pPr>
        <w:pStyle w:val="ProductList-Bullet"/>
        <w:numPr>
          <w:ilvl w:val="2"/>
          <w:numId w:val="37"/>
        </w:numPr>
      </w:pPr>
      <w:r>
        <w:rPr>
          <w:b/>
        </w:rPr>
        <w:t>Neriboto virtualizavimo teisės</w:t>
      </w:r>
      <w:r>
        <w:t xml:space="preserve">. Klientas gali naudoti „Windows Server“ bet kokiam skaičiui Pagrindinių egzempliorių „Azure Dedicated Host“ arba kitame paskirtame komerciniais pagrindais suteikiamame fiziniame serveryje, platformoje „Azure“,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0C876B92" w14:textId="77777777" w:rsidR="002F1FC1" w:rsidRDefault="00982499" w:rsidP="008B5129">
      <w:pPr>
        <w:pStyle w:val="ProductList-Bullet"/>
        <w:numPr>
          <w:ilvl w:val="2"/>
          <w:numId w:val="37"/>
        </w:numPr>
      </w:pPr>
      <w:r>
        <w:rPr>
          <w:b/>
        </w:rPr>
        <w:t>Dvigubo naudojimo teisės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platformoje „Azure“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 Dvigubo naudojimo teisės nesuteikiamos,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priskirtos, kaip apibūdinta skirsnyje „Neriboto virtualizavimo teisės“.</w:t>
      </w:r>
    </w:p>
    <w:p w14:paraId="423668E0" w14:textId="77777777" w:rsidR="002F1FC1" w:rsidRDefault="002F1FC1">
      <w:pPr>
        <w:pStyle w:val="ProductList-BodyIndented2"/>
      </w:pPr>
    </w:p>
    <w:p w14:paraId="3C6232FD" w14:textId="77777777" w:rsidR="002F1FC1" w:rsidRDefault="00982499">
      <w:pPr>
        <w:pStyle w:val="ProductList-SubClauseHeading"/>
        <w:outlineLvl w:val="3"/>
      </w:pPr>
      <w:r>
        <w:t>9.2 „Microsoft Azure“ hibridinė privilegija, skirta produktui „SQL Server“</w:t>
      </w:r>
    </w:p>
    <w:p w14:paraId="1E4AF70B" w14:textId="77777777" w:rsidR="002F1FC1" w:rsidRDefault="00982499">
      <w:pPr>
        <w:pStyle w:val="ProductList-BodyIndented"/>
      </w:pPr>
      <w:r>
        <w:t xml:space="preserve">Pagal „Microsoft Azure“ hibridinę privilegiją, skirtą produktui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jo „Microsoft Azure“ paslaugų paskyrose naudoti tolesnėje lentelėje įvardytas „Microsoft Azure“ duomenų tarnybas nurodytais santykiais.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3CF42063" w14:textId="77777777" w:rsidR="002F1FC1" w:rsidRDefault="002F1FC1">
      <w:pPr>
        <w:pStyle w:val="ProductList-BodyIndented"/>
      </w:pPr>
    </w:p>
    <w:tbl>
      <w:tblPr>
        <w:tblStyle w:val="PURTable0"/>
        <w:tblW w:w="0" w:type="dxa"/>
        <w:tblLook w:val="04A0" w:firstRow="1" w:lastRow="0" w:firstColumn="1" w:lastColumn="0" w:noHBand="0" w:noVBand="1"/>
      </w:tblPr>
      <w:tblGrid>
        <w:gridCol w:w="3128"/>
        <w:gridCol w:w="3792"/>
        <w:gridCol w:w="3636"/>
      </w:tblGrid>
      <w:tr w:rsidR="002F1FC1" w14:paraId="595B782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8B4310" w14:textId="77777777" w:rsidR="002F1FC1" w:rsidRDefault="00982499">
            <w:pPr>
              <w:pStyle w:val="ProductList-TableBody"/>
            </w:pPr>
            <w:r>
              <w:rPr>
                <w:color w:val="FFFFFF"/>
              </w:rPr>
              <w:t>Priskirta licencija</w:t>
            </w:r>
          </w:p>
        </w:tc>
        <w:tc>
          <w:tcPr>
            <w:tcW w:w="4280" w:type="dxa"/>
            <w:tcBorders>
              <w:bottom w:val="none" w:sz="4" w:space="0" w:color="6E6E6E"/>
            </w:tcBorders>
            <w:shd w:val="clear" w:color="auto" w:fill="0070C0"/>
          </w:tcPr>
          <w:p w14:paraId="0598B97F" w14:textId="77777777" w:rsidR="002F1FC1" w:rsidRDefault="00982499">
            <w:pPr>
              <w:pStyle w:val="ProductList-TableBody"/>
            </w:pPr>
            <w:r>
              <w:rPr>
                <w:color w:val="FFFFFF"/>
              </w:rPr>
              <w:t>„Microsoft Azure“ duomenų paslaugos</w:t>
            </w:r>
            <w:r>
              <w:rPr>
                <w:vertAlign w:val="superscript"/>
              </w:rPr>
              <w:t>1</w:t>
            </w:r>
          </w:p>
        </w:tc>
        <w:tc>
          <w:tcPr>
            <w:tcW w:w="4160" w:type="dxa"/>
            <w:shd w:val="clear" w:color="auto" w:fill="0070C0"/>
          </w:tcPr>
          <w:p w14:paraId="4F10FA34" w14:textId="77777777" w:rsidR="002F1FC1" w:rsidRDefault="00982499">
            <w:pPr>
              <w:pStyle w:val="ProductList-TableBody"/>
            </w:pPr>
            <w:r>
              <w:rPr>
                <w:color w:val="FFFFFF"/>
              </w:rPr>
              <w:t>Priskirtų licencijų ir „Azure“ „vCore“ santykis</w:t>
            </w:r>
          </w:p>
        </w:tc>
      </w:tr>
      <w:tr w:rsidR="002F1FC1" w14:paraId="1B957674" w14:textId="77777777">
        <w:tc>
          <w:tcPr>
            <w:tcW w:w="3540" w:type="dxa"/>
            <w:tcBorders>
              <w:left w:val="single" w:sz="4" w:space="0" w:color="6E6E6E"/>
              <w:bottom w:val="none" w:sz="4" w:space="0" w:color="6E6E6E"/>
              <w:right w:val="single" w:sz="4" w:space="0" w:color="6E6E6E"/>
            </w:tcBorders>
          </w:tcPr>
          <w:p w14:paraId="251D5326" w14:textId="77777777" w:rsidR="002F1FC1" w:rsidRDefault="0098249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710BB09E" w14:textId="77777777" w:rsidR="002F1FC1" w:rsidRDefault="00982499">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6883991A" w14:textId="77777777" w:rsidR="002F1FC1" w:rsidRDefault="00982499">
            <w:pPr>
              <w:pStyle w:val="ProductList-TableBody"/>
            </w:pPr>
            <w:r>
              <w:t>1 branduolio licencija: 4 „vCore“</w:t>
            </w:r>
          </w:p>
        </w:tc>
      </w:tr>
      <w:tr w:rsidR="002F1FC1" w14:paraId="0E471D90" w14:textId="77777777">
        <w:tc>
          <w:tcPr>
            <w:tcW w:w="3540" w:type="dxa"/>
            <w:tcBorders>
              <w:top w:val="none" w:sz="4" w:space="0" w:color="6E6E6E"/>
              <w:left w:val="single" w:sz="4" w:space="0" w:color="6E6E6E"/>
              <w:bottom w:val="none" w:sz="4" w:space="0" w:color="6E6E6E"/>
            </w:tcBorders>
          </w:tcPr>
          <w:p w14:paraId="4FEE0B38" w14:textId="77777777" w:rsidR="002F1FC1" w:rsidRDefault="002F1FC1">
            <w:pPr>
              <w:pStyle w:val="ProductList-TableBody"/>
            </w:pPr>
          </w:p>
        </w:tc>
        <w:tc>
          <w:tcPr>
            <w:tcW w:w="4280" w:type="dxa"/>
          </w:tcPr>
          <w:p w14:paraId="7A313D54" w14:textId="77777777" w:rsidR="002F1FC1" w:rsidRDefault="00982499">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4E0AC57D" w14:textId="77777777" w:rsidR="002F1FC1" w:rsidRDefault="00982499">
            <w:pPr>
              <w:pStyle w:val="ProductList-TableBody"/>
            </w:pPr>
            <w:r>
              <w:t>1 branduolio licencija: 1 „vCore“</w:t>
            </w:r>
          </w:p>
        </w:tc>
      </w:tr>
      <w:tr w:rsidR="002F1FC1" w14:paraId="4FECB225" w14:textId="77777777">
        <w:tc>
          <w:tcPr>
            <w:tcW w:w="3540" w:type="dxa"/>
            <w:tcBorders>
              <w:top w:val="none" w:sz="4" w:space="0" w:color="6E6E6E"/>
              <w:left w:val="single" w:sz="4" w:space="0" w:color="6E6E6E"/>
              <w:bottom w:val="none" w:sz="4" w:space="0" w:color="6E6E6E"/>
            </w:tcBorders>
          </w:tcPr>
          <w:p w14:paraId="5945C5EC" w14:textId="77777777" w:rsidR="002F1FC1" w:rsidRDefault="002F1FC1">
            <w:pPr>
              <w:pStyle w:val="ProductList-TableBody"/>
            </w:pPr>
          </w:p>
        </w:tc>
        <w:tc>
          <w:tcPr>
            <w:tcW w:w="4280" w:type="dxa"/>
          </w:tcPr>
          <w:p w14:paraId="64C6D9CE" w14:textId="77777777" w:rsidR="002F1FC1" w:rsidRDefault="00982499">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3B9EA354" w14:textId="77777777" w:rsidR="002F1FC1" w:rsidRDefault="00982499">
            <w:pPr>
              <w:pStyle w:val="ProductList-TableBody"/>
            </w:pPr>
            <w:r>
              <w:t>1 branduolio licencija: 4 „vCore“</w:t>
            </w:r>
          </w:p>
        </w:tc>
      </w:tr>
      <w:tr w:rsidR="002F1FC1" w14:paraId="7337B220" w14:textId="77777777">
        <w:tc>
          <w:tcPr>
            <w:tcW w:w="3540" w:type="dxa"/>
            <w:tcBorders>
              <w:top w:val="none" w:sz="4" w:space="0" w:color="6E6E6E"/>
              <w:left w:val="single" w:sz="4" w:space="0" w:color="6E6E6E"/>
              <w:bottom w:val="none" w:sz="4" w:space="0" w:color="6E6E6E"/>
              <w:right w:val="single" w:sz="4" w:space="0" w:color="6E6E6E"/>
            </w:tcBorders>
          </w:tcPr>
          <w:p w14:paraId="467B0D1C" w14:textId="77777777" w:rsidR="002F1FC1" w:rsidRDefault="002F1FC1">
            <w:pPr>
              <w:pStyle w:val="ProductList-TableBody"/>
            </w:pPr>
          </w:p>
        </w:tc>
        <w:tc>
          <w:tcPr>
            <w:tcW w:w="4280" w:type="dxa"/>
            <w:tcBorders>
              <w:left w:val="single" w:sz="4" w:space="0" w:color="6E6E6E"/>
              <w:bottom w:val="single" w:sz="4" w:space="0" w:color="6E6E6E"/>
              <w:right w:val="single" w:sz="4" w:space="0" w:color="6E6E6E"/>
            </w:tcBorders>
          </w:tcPr>
          <w:p w14:paraId="79B2B293" w14:textId="77777777" w:rsidR="002F1FC1" w:rsidRDefault="0098249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779B593" w14:textId="77777777" w:rsidR="002F1FC1" w:rsidRDefault="00982499">
            <w:pPr>
              <w:pStyle w:val="ProductList-TableBody"/>
            </w:pPr>
            <w:r>
              <w:t>1 branduolio licencija: 1 „vCore“</w:t>
            </w:r>
          </w:p>
        </w:tc>
      </w:tr>
      <w:tr w:rsidR="002F1FC1" w14:paraId="2385E37A" w14:textId="77777777">
        <w:tc>
          <w:tcPr>
            <w:tcW w:w="3540" w:type="dxa"/>
            <w:tcBorders>
              <w:top w:val="none" w:sz="4" w:space="0" w:color="6E6E6E"/>
              <w:left w:val="single" w:sz="4" w:space="0" w:color="6E6E6E"/>
              <w:bottom w:val="none" w:sz="4" w:space="0" w:color="6E6E6E"/>
              <w:right w:val="single" w:sz="4" w:space="0" w:color="6E6E6E"/>
            </w:tcBorders>
          </w:tcPr>
          <w:p w14:paraId="3AB95AC7"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DC6685" w14:textId="77777777" w:rsidR="002F1FC1" w:rsidRDefault="00982499">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9560189" w14:textId="77777777" w:rsidR="002F1FC1" w:rsidRDefault="00982499">
            <w:pPr>
              <w:pStyle w:val="ProductList-TableBody"/>
            </w:pPr>
            <w:r>
              <w:t>1 branduolio licencija: 4 „vCore“</w:t>
            </w:r>
          </w:p>
        </w:tc>
      </w:tr>
      <w:tr w:rsidR="002F1FC1" w14:paraId="6ED3999A" w14:textId="77777777">
        <w:tc>
          <w:tcPr>
            <w:tcW w:w="3540" w:type="dxa"/>
            <w:tcBorders>
              <w:top w:val="none" w:sz="4" w:space="0" w:color="6E6E6E"/>
              <w:left w:val="single" w:sz="4" w:space="0" w:color="6E6E6E"/>
              <w:bottom w:val="none" w:sz="4" w:space="0" w:color="6E6E6E"/>
              <w:right w:val="single" w:sz="4" w:space="0" w:color="6E6E6E"/>
            </w:tcBorders>
          </w:tcPr>
          <w:p w14:paraId="627478B7"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47E391" w14:textId="77777777" w:rsidR="002F1FC1" w:rsidRDefault="0098249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5F1F868" w14:textId="77777777" w:rsidR="002F1FC1" w:rsidRDefault="00982499">
            <w:pPr>
              <w:pStyle w:val="ProductList-TableBody"/>
            </w:pPr>
            <w:r>
              <w:t>1 branduolio licencija</w:t>
            </w:r>
            <w:r>
              <w:rPr>
                <w:vertAlign w:val="superscript"/>
              </w:rPr>
              <w:t>2</w:t>
            </w:r>
            <w:r>
              <w:t>: 1 „vCPU“</w:t>
            </w:r>
          </w:p>
        </w:tc>
      </w:tr>
      <w:tr w:rsidR="002F1FC1" w14:paraId="754DBCD8" w14:textId="77777777">
        <w:tc>
          <w:tcPr>
            <w:tcW w:w="3540" w:type="dxa"/>
            <w:tcBorders>
              <w:top w:val="none" w:sz="4" w:space="0" w:color="6E6E6E"/>
              <w:left w:val="single" w:sz="4" w:space="0" w:color="6E6E6E"/>
              <w:bottom w:val="single" w:sz="4" w:space="0" w:color="6E6E6E"/>
              <w:right w:val="single" w:sz="4" w:space="0" w:color="6E6E6E"/>
            </w:tcBorders>
          </w:tcPr>
          <w:p w14:paraId="46B89165"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AEB1A0" w14:textId="77777777" w:rsidR="002F1FC1" w:rsidRDefault="0098249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5E10A1D" w14:textId="77777777" w:rsidR="002F1FC1" w:rsidRDefault="00982499">
            <w:pPr>
              <w:pStyle w:val="ProductList-TableBody"/>
            </w:pPr>
            <w:r>
              <w:t>1 branduolio licencija: 4 „vCPU“</w:t>
            </w:r>
          </w:p>
        </w:tc>
      </w:tr>
      <w:tr w:rsidR="002F1FC1" w14:paraId="5009275B" w14:textId="77777777">
        <w:tc>
          <w:tcPr>
            <w:tcW w:w="3540" w:type="dxa"/>
            <w:tcBorders>
              <w:top w:val="single" w:sz="4" w:space="0" w:color="6E6E6E"/>
              <w:left w:val="single" w:sz="4" w:space="0" w:color="6E6E6E"/>
              <w:bottom w:val="none" w:sz="4" w:space="0" w:color="6E6E6E"/>
              <w:right w:val="single" w:sz="4" w:space="0" w:color="6E6E6E"/>
            </w:tcBorders>
          </w:tcPr>
          <w:p w14:paraId="4252A128" w14:textId="77777777" w:rsidR="002F1FC1" w:rsidRDefault="00982499">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76FD4A94" w14:textId="77777777" w:rsidR="002F1FC1" w:rsidRDefault="00982499">
            <w:pPr>
              <w:pStyle w:val="ProductList-TableBody"/>
            </w:pPr>
            <w:r>
              <w:t>„Azure SQL Database“ (keičiama kategorija ir viena duomenų bazė) / „Azure SQL“ valdomasis egzempliorius – bendra paskirtis</w:t>
            </w:r>
          </w:p>
        </w:tc>
        <w:tc>
          <w:tcPr>
            <w:tcW w:w="4160" w:type="dxa"/>
            <w:tcBorders>
              <w:top w:val="single" w:sz="4" w:space="0" w:color="6E6E6E"/>
              <w:left w:val="single" w:sz="4" w:space="0" w:color="6E6E6E"/>
              <w:bottom w:val="single" w:sz="4" w:space="0" w:color="6E6E6E"/>
              <w:right w:val="single" w:sz="4" w:space="0" w:color="6E6E6E"/>
            </w:tcBorders>
          </w:tcPr>
          <w:p w14:paraId="6E2301CE" w14:textId="77777777" w:rsidR="002F1FC1" w:rsidRDefault="00982499">
            <w:pPr>
              <w:pStyle w:val="ProductList-TableBody"/>
            </w:pPr>
            <w:r>
              <w:t>1 branduolio licencija: 1 „vCore“</w:t>
            </w:r>
          </w:p>
        </w:tc>
      </w:tr>
      <w:tr w:rsidR="002F1FC1" w14:paraId="032A773A" w14:textId="77777777">
        <w:tc>
          <w:tcPr>
            <w:tcW w:w="3540" w:type="dxa"/>
            <w:tcBorders>
              <w:top w:val="none" w:sz="4" w:space="0" w:color="6E6E6E"/>
              <w:left w:val="single" w:sz="4" w:space="0" w:color="6E6E6E"/>
              <w:bottom w:val="none" w:sz="4" w:space="0" w:color="6E6E6E"/>
              <w:right w:val="single" w:sz="4" w:space="0" w:color="6E6E6E"/>
            </w:tcBorders>
          </w:tcPr>
          <w:p w14:paraId="0A37C114"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F6C8C7" w14:textId="77777777" w:rsidR="002F1FC1" w:rsidRDefault="00982499">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718129B8" w14:textId="77777777" w:rsidR="002F1FC1" w:rsidRDefault="00982499">
            <w:pPr>
              <w:pStyle w:val="ProductList-TableBody"/>
            </w:pPr>
            <w:r>
              <w:t>4 branduolio licencija: 1 „vCore“</w:t>
            </w:r>
          </w:p>
        </w:tc>
      </w:tr>
      <w:tr w:rsidR="002F1FC1" w14:paraId="2E565BBC" w14:textId="77777777">
        <w:tc>
          <w:tcPr>
            <w:tcW w:w="3540" w:type="dxa"/>
            <w:tcBorders>
              <w:top w:val="none" w:sz="4" w:space="0" w:color="6E6E6E"/>
              <w:left w:val="single" w:sz="4" w:space="0" w:color="6E6E6E"/>
              <w:bottom w:val="none" w:sz="4" w:space="0" w:color="6E6E6E"/>
              <w:right w:val="single" w:sz="4" w:space="0" w:color="6E6E6E"/>
            </w:tcBorders>
          </w:tcPr>
          <w:p w14:paraId="0F2C9775"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BB1D80" w14:textId="77777777" w:rsidR="002F1FC1" w:rsidRDefault="00982499">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7167989B" w14:textId="77777777" w:rsidR="002F1FC1" w:rsidRDefault="00982499">
            <w:pPr>
              <w:pStyle w:val="ProductList-TableBody"/>
            </w:pPr>
            <w:r>
              <w:t>1 branduolio licencija: 1 „vCore“</w:t>
            </w:r>
          </w:p>
        </w:tc>
      </w:tr>
      <w:tr w:rsidR="002F1FC1" w14:paraId="3B2710AD" w14:textId="77777777">
        <w:tc>
          <w:tcPr>
            <w:tcW w:w="3540" w:type="dxa"/>
            <w:tcBorders>
              <w:top w:val="none" w:sz="4" w:space="0" w:color="6E6E6E"/>
              <w:left w:val="single" w:sz="4" w:space="0" w:color="6E6E6E"/>
              <w:bottom w:val="none" w:sz="4" w:space="0" w:color="6E6E6E"/>
              <w:right w:val="single" w:sz="4" w:space="0" w:color="6E6E6E"/>
            </w:tcBorders>
          </w:tcPr>
          <w:p w14:paraId="420A04A7"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614DD7" w14:textId="77777777" w:rsidR="002F1FC1" w:rsidRDefault="00982499">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50F3FC68" w14:textId="77777777" w:rsidR="002F1FC1" w:rsidRDefault="00982499">
            <w:pPr>
              <w:pStyle w:val="ProductList-TableBody"/>
            </w:pPr>
            <w:r>
              <w:t>1 branduolio licencija: 1 „vCore“</w:t>
            </w:r>
          </w:p>
        </w:tc>
      </w:tr>
      <w:tr w:rsidR="002F1FC1" w14:paraId="0C511B46" w14:textId="77777777">
        <w:tc>
          <w:tcPr>
            <w:tcW w:w="3540" w:type="dxa"/>
            <w:tcBorders>
              <w:top w:val="none" w:sz="4" w:space="0" w:color="6E6E6E"/>
              <w:left w:val="single" w:sz="4" w:space="0" w:color="6E6E6E"/>
              <w:bottom w:val="none" w:sz="4" w:space="0" w:color="6E6E6E"/>
              <w:right w:val="single" w:sz="4" w:space="0" w:color="6E6E6E"/>
            </w:tcBorders>
          </w:tcPr>
          <w:p w14:paraId="64B79017"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1FBAFD" w14:textId="77777777" w:rsidR="002F1FC1" w:rsidRDefault="0098249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95566AE" w14:textId="77777777" w:rsidR="002F1FC1" w:rsidRDefault="00982499">
            <w:pPr>
              <w:pStyle w:val="ProductList-TableBody"/>
            </w:pPr>
            <w:r>
              <w:t>4 branduolio licencijos: 1 „vCore“</w:t>
            </w:r>
          </w:p>
        </w:tc>
      </w:tr>
      <w:tr w:rsidR="002F1FC1" w14:paraId="05BD3FFC" w14:textId="77777777">
        <w:tc>
          <w:tcPr>
            <w:tcW w:w="3540" w:type="dxa"/>
            <w:tcBorders>
              <w:top w:val="none" w:sz="4" w:space="0" w:color="6E6E6E"/>
              <w:left w:val="single" w:sz="4" w:space="0" w:color="6E6E6E"/>
              <w:bottom w:val="none" w:sz="4" w:space="0" w:color="6E6E6E"/>
              <w:right w:val="single" w:sz="4" w:space="0" w:color="6E6E6E"/>
            </w:tcBorders>
          </w:tcPr>
          <w:p w14:paraId="1E8FFBC9"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BB2012" w14:textId="77777777" w:rsidR="002F1FC1" w:rsidRDefault="0098249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9CA020B" w14:textId="77777777" w:rsidR="002F1FC1" w:rsidRDefault="00982499">
            <w:pPr>
              <w:pStyle w:val="ProductList-TableBody"/>
            </w:pPr>
            <w:r>
              <w:t>1 branduolio licencija</w:t>
            </w:r>
            <w:r>
              <w:rPr>
                <w:vertAlign w:val="superscript"/>
              </w:rPr>
              <w:t>2</w:t>
            </w:r>
            <w:r>
              <w:t>: 1 „vCPU“</w:t>
            </w:r>
          </w:p>
        </w:tc>
      </w:tr>
      <w:tr w:rsidR="002F1FC1" w14:paraId="475A9CAB" w14:textId="77777777">
        <w:tc>
          <w:tcPr>
            <w:tcW w:w="3540" w:type="dxa"/>
            <w:tcBorders>
              <w:top w:val="none" w:sz="4" w:space="0" w:color="6E6E6E"/>
              <w:left w:val="single" w:sz="4" w:space="0" w:color="6E6E6E"/>
              <w:bottom w:val="single" w:sz="4" w:space="0" w:color="6E6E6E"/>
              <w:right w:val="single" w:sz="4" w:space="0" w:color="6E6E6E"/>
            </w:tcBorders>
          </w:tcPr>
          <w:p w14:paraId="484C4DCF"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51DEEF" w14:textId="77777777" w:rsidR="002F1FC1" w:rsidRDefault="0098249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9E23D69" w14:textId="77777777" w:rsidR="002F1FC1" w:rsidRDefault="00982499">
            <w:pPr>
              <w:pStyle w:val="ProductList-TableBody"/>
            </w:pPr>
            <w:r>
              <w:t>4 branduolio licencijos</w:t>
            </w:r>
            <w:r>
              <w:rPr>
                <w:vertAlign w:val="superscript"/>
              </w:rPr>
              <w:t>2</w:t>
            </w:r>
            <w:r>
              <w:t>: 1 „vCPU“</w:t>
            </w:r>
          </w:p>
        </w:tc>
      </w:tr>
    </w:tbl>
    <w:p w14:paraId="7A391672" w14:textId="77777777" w:rsidR="002F1FC1" w:rsidRDefault="00982499">
      <w:pPr>
        <w:pStyle w:val="ProductList-BodyIndented"/>
      </w:pPr>
      <w:r>
        <w:rPr>
          <w:vertAlign w:val="superscript"/>
        </w:rPr>
        <w:t>1</w:t>
      </w:r>
      <w:r>
        <w:rPr>
          <w:i/>
        </w:rPr>
        <w:t>„Azure“ hibridinė privilegija nesuteikiama „Azure SQL Database“ kompiuterio pakopai be serverio arba „Azure SQL“ valdomajam egzemplioriui.</w:t>
      </w:r>
    </w:p>
    <w:p w14:paraId="7B1F1ACE" w14:textId="77777777" w:rsidR="002F1FC1" w:rsidRDefault="00982499">
      <w:pPr>
        <w:pStyle w:val="ProductList-BodyIndented"/>
      </w:pPr>
      <w:r>
        <w:rPr>
          <w:i/>
          <w:vertAlign w:val="superscript"/>
        </w:rPr>
        <w:t>2</w:t>
      </w:r>
      <w:r>
        <w:rPr>
          <w:i/>
        </w:rPr>
        <w:t>Mažiausias kiekis yra keturios Branduolio licencijos vienam Virtualiajam įrenginiui.</w:t>
      </w:r>
    </w:p>
    <w:p w14:paraId="735459BA" w14:textId="77777777" w:rsidR="002F1FC1" w:rsidRDefault="002F1FC1">
      <w:pPr>
        <w:pStyle w:val="ProductList-BodyIndented"/>
      </w:pPr>
    </w:p>
    <w:p w14:paraId="06032F62" w14:textId="77777777" w:rsidR="002F1FC1" w:rsidRDefault="00982499">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Platformoje „Azure“ konfigūruodami darbo krūvius, klientai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14:paraId="433D6AFD" w14:textId="77777777" w:rsidR="002F1FC1" w:rsidRDefault="002F1FC1">
      <w:pPr>
        <w:pStyle w:val="ProductList-BodyIndented"/>
      </w:pPr>
    </w:p>
    <w:p w14:paraId="263E4214" w14:textId="77777777" w:rsidR="002F1FC1" w:rsidRDefault="00982499">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3D79CEC2" w14:textId="77777777" w:rsidR="002F1FC1" w:rsidRDefault="002F1FC1">
      <w:pPr>
        <w:pStyle w:val="ProductList-BodyIndented"/>
      </w:pPr>
    </w:p>
    <w:p w14:paraId="04FDCBFC" w14:textId="77777777" w:rsidR="002F1FC1" w:rsidRDefault="00982499">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17873E6B" w14:textId="77777777" w:rsidR="002F1FC1" w:rsidRDefault="002F1FC1">
      <w:pPr>
        <w:pStyle w:val="ProductList-BodyIndented"/>
      </w:pPr>
    </w:p>
    <w:p w14:paraId="3A72475E" w14:textId="77777777" w:rsidR="002F1FC1" w:rsidRDefault="00982499">
      <w:pPr>
        <w:pStyle w:val="ProductList-SubSubClauseHeading"/>
        <w:outlineLvl w:val="4"/>
      </w:pPr>
      <w:r>
        <w:t>9.2.1 „SQL Server“ perėmimo teisės</w:t>
      </w:r>
    </w:p>
    <w:p w14:paraId="4D28B957" w14:textId="77777777" w:rsidR="002F1FC1" w:rsidRDefault="00982499">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2E5B106E" w14:textId="77777777" w:rsidR="002F1FC1" w:rsidRDefault="00982499" w:rsidP="008B5129">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76920CEC" w14:textId="77777777" w:rsidR="002F1FC1" w:rsidRDefault="00982499" w:rsidP="008B5129">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5C06A614" w14:textId="77777777" w:rsidR="002F1FC1" w:rsidRDefault="002F1FC1">
      <w:pPr>
        <w:pStyle w:val="ProductList-BodyIndented2"/>
      </w:pPr>
    </w:p>
    <w:p w14:paraId="061E4049" w14:textId="77777777" w:rsidR="002F1FC1" w:rsidRDefault="00982499">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194DD07" w14:textId="77777777" w:rsidR="002F1FC1" w:rsidRDefault="00982499" w:rsidP="008B5129">
      <w:pPr>
        <w:pStyle w:val="ProductList-Bullet"/>
        <w:numPr>
          <w:ilvl w:val="2"/>
          <w:numId w:val="39"/>
        </w:numPr>
      </w:pPr>
      <w:r>
        <w:t xml:space="preserve">Duomenų bazės suderinamumo patikrinimai arba „Checkdb” </w:t>
      </w:r>
    </w:p>
    <w:p w14:paraId="56F02B56" w14:textId="77777777" w:rsidR="002F1FC1" w:rsidRDefault="00982499" w:rsidP="008B5129">
      <w:pPr>
        <w:pStyle w:val="ProductList-Bullet"/>
        <w:numPr>
          <w:ilvl w:val="2"/>
          <w:numId w:val="39"/>
        </w:numPr>
      </w:pPr>
      <w:r>
        <w:t xml:space="preserve">Žurnalo atsarginės kopijos </w:t>
      </w:r>
    </w:p>
    <w:p w14:paraId="56BB5B42" w14:textId="77777777" w:rsidR="002F1FC1" w:rsidRDefault="00982499" w:rsidP="008B5129">
      <w:pPr>
        <w:pStyle w:val="ProductList-Bullet"/>
        <w:numPr>
          <w:ilvl w:val="2"/>
          <w:numId w:val="39"/>
        </w:numPr>
      </w:pPr>
      <w:r>
        <w:t xml:space="preserve">Išsamios atsarginės kopijos </w:t>
      </w:r>
    </w:p>
    <w:p w14:paraId="6CA8C4B9" w14:textId="77777777" w:rsidR="002F1FC1" w:rsidRDefault="00982499" w:rsidP="008B5129">
      <w:pPr>
        <w:pStyle w:val="ProductList-Bullet"/>
        <w:numPr>
          <w:ilvl w:val="2"/>
          <w:numId w:val="39"/>
        </w:numPr>
      </w:pPr>
      <w:r>
        <w:lastRenderedPageBreak/>
        <w:t>Išteklių naudojimo duomenų stebėsena</w:t>
      </w:r>
    </w:p>
    <w:p w14:paraId="218FCD91" w14:textId="77777777" w:rsidR="002F1FC1" w:rsidRDefault="002F1FC1">
      <w:pPr>
        <w:pStyle w:val="ProductList-BodyIndented2"/>
      </w:pPr>
    </w:p>
    <w:p w14:paraId="24CDFDEF" w14:textId="77777777" w:rsidR="002F1FC1" w:rsidRDefault="00982499">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0D936D87" w14:textId="77777777" w:rsidR="002F1FC1" w:rsidRDefault="002F1FC1">
      <w:pPr>
        <w:pStyle w:val="ProductList-BodyIndented2"/>
      </w:pPr>
    </w:p>
    <w:p w14:paraId="6BDD9441" w14:textId="77777777" w:rsidR="002F1FC1" w:rsidRDefault="00982499">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2E8D7501" w14:textId="77777777" w:rsidR="002F1FC1" w:rsidRDefault="002F1FC1">
      <w:pPr>
        <w:pStyle w:val="ProductList-BodyIndented2"/>
      </w:pPr>
    </w:p>
    <w:p w14:paraId="03CE76B7" w14:textId="77777777" w:rsidR="002F1FC1" w:rsidRDefault="00982499">
      <w:pPr>
        <w:pStyle w:val="ProductList-SubSubClauseHeading"/>
        <w:outlineLvl w:val="4"/>
      </w:pPr>
      <w:r>
        <w:t>9.2.2 „SQL Server Enterprise Core“ neriboto virtualizavimo teisės</w:t>
      </w:r>
    </w:p>
    <w:p w14:paraId="22AD0BAC" w14:textId="77777777" w:rsidR="002F1FC1" w:rsidRDefault="00982499">
      <w:pPr>
        <w:pStyle w:val="ProductList-BodyIndented2"/>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hibridines privilegijas, skirtas „SQL Server“, išimtį, Klientas gali naudoti „SQL Server“ bet kokiame virtualiųjų mašinų skaičiuje „Azure Dedicated Host“ arba kitame paskirtame komerciniais pagrindais suteikiamame fiziniame serveryje, platformoje „Azure“, prisijungęs prie vienos iš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63A57A02" w14:textId="77777777" w:rsidR="002F1FC1" w:rsidRDefault="002F1FC1">
      <w:pPr>
        <w:pStyle w:val="ProductList-BodyIndented2"/>
      </w:pPr>
    </w:p>
    <w:p w14:paraId="5E46853A" w14:textId="77777777" w:rsidR="002F1FC1" w:rsidRDefault="00982499">
      <w:pPr>
        <w:pStyle w:val="ProductList-ClauseHeading"/>
        <w:outlineLvl w:val="2"/>
      </w:pPr>
      <w:r>
        <w:t>10. „Windows“ virtualusis kompiuteris</w:t>
      </w:r>
    </w:p>
    <w:p w14:paraId="5271EE7E" w14:textId="77777777" w:rsidR="002F1FC1" w:rsidRDefault="00982499">
      <w:pPr>
        <w:pStyle w:val="ProductList-SubClauseHeading"/>
        <w:outlineLvl w:val="3"/>
      </w:pPr>
      <w:r>
        <w:t>10.1 „Windows“ virtualusis kompiuteris, skirtas „Windows 7“ ir „Windows 10“</w:t>
      </w:r>
    </w:p>
    <w:p w14:paraId="77D72B3E" w14:textId="77777777" w:rsidR="002F1FC1" w:rsidRDefault="00982499">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14A2D0B4" w14:textId="77777777" w:rsidR="002F1FC1" w:rsidRDefault="002F1FC1">
      <w:pPr>
        <w:pStyle w:val="ProductList-BodyIndented"/>
      </w:pPr>
    </w:p>
    <w:p w14:paraId="452D4183" w14:textId="77777777" w:rsidR="002F1FC1" w:rsidRDefault="00982499">
      <w:pPr>
        <w:pStyle w:val="ProductList-SubClauseHeading"/>
        <w:outlineLvl w:val="3"/>
      </w:pPr>
      <w:r>
        <w:t>10.2 „Windows“ virtualusis kompiuteris, skirtas „Windows Server“</w:t>
      </w:r>
    </w:p>
    <w:p w14:paraId="74371A4D" w14:textId="77777777" w:rsidR="002F1FC1" w:rsidRDefault="00982499">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00F8E267" w14:textId="77777777" w:rsidR="002F1FC1" w:rsidRDefault="002F1FC1">
      <w:pPr>
        <w:pStyle w:val="ProductList-BodyIndented"/>
      </w:pPr>
    </w:p>
    <w:p w14:paraId="67124895" w14:textId="77777777" w:rsidR="002F1FC1" w:rsidRDefault="00982499">
      <w:pPr>
        <w:pStyle w:val="ProductList-SubClauseHeading"/>
        <w:outlineLvl w:val="3"/>
      </w:pPr>
      <w:r>
        <w:t>10.3 „Windows“ virtualusis kompiuteris, skirtas kūrimui ir bandymui</w:t>
      </w:r>
    </w:p>
    <w:p w14:paraId="43775AB1" w14:textId="77777777" w:rsidR="002F1FC1" w:rsidRDefault="00982499">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54DF0015" w14:textId="77777777" w:rsidR="002F1FC1" w:rsidRDefault="00982499">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0A12FFEC" w14:textId="77777777" w:rsidR="002F1FC1" w:rsidRDefault="00982499">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2F1FC1" w14:paraId="527A6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0AF7E"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D893570"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DA2A"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533E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288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FBE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337DD"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2F18D"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98703"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D614B"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6BFA17D" w14:textId="77777777">
        <w:tc>
          <w:tcPr>
            <w:tcW w:w="4660" w:type="dxa"/>
            <w:tcBorders>
              <w:top w:val="single" w:sz="6" w:space="0" w:color="FFFFFF"/>
              <w:left w:val="none" w:sz="4" w:space="0" w:color="6E6E6E"/>
              <w:bottom w:val="dashed" w:sz="4" w:space="0" w:color="B2B2B2"/>
              <w:right w:val="none" w:sz="4" w:space="0" w:color="6E6E6E"/>
            </w:tcBorders>
          </w:tcPr>
          <w:p w14:paraId="3CCD0126" w14:textId="77777777" w:rsidR="002F1FC1" w:rsidRDefault="00982499">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B1EC7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6D0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1F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A92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883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D5F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18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A10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13E2" w14:textId="77777777" w:rsidR="002F1FC1" w:rsidRDefault="002F1FC1">
            <w:pPr>
              <w:pStyle w:val="ProductList-TableBody"/>
              <w:jc w:val="center"/>
            </w:pPr>
          </w:p>
        </w:tc>
      </w:tr>
      <w:tr w:rsidR="002F1FC1" w14:paraId="3708EBF9" w14:textId="77777777">
        <w:tc>
          <w:tcPr>
            <w:tcW w:w="4660" w:type="dxa"/>
            <w:tcBorders>
              <w:top w:val="dashed" w:sz="4" w:space="0" w:color="B2B2B2"/>
              <w:left w:val="none" w:sz="4" w:space="0" w:color="6E6E6E"/>
              <w:bottom w:val="dashed" w:sz="4" w:space="0" w:color="B2B2B2"/>
              <w:right w:val="none" w:sz="4" w:space="0" w:color="6E6E6E"/>
            </w:tcBorders>
          </w:tcPr>
          <w:p w14:paraId="20A310D4" w14:textId="77777777" w:rsidR="002F1FC1" w:rsidRDefault="0098249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95561"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4534"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A30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F8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E30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8D9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971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308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10E6" w14:textId="77777777" w:rsidR="002F1FC1" w:rsidRDefault="002F1FC1">
            <w:pPr>
              <w:pStyle w:val="ProductList-TableBody"/>
              <w:jc w:val="center"/>
            </w:pPr>
          </w:p>
        </w:tc>
      </w:tr>
      <w:tr w:rsidR="002F1FC1" w14:paraId="6287A45B" w14:textId="77777777">
        <w:tc>
          <w:tcPr>
            <w:tcW w:w="4660" w:type="dxa"/>
            <w:tcBorders>
              <w:top w:val="dashed" w:sz="4" w:space="0" w:color="B2B2B2"/>
              <w:left w:val="none" w:sz="4" w:space="0" w:color="6E6E6E"/>
              <w:bottom w:val="none" w:sz="4" w:space="0" w:color="BFBFBF"/>
              <w:right w:val="none" w:sz="4" w:space="0" w:color="6E6E6E"/>
            </w:tcBorders>
          </w:tcPr>
          <w:p w14:paraId="6C516D92" w14:textId="77777777" w:rsidR="002F1FC1" w:rsidRDefault="0098249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E577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32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C4B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129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20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A89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169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D2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B47A" w14:textId="77777777" w:rsidR="002F1FC1" w:rsidRDefault="002F1FC1">
            <w:pPr>
              <w:pStyle w:val="ProductList-TableBody"/>
              <w:jc w:val="center"/>
            </w:pPr>
          </w:p>
        </w:tc>
      </w:tr>
    </w:tbl>
    <w:p w14:paraId="08B91074" w14:textId="77777777" w:rsidR="002F1FC1" w:rsidRDefault="00982499">
      <w:pPr>
        <w:pStyle w:val="ProductList-Body"/>
      </w:pPr>
      <w:r>
        <w:rPr>
          <w:i/>
        </w:rPr>
        <w:t>*Taip pat suteikiama sudarius „Microsoft“ Kliento sutartį</w:t>
      </w:r>
    </w:p>
    <w:p w14:paraId="3EB8DA01" w14:textId="77777777" w:rsidR="002F1FC1" w:rsidRDefault="00982499">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2F1FC1" w14:paraId="0907F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241D"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65EE0"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329842"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2F1FC1" w14:paraId="17BF5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0DC8"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7CBC"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1249" w14:textId="77777777" w:rsidR="002F1FC1" w:rsidRDefault="00982499">
            <w:pPr>
              <w:pStyle w:val="ProductList-TableBody"/>
            </w:pPr>
            <w:r>
              <w:rPr>
                <w:color w:val="404040"/>
              </w:rPr>
              <w:t>Reklaminiai pasiūlymai: netaikoma</w:t>
            </w:r>
          </w:p>
        </w:tc>
      </w:tr>
      <w:tr w:rsidR="002F1FC1" w14:paraId="5659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7523"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4278EB1"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1C99E103"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2F1FC1" w14:paraId="1879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BDF9"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D120"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8008" w14:textId="77777777" w:rsidR="002F1FC1" w:rsidRDefault="002F1FC1">
            <w:pPr>
              <w:pStyle w:val="ProductList-TableBody"/>
            </w:pPr>
          </w:p>
        </w:tc>
      </w:tr>
    </w:tbl>
    <w:p w14:paraId="0AB1A635" w14:textId="77777777" w:rsidR="002F1FC1" w:rsidRDefault="002F1FC1">
      <w:pPr>
        <w:pStyle w:val="ProductList-Body"/>
      </w:pPr>
    </w:p>
    <w:p w14:paraId="5C41FE0B" w14:textId="77777777" w:rsidR="002F1FC1" w:rsidRDefault="00982499">
      <w:pPr>
        <w:pStyle w:val="ProductList-ClauseHeading"/>
        <w:outlineLvl w:val="4"/>
      </w:pPr>
      <w:r>
        <w:t>2.1. „Microsoft Azure“ paslaugų planai</w:t>
      </w:r>
    </w:p>
    <w:p w14:paraId="6ABBCE13" w14:textId="77777777" w:rsidR="002F1FC1" w:rsidRDefault="0098249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2F1FC1" w14:paraId="7BE5C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DDA630" w14:textId="77777777" w:rsidR="002F1FC1" w:rsidRDefault="002F1FC1">
            <w:pPr>
              <w:pStyle w:val="PURBreadcrumb"/>
            </w:pPr>
          </w:p>
          <w:tbl>
            <w:tblPr>
              <w:tblW w:w="0" w:type="dxa"/>
              <w:tblLook w:val="04A0" w:firstRow="1" w:lastRow="0" w:firstColumn="1" w:lastColumn="0" w:noHBand="0" w:noVBand="1"/>
            </w:tblPr>
            <w:tblGrid>
              <w:gridCol w:w="10800"/>
            </w:tblGrid>
            <w:tr w:rsidR="002F1FC1" w14:paraId="2093BF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D5FD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F167726" w14:textId="77777777" w:rsidR="002F1FC1" w:rsidRDefault="002F1FC1">
            <w:pPr>
              <w:pStyle w:val="ProductList-TableBody"/>
            </w:pPr>
          </w:p>
        </w:tc>
      </w:tr>
    </w:tbl>
    <w:p w14:paraId="388C9EEB" w14:textId="77777777" w:rsidR="002F1FC1" w:rsidRDefault="00982499">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05B95FFC" w14:textId="77777777" w:rsidR="002F1FC1" w:rsidRDefault="00982499">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2F1FC1" w14:paraId="79906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40C62"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7BCA2B"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7A0CD"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08F64"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9F4F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8DCA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538BF"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E7ED"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688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BFA5C"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B76981A" w14:textId="77777777">
        <w:tc>
          <w:tcPr>
            <w:tcW w:w="4660" w:type="dxa"/>
            <w:tcBorders>
              <w:top w:val="single" w:sz="6" w:space="0" w:color="FFFFFF"/>
              <w:left w:val="none" w:sz="4" w:space="0" w:color="6E6E6E"/>
              <w:bottom w:val="dashed" w:sz="4" w:space="0" w:color="BFBFBF"/>
              <w:right w:val="none" w:sz="4" w:space="0" w:color="6E6E6E"/>
            </w:tcBorders>
          </w:tcPr>
          <w:p w14:paraId="3500C7BF" w14:textId="77777777" w:rsidR="002F1FC1" w:rsidRDefault="0098249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FBC0A0"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BCF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95C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16B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4A1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4B9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F93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45A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86EA" w14:textId="77777777" w:rsidR="002F1FC1" w:rsidRDefault="002F1FC1">
            <w:pPr>
              <w:pStyle w:val="ProductList-TableBody"/>
              <w:jc w:val="center"/>
            </w:pPr>
          </w:p>
        </w:tc>
      </w:tr>
      <w:tr w:rsidR="002F1FC1" w14:paraId="7C098C46" w14:textId="77777777">
        <w:tc>
          <w:tcPr>
            <w:tcW w:w="4660" w:type="dxa"/>
            <w:tcBorders>
              <w:top w:val="dashed" w:sz="4" w:space="0" w:color="BFBFBF"/>
              <w:left w:val="none" w:sz="4" w:space="0" w:color="6E6E6E"/>
              <w:bottom w:val="dashed" w:sz="4" w:space="0" w:color="BFBFBF"/>
              <w:right w:val="none" w:sz="4" w:space="0" w:color="6E6E6E"/>
            </w:tcBorders>
          </w:tcPr>
          <w:p w14:paraId="2FB5CFCC" w14:textId="77777777" w:rsidR="002F1FC1" w:rsidRDefault="0098249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1A158"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9DD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FD5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F49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97A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8D6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B1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57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DCF6" w14:textId="77777777" w:rsidR="002F1FC1" w:rsidRDefault="002F1FC1">
            <w:pPr>
              <w:pStyle w:val="ProductList-TableBody"/>
              <w:jc w:val="center"/>
            </w:pPr>
          </w:p>
        </w:tc>
      </w:tr>
      <w:tr w:rsidR="002F1FC1" w14:paraId="72755392" w14:textId="77777777">
        <w:tc>
          <w:tcPr>
            <w:tcW w:w="4660" w:type="dxa"/>
            <w:tcBorders>
              <w:top w:val="dashed" w:sz="4" w:space="0" w:color="BFBFBF"/>
              <w:left w:val="none" w:sz="4" w:space="0" w:color="6E6E6E"/>
              <w:bottom w:val="dashed" w:sz="4" w:space="0" w:color="BFBFBF"/>
              <w:right w:val="none" w:sz="4" w:space="0" w:color="6E6E6E"/>
            </w:tcBorders>
          </w:tcPr>
          <w:p w14:paraId="15576181" w14:textId="77777777" w:rsidR="002F1FC1" w:rsidRDefault="0098249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44B7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A1A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243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3EE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E7F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78E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0A6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13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DBDB" w14:textId="77777777" w:rsidR="002F1FC1" w:rsidRDefault="002F1FC1">
            <w:pPr>
              <w:pStyle w:val="ProductList-TableBody"/>
              <w:jc w:val="center"/>
            </w:pPr>
          </w:p>
        </w:tc>
      </w:tr>
      <w:tr w:rsidR="002F1FC1" w14:paraId="56E5562D" w14:textId="77777777">
        <w:tc>
          <w:tcPr>
            <w:tcW w:w="4660" w:type="dxa"/>
            <w:tcBorders>
              <w:top w:val="dashed" w:sz="4" w:space="0" w:color="BFBFBF"/>
              <w:left w:val="none" w:sz="4" w:space="0" w:color="6E6E6E"/>
              <w:bottom w:val="dashed" w:sz="4" w:space="0" w:color="BFBFBF"/>
              <w:right w:val="none" w:sz="4" w:space="0" w:color="6E6E6E"/>
            </w:tcBorders>
          </w:tcPr>
          <w:p w14:paraId="1A14015A" w14:textId="77777777" w:rsidR="002F1FC1" w:rsidRDefault="0098249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490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9D7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6C0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E59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EA6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6AF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97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5AF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9502" w14:textId="77777777" w:rsidR="002F1FC1" w:rsidRDefault="002F1FC1">
            <w:pPr>
              <w:pStyle w:val="ProductList-TableBody"/>
              <w:jc w:val="center"/>
            </w:pPr>
          </w:p>
        </w:tc>
      </w:tr>
      <w:tr w:rsidR="002F1FC1" w14:paraId="7D825FAF" w14:textId="77777777">
        <w:tc>
          <w:tcPr>
            <w:tcW w:w="4660" w:type="dxa"/>
            <w:tcBorders>
              <w:top w:val="dashed" w:sz="4" w:space="0" w:color="BFBFBF"/>
              <w:left w:val="none" w:sz="4" w:space="0" w:color="6E6E6E"/>
              <w:bottom w:val="dashed" w:sz="4" w:space="0" w:color="BFBFBF"/>
              <w:right w:val="none" w:sz="4" w:space="0" w:color="6E6E6E"/>
            </w:tcBorders>
          </w:tcPr>
          <w:p w14:paraId="3727DE21" w14:textId="77777777" w:rsidR="002F1FC1" w:rsidRDefault="0098249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1736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00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200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A92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F3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571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C9A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ADC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0436" w14:textId="77777777" w:rsidR="002F1FC1" w:rsidRDefault="002F1FC1">
            <w:pPr>
              <w:pStyle w:val="ProductList-TableBody"/>
              <w:jc w:val="center"/>
            </w:pPr>
          </w:p>
        </w:tc>
      </w:tr>
      <w:tr w:rsidR="002F1FC1" w14:paraId="091AB30D" w14:textId="77777777">
        <w:tc>
          <w:tcPr>
            <w:tcW w:w="4660" w:type="dxa"/>
            <w:tcBorders>
              <w:top w:val="dashed" w:sz="4" w:space="0" w:color="BFBFBF"/>
              <w:left w:val="none" w:sz="4" w:space="0" w:color="6E6E6E"/>
              <w:bottom w:val="dashed" w:sz="4" w:space="0" w:color="BFBFBF"/>
              <w:right w:val="none" w:sz="4" w:space="0" w:color="6E6E6E"/>
            </w:tcBorders>
          </w:tcPr>
          <w:p w14:paraId="0D9DB523" w14:textId="77777777" w:rsidR="002F1FC1" w:rsidRDefault="0098249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ABD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5F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D8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FEB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0C2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DAD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EC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83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174D" w14:textId="77777777" w:rsidR="002F1FC1" w:rsidRDefault="002F1FC1">
            <w:pPr>
              <w:pStyle w:val="ProductList-TableBody"/>
              <w:jc w:val="center"/>
            </w:pPr>
          </w:p>
        </w:tc>
      </w:tr>
      <w:tr w:rsidR="002F1FC1" w14:paraId="1BCBDDED" w14:textId="77777777">
        <w:tc>
          <w:tcPr>
            <w:tcW w:w="4660" w:type="dxa"/>
            <w:tcBorders>
              <w:top w:val="dashed" w:sz="4" w:space="0" w:color="BFBFBF"/>
              <w:left w:val="none" w:sz="4" w:space="0" w:color="6E6E6E"/>
              <w:bottom w:val="dashed" w:sz="4" w:space="0" w:color="BFBFBF"/>
              <w:right w:val="none" w:sz="4" w:space="0" w:color="6E6E6E"/>
            </w:tcBorders>
          </w:tcPr>
          <w:p w14:paraId="6053B789" w14:textId="77777777" w:rsidR="002F1FC1" w:rsidRDefault="0098249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4FD5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45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B1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534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D25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0E8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734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24C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D9AF" w14:textId="77777777" w:rsidR="002F1FC1" w:rsidRDefault="002F1FC1">
            <w:pPr>
              <w:pStyle w:val="ProductList-TableBody"/>
              <w:jc w:val="center"/>
            </w:pPr>
          </w:p>
        </w:tc>
      </w:tr>
      <w:tr w:rsidR="002F1FC1" w14:paraId="5B96B91A" w14:textId="77777777">
        <w:tc>
          <w:tcPr>
            <w:tcW w:w="4660" w:type="dxa"/>
            <w:tcBorders>
              <w:top w:val="dashed" w:sz="4" w:space="0" w:color="BFBFBF"/>
              <w:left w:val="none" w:sz="4" w:space="0" w:color="6E6E6E"/>
              <w:bottom w:val="dashed" w:sz="4" w:space="0" w:color="BFBFBF"/>
              <w:right w:val="none" w:sz="4" w:space="0" w:color="6E6E6E"/>
            </w:tcBorders>
          </w:tcPr>
          <w:p w14:paraId="770D8E48" w14:textId="77777777" w:rsidR="002F1FC1" w:rsidRDefault="0098249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861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B95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CB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CA2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153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1A1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605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BDF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E7AD" w14:textId="77777777" w:rsidR="002F1FC1" w:rsidRDefault="002F1FC1">
            <w:pPr>
              <w:pStyle w:val="ProductList-TableBody"/>
              <w:jc w:val="center"/>
            </w:pPr>
          </w:p>
        </w:tc>
      </w:tr>
      <w:tr w:rsidR="002F1FC1" w14:paraId="72F397FA" w14:textId="77777777">
        <w:tc>
          <w:tcPr>
            <w:tcW w:w="4660" w:type="dxa"/>
            <w:tcBorders>
              <w:top w:val="dashed" w:sz="4" w:space="0" w:color="BFBFBF"/>
              <w:left w:val="none" w:sz="4" w:space="0" w:color="6E6E6E"/>
              <w:bottom w:val="dashed" w:sz="4" w:space="0" w:color="BFBFBF"/>
              <w:right w:val="none" w:sz="4" w:space="0" w:color="6E6E6E"/>
            </w:tcBorders>
          </w:tcPr>
          <w:p w14:paraId="404811CE" w14:textId="77777777" w:rsidR="002F1FC1" w:rsidRDefault="0098249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7DFF3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381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78E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94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B1B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F03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E21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AAD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675F" w14:textId="77777777" w:rsidR="002F1FC1" w:rsidRDefault="002F1FC1">
            <w:pPr>
              <w:pStyle w:val="ProductList-TableBody"/>
              <w:jc w:val="center"/>
            </w:pPr>
          </w:p>
        </w:tc>
      </w:tr>
      <w:tr w:rsidR="002F1FC1" w14:paraId="5FB040B8" w14:textId="77777777">
        <w:tc>
          <w:tcPr>
            <w:tcW w:w="4660" w:type="dxa"/>
            <w:tcBorders>
              <w:top w:val="dashed" w:sz="4" w:space="0" w:color="BFBFBF"/>
              <w:left w:val="none" w:sz="4" w:space="0" w:color="6E6E6E"/>
              <w:bottom w:val="single" w:sz="4" w:space="0" w:color="FFFFFF"/>
              <w:right w:val="none" w:sz="4" w:space="0" w:color="6E6E6E"/>
            </w:tcBorders>
          </w:tcPr>
          <w:p w14:paraId="061A4464" w14:textId="77777777" w:rsidR="002F1FC1" w:rsidRDefault="0098249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BE597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F95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EAB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E2B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72E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DB6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4C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DF7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E9329" w14:textId="77777777" w:rsidR="002F1FC1" w:rsidRDefault="002F1FC1">
            <w:pPr>
              <w:pStyle w:val="ProductList-TableBody"/>
              <w:jc w:val="center"/>
            </w:pPr>
          </w:p>
        </w:tc>
      </w:tr>
    </w:tbl>
    <w:p w14:paraId="07AFAEDC" w14:textId="77777777" w:rsidR="002F1FC1" w:rsidRDefault="00982499">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2F1FC1" w14:paraId="2AD8D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3E37E"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B541B"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66690D"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0A63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BF15"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7A38"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9E46" w14:textId="77777777" w:rsidR="002F1FC1" w:rsidRDefault="00982499">
            <w:pPr>
              <w:pStyle w:val="ProductList-TableBody"/>
            </w:pPr>
            <w:r>
              <w:rPr>
                <w:color w:val="404040"/>
              </w:rPr>
              <w:t>Reklaminiai pasiūlymai: netaikoma</w:t>
            </w:r>
          </w:p>
        </w:tc>
      </w:tr>
      <w:tr w:rsidR="002F1FC1" w14:paraId="639E1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3839"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73AAA3"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2C661771"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2F1FC1" w14:paraId="6F4FA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49BF"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E9B1"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2C2D" w14:textId="77777777" w:rsidR="002F1FC1" w:rsidRDefault="00982499">
            <w:pPr>
              <w:pStyle w:val="ProductList-TableBody"/>
            </w:pPr>
            <w:r>
              <w:rPr>
                <w:color w:val="404040"/>
              </w:rPr>
              <w:t>Priedai ir pagal SA. netaikoma</w:t>
            </w:r>
          </w:p>
        </w:tc>
      </w:tr>
    </w:tbl>
    <w:p w14:paraId="5D61AB2C" w14:textId="77777777" w:rsidR="002F1FC1" w:rsidRDefault="002F1FC1">
      <w:pPr>
        <w:pStyle w:val="ProductList-Body"/>
      </w:pPr>
    </w:p>
    <w:p w14:paraId="06F0AF19" w14:textId="77777777" w:rsidR="002F1FC1" w:rsidRDefault="00982499">
      <w:pPr>
        <w:pStyle w:val="ProductList-ClauseHeading"/>
        <w:outlineLvl w:val="4"/>
      </w:pPr>
      <w:r>
        <w:t>2.1 „Microsoft Azure Stack Hub“ planas</w:t>
      </w:r>
    </w:p>
    <w:p w14:paraId="5A7A0C13" w14:textId="77777777" w:rsidR="002F1FC1" w:rsidRDefault="00982499">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172E255F" w14:textId="77777777" w:rsidR="002F1FC1" w:rsidRDefault="002F1FC1">
      <w:pPr>
        <w:pStyle w:val="ProductList-Body"/>
      </w:pPr>
    </w:p>
    <w:p w14:paraId="605C79A3" w14:textId="77777777" w:rsidR="002F1FC1" w:rsidRDefault="00982499">
      <w:pPr>
        <w:pStyle w:val="ProductList-ClauseHeading"/>
        <w:outlineLvl w:val="4"/>
      </w:pPr>
      <w:r>
        <w:t>2.2. „Microsoft Azure StorSimple“ planų pasiūlymai</w:t>
      </w:r>
    </w:p>
    <w:p w14:paraId="56B35108" w14:textId="77777777" w:rsidR="002F1FC1" w:rsidRDefault="0098249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3838928C"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19A1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ADB40"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E7D8773" w14:textId="77777777" w:rsidR="002F1FC1" w:rsidRDefault="002F1FC1">
      <w:pPr>
        <w:pStyle w:val="ProductList-Body"/>
      </w:pPr>
    </w:p>
    <w:p w14:paraId="50C203C5" w14:textId="77777777" w:rsidR="002F1FC1" w:rsidRDefault="00982499">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3E1770DC" w14:textId="77777777" w:rsidR="002F1FC1" w:rsidRDefault="00982499">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2F1FC1" w14:paraId="2B862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18F06"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7E8B09E"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9CA0"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1904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99C37"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A8CF9"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EFFA0"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18ECA"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FCA47"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D909"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1760B47" w14:textId="77777777">
        <w:tc>
          <w:tcPr>
            <w:tcW w:w="4660" w:type="dxa"/>
            <w:tcBorders>
              <w:top w:val="single" w:sz="6" w:space="0" w:color="FFFFFF"/>
              <w:left w:val="none" w:sz="4" w:space="0" w:color="6E6E6E"/>
              <w:bottom w:val="dashed" w:sz="4" w:space="0" w:color="BFBFBF"/>
              <w:right w:val="none" w:sz="4" w:space="0" w:color="6E6E6E"/>
            </w:tcBorders>
          </w:tcPr>
          <w:p w14:paraId="548F56B1" w14:textId="77777777" w:rsidR="002F1FC1" w:rsidRDefault="0098249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FD97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07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F63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71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128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FB0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B6C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CBB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A94F" w14:textId="77777777" w:rsidR="002F1FC1" w:rsidRDefault="002F1FC1">
            <w:pPr>
              <w:pStyle w:val="ProductList-TableBody"/>
              <w:jc w:val="center"/>
            </w:pPr>
          </w:p>
        </w:tc>
      </w:tr>
      <w:tr w:rsidR="002F1FC1" w14:paraId="6483E0A4" w14:textId="77777777">
        <w:tc>
          <w:tcPr>
            <w:tcW w:w="4660" w:type="dxa"/>
            <w:tcBorders>
              <w:top w:val="dashed" w:sz="4" w:space="0" w:color="BFBFBF"/>
              <w:left w:val="none" w:sz="4" w:space="0" w:color="6E6E6E"/>
              <w:bottom w:val="dashed" w:sz="4" w:space="0" w:color="BFBFBF"/>
              <w:right w:val="none" w:sz="4" w:space="0" w:color="6E6E6E"/>
            </w:tcBorders>
          </w:tcPr>
          <w:p w14:paraId="789B5285" w14:textId="77777777" w:rsidR="002F1FC1" w:rsidRDefault="0098249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9AD3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8B8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28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4F7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D77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4D7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9D4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9EE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1CA0" w14:textId="77777777" w:rsidR="002F1FC1" w:rsidRDefault="002F1FC1">
            <w:pPr>
              <w:pStyle w:val="ProductList-TableBody"/>
              <w:jc w:val="center"/>
            </w:pPr>
          </w:p>
        </w:tc>
      </w:tr>
      <w:tr w:rsidR="002F1FC1" w14:paraId="6AA4CA47" w14:textId="77777777">
        <w:tc>
          <w:tcPr>
            <w:tcW w:w="4660" w:type="dxa"/>
            <w:tcBorders>
              <w:top w:val="dashed" w:sz="4" w:space="0" w:color="BFBFBF"/>
              <w:left w:val="none" w:sz="4" w:space="0" w:color="6E6E6E"/>
              <w:bottom w:val="dashed" w:sz="4" w:space="0" w:color="BFBFBF"/>
              <w:right w:val="none" w:sz="4" w:space="0" w:color="6E6E6E"/>
            </w:tcBorders>
          </w:tcPr>
          <w:p w14:paraId="324DEE76" w14:textId="77777777" w:rsidR="002F1FC1" w:rsidRDefault="0098249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1FA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3EA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004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D18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CA9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AC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9E0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9F6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E7E3" w14:textId="77777777" w:rsidR="002F1FC1" w:rsidRDefault="002F1FC1">
            <w:pPr>
              <w:pStyle w:val="ProductList-TableBody"/>
              <w:jc w:val="center"/>
            </w:pPr>
          </w:p>
        </w:tc>
      </w:tr>
      <w:tr w:rsidR="002F1FC1" w14:paraId="6A231A22" w14:textId="77777777">
        <w:tc>
          <w:tcPr>
            <w:tcW w:w="4660" w:type="dxa"/>
            <w:tcBorders>
              <w:top w:val="dashed" w:sz="4" w:space="0" w:color="BFBFBF"/>
              <w:left w:val="none" w:sz="4" w:space="0" w:color="6E6E6E"/>
              <w:bottom w:val="dashed" w:sz="4" w:space="0" w:color="BFBFBF"/>
              <w:right w:val="none" w:sz="4" w:space="0" w:color="6E6E6E"/>
            </w:tcBorders>
          </w:tcPr>
          <w:p w14:paraId="4EF0E553" w14:textId="77777777" w:rsidR="002F1FC1" w:rsidRDefault="0098249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A91B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2C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F9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FF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D2F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6AA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43E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61E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160F" w14:textId="77777777" w:rsidR="002F1FC1" w:rsidRDefault="002F1FC1">
            <w:pPr>
              <w:pStyle w:val="ProductList-TableBody"/>
              <w:jc w:val="center"/>
            </w:pPr>
          </w:p>
        </w:tc>
      </w:tr>
      <w:tr w:rsidR="002F1FC1" w14:paraId="0DCF14E9" w14:textId="77777777">
        <w:tc>
          <w:tcPr>
            <w:tcW w:w="4660" w:type="dxa"/>
            <w:tcBorders>
              <w:top w:val="dashed" w:sz="4" w:space="0" w:color="BFBFBF"/>
              <w:left w:val="none" w:sz="4" w:space="0" w:color="6E6E6E"/>
              <w:bottom w:val="none" w:sz="4" w:space="0" w:color="BFBFBF"/>
              <w:right w:val="none" w:sz="4" w:space="0" w:color="6E6E6E"/>
            </w:tcBorders>
          </w:tcPr>
          <w:p w14:paraId="5FAE7EA3" w14:textId="77777777" w:rsidR="002F1FC1" w:rsidRDefault="0098249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3D2FD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67B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102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CB0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D43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017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467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D56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4F26" w14:textId="77777777" w:rsidR="002F1FC1" w:rsidRDefault="002F1FC1">
            <w:pPr>
              <w:pStyle w:val="ProductList-TableBody"/>
              <w:jc w:val="center"/>
            </w:pPr>
          </w:p>
        </w:tc>
      </w:tr>
    </w:tbl>
    <w:p w14:paraId="5C61F9A5" w14:textId="77777777" w:rsidR="002F1FC1" w:rsidRDefault="00982499">
      <w:pPr>
        <w:pStyle w:val="ProductList-Body"/>
      </w:pPr>
      <w:r>
        <w:rPr>
          <w:i/>
        </w:rPr>
        <w:t>*Taip pat suteikiama sudarius „Microsoft“ Kliento sutartį ir teikiama galimybė mažinti, jeigu įsigyjama pagal tą sutartį.</w:t>
      </w:r>
    </w:p>
    <w:p w14:paraId="35B32854" w14:textId="77777777" w:rsidR="002F1FC1" w:rsidRDefault="00982499">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5"/>
        <w:gridCol w:w="3614"/>
        <w:gridCol w:w="3617"/>
      </w:tblGrid>
      <w:tr w:rsidR="002F1FC1" w14:paraId="23892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EDBE2"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63DD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E08CDF"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1FFAC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DDA4" w14:textId="77777777" w:rsidR="002F1FC1" w:rsidRDefault="00982499">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CEB2"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4EA4" w14:textId="77777777" w:rsidR="002F1FC1" w:rsidRDefault="00982499">
            <w:pPr>
              <w:pStyle w:val="ProductList-TableBody"/>
            </w:pPr>
            <w:r>
              <w:rPr>
                <w:color w:val="404040"/>
              </w:rPr>
              <w:t>Reklaminiai pasiūlymai: netaikoma</w:t>
            </w:r>
          </w:p>
        </w:tc>
      </w:tr>
      <w:tr w:rsidR="002F1FC1" w14:paraId="3A9FD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E562"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ADDC9B"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517D4"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„Azure StorSimple Standard“ ir „Premium“ palaikymas</w:t>
            </w:r>
          </w:p>
        </w:tc>
      </w:tr>
      <w:tr w:rsidR="002F1FC1" w14:paraId="45F8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4E08"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564E"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E087" w14:textId="77777777" w:rsidR="002F1FC1" w:rsidRDefault="002F1FC1">
            <w:pPr>
              <w:pStyle w:val="ProductList-TableBody"/>
            </w:pPr>
          </w:p>
        </w:tc>
      </w:tr>
    </w:tbl>
    <w:p w14:paraId="66A05FAB"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E314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31E6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2A54343" w14:textId="77777777" w:rsidR="002F1FC1" w:rsidRDefault="002F1FC1">
      <w:pPr>
        <w:pStyle w:val="ProductList-Body"/>
      </w:pPr>
    </w:p>
    <w:p w14:paraId="691216D6" w14:textId="77777777" w:rsidR="002F1FC1" w:rsidRDefault="00982499">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7603041A" w14:textId="77777777" w:rsidR="002F1FC1" w:rsidRDefault="00982499">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5"/>
        <w:gridCol w:w="720"/>
        <w:gridCol w:w="702"/>
        <w:gridCol w:w="706"/>
        <w:gridCol w:w="716"/>
        <w:gridCol w:w="729"/>
        <w:gridCol w:w="833"/>
        <w:gridCol w:w="709"/>
        <w:gridCol w:w="706"/>
        <w:gridCol w:w="810"/>
      </w:tblGrid>
      <w:tr w:rsidR="002F1FC1" w14:paraId="5726A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15D04"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11A6128"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E1B5C"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CA4D6"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C8EDD"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1AE6B"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D1B8F"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70AE0"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9099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2CEDC"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42C30C9C" w14:textId="77777777">
        <w:tc>
          <w:tcPr>
            <w:tcW w:w="4660" w:type="dxa"/>
            <w:tcBorders>
              <w:top w:val="single" w:sz="6" w:space="0" w:color="FFFFFF"/>
              <w:left w:val="none" w:sz="4" w:space="0" w:color="6E6E6E"/>
              <w:bottom w:val="dashed" w:sz="4" w:space="0" w:color="BFBFBF"/>
              <w:right w:val="none" w:sz="4" w:space="0" w:color="6E6E6E"/>
            </w:tcBorders>
          </w:tcPr>
          <w:p w14:paraId="01D36BF2" w14:textId="77777777" w:rsidR="002F1FC1" w:rsidRDefault="00982499">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6E0D7E4"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096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123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47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622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47F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81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3E3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C695" w14:textId="77777777" w:rsidR="002F1FC1" w:rsidRDefault="002F1FC1">
            <w:pPr>
              <w:pStyle w:val="ProductList-TableBody"/>
              <w:jc w:val="center"/>
            </w:pPr>
          </w:p>
        </w:tc>
      </w:tr>
      <w:tr w:rsidR="002F1FC1" w14:paraId="54046827" w14:textId="77777777">
        <w:tc>
          <w:tcPr>
            <w:tcW w:w="4660" w:type="dxa"/>
            <w:tcBorders>
              <w:top w:val="dashed" w:sz="4" w:space="0" w:color="BFBFBF"/>
              <w:left w:val="none" w:sz="4" w:space="0" w:color="6E6E6E"/>
              <w:bottom w:val="dashed" w:sz="4" w:space="0" w:color="BFBFBF"/>
              <w:right w:val="none" w:sz="4" w:space="0" w:color="6E6E6E"/>
            </w:tcBorders>
          </w:tcPr>
          <w:p w14:paraId="4FC78547" w14:textId="77777777" w:rsidR="002F1FC1" w:rsidRDefault="00982499">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50CF02"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4DE1"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758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65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63C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878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96D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7F4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E54B" w14:textId="77777777" w:rsidR="002F1FC1" w:rsidRDefault="002F1FC1">
            <w:pPr>
              <w:pStyle w:val="ProductList-TableBody"/>
              <w:jc w:val="center"/>
            </w:pPr>
          </w:p>
        </w:tc>
      </w:tr>
      <w:tr w:rsidR="002F1FC1" w14:paraId="0B217C12" w14:textId="77777777">
        <w:tc>
          <w:tcPr>
            <w:tcW w:w="4660" w:type="dxa"/>
            <w:tcBorders>
              <w:top w:val="dashed" w:sz="4" w:space="0" w:color="BFBFBF"/>
              <w:left w:val="none" w:sz="4" w:space="0" w:color="6E6E6E"/>
              <w:bottom w:val="dashed" w:sz="4" w:space="0" w:color="BFBFBF"/>
              <w:right w:val="none" w:sz="4" w:space="0" w:color="6E6E6E"/>
            </w:tcBorders>
          </w:tcPr>
          <w:p w14:paraId="481C8E63" w14:textId="77777777" w:rsidR="002F1FC1" w:rsidRDefault="00982499">
            <w:pPr>
              <w:pStyle w:val="ProductList-TableBody"/>
            </w:pPr>
            <w:r>
              <w:t>„Microsoft“ tapatybės sargyba</w:t>
            </w:r>
            <w:r>
              <w:fldChar w:fldCharType="begin"/>
            </w:r>
            <w:r>
              <w:instrText xml:space="preserve"> XE "„Microsoft“ tapatybės sargyba"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8F4D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54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64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8CB2"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7768"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2BC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486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2C7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F95F" w14:textId="77777777" w:rsidR="002F1FC1" w:rsidRDefault="002F1FC1">
            <w:pPr>
              <w:pStyle w:val="ProductList-TableBody"/>
              <w:jc w:val="center"/>
            </w:pPr>
          </w:p>
        </w:tc>
      </w:tr>
      <w:tr w:rsidR="002F1FC1" w14:paraId="50C6BE73" w14:textId="77777777">
        <w:tc>
          <w:tcPr>
            <w:tcW w:w="4660" w:type="dxa"/>
            <w:tcBorders>
              <w:top w:val="dashed" w:sz="4" w:space="0" w:color="BFBFBF"/>
              <w:left w:val="none" w:sz="4" w:space="0" w:color="6E6E6E"/>
              <w:bottom w:val="dashed" w:sz="4" w:space="0" w:color="BFBFBF"/>
              <w:right w:val="none" w:sz="4" w:space="0" w:color="6E6E6E"/>
            </w:tcBorders>
          </w:tcPr>
          <w:p w14:paraId="1EA167C1" w14:textId="77777777" w:rsidR="002F1FC1" w:rsidRDefault="00982499">
            <w:pPr>
              <w:pStyle w:val="ProductList-TableBody"/>
            </w:pPr>
            <w:r>
              <w:t>„Microsoft“ tapatybės sargybos Klientų valdymo licencijos priedas</w:t>
            </w:r>
            <w:r>
              <w:fldChar w:fldCharType="begin"/>
            </w:r>
            <w:r>
              <w:instrText xml:space="preserve"> XE "„Microsoft“ tapatybės sargybos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1606D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5A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A9E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BE6A"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A4AE"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55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0D0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7F0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A23D" w14:textId="77777777" w:rsidR="002F1FC1" w:rsidRDefault="002F1FC1">
            <w:pPr>
              <w:pStyle w:val="ProductList-TableBody"/>
              <w:jc w:val="center"/>
            </w:pPr>
          </w:p>
        </w:tc>
      </w:tr>
      <w:tr w:rsidR="002F1FC1" w14:paraId="7D9D7A29" w14:textId="77777777">
        <w:tc>
          <w:tcPr>
            <w:tcW w:w="4660" w:type="dxa"/>
            <w:tcBorders>
              <w:top w:val="dashed" w:sz="4" w:space="0" w:color="BFBFBF"/>
              <w:left w:val="none" w:sz="4" w:space="0" w:color="6E6E6E"/>
              <w:bottom w:val="dashed" w:sz="4" w:space="0" w:color="BFBFBF"/>
              <w:right w:val="none" w:sz="4" w:space="0" w:color="6E6E6E"/>
            </w:tcBorders>
          </w:tcPr>
          <w:p w14:paraId="738515C5" w14:textId="77777777" w:rsidR="002F1FC1" w:rsidRDefault="0098249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A11828"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9E74"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C5D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CDE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2B9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8EA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835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6E9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53BE" w14:textId="77777777" w:rsidR="002F1FC1" w:rsidRDefault="002F1FC1">
            <w:pPr>
              <w:pStyle w:val="ProductList-TableBody"/>
              <w:jc w:val="center"/>
            </w:pPr>
          </w:p>
        </w:tc>
      </w:tr>
      <w:tr w:rsidR="002F1FC1" w14:paraId="0482E584" w14:textId="77777777">
        <w:tc>
          <w:tcPr>
            <w:tcW w:w="4660" w:type="dxa"/>
            <w:tcBorders>
              <w:top w:val="dashed" w:sz="4" w:space="0" w:color="BFBFBF"/>
              <w:left w:val="none" w:sz="4" w:space="0" w:color="6E6E6E"/>
              <w:bottom w:val="single" w:sz="4" w:space="0" w:color="FFFFFF"/>
              <w:right w:val="none" w:sz="4" w:space="0" w:color="6E6E6E"/>
            </w:tcBorders>
          </w:tcPr>
          <w:p w14:paraId="1D646471" w14:textId="77777777" w:rsidR="002F1FC1" w:rsidRDefault="0098249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2F6E0C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457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E86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BEA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2E2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990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F7E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995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3D1B" w14:textId="77777777" w:rsidR="002F1FC1" w:rsidRDefault="002F1FC1">
            <w:pPr>
              <w:pStyle w:val="ProductList-TableBody"/>
              <w:jc w:val="center"/>
            </w:pPr>
          </w:p>
        </w:tc>
      </w:tr>
    </w:tbl>
    <w:p w14:paraId="2CABBA7A" w14:textId="77777777" w:rsidR="002F1FC1" w:rsidRDefault="00982499">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4"/>
        <w:gridCol w:w="3618"/>
        <w:gridCol w:w="3614"/>
      </w:tblGrid>
      <w:tr w:rsidR="002F1FC1" w14:paraId="6886A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DAA64"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E976B"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4A3BC97"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21FA5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AA6A"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6D1D"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CBC0" w14:textId="77777777" w:rsidR="002F1FC1" w:rsidRDefault="00982499">
            <w:pPr>
              <w:pStyle w:val="ProductList-TableBody"/>
            </w:pPr>
            <w:r>
              <w:rPr>
                <w:color w:val="404040"/>
              </w:rPr>
              <w:t>Reklaminiai pasiūlymai: netaikoma</w:t>
            </w:r>
          </w:p>
        </w:tc>
      </w:tr>
      <w:tr w:rsidR="002F1FC1" w14:paraId="56270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2CB4"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FEC57E"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EB2CEC"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F1FC1" w14:paraId="5F32A0ED" w14:textId="77777777">
        <w:tc>
          <w:tcPr>
            <w:tcW w:w="4040" w:type="dxa"/>
            <w:tcBorders>
              <w:top w:val="single" w:sz="4" w:space="0" w:color="000000"/>
              <w:left w:val="single" w:sz="4" w:space="0" w:color="000000"/>
              <w:bottom w:val="single" w:sz="4" w:space="0" w:color="000000"/>
              <w:right w:val="single" w:sz="4" w:space="0" w:color="000000"/>
            </w:tcBorders>
          </w:tcPr>
          <w:p w14:paraId="32EDA565"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1EEDCE5"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„Microsoft“ tapatybės sargyba,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9D28CA"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54923E" w14:textId="77777777" w:rsidR="002F1FC1" w:rsidRDefault="002F1FC1">
      <w:pPr>
        <w:pStyle w:val="ProductList-Body"/>
      </w:pPr>
    </w:p>
    <w:p w14:paraId="2B7B2ED0" w14:textId="77777777" w:rsidR="002F1FC1" w:rsidRDefault="00982499">
      <w:pPr>
        <w:pStyle w:val="ProductList-ClauseHeading"/>
        <w:outlineLvl w:val="4"/>
      </w:pPr>
      <w:r>
        <w:t>2.1 Išplėstinės naudojimo teisės, skirtos „Microsoft“ tapatybės sargybos klientams</w:t>
      </w:r>
    </w:p>
    <w:p w14:paraId="2FBFB6AF" w14:textId="77777777" w:rsidR="002F1FC1" w:rsidRDefault="0098249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68D0183C" w14:textId="77777777" w:rsidR="002F1FC1" w:rsidRDefault="002F1FC1">
      <w:pPr>
        <w:pStyle w:val="ProductList-Body"/>
      </w:pPr>
    </w:p>
    <w:p w14:paraId="123EACA3" w14:textId="77777777" w:rsidR="002F1FC1" w:rsidRDefault="002F1FC1">
      <w:pPr>
        <w:pStyle w:val="ProductList-Body"/>
      </w:pPr>
    </w:p>
    <w:p w14:paraId="09719FD7"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553A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DBE8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437BB93" w14:textId="77777777" w:rsidR="002F1FC1" w:rsidRDefault="002F1FC1">
      <w:pPr>
        <w:pStyle w:val="ProductList-Body"/>
      </w:pPr>
    </w:p>
    <w:p w14:paraId="2923C7B4" w14:textId="77777777" w:rsidR="002F1FC1" w:rsidRDefault="00982499">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5CB0FAF0" w14:textId="77777777" w:rsidR="002F1FC1" w:rsidRDefault="00982499">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37"/>
        <w:gridCol w:w="716"/>
        <w:gridCol w:w="694"/>
        <w:gridCol w:w="804"/>
        <w:gridCol w:w="710"/>
        <w:gridCol w:w="727"/>
        <w:gridCol w:w="827"/>
        <w:gridCol w:w="703"/>
        <w:gridCol w:w="699"/>
        <w:gridCol w:w="799"/>
      </w:tblGrid>
      <w:tr w:rsidR="002F1FC1" w14:paraId="23D16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C97AC05" w14:textId="77777777" w:rsidR="002F1FC1" w:rsidRDefault="00982499">
            <w:pPr>
              <w:pStyle w:val="ProductList-TableBody"/>
            </w:pPr>
            <w:r>
              <w:rPr>
                <w:color w:val="FFFFFF"/>
              </w:rPr>
              <w:t>Internete teikiamos paslaugos</w:t>
            </w:r>
          </w:p>
        </w:tc>
        <w:tc>
          <w:tcPr>
            <w:tcW w:w="740" w:type="dxa"/>
            <w:tcBorders>
              <w:left w:val="single" w:sz="6" w:space="0" w:color="FFFFFF"/>
              <w:bottom w:val="none" w:sz="4" w:space="0" w:color="DDDDDD"/>
              <w:right w:val="single" w:sz="6" w:space="0" w:color="FFFFFF"/>
            </w:tcBorders>
            <w:shd w:val="clear" w:color="auto" w:fill="00188F"/>
          </w:tcPr>
          <w:p w14:paraId="31AF05B2"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A5B40"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B7B1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D2CB2"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86342"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4B678"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C4C0"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0EB91"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9F039"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4000D216" w14:textId="77777777">
        <w:tc>
          <w:tcPr>
            <w:tcW w:w="4660" w:type="dxa"/>
            <w:tcBorders>
              <w:top w:val="none" w:sz="4" w:space="0" w:color="DDDDDD"/>
              <w:left w:val="none" w:sz="4" w:space="0" w:color="6E6E6E"/>
              <w:bottom w:val="dashed" w:sz="4" w:space="0" w:color="B2B2B2"/>
              <w:right w:val="none" w:sz="4" w:space="0" w:color="DDDDDD"/>
            </w:tcBorders>
          </w:tcPr>
          <w:p w14:paraId="334F0054" w14:textId="77777777" w:rsidR="002F1FC1" w:rsidRDefault="00982499">
            <w:pPr>
              <w:pStyle w:val="ProductList-TableBody"/>
            </w:pPr>
            <w:r>
              <w:t>„Microsoft 365 Business Basic“</w:t>
            </w:r>
            <w:r>
              <w:fldChar w:fldCharType="begin"/>
            </w:r>
            <w:r>
              <w:instrText xml:space="preserve"> XE "„Microsoft 365 Business Basic“" </w:instrText>
            </w:r>
            <w:r>
              <w:fldChar w:fldCharType="end"/>
            </w:r>
            <w:r>
              <w:t xml:space="preserve"> (vartotojo PL)</w:t>
            </w:r>
          </w:p>
        </w:tc>
        <w:tc>
          <w:tcPr>
            <w:tcW w:w="740" w:type="dxa"/>
            <w:tcBorders>
              <w:top w:val="none" w:sz="4" w:space="0" w:color="DDDDDD"/>
              <w:left w:val="none" w:sz="4" w:space="0" w:color="DDDDDD"/>
              <w:bottom w:val="dashed" w:sz="4" w:space="0" w:color="B2B2B2"/>
              <w:right w:val="single" w:sz="6" w:space="0" w:color="FFFFFF"/>
            </w:tcBorders>
          </w:tcPr>
          <w:p w14:paraId="78CC5F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716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54A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704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EC9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61C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F1F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BFD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618B" w14:textId="77777777" w:rsidR="002F1FC1" w:rsidRDefault="002F1FC1">
            <w:pPr>
              <w:pStyle w:val="ProductList-TableBody"/>
              <w:jc w:val="center"/>
            </w:pPr>
          </w:p>
        </w:tc>
      </w:tr>
      <w:tr w:rsidR="002F1FC1" w14:paraId="61F45D5F" w14:textId="77777777">
        <w:tc>
          <w:tcPr>
            <w:tcW w:w="4660" w:type="dxa"/>
            <w:tcBorders>
              <w:top w:val="dashed" w:sz="4" w:space="0" w:color="B2B2B2"/>
              <w:left w:val="none" w:sz="4" w:space="0" w:color="6E6E6E"/>
              <w:bottom w:val="dashed" w:sz="4" w:space="0" w:color="B2B2B2"/>
              <w:right w:val="none" w:sz="4" w:space="0" w:color="DDDDDD"/>
            </w:tcBorders>
          </w:tcPr>
          <w:p w14:paraId="7A885F7E" w14:textId="77777777" w:rsidR="002F1FC1" w:rsidRDefault="00982499">
            <w:pPr>
              <w:pStyle w:val="ProductList-TableBody"/>
            </w:pPr>
            <w:r>
              <w:t>„Microsoft 365 Business Standard“</w:t>
            </w:r>
            <w:r>
              <w:fldChar w:fldCharType="begin"/>
            </w:r>
            <w:r>
              <w:instrText xml:space="preserve"> XE "„Microsoft 365 Business Standard“" </w:instrText>
            </w:r>
            <w:r>
              <w:fldChar w:fldCharType="end"/>
            </w:r>
            <w:r>
              <w:t xml:space="preserve"> (vartotojo PL)</w:t>
            </w:r>
          </w:p>
        </w:tc>
        <w:tc>
          <w:tcPr>
            <w:tcW w:w="740" w:type="dxa"/>
            <w:tcBorders>
              <w:top w:val="dashed" w:sz="4" w:space="0" w:color="B2B2B2"/>
              <w:left w:val="none" w:sz="4" w:space="0" w:color="DDDDDD"/>
              <w:bottom w:val="dashed" w:sz="4" w:space="0" w:color="B2B2B2"/>
              <w:right w:val="single" w:sz="6" w:space="0" w:color="FFFFFF"/>
            </w:tcBorders>
          </w:tcPr>
          <w:p w14:paraId="5CC46C3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6FF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868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E84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AF5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36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742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B0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37BF" w14:textId="77777777" w:rsidR="002F1FC1" w:rsidRDefault="002F1FC1">
            <w:pPr>
              <w:pStyle w:val="ProductList-TableBody"/>
              <w:jc w:val="center"/>
            </w:pPr>
          </w:p>
        </w:tc>
      </w:tr>
      <w:tr w:rsidR="002F1FC1" w14:paraId="4D862BF8" w14:textId="77777777">
        <w:tc>
          <w:tcPr>
            <w:tcW w:w="4660" w:type="dxa"/>
            <w:tcBorders>
              <w:top w:val="dashed" w:sz="4" w:space="0" w:color="B2B2B2"/>
              <w:left w:val="none" w:sz="4" w:space="0" w:color="6E6E6E"/>
              <w:bottom w:val="dashed" w:sz="4" w:space="0" w:color="BFBFBF"/>
              <w:right w:val="none" w:sz="4" w:space="0" w:color="6E6E6E"/>
            </w:tcBorders>
          </w:tcPr>
          <w:p w14:paraId="76AEEE2F" w14:textId="77777777" w:rsidR="002F1FC1" w:rsidRDefault="00982499">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dashed" w:sz="4" w:space="0" w:color="B2B2B2"/>
              <w:left w:val="none" w:sz="4" w:space="0" w:color="6E6E6E"/>
              <w:bottom w:val="dashed" w:sz="4" w:space="0" w:color="BFBFBF"/>
              <w:right w:val="single" w:sz="6" w:space="0" w:color="FFFFFF"/>
            </w:tcBorders>
          </w:tcPr>
          <w:p w14:paraId="2FF477C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42E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F0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70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92C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969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049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E80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F9C0" w14:textId="77777777" w:rsidR="002F1FC1" w:rsidRDefault="002F1FC1">
            <w:pPr>
              <w:pStyle w:val="ProductList-TableBody"/>
              <w:jc w:val="center"/>
            </w:pPr>
          </w:p>
        </w:tc>
      </w:tr>
      <w:tr w:rsidR="002F1FC1" w14:paraId="3A1AACF5" w14:textId="77777777">
        <w:tc>
          <w:tcPr>
            <w:tcW w:w="4660" w:type="dxa"/>
            <w:tcBorders>
              <w:top w:val="dashed" w:sz="4" w:space="0" w:color="BFBFBF"/>
              <w:left w:val="none" w:sz="4" w:space="0" w:color="6E6E6E"/>
              <w:bottom w:val="dashed" w:sz="4" w:space="0" w:color="BFBFBF"/>
              <w:right w:val="none" w:sz="4" w:space="0" w:color="6E6E6E"/>
            </w:tcBorders>
          </w:tcPr>
          <w:p w14:paraId="2F51A52F" w14:textId="77777777" w:rsidR="002F1FC1" w:rsidRDefault="0098249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A3AB89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563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885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B9E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278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861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F9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22E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9901" w14:textId="77777777" w:rsidR="002F1FC1" w:rsidRDefault="002F1FC1">
            <w:pPr>
              <w:pStyle w:val="ProductList-TableBody"/>
              <w:jc w:val="center"/>
            </w:pPr>
          </w:p>
        </w:tc>
      </w:tr>
      <w:tr w:rsidR="002F1FC1" w14:paraId="7B4775BB" w14:textId="77777777">
        <w:tc>
          <w:tcPr>
            <w:tcW w:w="4660" w:type="dxa"/>
            <w:tcBorders>
              <w:top w:val="dashed" w:sz="4" w:space="0" w:color="BFBFBF"/>
              <w:left w:val="none" w:sz="4" w:space="0" w:color="6E6E6E"/>
              <w:bottom w:val="dashed" w:sz="4" w:space="0" w:color="BFBFBF"/>
              <w:right w:val="none" w:sz="4" w:space="0" w:color="6E6E6E"/>
            </w:tcBorders>
          </w:tcPr>
          <w:p w14:paraId="2C69F491" w14:textId="77777777" w:rsidR="002F1FC1" w:rsidRDefault="0098249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D8360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15E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BA3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FF5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352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E79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BF4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EE91"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2078" w14:textId="77777777" w:rsidR="002F1FC1" w:rsidRDefault="002F1FC1">
            <w:pPr>
              <w:pStyle w:val="ProductList-TableBody"/>
              <w:jc w:val="center"/>
            </w:pPr>
          </w:p>
        </w:tc>
      </w:tr>
      <w:tr w:rsidR="002F1FC1" w14:paraId="5BE7DD69" w14:textId="77777777">
        <w:tc>
          <w:tcPr>
            <w:tcW w:w="4660" w:type="dxa"/>
            <w:tcBorders>
              <w:top w:val="dashed" w:sz="4" w:space="0" w:color="BFBFBF"/>
              <w:left w:val="none" w:sz="4" w:space="0" w:color="6E6E6E"/>
              <w:bottom w:val="dashed" w:sz="4" w:space="0" w:color="BFBFBF"/>
              <w:right w:val="none" w:sz="4" w:space="0" w:color="6E6E6E"/>
            </w:tcBorders>
          </w:tcPr>
          <w:p w14:paraId="7F7C747A" w14:textId="77777777" w:rsidR="002F1FC1" w:rsidRDefault="0098249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8D5BB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3F6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E8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46B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AFA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21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A1A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DFC7"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AEE8" w14:textId="77777777" w:rsidR="002F1FC1" w:rsidRDefault="002F1FC1">
            <w:pPr>
              <w:pStyle w:val="ProductList-TableBody"/>
              <w:jc w:val="center"/>
            </w:pPr>
          </w:p>
        </w:tc>
      </w:tr>
      <w:tr w:rsidR="002F1FC1" w14:paraId="449C421A" w14:textId="77777777">
        <w:tc>
          <w:tcPr>
            <w:tcW w:w="4660" w:type="dxa"/>
            <w:tcBorders>
              <w:top w:val="dashed" w:sz="4" w:space="0" w:color="BFBFBF"/>
              <w:left w:val="none" w:sz="4" w:space="0" w:color="6E6E6E"/>
              <w:bottom w:val="dashed" w:sz="4" w:space="0" w:color="BFBFBF"/>
              <w:right w:val="none" w:sz="4" w:space="0" w:color="6E6E6E"/>
            </w:tcBorders>
          </w:tcPr>
          <w:p w14:paraId="6925EAF8" w14:textId="77777777" w:rsidR="002F1FC1" w:rsidRDefault="0098249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B426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DB3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970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395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AF3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F7C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272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8379"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61F1" w14:textId="77777777" w:rsidR="002F1FC1" w:rsidRDefault="002F1FC1">
            <w:pPr>
              <w:pStyle w:val="ProductList-TableBody"/>
              <w:jc w:val="center"/>
            </w:pPr>
          </w:p>
        </w:tc>
      </w:tr>
      <w:tr w:rsidR="002F1FC1" w14:paraId="5CBFF352" w14:textId="77777777">
        <w:tc>
          <w:tcPr>
            <w:tcW w:w="4660" w:type="dxa"/>
            <w:tcBorders>
              <w:top w:val="dashed" w:sz="4" w:space="0" w:color="BFBFBF"/>
              <w:left w:val="none" w:sz="4" w:space="0" w:color="6E6E6E"/>
              <w:bottom w:val="dashed" w:sz="4" w:space="0" w:color="BFBFBF"/>
              <w:right w:val="none" w:sz="4" w:space="0" w:color="6E6E6E"/>
            </w:tcBorders>
          </w:tcPr>
          <w:p w14:paraId="39A0BA56" w14:textId="77777777" w:rsidR="002F1FC1" w:rsidRDefault="00982499">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19356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B6A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44D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B99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820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C65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FC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233D"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D9C9" w14:textId="77777777" w:rsidR="002F1FC1" w:rsidRDefault="002F1FC1">
            <w:pPr>
              <w:pStyle w:val="ProductList-TableBody"/>
              <w:jc w:val="center"/>
            </w:pPr>
          </w:p>
        </w:tc>
      </w:tr>
      <w:tr w:rsidR="002F1FC1" w14:paraId="37F95039" w14:textId="77777777">
        <w:tc>
          <w:tcPr>
            <w:tcW w:w="4660" w:type="dxa"/>
            <w:tcBorders>
              <w:top w:val="dashed" w:sz="4" w:space="0" w:color="BFBFBF"/>
              <w:left w:val="none" w:sz="4" w:space="0" w:color="6E6E6E"/>
              <w:bottom w:val="dashed" w:sz="4" w:space="0" w:color="BFBFBF"/>
              <w:right w:val="none" w:sz="4" w:space="0" w:color="6E6E6E"/>
            </w:tcBorders>
          </w:tcPr>
          <w:p w14:paraId="4AE68201" w14:textId="77777777" w:rsidR="002F1FC1" w:rsidRDefault="00982499">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8164BD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302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FD80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9E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72D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72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5BA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D3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A9EA" w14:textId="77777777" w:rsidR="002F1FC1" w:rsidRDefault="002F1FC1">
            <w:pPr>
              <w:pStyle w:val="ProductList-TableBody"/>
              <w:jc w:val="center"/>
            </w:pPr>
          </w:p>
        </w:tc>
      </w:tr>
      <w:tr w:rsidR="002F1FC1" w14:paraId="77E5A88C" w14:textId="77777777">
        <w:tc>
          <w:tcPr>
            <w:tcW w:w="4660" w:type="dxa"/>
            <w:tcBorders>
              <w:top w:val="dashed" w:sz="4" w:space="0" w:color="BFBFBF"/>
              <w:left w:val="none" w:sz="4" w:space="0" w:color="6E6E6E"/>
              <w:bottom w:val="dashed" w:sz="4" w:space="0" w:color="BFBFBF"/>
              <w:right w:val="none" w:sz="4" w:space="0" w:color="6E6E6E"/>
            </w:tcBorders>
          </w:tcPr>
          <w:p w14:paraId="728768DB" w14:textId="77777777" w:rsidR="002F1FC1" w:rsidRDefault="00982499">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4FCE84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E40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C27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5F3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859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D7A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6ED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0EA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9B2B" w14:textId="77777777" w:rsidR="002F1FC1" w:rsidRDefault="002F1FC1">
            <w:pPr>
              <w:pStyle w:val="ProductList-TableBody"/>
              <w:jc w:val="center"/>
            </w:pPr>
          </w:p>
        </w:tc>
      </w:tr>
      <w:tr w:rsidR="002F1FC1" w14:paraId="47B18927" w14:textId="77777777">
        <w:tc>
          <w:tcPr>
            <w:tcW w:w="4660" w:type="dxa"/>
            <w:tcBorders>
              <w:top w:val="dashed" w:sz="4" w:space="0" w:color="BFBFBF"/>
              <w:left w:val="none" w:sz="4" w:space="0" w:color="6E6E6E"/>
              <w:bottom w:val="dashed" w:sz="4" w:space="0" w:color="BFBFBF"/>
              <w:right w:val="none" w:sz="4" w:space="0" w:color="6E6E6E"/>
            </w:tcBorders>
          </w:tcPr>
          <w:p w14:paraId="407FF13B" w14:textId="77777777" w:rsidR="002F1FC1" w:rsidRDefault="00982499">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562D5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325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A4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55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2E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F2F5"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5A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3A8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2049" w14:textId="77777777" w:rsidR="002F1FC1" w:rsidRDefault="002F1FC1">
            <w:pPr>
              <w:pStyle w:val="ProductList-TableBody"/>
              <w:jc w:val="center"/>
            </w:pPr>
          </w:p>
        </w:tc>
      </w:tr>
      <w:tr w:rsidR="002F1FC1" w14:paraId="4D34BB1D" w14:textId="77777777">
        <w:tc>
          <w:tcPr>
            <w:tcW w:w="4660" w:type="dxa"/>
            <w:tcBorders>
              <w:top w:val="dashed" w:sz="4" w:space="0" w:color="BFBFBF"/>
              <w:left w:val="none" w:sz="4" w:space="0" w:color="6E6E6E"/>
              <w:bottom w:val="dashed" w:sz="4" w:space="0" w:color="BFBFBF"/>
              <w:right w:val="none" w:sz="4" w:space="0" w:color="6E6E6E"/>
            </w:tcBorders>
          </w:tcPr>
          <w:p w14:paraId="00E78818" w14:textId="77777777" w:rsidR="002F1FC1" w:rsidRDefault="00982499">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5CBBE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C68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985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E1B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59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6C392"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98C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AA8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417B" w14:textId="77777777" w:rsidR="002F1FC1" w:rsidRDefault="002F1FC1">
            <w:pPr>
              <w:pStyle w:val="ProductList-TableBody"/>
              <w:jc w:val="center"/>
            </w:pPr>
          </w:p>
        </w:tc>
      </w:tr>
      <w:tr w:rsidR="002F1FC1" w14:paraId="087A2DF2" w14:textId="77777777">
        <w:tc>
          <w:tcPr>
            <w:tcW w:w="4660" w:type="dxa"/>
            <w:tcBorders>
              <w:top w:val="dashed" w:sz="4" w:space="0" w:color="BFBFBF"/>
              <w:left w:val="none" w:sz="4" w:space="0" w:color="6E6E6E"/>
              <w:bottom w:val="dashed" w:sz="4" w:space="0" w:color="BFBFBF"/>
              <w:right w:val="none" w:sz="4" w:space="0" w:color="6E6E6E"/>
            </w:tcBorders>
          </w:tcPr>
          <w:p w14:paraId="7AFB208C" w14:textId="77777777" w:rsidR="002F1FC1" w:rsidRDefault="00982499">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1C92F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148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50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56E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CB1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E04A"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5F0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A22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843E" w14:textId="77777777" w:rsidR="002F1FC1" w:rsidRDefault="002F1FC1">
            <w:pPr>
              <w:pStyle w:val="ProductList-TableBody"/>
              <w:jc w:val="center"/>
            </w:pPr>
          </w:p>
        </w:tc>
      </w:tr>
      <w:tr w:rsidR="002F1FC1" w14:paraId="468A442C" w14:textId="77777777">
        <w:tc>
          <w:tcPr>
            <w:tcW w:w="4660" w:type="dxa"/>
            <w:tcBorders>
              <w:top w:val="dashed" w:sz="4" w:space="0" w:color="BFBFBF"/>
              <w:left w:val="none" w:sz="4" w:space="0" w:color="6E6E6E"/>
              <w:bottom w:val="dashed" w:sz="4" w:space="0" w:color="BFBFBF"/>
              <w:right w:val="none" w:sz="4" w:space="0" w:color="6E6E6E"/>
            </w:tcBorders>
          </w:tcPr>
          <w:p w14:paraId="52415449" w14:textId="77777777" w:rsidR="002F1FC1" w:rsidRDefault="00982499">
            <w:pPr>
              <w:pStyle w:val="ProductList-TableBody"/>
            </w:pPr>
            <w:r>
              <w:lastRenderedPageBreak/>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4B574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01B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381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B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68B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2A0B"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C19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60C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7E39" w14:textId="77777777" w:rsidR="002F1FC1" w:rsidRDefault="002F1FC1">
            <w:pPr>
              <w:pStyle w:val="ProductList-TableBody"/>
              <w:jc w:val="center"/>
            </w:pPr>
          </w:p>
        </w:tc>
      </w:tr>
      <w:tr w:rsidR="002F1FC1" w14:paraId="6480F8F7" w14:textId="77777777">
        <w:tc>
          <w:tcPr>
            <w:tcW w:w="4660" w:type="dxa"/>
            <w:tcBorders>
              <w:top w:val="dashed" w:sz="4" w:space="0" w:color="BFBFBF"/>
              <w:left w:val="none" w:sz="4" w:space="0" w:color="6E6E6E"/>
              <w:bottom w:val="dashed" w:sz="4" w:space="0" w:color="BFBFBF"/>
              <w:right w:val="none" w:sz="4" w:space="0" w:color="6E6E6E"/>
            </w:tcBorders>
          </w:tcPr>
          <w:p w14:paraId="41662260" w14:textId="77777777" w:rsidR="002F1FC1" w:rsidRDefault="00982499">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41A74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FF9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676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61F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E7A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A2B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524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4B6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56E9" w14:textId="77777777" w:rsidR="002F1FC1" w:rsidRDefault="002F1FC1">
            <w:pPr>
              <w:pStyle w:val="ProductList-TableBody"/>
              <w:jc w:val="center"/>
            </w:pPr>
          </w:p>
        </w:tc>
      </w:tr>
      <w:tr w:rsidR="002F1FC1" w14:paraId="61DACEE2" w14:textId="77777777">
        <w:tc>
          <w:tcPr>
            <w:tcW w:w="4660" w:type="dxa"/>
            <w:tcBorders>
              <w:top w:val="dashed" w:sz="4" w:space="0" w:color="BFBFBF"/>
              <w:left w:val="none" w:sz="4" w:space="0" w:color="6E6E6E"/>
              <w:bottom w:val="dashed" w:sz="4" w:space="0" w:color="BFBFBF"/>
              <w:right w:val="none" w:sz="4" w:space="0" w:color="6E6E6E"/>
            </w:tcBorders>
          </w:tcPr>
          <w:p w14:paraId="42DC1125" w14:textId="77777777" w:rsidR="002F1FC1" w:rsidRDefault="00982499">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8A84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5E4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621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20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B2D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BC3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5DF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0B0D" w14:textId="77777777" w:rsidR="002F1FC1" w:rsidRDefault="00982499">
            <w:pPr>
              <w:pStyle w:val="ProductList-TableBody"/>
              <w:jc w:val="center"/>
            </w:pP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B349" w14:textId="77777777" w:rsidR="002F1FC1" w:rsidRDefault="002F1FC1">
            <w:pPr>
              <w:pStyle w:val="ProductList-TableBody"/>
              <w:jc w:val="center"/>
            </w:pPr>
          </w:p>
        </w:tc>
      </w:tr>
      <w:tr w:rsidR="002F1FC1" w14:paraId="47A7F29F" w14:textId="77777777">
        <w:tc>
          <w:tcPr>
            <w:tcW w:w="4660" w:type="dxa"/>
            <w:tcBorders>
              <w:top w:val="dashed" w:sz="4" w:space="0" w:color="BFBFBF"/>
              <w:left w:val="none" w:sz="4" w:space="0" w:color="6E6E6E"/>
              <w:bottom w:val="dashed" w:sz="4" w:space="0" w:color="BFBFBF"/>
              <w:right w:val="none" w:sz="4" w:space="0" w:color="6E6E6E"/>
            </w:tcBorders>
          </w:tcPr>
          <w:p w14:paraId="223FAC5D" w14:textId="77777777" w:rsidR="002F1FC1" w:rsidRDefault="00982499">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C433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DBB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7B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972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DF0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C3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273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7FB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14BA" w14:textId="77777777" w:rsidR="002F1FC1" w:rsidRDefault="002F1FC1">
            <w:pPr>
              <w:pStyle w:val="ProductList-TableBody"/>
              <w:jc w:val="center"/>
            </w:pPr>
          </w:p>
        </w:tc>
      </w:tr>
      <w:tr w:rsidR="002F1FC1" w14:paraId="1F1AF0D8" w14:textId="77777777">
        <w:tc>
          <w:tcPr>
            <w:tcW w:w="4660" w:type="dxa"/>
            <w:tcBorders>
              <w:top w:val="dashed" w:sz="4" w:space="0" w:color="BFBFBF"/>
              <w:left w:val="none" w:sz="4" w:space="0" w:color="6E6E6E"/>
              <w:bottom w:val="dashed" w:sz="4" w:space="0" w:color="BFBFBF"/>
              <w:right w:val="none" w:sz="4" w:space="0" w:color="6E6E6E"/>
            </w:tcBorders>
          </w:tcPr>
          <w:p w14:paraId="11138971" w14:textId="77777777" w:rsidR="002F1FC1" w:rsidRDefault="00982499">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8C791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19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4B4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08A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014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191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789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647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D505" w14:textId="77777777" w:rsidR="002F1FC1" w:rsidRDefault="002F1FC1">
            <w:pPr>
              <w:pStyle w:val="ProductList-TableBody"/>
              <w:jc w:val="center"/>
            </w:pPr>
          </w:p>
        </w:tc>
      </w:tr>
      <w:tr w:rsidR="002F1FC1" w14:paraId="100157D0" w14:textId="77777777">
        <w:tc>
          <w:tcPr>
            <w:tcW w:w="4660" w:type="dxa"/>
            <w:tcBorders>
              <w:top w:val="dashed" w:sz="4" w:space="0" w:color="BFBFBF"/>
              <w:left w:val="none" w:sz="4" w:space="0" w:color="6E6E6E"/>
              <w:bottom w:val="dashed" w:sz="4" w:space="0" w:color="BFBFBF"/>
              <w:right w:val="none" w:sz="4" w:space="0" w:color="6E6E6E"/>
            </w:tcBorders>
          </w:tcPr>
          <w:p w14:paraId="679641A5" w14:textId="77777777" w:rsidR="002F1FC1" w:rsidRDefault="00982499">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6133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565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548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25C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AE6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186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504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AA3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A659" w14:textId="77777777" w:rsidR="002F1FC1" w:rsidRDefault="002F1FC1">
            <w:pPr>
              <w:pStyle w:val="ProductList-TableBody"/>
              <w:jc w:val="center"/>
            </w:pPr>
          </w:p>
        </w:tc>
      </w:tr>
      <w:tr w:rsidR="002F1FC1" w14:paraId="5BA1F145" w14:textId="77777777">
        <w:tc>
          <w:tcPr>
            <w:tcW w:w="4660" w:type="dxa"/>
            <w:tcBorders>
              <w:top w:val="dashed" w:sz="4" w:space="0" w:color="BFBFBF"/>
              <w:left w:val="none" w:sz="4" w:space="0" w:color="6E6E6E"/>
              <w:bottom w:val="dashed" w:sz="4" w:space="0" w:color="BFBFBF"/>
              <w:right w:val="none" w:sz="4" w:space="0" w:color="6E6E6E"/>
            </w:tcBorders>
          </w:tcPr>
          <w:p w14:paraId="1E9271E0" w14:textId="77777777" w:rsidR="002F1FC1" w:rsidRDefault="00982499">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2751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AAA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47B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43A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CB7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426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A59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1CC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CBBD" w14:textId="77777777" w:rsidR="002F1FC1" w:rsidRDefault="002F1FC1">
            <w:pPr>
              <w:pStyle w:val="ProductList-TableBody"/>
              <w:jc w:val="center"/>
            </w:pPr>
          </w:p>
        </w:tc>
      </w:tr>
      <w:tr w:rsidR="002F1FC1" w14:paraId="6C39B4F6" w14:textId="77777777">
        <w:tc>
          <w:tcPr>
            <w:tcW w:w="4660" w:type="dxa"/>
            <w:tcBorders>
              <w:top w:val="dashed" w:sz="4" w:space="0" w:color="BFBFBF"/>
              <w:left w:val="none" w:sz="4" w:space="0" w:color="6E6E6E"/>
              <w:bottom w:val="dashed" w:sz="4" w:space="0" w:color="BFBFBF"/>
              <w:right w:val="none" w:sz="4" w:space="0" w:color="6E6E6E"/>
            </w:tcBorders>
          </w:tcPr>
          <w:p w14:paraId="6EB1CC37" w14:textId="77777777" w:rsidR="002F1FC1" w:rsidRDefault="00982499">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F4464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F13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E7B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CA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601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48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A0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26D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0AB0" w14:textId="77777777" w:rsidR="002F1FC1" w:rsidRDefault="002F1FC1">
            <w:pPr>
              <w:pStyle w:val="ProductList-TableBody"/>
              <w:jc w:val="center"/>
            </w:pPr>
          </w:p>
        </w:tc>
      </w:tr>
      <w:tr w:rsidR="002F1FC1" w14:paraId="15479828" w14:textId="77777777">
        <w:tc>
          <w:tcPr>
            <w:tcW w:w="4660" w:type="dxa"/>
            <w:tcBorders>
              <w:top w:val="dashed" w:sz="4" w:space="0" w:color="BFBFBF"/>
              <w:left w:val="none" w:sz="4" w:space="0" w:color="6E6E6E"/>
              <w:bottom w:val="dashed" w:sz="4" w:space="0" w:color="BFBFBF"/>
              <w:right w:val="none" w:sz="4" w:space="0" w:color="6E6E6E"/>
            </w:tcBorders>
          </w:tcPr>
          <w:p w14:paraId="7CE035F4" w14:textId="77777777" w:rsidR="002F1FC1" w:rsidRDefault="00982499">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82C3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B58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E3E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98B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6E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62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CCB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5D5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D7E7" w14:textId="77777777" w:rsidR="002F1FC1" w:rsidRDefault="002F1FC1">
            <w:pPr>
              <w:pStyle w:val="ProductList-TableBody"/>
              <w:jc w:val="center"/>
            </w:pPr>
          </w:p>
        </w:tc>
      </w:tr>
      <w:tr w:rsidR="002F1FC1" w14:paraId="045EC2C6" w14:textId="77777777">
        <w:tc>
          <w:tcPr>
            <w:tcW w:w="4660" w:type="dxa"/>
            <w:tcBorders>
              <w:top w:val="dashed" w:sz="4" w:space="0" w:color="BFBFBF"/>
              <w:left w:val="none" w:sz="4" w:space="0" w:color="6E6E6E"/>
              <w:bottom w:val="dashed" w:sz="4" w:space="0" w:color="BFBFBF"/>
              <w:right w:val="none" w:sz="4" w:space="0" w:color="6E6E6E"/>
            </w:tcBorders>
          </w:tcPr>
          <w:p w14:paraId="76A4E4D5" w14:textId="77777777" w:rsidR="002F1FC1" w:rsidRDefault="00982499">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EBC95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38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9F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85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588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8F4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64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439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F82E" w14:textId="77777777" w:rsidR="002F1FC1" w:rsidRDefault="002F1FC1">
            <w:pPr>
              <w:pStyle w:val="ProductList-TableBody"/>
              <w:jc w:val="center"/>
            </w:pPr>
          </w:p>
        </w:tc>
      </w:tr>
      <w:tr w:rsidR="002F1FC1" w14:paraId="43860ADD" w14:textId="77777777">
        <w:tc>
          <w:tcPr>
            <w:tcW w:w="4660" w:type="dxa"/>
            <w:tcBorders>
              <w:top w:val="dashed" w:sz="4" w:space="0" w:color="BFBFBF"/>
              <w:left w:val="none" w:sz="4" w:space="0" w:color="6E6E6E"/>
              <w:bottom w:val="dashed" w:sz="4" w:space="0" w:color="BFBFBF"/>
              <w:right w:val="none" w:sz="4" w:space="0" w:color="6E6E6E"/>
            </w:tcBorders>
          </w:tcPr>
          <w:p w14:paraId="4262D309" w14:textId="77777777" w:rsidR="002F1FC1" w:rsidRDefault="00982499">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46E7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DED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19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223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633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F64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B0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F21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37EA" w14:textId="77777777" w:rsidR="002F1FC1" w:rsidRDefault="002F1FC1">
            <w:pPr>
              <w:pStyle w:val="ProductList-TableBody"/>
              <w:jc w:val="center"/>
            </w:pPr>
          </w:p>
        </w:tc>
      </w:tr>
      <w:tr w:rsidR="002F1FC1" w14:paraId="3D909D5C" w14:textId="77777777">
        <w:tc>
          <w:tcPr>
            <w:tcW w:w="4660" w:type="dxa"/>
            <w:tcBorders>
              <w:top w:val="dashed" w:sz="4" w:space="0" w:color="BFBFBF"/>
              <w:left w:val="none" w:sz="4" w:space="0" w:color="6E6E6E"/>
              <w:bottom w:val="dashed" w:sz="4" w:space="0" w:color="BFBFBF"/>
              <w:right w:val="none" w:sz="4" w:space="0" w:color="6E6E6E"/>
            </w:tcBorders>
          </w:tcPr>
          <w:p w14:paraId="085B87B2" w14:textId="77777777" w:rsidR="002F1FC1" w:rsidRDefault="00982499">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716F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6EE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2C5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0E0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D9B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4F3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F0D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307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5F0B9" w14:textId="77777777" w:rsidR="002F1FC1" w:rsidRDefault="002F1FC1">
            <w:pPr>
              <w:pStyle w:val="ProductList-TableBody"/>
              <w:jc w:val="center"/>
            </w:pPr>
          </w:p>
        </w:tc>
      </w:tr>
      <w:tr w:rsidR="002F1FC1" w14:paraId="2D92ED68" w14:textId="77777777">
        <w:tc>
          <w:tcPr>
            <w:tcW w:w="4660" w:type="dxa"/>
            <w:tcBorders>
              <w:top w:val="dashed" w:sz="4" w:space="0" w:color="BFBFBF"/>
              <w:left w:val="none" w:sz="4" w:space="0" w:color="6E6E6E"/>
              <w:bottom w:val="dashed" w:sz="4" w:space="0" w:color="BFBFBF"/>
              <w:right w:val="none" w:sz="4" w:space="0" w:color="6E6E6E"/>
            </w:tcBorders>
          </w:tcPr>
          <w:p w14:paraId="6FF19614" w14:textId="77777777" w:rsidR="002F1FC1" w:rsidRDefault="00982499">
            <w:pPr>
              <w:pStyle w:val="ProductList-TableBody"/>
            </w:pPr>
            <w:r>
              <w:rPr>
                <w:color w:val="000000"/>
              </w:rPr>
              <w:t>„SharePoint Syntex“ (vartotojo PL)</w:t>
            </w:r>
            <w:r>
              <w:fldChar w:fldCharType="begin"/>
            </w:r>
            <w:r>
              <w:instrText xml:space="preserve"> XE "„SharePoint Syntex“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77E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D4F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F4A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B5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A6D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9F9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30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1D7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AC55" w14:textId="77777777" w:rsidR="002F1FC1" w:rsidRDefault="002F1FC1">
            <w:pPr>
              <w:pStyle w:val="ProductList-TableBody"/>
              <w:jc w:val="center"/>
            </w:pPr>
          </w:p>
        </w:tc>
      </w:tr>
      <w:tr w:rsidR="002F1FC1" w14:paraId="143CE5BF" w14:textId="77777777">
        <w:tc>
          <w:tcPr>
            <w:tcW w:w="4660" w:type="dxa"/>
            <w:tcBorders>
              <w:top w:val="dashed" w:sz="4" w:space="0" w:color="BFBFBF"/>
              <w:left w:val="none" w:sz="4" w:space="0" w:color="6E6E6E"/>
              <w:bottom w:val="dashed" w:sz="4" w:space="0" w:color="BFBFBF"/>
              <w:right w:val="none" w:sz="4" w:space="0" w:color="6E6E6E"/>
            </w:tcBorders>
          </w:tcPr>
          <w:p w14:paraId="78AA6EEB" w14:textId="77777777" w:rsidR="002F1FC1" w:rsidRDefault="00982499">
            <w:pPr>
              <w:pStyle w:val="ProductList-TableBody"/>
            </w:pPr>
            <w:r>
              <w:rPr>
                <w:color w:val="000000"/>
              </w:rPr>
              <w:t>„Extra Graph Connector Capacity“ (PL)</w:t>
            </w:r>
            <w:r>
              <w:fldChar w:fldCharType="begin"/>
            </w:r>
            <w:r>
              <w:instrText xml:space="preserve"> XE "„Extra Graph Connector Capacity“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E19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44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890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ABD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DF8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F22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05B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B3E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282B" w14:textId="77777777" w:rsidR="002F1FC1" w:rsidRDefault="002F1FC1">
            <w:pPr>
              <w:pStyle w:val="ProductList-TableBody"/>
              <w:jc w:val="center"/>
            </w:pPr>
          </w:p>
        </w:tc>
      </w:tr>
      <w:tr w:rsidR="002F1FC1" w14:paraId="4A572C9E" w14:textId="77777777">
        <w:tc>
          <w:tcPr>
            <w:tcW w:w="4660" w:type="dxa"/>
            <w:tcBorders>
              <w:top w:val="dashed" w:sz="4" w:space="0" w:color="BFBFBF"/>
              <w:left w:val="none" w:sz="4" w:space="0" w:color="6E6E6E"/>
              <w:bottom w:val="dashed" w:sz="4" w:space="0" w:color="A5A5A5"/>
              <w:right w:val="none" w:sz="4" w:space="0" w:color="6E6E6E"/>
            </w:tcBorders>
          </w:tcPr>
          <w:p w14:paraId="7F4687FB" w14:textId="77777777" w:rsidR="002F1FC1" w:rsidRDefault="00982499">
            <w:pPr>
              <w:pStyle w:val="ProductList-TableBody"/>
            </w:pPr>
            <w:r>
              <w:rPr>
                <w:color w:val="000000"/>
              </w:rPr>
              <w:t>„Skype“ verslui „Plus“ versijos KPL priedas, skirtas „Microsoft 365 E3“ (vartotojo PL)</w:t>
            </w:r>
            <w:r>
              <w:fldChar w:fldCharType="begin"/>
            </w:r>
            <w:r>
              <w:instrText xml:space="preserve"> XE "„Skype“ verslui „Plus“ versijos KPL priedas, skirtas „Microsoft 365 E3“ (vartotojo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FDB9FD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FE7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91F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904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04A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98B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9B3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49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8AA7" w14:textId="77777777" w:rsidR="002F1FC1" w:rsidRDefault="002F1FC1">
            <w:pPr>
              <w:pStyle w:val="ProductList-TableBody"/>
              <w:jc w:val="center"/>
            </w:pPr>
          </w:p>
        </w:tc>
      </w:tr>
      <w:tr w:rsidR="002F1FC1" w14:paraId="1E25C060" w14:textId="77777777">
        <w:tc>
          <w:tcPr>
            <w:tcW w:w="4660" w:type="dxa"/>
            <w:tcBorders>
              <w:top w:val="dashed" w:sz="4" w:space="0" w:color="A5A5A5"/>
              <w:left w:val="none" w:sz="4" w:space="0" w:color="6E6E6E"/>
              <w:bottom w:val="dashed" w:sz="4" w:space="0" w:color="B2B2B2"/>
              <w:right w:val="none" w:sz="4" w:space="0" w:color="6E6E6E"/>
            </w:tcBorders>
          </w:tcPr>
          <w:p w14:paraId="0D577E4C" w14:textId="77777777" w:rsidR="002F1FC1" w:rsidRDefault="00982499">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94D5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53F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C6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58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6A8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2F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06D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CA0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AA3E" w14:textId="77777777" w:rsidR="002F1FC1" w:rsidRDefault="002F1FC1">
            <w:pPr>
              <w:pStyle w:val="ProductList-TableBody"/>
              <w:jc w:val="center"/>
            </w:pPr>
          </w:p>
        </w:tc>
      </w:tr>
      <w:tr w:rsidR="002F1FC1" w14:paraId="0E1903E8" w14:textId="77777777">
        <w:tc>
          <w:tcPr>
            <w:tcW w:w="4660" w:type="dxa"/>
            <w:tcBorders>
              <w:top w:val="dashed" w:sz="4" w:space="0" w:color="B2B2B2"/>
              <w:left w:val="none" w:sz="4" w:space="0" w:color="6E6E6E"/>
              <w:bottom w:val="none" w:sz="4" w:space="0" w:color="BFBFBF"/>
              <w:right w:val="none" w:sz="4" w:space="0" w:color="6E6E6E"/>
            </w:tcBorders>
          </w:tcPr>
          <w:p w14:paraId="2951F107" w14:textId="77777777" w:rsidR="002F1FC1" w:rsidRDefault="00982499">
            <w:pPr>
              <w:pStyle w:val="ProductList-TableBody"/>
            </w:pPr>
            <w:r>
              <w:rPr>
                <w:color w:val="000000"/>
              </w:rPr>
              <w:t>M365 E3 / E5 skirtas VDA priedas (vartotojo PL)</w:t>
            </w:r>
            <w:r>
              <w:fldChar w:fldCharType="begin"/>
            </w:r>
            <w:r>
              <w:instrText xml:space="preserve"> XE "M365 E3 / E5 skirtas VDA priedas (vartotojo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985E5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8C9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43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038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890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4E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01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F30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11B4" w14:textId="77777777" w:rsidR="002F1FC1" w:rsidRDefault="002F1FC1">
            <w:pPr>
              <w:pStyle w:val="ProductList-TableBody"/>
              <w:jc w:val="center"/>
            </w:pPr>
          </w:p>
        </w:tc>
      </w:tr>
    </w:tbl>
    <w:p w14:paraId="70B782C4" w14:textId="77777777" w:rsidR="002F1FC1" w:rsidRDefault="002F1FC1">
      <w:pPr>
        <w:pStyle w:val="ProductList-Body"/>
      </w:pPr>
    </w:p>
    <w:p w14:paraId="4B208ED7" w14:textId="77777777" w:rsidR="002F1FC1" w:rsidRDefault="00982499">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2F1FC1" w14:paraId="14AC6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4AED7"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8434B1"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E621D3"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4717C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2F37"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80D336F"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1D18" w14:textId="77777777" w:rsidR="002F1FC1" w:rsidRDefault="00982499">
            <w:pPr>
              <w:pStyle w:val="ProductList-TableBody"/>
            </w:pPr>
            <w:r>
              <w:rPr>
                <w:color w:val="404040"/>
              </w:rPr>
              <w:t>Reklaminiai pasiūlymai: netaikoma</w:t>
            </w:r>
          </w:p>
        </w:tc>
      </w:tr>
      <w:tr w:rsidR="002F1FC1" w14:paraId="5958E842" w14:textId="77777777">
        <w:tc>
          <w:tcPr>
            <w:tcW w:w="4040" w:type="dxa"/>
            <w:tcBorders>
              <w:top w:val="single" w:sz="4" w:space="0" w:color="000000"/>
              <w:left w:val="single" w:sz="4" w:space="0" w:color="000000"/>
              <w:bottom w:val="single" w:sz="4" w:space="0" w:color="000000"/>
              <w:right w:val="single" w:sz="4" w:space="0" w:color="000000"/>
            </w:tcBorders>
          </w:tcPr>
          <w:p w14:paraId="76412904"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CCF8194"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AADFCE"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2F1FC1" w14:paraId="37D5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300B8"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3CF7D65"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A0A4A68" w14:textId="77777777" w:rsidR="002F1FC1" w:rsidRDefault="0098249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DD9F03D" w14:textId="77777777" w:rsidR="002F1FC1" w:rsidRDefault="002F1FC1">
      <w:pPr>
        <w:pStyle w:val="ProductList-Body"/>
      </w:pPr>
    </w:p>
    <w:p w14:paraId="7CE20DDA" w14:textId="77777777" w:rsidR="002F1FC1" w:rsidRDefault="00982499">
      <w:pPr>
        <w:pStyle w:val="ProductList-ClauseHeading"/>
        <w:outlineLvl w:val="3"/>
      </w:pPr>
      <w:r>
        <w:t>2.1 Taikytinos licencijos sąlygos</w:t>
      </w:r>
    </w:p>
    <w:p w14:paraId="073A5F28" w14:textId="77777777" w:rsidR="002F1FC1" w:rsidRDefault="00982499">
      <w:pPr>
        <w:pStyle w:val="ProductList-Body"/>
      </w:pPr>
      <w:r>
        <w:t xml:space="preserve">Sistemai „Microsoft 365“ taikomos atskirų produktų ir paslaugų, sudarančių „Microsoft 365“, licencijos sąlygos, kaip pakoreguota šio „Microsoft 365“ produkto aprašo licencijos sąlygomis. </w:t>
      </w:r>
    </w:p>
    <w:p w14:paraId="656137DA" w14:textId="77777777" w:rsidR="002F1FC1" w:rsidRDefault="00982499">
      <w:pPr>
        <w:pStyle w:val="ProductList-SubClauseHeading"/>
        <w:outlineLvl w:val="4"/>
      </w:pPr>
      <w:r>
        <w:t>2.1.1 „Microsoft 365“ komponentai</w:t>
      </w:r>
    </w:p>
    <w:p w14:paraId="5DA89A7C" w14:textId="77777777" w:rsidR="002F1FC1" w:rsidRDefault="00982499" w:rsidP="008B5129">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283B5D4B" w14:textId="77777777" w:rsidR="002F1FC1" w:rsidRDefault="00982499" w:rsidP="008B5129">
      <w:pPr>
        <w:pStyle w:val="ProductList-Bullet"/>
        <w:numPr>
          <w:ilvl w:val="1"/>
          <w:numId w:val="40"/>
        </w:numPr>
      </w:pPr>
      <w:r>
        <w:t xml:space="preserve">„Microsoft 365“ A3 /A5 komponentai apima „Office 365 Enterprise“ A3 / A5, „Enterprise Mobility + Security“ A3 / A5 ir „Windows 10 Education“ A3 / A5 bei „Minecraft“: „Education Edition“. </w:t>
      </w:r>
    </w:p>
    <w:p w14:paraId="0876BC59" w14:textId="77777777" w:rsidR="002F1FC1" w:rsidRDefault="00982499" w:rsidP="008B5129">
      <w:pPr>
        <w:pStyle w:val="ProductList-Bullet"/>
        <w:numPr>
          <w:ilvl w:val="1"/>
          <w:numId w:val="40"/>
        </w:numPr>
      </w:pPr>
      <w:r>
        <w:t>„Microsoft 365“ F3 komponentai apima „Office 365“ F3, „Enterprise Mobility + Security“ E3 ir „Windows 10 Enterprise“ E3.</w:t>
      </w:r>
    </w:p>
    <w:p w14:paraId="4E245B5A" w14:textId="77777777" w:rsidR="002F1FC1" w:rsidRDefault="00982499" w:rsidP="008B5129">
      <w:pPr>
        <w:pStyle w:val="ProductList-Bullet"/>
        <w:numPr>
          <w:ilvl w:val="1"/>
          <w:numId w:val="40"/>
        </w:numPr>
      </w:pPr>
      <w:r>
        <w:t>„Microsoft 365“ F1 komponentai apima „Enterprise Mobility + Security“ E3 ir ribotas „Office“ tarnybas.</w:t>
      </w:r>
    </w:p>
    <w:p w14:paraId="63D16E4D" w14:textId="77777777" w:rsidR="002F1FC1" w:rsidRDefault="00982499" w:rsidP="008B5129">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74815B4F" w14:textId="77777777" w:rsidR="002F1FC1" w:rsidRDefault="002F1FC1">
      <w:pPr>
        <w:pStyle w:val="ProductList-BodyIndented"/>
      </w:pPr>
    </w:p>
    <w:p w14:paraId="2198CFA6" w14:textId="77777777" w:rsidR="002F1FC1" w:rsidRDefault="00982499">
      <w:pPr>
        <w:pStyle w:val="ProductList-SubClauseHeading"/>
        <w:outlineLvl w:val="4"/>
      </w:pPr>
      <w:r>
        <w:t>2.1.2 Licencijos priskyrimas ir „Windows“ naudojimo teisės</w:t>
      </w:r>
    </w:p>
    <w:p w14:paraId="7E62E725" w14:textId="77777777" w:rsidR="002F1FC1" w:rsidRDefault="00982499">
      <w:pPr>
        <w:pStyle w:val="ProductList-BodyIndented"/>
      </w:pPr>
      <w:r>
        <w:t>„Microsoft 365“ licencijų „Windows“ komponento naudojimo teisės yra modifikuotos taip, kaip nurodyta toliau:</w:t>
      </w:r>
    </w:p>
    <w:p w14:paraId="334A8076" w14:textId="77777777" w:rsidR="002F1FC1" w:rsidRDefault="00982499" w:rsidP="008B5129">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w:t>
      </w:r>
    </w:p>
    <w:p w14:paraId="4C2EF8D2" w14:textId="77777777" w:rsidR="002F1FC1" w:rsidRDefault="00982499" w:rsidP="008B5129">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410C74D8" w14:textId="77777777" w:rsidR="002F1FC1" w:rsidRDefault="002F1FC1">
      <w:pPr>
        <w:pStyle w:val="ProductList-BodyIndented"/>
      </w:pPr>
    </w:p>
    <w:p w14:paraId="15EB532B" w14:textId="77777777" w:rsidR="002F1FC1" w:rsidRDefault="00982499">
      <w:pPr>
        <w:pStyle w:val="ProductList-SubClauseHeading"/>
        <w:outlineLvl w:val="4"/>
      </w:pPr>
      <w:r>
        <w:t>2.1.3 „Microsoft 365“ F1/F3.</w:t>
      </w:r>
    </w:p>
    <w:p w14:paraId="7FE26425" w14:textId="77777777" w:rsidR="002F1FC1" w:rsidRDefault="00982499">
      <w:pPr>
        <w:pStyle w:val="ProductList-SubSubClauseHeading"/>
        <w:outlineLvl w:val="5"/>
      </w:pPr>
      <w:r>
        <w:t>2.1.3.1 „Firstline Worker“ licencijų tinkamumas</w:t>
      </w:r>
    </w:p>
    <w:p w14:paraId="2B28E33E" w14:textId="77777777" w:rsidR="002F1FC1" w:rsidRDefault="00982499">
      <w:pPr>
        <w:pStyle w:val="ProductList-BodyIndented2"/>
      </w:pPr>
      <w:r>
        <w:t xml:space="preserve">„Microsoft 365“ „Firstline Worker“ licencijos gali būti priskirtos tiems vartotojams, kurie tenkina vieną ar kelias iš toliau nurodytų sąlygų: </w:t>
      </w:r>
    </w:p>
    <w:p w14:paraId="5AA2887B" w14:textId="77777777" w:rsidR="002F1FC1" w:rsidRDefault="00982499" w:rsidP="008B5129">
      <w:pPr>
        <w:pStyle w:val="ProductList-Bullet"/>
        <w:numPr>
          <w:ilvl w:val="2"/>
          <w:numId w:val="42"/>
        </w:numPr>
      </w:pPr>
      <w:r>
        <w:t>Naudoja pagrindinį darbo įrenginį su vienu ekranu, mažesniu nei 10,1 col.</w:t>
      </w:r>
    </w:p>
    <w:p w14:paraId="285AB10D" w14:textId="77777777" w:rsidR="002F1FC1" w:rsidRDefault="00982499" w:rsidP="008B5129">
      <w:pPr>
        <w:pStyle w:val="ProductList-Bullet"/>
        <w:numPr>
          <w:ilvl w:val="2"/>
          <w:numId w:val="42"/>
        </w:numPr>
      </w:pPr>
      <w:r>
        <w:t>Bendrai naudoja savo pagrindinį darbo įrenginį su kitais priskirtais „Microsoft 365“ arba „Office 365“ „Firstline Worker“ licencijuotais vartotojais per tą pačią pamainą ar per kelias pamainas.</w:t>
      </w:r>
    </w:p>
    <w:p w14:paraId="3A46F572" w14:textId="77777777" w:rsidR="002F1FC1" w:rsidRDefault="00982499" w:rsidP="008B5129">
      <w:pPr>
        <w:pStyle w:val="ProductList-Bullet"/>
        <w:numPr>
          <w:ilvl w:val="3"/>
          <w:numId w:val="42"/>
        </w:numPr>
      </w:pPr>
      <w:r>
        <w:t>Kiti licencijuoti „Microsoft Firstline Worker“ vartotojai taip pat įrenginį turi naudoti kaip pagrindinį darbo įrankį.</w:t>
      </w:r>
    </w:p>
    <w:p w14:paraId="4F42F952" w14:textId="77777777" w:rsidR="002F1FC1" w:rsidRDefault="00982499" w:rsidP="008B5129">
      <w:pPr>
        <w:pStyle w:val="ProductList-Bullet"/>
        <w:numPr>
          <w:ilvl w:val="3"/>
          <w:numId w:val="42"/>
        </w:numPr>
      </w:pPr>
      <w:r>
        <w:t>Visai programinei įrangai ar paslaugoms, pasiekiamoms bendrai naudojamu įrenginiu, reikia, kad įrenginiui arba vartotojams būtų priskirta licencija, apimanti tos programinės įrangos ar paslaugų naudojimą.</w:t>
      </w:r>
    </w:p>
    <w:p w14:paraId="57638FA3" w14:textId="77777777" w:rsidR="002F1FC1" w:rsidRDefault="002F1FC1">
      <w:pPr>
        <w:pStyle w:val="ProductList-BodyIndented2"/>
      </w:pPr>
    </w:p>
    <w:p w14:paraId="218A39AE" w14:textId="77777777" w:rsidR="002F1FC1" w:rsidRDefault="00982499">
      <w:pPr>
        <w:pStyle w:val="ProductList-BodyIndented2"/>
      </w:pPr>
      <w:r>
        <w:lastRenderedPageBreak/>
        <w:t>Priskirtos „Microsoft 365“ ir „Office 365“ „Firstline Worker“ licencijos apima „Microsoft 365“ F1, „Microsoft 365“ F3 ir (arba) „Office 365“ F3.</w:t>
      </w:r>
    </w:p>
    <w:p w14:paraId="4ED39D67" w14:textId="77777777" w:rsidR="002F1FC1" w:rsidRDefault="002F1FC1">
      <w:pPr>
        <w:pStyle w:val="ProductList-BodyIndented2"/>
      </w:pPr>
    </w:p>
    <w:p w14:paraId="274A666A" w14:textId="77777777" w:rsidR="002F1FC1" w:rsidRDefault="00982499">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6C47BCDB" w14:textId="77777777" w:rsidR="002F1FC1" w:rsidRDefault="002F1FC1">
      <w:pPr>
        <w:pStyle w:val="ProductList-BodyIndented2"/>
      </w:pPr>
    </w:p>
    <w:p w14:paraId="17252149" w14:textId="77777777" w:rsidR="002F1FC1" w:rsidRDefault="00982499">
      <w:pPr>
        <w:pStyle w:val="ProductList-SubSubClauseHeading"/>
        <w:outlineLvl w:val="5"/>
      </w:pPr>
      <w:r>
        <w:t>2.1.3.2 „Microsoft 365“ F3 „Windows 10“ naudojimo teisės</w:t>
      </w:r>
    </w:p>
    <w:p w14:paraId="067AAD96" w14:textId="77777777" w:rsidR="002F1FC1" w:rsidRDefault="00982499">
      <w:pPr>
        <w:pStyle w:val="ProductList-BodyIndented2"/>
      </w:pPr>
      <w:r>
        <w:t>„Microsoft 365“ F3 licencijų „Windows“ komponento naudojimo teisės modifikuotos taip, kaip nurodyta toliau:</w:t>
      </w:r>
    </w:p>
    <w:p w14:paraId="2B621295" w14:textId="77777777" w:rsidR="002F1FC1" w:rsidRDefault="00982499" w:rsidP="008B5129">
      <w:pPr>
        <w:pStyle w:val="ProductList-Bullet"/>
        <w:numPr>
          <w:ilvl w:val="2"/>
          <w:numId w:val="43"/>
        </w:numPr>
      </w:pPr>
      <w:r>
        <w:t xml:space="preserve">Teisės naudoti „Windows 10 Enterprise“ LTSC netaikomos. </w:t>
      </w:r>
    </w:p>
    <w:p w14:paraId="6C6FB5B8" w14:textId="77777777" w:rsidR="002F1FC1" w:rsidRDefault="00982499" w:rsidP="008B5129">
      <w:pPr>
        <w:pStyle w:val="ProductList-Bullet"/>
        <w:numPr>
          <w:ilvl w:val="2"/>
          <w:numId w:val="43"/>
        </w:numPr>
      </w:pPr>
      <w:r>
        <w:t>Teisės įdiegti ir naudoti MDOP netaikomos.</w:t>
      </w:r>
    </w:p>
    <w:p w14:paraId="149B3AA6" w14:textId="77777777" w:rsidR="002F1FC1" w:rsidRDefault="00982499" w:rsidP="008B5129">
      <w:pPr>
        <w:pStyle w:val="ProductList-Bullet"/>
        <w:numPr>
          <w:ilvl w:val="2"/>
          <w:numId w:val="43"/>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2225ADE0" w14:textId="77777777" w:rsidR="002F1FC1" w:rsidRDefault="002F1FC1">
      <w:pPr>
        <w:pStyle w:val="ProductList-BodyIndented2"/>
      </w:pPr>
    </w:p>
    <w:p w14:paraId="1A8C2D5D" w14:textId="77777777" w:rsidR="002F1FC1" w:rsidRDefault="00982499">
      <w:pPr>
        <w:pStyle w:val="ProductList-SubSubClauseHeading"/>
        <w:outlineLvl w:val="5"/>
      </w:pPr>
      <w:r>
        <w:t>2.1.3.3. Išmanieji telefonai ir planšetiniai įrenginiai</w:t>
      </w:r>
    </w:p>
    <w:p w14:paraId="0EB50B1A" w14:textId="77777777" w:rsidR="002F1FC1" w:rsidRDefault="00982499">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52778E68" w14:textId="77777777" w:rsidR="002F1FC1" w:rsidRDefault="002F1FC1">
      <w:pPr>
        <w:pStyle w:val="ProductList-BodyIndented2"/>
      </w:pPr>
    </w:p>
    <w:p w14:paraId="4F9EFAD4" w14:textId="77777777" w:rsidR="002F1FC1" w:rsidRDefault="00982499">
      <w:pPr>
        <w:pStyle w:val="ProductList-SubSubClauseHeading"/>
        <w:outlineLvl w:val="5"/>
      </w:pPr>
      <w:r>
        <w:t>2.1.3.4 „Microsoft 365 F1‟ vartotojo pašto dėžutės naudojimo teisės</w:t>
      </w:r>
    </w:p>
    <w:p w14:paraId="2109890F" w14:textId="77777777" w:rsidR="002F1FC1" w:rsidRDefault="00982499">
      <w:pPr>
        <w:pStyle w:val="ProductList-BodyIndented2"/>
      </w:pPr>
      <w:r>
        <w:t>„M365 F1“ neapima teisių į „Exchange“ pašto dėžutę. Kad galėtumėte pasinaudoti visomis „Teams“ funkcijomis, „M365 F1“ licencijos gali turėti aktyvintą „Exchange Online K1“ paslaugų teikimo planą. Nors „Exchange Online K1“ paslaugų teikimo planas suteikia vartotojui pašto dėžutę, „M365 F1“ vartotojai šios pašto dėžutės naudoti neturi teisės. Rekomenduojame išjungti „Outlook“ žiniatinklyje atliekant šiuos veiksmus (</w:t>
      </w:r>
      <w:hyperlink r:id="rId116">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05DBC976" w14:textId="77777777" w:rsidR="002F1FC1" w:rsidRDefault="002F1FC1">
      <w:pPr>
        <w:pStyle w:val="ProductList-BodyIndented2"/>
      </w:pPr>
    </w:p>
    <w:p w14:paraId="5BCC7282" w14:textId="77777777" w:rsidR="002F1FC1" w:rsidRDefault="00982499">
      <w:pPr>
        <w:pStyle w:val="ProductList-ClauseHeading"/>
        <w:outlineLvl w:val="3"/>
      </w:pPr>
      <w:r>
        <w:t>2.2 Išplėstinės naudojimo teisės, skirtos „Microsoft 365 E3/E5“</w:t>
      </w:r>
    </w:p>
    <w:p w14:paraId="4D51B95F" w14:textId="77777777" w:rsidR="002F1FC1" w:rsidRDefault="00982499">
      <w:pPr>
        <w:pStyle w:val="ProductList-SubClauseHeading"/>
        <w:outlineLvl w:val="4"/>
      </w:pPr>
      <w:r>
        <w:t>2.2.1 „Office“ serveriai</w:t>
      </w:r>
    </w:p>
    <w:p w14:paraId="53414AAD" w14:textId="77777777" w:rsidR="002F1FC1" w:rsidRDefault="00982499">
      <w:pPr>
        <w:pStyle w:val="ProductList-BodyIndented"/>
      </w:pPr>
      <w:r>
        <w:t>Kiekvienas licencijuotasis vartotojas, kuriam priskirta „Microsoft 365 E3/E5“ Vartotojo PL, gali:</w:t>
      </w:r>
    </w:p>
    <w:p w14:paraId="0ADAAE89" w14:textId="77777777" w:rsidR="002F1FC1" w:rsidRDefault="00982499" w:rsidP="008B5129">
      <w:pPr>
        <w:pStyle w:val="ProductList-Bullet"/>
        <w:numPr>
          <w:ilvl w:val="1"/>
          <w:numId w:val="4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2666F87" w14:textId="77777777" w:rsidR="002F1FC1" w:rsidRDefault="00982499" w:rsidP="008B5129">
      <w:pPr>
        <w:pStyle w:val="ProductList-Bullet"/>
        <w:numPr>
          <w:ilvl w:val="1"/>
          <w:numId w:val="4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2ED13289" w14:textId="77777777" w:rsidR="002F1FC1" w:rsidRDefault="00982499">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2A8C76DB" w14:textId="77777777" w:rsidR="002F1FC1" w:rsidRDefault="002F1FC1">
      <w:pPr>
        <w:pStyle w:val="ProductList-BodyIndented"/>
      </w:pPr>
    </w:p>
    <w:p w14:paraId="69B88C2B" w14:textId="77777777" w:rsidR="002F1FC1" w:rsidRDefault="00982499">
      <w:pPr>
        <w:pStyle w:val="ProductList-SubClauseHeading"/>
        <w:outlineLvl w:val="4"/>
      </w:pPr>
      <w:r>
        <w:t>2.2.2 „Office Professional Plus“</w:t>
      </w:r>
    </w:p>
    <w:p w14:paraId="67E63AF0" w14:textId="77777777" w:rsidR="002F1FC1" w:rsidRDefault="00982499">
      <w:pPr>
        <w:pStyle w:val="ProductList-SubSubClauseHeading"/>
        <w:outlineLvl w:val="5"/>
      </w:pPr>
      <w:r>
        <w:t>2.2.2.1 „Microsoft 365‟ pagal SA Vartotojo programinės įrangos licencijos:</w:t>
      </w:r>
    </w:p>
    <w:p w14:paraId="067009EB" w14:textId="77777777" w:rsidR="002F1FC1" w:rsidRDefault="00982499">
      <w:pPr>
        <w:pStyle w:val="ProductList-BodyIndented2"/>
      </w:pPr>
      <w:r>
        <w:t>Kiekvienam Licencijuotajam vartotojui, kuriam klientas priskiria „Microsoft 365“ Vartotojo PL pagal SA, klientas gali įdiegti:</w:t>
      </w:r>
    </w:p>
    <w:p w14:paraId="13393219" w14:textId="77777777" w:rsidR="002F1FC1" w:rsidRDefault="00982499" w:rsidP="008B5129">
      <w:pPr>
        <w:pStyle w:val="ProductList-Bullet"/>
        <w:numPr>
          <w:ilvl w:val="2"/>
          <w:numId w:val="45"/>
        </w:numPr>
      </w:pPr>
      <w:r>
        <w:t xml:space="preserve">vieną vietinę „Office Professional Plus“ kopiją tik Licencijuotojo vartotojo naudojimui prenumeratos laikotarpiu; ir </w:t>
      </w:r>
    </w:p>
    <w:p w14:paraId="1443A5A1" w14:textId="77777777" w:rsidR="002F1FC1" w:rsidRDefault="00982499" w:rsidP="008B5129">
      <w:pPr>
        <w:pStyle w:val="ProductList-Bullet"/>
        <w:numPr>
          <w:ilvl w:val="2"/>
          <w:numId w:val="4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235BBFA" w14:textId="77777777" w:rsidR="002F1FC1" w:rsidRDefault="002F1FC1">
      <w:pPr>
        <w:pStyle w:val="ProductList-BodyIndented2"/>
      </w:pPr>
    </w:p>
    <w:p w14:paraId="627918EB" w14:textId="77777777" w:rsidR="002F1FC1" w:rsidRDefault="00982499">
      <w:pPr>
        <w:pStyle w:val="ProductList-SubSubClauseHeading"/>
        <w:outlineLvl w:val="5"/>
      </w:pPr>
      <w:r>
        <w:t>2.2.2.2 „Microsoft 365‟ Vartotojo PL, įsigytos pagal MPSA</w:t>
      </w:r>
    </w:p>
    <w:p w14:paraId="5ABDEAEE" w14:textId="77777777" w:rsidR="002F1FC1" w:rsidRDefault="0098249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2EA8B18" w14:textId="77777777" w:rsidR="002F1FC1" w:rsidRDefault="002F1FC1">
      <w:pPr>
        <w:pStyle w:val="ProductList-BodyIndented2"/>
      </w:pPr>
    </w:p>
    <w:p w14:paraId="3AE7015E" w14:textId="77777777" w:rsidR="002F1FC1" w:rsidRDefault="00982499">
      <w:pPr>
        <w:pStyle w:val="ProductList-ClauseHeading"/>
        <w:outlineLvl w:val="3"/>
      </w:pPr>
      <w:r>
        <w:t>2.3 „Microsoft 365 Business Basic“/„Business Standard“/„Business Premium“ naudojimo teisės</w:t>
      </w:r>
    </w:p>
    <w:p w14:paraId="4B2C5155" w14:textId="77777777" w:rsidR="002F1FC1" w:rsidRDefault="00982499">
      <w:pPr>
        <w:pStyle w:val="ProductList-Body"/>
      </w:pPr>
      <w:r>
        <w:t>Klientas negali įsigyti daugiau kaip 300 vartotojų prenumeratos licencijų. „Microsoft 365 Business Premium“ „Windows“ komponento naudojimo teisės yra modifikuotos taip, kaip nurodyta toliau.</w:t>
      </w:r>
    </w:p>
    <w:p w14:paraId="7E391014" w14:textId="77777777" w:rsidR="002F1FC1" w:rsidRDefault="00982499" w:rsidP="008B5129">
      <w:pPr>
        <w:pStyle w:val="ProductList-Bullet"/>
        <w:numPr>
          <w:ilvl w:val="0"/>
          <w:numId w:val="46"/>
        </w:numPr>
      </w:pPr>
      <w:r>
        <w:t xml:space="preserve">„Windows Business‟ veikia kaip Internete teikiama paslauga ir nėra jokios ankstesnės „Windows‟ kompiuterio operacinės sistemos nauja versija. </w:t>
      </w:r>
    </w:p>
    <w:p w14:paraId="6E2AC62D" w14:textId="77777777" w:rsidR="002F1FC1" w:rsidRDefault="00982499" w:rsidP="008B5129">
      <w:pPr>
        <w:pStyle w:val="ProductList-Bullet"/>
        <w:numPr>
          <w:ilvl w:val="0"/>
          <w:numId w:val="46"/>
        </w:numPr>
      </w:pPr>
      <w:r>
        <w:t xml:space="preserve">Teisės naudoti ankstesnes „Windows“ versijas, kitos kalbos versijas, kitos platformos versijas ar žemesnius leidimus, įskaitant „Windows 10 Enterprise LTSC“, netaikomos. </w:t>
      </w:r>
    </w:p>
    <w:p w14:paraId="7A019060" w14:textId="77777777" w:rsidR="002F1FC1" w:rsidRDefault="00982499" w:rsidP="008B5129">
      <w:pPr>
        <w:pStyle w:val="ProductList-Bullet"/>
        <w:numPr>
          <w:ilvl w:val="0"/>
          <w:numId w:val="46"/>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290C9F99" w14:textId="77777777" w:rsidR="002F1FC1" w:rsidRDefault="002F1FC1">
      <w:pPr>
        <w:pStyle w:val="ProductList-Body"/>
      </w:pPr>
    </w:p>
    <w:p w14:paraId="645379A3" w14:textId="77777777" w:rsidR="002F1FC1" w:rsidRDefault="00982499">
      <w:pPr>
        <w:pStyle w:val="ProductList-ClauseHeading"/>
        <w:outlineLvl w:val="3"/>
      </w:pPr>
      <w:r>
        <w:lastRenderedPageBreak/>
        <w:t>2.4 Specialistai pagal poreikį</w:t>
      </w:r>
    </w:p>
    <w:p w14:paraId="716E3FDF" w14:textId="77777777" w:rsidR="002F1FC1" w:rsidRDefault="00982499">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2D95502A" w14:textId="77777777" w:rsidR="002F1FC1" w:rsidRDefault="002F1FC1">
      <w:pPr>
        <w:pStyle w:val="ProductList-Body"/>
      </w:pPr>
    </w:p>
    <w:p w14:paraId="5431225D" w14:textId="77777777" w:rsidR="002F1FC1" w:rsidRDefault="00982499">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2F1FC1" w14:paraId="23B37A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003215" w14:textId="77777777" w:rsidR="002F1FC1" w:rsidRDefault="00982499">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2E8E49D7" w14:textId="77777777" w:rsidR="002F1FC1" w:rsidRDefault="00982499">
            <w:pPr>
              <w:pStyle w:val="ProductList-TableBody"/>
            </w:pPr>
            <w:r>
              <w:rPr>
                <w:color w:val="FFFFFF"/>
              </w:rPr>
              <w:t>Licencijos būtinosios sąlygos</w:t>
            </w:r>
          </w:p>
        </w:tc>
      </w:tr>
      <w:tr w:rsidR="002F1FC1" w14:paraId="32CB3147" w14:textId="77777777">
        <w:tc>
          <w:tcPr>
            <w:tcW w:w="6120" w:type="dxa"/>
            <w:tcBorders>
              <w:left w:val="single" w:sz="4" w:space="0" w:color="000000"/>
              <w:bottom w:val="none" w:sz="4" w:space="0" w:color="000000"/>
              <w:right w:val="single" w:sz="4" w:space="0" w:color="000000"/>
            </w:tcBorders>
          </w:tcPr>
          <w:p w14:paraId="376E44BB" w14:textId="77777777" w:rsidR="002F1FC1" w:rsidRDefault="00982499">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1C4F8C6F" w14:textId="77777777" w:rsidR="002F1FC1" w:rsidRDefault="00982499">
            <w:pPr>
              <w:pStyle w:val="ProductList-TableBody"/>
            </w:pPr>
            <w:r>
              <w:t>„Microsoft 365“ E3/A3</w:t>
            </w:r>
          </w:p>
        </w:tc>
      </w:tr>
      <w:tr w:rsidR="002F1FC1" w14:paraId="23EE2B30" w14:textId="77777777">
        <w:tc>
          <w:tcPr>
            <w:tcW w:w="6120" w:type="dxa"/>
            <w:tcBorders>
              <w:top w:val="none" w:sz="4" w:space="0" w:color="000000"/>
              <w:left w:val="single" w:sz="4" w:space="0" w:color="000000"/>
              <w:bottom w:val="single" w:sz="4" w:space="0" w:color="000000"/>
              <w:right w:val="single" w:sz="4" w:space="0" w:color="000000"/>
            </w:tcBorders>
          </w:tcPr>
          <w:p w14:paraId="382E380D"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291A98" w14:textId="77777777" w:rsidR="002F1FC1" w:rsidRDefault="00982499">
            <w:pPr>
              <w:pStyle w:val="ProductList-TableBody"/>
            </w:pPr>
            <w:r>
              <w:t xml:space="preserve">„Office 365“ E3/A3 </w:t>
            </w:r>
            <w:r>
              <w:rPr>
                <w:b/>
                <w:u w:val="single"/>
              </w:rPr>
              <w:t>ir</w:t>
            </w:r>
            <w:r>
              <w:t xml:space="preserve"> „Enterprise Mobility + Security“ E3/A3</w:t>
            </w:r>
          </w:p>
        </w:tc>
      </w:tr>
      <w:tr w:rsidR="002F1FC1" w14:paraId="18113430" w14:textId="77777777">
        <w:tc>
          <w:tcPr>
            <w:tcW w:w="6120" w:type="dxa"/>
            <w:tcBorders>
              <w:top w:val="single" w:sz="4" w:space="0" w:color="000000"/>
              <w:left w:val="single" w:sz="4" w:space="0" w:color="000000"/>
              <w:bottom w:val="none" w:sz="4" w:space="0" w:color="000000"/>
              <w:right w:val="single" w:sz="4" w:space="0" w:color="000000"/>
            </w:tcBorders>
          </w:tcPr>
          <w:p w14:paraId="02FB8E7B" w14:textId="77777777" w:rsidR="002F1FC1" w:rsidRDefault="0098249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795C773" w14:textId="77777777" w:rsidR="002F1FC1" w:rsidRDefault="00982499">
            <w:pPr>
              <w:pStyle w:val="ProductList-TableBody"/>
            </w:pPr>
            <w:r>
              <w:t>„Microsoft 365“ E3/A3</w:t>
            </w:r>
          </w:p>
        </w:tc>
      </w:tr>
      <w:tr w:rsidR="002F1FC1" w14:paraId="791C5196" w14:textId="77777777">
        <w:tc>
          <w:tcPr>
            <w:tcW w:w="6120" w:type="dxa"/>
            <w:tcBorders>
              <w:top w:val="none" w:sz="4" w:space="0" w:color="000000"/>
              <w:left w:val="single" w:sz="4" w:space="0" w:color="000000"/>
              <w:bottom w:val="single" w:sz="4" w:space="0" w:color="000000"/>
              <w:right w:val="single" w:sz="4" w:space="0" w:color="000000"/>
            </w:tcBorders>
          </w:tcPr>
          <w:p w14:paraId="670BE2C1"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06E216" w14:textId="77777777" w:rsidR="002F1FC1" w:rsidRDefault="00982499">
            <w:pPr>
              <w:pStyle w:val="ProductList-TableBody"/>
            </w:pPr>
            <w:r>
              <w:t xml:space="preserve">„Office 365 E3/A3“ </w:t>
            </w:r>
            <w:r>
              <w:rPr>
                <w:b/>
                <w:u w:val="single"/>
              </w:rPr>
              <w:t>ir</w:t>
            </w:r>
            <w:r>
              <w:t xml:space="preserve"> Enterprise Mobility + Security E3 / A3</w:t>
            </w:r>
          </w:p>
        </w:tc>
      </w:tr>
      <w:tr w:rsidR="002F1FC1" w14:paraId="6BD102AF" w14:textId="77777777">
        <w:tc>
          <w:tcPr>
            <w:tcW w:w="6120" w:type="dxa"/>
            <w:tcBorders>
              <w:top w:val="single" w:sz="4" w:space="0" w:color="000000"/>
              <w:left w:val="single" w:sz="4" w:space="0" w:color="000000"/>
              <w:bottom w:val="single" w:sz="4" w:space="0" w:color="000000"/>
              <w:right w:val="single" w:sz="4" w:space="0" w:color="000000"/>
            </w:tcBorders>
          </w:tcPr>
          <w:p w14:paraId="4E72E166" w14:textId="77777777" w:rsidR="002F1FC1" w:rsidRDefault="00982499">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283DF447" w14:textId="77777777" w:rsidR="002F1FC1" w:rsidRDefault="00982499">
            <w:pPr>
              <w:pStyle w:val="ProductList-TableBody"/>
            </w:pPr>
            <w:r>
              <w:t>„Microsoft 365 Business Basic“ / „Business Standard“ / „Business Premium“ / F1 / F3 / E3 / A3 / E5 / A5; „Office 365“ F3 / E1 / A1 / E3 / A3 / E5 / A5; „Exchange Online“; „SharePoint Online“; „OneDrive for Business“</w:t>
            </w:r>
          </w:p>
        </w:tc>
      </w:tr>
      <w:tr w:rsidR="002F1FC1" w14:paraId="51F4EFE4" w14:textId="77777777">
        <w:tc>
          <w:tcPr>
            <w:tcW w:w="6120" w:type="dxa"/>
            <w:tcBorders>
              <w:top w:val="single" w:sz="4" w:space="0" w:color="000000"/>
              <w:left w:val="single" w:sz="4" w:space="0" w:color="000000"/>
              <w:bottom w:val="single" w:sz="4" w:space="0" w:color="000000"/>
              <w:right w:val="single" w:sz="4" w:space="0" w:color="000000"/>
            </w:tcBorders>
          </w:tcPr>
          <w:p w14:paraId="4C60EAEF" w14:textId="77777777" w:rsidR="002F1FC1" w:rsidRDefault="00982499">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3D21BA4D" w14:textId="77777777" w:rsidR="002F1FC1" w:rsidRDefault="00982499">
            <w:pPr>
              <w:pStyle w:val="ProductList-TableBody"/>
            </w:pPr>
            <w:r>
              <w:t>„Microsoft 365 Business Premium“ / F1 / F3 / E3 / A3 / E5 / A5</w:t>
            </w:r>
          </w:p>
        </w:tc>
      </w:tr>
      <w:tr w:rsidR="002F1FC1" w14:paraId="25E3C8A5" w14:textId="77777777">
        <w:tc>
          <w:tcPr>
            <w:tcW w:w="6120" w:type="dxa"/>
            <w:tcBorders>
              <w:top w:val="single" w:sz="4" w:space="0" w:color="000000"/>
              <w:left w:val="single" w:sz="4" w:space="0" w:color="000000"/>
              <w:bottom w:val="none" w:sz="4" w:space="0" w:color="000000"/>
              <w:right w:val="single" w:sz="4" w:space="0" w:color="000000"/>
            </w:tcBorders>
          </w:tcPr>
          <w:p w14:paraId="3CA3E874" w14:textId="77777777" w:rsidR="002F1FC1" w:rsidRDefault="00982499">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77196FD2" w14:textId="77777777" w:rsidR="002F1FC1" w:rsidRDefault="00982499">
            <w:pPr>
              <w:pStyle w:val="ProductList-TableBody"/>
            </w:pPr>
            <w:r>
              <w:t>Bet kuris „Microsoft 365“, „Office 365“, „Exchange Online“, „SharePoint Online“ ar „OneDrive“ verslui planas ir „Azure“ informacijos apsauga ar „Enterprise Mobility + Security“ E3/A3</w:t>
            </w:r>
          </w:p>
        </w:tc>
      </w:tr>
      <w:tr w:rsidR="002F1FC1" w14:paraId="052CD5D2" w14:textId="77777777">
        <w:tc>
          <w:tcPr>
            <w:tcW w:w="6120" w:type="dxa"/>
            <w:tcBorders>
              <w:top w:val="none" w:sz="4" w:space="0" w:color="000000"/>
              <w:left w:val="single" w:sz="4" w:space="0" w:color="000000"/>
              <w:bottom w:val="single" w:sz="4" w:space="0" w:color="000000"/>
              <w:right w:val="single" w:sz="4" w:space="0" w:color="000000"/>
            </w:tcBorders>
          </w:tcPr>
          <w:p w14:paraId="2E953770"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7C80D5" w14:textId="77777777" w:rsidR="002F1FC1" w:rsidRDefault="00982499">
            <w:pPr>
              <w:pStyle w:val="ProductList-TableBody"/>
            </w:pPr>
            <w:r>
              <w:rPr>
                <w:u w:val="single"/>
              </w:rPr>
              <w:t>Bet kuris iš šių:</w:t>
            </w:r>
          </w:p>
          <w:p w14:paraId="1C672740" w14:textId="77777777" w:rsidR="002F1FC1" w:rsidRDefault="00982499">
            <w:pPr>
              <w:pStyle w:val="ProductList-TableBody"/>
            </w:pPr>
            <w:r>
              <w:t xml:space="preserve">„Microsoft 365 Business Basic“ / „Business Standard“; „Office 365“ F3 / E1 / E3 / A3 / E5 / A5; „Exchange Online“; „SharePoint Online“; „OneDrive for Business“ </w:t>
            </w:r>
          </w:p>
          <w:p w14:paraId="3C597ABF" w14:textId="77777777" w:rsidR="002F1FC1" w:rsidRDefault="00982499">
            <w:pPr>
              <w:pStyle w:val="ProductList-TableBody"/>
            </w:pPr>
            <w:r>
              <w:rPr>
                <w:b/>
                <w:u w:val="single"/>
              </w:rPr>
              <w:t>ir</w:t>
            </w:r>
          </w:p>
          <w:p w14:paraId="4FC6C994" w14:textId="77777777" w:rsidR="002F1FC1" w:rsidRDefault="00982499">
            <w:pPr>
              <w:pStyle w:val="ProductList-TableBody"/>
            </w:pPr>
            <w:r>
              <w:rPr>
                <w:u w:val="single"/>
              </w:rPr>
              <w:t>Bet kuris iš šių:</w:t>
            </w:r>
          </w:p>
          <w:p w14:paraId="18300497" w14:textId="77777777" w:rsidR="002F1FC1" w:rsidRDefault="00982499">
            <w:pPr>
              <w:pStyle w:val="ProductList-TableBody"/>
            </w:pPr>
            <w:r>
              <w:t>„Azure Information Protection“; „Enterprise Mobility“ + „Security“</w:t>
            </w:r>
          </w:p>
        </w:tc>
      </w:tr>
      <w:tr w:rsidR="002F1FC1" w14:paraId="5846F1C2" w14:textId="77777777">
        <w:tc>
          <w:tcPr>
            <w:tcW w:w="6120" w:type="dxa"/>
            <w:tcBorders>
              <w:top w:val="single" w:sz="4" w:space="0" w:color="000000"/>
              <w:left w:val="single" w:sz="4" w:space="0" w:color="000000"/>
              <w:bottom w:val="single" w:sz="4" w:space="0" w:color="000000"/>
              <w:right w:val="single" w:sz="4" w:space="0" w:color="000000"/>
            </w:tcBorders>
          </w:tcPr>
          <w:p w14:paraId="24139F46" w14:textId="77777777" w:rsidR="002F1FC1" w:rsidRDefault="00982499">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1FD20CEF" w14:textId="77777777" w:rsidR="002F1FC1" w:rsidRDefault="00982499">
            <w:pPr>
              <w:pStyle w:val="ProductList-TableBody"/>
            </w:pPr>
            <w:r>
              <w:t>„Microsoft 365“ E3/E5</w:t>
            </w:r>
          </w:p>
        </w:tc>
      </w:tr>
      <w:tr w:rsidR="002F1FC1" w14:paraId="6AB7C459" w14:textId="77777777">
        <w:tc>
          <w:tcPr>
            <w:tcW w:w="6120" w:type="dxa"/>
            <w:tcBorders>
              <w:top w:val="single" w:sz="4" w:space="0" w:color="000000"/>
              <w:left w:val="single" w:sz="4" w:space="0" w:color="000000"/>
              <w:bottom w:val="single" w:sz="4" w:space="0" w:color="000000"/>
              <w:right w:val="single" w:sz="4" w:space="0" w:color="000000"/>
            </w:tcBorders>
          </w:tcPr>
          <w:p w14:paraId="34B57D83" w14:textId="77777777" w:rsidR="002F1FC1" w:rsidRDefault="0098249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9CE2DB" w14:textId="77777777" w:rsidR="002F1FC1" w:rsidRDefault="00982499">
            <w:pPr>
              <w:pStyle w:val="ProductList-TableBody"/>
            </w:pPr>
            <w:r>
              <w:t>„Microsoft 365 Business Basic“ / „Business Standard“ / „Business Premium“ / F1 / F3 / E3 / A3 / E5 / A5; „Office 365“ F3 / E1 / A1 / E3 / A3 / E5 / A5; „SharePoint Online“</w:t>
            </w:r>
          </w:p>
        </w:tc>
      </w:tr>
    </w:tbl>
    <w:p w14:paraId="26F46D8A" w14:textId="77777777" w:rsidR="002F1FC1" w:rsidRDefault="002F1FC1">
      <w:pPr>
        <w:pStyle w:val="ProductList-Body"/>
      </w:pPr>
    </w:p>
    <w:p w14:paraId="0A1B0D7E" w14:textId="77777777" w:rsidR="002F1FC1" w:rsidRDefault="00982499">
      <w:pPr>
        <w:pStyle w:val="ProductList-ClauseHeading"/>
        <w:outlineLvl w:val="3"/>
      </w:pPr>
      <w:r>
        <w:t>2.6 Akademinės programos</w:t>
      </w:r>
    </w:p>
    <w:p w14:paraId="4AE163C1" w14:textId="77777777" w:rsidR="002F1FC1" w:rsidRDefault="00982499">
      <w:pPr>
        <w:pStyle w:val="ProductList-Body"/>
      </w:pPr>
      <w:r>
        <w:t>Toliau nurodytos sąlygos taikomos klientams, dalyvaujantiems Akademinėse bendrojo licencijavimo programose.</w:t>
      </w:r>
    </w:p>
    <w:p w14:paraId="43BCB9CE" w14:textId="77777777" w:rsidR="002F1FC1" w:rsidRDefault="00982499">
      <w:pPr>
        <w:pStyle w:val="ProductList-SubClauseHeading"/>
        <w:outlineLvl w:val="4"/>
      </w:pPr>
      <w:r>
        <w:t>2.6.1 „Microsoft 365 A1“ (Įrenginio PL)</w:t>
      </w:r>
    </w:p>
    <w:p w14:paraId="3A30F3BF" w14:textId="77777777" w:rsidR="002F1FC1" w:rsidRDefault="00982499">
      <w:pPr>
        <w:pStyle w:val="ProductList-SubSubClauseHeading"/>
        <w:outlineLvl w:val="5"/>
      </w:pPr>
      <w:r>
        <w:t>2.6.1.1 Galiojimo terminas</w:t>
      </w:r>
    </w:p>
    <w:p w14:paraId="0303AD0C" w14:textId="77777777" w:rsidR="002F1FC1" w:rsidRDefault="00982499">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3F1263DA" w14:textId="77777777" w:rsidR="002F1FC1" w:rsidRDefault="002F1FC1">
      <w:pPr>
        <w:pStyle w:val="ProductList-BodyIndented2"/>
      </w:pPr>
    </w:p>
    <w:p w14:paraId="3F8D6868" w14:textId="77777777" w:rsidR="002F1FC1" w:rsidRDefault="00982499">
      <w:pPr>
        <w:pStyle w:val="ProductList-SubSubClauseHeading"/>
        <w:outlineLvl w:val="5"/>
      </w:pPr>
      <w:r>
        <w:t>2.6.1.2 Nutraukimas ir perskirstymas</w:t>
      </w:r>
    </w:p>
    <w:p w14:paraId="2EEB2FD4" w14:textId="77777777" w:rsidR="002F1FC1" w:rsidRDefault="00982499">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0F96ADE3" w14:textId="77777777" w:rsidR="002F1FC1" w:rsidRDefault="002F1FC1">
      <w:pPr>
        <w:pStyle w:val="ProductList-BodyIndented2"/>
      </w:pPr>
    </w:p>
    <w:p w14:paraId="22999716" w14:textId="77777777" w:rsidR="002F1FC1" w:rsidRDefault="00982499">
      <w:pPr>
        <w:pStyle w:val="ProductList-SubSubClauseHeading"/>
        <w:outlineLvl w:val="5"/>
      </w:pPr>
      <w:r>
        <w:t>2.6.1.3 „Window 10“ versijos</w:t>
      </w:r>
    </w:p>
    <w:p w14:paraId="7945F49D" w14:textId="77777777" w:rsidR="002F1FC1" w:rsidRDefault="00982499">
      <w:pPr>
        <w:pStyle w:val="ProductList-BodyIndented2"/>
      </w:pPr>
      <w:r>
        <w:t>„Microsoft 365 Education A1“ įtraukta „Windows 10 Pro Education“ plėtotė, skirta įrenginiams, turintiems „Windows 7 Professional“, „Windows 8/8.1 Pro“ ir „Windows 10 Pro“ licencijas.</w:t>
      </w:r>
    </w:p>
    <w:p w14:paraId="0BC63222" w14:textId="77777777" w:rsidR="002F1FC1" w:rsidRDefault="002F1FC1">
      <w:pPr>
        <w:pStyle w:val="ProductList-BodyIndented2"/>
      </w:pPr>
    </w:p>
    <w:p w14:paraId="4D7E0902" w14:textId="77777777" w:rsidR="002F1FC1" w:rsidRDefault="00982499">
      <w:pPr>
        <w:pStyle w:val="ProductList-SubClauseHeading"/>
        <w:outlineLvl w:val="4"/>
      </w:pPr>
      <w:r>
        <w:t>2.6.2 „Microsoft 365“ A3 / A5 (vartotojo PL)</w:t>
      </w:r>
    </w:p>
    <w:p w14:paraId="772C7694" w14:textId="77777777" w:rsidR="002F1FC1" w:rsidRDefault="00982499">
      <w:pPr>
        <w:pStyle w:val="ProductList-SubSubClauseHeading"/>
        <w:outlineLvl w:val="5"/>
      </w:pPr>
      <w:r>
        <w:t>2.6.2.1 „Office“ serveriai</w:t>
      </w:r>
    </w:p>
    <w:p w14:paraId="7FCDF855" w14:textId="77777777" w:rsidR="002F1FC1" w:rsidRDefault="00982499">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1BBCDCBA" w14:textId="77777777" w:rsidR="002F1FC1" w:rsidRDefault="00982499" w:rsidP="008B5129">
      <w:pPr>
        <w:pStyle w:val="ProductList-Bullet"/>
        <w:numPr>
          <w:ilvl w:val="2"/>
          <w:numId w:val="4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376C8B2F" w14:textId="77777777" w:rsidR="002F1FC1" w:rsidRDefault="00982499" w:rsidP="008B5129">
      <w:pPr>
        <w:pStyle w:val="ProductList-Bullet"/>
        <w:numPr>
          <w:ilvl w:val="2"/>
          <w:numId w:val="47"/>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A246C14" w14:textId="77777777" w:rsidR="002F1FC1" w:rsidRDefault="00982499">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2532B95" w14:textId="77777777" w:rsidR="002F1FC1" w:rsidRDefault="002F1FC1">
      <w:pPr>
        <w:pStyle w:val="ProductList-BodyIndented2"/>
      </w:pPr>
    </w:p>
    <w:p w14:paraId="0BBBD7B0" w14:textId="77777777" w:rsidR="002F1FC1" w:rsidRDefault="00982499">
      <w:pPr>
        <w:pStyle w:val="ProductList-SubSubClauseHeading"/>
        <w:outlineLvl w:val="5"/>
      </w:pPr>
      <w:r>
        <w:t>2.6.2.2 „Microsoft 365 A3“ su pagrindine KPL</w:t>
      </w:r>
    </w:p>
    <w:p w14:paraId="404E2546" w14:textId="77777777" w:rsidR="002F1FC1" w:rsidRDefault="00982499">
      <w:pPr>
        <w:pStyle w:val="ProductList-BodyIndented2"/>
      </w:pPr>
      <w:r>
        <w:t>„Microsoft 365 A3“ su pagrindine KPL suteikiama tik kaip švietimo įstaigos kompiuterio platformos su pagrindine KPL pakaitalas.</w:t>
      </w:r>
    </w:p>
    <w:p w14:paraId="10F8B9F6" w14:textId="77777777" w:rsidR="002F1FC1" w:rsidRDefault="002F1FC1">
      <w:pPr>
        <w:pStyle w:val="ProductList-ClauseHeading"/>
        <w:outlineLvl w:val="3"/>
      </w:pPr>
    </w:p>
    <w:p w14:paraId="3102C97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E6E3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6BAEF"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522E28D" w14:textId="77777777" w:rsidR="002F1FC1" w:rsidRDefault="002F1FC1">
      <w:pPr>
        <w:pStyle w:val="ProductList-Body"/>
      </w:pPr>
    </w:p>
    <w:p w14:paraId="665A1DC0" w14:textId="77777777" w:rsidR="002F1FC1" w:rsidRDefault="00982499">
      <w:pPr>
        <w:pStyle w:val="ProductList-Offering1HeadingNoBorder"/>
        <w:outlineLvl w:val="1"/>
      </w:pPr>
      <w:bookmarkStart w:id="213" w:name="_Sec657"/>
      <w:r>
        <w:lastRenderedPageBreak/>
        <w:t>„Enterprise Mobility + Security“</w:t>
      </w:r>
      <w:bookmarkEnd w:id="213"/>
      <w:r>
        <w:fldChar w:fldCharType="begin"/>
      </w:r>
      <w:r>
        <w:instrText xml:space="preserve"> TC "„Enterprise Mobility + Security“" \l 2</w:instrText>
      </w:r>
      <w:r>
        <w:fldChar w:fldCharType="end"/>
      </w:r>
    </w:p>
    <w:p w14:paraId="2A34497C" w14:textId="77777777" w:rsidR="002F1FC1" w:rsidRDefault="00982499">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2F1FC1" w14:paraId="20D6E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3E1C1"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1287C6F"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A879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F85F6"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328B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32E0"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83E8"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B2E88"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C351"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5BED5"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607AB9C" w14:textId="77777777">
        <w:tc>
          <w:tcPr>
            <w:tcW w:w="4660" w:type="dxa"/>
            <w:tcBorders>
              <w:top w:val="single" w:sz="6" w:space="0" w:color="FFFFFF"/>
              <w:left w:val="none" w:sz="4" w:space="0" w:color="6E6E6E"/>
              <w:bottom w:val="dashed" w:sz="4" w:space="0" w:color="BFBFBF"/>
              <w:right w:val="none" w:sz="4" w:space="0" w:color="6E6E6E"/>
            </w:tcBorders>
          </w:tcPr>
          <w:p w14:paraId="70101D88" w14:textId="77777777" w:rsidR="002F1FC1" w:rsidRDefault="0098249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549E6F0"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5AD4"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68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2AA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C31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6B88"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102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A60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D419" w14:textId="77777777" w:rsidR="002F1FC1" w:rsidRDefault="002F1FC1">
            <w:pPr>
              <w:pStyle w:val="ProductList-TableBody"/>
              <w:jc w:val="center"/>
            </w:pPr>
          </w:p>
        </w:tc>
      </w:tr>
      <w:tr w:rsidR="002F1FC1" w14:paraId="2F63F81F" w14:textId="77777777">
        <w:tc>
          <w:tcPr>
            <w:tcW w:w="4660" w:type="dxa"/>
            <w:tcBorders>
              <w:top w:val="dashed" w:sz="4" w:space="0" w:color="BFBFBF"/>
              <w:left w:val="none" w:sz="4" w:space="0" w:color="6E6E6E"/>
              <w:bottom w:val="dashed" w:sz="4" w:space="0" w:color="BFBFBF"/>
              <w:right w:val="none" w:sz="4" w:space="0" w:color="6E6E6E"/>
            </w:tcBorders>
          </w:tcPr>
          <w:p w14:paraId="0F4F4210" w14:textId="77777777" w:rsidR="002F1FC1" w:rsidRDefault="00982499">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A610B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13F3"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43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C5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197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C6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4DB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74F7"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21DD" w14:textId="77777777" w:rsidR="002F1FC1" w:rsidRDefault="002F1FC1">
            <w:pPr>
              <w:pStyle w:val="ProductList-TableBody"/>
              <w:jc w:val="center"/>
            </w:pPr>
          </w:p>
        </w:tc>
      </w:tr>
      <w:tr w:rsidR="002F1FC1" w14:paraId="39D33CD6" w14:textId="77777777">
        <w:tc>
          <w:tcPr>
            <w:tcW w:w="4660" w:type="dxa"/>
            <w:tcBorders>
              <w:top w:val="dashed" w:sz="4" w:space="0" w:color="BFBFBF"/>
              <w:left w:val="none" w:sz="4" w:space="0" w:color="6E6E6E"/>
              <w:bottom w:val="dashed" w:sz="4" w:space="0" w:color="BFBFBF"/>
              <w:right w:val="none" w:sz="4" w:space="0" w:color="6E6E6E"/>
            </w:tcBorders>
          </w:tcPr>
          <w:p w14:paraId="29329920" w14:textId="77777777" w:rsidR="002F1FC1" w:rsidRDefault="0098249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292EA1"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8D5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F4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D7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FE8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2DF6"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D57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F85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2B98" w14:textId="77777777" w:rsidR="002F1FC1" w:rsidRDefault="002F1FC1">
            <w:pPr>
              <w:pStyle w:val="ProductList-TableBody"/>
              <w:jc w:val="center"/>
            </w:pPr>
          </w:p>
        </w:tc>
      </w:tr>
      <w:tr w:rsidR="002F1FC1" w14:paraId="66DD25EE" w14:textId="77777777">
        <w:tc>
          <w:tcPr>
            <w:tcW w:w="4660" w:type="dxa"/>
            <w:tcBorders>
              <w:top w:val="dashed" w:sz="4" w:space="0" w:color="BFBFBF"/>
              <w:left w:val="none" w:sz="4" w:space="0" w:color="6E6E6E"/>
              <w:bottom w:val="dashed" w:sz="4" w:space="0" w:color="BFBFBF"/>
              <w:right w:val="none" w:sz="4" w:space="0" w:color="6E6E6E"/>
            </w:tcBorders>
          </w:tcPr>
          <w:p w14:paraId="77D1B6AE" w14:textId="77777777" w:rsidR="002F1FC1" w:rsidRDefault="00982499">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5A225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BB5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36D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DD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933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867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42C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5A9A"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BA62" w14:textId="77777777" w:rsidR="002F1FC1" w:rsidRDefault="002F1FC1">
            <w:pPr>
              <w:pStyle w:val="ProductList-TableBody"/>
              <w:jc w:val="center"/>
            </w:pPr>
          </w:p>
        </w:tc>
      </w:tr>
      <w:tr w:rsidR="002F1FC1" w14:paraId="4EBCE941" w14:textId="77777777">
        <w:tc>
          <w:tcPr>
            <w:tcW w:w="4660" w:type="dxa"/>
            <w:tcBorders>
              <w:top w:val="dashed" w:sz="4" w:space="0" w:color="BFBFBF"/>
              <w:left w:val="none" w:sz="4" w:space="0" w:color="6E6E6E"/>
              <w:bottom w:val="dashed" w:sz="4" w:space="0" w:color="BFBFBF"/>
              <w:right w:val="none" w:sz="4" w:space="0" w:color="6E6E6E"/>
            </w:tcBorders>
          </w:tcPr>
          <w:p w14:paraId="4D04FDB1" w14:textId="77777777" w:rsidR="002F1FC1" w:rsidRDefault="0098249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854E2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531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44D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C6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DEE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7E02"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00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454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702B" w14:textId="77777777" w:rsidR="002F1FC1" w:rsidRDefault="002F1FC1">
            <w:pPr>
              <w:pStyle w:val="ProductList-TableBody"/>
              <w:jc w:val="center"/>
            </w:pPr>
          </w:p>
        </w:tc>
      </w:tr>
      <w:tr w:rsidR="002F1FC1" w14:paraId="18884A3C" w14:textId="77777777">
        <w:tc>
          <w:tcPr>
            <w:tcW w:w="4660" w:type="dxa"/>
            <w:tcBorders>
              <w:top w:val="dashed" w:sz="4" w:space="0" w:color="BFBFBF"/>
              <w:left w:val="none" w:sz="4" w:space="0" w:color="6E6E6E"/>
              <w:bottom w:val="dashed" w:sz="4" w:space="0" w:color="BFBFBF"/>
              <w:right w:val="none" w:sz="4" w:space="0" w:color="6E6E6E"/>
            </w:tcBorders>
          </w:tcPr>
          <w:p w14:paraId="404D2EF7" w14:textId="77777777" w:rsidR="002F1FC1" w:rsidRDefault="0098249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C0F9717"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33A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A57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C6D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7B2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63FA"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302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58A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B3E5" w14:textId="77777777" w:rsidR="002F1FC1" w:rsidRDefault="002F1FC1">
            <w:pPr>
              <w:pStyle w:val="ProductList-TableBody"/>
              <w:jc w:val="center"/>
            </w:pPr>
          </w:p>
        </w:tc>
      </w:tr>
      <w:tr w:rsidR="002F1FC1" w14:paraId="1A918234" w14:textId="77777777">
        <w:tc>
          <w:tcPr>
            <w:tcW w:w="4660" w:type="dxa"/>
            <w:tcBorders>
              <w:top w:val="dashed" w:sz="4" w:space="0" w:color="BFBFBF"/>
              <w:left w:val="none" w:sz="4" w:space="0" w:color="6E6E6E"/>
              <w:bottom w:val="dashed" w:sz="4" w:space="0" w:color="BFBFBF"/>
              <w:right w:val="none" w:sz="4" w:space="0" w:color="6E6E6E"/>
            </w:tcBorders>
          </w:tcPr>
          <w:p w14:paraId="3F94A4F5" w14:textId="77777777" w:rsidR="002F1FC1" w:rsidRDefault="00982499">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48917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7B0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BBD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3FE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62B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6E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461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2B9B"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B7F1" w14:textId="77777777" w:rsidR="002F1FC1" w:rsidRDefault="002F1FC1">
            <w:pPr>
              <w:pStyle w:val="ProductList-TableBody"/>
              <w:jc w:val="center"/>
            </w:pPr>
          </w:p>
        </w:tc>
      </w:tr>
      <w:tr w:rsidR="002F1FC1" w14:paraId="4D5A00E9" w14:textId="77777777">
        <w:tc>
          <w:tcPr>
            <w:tcW w:w="4660" w:type="dxa"/>
            <w:tcBorders>
              <w:top w:val="dashed" w:sz="4" w:space="0" w:color="BFBFBF"/>
              <w:left w:val="none" w:sz="4" w:space="0" w:color="6E6E6E"/>
              <w:bottom w:val="dashed" w:sz="4" w:space="0" w:color="BFBFBF"/>
              <w:right w:val="none" w:sz="4" w:space="0" w:color="6E6E6E"/>
            </w:tcBorders>
          </w:tcPr>
          <w:p w14:paraId="5B3CBCB6" w14:textId="77777777" w:rsidR="002F1FC1" w:rsidRDefault="0098249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207852"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B25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713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70D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D49B"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F261"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7C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235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2A3C" w14:textId="77777777" w:rsidR="002F1FC1" w:rsidRDefault="002F1FC1">
            <w:pPr>
              <w:pStyle w:val="ProductList-TableBody"/>
              <w:jc w:val="center"/>
            </w:pPr>
          </w:p>
        </w:tc>
      </w:tr>
      <w:tr w:rsidR="002F1FC1" w14:paraId="521EBE9E" w14:textId="77777777">
        <w:tc>
          <w:tcPr>
            <w:tcW w:w="4660" w:type="dxa"/>
            <w:tcBorders>
              <w:top w:val="dashed" w:sz="4" w:space="0" w:color="BFBFBF"/>
              <w:left w:val="none" w:sz="4" w:space="0" w:color="6E6E6E"/>
              <w:bottom w:val="dashed" w:sz="4" w:space="0" w:color="BFBFBF"/>
              <w:right w:val="none" w:sz="4" w:space="0" w:color="6E6E6E"/>
            </w:tcBorders>
          </w:tcPr>
          <w:p w14:paraId="10E1BE91" w14:textId="77777777" w:rsidR="002F1FC1" w:rsidRDefault="00982499">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5884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B0D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320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25C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463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AC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32C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CC1F"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9F73" w14:textId="77777777" w:rsidR="002F1FC1" w:rsidRDefault="002F1FC1">
            <w:pPr>
              <w:pStyle w:val="ProductList-TableBody"/>
              <w:jc w:val="center"/>
            </w:pPr>
          </w:p>
        </w:tc>
      </w:tr>
      <w:tr w:rsidR="002F1FC1" w14:paraId="36A9A617" w14:textId="77777777">
        <w:tc>
          <w:tcPr>
            <w:tcW w:w="4660" w:type="dxa"/>
            <w:tcBorders>
              <w:top w:val="dashed" w:sz="4" w:space="0" w:color="BFBFBF"/>
              <w:left w:val="none" w:sz="4" w:space="0" w:color="6E6E6E"/>
              <w:bottom w:val="none" w:sz="4" w:space="0" w:color="BFBFBF"/>
              <w:right w:val="none" w:sz="4" w:space="0" w:color="6E6E6E"/>
            </w:tcBorders>
          </w:tcPr>
          <w:p w14:paraId="008383F3" w14:textId="77777777" w:rsidR="002F1FC1" w:rsidRDefault="0098249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069BE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305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D8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A2F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635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3F12"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8B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BD9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3016" w14:textId="77777777" w:rsidR="002F1FC1" w:rsidRDefault="002F1FC1">
            <w:pPr>
              <w:pStyle w:val="ProductList-TableBody"/>
              <w:jc w:val="center"/>
            </w:pPr>
          </w:p>
        </w:tc>
      </w:tr>
    </w:tbl>
    <w:p w14:paraId="2555A1FD" w14:textId="77777777" w:rsidR="002F1FC1" w:rsidRDefault="00982499">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2F1FC1" w14:paraId="4CD8C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43462"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A8CC3"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786E3AA"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321A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9B91"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C731"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8182" w14:textId="77777777" w:rsidR="002F1FC1" w:rsidRDefault="00982499">
            <w:pPr>
              <w:pStyle w:val="ProductList-TableBody"/>
            </w:pPr>
            <w:r>
              <w:rPr>
                <w:color w:val="404040"/>
              </w:rPr>
              <w:t>Reklaminiai pasiūlymai: netaikoma</w:t>
            </w:r>
          </w:p>
        </w:tc>
      </w:tr>
      <w:tr w:rsidR="002F1FC1" w14:paraId="56C8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609C"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6AC07DB"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2577" w14:textId="77777777" w:rsidR="002F1FC1" w:rsidRDefault="00982499">
            <w:pPr>
              <w:pStyle w:val="ProductList-TableBody"/>
            </w:pPr>
            <w:r>
              <w:rPr>
                <w:color w:val="404040"/>
              </w:rPr>
              <w:t>Galimybė mažinti (SCE): netaikoma</w:t>
            </w:r>
          </w:p>
        </w:tc>
      </w:tr>
      <w:tr w:rsidR="002F1FC1" w14:paraId="3B0C2894" w14:textId="77777777">
        <w:tc>
          <w:tcPr>
            <w:tcW w:w="4040" w:type="dxa"/>
            <w:tcBorders>
              <w:top w:val="single" w:sz="4" w:space="0" w:color="000000"/>
              <w:left w:val="single" w:sz="4" w:space="0" w:color="000000"/>
              <w:bottom w:val="single" w:sz="4" w:space="0" w:color="000000"/>
              <w:right w:val="single" w:sz="4" w:space="0" w:color="000000"/>
            </w:tcBorders>
          </w:tcPr>
          <w:p w14:paraId="54FF15AB"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8EF2DC4"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ABBA093"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C7D954C" w14:textId="77777777" w:rsidR="002F1FC1" w:rsidRDefault="002F1FC1">
      <w:pPr>
        <w:pStyle w:val="ProductList-ClauseHeading"/>
        <w:outlineLvl w:val="3"/>
      </w:pPr>
    </w:p>
    <w:p w14:paraId="58D57527"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83AF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C2C44"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83DD948" w14:textId="77777777" w:rsidR="002F1FC1" w:rsidRDefault="002F1FC1">
      <w:pPr>
        <w:pStyle w:val="ProductList-Body"/>
      </w:pPr>
    </w:p>
    <w:p w14:paraId="27C59864" w14:textId="77777777" w:rsidR="002F1FC1" w:rsidRDefault="00982499">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60132776"/>
      <w:r>
        <w:instrText>Platformai</w:instrText>
      </w:r>
      <w:bookmarkEnd w:id="217"/>
      <w:r>
        <w:instrText xml:space="preserve"> „Azure“ skirtos serverių prenumeratos " \l 2</w:instrText>
      </w:r>
      <w:r>
        <w:fldChar w:fldCharType="end"/>
      </w:r>
    </w:p>
    <w:p w14:paraId="62740A1F" w14:textId="77777777" w:rsidR="002F1FC1" w:rsidRDefault="00982499">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2F1FC1" w14:paraId="0CC8D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B52047" w14:textId="77777777" w:rsidR="002F1FC1" w:rsidRDefault="0098249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41589" w14:textId="77777777" w:rsidR="002F1FC1" w:rsidRDefault="00982499">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B2F7D" w14:textId="77777777" w:rsidR="002F1FC1" w:rsidRDefault="009824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9BF07" w14:textId="77777777" w:rsidR="002F1FC1" w:rsidRDefault="009824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249B0" w14:textId="77777777" w:rsidR="002F1FC1" w:rsidRDefault="009824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185C2" w14:textId="77777777" w:rsidR="002F1FC1" w:rsidRDefault="009824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52C61" w14:textId="77777777" w:rsidR="002F1FC1" w:rsidRDefault="009824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47B53" w14:textId="77777777" w:rsidR="002F1FC1" w:rsidRDefault="009824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C032E" w14:textId="77777777" w:rsidR="002F1FC1" w:rsidRDefault="009824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2E85C" w14:textId="77777777" w:rsidR="002F1FC1" w:rsidRDefault="00982499">
            <w:pPr>
              <w:pStyle w:val="ProductList-TableBody"/>
              <w:jc w:val="center"/>
            </w:pPr>
            <w:r>
              <w:rPr>
                <w:color w:val="FFFFFF"/>
              </w:rPr>
              <w:t>CSP</w:t>
            </w:r>
          </w:p>
        </w:tc>
      </w:tr>
      <w:tr w:rsidR="002F1FC1" w14:paraId="585D3CDA" w14:textId="77777777">
        <w:tc>
          <w:tcPr>
            <w:tcW w:w="4660" w:type="dxa"/>
            <w:tcBorders>
              <w:top w:val="single" w:sz="4" w:space="0" w:color="FFFFFF"/>
              <w:left w:val="single" w:sz="4" w:space="0" w:color="FFFFFF"/>
              <w:bottom w:val="dashed" w:sz="4" w:space="0" w:color="BFBFBF"/>
              <w:right w:val="single" w:sz="4" w:space="0" w:color="FFFFFF"/>
            </w:tcBorders>
          </w:tcPr>
          <w:p w14:paraId="0F69E3E2" w14:textId="77777777" w:rsidR="002F1FC1" w:rsidRDefault="00982499">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58060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C2BD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A7CC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25F9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A40F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BB33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6997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9962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28461" w14:textId="77777777" w:rsidR="002F1FC1" w:rsidRDefault="002F1FC1">
            <w:pPr>
              <w:pStyle w:val="ProductList-TableBody"/>
              <w:jc w:val="center"/>
            </w:pPr>
          </w:p>
        </w:tc>
      </w:tr>
      <w:tr w:rsidR="002F1FC1" w14:paraId="7099CF90" w14:textId="77777777">
        <w:tc>
          <w:tcPr>
            <w:tcW w:w="4660" w:type="dxa"/>
            <w:tcBorders>
              <w:top w:val="dashed" w:sz="4" w:space="0" w:color="BFBFBF"/>
              <w:left w:val="single" w:sz="4" w:space="0" w:color="FFFFFF"/>
              <w:bottom w:val="dashed" w:sz="4" w:space="0" w:color="BFBFBF"/>
              <w:right w:val="single" w:sz="4" w:space="0" w:color="FFFFFF"/>
            </w:tcBorders>
          </w:tcPr>
          <w:p w14:paraId="0BF45934" w14:textId="77777777" w:rsidR="002F1FC1" w:rsidRDefault="00982499">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0EE9D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DE80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AFEE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0C94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6132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9130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C1AA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694F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C9E18" w14:textId="77777777" w:rsidR="002F1FC1" w:rsidRDefault="002F1FC1">
            <w:pPr>
              <w:pStyle w:val="ProductList-TableBody"/>
              <w:jc w:val="center"/>
            </w:pPr>
          </w:p>
        </w:tc>
      </w:tr>
      <w:tr w:rsidR="002F1FC1" w14:paraId="36B305F6" w14:textId="77777777">
        <w:tc>
          <w:tcPr>
            <w:tcW w:w="4660" w:type="dxa"/>
            <w:tcBorders>
              <w:top w:val="dashed" w:sz="4" w:space="0" w:color="BFBFBF"/>
              <w:left w:val="single" w:sz="4" w:space="0" w:color="FFFFFF"/>
              <w:bottom w:val="dashed" w:sz="4" w:space="0" w:color="BFBFBF"/>
              <w:right w:val="single" w:sz="4" w:space="0" w:color="FFFFFF"/>
            </w:tcBorders>
          </w:tcPr>
          <w:p w14:paraId="57BCC724" w14:textId="77777777" w:rsidR="002F1FC1" w:rsidRDefault="00982499">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30856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B55C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83F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DC76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7E19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5F42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58E0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5C1E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BEF2A" w14:textId="77777777" w:rsidR="002F1FC1" w:rsidRDefault="002F1FC1">
            <w:pPr>
              <w:pStyle w:val="ProductList-TableBody"/>
              <w:jc w:val="center"/>
            </w:pPr>
          </w:p>
        </w:tc>
      </w:tr>
      <w:tr w:rsidR="002F1FC1" w14:paraId="5C274090" w14:textId="77777777">
        <w:tc>
          <w:tcPr>
            <w:tcW w:w="4660" w:type="dxa"/>
            <w:tcBorders>
              <w:top w:val="dashed" w:sz="4" w:space="0" w:color="BFBFBF"/>
              <w:left w:val="single" w:sz="4" w:space="0" w:color="FFFFFF"/>
              <w:bottom w:val="dashed" w:sz="4" w:space="0" w:color="BFBFBF"/>
              <w:right w:val="single" w:sz="4" w:space="0" w:color="FFFFFF"/>
            </w:tcBorders>
          </w:tcPr>
          <w:p w14:paraId="0CF870D5" w14:textId="77777777" w:rsidR="002F1FC1" w:rsidRDefault="00982499">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0D534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0919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E8D5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259D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D6F5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5151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5EA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6650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EF199" w14:textId="77777777" w:rsidR="002F1FC1" w:rsidRDefault="002F1FC1">
            <w:pPr>
              <w:pStyle w:val="ProductList-TableBody"/>
              <w:jc w:val="center"/>
            </w:pPr>
          </w:p>
        </w:tc>
      </w:tr>
      <w:tr w:rsidR="002F1FC1" w14:paraId="60E3DDE2" w14:textId="77777777">
        <w:tc>
          <w:tcPr>
            <w:tcW w:w="4660" w:type="dxa"/>
            <w:tcBorders>
              <w:top w:val="dashed" w:sz="4" w:space="0" w:color="BFBFBF"/>
              <w:left w:val="single" w:sz="4" w:space="0" w:color="FFFFFF"/>
              <w:bottom w:val="dashed" w:sz="4" w:space="0" w:color="BFBFBF"/>
              <w:right w:val="single" w:sz="4" w:space="0" w:color="FFFFFF"/>
            </w:tcBorders>
          </w:tcPr>
          <w:p w14:paraId="68E4C72D" w14:textId="77777777" w:rsidR="002F1FC1" w:rsidRDefault="00982499">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B9F4A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B3BF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8BE1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12AC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31DD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D6DA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41BE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036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04C82" w14:textId="77777777" w:rsidR="002F1FC1" w:rsidRDefault="002F1FC1">
            <w:pPr>
              <w:pStyle w:val="ProductList-TableBody"/>
              <w:jc w:val="center"/>
            </w:pPr>
          </w:p>
        </w:tc>
      </w:tr>
      <w:tr w:rsidR="002F1FC1" w14:paraId="2D954CE5" w14:textId="77777777">
        <w:tc>
          <w:tcPr>
            <w:tcW w:w="4660" w:type="dxa"/>
            <w:tcBorders>
              <w:top w:val="dashed" w:sz="4" w:space="0" w:color="BFBFBF"/>
              <w:left w:val="single" w:sz="4" w:space="0" w:color="FFFFFF"/>
              <w:bottom w:val="dashed" w:sz="4" w:space="0" w:color="BFBFBF"/>
              <w:right w:val="single" w:sz="4" w:space="0" w:color="FFFFFF"/>
            </w:tcBorders>
          </w:tcPr>
          <w:p w14:paraId="20C40BF5" w14:textId="77777777" w:rsidR="002F1FC1" w:rsidRDefault="00982499">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0B7C3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9050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2961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5B5C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B1B3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0B06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B3C1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C7FA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198F24" w14:textId="77777777" w:rsidR="002F1FC1" w:rsidRDefault="002F1FC1">
            <w:pPr>
              <w:pStyle w:val="ProductList-TableBody"/>
              <w:jc w:val="center"/>
            </w:pPr>
          </w:p>
        </w:tc>
      </w:tr>
      <w:tr w:rsidR="002F1FC1" w14:paraId="5567AB58" w14:textId="77777777">
        <w:tc>
          <w:tcPr>
            <w:tcW w:w="4660" w:type="dxa"/>
            <w:tcBorders>
              <w:top w:val="dashed" w:sz="4" w:space="0" w:color="BFBFBF"/>
              <w:left w:val="single" w:sz="4" w:space="0" w:color="FFFFFF"/>
              <w:bottom w:val="dashed" w:sz="4" w:space="0" w:color="BFBFBF"/>
              <w:right w:val="single" w:sz="4" w:space="0" w:color="FFFFFF"/>
            </w:tcBorders>
          </w:tcPr>
          <w:p w14:paraId="53B3A77C" w14:textId="77777777" w:rsidR="002F1FC1" w:rsidRDefault="00982499">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2D260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8963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6796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BD5E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90FF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5B6B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06C3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467F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5AE2B" w14:textId="77777777" w:rsidR="002F1FC1" w:rsidRDefault="002F1FC1">
            <w:pPr>
              <w:pStyle w:val="ProductList-TableBody"/>
              <w:jc w:val="center"/>
            </w:pPr>
          </w:p>
        </w:tc>
      </w:tr>
    </w:tbl>
    <w:p w14:paraId="05253566" w14:textId="77777777" w:rsidR="002F1FC1" w:rsidRDefault="00982499">
      <w:pPr>
        <w:pStyle w:val="ProductList-Body"/>
      </w:pPr>
      <w:r>
        <w:rPr>
          <w:i/>
        </w:rPr>
        <w:t>Anksčiau minėtų licencijų bus galima pagal „Microsoft“ Kliento sutartį</w:t>
      </w:r>
      <w:r>
        <w:t>.</w:t>
      </w:r>
    </w:p>
    <w:p w14:paraId="7F7E4924" w14:textId="77777777" w:rsidR="002F1FC1" w:rsidRDefault="00982499">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2F1FC1" w14:paraId="27CF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8E809"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A61C8" w14:textId="77777777" w:rsidR="002F1FC1" w:rsidRDefault="00982499">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61E8F" w14:textId="77777777" w:rsidR="002F1FC1" w:rsidRDefault="00982499">
            <w:pPr>
              <w:pStyle w:val="ProductList-TableBody"/>
            </w:pPr>
            <w:r>
              <w:rPr>
                <w:color w:val="404040"/>
              </w:rPr>
              <w:t>Pratęstas tinkamumo laikotarpis: netaikoma</w:t>
            </w:r>
          </w:p>
        </w:tc>
      </w:tr>
      <w:tr w:rsidR="002F1FC1" w14:paraId="37F6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9E9D"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B9D7"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278E" w14:textId="77777777" w:rsidR="002F1FC1" w:rsidRDefault="00982499">
            <w:pPr>
              <w:pStyle w:val="ProductList-TableBody"/>
            </w:pPr>
            <w:r>
              <w:rPr>
                <w:color w:val="404040"/>
              </w:rPr>
              <w:t>Reklaminiai pasiūlymai: netaikoma</w:t>
            </w:r>
          </w:p>
        </w:tc>
      </w:tr>
      <w:tr w:rsidR="002F1FC1" w14:paraId="6492B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9AB1"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695F" w14:textId="77777777" w:rsidR="002F1FC1" w:rsidRDefault="009824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18BC" w14:textId="77777777" w:rsidR="002F1FC1" w:rsidRDefault="00982499">
            <w:pPr>
              <w:pStyle w:val="ProductList-TableBody"/>
            </w:pPr>
            <w:r>
              <w:rPr>
                <w:color w:val="404040"/>
              </w:rPr>
              <w:t>Galimybė mažinti (SCE): netaikoma</w:t>
            </w:r>
          </w:p>
        </w:tc>
      </w:tr>
      <w:tr w:rsidR="002F1FC1" w14:paraId="286F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7F0D"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F6AE"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4CD8" w14:textId="77777777" w:rsidR="002F1FC1" w:rsidRDefault="002F1FC1">
            <w:pPr>
              <w:pStyle w:val="ProductList-TableBody"/>
            </w:pPr>
          </w:p>
        </w:tc>
      </w:tr>
    </w:tbl>
    <w:p w14:paraId="456B009B" w14:textId="77777777" w:rsidR="002F1FC1" w:rsidRDefault="002F1FC1">
      <w:pPr>
        <w:pStyle w:val="ProductList-Body"/>
      </w:pPr>
    </w:p>
    <w:p w14:paraId="35031F76" w14:textId="77777777" w:rsidR="002F1FC1" w:rsidRDefault="00982499">
      <w:pPr>
        <w:pStyle w:val="ProductList-ClauseHeading"/>
        <w:outlineLvl w:val="3"/>
      </w:pPr>
      <w:r>
        <w:t>2.1 Versijų plėtojimo teisės</w:t>
      </w:r>
    </w:p>
    <w:p w14:paraId="53DAD3F3" w14:textId="77777777" w:rsidR="002F1FC1" w:rsidRDefault="0098249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0D01E234" w14:textId="77777777" w:rsidR="002F1FC1" w:rsidRDefault="002F1FC1">
      <w:pPr>
        <w:pStyle w:val="ProductList-Body"/>
      </w:pPr>
    </w:p>
    <w:p w14:paraId="1C4F9EF6" w14:textId="77777777" w:rsidR="002F1FC1" w:rsidRDefault="00982499">
      <w:pPr>
        <w:pStyle w:val="ProductList-ClauseHeading"/>
        <w:outlineLvl w:val="3"/>
      </w:pPr>
      <w:r>
        <w:t>2.2 „Windows Server“ diegimo parinktys</w:t>
      </w:r>
    </w:p>
    <w:p w14:paraId="35921471" w14:textId="77777777" w:rsidR="002F1FC1" w:rsidRDefault="00982499">
      <w:pPr>
        <w:pStyle w:val="ProductList-SubClauseHeading"/>
        <w:outlineLvl w:val="4"/>
      </w:pPr>
      <w:r>
        <w:t>2.2.1 Programinės įrangos naudojimas platformoje „Microsoft Azure“</w:t>
      </w:r>
    </w:p>
    <w:p w14:paraId="4026FB0F" w14:textId="77777777" w:rsidR="002F1FC1" w:rsidRDefault="00982499">
      <w:pPr>
        <w:pStyle w:val="ProductList-BodyIndented"/>
      </w:pPr>
      <w:r>
        <w:t xml:space="preserve">Jei Klientas savo „Microsoft Azure“ paslaugų paskyrose naudoja „Windows Server“ virtualiąsias mašinas, jam nebus taikomas „Windows Server“ naudojimo mokestis, tačiau jis vis tiek turės apmokėti skaičiavimo išlaidas („Pagrindinis egzempliorius“). Kurdamas arba </w:t>
      </w:r>
      <w:r>
        <w:lastRenderedPageBreak/>
        <w:t xml:space="preserve">konfigūruodamas virtualiąją mašiną „Azure“, Klientas privalo nurodyti, kad „Windows Server“ naudoja pagal „Azure“ hibridinę privilegiją, skirtą „Windows Server“. „Windows Server“ naudojimą platformoje „Azure“ apibrėžia </w:t>
      </w:r>
      <w:hyperlink r:id="rId119">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savo „Microsoft Azure“ paslaugų paskyrose naudoti RDS KPL „Azure“ prenumeratas su „Windows Server“ ir suteikti prieigą prie RDS funkcijų ar grafinės vartotojo sąsajos, komerciniais pagrindais teikiamos sistemoje „Windows Server“ naudojant RDS funkcijas ar kitą technologiją.</w:t>
      </w:r>
    </w:p>
    <w:p w14:paraId="327A3748" w14:textId="77777777" w:rsidR="002F1FC1" w:rsidRDefault="002F1FC1">
      <w:pPr>
        <w:pStyle w:val="ProductList-BodyIndented"/>
      </w:pPr>
    </w:p>
    <w:p w14:paraId="15A78DEA" w14:textId="77777777" w:rsidR="002F1FC1" w:rsidRDefault="00982499">
      <w:pPr>
        <w:pStyle w:val="ProductList-SubClauseHeading"/>
        <w:outlineLvl w:val="4"/>
      </w:pPr>
      <w:r>
        <w:t>2.2.2 Programinės įrangos naudojimas Kliento serveriuose</w:t>
      </w:r>
    </w:p>
    <w:p w14:paraId="57FC0BCB" w14:textId="77777777" w:rsidR="002F1FC1" w:rsidRDefault="00982499">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7B5D5704" w14:textId="77777777" w:rsidR="002F1FC1" w:rsidRDefault="002F1FC1">
      <w:pPr>
        <w:pStyle w:val="ProductList-BodyIndented"/>
      </w:pPr>
    </w:p>
    <w:p w14:paraId="46E0205A" w14:textId="77777777" w:rsidR="002F1FC1" w:rsidRDefault="00982499">
      <w:pPr>
        <w:pStyle w:val="ProductList-SubClauseHeading"/>
        <w:outlineLvl w:val="4"/>
      </w:pPr>
      <w:r>
        <w:t>2.2.3 Serverių darbo apkrovų perkėlimas į „Azure“</w:t>
      </w:r>
    </w:p>
    <w:p w14:paraId="1F45E5C1" w14:textId="77777777" w:rsidR="002F1FC1" w:rsidRDefault="00982499">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578BD469" w14:textId="77777777" w:rsidR="002F1FC1" w:rsidRDefault="002F1FC1">
      <w:pPr>
        <w:pStyle w:val="ProductList-BodyIndented"/>
      </w:pPr>
    </w:p>
    <w:p w14:paraId="2A609BEF" w14:textId="77777777" w:rsidR="002F1FC1" w:rsidRDefault="00982499">
      <w:pPr>
        <w:pStyle w:val="ProductList-ClauseHeading"/>
        <w:outlineLvl w:val="3"/>
      </w:pPr>
      <w:r>
        <w:t>2.3 „SQL Server“ diegimo parinktys</w:t>
      </w:r>
    </w:p>
    <w:p w14:paraId="574AE6DB" w14:textId="77777777" w:rsidR="002F1FC1" w:rsidRDefault="00982499">
      <w:pPr>
        <w:pStyle w:val="ProductList-SubClauseHeading"/>
        <w:outlineLvl w:val="4"/>
      </w:pPr>
      <w:r>
        <w:t>2.3.1 Programinės įrangos naudojimas platformoje „Microsoft Azure“</w:t>
      </w:r>
    </w:p>
    <w:p w14:paraId="6F8740E3" w14:textId="77777777" w:rsidR="002F1FC1" w:rsidRDefault="00982499">
      <w:pPr>
        <w:pStyle w:val="ProductList-BodyIndented"/>
      </w:pPr>
      <w:r>
        <w:t xml:space="preserve">Klientas savo „Microsoft Azure“ paslaugų paskyrose gali naudoti tolesnėje lentelėje įvardytas „Microsoft Azure“ duomenų tarnybas nurodytais santykiais. Jei klientas nori naudodamas Prenumeratos licencijas naudoti dvi ar daugiau „Microsoft Azure“ duomenų tarnybų, kiekvienai tarnybai būtina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tbl>
      <w:tblPr>
        <w:tblStyle w:val="PURTable0"/>
        <w:tblW w:w="0" w:type="dxa"/>
        <w:tblLook w:val="04A0" w:firstRow="1" w:lastRow="0" w:firstColumn="1" w:lastColumn="0" w:noHBand="0" w:noVBand="1"/>
      </w:tblPr>
      <w:tblGrid>
        <w:gridCol w:w="3128"/>
        <w:gridCol w:w="3792"/>
        <w:gridCol w:w="3636"/>
      </w:tblGrid>
      <w:tr w:rsidR="002F1FC1" w14:paraId="78F329A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2D142CC" w14:textId="77777777" w:rsidR="002F1FC1" w:rsidRDefault="0098249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20FC492E" w14:textId="77777777" w:rsidR="002F1FC1" w:rsidRDefault="00982499">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09901E9D" w14:textId="77777777" w:rsidR="002F1FC1" w:rsidRDefault="00982499">
            <w:pPr>
              <w:pStyle w:val="ProductList-TableBody"/>
            </w:pPr>
            <w:r>
              <w:rPr>
                <w:color w:val="FFFFFF"/>
              </w:rPr>
              <w:t>Priskirtų licencijų ir „Azure“ „vCore“ santykis</w:t>
            </w:r>
          </w:p>
        </w:tc>
      </w:tr>
      <w:tr w:rsidR="002F1FC1" w14:paraId="736D31A9" w14:textId="77777777">
        <w:tc>
          <w:tcPr>
            <w:tcW w:w="3540" w:type="dxa"/>
            <w:tcBorders>
              <w:left w:val="single" w:sz="4" w:space="0" w:color="6E6E6E"/>
              <w:bottom w:val="none" w:sz="4" w:space="0" w:color="6E6E6E"/>
              <w:right w:val="single" w:sz="4" w:space="0" w:color="6E6E6E"/>
            </w:tcBorders>
          </w:tcPr>
          <w:p w14:paraId="2391C37C" w14:textId="77777777" w:rsidR="002F1FC1" w:rsidRDefault="0098249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A054164" w14:textId="77777777" w:rsidR="002F1FC1" w:rsidRDefault="00982499">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26AA6EE6" w14:textId="77777777" w:rsidR="002F1FC1" w:rsidRDefault="00982499">
            <w:pPr>
              <w:pStyle w:val="ProductList-TableBody"/>
            </w:pPr>
            <w:r>
              <w:t>1 branduolio licencija: 4 „vCore“</w:t>
            </w:r>
          </w:p>
        </w:tc>
      </w:tr>
      <w:tr w:rsidR="002F1FC1" w14:paraId="6931424B" w14:textId="77777777">
        <w:tc>
          <w:tcPr>
            <w:tcW w:w="3540" w:type="dxa"/>
            <w:tcBorders>
              <w:top w:val="none" w:sz="4" w:space="0" w:color="6E6E6E"/>
              <w:left w:val="single" w:sz="4" w:space="0" w:color="6E6E6E"/>
              <w:bottom w:val="none" w:sz="4" w:space="0" w:color="6E6E6E"/>
            </w:tcBorders>
          </w:tcPr>
          <w:p w14:paraId="3F1724DE" w14:textId="77777777" w:rsidR="002F1FC1" w:rsidRDefault="002F1FC1">
            <w:pPr>
              <w:pStyle w:val="ProductList-TableBody"/>
            </w:pPr>
          </w:p>
        </w:tc>
        <w:tc>
          <w:tcPr>
            <w:tcW w:w="4280" w:type="dxa"/>
          </w:tcPr>
          <w:p w14:paraId="75EE37E1" w14:textId="77777777" w:rsidR="002F1FC1" w:rsidRDefault="00982499">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4EE2ADC5" w14:textId="77777777" w:rsidR="002F1FC1" w:rsidRDefault="00982499">
            <w:pPr>
              <w:pStyle w:val="ProductList-TableBody"/>
            </w:pPr>
            <w:r>
              <w:t>1 branduolio licencija: 1 „vCore“</w:t>
            </w:r>
          </w:p>
        </w:tc>
      </w:tr>
      <w:tr w:rsidR="002F1FC1" w14:paraId="3B244050" w14:textId="77777777">
        <w:tc>
          <w:tcPr>
            <w:tcW w:w="3540" w:type="dxa"/>
            <w:tcBorders>
              <w:top w:val="none" w:sz="4" w:space="0" w:color="6E6E6E"/>
              <w:left w:val="single" w:sz="4" w:space="0" w:color="6E6E6E"/>
              <w:bottom w:val="none" w:sz="4" w:space="0" w:color="6E6E6E"/>
            </w:tcBorders>
          </w:tcPr>
          <w:p w14:paraId="21C92E62" w14:textId="77777777" w:rsidR="002F1FC1" w:rsidRDefault="002F1FC1">
            <w:pPr>
              <w:pStyle w:val="ProductList-TableBody"/>
            </w:pPr>
          </w:p>
        </w:tc>
        <w:tc>
          <w:tcPr>
            <w:tcW w:w="4280" w:type="dxa"/>
          </w:tcPr>
          <w:p w14:paraId="3E053819" w14:textId="77777777" w:rsidR="002F1FC1" w:rsidRDefault="00982499">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6945F065" w14:textId="77777777" w:rsidR="002F1FC1" w:rsidRDefault="00982499">
            <w:pPr>
              <w:pStyle w:val="ProductList-TableBody"/>
            </w:pPr>
            <w:r>
              <w:t>1 branduolio licencija: 4 „vCore“</w:t>
            </w:r>
          </w:p>
        </w:tc>
      </w:tr>
      <w:tr w:rsidR="002F1FC1" w14:paraId="61A85B03" w14:textId="77777777">
        <w:tc>
          <w:tcPr>
            <w:tcW w:w="3540" w:type="dxa"/>
            <w:tcBorders>
              <w:top w:val="none" w:sz="4" w:space="0" w:color="6E6E6E"/>
              <w:left w:val="single" w:sz="4" w:space="0" w:color="6E6E6E"/>
              <w:bottom w:val="none" w:sz="4" w:space="0" w:color="6E6E6E"/>
              <w:right w:val="single" w:sz="4" w:space="0" w:color="6E6E6E"/>
            </w:tcBorders>
          </w:tcPr>
          <w:p w14:paraId="78C40CEF" w14:textId="77777777" w:rsidR="002F1FC1" w:rsidRDefault="002F1FC1">
            <w:pPr>
              <w:pStyle w:val="ProductList-TableBody"/>
            </w:pPr>
          </w:p>
        </w:tc>
        <w:tc>
          <w:tcPr>
            <w:tcW w:w="4280" w:type="dxa"/>
            <w:tcBorders>
              <w:left w:val="single" w:sz="4" w:space="0" w:color="6E6E6E"/>
              <w:bottom w:val="single" w:sz="4" w:space="0" w:color="6E6E6E"/>
              <w:right w:val="single" w:sz="4" w:space="0" w:color="6E6E6E"/>
            </w:tcBorders>
          </w:tcPr>
          <w:p w14:paraId="14311ECB" w14:textId="77777777" w:rsidR="002F1FC1" w:rsidRDefault="0098249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B770FDD" w14:textId="77777777" w:rsidR="002F1FC1" w:rsidRDefault="00982499">
            <w:pPr>
              <w:pStyle w:val="ProductList-TableBody"/>
            </w:pPr>
            <w:r>
              <w:t>1 branduolio licencija: 1 „vCore“</w:t>
            </w:r>
          </w:p>
        </w:tc>
      </w:tr>
      <w:tr w:rsidR="002F1FC1" w14:paraId="00D8C37E" w14:textId="77777777">
        <w:tc>
          <w:tcPr>
            <w:tcW w:w="3540" w:type="dxa"/>
            <w:tcBorders>
              <w:top w:val="none" w:sz="4" w:space="0" w:color="6E6E6E"/>
              <w:left w:val="single" w:sz="4" w:space="0" w:color="6E6E6E"/>
              <w:bottom w:val="none" w:sz="4" w:space="0" w:color="6E6E6E"/>
              <w:right w:val="single" w:sz="4" w:space="0" w:color="6E6E6E"/>
            </w:tcBorders>
          </w:tcPr>
          <w:p w14:paraId="12B8781B"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E45A82" w14:textId="77777777" w:rsidR="002F1FC1" w:rsidRDefault="00982499">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5870F7A1" w14:textId="77777777" w:rsidR="002F1FC1" w:rsidRDefault="00982499">
            <w:pPr>
              <w:pStyle w:val="ProductList-TableBody"/>
            </w:pPr>
            <w:r>
              <w:t>1 branduolio licencija: 4 „vCore“</w:t>
            </w:r>
          </w:p>
        </w:tc>
      </w:tr>
      <w:tr w:rsidR="002F1FC1" w14:paraId="1D2D6134" w14:textId="77777777">
        <w:tc>
          <w:tcPr>
            <w:tcW w:w="3540" w:type="dxa"/>
            <w:tcBorders>
              <w:top w:val="none" w:sz="4" w:space="0" w:color="6E6E6E"/>
              <w:left w:val="single" w:sz="4" w:space="0" w:color="6E6E6E"/>
              <w:bottom w:val="none" w:sz="4" w:space="0" w:color="6E6E6E"/>
              <w:right w:val="single" w:sz="4" w:space="0" w:color="6E6E6E"/>
            </w:tcBorders>
          </w:tcPr>
          <w:p w14:paraId="16D070BF"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821D2A" w14:textId="77777777" w:rsidR="002F1FC1" w:rsidRDefault="0098249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BA5A810" w14:textId="77777777" w:rsidR="002F1FC1" w:rsidRDefault="00982499">
            <w:pPr>
              <w:pStyle w:val="ProductList-TableBody"/>
            </w:pPr>
            <w:r>
              <w:t>1 branduolio licencija: 4 „vCPU“</w:t>
            </w:r>
          </w:p>
        </w:tc>
      </w:tr>
      <w:tr w:rsidR="002F1FC1" w14:paraId="6EC49F9B" w14:textId="77777777">
        <w:tc>
          <w:tcPr>
            <w:tcW w:w="3540" w:type="dxa"/>
            <w:tcBorders>
              <w:top w:val="none" w:sz="4" w:space="0" w:color="6E6E6E"/>
              <w:left w:val="single" w:sz="4" w:space="0" w:color="6E6E6E"/>
              <w:bottom w:val="single" w:sz="4" w:space="0" w:color="6E6E6E"/>
              <w:right w:val="single" w:sz="4" w:space="0" w:color="6E6E6E"/>
            </w:tcBorders>
          </w:tcPr>
          <w:p w14:paraId="70F6D73D" w14:textId="77777777" w:rsidR="002F1FC1" w:rsidRDefault="002F1FC1">
            <w:pPr>
              <w:pStyle w:val="ProductList-TableBody"/>
            </w:pPr>
          </w:p>
        </w:tc>
        <w:tc>
          <w:tcPr>
            <w:tcW w:w="4280" w:type="dxa"/>
            <w:tcBorders>
              <w:top w:val="single" w:sz="4" w:space="0" w:color="6E6E6E"/>
              <w:left w:val="single" w:sz="4" w:space="0" w:color="6E6E6E"/>
              <w:right w:val="single" w:sz="4" w:space="0" w:color="6E6E6E"/>
            </w:tcBorders>
          </w:tcPr>
          <w:p w14:paraId="48AC26B6" w14:textId="77777777" w:rsidR="002F1FC1" w:rsidRDefault="0098249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F55EF29" w14:textId="77777777" w:rsidR="002F1FC1" w:rsidRDefault="00982499">
            <w:pPr>
              <w:pStyle w:val="ProductList-TableBody"/>
            </w:pPr>
            <w:r>
              <w:t>1 branduolio licencija</w:t>
            </w:r>
            <w:r>
              <w:rPr>
                <w:vertAlign w:val="superscript"/>
              </w:rPr>
              <w:t>2</w:t>
            </w:r>
            <w:r>
              <w:t>: 1 „vCPU“</w:t>
            </w:r>
          </w:p>
        </w:tc>
      </w:tr>
      <w:tr w:rsidR="002F1FC1" w14:paraId="10D9C538" w14:textId="77777777">
        <w:tc>
          <w:tcPr>
            <w:tcW w:w="3540" w:type="dxa"/>
            <w:tcBorders>
              <w:top w:val="single" w:sz="4" w:space="0" w:color="6E6E6E"/>
              <w:left w:val="single" w:sz="4" w:space="0" w:color="6E6E6E"/>
              <w:bottom w:val="none" w:sz="4" w:space="0" w:color="6E6E6E"/>
            </w:tcBorders>
          </w:tcPr>
          <w:p w14:paraId="082BE17E" w14:textId="77777777" w:rsidR="002F1FC1" w:rsidRDefault="00982499">
            <w:pPr>
              <w:pStyle w:val="ProductList-TableBody"/>
            </w:pPr>
            <w:r>
              <w:t>„SQL Server Standard“ (Branduolio)</w:t>
            </w:r>
          </w:p>
        </w:tc>
        <w:tc>
          <w:tcPr>
            <w:tcW w:w="4280" w:type="dxa"/>
          </w:tcPr>
          <w:p w14:paraId="16764CB5" w14:textId="77777777" w:rsidR="002F1FC1" w:rsidRDefault="00982499">
            <w:pPr>
              <w:pStyle w:val="ProductList-TableBody"/>
            </w:pPr>
            <w:r>
              <w:t>„Azure SQL Database“ (keičiama kategorija ir viena duomenų bazė) / „Azure SQL“ valdomasis egzempliorius – bendra paskirtis</w:t>
            </w:r>
          </w:p>
        </w:tc>
        <w:tc>
          <w:tcPr>
            <w:tcW w:w="4160" w:type="dxa"/>
            <w:tcBorders>
              <w:top w:val="single" w:sz="4" w:space="0" w:color="6E6E6E"/>
              <w:bottom w:val="single" w:sz="4" w:space="0" w:color="6E6E6E"/>
              <w:right w:val="single" w:sz="4" w:space="0" w:color="6E6E6E"/>
            </w:tcBorders>
          </w:tcPr>
          <w:p w14:paraId="53697C7E" w14:textId="77777777" w:rsidR="002F1FC1" w:rsidRDefault="00982499">
            <w:pPr>
              <w:pStyle w:val="ProductList-TableBody"/>
            </w:pPr>
            <w:r>
              <w:t>1 branduolio licencija: 1 „vCore“</w:t>
            </w:r>
          </w:p>
        </w:tc>
      </w:tr>
      <w:tr w:rsidR="002F1FC1" w14:paraId="27758511" w14:textId="77777777">
        <w:tc>
          <w:tcPr>
            <w:tcW w:w="3540" w:type="dxa"/>
            <w:tcBorders>
              <w:top w:val="none" w:sz="4" w:space="0" w:color="6E6E6E"/>
              <w:left w:val="single" w:sz="4" w:space="0" w:color="6E6E6E"/>
              <w:bottom w:val="none" w:sz="4" w:space="0" w:color="6E6E6E"/>
              <w:right w:val="single" w:sz="4" w:space="0" w:color="6E6E6E"/>
            </w:tcBorders>
          </w:tcPr>
          <w:p w14:paraId="0D6FA7D9" w14:textId="77777777" w:rsidR="002F1FC1" w:rsidRDefault="002F1FC1">
            <w:pPr>
              <w:pStyle w:val="ProductList-TableBody"/>
            </w:pPr>
          </w:p>
        </w:tc>
        <w:tc>
          <w:tcPr>
            <w:tcW w:w="4280" w:type="dxa"/>
            <w:tcBorders>
              <w:left w:val="single" w:sz="4" w:space="0" w:color="6E6E6E"/>
              <w:bottom w:val="single" w:sz="4" w:space="0" w:color="6E6E6E"/>
              <w:right w:val="single" w:sz="4" w:space="0" w:color="6E6E6E"/>
            </w:tcBorders>
          </w:tcPr>
          <w:p w14:paraId="0F86F3A5" w14:textId="77777777" w:rsidR="002F1FC1" w:rsidRDefault="00982499">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473DC32E" w14:textId="77777777" w:rsidR="002F1FC1" w:rsidRDefault="00982499">
            <w:pPr>
              <w:pStyle w:val="ProductList-TableBody"/>
            </w:pPr>
            <w:r>
              <w:t>4 branduolio licencija: 1 „vCore“</w:t>
            </w:r>
          </w:p>
        </w:tc>
      </w:tr>
      <w:tr w:rsidR="002F1FC1" w14:paraId="24660CA2" w14:textId="77777777">
        <w:tc>
          <w:tcPr>
            <w:tcW w:w="3540" w:type="dxa"/>
            <w:tcBorders>
              <w:top w:val="none" w:sz="4" w:space="0" w:color="6E6E6E"/>
              <w:left w:val="single" w:sz="4" w:space="0" w:color="6E6E6E"/>
              <w:bottom w:val="none" w:sz="4" w:space="0" w:color="6E6E6E"/>
              <w:right w:val="single" w:sz="4" w:space="0" w:color="6E6E6E"/>
            </w:tcBorders>
          </w:tcPr>
          <w:p w14:paraId="627EB058"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4011A3" w14:textId="77777777" w:rsidR="002F1FC1" w:rsidRDefault="00982499">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01F162C0" w14:textId="77777777" w:rsidR="002F1FC1" w:rsidRDefault="00982499">
            <w:pPr>
              <w:pStyle w:val="ProductList-TableBody"/>
            </w:pPr>
            <w:r>
              <w:t>1 branduolio licencija: 1 „vCore“</w:t>
            </w:r>
          </w:p>
        </w:tc>
      </w:tr>
      <w:tr w:rsidR="002F1FC1" w14:paraId="54CD4B03" w14:textId="77777777">
        <w:tc>
          <w:tcPr>
            <w:tcW w:w="3540" w:type="dxa"/>
            <w:tcBorders>
              <w:top w:val="none" w:sz="4" w:space="0" w:color="6E6E6E"/>
              <w:left w:val="single" w:sz="4" w:space="0" w:color="6E6E6E"/>
              <w:bottom w:val="none" w:sz="4" w:space="0" w:color="6E6E6E"/>
              <w:right w:val="single" w:sz="4" w:space="0" w:color="6E6E6E"/>
            </w:tcBorders>
          </w:tcPr>
          <w:p w14:paraId="79FF751F"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3D2809" w14:textId="77777777" w:rsidR="002F1FC1" w:rsidRDefault="00982499">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D35D230" w14:textId="77777777" w:rsidR="002F1FC1" w:rsidRDefault="00982499">
            <w:pPr>
              <w:pStyle w:val="ProductList-TableBody"/>
            </w:pPr>
            <w:r>
              <w:t>1 branduolio licencija: 1 „vCore“</w:t>
            </w:r>
          </w:p>
        </w:tc>
      </w:tr>
      <w:tr w:rsidR="002F1FC1" w14:paraId="61933D1C" w14:textId="77777777">
        <w:tc>
          <w:tcPr>
            <w:tcW w:w="3540" w:type="dxa"/>
            <w:tcBorders>
              <w:top w:val="none" w:sz="4" w:space="0" w:color="6E6E6E"/>
              <w:left w:val="single" w:sz="4" w:space="0" w:color="6E6E6E"/>
              <w:bottom w:val="none" w:sz="4" w:space="0" w:color="6E6E6E"/>
              <w:right w:val="single" w:sz="4" w:space="0" w:color="6E6E6E"/>
            </w:tcBorders>
          </w:tcPr>
          <w:p w14:paraId="62C3882E"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4C419A" w14:textId="77777777" w:rsidR="002F1FC1" w:rsidRDefault="0098249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27D7235" w14:textId="77777777" w:rsidR="002F1FC1" w:rsidRDefault="00982499">
            <w:pPr>
              <w:pStyle w:val="ProductList-TableBody"/>
            </w:pPr>
            <w:r>
              <w:t>4 branduolio licencijos: 1 „vCore“</w:t>
            </w:r>
          </w:p>
        </w:tc>
      </w:tr>
      <w:tr w:rsidR="002F1FC1" w14:paraId="2C9D8206" w14:textId="77777777">
        <w:tc>
          <w:tcPr>
            <w:tcW w:w="3540" w:type="dxa"/>
            <w:tcBorders>
              <w:top w:val="none" w:sz="4" w:space="0" w:color="6E6E6E"/>
              <w:left w:val="single" w:sz="4" w:space="0" w:color="6E6E6E"/>
              <w:bottom w:val="none" w:sz="4" w:space="0" w:color="6E6E6E"/>
              <w:right w:val="single" w:sz="4" w:space="0" w:color="6E6E6E"/>
            </w:tcBorders>
          </w:tcPr>
          <w:p w14:paraId="689C548E"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64AF51" w14:textId="77777777" w:rsidR="002F1FC1" w:rsidRDefault="0098249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1A68733" w14:textId="77777777" w:rsidR="002F1FC1" w:rsidRDefault="00982499">
            <w:pPr>
              <w:pStyle w:val="ProductList-TableBody"/>
            </w:pPr>
            <w:r>
              <w:t>1 branduolio licencija</w:t>
            </w:r>
            <w:r>
              <w:rPr>
                <w:vertAlign w:val="superscript"/>
              </w:rPr>
              <w:t>2</w:t>
            </w:r>
            <w:r>
              <w:t>: 1 „vCPU“</w:t>
            </w:r>
          </w:p>
        </w:tc>
      </w:tr>
      <w:tr w:rsidR="002F1FC1" w14:paraId="1063D448" w14:textId="77777777">
        <w:tc>
          <w:tcPr>
            <w:tcW w:w="3540" w:type="dxa"/>
            <w:tcBorders>
              <w:top w:val="none" w:sz="4" w:space="0" w:color="6E6E6E"/>
              <w:left w:val="single" w:sz="4" w:space="0" w:color="6E6E6E"/>
              <w:bottom w:val="single" w:sz="4" w:space="0" w:color="6E6E6E"/>
              <w:right w:val="single" w:sz="4" w:space="0" w:color="6E6E6E"/>
            </w:tcBorders>
          </w:tcPr>
          <w:p w14:paraId="3191F97F" w14:textId="77777777" w:rsidR="002F1FC1" w:rsidRDefault="002F1F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1D4465" w14:textId="77777777" w:rsidR="002F1FC1" w:rsidRDefault="0098249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5D5A691" w14:textId="77777777" w:rsidR="002F1FC1" w:rsidRDefault="00982499">
            <w:pPr>
              <w:pStyle w:val="ProductList-TableBody"/>
            </w:pPr>
            <w:r>
              <w:t>4 branduolio licencijos</w:t>
            </w:r>
            <w:r>
              <w:rPr>
                <w:vertAlign w:val="superscript"/>
              </w:rPr>
              <w:t>2</w:t>
            </w:r>
            <w:r>
              <w:t>: 1 „vCPU“</w:t>
            </w:r>
          </w:p>
        </w:tc>
      </w:tr>
    </w:tbl>
    <w:p w14:paraId="60D38C32" w14:textId="77777777" w:rsidR="002F1FC1" w:rsidRDefault="00982499">
      <w:pPr>
        <w:pStyle w:val="ProductList-BodyIndented"/>
      </w:pPr>
      <w:r>
        <w:rPr>
          <w:i/>
          <w:vertAlign w:val="superscript"/>
        </w:rPr>
        <w:t>1</w:t>
      </w:r>
      <w:r>
        <w:rPr>
          <w:i/>
        </w:rPr>
        <w:t>„Azure“ hibridinė privilegija nesuteikiama „Azure SQL Database“ kompiuterio pakopai be serverio arba „Azure SQL“ valdomajam egzemplioriui.</w:t>
      </w:r>
    </w:p>
    <w:p w14:paraId="2EB6434A" w14:textId="77777777" w:rsidR="002F1FC1" w:rsidRDefault="00982499">
      <w:pPr>
        <w:pStyle w:val="ProductList-BodyIndented"/>
      </w:pPr>
      <w:r>
        <w:rPr>
          <w:i/>
          <w:vertAlign w:val="superscript"/>
        </w:rPr>
        <w:t>2</w:t>
      </w:r>
      <w:r>
        <w:rPr>
          <w:i/>
        </w:rPr>
        <w:t>Mažiausias kiekis yra keturios Branduolio licencijos vienam Virtualiajam įrenginiui.</w:t>
      </w:r>
    </w:p>
    <w:p w14:paraId="214041A8" w14:textId="77777777" w:rsidR="002F1FC1" w:rsidRDefault="002F1FC1">
      <w:pPr>
        <w:pStyle w:val="ProductList-BodyIndented"/>
      </w:pPr>
    </w:p>
    <w:p w14:paraId="3923805B" w14:textId="77777777" w:rsidR="002F1FC1" w:rsidRDefault="00982499">
      <w:pPr>
        <w:pStyle w:val="ProductList-BodyIndented"/>
      </w:pPr>
      <w:r>
        <w:lastRenderedPageBreak/>
        <w:t xml:space="preserve">Klientas neturės mokėti už „Microsoft Azure“ duomenų tarnybą, tačiau vis tiek turi mokėti už skaičiavimo išlaidas (t. y. pagrindinį įkainį), saugojimą ir atsarginių kopijų kūrimą bei I/O, susijusį su tarnybų naudojimu (kaip taikytina). Sprendime „Azure“ konfigūruodamas darbo krūvius, klientas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Šiuos darbo krūvius klientai gali papildyti visiškai apskaičiuotomis „Azure“ paslaugomis.  </w:t>
      </w:r>
    </w:p>
    <w:p w14:paraId="21FFF0FC" w14:textId="77777777" w:rsidR="002F1FC1" w:rsidRDefault="002F1FC1">
      <w:pPr>
        <w:pStyle w:val="ProductList-BodyIndented"/>
      </w:pPr>
    </w:p>
    <w:p w14:paraId="72CCC9C9" w14:textId="77777777" w:rsidR="002F1FC1" w:rsidRDefault="00982499">
      <w:pPr>
        <w:pStyle w:val="ProductList-SubClauseHeading"/>
        <w:outlineLvl w:val="4"/>
      </w:pPr>
      <w:r>
        <w:t>2.3.2 „SQL Server“ perėmimo teisės</w:t>
      </w:r>
    </w:p>
    <w:p w14:paraId="356626D8" w14:textId="77777777" w:rsidR="002F1FC1" w:rsidRDefault="00982499">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2AED0C01" w14:textId="77777777" w:rsidR="002F1FC1" w:rsidRDefault="00982499" w:rsidP="008B5129">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62F24C8A" w14:textId="77777777" w:rsidR="002F1FC1" w:rsidRDefault="00982499" w:rsidP="008B5129">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046F4398" w14:textId="77777777" w:rsidR="002F1FC1" w:rsidRDefault="002F1FC1">
      <w:pPr>
        <w:pStyle w:val="ProductList-BodyIndented"/>
      </w:pPr>
    </w:p>
    <w:p w14:paraId="3B80E28E" w14:textId="77777777" w:rsidR="002F1FC1" w:rsidRDefault="00982499">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A802E3C" w14:textId="77777777" w:rsidR="002F1FC1" w:rsidRDefault="00982499" w:rsidP="008B5129">
      <w:pPr>
        <w:pStyle w:val="ProductList-Bullet"/>
        <w:numPr>
          <w:ilvl w:val="1"/>
          <w:numId w:val="49"/>
        </w:numPr>
      </w:pPr>
      <w:r>
        <w:t xml:space="preserve">Duomenų bazės suderinamumo patikrinimai arba „Checkdb“ </w:t>
      </w:r>
    </w:p>
    <w:p w14:paraId="027AAD09" w14:textId="77777777" w:rsidR="002F1FC1" w:rsidRDefault="00982499" w:rsidP="008B5129">
      <w:pPr>
        <w:pStyle w:val="ProductList-Bullet"/>
        <w:numPr>
          <w:ilvl w:val="1"/>
          <w:numId w:val="49"/>
        </w:numPr>
      </w:pPr>
      <w:r>
        <w:t xml:space="preserve">Žurnalo atsarginės kopijos </w:t>
      </w:r>
    </w:p>
    <w:p w14:paraId="374CE1B3" w14:textId="77777777" w:rsidR="002F1FC1" w:rsidRDefault="00982499" w:rsidP="008B5129">
      <w:pPr>
        <w:pStyle w:val="ProductList-Bullet"/>
        <w:numPr>
          <w:ilvl w:val="1"/>
          <w:numId w:val="49"/>
        </w:numPr>
      </w:pPr>
      <w:r>
        <w:t xml:space="preserve">Išsamios atsarginės kopijos </w:t>
      </w:r>
    </w:p>
    <w:p w14:paraId="1B7B690C" w14:textId="77777777" w:rsidR="002F1FC1" w:rsidRDefault="00982499" w:rsidP="008B5129">
      <w:pPr>
        <w:pStyle w:val="ProductList-Bullet"/>
        <w:numPr>
          <w:ilvl w:val="1"/>
          <w:numId w:val="49"/>
        </w:numPr>
      </w:pPr>
      <w:r>
        <w:t>Išteklių naudojimo duomenų stebėsena</w:t>
      </w:r>
    </w:p>
    <w:p w14:paraId="6879B3BE" w14:textId="77777777" w:rsidR="002F1FC1" w:rsidRDefault="002F1FC1">
      <w:pPr>
        <w:pStyle w:val="ProductList-BodyIndented"/>
      </w:pPr>
    </w:p>
    <w:p w14:paraId="1FF17DAE" w14:textId="77777777" w:rsidR="002F1FC1" w:rsidRDefault="00982499">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0E6F4725" w14:textId="77777777" w:rsidR="002F1FC1" w:rsidRDefault="002F1FC1">
      <w:pPr>
        <w:pStyle w:val="ProductList-BodyIndented"/>
      </w:pPr>
    </w:p>
    <w:p w14:paraId="5E08FC21" w14:textId="77777777" w:rsidR="002F1FC1" w:rsidRDefault="00982499">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9BD65D7" w14:textId="77777777" w:rsidR="002F1FC1" w:rsidRDefault="002F1FC1">
      <w:pPr>
        <w:pStyle w:val="ProductList-BodyIndented"/>
      </w:pPr>
    </w:p>
    <w:p w14:paraId="11F8B982" w14:textId="77777777" w:rsidR="002F1FC1" w:rsidRDefault="00982499">
      <w:pPr>
        <w:pStyle w:val="ProductList-SubClauseHeading"/>
        <w:outlineLvl w:val="4"/>
      </w:pPr>
      <w:r>
        <w:t>2.3.3 Programinės įrangos naudojimas Kliento serveriuose</w:t>
      </w:r>
    </w:p>
    <w:p w14:paraId="0DF15FE2" w14:textId="77777777" w:rsidR="002F1FC1" w:rsidRDefault="00982499">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7FF828A8" w14:textId="77777777" w:rsidR="002F1FC1" w:rsidRDefault="00982499">
      <w:pPr>
        <w:pStyle w:val="ProductList-BodyIndented"/>
      </w:pPr>
      <w:r>
        <w:t>*Suteikiama atsižvelgiant į galimybes. Teisės taikomos tik „SQL Server Enterprise Core“ klientams.</w:t>
      </w:r>
    </w:p>
    <w:p w14:paraId="6E3CA0C7" w14:textId="77777777" w:rsidR="002F1FC1" w:rsidRDefault="002F1FC1">
      <w:pPr>
        <w:pStyle w:val="ProductList-BodyIndented"/>
      </w:pPr>
    </w:p>
    <w:p w14:paraId="26F0D3ED" w14:textId="77777777" w:rsidR="002F1FC1" w:rsidRDefault="00982499">
      <w:pPr>
        <w:pStyle w:val="ProductList-SubClauseHeading"/>
        <w:outlineLvl w:val="4"/>
      </w:pPr>
      <w:r>
        <w:t>2.3.4 Serverių darbo apkrovų perkėlimas į „Azure“</w:t>
      </w:r>
    </w:p>
    <w:p w14:paraId="7FFEF8A5" w14:textId="77777777" w:rsidR="002F1FC1" w:rsidRDefault="00982499">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7395D211" w14:textId="77777777" w:rsidR="002F1FC1" w:rsidRDefault="002F1FC1">
      <w:pPr>
        <w:pStyle w:val="ProductList-BodyIndented"/>
      </w:pPr>
    </w:p>
    <w:p w14:paraId="55A8C764" w14:textId="77777777" w:rsidR="002F1FC1" w:rsidRDefault="00982499">
      <w:pPr>
        <w:pStyle w:val="ProductList-SubClauseHeading"/>
        <w:outlineLvl w:val="4"/>
      </w:pPr>
      <w:r>
        <w:t>2.3.5 „SQL Server Enterprise Core“ neriboto virtualizavimo teisės</w:t>
      </w:r>
    </w:p>
    <w:p w14:paraId="46F632DA" w14:textId="77777777" w:rsidR="002F1FC1" w:rsidRDefault="00982499">
      <w:pPr>
        <w:pStyle w:val="ProductList-BodyIndented"/>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hibridinę privilegiją, skirtą „SQL Server“, išimtį, Klientas gali naudoti „SQL Server“ bet kokiame virtualiųjų mašinų skaičiuje „Azure Dedicated Host Server“ arba kitame paskirtame komerciniais pagrindais suteikiamame fiziniame serveryje, platformoje sprendime „Azure“, prisijungęs prie vienos iš savo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visiems Fiziniams branduoliams, pasiekiamiems Klientui tame „Azure“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6E09A1C5" w14:textId="77777777" w:rsidR="002F1FC1" w:rsidRDefault="002F1FC1">
      <w:pPr>
        <w:pStyle w:val="ProductList-BodyIndented"/>
      </w:pPr>
    </w:p>
    <w:p w14:paraId="028FF4D6" w14:textId="77777777" w:rsidR="002F1FC1" w:rsidRDefault="00982499">
      <w:pPr>
        <w:pStyle w:val="ProductList-ClauseHeading"/>
        <w:outlineLvl w:val="3"/>
      </w:pPr>
      <w:r>
        <w:t>2.4 SQL „Server Big Data Nodes“</w:t>
      </w:r>
    </w:p>
    <w:p w14:paraId="67B0695E" w14:textId="77777777" w:rsidR="002F1FC1" w:rsidRDefault="00982499">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75C71AC2"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2062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A6CA0"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0682868" w14:textId="77777777" w:rsidR="002F1FC1" w:rsidRDefault="002F1FC1">
      <w:pPr>
        <w:pStyle w:val="ProductList-Body"/>
      </w:pPr>
    </w:p>
    <w:p w14:paraId="06E2E591" w14:textId="77777777" w:rsidR="002F1FC1" w:rsidRDefault="00982499">
      <w:pPr>
        <w:pStyle w:val="ProductList-Offering1HeadingNoBorder"/>
        <w:outlineLvl w:val="1"/>
      </w:pPr>
      <w:bookmarkStart w:id="220" w:name="_Sec1151"/>
      <w:r>
        <w:lastRenderedPageBreak/>
        <w:t>„Microsoft Dynamics 365“ paslaugos</w:t>
      </w:r>
      <w:bookmarkEnd w:id="220"/>
      <w:r>
        <w:fldChar w:fldCharType="begin"/>
      </w:r>
      <w:r>
        <w:instrText xml:space="preserve"> TC "„Microsoft Dynamics 365“ paslaugos" \l 2</w:instrText>
      </w:r>
      <w:r>
        <w:fldChar w:fldCharType="end"/>
      </w:r>
    </w:p>
    <w:p w14:paraId="498D9F9A" w14:textId="77777777" w:rsidR="002F1FC1" w:rsidRDefault="00982499">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2F1FC1" w14:paraId="6D9AB4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0AC10"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45C8D7"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6B093"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0FAC0"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081A0"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9A3EE"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29BE8"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3E0D5"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52524"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EC726"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0C3D87A0" w14:textId="77777777">
        <w:tc>
          <w:tcPr>
            <w:tcW w:w="4660" w:type="dxa"/>
            <w:tcBorders>
              <w:top w:val="single" w:sz="6" w:space="0" w:color="FFFFFF"/>
              <w:left w:val="none" w:sz="4" w:space="0" w:color="6E6E6E"/>
              <w:bottom w:val="dashed" w:sz="4" w:space="0" w:color="BFBFBF"/>
              <w:right w:val="none" w:sz="4" w:space="0" w:color="6E6E6E"/>
            </w:tcBorders>
          </w:tcPr>
          <w:p w14:paraId="62F9455C" w14:textId="77777777" w:rsidR="002F1FC1" w:rsidRDefault="009824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FE6CBF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972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41E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18F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470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A17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439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179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52AC" w14:textId="77777777" w:rsidR="002F1FC1" w:rsidRDefault="002F1FC1">
            <w:pPr>
              <w:pStyle w:val="ProductList-TableBody"/>
              <w:jc w:val="center"/>
            </w:pPr>
          </w:p>
        </w:tc>
      </w:tr>
      <w:tr w:rsidR="002F1FC1" w14:paraId="211FCF6A" w14:textId="77777777">
        <w:tc>
          <w:tcPr>
            <w:tcW w:w="4660" w:type="dxa"/>
            <w:tcBorders>
              <w:top w:val="dashed" w:sz="4" w:space="0" w:color="BFBFBF"/>
              <w:left w:val="none" w:sz="4" w:space="0" w:color="6E6E6E"/>
              <w:bottom w:val="dashed" w:sz="4" w:space="0" w:color="BFBFBF"/>
              <w:right w:val="none" w:sz="4" w:space="0" w:color="6E6E6E"/>
            </w:tcBorders>
          </w:tcPr>
          <w:p w14:paraId="2F88B169" w14:textId="77777777" w:rsidR="002F1FC1" w:rsidRDefault="00982499">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0ACA0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7A4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13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370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DC8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20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FF6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A0A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3A3B" w14:textId="77777777" w:rsidR="002F1FC1" w:rsidRDefault="002F1FC1">
            <w:pPr>
              <w:pStyle w:val="ProductList-TableBody"/>
              <w:jc w:val="center"/>
            </w:pPr>
          </w:p>
        </w:tc>
      </w:tr>
      <w:tr w:rsidR="002F1FC1" w14:paraId="173DD3DE" w14:textId="77777777">
        <w:tc>
          <w:tcPr>
            <w:tcW w:w="4660" w:type="dxa"/>
            <w:tcBorders>
              <w:top w:val="dashed" w:sz="4" w:space="0" w:color="BFBFBF"/>
              <w:left w:val="none" w:sz="4" w:space="0" w:color="6E6E6E"/>
              <w:bottom w:val="dashed" w:sz="4" w:space="0" w:color="BFBFBF"/>
              <w:right w:val="none" w:sz="4" w:space="0" w:color="6E6E6E"/>
            </w:tcBorders>
          </w:tcPr>
          <w:p w14:paraId="5C64D126" w14:textId="77777777" w:rsidR="002F1FC1" w:rsidRDefault="00982499">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2B88F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7CD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2EA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7B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931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39B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0E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A2D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278A" w14:textId="77777777" w:rsidR="002F1FC1" w:rsidRDefault="002F1FC1">
            <w:pPr>
              <w:pStyle w:val="ProductList-TableBody"/>
              <w:jc w:val="center"/>
            </w:pPr>
          </w:p>
        </w:tc>
      </w:tr>
      <w:tr w:rsidR="002F1FC1" w14:paraId="43FB1187" w14:textId="77777777">
        <w:tc>
          <w:tcPr>
            <w:tcW w:w="4660" w:type="dxa"/>
            <w:tcBorders>
              <w:top w:val="dashed" w:sz="4" w:space="0" w:color="BFBFBF"/>
              <w:left w:val="none" w:sz="4" w:space="0" w:color="6E6E6E"/>
              <w:bottom w:val="dashed" w:sz="4" w:space="0" w:color="BFBFBF"/>
              <w:right w:val="none" w:sz="4" w:space="0" w:color="6E6E6E"/>
            </w:tcBorders>
          </w:tcPr>
          <w:p w14:paraId="39F5B35B" w14:textId="77777777" w:rsidR="002F1FC1" w:rsidRDefault="0098249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E7D6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CB7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ED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3D74"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567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1BF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E62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852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8707" w14:textId="77777777" w:rsidR="002F1FC1" w:rsidRDefault="002F1FC1">
            <w:pPr>
              <w:pStyle w:val="ProductList-TableBody"/>
              <w:jc w:val="center"/>
            </w:pPr>
          </w:p>
        </w:tc>
      </w:tr>
      <w:tr w:rsidR="002F1FC1" w14:paraId="4850B1D3" w14:textId="77777777">
        <w:tc>
          <w:tcPr>
            <w:tcW w:w="4660" w:type="dxa"/>
            <w:tcBorders>
              <w:top w:val="dashed" w:sz="4" w:space="0" w:color="BFBFBF"/>
              <w:left w:val="none" w:sz="4" w:space="0" w:color="6E6E6E"/>
              <w:bottom w:val="dashed" w:sz="4" w:space="0" w:color="BFBFBF"/>
              <w:right w:val="none" w:sz="4" w:space="0" w:color="6E6E6E"/>
            </w:tcBorders>
          </w:tcPr>
          <w:p w14:paraId="11DC36CC" w14:textId="77777777" w:rsidR="002F1FC1" w:rsidRDefault="00982499">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EDFE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E98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B70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83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3D1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007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5A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E95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E38E" w14:textId="77777777" w:rsidR="002F1FC1" w:rsidRDefault="002F1FC1">
            <w:pPr>
              <w:pStyle w:val="ProductList-TableBody"/>
              <w:jc w:val="center"/>
            </w:pPr>
          </w:p>
        </w:tc>
      </w:tr>
      <w:tr w:rsidR="002F1FC1" w14:paraId="6191EFAB" w14:textId="77777777">
        <w:tc>
          <w:tcPr>
            <w:tcW w:w="4660" w:type="dxa"/>
            <w:tcBorders>
              <w:top w:val="dashed" w:sz="4" w:space="0" w:color="BFBFBF"/>
              <w:left w:val="none" w:sz="4" w:space="0" w:color="6E6E6E"/>
              <w:bottom w:val="dashed" w:sz="4" w:space="0" w:color="BFBFBF"/>
              <w:right w:val="none" w:sz="4" w:space="0" w:color="6E6E6E"/>
            </w:tcBorders>
          </w:tcPr>
          <w:p w14:paraId="5AC2D394" w14:textId="77777777" w:rsidR="002F1FC1" w:rsidRDefault="00982499">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F3BAC2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664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6D4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45C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DE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1EC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7A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4D9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7CBC" w14:textId="77777777" w:rsidR="002F1FC1" w:rsidRDefault="002F1FC1">
            <w:pPr>
              <w:pStyle w:val="ProductList-TableBody"/>
              <w:jc w:val="center"/>
            </w:pPr>
          </w:p>
        </w:tc>
      </w:tr>
      <w:tr w:rsidR="002F1FC1" w14:paraId="0002BD78" w14:textId="77777777">
        <w:tc>
          <w:tcPr>
            <w:tcW w:w="4660" w:type="dxa"/>
            <w:tcBorders>
              <w:top w:val="dashed" w:sz="4" w:space="0" w:color="BFBFBF"/>
              <w:left w:val="none" w:sz="4" w:space="0" w:color="6E6E6E"/>
              <w:bottom w:val="dashed" w:sz="4" w:space="0" w:color="BFBFBF"/>
              <w:right w:val="none" w:sz="4" w:space="0" w:color="6E6E6E"/>
            </w:tcBorders>
          </w:tcPr>
          <w:p w14:paraId="36A455E1" w14:textId="77777777" w:rsidR="002F1FC1" w:rsidRDefault="00982499">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97F5BA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D10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348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3A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F69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BEA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C96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8D1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055D" w14:textId="77777777" w:rsidR="002F1FC1" w:rsidRDefault="002F1FC1">
            <w:pPr>
              <w:pStyle w:val="ProductList-TableBody"/>
              <w:jc w:val="center"/>
            </w:pPr>
          </w:p>
        </w:tc>
      </w:tr>
      <w:tr w:rsidR="002F1FC1" w14:paraId="320025C3" w14:textId="77777777">
        <w:tc>
          <w:tcPr>
            <w:tcW w:w="4660" w:type="dxa"/>
            <w:tcBorders>
              <w:top w:val="dashed" w:sz="4" w:space="0" w:color="BFBFBF"/>
              <w:left w:val="none" w:sz="4" w:space="0" w:color="6E6E6E"/>
              <w:bottom w:val="dashed" w:sz="4" w:space="0" w:color="BFBFBF"/>
              <w:right w:val="none" w:sz="4" w:space="0" w:color="6E6E6E"/>
            </w:tcBorders>
          </w:tcPr>
          <w:p w14:paraId="042B61AA" w14:textId="77777777" w:rsidR="002F1FC1" w:rsidRDefault="00982499">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F4E6BA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FCD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D20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E4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B3E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1E4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50B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8A0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C04D" w14:textId="77777777" w:rsidR="002F1FC1" w:rsidRDefault="002F1FC1">
            <w:pPr>
              <w:pStyle w:val="ProductList-TableBody"/>
              <w:jc w:val="center"/>
            </w:pPr>
          </w:p>
        </w:tc>
      </w:tr>
      <w:tr w:rsidR="002F1FC1" w14:paraId="6F0C32A9" w14:textId="77777777">
        <w:tc>
          <w:tcPr>
            <w:tcW w:w="4660" w:type="dxa"/>
            <w:tcBorders>
              <w:top w:val="dashed" w:sz="4" w:space="0" w:color="BFBFBF"/>
              <w:left w:val="none" w:sz="4" w:space="0" w:color="6E6E6E"/>
              <w:bottom w:val="dashed" w:sz="4" w:space="0" w:color="BFBFBF"/>
              <w:right w:val="none" w:sz="4" w:space="0" w:color="6E6E6E"/>
            </w:tcBorders>
          </w:tcPr>
          <w:p w14:paraId="4AB570DF" w14:textId="77777777" w:rsidR="002F1FC1" w:rsidRDefault="00982499">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B7FC5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93F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1B1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A82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0B9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DD7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20F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159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754E" w14:textId="77777777" w:rsidR="002F1FC1" w:rsidRDefault="002F1FC1">
            <w:pPr>
              <w:pStyle w:val="ProductList-TableBody"/>
              <w:jc w:val="center"/>
            </w:pPr>
          </w:p>
        </w:tc>
      </w:tr>
      <w:tr w:rsidR="002F1FC1" w14:paraId="08A2FCB1" w14:textId="77777777">
        <w:tc>
          <w:tcPr>
            <w:tcW w:w="4660" w:type="dxa"/>
            <w:tcBorders>
              <w:top w:val="dashed" w:sz="4" w:space="0" w:color="BFBFBF"/>
              <w:left w:val="none" w:sz="4" w:space="0" w:color="6E6E6E"/>
              <w:bottom w:val="dashed" w:sz="4" w:space="0" w:color="BFBFBF"/>
              <w:right w:val="none" w:sz="4" w:space="0" w:color="6E6E6E"/>
            </w:tcBorders>
          </w:tcPr>
          <w:p w14:paraId="42006B04" w14:textId="77777777" w:rsidR="002F1FC1" w:rsidRDefault="00982499">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16486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69F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EF3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144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9E3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B8C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ED5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A87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2437" w14:textId="77777777" w:rsidR="002F1FC1" w:rsidRDefault="002F1FC1">
            <w:pPr>
              <w:pStyle w:val="ProductList-TableBody"/>
              <w:jc w:val="center"/>
            </w:pPr>
          </w:p>
        </w:tc>
      </w:tr>
      <w:tr w:rsidR="002F1FC1" w14:paraId="6B413F23" w14:textId="77777777">
        <w:tc>
          <w:tcPr>
            <w:tcW w:w="4660" w:type="dxa"/>
            <w:tcBorders>
              <w:top w:val="dashed" w:sz="4" w:space="0" w:color="BFBFBF"/>
              <w:left w:val="none" w:sz="4" w:space="0" w:color="6E6E6E"/>
              <w:bottom w:val="dashed" w:sz="4" w:space="0" w:color="BFBFBF"/>
              <w:right w:val="none" w:sz="4" w:space="0" w:color="6E6E6E"/>
            </w:tcBorders>
          </w:tcPr>
          <w:p w14:paraId="6FC4DA4E" w14:textId="77777777" w:rsidR="002F1FC1" w:rsidRDefault="00982499">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F7D18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172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8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3A2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387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033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BC0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461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A943" w14:textId="77777777" w:rsidR="002F1FC1" w:rsidRDefault="002F1FC1">
            <w:pPr>
              <w:pStyle w:val="ProductList-TableBody"/>
              <w:jc w:val="center"/>
            </w:pPr>
          </w:p>
        </w:tc>
      </w:tr>
      <w:tr w:rsidR="002F1FC1" w14:paraId="52A6EAC8" w14:textId="77777777">
        <w:tc>
          <w:tcPr>
            <w:tcW w:w="4660" w:type="dxa"/>
            <w:tcBorders>
              <w:top w:val="dashed" w:sz="4" w:space="0" w:color="BFBFBF"/>
              <w:left w:val="none" w:sz="4" w:space="0" w:color="6E6E6E"/>
              <w:bottom w:val="dashed" w:sz="4" w:space="0" w:color="BFBFBF"/>
              <w:right w:val="none" w:sz="4" w:space="0" w:color="6E6E6E"/>
            </w:tcBorders>
          </w:tcPr>
          <w:p w14:paraId="41200CB6" w14:textId="77777777" w:rsidR="002F1FC1" w:rsidRDefault="0098249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48AA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9E5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D3D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772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F90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DC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51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183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1587" w14:textId="77777777" w:rsidR="002F1FC1" w:rsidRDefault="002F1FC1">
            <w:pPr>
              <w:pStyle w:val="ProductList-TableBody"/>
              <w:jc w:val="center"/>
            </w:pPr>
          </w:p>
        </w:tc>
      </w:tr>
      <w:tr w:rsidR="002F1FC1" w14:paraId="2A4B6D71" w14:textId="77777777">
        <w:tc>
          <w:tcPr>
            <w:tcW w:w="4660" w:type="dxa"/>
            <w:tcBorders>
              <w:top w:val="dashed" w:sz="4" w:space="0" w:color="BFBFBF"/>
              <w:left w:val="none" w:sz="4" w:space="0" w:color="6E6E6E"/>
              <w:bottom w:val="dashed" w:sz="4" w:space="0" w:color="BFBFBF"/>
              <w:right w:val="none" w:sz="4" w:space="0" w:color="6E6E6E"/>
            </w:tcBorders>
          </w:tcPr>
          <w:p w14:paraId="6889D58B" w14:textId="77777777" w:rsidR="002F1FC1" w:rsidRDefault="00982499">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D21C00"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F20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FCE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AA8D"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9B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7AD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4D5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AD6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2CA66" w14:textId="77777777" w:rsidR="002F1FC1" w:rsidRDefault="002F1FC1">
            <w:pPr>
              <w:pStyle w:val="ProductList-TableBody"/>
              <w:jc w:val="center"/>
            </w:pPr>
          </w:p>
        </w:tc>
      </w:tr>
      <w:tr w:rsidR="002F1FC1" w14:paraId="684E256B" w14:textId="77777777">
        <w:tc>
          <w:tcPr>
            <w:tcW w:w="4660" w:type="dxa"/>
            <w:tcBorders>
              <w:top w:val="dashed" w:sz="4" w:space="0" w:color="BFBFBF"/>
              <w:left w:val="none" w:sz="4" w:space="0" w:color="6E6E6E"/>
              <w:bottom w:val="dashed" w:sz="4" w:space="0" w:color="BFBFBF"/>
              <w:right w:val="none" w:sz="4" w:space="0" w:color="6E6E6E"/>
            </w:tcBorders>
          </w:tcPr>
          <w:p w14:paraId="2AB25F58" w14:textId="77777777" w:rsidR="002F1FC1" w:rsidRDefault="00982499">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8007D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AC9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9E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5B4A"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225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323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E3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E9C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806A" w14:textId="77777777" w:rsidR="002F1FC1" w:rsidRDefault="002F1FC1">
            <w:pPr>
              <w:pStyle w:val="ProductList-TableBody"/>
              <w:jc w:val="center"/>
            </w:pPr>
          </w:p>
        </w:tc>
      </w:tr>
      <w:tr w:rsidR="002F1FC1" w14:paraId="0A4AFD13" w14:textId="77777777">
        <w:tc>
          <w:tcPr>
            <w:tcW w:w="4660" w:type="dxa"/>
            <w:tcBorders>
              <w:top w:val="dashed" w:sz="4" w:space="0" w:color="BFBFBF"/>
              <w:left w:val="none" w:sz="4" w:space="0" w:color="6E6E6E"/>
              <w:bottom w:val="dashed" w:sz="4" w:space="0" w:color="BFBFBF"/>
              <w:right w:val="none" w:sz="4" w:space="0" w:color="6E6E6E"/>
            </w:tcBorders>
          </w:tcPr>
          <w:p w14:paraId="18FE5B95" w14:textId="77777777" w:rsidR="002F1FC1" w:rsidRDefault="00982499">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0C113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134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F3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F5D7"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415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EFA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E10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4B7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EFF9" w14:textId="77777777" w:rsidR="002F1FC1" w:rsidRDefault="002F1FC1">
            <w:pPr>
              <w:pStyle w:val="ProductList-TableBody"/>
              <w:jc w:val="center"/>
            </w:pPr>
          </w:p>
        </w:tc>
      </w:tr>
      <w:tr w:rsidR="002F1FC1" w14:paraId="31A886CC" w14:textId="77777777">
        <w:tc>
          <w:tcPr>
            <w:tcW w:w="4660" w:type="dxa"/>
            <w:tcBorders>
              <w:top w:val="dashed" w:sz="4" w:space="0" w:color="BFBFBF"/>
              <w:left w:val="none" w:sz="4" w:space="0" w:color="6E6E6E"/>
              <w:bottom w:val="dashed" w:sz="4" w:space="0" w:color="BFBFBF"/>
              <w:right w:val="none" w:sz="4" w:space="0" w:color="6E6E6E"/>
            </w:tcBorders>
          </w:tcPr>
          <w:p w14:paraId="79DB7EAA" w14:textId="77777777" w:rsidR="002F1FC1" w:rsidRDefault="00982499">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74BD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9DA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E7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2F5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2E5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CAD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ECF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2BB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454D" w14:textId="77777777" w:rsidR="002F1FC1" w:rsidRDefault="002F1FC1">
            <w:pPr>
              <w:pStyle w:val="ProductList-TableBody"/>
              <w:jc w:val="center"/>
            </w:pPr>
          </w:p>
        </w:tc>
      </w:tr>
      <w:tr w:rsidR="002F1FC1" w14:paraId="3CD3AB52" w14:textId="77777777">
        <w:tc>
          <w:tcPr>
            <w:tcW w:w="4660" w:type="dxa"/>
            <w:tcBorders>
              <w:top w:val="dashed" w:sz="4" w:space="0" w:color="BFBFBF"/>
              <w:left w:val="none" w:sz="4" w:space="0" w:color="6E6E6E"/>
              <w:bottom w:val="dashed" w:sz="4" w:space="0" w:color="BFBFBF"/>
              <w:right w:val="none" w:sz="4" w:space="0" w:color="6E6E6E"/>
            </w:tcBorders>
          </w:tcPr>
          <w:p w14:paraId="29480233" w14:textId="77777777" w:rsidR="002F1FC1" w:rsidRDefault="0098249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919F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345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451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93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95A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100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2AB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906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F591" w14:textId="77777777" w:rsidR="002F1FC1" w:rsidRDefault="002F1FC1">
            <w:pPr>
              <w:pStyle w:val="ProductList-TableBody"/>
              <w:jc w:val="center"/>
            </w:pPr>
          </w:p>
        </w:tc>
      </w:tr>
      <w:tr w:rsidR="002F1FC1" w14:paraId="68C8146D" w14:textId="77777777">
        <w:tc>
          <w:tcPr>
            <w:tcW w:w="4660" w:type="dxa"/>
            <w:tcBorders>
              <w:top w:val="dashed" w:sz="4" w:space="0" w:color="BFBFBF"/>
              <w:left w:val="none" w:sz="4" w:space="0" w:color="6E6E6E"/>
              <w:bottom w:val="dashed" w:sz="4" w:space="0" w:color="BFBFBF"/>
              <w:right w:val="none" w:sz="4" w:space="0" w:color="6E6E6E"/>
            </w:tcBorders>
          </w:tcPr>
          <w:p w14:paraId="1F604C12" w14:textId="77777777" w:rsidR="002F1FC1" w:rsidRDefault="00982499">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31BD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D88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CA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7BA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CE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ED6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6FE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9E5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D8EE" w14:textId="77777777" w:rsidR="002F1FC1" w:rsidRDefault="002F1FC1">
            <w:pPr>
              <w:pStyle w:val="ProductList-TableBody"/>
              <w:jc w:val="center"/>
            </w:pPr>
          </w:p>
        </w:tc>
      </w:tr>
      <w:tr w:rsidR="002F1FC1" w14:paraId="1111A2ED" w14:textId="77777777">
        <w:tc>
          <w:tcPr>
            <w:tcW w:w="4660" w:type="dxa"/>
            <w:tcBorders>
              <w:top w:val="dashed" w:sz="4" w:space="0" w:color="BFBFBF"/>
              <w:left w:val="none" w:sz="4" w:space="0" w:color="6E6E6E"/>
              <w:bottom w:val="dashed" w:sz="4" w:space="0" w:color="BFBFBF"/>
              <w:right w:val="none" w:sz="4" w:space="0" w:color="6E6E6E"/>
            </w:tcBorders>
          </w:tcPr>
          <w:p w14:paraId="5EC47E13" w14:textId="77777777" w:rsidR="002F1FC1" w:rsidRDefault="00982499">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58E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9C4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799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13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306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E4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20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35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07C3" w14:textId="77777777" w:rsidR="002F1FC1" w:rsidRDefault="002F1FC1">
            <w:pPr>
              <w:pStyle w:val="ProductList-TableBody"/>
              <w:jc w:val="center"/>
            </w:pPr>
          </w:p>
        </w:tc>
      </w:tr>
      <w:tr w:rsidR="002F1FC1" w14:paraId="65F2B695" w14:textId="77777777">
        <w:tc>
          <w:tcPr>
            <w:tcW w:w="4660" w:type="dxa"/>
            <w:tcBorders>
              <w:top w:val="dashed" w:sz="4" w:space="0" w:color="BFBFBF"/>
              <w:left w:val="none" w:sz="4" w:space="0" w:color="6E6E6E"/>
              <w:bottom w:val="dashed" w:sz="4" w:space="0" w:color="BFBFBF"/>
              <w:right w:val="none" w:sz="4" w:space="0" w:color="6E6E6E"/>
            </w:tcBorders>
          </w:tcPr>
          <w:p w14:paraId="6CA424D4" w14:textId="77777777" w:rsidR="002F1FC1" w:rsidRDefault="00982499">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5C4D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2E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CF8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4C6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F30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A8C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FF2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665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279E" w14:textId="77777777" w:rsidR="002F1FC1" w:rsidRDefault="002F1FC1">
            <w:pPr>
              <w:pStyle w:val="ProductList-TableBody"/>
              <w:jc w:val="center"/>
            </w:pPr>
          </w:p>
        </w:tc>
      </w:tr>
      <w:tr w:rsidR="002F1FC1" w14:paraId="31E3CD81" w14:textId="77777777">
        <w:tc>
          <w:tcPr>
            <w:tcW w:w="4660" w:type="dxa"/>
            <w:tcBorders>
              <w:top w:val="dashed" w:sz="4" w:space="0" w:color="BFBFBF"/>
              <w:left w:val="none" w:sz="4" w:space="0" w:color="6E6E6E"/>
              <w:bottom w:val="dashed" w:sz="4" w:space="0" w:color="BFBFBF"/>
              <w:right w:val="none" w:sz="4" w:space="0" w:color="6E6E6E"/>
            </w:tcBorders>
          </w:tcPr>
          <w:p w14:paraId="2B535855" w14:textId="77777777" w:rsidR="002F1FC1" w:rsidRDefault="00982499">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0856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8A8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28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EC2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690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36D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B5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BF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79DD" w14:textId="77777777" w:rsidR="002F1FC1" w:rsidRDefault="002F1FC1">
            <w:pPr>
              <w:pStyle w:val="ProductList-TableBody"/>
              <w:jc w:val="center"/>
            </w:pPr>
          </w:p>
        </w:tc>
      </w:tr>
      <w:tr w:rsidR="002F1FC1" w14:paraId="6C35ED29" w14:textId="77777777">
        <w:tc>
          <w:tcPr>
            <w:tcW w:w="4660" w:type="dxa"/>
            <w:tcBorders>
              <w:top w:val="dashed" w:sz="4" w:space="0" w:color="BFBFBF"/>
              <w:left w:val="none" w:sz="4" w:space="0" w:color="6E6E6E"/>
              <w:bottom w:val="dashed" w:sz="4" w:space="0" w:color="BFBFBF"/>
              <w:right w:val="none" w:sz="4" w:space="0" w:color="6E6E6E"/>
            </w:tcBorders>
          </w:tcPr>
          <w:p w14:paraId="0B4FACE0" w14:textId="77777777" w:rsidR="002F1FC1" w:rsidRDefault="00982499">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7CD2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A7A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C0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B11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6F3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73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16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0CA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345F" w14:textId="77777777" w:rsidR="002F1FC1" w:rsidRDefault="002F1FC1">
            <w:pPr>
              <w:pStyle w:val="ProductList-TableBody"/>
              <w:jc w:val="center"/>
            </w:pPr>
          </w:p>
        </w:tc>
      </w:tr>
      <w:tr w:rsidR="002F1FC1" w14:paraId="181B5AEC" w14:textId="77777777">
        <w:tc>
          <w:tcPr>
            <w:tcW w:w="4660" w:type="dxa"/>
            <w:tcBorders>
              <w:top w:val="dashed" w:sz="4" w:space="0" w:color="BFBFBF"/>
              <w:left w:val="none" w:sz="4" w:space="0" w:color="6E6E6E"/>
              <w:bottom w:val="dashed" w:sz="4" w:space="0" w:color="BFBFBF"/>
              <w:right w:val="none" w:sz="4" w:space="0" w:color="6E6E6E"/>
            </w:tcBorders>
          </w:tcPr>
          <w:p w14:paraId="6BD83720" w14:textId="77777777" w:rsidR="002F1FC1" w:rsidRDefault="00982499">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C7C2EE"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0B7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8A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DD1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7EC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F78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EDD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891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6F00" w14:textId="77777777" w:rsidR="002F1FC1" w:rsidRDefault="002F1FC1">
            <w:pPr>
              <w:pStyle w:val="ProductList-TableBody"/>
              <w:jc w:val="center"/>
            </w:pPr>
          </w:p>
        </w:tc>
      </w:tr>
      <w:tr w:rsidR="002F1FC1" w14:paraId="23EAB46D" w14:textId="77777777">
        <w:tc>
          <w:tcPr>
            <w:tcW w:w="4660" w:type="dxa"/>
            <w:tcBorders>
              <w:top w:val="dashed" w:sz="4" w:space="0" w:color="BFBFBF"/>
              <w:left w:val="none" w:sz="4" w:space="0" w:color="6E6E6E"/>
              <w:bottom w:val="dashed" w:sz="4" w:space="0" w:color="BFBFBF"/>
              <w:right w:val="none" w:sz="4" w:space="0" w:color="6E6E6E"/>
            </w:tcBorders>
          </w:tcPr>
          <w:p w14:paraId="6C7BD664" w14:textId="77777777" w:rsidR="002F1FC1" w:rsidRDefault="00982499">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5DC9F2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946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2F4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9A08"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DE7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CEC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4CF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716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55CE" w14:textId="77777777" w:rsidR="002F1FC1" w:rsidRDefault="002F1FC1">
            <w:pPr>
              <w:pStyle w:val="ProductList-TableBody"/>
              <w:jc w:val="center"/>
            </w:pPr>
          </w:p>
        </w:tc>
      </w:tr>
      <w:tr w:rsidR="002F1FC1" w14:paraId="46BC55FF" w14:textId="77777777">
        <w:tc>
          <w:tcPr>
            <w:tcW w:w="4660" w:type="dxa"/>
            <w:tcBorders>
              <w:top w:val="dashed" w:sz="4" w:space="0" w:color="BFBFBF"/>
              <w:left w:val="none" w:sz="4" w:space="0" w:color="6E6E6E"/>
              <w:bottom w:val="dashed" w:sz="4" w:space="0" w:color="BFBFBF"/>
              <w:right w:val="none" w:sz="4" w:space="0" w:color="6E6E6E"/>
            </w:tcBorders>
          </w:tcPr>
          <w:p w14:paraId="7E188559" w14:textId="77777777" w:rsidR="002F1FC1" w:rsidRDefault="00982499">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C099A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3C8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76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67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31B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FFE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5DD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BC5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C292" w14:textId="77777777" w:rsidR="002F1FC1" w:rsidRDefault="002F1FC1">
            <w:pPr>
              <w:pStyle w:val="ProductList-TableBody"/>
              <w:jc w:val="center"/>
            </w:pPr>
          </w:p>
        </w:tc>
      </w:tr>
      <w:tr w:rsidR="002F1FC1" w14:paraId="28219677" w14:textId="77777777">
        <w:tc>
          <w:tcPr>
            <w:tcW w:w="4660" w:type="dxa"/>
            <w:tcBorders>
              <w:top w:val="dashed" w:sz="4" w:space="0" w:color="BFBFBF"/>
              <w:left w:val="none" w:sz="4" w:space="0" w:color="6E6E6E"/>
              <w:bottom w:val="dashed" w:sz="4" w:space="0" w:color="BFBFBF"/>
              <w:right w:val="none" w:sz="4" w:space="0" w:color="6E6E6E"/>
            </w:tcBorders>
          </w:tcPr>
          <w:p w14:paraId="423BF453" w14:textId="77777777" w:rsidR="002F1FC1" w:rsidRDefault="00982499">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18E2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EF8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22AB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815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206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BB5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49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DCB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4D99" w14:textId="77777777" w:rsidR="002F1FC1" w:rsidRDefault="002F1FC1">
            <w:pPr>
              <w:pStyle w:val="ProductList-TableBody"/>
              <w:jc w:val="center"/>
            </w:pPr>
          </w:p>
        </w:tc>
      </w:tr>
      <w:tr w:rsidR="002F1FC1" w14:paraId="5B1BC571" w14:textId="77777777">
        <w:tc>
          <w:tcPr>
            <w:tcW w:w="4660" w:type="dxa"/>
            <w:tcBorders>
              <w:top w:val="dashed" w:sz="4" w:space="0" w:color="BFBFBF"/>
              <w:left w:val="none" w:sz="4" w:space="0" w:color="6E6E6E"/>
              <w:bottom w:val="dashed" w:sz="4" w:space="0" w:color="BFBFBF"/>
              <w:right w:val="none" w:sz="4" w:space="0" w:color="6E6E6E"/>
            </w:tcBorders>
          </w:tcPr>
          <w:p w14:paraId="2B960955" w14:textId="77777777" w:rsidR="002F1FC1" w:rsidRDefault="00982499">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0BA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EC2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BC3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0D7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1C2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6F3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89C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F6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4A99" w14:textId="77777777" w:rsidR="002F1FC1" w:rsidRDefault="002F1FC1">
            <w:pPr>
              <w:pStyle w:val="ProductList-TableBody"/>
              <w:jc w:val="center"/>
            </w:pPr>
          </w:p>
        </w:tc>
      </w:tr>
      <w:tr w:rsidR="002F1FC1" w14:paraId="04D98107" w14:textId="77777777">
        <w:tc>
          <w:tcPr>
            <w:tcW w:w="4660" w:type="dxa"/>
            <w:tcBorders>
              <w:top w:val="dashed" w:sz="4" w:space="0" w:color="BFBFBF"/>
              <w:left w:val="none" w:sz="4" w:space="0" w:color="6E6E6E"/>
              <w:bottom w:val="dashed" w:sz="4" w:space="0" w:color="BFBFBF"/>
              <w:right w:val="none" w:sz="4" w:space="0" w:color="6E6E6E"/>
            </w:tcBorders>
          </w:tcPr>
          <w:p w14:paraId="5372758A" w14:textId="77777777" w:rsidR="002F1FC1" w:rsidRDefault="00982499">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1401C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168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B7E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DC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0D8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088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29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A7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2836" w14:textId="77777777" w:rsidR="002F1FC1" w:rsidRDefault="002F1FC1">
            <w:pPr>
              <w:pStyle w:val="ProductList-TableBody"/>
              <w:jc w:val="center"/>
            </w:pPr>
          </w:p>
        </w:tc>
      </w:tr>
      <w:tr w:rsidR="002F1FC1" w14:paraId="741CF52C" w14:textId="77777777">
        <w:tc>
          <w:tcPr>
            <w:tcW w:w="4660" w:type="dxa"/>
            <w:tcBorders>
              <w:top w:val="dashed" w:sz="4" w:space="0" w:color="BFBFBF"/>
              <w:left w:val="none" w:sz="4" w:space="0" w:color="6E6E6E"/>
              <w:bottom w:val="dashed" w:sz="4" w:space="0" w:color="BFBFBF"/>
              <w:right w:val="none" w:sz="4" w:space="0" w:color="6E6E6E"/>
            </w:tcBorders>
          </w:tcPr>
          <w:p w14:paraId="2737A21E" w14:textId="77777777" w:rsidR="002F1FC1" w:rsidRDefault="0098249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311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A75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827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B7D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C44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783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88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C6D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4884" w14:textId="77777777" w:rsidR="002F1FC1" w:rsidRDefault="002F1FC1">
            <w:pPr>
              <w:pStyle w:val="ProductList-TableBody"/>
              <w:jc w:val="center"/>
            </w:pPr>
          </w:p>
        </w:tc>
      </w:tr>
      <w:tr w:rsidR="002F1FC1" w14:paraId="425A0654" w14:textId="77777777">
        <w:tc>
          <w:tcPr>
            <w:tcW w:w="4660" w:type="dxa"/>
            <w:tcBorders>
              <w:top w:val="dashed" w:sz="4" w:space="0" w:color="BFBFBF"/>
              <w:left w:val="none" w:sz="4" w:space="0" w:color="6E6E6E"/>
              <w:bottom w:val="dashed" w:sz="4" w:space="0" w:color="BFBFBF"/>
              <w:right w:val="none" w:sz="4" w:space="0" w:color="6E6E6E"/>
            </w:tcBorders>
          </w:tcPr>
          <w:p w14:paraId="15F697B1" w14:textId="77777777" w:rsidR="002F1FC1" w:rsidRDefault="00982499">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61A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DD9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DF6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2B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A3A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3DC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E31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ACB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F3B9" w14:textId="77777777" w:rsidR="002F1FC1" w:rsidRDefault="002F1FC1">
            <w:pPr>
              <w:pStyle w:val="ProductList-TableBody"/>
              <w:jc w:val="center"/>
            </w:pPr>
          </w:p>
        </w:tc>
      </w:tr>
      <w:tr w:rsidR="002F1FC1" w14:paraId="3A46A7C1" w14:textId="77777777">
        <w:tc>
          <w:tcPr>
            <w:tcW w:w="4660" w:type="dxa"/>
            <w:tcBorders>
              <w:top w:val="dashed" w:sz="4" w:space="0" w:color="BFBFBF"/>
              <w:left w:val="none" w:sz="4" w:space="0" w:color="6E6E6E"/>
              <w:bottom w:val="dashed" w:sz="4" w:space="0" w:color="BFBFBF"/>
              <w:right w:val="none" w:sz="4" w:space="0" w:color="6E6E6E"/>
            </w:tcBorders>
          </w:tcPr>
          <w:p w14:paraId="12B1A3C1" w14:textId="77777777" w:rsidR="002F1FC1" w:rsidRDefault="00982499">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3D16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D97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F9F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C68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348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7A4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E25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C51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3157" w14:textId="77777777" w:rsidR="002F1FC1" w:rsidRDefault="002F1FC1">
            <w:pPr>
              <w:pStyle w:val="ProductList-TableBody"/>
              <w:jc w:val="center"/>
            </w:pPr>
          </w:p>
        </w:tc>
      </w:tr>
      <w:tr w:rsidR="002F1FC1" w14:paraId="41B6912E" w14:textId="77777777">
        <w:tc>
          <w:tcPr>
            <w:tcW w:w="4660" w:type="dxa"/>
            <w:tcBorders>
              <w:top w:val="dashed" w:sz="4" w:space="0" w:color="BFBFBF"/>
              <w:left w:val="none" w:sz="4" w:space="0" w:color="6E6E6E"/>
              <w:bottom w:val="dashed" w:sz="4" w:space="0" w:color="BFBFBF"/>
              <w:right w:val="none" w:sz="4" w:space="0" w:color="6E6E6E"/>
            </w:tcBorders>
          </w:tcPr>
          <w:p w14:paraId="439E6616" w14:textId="77777777" w:rsidR="002F1FC1" w:rsidRDefault="00982499">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EBF451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664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A2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B5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B15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E39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1B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5C9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CDCA" w14:textId="77777777" w:rsidR="002F1FC1" w:rsidRDefault="002F1FC1">
            <w:pPr>
              <w:pStyle w:val="ProductList-TableBody"/>
              <w:jc w:val="center"/>
            </w:pPr>
          </w:p>
        </w:tc>
      </w:tr>
      <w:tr w:rsidR="002F1FC1" w14:paraId="2D0D7CB0" w14:textId="77777777">
        <w:tc>
          <w:tcPr>
            <w:tcW w:w="4660" w:type="dxa"/>
            <w:tcBorders>
              <w:top w:val="dashed" w:sz="4" w:space="0" w:color="BFBFBF"/>
              <w:left w:val="none" w:sz="4" w:space="0" w:color="6E6E6E"/>
              <w:bottom w:val="dashed" w:sz="4" w:space="0" w:color="BFBFBF"/>
              <w:right w:val="none" w:sz="4" w:space="0" w:color="6E6E6E"/>
            </w:tcBorders>
          </w:tcPr>
          <w:p w14:paraId="13EC608A" w14:textId="77777777" w:rsidR="002F1FC1" w:rsidRDefault="00982499">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4044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49A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6F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EC5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7B1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62B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E6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F1A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A6F2" w14:textId="77777777" w:rsidR="002F1FC1" w:rsidRDefault="002F1FC1">
            <w:pPr>
              <w:pStyle w:val="ProductList-TableBody"/>
              <w:jc w:val="center"/>
            </w:pPr>
          </w:p>
        </w:tc>
      </w:tr>
      <w:tr w:rsidR="002F1FC1" w14:paraId="0A4DA943" w14:textId="77777777">
        <w:tc>
          <w:tcPr>
            <w:tcW w:w="4660" w:type="dxa"/>
            <w:tcBorders>
              <w:top w:val="dashed" w:sz="4" w:space="0" w:color="BFBFBF"/>
              <w:left w:val="none" w:sz="4" w:space="0" w:color="6E6E6E"/>
              <w:bottom w:val="dashed" w:sz="4" w:space="0" w:color="BFBFBF"/>
              <w:right w:val="none" w:sz="4" w:space="0" w:color="6E6E6E"/>
            </w:tcBorders>
          </w:tcPr>
          <w:p w14:paraId="79753F8E" w14:textId="77777777" w:rsidR="002F1FC1" w:rsidRDefault="00982499">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141FB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EC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EF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ED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10F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E70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228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5C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E002" w14:textId="77777777" w:rsidR="002F1FC1" w:rsidRDefault="002F1FC1">
            <w:pPr>
              <w:pStyle w:val="ProductList-TableBody"/>
              <w:jc w:val="center"/>
            </w:pPr>
          </w:p>
        </w:tc>
      </w:tr>
      <w:tr w:rsidR="002F1FC1" w14:paraId="479BC01F" w14:textId="77777777">
        <w:tc>
          <w:tcPr>
            <w:tcW w:w="4660" w:type="dxa"/>
            <w:tcBorders>
              <w:top w:val="dashed" w:sz="4" w:space="0" w:color="BFBFBF"/>
              <w:left w:val="none" w:sz="4" w:space="0" w:color="6E6E6E"/>
              <w:bottom w:val="dashed" w:sz="4" w:space="0" w:color="BFBFBF"/>
              <w:right w:val="none" w:sz="4" w:space="0" w:color="6E6E6E"/>
            </w:tcBorders>
          </w:tcPr>
          <w:p w14:paraId="60631E9E" w14:textId="77777777" w:rsidR="002F1FC1" w:rsidRDefault="0098249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A84D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061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A65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B5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09C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15E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1DB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0D6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8978" w14:textId="77777777" w:rsidR="002F1FC1" w:rsidRDefault="002F1FC1">
            <w:pPr>
              <w:pStyle w:val="ProductList-TableBody"/>
              <w:jc w:val="center"/>
            </w:pPr>
          </w:p>
        </w:tc>
      </w:tr>
      <w:tr w:rsidR="002F1FC1" w14:paraId="5C44C8A5" w14:textId="77777777">
        <w:tc>
          <w:tcPr>
            <w:tcW w:w="4660" w:type="dxa"/>
            <w:tcBorders>
              <w:top w:val="dashed" w:sz="4" w:space="0" w:color="BFBFBF"/>
              <w:left w:val="none" w:sz="4" w:space="0" w:color="6E6E6E"/>
              <w:bottom w:val="dashed" w:sz="4" w:space="0" w:color="BFBFBF"/>
              <w:right w:val="none" w:sz="4" w:space="0" w:color="6E6E6E"/>
            </w:tcBorders>
          </w:tcPr>
          <w:p w14:paraId="3D264518" w14:textId="77777777" w:rsidR="002F1FC1" w:rsidRDefault="00982499">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58F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618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D75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A4D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47C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C92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915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BA7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A872" w14:textId="77777777" w:rsidR="002F1FC1" w:rsidRDefault="002F1FC1">
            <w:pPr>
              <w:pStyle w:val="ProductList-TableBody"/>
              <w:jc w:val="center"/>
            </w:pPr>
          </w:p>
        </w:tc>
      </w:tr>
      <w:tr w:rsidR="002F1FC1" w14:paraId="7061FF06" w14:textId="77777777">
        <w:tc>
          <w:tcPr>
            <w:tcW w:w="4660" w:type="dxa"/>
            <w:tcBorders>
              <w:top w:val="dashed" w:sz="4" w:space="0" w:color="BFBFBF"/>
              <w:left w:val="none" w:sz="4" w:space="0" w:color="6E6E6E"/>
              <w:bottom w:val="dashed" w:sz="4" w:space="0" w:color="BFBFBF"/>
              <w:right w:val="none" w:sz="4" w:space="0" w:color="6E6E6E"/>
            </w:tcBorders>
          </w:tcPr>
          <w:p w14:paraId="55D25ABA" w14:textId="77777777" w:rsidR="002F1FC1" w:rsidRDefault="00982499">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EF63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F9B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0A4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1F6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95D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5B0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F46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FDD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CBD7" w14:textId="77777777" w:rsidR="002F1FC1" w:rsidRDefault="002F1FC1">
            <w:pPr>
              <w:pStyle w:val="ProductList-TableBody"/>
              <w:jc w:val="center"/>
            </w:pPr>
          </w:p>
        </w:tc>
      </w:tr>
      <w:tr w:rsidR="002F1FC1" w14:paraId="3A3F3A9B" w14:textId="77777777">
        <w:tc>
          <w:tcPr>
            <w:tcW w:w="4660" w:type="dxa"/>
            <w:tcBorders>
              <w:top w:val="dashed" w:sz="4" w:space="0" w:color="BFBFBF"/>
              <w:left w:val="none" w:sz="4" w:space="0" w:color="6E6E6E"/>
              <w:bottom w:val="dashed" w:sz="4" w:space="0" w:color="BFBFBF"/>
              <w:right w:val="none" w:sz="4" w:space="0" w:color="6E6E6E"/>
            </w:tcBorders>
          </w:tcPr>
          <w:p w14:paraId="7A817632" w14:textId="77777777" w:rsidR="002F1FC1" w:rsidRDefault="00982499">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A0677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C0C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905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415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5C4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05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C73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7BE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B29F" w14:textId="77777777" w:rsidR="002F1FC1" w:rsidRDefault="002F1FC1">
            <w:pPr>
              <w:pStyle w:val="ProductList-TableBody"/>
              <w:jc w:val="center"/>
            </w:pPr>
          </w:p>
        </w:tc>
      </w:tr>
      <w:tr w:rsidR="002F1FC1" w14:paraId="51C288F9" w14:textId="77777777">
        <w:tc>
          <w:tcPr>
            <w:tcW w:w="4660" w:type="dxa"/>
            <w:tcBorders>
              <w:top w:val="dashed" w:sz="4" w:space="0" w:color="BFBFBF"/>
              <w:left w:val="none" w:sz="4" w:space="0" w:color="6E6E6E"/>
              <w:bottom w:val="dashed" w:sz="4" w:space="0" w:color="BFBFBF"/>
              <w:right w:val="none" w:sz="4" w:space="0" w:color="6E6E6E"/>
            </w:tcBorders>
          </w:tcPr>
          <w:p w14:paraId="26B812AB" w14:textId="77777777" w:rsidR="002F1FC1" w:rsidRDefault="00982499">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B0F31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032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35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E1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A46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CA0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4B6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5DE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4CF2" w14:textId="77777777" w:rsidR="002F1FC1" w:rsidRDefault="002F1FC1">
            <w:pPr>
              <w:pStyle w:val="ProductList-TableBody"/>
              <w:jc w:val="center"/>
            </w:pPr>
          </w:p>
        </w:tc>
      </w:tr>
      <w:tr w:rsidR="002F1FC1" w14:paraId="7F8E65B3" w14:textId="77777777">
        <w:tc>
          <w:tcPr>
            <w:tcW w:w="4660" w:type="dxa"/>
            <w:tcBorders>
              <w:top w:val="dashed" w:sz="4" w:space="0" w:color="BFBFBF"/>
              <w:left w:val="none" w:sz="4" w:space="0" w:color="6E6E6E"/>
              <w:bottom w:val="dashed" w:sz="4" w:space="0" w:color="BFBFBF"/>
              <w:right w:val="none" w:sz="4" w:space="0" w:color="6E6E6E"/>
            </w:tcBorders>
          </w:tcPr>
          <w:p w14:paraId="2F0DA6FA" w14:textId="77777777" w:rsidR="002F1FC1" w:rsidRDefault="00982499">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CB9B9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B05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EF0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849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578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3C4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106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A66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56FF" w14:textId="77777777" w:rsidR="002F1FC1" w:rsidRDefault="002F1FC1">
            <w:pPr>
              <w:pStyle w:val="ProductList-TableBody"/>
              <w:jc w:val="center"/>
            </w:pPr>
          </w:p>
        </w:tc>
      </w:tr>
      <w:tr w:rsidR="002F1FC1" w14:paraId="41BA68B5" w14:textId="77777777">
        <w:tc>
          <w:tcPr>
            <w:tcW w:w="4660" w:type="dxa"/>
            <w:tcBorders>
              <w:top w:val="dashed" w:sz="4" w:space="0" w:color="BFBFBF"/>
              <w:left w:val="none" w:sz="4" w:space="0" w:color="6E6E6E"/>
              <w:bottom w:val="dashed" w:sz="4" w:space="0" w:color="BFBFBF"/>
              <w:right w:val="none" w:sz="4" w:space="0" w:color="6E6E6E"/>
            </w:tcBorders>
          </w:tcPr>
          <w:p w14:paraId="14E087E7" w14:textId="77777777" w:rsidR="002F1FC1" w:rsidRDefault="00982499">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CA76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32D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42B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38F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820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A9A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345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1B8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60FC" w14:textId="77777777" w:rsidR="002F1FC1" w:rsidRDefault="002F1FC1">
            <w:pPr>
              <w:pStyle w:val="ProductList-TableBody"/>
              <w:jc w:val="center"/>
            </w:pPr>
          </w:p>
        </w:tc>
      </w:tr>
      <w:tr w:rsidR="002F1FC1" w14:paraId="3AC997AA" w14:textId="77777777">
        <w:tc>
          <w:tcPr>
            <w:tcW w:w="4660" w:type="dxa"/>
            <w:tcBorders>
              <w:top w:val="dashed" w:sz="4" w:space="0" w:color="BFBFBF"/>
              <w:left w:val="none" w:sz="4" w:space="0" w:color="6E6E6E"/>
              <w:bottom w:val="dashed" w:sz="4" w:space="0" w:color="BFBFBF"/>
              <w:right w:val="none" w:sz="4" w:space="0" w:color="6E6E6E"/>
            </w:tcBorders>
          </w:tcPr>
          <w:p w14:paraId="274FB455" w14:textId="77777777" w:rsidR="002F1FC1" w:rsidRDefault="00982499">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C5ECC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8E9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4F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9B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8C4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94D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476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2C9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75D7" w14:textId="77777777" w:rsidR="002F1FC1" w:rsidRDefault="002F1FC1">
            <w:pPr>
              <w:pStyle w:val="ProductList-TableBody"/>
              <w:jc w:val="center"/>
            </w:pPr>
          </w:p>
        </w:tc>
      </w:tr>
      <w:tr w:rsidR="002F1FC1" w14:paraId="4E20A951" w14:textId="77777777">
        <w:tc>
          <w:tcPr>
            <w:tcW w:w="4660" w:type="dxa"/>
            <w:tcBorders>
              <w:top w:val="dashed" w:sz="4" w:space="0" w:color="BFBFBF"/>
              <w:left w:val="none" w:sz="4" w:space="0" w:color="6E6E6E"/>
              <w:bottom w:val="dashed" w:sz="4" w:space="0" w:color="BFBFBF"/>
              <w:right w:val="none" w:sz="4" w:space="0" w:color="6E6E6E"/>
            </w:tcBorders>
          </w:tcPr>
          <w:p w14:paraId="62CC3770" w14:textId="77777777" w:rsidR="002F1FC1" w:rsidRDefault="00982499">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77A5FE"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E71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A48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2E2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4B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776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EBE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16C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2D7B" w14:textId="77777777" w:rsidR="002F1FC1" w:rsidRDefault="002F1FC1">
            <w:pPr>
              <w:pStyle w:val="ProductList-TableBody"/>
              <w:jc w:val="center"/>
            </w:pPr>
          </w:p>
        </w:tc>
      </w:tr>
      <w:tr w:rsidR="002F1FC1" w14:paraId="49ECE1F6" w14:textId="77777777">
        <w:tc>
          <w:tcPr>
            <w:tcW w:w="4660" w:type="dxa"/>
            <w:tcBorders>
              <w:top w:val="dashed" w:sz="4" w:space="0" w:color="BFBFBF"/>
              <w:left w:val="none" w:sz="4" w:space="0" w:color="6E6E6E"/>
              <w:bottom w:val="dashed" w:sz="4" w:space="0" w:color="BFBFBF"/>
              <w:right w:val="none" w:sz="4" w:space="0" w:color="6E6E6E"/>
            </w:tcBorders>
          </w:tcPr>
          <w:p w14:paraId="560C55E7" w14:textId="77777777" w:rsidR="002F1FC1" w:rsidRDefault="00982499">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24851B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A84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95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1454"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BE6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076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C4A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EB8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01BA" w14:textId="77777777" w:rsidR="002F1FC1" w:rsidRDefault="002F1FC1">
            <w:pPr>
              <w:pStyle w:val="ProductList-TableBody"/>
              <w:jc w:val="center"/>
            </w:pPr>
          </w:p>
        </w:tc>
      </w:tr>
      <w:tr w:rsidR="002F1FC1" w14:paraId="73C40742" w14:textId="77777777">
        <w:tc>
          <w:tcPr>
            <w:tcW w:w="4660" w:type="dxa"/>
            <w:tcBorders>
              <w:top w:val="dashed" w:sz="4" w:space="0" w:color="BFBFBF"/>
              <w:left w:val="none" w:sz="4" w:space="0" w:color="6E6E6E"/>
              <w:bottom w:val="dashed" w:sz="4" w:space="0" w:color="BFBFBF"/>
              <w:right w:val="none" w:sz="4" w:space="0" w:color="6E6E6E"/>
            </w:tcBorders>
          </w:tcPr>
          <w:p w14:paraId="1FA56659" w14:textId="77777777" w:rsidR="002F1FC1" w:rsidRDefault="00982499">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5435D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DE0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EF8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0BF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62A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D12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89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E08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5A9D" w14:textId="77777777" w:rsidR="002F1FC1" w:rsidRDefault="002F1FC1">
            <w:pPr>
              <w:pStyle w:val="ProductList-TableBody"/>
              <w:jc w:val="center"/>
            </w:pPr>
          </w:p>
        </w:tc>
      </w:tr>
      <w:tr w:rsidR="002F1FC1" w14:paraId="52383A2C" w14:textId="77777777">
        <w:tc>
          <w:tcPr>
            <w:tcW w:w="4660" w:type="dxa"/>
            <w:tcBorders>
              <w:top w:val="dashed" w:sz="4" w:space="0" w:color="BFBFBF"/>
              <w:left w:val="none" w:sz="4" w:space="0" w:color="6E6E6E"/>
              <w:bottom w:val="dashed" w:sz="4" w:space="0" w:color="BFBFBF"/>
              <w:right w:val="none" w:sz="4" w:space="0" w:color="6E6E6E"/>
            </w:tcBorders>
          </w:tcPr>
          <w:p w14:paraId="42576118" w14:textId="77777777" w:rsidR="002F1FC1" w:rsidRDefault="00982499">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34A1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EA6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DB4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BC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5F8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699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40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6B4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B610" w14:textId="77777777" w:rsidR="002F1FC1" w:rsidRDefault="002F1FC1">
            <w:pPr>
              <w:pStyle w:val="ProductList-TableBody"/>
              <w:jc w:val="center"/>
            </w:pPr>
          </w:p>
        </w:tc>
      </w:tr>
      <w:tr w:rsidR="002F1FC1" w14:paraId="00F4F001" w14:textId="77777777">
        <w:tc>
          <w:tcPr>
            <w:tcW w:w="4660" w:type="dxa"/>
            <w:tcBorders>
              <w:top w:val="dashed" w:sz="4" w:space="0" w:color="BFBFBF"/>
              <w:left w:val="none" w:sz="4" w:space="0" w:color="6E6E6E"/>
              <w:bottom w:val="dashed" w:sz="4" w:space="0" w:color="BFBFBF"/>
              <w:right w:val="none" w:sz="4" w:space="0" w:color="6E6E6E"/>
            </w:tcBorders>
          </w:tcPr>
          <w:p w14:paraId="521C8E93" w14:textId="77777777" w:rsidR="002F1FC1" w:rsidRDefault="00982499">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9684C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9FC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D0C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B48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E01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2F7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E94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5A9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8BD3" w14:textId="77777777" w:rsidR="002F1FC1" w:rsidRDefault="002F1FC1">
            <w:pPr>
              <w:pStyle w:val="ProductList-TableBody"/>
              <w:jc w:val="center"/>
            </w:pPr>
          </w:p>
        </w:tc>
      </w:tr>
      <w:tr w:rsidR="002F1FC1" w14:paraId="660E2A31" w14:textId="77777777">
        <w:tc>
          <w:tcPr>
            <w:tcW w:w="4660" w:type="dxa"/>
            <w:tcBorders>
              <w:top w:val="dashed" w:sz="4" w:space="0" w:color="BFBFBF"/>
              <w:left w:val="none" w:sz="4" w:space="0" w:color="6E6E6E"/>
              <w:bottom w:val="dashed" w:sz="4" w:space="0" w:color="BFBFBF"/>
              <w:right w:val="none" w:sz="4" w:space="0" w:color="6E6E6E"/>
            </w:tcBorders>
          </w:tcPr>
          <w:p w14:paraId="4FA7FB61" w14:textId="77777777" w:rsidR="002F1FC1" w:rsidRDefault="00982499">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6387BC"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383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B9F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A32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DD0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D82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AAC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A21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0C7E" w14:textId="77777777" w:rsidR="002F1FC1" w:rsidRDefault="002F1FC1">
            <w:pPr>
              <w:pStyle w:val="ProductList-TableBody"/>
              <w:jc w:val="center"/>
            </w:pPr>
          </w:p>
        </w:tc>
      </w:tr>
      <w:tr w:rsidR="002F1FC1" w14:paraId="4C7C2102" w14:textId="77777777">
        <w:tc>
          <w:tcPr>
            <w:tcW w:w="4660" w:type="dxa"/>
            <w:tcBorders>
              <w:top w:val="dashed" w:sz="4" w:space="0" w:color="BFBFBF"/>
              <w:left w:val="none" w:sz="4" w:space="0" w:color="6E6E6E"/>
              <w:bottom w:val="dashed" w:sz="4" w:space="0" w:color="BFBFBF"/>
              <w:right w:val="none" w:sz="4" w:space="0" w:color="6E6E6E"/>
            </w:tcBorders>
          </w:tcPr>
          <w:p w14:paraId="487593A2" w14:textId="77777777" w:rsidR="002F1FC1" w:rsidRDefault="00982499">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AD950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0B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64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EE2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0CE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2C3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2C5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26A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6901" w14:textId="77777777" w:rsidR="002F1FC1" w:rsidRDefault="002F1FC1">
            <w:pPr>
              <w:pStyle w:val="ProductList-TableBody"/>
              <w:jc w:val="center"/>
            </w:pPr>
          </w:p>
        </w:tc>
      </w:tr>
      <w:tr w:rsidR="002F1FC1" w14:paraId="4E2CDD78" w14:textId="77777777">
        <w:tc>
          <w:tcPr>
            <w:tcW w:w="4660" w:type="dxa"/>
            <w:tcBorders>
              <w:top w:val="dashed" w:sz="4" w:space="0" w:color="BFBFBF"/>
              <w:left w:val="none" w:sz="4" w:space="0" w:color="6E6E6E"/>
              <w:bottom w:val="dashed" w:sz="4" w:space="0" w:color="BFBFBF"/>
              <w:right w:val="none" w:sz="4" w:space="0" w:color="6E6E6E"/>
            </w:tcBorders>
          </w:tcPr>
          <w:p w14:paraId="510B14CE" w14:textId="77777777" w:rsidR="002F1FC1" w:rsidRDefault="00982499">
            <w:pPr>
              <w:pStyle w:val="ProductList-TableBody"/>
            </w:pPr>
            <w:r>
              <w:lastRenderedPageBreak/>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29FC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0A4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7D7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F36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1A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730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A55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0E5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C106" w14:textId="77777777" w:rsidR="002F1FC1" w:rsidRDefault="002F1FC1">
            <w:pPr>
              <w:pStyle w:val="ProductList-TableBody"/>
              <w:jc w:val="center"/>
            </w:pPr>
          </w:p>
        </w:tc>
      </w:tr>
      <w:tr w:rsidR="002F1FC1" w14:paraId="415895D3" w14:textId="77777777">
        <w:tc>
          <w:tcPr>
            <w:tcW w:w="4660" w:type="dxa"/>
            <w:tcBorders>
              <w:top w:val="dashed" w:sz="4" w:space="0" w:color="BFBFBF"/>
              <w:left w:val="none" w:sz="4" w:space="0" w:color="6E6E6E"/>
              <w:bottom w:val="dashed" w:sz="4" w:space="0" w:color="BFBFBF"/>
              <w:right w:val="none" w:sz="4" w:space="0" w:color="6E6E6E"/>
            </w:tcBorders>
          </w:tcPr>
          <w:p w14:paraId="2A3919B7" w14:textId="77777777" w:rsidR="002F1FC1" w:rsidRDefault="00982499">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C422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55E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CF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8FD0"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027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87C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0E1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88C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473C" w14:textId="77777777" w:rsidR="002F1FC1" w:rsidRDefault="002F1FC1">
            <w:pPr>
              <w:pStyle w:val="ProductList-TableBody"/>
              <w:jc w:val="center"/>
            </w:pPr>
          </w:p>
        </w:tc>
      </w:tr>
      <w:tr w:rsidR="002F1FC1" w14:paraId="7651A52C" w14:textId="77777777">
        <w:tc>
          <w:tcPr>
            <w:tcW w:w="4660" w:type="dxa"/>
            <w:tcBorders>
              <w:top w:val="dashed" w:sz="4" w:space="0" w:color="BFBFBF"/>
              <w:left w:val="none" w:sz="4" w:space="0" w:color="6E6E6E"/>
              <w:bottom w:val="dashed" w:sz="4" w:space="0" w:color="BFBFBF"/>
              <w:right w:val="none" w:sz="4" w:space="0" w:color="6E6E6E"/>
            </w:tcBorders>
          </w:tcPr>
          <w:p w14:paraId="7E788EFF" w14:textId="77777777" w:rsidR="002F1FC1" w:rsidRDefault="00982499">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2DA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2E4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8E7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3C8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0A0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4ED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72B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B43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5EA4" w14:textId="77777777" w:rsidR="002F1FC1" w:rsidRDefault="002F1FC1">
            <w:pPr>
              <w:pStyle w:val="ProductList-TableBody"/>
              <w:jc w:val="center"/>
            </w:pPr>
          </w:p>
        </w:tc>
      </w:tr>
      <w:tr w:rsidR="002F1FC1" w14:paraId="48785782" w14:textId="77777777">
        <w:tc>
          <w:tcPr>
            <w:tcW w:w="4660" w:type="dxa"/>
            <w:tcBorders>
              <w:top w:val="dashed" w:sz="4" w:space="0" w:color="BFBFBF"/>
              <w:left w:val="none" w:sz="4" w:space="0" w:color="6E6E6E"/>
              <w:bottom w:val="dashed" w:sz="4" w:space="0" w:color="BFBFBF"/>
              <w:right w:val="none" w:sz="4" w:space="0" w:color="6E6E6E"/>
            </w:tcBorders>
          </w:tcPr>
          <w:p w14:paraId="353A82E5" w14:textId="77777777" w:rsidR="002F1FC1" w:rsidRDefault="00982499">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C530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D49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82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442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F98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0DC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912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A8E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E1F6" w14:textId="77777777" w:rsidR="002F1FC1" w:rsidRDefault="002F1FC1">
            <w:pPr>
              <w:pStyle w:val="ProductList-TableBody"/>
              <w:jc w:val="center"/>
            </w:pPr>
          </w:p>
        </w:tc>
      </w:tr>
      <w:tr w:rsidR="002F1FC1" w14:paraId="64D4E2D1" w14:textId="77777777">
        <w:tc>
          <w:tcPr>
            <w:tcW w:w="4660" w:type="dxa"/>
            <w:tcBorders>
              <w:top w:val="dashed" w:sz="4" w:space="0" w:color="BFBFBF"/>
              <w:left w:val="none" w:sz="4" w:space="0" w:color="6E6E6E"/>
              <w:bottom w:val="dashed" w:sz="4" w:space="0" w:color="BFBFBF"/>
              <w:right w:val="none" w:sz="4" w:space="0" w:color="6E6E6E"/>
            </w:tcBorders>
          </w:tcPr>
          <w:p w14:paraId="4BC1F876" w14:textId="77777777" w:rsidR="002F1FC1" w:rsidRDefault="00982499">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596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634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47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8B2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3C8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978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147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69C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FE5B" w14:textId="77777777" w:rsidR="002F1FC1" w:rsidRDefault="002F1FC1">
            <w:pPr>
              <w:pStyle w:val="ProductList-TableBody"/>
              <w:jc w:val="center"/>
            </w:pPr>
          </w:p>
        </w:tc>
      </w:tr>
      <w:tr w:rsidR="002F1FC1" w14:paraId="09045F8E" w14:textId="77777777">
        <w:tc>
          <w:tcPr>
            <w:tcW w:w="4660" w:type="dxa"/>
            <w:tcBorders>
              <w:top w:val="dashed" w:sz="4" w:space="0" w:color="BFBFBF"/>
              <w:left w:val="none" w:sz="4" w:space="0" w:color="6E6E6E"/>
              <w:bottom w:val="dashed" w:sz="4" w:space="0" w:color="BFBFBF"/>
              <w:right w:val="none" w:sz="4" w:space="0" w:color="6E6E6E"/>
            </w:tcBorders>
          </w:tcPr>
          <w:p w14:paraId="560E4C22" w14:textId="77777777" w:rsidR="002F1FC1" w:rsidRDefault="00982499">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B96E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307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59C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61E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663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CFA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35C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FEF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243F" w14:textId="77777777" w:rsidR="002F1FC1" w:rsidRDefault="002F1FC1">
            <w:pPr>
              <w:pStyle w:val="ProductList-TableBody"/>
              <w:jc w:val="center"/>
            </w:pPr>
          </w:p>
        </w:tc>
      </w:tr>
      <w:tr w:rsidR="002F1FC1" w14:paraId="5111F0B9" w14:textId="77777777">
        <w:tc>
          <w:tcPr>
            <w:tcW w:w="4660" w:type="dxa"/>
            <w:tcBorders>
              <w:top w:val="dashed" w:sz="4" w:space="0" w:color="BFBFBF"/>
              <w:left w:val="none" w:sz="4" w:space="0" w:color="6E6E6E"/>
              <w:bottom w:val="dashed" w:sz="4" w:space="0" w:color="BFBFBF"/>
              <w:right w:val="none" w:sz="4" w:space="0" w:color="6E6E6E"/>
            </w:tcBorders>
          </w:tcPr>
          <w:p w14:paraId="07D275D3" w14:textId="77777777" w:rsidR="002F1FC1" w:rsidRDefault="00982499">
            <w:pPr>
              <w:pStyle w:val="ProductList-TableBody"/>
            </w:pPr>
            <w:r>
              <w:t xml:space="preserve">„Dataverse“ </w:t>
            </w:r>
            <w:r>
              <w:fldChar w:fldCharType="begin"/>
            </w:r>
            <w:r>
              <w:instrText xml:space="preserve"> XE "„Dataverse“ " </w:instrText>
            </w:r>
            <w:r>
              <w:fldChar w:fldCharType="end"/>
            </w:r>
            <w:r>
              <w:t>programų failų talpyklos</w:t>
            </w:r>
            <w:r>
              <w:fldChar w:fldCharType="begin"/>
            </w:r>
            <w:r>
              <w:instrText xml:space="preserve"> XE "programų failų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ECB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D77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BB9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1F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AA1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C6D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272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CEB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8632" w14:textId="77777777" w:rsidR="002F1FC1" w:rsidRDefault="002F1FC1">
            <w:pPr>
              <w:pStyle w:val="ProductList-TableBody"/>
              <w:jc w:val="center"/>
            </w:pPr>
          </w:p>
        </w:tc>
      </w:tr>
      <w:tr w:rsidR="002F1FC1" w14:paraId="6852E848" w14:textId="77777777">
        <w:tc>
          <w:tcPr>
            <w:tcW w:w="4660" w:type="dxa"/>
            <w:tcBorders>
              <w:top w:val="dashed" w:sz="4" w:space="0" w:color="BFBFBF"/>
              <w:left w:val="none" w:sz="4" w:space="0" w:color="6E6E6E"/>
              <w:bottom w:val="dashed" w:sz="4" w:space="0" w:color="BFBFBF"/>
              <w:right w:val="none" w:sz="4" w:space="0" w:color="6E6E6E"/>
            </w:tcBorders>
          </w:tcPr>
          <w:p w14:paraId="384CCAC4" w14:textId="77777777" w:rsidR="002F1FC1" w:rsidRDefault="00982499">
            <w:pPr>
              <w:pStyle w:val="ProductList-TableBody"/>
            </w:pPr>
            <w:r>
              <w:t xml:space="preserve">„Dataverse“ </w:t>
            </w:r>
            <w:r>
              <w:fldChar w:fldCharType="begin"/>
            </w:r>
            <w:r>
              <w:instrText xml:space="preserve"> XE "„Dataverse“ " </w:instrText>
            </w:r>
            <w:r>
              <w:fldChar w:fldCharType="end"/>
            </w:r>
            <w:r>
              <w:t>programų žurnalų talpyklos</w:t>
            </w:r>
            <w:r>
              <w:fldChar w:fldCharType="begin"/>
            </w:r>
            <w:r>
              <w:instrText xml:space="preserve"> XE "programų žurnalų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B87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280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AF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068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427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245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747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043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D661" w14:textId="77777777" w:rsidR="002F1FC1" w:rsidRDefault="002F1FC1">
            <w:pPr>
              <w:pStyle w:val="ProductList-TableBody"/>
              <w:jc w:val="center"/>
            </w:pPr>
          </w:p>
        </w:tc>
      </w:tr>
      <w:tr w:rsidR="002F1FC1" w14:paraId="0CBD90D5" w14:textId="77777777">
        <w:tc>
          <w:tcPr>
            <w:tcW w:w="4660" w:type="dxa"/>
            <w:tcBorders>
              <w:top w:val="dashed" w:sz="4" w:space="0" w:color="BFBFBF"/>
              <w:left w:val="none" w:sz="4" w:space="0" w:color="6E6E6E"/>
              <w:bottom w:val="dashed" w:sz="4" w:space="0" w:color="BFBFBF"/>
              <w:right w:val="none" w:sz="4" w:space="0" w:color="6E6E6E"/>
            </w:tcBorders>
          </w:tcPr>
          <w:p w14:paraId="4FA5EFF7" w14:textId="77777777" w:rsidR="002F1FC1" w:rsidRDefault="00982499">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3C0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074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AA5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2971"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8E2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0C5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073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EB1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4D62" w14:textId="77777777" w:rsidR="002F1FC1" w:rsidRDefault="002F1FC1">
            <w:pPr>
              <w:pStyle w:val="ProductList-TableBody"/>
              <w:jc w:val="center"/>
            </w:pPr>
          </w:p>
        </w:tc>
      </w:tr>
      <w:tr w:rsidR="002F1FC1" w14:paraId="54EF11A6" w14:textId="77777777">
        <w:tc>
          <w:tcPr>
            <w:tcW w:w="4660" w:type="dxa"/>
            <w:tcBorders>
              <w:top w:val="dashed" w:sz="4" w:space="0" w:color="BFBFBF"/>
              <w:left w:val="none" w:sz="4" w:space="0" w:color="6E6E6E"/>
              <w:bottom w:val="dashed" w:sz="4" w:space="0" w:color="BFBFBF"/>
              <w:right w:val="none" w:sz="4" w:space="0" w:color="6E6E6E"/>
            </w:tcBorders>
          </w:tcPr>
          <w:p w14:paraId="5F69E1F7" w14:textId="77777777" w:rsidR="002F1FC1" w:rsidRDefault="00982499">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EAF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A0A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1B1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98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5FB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814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19F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1A2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5880" w14:textId="77777777" w:rsidR="002F1FC1" w:rsidRDefault="002F1FC1">
            <w:pPr>
              <w:pStyle w:val="ProductList-TableBody"/>
              <w:jc w:val="center"/>
            </w:pPr>
          </w:p>
        </w:tc>
      </w:tr>
      <w:tr w:rsidR="002F1FC1" w14:paraId="23FAFE91" w14:textId="77777777">
        <w:tc>
          <w:tcPr>
            <w:tcW w:w="4660" w:type="dxa"/>
            <w:tcBorders>
              <w:top w:val="dashed" w:sz="4" w:space="0" w:color="BFBFBF"/>
              <w:left w:val="none" w:sz="4" w:space="0" w:color="6E6E6E"/>
              <w:bottom w:val="dashed" w:sz="4" w:space="0" w:color="BFBFBF"/>
              <w:right w:val="none" w:sz="4" w:space="0" w:color="6E6E6E"/>
            </w:tcBorders>
          </w:tcPr>
          <w:p w14:paraId="7284DD8D" w14:textId="77777777" w:rsidR="002F1FC1" w:rsidRDefault="0098249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458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68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4D3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EB5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B48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A18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B19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463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A8D0" w14:textId="77777777" w:rsidR="002F1FC1" w:rsidRDefault="002F1FC1">
            <w:pPr>
              <w:pStyle w:val="ProductList-TableBody"/>
              <w:jc w:val="center"/>
            </w:pPr>
          </w:p>
        </w:tc>
      </w:tr>
      <w:tr w:rsidR="002F1FC1" w14:paraId="3AB4D965" w14:textId="77777777">
        <w:tc>
          <w:tcPr>
            <w:tcW w:w="4660" w:type="dxa"/>
            <w:tcBorders>
              <w:top w:val="dashed" w:sz="4" w:space="0" w:color="BFBFBF"/>
              <w:left w:val="none" w:sz="4" w:space="0" w:color="6E6E6E"/>
              <w:bottom w:val="dashed" w:sz="4" w:space="0" w:color="BFBFBF"/>
              <w:right w:val="none" w:sz="4" w:space="0" w:color="6E6E6E"/>
            </w:tcBorders>
          </w:tcPr>
          <w:p w14:paraId="6F04D3B2" w14:textId="77777777" w:rsidR="002F1FC1" w:rsidRDefault="0098249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A37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EE8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FD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ABE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78A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FC3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418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50B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EAAE" w14:textId="77777777" w:rsidR="002F1FC1" w:rsidRDefault="002F1FC1">
            <w:pPr>
              <w:pStyle w:val="ProductList-TableBody"/>
              <w:jc w:val="center"/>
            </w:pPr>
          </w:p>
        </w:tc>
      </w:tr>
      <w:tr w:rsidR="002F1FC1" w14:paraId="71BDBD71" w14:textId="77777777">
        <w:tc>
          <w:tcPr>
            <w:tcW w:w="4660" w:type="dxa"/>
            <w:tcBorders>
              <w:top w:val="dashed" w:sz="4" w:space="0" w:color="BFBFBF"/>
              <w:left w:val="none" w:sz="4" w:space="0" w:color="6E6E6E"/>
              <w:bottom w:val="dashed" w:sz="4" w:space="0" w:color="BFBFBF"/>
              <w:right w:val="none" w:sz="4" w:space="0" w:color="6E6E6E"/>
            </w:tcBorders>
          </w:tcPr>
          <w:p w14:paraId="4704DCC5" w14:textId="77777777" w:rsidR="002F1FC1" w:rsidRDefault="0098249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64C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44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91A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48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03F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759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11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40D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0AC4" w14:textId="77777777" w:rsidR="002F1FC1" w:rsidRDefault="002F1FC1">
            <w:pPr>
              <w:pStyle w:val="ProductList-TableBody"/>
              <w:jc w:val="center"/>
            </w:pPr>
          </w:p>
        </w:tc>
      </w:tr>
      <w:tr w:rsidR="002F1FC1" w14:paraId="26017761" w14:textId="77777777">
        <w:tc>
          <w:tcPr>
            <w:tcW w:w="4660" w:type="dxa"/>
            <w:tcBorders>
              <w:top w:val="dashed" w:sz="4" w:space="0" w:color="BFBFBF"/>
              <w:left w:val="none" w:sz="4" w:space="0" w:color="6E6E6E"/>
              <w:bottom w:val="dashed" w:sz="4" w:space="0" w:color="BFBFBF"/>
              <w:right w:val="none" w:sz="4" w:space="0" w:color="6E6E6E"/>
            </w:tcBorders>
          </w:tcPr>
          <w:p w14:paraId="171999C1" w14:textId="77777777" w:rsidR="002F1FC1" w:rsidRDefault="00982499">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C44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3A9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AAD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E65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B6A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139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74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FA9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51F8" w14:textId="77777777" w:rsidR="002F1FC1" w:rsidRDefault="002F1FC1">
            <w:pPr>
              <w:pStyle w:val="ProductList-TableBody"/>
              <w:jc w:val="center"/>
            </w:pPr>
          </w:p>
        </w:tc>
      </w:tr>
      <w:tr w:rsidR="002F1FC1" w14:paraId="749FC42D" w14:textId="77777777">
        <w:tc>
          <w:tcPr>
            <w:tcW w:w="4660" w:type="dxa"/>
            <w:tcBorders>
              <w:top w:val="dashed" w:sz="4" w:space="0" w:color="BFBFBF"/>
              <w:left w:val="none" w:sz="4" w:space="0" w:color="6E6E6E"/>
              <w:bottom w:val="dashed" w:sz="4" w:space="0" w:color="BFBFBF"/>
              <w:right w:val="none" w:sz="4" w:space="0" w:color="6E6E6E"/>
            </w:tcBorders>
          </w:tcPr>
          <w:p w14:paraId="214D8760" w14:textId="77777777" w:rsidR="002F1FC1" w:rsidRDefault="00982499">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F3E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19B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04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803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CCD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496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A55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12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6064" w14:textId="77777777" w:rsidR="002F1FC1" w:rsidRDefault="002F1FC1">
            <w:pPr>
              <w:pStyle w:val="ProductList-TableBody"/>
              <w:jc w:val="center"/>
            </w:pPr>
          </w:p>
        </w:tc>
      </w:tr>
      <w:tr w:rsidR="002F1FC1" w14:paraId="7A625BAC" w14:textId="77777777">
        <w:tc>
          <w:tcPr>
            <w:tcW w:w="4660" w:type="dxa"/>
            <w:tcBorders>
              <w:top w:val="dashed" w:sz="4" w:space="0" w:color="BFBFBF"/>
              <w:left w:val="none" w:sz="4" w:space="0" w:color="6E6E6E"/>
              <w:bottom w:val="dashed" w:sz="4" w:space="0" w:color="BFBFBF"/>
              <w:right w:val="none" w:sz="4" w:space="0" w:color="6E6E6E"/>
            </w:tcBorders>
          </w:tcPr>
          <w:p w14:paraId="3035E91C" w14:textId="77777777" w:rsidR="002F1FC1" w:rsidRDefault="00982499">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CAD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D83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10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5E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D69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615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8A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B0D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0054" w14:textId="77777777" w:rsidR="002F1FC1" w:rsidRDefault="002F1FC1">
            <w:pPr>
              <w:pStyle w:val="ProductList-TableBody"/>
              <w:jc w:val="center"/>
            </w:pPr>
          </w:p>
        </w:tc>
      </w:tr>
      <w:tr w:rsidR="002F1FC1" w14:paraId="5C37CF0A" w14:textId="77777777">
        <w:tc>
          <w:tcPr>
            <w:tcW w:w="4660" w:type="dxa"/>
            <w:tcBorders>
              <w:top w:val="dashed" w:sz="4" w:space="0" w:color="BFBFBF"/>
              <w:left w:val="none" w:sz="4" w:space="0" w:color="6E6E6E"/>
              <w:bottom w:val="dashed" w:sz="4" w:space="0" w:color="BFBFBF"/>
              <w:right w:val="none" w:sz="4" w:space="0" w:color="6E6E6E"/>
            </w:tcBorders>
          </w:tcPr>
          <w:p w14:paraId="2A63C86D" w14:textId="77777777" w:rsidR="002F1FC1" w:rsidRDefault="00982499">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CC9A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CD2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47E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4B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551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FAC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45F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F71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D9F7" w14:textId="77777777" w:rsidR="002F1FC1" w:rsidRDefault="002F1FC1">
            <w:pPr>
              <w:pStyle w:val="ProductList-TableBody"/>
              <w:jc w:val="center"/>
            </w:pPr>
          </w:p>
        </w:tc>
      </w:tr>
      <w:tr w:rsidR="002F1FC1" w14:paraId="2624E885" w14:textId="77777777">
        <w:tc>
          <w:tcPr>
            <w:tcW w:w="4660" w:type="dxa"/>
            <w:tcBorders>
              <w:top w:val="dashed" w:sz="4" w:space="0" w:color="BFBFBF"/>
              <w:left w:val="none" w:sz="4" w:space="0" w:color="6E6E6E"/>
              <w:bottom w:val="dashed" w:sz="4" w:space="0" w:color="BFBFBF"/>
              <w:right w:val="none" w:sz="4" w:space="0" w:color="6E6E6E"/>
            </w:tcBorders>
          </w:tcPr>
          <w:p w14:paraId="640EABA4" w14:textId="77777777" w:rsidR="002F1FC1" w:rsidRDefault="00982499">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99D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3F6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D65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A5F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A1B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DC4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27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2FD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6FB9" w14:textId="77777777" w:rsidR="002F1FC1" w:rsidRDefault="002F1FC1">
            <w:pPr>
              <w:pStyle w:val="ProductList-TableBody"/>
              <w:jc w:val="center"/>
            </w:pPr>
          </w:p>
        </w:tc>
      </w:tr>
      <w:tr w:rsidR="002F1FC1" w14:paraId="1C41BAD7" w14:textId="77777777">
        <w:tc>
          <w:tcPr>
            <w:tcW w:w="4660" w:type="dxa"/>
            <w:tcBorders>
              <w:top w:val="dashed" w:sz="4" w:space="0" w:color="BFBFBF"/>
              <w:left w:val="none" w:sz="4" w:space="0" w:color="6E6E6E"/>
              <w:bottom w:val="dashed" w:sz="4" w:space="0" w:color="BFBFBF"/>
              <w:right w:val="none" w:sz="4" w:space="0" w:color="6E6E6E"/>
            </w:tcBorders>
          </w:tcPr>
          <w:p w14:paraId="70F907C3" w14:textId="77777777" w:rsidR="002F1FC1" w:rsidRDefault="00982499">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BAEB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70A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756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31C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B06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85C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00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93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9443" w14:textId="77777777" w:rsidR="002F1FC1" w:rsidRDefault="002F1FC1">
            <w:pPr>
              <w:pStyle w:val="ProductList-TableBody"/>
              <w:jc w:val="center"/>
            </w:pPr>
          </w:p>
        </w:tc>
      </w:tr>
      <w:tr w:rsidR="002F1FC1" w14:paraId="39D546FB" w14:textId="77777777">
        <w:tc>
          <w:tcPr>
            <w:tcW w:w="4660" w:type="dxa"/>
            <w:tcBorders>
              <w:top w:val="dashed" w:sz="4" w:space="0" w:color="BFBFBF"/>
              <w:left w:val="none" w:sz="4" w:space="0" w:color="6E6E6E"/>
              <w:bottom w:val="dashed" w:sz="4" w:space="0" w:color="BFBFBF"/>
              <w:right w:val="none" w:sz="4" w:space="0" w:color="6E6E6E"/>
            </w:tcBorders>
          </w:tcPr>
          <w:p w14:paraId="20A97E2F" w14:textId="77777777" w:rsidR="002F1FC1" w:rsidRDefault="00982499">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A8DC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76F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992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834C"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BB4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3CE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46E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F5B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599B" w14:textId="77777777" w:rsidR="002F1FC1" w:rsidRDefault="002F1FC1">
            <w:pPr>
              <w:pStyle w:val="ProductList-TableBody"/>
              <w:jc w:val="center"/>
            </w:pPr>
          </w:p>
        </w:tc>
      </w:tr>
      <w:tr w:rsidR="002F1FC1" w14:paraId="314F9F2B" w14:textId="77777777">
        <w:tc>
          <w:tcPr>
            <w:tcW w:w="4660" w:type="dxa"/>
            <w:tcBorders>
              <w:top w:val="dashed" w:sz="4" w:space="0" w:color="BFBFBF"/>
              <w:left w:val="none" w:sz="4" w:space="0" w:color="6E6E6E"/>
              <w:bottom w:val="dashed" w:sz="4" w:space="0" w:color="BFBFBF"/>
              <w:right w:val="none" w:sz="4" w:space="0" w:color="6E6E6E"/>
            </w:tcBorders>
          </w:tcPr>
          <w:p w14:paraId="4610E373" w14:textId="77777777" w:rsidR="002F1FC1" w:rsidRDefault="00982499">
            <w:pPr>
              <w:pStyle w:val="ProductList-TableBody"/>
            </w:pPr>
            <w:r>
              <w:t>„Dynamics 365 Project Operations“</w:t>
            </w:r>
            <w:r>
              <w:fldChar w:fldCharType="begin"/>
            </w:r>
            <w:r>
              <w:instrText xml:space="preserve"> XE "„Dynamics 365 Project Operations“" </w:instrText>
            </w:r>
            <w:r>
              <w:fldChar w:fldCharType="end"/>
            </w:r>
            <w:r>
              <w:t xml:space="preserve"> (vartotojo PL) </w:t>
            </w:r>
          </w:p>
        </w:tc>
        <w:tc>
          <w:tcPr>
            <w:tcW w:w="740" w:type="dxa"/>
            <w:tcBorders>
              <w:top w:val="dashed" w:sz="4" w:space="0" w:color="BFBFBF"/>
              <w:left w:val="none" w:sz="4" w:space="0" w:color="6E6E6E"/>
              <w:bottom w:val="dashed" w:sz="4" w:space="0" w:color="BFBFBF"/>
              <w:right w:val="single" w:sz="6" w:space="0" w:color="FFFFFF"/>
            </w:tcBorders>
          </w:tcPr>
          <w:p w14:paraId="10F28B9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1CE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D07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07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E68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829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A18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037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F29F" w14:textId="77777777" w:rsidR="002F1FC1" w:rsidRDefault="002F1FC1">
            <w:pPr>
              <w:pStyle w:val="ProductList-TableBody"/>
              <w:jc w:val="center"/>
            </w:pPr>
          </w:p>
        </w:tc>
      </w:tr>
      <w:tr w:rsidR="002F1FC1" w14:paraId="19F220AA" w14:textId="77777777">
        <w:tc>
          <w:tcPr>
            <w:tcW w:w="4660" w:type="dxa"/>
            <w:tcBorders>
              <w:top w:val="dashed" w:sz="4" w:space="0" w:color="BFBFBF"/>
              <w:left w:val="none" w:sz="4" w:space="0" w:color="6E6E6E"/>
              <w:bottom w:val="dashed" w:sz="4" w:space="0" w:color="BFBFBF"/>
              <w:right w:val="none" w:sz="4" w:space="0" w:color="6E6E6E"/>
            </w:tcBorders>
          </w:tcPr>
          <w:p w14:paraId="569A138E" w14:textId="77777777" w:rsidR="002F1FC1" w:rsidRDefault="00982499">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FED0DB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261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01C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AC13"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0FA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165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DD6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914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876C" w14:textId="77777777" w:rsidR="002F1FC1" w:rsidRDefault="002F1FC1">
            <w:pPr>
              <w:pStyle w:val="ProductList-TableBody"/>
              <w:jc w:val="center"/>
            </w:pPr>
          </w:p>
        </w:tc>
      </w:tr>
      <w:tr w:rsidR="002F1FC1" w14:paraId="5C67F54F" w14:textId="77777777">
        <w:tc>
          <w:tcPr>
            <w:tcW w:w="4660" w:type="dxa"/>
            <w:tcBorders>
              <w:top w:val="dashed" w:sz="4" w:space="0" w:color="BFBFBF"/>
              <w:left w:val="none" w:sz="4" w:space="0" w:color="6E6E6E"/>
              <w:bottom w:val="dashed" w:sz="4" w:space="0" w:color="BFBFBF"/>
              <w:right w:val="none" w:sz="4" w:space="0" w:color="6E6E6E"/>
            </w:tcBorders>
          </w:tcPr>
          <w:p w14:paraId="78DBD8EB" w14:textId="77777777" w:rsidR="002F1FC1" w:rsidRDefault="00982499">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DB44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841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BD2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122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2B1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6DB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0D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AEA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A4CC" w14:textId="77777777" w:rsidR="002F1FC1" w:rsidRDefault="002F1FC1">
            <w:pPr>
              <w:pStyle w:val="ProductList-TableBody"/>
              <w:jc w:val="center"/>
            </w:pPr>
          </w:p>
        </w:tc>
      </w:tr>
      <w:tr w:rsidR="002F1FC1" w14:paraId="58920F6B" w14:textId="77777777">
        <w:tc>
          <w:tcPr>
            <w:tcW w:w="4660" w:type="dxa"/>
            <w:tcBorders>
              <w:top w:val="dashed" w:sz="4" w:space="0" w:color="BFBFBF"/>
              <w:left w:val="none" w:sz="4" w:space="0" w:color="6E6E6E"/>
              <w:bottom w:val="dashed" w:sz="4" w:space="0" w:color="BFBFBF"/>
              <w:right w:val="none" w:sz="4" w:space="0" w:color="6E6E6E"/>
            </w:tcBorders>
          </w:tcPr>
          <w:p w14:paraId="1B3AB151" w14:textId="77777777" w:rsidR="002F1FC1" w:rsidRDefault="00982499">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12D3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968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92A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404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E10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3E4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4CF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2AD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8FA1" w14:textId="77777777" w:rsidR="002F1FC1" w:rsidRDefault="002F1FC1">
            <w:pPr>
              <w:pStyle w:val="ProductList-TableBody"/>
              <w:jc w:val="center"/>
            </w:pPr>
          </w:p>
        </w:tc>
      </w:tr>
      <w:tr w:rsidR="002F1FC1" w14:paraId="02B8E429" w14:textId="77777777">
        <w:tc>
          <w:tcPr>
            <w:tcW w:w="4660" w:type="dxa"/>
            <w:tcBorders>
              <w:top w:val="dashed" w:sz="4" w:space="0" w:color="BFBFBF"/>
              <w:left w:val="none" w:sz="4" w:space="0" w:color="6E6E6E"/>
              <w:bottom w:val="dashed" w:sz="4" w:space="0" w:color="BFBFBF"/>
              <w:right w:val="none" w:sz="4" w:space="0" w:color="6E6E6E"/>
            </w:tcBorders>
          </w:tcPr>
          <w:p w14:paraId="76666657" w14:textId="77777777" w:rsidR="002F1FC1" w:rsidRDefault="00982499">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11C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0A7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2A5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4659"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BB7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BD1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F4A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31B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15E5" w14:textId="77777777" w:rsidR="002F1FC1" w:rsidRDefault="002F1FC1">
            <w:pPr>
              <w:pStyle w:val="ProductList-TableBody"/>
              <w:jc w:val="center"/>
            </w:pPr>
          </w:p>
        </w:tc>
      </w:tr>
      <w:tr w:rsidR="002F1FC1" w14:paraId="592FB41B" w14:textId="77777777">
        <w:tc>
          <w:tcPr>
            <w:tcW w:w="4660" w:type="dxa"/>
            <w:tcBorders>
              <w:top w:val="dashed" w:sz="4" w:space="0" w:color="BFBFBF"/>
              <w:left w:val="none" w:sz="4" w:space="0" w:color="6E6E6E"/>
              <w:bottom w:val="dashed" w:sz="4" w:space="0" w:color="BFBFBF"/>
              <w:right w:val="none" w:sz="4" w:space="0" w:color="6E6E6E"/>
            </w:tcBorders>
          </w:tcPr>
          <w:p w14:paraId="0A15B6F0" w14:textId="77777777" w:rsidR="002F1FC1" w:rsidRDefault="00982499">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7D7F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700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1A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DB7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AD0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2AA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2B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7E4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2AE0" w14:textId="77777777" w:rsidR="002F1FC1" w:rsidRDefault="002F1FC1">
            <w:pPr>
              <w:pStyle w:val="ProductList-TableBody"/>
              <w:jc w:val="center"/>
            </w:pPr>
          </w:p>
        </w:tc>
      </w:tr>
      <w:tr w:rsidR="002F1FC1" w14:paraId="1E87C06C" w14:textId="77777777">
        <w:tc>
          <w:tcPr>
            <w:tcW w:w="4660" w:type="dxa"/>
            <w:tcBorders>
              <w:top w:val="dashed" w:sz="4" w:space="0" w:color="BFBFBF"/>
              <w:left w:val="none" w:sz="4" w:space="0" w:color="6E6E6E"/>
              <w:bottom w:val="dashed" w:sz="4" w:space="0" w:color="BFBFBF"/>
              <w:right w:val="none" w:sz="4" w:space="0" w:color="6E6E6E"/>
            </w:tcBorders>
          </w:tcPr>
          <w:p w14:paraId="161D5CD5" w14:textId="77777777" w:rsidR="002F1FC1" w:rsidRDefault="00982499">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F15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D23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8F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778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5D9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913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35B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34F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1498" w14:textId="77777777" w:rsidR="002F1FC1" w:rsidRDefault="002F1FC1">
            <w:pPr>
              <w:pStyle w:val="ProductList-TableBody"/>
              <w:jc w:val="center"/>
            </w:pPr>
          </w:p>
        </w:tc>
      </w:tr>
      <w:tr w:rsidR="002F1FC1" w14:paraId="5F4DD793" w14:textId="77777777">
        <w:tc>
          <w:tcPr>
            <w:tcW w:w="4660" w:type="dxa"/>
            <w:tcBorders>
              <w:top w:val="dashed" w:sz="4" w:space="0" w:color="BFBFBF"/>
              <w:left w:val="none" w:sz="4" w:space="0" w:color="6E6E6E"/>
              <w:bottom w:val="dashed" w:sz="4" w:space="0" w:color="B2B2B2"/>
              <w:right w:val="none" w:sz="4" w:space="0" w:color="6E6E6E"/>
            </w:tcBorders>
          </w:tcPr>
          <w:p w14:paraId="58EDA15C" w14:textId="77777777" w:rsidR="002F1FC1" w:rsidRDefault="00982499">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54341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39B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F5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3AA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8B2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493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87C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606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E0E1" w14:textId="77777777" w:rsidR="002F1FC1" w:rsidRDefault="002F1FC1">
            <w:pPr>
              <w:pStyle w:val="ProductList-TableBody"/>
              <w:jc w:val="center"/>
            </w:pPr>
          </w:p>
        </w:tc>
      </w:tr>
      <w:tr w:rsidR="002F1FC1" w14:paraId="3EFBE97B" w14:textId="77777777">
        <w:tc>
          <w:tcPr>
            <w:tcW w:w="4660" w:type="dxa"/>
            <w:tcBorders>
              <w:top w:val="dashed" w:sz="4" w:space="0" w:color="B2B2B2"/>
              <w:left w:val="none" w:sz="4" w:space="0" w:color="6E6E6E"/>
              <w:bottom w:val="dashed" w:sz="4" w:space="0" w:color="A5A5A5"/>
              <w:right w:val="none" w:sz="4" w:space="0" w:color="6E6E6E"/>
            </w:tcBorders>
          </w:tcPr>
          <w:p w14:paraId="48541950" w14:textId="77777777" w:rsidR="002F1FC1" w:rsidRDefault="0098249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D5BF6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DD2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27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9A7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6A1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466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D6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B4B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2192" w14:textId="77777777" w:rsidR="002F1FC1" w:rsidRDefault="002F1FC1">
            <w:pPr>
              <w:pStyle w:val="ProductList-TableBody"/>
              <w:jc w:val="center"/>
            </w:pPr>
          </w:p>
        </w:tc>
      </w:tr>
      <w:tr w:rsidR="002F1FC1" w14:paraId="22056DD1" w14:textId="77777777">
        <w:tc>
          <w:tcPr>
            <w:tcW w:w="4660" w:type="dxa"/>
            <w:tcBorders>
              <w:top w:val="dashed" w:sz="4" w:space="0" w:color="A5A5A5"/>
              <w:left w:val="none" w:sz="4" w:space="0" w:color="6E6E6E"/>
              <w:bottom w:val="dashed" w:sz="4" w:space="0" w:color="A5A5A5"/>
              <w:right w:val="none" w:sz="4" w:space="0" w:color="6E6E6E"/>
            </w:tcBorders>
          </w:tcPr>
          <w:p w14:paraId="6138EEDF" w14:textId="77777777" w:rsidR="002F1FC1" w:rsidRDefault="00982499">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30BD0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6B1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32D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47BD"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F6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7CF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95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AE4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1709" w14:textId="77777777" w:rsidR="002F1FC1" w:rsidRDefault="002F1FC1">
            <w:pPr>
              <w:pStyle w:val="ProductList-TableBody"/>
              <w:jc w:val="center"/>
            </w:pPr>
          </w:p>
        </w:tc>
      </w:tr>
      <w:tr w:rsidR="002F1FC1" w14:paraId="6861ECF7" w14:textId="77777777">
        <w:tc>
          <w:tcPr>
            <w:tcW w:w="4660" w:type="dxa"/>
            <w:tcBorders>
              <w:top w:val="dashed" w:sz="4" w:space="0" w:color="A5A5A5"/>
              <w:left w:val="none" w:sz="4" w:space="0" w:color="6E6E6E"/>
              <w:bottom w:val="dashed" w:sz="4" w:space="0" w:color="A5A5A5"/>
              <w:right w:val="none" w:sz="4" w:space="0" w:color="6E6E6E"/>
            </w:tcBorders>
          </w:tcPr>
          <w:p w14:paraId="4552B195" w14:textId="77777777" w:rsidR="002F1FC1" w:rsidRDefault="0098249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7385F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DAC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FF8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704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267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37B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4B3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276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F9D3" w14:textId="77777777" w:rsidR="002F1FC1" w:rsidRDefault="002F1FC1">
            <w:pPr>
              <w:pStyle w:val="ProductList-TableBody"/>
              <w:jc w:val="center"/>
            </w:pPr>
          </w:p>
        </w:tc>
      </w:tr>
      <w:tr w:rsidR="002F1FC1" w14:paraId="0A6A1FA4" w14:textId="77777777">
        <w:tc>
          <w:tcPr>
            <w:tcW w:w="4660" w:type="dxa"/>
            <w:tcBorders>
              <w:top w:val="dashed" w:sz="4" w:space="0" w:color="A5A5A5"/>
              <w:left w:val="none" w:sz="4" w:space="0" w:color="6E6E6E"/>
              <w:bottom w:val="dashed" w:sz="4" w:space="0" w:color="B2B2B2"/>
              <w:right w:val="none" w:sz="4" w:space="0" w:color="6E6E6E"/>
            </w:tcBorders>
          </w:tcPr>
          <w:p w14:paraId="0FCCAD5B" w14:textId="77777777" w:rsidR="002F1FC1" w:rsidRDefault="00982499">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A23259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1DA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00F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864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587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D04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28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83E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F57A" w14:textId="77777777" w:rsidR="002F1FC1" w:rsidRDefault="002F1FC1">
            <w:pPr>
              <w:pStyle w:val="ProductList-TableBody"/>
              <w:jc w:val="center"/>
            </w:pPr>
          </w:p>
        </w:tc>
      </w:tr>
      <w:tr w:rsidR="002F1FC1" w14:paraId="4A16CFA4" w14:textId="77777777">
        <w:tc>
          <w:tcPr>
            <w:tcW w:w="4660" w:type="dxa"/>
            <w:tcBorders>
              <w:top w:val="dashed" w:sz="4" w:space="0" w:color="B2B2B2"/>
              <w:left w:val="none" w:sz="4" w:space="0" w:color="6E6E6E"/>
              <w:bottom w:val="dashed" w:sz="4" w:space="0" w:color="B2B2B2"/>
              <w:right w:val="none" w:sz="4" w:space="0" w:color="B2B2B2"/>
            </w:tcBorders>
          </w:tcPr>
          <w:p w14:paraId="244C93A6" w14:textId="77777777" w:rsidR="002F1FC1" w:rsidRDefault="00982499">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8C8FC3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39D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F7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555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80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D75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92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077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71EF" w14:textId="77777777" w:rsidR="002F1FC1" w:rsidRDefault="002F1FC1">
            <w:pPr>
              <w:pStyle w:val="ProductList-TableBody"/>
              <w:jc w:val="center"/>
            </w:pPr>
          </w:p>
        </w:tc>
      </w:tr>
      <w:tr w:rsidR="002F1FC1" w14:paraId="4334DF01" w14:textId="77777777">
        <w:tc>
          <w:tcPr>
            <w:tcW w:w="4660" w:type="dxa"/>
            <w:tcBorders>
              <w:top w:val="dashed" w:sz="4" w:space="0" w:color="B2B2B2"/>
              <w:left w:val="none" w:sz="4" w:space="0" w:color="6E6E6E"/>
              <w:bottom w:val="dashed" w:sz="4" w:space="0" w:color="B2B2B2"/>
              <w:right w:val="none" w:sz="4" w:space="0" w:color="6E6E6E"/>
            </w:tcBorders>
          </w:tcPr>
          <w:p w14:paraId="68289D0B" w14:textId="77777777" w:rsidR="002F1FC1" w:rsidRDefault="00982499">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DA05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E2C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DC9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777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54B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A7F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3EE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79D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F70F" w14:textId="77777777" w:rsidR="002F1FC1" w:rsidRDefault="002F1FC1">
            <w:pPr>
              <w:pStyle w:val="ProductList-TableBody"/>
              <w:jc w:val="center"/>
            </w:pPr>
          </w:p>
        </w:tc>
      </w:tr>
      <w:tr w:rsidR="002F1FC1" w14:paraId="4BD28C6A" w14:textId="77777777">
        <w:tc>
          <w:tcPr>
            <w:tcW w:w="4660" w:type="dxa"/>
            <w:tcBorders>
              <w:top w:val="dashed" w:sz="4" w:space="0" w:color="B2B2B2"/>
              <w:left w:val="none" w:sz="4" w:space="0" w:color="6E6E6E"/>
              <w:bottom w:val="none" w:sz="4" w:space="0" w:color="BFBFBF"/>
              <w:right w:val="none" w:sz="4" w:space="0" w:color="6E6E6E"/>
            </w:tcBorders>
          </w:tcPr>
          <w:p w14:paraId="5E5BFA0F" w14:textId="77777777" w:rsidR="002F1FC1" w:rsidRDefault="0098249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95035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FE0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B2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3522"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399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05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140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24C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5310" w14:textId="77777777" w:rsidR="002F1FC1" w:rsidRDefault="002F1FC1">
            <w:pPr>
              <w:pStyle w:val="ProductList-TableBody"/>
              <w:jc w:val="center"/>
            </w:pPr>
          </w:p>
        </w:tc>
      </w:tr>
    </w:tbl>
    <w:p w14:paraId="6761A528" w14:textId="77777777" w:rsidR="002F1FC1" w:rsidRDefault="00982499">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2F1FC1" w14:paraId="485D5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9E9E4"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E9B0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6F5004"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2F1FC1" w14:paraId="4EF52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0C67"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93C9359"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A590" w14:textId="77777777" w:rsidR="002F1FC1" w:rsidRDefault="00982499">
            <w:pPr>
              <w:pStyle w:val="ProductList-TableBody"/>
            </w:pPr>
            <w:r>
              <w:rPr>
                <w:color w:val="404040"/>
              </w:rPr>
              <w:t>Reklaminiai pasiūlymai: netaikoma</w:t>
            </w:r>
          </w:p>
        </w:tc>
      </w:tr>
      <w:tr w:rsidR="002F1FC1" w14:paraId="33EF6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256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A6BB664"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40F479"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2F1FC1" w14:paraId="5AD93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A934"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BD5E4C0"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7B58C6F" w14:textId="77777777" w:rsidR="002F1FC1" w:rsidRDefault="0098249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EDD06B" w14:textId="77777777" w:rsidR="002F1FC1" w:rsidRDefault="002F1FC1">
      <w:pPr>
        <w:pStyle w:val="ProductList-Body"/>
      </w:pPr>
    </w:p>
    <w:p w14:paraId="13618226" w14:textId="77777777" w:rsidR="002F1FC1" w:rsidRDefault="00982499">
      <w:pPr>
        <w:pStyle w:val="ProductList-ClauseHeading"/>
        <w:outlineLvl w:val="3"/>
      </w:pPr>
      <w:r>
        <w:t>2.1 „Unified Service Desk“ (USD)</w:t>
      </w:r>
    </w:p>
    <w:p w14:paraId="1ECAA726" w14:textId="77777777" w:rsidR="002F1FC1" w:rsidRDefault="00982499">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F7B313F" w14:textId="77777777" w:rsidR="002F1FC1" w:rsidRDefault="002F1FC1">
      <w:pPr>
        <w:pStyle w:val="ProductList-Body"/>
      </w:pPr>
    </w:p>
    <w:p w14:paraId="141D32ED" w14:textId="77777777" w:rsidR="002F1FC1" w:rsidRDefault="00982499">
      <w:pPr>
        <w:pStyle w:val="ProductList-ClauseHeading"/>
        <w:outlineLvl w:val="3"/>
      </w:pPr>
      <w:r>
        <w:t>2.2 „Dynamics CustomerSource“</w:t>
      </w:r>
    </w:p>
    <w:p w14:paraId="3F377D4C" w14:textId="77777777" w:rsidR="002F1FC1" w:rsidRDefault="00982499">
      <w:pPr>
        <w:pStyle w:val="ProductList-Body"/>
      </w:pPr>
      <w:r>
        <w:t xml:space="preserve">Klientai, turintys galiojančias „Dynamics 365“ prenumeratas, gali pasiekti ir naudoti „CustomerSource“. </w:t>
      </w:r>
    </w:p>
    <w:p w14:paraId="4ECEA639" w14:textId="77777777" w:rsidR="002F1FC1" w:rsidRDefault="002F1FC1">
      <w:pPr>
        <w:pStyle w:val="ProductList-Body"/>
      </w:pPr>
    </w:p>
    <w:p w14:paraId="68CBBBD6" w14:textId="77777777" w:rsidR="002F1FC1" w:rsidRDefault="00982499">
      <w:pPr>
        <w:pStyle w:val="ProductList-ClauseHeading"/>
        <w:outlineLvl w:val="3"/>
      </w:pPr>
      <w:r>
        <w:t>2.3 „Dynamics 365“ planas, skirtas valstybinėms institucijoms</w:t>
      </w:r>
    </w:p>
    <w:p w14:paraId="6AF1E67E" w14:textId="77777777" w:rsidR="002F1FC1" w:rsidRDefault="00982499">
      <w:pPr>
        <w:pStyle w:val="ProductList-Body"/>
      </w:pPr>
      <w:r>
        <w:t>Su „Dynamics 365“ planu, skirtu valstybinėms institucijoms, nesiūlomas „Dynamics 365 Supply Chain Management“, „Finance“ ir „Commerce“.</w:t>
      </w:r>
    </w:p>
    <w:p w14:paraId="5D24633D" w14:textId="77777777" w:rsidR="002F1FC1" w:rsidRDefault="002F1FC1">
      <w:pPr>
        <w:pStyle w:val="ProductList-Body"/>
      </w:pPr>
    </w:p>
    <w:p w14:paraId="57FFF18D" w14:textId="77777777" w:rsidR="002F1FC1" w:rsidRDefault="00982499">
      <w:pPr>
        <w:pStyle w:val="ProductList-ClauseHeading"/>
        <w:outlineLvl w:val="3"/>
      </w:pPr>
      <w:r>
        <w:t>2.4 „Dynamics 365“ paslaugų „Embedded“ versijos</w:t>
      </w:r>
    </w:p>
    <w:p w14:paraId="10E298A0" w14:textId="77777777" w:rsidR="002F1FC1" w:rsidRDefault="00982499">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6005E2E7" w14:textId="77777777" w:rsidR="002F1FC1" w:rsidRDefault="002F1FC1">
      <w:pPr>
        <w:pStyle w:val="ProductList-Body"/>
      </w:pPr>
    </w:p>
    <w:p w14:paraId="5CDE9B45" w14:textId="77777777" w:rsidR="002F1FC1" w:rsidRDefault="00982499">
      <w:pPr>
        <w:pStyle w:val="ProductList-ClauseHeading"/>
        <w:outlineLvl w:val="3"/>
      </w:pPr>
      <w:r>
        <w:t>2.5 „Team Members“ licencijos funkcijos esamiems klientams</w:t>
      </w:r>
    </w:p>
    <w:p w14:paraId="62F7A0B9" w14:textId="77777777" w:rsidR="002F1FC1" w:rsidRDefault="00982499">
      <w:pPr>
        <w:pStyle w:val="ProductList-Body"/>
      </w:pPr>
      <w:r>
        <w:t xml:space="preserve">Esami klientai, turintys komandos narių licencijas, įsigytas iki 2018 m. spalio 1 d., gali naudoti esamas ir naujai įgytas komandos narių licencijas, sutinkamai su paslaugos aprašu, pateikiamu adresu </w:t>
      </w:r>
      <w:hyperlink r:id="rId121">
        <w:r>
          <w:rPr>
            <w:color w:val="00467F"/>
            <w:u w:val="single"/>
          </w:rPr>
          <w:t>https://aka.ms/D365TeamMembersExistingCustomer</w:t>
        </w:r>
      </w:hyperlink>
      <w:r>
        <w:t xml:space="preserve"> esamos prenumeratos termino laikotarpiu ir bet kuriuo paskesnės prenumeratos terminu, prasidedančiu iki 2020 m. liepos 1 d. arba trunkančiu iki 2023 m. birželio 30 d., atsižvelgiant į tai, kuris iš jų yra ankstesnis.</w:t>
      </w:r>
    </w:p>
    <w:p w14:paraId="50DDC04F" w14:textId="77777777" w:rsidR="002F1FC1" w:rsidRDefault="002F1FC1">
      <w:pPr>
        <w:pStyle w:val="ProductList-Body"/>
      </w:pPr>
    </w:p>
    <w:p w14:paraId="66276E23" w14:textId="77777777" w:rsidR="002F1FC1" w:rsidRDefault="00982499">
      <w:pPr>
        <w:pStyle w:val="ProductList-ClauseHeading"/>
        <w:outlineLvl w:val="3"/>
      </w:pPr>
      <w:r>
        <w:t>2.6 „Dynamics 365“ tiesioginė profesionalų pagalba</w:t>
      </w:r>
    </w:p>
    <w:p w14:paraId="11B933F2" w14:textId="77777777" w:rsidR="002F1FC1" w:rsidRDefault="00982499">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090A8EBA" w14:textId="77777777" w:rsidR="002F1FC1" w:rsidRDefault="002F1FC1">
      <w:pPr>
        <w:pStyle w:val="ProductList-Body"/>
      </w:pPr>
    </w:p>
    <w:p w14:paraId="751237CE" w14:textId="77777777" w:rsidR="002F1FC1" w:rsidRDefault="00982499">
      <w:pPr>
        <w:pStyle w:val="ProductList-ClauseHeading"/>
        <w:outlineLvl w:val="3"/>
      </w:pPr>
      <w:r>
        <w:t>2.7 Būtinosios pagrindinės ir papildomų vartotojo prenumeratos licencijų priskyrimo sąlygos</w:t>
      </w:r>
    </w:p>
    <w:p w14:paraId="56F3C98E" w14:textId="77777777" w:rsidR="002F1FC1" w:rsidRDefault="00982499">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61881FD4" w14:textId="77777777" w:rsidR="002F1FC1" w:rsidRDefault="002F1FC1">
      <w:pPr>
        <w:pStyle w:val="ProductList-Body"/>
      </w:pPr>
    </w:p>
    <w:p w14:paraId="3E3A00A7" w14:textId="77777777" w:rsidR="002F1FC1" w:rsidRDefault="00982499">
      <w:pPr>
        <w:pStyle w:val="ProductList-ClauseHeading"/>
        <w:outlineLvl w:val="3"/>
      </w:pPr>
      <w:r>
        <w:t>2.8 „Dynamics 365 Remote Assist“ ir „Dynamics 365“ apžvalgos</w:t>
      </w:r>
    </w:p>
    <w:p w14:paraId="5237CB14" w14:textId="77777777" w:rsidR="002F1FC1" w:rsidRDefault="00982499">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417691E3" w14:textId="77777777" w:rsidR="002F1FC1" w:rsidRDefault="002F1FC1">
      <w:pPr>
        <w:pStyle w:val="ProductList-Body"/>
      </w:pPr>
    </w:p>
    <w:p w14:paraId="7CC78036" w14:textId="77777777" w:rsidR="002F1FC1" w:rsidRDefault="00982499">
      <w:pPr>
        <w:pStyle w:val="ProductList-ClauseHeading"/>
        <w:outlineLvl w:val="3"/>
      </w:pPr>
      <w:r>
        <w:t>2.9 Dvigubo naudojimo teisės</w:t>
      </w:r>
    </w:p>
    <w:p w14:paraId="0C8E9427" w14:textId="77777777" w:rsidR="002F1FC1" w:rsidRDefault="00982499">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2F1FC1" w14:paraId="14E3267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4D64B72" w14:textId="77777777" w:rsidR="002F1FC1" w:rsidRDefault="00982499">
            <w:pPr>
              <w:pStyle w:val="ProductList-TableBody"/>
            </w:pPr>
            <w:r>
              <w:rPr>
                <w:color w:val="FFFFFF"/>
              </w:rPr>
              <w:t>„Dynamics 365“ licencija</w:t>
            </w:r>
          </w:p>
        </w:tc>
        <w:tc>
          <w:tcPr>
            <w:tcW w:w="4040" w:type="dxa"/>
            <w:shd w:val="clear" w:color="auto" w:fill="0072C6"/>
          </w:tcPr>
          <w:p w14:paraId="3C1945DB" w14:textId="77777777" w:rsidR="002F1FC1" w:rsidRDefault="00982499">
            <w:pPr>
              <w:pStyle w:val="ProductList-TableBody"/>
            </w:pPr>
            <w:r>
              <w:rPr>
                <w:color w:val="FFFFFF"/>
              </w:rPr>
              <w:t>Prieiga prie vietinės programinės įrangos</w:t>
            </w:r>
          </w:p>
        </w:tc>
        <w:tc>
          <w:tcPr>
            <w:tcW w:w="4040" w:type="dxa"/>
            <w:shd w:val="clear" w:color="auto" w:fill="0072C6"/>
          </w:tcPr>
          <w:p w14:paraId="3099BC8C" w14:textId="77777777" w:rsidR="002F1FC1" w:rsidRDefault="00982499">
            <w:pPr>
              <w:pStyle w:val="ProductList-TableBody"/>
            </w:pPr>
            <w:r>
              <w:rPr>
                <w:color w:val="FFFFFF"/>
              </w:rPr>
              <w:t>Vietinis serveris</w:t>
            </w:r>
          </w:p>
        </w:tc>
      </w:tr>
      <w:tr w:rsidR="002F1FC1" w14:paraId="462ACD52" w14:textId="77777777">
        <w:tc>
          <w:tcPr>
            <w:tcW w:w="4040" w:type="dxa"/>
            <w:tcBorders>
              <w:left w:val="single" w:sz="4" w:space="0" w:color="6E6E6E"/>
              <w:bottom w:val="single" w:sz="4" w:space="0" w:color="6E6E6E"/>
            </w:tcBorders>
          </w:tcPr>
          <w:p w14:paraId="69479ABD" w14:textId="77777777" w:rsidR="002F1FC1" w:rsidRDefault="00982499">
            <w:pPr>
              <w:pStyle w:val="ProductList-TableBody"/>
            </w:pPr>
            <w:r>
              <w:t>„Dynamics 365 Sales“</w:t>
            </w:r>
          </w:p>
        </w:tc>
        <w:tc>
          <w:tcPr>
            <w:tcW w:w="4040" w:type="dxa"/>
          </w:tcPr>
          <w:p w14:paraId="7B0839FF" w14:textId="77777777" w:rsidR="002F1FC1" w:rsidRDefault="00982499">
            <w:pPr>
              <w:pStyle w:val="ProductList-TableBody"/>
            </w:pPr>
            <w:r>
              <w:t>„Dynamics 365 for Sales“ (vietinė)</w:t>
            </w:r>
          </w:p>
        </w:tc>
        <w:tc>
          <w:tcPr>
            <w:tcW w:w="4040" w:type="dxa"/>
            <w:tcBorders>
              <w:bottom w:val="none" w:sz="4" w:space="0" w:color="6E6E6E"/>
              <w:right w:val="single" w:sz="4" w:space="0" w:color="6E6E6E"/>
            </w:tcBorders>
          </w:tcPr>
          <w:p w14:paraId="05A5D6B7" w14:textId="77777777" w:rsidR="002F1FC1" w:rsidRDefault="00982499">
            <w:pPr>
              <w:pStyle w:val="ProductList-TableBody"/>
            </w:pPr>
            <w:r>
              <w:t>„Dynamics 365“ (vietinė)</w:t>
            </w:r>
          </w:p>
        </w:tc>
      </w:tr>
      <w:tr w:rsidR="002F1FC1" w14:paraId="1A4932AC" w14:textId="77777777">
        <w:tc>
          <w:tcPr>
            <w:tcW w:w="4040" w:type="dxa"/>
            <w:tcBorders>
              <w:top w:val="single" w:sz="4" w:space="0" w:color="6E6E6E"/>
              <w:left w:val="single" w:sz="4" w:space="0" w:color="6E6E6E"/>
              <w:bottom w:val="single" w:sz="4" w:space="0" w:color="6E6E6E"/>
            </w:tcBorders>
          </w:tcPr>
          <w:p w14:paraId="7313AE62" w14:textId="77777777" w:rsidR="002F1FC1" w:rsidRDefault="00982499">
            <w:pPr>
              <w:pStyle w:val="ProductList-TableBody"/>
            </w:pPr>
            <w:r>
              <w:t>„Dynamics Customer Service“</w:t>
            </w:r>
          </w:p>
        </w:tc>
        <w:tc>
          <w:tcPr>
            <w:tcW w:w="4040" w:type="dxa"/>
          </w:tcPr>
          <w:p w14:paraId="5515DF82" w14:textId="77777777" w:rsidR="002F1FC1" w:rsidRDefault="00982499">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432C6C72" w14:textId="77777777" w:rsidR="002F1FC1" w:rsidRDefault="002F1FC1">
            <w:pPr>
              <w:pStyle w:val="ProductList-TableBody"/>
            </w:pPr>
          </w:p>
        </w:tc>
      </w:tr>
      <w:tr w:rsidR="002F1FC1" w14:paraId="374B0F4C" w14:textId="77777777">
        <w:tc>
          <w:tcPr>
            <w:tcW w:w="4040" w:type="dxa"/>
            <w:tcBorders>
              <w:top w:val="single" w:sz="4" w:space="0" w:color="6E6E6E"/>
              <w:left w:val="single" w:sz="4" w:space="0" w:color="6E6E6E"/>
              <w:bottom w:val="single" w:sz="4" w:space="0" w:color="6E6E6E"/>
            </w:tcBorders>
          </w:tcPr>
          <w:p w14:paraId="0529C17C" w14:textId="77777777" w:rsidR="002F1FC1" w:rsidRDefault="00982499">
            <w:pPr>
              <w:pStyle w:val="ProductList-TableBody"/>
            </w:pPr>
            <w:r>
              <w:t>„Dynamics 365 Field Service“</w:t>
            </w:r>
          </w:p>
        </w:tc>
        <w:tc>
          <w:tcPr>
            <w:tcW w:w="4040" w:type="dxa"/>
          </w:tcPr>
          <w:p w14:paraId="2DF07316" w14:textId="77777777" w:rsidR="002F1FC1" w:rsidRDefault="00982499">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7C7BDFF1" w14:textId="77777777" w:rsidR="002F1FC1" w:rsidRDefault="002F1FC1">
            <w:pPr>
              <w:pStyle w:val="ProductList-TableBody"/>
            </w:pPr>
          </w:p>
        </w:tc>
      </w:tr>
      <w:tr w:rsidR="002F1FC1" w14:paraId="0DAC4EB2" w14:textId="77777777">
        <w:tc>
          <w:tcPr>
            <w:tcW w:w="4040" w:type="dxa"/>
            <w:tcBorders>
              <w:top w:val="single" w:sz="4" w:space="0" w:color="6E6E6E"/>
              <w:left w:val="single" w:sz="4" w:space="0" w:color="6E6E6E"/>
              <w:bottom w:val="single" w:sz="4" w:space="0" w:color="6E6E6E"/>
            </w:tcBorders>
          </w:tcPr>
          <w:p w14:paraId="55969C11" w14:textId="77777777" w:rsidR="002F1FC1" w:rsidRDefault="00982499">
            <w:pPr>
              <w:pStyle w:val="ProductList-TableBody"/>
            </w:pPr>
            <w:r>
              <w:t>„Dynamics 365 for Operations – Activity“</w:t>
            </w:r>
          </w:p>
        </w:tc>
        <w:tc>
          <w:tcPr>
            <w:tcW w:w="4040" w:type="dxa"/>
          </w:tcPr>
          <w:p w14:paraId="0DEE20A1" w14:textId="77777777" w:rsidR="002F1FC1" w:rsidRDefault="00982499">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03667BE9" w14:textId="77777777" w:rsidR="002F1FC1" w:rsidRDefault="002F1FC1">
            <w:pPr>
              <w:pStyle w:val="ProductList-TableBody"/>
            </w:pPr>
          </w:p>
        </w:tc>
      </w:tr>
      <w:tr w:rsidR="002F1FC1" w14:paraId="439868D5" w14:textId="77777777">
        <w:tc>
          <w:tcPr>
            <w:tcW w:w="4040" w:type="dxa"/>
            <w:tcBorders>
              <w:top w:val="single" w:sz="4" w:space="0" w:color="6E6E6E"/>
              <w:left w:val="single" w:sz="4" w:space="0" w:color="6E6E6E"/>
              <w:bottom w:val="single" w:sz="4" w:space="0" w:color="6E6E6E"/>
              <w:right w:val="single" w:sz="4" w:space="0" w:color="6E6E6E"/>
            </w:tcBorders>
          </w:tcPr>
          <w:p w14:paraId="2653CD38" w14:textId="77777777" w:rsidR="002F1FC1" w:rsidRDefault="00982499">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7F4ACEA" w14:textId="77777777" w:rsidR="002F1FC1" w:rsidRDefault="00982499">
            <w:pPr>
              <w:pStyle w:val="ProductList-TableBody"/>
            </w:pPr>
            <w:r>
              <w:t>„Dynamics 365 for Operations Device“ (vietinė)</w:t>
            </w:r>
          </w:p>
        </w:tc>
        <w:tc>
          <w:tcPr>
            <w:tcW w:w="4040" w:type="dxa"/>
            <w:tcBorders>
              <w:top w:val="none" w:sz="4" w:space="0" w:color="6E6E6E"/>
              <w:left w:val="single" w:sz="4" w:space="0" w:color="6E6E6E"/>
              <w:bottom w:val="single" w:sz="4" w:space="0" w:color="6E6E6E"/>
              <w:right w:val="single" w:sz="4" w:space="0" w:color="6E6E6E"/>
            </w:tcBorders>
          </w:tcPr>
          <w:p w14:paraId="009A8978" w14:textId="77777777" w:rsidR="002F1FC1" w:rsidRDefault="002F1FC1">
            <w:pPr>
              <w:pStyle w:val="ProductList-TableBody"/>
            </w:pPr>
          </w:p>
        </w:tc>
      </w:tr>
      <w:tr w:rsidR="002F1FC1" w14:paraId="67956750" w14:textId="77777777">
        <w:tc>
          <w:tcPr>
            <w:tcW w:w="4040" w:type="dxa"/>
            <w:tcBorders>
              <w:top w:val="single" w:sz="4" w:space="0" w:color="6E6E6E"/>
              <w:left w:val="single" w:sz="4" w:space="0" w:color="6E6E6E"/>
              <w:bottom w:val="single" w:sz="4" w:space="0" w:color="6E6E6E"/>
              <w:right w:val="single" w:sz="4" w:space="0" w:color="6E6E6E"/>
            </w:tcBorders>
          </w:tcPr>
          <w:p w14:paraId="48FA7B9C" w14:textId="77777777" w:rsidR="002F1FC1" w:rsidRDefault="0098249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C64F8DF" w14:textId="77777777" w:rsidR="002F1FC1" w:rsidRDefault="00982499">
            <w:pPr>
              <w:pStyle w:val="ProductList-TableBody"/>
            </w:pPr>
            <w:r>
              <w:t>„Dynamics 365 for Operations“ (vietinė)*</w:t>
            </w:r>
          </w:p>
        </w:tc>
        <w:tc>
          <w:tcPr>
            <w:tcW w:w="4040" w:type="dxa"/>
            <w:tcBorders>
              <w:top w:val="single" w:sz="4" w:space="0" w:color="6E6E6E"/>
              <w:left w:val="single" w:sz="4" w:space="0" w:color="6E6E6E"/>
              <w:bottom w:val="none" w:sz="4" w:space="0" w:color="6E6E6E"/>
              <w:right w:val="single" w:sz="4" w:space="0" w:color="6E6E6E"/>
            </w:tcBorders>
          </w:tcPr>
          <w:p w14:paraId="58AC5DC0" w14:textId="77777777" w:rsidR="002F1FC1" w:rsidRDefault="00982499">
            <w:pPr>
              <w:pStyle w:val="ProductList-TableBody"/>
            </w:pPr>
            <w:r>
              <w:t>„Dynamics 365 for Operations“, vietinė</w:t>
            </w:r>
          </w:p>
        </w:tc>
      </w:tr>
      <w:tr w:rsidR="002F1FC1" w14:paraId="641525B3" w14:textId="77777777">
        <w:tc>
          <w:tcPr>
            <w:tcW w:w="4040" w:type="dxa"/>
            <w:tcBorders>
              <w:top w:val="single" w:sz="4" w:space="0" w:color="6E6E6E"/>
              <w:left w:val="single" w:sz="4" w:space="0" w:color="6E6E6E"/>
              <w:bottom w:val="single" w:sz="4" w:space="0" w:color="6E6E6E"/>
            </w:tcBorders>
          </w:tcPr>
          <w:p w14:paraId="69A95CB9" w14:textId="77777777" w:rsidR="002F1FC1" w:rsidRDefault="00982499">
            <w:pPr>
              <w:pStyle w:val="ProductList-TableBody"/>
            </w:pPr>
            <w:r>
              <w:t>„Dynamics 365 Finance“</w:t>
            </w:r>
          </w:p>
        </w:tc>
        <w:tc>
          <w:tcPr>
            <w:tcW w:w="4040" w:type="dxa"/>
            <w:tcBorders>
              <w:top w:val="single" w:sz="4" w:space="0" w:color="6E6E6E"/>
            </w:tcBorders>
          </w:tcPr>
          <w:p w14:paraId="21571E4B" w14:textId="77777777" w:rsidR="002F1FC1" w:rsidRDefault="00982499">
            <w:pPr>
              <w:pStyle w:val="ProductList-TableBody"/>
            </w:pPr>
            <w:r>
              <w:t>„Dynamics 365 for Operations“ (vietinė)*</w:t>
            </w:r>
          </w:p>
        </w:tc>
        <w:tc>
          <w:tcPr>
            <w:tcW w:w="4040" w:type="dxa"/>
            <w:tcBorders>
              <w:top w:val="none" w:sz="4" w:space="0" w:color="6E6E6E"/>
              <w:bottom w:val="single" w:sz="4" w:space="0" w:color="FFFFFF"/>
              <w:right w:val="single" w:sz="4" w:space="0" w:color="6E6E6E"/>
            </w:tcBorders>
          </w:tcPr>
          <w:p w14:paraId="2631EB1B" w14:textId="77777777" w:rsidR="002F1FC1" w:rsidRDefault="002F1FC1">
            <w:pPr>
              <w:pStyle w:val="ProductList-TableBody"/>
            </w:pPr>
          </w:p>
        </w:tc>
      </w:tr>
      <w:tr w:rsidR="002F1FC1" w14:paraId="2A94B0D4" w14:textId="77777777">
        <w:tc>
          <w:tcPr>
            <w:tcW w:w="4040" w:type="dxa"/>
            <w:tcBorders>
              <w:top w:val="single" w:sz="4" w:space="0" w:color="6E6E6E"/>
              <w:left w:val="single" w:sz="4" w:space="0" w:color="6E6E6E"/>
              <w:bottom w:val="single" w:sz="4" w:space="0" w:color="6E6E6E"/>
            </w:tcBorders>
          </w:tcPr>
          <w:p w14:paraId="1A543B64" w14:textId="77777777" w:rsidR="002F1FC1" w:rsidRDefault="00982499">
            <w:pPr>
              <w:pStyle w:val="ProductList-TableBody"/>
            </w:pPr>
            <w:r>
              <w:t>„Dynamics 365 Supply Chain Management“</w:t>
            </w:r>
          </w:p>
        </w:tc>
        <w:tc>
          <w:tcPr>
            <w:tcW w:w="4040" w:type="dxa"/>
          </w:tcPr>
          <w:p w14:paraId="2C772C5E" w14:textId="77777777" w:rsidR="002F1FC1" w:rsidRDefault="00982499">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72EDDF19" w14:textId="77777777" w:rsidR="002F1FC1" w:rsidRDefault="002F1FC1">
            <w:pPr>
              <w:pStyle w:val="ProductList-TableBody"/>
            </w:pPr>
          </w:p>
        </w:tc>
      </w:tr>
      <w:tr w:rsidR="002F1FC1" w14:paraId="01C6E6BB" w14:textId="77777777">
        <w:tc>
          <w:tcPr>
            <w:tcW w:w="4040" w:type="dxa"/>
            <w:tcBorders>
              <w:top w:val="single" w:sz="4" w:space="0" w:color="6E6E6E"/>
              <w:left w:val="single" w:sz="4" w:space="0" w:color="6E6E6E"/>
              <w:bottom w:val="single" w:sz="4" w:space="0" w:color="6E6E6E"/>
              <w:right w:val="single" w:sz="4" w:space="0" w:color="6E6E6E"/>
            </w:tcBorders>
          </w:tcPr>
          <w:p w14:paraId="25507A7A" w14:textId="77777777" w:rsidR="002F1FC1" w:rsidRDefault="0098249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B775C69" w14:textId="77777777" w:rsidR="002F1FC1" w:rsidRDefault="00982499">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4D20E390" w14:textId="77777777" w:rsidR="002F1FC1" w:rsidRDefault="002F1FC1">
            <w:pPr>
              <w:pStyle w:val="ProductList-TableBody"/>
            </w:pPr>
          </w:p>
        </w:tc>
      </w:tr>
      <w:tr w:rsidR="002F1FC1" w14:paraId="08EC3796" w14:textId="77777777">
        <w:tc>
          <w:tcPr>
            <w:tcW w:w="4040" w:type="dxa"/>
            <w:tcBorders>
              <w:top w:val="single" w:sz="4" w:space="0" w:color="6E6E6E"/>
              <w:left w:val="single" w:sz="4" w:space="0" w:color="6E6E6E"/>
              <w:bottom w:val="single" w:sz="4" w:space="0" w:color="6E6E6E"/>
              <w:right w:val="single" w:sz="4" w:space="0" w:color="6E6E6E"/>
            </w:tcBorders>
          </w:tcPr>
          <w:p w14:paraId="468E3820" w14:textId="77777777" w:rsidR="002F1FC1" w:rsidRDefault="0098249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90BF333" w14:textId="77777777" w:rsidR="002F1FC1" w:rsidRDefault="00982499">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3A7DD8A0" w14:textId="77777777" w:rsidR="002F1FC1" w:rsidRDefault="00982499">
            <w:pPr>
              <w:pStyle w:val="ProductList-TableBody"/>
            </w:pPr>
            <w:r>
              <w:t>„Dynamics 365“ (vietinė) arba „Dynamics 365 for Operations“, vietinė</w:t>
            </w:r>
          </w:p>
        </w:tc>
      </w:tr>
    </w:tbl>
    <w:p w14:paraId="691D3794" w14:textId="77777777" w:rsidR="002F1FC1" w:rsidRDefault="00982499">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20EA0A8D" w14:textId="77777777" w:rsidR="002F1FC1" w:rsidRDefault="002F1FC1">
      <w:pPr>
        <w:pStyle w:val="ProductList-Body"/>
      </w:pPr>
    </w:p>
    <w:p w14:paraId="4DA37845" w14:textId="77777777" w:rsidR="002F1FC1" w:rsidRDefault="00982499">
      <w:pPr>
        <w:pStyle w:val="ProductList-ClauseHeading"/>
        <w:outlineLvl w:val="3"/>
      </w:pPr>
      <w:r>
        <w:t>2.10 Licencijos būtinosios sąlygos</w:t>
      </w:r>
    </w:p>
    <w:p w14:paraId="1349DFFD" w14:textId="77777777" w:rsidR="002F1FC1" w:rsidRDefault="00982499">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2F1FC1" w14:paraId="4A9BE6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229620" w14:textId="77777777" w:rsidR="002F1FC1" w:rsidRDefault="00982499">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DE5F95C" w14:textId="77777777" w:rsidR="002F1FC1" w:rsidRDefault="00982499">
            <w:pPr>
              <w:pStyle w:val="ProductList-TableBody"/>
            </w:pPr>
            <w:r>
              <w:rPr>
                <w:color w:val="FFFFFF"/>
              </w:rPr>
              <w:t>Licencijos būtinosios sąlygos</w:t>
            </w:r>
          </w:p>
        </w:tc>
      </w:tr>
      <w:tr w:rsidR="002F1FC1" w14:paraId="56C35679" w14:textId="77777777">
        <w:tc>
          <w:tcPr>
            <w:tcW w:w="6120" w:type="dxa"/>
            <w:tcBorders>
              <w:left w:val="single" w:sz="4" w:space="0" w:color="000000"/>
              <w:bottom w:val="single" w:sz="4" w:space="0" w:color="000000"/>
              <w:right w:val="single" w:sz="4" w:space="0" w:color="000000"/>
            </w:tcBorders>
          </w:tcPr>
          <w:p w14:paraId="59E9C9C1" w14:textId="77777777" w:rsidR="002F1FC1" w:rsidRDefault="0098249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8EDD2F7" w14:textId="77777777" w:rsidR="002F1FC1" w:rsidRDefault="00982499">
            <w:pPr>
              <w:pStyle w:val="ProductList-TableBody"/>
            </w:pPr>
            <w:r>
              <w:t>„Dynamics 365“ vartotojo PL, išskyrus „Team Members“ PL</w:t>
            </w:r>
          </w:p>
        </w:tc>
      </w:tr>
      <w:tr w:rsidR="002F1FC1" w14:paraId="731F9A45" w14:textId="77777777">
        <w:tc>
          <w:tcPr>
            <w:tcW w:w="6120" w:type="dxa"/>
            <w:tcBorders>
              <w:top w:val="single" w:sz="4" w:space="0" w:color="000000"/>
              <w:left w:val="single" w:sz="4" w:space="0" w:color="000000"/>
              <w:bottom w:val="none" w:sz="4" w:space="0" w:color="000000"/>
              <w:right w:val="single" w:sz="4" w:space="0" w:color="000000"/>
            </w:tcBorders>
          </w:tcPr>
          <w:p w14:paraId="1ED94CD5" w14:textId="77777777" w:rsidR="002F1FC1" w:rsidRDefault="0098249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16537F0" w14:textId="77777777" w:rsidR="002F1FC1" w:rsidRDefault="00982499">
            <w:pPr>
              <w:pStyle w:val="ProductList-TableBody"/>
            </w:pPr>
            <w:r>
              <w:rPr>
                <w:b/>
              </w:rPr>
              <w:t>10 ar daugiau VIENO iš toliau nurodytų produktų vietų:</w:t>
            </w:r>
          </w:p>
        </w:tc>
      </w:tr>
      <w:tr w:rsidR="002F1FC1" w14:paraId="5D0C68D7" w14:textId="77777777">
        <w:tc>
          <w:tcPr>
            <w:tcW w:w="6120" w:type="dxa"/>
            <w:tcBorders>
              <w:top w:val="none" w:sz="4" w:space="0" w:color="000000"/>
              <w:left w:val="single" w:sz="4" w:space="0" w:color="000000"/>
              <w:bottom w:val="none" w:sz="4" w:space="0" w:color="000000"/>
              <w:right w:val="single" w:sz="4" w:space="0" w:color="000000"/>
            </w:tcBorders>
          </w:tcPr>
          <w:p w14:paraId="1E6E5017" w14:textId="77777777" w:rsidR="002F1FC1" w:rsidRDefault="002F1FC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034220" w14:textId="77777777" w:rsidR="002F1FC1" w:rsidRDefault="002F1FC1">
            <w:pPr>
              <w:pStyle w:val="ProductList-TableBody"/>
            </w:pPr>
          </w:p>
        </w:tc>
      </w:tr>
      <w:tr w:rsidR="002F1FC1" w14:paraId="22C5ED1C" w14:textId="77777777">
        <w:tc>
          <w:tcPr>
            <w:tcW w:w="6120" w:type="dxa"/>
            <w:tcBorders>
              <w:top w:val="none" w:sz="4" w:space="0" w:color="000000"/>
              <w:left w:val="single" w:sz="4" w:space="0" w:color="000000"/>
              <w:bottom w:val="none" w:sz="4" w:space="0" w:color="000000"/>
              <w:right w:val="single" w:sz="4" w:space="0" w:color="000000"/>
            </w:tcBorders>
          </w:tcPr>
          <w:p w14:paraId="401EE82E"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BE1203" w14:textId="77777777" w:rsidR="002F1FC1" w:rsidRDefault="00982499">
            <w:pPr>
              <w:pStyle w:val="ProductList-TableBody"/>
            </w:pPr>
            <w:r>
              <w:t>„Microsoft Dynamics 365 Customer Service Enterprise“</w:t>
            </w:r>
          </w:p>
        </w:tc>
      </w:tr>
      <w:tr w:rsidR="002F1FC1" w14:paraId="20A18429" w14:textId="77777777">
        <w:tc>
          <w:tcPr>
            <w:tcW w:w="6120" w:type="dxa"/>
            <w:tcBorders>
              <w:top w:val="none" w:sz="4" w:space="0" w:color="000000"/>
              <w:left w:val="single" w:sz="4" w:space="0" w:color="000000"/>
              <w:bottom w:val="none" w:sz="4" w:space="0" w:color="000000"/>
              <w:right w:val="single" w:sz="4" w:space="0" w:color="000000"/>
            </w:tcBorders>
          </w:tcPr>
          <w:p w14:paraId="1E2613EE"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D75340" w14:textId="77777777" w:rsidR="002F1FC1" w:rsidRDefault="00982499">
            <w:pPr>
              <w:pStyle w:val="ProductList-TableBody"/>
            </w:pPr>
            <w:r>
              <w:t>„Dynamics 365 Customer Service Professional“</w:t>
            </w:r>
          </w:p>
        </w:tc>
      </w:tr>
      <w:tr w:rsidR="002F1FC1" w14:paraId="39D0D630" w14:textId="77777777">
        <w:tc>
          <w:tcPr>
            <w:tcW w:w="6120" w:type="dxa"/>
            <w:tcBorders>
              <w:top w:val="none" w:sz="4" w:space="0" w:color="000000"/>
              <w:left w:val="single" w:sz="4" w:space="0" w:color="000000"/>
              <w:bottom w:val="none" w:sz="4" w:space="0" w:color="000000"/>
              <w:right w:val="single" w:sz="4" w:space="0" w:color="000000"/>
            </w:tcBorders>
          </w:tcPr>
          <w:p w14:paraId="6F57DE6D"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FCEB05" w14:textId="77777777" w:rsidR="002F1FC1" w:rsidRDefault="00982499">
            <w:pPr>
              <w:pStyle w:val="ProductList-TableBody"/>
            </w:pPr>
            <w:r>
              <w:t>„Dynamics 365 Sales Enterprise“</w:t>
            </w:r>
          </w:p>
        </w:tc>
      </w:tr>
      <w:tr w:rsidR="002F1FC1" w14:paraId="1EDD399C" w14:textId="77777777">
        <w:tc>
          <w:tcPr>
            <w:tcW w:w="6120" w:type="dxa"/>
            <w:tcBorders>
              <w:top w:val="none" w:sz="4" w:space="0" w:color="000000"/>
              <w:left w:val="single" w:sz="4" w:space="0" w:color="000000"/>
              <w:bottom w:val="none" w:sz="4" w:space="0" w:color="000000"/>
              <w:right w:val="single" w:sz="4" w:space="0" w:color="000000"/>
            </w:tcBorders>
          </w:tcPr>
          <w:p w14:paraId="1BB5D232"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D8B14" w14:textId="77777777" w:rsidR="002F1FC1" w:rsidRDefault="00982499">
            <w:pPr>
              <w:pStyle w:val="ProductList-TableBody"/>
            </w:pPr>
            <w:r>
              <w:t>„Dynamics 365 Sales Professional“</w:t>
            </w:r>
          </w:p>
        </w:tc>
      </w:tr>
      <w:tr w:rsidR="002F1FC1" w14:paraId="0142899B" w14:textId="77777777">
        <w:tc>
          <w:tcPr>
            <w:tcW w:w="6120" w:type="dxa"/>
            <w:tcBorders>
              <w:top w:val="none" w:sz="4" w:space="0" w:color="000000"/>
              <w:left w:val="single" w:sz="4" w:space="0" w:color="000000"/>
              <w:bottom w:val="none" w:sz="4" w:space="0" w:color="000000"/>
              <w:right w:val="single" w:sz="4" w:space="0" w:color="000000"/>
            </w:tcBorders>
          </w:tcPr>
          <w:p w14:paraId="27F7EA1E"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DD4F92" w14:textId="77777777" w:rsidR="002F1FC1" w:rsidRDefault="00982499">
            <w:pPr>
              <w:pStyle w:val="ProductList-TableBody"/>
            </w:pPr>
            <w:r>
              <w:t>„Dynamics 365 Field Service“</w:t>
            </w:r>
          </w:p>
        </w:tc>
      </w:tr>
      <w:tr w:rsidR="002F1FC1" w14:paraId="11568973" w14:textId="77777777">
        <w:tc>
          <w:tcPr>
            <w:tcW w:w="6120" w:type="dxa"/>
            <w:tcBorders>
              <w:top w:val="none" w:sz="4" w:space="0" w:color="000000"/>
              <w:left w:val="single" w:sz="4" w:space="0" w:color="000000"/>
              <w:bottom w:val="none" w:sz="4" w:space="0" w:color="000000"/>
              <w:right w:val="single" w:sz="4" w:space="0" w:color="000000"/>
            </w:tcBorders>
          </w:tcPr>
          <w:p w14:paraId="70A5B2A2"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C2DAF4" w14:textId="77777777" w:rsidR="002F1FC1" w:rsidRDefault="00982499">
            <w:pPr>
              <w:pStyle w:val="ProductList-TableBody"/>
            </w:pPr>
            <w:r>
              <w:t>„Dynamics 365 Finance“</w:t>
            </w:r>
          </w:p>
        </w:tc>
      </w:tr>
      <w:tr w:rsidR="002F1FC1" w14:paraId="4EC7CE80" w14:textId="77777777">
        <w:tc>
          <w:tcPr>
            <w:tcW w:w="6120" w:type="dxa"/>
            <w:tcBorders>
              <w:top w:val="none" w:sz="4" w:space="0" w:color="000000"/>
              <w:left w:val="single" w:sz="4" w:space="0" w:color="000000"/>
              <w:bottom w:val="none" w:sz="4" w:space="0" w:color="000000"/>
              <w:right w:val="single" w:sz="4" w:space="0" w:color="000000"/>
            </w:tcBorders>
          </w:tcPr>
          <w:p w14:paraId="3FE3CD34"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42839" w14:textId="77777777" w:rsidR="002F1FC1" w:rsidRDefault="00982499">
            <w:pPr>
              <w:pStyle w:val="ProductList-TableBody"/>
            </w:pPr>
            <w:r>
              <w:t>„Dynamics 365 Supply Chain Management“</w:t>
            </w:r>
          </w:p>
        </w:tc>
      </w:tr>
      <w:tr w:rsidR="002F1FC1" w14:paraId="6DBC9906" w14:textId="77777777">
        <w:tc>
          <w:tcPr>
            <w:tcW w:w="6120" w:type="dxa"/>
            <w:tcBorders>
              <w:top w:val="none" w:sz="4" w:space="0" w:color="000000"/>
              <w:left w:val="single" w:sz="4" w:space="0" w:color="000000"/>
              <w:bottom w:val="single" w:sz="4" w:space="0" w:color="000000"/>
              <w:right w:val="single" w:sz="4" w:space="0" w:color="000000"/>
            </w:tcBorders>
          </w:tcPr>
          <w:p w14:paraId="6249DC64"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98C4A4" w14:textId="77777777" w:rsidR="002F1FC1" w:rsidRDefault="00982499">
            <w:pPr>
              <w:pStyle w:val="ProductList-TableBody"/>
            </w:pPr>
            <w:r>
              <w:t>„Dynamics 365 Commerce“</w:t>
            </w:r>
          </w:p>
        </w:tc>
      </w:tr>
      <w:tr w:rsidR="002F1FC1" w14:paraId="76CBA3CB" w14:textId="77777777">
        <w:tc>
          <w:tcPr>
            <w:tcW w:w="6120" w:type="dxa"/>
            <w:tcBorders>
              <w:top w:val="single" w:sz="4" w:space="0" w:color="000000"/>
              <w:left w:val="single" w:sz="4" w:space="0" w:color="000000"/>
              <w:bottom w:val="none" w:sz="4" w:space="0" w:color="000000"/>
              <w:right w:val="single" w:sz="4" w:space="0" w:color="000000"/>
            </w:tcBorders>
          </w:tcPr>
          <w:p w14:paraId="77476606" w14:textId="77777777" w:rsidR="002F1FC1" w:rsidRDefault="0098249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921F549" w14:textId="77777777" w:rsidR="002F1FC1" w:rsidRDefault="00982499">
            <w:pPr>
              <w:pStyle w:val="ProductList-TableBody"/>
            </w:pPr>
            <w:r>
              <w:t>„Dynamics 365 for Sales Enterprise“ arba</w:t>
            </w:r>
          </w:p>
        </w:tc>
      </w:tr>
      <w:tr w:rsidR="002F1FC1" w14:paraId="7E7C6926" w14:textId="77777777">
        <w:tc>
          <w:tcPr>
            <w:tcW w:w="6120" w:type="dxa"/>
            <w:tcBorders>
              <w:top w:val="none" w:sz="4" w:space="0" w:color="000000"/>
              <w:left w:val="single" w:sz="4" w:space="0" w:color="000000"/>
              <w:bottom w:val="single" w:sz="4" w:space="0" w:color="000000"/>
              <w:right w:val="single" w:sz="4" w:space="0" w:color="000000"/>
            </w:tcBorders>
          </w:tcPr>
          <w:p w14:paraId="7D579E60"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63BDFD" w14:textId="77777777" w:rsidR="002F1FC1" w:rsidRDefault="00982499">
            <w:pPr>
              <w:pStyle w:val="ProductList-TableBody"/>
            </w:pPr>
            <w:r>
              <w:t>„Microsoft Relationship Sales‟</w:t>
            </w:r>
          </w:p>
        </w:tc>
      </w:tr>
      <w:tr w:rsidR="002F1FC1" w14:paraId="0788115D" w14:textId="77777777">
        <w:tc>
          <w:tcPr>
            <w:tcW w:w="6120" w:type="dxa"/>
            <w:tcBorders>
              <w:top w:val="single" w:sz="4" w:space="0" w:color="000000"/>
              <w:left w:val="single" w:sz="4" w:space="0" w:color="000000"/>
              <w:bottom w:val="single" w:sz="4" w:space="0" w:color="000000"/>
              <w:right w:val="single" w:sz="4" w:space="0" w:color="000000"/>
            </w:tcBorders>
          </w:tcPr>
          <w:p w14:paraId="05DAD9A2" w14:textId="77777777" w:rsidR="002F1FC1" w:rsidRDefault="0098249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DBD506" w14:textId="77777777" w:rsidR="002F1FC1" w:rsidRDefault="00982499">
            <w:pPr>
              <w:pStyle w:val="ProductList-TableBody"/>
            </w:pPr>
            <w:r>
              <w:t>„Dynamics 365 Sales Insights“</w:t>
            </w:r>
          </w:p>
        </w:tc>
      </w:tr>
      <w:tr w:rsidR="002F1FC1" w14:paraId="17734E53" w14:textId="77777777">
        <w:tc>
          <w:tcPr>
            <w:tcW w:w="6120" w:type="dxa"/>
            <w:tcBorders>
              <w:top w:val="single" w:sz="4" w:space="0" w:color="000000"/>
              <w:left w:val="single" w:sz="4" w:space="0" w:color="000000"/>
              <w:bottom w:val="none" w:sz="4" w:space="0" w:color="000000"/>
              <w:right w:val="single" w:sz="4" w:space="0" w:color="000000"/>
            </w:tcBorders>
          </w:tcPr>
          <w:p w14:paraId="0A0EC985" w14:textId="77777777" w:rsidR="002F1FC1" w:rsidRDefault="0098249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455B7A6" w14:textId="77777777" w:rsidR="002F1FC1" w:rsidRDefault="00982499">
            <w:pPr>
              <w:pStyle w:val="ProductList-TableBody"/>
            </w:pPr>
            <w:r>
              <w:t xml:space="preserve">„Dynamics 365 Marketing“ arba </w:t>
            </w:r>
          </w:p>
        </w:tc>
      </w:tr>
      <w:tr w:rsidR="002F1FC1" w14:paraId="18E0DB58" w14:textId="77777777">
        <w:tc>
          <w:tcPr>
            <w:tcW w:w="6120" w:type="dxa"/>
            <w:tcBorders>
              <w:top w:val="none" w:sz="4" w:space="0" w:color="000000"/>
              <w:left w:val="single" w:sz="4" w:space="0" w:color="000000"/>
              <w:bottom w:val="none" w:sz="4" w:space="0" w:color="000000"/>
              <w:right w:val="single" w:sz="4" w:space="0" w:color="000000"/>
            </w:tcBorders>
          </w:tcPr>
          <w:p w14:paraId="3D9072BC"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8E730E" w14:textId="77777777" w:rsidR="002F1FC1" w:rsidRDefault="00982499">
            <w:pPr>
              <w:pStyle w:val="ProductList-TableBody"/>
            </w:pPr>
            <w:r>
              <w:t xml:space="preserve">20 ar daugiau PL „Dynamics 365 Sales Enterprise“ arba </w:t>
            </w:r>
          </w:p>
        </w:tc>
      </w:tr>
      <w:tr w:rsidR="002F1FC1" w14:paraId="7D1CBFA9" w14:textId="77777777">
        <w:tc>
          <w:tcPr>
            <w:tcW w:w="6120" w:type="dxa"/>
            <w:tcBorders>
              <w:top w:val="none" w:sz="4" w:space="0" w:color="000000"/>
              <w:left w:val="single" w:sz="4" w:space="0" w:color="000000"/>
              <w:bottom w:val="single" w:sz="4" w:space="0" w:color="000000"/>
              <w:right w:val="single" w:sz="4" w:space="0" w:color="000000"/>
            </w:tcBorders>
          </w:tcPr>
          <w:p w14:paraId="054B9118"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9FC31" w14:textId="77777777" w:rsidR="002F1FC1" w:rsidRDefault="00982499">
            <w:pPr>
              <w:pStyle w:val="ProductList-TableBody"/>
            </w:pPr>
            <w:r>
              <w:t>20 ar daugiau „Dynamics 365 Customer Service Enterprise“</w:t>
            </w:r>
          </w:p>
        </w:tc>
      </w:tr>
      <w:tr w:rsidR="002F1FC1" w14:paraId="13206527" w14:textId="77777777">
        <w:tc>
          <w:tcPr>
            <w:tcW w:w="6120" w:type="dxa"/>
            <w:tcBorders>
              <w:top w:val="single" w:sz="4" w:space="0" w:color="000000"/>
              <w:left w:val="single" w:sz="4" w:space="0" w:color="000000"/>
              <w:bottom w:val="single" w:sz="4" w:space="0" w:color="000000"/>
              <w:right w:val="single" w:sz="4" w:space="0" w:color="000000"/>
            </w:tcBorders>
          </w:tcPr>
          <w:p w14:paraId="52F1AAC2" w14:textId="77777777" w:rsidR="002F1FC1" w:rsidRDefault="0098249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C30B1C4" w14:textId="77777777" w:rsidR="002F1FC1" w:rsidRDefault="00982499">
            <w:pPr>
              <w:pStyle w:val="ProductList-TableBody"/>
            </w:pPr>
            <w:r>
              <w:t>„Microsoft Dynamics 365 Customer Service Enterprise“</w:t>
            </w:r>
          </w:p>
        </w:tc>
      </w:tr>
      <w:tr w:rsidR="002F1FC1" w14:paraId="75BBE8CC" w14:textId="77777777">
        <w:tc>
          <w:tcPr>
            <w:tcW w:w="6120" w:type="dxa"/>
            <w:tcBorders>
              <w:top w:val="single" w:sz="4" w:space="0" w:color="000000"/>
              <w:left w:val="single" w:sz="4" w:space="0" w:color="000000"/>
              <w:bottom w:val="single" w:sz="4" w:space="0" w:color="000000"/>
              <w:right w:val="single" w:sz="4" w:space="0" w:color="000000"/>
            </w:tcBorders>
          </w:tcPr>
          <w:p w14:paraId="5CD53E71" w14:textId="77777777" w:rsidR="002F1FC1" w:rsidRDefault="0098249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BC95482" w14:textId="77777777" w:rsidR="002F1FC1" w:rsidRDefault="00982499">
            <w:pPr>
              <w:pStyle w:val="ProductList-TableBody"/>
            </w:pPr>
            <w:r>
              <w:t>„Microsoft Dynamics 365 Customer Service Enterprise“</w:t>
            </w:r>
          </w:p>
        </w:tc>
      </w:tr>
      <w:tr w:rsidR="002F1FC1" w14:paraId="3C53D546" w14:textId="77777777">
        <w:tc>
          <w:tcPr>
            <w:tcW w:w="6120" w:type="dxa"/>
            <w:tcBorders>
              <w:top w:val="single" w:sz="4" w:space="0" w:color="000000"/>
              <w:left w:val="single" w:sz="4" w:space="0" w:color="000000"/>
              <w:bottom w:val="single" w:sz="4" w:space="0" w:color="000000"/>
              <w:right w:val="single" w:sz="4" w:space="0" w:color="000000"/>
            </w:tcBorders>
          </w:tcPr>
          <w:p w14:paraId="44DED7C4" w14:textId="77777777" w:rsidR="002F1FC1" w:rsidRDefault="0098249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4084535" w14:textId="77777777" w:rsidR="002F1FC1" w:rsidRDefault="00982499">
            <w:pPr>
              <w:pStyle w:val="ProductList-TableBody"/>
            </w:pPr>
            <w:r>
              <w:t>„Dynamics 365 Supply Chain Management“</w:t>
            </w:r>
          </w:p>
        </w:tc>
      </w:tr>
      <w:tr w:rsidR="002F1FC1" w14:paraId="636AC5C4" w14:textId="77777777">
        <w:tc>
          <w:tcPr>
            <w:tcW w:w="6120" w:type="dxa"/>
            <w:tcBorders>
              <w:top w:val="single" w:sz="4" w:space="0" w:color="000000"/>
              <w:left w:val="single" w:sz="4" w:space="0" w:color="000000"/>
              <w:bottom w:val="single" w:sz="4" w:space="0" w:color="000000"/>
              <w:right w:val="single" w:sz="4" w:space="0" w:color="000000"/>
            </w:tcBorders>
          </w:tcPr>
          <w:p w14:paraId="7729C228" w14:textId="77777777" w:rsidR="002F1FC1" w:rsidRDefault="00982499">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180A6FAC" w14:textId="77777777" w:rsidR="002F1FC1" w:rsidRDefault="00982499">
            <w:pPr>
              <w:pStyle w:val="ProductList-TableBody"/>
            </w:pPr>
            <w:r>
              <w:t>„Dynamics 365 Commerce“</w:t>
            </w:r>
          </w:p>
        </w:tc>
      </w:tr>
      <w:tr w:rsidR="002F1FC1" w14:paraId="718758F0" w14:textId="77777777">
        <w:tc>
          <w:tcPr>
            <w:tcW w:w="6120" w:type="dxa"/>
            <w:tcBorders>
              <w:top w:val="single" w:sz="4" w:space="0" w:color="000000"/>
              <w:left w:val="single" w:sz="4" w:space="0" w:color="000000"/>
              <w:bottom w:val="single" w:sz="4" w:space="0" w:color="000000"/>
              <w:right w:val="single" w:sz="4" w:space="0" w:color="000000"/>
            </w:tcBorders>
          </w:tcPr>
          <w:p w14:paraId="1231D775" w14:textId="77777777" w:rsidR="002F1FC1" w:rsidRDefault="00982499">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1D236285" w14:textId="77777777" w:rsidR="002F1FC1" w:rsidRDefault="002F1FC1">
            <w:pPr>
              <w:pStyle w:val="ProductList-TableBody"/>
            </w:pPr>
          </w:p>
        </w:tc>
      </w:tr>
      <w:tr w:rsidR="002F1FC1" w14:paraId="03D1BD64" w14:textId="77777777">
        <w:tc>
          <w:tcPr>
            <w:tcW w:w="6120" w:type="dxa"/>
            <w:tcBorders>
              <w:top w:val="single" w:sz="4" w:space="0" w:color="000000"/>
              <w:left w:val="single" w:sz="4" w:space="0" w:color="000000"/>
              <w:bottom w:val="single" w:sz="4" w:space="0" w:color="000000"/>
              <w:right w:val="single" w:sz="4" w:space="0" w:color="000000"/>
            </w:tcBorders>
          </w:tcPr>
          <w:p w14:paraId="706BDA1C" w14:textId="77777777" w:rsidR="002F1FC1" w:rsidRDefault="00982499">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749B45CD" w14:textId="77777777" w:rsidR="002F1FC1" w:rsidRDefault="002F1FC1">
            <w:pPr>
              <w:pStyle w:val="ProductList-TableBody"/>
            </w:pPr>
          </w:p>
        </w:tc>
      </w:tr>
      <w:tr w:rsidR="002F1FC1" w14:paraId="75CF5C9D" w14:textId="77777777">
        <w:tc>
          <w:tcPr>
            <w:tcW w:w="6120" w:type="dxa"/>
            <w:tcBorders>
              <w:top w:val="single" w:sz="4" w:space="0" w:color="000000"/>
              <w:left w:val="single" w:sz="4" w:space="0" w:color="000000"/>
              <w:bottom w:val="single" w:sz="4" w:space="0" w:color="000000"/>
              <w:right w:val="single" w:sz="4" w:space="0" w:color="000000"/>
            </w:tcBorders>
          </w:tcPr>
          <w:p w14:paraId="205B58CE" w14:textId="77777777" w:rsidR="002F1FC1" w:rsidRDefault="00982499">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6B6AA881" w14:textId="77777777" w:rsidR="002F1FC1" w:rsidRDefault="002F1FC1">
            <w:pPr>
              <w:pStyle w:val="ProductList-TableBody"/>
            </w:pPr>
          </w:p>
        </w:tc>
      </w:tr>
    </w:tbl>
    <w:p w14:paraId="2F20E7B3" w14:textId="77777777" w:rsidR="002F1FC1" w:rsidRDefault="00982499">
      <w:pPr>
        <w:pStyle w:val="ProductList-Body"/>
      </w:pPr>
      <w:r>
        <w:rPr>
          <w:i/>
        </w:rPr>
        <w:t>*Naudotojai, turintys mažiau nei 10 būtinųjų sąlygų vietų arba nauji „Dynamics“ naudotojai, gali įsigyti programą „Marketing“ (atskirą).</w:t>
      </w:r>
    </w:p>
    <w:p w14:paraId="1C6590D3" w14:textId="77777777" w:rsidR="002F1FC1" w:rsidRDefault="002F1FC1">
      <w:pPr>
        <w:pStyle w:val="ProductList-Body"/>
      </w:pPr>
    </w:p>
    <w:p w14:paraId="7F71BD79" w14:textId="77777777" w:rsidR="002F1FC1" w:rsidRDefault="00982499">
      <w:pPr>
        <w:pStyle w:val="ProductList-ClauseHeading"/>
        <w:outlineLvl w:val="3"/>
      </w:pPr>
      <w:r>
        <w:t>2.11 Mažiausi pirkimo kiekiai – akademinio segmento</w:t>
      </w:r>
    </w:p>
    <w:p w14:paraId="497ECE75" w14:textId="77777777" w:rsidR="002F1FC1" w:rsidRDefault="00982499">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2F1FC1" w14:paraId="1D26F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C32FF4" w14:textId="77777777" w:rsidR="002F1FC1" w:rsidRDefault="00982499">
            <w:pPr>
              <w:pStyle w:val="ProductList-TableBody"/>
            </w:pPr>
            <w:r>
              <w:rPr>
                <w:color w:val="FFFFFF"/>
              </w:rPr>
              <w:t>Segmentas</w:t>
            </w:r>
          </w:p>
        </w:tc>
        <w:tc>
          <w:tcPr>
            <w:tcW w:w="4040" w:type="dxa"/>
            <w:tcBorders>
              <w:bottom w:val="none" w:sz="4" w:space="0" w:color="6E6E6E"/>
            </w:tcBorders>
            <w:shd w:val="clear" w:color="auto" w:fill="0072C6"/>
          </w:tcPr>
          <w:p w14:paraId="7B13681F" w14:textId="77777777" w:rsidR="002F1FC1" w:rsidRDefault="00982499">
            <w:pPr>
              <w:pStyle w:val="ProductList-TableBody"/>
            </w:pPr>
            <w:r>
              <w:rPr>
                <w:color w:val="FFFFFF"/>
              </w:rPr>
              <w:t>Mažiausias kiekis</w:t>
            </w:r>
          </w:p>
        </w:tc>
        <w:tc>
          <w:tcPr>
            <w:tcW w:w="4040" w:type="dxa"/>
            <w:tcBorders>
              <w:bottom w:val="none" w:sz="4" w:space="0" w:color="6E6E6E"/>
            </w:tcBorders>
            <w:shd w:val="clear" w:color="auto" w:fill="0072C6"/>
          </w:tcPr>
          <w:p w14:paraId="328E6E37" w14:textId="77777777" w:rsidR="002F1FC1" w:rsidRDefault="00982499">
            <w:pPr>
              <w:pStyle w:val="ProductList-TableBody"/>
            </w:pPr>
            <w:r>
              <w:rPr>
                <w:color w:val="FFFFFF"/>
              </w:rPr>
              <w:t>Licencijos būtinoji sąlyga</w:t>
            </w:r>
          </w:p>
        </w:tc>
      </w:tr>
      <w:tr w:rsidR="002F1FC1" w14:paraId="08FF6C9D" w14:textId="77777777">
        <w:tc>
          <w:tcPr>
            <w:tcW w:w="4040" w:type="dxa"/>
            <w:tcBorders>
              <w:top w:val="none" w:sz="4" w:space="0" w:color="6E6E6E"/>
              <w:left w:val="single" w:sz="4" w:space="0" w:color="6E6E6E"/>
              <w:bottom w:val="single" w:sz="4" w:space="0" w:color="6E6E6E"/>
              <w:right w:val="single" w:sz="4" w:space="0" w:color="6E6E6E"/>
            </w:tcBorders>
          </w:tcPr>
          <w:p w14:paraId="7C055D15" w14:textId="77777777" w:rsidR="002F1FC1" w:rsidRDefault="00982499">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74D0E2D7" w14:textId="77777777" w:rsidR="002F1FC1" w:rsidRDefault="0098249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C9B47D2" w14:textId="77777777" w:rsidR="002F1FC1" w:rsidRDefault="00982499">
            <w:pPr>
              <w:pStyle w:val="ProductList-TableBody"/>
            </w:pPr>
            <w:r>
              <w:t>„Dynamics 365 Customer Service Enterprise“ ir (arba)</w:t>
            </w:r>
          </w:p>
          <w:p w14:paraId="3C1F048D" w14:textId="77777777" w:rsidR="002F1FC1" w:rsidRDefault="00982499">
            <w:pPr>
              <w:pStyle w:val="ProductList-TableBody"/>
            </w:pPr>
            <w:r>
              <w:t>„Dynamics 365 Customer Service Professional“ ir (arba)</w:t>
            </w:r>
          </w:p>
          <w:p w14:paraId="0CFE7715" w14:textId="77777777" w:rsidR="002F1FC1" w:rsidRDefault="00982499">
            <w:pPr>
              <w:pStyle w:val="ProductList-TableBody"/>
            </w:pPr>
            <w:r>
              <w:t xml:space="preserve">„Dynamics 365 Sales Enterprise“ ir (arba) </w:t>
            </w:r>
          </w:p>
          <w:p w14:paraId="192B1CA6" w14:textId="77777777" w:rsidR="002F1FC1" w:rsidRDefault="00982499">
            <w:pPr>
              <w:pStyle w:val="ProductList-TableBody"/>
            </w:pPr>
            <w:r>
              <w:t xml:space="preserve">„Dynamics 365 Sales Professional“ ir (arba) </w:t>
            </w:r>
          </w:p>
          <w:p w14:paraId="25F6D2BD" w14:textId="77777777" w:rsidR="002F1FC1" w:rsidRDefault="00982499">
            <w:pPr>
              <w:pStyle w:val="ProductList-TableBody"/>
            </w:pPr>
            <w:r>
              <w:t xml:space="preserve">„Dynamics 365 for Field Service“ ir (arba) </w:t>
            </w:r>
          </w:p>
        </w:tc>
      </w:tr>
    </w:tbl>
    <w:p w14:paraId="49F66F3E" w14:textId="77777777" w:rsidR="002F1FC1" w:rsidRDefault="002F1FC1">
      <w:pPr>
        <w:pStyle w:val="ProductList-Body"/>
      </w:pPr>
    </w:p>
    <w:p w14:paraId="0E167DCF" w14:textId="77777777" w:rsidR="002F1FC1" w:rsidRDefault="00982499">
      <w:pPr>
        <w:pStyle w:val="ProductList-ClauseHeading"/>
        <w:outlineLvl w:val="3"/>
      </w:pPr>
      <w:r>
        <w:t>2.12 Mažiausi pirkimo kiekiai – visos programos</w:t>
      </w:r>
    </w:p>
    <w:p w14:paraId="0FE53157" w14:textId="77777777" w:rsidR="002F1FC1" w:rsidRDefault="00982499">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2F1FC1" w14:paraId="78613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6A2807D" w14:textId="77777777" w:rsidR="002F1FC1" w:rsidRDefault="00982499">
            <w:pPr>
              <w:pStyle w:val="ProductList-TableBody"/>
            </w:pPr>
            <w:r>
              <w:rPr>
                <w:color w:val="FFFFFF"/>
              </w:rPr>
              <w:t>Produktas</w:t>
            </w:r>
          </w:p>
        </w:tc>
        <w:tc>
          <w:tcPr>
            <w:tcW w:w="4040" w:type="dxa"/>
            <w:tcBorders>
              <w:bottom w:val="none" w:sz="4" w:space="0" w:color="6E6E6E"/>
            </w:tcBorders>
            <w:shd w:val="clear" w:color="auto" w:fill="0072C6"/>
          </w:tcPr>
          <w:p w14:paraId="032829DC" w14:textId="77777777" w:rsidR="002F1FC1" w:rsidRDefault="00982499">
            <w:pPr>
              <w:pStyle w:val="ProductList-TableBody"/>
            </w:pPr>
            <w:r>
              <w:rPr>
                <w:color w:val="FFFFFF"/>
              </w:rPr>
              <w:t>Mažiausias kiekis</w:t>
            </w:r>
          </w:p>
        </w:tc>
        <w:tc>
          <w:tcPr>
            <w:tcW w:w="4040" w:type="dxa"/>
            <w:shd w:val="clear" w:color="auto" w:fill="0072C6"/>
          </w:tcPr>
          <w:p w14:paraId="36DA865C" w14:textId="77777777" w:rsidR="002F1FC1" w:rsidRDefault="00982499">
            <w:pPr>
              <w:pStyle w:val="ProductList-TableBody"/>
            </w:pPr>
            <w:r>
              <w:rPr>
                <w:color w:val="FFFFFF"/>
              </w:rPr>
              <w:t>Mažiausiai nupirktų licencijų</w:t>
            </w:r>
          </w:p>
        </w:tc>
      </w:tr>
      <w:tr w:rsidR="002F1FC1" w14:paraId="2BAA8EC2" w14:textId="77777777">
        <w:tc>
          <w:tcPr>
            <w:tcW w:w="4040" w:type="dxa"/>
            <w:tcBorders>
              <w:top w:val="none" w:sz="4" w:space="0" w:color="6E6E6E"/>
              <w:left w:val="single" w:sz="4" w:space="0" w:color="6E6E6E"/>
              <w:bottom w:val="single" w:sz="4" w:space="0" w:color="6E6E6E"/>
              <w:right w:val="single" w:sz="4" w:space="0" w:color="6E6E6E"/>
            </w:tcBorders>
          </w:tcPr>
          <w:p w14:paraId="4549E49D" w14:textId="77777777" w:rsidR="002F1FC1" w:rsidRDefault="00982499">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3ED43ADE" w14:textId="77777777" w:rsidR="002F1FC1" w:rsidRDefault="00982499">
            <w:pPr>
              <w:pStyle w:val="ProductList-TableBody"/>
            </w:pPr>
            <w:r>
              <w:t xml:space="preserve">3 pakopa: 2 </w:t>
            </w:r>
          </w:p>
          <w:p w14:paraId="6EE33CB3" w14:textId="77777777" w:rsidR="002F1FC1" w:rsidRDefault="00982499">
            <w:pPr>
              <w:pStyle w:val="ProductList-TableBody"/>
            </w:pPr>
            <w:r>
              <w:t>4 pakopa: 5</w:t>
            </w:r>
          </w:p>
          <w:p w14:paraId="1E9C8801" w14:textId="77777777" w:rsidR="002F1FC1" w:rsidRDefault="00982499">
            <w:pPr>
              <w:pStyle w:val="ProductList-TableBody"/>
            </w:pPr>
            <w:r>
              <w:t>5 pakopa: 10</w:t>
            </w:r>
          </w:p>
        </w:tc>
        <w:tc>
          <w:tcPr>
            <w:tcW w:w="4040" w:type="dxa"/>
            <w:tcBorders>
              <w:left w:val="single" w:sz="4" w:space="0" w:color="6E6E6E"/>
              <w:bottom w:val="single" w:sz="4" w:space="0" w:color="6E6E6E"/>
              <w:right w:val="single" w:sz="4" w:space="0" w:color="6E6E6E"/>
            </w:tcBorders>
          </w:tcPr>
          <w:p w14:paraId="761A5445" w14:textId="77777777" w:rsidR="002F1FC1" w:rsidRDefault="00982499">
            <w:pPr>
              <w:pStyle w:val="ProductList-TableBody"/>
            </w:pPr>
            <w:r>
              <w:t>„Marketing“ papildomi kontaktai, 3 pakopa</w:t>
            </w:r>
          </w:p>
          <w:p w14:paraId="6B1FC6F6" w14:textId="77777777" w:rsidR="002F1FC1" w:rsidRDefault="00982499">
            <w:pPr>
              <w:pStyle w:val="ProductList-TableBody"/>
            </w:pPr>
            <w:r>
              <w:t>„Marketing“ papildomi kontaktai, 4 pakopa</w:t>
            </w:r>
          </w:p>
          <w:p w14:paraId="3D20BAC9" w14:textId="77777777" w:rsidR="002F1FC1" w:rsidRDefault="00982499">
            <w:pPr>
              <w:pStyle w:val="ProductList-TableBody"/>
            </w:pPr>
            <w:r>
              <w:t>„Marketing“ papildomi kontaktai, 5 pakopa</w:t>
            </w:r>
          </w:p>
        </w:tc>
      </w:tr>
      <w:tr w:rsidR="002F1FC1" w14:paraId="7A85A9CF" w14:textId="77777777">
        <w:tc>
          <w:tcPr>
            <w:tcW w:w="4040" w:type="dxa"/>
            <w:tcBorders>
              <w:top w:val="single" w:sz="4" w:space="0" w:color="6E6E6E"/>
              <w:left w:val="single" w:sz="4" w:space="0" w:color="6E6E6E"/>
              <w:bottom w:val="single" w:sz="4" w:space="0" w:color="6E6E6E"/>
              <w:right w:val="single" w:sz="4" w:space="0" w:color="6E6E6E"/>
            </w:tcBorders>
          </w:tcPr>
          <w:p w14:paraId="493364DE" w14:textId="77777777" w:rsidR="002F1FC1" w:rsidRDefault="00982499">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53B181EC" w14:textId="77777777" w:rsidR="002F1FC1" w:rsidRDefault="0098249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BD21C71" w14:textId="77777777" w:rsidR="002F1FC1" w:rsidRDefault="00982499">
            <w:pPr>
              <w:pStyle w:val="ProductList-TableBody"/>
            </w:pPr>
            <w:r>
              <w:t xml:space="preserve">„Microsoft Relationship Sales Plus‟ sprendimas arba </w:t>
            </w:r>
          </w:p>
          <w:p w14:paraId="2699EF7F" w14:textId="77777777" w:rsidR="002F1FC1" w:rsidRDefault="00982499">
            <w:pPr>
              <w:pStyle w:val="ProductList-TableBody"/>
            </w:pPr>
            <w:r>
              <w:t>„Microsoft Relationship Sales‟ sprendimas</w:t>
            </w:r>
          </w:p>
        </w:tc>
      </w:tr>
      <w:tr w:rsidR="002F1FC1" w14:paraId="40525856" w14:textId="77777777">
        <w:tc>
          <w:tcPr>
            <w:tcW w:w="4040" w:type="dxa"/>
            <w:tcBorders>
              <w:top w:val="single" w:sz="4" w:space="0" w:color="6E6E6E"/>
              <w:left w:val="single" w:sz="4" w:space="0" w:color="6E6E6E"/>
              <w:bottom w:val="single" w:sz="4" w:space="0" w:color="6E6E6E"/>
              <w:right w:val="single" w:sz="4" w:space="0" w:color="6E6E6E"/>
            </w:tcBorders>
          </w:tcPr>
          <w:p w14:paraId="74D05FC2" w14:textId="77777777" w:rsidR="002F1FC1" w:rsidRDefault="00982499">
            <w:pPr>
              <w:pStyle w:val="ProductList-TableBody"/>
            </w:pPr>
            <w:r>
              <w:t>„Dynamics 365 Commerce“*</w:t>
            </w:r>
          </w:p>
          <w:p w14:paraId="78F69587" w14:textId="77777777" w:rsidR="002F1FC1" w:rsidRDefault="00982499">
            <w:pPr>
              <w:pStyle w:val="ProductList-TableBody"/>
            </w:pPr>
            <w:r>
              <w:t>„Dynamics 365 Finance“*</w:t>
            </w:r>
          </w:p>
          <w:p w14:paraId="26D34638" w14:textId="77777777" w:rsidR="002F1FC1" w:rsidRDefault="00982499">
            <w:pPr>
              <w:pStyle w:val="ProductList-TableBody"/>
            </w:pPr>
            <w:r>
              <w:t>„Dynamics 365 Supply Chain Management“*</w:t>
            </w:r>
          </w:p>
          <w:p w14:paraId="123994A9" w14:textId="77777777" w:rsidR="002F1FC1" w:rsidRDefault="0098249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608C15B" w14:textId="77777777" w:rsidR="002F1FC1" w:rsidRDefault="0098249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8EE8F1B" w14:textId="77777777" w:rsidR="002F1FC1" w:rsidRDefault="00982499">
            <w:pPr>
              <w:pStyle w:val="ProductList-TableBody"/>
            </w:pPr>
            <w:r>
              <w:t>„Dynamics 365 Finance“ ir (arba)</w:t>
            </w:r>
          </w:p>
          <w:p w14:paraId="52F4F0D9" w14:textId="77777777" w:rsidR="002F1FC1" w:rsidRDefault="00982499">
            <w:pPr>
              <w:pStyle w:val="ProductList-TableBody"/>
            </w:pPr>
            <w:r>
              <w:t>„Dynamics 365 Supply Chain Management“ ir (arba)</w:t>
            </w:r>
          </w:p>
          <w:p w14:paraId="19C8A035" w14:textId="77777777" w:rsidR="002F1FC1" w:rsidRDefault="00982499">
            <w:pPr>
              <w:pStyle w:val="ProductList-TableBody"/>
            </w:pPr>
            <w:r>
              <w:t>„Dynamics 365 Commerce“ ir (arba)</w:t>
            </w:r>
          </w:p>
          <w:p w14:paraId="40B6CFE5" w14:textId="77777777" w:rsidR="002F1FC1" w:rsidRDefault="00982499">
            <w:pPr>
              <w:pStyle w:val="ProductList-TableBody"/>
            </w:pPr>
            <w:r>
              <w:t>„Dynamics 365 Project Operations“</w:t>
            </w:r>
          </w:p>
        </w:tc>
      </w:tr>
      <w:tr w:rsidR="002F1FC1" w14:paraId="54A85B2F" w14:textId="77777777">
        <w:tc>
          <w:tcPr>
            <w:tcW w:w="4040" w:type="dxa"/>
            <w:tcBorders>
              <w:top w:val="single" w:sz="4" w:space="0" w:color="6E6E6E"/>
              <w:left w:val="single" w:sz="4" w:space="0" w:color="6E6E6E"/>
              <w:bottom w:val="single" w:sz="4" w:space="0" w:color="6E6E6E"/>
              <w:right w:val="single" w:sz="4" w:space="0" w:color="6E6E6E"/>
            </w:tcBorders>
          </w:tcPr>
          <w:p w14:paraId="3213B468" w14:textId="77777777" w:rsidR="002F1FC1" w:rsidRDefault="0098249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8FCD977" w14:textId="77777777" w:rsidR="002F1FC1" w:rsidRDefault="0098249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72F8258" w14:textId="77777777" w:rsidR="002F1FC1" w:rsidRDefault="00982499">
            <w:pPr>
              <w:pStyle w:val="ProductList-TableBody"/>
            </w:pPr>
            <w:r>
              <w:t>„Dynamics 365 Human Resources“</w:t>
            </w:r>
          </w:p>
        </w:tc>
      </w:tr>
      <w:tr w:rsidR="002F1FC1" w14:paraId="7A432287" w14:textId="77777777">
        <w:tc>
          <w:tcPr>
            <w:tcW w:w="4040" w:type="dxa"/>
            <w:tcBorders>
              <w:top w:val="single" w:sz="4" w:space="0" w:color="6E6E6E"/>
              <w:left w:val="single" w:sz="4" w:space="0" w:color="6E6E6E"/>
              <w:bottom w:val="single" w:sz="4" w:space="0" w:color="6E6E6E"/>
              <w:right w:val="single" w:sz="4" w:space="0" w:color="6E6E6E"/>
            </w:tcBorders>
          </w:tcPr>
          <w:p w14:paraId="59BF0585" w14:textId="77777777" w:rsidR="002F1FC1" w:rsidRDefault="0098249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043AB4B" w14:textId="77777777" w:rsidR="002F1FC1" w:rsidRDefault="00982499">
            <w:pPr>
              <w:pStyle w:val="ProductList-TableBody"/>
            </w:pPr>
            <w:r>
              <w:t>20</w:t>
            </w:r>
          </w:p>
          <w:p w14:paraId="0F0F05E9" w14:textId="77777777" w:rsidR="002F1FC1" w:rsidRDefault="00982499">
            <w:pPr>
              <w:pStyle w:val="ProductList-TableBody"/>
            </w:pPr>
            <w:r>
              <w:t>20</w:t>
            </w:r>
          </w:p>
          <w:p w14:paraId="4E626ED2" w14:textId="77777777" w:rsidR="002F1FC1" w:rsidRDefault="0098249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1424A74" w14:textId="77777777" w:rsidR="002F1FC1" w:rsidRDefault="00982499">
            <w:pPr>
              <w:pStyle w:val="ProductList-TableBody"/>
            </w:pPr>
            <w:r>
              <w:t>„Dynamics 365 for Sales Enterprise“ arba</w:t>
            </w:r>
          </w:p>
          <w:p w14:paraId="572F07A6" w14:textId="77777777" w:rsidR="002F1FC1" w:rsidRDefault="00982499">
            <w:pPr>
              <w:pStyle w:val="ProductList-TableBody"/>
            </w:pPr>
            <w:r>
              <w:t>„Microsoft Dynamics 365 Customer Service Enterprise“ arba</w:t>
            </w:r>
          </w:p>
          <w:p w14:paraId="42455E65" w14:textId="77777777" w:rsidR="002F1FC1" w:rsidRDefault="00982499">
            <w:pPr>
              <w:pStyle w:val="ProductList-TableBody"/>
            </w:pPr>
            <w:r>
              <w:t>„Dynamics 365 Marketing“</w:t>
            </w:r>
          </w:p>
        </w:tc>
      </w:tr>
      <w:tr w:rsidR="002F1FC1" w14:paraId="502DD735" w14:textId="77777777">
        <w:tc>
          <w:tcPr>
            <w:tcW w:w="4040" w:type="dxa"/>
            <w:tcBorders>
              <w:top w:val="single" w:sz="4" w:space="0" w:color="6E6E6E"/>
              <w:left w:val="single" w:sz="4" w:space="0" w:color="6E6E6E"/>
              <w:bottom w:val="single" w:sz="4" w:space="0" w:color="6E6E6E"/>
              <w:right w:val="single" w:sz="4" w:space="0" w:color="6E6E6E"/>
            </w:tcBorders>
          </w:tcPr>
          <w:p w14:paraId="7C908D13" w14:textId="77777777" w:rsidR="002F1FC1" w:rsidRDefault="00982499">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508111CE" w14:textId="77777777" w:rsidR="002F1FC1" w:rsidRDefault="00982499">
            <w:pPr>
              <w:pStyle w:val="ProductList-TableBody"/>
            </w:pPr>
            <w:r>
              <w:t>20</w:t>
            </w:r>
          </w:p>
          <w:p w14:paraId="0294E814" w14:textId="77777777" w:rsidR="002F1FC1" w:rsidRDefault="00982499">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2597EB62" w14:textId="77777777" w:rsidR="002F1FC1" w:rsidRDefault="00982499">
            <w:pPr>
              <w:pStyle w:val="ProductList-TableBody"/>
            </w:pPr>
            <w:r>
              <w:t>Visos „Dynamics“ programos</w:t>
            </w:r>
          </w:p>
        </w:tc>
      </w:tr>
    </w:tbl>
    <w:p w14:paraId="09A5FD79" w14:textId="77777777" w:rsidR="002F1FC1" w:rsidRDefault="00982499">
      <w:pPr>
        <w:pStyle w:val="ProductList-Body"/>
      </w:pPr>
      <w:r>
        <w:rPr>
          <w:i/>
        </w:rPr>
        <w:t>*Klientai gali derinti „Finance“, „Supply Chain Management“, „Commerce“ arba „Project Operations“ pagrindines KPL ir (arba) įrenginio (2,5 įrenginio PL atitinka 1 pagrindinę KPL) licencijas, kad patenkintų 20 vartotojų mažiausio perkamo kiekio reikalavimą. Netaikoma CSP.</w:t>
      </w:r>
    </w:p>
    <w:p w14:paraId="3FF9D00B"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CF73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FB9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35F4B6B" w14:textId="77777777" w:rsidR="002F1FC1" w:rsidRDefault="002F1FC1">
      <w:pPr>
        <w:pStyle w:val="ProductList-Body"/>
      </w:pPr>
    </w:p>
    <w:p w14:paraId="59DD241B" w14:textId="77777777" w:rsidR="002F1FC1" w:rsidRDefault="00982499">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13BF10A7" w14:textId="77777777" w:rsidR="002F1FC1" w:rsidRDefault="00982499">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23EE9F47" w14:textId="77777777" w:rsidR="002F1FC1" w:rsidRDefault="00982499">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2F1FC1" w14:paraId="2A7EA7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11AA5"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C47FA17"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2F8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5381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6789D"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E153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00A2A"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2AF6C"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849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C9F0E"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6339B7F7" w14:textId="77777777">
        <w:tc>
          <w:tcPr>
            <w:tcW w:w="4660" w:type="dxa"/>
            <w:tcBorders>
              <w:top w:val="single" w:sz="6" w:space="0" w:color="FFFFFF"/>
              <w:left w:val="none" w:sz="4" w:space="0" w:color="6E6E6E"/>
              <w:bottom w:val="dashed" w:sz="4" w:space="0" w:color="BFBFBF"/>
              <w:right w:val="none" w:sz="4" w:space="0" w:color="6E6E6E"/>
            </w:tcBorders>
          </w:tcPr>
          <w:p w14:paraId="57DA1081" w14:textId="77777777" w:rsidR="002F1FC1" w:rsidRDefault="00982499">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B80C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98E1"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C5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6B0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FDA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D1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84C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CE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30B6" w14:textId="77777777" w:rsidR="002F1FC1" w:rsidRDefault="002F1FC1">
            <w:pPr>
              <w:pStyle w:val="ProductList-TableBody"/>
              <w:jc w:val="center"/>
            </w:pPr>
          </w:p>
        </w:tc>
      </w:tr>
      <w:tr w:rsidR="002F1FC1" w14:paraId="6246A61C" w14:textId="77777777">
        <w:tc>
          <w:tcPr>
            <w:tcW w:w="4660" w:type="dxa"/>
            <w:tcBorders>
              <w:top w:val="dashed" w:sz="4" w:space="0" w:color="BFBFBF"/>
              <w:left w:val="none" w:sz="4" w:space="0" w:color="6E6E6E"/>
              <w:bottom w:val="dashed" w:sz="4" w:space="0" w:color="BFBFBF"/>
              <w:right w:val="none" w:sz="4" w:space="0" w:color="6E6E6E"/>
            </w:tcBorders>
          </w:tcPr>
          <w:p w14:paraId="385376B1" w14:textId="77777777" w:rsidR="002F1FC1" w:rsidRDefault="00982499">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FD36B8" w14:textId="77777777" w:rsidR="002F1FC1" w:rsidRDefault="009824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298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BF80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6E1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A673"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5CCD"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E1D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C5E1" w14:textId="77777777" w:rsidR="002F1FC1" w:rsidRDefault="009824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1B3C" w14:textId="77777777" w:rsidR="002F1FC1" w:rsidRDefault="002F1FC1">
            <w:pPr>
              <w:pStyle w:val="ProductList-TableBody"/>
              <w:jc w:val="center"/>
            </w:pPr>
          </w:p>
        </w:tc>
      </w:tr>
      <w:tr w:rsidR="002F1FC1" w14:paraId="4CEBD8B0" w14:textId="77777777">
        <w:tc>
          <w:tcPr>
            <w:tcW w:w="4660" w:type="dxa"/>
            <w:tcBorders>
              <w:top w:val="dashed" w:sz="4" w:space="0" w:color="BFBFBF"/>
              <w:left w:val="none" w:sz="4" w:space="0" w:color="6E6E6E"/>
              <w:bottom w:val="dashed" w:sz="4" w:space="0" w:color="BFBFBF"/>
              <w:right w:val="none" w:sz="4" w:space="0" w:color="6E6E6E"/>
            </w:tcBorders>
          </w:tcPr>
          <w:p w14:paraId="4B5F6DCB" w14:textId="77777777" w:rsidR="002F1FC1" w:rsidRDefault="00982499">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03D49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A35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0B3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198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7D1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6B51"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D05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E2F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EDA7" w14:textId="77777777" w:rsidR="002F1FC1" w:rsidRDefault="002F1FC1">
            <w:pPr>
              <w:pStyle w:val="ProductList-TableBody"/>
              <w:jc w:val="center"/>
            </w:pPr>
          </w:p>
        </w:tc>
      </w:tr>
      <w:tr w:rsidR="002F1FC1" w14:paraId="5CEF2205" w14:textId="77777777">
        <w:tc>
          <w:tcPr>
            <w:tcW w:w="4660" w:type="dxa"/>
            <w:tcBorders>
              <w:top w:val="dashed" w:sz="4" w:space="0" w:color="BFBFBF"/>
              <w:left w:val="none" w:sz="4" w:space="0" w:color="6E6E6E"/>
              <w:bottom w:val="single" w:sz="4" w:space="0" w:color="FFFFFF"/>
              <w:right w:val="none" w:sz="4" w:space="0" w:color="6E6E6E"/>
            </w:tcBorders>
          </w:tcPr>
          <w:p w14:paraId="0EE4BA8C" w14:textId="77777777" w:rsidR="002F1FC1" w:rsidRDefault="00982499">
            <w:pPr>
              <w:pStyle w:val="ProductList-TableBody"/>
            </w:pPr>
            <w:r>
              <w:lastRenderedPageBreak/>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77D541D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725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D4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B1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16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8728" w14:textId="77777777" w:rsidR="002F1FC1" w:rsidRDefault="009824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E2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06B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3EC6" w14:textId="77777777" w:rsidR="002F1FC1" w:rsidRDefault="002F1FC1">
            <w:pPr>
              <w:pStyle w:val="ProductList-TableBody"/>
              <w:jc w:val="center"/>
            </w:pPr>
          </w:p>
        </w:tc>
      </w:tr>
    </w:tbl>
    <w:p w14:paraId="5CF90FD4" w14:textId="77777777" w:rsidR="002F1FC1" w:rsidRDefault="00982499">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2F1FC1" w14:paraId="76D82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11513"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26AA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30A1F" w14:textId="77777777" w:rsidR="002F1FC1" w:rsidRDefault="00982499">
            <w:pPr>
              <w:pStyle w:val="ProductList-TableBody"/>
            </w:pPr>
            <w:r>
              <w:rPr>
                <w:color w:val="404040"/>
              </w:rPr>
              <w:t>Pratęstas tinkamumo laikotarpis: netaikoma</w:t>
            </w:r>
          </w:p>
        </w:tc>
      </w:tr>
      <w:tr w:rsidR="002F1FC1" w14:paraId="26981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2C5B"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D8DE1"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BD04" w14:textId="77777777" w:rsidR="002F1FC1" w:rsidRDefault="00982499">
            <w:pPr>
              <w:pStyle w:val="ProductList-TableBody"/>
            </w:pPr>
            <w:r>
              <w:rPr>
                <w:color w:val="404040"/>
              </w:rPr>
              <w:t>Reklaminiai pasiūlymai: netaikoma</w:t>
            </w:r>
          </w:p>
        </w:tc>
      </w:tr>
      <w:tr w:rsidR="002F1FC1" w14:paraId="5BDE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00D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2741BCB"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F7BD" w14:textId="77777777" w:rsidR="002F1FC1" w:rsidRDefault="00982499">
            <w:pPr>
              <w:pStyle w:val="ProductList-TableBody"/>
            </w:pPr>
            <w:r>
              <w:rPr>
                <w:color w:val="404040"/>
              </w:rPr>
              <w:t>Galimybė mažinti (SCE): netaikoma</w:t>
            </w:r>
          </w:p>
        </w:tc>
      </w:tr>
      <w:tr w:rsidR="002F1FC1" w14:paraId="15F58CE5" w14:textId="77777777">
        <w:tc>
          <w:tcPr>
            <w:tcW w:w="4040" w:type="dxa"/>
            <w:tcBorders>
              <w:top w:val="single" w:sz="4" w:space="0" w:color="000000"/>
              <w:left w:val="single" w:sz="4" w:space="0" w:color="000000"/>
              <w:bottom w:val="single" w:sz="4" w:space="0" w:color="000000"/>
              <w:right w:val="single" w:sz="4" w:space="0" w:color="000000"/>
            </w:tcBorders>
          </w:tcPr>
          <w:p w14:paraId="108F34BF"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0E73477"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0D49219" w14:textId="77777777" w:rsidR="002F1FC1" w:rsidRDefault="0098249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82AEF6F" w14:textId="77777777" w:rsidR="002F1FC1" w:rsidRDefault="002F1FC1">
      <w:pPr>
        <w:pStyle w:val="ProductList-Body"/>
      </w:pPr>
    </w:p>
    <w:p w14:paraId="72301850" w14:textId="77777777" w:rsidR="002F1FC1" w:rsidRDefault="00982499">
      <w:pPr>
        <w:pStyle w:val="ProductList-ClauseHeading"/>
        <w:outlineLvl w:val="4"/>
      </w:pPr>
      <w:r>
        <w:t>2.1 „Microsoft 365 Apps for enterprise“ su „Windows To Go“ teisėmis laikmenos tinkamumas</w:t>
      </w:r>
    </w:p>
    <w:p w14:paraId="3A21AE99" w14:textId="77777777" w:rsidR="002F1FC1" w:rsidRDefault="00982499">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3933EF09" w14:textId="77777777" w:rsidR="002F1FC1" w:rsidRDefault="002F1FC1">
      <w:pPr>
        <w:pStyle w:val="ProductList-Body"/>
      </w:pPr>
    </w:p>
    <w:p w14:paraId="186602BD" w14:textId="77777777" w:rsidR="002F1FC1" w:rsidRDefault="00982499">
      <w:pPr>
        <w:pStyle w:val="ProductList-ClauseHeading"/>
        <w:outlineLvl w:val="4"/>
      </w:pPr>
      <w:r>
        <w:t>2.2 Atvirosios vertės prenumeratos perkėlimo laikotarpis</w:t>
      </w:r>
    </w:p>
    <w:p w14:paraId="1C83D7AA" w14:textId="77777777" w:rsidR="002F1FC1" w:rsidRDefault="00982499">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08F567C8" w14:textId="77777777" w:rsidR="002F1FC1" w:rsidRDefault="002F1FC1">
      <w:pPr>
        <w:pStyle w:val="ProductList-Body"/>
      </w:pPr>
    </w:p>
    <w:p w14:paraId="499B2106" w14:textId="77777777" w:rsidR="002F1FC1" w:rsidRDefault="00982499">
      <w:pPr>
        <w:pStyle w:val="ProductList-ClauseHeading"/>
        <w:outlineLvl w:val="4"/>
      </w:pPr>
      <w:r>
        <w:t>2.3 „Office“ peržiūra / spausdinimas, skirta „Office“ internetiniams vartotojams</w:t>
      </w:r>
    </w:p>
    <w:p w14:paraId="5F4EB3F3" w14:textId="77777777" w:rsidR="002F1FC1" w:rsidRDefault="00982499">
      <w:pPr>
        <w:pStyle w:val="ProductList-Body"/>
      </w:pPr>
      <w:r>
        <w:t>Vartotojai, turintys „Office 365“ ar „Microsoft 365“ licenciją, failams peržiūrėti ir spausdinti gali naudoti „Microsoft 365 Apps for enterprise“ sumažinto funkcionalumo režimu.</w:t>
      </w:r>
    </w:p>
    <w:p w14:paraId="695A6A22" w14:textId="77777777" w:rsidR="002F1FC1" w:rsidRDefault="002F1FC1">
      <w:pPr>
        <w:pStyle w:val="ProductList-Body"/>
      </w:pPr>
    </w:p>
    <w:p w14:paraId="4CA69A07" w14:textId="77777777" w:rsidR="002F1FC1" w:rsidRDefault="00982499">
      <w:pPr>
        <w:pStyle w:val="ProductList-ClauseHeading"/>
        <w:outlineLvl w:val="4"/>
      </w:pPr>
      <w:r>
        <w:t>2.4 „Microsoft 365“ programos verslui</w:t>
      </w:r>
    </w:p>
    <w:p w14:paraId="2E6FEC2A" w14:textId="77777777" w:rsidR="002F1FC1" w:rsidRDefault="00982499">
      <w:pPr>
        <w:pStyle w:val="ProductList-Body"/>
      </w:pPr>
      <w:r>
        <w:t>Klientas negali įsigyti daugiau kaip 300 vartotojų prenumeratos licencijų.</w:t>
      </w:r>
    </w:p>
    <w:p w14:paraId="16C3D722" w14:textId="77777777" w:rsidR="002F1FC1" w:rsidRDefault="002F1FC1">
      <w:pPr>
        <w:pStyle w:val="ProductList-Body"/>
      </w:pPr>
    </w:p>
    <w:p w14:paraId="7220FEF4" w14:textId="77777777" w:rsidR="002F1FC1" w:rsidRDefault="00982499">
      <w:pPr>
        <w:pStyle w:val="ProductList-ClauseHeading"/>
        <w:outlineLvl w:val="4"/>
      </w:pPr>
      <w:r>
        <w:t>2.5 Akademinės programos</w:t>
      </w:r>
    </w:p>
    <w:p w14:paraId="76E1BB0B" w14:textId="77777777" w:rsidR="002F1FC1" w:rsidRDefault="00982499">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4CD17E1F" w14:textId="77777777" w:rsidR="002F1FC1" w:rsidRDefault="002F1FC1">
      <w:pPr>
        <w:pStyle w:val="ProductList-Body"/>
      </w:pPr>
    </w:p>
    <w:p w14:paraId="1BE03F1C" w14:textId="77777777" w:rsidR="002F1FC1" w:rsidRDefault="00982499">
      <w:pPr>
        <w:pStyle w:val="ProductList-SubClauseHeading"/>
        <w:outlineLvl w:val="5"/>
      </w:pPr>
      <w:r>
        <w:t>2.5.1 „Microsoft 365 Apps for enterprise“ įrenginio PL EES</w:t>
      </w:r>
    </w:p>
    <w:p w14:paraId="04E1D278" w14:textId="77777777" w:rsidR="002F1FC1" w:rsidRDefault="00982499">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„Microsoft 365 Apps for enterprise“ vartotojo PL skaičiaus, kokį įstaiga licencijavo naudoti bet kokiame įstaigos organizacijos įrenginyje, įskaitant bet kuriuos laisvos prieigos laboratorijų ar bibliotekų įrenginius.</w:t>
      </w:r>
    </w:p>
    <w:p w14:paraId="6653E908" w14:textId="77777777" w:rsidR="002F1FC1" w:rsidRDefault="002F1FC1">
      <w:pPr>
        <w:pStyle w:val="ProductList-BodyIndented"/>
      </w:pPr>
    </w:p>
    <w:p w14:paraId="3C1FD4E3" w14:textId="77777777" w:rsidR="002F1FC1" w:rsidRDefault="00982499">
      <w:pPr>
        <w:pStyle w:val="ProductList-SubClauseHeading"/>
        <w:outlineLvl w:val="5"/>
      </w:pPr>
      <w:r>
        <w:t>2.5.2 Naudojimas laboratorijoje ar bibliotekoje OVS-ES</w:t>
      </w:r>
    </w:p>
    <w:p w14:paraId="2C36E168" w14:textId="77777777" w:rsidR="002F1FC1" w:rsidRDefault="00982499">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50721D8F" w14:textId="77777777" w:rsidR="002F1FC1" w:rsidRDefault="002F1FC1">
      <w:pPr>
        <w:pStyle w:val="ProductList-BodyIndented"/>
        <w:jc w:val="right"/>
      </w:pPr>
    </w:p>
    <w:tbl>
      <w:tblPr>
        <w:tblStyle w:val="PURTable0"/>
        <w:tblW w:w="0" w:type="dxa"/>
        <w:tblLook w:val="04A0" w:firstRow="1" w:lastRow="0" w:firstColumn="1" w:lastColumn="0" w:noHBand="0" w:noVBand="1"/>
      </w:tblPr>
      <w:tblGrid>
        <w:gridCol w:w="10556"/>
      </w:tblGrid>
      <w:tr w:rsidR="002F1FC1" w14:paraId="1AC2D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4DB6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F6659F3" w14:textId="77777777" w:rsidR="002F1FC1" w:rsidRDefault="002F1FC1">
      <w:pPr>
        <w:pStyle w:val="ProductList-BodyIndented"/>
      </w:pPr>
    </w:p>
    <w:p w14:paraId="54959C56" w14:textId="77777777" w:rsidR="002F1FC1" w:rsidRDefault="00982499">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0A9B8003" w14:textId="77777777" w:rsidR="002F1FC1" w:rsidRDefault="00982499">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088"/>
        <w:gridCol w:w="710"/>
        <w:gridCol w:w="682"/>
        <w:gridCol w:w="790"/>
        <w:gridCol w:w="703"/>
        <w:gridCol w:w="724"/>
        <w:gridCol w:w="818"/>
        <w:gridCol w:w="693"/>
        <w:gridCol w:w="924"/>
        <w:gridCol w:w="784"/>
      </w:tblGrid>
      <w:tr w:rsidR="002F1FC1" w14:paraId="4804C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AB4BB"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4421E9"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58F0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DFAC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9A2E5"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AEA6E"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0637D"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5910B"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A3CA6"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56447"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5DF081A1" w14:textId="77777777">
        <w:tc>
          <w:tcPr>
            <w:tcW w:w="4660" w:type="dxa"/>
            <w:tcBorders>
              <w:top w:val="single" w:sz="6" w:space="0" w:color="FFFFFF"/>
              <w:left w:val="none" w:sz="4" w:space="0" w:color="6E6E6E"/>
              <w:bottom w:val="dashed" w:sz="4" w:space="0" w:color="BFBFBF"/>
              <w:right w:val="none" w:sz="4" w:space="0" w:color="6E6E6E"/>
            </w:tcBorders>
          </w:tcPr>
          <w:p w14:paraId="7A1C3A57" w14:textId="77777777" w:rsidR="002F1FC1" w:rsidRDefault="0098249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7F726AD"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731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2F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EC0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483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9D1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C5D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483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125F" w14:textId="77777777" w:rsidR="002F1FC1" w:rsidRDefault="002F1FC1">
            <w:pPr>
              <w:pStyle w:val="ProductList-TableBody"/>
              <w:jc w:val="center"/>
            </w:pPr>
          </w:p>
        </w:tc>
      </w:tr>
      <w:tr w:rsidR="002F1FC1" w14:paraId="1D3C17F3" w14:textId="77777777">
        <w:tc>
          <w:tcPr>
            <w:tcW w:w="4660" w:type="dxa"/>
            <w:tcBorders>
              <w:top w:val="dashed" w:sz="4" w:space="0" w:color="BFBFBF"/>
              <w:left w:val="none" w:sz="4" w:space="0" w:color="6E6E6E"/>
              <w:bottom w:val="dashed" w:sz="4" w:space="0" w:color="BFBFBF"/>
              <w:right w:val="none" w:sz="4" w:space="0" w:color="6E6E6E"/>
            </w:tcBorders>
          </w:tcPr>
          <w:p w14:paraId="6EA9E363" w14:textId="77777777" w:rsidR="002F1FC1" w:rsidRDefault="0098249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854E5F"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3A4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60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C29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61E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FFB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C6D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55DC" w14:textId="77777777" w:rsidR="002F1FC1" w:rsidRDefault="0098249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9E3B" w14:textId="77777777" w:rsidR="002F1FC1" w:rsidRDefault="002F1FC1">
            <w:pPr>
              <w:pStyle w:val="ProductList-TableBody"/>
              <w:jc w:val="center"/>
            </w:pPr>
          </w:p>
        </w:tc>
      </w:tr>
      <w:tr w:rsidR="002F1FC1" w14:paraId="36CE2459" w14:textId="77777777">
        <w:tc>
          <w:tcPr>
            <w:tcW w:w="4660" w:type="dxa"/>
            <w:tcBorders>
              <w:top w:val="dashed" w:sz="4" w:space="0" w:color="BFBFBF"/>
              <w:left w:val="none" w:sz="4" w:space="0" w:color="6E6E6E"/>
              <w:bottom w:val="dashed" w:sz="4" w:space="0" w:color="BFBFBF"/>
              <w:right w:val="none" w:sz="4" w:space="0" w:color="6E6E6E"/>
            </w:tcBorders>
          </w:tcPr>
          <w:p w14:paraId="256F88F1" w14:textId="77777777" w:rsidR="002F1FC1" w:rsidRDefault="0098249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E539DA"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31C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0B2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42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EF7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DB7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03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6E92" w14:textId="77777777" w:rsidR="002F1FC1" w:rsidRDefault="0098249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9801" w14:textId="77777777" w:rsidR="002F1FC1" w:rsidRDefault="002F1FC1">
            <w:pPr>
              <w:pStyle w:val="ProductList-TableBody"/>
              <w:jc w:val="center"/>
            </w:pPr>
          </w:p>
        </w:tc>
      </w:tr>
      <w:tr w:rsidR="002F1FC1" w14:paraId="41C333AA" w14:textId="77777777">
        <w:tc>
          <w:tcPr>
            <w:tcW w:w="4660" w:type="dxa"/>
            <w:tcBorders>
              <w:top w:val="dashed" w:sz="4" w:space="0" w:color="BFBFBF"/>
              <w:left w:val="none" w:sz="4" w:space="0" w:color="6E6E6E"/>
              <w:bottom w:val="dashed" w:sz="4" w:space="0" w:color="BFBFBF"/>
              <w:right w:val="none" w:sz="4" w:space="0" w:color="6E6E6E"/>
            </w:tcBorders>
          </w:tcPr>
          <w:p w14:paraId="1D5536D6" w14:textId="77777777" w:rsidR="002F1FC1" w:rsidRDefault="00982499">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2574A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EEE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2C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EAF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DC7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B4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920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187F" w14:textId="77777777" w:rsidR="002F1FC1" w:rsidRDefault="0098249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B240" w14:textId="77777777" w:rsidR="002F1FC1" w:rsidRDefault="002F1FC1">
            <w:pPr>
              <w:pStyle w:val="ProductList-TableBody"/>
              <w:jc w:val="center"/>
            </w:pPr>
          </w:p>
        </w:tc>
      </w:tr>
      <w:tr w:rsidR="002F1FC1" w14:paraId="72C92BE8" w14:textId="77777777">
        <w:tc>
          <w:tcPr>
            <w:tcW w:w="4660" w:type="dxa"/>
            <w:tcBorders>
              <w:top w:val="dashed" w:sz="4" w:space="0" w:color="BFBFBF"/>
              <w:left w:val="none" w:sz="4" w:space="0" w:color="6E6E6E"/>
              <w:bottom w:val="dashed" w:sz="4" w:space="0" w:color="BFBFBF"/>
              <w:right w:val="none" w:sz="4" w:space="0" w:color="6E6E6E"/>
            </w:tcBorders>
          </w:tcPr>
          <w:p w14:paraId="78A1E8AE" w14:textId="77777777" w:rsidR="002F1FC1" w:rsidRDefault="0098249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6858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E79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AE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31A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DD5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CD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8DA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259D"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E6DA" w14:textId="77777777" w:rsidR="002F1FC1" w:rsidRDefault="002F1FC1">
            <w:pPr>
              <w:pStyle w:val="ProductList-TableBody"/>
              <w:jc w:val="center"/>
            </w:pPr>
          </w:p>
        </w:tc>
      </w:tr>
      <w:tr w:rsidR="002F1FC1" w14:paraId="7982099E" w14:textId="77777777">
        <w:tc>
          <w:tcPr>
            <w:tcW w:w="4660" w:type="dxa"/>
            <w:tcBorders>
              <w:top w:val="dashed" w:sz="4" w:space="0" w:color="BFBFBF"/>
              <w:left w:val="none" w:sz="4" w:space="0" w:color="6E6E6E"/>
              <w:bottom w:val="dashed" w:sz="4" w:space="0" w:color="BFBFBF"/>
              <w:right w:val="none" w:sz="4" w:space="0" w:color="6E6E6E"/>
            </w:tcBorders>
          </w:tcPr>
          <w:p w14:paraId="2AA66715" w14:textId="77777777" w:rsidR="002F1FC1" w:rsidRDefault="00982499">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CD5796"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EFDA"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80A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1CE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618D"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3391"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173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00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07BF" w14:textId="77777777" w:rsidR="002F1FC1" w:rsidRDefault="002F1FC1">
            <w:pPr>
              <w:pStyle w:val="ProductList-TableBody"/>
              <w:jc w:val="center"/>
            </w:pPr>
          </w:p>
        </w:tc>
      </w:tr>
      <w:tr w:rsidR="002F1FC1" w14:paraId="07AE9588" w14:textId="77777777">
        <w:tc>
          <w:tcPr>
            <w:tcW w:w="4660" w:type="dxa"/>
            <w:tcBorders>
              <w:top w:val="dashed" w:sz="4" w:space="0" w:color="BFBFBF"/>
              <w:left w:val="none" w:sz="4" w:space="0" w:color="6E6E6E"/>
              <w:bottom w:val="dashed" w:sz="4" w:space="0" w:color="BFBFBF"/>
              <w:right w:val="none" w:sz="4" w:space="0" w:color="6E6E6E"/>
            </w:tcBorders>
          </w:tcPr>
          <w:p w14:paraId="0CB7ED6F" w14:textId="77777777" w:rsidR="002F1FC1" w:rsidRDefault="00982499">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1C78B2"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EF1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7E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E85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4BC5" w14:textId="77777777" w:rsidR="002F1FC1" w:rsidRDefault="0098249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9472"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7EA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B11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E8AA" w14:textId="77777777" w:rsidR="002F1FC1" w:rsidRDefault="002F1FC1">
            <w:pPr>
              <w:pStyle w:val="ProductList-TableBody"/>
              <w:jc w:val="center"/>
            </w:pPr>
          </w:p>
        </w:tc>
      </w:tr>
      <w:tr w:rsidR="002F1FC1" w14:paraId="252737BB" w14:textId="77777777">
        <w:tc>
          <w:tcPr>
            <w:tcW w:w="4660" w:type="dxa"/>
            <w:tcBorders>
              <w:top w:val="dashed" w:sz="4" w:space="0" w:color="BFBFBF"/>
              <w:left w:val="none" w:sz="4" w:space="0" w:color="6E6E6E"/>
              <w:bottom w:val="dashed" w:sz="4" w:space="0" w:color="BFBFBF"/>
              <w:right w:val="none" w:sz="4" w:space="0" w:color="6E6E6E"/>
            </w:tcBorders>
          </w:tcPr>
          <w:p w14:paraId="4FAB38BB" w14:textId="77777777" w:rsidR="002F1FC1" w:rsidRDefault="00982499">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AC2BD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6D2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C0C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121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279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C163"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D9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B6D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CE1F" w14:textId="77777777" w:rsidR="002F1FC1" w:rsidRDefault="002F1FC1">
            <w:pPr>
              <w:pStyle w:val="ProductList-TableBody"/>
              <w:jc w:val="center"/>
            </w:pPr>
          </w:p>
        </w:tc>
      </w:tr>
      <w:tr w:rsidR="002F1FC1" w14:paraId="4153CF8A" w14:textId="77777777">
        <w:tc>
          <w:tcPr>
            <w:tcW w:w="4660" w:type="dxa"/>
            <w:tcBorders>
              <w:top w:val="dashed" w:sz="4" w:space="0" w:color="BFBFBF"/>
              <w:left w:val="none" w:sz="4" w:space="0" w:color="6E6E6E"/>
              <w:bottom w:val="dashed" w:sz="4" w:space="0" w:color="BFBFBF"/>
              <w:right w:val="none" w:sz="4" w:space="0" w:color="6E6E6E"/>
            </w:tcBorders>
          </w:tcPr>
          <w:p w14:paraId="6C91CACF" w14:textId="77777777" w:rsidR="002F1FC1" w:rsidRDefault="00982499">
            <w:pPr>
              <w:pStyle w:val="ProductList-TableBody"/>
            </w:pPr>
            <w:r>
              <w:lastRenderedPageBreak/>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1E6B26"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65B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562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CCA5"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8B7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3C0D"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9BE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F82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4304" w14:textId="77777777" w:rsidR="002F1FC1" w:rsidRDefault="002F1FC1">
            <w:pPr>
              <w:pStyle w:val="ProductList-TableBody"/>
              <w:jc w:val="center"/>
            </w:pPr>
          </w:p>
        </w:tc>
      </w:tr>
      <w:tr w:rsidR="002F1FC1" w14:paraId="5AB1AD66" w14:textId="77777777">
        <w:tc>
          <w:tcPr>
            <w:tcW w:w="4660" w:type="dxa"/>
            <w:tcBorders>
              <w:top w:val="dashed" w:sz="4" w:space="0" w:color="BFBFBF"/>
              <w:left w:val="none" w:sz="4" w:space="0" w:color="6E6E6E"/>
              <w:bottom w:val="dashed" w:sz="4" w:space="0" w:color="BFBFBF"/>
              <w:right w:val="none" w:sz="4" w:space="0" w:color="6E6E6E"/>
            </w:tcBorders>
          </w:tcPr>
          <w:p w14:paraId="474DA7DD" w14:textId="77777777" w:rsidR="002F1FC1" w:rsidRDefault="00982499">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2DB51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B54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86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9BE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446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332D"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1B7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8C9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8CB08" w14:textId="77777777" w:rsidR="002F1FC1" w:rsidRDefault="002F1FC1">
            <w:pPr>
              <w:pStyle w:val="ProductList-TableBody"/>
              <w:jc w:val="center"/>
            </w:pPr>
          </w:p>
        </w:tc>
      </w:tr>
      <w:tr w:rsidR="002F1FC1" w14:paraId="533DE05E" w14:textId="77777777">
        <w:tc>
          <w:tcPr>
            <w:tcW w:w="4660" w:type="dxa"/>
            <w:tcBorders>
              <w:top w:val="dashed" w:sz="4" w:space="0" w:color="BFBFBF"/>
              <w:left w:val="none" w:sz="4" w:space="0" w:color="6E6E6E"/>
              <w:bottom w:val="dashed" w:sz="4" w:space="0" w:color="BFBFBF"/>
              <w:right w:val="none" w:sz="4" w:space="0" w:color="6E6E6E"/>
            </w:tcBorders>
          </w:tcPr>
          <w:p w14:paraId="6D56046F" w14:textId="77777777" w:rsidR="002F1FC1" w:rsidRDefault="00982499">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F503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8C3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C62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FFB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1F6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2316"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ED5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0C9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310F" w14:textId="77777777" w:rsidR="002F1FC1" w:rsidRDefault="002F1FC1">
            <w:pPr>
              <w:pStyle w:val="ProductList-TableBody"/>
              <w:jc w:val="center"/>
            </w:pPr>
          </w:p>
        </w:tc>
      </w:tr>
      <w:tr w:rsidR="002F1FC1" w14:paraId="343421FC" w14:textId="77777777">
        <w:tc>
          <w:tcPr>
            <w:tcW w:w="4660" w:type="dxa"/>
            <w:tcBorders>
              <w:top w:val="dashed" w:sz="4" w:space="0" w:color="BFBFBF"/>
              <w:left w:val="none" w:sz="4" w:space="0" w:color="6E6E6E"/>
              <w:bottom w:val="dashed" w:sz="4" w:space="0" w:color="BFBFBF"/>
              <w:right w:val="none" w:sz="4" w:space="0" w:color="6E6E6E"/>
            </w:tcBorders>
          </w:tcPr>
          <w:p w14:paraId="07D560C6" w14:textId="77777777" w:rsidR="002F1FC1" w:rsidRDefault="00982499">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EE519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CB0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A0F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D9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594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8A8E"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1E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9D4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85B4" w14:textId="77777777" w:rsidR="002F1FC1" w:rsidRDefault="002F1FC1">
            <w:pPr>
              <w:pStyle w:val="ProductList-TableBody"/>
              <w:jc w:val="center"/>
            </w:pPr>
          </w:p>
        </w:tc>
      </w:tr>
      <w:tr w:rsidR="002F1FC1" w14:paraId="66C62340" w14:textId="77777777">
        <w:tc>
          <w:tcPr>
            <w:tcW w:w="4660" w:type="dxa"/>
            <w:tcBorders>
              <w:top w:val="dashed" w:sz="4" w:space="0" w:color="BFBFBF"/>
              <w:left w:val="none" w:sz="4" w:space="0" w:color="6E6E6E"/>
              <w:bottom w:val="dashed" w:sz="4" w:space="0" w:color="BFBFBF"/>
              <w:right w:val="none" w:sz="4" w:space="0" w:color="6E6E6E"/>
            </w:tcBorders>
          </w:tcPr>
          <w:p w14:paraId="4F0880FC" w14:textId="77777777" w:rsidR="002F1FC1" w:rsidRDefault="00982499">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49257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A2A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62C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FC6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FD6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178D" w14:textId="77777777" w:rsidR="002F1FC1" w:rsidRDefault="009824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679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174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99B9" w14:textId="77777777" w:rsidR="002F1FC1" w:rsidRDefault="002F1FC1">
            <w:pPr>
              <w:pStyle w:val="ProductList-TableBody"/>
              <w:jc w:val="center"/>
            </w:pPr>
          </w:p>
        </w:tc>
      </w:tr>
      <w:tr w:rsidR="002F1FC1" w14:paraId="158A6CDC" w14:textId="77777777">
        <w:tc>
          <w:tcPr>
            <w:tcW w:w="4660" w:type="dxa"/>
            <w:tcBorders>
              <w:top w:val="dashed" w:sz="4" w:space="0" w:color="BFBFBF"/>
              <w:left w:val="none" w:sz="4" w:space="0" w:color="6E6E6E"/>
              <w:bottom w:val="dashed" w:sz="4" w:space="0" w:color="B2B2B2"/>
              <w:right w:val="none" w:sz="4" w:space="0" w:color="6E6E6E"/>
            </w:tcBorders>
          </w:tcPr>
          <w:p w14:paraId="5A432E4F" w14:textId="77777777" w:rsidR="002F1FC1" w:rsidRDefault="00982499">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5E54614B"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56D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FCE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1E1A"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A78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EF5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A0E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E41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DB5E" w14:textId="77777777" w:rsidR="002F1FC1" w:rsidRDefault="002F1FC1">
            <w:pPr>
              <w:pStyle w:val="ProductList-TableBody"/>
              <w:jc w:val="center"/>
            </w:pPr>
          </w:p>
        </w:tc>
      </w:tr>
      <w:tr w:rsidR="002F1FC1" w14:paraId="5E25C2C0" w14:textId="77777777">
        <w:tc>
          <w:tcPr>
            <w:tcW w:w="4660" w:type="dxa"/>
            <w:tcBorders>
              <w:top w:val="dashed" w:sz="4" w:space="0" w:color="B2B2B2"/>
              <w:left w:val="none" w:sz="4" w:space="0" w:color="6E6E6E"/>
              <w:bottom w:val="dashed" w:sz="4" w:space="0" w:color="B2B2B2"/>
              <w:right w:val="none" w:sz="4" w:space="0" w:color="6E6E6E"/>
            </w:tcBorders>
          </w:tcPr>
          <w:p w14:paraId="7A7EE0E0" w14:textId="77777777" w:rsidR="002F1FC1" w:rsidRDefault="00982499">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085F0F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8D8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0E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5BA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13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5B5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F8B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464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B112" w14:textId="77777777" w:rsidR="002F1FC1" w:rsidRDefault="002F1FC1">
            <w:pPr>
              <w:pStyle w:val="ProductList-TableBody"/>
              <w:jc w:val="center"/>
            </w:pPr>
          </w:p>
        </w:tc>
      </w:tr>
      <w:tr w:rsidR="002F1FC1" w14:paraId="38D65D72" w14:textId="77777777">
        <w:tc>
          <w:tcPr>
            <w:tcW w:w="4660" w:type="dxa"/>
            <w:tcBorders>
              <w:top w:val="dashed" w:sz="4" w:space="0" w:color="B2B2B2"/>
              <w:left w:val="none" w:sz="4" w:space="0" w:color="6E6E6E"/>
              <w:bottom w:val="none" w:sz="4" w:space="0" w:color="BFBFBF"/>
              <w:right w:val="none" w:sz="4" w:space="0" w:color="6E6E6E"/>
            </w:tcBorders>
          </w:tcPr>
          <w:p w14:paraId="69AD16F7" w14:textId="77777777" w:rsidR="002F1FC1" w:rsidRDefault="00982499">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3056EC0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A54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BC7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820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641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F29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3B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D98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66A4" w14:textId="77777777" w:rsidR="002F1FC1" w:rsidRDefault="002F1FC1">
            <w:pPr>
              <w:pStyle w:val="ProductList-TableBody"/>
              <w:jc w:val="center"/>
            </w:pPr>
          </w:p>
        </w:tc>
      </w:tr>
    </w:tbl>
    <w:p w14:paraId="12CBBD47" w14:textId="77777777" w:rsidR="002F1FC1" w:rsidRDefault="00982499">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2F1FC1" w14:paraId="6C804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8FE9F"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CEB96"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A69A75"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2F1FC1" w14:paraId="5FD00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C7EA"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3A02104"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7B74" w14:textId="77777777" w:rsidR="002F1FC1" w:rsidRDefault="00982499">
            <w:pPr>
              <w:pStyle w:val="ProductList-TableBody"/>
            </w:pPr>
            <w:r>
              <w:rPr>
                <w:color w:val="404040"/>
              </w:rPr>
              <w:t>Reklaminiai pasiūlymai: netaikoma</w:t>
            </w:r>
          </w:p>
        </w:tc>
      </w:tr>
      <w:tr w:rsidR="002F1FC1" w14:paraId="32B93FB4" w14:textId="77777777">
        <w:tc>
          <w:tcPr>
            <w:tcW w:w="4040" w:type="dxa"/>
            <w:tcBorders>
              <w:top w:val="single" w:sz="4" w:space="0" w:color="000000"/>
              <w:left w:val="single" w:sz="4" w:space="0" w:color="000000"/>
              <w:bottom w:val="single" w:sz="4" w:space="0" w:color="000000"/>
              <w:right w:val="single" w:sz="4" w:space="0" w:color="000000"/>
            </w:tcBorders>
          </w:tcPr>
          <w:p w14:paraId="4B5BB88B"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18C39327"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0ECCD"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F3</w:t>
            </w:r>
          </w:p>
        </w:tc>
      </w:tr>
      <w:tr w:rsidR="002F1FC1" w14:paraId="7D9B6121" w14:textId="77777777">
        <w:tc>
          <w:tcPr>
            <w:tcW w:w="4040" w:type="dxa"/>
            <w:tcBorders>
              <w:top w:val="single" w:sz="4" w:space="0" w:color="000000"/>
              <w:left w:val="single" w:sz="4" w:space="0" w:color="000000"/>
              <w:bottom w:val="single" w:sz="4" w:space="0" w:color="000000"/>
              <w:right w:val="single" w:sz="4" w:space="0" w:color="000000"/>
            </w:tcBorders>
          </w:tcPr>
          <w:p w14:paraId="07CD9DF5"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6317101"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61C92B9F" w14:textId="77777777" w:rsidR="002F1FC1" w:rsidRDefault="0098249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CEA1E2E" w14:textId="77777777" w:rsidR="002F1FC1" w:rsidRDefault="002F1FC1">
      <w:pPr>
        <w:pStyle w:val="ProductList-Body"/>
      </w:pPr>
    </w:p>
    <w:p w14:paraId="4C94B9D4" w14:textId="77777777" w:rsidR="002F1FC1" w:rsidRDefault="00982499">
      <w:pPr>
        <w:pStyle w:val="ProductList-ClauseHeading"/>
        <w:outlineLvl w:val="4"/>
      </w:pPr>
      <w:r>
        <w:t>2.1 „Office 365 F3“ – Licencijos tinkamumas</w:t>
      </w:r>
    </w:p>
    <w:p w14:paraId="00A9E22C" w14:textId="77777777" w:rsidR="002F1FC1" w:rsidRDefault="00982499">
      <w:pPr>
        <w:pStyle w:val="ProductList-Body"/>
      </w:pPr>
      <w:r>
        <w:t>„Office 365 Firstline Worker“ licencijos gali būti priskirtos tiems vartotojams, kurie tenkina vieną ar kelias iš toliau nurodytų sąlygų:</w:t>
      </w:r>
    </w:p>
    <w:p w14:paraId="10565188" w14:textId="77777777" w:rsidR="002F1FC1" w:rsidRDefault="00982499" w:rsidP="008B5129">
      <w:pPr>
        <w:pStyle w:val="ProductList-Bullet"/>
        <w:numPr>
          <w:ilvl w:val="0"/>
          <w:numId w:val="50"/>
        </w:numPr>
      </w:pPr>
      <w:r>
        <w:t>Naudoja pagrindinį darbo įrenginį su vienu ekranu, mažesniu nei 10,1 col.</w:t>
      </w:r>
    </w:p>
    <w:p w14:paraId="5A8293F1" w14:textId="77777777" w:rsidR="002F1FC1" w:rsidRDefault="00982499" w:rsidP="008B5129">
      <w:pPr>
        <w:pStyle w:val="ProductList-Bullet"/>
        <w:numPr>
          <w:ilvl w:val="0"/>
          <w:numId w:val="50"/>
        </w:numPr>
      </w:pPr>
      <w:r>
        <w:t>Bendrai naudoja savo pagrindinį darbo įrenginį su kitais priskirtais „Microsoft 365“ arba „Office 365“ „Firstline Worker“ licencijuotais vartotojais per tą pačią pamainą ar per kelias pamainas.</w:t>
      </w:r>
    </w:p>
    <w:p w14:paraId="5E72591B" w14:textId="77777777" w:rsidR="002F1FC1" w:rsidRDefault="00982499" w:rsidP="008B5129">
      <w:pPr>
        <w:pStyle w:val="ProductList-Bullet"/>
        <w:numPr>
          <w:ilvl w:val="1"/>
          <w:numId w:val="50"/>
        </w:numPr>
      </w:pPr>
      <w:r>
        <w:t>Kiti licencijuoti „Microsoft Firstline Worker“ vartotojai taip pat įrenginį turi naudoti kaip pagrindinį darbo įrankį.</w:t>
      </w:r>
    </w:p>
    <w:p w14:paraId="63D14D27" w14:textId="77777777" w:rsidR="002F1FC1" w:rsidRDefault="00982499" w:rsidP="008B5129">
      <w:pPr>
        <w:pStyle w:val="ProductList-Bullet"/>
        <w:numPr>
          <w:ilvl w:val="1"/>
          <w:numId w:val="50"/>
        </w:numPr>
      </w:pPr>
      <w:r>
        <w:t>Visai programinei įrangai ar paslaugoms, pasiekiamoms bendrai naudojamu įrenginiu, reikia, kad įrenginiui arba vartotojams būtų priskirta licencija, apimanti tos programinės įrangos ar paslaugų naudojimą.</w:t>
      </w:r>
    </w:p>
    <w:p w14:paraId="6F89C408" w14:textId="77777777" w:rsidR="002F1FC1" w:rsidRDefault="002F1FC1">
      <w:pPr>
        <w:pStyle w:val="ProductList-Body"/>
      </w:pPr>
    </w:p>
    <w:p w14:paraId="13325235" w14:textId="77777777" w:rsidR="002F1FC1" w:rsidRDefault="00982499">
      <w:pPr>
        <w:pStyle w:val="ProductList-Body"/>
      </w:pPr>
      <w:r>
        <w:t>Priskirtos „Microsoft 365“ ir „Office 365“ „Firstline Worker“ licencijos apima „Microsoft 365“ F1, „Microsoft 365“ F3 ir (arba) „Office 365“ F3.</w:t>
      </w:r>
    </w:p>
    <w:p w14:paraId="0C8872EE" w14:textId="77777777" w:rsidR="002F1FC1" w:rsidRDefault="002F1FC1">
      <w:pPr>
        <w:pStyle w:val="ProductList-Body"/>
      </w:pPr>
    </w:p>
    <w:p w14:paraId="69ADC65C" w14:textId="77777777" w:rsidR="002F1FC1" w:rsidRDefault="00982499">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4A9FB693" w14:textId="77777777" w:rsidR="002F1FC1" w:rsidRDefault="002F1FC1">
      <w:pPr>
        <w:pStyle w:val="ProductList-Body"/>
      </w:pPr>
    </w:p>
    <w:p w14:paraId="6C2C089B" w14:textId="77777777" w:rsidR="002F1FC1" w:rsidRDefault="00982499">
      <w:pPr>
        <w:pStyle w:val="ProductList-ClauseHeading"/>
        <w:outlineLvl w:val="4"/>
      </w:pPr>
      <w:r>
        <w:t>2.2 Išmanieji telefonai ir planšetiniai įrenginiai</w:t>
      </w:r>
    </w:p>
    <w:p w14:paraId="70530F07" w14:textId="77777777" w:rsidR="002F1FC1" w:rsidRDefault="00982499">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D746EF6" w14:textId="77777777" w:rsidR="002F1FC1" w:rsidRDefault="002F1FC1">
      <w:pPr>
        <w:pStyle w:val="ProductList-Body"/>
      </w:pPr>
    </w:p>
    <w:p w14:paraId="36D1B11A" w14:textId="77777777" w:rsidR="002F1FC1" w:rsidRDefault="00982499">
      <w:pPr>
        <w:pStyle w:val="ProductList-ClauseHeading"/>
        <w:outlineLvl w:val="4"/>
      </w:pPr>
      <w:r>
        <w:t>2.3 Kelių vietovių galimybės tarnyboje „Office 365“</w:t>
      </w:r>
    </w:p>
    <w:p w14:paraId="25841534" w14:textId="77777777" w:rsidR="002F1FC1" w:rsidRDefault="00982499">
      <w:pPr>
        <w:pStyle w:val="ProductList-Body"/>
      </w:pPr>
      <w:r>
        <w:t>Kelių vietovių galimybių tarnyboje „Office 365“ prenumeratoms taikomos šios nuostatos:</w:t>
      </w:r>
    </w:p>
    <w:p w14:paraId="572E2ECD" w14:textId="77777777" w:rsidR="002F1FC1" w:rsidRDefault="00982499" w:rsidP="008B5129">
      <w:pPr>
        <w:pStyle w:val="ProductList-Bullet"/>
        <w:numPr>
          <w:ilvl w:val="0"/>
          <w:numId w:val="51"/>
        </w:numPr>
      </w:pPr>
      <w:r>
        <w:t xml:space="preserve">Klientas turi mažiausiai 250 „Office 365“ paslaugų prenumeratų ir </w:t>
      </w:r>
    </w:p>
    <w:p w14:paraId="21C6502E" w14:textId="77777777" w:rsidR="002F1FC1" w:rsidRDefault="00982499" w:rsidP="008B5129">
      <w:pPr>
        <w:pStyle w:val="ProductList-Bullet"/>
        <w:numPr>
          <w:ilvl w:val="0"/>
          <w:numId w:val="51"/>
        </w:numPr>
      </w:pPr>
      <w:r>
        <w:t>mažiausiai 5 proc. „Office 365“ paslaugų vieno nuomotojo prenumeratų turi atitinkamą kelių vietovių galimybių tarnyboje „Office 365“ prenumeratą.</w:t>
      </w:r>
    </w:p>
    <w:p w14:paraId="4FFEC928" w14:textId="77777777" w:rsidR="002F1FC1" w:rsidRDefault="002F1FC1">
      <w:pPr>
        <w:pStyle w:val="ProductList-Body"/>
      </w:pPr>
    </w:p>
    <w:p w14:paraId="7C77D234" w14:textId="77777777" w:rsidR="002F1FC1" w:rsidRDefault="00982499">
      <w:pPr>
        <w:pStyle w:val="ProductList-Body"/>
      </w:pPr>
      <w:r>
        <w:t>„Office 365“ tarnybos reiškia bet kurią „Microsoft 365“, „Office 365“, „Exchange Online“, „SharePoint Online“ ar „OneDrive“ verslui plano licenciją.</w:t>
      </w:r>
    </w:p>
    <w:p w14:paraId="1BC80A75" w14:textId="77777777" w:rsidR="002F1FC1" w:rsidRDefault="002F1FC1">
      <w:pPr>
        <w:pStyle w:val="ProductList-Body"/>
      </w:pPr>
    </w:p>
    <w:p w14:paraId="6445DDD4" w14:textId="77777777" w:rsidR="002F1FC1" w:rsidRDefault="00982499">
      <w:pPr>
        <w:pStyle w:val="ProductList-ClauseHeading"/>
        <w:outlineLvl w:val="4"/>
      </w:pPr>
      <w:r>
        <w:t>2.4 Žiniatinklio duomenų projektas</w:t>
      </w:r>
    </w:p>
    <w:p w14:paraId="675BF81D" w14:textId="77777777" w:rsidR="002F1FC1" w:rsidRDefault="00982499">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4E4A522B" w14:textId="77777777" w:rsidR="002F1FC1" w:rsidRDefault="00982499" w:rsidP="008B5129">
      <w:pPr>
        <w:pStyle w:val="ProductList-Bullet"/>
        <w:numPr>
          <w:ilvl w:val="0"/>
          <w:numId w:val="52"/>
        </w:numPr>
      </w:pPr>
      <w:r>
        <w:t>Šios teisės nesuteikia prieigos prie „Power Platform“</w:t>
      </w:r>
      <w:r>
        <w:fldChar w:fldCharType="begin"/>
      </w:r>
      <w:r>
        <w:instrText xml:space="preserve"> XE "„Power Platform“" </w:instrText>
      </w:r>
      <w:r>
        <w:fldChar w:fldCharType="end"/>
      </w:r>
      <w:r>
        <w:t xml:space="preserve"> programų ar kitų duomenų rinkinių. </w:t>
      </w:r>
    </w:p>
    <w:p w14:paraId="143F091A" w14:textId="77777777" w:rsidR="002F1FC1" w:rsidRDefault="00982499" w:rsidP="008B5129">
      <w:pPr>
        <w:pStyle w:val="ProductList-Bullet"/>
        <w:numPr>
          <w:ilvl w:val="0"/>
          <w:numId w:val="52"/>
        </w:numPr>
      </w:pPr>
      <w:r>
        <w:t>Šios teisės netaikomos valstybinių institucijų pasiūlymams.</w:t>
      </w:r>
    </w:p>
    <w:p w14:paraId="514CD6E1" w14:textId="77777777" w:rsidR="002F1FC1" w:rsidRDefault="002F1FC1">
      <w:pPr>
        <w:pStyle w:val="ProductList-Body"/>
      </w:pPr>
    </w:p>
    <w:p w14:paraId="0BDC4491" w14:textId="77777777" w:rsidR="002F1FC1" w:rsidRDefault="00982499">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2F1FC1" w14:paraId="51D05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3F2573" w14:textId="77777777" w:rsidR="002F1FC1" w:rsidRDefault="00982499">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3D8C7E26" w14:textId="77777777" w:rsidR="002F1FC1" w:rsidRDefault="00982499">
            <w:pPr>
              <w:pStyle w:val="ProductList-TableBody"/>
            </w:pPr>
            <w:r>
              <w:rPr>
                <w:color w:val="FFFFFF"/>
              </w:rPr>
              <w:t>Licencijos būtinosios sąlygos</w:t>
            </w:r>
          </w:p>
        </w:tc>
      </w:tr>
      <w:tr w:rsidR="002F1FC1" w14:paraId="6FF8B6FE" w14:textId="77777777">
        <w:tc>
          <w:tcPr>
            <w:tcW w:w="6120" w:type="dxa"/>
            <w:tcBorders>
              <w:top w:val="single" w:sz="4" w:space="0" w:color="0070C0"/>
              <w:left w:val="single" w:sz="4" w:space="0" w:color="000000"/>
              <w:bottom w:val="single" w:sz="4" w:space="0" w:color="000000"/>
              <w:right w:val="single" w:sz="4" w:space="0" w:color="000000"/>
            </w:tcBorders>
          </w:tcPr>
          <w:p w14:paraId="415A2749" w14:textId="77777777" w:rsidR="002F1FC1" w:rsidRDefault="00982499">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3AA1E5C6" w14:textId="77777777" w:rsidR="002F1FC1" w:rsidRDefault="00982499">
            <w:pPr>
              <w:pStyle w:val="ProductList-TableBody"/>
            </w:pPr>
            <w:r>
              <w:t>Bet kurio „Microsoft 365“, „Office 365“, „Exchange Online“, „SharePoint Online“ ar „OneDrive“ verslui plano licencija</w:t>
            </w:r>
          </w:p>
        </w:tc>
      </w:tr>
      <w:tr w:rsidR="002F1FC1" w14:paraId="3F1985ED" w14:textId="77777777">
        <w:tc>
          <w:tcPr>
            <w:tcW w:w="6120" w:type="dxa"/>
            <w:tcBorders>
              <w:top w:val="single" w:sz="4" w:space="0" w:color="000000"/>
              <w:left w:val="single" w:sz="4" w:space="0" w:color="000000"/>
              <w:bottom w:val="single" w:sz="4" w:space="0" w:color="000000"/>
              <w:right w:val="single" w:sz="4" w:space="0" w:color="000000"/>
            </w:tcBorders>
          </w:tcPr>
          <w:p w14:paraId="339114DA" w14:textId="77777777" w:rsidR="002F1FC1" w:rsidRDefault="00982499">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5FD9BC4B" w14:textId="77777777" w:rsidR="002F1FC1" w:rsidRDefault="00982499">
            <w:pPr>
              <w:pStyle w:val="ProductList-TableBody"/>
            </w:pPr>
            <w:r>
              <w:t>„Office 365“ F3/E1/E3/E5 arba „Microsoft 365 Business Basic“/„Business Standard“/„Business Premium“/F1/F3/E3/E5</w:t>
            </w:r>
          </w:p>
        </w:tc>
      </w:tr>
    </w:tbl>
    <w:p w14:paraId="5133B887" w14:textId="77777777" w:rsidR="002F1FC1" w:rsidRDefault="002F1FC1">
      <w:pPr>
        <w:pStyle w:val="ProductList-Body"/>
      </w:pPr>
    </w:p>
    <w:p w14:paraId="483AEE4E" w14:textId="77777777" w:rsidR="002F1FC1" w:rsidRDefault="00982499">
      <w:pPr>
        <w:pStyle w:val="ProductList-ClauseHeading"/>
        <w:outlineLvl w:val="4"/>
      </w:pPr>
      <w:r>
        <w:t>2.6 Akademinės programos</w:t>
      </w:r>
    </w:p>
    <w:p w14:paraId="17D50952" w14:textId="77777777" w:rsidR="002F1FC1" w:rsidRDefault="00982499">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62D3403D" w14:textId="77777777" w:rsidR="002F1FC1" w:rsidRDefault="002F1FC1">
      <w:pPr>
        <w:pStyle w:val="ProductList-Body"/>
      </w:pPr>
    </w:p>
    <w:p w14:paraId="5D545FDE" w14:textId="77777777" w:rsidR="002F1FC1" w:rsidRDefault="00982499">
      <w:pPr>
        <w:pStyle w:val="ProductList-SubClauseHeading"/>
        <w:outlineLvl w:val="5"/>
      </w:pPr>
      <w:r>
        <w:lastRenderedPageBreak/>
        <w:t>2.6.1 „Office Professional Plus“ išplėstinės naudojimo teisės</w:t>
      </w:r>
    </w:p>
    <w:p w14:paraId="08EE9D38" w14:textId="77777777" w:rsidR="002F1FC1" w:rsidRDefault="0098249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vartotojų PL, įsigytoms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5123174" w14:textId="77777777" w:rsidR="002F1FC1" w:rsidRDefault="002F1FC1">
      <w:pPr>
        <w:pStyle w:val="ProductList-BodyIndented"/>
      </w:pPr>
    </w:p>
    <w:p w14:paraId="66000D40" w14:textId="77777777" w:rsidR="002F1FC1" w:rsidRDefault="00982499">
      <w:pPr>
        <w:pStyle w:val="ProductList-SubClauseHeading"/>
        <w:outlineLvl w:val="5"/>
      </w:pPr>
      <w:r>
        <w:t>2.6.2 „Microsoft 365 Apps for Enterprise“, skirta bendras naudojamiems įrenginiams EES</w:t>
      </w:r>
    </w:p>
    <w:p w14:paraId="2B092F7C" w14:textId="77777777" w:rsidR="002F1FC1" w:rsidRDefault="00982499">
      <w:pPr>
        <w:pStyle w:val="ProductList-BodyIndented"/>
      </w:pPr>
      <w:r>
        <w:t xml:space="preserve">Įstaigos, naudojančios „Office 365“ A3/A5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„Office 365“ A3/A5 vartotojo PL skaičiaus, kokį įstaiga licencijavo naudoti bet kokiame įstaigos organizacijoje įrenginyje, įskaitant bet kuriuos laisvos prieigos laboratorijų ar bibliotekų įrenginius.</w:t>
      </w:r>
    </w:p>
    <w:p w14:paraId="1A6F7CB8" w14:textId="77777777" w:rsidR="002F1FC1" w:rsidRDefault="002F1FC1">
      <w:pPr>
        <w:pStyle w:val="ProductList-BodyIndented"/>
      </w:pPr>
    </w:p>
    <w:p w14:paraId="42105C0F" w14:textId="77777777" w:rsidR="002F1FC1" w:rsidRDefault="00982499">
      <w:pPr>
        <w:pStyle w:val="ProductList-SubClauseHeading"/>
        <w:outlineLvl w:val="5"/>
      </w:pPr>
      <w:r>
        <w:t>2.6.3 „Office Professional Plus“, skirtas naudoti laboratorijoje ir bibliotekoje</w:t>
      </w:r>
    </w:p>
    <w:p w14:paraId="08A894A7" w14:textId="77777777" w:rsidR="002F1FC1" w:rsidRDefault="00982499">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465B7F0B" w14:textId="77777777" w:rsidR="002F1FC1" w:rsidRDefault="002F1FC1">
      <w:pPr>
        <w:pStyle w:val="ProductList-BodyIndented"/>
        <w:jc w:val="right"/>
      </w:pPr>
    </w:p>
    <w:tbl>
      <w:tblPr>
        <w:tblStyle w:val="PURTable0"/>
        <w:tblW w:w="0" w:type="dxa"/>
        <w:tblLook w:val="04A0" w:firstRow="1" w:lastRow="0" w:firstColumn="1" w:lastColumn="0" w:noHBand="0" w:noVBand="1"/>
      </w:tblPr>
      <w:tblGrid>
        <w:gridCol w:w="10556"/>
      </w:tblGrid>
      <w:tr w:rsidR="002F1FC1" w14:paraId="21B3D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5A190"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C965CC2" w14:textId="77777777" w:rsidR="002F1FC1" w:rsidRDefault="002F1FC1">
      <w:pPr>
        <w:pStyle w:val="ProductList-BodyIndented"/>
      </w:pPr>
    </w:p>
    <w:p w14:paraId="7F714654" w14:textId="77777777" w:rsidR="002F1FC1" w:rsidRDefault="00982499">
      <w:pPr>
        <w:pStyle w:val="ProductList-Offering2HeadingNoBorder"/>
        <w:outlineLvl w:val="2"/>
      </w:pPr>
      <w:bookmarkStart w:id="230" w:name="_Sec669"/>
      <w:r>
        <w:t>Garso paslaugos</w:t>
      </w:r>
      <w:bookmarkEnd w:id="230"/>
      <w:r>
        <w:fldChar w:fldCharType="begin"/>
      </w:r>
      <w:r>
        <w:instrText xml:space="preserve"> TC "</w:instrText>
      </w:r>
      <w:bookmarkStart w:id="231" w:name="_Toc60132777"/>
      <w:r>
        <w:instrText>Garso paslaugos</w:instrText>
      </w:r>
      <w:bookmarkEnd w:id="231"/>
      <w:r>
        <w:instrText>" \l 3</w:instrText>
      </w:r>
      <w:r>
        <w:fldChar w:fldCharType="end"/>
      </w:r>
    </w:p>
    <w:p w14:paraId="37A40C23" w14:textId="77777777" w:rsidR="002F1FC1" w:rsidRDefault="00982499">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F1FC1" w14:paraId="46438E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26BDD"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A0CC42"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8EB0D"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E1ADA"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901D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7D352"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2B83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133FA"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3C12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6E6DE"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55AFAC14" w14:textId="77777777">
        <w:tc>
          <w:tcPr>
            <w:tcW w:w="4660" w:type="dxa"/>
            <w:tcBorders>
              <w:top w:val="single" w:sz="6" w:space="0" w:color="FFFFFF"/>
              <w:left w:val="none" w:sz="4" w:space="0" w:color="6E6E6E"/>
              <w:bottom w:val="dashed" w:sz="4" w:space="0" w:color="A5A5A5"/>
              <w:right w:val="none" w:sz="4" w:space="0" w:color="6E6E6E"/>
            </w:tcBorders>
          </w:tcPr>
          <w:p w14:paraId="28B98893" w14:textId="77777777" w:rsidR="002F1FC1" w:rsidRDefault="0098249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70B938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5ED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1B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3B40"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CEB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C20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834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E50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54DE" w14:textId="77777777" w:rsidR="002F1FC1" w:rsidRDefault="002F1FC1">
            <w:pPr>
              <w:pStyle w:val="ProductList-TableBody"/>
              <w:jc w:val="center"/>
            </w:pPr>
          </w:p>
        </w:tc>
      </w:tr>
      <w:tr w:rsidR="002F1FC1" w14:paraId="28776F07" w14:textId="77777777">
        <w:tc>
          <w:tcPr>
            <w:tcW w:w="4660" w:type="dxa"/>
            <w:tcBorders>
              <w:top w:val="dashed" w:sz="4" w:space="0" w:color="A5A5A5"/>
              <w:left w:val="none" w:sz="4" w:space="0" w:color="6E6E6E"/>
              <w:bottom w:val="dashed" w:sz="4" w:space="0" w:color="A5A5A5"/>
              <w:right w:val="none" w:sz="4" w:space="0" w:color="6E6E6E"/>
            </w:tcBorders>
          </w:tcPr>
          <w:p w14:paraId="4F695687" w14:textId="77777777" w:rsidR="002F1FC1" w:rsidRDefault="00982499">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7295C0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29F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F0F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A2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8A3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8AD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532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209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17E5" w14:textId="77777777" w:rsidR="002F1FC1" w:rsidRDefault="002F1FC1">
            <w:pPr>
              <w:pStyle w:val="ProductList-TableBody"/>
              <w:jc w:val="center"/>
            </w:pPr>
          </w:p>
        </w:tc>
      </w:tr>
      <w:tr w:rsidR="002F1FC1" w14:paraId="432E0641" w14:textId="77777777">
        <w:tc>
          <w:tcPr>
            <w:tcW w:w="4660" w:type="dxa"/>
            <w:tcBorders>
              <w:top w:val="dashed" w:sz="4" w:space="0" w:color="A5A5A5"/>
              <w:left w:val="none" w:sz="4" w:space="0" w:color="6E6E6E"/>
              <w:bottom w:val="dashed" w:sz="4" w:space="0" w:color="A5A5A5"/>
              <w:right w:val="none" w:sz="4" w:space="0" w:color="6E6E6E"/>
            </w:tcBorders>
          </w:tcPr>
          <w:p w14:paraId="08EB3A49" w14:textId="77777777" w:rsidR="002F1FC1" w:rsidRDefault="00982499">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27B4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EB8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ACF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AE2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2F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44A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3B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50A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1F3C" w14:textId="77777777" w:rsidR="002F1FC1" w:rsidRDefault="002F1FC1">
            <w:pPr>
              <w:pStyle w:val="ProductList-TableBody"/>
              <w:jc w:val="center"/>
            </w:pPr>
          </w:p>
        </w:tc>
      </w:tr>
      <w:tr w:rsidR="002F1FC1" w14:paraId="26FBDB2E" w14:textId="77777777">
        <w:tc>
          <w:tcPr>
            <w:tcW w:w="4660" w:type="dxa"/>
            <w:tcBorders>
              <w:top w:val="dashed" w:sz="4" w:space="0" w:color="A5A5A5"/>
              <w:left w:val="none" w:sz="4" w:space="0" w:color="6E6E6E"/>
              <w:bottom w:val="dashed" w:sz="4" w:space="0" w:color="A5A5A5"/>
              <w:right w:val="none" w:sz="4" w:space="0" w:color="6E6E6E"/>
            </w:tcBorders>
          </w:tcPr>
          <w:p w14:paraId="57B2D410" w14:textId="77777777" w:rsidR="002F1FC1" w:rsidRDefault="0098249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027E4B9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E1A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CE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525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607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EB2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122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233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A6CD" w14:textId="77777777" w:rsidR="002F1FC1" w:rsidRDefault="002F1FC1">
            <w:pPr>
              <w:pStyle w:val="ProductList-TableBody"/>
              <w:jc w:val="center"/>
            </w:pPr>
          </w:p>
        </w:tc>
      </w:tr>
      <w:tr w:rsidR="002F1FC1" w14:paraId="6E51F637" w14:textId="77777777">
        <w:tc>
          <w:tcPr>
            <w:tcW w:w="4660" w:type="dxa"/>
            <w:tcBorders>
              <w:top w:val="dashed" w:sz="4" w:space="0" w:color="A5A5A5"/>
              <w:left w:val="none" w:sz="4" w:space="0" w:color="6E6E6E"/>
              <w:bottom w:val="dashed" w:sz="4" w:space="0" w:color="A5A5A5"/>
              <w:right w:val="none" w:sz="4" w:space="0" w:color="6E6E6E"/>
            </w:tcBorders>
          </w:tcPr>
          <w:p w14:paraId="27144798" w14:textId="77777777" w:rsidR="002F1FC1" w:rsidRDefault="00982499">
            <w:pPr>
              <w:pStyle w:val="ProductList-TableBody"/>
            </w:pPr>
            <w:r>
              <w:t>Garso konferencijų išplėstos skambinimo minutės į JAV / Kanadą</w:t>
            </w:r>
            <w:r>
              <w:fldChar w:fldCharType="begin"/>
            </w:r>
            <w:r>
              <w:instrText xml:space="preserve"> XE "Garso konferencijų išplėstos skambinimo minutės į JAV / Kanadą"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00B662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A74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FF3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080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5088"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56A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6DE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03B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8AA7" w14:textId="77777777" w:rsidR="002F1FC1" w:rsidRDefault="002F1FC1">
            <w:pPr>
              <w:pStyle w:val="ProductList-TableBody"/>
              <w:jc w:val="center"/>
            </w:pPr>
          </w:p>
        </w:tc>
      </w:tr>
      <w:tr w:rsidR="002F1FC1" w14:paraId="3B87370F" w14:textId="77777777">
        <w:tc>
          <w:tcPr>
            <w:tcW w:w="4660" w:type="dxa"/>
            <w:tcBorders>
              <w:top w:val="dashed" w:sz="4" w:space="0" w:color="A5A5A5"/>
              <w:left w:val="none" w:sz="4" w:space="0" w:color="6E6E6E"/>
              <w:bottom w:val="dashed" w:sz="4" w:space="0" w:color="A5A5A5"/>
              <w:right w:val="none" w:sz="4" w:space="0" w:color="6E6E6E"/>
            </w:tcBorders>
          </w:tcPr>
          <w:p w14:paraId="595F9C1B" w14:textId="77777777" w:rsidR="002F1FC1" w:rsidRDefault="00982499">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3F4A90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36A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841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831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7C5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3E7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51A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1A0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7EBE" w14:textId="77777777" w:rsidR="002F1FC1" w:rsidRDefault="002F1FC1">
            <w:pPr>
              <w:pStyle w:val="ProductList-TableBody"/>
              <w:jc w:val="center"/>
            </w:pPr>
          </w:p>
        </w:tc>
      </w:tr>
      <w:tr w:rsidR="002F1FC1" w14:paraId="0628772B" w14:textId="77777777">
        <w:tc>
          <w:tcPr>
            <w:tcW w:w="4660" w:type="dxa"/>
            <w:tcBorders>
              <w:top w:val="dashed" w:sz="4" w:space="0" w:color="A5A5A5"/>
              <w:left w:val="none" w:sz="4" w:space="0" w:color="6E6E6E"/>
              <w:bottom w:val="dashed" w:sz="4" w:space="0" w:color="A5A5A5"/>
              <w:right w:val="none" w:sz="4" w:space="0" w:color="6E6E6E"/>
            </w:tcBorders>
          </w:tcPr>
          <w:p w14:paraId="4D5813FD" w14:textId="77777777" w:rsidR="002F1FC1" w:rsidRDefault="00982499">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4703AD1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756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303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47A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09E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22D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F9C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5FC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FAE8" w14:textId="77777777" w:rsidR="002F1FC1" w:rsidRDefault="002F1FC1">
            <w:pPr>
              <w:pStyle w:val="ProductList-TableBody"/>
              <w:jc w:val="center"/>
            </w:pPr>
          </w:p>
        </w:tc>
      </w:tr>
      <w:tr w:rsidR="002F1FC1" w14:paraId="28BA6BCE" w14:textId="77777777">
        <w:tc>
          <w:tcPr>
            <w:tcW w:w="4660" w:type="dxa"/>
            <w:tcBorders>
              <w:top w:val="dashed" w:sz="4" w:space="0" w:color="A5A5A5"/>
              <w:left w:val="none" w:sz="4" w:space="0" w:color="6E6E6E"/>
              <w:bottom w:val="dashed" w:sz="4" w:space="0" w:color="A5A5A5"/>
              <w:right w:val="none" w:sz="4" w:space="0" w:color="6E6E6E"/>
            </w:tcBorders>
          </w:tcPr>
          <w:p w14:paraId="59705AC7" w14:textId="77777777" w:rsidR="002F1FC1" w:rsidRDefault="00982499">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5759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174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65B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16E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B9C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6F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B0C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FA8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7312" w14:textId="77777777" w:rsidR="002F1FC1" w:rsidRDefault="002F1FC1">
            <w:pPr>
              <w:pStyle w:val="ProductList-TableBody"/>
              <w:jc w:val="center"/>
            </w:pPr>
          </w:p>
        </w:tc>
      </w:tr>
      <w:tr w:rsidR="002F1FC1" w14:paraId="74B51EF5" w14:textId="77777777">
        <w:tc>
          <w:tcPr>
            <w:tcW w:w="4660" w:type="dxa"/>
            <w:tcBorders>
              <w:top w:val="dashed" w:sz="4" w:space="0" w:color="A5A5A5"/>
              <w:left w:val="none" w:sz="4" w:space="0" w:color="6E6E6E"/>
              <w:bottom w:val="dashed" w:sz="4" w:space="0" w:color="A5A5A5"/>
              <w:right w:val="none" w:sz="4" w:space="0" w:color="6E6E6E"/>
            </w:tcBorders>
          </w:tcPr>
          <w:p w14:paraId="12C697C1" w14:textId="77777777" w:rsidR="002F1FC1" w:rsidRDefault="0098249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7B879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C69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AA2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954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AF1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284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AE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060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F41F" w14:textId="77777777" w:rsidR="002F1FC1" w:rsidRDefault="002F1FC1">
            <w:pPr>
              <w:pStyle w:val="ProductList-TableBody"/>
              <w:jc w:val="center"/>
            </w:pPr>
          </w:p>
        </w:tc>
      </w:tr>
      <w:tr w:rsidR="002F1FC1" w14:paraId="66BFCDCD" w14:textId="77777777">
        <w:tc>
          <w:tcPr>
            <w:tcW w:w="4660" w:type="dxa"/>
            <w:tcBorders>
              <w:top w:val="dashed" w:sz="4" w:space="0" w:color="A5A5A5"/>
              <w:left w:val="none" w:sz="4" w:space="0" w:color="6E6E6E"/>
              <w:bottom w:val="dashed" w:sz="4" w:space="0" w:color="A5A5A5"/>
              <w:right w:val="none" w:sz="4" w:space="0" w:color="6E6E6E"/>
            </w:tcBorders>
          </w:tcPr>
          <w:p w14:paraId="63719D48" w14:textId="77777777" w:rsidR="002F1FC1" w:rsidRDefault="0098249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18ABABC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866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05D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D15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ADF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329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1A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004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2FF7" w14:textId="77777777" w:rsidR="002F1FC1" w:rsidRDefault="002F1FC1">
            <w:pPr>
              <w:pStyle w:val="ProductList-TableBody"/>
              <w:jc w:val="center"/>
            </w:pPr>
          </w:p>
        </w:tc>
      </w:tr>
      <w:tr w:rsidR="002F1FC1" w14:paraId="340BAB65" w14:textId="77777777">
        <w:tc>
          <w:tcPr>
            <w:tcW w:w="4660" w:type="dxa"/>
            <w:tcBorders>
              <w:top w:val="dashed" w:sz="4" w:space="0" w:color="A5A5A5"/>
              <w:left w:val="none" w:sz="4" w:space="0" w:color="6E6E6E"/>
              <w:bottom w:val="dashed" w:sz="4" w:space="0" w:color="A5A5A5"/>
              <w:right w:val="none" w:sz="4" w:space="0" w:color="6E6E6E"/>
            </w:tcBorders>
          </w:tcPr>
          <w:p w14:paraId="67471EB7" w14:textId="77777777" w:rsidR="002F1FC1" w:rsidRDefault="0098249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724C3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A05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18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9F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BEB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F4F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0E4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B6B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7CC7" w14:textId="77777777" w:rsidR="002F1FC1" w:rsidRDefault="002F1FC1">
            <w:pPr>
              <w:pStyle w:val="ProductList-TableBody"/>
              <w:jc w:val="center"/>
            </w:pPr>
          </w:p>
        </w:tc>
      </w:tr>
      <w:tr w:rsidR="002F1FC1" w14:paraId="10D661CC" w14:textId="77777777">
        <w:tc>
          <w:tcPr>
            <w:tcW w:w="4660" w:type="dxa"/>
            <w:tcBorders>
              <w:top w:val="dashed" w:sz="4" w:space="0" w:color="A5A5A5"/>
              <w:left w:val="none" w:sz="4" w:space="0" w:color="6E6E6E"/>
              <w:bottom w:val="dashed" w:sz="4" w:space="0" w:color="969696"/>
              <w:right w:val="none" w:sz="4" w:space="0" w:color="6E6E6E"/>
            </w:tcBorders>
          </w:tcPr>
          <w:p w14:paraId="3EBB1802" w14:textId="77777777" w:rsidR="002F1FC1" w:rsidRDefault="00982499">
            <w:pPr>
              <w:pStyle w:val="ProductList-TableBody"/>
            </w:pPr>
            <w:r>
              <w:t>„Teams Rooms Standard“</w:t>
            </w:r>
            <w:r>
              <w:fldChar w:fldCharType="begin"/>
            </w:r>
            <w:r>
              <w:instrText xml:space="preserve"> XE "„Teams Rooms Standard“"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2A94E8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1C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4B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F6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094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F14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A82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A47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FBBD" w14:textId="77777777" w:rsidR="002F1FC1" w:rsidRDefault="002F1FC1">
            <w:pPr>
              <w:pStyle w:val="ProductList-TableBody"/>
              <w:jc w:val="center"/>
            </w:pPr>
          </w:p>
        </w:tc>
      </w:tr>
      <w:tr w:rsidR="002F1FC1" w14:paraId="78D5D769" w14:textId="77777777">
        <w:tc>
          <w:tcPr>
            <w:tcW w:w="4660" w:type="dxa"/>
            <w:tcBorders>
              <w:top w:val="dashed" w:sz="4" w:space="0" w:color="969696"/>
              <w:left w:val="none" w:sz="4" w:space="0" w:color="6E6E6E"/>
              <w:bottom w:val="single" w:sz="4" w:space="0" w:color="FFFFFF"/>
              <w:right w:val="none" w:sz="4" w:space="0" w:color="6E6E6E"/>
            </w:tcBorders>
          </w:tcPr>
          <w:p w14:paraId="0B728463" w14:textId="77777777" w:rsidR="002F1FC1" w:rsidRDefault="00982499">
            <w:pPr>
              <w:pStyle w:val="ProductList-TableBody"/>
            </w:pPr>
            <w:r>
              <w:t>„Teams Rooms Premium“</w:t>
            </w:r>
            <w:r>
              <w:fldChar w:fldCharType="begin"/>
            </w:r>
            <w:r>
              <w:instrText xml:space="preserve"> XE "„Teams Rooms Premium“"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434D830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C00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7D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760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47B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E8C7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CD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501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2AB3" w14:textId="77777777" w:rsidR="002F1FC1" w:rsidRDefault="002F1FC1">
            <w:pPr>
              <w:pStyle w:val="ProductList-TableBody"/>
              <w:jc w:val="center"/>
            </w:pPr>
          </w:p>
        </w:tc>
      </w:tr>
    </w:tbl>
    <w:p w14:paraId="3EB5D4CD" w14:textId="77777777" w:rsidR="002F1FC1" w:rsidRDefault="00982499">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2F1FC1" w14:paraId="0DFDA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18779"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7265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76BB56"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7FC4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A2F3"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76F1D97"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177B" w14:textId="77777777" w:rsidR="002F1FC1" w:rsidRDefault="00982499">
            <w:pPr>
              <w:pStyle w:val="ProductList-TableBody"/>
            </w:pPr>
            <w:r>
              <w:rPr>
                <w:color w:val="404040"/>
              </w:rPr>
              <w:t>Reklaminiai pasiūlymai: netaikoma</w:t>
            </w:r>
          </w:p>
        </w:tc>
      </w:tr>
      <w:tr w:rsidR="002F1FC1" w14:paraId="0C70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10C5"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B8413AF"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3EA4E"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2F1FC1" w14:paraId="5F4A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7D9B"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2DA9414"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66F84E7"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5C13B64" w14:textId="77777777" w:rsidR="002F1FC1" w:rsidRDefault="002F1FC1">
      <w:pPr>
        <w:pStyle w:val="ProductList-Body"/>
      </w:pPr>
    </w:p>
    <w:p w14:paraId="211033A3" w14:textId="77777777" w:rsidR="002F1FC1" w:rsidRDefault="00982499">
      <w:pPr>
        <w:pStyle w:val="ProductList-ClauseHeading"/>
        <w:outlineLvl w:val="4"/>
      </w:pPr>
      <w:r>
        <w:t>2.1 Ryšio kreditai</w:t>
      </w:r>
    </w:p>
    <w:p w14:paraId="0599B28F" w14:textId="77777777" w:rsidR="002F1FC1" w:rsidRDefault="0098249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7463D038" w14:textId="77777777" w:rsidR="002F1FC1" w:rsidRDefault="002F1FC1">
      <w:pPr>
        <w:pStyle w:val="ProductList-Body"/>
      </w:pPr>
    </w:p>
    <w:p w14:paraId="3437DDFE" w14:textId="77777777" w:rsidR="002F1FC1" w:rsidRDefault="00982499">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5E4C379B" w14:textId="77777777" w:rsidR="002F1FC1" w:rsidRDefault="002F1FC1">
      <w:pPr>
        <w:pStyle w:val="ProductList-Body"/>
      </w:pPr>
    </w:p>
    <w:p w14:paraId="2CFE2973" w14:textId="77777777" w:rsidR="002F1FC1" w:rsidRDefault="00982499">
      <w:pPr>
        <w:pStyle w:val="ProductList-ClauseHeading"/>
        <w:outlineLvl w:val="4"/>
      </w:pPr>
      <w:r>
        <w:t>2.2 Garso konferencijos Indijoje esantiems vartotojams (vartotojo PL)</w:t>
      </w:r>
    </w:p>
    <w:p w14:paraId="2D88E916" w14:textId="77777777" w:rsidR="002F1FC1" w:rsidRDefault="00982499">
      <w:pPr>
        <w:pStyle w:val="ProductList-Body"/>
      </w:pPr>
      <w:r>
        <w:t>Nuo 2020 m. vasario 1 d. vartotojams, esantiems Indijos Respublikoje, būtina sudaryti garso konferencijų Indijoje esantiems vartotojams registracijos sutartį, kad galėtų naudoti garso konferencijas.</w:t>
      </w:r>
    </w:p>
    <w:p w14:paraId="7862AF54" w14:textId="77777777" w:rsidR="002F1FC1" w:rsidRDefault="002F1FC1">
      <w:pPr>
        <w:pStyle w:val="ProductList-Body"/>
      </w:pPr>
    </w:p>
    <w:p w14:paraId="7CED2E83" w14:textId="77777777" w:rsidR="002F1FC1" w:rsidRDefault="00982499">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2F1FC1" w14:paraId="536C22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21E4151" w14:textId="77777777" w:rsidR="002F1FC1" w:rsidRDefault="00982499">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4DBC7F4A" w14:textId="77777777" w:rsidR="002F1FC1" w:rsidRDefault="00982499">
            <w:pPr>
              <w:pStyle w:val="ProductList-TableBody"/>
            </w:pPr>
            <w:r>
              <w:rPr>
                <w:color w:val="FFFFFF"/>
              </w:rPr>
              <w:t>Licencijos būtinosios sąlygos</w:t>
            </w:r>
          </w:p>
        </w:tc>
      </w:tr>
      <w:tr w:rsidR="002F1FC1" w14:paraId="71B0BF5F" w14:textId="77777777">
        <w:tc>
          <w:tcPr>
            <w:tcW w:w="6120" w:type="dxa"/>
            <w:tcBorders>
              <w:top w:val="single" w:sz="4" w:space="0" w:color="000000"/>
              <w:left w:val="single" w:sz="4" w:space="0" w:color="000000"/>
              <w:bottom w:val="single" w:sz="4" w:space="0" w:color="000000"/>
              <w:right w:val="single" w:sz="4" w:space="0" w:color="000000"/>
            </w:tcBorders>
          </w:tcPr>
          <w:p w14:paraId="7684F79F" w14:textId="77777777" w:rsidR="002F1FC1" w:rsidRDefault="00982499">
            <w:pPr>
              <w:pStyle w:val="ProductList-TableBody"/>
            </w:pPr>
            <w:r>
              <w:lastRenderedPageBreak/>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661C95EE" w14:textId="77777777" w:rsidR="002F1FC1" w:rsidRDefault="00982499">
            <w:pPr>
              <w:pStyle w:val="ProductList-TableBody"/>
            </w:pPr>
            <w:r>
              <w:t>„Office 365“ F3/E1/E3/E5; „Microsoft 365 Business Basic“/„Business Standard“/„Business Premium“/F1/F3/E3/E5</w:t>
            </w:r>
          </w:p>
        </w:tc>
      </w:tr>
      <w:tr w:rsidR="002F1FC1" w14:paraId="65FE6468" w14:textId="77777777">
        <w:tc>
          <w:tcPr>
            <w:tcW w:w="6120" w:type="dxa"/>
            <w:tcBorders>
              <w:top w:val="single" w:sz="4" w:space="0" w:color="000000"/>
              <w:left w:val="single" w:sz="4" w:space="0" w:color="000000"/>
              <w:bottom w:val="single" w:sz="4" w:space="0" w:color="000000"/>
              <w:right w:val="single" w:sz="4" w:space="0" w:color="000000"/>
            </w:tcBorders>
          </w:tcPr>
          <w:p w14:paraId="24AA9FA4" w14:textId="77777777" w:rsidR="002F1FC1" w:rsidRDefault="00982499">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40BB216F" w14:textId="77777777" w:rsidR="002F1FC1" w:rsidRDefault="00982499">
            <w:pPr>
              <w:pStyle w:val="ProductList-TableBody"/>
            </w:pPr>
            <w:r>
              <w:t>„Microsoft 365 F3/E1/E3/E5“; „Microsoft 365 F1/F3/E3/E5“</w:t>
            </w:r>
          </w:p>
        </w:tc>
      </w:tr>
      <w:tr w:rsidR="002F1FC1" w14:paraId="66D9A141" w14:textId="77777777">
        <w:tc>
          <w:tcPr>
            <w:tcW w:w="6120" w:type="dxa"/>
            <w:tcBorders>
              <w:top w:val="single" w:sz="4" w:space="0" w:color="000000"/>
              <w:left w:val="single" w:sz="4" w:space="0" w:color="000000"/>
              <w:bottom w:val="single" w:sz="4" w:space="0" w:color="000000"/>
              <w:right w:val="single" w:sz="4" w:space="0" w:color="000000"/>
            </w:tcBorders>
          </w:tcPr>
          <w:p w14:paraId="6B5ED5C0" w14:textId="77777777" w:rsidR="002F1FC1" w:rsidRDefault="00982499">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303B1D23" w14:textId="77777777" w:rsidR="002F1FC1" w:rsidRDefault="002F1FC1">
            <w:pPr>
              <w:pStyle w:val="ProductList-TableBody"/>
            </w:pPr>
          </w:p>
        </w:tc>
      </w:tr>
      <w:tr w:rsidR="002F1FC1" w14:paraId="217D1291" w14:textId="77777777">
        <w:tc>
          <w:tcPr>
            <w:tcW w:w="6120" w:type="dxa"/>
            <w:tcBorders>
              <w:top w:val="single" w:sz="4" w:space="0" w:color="000000"/>
              <w:left w:val="single" w:sz="4" w:space="0" w:color="000000"/>
              <w:bottom w:val="single" w:sz="4" w:space="0" w:color="000000"/>
              <w:right w:val="single" w:sz="4" w:space="0" w:color="000000"/>
            </w:tcBorders>
          </w:tcPr>
          <w:p w14:paraId="460C16C6" w14:textId="77777777" w:rsidR="002F1FC1" w:rsidRDefault="00982499">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58D293CD" w14:textId="77777777" w:rsidR="002F1FC1" w:rsidRDefault="00982499">
            <w:pPr>
              <w:pStyle w:val="ProductList-TableBody"/>
            </w:pPr>
            <w:r>
              <w:t>„Office 365“ E5; „Microsoft 365“ E5</w:t>
            </w:r>
          </w:p>
        </w:tc>
      </w:tr>
      <w:tr w:rsidR="002F1FC1" w14:paraId="34CA2E7F" w14:textId="77777777">
        <w:tc>
          <w:tcPr>
            <w:tcW w:w="6120" w:type="dxa"/>
            <w:tcBorders>
              <w:top w:val="single" w:sz="4" w:space="0" w:color="000000"/>
              <w:left w:val="single" w:sz="4" w:space="0" w:color="000000"/>
              <w:bottom w:val="single" w:sz="4" w:space="0" w:color="000000"/>
              <w:right w:val="single" w:sz="4" w:space="0" w:color="000000"/>
            </w:tcBorders>
          </w:tcPr>
          <w:p w14:paraId="563DF827" w14:textId="77777777" w:rsidR="002F1FC1" w:rsidRDefault="00982499">
            <w:pPr>
              <w:pStyle w:val="ProductList-TableBody"/>
            </w:pPr>
            <w:r>
              <w:t>Garso konferencijų išplėstos skambinimo minutės į JAV / Kanadą</w:t>
            </w:r>
          </w:p>
        </w:tc>
        <w:tc>
          <w:tcPr>
            <w:tcW w:w="6120" w:type="dxa"/>
            <w:tcBorders>
              <w:top w:val="single" w:sz="4" w:space="0" w:color="000000"/>
              <w:left w:val="single" w:sz="4" w:space="0" w:color="000000"/>
              <w:bottom w:val="single" w:sz="4" w:space="0" w:color="000000"/>
              <w:right w:val="single" w:sz="4" w:space="0" w:color="000000"/>
            </w:tcBorders>
          </w:tcPr>
          <w:p w14:paraId="2265C1D8" w14:textId="77777777" w:rsidR="002F1FC1" w:rsidRDefault="00982499">
            <w:pPr>
              <w:pStyle w:val="ProductList-TableBody"/>
            </w:pPr>
            <w:r>
              <w:t>Garso konferencijos, garso konferencijos Indijoje esantiems vartotojams, „Microsoft 365“ E5; „Office 365“ E5</w:t>
            </w:r>
          </w:p>
        </w:tc>
      </w:tr>
      <w:tr w:rsidR="002F1FC1" w14:paraId="4879551C" w14:textId="77777777">
        <w:tc>
          <w:tcPr>
            <w:tcW w:w="6120" w:type="dxa"/>
            <w:tcBorders>
              <w:top w:val="single" w:sz="4" w:space="0" w:color="000000"/>
              <w:left w:val="single" w:sz="4" w:space="0" w:color="000000"/>
              <w:bottom w:val="single" w:sz="4" w:space="0" w:color="000000"/>
              <w:right w:val="single" w:sz="4" w:space="0" w:color="000000"/>
            </w:tcBorders>
          </w:tcPr>
          <w:p w14:paraId="4B668C5D" w14:textId="77777777" w:rsidR="002F1FC1" w:rsidRDefault="00982499">
            <w:pPr>
              <w:pStyle w:val="ProductList-TableBody"/>
            </w:pPr>
            <w:r>
              <w:t>Telefono sistema</w:t>
            </w:r>
          </w:p>
        </w:tc>
        <w:tc>
          <w:tcPr>
            <w:tcW w:w="6120" w:type="dxa"/>
            <w:tcBorders>
              <w:top w:val="single" w:sz="4" w:space="0" w:color="000000"/>
              <w:left w:val="single" w:sz="4" w:space="0" w:color="000000"/>
              <w:bottom w:val="single" w:sz="4" w:space="0" w:color="000000"/>
              <w:right w:val="single" w:sz="4" w:space="0" w:color="000000"/>
            </w:tcBorders>
          </w:tcPr>
          <w:p w14:paraId="3823978A" w14:textId="77777777" w:rsidR="002F1FC1" w:rsidRDefault="00982499">
            <w:pPr>
              <w:pStyle w:val="ProductList-TableBody"/>
            </w:pPr>
            <w:r>
              <w:t>„Office 365 F3/E1/E3“; „Microsoft 365 F1/F3/E3“</w:t>
            </w:r>
          </w:p>
        </w:tc>
      </w:tr>
      <w:tr w:rsidR="002F1FC1" w14:paraId="72F3BCF3" w14:textId="77777777">
        <w:tc>
          <w:tcPr>
            <w:tcW w:w="6120" w:type="dxa"/>
            <w:tcBorders>
              <w:top w:val="single" w:sz="4" w:space="0" w:color="000000"/>
              <w:left w:val="single" w:sz="4" w:space="0" w:color="000000"/>
              <w:bottom w:val="single" w:sz="4" w:space="0" w:color="000000"/>
              <w:right w:val="single" w:sz="4" w:space="0" w:color="000000"/>
            </w:tcBorders>
          </w:tcPr>
          <w:p w14:paraId="71C2F40D" w14:textId="77777777" w:rsidR="002F1FC1" w:rsidRDefault="00982499">
            <w:pPr>
              <w:pStyle w:val="ProductList-TableBody"/>
            </w:pPr>
            <w:r>
              <w:t>Skambinimo planas</w:t>
            </w:r>
          </w:p>
        </w:tc>
        <w:tc>
          <w:tcPr>
            <w:tcW w:w="6120" w:type="dxa"/>
            <w:tcBorders>
              <w:top w:val="single" w:sz="4" w:space="0" w:color="000000"/>
              <w:left w:val="single" w:sz="4" w:space="0" w:color="000000"/>
              <w:bottom w:val="single" w:sz="4" w:space="0" w:color="000000"/>
              <w:right w:val="single" w:sz="4" w:space="0" w:color="000000"/>
            </w:tcBorders>
          </w:tcPr>
          <w:p w14:paraId="5F19919A" w14:textId="77777777" w:rsidR="002F1FC1" w:rsidRDefault="00982499">
            <w:pPr>
              <w:pStyle w:val="ProductList-TableBody"/>
            </w:pPr>
            <w:r>
              <w:t>„Office 365‟ E5; „Microsoft 365‟ E5; telefono sistema</w:t>
            </w:r>
          </w:p>
        </w:tc>
      </w:tr>
      <w:tr w:rsidR="002F1FC1" w14:paraId="457BE5BB" w14:textId="77777777">
        <w:tc>
          <w:tcPr>
            <w:tcW w:w="6120" w:type="dxa"/>
            <w:tcBorders>
              <w:top w:val="single" w:sz="4" w:space="0" w:color="000000"/>
              <w:left w:val="single" w:sz="4" w:space="0" w:color="000000"/>
              <w:bottom w:val="single" w:sz="4" w:space="0" w:color="000000"/>
              <w:right w:val="single" w:sz="4" w:space="0" w:color="000000"/>
            </w:tcBorders>
          </w:tcPr>
          <w:p w14:paraId="0BA4A7B9" w14:textId="77777777" w:rsidR="002F1FC1" w:rsidRDefault="00982499">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6C317FB" w14:textId="77777777" w:rsidR="002F1FC1" w:rsidRDefault="00982499">
            <w:pPr>
              <w:pStyle w:val="ProductList-TableBody"/>
            </w:pPr>
            <w:r>
              <w:t>„Microsoft 365 Business Basic“ / „Business Standard“ / „Business Premium“</w:t>
            </w:r>
          </w:p>
        </w:tc>
      </w:tr>
    </w:tbl>
    <w:p w14:paraId="3D28FFD7"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34056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BAAD4"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EE871A4" w14:textId="77777777" w:rsidR="002F1FC1" w:rsidRDefault="002F1FC1">
      <w:pPr>
        <w:pStyle w:val="ProductList-Body"/>
      </w:pPr>
    </w:p>
    <w:p w14:paraId="465C88F4" w14:textId="77777777" w:rsidR="002F1FC1" w:rsidRDefault="00982499">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66FED374" w14:textId="77777777" w:rsidR="002F1FC1" w:rsidRDefault="00982499">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2F1FC1" w14:paraId="718D1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2E8AC"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A4FF06"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882A3"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891EA"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28AA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484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72E7F"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F9728"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684EA"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5E55D"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34EA093" w14:textId="77777777">
        <w:tc>
          <w:tcPr>
            <w:tcW w:w="4660" w:type="dxa"/>
            <w:tcBorders>
              <w:top w:val="single" w:sz="6" w:space="0" w:color="FFFFFF"/>
              <w:left w:val="none" w:sz="4" w:space="0" w:color="6E6E6E"/>
              <w:bottom w:val="dashed" w:sz="4" w:space="0" w:color="BFBFBF"/>
              <w:right w:val="none" w:sz="4" w:space="0" w:color="6E6E6E"/>
            </w:tcBorders>
          </w:tcPr>
          <w:p w14:paraId="4BDBB6BD" w14:textId="77777777" w:rsidR="002F1FC1" w:rsidRDefault="0098249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6FE5F7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BDF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5CC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68DF"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3085"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325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F2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E8C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2491" w14:textId="77777777" w:rsidR="002F1FC1" w:rsidRDefault="002F1FC1">
            <w:pPr>
              <w:pStyle w:val="ProductList-TableBody"/>
              <w:jc w:val="center"/>
            </w:pPr>
          </w:p>
        </w:tc>
      </w:tr>
      <w:tr w:rsidR="002F1FC1" w14:paraId="05DC8EE1" w14:textId="77777777">
        <w:tc>
          <w:tcPr>
            <w:tcW w:w="4660" w:type="dxa"/>
            <w:tcBorders>
              <w:top w:val="dashed" w:sz="4" w:space="0" w:color="BFBFBF"/>
              <w:left w:val="none" w:sz="4" w:space="0" w:color="6E6E6E"/>
              <w:bottom w:val="dashed" w:sz="4" w:space="0" w:color="BFBFBF"/>
              <w:right w:val="none" w:sz="4" w:space="0" w:color="6E6E6E"/>
            </w:tcBorders>
          </w:tcPr>
          <w:p w14:paraId="4A72EF55" w14:textId="77777777" w:rsidR="002F1FC1" w:rsidRDefault="0098249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5478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70A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D15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3321"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2CC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226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F8D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52B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DA54" w14:textId="77777777" w:rsidR="002F1FC1" w:rsidRDefault="002F1FC1">
            <w:pPr>
              <w:pStyle w:val="ProductList-TableBody"/>
              <w:jc w:val="center"/>
            </w:pPr>
          </w:p>
        </w:tc>
      </w:tr>
      <w:tr w:rsidR="002F1FC1" w14:paraId="118D579D" w14:textId="77777777">
        <w:tc>
          <w:tcPr>
            <w:tcW w:w="4660" w:type="dxa"/>
            <w:tcBorders>
              <w:top w:val="dashed" w:sz="4" w:space="0" w:color="BFBFBF"/>
              <w:left w:val="none" w:sz="4" w:space="0" w:color="6E6E6E"/>
              <w:bottom w:val="dashed" w:sz="4" w:space="0" w:color="BFBFBF"/>
              <w:right w:val="none" w:sz="4" w:space="0" w:color="6E6E6E"/>
            </w:tcBorders>
          </w:tcPr>
          <w:p w14:paraId="7961F05A" w14:textId="77777777" w:rsidR="002F1FC1" w:rsidRDefault="0098249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4EA9C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0AB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F9BE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8D7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FB4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AB1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F1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07F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41BB" w14:textId="77777777" w:rsidR="002F1FC1" w:rsidRDefault="002F1FC1">
            <w:pPr>
              <w:pStyle w:val="ProductList-TableBody"/>
              <w:jc w:val="center"/>
            </w:pPr>
          </w:p>
        </w:tc>
      </w:tr>
      <w:tr w:rsidR="002F1FC1" w14:paraId="056FD69B" w14:textId="77777777">
        <w:tc>
          <w:tcPr>
            <w:tcW w:w="4660" w:type="dxa"/>
            <w:tcBorders>
              <w:top w:val="dashed" w:sz="4" w:space="0" w:color="BFBFBF"/>
              <w:left w:val="none" w:sz="4" w:space="0" w:color="6E6E6E"/>
              <w:bottom w:val="dashed" w:sz="4" w:space="0" w:color="BFBFBF"/>
              <w:right w:val="none" w:sz="4" w:space="0" w:color="6E6E6E"/>
            </w:tcBorders>
          </w:tcPr>
          <w:p w14:paraId="7666C9BF" w14:textId="77777777" w:rsidR="002F1FC1" w:rsidRDefault="0098249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568890"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F6F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6F3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A89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1B2C"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512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543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459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0DD1" w14:textId="77777777" w:rsidR="002F1FC1" w:rsidRDefault="002F1FC1">
            <w:pPr>
              <w:pStyle w:val="ProductList-TableBody"/>
              <w:jc w:val="center"/>
            </w:pPr>
          </w:p>
        </w:tc>
      </w:tr>
      <w:tr w:rsidR="002F1FC1" w14:paraId="3108E6B7" w14:textId="77777777">
        <w:tc>
          <w:tcPr>
            <w:tcW w:w="4660" w:type="dxa"/>
            <w:tcBorders>
              <w:top w:val="dashed" w:sz="4" w:space="0" w:color="BFBFBF"/>
              <w:left w:val="none" w:sz="4" w:space="0" w:color="6E6E6E"/>
              <w:bottom w:val="dashed" w:sz="4" w:space="0" w:color="BFBFBF"/>
              <w:right w:val="none" w:sz="4" w:space="0" w:color="6E6E6E"/>
            </w:tcBorders>
          </w:tcPr>
          <w:p w14:paraId="2E88BD52" w14:textId="77777777" w:rsidR="002F1FC1" w:rsidRDefault="0098249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D3B16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9D1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EDF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4924"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C23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C3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5B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728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7511" w14:textId="77777777" w:rsidR="002F1FC1" w:rsidRDefault="002F1FC1">
            <w:pPr>
              <w:pStyle w:val="ProductList-TableBody"/>
              <w:jc w:val="center"/>
            </w:pPr>
          </w:p>
        </w:tc>
      </w:tr>
      <w:tr w:rsidR="002F1FC1" w14:paraId="75CAFDBB" w14:textId="77777777">
        <w:tc>
          <w:tcPr>
            <w:tcW w:w="4660" w:type="dxa"/>
            <w:tcBorders>
              <w:top w:val="dashed" w:sz="4" w:space="0" w:color="BFBFBF"/>
              <w:left w:val="none" w:sz="4" w:space="0" w:color="6E6E6E"/>
              <w:bottom w:val="dashed" w:sz="4" w:space="0" w:color="BFBFBF"/>
              <w:right w:val="none" w:sz="4" w:space="0" w:color="6E6E6E"/>
            </w:tcBorders>
          </w:tcPr>
          <w:p w14:paraId="3D87D6A5" w14:textId="77777777" w:rsidR="002F1FC1" w:rsidRDefault="0098249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423B74"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9DDE"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277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B815"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D70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A90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D6C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4FB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7374" w14:textId="77777777" w:rsidR="002F1FC1" w:rsidRDefault="002F1FC1">
            <w:pPr>
              <w:pStyle w:val="ProductList-TableBody"/>
              <w:jc w:val="center"/>
            </w:pPr>
          </w:p>
        </w:tc>
      </w:tr>
      <w:tr w:rsidR="002F1FC1" w14:paraId="1D6C4DCA" w14:textId="77777777">
        <w:tc>
          <w:tcPr>
            <w:tcW w:w="4660" w:type="dxa"/>
            <w:tcBorders>
              <w:top w:val="dashed" w:sz="4" w:space="0" w:color="BFBFBF"/>
              <w:left w:val="none" w:sz="4" w:space="0" w:color="6E6E6E"/>
              <w:bottom w:val="dashed" w:sz="4" w:space="0" w:color="BFBFBF"/>
              <w:right w:val="none" w:sz="4" w:space="0" w:color="6E6E6E"/>
            </w:tcBorders>
          </w:tcPr>
          <w:p w14:paraId="0774F1E9" w14:textId="77777777" w:rsidR="002F1FC1" w:rsidRDefault="0098249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713E9A"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745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D6C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BFEC"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B7F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987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764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51D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BE8F" w14:textId="77777777" w:rsidR="002F1FC1" w:rsidRDefault="002F1FC1">
            <w:pPr>
              <w:pStyle w:val="ProductList-TableBody"/>
              <w:jc w:val="center"/>
            </w:pPr>
          </w:p>
        </w:tc>
      </w:tr>
      <w:tr w:rsidR="002F1FC1" w14:paraId="05C5D971" w14:textId="77777777">
        <w:tc>
          <w:tcPr>
            <w:tcW w:w="4660" w:type="dxa"/>
            <w:tcBorders>
              <w:top w:val="dashed" w:sz="4" w:space="0" w:color="BFBFBF"/>
              <w:left w:val="none" w:sz="4" w:space="0" w:color="6E6E6E"/>
              <w:bottom w:val="dashed" w:sz="4" w:space="0" w:color="BFBFBF"/>
              <w:right w:val="none" w:sz="4" w:space="0" w:color="6E6E6E"/>
            </w:tcBorders>
          </w:tcPr>
          <w:p w14:paraId="5EF1100E" w14:textId="77777777" w:rsidR="002F1FC1" w:rsidRDefault="0098249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01C27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908C"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169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5103"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C0F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E4F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207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406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D08F" w14:textId="77777777" w:rsidR="002F1FC1" w:rsidRDefault="002F1FC1">
            <w:pPr>
              <w:pStyle w:val="ProductList-TableBody"/>
              <w:jc w:val="center"/>
            </w:pPr>
          </w:p>
        </w:tc>
      </w:tr>
      <w:tr w:rsidR="002F1FC1" w14:paraId="2818DE87" w14:textId="77777777">
        <w:tc>
          <w:tcPr>
            <w:tcW w:w="4660" w:type="dxa"/>
            <w:tcBorders>
              <w:top w:val="dashed" w:sz="4" w:space="0" w:color="BFBFBF"/>
              <w:left w:val="none" w:sz="4" w:space="0" w:color="6E6E6E"/>
              <w:bottom w:val="dashed" w:sz="4" w:space="0" w:color="BFBFBF"/>
              <w:right w:val="none" w:sz="4" w:space="0" w:color="6E6E6E"/>
            </w:tcBorders>
          </w:tcPr>
          <w:p w14:paraId="12336F36" w14:textId="77777777" w:rsidR="002F1FC1" w:rsidRDefault="00982499">
            <w:pPr>
              <w:pStyle w:val="ProductList-TableBody"/>
            </w:pPr>
            <w:r>
              <w:t>„Microsoft“ sargyba, skirta „Office 365“, 1 planas</w:t>
            </w:r>
            <w:r>
              <w:fldChar w:fldCharType="begin"/>
            </w:r>
            <w:r>
              <w:instrText xml:space="preserve"> XE "„Microsoft“ sargyba, skirta „Office 365“,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3E361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270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42B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D2F5"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BE5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134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AA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34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30D2" w14:textId="77777777" w:rsidR="002F1FC1" w:rsidRDefault="002F1FC1">
            <w:pPr>
              <w:pStyle w:val="ProductList-TableBody"/>
              <w:jc w:val="center"/>
            </w:pPr>
          </w:p>
        </w:tc>
      </w:tr>
      <w:tr w:rsidR="002F1FC1" w14:paraId="00B41A62" w14:textId="77777777">
        <w:tc>
          <w:tcPr>
            <w:tcW w:w="4660" w:type="dxa"/>
            <w:tcBorders>
              <w:top w:val="dashed" w:sz="4" w:space="0" w:color="BFBFBF"/>
              <w:left w:val="none" w:sz="4" w:space="0" w:color="6E6E6E"/>
              <w:bottom w:val="dashed" w:sz="4" w:space="0" w:color="BFBFBF"/>
              <w:right w:val="none" w:sz="4" w:space="0" w:color="6E6E6E"/>
            </w:tcBorders>
          </w:tcPr>
          <w:p w14:paraId="5D1DACCB" w14:textId="77777777" w:rsidR="002F1FC1" w:rsidRDefault="00982499">
            <w:pPr>
              <w:pStyle w:val="ProductList-TableBody"/>
            </w:pPr>
            <w:r>
              <w:t>„Microsoft“ sargyba, skirta „Office 365“, 2 planas</w:t>
            </w:r>
            <w:r>
              <w:fldChar w:fldCharType="begin"/>
            </w:r>
            <w:r>
              <w:instrText xml:space="preserve"> XE "„Microsoft“ sargyba, skirta „Office 365“,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7ADA1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5EE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8B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A5D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CDD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CB4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426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3A9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9BA6" w14:textId="77777777" w:rsidR="002F1FC1" w:rsidRDefault="002F1FC1">
            <w:pPr>
              <w:pStyle w:val="ProductList-TableBody"/>
              <w:jc w:val="center"/>
            </w:pPr>
          </w:p>
        </w:tc>
      </w:tr>
      <w:tr w:rsidR="002F1FC1" w14:paraId="31E4CA1B" w14:textId="77777777">
        <w:tc>
          <w:tcPr>
            <w:tcW w:w="4660" w:type="dxa"/>
            <w:tcBorders>
              <w:top w:val="dashed" w:sz="4" w:space="0" w:color="BFBFBF"/>
              <w:left w:val="none" w:sz="4" w:space="0" w:color="6E6E6E"/>
              <w:bottom w:val="dashed" w:sz="4" w:space="0" w:color="BFBFBF"/>
              <w:right w:val="none" w:sz="4" w:space="0" w:color="6E6E6E"/>
            </w:tcBorders>
          </w:tcPr>
          <w:p w14:paraId="1864C472" w14:textId="77777777" w:rsidR="002F1FC1" w:rsidRDefault="00982499">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CD10EA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D55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B4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5A2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993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105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405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FAF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3DD4" w14:textId="77777777" w:rsidR="002F1FC1" w:rsidRDefault="002F1FC1">
            <w:pPr>
              <w:pStyle w:val="ProductList-TableBody"/>
              <w:jc w:val="center"/>
            </w:pPr>
          </w:p>
        </w:tc>
      </w:tr>
      <w:tr w:rsidR="002F1FC1" w14:paraId="79350EAC" w14:textId="77777777">
        <w:tc>
          <w:tcPr>
            <w:tcW w:w="4660" w:type="dxa"/>
            <w:tcBorders>
              <w:top w:val="dashed" w:sz="4" w:space="0" w:color="BFBFBF"/>
              <w:left w:val="none" w:sz="4" w:space="0" w:color="6E6E6E"/>
              <w:bottom w:val="none" w:sz="4" w:space="0" w:color="BFBFBF"/>
              <w:right w:val="none" w:sz="4" w:space="0" w:color="6E6E6E"/>
            </w:tcBorders>
          </w:tcPr>
          <w:p w14:paraId="312A2A5A" w14:textId="77777777" w:rsidR="002F1FC1" w:rsidRDefault="0098249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A78F8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A0F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D29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A60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E12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D4F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7B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C03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D5C1" w14:textId="77777777" w:rsidR="002F1FC1" w:rsidRDefault="002F1FC1">
            <w:pPr>
              <w:pStyle w:val="ProductList-TableBody"/>
              <w:jc w:val="center"/>
            </w:pPr>
          </w:p>
        </w:tc>
      </w:tr>
    </w:tbl>
    <w:p w14:paraId="0380DA38" w14:textId="77777777" w:rsidR="002F1FC1" w:rsidRDefault="00982499">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2F1FC1" w14:paraId="6F30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04208"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1DC6A"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E18821"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767A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5CEEB"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07FD47A"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349E" w14:textId="77777777" w:rsidR="002F1FC1" w:rsidRDefault="00982499">
            <w:pPr>
              <w:pStyle w:val="ProductList-TableBody"/>
            </w:pPr>
            <w:r>
              <w:rPr>
                <w:color w:val="404040"/>
              </w:rPr>
              <w:t>Reklaminiai pasiūlymai: netaikoma</w:t>
            </w:r>
          </w:p>
        </w:tc>
      </w:tr>
      <w:tr w:rsidR="002F1FC1" w14:paraId="7A898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A9D0A"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777597C"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8B09D27"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F1FC1" w14:paraId="49A0E387" w14:textId="77777777">
        <w:tc>
          <w:tcPr>
            <w:tcW w:w="4040" w:type="dxa"/>
            <w:tcBorders>
              <w:top w:val="single" w:sz="4" w:space="0" w:color="000000"/>
              <w:left w:val="single" w:sz="4" w:space="0" w:color="000000"/>
              <w:bottom w:val="single" w:sz="4" w:space="0" w:color="000000"/>
              <w:right w:val="single" w:sz="4" w:space="0" w:color="000000"/>
            </w:tcBorders>
          </w:tcPr>
          <w:p w14:paraId="0A6617A3"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56E35"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819E41"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45898F" w14:textId="77777777" w:rsidR="002F1FC1" w:rsidRDefault="002F1FC1">
      <w:pPr>
        <w:pStyle w:val="ProductList-Body"/>
      </w:pPr>
    </w:p>
    <w:p w14:paraId="52BB12C8" w14:textId="77777777" w:rsidR="002F1FC1" w:rsidRDefault="00982499">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57"/>
        <w:gridCol w:w="5459"/>
      </w:tblGrid>
      <w:tr w:rsidR="002F1FC1" w14:paraId="20295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CC68B5" w14:textId="77777777" w:rsidR="002F1FC1" w:rsidRDefault="00982499">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55D9D0BA" w14:textId="77777777" w:rsidR="002F1FC1" w:rsidRDefault="00982499">
            <w:pPr>
              <w:pStyle w:val="ProductList-TableBody"/>
            </w:pPr>
            <w:r>
              <w:rPr>
                <w:color w:val="FFFFFF"/>
              </w:rPr>
              <w:t>Licencijos būtinosios sąlygos</w:t>
            </w:r>
          </w:p>
        </w:tc>
      </w:tr>
      <w:tr w:rsidR="002F1FC1" w14:paraId="5135C49B" w14:textId="77777777">
        <w:tc>
          <w:tcPr>
            <w:tcW w:w="6120" w:type="dxa"/>
            <w:tcBorders>
              <w:top w:val="single" w:sz="4" w:space="0" w:color="0070C0"/>
              <w:left w:val="single" w:sz="4" w:space="0" w:color="000000"/>
              <w:bottom w:val="single" w:sz="4" w:space="0" w:color="000000"/>
              <w:right w:val="single" w:sz="4" w:space="0" w:color="000000"/>
            </w:tcBorders>
          </w:tcPr>
          <w:p w14:paraId="6DB53300" w14:textId="77777777" w:rsidR="002F1FC1" w:rsidRDefault="00982499">
            <w:pPr>
              <w:pStyle w:val="ProductList-TableBody"/>
            </w:pPr>
            <w:r>
              <w:t>„Microsoft“ sargyba, skirta „Office 365“, 1 planas / 2 planas</w:t>
            </w:r>
          </w:p>
        </w:tc>
        <w:tc>
          <w:tcPr>
            <w:tcW w:w="6120" w:type="dxa"/>
            <w:tcBorders>
              <w:top w:val="single" w:sz="4" w:space="0" w:color="0070C0"/>
              <w:left w:val="single" w:sz="4" w:space="0" w:color="000000"/>
              <w:bottom w:val="single" w:sz="4" w:space="0" w:color="000000"/>
              <w:right w:val="single" w:sz="4" w:space="0" w:color="000000"/>
            </w:tcBorders>
          </w:tcPr>
          <w:p w14:paraId="5B72766B" w14:textId="77777777" w:rsidR="002F1FC1" w:rsidRDefault="00982499">
            <w:pPr>
              <w:pStyle w:val="ProductList-TableBody"/>
            </w:pPr>
            <w:r>
              <w:t>Bet kurio „Microsoft 365“, „Office 365“, „Exchange Online“, „SharePoint Online“ ar „OneDrive“ verslui plano licencija</w:t>
            </w:r>
          </w:p>
        </w:tc>
      </w:tr>
      <w:tr w:rsidR="002F1FC1" w14:paraId="744A79B2" w14:textId="77777777">
        <w:tc>
          <w:tcPr>
            <w:tcW w:w="6120" w:type="dxa"/>
            <w:tcBorders>
              <w:top w:val="single" w:sz="4" w:space="0" w:color="000000"/>
              <w:left w:val="single" w:sz="4" w:space="0" w:color="000000"/>
              <w:bottom w:val="single" w:sz="4" w:space="0" w:color="000000"/>
              <w:right w:val="single" w:sz="4" w:space="0" w:color="000000"/>
            </w:tcBorders>
          </w:tcPr>
          <w:p w14:paraId="16C45111" w14:textId="77777777" w:rsidR="002F1FC1" w:rsidRDefault="00982499">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0466BC17" w14:textId="77777777" w:rsidR="002F1FC1" w:rsidRDefault="00982499">
            <w:pPr>
              <w:pStyle w:val="ProductList-TableBody"/>
            </w:pPr>
            <w:r>
              <w:t>Bet kurio „Microsoft 365“, „Office 365“, „Exchange Online“, „SharePoint Online“ ar „OneDrive“ verslui plano licencija</w:t>
            </w:r>
          </w:p>
        </w:tc>
      </w:tr>
    </w:tbl>
    <w:p w14:paraId="682B9C78"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D6EA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E9CB4"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846B061" w14:textId="77777777" w:rsidR="002F1FC1" w:rsidRDefault="002F1FC1">
      <w:pPr>
        <w:pStyle w:val="ProductList-Body"/>
      </w:pPr>
    </w:p>
    <w:p w14:paraId="5AE94464" w14:textId="77777777" w:rsidR="002F1FC1" w:rsidRDefault="00982499">
      <w:pPr>
        <w:pStyle w:val="ProductList-Offering2HeadingNoBorder"/>
        <w:outlineLvl w:val="2"/>
      </w:pPr>
      <w:bookmarkStart w:id="237" w:name="_Sec1273"/>
      <w:r>
        <w:t>Microsoft Stream</w:t>
      </w:r>
      <w:bookmarkEnd w:id="237"/>
      <w:r>
        <w:fldChar w:fldCharType="begin"/>
      </w:r>
      <w:r>
        <w:instrText xml:space="preserve"> TC "</w:instrText>
      </w:r>
      <w:bookmarkStart w:id="238" w:name="_Toc60132778"/>
      <w:r>
        <w:instrText>Microsoft Stream</w:instrText>
      </w:r>
      <w:bookmarkEnd w:id="238"/>
      <w:r>
        <w:instrText>" \l 3</w:instrText>
      </w:r>
      <w:r>
        <w:fldChar w:fldCharType="end"/>
      </w:r>
    </w:p>
    <w:p w14:paraId="41F19149" w14:textId="77777777" w:rsidR="002F1FC1" w:rsidRDefault="00982499">
      <w:pPr>
        <w:pStyle w:val="ProductList-Offering1SubSection"/>
        <w:outlineLvl w:val="3"/>
      </w:pPr>
      <w:bookmarkStart w:id="239" w:name="_Sec1274"/>
      <w:r>
        <w:t>1. Programos pasiekiamumas</w:t>
      </w:r>
      <w:bookmarkEnd w:id="239"/>
    </w:p>
    <w:p w14:paraId="6B5F7901" w14:textId="77777777" w:rsidR="002F1FC1" w:rsidRDefault="002F1FC1">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2F1FC1" w14:paraId="12290BD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B21340" w14:textId="77777777" w:rsidR="002F1FC1" w:rsidRDefault="0098249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949B3"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D54DB"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D4712"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C84F0"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4A75A"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5226D"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69DD1"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13C43"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187F2"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0E8C8CC" w14:textId="77777777">
        <w:tc>
          <w:tcPr>
            <w:tcW w:w="5140" w:type="dxa"/>
            <w:tcBorders>
              <w:bottom w:val="dashed" w:sz="4" w:space="0" w:color="6E6E6E"/>
              <w:right w:val="single" w:sz="4" w:space="0" w:color="FFFFFF"/>
            </w:tcBorders>
          </w:tcPr>
          <w:p w14:paraId="4BB7B7B4" w14:textId="77777777" w:rsidR="002F1FC1" w:rsidRDefault="00982499">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20F5F9C" w14:textId="77777777" w:rsidR="002F1FC1" w:rsidRDefault="002F1F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3E11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F7ED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189C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02E7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3D05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D7C0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B857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AE750" w14:textId="77777777" w:rsidR="002F1FC1" w:rsidRDefault="002F1FC1">
            <w:pPr>
              <w:pStyle w:val="ProductList-TableBody"/>
              <w:jc w:val="center"/>
            </w:pPr>
          </w:p>
        </w:tc>
      </w:tr>
      <w:tr w:rsidR="002F1FC1" w14:paraId="6F09A7DE" w14:textId="77777777">
        <w:tc>
          <w:tcPr>
            <w:tcW w:w="5140" w:type="dxa"/>
            <w:tcBorders>
              <w:top w:val="dashed" w:sz="4" w:space="0" w:color="6E6E6E"/>
              <w:bottom w:val="single" w:sz="4" w:space="0" w:color="FFFFFF"/>
              <w:right w:val="single" w:sz="4" w:space="0" w:color="FFFFFF"/>
            </w:tcBorders>
          </w:tcPr>
          <w:p w14:paraId="6D6C00B0" w14:textId="77777777" w:rsidR="002F1FC1" w:rsidRDefault="00982499">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363642F" w14:textId="77777777" w:rsidR="002F1FC1" w:rsidRDefault="002F1F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74FD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ED31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5912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E064B"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43A9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8C0C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8207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1E8B9" w14:textId="77777777" w:rsidR="002F1FC1" w:rsidRDefault="002F1FC1">
            <w:pPr>
              <w:pStyle w:val="ProductList-TableBody"/>
              <w:jc w:val="center"/>
            </w:pPr>
          </w:p>
        </w:tc>
      </w:tr>
    </w:tbl>
    <w:p w14:paraId="6079E55C" w14:textId="77777777" w:rsidR="002F1FC1" w:rsidRDefault="00982499">
      <w:pPr>
        <w:pStyle w:val="ProductList-Offering1SubSection"/>
        <w:outlineLvl w:val="3"/>
      </w:pPr>
      <w:bookmarkStart w:id="240" w:name="_Sec1275"/>
      <w:r>
        <w:lastRenderedPageBreak/>
        <w:t>2. Informacija apie produktą</w:t>
      </w:r>
      <w:bookmarkEnd w:id="240"/>
    </w:p>
    <w:p w14:paraId="3F60E20C" w14:textId="77777777" w:rsidR="002F1FC1" w:rsidRDefault="002F1FC1">
      <w:pPr>
        <w:pStyle w:val="ProductList-Body"/>
      </w:pPr>
    </w:p>
    <w:tbl>
      <w:tblPr>
        <w:tblStyle w:val="PURTable"/>
        <w:tblW w:w="0" w:type="dxa"/>
        <w:tblLook w:val="04A0" w:firstRow="1" w:lastRow="0" w:firstColumn="1" w:lastColumn="0" w:noHBand="0" w:noVBand="1"/>
      </w:tblPr>
      <w:tblGrid>
        <w:gridCol w:w="3687"/>
        <w:gridCol w:w="3611"/>
        <w:gridCol w:w="3618"/>
      </w:tblGrid>
      <w:tr w:rsidR="002F1FC1" w14:paraId="09437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CC838" w14:textId="77777777" w:rsidR="002F1FC1" w:rsidRDefault="00982499">
            <w:pPr>
              <w:pStyle w:val="ProductList-TableBody"/>
            </w:pPr>
            <w:r>
              <w:t xml:space="preserve">Paslaugos teikimo sąlygos: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9C85D"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F85E39"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4A94F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5DDE23"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1FDA63"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09FF53" w14:textId="77777777" w:rsidR="002F1FC1" w:rsidRDefault="00982499">
            <w:pPr>
              <w:pStyle w:val="ProductList-TableBody"/>
            </w:pPr>
            <w:r>
              <w:rPr>
                <w:color w:val="404040"/>
              </w:rPr>
              <w:t>Reklaminiai pasiūlymai: netaikoma</w:t>
            </w:r>
          </w:p>
        </w:tc>
      </w:tr>
      <w:tr w:rsidR="002F1FC1" w14:paraId="0DBC4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5CE689"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7050484"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68B0143"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F1FC1" w14:paraId="5DA69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373239"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8E6903"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4353" w14:textId="77777777" w:rsidR="002F1FC1" w:rsidRDefault="002F1FC1">
            <w:pPr>
              <w:pStyle w:val="ProductList-TableBody"/>
            </w:pPr>
          </w:p>
        </w:tc>
      </w:tr>
    </w:tbl>
    <w:p w14:paraId="5B5E85C0"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97CC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DFF6D"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334D4C8" w14:textId="77777777" w:rsidR="002F1FC1" w:rsidRDefault="002F1FC1">
      <w:pPr>
        <w:pStyle w:val="ProductList-Body"/>
      </w:pPr>
    </w:p>
    <w:p w14:paraId="4CD3EEB2" w14:textId="77777777" w:rsidR="002F1FC1" w:rsidRDefault="00982499">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79790E2F" w14:textId="77777777" w:rsidR="002F1FC1" w:rsidRDefault="00982499">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2F1FC1" w14:paraId="4FAD2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21404"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66A982"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1A1B6"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5B9E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8C2D5"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733E7"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F0C8B"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1125A"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9E913"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F6AB3"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32C458F" w14:textId="77777777">
        <w:tc>
          <w:tcPr>
            <w:tcW w:w="4660" w:type="dxa"/>
            <w:tcBorders>
              <w:top w:val="single" w:sz="6" w:space="0" w:color="FFFFFF"/>
              <w:left w:val="none" w:sz="4" w:space="0" w:color="6E6E6E"/>
              <w:bottom w:val="dashed" w:sz="4" w:space="0" w:color="B2B2B2"/>
              <w:right w:val="none" w:sz="4" w:space="0" w:color="6E6E6E"/>
            </w:tcBorders>
          </w:tcPr>
          <w:p w14:paraId="40705D64" w14:textId="77777777" w:rsidR="002F1FC1" w:rsidRDefault="00982499">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31BBA59D"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3B2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D73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E0E1"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E789"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5DC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10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985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5915" w14:textId="77777777" w:rsidR="002F1FC1" w:rsidRDefault="002F1FC1">
            <w:pPr>
              <w:pStyle w:val="ProductList-TableBody"/>
              <w:jc w:val="center"/>
            </w:pPr>
          </w:p>
        </w:tc>
      </w:tr>
      <w:tr w:rsidR="002F1FC1" w14:paraId="45175A6E" w14:textId="77777777">
        <w:tc>
          <w:tcPr>
            <w:tcW w:w="4660" w:type="dxa"/>
            <w:tcBorders>
              <w:top w:val="dashed" w:sz="4" w:space="0" w:color="B2B2B2"/>
              <w:left w:val="none" w:sz="4" w:space="0" w:color="6E6E6E"/>
              <w:bottom w:val="single" w:sz="4" w:space="0" w:color="FFFFFF"/>
              <w:right w:val="none" w:sz="4" w:space="0" w:color="6E6E6E"/>
            </w:tcBorders>
          </w:tcPr>
          <w:p w14:paraId="44754B00" w14:textId="77777777" w:rsidR="002F1FC1" w:rsidRDefault="00982499">
            <w:pPr>
              <w:pStyle w:val="ProductList-TableBody"/>
            </w:pPr>
            <w:r>
              <w:t>Nuotolinio darbo pradžios planas</w:t>
            </w:r>
            <w:r>
              <w:fldChar w:fldCharType="begin"/>
            </w:r>
            <w:r>
              <w:instrText xml:space="preserve"> XE "Nuotolinio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2CB26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499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22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45B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693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B7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82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E0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A7E8" w14:textId="77777777" w:rsidR="002F1FC1" w:rsidRDefault="002F1FC1">
            <w:pPr>
              <w:pStyle w:val="ProductList-TableBody"/>
              <w:jc w:val="center"/>
            </w:pPr>
          </w:p>
        </w:tc>
      </w:tr>
    </w:tbl>
    <w:p w14:paraId="2BF4FE10" w14:textId="77777777" w:rsidR="002F1FC1" w:rsidRDefault="00982499">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2F1FC1" w14:paraId="53F8A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365F4"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2B400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D44D051"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4AD0D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29FF"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D720"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EF5F" w14:textId="77777777" w:rsidR="002F1FC1" w:rsidRDefault="00982499">
            <w:pPr>
              <w:pStyle w:val="ProductList-TableBody"/>
            </w:pPr>
            <w:r>
              <w:t>Reklaminiai pasiūlymai: netaikoma</w:t>
            </w:r>
          </w:p>
        </w:tc>
      </w:tr>
      <w:tr w:rsidR="002F1FC1" w14:paraId="5CECF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54BC"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9527EC0"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5460B"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F1FC1" w14:paraId="38FBD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A778"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0AB4A30"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D1A0" w14:textId="77777777" w:rsidR="002F1FC1" w:rsidRDefault="002F1FC1">
            <w:pPr>
              <w:pStyle w:val="ProductList-TableBody"/>
            </w:pPr>
          </w:p>
        </w:tc>
      </w:tr>
    </w:tbl>
    <w:p w14:paraId="3187A2F7"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47B02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3BB2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BE85342" w14:textId="77777777" w:rsidR="002F1FC1" w:rsidRDefault="002F1FC1">
      <w:pPr>
        <w:pStyle w:val="ProductList-Body"/>
      </w:pPr>
    </w:p>
    <w:p w14:paraId="2ACEEB30" w14:textId="77777777" w:rsidR="002F1FC1" w:rsidRDefault="00982499">
      <w:pPr>
        <w:pStyle w:val="ProductList-Offering2HeadingNoBorder"/>
        <w:outlineLvl w:val="2"/>
      </w:pPr>
      <w:bookmarkStart w:id="244" w:name="_Sec667"/>
      <w:r>
        <w:t>Projektas</w:t>
      </w:r>
      <w:bookmarkEnd w:id="244"/>
      <w:r>
        <w:fldChar w:fldCharType="begin"/>
      </w:r>
      <w:r>
        <w:instrText xml:space="preserve"> TC "</w:instrText>
      </w:r>
      <w:bookmarkStart w:id="245" w:name="_Toc60132779"/>
      <w:r>
        <w:instrText>Projektas</w:instrText>
      </w:r>
      <w:bookmarkEnd w:id="245"/>
      <w:r>
        <w:instrText>" \l 3</w:instrText>
      </w:r>
      <w:r>
        <w:fldChar w:fldCharType="end"/>
      </w:r>
    </w:p>
    <w:p w14:paraId="5F214C9A" w14:textId="77777777" w:rsidR="002F1FC1" w:rsidRDefault="00982499">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2F1FC1" w14:paraId="6AA03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4AAAE"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B949CEB"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B6B2"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17D8B"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9FDC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9DC05"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A50A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0B23"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62C16"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610D2"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FCB1AF8" w14:textId="77777777">
        <w:tc>
          <w:tcPr>
            <w:tcW w:w="4660" w:type="dxa"/>
            <w:tcBorders>
              <w:top w:val="single" w:sz="6" w:space="0" w:color="FFFFFF"/>
              <w:left w:val="none" w:sz="4" w:space="0" w:color="6E6E6E"/>
              <w:bottom w:val="dashed" w:sz="4" w:space="0" w:color="BFBFBF"/>
              <w:right w:val="none" w:sz="4" w:space="0" w:color="6E6E6E"/>
            </w:tcBorders>
          </w:tcPr>
          <w:p w14:paraId="1F7A78EF" w14:textId="77777777" w:rsidR="002F1FC1" w:rsidRDefault="00982499">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87E2EBC"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A7D4"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5F6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02F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5956"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FF4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01C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6DC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5B43" w14:textId="77777777" w:rsidR="002F1FC1" w:rsidRDefault="002F1FC1">
            <w:pPr>
              <w:pStyle w:val="ProductList-TableBody"/>
              <w:jc w:val="center"/>
            </w:pPr>
          </w:p>
        </w:tc>
      </w:tr>
      <w:tr w:rsidR="002F1FC1" w14:paraId="241318C8" w14:textId="77777777">
        <w:tc>
          <w:tcPr>
            <w:tcW w:w="4660" w:type="dxa"/>
            <w:tcBorders>
              <w:top w:val="dashed" w:sz="4" w:space="0" w:color="BFBFBF"/>
              <w:left w:val="none" w:sz="4" w:space="0" w:color="6E6E6E"/>
              <w:bottom w:val="dashed" w:sz="4" w:space="0" w:color="BFBFBF"/>
              <w:right w:val="none" w:sz="4" w:space="0" w:color="6E6E6E"/>
            </w:tcBorders>
          </w:tcPr>
          <w:p w14:paraId="1DD658DD" w14:textId="77777777" w:rsidR="002F1FC1" w:rsidRDefault="00982499">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1BD5A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1A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B2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54A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3F9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80A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84D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4E2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00EA" w14:textId="77777777" w:rsidR="002F1FC1" w:rsidRDefault="002F1FC1">
            <w:pPr>
              <w:pStyle w:val="ProductList-TableBody"/>
              <w:jc w:val="center"/>
            </w:pPr>
          </w:p>
        </w:tc>
      </w:tr>
      <w:tr w:rsidR="002F1FC1" w14:paraId="0E66475A" w14:textId="77777777">
        <w:tc>
          <w:tcPr>
            <w:tcW w:w="4660" w:type="dxa"/>
            <w:tcBorders>
              <w:top w:val="dashed" w:sz="4" w:space="0" w:color="BFBFBF"/>
              <w:left w:val="none" w:sz="4" w:space="0" w:color="6E6E6E"/>
              <w:bottom w:val="dashed" w:sz="4" w:space="0" w:color="BFBFBF"/>
              <w:right w:val="none" w:sz="4" w:space="0" w:color="6E6E6E"/>
            </w:tcBorders>
          </w:tcPr>
          <w:p w14:paraId="0BAA693B" w14:textId="77777777" w:rsidR="002F1FC1" w:rsidRDefault="00982499">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93B53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662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0E0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F1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661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7A1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D0F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780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B99C" w14:textId="77777777" w:rsidR="002F1FC1" w:rsidRDefault="002F1FC1">
            <w:pPr>
              <w:pStyle w:val="ProductList-TableBody"/>
              <w:jc w:val="center"/>
            </w:pPr>
          </w:p>
        </w:tc>
      </w:tr>
      <w:tr w:rsidR="002F1FC1" w14:paraId="12C5383B" w14:textId="77777777">
        <w:tc>
          <w:tcPr>
            <w:tcW w:w="4660" w:type="dxa"/>
            <w:tcBorders>
              <w:top w:val="dashed" w:sz="4" w:space="0" w:color="BFBFBF"/>
              <w:left w:val="none" w:sz="4" w:space="0" w:color="6E6E6E"/>
              <w:bottom w:val="dashed" w:sz="4" w:space="0" w:color="BFBFBF"/>
              <w:right w:val="none" w:sz="4" w:space="0" w:color="6E6E6E"/>
            </w:tcBorders>
          </w:tcPr>
          <w:p w14:paraId="04CC0B96" w14:textId="77777777" w:rsidR="002F1FC1" w:rsidRDefault="00982499">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E51C5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D47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1F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4F6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093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B15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4A2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70D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0546" w14:textId="77777777" w:rsidR="002F1FC1" w:rsidRDefault="002F1FC1">
            <w:pPr>
              <w:pStyle w:val="ProductList-TableBody"/>
              <w:jc w:val="center"/>
            </w:pPr>
          </w:p>
        </w:tc>
      </w:tr>
      <w:tr w:rsidR="002F1FC1" w14:paraId="4E9D9C3E" w14:textId="77777777">
        <w:tc>
          <w:tcPr>
            <w:tcW w:w="4660" w:type="dxa"/>
            <w:tcBorders>
              <w:top w:val="dashed" w:sz="4" w:space="0" w:color="BFBFBF"/>
              <w:left w:val="none" w:sz="4" w:space="0" w:color="6E6E6E"/>
              <w:bottom w:val="dashed" w:sz="4" w:space="0" w:color="BFBFBF"/>
              <w:right w:val="none" w:sz="4" w:space="0" w:color="6E6E6E"/>
            </w:tcBorders>
          </w:tcPr>
          <w:p w14:paraId="330AF531" w14:textId="77777777" w:rsidR="002F1FC1" w:rsidRDefault="00982499">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6D36C3"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A823"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23A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93F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E7F6"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868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ECA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7ED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AC1D" w14:textId="77777777" w:rsidR="002F1FC1" w:rsidRDefault="002F1FC1">
            <w:pPr>
              <w:pStyle w:val="ProductList-TableBody"/>
              <w:jc w:val="center"/>
            </w:pPr>
          </w:p>
        </w:tc>
      </w:tr>
      <w:tr w:rsidR="002F1FC1" w14:paraId="6A9CC885" w14:textId="77777777">
        <w:tc>
          <w:tcPr>
            <w:tcW w:w="4660" w:type="dxa"/>
            <w:tcBorders>
              <w:top w:val="dashed" w:sz="4" w:space="0" w:color="BFBFBF"/>
              <w:left w:val="none" w:sz="4" w:space="0" w:color="6E6E6E"/>
              <w:bottom w:val="dashed" w:sz="4" w:space="0" w:color="BFBFBF"/>
              <w:right w:val="none" w:sz="4" w:space="0" w:color="6E6E6E"/>
            </w:tcBorders>
          </w:tcPr>
          <w:p w14:paraId="0F7FC9D9" w14:textId="77777777" w:rsidR="002F1FC1" w:rsidRDefault="00982499">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6F3CB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D26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B3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A48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A3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A3E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33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2E8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CCB9" w14:textId="77777777" w:rsidR="002F1FC1" w:rsidRDefault="002F1FC1">
            <w:pPr>
              <w:pStyle w:val="ProductList-TableBody"/>
              <w:jc w:val="center"/>
            </w:pPr>
          </w:p>
        </w:tc>
      </w:tr>
      <w:tr w:rsidR="002F1FC1" w14:paraId="12CA43F6" w14:textId="77777777">
        <w:tc>
          <w:tcPr>
            <w:tcW w:w="4660" w:type="dxa"/>
            <w:tcBorders>
              <w:top w:val="dashed" w:sz="4" w:space="0" w:color="BFBFBF"/>
              <w:left w:val="none" w:sz="4" w:space="0" w:color="6E6E6E"/>
              <w:bottom w:val="dashed" w:sz="4" w:space="0" w:color="BFBFBF"/>
              <w:right w:val="none" w:sz="4" w:space="0" w:color="6E6E6E"/>
            </w:tcBorders>
          </w:tcPr>
          <w:p w14:paraId="1BC58510" w14:textId="77777777" w:rsidR="002F1FC1" w:rsidRDefault="00982499">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8E7C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8BC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14F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AF4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14E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E74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2E3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7F2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B0D8" w14:textId="77777777" w:rsidR="002F1FC1" w:rsidRDefault="002F1FC1">
            <w:pPr>
              <w:pStyle w:val="ProductList-TableBody"/>
              <w:jc w:val="center"/>
            </w:pPr>
          </w:p>
        </w:tc>
      </w:tr>
      <w:tr w:rsidR="002F1FC1" w14:paraId="6A982F58" w14:textId="77777777">
        <w:tc>
          <w:tcPr>
            <w:tcW w:w="4660" w:type="dxa"/>
            <w:tcBorders>
              <w:top w:val="dashed" w:sz="4" w:space="0" w:color="BFBFBF"/>
              <w:left w:val="none" w:sz="4" w:space="0" w:color="6E6E6E"/>
              <w:bottom w:val="dashed" w:sz="4" w:space="0" w:color="BFBFBF"/>
              <w:right w:val="none" w:sz="4" w:space="0" w:color="6E6E6E"/>
            </w:tcBorders>
          </w:tcPr>
          <w:p w14:paraId="749DE0A6" w14:textId="77777777" w:rsidR="002F1FC1" w:rsidRDefault="00982499">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C0278E"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581D"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2F1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8E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C17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AC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F1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773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4CB8" w14:textId="77777777" w:rsidR="002F1FC1" w:rsidRDefault="002F1FC1">
            <w:pPr>
              <w:pStyle w:val="ProductList-TableBody"/>
              <w:jc w:val="center"/>
            </w:pPr>
          </w:p>
        </w:tc>
      </w:tr>
      <w:tr w:rsidR="002F1FC1" w14:paraId="44D79AB2" w14:textId="77777777">
        <w:tc>
          <w:tcPr>
            <w:tcW w:w="4660" w:type="dxa"/>
            <w:tcBorders>
              <w:top w:val="dashed" w:sz="4" w:space="0" w:color="BFBFBF"/>
              <w:left w:val="none" w:sz="4" w:space="0" w:color="6E6E6E"/>
              <w:bottom w:val="dashed" w:sz="4" w:space="0" w:color="BFBFBF"/>
              <w:right w:val="none" w:sz="4" w:space="0" w:color="6E6E6E"/>
            </w:tcBorders>
          </w:tcPr>
          <w:p w14:paraId="6B5D3096" w14:textId="77777777" w:rsidR="002F1FC1" w:rsidRDefault="00982499">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1DE0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31B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F8F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E9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AE3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302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1C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487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4568" w14:textId="77777777" w:rsidR="002F1FC1" w:rsidRDefault="002F1FC1">
            <w:pPr>
              <w:pStyle w:val="ProductList-TableBody"/>
              <w:jc w:val="center"/>
            </w:pPr>
          </w:p>
        </w:tc>
      </w:tr>
      <w:tr w:rsidR="002F1FC1" w14:paraId="79F691E4" w14:textId="77777777">
        <w:tc>
          <w:tcPr>
            <w:tcW w:w="4660" w:type="dxa"/>
            <w:tcBorders>
              <w:top w:val="dashed" w:sz="4" w:space="0" w:color="BFBFBF"/>
              <w:left w:val="none" w:sz="4" w:space="0" w:color="6E6E6E"/>
              <w:bottom w:val="none" w:sz="4" w:space="0" w:color="BFBFBF"/>
              <w:right w:val="none" w:sz="4" w:space="0" w:color="6E6E6E"/>
            </w:tcBorders>
          </w:tcPr>
          <w:p w14:paraId="1E56786E" w14:textId="77777777" w:rsidR="002F1FC1" w:rsidRDefault="00982499">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656DEA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FD4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0DE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BF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DD6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4694"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824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571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3A18" w14:textId="77777777" w:rsidR="002F1FC1" w:rsidRDefault="002F1FC1">
            <w:pPr>
              <w:pStyle w:val="ProductList-TableBody"/>
              <w:jc w:val="center"/>
            </w:pPr>
          </w:p>
        </w:tc>
      </w:tr>
    </w:tbl>
    <w:p w14:paraId="0347DC9B" w14:textId="77777777" w:rsidR="002F1FC1" w:rsidRDefault="00982499">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2F1FC1" w14:paraId="12AF8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6D4B0"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A4E7E"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F21E734"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18796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2C06"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7E8E7"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B02B" w14:textId="77777777" w:rsidR="002F1FC1" w:rsidRDefault="00982499">
            <w:pPr>
              <w:pStyle w:val="ProductList-TableBody"/>
            </w:pPr>
            <w:r>
              <w:rPr>
                <w:color w:val="404040"/>
              </w:rPr>
              <w:t>Reklaminiai pasiūlymai: netaikoma</w:t>
            </w:r>
          </w:p>
        </w:tc>
      </w:tr>
      <w:tr w:rsidR="002F1FC1" w14:paraId="78243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4D17"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0A11FF5"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3C11D"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F1FC1" w14:paraId="19C2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F0CE"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7D2CC34"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CF0B7A9"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062E1ED" w14:textId="77777777" w:rsidR="002F1FC1" w:rsidRDefault="002F1FC1">
      <w:pPr>
        <w:pStyle w:val="ProductList-Body"/>
        <w:jc w:val="right"/>
      </w:pPr>
    </w:p>
    <w:p w14:paraId="4C822EB8" w14:textId="77777777" w:rsidR="002F1FC1" w:rsidRDefault="00982499">
      <w:pPr>
        <w:pStyle w:val="ProductList-ClauseHeading"/>
        <w:outlineLvl w:val="4"/>
      </w:pPr>
      <w:r>
        <w:t>2.1 „Project“ diegimo teisės</w:t>
      </w:r>
    </w:p>
    <w:p w14:paraId="394718B8" w14:textId="77777777" w:rsidR="002F1FC1" w:rsidRDefault="00982499">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778C167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B40F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5F7D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62C247F" w14:textId="77777777" w:rsidR="002F1FC1" w:rsidRDefault="002F1FC1">
      <w:pPr>
        <w:pStyle w:val="ProductList-Body"/>
      </w:pPr>
    </w:p>
    <w:p w14:paraId="0680D277" w14:textId="77777777" w:rsidR="002F1FC1" w:rsidRDefault="00982499">
      <w:pPr>
        <w:pStyle w:val="ProductList-Offering2HeadingNoBorder"/>
        <w:outlineLvl w:val="2"/>
      </w:pPr>
      <w:bookmarkStart w:id="248" w:name="_Sec668"/>
      <w:r>
        <w:lastRenderedPageBreak/>
        <w:t>„SharePoint Online“</w:t>
      </w:r>
      <w:bookmarkEnd w:id="248"/>
      <w:r>
        <w:fldChar w:fldCharType="begin"/>
      </w:r>
      <w:r>
        <w:instrText xml:space="preserve"> TC "„SharePoint Online“" \l 3</w:instrText>
      </w:r>
      <w:r>
        <w:fldChar w:fldCharType="end"/>
      </w:r>
    </w:p>
    <w:p w14:paraId="1716C6CC" w14:textId="77777777" w:rsidR="002F1FC1" w:rsidRDefault="00982499">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2F1FC1" w14:paraId="0FEE9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52FFD"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9ED960"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5F0E5"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763C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C647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6535D"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8EA7C"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84667"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1AF78"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5551A"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7BD9B586" w14:textId="77777777">
        <w:tc>
          <w:tcPr>
            <w:tcW w:w="4660" w:type="dxa"/>
            <w:tcBorders>
              <w:top w:val="single" w:sz="6" w:space="0" w:color="FFFFFF"/>
              <w:left w:val="none" w:sz="4" w:space="0" w:color="6E6E6E"/>
              <w:bottom w:val="dashed" w:sz="4" w:space="0" w:color="7F7F7F"/>
              <w:right w:val="none" w:sz="4" w:space="0" w:color="6E6E6E"/>
            </w:tcBorders>
          </w:tcPr>
          <w:p w14:paraId="5017C73C" w14:textId="77777777" w:rsidR="002F1FC1" w:rsidRDefault="00982499">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3B432974"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2D1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B9E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C33C"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B95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826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283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C9C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C48A" w14:textId="77777777" w:rsidR="002F1FC1" w:rsidRDefault="002F1FC1">
            <w:pPr>
              <w:pStyle w:val="ProductList-TableBody"/>
              <w:jc w:val="center"/>
            </w:pPr>
          </w:p>
        </w:tc>
      </w:tr>
      <w:tr w:rsidR="002F1FC1" w14:paraId="29DA180E" w14:textId="77777777">
        <w:tc>
          <w:tcPr>
            <w:tcW w:w="4660" w:type="dxa"/>
            <w:tcBorders>
              <w:top w:val="dashed" w:sz="4" w:space="0" w:color="7F7F7F"/>
              <w:left w:val="none" w:sz="4" w:space="0" w:color="6E6E6E"/>
              <w:bottom w:val="dashed" w:sz="4" w:space="0" w:color="7F7F7F"/>
              <w:right w:val="none" w:sz="4" w:space="0" w:color="6E6E6E"/>
            </w:tcBorders>
          </w:tcPr>
          <w:p w14:paraId="6A15DC40" w14:textId="77777777" w:rsidR="002F1FC1" w:rsidRDefault="0098249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63AF65C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7E0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9A3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5C9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264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587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E16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445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D870" w14:textId="77777777" w:rsidR="002F1FC1" w:rsidRDefault="002F1FC1">
            <w:pPr>
              <w:pStyle w:val="ProductList-TableBody"/>
              <w:jc w:val="center"/>
            </w:pPr>
          </w:p>
        </w:tc>
      </w:tr>
      <w:tr w:rsidR="002F1FC1" w14:paraId="397AB521" w14:textId="77777777">
        <w:tc>
          <w:tcPr>
            <w:tcW w:w="4660" w:type="dxa"/>
            <w:tcBorders>
              <w:top w:val="dashed" w:sz="4" w:space="0" w:color="7F7F7F"/>
              <w:left w:val="none" w:sz="4" w:space="0" w:color="6E6E6E"/>
              <w:bottom w:val="none" w:sz="4" w:space="0" w:color="BFBFBF"/>
              <w:right w:val="none" w:sz="4" w:space="0" w:color="6E6E6E"/>
            </w:tcBorders>
          </w:tcPr>
          <w:p w14:paraId="2ED9A2FC" w14:textId="77777777" w:rsidR="002F1FC1" w:rsidRDefault="0098249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6E4E657A"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E18B"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84C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E7F2"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F45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C8F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672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F8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46E6" w14:textId="77777777" w:rsidR="002F1FC1" w:rsidRDefault="002F1FC1">
            <w:pPr>
              <w:pStyle w:val="ProductList-TableBody"/>
              <w:jc w:val="center"/>
            </w:pPr>
          </w:p>
        </w:tc>
      </w:tr>
    </w:tbl>
    <w:p w14:paraId="33838915" w14:textId="77777777" w:rsidR="002F1FC1" w:rsidRDefault="00982499">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2F1FC1" w14:paraId="35798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EB927"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1F4CC"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B98F199"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3574A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F407"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16119"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CA88" w14:textId="77777777" w:rsidR="002F1FC1" w:rsidRDefault="00982499">
            <w:pPr>
              <w:pStyle w:val="ProductList-TableBody"/>
            </w:pPr>
            <w:r>
              <w:rPr>
                <w:color w:val="404040"/>
              </w:rPr>
              <w:t>Reklaminiai pasiūlymai: netaikoma</w:t>
            </w:r>
          </w:p>
        </w:tc>
      </w:tr>
      <w:tr w:rsidR="002F1FC1" w14:paraId="3A5996B6" w14:textId="77777777">
        <w:tc>
          <w:tcPr>
            <w:tcW w:w="4040" w:type="dxa"/>
            <w:tcBorders>
              <w:top w:val="single" w:sz="4" w:space="0" w:color="000000"/>
              <w:left w:val="single" w:sz="4" w:space="0" w:color="000000"/>
              <w:bottom w:val="single" w:sz="4" w:space="0" w:color="000000"/>
              <w:right w:val="single" w:sz="4" w:space="0" w:color="000000"/>
            </w:tcBorders>
          </w:tcPr>
          <w:p w14:paraId="56C6DFCA"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6842A64"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B0849"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F1FC1" w14:paraId="65FB8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94D1"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A14E174"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E19FC94"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C8333B2" w14:textId="77777777" w:rsidR="002F1FC1" w:rsidRDefault="002F1FC1">
      <w:pPr>
        <w:pStyle w:val="ProductList-Body"/>
      </w:pPr>
    </w:p>
    <w:p w14:paraId="50633A3C"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7065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F255"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8F3502C" w14:textId="77777777" w:rsidR="002F1FC1" w:rsidRDefault="002F1FC1">
      <w:pPr>
        <w:pStyle w:val="ProductList-Body"/>
      </w:pPr>
    </w:p>
    <w:p w14:paraId="19577B4F" w14:textId="77777777" w:rsidR="002F1FC1" w:rsidRDefault="00982499">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4C223893" w14:textId="77777777" w:rsidR="002F1FC1" w:rsidRDefault="00982499">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2F1FC1" w14:paraId="69B6B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1460E"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8495B14"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7FFDC"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F5C7C"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BD86B"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2C68"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659B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C8ED8"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0CFFE"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82B6D"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50B41DDB" w14:textId="77777777">
        <w:tc>
          <w:tcPr>
            <w:tcW w:w="4660" w:type="dxa"/>
            <w:tcBorders>
              <w:top w:val="single" w:sz="6" w:space="0" w:color="FFFFFF"/>
              <w:left w:val="none" w:sz="4" w:space="0" w:color="6E6E6E"/>
              <w:bottom w:val="dashed" w:sz="4" w:space="0" w:color="969696"/>
              <w:right w:val="none" w:sz="4" w:space="0" w:color="6E6E6E"/>
            </w:tcBorders>
          </w:tcPr>
          <w:p w14:paraId="22239281" w14:textId="77777777" w:rsidR="002F1FC1" w:rsidRDefault="00982499">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49B81FAD"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0E4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CE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53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086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58E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1E3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C3D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7D26" w14:textId="77777777" w:rsidR="002F1FC1" w:rsidRDefault="002F1FC1">
            <w:pPr>
              <w:pStyle w:val="ProductList-TableBody"/>
              <w:jc w:val="center"/>
            </w:pPr>
          </w:p>
        </w:tc>
      </w:tr>
      <w:tr w:rsidR="002F1FC1" w14:paraId="25DB7F7C" w14:textId="77777777">
        <w:tc>
          <w:tcPr>
            <w:tcW w:w="4660" w:type="dxa"/>
            <w:tcBorders>
              <w:top w:val="dashed" w:sz="4" w:space="0" w:color="969696"/>
              <w:left w:val="none" w:sz="4" w:space="0" w:color="6E6E6E"/>
              <w:bottom w:val="dashed" w:sz="4" w:space="0" w:color="969696"/>
              <w:right w:val="none" w:sz="4" w:space="0" w:color="6E6E6E"/>
            </w:tcBorders>
          </w:tcPr>
          <w:p w14:paraId="28EA2890" w14:textId="77777777" w:rsidR="002F1FC1" w:rsidRDefault="00982499">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A22D32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A43C"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718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33A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143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6DC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39E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F4A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071B" w14:textId="77777777" w:rsidR="002F1FC1" w:rsidRDefault="002F1FC1">
            <w:pPr>
              <w:pStyle w:val="ProductList-TableBody"/>
              <w:jc w:val="center"/>
            </w:pPr>
          </w:p>
        </w:tc>
      </w:tr>
      <w:tr w:rsidR="002F1FC1" w14:paraId="36119AF1" w14:textId="77777777">
        <w:tc>
          <w:tcPr>
            <w:tcW w:w="4660" w:type="dxa"/>
            <w:tcBorders>
              <w:top w:val="dashed" w:sz="4" w:space="0" w:color="969696"/>
              <w:left w:val="none" w:sz="4" w:space="0" w:color="6E6E6E"/>
              <w:bottom w:val="dashed" w:sz="4" w:space="0" w:color="969696"/>
              <w:right w:val="none" w:sz="4" w:space="0" w:color="6E6E6E"/>
            </w:tcBorders>
          </w:tcPr>
          <w:p w14:paraId="70B6885E" w14:textId="77777777" w:rsidR="002F1FC1" w:rsidRDefault="00982499">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259A739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271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83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500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D75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1B0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159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1C3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6C6E" w14:textId="77777777" w:rsidR="002F1FC1" w:rsidRDefault="002F1FC1">
            <w:pPr>
              <w:pStyle w:val="ProductList-TableBody"/>
              <w:jc w:val="center"/>
            </w:pPr>
          </w:p>
        </w:tc>
      </w:tr>
      <w:tr w:rsidR="002F1FC1" w14:paraId="533C9E0B" w14:textId="77777777">
        <w:tc>
          <w:tcPr>
            <w:tcW w:w="4660" w:type="dxa"/>
            <w:tcBorders>
              <w:top w:val="dashed" w:sz="4" w:space="0" w:color="969696"/>
              <w:left w:val="none" w:sz="4" w:space="0" w:color="6E6E6E"/>
              <w:bottom w:val="single" w:sz="4" w:space="0" w:color="FFFFFF"/>
              <w:right w:val="none" w:sz="4" w:space="0" w:color="6E6E6E"/>
            </w:tcBorders>
          </w:tcPr>
          <w:p w14:paraId="5C71E75E" w14:textId="77777777" w:rsidR="002F1FC1" w:rsidRDefault="00982499">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18C5D67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755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75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5E7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47F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38B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41F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670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C677" w14:textId="77777777" w:rsidR="002F1FC1" w:rsidRDefault="002F1FC1">
            <w:pPr>
              <w:pStyle w:val="ProductList-TableBody"/>
              <w:jc w:val="center"/>
            </w:pPr>
          </w:p>
        </w:tc>
      </w:tr>
    </w:tbl>
    <w:p w14:paraId="5787EB87" w14:textId="77777777" w:rsidR="002F1FC1" w:rsidRDefault="00982499">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2F1FC1" w14:paraId="713FF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38A97"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86F96"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6DB831"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0DF5E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C103"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D6609"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27DB" w14:textId="77777777" w:rsidR="002F1FC1" w:rsidRDefault="00982499">
            <w:pPr>
              <w:pStyle w:val="ProductList-TableBody"/>
            </w:pPr>
            <w:r>
              <w:rPr>
                <w:color w:val="404040"/>
              </w:rPr>
              <w:t>Reklaminiai pasiūlymai: netaikoma</w:t>
            </w:r>
          </w:p>
        </w:tc>
      </w:tr>
      <w:tr w:rsidR="002F1FC1" w14:paraId="1F0F0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F2C8"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1DACAF"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176A118" w14:textId="77777777" w:rsidR="002F1FC1" w:rsidRDefault="00982499">
            <w:pPr>
              <w:pStyle w:val="ProductList-TableBody"/>
            </w:pPr>
            <w:r>
              <w:t>Galimybė mažinti (SCE): visi</w:t>
            </w:r>
          </w:p>
        </w:tc>
      </w:tr>
      <w:tr w:rsidR="002F1FC1" w14:paraId="4BC2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074D"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440C887"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4599553"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6204E0C" w14:textId="77777777" w:rsidR="002F1FC1" w:rsidRDefault="002F1FC1">
      <w:pPr>
        <w:pStyle w:val="ProductList-Body"/>
      </w:pPr>
    </w:p>
    <w:p w14:paraId="505F10F4" w14:textId="77777777" w:rsidR="002F1FC1" w:rsidRDefault="00982499">
      <w:pPr>
        <w:pStyle w:val="ProductList-ClauseHeading"/>
        <w:outlineLvl w:val="4"/>
      </w:pPr>
      <w:r>
        <w:t>2.1 „Visio“ diegimo teisės</w:t>
      </w:r>
    </w:p>
    <w:p w14:paraId="6A1A3E60" w14:textId="77777777" w:rsidR="002F1FC1" w:rsidRDefault="00982499">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0BD7CBA2" w14:textId="77777777" w:rsidR="002F1FC1" w:rsidRDefault="002F1FC1">
      <w:pPr>
        <w:pStyle w:val="ProductList-Body"/>
      </w:pPr>
    </w:p>
    <w:p w14:paraId="70ABC8C3" w14:textId="77777777" w:rsidR="002F1FC1" w:rsidRDefault="00982499">
      <w:pPr>
        <w:pStyle w:val="ProductList-ClauseHeading"/>
        <w:outlineLvl w:val="4"/>
      </w:pPr>
      <w:r>
        <w:t>2.2 „Visio“ peržiūra/spausdinimas „Office“ vartotojams</w:t>
      </w:r>
    </w:p>
    <w:p w14:paraId="0941C28D" w14:textId="77777777" w:rsidR="002F1FC1" w:rsidRDefault="00982499">
      <w:pPr>
        <w:pStyle w:val="ProductList-Body"/>
      </w:pPr>
      <w:r>
        <w:t>Vartotojai, turintys „Office 365“ ar „Microsoft 365“ licenciją, gali naudoti „Visio“ failams peržiūrėti ir spausdinti sumažinto funkcionalumo režimu.</w:t>
      </w:r>
    </w:p>
    <w:p w14:paraId="3AD1494E"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3E04B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60404"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5D20E7F" w14:textId="77777777" w:rsidR="002F1FC1" w:rsidRDefault="002F1FC1">
      <w:pPr>
        <w:pStyle w:val="ProductList-Body"/>
      </w:pPr>
    </w:p>
    <w:p w14:paraId="76830144" w14:textId="77777777" w:rsidR="002F1FC1" w:rsidRDefault="00982499">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1AD47375" w14:textId="77777777" w:rsidR="002F1FC1" w:rsidRDefault="00982499">
      <w:pPr>
        <w:pStyle w:val="ProductList-Offering1SubSection"/>
        <w:outlineLvl w:val="3"/>
      </w:pPr>
      <w:bookmarkStart w:id="255" w:name="_Sec1218"/>
      <w:r>
        <w:t>1. 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2F1FC1" w14:paraId="3D5AAF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5E1CC1" w14:textId="77777777" w:rsidR="002F1FC1" w:rsidRDefault="009824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C81FC5E"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B7D57"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42841"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9218C"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8F330"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677E4"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23E9F"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9169A"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4FEAA"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48DFE6F" w14:textId="77777777">
        <w:tc>
          <w:tcPr>
            <w:tcW w:w="4520" w:type="dxa"/>
            <w:tcBorders>
              <w:top w:val="none" w:sz="4" w:space="0" w:color="BFBFBF"/>
              <w:left w:val="none" w:sz="4" w:space="0" w:color="000000"/>
              <w:bottom w:val="none" w:sz="4" w:space="0" w:color="7F7F7F"/>
              <w:right w:val="none" w:sz="4" w:space="0" w:color="000000"/>
            </w:tcBorders>
          </w:tcPr>
          <w:p w14:paraId="5AFC4F23" w14:textId="77777777" w:rsidR="002F1FC1" w:rsidRDefault="0098249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1C74D1A0"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ADC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B6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85C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C49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BAC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7F8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B90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25BA" w14:textId="77777777" w:rsidR="002F1FC1" w:rsidRDefault="002F1FC1">
            <w:pPr>
              <w:pStyle w:val="ProductList-TableBody"/>
              <w:jc w:val="center"/>
            </w:pPr>
          </w:p>
        </w:tc>
      </w:tr>
    </w:tbl>
    <w:p w14:paraId="266692BC" w14:textId="77777777" w:rsidR="002F1FC1" w:rsidRDefault="00982499">
      <w:pPr>
        <w:pStyle w:val="ProductList-Offering1SubSection"/>
        <w:outlineLvl w:val="3"/>
      </w:pPr>
      <w:bookmarkStart w:id="256" w:name="_Sec1219"/>
      <w:r>
        <w:t>2. 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2F1FC1" w14:paraId="38E3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808CB"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62D0F"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CB8612"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21641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1E1B"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FC93"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7C86" w14:textId="77777777" w:rsidR="002F1FC1" w:rsidRDefault="00982499">
            <w:pPr>
              <w:pStyle w:val="ProductList-TableBody"/>
            </w:pPr>
            <w:r>
              <w:rPr>
                <w:color w:val="404040"/>
              </w:rPr>
              <w:t>Reklaminiai pasiūlymai: netaikoma</w:t>
            </w:r>
          </w:p>
        </w:tc>
      </w:tr>
      <w:tr w:rsidR="002F1FC1" w14:paraId="5A9717F6" w14:textId="77777777">
        <w:tc>
          <w:tcPr>
            <w:tcW w:w="4040" w:type="dxa"/>
            <w:tcBorders>
              <w:top w:val="single" w:sz="4" w:space="0" w:color="000000"/>
              <w:left w:val="single" w:sz="4" w:space="0" w:color="000000"/>
              <w:bottom w:val="single" w:sz="4" w:space="0" w:color="000000"/>
              <w:right w:val="single" w:sz="4" w:space="0" w:color="000000"/>
            </w:tcBorders>
          </w:tcPr>
          <w:p w14:paraId="18685A32"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65900EF"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85C9AF"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F1FC1" w14:paraId="6AFFB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2CF4"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6EC7EC2"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A488" w14:textId="77777777" w:rsidR="002F1FC1" w:rsidRDefault="002F1FC1">
            <w:pPr>
              <w:pStyle w:val="ProductList-TableBody"/>
            </w:pPr>
          </w:p>
        </w:tc>
      </w:tr>
    </w:tbl>
    <w:p w14:paraId="6F183F96" w14:textId="77777777" w:rsidR="002F1FC1" w:rsidRDefault="002F1FC1">
      <w:pPr>
        <w:pStyle w:val="ProductList-Body"/>
      </w:pPr>
    </w:p>
    <w:p w14:paraId="104C59F4" w14:textId="77777777" w:rsidR="002F1FC1" w:rsidRDefault="00982499">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09"/>
        <w:gridCol w:w="5507"/>
      </w:tblGrid>
      <w:tr w:rsidR="002F1FC1" w14:paraId="2BF2DF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C238DE0" w14:textId="77777777" w:rsidR="002F1FC1" w:rsidRDefault="00982499">
            <w:pPr>
              <w:pStyle w:val="ProductList-TableBody"/>
            </w:pPr>
            <w:r>
              <w:rPr>
                <w:color w:val="FFFFFF"/>
              </w:rPr>
              <w:t>Licencija</w:t>
            </w:r>
          </w:p>
        </w:tc>
        <w:tc>
          <w:tcPr>
            <w:tcW w:w="6120" w:type="dxa"/>
            <w:shd w:val="clear" w:color="auto" w:fill="0072C6"/>
          </w:tcPr>
          <w:p w14:paraId="5B06B8F8" w14:textId="77777777" w:rsidR="002F1FC1" w:rsidRDefault="00982499">
            <w:pPr>
              <w:pStyle w:val="ProductList-TableBody"/>
            </w:pPr>
            <w:r>
              <w:rPr>
                <w:color w:val="FFFFFF"/>
              </w:rPr>
              <w:t>Licencijos būtinosios sąlygos</w:t>
            </w:r>
          </w:p>
        </w:tc>
      </w:tr>
      <w:tr w:rsidR="002F1FC1" w14:paraId="133B89D1" w14:textId="77777777">
        <w:tc>
          <w:tcPr>
            <w:tcW w:w="6000" w:type="dxa"/>
            <w:tcBorders>
              <w:left w:val="single" w:sz="4" w:space="0" w:color="6E6E6E"/>
            </w:tcBorders>
          </w:tcPr>
          <w:p w14:paraId="1F81AAC6" w14:textId="77777777" w:rsidR="002F1FC1" w:rsidRDefault="00982499">
            <w:pPr>
              <w:pStyle w:val="ProductList-TableBody"/>
            </w:pPr>
            <w:r>
              <w:t>„Workplace Analytics‟</w:t>
            </w:r>
          </w:p>
        </w:tc>
        <w:tc>
          <w:tcPr>
            <w:tcW w:w="6120" w:type="dxa"/>
            <w:tcBorders>
              <w:right w:val="single" w:sz="4" w:space="0" w:color="6E6E6E"/>
            </w:tcBorders>
          </w:tcPr>
          <w:p w14:paraId="4C8130D7" w14:textId="77777777" w:rsidR="002F1FC1" w:rsidRDefault="00982499">
            <w:pPr>
              <w:pStyle w:val="ProductList-TableBody"/>
            </w:pPr>
            <w:r>
              <w:t>„Microsoft 365 Business Basic“ / „Business Standard“ / „Business Premium“ / E3 / E5 / A3 / A5; „Office 365“ E1 / E3 / E5 / A3 / A5; „Exchange Online“</w:t>
            </w:r>
          </w:p>
        </w:tc>
      </w:tr>
    </w:tbl>
    <w:p w14:paraId="6E22C50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09EB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CAC6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646FD8C1" w14:textId="77777777" w:rsidR="002F1FC1" w:rsidRDefault="002F1FC1">
      <w:pPr>
        <w:pStyle w:val="ProductList-Body"/>
      </w:pPr>
    </w:p>
    <w:p w14:paraId="31DB3F01" w14:textId="77777777" w:rsidR="002F1FC1" w:rsidRDefault="00982499">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60132780"/>
      <w:r>
        <w:instrText>Kitos internete teikiamos paslaugos</w:instrText>
      </w:r>
      <w:bookmarkEnd w:id="258"/>
      <w:r>
        <w:instrText>" \l 2</w:instrText>
      </w:r>
      <w:r>
        <w:fldChar w:fldCharType="end"/>
      </w:r>
    </w:p>
    <w:p w14:paraId="430CD4F7" w14:textId="77777777" w:rsidR="002F1FC1" w:rsidRDefault="00982499">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5E52EC22" w14:textId="77777777" w:rsidR="002F1FC1" w:rsidRDefault="00982499">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2F1FC1" w14:paraId="64A56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9BD7A"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826C516"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3E00C"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6D3FF"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FBAD9"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0062C"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9C30A"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C369D"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81906"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4DBE9"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7802E100" w14:textId="77777777">
        <w:tc>
          <w:tcPr>
            <w:tcW w:w="4660" w:type="dxa"/>
            <w:tcBorders>
              <w:top w:val="single" w:sz="6" w:space="0" w:color="FFFFFF"/>
              <w:left w:val="none" w:sz="4" w:space="0" w:color="6E6E6E"/>
              <w:bottom w:val="dashed" w:sz="4" w:space="0" w:color="BFBFBF"/>
              <w:right w:val="none" w:sz="4" w:space="0" w:color="6E6E6E"/>
            </w:tcBorders>
          </w:tcPr>
          <w:p w14:paraId="385D8CE4" w14:textId="77777777" w:rsidR="002F1FC1" w:rsidRDefault="00982499">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F2DF17" w14:textId="77777777" w:rsidR="002F1FC1" w:rsidRDefault="0098249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748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82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82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467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5A7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FD1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740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1E3E" w14:textId="77777777" w:rsidR="002F1FC1" w:rsidRDefault="002F1FC1">
            <w:pPr>
              <w:pStyle w:val="ProductList-TableBody"/>
              <w:jc w:val="center"/>
            </w:pPr>
          </w:p>
        </w:tc>
      </w:tr>
      <w:tr w:rsidR="002F1FC1" w14:paraId="1BF11581" w14:textId="77777777">
        <w:tc>
          <w:tcPr>
            <w:tcW w:w="4660" w:type="dxa"/>
            <w:tcBorders>
              <w:top w:val="dashed" w:sz="4" w:space="0" w:color="BFBFBF"/>
              <w:left w:val="none" w:sz="4" w:space="0" w:color="6E6E6E"/>
              <w:bottom w:val="dashed" w:sz="4" w:space="0" w:color="BFBFBF"/>
              <w:right w:val="none" w:sz="4" w:space="0" w:color="6E6E6E"/>
            </w:tcBorders>
          </w:tcPr>
          <w:p w14:paraId="217EAAD9" w14:textId="77777777" w:rsidR="002F1FC1" w:rsidRDefault="0098249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D0566"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E73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9FB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35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F4C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624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C0D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0F9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920F" w14:textId="77777777" w:rsidR="002F1FC1" w:rsidRDefault="002F1FC1">
            <w:pPr>
              <w:pStyle w:val="ProductList-TableBody"/>
              <w:jc w:val="center"/>
            </w:pPr>
          </w:p>
        </w:tc>
      </w:tr>
      <w:tr w:rsidR="002F1FC1" w14:paraId="1E0718D3" w14:textId="77777777">
        <w:tc>
          <w:tcPr>
            <w:tcW w:w="4660" w:type="dxa"/>
            <w:tcBorders>
              <w:top w:val="dashed" w:sz="4" w:space="0" w:color="BFBFBF"/>
              <w:left w:val="none" w:sz="4" w:space="0" w:color="6E6E6E"/>
              <w:bottom w:val="dashed" w:sz="4" w:space="0" w:color="BFBFBF"/>
              <w:right w:val="none" w:sz="4" w:space="0" w:color="6E6E6E"/>
            </w:tcBorders>
          </w:tcPr>
          <w:p w14:paraId="0AD2B75B" w14:textId="77777777" w:rsidR="002F1FC1" w:rsidRDefault="0098249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0C818" w14:textId="77777777" w:rsidR="002F1FC1" w:rsidRDefault="00982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16B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183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E1C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5DE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088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8B5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5FB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4BF7" w14:textId="77777777" w:rsidR="002F1FC1" w:rsidRDefault="002F1FC1">
            <w:pPr>
              <w:pStyle w:val="ProductList-TableBody"/>
              <w:jc w:val="center"/>
            </w:pPr>
          </w:p>
        </w:tc>
      </w:tr>
      <w:tr w:rsidR="002F1FC1" w14:paraId="52154897" w14:textId="77777777">
        <w:tc>
          <w:tcPr>
            <w:tcW w:w="4660" w:type="dxa"/>
            <w:tcBorders>
              <w:top w:val="dashed" w:sz="4" w:space="0" w:color="BFBFBF"/>
              <w:left w:val="none" w:sz="4" w:space="0" w:color="6E6E6E"/>
              <w:bottom w:val="dashed" w:sz="4" w:space="0" w:color="BFBFBF"/>
              <w:right w:val="none" w:sz="4" w:space="0" w:color="6E6E6E"/>
            </w:tcBorders>
          </w:tcPr>
          <w:p w14:paraId="1150252E" w14:textId="77777777" w:rsidR="002F1FC1" w:rsidRDefault="0098249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F16F9" w14:textId="77777777" w:rsidR="002F1FC1" w:rsidRDefault="009824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305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74F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8E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EAC9"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CD3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0A5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083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366A" w14:textId="77777777" w:rsidR="002F1FC1" w:rsidRDefault="002F1FC1">
            <w:pPr>
              <w:pStyle w:val="ProductList-TableBody"/>
              <w:jc w:val="center"/>
            </w:pPr>
          </w:p>
        </w:tc>
      </w:tr>
      <w:tr w:rsidR="002F1FC1" w14:paraId="6EAEB539" w14:textId="77777777">
        <w:tc>
          <w:tcPr>
            <w:tcW w:w="4660" w:type="dxa"/>
            <w:tcBorders>
              <w:top w:val="dashed" w:sz="4" w:space="0" w:color="BFBFBF"/>
              <w:left w:val="none" w:sz="4" w:space="0" w:color="6E6E6E"/>
              <w:bottom w:val="dashed" w:sz="4" w:space="0" w:color="BFBFBF"/>
              <w:right w:val="none" w:sz="4" w:space="0" w:color="6E6E6E"/>
            </w:tcBorders>
          </w:tcPr>
          <w:p w14:paraId="158E98A8" w14:textId="77777777" w:rsidR="002F1FC1" w:rsidRDefault="00982499">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329AB" w14:textId="77777777" w:rsidR="002F1FC1" w:rsidRDefault="009824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474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7DE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049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465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F6E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F06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DD5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D7C7" w14:textId="77777777" w:rsidR="002F1FC1" w:rsidRDefault="002F1FC1">
            <w:pPr>
              <w:pStyle w:val="ProductList-TableBody"/>
              <w:jc w:val="center"/>
            </w:pPr>
          </w:p>
        </w:tc>
      </w:tr>
      <w:tr w:rsidR="002F1FC1" w14:paraId="7DB822E9" w14:textId="77777777">
        <w:tc>
          <w:tcPr>
            <w:tcW w:w="4660" w:type="dxa"/>
            <w:tcBorders>
              <w:top w:val="dashed" w:sz="4" w:space="0" w:color="BFBFBF"/>
              <w:left w:val="none" w:sz="4" w:space="0" w:color="6E6E6E"/>
              <w:bottom w:val="dashed" w:sz="4" w:space="0" w:color="BFBFBF"/>
              <w:right w:val="none" w:sz="4" w:space="0" w:color="6E6E6E"/>
            </w:tcBorders>
          </w:tcPr>
          <w:p w14:paraId="3F6B33EF" w14:textId="77777777" w:rsidR="002F1FC1" w:rsidRDefault="00982499">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424C7" w14:textId="77777777" w:rsidR="002F1FC1" w:rsidRDefault="009824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AEA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E8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210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8D0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D37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E74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879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0B1D" w14:textId="77777777" w:rsidR="002F1FC1" w:rsidRDefault="002F1FC1">
            <w:pPr>
              <w:pStyle w:val="ProductList-TableBody"/>
              <w:jc w:val="center"/>
            </w:pPr>
          </w:p>
        </w:tc>
      </w:tr>
      <w:tr w:rsidR="002F1FC1" w14:paraId="093F5479" w14:textId="77777777">
        <w:tc>
          <w:tcPr>
            <w:tcW w:w="4660" w:type="dxa"/>
            <w:tcBorders>
              <w:top w:val="dashed" w:sz="4" w:space="0" w:color="BFBFBF"/>
              <w:left w:val="none" w:sz="4" w:space="0" w:color="6E6E6E"/>
              <w:bottom w:val="dashed" w:sz="4" w:space="0" w:color="BFBFBF"/>
              <w:right w:val="none" w:sz="4" w:space="0" w:color="6E6E6E"/>
            </w:tcBorders>
          </w:tcPr>
          <w:p w14:paraId="1C203A82" w14:textId="77777777" w:rsidR="002F1FC1" w:rsidRDefault="00982499">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15C6E"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9B3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49C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0A2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D42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BF0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52F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F5B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76D3" w14:textId="77777777" w:rsidR="002F1FC1" w:rsidRDefault="002F1FC1">
            <w:pPr>
              <w:pStyle w:val="ProductList-TableBody"/>
              <w:jc w:val="center"/>
            </w:pPr>
          </w:p>
        </w:tc>
      </w:tr>
      <w:tr w:rsidR="002F1FC1" w14:paraId="1FE659DE" w14:textId="77777777">
        <w:tc>
          <w:tcPr>
            <w:tcW w:w="4660" w:type="dxa"/>
            <w:tcBorders>
              <w:top w:val="dashed" w:sz="4" w:space="0" w:color="BFBFBF"/>
              <w:left w:val="none" w:sz="4" w:space="0" w:color="6E6E6E"/>
              <w:bottom w:val="dashed" w:sz="4" w:space="0" w:color="BFBFBF"/>
              <w:right w:val="none" w:sz="4" w:space="0" w:color="6E6E6E"/>
            </w:tcBorders>
          </w:tcPr>
          <w:p w14:paraId="5D9854F0" w14:textId="77777777" w:rsidR="002F1FC1" w:rsidRDefault="00982499">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F50C2"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E69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E69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812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966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EAD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3D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CF5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FB6E" w14:textId="77777777" w:rsidR="002F1FC1" w:rsidRDefault="002F1FC1">
            <w:pPr>
              <w:pStyle w:val="ProductList-TableBody"/>
              <w:jc w:val="center"/>
            </w:pPr>
          </w:p>
        </w:tc>
      </w:tr>
      <w:tr w:rsidR="002F1FC1" w14:paraId="7B483920" w14:textId="77777777">
        <w:tc>
          <w:tcPr>
            <w:tcW w:w="4660" w:type="dxa"/>
            <w:tcBorders>
              <w:top w:val="dashed" w:sz="4" w:space="0" w:color="BFBFBF"/>
              <w:left w:val="none" w:sz="4" w:space="0" w:color="6E6E6E"/>
              <w:bottom w:val="dashed" w:sz="4" w:space="0" w:color="BFBFBF"/>
              <w:right w:val="none" w:sz="4" w:space="0" w:color="6E6E6E"/>
            </w:tcBorders>
          </w:tcPr>
          <w:p w14:paraId="6312683F" w14:textId="77777777" w:rsidR="002F1FC1" w:rsidRDefault="00982499">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6277B"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776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26A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B16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77C2"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484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E7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183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8B70" w14:textId="77777777" w:rsidR="002F1FC1" w:rsidRDefault="002F1FC1">
            <w:pPr>
              <w:pStyle w:val="ProductList-TableBody"/>
              <w:jc w:val="center"/>
            </w:pPr>
          </w:p>
        </w:tc>
      </w:tr>
      <w:tr w:rsidR="002F1FC1" w14:paraId="3C746217" w14:textId="77777777">
        <w:tc>
          <w:tcPr>
            <w:tcW w:w="4660" w:type="dxa"/>
            <w:tcBorders>
              <w:top w:val="dashed" w:sz="4" w:space="0" w:color="BFBFBF"/>
              <w:left w:val="none" w:sz="4" w:space="0" w:color="6E6E6E"/>
              <w:bottom w:val="dashed" w:sz="4" w:space="0" w:color="BFBFBF"/>
              <w:right w:val="none" w:sz="4" w:space="0" w:color="6E6E6E"/>
            </w:tcBorders>
          </w:tcPr>
          <w:p w14:paraId="1CC480FB" w14:textId="77777777" w:rsidR="002F1FC1" w:rsidRDefault="00982499">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4D681"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EAF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6A0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C6B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469A"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5FE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18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C2A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49AE" w14:textId="77777777" w:rsidR="002F1FC1" w:rsidRDefault="002F1FC1">
            <w:pPr>
              <w:pStyle w:val="ProductList-TableBody"/>
              <w:jc w:val="center"/>
            </w:pPr>
          </w:p>
        </w:tc>
      </w:tr>
      <w:tr w:rsidR="002F1FC1" w14:paraId="50558DA7" w14:textId="77777777">
        <w:tc>
          <w:tcPr>
            <w:tcW w:w="4660" w:type="dxa"/>
            <w:tcBorders>
              <w:top w:val="dashed" w:sz="4" w:space="0" w:color="BFBFBF"/>
              <w:left w:val="none" w:sz="4" w:space="0" w:color="6E6E6E"/>
              <w:bottom w:val="dashed" w:sz="4" w:space="0" w:color="BFBFBF"/>
              <w:right w:val="none" w:sz="4" w:space="0" w:color="6E6E6E"/>
            </w:tcBorders>
          </w:tcPr>
          <w:p w14:paraId="57E3E9F1" w14:textId="77777777" w:rsidR="002F1FC1" w:rsidRDefault="00982499">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2975E" w14:textId="77777777" w:rsidR="002F1FC1" w:rsidRDefault="009824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E2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74B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6BF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DA9D"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AAD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43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9BC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5ADD" w14:textId="77777777" w:rsidR="002F1FC1" w:rsidRDefault="002F1FC1">
            <w:pPr>
              <w:pStyle w:val="ProductList-TableBody"/>
              <w:jc w:val="center"/>
            </w:pPr>
          </w:p>
        </w:tc>
      </w:tr>
      <w:tr w:rsidR="002F1FC1" w14:paraId="6693FB36" w14:textId="77777777">
        <w:tc>
          <w:tcPr>
            <w:tcW w:w="4660" w:type="dxa"/>
            <w:tcBorders>
              <w:top w:val="dashed" w:sz="4" w:space="0" w:color="BFBFBF"/>
              <w:left w:val="none" w:sz="4" w:space="0" w:color="6E6E6E"/>
              <w:bottom w:val="dashed" w:sz="4" w:space="0" w:color="BFBFBF"/>
              <w:right w:val="none" w:sz="4" w:space="0" w:color="6E6E6E"/>
            </w:tcBorders>
          </w:tcPr>
          <w:p w14:paraId="7D281070" w14:textId="77777777" w:rsidR="002F1FC1" w:rsidRDefault="00982499">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B918D" w14:textId="77777777" w:rsidR="002F1FC1" w:rsidRDefault="009824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814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42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0E1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BAE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2A9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EA4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A1C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008E" w14:textId="77777777" w:rsidR="002F1FC1" w:rsidRDefault="002F1FC1">
            <w:pPr>
              <w:pStyle w:val="ProductList-TableBody"/>
              <w:jc w:val="center"/>
            </w:pPr>
          </w:p>
        </w:tc>
      </w:tr>
      <w:tr w:rsidR="002F1FC1" w14:paraId="39AA6F4C" w14:textId="77777777">
        <w:tc>
          <w:tcPr>
            <w:tcW w:w="4660" w:type="dxa"/>
            <w:tcBorders>
              <w:top w:val="dashed" w:sz="4" w:space="0" w:color="BFBFBF"/>
              <w:left w:val="none" w:sz="4" w:space="0" w:color="6E6E6E"/>
              <w:bottom w:val="dashed" w:sz="4" w:space="0" w:color="BFBFBF"/>
              <w:right w:val="none" w:sz="4" w:space="0" w:color="6E6E6E"/>
            </w:tcBorders>
          </w:tcPr>
          <w:p w14:paraId="5619263A" w14:textId="77777777" w:rsidR="002F1FC1" w:rsidRDefault="0098249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C5038"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435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657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A8A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0D1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0F9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F51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047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266A" w14:textId="77777777" w:rsidR="002F1FC1" w:rsidRDefault="002F1FC1">
            <w:pPr>
              <w:pStyle w:val="ProductList-TableBody"/>
              <w:jc w:val="center"/>
            </w:pPr>
          </w:p>
        </w:tc>
      </w:tr>
      <w:tr w:rsidR="002F1FC1" w14:paraId="533F9E9A" w14:textId="77777777">
        <w:tc>
          <w:tcPr>
            <w:tcW w:w="4660" w:type="dxa"/>
            <w:tcBorders>
              <w:top w:val="dashed" w:sz="4" w:space="0" w:color="BFBFBF"/>
              <w:left w:val="none" w:sz="4" w:space="0" w:color="6E6E6E"/>
              <w:bottom w:val="dashed" w:sz="4" w:space="0" w:color="BFBFBF"/>
              <w:right w:val="none" w:sz="4" w:space="0" w:color="6E6E6E"/>
            </w:tcBorders>
          </w:tcPr>
          <w:p w14:paraId="5A7C98B0" w14:textId="77777777" w:rsidR="002F1FC1" w:rsidRDefault="0098249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A8F3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5E2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5C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EC0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4D13"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74A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A8C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A56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CC147" w14:textId="77777777" w:rsidR="002F1FC1" w:rsidRDefault="002F1FC1">
            <w:pPr>
              <w:pStyle w:val="ProductList-TableBody"/>
              <w:jc w:val="center"/>
            </w:pPr>
          </w:p>
        </w:tc>
      </w:tr>
      <w:tr w:rsidR="002F1FC1" w14:paraId="10FF2895" w14:textId="77777777">
        <w:tc>
          <w:tcPr>
            <w:tcW w:w="4660" w:type="dxa"/>
            <w:tcBorders>
              <w:top w:val="dashed" w:sz="4" w:space="0" w:color="BFBFBF"/>
              <w:left w:val="none" w:sz="4" w:space="0" w:color="6E6E6E"/>
              <w:bottom w:val="dashed" w:sz="4" w:space="0" w:color="BFBFBF"/>
              <w:right w:val="none" w:sz="4" w:space="0" w:color="6E6E6E"/>
            </w:tcBorders>
          </w:tcPr>
          <w:p w14:paraId="4AB463AB" w14:textId="77777777" w:rsidR="002F1FC1" w:rsidRDefault="0098249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07C4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6B8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5518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EF0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8A40"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A79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479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5AF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EA9C" w14:textId="77777777" w:rsidR="002F1FC1" w:rsidRDefault="002F1FC1">
            <w:pPr>
              <w:pStyle w:val="ProductList-TableBody"/>
              <w:jc w:val="center"/>
            </w:pPr>
          </w:p>
        </w:tc>
      </w:tr>
      <w:tr w:rsidR="002F1FC1" w14:paraId="38F11CF7" w14:textId="77777777">
        <w:tc>
          <w:tcPr>
            <w:tcW w:w="4660" w:type="dxa"/>
            <w:tcBorders>
              <w:top w:val="dashed" w:sz="4" w:space="0" w:color="BFBFBF"/>
              <w:left w:val="none" w:sz="4" w:space="0" w:color="6E6E6E"/>
              <w:bottom w:val="dashed" w:sz="4" w:space="0" w:color="BFBFBF"/>
              <w:right w:val="none" w:sz="4" w:space="0" w:color="6E6E6E"/>
            </w:tcBorders>
          </w:tcPr>
          <w:p w14:paraId="27C4A1AA" w14:textId="77777777" w:rsidR="002F1FC1" w:rsidRDefault="0098249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ABFD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C3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A27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A92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B7F4"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E3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949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322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F9EE" w14:textId="77777777" w:rsidR="002F1FC1" w:rsidRDefault="002F1FC1">
            <w:pPr>
              <w:pStyle w:val="ProductList-TableBody"/>
              <w:jc w:val="center"/>
            </w:pPr>
          </w:p>
        </w:tc>
      </w:tr>
      <w:tr w:rsidR="002F1FC1" w14:paraId="25E105E0" w14:textId="77777777">
        <w:tc>
          <w:tcPr>
            <w:tcW w:w="4660" w:type="dxa"/>
            <w:tcBorders>
              <w:top w:val="dashed" w:sz="4" w:space="0" w:color="BFBFBF"/>
              <w:left w:val="none" w:sz="4" w:space="0" w:color="6E6E6E"/>
              <w:bottom w:val="dashed" w:sz="4" w:space="0" w:color="BFBFBF"/>
              <w:right w:val="none" w:sz="4" w:space="0" w:color="6E6E6E"/>
            </w:tcBorders>
          </w:tcPr>
          <w:p w14:paraId="14F1132A" w14:textId="77777777" w:rsidR="002F1FC1" w:rsidRDefault="0098249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8E7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CC8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95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6BF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E715"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FB7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20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E21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619F" w14:textId="77777777" w:rsidR="002F1FC1" w:rsidRDefault="002F1FC1">
            <w:pPr>
              <w:pStyle w:val="ProductList-TableBody"/>
              <w:jc w:val="center"/>
            </w:pPr>
          </w:p>
        </w:tc>
      </w:tr>
    </w:tbl>
    <w:p w14:paraId="44AB388B" w14:textId="77777777" w:rsidR="002F1FC1" w:rsidRDefault="00982499">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2F1FC1" w14:paraId="1AF15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501FC"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A2A6B"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A06BE" w14:textId="77777777" w:rsidR="002F1FC1" w:rsidRDefault="00982499">
            <w:pPr>
              <w:pStyle w:val="ProductList-TableBody"/>
            </w:pPr>
            <w:r>
              <w:rPr>
                <w:color w:val="404040"/>
              </w:rPr>
              <w:t>Pratęstas tinkamumo laikotarpis: netaikoma</w:t>
            </w:r>
          </w:p>
        </w:tc>
      </w:tr>
      <w:tr w:rsidR="002F1FC1" w14:paraId="06E10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4982"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D20D"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FDAF" w14:textId="77777777" w:rsidR="002F1FC1" w:rsidRDefault="00982499">
            <w:pPr>
              <w:pStyle w:val="ProductList-TableBody"/>
            </w:pPr>
            <w:r>
              <w:rPr>
                <w:color w:val="404040"/>
              </w:rPr>
              <w:t>Reklaminiai pasiūlymai: netaikoma</w:t>
            </w:r>
          </w:p>
        </w:tc>
      </w:tr>
      <w:tr w:rsidR="002F1FC1" w14:paraId="5B00E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403D"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2919" w14:textId="77777777" w:rsidR="002F1FC1" w:rsidRDefault="009824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5BC1" w14:textId="77777777" w:rsidR="002F1FC1" w:rsidRDefault="00982499">
            <w:pPr>
              <w:pStyle w:val="ProductList-TableBody"/>
            </w:pPr>
            <w:r>
              <w:rPr>
                <w:color w:val="404040"/>
              </w:rPr>
              <w:t>Galimybė mažinti (SCE): netaikoma</w:t>
            </w:r>
          </w:p>
        </w:tc>
      </w:tr>
      <w:tr w:rsidR="002F1FC1" w14:paraId="252D4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8166"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110D"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083F" w14:textId="77777777" w:rsidR="002F1FC1" w:rsidRDefault="002F1FC1">
            <w:pPr>
              <w:pStyle w:val="ProductList-TableBody"/>
            </w:pPr>
          </w:p>
        </w:tc>
      </w:tr>
    </w:tbl>
    <w:p w14:paraId="543BE181" w14:textId="77777777" w:rsidR="002F1FC1" w:rsidRDefault="002F1FC1">
      <w:pPr>
        <w:pStyle w:val="ProductList-Body"/>
      </w:pPr>
    </w:p>
    <w:p w14:paraId="18470328" w14:textId="77777777" w:rsidR="002F1FC1" w:rsidRDefault="00982499">
      <w:pPr>
        <w:pStyle w:val="ProductList-ClauseHeading"/>
        <w:outlineLvl w:val="4"/>
      </w:pPr>
      <w:r>
        <w:t>2.1. Mokamos operacijos</w:t>
      </w:r>
    </w:p>
    <w:p w14:paraId="7750E195" w14:textId="77777777" w:rsidR="002F1FC1" w:rsidRDefault="00982499">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74EAF8FA" w14:textId="77777777" w:rsidR="002F1FC1" w:rsidRDefault="002F1FC1">
      <w:pPr>
        <w:pStyle w:val="ProductList-Body"/>
      </w:pPr>
    </w:p>
    <w:p w14:paraId="755E85BB" w14:textId="77777777" w:rsidR="002F1FC1" w:rsidRDefault="00982499">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463D3AF6" w14:textId="77777777" w:rsidR="002F1FC1" w:rsidRDefault="002F1FC1">
      <w:pPr>
        <w:pStyle w:val="ProductList-Body"/>
      </w:pPr>
    </w:p>
    <w:p w14:paraId="360BDC17" w14:textId="77777777" w:rsidR="002F1FC1" w:rsidRDefault="00982499">
      <w:pPr>
        <w:pStyle w:val="ProductList-ClauseHeading"/>
        <w:outlineLvl w:val="4"/>
      </w:pPr>
      <w:r>
        <w:t>2.2 Vieno turto „Mobile Asset Management‟ reikalavimai</w:t>
      </w:r>
    </w:p>
    <w:p w14:paraId="00072757" w14:textId="77777777" w:rsidR="002F1FC1" w:rsidRDefault="00982499">
      <w:pPr>
        <w:pStyle w:val="ProductList-Body"/>
      </w:pPr>
      <w:r>
        <w:t xml:space="preserve">Norint pasinaudoti tolesniais pasiūlymais, reikia turėti vieno turto „Mobile Asset Management“ mėnesinės prenumeratos licenciją. </w:t>
      </w:r>
    </w:p>
    <w:p w14:paraId="2D7CE4F0" w14:textId="77777777" w:rsidR="002F1FC1" w:rsidRDefault="00982499" w:rsidP="008B5129">
      <w:pPr>
        <w:pStyle w:val="ProductList-Bullet"/>
        <w:numPr>
          <w:ilvl w:val="0"/>
          <w:numId w:val="53"/>
        </w:numPr>
      </w:pPr>
      <w:r>
        <w:t xml:space="preserve">Automatinė vieno turto atstumų matrica </w:t>
      </w:r>
    </w:p>
    <w:p w14:paraId="2B6784BC" w14:textId="77777777" w:rsidR="002F1FC1" w:rsidRDefault="00982499" w:rsidP="008B5129">
      <w:pPr>
        <w:pStyle w:val="ProductList-Bullet"/>
        <w:numPr>
          <w:ilvl w:val="0"/>
          <w:numId w:val="53"/>
        </w:numPr>
      </w:pPr>
      <w:r>
        <w:t xml:space="preserve">Rankinė vieno turto atstumų matrica </w:t>
      </w:r>
    </w:p>
    <w:p w14:paraId="3D5BF497" w14:textId="77777777" w:rsidR="002F1FC1" w:rsidRDefault="00982499" w:rsidP="008B5129">
      <w:pPr>
        <w:pStyle w:val="ProductList-Bullet"/>
        <w:numPr>
          <w:ilvl w:val="0"/>
          <w:numId w:val="53"/>
        </w:numPr>
      </w:pPr>
      <w:r>
        <w:t xml:space="preserve">Vieno turto sunkvežimių maršrutai </w:t>
      </w:r>
    </w:p>
    <w:p w14:paraId="0BC32BF6" w14:textId="77777777" w:rsidR="002F1FC1" w:rsidRDefault="00982499" w:rsidP="008B5129">
      <w:pPr>
        <w:pStyle w:val="ProductList-Bullet"/>
        <w:numPr>
          <w:ilvl w:val="0"/>
          <w:numId w:val="53"/>
        </w:numPr>
      </w:pPr>
      <w:r>
        <w:t>Vieno turto važiavimo analizė</w:t>
      </w:r>
    </w:p>
    <w:p w14:paraId="597A2D72"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D715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E4748"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06EE455" w14:textId="77777777" w:rsidR="002F1FC1" w:rsidRDefault="002F1FC1">
      <w:pPr>
        <w:pStyle w:val="ProductList-Body"/>
      </w:pPr>
    </w:p>
    <w:p w14:paraId="293A5A3C" w14:textId="77777777" w:rsidR="002F1FC1" w:rsidRDefault="00982499">
      <w:pPr>
        <w:pStyle w:val="ProductList-Offering2HeadingNoBorder"/>
        <w:outlineLvl w:val="2"/>
      </w:pPr>
      <w:bookmarkStart w:id="262" w:name="_Sec674"/>
      <w:r>
        <w:lastRenderedPageBreak/>
        <w:t>„Microsoft Power Platform“</w:t>
      </w:r>
      <w:bookmarkEnd w:id="262"/>
      <w:r>
        <w:fldChar w:fldCharType="begin"/>
      </w:r>
      <w:r>
        <w:instrText xml:space="preserve"> TC "„Microsoft Power Platform“" \l 3</w:instrText>
      </w:r>
      <w:r>
        <w:fldChar w:fldCharType="end"/>
      </w:r>
    </w:p>
    <w:p w14:paraId="3EA482F8" w14:textId="77777777" w:rsidR="002F1FC1" w:rsidRDefault="00982499">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2F1FC1" w14:paraId="263535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412F66"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7C42497" w14:textId="77777777" w:rsidR="002F1FC1" w:rsidRDefault="00982499">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0ABC61BE"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E61EE"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FD23B"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11B7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8869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F41B1"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7F50C"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ADB7"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4EBBE05" w14:textId="77777777">
        <w:tc>
          <w:tcPr>
            <w:tcW w:w="4660" w:type="dxa"/>
            <w:tcBorders>
              <w:top w:val="single" w:sz="6" w:space="0" w:color="FFFFFF"/>
              <w:left w:val="none" w:sz="4" w:space="0" w:color="6E6E6E"/>
              <w:bottom w:val="dashed" w:sz="4" w:space="0" w:color="BFBFBF"/>
              <w:right w:val="none" w:sz="4" w:space="0" w:color="6E6E6E"/>
            </w:tcBorders>
          </w:tcPr>
          <w:p w14:paraId="62637767" w14:textId="77777777" w:rsidR="002F1FC1" w:rsidRDefault="00982499">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E8993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857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F0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19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65E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0BE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BDF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874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F952" w14:textId="77777777" w:rsidR="002F1FC1" w:rsidRDefault="002F1FC1">
            <w:pPr>
              <w:pStyle w:val="ProductList-TableBody"/>
              <w:jc w:val="center"/>
            </w:pPr>
          </w:p>
        </w:tc>
      </w:tr>
      <w:tr w:rsidR="002F1FC1" w14:paraId="5AD4507F" w14:textId="77777777">
        <w:tc>
          <w:tcPr>
            <w:tcW w:w="4660" w:type="dxa"/>
            <w:tcBorders>
              <w:top w:val="dashed" w:sz="4" w:space="0" w:color="BFBFBF"/>
              <w:left w:val="none" w:sz="4" w:space="0" w:color="6E6E6E"/>
              <w:bottom w:val="dashed" w:sz="4" w:space="0" w:color="B2B2B2"/>
              <w:right w:val="none" w:sz="4" w:space="0" w:color="6E6E6E"/>
            </w:tcBorders>
          </w:tcPr>
          <w:p w14:paraId="02E589A1" w14:textId="77777777" w:rsidR="002F1FC1" w:rsidRDefault="00982499">
            <w:pPr>
              <w:pStyle w:val="ProductList-TableBody"/>
            </w:pPr>
            <w:r>
              <w:t>„Power Automate“ planas vienam srautui</w:t>
            </w:r>
            <w:r>
              <w:fldChar w:fldCharType="begin"/>
            </w:r>
            <w:r>
              <w:instrText xml:space="preserve"> XE "„Power Automate“ planas vienam srautui"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DDA7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53E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954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60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497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A07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CD3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009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5915" w14:textId="77777777" w:rsidR="002F1FC1" w:rsidRDefault="002F1FC1">
            <w:pPr>
              <w:pStyle w:val="ProductList-TableBody"/>
              <w:jc w:val="center"/>
            </w:pPr>
          </w:p>
        </w:tc>
      </w:tr>
      <w:tr w:rsidR="002F1FC1" w14:paraId="39C907CE" w14:textId="77777777">
        <w:tc>
          <w:tcPr>
            <w:tcW w:w="4660" w:type="dxa"/>
            <w:tcBorders>
              <w:top w:val="dashed" w:sz="4" w:space="0" w:color="B2B2B2"/>
              <w:left w:val="none" w:sz="4" w:space="0" w:color="6E6E6E"/>
              <w:bottom w:val="dashed" w:sz="4" w:space="0" w:color="B2B2B2"/>
              <w:right w:val="none" w:sz="4" w:space="0" w:color="6E6E6E"/>
            </w:tcBorders>
          </w:tcPr>
          <w:p w14:paraId="1E20F81F" w14:textId="77777777" w:rsidR="002F1FC1" w:rsidRDefault="00982499">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1DB8A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073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F62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4DE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69A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A68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67F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C0F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2AE2" w14:textId="77777777" w:rsidR="002F1FC1" w:rsidRDefault="002F1FC1">
            <w:pPr>
              <w:pStyle w:val="ProductList-TableBody"/>
              <w:jc w:val="center"/>
            </w:pPr>
          </w:p>
        </w:tc>
      </w:tr>
      <w:tr w:rsidR="002F1FC1" w14:paraId="0A34AC4A" w14:textId="77777777">
        <w:tc>
          <w:tcPr>
            <w:tcW w:w="4660" w:type="dxa"/>
            <w:tcBorders>
              <w:top w:val="dashed" w:sz="4" w:space="0" w:color="B2B2B2"/>
              <w:left w:val="none" w:sz="4" w:space="0" w:color="6E6E6E"/>
              <w:bottom w:val="dashed" w:sz="4" w:space="0" w:color="B2B2B2"/>
              <w:right w:val="none" w:sz="4" w:space="0" w:color="6E6E6E"/>
            </w:tcBorders>
          </w:tcPr>
          <w:p w14:paraId="703D2C4B" w14:textId="77777777" w:rsidR="002F1FC1" w:rsidRDefault="00982499">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5D93DD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5AF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B6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627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27A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02E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BA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FE9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DDB1" w14:textId="77777777" w:rsidR="002F1FC1" w:rsidRDefault="002F1FC1">
            <w:pPr>
              <w:pStyle w:val="ProductList-TableBody"/>
              <w:jc w:val="center"/>
            </w:pPr>
          </w:p>
        </w:tc>
      </w:tr>
      <w:tr w:rsidR="002F1FC1" w14:paraId="4D18401E" w14:textId="77777777">
        <w:tc>
          <w:tcPr>
            <w:tcW w:w="4660" w:type="dxa"/>
            <w:tcBorders>
              <w:top w:val="dashed" w:sz="4" w:space="0" w:color="B2B2B2"/>
              <w:left w:val="none" w:sz="4" w:space="0" w:color="6E6E6E"/>
              <w:bottom w:val="dashed" w:sz="4" w:space="0" w:color="B2B2B2"/>
              <w:right w:val="none" w:sz="4" w:space="0" w:color="6E6E6E"/>
            </w:tcBorders>
          </w:tcPr>
          <w:p w14:paraId="21C25652" w14:textId="77777777" w:rsidR="002F1FC1" w:rsidRDefault="00982499">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37764D8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D1D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369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F5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534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883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177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411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C124" w14:textId="77777777" w:rsidR="002F1FC1" w:rsidRDefault="002F1FC1">
            <w:pPr>
              <w:pStyle w:val="ProductList-TableBody"/>
              <w:jc w:val="center"/>
            </w:pPr>
          </w:p>
        </w:tc>
      </w:tr>
      <w:tr w:rsidR="002F1FC1" w14:paraId="66D2BCE7" w14:textId="77777777">
        <w:tc>
          <w:tcPr>
            <w:tcW w:w="4660" w:type="dxa"/>
            <w:tcBorders>
              <w:top w:val="dashed" w:sz="4" w:space="0" w:color="B2B2B2"/>
              <w:left w:val="none" w:sz="4" w:space="0" w:color="6E6E6E"/>
              <w:bottom w:val="dashed" w:sz="4" w:space="0" w:color="B2B2B2"/>
              <w:right w:val="none" w:sz="4" w:space="0" w:color="6E6E6E"/>
            </w:tcBorders>
          </w:tcPr>
          <w:p w14:paraId="3660A806" w14:textId="77777777" w:rsidR="002F1FC1" w:rsidRDefault="00982499">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AC1F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63F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C8A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AB46"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78E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A2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D4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6A0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28F2"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F1FC1" w14:paraId="11807249" w14:textId="77777777">
        <w:tc>
          <w:tcPr>
            <w:tcW w:w="4660" w:type="dxa"/>
            <w:tcBorders>
              <w:top w:val="dashed" w:sz="4" w:space="0" w:color="B2B2B2"/>
              <w:left w:val="none" w:sz="4" w:space="0" w:color="6E6E6E"/>
              <w:bottom w:val="dashed" w:sz="4" w:space="0" w:color="B2B2B2"/>
              <w:right w:val="none" w:sz="4" w:space="0" w:color="6E6E6E"/>
            </w:tcBorders>
          </w:tcPr>
          <w:p w14:paraId="3DA5E6D3" w14:textId="77777777" w:rsidR="002F1FC1" w:rsidRDefault="00982499">
            <w:pPr>
              <w:pStyle w:val="ProductList-TableBody"/>
            </w:pPr>
            <w:r>
              <w:t>„Dataverse“</w:t>
            </w:r>
            <w:r>
              <w:fldChar w:fldCharType="begin"/>
            </w:r>
            <w:r>
              <w:instrText xml:space="preserve"> XE "„Dataverse“" </w:instrText>
            </w:r>
            <w:r>
              <w:fldChar w:fldCharType="end"/>
            </w:r>
            <w:r>
              <w:t xml:space="preserve"> programų failų talpyklos</w:t>
            </w:r>
            <w:r>
              <w:fldChar w:fldCharType="begin"/>
            </w:r>
            <w:r>
              <w:instrText xml:space="preserve"> XE " programų failų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94FEA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0F0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3D4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E6C5"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F7D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0E7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3A5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AAD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E8E5"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F1FC1" w14:paraId="134CDE56" w14:textId="77777777">
        <w:tc>
          <w:tcPr>
            <w:tcW w:w="4660" w:type="dxa"/>
            <w:tcBorders>
              <w:top w:val="dashed" w:sz="4" w:space="0" w:color="B2B2B2"/>
              <w:left w:val="none" w:sz="4" w:space="0" w:color="6E6E6E"/>
              <w:bottom w:val="dashed" w:sz="4" w:space="0" w:color="B2B2B2"/>
              <w:right w:val="none" w:sz="4" w:space="0" w:color="6E6E6E"/>
            </w:tcBorders>
          </w:tcPr>
          <w:p w14:paraId="07AD0CE0" w14:textId="77777777" w:rsidR="002F1FC1" w:rsidRDefault="00982499">
            <w:pPr>
              <w:pStyle w:val="ProductList-TableBody"/>
            </w:pPr>
            <w:r>
              <w:t>„Dataverse“</w:t>
            </w:r>
            <w:r>
              <w:fldChar w:fldCharType="begin"/>
            </w:r>
            <w:r>
              <w:instrText xml:space="preserve"> XE "„Dataverse“" </w:instrText>
            </w:r>
            <w:r>
              <w:fldChar w:fldCharType="end"/>
            </w:r>
            <w:r>
              <w:t xml:space="preserve"> programų žurnalų talpyklos</w:t>
            </w:r>
            <w:r>
              <w:fldChar w:fldCharType="begin"/>
            </w:r>
            <w:r>
              <w:instrText xml:space="preserve"> XE " programų žurnalų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3A34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98B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068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B659"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427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53D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E2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42D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970E"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F1FC1" w14:paraId="0CBA601A" w14:textId="77777777">
        <w:tc>
          <w:tcPr>
            <w:tcW w:w="4660" w:type="dxa"/>
            <w:tcBorders>
              <w:top w:val="dashed" w:sz="4" w:space="0" w:color="B2B2B2"/>
              <w:left w:val="none" w:sz="4" w:space="0" w:color="6E6E6E"/>
              <w:bottom w:val="dashed" w:sz="4" w:space="0" w:color="B2B2B2"/>
              <w:right w:val="none" w:sz="4" w:space="0" w:color="6E6E6E"/>
            </w:tcBorders>
          </w:tcPr>
          <w:p w14:paraId="06FA529A" w14:textId="77777777" w:rsidR="002F1FC1" w:rsidRDefault="00982499">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F8A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D96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A6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90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9C0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A35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2E0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511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7557" w14:textId="77777777" w:rsidR="002F1FC1" w:rsidRDefault="002F1FC1">
            <w:pPr>
              <w:pStyle w:val="ProductList-TableBody"/>
              <w:jc w:val="center"/>
            </w:pPr>
          </w:p>
        </w:tc>
      </w:tr>
      <w:tr w:rsidR="002F1FC1" w14:paraId="73792C81" w14:textId="77777777">
        <w:tc>
          <w:tcPr>
            <w:tcW w:w="4660" w:type="dxa"/>
            <w:tcBorders>
              <w:top w:val="dashed" w:sz="4" w:space="0" w:color="B2B2B2"/>
              <w:left w:val="none" w:sz="4" w:space="0" w:color="6E6E6E"/>
              <w:bottom w:val="dashed" w:sz="4" w:space="0" w:color="B2B2B2"/>
              <w:right w:val="none" w:sz="4" w:space="0" w:color="6E6E6E"/>
            </w:tcBorders>
          </w:tcPr>
          <w:p w14:paraId="65058296" w14:textId="77777777" w:rsidR="002F1FC1" w:rsidRDefault="00982499">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6F96B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161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62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81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EE6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6B3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0FD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CB2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7068" w14:textId="77777777" w:rsidR="002F1FC1" w:rsidRDefault="002F1FC1">
            <w:pPr>
              <w:pStyle w:val="ProductList-TableBody"/>
              <w:jc w:val="center"/>
            </w:pPr>
          </w:p>
        </w:tc>
      </w:tr>
      <w:tr w:rsidR="002F1FC1" w14:paraId="19933E02" w14:textId="77777777">
        <w:tc>
          <w:tcPr>
            <w:tcW w:w="4660" w:type="dxa"/>
            <w:tcBorders>
              <w:top w:val="dashed" w:sz="4" w:space="0" w:color="B2B2B2"/>
              <w:left w:val="none" w:sz="4" w:space="0" w:color="6E6E6E"/>
              <w:bottom w:val="dashed" w:sz="4" w:space="0" w:color="B2B2B2"/>
              <w:right w:val="none" w:sz="4" w:space="0" w:color="6E6E6E"/>
            </w:tcBorders>
          </w:tcPr>
          <w:p w14:paraId="0AAD5231" w14:textId="77777777" w:rsidR="002F1FC1" w:rsidRDefault="00982499">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36E90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45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9FC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9398"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7F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F4E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052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C04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0B9B" w14:textId="77777777" w:rsidR="002F1FC1" w:rsidRDefault="002F1FC1">
            <w:pPr>
              <w:pStyle w:val="ProductList-TableBody"/>
              <w:jc w:val="center"/>
            </w:pPr>
          </w:p>
        </w:tc>
      </w:tr>
      <w:tr w:rsidR="002F1FC1" w14:paraId="0AF7D861" w14:textId="77777777">
        <w:tc>
          <w:tcPr>
            <w:tcW w:w="4660" w:type="dxa"/>
            <w:tcBorders>
              <w:top w:val="dashed" w:sz="4" w:space="0" w:color="B2B2B2"/>
              <w:left w:val="none" w:sz="4" w:space="0" w:color="6E6E6E"/>
              <w:bottom w:val="dashed" w:sz="4" w:space="0" w:color="B2B2B2"/>
              <w:right w:val="none" w:sz="4" w:space="0" w:color="6E6E6E"/>
            </w:tcBorders>
          </w:tcPr>
          <w:p w14:paraId="40BEA094" w14:textId="77777777" w:rsidR="002F1FC1" w:rsidRDefault="00982499">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31D0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93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C21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CCEA"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CC1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E9E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E3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830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21C8" w14:textId="77777777" w:rsidR="002F1FC1" w:rsidRDefault="002F1FC1">
            <w:pPr>
              <w:pStyle w:val="ProductList-TableBody"/>
              <w:jc w:val="center"/>
            </w:pPr>
          </w:p>
        </w:tc>
      </w:tr>
      <w:tr w:rsidR="002F1FC1" w14:paraId="05FE654E" w14:textId="77777777">
        <w:tc>
          <w:tcPr>
            <w:tcW w:w="4660" w:type="dxa"/>
            <w:tcBorders>
              <w:top w:val="dashed" w:sz="4" w:space="0" w:color="B2B2B2"/>
              <w:left w:val="none" w:sz="4" w:space="0" w:color="6E6E6E"/>
              <w:bottom w:val="dashed" w:sz="4" w:space="0" w:color="B2B2B2"/>
              <w:right w:val="none" w:sz="4" w:space="0" w:color="6E6E6E"/>
            </w:tcBorders>
          </w:tcPr>
          <w:p w14:paraId="6134AD72" w14:textId="77777777" w:rsidR="002F1FC1" w:rsidRDefault="00982499">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ECEB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6C2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578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DE4F"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4C7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8F2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F3E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C12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BFEA" w14:textId="77777777" w:rsidR="002F1FC1" w:rsidRDefault="002F1FC1">
            <w:pPr>
              <w:pStyle w:val="ProductList-TableBody"/>
              <w:jc w:val="center"/>
            </w:pPr>
          </w:p>
        </w:tc>
      </w:tr>
      <w:tr w:rsidR="002F1FC1" w14:paraId="0878FB02" w14:textId="77777777">
        <w:tc>
          <w:tcPr>
            <w:tcW w:w="4660" w:type="dxa"/>
            <w:tcBorders>
              <w:top w:val="dashed" w:sz="4" w:space="0" w:color="B2B2B2"/>
              <w:left w:val="none" w:sz="4" w:space="0" w:color="6E6E6E"/>
              <w:bottom w:val="dashed" w:sz="4" w:space="0" w:color="B2B2B2"/>
              <w:right w:val="none" w:sz="4" w:space="0" w:color="6E6E6E"/>
            </w:tcBorders>
          </w:tcPr>
          <w:p w14:paraId="0B810707" w14:textId="77777777" w:rsidR="002F1FC1" w:rsidRDefault="009824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7590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584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7E6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109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2C9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8E1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5A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9AE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E131" w14:textId="77777777" w:rsidR="002F1FC1" w:rsidRDefault="002F1FC1">
            <w:pPr>
              <w:pStyle w:val="ProductList-TableBody"/>
              <w:jc w:val="center"/>
            </w:pPr>
          </w:p>
        </w:tc>
      </w:tr>
      <w:tr w:rsidR="002F1FC1" w14:paraId="0CFE2963" w14:textId="77777777">
        <w:tc>
          <w:tcPr>
            <w:tcW w:w="4660" w:type="dxa"/>
            <w:tcBorders>
              <w:top w:val="dashed" w:sz="4" w:space="0" w:color="B2B2B2"/>
              <w:left w:val="none" w:sz="4" w:space="0" w:color="6E6E6E"/>
              <w:bottom w:val="dashed" w:sz="4" w:space="0" w:color="B2B2B2"/>
              <w:right w:val="none" w:sz="4" w:space="0" w:color="6E6E6E"/>
            </w:tcBorders>
          </w:tcPr>
          <w:p w14:paraId="244225EA" w14:textId="77777777" w:rsidR="002F1FC1" w:rsidRDefault="009824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53F9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B64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EE7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72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6FD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B10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C01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556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0D7C" w14:textId="77777777" w:rsidR="002F1FC1" w:rsidRDefault="002F1FC1">
            <w:pPr>
              <w:pStyle w:val="ProductList-TableBody"/>
              <w:jc w:val="center"/>
            </w:pPr>
          </w:p>
        </w:tc>
      </w:tr>
      <w:tr w:rsidR="002F1FC1" w14:paraId="2EB6DD2E" w14:textId="77777777">
        <w:tc>
          <w:tcPr>
            <w:tcW w:w="4660" w:type="dxa"/>
            <w:tcBorders>
              <w:top w:val="dashed" w:sz="4" w:space="0" w:color="B2B2B2"/>
              <w:left w:val="none" w:sz="4" w:space="0" w:color="6E6E6E"/>
              <w:bottom w:val="dashed" w:sz="4" w:space="0" w:color="B2B2B2"/>
              <w:right w:val="none" w:sz="4" w:space="0" w:color="6E6E6E"/>
            </w:tcBorders>
          </w:tcPr>
          <w:p w14:paraId="0D867E8E" w14:textId="77777777" w:rsidR="002F1FC1" w:rsidRDefault="009824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1BAE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9F1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076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D05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406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6C8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661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3B5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B71E" w14:textId="77777777" w:rsidR="002F1FC1" w:rsidRDefault="002F1FC1">
            <w:pPr>
              <w:pStyle w:val="ProductList-TableBody"/>
              <w:jc w:val="center"/>
            </w:pPr>
          </w:p>
        </w:tc>
      </w:tr>
      <w:tr w:rsidR="002F1FC1" w14:paraId="36F9847D" w14:textId="77777777">
        <w:tc>
          <w:tcPr>
            <w:tcW w:w="4660" w:type="dxa"/>
            <w:tcBorders>
              <w:top w:val="dashed" w:sz="4" w:space="0" w:color="B2B2B2"/>
              <w:left w:val="none" w:sz="4" w:space="0" w:color="6E6E6E"/>
              <w:bottom w:val="dashed" w:sz="4" w:space="0" w:color="B2B2B2"/>
              <w:right w:val="none" w:sz="4" w:space="0" w:color="6E6E6E"/>
            </w:tcBorders>
          </w:tcPr>
          <w:p w14:paraId="384FFB0A" w14:textId="77777777" w:rsidR="002F1FC1" w:rsidRDefault="009824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E737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7FD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37A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74E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ACF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9BA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2F8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19A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D971" w14:textId="77777777" w:rsidR="002F1FC1" w:rsidRDefault="002F1FC1">
            <w:pPr>
              <w:pStyle w:val="ProductList-TableBody"/>
              <w:jc w:val="center"/>
            </w:pPr>
          </w:p>
        </w:tc>
      </w:tr>
      <w:tr w:rsidR="002F1FC1" w14:paraId="1F6B522C" w14:textId="77777777">
        <w:tc>
          <w:tcPr>
            <w:tcW w:w="4660" w:type="dxa"/>
            <w:tcBorders>
              <w:top w:val="dashed" w:sz="4" w:space="0" w:color="B2B2B2"/>
              <w:left w:val="none" w:sz="4" w:space="0" w:color="6E6E6E"/>
              <w:bottom w:val="dashed" w:sz="4" w:space="0" w:color="B2B2B2"/>
              <w:right w:val="none" w:sz="4" w:space="0" w:color="6E6E6E"/>
            </w:tcBorders>
          </w:tcPr>
          <w:p w14:paraId="1D5C9158" w14:textId="77777777" w:rsidR="002F1FC1" w:rsidRDefault="009824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09FF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3C5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BFC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0EC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B77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7C9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519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4E2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D88B" w14:textId="77777777" w:rsidR="002F1FC1" w:rsidRDefault="002F1FC1">
            <w:pPr>
              <w:pStyle w:val="ProductList-TableBody"/>
              <w:jc w:val="center"/>
            </w:pPr>
          </w:p>
        </w:tc>
      </w:tr>
      <w:tr w:rsidR="002F1FC1" w14:paraId="1E413DFB" w14:textId="77777777">
        <w:tc>
          <w:tcPr>
            <w:tcW w:w="4660" w:type="dxa"/>
            <w:tcBorders>
              <w:top w:val="dashed" w:sz="4" w:space="0" w:color="B2B2B2"/>
              <w:left w:val="none" w:sz="4" w:space="0" w:color="6E6E6E"/>
              <w:bottom w:val="dashed" w:sz="4" w:space="0" w:color="B2B2B2"/>
              <w:right w:val="none" w:sz="4" w:space="0" w:color="6E6E6E"/>
            </w:tcBorders>
          </w:tcPr>
          <w:p w14:paraId="733C1741" w14:textId="77777777" w:rsidR="002F1FC1" w:rsidRDefault="009824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51E6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720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1B8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52A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616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B33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160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DF1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648C" w14:textId="77777777" w:rsidR="002F1FC1" w:rsidRDefault="002F1FC1">
            <w:pPr>
              <w:pStyle w:val="ProductList-TableBody"/>
              <w:jc w:val="center"/>
            </w:pPr>
          </w:p>
        </w:tc>
      </w:tr>
      <w:tr w:rsidR="002F1FC1" w14:paraId="41B7C47B" w14:textId="77777777">
        <w:tc>
          <w:tcPr>
            <w:tcW w:w="4660" w:type="dxa"/>
            <w:tcBorders>
              <w:top w:val="dashed" w:sz="4" w:space="0" w:color="B2B2B2"/>
              <w:left w:val="none" w:sz="4" w:space="0" w:color="6E6E6E"/>
              <w:bottom w:val="dashed" w:sz="4" w:space="0" w:color="B2B2B2"/>
              <w:right w:val="none" w:sz="4" w:space="0" w:color="6E6E6E"/>
            </w:tcBorders>
          </w:tcPr>
          <w:p w14:paraId="47F387F8" w14:textId="77777777" w:rsidR="002F1FC1" w:rsidRDefault="009824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4215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D8A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57AA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503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7D7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012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A3C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2A7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E5E9" w14:textId="77777777" w:rsidR="002F1FC1" w:rsidRDefault="002F1FC1">
            <w:pPr>
              <w:pStyle w:val="ProductList-TableBody"/>
              <w:jc w:val="center"/>
            </w:pPr>
          </w:p>
        </w:tc>
      </w:tr>
      <w:tr w:rsidR="002F1FC1" w14:paraId="07B92530" w14:textId="77777777">
        <w:tc>
          <w:tcPr>
            <w:tcW w:w="4660" w:type="dxa"/>
            <w:tcBorders>
              <w:top w:val="dashed" w:sz="4" w:space="0" w:color="B2B2B2"/>
              <w:left w:val="none" w:sz="4" w:space="0" w:color="6E6E6E"/>
              <w:bottom w:val="dashed" w:sz="4" w:space="0" w:color="B2B2B2"/>
              <w:right w:val="none" w:sz="4" w:space="0" w:color="6E6E6E"/>
            </w:tcBorders>
          </w:tcPr>
          <w:p w14:paraId="41F97C4C" w14:textId="77777777" w:rsidR="002F1FC1" w:rsidRDefault="009824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252B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026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699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5BF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DC5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D0D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B7C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330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2077" w14:textId="77777777" w:rsidR="002F1FC1" w:rsidRDefault="002F1FC1">
            <w:pPr>
              <w:pStyle w:val="ProductList-TableBody"/>
              <w:jc w:val="center"/>
            </w:pPr>
          </w:p>
        </w:tc>
      </w:tr>
      <w:tr w:rsidR="002F1FC1" w14:paraId="27E4269A" w14:textId="77777777">
        <w:tc>
          <w:tcPr>
            <w:tcW w:w="4660" w:type="dxa"/>
            <w:tcBorders>
              <w:top w:val="dashed" w:sz="4" w:space="0" w:color="B2B2B2"/>
              <w:left w:val="none" w:sz="4" w:space="0" w:color="6E6E6E"/>
              <w:bottom w:val="dashed" w:sz="4" w:space="0" w:color="B2B2B2"/>
              <w:right w:val="none" w:sz="4" w:space="0" w:color="6E6E6E"/>
            </w:tcBorders>
          </w:tcPr>
          <w:p w14:paraId="64D45F81" w14:textId="77777777" w:rsidR="002F1FC1" w:rsidRDefault="009824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0B3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B5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D3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47F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CAA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9FD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E5C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22B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74CA" w14:textId="77777777" w:rsidR="002F1FC1" w:rsidRDefault="002F1FC1">
            <w:pPr>
              <w:pStyle w:val="ProductList-TableBody"/>
              <w:jc w:val="center"/>
            </w:pPr>
          </w:p>
        </w:tc>
      </w:tr>
      <w:tr w:rsidR="002F1FC1" w14:paraId="6243CB09" w14:textId="77777777">
        <w:tc>
          <w:tcPr>
            <w:tcW w:w="4660" w:type="dxa"/>
            <w:tcBorders>
              <w:top w:val="dashed" w:sz="4" w:space="0" w:color="B2B2B2"/>
              <w:left w:val="none" w:sz="4" w:space="0" w:color="6E6E6E"/>
              <w:bottom w:val="dashed" w:sz="4" w:space="0" w:color="B2B2B2"/>
              <w:right w:val="none" w:sz="4" w:space="0" w:color="6E6E6E"/>
            </w:tcBorders>
          </w:tcPr>
          <w:p w14:paraId="76A9A4C7" w14:textId="77777777" w:rsidR="002F1FC1" w:rsidRDefault="009824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3676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665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A02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A06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7E0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253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669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0D1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FBB9" w14:textId="77777777" w:rsidR="002F1FC1" w:rsidRDefault="002F1FC1">
            <w:pPr>
              <w:pStyle w:val="ProductList-TableBody"/>
              <w:jc w:val="center"/>
            </w:pPr>
          </w:p>
        </w:tc>
      </w:tr>
      <w:tr w:rsidR="002F1FC1" w14:paraId="4160F887" w14:textId="77777777">
        <w:tc>
          <w:tcPr>
            <w:tcW w:w="4660" w:type="dxa"/>
            <w:tcBorders>
              <w:top w:val="dashed" w:sz="4" w:space="0" w:color="B2B2B2"/>
              <w:left w:val="none" w:sz="4" w:space="0" w:color="6E6E6E"/>
              <w:bottom w:val="dashed" w:sz="4" w:space="0" w:color="B2B2B2"/>
              <w:right w:val="none" w:sz="4" w:space="0" w:color="6E6E6E"/>
            </w:tcBorders>
          </w:tcPr>
          <w:p w14:paraId="5DD10883" w14:textId="77777777" w:rsidR="002F1FC1" w:rsidRDefault="009824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0672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FE2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D82C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C6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CDF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DB3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85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777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4EB3" w14:textId="77777777" w:rsidR="002F1FC1" w:rsidRDefault="002F1FC1">
            <w:pPr>
              <w:pStyle w:val="ProductList-TableBody"/>
              <w:jc w:val="center"/>
            </w:pPr>
          </w:p>
        </w:tc>
      </w:tr>
      <w:tr w:rsidR="002F1FC1" w14:paraId="0261A93B" w14:textId="77777777">
        <w:tc>
          <w:tcPr>
            <w:tcW w:w="4660" w:type="dxa"/>
            <w:tcBorders>
              <w:top w:val="dashed" w:sz="4" w:space="0" w:color="B2B2B2"/>
              <w:left w:val="none" w:sz="4" w:space="0" w:color="6E6E6E"/>
              <w:bottom w:val="dashed" w:sz="4" w:space="0" w:color="B2B2B2"/>
              <w:right w:val="none" w:sz="4" w:space="0" w:color="6E6E6E"/>
            </w:tcBorders>
          </w:tcPr>
          <w:p w14:paraId="402B222B" w14:textId="77777777" w:rsidR="002F1FC1" w:rsidRDefault="00982499">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A9E4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7DF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DF0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937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1A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B44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E1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9B3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F122" w14:textId="77777777" w:rsidR="002F1FC1" w:rsidRDefault="002F1FC1">
            <w:pPr>
              <w:pStyle w:val="ProductList-TableBody"/>
              <w:jc w:val="center"/>
            </w:pPr>
          </w:p>
        </w:tc>
      </w:tr>
      <w:tr w:rsidR="002F1FC1" w14:paraId="6D38CB31" w14:textId="77777777">
        <w:tc>
          <w:tcPr>
            <w:tcW w:w="4660" w:type="dxa"/>
            <w:tcBorders>
              <w:top w:val="dashed" w:sz="4" w:space="0" w:color="B2B2B2"/>
              <w:left w:val="none" w:sz="4" w:space="0" w:color="6E6E6E"/>
              <w:bottom w:val="dashed" w:sz="4" w:space="0" w:color="BFBFBF"/>
              <w:right w:val="none" w:sz="4" w:space="0" w:color="6E6E6E"/>
            </w:tcBorders>
          </w:tcPr>
          <w:p w14:paraId="77A5FAFF" w14:textId="77777777" w:rsidR="002F1FC1" w:rsidRDefault="009824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9AFC2E"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3EB7"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A95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D3DB" w14:textId="77777777" w:rsidR="002F1FC1" w:rsidRDefault="009824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5852"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FA8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3A5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479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141F" w14:textId="77777777" w:rsidR="002F1FC1" w:rsidRDefault="002F1FC1">
            <w:pPr>
              <w:pStyle w:val="ProductList-TableBody"/>
              <w:jc w:val="center"/>
            </w:pPr>
          </w:p>
        </w:tc>
      </w:tr>
      <w:tr w:rsidR="002F1FC1" w14:paraId="72DE12B1" w14:textId="77777777">
        <w:tc>
          <w:tcPr>
            <w:tcW w:w="4660" w:type="dxa"/>
            <w:tcBorders>
              <w:top w:val="dashed" w:sz="4" w:space="0" w:color="BFBFBF"/>
              <w:left w:val="none" w:sz="4" w:space="0" w:color="6E6E6E"/>
              <w:bottom w:val="dashed" w:sz="4" w:space="0" w:color="B2B2B2"/>
              <w:right w:val="none" w:sz="4" w:space="0" w:color="6E6E6E"/>
            </w:tcBorders>
          </w:tcPr>
          <w:p w14:paraId="36D80027" w14:textId="77777777" w:rsidR="002F1FC1" w:rsidRDefault="009824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8A9AA2"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F0C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BC8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866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53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AE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BA1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0F7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A6F7" w14:textId="77777777" w:rsidR="002F1FC1" w:rsidRDefault="002F1FC1">
            <w:pPr>
              <w:pStyle w:val="ProductList-TableBody"/>
              <w:jc w:val="center"/>
            </w:pPr>
          </w:p>
        </w:tc>
      </w:tr>
      <w:tr w:rsidR="002F1FC1" w14:paraId="03FCF913" w14:textId="77777777">
        <w:tc>
          <w:tcPr>
            <w:tcW w:w="4660" w:type="dxa"/>
            <w:tcBorders>
              <w:top w:val="dashed" w:sz="4" w:space="0" w:color="B2B2B2"/>
              <w:left w:val="none" w:sz="4" w:space="0" w:color="6E6E6E"/>
              <w:bottom w:val="none" w:sz="4" w:space="0" w:color="BFBFBF"/>
              <w:right w:val="none" w:sz="4" w:space="0" w:color="6E6E6E"/>
            </w:tcBorders>
          </w:tcPr>
          <w:p w14:paraId="4C7FFCA6" w14:textId="77777777" w:rsidR="002F1FC1" w:rsidRDefault="00982499">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0C38F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E1E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242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5EA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64F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11B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D6A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76F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1D46" w14:textId="77777777" w:rsidR="002F1FC1" w:rsidRDefault="002F1FC1">
            <w:pPr>
              <w:pStyle w:val="ProductList-TableBody"/>
              <w:jc w:val="center"/>
            </w:pPr>
          </w:p>
        </w:tc>
      </w:tr>
    </w:tbl>
    <w:p w14:paraId="1AEBFE15" w14:textId="77777777" w:rsidR="002F1FC1" w:rsidRDefault="0098249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2F1FC1" w14:paraId="608A7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F3D99"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B0BD9"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BB24192"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2F1FC1" w14:paraId="0762F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F7EC"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9D1F3EB"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80BF" w14:textId="77777777" w:rsidR="002F1FC1" w:rsidRDefault="00982499">
            <w:pPr>
              <w:pStyle w:val="ProductList-TableBody"/>
            </w:pPr>
            <w:r>
              <w:rPr>
                <w:color w:val="404040"/>
              </w:rPr>
              <w:t>Reklaminiai pasiūlymai: netaikoma</w:t>
            </w:r>
          </w:p>
        </w:tc>
      </w:tr>
      <w:tr w:rsidR="002F1FC1" w14:paraId="68428B40" w14:textId="77777777">
        <w:tc>
          <w:tcPr>
            <w:tcW w:w="4040" w:type="dxa"/>
            <w:tcBorders>
              <w:top w:val="single" w:sz="4" w:space="0" w:color="000000"/>
              <w:left w:val="single" w:sz="4" w:space="0" w:color="000000"/>
              <w:bottom w:val="single" w:sz="4" w:space="0" w:color="000000"/>
              <w:right w:val="single" w:sz="4" w:space="0" w:color="000000"/>
            </w:tcBorders>
          </w:tcPr>
          <w:p w14:paraId="7B50741E"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83A25A"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F82F7C"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F1FC1" w14:paraId="334BD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02F8"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FD36F"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4662" w14:textId="77777777" w:rsidR="002F1FC1" w:rsidRDefault="002F1FC1">
            <w:pPr>
              <w:pStyle w:val="ProductList-TableBody"/>
            </w:pPr>
          </w:p>
        </w:tc>
      </w:tr>
    </w:tbl>
    <w:p w14:paraId="7F8C7354" w14:textId="77777777" w:rsidR="002F1FC1" w:rsidRDefault="002F1FC1">
      <w:pPr>
        <w:pStyle w:val="ProductList-Body"/>
      </w:pPr>
    </w:p>
    <w:p w14:paraId="4A31649C" w14:textId="77777777" w:rsidR="002F1FC1" w:rsidRDefault="00982499">
      <w:pPr>
        <w:pStyle w:val="ProductList-ClauseHeading"/>
        <w:outlineLvl w:val="4"/>
      </w:pPr>
      <w:r>
        <w:t>2.1 „Power BI‟ ataskaitų serveris – egzempliorių paleidimas</w:t>
      </w:r>
    </w:p>
    <w:p w14:paraId="63EDA1B1" w14:textId="77777777" w:rsidR="002F1FC1" w:rsidRDefault="00982499">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E60E828" w14:textId="77777777" w:rsidR="002F1FC1" w:rsidRDefault="002F1FC1">
      <w:pPr>
        <w:pStyle w:val="ProductList-Body"/>
      </w:pPr>
    </w:p>
    <w:p w14:paraId="56B70CBD" w14:textId="77777777" w:rsidR="002F1FC1" w:rsidRDefault="00982499">
      <w:pPr>
        <w:pStyle w:val="ProductList-ClauseHeading"/>
        <w:outlineLvl w:val="4"/>
      </w:pPr>
      <w:r>
        <w:t>2.2 „Power BI‟ ataskaitų serveris – turinio bendrinimas</w:t>
      </w:r>
    </w:p>
    <w:p w14:paraId="47709011" w14:textId="77777777" w:rsidR="002F1FC1" w:rsidRDefault="00982499">
      <w:pPr>
        <w:pStyle w:val="ProductList-Body"/>
      </w:pPr>
      <w:r>
        <w:t xml:space="preserve">Norint publikuoti bendrinamas „Power BI‟ ataskaitas naudojant „Power BI‟ ataskaitų serverį, reikia vartotojo PL.  </w:t>
      </w:r>
    </w:p>
    <w:p w14:paraId="4453BB1C" w14:textId="77777777" w:rsidR="002F1FC1" w:rsidRDefault="002F1FC1">
      <w:pPr>
        <w:pStyle w:val="ProductList-Body"/>
      </w:pPr>
    </w:p>
    <w:p w14:paraId="5B3E0054" w14:textId="77777777" w:rsidR="002F1FC1" w:rsidRDefault="00982499">
      <w:pPr>
        <w:pStyle w:val="ProductList-ClauseHeading"/>
        <w:outlineLvl w:val="4"/>
      </w:pPr>
      <w:r>
        <w:t>2.3 „SQL Server“ technologija</w:t>
      </w:r>
    </w:p>
    <w:p w14:paraId="749F8A94" w14:textId="77777777" w:rsidR="002F1FC1" w:rsidRDefault="0098249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w:t>
      </w:r>
      <w:r>
        <w:lastRenderedPageBreak/>
        <w:t xml:space="preserve">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27943778" w14:textId="77777777" w:rsidR="002F1FC1" w:rsidRDefault="002F1FC1">
      <w:pPr>
        <w:pStyle w:val="ProductList-Body"/>
      </w:pPr>
    </w:p>
    <w:p w14:paraId="7C20B90D" w14:textId="77777777" w:rsidR="002F1FC1" w:rsidRDefault="00982499">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2F1FC1" w14:paraId="60290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682C59" w14:textId="77777777" w:rsidR="002F1FC1" w:rsidRDefault="00982499">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4D7A194A" w14:textId="77777777" w:rsidR="002F1FC1" w:rsidRDefault="00982499">
            <w:pPr>
              <w:pStyle w:val="ProductList-TableBody"/>
            </w:pPr>
            <w:r>
              <w:rPr>
                <w:color w:val="FFFFFF"/>
              </w:rPr>
              <w:t>Vartotojo licencijos būtinoji sąlyga</w:t>
            </w:r>
          </w:p>
        </w:tc>
      </w:tr>
      <w:tr w:rsidR="002F1FC1" w14:paraId="3E0411A2" w14:textId="77777777">
        <w:tc>
          <w:tcPr>
            <w:tcW w:w="6120" w:type="dxa"/>
            <w:tcBorders>
              <w:top w:val="single" w:sz="4" w:space="0" w:color="0070C0"/>
              <w:left w:val="single" w:sz="4" w:space="0" w:color="000000"/>
              <w:bottom w:val="none" w:sz="4" w:space="0" w:color="000000"/>
              <w:right w:val="single" w:sz="4" w:space="0" w:color="000000"/>
            </w:tcBorders>
          </w:tcPr>
          <w:p w14:paraId="20E17AFA" w14:textId="77777777" w:rsidR="002F1FC1" w:rsidRDefault="00982499">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0537855E" w14:textId="77777777" w:rsidR="002F1FC1" w:rsidRDefault="00982499">
            <w:pPr>
              <w:pStyle w:val="ProductList-TableBody"/>
            </w:pPr>
            <w:r>
              <w:t>„Power Automate“ vienam vartotojui su prižiūrimu RPA planu arba</w:t>
            </w:r>
          </w:p>
        </w:tc>
      </w:tr>
      <w:tr w:rsidR="002F1FC1" w14:paraId="27292865" w14:textId="77777777">
        <w:tc>
          <w:tcPr>
            <w:tcW w:w="6120" w:type="dxa"/>
            <w:tcBorders>
              <w:top w:val="none" w:sz="4" w:space="0" w:color="000000"/>
              <w:left w:val="single" w:sz="4" w:space="0" w:color="000000"/>
              <w:bottom w:val="single" w:sz="4" w:space="0" w:color="000000"/>
              <w:right w:val="single" w:sz="4" w:space="0" w:color="000000"/>
            </w:tcBorders>
          </w:tcPr>
          <w:p w14:paraId="3D254D51" w14:textId="77777777" w:rsidR="002F1FC1" w:rsidRDefault="002F1F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3F19E" w14:textId="77777777" w:rsidR="002F1FC1" w:rsidRDefault="00982499">
            <w:pPr>
              <w:pStyle w:val="ProductList-TableBody"/>
            </w:pPr>
            <w:r>
              <w:t>„Power Automate“ planas vienam srautui</w:t>
            </w:r>
          </w:p>
        </w:tc>
      </w:tr>
    </w:tbl>
    <w:p w14:paraId="70FF770A" w14:textId="77777777" w:rsidR="002F1FC1" w:rsidRDefault="002F1FC1">
      <w:pPr>
        <w:pStyle w:val="ProductList-Body"/>
      </w:pPr>
    </w:p>
    <w:p w14:paraId="1386BE5C" w14:textId="77777777" w:rsidR="002F1FC1" w:rsidRDefault="00982499">
      <w:pPr>
        <w:pStyle w:val="ProductList-ClauseHeading"/>
        <w:outlineLvl w:val="4"/>
      </w:pPr>
      <w:r>
        <w:t>2.5 Mažiausi pirkimo kiekiai – visos programos</w:t>
      </w:r>
    </w:p>
    <w:p w14:paraId="33418F7D" w14:textId="77777777" w:rsidR="002F1FC1" w:rsidRDefault="00982499">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2F1FC1" w14:paraId="5A5F1C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2A6D7F" w14:textId="77777777" w:rsidR="002F1FC1" w:rsidRDefault="00982499">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77B79F17" w14:textId="77777777" w:rsidR="002F1FC1" w:rsidRDefault="00982499">
            <w:pPr>
              <w:pStyle w:val="ProductList-TableBody"/>
            </w:pPr>
            <w:r>
              <w:rPr>
                <w:color w:val="FFFFFF"/>
              </w:rPr>
              <w:t>Mažiausias kiekis</w:t>
            </w:r>
          </w:p>
        </w:tc>
      </w:tr>
      <w:tr w:rsidR="002F1FC1" w14:paraId="18A40F63" w14:textId="77777777">
        <w:tc>
          <w:tcPr>
            <w:tcW w:w="6120" w:type="dxa"/>
            <w:tcBorders>
              <w:top w:val="none" w:sz="4" w:space="0" w:color="6E6E6E"/>
              <w:left w:val="single" w:sz="4" w:space="0" w:color="6E6E6E"/>
              <w:bottom w:val="single" w:sz="4" w:space="0" w:color="6E6E6E"/>
              <w:right w:val="single" w:sz="4" w:space="0" w:color="6E6E6E"/>
            </w:tcBorders>
          </w:tcPr>
          <w:p w14:paraId="0DCAEC69" w14:textId="77777777" w:rsidR="002F1FC1" w:rsidRDefault="00982499">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3CDC3DFA" w14:textId="77777777" w:rsidR="002F1FC1" w:rsidRDefault="00982499">
            <w:pPr>
              <w:pStyle w:val="ProductList-TableBody"/>
            </w:pPr>
            <w:r>
              <w:rPr>
                <w:i/>
              </w:rPr>
              <w:t>1 pakopa</w:t>
            </w:r>
            <w:r>
              <w:t>: 1</w:t>
            </w:r>
          </w:p>
          <w:p w14:paraId="684284BF" w14:textId="77777777" w:rsidR="002F1FC1" w:rsidRDefault="00982499">
            <w:pPr>
              <w:pStyle w:val="ProductList-TableBody"/>
            </w:pPr>
            <w:r>
              <w:rPr>
                <w:i/>
              </w:rPr>
              <w:t>2 pakopa</w:t>
            </w:r>
            <w:r>
              <w:t>: 10</w:t>
            </w:r>
          </w:p>
          <w:p w14:paraId="5AEB86ED" w14:textId="77777777" w:rsidR="002F1FC1" w:rsidRDefault="00982499">
            <w:pPr>
              <w:pStyle w:val="ProductList-TableBody"/>
            </w:pPr>
            <w:r>
              <w:rPr>
                <w:i/>
              </w:rPr>
              <w:t>3 pakopa</w:t>
            </w:r>
            <w:r>
              <w:t>: 50 *</w:t>
            </w:r>
          </w:p>
        </w:tc>
      </w:tr>
      <w:tr w:rsidR="002F1FC1" w14:paraId="293B609E" w14:textId="77777777">
        <w:tc>
          <w:tcPr>
            <w:tcW w:w="6120" w:type="dxa"/>
            <w:tcBorders>
              <w:top w:val="single" w:sz="4" w:space="0" w:color="6E6E6E"/>
              <w:left w:val="single" w:sz="4" w:space="0" w:color="6E6E6E"/>
              <w:bottom w:val="single" w:sz="4" w:space="0" w:color="6E6E6E"/>
              <w:right w:val="single" w:sz="4" w:space="0" w:color="6E6E6E"/>
            </w:tcBorders>
          </w:tcPr>
          <w:p w14:paraId="68EF01E8" w14:textId="77777777" w:rsidR="002F1FC1" w:rsidRDefault="00982499">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34292348" w14:textId="77777777" w:rsidR="002F1FC1" w:rsidRDefault="00982499">
            <w:pPr>
              <w:pStyle w:val="ProductList-TableBody"/>
            </w:pPr>
            <w:r>
              <w:t>5</w:t>
            </w:r>
          </w:p>
        </w:tc>
      </w:tr>
    </w:tbl>
    <w:p w14:paraId="65F6509B" w14:textId="77777777" w:rsidR="002F1FC1" w:rsidRDefault="00982499">
      <w:pPr>
        <w:pStyle w:val="ProductList-Body"/>
      </w:pPr>
      <w:r>
        <w:rPr>
          <w:i/>
        </w:rPr>
        <w:t>*3 pakopa pasiekiama tik debesies sprendimų teikėjams</w:t>
      </w:r>
    </w:p>
    <w:p w14:paraId="357F47E4" w14:textId="77777777" w:rsidR="002F1FC1" w:rsidRDefault="002F1FC1">
      <w:pPr>
        <w:pStyle w:val="ProductList-Body"/>
      </w:pPr>
    </w:p>
    <w:p w14:paraId="6EF5B9C9" w14:textId="77777777" w:rsidR="002F1FC1" w:rsidRDefault="00982499">
      <w:pPr>
        <w:pStyle w:val="ProductList-ClauseHeading"/>
        <w:outlineLvl w:val="4"/>
      </w:pPr>
      <w:r>
        <w:t>2.6 „Power Apps“ portalai – išplėstinės naudojimo teisės</w:t>
      </w:r>
    </w:p>
    <w:p w14:paraId="63E54A8E" w14:textId="77777777" w:rsidR="002F1FC1" w:rsidRDefault="00982499">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2F1FC1" w14:paraId="3D87D2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6A1136" w14:textId="77777777" w:rsidR="002F1FC1" w:rsidRDefault="00982499">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76232678" w14:textId="77777777" w:rsidR="002F1FC1" w:rsidRDefault="00982499">
            <w:pPr>
              <w:pStyle w:val="ProductList-TableBody"/>
            </w:pPr>
            <w:r>
              <w:rPr>
                <w:color w:val="FFFFFF"/>
              </w:rPr>
              <w:t>Pasirinktinės „Power Apps“ portalų naudojimo teisės</w:t>
            </w:r>
          </w:p>
        </w:tc>
      </w:tr>
      <w:tr w:rsidR="002F1FC1" w14:paraId="6F7A4DFE" w14:textId="77777777">
        <w:tc>
          <w:tcPr>
            <w:tcW w:w="6120" w:type="dxa"/>
            <w:tcBorders>
              <w:top w:val="none" w:sz="4" w:space="0" w:color="6E6E6E"/>
              <w:left w:val="single" w:sz="4" w:space="0" w:color="6E6E6E"/>
              <w:bottom w:val="single" w:sz="4" w:space="0" w:color="6E6E6E"/>
              <w:right w:val="single" w:sz="4" w:space="0" w:color="6E6E6E"/>
            </w:tcBorders>
          </w:tcPr>
          <w:p w14:paraId="1EA2D9DB" w14:textId="77777777" w:rsidR="002F1FC1" w:rsidRDefault="00982499">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88C753B" w14:textId="77777777" w:rsidR="002F1FC1" w:rsidRDefault="00982499">
            <w:pPr>
              <w:pStyle w:val="ProductList-TableBody"/>
            </w:pPr>
            <w:r>
              <w:t>„Power Apps“ portalai, susieti su licencijuotos „Dynamics 365“ programos kontekstu, ir „Power Apps“ portalai, kurie susieja su ta pačia aplinka, kaip licencijuota „Dynamics 365“ programa</w:t>
            </w:r>
          </w:p>
        </w:tc>
      </w:tr>
      <w:tr w:rsidR="002F1FC1" w14:paraId="76D4D1FD" w14:textId="77777777">
        <w:tc>
          <w:tcPr>
            <w:tcW w:w="6120" w:type="dxa"/>
            <w:tcBorders>
              <w:top w:val="single" w:sz="4" w:space="0" w:color="6E6E6E"/>
              <w:left w:val="single" w:sz="4" w:space="0" w:color="6E6E6E"/>
              <w:bottom w:val="single" w:sz="4" w:space="0" w:color="6E6E6E"/>
              <w:right w:val="single" w:sz="4" w:space="0" w:color="6E6E6E"/>
            </w:tcBorders>
          </w:tcPr>
          <w:p w14:paraId="420F0940" w14:textId="77777777" w:rsidR="002F1FC1" w:rsidRDefault="00982499">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55E2BF61" w14:textId="77777777" w:rsidR="002F1FC1" w:rsidRDefault="00982499">
            <w:pPr>
              <w:pStyle w:val="ProductList-TableBody"/>
            </w:pPr>
            <w:r>
              <w:t>1 „Power App“ portalas</w:t>
            </w:r>
          </w:p>
        </w:tc>
      </w:tr>
      <w:tr w:rsidR="002F1FC1" w14:paraId="21F96A1A" w14:textId="77777777">
        <w:tc>
          <w:tcPr>
            <w:tcW w:w="6120" w:type="dxa"/>
            <w:tcBorders>
              <w:top w:val="single" w:sz="4" w:space="0" w:color="6E6E6E"/>
              <w:left w:val="single" w:sz="4" w:space="0" w:color="6E6E6E"/>
              <w:bottom w:val="single" w:sz="4" w:space="0" w:color="6E6E6E"/>
              <w:right w:val="single" w:sz="4" w:space="0" w:color="6E6E6E"/>
            </w:tcBorders>
          </w:tcPr>
          <w:p w14:paraId="5D88CA60" w14:textId="77777777" w:rsidR="002F1FC1" w:rsidRDefault="00982499">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63C89B44" w14:textId="77777777" w:rsidR="002F1FC1" w:rsidRDefault="00982499">
            <w:pPr>
              <w:pStyle w:val="ProductList-TableBody"/>
            </w:pPr>
            <w:r>
              <w:t>Neribotas „Power Apps“ portalų skaičius</w:t>
            </w:r>
          </w:p>
        </w:tc>
      </w:tr>
    </w:tbl>
    <w:p w14:paraId="78683E95" w14:textId="77777777" w:rsidR="002F1FC1" w:rsidRDefault="0098249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235E3D9" w14:textId="77777777" w:rsidR="002F1FC1" w:rsidRDefault="002F1FC1">
      <w:pPr>
        <w:pStyle w:val="ProductList-Body"/>
      </w:pPr>
    </w:p>
    <w:p w14:paraId="7872D046" w14:textId="77777777" w:rsidR="002F1FC1" w:rsidRDefault="00982499">
      <w:pPr>
        <w:pStyle w:val="ProductList-ClauseHeading"/>
        <w:outlineLvl w:val="4"/>
      </w:pPr>
      <w:r>
        <w:t>2.7 „Power App“ ir „Power Automate“ talpyklos priedo būtinosios sąlygos</w:t>
      </w:r>
    </w:p>
    <w:p w14:paraId="67AD0277" w14:textId="77777777" w:rsidR="002F1FC1" w:rsidRDefault="00982499">
      <w:pPr>
        <w:pStyle w:val="ProductList-Body"/>
      </w:pPr>
      <w:r>
        <w:t>„Power Apps and Power Automate“ talpyklos priedui būtinas „Power Apps“, „Power Automate“, „Office“ / „Microsoft 365“ ar „Dynamics 365“ esamų licencijų įsigijimas.</w:t>
      </w:r>
    </w:p>
    <w:p w14:paraId="734484F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4DD3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CF91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559A41F" w14:textId="77777777" w:rsidR="002F1FC1" w:rsidRDefault="002F1FC1">
      <w:pPr>
        <w:pStyle w:val="ProductList-Body"/>
      </w:pPr>
    </w:p>
    <w:p w14:paraId="1AFA1D72" w14:textId="77777777" w:rsidR="002F1FC1" w:rsidRDefault="00982499">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08484C46" w14:textId="77777777" w:rsidR="002F1FC1" w:rsidRDefault="00982499">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2F1FC1" w14:paraId="703346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A2D333" w14:textId="77777777" w:rsidR="002F1FC1" w:rsidRDefault="0098249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D2716"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175D9"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2CD3E"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87AF8"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265D1"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8E827"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F0938"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17626"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E4A41"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3008165" w14:textId="77777777">
        <w:tc>
          <w:tcPr>
            <w:tcW w:w="4520" w:type="dxa"/>
            <w:tcBorders>
              <w:top w:val="single" w:sz="4" w:space="0" w:color="FFFFFF"/>
              <w:left w:val="single" w:sz="4" w:space="0" w:color="FFFFFF"/>
              <w:bottom w:val="dashed" w:sz="4" w:space="0" w:color="B2B2B2"/>
              <w:right w:val="none" w:sz="4" w:space="0" w:color="B2B2B2"/>
            </w:tcBorders>
          </w:tcPr>
          <w:p w14:paraId="7A30003C" w14:textId="77777777" w:rsidR="002F1FC1" w:rsidRDefault="00982499">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85EF0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F319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F209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2F2F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EBB1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CAD1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8FA4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5AAF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BA7C8" w14:textId="77777777" w:rsidR="002F1FC1" w:rsidRDefault="002F1FC1">
            <w:pPr>
              <w:pStyle w:val="ProductList-TableBody"/>
              <w:jc w:val="center"/>
            </w:pPr>
          </w:p>
        </w:tc>
      </w:tr>
      <w:tr w:rsidR="002F1FC1" w14:paraId="4469B85C" w14:textId="77777777">
        <w:tc>
          <w:tcPr>
            <w:tcW w:w="4520" w:type="dxa"/>
            <w:tcBorders>
              <w:top w:val="dashed" w:sz="4" w:space="0" w:color="B2B2B2"/>
              <w:left w:val="single" w:sz="4" w:space="0" w:color="FFFFFF"/>
              <w:bottom w:val="dashed" w:sz="4" w:space="0" w:color="B2B2B2"/>
              <w:right w:val="none" w:sz="4" w:space="0" w:color="B2B2B2"/>
            </w:tcBorders>
          </w:tcPr>
          <w:p w14:paraId="6570BC15" w14:textId="77777777" w:rsidR="002F1FC1" w:rsidRDefault="00982499">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0EC5AE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8319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49B9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FEC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B618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A33B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ED6F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A63C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2A827" w14:textId="77777777" w:rsidR="002F1FC1" w:rsidRDefault="002F1FC1">
            <w:pPr>
              <w:pStyle w:val="ProductList-TableBody"/>
              <w:jc w:val="center"/>
            </w:pPr>
          </w:p>
        </w:tc>
      </w:tr>
      <w:tr w:rsidR="002F1FC1" w14:paraId="4AB00265" w14:textId="77777777">
        <w:tc>
          <w:tcPr>
            <w:tcW w:w="4520" w:type="dxa"/>
            <w:tcBorders>
              <w:top w:val="dashed" w:sz="4" w:space="0" w:color="B2B2B2"/>
              <w:left w:val="single" w:sz="4" w:space="0" w:color="FFFFFF"/>
              <w:bottom w:val="dashed" w:sz="4" w:space="0" w:color="B2B2B2"/>
              <w:right w:val="none" w:sz="4" w:space="0" w:color="B2B2B2"/>
            </w:tcBorders>
          </w:tcPr>
          <w:p w14:paraId="26D2733F" w14:textId="77777777" w:rsidR="002F1FC1" w:rsidRDefault="0098249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29BF8D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6892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765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EA0A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622D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2D1AA"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25ED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E4B1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335B4" w14:textId="77777777" w:rsidR="002F1FC1" w:rsidRDefault="002F1FC1">
            <w:pPr>
              <w:pStyle w:val="ProductList-TableBody"/>
              <w:jc w:val="center"/>
            </w:pPr>
          </w:p>
        </w:tc>
      </w:tr>
      <w:tr w:rsidR="002F1FC1" w14:paraId="1833575F" w14:textId="77777777">
        <w:tc>
          <w:tcPr>
            <w:tcW w:w="4520" w:type="dxa"/>
            <w:tcBorders>
              <w:top w:val="dashed" w:sz="4" w:space="0" w:color="B2B2B2"/>
              <w:left w:val="single" w:sz="4" w:space="0" w:color="FFFFFF"/>
              <w:bottom w:val="dashed" w:sz="4" w:space="0" w:color="B2B2B2"/>
              <w:right w:val="none" w:sz="4" w:space="0" w:color="B2B2B2"/>
            </w:tcBorders>
          </w:tcPr>
          <w:p w14:paraId="5D58CBE2" w14:textId="77777777" w:rsidR="002F1FC1" w:rsidRDefault="00982499">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2928C3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A287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0560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1CFE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14D4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D478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EA1A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C245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AD893" w14:textId="77777777" w:rsidR="002F1FC1" w:rsidRDefault="002F1FC1">
            <w:pPr>
              <w:pStyle w:val="ProductList-TableBody"/>
              <w:jc w:val="center"/>
            </w:pPr>
          </w:p>
        </w:tc>
      </w:tr>
      <w:tr w:rsidR="002F1FC1" w14:paraId="78E6CE8E" w14:textId="77777777">
        <w:tc>
          <w:tcPr>
            <w:tcW w:w="4520" w:type="dxa"/>
            <w:tcBorders>
              <w:top w:val="dashed" w:sz="4" w:space="0" w:color="B2B2B2"/>
              <w:left w:val="single" w:sz="4" w:space="0" w:color="FFFFFF"/>
              <w:bottom w:val="dashed" w:sz="4" w:space="0" w:color="B2B2B2"/>
              <w:right w:val="none" w:sz="4" w:space="0" w:color="B2B2B2"/>
            </w:tcBorders>
          </w:tcPr>
          <w:p w14:paraId="04AB946F" w14:textId="77777777" w:rsidR="002F1FC1" w:rsidRDefault="00982499">
            <w:pPr>
              <w:pStyle w:val="ProductList-TableBody"/>
            </w:pPr>
            <w:r>
              <w:t>„GitHub AE” (GHEM)</w:t>
            </w:r>
            <w:r>
              <w:fldChar w:fldCharType="begin"/>
            </w:r>
            <w:r>
              <w:instrText xml:space="preserve"> XE "„GitHub AE” (GHEM)"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56A0D4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C94B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3141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692B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85B8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B9E4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2D5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D1BB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DB1B3" w14:textId="77777777" w:rsidR="002F1FC1" w:rsidRDefault="002F1FC1">
            <w:pPr>
              <w:pStyle w:val="ProductList-TableBody"/>
              <w:jc w:val="center"/>
            </w:pPr>
          </w:p>
        </w:tc>
      </w:tr>
      <w:tr w:rsidR="002F1FC1" w14:paraId="387D1189" w14:textId="77777777">
        <w:tc>
          <w:tcPr>
            <w:tcW w:w="4520" w:type="dxa"/>
            <w:tcBorders>
              <w:top w:val="dashed" w:sz="4" w:space="0" w:color="B2B2B2"/>
              <w:left w:val="single" w:sz="4" w:space="0" w:color="FFFFFF"/>
              <w:bottom w:val="dashed" w:sz="4" w:space="0" w:color="B2B2B2"/>
              <w:right w:val="none" w:sz="4" w:space="0" w:color="B2B2B2"/>
            </w:tcBorders>
          </w:tcPr>
          <w:p w14:paraId="498F1612" w14:textId="77777777" w:rsidR="002F1FC1" w:rsidRDefault="00982499">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114E8D6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277B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85BA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13F9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F5A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9C11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0620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0E3B0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B5F20" w14:textId="77777777" w:rsidR="002F1FC1" w:rsidRDefault="002F1FC1">
            <w:pPr>
              <w:pStyle w:val="ProductList-TableBody"/>
              <w:jc w:val="center"/>
            </w:pPr>
          </w:p>
        </w:tc>
      </w:tr>
      <w:tr w:rsidR="002F1FC1" w14:paraId="2CF15E78" w14:textId="77777777">
        <w:tc>
          <w:tcPr>
            <w:tcW w:w="4520" w:type="dxa"/>
            <w:tcBorders>
              <w:top w:val="dashed" w:sz="4" w:space="0" w:color="B2B2B2"/>
              <w:left w:val="single" w:sz="4" w:space="0" w:color="FFFFFF"/>
              <w:bottom w:val="dashed" w:sz="4" w:space="0" w:color="B2B2B2"/>
              <w:right w:val="none" w:sz="4" w:space="0" w:color="B2B2B2"/>
            </w:tcBorders>
          </w:tcPr>
          <w:p w14:paraId="3116967A" w14:textId="77777777" w:rsidR="002F1FC1" w:rsidRDefault="00982499">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A979AC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91FE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8C9F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7D5CD"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1FC9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485B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9F12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4554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974C5" w14:textId="77777777" w:rsidR="002F1FC1" w:rsidRDefault="002F1FC1">
            <w:pPr>
              <w:pStyle w:val="ProductList-TableBody"/>
              <w:jc w:val="center"/>
            </w:pPr>
          </w:p>
        </w:tc>
      </w:tr>
      <w:tr w:rsidR="002F1FC1" w14:paraId="4A8C2FF8" w14:textId="77777777">
        <w:tc>
          <w:tcPr>
            <w:tcW w:w="4520" w:type="dxa"/>
            <w:tcBorders>
              <w:top w:val="dashed" w:sz="4" w:space="0" w:color="B2B2B2"/>
              <w:left w:val="single" w:sz="4" w:space="0" w:color="FFFFFF"/>
              <w:bottom w:val="dashed" w:sz="4" w:space="0" w:color="B2B2B2"/>
              <w:right w:val="none" w:sz="4" w:space="0" w:color="B2B2B2"/>
            </w:tcBorders>
          </w:tcPr>
          <w:p w14:paraId="42C1DE36" w14:textId="77777777" w:rsidR="002F1FC1" w:rsidRDefault="00982499">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276956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98A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0ADB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4236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F514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D09D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F9E8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0781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B8076" w14:textId="77777777" w:rsidR="002F1FC1" w:rsidRDefault="002F1FC1">
            <w:pPr>
              <w:pStyle w:val="ProductList-TableBody"/>
              <w:jc w:val="center"/>
            </w:pPr>
          </w:p>
        </w:tc>
      </w:tr>
      <w:tr w:rsidR="002F1FC1" w14:paraId="0825F7E9" w14:textId="77777777">
        <w:tc>
          <w:tcPr>
            <w:tcW w:w="4520" w:type="dxa"/>
            <w:tcBorders>
              <w:top w:val="dashed" w:sz="4" w:space="0" w:color="B2B2B2"/>
              <w:left w:val="single" w:sz="4" w:space="0" w:color="FFFFFF"/>
              <w:bottom w:val="dashed" w:sz="4" w:space="0" w:color="B2B2B2"/>
              <w:right w:val="none" w:sz="4" w:space="0" w:color="B2B2B2"/>
            </w:tcBorders>
          </w:tcPr>
          <w:p w14:paraId="7F1915BB" w14:textId="77777777" w:rsidR="002F1FC1" w:rsidRDefault="00982499">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063A29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0636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322C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99D13"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BB15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EABAC"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CBC4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ECA2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D1686" w14:textId="77777777" w:rsidR="002F1FC1" w:rsidRDefault="002F1FC1">
            <w:pPr>
              <w:pStyle w:val="ProductList-TableBody"/>
              <w:jc w:val="center"/>
            </w:pPr>
          </w:p>
        </w:tc>
      </w:tr>
      <w:tr w:rsidR="002F1FC1" w14:paraId="34C3D9CD" w14:textId="77777777">
        <w:tc>
          <w:tcPr>
            <w:tcW w:w="4520" w:type="dxa"/>
            <w:tcBorders>
              <w:top w:val="dashed" w:sz="4" w:space="0" w:color="B2B2B2"/>
              <w:left w:val="single" w:sz="4" w:space="0" w:color="FFFFFF"/>
              <w:bottom w:val="single" w:sz="4" w:space="0" w:color="FFFFFF"/>
              <w:right w:val="none" w:sz="4" w:space="0" w:color="B2B2B2"/>
            </w:tcBorders>
          </w:tcPr>
          <w:p w14:paraId="33A46855" w14:textId="77777777" w:rsidR="002F1FC1" w:rsidRDefault="00982499">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54351A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16105"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3CA5E"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751E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E48B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84BA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A2D56"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A31E2"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86551" w14:textId="77777777" w:rsidR="002F1FC1" w:rsidRDefault="002F1FC1">
            <w:pPr>
              <w:pStyle w:val="ProductList-TableBody"/>
              <w:jc w:val="center"/>
            </w:pPr>
          </w:p>
        </w:tc>
      </w:tr>
    </w:tbl>
    <w:p w14:paraId="58874D3C" w14:textId="77777777" w:rsidR="002F1FC1" w:rsidRDefault="00982499">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2F1FC1" w14:paraId="70CC1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AAE6BD"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62C8BD"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BBB99A" w14:textId="77777777" w:rsidR="002F1FC1" w:rsidRDefault="00982499">
            <w:pPr>
              <w:pStyle w:val="ProductList-TableBody"/>
            </w:pPr>
            <w:r>
              <w:rPr>
                <w:color w:val="404040"/>
              </w:rPr>
              <w:t>Pratęstas tinkamumo laikotarpis: netaikoma</w:t>
            </w:r>
          </w:p>
        </w:tc>
      </w:tr>
      <w:tr w:rsidR="002F1FC1" w14:paraId="3372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66A0" w14:textId="77777777" w:rsidR="002F1FC1" w:rsidRDefault="00982499">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7157E974"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A40578" w14:textId="77777777" w:rsidR="002F1FC1" w:rsidRDefault="00982499">
            <w:pPr>
              <w:pStyle w:val="ProductList-TableBody"/>
            </w:pPr>
            <w:r>
              <w:rPr>
                <w:color w:val="404040"/>
              </w:rPr>
              <w:t>Reklaminiai pasiūlymai: netaikoma</w:t>
            </w:r>
          </w:p>
        </w:tc>
      </w:tr>
      <w:tr w:rsidR="002F1FC1" w14:paraId="7FB0878C" w14:textId="77777777">
        <w:tc>
          <w:tcPr>
            <w:tcW w:w="4040" w:type="dxa"/>
            <w:tcBorders>
              <w:top w:val="single" w:sz="4" w:space="0" w:color="000000"/>
              <w:left w:val="single" w:sz="4" w:space="0" w:color="000000"/>
              <w:bottom w:val="single" w:sz="4" w:space="0" w:color="000000"/>
              <w:right w:val="single" w:sz="4" w:space="0" w:color="000000"/>
            </w:tcBorders>
          </w:tcPr>
          <w:p w14:paraId="51D7B171"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5ABF1F08"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164DB8" w14:textId="77777777" w:rsidR="002F1FC1" w:rsidRDefault="00982499">
            <w:pPr>
              <w:pStyle w:val="ProductList-TableBody"/>
            </w:pPr>
            <w:r>
              <w:rPr>
                <w:color w:val="404040"/>
              </w:rPr>
              <w:t>Galimybė mažinti (SCE): netaikoma</w:t>
            </w:r>
          </w:p>
        </w:tc>
      </w:tr>
      <w:tr w:rsidR="002F1FC1" w14:paraId="732FB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01DE" w14:textId="77777777" w:rsidR="002F1FC1" w:rsidRDefault="00982499">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4D6CCD" w14:textId="77777777" w:rsidR="002F1FC1" w:rsidRDefault="00982499">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6853D56D" w14:textId="77777777" w:rsidR="002F1FC1" w:rsidRDefault="002F1FC1">
            <w:pPr>
              <w:pStyle w:val="ProductList-TableBody"/>
            </w:pPr>
          </w:p>
        </w:tc>
      </w:tr>
    </w:tbl>
    <w:p w14:paraId="08C3E54E" w14:textId="77777777" w:rsidR="002F1FC1" w:rsidRDefault="002F1FC1">
      <w:pPr>
        <w:pStyle w:val="ProductList-Body"/>
      </w:pPr>
    </w:p>
    <w:p w14:paraId="5E40866D" w14:textId="77777777" w:rsidR="002F1FC1" w:rsidRDefault="00982499">
      <w:pPr>
        <w:pStyle w:val="ProductList-ClauseHeading"/>
        <w:outlineLvl w:val="4"/>
      </w:pPr>
      <w:r>
        <w:lastRenderedPageBreak/>
        <w:t>2.1 „GitHub Enterprise“</w:t>
      </w:r>
    </w:p>
    <w:p w14:paraId="6C71DA10" w14:textId="77777777" w:rsidR="002F1FC1" w:rsidRDefault="00982499">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66C7892D" w14:textId="77777777" w:rsidR="002F1FC1" w:rsidRDefault="002F1FC1">
      <w:pPr>
        <w:pStyle w:val="ProductList-Body"/>
      </w:pPr>
    </w:p>
    <w:p w14:paraId="0FE67CCF" w14:textId="77777777" w:rsidR="002F1FC1" w:rsidRDefault="00982499">
      <w:pPr>
        <w:pStyle w:val="ProductList-ClauseHeading"/>
        <w:outlineLvl w:val="4"/>
      </w:pPr>
      <w:r>
        <w:t>2.2 „GitHub Enterprise“, licencijuota per EES</w:t>
      </w:r>
    </w:p>
    <w:p w14:paraId="184ED589" w14:textId="77777777" w:rsidR="002F1FC1" w:rsidRDefault="00982499">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2362B56C" w14:textId="77777777" w:rsidR="002F1FC1" w:rsidRDefault="002F1FC1">
      <w:pPr>
        <w:pStyle w:val="ProductList-Body"/>
      </w:pPr>
    </w:p>
    <w:p w14:paraId="1CD6C31C" w14:textId="77777777" w:rsidR="002F1FC1" w:rsidRDefault="00982499">
      <w:pPr>
        <w:pStyle w:val="ProductList-ClauseHeading"/>
        <w:outlineLvl w:val="4"/>
      </w:pPr>
      <w:r>
        <w:t>2.3 „GitHub“ veiksmai ir „GitHub“ paketai</w:t>
      </w:r>
    </w:p>
    <w:p w14:paraId="7607B899" w14:textId="77777777" w:rsidR="002F1FC1" w:rsidRDefault="00982499">
      <w:pPr>
        <w:pStyle w:val="ProductList-Body"/>
      </w:pPr>
      <w:r>
        <w:t xml:space="preserve">Klientas gali įsigyti šias paslaugas tik kartu įsigydamas vartotojo PL, skirtas „GitHub Enterprise“, arba pasiūlymą, kurio dalis yra „GitHub Enterprise“. </w:t>
      </w:r>
    </w:p>
    <w:p w14:paraId="2141C4F6" w14:textId="77777777" w:rsidR="002F1FC1" w:rsidRDefault="002F1FC1">
      <w:pPr>
        <w:pStyle w:val="ProductList-Body"/>
      </w:pPr>
    </w:p>
    <w:p w14:paraId="732DE31C" w14:textId="77777777" w:rsidR="002F1FC1" w:rsidRDefault="00982499">
      <w:pPr>
        <w:pStyle w:val="ProductList-ClauseHeading"/>
        <w:outlineLvl w:val="4"/>
      </w:pPr>
      <w:r>
        <w:t>2.4 „GitHub“ išplėstinė sauga</w:t>
      </w:r>
    </w:p>
    <w:p w14:paraId="426EAFE5" w14:textId="77777777" w:rsidR="002F1FC1" w:rsidRDefault="00982499">
      <w:pPr>
        <w:pStyle w:val="ProductList-Body"/>
      </w:pPr>
      <w:r>
        <w:t xml:space="preserve">Klientas gali įsigyti „GitHub“ išplėstinės saugos vartotojo PL tik savo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arba pasiūlymą, kurio dalis yra „GitHub Enterprise“ („Kliento „GitHub Enterprise“ vartotojai“).</w:t>
      </w:r>
    </w:p>
    <w:p w14:paraId="2B5EAE72" w14:textId="77777777" w:rsidR="002F1FC1" w:rsidRDefault="002F1FC1">
      <w:pPr>
        <w:pStyle w:val="ProductList-Body"/>
      </w:pPr>
    </w:p>
    <w:p w14:paraId="6A57257A" w14:textId="77777777" w:rsidR="002F1FC1" w:rsidRDefault="00982499">
      <w:pPr>
        <w:pStyle w:val="ProductList-ClauseHeading"/>
        <w:outlineLvl w:val="4"/>
      </w:pPr>
      <w:r>
        <w:t>2.5 „GitHub“ įžvalgos</w:t>
      </w:r>
    </w:p>
    <w:p w14:paraId="2C459FE6" w14:textId="77777777" w:rsidR="002F1FC1" w:rsidRDefault="00982499">
      <w:pPr>
        <w:pStyle w:val="ProductList-Body"/>
      </w:pPr>
      <w:r>
        <w:t>Klientas gali įsigyti „GitHub“ įžvalgų vartotojo PL tik savo „GitHub Enterprise“ vartotojams, jei įsigyja tos (-ų) paslaugos (-ų) vartotojo PL visiems „GitHub Enterprise“ vartotojams. Ši galimybė netaikoma Švietimo sprendimų registracijos sutarčių klientams.</w:t>
      </w:r>
    </w:p>
    <w:p w14:paraId="06140796" w14:textId="77777777" w:rsidR="002F1FC1" w:rsidRDefault="002F1FC1">
      <w:pPr>
        <w:pStyle w:val="ProductList-Body"/>
      </w:pPr>
    </w:p>
    <w:p w14:paraId="4973AE7A" w14:textId="77777777" w:rsidR="002F1FC1" w:rsidRDefault="00982499">
      <w:pPr>
        <w:pStyle w:val="ProductList-ClauseHeading"/>
        <w:outlineLvl w:val="4"/>
      </w:pPr>
      <w:r>
        <w:t>2.6 „GitHub“ mokymo laboratorija organizacijoms</w:t>
      </w:r>
    </w:p>
    <w:p w14:paraId="75F965DE" w14:textId="77777777" w:rsidR="002F1FC1" w:rsidRDefault="00982499">
      <w:pPr>
        <w:pStyle w:val="ProductList-Body"/>
      </w:pPr>
      <w:r>
        <w:t>Klientas gali įsigyti „GitHub“ mokymo laboratorijos vartotojo PL tik savo licencijuotiems „GitHub Enterprise“ vartotojams, arba pasiūlymą, kurio dalis yra „GitHub Enterprise“.</w:t>
      </w:r>
    </w:p>
    <w:p w14:paraId="7BC5F6E5" w14:textId="77777777" w:rsidR="002F1FC1" w:rsidRDefault="002F1FC1">
      <w:pPr>
        <w:pStyle w:val="ProductList-Body"/>
      </w:pPr>
    </w:p>
    <w:p w14:paraId="749DBC21" w14:textId="77777777" w:rsidR="002F1FC1" w:rsidRDefault="00982499">
      <w:pPr>
        <w:pStyle w:val="ProductList-ClauseHeading"/>
        <w:outlineLvl w:val="4"/>
      </w:pPr>
      <w:r>
        <w:t>2.7 Mokymas ir įvertinimas</w:t>
      </w:r>
    </w:p>
    <w:p w14:paraId="62473173" w14:textId="77777777" w:rsidR="002F1FC1" w:rsidRDefault="00982499">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0410588" w14:textId="77777777" w:rsidR="002F1FC1" w:rsidRDefault="002F1FC1">
      <w:pPr>
        <w:pStyle w:val="ProductList-Body"/>
      </w:pPr>
    </w:p>
    <w:p w14:paraId="397E1CCE" w14:textId="77777777" w:rsidR="002F1FC1" w:rsidRDefault="00982499">
      <w:pPr>
        <w:pStyle w:val="ProductList-ClauseHeading"/>
        <w:outlineLvl w:val="4"/>
      </w:pPr>
      <w:r>
        <w:t>2.8 „GitHub Engineering Direct“ palaikymas</w:t>
      </w:r>
    </w:p>
    <w:p w14:paraId="3623E1FA" w14:textId="77777777" w:rsidR="002F1FC1" w:rsidRDefault="00982499">
      <w:pPr>
        <w:pStyle w:val="ProductList-Body"/>
      </w:pPr>
      <w:r>
        <w:rPr>
          <w:color w:val="404040"/>
        </w:rPr>
        <w:t xml:space="preserve">Klientų </w:t>
      </w:r>
      <w:r>
        <w:fldChar w:fldCharType="begin"/>
      </w:r>
      <w:r>
        <w:instrText xml:space="preserve"> AutoTextList   \s NoStyle \t "Licencijuotasis vartotojas yra vienas asmuo, kuriam priskirta Licencija." </w:instrText>
      </w:r>
      <w:r>
        <w:fldChar w:fldCharType="separate"/>
      </w:r>
      <w:r>
        <w:rPr>
          <w:color w:val="0563C1"/>
        </w:rPr>
        <w:t>„GitHub Engineering Direct“, „GitHub One“ ir „GitHub AE“ licencijuotieji vartotojai</w:t>
      </w:r>
      <w:r>
        <w:fldChar w:fldCharType="end"/>
      </w:r>
      <w:r>
        <w:t xml:space="preserve"> gali gauti „GitHub Engineering Direct“palaikymo paslaugas, kaip nurodyta OST.</w:t>
      </w:r>
    </w:p>
    <w:p w14:paraId="19A1172E" w14:textId="77777777" w:rsidR="002F1FC1" w:rsidRDefault="002F1FC1">
      <w:pPr>
        <w:pStyle w:val="ProductList-Body"/>
      </w:pPr>
    </w:p>
    <w:p w14:paraId="5402EDA4"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7A255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93AF"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4BA4C89" w14:textId="77777777" w:rsidR="002F1FC1" w:rsidRDefault="002F1FC1">
      <w:pPr>
        <w:pStyle w:val="ProductList-Body"/>
      </w:pPr>
    </w:p>
    <w:p w14:paraId="7A16E7BA" w14:textId="77777777" w:rsidR="002F1FC1" w:rsidRDefault="00982499">
      <w:pPr>
        <w:pStyle w:val="ProductList-Offering2HeadingNoBorder"/>
        <w:outlineLvl w:val="2"/>
      </w:pPr>
      <w:bookmarkStart w:id="268" w:name="_Sec1298"/>
      <w:r>
        <w:t>„Microsoft“ galinio punkto sargyba (serveriui)</w:t>
      </w:r>
      <w:bookmarkEnd w:id="268"/>
      <w:r>
        <w:fldChar w:fldCharType="begin"/>
      </w:r>
      <w:r>
        <w:instrText xml:space="preserve"> TC "„Microsoft“ galinio punkto sargyba (serveriui)" \l 3</w:instrText>
      </w:r>
      <w:r>
        <w:fldChar w:fldCharType="end"/>
      </w:r>
    </w:p>
    <w:p w14:paraId="5BC4C11B" w14:textId="77777777" w:rsidR="002F1FC1" w:rsidRDefault="00982499">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0"/>
        <w:gridCol w:w="717"/>
        <w:gridCol w:w="689"/>
        <w:gridCol w:w="808"/>
        <w:gridCol w:w="712"/>
        <w:gridCol w:w="728"/>
        <w:gridCol w:w="829"/>
        <w:gridCol w:w="705"/>
        <w:gridCol w:w="695"/>
        <w:gridCol w:w="803"/>
      </w:tblGrid>
      <w:tr w:rsidR="002F1FC1" w14:paraId="6A42DA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311070"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350542E"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A4B17"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F9E27"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0E1F"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16778"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B46E1"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AFFE0"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21E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D23CB"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4E029DCC" w14:textId="77777777">
        <w:tc>
          <w:tcPr>
            <w:tcW w:w="4660" w:type="dxa"/>
            <w:tcBorders>
              <w:top w:val="single" w:sz="6" w:space="0" w:color="FFFFFF"/>
              <w:left w:val="none" w:sz="4" w:space="0" w:color="6E6E6E"/>
              <w:bottom w:val="single" w:sz="4" w:space="0" w:color="FFFFFF"/>
              <w:right w:val="none" w:sz="4" w:space="0" w:color="6E6E6E"/>
            </w:tcBorders>
          </w:tcPr>
          <w:p w14:paraId="21B3B3CA" w14:textId="77777777" w:rsidR="002F1FC1" w:rsidRDefault="00982499">
            <w:pPr>
              <w:pStyle w:val="ProductList-TableBody"/>
            </w:pPr>
            <w:r>
              <w:t>„Microsoft“ galinio punkto sargyba (serveriui)</w:t>
            </w:r>
            <w:r>
              <w:fldChar w:fldCharType="begin"/>
            </w:r>
            <w:r>
              <w:instrText xml:space="preserve"> XE "„Microsoft“ galinio punkto sargyba (serveriui)"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605040F"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655B"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067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A64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D1F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067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CD6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E22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9276" w14:textId="77777777" w:rsidR="002F1FC1" w:rsidRDefault="002F1FC1">
            <w:pPr>
              <w:pStyle w:val="ProductList-TableBody"/>
              <w:jc w:val="center"/>
            </w:pPr>
          </w:p>
        </w:tc>
      </w:tr>
    </w:tbl>
    <w:p w14:paraId="556C6849" w14:textId="77777777" w:rsidR="002F1FC1" w:rsidRDefault="00982499">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galinio punkto sargybai (kiekvienam vartotojui).</w:t>
      </w:r>
    </w:p>
    <w:p w14:paraId="3AE995CE" w14:textId="77777777" w:rsidR="002F1FC1" w:rsidRDefault="00982499">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6"/>
        <w:gridCol w:w="3613"/>
        <w:gridCol w:w="3617"/>
      </w:tblGrid>
      <w:tr w:rsidR="002F1FC1" w14:paraId="7D4E8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4DF25"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16A14"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9F60BA"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2F1FC1" w14:paraId="4B766E25" w14:textId="77777777">
        <w:tc>
          <w:tcPr>
            <w:tcW w:w="4040" w:type="dxa"/>
            <w:tcBorders>
              <w:top w:val="single" w:sz="4" w:space="0" w:color="000000"/>
              <w:left w:val="single" w:sz="4" w:space="0" w:color="000000"/>
              <w:bottom w:val="single" w:sz="4" w:space="0" w:color="000000"/>
              <w:right w:val="single" w:sz="4" w:space="0" w:color="000000"/>
            </w:tcBorders>
          </w:tcPr>
          <w:p w14:paraId="47FC09E0" w14:textId="77777777" w:rsidR="002F1FC1" w:rsidRDefault="009824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2B13A5E0" w14:textId="77777777" w:rsidR="002F1FC1" w:rsidRDefault="009824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5180" w14:textId="77777777" w:rsidR="002F1FC1" w:rsidRDefault="00982499">
            <w:pPr>
              <w:pStyle w:val="ProductList-TableBody"/>
            </w:pPr>
            <w:r>
              <w:rPr>
                <w:color w:val="404040"/>
              </w:rPr>
              <w:t>Reklaminiai pasiūlymai: netaikoma</w:t>
            </w:r>
          </w:p>
        </w:tc>
      </w:tr>
      <w:tr w:rsidR="002F1FC1" w14:paraId="674F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68B2"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EF933AD"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6AD5" w14:textId="77777777" w:rsidR="002F1FC1" w:rsidRDefault="00982499">
            <w:pPr>
              <w:pStyle w:val="ProductList-TableBody"/>
            </w:pPr>
            <w:r>
              <w:rPr>
                <w:color w:val="404040"/>
              </w:rPr>
              <w:t>Galimybė mažinti (SCE): netaikoma</w:t>
            </w:r>
          </w:p>
        </w:tc>
      </w:tr>
      <w:tr w:rsidR="002F1FC1" w14:paraId="07F4C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6387"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1EE9"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CDEE" w14:textId="77777777" w:rsidR="002F1FC1" w:rsidRDefault="002F1FC1">
            <w:pPr>
              <w:pStyle w:val="ProductList-TableBody"/>
            </w:pPr>
          </w:p>
        </w:tc>
      </w:tr>
    </w:tbl>
    <w:p w14:paraId="55319A84" w14:textId="77777777" w:rsidR="002F1FC1" w:rsidRDefault="002F1FC1">
      <w:pPr>
        <w:pStyle w:val="ProductList-Body"/>
      </w:pPr>
    </w:p>
    <w:p w14:paraId="6B019FEE" w14:textId="77777777" w:rsidR="002F1FC1" w:rsidRDefault="00982499">
      <w:pPr>
        <w:pStyle w:val="ProductList-ClauseHeading"/>
        <w:outlineLvl w:val="4"/>
      </w:pPr>
      <w:r>
        <w:t>2.1 Teisė įsigyti „Microsoft“ galinio punkto sargybą (serveriui)</w:t>
      </w:r>
    </w:p>
    <w:p w14:paraId="38614F78" w14:textId="77777777" w:rsidR="002F1FC1" w:rsidRDefault="00982499">
      <w:pPr>
        <w:pStyle w:val="ProductList-Body"/>
      </w:pPr>
      <w:r>
        <w:t>Klientai, bendrai turintys mažiausiai 50 vieno ar daugiau nurodytų produktų licencijas, gali įsigyti vieną ar daugiau „Microsoft“ galinio punkto sargybos (serveriui) licencijas (vieną pagal turimą Serverio OSE): „Microsoft“ galinio punkto sargybos (kiekvienam vartotojui), „Windows“ E5/A5, „Microsoft 365“ E5/A5 ir „Microsoft 365 E5 Security“ vartotojo PL.</w:t>
      </w:r>
    </w:p>
    <w:p w14:paraId="0832788D" w14:textId="77777777" w:rsidR="002F1FC1" w:rsidRDefault="002F1FC1">
      <w:pPr>
        <w:pStyle w:val="ProductList-Body"/>
      </w:pPr>
    </w:p>
    <w:p w14:paraId="1347776B" w14:textId="77777777" w:rsidR="002F1FC1" w:rsidRDefault="00982499">
      <w:pPr>
        <w:pStyle w:val="ProductList-ClauseHeading"/>
        <w:outlineLvl w:val="4"/>
      </w:pPr>
      <w:r>
        <w:t>2.2 Perėjimas prie „Azure Security Center“</w:t>
      </w:r>
    </w:p>
    <w:p w14:paraId="37BCEE35" w14:textId="77777777" w:rsidR="002F1FC1" w:rsidRDefault="00982499">
      <w:pPr>
        <w:pStyle w:val="ProductList-Body"/>
      </w:pPr>
      <w:r>
        <w:t>Klientams, įsigyjantiems „Microsoft“ galinio punkto sargybos (serveriui) licencijas ir vėliau jų licencijų galiojimo laikotarpiu pasirenkantiems tiems patiems serveriams „Azure“ saugos centro licencijas, bus taikomas „Azure“ saugos centro kreditas.</w:t>
      </w:r>
    </w:p>
    <w:p w14:paraId="660B32C8"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6185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8001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0186A57" w14:textId="77777777" w:rsidR="002F1FC1" w:rsidRDefault="002F1FC1">
      <w:pPr>
        <w:pStyle w:val="ProductList-Body"/>
      </w:pPr>
    </w:p>
    <w:p w14:paraId="73B46BD0" w14:textId="77777777" w:rsidR="002F1FC1" w:rsidRDefault="00982499">
      <w:pPr>
        <w:pStyle w:val="ProductList-Offering2HeadingNoBorder"/>
        <w:outlineLvl w:val="2"/>
      </w:pPr>
      <w:bookmarkStart w:id="271" w:name="_Sec1206"/>
      <w:r>
        <w:lastRenderedPageBreak/>
        <w:t>„Microsoft Cloud App Security“</w:t>
      </w:r>
      <w:bookmarkEnd w:id="271"/>
      <w:r>
        <w:fldChar w:fldCharType="begin"/>
      </w:r>
      <w:r>
        <w:instrText xml:space="preserve"> TC "„Microsoft Cloud App Security“" \l 3</w:instrText>
      </w:r>
      <w:r>
        <w:fldChar w:fldCharType="end"/>
      </w:r>
    </w:p>
    <w:p w14:paraId="6B98ED17" w14:textId="77777777" w:rsidR="002F1FC1" w:rsidRDefault="00982499">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2F1FC1" w14:paraId="16F4E0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CC8629" w14:textId="77777777" w:rsidR="002F1FC1" w:rsidRDefault="009824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543C803"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CCAE4"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088AF"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8851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6327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C111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BEB3"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BA6BB"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81545"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AC4E885" w14:textId="77777777">
        <w:tc>
          <w:tcPr>
            <w:tcW w:w="4520" w:type="dxa"/>
            <w:tcBorders>
              <w:top w:val="none" w:sz="4" w:space="0" w:color="BFBFBF"/>
              <w:left w:val="none" w:sz="4" w:space="0" w:color="000000"/>
              <w:bottom w:val="dashed" w:sz="4" w:space="0" w:color="7F7F7F"/>
              <w:right w:val="none" w:sz="4" w:space="0" w:color="000000"/>
            </w:tcBorders>
          </w:tcPr>
          <w:p w14:paraId="4B646916" w14:textId="77777777" w:rsidR="002F1FC1" w:rsidRDefault="0098249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6205E29"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3DB0"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046E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EE1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3DDE"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6E3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753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D07D"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41DF" w14:textId="77777777" w:rsidR="002F1FC1" w:rsidRDefault="002F1FC1">
            <w:pPr>
              <w:pStyle w:val="ProductList-TableBody"/>
              <w:jc w:val="center"/>
            </w:pPr>
          </w:p>
        </w:tc>
      </w:tr>
    </w:tbl>
    <w:p w14:paraId="2F190E5C" w14:textId="77777777" w:rsidR="002F1FC1" w:rsidRDefault="002F1FC1">
      <w:pPr>
        <w:pStyle w:val="ProductList-Body"/>
      </w:pPr>
    </w:p>
    <w:p w14:paraId="6F48A34E" w14:textId="77777777" w:rsidR="002F1FC1" w:rsidRDefault="00982499">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2F1FC1" w14:paraId="274D6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DD6E7"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A4797"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9465E"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6524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68A5"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79E6"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6557" w14:textId="77777777" w:rsidR="002F1FC1" w:rsidRDefault="00982499">
            <w:pPr>
              <w:pStyle w:val="ProductList-TableBody"/>
            </w:pPr>
            <w:r>
              <w:rPr>
                <w:color w:val="404040"/>
              </w:rPr>
              <w:t>Reklaminiai pasiūlymai: netaikoma</w:t>
            </w:r>
          </w:p>
        </w:tc>
      </w:tr>
      <w:tr w:rsidR="002F1FC1" w14:paraId="4B573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03805"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1E751"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3DD8D" w14:textId="77777777" w:rsidR="002F1FC1" w:rsidRDefault="009824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F1FC1" w14:paraId="4CA76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6F7E6"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117EF"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FFC86" w14:textId="77777777" w:rsidR="002F1FC1" w:rsidRDefault="002F1FC1">
            <w:pPr>
              <w:pStyle w:val="ProductList-TableBody"/>
            </w:pPr>
          </w:p>
        </w:tc>
      </w:tr>
    </w:tbl>
    <w:p w14:paraId="4DEF0AB0"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ED9B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9EF2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07A28CE" w14:textId="77777777" w:rsidR="002F1FC1" w:rsidRDefault="002F1FC1">
      <w:pPr>
        <w:pStyle w:val="ProductList-Body"/>
      </w:pPr>
    </w:p>
    <w:p w14:paraId="597C2301" w14:textId="77777777" w:rsidR="002F1FC1" w:rsidRDefault="00982499">
      <w:pPr>
        <w:pStyle w:val="ProductList-Offering2HeadingNoBorder"/>
        <w:outlineLvl w:val="2"/>
      </w:pPr>
      <w:bookmarkStart w:id="274" w:name="_Sec1305"/>
      <w:r>
        <w:t>„Microsoft Cloud Healthcare“ priedas</w:t>
      </w:r>
      <w:bookmarkEnd w:id="274"/>
      <w:r>
        <w:fldChar w:fldCharType="begin"/>
      </w:r>
      <w:r>
        <w:instrText xml:space="preserve"> TC "„Microsoft Cloud Healthcare“ priedas" \l 3</w:instrText>
      </w:r>
      <w:r>
        <w:fldChar w:fldCharType="end"/>
      </w:r>
    </w:p>
    <w:p w14:paraId="0A57B1BC" w14:textId="77777777" w:rsidR="002F1FC1" w:rsidRDefault="00982499">
      <w:pPr>
        <w:pStyle w:val="ProductList-Offering1SubSection"/>
        <w:outlineLvl w:val="3"/>
      </w:pPr>
      <w:bookmarkStart w:id="275" w:name="_Sec1306"/>
      <w:r>
        <w:t>1. Programos pasiekiamumas</w:t>
      </w:r>
      <w:bookmarkEnd w:id="275"/>
    </w:p>
    <w:tbl>
      <w:tblPr>
        <w:tblStyle w:val="PURTable"/>
        <w:tblW w:w="0" w:type="dxa"/>
        <w:tblLook w:val="04A0" w:firstRow="1" w:lastRow="0" w:firstColumn="1" w:lastColumn="0" w:noHBand="0" w:noVBand="1"/>
      </w:tblPr>
      <w:tblGrid>
        <w:gridCol w:w="4365"/>
        <w:gridCol w:w="731"/>
        <w:gridCol w:w="721"/>
        <w:gridCol w:w="726"/>
        <w:gridCol w:w="730"/>
        <w:gridCol w:w="736"/>
        <w:gridCol w:w="733"/>
        <w:gridCol w:w="727"/>
        <w:gridCol w:w="723"/>
        <w:gridCol w:w="724"/>
      </w:tblGrid>
      <w:tr w:rsidR="002F1FC1" w14:paraId="75F814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4A4100" w14:textId="77777777" w:rsidR="002F1FC1" w:rsidRDefault="0098249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C96AE"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D90D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9624A"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C8BD8"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DCAF0"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F4190"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30C21"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50729"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07A14"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56C2578A" w14:textId="77777777">
        <w:tc>
          <w:tcPr>
            <w:tcW w:w="4520" w:type="dxa"/>
            <w:tcBorders>
              <w:top w:val="single" w:sz="4" w:space="0" w:color="FFFFFF"/>
              <w:left w:val="single" w:sz="4" w:space="0" w:color="FFFFFF"/>
              <w:bottom w:val="single" w:sz="4" w:space="0" w:color="FFFFFF"/>
              <w:right w:val="single" w:sz="4" w:space="0" w:color="FFFFFF"/>
            </w:tcBorders>
          </w:tcPr>
          <w:p w14:paraId="494A82A2" w14:textId="77777777" w:rsidR="002F1FC1" w:rsidRDefault="00982499">
            <w:pPr>
              <w:pStyle w:val="ProductList-TableBody"/>
            </w:pPr>
            <w:r>
              <w:t>„Microsoft Cloud Healthcare“ priedas</w:t>
            </w:r>
            <w:r>
              <w:fldChar w:fldCharType="begin"/>
            </w:r>
            <w:r>
              <w:instrText xml:space="preserve"> XE "„Microsoft Cloud Healthcare“ priedas"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4A824E67"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69F30"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598C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2E7C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397AF"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F0A3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79A5A"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9354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DC2AD" w14:textId="77777777" w:rsidR="002F1FC1" w:rsidRDefault="002F1FC1">
            <w:pPr>
              <w:pStyle w:val="ProductList-TableBody"/>
              <w:jc w:val="center"/>
            </w:pPr>
          </w:p>
        </w:tc>
      </w:tr>
    </w:tbl>
    <w:p w14:paraId="78A52A29" w14:textId="77777777" w:rsidR="002F1FC1" w:rsidRDefault="002F1FC1">
      <w:pPr>
        <w:pStyle w:val="ProductList-Body"/>
      </w:pPr>
    </w:p>
    <w:p w14:paraId="734F6FB6" w14:textId="77777777" w:rsidR="002F1FC1" w:rsidRDefault="00982499">
      <w:pPr>
        <w:pStyle w:val="ProductList-Offering1SubSection"/>
        <w:outlineLvl w:val="3"/>
      </w:pPr>
      <w:bookmarkStart w:id="276" w:name="_Sec1307"/>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2F1FC1" w14:paraId="6D625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7D8D08"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9845BE"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B88210" w14:textId="77777777" w:rsidR="002F1FC1" w:rsidRDefault="00982499">
            <w:pPr>
              <w:pStyle w:val="ProductList-TableBody"/>
            </w:pPr>
            <w:r>
              <w:rPr>
                <w:color w:val="404040"/>
              </w:rPr>
              <w:t>Pratęstas tinkamumo laikotarpis: netaikoma</w:t>
            </w:r>
          </w:p>
        </w:tc>
      </w:tr>
      <w:tr w:rsidR="002F1FC1" w14:paraId="3D696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9012" w14:textId="77777777" w:rsidR="002F1FC1" w:rsidRDefault="00982499">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A1EC90" w14:textId="77777777" w:rsidR="002F1FC1" w:rsidRDefault="00982499">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FD2B0D" w14:textId="77777777" w:rsidR="002F1FC1" w:rsidRDefault="00982499">
            <w:pPr>
              <w:pStyle w:val="ProductList-TableBody"/>
            </w:pPr>
            <w:r>
              <w:rPr>
                <w:color w:val="404040"/>
              </w:rPr>
              <w:t>Reklaminiai pasiūlymai: netaikoma</w:t>
            </w:r>
          </w:p>
        </w:tc>
      </w:tr>
      <w:tr w:rsidR="002F1FC1" w14:paraId="76FD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6730" w14:textId="77777777" w:rsidR="002F1FC1" w:rsidRDefault="00982499">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C648CC" w14:textId="77777777" w:rsidR="002F1FC1" w:rsidRDefault="00982499">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E381F8" w14:textId="77777777" w:rsidR="002F1FC1" w:rsidRDefault="00982499">
            <w:pPr>
              <w:pStyle w:val="ProductList-TableBody"/>
            </w:pPr>
            <w:r>
              <w:rPr>
                <w:color w:val="404040"/>
              </w:rPr>
              <w:t>Galimybė mažinti (SCE): Netaikoma</w:t>
            </w:r>
          </w:p>
        </w:tc>
      </w:tr>
      <w:tr w:rsidR="002F1FC1" w14:paraId="25441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D7E9" w14:textId="77777777" w:rsidR="002F1FC1" w:rsidRDefault="00982499">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F2C6C2" w14:textId="77777777" w:rsidR="002F1FC1" w:rsidRDefault="00982499">
            <w:pPr>
              <w:pStyle w:val="ProductList-TableBody"/>
            </w:pPr>
            <w:r>
              <w:rPr>
                <w:color w:val="404040"/>
              </w:rPr>
              <w:t>Galimybė tikslinti: visos</w:t>
            </w:r>
          </w:p>
        </w:tc>
        <w:tc>
          <w:tcPr>
            <w:tcW w:w="4160" w:type="dxa"/>
            <w:tcBorders>
              <w:top w:val="single" w:sz="4" w:space="0" w:color="000000"/>
              <w:left w:val="single" w:sz="4" w:space="0" w:color="000000"/>
              <w:bottom w:val="single" w:sz="4" w:space="0" w:color="000000"/>
              <w:right w:val="single" w:sz="4" w:space="0" w:color="000000"/>
            </w:tcBorders>
          </w:tcPr>
          <w:p w14:paraId="47BFD466" w14:textId="77777777" w:rsidR="002F1FC1" w:rsidRDefault="002F1FC1">
            <w:pPr>
              <w:pStyle w:val="ProductList-TableBody"/>
            </w:pPr>
          </w:p>
        </w:tc>
      </w:tr>
    </w:tbl>
    <w:p w14:paraId="41643E92" w14:textId="77777777" w:rsidR="002F1FC1" w:rsidRDefault="002F1FC1">
      <w:pPr>
        <w:pStyle w:val="ProductList-Body"/>
      </w:pPr>
    </w:p>
    <w:p w14:paraId="3DC14F44" w14:textId="77777777" w:rsidR="002F1FC1" w:rsidRDefault="00982499">
      <w:pPr>
        <w:pStyle w:val="ProductList-ClauseHeading"/>
        <w:outlineLvl w:val="4"/>
      </w:pPr>
      <w:r>
        <w:t>2.1 Priedai</w:t>
      </w:r>
    </w:p>
    <w:p w14:paraId="3C0AB095" w14:textId="77777777" w:rsidR="002F1FC1" w:rsidRDefault="00982499">
      <w:pPr>
        <w:pStyle w:val="ProductList-Body"/>
      </w:pPr>
      <w:r>
        <w:t>Klientas „Microsoft Cloud Healthcare“ priedų gali įsigyti pagal toliau pateiktas sąlygas.</w:t>
      </w:r>
    </w:p>
    <w:p w14:paraId="0125058C" w14:textId="77777777" w:rsidR="002F1FC1" w:rsidRDefault="00982499" w:rsidP="008B5129">
      <w:pPr>
        <w:pStyle w:val="ProductList-Bullet"/>
        <w:numPr>
          <w:ilvl w:val="0"/>
          <w:numId w:val="54"/>
        </w:numPr>
      </w:pPr>
      <w:r>
        <w:t>Klientas turi turėti galiojančią atitinkamų priskirtų licencijų licenciją.</w:t>
      </w:r>
    </w:p>
    <w:p w14:paraId="04526EEE" w14:textId="77777777" w:rsidR="002F1FC1" w:rsidRDefault="00982499" w:rsidP="008B5129">
      <w:pPr>
        <w:pStyle w:val="ProductList-Bullet"/>
        <w:numPr>
          <w:ilvl w:val="0"/>
          <w:numId w:val="54"/>
        </w:numPr>
      </w:pPr>
      <w:r>
        <w:t>Klientas turi teisę įsigyti vieną Priedo PL kiekvienai Priskirtai licencijai, nebent šiose sąlygose nurodyta kitaip.</w:t>
      </w:r>
    </w:p>
    <w:p w14:paraId="6976543C" w14:textId="77777777" w:rsidR="002F1FC1" w:rsidRDefault="00982499" w:rsidP="008B5129">
      <w:pPr>
        <w:pStyle w:val="ProductList-Bullet"/>
        <w:numPr>
          <w:ilvl w:val="0"/>
          <w:numId w:val="54"/>
        </w:numPr>
      </w:pPr>
      <w:r>
        <w:t>Klientas gali įsigyti Priedo PL tarp patikslinimo datų prieš įsigydamas Priskirtas licencijas.</w:t>
      </w:r>
    </w:p>
    <w:p w14:paraId="7B8A7AD6" w14:textId="77777777" w:rsidR="002F1FC1" w:rsidRDefault="00982499" w:rsidP="008B5129">
      <w:pPr>
        <w:pStyle w:val="ProductList-Bullet"/>
        <w:numPr>
          <w:ilvl w:val="0"/>
          <w:numId w:val="54"/>
        </w:numPr>
      </w:pPr>
      <w:r>
        <w:t>„Healthcare“ priedo funkcija priklauso nuo toliau nurodytų priskirtų licencijų ir (arba) toliau nurodytų priskirtų licencijų derinio įsigijimo.</w:t>
      </w:r>
    </w:p>
    <w:p w14:paraId="0A975A0F" w14:textId="77777777" w:rsidR="002F1FC1" w:rsidRDefault="002F1FC1">
      <w:pPr>
        <w:pStyle w:val="ProductList-Body"/>
      </w:pPr>
    </w:p>
    <w:tbl>
      <w:tblPr>
        <w:tblStyle w:val="PURTable"/>
        <w:tblW w:w="0" w:type="dxa"/>
        <w:tblLook w:val="04A0" w:firstRow="1" w:lastRow="0" w:firstColumn="1" w:lastColumn="0" w:noHBand="0" w:noVBand="1"/>
      </w:tblPr>
      <w:tblGrid>
        <w:gridCol w:w="10916"/>
      </w:tblGrid>
      <w:tr w:rsidR="002F1FC1" w14:paraId="5ABDF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B669DBB" w14:textId="77777777" w:rsidR="002F1FC1" w:rsidRDefault="00982499">
            <w:pPr>
              <w:pStyle w:val="ProductList-TableBody"/>
            </w:pPr>
            <w:r>
              <w:rPr>
                <w:color w:val="FFFFFF"/>
              </w:rPr>
              <w:t>Priskirta (-os) licencija (-os)</w:t>
            </w:r>
          </w:p>
        </w:tc>
      </w:tr>
      <w:tr w:rsidR="002F1FC1" w14:paraId="6EC64881" w14:textId="77777777">
        <w:tc>
          <w:tcPr>
            <w:tcW w:w="12240" w:type="dxa"/>
            <w:tcBorders>
              <w:top w:val="none" w:sz="4" w:space="0" w:color="6E6E6E"/>
              <w:left w:val="single" w:sz="4" w:space="0" w:color="6E6E6E"/>
              <w:bottom w:val="single" w:sz="4" w:space="0" w:color="6E6E6E"/>
              <w:right w:val="single" w:sz="4" w:space="0" w:color="6E6E6E"/>
            </w:tcBorders>
          </w:tcPr>
          <w:p w14:paraId="449A4E9A" w14:textId="77777777" w:rsidR="002F1FC1" w:rsidRDefault="00982499">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arba „Microsoft Healthcare Bot Service“.</w:t>
            </w:r>
          </w:p>
        </w:tc>
      </w:tr>
    </w:tbl>
    <w:p w14:paraId="47D85F8B"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7F773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639E0"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AF2EEEF" w14:textId="77777777" w:rsidR="002F1FC1" w:rsidRDefault="002F1FC1">
      <w:pPr>
        <w:pStyle w:val="ProductList-Body"/>
      </w:pPr>
    </w:p>
    <w:p w14:paraId="74C51978" w14:textId="77777777" w:rsidR="002F1FC1" w:rsidRDefault="00982499">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486EF7D8" w14:textId="77777777" w:rsidR="002F1FC1" w:rsidRDefault="00982499">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2F1FC1" w14:paraId="736FFC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26FEFF" w14:textId="77777777" w:rsidR="002F1FC1" w:rsidRDefault="0098249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15B32"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46FD7"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393C5"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8F8C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BFE9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3F2EC"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B4DC9"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3C9D9"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35BA8"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24CDB9A2" w14:textId="77777777">
        <w:tc>
          <w:tcPr>
            <w:tcW w:w="4520" w:type="dxa"/>
            <w:tcBorders>
              <w:top w:val="single" w:sz="4" w:space="0" w:color="FFFFFF"/>
              <w:left w:val="single" w:sz="4" w:space="0" w:color="FFFFFF"/>
              <w:bottom w:val="single" w:sz="4" w:space="0" w:color="FFFFFF"/>
              <w:right w:val="single" w:sz="4" w:space="0" w:color="FFFFFF"/>
            </w:tcBorders>
          </w:tcPr>
          <w:p w14:paraId="2A49889F" w14:textId="77777777" w:rsidR="002F1FC1" w:rsidRDefault="00982499">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620B0869"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E9D61"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86808"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BD3E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DD67C"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A0D0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3291B"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CAD94" w14:textId="77777777" w:rsidR="002F1FC1" w:rsidRDefault="002F1F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C627" w14:textId="77777777" w:rsidR="002F1FC1" w:rsidRDefault="002F1FC1">
            <w:pPr>
              <w:pStyle w:val="ProductList-TableBody"/>
              <w:jc w:val="center"/>
            </w:pPr>
          </w:p>
        </w:tc>
      </w:tr>
    </w:tbl>
    <w:p w14:paraId="0357522C" w14:textId="77777777" w:rsidR="002F1FC1" w:rsidRDefault="002F1FC1">
      <w:pPr>
        <w:pStyle w:val="ProductList-Body"/>
      </w:pPr>
    </w:p>
    <w:p w14:paraId="47F81F0D" w14:textId="77777777" w:rsidR="002F1FC1" w:rsidRDefault="00982499">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2F1FC1" w14:paraId="7CABF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CC10FD"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B47686"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33F0DB" w14:textId="77777777" w:rsidR="002F1FC1" w:rsidRDefault="00982499">
            <w:pPr>
              <w:pStyle w:val="ProductList-TableBody"/>
            </w:pPr>
            <w:r>
              <w:rPr>
                <w:color w:val="404040"/>
              </w:rPr>
              <w:t>Pratęstas tinkamumo laikotarpis: netaikoma</w:t>
            </w:r>
          </w:p>
        </w:tc>
      </w:tr>
      <w:tr w:rsidR="002F1FC1" w14:paraId="633A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EF58" w14:textId="77777777" w:rsidR="002F1FC1" w:rsidRDefault="00982499">
            <w:pPr>
              <w:pStyle w:val="ProductList-TableBody"/>
            </w:pPr>
            <w:r>
              <w:rPr>
                <w:color w:val="404040"/>
              </w:rPr>
              <w:lastRenderedPageBreak/>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2DF47B" w14:textId="77777777" w:rsidR="002F1FC1" w:rsidRDefault="00982499">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091A14" w14:textId="77777777" w:rsidR="002F1FC1" w:rsidRDefault="00982499">
            <w:pPr>
              <w:pStyle w:val="ProductList-TableBody"/>
            </w:pPr>
            <w:r>
              <w:rPr>
                <w:color w:val="404040"/>
              </w:rPr>
              <w:t>Reklaminiai pasiūlymai: netaikoma</w:t>
            </w:r>
          </w:p>
        </w:tc>
      </w:tr>
      <w:tr w:rsidR="002F1FC1" w14:paraId="10E51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8D7A" w14:textId="77777777" w:rsidR="002F1FC1" w:rsidRDefault="00982499">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196F64" w14:textId="77777777" w:rsidR="002F1FC1" w:rsidRDefault="00982499">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D322A5" w14:textId="77777777" w:rsidR="002F1FC1" w:rsidRDefault="00982499">
            <w:pPr>
              <w:pStyle w:val="ProductList-TableBody"/>
            </w:pPr>
            <w:r>
              <w:rPr>
                <w:color w:val="404040"/>
              </w:rPr>
              <w:t>Galimybė mažinti (SCE): netaikoma</w:t>
            </w:r>
          </w:p>
        </w:tc>
      </w:tr>
      <w:tr w:rsidR="002F1FC1" w14:paraId="73DA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A239" w14:textId="77777777" w:rsidR="002F1FC1" w:rsidRDefault="00982499">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07FB3FAC"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CC67097" w14:textId="77777777" w:rsidR="002F1FC1" w:rsidRDefault="002F1FC1">
            <w:pPr>
              <w:pStyle w:val="ProductList-TableBody"/>
            </w:pPr>
          </w:p>
        </w:tc>
      </w:tr>
    </w:tbl>
    <w:p w14:paraId="15CF876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00C7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9519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9679020" w14:textId="77777777" w:rsidR="002F1FC1" w:rsidRDefault="002F1FC1">
      <w:pPr>
        <w:pStyle w:val="ProductList-Body"/>
      </w:pPr>
    </w:p>
    <w:p w14:paraId="2510F4F1" w14:textId="77777777" w:rsidR="002F1FC1" w:rsidRDefault="00982499">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169188CF" w14:textId="77777777" w:rsidR="002F1FC1" w:rsidRDefault="00982499">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2F1FC1" w14:paraId="643BC5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3A3D12" w14:textId="77777777" w:rsidR="002F1FC1" w:rsidRDefault="009824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D45CD82"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9B245"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8C3D4"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D6FCA"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4EB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643AE"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4075"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87E9A"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DB956"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9487907" w14:textId="77777777">
        <w:tc>
          <w:tcPr>
            <w:tcW w:w="4520" w:type="dxa"/>
            <w:tcBorders>
              <w:top w:val="none" w:sz="4" w:space="0" w:color="BFBFBF"/>
              <w:left w:val="none" w:sz="4" w:space="0" w:color="000000"/>
              <w:bottom w:val="dashed" w:sz="4" w:space="0" w:color="7F7F7F"/>
              <w:right w:val="none" w:sz="4" w:space="0" w:color="000000"/>
            </w:tcBorders>
          </w:tcPr>
          <w:p w14:paraId="64062EE5" w14:textId="77777777" w:rsidR="002F1FC1" w:rsidRDefault="00982499">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C41F1F6"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6459"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9F7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AE9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5FA0"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3A4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24F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C3A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E8C4" w14:textId="77777777" w:rsidR="002F1FC1" w:rsidRDefault="002F1FC1">
            <w:pPr>
              <w:pStyle w:val="ProductList-TableBody"/>
              <w:jc w:val="center"/>
            </w:pPr>
          </w:p>
        </w:tc>
      </w:tr>
      <w:tr w:rsidR="002F1FC1" w14:paraId="33E920E7" w14:textId="77777777">
        <w:tc>
          <w:tcPr>
            <w:tcW w:w="4520" w:type="dxa"/>
            <w:tcBorders>
              <w:top w:val="dashed" w:sz="4" w:space="0" w:color="7F7F7F"/>
              <w:left w:val="none" w:sz="4" w:space="0" w:color="6E6E6E"/>
              <w:bottom w:val="dashed" w:sz="4" w:space="0" w:color="7F7F7F"/>
              <w:right w:val="none" w:sz="4" w:space="0" w:color="6E6E6E"/>
            </w:tcBorders>
          </w:tcPr>
          <w:p w14:paraId="2C57C282" w14:textId="77777777" w:rsidR="002F1FC1" w:rsidRDefault="0098249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3DCDBB36"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D31F"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113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893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41DF"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C16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91D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B86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4D0F" w14:textId="77777777" w:rsidR="002F1FC1" w:rsidRDefault="002F1FC1">
            <w:pPr>
              <w:pStyle w:val="ProductList-TableBody"/>
              <w:jc w:val="center"/>
            </w:pPr>
          </w:p>
        </w:tc>
      </w:tr>
      <w:tr w:rsidR="002F1FC1" w14:paraId="121DC818" w14:textId="77777777">
        <w:tc>
          <w:tcPr>
            <w:tcW w:w="4520" w:type="dxa"/>
            <w:tcBorders>
              <w:top w:val="dashed" w:sz="4" w:space="0" w:color="7F7F7F"/>
              <w:left w:val="none" w:sz="4" w:space="0" w:color="6E6E6E"/>
              <w:bottom w:val="dashed" w:sz="4" w:space="0" w:color="7F7F7F"/>
              <w:right w:val="none" w:sz="4" w:space="0" w:color="6E6E6E"/>
            </w:tcBorders>
          </w:tcPr>
          <w:p w14:paraId="11A007BA" w14:textId="77777777" w:rsidR="002F1FC1" w:rsidRDefault="00982499">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43551AD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E998" w14:textId="77777777" w:rsidR="002F1FC1" w:rsidRDefault="009824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370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B9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7DA1" w14:textId="77777777" w:rsidR="002F1FC1" w:rsidRDefault="009824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592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70C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4CB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30AA" w14:textId="77777777" w:rsidR="002F1FC1" w:rsidRDefault="002F1FC1">
            <w:pPr>
              <w:pStyle w:val="ProductList-TableBody"/>
              <w:jc w:val="center"/>
            </w:pPr>
          </w:p>
        </w:tc>
      </w:tr>
      <w:tr w:rsidR="002F1FC1" w14:paraId="6FD3EEEE" w14:textId="77777777">
        <w:tc>
          <w:tcPr>
            <w:tcW w:w="4520" w:type="dxa"/>
            <w:tcBorders>
              <w:top w:val="dashed" w:sz="4" w:space="0" w:color="7F7F7F"/>
              <w:left w:val="none" w:sz="4" w:space="0" w:color="6E6E6E"/>
              <w:bottom w:val="dashed" w:sz="4" w:space="0" w:color="949494"/>
              <w:right w:val="none" w:sz="4" w:space="0" w:color="6E6E6E"/>
            </w:tcBorders>
          </w:tcPr>
          <w:p w14:paraId="1B920E7F" w14:textId="77777777" w:rsidR="002F1FC1" w:rsidRDefault="0098249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D42E671"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61C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07C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140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7B7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F75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BB8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B1E9"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1442" w14:textId="77777777" w:rsidR="002F1FC1" w:rsidRDefault="002F1FC1">
            <w:pPr>
              <w:pStyle w:val="ProductList-TableBody"/>
              <w:jc w:val="center"/>
            </w:pPr>
          </w:p>
        </w:tc>
      </w:tr>
      <w:tr w:rsidR="002F1FC1" w14:paraId="0F858F02" w14:textId="77777777">
        <w:tc>
          <w:tcPr>
            <w:tcW w:w="4520" w:type="dxa"/>
            <w:tcBorders>
              <w:top w:val="dashed" w:sz="4" w:space="0" w:color="949494"/>
              <w:left w:val="none" w:sz="4" w:space="0" w:color="6E6E6E"/>
              <w:bottom w:val="dashed" w:sz="4" w:space="0" w:color="949494"/>
              <w:right w:val="none" w:sz="4" w:space="0" w:color="6E6E6E"/>
            </w:tcBorders>
          </w:tcPr>
          <w:p w14:paraId="30822130" w14:textId="77777777" w:rsidR="002F1FC1" w:rsidRDefault="00982499">
            <w:pPr>
              <w:pStyle w:val="ProductList-TableBody"/>
            </w:pPr>
            <w:r>
              <w:t>„Microsoft Intune“ švietimo įstaigoms</w:t>
            </w:r>
            <w:r>
              <w:fldChar w:fldCharType="begin"/>
            </w:r>
            <w:r>
              <w:instrText xml:space="preserve"> XE "„Microsoft Intune“ švietimo įstaigoms" </w:instrText>
            </w:r>
            <w:r>
              <w:fldChar w:fldCharType="end"/>
            </w:r>
            <w:r>
              <w:t xml:space="preserve"> (įrenginio PL)</w:t>
            </w:r>
          </w:p>
        </w:tc>
        <w:tc>
          <w:tcPr>
            <w:tcW w:w="860" w:type="dxa"/>
            <w:tcBorders>
              <w:top w:val="dashed" w:sz="4" w:space="0" w:color="949494"/>
              <w:left w:val="none" w:sz="4" w:space="0" w:color="6E6E6E"/>
              <w:bottom w:val="dashed" w:sz="4" w:space="0" w:color="949494"/>
              <w:right w:val="single" w:sz="6" w:space="0" w:color="FFFFFF"/>
            </w:tcBorders>
          </w:tcPr>
          <w:p w14:paraId="0B400AA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595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B41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E37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8D7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1FB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8C2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1C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B19D" w14:textId="77777777" w:rsidR="002F1FC1" w:rsidRDefault="002F1FC1">
            <w:pPr>
              <w:pStyle w:val="ProductList-TableBody"/>
              <w:jc w:val="center"/>
            </w:pPr>
          </w:p>
        </w:tc>
      </w:tr>
      <w:tr w:rsidR="002F1FC1" w14:paraId="06A18D62" w14:textId="77777777">
        <w:tc>
          <w:tcPr>
            <w:tcW w:w="4520" w:type="dxa"/>
            <w:tcBorders>
              <w:top w:val="dashed" w:sz="4" w:space="0" w:color="949494"/>
              <w:left w:val="none" w:sz="4" w:space="0" w:color="6E6E6E"/>
              <w:bottom w:val="dashed" w:sz="4" w:space="0" w:color="B7B7B7"/>
              <w:right w:val="none" w:sz="4" w:space="0" w:color="6E6E6E"/>
            </w:tcBorders>
          </w:tcPr>
          <w:p w14:paraId="11CBF155" w14:textId="77777777" w:rsidR="002F1FC1" w:rsidRDefault="0098249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7F606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8D7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C68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BFEC"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C37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448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297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911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4D62" w14:textId="77777777" w:rsidR="002F1FC1" w:rsidRDefault="002F1FC1">
            <w:pPr>
              <w:pStyle w:val="ProductList-TableBody"/>
              <w:jc w:val="center"/>
            </w:pPr>
          </w:p>
        </w:tc>
      </w:tr>
      <w:tr w:rsidR="002F1FC1" w14:paraId="690C09B5" w14:textId="77777777">
        <w:tc>
          <w:tcPr>
            <w:tcW w:w="4520" w:type="dxa"/>
            <w:tcBorders>
              <w:top w:val="dashed" w:sz="4" w:space="0" w:color="B7B7B7"/>
              <w:left w:val="none" w:sz="4" w:space="0" w:color="6E6E6E"/>
              <w:bottom w:val="none" w:sz="4" w:space="0" w:color="BFBFBF"/>
              <w:right w:val="none" w:sz="4" w:space="0" w:color="6E6E6E"/>
            </w:tcBorders>
          </w:tcPr>
          <w:p w14:paraId="7EB9A7D6" w14:textId="77777777" w:rsidR="002F1FC1" w:rsidRDefault="00982499">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3368C8A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CD7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F7B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45D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7C1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15B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E0C6"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CB9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555F" w14:textId="77777777" w:rsidR="002F1FC1" w:rsidRDefault="002F1FC1">
            <w:pPr>
              <w:pStyle w:val="ProductList-TableBody"/>
              <w:jc w:val="center"/>
            </w:pPr>
          </w:p>
        </w:tc>
      </w:tr>
    </w:tbl>
    <w:p w14:paraId="0DDD49B0" w14:textId="77777777" w:rsidR="002F1FC1" w:rsidRDefault="00982499">
      <w:pPr>
        <w:pStyle w:val="ProductList-Offering1SubSection"/>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2F1FC1" w14:paraId="2A22F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08BBF"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E220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CC92A8" w14:textId="77777777" w:rsidR="002F1FC1" w:rsidRDefault="009824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F1FC1" w14:paraId="62935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7FA4"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760C"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5811" w14:textId="77777777" w:rsidR="002F1FC1" w:rsidRDefault="00982499">
            <w:pPr>
              <w:pStyle w:val="ProductList-TableBody"/>
            </w:pPr>
            <w:r>
              <w:rPr>
                <w:color w:val="404040"/>
              </w:rPr>
              <w:t>Reklaminiai pasiūlymai: netaikoma</w:t>
            </w:r>
          </w:p>
        </w:tc>
      </w:tr>
      <w:tr w:rsidR="002F1FC1" w14:paraId="63E1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5E51"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0E0212B" w14:textId="77777777" w:rsidR="002F1FC1" w:rsidRDefault="009824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3CFF" w14:textId="77777777" w:rsidR="002F1FC1" w:rsidRDefault="00982499">
            <w:pPr>
              <w:pStyle w:val="ProductList-TableBody"/>
            </w:pPr>
            <w:r>
              <w:rPr>
                <w:color w:val="404040"/>
              </w:rPr>
              <w:t>Galimybė mažinti (SCE): netaikoma</w:t>
            </w:r>
          </w:p>
        </w:tc>
      </w:tr>
      <w:tr w:rsidR="002F1FC1" w14:paraId="3A6F956F" w14:textId="77777777">
        <w:tc>
          <w:tcPr>
            <w:tcW w:w="4040" w:type="dxa"/>
            <w:tcBorders>
              <w:top w:val="single" w:sz="4" w:space="0" w:color="000000"/>
              <w:left w:val="single" w:sz="4" w:space="0" w:color="000000"/>
              <w:bottom w:val="single" w:sz="4" w:space="0" w:color="000000"/>
              <w:right w:val="single" w:sz="4" w:space="0" w:color="000000"/>
            </w:tcBorders>
          </w:tcPr>
          <w:p w14:paraId="6ACE4640"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669E6E3" w14:textId="77777777" w:rsidR="002F1FC1" w:rsidRDefault="009824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7CB39A7" w14:textId="77777777" w:rsidR="002F1FC1" w:rsidRDefault="009824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5C48E07" w14:textId="77777777" w:rsidR="002F1FC1" w:rsidRDefault="002F1FC1">
      <w:pPr>
        <w:pStyle w:val="ProductList-Body"/>
      </w:pPr>
    </w:p>
    <w:p w14:paraId="4089800E" w14:textId="77777777" w:rsidR="002F1FC1" w:rsidRDefault="00982499">
      <w:pPr>
        <w:pStyle w:val="ProductList-ClauseHeading"/>
        <w:outlineLvl w:val="4"/>
      </w:pPr>
      <w:r>
        <w:t>2.1 „Microsoft Intune“ švietimo įstaigoms (įrenginio PL)</w:t>
      </w:r>
    </w:p>
    <w:p w14:paraId="760266EF" w14:textId="77777777" w:rsidR="002F1FC1" w:rsidRDefault="00982499">
      <w:pPr>
        <w:pStyle w:val="ProductList-SubClauseHeading"/>
        <w:outlineLvl w:val="5"/>
      </w:pPr>
      <w:r>
        <w:t>2.1.1 Galiojimo terminas</w:t>
      </w:r>
    </w:p>
    <w:p w14:paraId="5533D476" w14:textId="77777777" w:rsidR="002F1FC1" w:rsidRDefault="0098249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406A939A" w14:textId="77777777" w:rsidR="002F1FC1" w:rsidRDefault="002F1FC1">
      <w:pPr>
        <w:pStyle w:val="ProductList-BodyIndented"/>
      </w:pPr>
    </w:p>
    <w:p w14:paraId="53AD4187" w14:textId="77777777" w:rsidR="002F1FC1" w:rsidRDefault="00982499">
      <w:pPr>
        <w:pStyle w:val="ProductList-SubClauseHeading"/>
        <w:outlineLvl w:val="5"/>
      </w:pPr>
      <w:r>
        <w:t>2.1.2 Nutraukimas ir perskirstymas</w:t>
      </w:r>
    </w:p>
    <w:p w14:paraId="38B7B5EE" w14:textId="77777777" w:rsidR="002F1FC1" w:rsidRDefault="0098249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7ACB35C9" w14:textId="77777777" w:rsidR="002F1FC1" w:rsidRDefault="002F1FC1">
      <w:pPr>
        <w:pStyle w:val="ProductList-BodyIndented"/>
      </w:pPr>
    </w:p>
    <w:p w14:paraId="60DB676A" w14:textId="77777777" w:rsidR="002F1FC1" w:rsidRDefault="00982499">
      <w:pPr>
        <w:pStyle w:val="ProductList-ClauseHeading"/>
        <w:outlineLvl w:val="4"/>
      </w:pPr>
      <w:r>
        <w:t>2.2. „Microsoft Intune“ (įrenginio programinės įrangos licencijos)</w:t>
      </w:r>
    </w:p>
    <w:p w14:paraId="5C1B300A" w14:textId="77777777" w:rsidR="002F1FC1" w:rsidRDefault="00982499">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1A0EC401" w14:textId="77777777" w:rsidR="002F1FC1" w:rsidRDefault="002F1FC1">
      <w:pPr>
        <w:pStyle w:val="ProductList-Body"/>
      </w:pPr>
    </w:p>
    <w:p w14:paraId="43822212"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FD5D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1DFD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9390F9F" w14:textId="77777777" w:rsidR="002F1FC1" w:rsidRDefault="002F1FC1">
      <w:pPr>
        <w:pStyle w:val="ProductList-Body"/>
      </w:pPr>
    </w:p>
    <w:p w14:paraId="5D1921B9" w14:textId="77777777" w:rsidR="002F1FC1" w:rsidRDefault="00982499">
      <w:pPr>
        <w:pStyle w:val="ProductList-Offering2HeadingNoBorder"/>
        <w:outlineLvl w:val="2"/>
      </w:pPr>
      <w:bookmarkStart w:id="283" w:name="_Sec672"/>
      <w:r>
        <w:t>Microsoft Learning</w:t>
      </w:r>
      <w:bookmarkEnd w:id="283"/>
      <w:r>
        <w:fldChar w:fldCharType="begin"/>
      </w:r>
      <w:r>
        <w:instrText xml:space="preserve"> TC "</w:instrText>
      </w:r>
      <w:bookmarkStart w:id="284" w:name="_Toc60132781"/>
      <w:r>
        <w:instrText>Microsoft Learning</w:instrText>
      </w:r>
      <w:bookmarkEnd w:id="284"/>
      <w:r>
        <w:instrText>" \l 3</w:instrText>
      </w:r>
      <w:r>
        <w:fldChar w:fldCharType="end"/>
      </w:r>
    </w:p>
    <w:p w14:paraId="282FA3AE" w14:textId="77777777" w:rsidR="002F1FC1" w:rsidRDefault="00982499">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2F1FC1" w14:paraId="35B36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70C26"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189E1A7"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80F5"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A272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99AE"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61C3"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C2D22"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C1787"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F71A4"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78FC6"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122AD9AB" w14:textId="77777777">
        <w:tc>
          <w:tcPr>
            <w:tcW w:w="4660" w:type="dxa"/>
            <w:tcBorders>
              <w:top w:val="single" w:sz="6" w:space="0" w:color="FFFFFF"/>
              <w:left w:val="none" w:sz="4" w:space="0" w:color="6E6E6E"/>
              <w:bottom w:val="dashed" w:sz="4" w:space="0" w:color="BFBFBF"/>
              <w:right w:val="none" w:sz="4" w:space="0" w:color="6E6E6E"/>
            </w:tcBorders>
          </w:tcPr>
          <w:p w14:paraId="3E9D8CBA" w14:textId="77777777" w:rsidR="002F1FC1" w:rsidRDefault="009824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C817B" w14:textId="77777777" w:rsidR="002F1FC1" w:rsidRDefault="009824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113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5A6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D8C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A02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47F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A215"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CC0F"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196B" w14:textId="77777777" w:rsidR="002F1FC1" w:rsidRDefault="002F1FC1">
            <w:pPr>
              <w:pStyle w:val="ProductList-TableBody"/>
              <w:jc w:val="center"/>
            </w:pPr>
          </w:p>
        </w:tc>
      </w:tr>
      <w:tr w:rsidR="002F1FC1" w14:paraId="3522CF5B" w14:textId="77777777">
        <w:tc>
          <w:tcPr>
            <w:tcW w:w="4660" w:type="dxa"/>
            <w:tcBorders>
              <w:top w:val="dashed" w:sz="4" w:space="0" w:color="BFBFBF"/>
              <w:left w:val="none" w:sz="4" w:space="0" w:color="6E6E6E"/>
              <w:bottom w:val="dashed" w:sz="4" w:space="0" w:color="BFBFBF"/>
              <w:right w:val="none" w:sz="4" w:space="0" w:color="6E6E6E"/>
            </w:tcBorders>
          </w:tcPr>
          <w:p w14:paraId="10ED26A7" w14:textId="77777777" w:rsidR="002F1FC1" w:rsidRDefault="0098249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4F08A9D"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A0D8"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696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02E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84F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1B6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005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50D0"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FB2D" w14:textId="77777777" w:rsidR="002F1FC1" w:rsidRDefault="002F1FC1">
            <w:pPr>
              <w:pStyle w:val="ProductList-TableBody"/>
              <w:jc w:val="center"/>
            </w:pPr>
          </w:p>
        </w:tc>
      </w:tr>
      <w:tr w:rsidR="002F1FC1" w14:paraId="4CCFBB9C" w14:textId="77777777">
        <w:tc>
          <w:tcPr>
            <w:tcW w:w="4660" w:type="dxa"/>
            <w:tcBorders>
              <w:top w:val="dashed" w:sz="4" w:space="0" w:color="BFBFBF"/>
              <w:left w:val="none" w:sz="4" w:space="0" w:color="6E6E6E"/>
              <w:bottom w:val="dashed" w:sz="4" w:space="0" w:color="BFBFBF"/>
              <w:right w:val="none" w:sz="4" w:space="0" w:color="6E6E6E"/>
            </w:tcBorders>
          </w:tcPr>
          <w:p w14:paraId="1379A004" w14:textId="77777777" w:rsidR="002F1FC1" w:rsidRDefault="0098249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3BFC77A5" w14:textId="77777777" w:rsidR="002F1FC1" w:rsidRDefault="009824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C5A3"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F01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193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4CC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F51D"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2152"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FAB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1399" w14:textId="77777777" w:rsidR="002F1FC1" w:rsidRDefault="002F1FC1">
            <w:pPr>
              <w:pStyle w:val="ProductList-TableBody"/>
              <w:jc w:val="center"/>
            </w:pPr>
          </w:p>
        </w:tc>
      </w:tr>
      <w:tr w:rsidR="002F1FC1" w14:paraId="5A75DE02" w14:textId="77777777">
        <w:tc>
          <w:tcPr>
            <w:tcW w:w="4660" w:type="dxa"/>
            <w:tcBorders>
              <w:top w:val="dashed" w:sz="4" w:space="0" w:color="BFBFBF"/>
              <w:left w:val="none" w:sz="4" w:space="0" w:color="6E6E6E"/>
              <w:bottom w:val="dashed" w:sz="4" w:space="0" w:color="BFBFBF"/>
              <w:right w:val="none" w:sz="4" w:space="0" w:color="6E6E6E"/>
            </w:tcBorders>
          </w:tcPr>
          <w:p w14:paraId="585D2038" w14:textId="77777777" w:rsidR="002F1FC1" w:rsidRDefault="0098249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7A9E84D" w14:textId="77777777" w:rsidR="002F1FC1" w:rsidRDefault="009824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914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8A0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5E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2EE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72E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3FC3"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F8C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C095" w14:textId="77777777" w:rsidR="002F1FC1" w:rsidRDefault="002F1FC1">
            <w:pPr>
              <w:pStyle w:val="ProductList-TableBody"/>
              <w:jc w:val="center"/>
            </w:pPr>
          </w:p>
        </w:tc>
      </w:tr>
      <w:tr w:rsidR="002F1FC1" w14:paraId="7666379D" w14:textId="77777777">
        <w:tc>
          <w:tcPr>
            <w:tcW w:w="4660" w:type="dxa"/>
            <w:tcBorders>
              <w:top w:val="dashed" w:sz="4" w:space="0" w:color="BFBFBF"/>
              <w:left w:val="none" w:sz="4" w:space="0" w:color="6E6E6E"/>
              <w:bottom w:val="dashed" w:sz="4" w:space="0" w:color="BFBFBF"/>
              <w:right w:val="none" w:sz="4" w:space="0" w:color="6E6E6E"/>
            </w:tcBorders>
          </w:tcPr>
          <w:p w14:paraId="76D2D04F" w14:textId="77777777" w:rsidR="002F1FC1" w:rsidRDefault="0098249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08E61E2" w14:textId="77777777" w:rsidR="002F1FC1" w:rsidRDefault="009824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E64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2C9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B88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491"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5A20"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7A74"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A581"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3F3F" w14:textId="77777777" w:rsidR="002F1FC1" w:rsidRDefault="002F1FC1">
            <w:pPr>
              <w:pStyle w:val="ProductList-TableBody"/>
              <w:jc w:val="center"/>
            </w:pPr>
          </w:p>
        </w:tc>
      </w:tr>
      <w:tr w:rsidR="002F1FC1" w14:paraId="60132410" w14:textId="77777777">
        <w:tc>
          <w:tcPr>
            <w:tcW w:w="4660" w:type="dxa"/>
            <w:tcBorders>
              <w:top w:val="dashed" w:sz="4" w:space="0" w:color="BFBFBF"/>
              <w:left w:val="none" w:sz="4" w:space="0" w:color="6E6E6E"/>
              <w:bottom w:val="none" w:sz="4" w:space="0" w:color="BFBFBF"/>
              <w:right w:val="none" w:sz="4" w:space="0" w:color="6E6E6E"/>
            </w:tcBorders>
          </w:tcPr>
          <w:p w14:paraId="4A70792C" w14:textId="77777777" w:rsidR="002F1FC1" w:rsidRDefault="00982499">
            <w:pPr>
              <w:pStyle w:val="ProductList-TableBody"/>
            </w:pPr>
            <w:r>
              <w:lastRenderedPageBreak/>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7E55FA1" w14:textId="77777777" w:rsidR="002F1FC1" w:rsidRDefault="009824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8AB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5A0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024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6289"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0355"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7407"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E11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4A88" w14:textId="77777777" w:rsidR="002F1FC1" w:rsidRDefault="002F1FC1">
            <w:pPr>
              <w:pStyle w:val="ProductList-TableBody"/>
              <w:jc w:val="center"/>
            </w:pPr>
          </w:p>
        </w:tc>
      </w:tr>
    </w:tbl>
    <w:p w14:paraId="595B5FF0" w14:textId="77777777" w:rsidR="002F1FC1" w:rsidRDefault="00982499">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2F1FC1" w14:paraId="01F5C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C6A22"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05C10"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8B71D" w14:textId="77777777" w:rsidR="002F1FC1" w:rsidRDefault="00982499">
            <w:pPr>
              <w:pStyle w:val="ProductList-TableBody"/>
            </w:pPr>
            <w:r>
              <w:rPr>
                <w:color w:val="404040"/>
              </w:rPr>
              <w:t>Pratęstas tinkamumo laikotarpis: netaikoma</w:t>
            </w:r>
          </w:p>
        </w:tc>
      </w:tr>
      <w:tr w:rsidR="002F1FC1" w14:paraId="1C13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E744"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FCE2"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7180" w14:textId="77777777" w:rsidR="002F1FC1" w:rsidRDefault="00982499">
            <w:pPr>
              <w:pStyle w:val="ProductList-TableBody"/>
            </w:pPr>
            <w:r>
              <w:rPr>
                <w:color w:val="404040"/>
              </w:rPr>
              <w:t>Reklaminiai pasiūlymai: netaikoma</w:t>
            </w:r>
          </w:p>
        </w:tc>
      </w:tr>
      <w:tr w:rsidR="002F1FC1" w14:paraId="5EE29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2F7E"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BC7B" w14:textId="77777777" w:rsidR="002F1FC1" w:rsidRDefault="009824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8E02" w14:textId="77777777" w:rsidR="002F1FC1" w:rsidRDefault="00982499">
            <w:pPr>
              <w:pStyle w:val="ProductList-TableBody"/>
            </w:pPr>
            <w:r>
              <w:rPr>
                <w:color w:val="404040"/>
              </w:rPr>
              <w:t>Galimybė mažinti (SCE): netaikoma</w:t>
            </w:r>
          </w:p>
        </w:tc>
      </w:tr>
      <w:tr w:rsidR="002F1FC1" w14:paraId="4D39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1B99"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9094"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48FE" w14:textId="77777777" w:rsidR="002F1FC1" w:rsidRDefault="002F1FC1">
            <w:pPr>
              <w:pStyle w:val="ProductList-TableBody"/>
            </w:pPr>
          </w:p>
        </w:tc>
      </w:tr>
    </w:tbl>
    <w:p w14:paraId="23951BE5" w14:textId="77777777" w:rsidR="002F1FC1" w:rsidRDefault="002F1FC1">
      <w:pPr>
        <w:pStyle w:val="ProductList-Body"/>
      </w:pPr>
    </w:p>
    <w:p w14:paraId="2A5BF217" w14:textId="77777777" w:rsidR="002F1FC1" w:rsidRDefault="00982499">
      <w:pPr>
        <w:pStyle w:val="ProductList-ClauseHeading"/>
        <w:outlineLvl w:val="4"/>
      </w:pPr>
      <w:r>
        <w:t>2.1. Kuponai</w:t>
      </w:r>
    </w:p>
    <w:p w14:paraId="2463244A" w14:textId="77777777" w:rsidR="002F1FC1" w:rsidRDefault="00982499">
      <w:pPr>
        <w:pStyle w:val="ProductList-Body"/>
      </w:pPr>
      <w:r>
        <w:t xml:space="preserve">Kuponai pateikiami perkant ir galioja 12 mėnesių nuo pirkimo datos. </w:t>
      </w:r>
    </w:p>
    <w:p w14:paraId="0A73ECC0" w14:textId="77777777" w:rsidR="002F1FC1" w:rsidRDefault="002F1FC1">
      <w:pPr>
        <w:pStyle w:val="ProductList-Body"/>
      </w:pPr>
    </w:p>
    <w:p w14:paraId="1C4E2844" w14:textId="77777777" w:rsidR="002F1FC1" w:rsidRDefault="00982499">
      <w:pPr>
        <w:pStyle w:val="ProductList-ClauseHeading"/>
        <w:outlineLvl w:val="4"/>
      </w:pPr>
      <w:r>
        <w:t>2.2. „Microsoft Office Specialist“ (MOS), „Microsoft Technology Associate“ (MTA) ir „Microsoft Certification Educator“ (MCE) egzamino licencija įmonės mastu</w:t>
      </w:r>
    </w:p>
    <w:p w14:paraId="7D6B7A1D" w14:textId="77777777" w:rsidR="002F1FC1" w:rsidRDefault="0098249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1F389A55"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D268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562A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7B2A9CE2" w14:textId="77777777" w:rsidR="002F1FC1" w:rsidRDefault="002F1FC1">
      <w:pPr>
        <w:pStyle w:val="ProductList-Body"/>
      </w:pPr>
    </w:p>
    <w:p w14:paraId="2CD18044" w14:textId="77777777" w:rsidR="002F1FC1" w:rsidRDefault="00982499">
      <w:pPr>
        <w:pStyle w:val="ProductList-Offering2HeadingNoBorder"/>
        <w:outlineLvl w:val="2"/>
      </w:pPr>
      <w:bookmarkStart w:id="287" w:name="_Sec1148"/>
      <w:r>
        <w:t>„Minecraft“: „Education Edition“</w:t>
      </w:r>
      <w:bookmarkEnd w:id="287"/>
      <w:r>
        <w:fldChar w:fldCharType="begin"/>
      </w:r>
      <w:r>
        <w:instrText xml:space="preserve"> TC "„Minecraft“: „Education Edition“" \l 3</w:instrText>
      </w:r>
      <w:r>
        <w:fldChar w:fldCharType="end"/>
      </w:r>
    </w:p>
    <w:p w14:paraId="7C327569" w14:textId="77777777" w:rsidR="002F1FC1" w:rsidRDefault="00982499">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2F1FC1" w14:paraId="6342D0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F2CA4" w14:textId="77777777" w:rsidR="002F1FC1" w:rsidRDefault="009824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F04DD8"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72F22"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8191F"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8981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ED444"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1F37D"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0ADA" w14:textId="77777777" w:rsidR="002F1FC1" w:rsidRDefault="009824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8448F"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AE2FD"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6B607D87" w14:textId="77777777">
        <w:tc>
          <w:tcPr>
            <w:tcW w:w="4660" w:type="dxa"/>
            <w:tcBorders>
              <w:top w:val="single" w:sz="6" w:space="0" w:color="FFFFFF"/>
              <w:left w:val="none" w:sz="4" w:space="0" w:color="6E6E6E"/>
              <w:bottom w:val="none" w:sz="4" w:space="0" w:color="BFBFBF"/>
              <w:right w:val="none" w:sz="4" w:space="0" w:color="6E6E6E"/>
            </w:tcBorders>
          </w:tcPr>
          <w:p w14:paraId="155376AB" w14:textId="77777777" w:rsidR="002F1FC1" w:rsidRDefault="009824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DFC436E" w14:textId="77777777" w:rsidR="002F1FC1" w:rsidRDefault="009824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AD7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E4F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4BD9"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956E"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6F6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D4F3"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39A7" w14:textId="77777777" w:rsidR="002F1FC1" w:rsidRDefault="009824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B188" w14:textId="77777777" w:rsidR="002F1FC1" w:rsidRDefault="002F1FC1">
            <w:pPr>
              <w:pStyle w:val="ProductList-TableBody"/>
              <w:jc w:val="center"/>
            </w:pPr>
          </w:p>
        </w:tc>
      </w:tr>
    </w:tbl>
    <w:p w14:paraId="6FBC9D0D" w14:textId="77777777" w:rsidR="002F1FC1" w:rsidRDefault="00982499">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2F1FC1" w14:paraId="440DB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E30D"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02FC8"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5DF20" w14:textId="77777777" w:rsidR="002F1FC1" w:rsidRDefault="00982499">
            <w:pPr>
              <w:pStyle w:val="ProductList-TableBody"/>
            </w:pPr>
            <w:r>
              <w:rPr>
                <w:color w:val="404040"/>
              </w:rPr>
              <w:t>Pratęstas tinkamumo laikotarpis: netaikoma</w:t>
            </w:r>
          </w:p>
        </w:tc>
      </w:tr>
      <w:tr w:rsidR="002F1FC1" w14:paraId="3FC4C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57F5"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2DB8"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ABE7" w14:textId="77777777" w:rsidR="002F1FC1" w:rsidRDefault="00982499">
            <w:pPr>
              <w:pStyle w:val="ProductList-TableBody"/>
            </w:pPr>
            <w:r>
              <w:rPr>
                <w:color w:val="404040"/>
              </w:rPr>
              <w:t>Reklaminiai pasiūlymai: netaikoma</w:t>
            </w:r>
          </w:p>
        </w:tc>
      </w:tr>
      <w:tr w:rsidR="002F1FC1" w14:paraId="7D6AF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AC09" w14:textId="77777777" w:rsidR="002F1FC1" w:rsidRDefault="009824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CA03" w14:textId="77777777" w:rsidR="002F1FC1" w:rsidRDefault="009824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8890" w14:textId="77777777" w:rsidR="002F1FC1" w:rsidRDefault="00982499">
            <w:pPr>
              <w:pStyle w:val="ProductList-TableBody"/>
            </w:pPr>
            <w:r>
              <w:rPr>
                <w:color w:val="404040"/>
              </w:rPr>
              <w:t>Galimybė mažinti (SCE): netaikoma</w:t>
            </w:r>
          </w:p>
        </w:tc>
      </w:tr>
      <w:tr w:rsidR="002F1FC1" w14:paraId="6528E98A" w14:textId="77777777">
        <w:tc>
          <w:tcPr>
            <w:tcW w:w="4040" w:type="dxa"/>
            <w:tcBorders>
              <w:top w:val="single" w:sz="4" w:space="0" w:color="000000"/>
              <w:left w:val="single" w:sz="4" w:space="0" w:color="000000"/>
              <w:bottom w:val="single" w:sz="4" w:space="0" w:color="000000"/>
              <w:right w:val="single" w:sz="4" w:space="0" w:color="000000"/>
            </w:tcBorders>
          </w:tcPr>
          <w:p w14:paraId="0B2CD3E0" w14:textId="77777777" w:rsidR="002F1FC1" w:rsidRDefault="009824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EE3F"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D7BB" w14:textId="77777777" w:rsidR="002F1FC1" w:rsidRDefault="002F1FC1">
            <w:pPr>
              <w:pStyle w:val="ProductList-TableBody"/>
            </w:pPr>
          </w:p>
        </w:tc>
      </w:tr>
    </w:tbl>
    <w:p w14:paraId="6D942D58"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5686C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C7D7B"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0AF0155A" w14:textId="77777777" w:rsidR="002F1FC1" w:rsidRDefault="002F1FC1">
      <w:pPr>
        <w:pStyle w:val="ProductList-Body"/>
      </w:pPr>
    </w:p>
    <w:p w14:paraId="376FD3B8" w14:textId="77777777" w:rsidR="002F1FC1" w:rsidRDefault="00982499">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581A1242" w14:textId="77777777" w:rsidR="002F1FC1" w:rsidRDefault="00982499">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2F1FC1" w14:paraId="1BFD8E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3B54B3" w14:textId="77777777" w:rsidR="002F1FC1" w:rsidRDefault="009824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E2D585B" w14:textId="77777777" w:rsidR="002F1FC1" w:rsidRDefault="009824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6251" w14:textId="77777777" w:rsidR="002F1FC1" w:rsidRDefault="009824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F8D4D" w14:textId="77777777" w:rsidR="002F1FC1" w:rsidRDefault="009824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8E93" w14:textId="77777777" w:rsidR="002F1FC1" w:rsidRDefault="009824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681CF" w14:textId="77777777" w:rsidR="002F1FC1" w:rsidRDefault="009824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EA4F5" w14:textId="77777777" w:rsidR="002F1FC1" w:rsidRDefault="009824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B4524" w14:textId="77777777" w:rsidR="002F1FC1" w:rsidRDefault="009824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82C8E" w14:textId="77777777" w:rsidR="002F1FC1" w:rsidRDefault="009824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1F916" w14:textId="77777777" w:rsidR="002F1FC1" w:rsidRDefault="009824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F1FC1" w14:paraId="394D0315" w14:textId="77777777">
        <w:tc>
          <w:tcPr>
            <w:tcW w:w="4520" w:type="dxa"/>
            <w:tcBorders>
              <w:top w:val="none" w:sz="4" w:space="0" w:color="BFBFBF"/>
              <w:left w:val="none" w:sz="4" w:space="0" w:color="000000"/>
              <w:bottom w:val="dashed" w:sz="4" w:space="0" w:color="7F7F7F"/>
              <w:right w:val="none" w:sz="4" w:space="0" w:color="000000"/>
            </w:tcBorders>
          </w:tcPr>
          <w:p w14:paraId="6963837B" w14:textId="77777777" w:rsidR="002F1FC1" w:rsidRDefault="00982499">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9B8046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29BA"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7D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6CF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9EA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E208"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085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3390"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0C3C" w14:textId="77777777" w:rsidR="002F1FC1" w:rsidRDefault="002F1FC1">
            <w:pPr>
              <w:pStyle w:val="ProductList-TableBody"/>
              <w:jc w:val="center"/>
            </w:pPr>
          </w:p>
        </w:tc>
      </w:tr>
      <w:tr w:rsidR="002F1FC1" w14:paraId="77BC5D64" w14:textId="77777777">
        <w:tc>
          <w:tcPr>
            <w:tcW w:w="4520" w:type="dxa"/>
            <w:tcBorders>
              <w:top w:val="dashed" w:sz="4" w:space="0" w:color="7F7F7F"/>
              <w:left w:val="none" w:sz="4" w:space="0" w:color="000000"/>
              <w:bottom w:val="dashed" w:sz="4" w:space="0" w:color="7F7F7F"/>
              <w:right w:val="none" w:sz="4" w:space="0" w:color="000000"/>
            </w:tcBorders>
          </w:tcPr>
          <w:p w14:paraId="5A7C19B0" w14:textId="77777777" w:rsidR="002F1FC1" w:rsidRDefault="00982499">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5F265B4"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9265"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E4A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1B88"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1F14"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009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18F2"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BF32"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E5B7" w14:textId="77777777" w:rsidR="002F1FC1" w:rsidRDefault="002F1FC1">
            <w:pPr>
              <w:pStyle w:val="ProductList-TableBody"/>
              <w:jc w:val="center"/>
            </w:pPr>
          </w:p>
        </w:tc>
      </w:tr>
      <w:tr w:rsidR="002F1FC1" w14:paraId="18DA36EA" w14:textId="77777777">
        <w:tc>
          <w:tcPr>
            <w:tcW w:w="4520" w:type="dxa"/>
            <w:tcBorders>
              <w:top w:val="dashed" w:sz="4" w:space="0" w:color="7F7F7F"/>
              <w:left w:val="none" w:sz="4" w:space="0" w:color="000000"/>
              <w:bottom w:val="dashed" w:sz="4" w:space="0" w:color="7F7F7F"/>
              <w:right w:val="none" w:sz="4" w:space="0" w:color="000000"/>
            </w:tcBorders>
          </w:tcPr>
          <w:p w14:paraId="1057C336" w14:textId="77777777" w:rsidR="002F1FC1" w:rsidRDefault="0098249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11E8A817"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3A0C"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A0FA"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364B"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99C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A4BE"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E151"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C787"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5D7C" w14:textId="77777777" w:rsidR="002F1FC1" w:rsidRDefault="002F1FC1">
            <w:pPr>
              <w:pStyle w:val="ProductList-TableBody"/>
              <w:jc w:val="center"/>
            </w:pPr>
          </w:p>
        </w:tc>
      </w:tr>
      <w:tr w:rsidR="002F1FC1" w14:paraId="45C2D864" w14:textId="77777777">
        <w:tc>
          <w:tcPr>
            <w:tcW w:w="4520" w:type="dxa"/>
            <w:tcBorders>
              <w:top w:val="dashed" w:sz="4" w:space="0" w:color="7F7F7F"/>
              <w:left w:val="none" w:sz="4" w:space="0" w:color="000000"/>
              <w:bottom w:val="single" w:sz="4" w:space="0" w:color="FFFFFF"/>
              <w:right w:val="none" w:sz="4" w:space="0" w:color="000000"/>
            </w:tcBorders>
          </w:tcPr>
          <w:p w14:paraId="067972D2" w14:textId="77777777" w:rsidR="002F1FC1" w:rsidRDefault="00982499">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7C36A486"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9866"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544E"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E03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954D"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583B" w14:textId="77777777" w:rsidR="002F1FC1" w:rsidRDefault="009824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9E2F" w14:textId="77777777" w:rsidR="002F1FC1" w:rsidRDefault="002F1F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5E3F" w14:textId="77777777" w:rsidR="002F1FC1" w:rsidRDefault="002F1F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6351" w14:textId="77777777" w:rsidR="002F1FC1" w:rsidRDefault="002F1FC1">
            <w:pPr>
              <w:pStyle w:val="ProductList-TableBody"/>
              <w:jc w:val="center"/>
            </w:pPr>
          </w:p>
        </w:tc>
      </w:tr>
    </w:tbl>
    <w:p w14:paraId="5EF4567C" w14:textId="77777777" w:rsidR="002F1FC1" w:rsidRDefault="00982499">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2F1FC1" w14:paraId="33D8C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AAF0" w14:textId="77777777" w:rsidR="002F1FC1" w:rsidRDefault="009824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89580" w14:textId="77777777" w:rsidR="002F1FC1" w:rsidRDefault="009824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C20F2" w14:textId="77777777" w:rsidR="002F1FC1" w:rsidRDefault="00982499">
            <w:pPr>
              <w:pStyle w:val="ProductList-TableBody"/>
            </w:pPr>
            <w:r>
              <w:rPr>
                <w:color w:val="404040"/>
              </w:rPr>
              <w:t>Pratęstas tinkamumo laikotarpis: netaikoma</w:t>
            </w:r>
          </w:p>
        </w:tc>
      </w:tr>
      <w:tr w:rsidR="002F1FC1" w14:paraId="40777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E995" w14:textId="77777777" w:rsidR="002F1FC1" w:rsidRDefault="009824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AB55" w14:textId="77777777" w:rsidR="002F1FC1" w:rsidRDefault="009824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AA2D" w14:textId="77777777" w:rsidR="002F1FC1" w:rsidRDefault="00982499">
            <w:pPr>
              <w:pStyle w:val="ProductList-TableBody"/>
            </w:pPr>
            <w:r>
              <w:rPr>
                <w:color w:val="404040"/>
              </w:rPr>
              <w:t>Reklaminiai pasiūlymai: netaikoma</w:t>
            </w:r>
          </w:p>
        </w:tc>
      </w:tr>
      <w:tr w:rsidR="002F1FC1" w14:paraId="710D10D4" w14:textId="77777777">
        <w:tc>
          <w:tcPr>
            <w:tcW w:w="4040" w:type="dxa"/>
            <w:tcBorders>
              <w:top w:val="single" w:sz="4" w:space="0" w:color="000000"/>
              <w:left w:val="single" w:sz="4" w:space="0" w:color="000000"/>
              <w:bottom w:val="single" w:sz="4" w:space="0" w:color="000000"/>
              <w:right w:val="single" w:sz="4" w:space="0" w:color="000000"/>
            </w:tcBorders>
          </w:tcPr>
          <w:p w14:paraId="427A5F2E" w14:textId="77777777" w:rsidR="002F1FC1" w:rsidRDefault="009824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48F7" w14:textId="77777777" w:rsidR="002F1FC1" w:rsidRDefault="009824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2317" w14:textId="77777777" w:rsidR="002F1FC1" w:rsidRDefault="00982499">
            <w:pPr>
              <w:pStyle w:val="ProductList-TableBody"/>
            </w:pPr>
            <w:r>
              <w:rPr>
                <w:color w:val="404040"/>
              </w:rPr>
              <w:t>Galimybė mažinti (SCE): netaikoma</w:t>
            </w:r>
          </w:p>
        </w:tc>
      </w:tr>
      <w:tr w:rsidR="002F1FC1" w14:paraId="0DD62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8F4D" w14:textId="77777777" w:rsidR="002F1FC1" w:rsidRDefault="009824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413B" w14:textId="77777777" w:rsidR="002F1FC1" w:rsidRDefault="009824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607C" w14:textId="77777777" w:rsidR="002F1FC1" w:rsidRDefault="002F1FC1">
            <w:pPr>
              <w:pStyle w:val="ProductList-TableBody"/>
            </w:pPr>
          </w:p>
        </w:tc>
      </w:tr>
    </w:tbl>
    <w:p w14:paraId="6B75F301" w14:textId="77777777" w:rsidR="002F1FC1" w:rsidRDefault="002F1FC1">
      <w:pPr>
        <w:pStyle w:val="ProductList-Body"/>
      </w:pPr>
    </w:p>
    <w:p w14:paraId="26F86806" w14:textId="77777777" w:rsidR="002F1FC1" w:rsidRDefault="00982499">
      <w:pPr>
        <w:pStyle w:val="ProductList-ClauseHeading"/>
        <w:outlineLvl w:val="4"/>
      </w:pPr>
      <w:r>
        <w:lastRenderedPageBreak/>
        <w:t>2.1 „GitHub Enterprise“</w:t>
      </w:r>
    </w:p>
    <w:p w14:paraId="22BB6EFF"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4">
        <w:r>
          <w:rPr>
            <w:color w:val="00467F"/>
            <w:u w:val="single"/>
          </w:rPr>
          <w:t>Internete teikiamų paslaugų sąlygose</w:t>
        </w:r>
      </w:hyperlink>
      <w:r>
        <w:t>..</w:t>
      </w:r>
    </w:p>
    <w:p w14:paraId="0B9DE4B0" w14:textId="77777777" w:rsidR="002F1FC1" w:rsidRDefault="002F1FC1">
      <w:pPr>
        <w:pStyle w:val="ProductList-Body"/>
      </w:pPr>
    </w:p>
    <w:p w14:paraId="435AE251" w14:textId="77777777" w:rsidR="002F1FC1" w:rsidRDefault="00982499">
      <w:pPr>
        <w:pStyle w:val="ProductList-ClauseHeading"/>
        <w:outlineLvl w:val="4"/>
      </w:pPr>
      <w:r>
        <w:t>2.2 „GitHub Enterprise“ mokymas ir įvertinimas</w:t>
      </w:r>
    </w:p>
    <w:p w14:paraId="10A927FA" w14:textId="77777777" w:rsidR="002F1FC1" w:rsidRDefault="00982499">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46F6089" w14:textId="77777777" w:rsidR="002F1FC1" w:rsidRDefault="002F1FC1">
      <w:pPr>
        <w:pStyle w:val="ProductList-Body"/>
      </w:pPr>
    </w:p>
    <w:p w14:paraId="7FD742E1" w14:textId="77777777" w:rsidR="002F1FC1" w:rsidRDefault="00982499">
      <w:pPr>
        <w:pStyle w:val="ProductList-ClauseHeading"/>
        <w:outlineLvl w:val="4"/>
      </w:pPr>
      <w:r>
        <w:t>2.3 „Visual Studio“ licencijos sąlygos</w:t>
      </w:r>
    </w:p>
    <w:p w14:paraId="002DAD26" w14:textId="77777777" w:rsidR="002F1FC1" w:rsidRDefault="009824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73584492" w14:textId="77777777" w:rsidR="002F1FC1" w:rsidRDefault="002F1FC1">
      <w:pPr>
        <w:pStyle w:val="ProductList-Body"/>
      </w:pPr>
    </w:p>
    <w:p w14:paraId="1C4B96F8" w14:textId="77777777" w:rsidR="002F1FC1" w:rsidRDefault="00982499">
      <w:pPr>
        <w:pStyle w:val="ProductList-ClauseHeading"/>
        <w:outlineLvl w:val="4"/>
      </w:pPr>
      <w:r>
        <w:t>2.4 „GitHub Enterprise for Visual Studio Licenses“</w:t>
      </w:r>
    </w:p>
    <w:p w14:paraId="1AEB689C" w14:textId="77777777" w:rsidR="002F1FC1" w:rsidRDefault="00982499">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5418EB35" w14:textId="77777777" w:rsidR="002F1FC1" w:rsidRDefault="002F1FC1">
      <w:pPr>
        <w:pStyle w:val="ProductList-Body"/>
      </w:pPr>
    </w:p>
    <w:p w14:paraId="5B04357B" w14:textId="77777777" w:rsidR="002F1FC1" w:rsidRDefault="00982499">
      <w:pPr>
        <w:pStyle w:val="ProductList-ClauseHeading"/>
        <w:outlineLvl w:val="4"/>
      </w:pPr>
      <w:r>
        <w:t>2.5 Aukštesnės versijos įsigijimo licencijos</w:t>
      </w:r>
    </w:p>
    <w:p w14:paraId="4B8498BC" w14:textId="77777777" w:rsidR="002F1FC1" w:rsidRDefault="00982499">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38E43119" w14:textId="77777777" w:rsidR="002F1FC1" w:rsidRDefault="002F1FC1">
      <w:pPr>
        <w:pStyle w:val="ProductList-Body"/>
      </w:pPr>
    </w:p>
    <w:p w14:paraId="253C6CE4" w14:textId="77777777" w:rsidR="002F1FC1" w:rsidRDefault="00982499">
      <w:pPr>
        <w:pStyle w:val="ProductList-ClauseHeading"/>
        <w:outlineLvl w:val="4"/>
      </w:pPr>
      <w:r>
        <w:t>2.6 „Windows“ virtualusis kompiuteris</w:t>
      </w:r>
    </w:p>
    <w:p w14:paraId="1A2A3462" w14:textId="77777777" w:rsidR="002F1FC1" w:rsidRDefault="00982499">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60284700"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F93B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8BC12"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0ADEECA" w14:textId="77777777" w:rsidR="002F1FC1" w:rsidRDefault="002F1FC1">
      <w:pPr>
        <w:pStyle w:val="ProductList-Body"/>
      </w:pPr>
    </w:p>
    <w:p w14:paraId="58C8165D" w14:textId="77777777" w:rsidR="002F1FC1" w:rsidRDefault="002F1FC1">
      <w:pPr>
        <w:sectPr w:rsidR="002F1FC1">
          <w:headerReference w:type="default" r:id="rId145"/>
          <w:footerReference w:type="default" r:id="rId146"/>
          <w:type w:val="continuous"/>
          <w:pgSz w:w="12240" w:h="15840" w:code="1"/>
          <w:pgMar w:top="1170" w:right="720" w:bottom="720" w:left="720" w:header="432" w:footer="288" w:gutter="0"/>
          <w:cols w:space="360"/>
        </w:sectPr>
      </w:pPr>
    </w:p>
    <w:p w14:paraId="0F0EE35A" w14:textId="77777777" w:rsidR="002F1FC1" w:rsidRDefault="00982499">
      <w:pPr>
        <w:pStyle w:val="ProductList-SectionHeading"/>
        <w:pageBreakBefore/>
        <w:outlineLvl w:val="0"/>
      </w:pPr>
      <w:bookmarkStart w:id="293" w:name="_Sec549"/>
      <w:bookmarkEnd w:id="189"/>
      <w:r>
        <w:lastRenderedPageBreak/>
        <w:t>Sąvokų žodynas</w:t>
      </w:r>
      <w:r>
        <w:fldChar w:fldCharType="begin"/>
      </w:r>
      <w:r>
        <w:instrText xml:space="preserve"> TC "</w:instrText>
      </w:r>
      <w:bookmarkStart w:id="294" w:name="_Toc60132782"/>
      <w:r>
        <w:instrText>Sąvokų žodynas</w:instrText>
      </w:r>
      <w:bookmarkEnd w:id="294"/>
      <w:r>
        <w:instrText>" \l 1</w:instrText>
      </w:r>
      <w:r>
        <w:fldChar w:fldCharType="end"/>
      </w:r>
    </w:p>
    <w:p w14:paraId="4934A6F2" w14:textId="77777777" w:rsidR="002F1FC1" w:rsidRDefault="00982499">
      <w:pPr>
        <w:pStyle w:val="ProductList-Offering1Heading"/>
        <w:outlineLvl w:val="1"/>
      </w:pPr>
      <w:bookmarkStart w:id="295" w:name="_Sec550"/>
      <w:r>
        <w:t>Atributai</w:t>
      </w:r>
      <w:bookmarkEnd w:id="295"/>
      <w:r>
        <w:fldChar w:fldCharType="begin"/>
      </w:r>
      <w:r>
        <w:instrText xml:space="preserve"> TC "</w:instrText>
      </w:r>
      <w:bookmarkStart w:id="296" w:name="_Toc60132783"/>
      <w:r>
        <w:instrText>Atributai</w:instrText>
      </w:r>
      <w:bookmarkEnd w:id="296"/>
      <w:r>
        <w:instrText>" \l 2</w:instrText>
      </w:r>
      <w:r>
        <w:fldChar w:fldCharType="end"/>
      </w:r>
    </w:p>
    <w:p w14:paraId="03F5750C" w14:textId="77777777" w:rsidR="002F1FC1" w:rsidRDefault="00982499">
      <w:pPr>
        <w:pStyle w:val="ProductList-BodySpaced"/>
      </w:pPr>
      <w:r>
        <w:t>Atributai yra nurodyti kiekvieno Produkto aprašo lentelėse ir jie nurodo su Produktais susijusias teises arba sąlygas.</w:t>
      </w:r>
    </w:p>
    <w:p w14:paraId="7A980CBF" w14:textId="77777777" w:rsidR="002F1FC1" w:rsidRDefault="002F1FC1">
      <w:pPr>
        <w:pStyle w:val="ProductList-BodySpaced"/>
      </w:pPr>
    </w:p>
    <w:p w14:paraId="362DEEDA" w14:textId="77777777" w:rsidR="002F1FC1" w:rsidRDefault="0098249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B30F797" w14:textId="77777777" w:rsidR="002F1FC1" w:rsidRDefault="0098249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40971FE4" w14:textId="77777777" w:rsidR="002F1FC1" w:rsidRDefault="00982499">
      <w:pPr>
        <w:pStyle w:val="ProductList-BodySpaced"/>
      </w:pPr>
      <w:r>
        <w:rPr>
          <w:b/>
          <w:color w:val="00188F"/>
        </w:rPr>
        <w:t>Klientui suteikiant prieigą keliami reikalavimai</w:t>
      </w:r>
      <w:r>
        <w:t>: nurodoma, ar serverio Produktui reikia KPL, kad jį galėtų pasiekti vartotojai ir įrenginiai.</w:t>
      </w:r>
    </w:p>
    <w:p w14:paraId="00AF44F9" w14:textId="77777777" w:rsidR="002F1FC1" w:rsidRDefault="0098249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EF5C172" w14:textId="77777777" w:rsidR="002F1FC1" w:rsidRDefault="0098249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150B2D13" w14:textId="77777777" w:rsidR="002F1FC1" w:rsidRDefault="0098249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68CCFE1A" w14:textId="77777777" w:rsidR="002F1FC1" w:rsidRDefault="0098249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1B3D213C" w14:textId="77777777" w:rsidR="002F1FC1" w:rsidRDefault="00982499">
      <w:pPr>
        <w:pStyle w:val="ProductList-BodySpaced"/>
      </w:pPr>
      <w:r>
        <w:rPr>
          <w:b/>
          <w:color w:val="00188F"/>
        </w:rPr>
        <w:t>Perėmimo teisės</w:t>
      </w:r>
      <w:r>
        <w:t>: SA privilegija, suteikianti Klientui galimybę vykdyti pasyvius perėmimo egzempliorius, kaip aprašyta Produkto įraše.</w:t>
      </w:r>
    </w:p>
    <w:p w14:paraId="1330C2F5" w14:textId="77777777" w:rsidR="002F1FC1" w:rsidRDefault="0098249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50B3E168" w14:textId="77777777" w:rsidR="002F1FC1" w:rsidRDefault="0098249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1FDB39A9" w14:textId="77777777" w:rsidR="002F1FC1" w:rsidRDefault="00982499">
      <w:pPr>
        <w:pStyle w:val="ProductList-BodySpaced"/>
      </w:pPr>
      <w:r>
        <w:rPr>
          <w:b/>
          <w:color w:val="00188F"/>
        </w:rPr>
        <w:t>Licencijos sąlygos</w:t>
      </w:r>
      <w:r>
        <w:t>: Produkto diegimui ir naudojimui taikomos sąlygos.</w:t>
      </w:r>
    </w:p>
    <w:p w14:paraId="383FCAEF" w14:textId="77777777" w:rsidR="002F1FC1" w:rsidRDefault="0098249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0258F1B1" w14:textId="77777777" w:rsidR="002F1FC1" w:rsidRDefault="00982499">
      <w:pPr>
        <w:pStyle w:val="ProductList-BodySpaced"/>
      </w:pPr>
      <w:r>
        <w:rPr>
          <w:b/>
          <w:color w:val="00188F"/>
        </w:rPr>
        <w:t>Būtinosios sąlygos</w:t>
      </w:r>
      <w:r>
        <w:t>: nurodo tam tikras papildomas sąlygas, kurių būtina laikytis norint nusipirkti Produkto licencijas.</w:t>
      </w:r>
    </w:p>
    <w:p w14:paraId="293CD5FD" w14:textId="77777777" w:rsidR="002F1FC1" w:rsidRDefault="00982499">
      <w:pPr>
        <w:pStyle w:val="ProductList-BodySpaced"/>
      </w:pPr>
      <w:r>
        <w:rPr>
          <w:b/>
          <w:color w:val="00188F"/>
        </w:rPr>
        <w:t>Būtinosios sąlygos (SA)</w:t>
      </w:r>
      <w:r>
        <w:t>:nurodo tam tikras papildomas sąlygas, kurių būtina laikytis norint nusipirkti Produktui skirtą SA apsaugą.</w:t>
      </w:r>
    </w:p>
    <w:p w14:paraId="1DEA17B7" w14:textId="77777777" w:rsidR="002F1FC1" w:rsidRDefault="00982499">
      <w:pPr>
        <w:pStyle w:val="ProductList-BodySpaced"/>
      </w:pPr>
      <w:r>
        <w:rPr>
          <w:b/>
          <w:color w:val="00188F"/>
        </w:rPr>
        <w:t>Ankstesnė versija</w:t>
      </w:r>
      <w:r>
        <w:t>: ankstesnės Produkto versijos ir jų Išleidimo data.</w:t>
      </w:r>
    </w:p>
    <w:p w14:paraId="389C98EE" w14:textId="77777777" w:rsidR="002F1FC1" w:rsidRDefault="0098249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6AA3A6F1" w14:textId="77777777" w:rsidR="002F1FC1" w:rsidRDefault="00982499">
      <w:pPr>
        <w:pStyle w:val="ProductList-BodySpaced"/>
      </w:pPr>
      <w:r>
        <w:rPr>
          <w:b/>
          <w:color w:val="00188F"/>
        </w:rPr>
        <w:t>Internetinės prenumeratos programa (OSP)</w:t>
      </w:r>
      <w:r>
        <w:t>: produktą galima įsigyti per Internetinės prenumeratos programą.</w:t>
      </w:r>
    </w:p>
    <w:p w14:paraId="23486C81" w14:textId="77777777" w:rsidR="002F1FC1" w:rsidRDefault="0098249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C775B7E" w14:textId="77777777" w:rsidR="002F1FC1" w:rsidRDefault="00982499">
      <w:pPr>
        <w:pStyle w:val="ProductList-BodySpaced"/>
      </w:pPr>
      <w:r>
        <w:rPr>
          <w:b/>
          <w:color w:val="00188F"/>
        </w:rPr>
        <w:t>Konkretaus produkto licencijos sąlygos</w:t>
      </w:r>
      <w:r>
        <w:t>: nurodo, kad Produkto diegimui ir naudojimui taikomos Konkretaus produkto sąlygos pateikiamos po lentele „Naudojimo teisės“.</w:t>
      </w:r>
    </w:p>
    <w:p w14:paraId="79FDC750" w14:textId="77777777" w:rsidR="002F1FC1" w:rsidRDefault="0098249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17D44066" w14:textId="77777777" w:rsidR="002F1FC1" w:rsidRDefault="0098249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44B7581B" w14:textId="77777777" w:rsidR="002F1FC1" w:rsidRDefault="0098249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48BBCF7C" w14:textId="77777777" w:rsidR="002F1FC1" w:rsidRDefault="0098249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6813B36B" w14:textId="77777777" w:rsidR="002F1FC1" w:rsidRDefault="0098249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56D6F4E0" w14:textId="77777777" w:rsidR="002F1FC1" w:rsidRDefault="0098249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0F7D0986" w14:textId="77777777" w:rsidR="002F1FC1" w:rsidRDefault="00982499">
      <w:pPr>
        <w:pStyle w:val="ProductList-BodySpaced"/>
      </w:pPr>
      <w:r>
        <w:rPr>
          <w:b/>
          <w:color w:val="00188F"/>
        </w:rPr>
        <w:lastRenderedPageBreak/>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4AE30C7B" w14:textId="77777777" w:rsidR="002F1FC1" w:rsidRDefault="0098249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362AA5F" w14:textId="77777777" w:rsidR="002F1FC1" w:rsidRDefault="0098249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7B2EB043" w14:textId="77777777" w:rsidR="002F1FC1" w:rsidRDefault="0098249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492CEB8E" w14:textId="77777777" w:rsidR="002F1FC1" w:rsidRDefault="0098249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5B55921B" w14:textId="77777777" w:rsidR="002F1FC1" w:rsidRDefault="0098249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7CD308BF" w14:textId="77777777" w:rsidR="002F1FC1" w:rsidRDefault="002F1FC1">
      <w:pPr>
        <w:pStyle w:val="ProductList-BodySpaced"/>
        <w:jc w:val="right"/>
      </w:pPr>
    </w:p>
    <w:tbl>
      <w:tblPr>
        <w:tblStyle w:val="PURTable"/>
        <w:tblW w:w="0" w:type="dxa"/>
        <w:tblLook w:val="04A0" w:firstRow="1" w:lastRow="0" w:firstColumn="1" w:lastColumn="0" w:noHBand="0" w:noVBand="1"/>
      </w:tblPr>
      <w:tblGrid>
        <w:gridCol w:w="10916"/>
      </w:tblGrid>
      <w:tr w:rsidR="002F1FC1" w14:paraId="6B5ED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379A7"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0376DA4" w14:textId="77777777" w:rsidR="002F1FC1" w:rsidRDefault="002F1FC1">
      <w:pPr>
        <w:pStyle w:val="ProductList-BodySpaced"/>
      </w:pPr>
    </w:p>
    <w:p w14:paraId="5975FDB9" w14:textId="77777777" w:rsidR="002F1FC1" w:rsidRDefault="00982499">
      <w:pPr>
        <w:pStyle w:val="ProductList-Offering1Heading"/>
        <w:outlineLvl w:val="1"/>
      </w:pPr>
      <w:bookmarkStart w:id="297" w:name="_Sec551"/>
      <w:r>
        <w:t>Langelių reikšmės</w:t>
      </w:r>
      <w:bookmarkEnd w:id="297"/>
      <w:r>
        <w:fldChar w:fldCharType="begin"/>
      </w:r>
      <w:r>
        <w:instrText xml:space="preserve"> TC "</w:instrText>
      </w:r>
      <w:bookmarkStart w:id="298" w:name="_Toc60132784"/>
      <w:r>
        <w:instrText>Langelių reikšmės</w:instrText>
      </w:r>
      <w:bookmarkEnd w:id="298"/>
      <w:r>
        <w:instrText>" \l 2</w:instrText>
      </w:r>
      <w:r>
        <w:fldChar w:fldCharType="end"/>
      </w:r>
    </w:p>
    <w:p w14:paraId="1E93978C" w14:textId="77777777" w:rsidR="002F1FC1" w:rsidRDefault="0098249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1F299A92" w14:textId="77777777" w:rsidR="002F1FC1" w:rsidRDefault="002F1FC1">
      <w:pPr>
        <w:pStyle w:val="ProductList-BodySpaced"/>
      </w:pPr>
    </w:p>
    <w:p w14:paraId="1A1B9C2C" w14:textId="77777777" w:rsidR="002F1FC1" w:rsidRDefault="00982499">
      <w:pPr>
        <w:pStyle w:val="ProductList-BodySpaced"/>
      </w:pPr>
      <w:r>
        <w:rPr>
          <w:b/>
          <w:color w:val="00188F"/>
        </w:rPr>
        <w:t xml:space="preserve">A </w:t>
      </w:r>
      <w:r>
        <w:t xml:space="preserve"> – </w:t>
      </w:r>
      <w:r>
        <w:rPr>
          <w:color w:val="00188F"/>
        </w:rPr>
        <w:t>Papildomas produktas</w:t>
      </w:r>
      <w:r>
        <w:t>: Produktas siūlomas kaip Papildomas produktas.</w:t>
      </w:r>
    </w:p>
    <w:p w14:paraId="30430240" w14:textId="77777777" w:rsidR="002F1FC1" w:rsidRDefault="00982499">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15BA28EB" w14:textId="77777777" w:rsidR="002F1FC1" w:rsidRDefault="00982499">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21C086C8" w14:textId="77777777" w:rsidR="002F1FC1" w:rsidRDefault="00982499">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71FF5E1A" w14:textId="77777777" w:rsidR="002F1FC1" w:rsidRDefault="00982499">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6CC9F52B" w14:textId="77777777" w:rsidR="002F1FC1" w:rsidRDefault="00982499">
      <w:pPr>
        <w:pStyle w:val="ProductList-BodySpaced"/>
      </w:pPr>
      <w:r>
        <w:rPr>
          <w:b/>
          <w:color w:val="00188F"/>
        </w:rPr>
        <w:t>E</w:t>
      </w:r>
      <w:r>
        <w:t xml:space="preserve"> – </w:t>
      </w:r>
      <w:r>
        <w:rPr>
          <w:color w:val="00188F"/>
        </w:rPr>
        <w:t>Korporatyvinis produktas</w:t>
      </w:r>
      <w:r>
        <w:t>: Produktas, siūlomas kaip Korporatyvinis, bet ne kompiuterio produktas.</w:t>
      </w:r>
    </w:p>
    <w:p w14:paraId="1ACF57DA" w14:textId="77777777" w:rsidR="002F1FC1" w:rsidRDefault="0098249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1F6A08F5" w14:textId="77777777" w:rsidR="002F1FC1" w:rsidRDefault="0098249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41E672C6" w14:textId="77777777" w:rsidR="002F1FC1" w:rsidRDefault="0098249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0CDF29E" w14:textId="77777777" w:rsidR="002F1FC1" w:rsidRDefault="0098249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37E16553" w14:textId="77777777" w:rsidR="002F1FC1" w:rsidRDefault="00982499">
      <w:pPr>
        <w:pStyle w:val="ProductList-BodySpaced"/>
      </w:pPr>
      <w:r>
        <w:rPr>
          <w:b/>
          <w:color w:val="00188F"/>
        </w:rPr>
        <w:t>OW</w:t>
      </w:r>
      <w:r>
        <w:t xml:space="preserve"> – </w:t>
      </w:r>
      <w:r>
        <w:rPr>
          <w:color w:val="00188F"/>
        </w:rPr>
        <w:t>Organizacijos mastu</w:t>
      </w:r>
      <w:r>
        <w:t>: siūloma kaip parinktis organizacijos mastu.</w:t>
      </w:r>
    </w:p>
    <w:p w14:paraId="5CF8F765" w14:textId="77777777" w:rsidR="002F1FC1" w:rsidRDefault="0098249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5637BA27" w14:textId="77777777" w:rsidR="002F1FC1" w:rsidRDefault="0098249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2ED498E" w14:textId="77777777" w:rsidR="002F1FC1" w:rsidRDefault="00982499">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542B88D4" w14:textId="77777777" w:rsidR="002F1FC1" w:rsidRDefault="0098249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52D085B" w14:textId="77777777" w:rsidR="002F1FC1" w:rsidRDefault="0098249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BA64EA5" w14:textId="77777777" w:rsidR="002F1FC1" w:rsidRDefault="0098249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4623E3A3" w14:textId="77777777" w:rsidR="002F1FC1" w:rsidRDefault="002F1FC1">
      <w:pPr>
        <w:pStyle w:val="ProductList-BodySpaced"/>
        <w:jc w:val="right"/>
      </w:pPr>
    </w:p>
    <w:tbl>
      <w:tblPr>
        <w:tblStyle w:val="PURTable"/>
        <w:tblW w:w="0" w:type="dxa"/>
        <w:tblLook w:val="04A0" w:firstRow="1" w:lastRow="0" w:firstColumn="1" w:lastColumn="0" w:noHBand="0" w:noVBand="1"/>
      </w:tblPr>
      <w:tblGrid>
        <w:gridCol w:w="10916"/>
      </w:tblGrid>
      <w:tr w:rsidR="002F1FC1" w14:paraId="6D49D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0B9E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4EB5BE1" w14:textId="77777777" w:rsidR="002F1FC1" w:rsidRDefault="002F1FC1">
      <w:pPr>
        <w:pStyle w:val="ProductList-BodySpaced"/>
      </w:pPr>
    </w:p>
    <w:p w14:paraId="1430A6E0" w14:textId="77777777" w:rsidR="002F1FC1" w:rsidRDefault="00982499">
      <w:pPr>
        <w:pStyle w:val="ProductList-Offering1Heading"/>
        <w:outlineLvl w:val="1"/>
      </w:pPr>
      <w:bookmarkStart w:id="299" w:name="_Sec552"/>
      <w:r>
        <w:t>Stulpelių antraštės</w:t>
      </w:r>
      <w:bookmarkEnd w:id="299"/>
      <w:r>
        <w:fldChar w:fldCharType="begin"/>
      </w:r>
      <w:r>
        <w:instrText xml:space="preserve"> TC "</w:instrText>
      </w:r>
      <w:bookmarkStart w:id="300" w:name="_Toc60132785"/>
      <w:r>
        <w:instrText>Stulpelių antraštės</w:instrText>
      </w:r>
      <w:bookmarkEnd w:id="300"/>
      <w:r>
        <w:instrText>" \l 2</w:instrText>
      </w:r>
      <w:r>
        <w:fldChar w:fldCharType="end"/>
      </w:r>
    </w:p>
    <w:p w14:paraId="297E9493" w14:textId="77777777" w:rsidR="002F1FC1" w:rsidRDefault="00982499">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816A3E4" w14:textId="77777777" w:rsidR="002F1FC1" w:rsidRDefault="002F1FC1">
      <w:pPr>
        <w:pStyle w:val="ProductList-BodySpaced"/>
      </w:pPr>
    </w:p>
    <w:p w14:paraId="179A4F87" w14:textId="77777777" w:rsidR="002F1FC1" w:rsidRDefault="00982499">
      <w:pPr>
        <w:pStyle w:val="ProductList-BodySpaced"/>
      </w:pPr>
      <w:r>
        <w:rPr>
          <w:b/>
          <w:color w:val="00188F"/>
        </w:rPr>
        <w:t>CSP</w:t>
      </w:r>
      <w:r>
        <w:rPr>
          <w:color w:val="000000"/>
        </w:rPr>
        <w:t xml:space="preserve">– </w:t>
      </w:r>
      <w:r>
        <w:rPr>
          <w:color w:val="00188F"/>
        </w:rPr>
        <w:t xml:space="preserve">Debesų technologijos paslaugų teikėjas. </w:t>
      </w:r>
      <w:r>
        <w:rPr>
          <w:color w:val="000000"/>
        </w:rPr>
        <w:t>Nuolatinės programinės įrangos licencijos komerciniams klientams prieinamos tik CSP.</w:t>
      </w:r>
    </w:p>
    <w:p w14:paraId="15E99E86" w14:textId="77777777" w:rsidR="002F1FC1" w:rsidRDefault="00982499">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3E734229" w14:textId="77777777" w:rsidR="002F1FC1" w:rsidRDefault="0098249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66BE03AC" w14:textId="77777777" w:rsidR="002F1FC1" w:rsidRDefault="0098249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229FC317" w14:textId="77777777" w:rsidR="002F1FC1" w:rsidRDefault="0098249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660C0885" w14:textId="77777777" w:rsidR="002F1FC1" w:rsidRDefault="0098249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76AFB4DF" w14:textId="77777777" w:rsidR="002F1FC1" w:rsidRDefault="00982499">
      <w:pPr>
        <w:pStyle w:val="ProductList-BodySpaced"/>
      </w:pPr>
      <w:r>
        <w:rPr>
          <w:b/>
          <w:color w:val="00188F"/>
        </w:rPr>
        <w:t>MPSA</w:t>
      </w:r>
      <w:r>
        <w:t xml:space="preserve"> – </w:t>
      </w:r>
      <w:r>
        <w:rPr>
          <w:color w:val="00188F"/>
        </w:rPr>
        <w:t>„Microsoft“ produktų ir paslaugų sutartis</w:t>
      </w:r>
      <w:r>
        <w:t>.</w:t>
      </w:r>
    </w:p>
    <w:p w14:paraId="4DBAD80E" w14:textId="77777777" w:rsidR="002F1FC1" w:rsidRDefault="0098249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13FF7378" w14:textId="77777777" w:rsidR="002F1FC1" w:rsidRDefault="00982499">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Akademinės atvirosios vertės ir Valstybinės institucijos atvirosios vertės prenumeratos sutartis.</w:t>
      </w:r>
    </w:p>
    <w:p w14:paraId="49FD8907" w14:textId="77777777" w:rsidR="002F1FC1" w:rsidRDefault="00982499">
      <w:pPr>
        <w:pStyle w:val="ProductList-BodySpaced"/>
      </w:pPr>
      <w:r>
        <w:rPr>
          <w:b/>
          <w:color w:val="00188F"/>
        </w:rPr>
        <w:t>OVS-ES</w:t>
      </w:r>
      <w:r>
        <w:t xml:space="preserve"> – </w:t>
      </w:r>
      <w:r>
        <w:rPr>
          <w:color w:val="00188F"/>
        </w:rPr>
        <w:t>Švietimo sprendimų atvirosios vertės prenumerata</w:t>
      </w:r>
      <w:r>
        <w:t>.</w:t>
      </w:r>
    </w:p>
    <w:p w14:paraId="1E7EA17E" w14:textId="77777777" w:rsidR="002F1FC1" w:rsidRDefault="00982499">
      <w:pPr>
        <w:pStyle w:val="ProductList-BodySpaced"/>
      </w:pPr>
      <w:r>
        <w:rPr>
          <w:b/>
          <w:color w:val="00188F"/>
        </w:rPr>
        <w:t>Taškas</w:t>
      </w:r>
      <w:r>
        <w:t xml:space="preserve"> – Produktui priskirta vertė, pagal kurią apskaičiuojami bendrieji Kliento bendrojo licencijavimo sutarčiai taikomi įkainiai.</w:t>
      </w:r>
    </w:p>
    <w:p w14:paraId="7B063157" w14:textId="77777777" w:rsidR="002F1FC1" w:rsidRDefault="0098249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379FDD41" w14:textId="77777777" w:rsidR="002F1FC1" w:rsidRDefault="0098249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0AF7C9D4" w14:textId="77777777" w:rsidR="002F1FC1" w:rsidRDefault="002F1FC1">
      <w:pPr>
        <w:pStyle w:val="ProductList-BodySpaced"/>
        <w:jc w:val="right"/>
      </w:pPr>
    </w:p>
    <w:tbl>
      <w:tblPr>
        <w:tblStyle w:val="PURTable"/>
        <w:tblW w:w="0" w:type="dxa"/>
        <w:tblLook w:val="04A0" w:firstRow="1" w:lastRow="0" w:firstColumn="1" w:lastColumn="0" w:noHBand="0" w:noVBand="1"/>
      </w:tblPr>
      <w:tblGrid>
        <w:gridCol w:w="10916"/>
      </w:tblGrid>
      <w:tr w:rsidR="002F1FC1" w14:paraId="16A48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67AD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FF4A0A1" w14:textId="77777777" w:rsidR="002F1FC1" w:rsidRDefault="002F1FC1">
      <w:pPr>
        <w:pStyle w:val="ProductList-BodySpaced"/>
      </w:pPr>
    </w:p>
    <w:p w14:paraId="26C327F7" w14:textId="77777777" w:rsidR="002F1FC1" w:rsidRDefault="00982499">
      <w:pPr>
        <w:pStyle w:val="ProductList-Offering1Heading"/>
        <w:outlineLvl w:val="1"/>
      </w:pPr>
      <w:bookmarkStart w:id="301" w:name="_Sec553"/>
      <w:r>
        <w:t>Apibrėžtys</w:t>
      </w:r>
      <w:bookmarkEnd w:id="301"/>
      <w:r>
        <w:fldChar w:fldCharType="begin"/>
      </w:r>
      <w:r>
        <w:instrText xml:space="preserve"> TC "</w:instrText>
      </w:r>
      <w:bookmarkStart w:id="302" w:name="_Toc60132786"/>
      <w:r>
        <w:instrText>Apibrėžtys</w:instrText>
      </w:r>
      <w:bookmarkEnd w:id="302"/>
      <w:r>
        <w:instrText>" \l 2</w:instrText>
      </w:r>
      <w:r>
        <w:fldChar w:fldCharType="end"/>
      </w:r>
    </w:p>
    <w:p w14:paraId="27E102A7" w14:textId="77777777" w:rsidR="002F1FC1" w:rsidRDefault="0098249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E2F84ED" w14:textId="77777777" w:rsidR="002F1FC1" w:rsidRDefault="0098249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000B6426" w14:textId="77777777" w:rsidR="002F1FC1" w:rsidRDefault="0098249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00DB695" w14:textId="77777777" w:rsidR="002F1FC1" w:rsidRDefault="0098249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3922557C" w14:textId="77777777" w:rsidR="002F1FC1" w:rsidRDefault="00982499">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753657FA" w14:textId="77777777" w:rsidR="002F1FC1" w:rsidRDefault="0098249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40D9FB2B" w14:textId="77777777" w:rsidR="002F1FC1" w:rsidRDefault="0098249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05858973" w14:textId="77777777" w:rsidR="002F1FC1" w:rsidRDefault="0098249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6EF6B8AC" w14:textId="77777777" w:rsidR="002F1FC1" w:rsidRDefault="0098249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A178BA9" w14:textId="77777777" w:rsidR="002F1FC1" w:rsidRDefault="00982499">
      <w:pPr>
        <w:pStyle w:val="ProductList-BodySpaced"/>
      </w:pPr>
      <w:r>
        <w:rPr>
          <w:b/>
          <w:color w:val="00188F"/>
        </w:rPr>
        <w:lastRenderedPageBreak/>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44557888" w14:textId="77777777" w:rsidR="002F1FC1" w:rsidRDefault="0098249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1DFDE4B5" w14:textId="77777777" w:rsidR="002F1FC1" w:rsidRDefault="00982499">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303BAB6D" w14:textId="77777777" w:rsidR="002F1FC1" w:rsidRDefault="0098249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C2C4CDC" w14:textId="77777777" w:rsidR="002F1FC1" w:rsidRDefault="00982499">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4A8D9313" w14:textId="77777777" w:rsidR="002F1FC1" w:rsidRDefault="00982499">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3450232F" w14:textId="77777777" w:rsidR="002F1FC1" w:rsidRDefault="0098249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01628F68" w14:textId="77777777" w:rsidR="002F1FC1" w:rsidRDefault="0098249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D242747" w14:textId="77777777" w:rsidR="002F1FC1" w:rsidRDefault="00982499">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2F03A5DD" w14:textId="77777777" w:rsidR="002F1FC1" w:rsidRDefault="00982499">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39FED0C6" w14:textId="77777777" w:rsidR="002F1FC1" w:rsidRDefault="00982499">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F9C0C53" w14:textId="77777777" w:rsidR="002F1FC1" w:rsidRDefault="00982499">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2091C889" w14:textId="77777777" w:rsidR="002F1FC1" w:rsidRDefault="0098249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13C6F754" w14:textId="77777777" w:rsidR="002F1FC1" w:rsidRDefault="0098249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530B16E6" w14:textId="77777777" w:rsidR="002F1FC1" w:rsidRDefault="0098249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B7A5709" w14:textId="77777777" w:rsidR="002F1FC1" w:rsidRDefault="0098249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4F69DA2C" w14:textId="77777777" w:rsidR="002F1FC1" w:rsidRDefault="00982499">
      <w:pPr>
        <w:pStyle w:val="ProductList-BodySpaced"/>
      </w:pPr>
      <w:r>
        <w:rPr>
          <w:b/>
          <w:color w:val="00188F"/>
        </w:rPr>
        <w:t xml:space="preserve">Licencija </w:t>
      </w:r>
      <w:r>
        <w:t>yra teisė atsisiųsti, įdiegti, pasiekti ir naudoti Produktą.</w:t>
      </w:r>
    </w:p>
    <w:p w14:paraId="2AE3A506" w14:textId="77777777" w:rsidR="002F1FC1" w:rsidRDefault="00982499">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7A3EA540" w14:textId="77777777" w:rsidR="002F1FC1" w:rsidRDefault="00982499">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505692CB" w14:textId="77777777" w:rsidR="002F1FC1" w:rsidRDefault="0098249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244A4A0B" w14:textId="77777777" w:rsidR="002F1FC1" w:rsidRDefault="0098249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10748BC" w14:textId="77777777" w:rsidR="002F1FC1" w:rsidRDefault="00982499">
      <w:pPr>
        <w:pStyle w:val="ProductList-BodySpaced"/>
      </w:pPr>
      <w:r>
        <w:rPr>
          <w:b/>
          <w:color w:val="00188F"/>
        </w:rPr>
        <w:t>Sąraše pateikti teikėjai</w:t>
      </w:r>
      <w:r>
        <w:t xml:space="preserve"> apima subjektus, kuriuos „Microsoft” nurodė adresu </w:t>
      </w:r>
      <w:hyperlink r:id="rId148">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9">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1F7E2BBE" w14:textId="77777777" w:rsidR="002F1FC1" w:rsidRDefault="0098249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4660CA86" w14:textId="77777777" w:rsidR="002F1FC1" w:rsidRDefault="00982499">
      <w:pPr>
        <w:pStyle w:val="ProductList-BodySpaced"/>
      </w:pPr>
      <w:r>
        <w:rPr>
          <w:b/>
          <w:color w:val="00188F"/>
        </w:rPr>
        <w:lastRenderedPageBreak/>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0A4660DB" w14:textId="77777777" w:rsidR="002F1FC1" w:rsidRDefault="0098249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48FE73CC" w14:textId="77777777" w:rsidR="002F1FC1" w:rsidRDefault="0098249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64AD2276" w14:textId="77777777" w:rsidR="002F1FC1" w:rsidRDefault="0098249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61100266" w14:textId="77777777" w:rsidR="002F1FC1" w:rsidRDefault="0098249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3E38F4B9" w14:textId="77777777" w:rsidR="002F1FC1" w:rsidRDefault="00982499">
      <w:pPr>
        <w:pStyle w:val="ProductList-BodySpaced"/>
      </w:pPr>
      <w:r>
        <w:rPr>
          <w:b/>
          <w:color w:val="00188F"/>
        </w:rPr>
        <w:t xml:space="preserve">Fizinis procesorius </w:t>
      </w:r>
      <w:r>
        <w:t>reiškia fizinės aparatūros sistemos procesorių.</w:t>
      </w:r>
    </w:p>
    <w:p w14:paraId="2A1125BD" w14:textId="77777777" w:rsidR="002F1FC1" w:rsidRDefault="0098249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6EE196E7" w14:textId="77777777" w:rsidR="002F1FC1" w:rsidRDefault="00982499">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5F67148D" w14:textId="77777777" w:rsidR="002F1FC1" w:rsidRDefault="0098249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108C5026" w14:textId="77777777" w:rsidR="002F1FC1" w:rsidRDefault="0098249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71EB7CFF" w14:textId="77777777" w:rsidR="002F1FC1" w:rsidRDefault="0098249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72272F81" w14:textId="77777777" w:rsidR="002F1FC1" w:rsidRDefault="0098249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4566537" w14:textId="77777777" w:rsidR="002F1FC1" w:rsidRDefault="00982499">
      <w:pPr>
        <w:pStyle w:val="ProductList-BodySpaced"/>
      </w:pPr>
      <w:r>
        <w:rPr>
          <w:b/>
          <w:color w:val="00188F"/>
        </w:rPr>
        <w:t>Serveris</w:t>
      </w:r>
      <w:r>
        <w:t xml:space="preserve"> reiškia fizinę aparatūros sistemą, kurioje galima paleisti serverio programinę įrangą.</w:t>
      </w:r>
    </w:p>
    <w:p w14:paraId="6175EAD6" w14:textId="77777777" w:rsidR="002F1FC1" w:rsidRDefault="0098249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03BEF740" w14:textId="77777777" w:rsidR="002F1FC1" w:rsidRDefault="0098249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50200E1E" w14:textId="77777777" w:rsidR="002F1FC1" w:rsidRDefault="0098249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78CA73C1" w14:textId="77777777" w:rsidR="002F1FC1" w:rsidRDefault="0098249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09C7B1AC" w14:textId="77777777" w:rsidR="002F1FC1" w:rsidRDefault="0098249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4CF7BF04" w14:textId="77777777" w:rsidR="002F1FC1" w:rsidRDefault="0098249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5767EABF" w14:textId="77777777" w:rsidR="002F1FC1" w:rsidRDefault="0098249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48A5899D" w14:textId="77777777" w:rsidR="002F1FC1" w:rsidRDefault="00982499">
      <w:pPr>
        <w:pStyle w:val="ProductList-BodySpaced"/>
      </w:pPr>
      <w:r>
        <w:t>„Internet Web“ sprendimuose esanti programinė įranga naudojama norint paleisti:</w:t>
      </w:r>
    </w:p>
    <w:p w14:paraId="119D18EA" w14:textId="77777777" w:rsidR="002F1FC1" w:rsidRDefault="00982499" w:rsidP="008B5129">
      <w:pPr>
        <w:pStyle w:val="ProductList-Bullet"/>
        <w:numPr>
          <w:ilvl w:val="0"/>
          <w:numId w:val="55"/>
        </w:numPr>
      </w:pPr>
      <w:r>
        <w:t>žiniatinklio serverio programinę įrangą (pvz., „Microsoft“ informacines interneto paslaugas) ir valdymo arba saugos agentus (pvz., agentą „System Center Operations Manager“);</w:t>
      </w:r>
    </w:p>
    <w:p w14:paraId="52D18A6B" w14:textId="77777777" w:rsidR="002F1FC1" w:rsidRDefault="00982499" w:rsidP="008B5129">
      <w:pPr>
        <w:pStyle w:val="ProductList-Bullet"/>
        <w:numPr>
          <w:ilvl w:val="0"/>
          <w:numId w:val="55"/>
        </w:numPr>
      </w:pPr>
      <w:r>
        <w:t>duomenų bazės modulio programinę įrangą (pvz., „Microsoft SQL Server“) tik „Internet Web“ sprendimams palaikyti;</w:t>
      </w:r>
    </w:p>
    <w:p w14:paraId="4BB81AAA" w14:textId="77777777" w:rsidR="002F1FC1" w:rsidRDefault="00982499" w:rsidP="008B5129">
      <w:pPr>
        <w:pStyle w:val="ProductList-Bullet"/>
        <w:numPr>
          <w:ilvl w:val="0"/>
          <w:numId w:val="55"/>
        </w:numPr>
      </w:pPr>
      <w:r>
        <w:t>domenų vardų sistemos (DNS) tarnybą IP adresų interneto vardams nustatyti, su sąlyga, kad tai ne vienintelė to programinės įrangos egzemplioriaus funkcija.</w:t>
      </w:r>
    </w:p>
    <w:p w14:paraId="70E3C5E5" w14:textId="77777777" w:rsidR="002F1FC1" w:rsidRDefault="0098249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6D2BCFBC" w14:textId="77777777" w:rsidR="002F1FC1" w:rsidRDefault="0098249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44CD4EB7" w14:textId="77777777" w:rsidR="002F1FC1" w:rsidRDefault="0098249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1351A038" w14:textId="77777777" w:rsidR="002F1FC1" w:rsidRDefault="002F1FC1">
      <w:pPr>
        <w:pStyle w:val="ProductList-BodySpaced"/>
        <w:jc w:val="right"/>
      </w:pPr>
    </w:p>
    <w:tbl>
      <w:tblPr>
        <w:tblStyle w:val="PURTable"/>
        <w:tblW w:w="0" w:type="dxa"/>
        <w:tblLook w:val="04A0" w:firstRow="1" w:lastRow="0" w:firstColumn="1" w:lastColumn="0" w:noHBand="0" w:noVBand="1"/>
      </w:tblPr>
      <w:tblGrid>
        <w:gridCol w:w="10916"/>
      </w:tblGrid>
      <w:tr w:rsidR="002F1FC1" w14:paraId="62CC5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C40BD"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3FBA3BF" w14:textId="77777777" w:rsidR="002F1FC1" w:rsidRDefault="002F1FC1">
      <w:pPr>
        <w:pStyle w:val="ProductList-BodySpaced"/>
      </w:pPr>
    </w:p>
    <w:p w14:paraId="1010A099" w14:textId="77777777" w:rsidR="002F1FC1" w:rsidRDefault="002F1FC1">
      <w:pPr>
        <w:sectPr w:rsidR="002F1FC1">
          <w:headerReference w:type="default" r:id="rId150"/>
          <w:footerReference w:type="default" r:id="rId151"/>
          <w:type w:val="continuous"/>
          <w:pgSz w:w="12240" w:h="15840" w:code="1"/>
          <w:pgMar w:top="1170" w:right="720" w:bottom="720" w:left="720" w:header="432" w:footer="288" w:gutter="0"/>
          <w:cols w:space="360"/>
        </w:sectPr>
      </w:pPr>
    </w:p>
    <w:p w14:paraId="68EDC0AE" w14:textId="77777777" w:rsidR="002F1FC1" w:rsidRDefault="00982499">
      <w:pPr>
        <w:pStyle w:val="ProductList-SectionHeading"/>
        <w:pageBreakBefore/>
        <w:outlineLvl w:val="0"/>
      </w:pPr>
      <w:bookmarkStart w:id="303" w:name="_Sec591"/>
      <w:bookmarkEnd w:id="293"/>
      <w:r>
        <w:lastRenderedPageBreak/>
        <w:t>A priedas – KPL / ML atitinkančios licencijos</w:t>
      </w:r>
      <w:r>
        <w:fldChar w:fldCharType="begin"/>
      </w:r>
      <w:r>
        <w:instrText xml:space="preserve"> TC "</w:instrText>
      </w:r>
      <w:bookmarkStart w:id="304" w:name="_Toc60132787"/>
      <w:r>
        <w:instrText>A priedas – KPL / ML atitinkančios licencijos</w:instrText>
      </w:r>
      <w:bookmarkEnd w:id="304"/>
      <w:r>
        <w:instrText>" \l 1</w:instrText>
      </w:r>
      <w:r>
        <w:fldChar w:fldCharType="end"/>
      </w:r>
    </w:p>
    <w:p w14:paraId="0405CEC6" w14:textId="77777777" w:rsidR="002F1FC1" w:rsidRDefault="0098249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DDA2332" w14:textId="77777777" w:rsidR="002F1FC1" w:rsidRDefault="002F1FC1">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2F1FC1" w14:paraId="2564BA1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48527E1" w14:textId="77777777" w:rsidR="002F1FC1" w:rsidRDefault="002F1FC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57C02C" w14:textId="77777777" w:rsidR="002F1FC1" w:rsidRDefault="00982499">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74453B" w14:textId="77777777" w:rsidR="002F1FC1" w:rsidRDefault="00982499">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90BBD4" w14:textId="77777777" w:rsidR="002F1FC1" w:rsidRDefault="00982499">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829439" w14:textId="77777777" w:rsidR="002F1FC1" w:rsidRDefault="0098249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7D313E" w14:textId="77777777" w:rsidR="002F1FC1" w:rsidRDefault="0098249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D6C588" w14:textId="77777777" w:rsidR="002F1FC1" w:rsidRDefault="00982499">
            <w:pPr>
              <w:pStyle w:val="ProductList-TableBody"/>
              <w:jc w:val="center"/>
            </w:pPr>
            <w:r>
              <w:rPr>
                <w:color w:val="FFFFFF"/>
              </w:rPr>
              <w:t>„Microsoft 365‟</w:t>
            </w:r>
          </w:p>
        </w:tc>
      </w:tr>
      <w:tr w:rsidR="002F1FC1" w14:paraId="03CC3A00" w14:textId="77777777">
        <w:tc>
          <w:tcPr>
            <w:tcW w:w="360" w:type="dxa"/>
            <w:tcBorders>
              <w:top w:val="none" w:sz="4" w:space="0" w:color="BFBFBF"/>
              <w:left w:val="none" w:sz="24" w:space="0" w:color="808080"/>
              <w:bottom w:val="single" w:sz="4" w:space="0" w:color="FFFFFF"/>
              <w:right w:val="single" w:sz="6" w:space="0" w:color="FFFFFF"/>
            </w:tcBorders>
          </w:tcPr>
          <w:p w14:paraId="2444D4DC" w14:textId="77777777" w:rsidR="002F1FC1" w:rsidRDefault="00982499">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6CC17" w14:textId="77777777" w:rsidR="002F1FC1" w:rsidRDefault="0098249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09C32" w14:textId="77777777" w:rsidR="002F1FC1" w:rsidRDefault="0098249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4FE28" w14:textId="77777777" w:rsidR="002F1FC1" w:rsidRDefault="0098249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B7361F" w14:textId="77777777" w:rsidR="002F1FC1" w:rsidRDefault="00982499">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42B2F" w14:textId="77777777" w:rsidR="002F1FC1" w:rsidRDefault="009824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9A7CD" w14:textId="77777777" w:rsidR="002F1FC1" w:rsidRDefault="009824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75BE2" w14:textId="77777777" w:rsidR="002F1FC1" w:rsidRDefault="009824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CC2F8" w14:textId="77777777" w:rsidR="002F1FC1" w:rsidRDefault="009824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F08413" w14:textId="77777777" w:rsidR="002F1FC1" w:rsidRDefault="00982499">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7C0E4" w14:textId="77777777" w:rsidR="002F1FC1" w:rsidRDefault="009824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FCB8F" w14:textId="77777777" w:rsidR="002F1FC1" w:rsidRDefault="009824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119E6" w14:textId="77777777" w:rsidR="002F1FC1" w:rsidRDefault="009824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B4413" w14:textId="77777777" w:rsidR="002F1FC1" w:rsidRDefault="009824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F7D98" w14:textId="77777777" w:rsidR="002F1FC1" w:rsidRDefault="009824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21141" w14:textId="77777777" w:rsidR="002F1FC1" w:rsidRDefault="009824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CA6B5" w14:textId="77777777" w:rsidR="002F1FC1" w:rsidRDefault="00982499">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643B27" w14:textId="77777777" w:rsidR="002F1FC1" w:rsidRDefault="009824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E395D" w14:textId="77777777" w:rsidR="002F1FC1" w:rsidRDefault="009824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B515D" w14:textId="77777777" w:rsidR="002F1FC1" w:rsidRDefault="0098249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DD5FE9" w14:textId="77777777" w:rsidR="002F1FC1" w:rsidRDefault="009824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542B0" w14:textId="77777777" w:rsidR="002F1FC1" w:rsidRDefault="00982499">
            <w:pPr>
              <w:pStyle w:val="ProductList-TableBody"/>
              <w:jc w:val="center"/>
            </w:pPr>
            <w:r>
              <w:rPr>
                <w:color w:val="FFFFFF"/>
              </w:rPr>
              <w:t>E5</w:t>
            </w:r>
          </w:p>
        </w:tc>
      </w:tr>
      <w:tr w:rsidR="002F1FC1" w14:paraId="45A210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D9C03B" w14:textId="77777777" w:rsidR="002F1FC1" w:rsidRDefault="0098249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B0740B"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0B75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578CB"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7B979"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3137F"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FE659"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4BDCD" w14:textId="77777777" w:rsidR="002F1FC1" w:rsidRDefault="002F1FC1">
            <w:pPr>
              <w:pStyle w:val="ProductList-TableBody"/>
            </w:pPr>
          </w:p>
        </w:tc>
      </w:tr>
      <w:tr w:rsidR="002F1FC1" w14:paraId="02207FD7" w14:textId="77777777">
        <w:tc>
          <w:tcPr>
            <w:tcW w:w="360" w:type="dxa"/>
            <w:tcBorders>
              <w:top w:val="dashed" w:sz="4" w:space="0" w:color="BFBFBF"/>
              <w:left w:val="none" w:sz="24" w:space="0" w:color="808080"/>
              <w:bottom w:val="dashed" w:sz="4" w:space="0" w:color="BFBFBF"/>
              <w:right w:val="single" w:sz="6" w:space="0" w:color="FFFFFF"/>
            </w:tcBorders>
          </w:tcPr>
          <w:p w14:paraId="755847F7" w14:textId="77777777" w:rsidR="002F1FC1" w:rsidRDefault="00AD2AAE">
            <w:pPr>
              <w:pStyle w:val="ProductList-TableBody"/>
            </w:pPr>
            <w:hyperlink w:anchor="_Sec793">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DC17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30FD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3E51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803A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14AA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AB85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EFE96"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9623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9816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6B8F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2C66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3369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2F7E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D551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592E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2131E"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4464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81C1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A1DC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463EF"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A941B" w14:textId="77777777" w:rsidR="002F1FC1" w:rsidRDefault="002F1FC1">
            <w:pPr>
              <w:pStyle w:val="ProductList-TableBody"/>
              <w:jc w:val="center"/>
            </w:pPr>
          </w:p>
        </w:tc>
      </w:tr>
      <w:tr w:rsidR="002F1FC1" w14:paraId="0AB25691" w14:textId="77777777">
        <w:tc>
          <w:tcPr>
            <w:tcW w:w="360" w:type="dxa"/>
            <w:tcBorders>
              <w:top w:val="dashed" w:sz="4" w:space="0" w:color="BFBFBF"/>
              <w:left w:val="none" w:sz="24" w:space="0" w:color="808080"/>
              <w:bottom w:val="single" w:sz="4" w:space="0" w:color="FFFFFF"/>
              <w:right w:val="single" w:sz="6" w:space="0" w:color="FFFFFF"/>
            </w:tcBorders>
          </w:tcPr>
          <w:p w14:paraId="33D51F25" w14:textId="77777777" w:rsidR="002F1FC1" w:rsidRDefault="00AD2AAE">
            <w:pPr>
              <w:pStyle w:val="ProductList-TableBody"/>
            </w:pPr>
            <w:hyperlink w:anchor="_Sec793">
              <w:r w:rsidR="00982499">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8963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7B4F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7352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4B4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8D0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B16A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0998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D8A0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445A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0996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971F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6B6A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AD46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441A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848C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D370A"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85435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40BF"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4B81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799AF"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F9920" w14:textId="77777777" w:rsidR="002F1FC1" w:rsidRDefault="002F1FC1">
            <w:pPr>
              <w:pStyle w:val="ProductList-TableBody"/>
              <w:jc w:val="center"/>
            </w:pPr>
          </w:p>
        </w:tc>
      </w:tr>
      <w:tr w:rsidR="002F1FC1" w14:paraId="1F7D5F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FA867" w14:textId="77777777" w:rsidR="002F1FC1" w:rsidRDefault="0098249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BDC6C4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3D3F6"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76638"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97B17"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3E7D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2E033"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FF957" w14:textId="77777777" w:rsidR="002F1FC1" w:rsidRDefault="002F1FC1">
            <w:pPr>
              <w:pStyle w:val="ProductList-TableBody"/>
            </w:pPr>
          </w:p>
        </w:tc>
      </w:tr>
      <w:tr w:rsidR="002F1FC1" w14:paraId="566A9DA7" w14:textId="77777777">
        <w:tc>
          <w:tcPr>
            <w:tcW w:w="360" w:type="dxa"/>
            <w:tcBorders>
              <w:top w:val="dashed" w:sz="4" w:space="0" w:color="BFBFBF"/>
              <w:left w:val="none" w:sz="24" w:space="0" w:color="808080"/>
              <w:bottom w:val="dashed" w:sz="4" w:space="0" w:color="BFBFBF"/>
              <w:right w:val="single" w:sz="6" w:space="0" w:color="FFFFFF"/>
            </w:tcBorders>
          </w:tcPr>
          <w:p w14:paraId="27BF5331" w14:textId="77777777" w:rsidR="002F1FC1" w:rsidRDefault="00AD2AAE">
            <w:pPr>
              <w:pStyle w:val="ProductList-TableBody"/>
            </w:pPr>
            <w:hyperlink w:anchor="_Sec793">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7365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BD87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CC7B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699F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C599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C1B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4298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9B01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4C42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62B0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D154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693C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D46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6B72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E1D3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2A8E2"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85B5E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0238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0C0C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F482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F3E01" w14:textId="77777777" w:rsidR="002F1FC1" w:rsidRDefault="002F1FC1">
            <w:pPr>
              <w:pStyle w:val="ProductList-TableBody"/>
              <w:jc w:val="center"/>
            </w:pPr>
          </w:p>
        </w:tc>
      </w:tr>
      <w:tr w:rsidR="002F1FC1" w14:paraId="402DFCF1" w14:textId="77777777">
        <w:tc>
          <w:tcPr>
            <w:tcW w:w="360" w:type="dxa"/>
            <w:tcBorders>
              <w:top w:val="dashed" w:sz="4" w:space="0" w:color="BFBFBF"/>
              <w:left w:val="none" w:sz="24" w:space="0" w:color="808080"/>
              <w:bottom w:val="single" w:sz="4" w:space="0" w:color="FFFFFF"/>
              <w:right w:val="single" w:sz="6" w:space="0" w:color="FFFFFF"/>
            </w:tcBorders>
          </w:tcPr>
          <w:p w14:paraId="532F0215" w14:textId="77777777" w:rsidR="002F1FC1" w:rsidRDefault="00AD2AAE">
            <w:pPr>
              <w:pStyle w:val="ProductList-TableBody"/>
            </w:pPr>
            <w:hyperlink w:anchor="_Sec793">
              <w:r w:rsidR="00982499">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FC77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48A1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21DA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830D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753A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1A89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E01D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9BCD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F851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1815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B08F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03C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D22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BCD4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DFB18"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6C8D1"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2F8E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497B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AF8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3E31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B349B" w14:textId="77777777" w:rsidR="002F1FC1" w:rsidRDefault="002F1FC1">
            <w:pPr>
              <w:pStyle w:val="ProductList-TableBody"/>
              <w:jc w:val="center"/>
            </w:pPr>
          </w:p>
        </w:tc>
      </w:tr>
      <w:tr w:rsidR="002F1FC1" w14:paraId="714297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4D9333" w14:textId="77777777" w:rsidR="002F1FC1" w:rsidRDefault="0098249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14E9B7"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6D15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90756"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B523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DD2DD8"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47DA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63742" w14:textId="77777777" w:rsidR="002F1FC1" w:rsidRDefault="002F1FC1">
            <w:pPr>
              <w:pStyle w:val="ProductList-TableBody"/>
            </w:pPr>
          </w:p>
        </w:tc>
      </w:tr>
      <w:tr w:rsidR="002F1FC1" w14:paraId="60B97F9B" w14:textId="77777777">
        <w:tc>
          <w:tcPr>
            <w:tcW w:w="360" w:type="dxa"/>
            <w:tcBorders>
              <w:top w:val="dashed" w:sz="4" w:space="0" w:color="BFBFBF"/>
              <w:left w:val="none" w:sz="24" w:space="0" w:color="808080"/>
              <w:bottom w:val="dashed" w:sz="4" w:space="0" w:color="BFBFBF"/>
              <w:right w:val="single" w:sz="6" w:space="0" w:color="FFFFFF"/>
            </w:tcBorders>
          </w:tcPr>
          <w:p w14:paraId="22BCB505" w14:textId="77777777" w:rsidR="002F1FC1" w:rsidRDefault="00AD2AAE">
            <w:pPr>
              <w:pStyle w:val="ProductList-TableBody"/>
            </w:pPr>
            <w:hyperlink w:anchor="_Sec798">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94EA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BC566"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09446"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5207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A4ED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E718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549F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2619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5C84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1F68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A10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DCA1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F66F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E06E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C428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046AC"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41F5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2DA7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3F83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6794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65E39" w14:textId="77777777" w:rsidR="002F1FC1" w:rsidRDefault="002F1FC1">
            <w:pPr>
              <w:pStyle w:val="ProductList-TableBody"/>
              <w:jc w:val="center"/>
            </w:pPr>
          </w:p>
        </w:tc>
      </w:tr>
      <w:tr w:rsidR="002F1FC1" w14:paraId="78B063EF" w14:textId="77777777">
        <w:tc>
          <w:tcPr>
            <w:tcW w:w="360" w:type="dxa"/>
            <w:tcBorders>
              <w:top w:val="dashed" w:sz="4" w:space="0" w:color="BFBFBF"/>
              <w:left w:val="none" w:sz="24" w:space="0" w:color="808080"/>
              <w:bottom w:val="single" w:sz="4" w:space="0" w:color="FFFFFF"/>
              <w:right w:val="single" w:sz="6" w:space="0" w:color="FFFFFF"/>
            </w:tcBorders>
          </w:tcPr>
          <w:p w14:paraId="4761416A" w14:textId="77777777" w:rsidR="002F1FC1" w:rsidRDefault="00AD2AAE">
            <w:pPr>
              <w:pStyle w:val="ProductList-TableBody"/>
            </w:pPr>
            <w:hyperlink w:anchor="_Sec798">
              <w:r w:rsidR="00982499">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74CC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892B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1EB4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BA00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68D2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1C08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A6B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0038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39F8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C610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21E1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9DB3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C561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F0978"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B100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257F8"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D5C23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8EBB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85BC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5718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21805" w14:textId="77777777" w:rsidR="002F1FC1" w:rsidRDefault="002F1FC1">
            <w:pPr>
              <w:pStyle w:val="ProductList-TableBody"/>
              <w:jc w:val="center"/>
            </w:pPr>
          </w:p>
        </w:tc>
      </w:tr>
      <w:tr w:rsidR="002F1FC1" w14:paraId="388831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F6CC26" w14:textId="77777777" w:rsidR="002F1FC1" w:rsidRDefault="0098249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4029F41"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44519"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BAAAC"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F531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B45613"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70F3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06610" w14:textId="77777777" w:rsidR="002F1FC1" w:rsidRDefault="002F1FC1">
            <w:pPr>
              <w:pStyle w:val="ProductList-TableBody"/>
            </w:pPr>
          </w:p>
        </w:tc>
      </w:tr>
      <w:tr w:rsidR="002F1FC1" w14:paraId="34EA12FB" w14:textId="77777777">
        <w:tc>
          <w:tcPr>
            <w:tcW w:w="360" w:type="dxa"/>
            <w:tcBorders>
              <w:top w:val="dashed" w:sz="4" w:space="0" w:color="BFBFBF"/>
              <w:left w:val="none" w:sz="24" w:space="0" w:color="808080"/>
              <w:bottom w:val="single" w:sz="4" w:space="0" w:color="FFFFFF"/>
              <w:right w:val="single" w:sz="6" w:space="0" w:color="FFFFFF"/>
            </w:tcBorders>
          </w:tcPr>
          <w:p w14:paraId="5BE1ED55" w14:textId="77777777" w:rsidR="002F1FC1" w:rsidRDefault="00AD2AAE">
            <w:pPr>
              <w:pStyle w:val="ProductList-TableBody"/>
            </w:pPr>
            <w:hyperlink w:anchor="_Sec798">
              <w:r w:rsidR="00982499">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AC12E"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1B963"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1BCDF"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76970"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4D0E5"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7EA78C"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EE9534"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EC2BB"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16DC7"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D5038"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3B67E2"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D268A"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8C4303"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3C3DA"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D3C0B"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52E2A" w14:textId="77777777" w:rsidR="002F1FC1" w:rsidRDefault="002F1F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28D5A1"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984932"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CD67D"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D2C4A"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8D32C" w14:textId="77777777" w:rsidR="002F1FC1" w:rsidRDefault="002F1FC1">
            <w:pPr>
              <w:pStyle w:val="ProductList-TableBody"/>
              <w:jc w:val="center"/>
            </w:pPr>
          </w:p>
        </w:tc>
      </w:tr>
      <w:tr w:rsidR="002F1FC1" w14:paraId="40826E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E6F26A" w14:textId="77777777" w:rsidR="002F1FC1" w:rsidRDefault="00982499">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40EE8E1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D1FE8"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DD92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181A5"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2758C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6A3B6"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364E4" w14:textId="77777777" w:rsidR="002F1FC1" w:rsidRDefault="002F1FC1">
            <w:pPr>
              <w:pStyle w:val="ProductList-TableBody"/>
            </w:pPr>
          </w:p>
        </w:tc>
      </w:tr>
      <w:tr w:rsidR="002F1FC1" w14:paraId="6E0288C7" w14:textId="77777777">
        <w:tc>
          <w:tcPr>
            <w:tcW w:w="360" w:type="dxa"/>
            <w:tcBorders>
              <w:top w:val="dashed" w:sz="4" w:space="0" w:color="BFBFBF"/>
              <w:left w:val="none" w:sz="24" w:space="0" w:color="808080"/>
              <w:bottom w:val="dashed" w:sz="4" w:space="0" w:color="BFBFBF"/>
              <w:right w:val="single" w:sz="6" w:space="0" w:color="FFFFFF"/>
            </w:tcBorders>
          </w:tcPr>
          <w:p w14:paraId="66DAA3E6" w14:textId="77777777" w:rsidR="002F1FC1" w:rsidRDefault="00AD2AAE">
            <w:pPr>
              <w:pStyle w:val="ProductList-TableBody"/>
            </w:pPr>
            <w:hyperlink w:anchor="_Sec799">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E9C1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75A5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1FE7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D12C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5F81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B731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BAA1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9895F"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7E34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78FA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F10F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A09E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BA63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51D2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CDE7F"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0B336"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E7E8DF"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D8D1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9F87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E53B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E3C77" w14:textId="77777777" w:rsidR="002F1FC1" w:rsidRDefault="002F1FC1">
            <w:pPr>
              <w:pStyle w:val="ProductList-TableBody"/>
              <w:jc w:val="center"/>
            </w:pPr>
          </w:p>
        </w:tc>
      </w:tr>
      <w:tr w:rsidR="002F1FC1" w14:paraId="728FB119" w14:textId="77777777">
        <w:tc>
          <w:tcPr>
            <w:tcW w:w="360" w:type="dxa"/>
            <w:tcBorders>
              <w:top w:val="dashed" w:sz="4" w:space="0" w:color="BFBFBF"/>
              <w:left w:val="none" w:sz="24" w:space="0" w:color="808080"/>
              <w:bottom w:val="dashed" w:sz="4" w:space="0" w:color="BFBFBF"/>
              <w:right w:val="single" w:sz="6" w:space="0" w:color="FFFFFF"/>
            </w:tcBorders>
          </w:tcPr>
          <w:p w14:paraId="72463B8B" w14:textId="77777777" w:rsidR="002F1FC1" w:rsidRDefault="00AD2AAE">
            <w:pPr>
              <w:pStyle w:val="ProductList-TableBody"/>
            </w:pPr>
            <w:hyperlink w:anchor="_Sec799">
              <w:r w:rsidR="00982499">
                <w:rPr>
                  <w:color w:val="00467F"/>
                  <w:u w:val="single"/>
                </w:rPr>
                <w:t>Papildomos</w:t>
              </w:r>
            </w:hyperlink>
            <w:r w:rsidR="0098249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72A1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5E802"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244A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1AAA3"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C30D7"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A8B3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C628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D8853"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3AE7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9150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86272"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56C0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E46B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BFC8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482CA"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A69DC"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ABD4A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A835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E0EB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7D927"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27001" w14:textId="77777777" w:rsidR="002F1FC1" w:rsidRDefault="002F1FC1">
            <w:pPr>
              <w:pStyle w:val="ProductList-TableBody"/>
              <w:jc w:val="center"/>
            </w:pPr>
          </w:p>
        </w:tc>
      </w:tr>
      <w:tr w:rsidR="002F1FC1" w14:paraId="187E67A3" w14:textId="77777777">
        <w:tc>
          <w:tcPr>
            <w:tcW w:w="360" w:type="dxa"/>
            <w:tcBorders>
              <w:top w:val="dashed" w:sz="4" w:space="0" w:color="BFBFBF"/>
              <w:left w:val="none" w:sz="24" w:space="0" w:color="808080"/>
              <w:bottom w:val="single" w:sz="4" w:space="0" w:color="FFFFFF"/>
              <w:right w:val="single" w:sz="6" w:space="0" w:color="FFFFFF"/>
            </w:tcBorders>
          </w:tcPr>
          <w:p w14:paraId="0D8A0B04" w14:textId="77777777" w:rsidR="002F1FC1" w:rsidRDefault="00AD2AAE">
            <w:pPr>
              <w:pStyle w:val="ProductList-TableBody"/>
            </w:pPr>
            <w:hyperlink w:anchor="_Sec799">
              <w:r w:rsidR="00982499">
                <w:rPr>
                  <w:color w:val="00467F"/>
                  <w:u w:val="single"/>
                </w:rPr>
                <w:t>Papildomos</w:t>
              </w:r>
            </w:hyperlink>
            <w:r w:rsidR="0098249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5408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9CEC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F015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4086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42DE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24E9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CBB0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F2D9F"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5E3D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24FA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58C0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98AA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9CB63"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C8C2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A73CF"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9C7C2"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1253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C4F6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EAEE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C71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87787" w14:textId="77777777" w:rsidR="002F1FC1" w:rsidRDefault="002F1FC1">
            <w:pPr>
              <w:pStyle w:val="ProductList-TableBody"/>
              <w:jc w:val="center"/>
            </w:pPr>
          </w:p>
        </w:tc>
      </w:tr>
      <w:tr w:rsidR="002F1FC1" w14:paraId="349BB8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5A99C7" w14:textId="77777777" w:rsidR="002F1FC1" w:rsidRDefault="00982499">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62CA3EA8"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2AB4C"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2242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2BA93"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2C6648"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C9991"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C3F78" w14:textId="77777777" w:rsidR="002F1FC1" w:rsidRDefault="002F1FC1">
            <w:pPr>
              <w:pStyle w:val="ProductList-TableBody"/>
            </w:pPr>
          </w:p>
        </w:tc>
      </w:tr>
      <w:tr w:rsidR="002F1FC1" w14:paraId="3125D72A" w14:textId="77777777">
        <w:tc>
          <w:tcPr>
            <w:tcW w:w="360" w:type="dxa"/>
            <w:tcBorders>
              <w:top w:val="dashed" w:sz="4" w:space="0" w:color="BFBFBF"/>
              <w:left w:val="none" w:sz="24" w:space="0" w:color="808080"/>
              <w:bottom w:val="dashed" w:sz="4" w:space="0" w:color="BFBFBF"/>
              <w:right w:val="single" w:sz="6" w:space="0" w:color="FFFFFF"/>
            </w:tcBorders>
          </w:tcPr>
          <w:p w14:paraId="550ACB7A" w14:textId="77777777" w:rsidR="002F1FC1" w:rsidRDefault="00AD2AAE">
            <w:pPr>
              <w:pStyle w:val="ProductList-TableBody"/>
            </w:pPr>
            <w:hyperlink w:anchor="_Sec800">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CF69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CCE9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DE7C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2436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03BB6"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5A3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479B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E793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CDFA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C53F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D3BB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A17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8F8A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772D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4B9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AB828"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077C26"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2785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EDCA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4882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72511" w14:textId="77777777" w:rsidR="002F1FC1" w:rsidRDefault="002F1FC1">
            <w:pPr>
              <w:pStyle w:val="ProductList-TableBody"/>
              <w:jc w:val="center"/>
            </w:pPr>
          </w:p>
        </w:tc>
      </w:tr>
      <w:tr w:rsidR="002F1FC1" w14:paraId="042FE9E4" w14:textId="77777777">
        <w:tc>
          <w:tcPr>
            <w:tcW w:w="360" w:type="dxa"/>
            <w:tcBorders>
              <w:top w:val="dashed" w:sz="4" w:space="0" w:color="BFBFBF"/>
              <w:left w:val="none" w:sz="24" w:space="0" w:color="808080"/>
              <w:bottom w:val="single" w:sz="4" w:space="0" w:color="FFFFFF"/>
              <w:right w:val="single" w:sz="6" w:space="0" w:color="FFFFFF"/>
            </w:tcBorders>
          </w:tcPr>
          <w:p w14:paraId="13BC45DF" w14:textId="77777777" w:rsidR="002F1FC1" w:rsidRDefault="00AD2AAE">
            <w:pPr>
              <w:pStyle w:val="ProductList-TableBody"/>
            </w:pPr>
            <w:hyperlink w:anchor="_Sec800">
              <w:r w:rsidR="00982499">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126C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A2F1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D23B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F798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5C7F3"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4669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0298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64A9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7F97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B159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7176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94E9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9BD78"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675A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CE92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85FD2"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F0C40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DC22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DF1B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EBF0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2C581" w14:textId="77777777" w:rsidR="002F1FC1" w:rsidRDefault="002F1FC1">
            <w:pPr>
              <w:pStyle w:val="ProductList-TableBody"/>
              <w:jc w:val="center"/>
            </w:pPr>
          </w:p>
        </w:tc>
      </w:tr>
      <w:tr w:rsidR="002F1FC1" w14:paraId="00808D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2C8567" w14:textId="77777777" w:rsidR="002F1FC1" w:rsidRDefault="0098249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06956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DD00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381E1"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A5195"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8877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28F64"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3C604" w14:textId="77777777" w:rsidR="002F1FC1" w:rsidRDefault="002F1FC1">
            <w:pPr>
              <w:pStyle w:val="ProductList-TableBody"/>
            </w:pPr>
          </w:p>
        </w:tc>
      </w:tr>
      <w:tr w:rsidR="002F1FC1" w14:paraId="3365C940" w14:textId="77777777">
        <w:tc>
          <w:tcPr>
            <w:tcW w:w="360" w:type="dxa"/>
            <w:tcBorders>
              <w:top w:val="dashed" w:sz="4" w:space="0" w:color="BFBFBF"/>
              <w:left w:val="none" w:sz="24" w:space="0" w:color="808080"/>
              <w:bottom w:val="dashed" w:sz="4" w:space="0" w:color="BFBFBF"/>
              <w:right w:val="single" w:sz="6" w:space="0" w:color="FFFFFF"/>
            </w:tcBorders>
          </w:tcPr>
          <w:p w14:paraId="5EC9DF3A" w14:textId="77777777" w:rsidR="002F1FC1" w:rsidRDefault="00AD2AAE">
            <w:pPr>
              <w:pStyle w:val="ProductList-TableBody"/>
            </w:pPr>
            <w:hyperlink w:anchor="_Sec807">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598E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88DC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397F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96BD7"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B0F2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0B17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16E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C21E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DD5D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608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E857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41A2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CFD4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E3B5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7D78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3CB7A"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1F02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699B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553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851F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CE1F8" w14:textId="77777777" w:rsidR="002F1FC1" w:rsidRDefault="002F1FC1">
            <w:pPr>
              <w:pStyle w:val="ProductList-TableBody"/>
              <w:jc w:val="center"/>
            </w:pPr>
          </w:p>
        </w:tc>
      </w:tr>
      <w:tr w:rsidR="002F1FC1" w14:paraId="485F52FE" w14:textId="77777777">
        <w:tc>
          <w:tcPr>
            <w:tcW w:w="360" w:type="dxa"/>
            <w:tcBorders>
              <w:top w:val="dashed" w:sz="4" w:space="0" w:color="BFBFBF"/>
              <w:left w:val="none" w:sz="24" w:space="0" w:color="808080"/>
              <w:bottom w:val="dashed" w:sz="4" w:space="0" w:color="BFBFBF"/>
              <w:right w:val="single" w:sz="6" w:space="0" w:color="FFFFFF"/>
            </w:tcBorders>
          </w:tcPr>
          <w:p w14:paraId="62E6744A" w14:textId="77777777" w:rsidR="002F1FC1" w:rsidRDefault="00AD2AAE">
            <w:pPr>
              <w:pStyle w:val="ProductList-TableBody"/>
            </w:pPr>
            <w:hyperlink w:anchor="_Sec807">
              <w:r w:rsidR="00982499">
                <w:rPr>
                  <w:color w:val="00467F"/>
                  <w:u w:val="single"/>
                </w:rPr>
                <w:t>Papildomos</w:t>
              </w:r>
            </w:hyperlink>
            <w:r w:rsidR="009824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82522"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5528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CFD2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9C79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BE68A"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83CEF"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67FF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7996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484C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7362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4C71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77AA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A2235"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EF92F"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A672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500CA"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9C1E40"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1410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9C50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94D1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ECB6F" w14:textId="77777777" w:rsidR="002F1FC1" w:rsidRDefault="002F1FC1">
            <w:pPr>
              <w:pStyle w:val="ProductList-TableBody"/>
              <w:jc w:val="center"/>
            </w:pPr>
          </w:p>
        </w:tc>
      </w:tr>
      <w:tr w:rsidR="002F1FC1" w14:paraId="72220357" w14:textId="77777777">
        <w:tc>
          <w:tcPr>
            <w:tcW w:w="360" w:type="dxa"/>
            <w:tcBorders>
              <w:top w:val="dashed" w:sz="4" w:space="0" w:color="BFBFBF"/>
              <w:left w:val="none" w:sz="24" w:space="0" w:color="808080"/>
              <w:bottom w:val="single" w:sz="4" w:space="0" w:color="FFFFFF"/>
              <w:right w:val="single" w:sz="6" w:space="0" w:color="FFFFFF"/>
            </w:tcBorders>
          </w:tcPr>
          <w:p w14:paraId="0BFFA2E2" w14:textId="77777777" w:rsidR="002F1FC1" w:rsidRDefault="00AD2AAE">
            <w:pPr>
              <w:pStyle w:val="ProductList-TableBody"/>
            </w:pPr>
            <w:hyperlink w:anchor="_Sec807">
              <w:r w:rsidR="00982499">
                <w:rPr>
                  <w:color w:val="00467F"/>
                  <w:u w:val="single"/>
                </w:rPr>
                <w:t>Papildomos</w:t>
              </w:r>
            </w:hyperlink>
            <w:r w:rsidR="009824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86BF3"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23DC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95988"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868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0E35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F8B8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98A8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4ED08"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6336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E218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8F33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831D2"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C03C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9D5DC"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E60C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3252F"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C637B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457C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911A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7777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E8F09" w14:textId="77777777" w:rsidR="002F1FC1" w:rsidRDefault="002F1FC1">
            <w:pPr>
              <w:pStyle w:val="ProductList-TableBody"/>
              <w:jc w:val="center"/>
            </w:pPr>
          </w:p>
        </w:tc>
      </w:tr>
      <w:tr w:rsidR="002F1FC1" w14:paraId="41FD24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E70DDA" w14:textId="77777777" w:rsidR="002F1FC1" w:rsidRDefault="0098249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40B37B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63BCD"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12820"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D28D1"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3C7EC"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97516"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DAA59" w14:textId="77777777" w:rsidR="002F1FC1" w:rsidRDefault="002F1FC1">
            <w:pPr>
              <w:pStyle w:val="ProductList-TableBody"/>
            </w:pPr>
          </w:p>
        </w:tc>
      </w:tr>
      <w:tr w:rsidR="002F1FC1" w14:paraId="3B7EE8F5" w14:textId="77777777">
        <w:tc>
          <w:tcPr>
            <w:tcW w:w="360" w:type="dxa"/>
            <w:tcBorders>
              <w:top w:val="dashed" w:sz="4" w:space="0" w:color="BFBFBF"/>
              <w:left w:val="none" w:sz="24" w:space="0" w:color="808080"/>
              <w:bottom w:val="dashed" w:sz="4" w:space="0" w:color="BFBFBF"/>
              <w:right w:val="single" w:sz="6" w:space="0" w:color="FFFFFF"/>
            </w:tcBorders>
          </w:tcPr>
          <w:p w14:paraId="27803C0D" w14:textId="77777777" w:rsidR="002F1FC1" w:rsidRDefault="00AD2AAE">
            <w:pPr>
              <w:pStyle w:val="ProductList-TableBody"/>
            </w:pPr>
            <w:hyperlink w:anchor="_Sec807">
              <w:r w:rsidR="00982499">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C7F2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729D4"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C6D1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1618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80410"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0A93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9515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16731"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0A9A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A3ABF"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C969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AEE15"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C8EC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EE28E"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62F2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B2B7B"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FD862"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D2B7A"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9B52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82843"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D4C90" w14:textId="77777777" w:rsidR="002F1FC1" w:rsidRDefault="002F1FC1">
            <w:pPr>
              <w:pStyle w:val="ProductList-TableBody"/>
              <w:jc w:val="center"/>
            </w:pPr>
          </w:p>
        </w:tc>
      </w:tr>
      <w:tr w:rsidR="002F1FC1" w14:paraId="35C02981" w14:textId="77777777">
        <w:tc>
          <w:tcPr>
            <w:tcW w:w="360" w:type="dxa"/>
            <w:tcBorders>
              <w:top w:val="dashed" w:sz="4" w:space="0" w:color="BFBFBF"/>
              <w:left w:val="none" w:sz="24" w:space="0" w:color="808080"/>
              <w:bottom w:val="dashed" w:sz="4" w:space="0" w:color="BFBFBF"/>
              <w:right w:val="single" w:sz="6" w:space="0" w:color="FFFFFF"/>
            </w:tcBorders>
          </w:tcPr>
          <w:p w14:paraId="0EBBE522" w14:textId="77777777" w:rsidR="002F1FC1" w:rsidRDefault="00AD2AAE">
            <w:pPr>
              <w:pStyle w:val="ProductList-TableBody"/>
            </w:pPr>
            <w:hyperlink w:anchor="_Sec807">
              <w:r w:rsidR="00982499">
                <w:rPr>
                  <w:color w:val="00467F"/>
                  <w:u w:val="single"/>
                </w:rPr>
                <w:t>Papildomos</w:t>
              </w:r>
            </w:hyperlink>
            <w:r w:rsidR="009824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212E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D1C89"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C9912"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9378F"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531A2"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DCEA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E6684"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F9B1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E741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9486F"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CCAA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82E8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DEF8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AB28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FF6D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DF52B"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9342A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08D7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083D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EDF57"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AFFB1" w14:textId="77777777" w:rsidR="002F1FC1" w:rsidRDefault="002F1FC1">
            <w:pPr>
              <w:pStyle w:val="ProductList-TableBody"/>
              <w:jc w:val="center"/>
            </w:pPr>
          </w:p>
        </w:tc>
      </w:tr>
      <w:tr w:rsidR="002F1FC1" w14:paraId="1502FC01" w14:textId="77777777">
        <w:tc>
          <w:tcPr>
            <w:tcW w:w="360" w:type="dxa"/>
            <w:tcBorders>
              <w:top w:val="dashed" w:sz="4" w:space="0" w:color="BFBFBF"/>
              <w:left w:val="none" w:sz="24" w:space="0" w:color="808080"/>
              <w:bottom w:val="single" w:sz="4" w:space="0" w:color="FFFFFF"/>
              <w:right w:val="single" w:sz="6" w:space="0" w:color="FFFFFF"/>
            </w:tcBorders>
          </w:tcPr>
          <w:p w14:paraId="28050B9D" w14:textId="77777777" w:rsidR="002F1FC1" w:rsidRDefault="00AD2AAE">
            <w:pPr>
              <w:pStyle w:val="ProductList-TableBody"/>
            </w:pPr>
            <w:hyperlink w:anchor="_Sec807">
              <w:r w:rsidR="00982499">
                <w:rPr>
                  <w:color w:val="00467F"/>
                  <w:u w:val="single"/>
                </w:rPr>
                <w:t>Papildomos</w:t>
              </w:r>
            </w:hyperlink>
            <w:r w:rsidR="009824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B400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43D03"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56837"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BF4CD"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B28C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7242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2637A"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F167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D9039"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AF00"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07A1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90EE4"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CF355"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FC7B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C938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4F57D" w14:textId="77777777" w:rsidR="002F1FC1" w:rsidRDefault="002F1F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EAACE1"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6FFDE"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2B01B"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AC816" w14:textId="77777777" w:rsidR="002F1FC1" w:rsidRDefault="002F1F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ACA63" w14:textId="77777777" w:rsidR="002F1FC1" w:rsidRDefault="002F1FC1">
            <w:pPr>
              <w:pStyle w:val="ProductList-TableBody"/>
              <w:jc w:val="center"/>
            </w:pPr>
          </w:p>
        </w:tc>
      </w:tr>
      <w:tr w:rsidR="002F1FC1" w14:paraId="7FFD38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8A6325" w14:textId="77777777" w:rsidR="002F1FC1" w:rsidRDefault="0098249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0A3F70"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0599F"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AE97F"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CAAF1"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6B87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0848E"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9F9B4" w14:textId="77777777" w:rsidR="002F1FC1" w:rsidRDefault="002F1FC1">
            <w:pPr>
              <w:pStyle w:val="ProductList-TableBody"/>
            </w:pPr>
          </w:p>
        </w:tc>
      </w:tr>
      <w:tr w:rsidR="002F1FC1" w14:paraId="5A854E9A" w14:textId="77777777">
        <w:tc>
          <w:tcPr>
            <w:tcW w:w="360" w:type="dxa"/>
            <w:tcBorders>
              <w:top w:val="none" w:sz="24" w:space="0" w:color="808080"/>
              <w:left w:val="none" w:sz="24" w:space="0" w:color="808080"/>
              <w:bottom w:val="single" w:sz="4" w:space="0" w:color="FFFFFF"/>
              <w:right w:val="single" w:sz="6" w:space="0" w:color="FFFFFF"/>
            </w:tcBorders>
          </w:tcPr>
          <w:p w14:paraId="305ECCE9" w14:textId="77777777" w:rsidR="002F1FC1" w:rsidRDefault="00AD2AAE">
            <w:pPr>
              <w:pStyle w:val="ProductList-TableBody"/>
            </w:pPr>
            <w:hyperlink w:anchor="_Sec801">
              <w:r w:rsidR="00982499">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E7E3C8"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1A4107"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3D8D6D"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6746F2"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197C2B"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BD57AF"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D9BB26"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ED9432"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5B1184"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BBB624"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75DF7"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ECB33B"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A4CADA" w14:textId="77777777" w:rsidR="002F1FC1" w:rsidRDefault="002F1F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070708"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A57EDF"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0F6FE" w14:textId="77777777" w:rsidR="002F1FC1" w:rsidRDefault="002F1F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106123"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B6703"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BBC20"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4CEFE4" w14:textId="77777777" w:rsidR="002F1FC1" w:rsidRDefault="002F1F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BD69F" w14:textId="77777777" w:rsidR="002F1FC1" w:rsidRDefault="002F1FC1">
            <w:pPr>
              <w:pStyle w:val="ProductList-TableBody"/>
              <w:jc w:val="center"/>
            </w:pPr>
          </w:p>
        </w:tc>
      </w:tr>
      <w:tr w:rsidR="002F1FC1" w14:paraId="37ABDFD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2556AB" w14:textId="77777777" w:rsidR="002F1FC1" w:rsidRDefault="00982499">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E7AA719"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96723"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689B2"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D65A7"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19866"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06E13" w14:textId="77777777" w:rsidR="002F1FC1" w:rsidRDefault="002F1F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BB3C2" w14:textId="77777777" w:rsidR="002F1FC1" w:rsidRDefault="002F1FC1">
            <w:pPr>
              <w:pStyle w:val="ProductList-TableBody"/>
            </w:pPr>
          </w:p>
        </w:tc>
      </w:tr>
      <w:tr w:rsidR="002F1FC1" w14:paraId="6B18D989" w14:textId="77777777">
        <w:tc>
          <w:tcPr>
            <w:tcW w:w="360" w:type="dxa"/>
            <w:tcBorders>
              <w:top w:val="none" w:sz="24" w:space="0" w:color="808080"/>
              <w:left w:val="none" w:sz="24" w:space="0" w:color="808080"/>
              <w:bottom w:val="none" w:sz="4" w:space="0" w:color="6E6E6E"/>
              <w:right w:val="single" w:sz="6" w:space="0" w:color="FFFFFF"/>
            </w:tcBorders>
          </w:tcPr>
          <w:p w14:paraId="57B6DDB9" w14:textId="77777777" w:rsidR="002F1FC1" w:rsidRDefault="00AD2AAE">
            <w:pPr>
              <w:pStyle w:val="ProductList-TableBody"/>
            </w:pPr>
            <w:hyperlink w:anchor="_Sec802">
              <w:r w:rsidR="00982499">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64D8E7"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E1CF77"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E0CEE4"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6DBF52"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5172FF"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5820B"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ABEEF"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8B8FA0"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119476"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795A92"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94557F"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A0EDC2" w14:textId="77777777" w:rsidR="002F1FC1" w:rsidRDefault="002F1F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CE18CC" w14:textId="77777777" w:rsidR="002F1FC1" w:rsidRDefault="002F1FC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69A248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8F1E9"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57CCB" w14:textId="77777777" w:rsidR="002F1FC1" w:rsidRDefault="002F1F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F1490C"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C07E8"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8321D"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74C6B" w14:textId="77777777" w:rsidR="002F1FC1" w:rsidRDefault="002F1F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B5C18" w14:textId="77777777" w:rsidR="002F1FC1" w:rsidRDefault="002F1FC1">
            <w:pPr>
              <w:pStyle w:val="ProductList-TableBody"/>
              <w:jc w:val="center"/>
            </w:pPr>
          </w:p>
        </w:tc>
      </w:tr>
      <w:tr w:rsidR="002F1FC1" w14:paraId="5A9C469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5E4E49" w14:textId="77777777" w:rsidR="002F1FC1" w:rsidRDefault="0098249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EE278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702EAE"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BB969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8DD0D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2813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74914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F5DFEF"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9C7B7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393B15" w14:textId="77777777" w:rsidR="002F1FC1" w:rsidRDefault="002F1FC1">
            <w:pPr>
              <w:pStyle w:val="ProductList-TableBody"/>
              <w:jc w:val="center"/>
            </w:pPr>
          </w:p>
        </w:tc>
      </w:tr>
      <w:tr w:rsidR="002F1FC1" w14:paraId="4563C802" w14:textId="77777777">
        <w:tc>
          <w:tcPr>
            <w:tcW w:w="360" w:type="dxa"/>
            <w:tcBorders>
              <w:top w:val="none" w:sz="4" w:space="0" w:color="6E6E6E"/>
              <w:left w:val="none" w:sz="24" w:space="0" w:color="808080"/>
              <w:bottom w:val="none" w:sz="4" w:space="0" w:color="6E6E6E"/>
              <w:right w:val="single" w:sz="6" w:space="0" w:color="FFFFFF"/>
            </w:tcBorders>
          </w:tcPr>
          <w:p w14:paraId="384D8811" w14:textId="77777777" w:rsidR="002F1FC1" w:rsidRDefault="00AD2AAE">
            <w:pPr>
              <w:pStyle w:val="ProductList-TableBody"/>
            </w:pPr>
            <w:hyperlink w:anchor="_Sec802">
              <w:r w:rsidR="00982499">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69D343"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A7813"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D365D"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5B4FDF"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13FFCB"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48EA2A"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BF173"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A985B"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338AC9"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6035E9"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00ECE8"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D6222"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ABB1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8749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D9BC6"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DC962"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836EE5"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22D2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BACA0"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A6671"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8E19C" w14:textId="77777777" w:rsidR="002F1FC1" w:rsidRDefault="002F1FC1">
            <w:pPr>
              <w:pStyle w:val="ProductList-TableBody"/>
              <w:jc w:val="center"/>
            </w:pPr>
          </w:p>
        </w:tc>
      </w:tr>
      <w:tr w:rsidR="002F1FC1" w14:paraId="01303F24" w14:textId="77777777">
        <w:tc>
          <w:tcPr>
            <w:tcW w:w="360" w:type="dxa"/>
            <w:gridSpan w:val="13"/>
            <w:tcBorders>
              <w:top w:val="none" w:sz="4" w:space="0" w:color="6E6E6E"/>
              <w:left w:val="single" w:sz="6" w:space="0" w:color="FFFFFF"/>
              <w:bottom w:val="none" w:sz="4" w:space="0" w:color="6E6E6E"/>
              <w:right w:val="single" w:sz="6" w:space="0" w:color="FFFFFF"/>
            </w:tcBorders>
          </w:tcPr>
          <w:p w14:paraId="1FFCC042" w14:textId="77777777" w:rsidR="002F1FC1" w:rsidRDefault="0098249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685B0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79C89B"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1B5B5"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749A99"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5BC21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32A6E8"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39D9F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6C923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32BAAC" w14:textId="77777777" w:rsidR="002F1FC1" w:rsidRDefault="002F1FC1">
            <w:pPr>
              <w:pStyle w:val="ProductList-TableBody"/>
              <w:jc w:val="center"/>
            </w:pPr>
          </w:p>
        </w:tc>
      </w:tr>
      <w:tr w:rsidR="002F1FC1" w14:paraId="347D8C39" w14:textId="77777777">
        <w:tc>
          <w:tcPr>
            <w:tcW w:w="360" w:type="dxa"/>
            <w:tcBorders>
              <w:top w:val="none" w:sz="4" w:space="0" w:color="6E6E6E"/>
              <w:left w:val="none" w:sz="24" w:space="0" w:color="808080"/>
              <w:bottom w:val="none" w:sz="4" w:space="0" w:color="6E6E6E"/>
              <w:right w:val="single" w:sz="6" w:space="0" w:color="FFFFFF"/>
            </w:tcBorders>
          </w:tcPr>
          <w:p w14:paraId="32F2F5B6" w14:textId="77777777" w:rsidR="002F1FC1" w:rsidRDefault="00AD2AAE">
            <w:pPr>
              <w:pStyle w:val="ProductList-TableBody"/>
            </w:pPr>
            <w:hyperlink r:id="rId152">
              <w:r w:rsidR="00982499">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C91259"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1AD66"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F5E1B5"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0AF11"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A8D3E4"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D59034"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0A1032"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BFC2D"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5EBB1"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4FB89F"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6A8500"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D37A7" w14:textId="77777777" w:rsidR="002F1FC1" w:rsidRDefault="002F1F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CCD5A9"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DA5FC"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59C7A"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0A553" w14:textId="77777777" w:rsidR="002F1FC1" w:rsidRDefault="002F1F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23330D"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A58A9"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80430"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59980" w14:textId="77777777" w:rsidR="002F1FC1" w:rsidRDefault="002F1F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EAB47" w14:textId="77777777" w:rsidR="002F1FC1" w:rsidRDefault="002F1FC1">
            <w:pPr>
              <w:pStyle w:val="ProductList-TableBody"/>
              <w:jc w:val="center"/>
            </w:pPr>
          </w:p>
        </w:tc>
      </w:tr>
    </w:tbl>
    <w:p w14:paraId="4F7940D8" w14:textId="77777777" w:rsidR="002F1FC1" w:rsidRDefault="00982499">
      <w:pPr>
        <w:pStyle w:val="ProductList-Body"/>
      </w:pPr>
      <w:r>
        <w:rPr>
          <w:b/>
          <w:i/>
        </w:rPr>
        <w:t>Pastaba</w:t>
      </w:r>
      <w:r>
        <w:rPr>
          <w:i/>
        </w:rPr>
        <w:t xml:space="preserve">.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w:t>
      </w:r>
      <w:r>
        <w:rPr>
          <w:i/>
        </w:rPr>
        <w:lastRenderedPageBreak/>
        <w:t>Produktus. Korporatyvinės KPL paketo licencija su galiojančia SA apsauga suteikia teises, atitinkančias Duomenų praradimo prevenciją ir „Exchange Online Protection“.</w:t>
      </w:r>
    </w:p>
    <w:p w14:paraId="79B98C03" w14:textId="77777777" w:rsidR="002F1FC1" w:rsidRDefault="00982499">
      <w:pPr>
        <w:pStyle w:val="ProductList-SectionHeading"/>
        <w:pageBreakBefore/>
        <w:outlineLvl w:val="0"/>
      </w:pPr>
      <w:bookmarkStart w:id="305" w:name="_Sec564"/>
      <w:bookmarkEnd w:id="303"/>
      <w:r>
        <w:lastRenderedPageBreak/>
        <w:t>B priedas – Programinės įrangos naujumo garantija</w:t>
      </w:r>
      <w:r>
        <w:fldChar w:fldCharType="begin"/>
      </w:r>
      <w:r>
        <w:instrText xml:space="preserve"> TC "</w:instrText>
      </w:r>
      <w:bookmarkStart w:id="306" w:name="_Toc60132788"/>
      <w:r>
        <w:instrText>B priedas – Programinės įrangos naujumo garantija</w:instrText>
      </w:r>
      <w:bookmarkEnd w:id="306"/>
      <w:r>
        <w:instrText>" \l 1</w:instrText>
      </w:r>
      <w:r>
        <w:fldChar w:fldCharType="end"/>
      </w:r>
    </w:p>
    <w:p w14:paraId="5E3D3E5B" w14:textId="77777777" w:rsidR="002F1FC1" w:rsidRDefault="00982499">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60132789"/>
      <w:r>
        <w:instrText>Programinės įrangos naujumo garantijos pirkimas</w:instrText>
      </w:r>
      <w:bookmarkEnd w:id="308"/>
      <w:r>
        <w:instrText>" \l 2</w:instrText>
      </w:r>
      <w:r>
        <w:fldChar w:fldCharType="end"/>
      </w:r>
    </w:p>
    <w:p w14:paraId="6E8E1F38" w14:textId="77777777" w:rsidR="002F1FC1" w:rsidRDefault="00982499">
      <w:pPr>
        <w:pStyle w:val="ProductList-Body"/>
      </w:pPr>
      <w:r>
        <w:t xml:space="preserve">Yra trys įsipareigojimų lygiai, iš kurių gali rinktis Klientas įsigydamas SA; jie gali skirtis priklausomai nuo programos. Klientas gali: </w:t>
      </w:r>
    </w:p>
    <w:p w14:paraId="5D509257" w14:textId="77777777" w:rsidR="002F1FC1" w:rsidRDefault="00982499" w:rsidP="008B5129">
      <w:pPr>
        <w:pStyle w:val="ProductList-Bullet"/>
        <w:numPr>
          <w:ilvl w:val="0"/>
          <w:numId w:val="56"/>
        </w:numPr>
      </w:pPr>
      <w:r>
        <w:t xml:space="preserve">Įsipareigoti pridėti SA prie visų platformos produktų. </w:t>
      </w:r>
    </w:p>
    <w:p w14:paraId="770AFC21" w14:textId="77777777" w:rsidR="002F1FC1" w:rsidRDefault="00982499" w:rsidP="008B5129">
      <w:pPr>
        <w:pStyle w:val="ProductList-Bullet"/>
        <w:numPr>
          <w:ilvl w:val="0"/>
          <w:numId w:val="56"/>
        </w:numPr>
      </w:pPr>
      <w:r>
        <w:t xml:space="preserve">Įsipareigoti pridėti SA prie visų pirkinių tam tikrame produktų telkinyje (programose, sistemose ar serveriuose), dar vadinama Programinės įrangos naujumo garantijos naryste (NPĮNG). </w:t>
      </w:r>
    </w:p>
    <w:p w14:paraId="7B7766BC" w14:textId="77777777" w:rsidR="002F1FC1" w:rsidRDefault="00982499" w:rsidP="008B5129">
      <w:pPr>
        <w:pStyle w:val="ProductList-Bullet"/>
        <w:numPr>
          <w:ilvl w:val="0"/>
          <w:numId w:val="56"/>
        </w:numPr>
      </w:pPr>
      <w:r>
        <w:t>Nusipirkti atskirų produktų SA neįsipareigodamas plėsti SA naudojimą kitiems produktams.</w:t>
      </w:r>
    </w:p>
    <w:p w14:paraId="2EAD381A" w14:textId="77777777" w:rsidR="002F1FC1" w:rsidRDefault="002F1FC1">
      <w:pPr>
        <w:pStyle w:val="ProductList-Body"/>
      </w:pPr>
    </w:p>
    <w:p w14:paraId="464E1663" w14:textId="77777777" w:rsidR="002F1FC1" w:rsidRDefault="00982499">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3CBD9EBE" w14:textId="77777777" w:rsidR="002F1FC1" w:rsidRDefault="002F1FC1">
      <w:pPr>
        <w:pStyle w:val="ProductList-Body"/>
      </w:pPr>
    </w:p>
    <w:p w14:paraId="517FC380" w14:textId="77777777" w:rsidR="002F1FC1" w:rsidRDefault="00982499">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2F1FC1" w14:paraId="084B82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7BF598" w14:textId="77777777" w:rsidR="002F1FC1" w:rsidRDefault="00982499">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8997DF" w14:textId="77777777" w:rsidR="002F1FC1" w:rsidRDefault="00982499">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93FCB6" w14:textId="77777777" w:rsidR="002F1FC1" w:rsidRDefault="00982499">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529C85" w14:textId="77777777" w:rsidR="002F1FC1" w:rsidRDefault="00982499">
            <w:pPr>
              <w:pStyle w:val="ProductList-TableBody"/>
              <w:jc w:val="center"/>
            </w:pPr>
            <w:r>
              <w:rPr>
                <w:color w:val="FFFFFF"/>
              </w:rPr>
              <w:t>Programos</w:t>
            </w:r>
          </w:p>
        </w:tc>
      </w:tr>
      <w:tr w:rsidR="002F1FC1" w14:paraId="0333435B" w14:textId="77777777">
        <w:tc>
          <w:tcPr>
            <w:tcW w:w="2440" w:type="dxa"/>
            <w:tcBorders>
              <w:top w:val="single" w:sz="4" w:space="0" w:color="000000"/>
              <w:left w:val="single" w:sz="4" w:space="0" w:color="000000"/>
              <w:bottom w:val="single" w:sz="4" w:space="0" w:color="000000"/>
              <w:right w:val="single" w:sz="4" w:space="0" w:color="000000"/>
            </w:tcBorders>
          </w:tcPr>
          <w:p w14:paraId="53D33BC2" w14:textId="77777777" w:rsidR="002F1FC1" w:rsidRDefault="00982499">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69A8759D" w14:textId="77777777" w:rsidR="002F1FC1" w:rsidRDefault="00982499">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7EB4F6B3" w14:textId="77777777" w:rsidR="002F1FC1" w:rsidRDefault="00982499">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693C17" w14:textId="77777777" w:rsidR="002F1FC1" w:rsidRDefault="00982499">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2F1FC1" w14:paraId="28927148" w14:textId="77777777">
        <w:tc>
          <w:tcPr>
            <w:tcW w:w="2440" w:type="dxa"/>
            <w:tcBorders>
              <w:top w:val="single" w:sz="4" w:space="0" w:color="000000"/>
              <w:left w:val="single" w:sz="4" w:space="0" w:color="000000"/>
              <w:bottom w:val="single" w:sz="4" w:space="0" w:color="000000"/>
              <w:right w:val="single" w:sz="4" w:space="0" w:color="000000"/>
            </w:tcBorders>
          </w:tcPr>
          <w:p w14:paraId="60ABBD6B" w14:textId="77777777" w:rsidR="002F1FC1" w:rsidRDefault="00982499">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378E9707" w14:textId="77777777" w:rsidR="002F1FC1" w:rsidRDefault="00982499">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7444BA43" w14:textId="77777777" w:rsidR="002F1FC1" w:rsidRDefault="00982499">
            <w:pPr>
              <w:pStyle w:val="ProductList-TableBody"/>
            </w:pPr>
            <w:r>
              <w:t>SA teikiama</w:t>
            </w:r>
          </w:p>
        </w:tc>
        <w:tc>
          <w:tcPr>
            <w:tcW w:w="0" w:type="auto"/>
            <w:vMerge/>
          </w:tcPr>
          <w:p w14:paraId="0BAA8A90" w14:textId="77777777" w:rsidR="002F1FC1" w:rsidRDefault="002F1FC1"/>
        </w:tc>
      </w:tr>
    </w:tbl>
    <w:p w14:paraId="1510AF20" w14:textId="77777777" w:rsidR="002F1FC1" w:rsidRDefault="002F1FC1">
      <w:pPr>
        <w:pStyle w:val="ProductList-Body"/>
      </w:pPr>
    </w:p>
    <w:p w14:paraId="3C1B1B8B" w14:textId="77777777" w:rsidR="002F1FC1" w:rsidRDefault="00982499">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76FC70D2" w14:textId="77777777" w:rsidR="002F1FC1" w:rsidRDefault="002F1FC1">
      <w:pPr>
        <w:pStyle w:val="ProductList-Body"/>
      </w:pPr>
    </w:p>
    <w:p w14:paraId="4D811383" w14:textId="77777777" w:rsidR="002F1FC1" w:rsidRDefault="00982499">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6BD65FBB" w14:textId="77777777" w:rsidR="002F1FC1" w:rsidRDefault="002F1FC1">
      <w:pPr>
        <w:pStyle w:val="ProductList-Body"/>
      </w:pPr>
    </w:p>
    <w:p w14:paraId="1A236C4B" w14:textId="77777777" w:rsidR="002F1FC1" w:rsidRDefault="0098249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BFE2753"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EA37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7903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019149D" w14:textId="77777777" w:rsidR="002F1FC1" w:rsidRDefault="002F1FC1">
      <w:pPr>
        <w:pStyle w:val="ProductList-Body"/>
      </w:pPr>
    </w:p>
    <w:p w14:paraId="6D38AE2A" w14:textId="77777777" w:rsidR="002F1FC1" w:rsidRDefault="00982499">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60132790"/>
      <w:r>
        <w:instrText>Programinės įrangos naujumo garantijos atnaujinimas</w:instrText>
      </w:r>
      <w:bookmarkEnd w:id="310"/>
      <w:r>
        <w:instrText>" \l 2</w:instrText>
      </w:r>
      <w:r>
        <w:fldChar w:fldCharType="end"/>
      </w:r>
    </w:p>
    <w:p w14:paraId="327E6703" w14:textId="77777777" w:rsidR="002F1FC1" w:rsidRDefault="00982499">
      <w:pPr>
        <w:pStyle w:val="ProductList-ClauseHeading"/>
        <w:outlineLvl w:val="2"/>
      </w:pPr>
      <w:r>
        <w:t>Taikymo pagal tą pačią Sutartį atnaujinimas</w:t>
      </w:r>
    </w:p>
    <w:p w14:paraId="3642AB58" w14:textId="77777777" w:rsidR="002F1FC1" w:rsidRDefault="00982499">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6B40CDC" w14:textId="77777777" w:rsidR="002F1FC1" w:rsidRDefault="002F1FC1">
      <w:pPr>
        <w:pStyle w:val="ProductList-Body"/>
      </w:pPr>
    </w:p>
    <w:p w14:paraId="345E2F1C" w14:textId="77777777" w:rsidR="002F1FC1" w:rsidRDefault="00982499">
      <w:pPr>
        <w:pStyle w:val="ProductList-SubClauseHeading"/>
        <w:outlineLvl w:val="3"/>
      </w:pPr>
      <w:r>
        <w:t>Atviroji licencija</w:t>
      </w:r>
    </w:p>
    <w:p w14:paraId="1C422130" w14:textId="77777777" w:rsidR="002F1FC1" w:rsidRDefault="00982499">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FFFE403" w14:textId="77777777" w:rsidR="002F1FC1" w:rsidRDefault="002F1FC1">
      <w:pPr>
        <w:pStyle w:val="ProductList-BodyIndented"/>
      </w:pPr>
    </w:p>
    <w:p w14:paraId="06DB1C10" w14:textId="77777777" w:rsidR="002F1FC1" w:rsidRDefault="00982499">
      <w:pPr>
        <w:pStyle w:val="ProductList-SubClauseHeading"/>
        <w:outlineLvl w:val="3"/>
      </w:pPr>
      <w:r>
        <w:t>Korporatyvinė sutartis</w:t>
      </w:r>
    </w:p>
    <w:p w14:paraId="1ED0448B" w14:textId="77777777" w:rsidR="002F1FC1" w:rsidRDefault="00982499">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36E23AD9" w14:textId="77777777" w:rsidR="002F1FC1" w:rsidRDefault="002F1FC1">
      <w:pPr>
        <w:pStyle w:val="ProductList-BodyIndented"/>
      </w:pPr>
    </w:p>
    <w:p w14:paraId="1FF87312" w14:textId="77777777" w:rsidR="002F1FC1" w:rsidRDefault="00982499">
      <w:pPr>
        <w:pStyle w:val="ProductList-SubClauseHeading"/>
        <w:outlineLvl w:val="3"/>
      </w:pPr>
      <w:r>
        <w:t>Programos platformos registracijos sutartis</w:t>
      </w:r>
    </w:p>
    <w:p w14:paraId="19634405" w14:textId="77777777" w:rsidR="002F1FC1" w:rsidRDefault="00982499">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10353C6D" w14:textId="77777777" w:rsidR="002F1FC1" w:rsidRDefault="002F1FC1">
      <w:pPr>
        <w:pStyle w:val="ProductList-BodyIndented"/>
      </w:pPr>
    </w:p>
    <w:p w14:paraId="655BD572" w14:textId="77777777" w:rsidR="002F1FC1" w:rsidRDefault="00982499">
      <w:pPr>
        <w:pStyle w:val="ProductList-ClauseHeading"/>
        <w:outlineLvl w:val="2"/>
      </w:pPr>
      <w:r>
        <w:lastRenderedPageBreak/>
        <w:t>Apsaugos pagal atskirą Sutartį atnaujinimas</w:t>
      </w:r>
    </w:p>
    <w:p w14:paraId="0F186AEE" w14:textId="77777777" w:rsidR="002F1FC1" w:rsidRDefault="00982499">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36CAF13F" w14:textId="77777777" w:rsidR="002F1FC1" w:rsidRDefault="002F1FC1">
      <w:pPr>
        <w:pStyle w:val="ProductList-Body"/>
      </w:pPr>
    </w:p>
    <w:p w14:paraId="2295CDFD" w14:textId="77777777" w:rsidR="002F1FC1" w:rsidRDefault="00982499">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680C1D0D" w14:textId="77777777" w:rsidR="002F1FC1" w:rsidRDefault="002F1FC1">
      <w:pPr>
        <w:pStyle w:val="ProductList-Body"/>
      </w:pPr>
    </w:p>
    <w:p w14:paraId="33C37A21" w14:textId="77777777" w:rsidR="002F1FC1" w:rsidRDefault="00982499">
      <w:pPr>
        <w:pStyle w:val="ProductList-ClauseHeading"/>
        <w:outlineLvl w:val="2"/>
      </w:pPr>
      <w:r>
        <w:t>Kliento prieigos licencijos (KPL) ir Kliento valdymo licencijos (ML) Programinės įrangos naujumo garantijos apsaugos atnaujinimas</w:t>
      </w:r>
    </w:p>
    <w:p w14:paraId="6D3107DF" w14:textId="77777777" w:rsidR="002F1FC1" w:rsidRDefault="00982499">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0D07E595" w14:textId="77777777" w:rsidR="002F1FC1" w:rsidRDefault="00982499">
      <w:pPr>
        <w:pStyle w:val="ProductList-Body"/>
      </w:pPr>
      <w:r>
        <w:rPr>
          <w:b/>
          <w:color w:val="00188F"/>
        </w:rPr>
        <w:t>Perėjimas nuo Vartotojo prie OSE kliento ML ir atvirkščiai</w:t>
      </w:r>
      <w:r>
        <w:t>: Klientai, atnaujinę kliento ML SA, gali pereiti nuo Vartotojo prie OSE ir atvirkščiai.</w:t>
      </w:r>
    </w:p>
    <w:p w14:paraId="02FF4A71"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651DD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78534"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61615E4" w14:textId="77777777" w:rsidR="002F1FC1" w:rsidRDefault="002F1FC1">
      <w:pPr>
        <w:pStyle w:val="ProductList-Body"/>
      </w:pPr>
    </w:p>
    <w:p w14:paraId="5852945C" w14:textId="77777777" w:rsidR="002F1FC1" w:rsidRDefault="00982499">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60132791"/>
      <w:r>
        <w:instrText>Nebeteikiamų arba nebenaudojamų produktų licencijų perkėlimas</w:instrText>
      </w:r>
      <w:bookmarkEnd w:id="312"/>
      <w:r>
        <w:instrText>" \l 2</w:instrText>
      </w:r>
      <w:r>
        <w:fldChar w:fldCharType="end"/>
      </w:r>
    </w:p>
    <w:p w14:paraId="731260AA" w14:textId="77777777" w:rsidR="002F1FC1" w:rsidRDefault="0098249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23135265" w14:textId="77777777" w:rsidR="002F1FC1" w:rsidRDefault="00982499">
      <w:pPr>
        <w:pStyle w:val="ProductList-Body"/>
      </w:pPr>
      <w:r>
        <w:t>Čia terminas „</w:t>
      </w:r>
      <w:r>
        <w:rPr>
          <w:b/>
          <w:color w:val="00188F"/>
        </w:rPr>
        <w:t>Perkėlimo licencija</w:t>
      </w:r>
      <w:r>
        <w:t>“ nurodo teises, suteikiamas pagal Produkto aprašą, nurodantį šį skyrių.</w:t>
      </w:r>
    </w:p>
    <w:p w14:paraId="374CB140" w14:textId="77777777" w:rsidR="002F1FC1" w:rsidRDefault="002F1FC1">
      <w:pPr>
        <w:pStyle w:val="ProductList-Body"/>
      </w:pPr>
    </w:p>
    <w:p w14:paraId="1438C5CF" w14:textId="77777777" w:rsidR="002F1FC1" w:rsidRDefault="00982499">
      <w:pPr>
        <w:pStyle w:val="ProductList-Body"/>
      </w:pPr>
      <w:r>
        <w:t>Jei Produkto apraše nenurodyta kitaip, galioja toliau pateiktos nuostatos.</w:t>
      </w:r>
    </w:p>
    <w:p w14:paraId="61095CB4" w14:textId="77777777" w:rsidR="002F1FC1" w:rsidRDefault="00982499" w:rsidP="008B5129">
      <w:pPr>
        <w:pStyle w:val="ProductList-Bullet"/>
        <w:numPr>
          <w:ilvl w:val="0"/>
          <w:numId w:val="57"/>
        </w:numPr>
      </w:pPr>
      <w:r>
        <w:t>Vietoj su Priskirta licencija susietos programinės įrangos Klientas gali atnaujinti ir naudoti programinę įrangą pagal Perkėlimo licenciją. Klientas negali naudoti programinės įrangos pagal abi licencijas vienu metu.</w:t>
      </w:r>
    </w:p>
    <w:p w14:paraId="3F3662AC" w14:textId="77777777" w:rsidR="002F1FC1" w:rsidRDefault="00982499" w:rsidP="008B5129">
      <w:pPr>
        <w:pStyle w:val="ProductList-Bullet"/>
        <w:numPr>
          <w:ilvl w:val="0"/>
          <w:numId w:val="57"/>
        </w:numPr>
      </w:pPr>
      <w:r>
        <w:t>Viena Perkėlimo licencija suteikiama už vieną Kliento priskirtą licenciją.</w:t>
      </w:r>
    </w:p>
    <w:p w14:paraId="24742EF0" w14:textId="77777777" w:rsidR="002F1FC1" w:rsidRDefault="00982499" w:rsidP="008B5129">
      <w:pPr>
        <w:pStyle w:val="ProductList-Bullet"/>
        <w:numPr>
          <w:ilvl w:val="0"/>
          <w:numId w:val="5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1839677C" w14:textId="77777777" w:rsidR="002F1FC1" w:rsidRDefault="00982499" w:rsidP="008B5129">
      <w:pPr>
        <w:pStyle w:val="ProductList-Bullet"/>
        <w:numPr>
          <w:ilvl w:val="0"/>
          <w:numId w:val="5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6D43BFA9" w14:textId="77777777" w:rsidR="002F1FC1" w:rsidRDefault="00982499" w:rsidP="008B5129">
      <w:pPr>
        <w:pStyle w:val="ProductList-Bullet"/>
        <w:numPr>
          <w:ilvl w:val="0"/>
          <w:numId w:val="57"/>
        </w:numPr>
      </w:pPr>
      <w:r>
        <w:t>Klientas negali perleisti Perkėlimo licencijų atskirai nuo Priskirtų licencijų.</w:t>
      </w:r>
    </w:p>
    <w:p w14:paraId="5B1C9866" w14:textId="77777777" w:rsidR="002F1FC1" w:rsidRDefault="00982499" w:rsidP="008B5129">
      <w:pPr>
        <w:pStyle w:val="ProductList-Bullet"/>
        <w:numPr>
          <w:ilvl w:val="0"/>
          <w:numId w:val="5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30F715F"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075D1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2E1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8AFA6A6" w14:textId="77777777" w:rsidR="002F1FC1" w:rsidRDefault="002F1FC1">
      <w:pPr>
        <w:pStyle w:val="ProductList-Body"/>
      </w:pPr>
    </w:p>
    <w:p w14:paraId="2598DD23" w14:textId="77777777" w:rsidR="002F1FC1" w:rsidRDefault="00982499">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60132792"/>
      <w:r>
        <w:instrText>Programinės įrangos naujumo garantijos privilegijos</w:instrText>
      </w:r>
      <w:bookmarkEnd w:id="314"/>
      <w:r>
        <w:instrText>" \l 2</w:instrText>
      </w:r>
      <w:r>
        <w:fldChar w:fldCharType="end"/>
      </w:r>
    </w:p>
    <w:p w14:paraId="74684F58" w14:textId="77777777" w:rsidR="002F1FC1" w:rsidRDefault="00982499">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2F1FC1" w14:paraId="70615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B8D5AF" w14:textId="77777777" w:rsidR="002F1FC1" w:rsidRDefault="0098249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A7803" w14:textId="77777777" w:rsidR="002F1FC1" w:rsidRDefault="0098249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AD1FA" w14:textId="77777777" w:rsidR="002F1FC1" w:rsidRDefault="0098249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2610DB" w14:textId="77777777" w:rsidR="002F1FC1" w:rsidRDefault="00982499">
            <w:pPr>
              <w:pStyle w:val="ProductList-TableBody"/>
              <w:jc w:val="center"/>
            </w:pPr>
            <w:r>
              <w:rPr>
                <w:color w:val="FFFFFF"/>
              </w:rPr>
              <w:t>Serverių telkinys</w:t>
            </w:r>
          </w:p>
        </w:tc>
      </w:tr>
      <w:tr w:rsidR="002F1FC1" w14:paraId="0448D197" w14:textId="77777777">
        <w:tc>
          <w:tcPr>
            <w:tcW w:w="6120" w:type="dxa"/>
            <w:tcBorders>
              <w:top w:val="single" w:sz="4" w:space="0" w:color="000000"/>
              <w:left w:val="single" w:sz="4" w:space="0" w:color="000000"/>
              <w:bottom w:val="single" w:sz="4" w:space="0" w:color="000000"/>
              <w:right w:val="single" w:sz="4" w:space="0" w:color="000000"/>
            </w:tcBorders>
          </w:tcPr>
          <w:p w14:paraId="61FC60F2" w14:textId="77777777" w:rsidR="002F1FC1" w:rsidRDefault="00AD2AAE">
            <w:pPr>
              <w:pStyle w:val="ProductList-TableBody"/>
            </w:pPr>
            <w:hyperlink w:anchor="_Sec577">
              <w:r w:rsidR="0098249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2A201EB9"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76DE2"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F464D" w14:textId="77777777" w:rsidR="002F1FC1" w:rsidRDefault="00982499">
            <w:pPr>
              <w:pStyle w:val="ProductList-TableBody"/>
              <w:jc w:val="center"/>
            </w:pPr>
            <w:r>
              <w:t>X</w:t>
            </w:r>
          </w:p>
        </w:tc>
      </w:tr>
      <w:tr w:rsidR="002F1FC1" w14:paraId="3D94FDC8" w14:textId="77777777">
        <w:tc>
          <w:tcPr>
            <w:tcW w:w="6120" w:type="dxa"/>
            <w:tcBorders>
              <w:top w:val="single" w:sz="4" w:space="0" w:color="000000"/>
              <w:left w:val="single" w:sz="4" w:space="0" w:color="000000"/>
              <w:bottom w:val="single" w:sz="4" w:space="0" w:color="000000"/>
              <w:right w:val="single" w:sz="4" w:space="0" w:color="000000"/>
            </w:tcBorders>
          </w:tcPr>
          <w:p w14:paraId="789D4A9F" w14:textId="77777777" w:rsidR="002F1FC1" w:rsidRDefault="00AD2AAE">
            <w:pPr>
              <w:pStyle w:val="ProductList-TableBody"/>
            </w:pPr>
            <w:hyperlink w:anchor="_Sec579">
              <w:r w:rsidR="00982499">
                <w:rPr>
                  <w:color w:val="00467F"/>
                  <w:u w:val="single"/>
                </w:rPr>
                <w:t>„Office“ žiniatinkliui, „Office Online Server“</w:t>
              </w:r>
            </w:hyperlink>
            <w:r w:rsidR="0098249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449B84"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EE434"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58324" w14:textId="77777777" w:rsidR="002F1FC1" w:rsidRDefault="002F1FC1">
            <w:pPr>
              <w:pStyle w:val="ProductList-TableBody"/>
              <w:jc w:val="center"/>
            </w:pPr>
          </w:p>
        </w:tc>
      </w:tr>
      <w:tr w:rsidR="002F1FC1" w14:paraId="391F551B" w14:textId="77777777">
        <w:tc>
          <w:tcPr>
            <w:tcW w:w="6120" w:type="dxa"/>
            <w:tcBorders>
              <w:top w:val="single" w:sz="4" w:space="0" w:color="000000"/>
              <w:left w:val="single" w:sz="4" w:space="0" w:color="000000"/>
              <w:bottom w:val="single" w:sz="4" w:space="0" w:color="000000"/>
              <w:right w:val="single" w:sz="4" w:space="0" w:color="000000"/>
            </w:tcBorders>
          </w:tcPr>
          <w:p w14:paraId="17D8A552" w14:textId="77777777" w:rsidR="002F1FC1" w:rsidRDefault="00AD2AAE">
            <w:pPr>
              <w:pStyle w:val="ProductList-TableBody"/>
            </w:pPr>
            <w:hyperlink w:anchor="_Sec580">
              <w:r w:rsidR="0098249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6D4AEF16"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316F3"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46123" w14:textId="77777777" w:rsidR="002F1FC1" w:rsidRDefault="00982499">
            <w:pPr>
              <w:pStyle w:val="ProductList-TableBody"/>
              <w:jc w:val="center"/>
            </w:pPr>
            <w:r>
              <w:t>X</w:t>
            </w:r>
          </w:p>
        </w:tc>
      </w:tr>
      <w:tr w:rsidR="002F1FC1" w14:paraId="47C35853" w14:textId="77777777">
        <w:tc>
          <w:tcPr>
            <w:tcW w:w="6120" w:type="dxa"/>
            <w:tcBorders>
              <w:top w:val="single" w:sz="4" w:space="0" w:color="000000"/>
              <w:left w:val="single" w:sz="4" w:space="0" w:color="000000"/>
              <w:bottom w:val="single" w:sz="4" w:space="0" w:color="000000"/>
              <w:right w:val="single" w:sz="4" w:space="0" w:color="000000"/>
            </w:tcBorders>
          </w:tcPr>
          <w:p w14:paraId="0210BB0A" w14:textId="77777777" w:rsidR="002F1FC1" w:rsidRDefault="00AD2AAE">
            <w:pPr>
              <w:pStyle w:val="ProductList-TableBody"/>
            </w:pPr>
            <w:hyperlink w:anchor="_Sec581">
              <w:r w:rsidR="0098249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56E41405"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0F62A"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0546A" w14:textId="77777777" w:rsidR="002F1FC1" w:rsidRDefault="002F1FC1">
            <w:pPr>
              <w:pStyle w:val="ProductList-TableBody"/>
              <w:jc w:val="center"/>
            </w:pPr>
          </w:p>
        </w:tc>
      </w:tr>
      <w:tr w:rsidR="002F1FC1" w14:paraId="0C553CB4" w14:textId="77777777">
        <w:tc>
          <w:tcPr>
            <w:tcW w:w="6120" w:type="dxa"/>
            <w:tcBorders>
              <w:top w:val="single" w:sz="4" w:space="0" w:color="000000"/>
              <w:left w:val="single" w:sz="4" w:space="0" w:color="000000"/>
              <w:bottom w:val="single" w:sz="4" w:space="0" w:color="000000"/>
              <w:right w:val="single" w:sz="4" w:space="0" w:color="000000"/>
            </w:tcBorders>
          </w:tcPr>
          <w:p w14:paraId="2C203EB2" w14:textId="77777777" w:rsidR="002F1FC1" w:rsidRDefault="00AD2AAE">
            <w:pPr>
              <w:pStyle w:val="ProductList-TableBody"/>
            </w:pPr>
            <w:hyperlink w:anchor="_Sec755">
              <w:r w:rsidR="0098249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C1204A2"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8B01E"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92CB7" w14:textId="77777777" w:rsidR="002F1FC1" w:rsidRDefault="002F1FC1">
            <w:pPr>
              <w:pStyle w:val="ProductList-TableBody"/>
              <w:jc w:val="center"/>
            </w:pPr>
          </w:p>
        </w:tc>
      </w:tr>
      <w:tr w:rsidR="002F1FC1" w14:paraId="14C4F8F0" w14:textId="77777777">
        <w:tc>
          <w:tcPr>
            <w:tcW w:w="6120" w:type="dxa"/>
            <w:tcBorders>
              <w:top w:val="single" w:sz="4" w:space="0" w:color="000000"/>
              <w:left w:val="single" w:sz="4" w:space="0" w:color="000000"/>
              <w:bottom w:val="single" w:sz="4" w:space="0" w:color="000000"/>
              <w:right w:val="single" w:sz="4" w:space="0" w:color="000000"/>
            </w:tcBorders>
          </w:tcPr>
          <w:p w14:paraId="3D067F29" w14:textId="77777777" w:rsidR="002F1FC1" w:rsidRDefault="00AD2AAE">
            <w:pPr>
              <w:pStyle w:val="ProductList-TableBody"/>
            </w:pPr>
            <w:hyperlink w:anchor="_Sec651">
              <w:r w:rsidR="00982499">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3D492375"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217FF"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F58F8" w14:textId="77777777" w:rsidR="002F1FC1" w:rsidRDefault="002F1FC1">
            <w:pPr>
              <w:pStyle w:val="ProductList-TableBody"/>
              <w:jc w:val="center"/>
            </w:pPr>
          </w:p>
        </w:tc>
      </w:tr>
      <w:tr w:rsidR="002F1FC1" w14:paraId="5C344115" w14:textId="77777777">
        <w:tc>
          <w:tcPr>
            <w:tcW w:w="6120" w:type="dxa"/>
            <w:tcBorders>
              <w:top w:val="single" w:sz="4" w:space="0" w:color="000000"/>
              <w:left w:val="single" w:sz="4" w:space="0" w:color="000000"/>
              <w:bottom w:val="single" w:sz="4" w:space="0" w:color="000000"/>
              <w:right w:val="single" w:sz="4" w:space="0" w:color="000000"/>
            </w:tcBorders>
          </w:tcPr>
          <w:p w14:paraId="638ED6AB" w14:textId="77777777" w:rsidR="002F1FC1" w:rsidRDefault="00AD2AAE">
            <w:pPr>
              <w:pStyle w:val="ProductList-TableBody"/>
            </w:pPr>
            <w:hyperlink w:anchor="_Sec841">
              <w:r w:rsidR="00982499">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79CE42E5"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95728"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17F10" w14:textId="77777777" w:rsidR="002F1FC1" w:rsidRDefault="002F1FC1">
            <w:pPr>
              <w:pStyle w:val="ProductList-TableBody"/>
              <w:jc w:val="center"/>
            </w:pPr>
          </w:p>
        </w:tc>
      </w:tr>
      <w:tr w:rsidR="002F1FC1" w14:paraId="73DAD799" w14:textId="77777777">
        <w:tc>
          <w:tcPr>
            <w:tcW w:w="6120" w:type="dxa"/>
            <w:tcBorders>
              <w:top w:val="single" w:sz="4" w:space="0" w:color="000000"/>
              <w:left w:val="single" w:sz="4" w:space="0" w:color="000000"/>
              <w:bottom w:val="single" w:sz="4" w:space="0" w:color="000000"/>
              <w:right w:val="single" w:sz="4" w:space="0" w:color="000000"/>
            </w:tcBorders>
          </w:tcPr>
          <w:p w14:paraId="5BB1AC47" w14:textId="77777777" w:rsidR="002F1FC1" w:rsidRDefault="00AD2AAE">
            <w:pPr>
              <w:pStyle w:val="ProductList-TableBody"/>
            </w:pPr>
            <w:hyperlink w:anchor="_Sec582">
              <w:r w:rsidR="0098249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4A2AFDFA"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E4605"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124BB" w14:textId="77777777" w:rsidR="002F1FC1" w:rsidRDefault="002F1FC1">
            <w:pPr>
              <w:pStyle w:val="ProductList-TableBody"/>
              <w:jc w:val="center"/>
            </w:pPr>
          </w:p>
        </w:tc>
      </w:tr>
      <w:tr w:rsidR="002F1FC1" w14:paraId="110F66E5" w14:textId="77777777">
        <w:tc>
          <w:tcPr>
            <w:tcW w:w="6120" w:type="dxa"/>
            <w:tcBorders>
              <w:top w:val="single" w:sz="4" w:space="0" w:color="000000"/>
              <w:left w:val="single" w:sz="4" w:space="0" w:color="000000"/>
              <w:bottom w:val="single" w:sz="4" w:space="0" w:color="000000"/>
              <w:right w:val="single" w:sz="4" w:space="0" w:color="000000"/>
            </w:tcBorders>
          </w:tcPr>
          <w:p w14:paraId="2D8DF53B" w14:textId="77777777" w:rsidR="002F1FC1" w:rsidRDefault="00AD2AAE">
            <w:pPr>
              <w:pStyle w:val="ProductList-TableBody"/>
            </w:pPr>
            <w:hyperlink w:anchor="_Sec584">
              <w:r w:rsidR="0098249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3A059A99"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8A1F9"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A7E62" w14:textId="77777777" w:rsidR="002F1FC1" w:rsidRDefault="002F1FC1">
            <w:pPr>
              <w:pStyle w:val="ProductList-TableBody"/>
              <w:jc w:val="center"/>
            </w:pPr>
          </w:p>
        </w:tc>
      </w:tr>
      <w:tr w:rsidR="002F1FC1" w14:paraId="1BB54A56" w14:textId="77777777">
        <w:tc>
          <w:tcPr>
            <w:tcW w:w="6120" w:type="dxa"/>
            <w:tcBorders>
              <w:top w:val="single" w:sz="4" w:space="0" w:color="000000"/>
              <w:left w:val="single" w:sz="4" w:space="0" w:color="000000"/>
              <w:bottom w:val="single" w:sz="4" w:space="0" w:color="000000"/>
              <w:right w:val="single" w:sz="4" w:space="0" w:color="000000"/>
            </w:tcBorders>
          </w:tcPr>
          <w:p w14:paraId="16EB2B3F" w14:textId="77777777" w:rsidR="002F1FC1" w:rsidRDefault="00AD2AAE">
            <w:pPr>
              <w:pStyle w:val="ProductList-TableBody"/>
            </w:pPr>
            <w:hyperlink w:anchor="_Sec585">
              <w:r w:rsidR="0098249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56E6D15F"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B2045"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1F373" w14:textId="77777777" w:rsidR="002F1FC1" w:rsidRDefault="00982499">
            <w:pPr>
              <w:pStyle w:val="ProductList-TableBody"/>
              <w:jc w:val="center"/>
            </w:pPr>
            <w:r>
              <w:t>X</w:t>
            </w:r>
          </w:p>
        </w:tc>
      </w:tr>
      <w:tr w:rsidR="002F1FC1" w14:paraId="4432F61B" w14:textId="77777777">
        <w:tc>
          <w:tcPr>
            <w:tcW w:w="6120" w:type="dxa"/>
            <w:tcBorders>
              <w:top w:val="single" w:sz="4" w:space="0" w:color="000000"/>
              <w:left w:val="single" w:sz="4" w:space="0" w:color="000000"/>
              <w:bottom w:val="single" w:sz="4" w:space="0" w:color="000000"/>
              <w:right w:val="single" w:sz="4" w:space="0" w:color="000000"/>
            </w:tcBorders>
          </w:tcPr>
          <w:p w14:paraId="14F18AA1" w14:textId="77777777" w:rsidR="002F1FC1" w:rsidRDefault="00AD2AAE">
            <w:pPr>
              <w:pStyle w:val="ProductList-TableBody"/>
            </w:pPr>
            <w:hyperlink w:anchor="_Sec818">
              <w:r w:rsidR="009824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5FFD9C"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10936"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B37A8" w14:textId="77777777" w:rsidR="002F1FC1" w:rsidRDefault="00982499">
            <w:pPr>
              <w:pStyle w:val="ProductList-TableBody"/>
              <w:jc w:val="center"/>
            </w:pPr>
            <w:r>
              <w:t>X</w:t>
            </w:r>
          </w:p>
        </w:tc>
      </w:tr>
      <w:tr w:rsidR="002F1FC1" w14:paraId="73CF6C4A" w14:textId="77777777">
        <w:tc>
          <w:tcPr>
            <w:tcW w:w="6120" w:type="dxa"/>
            <w:tcBorders>
              <w:top w:val="single" w:sz="4" w:space="0" w:color="000000"/>
              <w:left w:val="single" w:sz="4" w:space="0" w:color="000000"/>
              <w:bottom w:val="single" w:sz="4" w:space="0" w:color="000000"/>
              <w:right w:val="single" w:sz="4" w:space="0" w:color="000000"/>
            </w:tcBorders>
          </w:tcPr>
          <w:p w14:paraId="72184DFC" w14:textId="77777777" w:rsidR="002F1FC1" w:rsidRDefault="00AD2AAE">
            <w:pPr>
              <w:pStyle w:val="ProductList-TableBody"/>
            </w:pPr>
            <w:hyperlink w:anchor="_Sec587">
              <w:r w:rsidR="0098249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2974B722"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24D1E"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579D3" w14:textId="77777777" w:rsidR="002F1FC1" w:rsidRDefault="00982499">
            <w:pPr>
              <w:pStyle w:val="ProductList-TableBody"/>
              <w:jc w:val="center"/>
            </w:pPr>
            <w:r>
              <w:t>X</w:t>
            </w:r>
          </w:p>
        </w:tc>
      </w:tr>
      <w:tr w:rsidR="002F1FC1" w14:paraId="40EBB672" w14:textId="77777777">
        <w:tc>
          <w:tcPr>
            <w:tcW w:w="6120" w:type="dxa"/>
            <w:tcBorders>
              <w:top w:val="single" w:sz="4" w:space="0" w:color="000000"/>
              <w:left w:val="single" w:sz="4" w:space="0" w:color="000000"/>
              <w:bottom w:val="single" w:sz="4" w:space="0" w:color="000000"/>
              <w:right w:val="single" w:sz="4" w:space="0" w:color="000000"/>
            </w:tcBorders>
          </w:tcPr>
          <w:p w14:paraId="777A4E83" w14:textId="77777777" w:rsidR="002F1FC1" w:rsidRDefault="00AD2AAE">
            <w:pPr>
              <w:pStyle w:val="ProductList-TableBody"/>
            </w:pPr>
            <w:hyperlink w:anchor="_Sec588">
              <w:r w:rsidR="0098249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A22ECB4"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F8BA3"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CA250" w14:textId="77777777" w:rsidR="002F1FC1" w:rsidRDefault="00982499">
            <w:pPr>
              <w:pStyle w:val="ProductList-TableBody"/>
              <w:jc w:val="center"/>
            </w:pPr>
            <w:r>
              <w:t>X</w:t>
            </w:r>
          </w:p>
        </w:tc>
      </w:tr>
      <w:tr w:rsidR="002F1FC1" w14:paraId="5F09B5EF" w14:textId="77777777">
        <w:tc>
          <w:tcPr>
            <w:tcW w:w="6120" w:type="dxa"/>
            <w:tcBorders>
              <w:top w:val="single" w:sz="4" w:space="0" w:color="000000"/>
              <w:left w:val="single" w:sz="4" w:space="0" w:color="000000"/>
              <w:bottom w:val="single" w:sz="4" w:space="0" w:color="000000"/>
              <w:right w:val="single" w:sz="4" w:space="0" w:color="000000"/>
            </w:tcBorders>
          </w:tcPr>
          <w:p w14:paraId="2DC31605" w14:textId="77777777" w:rsidR="002F1FC1" w:rsidRDefault="00AD2AAE">
            <w:pPr>
              <w:pStyle w:val="ProductList-TableBody"/>
            </w:pPr>
            <w:hyperlink w:anchor="_Sec589">
              <w:r w:rsidR="0098249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0309928"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0571E"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AED99" w14:textId="77777777" w:rsidR="002F1FC1" w:rsidRDefault="00982499">
            <w:pPr>
              <w:pStyle w:val="ProductList-TableBody"/>
              <w:jc w:val="center"/>
            </w:pPr>
            <w:r>
              <w:t>X</w:t>
            </w:r>
          </w:p>
        </w:tc>
      </w:tr>
      <w:tr w:rsidR="002F1FC1" w14:paraId="3539D90A" w14:textId="77777777">
        <w:tc>
          <w:tcPr>
            <w:tcW w:w="6120" w:type="dxa"/>
            <w:tcBorders>
              <w:top w:val="single" w:sz="4" w:space="0" w:color="000000"/>
              <w:left w:val="single" w:sz="4" w:space="0" w:color="000000"/>
              <w:bottom w:val="single" w:sz="4" w:space="0" w:color="000000"/>
              <w:right w:val="single" w:sz="4" w:space="0" w:color="000000"/>
            </w:tcBorders>
          </w:tcPr>
          <w:p w14:paraId="12958A3D" w14:textId="77777777" w:rsidR="002F1FC1" w:rsidRDefault="00AD2AAE">
            <w:pPr>
              <w:pStyle w:val="ProductList-TableBody"/>
            </w:pPr>
            <w:hyperlink w:anchor="_Sec590">
              <w:r w:rsidR="0098249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0DE4F5AB"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15ABE"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2F8A6" w14:textId="77777777" w:rsidR="002F1FC1" w:rsidRDefault="00982499">
            <w:pPr>
              <w:pStyle w:val="ProductList-TableBody"/>
              <w:jc w:val="center"/>
            </w:pPr>
            <w:r>
              <w:t>X</w:t>
            </w:r>
          </w:p>
        </w:tc>
      </w:tr>
      <w:tr w:rsidR="002F1FC1" w14:paraId="591CB8A6" w14:textId="77777777">
        <w:tc>
          <w:tcPr>
            <w:tcW w:w="6120" w:type="dxa"/>
            <w:tcBorders>
              <w:top w:val="single" w:sz="4" w:space="0" w:color="000000"/>
              <w:left w:val="single" w:sz="4" w:space="0" w:color="000000"/>
              <w:bottom w:val="single" w:sz="4" w:space="0" w:color="000000"/>
              <w:right w:val="single" w:sz="4" w:space="0" w:color="000000"/>
            </w:tcBorders>
          </w:tcPr>
          <w:p w14:paraId="07481B38" w14:textId="77777777" w:rsidR="002F1FC1" w:rsidRDefault="00AD2AAE">
            <w:pPr>
              <w:pStyle w:val="ProductList-TableBody"/>
            </w:pPr>
            <w:hyperlink w:anchor="_Sec841">
              <w:r w:rsidR="0098249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448EADD"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710FB"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327DB" w14:textId="77777777" w:rsidR="002F1FC1" w:rsidRDefault="002F1FC1">
            <w:pPr>
              <w:pStyle w:val="ProductList-TableBody"/>
              <w:jc w:val="center"/>
            </w:pPr>
          </w:p>
        </w:tc>
      </w:tr>
      <w:tr w:rsidR="002F1FC1" w14:paraId="633F97BA" w14:textId="77777777">
        <w:tc>
          <w:tcPr>
            <w:tcW w:w="6120" w:type="dxa"/>
            <w:tcBorders>
              <w:top w:val="single" w:sz="4" w:space="0" w:color="000000"/>
              <w:left w:val="single" w:sz="4" w:space="0" w:color="000000"/>
              <w:bottom w:val="single" w:sz="4" w:space="0" w:color="000000"/>
              <w:right w:val="single" w:sz="4" w:space="0" w:color="000000"/>
            </w:tcBorders>
          </w:tcPr>
          <w:p w14:paraId="3DE4AC12" w14:textId="77777777" w:rsidR="002F1FC1" w:rsidRDefault="00AD2AAE">
            <w:pPr>
              <w:pStyle w:val="ProductList-TableBody"/>
            </w:pPr>
            <w:hyperlink w:anchor="_Sec841">
              <w:r w:rsidR="009824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A9FA5F"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6BB17"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4647B" w14:textId="77777777" w:rsidR="002F1FC1" w:rsidRDefault="002F1FC1">
            <w:pPr>
              <w:pStyle w:val="ProductList-TableBody"/>
              <w:jc w:val="center"/>
            </w:pPr>
          </w:p>
        </w:tc>
      </w:tr>
      <w:tr w:rsidR="002F1FC1" w14:paraId="45B58B1F" w14:textId="77777777">
        <w:tc>
          <w:tcPr>
            <w:tcW w:w="6120" w:type="dxa"/>
            <w:tcBorders>
              <w:top w:val="single" w:sz="4" w:space="0" w:color="000000"/>
              <w:left w:val="single" w:sz="4" w:space="0" w:color="000000"/>
              <w:bottom w:val="single" w:sz="4" w:space="0" w:color="000000"/>
              <w:right w:val="single" w:sz="4" w:space="0" w:color="000000"/>
            </w:tcBorders>
          </w:tcPr>
          <w:p w14:paraId="19AC9AA2" w14:textId="77777777" w:rsidR="002F1FC1" w:rsidRDefault="00AD2AAE">
            <w:pPr>
              <w:pStyle w:val="ProductList-TableBody"/>
            </w:pPr>
            <w:hyperlink w:anchor="_Sec652">
              <w:r w:rsidR="0098249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DB4E716" w14:textId="77777777" w:rsidR="002F1FC1" w:rsidRDefault="002F1F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1ED3D"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72A7A" w14:textId="77777777" w:rsidR="002F1FC1" w:rsidRDefault="002F1FC1">
            <w:pPr>
              <w:pStyle w:val="ProductList-TableBody"/>
              <w:jc w:val="center"/>
            </w:pPr>
          </w:p>
        </w:tc>
      </w:tr>
    </w:tbl>
    <w:p w14:paraId="60A70764" w14:textId="77777777" w:rsidR="002F1FC1" w:rsidRDefault="002F1FC1">
      <w:pPr>
        <w:pStyle w:val="ProductList-Body"/>
      </w:pPr>
    </w:p>
    <w:p w14:paraId="02D36D16" w14:textId="77777777" w:rsidR="002F1FC1" w:rsidRDefault="00982499">
      <w:pPr>
        <w:pStyle w:val="ProductList-ClauseHeading"/>
        <w:outlineLvl w:val="2"/>
      </w:pPr>
      <w:bookmarkStart w:id="315" w:name="_Sec577"/>
      <w:r>
        <w:t>Naujos versijos teisės</w:t>
      </w:r>
      <w:bookmarkEnd w:id="315"/>
    </w:p>
    <w:p w14:paraId="040C8BBC" w14:textId="77777777" w:rsidR="002F1FC1" w:rsidRDefault="00982499">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70595B40" w14:textId="77777777" w:rsidR="002F1FC1" w:rsidRDefault="002F1FC1">
      <w:pPr>
        <w:pStyle w:val="ProductList-Body"/>
      </w:pPr>
    </w:p>
    <w:p w14:paraId="2F0EA0AD" w14:textId="77777777" w:rsidR="002F1FC1" w:rsidRDefault="00982499">
      <w:pPr>
        <w:pStyle w:val="ProductList-ClauseHeading"/>
        <w:outlineLvl w:val="2"/>
      </w:pPr>
      <w:bookmarkStart w:id="316" w:name="_Sec931"/>
      <w:r>
        <w:t>Programinės įrangos naujumo garantijos privilegijų taškų apskaičiavimas</w:t>
      </w:r>
      <w:bookmarkEnd w:id="316"/>
    </w:p>
    <w:p w14:paraId="5F36CFE8" w14:textId="77777777" w:rsidR="002F1FC1" w:rsidRDefault="00982499">
      <w:pPr>
        <w:pStyle w:val="ProductList-Body"/>
      </w:pPr>
      <w:r>
        <w:t>Teisių į nurodytas privilegijas suteikimas apskaičiuojamas pagal taškais pagrįstą sistemą.</w:t>
      </w:r>
    </w:p>
    <w:p w14:paraId="54D2E6EC" w14:textId="77777777" w:rsidR="002F1FC1" w:rsidRDefault="00982499" w:rsidP="008B5129">
      <w:pPr>
        <w:pStyle w:val="ProductList-Bullet"/>
        <w:numPr>
          <w:ilvl w:val="0"/>
          <w:numId w:val="58"/>
        </w:numPr>
      </w:pPr>
      <w:r>
        <w:t>Planavimo paslaugos</w:t>
      </w:r>
    </w:p>
    <w:p w14:paraId="39F1DE4D" w14:textId="77777777" w:rsidR="002F1FC1" w:rsidRDefault="00982499" w:rsidP="008B5129">
      <w:pPr>
        <w:pStyle w:val="ProductList-Bullet"/>
        <w:numPr>
          <w:ilvl w:val="0"/>
          <w:numId w:val="58"/>
        </w:numPr>
      </w:pPr>
      <w:r>
        <w:t>Mokymo kuponai</w:t>
      </w:r>
    </w:p>
    <w:p w14:paraId="0EE9FF66" w14:textId="77777777" w:rsidR="002F1FC1" w:rsidRDefault="00982499" w:rsidP="008B5129">
      <w:pPr>
        <w:pStyle w:val="ProductList-Bullet"/>
        <w:numPr>
          <w:ilvl w:val="0"/>
          <w:numId w:val="58"/>
        </w:numPr>
      </w:pPr>
      <w:r>
        <w:t>Problemų sprendimo paslaugos ištisą parą (telefonu) tik naudojant MPSA</w:t>
      </w:r>
    </w:p>
    <w:p w14:paraId="41F7B436" w14:textId="77777777" w:rsidR="002F1FC1" w:rsidRDefault="0098249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2F1FC1" w14:paraId="0004113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C95262" w14:textId="77777777" w:rsidR="002F1FC1" w:rsidRDefault="00982499">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6A607B" w14:textId="77777777" w:rsidR="002F1FC1" w:rsidRDefault="00982499">
            <w:pPr>
              <w:pStyle w:val="ProductList-TableBody"/>
            </w:pPr>
            <w:r>
              <w:rPr>
                <w:color w:val="FFFFFF"/>
              </w:rPr>
              <w:t>Taškai</w:t>
            </w:r>
          </w:p>
        </w:tc>
      </w:tr>
      <w:tr w:rsidR="002F1FC1" w14:paraId="42A75505" w14:textId="77777777">
        <w:tc>
          <w:tcPr>
            <w:tcW w:w="10520" w:type="dxa"/>
            <w:tcBorders>
              <w:top w:val="single" w:sz="4" w:space="0" w:color="6E6E6E"/>
              <w:left w:val="single" w:sz="4" w:space="0" w:color="6E6E6E"/>
              <w:bottom w:val="single" w:sz="4" w:space="0" w:color="6E6E6E"/>
              <w:right w:val="single" w:sz="4" w:space="0" w:color="6E6E6E"/>
            </w:tcBorders>
          </w:tcPr>
          <w:p w14:paraId="37157693" w14:textId="77777777" w:rsidR="002F1FC1" w:rsidRDefault="0098249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4D72A817" w14:textId="77777777" w:rsidR="002F1FC1" w:rsidRDefault="00982499">
            <w:pPr>
              <w:pStyle w:val="ProductList-TableBody"/>
            </w:pPr>
            <w:r>
              <w:t>1</w:t>
            </w:r>
          </w:p>
        </w:tc>
      </w:tr>
      <w:tr w:rsidR="002F1FC1" w14:paraId="3EB662CF" w14:textId="77777777">
        <w:tc>
          <w:tcPr>
            <w:tcW w:w="10520" w:type="dxa"/>
            <w:tcBorders>
              <w:top w:val="single" w:sz="4" w:space="0" w:color="6E6E6E"/>
              <w:left w:val="single" w:sz="4" w:space="0" w:color="6E6E6E"/>
              <w:bottom w:val="single" w:sz="4" w:space="0" w:color="6E6E6E"/>
              <w:right w:val="single" w:sz="4" w:space="0" w:color="6E6E6E"/>
            </w:tcBorders>
          </w:tcPr>
          <w:p w14:paraId="2875726A" w14:textId="77777777" w:rsidR="002F1FC1" w:rsidRDefault="00982499">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CB31EEE" w14:textId="77777777" w:rsidR="002F1FC1" w:rsidRDefault="00982499">
            <w:pPr>
              <w:pStyle w:val="ProductList-TableBody"/>
            </w:pPr>
            <w:r>
              <w:t>2</w:t>
            </w:r>
          </w:p>
        </w:tc>
      </w:tr>
      <w:tr w:rsidR="002F1FC1" w14:paraId="027122E8" w14:textId="77777777">
        <w:tc>
          <w:tcPr>
            <w:tcW w:w="10520" w:type="dxa"/>
            <w:tcBorders>
              <w:top w:val="single" w:sz="4" w:space="0" w:color="6E6E6E"/>
              <w:left w:val="single" w:sz="4" w:space="0" w:color="6E6E6E"/>
              <w:bottom w:val="single" w:sz="4" w:space="0" w:color="6E6E6E"/>
              <w:right w:val="single" w:sz="4" w:space="0" w:color="6E6E6E"/>
            </w:tcBorders>
          </w:tcPr>
          <w:p w14:paraId="75F96A93" w14:textId="77777777" w:rsidR="002F1FC1" w:rsidRDefault="0098249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7C7A7F43" w14:textId="77777777" w:rsidR="002F1FC1" w:rsidRDefault="00982499">
            <w:pPr>
              <w:pStyle w:val="ProductList-TableBody"/>
            </w:pPr>
            <w:r>
              <w:t>5</w:t>
            </w:r>
          </w:p>
        </w:tc>
      </w:tr>
      <w:tr w:rsidR="002F1FC1" w14:paraId="757ABB6A" w14:textId="77777777">
        <w:tc>
          <w:tcPr>
            <w:tcW w:w="10520" w:type="dxa"/>
            <w:tcBorders>
              <w:top w:val="single" w:sz="4" w:space="0" w:color="6E6E6E"/>
              <w:left w:val="single" w:sz="4" w:space="0" w:color="6E6E6E"/>
              <w:bottom w:val="single" w:sz="4" w:space="0" w:color="6E6E6E"/>
              <w:right w:val="single" w:sz="4" w:space="0" w:color="6E6E6E"/>
            </w:tcBorders>
          </w:tcPr>
          <w:p w14:paraId="4954D19B" w14:textId="77777777" w:rsidR="002F1FC1" w:rsidRDefault="0098249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5FA1169" w14:textId="77777777" w:rsidR="002F1FC1" w:rsidRDefault="00982499">
            <w:pPr>
              <w:pStyle w:val="ProductList-TableBody"/>
            </w:pPr>
            <w:r>
              <w:t>10</w:t>
            </w:r>
          </w:p>
        </w:tc>
      </w:tr>
      <w:tr w:rsidR="002F1FC1" w14:paraId="428325EA" w14:textId="77777777">
        <w:tc>
          <w:tcPr>
            <w:tcW w:w="10520" w:type="dxa"/>
            <w:tcBorders>
              <w:top w:val="single" w:sz="4" w:space="0" w:color="6E6E6E"/>
              <w:left w:val="single" w:sz="4" w:space="0" w:color="6E6E6E"/>
              <w:bottom w:val="single" w:sz="4" w:space="0" w:color="6E6E6E"/>
              <w:right w:val="single" w:sz="4" w:space="0" w:color="6E6E6E"/>
            </w:tcBorders>
          </w:tcPr>
          <w:p w14:paraId="0074BC49" w14:textId="77777777" w:rsidR="002F1FC1" w:rsidRDefault="0098249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1967E9DB" w14:textId="77777777" w:rsidR="002F1FC1" w:rsidRDefault="00982499">
            <w:pPr>
              <w:pStyle w:val="ProductList-TableBody"/>
            </w:pPr>
            <w:r>
              <w:t>25</w:t>
            </w:r>
          </w:p>
        </w:tc>
      </w:tr>
      <w:tr w:rsidR="002F1FC1" w14:paraId="16D3C8C7" w14:textId="77777777">
        <w:tc>
          <w:tcPr>
            <w:tcW w:w="10520" w:type="dxa"/>
            <w:tcBorders>
              <w:top w:val="single" w:sz="4" w:space="0" w:color="6E6E6E"/>
              <w:left w:val="single" w:sz="4" w:space="0" w:color="6E6E6E"/>
              <w:bottom w:val="single" w:sz="4" w:space="0" w:color="6E6E6E"/>
              <w:right w:val="single" w:sz="4" w:space="0" w:color="6E6E6E"/>
            </w:tcBorders>
          </w:tcPr>
          <w:p w14:paraId="3C525F8E" w14:textId="77777777" w:rsidR="002F1FC1" w:rsidRDefault="0098249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3F28AF24" w14:textId="77777777" w:rsidR="002F1FC1" w:rsidRDefault="00982499">
            <w:pPr>
              <w:pStyle w:val="ProductList-TableBody"/>
            </w:pPr>
            <w:r>
              <w:t>50</w:t>
            </w:r>
          </w:p>
        </w:tc>
      </w:tr>
      <w:tr w:rsidR="002F1FC1" w14:paraId="3AA2B474" w14:textId="77777777">
        <w:tc>
          <w:tcPr>
            <w:tcW w:w="10520" w:type="dxa"/>
            <w:tcBorders>
              <w:top w:val="single" w:sz="4" w:space="0" w:color="6E6E6E"/>
              <w:left w:val="single" w:sz="4" w:space="0" w:color="6E6E6E"/>
              <w:bottom w:val="single" w:sz="4" w:space="0" w:color="6E6E6E"/>
              <w:right w:val="single" w:sz="4" w:space="0" w:color="6E6E6E"/>
            </w:tcBorders>
          </w:tcPr>
          <w:p w14:paraId="55CA45D2" w14:textId="77777777" w:rsidR="002F1FC1" w:rsidRDefault="0098249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4BE566B9" w14:textId="77777777" w:rsidR="002F1FC1" w:rsidRDefault="00982499">
            <w:pPr>
              <w:pStyle w:val="ProductList-TableBody"/>
            </w:pPr>
            <w:r>
              <w:t>75</w:t>
            </w:r>
          </w:p>
        </w:tc>
      </w:tr>
    </w:tbl>
    <w:p w14:paraId="0EF1998A" w14:textId="77777777" w:rsidR="002F1FC1" w:rsidRDefault="00982499">
      <w:pPr>
        <w:pStyle w:val="ProductList-Body"/>
      </w:pPr>
      <w:r>
        <w:rPr>
          <w:b/>
          <w:i/>
        </w:rPr>
        <w:t>Pastaba.</w:t>
      </w:r>
      <w:r>
        <w:rPr>
          <w:i/>
        </w:rPr>
        <w:t xml:space="preserve"> Informacijos apie SQL KPL žr. šiame skyriuje pateiktoje lentelėje „CAL Suite“ paketai</w:t>
      </w:r>
    </w:p>
    <w:p w14:paraId="659BFCFA" w14:textId="77777777" w:rsidR="002F1FC1" w:rsidRDefault="002F1FC1">
      <w:pPr>
        <w:pStyle w:val="ProductList-Body"/>
      </w:pPr>
    </w:p>
    <w:p w14:paraId="2C44E55A" w14:textId="77777777" w:rsidR="002F1FC1" w:rsidRDefault="00982499">
      <w:pPr>
        <w:pStyle w:val="ProductList-ClauseHeading"/>
        <w:outlineLvl w:val="2"/>
      </w:pPr>
      <w:bookmarkStart w:id="317" w:name="_Sec579"/>
      <w:r>
        <w:t>„Office“ žiniatinklio tarnyboms ir „Office Online Server“</w:t>
      </w:r>
      <w:bookmarkEnd w:id="317"/>
    </w:p>
    <w:p w14:paraId="6A1F8210" w14:textId="77777777" w:rsidR="002F1FC1" w:rsidRDefault="0098249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2F1FC1" w14:paraId="3BD60A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CD8DE2" w14:textId="77777777" w:rsidR="002F1FC1" w:rsidRDefault="0098249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8EA6C" w14:textId="77777777" w:rsidR="002F1FC1" w:rsidRDefault="00982499">
            <w:pPr>
              <w:pStyle w:val="ProductList-TableBody"/>
            </w:pPr>
            <w:r>
              <w:rPr>
                <w:color w:val="FFFFFF"/>
              </w:rPr>
              <w:t>„Office Online“ teisės</w:t>
            </w:r>
          </w:p>
        </w:tc>
      </w:tr>
      <w:tr w:rsidR="002F1FC1" w14:paraId="78F28BDD" w14:textId="77777777">
        <w:tc>
          <w:tcPr>
            <w:tcW w:w="6000" w:type="dxa"/>
            <w:tcBorders>
              <w:top w:val="single" w:sz="4" w:space="0" w:color="000000"/>
              <w:left w:val="single" w:sz="4" w:space="0" w:color="000000"/>
              <w:bottom w:val="single" w:sz="4" w:space="0" w:color="000000"/>
              <w:right w:val="single" w:sz="4" w:space="0" w:color="000000"/>
            </w:tcBorders>
          </w:tcPr>
          <w:p w14:paraId="1D5CAA9C" w14:textId="77777777" w:rsidR="002F1FC1" w:rsidRDefault="00982499">
            <w:pPr>
              <w:pStyle w:val="ProductList-TableBody"/>
            </w:pPr>
            <w:r>
              <w:t>„Office Standard“</w:t>
            </w:r>
            <w:r>
              <w:fldChar w:fldCharType="begin"/>
            </w:r>
            <w:r>
              <w:instrText xml:space="preserve"> XE "„Office Standard“" </w:instrText>
            </w:r>
            <w:r>
              <w:fldChar w:fldCharType="end"/>
            </w:r>
          </w:p>
          <w:p w14:paraId="0709F6AC" w14:textId="77777777" w:rsidR="002F1FC1" w:rsidRDefault="00982499">
            <w:pPr>
              <w:pStyle w:val="ProductList-TableBody"/>
            </w:pPr>
            <w:r>
              <w:t>„Office Professional Plus“</w:t>
            </w:r>
            <w:r>
              <w:fldChar w:fldCharType="begin"/>
            </w:r>
            <w:r>
              <w:instrText xml:space="preserve"> XE "„Office Professional Plus“" </w:instrText>
            </w:r>
            <w:r>
              <w:fldChar w:fldCharType="end"/>
            </w:r>
          </w:p>
          <w:p w14:paraId="2448C95A" w14:textId="77777777" w:rsidR="002F1FC1" w:rsidRDefault="0098249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14343" w14:textId="77777777" w:rsidR="002F1FC1" w:rsidRDefault="00982499">
            <w:pPr>
              <w:pStyle w:val="ProductList-TableBody"/>
            </w:pPr>
            <w:r>
              <w:t>„Office“ žiniatinkliui</w:t>
            </w:r>
            <w:r>
              <w:fldChar w:fldCharType="begin"/>
            </w:r>
            <w:r>
              <w:instrText xml:space="preserve"> XE "„Office“ žiniatinkliui" </w:instrText>
            </w:r>
            <w:r>
              <w:fldChar w:fldCharType="end"/>
            </w:r>
          </w:p>
          <w:p w14:paraId="095E1259" w14:textId="77777777" w:rsidR="002F1FC1" w:rsidRDefault="00982499">
            <w:pPr>
              <w:pStyle w:val="ProductList-TableBody"/>
            </w:pPr>
            <w:r>
              <w:t>„Office Online Server“</w:t>
            </w:r>
          </w:p>
        </w:tc>
      </w:tr>
    </w:tbl>
    <w:p w14:paraId="0BEC8B95" w14:textId="77777777" w:rsidR="002F1FC1" w:rsidRDefault="0098249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0CB394FF" w14:textId="77777777" w:rsidR="002F1FC1" w:rsidRDefault="002F1FC1">
      <w:pPr>
        <w:pStyle w:val="ProductList-Body"/>
      </w:pPr>
    </w:p>
    <w:p w14:paraId="6067A126" w14:textId="77777777" w:rsidR="002F1FC1" w:rsidRDefault="00982499">
      <w:pPr>
        <w:pStyle w:val="ProductList-ClauseHeading"/>
        <w:outlineLvl w:val="2"/>
      </w:pPr>
      <w:bookmarkStart w:id="318" w:name="_Sec580"/>
      <w:r>
        <w:t>Planavimo paslaugos</w:t>
      </w:r>
      <w:bookmarkEnd w:id="318"/>
    </w:p>
    <w:p w14:paraId="029E1696" w14:textId="77777777" w:rsidR="002F1FC1" w:rsidRDefault="0098249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05D51B90" w14:textId="77777777" w:rsidR="002F1FC1" w:rsidRDefault="002F1FC1">
      <w:pPr>
        <w:pStyle w:val="ProductList-Body"/>
      </w:pPr>
    </w:p>
    <w:p w14:paraId="5B8F1717" w14:textId="77777777" w:rsidR="002F1FC1" w:rsidRDefault="0098249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2F1FC1" w14:paraId="681CD99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75AB89" w14:textId="77777777" w:rsidR="002F1FC1" w:rsidRDefault="00982499">
            <w:pPr>
              <w:pStyle w:val="ProductList-TableBody"/>
            </w:pPr>
            <w:r>
              <w:rPr>
                <w:color w:val="FFFFFF"/>
              </w:rPr>
              <w:lastRenderedPageBreak/>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425754" w14:textId="77777777" w:rsidR="002F1FC1" w:rsidRDefault="00982499">
            <w:pPr>
              <w:pStyle w:val="ProductList-TableBody"/>
              <w:jc w:val="center"/>
            </w:pPr>
            <w:r>
              <w:rPr>
                <w:color w:val="FFFFFF"/>
              </w:rPr>
              <w:t>Taškai</w:t>
            </w:r>
          </w:p>
        </w:tc>
      </w:tr>
      <w:tr w:rsidR="002F1FC1" w14:paraId="21AE85BE" w14:textId="77777777">
        <w:tc>
          <w:tcPr>
            <w:tcW w:w="10160" w:type="dxa"/>
            <w:tcBorders>
              <w:top w:val="single" w:sz="4" w:space="0" w:color="000000"/>
              <w:left w:val="single" w:sz="4" w:space="0" w:color="000000"/>
              <w:bottom w:val="single" w:sz="4" w:space="0" w:color="000000"/>
              <w:right w:val="single" w:sz="4" w:space="0" w:color="000000"/>
            </w:tcBorders>
          </w:tcPr>
          <w:p w14:paraId="35D4C99B" w14:textId="77777777" w:rsidR="002F1FC1" w:rsidRDefault="0098249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46FEEC" w14:textId="77777777" w:rsidR="002F1FC1" w:rsidRDefault="00982499">
            <w:pPr>
              <w:pStyle w:val="ProductList-TableBody"/>
              <w:jc w:val="center"/>
            </w:pPr>
            <w:r>
              <w:t>1</w:t>
            </w:r>
          </w:p>
        </w:tc>
      </w:tr>
      <w:tr w:rsidR="002F1FC1" w14:paraId="1C57AD93" w14:textId="77777777">
        <w:tc>
          <w:tcPr>
            <w:tcW w:w="10160" w:type="dxa"/>
            <w:tcBorders>
              <w:top w:val="single" w:sz="4" w:space="0" w:color="000000"/>
              <w:left w:val="single" w:sz="4" w:space="0" w:color="000000"/>
              <w:bottom w:val="single" w:sz="4" w:space="0" w:color="000000"/>
              <w:right w:val="single" w:sz="4" w:space="0" w:color="000000"/>
            </w:tcBorders>
          </w:tcPr>
          <w:p w14:paraId="3F4D93FA" w14:textId="77777777" w:rsidR="002F1FC1" w:rsidRDefault="0098249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32C260" w14:textId="77777777" w:rsidR="002F1FC1" w:rsidRDefault="00982499">
            <w:pPr>
              <w:pStyle w:val="ProductList-TableBody"/>
              <w:jc w:val="center"/>
            </w:pPr>
            <w:r>
              <w:t>2</w:t>
            </w:r>
          </w:p>
        </w:tc>
      </w:tr>
      <w:tr w:rsidR="002F1FC1" w14:paraId="05198C71" w14:textId="77777777">
        <w:tc>
          <w:tcPr>
            <w:tcW w:w="10160" w:type="dxa"/>
            <w:tcBorders>
              <w:top w:val="single" w:sz="4" w:space="0" w:color="000000"/>
              <w:left w:val="single" w:sz="4" w:space="0" w:color="000000"/>
              <w:bottom w:val="single" w:sz="4" w:space="0" w:color="000000"/>
              <w:right w:val="single" w:sz="4" w:space="0" w:color="000000"/>
            </w:tcBorders>
          </w:tcPr>
          <w:p w14:paraId="6AAAABEE" w14:textId="77777777" w:rsidR="002F1FC1" w:rsidRDefault="0098249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2A6E6" w14:textId="77777777" w:rsidR="002F1FC1" w:rsidRDefault="00982499">
            <w:pPr>
              <w:pStyle w:val="ProductList-TableBody"/>
              <w:jc w:val="center"/>
            </w:pPr>
            <w:r>
              <w:t>25</w:t>
            </w:r>
          </w:p>
        </w:tc>
      </w:tr>
      <w:tr w:rsidR="002F1FC1" w14:paraId="4E07FD46" w14:textId="77777777">
        <w:tc>
          <w:tcPr>
            <w:tcW w:w="10160" w:type="dxa"/>
            <w:tcBorders>
              <w:top w:val="single" w:sz="4" w:space="0" w:color="000000"/>
              <w:left w:val="single" w:sz="4" w:space="0" w:color="000000"/>
              <w:bottom w:val="single" w:sz="4" w:space="0" w:color="000000"/>
              <w:right w:val="single" w:sz="4" w:space="0" w:color="000000"/>
            </w:tcBorders>
          </w:tcPr>
          <w:p w14:paraId="402D7815" w14:textId="77777777" w:rsidR="002F1FC1" w:rsidRDefault="0098249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649DD7" w14:textId="77777777" w:rsidR="002F1FC1" w:rsidRDefault="00982499">
            <w:pPr>
              <w:pStyle w:val="ProductList-TableBody"/>
              <w:jc w:val="center"/>
            </w:pPr>
            <w:r>
              <w:t>50</w:t>
            </w:r>
          </w:p>
        </w:tc>
      </w:tr>
      <w:tr w:rsidR="002F1FC1" w14:paraId="24CCC208" w14:textId="77777777">
        <w:tc>
          <w:tcPr>
            <w:tcW w:w="10160" w:type="dxa"/>
            <w:tcBorders>
              <w:top w:val="single" w:sz="4" w:space="0" w:color="000000"/>
              <w:left w:val="single" w:sz="4" w:space="0" w:color="000000"/>
              <w:bottom w:val="single" w:sz="4" w:space="0" w:color="000000"/>
              <w:right w:val="single" w:sz="4" w:space="0" w:color="000000"/>
            </w:tcBorders>
          </w:tcPr>
          <w:p w14:paraId="238C3ACD" w14:textId="77777777" w:rsidR="002F1FC1" w:rsidRDefault="0098249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55B8922E" w14:textId="77777777" w:rsidR="002F1FC1" w:rsidRDefault="00982499">
            <w:pPr>
              <w:pStyle w:val="ProductList-TableBody"/>
              <w:jc w:val="center"/>
            </w:pPr>
            <w:r>
              <w:t>75</w:t>
            </w:r>
          </w:p>
        </w:tc>
      </w:tr>
    </w:tbl>
    <w:p w14:paraId="5E3C8625" w14:textId="77777777" w:rsidR="002F1FC1" w:rsidRDefault="00982499">
      <w:pPr>
        <w:pStyle w:val="ProductList-Body"/>
      </w:pPr>
      <w:r>
        <w:rPr>
          <w:b/>
          <w:i/>
        </w:rPr>
        <w:t>Pastaba.</w:t>
      </w:r>
      <w:r>
        <w:rPr>
          <w:i/>
        </w:rPr>
        <w:t xml:space="preserve"> Informacijos apie SQL KPL žr. šiame skyriuje pateiktoje lentelėje „CAL Suite“ paketai</w:t>
      </w:r>
    </w:p>
    <w:p w14:paraId="52F32018" w14:textId="77777777" w:rsidR="002F1FC1" w:rsidRDefault="002F1FC1">
      <w:pPr>
        <w:pStyle w:val="ProductList-Body"/>
      </w:pPr>
    </w:p>
    <w:p w14:paraId="54230CB6" w14:textId="77777777" w:rsidR="002F1FC1" w:rsidRDefault="0098249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F1FC1" w14:paraId="2FB03D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AB93B5" w14:textId="77777777" w:rsidR="002F1FC1" w:rsidRDefault="00982499">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544E6EAE" w14:textId="77777777" w:rsidR="002F1FC1" w:rsidRDefault="009824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FF8E093" w14:textId="77777777" w:rsidR="002F1FC1" w:rsidRDefault="009824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9CC5FA9" w14:textId="77777777" w:rsidR="002F1FC1" w:rsidRDefault="009824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7EC4B0" w14:textId="77777777" w:rsidR="002F1FC1" w:rsidRDefault="009824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4C7C29" w14:textId="77777777" w:rsidR="002F1FC1" w:rsidRDefault="009824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3442422" w14:textId="77777777" w:rsidR="002F1FC1" w:rsidRDefault="009824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2B1447" w14:textId="77777777" w:rsidR="002F1FC1" w:rsidRDefault="009824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B5BF29" w14:textId="77777777" w:rsidR="002F1FC1" w:rsidRDefault="009824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27359CA" w14:textId="77777777" w:rsidR="002F1FC1" w:rsidRDefault="009824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4888AE" w14:textId="77777777" w:rsidR="002F1FC1" w:rsidRDefault="00982499">
            <w:pPr>
              <w:pStyle w:val="ProductList-TableBody"/>
            </w:pPr>
            <w:r>
              <w:t>600,000+</w:t>
            </w:r>
          </w:p>
        </w:tc>
      </w:tr>
      <w:tr w:rsidR="002F1FC1" w14:paraId="02E9EC2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23CEC8" w14:textId="77777777" w:rsidR="002F1FC1" w:rsidRDefault="0098249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53C09011" w14:textId="77777777" w:rsidR="002F1FC1" w:rsidRDefault="009824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63CBF9" w14:textId="77777777" w:rsidR="002F1FC1" w:rsidRDefault="009824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94C33C" w14:textId="77777777" w:rsidR="002F1FC1" w:rsidRDefault="009824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129BFB" w14:textId="77777777" w:rsidR="002F1FC1" w:rsidRDefault="009824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F6B517" w14:textId="77777777" w:rsidR="002F1FC1" w:rsidRDefault="009824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8E0314" w14:textId="77777777" w:rsidR="002F1FC1" w:rsidRDefault="009824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18FA4B" w14:textId="77777777" w:rsidR="002F1FC1" w:rsidRDefault="009824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46FBF8" w14:textId="77777777" w:rsidR="002F1FC1" w:rsidRDefault="009824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3D2214" w14:textId="77777777" w:rsidR="002F1FC1" w:rsidRDefault="009824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510999" w14:textId="77777777" w:rsidR="002F1FC1" w:rsidRDefault="00982499">
            <w:pPr>
              <w:pStyle w:val="ProductList-TableBody"/>
            </w:pPr>
            <w:r>
              <w:t>75</w:t>
            </w:r>
          </w:p>
        </w:tc>
      </w:tr>
    </w:tbl>
    <w:p w14:paraId="631474A5" w14:textId="77777777" w:rsidR="002F1FC1" w:rsidRDefault="002F1FC1">
      <w:pPr>
        <w:pStyle w:val="ProductList-Body"/>
      </w:pPr>
    </w:p>
    <w:p w14:paraId="22CBC2CD" w14:textId="77777777" w:rsidR="002F1FC1" w:rsidRDefault="0098249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2F1FC1" w14:paraId="194CAF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FCE951" w14:textId="77777777" w:rsidR="002F1FC1" w:rsidRDefault="0098249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A8FC721" w14:textId="77777777" w:rsidR="002F1FC1" w:rsidRDefault="009824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8D71CD3" w14:textId="77777777" w:rsidR="002F1FC1" w:rsidRDefault="009824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798A57" w14:textId="77777777" w:rsidR="002F1FC1" w:rsidRDefault="009824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BD1494" w14:textId="77777777" w:rsidR="002F1FC1" w:rsidRDefault="009824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CB5DF6" w14:textId="77777777" w:rsidR="002F1FC1" w:rsidRDefault="009824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E08B4C" w14:textId="77777777" w:rsidR="002F1FC1" w:rsidRDefault="00982499">
            <w:pPr>
              <w:pStyle w:val="ProductList-TableBody"/>
            </w:pPr>
            <w:r>
              <w:t>→600,000+</w:t>
            </w:r>
          </w:p>
        </w:tc>
      </w:tr>
      <w:tr w:rsidR="002F1FC1" w14:paraId="0A5282B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036F2D" w14:textId="77777777" w:rsidR="002F1FC1" w:rsidRDefault="0098249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54CCEC89" w14:textId="77777777" w:rsidR="002F1FC1" w:rsidRDefault="009824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9B1FC8" w14:textId="77777777" w:rsidR="002F1FC1" w:rsidRDefault="009824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1F1797" w14:textId="77777777" w:rsidR="002F1FC1" w:rsidRDefault="009824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D8F72F" w14:textId="77777777" w:rsidR="002F1FC1" w:rsidRDefault="009824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8FC587" w14:textId="77777777" w:rsidR="002F1FC1" w:rsidRDefault="009824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99A4C1" w14:textId="77777777" w:rsidR="002F1FC1" w:rsidRDefault="00982499">
            <w:pPr>
              <w:pStyle w:val="ProductList-TableBody"/>
            </w:pPr>
            <w:r>
              <w:t>12</w:t>
            </w:r>
          </w:p>
        </w:tc>
      </w:tr>
    </w:tbl>
    <w:p w14:paraId="1A6D7109" w14:textId="77777777" w:rsidR="002F1FC1" w:rsidRDefault="0098249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3">
        <w:r>
          <w:rPr>
            <w:color w:val="00467F"/>
            <w:u w:val="single"/>
          </w:rPr>
          <w:t>https://www.microsoft.com/licensing/licensing-programs/software-assurance-planning-services-overview</w:t>
        </w:r>
      </w:hyperlink>
      <w:r>
        <w:t>.</w:t>
      </w:r>
    </w:p>
    <w:p w14:paraId="739635D7" w14:textId="77777777" w:rsidR="002F1FC1" w:rsidRDefault="002F1FC1">
      <w:pPr>
        <w:pStyle w:val="ProductList-Body"/>
      </w:pPr>
    </w:p>
    <w:p w14:paraId="649C758F" w14:textId="77777777" w:rsidR="002F1FC1" w:rsidRDefault="00982499">
      <w:pPr>
        <w:pStyle w:val="ProductList-Body"/>
      </w:pPr>
      <w:r>
        <w:t>Teikiamų paslaugų ir susijusių paslaugų lygių sąrašas bet kuriuo metu gali būti pakeistas. Priskirti paslaugų teikėjai klientams nurodys kiekvienos pirmiau nurodytos paslaugos pasiūlymo Darbų planą.</w:t>
      </w:r>
    </w:p>
    <w:p w14:paraId="6156E3E9" w14:textId="77777777" w:rsidR="002F1FC1" w:rsidRDefault="00982499" w:rsidP="008B5129">
      <w:pPr>
        <w:pStyle w:val="ProductList-Bullet"/>
        <w:numPr>
          <w:ilvl w:val="0"/>
          <w:numId w:val="5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4">
        <w:r>
          <w:rPr>
            <w:color w:val="00467F"/>
            <w:u w:val="single"/>
          </w:rPr>
          <w:t>https://www.microsoft.com/solution-providers/home</w:t>
        </w:r>
      </w:hyperlink>
    </w:p>
    <w:p w14:paraId="5D72503D" w14:textId="77777777" w:rsidR="002F1FC1" w:rsidRDefault="00982499" w:rsidP="008B5129">
      <w:pPr>
        <w:pStyle w:val="ProductList-Bullet"/>
        <w:numPr>
          <w:ilvl w:val="0"/>
          <w:numId w:val="59"/>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057D11E6" w14:textId="77777777" w:rsidR="002F1FC1" w:rsidRDefault="00982499" w:rsidP="008B5129">
      <w:pPr>
        <w:pStyle w:val="ProductList-Bullet"/>
        <w:numPr>
          <w:ilvl w:val="0"/>
          <w:numId w:val="59"/>
        </w:numPr>
      </w:pPr>
      <w:r>
        <w:t xml:space="preserve">Planavimo paslaugų kuponus gali panaudoti tik tas klientas, kuris turi teisę gauti tokią privilegiją. </w:t>
      </w:r>
    </w:p>
    <w:p w14:paraId="2A2460F3" w14:textId="77777777" w:rsidR="002F1FC1" w:rsidRDefault="00982499" w:rsidP="008B5129">
      <w:pPr>
        <w:pStyle w:val="ProductList-Bullet"/>
        <w:numPr>
          <w:ilvl w:val="0"/>
          <w:numId w:val="59"/>
        </w:numPr>
      </w:pPr>
      <w:r>
        <w:t xml:space="preserve">Planavimo paslaugų kuponų negalima iškeisti į grynuosius pinigus ar kitus vertingus daiktus. </w:t>
      </w:r>
    </w:p>
    <w:p w14:paraId="50A80D30" w14:textId="77777777" w:rsidR="002F1FC1" w:rsidRDefault="00982499" w:rsidP="008B5129">
      <w:pPr>
        <w:pStyle w:val="ProductList-Bullet"/>
        <w:numPr>
          <w:ilvl w:val="0"/>
          <w:numId w:val="59"/>
        </w:numPr>
      </w:pPr>
      <w:r>
        <w:t xml:space="preserve">Susigrąžinus pinigus ar atlikus kitokius su atsiskaitymu susijusius koregavimus ir taip sumažinus priskirtą SA apsaugą, kai leidžiama tai daryti, gali sumažėti Klientui skirtų Planavimo paslaugų dienų skaičius. </w:t>
      </w:r>
    </w:p>
    <w:p w14:paraId="5A0ECC25" w14:textId="77777777" w:rsidR="002F1FC1" w:rsidRDefault="00982499" w:rsidP="008B5129">
      <w:pPr>
        <w:pStyle w:val="ProductList-Bullet"/>
        <w:numPr>
          <w:ilvl w:val="0"/>
          <w:numId w:val="59"/>
        </w:numPr>
      </w:pPr>
      <w:r>
        <w:t xml:space="preserve">Skirtingų kuponų tipų sujungti negalima. Su Planavimo paslaugomis susiję įsipareigojimai neturi viršyti didžiausios nurodytos įsipareigojimų trukmės, kuri skiriasi pagal tipą. </w:t>
      </w:r>
    </w:p>
    <w:p w14:paraId="04BA7BE4" w14:textId="77777777" w:rsidR="002F1FC1" w:rsidRDefault="00982499" w:rsidP="008B5129">
      <w:pPr>
        <w:pStyle w:val="ProductList-Bullet"/>
        <w:numPr>
          <w:ilvl w:val="0"/>
          <w:numId w:val="59"/>
        </w:numPr>
      </w:pPr>
      <w:r>
        <w:t xml:space="preserve">Kuponai galioja tik priskirtų Paslaugų teikėjų teikiamoms konkretaus tipo paslaugoms, už kurias galima atsiskaityti kuponu. </w:t>
      </w:r>
    </w:p>
    <w:p w14:paraId="012F8225" w14:textId="77777777" w:rsidR="002F1FC1" w:rsidRDefault="00982499" w:rsidP="008B5129">
      <w:pPr>
        <w:pStyle w:val="ProductList-Bullet"/>
        <w:numPr>
          <w:ilvl w:val="0"/>
          <w:numId w:val="59"/>
        </w:numPr>
      </w:pPr>
      <w:r>
        <w:t xml:space="preserve">Kuponai turi būti paskirti SA galiojimo laikotarpiu. </w:t>
      </w:r>
    </w:p>
    <w:p w14:paraId="16A06E48" w14:textId="77777777" w:rsidR="002F1FC1" w:rsidRDefault="00982499" w:rsidP="008B5129">
      <w:pPr>
        <w:pStyle w:val="ProductList-Bullet"/>
        <w:numPr>
          <w:ilvl w:val="0"/>
          <w:numId w:val="5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3B37369" w14:textId="77777777" w:rsidR="002F1FC1" w:rsidRDefault="002F1FC1">
      <w:pPr>
        <w:pStyle w:val="ProductList-Body"/>
      </w:pPr>
    </w:p>
    <w:p w14:paraId="365F4B6A" w14:textId="77777777" w:rsidR="002F1FC1" w:rsidRDefault="0098249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00DCEF8D" w14:textId="77777777" w:rsidR="002F1FC1" w:rsidRDefault="002F1FC1">
      <w:pPr>
        <w:pStyle w:val="ProductList-Body"/>
      </w:pPr>
    </w:p>
    <w:p w14:paraId="36DE9B56" w14:textId="77777777" w:rsidR="002F1FC1" w:rsidRDefault="00982499">
      <w:pPr>
        <w:pStyle w:val="ProductList-ClauseHeading"/>
        <w:outlineLvl w:val="2"/>
      </w:pPr>
      <w:bookmarkStart w:id="319" w:name="_Sec581"/>
      <w:r>
        <w:t>Įmonės šaltinio licencijavimo programa</w:t>
      </w:r>
      <w:bookmarkEnd w:id="319"/>
    </w:p>
    <w:p w14:paraId="14FA050B" w14:textId="77777777" w:rsidR="002F1FC1" w:rsidRDefault="0098249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56A02AEC" w14:textId="77777777" w:rsidR="002F1FC1" w:rsidRDefault="002F1FC1">
      <w:pPr>
        <w:pStyle w:val="ProductList-Body"/>
      </w:pPr>
    </w:p>
    <w:p w14:paraId="599B74DA" w14:textId="77777777" w:rsidR="002F1FC1" w:rsidRDefault="00982499">
      <w:pPr>
        <w:pStyle w:val="ProductList-ClauseHeading"/>
        <w:outlineLvl w:val="2"/>
      </w:pPr>
      <w:bookmarkStart w:id="320" w:name="_Sec582"/>
      <w:r>
        <w:t>Mokymo kuponai</w:t>
      </w:r>
      <w:bookmarkEnd w:id="320"/>
    </w:p>
    <w:p w14:paraId="3BDEB639" w14:textId="77777777" w:rsidR="002F1FC1" w:rsidRDefault="0098249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2F1FC1" w14:paraId="2352F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1792E" w14:textId="77777777" w:rsidR="002F1FC1" w:rsidRDefault="0098249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2B6B2" w14:textId="77777777" w:rsidR="002F1FC1" w:rsidRDefault="0098249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77B476" w14:textId="77777777" w:rsidR="002F1FC1" w:rsidRDefault="00982499">
            <w:pPr>
              <w:pStyle w:val="ProductList-TableBody"/>
            </w:pPr>
            <w:r>
              <w:rPr>
                <w:color w:val="FFFFFF"/>
              </w:rPr>
              <w:t>Sistemų telkinys</w:t>
            </w:r>
          </w:p>
        </w:tc>
      </w:tr>
      <w:tr w:rsidR="002F1FC1" w14:paraId="11FDF7B5" w14:textId="77777777">
        <w:tc>
          <w:tcPr>
            <w:tcW w:w="4040" w:type="dxa"/>
            <w:tcBorders>
              <w:top w:val="single" w:sz="4" w:space="0" w:color="000000"/>
              <w:left w:val="single" w:sz="4" w:space="0" w:color="000000"/>
              <w:bottom w:val="single" w:sz="4" w:space="0" w:color="000000"/>
              <w:right w:val="single" w:sz="4" w:space="0" w:color="000000"/>
            </w:tcBorders>
          </w:tcPr>
          <w:p w14:paraId="420D0DF2" w14:textId="77777777" w:rsidR="002F1FC1" w:rsidRDefault="0098249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9DCD52F" w14:textId="77777777" w:rsidR="002F1FC1" w:rsidRDefault="0098249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77EB1E7F" w14:textId="77777777" w:rsidR="002F1FC1" w:rsidRDefault="00982499">
            <w:pPr>
              <w:pStyle w:val="ProductList-TableBody"/>
            </w:pPr>
            <w:r>
              <w:t>1 diena už 50 licencijų (daugiausia 10 dienų)</w:t>
            </w:r>
          </w:p>
        </w:tc>
      </w:tr>
      <w:tr w:rsidR="002F1FC1" w14:paraId="56720DD9" w14:textId="77777777">
        <w:tc>
          <w:tcPr>
            <w:tcW w:w="4040" w:type="dxa"/>
            <w:tcBorders>
              <w:top w:val="single" w:sz="4" w:space="0" w:color="000000"/>
              <w:left w:val="single" w:sz="4" w:space="0" w:color="000000"/>
              <w:bottom w:val="single" w:sz="4" w:space="0" w:color="000000"/>
              <w:right w:val="single" w:sz="4" w:space="0" w:color="000000"/>
            </w:tcBorders>
          </w:tcPr>
          <w:p w14:paraId="5714A11C" w14:textId="77777777" w:rsidR="002F1FC1" w:rsidRDefault="0098249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D759E84" w14:textId="77777777" w:rsidR="002F1FC1" w:rsidRDefault="0098249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44F04A5" w14:textId="77777777" w:rsidR="002F1FC1" w:rsidRDefault="00982499">
            <w:pPr>
              <w:pStyle w:val="ProductList-TableBody"/>
            </w:pPr>
            <w:r>
              <w:t>1 diena už 50 licencijų arba taškų</w:t>
            </w:r>
          </w:p>
        </w:tc>
      </w:tr>
      <w:tr w:rsidR="002F1FC1" w14:paraId="4A7805AF" w14:textId="77777777">
        <w:tc>
          <w:tcPr>
            <w:tcW w:w="4040" w:type="dxa"/>
            <w:tcBorders>
              <w:top w:val="single" w:sz="4" w:space="0" w:color="000000"/>
              <w:left w:val="single" w:sz="4" w:space="0" w:color="000000"/>
              <w:bottom w:val="single" w:sz="4" w:space="0" w:color="000000"/>
              <w:right w:val="single" w:sz="4" w:space="0" w:color="000000"/>
            </w:tcBorders>
          </w:tcPr>
          <w:p w14:paraId="708A2ADA" w14:textId="77777777" w:rsidR="002F1FC1" w:rsidRDefault="0098249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F9AD20C" w14:textId="77777777" w:rsidR="002F1FC1" w:rsidRDefault="0098249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71790314" w14:textId="77777777" w:rsidR="002F1FC1" w:rsidRDefault="00982499">
            <w:pPr>
              <w:pStyle w:val="ProductList-TableBody"/>
            </w:pPr>
            <w:r>
              <w:t>10 dienų pagal tinkamą registracijos sutartį arba Pirkimo abonementą</w:t>
            </w:r>
          </w:p>
        </w:tc>
      </w:tr>
      <w:tr w:rsidR="002F1FC1" w14:paraId="3EFE8BF5" w14:textId="77777777">
        <w:tc>
          <w:tcPr>
            <w:tcW w:w="4040" w:type="dxa"/>
            <w:tcBorders>
              <w:top w:val="single" w:sz="4" w:space="0" w:color="000000"/>
              <w:left w:val="single" w:sz="4" w:space="0" w:color="000000"/>
              <w:bottom w:val="single" w:sz="4" w:space="0" w:color="000000"/>
              <w:right w:val="single" w:sz="4" w:space="0" w:color="000000"/>
            </w:tcBorders>
          </w:tcPr>
          <w:p w14:paraId="797EE84E" w14:textId="77777777" w:rsidR="002F1FC1" w:rsidRDefault="0098249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14A30175" w14:textId="77777777" w:rsidR="002F1FC1" w:rsidRDefault="0098249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4C7BA890" w14:textId="77777777" w:rsidR="002F1FC1" w:rsidRDefault="00982499">
            <w:pPr>
              <w:pStyle w:val="ProductList-TableBody"/>
            </w:pPr>
            <w:r>
              <w:t>15 dienų*</w:t>
            </w:r>
          </w:p>
        </w:tc>
      </w:tr>
      <w:tr w:rsidR="002F1FC1" w14:paraId="78D145FD" w14:textId="77777777">
        <w:tc>
          <w:tcPr>
            <w:tcW w:w="4040" w:type="dxa"/>
            <w:tcBorders>
              <w:top w:val="single" w:sz="4" w:space="0" w:color="000000"/>
              <w:left w:val="single" w:sz="4" w:space="0" w:color="000000"/>
              <w:bottom w:val="single" w:sz="4" w:space="0" w:color="000000"/>
              <w:right w:val="single" w:sz="4" w:space="0" w:color="000000"/>
            </w:tcBorders>
          </w:tcPr>
          <w:p w14:paraId="464C0235" w14:textId="77777777" w:rsidR="002F1FC1" w:rsidRDefault="0098249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6CFD7AAD" w14:textId="77777777" w:rsidR="002F1FC1" w:rsidRDefault="0098249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53582D5E" w14:textId="77777777" w:rsidR="002F1FC1" w:rsidRDefault="00982499">
            <w:pPr>
              <w:pStyle w:val="ProductList-TableBody"/>
            </w:pPr>
            <w:r>
              <w:t>25 dienos*</w:t>
            </w:r>
          </w:p>
        </w:tc>
      </w:tr>
      <w:tr w:rsidR="002F1FC1" w14:paraId="2119DD46" w14:textId="77777777">
        <w:tc>
          <w:tcPr>
            <w:tcW w:w="4040" w:type="dxa"/>
            <w:tcBorders>
              <w:top w:val="single" w:sz="4" w:space="0" w:color="000000"/>
              <w:left w:val="single" w:sz="4" w:space="0" w:color="000000"/>
              <w:bottom w:val="single" w:sz="4" w:space="0" w:color="000000"/>
              <w:right w:val="single" w:sz="4" w:space="0" w:color="000000"/>
            </w:tcBorders>
          </w:tcPr>
          <w:p w14:paraId="0F76E8C2" w14:textId="77777777" w:rsidR="002F1FC1" w:rsidRDefault="0098249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5FCC190A" w14:textId="77777777" w:rsidR="002F1FC1" w:rsidRDefault="0098249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33E9882C" w14:textId="77777777" w:rsidR="002F1FC1" w:rsidRDefault="00982499">
            <w:pPr>
              <w:pStyle w:val="ProductList-TableBody"/>
            </w:pPr>
            <w:r>
              <w:t>55 dienos*</w:t>
            </w:r>
          </w:p>
        </w:tc>
      </w:tr>
      <w:tr w:rsidR="002F1FC1" w14:paraId="29DC9BCE" w14:textId="77777777">
        <w:tc>
          <w:tcPr>
            <w:tcW w:w="4040" w:type="dxa"/>
            <w:tcBorders>
              <w:top w:val="single" w:sz="4" w:space="0" w:color="000000"/>
              <w:left w:val="single" w:sz="4" w:space="0" w:color="000000"/>
              <w:bottom w:val="single" w:sz="4" w:space="0" w:color="000000"/>
              <w:right w:val="single" w:sz="4" w:space="0" w:color="000000"/>
            </w:tcBorders>
          </w:tcPr>
          <w:p w14:paraId="784A7F5F" w14:textId="77777777" w:rsidR="002F1FC1" w:rsidRDefault="0098249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5D056183" w14:textId="77777777" w:rsidR="002F1FC1" w:rsidRDefault="0098249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327ABE20" w14:textId="77777777" w:rsidR="002F1FC1" w:rsidRDefault="00982499">
            <w:pPr>
              <w:pStyle w:val="ProductList-TableBody"/>
            </w:pPr>
            <w:r>
              <w:t>80 dienų*</w:t>
            </w:r>
          </w:p>
        </w:tc>
      </w:tr>
      <w:tr w:rsidR="002F1FC1" w14:paraId="7F8957BA" w14:textId="77777777">
        <w:tc>
          <w:tcPr>
            <w:tcW w:w="4040" w:type="dxa"/>
            <w:tcBorders>
              <w:top w:val="single" w:sz="4" w:space="0" w:color="000000"/>
              <w:left w:val="single" w:sz="4" w:space="0" w:color="000000"/>
              <w:bottom w:val="single" w:sz="4" w:space="0" w:color="000000"/>
              <w:right w:val="single" w:sz="4" w:space="0" w:color="000000"/>
            </w:tcBorders>
          </w:tcPr>
          <w:p w14:paraId="0F5200EF" w14:textId="77777777" w:rsidR="002F1FC1" w:rsidRDefault="0098249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57FA9528" w14:textId="77777777" w:rsidR="002F1FC1" w:rsidRDefault="0098249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339128C" w14:textId="77777777" w:rsidR="002F1FC1" w:rsidRDefault="00982499">
            <w:pPr>
              <w:pStyle w:val="ProductList-TableBody"/>
            </w:pPr>
            <w:r>
              <w:t>125 dienos*</w:t>
            </w:r>
          </w:p>
        </w:tc>
      </w:tr>
      <w:tr w:rsidR="002F1FC1" w14:paraId="024CD06A" w14:textId="77777777">
        <w:tc>
          <w:tcPr>
            <w:tcW w:w="4040" w:type="dxa"/>
            <w:tcBorders>
              <w:top w:val="single" w:sz="4" w:space="0" w:color="000000"/>
              <w:left w:val="single" w:sz="4" w:space="0" w:color="000000"/>
              <w:bottom w:val="single" w:sz="4" w:space="0" w:color="000000"/>
              <w:right w:val="single" w:sz="4" w:space="0" w:color="000000"/>
            </w:tcBorders>
          </w:tcPr>
          <w:p w14:paraId="52F776BA" w14:textId="77777777" w:rsidR="002F1FC1" w:rsidRDefault="0098249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7A9296A8" w14:textId="77777777" w:rsidR="002F1FC1" w:rsidRDefault="0098249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64AAAA1C" w14:textId="77777777" w:rsidR="002F1FC1" w:rsidRDefault="00982499">
            <w:pPr>
              <w:pStyle w:val="ProductList-TableBody"/>
            </w:pPr>
            <w:r>
              <w:t>200 dienų*</w:t>
            </w:r>
          </w:p>
        </w:tc>
      </w:tr>
      <w:tr w:rsidR="002F1FC1" w14:paraId="49591840" w14:textId="77777777">
        <w:tc>
          <w:tcPr>
            <w:tcW w:w="4040" w:type="dxa"/>
            <w:tcBorders>
              <w:top w:val="single" w:sz="4" w:space="0" w:color="000000"/>
              <w:left w:val="single" w:sz="4" w:space="0" w:color="000000"/>
              <w:bottom w:val="single" w:sz="4" w:space="0" w:color="000000"/>
              <w:right w:val="single" w:sz="4" w:space="0" w:color="000000"/>
            </w:tcBorders>
          </w:tcPr>
          <w:p w14:paraId="57E4169F" w14:textId="77777777" w:rsidR="002F1FC1" w:rsidRDefault="0098249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6444C0BB" w14:textId="77777777" w:rsidR="002F1FC1" w:rsidRDefault="0098249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3CA2B727" w14:textId="77777777" w:rsidR="002F1FC1" w:rsidRDefault="00982499">
            <w:pPr>
              <w:pStyle w:val="ProductList-TableBody"/>
            </w:pPr>
            <w:r>
              <w:t>300 dienų*</w:t>
            </w:r>
          </w:p>
        </w:tc>
      </w:tr>
      <w:tr w:rsidR="002F1FC1" w14:paraId="0874D21F" w14:textId="77777777">
        <w:tc>
          <w:tcPr>
            <w:tcW w:w="4040" w:type="dxa"/>
            <w:tcBorders>
              <w:top w:val="single" w:sz="4" w:space="0" w:color="000000"/>
              <w:left w:val="single" w:sz="4" w:space="0" w:color="000000"/>
              <w:bottom w:val="single" w:sz="4" w:space="0" w:color="000000"/>
              <w:right w:val="single" w:sz="4" w:space="0" w:color="000000"/>
            </w:tcBorders>
          </w:tcPr>
          <w:p w14:paraId="7A043B38" w14:textId="77777777" w:rsidR="002F1FC1" w:rsidRDefault="0098249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F60C9BC" w14:textId="77777777" w:rsidR="002F1FC1" w:rsidRDefault="0098249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0F27E47A" w14:textId="77777777" w:rsidR="002F1FC1" w:rsidRDefault="00982499">
            <w:pPr>
              <w:pStyle w:val="ProductList-TableBody"/>
            </w:pPr>
            <w:r>
              <w:t>400 dienų*</w:t>
            </w:r>
          </w:p>
        </w:tc>
      </w:tr>
      <w:tr w:rsidR="002F1FC1" w14:paraId="54471CAF" w14:textId="77777777">
        <w:tc>
          <w:tcPr>
            <w:tcW w:w="4040" w:type="dxa"/>
            <w:tcBorders>
              <w:top w:val="single" w:sz="4" w:space="0" w:color="000000"/>
              <w:left w:val="single" w:sz="4" w:space="0" w:color="000000"/>
              <w:bottom w:val="single" w:sz="4" w:space="0" w:color="000000"/>
              <w:right w:val="single" w:sz="4" w:space="0" w:color="000000"/>
            </w:tcBorders>
          </w:tcPr>
          <w:p w14:paraId="04ADB2C7" w14:textId="77777777" w:rsidR="002F1FC1" w:rsidRDefault="0098249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16B022A9" w14:textId="77777777" w:rsidR="002F1FC1" w:rsidRDefault="0098249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E2E60DE" w14:textId="77777777" w:rsidR="002F1FC1" w:rsidRDefault="00982499">
            <w:pPr>
              <w:pStyle w:val="ProductList-TableBody"/>
            </w:pPr>
            <w:r>
              <w:t>700 dienų*</w:t>
            </w:r>
          </w:p>
        </w:tc>
      </w:tr>
    </w:tbl>
    <w:p w14:paraId="47243F1D" w14:textId="77777777" w:rsidR="002F1FC1" w:rsidRDefault="00982499">
      <w:pPr>
        <w:pStyle w:val="ProductList-Body"/>
      </w:pPr>
      <w:r>
        <w:t>*</w:t>
      </w:r>
      <w:r>
        <w:rPr>
          <w:i/>
        </w:rPr>
        <w:t>Dienų skaičius pagal tinkamą registracijos sutartį, sutartį arba Pirkimo abonementą</w:t>
      </w:r>
    </w:p>
    <w:p w14:paraId="549617B2" w14:textId="77777777" w:rsidR="002F1FC1" w:rsidRDefault="002F1FC1">
      <w:pPr>
        <w:pStyle w:val="ProductList-Body"/>
      </w:pPr>
    </w:p>
    <w:p w14:paraId="1D17F18A" w14:textId="77777777" w:rsidR="002F1FC1" w:rsidRDefault="00982499" w:rsidP="008B5129">
      <w:pPr>
        <w:pStyle w:val="ProductList-Bullet"/>
        <w:numPr>
          <w:ilvl w:val="0"/>
          <w:numId w:val="6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3A9A07DC" w14:textId="77777777" w:rsidR="002F1FC1" w:rsidRDefault="00982499" w:rsidP="008B5129">
      <w:pPr>
        <w:pStyle w:val="ProductList-Bullet"/>
        <w:numPr>
          <w:ilvl w:val="0"/>
          <w:numId w:val="60"/>
        </w:numPr>
      </w:pPr>
      <w:r>
        <w:t xml:space="preserve">Mokymo programos „Microsoft“ partnerių paslaugos teikiamos pagal Kliento ir priskirto „Microsoft“ partnerio sutartį. </w:t>
      </w:r>
    </w:p>
    <w:p w14:paraId="422C5CC3" w14:textId="77777777" w:rsidR="002F1FC1" w:rsidRDefault="00982499" w:rsidP="008B5129">
      <w:pPr>
        <w:pStyle w:val="ProductList-Bullet"/>
        <w:numPr>
          <w:ilvl w:val="0"/>
          <w:numId w:val="6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AEF7683" w14:textId="77777777" w:rsidR="002F1FC1" w:rsidRDefault="00982499" w:rsidP="008B5129">
      <w:pPr>
        <w:pStyle w:val="ProductList-Bullet"/>
        <w:numPr>
          <w:ilvl w:val="0"/>
          <w:numId w:val="60"/>
        </w:numPr>
      </w:pPr>
      <w:r>
        <w:t>Kuponų negalima panaudoti jokiems mokesčiams, susijusiems su klientu, tačiau nesusijusiems su rezervuotais kursais, apmokėti.</w:t>
      </w:r>
    </w:p>
    <w:p w14:paraId="0FA258FC" w14:textId="77777777" w:rsidR="002F1FC1" w:rsidRDefault="00982499" w:rsidP="008B5129">
      <w:pPr>
        <w:pStyle w:val="ProductList-Bullet"/>
        <w:numPr>
          <w:ilvl w:val="0"/>
          <w:numId w:val="60"/>
        </w:numPr>
      </w:pPr>
      <w:r>
        <w:t>Kuponus gali panaudoti tik kliento leidimą naudoti kuponą turintis asmuo.</w:t>
      </w:r>
    </w:p>
    <w:p w14:paraId="623C6368" w14:textId="77777777" w:rsidR="002F1FC1" w:rsidRDefault="00982499" w:rsidP="008B5129">
      <w:pPr>
        <w:pStyle w:val="ProductList-Bullet"/>
        <w:numPr>
          <w:ilvl w:val="0"/>
          <w:numId w:val="60"/>
        </w:numPr>
      </w:pPr>
      <w:r>
        <w:t xml:space="preserve">Kuponų negalima iškeisti į grynuosius pinigus ar kitus vertingus daiktus. </w:t>
      </w:r>
    </w:p>
    <w:p w14:paraId="41BE7EE6" w14:textId="77777777" w:rsidR="002F1FC1" w:rsidRDefault="00982499" w:rsidP="008B5129">
      <w:pPr>
        <w:pStyle w:val="ProductList-Bullet"/>
        <w:numPr>
          <w:ilvl w:val="0"/>
          <w:numId w:val="60"/>
        </w:numPr>
      </w:pPr>
      <w:r>
        <w:t xml:space="preserve">Kuponai turi būti paskirti SA galiojimo laikotarpiu. </w:t>
      </w:r>
    </w:p>
    <w:p w14:paraId="44170988" w14:textId="77777777" w:rsidR="002F1FC1" w:rsidRDefault="00982499" w:rsidP="008B5129">
      <w:pPr>
        <w:pStyle w:val="ProductList-Bullet"/>
        <w:numPr>
          <w:ilvl w:val="0"/>
          <w:numId w:val="60"/>
        </w:numPr>
      </w:pPr>
      <w:r>
        <w:t xml:space="preserve">Kuponas galioja 180 dienų nuo jo priskyrimo dienos. Kuponai, kurie nustoja galioti nebaigus galioti SA, sugrąžinami į galimų mokymo kuponų dienų telkinį. </w:t>
      </w:r>
    </w:p>
    <w:p w14:paraId="42D5874A" w14:textId="77777777" w:rsidR="002F1FC1" w:rsidRDefault="00982499" w:rsidP="008B5129">
      <w:pPr>
        <w:pStyle w:val="ProductList-Bullet"/>
        <w:numPr>
          <w:ilvl w:val="0"/>
          <w:numId w:val="60"/>
        </w:numPr>
      </w:pPr>
      <w:r>
        <w:t>Vienu metu kuponą galima rezervuoti tik vieno priskirto „Microsoft“ mokymo partnerio kursui.</w:t>
      </w:r>
    </w:p>
    <w:p w14:paraId="14B3F668" w14:textId="77777777" w:rsidR="002F1FC1" w:rsidRDefault="00982499" w:rsidP="008B5129">
      <w:pPr>
        <w:pStyle w:val="ProductList-Bullet"/>
        <w:numPr>
          <w:ilvl w:val="0"/>
          <w:numId w:val="60"/>
        </w:numPr>
      </w:pPr>
      <w:r>
        <w:t xml:space="preserve">Kuponų, už kuriuos perkami „Microsoft“ oficialūs mokymo produktai, negalima perleisti arba parduoti. </w:t>
      </w:r>
    </w:p>
    <w:p w14:paraId="5700A30F" w14:textId="77777777" w:rsidR="002F1FC1" w:rsidRDefault="00982499" w:rsidP="008B5129">
      <w:pPr>
        <w:pStyle w:val="ProductList-Bullet"/>
        <w:numPr>
          <w:ilvl w:val="0"/>
          <w:numId w:val="6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4E7C67E4" w14:textId="77777777" w:rsidR="002F1FC1" w:rsidRDefault="00982499" w:rsidP="008B5129">
      <w:pPr>
        <w:pStyle w:val="ProductList-Bullet"/>
        <w:numPr>
          <w:ilvl w:val="0"/>
          <w:numId w:val="6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15AA6FD2" w14:textId="77777777" w:rsidR="002F1FC1" w:rsidRDefault="00982499" w:rsidP="008B5129">
      <w:pPr>
        <w:pStyle w:val="ProductList-Bullet"/>
        <w:numPr>
          <w:ilvl w:val="0"/>
          <w:numId w:val="60"/>
        </w:numPr>
      </w:pPr>
      <w:r>
        <w:t>Pasiekiami „Microsoft“ oficialūs mokymo produktai gali bet kada pasikeisti neperspėjus.</w:t>
      </w:r>
    </w:p>
    <w:p w14:paraId="46908489" w14:textId="77777777" w:rsidR="002F1FC1" w:rsidRDefault="00982499" w:rsidP="008B5129">
      <w:pPr>
        <w:pStyle w:val="ProductList-Bullet"/>
        <w:numPr>
          <w:ilvl w:val="0"/>
          <w:numId w:val="60"/>
        </w:numPr>
      </w:pPr>
      <w:r>
        <w:t>„Microsoft“ oficialaus mokymo produkto įsigijimo dienų skaičius gali bet kada pasikeisti.</w:t>
      </w:r>
    </w:p>
    <w:p w14:paraId="31394CEB" w14:textId="77777777" w:rsidR="002F1FC1" w:rsidRDefault="002F1FC1">
      <w:pPr>
        <w:pStyle w:val="ProductList-Body"/>
      </w:pPr>
    </w:p>
    <w:p w14:paraId="7E48A258" w14:textId="77777777" w:rsidR="002F1FC1" w:rsidRDefault="00982499">
      <w:pPr>
        <w:pStyle w:val="ProductList-ClauseHeading"/>
        <w:outlineLvl w:val="2"/>
      </w:pPr>
      <w:bookmarkStart w:id="321" w:name="_Sec584"/>
      <w:r>
        <w:t>„Microsoft” naudojimo namuose programa</w:t>
      </w:r>
      <w:bookmarkEnd w:id="321"/>
    </w:p>
    <w:p w14:paraId="4388F50B" w14:textId="77777777" w:rsidR="002F1FC1" w:rsidRDefault="00982499">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782D7033" w14:textId="77777777" w:rsidR="002F1FC1" w:rsidRDefault="002F1FC1">
      <w:pPr>
        <w:pStyle w:val="ProductList-Body"/>
      </w:pPr>
    </w:p>
    <w:p w14:paraId="02364021" w14:textId="77777777" w:rsidR="002F1FC1" w:rsidRDefault="00982499">
      <w:pPr>
        <w:pStyle w:val="ProductList-SubClauseHeading"/>
        <w:outlineLvl w:val="3"/>
      </w:pPr>
      <w:r>
        <w:t>Internete teikiamos paslaugos</w:t>
      </w:r>
    </w:p>
    <w:p w14:paraId="7646DF2B" w14:textId="77777777" w:rsidR="002F1FC1" w:rsidRDefault="00982499">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17EC62C5" w14:textId="77777777" w:rsidR="002F1FC1" w:rsidRDefault="002F1FC1">
      <w:pPr>
        <w:pStyle w:val="ProductList-BodyIndented"/>
      </w:pPr>
    </w:p>
    <w:p w14:paraId="6295EA91" w14:textId="77777777" w:rsidR="002F1FC1" w:rsidRDefault="00982499">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2C54B610" w14:textId="77777777" w:rsidR="002F1FC1" w:rsidRDefault="002F1FC1">
      <w:pPr>
        <w:pStyle w:val="ProductList-BodyIndented"/>
      </w:pPr>
    </w:p>
    <w:p w14:paraId="48D9412E" w14:textId="77777777" w:rsidR="002F1FC1" w:rsidRDefault="00982499">
      <w:pPr>
        <w:pStyle w:val="ProductList-SubClauseHeading"/>
        <w:outlineLvl w:val="3"/>
      </w:pPr>
      <w:r>
        <w:t>Programinė įranga</w:t>
      </w:r>
    </w:p>
    <w:p w14:paraId="51A6527C" w14:textId="77777777" w:rsidR="002F1FC1" w:rsidRDefault="00982499">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74B7318A" w14:textId="77777777" w:rsidR="002F1FC1" w:rsidRDefault="002F1FC1">
      <w:pPr>
        <w:pStyle w:val="ProductList-BodyIndented"/>
      </w:pPr>
    </w:p>
    <w:p w14:paraId="32F47AD0" w14:textId="77777777" w:rsidR="002F1FC1" w:rsidRDefault="00982499">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681844D1" w14:textId="77777777" w:rsidR="002F1FC1" w:rsidRDefault="002F1FC1">
      <w:pPr>
        <w:pStyle w:val="ProductList-BodyIndented"/>
      </w:pPr>
    </w:p>
    <w:tbl>
      <w:tblPr>
        <w:tblStyle w:val="PURTable0"/>
        <w:tblW w:w="0" w:type="dxa"/>
        <w:tblLook w:val="04A0" w:firstRow="1" w:lastRow="0" w:firstColumn="1" w:lastColumn="0" w:noHBand="0" w:noVBand="1"/>
      </w:tblPr>
      <w:tblGrid>
        <w:gridCol w:w="5227"/>
        <w:gridCol w:w="5329"/>
      </w:tblGrid>
      <w:tr w:rsidR="002F1FC1" w14:paraId="0EE6B6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14FC2B" w14:textId="77777777" w:rsidR="002F1FC1" w:rsidRDefault="0098249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AA2DC" w14:textId="77777777" w:rsidR="002F1FC1" w:rsidRDefault="00982499">
            <w:pPr>
              <w:pStyle w:val="ProductList-TableBody"/>
            </w:pPr>
            <w:r>
              <w:rPr>
                <w:color w:val="FFFFFF"/>
              </w:rPr>
              <w:t>Atitinkama Naudojimo namuose programos licencija</w:t>
            </w:r>
          </w:p>
        </w:tc>
      </w:tr>
      <w:tr w:rsidR="002F1FC1" w14:paraId="62389CEC" w14:textId="77777777">
        <w:tc>
          <w:tcPr>
            <w:tcW w:w="6000" w:type="dxa"/>
            <w:tcBorders>
              <w:top w:val="single" w:sz="4" w:space="0" w:color="000000"/>
              <w:left w:val="single" w:sz="4" w:space="0" w:color="000000"/>
              <w:bottom w:val="single" w:sz="4" w:space="0" w:color="000000"/>
              <w:right w:val="single" w:sz="4" w:space="0" w:color="000000"/>
            </w:tcBorders>
          </w:tcPr>
          <w:p w14:paraId="43ED7747" w14:textId="77777777" w:rsidR="002F1FC1" w:rsidRDefault="00982499">
            <w:pPr>
              <w:pStyle w:val="ProductList-TableBody"/>
            </w:pPr>
            <w:r>
              <w:t xml:space="preserve">„Visio Standard 2013“ / „Visio Standard 2016“ / „Visio Standard 2019“ </w:t>
            </w:r>
          </w:p>
          <w:p w14:paraId="0805B291" w14:textId="77777777" w:rsidR="002F1FC1" w:rsidRDefault="00982499">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5DA01AFF" w14:textId="77777777" w:rsidR="002F1FC1" w:rsidRDefault="00982499">
            <w:pPr>
              <w:pStyle w:val="ProductList-TableBody"/>
            </w:pPr>
            <w:r>
              <w:t>„Visio Professional 2019“ HUP</w:t>
            </w:r>
          </w:p>
        </w:tc>
      </w:tr>
      <w:tr w:rsidR="002F1FC1" w14:paraId="2CFEE3A2" w14:textId="77777777">
        <w:tc>
          <w:tcPr>
            <w:tcW w:w="6000" w:type="dxa"/>
            <w:tcBorders>
              <w:top w:val="single" w:sz="4" w:space="0" w:color="000000"/>
              <w:left w:val="single" w:sz="4" w:space="0" w:color="000000"/>
              <w:bottom w:val="single" w:sz="4" w:space="0" w:color="000000"/>
              <w:right w:val="single" w:sz="4" w:space="0" w:color="000000"/>
            </w:tcBorders>
          </w:tcPr>
          <w:p w14:paraId="30E90657" w14:textId="77777777" w:rsidR="002F1FC1" w:rsidRDefault="00982499">
            <w:pPr>
              <w:pStyle w:val="ProductList-TableBody"/>
            </w:pPr>
            <w:r>
              <w:t>„Project Standard 2013“ / „Project Standard 2016“ / „Project Standard 2019“</w:t>
            </w:r>
          </w:p>
          <w:p w14:paraId="76A51410" w14:textId="77777777" w:rsidR="002F1FC1" w:rsidRDefault="00982499">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35FFAF8F" w14:textId="77777777" w:rsidR="002F1FC1" w:rsidRDefault="00982499">
            <w:pPr>
              <w:pStyle w:val="ProductList-TableBody"/>
            </w:pPr>
            <w:r>
              <w:t>„Project Professional 2019“ HUP</w:t>
            </w:r>
          </w:p>
        </w:tc>
      </w:tr>
    </w:tbl>
    <w:p w14:paraId="496F79CB" w14:textId="77777777" w:rsidR="002F1FC1" w:rsidRDefault="002F1FC1">
      <w:pPr>
        <w:pStyle w:val="ProductList-SubClauseHeading"/>
        <w:outlineLvl w:val="3"/>
      </w:pPr>
    </w:p>
    <w:p w14:paraId="54A04693" w14:textId="77777777" w:rsidR="002F1FC1" w:rsidRDefault="00982499">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23C04979" w14:textId="77777777" w:rsidR="002F1FC1" w:rsidRDefault="002F1FC1">
      <w:pPr>
        <w:pStyle w:val="ProductList-BodyIndented"/>
      </w:pPr>
    </w:p>
    <w:p w14:paraId="22CF7928" w14:textId="77777777" w:rsidR="002F1FC1" w:rsidRDefault="00982499">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0C67B0FA" w14:textId="77777777" w:rsidR="002F1FC1" w:rsidRDefault="002F1FC1">
      <w:pPr>
        <w:pStyle w:val="ProductList-BodyIndented"/>
      </w:pPr>
    </w:p>
    <w:p w14:paraId="00FD1834" w14:textId="77777777" w:rsidR="002F1FC1" w:rsidRDefault="00982499">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08962AE8" w14:textId="77777777" w:rsidR="002F1FC1" w:rsidRDefault="002F1FC1">
      <w:pPr>
        <w:pStyle w:val="ProductList-BodyIndented"/>
      </w:pPr>
    </w:p>
    <w:p w14:paraId="03F8B99D" w14:textId="77777777" w:rsidR="002F1FC1" w:rsidRDefault="00982499">
      <w:pPr>
        <w:pStyle w:val="ProductList-BodyIndented"/>
      </w:pPr>
      <w:r>
        <w:t xml:space="preserve">Daugiau informacijos apie „Microsoft” naudojimo namuose programą žr. </w:t>
      </w:r>
      <w:hyperlink r:id="rId155">
        <w:r>
          <w:rPr>
            <w:color w:val="00467F"/>
            <w:u w:val="single"/>
          </w:rPr>
          <w:t>http://www.microsoft.com/licensing</w:t>
        </w:r>
      </w:hyperlink>
      <w:r>
        <w:t xml:space="preserve"> arba </w:t>
      </w:r>
      <w:hyperlink r:id="rId156">
        <w:r>
          <w:rPr>
            <w:color w:val="00467F"/>
            <w:u w:val="single"/>
          </w:rPr>
          <w:t>https://businessstore.microsoft.com/store/home-use-program</w:t>
        </w:r>
      </w:hyperlink>
      <w:r>
        <w:t>.</w:t>
      </w:r>
    </w:p>
    <w:p w14:paraId="77F564E8" w14:textId="77777777" w:rsidR="002F1FC1" w:rsidRDefault="002F1FC1">
      <w:pPr>
        <w:pStyle w:val="ProductList-BodyIndented"/>
        <w:jc w:val="right"/>
      </w:pPr>
    </w:p>
    <w:p w14:paraId="1C2D0890" w14:textId="77777777" w:rsidR="002F1FC1" w:rsidRDefault="00982499">
      <w:pPr>
        <w:pStyle w:val="ProductList-ClauseHeading"/>
        <w:outlineLvl w:val="2"/>
      </w:pPr>
      <w:bookmarkStart w:id="322" w:name="_Sec585"/>
      <w:r>
        <w:t>Problemų sprendimo paslaugos ištisą parą visomis savaitės dienomis</w:t>
      </w:r>
      <w:bookmarkEnd w:id="322"/>
    </w:p>
    <w:p w14:paraId="06AE4A51" w14:textId="77777777" w:rsidR="002F1FC1" w:rsidRDefault="00982499">
      <w:pPr>
        <w:pStyle w:val="ProductList-Body"/>
      </w:pPr>
      <w:r>
        <w:t>Klientai (nesinaudojantys Akademinėmis programomis), turintys Programinės įrangos naujumo garantijos apsaugą, turi teisę naudotis Ištisą parą teikiamomis problemų sprendimo paslaugomis.</w:t>
      </w:r>
    </w:p>
    <w:p w14:paraId="6765BC45" w14:textId="77777777" w:rsidR="002F1FC1" w:rsidRDefault="002F1FC1">
      <w:pPr>
        <w:pStyle w:val="ProductList-Body"/>
      </w:pPr>
    </w:p>
    <w:p w14:paraId="44F4A1C5" w14:textId="77777777" w:rsidR="002F1FC1" w:rsidRDefault="0098249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7EEE252" w14:textId="77777777" w:rsidR="002F1FC1" w:rsidRDefault="002F1FC1">
      <w:pPr>
        <w:pStyle w:val="ProductList-Body"/>
      </w:pPr>
    </w:p>
    <w:p w14:paraId="226D693D" w14:textId="77777777" w:rsidR="002F1FC1" w:rsidRDefault="0098249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5A6B0FF7" w14:textId="77777777" w:rsidR="002F1FC1" w:rsidRDefault="002F1FC1">
      <w:pPr>
        <w:pStyle w:val="ProductList-Body"/>
      </w:pPr>
    </w:p>
    <w:p w14:paraId="58506985" w14:textId="77777777" w:rsidR="002F1FC1" w:rsidRDefault="0098249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FECF7A6" w14:textId="77777777" w:rsidR="002F1FC1" w:rsidRDefault="002F1FC1">
      <w:pPr>
        <w:pStyle w:val="ProductList-Body"/>
      </w:pPr>
    </w:p>
    <w:p w14:paraId="60E55719" w14:textId="77777777" w:rsidR="002F1FC1" w:rsidRDefault="00982499">
      <w:pPr>
        <w:pStyle w:val="ProductList-SubClauseHeading"/>
        <w:outlineLvl w:val="3"/>
      </w:pPr>
      <w:r>
        <w:t>Incidentų sprendimo telefonu pasiūlymai, taikomi visoms programoms, išskyrus MPSA</w:t>
      </w:r>
    </w:p>
    <w:p w14:paraId="594B31F9" w14:textId="77777777" w:rsidR="002F1FC1" w:rsidRDefault="0098249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2F1FC1" w14:paraId="1E218A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C8F9C5" w14:textId="77777777" w:rsidR="002F1FC1" w:rsidRDefault="0098249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22CC04" w14:textId="77777777" w:rsidR="002F1FC1" w:rsidRDefault="0098249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979F0" w14:textId="77777777" w:rsidR="002F1FC1" w:rsidRDefault="0098249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7C6C7" w14:textId="77777777" w:rsidR="002F1FC1" w:rsidRDefault="00982499">
            <w:pPr>
              <w:pStyle w:val="ProductList-TableBody"/>
            </w:pPr>
            <w:r>
              <w:rPr>
                <w:color w:val="FFFFFF"/>
              </w:rPr>
              <w:t>IW / klientas – Incidentų sprendimo pasiūlymo vertės pokytis</w:t>
            </w:r>
          </w:p>
        </w:tc>
      </w:tr>
      <w:tr w:rsidR="002F1FC1" w14:paraId="6BAD9079" w14:textId="77777777">
        <w:tc>
          <w:tcPr>
            <w:tcW w:w="2940" w:type="dxa"/>
            <w:tcBorders>
              <w:top w:val="single" w:sz="4" w:space="0" w:color="000000"/>
              <w:left w:val="single" w:sz="4" w:space="0" w:color="000000"/>
              <w:bottom w:val="single" w:sz="4" w:space="0" w:color="000000"/>
              <w:right w:val="single" w:sz="4" w:space="0" w:color="000000"/>
            </w:tcBorders>
          </w:tcPr>
          <w:p w14:paraId="07DB5648" w14:textId="77777777" w:rsidR="002F1FC1" w:rsidRDefault="0098249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0489B3C5" w14:textId="77777777" w:rsidR="002F1FC1" w:rsidRDefault="009824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C2351B" w14:textId="77777777" w:rsidR="002F1FC1" w:rsidRDefault="009824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7C0A8E" w14:textId="77777777" w:rsidR="002F1FC1" w:rsidRDefault="00982499">
            <w:pPr>
              <w:pStyle w:val="ProductList-TableBody"/>
            </w:pPr>
            <w:r>
              <w:t>$200,000</w:t>
            </w:r>
          </w:p>
        </w:tc>
      </w:tr>
      <w:tr w:rsidR="002F1FC1" w14:paraId="40491CE1" w14:textId="77777777">
        <w:tc>
          <w:tcPr>
            <w:tcW w:w="2940" w:type="dxa"/>
            <w:tcBorders>
              <w:top w:val="single" w:sz="4" w:space="0" w:color="000000"/>
              <w:left w:val="single" w:sz="4" w:space="0" w:color="000000"/>
              <w:bottom w:val="single" w:sz="4" w:space="0" w:color="000000"/>
              <w:right w:val="single" w:sz="4" w:space="0" w:color="000000"/>
            </w:tcBorders>
          </w:tcPr>
          <w:p w14:paraId="7C8C5636" w14:textId="77777777" w:rsidR="002F1FC1" w:rsidRDefault="0098249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2ED447E2" w14:textId="77777777" w:rsidR="002F1FC1" w:rsidRDefault="009824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D68318" w14:textId="77777777" w:rsidR="002F1FC1" w:rsidRDefault="009824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6FE8F6" w14:textId="77777777" w:rsidR="002F1FC1" w:rsidRDefault="00982499">
            <w:pPr>
              <w:pStyle w:val="ProductList-TableBody"/>
            </w:pPr>
            <w:r>
              <w:t>300,000</w:t>
            </w:r>
          </w:p>
        </w:tc>
      </w:tr>
      <w:tr w:rsidR="002F1FC1" w14:paraId="6590A405" w14:textId="77777777">
        <w:tc>
          <w:tcPr>
            <w:tcW w:w="2940" w:type="dxa"/>
            <w:tcBorders>
              <w:top w:val="single" w:sz="4" w:space="0" w:color="000000"/>
              <w:left w:val="single" w:sz="4" w:space="0" w:color="000000"/>
              <w:bottom w:val="single" w:sz="4" w:space="0" w:color="000000"/>
              <w:right w:val="single" w:sz="4" w:space="0" w:color="000000"/>
            </w:tcBorders>
          </w:tcPr>
          <w:p w14:paraId="4FE5B2B6" w14:textId="77777777" w:rsidR="002F1FC1" w:rsidRDefault="0098249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3A05DB31" w14:textId="77777777" w:rsidR="002F1FC1" w:rsidRDefault="009824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B6AFEF" w14:textId="77777777" w:rsidR="002F1FC1" w:rsidRDefault="009824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882217" w14:textId="77777777" w:rsidR="002F1FC1" w:rsidRDefault="00982499">
            <w:pPr>
              <w:pStyle w:val="ProductList-TableBody"/>
            </w:pPr>
            <w:r>
              <w:t>270,000</w:t>
            </w:r>
          </w:p>
        </w:tc>
      </w:tr>
      <w:tr w:rsidR="002F1FC1" w14:paraId="12B8F503" w14:textId="77777777">
        <w:tc>
          <w:tcPr>
            <w:tcW w:w="2940" w:type="dxa"/>
            <w:tcBorders>
              <w:top w:val="single" w:sz="4" w:space="0" w:color="000000"/>
              <w:left w:val="single" w:sz="4" w:space="0" w:color="000000"/>
              <w:bottom w:val="single" w:sz="4" w:space="0" w:color="000000"/>
              <w:right w:val="single" w:sz="4" w:space="0" w:color="000000"/>
            </w:tcBorders>
          </w:tcPr>
          <w:p w14:paraId="78F14195" w14:textId="77777777" w:rsidR="002F1FC1" w:rsidRDefault="0098249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A6DF54D" w14:textId="77777777" w:rsidR="002F1FC1" w:rsidRDefault="009824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6874B2" w14:textId="77777777" w:rsidR="002F1FC1" w:rsidRDefault="0098249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D51B5D2" w14:textId="77777777" w:rsidR="002F1FC1" w:rsidRDefault="00982499">
            <w:pPr>
              <w:pStyle w:val="ProductList-TableBody"/>
            </w:pPr>
            <w:r>
              <w:t>SFr. 330,000</w:t>
            </w:r>
          </w:p>
        </w:tc>
      </w:tr>
      <w:tr w:rsidR="002F1FC1" w14:paraId="4D9D95FB" w14:textId="77777777">
        <w:tc>
          <w:tcPr>
            <w:tcW w:w="2940" w:type="dxa"/>
            <w:tcBorders>
              <w:top w:val="single" w:sz="4" w:space="0" w:color="000000"/>
              <w:left w:val="single" w:sz="4" w:space="0" w:color="000000"/>
              <w:bottom w:val="single" w:sz="4" w:space="0" w:color="000000"/>
              <w:right w:val="single" w:sz="4" w:space="0" w:color="000000"/>
            </w:tcBorders>
          </w:tcPr>
          <w:p w14:paraId="5C9C1EA6" w14:textId="77777777" w:rsidR="002F1FC1" w:rsidRDefault="0098249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6C50A6BC" w14:textId="77777777" w:rsidR="002F1FC1" w:rsidRDefault="009824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1971BB" w14:textId="77777777" w:rsidR="002F1FC1" w:rsidRDefault="0098249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42D0175" w14:textId="77777777" w:rsidR="002F1FC1" w:rsidRDefault="00982499">
            <w:pPr>
              <w:pStyle w:val="ProductList-TableBody"/>
            </w:pPr>
            <w:r>
              <w:t>1 650 000 CRC</w:t>
            </w:r>
          </w:p>
        </w:tc>
      </w:tr>
      <w:tr w:rsidR="002F1FC1" w14:paraId="5A3A751E" w14:textId="77777777">
        <w:tc>
          <w:tcPr>
            <w:tcW w:w="2940" w:type="dxa"/>
            <w:tcBorders>
              <w:top w:val="single" w:sz="4" w:space="0" w:color="000000"/>
              <w:left w:val="single" w:sz="4" w:space="0" w:color="000000"/>
              <w:bottom w:val="single" w:sz="4" w:space="0" w:color="000000"/>
              <w:right w:val="single" w:sz="4" w:space="0" w:color="000000"/>
            </w:tcBorders>
          </w:tcPr>
          <w:p w14:paraId="318FAC08" w14:textId="77777777" w:rsidR="002F1FC1" w:rsidRDefault="0098249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6FC76D52" w14:textId="77777777" w:rsidR="002F1FC1" w:rsidRDefault="009824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B9C864" w14:textId="77777777" w:rsidR="002F1FC1" w:rsidRDefault="0098249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24989DC" w14:textId="77777777" w:rsidR="002F1FC1" w:rsidRDefault="00982499">
            <w:pPr>
              <w:pStyle w:val="ProductList-TableBody"/>
            </w:pPr>
            <w:r>
              <w:t>1 600 000 kr</w:t>
            </w:r>
          </w:p>
        </w:tc>
      </w:tr>
      <w:tr w:rsidR="002F1FC1" w14:paraId="610390CA" w14:textId="77777777">
        <w:tc>
          <w:tcPr>
            <w:tcW w:w="2940" w:type="dxa"/>
            <w:tcBorders>
              <w:top w:val="single" w:sz="4" w:space="0" w:color="000000"/>
              <w:left w:val="single" w:sz="4" w:space="0" w:color="000000"/>
              <w:bottom w:val="single" w:sz="4" w:space="0" w:color="000000"/>
              <w:right w:val="single" w:sz="4" w:space="0" w:color="000000"/>
            </w:tcBorders>
          </w:tcPr>
          <w:p w14:paraId="0FABE296" w14:textId="77777777" w:rsidR="002F1FC1" w:rsidRDefault="0098249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50204113" w14:textId="77777777" w:rsidR="002F1FC1" w:rsidRDefault="009824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6D52AB" w14:textId="77777777" w:rsidR="002F1FC1" w:rsidRDefault="009824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0918A6" w14:textId="77777777" w:rsidR="002F1FC1" w:rsidRDefault="00982499">
            <w:pPr>
              <w:pStyle w:val="ProductList-TableBody"/>
            </w:pPr>
            <w:r>
              <w:t>215,000</w:t>
            </w:r>
          </w:p>
        </w:tc>
      </w:tr>
      <w:tr w:rsidR="002F1FC1" w14:paraId="57A840D1" w14:textId="77777777">
        <w:tc>
          <w:tcPr>
            <w:tcW w:w="2940" w:type="dxa"/>
            <w:tcBorders>
              <w:top w:val="single" w:sz="4" w:space="0" w:color="000000"/>
              <w:left w:val="single" w:sz="4" w:space="0" w:color="000000"/>
              <w:bottom w:val="single" w:sz="4" w:space="0" w:color="000000"/>
              <w:right w:val="single" w:sz="4" w:space="0" w:color="000000"/>
            </w:tcBorders>
          </w:tcPr>
          <w:p w14:paraId="60D67DC2" w14:textId="77777777" w:rsidR="002F1FC1" w:rsidRDefault="0098249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FA3564B" w14:textId="77777777" w:rsidR="002F1FC1" w:rsidRDefault="009824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32346A" w14:textId="77777777" w:rsidR="002F1FC1" w:rsidRDefault="009824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11B70E" w14:textId="77777777" w:rsidR="002F1FC1" w:rsidRDefault="00982499">
            <w:pPr>
              <w:pStyle w:val="ProductList-TableBody"/>
            </w:pPr>
            <w:r>
              <w:t>£135,000</w:t>
            </w:r>
          </w:p>
        </w:tc>
      </w:tr>
      <w:tr w:rsidR="002F1FC1" w14:paraId="46E6D9A1" w14:textId="77777777">
        <w:tc>
          <w:tcPr>
            <w:tcW w:w="2940" w:type="dxa"/>
            <w:tcBorders>
              <w:top w:val="single" w:sz="4" w:space="0" w:color="000000"/>
              <w:left w:val="single" w:sz="4" w:space="0" w:color="000000"/>
              <w:bottom w:val="single" w:sz="4" w:space="0" w:color="000000"/>
              <w:right w:val="single" w:sz="4" w:space="0" w:color="000000"/>
            </w:tcBorders>
          </w:tcPr>
          <w:p w14:paraId="6CCB7C9F" w14:textId="77777777" w:rsidR="002F1FC1" w:rsidRDefault="0098249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5578D2C7" w14:textId="77777777" w:rsidR="002F1FC1" w:rsidRDefault="009824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3AEF3E" w14:textId="77777777" w:rsidR="002F1FC1" w:rsidRDefault="0098249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AF8D3EC" w14:textId="77777777" w:rsidR="002F1FC1" w:rsidRDefault="00982499">
            <w:pPr>
              <w:pStyle w:val="ProductList-TableBody"/>
            </w:pPr>
            <w:r>
              <w:t>24 000 000 JPY</w:t>
            </w:r>
          </w:p>
        </w:tc>
      </w:tr>
      <w:tr w:rsidR="002F1FC1" w14:paraId="7D1E7702" w14:textId="77777777">
        <w:tc>
          <w:tcPr>
            <w:tcW w:w="2940" w:type="dxa"/>
            <w:tcBorders>
              <w:top w:val="single" w:sz="4" w:space="0" w:color="000000"/>
              <w:left w:val="single" w:sz="4" w:space="0" w:color="000000"/>
              <w:bottom w:val="single" w:sz="4" w:space="0" w:color="000000"/>
              <w:right w:val="single" w:sz="4" w:space="0" w:color="000000"/>
            </w:tcBorders>
          </w:tcPr>
          <w:p w14:paraId="2137C79D" w14:textId="77777777" w:rsidR="002F1FC1" w:rsidRDefault="0098249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73F18881" w14:textId="77777777" w:rsidR="002F1FC1" w:rsidRDefault="009824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0EBF17" w14:textId="77777777" w:rsidR="002F1FC1" w:rsidRDefault="0098249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4C5A382" w14:textId="77777777" w:rsidR="002F1FC1" w:rsidRDefault="00982499">
            <w:pPr>
              <w:pStyle w:val="ProductList-TableBody"/>
            </w:pPr>
            <w:r>
              <w:t>240 000 000 KWD</w:t>
            </w:r>
          </w:p>
        </w:tc>
      </w:tr>
      <w:tr w:rsidR="002F1FC1" w14:paraId="311AFC3D" w14:textId="77777777">
        <w:tc>
          <w:tcPr>
            <w:tcW w:w="2940" w:type="dxa"/>
            <w:tcBorders>
              <w:top w:val="single" w:sz="4" w:space="0" w:color="000000"/>
              <w:left w:val="single" w:sz="4" w:space="0" w:color="000000"/>
              <w:bottom w:val="single" w:sz="4" w:space="0" w:color="000000"/>
              <w:right w:val="single" w:sz="4" w:space="0" w:color="000000"/>
            </w:tcBorders>
          </w:tcPr>
          <w:p w14:paraId="14C87E31" w14:textId="77777777" w:rsidR="002F1FC1" w:rsidRDefault="0098249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6A9DD805" w14:textId="77777777" w:rsidR="002F1FC1" w:rsidRDefault="009824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7516D3" w14:textId="77777777" w:rsidR="002F1FC1" w:rsidRDefault="0098249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AF982C7" w14:textId="77777777" w:rsidR="002F1FC1" w:rsidRDefault="00982499">
            <w:pPr>
              <w:pStyle w:val="ProductList-TableBody"/>
            </w:pPr>
            <w:r>
              <w:t>1 650 000 kr</w:t>
            </w:r>
          </w:p>
        </w:tc>
      </w:tr>
      <w:tr w:rsidR="002F1FC1" w14:paraId="0F3713E2" w14:textId="77777777">
        <w:tc>
          <w:tcPr>
            <w:tcW w:w="2940" w:type="dxa"/>
            <w:tcBorders>
              <w:top w:val="single" w:sz="4" w:space="0" w:color="000000"/>
              <w:left w:val="single" w:sz="4" w:space="0" w:color="000000"/>
              <w:bottom w:val="single" w:sz="4" w:space="0" w:color="000000"/>
              <w:right w:val="single" w:sz="4" w:space="0" w:color="000000"/>
            </w:tcBorders>
          </w:tcPr>
          <w:p w14:paraId="734B71DF" w14:textId="77777777" w:rsidR="002F1FC1" w:rsidRDefault="0098249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305C5D51" w14:textId="77777777" w:rsidR="002F1FC1" w:rsidRDefault="009824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74B614" w14:textId="77777777" w:rsidR="002F1FC1" w:rsidRDefault="009824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7A0C4F" w14:textId="77777777" w:rsidR="002F1FC1" w:rsidRDefault="00982499">
            <w:pPr>
              <w:pStyle w:val="ProductList-TableBody"/>
            </w:pPr>
            <w:r>
              <w:t>350,000</w:t>
            </w:r>
          </w:p>
        </w:tc>
      </w:tr>
      <w:tr w:rsidR="002F1FC1" w14:paraId="27798598" w14:textId="77777777">
        <w:tc>
          <w:tcPr>
            <w:tcW w:w="2940" w:type="dxa"/>
            <w:tcBorders>
              <w:top w:val="single" w:sz="4" w:space="0" w:color="000000"/>
              <w:left w:val="single" w:sz="4" w:space="0" w:color="000000"/>
              <w:bottom w:val="single" w:sz="4" w:space="0" w:color="000000"/>
              <w:right w:val="single" w:sz="4" w:space="0" w:color="000000"/>
            </w:tcBorders>
          </w:tcPr>
          <w:p w14:paraId="4F028F21" w14:textId="77777777" w:rsidR="002F1FC1" w:rsidRDefault="0098249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3039D083" w14:textId="77777777" w:rsidR="002F1FC1" w:rsidRDefault="009824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00FE2B" w14:textId="77777777" w:rsidR="002F1FC1" w:rsidRDefault="0098249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2238387" w14:textId="77777777" w:rsidR="002F1FC1" w:rsidRDefault="00982499">
            <w:pPr>
              <w:pStyle w:val="ProductList-TableBody"/>
            </w:pPr>
            <w:r>
              <w:t>2 000 000 kr</w:t>
            </w:r>
          </w:p>
        </w:tc>
      </w:tr>
      <w:tr w:rsidR="002F1FC1" w14:paraId="5781182E" w14:textId="77777777">
        <w:tc>
          <w:tcPr>
            <w:tcW w:w="2940" w:type="dxa"/>
            <w:tcBorders>
              <w:top w:val="single" w:sz="4" w:space="0" w:color="000000"/>
              <w:left w:val="single" w:sz="4" w:space="0" w:color="000000"/>
              <w:bottom w:val="single" w:sz="4" w:space="0" w:color="000000"/>
              <w:right w:val="single" w:sz="4" w:space="0" w:color="000000"/>
            </w:tcBorders>
          </w:tcPr>
          <w:p w14:paraId="7C06F0DC" w14:textId="77777777" w:rsidR="002F1FC1" w:rsidRDefault="0098249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31531432" w14:textId="77777777" w:rsidR="002F1FC1" w:rsidRDefault="009824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3A87C5" w14:textId="77777777" w:rsidR="002F1FC1" w:rsidRDefault="0098249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F7786F3" w14:textId="77777777" w:rsidR="002F1FC1" w:rsidRDefault="00982499">
            <w:pPr>
              <w:pStyle w:val="ProductList-TableBody"/>
            </w:pPr>
            <w:r>
              <w:t>7 000 000 NTD</w:t>
            </w:r>
          </w:p>
        </w:tc>
      </w:tr>
      <w:tr w:rsidR="002F1FC1" w14:paraId="717BBE9E" w14:textId="77777777">
        <w:tc>
          <w:tcPr>
            <w:tcW w:w="2940" w:type="dxa"/>
            <w:tcBorders>
              <w:top w:val="single" w:sz="4" w:space="0" w:color="000000"/>
              <w:left w:val="single" w:sz="4" w:space="0" w:color="000000"/>
              <w:bottom w:val="single" w:sz="4" w:space="0" w:color="000000"/>
              <w:right w:val="single" w:sz="4" w:space="0" w:color="000000"/>
            </w:tcBorders>
          </w:tcPr>
          <w:p w14:paraId="0E8978F3" w14:textId="77777777" w:rsidR="002F1FC1" w:rsidRDefault="0098249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AF1CCC1" w14:textId="77777777" w:rsidR="002F1FC1" w:rsidRDefault="009824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48F715" w14:textId="77777777" w:rsidR="002F1FC1" w:rsidRDefault="009824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F3BBAD8" w14:textId="77777777" w:rsidR="002F1FC1" w:rsidRDefault="00982499">
            <w:pPr>
              <w:pStyle w:val="ProductList-TableBody"/>
            </w:pPr>
            <w:r>
              <w:t>10 000 000 INR</w:t>
            </w:r>
          </w:p>
        </w:tc>
      </w:tr>
      <w:tr w:rsidR="002F1FC1" w14:paraId="4E821F24" w14:textId="77777777">
        <w:tc>
          <w:tcPr>
            <w:tcW w:w="2940" w:type="dxa"/>
            <w:tcBorders>
              <w:top w:val="single" w:sz="4" w:space="0" w:color="000000"/>
              <w:left w:val="single" w:sz="4" w:space="0" w:color="000000"/>
              <w:bottom w:val="single" w:sz="4" w:space="0" w:color="000000"/>
              <w:right w:val="single" w:sz="4" w:space="0" w:color="000000"/>
            </w:tcBorders>
          </w:tcPr>
          <w:p w14:paraId="334C9E8C" w14:textId="77777777" w:rsidR="002F1FC1" w:rsidRDefault="0098249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1D6B311C" w14:textId="77777777" w:rsidR="002F1FC1" w:rsidRDefault="009824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47C741" w14:textId="77777777" w:rsidR="002F1FC1" w:rsidRDefault="009824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0B3D86A" w14:textId="77777777" w:rsidR="002F1FC1" w:rsidRDefault="00982499">
            <w:pPr>
              <w:pStyle w:val="ProductList-TableBody"/>
            </w:pPr>
            <w:r>
              <w:t>6 600 000 RUB</w:t>
            </w:r>
          </w:p>
        </w:tc>
      </w:tr>
    </w:tbl>
    <w:p w14:paraId="70F1909A" w14:textId="77777777" w:rsidR="002F1FC1" w:rsidRDefault="002F1FC1">
      <w:pPr>
        <w:pStyle w:val="ProductList-BodyIndented"/>
        <w:ind w:left="720"/>
      </w:pPr>
    </w:p>
    <w:p w14:paraId="7E454CB1" w14:textId="77777777" w:rsidR="002F1FC1" w:rsidRDefault="00982499">
      <w:pPr>
        <w:pStyle w:val="ProductList-BodyIndented"/>
      </w:pPr>
      <w:r>
        <w:t>Palaikymo telefonu incidentai, kurie nebuvo panaudoti, baigia galioti pasibaigus SA apsaugai. Telefonu sprendžiamu incidentų negalima perkelti iš registracijos sutarčių į sutartis ir atvirkščiai.</w:t>
      </w:r>
    </w:p>
    <w:p w14:paraId="439C201B" w14:textId="77777777" w:rsidR="002F1FC1" w:rsidRDefault="002F1FC1">
      <w:pPr>
        <w:pStyle w:val="ProductList-BodyIndented"/>
      </w:pPr>
    </w:p>
    <w:p w14:paraId="578884BF" w14:textId="77777777" w:rsidR="002F1FC1" w:rsidRDefault="00982499">
      <w:pPr>
        <w:pStyle w:val="ProductList-BodyIndented"/>
      </w:pPr>
      <w:r>
        <w:t xml:space="preserve">Vietinio palaikymo telefonu paslaugos teikiamos darbo valandomis, kurios nurodytos svetainėje </w:t>
      </w:r>
      <w:hyperlink r:id="rId15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2B598488" w14:textId="77777777" w:rsidR="002F1FC1" w:rsidRDefault="002F1FC1">
      <w:pPr>
        <w:pStyle w:val="ProductList-BodyIndented"/>
      </w:pPr>
    </w:p>
    <w:p w14:paraId="243E1386" w14:textId="77777777" w:rsidR="002F1FC1" w:rsidRDefault="00982499">
      <w:pPr>
        <w:pStyle w:val="ProductList-SubClauseHeading"/>
        <w:outlineLvl w:val="3"/>
      </w:pPr>
      <w:r>
        <w:t>Incidentų sprendimo telefonu pasiūlymai, skirti MPSA</w:t>
      </w:r>
    </w:p>
    <w:p w14:paraId="7C7FC568" w14:textId="77777777" w:rsidR="002F1FC1" w:rsidRDefault="0098249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2F1FC1" w14:paraId="1706D3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C51CCB" w14:textId="77777777" w:rsidR="002F1FC1" w:rsidRDefault="0098249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40EE74E2" w14:textId="77777777" w:rsidR="002F1FC1" w:rsidRDefault="00982499">
            <w:pPr>
              <w:pStyle w:val="ProductList-TableBody"/>
            </w:pPr>
            <w:r>
              <w:rPr>
                <w:color w:val="FFFFFF"/>
              </w:rPr>
              <w:t>Taškai vieno incidento sprendimui telefonu</w:t>
            </w:r>
          </w:p>
        </w:tc>
      </w:tr>
      <w:tr w:rsidR="002F1FC1" w14:paraId="44176865" w14:textId="77777777">
        <w:tc>
          <w:tcPr>
            <w:tcW w:w="6120" w:type="dxa"/>
            <w:tcBorders>
              <w:top w:val="single" w:sz="4" w:space="0" w:color="000000"/>
              <w:left w:val="single" w:sz="4" w:space="0" w:color="000000"/>
              <w:bottom w:val="single" w:sz="4" w:space="0" w:color="000000"/>
              <w:right w:val="single" w:sz="4" w:space="0" w:color="000000"/>
            </w:tcBorders>
          </w:tcPr>
          <w:p w14:paraId="7BEBACD5" w14:textId="77777777" w:rsidR="002F1FC1" w:rsidRDefault="00982499">
            <w:pPr>
              <w:pStyle w:val="ProductList-TableBody"/>
            </w:pPr>
            <w:r>
              <w:t>Programos ir sistemos (kartu)</w:t>
            </w:r>
          </w:p>
        </w:tc>
        <w:tc>
          <w:tcPr>
            <w:tcW w:w="6000" w:type="dxa"/>
            <w:tcBorders>
              <w:left w:val="single" w:sz="4" w:space="0" w:color="000000"/>
              <w:right w:val="single" w:sz="4" w:space="0" w:color="000000"/>
            </w:tcBorders>
          </w:tcPr>
          <w:p w14:paraId="1B526C74" w14:textId="77777777" w:rsidR="002F1FC1" w:rsidRDefault="00982499">
            <w:pPr>
              <w:pStyle w:val="ProductList-TableBody"/>
            </w:pPr>
            <w:r>
              <w:t>2,000</w:t>
            </w:r>
          </w:p>
        </w:tc>
      </w:tr>
      <w:tr w:rsidR="002F1FC1" w14:paraId="7A3E8153" w14:textId="77777777">
        <w:tc>
          <w:tcPr>
            <w:tcW w:w="6120" w:type="dxa"/>
            <w:tcBorders>
              <w:top w:val="single" w:sz="4" w:space="0" w:color="000000"/>
              <w:left w:val="single" w:sz="4" w:space="0" w:color="000000"/>
              <w:bottom w:val="single" w:sz="4" w:space="0" w:color="000000"/>
              <w:right w:val="single" w:sz="4" w:space="0" w:color="000000"/>
            </w:tcBorders>
          </w:tcPr>
          <w:p w14:paraId="510CC4C1" w14:textId="77777777" w:rsidR="002F1FC1" w:rsidRDefault="00982499">
            <w:pPr>
              <w:pStyle w:val="ProductList-TableBody"/>
            </w:pPr>
            <w:r>
              <w:t>Serveris</w:t>
            </w:r>
          </w:p>
        </w:tc>
        <w:tc>
          <w:tcPr>
            <w:tcW w:w="6000" w:type="dxa"/>
            <w:tcBorders>
              <w:left w:val="single" w:sz="4" w:space="0" w:color="000000"/>
              <w:right w:val="single" w:sz="4" w:space="0" w:color="000000"/>
            </w:tcBorders>
          </w:tcPr>
          <w:p w14:paraId="71E506B0" w14:textId="77777777" w:rsidR="002F1FC1" w:rsidRDefault="00982499">
            <w:pPr>
              <w:pStyle w:val="ProductList-TableBody"/>
            </w:pPr>
            <w:r>
              <w:t>400</w:t>
            </w:r>
          </w:p>
        </w:tc>
      </w:tr>
      <w:tr w:rsidR="002F1FC1" w14:paraId="3C276F80" w14:textId="77777777">
        <w:tc>
          <w:tcPr>
            <w:tcW w:w="6120" w:type="dxa"/>
            <w:tcBorders>
              <w:top w:val="single" w:sz="4" w:space="0" w:color="000000"/>
              <w:left w:val="single" w:sz="4" w:space="0" w:color="000000"/>
              <w:bottom w:val="single" w:sz="4" w:space="0" w:color="000000"/>
              <w:right w:val="single" w:sz="4" w:space="0" w:color="000000"/>
            </w:tcBorders>
          </w:tcPr>
          <w:p w14:paraId="4AF442DD" w14:textId="77777777" w:rsidR="002F1FC1" w:rsidRDefault="00982499">
            <w:pPr>
              <w:pStyle w:val="ProductList-TableBody"/>
            </w:pPr>
            <w:r>
              <w:t>KPL</w:t>
            </w:r>
          </w:p>
        </w:tc>
        <w:tc>
          <w:tcPr>
            <w:tcW w:w="6000" w:type="dxa"/>
            <w:tcBorders>
              <w:left w:val="single" w:sz="4" w:space="0" w:color="000000"/>
              <w:right w:val="single" w:sz="4" w:space="0" w:color="000000"/>
            </w:tcBorders>
          </w:tcPr>
          <w:p w14:paraId="17B5FFEA" w14:textId="77777777" w:rsidR="002F1FC1" w:rsidRDefault="00982499">
            <w:pPr>
              <w:pStyle w:val="ProductList-TableBody"/>
            </w:pPr>
            <w:r>
              <w:t>400</w:t>
            </w:r>
          </w:p>
        </w:tc>
      </w:tr>
    </w:tbl>
    <w:p w14:paraId="4FED63E1" w14:textId="77777777" w:rsidR="002F1FC1" w:rsidRDefault="002F1FC1">
      <w:pPr>
        <w:pStyle w:val="ProductList-BodyIndented"/>
      </w:pPr>
    </w:p>
    <w:p w14:paraId="611D9B88" w14:textId="77777777" w:rsidR="002F1FC1" w:rsidRDefault="0098249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47E4A6B8" w14:textId="77777777" w:rsidR="002F1FC1" w:rsidRDefault="002F1FC1">
      <w:pPr>
        <w:pStyle w:val="ProductList-BodyIndented"/>
      </w:pPr>
    </w:p>
    <w:p w14:paraId="29DCB36B" w14:textId="77777777" w:rsidR="002F1FC1" w:rsidRDefault="0098249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2DBC9CB" w14:textId="77777777" w:rsidR="002F1FC1" w:rsidRDefault="002F1FC1">
      <w:pPr>
        <w:pStyle w:val="ProductList-SubClauseHeading"/>
        <w:outlineLvl w:val="3"/>
      </w:pPr>
    </w:p>
    <w:p w14:paraId="14D933E3" w14:textId="77777777" w:rsidR="002F1FC1" w:rsidRDefault="00982499">
      <w:pPr>
        <w:pStyle w:val="ProductList-SubClauseHeading"/>
        <w:outlineLvl w:val="3"/>
      </w:pPr>
      <w:r>
        <w:t>Incidentų sprendimas internetu</w:t>
      </w:r>
    </w:p>
    <w:p w14:paraId="6BA83559" w14:textId="77777777" w:rsidR="002F1FC1" w:rsidRDefault="0098249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2F1385C7" w14:textId="77777777" w:rsidR="002F1FC1" w:rsidRDefault="002F1FC1">
      <w:pPr>
        <w:pStyle w:val="ProductList-BodyIndented"/>
      </w:pPr>
    </w:p>
    <w:p w14:paraId="1AFFF33E" w14:textId="77777777" w:rsidR="002F1FC1" w:rsidRDefault="0098249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68236418" w14:textId="77777777" w:rsidR="002F1FC1" w:rsidRDefault="002F1FC1">
      <w:pPr>
        <w:pStyle w:val="ProductList-BodyIndented"/>
        <w:ind w:left="720"/>
      </w:pPr>
    </w:p>
    <w:p w14:paraId="30C3CD01" w14:textId="77777777" w:rsidR="002F1FC1" w:rsidRDefault="00982499">
      <w:pPr>
        <w:pStyle w:val="ProductList-SubClauseHeading"/>
        <w:outlineLvl w:val="3"/>
      </w:pPr>
      <w:r>
        <w:t>Palaikymo kontaktiniai asmenys</w:t>
      </w:r>
    </w:p>
    <w:p w14:paraId="629C627F" w14:textId="77777777" w:rsidR="002F1FC1" w:rsidRDefault="0098249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2F1FC1" w14:paraId="11DCA1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7B98C0" w14:textId="77777777" w:rsidR="002F1FC1" w:rsidRDefault="0098249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9FC5D5" w14:textId="77777777" w:rsidR="002F1FC1" w:rsidRDefault="009824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754C2D" w14:textId="77777777" w:rsidR="002F1FC1" w:rsidRDefault="009824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F84558" w14:textId="77777777" w:rsidR="002F1FC1" w:rsidRDefault="0098249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89297E" w14:textId="77777777" w:rsidR="002F1FC1" w:rsidRDefault="0098249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09AF86" w14:textId="77777777" w:rsidR="002F1FC1" w:rsidRDefault="0098249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F7F1F" w14:textId="77777777" w:rsidR="002F1FC1" w:rsidRDefault="00982499">
            <w:pPr>
              <w:pStyle w:val="ProductList-TableBody"/>
            </w:pPr>
            <w:r>
              <w:rPr>
                <w:color w:val="FFFFFF"/>
              </w:rPr>
              <w:t>S/S+: EA D lygis</w:t>
            </w:r>
          </w:p>
        </w:tc>
      </w:tr>
      <w:tr w:rsidR="002F1FC1" w14:paraId="16E4FB68" w14:textId="77777777">
        <w:tc>
          <w:tcPr>
            <w:tcW w:w="1720" w:type="dxa"/>
            <w:tcBorders>
              <w:top w:val="single" w:sz="4" w:space="0" w:color="000000"/>
              <w:left w:val="single" w:sz="4" w:space="0" w:color="000000"/>
              <w:bottom w:val="single" w:sz="4" w:space="0" w:color="000000"/>
              <w:right w:val="single" w:sz="4" w:space="0" w:color="000000"/>
            </w:tcBorders>
          </w:tcPr>
          <w:p w14:paraId="581E32CC" w14:textId="77777777" w:rsidR="002F1FC1" w:rsidRDefault="0098249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198FA4B6" w14:textId="77777777" w:rsidR="002F1FC1" w:rsidRDefault="009824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6AEA379" w14:textId="77777777" w:rsidR="002F1FC1" w:rsidRDefault="009824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4C22C20" w14:textId="77777777" w:rsidR="002F1FC1" w:rsidRDefault="009824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823B94C" w14:textId="77777777" w:rsidR="002F1FC1" w:rsidRDefault="009824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D883AC6" w14:textId="77777777" w:rsidR="002F1FC1" w:rsidRDefault="009824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E43B78A" w14:textId="77777777" w:rsidR="002F1FC1" w:rsidRDefault="00982499">
            <w:pPr>
              <w:pStyle w:val="ProductList-TableBody"/>
            </w:pPr>
            <w:r>
              <w:t>Pagal poreikius</w:t>
            </w:r>
          </w:p>
        </w:tc>
      </w:tr>
      <w:tr w:rsidR="002F1FC1" w14:paraId="2821C8AF" w14:textId="77777777">
        <w:tc>
          <w:tcPr>
            <w:tcW w:w="1720" w:type="dxa"/>
            <w:tcBorders>
              <w:top w:val="single" w:sz="4" w:space="0" w:color="000000"/>
              <w:left w:val="single" w:sz="4" w:space="0" w:color="000000"/>
              <w:bottom w:val="single" w:sz="4" w:space="0" w:color="000000"/>
              <w:right w:val="single" w:sz="4" w:space="0" w:color="000000"/>
            </w:tcBorders>
          </w:tcPr>
          <w:p w14:paraId="698D8930" w14:textId="77777777" w:rsidR="002F1FC1" w:rsidRDefault="0098249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75D4F06B" w14:textId="77777777" w:rsidR="002F1FC1" w:rsidRDefault="0098249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5182DFD" w14:textId="77777777" w:rsidR="002F1FC1" w:rsidRDefault="009824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A8F2CB" w14:textId="77777777" w:rsidR="002F1FC1" w:rsidRDefault="009824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770BD8" w14:textId="77777777" w:rsidR="002F1FC1" w:rsidRDefault="009824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0E3CDA" w14:textId="77777777" w:rsidR="002F1FC1" w:rsidRDefault="009824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4159E1" w14:textId="77777777" w:rsidR="002F1FC1" w:rsidRDefault="00982499">
            <w:pPr>
              <w:pStyle w:val="ProductList-TableBody"/>
            </w:pPr>
            <w:r>
              <w:t>16</w:t>
            </w:r>
          </w:p>
        </w:tc>
      </w:tr>
    </w:tbl>
    <w:p w14:paraId="331CA10A" w14:textId="77777777" w:rsidR="002F1FC1" w:rsidRDefault="002F1FC1">
      <w:pPr>
        <w:pStyle w:val="ProductList-BodyIndented"/>
      </w:pPr>
    </w:p>
    <w:p w14:paraId="6C5AD0B3" w14:textId="77777777" w:rsidR="002F1FC1" w:rsidRDefault="00982499">
      <w:pPr>
        <w:pStyle w:val="ProductList-SubClauseHeading"/>
        <w:outlineLvl w:val="3"/>
      </w:pPr>
      <w:r>
        <w:t>Programinės įrangos naujumo garantijos klientų paslaugų lygis</w:t>
      </w:r>
    </w:p>
    <w:p w14:paraId="73055B96" w14:textId="77777777" w:rsidR="002F1FC1" w:rsidRDefault="0098249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2F1FC1" w14:paraId="6C80A5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976D5F" w14:textId="77777777" w:rsidR="002F1FC1" w:rsidRDefault="0098249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BB44B" w14:textId="77777777" w:rsidR="002F1FC1" w:rsidRDefault="009824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098D4" w14:textId="77777777" w:rsidR="002F1FC1" w:rsidRDefault="0098249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3F953" w14:textId="77777777" w:rsidR="002F1FC1" w:rsidRDefault="00982499">
            <w:pPr>
              <w:pStyle w:val="ProductList-TableBody"/>
            </w:pPr>
            <w:r>
              <w:rPr>
                <w:color w:val="FFFFFF"/>
              </w:rPr>
              <w:t>Numatytas kliento atsakas</w:t>
            </w:r>
          </w:p>
        </w:tc>
      </w:tr>
      <w:tr w:rsidR="002F1FC1" w14:paraId="216F60CF" w14:textId="77777777">
        <w:tc>
          <w:tcPr>
            <w:tcW w:w="2940" w:type="dxa"/>
            <w:tcBorders>
              <w:top w:val="single" w:sz="4" w:space="0" w:color="000000"/>
              <w:left w:val="single" w:sz="4" w:space="0" w:color="000000"/>
              <w:bottom w:val="single" w:sz="4" w:space="0" w:color="000000"/>
              <w:right w:val="single" w:sz="4" w:space="0" w:color="000000"/>
            </w:tcBorders>
          </w:tcPr>
          <w:p w14:paraId="1E661367" w14:textId="77777777" w:rsidR="002F1FC1" w:rsidRDefault="0098249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D030D31" w14:textId="77777777" w:rsidR="002F1FC1" w:rsidRDefault="00982499">
            <w:pPr>
              <w:pStyle w:val="ProductList-TableBody"/>
            </w:pPr>
            <w:r>
              <w:t xml:space="preserve">Kritinis poveikis verslui: </w:t>
            </w:r>
          </w:p>
          <w:p w14:paraId="091DE22D" w14:textId="77777777" w:rsidR="002F1FC1" w:rsidRDefault="0098249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A7A95DD" w14:textId="77777777" w:rsidR="002F1FC1" w:rsidRDefault="00982499">
            <w:pPr>
              <w:pStyle w:val="ProductList-TableBody"/>
            </w:pPr>
            <w:r>
              <w:t>Atsakymas į 1-ą skambutį per 2 valandas arba greičiau, atsižvelgiant į palaikymo pasiūlymą.</w:t>
            </w:r>
          </w:p>
          <w:p w14:paraId="2BD41DFF" w14:textId="77777777" w:rsidR="002F1FC1" w:rsidRDefault="0098249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038F89E5" w14:textId="77777777" w:rsidR="002F1FC1" w:rsidRDefault="00982499">
            <w:pPr>
              <w:pStyle w:val="ProductList-TableBody"/>
            </w:pPr>
            <w:r>
              <w:t>Atitinkamų išteklių skyrimas nepertraukiamam darbui užtikrinti 24 valandas per parą 7 dienas per savaitę2.</w:t>
            </w:r>
          </w:p>
          <w:p w14:paraId="34A9C9E5" w14:textId="77777777" w:rsidR="002F1FC1" w:rsidRDefault="00982499">
            <w:pPr>
              <w:pStyle w:val="ProductList-TableBody"/>
            </w:pPr>
            <w:r>
              <w:t>Greita keitimų valdymo specialistų prieiga ir atsakas.</w:t>
            </w:r>
          </w:p>
          <w:p w14:paraId="70B31667" w14:textId="77777777" w:rsidR="002F1FC1" w:rsidRDefault="00982499">
            <w:pPr>
              <w:pStyle w:val="ProductList-TableBody"/>
            </w:pPr>
            <w:r>
              <w:t>Vadovybės informavimas.</w:t>
            </w:r>
          </w:p>
        </w:tc>
      </w:tr>
      <w:tr w:rsidR="002F1FC1" w14:paraId="10D65DFF" w14:textId="77777777">
        <w:tc>
          <w:tcPr>
            <w:tcW w:w="2940" w:type="dxa"/>
            <w:tcBorders>
              <w:top w:val="single" w:sz="4" w:space="0" w:color="000000"/>
              <w:left w:val="single" w:sz="4" w:space="0" w:color="000000"/>
              <w:bottom w:val="single" w:sz="4" w:space="0" w:color="000000"/>
              <w:right w:val="single" w:sz="4" w:space="0" w:color="000000"/>
            </w:tcBorders>
          </w:tcPr>
          <w:p w14:paraId="48E1B48C" w14:textId="77777777" w:rsidR="002F1FC1" w:rsidRDefault="0098249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15D8466A" w14:textId="77777777" w:rsidR="002F1FC1" w:rsidRDefault="00982499">
            <w:pPr>
              <w:pStyle w:val="ProductList-TableBody"/>
            </w:pPr>
            <w:r>
              <w:t xml:space="preserve">Vidutiniškas poveikis verslui: </w:t>
            </w:r>
          </w:p>
          <w:p w14:paraId="25120509" w14:textId="77777777" w:rsidR="002F1FC1" w:rsidRDefault="0098249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3F57EA69" w14:textId="77777777" w:rsidR="002F1FC1" w:rsidRDefault="00982499">
            <w:pPr>
              <w:pStyle w:val="ProductList-TableBody"/>
            </w:pPr>
            <w:r>
              <w:t>Atsakymas į 1-ą skambutį per 4 valandas arba greičiau, atsižvelgiant į palaikymo pasiūlymą.</w:t>
            </w:r>
          </w:p>
          <w:p w14:paraId="2AC88434" w14:textId="77777777" w:rsidR="002F1FC1" w:rsidRDefault="0098249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984925C" w14:textId="77777777" w:rsidR="002F1FC1" w:rsidRDefault="00982499">
            <w:pPr>
              <w:pStyle w:val="ProductList-TableBody"/>
            </w:pPr>
            <w:r>
              <w:t>Atitinkamų išteklių skyrimas, kad darbas būtų vykdomas nepertraukiamai darbo valandomis.</w:t>
            </w:r>
          </w:p>
          <w:p w14:paraId="1DEFBA9A" w14:textId="77777777" w:rsidR="002F1FC1" w:rsidRDefault="00982499">
            <w:pPr>
              <w:pStyle w:val="ProductList-TableBody"/>
            </w:pPr>
            <w:r>
              <w:t>Keitimų valdymo specialistų prieiga ir atsakas per 4 darbo valandas.</w:t>
            </w:r>
          </w:p>
        </w:tc>
      </w:tr>
      <w:tr w:rsidR="002F1FC1" w14:paraId="58FAE303" w14:textId="77777777">
        <w:tc>
          <w:tcPr>
            <w:tcW w:w="2940" w:type="dxa"/>
            <w:tcBorders>
              <w:top w:val="single" w:sz="4" w:space="0" w:color="000000"/>
              <w:left w:val="single" w:sz="4" w:space="0" w:color="000000"/>
              <w:bottom w:val="single" w:sz="4" w:space="0" w:color="000000"/>
              <w:right w:val="single" w:sz="4" w:space="0" w:color="000000"/>
            </w:tcBorders>
          </w:tcPr>
          <w:p w14:paraId="0AE0AE05" w14:textId="77777777" w:rsidR="002F1FC1" w:rsidRDefault="0098249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880BA00" w14:textId="77777777" w:rsidR="002F1FC1" w:rsidRDefault="00982499">
            <w:pPr>
              <w:pStyle w:val="ProductList-TableBody"/>
            </w:pPr>
            <w:r>
              <w:t xml:space="preserve">Minimalus poveikis verslui: </w:t>
            </w:r>
          </w:p>
          <w:p w14:paraId="2D6C7714" w14:textId="77777777" w:rsidR="002F1FC1" w:rsidRDefault="0098249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5211561" w14:textId="77777777" w:rsidR="002F1FC1" w:rsidRDefault="00982499">
            <w:pPr>
              <w:pStyle w:val="ProductList-TableBody"/>
            </w:pPr>
            <w:r>
              <w:t>Atsakymas į 1-ą skambutį per vieną darbo dieną arba greičiau, atsižvelgiant į palaikymo pasiūlymą.</w:t>
            </w:r>
          </w:p>
          <w:p w14:paraId="513DFF48" w14:textId="77777777" w:rsidR="002F1FC1" w:rsidRDefault="0098249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52774D37" w14:textId="77777777" w:rsidR="002F1FC1" w:rsidRDefault="00982499">
            <w:pPr>
              <w:pStyle w:val="ProductList-TableBody"/>
            </w:pPr>
            <w:r>
              <w:t>Pateikiama tiksli apie incidentą pranešusio kontaktinio asmens informacija.</w:t>
            </w:r>
          </w:p>
          <w:p w14:paraId="45DA0B93" w14:textId="77777777" w:rsidR="002F1FC1" w:rsidRDefault="00982499">
            <w:pPr>
              <w:pStyle w:val="ProductList-TableBody"/>
            </w:pPr>
            <w:r>
              <w:t>Reaguojama per vieną darbo dieną.</w:t>
            </w:r>
          </w:p>
        </w:tc>
      </w:tr>
    </w:tbl>
    <w:p w14:paraId="2BE3D769" w14:textId="77777777" w:rsidR="002F1FC1" w:rsidRDefault="00982499">
      <w:pPr>
        <w:pStyle w:val="ProductList-BodyIndented"/>
      </w:pPr>
      <w:r>
        <w:rPr>
          <w:i/>
        </w:rPr>
        <w:t>1 Informacijos apie darbo valandas vietos laiku teiraukitės „Microsoft“ atstovo.</w:t>
      </w:r>
    </w:p>
    <w:p w14:paraId="5ECBB182" w14:textId="77777777" w:rsidR="002F1FC1" w:rsidRDefault="00982499">
      <w:pPr>
        <w:pStyle w:val="ProductList-BodyIndented"/>
      </w:pPr>
      <w:r>
        <w:rPr>
          <w:i/>
        </w:rPr>
        <w:t>2 „Microsoft“ gali sumažinti svarbos lygį, jei Klientas nesugebėjo skirti pakankamų išteklių arba tinkamai reaguoti, kad „Microsoft“ galėtų toliau spręsti problemą.</w:t>
      </w:r>
    </w:p>
    <w:p w14:paraId="4765A450" w14:textId="77777777" w:rsidR="002F1FC1" w:rsidRDefault="002F1FC1">
      <w:pPr>
        <w:pStyle w:val="ProductList-BodyIndented"/>
        <w:ind w:left="720"/>
      </w:pPr>
    </w:p>
    <w:p w14:paraId="215D73F8" w14:textId="77777777" w:rsidR="002F1FC1" w:rsidRDefault="00982499">
      <w:pPr>
        <w:pStyle w:val="ProductList-SubClauseHeading"/>
        <w:outlineLvl w:val="3"/>
      </w:pPr>
      <w:r>
        <w:t>Programinės įrangos naujumo garantijos problemų sprendimo paslaugų ištisą parą incidentų konvertavimas į „Premier“ palaikymo paslaugas</w:t>
      </w:r>
    </w:p>
    <w:p w14:paraId="1936C1F2" w14:textId="77777777" w:rsidR="002F1FC1" w:rsidRDefault="0098249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4BB1403" w14:textId="77777777" w:rsidR="002F1FC1" w:rsidRDefault="002F1FC1">
      <w:pPr>
        <w:pStyle w:val="ProductList-BodyIndented"/>
      </w:pPr>
    </w:p>
    <w:p w14:paraId="77FBB2A5" w14:textId="77777777" w:rsidR="002F1FC1" w:rsidRDefault="0098249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0E0151F1" w14:textId="77777777" w:rsidR="002F1FC1" w:rsidRDefault="002F1FC1">
      <w:pPr>
        <w:pStyle w:val="ProductList-BodyIndented"/>
        <w:ind w:left="720"/>
      </w:pPr>
    </w:p>
    <w:p w14:paraId="63B1308A" w14:textId="77777777" w:rsidR="002F1FC1" w:rsidRDefault="00982499">
      <w:pPr>
        <w:pStyle w:val="ProductList-SubClauseHeading"/>
        <w:outlineLvl w:val="3"/>
      </w:pPr>
      <w:r>
        <w:t>Papildomos nuostatos verslui</w:t>
      </w:r>
    </w:p>
    <w:p w14:paraId="1F9FFB7F" w14:textId="77777777" w:rsidR="002F1FC1" w:rsidRDefault="0098249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577FF70D" w14:textId="77777777" w:rsidR="002F1FC1" w:rsidRDefault="002F1FC1">
      <w:pPr>
        <w:pStyle w:val="ProductList-BodyIndented"/>
      </w:pPr>
    </w:p>
    <w:p w14:paraId="6335853D" w14:textId="77777777" w:rsidR="002F1FC1" w:rsidRDefault="0098249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174554FF" w14:textId="77777777" w:rsidR="002F1FC1" w:rsidRDefault="002F1FC1">
      <w:pPr>
        <w:pStyle w:val="ProductList-BodyIndented"/>
      </w:pPr>
    </w:p>
    <w:p w14:paraId="59DA7A53" w14:textId="77777777" w:rsidR="002F1FC1" w:rsidRDefault="00982499">
      <w:pPr>
        <w:pStyle w:val="ProductList-SubClauseHeading"/>
        <w:outlineLvl w:val="3"/>
      </w:pPr>
      <w:r>
        <w:t>SCE tinkamumas</w:t>
      </w:r>
    </w:p>
    <w:p w14:paraId="2D93AB21" w14:textId="77777777" w:rsidR="002F1FC1" w:rsidRDefault="0098249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1518D6D3" w14:textId="77777777" w:rsidR="002F1FC1" w:rsidRDefault="002F1FC1">
      <w:pPr>
        <w:pStyle w:val="ProductList-BodyIndented"/>
      </w:pPr>
    </w:p>
    <w:p w14:paraId="74F61B37" w14:textId="77777777" w:rsidR="002F1FC1" w:rsidRDefault="00982499">
      <w:pPr>
        <w:pStyle w:val="ProductList-BodyIndented"/>
      </w:pPr>
      <w:r>
        <w:t>Toliau nurodyti priskirti programų platformos produktai.</w:t>
      </w:r>
    </w:p>
    <w:p w14:paraId="207F0086" w14:textId="77777777" w:rsidR="002F1FC1" w:rsidRDefault="00982499" w:rsidP="008B5129">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4343CBC1" w14:textId="77777777" w:rsidR="002F1FC1" w:rsidRDefault="00982499" w:rsidP="008B5129">
      <w:pPr>
        <w:pStyle w:val="ProductList-Bullet"/>
        <w:numPr>
          <w:ilvl w:val="1"/>
          <w:numId w:val="61"/>
        </w:numPr>
      </w:pPr>
      <w:r>
        <w:t>„BizTalk Server“</w:t>
      </w:r>
      <w:r>
        <w:fldChar w:fldCharType="begin"/>
      </w:r>
      <w:r>
        <w:instrText xml:space="preserve"> XE "„BizTalk Server“" </w:instrText>
      </w:r>
      <w:r>
        <w:fldChar w:fldCharType="end"/>
      </w:r>
      <w:r>
        <w:t xml:space="preserve"> („Standard“, „Enterprise“ ir „Branch“)</w:t>
      </w:r>
    </w:p>
    <w:p w14:paraId="1AEC71FF" w14:textId="77777777" w:rsidR="002F1FC1" w:rsidRDefault="00982499" w:rsidP="008B5129">
      <w:pPr>
        <w:pStyle w:val="ProductList-Bullet"/>
        <w:numPr>
          <w:ilvl w:val="1"/>
          <w:numId w:val="61"/>
        </w:numPr>
      </w:pPr>
      <w:r>
        <w:t>„Office SharePoint Server“</w:t>
      </w:r>
      <w:r>
        <w:fldChar w:fldCharType="begin"/>
      </w:r>
      <w:r>
        <w:instrText xml:space="preserve"> XE "SharePoint Server“" </w:instrText>
      </w:r>
      <w:r>
        <w:fldChar w:fldCharType="end"/>
      </w:r>
    </w:p>
    <w:p w14:paraId="7BDE1707" w14:textId="77777777" w:rsidR="002F1FC1" w:rsidRDefault="00982499">
      <w:pPr>
        <w:pStyle w:val="ProductList-BodyIndented"/>
      </w:pPr>
      <w:r>
        <w:t>Priskirti produktai iš Branduolio infrastruktūros komponentų yra šie:</w:t>
      </w:r>
    </w:p>
    <w:p w14:paraId="12266E1E" w14:textId="77777777" w:rsidR="002F1FC1" w:rsidRDefault="00982499" w:rsidP="008B5129">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675B3110" w14:textId="77777777" w:rsidR="002F1FC1" w:rsidRDefault="00982499" w:rsidP="008B5129">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0762D8C" w14:textId="77777777" w:rsidR="002F1FC1" w:rsidRDefault="002F1FC1">
      <w:pPr>
        <w:pStyle w:val="ProductList-BodyIndented"/>
      </w:pPr>
    </w:p>
    <w:p w14:paraId="40BE1B91" w14:textId="77777777" w:rsidR="002F1FC1" w:rsidRDefault="0098249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2F1FC1" w14:paraId="13CF0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45CFF" w14:textId="77777777" w:rsidR="002F1FC1" w:rsidRDefault="0098249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07BE0" w14:textId="77777777" w:rsidR="002F1FC1" w:rsidRDefault="0098249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FD2707" w14:textId="77777777" w:rsidR="002F1FC1" w:rsidRDefault="00982499">
            <w:pPr>
              <w:pStyle w:val="ProductList-TableBody"/>
            </w:pPr>
            <w:r>
              <w:rPr>
                <w:color w:val="FFFFFF"/>
              </w:rPr>
              <w:t>Mažiausios vidutinės metinės SA išlaidos, norint gauti Neribotas PRS paslaugas ištisą parą</w:t>
            </w:r>
          </w:p>
        </w:tc>
      </w:tr>
      <w:tr w:rsidR="002F1FC1" w14:paraId="31DFFDAA" w14:textId="77777777">
        <w:tc>
          <w:tcPr>
            <w:tcW w:w="4040" w:type="dxa"/>
            <w:tcBorders>
              <w:top w:val="single" w:sz="4" w:space="0" w:color="000000"/>
              <w:left w:val="single" w:sz="4" w:space="0" w:color="000000"/>
              <w:bottom w:val="single" w:sz="4" w:space="0" w:color="000000"/>
              <w:right w:val="single" w:sz="4" w:space="0" w:color="000000"/>
            </w:tcBorders>
          </w:tcPr>
          <w:p w14:paraId="0900381B" w14:textId="77777777" w:rsidR="002F1FC1" w:rsidRDefault="0098249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68751D20" w14:textId="77777777" w:rsidR="002F1FC1" w:rsidRDefault="009824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EB531A" w14:textId="77777777" w:rsidR="002F1FC1" w:rsidRDefault="00982499">
            <w:pPr>
              <w:pStyle w:val="ProductList-TableBody"/>
            </w:pPr>
            <w:r>
              <w:t>250,000</w:t>
            </w:r>
          </w:p>
        </w:tc>
      </w:tr>
      <w:tr w:rsidR="002F1FC1" w14:paraId="4ABF3A71" w14:textId="77777777">
        <w:tc>
          <w:tcPr>
            <w:tcW w:w="4040" w:type="dxa"/>
            <w:tcBorders>
              <w:top w:val="single" w:sz="4" w:space="0" w:color="000000"/>
              <w:left w:val="single" w:sz="4" w:space="0" w:color="000000"/>
              <w:bottom w:val="single" w:sz="4" w:space="0" w:color="000000"/>
              <w:right w:val="single" w:sz="4" w:space="0" w:color="000000"/>
            </w:tcBorders>
          </w:tcPr>
          <w:p w14:paraId="791327EA" w14:textId="77777777" w:rsidR="002F1FC1" w:rsidRDefault="0098249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6EEF2EF2" w14:textId="77777777" w:rsidR="002F1FC1" w:rsidRDefault="009824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E8EC54" w14:textId="77777777" w:rsidR="002F1FC1" w:rsidRDefault="00982499">
            <w:pPr>
              <w:pStyle w:val="ProductList-TableBody"/>
            </w:pPr>
            <w:r>
              <w:t>375,000</w:t>
            </w:r>
          </w:p>
        </w:tc>
      </w:tr>
      <w:tr w:rsidR="002F1FC1" w14:paraId="303E4B5D" w14:textId="77777777">
        <w:tc>
          <w:tcPr>
            <w:tcW w:w="4040" w:type="dxa"/>
            <w:tcBorders>
              <w:top w:val="single" w:sz="4" w:space="0" w:color="000000"/>
              <w:left w:val="single" w:sz="4" w:space="0" w:color="000000"/>
              <w:bottom w:val="single" w:sz="4" w:space="0" w:color="000000"/>
              <w:right w:val="single" w:sz="4" w:space="0" w:color="000000"/>
            </w:tcBorders>
          </w:tcPr>
          <w:p w14:paraId="2531D86B" w14:textId="77777777" w:rsidR="002F1FC1" w:rsidRDefault="0098249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44852C6" w14:textId="77777777" w:rsidR="002F1FC1" w:rsidRDefault="009824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9C177F" w14:textId="77777777" w:rsidR="002F1FC1" w:rsidRDefault="00982499">
            <w:pPr>
              <w:pStyle w:val="ProductList-TableBody"/>
            </w:pPr>
            <w:r>
              <w:t>337,500</w:t>
            </w:r>
          </w:p>
        </w:tc>
      </w:tr>
      <w:tr w:rsidR="002F1FC1" w14:paraId="128E33A6" w14:textId="77777777">
        <w:tc>
          <w:tcPr>
            <w:tcW w:w="4040" w:type="dxa"/>
            <w:tcBorders>
              <w:top w:val="single" w:sz="4" w:space="0" w:color="000000"/>
              <w:left w:val="single" w:sz="4" w:space="0" w:color="000000"/>
              <w:bottom w:val="single" w:sz="4" w:space="0" w:color="000000"/>
              <w:right w:val="single" w:sz="4" w:space="0" w:color="000000"/>
            </w:tcBorders>
          </w:tcPr>
          <w:p w14:paraId="60DDFBA9" w14:textId="77777777" w:rsidR="002F1FC1" w:rsidRDefault="0098249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F0C6A2C" w14:textId="77777777" w:rsidR="002F1FC1" w:rsidRDefault="009824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51E36A" w14:textId="77777777" w:rsidR="002F1FC1" w:rsidRDefault="00982499">
            <w:pPr>
              <w:pStyle w:val="ProductList-TableBody"/>
            </w:pPr>
            <w:r>
              <w:t>412,500</w:t>
            </w:r>
          </w:p>
        </w:tc>
      </w:tr>
      <w:tr w:rsidR="002F1FC1" w14:paraId="073B46B5" w14:textId="77777777">
        <w:tc>
          <w:tcPr>
            <w:tcW w:w="4040" w:type="dxa"/>
            <w:tcBorders>
              <w:top w:val="single" w:sz="4" w:space="0" w:color="000000"/>
              <w:left w:val="single" w:sz="4" w:space="0" w:color="000000"/>
              <w:bottom w:val="single" w:sz="4" w:space="0" w:color="000000"/>
              <w:right w:val="single" w:sz="4" w:space="0" w:color="000000"/>
            </w:tcBorders>
          </w:tcPr>
          <w:p w14:paraId="74602E7C" w14:textId="77777777" w:rsidR="002F1FC1" w:rsidRDefault="0098249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28E43A51" w14:textId="77777777" w:rsidR="002F1FC1" w:rsidRDefault="009824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69E0539" w14:textId="77777777" w:rsidR="002F1FC1" w:rsidRDefault="00982499">
            <w:pPr>
              <w:pStyle w:val="ProductList-TableBody"/>
            </w:pPr>
            <w:r>
              <w:t>2,062,500</w:t>
            </w:r>
          </w:p>
        </w:tc>
      </w:tr>
      <w:tr w:rsidR="002F1FC1" w14:paraId="5F97017E" w14:textId="77777777">
        <w:tc>
          <w:tcPr>
            <w:tcW w:w="4040" w:type="dxa"/>
            <w:tcBorders>
              <w:top w:val="single" w:sz="4" w:space="0" w:color="000000"/>
              <w:left w:val="single" w:sz="4" w:space="0" w:color="000000"/>
              <w:bottom w:val="single" w:sz="4" w:space="0" w:color="000000"/>
              <w:right w:val="single" w:sz="4" w:space="0" w:color="000000"/>
            </w:tcBorders>
          </w:tcPr>
          <w:p w14:paraId="08144FEB" w14:textId="77777777" w:rsidR="002F1FC1" w:rsidRDefault="0098249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0E4AACC3" w14:textId="77777777" w:rsidR="002F1FC1" w:rsidRDefault="009824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D265C4" w14:textId="77777777" w:rsidR="002F1FC1" w:rsidRDefault="00982499">
            <w:pPr>
              <w:pStyle w:val="ProductList-TableBody"/>
            </w:pPr>
            <w:r>
              <w:t>2,000,000</w:t>
            </w:r>
          </w:p>
        </w:tc>
      </w:tr>
      <w:tr w:rsidR="002F1FC1" w14:paraId="4C3B2140" w14:textId="77777777">
        <w:tc>
          <w:tcPr>
            <w:tcW w:w="4040" w:type="dxa"/>
            <w:tcBorders>
              <w:top w:val="single" w:sz="4" w:space="0" w:color="000000"/>
              <w:left w:val="single" w:sz="4" w:space="0" w:color="000000"/>
              <w:bottom w:val="single" w:sz="4" w:space="0" w:color="000000"/>
              <w:right w:val="single" w:sz="4" w:space="0" w:color="000000"/>
            </w:tcBorders>
          </w:tcPr>
          <w:p w14:paraId="3F213130" w14:textId="77777777" w:rsidR="002F1FC1" w:rsidRDefault="0098249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7768E649" w14:textId="77777777" w:rsidR="002F1FC1" w:rsidRDefault="009824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577549" w14:textId="77777777" w:rsidR="002F1FC1" w:rsidRDefault="00982499">
            <w:pPr>
              <w:pStyle w:val="ProductList-TableBody"/>
            </w:pPr>
            <w:r>
              <w:t>268,750</w:t>
            </w:r>
          </w:p>
        </w:tc>
      </w:tr>
      <w:tr w:rsidR="002F1FC1" w14:paraId="64760B6E" w14:textId="77777777">
        <w:tc>
          <w:tcPr>
            <w:tcW w:w="4040" w:type="dxa"/>
            <w:tcBorders>
              <w:top w:val="single" w:sz="4" w:space="0" w:color="000000"/>
              <w:left w:val="single" w:sz="4" w:space="0" w:color="000000"/>
              <w:bottom w:val="single" w:sz="4" w:space="0" w:color="000000"/>
              <w:right w:val="single" w:sz="4" w:space="0" w:color="000000"/>
            </w:tcBorders>
          </w:tcPr>
          <w:p w14:paraId="137762C7" w14:textId="77777777" w:rsidR="002F1FC1" w:rsidRDefault="0098249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6152D8E" w14:textId="77777777" w:rsidR="002F1FC1" w:rsidRDefault="009824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818271" w14:textId="77777777" w:rsidR="002F1FC1" w:rsidRDefault="00982499">
            <w:pPr>
              <w:pStyle w:val="ProductList-TableBody"/>
            </w:pPr>
            <w:r>
              <w:t>168,750</w:t>
            </w:r>
          </w:p>
        </w:tc>
      </w:tr>
      <w:tr w:rsidR="002F1FC1" w14:paraId="41F64EE7" w14:textId="77777777">
        <w:tc>
          <w:tcPr>
            <w:tcW w:w="4040" w:type="dxa"/>
            <w:tcBorders>
              <w:top w:val="single" w:sz="4" w:space="0" w:color="000000"/>
              <w:left w:val="single" w:sz="4" w:space="0" w:color="000000"/>
              <w:bottom w:val="single" w:sz="4" w:space="0" w:color="000000"/>
              <w:right w:val="single" w:sz="4" w:space="0" w:color="000000"/>
            </w:tcBorders>
          </w:tcPr>
          <w:p w14:paraId="1FA167C2" w14:textId="77777777" w:rsidR="002F1FC1" w:rsidRDefault="0098249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0E164D6E" w14:textId="77777777" w:rsidR="002F1FC1" w:rsidRDefault="009824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A5212C" w14:textId="77777777" w:rsidR="002F1FC1" w:rsidRDefault="00982499">
            <w:pPr>
              <w:pStyle w:val="ProductList-TableBody"/>
            </w:pPr>
            <w:r>
              <w:t>30,000,000</w:t>
            </w:r>
          </w:p>
        </w:tc>
      </w:tr>
      <w:tr w:rsidR="002F1FC1" w14:paraId="25554AC5" w14:textId="77777777">
        <w:tc>
          <w:tcPr>
            <w:tcW w:w="4040" w:type="dxa"/>
            <w:tcBorders>
              <w:top w:val="single" w:sz="4" w:space="0" w:color="000000"/>
              <w:left w:val="single" w:sz="4" w:space="0" w:color="000000"/>
              <w:bottom w:val="single" w:sz="4" w:space="0" w:color="000000"/>
              <w:right w:val="single" w:sz="4" w:space="0" w:color="000000"/>
            </w:tcBorders>
          </w:tcPr>
          <w:p w14:paraId="213DDD6B" w14:textId="77777777" w:rsidR="002F1FC1" w:rsidRDefault="0098249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D64221E" w14:textId="77777777" w:rsidR="002F1FC1" w:rsidRDefault="009824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7DC757" w14:textId="77777777" w:rsidR="002F1FC1" w:rsidRDefault="00982499">
            <w:pPr>
              <w:pStyle w:val="ProductList-TableBody"/>
            </w:pPr>
            <w:r>
              <w:t>300,000,000</w:t>
            </w:r>
          </w:p>
        </w:tc>
      </w:tr>
      <w:tr w:rsidR="002F1FC1" w14:paraId="614D193F" w14:textId="77777777">
        <w:tc>
          <w:tcPr>
            <w:tcW w:w="4040" w:type="dxa"/>
            <w:tcBorders>
              <w:top w:val="single" w:sz="4" w:space="0" w:color="000000"/>
              <w:left w:val="single" w:sz="4" w:space="0" w:color="000000"/>
              <w:bottom w:val="single" w:sz="4" w:space="0" w:color="000000"/>
              <w:right w:val="single" w:sz="4" w:space="0" w:color="000000"/>
            </w:tcBorders>
          </w:tcPr>
          <w:p w14:paraId="54222C33" w14:textId="77777777" w:rsidR="002F1FC1" w:rsidRDefault="0098249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3E06890E" w14:textId="77777777" w:rsidR="002F1FC1" w:rsidRDefault="009824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C4A07A" w14:textId="77777777" w:rsidR="002F1FC1" w:rsidRDefault="00982499">
            <w:pPr>
              <w:pStyle w:val="ProductList-TableBody"/>
            </w:pPr>
            <w:r>
              <w:t>2,062,500</w:t>
            </w:r>
          </w:p>
        </w:tc>
      </w:tr>
      <w:tr w:rsidR="002F1FC1" w14:paraId="349A79B3" w14:textId="77777777">
        <w:tc>
          <w:tcPr>
            <w:tcW w:w="4040" w:type="dxa"/>
            <w:tcBorders>
              <w:top w:val="single" w:sz="4" w:space="0" w:color="000000"/>
              <w:left w:val="single" w:sz="4" w:space="0" w:color="000000"/>
              <w:bottom w:val="single" w:sz="4" w:space="0" w:color="000000"/>
              <w:right w:val="single" w:sz="4" w:space="0" w:color="000000"/>
            </w:tcBorders>
          </w:tcPr>
          <w:p w14:paraId="65CE772D" w14:textId="77777777" w:rsidR="002F1FC1" w:rsidRDefault="0098249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3CBEEBC4" w14:textId="77777777" w:rsidR="002F1FC1" w:rsidRDefault="009824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677FB2" w14:textId="77777777" w:rsidR="002F1FC1" w:rsidRDefault="00982499">
            <w:pPr>
              <w:pStyle w:val="ProductList-TableBody"/>
            </w:pPr>
            <w:r>
              <w:t>437,500</w:t>
            </w:r>
          </w:p>
        </w:tc>
      </w:tr>
      <w:tr w:rsidR="002F1FC1" w14:paraId="5092DABF" w14:textId="77777777">
        <w:tc>
          <w:tcPr>
            <w:tcW w:w="4040" w:type="dxa"/>
            <w:tcBorders>
              <w:top w:val="single" w:sz="4" w:space="0" w:color="000000"/>
              <w:left w:val="single" w:sz="4" w:space="0" w:color="000000"/>
              <w:bottom w:val="single" w:sz="4" w:space="0" w:color="000000"/>
              <w:right w:val="single" w:sz="4" w:space="0" w:color="000000"/>
            </w:tcBorders>
          </w:tcPr>
          <w:p w14:paraId="253B9E0C" w14:textId="77777777" w:rsidR="002F1FC1" w:rsidRDefault="0098249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B2AF9EA" w14:textId="77777777" w:rsidR="002F1FC1" w:rsidRDefault="009824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C271C1" w14:textId="77777777" w:rsidR="002F1FC1" w:rsidRDefault="00982499">
            <w:pPr>
              <w:pStyle w:val="ProductList-TableBody"/>
            </w:pPr>
            <w:r>
              <w:t>2,500,000</w:t>
            </w:r>
          </w:p>
        </w:tc>
      </w:tr>
      <w:tr w:rsidR="002F1FC1" w14:paraId="64EA3246" w14:textId="77777777">
        <w:tc>
          <w:tcPr>
            <w:tcW w:w="4040" w:type="dxa"/>
            <w:tcBorders>
              <w:top w:val="single" w:sz="4" w:space="0" w:color="000000"/>
              <w:left w:val="single" w:sz="4" w:space="0" w:color="000000"/>
              <w:bottom w:val="single" w:sz="4" w:space="0" w:color="000000"/>
              <w:right w:val="single" w:sz="4" w:space="0" w:color="000000"/>
            </w:tcBorders>
          </w:tcPr>
          <w:p w14:paraId="2CDE9EDD" w14:textId="77777777" w:rsidR="002F1FC1" w:rsidRDefault="0098249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73815714" w14:textId="77777777" w:rsidR="002F1FC1" w:rsidRDefault="009824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F68F74" w14:textId="77777777" w:rsidR="002F1FC1" w:rsidRDefault="00982499">
            <w:pPr>
              <w:pStyle w:val="ProductList-TableBody"/>
            </w:pPr>
            <w:r>
              <w:t>8,750,000</w:t>
            </w:r>
          </w:p>
        </w:tc>
      </w:tr>
      <w:tr w:rsidR="002F1FC1" w14:paraId="44F0AADA" w14:textId="77777777">
        <w:tc>
          <w:tcPr>
            <w:tcW w:w="4040" w:type="dxa"/>
            <w:tcBorders>
              <w:top w:val="single" w:sz="4" w:space="0" w:color="000000"/>
              <w:left w:val="single" w:sz="4" w:space="0" w:color="000000"/>
              <w:bottom w:val="single" w:sz="4" w:space="0" w:color="000000"/>
              <w:right w:val="single" w:sz="4" w:space="0" w:color="000000"/>
            </w:tcBorders>
          </w:tcPr>
          <w:p w14:paraId="07979F2B" w14:textId="77777777" w:rsidR="002F1FC1" w:rsidRDefault="0098249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EC1F223" w14:textId="77777777" w:rsidR="002F1FC1" w:rsidRDefault="009824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73076C" w14:textId="77777777" w:rsidR="002F1FC1" w:rsidRDefault="00982499">
            <w:pPr>
              <w:pStyle w:val="ProductList-TableBody"/>
            </w:pPr>
            <w:r>
              <w:t>12,500,000</w:t>
            </w:r>
          </w:p>
        </w:tc>
      </w:tr>
      <w:tr w:rsidR="002F1FC1" w14:paraId="67309762" w14:textId="77777777">
        <w:tc>
          <w:tcPr>
            <w:tcW w:w="4040" w:type="dxa"/>
            <w:tcBorders>
              <w:top w:val="single" w:sz="4" w:space="0" w:color="000000"/>
              <w:left w:val="single" w:sz="4" w:space="0" w:color="000000"/>
              <w:bottom w:val="single" w:sz="4" w:space="0" w:color="000000"/>
              <w:right w:val="single" w:sz="4" w:space="0" w:color="000000"/>
            </w:tcBorders>
          </w:tcPr>
          <w:p w14:paraId="5FD74742" w14:textId="77777777" w:rsidR="002F1FC1" w:rsidRDefault="0098249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60D5958D" w14:textId="77777777" w:rsidR="002F1FC1" w:rsidRDefault="009824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D7359C" w14:textId="77777777" w:rsidR="002F1FC1" w:rsidRDefault="00982499">
            <w:pPr>
              <w:pStyle w:val="ProductList-TableBody"/>
            </w:pPr>
            <w:r>
              <w:t>8,250,000</w:t>
            </w:r>
          </w:p>
        </w:tc>
      </w:tr>
    </w:tbl>
    <w:p w14:paraId="4E2C723A" w14:textId="77777777" w:rsidR="002F1FC1" w:rsidRDefault="002F1FC1">
      <w:pPr>
        <w:pStyle w:val="ProductList-BodyIndented"/>
        <w:ind w:left="720"/>
      </w:pPr>
    </w:p>
    <w:p w14:paraId="1A26FCEE" w14:textId="77777777" w:rsidR="002F1FC1" w:rsidRDefault="0098249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64C1F27A" w14:textId="77777777" w:rsidR="002F1FC1" w:rsidRDefault="002F1FC1">
      <w:pPr>
        <w:pStyle w:val="ProductList-BodyIndented"/>
        <w:ind w:left="720"/>
      </w:pPr>
    </w:p>
    <w:p w14:paraId="7F801F1D" w14:textId="77777777" w:rsidR="002F1FC1" w:rsidRDefault="00982499">
      <w:pPr>
        <w:pStyle w:val="ProductList-SubClauseHeading"/>
        <w:outlineLvl w:val="3"/>
      </w:pPr>
      <w:r>
        <w:t>Teisė į „Parallel Data Warehouse“</w:t>
      </w:r>
    </w:p>
    <w:p w14:paraId="713691D8" w14:textId="77777777" w:rsidR="002F1FC1" w:rsidRDefault="0098249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5586047A" w14:textId="77777777" w:rsidR="002F1FC1" w:rsidRDefault="002F1FC1">
      <w:pPr>
        <w:pStyle w:val="ProductList-BodyIndented"/>
      </w:pPr>
    </w:p>
    <w:p w14:paraId="1166A3A6" w14:textId="77777777" w:rsidR="002F1FC1" w:rsidRDefault="0098249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29A0DD4A" w14:textId="77777777" w:rsidR="002F1FC1" w:rsidRDefault="002F1FC1">
      <w:pPr>
        <w:pStyle w:val="ProductList-BodyIndented"/>
      </w:pPr>
    </w:p>
    <w:p w14:paraId="1B562C63" w14:textId="77777777" w:rsidR="002F1FC1" w:rsidRDefault="0098249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2F1FC1" w14:paraId="306020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196E6" w14:textId="77777777" w:rsidR="002F1FC1" w:rsidRDefault="0098249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6D396" w14:textId="77777777" w:rsidR="002F1FC1" w:rsidRDefault="00982499">
            <w:pPr>
              <w:pStyle w:val="ProductList-TableBody"/>
            </w:pPr>
            <w:r>
              <w:rPr>
                <w:color w:val="FFFFFF"/>
              </w:rPr>
              <w:t>Leidžiamas palaikymo kontaktinių asmenų skaičius</w:t>
            </w:r>
          </w:p>
        </w:tc>
      </w:tr>
      <w:tr w:rsidR="002F1FC1" w14:paraId="176133C1" w14:textId="77777777">
        <w:tc>
          <w:tcPr>
            <w:tcW w:w="6120" w:type="dxa"/>
            <w:tcBorders>
              <w:top w:val="single" w:sz="4" w:space="0" w:color="000000"/>
              <w:left w:val="single" w:sz="4" w:space="0" w:color="000000"/>
              <w:bottom w:val="single" w:sz="4" w:space="0" w:color="000000"/>
              <w:right w:val="single" w:sz="4" w:space="0" w:color="000000"/>
            </w:tcBorders>
          </w:tcPr>
          <w:p w14:paraId="72BD1E33" w14:textId="77777777" w:rsidR="002F1FC1" w:rsidRDefault="009824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3C7BAB" w14:textId="77777777" w:rsidR="002F1FC1" w:rsidRDefault="00982499">
            <w:pPr>
              <w:pStyle w:val="ProductList-TableBody"/>
            </w:pPr>
            <w:r>
              <w:t>4</w:t>
            </w:r>
          </w:p>
        </w:tc>
      </w:tr>
      <w:tr w:rsidR="002F1FC1" w14:paraId="58C2559A" w14:textId="77777777">
        <w:tc>
          <w:tcPr>
            <w:tcW w:w="6120" w:type="dxa"/>
            <w:tcBorders>
              <w:top w:val="single" w:sz="4" w:space="0" w:color="000000"/>
              <w:left w:val="single" w:sz="4" w:space="0" w:color="000000"/>
              <w:bottom w:val="single" w:sz="4" w:space="0" w:color="000000"/>
              <w:right w:val="single" w:sz="4" w:space="0" w:color="000000"/>
            </w:tcBorders>
          </w:tcPr>
          <w:p w14:paraId="070B246B" w14:textId="77777777" w:rsidR="002F1FC1" w:rsidRDefault="009824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180E447" w14:textId="77777777" w:rsidR="002F1FC1" w:rsidRDefault="00982499">
            <w:pPr>
              <w:pStyle w:val="ProductList-TableBody"/>
            </w:pPr>
            <w:r>
              <w:t>5</w:t>
            </w:r>
          </w:p>
        </w:tc>
      </w:tr>
      <w:tr w:rsidR="002F1FC1" w14:paraId="7111FE82" w14:textId="77777777">
        <w:tc>
          <w:tcPr>
            <w:tcW w:w="6120" w:type="dxa"/>
            <w:tcBorders>
              <w:top w:val="single" w:sz="4" w:space="0" w:color="000000"/>
              <w:left w:val="single" w:sz="4" w:space="0" w:color="000000"/>
              <w:bottom w:val="single" w:sz="4" w:space="0" w:color="000000"/>
              <w:right w:val="single" w:sz="4" w:space="0" w:color="000000"/>
            </w:tcBorders>
          </w:tcPr>
          <w:p w14:paraId="325ADEAC" w14:textId="77777777" w:rsidR="002F1FC1" w:rsidRDefault="009824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1D2B46" w14:textId="77777777" w:rsidR="002F1FC1" w:rsidRDefault="00982499">
            <w:pPr>
              <w:pStyle w:val="ProductList-TableBody"/>
            </w:pPr>
            <w:r>
              <w:t>6</w:t>
            </w:r>
          </w:p>
        </w:tc>
      </w:tr>
      <w:tr w:rsidR="002F1FC1" w14:paraId="35966941" w14:textId="77777777">
        <w:tc>
          <w:tcPr>
            <w:tcW w:w="6120" w:type="dxa"/>
            <w:tcBorders>
              <w:top w:val="single" w:sz="4" w:space="0" w:color="000000"/>
              <w:left w:val="single" w:sz="4" w:space="0" w:color="000000"/>
              <w:bottom w:val="single" w:sz="4" w:space="0" w:color="000000"/>
              <w:right w:val="single" w:sz="4" w:space="0" w:color="000000"/>
            </w:tcBorders>
          </w:tcPr>
          <w:p w14:paraId="5A5DB883" w14:textId="77777777" w:rsidR="002F1FC1" w:rsidRDefault="009824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7C5A05" w14:textId="77777777" w:rsidR="002F1FC1" w:rsidRDefault="00982499">
            <w:pPr>
              <w:pStyle w:val="ProductList-TableBody"/>
            </w:pPr>
            <w:r>
              <w:t>7</w:t>
            </w:r>
          </w:p>
        </w:tc>
      </w:tr>
      <w:tr w:rsidR="002F1FC1" w14:paraId="1F6FB5FA" w14:textId="77777777">
        <w:tc>
          <w:tcPr>
            <w:tcW w:w="6120" w:type="dxa"/>
            <w:tcBorders>
              <w:top w:val="single" w:sz="4" w:space="0" w:color="000000"/>
              <w:left w:val="single" w:sz="4" w:space="0" w:color="000000"/>
              <w:bottom w:val="single" w:sz="4" w:space="0" w:color="000000"/>
              <w:right w:val="single" w:sz="4" w:space="0" w:color="000000"/>
            </w:tcBorders>
          </w:tcPr>
          <w:p w14:paraId="6650AA9E" w14:textId="77777777" w:rsidR="002F1FC1" w:rsidRDefault="009824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AE5E98" w14:textId="77777777" w:rsidR="002F1FC1" w:rsidRDefault="00982499">
            <w:pPr>
              <w:pStyle w:val="ProductList-TableBody"/>
            </w:pPr>
            <w:r>
              <w:t>8</w:t>
            </w:r>
          </w:p>
        </w:tc>
      </w:tr>
    </w:tbl>
    <w:p w14:paraId="1BA4F99C" w14:textId="77777777" w:rsidR="002F1FC1" w:rsidRDefault="002F1FC1">
      <w:pPr>
        <w:pStyle w:val="ProductList-BodyIndented"/>
      </w:pPr>
    </w:p>
    <w:p w14:paraId="23089B95" w14:textId="77777777" w:rsidR="002F1FC1" w:rsidRDefault="0098249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1C4568AA" w14:textId="77777777" w:rsidR="002F1FC1" w:rsidRDefault="00982499">
      <w:pPr>
        <w:pStyle w:val="ProductList-BodyIndented"/>
      </w:pPr>
      <w:r>
        <w:t xml:space="preserve">Pastaba. Klientai, šiuo metu licencijuoti naudoti PDW, išlaiko šią privilegiją, kaip išsamiau aprašyta </w:t>
      </w:r>
      <w:hyperlink r:id="rId158">
        <w:r>
          <w:rPr>
            <w:color w:val="00467F"/>
            <w:u w:val="single"/>
          </w:rPr>
          <w:t>2016 m. birželio mėn. produktų naudojimo sąlygose</w:t>
        </w:r>
      </w:hyperlink>
      <w:r>
        <w:t>.</w:t>
      </w:r>
    </w:p>
    <w:p w14:paraId="2DCD0AD0" w14:textId="77777777" w:rsidR="002F1FC1" w:rsidRDefault="002F1FC1">
      <w:pPr>
        <w:pStyle w:val="ProductList-BodyIndented"/>
      </w:pPr>
    </w:p>
    <w:p w14:paraId="2E24AB39" w14:textId="77777777" w:rsidR="002F1FC1" w:rsidRDefault="00982499">
      <w:pPr>
        <w:pStyle w:val="ProductList-ClauseHeading"/>
        <w:outlineLvl w:val="2"/>
      </w:pPr>
      <w:bookmarkStart w:id="323" w:name="_Sec587"/>
      <w:r>
        <w:t>Aukštesnės versijos įgijimo licencijos pasiekiamumas</w:t>
      </w:r>
      <w:bookmarkEnd w:id="323"/>
    </w:p>
    <w:p w14:paraId="4FC9857E" w14:textId="77777777" w:rsidR="002F1FC1" w:rsidRDefault="00982499">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2F1FC1" w14:paraId="260652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13202C" w14:textId="77777777" w:rsidR="002F1FC1" w:rsidRDefault="0098249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5F2F4" w14:textId="77777777" w:rsidR="002F1FC1" w:rsidRDefault="00982499">
            <w:pPr>
              <w:pStyle w:val="ProductList-TableBody"/>
            </w:pPr>
            <w:r>
              <w:rPr>
                <w:color w:val="FFFFFF"/>
              </w:rPr>
              <w:t>Versija, prie kurios pereinama</w:t>
            </w:r>
          </w:p>
        </w:tc>
      </w:tr>
      <w:tr w:rsidR="002F1FC1" w14:paraId="014F6E35" w14:textId="77777777">
        <w:tc>
          <w:tcPr>
            <w:tcW w:w="6000" w:type="dxa"/>
            <w:tcBorders>
              <w:top w:val="single" w:sz="4" w:space="0" w:color="000000"/>
              <w:left w:val="single" w:sz="4" w:space="0" w:color="000000"/>
              <w:bottom w:val="single" w:sz="4" w:space="0" w:color="000000"/>
              <w:right w:val="single" w:sz="4" w:space="0" w:color="000000"/>
            </w:tcBorders>
          </w:tcPr>
          <w:p w14:paraId="5B9BF30D" w14:textId="77777777" w:rsidR="002F1FC1" w:rsidRDefault="009824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82566" w14:textId="77777777" w:rsidR="002F1FC1" w:rsidRDefault="00982499">
            <w:pPr>
              <w:pStyle w:val="ProductList-TableBody"/>
            </w:pPr>
            <w:r>
              <w:t>„BizTalk Server Standard“</w:t>
            </w:r>
            <w:r>
              <w:fldChar w:fldCharType="begin"/>
            </w:r>
            <w:r>
              <w:instrText xml:space="preserve"> XE "„BizTalk Server Standard“" </w:instrText>
            </w:r>
            <w:r>
              <w:fldChar w:fldCharType="end"/>
            </w:r>
          </w:p>
        </w:tc>
      </w:tr>
      <w:tr w:rsidR="002F1FC1" w14:paraId="2F137C8C" w14:textId="77777777">
        <w:tc>
          <w:tcPr>
            <w:tcW w:w="6000" w:type="dxa"/>
            <w:tcBorders>
              <w:top w:val="single" w:sz="4" w:space="0" w:color="000000"/>
              <w:left w:val="single" w:sz="4" w:space="0" w:color="000000"/>
              <w:bottom w:val="single" w:sz="4" w:space="0" w:color="000000"/>
              <w:right w:val="single" w:sz="4" w:space="0" w:color="000000"/>
            </w:tcBorders>
          </w:tcPr>
          <w:p w14:paraId="5F43AAEA" w14:textId="77777777" w:rsidR="002F1FC1" w:rsidRDefault="009824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00ADAC" w14:textId="77777777" w:rsidR="002F1FC1" w:rsidRDefault="00982499">
            <w:pPr>
              <w:pStyle w:val="ProductList-TableBody"/>
            </w:pPr>
            <w:r>
              <w:t>„BizTalk Server Enterprise“</w:t>
            </w:r>
            <w:r>
              <w:fldChar w:fldCharType="begin"/>
            </w:r>
            <w:r>
              <w:instrText xml:space="preserve"> XE "„BizTalk Server Enterprise“" </w:instrText>
            </w:r>
            <w:r>
              <w:fldChar w:fldCharType="end"/>
            </w:r>
          </w:p>
        </w:tc>
      </w:tr>
      <w:tr w:rsidR="002F1FC1" w14:paraId="6991EAF0" w14:textId="77777777">
        <w:tc>
          <w:tcPr>
            <w:tcW w:w="6000" w:type="dxa"/>
            <w:tcBorders>
              <w:top w:val="single" w:sz="4" w:space="0" w:color="000000"/>
              <w:left w:val="single" w:sz="4" w:space="0" w:color="000000"/>
              <w:bottom w:val="single" w:sz="4" w:space="0" w:color="000000"/>
              <w:right w:val="single" w:sz="4" w:space="0" w:color="000000"/>
            </w:tcBorders>
          </w:tcPr>
          <w:p w14:paraId="199DD144" w14:textId="77777777" w:rsidR="002F1FC1" w:rsidRDefault="009824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1DF57" w14:textId="77777777" w:rsidR="002F1FC1" w:rsidRDefault="00982499">
            <w:pPr>
              <w:pStyle w:val="ProductList-TableBody"/>
            </w:pPr>
            <w:r>
              <w:t>„BizTalk Server Enterprise“</w:t>
            </w:r>
          </w:p>
        </w:tc>
      </w:tr>
      <w:tr w:rsidR="002F1FC1" w14:paraId="6FE897FD" w14:textId="77777777">
        <w:tc>
          <w:tcPr>
            <w:tcW w:w="6000" w:type="dxa"/>
            <w:tcBorders>
              <w:top w:val="single" w:sz="4" w:space="0" w:color="000000"/>
              <w:left w:val="single" w:sz="4" w:space="0" w:color="000000"/>
              <w:bottom w:val="single" w:sz="4" w:space="0" w:color="000000"/>
              <w:right w:val="single" w:sz="4" w:space="0" w:color="000000"/>
            </w:tcBorders>
          </w:tcPr>
          <w:p w14:paraId="1DEEED54" w14:textId="77777777" w:rsidR="002F1FC1" w:rsidRDefault="009824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21377D2" w14:textId="77777777" w:rsidR="002F1FC1" w:rsidRDefault="00982499">
            <w:pPr>
              <w:pStyle w:val="ProductList-TableBody"/>
            </w:pPr>
            <w:r>
              <w:t>„Enterprise CAL</w:t>
            </w:r>
            <w:r>
              <w:fldChar w:fldCharType="begin"/>
            </w:r>
            <w:r>
              <w:instrText xml:space="preserve"> XE "„Enterprise CAL" </w:instrText>
            </w:r>
            <w:r>
              <w:fldChar w:fldCharType="end"/>
            </w:r>
            <w:r>
              <w:t xml:space="preserve"> Suite“</w:t>
            </w:r>
          </w:p>
        </w:tc>
      </w:tr>
      <w:tr w:rsidR="002F1FC1" w14:paraId="70691284" w14:textId="77777777">
        <w:tc>
          <w:tcPr>
            <w:tcW w:w="6000" w:type="dxa"/>
            <w:tcBorders>
              <w:top w:val="single" w:sz="4" w:space="0" w:color="000000"/>
              <w:left w:val="single" w:sz="4" w:space="0" w:color="000000"/>
              <w:bottom w:val="single" w:sz="4" w:space="0" w:color="000000"/>
              <w:right w:val="single" w:sz="4" w:space="0" w:color="000000"/>
            </w:tcBorders>
          </w:tcPr>
          <w:p w14:paraId="491BC9E8" w14:textId="77777777" w:rsidR="002F1FC1" w:rsidRDefault="009824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DB301" w14:textId="77777777" w:rsidR="002F1FC1" w:rsidRDefault="00982499">
            <w:pPr>
              <w:pStyle w:val="ProductList-TableBody"/>
            </w:pPr>
            <w:r>
              <w:t>„Core Infrastructure Server Suite Datacenter“</w:t>
            </w:r>
            <w:r>
              <w:fldChar w:fldCharType="begin"/>
            </w:r>
            <w:r>
              <w:instrText xml:space="preserve"> XE "„Core Infrastructure Server Suite Datacenter“" </w:instrText>
            </w:r>
            <w:r>
              <w:fldChar w:fldCharType="end"/>
            </w:r>
          </w:p>
        </w:tc>
      </w:tr>
      <w:tr w:rsidR="002F1FC1" w14:paraId="67BD2E1A" w14:textId="77777777">
        <w:tc>
          <w:tcPr>
            <w:tcW w:w="6000" w:type="dxa"/>
            <w:tcBorders>
              <w:top w:val="single" w:sz="4" w:space="0" w:color="000000"/>
              <w:left w:val="single" w:sz="4" w:space="0" w:color="000000"/>
              <w:bottom w:val="single" w:sz="4" w:space="0" w:color="000000"/>
              <w:right w:val="single" w:sz="4" w:space="0" w:color="000000"/>
            </w:tcBorders>
          </w:tcPr>
          <w:p w14:paraId="09F8340A" w14:textId="77777777" w:rsidR="002F1FC1" w:rsidRDefault="0098249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11F10E45" w14:textId="77777777" w:rsidR="002F1FC1" w:rsidRDefault="00982499">
            <w:pPr>
              <w:pStyle w:val="ProductList-TableBody"/>
            </w:pPr>
            <w:r>
              <w:t>„Desktop Education“ su „Enterprise CAL Suite“</w:t>
            </w:r>
          </w:p>
        </w:tc>
      </w:tr>
      <w:tr w:rsidR="002F1FC1" w14:paraId="49D12B04" w14:textId="77777777">
        <w:tc>
          <w:tcPr>
            <w:tcW w:w="6000" w:type="dxa"/>
            <w:tcBorders>
              <w:top w:val="single" w:sz="4" w:space="0" w:color="000000"/>
              <w:left w:val="single" w:sz="4" w:space="0" w:color="000000"/>
              <w:bottom w:val="single" w:sz="4" w:space="0" w:color="000000"/>
              <w:right w:val="single" w:sz="4" w:space="0" w:color="000000"/>
            </w:tcBorders>
          </w:tcPr>
          <w:p w14:paraId="5F9E8EC2" w14:textId="77777777" w:rsidR="002F1FC1" w:rsidRDefault="0098249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60D79738" w14:textId="77777777" w:rsidR="002F1FC1" w:rsidRDefault="00982499">
            <w:pPr>
              <w:pStyle w:val="ProductList-TableBody"/>
            </w:pPr>
            <w:r>
              <w:t>„Desktop School“ su „Enterprise CAL Suite“</w:t>
            </w:r>
          </w:p>
        </w:tc>
      </w:tr>
      <w:tr w:rsidR="002F1FC1" w14:paraId="299F01DA" w14:textId="77777777">
        <w:tc>
          <w:tcPr>
            <w:tcW w:w="6000" w:type="dxa"/>
            <w:tcBorders>
              <w:top w:val="single" w:sz="4" w:space="0" w:color="000000"/>
              <w:left w:val="single" w:sz="4" w:space="0" w:color="000000"/>
              <w:bottom w:val="single" w:sz="4" w:space="0" w:color="000000"/>
              <w:right w:val="single" w:sz="4" w:space="0" w:color="000000"/>
            </w:tcBorders>
          </w:tcPr>
          <w:p w14:paraId="786C12F7" w14:textId="77777777" w:rsidR="002F1FC1" w:rsidRDefault="009824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077C1" w14:textId="77777777" w:rsidR="002F1FC1" w:rsidRDefault="00982499">
            <w:pPr>
              <w:pStyle w:val="ProductList-TableBody"/>
            </w:pPr>
            <w:r>
              <w:t>„Exchange Server Enterprise“</w:t>
            </w:r>
            <w:r>
              <w:fldChar w:fldCharType="begin"/>
            </w:r>
            <w:r>
              <w:instrText xml:space="preserve"> XE "„Exchange Server Enterprise“" </w:instrText>
            </w:r>
            <w:r>
              <w:fldChar w:fldCharType="end"/>
            </w:r>
          </w:p>
        </w:tc>
      </w:tr>
      <w:tr w:rsidR="002F1FC1" w14:paraId="3FB6A2CD" w14:textId="77777777">
        <w:tc>
          <w:tcPr>
            <w:tcW w:w="6000" w:type="dxa"/>
            <w:tcBorders>
              <w:top w:val="single" w:sz="4" w:space="0" w:color="000000"/>
              <w:left w:val="single" w:sz="4" w:space="0" w:color="000000"/>
              <w:bottom w:val="single" w:sz="4" w:space="0" w:color="000000"/>
              <w:right w:val="single" w:sz="4" w:space="0" w:color="000000"/>
            </w:tcBorders>
          </w:tcPr>
          <w:p w14:paraId="5416E0C2" w14:textId="77777777" w:rsidR="002F1FC1" w:rsidRDefault="009824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96725" w14:textId="77777777" w:rsidR="002F1FC1" w:rsidRDefault="00982499">
            <w:pPr>
              <w:pStyle w:val="ProductList-TableBody"/>
            </w:pPr>
            <w:r>
              <w:t>„Forefront TMG Enterprise“</w:t>
            </w:r>
            <w:r>
              <w:fldChar w:fldCharType="begin"/>
            </w:r>
            <w:r>
              <w:instrText xml:space="preserve"> XE "„Forefront TMG Enterprise“" </w:instrText>
            </w:r>
            <w:r>
              <w:fldChar w:fldCharType="end"/>
            </w:r>
          </w:p>
        </w:tc>
      </w:tr>
      <w:tr w:rsidR="002F1FC1" w14:paraId="20DD61EE" w14:textId="77777777">
        <w:tc>
          <w:tcPr>
            <w:tcW w:w="6000" w:type="dxa"/>
            <w:tcBorders>
              <w:top w:val="single" w:sz="4" w:space="0" w:color="000000"/>
              <w:left w:val="single" w:sz="4" w:space="0" w:color="000000"/>
              <w:bottom w:val="single" w:sz="4" w:space="0" w:color="000000"/>
              <w:right w:val="single" w:sz="4" w:space="0" w:color="000000"/>
            </w:tcBorders>
          </w:tcPr>
          <w:p w14:paraId="5C905A54" w14:textId="77777777" w:rsidR="002F1FC1" w:rsidRDefault="00982499">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629C6" w14:textId="77777777" w:rsidR="002F1FC1" w:rsidRDefault="00982499">
            <w:pPr>
              <w:pStyle w:val="ProductList-TableBody"/>
            </w:pPr>
            <w:r>
              <w:t>„Microsoft Dynamics 365 Sales“ vietinė KPL</w:t>
            </w:r>
            <w:r>
              <w:fldChar w:fldCharType="begin"/>
            </w:r>
            <w:r>
              <w:instrText xml:space="preserve"> XE "„Microsoft Dynamics 365 Sales“ vietinė KPL" </w:instrText>
            </w:r>
            <w:r>
              <w:fldChar w:fldCharType="end"/>
            </w:r>
          </w:p>
        </w:tc>
      </w:tr>
      <w:tr w:rsidR="002F1FC1" w14:paraId="2D1C4186" w14:textId="77777777">
        <w:tc>
          <w:tcPr>
            <w:tcW w:w="6000" w:type="dxa"/>
            <w:tcBorders>
              <w:top w:val="single" w:sz="4" w:space="0" w:color="000000"/>
              <w:left w:val="single" w:sz="4" w:space="0" w:color="000000"/>
              <w:bottom w:val="single" w:sz="4" w:space="0" w:color="000000"/>
              <w:right w:val="single" w:sz="4" w:space="0" w:color="000000"/>
            </w:tcBorders>
          </w:tcPr>
          <w:p w14:paraId="6802A87F" w14:textId="77777777" w:rsidR="002F1FC1" w:rsidRDefault="00982499">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9070373" w14:textId="77777777" w:rsidR="002F1FC1" w:rsidRDefault="00982499">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2F1FC1" w14:paraId="00FAF343" w14:textId="77777777">
        <w:tc>
          <w:tcPr>
            <w:tcW w:w="6000" w:type="dxa"/>
            <w:tcBorders>
              <w:top w:val="single" w:sz="4" w:space="0" w:color="000000"/>
              <w:left w:val="single" w:sz="4" w:space="0" w:color="000000"/>
              <w:bottom w:val="single" w:sz="4" w:space="0" w:color="000000"/>
              <w:right w:val="single" w:sz="4" w:space="0" w:color="000000"/>
            </w:tcBorders>
          </w:tcPr>
          <w:p w14:paraId="300A76FD" w14:textId="77777777" w:rsidR="002F1FC1" w:rsidRDefault="00982499">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C83A26D" w14:textId="77777777" w:rsidR="002F1FC1" w:rsidRDefault="00982499">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2F1FC1" w14:paraId="31873A3C" w14:textId="77777777">
        <w:tc>
          <w:tcPr>
            <w:tcW w:w="6000" w:type="dxa"/>
            <w:tcBorders>
              <w:top w:val="single" w:sz="4" w:space="0" w:color="000000"/>
              <w:left w:val="single" w:sz="4" w:space="0" w:color="000000"/>
              <w:bottom w:val="single" w:sz="4" w:space="0" w:color="000000"/>
              <w:right w:val="single" w:sz="4" w:space="0" w:color="000000"/>
            </w:tcBorders>
          </w:tcPr>
          <w:p w14:paraId="365305A4" w14:textId="77777777" w:rsidR="002F1FC1" w:rsidRDefault="00982499">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A0C362E" w14:textId="77777777" w:rsidR="002F1FC1" w:rsidRDefault="00982499">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2F1FC1" w14:paraId="0BCFB57E" w14:textId="77777777">
        <w:tc>
          <w:tcPr>
            <w:tcW w:w="6000" w:type="dxa"/>
            <w:tcBorders>
              <w:top w:val="single" w:sz="4" w:space="0" w:color="000000"/>
              <w:left w:val="single" w:sz="4" w:space="0" w:color="000000"/>
              <w:bottom w:val="single" w:sz="4" w:space="0" w:color="000000"/>
              <w:right w:val="single" w:sz="4" w:space="0" w:color="000000"/>
            </w:tcBorders>
          </w:tcPr>
          <w:p w14:paraId="2BD1DA21" w14:textId="77777777" w:rsidR="002F1FC1" w:rsidRDefault="009824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9DEA9" w14:textId="77777777" w:rsidR="002F1FC1" w:rsidRDefault="00982499">
            <w:pPr>
              <w:pStyle w:val="ProductList-TableBody"/>
            </w:pPr>
            <w:r>
              <w:t>„Office Professional Plus“</w:t>
            </w:r>
            <w:r>
              <w:fldChar w:fldCharType="begin"/>
            </w:r>
            <w:r>
              <w:instrText xml:space="preserve"> XE "„Office Professional Plus“" </w:instrText>
            </w:r>
            <w:r>
              <w:fldChar w:fldCharType="end"/>
            </w:r>
          </w:p>
        </w:tc>
      </w:tr>
      <w:tr w:rsidR="002F1FC1" w14:paraId="3B5EDB46" w14:textId="77777777">
        <w:tc>
          <w:tcPr>
            <w:tcW w:w="6000" w:type="dxa"/>
            <w:tcBorders>
              <w:top w:val="single" w:sz="4" w:space="0" w:color="000000"/>
              <w:left w:val="single" w:sz="4" w:space="0" w:color="000000"/>
              <w:bottom w:val="single" w:sz="4" w:space="0" w:color="000000"/>
              <w:right w:val="single" w:sz="4" w:space="0" w:color="000000"/>
            </w:tcBorders>
          </w:tcPr>
          <w:p w14:paraId="3A7249D0" w14:textId="77777777" w:rsidR="002F1FC1" w:rsidRDefault="0098249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4D867C64" w14:textId="77777777" w:rsidR="002F1FC1" w:rsidRDefault="00982499">
            <w:pPr>
              <w:pStyle w:val="ProductList-TableBody"/>
            </w:pPr>
            <w:r>
              <w:t>Korporatyvinis kompiuteris</w:t>
            </w:r>
          </w:p>
        </w:tc>
      </w:tr>
      <w:tr w:rsidR="002F1FC1" w14:paraId="5DBD6BC9" w14:textId="77777777">
        <w:tc>
          <w:tcPr>
            <w:tcW w:w="6000" w:type="dxa"/>
            <w:tcBorders>
              <w:top w:val="single" w:sz="4" w:space="0" w:color="000000"/>
              <w:left w:val="single" w:sz="4" w:space="0" w:color="000000"/>
              <w:bottom w:val="single" w:sz="4" w:space="0" w:color="000000"/>
              <w:right w:val="single" w:sz="4" w:space="0" w:color="000000"/>
            </w:tcBorders>
          </w:tcPr>
          <w:p w14:paraId="410EE931" w14:textId="77777777" w:rsidR="002F1FC1" w:rsidRDefault="009824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4D1B1" w14:textId="77777777" w:rsidR="002F1FC1" w:rsidRDefault="00982499">
            <w:pPr>
              <w:pStyle w:val="ProductList-TableBody"/>
            </w:pPr>
            <w:r>
              <w:t>„Project Professional“</w:t>
            </w:r>
            <w:r>
              <w:fldChar w:fldCharType="begin"/>
            </w:r>
            <w:r>
              <w:instrText xml:space="preserve"> XE "„Project Professional“" </w:instrText>
            </w:r>
            <w:r>
              <w:fldChar w:fldCharType="end"/>
            </w:r>
          </w:p>
        </w:tc>
      </w:tr>
      <w:tr w:rsidR="002F1FC1" w14:paraId="18BC003D" w14:textId="77777777">
        <w:tc>
          <w:tcPr>
            <w:tcW w:w="6000" w:type="dxa"/>
            <w:tcBorders>
              <w:top w:val="single" w:sz="4" w:space="0" w:color="000000"/>
              <w:left w:val="single" w:sz="4" w:space="0" w:color="000000"/>
              <w:bottom w:val="single" w:sz="4" w:space="0" w:color="000000"/>
              <w:right w:val="single" w:sz="4" w:space="0" w:color="000000"/>
            </w:tcBorders>
          </w:tcPr>
          <w:p w14:paraId="46DCDADB" w14:textId="77777777" w:rsidR="002F1FC1" w:rsidRDefault="00982499">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4DF6C" w14:textId="77777777" w:rsidR="002F1FC1" w:rsidRDefault="00982499">
            <w:pPr>
              <w:pStyle w:val="ProductList-TableBody"/>
            </w:pPr>
            <w:r>
              <w:t>„SQL Server Enterprise Core“</w:t>
            </w:r>
            <w:r>
              <w:fldChar w:fldCharType="begin"/>
            </w:r>
            <w:r>
              <w:instrText xml:space="preserve"> XE "„SQL Server Enterprise Core“" </w:instrText>
            </w:r>
            <w:r>
              <w:fldChar w:fldCharType="end"/>
            </w:r>
          </w:p>
        </w:tc>
      </w:tr>
      <w:tr w:rsidR="002F1FC1" w14:paraId="09D7D003" w14:textId="77777777">
        <w:tc>
          <w:tcPr>
            <w:tcW w:w="6000" w:type="dxa"/>
            <w:tcBorders>
              <w:top w:val="single" w:sz="4" w:space="0" w:color="000000"/>
              <w:left w:val="single" w:sz="4" w:space="0" w:color="000000"/>
              <w:bottom w:val="single" w:sz="4" w:space="0" w:color="000000"/>
              <w:right w:val="single" w:sz="4" w:space="0" w:color="000000"/>
            </w:tcBorders>
          </w:tcPr>
          <w:p w14:paraId="7F61DB01" w14:textId="77777777" w:rsidR="002F1FC1" w:rsidRDefault="009824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BB411" w14:textId="77777777" w:rsidR="002F1FC1" w:rsidRDefault="00982499">
            <w:pPr>
              <w:pStyle w:val="ProductList-TableBody"/>
            </w:pPr>
            <w:r>
              <w:t>„System Center Datacenter“</w:t>
            </w:r>
            <w:r>
              <w:fldChar w:fldCharType="begin"/>
            </w:r>
            <w:r>
              <w:instrText xml:space="preserve"> XE "„System Center Datacenter“" </w:instrText>
            </w:r>
            <w:r>
              <w:fldChar w:fldCharType="end"/>
            </w:r>
          </w:p>
        </w:tc>
      </w:tr>
      <w:tr w:rsidR="002F1FC1" w14:paraId="565C5DE6" w14:textId="77777777">
        <w:tc>
          <w:tcPr>
            <w:tcW w:w="6000" w:type="dxa"/>
            <w:tcBorders>
              <w:top w:val="single" w:sz="4" w:space="0" w:color="000000"/>
              <w:left w:val="single" w:sz="4" w:space="0" w:color="000000"/>
              <w:bottom w:val="single" w:sz="4" w:space="0" w:color="000000"/>
              <w:right w:val="single" w:sz="4" w:space="0" w:color="000000"/>
            </w:tcBorders>
          </w:tcPr>
          <w:p w14:paraId="3753C2C8" w14:textId="77777777" w:rsidR="002F1FC1" w:rsidRDefault="009824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43545" w14:textId="77777777" w:rsidR="002F1FC1" w:rsidRDefault="00982499">
            <w:pPr>
              <w:pStyle w:val="ProductList-TableBody"/>
            </w:pPr>
            <w:r>
              <w:t>„Visio Professional“</w:t>
            </w:r>
            <w:r>
              <w:fldChar w:fldCharType="begin"/>
            </w:r>
            <w:r>
              <w:instrText xml:space="preserve"> XE "„Visio Professional“" </w:instrText>
            </w:r>
            <w:r>
              <w:fldChar w:fldCharType="end"/>
            </w:r>
          </w:p>
        </w:tc>
      </w:tr>
      <w:tr w:rsidR="002F1FC1" w14:paraId="10990EFF" w14:textId="77777777">
        <w:tc>
          <w:tcPr>
            <w:tcW w:w="6000" w:type="dxa"/>
            <w:tcBorders>
              <w:top w:val="single" w:sz="4" w:space="0" w:color="000000"/>
              <w:left w:val="single" w:sz="4" w:space="0" w:color="000000"/>
              <w:bottom w:val="single" w:sz="4" w:space="0" w:color="000000"/>
              <w:right w:val="single" w:sz="4" w:space="0" w:color="000000"/>
            </w:tcBorders>
          </w:tcPr>
          <w:p w14:paraId="308B257C" w14:textId="77777777" w:rsidR="002F1FC1" w:rsidRDefault="0098249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9D339" w14:textId="77777777" w:rsidR="002F1FC1" w:rsidRDefault="00982499">
            <w:pPr>
              <w:pStyle w:val="ProductList-TableBody"/>
            </w:pPr>
            <w:r>
              <w:t>„Visual Studio Enterprise“ prenumerata</w:t>
            </w:r>
            <w:r>
              <w:fldChar w:fldCharType="begin"/>
            </w:r>
            <w:r>
              <w:instrText xml:space="preserve"> XE "„Visual Studio Enterprise“ prenumerata" </w:instrText>
            </w:r>
            <w:r>
              <w:fldChar w:fldCharType="end"/>
            </w:r>
          </w:p>
        </w:tc>
      </w:tr>
      <w:tr w:rsidR="002F1FC1" w14:paraId="664A3EA9" w14:textId="77777777">
        <w:tc>
          <w:tcPr>
            <w:tcW w:w="6000" w:type="dxa"/>
            <w:tcBorders>
              <w:top w:val="single" w:sz="4" w:space="0" w:color="000000"/>
              <w:left w:val="single" w:sz="4" w:space="0" w:color="000000"/>
              <w:bottom w:val="single" w:sz="4" w:space="0" w:color="000000"/>
              <w:right w:val="single" w:sz="4" w:space="0" w:color="000000"/>
            </w:tcBorders>
          </w:tcPr>
          <w:p w14:paraId="5AE10595" w14:textId="77777777" w:rsidR="002F1FC1" w:rsidRDefault="0098249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000C5" w14:textId="77777777" w:rsidR="002F1FC1" w:rsidRDefault="00982499">
            <w:pPr>
              <w:pStyle w:val="ProductList-TableBody"/>
            </w:pPr>
            <w:r>
              <w:t>„Visual Studio Enterprise“ prenumerata</w:t>
            </w:r>
            <w:r>
              <w:fldChar w:fldCharType="begin"/>
            </w:r>
            <w:r>
              <w:instrText xml:space="preserve"> XE "„Visual Studio Enterprise“ prenumerata" </w:instrText>
            </w:r>
            <w:r>
              <w:fldChar w:fldCharType="end"/>
            </w:r>
          </w:p>
        </w:tc>
      </w:tr>
      <w:tr w:rsidR="002F1FC1" w14:paraId="519D7006" w14:textId="77777777">
        <w:tc>
          <w:tcPr>
            <w:tcW w:w="6000" w:type="dxa"/>
            <w:tcBorders>
              <w:top w:val="single" w:sz="4" w:space="0" w:color="000000"/>
              <w:left w:val="single" w:sz="4" w:space="0" w:color="000000"/>
              <w:bottom w:val="single" w:sz="4" w:space="0" w:color="000000"/>
              <w:right w:val="single" w:sz="4" w:space="0" w:color="000000"/>
            </w:tcBorders>
          </w:tcPr>
          <w:p w14:paraId="4952C2F8" w14:textId="77777777" w:rsidR="002F1FC1" w:rsidRDefault="009824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E7B50" w14:textId="77777777" w:rsidR="002F1FC1" w:rsidRDefault="00982499">
            <w:pPr>
              <w:pStyle w:val="ProductList-TableBody"/>
            </w:pPr>
            <w:r>
              <w:t>„Windows Server Datacenter“</w:t>
            </w:r>
            <w:r>
              <w:fldChar w:fldCharType="begin"/>
            </w:r>
            <w:r>
              <w:instrText xml:space="preserve"> XE "„Windows Server Datacenter“" </w:instrText>
            </w:r>
            <w:r>
              <w:fldChar w:fldCharType="end"/>
            </w:r>
          </w:p>
        </w:tc>
      </w:tr>
    </w:tbl>
    <w:p w14:paraId="1FDF665B" w14:textId="77777777" w:rsidR="002F1FC1" w:rsidRDefault="002F1FC1">
      <w:pPr>
        <w:pStyle w:val="ProductList-Body"/>
      </w:pPr>
    </w:p>
    <w:p w14:paraId="5866722C" w14:textId="77777777" w:rsidR="002F1FC1" w:rsidRDefault="00982499">
      <w:pPr>
        <w:pStyle w:val="ProductList-ClauseHeading"/>
        <w:outlineLvl w:val="2"/>
      </w:pPr>
      <w:bookmarkStart w:id="324" w:name="_Sec588"/>
      <w:r>
        <w:t>Serveriai – Avarinio atkūrimo teisės</w:t>
      </w:r>
      <w:bookmarkEnd w:id="324"/>
    </w:p>
    <w:p w14:paraId="6D36D5E7" w14:textId="77777777" w:rsidR="002F1FC1" w:rsidRDefault="0098249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BB8E98A" w14:textId="77777777" w:rsidR="002F1FC1" w:rsidRDefault="002F1FC1">
      <w:pPr>
        <w:pStyle w:val="ProductList-Body"/>
      </w:pPr>
    </w:p>
    <w:p w14:paraId="2FE43F41" w14:textId="77777777" w:rsidR="002F1FC1" w:rsidRDefault="00982499">
      <w:pPr>
        <w:pStyle w:val="ProductList-SubSubClauseHeading"/>
        <w:outlineLvl w:val="4"/>
      </w:pPr>
      <w:r>
        <w:t>Leidžiama naudoti atsarginius egzempliorius</w:t>
      </w:r>
    </w:p>
    <w:p w14:paraId="625B7EA6" w14:textId="77777777" w:rsidR="002F1FC1" w:rsidRDefault="0098249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B167E91" w14:textId="77777777" w:rsidR="002F1FC1" w:rsidRDefault="00982499" w:rsidP="008B5129">
      <w:pPr>
        <w:pStyle w:val="ProductList-Bullet"/>
        <w:numPr>
          <w:ilvl w:val="2"/>
          <w:numId w:val="63"/>
        </w:numPr>
      </w:pPr>
      <w:r>
        <w:t>trumpais laikotarpiais, kai vykdomas avarinio atkūrimo testavimas – ne ilgiau nei vieną savaitę kas 90 dienų;</w:t>
      </w:r>
    </w:p>
    <w:p w14:paraId="59027FD4" w14:textId="77777777" w:rsidR="002F1FC1" w:rsidRDefault="00982499" w:rsidP="008B5129">
      <w:pPr>
        <w:pStyle w:val="ProductList-Bullet"/>
        <w:numPr>
          <w:ilvl w:val="2"/>
          <w:numId w:val="6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4FEECB4C" w14:textId="77777777" w:rsidR="002F1FC1" w:rsidRDefault="00982499" w:rsidP="008B5129">
      <w:pPr>
        <w:pStyle w:val="ProductList-Bullet"/>
        <w:numPr>
          <w:ilvl w:val="2"/>
          <w:numId w:val="6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6F9EFF0" w14:textId="77777777" w:rsidR="002F1FC1" w:rsidRDefault="002F1FC1">
      <w:pPr>
        <w:pStyle w:val="ProductList-BodyIndented2"/>
      </w:pPr>
    </w:p>
    <w:p w14:paraId="0D768F0D" w14:textId="77777777" w:rsidR="002F1FC1" w:rsidRDefault="00982499">
      <w:pPr>
        <w:pStyle w:val="ProductList-SubSubClauseHeading"/>
        <w:outlineLvl w:val="4"/>
      </w:pPr>
      <w:r>
        <w:t>„Azure“ hibridinės privilegijos naudojimas Avarinio atkūrimo metu</w:t>
      </w:r>
    </w:p>
    <w:p w14:paraId="185A966E" w14:textId="77777777" w:rsidR="002F1FC1" w:rsidRDefault="0098249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649AFFB" w14:textId="77777777" w:rsidR="002F1FC1" w:rsidRDefault="002F1FC1">
      <w:pPr>
        <w:pStyle w:val="ProductList-BodyIndented2"/>
      </w:pPr>
    </w:p>
    <w:p w14:paraId="33F12EF7" w14:textId="77777777" w:rsidR="002F1FC1" w:rsidRDefault="00982499">
      <w:pPr>
        <w:pStyle w:val="ProductList-SubSubClauseHeading"/>
        <w:outlineLvl w:val="4"/>
      </w:pPr>
      <w:r>
        <w:t>Avarinio atkūrimo naudojimo reikalavimai</w:t>
      </w:r>
    </w:p>
    <w:p w14:paraId="46A37A18" w14:textId="77777777" w:rsidR="002F1FC1" w:rsidRDefault="00982499">
      <w:pPr>
        <w:pStyle w:val="ProductList-BodyIndented2"/>
      </w:pPr>
      <w:r>
        <w:t>Norint naudoti programinę įrangą avarinio atkūrimo teisėmis Klientas turi laikytis toliau nurodytų sąlygų.</w:t>
      </w:r>
    </w:p>
    <w:p w14:paraId="088FC5AF" w14:textId="77777777" w:rsidR="002F1FC1" w:rsidRDefault="00982499" w:rsidP="008B5129">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0E9F91AF" w14:textId="77777777" w:rsidR="002F1FC1" w:rsidRDefault="00982499" w:rsidP="008B5129">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1AA4A884" w14:textId="77777777" w:rsidR="002F1FC1" w:rsidRDefault="00982499" w:rsidP="008B5129">
      <w:pPr>
        <w:pStyle w:val="ProductList-Bullet"/>
        <w:numPr>
          <w:ilvl w:val="2"/>
          <w:numId w:val="6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39E17D6F" w14:textId="77777777" w:rsidR="002F1FC1" w:rsidRDefault="00982499" w:rsidP="008B5129">
      <w:pPr>
        <w:pStyle w:val="ProductList-Bullet"/>
        <w:numPr>
          <w:ilvl w:val="2"/>
          <w:numId w:val="6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1A95EEFB" w14:textId="77777777" w:rsidR="002F1FC1" w:rsidRDefault="00982499" w:rsidP="008B5129">
      <w:pPr>
        <w:pStyle w:val="ProductList-Bullet"/>
        <w:numPr>
          <w:ilvl w:val="2"/>
          <w:numId w:val="6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04FDDCFE" w14:textId="77777777" w:rsidR="002F1FC1" w:rsidRDefault="00982499" w:rsidP="008B5129">
      <w:pPr>
        <w:pStyle w:val="ProductList-Bullet"/>
        <w:numPr>
          <w:ilvl w:val="2"/>
          <w:numId w:val="6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A13AC88" w14:textId="77777777" w:rsidR="002F1FC1" w:rsidRDefault="002F1FC1">
      <w:pPr>
        <w:pStyle w:val="ProductList-BodyIndented2"/>
      </w:pPr>
    </w:p>
    <w:p w14:paraId="7FCE8FFB" w14:textId="77777777" w:rsidR="002F1FC1" w:rsidRDefault="00982499">
      <w:pPr>
        <w:pStyle w:val="ProductList-SubSubClauseHeading"/>
        <w:outlineLvl w:val="4"/>
      </w:pPr>
      <w:r>
        <w:t>„Windows Server“ papildomas leidžiamas naudojimas</w:t>
      </w:r>
    </w:p>
    <w:p w14:paraId="32768154" w14:textId="77777777" w:rsidR="002F1FC1" w:rsidRDefault="00982499" w:rsidP="008B5129">
      <w:pPr>
        <w:pStyle w:val="ProductList-Bullet"/>
        <w:numPr>
          <w:ilvl w:val="2"/>
          <w:numId w:val="6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074C31C9" w14:textId="77777777" w:rsidR="002F1FC1" w:rsidRDefault="00982499" w:rsidP="008B5129">
      <w:pPr>
        <w:pStyle w:val="ProductList-Bullet"/>
        <w:numPr>
          <w:ilvl w:val="3"/>
          <w:numId w:val="6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11E9D53" w14:textId="77777777" w:rsidR="002F1FC1" w:rsidRDefault="00982499" w:rsidP="008B5129">
      <w:pPr>
        <w:pStyle w:val="ProductList-Bullet"/>
        <w:numPr>
          <w:ilvl w:val="3"/>
          <w:numId w:val="6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5E86408F" w14:textId="77777777" w:rsidR="002F1FC1" w:rsidRDefault="00982499">
      <w:pPr>
        <w:pStyle w:val="ProductList-BodyIndented2"/>
        <w:ind w:left="1440"/>
      </w:pPr>
      <w:r>
        <w:t>- aparatūros virtualizavimo programinei įrangai, pvz., „Hyper-V“, paleisti;</w:t>
      </w:r>
    </w:p>
    <w:p w14:paraId="5F678BC2" w14:textId="77777777" w:rsidR="002F1FC1" w:rsidRDefault="00982499">
      <w:pPr>
        <w:pStyle w:val="ProductList-BodyIndented2"/>
        <w:ind w:left="1440"/>
      </w:pPr>
      <w:r>
        <w:t>- aparatūros virtualizavimo paslaugoms teikti;</w:t>
      </w:r>
    </w:p>
    <w:p w14:paraId="22697B34" w14:textId="77777777" w:rsidR="002F1FC1" w:rsidRDefault="00982499">
      <w:pPr>
        <w:pStyle w:val="ProductList-BodyIndented2"/>
        <w:ind w:left="1440"/>
      </w:pPr>
      <w:r>
        <w:t>- programinės įrangos agentams paleisti, kad būtų valdoma aparatūros virtualizavimo programinė įranga;</w:t>
      </w:r>
    </w:p>
    <w:p w14:paraId="43A838AE" w14:textId="77777777" w:rsidR="002F1FC1" w:rsidRDefault="00982499">
      <w:pPr>
        <w:pStyle w:val="ProductList-BodyIndented2"/>
        <w:ind w:left="1440"/>
      </w:pPr>
      <w:r>
        <w:t>- kaip atkartojimo paskirties vieta;</w:t>
      </w:r>
    </w:p>
    <w:p w14:paraId="27934D4B" w14:textId="77777777" w:rsidR="002F1FC1" w:rsidRDefault="0098249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5909072B" w14:textId="77777777" w:rsidR="002F1FC1" w:rsidRDefault="0098249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4A64DD0E" w14:textId="77777777" w:rsidR="002F1FC1" w:rsidRDefault="00982499">
      <w:pPr>
        <w:pStyle w:val="ProductList-BodyIndented2"/>
        <w:ind w:left="1440"/>
      </w:pPr>
      <w:r>
        <w:t xml:space="preserve">- norint vykdyti avarinį atkūrimą, kaip nurodyta pirmiau. </w:t>
      </w:r>
    </w:p>
    <w:p w14:paraId="1A813329" w14:textId="77777777" w:rsidR="002F1FC1" w:rsidRDefault="00982499" w:rsidP="008B5129">
      <w:pPr>
        <w:pStyle w:val="ProductList-Bullet"/>
        <w:numPr>
          <w:ilvl w:val="3"/>
          <w:numId w:val="6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99473E6" w14:textId="77777777" w:rsidR="002F1FC1" w:rsidRDefault="002F1FC1">
      <w:pPr>
        <w:pStyle w:val="ProductList-BodyIndented2"/>
      </w:pPr>
    </w:p>
    <w:p w14:paraId="7F2F2DBF" w14:textId="77777777" w:rsidR="002F1FC1" w:rsidRDefault="002F1FC1">
      <w:pPr>
        <w:pStyle w:val="ProductList-BodyIndented2"/>
      </w:pPr>
    </w:p>
    <w:p w14:paraId="4FFAE781" w14:textId="77777777" w:rsidR="002F1FC1" w:rsidRDefault="00982499">
      <w:pPr>
        <w:pStyle w:val="ProductList-ClauseHeading"/>
        <w:outlineLvl w:val="2"/>
      </w:pPr>
      <w:bookmarkStart w:id="325" w:name="_Sec589"/>
      <w:r>
        <w:t>Licencijos mobilumas</w:t>
      </w:r>
      <w:bookmarkEnd w:id="325"/>
    </w:p>
    <w:p w14:paraId="67902816" w14:textId="77777777" w:rsidR="002F1FC1" w:rsidRDefault="00982499">
      <w:pPr>
        <w:pStyle w:val="ProductList-SubClauseHeading"/>
        <w:outlineLvl w:val="3"/>
      </w:pPr>
      <w:r>
        <w:t>Licencijos mobilumas serverių ūkiuose</w:t>
      </w:r>
    </w:p>
    <w:p w14:paraId="205EC73C" w14:textId="77777777" w:rsidR="002F1FC1" w:rsidRDefault="0098249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6F0E0A35" w14:textId="77777777" w:rsidR="002F1FC1" w:rsidRDefault="002F1FC1">
      <w:pPr>
        <w:pStyle w:val="ProductList-BodyIndented"/>
      </w:pPr>
    </w:p>
    <w:p w14:paraId="08AA830D" w14:textId="77777777" w:rsidR="002F1FC1" w:rsidRDefault="00982499">
      <w:pPr>
        <w:pStyle w:val="ProductList-SubClauseHeading"/>
        <w:outlineLvl w:val="3"/>
      </w:pPr>
      <w:r>
        <w:t>Licencijos mobilumas naudojant Programinės įrangos naujumo garantiją</w:t>
      </w:r>
    </w:p>
    <w:p w14:paraId="10723D80" w14:textId="77777777" w:rsidR="002F1FC1" w:rsidRDefault="0098249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9AE1EAF" w14:textId="77777777" w:rsidR="002F1FC1" w:rsidRDefault="002F1FC1">
      <w:pPr>
        <w:pStyle w:val="ProductList-BodyIndented"/>
      </w:pPr>
    </w:p>
    <w:p w14:paraId="77DBE87A" w14:textId="77777777" w:rsidR="002F1FC1" w:rsidRDefault="00982499">
      <w:pPr>
        <w:pStyle w:val="ProductList-SubSubClauseHeading"/>
        <w:outlineLvl w:val="4"/>
      </w:pPr>
      <w:r>
        <w:t>Leidžiamas naudojimas</w:t>
      </w:r>
    </w:p>
    <w:p w14:paraId="4A728668" w14:textId="77777777" w:rsidR="002F1FC1" w:rsidRDefault="00982499">
      <w:pPr>
        <w:pStyle w:val="ProductList-BodyIndented2"/>
      </w:pPr>
      <w:r>
        <w:t>Licencijų mobilumo naudojant SA teisės suteikia Klientui galimybę:</w:t>
      </w:r>
    </w:p>
    <w:p w14:paraId="269B27D0" w14:textId="77777777" w:rsidR="002F1FC1" w:rsidRDefault="00982499" w:rsidP="008B5129">
      <w:pPr>
        <w:pStyle w:val="ProductList-Bullet"/>
        <w:numPr>
          <w:ilvl w:val="2"/>
          <w:numId w:val="67"/>
        </w:numPr>
      </w:pPr>
      <w:r>
        <w:t xml:space="preserve">paleisti savo licencijuotą programinę įrangą bendrai naudojamuose serveriuose; </w:t>
      </w:r>
    </w:p>
    <w:p w14:paraId="29531CD9" w14:textId="77777777" w:rsidR="002F1FC1" w:rsidRDefault="00982499" w:rsidP="008B5129">
      <w:pPr>
        <w:pStyle w:val="ProductList-Bullet"/>
        <w:numPr>
          <w:ilvl w:val="2"/>
          <w:numId w:val="67"/>
        </w:numPr>
      </w:pPr>
      <w:r>
        <w:t xml:space="preserve">pasiekti tą programinę įrangą, kuriai taikoma SA, naudojant prieigos licencijas ir naudojant Vartotojo ir Įrenginio PL, kurios suteikia galimybę pasiekti Produktus; </w:t>
      </w:r>
    </w:p>
    <w:p w14:paraId="748672D7" w14:textId="77777777" w:rsidR="002F1FC1" w:rsidRDefault="00982499" w:rsidP="008B5129">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64F0A348" w14:textId="77777777" w:rsidR="002F1FC1" w:rsidRDefault="00982499" w:rsidP="008B5129">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7EB4E0B0" w14:textId="77777777" w:rsidR="002F1FC1" w:rsidRDefault="002F1FC1">
      <w:pPr>
        <w:pStyle w:val="ProductList-BodyIndented2"/>
      </w:pPr>
    </w:p>
    <w:p w14:paraId="7C1CB07A" w14:textId="77777777" w:rsidR="002F1FC1" w:rsidRDefault="00982499">
      <w:pPr>
        <w:pStyle w:val="ProductList-SubSubClauseHeading"/>
        <w:outlineLvl w:val="4"/>
      </w:pPr>
      <w:r>
        <w:t>Reikalavimai</w:t>
      </w:r>
    </w:p>
    <w:p w14:paraId="73AB31ED" w14:textId="77777777" w:rsidR="002F1FC1" w:rsidRDefault="00982499">
      <w:pPr>
        <w:pStyle w:val="ProductList-BodyIndented2"/>
      </w:pPr>
      <w:r>
        <w:t>Kad būtų galima naudotis Licencijos mobilumo naudojant SA teisėmis, Klientas turi:</w:t>
      </w:r>
    </w:p>
    <w:p w14:paraId="09A749D0" w14:textId="77777777" w:rsidR="002F1FC1" w:rsidRDefault="00982499" w:rsidP="008B5129">
      <w:pPr>
        <w:pStyle w:val="ProductList-Bullet"/>
        <w:numPr>
          <w:ilvl w:val="2"/>
          <w:numId w:val="6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71C755A6" w14:textId="77777777" w:rsidR="002F1FC1" w:rsidRDefault="00982499" w:rsidP="008B5129">
      <w:pPr>
        <w:pStyle w:val="ProductList-Bullet"/>
        <w:numPr>
          <w:ilvl w:val="2"/>
          <w:numId w:val="6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072DBE24" w14:textId="77777777" w:rsidR="002F1FC1" w:rsidRDefault="00982499" w:rsidP="008B5129">
      <w:pPr>
        <w:pStyle w:val="ProductList-Bullet"/>
        <w:numPr>
          <w:ilvl w:val="2"/>
          <w:numId w:val="6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0E40FDF" w14:textId="77777777" w:rsidR="002F1FC1" w:rsidRDefault="002F1FC1">
      <w:pPr>
        <w:pStyle w:val="ProductList-BodyIndented2"/>
      </w:pPr>
    </w:p>
    <w:p w14:paraId="4841989B" w14:textId="77777777" w:rsidR="002F1FC1" w:rsidRDefault="0098249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2F1FC1" w14:paraId="5537B3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84DCD" w14:textId="77777777" w:rsidR="002F1FC1" w:rsidRDefault="0098249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D6818" w14:textId="77777777" w:rsidR="002F1FC1" w:rsidRDefault="0098249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2F4A84" w14:textId="77777777" w:rsidR="002F1FC1" w:rsidRDefault="0098249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A9614" w14:textId="77777777" w:rsidR="002F1FC1" w:rsidRDefault="00982499">
            <w:pPr>
              <w:pStyle w:val="ProductList-TableBody"/>
            </w:pPr>
            <w:r>
              <w:rPr>
                <w:color w:val="FFFFFF"/>
              </w:rPr>
              <w:t>Leidžiamas skaičius:</w:t>
            </w:r>
          </w:p>
          <w:p w14:paraId="5F6C34F0" w14:textId="77777777" w:rsidR="002F1FC1" w:rsidRDefault="00982499">
            <w:pPr>
              <w:pStyle w:val="ProductList-TableBody"/>
            </w:pPr>
            <w:r>
              <w:rPr>
                <w:color w:val="FFFFFF"/>
              </w:rPr>
              <w:t>OSE arba branduolių skaičius vienai licencijai</w:t>
            </w:r>
          </w:p>
        </w:tc>
      </w:tr>
      <w:tr w:rsidR="002F1FC1" w14:paraId="7F2079BA" w14:textId="77777777">
        <w:tc>
          <w:tcPr>
            <w:tcW w:w="3060" w:type="dxa"/>
            <w:tcBorders>
              <w:top w:val="single" w:sz="4" w:space="0" w:color="000000"/>
              <w:left w:val="single" w:sz="4" w:space="0" w:color="000000"/>
              <w:bottom w:val="single" w:sz="4" w:space="0" w:color="000000"/>
              <w:right w:val="single" w:sz="4" w:space="0" w:color="000000"/>
            </w:tcBorders>
          </w:tcPr>
          <w:p w14:paraId="54EC58EF" w14:textId="77777777" w:rsidR="002F1FC1" w:rsidRDefault="0098249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A1CA2F7" w14:textId="77777777" w:rsidR="002F1FC1" w:rsidRDefault="0098249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7A4A4EB" w14:textId="77777777" w:rsidR="002F1FC1" w:rsidRDefault="0098249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2576DEA" w14:textId="77777777" w:rsidR="002F1FC1" w:rsidRDefault="00982499">
            <w:pPr>
              <w:pStyle w:val="ProductList-TableBody"/>
            </w:pPr>
            <w:r>
              <w:t>1 OSE vienai licencijai</w:t>
            </w:r>
          </w:p>
        </w:tc>
      </w:tr>
      <w:tr w:rsidR="002F1FC1" w14:paraId="7B2668BB" w14:textId="77777777">
        <w:tc>
          <w:tcPr>
            <w:tcW w:w="3060" w:type="dxa"/>
            <w:tcBorders>
              <w:top w:val="single" w:sz="4" w:space="0" w:color="000000"/>
              <w:left w:val="single" w:sz="4" w:space="0" w:color="000000"/>
              <w:bottom w:val="single" w:sz="4" w:space="0" w:color="000000"/>
              <w:right w:val="single" w:sz="4" w:space="0" w:color="000000"/>
            </w:tcBorders>
          </w:tcPr>
          <w:p w14:paraId="1BEADEF7" w14:textId="77777777" w:rsidR="002F1FC1" w:rsidRDefault="0098249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1C787017" w14:textId="77777777" w:rsidR="002F1FC1" w:rsidRDefault="009824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70EB56" w14:textId="77777777" w:rsidR="002F1FC1" w:rsidRDefault="0098249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E0118F0" w14:textId="77777777" w:rsidR="002F1FC1" w:rsidRDefault="00982499">
            <w:pPr>
              <w:pStyle w:val="ProductList-TableBody"/>
            </w:pPr>
            <w:r>
              <w:t>1 OSE vienai licencijai</w:t>
            </w:r>
          </w:p>
        </w:tc>
      </w:tr>
      <w:tr w:rsidR="002F1FC1" w14:paraId="358DA003" w14:textId="77777777">
        <w:tc>
          <w:tcPr>
            <w:tcW w:w="3060" w:type="dxa"/>
            <w:tcBorders>
              <w:top w:val="single" w:sz="4" w:space="0" w:color="000000"/>
              <w:left w:val="single" w:sz="4" w:space="0" w:color="000000"/>
              <w:bottom w:val="single" w:sz="4" w:space="0" w:color="000000"/>
              <w:right w:val="single" w:sz="4" w:space="0" w:color="000000"/>
            </w:tcBorders>
          </w:tcPr>
          <w:p w14:paraId="0B8CBAF5" w14:textId="77777777" w:rsidR="002F1FC1" w:rsidRDefault="0098249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30ED0792" w14:textId="77777777" w:rsidR="002F1FC1" w:rsidRDefault="0098249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10483938" w14:textId="77777777" w:rsidR="002F1FC1" w:rsidRDefault="0098249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DC7D044" w14:textId="77777777" w:rsidR="002F1FC1" w:rsidRDefault="00982499">
            <w:pPr>
              <w:pStyle w:val="ProductList-TableBody"/>
            </w:pPr>
            <w:r>
              <w:t>Vienas virtualusis branduolys (taikomos produktų naudojimo teisės, įskaitant mažiausiai 4 branduolių licencijų vienoje OSE reikalavimą)</w:t>
            </w:r>
          </w:p>
        </w:tc>
      </w:tr>
      <w:tr w:rsidR="002F1FC1" w14:paraId="69952FDB" w14:textId="77777777">
        <w:tc>
          <w:tcPr>
            <w:tcW w:w="3060" w:type="dxa"/>
            <w:tcBorders>
              <w:top w:val="single" w:sz="4" w:space="0" w:color="000000"/>
              <w:left w:val="single" w:sz="4" w:space="0" w:color="000000"/>
              <w:bottom w:val="single" w:sz="4" w:space="0" w:color="000000"/>
              <w:right w:val="single" w:sz="4" w:space="0" w:color="000000"/>
            </w:tcBorders>
          </w:tcPr>
          <w:p w14:paraId="15406EBB" w14:textId="77777777" w:rsidR="002F1FC1" w:rsidRDefault="009824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3E4B507" w14:textId="77777777" w:rsidR="002F1FC1" w:rsidRDefault="0098249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01B71E" w14:textId="77777777" w:rsidR="002F1FC1" w:rsidRDefault="0098249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4DAD11D" w14:textId="77777777" w:rsidR="002F1FC1" w:rsidRDefault="00982499">
            <w:pPr>
              <w:pStyle w:val="ProductList-TableBody"/>
            </w:pPr>
            <w:r>
              <w:t>2 valdomos OSE vienam Licencijuotajam serveriui</w:t>
            </w:r>
          </w:p>
        </w:tc>
      </w:tr>
      <w:tr w:rsidR="002F1FC1" w14:paraId="0A96004D" w14:textId="77777777">
        <w:tc>
          <w:tcPr>
            <w:tcW w:w="3060" w:type="dxa"/>
            <w:tcBorders>
              <w:top w:val="single" w:sz="4" w:space="0" w:color="000000"/>
              <w:left w:val="single" w:sz="4" w:space="0" w:color="000000"/>
              <w:bottom w:val="single" w:sz="4" w:space="0" w:color="000000"/>
              <w:right w:val="single" w:sz="4" w:space="0" w:color="000000"/>
            </w:tcBorders>
          </w:tcPr>
          <w:p w14:paraId="1B59DB19" w14:textId="77777777" w:rsidR="002F1FC1" w:rsidRDefault="009824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1370F31" w14:textId="77777777" w:rsidR="002F1FC1" w:rsidRDefault="0098249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4EC516" w14:textId="77777777" w:rsidR="002F1FC1" w:rsidRDefault="0098249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0EBA141" w14:textId="77777777" w:rsidR="002F1FC1" w:rsidRDefault="00982499">
            <w:pPr>
              <w:pStyle w:val="ProductList-TableBody"/>
            </w:pPr>
            <w:r>
              <w:t>10 valdomų OSE vienam Licencijuotajam serveriui</w:t>
            </w:r>
          </w:p>
        </w:tc>
      </w:tr>
      <w:tr w:rsidR="002F1FC1" w14:paraId="28B5C690" w14:textId="77777777">
        <w:tc>
          <w:tcPr>
            <w:tcW w:w="3060" w:type="dxa"/>
            <w:tcBorders>
              <w:top w:val="single" w:sz="4" w:space="0" w:color="000000"/>
              <w:left w:val="single" w:sz="4" w:space="0" w:color="000000"/>
              <w:bottom w:val="single" w:sz="4" w:space="0" w:color="000000"/>
              <w:right w:val="single" w:sz="4" w:space="0" w:color="000000"/>
            </w:tcBorders>
          </w:tcPr>
          <w:p w14:paraId="37963A9A" w14:textId="77777777" w:rsidR="002F1FC1" w:rsidRDefault="009824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952FB5E" w14:textId="77777777" w:rsidR="002F1FC1" w:rsidRDefault="0098249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81FB53" w14:textId="77777777" w:rsidR="002F1FC1" w:rsidRDefault="0098249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8935F24" w14:textId="77777777" w:rsidR="002F1FC1" w:rsidRDefault="00982499">
            <w:pPr>
              <w:pStyle w:val="ProductList-TableBody"/>
            </w:pPr>
            <w:r>
              <w:t>2 valdomos OSE vienam Licencijuotajam serveriui</w:t>
            </w:r>
          </w:p>
        </w:tc>
      </w:tr>
      <w:tr w:rsidR="002F1FC1" w14:paraId="098D0382" w14:textId="77777777">
        <w:tc>
          <w:tcPr>
            <w:tcW w:w="3060" w:type="dxa"/>
            <w:tcBorders>
              <w:top w:val="single" w:sz="4" w:space="0" w:color="000000"/>
              <w:left w:val="single" w:sz="4" w:space="0" w:color="000000"/>
              <w:bottom w:val="single" w:sz="4" w:space="0" w:color="000000"/>
              <w:right w:val="single" w:sz="4" w:space="0" w:color="000000"/>
            </w:tcBorders>
          </w:tcPr>
          <w:p w14:paraId="608F5E06" w14:textId="77777777" w:rsidR="002F1FC1" w:rsidRDefault="009824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716F29B" w14:textId="77777777" w:rsidR="002F1FC1" w:rsidRDefault="0098249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6609C3" w14:textId="77777777" w:rsidR="002F1FC1" w:rsidRDefault="0098249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3915594" w14:textId="77777777" w:rsidR="002F1FC1" w:rsidRDefault="00982499">
            <w:pPr>
              <w:pStyle w:val="ProductList-TableBody"/>
            </w:pPr>
            <w:r>
              <w:t>10 valdomų OSE vienam Licencijuotajam serveriui</w:t>
            </w:r>
          </w:p>
        </w:tc>
      </w:tr>
    </w:tbl>
    <w:p w14:paraId="01CC458E" w14:textId="77777777" w:rsidR="002F1FC1" w:rsidRDefault="002F1FC1">
      <w:pPr>
        <w:pStyle w:val="ProductList-BodyIndented2"/>
      </w:pPr>
    </w:p>
    <w:p w14:paraId="14951C53" w14:textId="77777777" w:rsidR="002F1FC1" w:rsidRDefault="00982499">
      <w:pPr>
        <w:pStyle w:val="ProductList-SubSubClauseHeading"/>
        <w:outlineLvl w:val="4"/>
      </w:pPr>
      <w:r>
        <w:t>Perėmimo teisės</w:t>
      </w:r>
    </w:p>
    <w:p w14:paraId="376C576C" w14:textId="77777777" w:rsidR="002F1FC1" w:rsidRDefault="00982499">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5262AEB6" w14:textId="77777777" w:rsidR="002F1FC1" w:rsidRDefault="002F1FC1">
      <w:pPr>
        <w:pStyle w:val="ProductList-BodyIndented2"/>
      </w:pPr>
    </w:p>
    <w:p w14:paraId="2ED56C36" w14:textId="77777777" w:rsidR="002F1FC1" w:rsidRDefault="00982499">
      <w:pPr>
        <w:pStyle w:val="ProductList-ClauseHeading"/>
        <w:outlineLvl w:val="2"/>
      </w:pPr>
      <w:bookmarkStart w:id="326" w:name="_Sec590"/>
      <w:r>
        <w:t>Serveriai – nuosavo serverio programos</w:t>
      </w:r>
      <w:bookmarkEnd w:id="326"/>
    </w:p>
    <w:p w14:paraId="4CA52344" w14:textId="77777777" w:rsidR="002F1FC1" w:rsidRDefault="00982499">
      <w:pPr>
        <w:pStyle w:val="ProductList-Body"/>
      </w:pPr>
      <w:r>
        <w:t>Nuosavo serverio programos yra Produktai, kuriems taikomos Nuosavo serverio programų naudojimo teisės.</w:t>
      </w:r>
    </w:p>
    <w:p w14:paraId="7646C4C3" w14:textId="77777777" w:rsidR="002F1FC1" w:rsidRDefault="002F1FC1">
      <w:pPr>
        <w:pStyle w:val="ProductList-Body"/>
      </w:pPr>
    </w:p>
    <w:p w14:paraId="13F75D9C" w14:textId="77777777" w:rsidR="002F1FC1" w:rsidRDefault="0098249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13CEEB63" w14:textId="77777777" w:rsidR="002F1FC1" w:rsidRDefault="002F1FC1">
      <w:pPr>
        <w:pStyle w:val="ProductList-Body"/>
      </w:pPr>
    </w:p>
    <w:p w14:paraId="0428F3E9" w14:textId="77777777" w:rsidR="002F1FC1" w:rsidRDefault="00982499">
      <w:pPr>
        <w:pStyle w:val="ProductList-SubClauseHeading"/>
        <w:outlineLvl w:val="3"/>
      </w:pPr>
      <w:r>
        <w:t>Reikalavimai</w:t>
      </w:r>
    </w:p>
    <w:p w14:paraId="3221D4F0" w14:textId="77777777" w:rsidR="002F1FC1" w:rsidRDefault="0098249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56F2C3DE" w14:textId="77777777" w:rsidR="002F1FC1" w:rsidRDefault="00982499" w:rsidP="008B5129">
      <w:pPr>
        <w:pStyle w:val="ProductList-Bullet"/>
        <w:numPr>
          <w:ilvl w:val="1"/>
          <w:numId w:val="69"/>
        </w:numPr>
      </w:pPr>
      <w:r>
        <w:t>nuosavo serverio taikomosios programos veiktų kaip bendro sprendimo dalis ir</w:t>
      </w:r>
    </w:p>
    <w:p w14:paraId="3A50FCD5" w14:textId="77777777" w:rsidR="002F1FC1" w:rsidRDefault="00982499" w:rsidP="008B5129">
      <w:pPr>
        <w:pStyle w:val="ProductList-Bullet"/>
        <w:numPr>
          <w:ilvl w:val="1"/>
          <w:numId w:val="6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0004168" w14:textId="77777777" w:rsidR="002F1FC1" w:rsidRDefault="00982499">
      <w:pPr>
        <w:pStyle w:val="ProductList-BodyIndented"/>
      </w:pPr>
      <w:r>
        <w:t xml:space="preserve">Visa „Microsoft“ programinė įranga, naudota siekiant sukurti ir pateikti Bendrą sprendimą, turi: </w:t>
      </w:r>
    </w:p>
    <w:p w14:paraId="34DA1E4E" w14:textId="77777777" w:rsidR="002F1FC1" w:rsidRDefault="00982499" w:rsidP="008B5129">
      <w:pPr>
        <w:pStyle w:val="ProductList-Bullet"/>
        <w:numPr>
          <w:ilvl w:val="1"/>
          <w:numId w:val="70"/>
        </w:numPr>
      </w:pPr>
      <w:r>
        <w:t>būti licencijuota per Bendrojo licencijavimo programą;</w:t>
      </w:r>
    </w:p>
    <w:p w14:paraId="2EC962EA" w14:textId="77777777" w:rsidR="002F1FC1" w:rsidRDefault="00982499" w:rsidP="008B5129">
      <w:pPr>
        <w:pStyle w:val="ProductList-Bullet"/>
        <w:numPr>
          <w:ilvl w:val="1"/>
          <w:numId w:val="7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7EE476E8" w14:textId="77777777" w:rsidR="002F1FC1" w:rsidRDefault="002F1FC1">
      <w:pPr>
        <w:pStyle w:val="ProductList-BodyIndented"/>
      </w:pPr>
    </w:p>
    <w:p w14:paraId="1DB2A290" w14:textId="77777777" w:rsidR="002F1FC1" w:rsidRDefault="00982499">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9132096" w14:textId="77777777" w:rsidR="002F1FC1" w:rsidRDefault="002F1FC1">
      <w:pPr>
        <w:pStyle w:val="ProductList-BodyIndented"/>
      </w:pPr>
    </w:p>
    <w:p w14:paraId="1DD61620" w14:textId="77777777" w:rsidR="002F1FC1" w:rsidRDefault="00982499">
      <w:pPr>
        <w:pStyle w:val="ProductList-BodyIndented"/>
      </w:pPr>
      <w:r>
        <w:t>Būtina, kad Kliento programinė įranga:</w:t>
      </w:r>
    </w:p>
    <w:p w14:paraId="391B983A" w14:textId="77777777" w:rsidR="002F1FC1" w:rsidRDefault="00982499" w:rsidP="008B5129">
      <w:pPr>
        <w:pStyle w:val="ProductList-Bullet"/>
        <w:numPr>
          <w:ilvl w:val="1"/>
          <w:numId w:val="7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72ABB14C" w14:textId="77777777" w:rsidR="002F1FC1" w:rsidRDefault="00982499" w:rsidP="008B5129">
      <w:pPr>
        <w:pStyle w:val="ProductList-Bullet"/>
        <w:numPr>
          <w:ilvl w:val="1"/>
          <w:numId w:val="71"/>
        </w:numPr>
      </w:pPr>
      <w:r>
        <w:t>būtų Bendro sprendimo pagrindinė paslauga ir (arba) taikomoji programa ir nebūtų leidžiama Bendro sprendimo galutinio vartotojo tiesioginė prieiga prie Nuosavo serverio taikomosios programos;</w:t>
      </w:r>
    </w:p>
    <w:p w14:paraId="3FBDB4B5" w14:textId="77777777" w:rsidR="002F1FC1" w:rsidRDefault="00982499" w:rsidP="008B5129">
      <w:pPr>
        <w:pStyle w:val="ProductList-Bullet"/>
        <w:numPr>
          <w:ilvl w:val="1"/>
          <w:numId w:val="7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6BCA6695" w14:textId="77777777" w:rsidR="002F1FC1" w:rsidRDefault="00982499" w:rsidP="008B5129">
      <w:pPr>
        <w:pStyle w:val="ProductList-Bullet"/>
        <w:numPr>
          <w:ilvl w:val="1"/>
          <w:numId w:val="7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4ECE525F" w14:textId="77777777" w:rsidR="002F1FC1" w:rsidRDefault="002F1FC1">
      <w:pPr>
        <w:pStyle w:val="ProductList-BodyIndented"/>
      </w:pPr>
    </w:p>
    <w:p w14:paraId="5C3AE43F" w14:textId="77777777" w:rsidR="002F1FC1" w:rsidRDefault="0098249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5A5327A4" w14:textId="77777777" w:rsidR="002F1FC1" w:rsidRDefault="002F1FC1">
      <w:pPr>
        <w:pStyle w:val="ProductList-BodyIndented"/>
        <w:jc w:val="right"/>
      </w:pPr>
    </w:p>
    <w:tbl>
      <w:tblPr>
        <w:tblStyle w:val="PURTable0"/>
        <w:tblW w:w="0" w:type="dxa"/>
        <w:tblLook w:val="04A0" w:firstRow="1" w:lastRow="0" w:firstColumn="1" w:lastColumn="0" w:noHBand="0" w:noVBand="1"/>
      </w:tblPr>
      <w:tblGrid>
        <w:gridCol w:w="10556"/>
      </w:tblGrid>
      <w:tr w:rsidR="002F1FC1" w14:paraId="70483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4A7D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D956D5D" w14:textId="77777777" w:rsidR="002F1FC1" w:rsidRDefault="002F1FC1">
      <w:pPr>
        <w:pStyle w:val="ProductList-BodyIndented"/>
      </w:pPr>
    </w:p>
    <w:p w14:paraId="0891578A" w14:textId="77777777" w:rsidR="002F1FC1" w:rsidRDefault="002F1FC1">
      <w:pPr>
        <w:pStyle w:val="PURBreadcrumb"/>
      </w:pPr>
    </w:p>
    <w:p w14:paraId="4AD7F8F0" w14:textId="77777777" w:rsidR="002F1FC1" w:rsidRDefault="00982499">
      <w:pPr>
        <w:pStyle w:val="ProductList-Offering1Heading"/>
        <w:outlineLvl w:val="1"/>
      </w:pPr>
      <w:bookmarkStart w:id="327" w:name="_Sec1282"/>
      <w:r>
        <w:t>Išplėstiniai saugos naujiniai</w:t>
      </w:r>
      <w:bookmarkEnd w:id="327"/>
      <w:r>
        <w:fldChar w:fldCharType="begin"/>
      </w:r>
      <w:r>
        <w:instrText xml:space="preserve"> TC "</w:instrText>
      </w:r>
      <w:bookmarkStart w:id="328" w:name="_Toc60132793"/>
      <w:r>
        <w:instrText>Išplėstiniai saugos naujiniai</w:instrText>
      </w:r>
      <w:bookmarkEnd w:id="328"/>
      <w:r>
        <w:instrText>" \l 2</w:instrText>
      </w:r>
      <w:r>
        <w:fldChar w:fldCharType="end"/>
      </w:r>
    </w:p>
    <w:p w14:paraId="5A75E4AE" w14:textId="77777777" w:rsidR="002F1FC1" w:rsidRDefault="00982499">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77D2CAB6" w14:textId="77777777" w:rsidR="002F1FC1" w:rsidRDefault="002F1FC1">
      <w:pPr>
        <w:pStyle w:val="ProductList-Body"/>
      </w:pPr>
    </w:p>
    <w:p w14:paraId="6CB7B0B6" w14:textId="77777777" w:rsidR="002F1FC1" w:rsidRDefault="00982499">
      <w:pPr>
        <w:pStyle w:val="ProductList-ClauseHeading"/>
        <w:outlineLvl w:val="2"/>
      </w:pPr>
      <w:r>
        <w:t>Licencijos reikalavimai</w:t>
      </w:r>
    </w:p>
    <w:p w14:paraId="5E03150D" w14:textId="77777777" w:rsidR="002F1FC1" w:rsidRDefault="00982499">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374B72F5" w14:textId="77777777" w:rsidR="002F1FC1" w:rsidRDefault="002F1FC1">
      <w:pPr>
        <w:pStyle w:val="ProductList-Body"/>
      </w:pPr>
    </w:p>
    <w:p w14:paraId="6485F5AC" w14:textId="77777777" w:rsidR="002F1FC1" w:rsidRDefault="00982499">
      <w:pPr>
        <w:pStyle w:val="ProductList-ClauseHeading"/>
        <w:outlineLvl w:val="2"/>
      </w:pPr>
      <w:r>
        <w:t>Aprėpties taikomumas</w:t>
      </w:r>
    </w:p>
    <w:p w14:paraId="022EAB11" w14:textId="77777777" w:rsidR="002F1FC1" w:rsidRDefault="00982499">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53656E03" w14:textId="77777777" w:rsidR="002F1FC1" w:rsidRDefault="002F1FC1">
      <w:pPr>
        <w:pStyle w:val="ProductList-Body"/>
      </w:pPr>
    </w:p>
    <w:p w14:paraId="753A43D4" w14:textId="77777777" w:rsidR="002F1FC1" w:rsidRDefault="00982499">
      <w:pPr>
        <w:pStyle w:val="ProductList-ClauseHeading"/>
        <w:outlineLvl w:val="2"/>
      </w:pPr>
      <w:r>
        <w:t>Atnaujintos programinės įrangos naudojimas</w:t>
      </w:r>
    </w:p>
    <w:p w14:paraId="57490B95" w14:textId="77777777" w:rsidR="002F1FC1" w:rsidRDefault="00982499">
      <w:pPr>
        <w:pStyle w:val="ProductList-Body"/>
      </w:pPr>
      <w:r>
        <w:t xml:space="preserve">Išskyrus toliau nurodytus atvejus, serverio programinę įrangą, atnaujinamą naudojant ESU aprėptį, galima naudoti tik pagal licencijas, kurioms taikoma ESU aprėptis. </w:t>
      </w:r>
    </w:p>
    <w:p w14:paraId="284E3ECD" w14:textId="77777777" w:rsidR="002F1FC1" w:rsidRDefault="00982499" w:rsidP="008B5129">
      <w:pPr>
        <w:pStyle w:val="ProductList-Bullet"/>
        <w:numPr>
          <w:ilvl w:val="0"/>
          <w:numId w:val="72"/>
        </w:numPr>
      </w:pPr>
      <w:r>
        <w:t>Pasibaigus aprėpties galiojimo laikui, Klientas gali toliau naudoti atnaujintą programinę įrangą, tačiau ją galima naudoti tik pagal licencijas, kurioms taikoma aprėptis.</w:t>
      </w:r>
    </w:p>
    <w:p w14:paraId="5CCC18FC" w14:textId="77777777" w:rsidR="002F1FC1" w:rsidRDefault="00982499" w:rsidP="008B5129">
      <w:pPr>
        <w:pStyle w:val="ProductList-Bullet"/>
        <w:numPr>
          <w:ilvl w:val="0"/>
          <w:numId w:val="72"/>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1CE76593" w14:textId="77777777" w:rsidR="002F1FC1" w:rsidRDefault="00982499" w:rsidP="008B5129">
      <w:pPr>
        <w:pStyle w:val="ProductList-Bullet"/>
        <w:numPr>
          <w:ilvl w:val="0"/>
          <w:numId w:val="72"/>
        </w:numPr>
      </w:pPr>
      <w:r>
        <w:t>Klientas gali naudoti atnaujintą programinę įrangą pagal licencijuotus „SQL Server“, „Windows Server“ ir „Windows 7“ darbo krūvius, vykdomus „Azure Stack Hub“.</w:t>
      </w:r>
    </w:p>
    <w:p w14:paraId="74306CB3" w14:textId="77777777" w:rsidR="002F1FC1" w:rsidRDefault="002F1FC1">
      <w:pPr>
        <w:pStyle w:val="ProductList-Body"/>
      </w:pPr>
    </w:p>
    <w:p w14:paraId="00C706FE" w14:textId="77777777" w:rsidR="002F1FC1" w:rsidRDefault="00982499">
      <w:pPr>
        <w:pStyle w:val="ProductList-ClauseHeading"/>
        <w:outlineLvl w:val="2"/>
      </w:pPr>
      <w:r>
        <w:t>Nuomojamų darbo apkrovų aprėptis</w:t>
      </w:r>
    </w:p>
    <w:p w14:paraId="6E63EA67" w14:textId="77777777" w:rsidR="002F1FC1" w:rsidRDefault="00982499">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A24711A" w14:textId="77777777" w:rsidR="002F1FC1" w:rsidRDefault="002F1FC1">
      <w:pPr>
        <w:pStyle w:val="ProductList-Body"/>
      </w:pPr>
    </w:p>
    <w:p w14:paraId="33139EE1" w14:textId="77777777" w:rsidR="002F1FC1" w:rsidRDefault="00982499">
      <w:pPr>
        <w:pStyle w:val="ProductList-ClauseHeading"/>
        <w:outlineLvl w:val="2"/>
      </w:pPr>
      <w:r>
        <w:t>„Azure Stack Hub” darbo krūviai</w:t>
      </w:r>
    </w:p>
    <w:p w14:paraId="12C2EC91" w14:textId="77777777" w:rsidR="002F1FC1" w:rsidRDefault="00982499">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5AFA2D72" w14:textId="77777777" w:rsidR="002F1FC1" w:rsidRDefault="002F1FC1">
      <w:pPr>
        <w:pStyle w:val="ProductList-Body"/>
      </w:pPr>
    </w:p>
    <w:p w14:paraId="4AAE6626" w14:textId="77777777" w:rsidR="002F1FC1" w:rsidRDefault="00982499">
      <w:pPr>
        <w:pStyle w:val="ProductList-ClauseHeading"/>
        <w:outlineLvl w:val="2"/>
      </w:pPr>
      <w:r>
        <w:t>Problemų sprendimo paslaugos ištisą parą visomis savaitės dienomis</w:t>
      </w:r>
    </w:p>
    <w:p w14:paraId="1F91A3B0" w14:textId="77777777" w:rsidR="002F1FC1" w:rsidRDefault="00982499">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31414F49" w14:textId="77777777" w:rsidR="002F1FC1" w:rsidRDefault="002F1FC1">
      <w:pPr>
        <w:pStyle w:val="ProductList-Body"/>
      </w:pPr>
    </w:p>
    <w:p w14:paraId="318B6DC6"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7254D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F1EF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CA96439" w14:textId="77777777" w:rsidR="002F1FC1" w:rsidRDefault="002F1FC1">
      <w:pPr>
        <w:pStyle w:val="ProductList-Body"/>
      </w:pPr>
    </w:p>
    <w:p w14:paraId="4976AE0E" w14:textId="77777777" w:rsidR="002F1FC1" w:rsidRDefault="00982499">
      <w:pPr>
        <w:pStyle w:val="ProductList-SectionHeading"/>
        <w:pageBreakBefore/>
        <w:outlineLvl w:val="0"/>
      </w:pPr>
      <w:bookmarkStart w:id="329" w:name="_Sec1237"/>
      <w:bookmarkEnd w:id="305"/>
      <w:r>
        <w:t>C priedas – Priedai ir kitos perėjimo licencijos</w:t>
      </w:r>
      <w:r>
        <w:fldChar w:fldCharType="begin"/>
      </w:r>
      <w:r>
        <w:instrText xml:space="preserve"> TC "</w:instrText>
      </w:r>
      <w:bookmarkStart w:id="330" w:name="_Toc60132794"/>
      <w:r>
        <w:instrText>C priedas – Priedai ir kitos perėjimo licencijos</w:instrText>
      </w:r>
      <w:bookmarkEnd w:id="330"/>
      <w:r>
        <w:instrText>" \l 1</w:instrText>
      </w:r>
      <w:r>
        <w:fldChar w:fldCharType="end"/>
      </w:r>
    </w:p>
    <w:p w14:paraId="690036A2"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63545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CE61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60B8556" w14:textId="77777777" w:rsidR="002F1FC1" w:rsidRDefault="002F1FC1">
      <w:pPr>
        <w:pStyle w:val="ProductList-Body"/>
      </w:pPr>
    </w:p>
    <w:p w14:paraId="730707B6" w14:textId="77777777" w:rsidR="002F1FC1" w:rsidRDefault="00982499">
      <w:pPr>
        <w:pStyle w:val="ProductList-OfferingGroupHeading"/>
        <w:outlineLvl w:val="1"/>
      </w:pPr>
      <w:bookmarkStart w:id="331" w:name="_Sec1238"/>
      <w:r>
        <w:t>Priedai</w:t>
      </w:r>
      <w:bookmarkEnd w:id="331"/>
      <w:r>
        <w:fldChar w:fldCharType="begin"/>
      </w:r>
      <w:r>
        <w:instrText xml:space="preserve"> TC "</w:instrText>
      </w:r>
      <w:bookmarkStart w:id="332" w:name="_Toc60132795"/>
      <w:r>
        <w:instrText>Priedai</w:instrText>
      </w:r>
      <w:bookmarkEnd w:id="332"/>
      <w:r>
        <w:instrText>" \l 2</w:instrText>
      </w:r>
      <w:r>
        <w:fldChar w:fldCharType="end"/>
      </w:r>
    </w:p>
    <w:p w14:paraId="6FBFB84A" w14:textId="77777777" w:rsidR="002F1FC1" w:rsidRDefault="00982499">
      <w:pPr>
        <w:pStyle w:val="ProductList-Body"/>
      </w:pPr>
      <w:r>
        <w:t>Klientas Priedų gali įsigyti pagal toliau pateiktas sąlygas.</w:t>
      </w:r>
    </w:p>
    <w:p w14:paraId="290DF3BB" w14:textId="77777777" w:rsidR="002F1FC1" w:rsidRDefault="00982499" w:rsidP="008B5129">
      <w:pPr>
        <w:pStyle w:val="ProductList-Bullet"/>
        <w:numPr>
          <w:ilvl w:val="0"/>
          <w:numId w:val="73"/>
        </w:numPr>
      </w:pPr>
      <w:r>
        <w:t>Klientas turi turėti galiojančią atitinkamų priskirtų licencijų SA arba vartotojo PL.</w:t>
      </w:r>
    </w:p>
    <w:p w14:paraId="174C28B9" w14:textId="77777777" w:rsidR="002F1FC1" w:rsidRDefault="00982499" w:rsidP="008B5129">
      <w:pPr>
        <w:pStyle w:val="ProductList-Bullet"/>
        <w:numPr>
          <w:ilvl w:val="0"/>
          <w:numId w:val="73"/>
        </w:numPr>
      </w:pPr>
      <w:r>
        <w:t xml:space="preserve">Klientas turi teisę įsigyti vieną Priedą PL vienai Priskirtai (-oms) licencijai (-oms), nebent šiame Priede nurodyta kitaip.  </w:t>
      </w:r>
    </w:p>
    <w:p w14:paraId="5FC3083D" w14:textId="77777777" w:rsidR="002F1FC1" w:rsidRDefault="00982499" w:rsidP="008B5129">
      <w:pPr>
        <w:pStyle w:val="ProductList-Bullet"/>
        <w:numPr>
          <w:ilvl w:val="0"/>
          <w:numId w:val="73"/>
        </w:numPr>
      </w:pPr>
      <w:r>
        <w:t>Klientas gali įsigyti papildomų PL tarp patikslinimo datų prieš gaudamas Priskirtas licencijas</w:t>
      </w:r>
    </w:p>
    <w:p w14:paraId="581FED7E" w14:textId="77777777" w:rsidR="002F1FC1" w:rsidRDefault="002F1FC1">
      <w:pPr>
        <w:pStyle w:val="ProductList-Body"/>
      </w:pPr>
    </w:p>
    <w:p w14:paraId="5BE6D2BD" w14:textId="77777777" w:rsidR="002F1FC1" w:rsidRDefault="00982499">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412F7FF1" w14:textId="77777777" w:rsidR="002F1FC1" w:rsidRDefault="002F1FC1">
      <w:pPr>
        <w:pStyle w:val="ProductList-Body"/>
      </w:pPr>
    </w:p>
    <w:p w14:paraId="564C0DE0" w14:textId="77777777" w:rsidR="002F1FC1" w:rsidRDefault="0098249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EBD3599" w14:textId="77777777" w:rsidR="002F1FC1" w:rsidRDefault="00982499">
      <w:pPr>
        <w:pStyle w:val="ProductList-Body"/>
      </w:pPr>
      <w:r>
        <w:t>Licencijuotasis vartotojas turi būti įrenginio, kuriam priskirta galiojanti „Windows“ kompiuterio operacinės sistemos SA apsauga arba „Windows“ VDA apsauga, Pagrindinis vartotojas.</w:t>
      </w:r>
    </w:p>
    <w:p w14:paraId="7BBE05A5" w14:textId="77777777" w:rsidR="002F1FC1" w:rsidRDefault="002F1FC1">
      <w:pPr>
        <w:pStyle w:val="ProductList-Body"/>
      </w:pPr>
    </w:p>
    <w:tbl>
      <w:tblPr>
        <w:tblStyle w:val="PURTable"/>
        <w:tblW w:w="0" w:type="dxa"/>
        <w:tblLook w:val="04A0" w:firstRow="1" w:lastRow="0" w:firstColumn="1" w:lastColumn="0" w:noHBand="0" w:noVBand="1"/>
      </w:tblPr>
      <w:tblGrid>
        <w:gridCol w:w="5296"/>
        <w:gridCol w:w="5620"/>
      </w:tblGrid>
      <w:tr w:rsidR="002F1FC1" w14:paraId="3E770E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EB8DB1" w14:textId="77777777" w:rsidR="002F1FC1" w:rsidRDefault="009824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EA797CB" w14:textId="77777777" w:rsidR="002F1FC1" w:rsidRDefault="00982499">
            <w:pPr>
              <w:pStyle w:val="ProductList-TableBody"/>
            </w:pPr>
            <w:r>
              <w:rPr>
                <w:color w:val="FFFFFF"/>
              </w:rPr>
              <w:t>Priskirta (-os) licencija (-os)</w:t>
            </w:r>
          </w:p>
        </w:tc>
      </w:tr>
      <w:tr w:rsidR="002F1FC1" w14:paraId="54F6AC98" w14:textId="77777777">
        <w:tc>
          <w:tcPr>
            <w:tcW w:w="5880" w:type="dxa"/>
            <w:tcBorders>
              <w:top w:val="single" w:sz="4" w:space="0" w:color="000000"/>
              <w:left w:val="single" w:sz="4" w:space="0" w:color="000000"/>
              <w:bottom w:val="single" w:sz="4" w:space="0" w:color="000000"/>
              <w:right w:val="single" w:sz="4" w:space="0" w:color="000000"/>
            </w:tcBorders>
          </w:tcPr>
          <w:p w14:paraId="7863EC1B" w14:textId="77777777" w:rsidR="002F1FC1" w:rsidRDefault="00982499">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C65B5A8" w14:textId="77777777" w:rsidR="002F1FC1" w:rsidRDefault="00982499">
            <w:pPr>
              <w:pStyle w:val="ProductList-TableBody"/>
            </w:pPr>
            <w:r>
              <w:t>„Windows 10 Enterprise“ / „Education“ kiekvienam įrenginiui</w:t>
            </w:r>
          </w:p>
        </w:tc>
      </w:tr>
      <w:tr w:rsidR="002F1FC1" w14:paraId="4B705126" w14:textId="77777777">
        <w:tc>
          <w:tcPr>
            <w:tcW w:w="5880" w:type="dxa"/>
            <w:tcBorders>
              <w:top w:val="single" w:sz="4" w:space="0" w:color="000000"/>
              <w:left w:val="single" w:sz="4" w:space="0" w:color="000000"/>
              <w:bottom w:val="single" w:sz="4" w:space="0" w:color="000000"/>
              <w:right w:val="single" w:sz="4" w:space="0" w:color="000000"/>
            </w:tcBorders>
          </w:tcPr>
          <w:p w14:paraId="164836C3" w14:textId="77777777" w:rsidR="002F1FC1" w:rsidRDefault="00982499">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6B698DC3" w14:textId="77777777" w:rsidR="002F1FC1" w:rsidRDefault="002F1FC1">
            <w:pPr>
              <w:pStyle w:val="ProductList-TableBody"/>
            </w:pPr>
          </w:p>
        </w:tc>
      </w:tr>
    </w:tbl>
    <w:p w14:paraId="2EE5FA71" w14:textId="77777777" w:rsidR="002F1FC1" w:rsidRDefault="002F1FC1">
      <w:pPr>
        <w:pStyle w:val="ProductList-Body"/>
      </w:pPr>
    </w:p>
    <w:p w14:paraId="47C5A082" w14:textId="77777777" w:rsidR="002F1FC1" w:rsidRDefault="00982499">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1"/>
        <w:gridCol w:w="5615"/>
      </w:tblGrid>
      <w:tr w:rsidR="002F1FC1" w14:paraId="6F52E1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AB84CE" w14:textId="77777777" w:rsidR="002F1FC1" w:rsidRDefault="009824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61283B0" w14:textId="77777777" w:rsidR="002F1FC1" w:rsidRDefault="00982499">
            <w:pPr>
              <w:pStyle w:val="ProductList-TableBody"/>
            </w:pPr>
            <w:r>
              <w:rPr>
                <w:color w:val="FFFFFF"/>
              </w:rPr>
              <w:t>Priskirta (-os) licencija (-os)</w:t>
            </w:r>
          </w:p>
        </w:tc>
      </w:tr>
      <w:tr w:rsidR="002F1FC1" w14:paraId="738673D6" w14:textId="77777777">
        <w:tc>
          <w:tcPr>
            <w:tcW w:w="5880" w:type="dxa"/>
            <w:tcBorders>
              <w:top w:val="single" w:sz="4" w:space="0" w:color="000000"/>
              <w:left w:val="single" w:sz="4" w:space="0" w:color="000000"/>
              <w:bottom w:val="single" w:sz="4" w:space="0" w:color="000000"/>
              <w:right w:val="single" w:sz="4" w:space="0" w:color="000000"/>
            </w:tcBorders>
          </w:tcPr>
          <w:p w14:paraId="59989783" w14:textId="77777777" w:rsidR="002F1FC1" w:rsidRDefault="00982499">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DF96437" w14:textId="77777777" w:rsidR="002F1FC1" w:rsidRDefault="00982499">
            <w:pPr>
              <w:pStyle w:val="ProductList-TableBody"/>
            </w:pPr>
            <w:r>
              <w:t>„Enterprise CAL Suite“</w:t>
            </w:r>
          </w:p>
        </w:tc>
      </w:tr>
      <w:tr w:rsidR="002F1FC1" w14:paraId="3307CC45" w14:textId="77777777">
        <w:tc>
          <w:tcPr>
            <w:tcW w:w="5880" w:type="dxa"/>
            <w:tcBorders>
              <w:top w:val="single" w:sz="4" w:space="0" w:color="000000"/>
              <w:left w:val="single" w:sz="4" w:space="0" w:color="000000"/>
              <w:bottom w:val="single" w:sz="4" w:space="0" w:color="000000"/>
              <w:right w:val="single" w:sz="4" w:space="0" w:color="000000"/>
            </w:tcBorders>
          </w:tcPr>
          <w:p w14:paraId="0816BB20" w14:textId="77777777" w:rsidR="002F1FC1" w:rsidRDefault="00982499">
            <w:pPr>
              <w:pStyle w:val="ProductList-TableBody"/>
            </w:pPr>
            <w:r>
              <w:t>„Microsoft“ tapatybės sargybos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B158121" w14:textId="77777777" w:rsidR="002F1FC1" w:rsidRDefault="00982499">
            <w:pPr>
              <w:pStyle w:val="ProductList-TableBody"/>
            </w:pPr>
            <w:r>
              <w:t>„Advanced Threat Analytics 2016“ kliento valdymo licencija kiekvienam vartotojui</w:t>
            </w:r>
          </w:p>
        </w:tc>
      </w:tr>
    </w:tbl>
    <w:p w14:paraId="4D344184" w14:textId="77777777" w:rsidR="002F1FC1" w:rsidRDefault="002F1FC1">
      <w:pPr>
        <w:pStyle w:val="ProductList-Body"/>
      </w:pPr>
    </w:p>
    <w:p w14:paraId="68C2459C" w14:textId="77777777" w:rsidR="002F1FC1" w:rsidRDefault="00982499">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5"/>
        <w:gridCol w:w="5611"/>
      </w:tblGrid>
      <w:tr w:rsidR="002F1FC1" w14:paraId="147890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F557A5" w14:textId="77777777" w:rsidR="002F1FC1" w:rsidRDefault="009824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2305D51" w14:textId="77777777" w:rsidR="002F1FC1" w:rsidRDefault="00982499">
            <w:pPr>
              <w:pStyle w:val="ProductList-TableBody"/>
            </w:pPr>
            <w:r>
              <w:rPr>
                <w:color w:val="FFFFFF"/>
              </w:rPr>
              <w:t>Priskirta (-os) licencija (-os)</w:t>
            </w:r>
          </w:p>
        </w:tc>
      </w:tr>
      <w:tr w:rsidR="002F1FC1" w14:paraId="3C4F47D1" w14:textId="77777777">
        <w:tc>
          <w:tcPr>
            <w:tcW w:w="5880" w:type="dxa"/>
            <w:tcBorders>
              <w:top w:val="single" w:sz="4" w:space="0" w:color="000000"/>
              <w:left w:val="single" w:sz="4" w:space="0" w:color="000000"/>
              <w:bottom w:val="single" w:sz="4" w:space="0" w:color="000000"/>
              <w:right w:val="single" w:sz="4" w:space="0" w:color="000000"/>
            </w:tcBorders>
          </w:tcPr>
          <w:p w14:paraId="7039CE02" w14:textId="77777777" w:rsidR="002F1FC1" w:rsidRDefault="00982499">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4A10A6D" w14:textId="77777777" w:rsidR="002F1FC1" w:rsidRDefault="00982499">
            <w:pPr>
              <w:pStyle w:val="ProductList-TableBody"/>
            </w:pPr>
            <w:r>
              <w:t>„Windows 10 Enterprise“ / „Education“ vienam įrenginiui ir</w:t>
            </w:r>
          </w:p>
          <w:p w14:paraId="6119E06C" w14:textId="77777777" w:rsidR="002F1FC1" w:rsidRDefault="00982499">
            <w:pPr>
              <w:pStyle w:val="ProductList-TableBody"/>
            </w:pPr>
            <w:r>
              <w:t>„Core“ / „Enterprise CAL Suite“ ir</w:t>
            </w:r>
          </w:p>
          <w:p w14:paraId="38C36D92" w14:textId="77777777" w:rsidR="002F1FC1" w:rsidRDefault="00982499">
            <w:pPr>
              <w:pStyle w:val="ProductList-TableBody"/>
            </w:pPr>
            <w:r>
              <w:t>„Office Professional Plus“</w:t>
            </w:r>
          </w:p>
        </w:tc>
      </w:tr>
      <w:tr w:rsidR="002F1FC1" w14:paraId="1003C45F" w14:textId="77777777">
        <w:tc>
          <w:tcPr>
            <w:tcW w:w="5880" w:type="dxa"/>
            <w:tcBorders>
              <w:top w:val="single" w:sz="4" w:space="0" w:color="000000"/>
              <w:left w:val="single" w:sz="4" w:space="0" w:color="000000"/>
              <w:bottom w:val="single" w:sz="4" w:space="0" w:color="000000"/>
              <w:right w:val="single" w:sz="4" w:space="0" w:color="000000"/>
            </w:tcBorders>
          </w:tcPr>
          <w:p w14:paraId="4882E53B" w14:textId="77777777" w:rsidR="002F1FC1" w:rsidRDefault="00982499">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0A0ED23" w14:textId="77777777" w:rsidR="002F1FC1" w:rsidRDefault="00982499">
            <w:pPr>
              <w:pStyle w:val="ProductList-TableBody"/>
            </w:pPr>
            <w:r>
              <w:t>„Windows 10 Enterprise“ / „Education“ vienam įrenginiui ir</w:t>
            </w:r>
          </w:p>
          <w:p w14:paraId="18B6365A" w14:textId="77777777" w:rsidR="002F1FC1" w:rsidRDefault="00982499">
            <w:pPr>
              <w:pStyle w:val="ProductList-TableBody"/>
            </w:pPr>
            <w:r>
              <w:t>„Core“ / „Enterprise CAL Suite“ ir</w:t>
            </w:r>
          </w:p>
          <w:p w14:paraId="214FDDFC" w14:textId="77777777" w:rsidR="002F1FC1" w:rsidRDefault="00982499">
            <w:pPr>
              <w:pStyle w:val="ProductList-TableBody"/>
            </w:pPr>
            <w:r>
              <w:t>„Office Professional Plus“</w:t>
            </w:r>
          </w:p>
        </w:tc>
      </w:tr>
      <w:tr w:rsidR="002F1FC1" w14:paraId="6080D78D" w14:textId="77777777">
        <w:tc>
          <w:tcPr>
            <w:tcW w:w="5880" w:type="dxa"/>
            <w:tcBorders>
              <w:top w:val="single" w:sz="4" w:space="0" w:color="000000"/>
              <w:left w:val="single" w:sz="4" w:space="0" w:color="000000"/>
              <w:bottom w:val="single" w:sz="4" w:space="0" w:color="000000"/>
              <w:right w:val="single" w:sz="4" w:space="0" w:color="000000"/>
            </w:tcBorders>
          </w:tcPr>
          <w:p w14:paraId="7B913059" w14:textId="77777777" w:rsidR="002F1FC1" w:rsidRDefault="00982499">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14:paraId="0BF8BD3F" w14:textId="77777777" w:rsidR="002F1FC1" w:rsidRDefault="00982499">
            <w:pPr>
              <w:pStyle w:val="ProductList-TableBody"/>
            </w:pPr>
            <w:r>
              <w:t>„Office 365 E1/E3“</w:t>
            </w:r>
          </w:p>
        </w:tc>
      </w:tr>
    </w:tbl>
    <w:p w14:paraId="49DA28DE" w14:textId="77777777" w:rsidR="002F1FC1" w:rsidRDefault="002F1FC1">
      <w:pPr>
        <w:pStyle w:val="ProductList-Body"/>
      </w:pPr>
    </w:p>
    <w:p w14:paraId="515EB506" w14:textId="77777777" w:rsidR="002F1FC1" w:rsidRDefault="00982499">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2F1FC1" w14:paraId="73F3EB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95381FE" w14:textId="77777777" w:rsidR="002F1FC1" w:rsidRDefault="0098249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53AECCCE" w14:textId="77777777" w:rsidR="002F1FC1" w:rsidRDefault="00982499">
            <w:pPr>
              <w:pStyle w:val="ProductList-TableBody"/>
            </w:pPr>
            <w:r>
              <w:rPr>
                <w:color w:val="FFFFFF"/>
              </w:rPr>
              <w:t>Priskirta (-os) licencija (-os)</w:t>
            </w:r>
          </w:p>
        </w:tc>
      </w:tr>
      <w:tr w:rsidR="002F1FC1" w14:paraId="6604585C" w14:textId="77777777">
        <w:tc>
          <w:tcPr>
            <w:tcW w:w="6000" w:type="dxa"/>
            <w:tcBorders>
              <w:top w:val="single" w:sz="4" w:space="0" w:color="6E6E6E"/>
              <w:left w:val="single" w:sz="4" w:space="0" w:color="6E6E6E"/>
              <w:bottom w:val="none" w:sz="4" w:space="0" w:color="6E6E6E"/>
              <w:right w:val="single" w:sz="4" w:space="0" w:color="6E6E6E"/>
            </w:tcBorders>
          </w:tcPr>
          <w:p w14:paraId="6F99BB55" w14:textId="77777777" w:rsidR="002F1FC1" w:rsidRDefault="00982499">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77B496A6" w14:textId="77777777" w:rsidR="002F1FC1" w:rsidRDefault="00982499">
            <w:pPr>
              <w:pStyle w:val="ProductList-TableBody"/>
            </w:pPr>
            <w:r>
              <w:t>„Core CAL Suite“</w:t>
            </w:r>
          </w:p>
        </w:tc>
      </w:tr>
      <w:tr w:rsidR="002F1FC1" w14:paraId="1B135D68" w14:textId="77777777">
        <w:tc>
          <w:tcPr>
            <w:tcW w:w="6000" w:type="dxa"/>
            <w:tcBorders>
              <w:top w:val="none" w:sz="4" w:space="0" w:color="6E6E6E"/>
              <w:left w:val="single" w:sz="4" w:space="0" w:color="6E6E6E"/>
              <w:bottom w:val="none" w:sz="4" w:space="0" w:color="6E6E6E"/>
              <w:right w:val="single" w:sz="4" w:space="0" w:color="6E6E6E"/>
            </w:tcBorders>
          </w:tcPr>
          <w:p w14:paraId="4FBEBD9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BAFC7" w14:textId="77777777" w:rsidR="002F1FC1" w:rsidRDefault="00982499">
            <w:pPr>
              <w:pStyle w:val="ProductList-TableBody"/>
            </w:pPr>
            <w:r>
              <w:t>„Enterprise CAL Suite“</w:t>
            </w:r>
          </w:p>
        </w:tc>
      </w:tr>
      <w:tr w:rsidR="002F1FC1" w14:paraId="3C54992F" w14:textId="77777777">
        <w:tc>
          <w:tcPr>
            <w:tcW w:w="6000" w:type="dxa"/>
            <w:tcBorders>
              <w:top w:val="none" w:sz="4" w:space="0" w:color="6E6E6E"/>
              <w:left w:val="single" w:sz="4" w:space="0" w:color="6E6E6E"/>
              <w:bottom w:val="none" w:sz="4" w:space="0" w:color="6E6E6E"/>
              <w:right w:val="single" w:sz="4" w:space="0" w:color="6E6E6E"/>
            </w:tcBorders>
          </w:tcPr>
          <w:p w14:paraId="50F318C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A5466" w14:textId="77777777" w:rsidR="002F1FC1" w:rsidRDefault="00982499">
            <w:pPr>
              <w:pStyle w:val="ProductList-TableBody"/>
            </w:pPr>
            <w:r>
              <w:t>„Core CAL Suite Bridge for Office 365“</w:t>
            </w:r>
          </w:p>
        </w:tc>
      </w:tr>
      <w:tr w:rsidR="002F1FC1" w14:paraId="156910F8" w14:textId="77777777">
        <w:tc>
          <w:tcPr>
            <w:tcW w:w="6000" w:type="dxa"/>
            <w:tcBorders>
              <w:top w:val="none" w:sz="4" w:space="0" w:color="6E6E6E"/>
              <w:left w:val="single" w:sz="4" w:space="0" w:color="6E6E6E"/>
              <w:bottom w:val="none" w:sz="4" w:space="0" w:color="6E6E6E"/>
              <w:right w:val="single" w:sz="4" w:space="0" w:color="6E6E6E"/>
            </w:tcBorders>
          </w:tcPr>
          <w:p w14:paraId="1485688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7F5AF" w14:textId="77777777" w:rsidR="002F1FC1" w:rsidRDefault="00982499">
            <w:pPr>
              <w:pStyle w:val="ProductList-TableBody"/>
            </w:pPr>
            <w:r>
              <w:t>„Core CAL Suite Bridge for Office 365 and Microsoft Intune“</w:t>
            </w:r>
          </w:p>
        </w:tc>
      </w:tr>
      <w:tr w:rsidR="002F1FC1" w14:paraId="0CD5086C" w14:textId="77777777">
        <w:tc>
          <w:tcPr>
            <w:tcW w:w="6000" w:type="dxa"/>
            <w:tcBorders>
              <w:top w:val="none" w:sz="4" w:space="0" w:color="6E6E6E"/>
              <w:left w:val="single" w:sz="4" w:space="0" w:color="6E6E6E"/>
              <w:bottom w:val="none" w:sz="4" w:space="0" w:color="6E6E6E"/>
              <w:right w:val="single" w:sz="4" w:space="0" w:color="6E6E6E"/>
            </w:tcBorders>
          </w:tcPr>
          <w:p w14:paraId="7ABCBE2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6CF21" w14:textId="77777777" w:rsidR="002F1FC1" w:rsidRDefault="00982499">
            <w:pPr>
              <w:pStyle w:val="ProductList-TableBody"/>
            </w:pPr>
            <w:r>
              <w:t>„Enterprise CAL Suite Bridge for Office 365“</w:t>
            </w:r>
          </w:p>
        </w:tc>
      </w:tr>
      <w:tr w:rsidR="002F1FC1" w14:paraId="1C4FEFB3" w14:textId="77777777">
        <w:tc>
          <w:tcPr>
            <w:tcW w:w="6000" w:type="dxa"/>
            <w:tcBorders>
              <w:top w:val="none" w:sz="4" w:space="0" w:color="6E6E6E"/>
              <w:left w:val="single" w:sz="4" w:space="0" w:color="6E6E6E"/>
              <w:bottom w:val="single" w:sz="4" w:space="0" w:color="6E6E6E"/>
              <w:right w:val="single" w:sz="4" w:space="0" w:color="6E6E6E"/>
            </w:tcBorders>
          </w:tcPr>
          <w:p w14:paraId="63B0CC2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41756" w14:textId="77777777" w:rsidR="002F1FC1" w:rsidRDefault="00982499">
            <w:pPr>
              <w:pStyle w:val="ProductList-TableBody"/>
            </w:pPr>
            <w:r>
              <w:t>„Enterprise CAL Suite Bridge for Office 365 and Microsoft Intune“</w:t>
            </w:r>
          </w:p>
        </w:tc>
      </w:tr>
    </w:tbl>
    <w:p w14:paraId="41AB5502" w14:textId="77777777" w:rsidR="002F1FC1" w:rsidRDefault="002F1FC1">
      <w:pPr>
        <w:pStyle w:val="ProductList-Body"/>
      </w:pPr>
    </w:p>
    <w:p w14:paraId="64E9034B" w14:textId="77777777" w:rsidR="002F1FC1" w:rsidRDefault="00982499">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2F1FC1" w14:paraId="2928C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303EB8" w14:textId="77777777" w:rsidR="002F1FC1" w:rsidRDefault="0098249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07E2F6F5" w14:textId="77777777" w:rsidR="002F1FC1" w:rsidRDefault="00982499">
            <w:pPr>
              <w:pStyle w:val="ProductList-TableBody"/>
            </w:pPr>
            <w:r>
              <w:rPr>
                <w:color w:val="FFFFFF"/>
              </w:rPr>
              <w:t>Priskirta (-os) licencija (-os)</w:t>
            </w:r>
          </w:p>
        </w:tc>
      </w:tr>
      <w:tr w:rsidR="002F1FC1" w14:paraId="6F70CC99" w14:textId="77777777">
        <w:tc>
          <w:tcPr>
            <w:tcW w:w="6120" w:type="dxa"/>
            <w:tcBorders>
              <w:top w:val="single" w:sz="4" w:space="0" w:color="6E6E6E"/>
              <w:left w:val="single" w:sz="4" w:space="0" w:color="6E6E6E"/>
              <w:bottom w:val="single" w:sz="4" w:space="0" w:color="6E6E6E"/>
              <w:right w:val="single" w:sz="4" w:space="0" w:color="6E6E6E"/>
            </w:tcBorders>
          </w:tcPr>
          <w:p w14:paraId="1D6EDF0C" w14:textId="77777777" w:rsidR="002F1FC1" w:rsidRDefault="00982499">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416F8C93" w14:textId="77777777" w:rsidR="002F1FC1" w:rsidRDefault="00982499">
            <w:pPr>
              <w:pStyle w:val="ProductList-TableBody"/>
            </w:pPr>
            <w:r>
              <w:t>„Dynamics 365 Team Members“ vartotojo KPL</w:t>
            </w:r>
          </w:p>
        </w:tc>
      </w:tr>
      <w:tr w:rsidR="002F1FC1" w14:paraId="1D727740" w14:textId="77777777">
        <w:tc>
          <w:tcPr>
            <w:tcW w:w="6120" w:type="dxa"/>
            <w:tcBorders>
              <w:top w:val="single" w:sz="4" w:space="0" w:color="6E6E6E"/>
              <w:left w:val="single" w:sz="4" w:space="0" w:color="6E6E6E"/>
              <w:bottom w:val="single" w:sz="4" w:space="0" w:color="6E6E6E"/>
              <w:right w:val="single" w:sz="4" w:space="0" w:color="6E6E6E"/>
            </w:tcBorders>
          </w:tcPr>
          <w:p w14:paraId="55660AAF" w14:textId="77777777" w:rsidR="002F1FC1" w:rsidRDefault="00982499">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46B4B437" w14:textId="77777777" w:rsidR="002F1FC1" w:rsidRDefault="00982499">
            <w:pPr>
              <w:pStyle w:val="ProductList-TableBody"/>
            </w:pPr>
            <w:r>
              <w:t>„Dynamics 365 Operations“ vietinė – įrenginio KPL</w:t>
            </w:r>
          </w:p>
        </w:tc>
      </w:tr>
      <w:tr w:rsidR="002F1FC1" w14:paraId="770C9A54" w14:textId="77777777">
        <w:tc>
          <w:tcPr>
            <w:tcW w:w="6120" w:type="dxa"/>
            <w:tcBorders>
              <w:top w:val="single" w:sz="4" w:space="0" w:color="6E6E6E"/>
              <w:left w:val="single" w:sz="4" w:space="0" w:color="6E6E6E"/>
              <w:bottom w:val="single" w:sz="4" w:space="0" w:color="6E6E6E"/>
              <w:right w:val="single" w:sz="4" w:space="0" w:color="6E6E6E"/>
            </w:tcBorders>
          </w:tcPr>
          <w:p w14:paraId="4B55A0D9" w14:textId="77777777" w:rsidR="002F1FC1" w:rsidRDefault="00982499">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2F08936D" w14:textId="77777777" w:rsidR="002F1FC1" w:rsidRDefault="00982499">
            <w:pPr>
              <w:pStyle w:val="ProductList-TableBody"/>
            </w:pPr>
            <w:r>
              <w:t>„Dynamics 365 Operations” vietinė – „Activity” vartotojo KPL</w:t>
            </w:r>
          </w:p>
        </w:tc>
      </w:tr>
      <w:tr w:rsidR="002F1FC1" w14:paraId="68C9B612" w14:textId="77777777">
        <w:tc>
          <w:tcPr>
            <w:tcW w:w="6120" w:type="dxa"/>
            <w:tcBorders>
              <w:top w:val="single" w:sz="4" w:space="0" w:color="6E6E6E"/>
              <w:left w:val="single" w:sz="4" w:space="0" w:color="6E6E6E"/>
              <w:bottom w:val="single" w:sz="4" w:space="0" w:color="6E6E6E"/>
              <w:right w:val="single" w:sz="4" w:space="0" w:color="6E6E6E"/>
            </w:tcBorders>
          </w:tcPr>
          <w:p w14:paraId="398991A3" w14:textId="77777777" w:rsidR="002F1FC1" w:rsidRDefault="00982499">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6DA4DD46" w14:textId="77777777" w:rsidR="002F1FC1" w:rsidRDefault="00982499">
            <w:pPr>
              <w:pStyle w:val="ProductList-TableBody"/>
            </w:pPr>
            <w:r>
              <w:t>„Dynamics 365 Operations“ vietinė vartotojo KPL</w:t>
            </w:r>
          </w:p>
        </w:tc>
      </w:tr>
      <w:tr w:rsidR="002F1FC1" w14:paraId="587E43BC" w14:textId="77777777">
        <w:tc>
          <w:tcPr>
            <w:tcW w:w="6120" w:type="dxa"/>
            <w:tcBorders>
              <w:top w:val="single" w:sz="4" w:space="0" w:color="6E6E6E"/>
              <w:left w:val="single" w:sz="4" w:space="0" w:color="6E6E6E"/>
              <w:bottom w:val="single" w:sz="4" w:space="0" w:color="6E6E6E"/>
              <w:right w:val="single" w:sz="4" w:space="0" w:color="6E6E6E"/>
            </w:tcBorders>
          </w:tcPr>
          <w:p w14:paraId="1D5AC342" w14:textId="77777777" w:rsidR="002F1FC1" w:rsidRDefault="00982499">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3E0171F9" w14:textId="77777777" w:rsidR="002F1FC1" w:rsidRDefault="00982499">
            <w:pPr>
              <w:pStyle w:val="ProductList-TableBody"/>
            </w:pPr>
            <w:r>
              <w:t>„Dynamics 365 Operations“ vietinė vartotojo KPL</w:t>
            </w:r>
          </w:p>
        </w:tc>
      </w:tr>
      <w:tr w:rsidR="002F1FC1" w14:paraId="72F7B1D1" w14:textId="77777777">
        <w:tc>
          <w:tcPr>
            <w:tcW w:w="6120" w:type="dxa"/>
            <w:tcBorders>
              <w:top w:val="single" w:sz="4" w:space="0" w:color="6E6E6E"/>
              <w:left w:val="single" w:sz="4" w:space="0" w:color="6E6E6E"/>
              <w:bottom w:val="single" w:sz="4" w:space="0" w:color="6E6E6E"/>
              <w:right w:val="single" w:sz="4" w:space="0" w:color="6E6E6E"/>
            </w:tcBorders>
          </w:tcPr>
          <w:p w14:paraId="7EF95ACF" w14:textId="77777777" w:rsidR="002F1FC1" w:rsidRDefault="00982499">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3F1DBD65" w14:textId="77777777" w:rsidR="002F1FC1" w:rsidRDefault="00982499">
            <w:pPr>
              <w:pStyle w:val="ProductList-TableBody"/>
            </w:pPr>
            <w:r>
              <w:t>„Dynamics 365 Operations“ vietinė vartotojo KPL</w:t>
            </w:r>
          </w:p>
        </w:tc>
      </w:tr>
      <w:tr w:rsidR="002F1FC1" w14:paraId="7A56D840" w14:textId="77777777">
        <w:tc>
          <w:tcPr>
            <w:tcW w:w="6120" w:type="dxa"/>
            <w:tcBorders>
              <w:top w:val="single" w:sz="4" w:space="0" w:color="6E6E6E"/>
              <w:left w:val="single" w:sz="4" w:space="0" w:color="6E6E6E"/>
              <w:bottom w:val="single" w:sz="4" w:space="0" w:color="6E6E6E"/>
              <w:right w:val="single" w:sz="4" w:space="0" w:color="6E6E6E"/>
            </w:tcBorders>
          </w:tcPr>
          <w:p w14:paraId="236D8EDF" w14:textId="77777777" w:rsidR="002F1FC1" w:rsidRDefault="00982499">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D0EC2E0" w14:textId="77777777" w:rsidR="002F1FC1" w:rsidRDefault="00982499">
            <w:pPr>
              <w:pStyle w:val="ProductList-TableBody"/>
            </w:pPr>
            <w:r>
              <w:t>„Dynamics 365 Sales“ vartotojo KPL</w:t>
            </w:r>
          </w:p>
        </w:tc>
      </w:tr>
      <w:tr w:rsidR="002F1FC1" w14:paraId="62B85A8A" w14:textId="77777777">
        <w:tc>
          <w:tcPr>
            <w:tcW w:w="6120" w:type="dxa"/>
            <w:tcBorders>
              <w:top w:val="single" w:sz="4" w:space="0" w:color="6E6E6E"/>
              <w:left w:val="single" w:sz="4" w:space="0" w:color="6E6E6E"/>
              <w:bottom w:val="single" w:sz="4" w:space="0" w:color="6E6E6E"/>
              <w:right w:val="single" w:sz="4" w:space="0" w:color="6E6E6E"/>
            </w:tcBorders>
          </w:tcPr>
          <w:p w14:paraId="70B2F706" w14:textId="77777777" w:rsidR="002F1FC1" w:rsidRDefault="00982499">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1CBB910D" w14:textId="77777777" w:rsidR="002F1FC1" w:rsidRDefault="00982499">
            <w:pPr>
              <w:pStyle w:val="ProductList-TableBody"/>
            </w:pPr>
            <w:r>
              <w:t>„Dynamics 365 Sales“ vartotojo KPL</w:t>
            </w:r>
          </w:p>
        </w:tc>
      </w:tr>
      <w:tr w:rsidR="002F1FC1" w14:paraId="7F066777" w14:textId="77777777">
        <w:tc>
          <w:tcPr>
            <w:tcW w:w="6120" w:type="dxa"/>
            <w:tcBorders>
              <w:top w:val="single" w:sz="4" w:space="0" w:color="6E6E6E"/>
              <w:left w:val="single" w:sz="4" w:space="0" w:color="6E6E6E"/>
              <w:bottom w:val="single" w:sz="4" w:space="0" w:color="6E6E6E"/>
              <w:right w:val="single" w:sz="4" w:space="0" w:color="6E6E6E"/>
            </w:tcBorders>
          </w:tcPr>
          <w:p w14:paraId="55765086" w14:textId="77777777" w:rsidR="002F1FC1" w:rsidRDefault="00982499">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6FC1034" w14:textId="77777777" w:rsidR="002F1FC1" w:rsidRDefault="00982499">
            <w:pPr>
              <w:pStyle w:val="ProductList-TableBody"/>
            </w:pPr>
            <w:r>
              <w:t>„Dynamics 365 Customer Service” vartotojo KPL</w:t>
            </w:r>
          </w:p>
        </w:tc>
      </w:tr>
      <w:tr w:rsidR="002F1FC1" w14:paraId="0EE0073D" w14:textId="77777777">
        <w:tc>
          <w:tcPr>
            <w:tcW w:w="6120" w:type="dxa"/>
            <w:tcBorders>
              <w:top w:val="single" w:sz="4" w:space="0" w:color="6E6E6E"/>
              <w:left w:val="single" w:sz="4" w:space="0" w:color="6E6E6E"/>
              <w:bottom w:val="single" w:sz="4" w:space="0" w:color="6E6E6E"/>
              <w:right w:val="single" w:sz="4" w:space="0" w:color="6E6E6E"/>
            </w:tcBorders>
          </w:tcPr>
          <w:p w14:paraId="33BC327F" w14:textId="77777777" w:rsidR="002F1FC1" w:rsidRDefault="00982499">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5EA0C20" w14:textId="77777777" w:rsidR="002F1FC1" w:rsidRDefault="00982499">
            <w:pPr>
              <w:pStyle w:val="ProductList-TableBody"/>
            </w:pPr>
            <w:r>
              <w:t>„Dynamics 365 Customer Service” vartotojo KPL</w:t>
            </w:r>
          </w:p>
        </w:tc>
      </w:tr>
      <w:tr w:rsidR="002F1FC1" w14:paraId="68BB5A89" w14:textId="77777777">
        <w:tc>
          <w:tcPr>
            <w:tcW w:w="6120" w:type="dxa"/>
            <w:tcBorders>
              <w:top w:val="single" w:sz="4" w:space="0" w:color="6E6E6E"/>
              <w:left w:val="single" w:sz="4" w:space="0" w:color="6E6E6E"/>
              <w:bottom w:val="none" w:sz="4" w:space="0" w:color="6E6E6E"/>
              <w:right w:val="single" w:sz="4" w:space="0" w:color="6E6E6E"/>
            </w:tcBorders>
          </w:tcPr>
          <w:p w14:paraId="438259F2" w14:textId="77777777" w:rsidR="002F1FC1" w:rsidRDefault="00982499">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7AC167E3" w14:textId="77777777" w:rsidR="002F1FC1" w:rsidRDefault="00982499">
            <w:pPr>
              <w:pStyle w:val="ProductList-TableBody"/>
            </w:pPr>
            <w:r>
              <w:t>„Dynamics 365 Case Management“ vartotojo KPL</w:t>
            </w:r>
          </w:p>
        </w:tc>
      </w:tr>
      <w:tr w:rsidR="002F1FC1" w14:paraId="2B3B12A7" w14:textId="77777777">
        <w:tc>
          <w:tcPr>
            <w:tcW w:w="6120" w:type="dxa"/>
            <w:tcBorders>
              <w:top w:val="none" w:sz="4" w:space="0" w:color="6E6E6E"/>
              <w:left w:val="single" w:sz="4" w:space="0" w:color="6E6E6E"/>
              <w:bottom w:val="single" w:sz="4" w:space="0" w:color="6E6E6E"/>
              <w:right w:val="single" w:sz="4" w:space="0" w:color="6E6E6E"/>
            </w:tcBorders>
          </w:tcPr>
          <w:p w14:paraId="768D2956" w14:textId="77777777" w:rsidR="002F1FC1" w:rsidRDefault="002F1F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7B3D7" w14:textId="77777777" w:rsidR="002F1FC1" w:rsidRDefault="00982499">
            <w:pPr>
              <w:pStyle w:val="ProductList-TableBody"/>
            </w:pPr>
            <w:r>
              <w:t>„Dynamics 365 Sales“ vartotojo KPL</w:t>
            </w:r>
          </w:p>
        </w:tc>
      </w:tr>
    </w:tbl>
    <w:p w14:paraId="14475874" w14:textId="77777777" w:rsidR="002F1FC1" w:rsidRDefault="002F1FC1">
      <w:pPr>
        <w:pStyle w:val="ProductList-Body"/>
      </w:pPr>
    </w:p>
    <w:p w14:paraId="10190E12" w14:textId="77777777" w:rsidR="002F1FC1" w:rsidRDefault="00982499">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2F1FC1" w14:paraId="6E51D0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3D774C" w14:textId="77777777" w:rsidR="002F1FC1" w:rsidRDefault="0098249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D165F46" w14:textId="77777777" w:rsidR="002F1FC1" w:rsidRDefault="00982499">
            <w:pPr>
              <w:pStyle w:val="ProductList-TableBody"/>
            </w:pPr>
            <w:r>
              <w:rPr>
                <w:color w:val="FFFFFF"/>
              </w:rPr>
              <w:t>Priskirta (-os) licencija (-os)</w:t>
            </w:r>
          </w:p>
        </w:tc>
      </w:tr>
      <w:tr w:rsidR="002F1FC1" w14:paraId="76EB1D78" w14:textId="77777777">
        <w:tc>
          <w:tcPr>
            <w:tcW w:w="6240" w:type="dxa"/>
            <w:tcBorders>
              <w:top w:val="single" w:sz="4" w:space="0" w:color="6E6E6E"/>
              <w:left w:val="single" w:sz="4" w:space="0" w:color="6E6E6E"/>
              <w:bottom w:val="single" w:sz="4" w:space="0" w:color="6E6E6E"/>
              <w:right w:val="single" w:sz="4" w:space="0" w:color="6E6E6E"/>
            </w:tcBorders>
          </w:tcPr>
          <w:p w14:paraId="53C80AE7" w14:textId="77777777" w:rsidR="002F1FC1" w:rsidRDefault="0098249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3C5729CB" w14:textId="77777777" w:rsidR="002F1FC1" w:rsidRDefault="00982499">
            <w:pPr>
              <w:pStyle w:val="ProductList-TableBody"/>
            </w:pPr>
            <w:r>
              <w:t>„Visio Professional“</w:t>
            </w:r>
          </w:p>
        </w:tc>
      </w:tr>
      <w:tr w:rsidR="002F1FC1" w14:paraId="42844CEB" w14:textId="77777777">
        <w:tc>
          <w:tcPr>
            <w:tcW w:w="6240" w:type="dxa"/>
            <w:tcBorders>
              <w:top w:val="single" w:sz="4" w:space="0" w:color="6E6E6E"/>
              <w:left w:val="single" w:sz="4" w:space="0" w:color="6E6E6E"/>
              <w:bottom w:val="single" w:sz="4" w:space="0" w:color="6E6E6E"/>
              <w:right w:val="single" w:sz="4" w:space="0" w:color="6E6E6E"/>
            </w:tcBorders>
          </w:tcPr>
          <w:p w14:paraId="34D684CC" w14:textId="77777777" w:rsidR="002F1FC1" w:rsidRDefault="0098249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24B157DC" w14:textId="77777777" w:rsidR="002F1FC1" w:rsidRDefault="00982499">
            <w:pPr>
              <w:pStyle w:val="ProductList-TableBody"/>
            </w:pPr>
            <w:r>
              <w:t>„Visio Standard“</w:t>
            </w:r>
          </w:p>
        </w:tc>
      </w:tr>
    </w:tbl>
    <w:p w14:paraId="68879D79" w14:textId="77777777" w:rsidR="002F1FC1" w:rsidRDefault="002F1FC1">
      <w:pPr>
        <w:pStyle w:val="ProductList-Body"/>
      </w:pPr>
    </w:p>
    <w:p w14:paraId="35B11D73" w14:textId="77777777" w:rsidR="002F1FC1" w:rsidRDefault="00982499">
      <w:pPr>
        <w:pStyle w:val="ProductList-Offering2HeadingNoBorder"/>
        <w:outlineLvl w:val="2"/>
      </w:pPr>
      <w:r>
        <w:t>„Office 365“ paketai</w:t>
      </w:r>
      <w:r>
        <w:fldChar w:fldCharType="begin"/>
      </w:r>
      <w:r>
        <w:instrText xml:space="preserve"> TC "„Office 365“ paketai" \l 3</w:instrText>
      </w:r>
      <w:r>
        <w:fldChar w:fldCharType="end"/>
      </w:r>
    </w:p>
    <w:p w14:paraId="66C38D3B" w14:textId="77777777" w:rsidR="002F1FC1" w:rsidRDefault="00982499">
      <w:pPr>
        <w:pStyle w:val="ProductList-Body"/>
      </w:pPr>
      <w:r>
        <w:t xml:space="preserve">Priedo vartotojo PL suteikia Licencijuotų vartotojų serverių programinės įrangos prieigos teisę, lygiavertę Priskirtai licencijai iš bet kurio įrenginio. </w:t>
      </w:r>
    </w:p>
    <w:p w14:paraId="770E0312" w14:textId="77777777" w:rsidR="002F1FC1" w:rsidRDefault="002F1FC1">
      <w:pPr>
        <w:pStyle w:val="ProductList-Body"/>
      </w:pPr>
    </w:p>
    <w:tbl>
      <w:tblPr>
        <w:tblStyle w:val="PURTable"/>
        <w:tblW w:w="0" w:type="dxa"/>
        <w:tblLook w:val="04A0" w:firstRow="1" w:lastRow="0" w:firstColumn="1" w:lastColumn="0" w:noHBand="0" w:noVBand="1"/>
      </w:tblPr>
      <w:tblGrid>
        <w:gridCol w:w="5625"/>
        <w:gridCol w:w="5291"/>
      </w:tblGrid>
      <w:tr w:rsidR="002F1FC1" w14:paraId="2BDA12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98C64B" w14:textId="77777777" w:rsidR="002F1FC1" w:rsidRDefault="0098249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2FC15B8" w14:textId="77777777" w:rsidR="002F1FC1" w:rsidRDefault="00982499">
            <w:pPr>
              <w:pStyle w:val="ProductList-TableBody"/>
            </w:pPr>
            <w:r>
              <w:rPr>
                <w:color w:val="FFFFFF"/>
              </w:rPr>
              <w:t>Priskirta (-os) licencija (-os)</w:t>
            </w:r>
          </w:p>
        </w:tc>
      </w:tr>
      <w:tr w:rsidR="002F1FC1" w14:paraId="46A763C7" w14:textId="77777777">
        <w:tc>
          <w:tcPr>
            <w:tcW w:w="6240" w:type="dxa"/>
            <w:tcBorders>
              <w:top w:val="single" w:sz="4" w:space="0" w:color="6E6E6E"/>
              <w:left w:val="single" w:sz="4" w:space="0" w:color="6E6E6E"/>
              <w:bottom w:val="single" w:sz="4" w:space="0" w:color="6E6E6E"/>
              <w:right w:val="single" w:sz="4" w:space="0" w:color="6E6E6E"/>
            </w:tcBorders>
          </w:tcPr>
          <w:p w14:paraId="67F27CBE" w14:textId="77777777" w:rsidR="002F1FC1" w:rsidRDefault="00982499">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5CA87BEF" w14:textId="77777777" w:rsidR="002F1FC1" w:rsidRDefault="00982499">
            <w:pPr>
              <w:pStyle w:val="ProductList-TableBody"/>
            </w:pPr>
            <w:r>
              <w:t>Core CAL Suite arba</w:t>
            </w:r>
          </w:p>
        </w:tc>
      </w:tr>
      <w:tr w:rsidR="002F1FC1" w14:paraId="11DB174C" w14:textId="77777777">
        <w:tc>
          <w:tcPr>
            <w:tcW w:w="6240" w:type="dxa"/>
            <w:tcBorders>
              <w:top w:val="single" w:sz="4" w:space="0" w:color="6E6E6E"/>
              <w:left w:val="single" w:sz="4" w:space="0" w:color="6E6E6E"/>
              <w:bottom w:val="single" w:sz="4" w:space="0" w:color="6E6E6E"/>
              <w:right w:val="single" w:sz="4" w:space="0" w:color="6E6E6E"/>
            </w:tcBorders>
          </w:tcPr>
          <w:p w14:paraId="1EABAEF9" w14:textId="77777777" w:rsidR="002F1FC1" w:rsidRDefault="0098249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3B644C97" w14:textId="77777777" w:rsidR="002F1FC1" w:rsidRDefault="00982499">
            <w:pPr>
              <w:pStyle w:val="ProductList-TableBody"/>
            </w:pPr>
            <w:r>
              <w:t>„Core CAL Suite Bridge for Enterprise Mobility + Security“</w:t>
            </w:r>
          </w:p>
        </w:tc>
      </w:tr>
      <w:tr w:rsidR="002F1FC1" w14:paraId="00483EB4" w14:textId="77777777">
        <w:tc>
          <w:tcPr>
            <w:tcW w:w="6240" w:type="dxa"/>
            <w:tcBorders>
              <w:top w:val="single" w:sz="4" w:space="0" w:color="6E6E6E"/>
              <w:left w:val="single" w:sz="4" w:space="0" w:color="6E6E6E"/>
              <w:bottom w:val="single" w:sz="4" w:space="0" w:color="6E6E6E"/>
              <w:right w:val="single" w:sz="4" w:space="0" w:color="6E6E6E"/>
            </w:tcBorders>
          </w:tcPr>
          <w:p w14:paraId="1D197B4E" w14:textId="77777777" w:rsidR="002F1FC1" w:rsidRDefault="0098249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759C17C1" w14:textId="77777777" w:rsidR="002F1FC1" w:rsidRDefault="002F1FC1">
            <w:pPr>
              <w:pStyle w:val="ProductList-TableBody"/>
            </w:pPr>
          </w:p>
        </w:tc>
      </w:tr>
      <w:tr w:rsidR="002F1FC1" w14:paraId="67C8EF40" w14:textId="77777777">
        <w:tc>
          <w:tcPr>
            <w:tcW w:w="6240" w:type="dxa"/>
            <w:tcBorders>
              <w:top w:val="single" w:sz="4" w:space="0" w:color="6E6E6E"/>
              <w:left w:val="single" w:sz="4" w:space="0" w:color="6E6E6E"/>
              <w:bottom w:val="single" w:sz="4" w:space="0" w:color="6E6E6E"/>
              <w:right w:val="single" w:sz="4" w:space="0" w:color="6E6E6E"/>
            </w:tcBorders>
          </w:tcPr>
          <w:p w14:paraId="6E9A2EF8" w14:textId="77777777" w:rsidR="002F1FC1" w:rsidRDefault="0098249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2C08C70C" w14:textId="77777777" w:rsidR="002F1FC1" w:rsidRDefault="002F1FC1">
            <w:pPr>
              <w:pStyle w:val="ProductList-TableBody"/>
            </w:pPr>
          </w:p>
        </w:tc>
      </w:tr>
      <w:tr w:rsidR="002F1FC1" w14:paraId="34D2A453" w14:textId="77777777">
        <w:tc>
          <w:tcPr>
            <w:tcW w:w="6240" w:type="dxa"/>
            <w:tcBorders>
              <w:top w:val="single" w:sz="4" w:space="0" w:color="6E6E6E"/>
              <w:left w:val="single" w:sz="4" w:space="0" w:color="6E6E6E"/>
              <w:bottom w:val="single" w:sz="4" w:space="0" w:color="6E6E6E"/>
              <w:right w:val="single" w:sz="4" w:space="0" w:color="6E6E6E"/>
            </w:tcBorders>
          </w:tcPr>
          <w:p w14:paraId="228F4690" w14:textId="77777777" w:rsidR="002F1FC1" w:rsidRDefault="00982499">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6D92D3C2" w14:textId="77777777" w:rsidR="002F1FC1" w:rsidRDefault="00982499">
            <w:pPr>
              <w:pStyle w:val="ProductList-TableBody"/>
            </w:pPr>
            <w:r>
              <w:t>„Core CAL Suite“, „Enterprise CAL Suite“ arba</w:t>
            </w:r>
          </w:p>
        </w:tc>
      </w:tr>
      <w:tr w:rsidR="002F1FC1" w14:paraId="625C55FD" w14:textId="77777777">
        <w:tc>
          <w:tcPr>
            <w:tcW w:w="6240" w:type="dxa"/>
            <w:tcBorders>
              <w:top w:val="single" w:sz="4" w:space="0" w:color="6E6E6E"/>
              <w:left w:val="single" w:sz="4" w:space="0" w:color="6E6E6E"/>
              <w:bottom w:val="single" w:sz="4" w:space="0" w:color="6E6E6E"/>
              <w:right w:val="single" w:sz="4" w:space="0" w:color="6E6E6E"/>
            </w:tcBorders>
          </w:tcPr>
          <w:p w14:paraId="0FF6DEE5" w14:textId="77777777" w:rsidR="002F1FC1" w:rsidRDefault="00982499">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0CD1A966" w14:textId="77777777" w:rsidR="002F1FC1" w:rsidRDefault="00982499">
            <w:pPr>
              <w:pStyle w:val="ProductList-TableBody"/>
            </w:pPr>
            <w:r>
              <w:t>„Core CAL Suite Bridge for Enterprise Mobility + Security“ arba</w:t>
            </w:r>
          </w:p>
        </w:tc>
      </w:tr>
      <w:tr w:rsidR="002F1FC1" w14:paraId="355D2408" w14:textId="77777777">
        <w:tc>
          <w:tcPr>
            <w:tcW w:w="6240" w:type="dxa"/>
            <w:tcBorders>
              <w:top w:val="single" w:sz="4" w:space="0" w:color="6E6E6E"/>
              <w:left w:val="single" w:sz="4" w:space="0" w:color="6E6E6E"/>
              <w:bottom w:val="single" w:sz="4" w:space="0" w:color="6E6E6E"/>
              <w:right w:val="single" w:sz="4" w:space="0" w:color="6E6E6E"/>
            </w:tcBorders>
          </w:tcPr>
          <w:p w14:paraId="0B5BC3FF" w14:textId="77777777" w:rsidR="002F1FC1" w:rsidRDefault="00982499">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5A7AD57E" w14:textId="77777777" w:rsidR="002F1FC1" w:rsidRDefault="00982499">
            <w:pPr>
              <w:pStyle w:val="ProductList-TableBody"/>
            </w:pPr>
            <w:r>
              <w:t>„Enterprise CAL Suite Bridge for Enterprise Mobility + Security“</w:t>
            </w:r>
          </w:p>
        </w:tc>
      </w:tr>
      <w:tr w:rsidR="002F1FC1" w14:paraId="574376BD" w14:textId="77777777">
        <w:tc>
          <w:tcPr>
            <w:tcW w:w="6240" w:type="dxa"/>
            <w:tcBorders>
              <w:top w:val="single" w:sz="4" w:space="0" w:color="6E6E6E"/>
              <w:left w:val="single" w:sz="4" w:space="0" w:color="6E6E6E"/>
              <w:bottom w:val="single" w:sz="4" w:space="0" w:color="6E6E6E"/>
              <w:right w:val="single" w:sz="4" w:space="0" w:color="6E6E6E"/>
            </w:tcBorders>
          </w:tcPr>
          <w:p w14:paraId="513C17E7" w14:textId="77777777" w:rsidR="002F1FC1" w:rsidRDefault="00982499">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096DE053" w14:textId="77777777" w:rsidR="002F1FC1" w:rsidRDefault="00982499">
            <w:pPr>
              <w:pStyle w:val="ProductList-TableBody"/>
            </w:pPr>
            <w:r>
              <w:t>„Core CAL Suite“ ir „Office Professional Plus“ arba</w:t>
            </w:r>
          </w:p>
        </w:tc>
      </w:tr>
      <w:tr w:rsidR="002F1FC1" w14:paraId="1BC1B2DF" w14:textId="77777777">
        <w:tc>
          <w:tcPr>
            <w:tcW w:w="6240" w:type="dxa"/>
            <w:tcBorders>
              <w:top w:val="single" w:sz="4" w:space="0" w:color="6E6E6E"/>
              <w:left w:val="single" w:sz="4" w:space="0" w:color="6E6E6E"/>
              <w:bottom w:val="single" w:sz="4" w:space="0" w:color="6E6E6E"/>
              <w:right w:val="single" w:sz="4" w:space="0" w:color="6E6E6E"/>
            </w:tcBorders>
          </w:tcPr>
          <w:p w14:paraId="522F1F67" w14:textId="77777777" w:rsidR="002F1FC1" w:rsidRDefault="00982499">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74D49E16" w14:textId="77777777" w:rsidR="002F1FC1" w:rsidRDefault="00982499">
            <w:pPr>
              <w:pStyle w:val="ProductList-TableBody"/>
            </w:pPr>
            <w:r>
              <w:t>„Core CAL Suite Bridge for Enterprise Mobility + Security“ ir „Office Professional Plus“ arba</w:t>
            </w:r>
          </w:p>
        </w:tc>
      </w:tr>
      <w:tr w:rsidR="002F1FC1" w14:paraId="0911988E" w14:textId="77777777">
        <w:tc>
          <w:tcPr>
            <w:tcW w:w="6240" w:type="dxa"/>
            <w:tcBorders>
              <w:top w:val="single" w:sz="4" w:space="0" w:color="6E6E6E"/>
              <w:left w:val="single" w:sz="4" w:space="0" w:color="6E6E6E"/>
              <w:bottom w:val="single" w:sz="4" w:space="0" w:color="6E6E6E"/>
              <w:right w:val="single" w:sz="4" w:space="0" w:color="6E6E6E"/>
            </w:tcBorders>
          </w:tcPr>
          <w:p w14:paraId="70F7D8AB" w14:textId="77777777" w:rsidR="002F1FC1" w:rsidRDefault="00982499">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6F401925" w14:textId="77777777" w:rsidR="002F1FC1" w:rsidRDefault="00982499">
            <w:pPr>
              <w:pStyle w:val="ProductList-TableBody"/>
            </w:pPr>
            <w:r>
              <w:t>„Enterprise CAL Suite“ ir „Office Professional Plus“ arba</w:t>
            </w:r>
          </w:p>
        </w:tc>
      </w:tr>
      <w:tr w:rsidR="002F1FC1" w14:paraId="7719DAD0" w14:textId="77777777">
        <w:tc>
          <w:tcPr>
            <w:tcW w:w="6240" w:type="dxa"/>
            <w:tcBorders>
              <w:top w:val="single" w:sz="4" w:space="0" w:color="6E6E6E"/>
              <w:left w:val="single" w:sz="4" w:space="0" w:color="6E6E6E"/>
              <w:bottom w:val="single" w:sz="4" w:space="0" w:color="6E6E6E"/>
              <w:right w:val="single" w:sz="4" w:space="0" w:color="6E6E6E"/>
            </w:tcBorders>
          </w:tcPr>
          <w:p w14:paraId="031639A9" w14:textId="77777777" w:rsidR="002F1FC1" w:rsidRDefault="0098249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06AEB31C" w14:textId="77777777" w:rsidR="002F1FC1" w:rsidRDefault="00982499">
            <w:pPr>
              <w:pStyle w:val="ProductList-TableBody"/>
            </w:pPr>
            <w:r>
              <w:t>„Enterprise CAL Suite Bridge for Enterprise Mobility + Security“ ir „Office Professional Plus“</w:t>
            </w:r>
          </w:p>
        </w:tc>
      </w:tr>
      <w:tr w:rsidR="002F1FC1" w14:paraId="5F19F5B3" w14:textId="77777777">
        <w:tc>
          <w:tcPr>
            <w:tcW w:w="6240" w:type="dxa"/>
            <w:tcBorders>
              <w:top w:val="single" w:sz="4" w:space="0" w:color="6E6E6E"/>
              <w:left w:val="single" w:sz="4" w:space="0" w:color="6E6E6E"/>
              <w:bottom w:val="single" w:sz="4" w:space="0" w:color="6E6E6E"/>
              <w:right w:val="single" w:sz="4" w:space="0" w:color="6E6E6E"/>
            </w:tcBorders>
          </w:tcPr>
          <w:p w14:paraId="35EC63C0" w14:textId="77777777" w:rsidR="002F1FC1" w:rsidRDefault="00982499">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48BB9397" w14:textId="77777777" w:rsidR="002F1FC1" w:rsidRDefault="00982499">
            <w:pPr>
              <w:pStyle w:val="ProductList-TableBody"/>
            </w:pPr>
            <w:r>
              <w:t>„Office Professional Plus“</w:t>
            </w:r>
          </w:p>
        </w:tc>
      </w:tr>
    </w:tbl>
    <w:p w14:paraId="01F3B8CF" w14:textId="77777777" w:rsidR="002F1FC1" w:rsidRDefault="002F1FC1">
      <w:pPr>
        <w:pStyle w:val="ProductList-Body"/>
      </w:pPr>
    </w:p>
    <w:p w14:paraId="7E059C6F" w14:textId="77777777" w:rsidR="002F1FC1" w:rsidRDefault="002F1FC1">
      <w:pPr>
        <w:pStyle w:val="ProductList-Body"/>
      </w:pPr>
    </w:p>
    <w:p w14:paraId="384F5A38" w14:textId="77777777" w:rsidR="002F1FC1" w:rsidRDefault="00982499">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2F1FC1" w14:paraId="334A18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44E58B" w14:textId="77777777" w:rsidR="002F1FC1" w:rsidRDefault="009824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926DF1D" w14:textId="77777777" w:rsidR="002F1FC1" w:rsidRDefault="00982499">
            <w:pPr>
              <w:pStyle w:val="ProductList-TableBody"/>
            </w:pPr>
            <w:r>
              <w:rPr>
                <w:color w:val="FFFFFF"/>
              </w:rPr>
              <w:t>Priskirta (-os) licencija (-os)</w:t>
            </w:r>
          </w:p>
        </w:tc>
      </w:tr>
      <w:tr w:rsidR="002F1FC1" w14:paraId="4EC9B7CD" w14:textId="77777777">
        <w:tc>
          <w:tcPr>
            <w:tcW w:w="6360" w:type="dxa"/>
            <w:tcBorders>
              <w:top w:val="single" w:sz="4" w:space="0" w:color="6E6E6E"/>
              <w:left w:val="single" w:sz="4" w:space="0" w:color="6E6E6E"/>
              <w:bottom w:val="none" w:sz="4" w:space="0" w:color="6E6E6E"/>
              <w:right w:val="single" w:sz="4" w:space="0" w:color="6E6E6E"/>
            </w:tcBorders>
          </w:tcPr>
          <w:p w14:paraId="3C9327BA" w14:textId="77777777" w:rsidR="002F1FC1" w:rsidRDefault="0098249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467D7AB" w14:textId="77777777" w:rsidR="002F1FC1" w:rsidRDefault="00982499">
            <w:pPr>
              <w:pStyle w:val="ProductList-TableBody"/>
            </w:pPr>
            <w:r>
              <w:t>„Exchange Standard“ KLP</w:t>
            </w:r>
          </w:p>
        </w:tc>
      </w:tr>
      <w:tr w:rsidR="002F1FC1" w14:paraId="28DD02B1" w14:textId="77777777">
        <w:tc>
          <w:tcPr>
            <w:tcW w:w="6360" w:type="dxa"/>
            <w:tcBorders>
              <w:top w:val="none" w:sz="4" w:space="0" w:color="6E6E6E"/>
              <w:left w:val="single" w:sz="4" w:space="0" w:color="6E6E6E"/>
              <w:bottom w:val="single" w:sz="4" w:space="0" w:color="6E6E6E"/>
              <w:right w:val="single" w:sz="4" w:space="0" w:color="6E6E6E"/>
            </w:tcBorders>
          </w:tcPr>
          <w:p w14:paraId="2B9D16E7"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84772E" w14:textId="77777777" w:rsidR="002F1FC1" w:rsidRDefault="00982499">
            <w:pPr>
              <w:pStyle w:val="ProductList-TableBody"/>
            </w:pPr>
            <w:r>
              <w:t>„Core CAL Suite“</w:t>
            </w:r>
          </w:p>
        </w:tc>
      </w:tr>
    </w:tbl>
    <w:p w14:paraId="41BD181E" w14:textId="77777777" w:rsidR="002F1FC1" w:rsidRDefault="002F1FC1">
      <w:pPr>
        <w:pStyle w:val="ProductList-Body"/>
      </w:pPr>
    </w:p>
    <w:p w14:paraId="0E530C3F" w14:textId="77777777" w:rsidR="002F1FC1" w:rsidRDefault="00982499">
      <w:pPr>
        <w:pStyle w:val="ProductList-Offering2HeadingNoBorder"/>
        <w:outlineLvl w:val="2"/>
      </w:pPr>
      <w:r>
        <w:t>Projektas</w:t>
      </w:r>
      <w:r>
        <w:fldChar w:fldCharType="begin"/>
      </w:r>
      <w:r>
        <w:instrText xml:space="preserve"> TC "</w:instrText>
      </w:r>
      <w:bookmarkStart w:id="333" w:name="_Toc60132796"/>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2F1FC1" w14:paraId="64C46B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097C18" w14:textId="77777777" w:rsidR="002F1FC1" w:rsidRDefault="009824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DEA68D4" w14:textId="77777777" w:rsidR="002F1FC1" w:rsidRDefault="00982499">
            <w:pPr>
              <w:pStyle w:val="ProductList-TableBody"/>
            </w:pPr>
            <w:r>
              <w:rPr>
                <w:color w:val="FFFFFF"/>
              </w:rPr>
              <w:t>Priskirta (-os) licencija (-os)</w:t>
            </w:r>
          </w:p>
        </w:tc>
      </w:tr>
      <w:tr w:rsidR="002F1FC1" w14:paraId="04DD3170" w14:textId="77777777">
        <w:tc>
          <w:tcPr>
            <w:tcW w:w="6360" w:type="dxa"/>
            <w:tcBorders>
              <w:top w:val="single" w:sz="4" w:space="0" w:color="6E6E6E"/>
              <w:left w:val="single" w:sz="4" w:space="0" w:color="6E6E6E"/>
              <w:bottom w:val="single" w:sz="4" w:space="0" w:color="6E6E6E"/>
              <w:right w:val="single" w:sz="4" w:space="0" w:color="6E6E6E"/>
            </w:tcBorders>
          </w:tcPr>
          <w:p w14:paraId="5E4E89DB" w14:textId="77777777" w:rsidR="002F1FC1" w:rsidRDefault="00982499">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060B9198" w14:textId="77777777" w:rsidR="002F1FC1" w:rsidRDefault="00982499">
            <w:pPr>
              <w:pStyle w:val="ProductList-TableBody"/>
            </w:pPr>
            <w:r>
              <w:t>„Project Professional“</w:t>
            </w:r>
          </w:p>
        </w:tc>
      </w:tr>
      <w:tr w:rsidR="002F1FC1" w14:paraId="71F8CC6F" w14:textId="77777777">
        <w:tc>
          <w:tcPr>
            <w:tcW w:w="6360" w:type="dxa"/>
            <w:tcBorders>
              <w:top w:val="single" w:sz="4" w:space="0" w:color="6E6E6E"/>
              <w:left w:val="single" w:sz="4" w:space="0" w:color="6E6E6E"/>
              <w:bottom w:val="single" w:sz="4" w:space="0" w:color="6E6E6E"/>
              <w:right w:val="single" w:sz="4" w:space="0" w:color="6E6E6E"/>
            </w:tcBorders>
          </w:tcPr>
          <w:p w14:paraId="34BE5886" w14:textId="77777777" w:rsidR="002F1FC1" w:rsidRDefault="00982499">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0556E76C" w14:textId="77777777" w:rsidR="002F1FC1" w:rsidRDefault="002F1FC1">
            <w:pPr>
              <w:pStyle w:val="ProductList-TableBody"/>
            </w:pPr>
          </w:p>
        </w:tc>
      </w:tr>
      <w:tr w:rsidR="002F1FC1" w14:paraId="4DB2FCA7" w14:textId="77777777">
        <w:tc>
          <w:tcPr>
            <w:tcW w:w="6360" w:type="dxa"/>
            <w:tcBorders>
              <w:top w:val="single" w:sz="4" w:space="0" w:color="6E6E6E"/>
              <w:left w:val="single" w:sz="4" w:space="0" w:color="6E6E6E"/>
              <w:bottom w:val="single" w:sz="4" w:space="0" w:color="6E6E6E"/>
              <w:right w:val="single" w:sz="4" w:space="0" w:color="6E6E6E"/>
            </w:tcBorders>
          </w:tcPr>
          <w:p w14:paraId="70C7B2FC" w14:textId="77777777" w:rsidR="002F1FC1" w:rsidRDefault="00982499">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382A66B5" w14:textId="77777777" w:rsidR="002F1FC1" w:rsidRDefault="00982499">
            <w:pPr>
              <w:pStyle w:val="ProductList-TableBody"/>
            </w:pPr>
            <w:r>
              <w:t>„Project Standard“</w:t>
            </w:r>
          </w:p>
        </w:tc>
      </w:tr>
      <w:tr w:rsidR="002F1FC1" w14:paraId="395D63F7" w14:textId="77777777">
        <w:tc>
          <w:tcPr>
            <w:tcW w:w="6360" w:type="dxa"/>
            <w:tcBorders>
              <w:top w:val="single" w:sz="4" w:space="0" w:color="6E6E6E"/>
              <w:left w:val="single" w:sz="4" w:space="0" w:color="6E6E6E"/>
              <w:bottom w:val="single" w:sz="4" w:space="0" w:color="6E6E6E"/>
              <w:right w:val="single" w:sz="4" w:space="0" w:color="6E6E6E"/>
            </w:tcBorders>
          </w:tcPr>
          <w:p w14:paraId="669376C5" w14:textId="77777777" w:rsidR="002F1FC1" w:rsidRDefault="00982499">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240572E" w14:textId="77777777" w:rsidR="002F1FC1" w:rsidRDefault="002F1FC1">
            <w:pPr>
              <w:pStyle w:val="ProductList-TableBody"/>
            </w:pPr>
          </w:p>
        </w:tc>
      </w:tr>
      <w:tr w:rsidR="002F1FC1" w14:paraId="189CAF8B" w14:textId="77777777">
        <w:tc>
          <w:tcPr>
            <w:tcW w:w="6360" w:type="dxa"/>
            <w:tcBorders>
              <w:top w:val="single" w:sz="4" w:space="0" w:color="6E6E6E"/>
              <w:left w:val="single" w:sz="4" w:space="0" w:color="6E6E6E"/>
              <w:bottom w:val="single" w:sz="4" w:space="0" w:color="6E6E6E"/>
              <w:right w:val="single" w:sz="4" w:space="0" w:color="6E6E6E"/>
            </w:tcBorders>
          </w:tcPr>
          <w:p w14:paraId="4ED0D5EB" w14:textId="77777777" w:rsidR="002F1FC1" w:rsidRDefault="00982499">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3CAB7462" w14:textId="77777777" w:rsidR="002F1FC1" w:rsidRDefault="00982499">
            <w:pPr>
              <w:pStyle w:val="ProductList-TableBody"/>
            </w:pPr>
            <w:r>
              <w:t>„Project Server“ KPL</w:t>
            </w:r>
          </w:p>
        </w:tc>
      </w:tr>
      <w:tr w:rsidR="002F1FC1" w14:paraId="5538AC7C" w14:textId="77777777">
        <w:tc>
          <w:tcPr>
            <w:tcW w:w="6360" w:type="dxa"/>
            <w:tcBorders>
              <w:top w:val="single" w:sz="4" w:space="0" w:color="6E6E6E"/>
              <w:left w:val="single" w:sz="4" w:space="0" w:color="6E6E6E"/>
              <w:bottom w:val="single" w:sz="4" w:space="0" w:color="6E6E6E"/>
              <w:right w:val="single" w:sz="4" w:space="0" w:color="6E6E6E"/>
            </w:tcBorders>
          </w:tcPr>
          <w:p w14:paraId="4E07161A" w14:textId="77777777" w:rsidR="002F1FC1" w:rsidRDefault="00982499">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00E7BC8A" w14:textId="77777777" w:rsidR="002F1FC1" w:rsidRDefault="002F1FC1">
            <w:pPr>
              <w:pStyle w:val="ProductList-TableBody"/>
            </w:pPr>
          </w:p>
        </w:tc>
      </w:tr>
      <w:tr w:rsidR="002F1FC1" w14:paraId="7FBD98E4" w14:textId="77777777">
        <w:tc>
          <w:tcPr>
            <w:tcW w:w="6360" w:type="dxa"/>
            <w:tcBorders>
              <w:top w:val="single" w:sz="4" w:space="0" w:color="6E6E6E"/>
              <w:left w:val="single" w:sz="4" w:space="0" w:color="6E6E6E"/>
              <w:bottom w:val="single" w:sz="4" w:space="0" w:color="6E6E6E"/>
              <w:right w:val="single" w:sz="4" w:space="0" w:color="6E6E6E"/>
            </w:tcBorders>
          </w:tcPr>
          <w:p w14:paraId="7A3DED48" w14:textId="77777777" w:rsidR="002F1FC1" w:rsidRDefault="00982499">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4C4DF77" w14:textId="77777777" w:rsidR="002F1FC1" w:rsidRDefault="002F1FC1">
            <w:pPr>
              <w:pStyle w:val="ProductList-TableBody"/>
            </w:pPr>
          </w:p>
        </w:tc>
      </w:tr>
    </w:tbl>
    <w:p w14:paraId="279F59AB" w14:textId="77777777" w:rsidR="002F1FC1" w:rsidRDefault="002F1FC1">
      <w:pPr>
        <w:pStyle w:val="ProductList-Body"/>
      </w:pPr>
    </w:p>
    <w:p w14:paraId="273FABE5" w14:textId="77777777" w:rsidR="002F1FC1" w:rsidRDefault="00982499">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2F1FC1" w14:paraId="095BD7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B24190" w14:textId="77777777" w:rsidR="002F1FC1" w:rsidRDefault="009824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18A1531" w14:textId="77777777" w:rsidR="002F1FC1" w:rsidRDefault="00982499">
            <w:pPr>
              <w:pStyle w:val="ProductList-TableBody"/>
            </w:pPr>
            <w:r>
              <w:rPr>
                <w:color w:val="FFFFFF"/>
              </w:rPr>
              <w:t>Priskirta (-os) licencija (-os)</w:t>
            </w:r>
          </w:p>
        </w:tc>
      </w:tr>
      <w:tr w:rsidR="002F1FC1" w14:paraId="6514D5FB" w14:textId="77777777">
        <w:tc>
          <w:tcPr>
            <w:tcW w:w="6360" w:type="dxa"/>
            <w:tcBorders>
              <w:top w:val="single" w:sz="4" w:space="0" w:color="6E6E6E"/>
              <w:left w:val="single" w:sz="4" w:space="0" w:color="6E6E6E"/>
              <w:bottom w:val="none" w:sz="4" w:space="0" w:color="6E6E6E"/>
              <w:right w:val="single" w:sz="4" w:space="0" w:color="6E6E6E"/>
            </w:tcBorders>
          </w:tcPr>
          <w:p w14:paraId="236786D9" w14:textId="77777777" w:rsidR="002F1FC1" w:rsidRDefault="0098249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5ACE688" w14:textId="77777777" w:rsidR="002F1FC1" w:rsidRDefault="00982499">
            <w:pPr>
              <w:pStyle w:val="ProductList-TableBody"/>
            </w:pPr>
            <w:r>
              <w:t>„SharePoint Standard“ KLP</w:t>
            </w:r>
          </w:p>
        </w:tc>
      </w:tr>
      <w:tr w:rsidR="002F1FC1" w14:paraId="1068A461" w14:textId="77777777">
        <w:tc>
          <w:tcPr>
            <w:tcW w:w="6360" w:type="dxa"/>
            <w:tcBorders>
              <w:top w:val="none" w:sz="4" w:space="0" w:color="6E6E6E"/>
              <w:left w:val="single" w:sz="4" w:space="0" w:color="6E6E6E"/>
              <w:bottom w:val="single" w:sz="4" w:space="0" w:color="6E6E6E"/>
              <w:right w:val="single" w:sz="4" w:space="0" w:color="6E6E6E"/>
            </w:tcBorders>
          </w:tcPr>
          <w:p w14:paraId="6B61F192"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7D63C1" w14:textId="77777777" w:rsidR="002F1FC1" w:rsidRDefault="00982499">
            <w:pPr>
              <w:pStyle w:val="ProductList-TableBody"/>
            </w:pPr>
            <w:r>
              <w:t>„Core CAL Suite“</w:t>
            </w:r>
          </w:p>
        </w:tc>
      </w:tr>
    </w:tbl>
    <w:p w14:paraId="1976D8BC" w14:textId="77777777" w:rsidR="002F1FC1" w:rsidRDefault="002F1FC1">
      <w:pPr>
        <w:pStyle w:val="ProductList-Body"/>
      </w:pPr>
    </w:p>
    <w:p w14:paraId="7F656050" w14:textId="77777777" w:rsidR="002F1FC1" w:rsidRDefault="002F1FC1">
      <w:pPr>
        <w:pStyle w:val="ProductList-Body"/>
      </w:pPr>
    </w:p>
    <w:p w14:paraId="6F2CC9DB" w14:textId="77777777" w:rsidR="002F1FC1" w:rsidRDefault="00982499">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2F1FC1" w14:paraId="47C469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48CCDF" w14:textId="77777777" w:rsidR="002F1FC1" w:rsidRDefault="009824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7E859A9" w14:textId="77777777" w:rsidR="002F1FC1" w:rsidRDefault="00982499">
            <w:pPr>
              <w:pStyle w:val="ProductList-TableBody"/>
            </w:pPr>
            <w:r>
              <w:rPr>
                <w:color w:val="FFFFFF"/>
              </w:rPr>
              <w:t>Priskirta (-os) licencija (-os)</w:t>
            </w:r>
          </w:p>
        </w:tc>
      </w:tr>
      <w:tr w:rsidR="002F1FC1" w14:paraId="1FF25341" w14:textId="77777777">
        <w:tc>
          <w:tcPr>
            <w:tcW w:w="6360" w:type="dxa"/>
            <w:tcBorders>
              <w:top w:val="single" w:sz="4" w:space="0" w:color="6E6E6E"/>
              <w:left w:val="single" w:sz="4" w:space="0" w:color="6E6E6E"/>
              <w:bottom w:val="none" w:sz="4" w:space="0" w:color="6E6E6E"/>
              <w:right w:val="single" w:sz="4" w:space="0" w:color="6E6E6E"/>
            </w:tcBorders>
          </w:tcPr>
          <w:p w14:paraId="5507D489" w14:textId="77777777" w:rsidR="002F1FC1" w:rsidRDefault="0098249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8715C65" w14:textId="77777777" w:rsidR="002F1FC1" w:rsidRDefault="00982499">
            <w:pPr>
              <w:pStyle w:val="ProductList-TableBody"/>
            </w:pPr>
            <w:r>
              <w:t>„Core CAL Suite“</w:t>
            </w:r>
          </w:p>
        </w:tc>
      </w:tr>
      <w:tr w:rsidR="002F1FC1" w14:paraId="37028CAC" w14:textId="77777777">
        <w:tc>
          <w:tcPr>
            <w:tcW w:w="6360" w:type="dxa"/>
            <w:tcBorders>
              <w:top w:val="none" w:sz="4" w:space="0" w:color="6E6E6E"/>
              <w:left w:val="single" w:sz="4" w:space="0" w:color="6E6E6E"/>
              <w:bottom w:val="none" w:sz="4" w:space="0" w:color="6E6E6E"/>
              <w:right w:val="single" w:sz="4" w:space="0" w:color="6E6E6E"/>
            </w:tcBorders>
          </w:tcPr>
          <w:p w14:paraId="2E709FCF"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F8EB5" w14:textId="77777777" w:rsidR="002F1FC1" w:rsidRDefault="00982499">
            <w:pPr>
              <w:pStyle w:val="ProductList-TableBody"/>
            </w:pPr>
            <w:r>
              <w:t>„Enterprise CAL Suite“</w:t>
            </w:r>
          </w:p>
        </w:tc>
      </w:tr>
      <w:tr w:rsidR="002F1FC1" w14:paraId="631091CF" w14:textId="77777777">
        <w:tc>
          <w:tcPr>
            <w:tcW w:w="6360" w:type="dxa"/>
            <w:tcBorders>
              <w:top w:val="none" w:sz="4" w:space="0" w:color="6E6E6E"/>
              <w:left w:val="single" w:sz="4" w:space="0" w:color="6E6E6E"/>
              <w:bottom w:val="none" w:sz="4" w:space="0" w:color="6E6E6E"/>
              <w:right w:val="single" w:sz="4" w:space="0" w:color="6E6E6E"/>
            </w:tcBorders>
          </w:tcPr>
          <w:p w14:paraId="77DB70EE"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88617C" w14:textId="77777777" w:rsidR="002F1FC1" w:rsidRDefault="00982499">
            <w:pPr>
              <w:pStyle w:val="ProductList-TableBody"/>
            </w:pPr>
            <w:r>
              <w:t>„Core CAL Suite Bridge for Office 365“</w:t>
            </w:r>
          </w:p>
        </w:tc>
      </w:tr>
      <w:tr w:rsidR="002F1FC1" w14:paraId="2025E879" w14:textId="77777777">
        <w:tc>
          <w:tcPr>
            <w:tcW w:w="6360" w:type="dxa"/>
            <w:tcBorders>
              <w:top w:val="none" w:sz="4" w:space="0" w:color="6E6E6E"/>
              <w:left w:val="single" w:sz="4" w:space="0" w:color="6E6E6E"/>
              <w:bottom w:val="single" w:sz="4" w:space="0" w:color="6E6E6E"/>
              <w:right w:val="single" w:sz="4" w:space="0" w:color="6E6E6E"/>
            </w:tcBorders>
          </w:tcPr>
          <w:p w14:paraId="0DB6A225"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772728" w14:textId="77777777" w:rsidR="002F1FC1" w:rsidRDefault="00982499">
            <w:pPr>
              <w:pStyle w:val="ProductList-TableBody"/>
            </w:pPr>
            <w:r>
              <w:t>„Enterprise CAL Suite Bridge for Office 365“</w:t>
            </w:r>
          </w:p>
        </w:tc>
      </w:tr>
      <w:tr w:rsidR="002F1FC1" w14:paraId="44D60BAA" w14:textId="77777777">
        <w:tc>
          <w:tcPr>
            <w:tcW w:w="6360" w:type="dxa"/>
            <w:tcBorders>
              <w:top w:val="single" w:sz="4" w:space="0" w:color="6E6E6E"/>
              <w:left w:val="single" w:sz="4" w:space="0" w:color="6E6E6E"/>
              <w:bottom w:val="none" w:sz="4" w:space="0" w:color="6E6E6E"/>
              <w:right w:val="single" w:sz="4" w:space="0" w:color="6E6E6E"/>
            </w:tcBorders>
          </w:tcPr>
          <w:p w14:paraId="6954339C" w14:textId="77777777" w:rsidR="002F1FC1" w:rsidRDefault="0098249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E4CD6B7" w14:textId="77777777" w:rsidR="002F1FC1" w:rsidRDefault="00982499">
            <w:pPr>
              <w:pStyle w:val="ProductList-TableBody"/>
            </w:pPr>
            <w:r>
              <w:t>„Core CAL Suite“</w:t>
            </w:r>
          </w:p>
        </w:tc>
      </w:tr>
      <w:tr w:rsidR="002F1FC1" w14:paraId="0C881514" w14:textId="77777777">
        <w:tc>
          <w:tcPr>
            <w:tcW w:w="6360" w:type="dxa"/>
            <w:tcBorders>
              <w:top w:val="none" w:sz="4" w:space="0" w:color="6E6E6E"/>
              <w:left w:val="single" w:sz="4" w:space="0" w:color="6E6E6E"/>
              <w:bottom w:val="none" w:sz="4" w:space="0" w:color="6E6E6E"/>
              <w:right w:val="single" w:sz="4" w:space="0" w:color="6E6E6E"/>
            </w:tcBorders>
          </w:tcPr>
          <w:p w14:paraId="628A42C9"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1048A" w14:textId="77777777" w:rsidR="002F1FC1" w:rsidRDefault="00982499">
            <w:pPr>
              <w:pStyle w:val="ProductList-TableBody"/>
            </w:pPr>
            <w:r>
              <w:t>„Enterprise CAL Suite“</w:t>
            </w:r>
          </w:p>
        </w:tc>
      </w:tr>
      <w:tr w:rsidR="002F1FC1" w14:paraId="5954772C" w14:textId="77777777">
        <w:tc>
          <w:tcPr>
            <w:tcW w:w="6360" w:type="dxa"/>
            <w:tcBorders>
              <w:top w:val="none" w:sz="4" w:space="0" w:color="6E6E6E"/>
              <w:left w:val="single" w:sz="4" w:space="0" w:color="6E6E6E"/>
              <w:bottom w:val="none" w:sz="4" w:space="0" w:color="6E6E6E"/>
              <w:right w:val="single" w:sz="4" w:space="0" w:color="6E6E6E"/>
            </w:tcBorders>
          </w:tcPr>
          <w:p w14:paraId="5B9D45F4"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91897E" w14:textId="77777777" w:rsidR="002F1FC1" w:rsidRDefault="00982499">
            <w:pPr>
              <w:pStyle w:val="ProductList-TableBody"/>
            </w:pPr>
            <w:r>
              <w:t>„Core CAL Suite Bridge for Office 365“</w:t>
            </w:r>
          </w:p>
        </w:tc>
      </w:tr>
      <w:tr w:rsidR="002F1FC1" w14:paraId="5725ED1E" w14:textId="77777777">
        <w:tc>
          <w:tcPr>
            <w:tcW w:w="6360" w:type="dxa"/>
            <w:tcBorders>
              <w:top w:val="none" w:sz="4" w:space="0" w:color="6E6E6E"/>
              <w:left w:val="single" w:sz="4" w:space="0" w:color="6E6E6E"/>
              <w:bottom w:val="single" w:sz="4" w:space="0" w:color="6E6E6E"/>
              <w:right w:val="single" w:sz="4" w:space="0" w:color="6E6E6E"/>
            </w:tcBorders>
          </w:tcPr>
          <w:p w14:paraId="186CA901" w14:textId="77777777" w:rsidR="002F1FC1" w:rsidRDefault="002F1F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9C52EC" w14:textId="77777777" w:rsidR="002F1FC1" w:rsidRDefault="00982499">
            <w:pPr>
              <w:pStyle w:val="ProductList-TableBody"/>
            </w:pPr>
            <w:r>
              <w:t>„Enterprise CAL Suite Bridge for Office 365“</w:t>
            </w:r>
          </w:p>
        </w:tc>
      </w:tr>
    </w:tbl>
    <w:p w14:paraId="65067961" w14:textId="77777777" w:rsidR="002F1FC1" w:rsidRDefault="002F1FC1">
      <w:pPr>
        <w:pStyle w:val="ProductList-Body"/>
      </w:pPr>
    </w:p>
    <w:p w14:paraId="446B6424"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43581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D941D"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49004A3" w14:textId="77777777" w:rsidR="002F1FC1" w:rsidRDefault="002F1FC1">
      <w:pPr>
        <w:pStyle w:val="ProductList-Body"/>
      </w:pPr>
    </w:p>
    <w:p w14:paraId="440EB56F" w14:textId="77777777" w:rsidR="002F1FC1" w:rsidRDefault="00982499">
      <w:pPr>
        <w:pStyle w:val="ProductList-OfferingGroupHeading"/>
        <w:outlineLvl w:val="1"/>
      </w:pPr>
      <w:bookmarkStart w:id="334" w:name="_Sec1240"/>
      <w:r>
        <w:t>pagal SA</w:t>
      </w:r>
      <w:bookmarkEnd w:id="334"/>
      <w:r>
        <w:fldChar w:fldCharType="begin"/>
      </w:r>
      <w:r>
        <w:instrText xml:space="preserve"> TC "</w:instrText>
      </w:r>
      <w:bookmarkStart w:id="335" w:name="_Toc60132797"/>
      <w:r>
        <w:instrText>pagal SA</w:instrText>
      </w:r>
      <w:bookmarkEnd w:id="335"/>
      <w:r>
        <w:instrText>" \l 2</w:instrText>
      </w:r>
      <w:r>
        <w:fldChar w:fldCharType="end"/>
      </w:r>
    </w:p>
    <w:p w14:paraId="03534376" w14:textId="77777777" w:rsidR="002F1FC1" w:rsidRDefault="00982499">
      <w:pPr>
        <w:pStyle w:val="ProductList-Body"/>
      </w:pPr>
      <w:r>
        <w:t>Klientas gali įsigyti pagal SA PL vietoj SA visiškai apmokėtų nuolatinių Licencijų pagal toliau pateiktas sąlygas.</w:t>
      </w:r>
    </w:p>
    <w:p w14:paraId="2C4FBB11" w14:textId="77777777" w:rsidR="002F1FC1" w:rsidRDefault="00982499" w:rsidP="008B5129">
      <w:pPr>
        <w:pStyle w:val="ProductList-Bullet"/>
        <w:numPr>
          <w:ilvl w:val="0"/>
          <w:numId w:val="74"/>
        </w:numPr>
      </w:pPr>
      <w:r>
        <w:t>Klientas turi galiojančią SA ar taikymo atnaujinimas atitinkamų Priskirtų licencijų.</w:t>
      </w:r>
    </w:p>
    <w:p w14:paraId="09C853AC" w14:textId="77777777" w:rsidR="002F1FC1" w:rsidRDefault="00982499" w:rsidP="008B5129">
      <w:pPr>
        <w:pStyle w:val="ProductList-Bullet"/>
        <w:numPr>
          <w:ilvl w:val="0"/>
          <w:numId w:val="74"/>
        </w:numPr>
      </w:pPr>
      <w:r>
        <w:t>Klientas gali įsigyti ne daugiau nei vieną pagal SA vienai Priskirtai licencijai, nebent šiame Priede nurodyta kitaip.</w:t>
      </w:r>
    </w:p>
    <w:p w14:paraId="653EA574" w14:textId="77777777" w:rsidR="002F1FC1" w:rsidRDefault="00982499" w:rsidP="008B5129">
      <w:pPr>
        <w:pStyle w:val="ProductList-Bullet"/>
        <w:numPr>
          <w:ilvl w:val="0"/>
          <w:numId w:val="74"/>
        </w:numPr>
      </w:pPr>
      <w:r>
        <w:t>Klientui priklauso atitinkamos Priskirtos licencijos visu „Pagal SA“ licencijos prenumeratos laikotarpiu</w:t>
      </w:r>
    </w:p>
    <w:p w14:paraId="2F5E4748" w14:textId="77777777" w:rsidR="002F1FC1" w:rsidRDefault="00982499" w:rsidP="008B5129">
      <w:pPr>
        <w:pStyle w:val="ProductList-Bullet"/>
        <w:numPr>
          <w:ilvl w:val="0"/>
          <w:numId w:val="74"/>
        </w:numPr>
      </w:pPr>
      <w:r>
        <w:t xml:space="preserve">Klientas įgyja pagal SA PL tik praėjus metams po Registracijos ar atnaujinimo </w:t>
      </w:r>
    </w:p>
    <w:p w14:paraId="4EE15D76" w14:textId="77777777" w:rsidR="002F1FC1" w:rsidRDefault="002F1FC1">
      <w:pPr>
        <w:pStyle w:val="ProductList-Body"/>
      </w:pPr>
    </w:p>
    <w:p w14:paraId="36CB5C92" w14:textId="77777777" w:rsidR="002F1FC1" w:rsidRDefault="00982499">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32AB2BAD" w14:textId="77777777" w:rsidR="002F1FC1" w:rsidRDefault="002F1FC1">
      <w:pPr>
        <w:pStyle w:val="ProductList-Body"/>
      </w:pPr>
    </w:p>
    <w:p w14:paraId="6BB74F22" w14:textId="77777777" w:rsidR="002F1FC1" w:rsidRDefault="00982499">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7263A989" w14:textId="77777777" w:rsidR="002F1FC1" w:rsidRDefault="002F1FC1">
      <w:pPr>
        <w:pStyle w:val="ProductList-Body"/>
      </w:pPr>
    </w:p>
    <w:p w14:paraId="746BD30B" w14:textId="77777777" w:rsidR="002F1FC1" w:rsidRDefault="00982499">
      <w:pPr>
        <w:pStyle w:val="ProductList-Offering2HeadingNoBorder"/>
        <w:outlineLvl w:val="2"/>
      </w:pPr>
      <w:r>
        <w:t>„CAL Suite“ paketai</w:t>
      </w:r>
      <w:r>
        <w:fldChar w:fldCharType="begin"/>
      </w:r>
      <w:r>
        <w:instrText xml:space="preserve"> TC "„CAL Suite“ paketai" \l 3</w:instrText>
      </w:r>
      <w:r>
        <w:fldChar w:fldCharType="end"/>
      </w:r>
    </w:p>
    <w:p w14:paraId="678C4AF3" w14:textId="77777777" w:rsidR="002F1FC1" w:rsidRDefault="002F1FC1">
      <w:pPr>
        <w:pStyle w:val="ProductList-Body"/>
      </w:pPr>
    </w:p>
    <w:tbl>
      <w:tblPr>
        <w:tblStyle w:val="PURTable"/>
        <w:tblW w:w="0" w:type="dxa"/>
        <w:tblLook w:val="04A0" w:firstRow="1" w:lastRow="0" w:firstColumn="1" w:lastColumn="0" w:noHBand="0" w:noVBand="1"/>
      </w:tblPr>
      <w:tblGrid>
        <w:gridCol w:w="5522"/>
        <w:gridCol w:w="5394"/>
      </w:tblGrid>
      <w:tr w:rsidR="002F1FC1" w14:paraId="089899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243328" w14:textId="77777777" w:rsidR="002F1FC1" w:rsidRDefault="009824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3CB4811" w14:textId="77777777" w:rsidR="002F1FC1" w:rsidRDefault="00982499">
            <w:pPr>
              <w:pStyle w:val="ProductList-TableBody"/>
            </w:pPr>
            <w:r>
              <w:rPr>
                <w:color w:val="FFFFFF"/>
              </w:rPr>
              <w:t>Priskirta (-os) licencija (-os)</w:t>
            </w:r>
          </w:p>
        </w:tc>
      </w:tr>
      <w:tr w:rsidR="002F1FC1" w14:paraId="62B6C07F" w14:textId="77777777">
        <w:tc>
          <w:tcPr>
            <w:tcW w:w="6120" w:type="dxa"/>
            <w:tcBorders>
              <w:top w:val="single" w:sz="4" w:space="0" w:color="6E6E6E"/>
              <w:left w:val="single" w:sz="4" w:space="0" w:color="6E6E6E"/>
              <w:bottom w:val="single" w:sz="4" w:space="0" w:color="6E6E6E"/>
              <w:right w:val="single" w:sz="4" w:space="0" w:color="6E6E6E"/>
            </w:tcBorders>
          </w:tcPr>
          <w:p w14:paraId="6141ED77" w14:textId="77777777" w:rsidR="002F1FC1" w:rsidRDefault="0098249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93FE165" w14:textId="77777777" w:rsidR="002F1FC1" w:rsidRDefault="00982499">
            <w:pPr>
              <w:pStyle w:val="ProductList-TableBody"/>
            </w:pPr>
            <w:r>
              <w:t>Pirminio KPL paketo SA</w:t>
            </w:r>
          </w:p>
        </w:tc>
      </w:tr>
      <w:tr w:rsidR="002F1FC1" w14:paraId="02823E1E" w14:textId="77777777">
        <w:tc>
          <w:tcPr>
            <w:tcW w:w="6120" w:type="dxa"/>
            <w:tcBorders>
              <w:top w:val="single" w:sz="4" w:space="0" w:color="6E6E6E"/>
              <w:left w:val="single" w:sz="4" w:space="0" w:color="6E6E6E"/>
              <w:bottom w:val="single" w:sz="4" w:space="0" w:color="6E6E6E"/>
              <w:right w:val="single" w:sz="4" w:space="0" w:color="6E6E6E"/>
            </w:tcBorders>
          </w:tcPr>
          <w:p w14:paraId="1803BC0E" w14:textId="77777777" w:rsidR="002F1FC1" w:rsidRDefault="0098249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6252187C" w14:textId="77777777" w:rsidR="002F1FC1" w:rsidRDefault="00982499">
            <w:pPr>
              <w:pStyle w:val="ProductList-TableBody"/>
            </w:pPr>
            <w:r>
              <w:t>Pirminio KPL paketo SA</w:t>
            </w:r>
          </w:p>
        </w:tc>
      </w:tr>
    </w:tbl>
    <w:p w14:paraId="5995BC0B" w14:textId="77777777" w:rsidR="002F1FC1" w:rsidRDefault="002F1FC1">
      <w:pPr>
        <w:pStyle w:val="ProductList-Body"/>
      </w:pPr>
    </w:p>
    <w:p w14:paraId="605BE636" w14:textId="77777777" w:rsidR="002F1FC1" w:rsidRDefault="0098249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409B8BE5" w14:textId="77777777" w:rsidR="002F1FC1" w:rsidRDefault="002F1FC1">
      <w:pPr>
        <w:pStyle w:val="ProductList-Body"/>
      </w:pPr>
    </w:p>
    <w:tbl>
      <w:tblPr>
        <w:tblStyle w:val="PURTable"/>
        <w:tblW w:w="0" w:type="dxa"/>
        <w:tblLook w:val="04A0" w:firstRow="1" w:lastRow="0" w:firstColumn="1" w:lastColumn="0" w:noHBand="0" w:noVBand="1"/>
      </w:tblPr>
      <w:tblGrid>
        <w:gridCol w:w="5508"/>
        <w:gridCol w:w="5408"/>
      </w:tblGrid>
      <w:tr w:rsidR="002F1FC1" w14:paraId="41B522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52A7B6" w14:textId="77777777" w:rsidR="002F1FC1" w:rsidRDefault="009824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FF8AA96" w14:textId="77777777" w:rsidR="002F1FC1" w:rsidRDefault="00982499">
            <w:pPr>
              <w:pStyle w:val="ProductList-TableBody"/>
            </w:pPr>
            <w:r>
              <w:rPr>
                <w:color w:val="FFFFFF"/>
              </w:rPr>
              <w:t>Priskirta (-os) licencija (-os)</w:t>
            </w:r>
          </w:p>
        </w:tc>
      </w:tr>
      <w:tr w:rsidR="002F1FC1" w14:paraId="15CF2450" w14:textId="77777777">
        <w:tc>
          <w:tcPr>
            <w:tcW w:w="6120" w:type="dxa"/>
            <w:tcBorders>
              <w:top w:val="single" w:sz="4" w:space="0" w:color="6E6E6E"/>
              <w:left w:val="single" w:sz="4" w:space="0" w:color="6E6E6E"/>
              <w:bottom w:val="single" w:sz="4" w:space="0" w:color="6E6E6E"/>
              <w:right w:val="single" w:sz="4" w:space="0" w:color="6E6E6E"/>
            </w:tcBorders>
          </w:tcPr>
          <w:p w14:paraId="5CFB1778" w14:textId="77777777" w:rsidR="002F1FC1" w:rsidRDefault="00982499">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27C042CB" w14:textId="77777777" w:rsidR="002F1FC1" w:rsidRDefault="00982499">
            <w:pPr>
              <w:pStyle w:val="ProductList-TableBody"/>
            </w:pPr>
            <w:r>
              <w:t>„Windows“ kompiuterio operacinės sistemos SA</w:t>
            </w:r>
          </w:p>
        </w:tc>
      </w:tr>
    </w:tbl>
    <w:p w14:paraId="46B0DE3D" w14:textId="77777777" w:rsidR="002F1FC1" w:rsidRDefault="002F1FC1">
      <w:pPr>
        <w:pStyle w:val="ProductList-Body"/>
      </w:pPr>
    </w:p>
    <w:p w14:paraId="0A4AA773" w14:textId="77777777" w:rsidR="002F1FC1" w:rsidRDefault="00982499">
      <w:pPr>
        <w:pStyle w:val="ProductList-Offering2HeadingNoBorder"/>
        <w:outlineLvl w:val="2"/>
      </w:pPr>
      <w:r>
        <w:t>„Microsoft 365‟</w:t>
      </w:r>
      <w:r>
        <w:fldChar w:fldCharType="begin"/>
      </w:r>
      <w:r>
        <w:instrText xml:space="preserve"> TC "„Microsoft 365‟ " \l 3</w:instrText>
      </w:r>
      <w:r>
        <w:fldChar w:fldCharType="end"/>
      </w:r>
    </w:p>
    <w:p w14:paraId="6D069FB8" w14:textId="77777777" w:rsidR="002F1FC1" w:rsidRDefault="00982499">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22A57D8" w14:textId="77777777" w:rsidR="002F1FC1" w:rsidRDefault="002F1FC1">
      <w:pPr>
        <w:pStyle w:val="ProductList-Body"/>
      </w:pPr>
    </w:p>
    <w:tbl>
      <w:tblPr>
        <w:tblStyle w:val="PURTable"/>
        <w:tblW w:w="0" w:type="dxa"/>
        <w:tblLook w:val="04A0" w:firstRow="1" w:lastRow="0" w:firstColumn="1" w:lastColumn="0" w:noHBand="0" w:noVBand="1"/>
      </w:tblPr>
      <w:tblGrid>
        <w:gridCol w:w="5611"/>
        <w:gridCol w:w="5305"/>
      </w:tblGrid>
      <w:tr w:rsidR="002F1FC1" w14:paraId="1D8C38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78D901" w14:textId="77777777" w:rsidR="002F1FC1" w:rsidRDefault="0098249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4029C58B" w14:textId="77777777" w:rsidR="002F1FC1" w:rsidRDefault="00982499">
            <w:pPr>
              <w:pStyle w:val="ProductList-TableBody"/>
            </w:pPr>
            <w:r>
              <w:rPr>
                <w:color w:val="FFFFFF"/>
              </w:rPr>
              <w:t>Priskirta (-os) licencija (-os)</w:t>
            </w:r>
          </w:p>
        </w:tc>
      </w:tr>
      <w:tr w:rsidR="002F1FC1" w14:paraId="25363A0B" w14:textId="77777777">
        <w:tc>
          <w:tcPr>
            <w:tcW w:w="6240" w:type="dxa"/>
            <w:tcBorders>
              <w:top w:val="single" w:sz="4" w:space="0" w:color="6E6E6E"/>
              <w:left w:val="single" w:sz="4" w:space="0" w:color="6E6E6E"/>
              <w:bottom w:val="single" w:sz="4" w:space="0" w:color="6E6E6E"/>
              <w:right w:val="single" w:sz="4" w:space="0" w:color="6E6E6E"/>
            </w:tcBorders>
          </w:tcPr>
          <w:p w14:paraId="2763E38E" w14:textId="77777777" w:rsidR="002F1FC1" w:rsidRDefault="0098249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3E1D8B3D" w14:textId="77777777" w:rsidR="002F1FC1" w:rsidRDefault="00982499">
            <w:pPr>
              <w:pStyle w:val="ProductList-TableBody"/>
            </w:pPr>
            <w:r>
              <w:t>„Windows“ kompiuterio operacinės sistemos SA ir</w:t>
            </w:r>
          </w:p>
          <w:p w14:paraId="0E737609" w14:textId="77777777" w:rsidR="002F1FC1" w:rsidRDefault="00982499">
            <w:pPr>
              <w:pStyle w:val="ProductList-TableBody"/>
            </w:pPr>
            <w:r>
              <w:t>„Core“ / „Enterprise CAL Suite“ ir</w:t>
            </w:r>
          </w:p>
          <w:p w14:paraId="7E83E6B2" w14:textId="77777777" w:rsidR="002F1FC1" w:rsidRDefault="00982499">
            <w:pPr>
              <w:pStyle w:val="ProductList-TableBody"/>
            </w:pPr>
            <w:r>
              <w:t>„Office Professional Plus“</w:t>
            </w:r>
          </w:p>
        </w:tc>
      </w:tr>
    </w:tbl>
    <w:p w14:paraId="2C5D89BF" w14:textId="77777777" w:rsidR="002F1FC1" w:rsidRDefault="002F1FC1">
      <w:pPr>
        <w:pStyle w:val="ProductList-Body"/>
      </w:pPr>
    </w:p>
    <w:p w14:paraId="1B7A1E62" w14:textId="77777777" w:rsidR="002F1FC1" w:rsidRDefault="00982499">
      <w:pPr>
        <w:pStyle w:val="ProductList-Offering2HeadingNoBorder"/>
        <w:outlineLvl w:val="2"/>
      </w:pPr>
      <w:r>
        <w:t>„Enterprise Mobility + Security“</w:t>
      </w:r>
      <w:r>
        <w:fldChar w:fldCharType="begin"/>
      </w:r>
      <w:r>
        <w:instrText xml:space="preserve"> TC "„Enterprise Mobility + Security“ " \l 3</w:instrText>
      </w:r>
      <w:r>
        <w:fldChar w:fldCharType="end"/>
      </w:r>
    </w:p>
    <w:p w14:paraId="36EC5FB5" w14:textId="77777777" w:rsidR="002F1FC1" w:rsidRDefault="00982499">
      <w:pPr>
        <w:pStyle w:val="ProductList-Body"/>
      </w:pPr>
      <w:r>
        <w:t>„Enterprise Mobility + Security“ vartotojų PL pagal SA suteikia Klientui galimybę naudotis SA privilegijomis, kurias lemia Priskirtos licencijos.</w:t>
      </w:r>
    </w:p>
    <w:p w14:paraId="25206EE2" w14:textId="77777777" w:rsidR="002F1FC1" w:rsidRDefault="002F1FC1">
      <w:pPr>
        <w:pStyle w:val="ProductList-Body"/>
      </w:pPr>
    </w:p>
    <w:p w14:paraId="684A9C8E" w14:textId="77777777" w:rsidR="002F1FC1" w:rsidRDefault="00982499">
      <w:pPr>
        <w:pStyle w:val="ProductList-Body"/>
      </w:pPr>
      <w:r>
        <w:t>Norint pereiti prie Vartotojų PL pagal SA reikia turėti atitinkamus „CAL Suite Bridge“ arba USL, nurodytus toliau:</w:t>
      </w:r>
    </w:p>
    <w:p w14:paraId="1164E63B" w14:textId="77777777" w:rsidR="002F1FC1" w:rsidRDefault="002F1FC1">
      <w:pPr>
        <w:pStyle w:val="ProductList-Body"/>
      </w:pPr>
    </w:p>
    <w:tbl>
      <w:tblPr>
        <w:tblStyle w:val="PURTable"/>
        <w:tblW w:w="0" w:type="dxa"/>
        <w:tblLook w:val="04A0" w:firstRow="1" w:lastRow="0" w:firstColumn="1" w:lastColumn="0" w:noHBand="0" w:noVBand="1"/>
      </w:tblPr>
      <w:tblGrid>
        <w:gridCol w:w="3774"/>
        <w:gridCol w:w="3774"/>
        <w:gridCol w:w="3368"/>
      </w:tblGrid>
      <w:tr w:rsidR="002F1FC1" w14:paraId="105D56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E11576" w14:textId="77777777" w:rsidR="002F1FC1" w:rsidRDefault="0098249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64013A43" w14:textId="77777777" w:rsidR="002F1FC1" w:rsidRDefault="0098249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1E2519D9" w14:textId="77777777" w:rsidR="002F1FC1" w:rsidRDefault="00982499">
            <w:pPr>
              <w:pStyle w:val="ProductList-TableBody"/>
            </w:pPr>
            <w:r>
              <w:rPr>
                <w:color w:val="FFFFFF"/>
              </w:rPr>
              <w:t>Būtinasis „CAL Suite Bridge“ arba USL</w:t>
            </w:r>
          </w:p>
        </w:tc>
      </w:tr>
      <w:tr w:rsidR="002F1FC1" w14:paraId="09C60D23" w14:textId="77777777">
        <w:tc>
          <w:tcPr>
            <w:tcW w:w="4160" w:type="dxa"/>
            <w:tcBorders>
              <w:top w:val="single" w:sz="4" w:space="0" w:color="6E6E6E"/>
              <w:left w:val="single" w:sz="4" w:space="0" w:color="6E6E6E"/>
              <w:bottom w:val="none" w:sz="4" w:space="0" w:color="6E6E6E"/>
              <w:right w:val="single" w:sz="4" w:space="0" w:color="6E6E6E"/>
            </w:tcBorders>
          </w:tcPr>
          <w:p w14:paraId="67D8B0F2" w14:textId="77777777" w:rsidR="002F1FC1" w:rsidRDefault="0098249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7F091B03" w14:textId="77777777" w:rsidR="002F1FC1" w:rsidRDefault="009824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5E3FE6" w14:textId="77777777" w:rsidR="002F1FC1" w:rsidRDefault="00982499">
            <w:pPr>
              <w:pStyle w:val="ProductList-TableBody"/>
            </w:pPr>
            <w:r>
              <w:t>„Core“ KLP „Bridge for Enterprise Mobility + Security“ arba „Office 365 Enterprise“ / „Government E1“, „E3“, „E5“</w:t>
            </w:r>
          </w:p>
        </w:tc>
      </w:tr>
      <w:tr w:rsidR="002F1FC1" w14:paraId="0020E2CE" w14:textId="77777777">
        <w:tc>
          <w:tcPr>
            <w:tcW w:w="4160" w:type="dxa"/>
            <w:tcBorders>
              <w:top w:val="none" w:sz="4" w:space="0" w:color="6E6E6E"/>
              <w:left w:val="single" w:sz="4" w:space="0" w:color="6E6E6E"/>
              <w:bottom w:val="single" w:sz="4" w:space="0" w:color="6E6E6E"/>
              <w:right w:val="single" w:sz="4" w:space="0" w:color="6E6E6E"/>
            </w:tcBorders>
          </w:tcPr>
          <w:p w14:paraId="0DF29C22" w14:textId="77777777" w:rsidR="002F1FC1" w:rsidRDefault="002F1F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5C8278" w14:textId="77777777" w:rsidR="002F1FC1" w:rsidRDefault="009824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05FF54" w14:textId="77777777" w:rsidR="002F1FC1" w:rsidRDefault="00982499">
            <w:pPr>
              <w:pStyle w:val="ProductList-TableBody"/>
            </w:pPr>
            <w:r>
              <w:t>„Core“ KLP „Bridge for Enterprise Mobility + Security“ arba „Office 365 Enterprise“ / „Government E1“, „E3“, „E5“</w:t>
            </w:r>
          </w:p>
        </w:tc>
      </w:tr>
    </w:tbl>
    <w:p w14:paraId="08A9AF8A" w14:textId="77777777" w:rsidR="002F1FC1" w:rsidRDefault="002F1FC1">
      <w:pPr>
        <w:pStyle w:val="ProductList-Body"/>
      </w:pPr>
    </w:p>
    <w:p w14:paraId="70BFE52C" w14:textId="77777777" w:rsidR="002F1FC1" w:rsidRDefault="00982499">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0CC7BF5D" w14:textId="77777777" w:rsidR="002F1FC1" w:rsidRDefault="00982499">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66051D30" w14:textId="77777777" w:rsidR="002F1FC1" w:rsidRDefault="002F1FC1">
      <w:pPr>
        <w:pStyle w:val="ProductList-Body"/>
      </w:pPr>
    </w:p>
    <w:tbl>
      <w:tblPr>
        <w:tblStyle w:val="PURTable"/>
        <w:tblW w:w="0" w:type="dxa"/>
        <w:tblLook w:val="04A0" w:firstRow="1" w:lastRow="0" w:firstColumn="1" w:lastColumn="0" w:noHBand="0" w:noVBand="1"/>
      </w:tblPr>
      <w:tblGrid>
        <w:gridCol w:w="5468"/>
        <w:gridCol w:w="5448"/>
      </w:tblGrid>
      <w:tr w:rsidR="002F1FC1" w14:paraId="7F9B9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D3DA26F" w14:textId="77777777" w:rsidR="002F1FC1" w:rsidRDefault="00982499">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08D8105" w14:textId="77777777" w:rsidR="002F1FC1" w:rsidRDefault="00982499">
            <w:pPr>
              <w:pStyle w:val="ProductList-TableBody"/>
            </w:pPr>
            <w:r>
              <w:rPr>
                <w:color w:val="FFFFFF"/>
              </w:rPr>
              <w:t>Priskirta (-os) licencija (-os)</w:t>
            </w:r>
          </w:p>
        </w:tc>
      </w:tr>
      <w:tr w:rsidR="002F1FC1" w14:paraId="6C995E04" w14:textId="77777777">
        <w:tc>
          <w:tcPr>
            <w:tcW w:w="6120" w:type="dxa"/>
            <w:tcBorders>
              <w:left w:val="single" w:sz="4" w:space="0" w:color="6E6E6E"/>
              <w:bottom w:val="none" w:sz="4" w:space="0" w:color="6E6E6E"/>
              <w:right w:val="single" w:sz="4" w:space="0" w:color="6E6E6E"/>
            </w:tcBorders>
          </w:tcPr>
          <w:p w14:paraId="0E17AF42" w14:textId="77777777" w:rsidR="002F1FC1" w:rsidRDefault="00982499">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3DAB383D" w14:textId="77777777" w:rsidR="002F1FC1" w:rsidRDefault="00982499">
            <w:pPr>
              <w:pStyle w:val="ProductList-TableBody"/>
            </w:pPr>
            <w:r>
              <w:t>„Dynamics AX“ KPL</w:t>
            </w:r>
          </w:p>
        </w:tc>
      </w:tr>
      <w:tr w:rsidR="002F1FC1" w14:paraId="03444F2C" w14:textId="77777777">
        <w:tc>
          <w:tcPr>
            <w:tcW w:w="6120" w:type="dxa"/>
            <w:tcBorders>
              <w:top w:val="none" w:sz="4" w:space="0" w:color="6E6E6E"/>
              <w:left w:val="single" w:sz="4" w:space="0" w:color="6E6E6E"/>
              <w:bottom w:val="none" w:sz="4" w:space="0" w:color="6E6E6E"/>
              <w:right w:val="single" w:sz="4" w:space="0" w:color="6E6E6E"/>
            </w:tcBorders>
          </w:tcPr>
          <w:p w14:paraId="52B8A1D5"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55541" w14:textId="77777777" w:rsidR="002F1FC1" w:rsidRDefault="00982499">
            <w:pPr>
              <w:pStyle w:val="ProductList-TableBody"/>
            </w:pPr>
            <w:r>
              <w:t>„Dynamics GP“ KPL</w:t>
            </w:r>
          </w:p>
        </w:tc>
      </w:tr>
      <w:tr w:rsidR="002F1FC1" w14:paraId="02F9AD39" w14:textId="77777777">
        <w:tc>
          <w:tcPr>
            <w:tcW w:w="6120" w:type="dxa"/>
            <w:tcBorders>
              <w:top w:val="none" w:sz="4" w:space="0" w:color="6E6E6E"/>
              <w:left w:val="single" w:sz="4" w:space="0" w:color="6E6E6E"/>
              <w:bottom w:val="none" w:sz="4" w:space="0" w:color="6E6E6E"/>
              <w:right w:val="single" w:sz="4" w:space="0" w:color="6E6E6E"/>
            </w:tcBorders>
          </w:tcPr>
          <w:p w14:paraId="6E9DF31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2DA33" w14:textId="77777777" w:rsidR="002F1FC1" w:rsidRDefault="00982499">
            <w:pPr>
              <w:pStyle w:val="ProductList-TableBody"/>
            </w:pPr>
            <w:r>
              <w:t>Dynamics NAV CAL</w:t>
            </w:r>
          </w:p>
        </w:tc>
      </w:tr>
      <w:tr w:rsidR="002F1FC1" w14:paraId="31CC0BED" w14:textId="77777777">
        <w:tc>
          <w:tcPr>
            <w:tcW w:w="6120" w:type="dxa"/>
            <w:tcBorders>
              <w:top w:val="none" w:sz="4" w:space="0" w:color="6E6E6E"/>
              <w:left w:val="single" w:sz="4" w:space="0" w:color="6E6E6E"/>
              <w:bottom w:val="none" w:sz="4" w:space="0" w:color="6E6E6E"/>
              <w:right w:val="single" w:sz="4" w:space="0" w:color="6E6E6E"/>
            </w:tcBorders>
          </w:tcPr>
          <w:p w14:paraId="3F771D4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A0D46" w14:textId="77777777" w:rsidR="002F1FC1" w:rsidRDefault="00982499">
            <w:pPr>
              <w:pStyle w:val="ProductList-TableBody"/>
            </w:pPr>
            <w:r>
              <w:t>„Dynamics SL“ KPL</w:t>
            </w:r>
          </w:p>
        </w:tc>
      </w:tr>
      <w:tr w:rsidR="002F1FC1" w14:paraId="21744944" w14:textId="77777777">
        <w:tc>
          <w:tcPr>
            <w:tcW w:w="6120" w:type="dxa"/>
            <w:tcBorders>
              <w:top w:val="none" w:sz="4" w:space="0" w:color="6E6E6E"/>
              <w:left w:val="single" w:sz="4" w:space="0" w:color="6E6E6E"/>
              <w:bottom w:val="none" w:sz="4" w:space="0" w:color="6E6E6E"/>
              <w:right w:val="single" w:sz="4" w:space="0" w:color="6E6E6E"/>
            </w:tcBorders>
          </w:tcPr>
          <w:p w14:paraId="7BF2403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74665" w14:textId="77777777" w:rsidR="002F1FC1" w:rsidRDefault="00982499">
            <w:pPr>
              <w:pStyle w:val="ProductList-TableBody"/>
            </w:pPr>
            <w:r>
              <w:t>„Microsoft XAL CAL“</w:t>
            </w:r>
          </w:p>
        </w:tc>
      </w:tr>
      <w:tr w:rsidR="002F1FC1" w14:paraId="666A763A" w14:textId="77777777">
        <w:tc>
          <w:tcPr>
            <w:tcW w:w="6120" w:type="dxa"/>
            <w:tcBorders>
              <w:top w:val="none" w:sz="4" w:space="0" w:color="6E6E6E"/>
              <w:left w:val="single" w:sz="4" w:space="0" w:color="6E6E6E"/>
              <w:bottom w:val="none" w:sz="4" w:space="0" w:color="6E6E6E"/>
              <w:right w:val="single" w:sz="4" w:space="0" w:color="6E6E6E"/>
            </w:tcBorders>
          </w:tcPr>
          <w:p w14:paraId="052B6E8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AF233" w14:textId="77777777" w:rsidR="002F1FC1" w:rsidRDefault="00982499">
            <w:pPr>
              <w:pStyle w:val="ProductList-TableBody"/>
            </w:pPr>
            <w:r>
              <w:t>„Dynamics POS“ juostos</w:t>
            </w:r>
          </w:p>
        </w:tc>
      </w:tr>
      <w:tr w:rsidR="002F1FC1" w14:paraId="476AAAF3" w14:textId="77777777">
        <w:tc>
          <w:tcPr>
            <w:tcW w:w="6120" w:type="dxa"/>
            <w:tcBorders>
              <w:top w:val="none" w:sz="4" w:space="0" w:color="6E6E6E"/>
              <w:left w:val="single" w:sz="4" w:space="0" w:color="6E6E6E"/>
              <w:bottom w:val="none" w:sz="4" w:space="0" w:color="6E6E6E"/>
              <w:right w:val="single" w:sz="4" w:space="0" w:color="6E6E6E"/>
            </w:tcBorders>
          </w:tcPr>
          <w:p w14:paraId="1D4677E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26A74" w14:textId="77777777" w:rsidR="002F1FC1" w:rsidRDefault="00982499">
            <w:pPr>
              <w:pStyle w:val="ProductList-TableBody"/>
            </w:pPr>
            <w:r>
              <w:t>„Dynamics RMS“ juostos</w:t>
            </w:r>
          </w:p>
        </w:tc>
      </w:tr>
      <w:tr w:rsidR="002F1FC1" w14:paraId="33D87600" w14:textId="77777777">
        <w:tc>
          <w:tcPr>
            <w:tcW w:w="6120" w:type="dxa"/>
            <w:tcBorders>
              <w:top w:val="none" w:sz="4" w:space="0" w:color="6E6E6E"/>
              <w:left w:val="single" w:sz="4" w:space="0" w:color="6E6E6E"/>
              <w:bottom w:val="none" w:sz="4" w:space="0" w:color="6E6E6E"/>
              <w:right w:val="single" w:sz="4" w:space="0" w:color="6E6E6E"/>
            </w:tcBorders>
          </w:tcPr>
          <w:p w14:paraId="622CF8B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DF5B8" w14:textId="77777777" w:rsidR="002F1FC1" w:rsidRDefault="00982499">
            <w:pPr>
              <w:pStyle w:val="ProductList-TableBody"/>
            </w:pPr>
            <w:r>
              <w:t>Dynamics C5 CAL</w:t>
            </w:r>
          </w:p>
        </w:tc>
      </w:tr>
      <w:tr w:rsidR="002F1FC1" w14:paraId="54F8B24E" w14:textId="77777777">
        <w:tc>
          <w:tcPr>
            <w:tcW w:w="6120" w:type="dxa"/>
            <w:tcBorders>
              <w:top w:val="none" w:sz="4" w:space="0" w:color="6E6E6E"/>
              <w:left w:val="single" w:sz="4" w:space="0" w:color="6E6E6E"/>
              <w:bottom w:val="none" w:sz="4" w:space="0" w:color="6E6E6E"/>
              <w:right w:val="single" w:sz="4" w:space="0" w:color="6E6E6E"/>
            </w:tcBorders>
          </w:tcPr>
          <w:p w14:paraId="1233B60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B87E1" w14:textId="77777777" w:rsidR="002F1FC1" w:rsidRDefault="00982499">
            <w:pPr>
              <w:pStyle w:val="ProductList-TableBody"/>
            </w:pPr>
            <w:r>
              <w:t>Dynamics CRM CAL</w:t>
            </w:r>
          </w:p>
        </w:tc>
      </w:tr>
      <w:tr w:rsidR="002F1FC1" w14:paraId="73CAC54A" w14:textId="77777777">
        <w:tc>
          <w:tcPr>
            <w:tcW w:w="6120" w:type="dxa"/>
            <w:tcBorders>
              <w:top w:val="none" w:sz="4" w:space="0" w:color="6E6E6E"/>
              <w:left w:val="single" w:sz="4" w:space="0" w:color="6E6E6E"/>
              <w:bottom w:val="single" w:sz="4" w:space="0" w:color="6E6E6E"/>
              <w:right w:val="single" w:sz="4" w:space="0" w:color="6E6E6E"/>
            </w:tcBorders>
          </w:tcPr>
          <w:p w14:paraId="63DD45E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0B55F" w14:textId="77777777" w:rsidR="002F1FC1" w:rsidRDefault="00982499">
            <w:pPr>
              <w:pStyle w:val="ProductList-TableBody"/>
            </w:pPr>
            <w:r>
              <w:t>„Dynamics 365 Team Members“ KPL</w:t>
            </w:r>
          </w:p>
        </w:tc>
      </w:tr>
      <w:tr w:rsidR="002F1FC1" w14:paraId="2DBB1F5D" w14:textId="77777777">
        <w:tc>
          <w:tcPr>
            <w:tcW w:w="6120" w:type="dxa"/>
            <w:tcBorders>
              <w:top w:val="single" w:sz="4" w:space="0" w:color="6E6E6E"/>
              <w:left w:val="single" w:sz="4" w:space="0" w:color="6E6E6E"/>
              <w:bottom w:val="none" w:sz="4" w:space="0" w:color="6E6E6E"/>
              <w:right w:val="single" w:sz="4" w:space="0" w:color="6E6E6E"/>
            </w:tcBorders>
          </w:tcPr>
          <w:p w14:paraId="44FFA889" w14:textId="77777777" w:rsidR="002F1FC1" w:rsidRDefault="00982499">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1EF164F7" w14:textId="77777777" w:rsidR="002F1FC1" w:rsidRDefault="00982499">
            <w:pPr>
              <w:pStyle w:val="ProductList-TableBody"/>
            </w:pPr>
            <w:r>
              <w:t>„Dynamics AX“ KPL</w:t>
            </w:r>
          </w:p>
        </w:tc>
      </w:tr>
      <w:tr w:rsidR="002F1FC1" w14:paraId="0B752255" w14:textId="77777777">
        <w:tc>
          <w:tcPr>
            <w:tcW w:w="6120" w:type="dxa"/>
            <w:tcBorders>
              <w:top w:val="none" w:sz="4" w:space="0" w:color="6E6E6E"/>
              <w:left w:val="single" w:sz="4" w:space="0" w:color="6E6E6E"/>
              <w:bottom w:val="none" w:sz="4" w:space="0" w:color="6E6E6E"/>
              <w:right w:val="single" w:sz="4" w:space="0" w:color="6E6E6E"/>
            </w:tcBorders>
          </w:tcPr>
          <w:p w14:paraId="7EAEFF2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EBF14" w14:textId="77777777" w:rsidR="002F1FC1" w:rsidRDefault="00982499">
            <w:pPr>
              <w:pStyle w:val="ProductList-TableBody"/>
            </w:pPr>
            <w:r>
              <w:t>„Dynamics GP“ KPL</w:t>
            </w:r>
          </w:p>
        </w:tc>
      </w:tr>
      <w:tr w:rsidR="002F1FC1" w14:paraId="0621BA61" w14:textId="77777777">
        <w:tc>
          <w:tcPr>
            <w:tcW w:w="6120" w:type="dxa"/>
            <w:tcBorders>
              <w:top w:val="none" w:sz="4" w:space="0" w:color="6E6E6E"/>
              <w:left w:val="single" w:sz="4" w:space="0" w:color="6E6E6E"/>
              <w:bottom w:val="none" w:sz="4" w:space="0" w:color="6E6E6E"/>
              <w:right w:val="single" w:sz="4" w:space="0" w:color="6E6E6E"/>
            </w:tcBorders>
          </w:tcPr>
          <w:p w14:paraId="27B2D5F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762B0" w14:textId="77777777" w:rsidR="002F1FC1" w:rsidRDefault="00982499">
            <w:pPr>
              <w:pStyle w:val="ProductList-TableBody"/>
            </w:pPr>
            <w:r>
              <w:t>Dynamics NAV CAL</w:t>
            </w:r>
          </w:p>
        </w:tc>
      </w:tr>
      <w:tr w:rsidR="002F1FC1" w14:paraId="6540A1BF" w14:textId="77777777">
        <w:tc>
          <w:tcPr>
            <w:tcW w:w="6120" w:type="dxa"/>
            <w:tcBorders>
              <w:top w:val="none" w:sz="4" w:space="0" w:color="6E6E6E"/>
              <w:left w:val="single" w:sz="4" w:space="0" w:color="6E6E6E"/>
              <w:bottom w:val="none" w:sz="4" w:space="0" w:color="6E6E6E"/>
              <w:right w:val="single" w:sz="4" w:space="0" w:color="6E6E6E"/>
            </w:tcBorders>
          </w:tcPr>
          <w:p w14:paraId="56F7D6C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8862F" w14:textId="77777777" w:rsidR="002F1FC1" w:rsidRDefault="00982499">
            <w:pPr>
              <w:pStyle w:val="ProductList-TableBody"/>
            </w:pPr>
            <w:r>
              <w:t>„Dynamics SL“ KPL</w:t>
            </w:r>
          </w:p>
        </w:tc>
      </w:tr>
      <w:tr w:rsidR="002F1FC1" w14:paraId="4D615C35" w14:textId="77777777">
        <w:tc>
          <w:tcPr>
            <w:tcW w:w="6120" w:type="dxa"/>
            <w:tcBorders>
              <w:top w:val="none" w:sz="4" w:space="0" w:color="6E6E6E"/>
              <w:left w:val="single" w:sz="4" w:space="0" w:color="6E6E6E"/>
              <w:bottom w:val="none" w:sz="4" w:space="0" w:color="6E6E6E"/>
              <w:right w:val="single" w:sz="4" w:space="0" w:color="6E6E6E"/>
            </w:tcBorders>
          </w:tcPr>
          <w:p w14:paraId="7B8A1325"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D6ED2" w14:textId="77777777" w:rsidR="002F1FC1" w:rsidRDefault="00982499">
            <w:pPr>
              <w:pStyle w:val="ProductList-TableBody"/>
            </w:pPr>
            <w:r>
              <w:t>„Microsoft XAL CAL“</w:t>
            </w:r>
          </w:p>
        </w:tc>
      </w:tr>
      <w:tr w:rsidR="002F1FC1" w14:paraId="3ACACC7A" w14:textId="77777777">
        <w:tc>
          <w:tcPr>
            <w:tcW w:w="6120" w:type="dxa"/>
            <w:tcBorders>
              <w:top w:val="none" w:sz="4" w:space="0" w:color="6E6E6E"/>
              <w:left w:val="single" w:sz="4" w:space="0" w:color="6E6E6E"/>
              <w:bottom w:val="none" w:sz="4" w:space="0" w:color="6E6E6E"/>
              <w:right w:val="single" w:sz="4" w:space="0" w:color="6E6E6E"/>
            </w:tcBorders>
          </w:tcPr>
          <w:p w14:paraId="2B1B491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F465A" w14:textId="77777777" w:rsidR="002F1FC1" w:rsidRDefault="00982499">
            <w:pPr>
              <w:pStyle w:val="ProductList-TableBody"/>
            </w:pPr>
            <w:r>
              <w:t>„Dynamics POS“ juostos</w:t>
            </w:r>
          </w:p>
        </w:tc>
      </w:tr>
      <w:tr w:rsidR="002F1FC1" w14:paraId="2C324FC5" w14:textId="77777777">
        <w:tc>
          <w:tcPr>
            <w:tcW w:w="6120" w:type="dxa"/>
            <w:tcBorders>
              <w:top w:val="none" w:sz="4" w:space="0" w:color="6E6E6E"/>
              <w:left w:val="single" w:sz="4" w:space="0" w:color="6E6E6E"/>
              <w:bottom w:val="none" w:sz="4" w:space="0" w:color="6E6E6E"/>
              <w:right w:val="single" w:sz="4" w:space="0" w:color="6E6E6E"/>
            </w:tcBorders>
          </w:tcPr>
          <w:p w14:paraId="11133FB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0D9DA" w14:textId="77777777" w:rsidR="002F1FC1" w:rsidRDefault="00982499">
            <w:pPr>
              <w:pStyle w:val="ProductList-TableBody"/>
            </w:pPr>
            <w:r>
              <w:t>„Dynamics RMS“ juostos</w:t>
            </w:r>
          </w:p>
        </w:tc>
      </w:tr>
      <w:tr w:rsidR="002F1FC1" w14:paraId="671419FF" w14:textId="77777777">
        <w:tc>
          <w:tcPr>
            <w:tcW w:w="6120" w:type="dxa"/>
            <w:tcBorders>
              <w:top w:val="none" w:sz="4" w:space="0" w:color="6E6E6E"/>
              <w:left w:val="single" w:sz="4" w:space="0" w:color="6E6E6E"/>
              <w:bottom w:val="none" w:sz="4" w:space="0" w:color="6E6E6E"/>
              <w:right w:val="single" w:sz="4" w:space="0" w:color="6E6E6E"/>
            </w:tcBorders>
          </w:tcPr>
          <w:p w14:paraId="212B0EA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37EC" w14:textId="77777777" w:rsidR="002F1FC1" w:rsidRDefault="00982499">
            <w:pPr>
              <w:pStyle w:val="ProductList-TableBody"/>
            </w:pPr>
            <w:r>
              <w:t>Dynamics C5 CAL</w:t>
            </w:r>
          </w:p>
        </w:tc>
      </w:tr>
      <w:tr w:rsidR="002F1FC1" w14:paraId="7A774DF6" w14:textId="77777777">
        <w:tc>
          <w:tcPr>
            <w:tcW w:w="6120" w:type="dxa"/>
            <w:tcBorders>
              <w:top w:val="none" w:sz="4" w:space="0" w:color="6E6E6E"/>
              <w:left w:val="single" w:sz="4" w:space="0" w:color="6E6E6E"/>
              <w:bottom w:val="single" w:sz="4" w:space="0" w:color="6E6E6E"/>
              <w:right w:val="single" w:sz="4" w:space="0" w:color="6E6E6E"/>
            </w:tcBorders>
          </w:tcPr>
          <w:p w14:paraId="09362D7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C1D27" w14:textId="77777777" w:rsidR="002F1FC1" w:rsidRDefault="00982499">
            <w:pPr>
              <w:pStyle w:val="ProductList-TableBody"/>
            </w:pPr>
            <w:r>
              <w:t>„Dynamics 365 Operations“ vietinė įrenginio KPL</w:t>
            </w:r>
          </w:p>
        </w:tc>
      </w:tr>
      <w:tr w:rsidR="002F1FC1" w14:paraId="5DAF15CF" w14:textId="77777777">
        <w:tc>
          <w:tcPr>
            <w:tcW w:w="6120" w:type="dxa"/>
            <w:tcBorders>
              <w:top w:val="single" w:sz="4" w:space="0" w:color="6E6E6E"/>
              <w:left w:val="single" w:sz="4" w:space="0" w:color="6E6E6E"/>
              <w:bottom w:val="none" w:sz="4" w:space="0" w:color="6E6E6E"/>
              <w:right w:val="single" w:sz="4" w:space="0" w:color="6E6E6E"/>
            </w:tcBorders>
          </w:tcPr>
          <w:p w14:paraId="4DF6CCAE" w14:textId="77777777" w:rsidR="002F1FC1" w:rsidRDefault="00982499">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101701DC" w14:textId="77777777" w:rsidR="002F1FC1" w:rsidRDefault="00982499">
            <w:pPr>
              <w:pStyle w:val="ProductList-TableBody"/>
            </w:pPr>
            <w:r>
              <w:t>„Dynamics AX“ KPL</w:t>
            </w:r>
          </w:p>
        </w:tc>
      </w:tr>
      <w:tr w:rsidR="002F1FC1" w14:paraId="6B9629E3" w14:textId="77777777">
        <w:tc>
          <w:tcPr>
            <w:tcW w:w="6120" w:type="dxa"/>
            <w:tcBorders>
              <w:top w:val="none" w:sz="4" w:space="0" w:color="6E6E6E"/>
              <w:left w:val="single" w:sz="4" w:space="0" w:color="6E6E6E"/>
              <w:bottom w:val="none" w:sz="4" w:space="0" w:color="6E6E6E"/>
              <w:right w:val="single" w:sz="4" w:space="0" w:color="6E6E6E"/>
            </w:tcBorders>
          </w:tcPr>
          <w:p w14:paraId="20E48B9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B7D63" w14:textId="77777777" w:rsidR="002F1FC1" w:rsidRDefault="00982499">
            <w:pPr>
              <w:pStyle w:val="ProductList-TableBody"/>
            </w:pPr>
            <w:r>
              <w:t>„Dynamics GP“ KPL</w:t>
            </w:r>
          </w:p>
        </w:tc>
      </w:tr>
      <w:tr w:rsidR="002F1FC1" w14:paraId="2B875FB1" w14:textId="77777777">
        <w:tc>
          <w:tcPr>
            <w:tcW w:w="6120" w:type="dxa"/>
            <w:tcBorders>
              <w:top w:val="none" w:sz="4" w:space="0" w:color="6E6E6E"/>
              <w:left w:val="single" w:sz="4" w:space="0" w:color="6E6E6E"/>
              <w:bottom w:val="none" w:sz="4" w:space="0" w:color="6E6E6E"/>
              <w:right w:val="single" w:sz="4" w:space="0" w:color="6E6E6E"/>
            </w:tcBorders>
          </w:tcPr>
          <w:p w14:paraId="7AD1CB1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94BA2" w14:textId="77777777" w:rsidR="002F1FC1" w:rsidRDefault="00982499">
            <w:pPr>
              <w:pStyle w:val="ProductList-TableBody"/>
            </w:pPr>
            <w:r>
              <w:t>Dynamics NAV CAL</w:t>
            </w:r>
          </w:p>
        </w:tc>
      </w:tr>
      <w:tr w:rsidR="002F1FC1" w14:paraId="1D77620F" w14:textId="77777777">
        <w:tc>
          <w:tcPr>
            <w:tcW w:w="6120" w:type="dxa"/>
            <w:tcBorders>
              <w:top w:val="none" w:sz="4" w:space="0" w:color="6E6E6E"/>
              <w:left w:val="single" w:sz="4" w:space="0" w:color="6E6E6E"/>
              <w:bottom w:val="none" w:sz="4" w:space="0" w:color="6E6E6E"/>
              <w:right w:val="single" w:sz="4" w:space="0" w:color="6E6E6E"/>
            </w:tcBorders>
          </w:tcPr>
          <w:p w14:paraId="036EDAFA"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35BD9" w14:textId="77777777" w:rsidR="002F1FC1" w:rsidRDefault="00982499">
            <w:pPr>
              <w:pStyle w:val="ProductList-TableBody"/>
            </w:pPr>
            <w:r>
              <w:t>„Dynamics SL“ KPL</w:t>
            </w:r>
          </w:p>
        </w:tc>
      </w:tr>
      <w:tr w:rsidR="002F1FC1" w14:paraId="2CC03088" w14:textId="77777777">
        <w:tc>
          <w:tcPr>
            <w:tcW w:w="6120" w:type="dxa"/>
            <w:tcBorders>
              <w:top w:val="none" w:sz="4" w:space="0" w:color="6E6E6E"/>
              <w:left w:val="single" w:sz="4" w:space="0" w:color="6E6E6E"/>
              <w:bottom w:val="none" w:sz="4" w:space="0" w:color="6E6E6E"/>
              <w:right w:val="single" w:sz="4" w:space="0" w:color="6E6E6E"/>
            </w:tcBorders>
          </w:tcPr>
          <w:p w14:paraId="07F9A535"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387DF" w14:textId="77777777" w:rsidR="002F1FC1" w:rsidRDefault="00982499">
            <w:pPr>
              <w:pStyle w:val="ProductList-TableBody"/>
            </w:pPr>
            <w:r>
              <w:t>„Microsoft XAL CAL“</w:t>
            </w:r>
          </w:p>
        </w:tc>
      </w:tr>
      <w:tr w:rsidR="002F1FC1" w14:paraId="1A64261B" w14:textId="77777777">
        <w:tc>
          <w:tcPr>
            <w:tcW w:w="6120" w:type="dxa"/>
            <w:tcBorders>
              <w:top w:val="none" w:sz="4" w:space="0" w:color="6E6E6E"/>
              <w:left w:val="single" w:sz="4" w:space="0" w:color="6E6E6E"/>
              <w:bottom w:val="none" w:sz="4" w:space="0" w:color="6E6E6E"/>
              <w:right w:val="single" w:sz="4" w:space="0" w:color="6E6E6E"/>
            </w:tcBorders>
          </w:tcPr>
          <w:p w14:paraId="6412A5E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44ABE" w14:textId="77777777" w:rsidR="002F1FC1" w:rsidRDefault="00982499">
            <w:pPr>
              <w:pStyle w:val="ProductList-TableBody"/>
            </w:pPr>
            <w:r>
              <w:t>„Dynamics POS“ juostos</w:t>
            </w:r>
          </w:p>
        </w:tc>
      </w:tr>
      <w:tr w:rsidR="002F1FC1" w14:paraId="07DC33FA" w14:textId="77777777">
        <w:tc>
          <w:tcPr>
            <w:tcW w:w="6120" w:type="dxa"/>
            <w:tcBorders>
              <w:top w:val="none" w:sz="4" w:space="0" w:color="6E6E6E"/>
              <w:left w:val="single" w:sz="4" w:space="0" w:color="6E6E6E"/>
              <w:bottom w:val="none" w:sz="4" w:space="0" w:color="6E6E6E"/>
              <w:right w:val="single" w:sz="4" w:space="0" w:color="6E6E6E"/>
            </w:tcBorders>
          </w:tcPr>
          <w:p w14:paraId="0F168D7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CBAEE" w14:textId="77777777" w:rsidR="002F1FC1" w:rsidRDefault="00982499">
            <w:pPr>
              <w:pStyle w:val="ProductList-TableBody"/>
            </w:pPr>
            <w:r>
              <w:t>„Dynamics RMS“ juostos</w:t>
            </w:r>
          </w:p>
        </w:tc>
      </w:tr>
      <w:tr w:rsidR="002F1FC1" w14:paraId="74AF4D4A" w14:textId="77777777">
        <w:tc>
          <w:tcPr>
            <w:tcW w:w="6120" w:type="dxa"/>
            <w:tcBorders>
              <w:top w:val="none" w:sz="4" w:space="0" w:color="6E6E6E"/>
              <w:left w:val="single" w:sz="4" w:space="0" w:color="6E6E6E"/>
              <w:bottom w:val="none" w:sz="4" w:space="0" w:color="6E6E6E"/>
              <w:right w:val="single" w:sz="4" w:space="0" w:color="6E6E6E"/>
            </w:tcBorders>
          </w:tcPr>
          <w:p w14:paraId="25C2A68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A94E8" w14:textId="77777777" w:rsidR="002F1FC1" w:rsidRDefault="00982499">
            <w:pPr>
              <w:pStyle w:val="ProductList-TableBody"/>
            </w:pPr>
            <w:r>
              <w:t>Dynamics C5 CAL</w:t>
            </w:r>
          </w:p>
        </w:tc>
      </w:tr>
      <w:tr w:rsidR="002F1FC1" w14:paraId="60F045D6" w14:textId="77777777">
        <w:tc>
          <w:tcPr>
            <w:tcW w:w="6120" w:type="dxa"/>
            <w:tcBorders>
              <w:top w:val="none" w:sz="4" w:space="0" w:color="6E6E6E"/>
              <w:left w:val="single" w:sz="4" w:space="0" w:color="6E6E6E"/>
              <w:bottom w:val="single" w:sz="4" w:space="0" w:color="6E6E6E"/>
              <w:right w:val="single" w:sz="4" w:space="0" w:color="6E6E6E"/>
            </w:tcBorders>
          </w:tcPr>
          <w:p w14:paraId="0434F4E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37C9B" w14:textId="77777777" w:rsidR="002F1FC1" w:rsidRDefault="00982499">
            <w:pPr>
              <w:pStyle w:val="ProductList-TableBody"/>
            </w:pPr>
            <w:r>
              <w:t>„Dynamics 365 Operations“ vietinė „Activity“ KPL</w:t>
            </w:r>
          </w:p>
        </w:tc>
      </w:tr>
      <w:tr w:rsidR="002F1FC1" w14:paraId="72CBF643" w14:textId="77777777">
        <w:tc>
          <w:tcPr>
            <w:tcW w:w="6120" w:type="dxa"/>
            <w:tcBorders>
              <w:top w:val="single" w:sz="4" w:space="0" w:color="6E6E6E"/>
              <w:left w:val="single" w:sz="4" w:space="0" w:color="6E6E6E"/>
              <w:bottom w:val="none" w:sz="4" w:space="0" w:color="6E6E6E"/>
              <w:right w:val="single" w:sz="4" w:space="0" w:color="6E6E6E"/>
            </w:tcBorders>
          </w:tcPr>
          <w:p w14:paraId="7CB40292" w14:textId="77777777" w:rsidR="002F1FC1" w:rsidRDefault="00982499">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20D3A775" w14:textId="77777777" w:rsidR="002F1FC1" w:rsidRDefault="00982499">
            <w:pPr>
              <w:pStyle w:val="ProductList-TableBody"/>
            </w:pPr>
            <w:r>
              <w:t>„Dynamics AX“ KPL</w:t>
            </w:r>
          </w:p>
        </w:tc>
      </w:tr>
      <w:tr w:rsidR="002F1FC1" w14:paraId="26537F9C" w14:textId="77777777">
        <w:tc>
          <w:tcPr>
            <w:tcW w:w="6120" w:type="dxa"/>
            <w:tcBorders>
              <w:top w:val="none" w:sz="4" w:space="0" w:color="6E6E6E"/>
              <w:left w:val="single" w:sz="4" w:space="0" w:color="6E6E6E"/>
              <w:bottom w:val="none" w:sz="4" w:space="0" w:color="6E6E6E"/>
              <w:right w:val="single" w:sz="4" w:space="0" w:color="6E6E6E"/>
            </w:tcBorders>
          </w:tcPr>
          <w:p w14:paraId="15B3627A"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598CC" w14:textId="77777777" w:rsidR="002F1FC1" w:rsidRDefault="00982499">
            <w:pPr>
              <w:pStyle w:val="ProductList-TableBody"/>
            </w:pPr>
            <w:r>
              <w:t>„Dynamics GP“ KPL</w:t>
            </w:r>
          </w:p>
        </w:tc>
      </w:tr>
      <w:tr w:rsidR="002F1FC1" w14:paraId="339A5501" w14:textId="77777777">
        <w:tc>
          <w:tcPr>
            <w:tcW w:w="6120" w:type="dxa"/>
            <w:tcBorders>
              <w:top w:val="none" w:sz="4" w:space="0" w:color="6E6E6E"/>
              <w:left w:val="single" w:sz="4" w:space="0" w:color="6E6E6E"/>
              <w:bottom w:val="none" w:sz="4" w:space="0" w:color="6E6E6E"/>
              <w:right w:val="single" w:sz="4" w:space="0" w:color="6E6E6E"/>
            </w:tcBorders>
          </w:tcPr>
          <w:p w14:paraId="6C5351A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110B2" w14:textId="77777777" w:rsidR="002F1FC1" w:rsidRDefault="00982499">
            <w:pPr>
              <w:pStyle w:val="ProductList-TableBody"/>
            </w:pPr>
            <w:r>
              <w:t>Dynamics NAV CAL</w:t>
            </w:r>
          </w:p>
        </w:tc>
      </w:tr>
      <w:tr w:rsidR="002F1FC1" w14:paraId="02227012" w14:textId="77777777">
        <w:tc>
          <w:tcPr>
            <w:tcW w:w="6120" w:type="dxa"/>
            <w:tcBorders>
              <w:top w:val="none" w:sz="4" w:space="0" w:color="6E6E6E"/>
              <w:left w:val="single" w:sz="4" w:space="0" w:color="6E6E6E"/>
              <w:bottom w:val="none" w:sz="4" w:space="0" w:color="6E6E6E"/>
              <w:right w:val="single" w:sz="4" w:space="0" w:color="6E6E6E"/>
            </w:tcBorders>
          </w:tcPr>
          <w:p w14:paraId="42BBE71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E6F59" w14:textId="77777777" w:rsidR="002F1FC1" w:rsidRDefault="00982499">
            <w:pPr>
              <w:pStyle w:val="ProductList-TableBody"/>
            </w:pPr>
            <w:r>
              <w:t>„Dynamics SL“ KPL</w:t>
            </w:r>
          </w:p>
        </w:tc>
      </w:tr>
      <w:tr w:rsidR="002F1FC1" w14:paraId="3B945ED5" w14:textId="77777777">
        <w:tc>
          <w:tcPr>
            <w:tcW w:w="6120" w:type="dxa"/>
            <w:tcBorders>
              <w:top w:val="none" w:sz="4" w:space="0" w:color="6E6E6E"/>
              <w:left w:val="single" w:sz="4" w:space="0" w:color="6E6E6E"/>
              <w:bottom w:val="none" w:sz="4" w:space="0" w:color="6E6E6E"/>
              <w:right w:val="single" w:sz="4" w:space="0" w:color="6E6E6E"/>
            </w:tcBorders>
          </w:tcPr>
          <w:p w14:paraId="7E3201A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58C4D" w14:textId="77777777" w:rsidR="002F1FC1" w:rsidRDefault="00982499">
            <w:pPr>
              <w:pStyle w:val="ProductList-TableBody"/>
            </w:pPr>
            <w:r>
              <w:t>„Microsoft XAL CAL“</w:t>
            </w:r>
          </w:p>
        </w:tc>
      </w:tr>
      <w:tr w:rsidR="002F1FC1" w14:paraId="7FC6AE9B" w14:textId="77777777">
        <w:tc>
          <w:tcPr>
            <w:tcW w:w="6120" w:type="dxa"/>
            <w:tcBorders>
              <w:top w:val="none" w:sz="4" w:space="0" w:color="6E6E6E"/>
              <w:left w:val="single" w:sz="4" w:space="0" w:color="6E6E6E"/>
              <w:bottom w:val="none" w:sz="4" w:space="0" w:color="6E6E6E"/>
              <w:right w:val="single" w:sz="4" w:space="0" w:color="6E6E6E"/>
            </w:tcBorders>
          </w:tcPr>
          <w:p w14:paraId="4606EAB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675ED" w14:textId="77777777" w:rsidR="002F1FC1" w:rsidRDefault="00982499">
            <w:pPr>
              <w:pStyle w:val="ProductList-TableBody"/>
            </w:pPr>
            <w:r>
              <w:t>„Dynamics POS“ juostos</w:t>
            </w:r>
          </w:p>
        </w:tc>
      </w:tr>
      <w:tr w:rsidR="002F1FC1" w14:paraId="63C7E35F" w14:textId="77777777">
        <w:tc>
          <w:tcPr>
            <w:tcW w:w="6120" w:type="dxa"/>
            <w:tcBorders>
              <w:top w:val="none" w:sz="4" w:space="0" w:color="6E6E6E"/>
              <w:left w:val="single" w:sz="4" w:space="0" w:color="6E6E6E"/>
              <w:bottom w:val="none" w:sz="4" w:space="0" w:color="6E6E6E"/>
              <w:right w:val="single" w:sz="4" w:space="0" w:color="6E6E6E"/>
            </w:tcBorders>
          </w:tcPr>
          <w:p w14:paraId="0425624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7FBE9" w14:textId="77777777" w:rsidR="002F1FC1" w:rsidRDefault="00982499">
            <w:pPr>
              <w:pStyle w:val="ProductList-TableBody"/>
            </w:pPr>
            <w:r>
              <w:t>„Dynamics RMS“ juostos</w:t>
            </w:r>
          </w:p>
        </w:tc>
      </w:tr>
      <w:tr w:rsidR="002F1FC1" w14:paraId="396A816E" w14:textId="77777777">
        <w:tc>
          <w:tcPr>
            <w:tcW w:w="6120" w:type="dxa"/>
            <w:tcBorders>
              <w:top w:val="none" w:sz="4" w:space="0" w:color="6E6E6E"/>
              <w:left w:val="single" w:sz="4" w:space="0" w:color="6E6E6E"/>
              <w:bottom w:val="none" w:sz="4" w:space="0" w:color="6E6E6E"/>
              <w:right w:val="single" w:sz="4" w:space="0" w:color="6E6E6E"/>
            </w:tcBorders>
          </w:tcPr>
          <w:p w14:paraId="066AA98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656BE" w14:textId="77777777" w:rsidR="002F1FC1" w:rsidRDefault="00982499">
            <w:pPr>
              <w:pStyle w:val="ProductList-TableBody"/>
            </w:pPr>
            <w:r>
              <w:t>Dynamics C5 CAL</w:t>
            </w:r>
          </w:p>
        </w:tc>
      </w:tr>
      <w:tr w:rsidR="002F1FC1" w14:paraId="512D2E25" w14:textId="77777777">
        <w:tc>
          <w:tcPr>
            <w:tcW w:w="6120" w:type="dxa"/>
            <w:tcBorders>
              <w:top w:val="none" w:sz="4" w:space="0" w:color="6E6E6E"/>
              <w:left w:val="single" w:sz="4" w:space="0" w:color="6E6E6E"/>
              <w:bottom w:val="none" w:sz="4" w:space="0" w:color="6E6E6E"/>
              <w:right w:val="single" w:sz="4" w:space="0" w:color="6E6E6E"/>
            </w:tcBorders>
          </w:tcPr>
          <w:p w14:paraId="45F41A9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D3DEB" w14:textId="77777777" w:rsidR="002F1FC1" w:rsidRDefault="00982499">
            <w:pPr>
              <w:pStyle w:val="ProductList-TableBody"/>
            </w:pPr>
            <w:r>
              <w:t>„Dynamics 365 Operations“ vietinė vartotojo KPL</w:t>
            </w:r>
          </w:p>
        </w:tc>
      </w:tr>
      <w:tr w:rsidR="002F1FC1" w14:paraId="310D1E03" w14:textId="77777777">
        <w:tc>
          <w:tcPr>
            <w:tcW w:w="6120" w:type="dxa"/>
            <w:tcBorders>
              <w:top w:val="none" w:sz="4" w:space="0" w:color="6E6E6E"/>
              <w:left w:val="single" w:sz="4" w:space="0" w:color="6E6E6E"/>
              <w:bottom w:val="none" w:sz="4" w:space="0" w:color="6E6E6E"/>
              <w:right w:val="single" w:sz="4" w:space="0" w:color="6E6E6E"/>
            </w:tcBorders>
          </w:tcPr>
          <w:p w14:paraId="4D50301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286E1" w14:textId="77777777" w:rsidR="002F1FC1" w:rsidRDefault="00982499">
            <w:pPr>
              <w:pStyle w:val="ProductList-TableBody"/>
            </w:pPr>
            <w:r>
              <w:t>„Dynamics 365“ bendrasis planas pagal SA</w:t>
            </w:r>
          </w:p>
        </w:tc>
      </w:tr>
      <w:tr w:rsidR="002F1FC1" w14:paraId="368ABEA7" w14:textId="77777777">
        <w:tc>
          <w:tcPr>
            <w:tcW w:w="6120" w:type="dxa"/>
            <w:tcBorders>
              <w:top w:val="none" w:sz="4" w:space="0" w:color="6E6E6E"/>
              <w:left w:val="single" w:sz="4" w:space="0" w:color="6E6E6E"/>
              <w:bottom w:val="single" w:sz="4" w:space="0" w:color="6E6E6E"/>
              <w:right w:val="single" w:sz="4" w:space="0" w:color="6E6E6E"/>
            </w:tcBorders>
          </w:tcPr>
          <w:p w14:paraId="5F451C6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E6D0F" w14:textId="77777777" w:rsidR="002F1FC1" w:rsidRDefault="00982499">
            <w:pPr>
              <w:pStyle w:val="ProductList-TableBody"/>
            </w:pPr>
            <w:r>
              <w:t>„Dynamics 365“ planas</w:t>
            </w:r>
          </w:p>
        </w:tc>
      </w:tr>
      <w:tr w:rsidR="002F1FC1" w14:paraId="4D5A3880" w14:textId="77777777">
        <w:tc>
          <w:tcPr>
            <w:tcW w:w="6120" w:type="dxa"/>
            <w:tcBorders>
              <w:top w:val="single" w:sz="4" w:space="0" w:color="6E6E6E"/>
              <w:left w:val="single" w:sz="4" w:space="0" w:color="6E6E6E"/>
              <w:bottom w:val="none" w:sz="4" w:space="0" w:color="6E6E6E"/>
              <w:right w:val="single" w:sz="4" w:space="0" w:color="6E6E6E"/>
            </w:tcBorders>
          </w:tcPr>
          <w:p w14:paraId="03C0DD38" w14:textId="77777777" w:rsidR="002F1FC1" w:rsidRDefault="00982499">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18F36AF0" w14:textId="77777777" w:rsidR="002F1FC1" w:rsidRDefault="00982499">
            <w:pPr>
              <w:pStyle w:val="ProductList-TableBody"/>
            </w:pPr>
            <w:r>
              <w:t>„Dynamics AX“ KPL</w:t>
            </w:r>
          </w:p>
        </w:tc>
      </w:tr>
      <w:tr w:rsidR="002F1FC1" w14:paraId="1D0C6AF6" w14:textId="77777777">
        <w:tc>
          <w:tcPr>
            <w:tcW w:w="6120" w:type="dxa"/>
            <w:tcBorders>
              <w:top w:val="none" w:sz="4" w:space="0" w:color="6E6E6E"/>
              <w:left w:val="single" w:sz="4" w:space="0" w:color="6E6E6E"/>
              <w:bottom w:val="none" w:sz="4" w:space="0" w:color="6E6E6E"/>
              <w:right w:val="single" w:sz="4" w:space="0" w:color="6E6E6E"/>
            </w:tcBorders>
          </w:tcPr>
          <w:p w14:paraId="1936730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67B13" w14:textId="77777777" w:rsidR="002F1FC1" w:rsidRDefault="00982499">
            <w:pPr>
              <w:pStyle w:val="ProductList-TableBody"/>
            </w:pPr>
            <w:r>
              <w:t>„Dynamics GP“ KPL</w:t>
            </w:r>
          </w:p>
        </w:tc>
      </w:tr>
      <w:tr w:rsidR="002F1FC1" w14:paraId="210C1D41" w14:textId="77777777">
        <w:tc>
          <w:tcPr>
            <w:tcW w:w="6120" w:type="dxa"/>
            <w:tcBorders>
              <w:top w:val="none" w:sz="4" w:space="0" w:color="6E6E6E"/>
              <w:left w:val="single" w:sz="4" w:space="0" w:color="6E6E6E"/>
              <w:bottom w:val="none" w:sz="4" w:space="0" w:color="6E6E6E"/>
              <w:right w:val="single" w:sz="4" w:space="0" w:color="6E6E6E"/>
            </w:tcBorders>
          </w:tcPr>
          <w:p w14:paraId="007017C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D719A" w14:textId="77777777" w:rsidR="002F1FC1" w:rsidRDefault="00982499">
            <w:pPr>
              <w:pStyle w:val="ProductList-TableBody"/>
            </w:pPr>
            <w:r>
              <w:t>Dynamics NAV CAL</w:t>
            </w:r>
          </w:p>
        </w:tc>
      </w:tr>
      <w:tr w:rsidR="002F1FC1" w14:paraId="4C369012" w14:textId="77777777">
        <w:tc>
          <w:tcPr>
            <w:tcW w:w="6120" w:type="dxa"/>
            <w:tcBorders>
              <w:top w:val="none" w:sz="4" w:space="0" w:color="6E6E6E"/>
              <w:left w:val="single" w:sz="4" w:space="0" w:color="6E6E6E"/>
              <w:bottom w:val="none" w:sz="4" w:space="0" w:color="6E6E6E"/>
              <w:right w:val="single" w:sz="4" w:space="0" w:color="6E6E6E"/>
            </w:tcBorders>
          </w:tcPr>
          <w:p w14:paraId="68CB12AA"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7EB9C" w14:textId="77777777" w:rsidR="002F1FC1" w:rsidRDefault="00982499">
            <w:pPr>
              <w:pStyle w:val="ProductList-TableBody"/>
            </w:pPr>
            <w:r>
              <w:t>„Dynamics SL“ KPL</w:t>
            </w:r>
          </w:p>
        </w:tc>
      </w:tr>
      <w:tr w:rsidR="002F1FC1" w14:paraId="0696199D" w14:textId="77777777">
        <w:tc>
          <w:tcPr>
            <w:tcW w:w="6120" w:type="dxa"/>
            <w:tcBorders>
              <w:top w:val="none" w:sz="4" w:space="0" w:color="6E6E6E"/>
              <w:left w:val="single" w:sz="4" w:space="0" w:color="6E6E6E"/>
              <w:bottom w:val="none" w:sz="4" w:space="0" w:color="6E6E6E"/>
              <w:right w:val="single" w:sz="4" w:space="0" w:color="6E6E6E"/>
            </w:tcBorders>
          </w:tcPr>
          <w:p w14:paraId="6441D88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DAD81" w14:textId="77777777" w:rsidR="002F1FC1" w:rsidRDefault="00982499">
            <w:pPr>
              <w:pStyle w:val="ProductList-TableBody"/>
            </w:pPr>
            <w:r>
              <w:t>„Microsoft XAL CAL“</w:t>
            </w:r>
          </w:p>
        </w:tc>
      </w:tr>
      <w:tr w:rsidR="002F1FC1" w14:paraId="0ABAE295" w14:textId="77777777">
        <w:tc>
          <w:tcPr>
            <w:tcW w:w="6120" w:type="dxa"/>
            <w:tcBorders>
              <w:top w:val="none" w:sz="4" w:space="0" w:color="6E6E6E"/>
              <w:left w:val="single" w:sz="4" w:space="0" w:color="6E6E6E"/>
              <w:bottom w:val="none" w:sz="4" w:space="0" w:color="6E6E6E"/>
              <w:right w:val="single" w:sz="4" w:space="0" w:color="6E6E6E"/>
            </w:tcBorders>
          </w:tcPr>
          <w:p w14:paraId="4761572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95911" w14:textId="77777777" w:rsidR="002F1FC1" w:rsidRDefault="00982499">
            <w:pPr>
              <w:pStyle w:val="ProductList-TableBody"/>
            </w:pPr>
            <w:r>
              <w:t>„Dynamics POS“ juostos</w:t>
            </w:r>
          </w:p>
        </w:tc>
      </w:tr>
      <w:tr w:rsidR="002F1FC1" w14:paraId="7DE5D7A0" w14:textId="77777777">
        <w:tc>
          <w:tcPr>
            <w:tcW w:w="6120" w:type="dxa"/>
            <w:tcBorders>
              <w:top w:val="none" w:sz="4" w:space="0" w:color="6E6E6E"/>
              <w:left w:val="single" w:sz="4" w:space="0" w:color="6E6E6E"/>
              <w:bottom w:val="none" w:sz="4" w:space="0" w:color="6E6E6E"/>
              <w:right w:val="single" w:sz="4" w:space="0" w:color="6E6E6E"/>
            </w:tcBorders>
          </w:tcPr>
          <w:p w14:paraId="3E9315E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C9D28" w14:textId="77777777" w:rsidR="002F1FC1" w:rsidRDefault="00982499">
            <w:pPr>
              <w:pStyle w:val="ProductList-TableBody"/>
            </w:pPr>
            <w:r>
              <w:t>„Dynamics RMS“ juostos</w:t>
            </w:r>
          </w:p>
        </w:tc>
      </w:tr>
      <w:tr w:rsidR="002F1FC1" w14:paraId="6C49202B" w14:textId="77777777">
        <w:tc>
          <w:tcPr>
            <w:tcW w:w="6120" w:type="dxa"/>
            <w:tcBorders>
              <w:top w:val="none" w:sz="4" w:space="0" w:color="6E6E6E"/>
              <w:left w:val="single" w:sz="4" w:space="0" w:color="6E6E6E"/>
              <w:bottom w:val="none" w:sz="4" w:space="0" w:color="6E6E6E"/>
              <w:right w:val="single" w:sz="4" w:space="0" w:color="6E6E6E"/>
            </w:tcBorders>
          </w:tcPr>
          <w:p w14:paraId="758E1BF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4DDAD" w14:textId="77777777" w:rsidR="002F1FC1" w:rsidRDefault="00982499">
            <w:pPr>
              <w:pStyle w:val="ProductList-TableBody"/>
            </w:pPr>
            <w:r>
              <w:t>Dynamics C5 CAL</w:t>
            </w:r>
          </w:p>
        </w:tc>
      </w:tr>
      <w:tr w:rsidR="002F1FC1" w14:paraId="0B86B664" w14:textId="77777777">
        <w:tc>
          <w:tcPr>
            <w:tcW w:w="6120" w:type="dxa"/>
            <w:tcBorders>
              <w:top w:val="none" w:sz="4" w:space="0" w:color="6E6E6E"/>
              <w:left w:val="single" w:sz="4" w:space="0" w:color="6E6E6E"/>
              <w:bottom w:val="none" w:sz="4" w:space="0" w:color="6E6E6E"/>
              <w:right w:val="single" w:sz="4" w:space="0" w:color="6E6E6E"/>
            </w:tcBorders>
          </w:tcPr>
          <w:p w14:paraId="4C64082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9CE28" w14:textId="77777777" w:rsidR="002F1FC1" w:rsidRDefault="00982499">
            <w:pPr>
              <w:pStyle w:val="ProductList-TableBody"/>
            </w:pPr>
            <w:r>
              <w:t>„Dynamics 365 Operations“ vietinė vartotojo KPL</w:t>
            </w:r>
          </w:p>
        </w:tc>
      </w:tr>
      <w:tr w:rsidR="002F1FC1" w14:paraId="553B6127" w14:textId="77777777">
        <w:tc>
          <w:tcPr>
            <w:tcW w:w="6120" w:type="dxa"/>
            <w:tcBorders>
              <w:top w:val="none" w:sz="4" w:space="0" w:color="6E6E6E"/>
              <w:left w:val="single" w:sz="4" w:space="0" w:color="6E6E6E"/>
              <w:bottom w:val="none" w:sz="4" w:space="0" w:color="6E6E6E"/>
              <w:right w:val="single" w:sz="4" w:space="0" w:color="6E6E6E"/>
            </w:tcBorders>
          </w:tcPr>
          <w:p w14:paraId="4A0FD65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EDAC3" w14:textId="77777777" w:rsidR="002F1FC1" w:rsidRDefault="00982499">
            <w:pPr>
              <w:pStyle w:val="ProductList-TableBody"/>
            </w:pPr>
            <w:r>
              <w:t>„Dynamics 365“ bendrasis planas pagal SA</w:t>
            </w:r>
          </w:p>
        </w:tc>
      </w:tr>
      <w:tr w:rsidR="002F1FC1" w14:paraId="76AE900C" w14:textId="77777777">
        <w:tc>
          <w:tcPr>
            <w:tcW w:w="6120" w:type="dxa"/>
            <w:tcBorders>
              <w:top w:val="none" w:sz="4" w:space="0" w:color="6E6E6E"/>
              <w:left w:val="single" w:sz="4" w:space="0" w:color="6E6E6E"/>
              <w:bottom w:val="single" w:sz="4" w:space="0" w:color="6E6E6E"/>
              <w:right w:val="single" w:sz="4" w:space="0" w:color="6E6E6E"/>
            </w:tcBorders>
          </w:tcPr>
          <w:p w14:paraId="620AE7B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91DF1" w14:textId="77777777" w:rsidR="002F1FC1" w:rsidRDefault="00982499">
            <w:pPr>
              <w:pStyle w:val="ProductList-TableBody"/>
            </w:pPr>
            <w:r>
              <w:t>„Dynamics 365“ planas</w:t>
            </w:r>
          </w:p>
        </w:tc>
      </w:tr>
      <w:tr w:rsidR="002F1FC1" w14:paraId="2FA037CE" w14:textId="77777777">
        <w:tc>
          <w:tcPr>
            <w:tcW w:w="6120" w:type="dxa"/>
            <w:tcBorders>
              <w:top w:val="single" w:sz="4" w:space="0" w:color="6E6E6E"/>
              <w:left w:val="single" w:sz="4" w:space="0" w:color="6E6E6E"/>
              <w:bottom w:val="none" w:sz="4" w:space="0" w:color="6E6E6E"/>
              <w:right w:val="single" w:sz="4" w:space="0" w:color="6E6E6E"/>
            </w:tcBorders>
          </w:tcPr>
          <w:p w14:paraId="21D912F9" w14:textId="77777777" w:rsidR="002F1FC1" w:rsidRDefault="00982499">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1FB9A29E" w14:textId="77777777" w:rsidR="002F1FC1" w:rsidRDefault="00982499">
            <w:pPr>
              <w:pStyle w:val="ProductList-TableBody"/>
            </w:pPr>
            <w:r>
              <w:t>„Dynamics AX“ KPL</w:t>
            </w:r>
          </w:p>
        </w:tc>
      </w:tr>
      <w:tr w:rsidR="002F1FC1" w14:paraId="71B489A9" w14:textId="77777777">
        <w:tc>
          <w:tcPr>
            <w:tcW w:w="6120" w:type="dxa"/>
            <w:tcBorders>
              <w:top w:val="none" w:sz="4" w:space="0" w:color="6E6E6E"/>
              <w:left w:val="single" w:sz="4" w:space="0" w:color="6E6E6E"/>
              <w:bottom w:val="none" w:sz="4" w:space="0" w:color="6E6E6E"/>
              <w:right w:val="single" w:sz="4" w:space="0" w:color="6E6E6E"/>
            </w:tcBorders>
          </w:tcPr>
          <w:p w14:paraId="30899A5A"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313C" w14:textId="77777777" w:rsidR="002F1FC1" w:rsidRDefault="00982499">
            <w:pPr>
              <w:pStyle w:val="ProductList-TableBody"/>
            </w:pPr>
            <w:r>
              <w:t>„Dynamics GP“ KPL</w:t>
            </w:r>
          </w:p>
        </w:tc>
      </w:tr>
      <w:tr w:rsidR="002F1FC1" w14:paraId="6261C187" w14:textId="77777777">
        <w:tc>
          <w:tcPr>
            <w:tcW w:w="6120" w:type="dxa"/>
            <w:tcBorders>
              <w:top w:val="none" w:sz="4" w:space="0" w:color="6E6E6E"/>
              <w:left w:val="single" w:sz="4" w:space="0" w:color="6E6E6E"/>
              <w:bottom w:val="none" w:sz="4" w:space="0" w:color="6E6E6E"/>
              <w:right w:val="single" w:sz="4" w:space="0" w:color="6E6E6E"/>
            </w:tcBorders>
          </w:tcPr>
          <w:p w14:paraId="3612017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3F5D" w14:textId="77777777" w:rsidR="002F1FC1" w:rsidRDefault="00982499">
            <w:pPr>
              <w:pStyle w:val="ProductList-TableBody"/>
            </w:pPr>
            <w:r>
              <w:t>Dynamics NAV CAL</w:t>
            </w:r>
          </w:p>
        </w:tc>
      </w:tr>
      <w:tr w:rsidR="002F1FC1" w14:paraId="4D8AD714" w14:textId="77777777">
        <w:tc>
          <w:tcPr>
            <w:tcW w:w="6120" w:type="dxa"/>
            <w:tcBorders>
              <w:top w:val="none" w:sz="4" w:space="0" w:color="6E6E6E"/>
              <w:left w:val="single" w:sz="4" w:space="0" w:color="6E6E6E"/>
              <w:bottom w:val="none" w:sz="4" w:space="0" w:color="6E6E6E"/>
              <w:right w:val="single" w:sz="4" w:space="0" w:color="6E6E6E"/>
            </w:tcBorders>
          </w:tcPr>
          <w:p w14:paraId="5B4A43D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A5DBC" w14:textId="77777777" w:rsidR="002F1FC1" w:rsidRDefault="00982499">
            <w:pPr>
              <w:pStyle w:val="ProductList-TableBody"/>
            </w:pPr>
            <w:r>
              <w:t>„Dynamics SL“ KPL</w:t>
            </w:r>
          </w:p>
        </w:tc>
      </w:tr>
      <w:tr w:rsidR="002F1FC1" w14:paraId="0728D4C8" w14:textId="77777777">
        <w:tc>
          <w:tcPr>
            <w:tcW w:w="6120" w:type="dxa"/>
            <w:tcBorders>
              <w:top w:val="none" w:sz="4" w:space="0" w:color="6E6E6E"/>
              <w:left w:val="single" w:sz="4" w:space="0" w:color="6E6E6E"/>
              <w:bottom w:val="none" w:sz="4" w:space="0" w:color="6E6E6E"/>
              <w:right w:val="single" w:sz="4" w:space="0" w:color="6E6E6E"/>
            </w:tcBorders>
          </w:tcPr>
          <w:p w14:paraId="6269F5A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2DEC4" w14:textId="77777777" w:rsidR="002F1FC1" w:rsidRDefault="00982499">
            <w:pPr>
              <w:pStyle w:val="ProductList-TableBody"/>
            </w:pPr>
            <w:r>
              <w:t>„Microsoft XAL CAL“</w:t>
            </w:r>
          </w:p>
        </w:tc>
      </w:tr>
      <w:tr w:rsidR="002F1FC1" w14:paraId="7E744308" w14:textId="77777777">
        <w:tc>
          <w:tcPr>
            <w:tcW w:w="6120" w:type="dxa"/>
            <w:tcBorders>
              <w:top w:val="none" w:sz="4" w:space="0" w:color="6E6E6E"/>
              <w:left w:val="single" w:sz="4" w:space="0" w:color="6E6E6E"/>
              <w:bottom w:val="none" w:sz="4" w:space="0" w:color="6E6E6E"/>
              <w:right w:val="single" w:sz="4" w:space="0" w:color="6E6E6E"/>
            </w:tcBorders>
          </w:tcPr>
          <w:p w14:paraId="4477AC63"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D207D" w14:textId="77777777" w:rsidR="002F1FC1" w:rsidRDefault="00982499">
            <w:pPr>
              <w:pStyle w:val="ProductList-TableBody"/>
            </w:pPr>
            <w:r>
              <w:t>„Dynamics POS“ juostos</w:t>
            </w:r>
          </w:p>
        </w:tc>
      </w:tr>
      <w:tr w:rsidR="002F1FC1" w14:paraId="5AABAAE6" w14:textId="77777777">
        <w:tc>
          <w:tcPr>
            <w:tcW w:w="6120" w:type="dxa"/>
            <w:tcBorders>
              <w:top w:val="none" w:sz="4" w:space="0" w:color="6E6E6E"/>
              <w:left w:val="single" w:sz="4" w:space="0" w:color="6E6E6E"/>
              <w:bottom w:val="none" w:sz="4" w:space="0" w:color="6E6E6E"/>
              <w:right w:val="single" w:sz="4" w:space="0" w:color="6E6E6E"/>
            </w:tcBorders>
          </w:tcPr>
          <w:p w14:paraId="4D3C922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EB828" w14:textId="77777777" w:rsidR="002F1FC1" w:rsidRDefault="00982499">
            <w:pPr>
              <w:pStyle w:val="ProductList-TableBody"/>
            </w:pPr>
            <w:r>
              <w:t>„Dynamics RMS“ juostos</w:t>
            </w:r>
          </w:p>
        </w:tc>
      </w:tr>
      <w:tr w:rsidR="002F1FC1" w14:paraId="1EDC06A8" w14:textId="77777777">
        <w:tc>
          <w:tcPr>
            <w:tcW w:w="6120" w:type="dxa"/>
            <w:tcBorders>
              <w:top w:val="none" w:sz="4" w:space="0" w:color="6E6E6E"/>
              <w:left w:val="single" w:sz="4" w:space="0" w:color="6E6E6E"/>
              <w:bottom w:val="none" w:sz="4" w:space="0" w:color="6E6E6E"/>
              <w:right w:val="single" w:sz="4" w:space="0" w:color="6E6E6E"/>
            </w:tcBorders>
          </w:tcPr>
          <w:p w14:paraId="06C827A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4F872" w14:textId="77777777" w:rsidR="002F1FC1" w:rsidRDefault="00982499">
            <w:pPr>
              <w:pStyle w:val="ProductList-TableBody"/>
            </w:pPr>
            <w:r>
              <w:t>Dynamics C5 CAL</w:t>
            </w:r>
          </w:p>
        </w:tc>
      </w:tr>
      <w:tr w:rsidR="002F1FC1" w14:paraId="4254A653" w14:textId="77777777">
        <w:tc>
          <w:tcPr>
            <w:tcW w:w="6120" w:type="dxa"/>
            <w:tcBorders>
              <w:top w:val="none" w:sz="4" w:space="0" w:color="6E6E6E"/>
              <w:left w:val="single" w:sz="4" w:space="0" w:color="6E6E6E"/>
              <w:bottom w:val="none" w:sz="4" w:space="0" w:color="6E6E6E"/>
              <w:right w:val="single" w:sz="4" w:space="0" w:color="6E6E6E"/>
            </w:tcBorders>
          </w:tcPr>
          <w:p w14:paraId="79F81B5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CECC9" w14:textId="77777777" w:rsidR="002F1FC1" w:rsidRDefault="00982499">
            <w:pPr>
              <w:pStyle w:val="ProductList-TableBody"/>
            </w:pPr>
            <w:r>
              <w:t>„Dynamics 365 Operations“ vietinė vartotojo KPL</w:t>
            </w:r>
          </w:p>
        </w:tc>
      </w:tr>
      <w:tr w:rsidR="002F1FC1" w14:paraId="309FDC90" w14:textId="77777777">
        <w:tc>
          <w:tcPr>
            <w:tcW w:w="6120" w:type="dxa"/>
            <w:tcBorders>
              <w:top w:val="none" w:sz="4" w:space="0" w:color="6E6E6E"/>
              <w:left w:val="single" w:sz="4" w:space="0" w:color="6E6E6E"/>
              <w:bottom w:val="none" w:sz="4" w:space="0" w:color="6E6E6E"/>
              <w:right w:val="single" w:sz="4" w:space="0" w:color="6E6E6E"/>
            </w:tcBorders>
          </w:tcPr>
          <w:p w14:paraId="447D86A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4BAD2" w14:textId="77777777" w:rsidR="002F1FC1" w:rsidRDefault="00982499">
            <w:pPr>
              <w:pStyle w:val="ProductList-TableBody"/>
            </w:pPr>
            <w:r>
              <w:t>„Dynamics 365“ bendrasis planas pagal SA</w:t>
            </w:r>
          </w:p>
        </w:tc>
      </w:tr>
      <w:tr w:rsidR="002F1FC1" w14:paraId="799DD3C3" w14:textId="77777777">
        <w:tc>
          <w:tcPr>
            <w:tcW w:w="6120" w:type="dxa"/>
            <w:tcBorders>
              <w:top w:val="none" w:sz="4" w:space="0" w:color="6E6E6E"/>
              <w:left w:val="single" w:sz="4" w:space="0" w:color="6E6E6E"/>
              <w:bottom w:val="single" w:sz="4" w:space="0" w:color="6E6E6E"/>
              <w:right w:val="single" w:sz="4" w:space="0" w:color="6E6E6E"/>
            </w:tcBorders>
          </w:tcPr>
          <w:p w14:paraId="7FDD44B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240D3" w14:textId="77777777" w:rsidR="002F1FC1" w:rsidRDefault="00982499">
            <w:pPr>
              <w:pStyle w:val="ProductList-TableBody"/>
            </w:pPr>
            <w:r>
              <w:t>„Dynamics 365“ planas</w:t>
            </w:r>
          </w:p>
        </w:tc>
      </w:tr>
      <w:tr w:rsidR="002F1FC1" w14:paraId="16C60F9D" w14:textId="77777777">
        <w:tc>
          <w:tcPr>
            <w:tcW w:w="6120" w:type="dxa"/>
            <w:tcBorders>
              <w:top w:val="single" w:sz="4" w:space="0" w:color="6E6E6E"/>
              <w:left w:val="single" w:sz="4" w:space="0" w:color="6E6E6E"/>
              <w:bottom w:val="none" w:sz="4" w:space="0" w:color="6E6E6E"/>
              <w:right w:val="single" w:sz="4" w:space="0" w:color="6E6E6E"/>
            </w:tcBorders>
          </w:tcPr>
          <w:p w14:paraId="36D1DC5F" w14:textId="77777777" w:rsidR="002F1FC1" w:rsidRDefault="00982499">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2BFFFE28" w14:textId="77777777" w:rsidR="002F1FC1" w:rsidRDefault="00982499">
            <w:pPr>
              <w:pStyle w:val="ProductList-TableBody"/>
            </w:pPr>
            <w:r>
              <w:t>„Dynamics AX“ KPL</w:t>
            </w:r>
          </w:p>
        </w:tc>
      </w:tr>
      <w:tr w:rsidR="002F1FC1" w14:paraId="02595384" w14:textId="77777777">
        <w:tc>
          <w:tcPr>
            <w:tcW w:w="6120" w:type="dxa"/>
            <w:tcBorders>
              <w:top w:val="none" w:sz="4" w:space="0" w:color="6E6E6E"/>
              <w:left w:val="single" w:sz="4" w:space="0" w:color="6E6E6E"/>
              <w:bottom w:val="none" w:sz="4" w:space="0" w:color="6E6E6E"/>
              <w:right w:val="single" w:sz="4" w:space="0" w:color="6E6E6E"/>
            </w:tcBorders>
          </w:tcPr>
          <w:p w14:paraId="4751ADA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0C01" w14:textId="77777777" w:rsidR="002F1FC1" w:rsidRDefault="00982499">
            <w:pPr>
              <w:pStyle w:val="ProductList-TableBody"/>
            </w:pPr>
            <w:r>
              <w:t>„Dynamics GP“ KPL</w:t>
            </w:r>
          </w:p>
        </w:tc>
      </w:tr>
      <w:tr w:rsidR="002F1FC1" w14:paraId="223C681A" w14:textId="77777777">
        <w:tc>
          <w:tcPr>
            <w:tcW w:w="6120" w:type="dxa"/>
            <w:tcBorders>
              <w:top w:val="none" w:sz="4" w:space="0" w:color="6E6E6E"/>
              <w:left w:val="single" w:sz="4" w:space="0" w:color="6E6E6E"/>
              <w:bottom w:val="none" w:sz="4" w:space="0" w:color="6E6E6E"/>
              <w:right w:val="single" w:sz="4" w:space="0" w:color="6E6E6E"/>
            </w:tcBorders>
          </w:tcPr>
          <w:p w14:paraId="37E5979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45A62" w14:textId="77777777" w:rsidR="002F1FC1" w:rsidRDefault="00982499">
            <w:pPr>
              <w:pStyle w:val="ProductList-TableBody"/>
            </w:pPr>
            <w:r>
              <w:t>Dynamics NAV CAL</w:t>
            </w:r>
          </w:p>
        </w:tc>
      </w:tr>
      <w:tr w:rsidR="002F1FC1" w14:paraId="75DECF8C" w14:textId="77777777">
        <w:tc>
          <w:tcPr>
            <w:tcW w:w="6120" w:type="dxa"/>
            <w:tcBorders>
              <w:top w:val="none" w:sz="4" w:space="0" w:color="6E6E6E"/>
              <w:left w:val="single" w:sz="4" w:space="0" w:color="6E6E6E"/>
              <w:bottom w:val="none" w:sz="4" w:space="0" w:color="6E6E6E"/>
              <w:right w:val="single" w:sz="4" w:space="0" w:color="6E6E6E"/>
            </w:tcBorders>
          </w:tcPr>
          <w:p w14:paraId="027262B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20C4D" w14:textId="77777777" w:rsidR="002F1FC1" w:rsidRDefault="00982499">
            <w:pPr>
              <w:pStyle w:val="ProductList-TableBody"/>
            </w:pPr>
            <w:r>
              <w:t>„Dynamics SL“ KPL</w:t>
            </w:r>
          </w:p>
        </w:tc>
      </w:tr>
      <w:tr w:rsidR="002F1FC1" w14:paraId="74DF219F" w14:textId="77777777">
        <w:tc>
          <w:tcPr>
            <w:tcW w:w="6120" w:type="dxa"/>
            <w:tcBorders>
              <w:top w:val="none" w:sz="4" w:space="0" w:color="6E6E6E"/>
              <w:left w:val="single" w:sz="4" w:space="0" w:color="6E6E6E"/>
              <w:bottom w:val="none" w:sz="4" w:space="0" w:color="6E6E6E"/>
              <w:right w:val="single" w:sz="4" w:space="0" w:color="6E6E6E"/>
            </w:tcBorders>
          </w:tcPr>
          <w:p w14:paraId="7FCD1C13"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B0C98" w14:textId="77777777" w:rsidR="002F1FC1" w:rsidRDefault="00982499">
            <w:pPr>
              <w:pStyle w:val="ProductList-TableBody"/>
            </w:pPr>
            <w:r>
              <w:t>„Microsoft XAL CAL“</w:t>
            </w:r>
          </w:p>
        </w:tc>
      </w:tr>
      <w:tr w:rsidR="002F1FC1" w14:paraId="535B119B" w14:textId="77777777">
        <w:tc>
          <w:tcPr>
            <w:tcW w:w="6120" w:type="dxa"/>
            <w:tcBorders>
              <w:top w:val="none" w:sz="4" w:space="0" w:color="6E6E6E"/>
              <w:left w:val="single" w:sz="4" w:space="0" w:color="6E6E6E"/>
              <w:bottom w:val="none" w:sz="4" w:space="0" w:color="6E6E6E"/>
              <w:right w:val="single" w:sz="4" w:space="0" w:color="6E6E6E"/>
            </w:tcBorders>
          </w:tcPr>
          <w:p w14:paraId="2F19BB1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0B3E" w14:textId="77777777" w:rsidR="002F1FC1" w:rsidRDefault="00982499">
            <w:pPr>
              <w:pStyle w:val="ProductList-TableBody"/>
            </w:pPr>
            <w:r>
              <w:t>„Dynamics POS“ juostos</w:t>
            </w:r>
          </w:p>
        </w:tc>
      </w:tr>
      <w:tr w:rsidR="002F1FC1" w14:paraId="1E96545D" w14:textId="77777777">
        <w:tc>
          <w:tcPr>
            <w:tcW w:w="6120" w:type="dxa"/>
            <w:tcBorders>
              <w:top w:val="none" w:sz="4" w:space="0" w:color="6E6E6E"/>
              <w:left w:val="single" w:sz="4" w:space="0" w:color="6E6E6E"/>
              <w:bottom w:val="none" w:sz="4" w:space="0" w:color="6E6E6E"/>
              <w:right w:val="single" w:sz="4" w:space="0" w:color="6E6E6E"/>
            </w:tcBorders>
          </w:tcPr>
          <w:p w14:paraId="67BF371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F1CF" w14:textId="77777777" w:rsidR="002F1FC1" w:rsidRDefault="00982499">
            <w:pPr>
              <w:pStyle w:val="ProductList-TableBody"/>
            </w:pPr>
            <w:r>
              <w:t>„Dynamics RMS“ juostos</w:t>
            </w:r>
          </w:p>
        </w:tc>
      </w:tr>
      <w:tr w:rsidR="002F1FC1" w14:paraId="659027B8" w14:textId="77777777">
        <w:tc>
          <w:tcPr>
            <w:tcW w:w="6120" w:type="dxa"/>
            <w:tcBorders>
              <w:top w:val="none" w:sz="4" w:space="0" w:color="6E6E6E"/>
              <w:left w:val="single" w:sz="4" w:space="0" w:color="6E6E6E"/>
              <w:bottom w:val="none" w:sz="4" w:space="0" w:color="6E6E6E"/>
              <w:right w:val="single" w:sz="4" w:space="0" w:color="6E6E6E"/>
            </w:tcBorders>
          </w:tcPr>
          <w:p w14:paraId="082F362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E0D47" w14:textId="77777777" w:rsidR="002F1FC1" w:rsidRDefault="00982499">
            <w:pPr>
              <w:pStyle w:val="ProductList-TableBody"/>
            </w:pPr>
            <w:r>
              <w:t>Dynamics C5 CAL</w:t>
            </w:r>
          </w:p>
        </w:tc>
      </w:tr>
      <w:tr w:rsidR="002F1FC1" w14:paraId="0BE0846B" w14:textId="77777777">
        <w:tc>
          <w:tcPr>
            <w:tcW w:w="6120" w:type="dxa"/>
            <w:tcBorders>
              <w:top w:val="none" w:sz="4" w:space="0" w:color="6E6E6E"/>
              <w:left w:val="single" w:sz="4" w:space="0" w:color="6E6E6E"/>
              <w:bottom w:val="none" w:sz="4" w:space="0" w:color="6E6E6E"/>
              <w:right w:val="single" w:sz="4" w:space="0" w:color="6E6E6E"/>
            </w:tcBorders>
          </w:tcPr>
          <w:p w14:paraId="6650B04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6BBD4" w14:textId="77777777" w:rsidR="002F1FC1" w:rsidRDefault="00982499">
            <w:pPr>
              <w:pStyle w:val="ProductList-TableBody"/>
            </w:pPr>
            <w:r>
              <w:t>„Dynamics 365 Operations“ vietinė vartotojo KPL</w:t>
            </w:r>
          </w:p>
        </w:tc>
      </w:tr>
      <w:tr w:rsidR="002F1FC1" w14:paraId="10549F55" w14:textId="77777777">
        <w:tc>
          <w:tcPr>
            <w:tcW w:w="6120" w:type="dxa"/>
            <w:tcBorders>
              <w:top w:val="none" w:sz="4" w:space="0" w:color="6E6E6E"/>
              <w:left w:val="single" w:sz="4" w:space="0" w:color="6E6E6E"/>
              <w:bottom w:val="none" w:sz="4" w:space="0" w:color="6E6E6E"/>
              <w:right w:val="single" w:sz="4" w:space="0" w:color="6E6E6E"/>
            </w:tcBorders>
          </w:tcPr>
          <w:p w14:paraId="3F44AC8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B7E99" w14:textId="77777777" w:rsidR="002F1FC1" w:rsidRDefault="00982499">
            <w:pPr>
              <w:pStyle w:val="ProductList-TableBody"/>
            </w:pPr>
            <w:r>
              <w:t>„Dynamics 365“ bendrasis planas pagal SA</w:t>
            </w:r>
          </w:p>
        </w:tc>
      </w:tr>
      <w:tr w:rsidR="002F1FC1" w14:paraId="6A933F2B" w14:textId="77777777">
        <w:tc>
          <w:tcPr>
            <w:tcW w:w="6120" w:type="dxa"/>
            <w:tcBorders>
              <w:top w:val="none" w:sz="4" w:space="0" w:color="6E6E6E"/>
              <w:left w:val="single" w:sz="4" w:space="0" w:color="6E6E6E"/>
              <w:bottom w:val="single" w:sz="4" w:space="0" w:color="6E6E6E"/>
              <w:right w:val="single" w:sz="4" w:space="0" w:color="6E6E6E"/>
            </w:tcBorders>
          </w:tcPr>
          <w:p w14:paraId="19713B00"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12E8A" w14:textId="77777777" w:rsidR="002F1FC1" w:rsidRDefault="00982499">
            <w:pPr>
              <w:pStyle w:val="ProductList-TableBody"/>
            </w:pPr>
            <w:r>
              <w:t>„Dynamics 365“ planas</w:t>
            </w:r>
          </w:p>
        </w:tc>
      </w:tr>
      <w:tr w:rsidR="002F1FC1" w14:paraId="6877FCB5" w14:textId="77777777">
        <w:tc>
          <w:tcPr>
            <w:tcW w:w="6120" w:type="dxa"/>
            <w:tcBorders>
              <w:top w:val="single" w:sz="4" w:space="0" w:color="6E6E6E"/>
              <w:left w:val="single" w:sz="4" w:space="0" w:color="6E6E6E"/>
              <w:bottom w:val="none" w:sz="4" w:space="0" w:color="6E6E6E"/>
              <w:right w:val="single" w:sz="4" w:space="0" w:color="6E6E6E"/>
            </w:tcBorders>
          </w:tcPr>
          <w:p w14:paraId="2DEB4910" w14:textId="77777777" w:rsidR="002F1FC1" w:rsidRDefault="00982499">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365EA8A1" w14:textId="77777777" w:rsidR="002F1FC1" w:rsidRDefault="00982499">
            <w:pPr>
              <w:pStyle w:val="ProductList-TableBody"/>
            </w:pPr>
            <w:r>
              <w:t>Dynamics CRM CAL</w:t>
            </w:r>
          </w:p>
        </w:tc>
      </w:tr>
      <w:tr w:rsidR="002F1FC1" w14:paraId="0637680A" w14:textId="77777777">
        <w:tc>
          <w:tcPr>
            <w:tcW w:w="6120" w:type="dxa"/>
            <w:tcBorders>
              <w:top w:val="none" w:sz="4" w:space="0" w:color="6E6E6E"/>
              <w:left w:val="single" w:sz="4" w:space="0" w:color="6E6E6E"/>
              <w:bottom w:val="none" w:sz="4" w:space="0" w:color="6E6E6E"/>
              <w:right w:val="single" w:sz="4" w:space="0" w:color="6E6E6E"/>
            </w:tcBorders>
          </w:tcPr>
          <w:p w14:paraId="5E268BE3"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15F08" w14:textId="77777777" w:rsidR="002F1FC1" w:rsidRDefault="00982499">
            <w:pPr>
              <w:pStyle w:val="ProductList-TableBody"/>
            </w:pPr>
            <w:r>
              <w:t>„Dynamics 365 Sales“ KPL</w:t>
            </w:r>
          </w:p>
        </w:tc>
      </w:tr>
      <w:tr w:rsidR="002F1FC1" w14:paraId="77FF36DC" w14:textId="77777777">
        <w:tc>
          <w:tcPr>
            <w:tcW w:w="6120" w:type="dxa"/>
            <w:tcBorders>
              <w:top w:val="none" w:sz="4" w:space="0" w:color="6E6E6E"/>
              <w:left w:val="single" w:sz="4" w:space="0" w:color="6E6E6E"/>
              <w:bottom w:val="none" w:sz="4" w:space="0" w:color="6E6E6E"/>
              <w:right w:val="single" w:sz="4" w:space="0" w:color="6E6E6E"/>
            </w:tcBorders>
          </w:tcPr>
          <w:p w14:paraId="169EE89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E32C9" w14:textId="77777777" w:rsidR="002F1FC1" w:rsidRDefault="00982499">
            <w:pPr>
              <w:pStyle w:val="ProductList-TableBody"/>
            </w:pPr>
            <w:r>
              <w:t>„Dynamics 365‟ klientų įtraukimo planas pagal SA</w:t>
            </w:r>
          </w:p>
        </w:tc>
      </w:tr>
      <w:tr w:rsidR="002F1FC1" w14:paraId="7D534FE7" w14:textId="77777777">
        <w:tc>
          <w:tcPr>
            <w:tcW w:w="6120" w:type="dxa"/>
            <w:tcBorders>
              <w:top w:val="none" w:sz="4" w:space="0" w:color="6E6E6E"/>
              <w:left w:val="single" w:sz="4" w:space="0" w:color="6E6E6E"/>
              <w:bottom w:val="single" w:sz="4" w:space="0" w:color="6E6E6E"/>
              <w:right w:val="single" w:sz="4" w:space="0" w:color="6E6E6E"/>
            </w:tcBorders>
          </w:tcPr>
          <w:p w14:paraId="14E8A11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7C87E" w14:textId="77777777" w:rsidR="002F1FC1" w:rsidRDefault="00982499">
            <w:pPr>
              <w:pStyle w:val="ProductList-TableBody"/>
            </w:pPr>
            <w:r>
              <w:t>„Dynamics 365“ planas</w:t>
            </w:r>
          </w:p>
        </w:tc>
      </w:tr>
      <w:tr w:rsidR="002F1FC1" w14:paraId="01A45037" w14:textId="77777777">
        <w:tc>
          <w:tcPr>
            <w:tcW w:w="6120" w:type="dxa"/>
            <w:tcBorders>
              <w:top w:val="single" w:sz="4" w:space="0" w:color="6E6E6E"/>
              <w:left w:val="single" w:sz="4" w:space="0" w:color="6E6E6E"/>
              <w:bottom w:val="none" w:sz="4" w:space="0" w:color="6E6E6E"/>
              <w:right w:val="single" w:sz="4" w:space="0" w:color="6E6E6E"/>
            </w:tcBorders>
          </w:tcPr>
          <w:p w14:paraId="002D51B9" w14:textId="77777777" w:rsidR="002F1FC1" w:rsidRDefault="00982499">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65A4E2F9" w14:textId="77777777" w:rsidR="002F1FC1" w:rsidRDefault="00982499">
            <w:pPr>
              <w:pStyle w:val="ProductList-TableBody"/>
            </w:pPr>
            <w:r>
              <w:t>„Dynamics 365 Sales“ KPL</w:t>
            </w:r>
          </w:p>
        </w:tc>
      </w:tr>
      <w:tr w:rsidR="002F1FC1" w14:paraId="4F9737D5" w14:textId="77777777">
        <w:tc>
          <w:tcPr>
            <w:tcW w:w="6120" w:type="dxa"/>
            <w:tcBorders>
              <w:top w:val="none" w:sz="4" w:space="0" w:color="6E6E6E"/>
              <w:left w:val="single" w:sz="4" w:space="0" w:color="6E6E6E"/>
              <w:bottom w:val="none" w:sz="4" w:space="0" w:color="6E6E6E"/>
              <w:right w:val="single" w:sz="4" w:space="0" w:color="6E6E6E"/>
            </w:tcBorders>
          </w:tcPr>
          <w:p w14:paraId="17A6031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1F455" w14:textId="77777777" w:rsidR="002F1FC1" w:rsidRDefault="00982499">
            <w:pPr>
              <w:pStyle w:val="ProductList-TableBody"/>
            </w:pPr>
            <w:r>
              <w:t>Dynamics CRM CAL</w:t>
            </w:r>
          </w:p>
        </w:tc>
      </w:tr>
      <w:tr w:rsidR="002F1FC1" w14:paraId="07D24669" w14:textId="77777777">
        <w:tc>
          <w:tcPr>
            <w:tcW w:w="6120" w:type="dxa"/>
            <w:tcBorders>
              <w:top w:val="none" w:sz="4" w:space="0" w:color="6E6E6E"/>
              <w:left w:val="single" w:sz="4" w:space="0" w:color="6E6E6E"/>
              <w:bottom w:val="none" w:sz="4" w:space="0" w:color="6E6E6E"/>
              <w:right w:val="single" w:sz="4" w:space="0" w:color="6E6E6E"/>
            </w:tcBorders>
          </w:tcPr>
          <w:p w14:paraId="7745CB8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E027D" w14:textId="77777777" w:rsidR="002F1FC1" w:rsidRDefault="00982499">
            <w:pPr>
              <w:pStyle w:val="ProductList-TableBody"/>
            </w:pPr>
            <w:r>
              <w:t>„Dynamics 365‟ klientų įtraukimo planas pagal SA</w:t>
            </w:r>
          </w:p>
        </w:tc>
      </w:tr>
      <w:tr w:rsidR="002F1FC1" w14:paraId="17C5CFED" w14:textId="77777777">
        <w:tc>
          <w:tcPr>
            <w:tcW w:w="6120" w:type="dxa"/>
            <w:tcBorders>
              <w:top w:val="none" w:sz="4" w:space="0" w:color="6E6E6E"/>
              <w:left w:val="single" w:sz="4" w:space="0" w:color="6E6E6E"/>
              <w:bottom w:val="single" w:sz="4" w:space="0" w:color="6E6E6E"/>
              <w:right w:val="single" w:sz="4" w:space="0" w:color="6E6E6E"/>
            </w:tcBorders>
          </w:tcPr>
          <w:p w14:paraId="28E3EB2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23706" w14:textId="77777777" w:rsidR="002F1FC1" w:rsidRDefault="00982499">
            <w:pPr>
              <w:pStyle w:val="ProductList-TableBody"/>
            </w:pPr>
            <w:r>
              <w:t>„Dynamics 365“ planas</w:t>
            </w:r>
          </w:p>
        </w:tc>
      </w:tr>
      <w:tr w:rsidR="002F1FC1" w14:paraId="40703345" w14:textId="77777777">
        <w:tc>
          <w:tcPr>
            <w:tcW w:w="6120" w:type="dxa"/>
            <w:tcBorders>
              <w:top w:val="single" w:sz="4" w:space="0" w:color="6E6E6E"/>
              <w:left w:val="single" w:sz="4" w:space="0" w:color="6E6E6E"/>
              <w:bottom w:val="none" w:sz="4" w:space="0" w:color="6E6E6E"/>
              <w:right w:val="single" w:sz="4" w:space="0" w:color="6E6E6E"/>
            </w:tcBorders>
          </w:tcPr>
          <w:p w14:paraId="1AC67C69" w14:textId="77777777" w:rsidR="002F1FC1" w:rsidRDefault="00982499">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4B9F7C4B" w14:textId="77777777" w:rsidR="002F1FC1" w:rsidRDefault="00982499">
            <w:pPr>
              <w:pStyle w:val="ProductList-TableBody"/>
            </w:pPr>
            <w:r>
              <w:t>Dynamics CRM CAL</w:t>
            </w:r>
          </w:p>
        </w:tc>
      </w:tr>
      <w:tr w:rsidR="002F1FC1" w14:paraId="6F4CC6D3" w14:textId="77777777">
        <w:tc>
          <w:tcPr>
            <w:tcW w:w="6120" w:type="dxa"/>
            <w:tcBorders>
              <w:top w:val="none" w:sz="4" w:space="0" w:color="6E6E6E"/>
              <w:left w:val="single" w:sz="4" w:space="0" w:color="6E6E6E"/>
              <w:bottom w:val="none" w:sz="4" w:space="0" w:color="6E6E6E"/>
              <w:right w:val="single" w:sz="4" w:space="0" w:color="6E6E6E"/>
            </w:tcBorders>
          </w:tcPr>
          <w:p w14:paraId="2B6BB8B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AAF87" w14:textId="77777777" w:rsidR="002F1FC1" w:rsidRDefault="00982499">
            <w:pPr>
              <w:pStyle w:val="ProductList-TableBody"/>
            </w:pPr>
            <w:r>
              <w:t>„Dynamics 365 Customer Service“ KPL</w:t>
            </w:r>
          </w:p>
        </w:tc>
      </w:tr>
      <w:tr w:rsidR="002F1FC1" w14:paraId="2F3B56B4" w14:textId="77777777">
        <w:tc>
          <w:tcPr>
            <w:tcW w:w="6120" w:type="dxa"/>
            <w:tcBorders>
              <w:top w:val="none" w:sz="4" w:space="0" w:color="6E6E6E"/>
              <w:left w:val="single" w:sz="4" w:space="0" w:color="6E6E6E"/>
              <w:bottom w:val="none" w:sz="4" w:space="0" w:color="6E6E6E"/>
              <w:right w:val="single" w:sz="4" w:space="0" w:color="6E6E6E"/>
            </w:tcBorders>
          </w:tcPr>
          <w:p w14:paraId="6F74855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D0C3C" w14:textId="77777777" w:rsidR="002F1FC1" w:rsidRDefault="00982499">
            <w:pPr>
              <w:pStyle w:val="ProductList-TableBody"/>
            </w:pPr>
            <w:r>
              <w:t>„Dynamics 365‟ klientų įtraukimo planas pagal SA</w:t>
            </w:r>
          </w:p>
        </w:tc>
      </w:tr>
      <w:tr w:rsidR="002F1FC1" w14:paraId="3D8834AE" w14:textId="77777777">
        <w:tc>
          <w:tcPr>
            <w:tcW w:w="6120" w:type="dxa"/>
            <w:tcBorders>
              <w:top w:val="none" w:sz="4" w:space="0" w:color="6E6E6E"/>
              <w:left w:val="single" w:sz="4" w:space="0" w:color="6E6E6E"/>
              <w:bottom w:val="single" w:sz="4" w:space="0" w:color="6E6E6E"/>
              <w:right w:val="single" w:sz="4" w:space="0" w:color="6E6E6E"/>
            </w:tcBorders>
          </w:tcPr>
          <w:p w14:paraId="127A095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603AF" w14:textId="77777777" w:rsidR="002F1FC1" w:rsidRDefault="00982499">
            <w:pPr>
              <w:pStyle w:val="ProductList-TableBody"/>
            </w:pPr>
            <w:r>
              <w:t>„Dynamics 365“ planas</w:t>
            </w:r>
          </w:p>
        </w:tc>
      </w:tr>
      <w:tr w:rsidR="002F1FC1" w14:paraId="1C2DCB74" w14:textId="77777777">
        <w:tc>
          <w:tcPr>
            <w:tcW w:w="6120" w:type="dxa"/>
            <w:tcBorders>
              <w:top w:val="single" w:sz="4" w:space="0" w:color="6E6E6E"/>
              <w:left w:val="single" w:sz="4" w:space="0" w:color="6E6E6E"/>
              <w:bottom w:val="none" w:sz="4" w:space="0" w:color="6E6E6E"/>
              <w:right w:val="single" w:sz="4" w:space="0" w:color="6E6E6E"/>
            </w:tcBorders>
          </w:tcPr>
          <w:p w14:paraId="2D59C477" w14:textId="77777777" w:rsidR="002F1FC1" w:rsidRDefault="00982499">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67D2C71E" w14:textId="77777777" w:rsidR="002F1FC1" w:rsidRDefault="00982499">
            <w:pPr>
              <w:pStyle w:val="ProductList-TableBody"/>
            </w:pPr>
            <w:r>
              <w:t>„Dynamics 365 Customer Service“ KPL</w:t>
            </w:r>
          </w:p>
        </w:tc>
      </w:tr>
      <w:tr w:rsidR="002F1FC1" w14:paraId="2FC221C2" w14:textId="77777777">
        <w:tc>
          <w:tcPr>
            <w:tcW w:w="6120" w:type="dxa"/>
            <w:tcBorders>
              <w:top w:val="none" w:sz="4" w:space="0" w:color="6E6E6E"/>
              <w:left w:val="single" w:sz="4" w:space="0" w:color="6E6E6E"/>
              <w:bottom w:val="none" w:sz="4" w:space="0" w:color="6E6E6E"/>
              <w:right w:val="single" w:sz="4" w:space="0" w:color="6E6E6E"/>
            </w:tcBorders>
          </w:tcPr>
          <w:p w14:paraId="23E2D6C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6DF52" w14:textId="77777777" w:rsidR="002F1FC1" w:rsidRDefault="00982499">
            <w:pPr>
              <w:pStyle w:val="ProductList-TableBody"/>
            </w:pPr>
            <w:r>
              <w:t>Dynamics CRM CAL</w:t>
            </w:r>
          </w:p>
        </w:tc>
      </w:tr>
      <w:tr w:rsidR="002F1FC1" w14:paraId="7F786790" w14:textId="77777777">
        <w:tc>
          <w:tcPr>
            <w:tcW w:w="6120" w:type="dxa"/>
            <w:tcBorders>
              <w:top w:val="none" w:sz="4" w:space="0" w:color="6E6E6E"/>
              <w:left w:val="single" w:sz="4" w:space="0" w:color="6E6E6E"/>
              <w:bottom w:val="none" w:sz="4" w:space="0" w:color="6E6E6E"/>
              <w:right w:val="single" w:sz="4" w:space="0" w:color="6E6E6E"/>
            </w:tcBorders>
          </w:tcPr>
          <w:p w14:paraId="4595E89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7DB65" w14:textId="77777777" w:rsidR="002F1FC1" w:rsidRDefault="00982499">
            <w:pPr>
              <w:pStyle w:val="ProductList-TableBody"/>
            </w:pPr>
            <w:r>
              <w:t>„Dynamics 365‟ klientų įtraukimo planas pagal SA</w:t>
            </w:r>
          </w:p>
        </w:tc>
      </w:tr>
      <w:tr w:rsidR="002F1FC1" w14:paraId="329193AC" w14:textId="77777777">
        <w:tc>
          <w:tcPr>
            <w:tcW w:w="6120" w:type="dxa"/>
            <w:tcBorders>
              <w:top w:val="none" w:sz="4" w:space="0" w:color="6E6E6E"/>
              <w:left w:val="single" w:sz="4" w:space="0" w:color="6E6E6E"/>
              <w:bottom w:val="single" w:sz="4" w:space="0" w:color="6E6E6E"/>
              <w:right w:val="single" w:sz="4" w:space="0" w:color="6E6E6E"/>
            </w:tcBorders>
          </w:tcPr>
          <w:p w14:paraId="4929F027"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EF749" w14:textId="77777777" w:rsidR="002F1FC1" w:rsidRDefault="00982499">
            <w:pPr>
              <w:pStyle w:val="ProductList-TableBody"/>
            </w:pPr>
            <w:r>
              <w:t>„Dynamics 365“ planas</w:t>
            </w:r>
          </w:p>
        </w:tc>
      </w:tr>
      <w:tr w:rsidR="002F1FC1" w14:paraId="33F88D20" w14:textId="77777777">
        <w:tc>
          <w:tcPr>
            <w:tcW w:w="6120" w:type="dxa"/>
            <w:tcBorders>
              <w:top w:val="single" w:sz="4" w:space="0" w:color="6E6E6E"/>
              <w:left w:val="single" w:sz="4" w:space="0" w:color="6E6E6E"/>
              <w:bottom w:val="none" w:sz="4" w:space="0" w:color="6E6E6E"/>
              <w:right w:val="single" w:sz="4" w:space="0" w:color="6E6E6E"/>
            </w:tcBorders>
          </w:tcPr>
          <w:p w14:paraId="15DAF365" w14:textId="77777777" w:rsidR="002F1FC1" w:rsidRDefault="00982499">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0BB82F3A" w14:textId="77777777" w:rsidR="002F1FC1" w:rsidRDefault="00982499">
            <w:pPr>
              <w:pStyle w:val="ProductList-TableBody"/>
            </w:pPr>
            <w:r>
              <w:t>Dynamics CRM CAL</w:t>
            </w:r>
          </w:p>
        </w:tc>
      </w:tr>
      <w:tr w:rsidR="002F1FC1" w14:paraId="45AB2BBB" w14:textId="77777777">
        <w:tc>
          <w:tcPr>
            <w:tcW w:w="6120" w:type="dxa"/>
            <w:tcBorders>
              <w:top w:val="none" w:sz="4" w:space="0" w:color="6E6E6E"/>
              <w:left w:val="single" w:sz="4" w:space="0" w:color="6E6E6E"/>
              <w:bottom w:val="single" w:sz="4" w:space="0" w:color="6E6E6E"/>
              <w:right w:val="single" w:sz="4" w:space="0" w:color="6E6E6E"/>
            </w:tcBorders>
          </w:tcPr>
          <w:p w14:paraId="614AE24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7E64F" w14:textId="77777777" w:rsidR="002F1FC1" w:rsidRDefault="00982499">
            <w:pPr>
              <w:pStyle w:val="ProductList-TableBody"/>
            </w:pPr>
            <w:r>
              <w:t>„Dynamics 365 Customer Service“ KPL</w:t>
            </w:r>
          </w:p>
        </w:tc>
      </w:tr>
      <w:tr w:rsidR="002F1FC1" w14:paraId="434CA167" w14:textId="77777777">
        <w:tc>
          <w:tcPr>
            <w:tcW w:w="6120" w:type="dxa"/>
            <w:tcBorders>
              <w:top w:val="single" w:sz="4" w:space="0" w:color="6E6E6E"/>
              <w:left w:val="single" w:sz="4" w:space="0" w:color="6E6E6E"/>
              <w:bottom w:val="none" w:sz="4" w:space="0" w:color="6E6E6E"/>
              <w:right w:val="single" w:sz="4" w:space="0" w:color="6E6E6E"/>
            </w:tcBorders>
          </w:tcPr>
          <w:p w14:paraId="52B98644" w14:textId="77777777" w:rsidR="002F1FC1" w:rsidRDefault="009824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60B6AC" w14:textId="77777777" w:rsidR="002F1FC1" w:rsidRDefault="00982499">
            <w:pPr>
              <w:pStyle w:val="ProductList-TableBody"/>
            </w:pPr>
            <w:r>
              <w:t>„Dynamics 365 Business“ versija</w:t>
            </w:r>
          </w:p>
        </w:tc>
      </w:tr>
      <w:tr w:rsidR="002F1FC1" w14:paraId="64B5DD07" w14:textId="77777777">
        <w:tc>
          <w:tcPr>
            <w:tcW w:w="6120" w:type="dxa"/>
            <w:tcBorders>
              <w:top w:val="none" w:sz="4" w:space="0" w:color="6E6E6E"/>
              <w:left w:val="single" w:sz="4" w:space="0" w:color="6E6E6E"/>
              <w:bottom w:val="none" w:sz="4" w:space="0" w:color="6E6E6E"/>
              <w:right w:val="single" w:sz="4" w:space="0" w:color="6E6E6E"/>
            </w:tcBorders>
          </w:tcPr>
          <w:p w14:paraId="6DD8B9B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A993F" w14:textId="77777777" w:rsidR="002F1FC1" w:rsidRDefault="00982499">
            <w:pPr>
              <w:pStyle w:val="ProductList-TableBody"/>
            </w:pPr>
            <w:r>
              <w:t>„Dynamics AX“ KPL</w:t>
            </w:r>
          </w:p>
        </w:tc>
      </w:tr>
      <w:tr w:rsidR="002F1FC1" w14:paraId="0C16A2F0" w14:textId="77777777">
        <w:tc>
          <w:tcPr>
            <w:tcW w:w="6120" w:type="dxa"/>
            <w:tcBorders>
              <w:top w:val="none" w:sz="4" w:space="0" w:color="6E6E6E"/>
              <w:left w:val="single" w:sz="4" w:space="0" w:color="6E6E6E"/>
              <w:bottom w:val="none" w:sz="4" w:space="0" w:color="6E6E6E"/>
              <w:right w:val="single" w:sz="4" w:space="0" w:color="6E6E6E"/>
            </w:tcBorders>
          </w:tcPr>
          <w:p w14:paraId="2FED38E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CA3DA" w14:textId="77777777" w:rsidR="002F1FC1" w:rsidRDefault="00982499">
            <w:pPr>
              <w:pStyle w:val="ProductList-TableBody"/>
            </w:pPr>
            <w:r>
              <w:t>„Dynamics GP“ KPL</w:t>
            </w:r>
          </w:p>
        </w:tc>
      </w:tr>
      <w:tr w:rsidR="002F1FC1" w14:paraId="6C13FBD9" w14:textId="77777777">
        <w:tc>
          <w:tcPr>
            <w:tcW w:w="6120" w:type="dxa"/>
            <w:tcBorders>
              <w:top w:val="none" w:sz="4" w:space="0" w:color="6E6E6E"/>
              <w:left w:val="single" w:sz="4" w:space="0" w:color="6E6E6E"/>
              <w:bottom w:val="none" w:sz="4" w:space="0" w:color="6E6E6E"/>
              <w:right w:val="single" w:sz="4" w:space="0" w:color="6E6E6E"/>
            </w:tcBorders>
          </w:tcPr>
          <w:p w14:paraId="5B75824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34391" w14:textId="77777777" w:rsidR="002F1FC1" w:rsidRDefault="00982499">
            <w:pPr>
              <w:pStyle w:val="ProductList-TableBody"/>
            </w:pPr>
            <w:r>
              <w:t>Dynamics NAV CAL</w:t>
            </w:r>
          </w:p>
        </w:tc>
      </w:tr>
      <w:tr w:rsidR="002F1FC1" w14:paraId="1F584162" w14:textId="77777777">
        <w:tc>
          <w:tcPr>
            <w:tcW w:w="6120" w:type="dxa"/>
            <w:tcBorders>
              <w:top w:val="none" w:sz="4" w:space="0" w:color="6E6E6E"/>
              <w:left w:val="single" w:sz="4" w:space="0" w:color="6E6E6E"/>
              <w:bottom w:val="none" w:sz="4" w:space="0" w:color="6E6E6E"/>
              <w:right w:val="single" w:sz="4" w:space="0" w:color="6E6E6E"/>
            </w:tcBorders>
          </w:tcPr>
          <w:p w14:paraId="55B19C6E"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B17AF" w14:textId="77777777" w:rsidR="002F1FC1" w:rsidRDefault="00982499">
            <w:pPr>
              <w:pStyle w:val="ProductList-TableBody"/>
            </w:pPr>
            <w:r>
              <w:t>„Dynamics SL“ KPL</w:t>
            </w:r>
          </w:p>
        </w:tc>
      </w:tr>
      <w:tr w:rsidR="002F1FC1" w14:paraId="445FE9CF" w14:textId="77777777">
        <w:tc>
          <w:tcPr>
            <w:tcW w:w="6120" w:type="dxa"/>
            <w:tcBorders>
              <w:top w:val="none" w:sz="4" w:space="0" w:color="6E6E6E"/>
              <w:left w:val="single" w:sz="4" w:space="0" w:color="6E6E6E"/>
              <w:bottom w:val="none" w:sz="4" w:space="0" w:color="6E6E6E"/>
              <w:right w:val="single" w:sz="4" w:space="0" w:color="6E6E6E"/>
            </w:tcBorders>
          </w:tcPr>
          <w:p w14:paraId="17D117E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EE7D0" w14:textId="77777777" w:rsidR="002F1FC1" w:rsidRDefault="00982499">
            <w:pPr>
              <w:pStyle w:val="ProductList-TableBody"/>
            </w:pPr>
            <w:r>
              <w:t>„Microsoft XAL CAL“</w:t>
            </w:r>
          </w:p>
        </w:tc>
      </w:tr>
      <w:tr w:rsidR="002F1FC1" w14:paraId="7686D3C4" w14:textId="77777777">
        <w:tc>
          <w:tcPr>
            <w:tcW w:w="6120" w:type="dxa"/>
            <w:tcBorders>
              <w:top w:val="none" w:sz="4" w:space="0" w:color="6E6E6E"/>
              <w:left w:val="single" w:sz="4" w:space="0" w:color="6E6E6E"/>
              <w:bottom w:val="none" w:sz="4" w:space="0" w:color="6E6E6E"/>
              <w:right w:val="single" w:sz="4" w:space="0" w:color="6E6E6E"/>
            </w:tcBorders>
          </w:tcPr>
          <w:p w14:paraId="2E997C79"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8F25E" w14:textId="77777777" w:rsidR="002F1FC1" w:rsidRDefault="00982499">
            <w:pPr>
              <w:pStyle w:val="ProductList-TableBody"/>
            </w:pPr>
            <w:r>
              <w:t>„Dynamics POS“ juostos</w:t>
            </w:r>
          </w:p>
        </w:tc>
      </w:tr>
      <w:tr w:rsidR="002F1FC1" w14:paraId="76E90494" w14:textId="77777777">
        <w:tc>
          <w:tcPr>
            <w:tcW w:w="6120" w:type="dxa"/>
            <w:tcBorders>
              <w:top w:val="none" w:sz="4" w:space="0" w:color="6E6E6E"/>
              <w:left w:val="single" w:sz="4" w:space="0" w:color="6E6E6E"/>
              <w:bottom w:val="none" w:sz="4" w:space="0" w:color="6E6E6E"/>
              <w:right w:val="single" w:sz="4" w:space="0" w:color="6E6E6E"/>
            </w:tcBorders>
          </w:tcPr>
          <w:p w14:paraId="2D76FB51"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428AB" w14:textId="77777777" w:rsidR="002F1FC1" w:rsidRDefault="00982499">
            <w:pPr>
              <w:pStyle w:val="ProductList-TableBody"/>
            </w:pPr>
            <w:r>
              <w:t>„Dynamics RMS“ juostos</w:t>
            </w:r>
          </w:p>
        </w:tc>
      </w:tr>
      <w:tr w:rsidR="002F1FC1" w14:paraId="4B764C5F" w14:textId="77777777">
        <w:tc>
          <w:tcPr>
            <w:tcW w:w="6120" w:type="dxa"/>
            <w:tcBorders>
              <w:top w:val="none" w:sz="4" w:space="0" w:color="6E6E6E"/>
              <w:left w:val="single" w:sz="4" w:space="0" w:color="6E6E6E"/>
              <w:bottom w:val="single" w:sz="4" w:space="0" w:color="6E6E6E"/>
              <w:right w:val="single" w:sz="4" w:space="0" w:color="6E6E6E"/>
            </w:tcBorders>
          </w:tcPr>
          <w:p w14:paraId="6461A783"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42F46" w14:textId="77777777" w:rsidR="002F1FC1" w:rsidRDefault="00982499">
            <w:pPr>
              <w:pStyle w:val="ProductList-TableBody"/>
            </w:pPr>
            <w:r>
              <w:t>Dynamics C5 CAL</w:t>
            </w:r>
          </w:p>
        </w:tc>
      </w:tr>
      <w:tr w:rsidR="002F1FC1" w14:paraId="0171360C" w14:textId="77777777">
        <w:tc>
          <w:tcPr>
            <w:tcW w:w="6120" w:type="dxa"/>
            <w:tcBorders>
              <w:top w:val="single" w:sz="4" w:space="0" w:color="6E6E6E"/>
              <w:left w:val="single" w:sz="4" w:space="0" w:color="6E6E6E"/>
              <w:bottom w:val="none" w:sz="4" w:space="0" w:color="6E6E6E"/>
              <w:right w:val="single" w:sz="4" w:space="0" w:color="6E6E6E"/>
            </w:tcBorders>
          </w:tcPr>
          <w:p w14:paraId="145CBE58" w14:textId="77777777" w:rsidR="002F1FC1" w:rsidRDefault="009824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FEE3AD" w14:textId="77777777" w:rsidR="002F1FC1" w:rsidRDefault="00982499">
            <w:pPr>
              <w:pStyle w:val="ProductList-TableBody"/>
            </w:pPr>
            <w:r>
              <w:t>„Dynamics 365 Business“ versija</w:t>
            </w:r>
          </w:p>
        </w:tc>
      </w:tr>
      <w:tr w:rsidR="002F1FC1" w14:paraId="1D3D06F9" w14:textId="77777777">
        <w:tc>
          <w:tcPr>
            <w:tcW w:w="6120" w:type="dxa"/>
            <w:tcBorders>
              <w:top w:val="none" w:sz="4" w:space="0" w:color="6E6E6E"/>
              <w:left w:val="single" w:sz="4" w:space="0" w:color="6E6E6E"/>
              <w:bottom w:val="none" w:sz="4" w:space="0" w:color="6E6E6E"/>
              <w:right w:val="single" w:sz="4" w:space="0" w:color="6E6E6E"/>
            </w:tcBorders>
          </w:tcPr>
          <w:p w14:paraId="6F3327CC"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BB38" w14:textId="77777777" w:rsidR="002F1FC1" w:rsidRDefault="00982499">
            <w:pPr>
              <w:pStyle w:val="ProductList-TableBody"/>
            </w:pPr>
            <w:r>
              <w:t>„Dynamics AX“ KPL</w:t>
            </w:r>
          </w:p>
        </w:tc>
      </w:tr>
      <w:tr w:rsidR="002F1FC1" w14:paraId="13610E1C" w14:textId="77777777">
        <w:tc>
          <w:tcPr>
            <w:tcW w:w="6120" w:type="dxa"/>
            <w:tcBorders>
              <w:top w:val="none" w:sz="4" w:space="0" w:color="6E6E6E"/>
              <w:left w:val="single" w:sz="4" w:space="0" w:color="6E6E6E"/>
              <w:bottom w:val="none" w:sz="4" w:space="0" w:color="6E6E6E"/>
              <w:right w:val="single" w:sz="4" w:space="0" w:color="6E6E6E"/>
            </w:tcBorders>
          </w:tcPr>
          <w:p w14:paraId="494137B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2C589" w14:textId="77777777" w:rsidR="002F1FC1" w:rsidRDefault="00982499">
            <w:pPr>
              <w:pStyle w:val="ProductList-TableBody"/>
            </w:pPr>
            <w:r>
              <w:t>„Dynamics GP“ KPL</w:t>
            </w:r>
          </w:p>
        </w:tc>
      </w:tr>
      <w:tr w:rsidR="002F1FC1" w14:paraId="7596D30F" w14:textId="77777777">
        <w:tc>
          <w:tcPr>
            <w:tcW w:w="6120" w:type="dxa"/>
            <w:tcBorders>
              <w:top w:val="none" w:sz="4" w:space="0" w:color="6E6E6E"/>
              <w:left w:val="single" w:sz="4" w:space="0" w:color="6E6E6E"/>
              <w:bottom w:val="none" w:sz="4" w:space="0" w:color="6E6E6E"/>
              <w:right w:val="single" w:sz="4" w:space="0" w:color="6E6E6E"/>
            </w:tcBorders>
          </w:tcPr>
          <w:p w14:paraId="0D670CE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6033B" w14:textId="77777777" w:rsidR="002F1FC1" w:rsidRDefault="00982499">
            <w:pPr>
              <w:pStyle w:val="ProductList-TableBody"/>
            </w:pPr>
            <w:r>
              <w:t>Dynamics NAV CAL</w:t>
            </w:r>
          </w:p>
        </w:tc>
      </w:tr>
      <w:tr w:rsidR="002F1FC1" w14:paraId="233AB1E9" w14:textId="77777777">
        <w:tc>
          <w:tcPr>
            <w:tcW w:w="6120" w:type="dxa"/>
            <w:tcBorders>
              <w:top w:val="none" w:sz="4" w:space="0" w:color="6E6E6E"/>
              <w:left w:val="single" w:sz="4" w:space="0" w:color="6E6E6E"/>
              <w:bottom w:val="none" w:sz="4" w:space="0" w:color="6E6E6E"/>
              <w:right w:val="single" w:sz="4" w:space="0" w:color="6E6E6E"/>
            </w:tcBorders>
          </w:tcPr>
          <w:p w14:paraId="362BE47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90A3D" w14:textId="77777777" w:rsidR="002F1FC1" w:rsidRDefault="00982499">
            <w:pPr>
              <w:pStyle w:val="ProductList-TableBody"/>
            </w:pPr>
            <w:r>
              <w:t>„Dynamics SL“ KPL</w:t>
            </w:r>
          </w:p>
        </w:tc>
      </w:tr>
      <w:tr w:rsidR="002F1FC1" w14:paraId="47913C10" w14:textId="77777777">
        <w:tc>
          <w:tcPr>
            <w:tcW w:w="6120" w:type="dxa"/>
            <w:tcBorders>
              <w:top w:val="none" w:sz="4" w:space="0" w:color="6E6E6E"/>
              <w:left w:val="single" w:sz="4" w:space="0" w:color="6E6E6E"/>
              <w:bottom w:val="none" w:sz="4" w:space="0" w:color="6E6E6E"/>
              <w:right w:val="single" w:sz="4" w:space="0" w:color="6E6E6E"/>
            </w:tcBorders>
          </w:tcPr>
          <w:p w14:paraId="1DC7F2C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908BF" w14:textId="77777777" w:rsidR="002F1FC1" w:rsidRDefault="00982499">
            <w:pPr>
              <w:pStyle w:val="ProductList-TableBody"/>
            </w:pPr>
            <w:r>
              <w:t>„Microsoft XAL CAL“</w:t>
            </w:r>
          </w:p>
        </w:tc>
      </w:tr>
      <w:tr w:rsidR="002F1FC1" w14:paraId="46EC0D29" w14:textId="77777777">
        <w:tc>
          <w:tcPr>
            <w:tcW w:w="6120" w:type="dxa"/>
            <w:tcBorders>
              <w:top w:val="none" w:sz="4" w:space="0" w:color="6E6E6E"/>
              <w:left w:val="single" w:sz="4" w:space="0" w:color="6E6E6E"/>
              <w:bottom w:val="none" w:sz="4" w:space="0" w:color="6E6E6E"/>
              <w:right w:val="single" w:sz="4" w:space="0" w:color="6E6E6E"/>
            </w:tcBorders>
          </w:tcPr>
          <w:p w14:paraId="29B9FFE4"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A8BA4" w14:textId="77777777" w:rsidR="002F1FC1" w:rsidRDefault="00982499">
            <w:pPr>
              <w:pStyle w:val="ProductList-TableBody"/>
            </w:pPr>
            <w:r>
              <w:t>„Dynamics POS“ juostos</w:t>
            </w:r>
          </w:p>
        </w:tc>
      </w:tr>
      <w:tr w:rsidR="002F1FC1" w14:paraId="0AF25A4D" w14:textId="77777777">
        <w:tc>
          <w:tcPr>
            <w:tcW w:w="6120" w:type="dxa"/>
            <w:tcBorders>
              <w:top w:val="none" w:sz="4" w:space="0" w:color="6E6E6E"/>
              <w:left w:val="single" w:sz="4" w:space="0" w:color="6E6E6E"/>
              <w:bottom w:val="none" w:sz="4" w:space="0" w:color="6E6E6E"/>
              <w:right w:val="single" w:sz="4" w:space="0" w:color="6E6E6E"/>
            </w:tcBorders>
          </w:tcPr>
          <w:p w14:paraId="68C1BE0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3EE1A" w14:textId="77777777" w:rsidR="002F1FC1" w:rsidRDefault="00982499">
            <w:pPr>
              <w:pStyle w:val="ProductList-TableBody"/>
            </w:pPr>
            <w:r>
              <w:t>„Dynamics RMS“ juostos</w:t>
            </w:r>
          </w:p>
        </w:tc>
      </w:tr>
      <w:tr w:rsidR="002F1FC1" w14:paraId="693D7C15" w14:textId="77777777">
        <w:tc>
          <w:tcPr>
            <w:tcW w:w="6120" w:type="dxa"/>
            <w:tcBorders>
              <w:top w:val="none" w:sz="4" w:space="0" w:color="6E6E6E"/>
              <w:left w:val="single" w:sz="4" w:space="0" w:color="6E6E6E"/>
              <w:bottom w:val="single" w:sz="4" w:space="0" w:color="6E6E6E"/>
              <w:right w:val="single" w:sz="4" w:space="0" w:color="6E6E6E"/>
            </w:tcBorders>
          </w:tcPr>
          <w:p w14:paraId="0E7F0362"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17E0D" w14:textId="77777777" w:rsidR="002F1FC1" w:rsidRDefault="00982499">
            <w:pPr>
              <w:pStyle w:val="ProductList-TableBody"/>
            </w:pPr>
            <w:r>
              <w:t>Dynamics C5 CAL</w:t>
            </w:r>
          </w:p>
        </w:tc>
      </w:tr>
      <w:tr w:rsidR="002F1FC1" w14:paraId="2E239BA9" w14:textId="77777777">
        <w:tc>
          <w:tcPr>
            <w:tcW w:w="6120" w:type="dxa"/>
            <w:tcBorders>
              <w:top w:val="single" w:sz="4" w:space="0" w:color="6E6E6E"/>
              <w:left w:val="single" w:sz="4" w:space="0" w:color="6E6E6E"/>
              <w:bottom w:val="none" w:sz="4" w:space="0" w:color="6E6E6E"/>
              <w:right w:val="single" w:sz="4" w:space="0" w:color="6E6E6E"/>
            </w:tcBorders>
          </w:tcPr>
          <w:p w14:paraId="76CE16C7" w14:textId="77777777" w:rsidR="002F1FC1" w:rsidRDefault="009824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4CD8BC" w14:textId="77777777" w:rsidR="002F1FC1" w:rsidRDefault="00982499">
            <w:pPr>
              <w:pStyle w:val="ProductList-TableBody"/>
            </w:pPr>
            <w:r>
              <w:t>„Dynamics 365 Business“ versija</w:t>
            </w:r>
          </w:p>
        </w:tc>
      </w:tr>
      <w:tr w:rsidR="002F1FC1" w14:paraId="25B67A2D" w14:textId="77777777">
        <w:tc>
          <w:tcPr>
            <w:tcW w:w="6120" w:type="dxa"/>
            <w:tcBorders>
              <w:top w:val="none" w:sz="4" w:space="0" w:color="6E6E6E"/>
              <w:left w:val="single" w:sz="4" w:space="0" w:color="6E6E6E"/>
              <w:bottom w:val="none" w:sz="4" w:space="0" w:color="6E6E6E"/>
              <w:right w:val="single" w:sz="4" w:space="0" w:color="6E6E6E"/>
            </w:tcBorders>
          </w:tcPr>
          <w:p w14:paraId="2717636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E6647" w14:textId="77777777" w:rsidR="002F1FC1" w:rsidRDefault="00982499">
            <w:pPr>
              <w:pStyle w:val="ProductList-TableBody"/>
            </w:pPr>
            <w:r>
              <w:t>„Dynamics AX“ KPL</w:t>
            </w:r>
          </w:p>
        </w:tc>
      </w:tr>
      <w:tr w:rsidR="002F1FC1" w14:paraId="5DE58685" w14:textId="77777777">
        <w:tc>
          <w:tcPr>
            <w:tcW w:w="6120" w:type="dxa"/>
            <w:tcBorders>
              <w:top w:val="none" w:sz="4" w:space="0" w:color="6E6E6E"/>
              <w:left w:val="single" w:sz="4" w:space="0" w:color="6E6E6E"/>
              <w:bottom w:val="none" w:sz="4" w:space="0" w:color="6E6E6E"/>
              <w:right w:val="single" w:sz="4" w:space="0" w:color="6E6E6E"/>
            </w:tcBorders>
          </w:tcPr>
          <w:p w14:paraId="6479D5A8"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6688C" w14:textId="77777777" w:rsidR="002F1FC1" w:rsidRDefault="00982499">
            <w:pPr>
              <w:pStyle w:val="ProductList-TableBody"/>
            </w:pPr>
            <w:r>
              <w:t>„Dynamics GP“ KPL</w:t>
            </w:r>
          </w:p>
        </w:tc>
      </w:tr>
      <w:tr w:rsidR="002F1FC1" w14:paraId="49616714" w14:textId="77777777">
        <w:tc>
          <w:tcPr>
            <w:tcW w:w="6120" w:type="dxa"/>
            <w:tcBorders>
              <w:top w:val="none" w:sz="4" w:space="0" w:color="6E6E6E"/>
              <w:left w:val="single" w:sz="4" w:space="0" w:color="6E6E6E"/>
              <w:bottom w:val="none" w:sz="4" w:space="0" w:color="6E6E6E"/>
              <w:right w:val="single" w:sz="4" w:space="0" w:color="6E6E6E"/>
            </w:tcBorders>
          </w:tcPr>
          <w:p w14:paraId="496676FB"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F4CC7" w14:textId="77777777" w:rsidR="002F1FC1" w:rsidRDefault="00982499">
            <w:pPr>
              <w:pStyle w:val="ProductList-TableBody"/>
            </w:pPr>
            <w:r>
              <w:t>Dynamics NAV CAL</w:t>
            </w:r>
          </w:p>
        </w:tc>
      </w:tr>
      <w:tr w:rsidR="002F1FC1" w14:paraId="23919802" w14:textId="77777777">
        <w:tc>
          <w:tcPr>
            <w:tcW w:w="6120" w:type="dxa"/>
            <w:tcBorders>
              <w:top w:val="none" w:sz="4" w:space="0" w:color="6E6E6E"/>
              <w:left w:val="single" w:sz="4" w:space="0" w:color="6E6E6E"/>
              <w:bottom w:val="none" w:sz="4" w:space="0" w:color="6E6E6E"/>
              <w:right w:val="single" w:sz="4" w:space="0" w:color="6E6E6E"/>
            </w:tcBorders>
          </w:tcPr>
          <w:p w14:paraId="38BC3C9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E1E6A" w14:textId="77777777" w:rsidR="002F1FC1" w:rsidRDefault="00982499">
            <w:pPr>
              <w:pStyle w:val="ProductList-TableBody"/>
            </w:pPr>
            <w:r>
              <w:t>„Dynamics SL“ KPL</w:t>
            </w:r>
          </w:p>
        </w:tc>
      </w:tr>
      <w:tr w:rsidR="002F1FC1" w14:paraId="0312B35C" w14:textId="77777777">
        <w:tc>
          <w:tcPr>
            <w:tcW w:w="6120" w:type="dxa"/>
            <w:tcBorders>
              <w:top w:val="none" w:sz="4" w:space="0" w:color="6E6E6E"/>
              <w:left w:val="single" w:sz="4" w:space="0" w:color="6E6E6E"/>
              <w:bottom w:val="none" w:sz="4" w:space="0" w:color="6E6E6E"/>
              <w:right w:val="single" w:sz="4" w:space="0" w:color="6E6E6E"/>
            </w:tcBorders>
          </w:tcPr>
          <w:p w14:paraId="238153DA"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A4D8" w14:textId="77777777" w:rsidR="002F1FC1" w:rsidRDefault="00982499">
            <w:pPr>
              <w:pStyle w:val="ProductList-TableBody"/>
            </w:pPr>
            <w:r>
              <w:t>„Microsoft XAL CAL“</w:t>
            </w:r>
          </w:p>
        </w:tc>
      </w:tr>
      <w:tr w:rsidR="002F1FC1" w14:paraId="6401B4B3" w14:textId="77777777">
        <w:tc>
          <w:tcPr>
            <w:tcW w:w="6120" w:type="dxa"/>
            <w:tcBorders>
              <w:top w:val="none" w:sz="4" w:space="0" w:color="6E6E6E"/>
              <w:left w:val="single" w:sz="4" w:space="0" w:color="6E6E6E"/>
              <w:bottom w:val="none" w:sz="4" w:space="0" w:color="6E6E6E"/>
              <w:right w:val="single" w:sz="4" w:space="0" w:color="6E6E6E"/>
            </w:tcBorders>
          </w:tcPr>
          <w:p w14:paraId="7F778F6F"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68C50" w14:textId="77777777" w:rsidR="002F1FC1" w:rsidRDefault="00982499">
            <w:pPr>
              <w:pStyle w:val="ProductList-TableBody"/>
            </w:pPr>
            <w:r>
              <w:t>„Dynamics POS“ juostos</w:t>
            </w:r>
          </w:p>
        </w:tc>
      </w:tr>
      <w:tr w:rsidR="002F1FC1" w14:paraId="3586B6FB" w14:textId="77777777">
        <w:tc>
          <w:tcPr>
            <w:tcW w:w="6120" w:type="dxa"/>
            <w:tcBorders>
              <w:top w:val="none" w:sz="4" w:space="0" w:color="6E6E6E"/>
              <w:left w:val="single" w:sz="4" w:space="0" w:color="6E6E6E"/>
              <w:bottom w:val="none" w:sz="4" w:space="0" w:color="6E6E6E"/>
              <w:right w:val="single" w:sz="4" w:space="0" w:color="6E6E6E"/>
            </w:tcBorders>
          </w:tcPr>
          <w:p w14:paraId="307E167D"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17C9E" w14:textId="77777777" w:rsidR="002F1FC1" w:rsidRDefault="00982499">
            <w:pPr>
              <w:pStyle w:val="ProductList-TableBody"/>
            </w:pPr>
            <w:r>
              <w:t>„Dynamics RMS“ juostos</w:t>
            </w:r>
          </w:p>
        </w:tc>
      </w:tr>
      <w:tr w:rsidR="002F1FC1" w14:paraId="614E3482" w14:textId="77777777">
        <w:tc>
          <w:tcPr>
            <w:tcW w:w="6120" w:type="dxa"/>
            <w:tcBorders>
              <w:top w:val="none" w:sz="4" w:space="0" w:color="6E6E6E"/>
              <w:left w:val="single" w:sz="4" w:space="0" w:color="6E6E6E"/>
              <w:bottom w:val="single" w:sz="4" w:space="0" w:color="6E6E6E"/>
              <w:right w:val="single" w:sz="4" w:space="0" w:color="6E6E6E"/>
            </w:tcBorders>
          </w:tcPr>
          <w:p w14:paraId="0C267F26" w14:textId="77777777" w:rsidR="002F1FC1" w:rsidRDefault="002F1F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87E9E" w14:textId="77777777" w:rsidR="002F1FC1" w:rsidRDefault="00982499">
            <w:pPr>
              <w:pStyle w:val="ProductList-TableBody"/>
            </w:pPr>
            <w:r>
              <w:t>Dynamics C5 CAL</w:t>
            </w:r>
          </w:p>
        </w:tc>
      </w:tr>
    </w:tbl>
    <w:p w14:paraId="10415983" w14:textId="77777777" w:rsidR="002F1FC1" w:rsidRDefault="002F1FC1">
      <w:pPr>
        <w:pStyle w:val="ProductList-Body"/>
      </w:pPr>
    </w:p>
    <w:p w14:paraId="3613BADA" w14:textId="77777777" w:rsidR="002F1FC1" w:rsidRDefault="00982499">
      <w:pPr>
        <w:pStyle w:val="ProductList-Offering2HeadingNoBorder"/>
        <w:outlineLvl w:val="2"/>
      </w:pPr>
      <w:r>
        <w:t>„Microsoft 365 Applications“</w:t>
      </w:r>
      <w:r>
        <w:fldChar w:fldCharType="begin"/>
      </w:r>
      <w:r>
        <w:instrText xml:space="preserve"> TC "„Microsoft 365 Applications“" \l 3</w:instrText>
      </w:r>
      <w:r>
        <w:fldChar w:fldCharType="end"/>
      </w:r>
    </w:p>
    <w:p w14:paraId="2DF402E1" w14:textId="77777777" w:rsidR="002F1FC1" w:rsidRDefault="002F1FC1">
      <w:pPr>
        <w:pStyle w:val="ProductList-Body"/>
      </w:pPr>
    </w:p>
    <w:tbl>
      <w:tblPr>
        <w:tblStyle w:val="PURTable"/>
        <w:tblW w:w="0" w:type="dxa"/>
        <w:tblLook w:val="04A0" w:firstRow="1" w:lastRow="0" w:firstColumn="1" w:lastColumn="0" w:noHBand="0" w:noVBand="1"/>
      </w:tblPr>
      <w:tblGrid>
        <w:gridCol w:w="5614"/>
        <w:gridCol w:w="5302"/>
      </w:tblGrid>
      <w:tr w:rsidR="002F1FC1" w14:paraId="5F2B70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1F48BC" w14:textId="77777777" w:rsidR="002F1FC1" w:rsidRDefault="0098249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1C36035B" w14:textId="77777777" w:rsidR="002F1FC1" w:rsidRDefault="00982499">
            <w:pPr>
              <w:pStyle w:val="ProductList-TableBody"/>
            </w:pPr>
            <w:r>
              <w:rPr>
                <w:color w:val="FFFFFF"/>
              </w:rPr>
              <w:t>Priskirta (-os) licencija (-os)</w:t>
            </w:r>
          </w:p>
        </w:tc>
      </w:tr>
      <w:tr w:rsidR="002F1FC1" w14:paraId="4A3FAE93" w14:textId="77777777">
        <w:tc>
          <w:tcPr>
            <w:tcW w:w="6240" w:type="dxa"/>
            <w:tcBorders>
              <w:top w:val="single" w:sz="4" w:space="0" w:color="6E6E6E"/>
              <w:left w:val="single" w:sz="4" w:space="0" w:color="6E6E6E"/>
              <w:bottom w:val="single" w:sz="4" w:space="0" w:color="6E6E6E"/>
              <w:right w:val="single" w:sz="4" w:space="0" w:color="6E6E6E"/>
            </w:tcBorders>
          </w:tcPr>
          <w:p w14:paraId="207D6DCA" w14:textId="77777777" w:rsidR="002F1FC1" w:rsidRDefault="00982499">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06E99682" w14:textId="77777777" w:rsidR="002F1FC1" w:rsidRDefault="00982499">
            <w:pPr>
              <w:pStyle w:val="ProductList-TableBody"/>
            </w:pPr>
            <w:r>
              <w:t>„Office Professional Plus“</w:t>
            </w:r>
          </w:p>
        </w:tc>
      </w:tr>
    </w:tbl>
    <w:p w14:paraId="081923D5" w14:textId="77777777" w:rsidR="002F1FC1" w:rsidRDefault="002F1FC1">
      <w:pPr>
        <w:pStyle w:val="ProductList-Body"/>
      </w:pPr>
    </w:p>
    <w:p w14:paraId="47806178" w14:textId="77777777" w:rsidR="002F1FC1" w:rsidRDefault="00982499">
      <w:pPr>
        <w:pStyle w:val="ProductList-Offering2HeadingNoBorder"/>
        <w:outlineLvl w:val="2"/>
      </w:pPr>
      <w:r>
        <w:t>„Office 365“ paketai</w:t>
      </w:r>
      <w:r>
        <w:fldChar w:fldCharType="begin"/>
      </w:r>
      <w:r>
        <w:instrText xml:space="preserve"> TC "„Office 365“ paketai" \l 3</w:instrText>
      </w:r>
      <w:r>
        <w:fldChar w:fldCharType="end"/>
      </w:r>
    </w:p>
    <w:p w14:paraId="23281030" w14:textId="77777777" w:rsidR="002F1FC1" w:rsidRDefault="002F1FC1">
      <w:pPr>
        <w:pStyle w:val="ProductList-Body"/>
      </w:pPr>
    </w:p>
    <w:p w14:paraId="5301C1E0" w14:textId="77777777" w:rsidR="002F1FC1" w:rsidRDefault="00982499">
      <w:pPr>
        <w:pStyle w:val="ProductList-Body"/>
      </w:pPr>
      <w:r>
        <w:t>„Office 365“ (E1, E3, E4, E5) Vartotojo PL pagal SA suteikia tokias pačias SA privilegijas kaip ir Priskirtos licencijos.</w:t>
      </w:r>
    </w:p>
    <w:p w14:paraId="0577904F" w14:textId="77777777" w:rsidR="002F1FC1" w:rsidRDefault="002F1FC1">
      <w:pPr>
        <w:pStyle w:val="ProductList-Body"/>
      </w:pPr>
    </w:p>
    <w:p w14:paraId="56E7E9AF" w14:textId="77777777" w:rsidR="002F1FC1" w:rsidRDefault="00982499">
      <w:pPr>
        <w:pStyle w:val="ProductList-Body"/>
      </w:pPr>
      <w:r>
        <w:t>Norint pereiti prie Vartotojų PL pagal SA reikia turėti atitinkamus „CAL Suite Bridge“ arba USL, nurodytus toliau:</w:t>
      </w:r>
    </w:p>
    <w:p w14:paraId="19FCC740" w14:textId="77777777" w:rsidR="002F1FC1" w:rsidRDefault="002F1FC1">
      <w:pPr>
        <w:pStyle w:val="ProductList-Body"/>
      </w:pPr>
    </w:p>
    <w:tbl>
      <w:tblPr>
        <w:tblStyle w:val="PURTable"/>
        <w:tblW w:w="0" w:type="dxa"/>
        <w:tblLook w:val="04A0" w:firstRow="1" w:lastRow="0" w:firstColumn="1" w:lastColumn="0" w:noHBand="0" w:noVBand="1"/>
      </w:tblPr>
      <w:tblGrid>
        <w:gridCol w:w="3732"/>
        <w:gridCol w:w="3438"/>
        <w:gridCol w:w="3746"/>
      </w:tblGrid>
      <w:tr w:rsidR="002F1FC1" w14:paraId="58801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74B294" w14:textId="77777777" w:rsidR="002F1FC1" w:rsidRDefault="00982499">
            <w:pPr>
              <w:pStyle w:val="ProductList-TableBody"/>
            </w:pPr>
            <w:r>
              <w:rPr>
                <w:color w:val="FFFFFF"/>
              </w:rPr>
              <w:t>Vartotojo PL pagal SA</w:t>
            </w:r>
          </w:p>
        </w:tc>
        <w:tc>
          <w:tcPr>
            <w:tcW w:w="3800" w:type="dxa"/>
            <w:tcBorders>
              <w:top w:val="single" w:sz="4" w:space="0" w:color="0070C0"/>
            </w:tcBorders>
            <w:shd w:val="clear" w:color="auto" w:fill="0070C0"/>
          </w:tcPr>
          <w:p w14:paraId="44F38074" w14:textId="77777777" w:rsidR="002F1FC1" w:rsidRDefault="0098249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4C93ADD1" w14:textId="77777777" w:rsidR="002F1FC1" w:rsidRDefault="00982499">
            <w:pPr>
              <w:pStyle w:val="ProductList-TableBody"/>
            </w:pPr>
            <w:r>
              <w:rPr>
                <w:color w:val="FFFFFF"/>
              </w:rPr>
              <w:t>Būtinasis „CAL Suite Bridge“ arba USL</w:t>
            </w:r>
          </w:p>
        </w:tc>
      </w:tr>
      <w:tr w:rsidR="002F1FC1" w14:paraId="7E117690" w14:textId="77777777">
        <w:tc>
          <w:tcPr>
            <w:tcW w:w="4160" w:type="dxa"/>
            <w:tcBorders>
              <w:top w:val="single" w:sz="4" w:space="0" w:color="6E6E6E"/>
              <w:left w:val="single" w:sz="4" w:space="0" w:color="6E6E6E"/>
              <w:bottom w:val="single" w:sz="4" w:space="0" w:color="6E6E6E"/>
            </w:tcBorders>
          </w:tcPr>
          <w:p w14:paraId="44E4469D" w14:textId="77777777" w:rsidR="002F1FC1" w:rsidRDefault="00982499">
            <w:pPr>
              <w:pStyle w:val="ProductList-TableBody"/>
            </w:pPr>
            <w:r>
              <w:t>„Office 365 E1“ pagal SA</w:t>
            </w:r>
          </w:p>
        </w:tc>
        <w:tc>
          <w:tcPr>
            <w:tcW w:w="3800" w:type="dxa"/>
          </w:tcPr>
          <w:p w14:paraId="0475C92F" w14:textId="77777777" w:rsidR="002F1FC1" w:rsidRDefault="00982499">
            <w:pPr>
              <w:pStyle w:val="ProductList-TableBody"/>
            </w:pPr>
            <w:r>
              <w:t>„Core CAL Suite“</w:t>
            </w:r>
          </w:p>
        </w:tc>
        <w:tc>
          <w:tcPr>
            <w:tcW w:w="4160" w:type="dxa"/>
            <w:tcBorders>
              <w:top w:val="single" w:sz="4" w:space="0" w:color="6E6E6E"/>
              <w:bottom w:val="none" w:sz="4" w:space="0" w:color="6E6E6E"/>
              <w:right w:val="single" w:sz="4" w:space="0" w:color="6E6E6E"/>
            </w:tcBorders>
          </w:tcPr>
          <w:p w14:paraId="35B3C2E0" w14:textId="77777777" w:rsidR="002F1FC1" w:rsidRDefault="00982499">
            <w:pPr>
              <w:pStyle w:val="ProductList-TableBody"/>
            </w:pPr>
            <w:r>
              <w:t>„Core CAL Bridge“, skirta „Office 365“ arba</w:t>
            </w:r>
          </w:p>
          <w:p w14:paraId="4C47EB0F" w14:textId="77777777" w:rsidR="002F1FC1" w:rsidRDefault="00982499">
            <w:pPr>
              <w:pStyle w:val="ProductList-TableBody"/>
            </w:pPr>
            <w:r>
              <w:t>„Enterprise Mobility + Security“</w:t>
            </w:r>
          </w:p>
        </w:tc>
      </w:tr>
      <w:tr w:rsidR="002F1FC1" w14:paraId="08133964" w14:textId="77777777">
        <w:tc>
          <w:tcPr>
            <w:tcW w:w="4160" w:type="dxa"/>
            <w:tcBorders>
              <w:top w:val="single" w:sz="4" w:space="0" w:color="6E6E6E"/>
              <w:left w:val="single" w:sz="4" w:space="0" w:color="6E6E6E"/>
              <w:bottom w:val="single" w:sz="4" w:space="0" w:color="6E6E6E"/>
            </w:tcBorders>
          </w:tcPr>
          <w:p w14:paraId="7EFE6387" w14:textId="77777777" w:rsidR="002F1FC1" w:rsidRDefault="00982499">
            <w:pPr>
              <w:pStyle w:val="ProductList-TableBody"/>
            </w:pPr>
            <w:r>
              <w:t>„Office 365“ (E3, E4, E5) pagal SA</w:t>
            </w:r>
          </w:p>
        </w:tc>
        <w:tc>
          <w:tcPr>
            <w:tcW w:w="3800" w:type="dxa"/>
          </w:tcPr>
          <w:p w14:paraId="003D1D92" w14:textId="77777777" w:rsidR="002F1FC1" w:rsidRDefault="0098249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43A41054" w14:textId="77777777" w:rsidR="002F1FC1" w:rsidRDefault="002F1FC1">
            <w:pPr>
              <w:pStyle w:val="ProductList-TableBody"/>
            </w:pPr>
          </w:p>
        </w:tc>
      </w:tr>
      <w:tr w:rsidR="002F1FC1" w14:paraId="7EC695CC" w14:textId="77777777">
        <w:tc>
          <w:tcPr>
            <w:tcW w:w="4160" w:type="dxa"/>
            <w:tcBorders>
              <w:top w:val="single" w:sz="4" w:space="0" w:color="6E6E6E"/>
              <w:left w:val="single" w:sz="4" w:space="0" w:color="6E6E6E"/>
              <w:bottom w:val="single" w:sz="4" w:space="0" w:color="6E6E6E"/>
            </w:tcBorders>
          </w:tcPr>
          <w:p w14:paraId="648D6F24" w14:textId="77777777" w:rsidR="002F1FC1" w:rsidRDefault="00982499">
            <w:pPr>
              <w:pStyle w:val="ProductList-TableBody"/>
            </w:pPr>
            <w:r>
              <w:t>„Office 365“ (E3, E4, E5) pagal SA</w:t>
            </w:r>
          </w:p>
        </w:tc>
        <w:tc>
          <w:tcPr>
            <w:tcW w:w="3800" w:type="dxa"/>
          </w:tcPr>
          <w:p w14:paraId="20EDB2AA" w14:textId="77777777" w:rsidR="002F1FC1" w:rsidRDefault="0098249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59EBDD87" w14:textId="77777777" w:rsidR="002F1FC1" w:rsidRDefault="00982499">
            <w:pPr>
              <w:pStyle w:val="ProductList-TableBody"/>
            </w:pPr>
            <w:r>
              <w:t>„Enterprise CAL Bridge“, skirta „Office 365“ arba</w:t>
            </w:r>
          </w:p>
          <w:p w14:paraId="489E5F9B" w14:textId="77777777" w:rsidR="002F1FC1" w:rsidRDefault="00982499">
            <w:pPr>
              <w:pStyle w:val="ProductList-TableBody"/>
            </w:pPr>
            <w:r>
              <w:t>„Enterprise Mobility + Security“</w:t>
            </w:r>
          </w:p>
        </w:tc>
      </w:tr>
    </w:tbl>
    <w:p w14:paraId="236DA0CE" w14:textId="77777777" w:rsidR="002F1FC1" w:rsidRDefault="002F1FC1">
      <w:pPr>
        <w:pStyle w:val="ProductList-Body"/>
      </w:pPr>
    </w:p>
    <w:p w14:paraId="3FBED5AE" w14:textId="77777777" w:rsidR="002F1FC1" w:rsidRDefault="00982499">
      <w:pPr>
        <w:pStyle w:val="ProductList-Offering2HeadingNoBorder"/>
        <w:outlineLvl w:val="2"/>
      </w:pPr>
      <w:r>
        <w:t>Telefono sistema</w:t>
      </w:r>
      <w:r>
        <w:fldChar w:fldCharType="begin"/>
      </w:r>
      <w:r>
        <w:instrText xml:space="preserve"> TC "</w:instrText>
      </w:r>
      <w:bookmarkStart w:id="336" w:name="_Toc60132798"/>
      <w:r>
        <w:instrText>Telefono sistema</w:instrText>
      </w:r>
      <w:bookmarkEnd w:id="336"/>
      <w:r>
        <w:instrText>" \l 3</w:instrText>
      </w:r>
      <w:r>
        <w:fldChar w:fldCharType="end"/>
      </w:r>
    </w:p>
    <w:p w14:paraId="17183BB2" w14:textId="77777777" w:rsidR="002F1FC1" w:rsidRDefault="002F1FC1">
      <w:pPr>
        <w:pStyle w:val="ProductList-Body"/>
      </w:pPr>
    </w:p>
    <w:tbl>
      <w:tblPr>
        <w:tblStyle w:val="PURTable"/>
        <w:tblW w:w="0" w:type="dxa"/>
        <w:tblLook w:val="04A0" w:firstRow="1" w:lastRow="0" w:firstColumn="1" w:lastColumn="0" w:noHBand="0" w:noVBand="1"/>
      </w:tblPr>
      <w:tblGrid>
        <w:gridCol w:w="5510"/>
        <w:gridCol w:w="5406"/>
      </w:tblGrid>
      <w:tr w:rsidR="002F1FC1" w14:paraId="0F4F2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7B6DA15" w14:textId="77777777" w:rsidR="002F1FC1" w:rsidRDefault="00982499">
            <w:pPr>
              <w:pStyle w:val="ProductList-TableBody"/>
            </w:pPr>
            <w:r>
              <w:rPr>
                <w:color w:val="FFFFFF"/>
              </w:rPr>
              <w:t>Vartotojo PL pagal SA</w:t>
            </w:r>
          </w:p>
        </w:tc>
        <w:tc>
          <w:tcPr>
            <w:tcW w:w="6000" w:type="dxa"/>
            <w:tcBorders>
              <w:left w:val="single" w:sz="4" w:space="0" w:color="0070C0"/>
            </w:tcBorders>
            <w:shd w:val="clear" w:color="auto" w:fill="0070C0"/>
          </w:tcPr>
          <w:p w14:paraId="5CD916DE" w14:textId="77777777" w:rsidR="002F1FC1" w:rsidRDefault="00982499">
            <w:pPr>
              <w:pStyle w:val="ProductList-TableBody"/>
            </w:pPr>
            <w:r>
              <w:rPr>
                <w:color w:val="FFFFFF"/>
              </w:rPr>
              <w:t>Priskirta (-os) licencija (-os)</w:t>
            </w:r>
          </w:p>
        </w:tc>
      </w:tr>
      <w:tr w:rsidR="002F1FC1" w14:paraId="4A8251BF" w14:textId="77777777">
        <w:tc>
          <w:tcPr>
            <w:tcW w:w="6120" w:type="dxa"/>
            <w:tcBorders>
              <w:top w:val="single" w:sz="4" w:space="0" w:color="6E6E6E"/>
              <w:left w:val="single" w:sz="4" w:space="0" w:color="6E6E6E"/>
              <w:bottom w:val="none" w:sz="4" w:space="0" w:color="6E6E6E"/>
            </w:tcBorders>
          </w:tcPr>
          <w:p w14:paraId="6AC524E8" w14:textId="77777777" w:rsidR="002F1FC1" w:rsidRDefault="00982499">
            <w:pPr>
              <w:pStyle w:val="ProductList-TableBody"/>
            </w:pPr>
            <w:r>
              <w:t>Telefono sistema pagal SA</w:t>
            </w:r>
          </w:p>
        </w:tc>
        <w:tc>
          <w:tcPr>
            <w:tcW w:w="6000" w:type="dxa"/>
          </w:tcPr>
          <w:p w14:paraId="2825BAF7" w14:textId="77777777" w:rsidR="002F1FC1" w:rsidRDefault="00982499">
            <w:pPr>
              <w:pStyle w:val="ProductList-TableBody"/>
            </w:pPr>
            <w:r>
              <w:t>„Skype“ verslui serverio leidimo „Plus“ KPL (įrenginio ir vartotojo)</w:t>
            </w:r>
          </w:p>
        </w:tc>
      </w:tr>
      <w:tr w:rsidR="002F1FC1" w14:paraId="5E94C8C0" w14:textId="77777777">
        <w:tc>
          <w:tcPr>
            <w:tcW w:w="6120" w:type="dxa"/>
            <w:tcBorders>
              <w:top w:val="none" w:sz="4" w:space="0" w:color="6E6E6E"/>
              <w:left w:val="single" w:sz="4" w:space="0" w:color="6E6E6E"/>
              <w:bottom w:val="single" w:sz="4" w:space="0" w:color="6E6E6E"/>
            </w:tcBorders>
          </w:tcPr>
          <w:p w14:paraId="0486F930" w14:textId="77777777" w:rsidR="002F1FC1" w:rsidRDefault="002F1FC1">
            <w:pPr>
              <w:pStyle w:val="ProductList-TableBody"/>
            </w:pPr>
          </w:p>
        </w:tc>
        <w:tc>
          <w:tcPr>
            <w:tcW w:w="6000" w:type="dxa"/>
          </w:tcPr>
          <w:p w14:paraId="49125006" w14:textId="77777777" w:rsidR="002F1FC1" w:rsidRDefault="00982499">
            <w:pPr>
              <w:pStyle w:val="ProductList-TableBody"/>
            </w:pPr>
            <w:r>
              <w:t>„Skype“ verslui „Plus“ KPL (vartotojo PL)</w:t>
            </w:r>
          </w:p>
        </w:tc>
      </w:tr>
    </w:tbl>
    <w:p w14:paraId="0CE64E09" w14:textId="77777777" w:rsidR="002F1FC1" w:rsidRDefault="002F1FC1">
      <w:pPr>
        <w:pStyle w:val="ProductList-Body"/>
      </w:pPr>
    </w:p>
    <w:p w14:paraId="7A4C7267" w14:textId="77777777" w:rsidR="002F1FC1" w:rsidRDefault="00982499">
      <w:pPr>
        <w:pStyle w:val="ProductList-Offering2HeadingNoBorder"/>
        <w:outlineLvl w:val="2"/>
      </w:pPr>
      <w:r>
        <w:t>Projektas</w:t>
      </w:r>
      <w:r>
        <w:fldChar w:fldCharType="begin"/>
      </w:r>
      <w:r>
        <w:instrText xml:space="preserve"> TC "</w:instrText>
      </w:r>
      <w:bookmarkStart w:id="337" w:name="_Toc60132799"/>
      <w:r>
        <w:instrText>Projektas</w:instrText>
      </w:r>
      <w:bookmarkEnd w:id="337"/>
      <w:r>
        <w:instrText>" \l 3</w:instrText>
      </w:r>
      <w:r>
        <w:fldChar w:fldCharType="end"/>
      </w:r>
    </w:p>
    <w:p w14:paraId="61CDD007" w14:textId="77777777" w:rsidR="002F1FC1" w:rsidRDefault="002F1FC1">
      <w:pPr>
        <w:pStyle w:val="ProductList-Body"/>
      </w:pPr>
    </w:p>
    <w:tbl>
      <w:tblPr>
        <w:tblStyle w:val="PURTable"/>
        <w:tblW w:w="0" w:type="dxa"/>
        <w:tblLook w:val="04A0" w:firstRow="1" w:lastRow="0" w:firstColumn="1" w:lastColumn="0" w:noHBand="0" w:noVBand="1"/>
      </w:tblPr>
      <w:tblGrid>
        <w:gridCol w:w="5497"/>
        <w:gridCol w:w="5419"/>
      </w:tblGrid>
      <w:tr w:rsidR="002F1FC1" w14:paraId="2B6203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B28B10" w14:textId="77777777" w:rsidR="002F1FC1" w:rsidRDefault="009824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F8DBB94" w14:textId="77777777" w:rsidR="002F1FC1" w:rsidRDefault="00982499">
            <w:pPr>
              <w:pStyle w:val="ProductList-TableBody"/>
            </w:pPr>
            <w:r>
              <w:rPr>
                <w:color w:val="FFFFFF"/>
              </w:rPr>
              <w:t>Priskirta (-os) licencija (-os)</w:t>
            </w:r>
          </w:p>
        </w:tc>
      </w:tr>
      <w:tr w:rsidR="002F1FC1" w14:paraId="69A611CC" w14:textId="77777777">
        <w:tc>
          <w:tcPr>
            <w:tcW w:w="6120" w:type="dxa"/>
            <w:tcBorders>
              <w:top w:val="single" w:sz="4" w:space="0" w:color="6E6E6E"/>
              <w:left w:val="single" w:sz="4" w:space="0" w:color="6E6E6E"/>
              <w:bottom w:val="none" w:sz="4" w:space="0" w:color="6E6E6E"/>
              <w:right w:val="single" w:sz="4" w:space="0" w:color="6E6E6E"/>
            </w:tcBorders>
          </w:tcPr>
          <w:p w14:paraId="6A32938D" w14:textId="77777777" w:rsidR="002F1FC1" w:rsidRDefault="00982499">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153746C" w14:textId="77777777" w:rsidR="002F1FC1" w:rsidRDefault="00982499">
            <w:pPr>
              <w:pStyle w:val="ProductList-TableBody"/>
            </w:pPr>
            <w:r>
              <w:t xml:space="preserve">„Project Standard“ </w:t>
            </w:r>
          </w:p>
        </w:tc>
      </w:tr>
      <w:tr w:rsidR="002F1FC1" w14:paraId="13C9EB2B" w14:textId="77777777">
        <w:tc>
          <w:tcPr>
            <w:tcW w:w="6120" w:type="dxa"/>
            <w:tcBorders>
              <w:top w:val="none" w:sz="4" w:space="0" w:color="6E6E6E"/>
              <w:left w:val="single" w:sz="4" w:space="0" w:color="6E6E6E"/>
              <w:bottom w:val="single" w:sz="4" w:space="0" w:color="6E6E6E"/>
              <w:right w:val="single" w:sz="4" w:space="0" w:color="6E6E6E"/>
            </w:tcBorders>
          </w:tcPr>
          <w:p w14:paraId="2305B2A7" w14:textId="77777777" w:rsidR="002F1FC1" w:rsidRDefault="002F1F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36798" w14:textId="77777777" w:rsidR="002F1FC1" w:rsidRDefault="00982499">
            <w:pPr>
              <w:pStyle w:val="ProductList-TableBody"/>
            </w:pPr>
            <w:r>
              <w:t xml:space="preserve">„Project Server“ KPL </w:t>
            </w:r>
          </w:p>
        </w:tc>
      </w:tr>
      <w:tr w:rsidR="002F1FC1" w14:paraId="0F0AA6E2" w14:textId="77777777">
        <w:tc>
          <w:tcPr>
            <w:tcW w:w="6120" w:type="dxa"/>
            <w:tcBorders>
              <w:top w:val="single" w:sz="4" w:space="0" w:color="6E6E6E"/>
              <w:left w:val="single" w:sz="4" w:space="0" w:color="6E6E6E"/>
              <w:bottom w:val="none" w:sz="4" w:space="0" w:color="6E6E6E"/>
              <w:right w:val="single" w:sz="4" w:space="0" w:color="6E6E6E"/>
            </w:tcBorders>
          </w:tcPr>
          <w:p w14:paraId="444F85E5" w14:textId="77777777" w:rsidR="002F1FC1" w:rsidRDefault="00982499">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9D081A7" w14:textId="77777777" w:rsidR="002F1FC1" w:rsidRDefault="00982499">
            <w:pPr>
              <w:pStyle w:val="ProductList-TableBody"/>
            </w:pPr>
            <w:r>
              <w:t>„Project Professional“</w:t>
            </w:r>
          </w:p>
        </w:tc>
      </w:tr>
      <w:tr w:rsidR="002F1FC1" w14:paraId="6B8FE1E7" w14:textId="77777777">
        <w:tc>
          <w:tcPr>
            <w:tcW w:w="6120" w:type="dxa"/>
            <w:tcBorders>
              <w:top w:val="none" w:sz="4" w:space="0" w:color="6E6E6E"/>
              <w:left w:val="single" w:sz="4" w:space="0" w:color="6E6E6E"/>
              <w:bottom w:val="single" w:sz="4" w:space="0" w:color="6E6E6E"/>
              <w:right w:val="single" w:sz="4" w:space="0" w:color="6E6E6E"/>
            </w:tcBorders>
          </w:tcPr>
          <w:p w14:paraId="26B0DCF5" w14:textId="77777777" w:rsidR="002F1FC1" w:rsidRDefault="002F1F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966F6" w14:textId="77777777" w:rsidR="002F1FC1" w:rsidRDefault="00982499">
            <w:pPr>
              <w:pStyle w:val="ProductList-TableBody"/>
            </w:pPr>
            <w:r>
              <w:t>„Project Server“ KPL</w:t>
            </w:r>
          </w:p>
        </w:tc>
      </w:tr>
      <w:tr w:rsidR="002F1FC1" w14:paraId="37EB5B2B" w14:textId="77777777">
        <w:tc>
          <w:tcPr>
            <w:tcW w:w="6120" w:type="dxa"/>
            <w:tcBorders>
              <w:top w:val="single" w:sz="4" w:space="0" w:color="6E6E6E"/>
              <w:left w:val="single" w:sz="4" w:space="0" w:color="6E6E6E"/>
              <w:bottom w:val="none" w:sz="4" w:space="0" w:color="6E6E6E"/>
              <w:right w:val="single" w:sz="4" w:space="0" w:color="6E6E6E"/>
            </w:tcBorders>
          </w:tcPr>
          <w:p w14:paraId="09DA4266" w14:textId="77777777" w:rsidR="002F1FC1" w:rsidRDefault="00982499">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1531F0B0" w14:textId="77777777" w:rsidR="002F1FC1" w:rsidRDefault="00982499">
            <w:pPr>
              <w:pStyle w:val="ProductList-TableBody"/>
            </w:pPr>
            <w:r>
              <w:t>„Project Professional“</w:t>
            </w:r>
          </w:p>
        </w:tc>
      </w:tr>
      <w:tr w:rsidR="002F1FC1" w14:paraId="584DACF2" w14:textId="77777777">
        <w:tc>
          <w:tcPr>
            <w:tcW w:w="6120" w:type="dxa"/>
            <w:tcBorders>
              <w:top w:val="none" w:sz="4" w:space="0" w:color="6E6E6E"/>
              <w:left w:val="single" w:sz="4" w:space="0" w:color="6E6E6E"/>
              <w:bottom w:val="single" w:sz="4" w:space="0" w:color="6E6E6E"/>
              <w:right w:val="single" w:sz="4" w:space="0" w:color="6E6E6E"/>
            </w:tcBorders>
          </w:tcPr>
          <w:p w14:paraId="5B15422F" w14:textId="77777777" w:rsidR="002F1FC1" w:rsidRDefault="002F1F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8DC70" w14:textId="77777777" w:rsidR="002F1FC1" w:rsidRDefault="00982499">
            <w:pPr>
              <w:pStyle w:val="ProductList-TableBody"/>
            </w:pPr>
            <w:r>
              <w:t>„Project Server“ KPL</w:t>
            </w:r>
          </w:p>
        </w:tc>
      </w:tr>
    </w:tbl>
    <w:p w14:paraId="36F0AE36" w14:textId="77777777" w:rsidR="002F1FC1" w:rsidRDefault="002F1FC1">
      <w:pPr>
        <w:pStyle w:val="ProductList-Body"/>
      </w:pPr>
    </w:p>
    <w:p w14:paraId="4A580F7B" w14:textId="77777777" w:rsidR="002F1FC1" w:rsidRDefault="00982499">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2F1FC1" w14:paraId="0AC428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F56AE90" w14:textId="77777777" w:rsidR="002F1FC1" w:rsidRDefault="00982499">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2B738BBA" w14:textId="77777777" w:rsidR="002F1FC1" w:rsidRDefault="00982499">
            <w:pPr>
              <w:pStyle w:val="ProductList-TableBody"/>
            </w:pPr>
            <w:r>
              <w:rPr>
                <w:color w:val="FFFFFF"/>
              </w:rPr>
              <w:t>Priskirta (-os) licencija (-os)</w:t>
            </w:r>
          </w:p>
        </w:tc>
      </w:tr>
      <w:tr w:rsidR="002F1FC1" w14:paraId="7056C13E" w14:textId="77777777">
        <w:tc>
          <w:tcPr>
            <w:tcW w:w="6240" w:type="dxa"/>
            <w:tcBorders>
              <w:top w:val="single" w:sz="4" w:space="0" w:color="6E6E6E"/>
              <w:left w:val="single" w:sz="4" w:space="0" w:color="6E6E6E"/>
              <w:bottom w:val="single" w:sz="4" w:space="0" w:color="6E6E6E"/>
              <w:right w:val="single" w:sz="4" w:space="0" w:color="6E6E6E"/>
            </w:tcBorders>
          </w:tcPr>
          <w:p w14:paraId="223F6224" w14:textId="77777777" w:rsidR="002F1FC1" w:rsidRDefault="0098249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74A4C642" w14:textId="77777777" w:rsidR="002F1FC1" w:rsidRDefault="00982499">
            <w:pPr>
              <w:pStyle w:val="ProductList-TableBody"/>
            </w:pPr>
            <w:r>
              <w:t>„Visio Professional“</w:t>
            </w:r>
          </w:p>
        </w:tc>
      </w:tr>
      <w:tr w:rsidR="002F1FC1" w14:paraId="44E7C26F" w14:textId="77777777">
        <w:tc>
          <w:tcPr>
            <w:tcW w:w="6240" w:type="dxa"/>
            <w:tcBorders>
              <w:top w:val="single" w:sz="4" w:space="0" w:color="6E6E6E"/>
              <w:left w:val="single" w:sz="4" w:space="0" w:color="6E6E6E"/>
              <w:right w:val="single" w:sz="4" w:space="0" w:color="6E6E6E"/>
            </w:tcBorders>
          </w:tcPr>
          <w:p w14:paraId="4B405DAF" w14:textId="77777777" w:rsidR="002F1FC1" w:rsidRDefault="00982499">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7F56EDA5" w14:textId="77777777" w:rsidR="002F1FC1" w:rsidRDefault="00982499">
            <w:pPr>
              <w:pStyle w:val="ProductList-TableBody"/>
            </w:pPr>
            <w:r>
              <w:t>„Visio Standard“</w:t>
            </w:r>
          </w:p>
        </w:tc>
      </w:tr>
    </w:tbl>
    <w:p w14:paraId="0A1B00F5" w14:textId="77777777" w:rsidR="002F1FC1" w:rsidRDefault="00982499">
      <w:pPr>
        <w:pStyle w:val="ProductList-SectionHeading"/>
        <w:pageBreakBefore/>
        <w:outlineLvl w:val="0"/>
      </w:pPr>
      <w:bookmarkStart w:id="338" w:name="_Sec562"/>
      <w:bookmarkEnd w:id="329"/>
      <w:r>
        <w:t>D priedas – Profesionalios paslaugos</w:t>
      </w:r>
      <w:r>
        <w:fldChar w:fldCharType="begin"/>
      </w:r>
      <w:r>
        <w:instrText xml:space="preserve"> TC "</w:instrText>
      </w:r>
      <w:bookmarkStart w:id="339" w:name="_Toc60132800"/>
      <w:r>
        <w:instrText>D priedas – Profesionalios paslaugos</w:instrText>
      </w:r>
      <w:bookmarkEnd w:id="339"/>
      <w:r>
        <w:instrText>" \l 1</w:instrText>
      </w:r>
      <w:r>
        <w:fldChar w:fldCharType="end"/>
      </w:r>
    </w:p>
    <w:p w14:paraId="4900684E" w14:textId="77777777" w:rsidR="002F1FC1" w:rsidRDefault="00982499">
      <w:pPr>
        <w:pStyle w:val="ProductList-Body"/>
      </w:pPr>
      <w:r>
        <w:t>Per „Microsoft“ bendrąjį licencijavimą teikiamos Profesionalios paslaugos aprašytos toliau.</w:t>
      </w:r>
    </w:p>
    <w:p w14:paraId="2FAE661B" w14:textId="77777777" w:rsidR="002F1FC1" w:rsidRDefault="00982499">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2F1FC1" w14:paraId="678E4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8FF79E" w14:textId="77777777" w:rsidR="002F1FC1" w:rsidRDefault="0098249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1B521F" w14:textId="77777777" w:rsidR="002F1FC1" w:rsidRDefault="009824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A546A" w14:textId="77777777" w:rsidR="002F1FC1" w:rsidRDefault="009824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54897" w14:textId="77777777" w:rsidR="002F1FC1" w:rsidRDefault="009824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EE99C8" w14:textId="77777777" w:rsidR="002F1FC1" w:rsidRDefault="00982499">
            <w:pPr>
              <w:pStyle w:val="ProductList-TableBody"/>
              <w:jc w:val="center"/>
            </w:pPr>
            <w:r>
              <w:rPr>
                <w:color w:val="FFFFFF"/>
              </w:rPr>
              <w:t>„Premier Plus“</w:t>
            </w:r>
          </w:p>
        </w:tc>
      </w:tr>
      <w:tr w:rsidR="002F1FC1" w14:paraId="1B6F1229" w14:textId="77777777">
        <w:tc>
          <w:tcPr>
            <w:tcW w:w="4040" w:type="dxa"/>
            <w:tcBorders>
              <w:top w:val="single" w:sz="4" w:space="0" w:color="000000"/>
              <w:left w:val="single" w:sz="4" w:space="0" w:color="000000"/>
              <w:bottom w:val="single" w:sz="4" w:space="0" w:color="000000"/>
              <w:right w:val="single" w:sz="4" w:space="0" w:color="000000"/>
            </w:tcBorders>
          </w:tcPr>
          <w:p w14:paraId="58627BA4" w14:textId="77777777" w:rsidR="002F1FC1" w:rsidRDefault="0098249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552E30F2"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8A31B"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631EE"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6393F" w14:textId="77777777" w:rsidR="002F1FC1" w:rsidRDefault="00982499">
            <w:pPr>
              <w:pStyle w:val="ProductList-TableBody"/>
              <w:jc w:val="center"/>
            </w:pPr>
            <w:r>
              <w:t>X</w:t>
            </w:r>
          </w:p>
        </w:tc>
      </w:tr>
      <w:tr w:rsidR="002F1FC1" w14:paraId="2B6A0A50" w14:textId="77777777">
        <w:tc>
          <w:tcPr>
            <w:tcW w:w="4040" w:type="dxa"/>
            <w:tcBorders>
              <w:top w:val="single" w:sz="4" w:space="0" w:color="000000"/>
              <w:left w:val="single" w:sz="4" w:space="0" w:color="000000"/>
              <w:bottom w:val="single" w:sz="4" w:space="0" w:color="000000"/>
              <w:right w:val="single" w:sz="4" w:space="0" w:color="000000"/>
            </w:tcBorders>
          </w:tcPr>
          <w:p w14:paraId="0F187482" w14:textId="77777777" w:rsidR="002F1FC1" w:rsidRDefault="0098249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383A48E3" w14:textId="77777777" w:rsidR="002F1FC1" w:rsidRDefault="009824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F0B0601" w14:textId="77777777" w:rsidR="002F1FC1" w:rsidRDefault="009824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4F23086" w14:textId="77777777" w:rsidR="002F1FC1" w:rsidRDefault="009824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A3C6E8D" w14:textId="77777777" w:rsidR="002F1FC1" w:rsidRDefault="00982499">
            <w:pPr>
              <w:pStyle w:val="ProductList-TableBody"/>
            </w:pPr>
            <w:r>
              <w:t>Kas mėnesį</w:t>
            </w:r>
          </w:p>
        </w:tc>
      </w:tr>
      <w:tr w:rsidR="002F1FC1" w14:paraId="768C38DF" w14:textId="77777777">
        <w:tc>
          <w:tcPr>
            <w:tcW w:w="4040" w:type="dxa"/>
            <w:tcBorders>
              <w:top w:val="single" w:sz="4" w:space="0" w:color="000000"/>
              <w:left w:val="single" w:sz="4" w:space="0" w:color="000000"/>
              <w:bottom w:val="single" w:sz="4" w:space="0" w:color="000000"/>
              <w:right w:val="single" w:sz="4" w:space="0" w:color="000000"/>
            </w:tcBorders>
          </w:tcPr>
          <w:p w14:paraId="1E1A78E7" w14:textId="77777777" w:rsidR="002F1FC1" w:rsidRDefault="0098249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789D0796" w14:textId="77777777" w:rsidR="002F1FC1" w:rsidRDefault="0098249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3B39053F" w14:textId="77777777" w:rsidR="002F1FC1" w:rsidRDefault="00982499">
            <w:pPr>
              <w:pStyle w:val="ProductList-TableBody"/>
            </w:pPr>
            <w:r>
              <w:t>Iki 10 val.</w:t>
            </w:r>
          </w:p>
          <w:p w14:paraId="158B1031" w14:textId="77777777" w:rsidR="002F1FC1" w:rsidRDefault="00982499">
            <w:pPr>
              <w:pStyle w:val="ProductList-TableBody"/>
            </w:pPr>
            <w:r>
              <w:t>1 papildoma valanda sveikatos patikrai</w:t>
            </w:r>
          </w:p>
          <w:p w14:paraId="12F8D429" w14:textId="77777777" w:rsidR="002F1FC1" w:rsidRDefault="0098249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6EEFF0C0" w14:textId="77777777" w:rsidR="002F1FC1" w:rsidRDefault="0098249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5F3D703" w14:textId="77777777" w:rsidR="002F1FC1" w:rsidRDefault="00982499">
            <w:pPr>
              <w:pStyle w:val="ProductList-TableBody"/>
            </w:pPr>
            <w:r>
              <w:t>Iki 160 val.</w:t>
            </w:r>
          </w:p>
        </w:tc>
      </w:tr>
      <w:tr w:rsidR="002F1FC1" w14:paraId="1C472C6F" w14:textId="77777777">
        <w:tc>
          <w:tcPr>
            <w:tcW w:w="4040" w:type="dxa"/>
            <w:tcBorders>
              <w:top w:val="single" w:sz="4" w:space="0" w:color="000000"/>
              <w:left w:val="single" w:sz="4" w:space="0" w:color="000000"/>
              <w:bottom w:val="single" w:sz="4" w:space="0" w:color="000000"/>
              <w:right w:val="single" w:sz="4" w:space="0" w:color="000000"/>
            </w:tcBorders>
          </w:tcPr>
          <w:p w14:paraId="7C6EB859" w14:textId="77777777" w:rsidR="002F1FC1" w:rsidRDefault="0098249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3EA3198E" w14:textId="77777777" w:rsidR="002F1FC1" w:rsidRDefault="0098249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121833BB" w14:textId="77777777" w:rsidR="002F1FC1" w:rsidRDefault="0098249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458549ED" w14:textId="77777777" w:rsidR="002F1FC1" w:rsidRDefault="0098249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2571DD65" w14:textId="77777777" w:rsidR="002F1FC1" w:rsidRDefault="00982499">
            <w:pPr>
              <w:pStyle w:val="ProductList-TableBody"/>
            </w:pPr>
            <w:r>
              <w:t>Iki 140 val.</w:t>
            </w:r>
          </w:p>
        </w:tc>
      </w:tr>
      <w:tr w:rsidR="002F1FC1" w14:paraId="4D663F01" w14:textId="77777777">
        <w:tc>
          <w:tcPr>
            <w:tcW w:w="4040" w:type="dxa"/>
            <w:tcBorders>
              <w:top w:val="single" w:sz="4" w:space="0" w:color="000000"/>
              <w:left w:val="single" w:sz="4" w:space="0" w:color="000000"/>
              <w:bottom w:val="single" w:sz="4" w:space="0" w:color="000000"/>
              <w:right w:val="single" w:sz="4" w:space="0" w:color="000000"/>
            </w:tcBorders>
          </w:tcPr>
          <w:p w14:paraId="71804F66" w14:textId="77777777" w:rsidR="002F1FC1" w:rsidRDefault="0098249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6272FB48"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EE37A"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9B5DB"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27A2F" w14:textId="77777777" w:rsidR="002F1FC1" w:rsidRDefault="00982499">
            <w:pPr>
              <w:pStyle w:val="ProductList-TableBody"/>
              <w:jc w:val="center"/>
            </w:pPr>
            <w:r>
              <w:t>X</w:t>
            </w:r>
          </w:p>
        </w:tc>
      </w:tr>
      <w:tr w:rsidR="002F1FC1" w14:paraId="33BF95EE" w14:textId="77777777">
        <w:tc>
          <w:tcPr>
            <w:tcW w:w="4040" w:type="dxa"/>
            <w:tcBorders>
              <w:top w:val="single" w:sz="4" w:space="0" w:color="000000"/>
              <w:left w:val="single" w:sz="4" w:space="0" w:color="000000"/>
              <w:bottom w:val="single" w:sz="4" w:space="0" w:color="000000"/>
              <w:right w:val="single" w:sz="4" w:space="0" w:color="000000"/>
            </w:tcBorders>
          </w:tcPr>
          <w:p w14:paraId="668BF2B6" w14:textId="77777777" w:rsidR="002F1FC1" w:rsidRDefault="0098249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1EB18CB"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2F412"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A2596"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0DD88" w14:textId="77777777" w:rsidR="002F1FC1" w:rsidRDefault="00982499">
            <w:pPr>
              <w:pStyle w:val="ProductList-TableBody"/>
              <w:jc w:val="center"/>
            </w:pPr>
            <w:r>
              <w:t>X</w:t>
            </w:r>
          </w:p>
        </w:tc>
      </w:tr>
      <w:tr w:rsidR="002F1FC1" w14:paraId="34D926B9" w14:textId="77777777">
        <w:tc>
          <w:tcPr>
            <w:tcW w:w="4040" w:type="dxa"/>
            <w:tcBorders>
              <w:top w:val="single" w:sz="4" w:space="0" w:color="000000"/>
              <w:left w:val="single" w:sz="4" w:space="0" w:color="000000"/>
              <w:bottom w:val="single" w:sz="4" w:space="0" w:color="000000"/>
              <w:right w:val="single" w:sz="4" w:space="0" w:color="000000"/>
            </w:tcBorders>
          </w:tcPr>
          <w:p w14:paraId="57E79809" w14:textId="77777777" w:rsidR="002F1FC1" w:rsidRDefault="0098249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AC08388"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2F8AE"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B2A38"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F5554" w14:textId="77777777" w:rsidR="002F1FC1" w:rsidRDefault="00982499">
            <w:pPr>
              <w:pStyle w:val="ProductList-TableBody"/>
              <w:jc w:val="center"/>
            </w:pPr>
            <w:r>
              <w:t>X</w:t>
            </w:r>
          </w:p>
        </w:tc>
      </w:tr>
      <w:tr w:rsidR="002F1FC1" w14:paraId="1E4DD240" w14:textId="77777777">
        <w:tc>
          <w:tcPr>
            <w:tcW w:w="4040" w:type="dxa"/>
            <w:tcBorders>
              <w:top w:val="single" w:sz="4" w:space="0" w:color="000000"/>
              <w:left w:val="single" w:sz="4" w:space="0" w:color="000000"/>
              <w:bottom w:val="single" w:sz="4" w:space="0" w:color="000000"/>
              <w:right w:val="single" w:sz="4" w:space="0" w:color="000000"/>
            </w:tcBorders>
          </w:tcPr>
          <w:p w14:paraId="09AF4B52" w14:textId="77777777" w:rsidR="002F1FC1" w:rsidRDefault="009824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E9408A"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DA701"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CA608" w14:textId="77777777" w:rsidR="002F1FC1" w:rsidRDefault="00982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A647C" w14:textId="77777777" w:rsidR="002F1FC1" w:rsidRDefault="00982499">
            <w:pPr>
              <w:pStyle w:val="ProductList-TableBody"/>
              <w:jc w:val="center"/>
            </w:pPr>
            <w:r>
              <w:t>X</w:t>
            </w:r>
          </w:p>
        </w:tc>
      </w:tr>
      <w:tr w:rsidR="002F1FC1" w14:paraId="03506015" w14:textId="77777777">
        <w:tc>
          <w:tcPr>
            <w:tcW w:w="4040" w:type="dxa"/>
            <w:tcBorders>
              <w:top w:val="single" w:sz="4" w:space="0" w:color="000000"/>
              <w:left w:val="single" w:sz="4" w:space="0" w:color="000000"/>
              <w:bottom w:val="single" w:sz="4" w:space="0" w:color="000000"/>
              <w:right w:val="single" w:sz="4" w:space="0" w:color="000000"/>
            </w:tcBorders>
          </w:tcPr>
          <w:p w14:paraId="2A8795A0" w14:textId="77777777" w:rsidR="002F1FC1" w:rsidRDefault="0098249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E83F3B1" w14:textId="77777777" w:rsidR="002F1FC1" w:rsidRDefault="009824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7289B9B" w14:textId="77777777" w:rsidR="002F1FC1" w:rsidRDefault="009824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BE635AB" w14:textId="77777777" w:rsidR="002F1FC1" w:rsidRDefault="009824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9A5A8FB" w14:textId="77777777" w:rsidR="002F1FC1" w:rsidRDefault="00982499">
            <w:pPr>
              <w:pStyle w:val="ProductList-TableBody"/>
            </w:pPr>
            <w:r>
              <w:t>20 vnt. paketai</w:t>
            </w:r>
          </w:p>
        </w:tc>
      </w:tr>
    </w:tbl>
    <w:p w14:paraId="3D82B043" w14:textId="77777777" w:rsidR="002F1FC1" w:rsidRDefault="00982499">
      <w:pPr>
        <w:pStyle w:val="ProductList-Body"/>
      </w:pPr>
      <w:r>
        <w:rPr>
          <w:vertAlign w:val="superscript"/>
        </w:rPr>
        <w:t xml:space="preserve">1 </w:t>
      </w:r>
      <w:r>
        <w:rPr>
          <w:i/>
        </w:rPr>
        <w:t>Darbo valandos nustatomos konkrečiose vietose.</w:t>
      </w:r>
    </w:p>
    <w:p w14:paraId="59B0E1BE" w14:textId="77777777" w:rsidR="002F1FC1" w:rsidRDefault="002F1FC1">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2F1FC1" w14:paraId="389F09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119FA" w14:textId="77777777" w:rsidR="002F1FC1" w:rsidRDefault="0098249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E717F" w14:textId="77777777" w:rsidR="002F1FC1" w:rsidRDefault="009824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501B5" w14:textId="77777777" w:rsidR="002F1FC1" w:rsidRDefault="0098249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F5E3D" w14:textId="77777777" w:rsidR="002F1FC1" w:rsidRDefault="00982499">
            <w:pPr>
              <w:pStyle w:val="ProductList-TableBody"/>
            </w:pPr>
            <w:r>
              <w:rPr>
                <w:color w:val="FFFFFF"/>
              </w:rPr>
              <w:t>Numatytas Kliento atsakas</w:t>
            </w:r>
          </w:p>
        </w:tc>
      </w:tr>
      <w:tr w:rsidR="002F1FC1" w14:paraId="1887E0E9" w14:textId="77777777">
        <w:tc>
          <w:tcPr>
            <w:tcW w:w="3060" w:type="dxa"/>
            <w:tcBorders>
              <w:top w:val="single" w:sz="4" w:space="0" w:color="000000"/>
              <w:left w:val="single" w:sz="4" w:space="0" w:color="000000"/>
              <w:bottom w:val="single" w:sz="4" w:space="0" w:color="000000"/>
              <w:right w:val="single" w:sz="4" w:space="0" w:color="000000"/>
            </w:tcBorders>
          </w:tcPr>
          <w:p w14:paraId="4843F311" w14:textId="77777777" w:rsidR="002F1FC1" w:rsidRDefault="0098249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1D0A140" w14:textId="77777777" w:rsidR="002F1FC1" w:rsidRDefault="00982499">
            <w:pPr>
              <w:pStyle w:val="ProductList-TableBody"/>
            </w:pPr>
            <w:r>
              <w:t xml:space="preserve">Ypač neigiamas poveikis verslui: </w:t>
            </w:r>
          </w:p>
          <w:p w14:paraId="6BC6F86D" w14:textId="77777777" w:rsidR="002F1FC1" w:rsidRDefault="00982499">
            <w:pPr>
              <w:pStyle w:val="ProductList-TableBody"/>
            </w:pPr>
            <w:r>
              <w:t>Visiškas galimybės valdyti esminius (svarbiausių) verslo procesus ir tęsti darbo praradimas</w:t>
            </w:r>
          </w:p>
          <w:p w14:paraId="4B356841" w14:textId="77777777" w:rsidR="002F1FC1" w:rsidRDefault="0098249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5AED6CCA" w14:textId="77777777" w:rsidR="002F1FC1" w:rsidRDefault="00982499">
            <w:pPr>
              <w:pStyle w:val="ProductList-TableBody"/>
            </w:pPr>
            <w:r>
              <w:t>Atsakymas į 1-ą skambutį per valandą arba greičiau</w:t>
            </w:r>
          </w:p>
          <w:p w14:paraId="61735FCA" w14:textId="77777777" w:rsidR="002F1FC1" w:rsidRDefault="00982499">
            <w:pPr>
              <w:pStyle w:val="ProductList-TableBody"/>
            </w:pPr>
            <w:r>
              <w:t>„Microsoft“ atstovai kuo greičiau atvyksta pas klientą.</w:t>
            </w:r>
          </w:p>
          <w:p w14:paraId="222EC37E" w14:textId="77777777" w:rsidR="002F1FC1" w:rsidRDefault="00982499">
            <w:pPr>
              <w:pStyle w:val="ProductList-TableBody"/>
            </w:pPr>
            <w:r>
              <w:t>Nepertraukiamas darbas 24 valandas per parą 7 dienas per savaitę.</w:t>
            </w:r>
          </w:p>
          <w:p w14:paraId="770E7CF5" w14:textId="77777777" w:rsidR="002F1FC1" w:rsidRDefault="00982499">
            <w:pPr>
              <w:pStyle w:val="ProductList-TableBody"/>
            </w:pPr>
            <w:r>
              <w:t>Operatyvus problemos perdavimas „Microsoft“ produktų komandoms.</w:t>
            </w:r>
          </w:p>
          <w:p w14:paraId="01DCA816" w14:textId="77777777" w:rsidR="002F1FC1" w:rsidRDefault="0098249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092908D2" w14:textId="77777777" w:rsidR="002F1FC1" w:rsidRDefault="00982499">
            <w:pPr>
              <w:pStyle w:val="ProductList-TableBody"/>
            </w:pPr>
            <w:r>
              <w:t xml:space="preserve">Kliento vyresniųjų vadovaujančių asmenų informavimas </w:t>
            </w:r>
          </w:p>
          <w:p w14:paraId="064415F2" w14:textId="77777777" w:rsidR="002F1FC1" w:rsidRDefault="00982499">
            <w:pPr>
              <w:pStyle w:val="ProductList-TableBody"/>
            </w:pPr>
            <w:r>
              <w:t>Atitinkamų išteklių skyrimas nepertraukiamam darbui užtikrinti 24 valandas per parą 7 dienas per savaitę</w:t>
            </w:r>
            <w:r>
              <w:rPr>
                <w:vertAlign w:val="superscript"/>
              </w:rPr>
              <w:t>2</w:t>
            </w:r>
            <w:r>
              <w:t>.</w:t>
            </w:r>
          </w:p>
          <w:p w14:paraId="7D0A8B1D" w14:textId="77777777" w:rsidR="002F1FC1" w:rsidRDefault="00982499">
            <w:pPr>
              <w:pStyle w:val="ProductList-TableBody"/>
            </w:pPr>
            <w:r>
              <w:t>Greita keitimų valdymo specialistų prieiga ir atsakas.</w:t>
            </w:r>
          </w:p>
        </w:tc>
      </w:tr>
      <w:tr w:rsidR="002F1FC1" w14:paraId="7430DA07" w14:textId="77777777">
        <w:tc>
          <w:tcPr>
            <w:tcW w:w="3060" w:type="dxa"/>
            <w:tcBorders>
              <w:top w:val="single" w:sz="4" w:space="0" w:color="000000"/>
              <w:left w:val="single" w:sz="4" w:space="0" w:color="000000"/>
              <w:bottom w:val="single" w:sz="4" w:space="0" w:color="000000"/>
              <w:right w:val="single" w:sz="4" w:space="0" w:color="000000"/>
            </w:tcBorders>
          </w:tcPr>
          <w:p w14:paraId="2FCC0384" w14:textId="77777777" w:rsidR="002F1FC1" w:rsidRDefault="0098249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0AFB39F" w14:textId="77777777" w:rsidR="002F1FC1" w:rsidRDefault="00982499">
            <w:pPr>
              <w:pStyle w:val="ProductList-TableBody"/>
            </w:pPr>
            <w:r>
              <w:t xml:space="preserve">Kritinis poveikis verslui: </w:t>
            </w:r>
          </w:p>
          <w:p w14:paraId="2F8ABE58" w14:textId="77777777" w:rsidR="002F1FC1" w:rsidRDefault="00982499">
            <w:pPr>
              <w:pStyle w:val="ProductList-TableBody"/>
            </w:pPr>
            <w:r>
              <w:t>Sutrinka arba labai pablogėjo paslaugų kokybė.</w:t>
            </w:r>
          </w:p>
          <w:p w14:paraId="78B4F8CD" w14:textId="77777777" w:rsidR="002F1FC1" w:rsidRDefault="0098249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1B9D193" w14:textId="77777777" w:rsidR="002F1FC1" w:rsidRDefault="00982499">
            <w:pPr>
              <w:pStyle w:val="ProductList-TableBody"/>
            </w:pPr>
            <w:r>
              <w:t>Atsakymas į 1-ą skambutį per valandą arba greičiau</w:t>
            </w:r>
          </w:p>
          <w:p w14:paraId="60A9CD0A" w14:textId="77777777" w:rsidR="002F1FC1" w:rsidRDefault="00982499">
            <w:pPr>
              <w:pStyle w:val="ProductList-TableBody"/>
            </w:pPr>
            <w:r>
              <w:t>„Microsoft“ atstovai, jei būtina, atvyksta pas Klientą.</w:t>
            </w:r>
          </w:p>
          <w:p w14:paraId="6D2BF443" w14:textId="77777777" w:rsidR="002F1FC1" w:rsidRDefault="00982499">
            <w:pPr>
              <w:pStyle w:val="ProductList-TableBody"/>
            </w:pPr>
            <w:r>
              <w:t>Nepertraukiamas darbas 24 valandas per parą 7 dienas per savaitę.</w:t>
            </w:r>
          </w:p>
          <w:p w14:paraId="4A46A34D" w14:textId="77777777" w:rsidR="002F1FC1" w:rsidRDefault="0098249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12F3AFA5" w14:textId="77777777" w:rsidR="002F1FC1" w:rsidRDefault="00982499">
            <w:pPr>
              <w:pStyle w:val="ProductList-TableBody"/>
            </w:pPr>
            <w:r>
              <w:t>Atitinkamų išteklių skyrimas nepertraukiamam darbui užtikrinti 24 valandas per parą 7 dienas per savaitę</w:t>
            </w:r>
            <w:r>
              <w:rPr>
                <w:vertAlign w:val="superscript"/>
              </w:rPr>
              <w:t>2</w:t>
            </w:r>
            <w:r>
              <w:t>.</w:t>
            </w:r>
          </w:p>
          <w:p w14:paraId="29A60B49" w14:textId="77777777" w:rsidR="002F1FC1" w:rsidRDefault="00982499">
            <w:pPr>
              <w:pStyle w:val="ProductList-TableBody"/>
            </w:pPr>
            <w:r>
              <w:t>Greita keitimų valdymo specialistų prieiga ir atsakas.</w:t>
            </w:r>
          </w:p>
          <w:p w14:paraId="620BA7CA" w14:textId="77777777" w:rsidR="002F1FC1" w:rsidRDefault="00982499">
            <w:pPr>
              <w:pStyle w:val="ProductList-TableBody"/>
            </w:pPr>
            <w:r>
              <w:t>Vadovybės informavimas.</w:t>
            </w:r>
          </w:p>
        </w:tc>
      </w:tr>
      <w:tr w:rsidR="002F1FC1" w14:paraId="476F1FBE" w14:textId="77777777">
        <w:tc>
          <w:tcPr>
            <w:tcW w:w="3060" w:type="dxa"/>
            <w:tcBorders>
              <w:top w:val="single" w:sz="4" w:space="0" w:color="000000"/>
              <w:left w:val="single" w:sz="4" w:space="0" w:color="000000"/>
              <w:bottom w:val="single" w:sz="4" w:space="0" w:color="000000"/>
              <w:right w:val="single" w:sz="4" w:space="0" w:color="000000"/>
            </w:tcBorders>
          </w:tcPr>
          <w:p w14:paraId="11294318" w14:textId="77777777" w:rsidR="002F1FC1" w:rsidRDefault="0098249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6FFAFA1" w14:textId="77777777" w:rsidR="002F1FC1" w:rsidRDefault="00982499">
            <w:pPr>
              <w:pStyle w:val="ProductList-TableBody"/>
            </w:pPr>
            <w:r>
              <w:t xml:space="preserve">Vidutiniškas poveikis verslui: </w:t>
            </w:r>
          </w:p>
          <w:p w14:paraId="4A01B15E" w14:textId="77777777" w:rsidR="002F1FC1" w:rsidRDefault="00982499">
            <w:pPr>
              <w:pStyle w:val="ProductList-TableBody"/>
            </w:pPr>
            <w:r>
              <w:t>Sutriko arba perpus pablogėjo paslaugų kokybė, tačiau darbą galima tęsti ribota apimtimi.</w:t>
            </w:r>
          </w:p>
          <w:p w14:paraId="3DFE42FB" w14:textId="77777777" w:rsidR="002F1FC1" w:rsidRDefault="0098249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5C7D3C" w14:textId="77777777" w:rsidR="002F1FC1" w:rsidRDefault="00982499">
            <w:pPr>
              <w:pStyle w:val="ProductList-TableBody"/>
            </w:pPr>
            <w:r>
              <w:t>Atsakymas į 1-ą skambutį per 2 valandas arba greičiau</w:t>
            </w:r>
          </w:p>
          <w:p w14:paraId="1D3D4FC6" w14:textId="77777777" w:rsidR="002F1FC1" w:rsidRDefault="0098249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2A24C3" w14:textId="77777777" w:rsidR="002F1FC1" w:rsidRDefault="00982499">
            <w:pPr>
              <w:pStyle w:val="ProductList-TableBody"/>
            </w:pPr>
            <w:r>
              <w:t>Atitinkamų išteklių skyrimas, kad darbas būtų vykdomas nepertraukiamai darbo valandomis</w:t>
            </w:r>
            <w:r>
              <w:rPr>
                <w:vertAlign w:val="superscript"/>
              </w:rPr>
              <w:t>1</w:t>
            </w:r>
            <w:r>
              <w:t>.</w:t>
            </w:r>
          </w:p>
          <w:p w14:paraId="6FD131C4" w14:textId="77777777" w:rsidR="002F1FC1" w:rsidRDefault="00982499">
            <w:pPr>
              <w:pStyle w:val="ProductList-TableBody"/>
            </w:pPr>
            <w:r>
              <w:t>Keitimų valdymo specialistų prieiga ir atsakas per 4 darbo valandas</w:t>
            </w:r>
            <w:r>
              <w:rPr>
                <w:vertAlign w:val="superscript"/>
              </w:rPr>
              <w:t>1</w:t>
            </w:r>
          </w:p>
        </w:tc>
      </w:tr>
      <w:tr w:rsidR="002F1FC1" w14:paraId="5169667D" w14:textId="77777777">
        <w:tc>
          <w:tcPr>
            <w:tcW w:w="3060" w:type="dxa"/>
            <w:tcBorders>
              <w:top w:val="single" w:sz="4" w:space="0" w:color="000000"/>
              <w:left w:val="single" w:sz="4" w:space="0" w:color="000000"/>
              <w:bottom w:val="single" w:sz="4" w:space="0" w:color="000000"/>
              <w:right w:val="single" w:sz="4" w:space="0" w:color="000000"/>
            </w:tcBorders>
          </w:tcPr>
          <w:p w14:paraId="0D219976" w14:textId="77777777" w:rsidR="002F1FC1" w:rsidRDefault="0098249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5D090ABF" w14:textId="77777777" w:rsidR="002F1FC1" w:rsidRDefault="00982499">
            <w:pPr>
              <w:pStyle w:val="ProductList-TableBody"/>
            </w:pPr>
            <w:r>
              <w:t xml:space="preserve">Minimalus poveikis verslui: </w:t>
            </w:r>
          </w:p>
          <w:p w14:paraId="3EEE3B25" w14:textId="77777777" w:rsidR="002F1FC1" w:rsidRDefault="00982499">
            <w:pPr>
              <w:pStyle w:val="ProductList-TableBody"/>
            </w:pPr>
            <w:r>
              <w:t>Verslas Iš esmės funkcionuoja su nedideliais paslaugų sutrikimais arba be jų.</w:t>
            </w:r>
          </w:p>
          <w:p w14:paraId="545FDAA6" w14:textId="77777777" w:rsidR="002F1FC1" w:rsidRDefault="0098249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53F4D5" w14:textId="77777777" w:rsidR="002F1FC1" w:rsidRDefault="00982499">
            <w:pPr>
              <w:pStyle w:val="ProductList-TableBody"/>
            </w:pPr>
            <w:r>
              <w:t>Atsakymas į 1-ą skambutį per 4 valandas arba greičiau</w:t>
            </w:r>
          </w:p>
          <w:p w14:paraId="3BE48A1D" w14:textId="77777777" w:rsidR="002F1FC1" w:rsidRDefault="0098249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934264" w14:textId="77777777" w:rsidR="002F1FC1" w:rsidRDefault="00982499">
            <w:pPr>
              <w:pStyle w:val="ProductList-TableBody"/>
            </w:pPr>
            <w:r>
              <w:t>Pateikiama tiksli apie incidentą pranešusio kontaktinio asmens informacija.</w:t>
            </w:r>
          </w:p>
          <w:p w14:paraId="3166D796" w14:textId="77777777" w:rsidR="002F1FC1" w:rsidRDefault="00982499">
            <w:pPr>
              <w:pStyle w:val="ProductList-TableBody"/>
            </w:pPr>
            <w:r>
              <w:t>Reaguojama per 24 valandas</w:t>
            </w:r>
          </w:p>
        </w:tc>
      </w:tr>
    </w:tbl>
    <w:p w14:paraId="538DB0CF" w14:textId="77777777" w:rsidR="002F1FC1" w:rsidRDefault="00982499">
      <w:pPr>
        <w:pStyle w:val="ProductList-Body"/>
      </w:pPr>
      <w:r>
        <w:rPr>
          <w:vertAlign w:val="superscript"/>
        </w:rPr>
        <w:t>1</w:t>
      </w:r>
      <w:r>
        <w:rPr>
          <w:i/>
        </w:rPr>
        <w:t>Darbo valandos nustatomos konkrečiose vietose.</w:t>
      </w:r>
    </w:p>
    <w:p w14:paraId="7DC4E883" w14:textId="77777777" w:rsidR="002F1FC1" w:rsidRDefault="0098249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0618D856" w14:textId="77777777" w:rsidR="002F1FC1" w:rsidRDefault="002F1FC1">
      <w:pPr>
        <w:pStyle w:val="ProductList-Body"/>
      </w:pPr>
    </w:p>
    <w:p w14:paraId="023020B4" w14:textId="77777777" w:rsidR="002F1FC1" w:rsidRDefault="00982499">
      <w:pPr>
        <w:pStyle w:val="ProductList-ClauseHeading"/>
        <w:outlineLvl w:val="2"/>
      </w:pPr>
      <w:r>
        <w:t>Susijusios verslo taisyklės</w:t>
      </w:r>
    </w:p>
    <w:p w14:paraId="0B635B7B" w14:textId="77777777" w:rsidR="002F1FC1" w:rsidRDefault="0098249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7DB9391A" w14:textId="77777777" w:rsidR="002F1FC1" w:rsidRDefault="00982499">
      <w:pPr>
        <w:pStyle w:val="ProductList-Offering1Heading"/>
        <w:outlineLvl w:val="1"/>
      </w:pPr>
      <w:bookmarkStart w:id="341" w:name="_Sec566"/>
      <w:r>
        <w:t>„Microsoft“ skaitmeninių konsultavimo paslaugų pasiūlymai</w:t>
      </w:r>
      <w:bookmarkEnd w:id="341"/>
      <w:r>
        <w:fldChar w:fldCharType="begin"/>
      </w:r>
      <w:r>
        <w:instrText xml:space="preserve"> TC "„Microsoft“ skaitmeninių konsultavimo paslaugų pasiūlymai" \l 2</w:instrText>
      </w:r>
      <w:r>
        <w:fldChar w:fldCharType="end"/>
      </w:r>
    </w:p>
    <w:p w14:paraId="45D08CDA" w14:textId="77777777" w:rsidR="002F1FC1" w:rsidRDefault="00982499">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2F1FC1" w14:paraId="020863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85FD5" w14:textId="77777777" w:rsidR="002F1FC1" w:rsidRDefault="0098249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16A02" w14:textId="77777777" w:rsidR="002F1FC1" w:rsidRDefault="0098249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CC3D8" w14:textId="77777777" w:rsidR="002F1FC1" w:rsidRDefault="0098249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41E559" w14:textId="77777777" w:rsidR="002F1FC1" w:rsidRDefault="00982499">
            <w:pPr>
              <w:pStyle w:val="ProductList-TableBody"/>
            </w:pPr>
            <w:r>
              <w:rPr>
                <w:color w:val="FFFFFF"/>
              </w:rPr>
              <w:t>„Digital Advisory Portfolio“</w:t>
            </w:r>
          </w:p>
        </w:tc>
      </w:tr>
      <w:tr w:rsidR="002F1FC1" w14:paraId="3C3F800A" w14:textId="77777777">
        <w:tc>
          <w:tcPr>
            <w:tcW w:w="3060" w:type="dxa"/>
            <w:tcBorders>
              <w:top w:val="single" w:sz="4" w:space="0" w:color="000000"/>
              <w:left w:val="single" w:sz="4" w:space="0" w:color="000000"/>
              <w:bottom w:val="single" w:sz="4" w:space="0" w:color="000000"/>
              <w:right w:val="single" w:sz="4" w:space="0" w:color="000000"/>
            </w:tcBorders>
          </w:tcPr>
          <w:p w14:paraId="16E94DA2" w14:textId="77777777" w:rsidR="002F1FC1" w:rsidRDefault="0098249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0F540ABF" w14:textId="77777777" w:rsidR="002F1FC1" w:rsidRDefault="009824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2D0DC7" w14:textId="77777777" w:rsidR="002F1FC1" w:rsidRDefault="0098249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97658F5" w14:textId="77777777" w:rsidR="002F1FC1" w:rsidRDefault="00982499">
            <w:pPr>
              <w:pStyle w:val="ProductList-TableBody"/>
            </w:pPr>
            <w:r>
              <w:t>9RO-xxxx</w:t>
            </w:r>
          </w:p>
        </w:tc>
      </w:tr>
      <w:tr w:rsidR="002F1FC1" w14:paraId="2E32B792" w14:textId="77777777">
        <w:tc>
          <w:tcPr>
            <w:tcW w:w="3060" w:type="dxa"/>
            <w:tcBorders>
              <w:top w:val="single" w:sz="4" w:space="0" w:color="000000"/>
              <w:left w:val="single" w:sz="4" w:space="0" w:color="000000"/>
              <w:bottom w:val="single" w:sz="4" w:space="0" w:color="000000"/>
              <w:right w:val="single" w:sz="4" w:space="0" w:color="000000"/>
            </w:tcBorders>
          </w:tcPr>
          <w:p w14:paraId="6B1FD756" w14:textId="77777777" w:rsidR="002F1FC1" w:rsidRDefault="0098249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F94DC5A" w14:textId="77777777" w:rsidR="002F1FC1" w:rsidRDefault="0098249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4CD647EE" w14:textId="77777777" w:rsidR="002F1FC1" w:rsidRDefault="0098249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53924A21" w14:textId="77777777" w:rsidR="002F1FC1" w:rsidRDefault="00982499">
            <w:pPr>
              <w:pStyle w:val="ProductList-TableBody"/>
            </w:pPr>
            <w:r>
              <w:t>„Microsoft“ skaitmeninės konsultavimo paslaugos ir įmonių aptarnavimo komandos paslaugos, kurių bendra teikimo trukmė – ne daugiau kaip 1 600 val.</w:t>
            </w:r>
          </w:p>
        </w:tc>
      </w:tr>
      <w:tr w:rsidR="002F1FC1" w14:paraId="17F48C1C" w14:textId="77777777">
        <w:tc>
          <w:tcPr>
            <w:tcW w:w="3060" w:type="dxa"/>
            <w:tcBorders>
              <w:top w:val="single" w:sz="4" w:space="0" w:color="000000"/>
              <w:left w:val="single" w:sz="4" w:space="0" w:color="000000"/>
              <w:bottom w:val="single" w:sz="4" w:space="0" w:color="000000"/>
              <w:right w:val="single" w:sz="4" w:space="0" w:color="000000"/>
            </w:tcBorders>
          </w:tcPr>
          <w:p w14:paraId="6AB91EDF" w14:textId="77777777" w:rsidR="002F1FC1" w:rsidRDefault="0098249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5AE2521D"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74FB1A"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D1E2BF" w14:textId="77777777" w:rsidR="002F1FC1" w:rsidRDefault="002F1FC1">
            <w:pPr>
              <w:pStyle w:val="ProductList-TableBody"/>
            </w:pPr>
          </w:p>
        </w:tc>
      </w:tr>
      <w:tr w:rsidR="002F1FC1" w14:paraId="14600597" w14:textId="77777777">
        <w:tc>
          <w:tcPr>
            <w:tcW w:w="3060" w:type="dxa"/>
            <w:tcBorders>
              <w:top w:val="single" w:sz="4" w:space="0" w:color="000000"/>
              <w:left w:val="single" w:sz="4" w:space="0" w:color="000000"/>
              <w:bottom w:val="single" w:sz="4" w:space="0" w:color="000000"/>
              <w:right w:val="single" w:sz="4" w:space="0" w:color="000000"/>
            </w:tcBorders>
          </w:tcPr>
          <w:p w14:paraId="1BAFD608" w14:textId="77777777" w:rsidR="002F1FC1" w:rsidRDefault="0098249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43B2ABCD"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75A879"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CCEAFF" w14:textId="77777777" w:rsidR="002F1FC1" w:rsidRDefault="002F1FC1">
            <w:pPr>
              <w:pStyle w:val="ProductList-TableBody"/>
            </w:pPr>
          </w:p>
        </w:tc>
      </w:tr>
      <w:tr w:rsidR="002F1FC1" w14:paraId="2C15B40B" w14:textId="77777777">
        <w:tc>
          <w:tcPr>
            <w:tcW w:w="3060" w:type="dxa"/>
            <w:tcBorders>
              <w:top w:val="single" w:sz="4" w:space="0" w:color="000000"/>
              <w:left w:val="single" w:sz="4" w:space="0" w:color="000000"/>
              <w:bottom w:val="single" w:sz="4" w:space="0" w:color="000000"/>
              <w:right w:val="single" w:sz="4" w:space="0" w:color="000000"/>
            </w:tcBorders>
          </w:tcPr>
          <w:p w14:paraId="42C33A3D" w14:textId="77777777" w:rsidR="002F1FC1" w:rsidRDefault="0098249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569DFB78"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C5051C" w14:textId="77777777" w:rsidR="002F1FC1" w:rsidRDefault="002F1F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61C6D4" w14:textId="77777777" w:rsidR="002F1FC1" w:rsidRDefault="002F1FC1">
            <w:pPr>
              <w:pStyle w:val="ProductList-TableBody"/>
            </w:pPr>
          </w:p>
        </w:tc>
      </w:tr>
      <w:tr w:rsidR="002F1FC1" w14:paraId="6BA908E1" w14:textId="77777777">
        <w:tc>
          <w:tcPr>
            <w:tcW w:w="3060" w:type="dxa"/>
            <w:tcBorders>
              <w:top w:val="single" w:sz="4" w:space="0" w:color="000000"/>
              <w:left w:val="single" w:sz="4" w:space="0" w:color="000000"/>
              <w:bottom w:val="single" w:sz="4" w:space="0" w:color="000000"/>
              <w:right w:val="single" w:sz="4" w:space="0" w:color="000000"/>
            </w:tcBorders>
          </w:tcPr>
          <w:p w14:paraId="57A8DBBE" w14:textId="77777777" w:rsidR="002F1FC1" w:rsidRDefault="0098249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02E863" w14:textId="77777777" w:rsidR="002F1FC1" w:rsidRDefault="0098249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7E99C1B4" w14:textId="77777777" w:rsidR="002F1FC1" w:rsidRDefault="002F1FC1">
            <w:pPr>
              <w:pStyle w:val="ProductList-TableBody"/>
            </w:pPr>
          </w:p>
        </w:tc>
      </w:tr>
    </w:tbl>
    <w:p w14:paraId="4EC68E8F" w14:textId="77777777" w:rsidR="002F1FC1" w:rsidRDefault="002F1FC1">
      <w:pPr>
        <w:pStyle w:val="ProductList-Body"/>
      </w:pPr>
    </w:p>
    <w:p w14:paraId="3257D04D" w14:textId="77777777" w:rsidR="002F1FC1" w:rsidRDefault="00982499">
      <w:pPr>
        <w:pStyle w:val="ProductList-ClauseHeading"/>
        <w:outlineLvl w:val="2"/>
      </w:pPr>
      <w:r>
        <w:t>Skaitmeninių konsultavimo paslaugų moduliai</w:t>
      </w:r>
    </w:p>
    <w:p w14:paraId="6DDEF755" w14:textId="77777777" w:rsidR="002F1FC1" w:rsidRDefault="00982499">
      <w:pPr>
        <w:pStyle w:val="ProductList-Body"/>
      </w:pPr>
      <w:r>
        <w:t>Skaitmeninės konsultavimo paslaugos apima vieną Skaitmeninių konsultavimo paslaugų modulį arba daugiau, kaip nurodyta Paslaugų teikimo plane.</w:t>
      </w:r>
    </w:p>
    <w:p w14:paraId="1DC35E29" w14:textId="77777777" w:rsidR="002F1FC1" w:rsidRDefault="002F1FC1">
      <w:pPr>
        <w:pStyle w:val="ProductList-Body"/>
      </w:pPr>
    </w:p>
    <w:p w14:paraId="6AFFFC1F" w14:textId="77777777" w:rsidR="002F1FC1" w:rsidRDefault="00982499">
      <w:pPr>
        <w:pStyle w:val="ProductList-ClauseHeading"/>
        <w:outlineLvl w:val="2"/>
      </w:pPr>
      <w:r>
        <w:t>Neteiktinos paslaugos</w:t>
      </w:r>
    </w:p>
    <w:p w14:paraId="7978180F" w14:textId="77777777" w:rsidR="002F1FC1" w:rsidRDefault="0098249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F3FFFBF" w14:textId="77777777" w:rsidR="002F1FC1" w:rsidRDefault="002F1FC1">
      <w:pPr>
        <w:pStyle w:val="ProductList-Body"/>
      </w:pPr>
    </w:p>
    <w:p w14:paraId="25430573" w14:textId="77777777" w:rsidR="002F1FC1" w:rsidRDefault="00982499">
      <w:pPr>
        <w:pStyle w:val="ProductList-ClauseHeading"/>
        <w:outlineLvl w:val="2"/>
      </w:pPr>
      <w:r>
        <w:t>Kliento pareigos</w:t>
      </w:r>
    </w:p>
    <w:p w14:paraId="1734D60F" w14:textId="77777777" w:rsidR="002F1FC1" w:rsidRDefault="0098249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6104C9A6" w14:textId="77777777" w:rsidR="002F1FC1" w:rsidRDefault="00982499">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60132801"/>
      <w:r>
        <w:instrText>Pasiūlymai, susiję su pardavimo efektyvumo didinimo paslauga</w:instrText>
      </w:r>
      <w:bookmarkEnd w:id="343"/>
      <w:r>
        <w:instrText>" \l 2</w:instrText>
      </w:r>
      <w:r>
        <w:fldChar w:fldCharType="end"/>
      </w:r>
    </w:p>
    <w:p w14:paraId="0FB8DB18" w14:textId="77777777" w:rsidR="002F1FC1" w:rsidRDefault="00982499">
      <w:pPr>
        <w:pStyle w:val="ProductList-ClauseHeading"/>
        <w:outlineLvl w:val="2"/>
      </w:pPr>
      <w:r>
        <w:t>Pardavimo efektyvumo didinimo paslaugos apžvalga</w:t>
      </w:r>
    </w:p>
    <w:p w14:paraId="41B9EFE0" w14:textId="77777777" w:rsidR="002F1FC1" w:rsidRDefault="00982499">
      <w:pPr>
        <w:pStyle w:val="ProductList-Body"/>
      </w:pPr>
      <w:r>
        <w:t>Pardavimo efektyvumo didinimo paslauga – tai viena iš „Microsoft“ paslaugų, teikiama keturias (4) savaites siekiant užtikrinti konkrečių „Microsoft Dynamics 365“ funkcijų realizavimą.</w:t>
      </w:r>
    </w:p>
    <w:p w14:paraId="15343B25" w14:textId="77777777" w:rsidR="002F1FC1" w:rsidRDefault="002F1FC1">
      <w:pPr>
        <w:pStyle w:val="ProductList-Body"/>
      </w:pPr>
    </w:p>
    <w:p w14:paraId="0FCDBAF5" w14:textId="77777777" w:rsidR="002F1FC1" w:rsidRDefault="00982499">
      <w:pPr>
        <w:pStyle w:val="ProductList-Body"/>
      </w:pPr>
      <w:r>
        <w:t>Su Pardavimo efektyvumo didinimo pasiūlymu numatomos toliau nurodytos paslaugos.</w:t>
      </w:r>
    </w:p>
    <w:p w14:paraId="628A0B8A" w14:textId="77777777" w:rsidR="002F1FC1" w:rsidRDefault="00982499" w:rsidP="008B5129">
      <w:pPr>
        <w:pStyle w:val="ProductList-Bullet"/>
        <w:numPr>
          <w:ilvl w:val="0"/>
          <w:numId w:val="75"/>
        </w:numPr>
      </w:pPr>
      <w:r>
        <w:rPr>
          <w:b/>
          <w:color w:val="00188F"/>
        </w:rPr>
        <w:t>Paslaugų teikimo planas</w:t>
      </w:r>
      <w:r>
        <w:t>: sukurtas „Microsoft“ konsultanto ir atitinkantis kliento verslo tikslus bei poreikius.</w:t>
      </w:r>
    </w:p>
    <w:p w14:paraId="64E9925C" w14:textId="77777777" w:rsidR="002F1FC1" w:rsidRDefault="00982499" w:rsidP="008B5129">
      <w:pPr>
        <w:pStyle w:val="ProductList-Bullet"/>
        <w:numPr>
          <w:ilvl w:val="0"/>
          <w:numId w:val="75"/>
        </w:numPr>
      </w:pPr>
      <w:r>
        <w:rPr>
          <w:b/>
          <w:color w:val="00188F"/>
        </w:rPr>
        <w:t>Seminarai</w:t>
      </w:r>
      <w:r>
        <w:t>: iki šešiolikos (16) val. seminarų iš viso.</w:t>
      </w:r>
    </w:p>
    <w:p w14:paraId="6FA0BC78" w14:textId="77777777" w:rsidR="002F1FC1" w:rsidRDefault="00982499" w:rsidP="008B5129">
      <w:pPr>
        <w:pStyle w:val="ProductList-Bullet"/>
        <w:numPr>
          <w:ilvl w:val="1"/>
          <w:numId w:val="75"/>
        </w:numPr>
      </w:pPr>
      <w:r>
        <w:t>Ne daugiau kaip du (2) pažintinio pobūdžio seminarai, per kuriuos aiškindami pagrindiniai naudojimo atvejai ir Kliento nurodyti su verslu susiję konfigūracijai keliami reikalavimai.</w:t>
      </w:r>
    </w:p>
    <w:p w14:paraId="046B3AC3" w14:textId="77777777" w:rsidR="002F1FC1" w:rsidRDefault="00982499" w:rsidP="008B5129">
      <w:pPr>
        <w:pStyle w:val="ProductList-Bullet"/>
        <w:numPr>
          <w:ilvl w:val="1"/>
          <w:numId w:val="75"/>
        </w:numPr>
      </w:pPr>
      <w:r>
        <w:t>Ne daugiau kaip keturi (4) seminarai, skirti kūrimo procesų apžvalgai.</w:t>
      </w:r>
    </w:p>
    <w:p w14:paraId="20BA055C" w14:textId="77777777" w:rsidR="002F1FC1" w:rsidRDefault="00982499" w:rsidP="008B5129">
      <w:pPr>
        <w:pStyle w:val="ProductList-Bullet"/>
        <w:numPr>
          <w:ilvl w:val="0"/>
          <w:numId w:val="7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1B6C6EF2" w14:textId="77777777" w:rsidR="002F1FC1" w:rsidRDefault="00982499" w:rsidP="008B5129">
      <w:pPr>
        <w:pStyle w:val="ProductList-Bullet"/>
        <w:numPr>
          <w:ilvl w:val="0"/>
          <w:numId w:val="7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9E8E932" w14:textId="77777777" w:rsidR="002F1FC1" w:rsidRDefault="00982499" w:rsidP="008B5129">
      <w:pPr>
        <w:pStyle w:val="ProductList-Bullet"/>
        <w:numPr>
          <w:ilvl w:val="0"/>
          <w:numId w:val="75"/>
        </w:numPr>
      </w:pPr>
      <w:r>
        <w:rPr>
          <w:b/>
          <w:color w:val="00188F"/>
        </w:rPr>
        <w:t>Testavimas</w:t>
      </w:r>
      <w:r>
        <w:t>: skiriamos ne daugiau kaip dvidešimt šešios (26) valandos, ne daugiau kaip du (2) testai (pvz., sistemos testas ir UAT).</w:t>
      </w:r>
    </w:p>
    <w:p w14:paraId="6746EE3D" w14:textId="77777777" w:rsidR="002F1FC1" w:rsidRDefault="00982499" w:rsidP="008B5129">
      <w:pPr>
        <w:pStyle w:val="ProductList-Bullet"/>
        <w:numPr>
          <w:ilvl w:val="0"/>
          <w:numId w:val="75"/>
        </w:numPr>
      </w:pPr>
      <w:r>
        <w:rPr>
          <w:b/>
          <w:color w:val="00188F"/>
        </w:rPr>
        <w:t>Mokymas ir žinių perdavimas</w:t>
      </w:r>
      <w:r>
        <w:t>: vienas (1) su produktu susijęs Kliento vartotojų mokymo užsiėmimas, trunkantis ne ilgiau kaip keturias (4) valandas.</w:t>
      </w:r>
    </w:p>
    <w:p w14:paraId="272E9A84" w14:textId="77777777" w:rsidR="002F1FC1" w:rsidRDefault="00982499" w:rsidP="008B5129">
      <w:pPr>
        <w:pStyle w:val="ProductList-Bullet"/>
        <w:numPr>
          <w:ilvl w:val="0"/>
          <w:numId w:val="75"/>
        </w:numPr>
      </w:pPr>
      <w:r>
        <w:rPr>
          <w:b/>
          <w:color w:val="00188F"/>
        </w:rPr>
        <w:t>Pagalba diegiant</w:t>
      </w:r>
      <w:r>
        <w:t>: ne daugiau kaip keturiasdešimt (40) valandų su diegimu ir paleidimu susijusios pagalbos (4 sav.), atsižvelgiant į iš anksto nustatytą projekto apimtį ir reikalavimus.</w:t>
      </w:r>
    </w:p>
    <w:p w14:paraId="41EA7333" w14:textId="77777777" w:rsidR="002F1FC1" w:rsidRDefault="002F1FC1">
      <w:pPr>
        <w:pStyle w:val="ProductList-Body"/>
      </w:pPr>
    </w:p>
    <w:p w14:paraId="5A523CAC" w14:textId="77777777" w:rsidR="002F1FC1" w:rsidRDefault="00982499">
      <w:pPr>
        <w:pStyle w:val="ProductList-ClauseHeading"/>
        <w:outlineLvl w:val="2"/>
      </w:pPr>
      <w:r>
        <w:t>Kliento pareigos</w:t>
      </w:r>
    </w:p>
    <w:p w14:paraId="1FEE87D3" w14:textId="77777777" w:rsidR="002F1FC1" w:rsidRDefault="0098249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1CDD6E5D"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21462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FAEE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1C04E3F5" w14:textId="77777777" w:rsidR="002F1FC1" w:rsidRDefault="002F1FC1">
      <w:pPr>
        <w:pStyle w:val="ProductList-Body"/>
      </w:pPr>
    </w:p>
    <w:p w14:paraId="02A9FC62" w14:textId="77777777" w:rsidR="002F1FC1" w:rsidRDefault="00982499">
      <w:pPr>
        <w:pStyle w:val="ProductList-SectionHeading"/>
        <w:pageBreakBefore/>
        <w:outlineLvl w:val="0"/>
      </w:pPr>
      <w:bookmarkStart w:id="344" w:name="_Sec563"/>
      <w:bookmarkEnd w:id="338"/>
      <w:r>
        <w:t>E priedas – Papildomos programos sutarties sąlygos</w:t>
      </w:r>
      <w:r>
        <w:fldChar w:fldCharType="begin"/>
      </w:r>
      <w:r>
        <w:instrText xml:space="preserve"> TC "</w:instrText>
      </w:r>
      <w:bookmarkStart w:id="345" w:name="_Toc60132802"/>
      <w:r>
        <w:instrText>E priedas – Papildomos programos sutarties sąlygos</w:instrText>
      </w:r>
      <w:bookmarkEnd w:id="345"/>
      <w:r>
        <w:instrText>" \l 1</w:instrText>
      </w:r>
      <w:r>
        <w:fldChar w:fldCharType="end"/>
      </w:r>
    </w:p>
    <w:p w14:paraId="4E43EEED" w14:textId="77777777" w:rsidR="002F1FC1" w:rsidRDefault="00982499">
      <w:pPr>
        <w:pStyle w:val="ProductList-Body"/>
      </w:pPr>
      <w:r>
        <w:t>Toliau pateiktos sąlygos, kaip nurodyta, yra susiję su Kliento bendrojo licencijavimo sutartimi.</w:t>
      </w:r>
    </w:p>
    <w:p w14:paraId="1F31E433" w14:textId="77777777" w:rsidR="002F1FC1" w:rsidRDefault="00982499">
      <w:pPr>
        <w:pStyle w:val="ProductList-Offering1Heading"/>
        <w:outlineLvl w:val="1"/>
      </w:pPr>
      <w:bookmarkStart w:id="346" w:name="_Sec568"/>
      <w:r>
        <w:t>Papildomos Pasirenkamosios „Plus“ programos sąlygos</w:t>
      </w:r>
      <w:bookmarkEnd w:id="346"/>
      <w:r>
        <w:fldChar w:fldCharType="begin"/>
      </w:r>
      <w:r>
        <w:instrText xml:space="preserve"> TC "</w:instrText>
      </w:r>
      <w:bookmarkStart w:id="347" w:name="_Toc60132803"/>
      <w:r>
        <w:instrText>Papildomos Pasirenkamosios</w:instrText>
      </w:r>
      <w:bookmarkEnd w:id="347"/>
      <w:r>
        <w:instrText xml:space="preserve"> „Plus“ programos sąlygos" \l 2</w:instrText>
      </w:r>
      <w:r>
        <w:fldChar w:fldCharType="end"/>
      </w:r>
    </w:p>
    <w:p w14:paraId="580C4ACC" w14:textId="77777777" w:rsidR="002F1FC1" w:rsidRDefault="00982499">
      <w:pPr>
        <w:pStyle w:val="ProductList-Body"/>
      </w:pPr>
      <w:r>
        <w:t>Pasirenkamoji „Plius“ reikalauja minimalaus 500 taškų viename telkinyje užsakymo per pirmuosius metus. Šis užsakymo kiekio reikalavimas gali būti atšauktas, jei sudaroma Priskirta sutartis.</w:t>
      </w:r>
    </w:p>
    <w:p w14:paraId="6A9E5EE1" w14:textId="77777777" w:rsidR="002F1FC1" w:rsidRDefault="002F1FC1">
      <w:pPr>
        <w:pStyle w:val="ProductList-Body"/>
      </w:pPr>
    </w:p>
    <w:p w14:paraId="58AAD7B8" w14:textId="77777777" w:rsidR="002F1FC1" w:rsidRDefault="00982499">
      <w:pPr>
        <w:pStyle w:val="ProductList-ClauseHeading"/>
        <w:outlineLvl w:val="2"/>
      </w:pPr>
      <w:r>
        <w:t>Pasirenkamosios „Plius“ kainų lygiai</w:t>
      </w:r>
    </w:p>
    <w:p w14:paraId="2D22A2F5" w14:textId="77777777" w:rsidR="002F1FC1" w:rsidRDefault="0098249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2F1FC1" w14:paraId="6B99A3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D2672C" w14:textId="77777777" w:rsidR="002F1FC1" w:rsidRDefault="0098249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CD87A" w14:textId="77777777" w:rsidR="002F1FC1" w:rsidRDefault="00982499">
            <w:pPr>
              <w:pStyle w:val="ProductList-TableBody"/>
            </w:pPr>
            <w:r>
              <w:rPr>
                <w:color w:val="FFFFFF"/>
              </w:rPr>
              <w:t>Minimalus taškų skaičius per metus telkinyje</w:t>
            </w:r>
          </w:p>
        </w:tc>
      </w:tr>
      <w:tr w:rsidR="002F1FC1" w14:paraId="15DF906F" w14:textId="77777777">
        <w:tc>
          <w:tcPr>
            <w:tcW w:w="6120" w:type="dxa"/>
            <w:tcBorders>
              <w:top w:val="single" w:sz="4" w:space="0" w:color="000000"/>
              <w:left w:val="single" w:sz="4" w:space="0" w:color="000000"/>
              <w:bottom w:val="single" w:sz="4" w:space="0" w:color="000000"/>
              <w:right w:val="single" w:sz="4" w:space="0" w:color="000000"/>
            </w:tcBorders>
          </w:tcPr>
          <w:p w14:paraId="002EB7E3" w14:textId="77777777" w:rsidR="002F1FC1" w:rsidRDefault="009824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51380A" w14:textId="77777777" w:rsidR="002F1FC1" w:rsidRDefault="00982499">
            <w:pPr>
              <w:pStyle w:val="ProductList-TableBody"/>
            </w:pPr>
            <w:r>
              <w:t>500</w:t>
            </w:r>
          </w:p>
        </w:tc>
      </w:tr>
      <w:tr w:rsidR="002F1FC1" w14:paraId="7F467C8C" w14:textId="77777777">
        <w:tc>
          <w:tcPr>
            <w:tcW w:w="6120" w:type="dxa"/>
            <w:tcBorders>
              <w:top w:val="single" w:sz="4" w:space="0" w:color="000000"/>
              <w:left w:val="single" w:sz="4" w:space="0" w:color="000000"/>
              <w:bottom w:val="single" w:sz="4" w:space="0" w:color="000000"/>
              <w:right w:val="single" w:sz="4" w:space="0" w:color="000000"/>
            </w:tcBorders>
          </w:tcPr>
          <w:p w14:paraId="3CB4A80C" w14:textId="77777777" w:rsidR="002F1FC1" w:rsidRDefault="009824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9FB743" w14:textId="77777777" w:rsidR="002F1FC1" w:rsidRDefault="00982499">
            <w:pPr>
              <w:pStyle w:val="ProductList-TableBody"/>
            </w:pPr>
            <w:r>
              <w:t>4,000</w:t>
            </w:r>
          </w:p>
        </w:tc>
      </w:tr>
      <w:tr w:rsidR="002F1FC1" w14:paraId="62F720BE" w14:textId="77777777">
        <w:tc>
          <w:tcPr>
            <w:tcW w:w="6120" w:type="dxa"/>
            <w:tcBorders>
              <w:top w:val="single" w:sz="4" w:space="0" w:color="000000"/>
              <w:left w:val="single" w:sz="4" w:space="0" w:color="000000"/>
              <w:bottom w:val="single" w:sz="4" w:space="0" w:color="000000"/>
              <w:right w:val="single" w:sz="4" w:space="0" w:color="000000"/>
            </w:tcBorders>
          </w:tcPr>
          <w:p w14:paraId="4E2506C3" w14:textId="77777777" w:rsidR="002F1FC1" w:rsidRDefault="009824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814313" w14:textId="77777777" w:rsidR="002F1FC1" w:rsidRDefault="00982499">
            <w:pPr>
              <w:pStyle w:val="ProductList-TableBody"/>
            </w:pPr>
            <w:r>
              <w:t>10,000</w:t>
            </w:r>
          </w:p>
        </w:tc>
      </w:tr>
      <w:tr w:rsidR="002F1FC1" w14:paraId="0547DE58" w14:textId="77777777">
        <w:tc>
          <w:tcPr>
            <w:tcW w:w="6120" w:type="dxa"/>
            <w:tcBorders>
              <w:top w:val="single" w:sz="4" w:space="0" w:color="000000"/>
              <w:left w:val="single" w:sz="4" w:space="0" w:color="000000"/>
              <w:bottom w:val="single" w:sz="4" w:space="0" w:color="000000"/>
              <w:right w:val="single" w:sz="4" w:space="0" w:color="000000"/>
            </w:tcBorders>
          </w:tcPr>
          <w:p w14:paraId="3DB00824" w14:textId="77777777" w:rsidR="002F1FC1" w:rsidRDefault="009824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35353B" w14:textId="77777777" w:rsidR="002F1FC1" w:rsidRDefault="00982499">
            <w:pPr>
              <w:pStyle w:val="ProductList-TableBody"/>
            </w:pPr>
            <w:r>
              <w:t>25,000</w:t>
            </w:r>
          </w:p>
        </w:tc>
      </w:tr>
    </w:tbl>
    <w:p w14:paraId="31299B81" w14:textId="77777777" w:rsidR="002F1FC1" w:rsidRDefault="00982499">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60132804"/>
      <w:r>
        <w:instrText>Priskirtų įrenginių valdymo apibrėžimas</w:instrText>
      </w:r>
      <w:bookmarkEnd w:id="349"/>
      <w:r>
        <w:instrText>" \l 2</w:instrText>
      </w:r>
      <w:r>
        <w:fldChar w:fldCharType="end"/>
      </w:r>
    </w:p>
    <w:p w14:paraId="243F6CEC" w14:textId="77777777" w:rsidR="002F1FC1" w:rsidRDefault="0098249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0425108" w14:textId="77777777" w:rsidR="002F1FC1" w:rsidRDefault="00982499" w:rsidP="008B5129">
      <w:pPr>
        <w:pStyle w:val="ProductList-Bullet"/>
        <w:numPr>
          <w:ilvl w:val="0"/>
          <w:numId w:val="76"/>
        </w:numPr>
      </w:pPr>
      <w:r>
        <w:t>kuris leidžia prisijungti prie jo domeno;</w:t>
      </w:r>
    </w:p>
    <w:p w14:paraId="7B2B7BB1" w14:textId="77777777" w:rsidR="002F1FC1" w:rsidRDefault="00982499" w:rsidP="008B5129">
      <w:pPr>
        <w:pStyle w:val="ProductList-Bullet"/>
        <w:numPr>
          <w:ilvl w:val="0"/>
          <w:numId w:val="76"/>
        </w:numPr>
      </w:pPr>
      <w:r>
        <w:t>kuris autentifikuoja reikalavimą naudoti vidines programas;</w:t>
      </w:r>
    </w:p>
    <w:p w14:paraId="4E3522B2" w14:textId="77777777" w:rsidR="002F1FC1" w:rsidRDefault="00982499" w:rsidP="008B5129">
      <w:pPr>
        <w:pStyle w:val="ProductList-Bullet"/>
        <w:numPr>
          <w:ilvl w:val="0"/>
          <w:numId w:val="76"/>
        </w:numPr>
      </w:pPr>
      <w:r>
        <w:t>kuriame įdiegiami agentai (pvz., antivirusinė programa, nuo kenkėjiškų programų apsauganti programinė įranga arba kiti agentai, privalomi pagal Kliento strategiją);</w:t>
      </w:r>
    </w:p>
    <w:p w14:paraId="6780E7FE" w14:textId="77777777" w:rsidR="002F1FC1" w:rsidRDefault="00982499" w:rsidP="008B5129">
      <w:pPr>
        <w:pStyle w:val="ProductList-Bullet"/>
        <w:numPr>
          <w:ilvl w:val="0"/>
          <w:numId w:val="76"/>
        </w:numPr>
      </w:pPr>
      <w:r>
        <w:t>kuriam tiesiogiai ar netiesiogiai taikomos ir vykdomos grupės strategijos;</w:t>
      </w:r>
    </w:p>
    <w:p w14:paraId="5750F99A" w14:textId="77777777" w:rsidR="002F1FC1" w:rsidRDefault="00982499" w:rsidP="008B5129">
      <w:pPr>
        <w:pStyle w:val="ProductList-Bullet"/>
        <w:numPr>
          <w:ilvl w:val="0"/>
          <w:numId w:val="76"/>
        </w:numPr>
      </w:pPr>
      <w:r>
        <w:t>kuriame jis prašo arba gauna duomenis, konfigūruoja ar duoda nurodymus aparatūrai ar programinei įrangai, kuri tiesiogiai ar netiesiogiai susijusi su operacinės sistemos aplinka;</w:t>
      </w:r>
    </w:p>
    <w:p w14:paraId="58846C39" w14:textId="77777777" w:rsidR="002F1FC1" w:rsidRDefault="00982499" w:rsidP="008B5129">
      <w:pPr>
        <w:pStyle w:val="ProductList-Bullet"/>
        <w:numPr>
          <w:ilvl w:val="0"/>
          <w:numId w:val="76"/>
        </w:numPr>
      </w:pPr>
      <w:r>
        <w:t>kuris suteikia galimybę pasiekti virtualiąją kompiuterių infrastruktūrą (VDI) ne „Windows“ SA, „Microsoft Intune“ (įrenginys) arba „Windows“ virtualiojo kompiuterio prieigos tarptinklinio ryšio teisių taikymo srityje.</w:t>
      </w:r>
    </w:p>
    <w:p w14:paraId="6B38BA65" w14:textId="77777777" w:rsidR="002F1FC1" w:rsidRDefault="002F1FC1">
      <w:pPr>
        <w:pStyle w:val="ProductList-Body"/>
      </w:pPr>
    </w:p>
    <w:p w14:paraId="7A539FE9" w14:textId="77777777" w:rsidR="002F1FC1" w:rsidRDefault="0098249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752AAB26" w14:textId="77777777" w:rsidR="002F1FC1" w:rsidRDefault="00982499">
      <w:pPr>
        <w:pStyle w:val="ProductList-Offering1Heading"/>
        <w:outlineLvl w:val="1"/>
      </w:pPr>
      <w:bookmarkStart w:id="350" w:name="_Sec570"/>
      <w:r>
        <w:t>Internete teikiamos paslaugos, numatytos Atvirosios licencijos programose</w:t>
      </w:r>
      <w:bookmarkEnd w:id="350"/>
      <w:r>
        <w:fldChar w:fldCharType="begin"/>
      </w:r>
      <w:r>
        <w:instrText xml:space="preserve"> TC "</w:instrText>
      </w:r>
      <w:bookmarkStart w:id="351" w:name="_Toc60132805"/>
      <w:r>
        <w:instrText>Internete teikiamos paslaugos, numatytos Atvirosios licencijos programose</w:instrText>
      </w:r>
      <w:bookmarkEnd w:id="351"/>
      <w:r>
        <w:instrText>" \l 2</w:instrText>
      </w:r>
      <w:r>
        <w:fldChar w:fldCharType="end"/>
      </w:r>
    </w:p>
    <w:p w14:paraId="00F4B43D" w14:textId="77777777" w:rsidR="002F1FC1" w:rsidRDefault="0098249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46B33D22" w14:textId="77777777" w:rsidR="002F1FC1" w:rsidRDefault="002F1FC1">
      <w:pPr>
        <w:pStyle w:val="ProductList-Body"/>
      </w:pPr>
    </w:p>
    <w:p w14:paraId="653D2B4D" w14:textId="77777777" w:rsidR="002F1FC1" w:rsidRDefault="0098249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6B30821" w14:textId="77777777" w:rsidR="002F1FC1" w:rsidRDefault="00982499">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60132806"/>
      <w:r>
        <w:instrText>Papildomos Profesionalių paslaugų sąlygos – Sena sutartis</w:instrText>
      </w:r>
      <w:bookmarkEnd w:id="353"/>
      <w:r>
        <w:instrText>" \l 2</w:instrText>
      </w:r>
      <w:r>
        <w:fldChar w:fldCharType="end"/>
      </w:r>
    </w:p>
    <w:p w14:paraId="4D4BCE0D" w14:textId="77777777" w:rsidR="002F1FC1" w:rsidRDefault="0098249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702CB07F" w14:textId="77777777" w:rsidR="002F1FC1" w:rsidRDefault="002F1FC1">
      <w:pPr>
        <w:pStyle w:val="ProductList-Body"/>
      </w:pPr>
    </w:p>
    <w:p w14:paraId="7D7BE7ED" w14:textId="77777777" w:rsidR="002F1FC1" w:rsidRDefault="00982499">
      <w:pPr>
        <w:pStyle w:val="ProductList-ClauseHeading"/>
        <w:outlineLvl w:val="2"/>
      </w:pPr>
      <w:r>
        <w:t>Naudojimo, nuosavybės ir licencijavimo teisės</w:t>
      </w:r>
    </w:p>
    <w:p w14:paraId="157D6F9A" w14:textId="77777777" w:rsidR="002F1FC1" w:rsidRDefault="00982499">
      <w:pPr>
        <w:pStyle w:val="ProductList-SubClauseHeading"/>
        <w:outlineLvl w:val="3"/>
      </w:pPr>
      <w:r>
        <w:t>Pataisos</w:t>
      </w:r>
    </w:p>
    <w:p w14:paraId="082F2E35" w14:textId="77777777" w:rsidR="002F1FC1" w:rsidRDefault="0098249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150C50C4" w14:textId="77777777" w:rsidR="002F1FC1" w:rsidRDefault="002F1FC1">
      <w:pPr>
        <w:pStyle w:val="ProductList-BodyIndented"/>
      </w:pPr>
    </w:p>
    <w:p w14:paraId="14833ACF" w14:textId="77777777" w:rsidR="002F1FC1" w:rsidRDefault="00982499">
      <w:pPr>
        <w:pStyle w:val="ProductList-SubClauseHeading"/>
        <w:outlineLvl w:val="3"/>
      </w:pPr>
      <w:r>
        <w:t>Ankstesnis darbas</w:t>
      </w:r>
    </w:p>
    <w:p w14:paraId="0973D53E" w14:textId="77777777" w:rsidR="002F1FC1" w:rsidRDefault="0098249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3BC86E49" w14:textId="77777777" w:rsidR="002F1FC1" w:rsidRDefault="0098249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33BBA4B" w14:textId="77777777" w:rsidR="002F1FC1" w:rsidRDefault="002F1FC1">
      <w:pPr>
        <w:pStyle w:val="ProductList-BodyIndented"/>
      </w:pPr>
    </w:p>
    <w:p w14:paraId="75668591" w14:textId="77777777" w:rsidR="002F1FC1" w:rsidRDefault="00982499">
      <w:pPr>
        <w:pStyle w:val="ProductList-SubClauseHeading"/>
        <w:outlineLvl w:val="3"/>
      </w:pPr>
      <w:r>
        <w:t>Paslaugų rezultatai</w:t>
      </w:r>
    </w:p>
    <w:p w14:paraId="791EFFF6" w14:textId="77777777" w:rsidR="002F1FC1" w:rsidRDefault="0098249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354E7CF9" w14:textId="77777777" w:rsidR="002F1FC1" w:rsidRDefault="002F1FC1">
      <w:pPr>
        <w:pStyle w:val="ProductList-BodyIndented"/>
      </w:pPr>
    </w:p>
    <w:p w14:paraId="1F1D38FF" w14:textId="77777777" w:rsidR="002F1FC1" w:rsidRDefault="00982499">
      <w:pPr>
        <w:pStyle w:val="ProductList-SubClauseHeading"/>
        <w:outlineLvl w:val="3"/>
      </w:pPr>
      <w:r>
        <w:t>Techninės informacijos, gautos per Profesionalias paslaugas, naudojimas</w:t>
      </w:r>
    </w:p>
    <w:p w14:paraId="3F204EA0" w14:textId="77777777" w:rsidR="002F1FC1" w:rsidRDefault="0098249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55752E9C" w14:textId="77777777" w:rsidR="002F1FC1" w:rsidRDefault="002F1FC1">
      <w:pPr>
        <w:pStyle w:val="ProductList-BodyIndented"/>
      </w:pPr>
    </w:p>
    <w:p w14:paraId="0B89F263" w14:textId="77777777" w:rsidR="002F1FC1" w:rsidRDefault="00982499">
      <w:pPr>
        <w:pStyle w:val="ProductList-SubClauseHeading"/>
        <w:outlineLvl w:val="3"/>
      </w:pPr>
      <w:r>
        <w:t>Atvirojo kodo licencijos apribojimai</w:t>
      </w:r>
    </w:p>
    <w:p w14:paraId="46248007" w14:textId="77777777" w:rsidR="002F1FC1" w:rsidRDefault="0098249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01507200" w14:textId="77777777" w:rsidR="002F1FC1" w:rsidRDefault="002F1FC1">
      <w:pPr>
        <w:pStyle w:val="ProductList-BodyIndented"/>
      </w:pPr>
    </w:p>
    <w:p w14:paraId="06321B3B" w14:textId="77777777" w:rsidR="002F1FC1" w:rsidRDefault="00982499">
      <w:pPr>
        <w:pStyle w:val="ProductList-SubClauseHeading"/>
        <w:outlineLvl w:val="3"/>
      </w:pPr>
      <w:r>
        <w:t>Susijusių įmonių teisės</w:t>
      </w:r>
    </w:p>
    <w:p w14:paraId="4B4B66DF" w14:textId="77777777" w:rsidR="002F1FC1" w:rsidRDefault="0098249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26B66671" w14:textId="77777777" w:rsidR="002F1FC1" w:rsidRDefault="002F1FC1">
      <w:pPr>
        <w:pStyle w:val="ProductList-BodyIndented"/>
      </w:pPr>
    </w:p>
    <w:p w14:paraId="3E84C715" w14:textId="77777777" w:rsidR="002F1FC1" w:rsidRDefault="00982499">
      <w:pPr>
        <w:pStyle w:val="ProductList-ClauseHeading"/>
        <w:outlineLvl w:val="2"/>
      </w:pPr>
      <w:r>
        <w:t>Garantijos ir atsakomybės ribojimas</w:t>
      </w:r>
    </w:p>
    <w:p w14:paraId="06D635CB" w14:textId="77777777" w:rsidR="002F1FC1" w:rsidRDefault="00982499">
      <w:pPr>
        <w:pStyle w:val="ProductList-SubClauseHeading"/>
        <w:outlineLvl w:val="3"/>
      </w:pPr>
      <w:r>
        <w:t>Garantija teikiant Profesionalias paslaugas</w:t>
      </w:r>
    </w:p>
    <w:p w14:paraId="62DA52F5" w14:textId="77777777" w:rsidR="002F1FC1" w:rsidRDefault="0098249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CAD7344" w14:textId="77777777" w:rsidR="002F1FC1" w:rsidRDefault="002F1FC1">
      <w:pPr>
        <w:pStyle w:val="ProductList-BodyIndented"/>
      </w:pPr>
    </w:p>
    <w:p w14:paraId="552BF7FB" w14:textId="77777777" w:rsidR="002F1FC1" w:rsidRDefault="00982499">
      <w:pPr>
        <w:pStyle w:val="ProductList-SubClauseHeading"/>
        <w:outlineLvl w:val="3"/>
      </w:pPr>
      <w:r>
        <w:t>Atsakomybės ribojimas</w:t>
      </w:r>
    </w:p>
    <w:p w14:paraId="12D530D4" w14:textId="77777777" w:rsidR="002F1FC1" w:rsidRDefault="0098249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17BEE3EC" w14:textId="77777777" w:rsidR="002F1FC1" w:rsidRDefault="002F1FC1">
      <w:pPr>
        <w:pStyle w:val="ProductList-BodyIndented"/>
        <w:jc w:val="right"/>
      </w:pPr>
    </w:p>
    <w:tbl>
      <w:tblPr>
        <w:tblStyle w:val="PURTable0"/>
        <w:tblW w:w="0" w:type="dxa"/>
        <w:tblLook w:val="04A0" w:firstRow="1" w:lastRow="0" w:firstColumn="1" w:lastColumn="0" w:noHBand="0" w:noVBand="1"/>
      </w:tblPr>
      <w:tblGrid>
        <w:gridCol w:w="10556"/>
      </w:tblGrid>
      <w:tr w:rsidR="002F1FC1" w14:paraId="1198E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A356"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313519B2" w14:textId="77777777" w:rsidR="002F1FC1" w:rsidRDefault="002F1FC1">
      <w:pPr>
        <w:pStyle w:val="ProductList-BodyIndented"/>
      </w:pPr>
    </w:p>
    <w:p w14:paraId="5D277E0E" w14:textId="77777777" w:rsidR="002F1FC1" w:rsidRDefault="00982499">
      <w:pPr>
        <w:pStyle w:val="ProductList-SectionHeading"/>
        <w:pageBreakBefore/>
        <w:outlineLvl w:val="0"/>
      </w:pPr>
      <w:bookmarkStart w:id="354" w:name="_Sec572"/>
      <w:bookmarkEnd w:id="344"/>
      <w:r>
        <w:t>F priedas – Reklaminiai pasiūlymai</w:t>
      </w:r>
      <w:r>
        <w:fldChar w:fldCharType="begin"/>
      </w:r>
      <w:r>
        <w:instrText xml:space="preserve"> TC "</w:instrText>
      </w:r>
      <w:bookmarkStart w:id="355" w:name="_Toc60132807"/>
      <w:r>
        <w:instrText>F priedas – Reklaminiai pasiūlymai</w:instrText>
      </w:r>
      <w:bookmarkEnd w:id="355"/>
      <w:r>
        <w:instrText>" \l 1</w:instrText>
      </w:r>
      <w:r>
        <w:fldChar w:fldCharType="end"/>
      </w:r>
    </w:p>
    <w:p w14:paraId="4F1BC85C" w14:textId="77777777" w:rsidR="002F1FC1" w:rsidRDefault="002F1FC1">
      <w:pPr>
        <w:pStyle w:val="ProductList-Body"/>
      </w:pPr>
    </w:p>
    <w:p w14:paraId="77E25320" w14:textId="77777777" w:rsidR="002F1FC1" w:rsidRDefault="00982499">
      <w:pPr>
        <w:pStyle w:val="ProductList-OfferingGroupHeading"/>
        <w:outlineLvl w:val="1"/>
      </w:pPr>
      <w:bookmarkStart w:id="356" w:name="_Sec1291"/>
      <w:r>
        <w:t>Saugos ir suderinamumo reklaminis pasiūlymas, skirtas „Microsoft 365“ F1/F3:</w:t>
      </w:r>
      <w:bookmarkEnd w:id="356"/>
      <w:r>
        <w:fldChar w:fldCharType="begin"/>
      </w:r>
      <w:r>
        <w:instrText xml:space="preserve"> TC "</w:instrText>
      </w:r>
      <w:bookmarkStart w:id="357" w:name="_Toc60132808"/>
      <w:r>
        <w:instrText>Saugos ir suderinamumo reklaminis pasiūlymas, skirtas</w:instrText>
      </w:r>
      <w:bookmarkEnd w:id="357"/>
      <w:r>
        <w:instrText xml:space="preserve"> „Microsoft 365“ F1/F3:" \l 2</w:instrText>
      </w:r>
      <w:r>
        <w:fldChar w:fldCharType="end"/>
      </w:r>
    </w:p>
    <w:p w14:paraId="409BED6F" w14:textId="77777777" w:rsidR="002F1FC1" w:rsidRDefault="00982499">
      <w:pPr>
        <w:pStyle w:val="ProductList-Body"/>
      </w:pPr>
      <w:r>
        <w:t>klientai gali įsigyti saugos ir suderinamumo reklaminį pasiūlymą, skirtą „Microsoft 365“ F1/F3, savo „Microsoft 365“ F1/F3 licencijuotiesiems vartotojams su sąlyga, kad visi Kliento vartotojai, turintys pagrindinius darbo įrenginius su 10,1 col. ar didesniu ekranu, nesidalija įrenginiu ir turi „Microsoft 365“ E5 licencijas arba abi „Microsoft 365 E5 Security“ ir „Microsoft 365 E5 Compliance“ licencijas. Saugos ir suderinamumo reklaminis pasiūlymas, skirtas „Microsoft 365“ F1/F3, apima „Microsoft 365 E5 Security“, „Microsoft 365 E5 Compliance“, „Office 365“ apsaugos nuo duomenų praradimo priedą, „Exchange Online“ archyvavimą ir „eDiscovery“ laikymą bei eksportavimą, skirtą „SharePoint Online“ (įskaitant „OneDrive for Business“ failus).</w:t>
      </w:r>
    </w:p>
    <w:p w14:paraId="38F08A13" w14:textId="77777777" w:rsidR="002F1FC1" w:rsidRDefault="00982499">
      <w:pPr>
        <w:pStyle w:val="ProductList-OfferingGroupHeading"/>
        <w:outlineLvl w:val="1"/>
      </w:pPr>
      <w:bookmarkStart w:id="358" w:name="_Sec1290"/>
      <w:r>
        <w:t>„Windows 7 ESU Promotion“, skirtas „Windows E5“, M365 E5 ir M365 E5 saugos vartotojams.</w:t>
      </w:r>
      <w:bookmarkEnd w:id="358"/>
      <w:r>
        <w:fldChar w:fldCharType="begin"/>
      </w:r>
      <w:r>
        <w:instrText xml:space="preserve"> TC "„Windows 7 ESU Promotion“, skirtas „Windows E5“, M365 E5 ir M365 E5 saugos vartotojams." \l 2</w:instrText>
      </w:r>
      <w:r>
        <w:fldChar w:fldCharType="end"/>
      </w:r>
    </w:p>
    <w:p w14:paraId="7EEDD111" w14:textId="77777777" w:rsidR="002F1FC1" w:rsidRDefault="00982499">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047A7509" w14:textId="77777777" w:rsidR="002F1FC1" w:rsidRDefault="00982499">
      <w:pPr>
        <w:pStyle w:val="ProductList-OfferingGroupHeading"/>
        <w:outlineLvl w:val="1"/>
      </w:pPr>
      <w:bookmarkStart w:id="359" w:name="_Sec1303"/>
      <w:r>
        <w:t>Nemokamų garso konferencijų funkcija EA/EAS/EES (tik A3) klientams</w:t>
      </w:r>
      <w:bookmarkEnd w:id="359"/>
      <w:r>
        <w:fldChar w:fldCharType="begin"/>
      </w:r>
      <w:r>
        <w:instrText xml:space="preserve"> TC "</w:instrText>
      </w:r>
      <w:bookmarkStart w:id="360" w:name="_Toc60132809"/>
      <w:r>
        <w:instrText>Nemokamų garso konferencijų funkcija EA/EAS/EES (tik A3) klientams</w:instrText>
      </w:r>
      <w:bookmarkEnd w:id="360"/>
      <w:r>
        <w:instrText>" \l 2</w:instrText>
      </w:r>
      <w:r>
        <w:fldChar w:fldCharType="end"/>
      </w:r>
    </w:p>
    <w:p w14:paraId="68E8977C" w14:textId="77777777" w:rsidR="002F1FC1" w:rsidRDefault="00982499">
      <w:pPr>
        <w:pStyle w:val="ProductList-Body"/>
      </w:pPr>
      <w:r>
        <w:t xml:space="preserve">Klientai gali įsigyti nemokamų garso konferencijų funkcijos licencijas iki registracijos sutarties pabaigos, iki trejų metų. Pasiūlymas galioja nuo 2020 m. rugpjūčio 1 d. iki 2021 m. sausio 31 d., suteikiama tik visiškai naujoms garso konferencijos vietoms (apibrėžiama kaip vietų padidėjimas nuo kiekvieno esamo vietų skaičiaus nuo 2020 m. rugpjūčio 1 d.), skirtoms EA, EAS arba EES (tik A3) klientams, turintiems mokamas prenumeratas, apimančias „Teams“. Neapima vartotojų, pasiekiančių „Teams“ per bandomąjį pasiūlymą. Nesuteikiama klientams ir vartotojams, esantiems Indijoje, ir klientams, esantiems Kinijoje. Norint išlaikyti nemokamą garso konferencijų funkciją, reikia pritaikyti bent 20 % „Teams“ susitikimų per pirmuosius šešis mėnesius nuo reklamavimo licencijų įgijimo. „Teams“ susitikimo pritaikymas skaičiuojamas kaip aktyvių mėnesio vartotojų skaičius, padalytas iš viso mokamų „Teams“ licencijų skaičiaus. Taikomi standartiniai apribojimai (garso konferencijų: </w:t>
      </w:r>
      <w:hyperlink r:id="rId160">
        <w:r>
          <w:rPr>
            <w:color w:val="00467F"/>
            <w:u w:val="single"/>
          </w:rPr>
          <w:t>https://docs.microsoft.com/en-us/microsoftteams/audio-conferencing-in-office-365</w:t>
        </w:r>
      </w:hyperlink>
      <w:r>
        <w:t xml:space="preserve">) ir bandomosios versijos sąlygos (bandomosios versijos sutartis: </w:t>
      </w:r>
      <w:hyperlink r:id="rId161">
        <w:r>
          <w:rPr>
            <w:color w:val="00467F"/>
            <w:u w:val="single"/>
          </w:rPr>
          <w:t>https://legal.office.com/en-us/docid20</w:t>
        </w:r>
      </w:hyperlink>
      <w:r>
        <w:t xml:space="preserve">). Jei reikia daugiau informacijos, susisiekite su „Microsoft“ paskyros atstovu. </w:t>
      </w:r>
    </w:p>
    <w:p w14:paraId="3E08593F" w14:textId="77777777" w:rsidR="002F1FC1" w:rsidRDefault="00982499">
      <w:pPr>
        <w:pStyle w:val="ProductList-OfferingGroupHeading"/>
        <w:outlineLvl w:val="1"/>
      </w:pPr>
      <w:bookmarkStart w:id="361" w:name="_Sec1304"/>
      <w:r>
        <w:t>Nemokamų garso konferencijų funkcija CSP ir „Web Direct“ klientams</w:t>
      </w:r>
      <w:bookmarkEnd w:id="361"/>
      <w:r>
        <w:fldChar w:fldCharType="begin"/>
      </w:r>
      <w:r>
        <w:instrText xml:space="preserve"> TC "</w:instrText>
      </w:r>
      <w:bookmarkStart w:id="362" w:name="_Toc60132810"/>
      <w:r>
        <w:instrText>Nemokamų garso konferencijų funkcija CSP ir</w:instrText>
      </w:r>
      <w:bookmarkEnd w:id="362"/>
      <w:r>
        <w:instrText xml:space="preserve"> „Web Direct“ klientams" \l 2</w:instrText>
      </w:r>
      <w:r>
        <w:fldChar w:fldCharType="end"/>
      </w:r>
    </w:p>
    <w:p w14:paraId="6154A0A0" w14:textId="77777777" w:rsidR="002F1FC1" w:rsidRDefault="00982499">
      <w:pPr>
        <w:pStyle w:val="ProductList-Body"/>
      </w:pPr>
      <w:r>
        <w:t xml:space="preserve">Klientai gali įsigyti nemokamų garso konferencijų funkcijos licencijas, skirtas naudoti iki dvylikos (12) mėnesių, apsilankę savo administravimo portale. Pasiūlymas galioja nuo 2020 m. spalio 1 d. iki 2021 m. kovo 31 d., suteikiamas tik visiškai naujoms garso konferencijų vietoms (apibrėžiama kaip vietų padidėjimas nuo kiekvieno esamo vietų skaičiaus nuo 2020 m. rugpjūčio 1 d.), skirtoms CSP arba „Web Direct“ klientams, turintiems mokamas prenumeratas, apimančias „Teams“. Neapima vartotojų, pasiekiančių „Teams“ per bandomąjį pasiūlymą. Nesuteikiama klientams ir vartotojams, esantiems Indijoje, ir klientams, esantiems Kinijoje. Taikomi standartiniai apribojimai (garso konferencijų: </w:t>
      </w:r>
      <w:hyperlink r:id="rId162">
        <w:r>
          <w:rPr>
            <w:color w:val="00467F"/>
            <w:u w:val="single"/>
          </w:rPr>
          <w:t>https://docs.microsoft.com/en-us/microsoftteams/audio-conferencing-in-office-365</w:t>
        </w:r>
      </w:hyperlink>
      <w:r>
        <w:t xml:space="preserve">) ir bandomosios versijos sąlygos (bandomosios versijos sutartis: </w:t>
      </w:r>
      <w:hyperlink r:id="rId163">
        <w:r>
          <w:rPr>
            <w:color w:val="00467F"/>
            <w:u w:val="single"/>
          </w:rPr>
          <w:t>https://legal.office.com/en-us/docid20</w:t>
        </w:r>
      </w:hyperlink>
      <w:r>
        <w:t>).</w:t>
      </w:r>
    </w:p>
    <w:p w14:paraId="06A2F2B2" w14:textId="77777777" w:rsidR="002F1FC1" w:rsidRDefault="00982499">
      <w:pPr>
        <w:pStyle w:val="ProductList-OfferingGroupHeading"/>
        <w:outlineLvl w:val="1"/>
      </w:pPr>
      <w:bookmarkStart w:id="363" w:name="_Sec1308"/>
      <w:r>
        <w:t>„Power Apps“ reklaminis pasiūlymas EA, EAS ir CSP klientams</w:t>
      </w:r>
      <w:bookmarkEnd w:id="363"/>
      <w:r>
        <w:fldChar w:fldCharType="begin"/>
      </w:r>
      <w:r>
        <w:instrText xml:space="preserve"> TC "„Power Apps“ reklaminis pasiūlymas EA, EAS ir CSP klientams" \l 2</w:instrText>
      </w:r>
      <w:r>
        <w:fldChar w:fldCharType="end"/>
      </w:r>
    </w:p>
    <w:p w14:paraId="34453E9A" w14:textId="77777777" w:rsidR="002F1FC1" w:rsidRDefault="00982499">
      <w:pPr>
        <w:pStyle w:val="ProductList-Body"/>
      </w:pPr>
      <w:r>
        <w:t>Nuo 2020 m. gruodžio 1 d. Iki 2021 m. birželio 30 d. Klientai gali įsigyti viešo reklaminio pasiūlymo „Power Apps“ licenciją kiekvienai Programai ir (arba) „Power Apps“ kiekvienam vartotojui reklaminę licenciją. „Power Apps“ reklaminę programą gali pasiekti visi klientai, turintys esamą ar naują EA, EAS ar CSP sutartį, ir tam reikia įsigyti bent 200 licencijų. „Power Apps“ reklaminę programą kiekvienam vartotojui gali gauti visi klientai, turintys esamą ar naują EA arba EAS, ir reikia bent 5000 licencijų. Jei reikia daugiau informacijos, susisiekite su „Microsoft“ paskyros atstovu.</w:t>
      </w:r>
    </w:p>
    <w:p w14:paraId="5F7F6CAA" w14:textId="77777777" w:rsidR="002F1FC1" w:rsidRDefault="00982499">
      <w:pPr>
        <w:pStyle w:val="ProductList-SectionHeading"/>
        <w:pageBreakBefore/>
        <w:outlineLvl w:val="0"/>
      </w:pPr>
      <w:bookmarkStart w:id="364" w:name="_Sec899"/>
      <w:bookmarkEnd w:id="354"/>
      <w:r>
        <w:t>G priedas – saugyklos masyvas, „Azure Data Box“, „Azure Stack Edge“ ir „Azure Stack Hub Ruggedized“ iš „Microsoft“ aparatinės įrangos sąlygų</w:t>
      </w:r>
      <w:r>
        <w:fldChar w:fldCharType="begin"/>
      </w:r>
      <w:r>
        <w:instrText xml:space="preserve"> TC "</w:instrText>
      </w:r>
      <w:bookmarkStart w:id="365" w:name="_Toc60132811"/>
      <w:r>
        <w:instrText>G priedas – saugyklos masyvas,</w:instrText>
      </w:r>
      <w:bookmarkEnd w:id="365"/>
      <w:r>
        <w:instrText xml:space="preserve"> „Azure Data Box“, „Azure Stack Edge“ ir „Azure Stack Hub Ruggedized“ iš „Microsoft“ aparatinės įrangos sąlygų" \l 1</w:instrText>
      </w:r>
      <w:r>
        <w:fldChar w:fldCharType="end"/>
      </w:r>
    </w:p>
    <w:p w14:paraId="3678A3FA" w14:textId="77777777" w:rsidR="002F1FC1" w:rsidRDefault="00982499">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4D378F14" w14:textId="77777777" w:rsidR="002F1FC1" w:rsidRDefault="00982499">
      <w:pPr>
        <w:pStyle w:val="ProductList-Offering1Heading"/>
        <w:outlineLvl w:val="1"/>
      </w:pPr>
      <w:bookmarkStart w:id="366" w:name="_Sec900"/>
      <w:r>
        <w:t>Saugyklos masyvo sąlygos</w:t>
      </w:r>
      <w:bookmarkEnd w:id="366"/>
      <w:r>
        <w:fldChar w:fldCharType="begin"/>
      </w:r>
      <w:r>
        <w:instrText xml:space="preserve"> TC "</w:instrText>
      </w:r>
      <w:bookmarkStart w:id="367" w:name="_Toc60132812"/>
      <w:r>
        <w:instrText>Saugyklos masyvo sąlygos</w:instrText>
      </w:r>
      <w:bookmarkEnd w:id="367"/>
      <w:r>
        <w:instrText>" \l 2</w:instrText>
      </w:r>
      <w:r>
        <w:fldChar w:fldCharType="end"/>
      </w:r>
    </w:p>
    <w:p w14:paraId="6778C343" w14:textId="77777777" w:rsidR="002F1FC1" w:rsidRDefault="00982499">
      <w:pPr>
        <w:pStyle w:val="ProductList-ClauseHeading"/>
        <w:outlineLvl w:val="2"/>
      </w:pPr>
      <w:r>
        <w:t>Pasiekiamumas</w:t>
      </w:r>
    </w:p>
    <w:p w14:paraId="1EE7C8BE" w14:textId="77777777" w:rsidR="002F1FC1" w:rsidRDefault="0098249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D0CEDFA" w14:textId="77777777" w:rsidR="002F1FC1" w:rsidRDefault="002F1FC1">
      <w:pPr>
        <w:pStyle w:val="ProductList-Body"/>
      </w:pPr>
    </w:p>
    <w:p w14:paraId="34125834" w14:textId="77777777" w:rsidR="002F1FC1" w:rsidRDefault="00982499">
      <w:pPr>
        <w:pStyle w:val="ProductList-ClauseHeading"/>
        <w:outlineLvl w:val="2"/>
      </w:pPr>
      <w:r>
        <w:t>Siuntimas ir nuosavybės teisė</w:t>
      </w:r>
    </w:p>
    <w:p w14:paraId="3ECE8833" w14:textId="77777777" w:rsidR="002F1FC1" w:rsidRDefault="0098249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44BE70B" w14:textId="77777777" w:rsidR="002F1FC1" w:rsidRDefault="002F1FC1">
      <w:pPr>
        <w:pStyle w:val="ProductList-Body"/>
      </w:pPr>
    </w:p>
    <w:p w14:paraId="3EEB54A8" w14:textId="77777777" w:rsidR="002F1FC1" w:rsidRDefault="00982499">
      <w:pPr>
        <w:pStyle w:val="ProductList-ClauseHeading"/>
        <w:outlineLvl w:val="2"/>
      </w:pPr>
      <w:r>
        <w:t>Saugyklos masyvo programinė įranga</w:t>
      </w:r>
    </w:p>
    <w:p w14:paraId="651B8BB1" w14:textId="77777777" w:rsidR="002F1FC1" w:rsidRDefault="0098249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6CCAFD42" w14:textId="77777777" w:rsidR="002F1FC1" w:rsidRDefault="002F1FC1">
      <w:pPr>
        <w:pStyle w:val="ProductList-Body"/>
      </w:pPr>
    </w:p>
    <w:p w14:paraId="4262C5C3" w14:textId="77777777" w:rsidR="002F1FC1" w:rsidRDefault="00982499">
      <w:pPr>
        <w:pStyle w:val="ProductList-SubClauseHeading"/>
        <w:outlineLvl w:val="3"/>
      </w:pPr>
      <w:r>
        <w:t>Apribojimai</w:t>
      </w:r>
    </w:p>
    <w:p w14:paraId="62499C2F" w14:textId="77777777" w:rsidR="002F1FC1" w:rsidRDefault="00982499">
      <w:pPr>
        <w:pStyle w:val="ProductList-BodyIndented"/>
      </w:pPr>
      <w:r>
        <w:t>Klientas negali naudoti Saugyklos masyvo programinės įrangos palyginimams arba „vertinimams“, išskyrus Kliento vidinius tikslus, negali skelbti ar atskleisti jos rezultatų.</w:t>
      </w:r>
    </w:p>
    <w:p w14:paraId="3CF9A8D1" w14:textId="77777777" w:rsidR="002F1FC1" w:rsidRDefault="002F1FC1">
      <w:pPr>
        <w:pStyle w:val="ProductList-BodyIndented"/>
      </w:pPr>
    </w:p>
    <w:p w14:paraId="50CE296D" w14:textId="77777777" w:rsidR="002F1FC1" w:rsidRDefault="00982499">
      <w:pPr>
        <w:pStyle w:val="ProductList-SubClauseHeading"/>
        <w:outlineLvl w:val="3"/>
      </w:pPr>
      <w:r>
        <w:t>Tam tikra trečiosios šalies atvirojo kodo programinė įranga</w:t>
      </w:r>
    </w:p>
    <w:p w14:paraId="101809BA" w14:textId="77777777" w:rsidR="002F1FC1" w:rsidRDefault="00982499">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0539D0DB" w14:textId="77777777" w:rsidR="002F1FC1" w:rsidRDefault="002F1FC1">
      <w:pPr>
        <w:pStyle w:val="ProductList-BodyIndented"/>
      </w:pPr>
    </w:p>
    <w:p w14:paraId="160E2273" w14:textId="77777777" w:rsidR="002F1FC1" w:rsidRDefault="00982499">
      <w:pPr>
        <w:pStyle w:val="ProductList-SubClauseHeading"/>
        <w:outlineLvl w:val="3"/>
      </w:pPr>
      <w:r>
        <w:t>Suaktyvinimas / sutikimas dėl Internete teikiamų paslaugų</w:t>
      </w:r>
    </w:p>
    <w:p w14:paraId="374C54CB" w14:textId="77777777" w:rsidR="002F1FC1" w:rsidRDefault="00982499">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065DC05F" w14:textId="77777777" w:rsidR="002F1FC1" w:rsidRDefault="002F1FC1">
      <w:pPr>
        <w:pStyle w:val="ProductList-BodyIndented"/>
      </w:pPr>
    </w:p>
    <w:p w14:paraId="55A9C112" w14:textId="77777777" w:rsidR="002F1FC1" w:rsidRDefault="00982499">
      <w:pPr>
        <w:pStyle w:val="ProductList-SubClauseHeading"/>
        <w:outlineLvl w:val="3"/>
      </w:pPr>
      <w:r>
        <w:t>Saugyklos masyvo programinės įrangos naujinimai</w:t>
      </w:r>
    </w:p>
    <w:p w14:paraId="6C60B118" w14:textId="77777777" w:rsidR="002F1FC1" w:rsidRDefault="00982499">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5476D297" w14:textId="77777777" w:rsidR="002F1FC1" w:rsidRDefault="002F1FC1">
      <w:pPr>
        <w:pStyle w:val="ProductList-BodyIndented"/>
      </w:pPr>
    </w:p>
    <w:p w14:paraId="6D79C1D8" w14:textId="77777777" w:rsidR="002F1FC1" w:rsidRDefault="00982499">
      <w:pPr>
        <w:pStyle w:val="ProductList-ClauseHeading"/>
        <w:outlineLvl w:val="2"/>
      </w:pPr>
      <w:r>
        <w:t>Ribotoji aparatūros garantija</w:t>
      </w:r>
    </w:p>
    <w:p w14:paraId="730E773F" w14:textId="77777777" w:rsidR="002F1FC1" w:rsidRDefault="0098249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0D01AECA" w14:textId="77777777" w:rsidR="002F1FC1" w:rsidRDefault="002F1FC1">
      <w:pPr>
        <w:pStyle w:val="ProductList-Body"/>
      </w:pPr>
    </w:p>
    <w:p w14:paraId="149B3B73" w14:textId="77777777" w:rsidR="002F1FC1" w:rsidRDefault="00982499">
      <w:pPr>
        <w:pStyle w:val="ProductList-ClauseHeading"/>
        <w:outlineLvl w:val="2"/>
      </w:pPr>
      <w:r>
        <w:t>Kompensavimas. Gynyba nuo trečiųjų šalių pretenzijų</w:t>
      </w:r>
    </w:p>
    <w:p w14:paraId="224469DE" w14:textId="77777777" w:rsidR="002F1FC1" w:rsidRDefault="0098249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359E413E" w14:textId="77777777" w:rsidR="002F1FC1" w:rsidRDefault="002F1FC1">
      <w:pPr>
        <w:pStyle w:val="ProductList-Body"/>
      </w:pPr>
    </w:p>
    <w:p w14:paraId="1339A7F7" w14:textId="77777777" w:rsidR="002F1FC1" w:rsidRDefault="00982499">
      <w:pPr>
        <w:pStyle w:val="ProductList-ClauseHeading"/>
        <w:outlineLvl w:val="2"/>
      </w:pPr>
      <w:r>
        <w:t>Atsakomybės ribojimas</w:t>
      </w:r>
    </w:p>
    <w:p w14:paraId="25ED6A4D" w14:textId="77777777" w:rsidR="002F1FC1" w:rsidRDefault="0098249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2013CEF6" w14:textId="77777777" w:rsidR="002F1FC1" w:rsidRDefault="002F1FC1">
      <w:pPr>
        <w:pStyle w:val="ProductList-Body"/>
      </w:pPr>
    </w:p>
    <w:p w14:paraId="32F775AE" w14:textId="77777777" w:rsidR="002F1FC1" w:rsidRDefault="00982499">
      <w:pPr>
        <w:pStyle w:val="ProductList-ClauseHeading"/>
        <w:outlineLvl w:val="2"/>
      </w:pPr>
      <w:r>
        <w:t>JAV eksporto kontrolės įstatymai</w:t>
      </w:r>
    </w:p>
    <w:p w14:paraId="5A6A6488" w14:textId="77777777" w:rsidR="002F1FC1" w:rsidRDefault="00982499">
      <w:pPr>
        <w:pStyle w:val="ProductList-Body"/>
      </w:pPr>
      <w:r>
        <w:t>Saugyklos masyvams taikomos Kliento bendrojo licencijavimo sutarties nuostatos, atsižvelgiant į JAV eksporto jurisdikciją.</w:t>
      </w:r>
    </w:p>
    <w:p w14:paraId="3E9FAAD2" w14:textId="77777777" w:rsidR="002F1FC1" w:rsidRDefault="002F1FC1">
      <w:pPr>
        <w:pStyle w:val="ProductList-Body"/>
      </w:pPr>
    </w:p>
    <w:p w14:paraId="0E6905F8" w14:textId="77777777" w:rsidR="002F1FC1" w:rsidRDefault="00982499">
      <w:pPr>
        <w:pStyle w:val="ProductList-ClauseHeading"/>
        <w:outlineLvl w:val="2"/>
      </w:pPr>
      <w:r>
        <w:t>Diagnostikos informacijos rinkimas</w:t>
      </w:r>
    </w:p>
    <w:p w14:paraId="6E16C01A" w14:textId="77777777" w:rsidR="002F1FC1" w:rsidRDefault="0098249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4">
        <w:r>
          <w:rPr>
            <w:color w:val="00467F"/>
            <w:u w:val="single"/>
          </w:rPr>
          <w:t>https://www.microsoft.com/en-us/privacystatement</w:t>
        </w:r>
      </w:hyperlink>
      <w:r>
        <w:t>.</w:t>
      </w:r>
    </w:p>
    <w:p w14:paraId="79D48A72" w14:textId="77777777" w:rsidR="002F1FC1" w:rsidRDefault="002F1FC1">
      <w:pPr>
        <w:pStyle w:val="ProductList-Body"/>
      </w:pPr>
    </w:p>
    <w:p w14:paraId="69D031EB" w14:textId="77777777" w:rsidR="002F1FC1" w:rsidRDefault="00982499">
      <w:pPr>
        <w:pStyle w:val="ProductList-ClauseHeading"/>
        <w:outlineLvl w:val="2"/>
      </w:pPr>
      <w:r>
        <w:t>Valstybinės institucijos naudojimas</w:t>
      </w:r>
    </w:p>
    <w:p w14:paraId="731803F9" w14:textId="77777777" w:rsidR="002F1FC1" w:rsidRDefault="0098249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7B5D4E1B" w14:textId="77777777" w:rsidR="002F1FC1" w:rsidRDefault="002F1FC1">
      <w:pPr>
        <w:pStyle w:val="ProductList-Body"/>
      </w:pPr>
    </w:p>
    <w:p w14:paraId="458A5C51" w14:textId="77777777" w:rsidR="002F1FC1" w:rsidRDefault="002F1FC1">
      <w:pPr>
        <w:pStyle w:val="ProductList-Body"/>
      </w:pPr>
    </w:p>
    <w:p w14:paraId="680468AA" w14:textId="77777777" w:rsidR="002F1FC1" w:rsidRDefault="00982499">
      <w:pPr>
        <w:pStyle w:val="ProductList-Offering1Heading"/>
        <w:outlineLvl w:val="1"/>
      </w:pPr>
      <w:bookmarkStart w:id="368" w:name="_Sec901"/>
      <w:r>
        <w:t>„Azure Data Box“ aparatinės įrangos sąlygos</w:t>
      </w:r>
      <w:bookmarkEnd w:id="368"/>
      <w:r>
        <w:fldChar w:fldCharType="begin"/>
      </w:r>
      <w:r>
        <w:instrText xml:space="preserve"> TC "„Azure Data Box“ aparatinės įrangos sąlygos" \l 2</w:instrText>
      </w:r>
      <w:r>
        <w:fldChar w:fldCharType="end"/>
      </w:r>
    </w:p>
    <w:p w14:paraId="0C30286A" w14:textId="77777777" w:rsidR="002F1FC1" w:rsidRDefault="00982499">
      <w:pPr>
        <w:pStyle w:val="ProductList-ClauseHeading"/>
        <w:outlineLvl w:val="2"/>
      </w:pPr>
      <w:r>
        <w:t>Apibrėžtys</w:t>
      </w:r>
    </w:p>
    <w:p w14:paraId="2E8B1824" w14:textId="77777777" w:rsidR="002F1FC1" w:rsidRDefault="00982499">
      <w:pPr>
        <w:pStyle w:val="ProductList-Body"/>
      </w:pPr>
      <w:r>
        <w:rPr>
          <w:b/>
          <w:color w:val="00188F"/>
        </w:rPr>
        <w:t>„Azure“ saugykla</w:t>
      </w:r>
      <w:r>
        <w:t xml:space="preserve"> reiškia „Microsoft“ valdomą debesies paslaugą, pateikiančią didelio pasiekiamumo ir saugią saugyklą.  </w:t>
      </w:r>
    </w:p>
    <w:p w14:paraId="2929E84F" w14:textId="77777777" w:rsidR="002F1FC1" w:rsidRDefault="00982499">
      <w:pPr>
        <w:pStyle w:val="ProductList-Body"/>
      </w:pPr>
      <w:r>
        <w:rPr>
          <w:b/>
          <w:color w:val="00188F"/>
        </w:rPr>
        <w:t>„Azure“ saugyklos paskyra</w:t>
      </w:r>
      <w:r>
        <w:t>reiškia saugią paskyrą, leidžiančią Klientui pasiekti ir saugoti informaciją naudojant „Azure“ saugyklos paslaugą.</w:t>
      </w:r>
    </w:p>
    <w:p w14:paraId="47C1E043" w14:textId="77777777" w:rsidR="002F1FC1" w:rsidRDefault="00982499">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73C541B4" w14:textId="77777777" w:rsidR="002F1FC1" w:rsidRDefault="00982499">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71768EA6" w14:textId="77777777" w:rsidR="002F1FC1" w:rsidRDefault="00982499">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6C4B64AC" w14:textId="77777777" w:rsidR="002F1FC1" w:rsidRDefault="00982499">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236209C1" w14:textId="77777777" w:rsidR="002F1FC1" w:rsidRDefault="002F1FC1">
      <w:pPr>
        <w:pStyle w:val="ProductList-Body"/>
      </w:pPr>
    </w:p>
    <w:p w14:paraId="031D00EA" w14:textId="77777777" w:rsidR="002F1FC1" w:rsidRDefault="00982499">
      <w:pPr>
        <w:pStyle w:val="ProductList-ClauseHeading"/>
        <w:outlineLvl w:val="2"/>
      </w:pPr>
      <w:r>
        <w:t>„Data Box“ programinė įranga</w:t>
      </w:r>
    </w:p>
    <w:p w14:paraId="0AB8D5A5" w14:textId="77777777" w:rsidR="002F1FC1" w:rsidRDefault="00982499">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6FE8DD1A" w14:textId="77777777" w:rsidR="002F1FC1" w:rsidRDefault="002F1FC1">
      <w:pPr>
        <w:pStyle w:val="ProductList-Body"/>
      </w:pPr>
    </w:p>
    <w:p w14:paraId="53772E30" w14:textId="77777777" w:rsidR="002F1FC1" w:rsidRDefault="00982499">
      <w:pPr>
        <w:pStyle w:val="ProductList-SubClauseHeading"/>
        <w:outlineLvl w:val="3"/>
      </w:pPr>
      <w:r>
        <w:t>Apribojimai</w:t>
      </w:r>
    </w:p>
    <w:p w14:paraId="1E33CCD1" w14:textId="77777777" w:rsidR="002F1FC1" w:rsidRDefault="00982499">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4453E8C" w14:textId="77777777" w:rsidR="002F1FC1" w:rsidRDefault="002F1FC1">
      <w:pPr>
        <w:pStyle w:val="ProductList-BodyIndented"/>
      </w:pPr>
    </w:p>
    <w:p w14:paraId="2F7D6BC9" w14:textId="77777777" w:rsidR="002F1FC1" w:rsidRDefault="00982499">
      <w:pPr>
        <w:pStyle w:val="ProductList-SubClauseHeading"/>
        <w:outlineLvl w:val="3"/>
      </w:pPr>
      <w:r>
        <w:t>Suaktyvinimas / sutikimas dėl Internete teikiamų paslaugų</w:t>
      </w:r>
    </w:p>
    <w:p w14:paraId="799CB936" w14:textId="77777777" w:rsidR="002F1FC1" w:rsidRDefault="00982499">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C7A397E" w14:textId="77777777" w:rsidR="002F1FC1" w:rsidRDefault="002F1FC1">
      <w:pPr>
        <w:pStyle w:val="ProductList-BodyIndented"/>
      </w:pPr>
    </w:p>
    <w:p w14:paraId="47FC4767" w14:textId="77777777" w:rsidR="002F1FC1" w:rsidRDefault="00982499">
      <w:pPr>
        <w:pStyle w:val="ProductList-SubClauseHeading"/>
        <w:outlineLvl w:val="3"/>
      </w:pPr>
      <w:r>
        <w:t>Programinės įrangos naujinimai</w:t>
      </w:r>
    </w:p>
    <w:p w14:paraId="344C0FD6" w14:textId="77777777" w:rsidR="002F1FC1" w:rsidRDefault="00982499">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5086147" w14:textId="77777777" w:rsidR="002F1FC1" w:rsidRDefault="002F1FC1">
      <w:pPr>
        <w:pStyle w:val="ProductList-BodyIndented"/>
      </w:pPr>
    </w:p>
    <w:p w14:paraId="0D88C726" w14:textId="77777777" w:rsidR="002F1FC1" w:rsidRDefault="00982499">
      <w:pPr>
        <w:pStyle w:val="ProductList-ClauseHeading"/>
        <w:outlineLvl w:val="2"/>
      </w:pPr>
      <w:r>
        <w:t>Apribojimai</w:t>
      </w:r>
    </w:p>
    <w:p w14:paraId="534CB4ED" w14:textId="77777777" w:rsidR="002F1FC1" w:rsidRDefault="00982499">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40C5C3CF" w14:textId="77777777" w:rsidR="002F1FC1" w:rsidRDefault="002F1FC1">
      <w:pPr>
        <w:pStyle w:val="ProductList-Body"/>
      </w:pPr>
    </w:p>
    <w:p w14:paraId="7DF5C29F" w14:textId="77777777" w:rsidR="002F1FC1" w:rsidRDefault="00982499">
      <w:pPr>
        <w:pStyle w:val="ProductList-ClauseHeading"/>
        <w:outlineLvl w:val="2"/>
      </w:pPr>
      <w:r>
        <w:t>„Azure“ paslaugos teikimo sąlygos</w:t>
      </w:r>
    </w:p>
    <w:p w14:paraId="58385994" w14:textId="77777777" w:rsidR="002F1FC1" w:rsidRDefault="00982499">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5">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04D15A83" w14:textId="77777777" w:rsidR="002F1FC1" w:rsidRDefault="002F1FC1">
      <w:pPr>
        <w:pStyle w:val="ProductList-Body"/>
      </w:pPr>
    </w:p>
    <w:p w14:paraId="6E89FB99" w14:textId="77777777" w:rsidR="002F1FC1" w:rsidRDefault="00982499">
      <w:pPr>
        <w:pStyle w:val="ProductList-ClauseHeading"/>
        <w:outlineLvl w:val="2"/>
      </w:pPr>
      <w:r>
        <w:t>Produktų naudojimo teisės</w:t>
      </w:r>
    </w:p>
    <w:p w14:paraId="3E861CA3" w14:textId="77777777" w:rsidR="002F1FC1" w:rsidRDefault="00982499">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3A055D07" w14:textId="77777777" w:rsidR="002F1FC1" w:rsidRDefault="00982499" w:rsidP="008B5129">
      <w:pPr>
        <w:pStyle w:val="ProductList-Bullet"/>
        <w:numPr>
          <w:ilvl w:val="0"/>
          <w:numId w:val="77"/>
        </w:numPr>
      </w:pPr>
      <w:r>
        <w:t>prieš perkeldamas duomenis į „Data Box“ įrenginį ir prieš siųsdamas į „Azure“ saugyklą sukuria atsarginę jų kopiją ir juos apsaugo;</w:t>
      </w:r>
    </w:p>
    <w:p w14:paraId="7ACE97C7" w14:textId="77777777" w:rsidR="002F1FC1" w:rsidRDefault="00982499" w:rsidP="008B5129">
      <w:pPr>
        <w:pStyle w:val="ProductList-Bullet"/>
        <w:numPr>
          <w:ilvl w:val="0"/>
          <w:numId w:val="77"/>
        </w:numPr>
      </w:pPr>
      <w:r>
        <w:t>nepanaikina Kliento patalpose ir įrangoje esančių duomenų prieš Klientui sėkmingai perkeliant tuos duomenis iš „Data Box“ įrenginio į skirtąjį „Azure“ duomenų centrą.</w:t>
      </w:r>
    </w:p>
    <w:p w14:paraId="62A19D02" w14:textId="77777777" w:rsidR="002F1FC1" w:rsidRDefault="00982499" w:rsidP="008B5129">
      <w:pPr>
        <w:pStyle w:val="ProductList-Bullet"/>
        <w:numPr>
          <w:ilvl w:val="0"/>
          <w:numId w:val="77"/>
        </w:numPr>
      </w:pPr>
      <w:r>
        <w:t>Nedelsdamas nustoja naudoti „Data Box“ įrenginį duomenims perkelti, gavęs pranešimą iš „Microsoft“.</w:t>
      </w:r>
    </w:p>
    <w:p w14:paraId="6D114F55" w14:textId="77777777" w:rsidR="002F1FC1" w:rsidRDefault="002F1FC1">
      <w:pPr>
        <w:pStyle w:val="ProductList-Body"/>
      </w:pPr>
    </w:p>
    <w:p w14:paraId="4C1D6883" w14:textId="77777777" w:rsidR="002F1FC1" w:rsidRDefault="00982499">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1F3F5484" w14:textId="77777777" w:rsidR="002F1FC1" w:rsidRDefault="002F1FC1">
      <w:pPr>
        <w:pStyle w:val="ProductList-Body"/>
      </w:pPr>
    </w:p>
    <w:p w14:paraId="5B9A0725" w14:textId="77777777" w:rsidR="002F1FC1" w:rsidRDefault="002F1FC1">
      <w:pPr>
        <w:pStyle w:val="ProductList-Body"/>
      </w:pPr>
    </w:p>
    <w:p w14:paraId="3F110350" w14:textId="77777777" w:rsidR="002F1FC1" w:rsidRDefault="002F1FC1">
      <w:pPr>
        <w:pStyle w:val="ProductList-Body"/>
      </w:pPr>
    </w:p>
    <w:p w14:paraId="0AB8EAFC" w14:textId="77777777" w:rsidR="002F1FC1" w:rsidRDefault="00982499">
      <w:pPr>
        <w:pStyle w:val="ProductList-ClauseHeading"/>
        <w:outlineLvl w:val="2"/>
      </w:pPr>
      <w:r>
        <w:t>„Data Box“ įrenginio turėjimas ir grąžinimas</w:t>
      </w:r>
    </w:p>
    <w:p w14:paraId="731B6DA1" w14:textId="77777777" w:rsidR="002F1FC1" w:rsidRDefault="00982499">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7E49C081" w14:textId="77777777" w:rsidR="002F1FC1" w:rsidRDefault="002F1FC1">
      <w:pPr>
        <w:pStyle w:val="ProductList-Body"/>
      </w:pPr>
    </w:p>
    <w:p w14:paraId="6E6B215A" w14:textId="77777777" w:rsidR="002F1FC1" w:rsidRDefault="00982499">
      <w:pPr>
        <w:pStyle w:val="ProductList-ClauseHeading"/>
        <w:outlineLvl w:val="2"/>
      </w:pPr>
      <w:r>
        <w:t>Siuntimas ir nuosavybės teisė; mokesčiai</w:t>
      </w:r>
    </w:p>
    <w:p w14:paraId="1EEB69B7" w14:textId="77777777" w:rsidR="002F1FC1" w:rsidRDefault="00982499" w:rsidP="008B5129">
      <w:pPr>
        <w:pStyle w:val="ProductList-Bullet"/>
        <w:numPr>
          <w:ilvl w:val="0"/>
          <w:numId w:val="78"/>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48435A3C" w14:textId="77777777" w:rsidR="002F1FC1" w:rsidRDefault="002F1FC1">
      <w:pPr>
        <w:pStyle w:val="ProductList-Body"/>
      </w:pPr>
    </w:p>
    <w:p w14:paraId="5AE997F2" w14:textId="77777777" w:rsidR="002F1FC1" w:rsidRDefault="00982499" w:rsidP="008B5129">
      <w:pPr>
        <w:pStyle w:val="ProductList-Bullet"/>
        <w:numPr>
          <w:ilvl w:val="0"/>
          <w:numId w:val="79"/>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6">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4E770B2F" w14:textId="77777777" w:rsidR="002F1FC1" w:rsidRDefault="002F1FC1">
      <w:pPr>
        <w:pStyle w:val="ProductList-Body"/>
      </w:pPr>
    </w:p>
    <w:tbl>
      <w:tblPr>
        <w:tblStyle w:val="PURTable"/>
        <w:tblW w:w="0" w:type="dxa"/>
        <w:tblLook w:val="04A0" w:firstRow="1" w:lastRow="0" w:firstColumn="1" w:lastColumn="0" w:noHBand="0" w:noVBand="1"/>
      </w:tblPr>
      <w:tblGrid>
        <w:gridCol w:w="3448"/>
        <w:gridCol w:w="7468"/>
      </w:tblGrid>
      <w:tr w:rsidR="002F1FC1" w14:paraId="0F3EF14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7F4F5F9" w14:textId="77777777" w:rsidR="002F1FC1" w:rsidRDefault="00982499">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8D1A84" w14:textId="77777777" w:rsidR="002F1FC1" w:rsidRDefault="002F1FC1">
            <w:pPr>
              <w:pStyle w:val="ProductList-TableBody"/>
              <w:jc w:val="center"/>
            </w:pPr>
          </w:p>
        </w:tc>
      </w:tr>
      <w:tr w:rsidR="002F1FC1" w14:paraId="4DC3C917" w14:textId="77777777">
        <w:tc>
          <w:tcPr>
            <w:tcW w:w="3800" w:type="dxa"/>
            <w:tcBorders>
              <w:top w:val="single" w:sz="4" w:space="0" w:color="6E6E6E"/>
              <w:left w:val="single" w:sz="4" w:space="0" w:color="6E6E6E"/>
              <w:bottom w:val="single" w:sz="4" w:space="0" w:color="6E6E6E"/>
              <w:right w:val="single" w:sz="4" w:space="0" w:color="6E6E6E"/>
            </w:tcBorders>
          </w:tcPr>
          <w:p w14:paraId="7CBA0009" w14:textId="77777777" w:rsidR="002F1FC1" w:rsidRDefault="00982499">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06A046AB" w14:textId="77777777" w:rsidR="002F1FC1" w:rsidRDefault="00982499">
            <w:pPr>
              <w:pStyle w:val="ProductList-TableBody"/>
              <w:jc w:val="center"/>
            </w:pPr>
            <w:r>
              <w:rPr>
                <w:b/>
              </w:rPr>
              <w:t>Prarastas arba materialiai apgadintas, laikotarpis ir sumos</w:t>
            </w:r>
          </w:p>
        </w:tc>
      </w:tr>
      <w:tr w:rsidR="002F1FC1" w14:paraId="4E80EC74" w14:textId="77777777">
        <w:tc>
          <w:tcPr>
            <w:tcW w:w="3800" w:type="dxa"/>
            <w:tcBorders>
              <w:top w:val="single" w:sz="4" w:space="0" w:color="6E6E6E"/>
              <w:left w:val="single" w:sz="4" w:space="0" w:color="6E6E6E"/>
              <w:bottom w:val="single" w:sz="4" w:space="0" w:color="6E6E6E"/>
              <w:right w:val="single" w:sz="4" w:space="0" w:color="6E6E6E"/>
            </w:tcBorders>
          </w:tcPr>
          <w:p w14:paraId="6B064F52" w14:textId="77777777" w:rsidR="002F1FC1" w:rsidRDefault="009824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C1DE011" w14:textId="77777777" w:rsidR="002F1FC1" w:rsidRDefault="00982499">
            <w:pPr>
              <w:pStyle w:val="ProductList-TableBody"/>
            </w:pPr>
            <w:r>
              <w:t>Laikotarpis: po 90 dienų</w:t>
            </w:r>
          </w:p>
          <w:p w14:paraId="5129DFF0" w14:textId="77777777" w:rsidR="002F1FC1" w:rsidRDefault="00982499">
            <w:pPr>
              <w:pStyle w:val="ProductList-TableBody"/>
            </w:pPr>
            <w:r>
              <w:t>Suma: 40 000,00 USD</w:t>
            </w:r>
          </w:p>
        </w:tc>
      </w:tr>
      <w:tr w:rsidR="002F1FC1" w14:paraId="2A027BB5" w14:textId="77777777">
        <w:tc>
          <w:tcPr>
            <w:tcW w:w="3800" w:type="dxa"/>
            <w:tcBorders>
              <w:top w:val="single" w:sz="4" w:space="0" w:color="6E6E6E"/>
              <w:left w:val="single" w:sz="4" w:space="0" w:color="6E6E6E"/>
              <w:bottom w:val="single" w:sz="4" w:space="0" w:color="6E6E6E"/>
              <w:right w:val="single" w:sz="4" w:space="0" w:color="6E6E6E"/>
            </w:tcBorders>
          </w:tcPr>
          <w:p w14:paraId="42FBF80E" w14:textId="77777777" w:rsidR="002F1FC1" w:rsidRDefault="0098249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76809BA" w14:textId="77777777" w:rsidR="002F1FC1" w:rsidRDefault="00982499">
            <w:pPr>
              <w:pStyle w:val="ProductList-TableBody"/>
            </w:pPr>
            <w:r>
              <w:t>Laikotarpis: po 90 dienų</w:t>
            </w:r>
          </w:p>
          <w:p w14:paraId="4D49F9D7" w14:textId="77777777" w:rsidR="002F1FC1" w:rsidRDefault="00982499">
            <w:pPr>
              <w:pStyle w:val="ProductList-TableBody"/>
            </w:pPr>
            <w:r>
              <w:t>Suma: 2 500,00 USD už diską</w:t>
            </w:r>
          </w:p>
        </w:tc>
      </w:tr>
      <w:tr w:rsidR="002F1FC1" w14:paraId="15B1A712" w14:textId="77777777">
        <w:tc>
          <w:tcPr>
            <w:tcW w:w="3800" w:type="dxa"/>
            <w:tcBorders>
              <w:top w:val="single" w:sz="4" w:space="0" w:color="6E6E6E"/>
              <w:left w:val="single" w:sz="4" w:space="0" w:color="6E6E6E"/>
              <w:bottom w:val="single" w:sz="4" w:space="0" w:color="6E6E6E"/>
              <w:right w:val="single" w:sz="4" w:space="0" w:color="6E6E6E"/>
            </w:tcBorders>
          </w:tcPr>
          <w:p w14:paraId="3C5096FC" w14:textId="77777777" w:rsidR="002F1FC1" w:rsidRDefault="009824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ABD1F47" w14:textId="77777777" w:rsidR="002F1FC1" w:rsidRDefault="00982499">
            <w:pPr>
              <w:pStyle w:val="ProductList-TableBody"/>
            </w:pPr>
            <w:r>
              <w:t>Laikotarpis: po 90 dienų</w:t>
            </w:r>
          </w:p>
          <w:p w14:paraId="4465EFE9" w14:textId="77777777" w:rsidR="002F1FC1" w:rsidRDefault="00982499">
            <w:pPr>
              <w:pStyle w:val="ProductList-TableBody"/>
            </w:pPr>
            <w:r>
              <w:t>Suma: 250 000,00 USD</w:t>
            </w:r>
          </w:p>
        </w:tc>
      </w:tr>
      <w:tr w:rsidR="002F1FC1" w14:paraId="7A72DBAE" w14:textId="77777777">
        <w:tc>
          <w:tcPr>
            <w:tcW w:w="3800" w:type="dxa"/>
            <w:tcBorders>
              <w:top w:val="single" w:sz="4" w:space="0" w:color="6E6E6E"/>
              <w:left w:val="single" w:sz="4" w:space="0" w:color="6E6E6E"/>
              <w:bottom w:val="single" w:sz="4" w:space="0" w:color="6E6E6E"/>
              <w:right w:val="single" w:sz="4" w:space="0" w:color="6E6E6E"/>
            </w:tcBorders>
          </w:tcPr>
          <w:p w14:paraId="5B6326D1" w14:textId="77777777" w:rsidR="002F1FC1" w:rsidRDefault="0098249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D5127F" w14:textId="77777777" w:rsidR="002F1FC1" w:rsidRDefault="00982499">
            <w:pPr>
              <w:pStyle w:val="ProductList-TableBody"/>
            </w:pPr>
            <w:r>
              <w:t>Laikotarpis: Jeigu negrąžinama per 30 dienų nuo Paslaugos nutraukimo</w:t>
            </w:r>
          </w:p>
          <w:p w14:paraId="5A333B32" w14:textId="77777777" w:rsidR="002F1FC1" w:rsidRDefault="00982499">
            <w:pPr>
              <w:pStyle w:val="ProductList-TableBody"/>
            </w:pPr>
            <w:r>
              <w:t>Suma: 40 000,00 USD</w:t>
            </w:r>
          </w:p>
        </w:tc>
      </w:tr>
      <w:tr w:rsidR="002F1FC1" w14:paraId="06031E54" w14:textId="77777777">
        <w:tc>
          <w:tcPr>
            <w:tcW w:w="3800" w:type="dxa"/>
            <w:tcBorders>
              <w:top w:val="single" w:sz="4" w:space="0" w:color="6E6E6E"/>
              <w:left w:val="single" w:sz="4" w:space="0" w:color="6E6E6E"/>
              <w:bottom w:val="single" w:sz="4" w:space="0" w:color="6E6E6E"/>
              <w:right w:val="single" w:sz="4" w:space="0" w:color="6E6E6E"/>
            </w:tcBorders>
          </w:tcPr>
          <w:p w14:paraId="23629F58" w14:textId="77777777" w:rsidR="002F1FC1" w:rsidRDefault="0098249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87B3A2" w14:textId="77777777" w:rsidR="002F1FC1" w:rsidRDefault="00982499">
            <w:pPr>
              <w:pStyle w:val="ProductList-TableBody"/>
            </w:pPr>
            <w:r>
              <w:t>netaikoma</w:t>
            </w:r>
          </w:p>
        </w:tc>
      </w:tr>
    </w:tbl>
    <w:p w14:paraId="40AF3323" w14:textId="77777777" w:rsidR="002F1FC1" w:rsidRDefault="002F1FC1">
      <w:pPr>
        <w:pStyle w:val="ProductList-Body"/>
      </w:pPr>
    </w:p>
    <w:p w14:paraId="1C49AF84" w14:textId="77777777" w:rsidR="002F1FC1" w:rsidRDefault="00982499" w:rsidP="008B5129">
      <w:pPr>
        <w:pStyle w:val="ProductList-Bullet"/>
        <w:numPr>
          <w:ilvl w:val="0"/>
          <w:numId w:val="80"/>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51DF20B6" w14:textId="77777777" w:rsidR="002F1FC1" w:rsidRDefault="002F1FC1">
      <w:pPr>
        <w:pStyle w:val="ProductList-Body"/>
      </w:pPr>
    </w:p>
    <w:p w14:paraId="77F6C413" w14:textId="77777777" w:rsidR="002F1FC1" w:rsidRDefault="00982499" w:rsidP="008B5129">
      <w:pPr>
        <w:pStyle w:val="ProductList-Bullet"/>
        <w:numPr>
          <w:ilvl w:val="0"/>
          <w:numId w:val="81"/>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50CD0490" w14:textId="77777777" w:rsidR="002F1FC1" w:rsidRDefault="002F1FC1">
      <w:pPr>
        <w:pStyle w:val="ProductList-Body"/>
      </w:pPr>
    </w:p>
    <w:p w14:paraId="6434E54C" w14:textId="77777777" w:rsidR="002F1FC1" w:rsidRDefault="00982499" w:rsidP="008B5129">
      <w:pPr>
        <w:pStyle w:val="ProductList-Bullet"/>
        <w:numPr>
          <w:ilvl w:val="0"/>
          <w:numId w:val="82"/>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5C4D7E68" w14:textId="77777777" w:rsidR="002F1FC1" w:rsidRDefault="002F1FC1">
      <w:pPr>
        <w:pStyle w:val="ProductList-Body"/>
      </w:pPr>
    </w:p>
    <w:p w14:paraId="23F747E8" w14:textId="77777777" w:rsidR="002F1FC1" w:rsidRDefault="00982499">
      <w:pPr>
        <w:pStyle w:val="ProductList-ClauseHeading"/>
        <w:outlineLvl w:val="2"/>
      </w:pPr>
      <w:r>
        <w:t>Atsakomybė, jei Klientas perkelia „Data Box“ įrenginį iš vienos vietos į kitą</w:t>
      </w:r>
    </w:p>
    <w:p w14:paraId="608E46E0" w14:textId="77777777" w:rsidR="002F1FC1" w:rsidRDefault="00982499">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4D41F709" w14:textId="77777777" w:rsidR="002F1FC1" w:rsidRDefault="002F1FC1">
      <w:pPr>
        <w:pStyle w:val="ProductList-Body"/>
      </w:pPr>
    </w:p>
    <w:p w14:paraId="76AEF12D" w14:textId="77777777" w:rsidR="002F1FC1" w:rsidRDefault="00982499">
      <w:pPr>
        <w:pStyle w:val="ProductList-ClauseHeading"/>
        <w:outlineLvl w:val="2"/>
      </w:pPr>
      <w:r>
        <w:t>Garantijos atsisakymas</w:t>
      </w:r>
    </w:p>
    <w:p w14:paraId="3067548B" w14:textId="77777777" w:rsidR="002F1FC1" w:rsidRDefault="00982499">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07232274" w14:textId="77777777" w:rsidR="002F1FC1" w:rsidRDefault="002F1FC1">
      <w:pPr>
        <w:pStyle w:val="ProductList-Body"/>
      </w:pPr>
    </w:p>
    <w:p w14:paraId="69ED7A54" w14:textId="77777777" w:rsidR="002F1FC1" w:rsidRDefault="00982499">
      <w:pPr>
        <w:pStyle w:val="ProductList-ClauseHeading"/>
        <w:outlineLvl w:val="2"/>
      </w:pPr>
      <w:r>
        <w:t>JAV eksporto kontrolės įstatymai</w:t>
      </w:r>
    </w:p>
    <w:p w14:paraId="567ADF93" w14:textId="77777777" w:rsidR="002F1FC1" w:rsidRDefault="00982499">
      <w:pPr>
        <w:pStyle w:val="ProductList-Body"/>
      </w:pPr>
      <w:r>
        <w:t>„Data Box“ įrenginiui taikomos Kliento bendrojo licencijavimo sutarties, „Azure“ prenumeratos sutarties ar kitos kliento sutarties nuostatos, atsižvelgiant į JAV eksporto jurisdikciją.</w:t>
      </w:r>
    </w:p>
    <w:p w14:paraId="42DFFC4B" w14:textId="77777777" w:rsidR="002F1FC1" w:rsidRDefault="002F1FC1">
      <w:pPr>
        <w:pStyle w:val="ProductList-Body"/>
      </w:pPr>
    </w:p>
    <w:p w14:paraId="25DEA6AF" w14:textId="77777777" w:rsidR="002F1FC1" w:rsidRDefault="00982499">
      <w:pPr>
        <w:pStyle w:val="ProductList-ClauseHeading"/>
        <w:outlineLvl w:val="2"/>
      </w:pPr>
      <w:r>
        <w:t>Privatumas; asmeninių duomenų apdorojimas</w:t>
      </w:r>
    </w:p>
    <w:p w14:paraId="69AD4E74" w14:textId="77777777" w:rsidR="002F1FC1" w:rsidRDefault="00982499" w:rsidP="008B5129">
      <w:pPr>
        <w:pStyle w:val="ProductList-Bullet"/>
        <w:numPr>
          <w:ilvl w:val="0"/>
          <w:numId w:val="83"/>
        </w:numPr>
      </w:pPr>
      <w:r>
        <w:rPr>
          <w:b/>
        </w:rPr>
        <w:t>Privatumas</w:t>
      </w:r>
      <w:r>
        <w:t xml:space="preserve">. „Microsoft“ privatumo nuostatos taikomos Paslaugai ir „Data Box“ įrenginiui atsižvelgiant į šias Papildomas sąlygas.   </w:t>
      </w:r>
    </w:p>
    <w:p w14:paraId="38A7B1E6" w14:textId="77777777" w:rsidR="002F1FC1" w:rsidRDefault="00982499" w:rsidP="008B5129">
      <w:pPr>
        <w:pStyle w:val="ProductList-Bullet"/>
        <w:numPr>
          <w:ilvl w:val="0"/>
          <w:numId w:val="83"/>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1460A4C4" w14:textId="77777777" w:rsidR="002F1FC1" w:rsidRDefault="00982499" w:rsidP="008B5129">
      <w:pPr>
        <w:pStyle w:val="ProductList-Bullet"/>
        <w:numPr>
          <w:ilvl w:val="0"/>
          <w:numId w:val="8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7">
        <w:r>
          <w:rPr>
            <w:color w:val="00467F"/>
            <w:u w:val="single"/>
          </w:rPr>
          <w:t>http://go.microsoft.com/?linkid=9840733</w:t>
        </w:r>
      </w:hyperlink>
      <w:r>
        <w:t>.</w:t>
      </w:r>
    </w:p>
    <w:p w14:paraId="5A9DAF5F" w14:textId="77777777" w:rsidR="002F1FC1" w:rsidRDefault="002F1FC1">
      <w:pPr>
        <w:pStyle w:val="ProductList-Body"/>
        <w:jc w:val="right"/>
      </w:pPr>
    </w:p>
    <w:tbl>
      <w:tblPr>
        <w:tblStyle w:val="PURTable"/>
        <w:tblW w:w="0" w:type="dxa"/>
        <w:tblLook w:val="04A0" w:firstRow="1" w:lastRow="0" w:firstColumn="1" w:lastColumn="0" w:noHBand="0" w:noVBand="1"/>
      </w:tblPr>
      <w:tblGrid>
        <w:gridCol w:w="10916"/>
      </w:tblGrid>
      <w:tr w:rsidR="002F1FC1" w14:paraId="1964D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DA3E1"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D77C498" w14:textId="77777777" w:rsidR="002F1FC1" w:rsidRDefault="002F1FC1">
      <w:pPr>
        <w:pStyle w:val="ProductList-Body"/>
      </w:pPr>
    </w:p>
    <w:p w14:paraId="06BDDB6E" w14:textId="77777777" w:rsidR="002F1FC1" w:rsidRDefault="00982499">
      <w:pPr>
        <w:pStyle w:val="ProductList-Offering1Heading"/>
        <w:outlineLvl w:val="1"/>
      </w:pPr>
      <w:bookmarkStart w:id="369" w:name="_Sec1301"/>
      <w:r>
        <w:t>„Azure Stack Edge“ aparatinės įrangos sąlygos</w:t>
      </w:r>
      <w:bookmarkEnd w:id="369"/>
      <w:r>
        <w:fldChar w:fldCharType="begin"/>
      </w:r>
      <w:r>
        <w:instrText xml:space="preserve"> TC "„Azure Stack Edge“ aparatinės įrangos sąlygos" \l 2</w:instrText>
      </w:r>
      <w:r>
        <w:fldChar w:fldCharType="end"/>
      </w:r>
    </w:p>
    <w:p w14:paraId="3C97C721" w14:textId="77777777" w:rsidR="002F1FC1" w:rsidRDefault="00982499">
      <w:pPr>
        <w:pStyle w:val="ProductList-ClauseHeading"/>
        <w:outlineLvl w:val="2"/>
      </w:pPr>
      <w:r>
        <w:t>Apibrėžtys</w:t>
      </w:r>
    </w:p>
    <w:p w14:paraId="25BF115C" w14:textId="77777777" w:rsidR="002F1FC1" w:rsidRDefault="00982499">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68">
        <w:r>
          <w:rPr>
            <w:color w:val="00467F"/>
            <w:u w:val="single"/>
          </w:rPr>
          <w:t>https://azure.microsoft.com/en-us/products/azure-stack/edge/</w:t>
        </w:r>
      </w:hyperlink>
      <w:r>
        <w:t xml:space="preserve">. </w:t>
      </w:r>
    </w:p>
    <w:p w14:paraId="2E09BE21" w14:textId="77777777" w:rsidR="002F1FC1" w:rsidRDefault="00982499">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46CFCB4F" w14:textId="77777777" w:rsidR="002F1FC1" w:rsidRDefault="00982499">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2CB76EF1" w14:textId="77777777" w:rsidR="002F1FC1" w:rsidRDefault="002F1FC1">
      <w:pPr>
        <w:pStyle w:val="ProductList-Body"/>
      </w:pPr>
    </w:p>
    <w:p w14:paraId="1427D3D8" w14:textId="77777777" w:rsidR="002F1FC1" w:rsidRDefault="00982499">
      <w:pPr>
        <w:pStyle w:val="ProductList-ClauseHeading"/>
        <w:outlineLvl w:val="2"/>
      </w:pPr>
      <w:r>
        <w:t>„Azure“ paslaugų sąlygos; apribojimai</w:t>
      </w:r>
    </w:p>
    <w:p w14:paraId="56F6B319" w14:textId="77777777" w:rsidR="002F1FC1" w:rsidRDefault="00982499">
      <w:pPr>
        <w:pStyle w:val="ProductList-SubClauseHeading"/>
        <w:outlineLvl w:val="3"/>
      </w:pPr>
      <w:r>
        <w:t>„Azure“ paslaugų sąlygos</w:t>
      </w:r>
    </w:p>
    <w:p w14:paraId="5141B7AC" w14:textId="77777777" w:rsidR="002F1FC1" w:rsidRDefault="00982499">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69">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61302969" w14:textId="77777777" w:rsidR="002F1FC1" w:rsidRDefault="002F1FC1">
      <w:pPr>
        <w:pStyle w:val="ProductList-BodyIndented"/>
      </w:pPr>
    </w:p>
    <w:p w14:paraId="0FB17884" w14:textId="77777777" w:rsidR="002F1FC1" w:rsidRDefault="00982499">
      <w:pPr>
        <w:pStyle w:val="ProductList-SubClauseHeading"/>
        <w:outlineLvl w:val="3"/>
      </w:pPr>
      <w:r>
        <w:t>Apribojimai</w:t>
      </w:r>
    </w:p>
    <w:p w14:paraId="26690B7D" w14:textId="77777777" w:rsidR="002F1FC1" w:rsidRDefault="00982499">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26EA8258" w14:textId="77777777" w:rsidR="002F1FC1" w:rsidRDefault="002F1FC1">
      <w:pPr>
        <w:pStyle w:val="ProductList-BodyIndented"/>
      </w:pPr>
    </w:p>
    <w:p w14:paraId="0D972BD6" w14:textId="77777777" w:rsidR="002F1FC1" w:rsidRDefault="00982499">
      <w:pPr>
        <w:pStyle w:val="ProductList-ClauseHeading"/>
        <w:outlineLvl w:val="2"/>
      </w:pPr>
      <w:r>
        <w:t>„Azure Stack Edge“ įrenginio ir Programinės įrangos naudojimas</w:t>
      </w:r>
    </w:p>
    <w:p w14:paraId="7B795741" w14:textId="77777777" w:rsidR="002F1FC1" w:rsidRDefault="00982499">
      <w:pPr>
        <w:pStyle w:val="ProductList-SubClauseHeading"/>
        <w:outlineLvl w:val="3"/>
      </w:pPr>
      <w:r>
        <w:t>„Azure Stack Edge“ naudojimo sąlygos</w:t>
      </w:r>
    </w:p>
    <w:p w14:paraId="79154063" w14:textId="77777777" w:rsidR="002F1FC1" w:rsidRDefault="00982499">
      <w:pPr>
        <w:pStyle w:val="ProductList-BodyIndented"/>
      </w:pPr>
      <w:r>
        <w:t>Sumokėjus taikytinus mokesčius, „Microsoft“ suteikia Klientui teisę naudoti „Azure Stack Edge“ įrenginį, jei Klientas įgyvendina šias sąlygas:</w:t>
      </w:r>
    </w:p>
    <w:p w14:paraId="3F5405D5" w14:textId="77777777" w:rsidR="002F1FC1" w:rsidRDefault="002F1FC1">
      <w:pPr>
        <w:pStyle w:val="ProductList-BodyIndented"/>
      </w:pPr>
    </w:p>
    <w:p w14:paraId="15709D90" w14:textId="77777777" w:rsidR="002F1FC1" w:rsidRDefault="00982499" w:rsidP="008B5129">
      <w:pPr>
        <w:pStyle w:val="ProductList-Bullet"/>
        <w:numPr>
          <w:ilvl w:val="1"/>
          <w:numId w:val="84"/>
        </w:numPr>
      </w:pPr>
      <w:r>
        <w:rPr>
          <w:b/>
        </w:rPr>
        <w:t>Asmens duomenų apsauga</w:t>
      </w:r>
      <w:r>
        <w:t xml:space="preserve">. Klientas sutinka sukurti ir įgyvendinti asmens duomenų apsaugos strategiją, kuri, be kita ko, išsaugotų „Azure Stack Edge“ įrenginyje esančius ir likusius Klientų duomenis bei darytų jų atsargines kopijas tam atvejui, jei įrenginys sugestų, būtų prarastas ar sunaikintas. </w:t>
      </w:r>
    </w:p>
    <w:p w14:paraId="1C596758" w14:textId="77777777" w:rsidR="002F1FC1" w:rsidRDefault="00982499" w:rsidP="008B5129">
      <w:pPr>
        <w:pStyle w:val="ProductList-Bullet"/>
        <w:numPr>
          <w:ilvl w:val="1"/>
          <w:numId w:val="84"/>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70">
        <w:r>
          <w:rPr>
            <w:color w:val="00467F"/>
            <w:u w:val="single"/>
          </w:rPr>
          <w:t>https://aka.ms.AzureSrackEdgeDoc</w:t>
        </w:r>
      </w:hyperlink>
      <w:r>
        <w:t xml:space="preserve">. </w:t>
      </w:r>
    </w:p>
    <w:p w14:paraId="2CDE6021" w14:textId="77777777" w:rsidR="002F1FC1" w:rsidRDefault="00982499" w:rsidP="008B5129">
      <w:pPr>
        <w:pStyle w:val="ProductList-Bullet"/>
        <w:numPr>
          <w:ilvl w:val="1"/>
          <w:numId w:val="84"/>
        </w:numPr>
      </w:pPr>
      <w:r>
        <w:rPr>
          <w:b/>
        </w:rPr>
        <w:t>Perleidimo ar prieigos draudimas</w:t>
      </w:r>
      <w:r>
        <w:t xml:space="preserve">. Klientas sutinka neparduoti, neperleisti ir neperduoti „Azure Stack Edge“ įrenginio ir jis nei tiesiogiai, nei netiesiogiai (per trečiąją šalį) neperžiūrės, neatidarys, nemodifikuos, neišskaidys ir kitaip nekeis „Azure Stack Edge“ įrenginio (įskaitant programinę įrangą). </w:t>
      </w:r>
    </w:p>
    <w:p w14:paraId="6A1A9E90" w14:textId="77777777" w:rsidR="002F1FC1" w:rsidRDefault="00982499" w:rsidP="008B5129">
      <w:pPr>
        <w:pStyle w:val="ProductList-Bullet"/>
        <w:numPr>
          <w:ilvl w:val="1"/>
          <w:numId w:val="84"/>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1A41EC95" w14:textId="77777777" w:rsidR="002F1FC1" w:rsidRDefault="002F1FC1">
      <w:pPr>
        <w:pStyle w:val="ProductList-BodyIndented"/>
      </w:pPr>
    </w:p>
    <w:p w14:paraId="6E1DC3AD" w14:textId="77777777" w:rsidR="002F1FC1" w:rsidRDefault="00982499">
      <w:pPr>
        <w:pStyle w:val="ProductList-ClauseHeading"/>
        <w:outlineLvl w:val="2"/>
      </w:pPr>
      <w:r>
        <w:t>Programinė įranga</w:t>
      </w:r>
    </w:p>
    <w:p w14:paraId="06E8C2DB" w14:textId="77777777" w:rsidR="002F1FC1" w:rsidRDefault="00982499">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2A87FA8A" w14:textId="77777777" w:rsidR="002F1FC1" w:rsidRDefault="002F1FC1">
      <w:pPr>
        <w:pStyle w:val="ProductList-Body"/>
      </w:pPr>
    </w:p>
    <w:p w14:paraId="3DA355B4" w14:textId="77777777" w:rsidR="002F1FC1" w:rsidRDefault="00982499">
      <w:pPr>
        <w:pStyle w:val="ProductList-SubClauseHeading"/>
        <w:outlineLvl w:val="3"/>
      </w:pPr>
      <w:r>
        <w:t>Apribojimai</w:t>
      </w:r>
    </w:p>
    <w:p w14:paraId="3E1B9E80" w14:textId="77777777" w:rsidR="002F1FC1" w:rsidRDefault="00982499">
      <w:pPr>
        <w:pStyle w:val="ProductList-BodyIndented"/>
      </w:pPr>
      <w:r>
        <w:t xml:space="preserve">Klientas negali naudoti programinės įrangos palyginimams ar „vertinimams“ atlikti, išskyrus Kliento vidiniais tikslais, ir negali skelbti ar atskleisti jų rezultatų.  </w:t>
      </w:r>
    </w:p>
    <w:p w14:paraId="449C729C" w14:textId="77777777" w:rsidR="002F1FC1" w:rsidRDefault="002F1FC1">
      <w:pPr>
        <w:pStyle w:val="ProductList-BodyIndented"/>
      </w:pPr>
    </w:p>
    <w:p w14:paraId="40E5A9E8" w14:textId="77777777" w:rsidR="002F1FC1" w:rsidRDefault="00982499">
      <w:pPr>
        <w:pStyle w:val="ProductList-SubClauseHeading"/>
        <w:outlineLvl w:val="3"/>
      </w:pPr>
      <w:r>
        <w:t>Suaktyvinimas / sutikimas dėl Internete teikiamų paslaugų</w:t>
      </w:r>
    </w:p>
    <w:p w14:paraId="45B3FDF3" w14:textId="77777777" w:rsidR="002F1FC1" w:rsidRDefault="00982499">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252236DC" w14:textId="77777777" w:rsidR="002F1FC1" w:rsidRDefault="00982499">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2C9F58C2" w14:textId="77777777" w:rsidR="002F1FC1" w:rsidRDefault="002F1FC1">
      <w:pPr>
        <w:pStyle w:val="ProductList-BodyIndented"/>
      </w:pPr>
    </w:p>
    <w:p w14:paraId="781CE536" w14:textId="77777777" w:rsidR="002F1FC1" w:rsidRDefault="00982499">
      <w:pPr>
        <w:pStyle w:val="ProductList-SubClauseHeading"/>
        <w:outlineLvl w:val="3"/>
      </w:pPr>
      <w:r>
        <w:t>Programinės įrangos naujinimai</w:t>
      </w:r>
    </w:p>
    <w:p w14:paraId="0792478D" w14:textId="77777777" w:rsidR="002F1FC1" w:rsidRDefault="00982499">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11CF9450" w14:textId="77777777" w:rsidR="002F1FC1" w:rsidRDefault="002F1FC1">
      <w:pPr>
        <w:pStyle w:val="ProductList-BodyIndented"/>
      </w:pPr>
    </w:p>
    <w:p w14:paraId="63797B5B" w14:textId="77777777" w:rsidR="002F1FC1" w:rsidRDefault="00982499">
      <w:pPr>
        <w:pStyle w:val="ProductList-ClauseHeading"/>
        <w:outlineLvl w:val="2"/>
      </w:pPr>
      <w:r>
        <w:t>„Azure Stack Edge“ įrenginio naudojimas</w:t>
      </w:r>
    </w:p>
    <w:p w14:paraId="467E3809" w14:textId="77777777" w:rsidR="002F1FC1" w:rsidRDefault="00982499">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73389346" w14:textId="77777777" w:rsidR="002F1FC1" w:rsidRDefault="002F1FC1">
      <w:pPr>
        <w:pStyle w:val="ProductList-Body"/>
      </w:pPr>
    </w:p>
    <w:p w14:paraId="5C76D4BF" w14:textId="77777777" w:rsidR="002F1FC1" w:rsidRDefault="00982499">
      <w:pPr>
        <w:pStyle w:val="ProductList-ClauseHeading"/>
        <w:outlineLvl w:val="2"/>
      </w:pPr>
      <w:r>
        <w:t>Nuosavybės teisė ir praradimo rizika; siuntimo ir grąžinimo atsakomybė</w:t>
      </w:r>
    </w:p>
    <w:p w14:paraId="55CC8804" w14:textId="77777777" w:rsidR="002F1FC1" w:rsidRDefault="00982499">
      <w:pPr>
        <w:pStyle w:val="ProductList-SubClauseHeading"/>
        <w:outlineLvl w:val="3"/>
      </w:pPr>
      <w:r>
        <w:t>Nuosavybės teisė ir praradimo rizika</w:t>
      </w:r>
    </w:p>
    <w:p w14:paraId="228AD91F" w14:textId="77777777" w:rsidR="002F1FC1" w:rsidRDefault="00982499">
      <w:pPr>
        <w:pStyle w:val="ProductList-BodyIndented"/>
      </w:pPr>
      <w:r>
        <w:t>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įrenginio iš vienos Kliento vietos į kitą“ aprašytomis aplinkybėmis, išskyrus įprastą nusidėvėjimą, įskaitant nedidelius pažeidimus (t. y. apdaužymą ir įlenkimus), dėl kurių nepažeidžiama „Azure Stack Edge“ įrenginio struktūra ar funkcionalumas. Klientas atsako už „Azure Stack Edge“ įrenginio patikrinimą, kai jį gauna iš vežėjo, ir skubų pranešimą apie pažeidimus „Microsoft“ palaikymo tarnybai adbeops@microsoft.com. Klientas atsako už visą „Azure Stack Edge“ įrenginio praradimo ar apgadinimo riziką (išskyrus įprastą nusidėvėjimą)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w:t>
      </w:r>
    </w:p>
    <w:p w14:paraId="43B841AB" w14:textId="77777777" w:rsidR="002F1FC1" w:rsidRDefault="002F1FC1">
      <w:pPr>
        <w:pStyle w:val="ProductList-BodyIndented"/>
      </w:pPr>
    </w:p>
    <w:p w14:paraId="0EBC1AEF" w14:textId="77777777" w:rsidR="002F1FC1" w:rsidRDefault="00982499">
      <w:pPr>
        <w:pStyle w:val="ProductList-BodyIndented"/>
      </w:pPr>
      <w:r>
        <w:t xml:space="preserve">„Microsoft“ gali apmokestinti Klientą prarasto „Azure Stack Edge“ įrenginio (ar jo ekvivalento) mokesčiu, kaip nurodyta konkrečių „Azure Stack Edge“ įrenginių modelių kainodaros puslapiuose DUK skyriuje adresu </w:t>
      </w:r>
      <w:hyperlink r:id="rId171">
        <w:r>
          <w:rPr>
            <w:color w:val="00467F"/>
            <w:u w:val="single"/>
          </w:rPr>
          <w:t>https://azure.microsoft.com/en-us/pricing/details/azure-stack/edge/</w:t>
        </w:r>
      </w:hyperlink>
      <w:r>
        <w:t xml:space="preserv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w:t>
      </w:r>
    </w:p>
    <w:p w14:paraId="6162062F" w14:textId="77777777" w:rsidR="002F1FC1" w:rsidRDefault="002F1FC1">
      <w:pPr>
        <w:pStyle w:val="ProductList-BodyIndented"/>
      </w:pPr>
    </w:p>
    <w:p w14:paraId="08941E3B" w14:textId="77777777" w:rsidR="002F1FC1" w:rsidRDefault="00982499">
      <w:pPr>
        <w:pStyle w:val="ProductList-SubClauseHeading"/>
        <w:outlineLvl w:val="3"/>
      </w:pPr>
      <w:r>
        <w:t>„Azure Stack Edge“ įrenginio siuntimas ir grąžinimas</w:t>
      </w:r>
    </w:p>
    <w:p w14:paraId="35587927" w14:textId="77777777" w:rsidR="002F1FC1" w:rsidRDefault="00982499">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1E2C9E18" w14:textId="77777777" w:rsidR="002F1FC1" w:rsidRDefault="002F1FC1">
      <w:pPr>
        <w:pStyle w:val="ProductList-BodyIndented"/>
      </w:pPr>
    </w:p>
    <w:p w14:paraId="30B9B8CA" w14:textId="77777777" w:rsidR="002F1FC1" w:rsidRDefault="00982499">
      <w:pPr>
        <w:pStyle w:val="ProductList-ClauseHeading"/>
        <w:outlineLvl w:val="2"/>
      </w:pPr>
      <w:r>
        <w:t>Atsakomybė, jei Valstybinės institucijos klientas perkelia „Azure Stack Edge“ įrenginį iš vienos Kliento vietos į kitą</w:t>
      </w:r>
    </w:p>
    <w:p w14:paraId="5FF2EE74" w14:textId="77777777" w:rsidR="002F1FC1" w:rsidRDefault="00982499">
      <w:pPr>
        <w:pStyle w:val="ProductList-Body"/>
      </w:pPr>
      <w:r>
        <w:rPr>
          <w:color w:val="404040"/>
        </w:rPr>
        <w:t>Kol Valstybinės institucijos klientas turi „Azure Stack Edge“ įrenginį, Valstybinės institucijos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w:t>
      </w:r>
    </w:p>
    <w:p w14:paraId="05B2C684" w14:textId="77777777" w:rsidR="002F1FC1" w:rsidRDefault="002F1FC1">
      <w:pPr>
        <w:pStyle w:val="ProductList-Body"/>
      </w:pPr>
    </w:p>
    <w:p w14:paraId="3676586C" w14:textId="77777777" w:rsidR="002F1FC1" w:rsidRDefault="00982499">
      <w:pPr>
        <w:pStyle w:val="ProductList-ClauseHeading"/>
        <w:outlineLvl w:val="2"/>
      </w:pPr>
      <w:r>
        <w:t>Mokesčiai</w:t>
      </w:r>
    </w:p>
    <w:p w14:paraId="752AEFFD" w14:textId="77777777" w:rsidR="002F1FC1" w:rsidRDefault="00982499">
      <w:pPr>
        <w:pStyle w:val="ProductList-Body"/>
      </w:pPr>
      <w:r>
        <w:t xml:space="preserve">Kaip nurodyta šiose sąlygose, „Microsoft“ gali apmokestinti Klientą nurodytais mokesčiais už Kliento naudojimąsi „Azure Stack Edge“ įrenginiu kaip Paslaugos dalimi už kiekvieną naudojamą „Azure Stack Edge“ įrenginio modelį, kaip nurodyta čia: </w:t>
      </w:r>
      <w:hyperlink r:id="rId172">
        <w:r>
          <w:rPr>
            <w:color w:val="00467F"/>
            <w:u w:val="single"/>
          </w:rPr>
          <w:t>https://azure.microsoft.com/en-us/pricing/details/azure-stack/edge/</w:t>
        </w:r>
      </w:hyperlink>
      <w:r>
        <w:t>.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0B45A510" w14:textId="77777777" w:rsidR="002F1FC1" w:rsidRDefault="002F1FC1">
      <w:pPr>
        <w:pStyle w:val="ProductList-Body"/>
      </w:pPr>
    </w:p>
    <w:p w14:paraId="09DA1CE0" w14:textId="77777777" w:rsidR="002F1FC1" w:rsidRDefault="00982499">
      <w:pPr>
        <w:pStyle w:val="ProductList-ClauseHeading"/>
        <w:outlineLvl w:val="2"/>
      </w:pPr>
      <w:r>
        <w:t>Sąlygų galiojimas</w:t>
      </w:r>
    </w:p>
    <w:p w14:paraId="0F926A7C" w14:textId="77777777" w:rsidR="002F1FC1" w:rsidRDefault="00982499">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7F0BD7DB" w14:textId="77777777" w:rsidR="002F1FC1" w:rsidRDefault="002F1FC1">
      <w:pPr>
        <w:pStyle w:val="ProductList-Body"/>
      </w:pPr>
    </w:p>
    <w:p w14:paraId="0464F156" w14:textId="77777777" w:rsidR="002F1FC1" w:rsidRDefault="00982499">
      <w:pPr>
        <w:pStyle w:val="ProductList-ClauseHeading"/>
        <w:outlineLvl w:val="2"/>
      </w:pPr>
      <w:r>
        <w:t>Garantijos atsisakymas</w:t>
      </w:r>
    </w:p>
    <w:p w14:paraId="2F8B1EA0" w14:textId="77777777" w:rsidR="002F1FC1" w:rsidRDefault="00982499">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0722A450" w14:textId="77777777" w:rsidR="002F1FC1" w:rsidRDefault="002F1FC1">
      <w:pPr>
        <w:pStyle w:val="ProductList-Body"/>
      </w:pPr>
    </w:p>
    <w:p w14:paraId="57064FC7" w14:textId="77777777" w:rsidR="002F1FC1" w:rsidRDefault="00982499">
      <w:pPr>
        <w:pStyle w:val="ProductList-ClauseHeading"/>
        <w:outlineLvl w:val="2"/>
      </w:pPr>
      <w:r>
        <w:t>Privatumas; asmeninių duomenų apdorojimas</w:t>
      </w:r>
    </w:p>
    <w:p w14:paraId="282F6068" w14:textId="77777777" w:rsidR="002F1FC1" w:rsidRDefault="00982499" w:rsidP="008B5129">
      <w:pPr>
        <w:pStyle w:val="ProductList-Bullet"/>
        <w:numPr>
          <w:ilvl w:val="0"/>
          <w:numId w:val="85"/>
        </w:numPr>
      </w:pPr>
      <w:r>
        <w:rPr>
          <w:b/>
        </w:rPr>
        <w:t>Privatumas</w:t>
      </w:r>
      <w:r>
        <w:t xml:space="preserve">. „Microsoft“ privatumo nuostatos taikomos Paslaugai ir „Data Box“ įrenginiui atsižvelgiant į šias Papildomas sąlygas.   </w:t>
      </w:r>
    </w:p>
    <w:p w14:paraId="3C924AD3" w14:textId="77777777" w:rsidR="002F1FC1" w:rsidRDefault="00982499" w:rsidP="008B5129">
      <w:pPr>
        <w:pStyle w:val="ProductList-Bullet"/>
        <w:numPr>
          <w:ilvl w:val="0"/>
          <w:numId w:val="85"/>
        </w:numPr>
      </w:pPr>
      <w:r>
        <w:rPr>
          <w:b/>
        </w:rPr>
        <w:t>Sąlygos</w:t>
      </w:r>
      <w:r>
        <w:t xml:space="preserve">.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 </w:t>
      </w:r>
    </w:p>
    <w:p w14:paraId="534D60B6" w14:textId="77777777" w:rsidR="002F1FC1" w:rsidRDefault="00982499" w:rsidP="008B5129">
      <w:pPr>
        <w:pStyle w:val="ProductList-Bullet"/>
        <w:numPr>
          <w:ilvl w:val="0"/>
          <w:numId w:val="85"/>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3">
        <w:r>
          <w:rPr>
            <w:color w:val="00467F"/>
            <w:u w:val="single"/>
          </w:rPr>
          <w:t>http://go.microsoft.com/?linkid=9840733</w:t>
        </w:r>
      </w:hyperlink>
      <w:r>
        <w:t>.</w:t>
      </w:r>
    </w:p>
    <w:p w14:paraId="5A83FAB6" w14:textId="77777777" w:rsidR="002F1FC1" w:rsidRDefault="002F1FC1">
      <w:pPr>
        <w:pStyle w:val="ProductList-Body"/>
      </w:pPr>
    </w:p>
    <w:p w14:paraId="1435F4BB" w14:textId="77777777" w:rsidR="002F1FC1" w:rsidRDefault="00982499">
      <w:pPr>
        <w:pStyle w:val="ProductList-ClauseHeading"/>
        <w:outlineLvl w:val="2"/>
      </w:pPr>
      <w:r>
        <w:t>Paslaugų lygio tikslai</w:t>
      </w:r>
    </w:p>
    <w:p w14:paraId="74FA70E3" w14:textId="77777777" w:rsidR="002F1FC1" w:rsidRDefault="00982499">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46C9B531"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7B1D4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8F50A"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2DD76024" w14:textId="77777777" w:rsidR="002F1FC1" w:rsidRDefault="002F1FC1">
      <w:pPr>
        <w:pStyle w:val="ProductList-Body"/>
      </w:pPr>
    </w:p>
    <w:p w14:paraId="3A901F5E" w14:textId="77777777" w:rsidR="002F1FC1" w:rsidRDefault="00982499">
      <w:pPr>
        <w:pStyle w:val="ProductList-Offering1Heading"/>
        <w:outlineLvl w:val="1"/>
      </w:pPr>
      <w:bookmarkStart w:id="370" w:name="_Sec1302"/>
      <w:r>
        <w:t>„Azure Stack Hub Ruggedized“ iš „Microsoft“ aparatinės įrangos sąlygų</w:t>
      </w:r>
      <w:bookmarkEnd w:id="370"/>
      <w:r>
        <w:fldChar w:fldCharType="begin"/>
      </w:r>
      <w:r>
        <w:instrText xml:space="preserve"> TC "„Azure Stack Hub Ruggedized“ iš „Microsoft“ aparatinės įrangos sąlygų" \l 2</w:instrText>
      </w:r>
      <w:r>
        <w:fldChar w:fldCharType="end"/>
      </w:r>
    </w:p>
    <w:p w14:paraId="46102E44" w14:textId="77777777" w:rsidR="002F1FC1" w:rsidRDefault="00982499">
      <w:pPr>
        <w:pStyle w:val="ProductList-ClauseHeading"/>
        <w:outlineLvl w:val="2"/>
      </w:pPr>
      <w:r>
        <w:t>Apibrėžtys</w:t>
      </w:r>
    </w:p>
    <w:p w14:paraId="75CBCDBA" w14:textId="77777777" w:rsidR="002F1FC1" w:rsidRDefault="00982499">
      <w:pPr>
        <w:pStyle w:val="ProductList-Body"/>
      </w:pPr>
      <w:r>
        <w:rPr>
          <w:b/>
          <w:color w:val="00188F"/>
        </w:rPr>
        <w:t>Dokumentai</w:t>
      </w:r>
      <w:r>
        <w:t xml:space="preserve"> reiškia „Ruggedized Azure Stack Hub“ vartotojo dokumentus, nurodytus </w:t>
      </w:r>
      <w:hyperlink r:id="rId174">
        <w:r>
          <w:rPr>
            <w:color w:val="00467F"/>
            <w:u w:val="single"/>
          </w:rPr>
          <w:t>https://aka.ms/azurestackhubrfm</w:t>
        </w:r>
      </w:hyperlink>
      <w:r>
        <w:t>.</w:t>
      </w:r>
    </w:p>
    <w:p w14:paraId="26A04F69" w14:textId="77777777" w:rsidR="002F1FC1" w:rsidRDefault="00982499">
      <w:pPr>
        <w:pStyle w:val="ProductList-Body"/>
      </w:pPr>
      <w:r>
        <w:rPr>
          <w:b/>
          <w:color w:val="00188F"/>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5">
        <w:r>
          <w:rPr>
            <w:color w:val="00467F"/>
            <w:u w:val="single"/>
          </w:rPr>
          <w:t>https://azure.microsoft.com/en-us/overview/azure-stack/</w:t>
        </w:r>
      </w:hyperlink>
      <w:r>
        <w:t>, ir kuri skirta Klientui naudoti numatytose Kliento patalpose.</w:t>
      </w:r>
    </w:p>
    <w:p w14:paraId="6F1325EA" w14:textId="77777777" w:rsidR="002F1FC1" w:rsidRDefault="00982499">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4CA279BE" w14:textId="77777777" w:rsidR="002F1FC1" w:rsidRDefault="00982499">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1025520E" w14:textId="77777777" w:rsidR="002F1FC1" w:rsidRDefault="002F1FC1">
      <w:pPr>
        <w:pStyle w:val="ProductList-Body"/>
      </w:pPr>
    </w:p>
    <w:p w14:paraId="02C9A95F" w14:textId="77777777" w:rsidR="002F1FC1" w:rsidRDefault="00982499">
      <w:pPr>
        <w:pStyle w:val="ProductList-ClauseHeading"/>
        <w:outlineLvl w:val="2"/>
      </w:pPr>
      <w:r>
        <w:t>„Azure“ paslaugų sąlygos; apribojimai</w:t>
      </w:r>
    </w:p>
    <w:p w14:paraId="0D736387" w14:textId="77777777" w:rsidR="002F1FC1" w:rsidRDefault="00982499">
      <w:pPr>
        <w:pStyle w:val="ProductList-SubClauseHeading"/>
        <w:outlineLvl w:val="3"/>
      </w:pPr>
      <w:r>
        <w:t>„Azure“ paslaugos teikimo sąlygos</w:t>
      </w:r>
    </w:p>
    <w:p w14:paraId="1EBDE67F" w14:textId="77777777" w:rsidR="002F1FC1" w:rsidRDefault="00982499">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6">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7640664F" w14:textId="77777777" w:rsidR="002F1FC1" w:rsidRDefault="002F1FC1">
      <w:pPr>
        <w:pStyle w:val="ProductList-BodyIndented"/>
      </w:pPr>
    </w:p>
    <w:p w14:paraId="1FA1CC2D" w14:textId="77777777" w:rsidR="002F1FC1" w:rsidRDefault="00982499">
      <w:pPr>
        <w:pStyle w:val="ProductList-SubClauseHeading"/>
        <w:outlineLvl w:val="3"/>
      </w:pPr>
      <w:r>
        <w:t>Apribojimai</w:t>
      </w:r>
    </w:p>
    <w:p w14:paraId="1D22AE58" w14:textId="77777777" w:rsidR="002F1FC1" w:rsidRDefault="00982499">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56873132" w14:textId="77777777" w:rsidR="002F1FC1" w:rsidRDefault="002F1FC1">
      <w:pPr>
        <w:pStyle w:val="ProductList-BodyIndented"/>
      </w:pPr>
    </w:p>
    <w:p w14:paraId="1B773318" w14:textId="77777777" w:rsidR="002F1FC1" w:rsidRDefault="00982499">
      <w:pPr>
        <w:pStyle w:val="ProductList-ClauseHeading"/>
        <w:outlineLvl w:val="2"/>
      </w:pPr>
      <w:r>
        <w:t>Aparato ir programinės įrangos naudojimas</w:t>
      </w:r>
    </w:p>
    <w:p w14:paraId="46EFD0B9" w14:textId="77777777" w:rsidR="002F1FC1" w:rsidRDefault="00982499">
      <w:pPr>
        <w:pStyle w:val="ProductList-SubClauseHeading"/>
        <w:outlineLvl w:val="3"/>
      </w:pPr>
      <w:r>
        <w:t>Aparato naudojimo sąlygos</w:t>
      </w:r>
    </w:p>
    <w:p w14:paraId="79271B1A" w14:textId="77777777" w:rsidR="002F1FC1" w:rsidRDefault="00982499">
      <w:pPr>
        <w:pStyle w:val="ProductList-BodyIndented"/>
      </w:pPr>
      <w:r>
        <w:t>Sumokėjus taikytinus mokesčius, „Microsoft“ suteikia Klientui teisę naudoti Aparatą, jei Klientas įgyvendina šias sąlygas:</w:t>
      </w:r>
    </w:p>
    <w:p w14:paraId="6C47A2BD" w14:textId="77777777" w:rsidR="002F1FC1" w:rsidRDefault="00982499" w:rsidP="008B5129">
      <w:pPr>
        <w:pStyle w:val="ProductList-Bullet"/>
        <w:numPr>
          <w:ilvl w:val="1"/>
          <w:numId w:val="86"/>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133B14E3" w14:textId="77777777" w:rsidR="002F1FC1" w:rsidRDefault="00982499" w:rsidP="008B5129">
      <w:pPr>
        <w:pStyle w:val="ProductList-Bullet"/>
        <w:numPr>
          <w:ilvl w:val="1"/>
          <w:numId w:val="86"/>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5C9D156A" w14:textId="77777777" w:rsidR="002F1FC1" w:rsidRDefault="00982499" w:rsidP="008B5129">
      <w:pPr>
        <w:pStyle w:val="ProductList-Bullet"/>
        <w:numPr>
          <w:ilvl w:val="1"/>
          <w:numId w:val="86"/>
        </w:numPr>
      </w:pPr>
      <w:r>
        <w:rPr>
          <w:b/>
        </w:rPr>
        <w:t>Diegimo išankstinės sąlygos ir įstaigos įvertinimas</w:t>
      </w:r>
      <w:r>
        <w:t xml:space="preserve">. Klientas sutinka atitikti „Microsoft“ reikalavimus, kurie yra būtini siekiant įdiegti, naudoti, prižiūrėti ir pašalinti Aparatą. </w:t>
      </w:r>
    </w:p>
    <w:p w14:paraId="114B7241" w14:textId="77777777" w:rsidR="002F1FC1" w:rsidRDefault="00982499" w:rsidP="008B5129">
      <w:pPr>
        <w:pStyle w:val="ProductList-Bullet"/>
        <w:numPr>
          <w:ilvl w:val="1"/>
          <w:numId w:val="86"/>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166AECED" w14:textId="77777777" w:rsidR="002F1FC1" w:rsidRDefault="002F1FC1">
      <w:pPr>
        <w:pStyle w:val="ProductList-BodyIndented"/>
      </w:pPr>
    </w:p>
    <w:p w14:paraId="1F0FF440" w14:textId="77777777" w:rsidR="002F1FC1" w:rsidRDefault="00982499">
      <w:pPr>
        <w:pStyle w:val="ProductList-SubClauseHeading"/>
        <w:outlineLvl w:val="3"/>
      </w:pPr>
      <w:r>
        <w:t>Akreditavimas</w:t>
      </w:r>
    </w:p>
    <w:p w14:paraId="4219FEE9" w14:textId="77777777" w:rsidR="002F1FC1" w:rsidRDefault="00982499">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7A550B4E" w14:textId="77777777" w:rsidR="002F1FC1" w:rsidRDefault="002F1FC1">
      <w:pPr>
        <w:pStyle w:val="ProductList-BodyIndented"/>
      </w:pPr>
    </w:p>
    <w:p w14:paraId="2B9FA74C" w14:textId="77777777" w:rsidR="002F1FC1" w:rsidRDefault="00982499">
      <w:pPr>
        <w:pStyle w:val="ProductList-SubClauseHeading"/>
        <w:outlineLvl w:val="3"/>
      </w:pPr>
      <w:r>
        <w:t>Programinė įranga</w:t>
      </w:r>
    </w:p>
    <w:p w14:paraId="26E1E11B" w14:textId="77777777" w:rsidR="002F1FC1" w:rsidRDefault="00982499">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4285A220" w14:textId="77777777" w:rsidR="002F1FC1" w:rsidRDefault="002F1FC1">
      <w:pPr>
        <w:pStyle w:val="ProductList-BodyIndented"/>
      </w:pPr>
    </w:p>
    <w:p w14:paraId="1BA96CE2" w14:textId="77777777" w:rsidR="002F1FC1" w:rsidRDefault="00982499">
      <w:pPr>
        <w:pStyle w:val="ProductList-SubClauseHeading"/>
        <w:outlineLvl w:val="3"/>
      </w:pPr>
      <w:r>
        <w:t>Vertinimo apribojimai</w:t>
      </w:r>
    </w:p>
    <w:p w14:paraId="4DC2E9F9" w14:textId="77777777" w:rsidR="002F1FC1" w:rsidRDefault="00982499">
      <w:pPr>
        <w:pStyle w:val="ProductList-BodyIndented"/>
      </w:pPr>
      <w:r>
        <w:t>Klientas negali naudoti programinės įrangos palyginimams ar „vertinimams“ atlikti, išskyrus Kliento vidiniais tikslais, ir negali skelbti ar atskleisti jų rezultatų.</w:t>
      </w:r>
    </w:p>
    <w:p w14:paraId="4996E76C" w14:textId="77777777" w:rsidR="002F1FC1" w:rsidRDefault="002F1FC1">
      <w:pPr>
        <w:pStyle w:val="ProductList-BodyIndented"/>
      </w:pPr>
    </w:p>
    <w:p w14:paraId="3D38FEA4" w14:textId="77777777" w:rsidR="002F1FC1" w:rsidRDefault="00982499">
      <w:pPr>
        <w:pStyle w:val="ProductList-SubClauseHeading"/>
        <w:outlineLvl w:val="3"/>
      </w:pPr>
      <w:r>
        <w:t>Suaktyvinimas / sutikimas dėl Internete teikiamų paslaugų</w:t>
      </w:r>
    </w:p>
    <w:p w14:paraId="4E8D9C57" w14:textId="77777777" w:rsidR="002F1FC1" w:rsidRDefault="00982499">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29B38961" w14:textId="77777777" w:rsidR="002F1FC1" w:rsidRDefault="002F1FC1">
      <w:pPr>
        <w:pStyle w:val="ProductList-BodyIndented"/>
      </w:pPr>
    </w:p>
    <w:p w14:paraId="67AA048F" w14:textId="77777777" w:rsidR="002F1FC1" w:rsidRDefault="00982499">
      <w:pPr>
        <w:pStyle w:val="ProductList-SubClauseHeading"/>
        <w:outlineLvl w:val="3"/>
      </w:pPr>
      <w:r>
        <w:t>Programinės įrangos naujinimai</w:t>
      </w:r>
    </w:p>
    <w:p w14:paraId="007DD63E" w14:textId="77777777" w:rsidR="002F1FC1" w:rsidRDefault="00982499">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7690B866" w14:textId="77777777" w:rsidR="002F1FC1" w:rsidRDefault="002F1FC1">
      <w:pPr>
        <w:pStyle w:val="ProductList-BodyIndented"/>
      </w:pPr>
    </w:p>
    <w:p w14:paraId="28FF23E2" w14:textId="77777777" w:rsidR="002F1FC1" w:rsidRDefault="00982499">
      <w:pPr>
        <w:pStyle w:val="ProductList-ClauseHeading"/>
        <w:outlineLvl w:val="2"/>
      </w:pPr>
      <w:r>
        <w:t>Aparato pristatymas, diegimas ir naudojimas</w:t>
      </w:r>
    </w:p>
    <w:p w14:paraId="5F1059A9" w14:textId="77777777" w:rsidR="002F1FC1" w:rsidRDefault="00982499" w:rsidP="008B5129">
      <w:pPr>
        <w:pStyle w:val="ProductList-Bullet"/>
        <w:numPr>
          <w:ilvl w:val="0"/>
          <w:numId w:val="87"/>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114C89F4" w14:textId="77777777" w:rsidR="002F1FC1" w:rsidRDefault="00982499" w:rsidP="008B5129">
      <w:pPr>
        <w:pStyle w:val="ProductList-Bullet"/>
        <w:numPr>
          <w:ilvl w:val="0"/>
          <w:numId w:val="87"/>
        </w:numPr>
      </w:pPr>
      <w:r>
        <w:rPr>
          <w:b/>
        </w:rPr>
        <w:t>Diegimas</w:t>
      </w:r>
      <w:r>
        <w:t xml:space="preserve">. „Microsoft“ inicijuos ir įvykdys Aparato diegimą Kliento nurodytoje vietoje – paprastai tai gali trukti iki penkiolikos (15) dienų. </w:t>
      </w:r>
    </w:p>
    <w:p w14:paraId="40551C26" w14:textId="77777777" w:rsidR="002F1FC1" w:rsidRDefault="00982499" w:rsidP="008B5129">
      <w:pPr>
        <w:pStyle w:val="ProductList-Bullet"/>
        <w:numPr>
          <w:ilvl w:val="0"/>
          <w:numId w:val="87"/>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1C25B4B9" w14:textId="77777777" w:rsidR="002F1FC1" w:rsidRDefault="00982499" w:rsidP="008B5129">
      <w:pPr>
        <w:pStyle w:val="ProductList-Bullet"/>
        <w:numPr>
          <w:ilvl w:val="0"/>
          <w:numId w:val="87"/>
        </w:numPr>
      </w:pPr>
      <w:r>
        <w:rPr>
          <w:b/>
        </w:rPr>
        <w:t>Pasirinktinės paslaugos</w:t>
      </w:r>
      <w:r>
        <w:t>. Klientas gali naudoti ir prenumeruoti papildomas, pasirinktines paslaugas, susijusias su Paslauga ir Aparatu. Šioms paslaugoms bus taikomas atskiras mokestis ar prenumerata.</w:t>
      </w:r>
    </w:p>
    <w:p w14:paraId="6D92EBA8" w14:textId="77777777" w:rsidR="002F1FC1" w:rsidRDefault="002F1FC1">
      <w:pPr>
        <w:pStyle w:val="ProductList-Body"/>
      </w:pPr>
    </w:p>
    <w:p w14:paraId="38676CB1" w14:textId="77777777" w:rsidR="002F1FC1" w:rsidRDefault="00982499">
      <w:pPr>
        <w:pStyle w:val="ProductList-ClauseHeading"/>
        <w:outlineLvl w:val="2"/>
      </w:pPr>
      <w:r>
        <w:t>Nuosavybės teisė ir praradimo rizika; siuntimo ir grąžinimo atsakomybė</w:t>
      </w:r>
    </w:p>
    <w:p w14:paraId="72C18210" w14:textId="77777777" w:rsidR="002F1FC1" w:rsidRDefault="00982499">
      <w:pPr>
        <w:pStyle w:val="ProductList-SubClauseHeading"/>
        <w:outlineLvl w:val="3"/>
      </w:pPr>
      <w:r>
        <w:t>Nuosavybės teisė ir praradimo rizika</w:t>
      </w:r>
    </w:p>
    <w:p w14:paraId="04A78FC2" w14:textId="77777777" w:rsidR="002F1FC1" w:rsidRDefault="00982499">
      <w:pPr>
        <w:pStyle w:val="ProductList-BodyIndented"/>
      </w:pPr>
      <w:r>
        <w:t>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išskyrus įprastą nusidėvėjimą, įskaitant nedidelius pažeidimus (t. y. apdaužymą ir įlenkimus), dėl kurių nepažeidžiama Aparato struktūra ar funkcionalumas. Klientas atsako už Aparato patikrinimą jį gaunant iš vežėjo ir skubų pranešimą apie pažeidimus „Microsoft“ palaikymo tarnybai madbeops@microsoft.com. Klientas atsako už visą Aparato praradimo ar apgadinimo riziką (išskyrus įprastą nusidėvėjimą) nuo to laiko, kai vežėjas jį pristato Kliento nurodytu adresu, iki to laiko, kai „Microsoft“ nurodytas vežėjas paima Įrenginį vykdydamas atgalinį pristatymą.</w:t>
      </w:r>
    </w:p>
    <w:p w14:paraId="2B42C757" w14:textId="77777777" w:rsidR="002F1FC1" w:rsidRDefault="002F1FC1">
      <w:pPr>
        <w:pStyle w:val="ProductList-BodyIndented"/>
      </w:pPr>
    </w:p>
    <w:p w14:paraId="3BE6217C" w14:textId="77777777" w:rsidR="002F1FC1" w:rsidRDefault="00982499">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069F5377" w14:textId="77777777" w:rsidR="002F1FC1" w:rsidRDefault="002F1FC1">
      <w:pPr>
        <w:pStyle w:val="ProductList-BodyIndented"/>
      </w:pPr>
    </w:p>
    <w:p w14:paraId="29519F4C" w14:textId="77777777" w:rsidR="002F1FC1" w:rsidRDefault="00982499">
      <w:pPr>
        <w:pStyle w:val="ProductList-SubClauseHeading"/>
        <w:outlineLvl w:val="3"/>
      </w:pPr>
      <w:r>
        <w:t>Aparato siuntimas ir grąžinimas</w:t>
      </w:r>
    </w:p>
    <w:p w14:paraId="3B5900C0" w14:textId="77777777" w:rsidR="002F1FC1" w:rsidRDefault="00982499">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607E8CEE" w14:textId="77777777" w:rsidR="002F1FC1" w:rsidRDefault="002F1FC1">
      <w:pPr>
        <w:pStyle w:val="ProductList-BodyIndented"/>
      </w:pPr>
    </w:p>
    <w:p w14:paraId="71F175BA" w14:textId="77777777" w:rsidR="002F1FC1" w:rsidRDefault="00982499">
      <w:pPr>
        <w:pStyle w:val="ProductList-ClauseHeading"/>
        <w:outlineLvl w:val="2"/>
      </w:pPr>
      <w:r>
        <w:t>Šalinimas pasibaigus naudojimo laikui</w:t>
      </w:r>
    </w:p>
    <w:p w14:paraId="573E56A8" w14:textId="77777777" w:rsidR="002F1FC1" w:rsidRDefault="00982499">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0D8F4F10" w14:textId="77777777" w:rsidR="002F1FC1" w:rsidRDefault="002F1FC1">
      <w:pPr>
        <w:pStyle w:val="ProductList-Body"/>
      </w:pPr>
    </w:p>
    <w:p w14:paraId="4DD8DF18" w14:textId="77777777" w:rsidR="002F1FC1" w:rsidRDefault="00982499">
      <w:pPr>
        <w:pStyle w:val="ProductList-ClauseHeading"/>
        <w:outlineLvl w:val="2"/>
      </w:pPr>
      <w:r>
        <w:t>Galimybė pasilikti aparatūros komponentus</w:t>
      </w:r>
    </w:p>
    <w:p w14:paraId="13F38419" w14:textId="77777777" w:rsidR="002F1FC1" w:rsidRDefault="00982499">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001F6789" w14:textId="77777777" w:rsidR="002F1FC1" w:rsidRDefault="002F1FC1">
      <w:pPr>
        <w:pStyle w:val="ProductList-Body"/>
      </w:pPr>
    </w:p>
    <w:p w14:paraId="4FD3ABF0" w14:textId="77777777" w:rsidR="002F1FC1" w:rsidRDefault="00982499">
      <w:pPr>
        <w:pStyle w:val="ProductList-ClauseHeading"/>
        <w:outlineLvl w:val="2"/>
      </w:pPr>
      <w:r>
        <w:t>Atsakomybė, jei Valstybinės institucijos klientas perkelia Aparatą iš vienos Kliento vietos į kitą</w:t>
      </w:r>
    </w:p>
    <w:p w14:paraId="067806BC" w14:textId="77777777" w:rsidR="002F1FC1" w:rsidRDefault="00982499">
      <w:pPr>
        <w:pStyle w:val="ProductList-Body"/>
      </w:pPr>
      <w:r>
        <w:t>Naudodamas Aparatu Kliento naudojimosi Paslauga laikotarpiu, Valstybinės institucijos klientas gali (prisiimdamas visą riziką ir išlaidas) tik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45A7156A" w14:textId="77777777" w:rsidR="002F1FC1" w:rsidRDefault="002F1FC1">
      <w:pPr>
        <w:pStyle w:val="ProductList-Body"/>
      </w:pPr>
    </w:p>
    <w:p w14:paraId="35ED6969" w14:textId="77777777" w:rsidR="002F1FC1" w:rsidRDefault="00982499">
      <w:pPr>
        <w:pStyle w:val="ProductList-ClauseHeading"/>
        <w:outlineLvl w:val="2"/>
      </w:pPr>
      <w:r>
        <w:t>Mokesčiai</w:t>
      </w:r>
    </w:p>
    <w:p w14:paraId="6FF1BC2E" w14:textId="77777777" w:rsidR="002F1FC1" w:rsidRDefault="00982499">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27CD2527" w14:textId="77777777" w:rsidR="002F1FC1" w:rsidRDefault="002F1FC1">
      <w:pPr>
        <w:pStyle w:val="ProductList-Body"/>
      </w:pPr>
    </w:p>
    <w:p w14:paraId="04170723" w14:textId="77777777" w:rsidR="002F1FC1" w:rsidRDefault="00982499">
      <w:pPr>
        <w:pStyle w:val="ProductList-ClauseHeading"/>
        <w:outlineLvl w:val="2"/>
      </w:pPr>
      <w:r>
        <w:t>Sąlygų galiojimas</w:t>
      </w:r>
    </w:p>
    <w:p w14:paraId="02798583" w14:textId="77777777" w:rsidR="002F1FC1" w:rsidRDefault="00982499">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0B03A41F" w14:textId="77777777" w:rsidR="002F1FC1" w:rsidRDefault="002F1FC1">
      <w:pPr>
        <w:pStyle w:val="ProductList-Body"/>
      </w:pPr>
    </w:p>
    <w:p w14:paraId="25BBEF37" w14:textId="77777777" w:rsidR="002F1FC1" w:rsidRDefault="00982499">
      <w:pPr>
        <w:pStyle w:val="ProductList-ClauseHeading"/>
        <w:outlineLvl w:val="2"/>
      </w:pPr>
      <w:r>
        <w:t>Garantijos atsisakymas</w:t>
      </w:r>
    </w:p>
    <w:p w14:paraId="35D4D30F" w14:textId="77777777" w:rsidR="002F1FC1" w:rsidRDefault="00982499">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40B1B8FC" w14:textId="77777777" w:rsidR="002F1FC1" w:rsidRDefault="002F1FC1">
      <w:pPr>
        <w:pStyle w:val="ProductList-Body"/>
      </w:pPr>
    </w:p>
    <w:p w14:paraId="7D126520" w14:textId="77777777" w:rsidR="002F1FC1" w:rsidRDefault="00982499">
      <w:pPr>
        <w:pStyle w:val="ProductList-ClauseHeading"/>
        <w:outlineLvl w:val="2"/>
      </w:pPr>
      <w:r>
        <w:t>Aparatinės įrangos naujinimai; palaikymas</w:t>
      </w:r>
    </w:p>
    <w:p w14:paraId="45BE64B3" w14:textId="77777777" w:rsidR="002F1FC1" w:rsidRDefault="00982499">
      <w:pPr>
        <w:pStyle w:val="ProductList-SubClauseHeading"/>
        <w:outlineLvl w:val="3"/>
      </w:pPr>
      <w:r>
        <w:t>Aparatinės įrangos naujinimai</w:t>
      </w:r>
    </w:p>
    <w:p w14:paraId="342A0C68" w14:textId="77777777" w:rsidR="002F1FC1" w:rsidRDefault="00982499">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4C2AC267" w14:textId="77777777" w:rsidR="002F1FC1" w:rsidRDefault="002F1FC1">
      <w:pPr>
        <w:pStyle w:val="ProductList-BodyIndented"/>
      </w:pPr>
    </w:p>
    <w:p w14:paraId="1F70D458" w14:textId="77777777" w:rsidR="002F1FC1" w:rsidRDefault="00982499">
      <w:pPr>
        <w:pStyle w:val="ProductList-SubClauseHeading"/>
        <w:outlineLvl w:val="3"/>
      </w:pPr>
      <w:r>
        <w:t>Palaikymas</w:t>
      </w:r>
    </w:p>
    <w:p w14:paraId="468EEF29" w14:textId="77777777" w:rsidR="002F1FC1" w:rsidRDefault="00982499">
      <w:pPr>
        <w:pStyle w:val="ProductList-BodyIndented"/>
      </w:pPr>
      <w:r>
        <w:t>Kartu su Paslaugos prenumerata „Microsoft“ Paslaugai ir Aparatui teiks bazinio lygio palaikymą. Be to, Klientas pasirašys registracijos sutartį dėl „Microsoft Premier“ palaikymo plano.</w:t>
      </w:r>
    </w:p>
    <w:p w14:paraId="7479E4C3" w14:textId="77777777" w:rsidR="002F1FC1" w:rsidRDefault="002F1FC1">
      <w:pPr>
        <w:pStyle w:val="ProductList-BodyIndented"/>
      </w:pPr>
    </w:p>
    <w:p w14:paraId="034A0A20" w14:textId="77777777" w:rsidR="002F1FC1" w:rsidRDefault="00982499">
      <w:pPr>
        <w:pStyle w:val="ProductList-ClauseHeading"/>
        <w:outlineLvl w:val="2"/>
      </w:pPr>
      <w:r>
        <w:t>Priežiūra</w:t>
      </w:r>
    </w:p>
    <w:p w14:paraId="4A7315B6" w14:textId="77777777" w:rsidR="002F1FC1" w:rsidRDefault="00982499">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3C14C7C7" w14:textId="77777777" w:rsidR="002F1FC1" w:rsidRDefault="002F1FC1">
      <w:pPr>
        <w:pStyle w:val="ProductList-Body"/>
      </w:pPr>
    </w:p>
    <w:p w14:paraId="0440F3EA" w14:textId="77777777" w:rsidR="002F1FC1" w:rsidRDefault="00982499">
      <w:pPr>
        <w:pStyle w:val="ProductList-ClauseHeading"/>
        <w:outlineLvl w:val="2"/>
      </w:pPr>
      <w:r>
        <w:t>Privatumo sąlygos</w:t>
      </w:r>
    </w:p>
    <w:p w14:paraId="4ADA0A96" w14:textId="77777777" w:rsidR="002F1FC1" w:rsidRDefault="00982499" w:rsidP="008B5129">
      <w:pPr>
        <w:pStyle w:val="ProductList-Bullet"/>
        <w:numPr>
          <w:ilvl w:val="0"/>
          <w:numId w:val="88"/>
        </w:numPr>
      </w:pPr>
      <w:r>
        <w:rPr>
          <w:b/>
        </w:rPr>
        <w:t>Privatumas</w:t>
      </w:r>
      <w:r>
        <w:t>. „Microsoft“ privatumo nuostatos (</w:t>
      </w:r>
      <w:hyperlink r:id="rId177">
        <w:r>
          <w:rPr>
            <w:color w:val="00467F"/>
            <w:u w:val="single"/>
          </w:rPr>
          <w:t>http://www.microsoft.com/privacystatement/OnlineServices/Default.aspx</w:t>
        </w:r>
      </w:hyperlink>
      <w:r>
        <w:t xml:space="preserve">) taikomos Paslaugai ir Aparatui pagal šias Papildomas sąlygas. </w:t>
      </w:r>
    </w:p>
    <w:p w14:paraId="29D4E746" w14:textId="77777777" w:rsidR="002F1FC1" w:rsidRDefault="00982499" w:rsidP="008B5129">
      <w:pPr>
        <w:pStyle w:val="ProductList-Bullet"/>
        <w:numPr>
          <w:ilvl w:val="0"/>
          <w:numId w:val="88"/>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67B9268B" w14:textId="77777777" w:rsidR="002F1FC1" w:rsidRDefault="00982499" w:rsidP="008B5129">
      <w:pPr>
        <w:pStyle w:val="ProductList-Bullet"/>
        <w:numPr>
          <w:ilvl w:val="0"/>
          <w:numId w:val="88"/>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8">
        <w:r>
          <w:rPr>
            <w:color w:val="00467F"/>
            <w:u w:val="single"/>
          </w:rPr>
          <w:t>http://go.microsoft.com/?linkid=9840733</w:t>
        </w:r>
      </w:hyperlink>
      <w:r>
        <w:t>.</w:t>
      </w:r>
    </w:p>
    <w:p w14:paraId="45089297" w14:textId="77777777" w:rsidR="002F1FC1" w:rsidRDefault="002F1FC1">
      <w:pPr>
        <w:pStyle w:val="ProductList-Body"/>
      </w:pPr>
    </w:p>
    <w:p w14:paraId="74EC7A80" w14:textId="77777777" w:rsidR="002F1FC1" w:rsidRDefault="00982499">
      <w:pPr>
        <w:pStyle w:val="ProductList-ClauseHeading"/>
        <w:outlineLvl w:val="2"/>
      </w:pPr>
      <w:r>
        <w:t>Paslaugų lygio sutarties pritaikymas</w:t>
      </w:r>
    </w:p>
    <w:p w14:paraId="2F2483ED" w14:textId="77777777" w:rsidR="002F1FC1" w:rsidRDefault="00982499">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26E5E5A7"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352AA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8073E"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41069AEC" w14:textId="77777777" w:rsidR="002F1FC1" w:rsidRDefault="002F1FC1">
      <w:pPr>
        <w:pStyle w:val="ProductList-Body"/>
      </w:pPr>
    </w:p>
    <w:p w14:paraId="3572375C" w14:textId="77777777" w:rsidR="002F1FC1" w:rsidRDefault="00982499">
      <w:pPr>
        <w:pStyle w:val="ProductList-SectionHeading"/>
        <w:pageBreakBefore/>
        <w:outlineLvl w:val="0"/>
      </w:pPr>
      <w:bookmarkStart w:id="371" w:name="_Sec1230"/>
      <w:bookmarkEnd w:id="364"/>
      <w:r>
        <w:t>H priedas – Studentų naudojimo privilegijos ir akademinės programos</w:t>
      </w:r>
      <w:r>
        <w:fldChar w:fldCharType="begin"/>
      </w:r>
      <w:r>
        <w:instrText xml:space="preserve"> TC "</w:instrText>
      </w:r>
      <w:bookmarkStart w:id="372" w:name="_Toc60132813"/>
      <w:r>
        <w:instrText>H priedas – Studentų naudojimo privilegijos ir akademinės programos</w:instrText>
      </w:r>
      <w:bookmarkEnd w:id="372"/>
      <w:r>
        <w:instrText>" \l 1</w:instrText>
      </w:r>
      <w:r>
        <w:fldChar w:fldCharType="end"/>
      </w:r>
    </w:p>
    <w:p w14:paraId="79C2A646" w14:textId="77777777" w:rsidR="002F1FC1" w:rsidRDefault="0098249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3B71D42D" w14:textId="77777777" w:rsidR="002F1FC1" w:rsidRDefault="002F1FC1">
      <w:pPr>
        <w:pStyle w:val="ProductList-Body"/>
      </w:pPr>
    </w:p>
    <w:p w14:paraId="18E588DC" w14:textId="77777777" w:rsidR="002F1FC1" w:rsidRDefault="00982499">
      <w:pPr>
        <w:pStyle w:val="ProductList-ClauseHeading"/>
        <w:outlineLvl w:val="2"/>
      </w:pPr>
      <w:r>
        <w:t>Akademinės programos produkto kodo ir programinės įrangos platinimo pranašumai</w:t>
      </w:r>
    </w:p>
    <w:p w14:paraId="38C0107A" w14:textId="77777777" w:rsidR="002F1FC1" w:rsidRDefault="00982499">
      <w:pPr>
        <w:pStyle w:val="ProductList-Body"/>
      </w:pPr>
      <w:r>
        <w:t>Studentai ir fakultetas gali gauti produktų kodus arba smeigtukus iš ne Microsoft.com svetainių. Jei pastebimas apgavikiškas elgesys, „Microsoft“ gali savo nuožiūra pašalinti arba užblokuoti programinės įrangos, produkto kodų ir smeigtukų platinimą, kol tas apgavikiškas elgesys bus sušvelnintas arba išspręstas.</w:t>
      </w:r>
    </w:p>
    <w:p w14:paraId="3B44E6C5" w14:textId="77777777" w:rsidR="002F1FC1" w:rsidRDefault="002F1FC1">
      <w:pPr>
        <w:pStyle w:val="ProductList-Body"/>
      </w:pPr>
    </w:p>
    <w:p w14:paraId="5D55F439" w14:textId="77777777" w:rsidR="002F1FC1" w:rsidRDefault="00982499">
      <w:pPr>
        <w:pStyle w:val="ProductList-Offering1Heading"/>
        <w:outlineLvl w:val="1"/>
      </w:pPr>
      <w:r>
        <w:t>Teisės į studentų naudojimo privilegijas pagal priskirtą programą</w:t>
      </w:r>
      <w:r>
        <w:fldChar w:fldCharType="begin"/>
      </w:r>
      <w:r>
        <w:instrText xml:space="preserve"> TC "</w:instrText>
      </w:r>
      <w:bookmarkStart w:id="373" w:name="_Toc60132814"/>
      <w:r>
        <w:instrText>Teisės į studentų naudojimo privilegijas pagal priskirtą programą</w:instrText>
      </w:r>
      <w:bookmarkEnd w:id="373"/>
      <w:r>
        <w:instrText>" \l 2</w:instrText>
      </w:r>
      <w:r>
        <w:fldChar w:fldCharType="end"/>
      </w:r>
    </w:p>
    <w:p w14:paraId="458714AF" w14:textId="77777777" w:rsidR="002F1FC1" w:rsidRDefault="0098249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6A315F94" w14:textId="77777777" w:rsidR="002F1FC1" w:rsidRDefault="002F1FC1">
      <w:pPr>
        <w:pStyle w:val="ProductList-Body"/>
      </w:pPr>
    </w:p>
    <w:tbl>
      <w:tblPr>
        <w:tblStyle w:val="PURTable"/>
        <w:tblW w:w="0" w:type="dxa"/>
        <w:tblLook w:val="04A0" w:firstRow="1" w:lastRow="0" w:firstColumn="1" w:lastColumn="0" w:noHBand="0" w:noVBand="1"/>
      </w:tblPr>
      <w:tblGrid>
        <w:gridCol w:w="2231"/>
        <w:gridCol w:w="4460"/>
        <w:gridCol w:w="2692"/>
        <w:gridCol w:w="1533"/>
      </w:tblGrid>
      <w:tr w:rsidR="002F1FC1" w14:paraId="2A037E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32CA116" w14:textId="77777777" w:rsidR="002F1FC1" w:rsidRDefault="0098249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622C872E" w14:textId="77777777" w:rsidR="002F1FC1" w:rsidRDefault="0098249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614AE6C6" w14:textId="77777777" w:rsidR="002F1FC1" w:rsidRDefault="0098249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11841C77" w14:textId="77777777" w:rsidR="002F1FC1" w:rsidRDefault="00982499">
            <w:pPr>
              <w:pStyle w:val="ProductList-TableBody"/>
              <w:jc w:val="center"/>
            </w:pPr>
            <w:r>
              <w:rPr>
                <w:color w:val="FFFFFF"/>
              </w:rPr>
              <w:t>Studentų egzemplioriai, suteikti pagal mokomojo / administracinio personalo skaičių</w:t>
            </w:r>
          </w:p>
          <w:p w14:paraId="1444AF3D" w14:textId="77777777" w:rsidR="002F1FC1" w:rsidRDefault="002F1FC1">
            <w:pPr>
              <w:pStyle w:val="ProductList-TableBody"/>
              <w:jc w:val="center"/>
            </w:pPr>
          </w:p>
        </w:tc>
      </w:tr>
      <w:tr w:rsidR="002F1FC1" w14:paraId="7E79F2A4" w14:textId="77777777">
        <w:tc>
          <w:tcPr>
            <w:tcW w:w="2440" w:type="dxa"/>
            <w:tcBorders>
              <w:bottom w:val="dashed" w:sz="4" w:space="0" w:color="6E6E6E"/>
              <w:right w:val="single" w:sz="4" w:space="0" w:color="6E6E6E"/>
            </w:tcBorders>
          </w:tcPr>
          <w:p w14:paraId="6326DDF8" w14:textId="77777777" w:rsidR="002F1FC1" w:rsidRDefault="009824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1E4C55" w14:textId="77777777" w:rsidR="002F1FC1" w:rsidRDefault="009824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633F88" w14:textId="77777777" w:rsidR="002F1FC1" w:rsidRDefault="00982499">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38891867" w14:textId="77777777" w:rsidR="002F1FC1" w:rsidRDefault="00982499">
            <w:pPr>
              <w:pStyle w:val="ProductList-TableBody"/>
            </w:pPr>
            <w:r>
              <w:t>15</w:t>
            </w:r>
          </w:p>
        </w:tc>
      </w:tr>
      <w:tr w:rsidR="002F1FC1" w14:paraId="0784B04C" w14:textId="77777777">
        <w:tc>
          <w:tcPr>
            <w:tcW w:w="2440" w:type="dxa"/>
            <w:tcBorders>
              <w:top w:val="dashed" w:sz="4" w:space="0" w:color="6E6E6E"/>
              <w:bottom w:val="dashed" w:sz="4" w:space="0" w:color="6E6E6E"/>
              <w:right w:val="single" w:sz="4" w:space="0" w:color="6E6E6E"/>
            </w:tcBorders>
          </w:tcPr>
          <w:p w14:paraId="275E8BDE" w14:textId="77777777" w:rsidR="002F1FC1" w:rsidRDefault="0098249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71289B16" w14:textId="77777777" w:rsidR="002F1FC1" w:rsidRDefault="0098249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3DD29A39" w14:textId="77777777" w:rsidR="002F1FC1" w:rsidRDefault="0098249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37340AB" w14:textId="77777777" w:rsidR="002F1FC1" w:rsidRDefault="00982499">
            <w:pPr>
              <w:pStyle w:val="ProductList-TableBody"/>
            </w:pPr>
            <w:r>
              <w:t>15</w:t>
            </w:r>
          </w:p>
        </w:tc>
      </w:tr>
      <w:tr w:rsidR="002F1FC1" w14:paraId="2B790ED1" w14:textId="77777777">
        <w:tc>
          <w:tcPr>
            <w:tcW w:w="2440" w:type="dxa"/>
            <w:tcBorders>
              <w:top w:val="dashed" w:sz="4" w:space="0" w:color="6E6E6E"/>
              <w:bottom w:val="dashed" w:sz="4" w:space="0" w:color="6E6E6E"/>
              <w:right w:val="single" w:sz="4" w:space="0" w:color="6E6E6E"/>
            </w:tcBorders>
          </w:tcPr>
          <w:p w14:paraId="086C14BA" w14:textId="77777777" w:rsidR="002F1FC1" w:rsidRDefault="0098249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3563D121" w14:textId="77777777" w:rsidR="002F1FC1" w:rsidRDefault="0098249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15AA33F" w14:textId="77777777" w:rsidR="002F1FC1" w:rsidRDefault="0098249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1D3593F0" w14:textId="77777777" w:rsidR="002F1FC1" w:rsidRDefault="00982499">
            <w:pPr>
              <w:pStyle w:val="ProductList-TableBody"/>
            </w:pPr>
            <w:r>
              <w:t>15</w:t>
            </w:r>
          </w:p>
        </w:tc>
      </w:tr>
      <w:tr w:rsidR="002F1FC1" w14:paraId="71CDF8AE" w14:textId="77777777">
        <w:tc>
          <w:tcPr>
            <w:tcW w:w="2440" w:type="dxa"/>
            <w:tcBorders>
              <w:top w:val="dashed" w:sz="4" w:space="0" w:color="6E6E6E"/>
              <w:bottom w:val="dashed" w:sz="4" w:space="0" w:color="6E6E6E"/>
              <w:right w:val="single" w:sz="4" w:space="0" w:color="6E6E6E"/>
            </w:tcBorders>
          </w:tcPr>
          <w:p w14:paraId="5E3A3D58" w14:textId="77777777" w:rsidR="002F1FC1" w:rsidRDefault="0098249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B503580" w14:textId="77777777" w:rsidR="002F1FC1" w:rsidRDefault="00982499">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4F217C37" w14:textId="77777777" w:rsidR="002F1FC1" w:rsidRDefault="0098249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52A7289D" w14:textId="77777777" w:rsidR="002F1FC1" w:rsidRDefault="00982499">
            <w:pPr>
              <w:pStyle w:val="ProductList-TableBody"/>
            </w:pPr>
            <w:r>
              <w:t>40</w:t>
            </w:r>
          </w:p>
        </w:tc>
      </w:tr>
      <w:tr w:rsidR="002F1FC1" w14:paraId="47D681D7" w14:textId="77777777">
        <w:tc>
          <w:tcPr>
            <w:tcW w:w="2440" w:type="dxa"/>
            <w:tcBorders>
              <w:top w:val="dashed" w:sz="4" w:space="0" w:color="6E6E6E"/>
              <w:bottom w:val="dashed" w:sz="4" w:space="0" w:color="6E6E6E"/>
              <w:right w:val="single" w:sz="4" w:space="0" w:color="6E6E6E"/>
            </w:tcBorders>
          </w:tcPr>
          <w:p w14:paraId="05CA2FC3" w14:textId="77777777" w:rsidR="002F1FC1" w:rsidRDefault="00982499">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38970BC1" w14:textId="77777777" w:rsidR="002F1FC1" w:rsidRDefault="00982499">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AAC2A2"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F97A52" w14:textId="77777777" w:rsidR="002F1FC1" w:rsidRDefault="00982499">
            <w:pPr>
              <w:pStyle w:val="ProductList-TableBody"/>
            </w:pPr>
            <w:r>
              <w:t>40</w:t>
            </w:r>
          </w:p>
        </w:tc>
      </w:tr>
      <w:tr w:rsidR="002F1FC1" w14:paraId="4AD3B0CE" w14:textId="77777777">
        <w:tc>
          <w:tcPr>
            <w:tcW w:w="2440" w:type="dxa"/>
            <w:tcBorders>
              <w:top w:val="dashed" w:sz="4" w:space="0" w:color="6E6E6E"/>
              <w:bottom w:val="dashed" w:sz="4" w:space="0" w:color="6E6E6E"/>
              <w:right w:val="single" w:sz="4" w:space="0" w:color="6E6E6E"/>
            </w:tcBorders>
          </w:tcPr>
          <w:p w14:paraId="0B3FFE15" w14:textId="77777777" w:rsidR="002F1FC1" w:rsidRDefault="00982499">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31033177" w14:textId="77777777" w:rsidR="002F1FC1" w:rsidRDefault="00982499">
            <w:pPr>
              <w:pStyle w:val="ProductList-TableBody"/>
            </w:pPr>
            <w:r>
              <w:t>„Enterprise Mobility“ + „Security A3“ studentų naudojimo privilegija, „Microsoft“ tapatybės sargyba,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8D60CB"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C73F49" w14:textId="77777777" w:rsidR="002F1FC1" w:rsidRDefault="00982499">
            <w:pPr>
              <w:pStyle w:val="ProductList-TableBody"/>
            </w:pPr>
            <w:r>
              <w:t>40</w:t>
            </w:r>
          </w:p>
        </w:tc>
      </w:tr>
      <w:tr w:rsidR="002F1FC1" w14:paraId="498B08F3" w14:textId="77777777">
        <w:tc>
          <w:tcPr>
            <w:tcW w:w="2440" w:type="dxa"/>
            <w:tcBorders>
              <w:top w:val="dashed" w:sz="4" w:space="0" w:color="6E6E6E"/>
              <w:bottom w:val="dashed" w:sz="4" w:space="0" w:color="6E6E6E"/>
              <w:right w:val="single" w:sz="4" w:space="0" w:color="6E6E6E"/>
            </w:tcBorders>
          </w:tcPr>
          <w:p w14:paraId="3632AE25" w14:textId="77777777" w:rsidR="002F1FC1" w:rsidRDefault="0098249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14F9D14" w14:textId="77777777" w:rsidR="002F1FC1" w:rsidRDefault="00982499">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49E7B9" w14:textId="77777777" w:rsidR="002F1FC1" w:rsidRDefault="009824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4B8DC9" w14:textId="77777777" w:rsidR="002F1FC1" w:rsidRDefault="00982499">
            <w:pPr>
              <w:pStyle w:val="ProductList-TableBody"/>
            </w:pPr>
            <w:r>
              <w:t>40</w:t>
            </w:r>
          </w:p>
        </w:tc>
      </w:tr>
      <w:tr w:rsidR="002F1FC1" w14:paraId="6F8A64A6" w14:textId="77777777">
        <w:tc>
          <w:tcPr>
            <w:tcW w:w="2440" w:type="dxa"/>
            <w:tcBorders>
              <w:top w:val="dashed" w:sz="4" w:space="0" w:color="6E6E6E"/>
              <w:left w:val="none" w:sz="4" w:space="0" w:color="6E6E6E"/>
              <w:bottom w:val="dashed" w:sz="4" w:space="0" w:color="6E6E6E"/>
              <w:right w:val="single" w:sz="4" w:space="0" w:color="6E6E6E"/>
            </w:tcBorders>
          </w:tcPr>
          <w:p w14:paraId="75E31D34" w14:textId="77777777" w:rsidR="002F1FC1" w:rsidRDefault="0098249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E4464F" w14:textId="77777777" w:rsidR="002F1FC1" w:rsidRDefault="00982499">
            <w:pPr>
              <w:pStyle w:val="ProductList-TableBody"/>
            </w:pPr>
            <w:r>
              <w:t>„Office 365 A5“ studentų naudojimo privilegija, „Enterprise Mobility“ + „Security A5“ studentų naudojimo privilegija, „Windows 10 Education A3“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6A0642" w14:textId="77777777" w:rsidR="002F1FC1" w:rsidRDefault="009824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7F0FB5" w14:textId="77777777" w:rsidR="002F1FC1" w:rsidRDefault="00982499">
            <w:pPr>
              <w:pStyle w:val="ProductList-TableBody"/>
            </w:pPr>
            <w:r>
              <w:t>40</w:t>
            </w:r>
          </w:p>
        </w:tc>
      </w:tr>
      <w:tr w:rsidR="002F1FC1" w14:paraId="35402975" w14:textId="77777777">
        <w:tc>
          <w:tcPr>
            <w:tcW w:w="2440" w:type="dxa"/>
            <w:tcBorders>
              <w:top w:val="dashed" w:sz="4" w:space="0" w:color="6E6E6E"/>
              <w:left w:val="none" w:sz="4" w:space="0" w:color="6E6E6E"/>
              <w:bottom w:val="dashed" w:sz="4" w:space="0" w:color="6E6E6E"/>
              <w:right w:val="single" w:sz="4" w:space="0" w:color="6E6E6E"/>
            </w:tcBorders>
          </w:tcPr>
          <w:p w14:paraId="2B44229A" w14:textId="77777777" w:rsidR="002F1FC1" w:rsidRDefault="0098249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FF02FCE" w14:textId="77777777" w:rsidR="002F1FC1" w:rsidRDefault="00982499">
            <w:pPr>
              <w:pStyle w:val="ProductList-TableBody"/>
            </w:pPr>
            <w:r>
              <w:t>„Microsoft“ sargybos, skirtos „Office 365“,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6C66E513" w14:textId="77777777" w:rsidR="002F1FC1" w:rsidRDefault="009824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6EF1D4" w14:textId="77777777" w:rsidR="002F1FC1" w:rsidRDefault="00982499">
            <w:pPr>
              <w:pStyle w:val="ProductList-TableBody"/>
            </w:pPr>
            <w:r>
              <w:t>40</w:t>
            </w:r>
          </w:p>
        </w:tc>
      </w:tr>
      <w:tr w:rsidR="002F1FC1" w14:paraId="15516FA4" w14:textId="77777777">
        <w:tc>
          <w:tcPr>
            <w:tcW w:w="2440" w:type="dxa"/>
            <w:tcBorders>
              <w:top w:val="dashed" w:sz="4" w:space="0" w:color="6E6E6E"/>
              <w:bottom w:val="dashed" w:sz="4" w:space="0" w:color="6E6E6E"/>
              <w:right w:val="single" w:sz="4" w:space="0" w:color="6E6E6E"/>
            </w:tcBorders>
          </w:tcPr>
          <w:p w14:paraId="7983465E" w14:textId="77777777" w:rsidR="002F1FC1" w:rsidRDefault="0098249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C2F6E53" w14:textId="77777777" w:rsidR="002F1FC1" w:rsidRDefault="0098249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A82878"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252D8F" w14:textId="77777777" w:rsidR="002F1FC1" w:rsidRDefault="00982499">
            <w:pPr>
              <w:pStyle w:val="ProductList-TableBody"/>
            </w:pPr>
            <w:r>
              <w:t>15</w:t>
            </w:r>
          </w:p>
        </w:tc>
      </w:tr>
      <w:tr w:rsidR="002F1FC1" w14:paraId="2124099D" w14:textId="77777777">
        <w:tc>
          <w:tcPr>
            <w:tcW w:w="2440" w:type="dxa"/>
            <w:tcBorders>
              <w:top w:val="dashed" w:sz="4" w:space="0" w:color="6E6E6E"/>
              <w:bottom w:val="dashed" w:sz="4" w:space="0" w:color="6E6E6E"/>
              <w:right w:val="single" w:sz="4" w:space="0" w:color="6E6E6E"/>
            </w:tcBorders>
          </w:tcPr>
          <w:p w14:paraId="7034A2E2" w14:textId="77777777" w:rsidR="002F1FC1" w:rsidRDefault="009824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59B186" w14:textId="77777777" w:rsidR="002F1FC1" w:rsidRDefault="009824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FC35D3" w14:textId="77777777" w:rsidR="002F1FC1" w:rsidRDefault="009824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A9B8D2" w14:textId="77777777" w:rsidR="002F1FC1" w:rsidRDefault="00982499">
            <w:pPr>
              <w:pStyle w:val="ProductList-TableBody"/>
            </w:pPr>
            <w:r>
              <w:t>15</w:t>
            </w:r>
          </w:p>
        </w:tc>
      </w:tr>
      <w:tr w:rsidR="002F1FC1" w14:paraId="4F1E2E0D" w14:textId="77777777">
        <w:tc>
          <w:tcPr>
            <w:tcW w:w="2440" w:type="dxa"/>
            <w:tcBorders>
              <w:top w:val="dashed" w:sz="4" w:space="0" w:color="6E6E6E"/>
              <w:bottom w:val="dashed" w:sz="4" w:space="0" w:color="6E6E6E"/>
              <w:right w:val="single" w:sz="4" w:space="0" w:color="6E6E6E"/>
            </w:tcBorders>
          </w:tcPr>
          <w:p w14:paraId="7E917DC9" w14:textId="77777777" w:rsidR="002F1FC1" w:rsidRDefault="00982499">
            <w:pPr>
              <w:pStyle w:val="ProductList-TableBody"/>
            </w:pPr>
            <w:r>
              <w:t>„Microsoft“ sargybos, skirtos „Office 365“, 1 planas ar 2 planas</w:t>
            </w:r>
          </w:p>
        </w:tc>
        <w:tc>
          <w:tcPr>
            <w:tcW w:w="5020" w:type="dxa"/>
            <w:tcBorders>
              <w:top w:val="dashed" w:sz="4" w:space="0" w:color="6E6E6E"/>
              <w:left w:val="single" w:sz="4" w:space="0" w:color="6E6E6E"/>
              <w:bottom w:val="dashed" w:sz="4" w:space="0" w:color="6E6E6E"/>
              <w:right w:val="single" w:sz="4" w:space="0" w:color="6E6E6E"/>
            </w:tcBorders>
          </w:tcPr>
          <w:p w14:paraId="2E93793D" w14:textId="77777777" w:rsidR="002F1FC1" w:rsidRDefault="00982499">
            <w:pPr>
              <w:pStyle w:val="ProductList-TableBody"/>
            </w:pPr>
            <w:r>
              <w:t>„Microsoft“ sargybos, skirtos „Office 365“, 1 planas</w:t>
            </w:r>
          </w:p>
        </w:tc>
        <w:tc>
          <w:tcPr>
            <w:tcW w:w="2940" w:type="dxa"/>
            <w:tcBorders>
              <w:top w:val="dashed" w:sz="4" w:space="0" w:color="6E6E6E"/>
              <w:left w:val="single" w:sz="4" w:space="0" w:color="6E6E6E"/>
              <w:bottom w:val="dashed" w:sz="4" w:space="0" w:color="6E6E6E"/>
              <w:right w:val="single" w:sz="4" w:space="0" w:color="6E6E6E"/>
            </w:tcBorders>
          </w:tcPr>
          <w:p w14:paraId="6A9EDE51"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C3BC5D" w14:textId="77777777" w:rsidR="002F1FC1" w:rsidRDefault="00982499">
            <w:pPr>
              <w:pStyle w:val="ProductList-TableBody"/>
            </w:pPr>
            <w:r>
              <w:t>15</w:t>
            </w:r>
          </w:p>
        </w:tc>
      </w:tr>
      <w:tr w:rsidR="002F1FC1" w14:paraId="3FB18500" w14:textId="77777777">
        <w:tc>
          <w:tcPr>
            <w:tcW w:w="2440" w:type="dxa"/>
            <w:tcBorders>
              <w:top w:val="dashed" w:sz="4" w:space="0" w:color="6E6E6E"/>
              <w:bottom w:val="dashed" w:sz="4" w:space="0" w:color="6E6E6E"/>
              <w:right w:val="single" w:sz="4" w:space="0" w:color="6E6E6E"/>
            </w:tcBorders>
          </w:tcPr>
          <w:p w14:paraId="53D982B6" w14:textId="77777777" w:rsidR="002F1FC1" w:rsidRDefault="00982499">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A785FB9" w14:textId="77777777" w:rsidR="002F1FC1" w:rsidRDefault="0098249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6FD33B7" w14:textId="77777777" w:rsidR="002F1FC1" w:rsidRDefault="0098249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AB5E8D1" w14:textId="77777777" w:rsidR="002F1FC1" w:rsidRDefault="00982499">
            <w:pPr>
              <w:pStyle w:val="ProductList-TableBody"/>
            </w:pPr>
            <w:r>
              <w:t>15</w:t>
            </w:r>
          </w:p>
        </w:tc>
      </w:tr>
      <w:tr w:rsidR="002F1FC1" w14:paraId="24C02DF1" w14:textId="77777777">
        <w:tc>
          <w:tcPr>
            <w:tcW w:w="2440" w:type="dxa"/>
            <w:tcBorders>
              <w:top w:val="dashed" w:sz="4" w:space="0" w:color="6E6E6E"/>
              <w:bottom w:val="dashed" w:sz="4" w:space="0" w:color="6E6E6E"/>
              <w:right w:val="single" w:sz="4" w:space="0" w:color="6E6E6E"/>
            </w:tcBorders>
          </w:tcPr>
          <w:p w14:paraId="18481A22" w14:textId="77777777" w:rsidR="002F1FC1" w:rsidRDefault="0098249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1F489F" w14:textId="77777777" w:rsidR="002F1FC1" w:rsidRDefault="00982499">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831AD10"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92C95" w14:textId="77777777" w:rsidR="002F1FC1" w:rsidRDefault="00982499">
            <w:pPr>
              <w:pStyle w:val="ProductList-TableBody"/>
            </w:pPr>
            <w:r>
              <w:t>40</w:t>
            </w:r>
          </w:p>
        </w:tc>
      </w:tr>
      <w:tr w:rsidR="002F1FC1" w14:paraId="5A5D9D6B" w14:textId="77777777">
        <w:tc>
          <w:tcPr>
            <w:tcW w:w="2440" w:type="dxa"/>
            <w:tcBorders>
              <w:top w:val="dashed" w:sz="4" w:space="0" w:color="6E6E6E"/>
              <w:bottom w:val="dashed" w:sz="4" w:space="0" w:color="6E6E6E"/>
              <w:right w:val="single" w:sz="4" w:space="0" w:color="6E6E6E"/>
            </w:tcBorders>
          </w:tcPr>
          <w:p w14:paraId="7BAF39E8" w14:textId="77777777" w:rsidR="002F1FC1" w:rsidRDefault="0098249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C4D84CD" w14:textId="77777777" w:rsidR="002F1FC1" w:rsidRDefault="00982499">
            <w:pPr>
              <w:pStyle w:val="ProductList-TableBody"/>
            </w:pPr>
            <w:r>
              <w:t>„Office 365 A3“ studentų naudojimo privilegija, „Microsoft“ sargybos, skirtos „Office 365“, 2 planas</w:t>
            </w:r>
          </w:p>
        </w:tc>
        <w:tc>
          <w:tcPr>
            <w:tcW w:w="2940" w:type="dxa"/>
            <w:tcBorders>
              <w:top w:val="dashed" w:sz="4" w:space="0" w:color="6E6E6E"/>
              <w:left w:val="single" w:sz="4" w:space="0" w:color="6E6E6E"/>
              <w:bottom w:val="dashed" w:sz="4" w:space="0" w:color="6E6E6E"/>
              <w:right w:val="single" w:sz="4" w:space="0" w:color="6E6E6E"/>
            </w:tcBorders>
          </w:tcPr>
          <w:p w14:paraId="14EC6858" w14:textId="77777777" w:rsidR="002F1FC1" w:rsidRDefault="009824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6BB077" w14:textId="77777777" w:rsidR="002F1FC1" w:rsidRDefault="00982499">
            <w:pPr>
              <w:pStyle w:val="ProductList-TableBody"/>
            </w:pPr>
            <w:r>
              <w:t>40</w:t>
            </w:r>
          </w:p>
        </w:tc>
      </w:tr>
      <w:tr w:rsidR="002F1FC1" w14:paraId="3E517078" w14:textId="77777777">
        <w:tc>
          <w:tcPr>
            <w:tcW w:w="2440" w:type="dxa"/>
            <w:tcBorders>
              <w:top w:val="dashed" w:sz="4" w:space="0" w:color="6E6E6E"/>
              <w:left w:val="none" w:sz="4" w:space="0" w:color="6E6E6E"/>
              <w:bottom w:val="dashed" w:sz="4" w:space="0" w:color="6E6E6E"/>
              <w:right w:val="single" w:sz="4" w:space="0" w:color="6E6E6E"/>
            </w:tcBorders>
          </w:tcPr>
          <w:p w14:paraId="546D0A0E" w14:textId="77777777" w:rsidR="002F1FC1" w:rsidRDefault="0098249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627A269" w14:textId="77777777" w:rsidR="002F1FC1" w:rsidRDefault="0098249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98E827D" w14:textId="77777777" w:rsidR="002F1FC1" w:rsidRDefault="0098249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B30E86D" w14:textId="77777777" w:rsidR="002F1FC1" w:rsidRDefault="00982499">
            <w:pPr>
              <w:pStyle w:val="ProductList-TableBody"/>
            </w:pPr>
            <w:r>
              <w:t>15</w:t>
            </w:r>
          </w:p>
        </w:tc>
      </w:tr>
      <w:tr w:rsidR="002F1FC1" w14:paraId="33777965" w14:textId="77777777">
        <w:tc>
          <w:tcPr>
            <w:tcW w:w="2440" w:type="dxa"/>
            <w:tcBorders>
              <w:top w:val="dashed" w:sz="4" w:space="0" w:color="6E6E6E"/>
              <w:bottom w:val="dashed" w:sz="4" w:space="0" w:color="6E6E6E"/>
              <w:right w:val="single" w:sz="4" w:space="0" w:color="6E6E6E"/>
            </w:tcBorders>
          </w:tcPr>
          <w:p w14:paraId="55548163" w14:textId="77777777" w:rsidR="002F1FC1" w:rsidRDefault="00982499">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25F48BFB" w14:textId="77777777" w:rsidR="002F1FC1" w:rsidRDefault="00982499">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AAEDEE" w14:textId="77777777" w:rsidR="002F1FC1" w:rsidRDefault="009824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76A3D3" w14:textId="77777777" w:rsidR="002F1FC1" w:rsidRDefault="00982499">
            <w:pPr>
              <w:pStyle w:val="ProductList-TableBody"/>
            </w:pPr>
            <w:r>
              <w:t>40</w:t>
            </w:r>
          </w:p>
        </w:tc>
      </w:tr>
      <w:tr w:rsidR="002F1FC1" w14:paraId="7D4B01F1" w14:textId="77777777">
        <w:tc>
          <w:tcPr>
            <w:tcW w:w="2440" w:type="dxa"/>
            <w:tcBorders>
              <w:top w:val="dashed" w:sz="4" w:space="0" w:color="6E6E6E"/>
              <w:bottom w:val="dashed" w:sz="4" w:space="0" w:color="6E6E6E"/>
              <w:right w:val="single" w:sz="4" w:space="0" w:color="6E6E6E"/>
            </w:tcBorders>
          </w:tcPr>
          <w:p w14:paraId="0978E3D2" w14:textId="77777777" w:rsidR="002F1FC1" w:rsidRDefault="00982499">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7DC8B7BE" w14:textId="77777777" w:rsidR="002F1FC1" w:rsidRDefault="00982499">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3DE6AB" w14:textId="77777777" w:rsidR="002F1FC1" w:rsidRDefault="009824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C6DE4D" w14:textId="77777777" w:rsidR="002F1FC1" w:rsidRDefault="00982499">
            <w:pPr>
              <w:pStyle w:val="ProductList-TableBody"/>
            </w:pPr>
            <w:r>
              <w:t>40</w:t>
            </w:r>
          </w:p>
        </w:tc>
      </w:tr>
      <w:tr w:rsidR="002F1FC1" w14:paraId="43C3A998" w14:textId="77777777">
        <w:tc>
          <w:tcPr>
            <w:tcW w:w="2440" w:type="dxa"/>
            <w:tcBorders>
              <w:top w:val="dashed" w:sz="4" w:space="0" w:color="6E6E6E"/>
              <w:bottom w:val="dashed" w:sz="4" w:space="0" w:color="6E6E6E"/>
              <w:right w:val="single" w:sz="4" w:space="0" w:color="6E6E6E"/>
            </w:tcBorders>
          </w:tcPr>
          <w:p w14:paraId="41966FD0" w14:textId="77777777" w:rsidR="002F1FC1" w:rsidRDefault="00982499">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434C62BE" w14:textId="77777777" w:rsidR="002F1FC1" w:rsidRDefault="00982499">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74E73E" w14:textId="77777777" w:rsidR="002F1FC1" w:rsidRDefault="0098249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73D815A7" w14:textId="77777777" w:rsidR="002F1FC1" w:rsidRDefault="00982499">
            <w:pPr>
              <w:pStyle w:val="ProductList-TableBody"/>
            </w:pPr>
            <w:r>
              <w:t>40</w:t>
            </w:r>
          </w:p>
        </w:tc>
      </w:tr>
      <w:tr w:rsidR="002F1FC1" w14:paraId="0FC9E26E" w14:textId="77777777">
        <w:tc>
          <w:tcPr>
            <w:tcW w:w="2440" w:type="dxa"/>
            <w:tcBorders>
              <w:top w:val="dashed" w:sz="4" w:space="0" w:color="6E6E6E"/>
              <w:bottom w:val="dashed" w:sz="4" w:space="0" w:color="6E6E6E"/>
              <w:right w:val="single" w:sz="4" w:space="0" w:color="6E6E6E"/>
            </w:tcBorders>
          </w:tcPr>
          <w:p w14:paraId="444E04DC" w14:textId="77777777" w:rsidR="002F1FC1" w:rsidRDefault="0098249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001D4132" w14:textId="77777777" w:rsidR="002F1FC1" w:rsidRDefault="00982499">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5AC366" w14:textId="77777777" w:rsidR="002F1FC1" w:rsidRDefault="0098249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E070EA7" w14:textId="77777777" w:rsidR="002F1FC1" w:rsidRDefault="00982499">
            <w:pPr>
              <w:pStyle w:val="ProductList-TableBody"/>
            </w:pPr>
            <w:r>
              <w:t>40</w:t>
            </w:r>
          </w:p>
        </w:tc>
      </w:tr>
      <w:tr w:rsidR="002F1FC1" w14:paraId="0FAA986F" w14:textId="77777777">
        <w:tc>
          <w:tcPr>
            <w:tcW w:w="2440" w:type="dxa"/>
            <w:tcBorders>
              <w:top w:val="dashed" w:sz="4" w:space="0" w:color="6E6E6E"/>
              <w:bottom w:val="dashed" w:sz="4" w:space="0" w:color="6E6E6E"/>
              <w:right w:val="single" w:sz="4" w:space="0" w:color="6E6E6E"/>
            </w:tcBorders>
          </w:tcPr>
          <w:p w14:paraId="4F004D8F" w14:textId="77777777" w:rsidR="002F1FC1" w:rsidRDefault="00982499">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59AC383F" w14:textId="77777777" w:rsidR="002F1FC1" w:rsidRDefault="00982499">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F6A5CC" w14:textId="77777777" w:rsidR="002F1FC1" w:rsidRDefault="0098249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174365F1" w14:textId="77777777" w:rsidR="002F1FC1" w:rsidRDefault="00982499">
            <w:pPr>
              <w:pStyle w:val="ProductList-TableBody"/>
            </w:pPr>
            <w:r>
              <w:t>40</w:t>
            </w:r>
          </w:p>
        </w:tc>
      </w:tr>
    </w:tbl>
    <w:p w14:paraId="1EA6918C" w14:textId="77777777" w:rsidR="002F1FC1" w:rsidRDefault="00982499">
      <w:pPr>
        <w:pStyle w:val="ProductList-Body"/>
      </w:pPr>
      <w:r>
        <w:rPr>
          <w:i/>
          <w:vertAlign w:val="superscript"/>
        </w:rPr>
        <w:t>1</w:t>
      </w:r>
      <w:r>
        <w:rPr>
          <w:i/>
        </w:rPr>
        <w:t>Licencijos, įgytos pagal Studentų naudojimo privilegiją, neturi teisės į Programinės įrangos naujumo garantijos privilegijas.</w:t>
      </w:r>
    </w:p>
    <w:p w14:paraId="772A7CAD" w14:textId="77777777" w:rsidR="002F1FC1" w:rsidRDefault="00982499">
      <w:pPr>
        <w:pStyle w:val="ProductList-Body"/>
      </w:pPr>
      <w:r>
        <w:rPr>
          <w:i/>
          <w:vertAlign w:val="superscript"/>
        </w:rPr>
        <w:t>2</w:t>
      </w:r>
      <w:r>
        <w:rPr>
          <w:i/>
        </w:rPr>
        <w:t>Studentų naudojimo privilegija apima tik „Windows 10“ E3/A3 teises.</w:t>
      </w:r>
    </w:p>
    <w:p w14:paraId="33FDEA5D" w14:textId="77777777" w:rsidR="002F1FC1" w:rsidRDefault="002F1FC1">
      <w:pPr>
        <w:pStyle w:val="ProductList-Body"/>
      </w:pPr>
    </w:p>
    <w:p w14:paraId="2F14D2D2" w14:textId="77777777" w:rsidR="002F1FC1" w:rsidRDefault="00982499">
      <w:pPr>
        <w:pStyle w:val="ProductList-ClauseHeading"/>
        <w:outlineLvl w:val="2"/>
      </w:pPr>
      <w:r>
        <w:t>„Windows“ kompiuterio operacinės sistemos ribojimai</w:t>
      </w:r>
    </w:p>
    <w:p w14:paraId="4CE87E62" w14:textId="77777777" w:rsidR="002F1FC1" w:rsidRDefault="0098249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0E454301" w14:textId="77777777" w:rsidR="002F1FC1" w:rsidRDefault="002F1FC1">
      <w:pPr>
        <w:pStyle w:val="ProductList-Body"/>
      </w:pPr>
    </w:p>
    <w:p w14:paraId="12284932" w14:textId="77777777" w:rsidR="002F1FC1" w:rsidRDefault="00982499">
      <w:pPr>
        <w:pStyle w:val="ProductList-Offering1Heading"/>
        <w:outlineLvl w:val="1"/>
      </w:pPr>
      <w:r>
        <w:t>Mišrūs Švietimo platformos produkto (EPP) scenarijai</w:t>
      </w:r>
      <w:r>
        <w:fldChar w:fldCharType="begin"/>
      </w:r>
      <w:r>
        <w:instrText xml:space="preserve"> TC "</w:instrText>
      </w:r>
      <w:bookmarkStart w:id="374" w:name="_Toc60132815"/>
      <w:r>
        <w:instrText>Mišrūs Švietimo platformos produkto (EPP) scenarijai</w:instrText>
      </w:r>
      <w:bookmarkEnd w:id="374"/>
      <w:r>
        <w:instrText>" \l 2</w:instrText>
      </w:r>
      <w:r>
        <w:fldChar w:fldCharType="end"/>
      </w:r>
    </w:p>
    <w:p w14:paraId="2E8CAFBF" w14:textId="77777777" w:rsidR="002F1FC1" w:rsidRDefault="00982499">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663F0F25" w14:textId="77777777" w:rsidR="002F1FC1" w:rsidRDefault="002F1FC1">
      <w:pPr>
        <w:pStyle w:val="ProductList-Body"/>
      </w:pPr>
    </w:p>
    <w:tbl>
      <w:tblPr>
        <w:tblStyle w:val="PURTable"/>
        <w:tblW w:w="0" w:type="dxa"/>
        <w:tblLook w:val="04A0" w:firstRow="1" w:lastRow="0" w:firstColumn="1" w:lastColumn="0" w:noHBand="0" w:noVBand="1"/>
      </w:tblPr>
      <w:tblGrid>
        <w:gridCol w:w="5617"/>
        <w:gridCol w:w="5299"/>
      </w:tblGrid>
      <w:tr w:rsidR="002F1FC1" w14:paraId="636400A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34F9B3" w14:textId="77777777" w:rsidR="002F1FC1" w:rsidRDefault="00982499">
            <w:pPr>
              <w:pStyle w:val="ProductList-TableBody"/>
            </w:pPr>
            <w:r>
              <w:rPr>
                <w:color w:val="FFFFFF"/>
              </w:rPr>
              <w:t>Leidžiami mišrūs EPP scenarijai</w:t>
            </w:r>
          </w:p>
        </w:tc>
        <w:tc>
          <w:tcPr>
            <w:tcW w:w="5880" w:type="dxa"/>
            <w:shd w:val="clear" w:color="auto" w:fill="0070C0"/>
          </w:tcPr>
          <w:p w14:paraId="375C1A26" w14:textId="77777777" w:rsidR="002F1FC1" w:rsidRDefault="00982499">
            <w:pPr>
              <w:pStyle w:val="ProductList-TableBody"/>
            </w:pPr>
            <w:r>
              <w:rPr>
                <w:color w:val="FFFFFF"/>
              </w:rPr>
              <w:t>Priskirtas SUB produktas</w:t>
            </w:r>
          </w:p>
        </w:tc>
      </w:tr>
      <w:tr w:rsidR="002F1FC1" w14:paraId="34359FEF" w14:textId="77777777">
        <w:tc>
          <w:tcPr>
            <w:tcW w:w="6240" w:type="dxa"/>
          </w:tcPr>
          <w:p w14:paraId="0E796F72" w14:textId="77777777" w:rsidR="002F1FC1" w:rsidRDefault="00982499">
            <w:pPr>
              <w:pStyle w:val="ProductList-TableBody"/>
            </w:pPr>
            <w:r>
              <w:t>„Microsoft 365” A3 ir „Microsoft 365” A5</w:t>
            </w:r>
          </w:p>
        </w:tc>
        <w:tc>
          <w:tcPr>
            <w:tcW w:w="5880" w:type="dxa"/>
          </w:tcPr>
          <w:p w14:paraId="63B5100D" w14:textId="77777777" w:rsidR="002F1FC1" w:rsidRDefault="00982499">
            <w:pPr>
              <w:pStyle w:val="ProductList-TableBody"/>
            </w:pPr>
            <w:r>
              <w:t>„Microsoft 365 A3“</w:t>
            </w:r>
          </w:p>
        </w:tc>
      </w:tr>
      <w:tr w:rsidR="002F1FC1" w14:paraId="1CA3E38A" w14:textId="77777777">
        <w:tc>
          <w:tcPr>
            <w:tcW w:w="6240" w:type="dxa"/>
          </w:tcPr>
          <w:p w14:paraId="08456C2B" w14:textId="77777777" w:rsidR="002F1FC1" w:rsidRDefault="00982499">
            <w:pPr>
              <w:pStyle w:val="ProductList-TableBody"/>
            </w:pPr>
            <w:r>
              <w:t>EMS E3 ir EMS E5</w:t>
            </w:r>
          </w:p>
        </w:tc>
        <w:tc>
          <w:tcPr>
            <w:tcW w:w="5880" w:type="dxa"/>
          </w:tcPr>
          <w:p w14:paraId="6A536704" w14:textId="77777777" w:rsidR="002F1FC1" w:rsidRDefault="00982499">
            <w:pPr>
              <w:pStyle w:val="ProductList-TableBody"/>
            </w:pPr>
            <w:r>
              <w:t>EMS E3</w:t>
            </w:r>
          </w:p>
        </w:tc>
      </w:tr>
      <w:tr w:rsidR="002F1FC1" w14:paraId="0DBA1943" w14:textId="77777777">
        <w:tc>
          <w:tcPr>
            <w:tcW w:w="6240" w:type="dxa"/>
          </w:tcPr>
          <w:p w14:paraId="565CEBDD" w14:textId="77777777" w:rsidR="002F1FC1" w:rsidRDefault="00982499">
            <w:pPr>
              <w:pStyle w:val="ProductList-TableBody"/>
            </w:pPr>
            <w:r>
              <w:t>„Windows 10 Education” E3 ir „Windows 10 Education” E5</w:t>
            </w:r>
          </w:p>
        </w:tc>
        <w:tc>
          <w:tcPr>
            <w:tcW w:w="5880" w:type="dxa"/>
          </w:tcPr>
          <w:p w14:paraId="45D1691B" w14:textId="77777777" w:rsidR="002F1FC1" w:rsidRDefault="00982499">
            <w:pPr>
              <w:pStyle w:val="ProductList-TableBody"/>
            </w:pPr>
            <w:r>
              <w:t>„Windows 10 Education E3“</w:t>
            </w:r>
          </w:p>
        </w:tc>
      </w:tr>
      <w:tr w:rsidR="002F1FC1" w14:paraId="05143863" w14:textId="77777777">
        <w:tc>
          <w:tcPr>
            <w:tcW w:w="6240" w:type="dxa"/>
          </w:tcPr>
          <w:p w14:paraId="3767DAC2" w14:textId="77777777" w:rsidR="002F1FC1" w:rsidRDefault="00982499">
            <w:pPr>
              <w:pStyle w:val="ProductList-TableBody"/>
            </w:pPr>
            <w:r>
              <w:t>„Microsoft 365 Apps for enterprise“ ir „Office 365 A3“ ir (arba) „Office 365 A5“</w:t>
            </w:r>
          </w:p>
        </w:tc>
        <w:tc>
          <w:tcPr>
            <w:tcW w:w="5880" w:type="dxa"/>
          </w:tcPr>
          <w:p w14:paraId="26401FE4" w14:textId="77777777" w:rsidR="002F1FC1" w:rsidRDefault="00982499">
            <w:pPr>
              <w:pStyle w:val="ProductList-TableBody"/>
            </w:pPr>
            <w:r>
              <w:t>„Microsoft 365 Apps for enterprise“</w:t>
            </w:r>
          </w:p>
        </w:tc>
      </w:tr>
      <w:tr w:rsidR="002F1FC1" w14:paraId="3CB150A7" w14:textId="77777777">
        <w:tc>
          <w:tcPr>
            <w:tcW w:w="6240" w:type="dxa"/>
          </w:tcPr>
          <w:p w14:paraId="73C3D72C" w14:textId="77777777" w:rsidR="002F1FC1" w:rsidRDefault="00982499">
            <w:pPr>
              <w:pStyle w:val="ProductList-TableBody"/>
            </w:pPr>
            <w:r>
              <w:t>„Office 365” A3 ir „Office 365” A5</w:t>
            </w:r>
          </w:p>
        </w:tc>
        <w:tc>
          <w:tcPr>
            <w:tcW w:w="5880" w:type="dxa"/>
          </w:tcPr>
          <w:p w14:paraId="3B22AF71" w14:textId="77777777" w:rsidR="002F1FC1" w:rsidRDefault="00982499">
            <w:pPr>
              <w:pStyle w:val="ProductList-TableBody"/>
            </w:pPr>
            <w:r>
              <w:t>„Office 365 A3“</w:t>
            </w:r>
          </w:p>
        </w:tc>
      </w:tr>
    </w:tbl>
    <w:p w14:paraId="796FDEE5" w14:textId="77777777" w:rsidR="002F1FC1" w:rsidRDefault="002F1FC1">
      <w:pPr>
        <w:pStyle w:val="ProductList-Body"/>
      </w:pPr>
    </w:p>
    <w:p w14:paraId="53C6FB4A" w14:textId="77777777" w:rsidR="002F1FC1" w:rsidRDefault="00982499">
      <w:pPr>
        <w:pStyle w:val="ProductList-Offering1Heading"/>
        <w:outlineLvl w:val="1"/>
      </w:pPr>
      <w:r>
        <w:t>Švietimo sprendimų registracijos sutartis (iki 2017 m. versijos) programos pasiekiamumas</w:t>
      </w:r>
      <w:r>
        <w:fldChar w:fldCharType="begin"/>
      </w:r>
      <w:r>
        <w:instrText xml:space="preserve"> TC "</w:instrText>
      </w:r>
      <w:bookmarkStart w:id="375" w:name="_Toc60132816"/>
      <w:r>
        <w:instrText>Švietimo sprendimų registracijos sutartis (iki 2017 m. versijos) programos pasiekiamumas</w:instrText>
      </w:r>
      <w:bookmarkEnd w:id="375"/>
      <w:r>
        <w:instrText>" \l 2</w:instrText>
      </w:r>
      <w:r>
        <w:fldChar w:fldCharType="end"/>
      </w:r>
    </w:p>
    <w:p w14:paraId="13A328B7" w14:textId="77777777" w:rsidR="002F1FC1" w:rsidRDefault="00982499">
      <w:pPr>
        <w:pStyle w:val="ProductList-Body"/>
      </w:pPr>
      <w:r>
        <w:t>Šiame skyriuje apibrėžti priskirti produktai ir Švietimo sprendimų registracijos sutarties (versijos iki 2017 m.) reikalavimai.</w:t>
      </w:r>
    </w:p>
    <w:p w14:paraId="755DBE5B" w14:textId="77777777" w:rsidR="002F1FC1" w:rsidRDefault="00982499">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2F1FC1" w14:paraId="114C77E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5CAD02" w14:textId="77777777" w:rsidR="002F1FC1" w:rsidRDefault="0098249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65FAA0" w14:textId="77777777" w:rsidR="002F1FC1" w:rsidRDefault="00982499">
            <w:pPr>
              <w:pStyle w:val="ProductList-TableBody"/>
              <w:jc w:val="center"/>
            </w:pPr>
            <w:r>
              <w:rPr>
                <w:color w:val="FFFFFF"/>
              </w:rPr>
              <w:t xml:space="preserve">EES </w:t>
            </w:r>
          </w:p>
        </w:tc>
      </w:tr>
      <w:tr w:rsidR="002F1FC1" w14:paraId="0095C4BA" w14:textId="77777777">
        <w:tc>
          <w:tcPr>
            <w:tcW w:w="8820" w:type="dxa"/>
            <w:tcBorders>
              <w:top w:val="single" w:sz="4" w:space="0" w:color="FFFFFF"/>
              <w:left w:val="single" w:sz="4" w:space="0" w:color="FFFFFF"/>
              <w:bottom w:val="dashed" w:sz="4" w:space="0" w:color="B2B2B2"/>
              <w:right w:val="single" w:sz="4" w:space="0" w:color="FFFFFF"/>
            </w:tcBorders>
          </w:tcPr>
          <w:p w14:paraId="3D9FF5F0" w14:textId="77777777" w:rsidR="002F1FC1" w:rsidRDefault="0098249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AD40D"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F1FC1" w14:paraId="01A159E2" w14:textId="77777777">
        <w:tc>
          <w:tcPr>
            <w:tcW w:w="8820" w:type="dxa"/>
            <w:tcBorders>
              <w:top w:val="dashed" w:sz="4" w:space="0" w:color="B2B2B2"/>
              <w:left w:val="single" w:sz="4" w:space="0" w:color="FFFFFF"/>
              <w:bottom w:val="dashed" w:sz="4" w:space="0" w:color="B2B2B2"/>
              <w:right w:val="single" w:sz="4" w:space="0" w:color="FFFFFF"/>
            </w:tcBorders>
          </w:tcPr>
          <w:p w14:paraId="0CA8CA6C" w14:textId="77777777" w:rsidR="002F1FC1" w:rsidRDefault="0098249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6A4337"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F1FC1" w14:paraId="1B09BB96" w14:textId="77777777">
        <w:tc>
          <w:tcPr>
            <w:tcW w:w="8820" w:type="dxa"/>
            <w:tcBorders>
              <w:top w:val="dashed" w:sz="4" w:space="0" w:color="B2B2B2"/>
              <w:left w:val="single" w:sz="4" w:space="0" w:color="FFFFFF"/>
              <w:bottom w:val="dashed" w:sz="4" w:space="0" w:color="B2B2B2"/>
              <w:right w:val="single" w:sz="4" w:space="0" w:color="FFFFFF"/>
            </w:tcBorders>
          </w:tcPr>
          <w:p w14:paraId="2601D412" w14:textId="77777777" w:rsidR="002F1FC1" w:rsidRDefault="0098249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18D62"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F1FC1" w14:paraId="1EA2A538" w14:textId="77777777">
        <w:tc>
          <w:tcPr>
            <w:tcW w:w="8820" w:type="dxa"/>
            <w:tcBorders>
              <w:top w:val="dashed" w:sz="4" w:space="0" w:color="B2B2B2"/>
              <w:left w:val="single" w:sz="4" w:space="0" w:color="FFFFFF"/>
              <w:bottom w:val="dashed" w:sz="4" w:space="0" w:color="B2B2B2"/>
              <w:right w:val="single" w:sz="4" w:space="0" w:color="FFFFFF"/>
            </w:tcBorders>
          </w:tcPr>
          <w:p w14:paraId="5F6E368E" w14:textId="77777777" w:rsidR="002F1FC1" w:rsidRDefault="0098249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2FCB9A"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F1FC1" w14:paraId="0EE6FF0D" w14:textId="77777777">
        <w:tc>
          <w:tcPr>
            <w:tcW w:w="8820" w:type="dxa"/>
            <w:tcBorders>
              <w:top w:val="dashed" w:sz="4" w:space="0" w:color="B2B2B2"/>
              <w:left w:val="single" w:sz="4" w:space="0" w:color="FFFFFF"/>
              <w:bottom w:val="dashed" w:sz="4" w:space="0" w:color="B2B2B2"/>
              <w:right w:val="single" w:sz="4" w:space="0" w:color="FFFFFF"/>
            </w:tcBorders>
          </w:tcPr>
          <w:p w14:paraId="60A919C0" w14:textId="77777777" w:rsidR="002F1FC1" w:rsidRDefault="0098249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4DD4BC"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F1FC1" w14:paraId="37566846" w14:textId="77777777">
        <w:tc>
          <w:tcPr>
            <w:tcW w:w="8820" w:type="dxa"/>
            <w:tcBorders>
              <w:top w:val="dashed" w:sz="4" w:space="0" w:color="B2B2B2"/>
              <w:left w:val="single" w:sz="4" w:space="0" w:color="FFFFFF"/>
              <w:bottom w:val="single" w:sz="4" w:space="0" w:color="FFFFFF"/>
              <w:right w:val="single" w:sz="4" w:space="0" w:color="FFFFFF"/>
            </w:tcBorders>
          </w:tcPr>
          <w:p w14:paraId="4ED34587" w14:textId="77777777" w:rsidR="002F1FC1" w:rsidRDefault="0098249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1F218A" w14:textId="77777777" w:rsidR="002F1FC1" w:rsidRDefault="009824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08EB27AA" w14:textId="77777777" w:rsidR="002F1FC1" w:rsidRDefault="002F1FC1">
      <w:pPr>
        <w:pStyle w:val="ProductList-Body"/>
      </w:pPr>
    </w:p>
    <w:p w14:paraId="405D5D41" w14:textId="77777777" w:rsidR="002F1FC1" w:rsidRDefault="00982499">
      <w:pPr>
        <w:pStyle w:val="ProductList-ClauseHeading"/>
        <w:outlineLvl w:val="2"/>
      </w:pPr>
      <w:r>
        <w:t>Reikalavimai</w:t>
      </w:r>
    </w:p>
    <w:p w14:paraId="58CF5ECD" w14:textId="77777777" w:rsidR="002F1FC1" w:rsidRDefault="00982499" w:rsidP="008B5129">
      <w:pPr>
        <w:pStyle w:val="ProductList-Bullet"/>
        <w:numPr>
          <w:ilvl w:val="0"/>
          <w:numId w:val="89"/>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2674D6A9" w14:textId="77777777" w:rsidR="002F1FC1" w:rsidRDefault="00982499" w:rsidP="008B5129">
      <w:pPr>
        <w:pStyle w:val="ProductList-Bullet"/>
        <w:numPr>
          <w:ilvl w:val="0"/>
          <w:numId w:val="89"/>
        </w:numPr>
      </w:pPr>
      <w:r>
        <w:t>Tokių Įstaigos licencijuotų platformos internete teikiamų paslaugų skaičius negali būti mažesnis už pakeičiamų Kompiuterio platformos produktų skaičių.</w:t>
      </w:r>
    </w:p>
    <w:p w14:paraId="6B5BD25B" w14:textId="77777777" w:rsidR="002F1FC1" w:rsidRDefault="00982499" w:rsidP="008B5129">
      <w:pPr>
        <w:pStyle w:val="ProductList-Bullet"/>
        <w:numPr>
          <w:ilvl w:val="0"/>
          <w:numId w:val="89"/>
        </w:numPr>
      </w:pPr>
      <w:r>
        <w:t xml:space="preserve">Platformos internete teikiamų paslaugų galima įtraukti bet kuriuo registracijos laikotarpio metu. </w:t>
      </w:r>
    </w:p>
    <w:p w14:paraId="3CA1D968" w14:textId="77777777" w:rsidR="002F1FC1" w:rsidRDefault="002F1FC1">
      <w:pPr>
        <w:pStyle w:val="ProductList-Body"/>
      </w:pPr>
    </w:p>
    <w:p w14:paraId="281E376F" w14:textId="77777777" w:rsidR="002F1FC1" w:rsidRDefault="0098249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2F1FC1" w14:paraId="02F6A70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417032" w14:textId="77777777" w:rsidR="002F1FC1" w:rsidRDefault="00982499">
            <w:pPr>
              <w:pStyle w:val="ProductList-TableBody"/>
            </w:pPr>
            <w:r>
              <w:rPr>
                <w:color w:val="FFFFFF"/>
              </w:rPr>
              <w:t>Priskirti kompiuterio platformos produktai</w:t>
            </w:r>
          </w:p>
        </w:tc>
        <w:tc>
          <w:tcPr>
            <w:tcW w:w="6120" w:type="dxa"/>
            <w:shd w:val="clear" w:color="auto" w:fill="0070C0"/>
          </w:tcPr>
          <w:p w14:paraId="2B7A03F5" w14:textId="77777777" w:rsidR="002F1FC1" w:rsidRDefault="00982499">
            <w:pPr>
              <w:pStyle w:val="ProductList-TableBody"/>
            </w:pPr>
            <w:r>
              <w:rPr>
                <w:color w:val="FFFFFF"/>
              </w:rPr>
              <w:t>Priskirta internete teikiama paslauga</w:t>
            </w:r>
          </w:p>
        </w:tc>
      </w:tr>
      <w:tr w:rsidR="002F1FC1" w14:paraId="4DD41483" w14:textId="77777777">
        <w:tc>
          <w:tcPr>
            <w:tcW w:w="6000" w:type="dxa"/>
          </w:tcPr>
          <w:p w14:paraId="4B723C90" w14:textId="77777777" w:rsidR="002F1FC1" w:rsidRDefault="00982499">
            <w:pPr>
              <w:pStyle w:val="ProductList-TableBody"/>
            </w:pPr>
            <w:r>
              <w:t xml:space="preserve">„Office Professional Plus 2016“ </w:t>
            </w:r>
            <w:r>
              <w:rPr>
                <w:b/>
              </w:rPr>
              <w:t>ir</w:t>
            </w:r>
          </w:p>
          <w:p w14:paraId="788A40AB" w14:textId="77777777" w:rsidR="002F1FC1" w:rsidRDefault="00982499">
            <w:pPr>
              <w:pStyle w:val="ProductList-TableBody"/>
            </w:pPr>
            <w:r>
              <w:t xml:space="preserve">Kompiuterio pagrindinė KPL arba „ECAL Suite“ (Įrenginys) </w:t>
            </w:r>
            <w:r>
              <w:rPr>
                <w:b/>
              </w:rPr>
              <w:t>ir</w:t>
            </w:r>
          </w:p>
          <w:p w14:paraId="6ADFE797" w14:textId="77777777" w:rsidR="002F1FC1" w:rsidRDefault="00982499">
            <w:pPr>
              <w:pStyle w:val="ProductList-TableBody"/>
            </w:pPr>
            <w:r>
              <w:t xml:space="preserve">„Windows 10 Education“ E5 (Įrenginio) </w:t>
            </w:r>
          </w:p>
        </w:tc>
        <w:tc>
          <w:tcPr>
            <w:tcW w:w="6120" w:type="dxa"/>
          </w:tcPr>
          <w:p w14:paraId="2AC47548" w14:textId="77777777" w:rsidR="002F1FC1" w:rsidRDefault="00982499">
            <w:pPr>
              <w:pStyle w:val="ProductList-TableBody"/>
            </w:pPr>
            <w:r>
              <w:t>„Microsoft 365 Education“ A3 / A5 (vartotojo PL)</w:t>
            </w:r>
          </w:p>
        </w:tc>
      </w:tr>
      <w:tr w:rsidR="002F1FC1" w14:paraId="625DF9A9" w14:textId="77777777">
        <w:tc>
          <w:tcPr>
            <w:tcW w:w="6000" w:type="dxa"/>
          </w:tcPr>
          <w:p w14:paraId="5C23B8C2" w14:textId="77777777" w:rsidR="002F1FC1" w:rsidRDefault="00982499">
            <w:pPr>
              <w:pStyle w:val="ProductList-TableBody"/>
            </w:pPr>
            <w:r>
              <w:t xml:space="preserve">„Office Professional Plus 2016“ </w:t>
            </w:r>
            <w:r>
              <w:rPr>
                <w:b/>
              </w:rPr>
              <w:t>ir</w:t>
            </w:r>
          </w:p>
          <w:p w14:paraId="6173DC24" w14:textId="77777777" w:rsidR="002F1FC1" w:rsidRDefault="00982499">
            <w:pPr>
              <w:pStyle w:val="ProductList-TableBody"/>
            </w:pPr>
            <w:r>
              <w:t>Pagrindinė KPL arba „ECAL Suite“ (Įrenginys)</w:t>
            </w:r>
          </w:p>
        </w:tc>
        <w:tc>
          <w:tcPr>
            <w:tcW w:w="6120" w:type="dxa"/>
          </w:tcPr>
          <w:p w14:paraId="34D13FF9" w14:textId="77777777" w:rsidR="002F1FC1" w:rsidRDefault="00982499">
            <w:pPr>
              <w:pStyle w:val="ProductList-TableBody"/>
            </w:pPr>
            <w:r>
              <w:t xml:space="preserve">„Office 365“ A3 / A5 (vartotojo PL) </w:t>
            </w:r>
            <w:r>
              <w:rPr>
                <w:b/>
              </w:rPr>
              <w:t>ir</w:t>
            </w:r>
          </w:p>
          <w:p w14:paraId="5A9006B3" w14:textId="77777777" w:rsidR="002F1FC1" w:rsidRDefault="00982499">
            <w:pPr>
              <w:pStyle w:val="ProductList-TableBody"/>
            </w:pPr>
            <w:r>
              <w:t>EMS E3 / E5</w:t>
            </w:r>
          </w:p>
        </w:tc>
      </w:tr>
      <w:tr w:rsidR="002F1FC1" w14:paraId="2D7EB546" w14:textId="77777777">
        <w:tc>
          <w:tcPr>
            <w:tcW w:w="6000" w:type="dxa"/>
          </w:tcPr>
          <w:p w14:paraId="4A3FB32B" w14:textId="77777777" w:rsidR="002F1FC1" w:rsidRDefault="00982499">
            <w:pPr>
              <w:pStyle w:val="ProductList-TableBody"/>
            </w:pPr>
            <w:r>
              <w:t>Pagrindinė KPL arba „ECAL Suite“ (Įrenginys)</w:t>
            </w:r>
          </w:p>
        </w:tc>
        <w:tc>
          <w:tcPr>
            <w:tcW w:w="6120" w:type="dxa"/>
          </w:tcPr>
          <w:p w14:paraId="08C94C3F" w14:textId="77777777" w:rsidR="002F1FC1" w:rsidRDefault="00982499">
            <w:pPr>
              <w:pStyle w:val="ProductList-TableBody"/>
            </w:pPr>
            <w:r>
              <w:t>„Office 365 A3/A5“</w:t>
            </w:r>
          </w:p>
        </w:tc>
      </w:tr>
      <w:tr w:rsidR="002F1FC1" w14:paraId="4078477B" w14:textId="77777777">
        <w:tc>
          <w:tcPr>
            <w:tcW w:w="6000" w:type="dxa"/>
          </w:tcPr>
          <w:p w14:paraId="70FD1498" w14:textId="77777777" w:rsidR="002F1FC1" w:rsidRDefault="00982499">
            <w:pPr>
              <w:pStyle w:val="ProductList-TableBody"/>
            </w:pPr>
            <w:r>
              <w:t>Office Professional Plus 2016</w:t>
            </w:r>
          </w:p>
        </w:tc>
        <w:tc>
          <w:tcPr>
            <w:tcW w:w="6120" w:type="dxa"/>
          </w:tcPr>
          <w:p w14:paraId="380C0713" w14:textId="77777777" w:rsidR="002F1FC1" w:rsidRDefault="00982499">
            <w:pPr>
              <w:pStyle w:val="ProductList-TableBody"/>
            </w:pPr>
            <w:r>
              <w:t>„Microsoft 365 Apps for enterprise“</w:t>
            </w:r>
          </w:p>
        </w:tc>
      </w:tr>
    </w:tbl>
    <w:p w14:paraId="615B22E2" w14:textId="77777777" w:rsidR="002F1FC1" w:rsidRDefault="002F1FC1">
      <w:pPr>
        <w:pStyle w:val="ProductList-Body"/>
      </w:pPr>
    </w:p>
    <w:p w14:paraId="005612D8" w14:textId="77777777" w:rsidR="002F1FC1" w:rsidRDefault="002F1FC1">
      <w:pPr>
        <w:pStyle w:val="PURBreadcrumb"/>
      </w:pPr>
    </w:p>
    <w:tbl>
      <w:tblPr>
        <w:tblStyle w:val="PURTable"/>
        <w:tblW w:w="0" w:type="dxa"/>
        <w:tblLook w:val="04A0" w:firstRow="1" w:lastRow="0" w:firstColumn="1" w:lastColumn="0" w:noHBand="0" w:noVBand="1"/>
      </w:tblPr>
      <w:tblGrid>
        <w:gridCol w:w="10916"/>
      </w:tblGrid>
      <w:tr w:rsidR="002F1FC1" w14:paraId="67C38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D9AAD" w14:textId="77777777" w:rsidR="002F1FC1" w:rsidRDefault="00AD2AAE">
            <w:pPr>
              <w:pStyle w:val="ProductList-TableBody"/>
              <w:jc w:val="right"/>
            </w:pPr>
            <w:hyperlink w:anchor="_Sec842">
              <w:r w:rsidR="00982499">
                <w:rPr>
                  <w:color w:val="00467F"/>
                  <w:sz w:val="14"/>
                  <w:u w:val="single"/>
                </w:rPr>
                <w:t>Turinys</w:t>
              </w:r>
            </w:hyperlink>
            <w:r w:rsidR="00982499">
              <w:rPr>
                <w:sz w:val="14"/>
              </w:rPr>
              <w:t xml:space="preserve"> / </w:t>
            </w:r>
            <w:hyperlink w:anchor="_Sec549">
              <w:r w:rsidR="00982499">
                <w:rPr>
                  <w:color w:val="00467F"/>
                  <w:sz w:val="14"/>
                  <w:u w:val="single"/>
                </w:rPr>
                <w:t>Sąvokų žodynas</w:t>
              </w:r>
            </w:hyperlink>
            <w:r w:rsidR="00982499">
              <w:rPr>
                <w:sz w:val="14"/>
              </w:rPr>
              <w:t xml:space="preserve"> / </w:t>
            </w:r>
            <w:hyperlink w:anchor="_Sec844">
              <w:r w:rsidR="00982499">
                <w:rPr>
                  <w:color w:val="00467F"/>
                  <w:sz w:val="14"/>
                  <w:u w:val="single"/>
                </w:rPr>
                <w:t>Rodyklė</w:t>
              </w:r>
            </w:hyperlink>
          </w:p>
        </w:tc>
      </w:tr>
    </w:tbl>
    <w:p w14:paraId="5316AE1D" w14:textId="77777777" w:rsidR="002F1FC1" w:rsidRDefault="002F1FC1">
      <w:pPr>
        <w:pStyle w:val="ProductList-Body"/>
      </w:pPr>
    </w:p>
    <w:p w14:paraId="5378B961" w14:textId="77777777" w:rsidR="002F1FC1" w:rsidRDefault="002F1FC1">
      <w:pPr>
        <w:sectPr w:rsidR="002F1FC1">
          <w:headerReference w:type="default" r:id="rId179"/>
          <w:footerReference w:type="default" r:id="rId180"/>
          <w:type w:val="continuous"/>
          <w:pgSz w:w="12240" w:h="15840" w:code="1"/>
          <w:pgMar w:top="1170" w:right="720" w:bottom="720" w:left="720" w:header="432" w:footer="288" w:gutter="0"/>
          <w:cols w:space="360"/>
        </w:sectPr>
      </w:pPr>
    </w:p>
    <w:bookmarkEnd w:id="371"/>
    <w:p w14:paraId="596C935B" w14:textId="77777777" w:rsidR="002F1FC1" w:rsidRDefault="00982499">
      <w:pPr>
        <w:pStyle w:val="ProductList-SectionHeading"/>
        <w:pageBreakBefore/>
        <w:outlineLvl w:val="0"/>
      </w:pPr>
      <w:r>
        <w:t>Rodyklė</w:t>
      </w:r>
      <w:r>
        <w:fldChar w:fldCharType="begin"/>
      </w:r>
      <w:r>
        <w:instrText xml:space="preserve"> TC "</w:instrText>
      </w:r>
      <w:bookmarkStart w:id="376" w:name="_Toc60132817"/>
      <w:r>
        <w:instrText>Rodyklė</w:instrText>
      </w:r>
      <w:bookmarkEnd w:id="376"/>
      <w:r>
        <w:instrText>" \l 1</w:instrText>
      </w:r>
      <w:r>
        <w:fldChar w:fldCharType="end"/>
      </w:r>
    </w:p>
    <w:p w14:paraId="355DF116" w14:textId="77777777" w:rsidR="002F1FC1" w:rsidRDefault="002F1FC1">
      <w:pPr>
        <w:pStyle w:val="ProductList-Body"/>
      </w:pPr>
    </w:p>
    <w:p w14:paraId="723F6742" w14:textId="77777777" w:rsidR="002F1FC1" w:rsidRDefault="002F1FC1">
      <w:pPr>
        <w:sectPr w:rsidR="002F1FC1">
          <w:headerReference w:type="default" r:id="rId181"/>
          <w:footerReference w:type="default" r:id="rId182"/>
          <w:type w:val="continuous"/>
          <w:pgSz w:w="12240" w:h="15840" w:code="1"/>
          <w:pgMar w:top="1170" w:right="720" w:bottom="720" w:left="720" w:header="432" w:footer="288" w:gutter="0"/>
          <w:cols w:space="360"/>
        </w:sectPr>
      </w:pPr>
    </w:p>
    <w:p w14:paraId="0C028B87" w14:textId="77777777" w:rsidR="00982499" w:rsidRDefault="00982499">
      <w:pPr>
        <w:pStyle w:val="ProductList-Body"/>
        <w:rPr>
          <w:noProof/>
        </w:rPr>
        <w:sectPr w:rsidR="00982499" w:rsidSect="009824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AF83B2" w14:textId="77777777" w:rsidR="00982499" w:rsidRDefault="00982499">
      <w:pPr>
        <w:pStyle w:val="Index1"/>
        <w:tabs>
          <w:tab w:val="right" w:pos="5030"/>
        </w:tabs>
        <w:rPr>
          <w:noProof/>
        </w:rPr>
      </w:pPr>
      <w:r>
        <w:rPr>
          <w:noProof/>
        </w:rPr>
        <w:t>,, 70</w:t>
      </w:r>
    </w:p>
    <w:p w14:paraId="605C32B5" w14:textId="77777777" w:rsidR="00982499" w:rsidRDefault="00982499">
      <w:pPr>
        <w:pStyle w:val="Index1"/>
        <w:tabs>
          <w:tab w:val="right" w:pos="5030"/>
        </w:tabs>
        <w:rPr>
          <w:noProof/>
        </w:rPr>
      </w:pPr>
      <w:r>
        <w:rPr>
          <w:noProof/>
        </w:rPr>
        <w:t>1 mln., 76</w:t>
      </w:r>
    </w:p>
    <w:p w14:paraId="4C122AEF" w14:textId="77777777" w:rsidR="00982499" w:rsidRDefault="00982499">
      <w:pPr>
        <w:pStyle w:val="Index1"/>
        <w:tabs>
          <w:tab w:val="right" w:pos="5030"/>
        </w:tabs>
        <w:rPr>
          <w:noProof/>
        </w:rPr>
      </w:pPr>
      <w:r>
        <w:rPr>
          <w:noProof/>
        </w:rPr>
        <w:t>1 projekto planas, 74</w:t>
      </w:r>
    </w:p>
    <w:p w14:paraId="70060337" w14:textId="77777777" w:rsidR="00982499" w:rsidRDefault="00982499">
      <w:pPr>
        <w:pStyle w:val="Index1"/>
        <w:tabs>
          <w:tab w:val="right" w:pos="5030"/>
        </w:tabs>
        <w:rPr>
          <w:noProof/>
        </w:rPr>
      </w:pPr>
      <w:r>
        <w:rPr>
          <w:noProof/>
        </w:rPr>
        <w:t>1 projekto planas, vartotojo PL, 25</w:t>
      </w:r>
    </w:p>
    <w:p w14:paraId="31B64081" w14:textId="77777777" w:rsidR="00982499" w:rsidRDefault="00982499">
      <w:pPr>
        <w:pStyle w:val="Index1"/>
        <w:tabs>
          <w:tab w:val="right" w:pos="5030"/>
        </w:tabs>
        <w:rPr>
          <w:noProof/>
        </w:rPr>
      </w:pPr>
      <w:r>
        <w:rPr>
          <w:noProof/>
        </w:rPr>
        <w:t>1 projekto plano priedas, 74</w:t>
      </w:r>
    </w:p>
    <w:p w14:paraId="37D56184" w14:textId="77777777" w:rsidR="00982499" w:rsidRDefault="00982499">
      <w:pPr>
        <w:pStyle w:val="Index1"/>
        <w:tabs>
          <w:tab w:val="right" w:pos="5030"/>
        </w:tabs>
        <w:rPr>
          <w:noProof/>
        </w:rPr>
      </w:pPr>
      <w:r>
        <w:rPr>
          <w:noProof/>
        </w:rPr>
        <w:t>10 mln., 76</w:t>
      </w:r>
    </w:p>
    <w:p w14:paraId="100AD7D4" w14:textId="77777777" w:rsidR="00982499" w:rsidRDefault="00982499">
      <w:pPr>
        <w:pStyle w:val="Index1"/>
        <w:tabs>
          <w:tab w:val="right" w:pos="5030"/>
        </w:tabs>
        <w:rPr>
          <w:noProof/>
        </w:rPr>
      </w:pPr>
      <w:r>
        <w:rPr>
          <w:noProof/>
        </w:rPr>
        <w:t>100 tūkst., 76</w:t>
      </w:r>
    </w:p>
    <w:p w14:paraId="0B068F73" w14:textId="77777777" w:rsidR="00982499" w:rsidRDefault="00982499">
      <w:pPr>
        <w:pStyle w:val="Index1"/>
        <w:tabs>
          <w:tab w:val="right" w:pos="5030"/>
        </w:tabs>
        <w:rPr>
          <w:noProof/>
        </w:rPr>
      </w:pPr>
      <w:r>
        <w:rPr>
          <w:noProof/>
        </w:rPr>
        <w:t>2 mln., 76</w:t>
      </w:r>
    </w:p>
    <w:p w14:paraId="15B9E16F" w14:textId="77777777" w:rsidR="00982499" w:rsidRDefault="00982499">
      <w:pPr>
        <w:pStyle w:val="Index1"/>
        <w:tabs>
          <w:tab w:val="right" w:pos="5030"/>
        </w:tabs>
        <w:rPr>
          <w:noProof/>
        </w:rPr>
      </w:pPr>
      <w:r>
        <w:rPr>
          <w:noProof/>
        </w:rPr>
        <w:t>2020 m., 42</w:t>
      </w:r>
    </w:p>
    <w:p w14:paraId="170A0AB6" w14:textId="77777777" w:rsidR="00982499" w:rsidRDefault="00982499">
      <w:pPr>
        <w:pStyle w:val="Index1"/>
        <w:tabs>
          <w:tab w:val="right" w:pos="5030"/>
        </w:tabs>
        <w:rPr>
          <w:noProof/>
        </w:rPr>
      </w:pPr>
      <w:r>
        <w:rPr>
          <w:noProof/>
        </w:rPr>
        <w:t>3 projekto planas, 74</w:t>
      </w:r>
    </w:p>
    <w:p w14:paraId="7749A21C" w14:textId="77777777" w:rsidR="00982499" w:rsidRDefault="00982499">
      <w:pPr>
        <w:pStyle w:val="Index1"/>
        <w:tabs>
          <w:tab w:val="right" w:pos="5030"/>
        </w:tabs>
        <w:rPr>
          <w:noProof/>
        </w:rPr>
      </w:pPr>
      <w:r>
        <w:rPr>
          <w:noProof/>
        </w:rPr>
        <w:t>3 projekto planas, vartotojo PL, 25</w:t>
      </w:r>
    </w:p>
    <w:p w14:paraId="5EDCFCA3" w14:textId="77777777" w:rsidR="00982499" w:rsidRDefault="00982499">
      <w:pPr>
        <w:pStyle w:val="Index1"/>
        <w:tabs>
          <w:tab w:val="right" w:pos="5030"/>
        </w:tabs>
        <w:rPr>
          <w:noProof/>
        </w:rPr>
      </w:pPr>
      <w:r>
        <w:rPr>
          <w:noProof/>
        </w:rPr>
        <w:t>3 projekto plano priedas, 74</w:t>
      </w:r>
    </w:p>
    <w:p w14:paraId="5ED4EBC7" w14:textId="77777777" w:rsidR="00982499" w:rsidRDefault="00982499">
      <w:pPr>
        <w:pStyle w:val="Index1"/>
        <w:tabs>
          <w:tab w:val="right" w:pos="5030"/>
        </w:tabs>
        <w:rPr>
          <w:noProof/>
        </w:rPr>
      </w:pPr>
      <w:r>
        <w:rPr>
          <w:noProof/>
        </w:rPr>
        <w:t>30 mln., 76</w:t>
      </w:r>
    </w:p>
    <w:p w14:paraId="29662715" w14:textId="77777777" w:rsidR="00982499" w:rsidRDefault="00982499">
      <w:pPr>
        <w:pStyle w:val="Index1"/>
        <w:tabs>
          <w:tab w:val="right" w:pos="5030"/>
        </w:tabs>
        <w:rPr>
          <w:noProof/>
        </w:rPr>
      </w:pPr>
      <w:r>
        <w:rPr>
          <w:noProof/>
        </w:rPr>
        <w:t>5 mln., 76</w:t>
      </w:r>
    </w:p>
    <w:p w14:paraId="4EF618C9" w14:textId="77777777" w:rsidR="00982499" w:rsidRDefault="00982499">
      <w:pPr>
        <w:pStyle w:val="Index1"/>
        <w:tabs>
          <w:tab w:val="right" w:pos="5030"/>
        </w:tabs>
        <w:rPr>
          <w:noProof/>
        </w:rPr>
      </w:pPr>
      <w:r>
        <w:rPr>
          <w:noProof/>
        </w:rPr>
        <w:t>5 projekto planas, 74</w:t>
      </w:r>
    </w:p>
    <w:p w14:paraId="5221ADC9" w14:textId="77777777" w:rsidR="00982499" w:rsidRDefault="00982499">
      <w:pPr>
        <w:pStyle w:val="Index1"/>
        <w:tabs>
          <w:tab w:val="right" w:pos="5030"/>
        </w:tabs>
        <w:rPr>
          <w:noProof/>
        </w:rPr>
      </w:pPr>
      <w:r>
        <w:rPr>
          <w:noProof/>
        </w:rPr>
        <w:t>5 projekto planas, vartotojo PL, 25</w:t>
      </w:r>
    </w:p>
    <w:p w14:paraId="7114DEE5" w14:textId="77777777" w:rsidR="00982499" w:rsidRDefault="00982499">
      <w:pPr>
        <w:pStyle w:val="Index1"/>
        <w:tabs>
          <w:tab w:val="right" w:pos="5030"/>
        </w:tabs>
        <w:rPr>
          <w:noProof/>
        </w:rPr>
      </w:pPr>
      <w:r>
        <w:rPr>
          <w:noProof/>
        </w:rPr>
        <w:t>5 projekto plano priedas, 74</w:t>
      </w:r>
    </w:p>
    <w:p w14:paraId="48B7E017" w14:textId="77777777" w:rsidR="00982499" w:rsidRDefault="00982499">
      <w:pPr>
        <w:pStyle w:val="Index1"/>
        <w:tabs>
          <w:tab w:val="right" w:pos="5030"/>
        </w:tabs>
        <w:rPr>
          <w:noProof/>
        </w:rPr>
      </w:pPr>
      <w:r>
        <w:rPr>
          <w:noProof/>
        </w:rPr>
        <w:t>500 tūkst., 76</w:t>
      </w:r>
    </w:p>
    <w:p w14:paraId="511CB795" w14:textId="77777777" w:rsidR="00982499" w:rsidRDefault="00982499">
      <w:pPr>
        <w:pStyle w:val="Index1"/>
        <w:tabs>
          <w:tab w:val="right" w:pos="5030"/>
        </w:tabs>
        <w:rPr>
          <w:noProof/>
        </w:rPr>
      </w:pPr>
      <w:r>
        <w:rPr>
          <w:noProof/>
        </w:rPr>
        <w:t>Automatinė vieno turto, 76</w:t>
      </w:r>
    </w:p>
    <w:p w14:paraId="55BBB82D" w14:textId="77777777" w:rsidR="00982499" w:rsidRDefault="00982499">
      <w:pPr>
        <w:pStyle w:val="Index1"/>
        <w:tabs>
          <w:tab w:val="right" w:pos="5030"/>
        </w:tabs>
        <w:rPr>
          <w:noProof/>
        </w:rPr>
      </w:pPr>
      <w:r>
        <w:rPr>
          <w:noProof/>
        </w:rPr>
        <w:t>Azure FXT Edge Filer, 13</w:t>
      </w:r>
    </w:p>
    <w:p w14:paraId="1D958984" w14:textId="77777777" w:rsidR="00982499" w:rsidRDefault="00982499">
      <w:pPr>
        <w:pStyle w:val="Index1"/>
        <w:tabs>
          <w:tab w:val="right" w:pos="5030"/>
        </w:tabs>
        <w:rPr>
          <w:noProof/>
        </w:rPr>
      </w:pPr>
      <w:r>
        <w:rPr>
          <w:noProof/>
        </w:rPr>
        <w:t>Bendros zonos telefonas, 72</w:t>
      </w:r>
    </w:p>
    <w:p w14:paraId="0CC94767" w14:textId="77777777" w:rsidR="00982499" w:rsidRDefault="00982499">
      <w:pPr>
        <w:pStyle w:val="Index1"/>
        <w:tabs>
          <w:tab w:val="right" w:pos="5030"/>
        </w:tabs>
        <w:rPr>
          <w:noProof/>
        </w:rPr>
      </w:pPr>
      <w:r>
        <w:rPr>
          <w:noProof/>
        </w:rPr>
        <w:t>Core CAL, 95</w:t>
      </w:r>
    </w:p>
    <w:p w14:paraId="20C4E19C" w14:textId="77777777" w:rsidR="00982499" w:rsidRDefault="00982499">
      <w:pPr>
        <w:pStyle w:val="Index1"/>
        <w:tabs>
          <w:tab w:val="right" w:pos="5030"/>
        </w:tabs>
        <w:rPr>
          <w:noProof/>
        </w:rPr>
      </w:pPr>
      <w:r>
        <w:rPr>
          <w:noProof/>
        </w:rPr>
        <w:t>Darbas namie su, 22</w:t>
      </w:r>
    </w:p>
    <w:p w14:paraId="3C0FD113" w14:textId="77777777" w:rsidR="00982499" w:rsidRDefault="00982499">
      <w:pPr>
        <w:pStyle w:val="Index1"/>
        <w:tabs>
          <w:tab w:val="right" w:pos="5030"/>
        </w:tabs>
        <w:rPr>
          <w:noProof/>
        </w:rPr>
      </w:pPr>
      <w:r>
        <w:rPr>
          <w:noProof/>
        </w:rPr>
        <w:t>duomenų praradimo prevencijos, 25</w:t>
      </w:r>
    </w:p>
    <w:p w14:paraId="45D4909B" w14:textId="77777777" w:rsidR="00982499" w:rsidRDefault="00982499">
      <w:pPr>
        <w:pStyle w:val="Index1"/>
        <w:tabs>
          <w:tab w:val="right" w:pos="5030"/>
        </w:tabs>
        <w:rPr>
          <w:noProof/>
        </w:rPr>
      </w:pPr>
      <w:r>
        <w:rPr>
          <w:noProof/>
        </w:rPr>
        <w:t>Dynamics 365 Call Intelligence, 67</w:t>
      </w:r>
    </w:p>
    <w:p w14:paraId="06BC67D3" w14:textId="77777777" w:rsidR="00982499" w:rsidRDefault="00982499">
      <w:pPr>
        <w:pStyle w:val="Index1"/>
        <w:tabs>
          <w:tab w:val="right" w:pos="5030"/>
        </w:tabs>
        <w:rPr>
          <w:noProof/>
        </w:rPr>
      </w:pPr>
      <w:r>
        <w:rPr>
          <w:noProof/>
        </w:rPr>
        <w:t>Enterprise CAL, 95</w:t>
      </w:r>
    </w:p>
    <w:p w14:paraId="04E7B125" w14:textId="77777777" w:rsidR="00982499" w:rsidRDefault="00982499">
      <w:pPr>
        <w:pStyle w:val="Index1"/>
        <w:tabs>
          <w:tab w:val="right" w:pos="5030"/>
        </w:tabs>
        <w:rPr>
          <w:noProof/>
        </w:rPr>
      </w:pPr>
      <w:r>
        <w:rPr>
          <w:noProof/>
        </w:rPr>
        <w:t>Garso konferencijos, 72</w:t>
      </w:r>
    </w:p>
    <w:p w14:paraId="4783815A" w14:textId="77777777" w:rsidR="00982499" w:rsidRDefault="00982499">
      <w:pPr>
        <w:pStyle w:val="Index1"/>
        <w:tabs>
          <w:tab w:val="right" w:pos="5030"/>
        </w:tabs>
        <w:rPr>
          <w:noProof/>
        </w:rPr>
      </w:pPr>
      <w:r>
        <w:rPr>
          <w:noProof/>
        </w:rPr>
        <w:t>Garso konferencijos Indijoje esantiems vartotojams, 72</w:t>
      </w:r>
    </w:p>
    <w:p w14:paraId="1B063A48" w14:textId="77777777" w:rsidR="00982499" w:rsidRDefault="00982499">
      <w:pPr>
        <w:pStyle w:val="Index1"/>
        <w:tabs>
          <w:tab w:val="right" w:pos="5030"/>
        </w:tabs>
        <w:rPr>
          <w:noProof/>
        </w:rPr>
      </w:pPr>
      <w:r>
        <w:rPr>
          <w:noProof/>
        </w:rPr>
        <w:t>Garso konferencijų Indijoje esantiems E5 vartotojams priedas, 72</w:t>
      </w:r>
    </w:p>
    <w:p w14:paraId="58F694CD" w14:textId="77777777" w:rsidR="00982499" w:rsidRDefault="00982499">
      <w:pPr>
        <w:pStyle w:val="Index1"/>
        <w:tabs>
          <w:tab w:val="right" w:pos="5030"/>
        </w:tabs>
        <w:rPr>
          <w:noProof/>
        </w:rPr>
      </w:pPr>
      <w:r>
        <w:rPr>
          <w:noProof/>
        </w:rPr>
        <w:t>Garso konferencijų išplėstos skambinimo minutės į JAV / Kanadą, 72</w:t>
      </w:r>
    </w:p>
    <w:p w14:paraId="06B7629B" w14:textId="77777777" w:rsidR="00982499" w:rsidRDefault="00982499">
      <w:pPr>
        <w:pStyle w:val="Index1"/>
        <w:tabs>
          <w:tab w:val="right" w:pos="5030"/>
        </w:tabs>
        <w:rPr>
          <w:noProof/>
        </w:rPr>
      </w:pPr>
      <w:r>
        <w:rPr>
          <w:noProof/>
        </w:rPr>
        <w:t>Išsamūs pranešimai, 72</w:t>
      </w:r>
    </w:p>
    <w:p w14:paraId="444E7786" w14:textId="77777777" w:rsidR="00982499" w:rsidRDefault="00982499">
      <w:pPr>
        <w:pStyle w:val="Index1"/>
        <w:tabs>
          <w:tab w:val="right" w:pos="5030"/>
        </w:tabs>
        <w:rPr>
          <w:noProof/>
        </w:rPr>
      </w:pPr>
      <w:r>
        <w:rPr>
          <w:noProof/>
        </w:rPr>
        <w:t>Korporatyvinėms KPL, 33</w:t>
      </w:r>
    </w:p>
    <w:p w14:paraId="114C37C2" w14:textId="77777777" w:rsidR="00982499" w:rsidRDefault="00982499">
      <w:pPr>
        <w:pStyle w:val="Index1"/>
        <w:tabs>
          <w:tab w:val="right" w:pos="5030"/>
        </w:tabs>
        <w:rPr>
          <w:noProof/>
        </w:rPr>
      </w:pPr>
      <w:r>
        <w:rPr>
          <w:noProof/>
        </w:rPr>
        <w:t>M365 E3 / E5 skirtas VDA priedas (vartotojo PL), 60</w:t>
      </w:r>
    </w:p>
    <w:p w14:paraId="3403CC6B" w14:textId="77777777" w:rsidR="00982499" w:rsidRDefault="00982499">
      <w:pPr>
        <w:pStyle w:val="Index1"/>
        <w:tabs>
          <w:tab w:val="right" w:pos="5030"/>
        </w:tabs>
        <w:rPr>
          <w:noProof/>
        </w:rPr>
      </w:pPr>
      <w:r>
        <w:rPr>
          <w:noProof/>
        </w:rPr>
        <w:t>MSDN platformos, 38</w:t>
      </w:r>
    </w:p>
    <w:p w14:paraId="10C5EE87" w14:textId="77777777" w:rsidR="00982499" w:rsidRDefault="00982499">
      <w:pPr>
        <w:pStyle w:val="Index1"/>
        <w:tabs>
          <w:tab w:val="right" w:pos="5030"/>
        </w:tabs>
        <w:rPr>
          <w:noProof/>
        </w:rPr>
      </w:pPr>
      <w:r>
        <w:rPr>
          <w:noProof/>
        </w:rPr>
        <w:t>Nuotolinio darbo pradžios planas, 74</w:t>
      </w:r>
    </w:p>
    <w:p w14:paraId="145C79BA" w14:textId="77777777" w:rsidR="00982499" w:rsidRDefault="00982499">
      <w:pPr>
        <w:pStyle w:val="Index1"/>
        <w:tabs>
          <w:tab w:val="right" w:pos="5030"/>
        </w:tabs>
        <w:rPr>
          <w:noProof/>
        </w:rPr>
      </w:pPr>
      <w:r>
        <w:rPr>
          <w:noProof/>
        </w:rPr>
        <w:t>Pagrindinėms KPL, 33</w:t>
      </w:r>
    </w:p>
    <w:p w14:paraId="3AB68F64" w14:textId="77777777" w:rsidR="00982499" w:rsidRDefault="00982499">
      <w:pPr>
        <w:pStyle w:val="Index1"/>
        <w:tabs>
          <w:tab w:val="right" w:pos="5030"/>
        </w:tabs>
        <w:rPr>
          <w:noProof/>
        </w:rPr>
      </w:pPr>
      <w:r>
        <w:rPr>
          <w:noProof/>
        </w:rPr>
        <w:t>Papildomi, 66, 67</w:t>
      </w:r>
    </w:p>
    <w:p w14:paraId="08A7B95C" w14:textId="77777777" w:rsidR="00982499" w:rsidRDefault="00982499">
      <w:pPr>
        <w:pStyle w:val="Index1"/>
        <w:tabs>
          <w:tab w:val="right" w:pos="5030"/>
        </w:tabs>
        <w:rPr>
          <w:noProof/>
        </w:rPr>
      </w:pPr>
      <w:r>
        <w:rPr>
          <w:noProof/>
        </w:rPr>
        <w:t>Perėjimas nuo, 58</w:t>
      </w:r>
    </w:p>
    <w:p w14:paraId="257EC395" w14:textId="77777777" w:rsidR="00982499" w:rsidRDefault="00982499">
      <w:pPr>
        <w:pStyle w:val="Index1"/>
        <w:tabs>
          <w:tab w:val="right" w:pos="5030"/>
        </w:tabs>
        <w:rPr>
          <w:noProof/>
        </w:rPr>
      </w:pPr>
      <w:r>
        <w:rPr>
          <w:noProof/>
        </w:rPr>
        <w:t>Pokalbių roboto seansai, 67</w:t>
      </w:r>
    </w:p>
    <w:p w14:paraId="0B21F7B6" w14:textId="77777777" w:rsidR="00982499" w:rsidRDefault="00982499">
      <w:pPr>
        <w:pStyle w:val="Index1"/>
        <w:tabs>
          <w:tab w:val="right" w:pos="5030"/>
        </w:tabs>
        <w:rPr>
          <w:noProof/>
        </w:rPr>
      </w:pPr>
      <w:r>
        <w:rPr>
          <w:noProof/>
        </w:rPr>
        <w:t>Programų duomenų bazių talpyklos, 67, 77</w:t>
      </w:r>
    </w:p>
    <w:p w14:paraId="3128A6A8" w14:textId="77777777" w:rsidR="00982499" w:rsidRDefault="00982499">
      <w:pPr>
        <w:pStyle w:val="Index1"/>
        <w:tabs>
          <w:tab w:val="right" w:pos="5030"/>
        </w:tabs>
        <w:rPr>
          <w:noProof/>
        </w:rPr>
      </w:pPr>
      <w:r>
        <w:rPr>
          <w:noProof/>
        </w:rPr>
        <w:t>programų failų talpyklos, 77</w:t>
      </w:r>
    </w:p>
    <w:p w14:paraId="7F8E54F1" w14:textId="77777777" w:rsidR="00982499" w:rsidRDefault="00982499">
      <w:pPr>
        <w:pStyle w:val="Index1"/>
        <w:tabs>
          <w:tab w:val="right" w:pos="5030"/>
        </w:tabs>
        <w:rPr>
          <w:noProof/>
        </w:rPr>
      </w:pPr>
      <w:r>
        <w:rPr>
          <w:noProof/>
        </w:rPr>
        <w:t>programų failų talpyklos, 67</w:t>
      </w:r>
    </w:p>
    <w:p w14:paraId="125DA08F" w14:textId="77777777" w:rsidR="00982499" w:rsidRDefault="00982499">
      <w:pPr>
        <w:pStyle w:val="Index1"/>
        <w:tabs>
          <w:tab w:val="right" w:pos="5030"/>
        </w:tabs>
        <w:rPr>
          <w:noProof/>
        </w:rPr>
      </w:pPr>
      <w:r>
        <w:rPr>
          <w:noProof/>
        </w:rPr>
        <w:t>programų žurnalų talpyklos, 77</w:t>
      </w:r>
    </w:p>
    <w:p w14:paraId="2CE53CEE" w14:textId="77777777" w:rsidR="00982499" w:rsidRDefault="00982499">
      <w:pPr>
        <w:pStyle w:val="Index1"/>
        <w:tabs>
          <w:tab w:val="right" w:pos="5030"/>
        </w:tabs>
        <w:rPr>
          <w:noProof/>
        </w:rPr>
      </w:pPr>
      <w:r>
        <w:rPr>
          <w:noProof/>
        </w:rPr>
        <w:t>programų žurnalų talpyklos, 67</w:t>
      </w:r>
    </w:p>
    <w:p w14:paraId="715F4C07" w14:textId="77777777" w:rsidR="00982499" w:rsidRDefault="00982499">
      <w:pPr>
        <w:pStyle w:val="Index1"/>
        <w:tabs>
          <w:tab w:val="right" w:pos="5030"/>
        </w:tabs>
        <w:rPr>
          <w:noProof/>
        </w:rPr>
      </w:pPr>
      <w:r>
        <w:rPr>
          <w:noProof/>
        </w:rPr>
        <w:t>Rankinė vieno turto, 76</w:t>
      </w:r>
    </w:p>
    <w:p w14:paraId="6FF49303" w14:textId="77777777" w:rsidR="00982499" w:rsidRDefault="00982499">
      <w:pPr>
        <w:pStyle w:val="Index1"/>
        <w:tabs>
          <w:tab w:val="right" w:pos="5030"/>
        </w:tabs>
        <w:rPr>
          <w:noProof/>
        </w:rPr>
      </w:pPr>
      <w:r>
        <w:rPr>
          <w:noProof/>
        </w:rPr>
        <w:t>Ryšio kreditai, 72</w:t>
      </w:r>
    </w:p>
    <w:p w14:paraId="14B8DEA4" w14:textId="77777777" w:rsidR="00982499" w:rsidRDefault="00982499">
      <w:pPr>
        <w:pStyle w:val="Index1"/>
        <w:tabs>
          <w:tab w:val="right" w:pos="5030"/>
        </w:tabs>
        <w:rPr>
          <w:noProof/>
        </w:rPr>
      </w:pPr>
      <w:r>
        <w:rPr>
          <w:noProof/>
        </w:rPr>
        <w:t>SharePoint Server, 99</w:t>
      </w:r>
    </w:p>
    <w:p w14:paraId="1341F97F" w14:textId="77777777" w:rsidR="00982499" w:rsidRDefault="00982499">
      <w:pPr>
        <w:pStyle w:val="Index1"/>
        <w:tabs>
          <w:tab w:val="right" w:pos="5030"/>
        </w:tabs>
        <w:rPr>
          <w:noProof/>
        </w:rPr>
      </w:pPr>
      <w:r>
        <w:rPr>
          <w:noProof/>
        </w:rPr>
        <w:t>Skambinimo planas, 72</w:t>
      </w:r>
    </w:p>
    <w:p w14:paraId="650D2E4A" w14:textId="77777777" w:rsidR="00982499" w:rsidRDefault="00982499">
      <w:pPr>
        <w:pStyle w:val="Index1"/>
        <w:tabs>
          <w:tab w:val="right" w:pos="5030"/>
        </w:tabs>
        <w:rPr>
          <w:noProof/>
        </w:rPr>
      </w:pPr>
      <w:r>
        <w:rPr>
          <w:noProof/>
        </w:rPr>
        <w:t>Specialistai pagal poreikį (SL), 60</w:t>
      </w:r>
    </w:p>
    <w:p w14:paraId="45B5ACB7" w14:textId="77777777" w:rsidR="00982499" w:rsidRDefault="00982499">
      <w:pPr>
        <w:pStyle w:val="Index1"/>
        <w:tabs>
          <w:tab w:val="right" w:pos="5030"/>
        </w:tabs>
        <w:rPr>
          <w:noProof/>
        </w:rPr>
      </w:pPr>
      <w:r>
        <w:rPr>
          <w:noProof/>
        </w:rPr>
        <w:t>Teisės atnaujinti, 42</w:t>
      </w:r>
    </w:p>
    <w:p w14:paraId="65AFCE88" w14:textId="77777777" w:rsidR="00982499" w:rsidRDefault="00982499">
      <w:pPr>
        <w:pStyle w:val="Index1"/>
        <w:tabs>
          <w:tab w:val="right" w:pos="5030"/>
        </w:tabs>
        <w:rPr>
          <w:noProof/>
        </w:rPr>
      </w:pPr>
      <w:r>
        <w:rPr>
          <w:noProof/>
        </w:rPr>
        <w:t>Telefono sistema, 72</w:t>
      </w:r>
    </w:p>
    <w:p w14:paraId="24932062" w14:textId="77777777" w:rsidR="00982499" w:rsidRDefault="00982499">
      <w:pPr>
        <w:pStyle w:val="Index1"/>
        <w:tabs>
          <w:tab w:val="right" w:pos="5030"/>
        </w:tabs>
        <w:rPr>
          <w:noProof/>
        </w:rPr>
      </w:pPr>
      <w:r>
        <w:rPr>
          <w:noProof/>
        </w:rPr>
        <w:t>Telefono sistema pagal SA, 72</w:t>
      </w:r>
    </w:p>
    <w:p w14:paraId="3B4E156F" w14:textId="77777777" w:rsidR="00982499" w:rsidRDefault="00982499">
      <w:pPr>
        <w:pStyle w:val="Index1"/>
        <w:tabs>
          <w:tab w:val="right" w:pos="5030"/>
        </w:tabs>
        <w:rPr>
          <w:noProof/>
        </w:rPr>
      </w:pPr>
      <w:r>
        <w:rPr>
          <w:noProof/>
        </w:rPr>
        <w:t>VDI, 38</w:t>
      </w:r>
    </w:p>
    <w:p w14:paraId="3D992841" w14:textId="77777777" w:rsidR="00982499" w:rsidRDefault="00982499">
      <w:pPr>
        <w:pStyle w:val="Index1"/>
        <w:tabs>
          <w:tab w:val="right" w:pos="5030"/>
        </w:tabs>
        <w:rPr>
          <w:noProof/>
        </w:rPr>
      </w:pPr>
      <w:r>
        <w:rPr>
          <w:noProof/>
        </w:rPr>
        <w:t>Vieno turto, 76</w:t>
      </w:r>
    </w:p>
    <w:p w14:paraId="37AA12CA" w14:textId="77777777" w:rsidR="00982499" w:rsidRDefault="00982499">
      <w:pPr>
        <w:pStyle w:val="Index1"/>
        <w:tabs>
          <w:tab w:val="right" w:pos="5030"/>
        </w:tabs>
        <w:rPr>
          <w:noProof/>
        </w:rPr>
      </w:pPr>
      <w:r>
        <w:rPr>
          <w:noProof/>
        </w:rPr>
        <w:t>Windows 10, 43</w:t>
      </w:r>
    </w:p>
    <w:p w14:paraId="129FACAC" w14:textId="77777777" w:rsidR="00982499" w:rsidRDefault="00982499">
      <w:pPr>
        <w:pStyle w:val="Index1"/>
        <w:tabs>
          <w:tab w:val="right" w:pos="5030"/>
        </w:tabs>
        <w:rPr>
          <w:noProof/>
        </w:rPr>
      </w:pPr>
      <w:r>
        <w:rPr>
          <w:noProof/>
        </w:rPr>
        <w:t>Windows 7, 43</w:t>
      </w:r>
    </w:p>
    <w:p w14:paraId="12AFFB6F" w14:textId="77777777" w:rsidR="00982499" w:rsidRDefault="00982499">
      <w:pPr>
        <w:pStyle w:val="Index1"/>
        <w:tabs>
          <w:tab w:val="right" w:pos="5030"/>
        </w:tabs>
        <w:rPr>
          <w:noProof/>
        </w:rPr>
      </w:pPr>
      <w:r>
        <w:rPr>
          <w:noProof/>
        </w:rPr>
        <w:t>Windows Vista, 43</w:t>
      </w:r>
    </w:p>
    <w:p w14:paraId="044D869A" w14:textId="77777777" w:rsidR="00982499" w:rsidRDefault="00982499">
      <w:pPr>
        <w:pStyle w:val="Index1"/>
        <w:tabs>
          <w:tab w:val="right" w:pos="5030"/>
        </w:tabs>
        <w:rPr>
          <w:noProof/>
        </w:rPr>
      </w:pPr>
      <w:r>
        <w:rPr>
          <w:noProof/>
        </w:rPr>
        <w:t>Windows XP, 43</w:t>
      </w:r>
    </w:p>
    <w:p w14:paraId="2FF580D6" w14:textId="785C67AF" w:rsidR="00982499" w:rsidRDefault="00982499">
      <w:pPr>
        <w:pStyle w:val="ProductList-Body"/>
        <w:rPr>
          <w:noProof/>
        </w:rPr>
        <w:sectPr w:rsidR="00982499" w:rsidSect="00982499">
          <w:type w:val="continuous"/>
          <w:pgSz w:w="12240" w:h="15840" w:code="1"/>
          <w:pgMar w:top="1170" w:right="720" w:bottom="720" w:left="720" w:header="432" w:footer="288" w:gutter="0"/>
          <w:cols w:num="2" w:space="720"/>
        </w:sectPr>
      </w:pPr>
    </w:p>
    <w:p w14:paraId="05694478" w14:textId="7F1DA951" w:rsidR="002F1FC1" w:rsidRDefault="00982499">
      <w:pPr>
        <w:pStyle w:val="ProductList-Body"/>
        <w:sectPr w:rsidR="002F1FC1" w:rsidSect="00982499">
          <w:type w:val="continuous"/>
          <w:pgSz w:w="12240" w:h="15840" w:code="1"/>
          <w:pgMar w:top="1170" w:right="720" w:bottom="720" w:left="720" w:header="432" w:footer="288" w:gutter="0"/>
          <w:cols w:num="2" w:space="360"/>
        </w:sectPr>
      </w:pPr>
      <w:r>
        <w:fldChar w:fldCharType="end"/>
      </w:r>
    </w:p>
    <w:p w14:paraId="32745BE1" w14:textId="77777777" w:rsidR="002F1FC1" w:rsidRDefault="002F1FC1">
      <w:pPr>
        <w:pStyle w:val="ProductList-Body"/>
      </w:pPr>
    </w:p>
    <w:sectPr w:rsidR="002F1FC1"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A1911E" w14:textId="77777777" w:rsidR="00F76EAA" w:rsidRDefault="00F76EAA" w:rsidP="007C7D4D">
      <w:pPr>
        <w:spacing w:after="0"/>
      </w:pPr>
      <w:r>
        <w:separator/>
      </w:r>
    </w:p>
    <w:p w14:paraId="3648ECDD" w14:textId="77777777" w:rsidR="00F76EAA" w:rsidRDefault="00F76EAA"/>
  </w:endnote>
  <w:endnote w:type="continuationSeparator" w:id="0">
    <w:p w14:paraId="54184391" w14:textId="77777777" w:rsidR="00F76EAA" w:rsidRDefault="00F76EAA" w:rsidP="007C7D4D">
      <w:pPr>
        <w:spacing w:after="0"/>
      </w:pPr>
      <w:r>
        <w:continuationSeparator/>
      </w:r>
    </w:p>
    <w:p w14:paraId="41E4FCF9" w14:textId="77777777" w:rsidR="00F76EAA" w:rsidRDefault="00F76EAA"/>
  </w:endnote>
  <w:endnote w:type="continuationNotice" w:id="1">
    <w:p w14:paraId="3E044C0A" w14:textId="77777777" w:rsidR="00F76EAA" w:rsidRDefault="00F76E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128C8F" w14:textId="77777777" w:rsidR="00982499" w:rsidRDefault="009824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758183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5D7235"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314B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EE343"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143F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8B8FA"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D1C0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952DB"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8BF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35BC7"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4A63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9DD1B"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42D1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20AB1"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10B82"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34096" w14:textId="77777777" w:rsidR="00982499" w:rsidRDefault="00AD2AAE">
          <w:pPr>
            <w:pStyle w:val="PURFooterText"/>
            <w:jc w:val="center"/>
          </w:pPr>
          <w:hyperlink w:anchor="_Sec844">
            <w:r w:rsidR="0098249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4F479C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C9A55"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9614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6D08A"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B2ADB"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7DC8B"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470D3"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92E90"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C10F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3DEF3"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CD67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D3474"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22513"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52911"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5188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A414B" w14:textId="77777777" w:rsidR="00982499" w:rsidRDefault="00AD2AAE">
          <w:pPr>
            <w:pStyle w:val="PURFooterText"/>
            <w:jc w:val="center"/>
          </w:pPr>
          <w:hyperlink w:anchor="_Sec844">
            <w:r w:rsidR="0098249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344200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38556"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F1F16"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88FF1"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7019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E7E8"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EA380"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30E7D"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F929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7D278"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22C18"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28123"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1158D"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48330"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98E6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99D3E" w14:textId="77777777" w:rsidR="00982499" w:rsidRDefault="00AD2AAE">
          <w:pPr>
            <w:pStyle w:val="PURFooterText"/>
            <w:jc w:val="center"/>
          </w:pPr>
          <w:hyperlink w:anchor="_Sec844">
            <w:r w:rsidR="0098249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7A0734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B1F04"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1B03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25765"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F8B9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C02A3"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E2A0B"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FA12C"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B8C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C6392"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49C5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FDB87"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59CE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192CE"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99B8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1BC07" w14:textId="77777777" w:rsidR="00982499" w:rsidRDefault="00AD2AAE">
          <w:pPr>
            <w:pStyle w:val="PURFooterText"/>
            <w:jc w:val="center"/>
          </w:pPr>
          <w:hyperlink w:anchor="_Sec844">
            <w:r w:rsidR="0098249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7DBA7C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8AED8"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8865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754DC"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F42C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2AC3C"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633A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7FD1C"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5EF8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36F34"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DF136"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B7DDB"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2136"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EE8C3"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45A02"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DB80D" w14:textId="77777777" w:rsidR="00982499" w:rsidRDefault="00AD2AAE">
          <w:pPr>
            <w:pStyle w:val="PURFooterText"/>
            <w:jc w:val="center"/>
          </w:pPr>
          <w:hyperlink w:anchor="_Sec844">
            <w:r w:rsidR="0098249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278854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4DD3A"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7C753"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6790A"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E762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8C529"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098E0"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F5A143"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88A0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38CE7"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13E67"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3D001"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FA75A"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4249A"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CF9F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F5B25" w14:textId="77777777" w:rsidR="00982499" w:rsidRDefault="00AD2AAE">
          <w:pPr>
            <w:pStyle w:val="PURFooterText"/>
            <w:jc w:val="center"/>
          </w:pPr>
          <w:hyperlink w:anchor="_Sec844">
            <w:r w:rsidR="0098249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26B06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D1CF7"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151B"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FA3CB"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B8DAB"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BAAE"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46BD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B0881"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20311"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CAAF1"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6E4D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63811"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1B8D7"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D1A0D"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D27A2"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65390" w14:textId="77777777" w:rsidR="00982499" w:rsidRDefault="00AD2AAE">
          <w:pPr>
            <w:pStyle w:val="PURFooterText"/>
            <w:jc w:val="center"/>
          </w:pPr>
          <w:hyperlink w:anchor="_Sec844">
            <w:r w:rsidR="0098249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4ADCB4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5CB9B"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0BB9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A9316"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9820B"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EABAC"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D0D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546A3"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3B653"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68990"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81302"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BE0852"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20E67"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F4C61"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1D93D"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7D53F" w14:textId="77777777" w:rsidR="00982499" w:rsidRDefault="00AD2AAE">
          <w:pPr>
            <w:pStyle w:val="PURFooterText"/>
            <w:jc w:val="center"/>
          </w:pPr>
          <w:hyperlink w:anchor="_Sec844">
            <w:r w:rsidR="0098249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270A5C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BB8A3"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7426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BF0CB"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16121"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1079"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CB17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2302C"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EFC6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69F8F"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43978"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D88A2"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F991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143A6"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D22E8"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CB76" w14:textId="77777777" w:rsidR="00982499" w:rsidRDefault="00AD2AAE">
          <w:pPr>
            <w:pStyle w:val="PURFooterText"/>
            <w:jc w:val="center"/>
          </w:pPr>
          <w:hyperlink w:anchor="_Sec844">
            <w:r w:rsidR="0098249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378D1E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79517"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F931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B6779"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D5FA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C5E11"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936E"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1DA53"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16331"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1BC1"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0837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6472"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743EF"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5DC21"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A8939"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F2221" w14:textId="77777777" w:rsidR="00982499" w:rsidRDefault="00AD2AAE">
          <w:pPr>
            <w:pStyle w:val="PURFooterText"/>
            <w:jc w:val="center"/>
          </w:pPr>
          <w:hyperlink w:anchor="_Sec844">
            <w:r w:rsidR="00982499">
              <w:rPr>
                <w:color w:val="00467F"/>
                <w:u w:val="single"/>
              </w:rPr>
              <w:t>Rodyklė</w:t>
            </w:r>
          </w:hyperlink>
        </w:p>
      </w:tc>
    </w:tr>
  </w:tbl>
  <w:p w14:paraId="3BD1949F" w14:textId="77777777" w:rsidR="00982499" w:rsidRDefault="009824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82499" w14:paraId="44C4F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0EA81" w14:textId="77777777" w:rsidR="00982499" w:rsidRDefault="00AD2AAE">
          <w:pPr>
            <w:pStyle w:val="PURFooterText"/>
            <w:jc w:val="center"/>
          </w:pPr>
          <w:hyperlink w:anchor="_Sec842">
            <w:r w:rsidR="009824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1277D"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4AAF8" w14:textId="77777777" w:rsidR="00982499" w:rsidRDefault="00AD2AAE">
          <w:pPr>
            <w:pStyle w:val="PURFooterText"/>
            <w:jc w:val="center"/>
          </w:pPr>
          <w:hyperlink w:anchor="_Sec531">
            <w:r w:rsidR="009824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FCDA7"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15D2D" w14:textId="77777777" w:rsidR="00982499" w:rsidRDefault="00AD2AAE">
          <w:pPr>
            <w:pStyle w:val="PURFooterText"/>
            <w:jc w:val="center"/>
          </w:pPr>
          <w:hyperlink w:anchor="_Sec536">
            <w:r w:rsidR="009824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07B90"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11297" w14:textId="77777777" w:rsidR="00982499" w:rsidRDefault="00AD2AAE">
          <w:pPr>
            <w:pStyle w:val="PURFooterText"/>
            <w:jc w:val="center"/>
          </w:pPr>
          <w:hyperlink w:anchor="_Sec547">
            <w:r w:rsidR="009824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2E512"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AE8E9" w14:textId="77777777" w:rsidR="00982499" w:rsidRDefault="00AD2AAE">
          <w:pPr>
            <w:pStyle w:val="PURFooterText"/>
            <w:jc w:val="center"/>
          </w:pPr>
          <w:hyperlink w:anchor="_Sec548">
            <w:r w:rsidR="009824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618C6"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12D95" w14:textId="77777777" w:rsidR="00982499" w:rsidRDefault="00AD2AAE">
          <w:pPr>
            <w:pStyle w:val="PURFooterText"/>
            <w:jc w:val="center"/>
          </w:pPr>
          <w:hyperlink w:anchor="_Sec549">
            <w:r w:rsidR="009824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E9C2C"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A2551" w14:textId="77777777" w:rsidR="00982499" w:rsidRDefault="00AD2AAE">
          <w:pPr>
            <w:pStyle w:val="PURFooterText"/>
            <w:jc w:val="center"/>
          </w:pPr>
          <w:hyperlink w:anchor="_Sec591">
            <w:r w:rsidR="009824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6C64" w14:textId="77777777" w:rsidR="00982499" w:rsidRDefault="009824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91B9C" w14:textId="77777777" w:rsidR="00982499" w:rsidRDefault="00AD2AAE">
          <w:pPr>
            <w:pStyle w:val="PURFooterText"/>
            <w:jc w:val="center"/>
          </w:pPr>
          <w:hyperlink w:anchor="_Sec844">
            <w:r w:rsidR="00982499">
              <w:rPr>
                <w:color w:val="00467F"/>
                <w:u w:val="single"/>
              </w:rPr>
              <w:t>Rodyklė</w:t>
            </w:r>
          </w:hyperlink>
        </w:p>
      </w:tc>
    </w:tr>
  </w:tbl>
  <w:p w14:paraId="542D8DBB" w14:textId="77777777" w:rsidR="00982499" w:rsidRDefault="009824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618211" w14:textId="77777777" w:rsidR="00F76EAA" w:rsidRDefault="00F76EAA" w:rsidP="007C7D4D">
      <w:pPr>
        <w:spacing w:after="0"/>
      </w:pPr>
      <w:r>
        <w:separator/>
      </w:r>
    </w:p>
    <w:p w14:paraId="54C794ED" w14:textId="77777777" w:rsidR="00F76EAA" w:rsidRDefault="00F76EAA"/>
  </w:footnote>
  <w:footnote w:type="continuationSeparator" w:id="0">
    <w:p w14:paraId="7DFAEC31" w14:textId="77777777" w:rsidR="00F76EAA" w:rsidRDefault="00F76EAA" w:rsidP="007C7D4D">
      <w:pPr>
        <w:spacing w:after="0"/>
      </w:pPr>
      <w:r>
        <w:continuationSeparator/>
      </w:r>
    </w:p>
    <w:p w14:paraId="1E441DAC" w14:textId="77777777" w:rsidR="00F76EAA" w:rsidRDefault="00F76EAA"/>
  </w:footnote>
  <w:footnote w:type="continuationNotice" w:id="1">
    <w:p w14:paraId="5F475A8E" w14:textId="77777777" w:rsidR="00F76EAA" w:rsidRDefault="00F76E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2908B03E" w14:textId="77777777">
      <w:tc>
        <w:tcPr>
          <w:tcW w:w="8560" w:type="dxa"/>
        </w:tcPr>
        <w:p w14:paraId="432146C0" w14:textId="77777777" w:rsidR="00982499" w:rsidRDefault="00982499">
          <w:pPr>
            <w:pStyle w:val="PURHeaderText"/>
          </w:pPr>
          <w:r>
            <w:t>„Microsoft“ bendrojo licencijavimo produktų naudojimo sąlygos (lietuvių k., 2021 m. sausio mėn.)</w:t>
          </w:r>
        </w:p>
      </w:tc>
      <w:tc>
        <w:tcPr>
          <w:tcW w:w="3680" w:type="dxa"/>
        </w:tcPr>
        <w:p w14:paraId="6EA41D65"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177235F4" w14:textId="77777777">
      <w:tc>
        <w:tcPr>
          <w:tcW w:w="8560" w:type="dxa"/>
        </w:tcPr>
        <w:p w14:paraId="3596EB82" w14:textId="77777777" w:rsidR="00982499" w:rsidRDefault="00982499">
          <w:pPr>
            <w:pStyle w:val="PURHeaderText"/>
          </w:pPr>
          <w:r>
            <w:t>„Microsoft“ bendrojo licencijavimo produktų naudojimo sąlygos (lietuvių k., 2021 m. sausio mėn.)</w:t>
          </w:r>
        </w:p>
      </w:tc>
      <w:tc>
        <w:tcPr>
          <w:tcW w:w="3680" w:type="dxa"/>
        </w:tcPr>
        <w:p w14:paraId="79D5BAF5"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42494E34" w14:textId="77777777">
      <w:tc>
        <w:tcPr>
          <w:tcW w:w="8560" w:type="dxa"/>
        </w:tcPr>
        <w:p w14:paraId="3D0CB388" w14:textId="77777777" w:rsidR="00982499" w:rsidRDefault="00982499">
          <w:pPr>
            <w:pStyle w:val="PURHeaderText"/>
          </w:pPr>
          <w:r>
            <w:t>„Microsoft“ bendrojo licencijavimo produktų naudojimo sąlygos (lietuvių k., 2021 m. sausio mėn.)</w:t>
          </w:r>
        </w:p>
      </w:tc>
      <w:tc>
        <w:tcPr>
          <w:tcW w:w="3680" w:type="dxa"/>
        </w:tcPr>
        <w:p w14:paraId="2B504A90"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1B232732" w14:textId="77777777">
      <w:tc>
        <w:tcPr>
          <w:tcW w:w="8560" w:type="dxa"/>
        </w:tcPr>
        <w:p w14:paraId="6B953C0F" w14:textId="77777777" w:rsidR="00982499" w:rsidRDefault="00982499">
          <w:pPr>
            <w:pStyle w:val="PURHeaderText"/>
          </w:pPr>
          <w:r>
            <w:t>„Microsoft“ bendrojo licencijavimo produktų naudojimo sąlygos (lietuvių k., 2021 m. sausio mėn.)</w:t>
          </w:r>
        </w:p>
      </w:tc>
      <w:tc>
        <w:tcPr>
          <w:tcW w:w="3680" w:type="dxa"/>
        </w:tcPr>
        <w:p w14:paraId="572E0282"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155FB611" w14:textId="77777777">
      <w:tc>
        <w:tcPr>
          <w:tcW w:w="8560" w:type="dxa"/>
        </w:tcPr>
        <w:p w14:paraId="35816352" w14:textId="77777777" w:rsidR="00982499" w:rsidRDefault="00982499">
          <w:pPr>
            <w:pStyle w:val="PURHeaderText"/>
          </w:pPr>
          <w:r>
            <w:t>„Microsoft“ bendrojo licencijavimo produktų naudojimo sąlygos (lietuvių k., 2021 m. sausio mėn.)</w:t>
          </w:r>
        </w:p>
      </w:tc>
      <w:tc>
        <w:tcPr>
          <w:tcW w:w="3680" w:type="dxa"/>
        </w:tcPr>
        <w:p w14:paraId="3FCC22CC"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3D0EC389" w14:textId="77777777">
      <w:tc>
        <w:tcPr>
          <w:tcW w:w="8560" w:type="dxa"/>
        </w:tcPr>
        <w:p w14:paraId="3C919B09" w14:textId="77777777" w:rsidR="00982499" w:rsidRDefault="00982499">
          <w:pPr>
            <w:pStyle w:val="PURHeaderText"/>
          </w:pPr>
          <w:r>
            <w:t>„Microsoft“ bendrojo licencijavimo produktų naudojimo sąlygos (lietuvių k., 2021 m. sausio mėn.)</w:t>
          </w:r>
        </w:p>
      </w:tc>
      <w:tc>
        <w:tcPr>
          <w:tcW w:w="3680" w:type="dxa"/>
        </w:tcPr>
        <w:p w14:paraId="38F57ED0"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1E1D8120" w14:textId="77777777">
      <w:tc>
        <w:tcPr>
          <w:tcW w:w="8560" w:type="dxa"/>
        </w:tcPr>
        <w:p w14:paraId="120A2F9E" w14:textId="77777777" w:rsidR="00982499" w:rsidRDefault="00982499">
          <w:pPr>
            <w:pStyle w:val="PURHeaderText"/>
          </w:pPr>
          <w:r>
            <w:t>„Microsoft“ bendrojo licencijavimo produktų naudojimo sąlygos (lietuvių k., 2021 m. sausio mėn.)</w:t>
          </w:r>
        </w:p>
      </w:tc>
      <w:tc>
        <w:tcPr>
          <w:tcW w:w="3680" w:type="dxa"/>
        </w:tcPr>
        <w:p w14:paraId="2BD1790C"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29142DF4" w14:textId="77777777">
      <w:tc>
        <w:tcPr>
          <w:tcW w:w="8560" w:type="dxa"/>
        </w:tcPr>
        <w:p w14:paraId="75377C0D" w14:textId="77777777" w:rsidR="00982499" w:rsidRDefault="00982499">
          <w:pPr>
            <w:pStyle w:val="PURHeaderText"/>
          </w:pPr>
          <w:r>
            <w:t>„Microsoft“ bendrojo licencijavimo produktų naudojimo sąlygos (lietuvių k., 2021 m. sausio mėn.)</w:t>
          </w:r>
        </w:p>
      </w:tc>
      <w:tc>
        <w:tcPr>
          <w:tcW w:w="3680" w:type="dxa"/>
        </w:tcPr>
        <w:p w14:paraId="6C9EF46F"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4035D0D5" w14:textId="77777777">
      <w:tc>
        <w:tcPr>
          <w:tcW w:w="8560" w:type="dxa"/>
        </w:tcPr>
        <w:p w14:paraId="4BABF54E" w14:textId="77777777" w:rsidR="00982499" w:rsidRDefault="00982499">
          <w:pPr>
            <w:pStyle w:val="PURHeaderText"/>
          </w:pPr>
          <w:r>
            <w:t>„Microsoft“ bendrojo licencijavimo produktų naudojimo sąlygos (lietuvių k., 2021 m. sausio mėn.)</w:t>
          </w:r>
        </w:p>
      </w:tc>
      <w:tc>
        <w:tcPr>
          <w:tcW w:w="3680" w:type="dxa"/>
        </w:tcPr>
        <w:p w14:paraId="1EEE8A21"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0703D84A" w14:textId="77777777">
      <w:tc>
        <w:tcPr>
          <w:tcW w:w="8560" w:type="dxa"/>
        </w:tcPr>
        <w:p w14:paraId="64D01737" w14:textId="77777777" w:rsidR="00982499" w:rsidRDefault="00982499">
          <w:pPr>
            <w:pStyle w:val="PURHeaderText"/>
          </w:pPr>
          <w:r>
            <w:t>„Microsoft“ bendrojo licencijavimo produktų naudojimo sąlygos (lietuvių k., 2021 m. sausio mėn.)</w:t>
          </w:r>
        </w:p>
      </w:tc>
      <w:tc>
        <w:tcPr>
          <w:tcW w:w="3680" w:type="dxa"/>
        </w:tcPr>
        <w:p w14:paraId="1E1782DB"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82499" w14:paraId="028254A2" w14:textId="77777777">
      <w:tc>
        <w:tcPr>
          <w:tcW w:w="8560" w:type="dxa"/>
        </w:tcPr>
        <w:p w14:paraId="74F1C17F" w14:textId="77777777" w:rsidR="00982499" w:rsidRDefault="00982499">
          <w:pPr>
            <w:pStyle w:val="PURHeaderText"/>
          </w:pPr>
          <w:r>
            <w:t>„Microsoft“ bendrojo licencijavimo produktų naudojimo sąlygos (lietuvių k., 2021 m. sausio mėn.)</w:t>
          </w:r>
        </w:p>
      </w:tc>
      <w:tc>
        <w:tcPr>
          <w:tcW w:w="3680" w:type="dxa"/>
        </w:tcPr>
        <w:p w14:paraId="7999208A" w14:textId="77777777" w:rsidR="00982499" w:rsidRDefault="009824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72621"/>
    <w:multiLevelType w:val="multilevel"/>
    <w:tmpl w:val="10EEC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F6672"/>
    <w:multiLevelType w:val="multilevel"/>
    <w:tmpl w:val="D9E4B9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66E83"/>
    <w:multiLevelType w:val="multilevel"/>
    <w:tmpl w:val="B9C8C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22257"/>
    <w:multiLevelType w:val="multilevel"/>
    <w:tmpl w:val="59688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83EFE"/>
    <w:multiLevelType w:val="multilevel"/>
    <w:tmpl w:val="893680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21E9C"/>
    <w:multiLevelType w:val="multilevel"/>
    <w:tmpl w:val="07127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83A85"/>
    <w:multiLevelType w:val="multilevel"/>
    <w:tmpl w:val="6D6E8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880755"/>
    <w:multiLevelType w:val="multilevel"/>
    <w:tmpl w:val="162C1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21DF1"/>
    <w:multiLevelType w:val="multilevel"/>
    <w:tmpl w:val="BD88BE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5D5751"/>
    <w:multiLevelType w:val="multilevel"/>
    <w:tmpl w:val="FFA04D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D4488"/>
    <w:multiLevelType w:val="multilevel"/>
    <w:tmpl w:val="8DFEC90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12EBD"/>
    <w:multiLevelType w:val="multilevel"/>
    <w:tmpl w:val="A9E07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A2150"/>
    <w:multiLevelType w:val="multilevel"/>
    <w:tmpl w:val="82E87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86846"/>
    <w:multiLevelType w:val="multilevel"/>
    <w:tmpl w:val="28D4A6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35DE9"/>
    <w:multiLevelType w:val="multilevel"/>
    <w:tmpl w:val="EDA67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93886"/>
    <w:multiLevelType w:val="multilevel"/>
    <w:tmpl w:val="7270C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F101F"/>
    <w:multiLevelType w:val="multilevel"/>
    <w:tmpl w:val="613A8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D3BEC"/>
    <w:multiLevelType w:val="multilevel"/>
    <w:tmpl w:val="08226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6225DA"/>
    <w:multiLevelType w:val="multilevel"/>
    <w:tmpl w:val="A84637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21660"/>
    <w:multiLevelType w:val="multilevel"/>
    <w:tmpl w:val="2D2C4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175A2"/>
    <w:multiLevelType w:val="multilevel"/>
    <w:tmpl w:val="57D60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27894"/>
    <w:multiLevelType w:val="multilevel"/>
    <w:tmpl w:val="3350DE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753AF"/>
    <w:multiLevelType w:val="multilevel"/>
    <w:tmpl w:val="413E7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F81A64"/>
    <w:multiLevelType w:val="multilevel"/>
    <w:tmpl w:val="38208A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E5EC9"/>
    <w:multiLevelType w:val="multilevel"/>
    <w:tmpl w:val="2AC63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19027F"/>
    <w:multiLevelType w:val="multilevel"/>
    <w:tmpl w:val="CCD226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3E6589"/>
    <w:multiLevelType w:val="multilevel"/>
    <w:tmpl w:val="0296A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C2758"/>
    <w:multiLevelType w:val="multilevel"/>
    <w:tmpl w:val="4E0CA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91C60"/>
    <w:multiLevelType w:val="multilevel"/>
    <w:tmpl w:val="87843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031D4D"/>
    <w:multiLevelType w:val="multilevel"/>
    <w:tmpl w:val="7AD48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FD326C"/>
    <w:multiLevelType w:val="multilevel"/>
    <w:tmpl w:val="48648C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B56D1B"/>
    <w:multiLevelType w:val="multilevel"/>
    <w:tmpl w:val="04E8AEE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9B3747"/>
    <w:multiLevelType w:val="multilevel"/>
    <w:tmpl w:val="B1465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7909F4"/>
    <w:multiLevelType w:val="multilevel"/>
    <w:tmpl w:val="F9945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CE367D"/>
    <w:multiLevelType w:val="multilevel"/>
    <w:tmpl w:val="2BE69C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1346D8"/>
    <w:multiLevelType w:val="multilevel"/>
    <w:tmpl w:val="3942F8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787273"/>
    <w:multiLevelType w:val="multilevel"/>
    <w:tmpl w:val="034CE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440EEF"/>
    <w:multiLevelType w:val="multilevel"/>
    <w:tmpl w:val="2D821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EC706E"/>
    <w:multiLevelType w:val="multilevel"/>
    <w:tmpl w:val="DEF4D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4C3062"/>
    <w:multiLevelType w:val="multilevel"/>
    <w:tmpl w:val="991AE0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D81491"/>
    <w:multiLevelType w:val="multilevel"/>
    <w:tmpl w:val="6936B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053B81"/>
    <w:multiLevelType w:val="multilevel"/>
    <w:tmpl w:val="181AFB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DE7C66"/>
    <w:multiLevelType w:val="multilevel"/>
    <w:tmpl w:val="41443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747520"/>
    <w:multiLevelType w:val="multilevel"/>
    <w:tmpl w:val="35882B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B547A9"/>
    <w:multiLevelType w:val="multilevel"/>
    <w:tmpl w:val="E530E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303788"/>
    <w:multiLevelType w:val="multilevel"/>
    <w:tmpl w:val="253E23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E46D7B"/>
    <w:multiLevelType w:val="multilevel"/>
    <w:tmpl w:val="B53A1A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C64A96"/>
    <w:multiLevelType w:val="multilevel"/>
    <w:tmpl w:val="61F42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5F41A3"/>
    <w:multiLevelType w:val="multilevel"/>
    <w:tmpl w:val="BDAE4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3853E2"/>
    <w:multiLevelType w:val="multilevel"/>
    <w:tmpl w:val="7CDA1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850510"/>
    <w:multiLevelType w:val="multilevel"/>
    <w:tmpl w:val="F33A7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5521BC"/>
    <w:multiLevelType w:val="multilevel"/>
    <w:tmpl w:val="CBA27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6A2E76"/>
    <w:multiLevelType w:val="multilevel"/>
    <w:tmpl w:val="5B925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9A55CA"/>
    <w:multiLevelType w:val="multilevel"/>
    <w:tmpl w:val="EB803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617F45"/>
    <w:multiLevelType w:val="multilevel"/>
    <w:tmpl w:val="94F28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A91E28"/>
    <w:multiLevelType w:val="multilevel"/>
    <w:tmpl w:val="43D6B6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5A4DF9"/>
    <w:multiLevelType w:val="multilevel"/>
    <w:tmpl w:val="FF785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771053"/>
    <w:multiLevelType w:val="multilevel"/>
    <w:tmpl w:val="DAC44A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A65537"/>
    <w:multiLevelType w:val="multilevel"/>
    <w:tmpl w:val="EFFE6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F23327"/>
    <w:multiLevelType w:val="multilevel"/>
    <w:tmpl w:val="1F683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206A73"/>
    <w:multiLevelType w:val="multilevel"/>
    <w:tmpl w:val="16981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45CF6"/>
    <w:multiLevelType w:val="multilevel"/>
    <w:tmpl w:val="14926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A51876"/>
    <w:multiLevelType w:val="multilevel"/>
    <w:tmpl w:val="3A482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7925FD"/>
    <w:multiLevelType w:val="multilevel"/>
    <w:tmpl w:val="336064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56333A"/>
    <w:multiLevelType w:val="multilevel"/>
    <w:tmpl w:val="063ED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05036C"/>
    <w:multiLevelType w:val="multilevel"/>
    <w:tmpl w:val="ECCA91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7701B4"/>
    <w:multiLevelType w:val="multilevel"/>
    <w:tmpl w:val="F7589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685FA7"/>
    <w:multiLevelType w:val="multilevel"/>
    <w:tmpl w:val="BF6656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2C1EE3"/>
    <w:multiLevelType w:val="multilevel"/>
    <w:tmpl w:val="1F7E9A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973229"/>
    <w:multiLevelType w:val="multilevel"/>
    <w:tmpl w:val="10C83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0D6872"/>
    <w:multiLevelType w:val="multilevel"/>
    <w:tmpl w:val="7B40BB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495F5D"/>
    <w:multiLevelType w:val="multilevel"/>
    <w:tmpl w:val="8084C2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BF1458"/>
    <w:multiLevelType w:val="multilevel"/>
    <w:tmpl w:val="73EA5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114126"/>
    <w:multiLevelType w:val="multilevel"/>
    <w:tmpl w:val="2760F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710935"/>
    <w:multiLevelType w:val="multilevel"/>
    <w:tmpl w:val="D6C6E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4317D1"/>
    <w:multiLevelType w:val="multilevel"/>
    <w:tmpl w:val="E0607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7A2116"/>
    <w:multiLevelType w:val="multilevel"/>
    <w:tmpl w:val="09E60F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9C5067"/>
    <w:multiLevelType w:val="multilevel"/>
    <w:tmpl w:val="AC7EE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45312A"/>
    <w:multiLevelType w:val="multilevel"/>
    <w:tmpl w:val="B31813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480358"/>
    <w:multiLevelType w:val="multilevel"/>
    <w:tmpl w:val="E918E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637573"/>
    <w:multiLevelType w:val="multilevel"/>
    <w:tmpl w:val="40EC0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F0044A"/>
    <w:multiLevelType w:val="multilevel"/>
    <w:tmpl w:val="83142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946A52"/>
    <w:multiLevelType w:val="multilevel"/>
    <w:tmpl w:val="178E16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0B3F07"/>
    <w:multiLevelType w:val="multilevel"/>
    <w:tmpl w:val="65746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152135"/>
    <w:multiLevelType w:val="multilevel"/>
    <w:tmpl w:val="2CE0F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D208F2"/>
    <w:multiLevelType w:val="multilevel"/>
    <w:tmpl w:val="C93CB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0F6A61"/>
    <w:multiLevelType w:val="multilevel"/>
    <w:tmpl w:val="8F7AD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0"/>
  </w:num>
  <w:num w:numId="3">
    <w:abstractNumId w:val="34"/>
  </w:num>
  <w:num w:numId="4">
    <w:abstractNumId w:val="15"/>
  </w:num>
  <w:num w:numId="5">
    <w:abstractNumId w:val="3"/>
  </w:num>
  <w:num w:numId="6">
    <w:abstractNumId w:val="71"/>
  </w:num>
  <w:num w:numId="7">
    <w:abstractNumId w:val="2"/>
  </w:num>
  <w:num w:numId="8">
    <w:abstractNumId w:val="58"/>
  </w:num>
  <w:num w:numId="9">
    <w:abstractNumId w:val="26"/>
  </w:num>
  <w:num w:numId="10">
    <w:abstractNumId w:val="73"/>
  </w:num>
  <w:num w:numId="11">
    <w:abstractNumId w:val="74"/>
  </w:num>
  <w:num w:numId="12">
    <w:abstractNumId w:val="81"/>
  </w:num>
  <w:num w:numId="13">
    <w:abstractNumId w:val="44"/>
  </w:num>
  <w:num w:numId="14">
    <w:abstractNumId w:val="64"/>
  </w:num>
  <w:num w:numId="15">
    <w:abstractNumId w:val="13"/>
  </w:num>
  <w:num w:numId="16">
    <w:abstractNumId w:val="51"/>
  </w:num>
  <w:num w:numId="17">
    <w:abstractNumId w:val="86"/>
  </w:num>
  <w:num w:numId="18">
    <w:abstractNumId w:val="36"/>
  </w:num>
  <w:num w:numId="19">
    <w:abstractNumId w:val="46"/>
  </w:num>
  <w:num w:numId="20">
    <w:abstractNumId w:val="63"/>
  </w:num>
  <w:num w:numId="21">
    <w:abstractNumId w:val="53"/>
  </w:num>
  <w:num w:numId="22">
    <w:abstractNumId w:val="23"/>
  </w:num>
  <w:num w:numId="23">
    <w:abstractNumId w:val="52"/>
  </w:num>
  <w:num w:numId="24">
    <w:abstractNumId w:val="56"/>
  </w:num>
  <w:num w:numId="25">
    <w:abstractNumId w:val="87"/>
  </w:num>
  <w:num w:numId="26">
    <w:abstractNumId w:val="37"/>
  </w:num>
  <w:num w:numId="27">
    <w:abstractNumId w:val="7"/>
  </w:num>
  <w:num w:numId="28">
    <w:abstractNumId w:val="32"/>
  </w:num>
  <w:num w:numId="29">
    <w:abstractNumId w:val="75"/>
  </w:num>
  <w:num w:numId="30">
    <w:abstractNumId w:val="68"/>
  </w:num>
  <w:num w:numId="31">
    <w:abstractNumId w:val="60"/>
  </w:num>
  <w:num w:numId="32">
    <w:abstractNumId w:val="70"/>
  </w:num>
  <w:num w:numId="33">
    <w:abstractNumId w:val="48"/>
  </w:num>
  <w:num w:numId="34">
    <w:abstractNumId w:val="57"/>
  </w:num>
  <w:num w:numId="35">
    <w:abstractNumId w:val="41"/>
  </w:num>
  <w:num w:numId="36">
    <w:abstractNumId w:val="59"/>
  </w:num>
  <w:num w:numId="37">
    <w:abstractNumId w:val="49"/>
  </w:num>
  <w:num w:numId="38">
    <w:abstractNumId w:val="84"/>
  </w:num>
  <w:num w:numId="39">
    <w:abstractNumId w:val="62"/>
  </w:num>
  <w:num w:numId="40">
    <w:abstractNumId w:val="47"/>
  </w:num>
  <w:num w:numId="41">
    <w:abstractNumId w:val="5"/>
  </w:num>
  <w:num w:numId="42">
    <w:abstractNumId w:val="1"/>
  </w:num>
  <w:num w:numId="43">
    <w:abstractNumId w:val="83"/>
  </w:num>
  <w:num w:numId="44">
    <w:abstractNumId w:val="29"/>
  </w:num>
  <w:num w:numId="45">
    <w:abstractNumId w:val="0"/>
  </w:num>
  <w:num w:numId="46">
    <w:abstractNumId w:val="14"/>
  </w:num>
  <w:num w:numId="47">
    <w:abstractNumId w:val="76"/>
  </w:num>
  <w:num w:numId="48">
    <w:abstractNumId w:val="61"/>
  </w:num>
  <w:num w:numId="49">
    <w:abstractNumId w:val="88"/>
  </w:num>
  <w:num w:numId="50">
    <w:abstractNumId w:val="25"/>
  </w:num>
  <w:num w:numId="51">
    <w:abstractNumId w:val="27"/>
  </w:num>
  <w:num w:numId="52">
    <w:abstractNumId w:val="66"/>
  </w:num>
  <w:num w:numId="53">
    <w:abstractNumId w:val="28"/>
  </w:num>
  <w:num w:numId="54">
    <w:abstractNumId w:val="85"/>
  </w:num>
  <w:num w:numId="55">
    <w:abstractNumId w:val="6"/>
  </w:num>
  <w:num w:numId="56">
    <w:abstractNumId w:val="17"/>
  </w:num>
  <w:num w:numId="57">
    <w:abstractNumId w:val="38"/>
  </w:num>
  <w:num w:numId="58">
    <w:abstractNumId w:val="11"/>
  </w:num>
  <w:num w:numId="59">
    <w:abstractNumId w:val="42"/>
  </w:num>
  <w:num w:numId="60">
    <w:abstractNumId w:val="33"/>
  </w:num>
  <w:num w:numId="61">
    <w:abstractNumId w:val="19"/>
  </w:num>
  <w:num w:numId="62">
    <w:abstractNumId w:val="79"/>
  </w:num>
  <w:num w:numId="63">
    <w:abstractNumId w:val="20"/>
  </w:num>
  <w:num w:numId="64">
    <w:abstractNumId w:val="24"/>
  </w:num>
  <w:num w:numId="65">
    <w:abstractNumId w:val="72"/>
  </w:num>
  <w:num w:numId="66">
    <w:abstractNumId w:val="12"/>
  </w:num>
  <w:num w:numId="67">
    <w:abstractNumId w:val="16"/>
  </w:num>
  <w:num w:numId="68">
    <w:abstractNumId w:val="80"/>
  </w:num>
  <w:num w:numId="69">
    <w:abstractNumId w:val="40"/>
  </w:num>
  <w:num w:numId="70">
    <w:abstractNumId w:val="82"/>
  </w:num>
  <w:num w:numId="71">
    <w:abstractNumId w:val="18"/>
  </w:num>
  <w:num w:numId="72">
    <w:abstractNumId w:val="43"/>
  </w:num>
  <w:num w:numId="73">
    <w:abstractNumId w:val="67"/>
  </w:num>
  <w:num w:numId="74">
    <w:abstractNumId w:val="39"/>
  </w:num>
  <w:num w:numId="75">
    <w:abstractNumId w:val="45"/>
  </w:num>
  <w:num w:numId="76">
    <w:abstractNumId w:val="77"/>
  </w:num>
  <w:num w:numId="77">
    <w:abstractNumId w:val="78"/>
  </w:num>
  <w:num w:numId="78">
    <w:abstractNumId w:val="35"/>
  </w:num>
  <w:num w:numId="79">
    <w:abstractNumId w:val="30"/>
  </w:num>
  <w:num w:numId="80">
    <w:abstractNumId w:val="9"/>
  </w:num>
  <w:num w:numId="81">
    <w:abstractNumId w:val="65"/>
  </w:num>
  <w:num w:numId="82">
    <w:abstractNumId w:val="4"/>
  </w:num>
  <w:num w:numId="83">
    <w:abstractNumId w:val="54"/>
  </w:num>
  <w:num w:numId="84">
    <w:abstractNumId w:val="31"/>
  </w:num>
  <w:num w:numId="85">
    <w:abstractNumId w:val="69"/>
  </w:num>
  <w:num w:numId="86">
    <w:abstractNumId w:val="10"/>
  </w:num>
  <w:num w:numId="87">
    <w:abstractNumId w:val="8"/>
  </w:num>
  <w:num w:numId="88">
    <w:abstractNumId w:val="21"/>
  </w:num>
  <w:num w:numId="89">
    <w:abstractNumId w:val="2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c2baDB8D4FNtf7M6dHFHlz5jv4Z1IvMzeZZxq4JioSmH9SfWHWCwBlqVstqskqAFVkRk8XN/XU+ETUhG785bw==" w:salt="6+PNFBQgagOBhKYgKrZ+b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FC1"/>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6655"/>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129"/>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499"/>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3F2"/>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6EAA"/>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A54528B-6783-41CA-92AA-25CA51FE71E0}"/>
</file>

<file path=customXml/itemProps4.xml><?xml version="1.0" encoding="utf-8"?>
<ds:datastoreItem xmlns:ds="http://schemas.openxmlformats.org/officeDocument/2006/customXml" ds:itemID="{F63B8E82-50DF-4D30-9F0C-227A690D2BF2}"/>
</file>

<file path=customXml/itemProps5.xml><?xml version="1.0" encoding="utf-8"?>
<ds:datastoreItem xmlns:ds="http://schemas.openxmlformats.org/officeDocument/2006/customXml" ds:itemID="{41B75E6F-BD9D-40CA-B09E-F1C047A2BE97}"/>
</file>

<file path=docProps/app.xml><?xml version="1.0" encoding="utf-8"?>
<Properties xmlns="http://schemas.openxmlformats.org/officeDocument/2006/extended-properties" xmlns:vt="http://schemas.openxmlformats.org/officeDocument/2006/docPropsVTypes">
  <Template>Normal.dotm</Template>
  <TotalTime>0</TotalTime>
  <Pages>1</Pages>
  <Words>147446</Words>
  <Characters>840445</Characters>
  <Application>Microsoft Office Word</Application>
  <DocSecurity>8</DocSecurity>
  <Lines>7003</Lines>
  <Paragraphs>1971</Paragraphs>
  <ScaleCrop>false</ScaleCrop>
  <Company/>
  <LinksUpToDate>false</LinksUpToDate>
  <CharactersWithSpaces>985920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2020-12-30T03:37:00Z</dcterms:created>
  <dcterms:modified xsi:type="dcterms:W3CDTF">2020-12-30T03:37:00Z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