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9D3DEF8" w14:textId="77777777" w:rsidR="00DA00C4" w:rsidRDefault="00DA00C4">
      <w:pPr>
        <w:pStyle w:val="PURBody"/>
        <w:shd w:val="clear" w:color="auto" w:fill="00188F"/>
        <w:tabs>
          <w:tab w:val="clear" w:pos="360"/>
        </w:tabs>
        <w:ind w:right="7920" w:firstLine="360"/>
        <w:rPr>
          <w:color w:val="FFFFFF"/>
          <w:sz w:val="6"/>
          <w:szCs w:val="6"/>
        </w:rPr>
      </w:pPr>
    </w:p>
    <w:p w14:paraId="701D7D93" w14:textId="77777777" w:rsidR="00DA00C4" w:rsidRDefault="00847E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Volumlisensiering</w:t>
      </w:r>
    </w:p>
    <w:p w14:paraId="36675F8F" w14:textId="77777777" w:rsidR="00DA00C4" w:rsidRDefault="00DA00C4">
      <w:pPr>
        <w:pStyle w:val="PURBody"/>
        <w:shd w:val="clear" w:color="auto" w:fill="00188F"/>
        <w:tabs>
          <w:tab w:val="clear" w:pos="360"/>
        </w:tabs>
        <w:spacing w:after="0" w:line="230" w:lineRule="auto"/>
        <w:ind w:right="7920" w:firstLine="360"/>
        <w:rPr>
          <w:color w:val="FFFFFF" w:themeColor="background1"/>
          <w:sz w:val="32"/>
          <w:szCs w:val="32"/>
        </w:rPr>
      </w:pPr>
    </w:p>
    <w:p w14:paraId="36C9C971" w14:textId="77777777" w:rsidR="00DA00C4" w:rsidRDefault="00DA00C4">
      <w:pPr>
        <w:pStyle w:val="PURBody"/>
        <w:shd w:val="clear" w:color="auto" w:fill="00188F"/>
        <w:tabs>
          <w:tab w:val="clear" w:pos="360"/>
        </w:tabs>
        <w:spacing w:after="0"/>
        <w:ind w:right="7920" w:firstLine="360"/>
        <w:rPr>
          <w:color w:val="FFFFFF" w:themeColor="background1"/>
          <w:szCs w:val="18"/>
        </w:rPr>
      </w:pPr>
    </w:p>
    <w:p w14:paraId="7641BB61" w14:textId="77777777" w:rsidR="00DA00C4" w:rsidRDefault="00DA00C4">
      <w:pPr>
        <w:pStyle w:val="PURBody"/>
        <w:shd w:val="clear" w:color="auto" w:fill="00188F"/>
        <w:tabs>
          <w:tab w:val="clear" w:pos="360"/>
        </w:tabs>
        <w:spacing w:after="0"/>
        <w:ind w:right="7920" w:firstLine="360"/>
        <w:rPr>
          <w:color w:val="FFFFFF" w:themeColor="background1"/>
          <w:szCs w:val="18"/>
        </w:rPr>
      </w:pPr>
    </w:p>
    <w:p w14:paraId="52BE7571" w14:textId="77777777" w:rsidR="00DA00C4" w:rsidRDefault="00DA00C4">
      <w:pPr>
        <w:pStyle w:val="PURBody"/>
        <w:shd w:val="clear" w:color="auto" w:fill="00188F"/>
        <w:tabs>
          <w:tab w:val="clear" w:pos="360"/>
        </w:tabs>
        <w:spacing w:after="0"/>
        <w:ind w:right="7920" w:firstLine="360"/>
        <w:rPr>
          <w:color w:val="FFFFFF" w:themeColor="background1"/>
          <w:szCs w:val="18"/>
        </w:rPr>
      </w:pPr>
    </w:p>
    <w:p w14:paraId="6FAC5DF8" w14:textId="77777777" w:rsidR="00DA00C4" w:rsidRDefault="00DA00C4">
      <w:pPr>
        <w:pStyle w:val="PURBody"/>
        <w:shd w:val="clear" w:color="auto" w:fill="00188F"/>
        <w:tabs>
          <w:tab w:val="clear" w:pos="360"/>
        </w:tabs>
        <w:spacing w:after="0"/>
        <w:ind w:right="7920" w:firstLine="360"/>
        <w:rPr>
          <w:color w:val="FFFFFF" w:themeColor="background1"/>
          <w:szCs w:val="18"/>
        </w:rPr>
      </w:pPr>
    </w:p>
    <w:p w14:paraId="429DDED7" w14:textId="77777777" w:rsidR="00DA00C4" w:rsidRDefault="00DA00C4">
      <w:pPr>
        <w:pStyle w:val="PURBody"/>
        <w:shd w:val="clear" w:color="auto" w:fill="00188F"/>
        <w:tabs>
          <w:tab w:val="clear" w:pos="360"/>
        </w:tabs>
        <w:spacing w:after="0"/>
        <w:ind w:right="7920" w:firstLine="360"/>
        <w:rPr>
          <w:color w:val="FFFFFF" w:themeColor="background1"/>
          <w:szCs w:val="18"/>
        </w:rPr>
      </w:pPr>
    </w:p>
    <w:p w14:paraId="3D7ABFBD" w14:textId="77777777" w:rsidR="00DA00C4" w:rsidRDefault="00DA00C4">
      <w:pPr>
        <w:pStyle w:val="PURBody"/>
        <w:shd w:val="clear" w:color="auto" w:fill="0072C6"/>
        <w:tabs>
          <w:tab w:val="clear" w:pos="360"/>
        </w:tabs>
        <w:ind w:right="1800" w:firstLine="360"/>
        <w:rPr>
          <w:sz w:val="72"/>
          <w:szCs w:val="72"/>
        </w:rPr>
      </w:pPr>
    </w:p>
    <w:p w14:paraId="291A8323" w14:textId="77777777" w:rsidR="00DA00C4" w:rsidRDefault="00DA00C4">
      <w:pPr>
        <w:pStyle w:val="PURBody"/>
        <w:shd w:val="clear" w:color="auto" w:fill="0072C6"/>
        <w:tabs>
          <w:tab w:val="clear" w:pos="360"/>
          <w:tab w:val="left" w:pos="180"/>
        </w:tabs>
        <w:ind w:right="1800" w:firstLine="360"/>
        <w:rPr>
          <w:color w:val="FFFFFF" w:themeColor="background1"/>
          <w:sz w:val="72"/>
          <w:szCs w:val="72"/>
        </w:rPr>
      </w:pPr>
    </w:p>
    <w:p w14:paraId="7925A882" w14:textId="77777777" w:rsidR="00DA00C4" w:rsidRDefault="00847E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4BE786A" w14:textId="77777777" w:rsidR="00DA00C4" w:rsidRDefault="00847E4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2020</w:t>
      </w:r>
    </w:p>
    <w:p w14:paraId="0A1E57A6" w14:textId="77777777" w:rsidR="00DA00C4" w:rsidRDefault="00DA00C4">
      <w:pPr>
        <w:pStyle w:val="PURBody"/>
        <w:shd w:val="clear" w:color="auto" w:fill="0072C6"/>
        <w:tabs>
          <w:tab w:val="clear" w:pos="360"/>
        </w:tabs>
        <w:spacing w:after="0" w:line="230" w:lineRule="auto"/>
        <w:ind w:right="1800" w:firstLine="360"/>
        <w:rPr>
          <w:color w:val="FFFFFF" w:themeColor="background1"/>
          <w:sz w:val="96"/>
          <w:szCs w:val="96"/>
        </w:rPr>
      </w:pPr>
    </w:p>
    <w:p w14:paraId="49152650" w14:textId="77777777" w:rsidR="00DA00C4" w:rsidRDefault="00847E40">
      <w:r>
        <w:rPr>
          <w:noProof/>
        </w:rPr>
        <w:drawing>
          <wp:anchor distT="0" distB="0" distL="114300" distR="114300" simplePos="0" relativeHeight="251658240" behindDoc="0" locked="0" layoutInCell="1" allowOverlap="1" wp14:anchorId="73A42771" wp14:editId="7B8A039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D233242" w14:textId="77777777" w:rsidR="00DA00C4" w:rsidRDefault="00DA00C4">
      <w:pPr>
        <w:sectPr w:rsidR="00DA00C4">
          <w:footerReference w:type="default" r:id="rId10"/>
          <w:type w:val="continuous"/>
          <w:pgSz w:w="12240" w:h="15840" w:code="1"/>
          <w:pgMar w:top="1170" w:right="720" w:bottom="720" w:left="720" w:header="432" w:footer="288" w:gutter="0"/>
          <w:cols w:space="360"/>
        </w:sectPr>
      </w:pPr>
    </w:p>
    <w:p w14:paraId="4A4BFE98" w14:textId="77777777" w:rsidR="00DA00C4" w:rsidRDefault="00847E40">
      <w:pPr>
        <w:pStyle w:val="ProductList-SectionHeading"/>
        <w:pageBreakBefore/>
      </w:pPr>
      <w:bookmarkStart w:id="0" w:name="_Sec842"/>
      <w:r>
        <w:lastRenderedPageBreak/>
        <w:t>Innholdsfortegnelse</w:t>
      </w:r>
    </w:p>
    <w:p w14:paraId="6072E75B" w14:textId="77777777" w:rsidR="00DA00C4" w:rsidRDefault="00DA00C4">
      <w:pPr>
        <w:pStyle w:val="ProductList-Body"/>
      </w:pPr>
    </w:p>
    <w:p w14:paraId="0048D80C" w14:textId="77777777" w:rsidR="00DA00C4" w:rsidRDefault="00DA00C4">
      <w:pPr>
        <w:sectPr w:rsidR="00DA00C4">
          <w:headerReference w:type="default" r:id="rId11"/>
          <w:footerReference w:type="default" r:id="rId12"/>
          <w:type w:val="continuous"/>
          <w:pgSz w:w="12240" w:h="15840" w:code="1"/>
          <w:pgMar w:top="1170" w:right="720" w:bottom="1620" w:left="720" w:header="432" w:footer="288" w:gutter="0"/>
          <w:cols w:space="360"/>
        </w:sectPr>
      </w:pPr>
    </w:p>
    <w:p w14:paraId="06C5038F" w14:textId="1ADDFDDE" w:rsidR="00847E40" w:rsidRDefault="00847E40">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5945" w:history="1">
        <w:r w:rsidRPr="0037633D">
          <w:rPr>
            <w:rStyle w:val="Hyperlink"/>
            <w:noProof/>
          </w:rPr>
          <w:t>Innledning</w:t>
        </w:r>
        <w:r>
          <w:rPr>
            <w:noProof/>
          </w:rPr>
          <w:tab/>
        </w:r>
        <w:r>
          <w:rPr>
            <w:noProof/>
          </w:rPr>
          <w:fldChar w:fldCharType="begin"/>
        </w:r>
        <w:r>
          <w:rPr>
            <w:noProof/>
          </w:rPr>
          <w:instrText xml:space="preserve"> PAGEREF _Toc41635945 \h </w:instrText>
        </w:r>
        <w:r>
          <w:rPr>
            <w:noProof/>
          </w:rPr>
        </w:r>
        <w:r>
          <w:rPr>
            <w:noProof/>
          </w:rPr>
          <w:fldChar w:fldCharType="separate"/>
        </w:r>
        <w:r>
          <w:rPr>
            <w:noProof/>
          </w:rPr>
          <w:t>4</w:t>
        </w:r>
        <w:r>
          <w:rPr>
            <w:noProof/>
          </w:rPr>
          <w:fldChar w:fldCharType="end"/>
        </w:r>
      </w:hyperlink>
    </w:p>
    <w:p w14:paraId="4F26459D" w14:textId="44258DA0" w:rsidR="00847E40" w:rsidRDefault="007B1C94">
      <w:pPr>
        <w:pStyle w:val="TOC2"/>
        <w:rPr>
          <w:rFonts w:eastAsiaTheme="minorEastAsia"/>
          <w:smallCaps w:val="0"/>
          <w:sz w:val="22"/>
        </w:rPr>
      </w:pPr>
      <w:hyperlink w:anchor="_Toc41635946" w:history="1">
        <w:r w:rsidR="00847E40" w:rsidRPr="0037633D">
          <w:rPr>
            <w:rStyle w:val="Hyperlink"/>
          </w:rPr>
          <w:t>Om dette dokumentet</w:t>
        </w:r>
        <w:r w:rsidR="00847E40">
          <w:tab/>
        </w:r>
        <w:r w:rsidR="00847E40">
          <w:fldChar w:fldCharType="begin"/>
        </w:r>
        <w:r w:rsidR="00847E40">
          <w:instrText xml:space="preserve"> PAGEREF _Toc41635946 \h </w:instrText>
        </w:r>
        <w:r w:rsidR="00847E40">
          <w:fldChar w:fldCharType="separate"/>
        </w:r>
        <w:r w:rsidR="00847E40">
          <w:t>4</w:t>
        </w:r>
        <w:r w:rsidR="00847E40">
          <w:fldChar w:fldCharType="end"/>
        </w:r>
      </w:hyperlink>
    </w:p>
    <w:p w14:paraId="0A496883" w14:textId="49BD5D49" w:rsidR="00847E40" w:rsidRDefault="007B1C94">
      <w:pPr>
        <w:pStyle w:val="TOC2"/>
        <w:rPr>
          <w:rFonts w:eastAsiaTheme="minorEastAsia"/>
          <w:smallCaps w:val="0"/>
          <w:sz w:val="22"/>
        </w:rPr>
      </w:pPr>
      <w:hyperlink w:anchor="_Toc41635947" w:history="1">
        <w:r w:rsidR="00847E40" w:rsidRPr="0037633D">
          <w:rPr>
            <w:rStyle w:val="Hyperlink"/>
          </w:rPr>
          <w:t>Innholdet i dette Dokumentet</w:t>
        </w:r>
        <w:r w:rsidR="00847E40">
          <w:tab/>
        </w:r>
        <w:r w:rsidR="00847E40">
          <w:fldChar w:fldCharType="begin"/>
        </w:r>
        <w:r w:rsidR="00847E40">
          <w:instrText xml:space="preserve"> PAGEREF _Toc41635947 \h </w:instrText>
        </w:r>
        <w:r w:rsidR="00847E40">
          <w:fldChar w:fldCharType="separate"/>
        </w:r>
        <w:r w:rsidR="00847E40">
          <w:t>4</w:t>
        </w:r>
        <w:r w:rsidR="00847E40">
          <w:fldChar w:fldCharType="end"/>
        </w:r>
      </w:hyperlink>
    </w:p>
    <w:p w14:paraId="3D3B2037" w14:textId="3AE77F3C" w:rsidR="00847E40" w:rsidRDefault="007B1C94">
      <w:pPr>
        <w:pStyle w:val="TOC2"/>
        <w:rPr>
          <w:rFonts w:eastAsiaTheme="minorEastAsia"/>
          <w:smallCaps w:val="0"/>
          <w:sz w:val="22"/>
        </w:rPr>
      </w:pPr>
      <w:hyperlink w:anchor="_Toc41635948" w:history="1">
        <w:r w:rsidR="00847E40" w:rsidRPr="0037633D">
          <w:rPr>
            <w:rStyle w:val="Hyperlink"/>
          </w:rPr>
          <w:t>Navigere i en Produktoppføring</w:t>
        </w:r>
        <w:r w:rsidR="00847E40">
          <w:tab/>
        </w:r>
        <w:r w:rsidR="00847E40">
          <w:fldChar w:fldCharType="begin"/>
        </w:r>
        <w:r w:rsidR="00847E40">
          <w:instrText xml:space="preserve"> PAGEREF _Toc41635948 \h </w:instrText>
        </w:r>
        <w:r w:rsidR="00847E40">
          <w:fldChar w:fldCharType="separate"/>
        </w:r>
        <w:r w:rsidR="00847E40">
          <w:t>4</w:t>
        </w:r>
        <w:r w:rsidR="00847E40">
          <w:fldChar w:fldCharType="end"/>
        </w:r>
      </w:hyperlink>
    </w:p>
    <w:p w14:paraId="204FA16B" w14:textId="5DD9C48E" w:rsidR="00847E40" w:rsidRDefault="007B1C94">
      <w:pPr>
        <w:pStyle w:val="TOC2"/>
        <w:rPr>
          <w:rFonts w:eastAsiaTheme="minorEastAsia"/>
          <w:smallCaps w:val="0"/>
          <w:sz w:val="22"/>
        </w:rPr>
      </w:pPr>
      <w:hyperlink w:anchor="_Toc41635949" w:history="1">
        <w:r w:rsidR="00847E40" w:rsidRPr="0037633D">
          <w:rPr>
            <w:rStyle w:val="Hyperlink"/>
          </w:rPr>
          <w:t>Oppklaringer og sammendrag av endringer i dette Dokumentet</w:t>
        </w:r>
        <w:r w:rsidR="00847E40">
          <w:tab/>
        </w:r>
        <w:r w:rsidR="00847E40">
          <w:fldChar w:fldCharType="begin"/>
        </w:r>
        <w:r w:rsidR="00847E40">
          <w:instrText xml:space="preserve"> PAGEREF _Toc41635949 \h </w:instrText>
        </w:r>
        <w:r w:rsidR="00847E40">
          <w:fldChar w:fldCharType="separate"/>
        </w:r>
        <w:r w:rsidR="00847E40">
          <w:t>5</w:t>
        </w:r>
        <w:r w:rsidR="00847E40">
          <w:fldChar w:fldCharType="end"/>
        </w:r>
      </w:hyperlink>
    </w:p>
    <w:p w14:paraId="29F04BA2" w14:textId="2AC151DF" w:rsidR="00847E40" w:rsidRDefault="007B1C94">
      <w:pPr>
        <w:pStyle w:val="TOC1"/>
        <w:rPr>
          <w:rFonts w:eastAsiaTheme="minorEastAsia"/>
          <w:b w:val="0"/>
          <w:caps w:val="0"/>
          <w:noProof/>
          <w:sz w:val="22"/>
          <w:szCs w:val="22"/>
        </w:rPr>
      </w:pPr>
      <w:hyperlink w:anchor="_Toc41635950" w:history="1">
        <w:r w:rsidR="00847E40" w:rsidRPr="0037633D">
          <w:rPr>
            <w:rStyle w:val="Hyperlink"/>
            <w:noProof/>
          </w:rPr>
          <w:t>Lisensvilkår</w:t>
        </w:r>
        <w:r w:rsidR="00847E40">
          <w:rPr>
            <w:noProof/>
          </w:rPr>
          <w:tab/>
        </w:r>
        <w:r w:rsidR="00847E40">
          <w:rPr>
            <w:noProof/>
          </w:rPr>
          <w:fldChar w:fldCharType="begin"/>
        </w:r>
        <w:r w:rsidR="00847E40">
          <w:rPr>
            <w:noProof/>
          </w:rPr>
          <w:instrText xml:space="preserve"> PAGEREF _Toc41635950 \h </w:instrText>
        </w:r>
        <w:r w:rsidR="00847E40">
          <w:rPr>
            <w:noProof/>
          </w:rPr>
        </w:r>
        <w:r w:rsidR="00847E40">
          <w:rPr>
            <w:noProof/>
          </w:rPr>
          <w:fldChar w:fldCharType="separate"/>
        </w:r>
        <w:r w:rsidR="00847E40">
          <w:rPr>
            <w:noProof/>
          </w:rPr>
          <w:t>6</w:t>
        </w:r>
        <w:r w:rsidR="00847E40">
          <w:rPr>
            <w:noProof/>
          </w:rPr>
          <w:fldChar w:fldCharType="end"/>
        </w:r>
      </w:hyperlink>
    </w:p>
    <w:p w14:paraId="02923D74" w14:textId="1832638F" w:rsidR="00847E40" w:rsidRDefault="007B1C94">
      <w:pPr>
        <w:pStyle w:val="TOC2"/>
        <w:rPr>
          <w:rFonts w:eastAsiaTheme="minorEastAsia"/>
          <w:smallCaps w:val="0"/>
          <w:sz w:val="22"/>
        </w:rPr>
      </w:pPr>
      <w:hyperlink w:anchor="_Toc41635951" w:history="1">
        <w:r w:rsidR="00847E40" w:rsidRPr="0037633D">
          <w:rPr>
            <w:rStyle w:val="Hyperlink"/>
          </w:rPr>
          <w:t>Universelle lisensvilkår</w:t>
        </w:r>
        <w:r w:rsidR="00847E40">
          <w:tab/>
        </w:r>
        <w:r w:rsidR="00847E40">
          <w:fldChar w:fldCharType="begin"/>
        </w:r>
        <w:r w:rsidR="00847E40">
          <w:instrText xml:space="preserve"> PAGEREF _Toc41635951 \h </w:instrText>
        </w:r>
        <w:r w:rsidR="00847E40">
          <w:fldChar w:fldCharType="separate"/>
        </w:r>
        <w:r w:rsidR="00847E40">
          <w:t>6</w:t>
        </w:r>
        <w:r w:rsidR="00847E40">
          <w:fldChar w:fldCharType="end"/>
        </w:r>
      </w:hyperlink>
    </w:p>
    <w:p w14:paraId="3F4C3613" w14:textId="6A30ACC2" w:rsidR="00847E40" w:rsidRDefault="007B1C94">
      <w:pPr>
        <w:pStyle w:val="TOC2"/>
        <w:rPr>
          <w:rFonts w:eastAsiaTheme="minorEastAsia"/>
          <w:smallCaps w:val="0"/>
          <w:sz w:val="22"/>
        </w:rPr>
      </w:pPr>
      <w:hyperlink w:anchor="_Toc41635952" w:history="1">
        <w:r w:rsidR="00847E40" w:rsidRPr="0037633D">
          <w:rPr>
            <w:rStyle w:val="Hyperlink"/>
          </w:rPr>
          <w:t>Lisensmodellvilkår</w:t>
        </w:r>
        <w:r w:rsidR="00847E40">
          <w:tab/>
        </w:r>
        <w:r w:rsidR="00847E40">
          <w:fldChar w:fldCharType="begin"/>
        </w:r>
        <w:r w:rsidR="00847E40">
          <w:instrText xml:space="preserve"> PAGEREF _Toc41635952 \h </w:instrText>
        </w:r>
        <w:r w:rsidR="00847E40">
          <w:fldChar w:fldCharType="separate"/>
        </w:r>
        <w:r w:rsidR="00847E40">
          <w:t>9</w:t>
        </w:r>
        <w:r w:rsidR="00847E40">
          <w:fldChar w:fldCharType="end"/>
        </w:r>
      </w:hyperlink>
    </w:p>
    <w:p w14:paraId="69C353D0" w14:textId="7056D839" w:rsidR="00847E40" w:rsidRDefault="007B1C94">
      <w:pPr>
        <w:pStyle w:val="TOC3"/>
        <w:rPr>
          <w:rFonts w:eastAsiaTheme="minorEastAsia"/>
          <w:smallCaps w:val="0"/>
          <w:sz w:val="22"/>
        </w:rPr>
      </w:pPr>
      <w:hyperlink w:anchor="_Toc41635953" w:history="1">
        <w:r w:rsidR="00847E40" w:rsidRPr="0037633D">
          <w:rPr>
            <w:rStyle w:val="Hyperlink"/>
          </w:rPr>
          <w:t>Skrivebordsprogrammer</w:t>
        </w:r>
        <w:r w:rsidR="00847E40">
          <w:tab/>
        </w:r>
        <w:r w:rsidR="00847E40">
          <w:fldChar w:fldCharType="begin"/>
        </w:r>
        <w:r w:rsidR="00847E40">
          <w:instrText xml:space="preserve"> PAGEREF _Toc41635953 \h </w:instrText>
        </w:r>
        <w:r w:rsidR="00847E40">
          <w:fldChar w:fldCharType="separate"/>
        </w:r>
        <w:r w:rsidR="00847E40">
          <w:t>9</w:t>
        </w:r>
        <w:r w:rsidR="00847E40">
          <w:fldChar w:fldCharType="end"/>
        </w:r>
      </w:hyperlink>
    </w:p>
    <w:p w14:paraId="05734C66" w14:textId="3D2274D7" w:rsidR="00847E40" w:rsidRDefault="007B1C94">
      <w:pPr>
        <w:pStyle w:val="TOC3"/>
        <w:rPr>
          <w:rFonts w:eastAsiaTheme="minorEastAsia"/>
          <w:smallCaps w:val="0"/>
          <w:sz w:val="22"/>
        </w:rPr>
      </w:pPr>
      <w:hyperlink w:anchor="_Toc41635954" w:history="1">
        <w:r w:rsidR="00847E40" w:rsidRPr="0037633D">
          <w:rPr>
            <w:rStyle w:val="Hyperlink"/>
          </w:rPr>
          <w:t>Datamaskinoperasjonssystemer</w:t>
        </w:r>
        <w:r w:rsidR="00847E40">
          <w:tab/>
        </w:r>
        <w:r w:rsidR="00847E40">
          <w:fldChar w:fldCharType="begin"/>
        </w:r>
        <w:r w:rsidR="00847E40">
          <w:instrText xml:space="preserve"> PAGEREF _Toc41635954 \h </w:instrText>
        </w:r>
        <w:r w:rsidR="00847E40">
          <w:fldChar w:fldCharType="separate"/>
        </w:r>
        <w:r w:rsidR="00847E40">
          <w:t>9</w:t>
        </w:r>
        <w:r w:rsidR="00847E40">
          <w:fldChar w:fldCharType="end"/>
        </w:r>
      </w:hyperlink>
    </w:p>
    <w:p w14:paraId="3346A5DE" w14:textId="6688110F" w:rsidR="00847E40" w:rsidRDefault="007B1C94">
      <w:pPr>
        <w:pStyle w:val="TOC3"/>
        <w:rPr>
          <w:rFonts w:eastAsiaTheme="minorEastAsia"/>
          <w:smallCaps w:val="0"/>
          <w:sz w:val="22"/>
        </w:rPr>
      </w:pPr>
      <w:hyperlink w:anchor="_Toc41635955" w:history="1">
        <w:r w:rsidR="00847E40" w:rsidRPr="0037633D">
          <w:rPr>
            <w:rStyle w:val="Hyperlink"/>
          </w:rPr>
          <w:t>Per kjerne / CAL</w:t>
        </w:r>
        <w:r w:rsidR="00847E40">
          <w:tab/>
        </w:r>
        <w:r w:rsidR="00847E40">
          <w:fldChar w:fldCharType="begin"/>
        </w:r>
        <w:r w:rsidR="00847E40">
          <w:instrText xml:space="preserve"> PAGEREF _Toc41635955 \h </w:instrText>
        </w:r>
        <w:r w:rsidR="00847E40">
          <w:fldChar w:fldCharType="separate"/>
        </w:r>
        <w:r w:rsidR="00847E40">
          <w:t>9</w:t>
        </w:r>
        <w:r w:rsidR="00847E40">
          <w:fldChar w:fldCharType="end"/>
        </w:r>
      </w:hyperlink>
    </w:p>
    <w:p w14:paraId="3856140F" w14:textId="39534EFA" w:rsidR="00847E40" w:rsidRDefault="007B1C94">
      <w:pPr>
        <w:pStyle w:val="TOC3"/>
        <w:rPr>
          <w:rFonts w:eastAsiaTheme="minorEastAsia"/>
          <w:smallCaps w:val="0"/>
          <w:sz w:val="22"/>
        </w:rPr>
      </w:pPr>
      <w:hyperlink w:anchor="_Toc41635956" w:history="1">
        <w:r w:rsidR="00847E40" w:rsidRPr="0037633D">
          <w:rPr>
            <w:rStyle w:val="Hyperlink"/>
          </w:rPr>
          <w:t>Server/CAL</w:t>
        </w:r>
        <w:r w:rsidR="00847E40">
          <w:tab/>
        </w:r>
        <w:r w:rsidR="00847E40">
          <w:fldChar w:fldCharType="begin"/>
        </w:r>
        <w:r w:rsidR="00847E40">
          <w:instrText xml:space="preserve"> PAGEREF _Toc41635956 \h </w:instrText>
        </w:r>
        <w:r w:rsidR="00847E40">
          <w:fldChar w:fldCharType="separate"/>
        </w:r>
        <w:r w:rsidR="00847E40">
          <w:t>10</w:t>
        </w:r>
        <w:r w:rsidR="00847E40">
          <w:fldChar w:fldCharType="end"/>
        </w:r>
      </w:hyperlink>
    </w:p>
    <w:p w14:paraId="594C5831" w14:textId="7B2C072F" w:rsidR="00847E40" w:rsidRDefault="007B1C94">
      <w:pPr>
        <w:pStyle w:val="TOC3"/>
        <w:rPr>
          <w:rFonts w:eastAsiaTheme="minorEastAsia"/>
          <w:smallCaps w:val="0"/>
          <w:sz w:val="22"/>
        </w:rPr>
      </w:pPr>
      <w:hyperlink w:anchor="_Toc41635957" w:history="1">
        <w:r w:rsidR="00847E40" w:rsidRPr="0037633D">
          <w:rPr>
            <w:rStyle w:val="Hyperlink"/>
          </w:rPr>
          <w:t>Per kjerne</w:t>
        </w:r>
        <w:r w:rsidR="00847E40">
          <w:tab/>
        </w:r>
        <w:r w:rsidR="00847E40">
          <w:fldChar w:fldCharType="begin"/>
        </w:r>
        <w:r w:rsidR="00847E40">
          <w:instrText xml:space="preserve"> PAGEREF _Toc41635957 \h </w:instrText>
        </w:r>
        <w:r w:rsidR="00847E40">
          <w:fldChar w:fldCharType="separate"/>
        </w:r>
        <w:r w:rsidR="00847E40">
          <w:t>10</w:t>
        </w:r>
        <w:r w:rsidR="00847E40">
          <w:fldChar w:fldCharType="end"/>
        </w:r>
      </w:hyperlink>
    </w:p>
    <w:p w14:paraId="60E03A59" w14:textId="245F396D" w:rsidR="00847E40" w:rsidRDefault="007B1C94">
      <w:pPr>
        <w:pStyle w:val="TOC3"/>
        <w:rPr>
          <w:rFonts w:eastAsiaTheme="minorEastAsia"/>
          <w:smallCaps w:val="0"/>
          <w:sz w:val="22"/>
        </w:rPr>
      </w:pPr>
      <w:hyperlink w:anchor="_Toc41635958" w:history="1">
        <w:r w:rsidR="00847E40" w:rsidRPr="0037633D">
          <w:rPr>
            <w:rStyle w:val="Hyperlink"/>
          </w:rPr>
          <w:t>Administrasjonsservere</w:t>
        </w:r>
        <w:r w:rsidR="00847E40">
          <w:tab/>
        </w:r>
        <w:r w:rsidR="00847E40">
          <w:fldChar w:fldCharType="begin"/>
        </w:r>
        <w:r w:rsidR="00847E40">
          <w:instrText xml:space="preserve"> PAGEREF _Toc41635958 \h </w:instrText>
        </w:r>
        <w:r w:rsidR="00847E40">
          <w:fldChar w:fldCharType="separate"/>
        </w:r>
        <w:r w:rsidR="00847E40">
          <w:t>10</w:t>
        </w:r>
        <w:r w:rsidR="00847E40">
          <w:fldChar w:fldCharType="end"/>
        </w:r>
      </w:hyperlink>
    </w:p>
    <w:p w14:paraId="152B4D6A" w14:textId="06D22F4F" w:rsidR="00847E40" w:rsidRDefault="007B1C94">
      <w:pPr>
        <w:pStyle w:val="TOC3"/>
        <w:rPr>
          <w:rFonts w:eastAsiaTheme="minorEastAsia"/>
          <w:smallCaps w:val="0"/>
          <w:sz w:val="22"/>
        </w:rPr>
      </w:pPr>
      <w:hyperlink w:anchor="_Toc41635959" w:history="1">
        <w:r w:rsidR="00847E40" w:rsidRPr="0037633D">
          <w:rPr>
            <w:rStyle w:val="Hyperlink"/>
          </w:rPr>
          <w:t>Spesialservere</w:t>
        </w:r>
        <w:r w:rsidR="00847E40">
          <w:tab/>
        </w:r>
        <w:r w:rsidR="00847E40">
          <w:fldChar w:fldCharType="begin"/>
        </w:r>
        <w:r w:rsidR="00847E40">
          <w:instrText xml:space="preserve"> PAGEREF _Toc41635959 \h </w:instrText>
        </w:r>
        <w:r w:rsidR="00847E40">
          <w:fldChar w:fldCharType="separate"/>
        </w:r>
        <w:r w:rsidR="00847E40">
          <w:t>11</w:t>
        </w:r>
        <w:r w:rsidR="00847E40">
          <w:fldChar w:fldCharType="end"/>
        </w:r>
      </w:hyperlink>
    </w:p>
    <w:p w14:paraId="39459042" w14:textId="4E8F82EC" w:rsidR="00847E40" w:rsidRDefault="007B1C94">
      <w:pPr>
        <w:pStyle w:val="TOC3"/>
        <w:rPr>
          <w:rFonts w:eastAsiaTheme="minorEastAsia"/>
          <w:smallCaps w:val="0"/>
          <w:sz w:val="22"/>
        </w:rPr>
      </w:pPr>
      <w:hyperlink w:anchor="_Toc41635960" w:history="1">
        <w:r w:rsidR="00847E40" w:rsidRPr="0037633D">
          <w:rPr>
            <w:rStyle w:val="Hyperlink"/>
          </w:rPr>
          <w:t>Utviklerverktøy</w:t>
        </w:r>
        <w:r w:rsidR="00847E40">
          <w:tab/>
        </w:r>
        <w:r w:rsidR="00847E40">
          <w:fldChar w:fldCharType="begin"/>
        </w:r>
        <w:r w:rsidR="00847E40">
          <w:instrText xml:space="preserve"> PAGEREF _Toc41635960 \h </w:instrText>
        </w:r>
        <w:r w:rsidR="00847E40">
          <w:fldChar w:fldCharType="separate"/>
        </w:r>
        <w:r w:rsidR="00847E40">
          <w:t>11</w:t>
        </w:r>
        <w:r w:rsidR="00847E40">
          <w:fldChar w:fldCharType="end"/>
        </w:r>
      </w:hyperlink>
    </w:p>
    <w:p w14:paraId="3CBC0905" w14:textId="486EF90E" w:rsidR="00847E40" w:rsidRDefault="007B1C94">
      <w:pPr>
        <w:pStyle w:val="TOC1"/>
        <w:rPr>
          <w:rFonts w:eastAsiaTheme="minorEastAsia"/>
          <w:b w:val="0"/>
          <w:caps w:val="0"/>
          <w:noProof/>
          <w:sz w:val="22"/>
          <w:szCs w:val="22"/>
        </w:rPr>
      </w:pPr>
      <w:hyperlink w:anchor="_Toc41635961" w:history="1">
        <w:r w:rsidR="00847E40" w:rsidRPr="0037633D">
          <w:rPr>
            <w:rStyle w:val="Hyperlink"/>
            <w:noProof/>
          </w:rPr>
          <w:t>Programvare</w:t>
        </w:r>
        <w:r w:rsidR="00847E40">
          <w:rPr>
            <w:noProof/>
          </w:rPr>
          <w:tab/>
        </w:r>
        <w:r w:rsidR="00847E40">
          <w:rPr>
            <w:noProof/>
          </w:rPr>
          <w:fldChar w:fldCharType="begin"/>
        </w:r>
        <w:r w:rsidR="00847E40">
          <w:rPr>
            <w:noProof/>
          </w:rPr>
          <w:instrText xml:space="preserve"> PAGEREF _Toc41635961 \h </w:instrText>
        </w:r>
        <w:r w:rsidR="00847E40">
          <w:rPr>
            <w:noProof/>
          </w:rPr>
        </w:r>
        <w:r w:rsidR="00847E40">
          <w:rPr>
            <w:noProof/>
          </w:rPr>
          <w:fldChar w:fldCharType="separate"/>
        </w:r>
        <w:r w:rsidR="00847E40">
          <w:rPr>
            <w:noProof/>
          </w:rPr>
          <w:t>13</w:t>
        </w:r>
        <w:r w:rsidR="00847E40">
          <w:rPr>
            <w:noProof/>
          </w:rPr>
          <w:fldChar w:fldCharType="end"/>
        </w:r>
      </w:hyperlink>
    </w:p>
    <w:p w14:paraId="14B2E4E1" w14:textId="7728C280" w:rsidR="00847E40" w:rsidRDefault="007B1C94">
      <w:pPr>
        <w:pStyle w:val="TOC2"/>
        <w:rPr>
          <w:rFonts w:eastAsiaTheme="minorEastAsia"/>
          <w:smallCaps w:val="0"/>
          <w:sz w:val="22"/>
        </w:rPr>
      </w:pPr>
      <w:hyperlink w:anchor="_Toc41635962" w:history="1">
        <w:r w:rsidR="00847E40" w:rsidRPr="0037633D">
          <w:rPr>
            <w:rStyle w:val="Hyperlink"/>
          </w:rPr>
          <w:t>Advanced Threat Analytics</w:t>
        </w:r>
        <w:r w:rsidR="00847E40">
          <w:tab/>
        </w:r>
        <w:r w:rsidR="00847E40">
          <w:fldChar w:fldCharType="begin"/>
        </w:r>
        <w:r w:rsidR="00847E40">
          <w:instrText xml:space="preserve"> PAGEREF _Toc41635962 \h </w:instrText>
        </w:r>
        <w:r w:rsidR="00847E40">
          <w:fldChar w:fldCharType="separate"/>
        </w:r>
        <w:r w:rsidR="00847E40">
          <w:t>13</w:t>
        </w:r>
        <w:r w:rsidR="00847E40">
          <w:fldChar w:fldCharType="end"/>
        </w:r>
      </w:hyperlink>
    </w:p>
    <w:p w14:paraId="2E0339F8" w14:textId="18D5303E" w:rsidR="00847E40" w:rsidRDefault="007B1C94">
      <w:pPr>
        <w:pStyle w:val="TOC2"/>
        <w:rPr>
          <w:rFonts w:eastAsiaTheme="minorEastAsia"/>
          <w:smallCaps w:val="0"/>
          <w:sz w:val="22"/>
        </w:rPr>
      </w:pPr>
      <w:hyperlink w:anchor="_Toc41635963" w:history="1">
        <w:r w:rsidR="00847E40" w:rsidRPr="0037633D">
          <w:rPr>
            <w:rStyle w:val="Hyperlink"/>
          </w:rPr>
          <w:t>Azure FXT Edge Filer</w:t>
        </w:r>
        <w:r w:rsidR="00847E40">
          <w:tab/>
        </w:r>
        <w:r w:rsidR="00847E40">
          <w:fldChar w:fldCharType="begin"/>
        </w:r>
        <w:r w:rsidR="00847E40">
          <w:instrText xml:space="preserve"> PAGEREF _Toc41635963 \h </w:instrText>
        </w:r>
        <w:r w:rsidR="00847E40">
          <w:fldChar w:fldCharType="separate"/>
        </w:r>
        <w:r w:rsidR="00847E40">
          <w:t>14</w:t>
        </w:r>
        <w:r w:rsidR="00847E40">
          <w:fldChar w:fldCharType="end"/>
        </w:r>
      </w:hyperlink>
    </w:p>
    <w:p w14:paraId="4CD3BBB4" w14:textId="7565A28E" w:rsidR="00847E40" w:rsidRDefault="007B1C94">
      <w:pPr>
        <w:pStyle w:val="TOC2"/>
        <w:rPr>
          <w:rFonts w:eastAsiaTheme="minorEastAsia"/>
          <w:smallCaps w:val="0"/>
          <w:sz w:val="22"/>
        </w:rPr>
      </w:pPr>
      <w:hyperlink w:anchor="_Toc41635964" w:history="1">
        <w:r w:rsidR="00847E40" w:rsidRPr="0037633D">
          <w:rPr>
            <w:rStyle w:val="Hyperlink"/>
          </w:rPr>
          <w:t>BizTalk</w:t>
        </w:r>
        <w:r w:rsidR="00847E40">
          <w:tab/>
        </w:r>
        <w:r w:rsidR="00847E40">
          <w:fldChar w:fldCharType="begin"/>
        </w:r>
        <w:r w:rsidR="00847E40">
          <w:instrText xml:space="preserve"> PAGEREF _Toc41635964 \h </w:instrText>
        </w:r>
        <w:r w:rsidR="00847E40">
          <w:fldChar w:fldCharType="separate"/>
        </w:r>
        <w:r w:rsidR="00847E40">
          <w:t>14</w:t>
        </w:r>
        <w:r w:rsidR="00847E40">
          <w:fldChar w:fldCharType="end"/>
        </w:r>
      </w:hyperlink>
    </w:p>
    <w:p w14:paraId="71D4D5B5" w14:textId="0BC0BEA3" w:rsidR="00847E40" w:rsidRDefault="007B1C94">
      <w:pPr>
        <w:pStyle w:val="TOC2"/>
        <w:rPr>
          <w:rFonts w:eastAsiaTheme="minorEastAsia"/>
          <w:smallCaps w:val="0"/>
          <w:sz w:val="22"/>
        </w:rPr>
      </w:pPr>
      <w:hyperlink w:anchor="_Toc41635965" w:history="1">
        <w:r w:rsidR="00847E40" w:rsidRPr="0037633D">
          <w:rPr>
            <w:rStyle w:val="Hyperlink"/>
          </w:rPr>
          <w:t>CAL Suites</w:t>
        </w:r>
        <w:r w:rsidR="00847E40">
          <w:tab/>
        </w:r>
        <w:r w:rsidR="00847E40">
          <w:fldChar w:fldCharType="begin"/>
        </w:r>
        <w:r w:rsidR="00847E40">
          <w:instrText xml:space="preserve"> PAGEREF _Toc41635965 \h </w:instrText>
        </w:r>
        <w:r w:rsidR="00847E40">
          <w:fldChar w:fldCharType="separate"/>
        </w:r>
        <w:r w:rsidR="00847E40">
          <w:t>15</w:t>
        </w:r>
        <w:r w:rsidR="00847E40">
          <w:fldChar w:fldCharType="end"/>
        </w:r>
      </w:hyperlink>
    </w:p>
    <w:p w14:paraId="0D17817C" w14:textId="3C471FE6" w:rsidR="00847E40" w:rsidRDefault="007B1C94">
      <w:pPr>
        <w:pStyle w:val="TOC2"/>
        <w:rPr>
          <w:rFonts w:eastAsiaTheme="minorEastAsia"/>
          <w:smallCaps w:val="0"/>
          <w:sz w:val="22"/>
        </w:rPr>
      </w:pPr>
      <w:hyperlink w:anchor="_Toc41635966" w:history="1">
        <w:r w:rsidR="00847E40" w:rsidRPr="0037633D">
          <w:rPr>
            <w:rStyle w:val="Hyperlink"/>
          </w:rPr>
          <w:t>Core Infrastructure Server (CIS) Suite</w:t>
        </w:r>
        <w:r w:rsidR="00847E40">
          <w:tab/>
        </w:r>
        <w:r w:rsidR="00847E40">
          <w:fldChar w:fldCharType="begin"/>
        </w:r>
        <w:r w:rsidR="00847E40">
          <w:instrText xml:space="preserve"> PAGEREF _Toc41635966 \h </w:instrText>
        </w:r>
        <w:r w:rsidR="00847E40">
          <w:fldChar w:fldCharType="separate"/>
        </w:r>
        <w:r w:rsidR="00847E40">
          <w:t>17</w:t>
        </w:r>
        <w:r w:rsidR="00847E40">
          <w:fldChar w:fldCharType="end"/>
        </w:r>
      </w:hyperlink>
    </w:p>
    <w:p w14:paraId="59CF27EB" w14:textId="6FED3E74" w:rsidR="00847E40" w:rsidRDefault="007B1C94">
      <w:pPr>
        <w:pStyle w:val="TOC2"/>
        <w:rPr>
          <w:rFonts w:eastAsiaTheme="minorEastAsia"/>
          <w:smallCaps w:val="0"/>
          <w:sz w:val="22"/>
        </w:rPr>
      </w:pPr>
      <w:hyperlink w:anchor="_Toc41635967" w:history="1">
        <w:r w:rsidR="00847E40" w:rsidRPr="0037633D">
          <w:rPr>
            <w:rStyle w:val="Hyperlink"/>
          </w:rPr>
          <w:t>Forefront</w:t>
        </w:r>
        <w:r w:rsidR="00847E40">
          <w:tab/>
        </w:r>
        <w:r w:rsidR="00847E40">
          <w:fldChar w:fldCharType="begin"/>
        </w:r>
        <w:r w:rsidR="00847E40">
          <w:instrText xml:space="preserve"> PAGEREF _Toc41635967 \h </w:instrText>
        </w:r>
        <w:r w:rsidR="00847E40">
          <w:fldChar w:fldCharType="separate"/>
        </w:r>
        <w:r w:rsidR="00847E40">
          <w:t>19</w:t>
        </w:r>
        <w:r w:rsidR="00847E40">
          <w:fldChar w:fldCharType="end"/>
        </w:r>
      </w:hyperlink>
    </w:p>
    <w:p w14:paraId="7B3B5336" w14:textId="37821414" w:rsidR="00847E40" w:rsidRDefault="007B1C94">
      <w:pPr>
        <w:pStyle w:val="TOC2"/>
        <w:rPr>
          <w:rFonts w:eastAsiaTheme="minorEastAsia"/>
          <w:smallCaps w:val="0"/>
          <w:sz w:val="22"/>
        </w:rPr>
      </w:pPr>
      <w:hyperlink w:anchor="_Toc41635968" w:history="1">
        <w:r w:rsidR="00847E40" w:rsidRPr="0037633D">
          <w:rPr>
            <w:rStyle w:val="Hyperlink"/>
          </w:rPr>
          <w:t>Microsoft Dynamics 365 On-premises</w:t>
        </w:r>
        <w:r w:rsidR="00847E40">
          <w:tab/>
        </w:r>
        <w:r w:rsidR="00847E40">
          <w:fldChar w:fldCharType="begin"/>
        </w:r>
        <w:r w:rsidR="00847E40">
          <w:instrText xml:space="preserve"> PAGEREF _Toc41635968 \h </w:instrText>
        </w:r>
        <w:r w:rsidR="00847E40">
          <w:fldChar w:fldCharType="separate"/>
        </w:r>
        <w:r w:rsidR="00847E40">
          <w:t>19</w:t>
        </w:r>
        <w:r w:rsidR="00847E40">
          <w:fldChar w:fldCharType="end"/>
        </w:r>
      </w:hyperlink>
    </w:p>
    <w:p w14:paraId="2DF42D96" w14:textId="6B2CB17F" w:rsidR="00847E40" w:rsidRDefault="007B1C94">
      <w:pPr>
        <w:pStyle w:val="TOC2"/>
        <w:rPr>
          <w:rFonts w:eastAsiaTheme="minorEastAsia"/>
          <w:smallCaps w:val="0"/>
          <w:sz w:val="22"/>
        </w:rPr>
      </w:pPr>
      <w:hyperlink w:anchor="_Toc41635969" w:history="1">
        <w:r w:rsidR="00847E40" w:rsidRPr="0037633D">
          <w:rPr>
            <w:rStyle w:val="Hyperlink"/>
          </w:rPr>
          <w:t>Microsoft Identity Manager</w:t>
        </w:r>
        <w:r w:rsidR="00847E40">
          <w:tab/>
        </w:r>
        <w:r w:rsidR="00847E40">
          <w:fldChar w:fldCharType="begin"/>
        </w:r>
        <w:r w:rsidR="00847E40">
          <w:instrText xml:space="preserve"> PAGEREF _Toc41635969 \h </w:instrText>
        </w:r>
        <w:r w:rsidR="00847E40">
          <w:fldChar w:fldCharType="separate"/>
        </w:r>
        <w:r w:rsidR="00847E40">
          <w:t>21</w:t>
        </w:r>
        <w:r w:rsidR="00847E40">
          <w:fldChar w:fldCharType="end"/>
        </w:r>
      </w:hyperlink>
    </w:p>
    <w:p w14:paraId="0B85ADC9" w14:textId="5EA82DF5" w:rsidR="00847E40" w:rsidRDefault="007B1C94">
      <w:pPr>
        <w:pStyle w:val="TOC2"/>
        <w:rPr>
          <w:rFonts w:eastAsiaTheme="minorEastAsia"/>
          <w:smallCaps w:val="0"/>
          <w:sz w:val="22"/>
        </w:rPr>
      </w:pPr>
      <w:hyperlink w:anchor="_Toc41635970" w:history="1">
        <w:r w:rsidR="00847E40" w:rsidRPr="0037633D">
          <w:rPr>
            <w:rStyle w:val="Hyperlink"/>
          </w:rPr>
          <w:t>Office-programmer</w:t>
        </w:r>
        <w:r w:rsidR="00847E40">
          <w:tab/>
        </w:r>
        <w:r w:rsidR="00847E40">
          <w:fldChar w:fldCharType="begin"/>
        </w:r>
        <w:r w:rsidR="00847E40">
          <w:instrText xml:space="preserve"> PAGEREF _Toc41635970 \h </w:instrText>
        </w:r>
        <w:r w:rsidR="00847E40">
          <w:fldChar w:fldCharType="separate"/>
        </w:r>
        <w:r w:rsidR="00847E40">
          <w:t>22</w:t>
        </w:r>
        <w:r w:rsidR="00847E40">
          <w:fldChar w:fldCharType="end"/>
        </w:r>
      </w:hyperlink>
    </w:p>
    <w:p w14:paraId="2268A6C7" w14:textId="10DCD3EA" w:rsidR="00847E40" w:rsidRDefault="007B1C94">
      <w:pPr>
        <w:pStyle w:val="TOC3"/>
        <w:rPr>
          <w:rFonts w:eastAsiaTheme="minorEastAsia"/>
          <w:smallCaps w:val="0"/>
          <w:sz w:val="22"/>
        </w:rPr>
      </w:pPr>
      <w:hyperlink w:anchor="_Toc41635971" w:history="1">
        <w:r w:rsidR="00847E40" w:rsidRPr="0037633D">
          <w:rPr>
            <w:rStyle w:val="Hyperlink"/>
          </w:rPr>
          <w:t>Office-skrivebordsprogrammer</w:t>
        </w:r>
        <w:r w:rsidR="00847E40">
          <w:tab/>
        </w:r>
        <w:r w:rsidR="00847E40">
          <w:fldChar w:fldCharType="begin"/>
        </w:r>
        <w:r w:rsidR="00847E40">
          <w:instrText xml:space="preserve"> PAGEREF _Toc41635971 \h </w:instrText>
        </w:r>
        <w:r w:rsidR="00847E40">
          <w:fldChar w:fldCharType="separate"/>
        </w:r>
        <w:r w:rsidR="00847E40">
          <w:t>22</w:t>
        </w:r>
        <w:r w:rsidR="00847E40">
          <w:fldChar w:fldCharType="end"/>
        </w:r>
      </w:hyperlink>
    </w:p>
    <w:p w14:paraId="23D2E0F5" w14:textId="685EFD8C" w:rsidR="00847E40" w:rsidRDefault="007B1C94">
      <w:pPr>
        <w:pStyle w:val="TOC3"/>
        <w:rPr>
          <w:rFonts w:eastAsiaTheme="minorEastAsia"/>
          <w:smallCaps w:val="0"/>
          <w:sz w:val="22"/>
        </w:rPr>
      </w:pPr>
      <w:hyperlink w:anchor="_Toc41635972" w:history="1">
        <w:r w:rsidR="00847E40" w:rsidRPr="0037633D">
          <w:rPr>
            <w:rStyle w:val="Hyperlink"/>
          </w:rPr>
          <w:t>Office for Mac</w:t>
        </w:r>
        <w:r w:rsidR="00847E40">
          <w:tab/>
        </w:r>
        <w:r w:rsidR="00847E40">
          <w:fldChar w:fldCharType="begin"/>
        </w:r>
        <w:r w:rsidR="00847E40">
          <w:instrText xml:space="preserve"> PAGEREF _Toc41635972 \h </w:instrText>
        </w:r>
        <w:r w:rsidR="00847E40">
          <w:fldChar w:fldCharType="separate"/>
        </w:r>
        <w:r w:rsidR="00847E40">
          <w:t>24</w:t>
        </w:r>
        <w:r w:rsidR="00847E40">
          <w:fldChar w:fldCharType="end"/>
        </w:r>
      </w:hyperlink>
    </w:p>
    <w:p w14:paraId="6C0CE779" w14:textId="66E70FEB" w:rsidR="00847E40" w:rsidRDefault="007B1C94">
      <w:pPr>
        <w:pStyle w:val="TOC2"/>
        <w:rPr>
          <w:rFonts w:eastAsiaTheme="minorEastAsia"/>
          <w:smallCaps w:val="0"/>
          <w:sz w:val="22"/>
        </w:rPr>
      </w:pPr>
      <w:hyperlink w:anchor="_Toc41635973" w:history="1">
        <w:r w:rsidR="00847E40" w:rsidRPr="0037633D">
          <w:rPr>
            <w:rStyle w:val="Hyperlink"/>
          </w:rPr>
          <w:t>Office-servere</w:t>
        </w:r>
        <w:r w:rsidR="00847E40">
          <w:tab/>
        </w:r>
        <w:r w:rsidR="00847E40">
          <w:fldChar w:fldCharType="begin"/>
        </w:r>
        <w:r w:rsidR="00847E40">
          <w:instrText xml:space="preserve"> PAGEREF _Toc41635973 \h </w:instrText>
        </w:r>
        <w:r w:rsidR="00847E40">
          <w:fldChar w:fldCharType="separate"/>
        </w:r>
        <w:r w:rsidR="00847E40">
          <w:t>25</w:t>
        </w:r>
        <w:r w:rsidR="00847E40">
          <w:fldChar w:fldCharType="end"/>
        </w:r>
      </w:hyperlink>
    </w:p>
    <w:p w14:paraId="4619104E" w14:textId="076BC8EB" w:rsidR="00847E40" w:rsidRDefault="007B1C94">
      <w:pPr>
        <w:pStyle w:val="TOC3"/>
        <w:rPr>
          <w:rFonts w:eastAsiaTheme="minorEastAsia"/>
          <w:smallCaps w:val="0"/>
          <w:sz w:val="22"/>
        </w:rPr>
      </w:pPr>
      <w:hyperlink w:anchor="_Toc41635974" w:history="1">
        <w:r w:rsidR="00847E40" w:rsidRPr="0037633D">
          <w:rPr>
            <w:rStyle w:val="Hyperlink"/>
          </w:rPr>
          <w:t>Exchange Server</w:t>
        </w:r>
        <w:r w:rsidR="00847E40">
          <w:tab/>
        </w:r>
        <w:r w:rsidR="00847E40">
          <w:fldChar w:fldCharType="begin"/>
        </w:r>
        <w:r w:rsidR="00847E40">
          <w:instrText xml:space="preserve"> PAGEREF _Toc41635974 \h </w:instrText>
        </w:r>
        <w:r w:rsidR="00847E40">
          <w:fldChar w:fldCharType="separate"/>
        </w:r>
        <w:r w:rsidR="00847E40">
          <w:t>25</w:t>
        </w:r>
        <w:r w:rsidR="00847E40">
          <w:fldChar w:fldCharType="end"/>
        </w:r>
      </w:hyperlink>
    </w:p>
    <w:p w14:paraId="4A936A36" w14:textId="1105E6CF" w:rsidR="00847E40" w:rsidRDefault="007B1C94">
      <w:pPr>
        <w:pStyle w:val="TOC3"/>
        <w:rPr>
          <w:rFonts w:eastAsiaTheme="minorEastAsia"/>
          <w:smallCaps w:val="0"/>
          <w:sz w:val="22"/>
        </w:rPr>
      </w:pPr>
      <w:hyperlink w:anchor="_Toc41635975" w:history="1">
        <w:r w:rsidR="00847E40" w:rsidRPr="0037633D">
          <w:rPr>
            <w:rStyle w:val="Hyperlink"/>
          </w:rPr>
          <w:t>Project Server</w:t>
        </w:r>
        <w:r w:rsidR="00847E40">
          <w:tab/>
        </w:r>
        <w:r w:rsidR="00847E40">
          <w:fldChar w:fldCharType="begin"/>
        </w:r>
        <w:r w:rsidR="00847E40">
          <w:instrText xml:space="preserve"> PAGEREF _Toc41635975 \h </w:instrText>
        </w:r>
        <w:r w:rsidR="00847E40">
          <w:fldChar w:fldCharType="separate"/>
        </w:r>
        <w:r w:rsidR="00847E40">
          <w:t>26</w:t>
        </w:r>
        <w:r w:rsidR="00847E40">
          <w:fldChar w:fldCharType="end"/>
        </w:r>
      </w:hyperlink>
    </w:p>
    <w:p w14:paraId="145E6659" w14:textId="70125C5E" w:rsidR="00847E40" w:rsidRDefault="007B1C94">
      <w:pPr>
        <w:pStyle w:val="TOC3"/>
        <w:rPr>
          <w:rFonts w:eastAsiaTheme="minorEastAsia"/>
          <w:smallCaps w:val="0"/>
          <w:sz w:val="22"/>
        </w:rPr>
      </w:pPr>
      <w:hyperlink w:anchor="_Toc41635976" w:history="1">
        <w:r w:rsidR="00847E40" w:rsidRPr="0037633D">
          <w:rPr>
            <w:rStyle w:val="Hyperlink"/>
          </w:rPr>
          <w:t>SharePoint Server</w:t>
        </w:r>
        <w:r w:rsidR="00847E40">
          <w:tab/>
        </w:r>
        <w:r w:rsidR="00847E40">
          <w:fldChar w:fldCharType="begin"/>
        </w:r>
        <w:r w:rsidR="00847E40">
          <w:instrText xml:space="preserve"> PAGEREF _Toc41635976 \h </w:instrText>
        </w:r>
        <w:r w:rsidR="00847E40">
          <w:fldChar w:fldCharType="separate"/>
        </w:r>
        <w:r w:rsidR="00847E40">
          <w:t>26</w:t>
        </w:r>
        <w:r w:rsidR="00847E40">
          <w:fldChar w:fldCharType="end"/>
        </w:r>
      </w:hyperlink>
    </w:p>
    <w:p w14:paraId="048917D0" w14:textId="2213BA1A" w:rsidR="00847E40" w:rsidRDefault="007B1C94">
      <w:pPr>
        <w:pStyle w:val="TOC3"/>
        <w:rPr>
          <w:rFonts w:eastAsiaTheme="minorEastAsia"/>
          <w:smallCaps w:val="0"/>
          <w:sz w:val="22"/>
        </w:rPr>
      </w:pPr>
      <w:hyperlink w:anchor="_Toc41635977" w:history="1">
        <w:r w:rsidR="00847E40" w:rsidRPr="0037633D">
          <w:rPr>
            <w:rStyle w:val="Hyperlink"/>
          </w:rPr>
          <w:t>Skype for Business Server</w:t>
        </w:r>
        <w:r w:rsidR="00847E40">
          <w:tab/>
        </w:r>
        <w:r w:rsidR="00847E40">
          <w:fldChar w:fldCharType="begin"/>
        </w:r>
        <w:r w:rsidR="00847E40">
          <w:instrText xml:space="preserve"> PAGEREF _Toc41635977 \h </w:instrText>
        </w:r>
        <w:r w:rsidR="00847E40">
          <w:fldChar w:fldCharType="separate"/>
        </w:r>
        <w:r w:rsidR="00847E40">
          <w:t>27</w:t>
        </w:r>
        <w:r w:rsidR="00847E40">
          <w:fldChar w:fldCharType="end"/>
        </w:r>
      </w:hyperlink>
    </w:p>
    <w:p w14:paraId="1A6331E0" w14:textId="69EFDBF2" w:rsidR="00847E40" w:rsidRDefault="007B1C94">
      <w:pPr>
        <w:pStyle w:val="TOC2"/>
        <w:rPr>
          <w:rFonts w:eastAsiaTheme="minorEastAsia"/>
          <w:smallCaps w:val="0"/>
          <w:sz w:val="22"/>
        </w:rPr>
      </w:pPr>
      <w:hyperlink w:anchor="_Toc41635978" w:history="1">
        <w:r w:rsidR="00847E40" w:rsidRPr="0037633D">
          <w:rPr>
            <w:rStyle w:val="Hyperlink"/>
          </w:rPr>
          <w:t>SQL Server</w:t>
        </w:r>
        <w:r w:rsidR="00847E40">
          <w:tab/>
        </w:r>
        <w:r w:rsidR="00847E40">
          <w:fldChar w:fldCharType="begin"/>
        </w:r>
        <w:r w:rsidR="00847E40">
          <w:instrText xml:space="preserve"> PAGEREF _Toc41635978 \h </w:instrText>
        </w:r>
        <w:r w:rsidR="00847E40">
          <w:fldChar w:fldCharType="separate"/>
        </w:r>
        <w:r w:rsidR="00847E40">
          <w:t>28</w:t>
        </w:r>
        <w:r w:rsidR="00847E40">
          <w:fldChar w:fldCharType="end"/>
        </w:r>
      </w:hyperlink>
    </w:p>
    <w:p w14:paraId="6A7D1166" w14:textId="71F2F90A" w:rsidR="00847E40" w:rsidRDefault="007B1C94">
      <w:pPr>
        <w:pStyle w:val="TOC2"/>
        <w:rPr>
          <w:rFonts w:eastAsiaTheme="minorEastAsia"/>
          <w:smallCaps w:val="0"/>
          <w:sz w:val="22"/>
        </w:rPr>
      </w:pPr>
      <w:hyperlink w:anchor="_Toc41635979" w:history="1">
        <w:r w:rsidR="00847E40" w:rsidRPr="0037633D">
          <w:rPr>
            <w:rStyle w:val="Hyperlink"/>
          </w:rPr>
          <w:t>System Center</w:t>
        </w:r>
        <w:r w:rsidR="00847E40">
          <w:tab/>
        </w:r>
        <w:r w:rsidR="00847E40">
          <w:fldChar w:fldCharType="begin"/>
        </w:r>
        <w:r w:rsidR="00847E40">
          <w:instrText xml:space="preserve"> PAGEREF _Toc41635979 \h </w:instrText>
        </w:r>
        <w:r w:rsidR="00847E40">
          <w:fldChar w:fldCharType="separate"/>
        </w:r>
        <w:r w:rsidR="00847E40">
          <w:t>31</w:t>
        </w:r>
        <w:r w:rsidR="00847E40">
          <w:fldChar w:fldCharType="end"/>
        </w:r>
      </w:hyperlink>
    </w:p>
    <w:p w14:paraId="5B116AA4" w14:textId="774BD8AE" w:rsidR="00847E40" w:rsidRDefault="007B1C94">
      <w:pPr>
        <w:pStyle w:val="TOC3"/>
        <w:rPr>
          <w:rFonts w:eastAsiaTheme="minorEastAsia"/>
          <w:smallCaps w:val="0"/>
          <w:sz w:val="22"/>
        </w:rPr>
      </w:pPr>
      <w:hyperlink w:anchor="_Toc41635980" w:history="1">
        <w:r w:rsidR="00847E40" w:rsidRPr="0037633D">
          <w:rPr>
            <w:rStyle w:val="Hyperlink"/>
          </w:rPr>
          <w:t>System Center Server</w:t>
        </w:r>
        <w:r w:rsidR="00847E40">
          <w:tab/>
        </w:r>
        <w:r w:rsidR="00847E40">
          <w:fldChar w:fldCharType="begin"/>
        </w:r>
        <w:r w:rsidR="00847E40">
          <w:instrText xml:space="preserve"> PAGEREF _Toc41635980 \h </w:instrText>
        </w:r>
        <w:r w:rsidR="00847E40">
          <w:fldChar w:fldCharType="separate"/>
        </w:r>
        <w:r w:rsidR="00847E40">
          <w:t>31</w:t>
        </w:r>
        <w:r w:rsidR="00847E40">
          <w:fldChar w:fldCharType="end"/>
        </w:r>
      </w:hyperlink>
    </w:p>
    <w:p w14:paraId="463507B2" w14:textId="0B3A1D6F" w:rsidR="00847E40" w:rsidRDefault="007B1C94">
      <w:pPr>
        <w:pStyle w:val="TOC3"/>
        <w:rPr>
          <w:rFonts w:eastAsiaTheme="minorEastAsia"/>
          <w:smallCaps w:val="0"/>
          <w:sz w:val="22"/>
        </w:rPr>
      </w:pPr>
      <w:hyperlink w:anchor="_Toc41635981" w:history="1">
        <w:r w:rsidR="00847E40" w:rsidRPr="0037633D">
          <w:rPr>
            <w:rStyle w:val="Hyperlink"/>
          </w:rPr>
          <w:t>System Center Configuration Manager</w:t>
        </w:r>
        <w:r w:rsidR="00847E40">
          <w:tab/>
        </w:r>
        <w:r w:rsidR="00847E40">
          <w:fldChar w:fldCharType="begin"/>
        </w:r>
        <w:r w:rsidR="00847E40">
          <w:instrText xml:space="preserve"> PAGEREF _Toc41635981 \h </w:instrText>
        </w:r>
        <w:r w:rsidR="00847E40">
          <w:fldChar w:fldCharType="separate"/>
        </w:r>
        <w:r w:rsidR="00847E40">
          <w:t>32</w:t>
        </w:r>
        <w:r w:rsidR="00847E40">
          <w:fldChar w:fldCharType="end"/>
        </w:r>
      </w:hyperlink>
    </w:p>
    <w:p w14:paraId="7B7503A3" w14:textId="558C4A19" w:rsidR="00847E40" w:rsidRDefault="007B1C94">
      <w:pPr>
        <w:pStyle w:val="TOC3"/>
        <w:rPr>
          <w:rFonts w:eastAsiaTheme="minorEastAsia"/>
          <w:smallCaps w:val="0"/>
          <w:sz w:val="22"/>
        </w:rPr>
      </w:pPr>
      <w:hyperlink w:anchor="_Toc41635982" w:history="1">
        <w:r w:rsidR="00847E40" w:rsidRPr="0037633D">
          <w:rPr>
            <w:rStyle w:val="Hyperlink"/>
          </w:rPr>
          <w:t>System Center Data Protection Manager</w:t>
        </w:r>
        <w:r w:rsidR="00847E40">
          <w:tab/>
        </w:r>
        <w:r w:rsidR="00847E40">
          <w:fldChar w:fldCharType="begin"/>
        </w:r>
        <w:r w:rsidR="00847E40">
          <w:instrText xml:space="preserve"> PAGEREF _Toc41635982 \h </w:instrText>
        </w:r>
        <w:r w:rsidR="00847E40">
          <w:fldChar w:fldCharType="separate"/>
        </w:r>
        <w:r w:rsidR="00847E40">
          <w:t>33</w:t>
        </w:r>
        <w:r w:rsidR="00847E40">
          <w:fldChar w:fldCharType="end"/>
        </w:r>
      </w:hyperlink>
    </w:p>
    <w:p w14:paraId="53198B76" w14:textId="6E211B49" w:rsidR="00847E40" w:rsidRDefault="007B1C94">
      <w:pPr>
        <w:pStyle w:val="TOC3"/>
        <w:rPr>
          <w:rFonts w:eastAsiaTheme="minorEastAsia"/>
          <w:smallCaps w:val="0"/>
          <w:sz w:val="22"/>
        </w:rPr>
      </w:pPr>
      <w:hyperlink w:anchor="_Toc41635983" w:history="1">
        <w:r w:rsidR="00847E40" w:rsidRPr="0037633D">
          <w:rPr>
            <w:rStyle w:val="Hyperlink"/>
          </w:rPr>
          <w:t>System Center Endpoint Protection</w:t>
        </w:r>
        <w:r w:rsidR="00847E40">
          <w:tab/>
        </w:r>
        <w:r w:rsidR="00847E40">
          <w:fldChar w:fldCharType="begin"/>
        </w:r>
        <w:r w:rsidR="00847E40">
          <w:instrText xml:space="preserve"> PAGEREF _Toc41635983 \h </w:instrText>
        </w:r>
        <w:r w:rsidR="00847E40">
          <w:fldChar w:fldCharType="separate"/>
        </w:r>
        <w:r w:rsidR="00847E40">
          <w:t>34</w:t>
        </w:r>
        <w:r w:rsidR="00847E40">
          <w:fldChar w:fldCharType="end"/>
        </w:r>
      </w:hyperlink>
    </w:p>
    <w:p w14:paraId="16080277" w14:textId="3A74CE38" w:rsidR="00847E40" w:rsidRDefault="007B1C94">
      <w:pPr>
        <w:pStyle w:val="TOC3"/>
        <w:rPr>
          <w:rFonts w:eastAsiaTheme="minorEastAsia"/>
          <w:smallCaps w:val="0"/>
          <w:sz w:val="22"/>
        </w:rPr>
      </w:pPr>
      <w:hyperlink w:anchor="_Toc41635984" w:history="1">
        <w:r w:rsidR="00847E40" w:rsidRPr="0037633D">
          <w:rPr>
            <w:rStyle w:val="Hyperlink"/>
          </w:rPr>
          <w:t>System Center Operations Manager</w:t>
        </w:r>
        <w:r w:rsidR="00847E40">
          <w:tab/>
        </w:r>
        <w:r w:rsidR="00847E40">
          <w:fldChar w:fldCharType="begin"/>
        </w:r>
        <w:r w:rsidR="00847E40">
          <w:instrText xml:space="preserve"> PAGEREF _Toc41635984 \h </w:instrText>
        </w:r>
        <w:r w:rsidR="00847E40">
          <w:fldChar w:fldCharType="separate"/>
        </w:r>
        <w:r w:rsidR="00847E40">
          <w:t>35</w:t>
        </w:r>
        <w:r w:rsidR="00847E40">
          <w:fldChar w:fldCharType="end"/>
        </w:r>
      </w:hyperlink>
    </w:p>
    <w:p w14:paraId="4C53457A" w14:textId="3A37C708" w:rsidR="00847E40" w:rsidRDefault="007B1C94">
      <w:pPr>
        <w:pStyle w:val="TOC3"/>
        <w:rPr>
          <w:rFonts w:eastAsiaTheme="minorEastAsia"/>
          <w:smallCaps w:val="0"/>
          <w:sz w:val="22"/>
        </w:rPr>
      </w:pPr>
      <w:hyperlink w:anchor="_Toc41635985" w:history="1">
        <w:r w:rsidR="00847E40" w:rsidRPr="0037633D">
          <w:rPr>
            <w:rStyle w:val="Hyperlink"/>
          </w:rPr>
          <w:t>System Center Orchestrator</w:t>
        </w:r>
        <w:r w:rsidR="00847E40">
          <w:tab/>
        </w:r>
        <w:r w:rsidR="00847E40">
          <w:fldChar w:fldCharType="begin"/>
        </w:r>
        <w:r w:rsidR="00847E40">
          <w:instrText xml:space="preserve"> PAGEREF _Toc41635985 \h </w:instrText>
        </w:r>
        <w:r w:rsidR="00847E40">
          <w:fldChar w:fldCharType="separate"/>
        </w:r>
        <w:r w:rsidR="00847E40">
          <w:t>36</w:t>
        </w:r>
        <w:r w:rsidR="00847E40">
          <w:fldChar w:fldCharType="end"/>
        </w:r>
      </w:hyperlink>
    </w:p>
    <w:p w14:paraId="319D46A4" w14:textId="7598281B" w:rsidR="00847E40" w:rsidRDefault="007B1C94">
      <w:pPr>
        <w:pStyle w:val="TOC3"/>
        <w:rPr>
          <w:rFonts w:eastAsiaTheme="minorEastAsia"/>
          <w:smallCaps w:val="0"/>
          <w:sz w:val="22"/>
        </w:rPr>
      </w:pPr>
      <w:hyperlink w:anchor="_Toc41635986" w:history="1">
        <w:r w:rsidR="00847E40" w:rsidRPr="0037633D">
          <w:rPr>
            <w:rStyle w:val="Hyperlink"/>
          </w:rPr>
          <w:t>System Center Service Manager</w:t>
        </w:r>
        <w:r w:rsidR="00847E40">
          <w:tab/>
        </w:r>
        <w:r w:rsidR="00847E40">
          <w:fldChar w:fldCharType="begin"/>
        </w:r>
        <w:r w:rsidR="00847E40">
          <w:instrText xml:space="preserve"> PAGEREF _Toc41635986 \h </w:instrText>
        </w:r>
        <w:r w:rsidR="00847E40">
          <w:fldChar w:fldCharType="separate"/>
        </w:r>
        <w:r w:rsidR="00847E40">
          <w:t>37</w:t>
        </w:r>
        <w:r w:rsidR="00847E40">
          <w:fldChar w:fldCharType="end"/>
        </w:r>
      </w:hyperlink>
    </w:p>
    <w:p w14:paraId="79ABDBF0" w14:textId="6ED426FC" w:rsidR="00847E40" w:rsidRDefault="007B1C94">
      <w:pPr>
        <w:pStyle w:val="TOC2"/>
        <w:rPr>
          <w:rFonts w:eastAsiaTheme="minorEastAsia"/>
          <w:smallCaps w:val="0"/>
          <w:sz w:val="22"/>
        </w:rPr>
      </w:pPr>
      <w:hyperlink w:anchor="_Toc41635987" w:history="1">
        <w:r w:rsidR="00847E40" w:rsidRPr="0037633D">
          <w:rPr>
            <w:rStyle w:val="Hyperlink"/>
          </w:rPr>
          <w:t>Virtual Desktop Infrastructure (VDI) Suite</w:t>
        </w:r>
        <w:r w:rsidR="00847E40">
          <w:tab/>
        </w:r>
        <w:r w:rsidR="00847E40">
          <w:fldChar w:fldCharType="begin"/>
        </w:r>
        <w:r w:rsidR="00847E40">
          <w:instrText xml:space="preserve"> PAGEREF _Toc41635987 \h </w:instrText>
        </w:r>
        <w:r w:rsidR="00847E40">
          <w:fldChar w:fldCharType="separate"/>
        </w:r>
        <w:r w:rsidR="00847E40">
          <w:t>38</w:t>
        </w:r>
        <w:r w:rsidR="00847E40">
          <w:fldChar w:fldCharType="end"/>
        </w:r>
      </w:hyperlink>
    </w:p>
    <w:p w14:paraId="512188A3" w14:textId="47AE405E" w:rsidR="00847E40" w:rsidRDefault="007B1C94">
      <w:pPr>
        <w:pStyle w:val="TOC2"/>
        <w:rPr>
          <w:rFonts w:eastAsiaTheme="minorEastAsia"/>
          <w:smallCaps w:val="0"/>
          <w:sz w:val="22"/>
        </w:rPr>
      </w:pPr>
      <w:hyperlink w:anchor="_Toc41635988" w:history="1">
        <w:r w:rsidR="00847E40" w:rsidRPr="0037633D">
          <w:rPr>
            <w:rStyle w:val="Hyperlink"/>
          </w:rPr>
          <w:t>Visual Studio</w:t>
        </w:r>
        <w:r w:rsidR="00847E40">
          <w:tab/>
        </w:r>
        <w:r w:rsidR="00847E40">
          <w:fldChar w:fldCharType="begin"/>
        </w:r>
        <w:r w:rsidR="00847E40">
          <w:instrText xml:space="preserve"> PAGEREF _Toc41635988 \h </w:instrText>
        </w:r>
        <w:r w:rsidR="00847E40">
          <w:fldChar w:fldCharType="separate"/>
        </w:r>
        <w:r w:rsidR="00847E40">
          <w:t>38</w:t>
        </w:r>
        <w:r w:rsidR="00847E40">
          <w:fldChar w:fldCharType="end"/>
        </w:r>
      </w:hyperlink>
    </w:p>
    <w:p w14:paraId="0E83B833" w14:textId="72AF9F62" w:rsidR="00847E40" w:rsidRDefault="007B1C94">
      <w:pPr>
        <w:pStyle w:val="TOC3"/>
        <w:rPr>
          <w:rFonts w:eastAsiaTheme="minorEastAsia"/>
          <w:smallCaps w:val="0"/>
          <w:sz w:val="22"/>
        </w:rPr>
      </w:pPr>
      <w:hyperlink w:anchor="_Toc41635989" w:history="1">
        <w:r w:rsidR="00847E40" w:rsidRPr="0037633D">
          <w:rPr>
            <w:rStyle w:val="Hyperlink"/>
          </w:rPr>
          <w:t>Visual Studio</w:t>
        </w:r>
        <w:r w:rsidR="00847E40">
          <w:tab/>
        </w:r>
        <w:r w:rsidR="00847E40">
          <w:fldChar w:fldCharType="begin"/>
        </w:r>
        <w:r w:rsidR="00847E40">
          <w:instrText xml:space="preserve"> PAGEREF _Toc41635989 \h </w:instrText>
        </w:r>
        <w:r w:rsidR="00847E40">
          <w:fldChar w:fldCharType="separate"/>
        </w:r>
        <w:r w:rsidR="00847E40">
          <w:t>38</w:t>
        </w:r>
        <w:r w:rsidR="00847E40">
          <w:fldChar w:fldCharType="end"/>
        </w:r>
      </w:hyperlink>
    </w:p>
    <w:p w14:paraId="6E3E2DFA" w14:textId="70802158" w:rsidR="00847E40" w:rsidRDefault="007B1C94">
      <w:pPr>
        <w:pStyle w:val="TOC3"/>
        <w:rPr>
          <w:rFonts w:eastAsiaTheme="minorEastAsia"/>
          <w:smallCaps w:val="0"/>
          <w:sz w:val="22"/>
        </w:rPr>
      </w:pPr>
      <w:hyperlink w:anchor="_Toc41635990" w:history="1">
        <w:r w:rsidR="00847E40" w:rsidRPr="0037633D">
          <w:rPr>
            <w:rStyle w:val="Hyperlink"/>
          </w:rPr>
          <w:t>Azure DevOps Server</w:t>
        </w:r>
        <w:r w:rsidR="00847E40">
          <w:tab/>
        </w:r>
        <w:r w:rsidR="00847E40">
          <w:fldChar w:fldCharType="begin"/>
        </w:r>
        <w:r w:rsidR="00847E40">
          <w:instrText xml:space="preserve"> PAGEREF _Toc41635990 \h </w:instrText>
        </w:r>
        <w:r w:rsidR="00847E40">
          <w:fldChar w:fldCharType="separate"/>
        </w:r>
        <w:r w:rsidR="00847E40">
          <w:t>40</w:t>
        </w:r>
        <w:r w:rsidR="00847E40">
          <w:fldChar w:fldCharType="end"/>
        </w:r>
      </w:hyperlink>
    </w:p>
    <w:p w14:paraId="6276CB86" w14:textId="2FF3EA3F" w:rsidR="00847E40" w:rsidRDefault="007B1C94">
      <w:pPr>
        <w:pStyle w:val="TOC2"/>
        <w:rPr>
          <w:rFonts w:eastAsiaTheme="minorEastAsia"/>
          <w:smallCaps w:val="0"/>
          <w:sz w:val="22"/>
        </w:rPr>
      </w:pPr>
      <w:hyperlink w:anchor="_Toc41635991" w:history="1">
        <w:r w:rsidR="00847E40" w:rsidRPr="0037633D">
          <w:rPr>
            <w:rStyle w:val="Hyperlink"/>
          </w:rPr>
          <w:t>Windows</w:t>
        </w:r>
        <w:r w:rsidR="00847E40">
          <w:tab/>
        </w:r>
        <w:r w:rsidR="00847E40">
          <w:fldChar w:fldCharType="begin"/>
        </w:r>
        <w:r w:rsidR="00847E40">
          <w:instrText xml:space="preserve"> PAGEREF _Toc41635991 \h </w:instrText>
        </w:r>
        <w:r w:rsidR="00847E40">
          <w:fldChar w:fldCharType="separate"/>
        </w:r>
        <w:r w:rsidR="00847E40">
          <w:t>41</w:t>
        </w:r>
        <w:r w:rsidR="00847E40">
          <w:fldChar w:fldCharType="end"/>
        </w:r>
      </w:hyperlink>
    </w:p>
    <w:p w14:paraId="026ACFB1" w14:textId="1D05B430" w:rsidR="00847E40" w:rsidRDefault="007B1C94">
      <w:pPr>
        <w:pStyle w:val="TOC3"/>
        <w:rPr>
          <w:rFonts w:eastAsiaTheme="minorEastAsia"/>
          <w:smallCaps w:val="0"/>
          <w:sz w:val="22"/>
        </w:rPr>
      </w:pPr>
      <w:hyperlink w:anchor="_Toc41635992" w:history="1">
        <w:r w:rsidR="00847E40" w:rsidRPr="0037633D">
          <w:rPr>
            <w:rStyle w:val="Hyperlink"/>
          </w:rPr>
          <w:t>Windows-datamaskinoperativsystem</w:t>
        </w:r>
        <w:r w:rsidR="00847E40">
          <w:tab/>
        </w:r>
        <w:r w:rsidR="00847E40">
          <w:fldChar w:fldCharType="begin"/>
        </w:r>
        <w:r w:rsidR="00847E40">
          <w:instrText xml:space="preserve"> PAGEREF _Toc41635992 \h </w:instrText>
        </w:r>
        <w:r w:rsidR="00847E40">
          <w:fldChar w:fldCharType="separate"/>
        </w:r>
        <w:r w:rsidR="00847E40">
          <w:t>41</w:t>
        </w:r>
        <w:r w:rsidR="00847E40">
          <w:fldChar w:fldCharType="end"/>
        </w:r>
      </w:hyperlink>
    </w:p>
    <w:p w14:paraId="56AE5E04" w14:textId="5115258E" w:rsidR="00847E40" w:rsidRDefault="007B1C94">
      <w:pPr>
        <w:pStyle w:val="TOC2"/>
        <w:rPr>
          <w:rFonts w:eastAsiaTheme="minorEastAsia"/>
          <w:smallCaps w:val="0"/>
          <w:sz w:val="22"/>
        </w:rPr>
      </w:pPr>
      <w:hyperlink w:anchor="_Toc41635993" w:history="1">
        <w:r w:rsidR="00847E40" w:rsidRPr="0037633D">
          <w:rPr>
            <w:rStyle w:val="Hyperlink"/>
          </w:rPr>
          <w:t>Windows Server</w:t>
        </w:r>
        <w:r w:rsidR="00847E40">
          <w:tab/>
        </w:r>
        <w:r w:rsidR="00847E40">
          <w:fldChar w:fldCharType="begin"/>
        </w:r>
        <w:r w:rsidR="00847E40">
          <w:instrText xml:space="preserve"> PAGEREF _Toc41635993 \h </w:instrText>
        </w:r>
        <w:r w:rsidR="00847E40">
          <w:fldChar w:fldCharType="separate"/>
        </w:r>
        <w:r w:rsidR="00847E40">
          <w:t>47</w:t>
        </w:r>
        <w:r w:rsidR="00847E40">
          <w:fldChar w:fldCharType="end"/>
        </w:r>
      </w:hyperlink>
    </w:p>
    <w:p w14:paraId="7A599971" w14:textId="147C0A6F" w:rsidR="00847E40" w:rsidRDefault="007B1C94">
      <w:pPr>
        <w:pStyle w:val="TOC3"/>
        <w:rPr>
          <w:rFonts w:eastAsiaTheme="minorEastAsia"/>
          <w:smallCaps w:val="0"/>
          <w:sz w:val="22"/>
        </w:rPr>
      </w:pPr>
      <w:hyperlink w:anchor="_Toc41635994" w:history="1">
        <w:r w:rsidR="00847E40" w:rsidRPr="0037633D">
          <w:rPr>
            <w:rStyle w:val="Hyperlink"/>
          </w:rPr>
          <w:t>Windows MultiPoint Server</w:t>
        </w:r>
        <w:r w:rsidR="00847E40">
          <w:tab/>
        </w:r>
        <w:r w:rsidR="00847E40">
          <w:fldChar w:fldCharType="begin"/>
        </w:r>
        <w:r w:rsidR="00847E40">
          <w:instrText xml:space="preserve"> PAGEREF _Toc41635994 \h </w:instrText>
        </w:r>
        <w:r w:rsidR="00847E40">
          <w:fldChar w:fldCharType="separate"/>
        </w:r>
        <w:r w:rsidR="00847E40">
          <w:t>47</w:t>
        </w:r>
        <w:r w:rsidR="00847E40">
          <w:fldChar w:fldCharType="end"/>
        </w:r>
      </w:hyperlink>
    </w:p>
    <w:p w14:paraId="5A607AA9" w14:textId="55921D78" w:rsidR="00847E40" w:rsidRDefault="007B1C94">
      <w:pPr>
        <w:pStyle w:val="TOC3"/>
        <w:rPr>
          <w:rFonts w:eastAsiaTheme="minorEastAsia"/>
          <w:smallCaps w:val="0"/>
          <w:sz w:val="22"/>
        </w:rPr>
      </w:pPr>
      <w:hyperlink w:anchor="_Toc41635995" w:history="1">
        <w:r w:rsidR="00847E40" w:rsidRPr="0037633D">
          <w:rPr>
            <w:rStyle w:val="Hyperlink"/>
          </w:rPr>
          <w:t>Windows Server</w:t>
        </w:r>
        <w:r w:rsidR="00847E40">
          <w:tab/>
        </w:r>
        <w:r w:rsidR="00847E40">
          <w:fldChar w:fldCharType="begin"/>
        </w:r>
        <w:r w:rsidR="00847E40">
          <w:instrText xml:space="preserve"> PAGEREF _Toc41635995 \h </w:instrText>
        </w:r>
        <w:r w:rsidR="00847E40">
          <w:fldChar w:fldCharType="separate"/>
        </w:r>
        <w:r w:rsidR="00847E40">
          <w:t>48</w:t>
        </w:r>
        <w:r w:rsidR="00847E40">
          <w:fldChar w:fldCharType="end"/>
        </w:r>
      </w:hyperlink>
    </w:p>
    <w:p w14:paraId="424E93EA" w14:textId="08FB30BB" w:rsidR="00847E40" w:rsidRDefault="007B1C94">
      <w:pPr>
        <w:pStyle w:val="TOC1"/>
        <w:rPr>
          <w:rFonts w:eastAsiaTheme="minorEastAsia"/>
          <w:b w:val="0"/>
          <w:caps w:val="0"/>
          <w:noProof/>
          <w:sz w:val="22"/>
          <w:szCs w:val="22"/>
        </w:rPr>
      </w:pPr>
      <w:hyperlink w:anchor="_Toc41635996" w:history="1">
        <w:r w:rsidR="00847E40" w:rsidRPr="0037633D">
          <w:rPr>
            <w:rStyle w:val="Hyperlink"/>
            <w:noProof/>
          </w:rPr>
          <w:t>Elektroniske tjenester</w:t>
        </w:r>
        <w:r w:rsidR="00847E40">
          <w:rPr>
            <w:noProof/>
          </w:rPr>
          <w:tab/>
        </w:r>
        <w:r w:rsidR="00847E40">
          <w:rPr>
            <w:noProof/>
          </w:rPr>
          <w:fldChar w:fldCharType="begin"/>
        </w:r>
        <w:r w:rsidR="00847E40">
          <w:rPr>
            <w:noProof/>
          </w:rPr>
          <w:instrText xml:space="preserve"> PAGEREF _Toc41635996 \h </w:instrText>
        </w:r>
        <w:r w:rsidR="00847E40">
          <w:rPr>
            <w:noProof/>
          </w:rPr>
        </w:r>
        <w:r w:rsidR="00847E40">
          <w:rPr>
            <w:noProof/>
          </w:rPr>
          <w:fldChar w:fldCharType="separate"/>
        </w:r>
        <w:r w:rsidR="00847E40">
          <w:rPr>
            <w:noProof/>
          </w:rPr>
          <w:t>52</w:t>
        </w:r>
        <w:r w:rsidR="00847E40">
          <w:rPr>
            <w:noProof/>
          </w:rPr>
          <w:fldChar w:fldCharType="end"/>
        </w:r>
      </w:hyperlink>
    </w:p>
    <w:p w14:paraId="5B8D4EC6" w14:textId="40EF960A" w:rsidR="00847E40" w:rsidRDefault="007B1C94">
      <w:pPr>
        <w:pStyle w:val="TOC2"/>
        <w:rPr>
          <w:rFonts w:eastAsiaTheme="minorEastAsia"/>
          <w:smallCaps w:val="0"/>
          <w:sz w:val="22"/>
        </w:rPr>
      </w:pPr>
      <w:hyperlink w:anchor="_Toc41635997" w:history="1">
        <w:r w:rsidR="00847E40" w:rsidRPr="0037633D">
          <w:rPr>
            <w:rStyle w:val="Hyperlink"/>
          </w:rPr>
          <w:t>Tilgjengelighet for Elektroniske Tjenester</w:t>
        </w:r>
        <w:r w:rsidR="00847E40">
          <w:tab/>
        </w:r>
        <w:r w:rsidR="00847E40">
          <w:fldChar w:fldCharType="begin"/>
        </w:r>
        <w:r w:rsidR="00847E40">
          <w:instrText xml:space="preserve"> PAGEREF _Toc41635997 \h </w:instrText>
        </w:r>
        <w:r w:rsidR="00847E40">
          <w:fldChar w:fldCharType="separate"/>
        </w:r>
        <w:r w:rsidR="00847E40">
          <w:t>52</w:t>
        </w:r>
        <w:r w:rsidR="00847E40">
          <w:fldChar w:fldCharType="end"/>
        </w:r>
      </w:hyperlink>
    </w:p>
    <w:p w14:paraId="5713E8CE" w14:textId="04D94D30" w:rsidR="00847E40" w:rsidRDefault="007B1C94">
      <w:pPr>
        <w:pStyle w:val="TOC2"/>
        <w:rPr>
          <w:rFonts w:eastAsiaTheme="minorEastAsia"/>
          <w:smallCaps w:val="0"/>
          <w:sz w:val="22"/>
        </w:rPr>
      </w:pPr>
      <w:hyperlink w:anchor="_Toc41635998" w:history="1">
        <w:r w:rsidR="00847E40" w:rsidRPr="0037633D">
          <w:rPr>
            <w:rStyle w:val="Hyperlink"/>
          </w:rPr>
          <w:t>Innkjøpsregler for Elektroniske Tjenester</w:t>
        </w:r>
        <w:r w:rsidR="00847E40">
          <w:tab/>
        </w:r>
        <w:r w:rsidR="00847E40">
          <w:fldChar w:fldCharType="begin"/>
        </w:r>
        <w:r w:rsidR="00847E40">
          <w:instrText xml:space="preserve"> PAGEREF _Toc41635998 \h </w:instrText>
        </w:r>
        <w:r w:rsidR="00847E40">
          <w:fldChar w:fldCharType="separate"/>
        </w:r>
        <w:r w:rsidR="00847E40">
          <w:t>52</w:t>
        </w:r>
        <w:r w:rsidR="00847E40">
          <w:fldChar w:fldCharType="end"/>
        </w:r>
      </w:hyperlink>
    </w:p>
    <w:p w14:paraId="31D70FBD" w14:textId="7ABF8C8B" w:rsidR="00847E40" w:rsidRDefault="007B1C94">
      <w:pPr>
        <w:pStyle w:val="TOC2"/>
        <w:rPr>
          <w:rFonts w:eastAsiaTheme="minorEastAsia"/>
          <w:smallCaps w:val="0"/>
          <w:sz w:val="22"/>
        </w:rPr>
      </w:pPr>
      <w:hyperlink w:anchor="_Toc41635999" w:history="1">
        <w:r w:rsidR="00847E40" w:rsidRPr="0037633D">
          <w:rPr>
            <w:rStyle w:val="Hyperlink"/>
          </w:rPr>
          <w:t>Fornyelse av Elektroniske Tjenester</w:t>
        </w:r>
        <w:r w:rsidR="00847E40">
          <w:tab/>
        </w:r>
        <w:r w:rsidR="00847E40">
          <w:fldChar w:fldCharType="begin"/>
        </w:r>
        <w:r w:rsidR="00847E40">
          <w:instrText xml:space="preserve"> PAGEREF _Toc41635999 \h </w:instrText>
        </w:r>
        <w:r w:rsidR="00847E40">
          <w:fldChar w:fldCharType="separate"/>
        </w:r>
        <w:r w:rsidR="00847E40">
          <w:t>52</w:t>
        </w:r>
        <w:r w:rsidR="00847E40">
          <w:fldChar w:fldCharType="end"/>
        </w:r>
      </w:hyperlink>
    </w:p>
    <w:p w14:paraId="22838487" w14:textId="54EC56B8" w:rsidR="00847E40" w:rsidRDefault="007B1C94">
      <w:pPr>
        <w:pStyle w:val="TOC2"/>
        <w:rPr>
          <w:rFonts w:eastAsiaTheme="minorEastAsia"/>
          <w:smallCaps w:val="0"/>
          <w:sz w:val="22"/>
        </w:rPr>
      </w:pPr>
      <w:hyperlink w:anchor="_Toc41636000" w:history="1">
        <w:r w:rsidR="00847E40" w:rsidRPr="0037633D">
          <w:rPr>
            <w:rStyle w:val="Hyperlink"/>
          </w:rPr>
          <w:t>Microsoft Azure-tjenester</w:t>
        </w:r>
        <w:r w:rsidR="00847E40">
          <w:tab/>
        </w:r>
        <w:r w:rsidR="00847E40">
          <w:fldChar w:fldCharType="begin"/>
        </w:r>
        <w:r w:rsidR="00847E40">
          <w:instrText xml:space="preserve"> PAGEREF _Toc41636000 \h </w:instrText>
        </w:r>
        <w:r w:rsidR="00847E40">
          <w:fldChar w:fldCharType="separate"/>
        </w:r>
        <w:r w:rsidR="00847E40">
          <w:t>52</w:t>
        </w:r>
        <w:r w:rsidR="00847E40">
          <w:fldChar w:fldCharType="end"/>
        </w:r>
      </w:hyperlink>
    </w:p>
    <w:p w14:paraId="2A7FF1BB" w14:textId="334824C3" w:rsidR="00847E40" w:rsidRDefault="007B1C94">
      <w:pPr>
        <w:pStyle w:val="TOC3"/>
        <w:rPr>
          <w:rFonts w:eastAsiaTheme="minorEastAsia"/>
          <w:smallCaps w:val="0"/>
          <w:sz w:val="22"/>
        </w:rPr>
      </w:pPr>
      <w:hyperlink w:anchor="_Toc41636001" w:history="1">
        <w:r w:rsidR="00847E40" w:rsidRPr="0037633D">
          <w:rPr>
            <w:rStyle w:val="Hyperlink"/>
          </w:rPr>
          <w:t>Microsoft Azure-tjenester</w:t>
        </w:r>
        <w:r w:rsidR="00847E40">
          <w:tab/>
        </w:r>
        <w:r w:rsidR="00847E40">
          <w:fldChar w:fldCharType="begin"/>
        </w:r>
        <w:r w:rsidR="00847E40">
          <w:instrText xml:space="preserve"> PAGEREF _Toc41636001 \h </w:instrText>
        </w:r>
        <w:r w:rsidR="00847E40">
          <w:fldChar w:fldCharType="separate"/>
        </w:r>
        <w:r w:rsidR="00847E40">
          <w:t>56</w:t>
        </w:r>
        <w:r w:rsidR="00847E40">
          <w:fldChar w:fldCharType="end"/>
        </w:r>
      </w:hyperlink>
    </w:p>
    <w:p w14:paraId="09695FBD" w14:textId="396DB010" w:rsidR="00847E40" w:rsidRDefault="007B1C94">
      <w:pPr>
        <w:pStyle w:val="TOC3"/>
        <w:rPr>
          <w:rFonts w:eastAsiaTheme="minorEastAsia"/>
          <w:smallCaps w:val="0"/>
          <w:sz w:val="22"/>
        </w:rPr>
      </w:pPr>
      <w:hyperlink w:anchor="_Toc41636002" w:history="1">
        <w:r w:rsidR="00847E40" w:rsidRPr="0037633D">
          <w:rPr>
            <w:rStyle w:val="Hyperlink"/>
          </w:rPr>
          <w:t>Microsoft Azure Infrastructure Plans</w:t>
        </w:r>
        <w:r w:rsidR="00847E40">
          <w:tab/>
        </w:r>
        <w:r w:rsidR="00847E40">
          <w:fldChar w:fldCharType="begin"/>
        </w:r>
        <w:r w:rsidR="00847E40">
          <w:instrText xml:space="preserve"> PAGEREF _Toc41636002 \h </w:instrText>
        </w:r>
        <w:r w:rsidR="00847E40">
          <w:fldChar w:fldCharType="separate"/>
        </w:r>
        <w:r w:rsidR="00847E40">
          <w:t>56</w:t>
        </w:r>
        <w:r w:rsidR="00847E40">
          <w:fldChar w:fldCharType="end"/>
        </w:r>
      </w:hyperlink>
    </w:p>
    <w:p w14:paraId="2A8A901B" w14:textId="200E97A6" w:rsidR="00847E40" w:rsidRDefault="007B1C94">
      <w:pPr>
        <w:pStyle w:val="TOC3"/>
        <w:rPr>
          <w:rFonts w:eastAsiaTheme="minorEastAsia"/>
          <w:smallCaps w:val="0"/>
          <w:sz w:val="22"/>
        </w:rPr>
      </w:pPr>
      <w:hyperlink w:anchor="_Toc41636003" w:history="1">
        <w:r w:rsidR="00847E40" w:rsidRPr="0037633D">
          <w:rPr>
            <w:rStyle w:val="Hyperlink"/>
          </w:rPr>
          <w:t>Microsoft Azure Support Plans</w:t>
        </w:r>
        <w:r w:rsidR="00847E40">
          <w:tab/>
        </w:r>
        <w:r w:rsidR="00847E40">
          <w:fldChar w:fldCharType="begin"/>
        </w:r>
        <w:r w:rsidR="00847E40">
          <w:instrText xml:space="preserve"> PAGEREF _Toc41636003 \h </w:instrText>
        </w:r>
        <w:r w:rsidR="00847E40">
          <w:fldChar w:fldCharType="separate"/>
        </w:r>
        <w:r w:rsidR="00847E40">
          <w:t>57</w:t>
        </w:r>
        <w:r w:rsidR="00847E40">
          <w:fldChar w:fldCharType="end"/>
        </w:r>
      </w:hyperlink>
    </w:p>
    <w:p w14:paraId="20C7295D" w14:textId="2CE66E76" w:rsidR="00847E40" w:rsidRDefault="007B1C94">
      <w:pPr>
        <w:pStyle w:val="TOC3"/>
        <w:rPr>
          <w:rFonts w:eastAsiaTheme="minorEastAsia"/>
          <w:smallCaps w:val="0"/>
          <w:sz w:val="22"/>
        </w:rPr>
      </w:pPr>
      <w:hyperlink w:anchor="_Toc41636004" w:history="1">
        <w:r w:rsidR="00847E40" w:rsidRPr="0037633D">
          <w:rPr>
            <w:rStyle w:val="Hyperlink"/>
          </w:rPr>
          <w:t>Microsoft Azure User Plans</w:t>
        </w:r>
        <w:r w:rsidR="00847E40">
          <w:tab/>
        </w:r>
        <w:r w:rsidR="00847E40">
          <w:fldChar w:fldCharType="begin"/>
        </w:r>
        <w:r w:rsidR="00847E40">
          <w:instrText xml:space="preserve"> PAGEREF _Toc41636004 \h </w:instrText>
        </w:r>
        <w:r w:rsidR="00847E40">
          <w:fldChar w:fldCharType="separate"/>
        </w:r>
        <w:r w:rsidR="00847E40">
          <w:t>57</w:t>
        </w:r>
        <w:r w:rsidR="00847E40">
          <w:fldChar w:fldCharType="end"/>
        </w:r>
      </w:hyperlink>
    </w:p>
    <w:p w14:paraId="138A8830" w14:textId="39D7E48B" w:rsidR="00847E40" w:rsidRDefault="007B1C94">
      <w:pPr>
        <w:pStyle w:val="TOC2"/>
        <w:rPr>
          <w:rFonts w:eastAsiaTheme="minorEastAsia"/>
          <w:smallCaps w:val="0"/>
          <w:sz w:val="22"/>
        </w:rPr>
      </w:pPr>
      <w:hyperlink w:anchor="_Toc41636005" w:history="1">
        <w:r w:rsidR="00847E40" w:rsidRPr="0037633D">
          <w:rPr>
            <w:rStyle w:val="Hyperlink"/>
          </w:rPr>
          <w:t>Microsoft 365</w:t>
        </w:r>
        <w:r w:rsidR="00847E40">
          <w:tab/>
        </w:r>
        <w:r w:rsidR="00847E40">
          <w:fldChar w:fldCharType="begin"/>
        </w:r>
        <w:r w:rsidR="00847E40">
          <w:instrText xml:space="preserve"> PAGEREF _Toc41636005 \h </w:instrText>
        </w:r>
        <w:r w:rsidR="00847E40">
          <w:fldChar w:fldCharType="separate"/>
        </w:r>
        <w:r w:rsidR="00847E40">
          <w:t>58</w:t>
        </w:r>
        <w:r w:rsidR="00847E40">
          <w:fldChar w:fldCharType="end"/>
        </w:r>
      </w:hyperlink>
    </w:p>
    <w:p w14:paraId="44976424" w14:textId="232D13D7" w:rsidR="00847E40" w:rsidRDefault="007B1C94">
      <w:pPr>
        <w:pStyle w:val="TOC2"/>
        <w:rPr>
          <w:rFonts w:eastAsiaTheme="minorEastAsia"/>
          <w:smallCaps w:val="0"/>
          <w:sz w:val="22"/>
        </w:rPr>
      </w:pPr>
      <w:hyperlink w:anchor="_Toc41636006" w:history="1">
        <w:r w:rsidR="00847E40" w:rsidRPr="0037633D">
          <w:rPr>
            <w:rStyle w:val="Hyperlink"/>
          </w:rPr>
          <w:t>Enterprise Mobility + Security</w:t>
        </w:r>
        <w:r w:rsidR="00847E40">
          <w:tab/>
        </w:r>
        <w:r w:rsidR="00847E40">
          <w:fldChar w:fldCharType="begin"/>
        </w:r>
        <w:r w:rsidR="00847E40">
          <w:instrText xml:space="preserve"> PAGEREF _Toc41636006 \h </w:instrText>
        </w:r>
        <w:r w:rsidR="00847E40">
          <w:fldChar w:fldCharType="separate"/>
        </w:r>
        <w:r w:rsidR="00847E40">
          <w:t>61</w:t>
        </w:r>
        <w:r w:rsidR="00847E40">
          <w:fldChar w:fldCharType="end"/>
        </w:r>
      </w:hyperlink>
    </w:p>
    <w:p w14:paraId="7EE99696" w14:textId="247C127C" w:rsidR="00847E40" w:rsidRDefault="007B1C94">
      <w:pPr>
        <w:pStyle w:val="TOC2"/>
        <w:rPr>
          <w:rFonts w:eastAsiaTheme="minorEastAsia"/>
          <w:smallCaps w:val="0"/>
          <w:sz w:val="22"/>
        </w:rPr>
      </w:pPr>
      <w:hyperlink w:anchor="_Toc41636007" w:history="1">
        <w:r w:rsidR="00847E40" w:rsidRPr="0037633D">
          <w:rPr>
            <w:rStyle w:val="Hyperlink"/>
          </w:rPr>
          <w:t>Server-abonnementer for Azure</w:t>
        </w:r>
        <w:r w:rsidR="00847E40">
          <w:tab/>
        </w:r>
        <w:r w:rsidR="00847E40">
          <w:fldChar w:fldCharType="begin"/>
        </w:r>
        <w:r w:rsidR="00847E40">
          <w:instrText xml:space="preserve"> PAGEREF _Toc41636007 \h </w:instrText>
        </w:r>
        <w:r w:rsidR="00847E40">
          <w:fldChar w:fldCharType="separate"/>
        </w:r>
        <w:r w:rsidR="00847E40">
          <w:t>61</w:t>
        </w:r>
        <w:r w:rsidR="00847E40">
          <w:fldChar w:fldCharType="end"/>
        </w:r>
      </w:hyperlink>
    </w:p>
    <w:p w14:paraId="6242ECB4" w14:textId="4F8F655E" w:rsidR="00847E40" w:rsidRDefault="007B1C94">
      <w:pPr>
        <w:pStyle w:val="TOC2"/>
        <w:rPr>
          <w:rFonts w:eastAsiaTheme="minorEastAsia"/>
          <w:smallCaps w:val="0"/>
          <w:sz w:val="22"/>
        </w:rPr>
      </w:pPr>
      <w:hyperlink w:anchor="_Toc41636008" w:history="1">
        <w:r w:rsidR="00847E40" w:rsidRPr="0037633D">
          <w:rPr>
            <w:rStyle w:val="Hyperlink"/>
          </w:rPr>
          <w:t>Microsoft Dynamics 365-tjenester</w:t>
        </w:r>
        <w:r w:rsidR="00847E40">
          <w:tab/>
        </w:r>
        <w:r w:rsidR="00847E40">
          <w:fldChar w:fldCharType="begin"/>
        </w:r>
        <w:r w:rsidR="00847E40">
          <w:instrText xml:space="preserve"> PAGEREF _Toc41636008 \h </w:instrText>
        </w:r>
        <w:r w:rsidR="00847E40">
          <w:fldChar w:fldCharType="separate"/>
        </w:r>
        <w:r w:rsidR="00847E40">
          <w:t>63</w:t>
        </w:r>
        <w:r w:rsidR="00847E40">
          <w:fldChar w:fldCharType="end"/>
        </w:r>
      </w:hyperlink>
    </w:p>
    <w:p w14:paraId="3C7FAB1A" w14:textId="25484430" w:rsidR="00847E40" w:rsidRDefault="007B1C94">
      <w:pPr>
        <w:pStyle w:val="TOC2"/>
        <w:rPr>
          <w:rFonts w:eastAsiaTheme="minorEastAsia"/>
          <w:smallCaps w:val="0"/>
          <w:sz w:val="22"/>
        </w:rPr>
      </w:pPr>
      <w:hyperlink w:anchor="_Toc41636009" w:history="1">
        <w:r w:rsidR="00847E40" w:rsidRPr="0037633D">
          <w:rPr>
            <w:rStyle w:val="Hyperlink"/>
          </w:rPr>
          <w:t>Office 365-tjenester</w:t>
        </w:r>
        <w:r w:rsidR="00847E40">
          <w:tab/>
        </w:r>
        <w:r w:rsidR="00847E40">
          <w:fldChar w:fldCharType="begin"/>
        </w:r>
        <w:r w:rsidR="00847E40">
          <w:instrText xml:space="preserve"> PAGEREF _Toc41636009 \h </w:instrText>
        </w:r>
        <w:r w:rsidR="00847E40">
          <w:fldChar w:fldCharType="separate"/>
        </w:r>
        <w:r w:rsidR="00847E40">
          <w:t>67</w:t>
        </w:r>
        <w:r w:rsidR="00847E40">
          <w:fldChar w:fldCharType="end"/>
        </w:r>
      </w:hyperlink>
    </w:p>
    <w:p w14:paraId="08D3EC00" w14:textId="2D4DD3D2" w:rsidR="00847E40" w:rsidRDefault="007B1C94">
      <w:pPr>
        <w:pStyle w:val="TOC3"/>
        <w:rPr>
          <w:rFonts w:eastAsiaTheme="minorEastAsia"/>
          <w:smallCaps w:val="0"/>
          <w:sz w:val="22"/>
        </w:rPr>
      </w:pPr>
      <w:hyperlink w:anchor="_Toc41636010" w:history="1">
        <w:r w:rsidR="00847E40" w:rsidRPr="0037633D">
          <w:rPr>
            <w:rStyle w:val="Hyperlink"/>
          </w:rPr>
          <w:t>Microsoft 365 programmer</w:t>
        </w:r>
        <w:r w:rsidR="00847E40">
          <w:tab/>
        </w:r>
        <w:r w:rsidR="00847E40">
          <w:fldChar w:fldCharType="begin"/>
        </w:r>
        <w:r w:rsidR="00847E40">
          <w:instrText xml:space="preserve"> PAGEREF _Toc41636010 \h </w:instrText>
        </w:r>
        <w:r w:rsidR="00847E40">
          <w:fldChar w:fldCharType="separate"/>
        </w:r>
        <w:r w:rsidR="00847E40">
          <w:t>67</w:t>
        </w:r>
        <w:r w:rsidR="00847E40">
          <w:fldChar w:fldCharType="end"/>
        </w:r>
      </w:hyperlink>
    </w:p>
    <w:p w14:paraId="45117086" w14:textId="1DCEC3D7" w:rsidR="00847E40" w:rsidRDefault="007B1C94">
      <w:pPr>
        <w:pStyle w:val="TOC3"/>
        <w:rPr>
          <w:rFonts w:eastAsiaTheme="minorEastAsia"/>
          <w:smallCaps w:val="0"/>
          <w:sz w:val="22"/>
        </w:rPr>
      </w:pPr>
      <w:hyperlink w:anchor="_Toc41636011" w:history="1">
        <w:r w:rsidR="00847E40" w:rsidRPr="0037633D">
          <w:rPr>
            <w:rStyle w:val="Hyperlink"/>
          </w:rPr>
          <w:t>Office 365-pakker</w:t>
        </w:r>
        <w:r w:rsidR="00847E40">
          <w:tab/>
        </w:r>
        <w:r w:rsidR="00847E40">
          <w:fldChar w:fldCharType="begin"/>
        </w:r>
        <w:r w:rsidR="00847E40">
          <w:instrText xml:space="preserve"> PAGEREF _Toc41636011 \h </w:instrText>
        </w:r>
        <w:r w:rsidR="00847E40">
          <w:fldChar w:fldCharType="separate"/>
        </w:r>
        <w:r w:rsidR="00847E40">
          <w:t>68</w:t>
        </w:r>
        <w:r w:rsidR="00847E40">
          <w:fldChar w:fldCharType="end"/>
        </w:r>
      </w:hyperlink>
    </w:p>
    <w:p w14:paraId="4916AB2E" w14:textId="0A29A431" w:rsidR="00847E40" w:rsidRDefault="007B1C94">
      <w:pPr>
        <w:pStyle w:val="TOC3"/>
        <w:rPr>
          <w:rFonts w:eastAsiaTheme="minorEastAsia"/>
          <w:smallCaps w:val="0"/>
          <w:sz w:val="22"/>
        </w:rPr>
      </w:pPr>
      <w:hyperlink w:anchor="_Toc41636012" w:history="1">
        <w:r w:rsidR="00847E40" w:rsidRPr="0037633D">
          <w:rPr>
            <w:rStyle w:val="Hyperlink"/>
          </w:rPr>
          <w:t>Lydtjenester</w:t>
        </w:r>
        <w:r w:rsidR="00847E40">
          <w:tab/>
        </w:r>
        <w:r w:rsidR="00847E40">
          <w:fldChar w:fldCharType="begin"/>
        </w:r>
        <w:r w:rsidR="00847E40">
          <w:instrText xml:space="preserve"> PAGEREF _Toc41636012 \h </w:instrText>
        </w:r>
        <w:r w:rsidR="00847E40">
          <w:fldChar w:fldCharType="separate"/>
        </w:r>
        <w:r w:rsidR="00847E40">
          <w:t>69</w:t>
        </w:r>
        <w:r w:rsidR="00847E40">
          <w:fldChar w:fldCharType="end"/>
        </w:r>
      </w:hyperlink>
    </w:p>
    <w:p w14:paraId="05B1F023" w14:textId="2802ECDD" w:rsidR="00847E40" w:rsidRDefault="007B1C94">
      <w:pPr>
        <w:pStyle w:val="TOC3"/>
        <w:rPr>
          <w:rFonts w:eastAsiaTheme="minorEastAsia"/>
          <w:smallCaps w:val="0"/>
          <w:sz w:val="22"/>
        </w:rPr>
      </w:pPr>
      <w:hyperlink w:anchor="_Toc41636013" w:history="1">
        <w:r w:rsidR="00847E40" w:rsidRPr="0037633D">
          <w:rPr>
            <w:rStyle w:val="Hyperlink"/>
          </w:rPr>
          <w:t>Exchange Online</w:t>
        </w:r>
        <w:r w:rsidR="00847E40">
          <w:tab/>
        </w:r>
        <w:r w:rsidR="00847E40">
          <w:fldChar w:fldCharType="begin"/>
        </w:r>
        <w:r w:rsidR="00847E40">
          <w:instrText xml:space="preserve"> PAGEREF _Toc41636013 \h </w:instrText>
        </w:r>
        <w:r w:rsidR="00847E40">
          <w:fldChar w:fldCharType="separate"/>
        </w:r>
        <w:r w:rsidR="00847E40">
          <w:t>70</w:t>
        </w:r>
        <w:r w:rsidR="00847E40">
          <w:fldChar w:fldCharType="end"/>
        </w:r>
      </w:hyperlink>
    </w:p>
    <w:p w14:paraId="16561BD3" w14:textId="031695DA" w:rsidR="00847E40" w:rsidRDefault="007B1C94">
      <w:pPr>
        <w:pStyle w:val="TOC3"/>
        <w:rPr>
          <w:rFonts w:eastAsiaTheme="minorEastAsia"/>
          <w:smallCaps w:val="0"/>
          <w:sz w:val="22"/>
        </w:rPr>
      </w:pPr>
      <w:hyperlink w:anchor="_Toc41636014" w:history="1">
        <w:r w:rsidR="00847E40" w:rsidRPr="0037633D">
          <w:rPr>
            <w:rStyle w:val="Hyperlink"/>
          </w:rPr>
          <w:t>Microsoft Stream</w:t>
        </w:r>
        <w:r w:rsidR="00847E40">
          <w:tab/>
        </w:r>
        <w:r w:rsidR="00847E40">
          <w:fldChar w:fldCharType="begin"/>
        </w:r>
        <w:r w:rsidR="00847E40">
          <w:instrText xml:space="preserve"> PAGEREF _Toc41636014 \h </w:instrText>
        </w:r>
        <w:r w:rsidR="00847E40">
          <w:fldChar w:fldCharType="separate"/>
        </w:r>
        <w:r w:rsidR="00847E40">
          <w:t>71</w:t>
        </w:r>
        <w:r w:rsidR="00847E40">
          <w:fldChar w:fldCharType="end"/>
        </w:r>
      </w:hyperlink>
    </w:p>
    <w:p w14:paraId="00762E78" w14:textId="4426A99C" w:rsidR="00847E40" w:rsidRDefault="007B1C94">
      <w:pPr>
        <w:pStyle w:val="TOC3"/>
        <w:rPr>
          <w:rFonts w:eastAsiaTheme="minorEastAsia"/>
          <w:smallCaps w:val="0"/>
          <w:sz w:val="22"/>
        </w:rPr>
      </w:pPr>
      <w:hyperlink w:anchor="_Toc41636015" w:history="1">
        <w:r w:rsidR="00847E40" w:rsidRPr="0037633D">
          <w:rPr>
            <w:rStyle w:val="Hyperlink"/>
          </w:rPr>
          <w:t>OneDrive for Business</w:t>
        </w:r>
        <w:r w:rsidR="00847E40">
          <w:tab/>
        </w:r>
        <w:r w:rsidR="00847E40">
          <w:fldChar w:fldCharType="begin"/>
        </w:r>
        <w:r w:rsidR="00847E40">
          <w:instrText xml:space="preserve"> PAGEREF _Toc41636015 \h </w:instrText>
        </w:r>
        <w:r w:rsidR="00847E40">
          <w:fldChar w:fldCharType="separate"/>
        </w:r>
        <w:r w:rsidR="00847E40">
          <w:t>71</w:t>
        </w:r>
        <w:r w:rsidR="00847E40">
          <w:fldChar w:fldCharType="end"/>
        </w:r>
      </w:hyperlink>
    </w:p>
    <w:p w14:paraId="50E169A4" w14:textId="4A447753" w:rsidR="00847E40" w:rsidRDefault="007B1C94">
      <w:pPr>
        <w:pStyle w:val="TOC3"/>
        <w:rPr>
          <w:rFonts w:eastAsiaTheme="minorEastAsia"/>
          <w:smallCaps w:val="0"/>
          <w:sz w:val="22"/>
        </w:rPr>
      </w:pPr>
      <w:hyperlink w:anchor="_Toc41636016" w:history="1">
        <w:r w:rsidR="00847E40" w:rsidRPr="0037633D">
          <w:rPr>
            <w:rStyle w:val="Hyperlink"/>
          </w:rPr>
          <w:t>Project</w:t>
        </w:r>
        <w:r w:rsidR="00847E40">
          <w:tab/>
        </w:r>
        <w:r w:rsidR="00847E40">
          <w:fldChar w:fldCharType="begin"/>
        </w:r>
        <w:r w:rsidR="00847E40">
          <w:instrText xml:space="preserve"> PAGEREF _Toc41636016 \h </w:instrText>
        </w:r>
        <w:r w:rsidR="00847E40">
          <w:fldChar w:fldCharType="separate"/>
        </w:r>
        <w:r w:rsidR="00847E40">
          <w:t>71</w:t>
        </w:r>
        <w:r w:rsidR="00847E40">
          <w:fldChar w:fldCharType="end"/>
        </w:r>
      </w:hyperlink>
    </w:p>
    <w:p w14:paraId="729E8D52" w14:textId="56A68AF4" w:rsidR="00847E40" w:rsidRDefault="007B1C94">
      <w:pPr>
        <w:pStyle w:val="TOC3"/>
        <w:rPr>
          <w:rFonts w:eastAsiaTheme="minorEastAsia"/>
          <w:smallCaps w:val="0"/>
          <w:sz w:val="22"/>
        </w:rPr>
      </w:pPr>
      <w:hyperlink w:anchor="_Toc41636017" w:history="1">
        <w:r w:rsidR="00847E40" w:rsidRPr="0037633D">
          <w:rPr>
            <w:rStyle w:val="Hyperlink"/>
          </w:rPr>
          <w:t>SharePoint Online</w:t>
        </w:r>
        <w:r w:rsidR="00847E40">
          <w:tab/>
        </w:r>
        <w:r w:rsidR="00847E40">
          <w:fldChar w:fldCharType="begin"/>
        </w:r>
        <w:r w:rsidR="00847E40">
          <w:instrText xml:space="preserve"> PAGEREF _Toc41636017 \h </w:instrText>
        </w:r>
        <w:r w:rsidR="00847E40">
          <w:fldChar w:fldCharType="separate"/>
        </w:r>
        <w:r w:rsidR="00847E40">
          <w:t>72</w:t>
        </w:r>
        <w:r w:rsidR="00847E40">
          <w:fldChar w:fldCharType="end"/>
        </w:r>
      </w:hyperlink>
    </w:p>
    <w:p w14:paraId="47A078CD" w14:textId="4CF4242F" w:rsidR="00847E40" w:rsidRDefault="007B1C94">
      <w:pPr>
        <w:pStyle w:val="TOC3"/>
        <w:rPr>
          <w:rFonts w:eastAsiaTheme="minorEastAsia"/>
          <w:smallCaps w:val="0"/>
          <w:sz w:val="22"/>
        </w:rPr>
      </w:pPr>
      <w:hyperlink w:anchor="_Toc41636018" w:history="1">
        <w:r w:rsidR="00847E40" w:rsidRPr="0037633D">
          <w:rPr>
            <w:rStyle w:val="Hyperlink"/>
          </w:rPr>
          <w:t>Visio</w:t>
        </w:r>
        <w:r w:rsidR="00847E40">
          <w:tab/>
        </w:r>
        <w:r w:rsidR="00847E40">
          <w:fldChar w:fldCharType="begin"/>
        </w:r>
        <w:r w:rsidR="00847E40">
          <w:instrText xml:space="preserve"> PAGEREF _Toc41636018 \h </w:instrText>
        </w:r>
        <w:r w:rsidR="00847E40">
          <w:fldChar w:fldCharType="separate"/>
        </w:r>
        <w:r w:rsidR="00847E40">
          <w:t>72</w:t>
        </w:r>
        <w:r w:rsidR="00847E40">
          <w:fldChar w:fldCharType="end"/>
        </w:r>
      </w:hyperlink>
    </w:p>
    <w:p w14:paraId="72472D9B" w14:textId="3080C46A" w:rsidR="00847E40" w:rsidRDefault="007B1C94">
      <w:pPr>
        <w:pStyle w:val="TOC3"/>
        <w:rPr>
          <w:rFonts w:eastAsiaTheme="minorEastAsia"/>
          <w:smallCaps w:val="0"/>
          <w:sz w:val="22"/>
        </w:rPr>
      </w:pPr>
      <w:hyperlink w:anchor="_Toc41636019" w:history="1">
        <w:r w:rsidR="00847E40" w:rsidRPr="0037633D">
          <w:rPr>
            <w:rStyle w:val="Hyperlink"/>
          </w:rPr>
          <w:t>Workplace Analytics</w:t>
        </w:r>
        <w:r w:rsidR="00847E40">
          <w:tab/>
        </w:r>
        <w:r w:rsidR="00847E40">
          <w:fldChar w:fldCharType="begin"/>
        </w:r>
        <w:r w:rsidR="00847E40">
          <w:instrText xml:space="preserve"> PAGEREF _Toc41636019 \h </w:instrText>
        </w:r>
        <w:r w:rsidR="00847E40">
          <w:fldChar w:fldCharType="separate"/>
        </w:r>
        <w:r w:rsidR="00847E40">
          <w:t>73</w:t>
        </w:r>
        <w:r w:rsidR="00847E40">
          <w:fldChar w:fldCharType="end"/>
        </w:r>
      </w:hyperlink>
    </w:p>
    <w:p w14:paraId="2FAD8B0C" w14:textId="0601B698" w:rsidR="00847E40" w:rsidRDefault="007B1C94">
      <w:pPr>
        <w:pStyle w:val="TOC2"/>
        <w:rPr>
          <w:rFonts w:eastAsiaTheme="minorEastAsia"/>
          <w:smallCaps w:val="0"/>
          <w:sz w:val="22"/>
        </w:rPr>
      </w:pPr>
      <w:hyperlink w:anchor="_Toc41636020" w:history="1">
        <w:r w:rsidR="00847E40" w:rsidRPr="0037633D">
          <w:rPr>
            <w:rStyle w:val="Hyperlink"/>
          </w:rPr>
          <w:t>Andre Online Services</w:t>
        </w:r>
        <w:r w:rsidR="00847E40">
          <w:tab/>
        </w:r>
        <w:r w:rsidR="00847E40">
          <w:fldChar w:fldCharType="begin"/>
        </w:r>
        <w:r w:rsidR="00847E40">
          <w:instrText xml:space="preserve"> PAGEREF _Toc41636020 \h </w:instrText>
        </w:r>
        <w:r w:rsidR="00847E40">
          <w:fldChar w:fldCharType="separate"/>
        </w:r>
        <w:r w:rsidR="00847E40">
          <w:t>73</w:t>
        </w:r>
        <w:r w:rsidR="00847E40">
          <w:fldChar w:fldCharType="end"/>
        </w:r>
      </w:hyperlink>
    </w:p>
    <w:p w14:paraId="2FBC0907" w14:textId="6C1AB2FD" w:rsidR="00847E40" w:rsidRDefault="007B1C94">
      <w:pPr>
        <w:pStyle w:val="TOC3"/>
        <w:rPr>
          <w:rFonts w:eastAsiaTheme="minorEastAsia"/>
          <w:smallCaps w:val="0"/>
          <w:sz w:val="22"/>
        </w:rPr>
      </w:pPr>
      <w:hyperlink w:anchor="_Toc41636021" w:history="1">
        <w:r w:rsidR="00847E40" w:rsidRPr="0037633D">
          <w:rPr>
            <w:rStyle w:val="Hyperlink"/>
          </w:rPr>
          <w:t>Bing Maps</w:t>
        </w:r>
        <w:r w:rsidR="00847E40">
          <w:tab/>
        </w:r>
        <w:r w:rsidR="00847E40">
          <w:fldChar w:fldCharType="begin"/>
        </w:r>
        <w:r w:rsidR="00847E40">
          <w:instrText xml:space="preserve"> PAGEREF _Toc41636021 \h </w:instrText>
        </w:r>
        <w:r w:rsidR="00847E40">
          <w:fldChar w:fldCharType="separate"/>
        </w:r>
        <w:r w:rsidR="00847E40">
          <w:t>73</w:t>
        </w:r>
        <w:r w:rsidR="00847E40">
          <w:fldChar w:fldCharType="end"/>
        </w:r>
      </w:hyperlink>
    </w:p>
    <w:p w14:paraId="5BB317D3" w14:textId="48B4440D" w:rsidR="00847E40" w:rsidRDefault="007B1C94">
      <w:pPr>
        <w:pStyle w:val="TOC3"/>
        <w:rPr>
          <w:rFonts w:eastAsiaTheme="minorEastAsia"/>
          <w:smallCaps w:val="0"/>
          <w:sz w:val="22"/>
        </w:rPr>
      </w:pPr>
      <w:hyperlink w:anchor="_Toc41636022" w:history="1">
        <w:r w:rsidR="00847E40" w:rsidRPr="0037633D">
          <w:rPr>
            <w:rStyle w:val="Hyperlink"/>
          </w:rPr>
          <w:t>Microsoft Power Platform</w:t>
        </w:r>
        <w:r w:rsidR="00847E40">
          <w:tab/>
        </w:r>
        <w:r w:rsidR="00847E40">
          <w:fldChar w:fldCharType="begin"/>
        </w:r>
        <w:r w:rsidR="00847E40">
          <w:instrText xml:space="preserve"> PAGEREF _Toc41636022 \h </w:instrText>
        </w:r>
        <w:r w:rsidR="00847E40">
          <w:fldChar w:fldCharType="separate"/>
        </w:r>
        <w:r w:rsidR="00847E40">
          <w:t>74</w:t>
        </w:r>
        <w:r w:rsidR="00847E40">
          <w:fldChar w:fldCharType="end"/>
        </w:r>
      </w:hyperlink>
    </w:p>
    <w:p w14:paraId="00A5E208" w14:textId="297424CD" w:rsidR="00847E40" w:rsidRDefault="007B1C94">
      <w:pPr>
        <w:pStyle w:val="TOC3"/>
        <w:rPr>
          <w:rFonts w:eastAsiaTheme="minorEastAsia"/>
          <w:smallCaps w:val="0"/>
          <w:sz w:val="22"/>
        </w:rPr>
      </w:pPr>
      <w:hyperlink w:anchor="_Toc41636023" w:history="1">
        <w:r w:rsidR="00847E40" w:rsidRPr="0037633D">
          <w:rPr>
            <w:rStyle w:val="Hyperlink"/>
          </w:rPr>
          <w:t>GitHub-tilbud</w:t>
        </w:r>
        <w:r w:rsidR="00847E40">
          <w:tab/>
        </w:r>
        <w:r w:rsidR="00847E40">
          <w:fldChar w:fldCharType="begin"/>
        </w:r>
        <w:r w:rsidR="00847E40">
          <w:instrText xml:space="preserve"> PAGEREF _Toc41636023 \h </w:instrText>
        </w:r>
        <w:r w:rsidR="00847E40">
          <w:fldChar w:fldCharType="separate"/>
        </w:r>
        <w:r w:rsidR="00847E40">
          <w:t>75</w:t>
        </w:r>
        <w:r w:rsidR="00847E40">
          <w:fldChar w:fldCharType="end"/>
        </w:r>
      </w:hyperlink>
    </w:p>
    <w:p w14:paraId="76DD015A" w14:textId="0DE8F306" w:rsidR="00847E40" w:rsidRDefault="007B1C94">
      <w:pPr>
        <w:pStyle w:val="TOC3"/>
        <w:rPr>
          <w:rFonts w:eastAsiaTheme="minorEastAsia"/>
          <w:smallCaps w:val="0"/>
          <w:sz w:val="22"/>
        </w:rPr>
      </w:pPr>
      <w:hyperlink w:anchor="_Toc41636024" w:history="1">
        <w:r w:rsidR="00847E40" w:rsidRPr="0037633D">
          <w:rPr>
            <w:rStyle w:val="Hyperlink"/>
          </w:rPr>
          <w:t>Microsoft Defender Avansert trusselbeskyttelse for servere</w:t>
        </w:r>
        <w:r w:rsidR="00847E40">
          <w:tab/>
        </w:r>
        <w:r w:rsidR="00847E40">
          <w:fldChar w:fldCharType="begin"/>
        </w:r>
        <w:r w:rsidR="00847E40">
          <w:instrText xml:space="preserve"> PAGEREF _Toc41636024 \h </w:instrText>
        </w:r>
        <w:r w:rsidR="00847E40">
          <w:fldChar w:fldCharType="separate"/>
        </w:r>
        <w:r w:rsidR="00847E40">
          <w:t>76</w:t>
        </w:r>
        <w:r w:rsidR="00847E40">
          <w:fldChar w:fldCharType="end"/>
        </w:r>
      </w:hyperlink>
    </w:p>
    <w:p w14:paraId="1789DF99" w14:textId="47976508" w:rsidR="00847E40" w:rsidRDefault="007B1C94">
      <w:pPr>
        <w:pStyle w:val="TOC3"/>
        <w:rPr>
          <w:rFonts w:eastAsiaTheme="minorEastAsia"/>
          <w:smallCaps w:val="0"/>
          <w:sz w:val="22"/>
        </w:rPr>
      </w:pPr>
      <w:hyperlink w:anchor="_Toc41636025" w:history="1">
        <w:r w:rsidR="00847E40" w:rsidRPr="0037633D">
          <w:rPr>
            <w:rStyle w:val="Hyperlink"/>
          </w:rPr>
          <w:t>Microsoft Kaizala Pro:</w:t>
        </w:r>
        <w:r w:rsidR="00847E40">
          <w:tab/>
        </w:r>
        <w:r w:rsidR="00847E40">
          <w:fldChar w:fldCharType="begin"/>
        </w:r>
        <w:r w:rsidR="00847E40">
          <w:instrText xml:space="preserve"> PAGEREF _Toc41636025 \h </w:instrText>
        </w:r>
        <w:r w:rsidR="00847E40">
          <w:fldChar w:fldCharType="separate"/>
        </w:r>
        <w:r w:rsidR="00847E40">
          <w:t>76</w:t>
        </w:r>
        <w:r w:rsidR="00847E40">
          <w:fldChar w:fldCharType="end"/>
        </w:r>
      </w:hyperlink>
    </w:p>
    <w:p w14:paraId="1F53A004" w14:textId="234E7F4D" w:rsidR="00847E40" w:rsidRDefault="007B1C94">
      <w:pPr>
        <w:pStyle w:val="TOC3"/>
        <w:rPr>
          <w:rFonts w:eastAsiaTheme="minorEastAsia"/>
          <w:smallCaps w:val="0"/>
          <w:sz w:val="22"/>
        </w:rPr>
      </w:pPr>
      <w:hyperlink w:anchor="_Toc41636026" w:history="1">
        <w:r w:rsidR="00847E40" w:rsidRPr="0037633D">
          <w:rPr>
            <w:rStyle w:val="Hyperlink"/>
          </w:rPr>
          <w:t>Microsoft Cloud App Security</w:t>
        </w:r>
        <w:r w:rsidR="00847E40">
          <w:tab/>
        </w:r>
        <w:r w:rsidR="00847E40">
          <w:fldChar w:fldCharType="begin"/>
        </w:r>
        <w:r w:rsidR="00847E40">
          <w:instrText xml:space="preserve"> PAGEREF _Toc41636026 \h </w:instrText>
        </w:r>
        <w:r w:rsidR="00847E40">
          <w:fldChar w:fldCharType="separate"/>
        </w:r>
        <w:r w:rsidR="00847E40">
          <w:t>76</w:t>
        </w:r>
        <w:r w:rsidR="00847E40">
          <w:fldChar w:fldCharType="end"/>
        </w:r>
      </w:hyperlink>
    </w:p>
    <w:p w14:paraId="662E6C1A" w14:textId="719E5A68" w:rsidR="00847E40" w:rsidRDefault="007B1C94">
      <w:pPr>
        <w:pStyle w:val="TOC3"/>
        <w:rPr>
          <w:rFonts w:eastAsiaTheme="minorEastAsia"/>
          <w:smallCaps w:val="0"/>
          <w:sz w:val="22"/>
        </w:rPr>
      </w:pPr>
      <w:hyperlink w:anchor="_Toc41636027" w:history="1">
        <w:r w:rsidR="00847E40" w:rsidRPr="0037633D">
          <w:rPr>
            <w:rStyle w:val="Hyperlink"/>
          </w:rPr>
          <w:t>Microsoft Graph-datatilkobling for uavhengige programvareleverandører</w:t>
        </w:r>
        <w:r w:rsidR="00847E40">
          <w:tab/>
        </w:r>
        <w:r w:rsidR="00847E40">
          <w:fldChar w:fldCharType="begin"/>
        </w:r>
        <w:r w:rsidR="00847E40">
          <w:instrText xml:space="preserve"> PAGEREF _Toc41636027 \h </w:instrText>
        </w:r>
        <w:r w:rsidR="00847E40">
          <w:fldChar w:fldCharType="separate"/>
        </w:r>
        <w:r w:rsidR="00847E40">
          <w:t>77</w:t>
        </w:r>
        <w:r w:rsidR="00847E40">
          <w:fldChar w:fldCharType="end"/>
        </w:r>
      </w:hyperlink>
    </w:p>
    <w:p w14:paraId="1DF6198F" w14:textId="050A24C2" w:rsidR="00847E40" w:rsidRDefault="007B1C94">
      <w:pPr>
        <w:pStyle w:val="TOC3"/>
        <w:rPr>
          <w:rFonts w:eastAsiaTheme="minorEastAsia"/>
          <w:smallCaps w:val="0"/>
          <w:sz w:val="22"/>
        </w:rPr>
      </w:pPr>
      <w:hyperlink w:anchor="_Toc41636028" w:history="1">
        <w:r w:rsidR="00847E40" w:rsidRPr="0037633D">
          <w:rPr>
            <w:rStyle w:val="Hyperlink"/>
          </w:rPr>
          <w:t>Microsoft Intune</w:t>
        </w:r>
        <w:r w:rsidR="00847E40">
          <w:tab/>
        </w:r>
        <w:r w:rsidR="00847E40">
          <w:fldChar w:fldCharType="begin"/>
        </w:r>
        <w:r w:rsidR="00847E40">
          <w:instrText xml:space="preserve"> PAGEREF _Toc41636028 \h </w:instrText>
        </w:r>
        <w:r w:rsidR="00847E40">
          <w:fldChar w:fldCharType="separate"/>
        </w:r>
        <w:r w:rsidR="00847E40">
          <w:t>77</w:t>
        </w:r>
        <w:r w:rsidR="00847E40">
          <w:fldChar w:fldCharType="end"/>
        </w:r>
      </w:hyperlink>
    </w:p>
    <w:p w14:paraId="053F3CF3" w14:textId="7CDFB021" w:rsidR="00847E40" w:rsidRDefault="007B1C94">
      <w:pPr>
        <w:pStyle w:val="TOC3"/>
        <w:rPr>
          <w:rFonts w:eastAsiaTheme="minorEastAsia"/>
          <w:smallCaps w:val="0"/>
          <w:sz w:val="22"/>
        </w:rPr>
      </w:pPr>
      <w:hyperlink w:anchor="_Toc41636029" w:history="1">
        <w:r w:rsidR="00847E40" w:rsidRPr="0037633D">
          <w:rPr>
            <w:rStyle w:val="Hyperlink"/>
          </w:rPr>
          <w:t>Microsoft Learning</w:t>
        </w:r>
        <w:r w:rsidR="00847E40">
          <w:tab/>
        </w:r>
        <w:r w:rsidR="00847E40">
          <w:fldChar w:fldCharType="begin"/>
        </w:r>
        <w:r w:rsidR="00847E40">
          <w:instrText xml:space="preserve"> PAGEREF _Toc41636029 \h </w:instrText>
        </w:r>
        <w:r w:rsidR="00847E40">
          <w:fldChar w:fldCharType="separate"/>
        </w:r>
        <w:r w:rsidR="00847E40">
          <w:t>78</w:t>
        </w:r>
        <w:r w:rsidR="00847E40">
          <w:fldChar w:fldCharType="end"/>
        </w:r>
      </w:hyperlink>
    </w:p>
    <w:p w14:paraId="6611DA04" w14:textId="0813F443" w:rsidR="00847E40" w:rsidRDefault="007B1C94">
      <w:pPr>
        <w:pStyle w:val="TOC3"/>
        <w:rPr>
          <w:rFonts w:eastAsiaTheme="minorEastAsia"/>
          <w:smallCaps w:val="0"/>
          <w:sz w:val="22"/>
        </w:rPr>
      </w:pPr>
      <w:hyperlink w:anchor="_Toc41636030" w:history="1">
        <w:r w:rsidR="00847E40" w:rsidRPr="0037633D">
          <w:rPr>
            <w:rStyle w:val="Hyperlink"/>
          </w:rPr>
          <w:t>Minecraft: Education Edition</w:t>
        </w:r>
        <w:r w:rsidR="00847E40">
          <w:tab/>
        </w:r>
        <w:r w:rsidR="00847E40">
          <w:fldChar w:fldCharType="begin"/>
        </w:r>
        <w:r w:rsidR="00847E40">
          <w:instrText xml:space="preserve"> PAGEREF _Toc41636030 \h </w:instrText>
        </w:r>
        <w:r w:rsidR="00847E40">
          <w:fldChar w:fldCharType="separate"/>
        </w:r>
        <w:r w:rsidR="00847E40">
          <w:t>78</w:t>
        </w:r>
        <w:r w:rsidR="00847E40">
          <w:fldChar w:fldCharType="end"/>
        </w:r>
      </w:hyperlink>
    </w:p>
    <w:p w14:paraId="55E5BDF1" w14:textId="40DE8C70" w:rsidR="00847E40" w:rsidRDefault="007B1C94">
      <w:pPr>
        <w:pStyle w:val="TOC3"/>
        <w:rPr>
          <w:rFonts w:eastAsiaTheme="minorEastAsia"/>
          <w:smallCaps w:val="0"/>
          <w:sz w:val="22"/>
        </w:rPr>
      </w:pPr>
      <w:hyperlink w:anchor="_Toc41636031" w:history="1">
        <w:r w:rsidR="00847E40" w:rsidRPr="0037633D">
          <w:rPr>
            <w:rStyle w:val="Hyperlink"/>
          </w:rPr>
          <w:t>Visual Studio med GitHub Enterprise</w:t>
        </w:r>
        <w:r w:rsidR="00847E40">
          <w:tab/>
        </w:r>
        <w:r w:rsidR="00847E40">
          <w:fldChar w:fldCharType="begin"/>
        </w:r>
        <w:r w:rsidR="00847E40">
          <w:instrText xml:space="preserve"> PAGEREF _Toc41636031 \h </w:instrText>
        </w:r>
        <w:r w:rsidR="00847E40">
          <w:fldChar w:fldCharType="separate"/>
        </w:r>
        <w:r w:rsidR="00847E40">
          <w:t>78</w:t>
        </w:r>
        <w:r w:rsidR="00847E40">
          <w:fldChar w:fldCharType="end"/>
        </w:r>
      </w:hyperlink>
    </w:p>
    <w:p w14:paraId="69B4B55E" w14:textId="61FE668B" w:rsidR="00847E40" w:rsidRDefault="007B1C94">
      <w:pPr>
        <w:pStyle w:val="TOC1"/>
        <w:rPr>
          <w:rFonts w:eastAsiaTheme="minorEastAsia"/>
          <w:b w:val="0"/>
          <w:caps w:val="0"/>
          <w:noProof/>
          <w:sz w:val="22"/>
          <w:szCs w:val="22"/>
        </w:rPr>
      </w:pPr>
      <w:hyperlink w:anchor="_Toc41636032" w:history="1">
        <w:r w:rsidR="00847E40" w:rsidRPr="0037633D">
          <w:rPr>
            <w:rStyle w:val="Hyperlink"/>
            <w:noProof/>
          </w:rPr>
          <w:t>Ordliste</w:t>
        </w:r>
        <w:r w:rsidR="00847E40">
          <w:rPr>
            <w:noProof/>
          </w:rPr>
          <w:tab/>
        </w:r>
        <w:r w:rsidR="00847E40">
          <w:rPr>
            <w:noProof/>
          </w:rPr>
          <w:fldChar w:fldCharType="begin"/>
        </w:r>
        <w:r w:rsidR="00847E40">
          <w:rPr>
            <w:noProof/>
          </w:rPr>
          <w:instrText xml:space="preserve"> PAGEREF _Toc41636032 \h </w:instrText>
        </w:r>
        <w:r w:rsidR="00847E40">
          <w:rPr>
            <w:noProof/>
          </w:rPr>
        </w:r>
        <w:r w:rsidR="00847E40">
          <w:rPr>
            <w:noProof/>
          </w:rPr>
          <w:fldChar w:fldCharType="separate"/>
        </w:r>
        <w:r w:rsidR="00847E40">
          <w:rPr>
            <w:noProof/>
          </w:rPr>
          <w:t>80</w:t>
        </w:r>
        <w:r w:rsidR="00847E40">
          <w:rPr>
            <w:noProof/>
          </w:rPr>
          <w:fldChar w:fldCharType="end"/>
        </w:r>
      </w:hyperlink>
    </w:p>
    <w:p w14:paraId="549EC9CA" w14:textId="6A483EE9" w:rsidR="00847E40" w:rsidRDefault="007B1C94">
      <w:pPr>
        <w:pStyle w:val="TOC2"/>
        <w:rPr>
          <w:rFonts w:eastAsiaTheme="minorEastAsia"/>
          <w:smallCaps w:val="0"/>
          <w:sz w:val="22"/>
        </w:rPr>
      </w:pPr>
      <w:hyperlink w:anchor="_Toc41636033" w:history="1">
        <w:r w:rsidR="00847E40" w:rsidRPr="0037633D">
          <w:rPr>
            <w:rStyle w:val="Hyperlink"/>
          </w:rPr>
          <w:t>Attributter</w:t>
        </w:r>
        <w:r w:rsidR="00847E40">
          <w:tab/>
        </w:r>
        <w:r w:rsidR="00847E40">
          <w:fldChar w:fldCharType="begin"/>
        </w:r>
        <w:r w:rsidR="00847E40">
          <w:instrText xml:space="preserve"> PAGEREF _Toc41636033 \h </w:instrText>
        </w:r>
        <w:r w:rsidR="00847E40">
          <w:fldChar w:fldCharType="separate"/>
        </w:r>
        <w:r w:rsidR="00847E40">
          <w:t>80</w:t>
        </w:r>
        <w:r w:rsidR="00847E40">
          <w:fldChar w:fldCharType="end"/>
        </w:r>
      </w:hyperlink>
    </w:p>
    <w:p w14:paraId="6AB020C6" w14:textId="157590DD" w:rsidR="00847E40" w:rsidRDefault="007B1C94">
      <w:pPr>
        <w:pStyle w:val="TOC2"/>
        <w:rPr>
          <w:rFonts w:eastAsiaTheme="minorEastAsia"/>
          <w:smallCaps w:val="0"/>
          <w:sz w:val="22"/>
        </w:rPr>
      </w:pPr>
      <w:hyperlink w:anchor="_Toc41636034" w:history="1">
        <w:r w:rsidR="00847E40" w:rsidRPr="0037633D">
          <w:rPr>
            <w:rStyle w:val="Hyperlink"/>
          </w:rPr>
          <w:t>Celleverdier</w:t>
        </w:r>
        <w:r w:rsidR="00847E40">
          <w:tab/>
        </w:r>
        <w:r w:rsidR="00847E40">
          <w:fldChar w:fldCharType="begin"/>
        </w:r>
        <w:r w:rsidR="00847E40">
          <w:instrText xml:space="preserve"> PAGEREF _Toc41636034 \h </w:instrText>
        </w:r>
        <w:r w:rsidR="00847E40">
          <w:fldChar w:fldCharType="separate"/>
        </w:r>
        <w:r w:rsidR="00847E40">
          <w:t>81</w:t>
        </w:r>
        <w:r w:rsidR="00847E40">
          <w:fldChar w:fldCharType="end"/>
        </w:r>
      </w:hyperlink>
    </w:p>
    <w:p w14:paraId="01E63655" w14:textId="6A523877" w:rsidR="00847E40" w:rsidRDefault="007B1C94">
      <w:pPr>
        <w:pStyle w:val="TOC2"/>
        <w:rPr>
          <w:rFonts w:eastAsiaTheme="minorEastAsia"/>
          <w:smallCaps w:val="0"/>
          <w:sz w:val="22"/>
        </w:rPr>
      </w:pPr>
      <w:hyperlink w:anchor="_Toc41636035" w:history="1">
        <w:r w:rsidR="00847E40" w:rsidRPr="0037633D">
          <w:rPr>
            <w:rStyle w:val="Hyperlink"/>
          </w:rPr>
          <w:t>Kolonneoverskrifter</w:t>
        </w:r>
        <w:r w:rsidR="00847E40">
          <w:tab/>
        </w:r>
        <w:r w:rsidR="00847E40">
          <w:fldChar w:fldCharType="begin"/>
        </w:r>
        <w:r w:rsidR="00847E40">
          <w:instrText xml:space="preserve"> PAGEREF _Toc41636035 \h </w:instrText>
        </w:r>
        <w:r w:rsidR="00847E40">
          <w:fldChar w:fldCharType="separate"/>
        </w:r>
        <w:r w:rsidR="00847E40">
          <w:t>81</w:t>
        </w:r>
        <w:r w:rsidR="00847E40">
          <w:fldChar w:fldCharType="end"/>
        </w:r>
      </w:hyperlink>
    </w:p>
    <w:p w14:paraId="77BF0BA7" w14:textId="14F557E5" w:rsidR="00847E40" w:rsidRDefault="007B1C94">
      <w:pPr>
        <w:pStyle w:val="TOC2"/>
        <w:rPr>
          <w:rFonts w:eastAsiaTheme="minorEastAsia"/>
          <w:smallCaps w:val="0"/>
          <w:sz w:val="22"/>
        </w:rPr>
      </w:pPr>
      <w:hyperlink w:anchor="_Toc41636036" w:history="1">
        <w:r w:rsidR="00847E40" w:rsidRPr="0037633D">
          <w:rPr>
            <w:rStyle w:val="Hyperlink"/>
          </w:rPr>
          <w:t>Definisjoner</w:t>
        </w:r>
        <w:r w:rsidR="00847E40">
          <w:tab/>
        </w:r>
        <w:r w:rsidR="00847E40">
          <w:fldChar w:fldCharType="begin"/>
        </w:r>
        <w:r w:rsidR="00847E40">
          <w:instrText xml:space="preserve"> PAGEREF _Toc41636036 \h </w:instrText>
        </w:r>
        <w:r w:rsidR="00847E40">
          <w:fldChar w:fldCharType="separate"/>
        </w:r>
        <w:r w:rsidR="00847E40">
          <w:t>82</w:t>
        </w:r>
        <w:r w:rsidR="00847E40">
          <w:fldChar w:fldCharType="end"/>
        </w:r>
      </w:hyperlink>
    </w:p>
    <w:p w14:paraId="772F0F63" w14:textId="2D1CC0DA" w:rsidR="00847E40" w:rsidRDefault="007B1C94">
      <w:pPr>
        <w:pStyle w:val="TOC1"/>
        <w:rPr>
          <w:rFonts w:eastAsiaTheme="minorEastAsia"/>
          <w:b w:val="0"/>
          <w:caps w:val="0"/>
          <w:noProof/>
          <w:sz w:val="22"/>
          <w:szCs w:val="22"/>
        </w:rPr>
      </w:pPr>
      <w:hyperlink w:anchor="_Toc41636037" w:history="1">
        <w:r w:rsidR="00847E40" w:rsidRPr="0037633D">
          <w:rPr>
            <w:rStyle w:val="Hyperlink"/>
            <w:noProof/>
          </w:rPr>
          <w:t>Vedlegg A – Lisenser som tilsvarer CAL/ML</w:t>
        </w:r>
        <w:r w:rsidR="00847E40">
          <w:rPr>
            <w:noProof/>
          </w:rPr>
          <w:tab/>
        </w:r>
        <w:r w:rsidR="00847E40">
          <w:rPr>
            <w:noProof/>
          </w:rPr>
          <w:fldChar w:fldCharType="begin"/>
        </w:r>
        <w:r w:rsidR="00847E40">
          <w:rPr>
            <w:noProof/>
          </w:rPr>
          <w:instrText xml:space="preserve"> PAGEREF _Toc41636037 \h </w:instrText>
        </w:r>
        <w:r w:rsidR="00847E40">
          <w:rPr>
            <w:noProof/>
          </w:rPr>
        </w:r>
        <w:r w:rsidR="00847E40">
          <w:rPr>
            <w:noProof/>
          </w:rPr>
          <w:fldChar w:fldCharType="separate"/>
        </w:r>
        <w:r w:rsidR="00847E40">
          <w:rPr>
            <w:noProof/>
          </w:rPr>
          <w:t>85</w:t>
        </w:r>
        <w:r w:rsidR="00847E40">
          <w:rPr>
            <w:noProof/>
          </w:rPr>
          <w:fldChar w:fldCharType="end"/>
        </w:r>
      </w:hyperlink>
    </w:p>
    <w:p w14:paraId="636E3456" w14:textId="75AFD7E2" w:rsidR="00847E40" w:rsidRDefault="007B1C94">
      <w:pPr>
        <w:pStyle w:val="TOC1"/>
        <w:rPr>
          <w:rFonts w:eastAsiaTheme="minorEastAsia"/>
          <w:b w:val="0"/>
          <w:caps w:val="0"/>
          <w:noProof/>
          <w:sz w:val="22"/>
          <w:szCs w:val="22"/>
        </w:rPr>
      </w:pPr>
      <w:hyperlink w:anchor="_Toc41636038" w:history="1">
        <w:r w:rsidR="00847E40" w:rsidRPr="0037633D">
          <w:rPr>
            <w:rStyle w:val="Hyperlink"/>
            <w:noProof/>
          </w:rPr>
          <w:t>Vedlegg B – Software Assurance</w:t>
        </w:r>
        <w:r w:rsidR="00847E40">
          <w:rPr>
            <w:noProof/>
          </w:rPr>
          <w:tab/>
        </w:r>
        <w:r w:rsidR="00847E40">
          <w:rPr>
            <w:noProof/>
          </w:rPr>
          <w:fldChar w:fldCharType="begin"/>
        </w:r>
        <w:r w:rsidR="00847E40">
          <w:rPr>
            <w:noProof/>
          </w:rPr>
          <w:instrText xml:space="preserve"> PAGEREF _Toc41636038 \h </w:instrText>
        </w:r>
        <w:r w:rsidR="00847E40">
          <w:rPr>
            <w:noProof/>
          </w:rPr>
        </w:r>
        <w:r w:rsidR="00847E40">
          <w:rPr>
            <w:noProof/>
          </w:rPr>
          <w:fldChar w:fldCharType="separate"/>
        </w:r>
        <w:r w:rsidR="00847E40">
          <w:rPr>
            <w:noProof/>
          </w:rPr>
          <w:t>86</w:t>
        </w:r>
        <w:r w:rsidR="00847E40">
          <w:rPr>
            <w:noProof/>
          </w:rPr>
          <w:fldChar w:fldCharType="end"/>
        </w:r>
      </w:hyperlink>
    </w:p>
    <w:p w14:paraId="15DAAC53" w14:textId="78A5855E" w:rsidR="00847E40" w:rsidRDefault="007B1C94">
      <w:pPr>
        <w:pStyle w:val="TOC2"/>
        <w:rPr>
          <w:rFonts w:eastAsiaTheme="minorEastAsia"/>
          <w:smallCaps w:val="0"/>
          <w:sz w:val="22"/>
        </w:rPr>
      </w:pPr>
      <w:hyperlink w:anchor="_Toc41636039" w:history="1">
        <w:r w:rsidR="00847E40" w:rsidRPr="0037633D">
          <w:rPr>
            <w:rStyle w:val="Hyperlink"/>
          </w:rPr>
          <w:t>Kjøpe Software Assurance</w:t>
        </w:r>
        <w:r w:rsidR="00847E40">
          <w:tab/>
        </w:r>
        <w:r w:rsidR="00847E40">
          <w:fldChar w:fldCharType="begin"/>
        </w:r>
        <w:r w:rsidR="00847E40">
          <w:instrText xml:space="preserve"> PAGEREF _Toc41636039 \h </w:instrText>
        </w:r>
        <w:r w:rsidR="00847E40">
          <w:fldChar w:fldCharType="separate"/>
        </w:r>
        <w:r w:rsidR="00847E40">
          <w:t>86</w:t>
        </w:r>
        <w:r w:rsidR="00847E40">
          <w:fldChar w:fldCharType="end"/>
        </w:r>
      </w:hyperlink>
    </w:p>
    <w:p w14:paraId="0111A0E8" w14:textId="194CF47F" w:rsidR="00847E40" w:rsidRDefault="007B1C94">
      <w:pPr>
        <w:pStyle w:val="TOC2"/>
        <w:rPr>
          <w:rFonts w:eastAsiaTheme="minorEastAsia"/>
          <w:smallCaps w:val="0"/>
          <w:sz w:val="22"/>
        </w:rPr>
      </w:pPr>
      <w:hyperlink w:anchor="_Toc41636040" w:history="1">
        <w:r w:rsidR="00847E40" w:rsidRPr="0037633D">
          <w:rPr>
            <w:rStyle w:val="Hyperlink"/>
          </w:rPr>
          <w:t>Fornye Software Assurance</w:t>
        </w:r>
        <w:r w:rsidR="00847E40">
          <w:tab/>
        </w:r>
        <w:r w:rsidR="00847E40">
          <w:fldChar w:fldCharType="begin"/>
        </w:r>
        <w:r w:rsidR="00847E40">
          <w:instrText xml:space="preserve"> PAGEREF _Toc41636040 \h </w:instrText>
        </w:r>
        <w:r w:rsidR="00847E40">
          <w:fldChar w:fldCharType="separate"/>
        </w:r>
        <w:r w:rsidR="00847E40">
          <w:t>86</w:t>
        </w:r>
        <w:r w:rsidR="00847E40">
          <w:fldChar w:fldCharType="end"/>
        </w:r>
      </w:hyperlink>
    </w:p>
    <w:p w14:paraId="1C5692F7" w14:textId="3F573C57" w:rsidR="00847E40" w:rsidRDefault="007B1C94">
      <w:pPr>
        <w:pStyle w:val="TOC2"/>
        <w:rPr>
          <w:rFonts w:eastAsiaTheme="minorEastAsia"/>
          <w:smallCaps w:val="0"/>
          <w:sz w:val="22"/>
        </w:rPr>
      </w:pPr>
      <w:hyperlink w:anchor="_Toc41636041" w:history="1">
        <w:r w:rsidR="00847E40" w:rsidRPr="0037633D">
          <w:rPr>
            <w:rStyle w:val="Hyperlink"/>
          </w:rPr>
          <w:t>Overføringslisens for avsluttede eller utgåtte produkter</w:t>
        </w:r>
        <w:r w:rsidR="00847E40">
          <w:tab/>
        </w:r>
        <w:r w:rsidR="00847E40">
          <w:fldChar w:fldCharType="begin"/>
        </w:r>
        <w:r w:rsidR="00847E40">
          <w:instrText xml:space="preserve"> PAGEREF _Toc41636041 \h </w:instrText>
        </w:r>
        <w:r w:rsidR="00847E40">
          <w:fldChar w:fldCharType="separate"/>
        </w:r>
        <w:r w:rsidR="00847E40">
          <w:t>87</w:t>
        </w:r>
        <w:r w:rsidR="00847E40">
          <w:fldChar w:fldCharType="end"/>
        </w:r>
      </w:hyperlink>
    </w:p>
    <w:p w14:paraId="4050C76D" w14:textId="68FB7579" w:rsidR="00847E40" w:rsidRDefault="007B1C94">
      <w:pPr>
        <w:pStyle w:val="TOC2"/>
        <w:rPr>
          <w:rFonts w:eastAsiaTheme="minorEastAsia"/>
          <w:smallCaps w:val="0"/>
          <w:sz w:val="22"/>
        </w:rPr>
      </w:pPr>
      <w:hyperlink w:anchor="_Toc41636042" w:history="1">
        <w:r w:rsidR="00847E40" w:rsidRPr="0037633D">
          <w:rPr>
            <w:rStyle w:val="Hyperlink"/>
          </w:rPr>
          <w:t>Software Assurance-fordeler</w:t>
        </w:r>
        <w:r w:rsidR="00847E40">
          <w:tab/>
        </w:r>
        <w:r w:rsidR="00847E40">
          <w:fldChar w:fldCharType="begin"/>
        </w:r>
        <w:r w:rsidR="00847E40">
          <w:instrText xml:space="preserve"> PAGEREF _Toc41636042 \h </w:instrText>
        </w:r>
        <w:r w:rsidR="00847E40">
          <w:fldChar w:fldCharType="separate"/>
        </w:r>
        <w:r w:rsidR="00847E40">
          <w:t>87</w:t>
        </w:r>
        <w:r w:rsidR="00847E40">
          <w:fldChar w:fldCharType="end"/>
        </w:r>
      </w:hyperlink>
    </w:p>
    <w:p w14:paraId="75FF80B1" w14:textId="6C451E17" w:rsidR="00847E40" w:rsidRDefault="007B1C94">
      <w:pPr>
        <w:pStyle w:val="TOC2"/>
        <w:rPr>
          <w:rFonts w:eastAsiaTheme="minorEastAsia"/>
          <w:smallCaps w:val="0"/>
          <w:sz w:val="22"/>
        </w:rPr>
      </w:pPr>
      <w:hyperlink w:anchor="_Toc41636043" w:history="1">
        <w:r w:rsidR="00847E40" w:rsidRPr="0037633D">
          <w:rPr>
            <w:rStyle w:val="Hyperlink"/>
          </w:rPr>
          <w:t>Utvidede Sikkerhetsoppdateringer</w:t>
        </w:r>
        <w:r w:rsidR="00847E40">
          <w:tab/>
        </w:r>
        <w:r w:rsidR="00847E40">
          <w:fldChar w:fldCharType="begin"/>
        </w:r>
        <w:r w:rsidR="00847E40">
          <w:instrText xml:space="preserve"> PAGEREF _Toc41636043 \h </w:instrText>
        </w:r>
        <w:r w:rsidR="00847E40">
          <w:fldChar w:fldCharType="separate"/>
        </w:r>
        <w:r w:rsidR="00847E40">
          <w:t>97</w:t>
        </w:r>
        <w:r w:rsidR="00847E40">
          <w:fldChar w:fldCharType="end"/>
        </w:r>
      </w:hyperlink>
    </w:p>
    <w:p w14:paraId="65F8F199" w14:textId="396A6CAB" w:rsidR="00847E40" w:rsidRDefault="007B1C94">
      <w:pPr>
        <w:pStyle w:val="TOC1"/>
        <w:rPr>
          <w:rFonts w:eastAsiaTheme="minorEastAsia"/>
          <w:b w:val="0"/>
          <w:caps w:val="0"/>
          <w:noProof/>
          <w:sz w:val="22"/>
          <w:szCs w:val="22"/>
        </w:rPr>
      </w:pPr>
      <w:hyperlink w:anchor="_Toc41636044" w:history="1">
        <w:r w:rsidR="00847E40" w:rsidRPr="0037633D">
          <w:rPr>
            <w:rStyle w:val="Hyperlink"/>
            <w:noProof/>
          </w:rPr>
          <w:t>Vedlegg C – Tillegg og Andre Overføringslisenser</w:t>
        </w:r>
        <w:r w:rsidR="00847E40">
          <w:rPr>
            <w:noProof/>
          </w:rPr>
          <w:tab/>
        </w:r>
        <w:r w:rsidR="00847E40">
          <w:rPr>
            <w:noProof/>
          </w:rPr>
          <w:fldChar w:fldCharType="begin"/>
        </w:r>
        <w:r w:rsidR="00847E40">
          <w:rPr>
            <w:noProof/>
          </w:rPr>
          <w:instrText xml:space="preserve"> PAGEREF _Toc41636044 \h </w:instrText>
        </w:r>
        <w:r w:rsidR="00847E40">
          <w:rPr>
            <w:noProof/>
          </w:rPr>
        </w:r>
        <w:r w:rsidR="00847E40">
          <w:rPr>
            <w:noProof/>
          </w:rPr>
          <w:fldChar w:fldCharType="separate"/>
        </w:r>
        <w:r w:rsidR="00847E40">
          <w:rPr>
            <w:noProof/>
          </w:rPr>
          <w:t>98</w:t>
        </w:r>
        <w:r w:rsidR="00847E40">
          <w:rPr>
            <w:noProof/>
          </w:rPr>
          <w:fldChar w:fldCharType="end"/>
        </w:r>
      </w:hyperlink>
    </w:p>
    <w:p w14:paraId="1A59589F" w14:textId="1660BA5E" w:rsidR="00847E40" w:rsidRDefault="007B1C94">
      <w:pPr>
        <w:pStyle w:val="TOC2"/>
        <w:rPr>
          <w:rFonts w:eastAsiaTheme="minorEastAsia"/>
          <w:smallCaps w:val="0"/>
          <w:sz w:val="22"/>
        </w:rPr>
      </w:pPr>
      <w:hyperlink w:anchor="_Toc41636045" w:history="1">
        <w:r w:rsidR="00847E40" w:rsidRPr="0037633D">
          <w:rPr>
            <w:rStyle w:val="Hyperlink"/>
          </w:rPr>
          <w:t>Tillegg</w:t>
        </w:r>
        <w:r w:rsidR="00847E40">
          <w:tab/>
        </w:r>
        <w:r w:rsidR="00847E40">
          <w:fldChar w:fldCharType="begin"/>
        </w:r>
        <w:r w:rsidR="00847E40">
          <w:instrText xml:space="preserve"> PAGEREF _Toc41636045 \h </w:instrText>
        </w:r>
        <w:r w:rsidR="00847E40">
          <w:fldChar w:fldCharType="separate"/>
        </w:r>
        <w:r w:rsidR="00847E40">
          <w:t>98</w:t>
        </w:r>
        <w:r w:rsidR="00847E40">
          <w:fldChar w:fldCharType="end"/>
        </w:r>
      </w:hyperlink>
    </w:p>
    <w:p w14:paraId="70A97DA9" w14:textId="43A82712" w:rsidR="00847E40" w:rsidRDefault="007B1C94">
      <w:pPr>
        <w:pStyle w:val="TOC3"/>
        <w:rPr>
          <w:rFonts w:eastAsiaTheme="minorEastAsia"/>
          <w:smallCaps w:val="0"/>
          <w:sz w:val="22"/>
        </w:rPr>
      </w:pPr>
      <w:hyperlink w:anchor="_Toc41636046" w:history="1">
        <w:r w:rsidR="00847E40" w:rsidRPr="0037633D">
          <w:rPr>
            <w:rStyle w:val="Hyperlink"/>
          </w:rPr>
          <w:t>Windows-datamaskinoperativsystem</w:t>
        </w:r>
        <w:r w:rsidR="00847E40">
          <w:tab/>
        </w:r>
        <w:r w:rsidR="00847E40">
          <w:fldChar w:fldCharType="begin"/>
        </w:r>
        <w:r w:rsidR="00847E40">
          <w:instrText xml:space="preserve"> PAGEREF _Toc41636046 \h </w:instrText>
        </w:r>
        <w:r w:rsidR="00847E40">
          <w:fldChar w:fldCharType="separate"/>
        </w:r>
        <w:r w:rsidR="00847E40">
          <w:t>98</w:t>
        </w:r>
        <w:r w:rsidR="00847E40">
          <w:fldChar w:fldCharType="end"/>
        </w:r>
      </w:hyperlink>
    </w:p>
    <w:p w14:paraId="3146BB8D" w14:textId="330BD7C9" w:rsidR="00847E40" w:rsidRDefault="007B1C94">
      <w:pPr>
        <w:pStyle w:val="TOC3"/>
        <w:rPr>
          <w:rFonts w:eastAsiaTheme="minorEastAsia"/>
          <w:smallCaps w:val="0"/>
          <w:sz w:val="22"/>
        </w:rPr>
      </w:pPr>
      <w:hyperlink w:anchor="_Toc41636047" w:history="1">
        <w:r w:rsidR="00847E40" w:rsidRPr="0037633D">
          <w:rPr>
            <w:rStyle w:val="Hyperlink"/>
          </w:rPr>
          <w:t>Microsoft Azure User Plans</w:t>
        </w:r>
        <w:r w:rsidR="00847E40">
          <w:tab/>
        </w:r>
        <w:r w:rsidR="00847E40">
          <w:fldChar w:fldCharType="begin"/>
        </w:r>
        <w:r w:rsidR="00847E40">
          <w:instrText xml:space="preserve"> PAGEREF _Toc41636047 \h </w:instrText>
        </w:r>
        <w:r w:rsidR="00847E40">
          <w:fldChar w:fldCharType="separate"/>
        </w:r>
        <w:r w:rsidR="00847E40">
          <w:t>98</w:t>
        </w:r>
        <w:r w:rsidR="00847E40">
          <w:fldChar w:fldCharType="end"/>
        </w:r>
      </w:hyperlink>
    </w:p>
    <w:p w14:paraId="0195CD25" w14:textId="54F26E84" w:rsidR="00847E40" w:rsidRDefault="007B1C94">
      <w:pPr>
        <w:pStyle w:val="TOC3"/>
        <w:rPr>
          <w:rFonts w:eastAsiaTheme="minorEastAsia"/>
          <w:smallCaps w:val="0"/>
          <w:sz w:val="22"/>
        </w:rPr>
      </w:pPr>
      <w:hyperlink w:anchor="_Toc41636048" w:history="1">
        <w:r w:rsidR="00847E40" w:rsidRPr="0037633D">
          <w:rPr>
            <w:rStyle w:val="Hyperlink"/>
          </w:rPr>
          <w:t>Microsoft 365</w:t>
        </w:r>
        <w:r w:rsidR="00847E40">
          <w:tab/>
        </w:r>
        <w:r w:rsidR="00847E40">
          <w:fldChar w:fldCharType="begin"/>
        </w:r>
        <w:r w:rsidR="00847E40">
          <w:instrText xml:space="preserve"> PAGEREF _Toc41636048 \h </w:instrText>
        </w:r>
        <w:r w:rsidR="00847E40">
          <w:fldChar w:fldCharType="separate"/>
        </w:r>
        <w:r w:rsidR="00847E40">
          <w:t>98</w:t>
        </w:r>
        <w:r w:rsidR="00847E40">
          <w:fldChar w:fldCharType="end"/>
        </w:r>
      </w:hyperlink>
    </w:p>
    <w:p w14:paraId="6AEBAB67" w14:textId="70C6AF80" w:rsidR="00847E40" w:rsidRDefault="007B1C94">
      <w:pPr>
        <w:pStyle w:val="TOC3"/>
        <w:rPr>
          <w:rFonts w:eastAsiaTheme="minorEastAsia"/>
          <w:smallCaps w:val="0"/>
          <w:sz w:val="22"/>
        </w:rPr>
      </w:pPr>
      <w:hyperlink w:anchor="_Toc41636049" w:history="1">
        <w:r w:rsidR="00847E40" w:rsidRPr="0037633D">
          <w:rPr>
            <w:rStyle w:val="Hyperlink"/>
          </w:rPr>
          <w:t>Enterprise Mobility + Security</w:t>
        </w:r>
        <w:r w:rsidR="00847E40">
          <w:tab/>
        </w:r>
        <w:r w:rsidR="00847E40">
          <w:fldChar w:fldCharType="begin"/>
        </w:r>
        <w:r w:rsidR="00847E40">
          <w:instrText xml:space="preserve"> PAGEREF _Toc41636049 \h </w:instrText>
        </w:r>
        <w:r w:rsidR="00847E40">
          <w:fldChar w:fldCharType="separate"/>
        </w:r>
        <w:r w:rsidR="00847E40">
          <w:t>98</w:t>
        </w:r>
        <w:r w:rsidR="00847E40">
          <w:fldChar w:fldCharType="end"/>
        </w:r>
      </w:hyperlink>
    </w:p>
    <w:p w14:paraId="6E1B79A4" w14:textId="2AB9E5E4" w:rsidR="00847E40" w:rsidRDefault="007B1C94">
      <w:pPr>
        <w:pStyle w:val="TOC3"/>
        <w:rPr>
          <w:rFonts w:eastAsiaTheme="minorEastAsia"/>
          <w:smallCaps w:val="0"/>
          <w:sz w:val="22"/>
        </w:rPr>
      </w:pPr>
      <w:hyperlink w:anchor="_Toc41636050" w:history="1">
        <w:r w:rsidR="00847E40" w:rsidRPr="0037633D">
          <w:rPr>
            <w:rStyle w:val="Hyperlink"/>
          </w:rPr>
          <w:t>Microsoft Dynamics 365-tjenester</w:t>
        </w:r>
        <w:r w:rsidR="00847E40">
          <w:tab/>
        </w:r>
        <w:r w:rsidR="00847E40">
          <w:fldChar w:fldCharType="begin"/>
        </w:r>
        <w:r w:rsidR="00847E40">
          <w:instrText xml:space="preserve"> PAGEREF _Toc41636050 \h </w:instrText>
        </w:r>
        <w:r w:rsidR="00847E40">
          <w:fldChar w:fldCharType="separate"/>
        </w:r>
        <w:r w:rsidR="00847E40">
          <w:t>99</w:t>
        </w:r>
        <w:r w:rsidR="00847E40">
          <w:fldChar w:fldCharType="end"/>
        </w:r>
      </w:hyperlink>
    </w:p>
    <w:p w14:paraId="2F166B43" w14:textId="1B0079A7" w:rsidR="00847E40" w:rsidRDefault="007B1C94">
      <w:pPr>
        <w:pStyle w:val="TOC3"/>
        <w:rPr>
          <w:rFonts w:eastAsiaTheme="minorEastAsia"/>
          <w:smallCaps w:val="0"/>
          <w:sz w:val="22"/>
        </w:rPr>
      </w:pPr>
      <w:hyperlink w:anchor="_Toc41636051" w:history="1">
        <w:r w:rsidR="00847E40" w:rsidRPr="0037633D">
          <w:rPr>
            <w:rStyle w:val="Hyperlink"/>
          </w:rPr>
          <w:t>Visio</w:t>
        </w:r>
        <w:r w:rsidR="00847E40">
          <w:tab/>
        </w:r>
        <w:r w:rsidR="00847E40">
          <w:fldChar w:fldCharType="begin"/>
        </w:r>
        <w:r w:rsidR="00847E40">
          <w:instrText xml:space="preserve"> PAGEREF _Toc41636051 \h </w:instrText>
        </w:r>
        <w:r w:rsidR="00847E40">
          <w:fldChar w:fldCharType="separate"/>
        </w:r>
        <w:r w:rsidR="00847E40">
          <w:t>99</w:t>
        </w:r>
        <w:r w:rsidR="00847E40">
          <w:fldChar w:fldCharType="end"/>
        </w:r>
      </w:hyperlink>
    </w:p>
    <w:p w14:paraId="0A1DA55C" w14:textId="26039093" w:rsidR="00847E40" w:rsidRDefault="007B1C94">
      <w:pPr>
        <w:pStyle w:val="TOC3"/>
        <w:rPr>
          <w:rFonts w:eastAsiaTheme="minorEastAsia"/>
          <w:smallCaps w:val="0"/>
          <w:sz w:val="22"/>
        </w:rPr>
      </w:pPr>
      <w:hyperlink w:anchor="_Toc41636052" w:history="1">
        <w:r w:rsidR="00847E40" w:rsidRPr="0037633D">
          <w:rPr>
            <w:rStyle w:val="Hyperlink"/>
          </w:rPr>
          <w:t>Office 365-pakker</w:t>
        </w:r>
        <w:r w:rsidR="00847E40">
          <w:tab/>
        </w:r>
        <w:r w:rsidR="00847E40">
          <w:fldChar w:fldCharType="begin"/>
        </w:r>
        <w:r w:rsidR="00847E40">
          <w:instrText xml:space="preserve"> PAGEREF _Toc41636052 \h </w:instrText>
        </w:r>
        <w:r w:rsidR="00847E40">
          <w:fldChar w:fldCharType="separate"/>
        </w:r>
        <w:r w:rsidR="00847E40">
          <w:t>99</w:t>
        </w:r>
        <w:r w:rsidR="00847E40">
          <w:fldChar w:fldCharType="end"/>
        </w:r>
      </w:hyperlink>
    </w:p>
    <w:p w14:paraId="2E5D80DB" w14:textId="4552F0AC" w:rsidR="00847E40" w:rsidRDefault="007B1C94">
      <w:pPr>
        <w:pStyle w:val="TOC3"/>
        <w:rPr>
          <w:rFonts w:eastAsiaTheme="minorEastAsia"/>
          <w:smallCaps w:val="0"/>
          <w:sz w:val="22"/>
        </w:rPr>
      </w:pPr>
      <w:hyperlink w:anchor="_Toc41636053" w:history="1">
        <w:r w:rsidR="00847E40" w:rsidRPr="0037633D">
          <w:rPr>
            <w:rStyle w:val="Hyperlink"/>
          </w:rPr>
          <w:t>Exchange Online</w:t>
        </w:r>
        <w:r w:rsidR="00847E40">
          <w:tab/>
        </w:r>
        <w:r w:rsidR="00847E40">
          <w:fldChar w:fldCharType="begin"/>
        </w:r>
        <w:r w:rsidR="00847E40">
          <w:instrText xml:space="preserve"> PAGEREF _Toc41636053 \h </w:instrText>
        </w:r>
        <w:r w:rsidR="00847E40">
          <w:fldChar w:fldCharType="separate"/>
        </w:r>
        <w:r w:rsidR="00847E40">
          <w:t>99</w:t>
        </w:r>
        <w:r w:rsidR="00847E40">
          <w:fldChar w:fldCharType="end"/>
        </w:r>
      </w:hyperlink>
    </w:p>
    <w:p w14:paraId="54252182" w14:textId="11261015" w:rsidR="00847E40" w:rsidRDefault="007B1C94">
      <w:pPr>
        <w:pStyle w:val="TOC3"/>
        <w:rPr>
          <w:rFonts w:eastAsiaTheme="minorEastAsia"/>
          <w:smallCaps w:val="0"/>
          <w:sz w:val="22"/>
        </w:rPr>
      </w:pPr>
      <w:hyperlink w:anchor="_Toc41636054" w:history="1">
        <w:r w:rsidR="00847E40" w:rsidRPr="0037633D">
          <w:rPr>
            <w:rStyle w:val="Hyperlink"/>
          </w:rPr>
          <w:t>Project</w:t>
        </w:r>
        <w:r w:rsidR="00847E40">
          <w:tab/>
        </w:r>
        <w:r w:rsidR="00847E40">
          <w:fldChar w:fldCharType="begin"/>
        </w:r>
        <w:r w:rsidR="00847E40">
          <w:instrText xml:space="preserve"> PAGEREF _Toc41636054 \h </w:instrText>
        </w:r>
        <w:r w:rsidR="00847E40">
          <w:fldChar w:fldCharType="separate"/>
        </w:r>
        <w:r w:rsidR="00847E40">
          <w:t>99</w:t>
        </w:r>
        <w:r w:rsidR="00847E40">
          <w:fldChar w:fldCharType="end"/>
        </w:r>
      </w:hyperlink>
    </w:p>
    <w:p w14:paraId="2F834ACD" w14:textId="6D20CD43" w:rsidR="00847E40" w:rsidRDefault="007B1C94">
      <w:pPr>
        <w:pStyle w:val="TOC3"/>
        <w:rPr>
          <w:rFonts w:eastAsiaTheme="minorEastAsia"/>
          <w:smallCaps w:val="0"/>
          <w:sz w:val="22"/>
        </w:rPr>
      </w:pPr>
      <w:hyperlink w:anchor="_Toc41636055" w:history="1">
        <w:r w:rsidR="00847E40" w:rsidRPr="0037633D">
          <w:rPr>
            <w:rStyle w:val="Hyperlink"/>
          </w:rPr>
          <w:t>SharePoint Online</w:t>
        </w:r>
        <w:r w:rsidR="00847E40">
          <w:tab/>
        </w:r>
        <w:r w:rsidR="00847E40">
          <w:fldChar w:fldCharType="begin"/>
        </w:r>
        <w:r w:rsidR="00847E40">
          <w:instrText xml:space="preserve"> PAGEREF _Toc41636055 \h </w:instrText>
        </w:r>
        <w:r w:rsidR="00847E40">
          <w:fldChar w:fldCharType="separate"/>
        </w:r>
        <w:r w:rsidR="00847E40">
          <w:t>100</w:t>
        </w:r>
        <w:r w:rsidR="00847E40">
          <w:fldChar w:fldCharType="end"/>
        </w:r>
      </w:hyperlink>
    </w:p>
    <w:p w14:paraId="5AD95464" w14:textId="50C56FB6" w:rsidR="00847E40" w:rsidRDefault="007B1C94">
      <w:pPr>
        <w:pStyle w:val="TOC3"/>
        <w:rPr>
          <w:rFonts w:eastAsiaTheme="minorEastAsia"/>
          <w:smallCaps w:val="0"/>
          <w:sz w:val="22"/>
        </w:rPr>
      </w:pPr>
      <w:hyperlink w:anchor="_Toc41636056" w:history="1">
        <w:r w:rsidR="00847E40" w:rsidRPr="0037633D">
          <w:rPr>
            <w:rStyle w:val="Hyperlink"/>
          </w:rPr>
          <w:t>Microsoft Intune</w:t>
        </w:r>
        <w:r w:rsidR="00847E40">
          <w:tab/>
        </w:r>
        <w:r w:rsidR="00847E40">
          <w:fldChar w:fldCharType="begin"/>
        </w:r>
        <w:r w:rsidR="00847E40">
          <w:instrText xml:space="preserve"> PAGEREF _Toc41636056 \h </w:instrText>
        </w:r>
        <w:r w:rsidR="00847E40">
          <w:fldChar w:fldCharType="separate"/>
        </w:r>
        <w:r w:rsidR="00847E40">
          <w:t>100</w:t>
        </w:r>
        <w:r w:rsidR="00847E40">
          <w:fldChar w:fldCharType="end"/>
        </w:r>
      </w:hyperlink>
    </w:p>
    <w:p w14:paraId="5E8769D3" w14:textId="4A99B0D7" w:rsidR="00847E40" w:rsidRDefault="007B1C94">
      <w:pPr>
        <w:pStyle w:val="TOC2"/>
        <w:rPr>
          <w:rFonts w:eastAsiaTheme="minorEastAsia"/>
          <w:smallCaps w:val="0"/>
          <w:sz w:val="22"/>
        </w:rPr>
      </w:pPr>
      <w:hyperlink w:anchor="_Toc41636057" w:history="1">
        <w:r w:rsidR="00847E40" w:rsidRPr="0037633D">
          <w:rPr>
            <w:rStyle w:val="Hyperlink"/>
          </w:rPr>
          <w:t>From SA</w:t>
        </w:r>
        <w:r w:rsidR="00847E40">
          <w:tab/>
        </w:r>
        <w:r w:rsidR="00847E40">
          <w:fldChar w:fldCharType="begin"/>
        </w:r>
        <w:r w:rsidR="00847E40">
          <w:instrText xml:space="preserve"> PAGEREF _Toc41636057 \h </w:instrText>
        </w:r>
        <w:r w:rsidR="00847E40">
          <w:fldChar w:fldCharType="separate"/>
        </w:r>
        <w:r w:rsidR="00847E40">
          <w:t>100</w:t>
        </w:r>
        <w:r w:rsidR="00847E40">
          <w:fldChar w:fldCharType="end"/>
        </w:r>
      </w:hyperlink>
    </w:p>
    <w:p w14:paraId="0BF3BA44" w14:textId="2DACA9F5" w:rsidR="00847E40" w:rsidRDefault="007B1C94">
      <w:pPr>
        <w:pStyle w:val="TOC3"/>
        <w:rPr>
          <w:rFonts w:eastAsiaTheme="minorEastAsia"/>
          <w:smallCaps w:val="0"/>
          <w:sz w:val="22"/>
        </w:rPr>
      </w:pPr>
      <w:hyperlink w:anchor="_Toc41636058" w:history="1">
        <w:r w:rsidR="00847E40" w:rsidRPr="0037633D">
          <w:rPr>
            <w:rStyle w:val="Hyperlink"/>
          </w:rPr>
          <w:t>CAL Suites</w:t>
        </w:r>
        <w:r w:rsidR="00847E40">
          <w:tab/>
        </w:r>
        <w:r w:rsidR="00847E40">
          <w:fldChar w:fldCharType="begin"/>
        </w:r>
        <w:r w:rsidR="00847E40">
          <w:instrText xml:space="preserve"> PAGEREF _Toc41636058 \h </w:instrText>
        </w:r>
        <w:r w:rsidR="00847E40">
          <w:fldChar w:fldCharType="separate"/>
        </w:r>
        <w:r w:rsidR="00847E40">
          <w:t>100</w:t>
        </w:r>
        <w:r w:rsidR="00847E40">
          <w:fldChar w:fldCharType="end"/>
        </w:r>
      </w:hyperlink>
    </w:p>
    <w:p w14:paraId="203D8AC9" w14:textId="2A0A696F" w:rsidR="00847E40" w:rsidRDefault="007B1C94">
      <w:pPr>
        <w:pStyle w:val="TOC3"/>
        <w:rPr>
          <w:rFonts w:eastAsiaTheme="minorEastAsia"/>
          <w:smallCaps w:val="0"/>
          <w:sz w:val="22"/>
        </w:rPr>
      </w:pPr>
      <w:hyperlink w:anchor="_Toc41636059" w:history="1">
        <w:r w:rsidR="00847E40" w:rsidRPr="0037633D">
          <w:rPr>
            <w:rStyle w:val="Hyperlink"/>
          </w:rPr>
          <w:t>Windows-datamaskinoperativsystem</w:t>
        </w:r>
        <w:r w:rsidR="00847E40">
          <w:tab/>
        </w:r>
        <w:r w:rsidR="00847E40">
          <w:fldChar w:fldCharType="begin"/>
        </w:r>
        <w:r w:rsidR="00847E40">
          <w:instrText xml:space="preserve"> PAGEREF _Toc41636059 \h </w:instrText>
        </w:r>
        <w:r w:rsidR="00847E40">
          <w:fldChar w:fldCharType="separate"/>
        </w:r>
        <w:r w:rsidR="00847E40">
          <w:t>100</w:t>
        </w:r>
        <w:r w:rsidR="00847E40">
          <w:fldChar w:fldCharType="end"/>
        </w:r>
      </w:hyperlink>
    </w:p>
    <w:p w14:paraId="740210D1" w14:textId="020AD2AE" w:rsidR="00847E40" w:rsidRDefault="007B1C94">
      <w:pPr>
        <w:pStyle w:val="TOC3"/>
        <w:rPr>
          <w:rFonts w:eastAsiaTheme="minorEastAsia"/>
          <w:smallCaps w:val="0"/>
          <w:sz w:val="22"/>
        </w:rPr>
      </w:pPr>
      <w:hyperlink w:anchor="_Toc41636060" w:history="1">
        <w:r w:rsidR="00847E40" w:rsidRPr="0037633D">
          <w:rPr>
            <w:rStyle w:val="Hyperlink"/>
          </w:rPr>
          <w:t>Microsoft 365</w:t>
        </w:r>
        <w:r w:rsidR="00847E40">
          <w:tab/>
        </w:r>
        <w:r w:rsidR="00847E40">
          <w:fldChar w:fldCharType="begin"/>
        </w:r>
        <w:r w:rsidR="00847E40">
          <w:instrText xml:space="preserve"> PAGEREF _Toc41636060 \h </w:instrText>
        </w:r>
        <w:r w:rsidR="00847E40">
          <w:fldChar w:fldCharType="separate"/>
        </w:r>
        <w:r w:rsidR="00847E40">
          <w:t>101</w:t>
        </w:r>
        <w:r w:rsidR="00847E40">
          <w:fldChar w:fldCharType="end"/>
        </w:r>
      </w:hyperlink>
    </w:p>
    <w:p w14:paraId="0E4C0CED" w14:textId="68EC0FDA" w:rsidR="00847E40" w:rsidRDefault="007B1C94">
      <w:pPr>
        <w:pStyle w:val="TOC3"/>
        <w:rPr>
          <w:rFonts w:eastAsiaTheme="minorEastAsia"/>
          <w:smallCaps w:val="0"/>
          <w:sz w:val="22"/>
        </w:rPr>
      </w:pPr>
      <w:hyperlink w:anchor="_Toc41636061" w:history="1">
        <w:r w:rsidR="00847E40" w:rsidRPr="0037633D">
          <w:rPr>
            <w:rStyle w:val="Hyperlink"/>
          </w:rPr>
          <w:t>Enterprise Mobility + Security</w:t>
        </w:r>
        <w:r w:rsidR="00847E40">
          <w:tab/>
        </w:r>
        <w:r w:rsidR="00847E40">
          <w:fldChar w:fldCharType="begin"/>
        </w:r>
        <w:r w:rsidR="00847E40">
          <w:instrText xml:space="preserve"> PAGEREF _Toc41636061 \h </w:instrText>
        </w:r>
        <w:r w:rsidR="00847E40">
          <w:fldChar w:fldCharType="separate"/>
        </w:r>
        <w:r w:rsidR="00847E40">
          <w:t>101</w:t>
        </w:r>
        <w:r w:rsidR="00847E40">
          <w:fldChar w:fldCharType="end"/>
        </w:r>
      </w:hyperlink>
    </w:p>
    <w:p w14:paraId="1698A243" w14:textId="42B3EBEA" w:rsidR="00847E40" w:rsidRDefault="007B1C94">
      <w:pPr>
        <w:pStyle w:val="TOC3"/>
        <w:rPr>
          <w:rFonts w:eastAsiaTheme="minorEastAsia"/>
          <w:smallCaps w:val="0"/>
          <w:sz w:val="22"/>
        </w:rPr>
      </w:pPr>
      <w:hyperlink w:anchor="_Toc41636062" w:history="1">
        <w:r w:rsidR="00847E40" w:rsidRPr="0037633D">
          <w:rPr>
            <w:rStyle w:val="Hyperlink"/>
          </w:rPr>
          <w:t>Microsoft Dynamics 365-tjenester</w:t>
        </w:r>
        <w:r w:rsidR="00847E40">
          <w:tab/>
        </w:r>
        <w:r w:rsidR="00847E40">
          <w:fldChar w:fldCharType="begin"/>
        </w:r>
        <w:r w:rsidR="00847E40">
          <w:instrText xml:space="preserve"> PAGEREF _Toc41636062 \h </w:instrText>
        </w:r>
        <w:r w:rsidR="00847E40">
          <w:fldChar w:fldCharType="separate"/>
        </w:r>
        <w:r w:rsidR="00847E40">
          <w:t>101</w:t>
        </w:r>
        <w:r w:rsidR="00847E40">
          <w:fldChar w:fldCharType="end"/>
        </w:r>
      </w:hyperlink>
    </w:p>
    <w:p w14:paraId="7895A6B9" w14:textId="3AA255C9" w:rsidR="00847E40" w:rsidRDefault="007B1C94">
      <w:pPr>
        <w:pStyle w:val="TOC3"/>
        <w:rPr>
          <w:rFonts w:eastAsiaTheme="minorEastAsia"/>
          <w:smallCaps w:val="0"/>
          <w:sz w:val="22"/>
        </w:rPr>
      </w:pPr>
      <w:hyperlink w:anchor="_Toc41636063" w:history="1">
        <w:r w:rsidR="00847E40" w:rsidRPr="0037633D">
          <w:rPr>
            <w:rStyle w:val="Hyperlink"/>
          </w:rPr>
          <w:t>Microsoft 365 programmer</w:t>
        </w:r>
        <w:r w:rsidR="00847E40">
          <w:tab/>
        </w:r>
        <w:r w:rsidR="00847E40">
          <w:fldChar w:fldCharType="begin"/>
        </w:r>
        <w:r w:rsidR="00847E40">
          <w:instrText xml:space="preserve"> PAGEREF _Toc41636063 \h </w:instrText>
        </w:r>
        <w:r w:rsidR="00847E40">
          <w:fldChar w:fldCharType="separate"/>
        </w:r>
        <w:r w:rsidR="00847E40">
          <w:t>103</w:t>
        </w:r>
        <w:r w:rsidR="00847E40">
          <w:fldChar w:fldCharType="end"/>
        </w:r>
      </w:hyperlink>
    </w:p>
    <w:p w14:paraId="202A04DD" w14:textId="379B70C9" w:rsidR="00847E40" w:rsidRDefault="007B1C94">
      <w:pPr>
        <w:pStyle w:val="TOC3"/>
        <w:rPr>
          <w:rFonts w:eastAsiaTheme="minorEastAsia"/>
          <w:smallCaps w:val="0"/>
          <w:sz w:val="22"/>
        </w:rPr>
      </w:pPr>
      <w:hyperlink w:anchor="_Toc41636064" w:history="1">
        <w:r w:rsidR="00847E40" w:rsidRPr="0037633D">
          <w:rPr>
            <w:rStyle w:val="Hyperlink"/>
          </w:rPr>
          <w:t>Office 365-pakker</w:t>
        </w:r>
        <w:r w:rsidR="00847E40">
          <w:tab/>
        </w:r>
        <w:r w:rsidR="00847E40">
          <w:fldChar w:fldCharType="begin"/>
        </w:r>
        <w:r w:rsidR="00847E40">
          <w:instrText xml:space="preserve"> PAGEREF _Toc41636064 \h </w:instrText>
        </w:r>
        <w:r w:rsidR="00847E40">
          <w:fldChar w:fldCharType="separate"/>
        </w:r>
        <w:r w:rsidR="00847E40">
          <w:t>103</w:t>
        </w:r>
        <w:r w:rsidR="00847E40">
          <w:fldChar w:fldCharType="end"/>
        </w:r>
      </w:hyperlink>
    </w:p>
    <w:p w14:paraId="07095D4B" w14:textId="7E9FDAEC" w:rsidR="00847E40" w:rsidRDefault="007B1C94">
      <w:pPr>
        <w:pStyle w:val="TOC3"/>
        <w:rPr>
          <w:rFonts w:eastAsiaTheme="minorEastAsia"/>
          <w:smallCaps w:val="0"/>
          <w:sz w:val="22"/>
        </w:rPr>
      </w:pPr>
      <w:hyperlink w:anchor="_Toc41636065" w:history="1">
        <w:r w:rsidR="00847E40" w:rsidRPr="0037633D">
          <w:rPr>
            <w:rStyle w:val="Hyperlink"/>
          </w:rPr>
          <w:t>Telefonsystem</w:t>
        </w:r>
        <w:r w:rsidR="00847E40">
          <w:tab/>
        </w:r>
        <w:r w:rsidR="00847E40">
          <w:fldChar w:fldCharType="begin"/>
        </w:r>
        <w:r w:rsidR="00847E40">
          <w:instrText xml:space="preserve"> PAGEREF _Toc41636065 \h </w:instrText>
        </w:r>
        <w:r w:rsidR="00847E40">
          <w:fldChar w:fldCharType="separate"/>
        </w:r>
        <w:r w:rsidR="00847E40">
          <w:t>103</w:t>
        </w:r>
        <w:r w:rsidR="00847E40">
          <w:fldChar w:fldCharType="end"/>
        </w:r>
      </w:hyperlink>
    </w:p>
    <w:p w14:paraId="0D4CB2E8" w14:textId="5BCE0EFE" w:rsidR="00847E40" w:rsidRDefault="007B1C94">
      <w:pPr>
        <w:pStyle w:val="TOC3"/>
        <w:rPr>
          <w:rFonts w:eastAsiaTheme="minorEastAsia"/>
          <w:smallCaps w:val="0"/>
          <w:sz w:val="22"/>
        </w:rPr>
      </w:pPr>
      <w:hyperlink w:anchor="_Toc41636066" w:history="1">
        <w:r w:rsidR="00847E40" w:rsidRPr="0037633D">
          <w:rPr>
            <w:rStyle w:val="Hyperlink"/>
          </w:rPr>
          <w:t>Project</w:t>
        </w:r>
        <w:r w:rsidR="00847E40">
          <w:tab/>
        </w:r>
        <w:r w:rsidR="00847E40">
          <w:fldChar w:fldCharType="begin"/>
        </w:r>
        <w:r w:rsidR="00847E40">
          <w:instrText xml:space="preserve"> PAGEREF _Toc41636066 \h </w:instrText>
        </w:r>
        <w:r w:rsidR="00847E40">
          <w:fldChar w:fldCharType="separate"/>
        </w:r>
        <w:r w:rsidR="00847E40">
          <w:t>104</w:t>
        </w:r>
        <w:r w:rsidR="00847E40">
          <w:fldChar w:fldCharType="end"/>
        </w:r>
      </w:hyperlink>
    </w:p>
    <w:p w14:paraId="52782BA6" w14:textId="3677A92A" w:rsidR="00847E40" w:rsidRDefault="007B1C94">
      <w:pPr>
        <w:pStyle w:val="TOC3"/>
        <w:rPr>
          <w:rFonts w:eastAsiaTheme="minorEastAsia"/>
          <w:smallCaps w:val="0"/>
          <w:sz w:val="22"/>
        </w:rPr>
      </w:pPr>
      <w:hyperlink w:anchor="_Toc41636067" w:history="1">
        <w:r w:rsidR="00847E40" w:rsidRPr="0037633D">
          <w:rPr>
            <w:rStyle w:val="Hyperlink"/>
          </w:rPr>
          <w:t>Visio</w:t>
        </w:r>
        <w:r w:rsidR="00847E40">
          <w:tab/>
        </w:r>
        <w:r w:rsidR="00847E40">
          <w:fldChar w:fldCharType="begin"/>
        </w:r>
        <w:r w:rsidR="00847E40">
          <w:instrText xml:space="preserve"> PAGEREF _Toc41636067 \h </w:instrText>
        </w:r>
        <w:r w:rsidR="00847E40">
          <w:fldChar w:fldCharType="separate"/>
        </w:r>
        <w:r w:rsidR="00847E40">
          <w:t>104</w:t>
        </w:r>
        <w:r w:rsidR="00847E40">
          <w:fldChar w:fldCharType="end"/>
        </w:r>
      </w:hyperlink>
    </w:p>
    <w:p w14:paraId="672F5013" w14:textId="65BE89C9" w:rsidR="00847E40" w:rsidRDefault="007B1C94">
      <w:pPr>
        <w:pStyle w:val="TOC1"/>
        <w:rPr>
          <w:rFonts w:eastAsiaTheme="minorEastAsia"/>
          <w:b w:val="0"/>
          <w:caps w:val="0"/>
          <w:noProof/>
          <w:sz w:val="22"/>
          <w:szCs w:val="22"/>
        </w:rPr>
      </w:pPr>
      <w:hyperlink w:anchor="_Toc41636068" w:history="1">
        <w:r w:rsidR="00847E40" w:rsidRPr="0037633D">
          <w:rPr>
            <w:rStyle w:val="Hyperlink"/>
            <w:noProof/>
          </w:rPr>
          <w:t>Vedlegg D – Profesjonelle Tjenester</w:t>
        </w:r>
        <w:r w:rsidR="00847E40">
          <w:rPr>
            <w:noProof/>
          </w:rPr>
          <w:tab/>
        </w:r>
        <w:r w:rsidR="00847E40">
          <w:rPr>
            <w:noProof/>
          </w:rPr>
          <w:fldChar w:fldCharType="begin"/>
        </w:r>
        <w:r w:rsidR="00847E40">
          <w:rPr>
            <w:noProof/>
          </w:rPr>
          <w:instrText xml:space="preserve"> PAGEREF _Toc41636068 \h </w:instrText>
        </w:r>
        <w:r w:rsidR="00847E40">
          <w:rPr>
            <w:noProof/>
          </w:rPr>
        </w:r>
        <w:r w:rsidR="00847E40">
          <w:rPr>
            <w:noProof/>
          </w:rPr>
          <w:fldChar w:fldCharType="separate"/>
        </w:r>
        <w:r w:rsidR="00847E40">
          <w:rPr>
            <w:noProof/>
          </w:rPr>
          <w:t>105</w:t>
        </w:r>
        <w:r w:rsidR="00847E40">
          <w:rPr>
            <w:noProof/>
          </w:rPr>
          <w:fldChar w:fldCharType="end"/>
        </w:r>
      </w:hyperlink>
    </w:p>
    <w:p w14:paraId="1D1FE1C4" w14:textId="42166A9B" w:rsidR="00847E40" w:rsidRDefault="007B1C94">
      <w:pPr>
        <w:pStyle w:val="TOC2"/>
        <w:rPr>
          <w:rFonts w:eastAsiaTheme="minorEastAsia"/>
          <w:smallCaps w:val="0"/>
          <w:sz w:val="22"/>
        </w:rPr>
      </w:pPr>
      <w:hyperlink w:anchor="_Toc41636069" w:history="1">
        <w:r w:rsidR="00847E40" w:rsidRPr="0037633D">
          <w:rPr>
            <w:rStyle w:val="Hyperlink"/>
          </w:rPr>
          <w:t>Microsoft Premier Support-tilbud</w:t>
        </w:r>
        <w:r w:rsidR="00847E40">
          <w:tab/>
        </w:r>
        <w:r w:rsidR="00847E40">
          <w:fldChar w:fldCharType="begin"/>
        </w:r>
        <w:r w:rsidR="00847E40">
          <w:instrText xml:space="preserve"> PAGEREF _Toc41636069 \h </w:instrText>
        </w:r>
        <w:r w:rsidR="00847E40">
          <w:fldChar w:fldCharType="separate"/>
        </w:r>
        <w:r w:rsidR="00847E40">
          <w:t>105</w:t>
        </w:r>
        <w:r w:rsidR="00847E40">
          <w:fldChar w:fldCharType="end"/>
        </w:r>
      </w:hyperlink>
    </w:p>
    <w:p w14:paraId="6B24CF27" w14:textId="0B8F5E0B" w:rsidR="00847E40" w:rsidRDefault="007B1C94">
      <w:pPr>
        <w:pStyle w:val="TOC2"/>
        <w:rPr>
          <w:rFonts w:eastAsiaTheme="minorEastAsia"/>
          <w:smallCaps w:val="0"/>
          <w:sz w:val="22"/>
        </w:rPr>
      </w:pPr>
      <w:hyperlink w:anchor="_Toc41636070" w:history="1">
        <w:r w:rsidR="00847E40" w:rsidRPr="0037633D">
          <w:rPr>
            <w:rStyle w:val="Hyperlink"/>
          </w:rPr>
          <w:t>Microsoft Digitale konsulenttjenester-tilbud</w:t>
        </w:r>
        <w:r w:rsidR="00847E40">
          <w:tab/>
        </w:r>
        <w:r w:rsidR="00847E40">
          <w:fldChar w:fldCharType="begin"/>
        </w:r>
        <w:r w:rsidR="00847E40">
          <w:instrText xml:space="preserve"> PAGEREF _Toc41636070 \h </w:instrText>
        </w:r>
        <w:r w:rsidR="00847E40">
          <w:fldChar w:fldCharType="separate"/>
        </w:r>
        <w:r w:rsidR="00847E40">
          <w:t>105</w:t>
        </w:r>
        <w:r w:rsidR="00847E40">
          <w:fldChar w:fldCharType="end"/>
        </w:r>
      </w:hyperlink>
    </w:p>
    <w:p w14:paraId="7E2BF8C9" w14:textId="64731AF4" w:rsidR="00847E40" w:rsidRDefault="007B1C94">
      <w:pPr>
        <w:pStyle w:val="TOC2"/>
        <w:rPr>
          <w:rFonts w:eastAsiaTheme="minorEastAsia"/>
          <w:smallCaps w:val="0"/>
          <w:sz w:val="22"/>
        </w:rPr>
      </w:pPr>
      <w:hyperlink w:anchor="_Toc41636071" w:history="1">
        <w:r w:rsidR="00847E40" w:rsidRPr="0037633D">
          <w:rPr>
            <w:rStyle w:val="Hyperlink"/>
          </w:rPr>
          <w:t>Sales Productivity Accelerator-tilbud</w:t>
        </w:r>
        <w:r w:rsidR="00847E40">
          <w:tab/>
        </w:r>
        <w:r w:rsidR="00847E40">
          <w:fldChar w:fldCharType="begin"/>
        </w:r>
        <w:r w:rsidR="00847E40">
          <w:instrText xml:space="preserve"> PAGEREF _Toc41636071 \h </w:instrText>
        </w:r>
        <w:r w:rsidR="00847E40">
          <w:fldChar w:fldCharType="separate"/>
        </w:r>
        <w:r w:rsidR="00847E40">
          <w:t>106</w:t>
        </w:r>
        <w:r w:rsidR="00847E40">
          <w:fldChar w:fldCharType="end"/>
        </w:r>
      </w:hyperlink>
    </w:p>
    <w:p w14:paraId="77F42D54" w14:textId="47B72EC8" w:rsidR="00847E40" w:rsidRDefault="007B1C94">
      <w:pPr>
        <w:pStyle w:val="TOC1"/>
        <w:rPr>
          <w:rFonts w:eastAsiaTheme="minorEastAsia"/>
          <w:b w:val="0"/>
          <w:caps w:val="0"/>
          <w:noProof/>
          <w:sz w:val="22"/>
          <w:szCs w:val="22"/>
        </w:rPr>
      </w:pPr>
      <w:hyperlink w:anchor="_Toc41636072" w:history="1">
        <w:r w:rsidR="00847E40" w:rsidRPr="0037633D">
          <w:rPr>
            <w:rStyle w:val="Hyperlink"/>
            <w:noProof/>
          </w:rPr>
          <w:t>Vedlegg E – Tilleggsvilkår til Programavtale</w:t>
        </w:r>
        <w:r w:rsidR="00847E40">
          <w:rPr>
            <w:noProof/>
          </w:rPr>
          <w:tab/>
        </w:r>
        <w:r w:rsidR="00847E40">
          <w:rPr>
            <w:noProof/>
          </w:rPr>
          <w:fldChar w:fldCharType="begin"/>
        </w:r>
        <w:r w:rsidR="00847E40">
          <w:rPr>
            <w:noProof/>
          </w:rPr>
          <w:instrText xml:space="preserve"> PAGEREF _Toc41636072 \h </w:instrText>
        </w:r>
        <w:r w:rsidR="00847E40">
          <w:rPr>
            <w:noProof/>
          </w:rPr>
        </w:r>
        <w:r w:rsidR="00847E40">
          <w:rPr>
            <w:noProof/>
          </w:rPr>
          <w:fldChar w:fldCharType="separate"/>
        </w:r>
        <w:r w:rsidR="00847E40">
          <w:rPr>
            <w:noProof/>
          </w:rPr>
          <w:t>107</w:t>
        </w:r>
        <w:r w:rsidR="00847E40">
          <w:rPr>
            <w:noProof/>
          </w:rPr>
          <w:fldChar w:fldCharType="end"/>
        </w:r>
      </w:hyperlink>
    </w:p>
    <w:p w14:paraId="6D7BE886" w14:textId="401A8E19" w:rsidR="00847E40" w:rsidRDefault="007B1C94">
      <w:pPr>
        <w:pStyle w:val="TOC2"/>
        <w:rPr>
          <w:rFonts w:eastAsiaTheme="minorEastAsia"/>
          <w:smallCaps w:val="0"/>
          <w:sz w:val="22"/>
        </w:rPr>
      </w:pPr>
      <w:hyperlink w:anchor="_Toc41636073" w:history="1">
        <w:r w:rsidR="00847E40" w:rsidRPr="0037633D">
          <w:rPr>
            <w:rStyle w:val="Hyperlink"/>
          </w:rPr>
          <w:t>Tilleggsvilkår for Select Plus-programmet</w:t>
        </w:r>
        <w:r w:rsidR="00847E40">
          <w:tab/>
        </w:r>
        <w:r w:rsidR="00847E40">
          <w:fldChar w:fldCharType="begin"/>
        </w:r>
        <w:r w:rsidR="00847E40">
          <w:instrText xml:space="preserve"> PAGEREF _Toc41636073 \h </w:instrText>
        </w:r>
        <w:r w:rsidR="00847E40">
          <w:fldChar w:fldCharType="separate"/>
        </w:r>
        <w:r w:rsidR="00847E40">
          <w:t>107</w:t>
        </w:r>
        <w:r w:rsidR="00847E40">
          <w:fldChar w:fldCharType="end"/>
        </w:r>
      </w:hyperlink>
    </w:p>
    <w:p w14:paraId="45944401" w14:textId="209AA1A6" w:rsidR="00847E40" w:rsidRDefault="007B1C94">
      <w:pPr>
        <w:pStyle w:val="TOC2"/>
        <w:rPr>
          <w:rFonts w:eastAsiaTheme="minorEastAsia"/>
          <w:smallCaps w:val="0"/>
          <w:sz w:val="22"/>
        </w:rPr>
      </w:pPr>
      <w:hyperlink w:anchor="_Toc41636074" w:history="1">
        <w:r w:rsidR="00847E40" w:rsidRPr="0037633D">
          <w:rPr>
            <w:rStyle w:val="Hyperlink"/>
          </w:rPr>
          <w:t>Definisjon av administrasjon for Kvalifiserte Enheter</w:t>
        </w:r>
        <w:r w:rsidR="00847E40">
          <w:tab/>
        </w:r>
        <w:r w:rsidR="00847E40">
          <w:fldChar w:fldCharType="begin"/>
        </w:r>
        <w:r w:rsidR="00847E40">
          <w:instrText xml:space="preserve"> PAGEREF _Toc41636074 \h </w:instrText>
        </w:r>
        <w:r w:rsidR="00847E40">
          <w:fldChar w:fldCharType="separate"/>
        </w:r>
        <w:r w:rsidR="00847E40">
          <w:t>107</w:t>
        </w:r>
        <w:r w:rsidR="00847E40">
          <w:fldChar w:fldCharType="end"/>
        </w:r>
      </w:hyperlink>
    </w:p>
    <w:p w14:paraId="6401C6C8" w14:textId="55143EA3" w:rsidR="00847E40" w:rsidRDefault="007B1C94">
      <w:pPr>
        <w:pStyle w:val="TOC2"/>
        <w:rPr>
          <w:rFonts w:eastAsiaTheme="minorEastAsia"/>
          <w:smallCaps w:val="0"/>
          <w:sz w:val="22"/>
        </w:rPr>
      </w:pPr>
      <w:hyperlink w:anchor="_Toc41636075" w:history="1">
        <w:r w:rsidR="00847E40" w:rsidRPr="0037633D">
          <w:rPr>
            <w:rStyle w:val="Hyperlink"/>
          </w:rPr>
          <w:t>Elektroniske Tjenester i Open-programmer</w:t>
        </w:r>
        <w:r w:rsidR="00847E40">
          <w:tab/>
        </w:r>
        <w:r w:rsidR="00847E40">
          <w:fldChar w:fldCharType="begin"/>
        </w:r>
        <w:r w:rsidR="00847E40">
          <w:instrText xml:space="preserve"> PAGEREF _Toc41636075 \h </w:instrText>
        </w:r>
        <w:r w:rsidR="00847E40">
          <w:fldChar w:fldCharType="separate"/>
        </w:r>
        <w:r w:rsidR="00847E40">
          <w:t>107</w:t>
        </w:r>
        <w:r w:rsidR="00847E40">
          <w:fldChar w:fldCharType="end"/>
        </w:r>
      </w:hyperlink>
    </w:p>
    <w:p w14:paraId="3333E07E" w14:textId="46EE9C1A" w:rsidR="00847E40" w:rsidRDefault="007B1C94">
      <w:pPr>
        <w:pStyle w:val="TOC2"/>
        <w:rPr>
          <w:rFonts w:eastAsiaTheme="minorEastAsia"/>
          <w:smallCaps w:val="0"/>
          <w:sz w:val="22"/>
        </w:rPr>
      </w:pPr>
      <w:hyperlink w:anchor="_Toc41636076" w:history="1">
        <w:r w:rsidR="00847E40" w:rsidRPr="0037633D">
          <w:rPr>
            <w:rStyle w:val="Hyperlink"/>
          </w:rPr>
          <w:t>Tilleggsvilkår for Profesjonelle Tjenester – eldre avtaler</w:t>
        </w:r>
        <w:r w:rsidR="00847E40">
          <w:tab/>
        </w:r>
        <w:r w:rsidR="00847E40">
          <w:fldChar w:fldCharType="begin"/>
        </w:r>
        <w:r w:rsidR="00847E40">
          <w:instrText xml:space="preserve"> PAGEREF _Toc41636076 \h </w:instrText>
        </w:r>
        <w:r w:rsidR="00847E40">
          <w:fldChar w:fldCharType="separate"/>
        </w:r>
        <w:r w:rsidR="00847E40">
          <w:t>107</w:t>
        </w:r>
        <w:r w:rsidR="00847E40">
          <w:fldChar w:fldCharType="end"/>
        </w:r>
      </w:hyperlink>
    </w:p>
    <w:p w14:paraId="68380296" w14:textId="552085EC" w:rsidR="00847E40" w:rsidRDefault="007B1C94">
      <w:pPr>
        <w:pStyle w:val="TOC1"/>
        <w:rPr>
          <w:rFonts w:eastAsiaTheme="minorEastAsia"/>
          <w:b w:val="0"/>
          <w:caps w:val="0"/>
          <w:noProof/>
          <w:sz w:val="22"/>
          <w:szCs w:val="22"/>
        </w:rPr>
      </w:pPr>
      <w:hyperlink w:anchor="_Toc41636077" w:history="1">
        <w:r w:rsidR="00847E40" w:rsidRPr="0037633D">
          <w:rPr>
            <w:rStyle w:val="Hyperlink"/>
            <w:noProof/>
          </w:rPr>
          <w:t>Vedlegg F – Kampanjer</w:t>
        </w:r>
        <w:r w:rsidR="00847E40">
          <w:rPr>
            <w:noProof/>
          </w:rPr>
          <w:tab/>
        </w:r>
        <w:r w:rsidR="00847E40">
          <w:rPr>
            <w:noProof/>
          </w:rPr>
          <w:fldChar w:fldCharType="begin"/>
        </w:r>
        <w:r w:rsidR="00847E40">
          <w:rPr>
            <w:noProof/>
          </w:rPr>
          <w:instrText xml:space="preserve"> PAGEREF _Toc41636077 \h </w:instrText>
        </w:r>
        <w:r w:rsidR="00847E40">
          <w:rPr>
            <w:noProof/>
          </w:rPr>
        </w:r>
        <w:r w:rsidR="00847E40">
          <w:rPr>
            <w:noProof/>
          </w:rPr>
          <w:fldChar w:fldCharType="separate"/>
        </w:r>
        <w:r w:rsidR="00847E40">
          <w:rPr>
            <w:noProof/>
          </w:rPr>
          <w:t>109</w:t>
        </w:r>
        <w:r w:rsidR="00847E40">
          <w:rPr>
            <w:noProof/>
          </w:rPr>
          <w:fldChar w:fldCharType="end"/>
        </w:r>
      </w:hyperlink>
    </w:p>
    <w:p w14:paraId="47C812E7" w14:textId="75BABF6E" w:rsidR="00847E40" w:rsidRDefault="007B1C94">
      <w:pPr>
        <w:pStyle w:val="TOC2"/>
        <w:rPr>
          <w:rFonts w:eastAsiaTheme="minorEastAsia"/>
          <w:smallCaps w:val="0"/>
          <w:sz w:val="22"/>
        </w:rPr>
      </w:pPr>
      <w:hyperlink w:anchor="_Toc41636078" w:history="1">
        <w:r w:rsidR="00847E40" w:rsidRPr="0037633D">
          <w:rPr>
            <w:rStyle w:val="Hyperlink"/>
          </w:rPr>
          <w:t>Security- og Compliance-tilbud for Microsoft 365 F3</w:t>
        </w:r>
        <w:r w:rsidR="00847E40">
          <w:tab/>
        </w:r>
        <w:r w:rsidR="00847E40">
          <w:fldChar w:fldCharType="begin"/>
        </w:r>
        <w:r w:rsidR="00847E40">
          <w:instrText xml:space="preserve"> PAGEREF _Toc41636078 \h </w:instrText>
        </w:r>
        <w:r w:rsidR="00847E40">
          <w:fldChar w:fldCharType="separate"/>
        </w:r>
        <w:r w:rsidR="00847E40">
          <w:t>109</w:t>
        </w:r>
        <w:r w:rsidR="00847E40">
          <w:fldChar w:fldCharType="end"/>
        </w:r>
      </w:hyperlink>
    </w:p>
    <w:p w14:paraId="6189FCA9" w14:textId="68065C87" w:rsidR="00847E40" w:rsidRDefault="007B1C94">
      <w:pPr>
        <w:pStyle w:val="TOC2"/>
        <w:rPr>
          <w:rFonts w:eastAsiaTheme="minorEastAsia"/>
          <w:smallCaps w:val="0"/>
          <w:sz w:val="22"/>
        </w:rPr>
      </w:pPr>
      <w:hyperlink w:anchor="_Toc41636079" w:history="1">
        <w:r w:rsidR="00847E40" w:rsidRPr="0037633D">
          <w:rPr>
            <w:rStyle w:val="Hyperlink"/>
          </w:rPr>
          <w:t>Windows 7 ESU-tilbud for Windows E5-, M365 E5- og M365 E5 Security-brukere</w:t>
        </w:r>
        <w:r w:rsidR="00847E40">
          <w:tab/>
        </w:r>
        <w:r w:rsidR="00847E40">
          <w:fldChar w:fldCharType="begin"/>
        </w:r>
        <w:r w:rsidR="00847E40">
          <w:instrText xml:space="preserve"> PAGEREF _Toc41636079 \h </w:instrText>
        </w:r>
        <w:r w:rsidR="00847E40">
          <w:fldChar w:fldCharType="separate"/>
        </w:r>
        <w:r w:rsidR="00847E40">
          <w:t>109</w:t>
        </w:r>
        <w:r w:rsidR="00847E40">
          <w:fldChar w:fldCharType="end"/>
        </w:r>
      </w:hyperlink>
    </w:p>
    <w:p w14:paraId="05AEC9F2" w14:textId="065CB402" w:rsidR="00847E40" w:rsidRDefault="007B1C94">
      <w:pPr>
        <w:pStyle w:val="TOC1"/>
        <w:rPr>
          <w:rFonts w:eastAsiaTheme="minorEastAsia"/>
          <w:b w:val="0"/>
          <w:caps w:val="0"/>
          <w:noProof/>
          <w:sz w:val="22"/>
          <w:szCs w:val="22"/>
        </w:rPr>
      </w:pPr>
      <w:hyperlink w:anchor="_Toc41636080" w:history="1">
        <w:r w:rsidR="00847E40" w:rsidRPr="0037633D">
          <w:rPr>
            <w:rStyle w:val="Hyperlink"/>
            <w:noProof/>
          </w:rPr>
          <w:t>Vedlegg G – Vilkår for Lagringsmatriser og Azure Data Box</w:t>
        </w:r>
        <w:r w:rsidR="00847E40">
          <w:rPr>
            <w:noProof/>
          </w:rPr>
          <w:tab/>
        </w:r>
        <w:r w:rsidR="00847E40">
          <w:rPr>
            <w:noProof/>
          </w:rPr>
          <w:fldChar w:fldCharType="begin"/>
        </w:r>
        <w:r w:rsidR="00847E40">
          <w:rPr>
            <w:noProof/>
          </w:rPr>
          <w:instrText xml:space="preserve"> PAGEREF _Toc41636080 \h </w:instrText>
        </w:r>
        <w:r w:rsidR="00847E40">
          <w:rPr>
            <w:noProof/>
          </w:rPr>
        </w:r>
        <w:r w:rsidR="00847E40">
          <w:rPr>
            <w:noProof/>
          </w:rPr>
          <w:fldChar w:fldCharType="separate"/>
        </w:r>
        <w:r w:rsidR="00847E40">
          <w:rPr>
            <w:noProof/>
          </w:rPr>
          <w:t>110</w:t>
        </w:r>
        <w:r w:rsidR="00847E40">
          <w:rPr>
            <w:noProof/>
          </w:rPr>
          <w:fldChar w:fldCharType="end"/>
        </w:r>
      </w:hyperlink>
    </w:p>
    <w:p w14:paraId="1D8607A2" w14:textId="4036A6F2" w:rsidR="00847E40" w:rsidRDefault="007B1C94">
      <w:pPr>
        <w:pStyle w:val="TOC2"/>
        <w:rPr>
          <w:rFonts w:eastAsiaTheme="minorEastAsia"/>
          <w:smallCaps w:val="0"/>
          <w:sz w:val="22"/>
        </w:rPr>
      </w:pPr>
      <w:hyperlink w:anchor="_Toc41636081" w:history="1">
        <w:r w:rsidR="00847E40" w:rsidRPr="0037633D">
          <w:rPr>
            <w:rStyle w:val="Hyperlink"/>
          </w:rPr>
          <w:t>Vilkår for Lagringsmatriser</w:t>
        </w:r>
        <w:r w:rsidR="00847E40">
          <w:tab/>
        </w:r>
        <w:r w:rsidR="00847E40">
          <w:fldChar w:fldCharType="begin"/>
        </w:r>
        <w:r w:rsidR="00847E40">
          <w:instrText xml:space="preserve"> PAGEREF _Toc41636081 \h </w:instrText>
        </w:r>
        <w:r w:rsidR="00847E40">
          <w:fldChar w:fldCharType="separate"/>
        </w:r>
        <w:r w:rsidR="00847E40">
          <w:t>110</w:t>
        </w:r>
        <w:r w:rsidR="00847E40">
          <w:fldChar w:fldCharType="end"/>
        </w:r>
      </w:hyperlink>
    </w:p>
    <w:p w14:paraId="39DF869A" w14:textId="744F2758" w:rsidR="00847E40" w:rsidRDefault="007B1C94">
      <w:pPr>
        <w:pStyle w:val="TOC2"/>
        <w:rPr>
          <w:rFonts w:eastAsiaTheme="minorEastAsia"/>
          <w:smallCaps w:val="0"/>
          <w:sz w:val="22"/>
        </w:rPr>
      </w:pPr>
      <w:hyperlink w:anchor="_Toc41636082" w:history="1">
        <w:r w:rsidR="00847E40" w:rsidRPr="0037633D">
          <w:rPr>
            <w:rStyle w:val="Hyperlink"/>
          </w:rPr>
          <w:t>Maskinvarevilkår for Azure Data Box</w:t>
        </w:r>
        <w:r w:rsidR="00847E40">
          <w:tab/>
        </w:r>
        <w:r w:rsidR="00847E40">
          <w:fldChar w:fldCharType="begin"/>
        </w:r>
        <w:r w:rsidR="00847E40">
          <w:instrText xml:space="preserve"> PAGEREF _Toc41636082 \h </w:instrText>
        </w:r>
        <w:r w:rsidR="00847E40">
          <w:fldChar w:fldCharType="separate"/>
        </w:r>
        <w:r w:rsidR="00847E40">
          <w:t>111</w:t>
        </w:r>
        <w:r w:rsidR="00847E40">
          <w:fldChar w:fldCharType="end"/>
        </w:r>
      </w:hyperlink>
    </w:p>
    <w:p w14:paraId="4F3B96FD" w14:textId="5629FD69" w:rsidR="00847E40" w:rsidRDefault="007B1C94">
      <w:pPr>
        <w:pStyle w:val="TOC1"/>
        <w:rPr>
          <w:rFonts w:eastAsiaTheme="minorEastAsia"/>
          <w:b w:val="0"/>
          <w:caps w:val="0"/>
          <w:noProof/>
          <w:sz w:val="22"/>
          <w:szCs w:val="22"/>
        </w:rPr>
      </w:pPr>
      <w:hyperlink w:anchor="_Toc41636083" w:history="1">
        <w:r w:rsidR="00847E40" w:rsidRPr="0037633D">
          <w:rPr>
            <w:rStyle w:val="Hyperlink"/>
            <w:noProof/>
          </w:rPr>
          <w:t>Vedlegg H – Studentbruksfordeler og Academic-programmer</w:t>
        </w:r>
        <w:r w:rsidR="00847E40">
          <w:rPr>
            <w:noProof/>
          </w:rPr>
          <w:tab/>
        </w:r>
        <w:r w:rsidR="00847E40">
          <w:rPr>
            <w:noProof/>
          </w:rPr>
          <w:fldChar w:fldCharType="begin"/>
        </w:r>
        <w:r w:rsidR="00847E40">
          <w:rPr>
            <w:noProof/>
          </w:rPr>
          <w:instrText xml:space="preserve"> PAGEREF _Toc41636083 \h </w:instrText>
        </w:r>
        <w:r w:rsidR="00847E40">
          <w:rPr>
            <w:noProof/>
          </w:rPr>
        </w:r>
        <w:r w:rsidR="00847E40">
          <w:rPr>
            <w:noProof/>
          </w:rPr>
          <w:fldChar w:fldCharType="separate"/>
        </w:r>
        <w:r w:rsidR="00847E40">
          <w:rPr>
            <w:noProof/>
          </w:rPr>
          <w:t>115</w:t>
        </w:r>
        <w:r w:rsidR="00847E40">
          <w:rPr>
            <w:noProof/>
          </w:rPr>
          <w:fldChar w:fldCharType="end"/>
        </w:r>
      </w:hyperlink>
    </w:p>
    <w:p w14:paraId="3C1C47F8" w14:textId="4D74E984" w:rsidR="00847E40" w:rsidRDefault="007B1C94">
      <w:pPr>
        <w:pStyle w:val="TOC2"/>
        <w:rPr>
          <w:rFonts w:eastAsiaTheme="minorEastAsia"/>
          <w:smallCaps w:val="0"/>
          <w:sz w:val="22"/>
        </w:rPr>
      </w:pPr>
      <w:hyperlink w:anchor="_Toc41636084" w:history="1">
        <w:r w:rsidR="00847E40" w:rsidRPr="0037633D">
          <w:rPr>
            <w:rStyle w:val="Hyperlink"/>
          </w:rPr>
          <w:t>Rettigheter til Studentbruksfordeler etter Kvalifisert Program</w:t>
        </w:r>
        <w:r w:rsidR="00847E40">
          <w:tab/>
        </w:r>
        <w:r w:rsidR="00847E40">
          <w:fldChar w:fldCharType="begin"/>
        </w:r>
        <w:r w:rsidR="00847E40">
          <w:instrText xml:space="preserve"> PAGEREF _Toc41636084 \h </w:instrText>
        </w:r>
        <w:r w:rsidR="00847E40">
          <w:fldChar w:fldCharType="separate"/>
        </w:r>
        <w:r w:rsidR="00847E40">
          <w:t>115</w:t>
        </w:r>
        <w:r w:rsidR="00847E40">
          <w:fldChar w:fldCharType="end"/>
        </w:r>
      </w:hyperlink>
    </w:p>
    <w:p w14:paraId="2401C9B1" w14:textId="67F575EB" w:rsidR="00847E40" w:rsidRDefault="007B1C94">
      <w:pPr>
        <w:pStyle w:val="TOC2"/>
        <w:rPr>
          <w:rFonts w:eastAsiaTheme="minorEastAsia"/>
          <w:smallCaps w:val="0"/>
          <w:sz w:val="22"/>
        </w:rPr>
      </w:pPr>
      <w:hyperlink w:anchor="_Toc41636085" w:history="1">
        <w:r w:rsidR="00847E40" w:rsidRPr="0037633D">
          <w:rPr>
            <w:rStyle w:val="Hyperlink"/>
          </w:rPr>
          <w:t>Blandede Utdanningsplattformprodukt (EP)-scenarioer.</w:t>
        </w:r>
        <w:r w:rsidR="00847E40">
          <w:tab/>
        </w:r>
        <w:r w:rsidR="00847E40">
          <w:fldChar w:fldCharType="begin"/>
        </w:r>
        <w:r w:rsidR="00847E40">
          <w:instrText xml:space="preserve"> PAGEREF _Toc41636085 \h </w:instrText>
        </w:r>
        <w:r w:rsidR="00847E40">
          <w:fldChar w:fldCharType="separate"/>
        </w:r>
        <w:r w:rsidR="00847E40">
          <w:t>116</w:t>
        </w:r>
        <w:r w:rsidR="00847E40">
          <w:fldChar w:fldCharType="end"/>
        </w:r>
      </w:hyperlink>
    </w:p>
    <w:p w14:paraId="73A3418C" w14:textId="56D5B4CC" w:rsidR="00847E40" w:rsidRDefault="007B1C94">
      <w:pPr>
        <w:pStyle w:val="TOC2"/>
        <w:rPr>
          <w:rFonts w:eastAsiaTheme="minorEastAsia"/>
          <w:smallCaps w:val="0"/>
          <w:sz w:val="22"/>
        </w:rPr>
      </w:pPr>
      <w:hyperlink w:anchor="_Toc41636086" w:history="1">
        <w:r w:rsidR="00847E40" w:rsidRPr="0037633D">
          <w:rPr>
            <w:rStyle w:val="Hyperlink"/>
          </w:rPr>
          <w:t>Programtilgjengelighet for Enrollment for Education Solutions (versjon før 2017)</w:t>
        </w:r>
        <w:r w:rsidR="00847E40">
          <w:tab/>
        </w:r>
        <w:r w:rsidR="00847E40">
          <w:fldChar w:fldCharType="begin"/>
        </w:r>
        <w:r w:rsidR="00847E40">
          <w:instrText xml:space="preserve"> PAGEREF _Toc41636086 \h </w:instrText>
        </w:r>
        <w:r w:rsidR="00847E40">
          <w:fldChar w:fldCharType="separate"/>
        </w:r>
        <w:r w:rsidR="00847E40">
          <w:t>116</w:t>
        </w:r>
        <w:r w:rsidR="00847E40">
          <w:fldChar w:fldCharType="end"/>
        </w:r>
      </w:hyperlink>
    </w:p>
    <w:p w14:paraId="5916852E" w14:textId="1F3B52FB" w:rsidR="00847E40" w:rsidRDefault="007B1C94">
      <w:pPr>
        <w:pStyle w:val="TOC1"/>
        <w:rPr>
          <w:rFonts w:eastAsiaTheme="minorEastAsia"/>
          <w:b w:val="0"/>
          <w:caps w:val="0"/>
          <w:noProof/>
          <w:sz w:val="22"/>
          <w:szCs w:val="22"/>
        </w:rPr>
      </w:pPr>
      <w:hyperlink w:anchor="_Toc41636087" w:history="1">
        <w:r w:rsidR="00847E40" w:rsidRPr="0037633D">
          <w:rPr>
            <w:rStyle w:val="Hyperlink"/>
            <w:noProof/>
          </w:rPr>
          <w:t>Innholdsfortegnelse</w:t>
        </w:r>
        <w:r w:rsidR="00847E40">
          <w:rPr>
            <w:noProof/>
          </w:rPr>
          <w:tab/>
        </w:r>
        <w:r w:rsidR="00847E40">
          <w:rPr>
            <w:noProof/>
          </w:rPr>
          <w:fldChar w:fldCharType="begin"/>
        </w:r>
        <w:r w:rsidR="00847E40">
          <w:rPr>
            <w:noProof/>
          </w:rPr>
          <w:instrText xml:space="preserve"> PAGEREF _Toc41636087 \h </w:instrText>
        </w:r>
        <w:r w:rsidR="00847E40">
          <w:rPr>
            <w:noProof/>
          </w:rPr>
        </w:r>
        <w:r w:rsidR="00847E40">
          <w:rPr>
            <w:noProof/>
          </w:rPr>
          <w:fldChar w:fldCharType="separate"/>
        </w:r>
        <w:r w:rsidR="00847E40">
          <w:rPr>
            <w:noProof/>
          </w:rPr>
          <w:t>117</w:t>
        </w:r>
        <w:r w:rsidR="00847E40">
          <w:rPr>
            <w:noProof/>
          </w:rPr>
          <w:fldChar w:fldCharType="end"/>
        </w:r>
      </w:hyperlink>
    </w:p>
    <w:p w14:paraId="35FFC581" w14:textId="50001026" w:rsidR="00DA00C4" w:rsidRDefault="00847E40">
      <w:pPr>
        <w:pStyle w:val="ProductList-Body"/>
        <w:sectPr w:rsidR="00DA00C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048AAFC" w14:textId="77777777" w:rsidR="00DA00C4" w:rsidRDefault="00DA00C4">
      <w:pPr>
        <w:pStyle w:val="ProductList-Body"/>
      </w:pPr>
    </w:p>
    <w:p w14:paraId="44AD47C3" w14:textId="77777777" w:rsidR="00DA00C4" w:rsidRDefault="00DA00C4">
      <w:pPr>
        <w:sectPr w:rsidR="00DA00C4">
          <w:headerReference w:type="default" r:id="rId15"/>
          <w:footerReference w:type="default" r:id="rId16"/>
          <w:type w:val="continuous"/>
          <w:pgSz w:w="12240" w:h="15840" w:code="1"/>
          <w:pgMar w:top="1170" w:right="720" w:bottom="720" w:left="720" w:header="432" w:footer="288" w:gutter="0"/>
          <w:cols w:space="360"/>
        </w:sectPr>
      </w:pPr>
    </w:p>
    <w:p w14:paraId="46A6D224" w14:textId="77777777" w:rsidR="00DA00C4" w:rsidRDefault="00847E40">
      <w:pPr>
        <w:pStyle w:val="ProductList-SectionHeading"/>
        <w:pageBreakBefore/>
        <w:outlineLvl w:val="0"/>
      </w:pPr>
      <w:bookmarkStart w:id="1" w:name="_Sec531"/>
      <w:bookmarkEnd w:id="0"/>
      <w:r>
        <w:t>Innledning</w:t>
      </w:r>
      <w:r>
        <w:fldChar w:fldCharType="begin"/>
      </w:r>
      <w:r>
        <w:instrText xml:space="preserve"> TC "</w:instrText>
      </w:r>
      <w:bookmarkStart w:id="2" w:name="_Toc41635945"/>
      <w:r>
        <w:instrText>Innledning</w:instrText>
      </w:r>
      <w:bookmarkEnd w:id="2"/>
      <w:r>
        <w:instrText>" \l 1</w:instrText>
      </w:r>
      <w:r>
        <w:fldChar w:fldCharType="end"/>
      </w:r>
    </w:p>
    <w:p w14:paraId="08D881CD" w14:textId="77777777" w:rsidR="00DA00C4" w:rsidRDefault="00DA00C4">
      <w:pPr>
        <w:pStyle w:val="ProductList-Body"/>
      </w:pPr>
    </w:p>
    <w:p w14:paraId="74F85D53" w14:textId="77777777" w:rsidR="00DA00C4" w:rsidRDefault="00847E40">
      <w:pPr>
        <w:pStyle w:val="ProductList-Offering1Heading"/>
        <w:outlineLvl w:val="1"/>
      </w:pPr>
      <w:bookmarkStart w:id="3" w:name="_Sec532"/>
      <w:r>
        <w:t>Om dette dokumentet</w:t>
      </w:r>
      <w:bookmarkEnd w:id="3"/>
      <w:r>
        <w:fldChar w:fldCharType="begin"/>
      </w:r>
      <w:r>
        <w:instrText xml:space="preserve"> TC "</w:instrText>
      </w:r>
      <w:bookmarkStart w:id="4" w:name="_Toc41635946"/>
      <w:r>
        <w:instrText>Om dette dokumentet</w:instrText>
      </w:r>
      <w:bookmarkEnd w:id="4"/>
      <w:r>
        <w:instrText>" \l 2</w:instrText>
      </w:r>
      <w:r>
        <w:fldChar w:fldCharType="end"/>
      </w:r>
    </w:p>
    <w:p w14:paraId="772140C5" w14:textId="77777777" w:rsidR="00DA00C4" w:rsidRDefault="00847E40">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51BEBD14" w14:textId="77777777" w:rsidR="00DA00C4" w:rsidRDefault="00DA00C4">
      <w:pPr>
        <w:pStyle w:val="ProductList-Body"/>
      </w:pPr>
    </w:p>
    <w:p w14:paraId="1D687751" w14:textId="77777777" w:rsidR="00DA00C4" w:rsidRDefault="00847E40">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4BB62A1A" w14:textId="77777777" w:rsidR="00DA00C4" w:rsidRDefault="00847E40">
      <w:pPr>
        <w:pStyle w:val="ProductList-Offering1Heading"/>
        <w:outlineLvl w:val="1"/>
      </w:pPr>
      <w:bookmarkStart w:id="5" w:name="_Sec533"/>
      <w:r>
        <w:t>Innholdet i dette Dokumentet</w:t>
      </w:r>
      <w:bookmarkEnd w:id="5"/>
      <w:r>
        <w:fldChar w:fldCharType="begin"/>
      </w:r>
      <w:r>
        <w:instrText xml:space="preserve"> TC "</w:instrText>
      </w:r>
      <w:bookmarkStart w:id="6" w:name="_Toc41635947"/>
      <w:r>
        <w:instrText>Innholdet i dette Dokumentet</w:instrText>
      </w:r>
      <w:bookmarkEnd w:id="6"/>
      <w:r>
        <w:instrText>" \l 2</w:instrText>
      </w:r>
      <w:r>
        <w:fldChar w:fldCharType="end"/>
      </w:r>
    </w:p>
    <w:p w14:paraId="267A12D2" w14:textId="77777777" w:rsidR="00DA00C4" w:rsidRDefault="00847E40">
      <w:pPr>
        <w:pStyle w:val="ProductList-Body"/>
      </w:pPr>
      <w:r>
        <w:t xml:space="preserve">Produktvilkårene inneholder følgende avsnitt: </w:t>
      </w:r>
    </w:p>
    <w:p w14:paraId="3430C0EE" w14:textId="77777777" w:rsidR="00DA00C4" w:rsidRDefault="007B1C94" w:rsidP="00847E40">
      <w:pPr>
        <w:pStyle w:val="ProductList-Bullet"/>
        <w:numPr>
          <w:ilvl w:val="0"/>
          <w:numId w:val="3"/>
        </w:numPr>
      </w:pPr>
      <w:hyperlink w:anchor="_Sec531">
        <w:r w:rsidR="00847E40">
          <w:rPr>
            <w:color w:val="00467F"/>
            <w:u w:val="single"/>
          </w:rPr>
          <w:t>Innledning</w:t>
        </w:r>
      </w:hyperlink>
      <w:r w:rsidR="00847E40">
        <w:t>, som inneholder en liste over nylige endringer.</w:t>
      </w:r>
    </w:p>
    <w:p w14:paraId="4D663E9B" w14:textId="77777777" w:rsidR="00DA00C4" w:rsidRDefault="007B1C94" w:rsidP="00847E40">
      <w:pPr>
        <w:pStyle w:val="ProductList-Bullet"/>
        <w:numPr>
          <w:ilvl w:val="0"/>
          <w:numId w:val="3"/>
        </w:numPr>
      </w:pPr>
      <w:hyperlink w:anchor="_Sec536">
        <w:r w:rsidR="00847E40">
          <w:rPr>
            <w:color w:val="00467F"/>
            <w:u w:val="single"/>
          </w:rPr>
          <w:t>Lisensvilkår</w:t>
        </w:r>
      </w:hyperlink>
      <w:r w:rsidR="00847E40">
        <w:t>, som inneholder de Universelle Lisensvilkårene og Lisensmodellvilkårene som gjelder for Programvareprodukter.</w:t>
      </w:r>
    </w:p>
    <w:p w14:paraId="667C9979" w14:textId="77777777" w:rsidR="00DA00C4" w:rsidRDefault="007B1C94" w:rsidP="00847E40">
      <w:pPr>
        <w:pStyle w:val="ProductList-Bullet"/>
        <w:numPr>
          <w:ilvl w:val="0"/>
          <w:numId w:val="3"/>
        </w:numPr>
      </w:pPr>
      <w:hyperlink w:anchor="_Sec547">
        <w:r w:rsidR="00847E40">
          <w:rPr>
            <w:color w:val="00467F"/>
            <w:u w:val="single"/>
          </w:rPr>
          <w:t>Programvareprodukter</w:t>
        </w:r>
      </w:hyperlink>
      <w:r w:rsidR="00847E40">
        <w:t>, som inneholder alle programvareproduktoppføringer.</w:t>
      </w:r>
    </w:p>
    <w:p w14:paraId="551896A4" w14:textId="77777777" w:rsidR="00DA00C4" w:rsidRDefault="007B1C94" w:rsidP="00847E40">
      <w:pPr>
        <w:pStyle w:val="ProductList-Bullet"/>
        <w:numPr>
          <w:ilvl w:val="0"/>
          <w:numId w:val="3"/>
        </w:numPr>
      </w:pPr>
      <w:hyperlink w:anchor="_Sec548">
        <w:r w:rsidR="00847E40">
          <w:rPr>
            <w:color w:val="00467F"/>
            <w:u w:val="single"/>
          </w:rPr>
          <w:t>Produkter for Elektroniske Tjenester</w:t>
        </w:r>
      </w:hyperlink>
      <w:r w:rsidR="00847E40">
        <w:t>, som inneholder alle Produktoppføringer for Elektroniske Tjenester.</w:t>
      </w:r>
    </w:p>
    <w:p w14:paraId="2B57E9B2" w14:textId="77777777" w:rsidR="00DA00C4" w:rsidRDefault="007B1C94" w:rsidP="00847E40">
      <w:pPr>
        <w:pStyle w:val="ProductList-Bullet"/>
        <w:numPr>
          <w:ilvl w:val="0"/>
          <w:numId w:val="3"/>
        </w:numPr>
      </w:pPr>
      <w:hyperlink w:anchor="_Sec549">
        <w:r w:rsidR="00847E40">
          <w:rPr>
            <w:color w:val="00467F"/>
            <w:u w:val="single"/>
          </w:rPr>
          <w:t>Ordliste</w:t>
        </w:r>
      </w:hyperlink>
      <w:r w:rsidR="00847E40">
        <w:t>, som viser en definisjon av Attributter, Celleverdier, Kolonneoverskrifter og andre begreper med store forbokstaver som brukes i Produktvilkårene.</w:t>
      </w:r>
    </w:p>
    <w:p w14:paraId="66AD1C84" w14:textId="77777777" w:rsidR="00DA00C4" w:rsidRDefault="00847E40" w:rsidP="00847E40">
      <w:pPr>
        <w:pStyle w:val="ProductList-Bullet"/>
        <w:numPr>
          <w:ilvl w:val="0"/>
          <w:numId w:val="3"/>
        </w:numPr>
      </w:pPr>
      <w:r>
        <w:t>Følgende vedlegg:</w:t>
      </w:r>
    </w:p>
    <w:p w14:paraId="1A2BDF67" w14:textId="77777777" w:rsidR="00DA00C4" w:rsidRDefault="007B1C94" w:rsidP="00847E40">
      <w:pPr>
        <w:pStyle w:val="ProductList-Bullet"/>
        <w:numPr>
          <w:ilvl w:val="1"/>
          <w:numId w:val="3"/>
        </w:numPr>
      </w:pPr>
      <w:hyperlink w:anchor="_Sec591">
        <w:r w:rsidR="00847E40">
          <w:rPr>
            <w:color w:val="00467F"/>
            <w:u w:val="single"/>
          </w:rPr>
          <w:t>Vedlegg A – tabellen Lisenser som tilsvarer CAL/ML</w:t>
        </w:r>
      </w:hyperlink>
      <w:r w:rsidR="00847E40">
        <w:t>, som viser CAL-pakker og tilgjengelige abonnementslisenser for Elektroniske Tjenester som gir tilgang til Serverprodukter.</w:t>
      </w:r>
    </w:p>
    <w:p w14:paraId="20263807" w14:textId="77777777" w:rsidR="00DA00C4" w:rsidRDefault="007B1C94" w:rsidP="00847E40">
      <w:pPr>
        <w:pStyle w:val="ProductList-Bullet"/>
        <w:numPr>
          <w:ilvl w:val="1"/>
          <w:numId w:val="3"/>
        </w:numPr>
      </w:pPr>
      <w:hyperlink w:anchor="_Sec564">
        <w:r w:rsidR="00847E40">
          <w:rPr>
            <w:color w:val="00467F"/>
            <w:u w:val="single"/>
          </w:rPr>
          <w:t>Vedlegg B – Software Assurance</w:t>
        </w:r>
      </w:hyperlink>
      <w:r w:rsidR="00847E40">
        <w:t>, som beskriver regler knyttet til kjøp av SA og ekstra fordeler som er tilgjengelige for SA-kunder.</w:t>
      </w:r>
    </w:p>
    <w:p w14:paraId="75403490" w14:textId="77777777" w:rsidR="00DA00C4" w:rsidRDefault="007B1C94" w:rsidP="00847E40">
      <w:pPr>
        <w:pStyle w:val="ProductList-Bullet"/>
        <w:numPr>
          <w:ilvl w:val="1"/>
          <w:numId w:val="3"/>
        </w:numPr>
      </w:pPr>
      <w:hyperlink w:anchor="_Sec1237">
        <w:r w:rsidR="00847E40">
          <w:rPr>
            <w:color w:val="00467F"/>
            <w:u w:val="single"/>
          </w:rPr>
          <w:t>Vedlegg C – Tillegg for Elektroniske Tjenester og Andre Overføringslisenser</w:t>
        </w:r>
      </w:hyperlink>
      <w:r w:rsidR="00847E40">
        <w:t>, som beskriver de kvalifiserte produktene og betingelsene for Tillegg for Elektroniske Tjenester og From SA USL-er</w:t>
      </w:r>
    </w:p>
    <w:p w14:paraId="3B2D7837" w14:textId="77777777" w:rsidR="00DA00C4" w:rsidRDefault="007B1C94" w:rsidP="00847E40">
      <w:pPr>
        <w:pStyle w:val="ProductList-Bullet"/>
        <w:numPr>
          <w:ilvl w:val="1"/>
          <w:numId w:val="3"/>
        </w:numPr>
      </w:pPr>
      <w:hyperlink w:anchor="_Sec562">
        <w:r w:rsidR="00847E40">
          <w:rPr>
            <w:color w:val="00467F"/>
            <w:u w:val="single"/>
          </w:rPr>
          <w:t>Vedlegg D – Profesjonelle Tjenester</w:t>
        </w:r>
      </w:hyperlink>
      <w:r w:rsidR="00847E40">
        <w:t>, som inneholder en oversikt over de Profesjonelle Tjenestene som tilbys gjennom Volumlisensiering fra Microsoft.</w:t>
      </w:r>
    </w:p>
    <w:p w14:paraId="5A69B237" w14:textId="77777777" w:rsidR="00DA00C4" w:rsidRDefault="007B1C94" w:rsidP="00847E40">
      <w:pPr>
        <w:pStyle w:val="ProductList-Bullet"/>
        <w:numPr>
          <w:ilvl w:val="1"/>
          <w:numId w:val="3"/>
        </w:numPr>
      </w:pPr>
      <w:hyperlink w:anchor="_Sec563">
        <w:r w:rsidR="00847E40">
          <w:rPr>
            <w:color w:val="00467F"/>
            <w:u w:val="single"/>
          </w:rPr>
          <w:t>Vedlegg E – Tilleggsvilkår til Programavtale</w:t>
        </w:r>
      </w:hyperlink>
      <w:r w:rsidR="00847E40">
        <w:t>, som inneholder tilleggsvilkår til Programavtaler for Volumlisensiering fra Microsoft.</w:t>
      </w:r>
    </w:p>
    <w:p w14:paraId="23E6D8D3" w14:textId="77777777" w:rsidR="00DA00C4" w:rsidRDefault="007B1C94" w:rsidP="00847E40">
      <w:pPr>
        <w:pStyle w:val="ProductList-Bullet"/>
        <w:numPr>
          <w:ilvl w:val="1"/>
          <w:numId w:val="3"/>
        </w:numPr>
      </w:pPr>
      <w:hyperlink w:anchor="_Sec572">
        <w:r w:rsidR="00847E40">
          <w:rPr>
            <w:color w:val="00467F"/>
            <w:u w:val="single"/>
          </w:rPr>
          <w:t>Vedlegg F – Produktkampanjer</w:t>
        </w:r>
      </w:hyperlink>
      <w:r w:rsidR="00847E40">
        <w:t>, som inneholder Produktkampanjer som normalt ikke finnes i Prislisten.</w:t>
      </w:r>
    </w:p>
    <w:p w14:paraId="6A18DF41" w14:textId="77777777" w:rsidR="00DA00C4" w:rsidRDefault="007B1C94" w:rsidP="00847E40">
      <w:pPr>
        <w:pStyle w:val="ProductList-Bullet"/>
        <w:numPr>
          <w:ilvl w:val="1"/>
          <w:numId w:val="3"/>
        </w:numPr>
      </w:pPr>
      <w:hyperlink w:anchor="_Sec899">
        <w:r w:rsidR="00847E40">
          <w:rPr>
            <w:color w:val="00467F"/>
            <w:u w:val="single"/>
          </w:rPr>
          <w:t>Vedlegg G – Vilkår for Lagringsmatriser og Azure Data Box</w:t>
        </w:r>
      </w:hyperlink>
      <w:r w:rsidR="00847E40">
        <w:t xml:space="preserve">, som inneholder tilleggsvilkår for Lagringsmatriser og Azure Data Box-enheter. </w:t>
      </w:r>
    </w:p>
    <w:p w14:paraId="5739C130" w14:textId="77777777" w:rsidR="00DA00C4" w:rsidRDefault="007B1C94" w:rsidP="00847E40">
      <w:pPr>
        <w:pStyle w:val="ProductList-Bullet"/>
        <w:numPr>
          <w:ilvl w:val="1"/>
          <w:numId w:val="3"/>
        </w:numPr>
      </w:pPr>
      <w:hyperlink w:anchor="_Sec1230">
        <w:r w:rsidR="00847E40">
          <w:rPr>
            <w:color w:val="00467F"/>
            <w:u w:val="single"/>
          </w:rPr>
          <w:t>Vedlegg H – Studentbruksfordeler og Academic-programmer</w:t>
        </w:r>
      </w:hyperlink>
      <w:r w:rsidR="00847E40">
        <w:t xml:space="preserve">, som inneholder en oversikt over Kvalifiserte Produkter og tilknyttede </w:t>
      </w:r>
      <w:r w:rsidR="00847E40">
        <w:fldChar w:fldCharType="begin"/>
      </w:r>
      <w:r w:rsidR="00847E40">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847E40">
        <w:fldChar w:fldCharType="separate"/>
      </w:r>
      <w:r w:rsidR="00847E40">
        <w:rPr>
          <w:color w:val="0563C1"/>
        </w:rPr>
        <w:t>Studentbruksfordeler</w:t>
      </w:r>
      <w:r w:rsidR="00847E40">
        <w:fldChar w:fldCharType="end"/>
      </w:r>
      <w:r w:rsidR="00847E40">
        <w:t>.</w:t>
      </w:r>
    </w:p>
    <w:p w14:paraId="5DB542F3" w14:textId="77777777" w:rsidR="00DA00C4" w:rsidRDefault="007B1C94" w:rsidP="00847E40">
      <w:pPr>
        <w:pStyle w:val="ProductList-Bullet"/>
        <w:numPr>
          <w:ilvl w:val="0"/>
          <w:numId w:val="3"/>
        </w:numPr>
      </w:pPr>
      <w:hyperlink w:anchor="_Sec844">
        <w:r w:rsidR="00847E40">
          <w:rPr>
            <w:color w:val="00467F"/>
            <w:u w:val="single"/>
          </w:rPr>
          <w:t>Indeks</w:t>
        </w:r>
      </w:hyperlink>
      <w:r w:rsidR="00847E40">
        <w:t>, som viser alle Produktene i Produktvilkårene, og angir hvor de finnes.</w:t>
      </w:r>
    </w:p>
    <w:p w14:paraId="0DD64F6E" w14:textId="77777777" w:rsidR="00DA00C4" w:rsidRDefault="00847E40">
      <w:pPr>
        <w:pStyle w:val="ProductList-Offering1Heading"/>
        <w:outlineLvl w:val="1"/>
      </w:pPr>
      <w:bookmarkStart w:id="7" w:name="_Sec534"/>
      <w:r>
        <w:t>Navigere i en Produktoppføring</w:t>
      </w:r>
      <w:bookmarkEnd w:id="7"/>
      <w:r>
        <w:fldChar w:fldCharType="begin"/>
      </w:r>
      <w:r>
        <w:instrText xml:space="preserve"> TC "</w:instrText>
      </w:r>
      <w:bookmarkStart w:id="8" w:name="_Toc41635948"/>
      <w:r>
        <w:instrText>Navigere i en Produktoppføring</w:instrText>
      </w:r>
      <w:bookmarkEnd w:id="8"/>
      <w:r>
        <w:instrText>" \l 2</w:instrText>
      </w:r>
      <w:r>
        <w:fldChar w:fldCharType="end"/>
      </w:r>
    </w:p>
    <w:p w14:paraId="71B1D8B1" w14:textId="77777777" w:rsidR="00DA00C4" w:rsidRDefault="00847E40">
      <w:pPr>
        <w:pStyle w:val="ProductList-Body"/>
      </w:pPr>
      <w:r>
        <w:t>Hver Produktoppføring for Programvare inneholder fire deler: Programtilgjengelighet, Produktvilkår, Bruksrettigheter og Software Assurance.</w:t>
      </w:r>
    </w:p>
    <w:p w14:paraId="4ED3052C" w14:textId="77777777" w:rsidR="00DA00C4" w:rsidRDefault="00847E40">
      <w:pPr>
        <w:pStyle w:val="ProductList-Body"/>
      </w:pPr>
      <w:r>
        <w:t xml:space="preserve">Hver Produktoppføring for Elektroniske Tjenester inneholder to deler: Programtilgjengelighet og Produktvilkår. </w:t>
      </w:r>
    </w:p>
    <w:p w14:paraId="107A4107" w14:textId="77777777" w:rsidR="00DA00C4" w:rsidRDefault="00DA00C4">
      <w:pPr>
        <w:pStyle w:val="ProductList-Body"/>
      </w:pPr>
    </w:p>
    <w:p w14:paraId="3D1D6D6E" w14:textId="77777777" w:rsidR="00DA00C4" w:rsidRDefault="00847E40">
      <w:pPr>
        <w:pStyle w:val="ProductList-Body"/>
      </w:pPr>
      <w:r>
        <w:rPr>
          <w:b/>
          <w:color w:val="00188F"/>
        </w:rPr>
        <w:t xml:space="preserve">1. Programtilgjengelighet </w:t>
      </w:r>
      <w:r>
        <w:t>angir tilbudstype, antall poeng (der dette er aktuelt) og tilgjengelighet på tvers av volumlisensiering for hvert Produkt.</w:t>
      </w:r>
    </w:p>
    <w:p w14:paraId="2CFBDE2B" w14:textId="77777777" w:rsidR="00DA00C4" w:rsidRDefault="00847E40">
      <w:pPr>
        <w:pStyle w:val="ProductList-Body"/>
      </w:pPr>
      <w:r>
        <w:rPr>
          <w:noProof/>
        </w:rPr>
        <w:drawing>
          <wp:inline distT="0" distB="0" distL="0" distR="0" wp14:anchorId="78B9E86A" wp14:editId="0F161BE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586DCDB" w14:textId="77777777" w:rsidR="00DA00C4" w:rsidRDefault="00DA00C4">
      <w:pPr>
        <w:pStyle w:val="ProductList-Body"/>
      </w:pPr>
    </w:p>
    <w:p w14:paraId="31D3911B" w14:textId="77777777" w:rsidR="00DA00C4" w:rsidRDefault="00847E40">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1C728098" w14:textId="77777777" w:rsidR="00DA00C4" w:rsidRDefault="00847E40">
      <w:pPr>
        <w:pStyle w:val="ProductList-Body"/>
      </w:pPr>
      <w:r>
        <w:rPr>
          <w:noProof/>
        </w:rPr>
        <w:drawing>
          <wp:inline distT="0" distB="0" distL="0" distR="0" wp14:anchorId="5E383378" wp14:editId="2D1B6D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FBBFB24" w14:textId="77777777" w:rsidR="00DA00C4" w:rsidRDefault="00DA00C4">
      <w:pPr>
        <w:pStyle w:val="ProductList-Body"/>
      </w:pPr>
    </w:p>
    <w:p w14:paraId="199E8F90" w14:textId="77777777" w:rsidR="00DA00C4" w:rsidRDefault="00847E40">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72F647F9" w14:textId="77777777" w:rsidR="00DA00C4" w:rsidRDefault="00847E40">
      <w:pPr>
        <w:pStyle w:val="ProductList-Body"/>
      </w:pPr>
      <w:r>
        <w:rPr>
          <w:noProof/>
        </w:rPr>
        <w:drawing>
          <wp:inline distT="0" distB="0" distL="0" distR="0" wp14:anchorId="103CA2E7" wp14:editId="0142246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D34124A" w14:textId="77777777" w:rsidR="00DA00C4" w:rsidRDefault="00DA00C4">
      <w:pPr>
        <w:pStyle w:val="ProductList-Body"/>
      </w:pPr>
    </w:p>
    <w:p w14:paraId="01AEA463" w14:textId="77777777" w:rsidR="00DA00C4" w:rsidRDefault="00847E40">
      <w:pPr>
        <w:pStyle w:val="ProductList-Body"/>
      </w:pPr>
      <w:r>
        <w:rPr>
          <w:b/>
          <w:color w:val="00188F"/>
        </w:rPr>
        <w:t xml:space="preserve">4. Software Assurance </w:t>
      </w:r>
      <w:r>
        <w:t>angir vilkår og betingelser knyttet til SA-dekning.</w:t>
      </w:r>
    </w:p>
    <w:p w14:paraId="23E5150D" w14:textId="77777777" w:rsidR="00DA00C4" w:rsidRDefault="00847E40">
      <w:pPr>
        <w:pStyle w:val="ProductList-Body"/>
      </w:pPr>
      <w:r>
        <w:rPr>
          <w:noProof/>
        </w:rPr>
        <w:drawing>
          <wp:inline distT="0" distB="0" distL="0" distR="0" wp14:anchorId="617C3F64" wp14:editId="7698B85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6655836" w14:textId="77777777" w:rsidR="00DA00C4" w:rsidRDefault="00847E40">
      <w:pPr>
        <w:pStyle w:val="ProductList-Offering1Heading"/>
        <w:outlineLvl w:val="1"/>
      </w:pPr>
      <w:bookmarkStart w:id="9" w:name="_Sec535"/>
      <w:r>
        <w:t>Oppklaringer og sammendrag av endringer i dette Dokumentet</w:t>
      </w:r>
      <w:bookmarkEnd w:id="9"/>
      <w:r>
        <w:fldChar w:fldCharType="begin"/>
      </w:r>
      <w:r>
        <w:instrText xml:space="preserve"> TC "</w:instrText>
      </w:r>
      <w:bookmarkStart w:id="10" w:name="_Toc41635949"/>
      <w:r>
        <w:instrText>Oppklaringer og sammendrag av endringer i dette Dokumentet</w:instrText>
      </w:r>
      <w:bookmarkEnd w:id="10"/>
      <w:r>
        <w:instrText>" \l 2</w:instrText>
      </w:r>
      <w:r>
        <w:fldChar w:fldCharType="end"/>
      </w:r>
    </w:p>
    <w:p w14:paraId="18F5DAD9" w14:textId="77777777" w:rsidR="00DA00C4" w:rsidRDefault="00847E40">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61"/>
        <w:gridCol w:w="5455"/>
      </w:tblGrid>
      <w:tr w:rsidR="00DA00C4" w14:paraId="55AC1B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97865" w14:textId="77777777" w:rsidR="00DA00C4" w:rsidRDefault="00847E40">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EC920E" w14:textId="77777777" w:rsidR="00DA00C4" w:rsidRDefault="00847E40">
            <w:pPr>
              <w:pStyle w:val="ProductList-TableBody"/>
            </w:pPr>
            <w:r>
              <w:rPr>
                <w:color w:val="FFFFFF"/>
              </w:rPr>
              <w:t>Slettinger</w:t>
            </w:r>
          </w:p>
        </w:tc>
      </w:tr>
      <w:tr w:rsidR="00DA00C4" w14:paraId="1CC6F072" w14:textId="77777777">
        <w:tc>
          <w:tcPr>
            <w:tcW w:w="6120" w:type="dxa"/>
            <w:tcBorders>
              <w:top w:val="single" w:sz="4" w:space="0" w:color="000000"/>
              <w:left w:val="single" w:sz="4" w:space="0" w:color="000000"/>
              <w:bottom w:val="single" w:sz="4" w:space="0" w:color="000000"/>
              <w:right w:val="single" w:sz="4" w:space="0" w:color="000000"/>
            </w:tcBorders>
          </w:tcPr>
          <w:p w14:paraId="46A1ED57" w14:textId="77777777" w:rsidR="00DA00C4" w:rsidRDefault="00847E40">
            <w:pPr>
              <w:pStyle w:val="ProductList-TableBody"/>
            </w:pPr>
            <w:r>
              <w:t>GitHub Enterprise (Tjeneste-SL)</w:t>
            </w:r>
          </w:p>
        </w:tc>
        <w:tc>
          <w:tcPr>
            <w:tcW w:w="6120" w:type="dxa"/>
            <w:tcBorders>
              <w:top w:val="single" w:sz="4" w:space="0" w:color="000000"/>
              <w:left w:val="single" w:sz="4" w:space="0" w:color="000000"/>
              <w:bottom w:val="single" w:sz="4" w:space="0" w:color="000000"/>
              <w:right w:val="single" w:sz="4" w:space="0" w:color="000000"/>
            </w:tcBorders>
          </w:tcPr>
          <w:p w14:paraId="4D1AEB6F" w14:textId="77777777" w:rsidR="00DA00C4" w:rsidRDefault="00DA00C4">
            <w:pPr>
              <w:pStyle w:val="ProductList-TableBody"/>
            </w:pPr>
          </w:p>
        </w:tc>
      </w:tr>
    </w:tbl>
    <w:p w14:paraId="17030734" w14:textId="77777777" w:rsidR="00DA00C4" w:rsidRDefault="00DA00C4">
      <w:pPr>
        <w:pStyle w:val="ProductList-Body"/>
      </w:pPr>
    </w:p>
    <w:p w14:paraId="6A381BCC" w14:textId="77777777" w:rsidR="00DA00C4" w:rsidRDefault="00847E40">
      <w:pPr>
        <w:pStyle w:val="ProductList-ClauseHeading"/>
        <w:outlineLvl w:val="2"/>
      </w:pPr>
      <w:r>
        <w:t>Elektroniske tjenester</w:t>
      </w:r>
    </w:p>
    <w:p w14:paraId="058F4D03" w14:textId="0C045CEE" w:rsidR="00DA00C4" w:rsidRDefault="007B1C94">
      <w:pPr>
        <w:pStyle w:val="ProductList-Body"/>
      </w:pPr>
      <w:hyperlink w:anchor="_Sec624">
        <w:r w:rsidR="00847E40">
          <w:rPr>
            <w:color w:val="00467F"/>
            <w:u w:val="single"/>
          </w:rPr>
          <w:t>Microsoft Azure-tjenester</w:t>
        </w:r>
      </w:hyperlink>
      <w:r w:rsidR="00847E40">
        <w:t>: Tilføyde vilkår for fem års reservasjoner for virtuelle Azure-maskiner.</w:t>
      </w:r>
    </w:p>
    <w:p w14:paraId="658A0EC8" w14:textId="77777777" w:rsidR="00DA00C4" w:rsidRDefault="007B1C94">
      <w:pPr>
        <w:pStyle w:val="ProductList-Body"/>
      </w:pPr>
      <w:hyperlink w:anchor="_Sec629">
        <w:r w:rsidR="00847E40">
          <w:rPr>
            <w:color w:val="00467F"/>
            <w:u w:val="single"/>
          </w:rPr>
          <w:t>Microsoft 365</w:t>
        </w:r>
      </w:hyperlink>
      <w:r w:rsidR="00847E40">
        <w:t>: Oppdaterte vilkår for lisenskvalifisering for Microsoft 365 F1/F3. Merk at Kunder som lisensieres før 1. juni 2020, kan fortsette å lisensiere brukere under de forutgående vilkårene for lisenskvalifisering i løpet av abonnementets fornyelsesperiode. Oppdaterte Windows 10-bruksrettigheter for Microsoft 365 F3 for å støtte bruken av Windows Virtual Desktop.</w:t>
      </w:r>
    </w:p>
    <w:p w14:paraId="7C65EC50" w14:textId="77777777" w:rsidR="00DA00C4" w:rsidRDefault="007B1C94">
      <w:pPr>
        <w:pStyle w:val="ProductList-Body"/>
      </w:pPr>
      <w:hyperlink w:anchor="_Sec1151">
        <w:r w:rsidR="00847E40">
          <w:rPr>
            <w:color w:val="00467F"/>
            <w:u w:val="single"/>
          </w:rPr>
          <w:t>Microsoft Dynamics 365-tjenester</w:t>
        </w:r>
      </w:hyperlink>
      <w:r w:rsidR="00847E40">
        <w:t>: Tilføyde en Doble Bruksrettigheter-oppføring, som dekker tilgang til den tilsvarende programvaren på stedet. Tilføyde også Minimumsinnkjøp-tabeller som dekker minimumskrav til innkjøp.</w:t>
      </w:r>
    </w:p>
    <w:p w14:paraId="6D27BB36" w14:textId="77777777" w:rsidR="00DA00C4" w:rsidRDefault="007B1C94">
      <w:pPr>
        <w:pStyle w:val="ProductList-Body"/>
      </w:pPr>
      <w:hyperlink w:anchor="_Sec634">
        <w:r w:rsidR="00847E40">
          <w:rPr>
            <w:color w:val="00467F"/>
            <w:u w:val="single"/>
          </w:rPr>
          <w:t>Office 365-pakker</w:t>
        </w:r>
      </w:hyperlink>
      <w:r w:rsidR="00847E40">
        <w:t>: Oppdaterte vilkår for lisenskvalifisering for Office 365 F3. Merk at Kunder som lisensieres før 1. juni 2020, kan fortsette å lisensiere brukere under de forutgående vilkårene for lisenskvalifisering i løpet av abonnementets fornyelsesperiode.</w:t>
      </w:r>
    </w:p>
    <w:p w14:paraId="2845F417" w14:textId="77777777" w:rsidR="00DA00C4" w:rsidRDefault="007B1C94">
      <w:pPr>
        <w:pStyle w:val="ProductList-Body"/>
      </w:pPr>
      <w:hyperlink w:anchor="_Sec1279">
        <w:r w:rsidR="00847E40">
          <w:rPr>
            <w:color w:val="00467F"/>
            <w:u w:val="single"/>
          </w:rPr>
          <w:t>GitHub-tilbud</w:t>
        </w:r>
      </w:hyperlink>
      <w:r w:rsidR="00847E40">
        <w:t>: Tilføyde vilkår for GitHub Enterprise lisensiert i Enrollment for Education Solutions.</w:t>
      </w:r>
    </w:p>
    <w:p w14:paraId="1EB1D85F"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01B58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668F7"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BB85C19" w14:textId="77777777" w:rsidR="00DA00C4" w:rsidRDefault="00DA00C4">
      <w:pPr>
        <w:pStyle w:val="ProductList-Body"/>
      </w:pPr>
    </w:p>
    <w:p w14:paraId="3C634BCA" w14:textId="77777777" w:rsidR="00DA00C4" w:rsidRDefault="00DA00C4">
      <w:pPr>
        <w:sectPr w:rsidR="00DA00C4">
          <w:headerReference w:type="default" r:id="rId24"/>
          <w:footerReference w:type="default" r:id="rId25"/>
          <w:type w:val="continuous"/>
          <w:pgSz w:w="12240" w:h="15840" w:code="1"/>
          <w:pgMar w:top="1170" w:right="720" w:bottom="720" w:left="720" w:header="432" w:footer="288" w:gutter="0"/>
          <w:cols w:space="360"/>
        </w:sectPr>
      </w:pPr>
    </w:p>
    <w:p w14:paraId="485F4D83" w14:textId="77777777" w:rsidR="00DA00C4" w:rsidRDefault="00847E40">
      <w:pPr>
        <w:pStyle w:val="ProductList-SectionHeading"/>
        <w:pageBreakBefore/>
        <w:outlineLvl w:val="0"/>
      </w:pPr>
      <w:bookmarkStart w:id="11" w:name="_Sec536"/>
      <w:bookmarkEnd w:id="1"/>
      <w:r>
        <w:t>Lisensvilkår</w:t>
      </w:r>
      <w:r>
        <w:fldChar w:fldCharType="begin"/>
      </w:r>
      <w:r>
        <w:instrText xml:space="preserve"> TC "</w:instrText>
      </w:r>
      <w:bookmarkStart w:id="12" w:name="_Toc41635950"/>
      <w:r>
        <w:instrText>Lisensvilkår</w:instrText>
      </w:r>
      <w:bookmarkEnd w:id="12"/>
      <w:r>
        <w:instrText>" \l 1</w:instrText>
      </w:r>
      <w:r>
        <w:fldChar w:fldCharType="end"/>
      </w:r>
    </w:p>
    <w:p w14:paraId="0B2D7F39" w14:textId="77777777" w:rsidR="00DA00C4" w:rsidRDefault="00847E40">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6B765F02" w14:textId="77777777" w:rsidR="00DA00C4" w:rsidRDefault="00DA00C4">
      <w:pPr>
        <w:pStyle w:val="ProductList-Body"/>
      </w:pPr>
    </w:p>
    <w:p w14:paraId="3727BD7F" w14:textId="77777777" w:rsidR="00DA00C4" w:rsidRDefault="00847E40">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0A9D8F07" w14:textId="77777777" w:rsidR="00DA00C4" w:rsidRDefault="00847E40">
      <w:pPr>
        <w:pStyle w:val="ProductList-OfferingGroupHeading"/>
        <w:outlineLvl w:val="1"/>
      </w:pPr>
      <w:bookmarkStart w:id="13" w:name="_Sec537"/>
      <w:r>
        <w:t>Universelle lisensvilkår</w:t>
      </w:r>
      <w:bookmarkEnd w:id="13"/>
      <w:r>
        <w:fldChar w:fldCharType="begin"/>
      </w:r>
      <w:r>
        <w:instrText xml:space="preserve"> TC "</w:instrText>
      </w:r>
      <w:bookmarkStart w:id="14" w:name="_Toc41635951"/>
      <w:r>
        <w:instrText>Universelle lisensvilkår</w:instrText>
      </w:r>
      <w:bookmarkEnd w:id="14"/>
      <w:r>
        <w:instrText>" \l 2</w:instrText>
      </w:r>
      <w:r>
        <w:fldChar w:fldCharType="end"/>
      </w:r>
    </w:p>
    <w:p w14:paraId="5984A382" w14:textId="77777777" w:rsidR="00DA00C4" w:rsidRDefault="00847E40">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50819342" w14:textId="77777777" w:rsidR="00DA00C4" w:rsidRDefault="00DA00C4">
      <w:pPr>
        <w:pStyle w:val="ProductList-Body"/>
      </w:pPr>
    </w:p>
    <w:p w14:paraId="15FB2D6F" w14:textId="77777777" w:rsidR="00DA00C4" w:rsidRDefault="00847E40">
      <w:pPr>
        <w:pStyle w:val="ProductList-ClauseHeading"/>
        <w:outlineLvl w:val="2"/>
      </w:pPr>
      <w:r>
        <w:t>1. Definisjoner</w:t>
      </w:r>
    </w:p>
    <w:p w14:paraId="600AC8B9" w14:textId="77777777" w:rsidR="00DA00C4" w:rsidRDefault="00847E40">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8C35367" w14:textId="77777777" w:rsidR="00DA00C4" w:rsidRDefault="00DA00C4">
      <w:pPr>
        <w:pStyle w:val="ProductList-Body"/>
      </w:pPr>
    </w:p>
    <w:p w14:paraId="18634301" w14:textId="77777777" w:rsidR="00DA00C4" w:rsidRDefault="00847E40">
      <w:pPr>
        <w:pStyle w:val="ProductList-ClauseHeading"/>
        <w:outlineLvl w:val="2"/>
      </w:pPr>
      <w:r>
        <w:t>2. Kundens Bruksrettigheter</w:t>
      </w:r>
    </w:p>
    <w:p w14:paraId="330E33C3" w14:textId="77777777" w:rsidR="00DA00C4" w:rsidRDefault="00847E40">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42E494BC" w14:textId="77777777" w:rsidR="00DA00C4" w:rsidRDefault="00DA00C4">
      <w:pPr>
        <w:pStyle w:val="ProductList-Body"/>
      </w:pPr>
    </w:p>
    <w:p w14:paraId="562AC26B" w14:textId="77777777" w:rsidR="00DA00C4" w:rsidRDefault="00847E40">
      <w:pPr>
        <w:pStyle w:val="ProductList-ClauseHeading"/>
        <w:outlineLvl w:val="2"/>
      </w:pPr>
      <w:r>
        <w:t>3. Rett til å bruke andre versjoner og lavere utgaver</w:t>
      </w:r>
    </w:p>
    <w:p w14:paraId="41715FB5" w14:textId="77777777" w:rsidR="00DA00C4" w:rsidRDefault="00847E40">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35717E9E" w14:textId="77777777" w:rsidR="00DA00C4" w:rsidRDefault="00DA00C4">
      <w:pPr>
        <w:pStyle w:val="ProductList-Body"/>
      </w:pPr>
    </w:p>
    <w:p w14:paraId="5E134166" w14:textId="77777777" w:rsidR="00DA00C4" w:rsidRDefault="00847E40">
      <w:pPr>
        <w:pStyle w:val="ProductList-ClauseHeading"/>
        <w:outlineLvl w:val="2"/>
      </w:pPr>
      <w:r>
        <w:t>4. Tredjepartsprogramvare</w:t>
      </w:r>
    </w:p>
    <w:p w14:paraId="23C0C344" w14:textId="77777777" w:rsidR="00DA00C4" w:rsidRDefault="00847E40">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350FE00B" w14:textId="77777777" w:rsidR="00DA00C4" w:rsidRDefault="00DA00C4">
      <w:pPr>
        <w:pStyle w:val="ProductList-Body"/>
      </w:pPr>
    </w:p>
    <w:p w14:paraId="3D12E5C1" w14:textId="77777777" w:rsidR="00DA00C4" w:rsidRDefault="00847E40">
      <w:pPr>
        <w:pStyle w:val="ProductList-ClauseHeading"/>
        <w:outlineLvl w:val="2"/>
      </w:pPr>
      <w:r>
        <w:t>5. Forhåndsversjonskode, oppdateringer eller tillegg og tilleggsfunksjoner</w:t>
      </w:r>
    </w:p>
    <w:p w14:paraId="1904FC33" w14:textId="77777777" w:rsidR="00DA00C4" w:rsidRDefault="00847E40">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6F4BF742" w14:textId="77777777" w:rsidR="00DA00C4" w:rsidRDefault="00DA00C4">
      <w:pPr>
        <w:pStyle w:val="ProductList-Body"/>
      </w:pPr>
    </w:p>
    <w:p w14:paraId="50598ACC" w14:textId="77777777" w:rsidR="00DA00C4" w:rsidRDefault="00847E40">
      <w:pPr>
        <w:pStyle w:val="ProductList-ClauseHeading"/>
        <w:outlineLvl w:val="2"/>
      </w:pPr>
      <w:r>
        <w:t>6. Begrensninger</w:t>
      </w:r>
    </w:p>
    <w:p w14:paraId="162E9CA3" w14:textId="77777777" w:rsidR="00DA00C4" w:rsidRDefault="00847E40">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53BDB9B" w14:textId="77777777" w:rsidR="00DA00C4" w:rsidRDefault="00DA00C4">
      <w:pPr>
        <w:pStyle w:val="ProductList-Body"/>
      </w:pPr>
    </w:p>
    <w:p w14:paraId="34647A3D" w14:textId="77777777" w:rsidR="00DA00C4" w:rsidRDefault="00847E40">
      <w:pPr>
        <w:pStyle w:val="ProductList-ClauseHeading"/>
        <w:outlineLvl w:val="2"/>
      </w:pPr>
      <w:r>
        <w:t>7. Software Assurance</w:t>
      </w:r>
    </w:p>
    <w:p w14:paraId="0DB24118" w14:textId="77777777" w:rsidR="00DA00C4" w:rsidRDefault="00847E40">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0A77DB69" w14:textId="77777777" w:rsidR="00DA00C4" w:rsidRDefault="00DA00C4">
      <w:pPr>
        <w:pStyle w:val="ProductList-Body"/>
      </w:pPr>
    </w:p>
    <w:p w14:paraId="33290CA2" w14:textId="77777777" w:rsidR="00DA00C4" w:rsidRDefault="00847E40">
      <w:pPr>
        <w:pStyle w:val="ProductList-ClauseHeading"/>
        <w:outlineLvl w:val="2"/>
      </w:pPr>
      <w:r>
        <w:t>8. Ekstern administrasjon av programvare</w:t>
      </w:r>
    </w:p>
    <w:p w14:paraId="48D67340" w14:textId="77777777" w:rsidR="00DA00C4" w:rsidRDefault="00847E40">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66103444" w14:textId="77777777" w:rsidR="00DA00C4" w:rsidRDefault="00DA00C4">
      <w:pPr>
        <w:pStyle w:val="ProductList-Body"/>
      </w:pPr>
    </w:p>
    <w:p w14:paraId="16B202A0" w14:textId="77777777" w:rsidR="00DA00C4" w:rsidRDefault="00847E40">
      <w:pPr>
        <w:pStyle w:val="ProductList-ClauseHeading"/>
        <w:outlineLvl w:val="2"/>
      </w:pPr>
      <w:r>
        <w:t>9. Tilordning og overføring av lisenser</w:t>
      </w:r>
    </w:p>
    <w:p w14:paraId="461B7982" w14:textId="77777777" w:rsidR="00DA00C4" w:rsidRDefault="00847E40">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271151B6" w14:textId="77777777" w:rsidR="00DA00C4" w:rsidRDefault="00DA00C4">
      <w:pPr>
        <w:pStyle w:val="ProductList-Body"/>
      </w:pPr>
    </w:p>
    <w:p w14:paraId="5E7872A8" w14:textId="77777777" w:rsidR="00DA00C4" w:rsidRDefault="00847E40">
      <w:pPr>
        <w:pStyle w:val="ProductList-ClauseHeading"/>
        <w:outlineLvl w:val="2"/>
      </w:pPr>
      <w:r>
        <w:t>10. Tekniske tiltak</w:t>
      </w:r>
    </w:p>
    <w:p w14:paraId="4DD37212" w14:textId="77777777" w:rsidR="00DA00C4" w:rsidRDefault="00847E40">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43CBEA9D" w14:textId="77777777" w:rsidR="00DA00C4" w:rsidRDefault="00DA00C4">
      <w:pPr>
        <w:pStyle w:val="ProductList-Body"/>
      </w:pPr>
    </w:p>
    <w:p w14:paraId="00F46D38" w14:textId="77777777" w:rsidR="00DA00C4" w:rsidRDefault="00847E40">
      <w:pPr>
        <w:pStyle w:val="ProductList-SubClauseHeading"/>
        <w:outlineLvl w:val="3"/>
      </w:pPr>
      <w:r>
        <w:t>10.1 Aktivering og validering</w:t>
      </w:r>
    </w:p>
    <w:p w14:paraId="3C0EAB33" w14:textId="77777777" w:rsidR="00DA00C4" w:rsidRDefault="00847E40">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19CAA3AA" w14:textId="77777777" w:rsidR="00DA00C4" w:rsidRDefault="00DA00C4">
      <w:pPr>
        <w:pStyle w:val="ProductList-BodyIndented"/>
      </w:pPr>
    </w:p>
    <w:p w14:paraId="0DF5716D" w14:textId="77777777" w:rsidR="00DA00C4" w:rsidRDefault="00847E40">
      <w:pPr>
        <w:pStyle w:val="ProductList-SubClauseHeading"/>
        <w:outlineLvl w:val="3"/>
      </w:pPr>
      <w:r>
        <w:t>10.2 Produktnøkler</w:t>
      </w:r>
    </w:p>
    <w:p w14:paraId="1C0D0CB6" w14:textId="77777777" w:rsidR="00DA00C4" w:rsidRDefault="00847E40">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3BAD58BE" w14:textId="77777777" w:rsidR="00DA00C4" w:rsidRDefault="00DA00C4">
      <w:pPr>
        <w:pStyle w:val="ProductList-BodyIndented"/>
      </w:pPr>
    </w:p>
    <w:p w14:paraId="04323476" w14:textId="77777777" w:rsidR="00DA00C4" w:rsidRDefault="00847E40">
      <w:pPr>
        <w:pStyle w:val="ProductList-ClauseHeading"/>
        <w:outlineLvl w:val="2"/>
      </w:pPr>
      <w:r>
        <w:t>11. Merknader</w:t>
      </w:r>
    </w:p>
    <w:p w14:paraId="151358A1" w14:textId="77777777" w:rsidR="00DA00C4" w:rsidRDefault="00847E40">
      <w:pPr>
        <w:pStyle w:val="ProductList-Body"/>
      </w:pPr>
      <w:r>
        <w:t>Der det er angitt i Bruksrettighetene for hver Produktoppføring, gjelder følgende meldinger:</w:t>
      </w:r>
    </w:p>
    <w:p w14:paraId="223BD016" w14:textId="77777777" w:rsidR="00DA00C4" w:rsidRDefault="00DA00C4">
      <w:pPr>
        <w:pStyle w:val="ProductList-Body"/>
      </w:pPr>
    </w:p>
    <w:p w14:paraId="6BAAAD49" w14:textId="77777777" w:rsidR="00DA00C4" w:rsidRDefault="00847E40">
      <w:pPr>
        <w:pStyle w:val="ProductList-SubClauseHeading"/>
        <w:outlineLvl w:val="3"/>
      </w:pPr>
      <w:r>
        <w:t>11.1 Internettbaserte Funksjoner</w:t>
      </w:r>
    </w:p>
    <w:p w14:paraId="0DC6CCCC" w14:textId="77777777" w:rsidR="00DA00C4" w:rsidRDefault="00847E40">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1EAB6A94" w14:textId="77777777" w:rsidR="00DA00C4" w:rsidRDefault="00DA00C4">
      <w:pPr>
        <w:pStyle w:val="ProductList-BodyIndented"/>
      </w:pPr>
    </w:p>
    <w:p w14:paraId="312479A5" w14:textId="77777777" w:rsidR="00DA00C4" w:rsidRDefault="00847E40">
      <w:pPr>
        <w:pStyle w:val="ProductList-SubClauseHeading"/>
        <w:outlineLvl w:val="3"/>
      </w:pPr>
      <w:r>
        <w:t>11.2 Bing Maps</w:t>
      </w:r>
    </w:p>
    <w:p w14:paraId="5F5B8C86" w14:textId="77777777" w:rsidR="00DA00C4" w:rsidRDefault="00847E40">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562AEBDC" w14:textId="77777777" w:rsidR="00DA00C4" w:rsidRDefault="00DA00C4">
      <w:pPr>
        <w:pStyle w:val="ProductList-BodyIndented"/>
      </w:pPr>
    </w:p>
    <w:p w14:paraId="47A74870" w14:textId="77777777" w:rsidR="00DA00C4" w:rsidRDefault="00847E40">
      <w:pPr>
        <w:pStyle w:val="ProductList-SubClauseHeading"/>
        <w:outlineLvl w:val="3"/>
      </w:pPr>
      <w:r>
        <w:t>11.3 Den visuelle standarden H.264/AVC, Videostandarden VC-1 og den Visuelle Standarden MPEG-4 del 2</w:t>
      </w:r>
    </w:p>
    <w:p w14:paraId="7792D1A4" w14:textId="77777777" w:rsidR="00DA00C4" w:rsidRDefault="00847E40">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5681826E" w14:textId="77777777" w:rsidR="00DA00C4" w:rsidRDefault="00DA00C4">
      <w:pPr>
        <w:pStyle w:val="ProductList-BodyIndented"/>
      </w:pPr>
    </w:p>
    <w:p w14:paraId="4175878F" w14:textId="77777777" w:rsidR="00DA00C4" w:rsidRDefault="00847E40">
      <w:pPr>
        <w:pStyle w:val="ProductList-SubClauseHeading"/>
        <w:outlineLvl w:val="3"/>
      </w:pPr>
      <w:r>
        <w:t>11.4 Beskyttelse mot skadelig programvare</w:t>
      </w:r>
    </w:p>
    <w:p w14:paraId="54DE4B5F" w14:textId="77777777" w:rsidR="00DA00C4" w:rsidRDefault="00847E40">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6EFE4DDB" w14:textId="77777777" w:rsidR="00DA00C4" w:rsidRDefault="00DA00C4">
      <w:pPr>
        <w:pStyle w:val="ProductList-BodyIndented"/>
      </w:pPr>
    </w:p>
    <w:p w14:paraId="2CFDBC4D" w14:textId="77777777" w:rsidR="00DA00C4" w:rsidRDefault="00847E40">
      <w:pPr>
        <w:pStyle w:val="ProductList-ClauseHeading"/>
        <w:outlineLvl w:val="2"/>
      </w:pPr>
      <w:r>
        <w:t>12. Skrifttypekomponenter, bilder og lyder</w:t>
      </w:r>
    </w:p>
    <w:p w14:paraId="1D2DA5A0" w14:textId="77777777" w:rsidR="00DA00C4" w:rsidRDefault="00847E40">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B37A1D2" w14:textId="77777777" w:rsidR="00DA00C4" w:rsidRDefault="00DA00C4">
      <w:pPr>
        <w:pStyle w:val="ProductList-Body"/>
      </w:pPr>
    </w:p>
    <w:p w14:paraId="2047E60F" w14:textId="77777777" w:rsidR="00DA00C4" w:rsidRDefault="00847E40">
      <w:pPr>
        <w:pStyle w:val="ProductList-ClauseHeading"/>
        <w:outlineLvl w:val="2"/>
      </w:pPr>
      <w:r>
        <w:t>13. Inkludert teknologi</w:t>
      </w:r>
    </w:p>
    <w:p w14:paraId="01518F2A" w14:textId="77777777" w:rsidR="00DA00C4" w:rsidRDefault="00847E40">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30EDFD33" w14:textId="77777777" w:rsidR="00DA00C4" w:rsidRDefault="00DA00C4">
      <w:pPr>
        <w:pStyle w:val="ProductList-Body"/>
      </w:pPr>
    </w:p>
    <w:p w14:paraId="3517572F" w14:textId="77777777" w:rsidR="00DA00C4" w:rsidRDefault="00847E40">
      <w:pPr>
        <w:pStyle w:val="ProductList-ClauseHeading"/>
        <w:outlineLvl w:val="2"/>
      </w:pPr>
      <w:r>
        <w:t>14. Ytelsestest (Benchmark testing)</w:t>
      </w:r>
    </w:p>
    <w:p w14:paraId="5B787A41" w14:textId="77777777" w:rsidR="00DA00C4" w:rsidRDefault="00847E40">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37F6FF72" w14:textId="77777777" w:rsidR="00DA00C4" w:rsidRDefault="00DA00C4">
      <w:pPr>
        <w:pStyle w:val="ProductList-Body"/>
      </w:pPr>
    </w:p>
    <w:p w14:paraId="19B282E5" w14:textId="77777777" w:rsidR="00DA00C4" w:rsidRDefault="00847E40">
      <w:pPr>
        <w:pStyle w:val="ProductList-ClauseHeading"/>
        <w:outlineLvl w:val="2"/>
      </w:pPr>
      <w:r>
        <w:t>15. Multipleksing</w:t>
      </w:r>
    </w:p>
    <w:p w14:paraId="705453CB" w14:textId="77777777" w:rsidR="00DA00C4" w:rsidRDefault="00847E40">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6E1F9352" w14:textId="77777777" w:rsidR="00DA00C4" w:rsidRDefault="00DA00C4">
      <w:pPr>
        <w:pStyle w:val="ProductList-Body"/>
      </w:pPr>
    </w:p>
    <w:p w14:paraId="4C63A54D" w14:textId="77777777" w:rsidR="00DA00C4" w:rsidRDefault="00847E40">
      <w:pPr>
        <w:pStyle w:val="ProductList-ClauseHeading"/>
        <w:outlineLvl w:val="2"/>
      </w:pPr>
      <w:r>
        <w:t>16. Administrator- og kundestøtterettigheter</w:t>
      </w:r>
    </w:p>
    <w:p w14:paraId="25C96632" w14:textId="77777777" w:rsidR="00DA00C4" w:rsidRDefault="00847E40">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3A62633B" w14:textId="77777777" w:rsidR="00DA00C4" w:rsidRDefault="00DA00C4">
      <w:pPr>
        <w:pStyle w:val="ProductList-Body"/>
      </w:pPr>
    </w:p>
    <w:p w14:paraId="6B85AAD1" w14:textId="77777777" w:rsidR="00DA00C4" w:rsidRDefault="00847E40">
      <w:pPr>
        <w:pStyle w:val="ProductList-ClauseHeading"/>
        <w:outlineLvl w:val="2"/>
      </w:pPr>
      <w:r>
        <w:t>17. Distribuerbar kode</w:t>
      </w:r>
    </w:p>
    <w:p w14:paraId="01F712B5" w14:textId="77777777" w:rsidR="00DA00C4" w:rsidRDefault="00847E40">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7E956A1D" w14:textId="77777777" w:rsidR="00DA00C4" w:rsidRDefault="00DA00C4">
      <w:pPr>
        <w:pStyle w:val="ProductList-Body"/>
      </w:pPr>
    </w:p>
    <w:p w14:paraId="4514DBDD" w14:textId="77777777" w:rsidR="00DA00C4" w:rsidRDefault="00847E40">
      <w:pPr>
        <w:pStyle w:val="ProductList-SubClauseHeading"/>
        <w:outlineLvl w:val="3"/>
      </w:pPr>
      <w:r>
        <w:t>17.1 Rett til bruk og distribusjon</w:t>
      </w:r>
    </w:p>
    <w:p w14:paraId="4C438B78" w14:textId="77777777" w:rsidR="00DA00C4" w:rsidRDefault="00847E40">
      <w:pPr>
        <w:pStyle w:val="ProductList-BodyIndented"/>
      </w:pPr>
      <w:r>
        <w:t xml:space="preserve">Koden og tekstfilene som er oppført nedenfor, er "Distribuerbar kode". </w:t>
      </w:r>
    </w:p>
    <w:p w14:paraId="564A60CB" w14:textId="77777777" w:rsidR="00DA00C4" w:rsidRDefault="00847E40" w:rsidP="00847E40">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14:paraId="7E7042A7" w14:textId="77777777" w:rsidR="00DA00C4" w:rsidRDefault="00847E40" w:rsidP="00847E40">
      <w:pPr>
        <w:pStyle w:val="ProductList-Bullet"/>
        <w:numPr>
          <w:ilvl w:val="1"/>
          <w:numId w:val="4"/>
        </w:numPr>
      </w:pPr>
      <w:r>
        <w:t>Eksempelkode, Maler og Stiler: Kunden kan endre, fremstille eksemplarer av og distribuere kilde- og objektkodeformen av kode merket med "eksempel", "mal", "enkle stiler" og "skissestiler".</w:t>
      </w:r>
    </w:p>
    <w:p w14:paraId="33BA0AFD" w14:textId="77777777" w:rsidR="00DA00C4" w:rsidRDefault="00847E40" w:rsidP="00847E40">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14:paraId="03444B61" w14:textId="77777777" w:rsidR="00DA00C4" w:rsidRDefault="00847E40" w:rsidP="00847E40">
      <w:pPr>
        <w:pStyle w:val="ProductList-Bullet"/>
        <w:numPr>
          <w:ilvl w:val="1"/>
          <w:numId w:val="4"/>
        </w:numPr>
      </w:pPr>
      <w:r>
        <w:t>Image Library: Kunden kan fremstille eksemplarer av og distribuere bilder, grafikk og animasjoner i Bildebiblioteket (Image Library) som beskrevet i programvaredokumentasjonen.</w:t>
      </w:r>
    </w:p>
    <w:p w14:paraId="6E0C75F1" w14:textId="77777777" w:rsidR="00DA00C4" w:rsidRDefault="00DA00C4">
      <w:pPr>
        <w:pStyle w:val="ProductList-BodyIndented"/>
      </w:pPr>
    </w:p>
    <w:p w14:paraId="6F15971C" w14:textId="77777777" w:rsidR="00DA00C4" w:rsidRDefault="00847E40">
      <w:pPr>
        <w:pStyle w:val="ProductList-SubClauseHeading"/>
        <w:outlineLvl w:val="3"/>
      </w:pPr>
      <w:r>
        <w:t>17.2 Distribusjonskrav</w:t>
      </w:r>
    </w:p>
    <w:p w14:paraId="2A5307FB" w14:textId="77777777" w:rsidR="00DA00C4" w:rsidRDefault="00847E40">
      <w:pPr>
        <w:pStyle w:val="ProductList-BodyIndented"/>
      </w:pPr>
      <w:r>
        <w:t>Hvis Kunden distribuerer Distribuerbar Kode. Kunden må:</w:t>
      </w:r>
    </w:p>
    <w:p w14:paraId="4E65F6EF" w14:textId="77777777" w:rsidR="00DA00C4" w:rsidRDefault="00847E40" w:rsidP="00847E40">
      <w:pPr>
        <w:pStyle w:val="ProductList-Bullet"/>
        <w:numPr>
          <w:ilvl w:val="1"/>
          <w:numId w:val="5"/>
        </w:numPr>
      </w:pPr>
      <w:r>
        <w:t xml:space="preserve">bare distribuere den sammen med Kundens programmer, der Kundens programmer gir betydelig, primær funksjonalitet til den Distribuerbare Koden, </w:t>
      </w:r>
    </w:p>
    <w:p w14:paraId="38BF04FE" w14:textId="77777777" w:rsidR="00DA00C4" w:rsidRDefault="00847E40" w:rsidP="00847E40">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132F59C5" w14:textId="77777777" w:rsidR="00DA00C4" w:rsidRDefault="00847E40" w:rsidP="00847E40">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1A9397B6" w14:textId="77777777" w:rsidR="00DA00C4" w:rsidRDefault="00DA00C4">
      <w:pPr>
        <w:pStyle w:val="ProductList-BodyIndented"/>
      </w:pPr>
    </w:p>
    <w:p w14:paraId="2B2FDCFD" w14:textId="77777777" w:rsidR="00DA00C4" w:rsidRDefault="00847E40">
      <w:pPr>
        <w:pStyle w:val="ProductList-SubClauseHeading"/>
        <w:outlineLvl w:val="3"/>
      </w:pPr>
      <w:r>
        <w:t>17.3 Distribusjonsbegrensninger</w:t>
      </w:r>
    </w:p>
    <w:p w14:paraId="663D8E67" w14:textId="77777777" w:rsidR="00DA00C4" w:rsidRDefault="00847E40">
      <w:pPr>
        <w:pStyle w:val="ProductList-BodyIndented"/>
      </w:pPr>
      <w:r>
        <w:t>Kunden har ikke rett til å:</w:t>
      </w:r>
    </w:p>
    <w:p w14:paraId="628D03F8" w14:textId="77777777" w:rsidR="00DA00C4" w:rsidRDefault="00847E40" w:rsidP="00847E40">
      <w:pPr>
        <w:pStyle w:val="ProductList-Bullet"/>
        <w:numPr>
          <w:ilvl w:val="1"/>
          <w:numId w:val="6"/>
        </w:numPr>
      </w:pPr>
      <w:r>
        <w:t>endre erklæringer om opphavsrett, varemerker eller patenter som vises i den distribuerbare koden,</w:t>
      </w:r>
    </w:p>
    <w:p w14:paraId="56DE3947" w14:textId="77777777" w:rsidR="00DA00C4" w:rsidRDefault="00847E40" w:rsidP="00847E40">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2648401F" w14:textId="77777777" w:rsidR="00DA00C4" w:rsidRDefault="00847E40" w:rsidP="00847E40">
      <w:pPr>
        <w:pStyle w:val="ProductList-Bullet"/>
        <w:numPr>
          <w:ilvl w:val="1"/>
          <w:numId w:val="6"/>
        </w:numPr>
      </w:pPr>
      <w:r>
        <w:t xml:space="preserve">distribuere Distribuerbar Kode i eller med ondsinnede eller falske programmer eller på ulovlige måter eller </w:t>
      </w:r>
    </w:p>
    <w:p w14:paraId="3CD0AB3F" w14:textId="77777777" w:rsidR="00DA00C4" w:rsidRDefault="00847E40" w:rsidP="00847E40">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2C465C64" w14:textId="77777777" w:rsidR="00DA00C4" w:rsidRDefault="00DA00C4">
      <w:pPr>
        <w:pStyle w:val="ProductList-BodyIndented"/>
      </w:pPr>
    </w:p>
    <w:p w14:paraId="22532D44" w14:textId="77777777" w:rsidR="00DA00C4" w:rsidRDefault="00847E40">
      <w:pPr>
        <w:pStyle w:val="ProductList-ClauseHeading"/>
        <w:outlineLvl w:val="2"/>
      </w:pPr>
      <w:r>
        <w:t>18. Software Plus-tjenester</w:t>
      </w:r>
    </w:p>
    <w:p w14:paraId="6BFC415F" w14:textId="77777777" w:rsidR="00DA00C4" w:rsidRDefault="00847E40">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764D824" w14:textId="77777777" w:rsidR="00DA00C4" w:rsidRDefault="00DA00C4">
      <w:pPr>
        <w:pStyle w:val="ProductList-Body"/>
      </w:pPr>
    </w:p>
    <w:p w14:paraId="02C4B606" w14:textId="77777777" w:rsidR="00DA00C4" w:rsidRDefault="00847E40">
      <w:pPr>
        <w:pStyle w:val="ProductList-ClauseHeading"/>
        <w:outlineLvl w:val="2"/>
      </w:pPr>
      <w:r>
        <w:t>19. Behandling av Personlige Data; GDPR</w:t>
      </w:r>
    </w:p>
    <w:p w14:paraId="4F87A898" w14:textId="77777777" w:rsidR="00DA00C4" w:rsidRDefault="00847E40">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14:paraId="225BB3B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174E9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9BAC3"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C2DBA1F" w14:textId="77777777" w:rsidR="00DA00C4" w:rsidRDefault="00DA00C4">
      <w:pPr>
        <w:pStyle w:val="ProductList-Body"/>
      </w:pPr>
    </w:p>
    <w:p w14:paraId="414A0197" w14:textId="77777777" w:rsidR="00DA00C4" w:rsidRDefault="00847E40">
      <w:pPr>
        <w:pStyle w:val="ProductList-OfferingGroupHeading"/>
        <w:outlineLvl w:val="1"/>
      </w:pPr>
      <w:bookmarkStart w:id="15" w:name="_Sec538"/>
      <w:r>
        <w:t>Lisensmodellvilkår</w:t>
      </w:r>
      <w:bookmarkEnd w:id="15"/>
      <w:r>
        <w:fldChar w:fldCharType="begin"/>
      </w:r>
      <w:r>
        <w:instrText xml:space="preserve"> TC "</w:instrText>
      </w:r>
      <w:bookmarkStart w:id="16" w:name="_Toc41635952"/>
      <w:r>
        <w:instrText>Lisensmodellvilkår</w:instrText>
      </w:r>
      <w:bookmarkEnd w:id="16"/>
      <w:r>
        <w:instrText>" \l 2</w:instrText>
      </w:r>
      <w:r>
        <w:fldChar w:fldCharType="end"/>
      </w:r>
    </w:p>
    <w:p w14:paraId="4F2BDEE3" w14:textId="77777777" w:rsidR="00DA00C4" w:rsidRDefault="00847E40">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61128CEB" w14:textId="77777777" w:rsidR="00DA00C4" w:rsidRDefault="00847E40">
      <w:pPr>
        <w:pStyle w:val="ProductList-Offering2Heading"/>
        <w:outlineLvl w:val="2"/>
      </w:pPr>
      <w:bookmarkStart w:id="17" w:name="_Sec539"/>
      <w:r>
        <w:t>Skrivebordsprogrammer</w:t>
      </w:r>
      <w:bookmarkEnd w:id="17"/>
      <w:r>
        <w:fldChar w:fldCharType="begin"/>
      </w:r>
      <w:r>
        <w:instrText xml:space="preserve"> TC "</w:instrText>
      </w:r>
      <w:bookmarkStart w:id="18" w:name="_Toc41635953"/>
      <w:r>
        <w:instrText>Skrivebordsprogrammer</w:instrText>
      </w:r>
      <w:bookmarkEnd w:id="18"/>
      <w:r>
        <w:instrText>" \l 3</w:instrText>
      </w:r>
      <w:r>
        <w:fldChar w:fldCharType="end"/>
      </w:r>
    </w:p>
    <w:p w14:paraId="1FB50723" w14:textId="77777777" w:rsidR="00DA00C4" w:rsidRDefault="00847E40">
      <w:pPr>
        <w:pStyle w:val="ProductList-ClauseHeading"/>
        <w:outlineLvl w:val="3"/>
      </w:pPr>
      <w:r>
        <w:t>Enhetslisens</w:t>
      </w:r>
    </w:p>
    <w:p w14:paraId="7EDF958A" w14:textId="77777777" w:rsidR="00DA00C4" w:rsidRDefault="00847E40" w:rsidP="00847E40">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6278C871" w14:textId="77777777" w:rsidR="00DA00C4" w:rsidRDefault="00847E40" w:rsidP="00847E40">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4EAE73E3" w14:textId="77777777" w:rsidR="00DA00C4" w:rsidRDefault="00847E40" w:rsidP="00847E40">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15A0A754" w14:textId="77777777" w:rsidR="00DA00C4" w:rsidRDefault="00847E40" w:rsidP="00847E40">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4F400F84" w14:textId="77777777" w:rsidR="00DA00C4" w:rsidRDefault="00847E40" w:rsidP="00847E40">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67A01829" w14:textId="77777777" w:rsidR="00DA00C4" w:rsidRDefault="00DA00C4">
      <w:pPr>
        <w:pStyle w:val="ProductList-Body"/>
      </w:pPr>
    </w:p>
    <w:p w14:paraId="03CBDB9A" w14:textId="77777777" w:rsidR="00DA00C4" w:rsidRDefault="00847E40">
      <w:pPr>
        <w:pStyle w:val="ProductList-ClauseHeading"/>
        <w:outlineLvl w:val="3"/>
      </w:pPr>
      <w:r>
        <w:t>Medieelementer og maler</w:t>
      </w:r>
    </w:p>
    <w:p w14:paraId="3EB45C57" w14:textId="77777777" w:rsidR="00DA00C4" w:rsidRDefault="00847E40">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284754B1" w14:textId="77777777" w:rsidR="00DA00C4" w:rsidRDefault="00847E40">
      <w:pPr>
        <w:pStyle w:val="ProductList-Offering2Heading"/>
        <w:outlineLvl w:val="2"/>
      </w:pPr>
      <w:bookmarkStart w:id="19" w:name="_Sec540"/>
      <w:r>
        <w:t>Datamaskinoperasjonssystemer</w:t>
      </w:r>
      <w:bookmarkEnd w:id="19"/>
      <w:r>
        <w:fldChar w:fldCharType="begin"/>
      </w:r>
      <w:r>
        <w:instrText xml:space="preserve"> TC "</w:instrText>
      </w:r>
      <w:bookmarkStart w:id="20" w:name="_Toc41635954"/>
      <w:r>
        <w:instrText>Datamaskinoperasjonssystemer</w:instrText>
      </w:r>
      <w:bookmarkEnd w:id="20"/>
      <w:r>
        <w:instrText>" \l 3</w:instrText>
      </w:r>
      <w:r>
        <w:fldChar w:fldCharType="end"/>
      </w:r>
    </w:p>
    <w:p w14:paraId="5388D108" w14:textId="77777777" w:rsidR="00DA00C4" w:rsidRDefault="00847E40">
      <w:pPr>
        <w:pStyle w:val="ProductList-ClauseHeading"/>
        <w:outlineLvl w:val="3"/>
      </w:pPr>
      <w:r>
        <w:t>Enhetslisens</w:t>
      </w:r>
    </w:p>
    <w:p w14:paraId="42C80BBA" w14:textId="77777777" w:rsidR="00DA00C4" w:rsidRDefault="00847E40" w:rsidP="00847E40">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F76C706" w14:textId="77777777" w:rsidR="00DA00C4" w:rsidRDefault="00847E40" w:rsidP="00847E40">
      <w:pPr>
        <w:pStyle w:val="ProductList-Bullet"/>
        <w:numPr>
          <w:ilvl w:val="0"/>
          <w:numId w:val="8"/>
        </w:numPr>
      </w:pPr>
      <w:r>
        <w:t>Kunden har rett til å bruke programvaren på opptil to prosessorer.</w:t>
      </w:r>
    </w:p>
    <w:p w14:paraId="5ABDEC99" w14:textId="77777777" w:rsidR="00DA00C4" w:rsidRDefault="00847E40" w:rsidP="00847E40">
      <w:pPr>
        <w:pStyle w:val="ProductList-Bullet"/>
        <w:numPr>
          <w:ilvl w:val="0"/>
          <w:numId w:val="8"/>
        </w:numPr>
      </w:pPr>
      <w:r>
        <w:t>Lokal bruk er tillatt for alle brukere.</w:t>
      </w:r>
    </w:p>
    <w:p w14:paraId="432A84FF" w14:textId="77777777" w:rsidR="00DA00C4" w:rsidRDefault="00847E40" w:rsidP="00847E40">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513CF531" w14:textId="77777777" w:rsidR="00DA00C4" w:rsidRDefault="00847E40" w:rsidP="00847E40">
      <w:pPr>
        <w:pStyle w:val="ProductList-Bullet"/>
        <w:numPr>
          <w:ilvl w:val="0"/>
          <w:numId w:val="8"/>
        </w:numPr>
      </w:pPr>
      <w:r>
        <w:t>Bare én enkelt bruker kan til enhver tid ha tilgang til og bruke programvaren.</w:t>
      </w:r>
    </w:p>
    <w:p w14:paraId="2A972860" w14:textId="77777777" w:rsidR="00DA00C4" w:rsidRDefault="00847E40" w:rsidP="00847E40">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03F4C0F9" w14:textId="77777777" w:rsidR="00DA00C4" w:rsidRDefault="00847E40" w:rsidP="00847E40">
      <w:pPr>
        <w:pStyle w:val="ProductList-Bullet"/>
        <w:numPr>
          <w:ilvl w:val="0"/>
          <w:numId w:val="8"/>
        </w:numPr>
      </w:pPr>
      <w:r>
        <w:t>Et ubegrenset antall tilkoblinger er tillatt for aktivering av KMS eller lignende teknologi.</w:t>
      </w:r>
    </w:p>
    <w:p w14:paraId="5F9BB89E" w14:textId="77777777" w:rsidR="00DA00C4" w:rsidRDefault="00DA00C4">
      <w:pPr>
        <w:pStyle w:val="ProductList-Body"/>
      </w:pPr>
    </w:p>
    <w:p w14:paraId="74066D05" w14:textId="77777777" w:rsidR="00DA00C4" w:rsidRDefault="00847E40">
      <w:pPr>
        <w:pStyle w:val="ProductList-ClauseHeading"/>
        <w:outlineLvl w:val="3"/>
      </w:pPr>
      <w:r>
        <w:t>Adobe Flash Player</w:t>
      </w:r>
    </w:p>
    <w:p w14:paraId="35916109" w14:textId="77777777" w:rsidR="00DA00C4" w:rsidRDefault="00847E40">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254478CD" w14:textId="77777777" w:rsidR="00DA00C4" w:rsidRDefault="00847E40">
      <w:pPr>
        <w:pStyle w:val="ProductList-Offering2Heading"/>
        <w:outlineLvl w:val="2"/>
      </w:pPr>
      <w:bookmarkStart w:id="21" w:name="_Sec541"/>
      <w:r>
        <w:t>Per kjerne / CAL</w:t>
      </w:r>
      <w:bookmarkEnd w:id="21"/>
      <w:r>
        <w:fldChar w:fldCharType="begin"/>
      </w:r>
      <w:r>
        <w:instrText xml:space="preserve"> TC "</w:instrText>
      </w:r>
      <w:bookmarkStart w:id="22" w:name="_Toc41635955"/>
      <w:r>
        <w:instrText>Per kjerne / CAL</w:instrText>
      </w:r>
      <w:bookmarkEnd w:id="22"/>
      <w:r>
        <w:instrText>" \l 3</w:instrText>
      </w:r>
      <w:r>
        <w:fldChar w:fldCharType="end"/>
      </w:r>
    </w:p>
    <w:p w14:paraId="4EDB24D7" w14:textId="77777777" w:rsidR="00DA00C4" w:rsidRDefault="00847E40">
      <w:pPr>
        <w:pStyle w:val="ProductList-ClauseHeading"/>
        <w:outlineLvl w:val="3"/>
      </w:pPr>
      <w:r>
        <w:t>Serverlisenser (per kjerne)</w:t>
      </w:r>
    </w:p>
    <w:p w14:paraId="48213A2D" w14:textId="77777777" w:rsidR="00DA00C4" w:rsidRDefault="00847E40" w:rsidP="00847E40">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3DC1A3AB" w14:textId="77777777" w:rsidR="00DA00C4" w:rsidRDefault="00847E40" w:rsidP="00847E40">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8B0B05C" w14:textId="77777777" w:rsidR="00DA00C4" w:rsidRDefault="00847E40" w:rsidP="00847E40">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D6AA013" w14:textId="77777777" w:rsidR="00DA00C4" w:rsidRDefault="00847E40" w:rsidP="00847E40">
      <w:pPr>
        <w:pStyle w:val="ProductList-Bullet"/>
        <w:numPr>
          <w:ilvl w:val="0"/>
          <w:numId w:val="9"/>
        </w:numPr>
      </w:pPr>
      <w:r>
        <w:t>Standardutgave:</w:t>
      </w:r>
    </w:p>
    <w:p w14:paraId="3E8BCCE6" w14:textId="77777777" w:rsidR="00DA00C4" w:rsidRDefault="00847E40" w:rsidP="00847E40">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14405EC9" w14:textId="77777777" w:rsidR="00DA00C4" w:rsidRDefault="00847E40" w:rsidP="00847E40">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04810696" w14:textId="77777777" w:rsidR="00DA00C4" w:rsidRDefault="00847E40" w:rsidP="00847E40">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4E6597E" w14:textId="77777777" w:rsidR="00DA00C4" w:rsidRDefault="00847E40" w:rsidP="00847E40">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74042F08" w14:textId="77777777" w:rsidR="00DA00C4" w:rsidRDefault="00847E40" w:rsidP="00847E40">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5F8D3433" w14:textId="77777777" w:rsidR="00DA00C4" w:rsidRDefault="00DA00C4">
      <w:pPr>
        <w:pStyle w:val="ProductList-Body"/>
      </w:pPr>
    </w:p>
    <w:p w14:paraId="471870C1" w14:textId="77777777" w:rsidR="00DA00C4" w:rsidRDefault="00847E40">
      <w:pPr>
        <w:pStyle w:val="ProductList-ClauseHeading"/>
        <w:outlineLvl w:val="3"/>
      </w:pPr>
      <w:r>
        <w:t>Adgangslisenser</w:t>
      </w:r>
    </w:p>
    <w:p w14:paraId="0FAA68FE" w14:textId="77777777" w:rsidR="00DA00C4" w:rsidRDefault="00847E40" w:rsidP="00847E40">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78A99B0" w14:textId="77777777" w:rsidR="00DA00C4" w:rsidRDefault="00847E40" w:rsidP="00847E4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3B36BE5E" w14:textId="77777777" w:rsidR="00DA00C4" w:rsidRDefault="00847E40" w:rsidP="00847E4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3E31F64A" w14:textId="77777777" w:rsidR="00DA00C4" w:rsidRDefault="00847E40" w:rsidP="00847E40">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DC23C11" w14:textId="77777777" w:rsidR="00DA00C4" w:rsidRDefault="00847E40">
      <w:pPr>
        <w:pStyle w:val="ProductList-Offering2Heading"/>
        <w:outlineLvl w:val="2"/>
      </w:pPr>
      <w:bookmarkStart w:id="23" w:name="_Sec542"/>
      <w:r>
        <w:t>Server/CAL</w:t>
      </w:r>
      <w:bookmarkEnd w:id="23"/>
      <w:r>
        <w:fldChar w:fldCharType="begin"/>
      </w:r>
      <w:r>
        <w:instrText xml:space="preserve"> TC "</w:instrText>
      </w:r>
      <w:bookmarkStart w:id="24" w:name="_Toc41635956"/>
      <w:r>
        <w:instrText>Server/CAL</w:instrText>
      </w:r>
      <w:bookmarkEnd w:id="24"/>
      <w:r>
        <w:instrText>" \l 3</w:instrText>
      </w:r>
      <w:r>
        <w:fldChar w:fldCharType="end"/>
      </w:r>
    </w:p>
    <w:p w14:paraId="3F872115" w14:textId="77777777" w:rsidR="00DA00C4" w:rsidRDefault="00847E40">
      <w:pPr>
        <w:pStyle w:val="ProductList-ClauseHeading"/>
        <w:outlineLvl w:val="3"/>
      </w:pPr>
      <w:r>
        <w:t>Serverlisenser (per Forekomst)</w:t>
      </w:r>
    </w:p>
    <w:p w14:paraId="3E0CF25A" w14:textId="77777777" w:rsidR="00DA00C4" w:rsidRDefault="00847E4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1BA4ABA" w14:textId="77777777" w:rsidR="00DA00C4" w:rsidRDefault="00DA00C4">
      <w:pPr>
        <w:pStyle w:val="ProductList-Body"/>
      </w:pPr>
    </w:p>
    <w:p w14:paraId="32D187DB" w14:textId="77777777" w:rsidR="00DA00C4" w:rsidRDefault="00847E40">
      <w:pPr>
        <w:pStyle w:val="ProductList-ClauseHeading"/>
        <w:outlineLvl w:val="3"/>
      </w:pPr>
      <w:r>
        <w:t>Adgangslisenser</w:t>
      </w:r>
    </w:p>
    <w:p w14:paraId="2B559E92" w14:textId="77777777" w:rsidR="00DA00C4" w:rsidRDefault="00847E40" w:rsidP="00847E40">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EB121DB" w14:textId="77777777" w:rsidR="00DA00C4" w:rsidRDefault="00847E40" w:rsidP="00847E40">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3C6C87BB" w14:textId="77777777" w:rsidR="00DA00C4" w:rsidRDefault="00847E40">
      <w:pPr>
        <w:pStyle w:val="ProductList-Offering2Heading"/>
        <w:outlineLvl w:val="2"/>
      </w:pPr>
      <w:bookmarkStart w:id="25" w:name="_Sec543"/>
      <w:r>
        <w:t>Per kjerne</w:t>
      </w:r>
      <w:bookmarkEnd w:id="25"/>
      <w:r>
        <w:fldChar w:fldCharType="begin"/>
      </w:r>
      <w:r>
        <w:instrText xml:space="preserve"> TC "</w:instrText>
      </w:r>
      <w:bookmarkStart w:id="26" w:name="_Toc41635957"/>
      <w:r>
        <w:instrText>Per kjerne</w:instrText>
      </w:r>
      <w:bookmarkEnd w:id="26"/>
      <w:r>
        <w:instrText>" \l 3</w:instrText>
      </w:r>
      <w:r>
        <w:fldChar w:fldCharType="end"/>
      </w:r>
    </w:p>
    <w:p w14:paraId="2A9FDB1D" w14:textId="77777777" w:rsidR="00DA00C4" w:rsidRDefault="00847E40">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51A5BAA1" w14:textId="77777777" w:rsidR="00DA00C4" w:rsidRDefault="00DA00C4">
      <w:pPr>
        <w:pStyle w:val="ProductList-Body"/>
      </w:pPr>
    </w:p>
    <w:p w14:paraId="5DF59D2F" w14:textId="77777777" w:rsidR="00DA00C4" w:rsidRDefault="00847E40">
      <w:pPr>
        <w:pStyle w:val="ProductList-ClauseHeading"/>
        <w:outlineLvl w:val="3"/>
      </w:pPr>
      <w:r>
        <w:t>Serverlisenser (per kjerne) – Lisensiering etter Fysisk Kjerne på en Server</w:t>
      </w:r>
    </w:p>
    <w:p w14:paraId="329C0717" w14:textId="77777777" w:rsidR="00DA00C4" w:rsidRDefault="00847E40" w:rsidP="00847E40">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26C8D03A" w14:textId="77777777" w:rsidR="00DA00C4" w:rsidRDefault="00847E40" w:rsidP="00847E40">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00E916DE" w14:textId="77777777" w:rsidR="00DA00C4" w:rsidRDefault="00847E40" w:rsidP="00847E40">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091EF54E" w14:textId="77777777" w:rsidR="00DA00C4" w:rsidRDefault="00847E40" w:rsidP="00847E40">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3B55CB9" w14:textId="77777777" w:rsidR="00DA00C4" w:rsidRDefault="00847E40" w:rsidP="00847E40">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FB2EAB4" w14:textId="77777777" w:rsidR="00DA00C4" w:rsidRDefault="00DA00C4">
      <w:pPr>
        <w:pStyle w:val="ProductList-Body"/>
      </w:pPr>
    </w:p>
    <w:p w14:paraId="6DE2D424" w14:textId="77777777" w:rsidR="00DA00C4" w:rsidRDefault="00847E40">
      <w:pPr>
        <w:pStyle w:val="ProductList-ClauseHeading"/>
        <w:outlineLvl w:val="3"/>
      </w:pPr>
      <w:r>
        <w:t>Serverlisenser (per kjerne) – Lisensiering av Individuelle Virtuelle OSEer</w:t>
      </w:r>
    </w:p>
    <w:p w14:paraId="31F15C05" w14:textId="77777777" w:rsidR="00DA00C4" w:rsidRDefault="00847E40" w:rsidP="00847E40">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1363F7DF" w14:textId="77777777" w:rsidR="00DA00C4" w:rsidRDefault="00847E40" w:rsidP="00847E40">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7D28E77F" w14:textId="77777777" w:rsidR="00DA00C4" w:rsidRDefault="00847E40" w:rsidP="00847E40">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2545E9E6" w14:textId="77777777" w:rsidR="00DA00C4" w:rsidRDefault="00847E40">
      <w:pPr>
        <w:pStyle w:val="ProductList-Offering2Heading"/>
        <w:outlineLvl w:val="2"/>
      </w:pPr>
      <w:bookmarkStart w:id="27" w:name="_Sec544"/>
      <w:r>
        <w:t>Administrasjonsservere</w:t>
      </w:r>
      <w:bookmarkEnd w:id="27"/>
      <w:r>
        <w:fldChar w:fldCharType="begin"/>
      </w:r>
      <w:r>
        <w:instrText xml:space="preserve"> TC "</w:instrText>
      </w:r>
      <w:bookmarkStart w:id="28" w:name="_Toc41635958"/>
      <w:r>
        <w:instrText>Administrasjonsservere</w:instrText>
      </w:r>
      <w:bookmarkEnd w:id="28"/>
      <w:r>
        <w:instrText>" \l 3</w:instrText>
      </w:r>
      <w:r>
        <w:fldChar w:fldCharType="end"/>
      </w:r>
    </w:p>
    <w:p w14:paraId="062AF2A7" w14:textId="77777777" w:rsidR="00DA00C4" w:rsidRDefault="00847E40">
      <w:pPr>
        <w:pStyle w:val="ProductList-ClauseHeading"/>
        <w:outlineLvl w:val="3"/>
      </w:pPr>
      <w:r>
        <w:t>Administrasjonslisenser</w:t>
      </w:r>
    </w:p>
    <w:p w14:paraId="38AB98D5" w14:textId="77777777" w:rsidR="00DA00C4" w:rsidRDefault="00847E40">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2A12E4A5" w14:textId="77777777" w:rsidR="00DA00C4" w:rsidRDefault="00DA00C4">
      <w:pPr>
        <w:pStyle w:val="ProductList-Body"/>
      </w:pPr>
    </w:p>
    <w:p w14:paraId="31DA4970" w14:textId="77777777" w:rsidR="00DA00C4" w:rsidRDefault="00847E40">
      <w:pPr>
        <w:pStyle w:val="ProductList-ClauseHeading"/>
        <w:outlineLvl w:val="3"/>
      </w:pPr>
      <w:r>
        <w:t>Serveradministrasjonslisenser (per kjerne)</w:t>
      </w:r>
    </w:p>
    <w:p w14:paraId="1E4009B5" w14:textId="77777777" w:rsidR="00DA00C4" w:rsidRDefault="00847E40" w:rsidP="00847E40">
      <w:pPr>
        <w:pStyle w:val="ProductList-Bullet"/>
        <w:numPr>
          <w:ilvl w:val="0"/>
          <w:numId w:val="14"/>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19C12B30" w14:textId="77777777" w:rsidR="00DA00C4" w:rsidRDefault="00847E40" w:rsidP="00847E40">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2A2A063" w14:textId="77777777" w:rsidR="00DA00C4" w:rsidRDefault="00847E40" w:rsidP="00847E40">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53EFC889" w14:textId="77777777" w:rsidR="00DA00C4" w:rsidRDefault="00847E40" w:rsidP="00847E40">
      <w:pPr>
        <w:pStyle w:val="ProductList-Bullet"/>
        <w:numPr>
          <w:ilvl w:val="0"/>
          <w:numId w:val="14"/>
        </w:numPr>
      </w:pPr>
      <w:r>
        <w:t xml:space="preserve">Standardutgave: </w:t>
      </w:r>
    </w:p>
    <w:p w14:paraId="30ED100E" w14:textId="77777777" w:rsidR="00DA00C4" w:rsidRDefault="00847E40" w:rsidP="00847E40">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118DAC3A" w14:textId="77777777" w:rsidR="00DA00C4" w:rsidRDefault="00847E40" w:rsidP="00847E40">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0314D6F6" w14:textId="77777777" w:rsidR="00DA00C4" w:rsidRDefault="00847E40" w:rsidP="00847E40">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51873D16" w14:textId="77777777" w:rsidR="00DA00C4" w:rsidRDefault="00847E40" w:rsidP="00847E40">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4C3F44CB" w14:textId="77777777" w:rsidR="00DA00C4" w:rsidRDefault="00DA00C4">
      <w:pPr>
        <w:pStyle w:val="ProductList-Body"/>
      </w:pPr>
    </w:p>
    <w:p w14:paraId="323EFB62" w14:textId="77777777" w:rsidR="00DA00C4" w:rsidRDefault="00847E40">
      <w:pPr>
        <w:pStyle w:val="ProductList-ClauseHeading"/>
        <w:outlineLvl w:val="3"/>
      </w:pPr>
      <w:r>
        <w:t>Klientadministrasjonslisenser (per OSE eller bruker)</w:t>
      </w:r>
    </w:p>
    <w:p w14:paraId="353EBE10" w14:textId="77777777" w:rsidR="00DA00C4" w:rsidRDefault="00847E40" w:rsidP="00847E40">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430E2F06" w14:textId="77777777" w:rsidR="00DA00C4" w:rsidRDefault="00847E40" w:rsidP="00847E40">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122ED066" w14:textId="77777777" w:rsidR="00DA00C4" w:rsidRDefault="00847E40" w:rsidP="00847E40">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28FD9D04" w14:textId="77777777" w:rsidR="00DA00C4" w:rsidRDefault="00847E40" w:rsidP="00847E40">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247D72A1" w14:textId="77777777" w:rsidR="00DA00C4" w:rsidRDefault="00847E40">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BA34B99" w14:textId="77777777" w:rsidR="00DA00C4" w:rsidRDefault="00DA00C4">
      <w:pPr>
        <w:pStyle w:val="ProductList-Body"/>
      </w:pPr>
    </w:p>
    <w:p w14:paraId="429826DD" w14:textId="77777777" w:rsidR="00DA00C4" w:rsidRDefault="00847E40">
      <w:pPr>
        <w:pStyle w:val="ProductList-ClauseHeading"/>
        <w:outlineLvl w:val="3"/>
      </w:pPr>
      <w:r>
        <w:t>Administrasjonslisenser kreves ikke for:</w:t>
      </w:r>
    </w:p>
    <w:p w14:paraId="6217D6E8" w14:textId="77777777" w:rsidR="00DA00C4" w:rsidRDefault="00847E40" w:rsidP="00847E40">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479C6E54" w14:textId="77777777" w:rsidR="00DA00C4" w:rsidRDefault="00847E40" w:rsidP="00847E40">
      <w:pPr>
        <w:pStyle w:val="ProductList-Bullet"/>
        <w:numPr>
          <w:ilvl w:val="0"/>
          <w:numId w:val="16"/>
        </w:numPr>
      </w:pPr>
      <w:r>
        <w:t>Kundens nettverksinfrastrukturenheter som bare brukes til å overføre nettverksdata, og som ikke kjører Windows Server-programvare,</w:t>
      </w:r>
    </w:p>
    <w:p w14:paraId="57416382" w14:textId="77777777" w:rsidR="00DA00C4" w:rsidRDefault="00847E40" w:rsidP="00847E40">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029347A6" w14:textId="77777777" w:rsidR="00DA00C4" w:rsidRDefault="00847E40" w:rsidP="00847E40">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6730617A" w14:textId="77777777" w:rsidR="00DA00C4" w:rsidRDefault="00DA00C4">
      <w:pPr>
        <w:pStyle w:val="ProductList-Body"/>
      </w:pPr>
    </w:p>
    <w:p w14:paraId="46186BAD" w14:textId="77777777" w:rsidR="00DA00C4" w:rsidRDefault="00847E40">
      <w:pPr>
        <w:pStyle w:val="ProductList-ClauseHeading"/>
        <w:outlineLvl w:val="3"/>
      </w:pPr>
      <w:r>
        <w:t>Datasett</w:t>
      </w:r>
    </w:p>
    <w:p w14:paraId="31E79AF9" w14:textId="77777777" w:rsidR="00DA00C4" w:rsidRDefault="00847E40">
      <w:pPr>
        <w:pStyle w:val="ProductList-Body"/>
      </w:pPr>
      <w:r>
        <w:t>Kunden kan ikke kopiere eller distribuere et datasett (eller deler av datasett) som er inkludert i programvaren.</w:t>
      </w:r>
    </w:p>
    <w:p w14:paraId="1D31151B" w14:textId="77777777" w:rsidR="00DA00C4" w:rsidRDefault="00847E40">
      <w:pPr>
        <w:pStyle w:val="ProductList-Offering2Heading"/>
        <w:outlineLvl w:val="2"/>
      </w:pPr>
      <w:bookmarkStart w:id="29" w:name="_Sec545"/>
      <w:r>
        <w:t>Spesialservere</w:t>
      </w:r>
      <w:bookmarkEnd w:id="29"/>
      <w:r>
        <w:fldChar w:fldCharType="begin"/>
      </w:r>
      <w:r>
        <w:instrText xml:space="preserve"> TC "</w:instrText>
      </w:r>
      <w:bookmarkStart w:id="30" w:name="_Toc41635959"/>
      <w:r>
        <w:instrText>Spesialservere</w:instrText>
      </w:r>
      <w:bookmarkEnd w:id="30"/>
      <w:r>
        <w:instrText>" \l 3</w:instrText>
      </w:r>
      <w:r>
        <w:fldChar w:fldCharType="end"/>
      </w:r>
    </w:p>
    <w:p w14:paraId="7F036DB1" w14:textId="77777777" w:rsidR="00DA00C4" w:rsidRDefault="00847E40">
      <w:pPr>
        <w:pStyle w:val="ProductList-ClauseHeading"/>
        <w:outlineLvl w:val="3"/>
      </w:pPr>
      <w:r>
        <w:t>Serverlisenser (per Forekomst)</w:t>
      </w:r>
    </w:p>
    <w:p w14:paraId="41942B0B" w14:textId="77777777" w:rsidR="00DA00C4" w:rsidRDefault="00847E40">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6C4415B1" w14:textId="77777777" w:rsidR="00DA00C4" w:rsidRDefault="00847E40">
      <w:pPr>
        <w:pStyle w:val="ProductList-Offering2Heading"/>
        <w:outlineLvl w:val="2"/>
      </w:pPr>
      <w:bookmarkStart w:id="31" w:name="_Sec546"/>
      <w:r>
        <w:t>Utviklerverktøy</w:t>
      </w:r>
      <w:bookmarkEnd w:id="31"/>
      <w:r>
        <w:fldChar w:fldCharType="begin"/>
      </w:r>
      <w:r>
        <w:instrText xml:space="preserve"> TC "</w:instrText>
      </w:r>
      <w:bookmarkStart w:id="32" w:name="_Toc41635960"/>
      <w:r>
        <w:instrText>Utviklerverktøy</w:instrText>
      </w:r>
      <w:bookmarkEnd w:id="32"/>
      <w:r>
        <w:instrText>" \l 3</w:instrText>
      </w:r>
      <w:r>
        <w:fldChar w:fldCharType="end"/>
      </w:r>
    </w:p>
    <w:p w14:paraId="0B011932" w14:textId="77777777" w:rsidR="00DA00C4" w:rsidRDefault="00847E40">
      <w:pPr>
        <w:pStyle w:val="ProductList-ClauseHeading"/>
        <w:outlineLvl w:val="3"/>
      </w:pPr>
      <w:r>
        <w:t>Brukerlisenser</w:t>
      </w:r>
    </w:p>
    <w:p w14:paraId="44304A3D" w14:textId="77777777" w:rsidR="00DA00C4" w:rsidRDefault="00847E40" w:rsidP="00847E40">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B9CCD0C" w14:textId="77777777" w:rsidR="00DA00C4" w:rsidRDefault="00847E40" w:rsidP="00847E40">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1972F265" w14:textId="77777777" w:rsidR="00DA00C4" w:rsidRDefault="00847E40" w:rsidP="00847E40">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69C9C689" w14:textId="77777777" w:rsidR="00DA00C4" w:rsidRDefault="00DA00C4">
      <w:pPr>
        <w:pStyle w:val="ProductList-Body"/>
      </w:pPr>
    </w:p>
    <w:p w14:paraId="7CD2584C" w14:textId="77777777" w:rsidR="00DA00C4" w:rsidRDefault="00847E40">
      <w:pPr>
        <w:pStyle w:val="ProductList-ClauseHeading"/>
        <w:outlineLvl w:val="3"/>
      </w:pPr>
      <w:r>
        <w:t>Tilleggslisensvilkår for Visual Studio-abonnementer</w:t>
      </w:r>
    </w:p>
    <w:p w14:paraId="2C925658" w14:textId="77777777" w:rsidR="00DA00C4" w:rsidRDefault="00847E40">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050735D4" w14:textId="77777777" w:rsidR="00DA00C4" w:rsidRDefault="00DA00C4">
      <w:pPr>
        <w:pStyle w:val="ProductList-Body"/>
      </w:pPr>
    </w:p>
    <w:p w14:paraId="00A8C0EA" w14:textId="77777777" w:rsidR="00DA00C4" w:rsidRDefault="00847E40">
      <w:pPr>
        <w:pStyle w:val="ProductList-SubClauseHeading"/>
        <w:outlineLvl w:val="4"/>
      </w:pPr>
      <w:r>
        <w:t>Kjøre programvaren på Microsoft Azure-tjenester</w:t>
      </w:r>
    </w:p>
    <w:p w14:paraId="64FD7BA4" w14:textId="77777777" w:rsidR="00DA00C4" w:rsidRDefault="00847E40" w:rsidP="00847E40">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B7D29FA" w14:textId="77777777" w:rsidR="00DA00C4" w:rsidRDefault="00847E40" w:rsidP="00847E40">
      <w:pPr>
        <w:pStyle w:val="ProductList-Bullet"/>
        <w:numPr>
          <w:ilvl w:val="1"/>
          <w:numId w:val="18"/>
        </w:numPr>
      </w:pPr>
      <w:r>
        <w:t>Bruken av Programvaren er underlagt vilkårene og betingelsene i Kundens volumlisensavtale og eventuelle vilkår som følger med Programvaren.</w:t>
      </w:r>
    </w:p>
    <w:p w14:paraId="3BC05A99" w14:textId="77777777" w:rsidR="00DA00C4" w:rsidRDefault="00847E40" w:rsidP="00847E40">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5D60864F" w14:textId="77777777" w:rsidR="00DA00C4" w:rsidRDefault="00DA00C4">
      <w:pPr>
        <w:pStyle w:val="ProductList-BodyIndented"/>
      </w:pPr>
    </w:p>
    <w:p w14:paraId="5B0D5FA9" w14:textId="77777777" w:rsidR="00DA00C4" w:rsidRDefault="00847E40">
      <w:pPr>
        <w:pStyle w:val="ProductList-SubClauseHeading"/>
        <w:outlineLvl w:val="4"/>
      </w:pPr>
      <w:r>
        <w:t>Ytterligere krav</w:t>
      </w:r>
    </w:p>
    <w:p w14:paraId="2B1BC3DE" w14:textId="77777777" w:rsidR="00DA00C4" w:rsidRDefault="00847E40">
      <w:pPr>
        <w:pStyle w:val="ProductList-BodyIndented"/>
      </w:pPr>
      <w:r>
        <w:t>For å kunne kjøre Programvare på Microsoft Azure-tjenester må Kunden aktivere Visual Studio-abonnementet ved å koble Microsoft-kontoen til Visual Studio-abonnementet.</w:t>
      </w:r>
    </w:p>
    <w:p w14:paraId="6335DD95" w14:textId="77777777" w:rsidR="00DA00C4" w:rsidRDefault="00DA00C4">
      <w:pPr>
        <w:pStyle w:val="ProductList-BodyIndented"/>
      </w:pPr>
    </w:p>
    <w:p w14:paraId="24829757" w14:textId="77777777" w:rsidR="00DA00C4" w:rsidRDefault="00847E40">
      <w:pPr>
        <w:pStyle w:val="ProductList-SubClauseHeading"/>
        <w:outlineLvl w:val="4"/>
      </w:pPr>
      <w:r>
        <w:t>Godkjenningstester og tilbakemeldinger</w:t>
      </w:r>
    </w:p>
    <w:p w14:paraId="40F4A1E6" w14:textId="77777777" w:rsidR="00DA00C4" w:rsidRDefault="00847E40">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03F3BE5D" w14:textId="77777777" w:rsidR="00DA00C4" w:rsidRDefault="00DA00C4">
      <w:pPr>
        <w:pStyle w:val="ProductList-BodyIndented"/>
      </w:pPr>
    </w:p>
    <w:p w14:paraId="38DAA60A" w14:textId="77777777" w:rsidR="00DA00C4" w:rsidRDefault="00847E40">
      <w:pPr>
        <w:pStyle w:val="ProductList-SubClauseHeading"/>
        <w:outlineLvl w:val="4"/>
      </w:pPr>
      <w:r>
        <w:t>Windows Server 2016 Remote Desktop Services</w:t>
      </w:r>
    </w:p>
    <w:p w14:paraId="3720A693" w14:textId="77777777" w:rsidR="00DA00C4" w:rsidRDefault="00847E40">
      <w:pPr>
        <w:pStyle w:val="ProductList-BodyIndented"/>
      </w:pPr>
      <w:r>
        <w:t>Opptil 200 anonyme brukere kan bruke Remote Desktop Services-funksjonen samtidig i Windows Server-programvaren til å få tilgang til Internett-demonstrasjoner av Kundens programmer.</w:t>
      </w:r>
    </w:p>
    <w:p w14:paraId="7AA3202D" w14:textId="77777777" w:rsidR="00DA00C4" w:rsidRDefault="00DA00C4">
      <w:pPr>
        <w:pStyle w:val="ProductList-BodyIndented"/>
      </w:pPr>
    </w:p>
    <w:p w14:paraId="5F166930" w14:textId="77777777" w:rsidR="00DA00C4" w:rsidRDefault="00847E40">
      <w:pPr>
        <w:pStyle w:val="ProductList-SubClauseHeading"/>
        <w:outlineLvl w:val="4"/>
      </w:pPr>
      <w:r>
        <w:t>Windows Embedded-produkt</w:t>
      </w:r>
    </w:p>
    <w:p w14:paraId="79CE469A" w14:textId="77777777" w:rsidR="00DA00C4" w:rsidRDefault="00847E40">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79777EEC" w14:textId="77777777" w:rsidR="00DA00C4" w:rsidRDefault="00DA00C4">
      <w:pPr>
        <w:pStyle w:val="ProductList-BodyIndented"/>
        <w:jc w:val="right"/>
      </w:pPr>
    </w:p>
    <w:tbl>
      <w:tblPr>
        <w:tblStyle w:val="PURTable0"/>
        <w:tblW w:w="0" w:type="dxa"/>
        <w:tblLook w:val="04A0" w:firstRow="1" w:lastRow="0" w:firstColumn="1" w:lastColumn="0" w:noHBand="0" w:noVBand="1"/>
      </w:tblPr>
      <w:tblGrid>
        <w:gridCol w:w="10556"/>
      </w:tblGrid>
      <w:tr w:rsidR="00DA00C4" w14:paraId="42460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D2309"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2B3DD92" w14:textId="77777777" w:rsidR="00DA00C4" w:rsidRDefault="00DA00C4">
      <w:pPr>
        <w:pStyle w:val="ProductList-BodyIndented"/>
      </w:pPr>
    </w:p>
    <w:p w14:paraId="7881500E" w14:textId="77777777" w:rsidR="00DA00C4" w:rsidRDefault="00DA00C4">
      <w:pPr>
        <w:sectPr w:rsidR="00DA00C4">
          <w:headerReference w:type="default" r:id="rId33"/>
          <w:footerReference w:type="default" r:id="rId34"/>
          <w:type w:val="continuous"/>
          <w:pgSz w:w="12240" w:h="15840" w:code="1"/>
          <w:pgMar w:top="1170" w:right="720" w:bottom="720" w:left="720" w:header="432" w:footer="288" w:gutter="0"/>
          <w:cols w:space="360"/>
        </w:sectPr>
      </w:pPr>
    </w:p>
    <w:p w14:paraId="13E915BC" w14:textId="77777777" w:rsidR="00DA00C4" w:rsidRDefault="00847E40">
      <w:pPr>
        <w:pStyle w:val="ProductList-SectionHeading"/>
        <w:pageBreakBefore/>
        <w:outlineLvl w:val="0"/>
      </w:pPr>
      <w:bookmarkStart w:id="33" w:name="_Sec547"/>
      <w:bookmarkEnd w:id="11"/>
      <w:r>
        <w:t>Programvare</w:t>
      </w:r>
      <w:r>
        <w:fldChar w:fldCharType="begin"/>
      </w:r>
      <w:r>
        <w:instrText xml:space="preserve"> TC "</w:instrText>
      </w:r>
      <w:bookmarkStart w:id="34" w:name="_Toc41635961"/>
      <w:r>
        <w:instrText>Programvare</w:instrText>
      </w:r>
      <w:bookmarkEnd w:id="34"/>
      <w:r>
        <w:instrText>" \l 1</w:instrText>
      </w:r>
      <w:r>
        <w:fldChar w:fldCharType="end"/>
      </w:r>
    </w:p>
    <w:p w14:paraId="6FF38F75" w14:textId="77777777" w:rsidR="00DA00C4" w:rsidRDefault="00847E40">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5962"/>
      <w:r>
        <w:instrText>Advanced Threat Analytics</w:instrText>
      </w:r>
      <w:bookmarkEnd w:id="36"/>
      <w:r>
        <w:instrText>" \l 2</w:instrText>
      </w:r>
      <w:r>
        <w:fldChar w:fldCharType="end"/>
      </w:r>
    </w:p>
    <w:p w14:paraId="6DD36440" w14:textId="77777777" w:rsidR="00DA00C4" w:rsidRDefault="00847E40">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A00C4" w14:paraId="64C2A5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9E90E"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9707"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4B251"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9D846"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A98DE"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779A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EE6D"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BCBE"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98323"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8C5CF"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965D9"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12E5"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2E5CC56" w14:textId="77777777">
        <w:tc>
          <w:tcPr>
            <w:tcW w:w="4160" w:type="dxa"/>
            <w:tcBorders>
              <w:top w:val="single" w:sz="6" w:space="0" w:color="FFFFFF"/>
              <w:left w:val="none" w:sz="4" w:space="0" w:color="6E6E6E"/>
              <w:bottom w:val="dashed" w:sz="4" w:space="0" w:color="BFBFBF"/>
              <w:right w:val="none" w:sz="4" w:space="0" w:color="6E6E6E"/>
            </w:tcBorders>
          </w:tcPr>
          <w:p w14:paraId="1A57A039" w14:textId="77777777" w:rsidR="00DA00C4" w:rsidRDefault="00847E40">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A62AE" w14:textId="77777777" w:rsidR="00DA00C4" w:rsidRDefault="00847E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9987AFC"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B30437"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B596AE"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963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958F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53F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D5989"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D40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3FD8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A86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13028425" w14:textId="77777777">
        <w:tc>
          <w:tcPr>
            <w:tcW w:w="4160" w:type="dxa"/>
            <w:tcBorders>
              <w:top w:val="dashed" w:sz="4" w:space="0" w:color="BFBFBF"/>
              <w:left w:val="none" w:sz="4" w:space="0" w:color="6E6E6E"/>
              <w:bottom w:val="none" w:sz="4" w:space="0" w:color="FFFFFF"/>
              <w:right w:val="none" w:sz="4" w:space="0" w:color="6E6E6E"/>
            </w:tcBorders>
          </w:tcPr>
          <w:p w14:paraId="34DCC813" w14:textId="77777777" w:rsidR="00DA00C4" w:rsidRDefault="00847E40">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4F449A9" w14:textId="77777777" w:rsidR="00DA00C4" w:rsidRDefault="00847E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ABA9A2E"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B9C2FB" w14:textId="77777777" w:rsidR="00DA00C4" w:rsidRDefault="00847E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87A0327"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E58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E522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71C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15E4"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BEE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173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445C" w14:textId="77777777" w:rsidR="00DA00C4" w:rsidRDefault="00DA00C4">
            <w:pPr>
              <w:pStyle w:val="ProductList-TableBody"/>
              <w:jc w:val="center"/>
            </w:pPr>
          </w:p>
        </w:tc>
      </w:tr>
    </w:tbl>
    <w:p w14:paraId="629449B2" w14:textId="77777777" w:rsidR="00DA00C4" w:rsidRDefault="00847E40">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DA00C4" w14:paraId="75B10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C0BBA" w14:textId="77777777" w:rsidR="00DA00C4" w:rsidRDefault="00847E4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2DBAC526"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A0FE7" w14:textId="77777777" w:rsidR="00DA00C4" w:rsidRDefault="00847E40">
            <w:pPr>
              <w:pStyle w:val="ProductList-TableBody"/>
            </w:pPr>
            <w:r>
              <w:rPr>
                <w:color w:val="404040"/>
              </w:rPr>
              <w:t>Nedgraderte Utgaver: I/T</w:t>
            </w:r>
          </w:p>
        </w:tc>
      </w:tr>
      <w:tr w:rsidR="00DA00C4" w14:paraId="45E5A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8A04"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706E"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8FEF8B"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DA00C4" w14:paraId="12F29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9A62"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5442"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135D" w14:textId="77777777" w:rsidR="00DA00C4" w:rsidRDefault="00847E40">
            <w:pPr>
              <w:pStyle w:val="ProductList-TableBody"/>
            </w:pPr>
            <w:r>
              <w:rPr>
                <w:color w:val="404040"/>
              </w:rPr>
              <w:t>Berettiget Reduksjon: I/T</w:t>
            </w:r>
          </w:p>
        </w:tc>
      </w:tr>
      <w:tr w:rsidR="00DA00C4" w14:paraId="20815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12C2"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18EF8"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888C" w14:textId="77777777" w:rsidR="00DA00C4" w:rsidRDefault="00847E40">
            <w:pPr>
              <w:pStyle w:val="ProductList-TableBody"/>
            </w:pPr>
            <w:r>
              <w:rPr>
                <w:color w:val="404040"/>
              </w:rPr>
              <w:t>Kvalifisert for Oppdatering: I/T</w:t>
            </w:r>
          </w:p>
        </w:tc>
      </w:tr>
      <w:tr w:rsidR="00DA00C4" w14:paraId="73195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E5E5"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463A"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F637" w14:textId="77777777" w:rsidR="00DA00C4" w:rsidRDefault="00DA00C4">
            <w:pPr>
              <w:pStyle w:val="ProductList-TableBody"/>
            </w:pPr>
          </w:p>
        </w:tc>
      </w:tr>
    </w:tbl>
    <w:p w14:paraId="2E771CC1" w14:textId="77777777" w:rsidR="00DA00C4" w:rsidRDefault="00DA00C4">
      <w:pPr>
        <w:pStyle w:val="ProductList-Body"/>
      </w:pPr>
    </w:p>
    <w:p w14:paraId="2A96D8EE" w14:textId="77777777" w:rsidR="00DA00C4" w:rsidRDefault="00847E40">
      <w:pPr>
        <w:pStyle w:val="ProductList-ClauseHeading"/>
        <w:outlineLvl w:val="3"/>
      </w:pPr>
      <w:r>
        <w:t>2.1 Begrensninger for Land</w:t>
      </w:r>
    </w:p>
    <w:p w14:paraId="780CDA81" w14:textId="77777777" w:rsidR="00DA00C4" w:rsidRDefault="00847E40">
      <w:pPr>
        <w:pStyle w:val="ProductList-Body"/>
      </w:pPr>
      <w:r>
        <w:t>Kunder kan ikke laste ned Advanced Threat Analytics 2016 for bruk eller distribusjon i Folkerepublikken Kina.</w:t>
      </w:r>
    </w:p>
    <w:p w14:paraId="202781F9" w14:textId="77777777" w:rsidR="00DA00C4" w:rsidRDefault="00DA00C4">
      <w:pPr>
        <w:pStyle w:val="ProductList-Body"/>
      </w:pPr>
    </w:p>
    <w:p w14:paraId="26B1F1B8" w14:textId="77777777" w:rsidR="00DA00C4" w:rsidRDefault="00847E40">
      <w:pPr>
        <w:pStyle w:val="ProductList-ClauseHeading"/>
        <w:outlineLvl w:val="3"/>
      </w:pPr>
      <w:r>
        <w:t>2.2 Akademiske Kunder</w:t>
      </w:r>
    </w:p>
    <w:p w14:paraId="1392E588" w14:textId="77777777" w:rsidR="00DA00C4" w:rsidRDefault="00847E40">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057C430A" w14:textId="77777777" w:rsidR="00DA00C4" w:rsidRDefault="00847E40">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DA00C4" w14:paraId="7C475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485B1"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3298D7A"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5414F" w14:textId="77777777" w:rsidR="00DA00C4" w:rsidRDefault="00847E40">
            <w:pPr>
              <w:pStyle w:val="ProductList-TableBody"/>
            </w:pPr>
            <w:r>
              <w:rPr>
                <w:color w:val="404040"/>
              </w:rPr>
              <w:t>Tilleggsprogramvare: I/T</w:t>
            </w:r>
          </w:p>
        </w:tc>
      </w:tr>
      <w:tr w:rsidR="00DA00C4" w14:paraId="47F14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B0C9"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F12F572"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EFBDE"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A00C4" w14:paraId="51C89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049F7"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444C"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300F6" w14:textId="77777777" w:rsidR="00DA00C4" w:rsidRDefault="00DA00C4">
            <w:pPr>
              <w:pStyle w:val="ProductList-TableBody"/>
            </w:pPr>
          </w:p>
        </w:tc>
      </w:tr>
    </w:tbl>
    <w:p w14:paraId="18A2A689" w14:textId="77777777" w:rsidR="00DA00C4" w:rsidRDefault="00DA00C4">
      <w:pPr>
        <w:pStyle w:val="ProductList-Body"/>
      </w:pPr>
    </w:p>
    <w:p w14:paraId="32DBA4D2" w14:textId="77777777" w:rsidR="00DA00C4" w:rsidRDefault="00847E40">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DA00C4" w14:paraId="7255D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ED7F8" w14:textId="77777777" w:rsidR="00DA00C4" w:rsidRDefault="00847E4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EC00A19" w14:textId="77777777" w:rsidR="00DA00C4" w:rsidRDefault="00847E40">
            <w:pPr>
              <w:pStyle w:val="ProductList-TableBody"/>
            </w:pPr>
            <w:r>
              <w:t>Advanced Threat Analytics 2016 (Bruker eller OSE ML)</w:t>
            </w:r>
          </w:p>
          <w:p w14:paraId="28506C73" w14:textId="77777777" w:rsidR="00DA00C4" w:rsidRDefault="00847E40">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305D4BEC" w14:textId="77777777" w:rsidR="00DA00C4" w:rsidRDefault="00847E40">
            <w:pPr>
              <w:pStyle w:val="ProductList-TableBody"/>
            </w:pPr>
            <w:r>
              <w:t>Azure Advanced Threat Protection for Users (Bruker-SL)</w:t>
            </w:r>
          </w:p>
          <w:p w14:paraId="063675E7" w14:textId="77777777" w:rsidR="00DA00C4" w:rsidRDefault="00847E40">
            <w:pPr>
              <w:pStyle w:val="ProductList-TableBody"/>
            </w:pPr>
            <w:r>
              <w:t xml:space="preserve">Lisens som tilsvarer Administrasjonslisens (se </w:t>
            </w:r>
            <w:hyperlink w:anchor="_Sec591">
              <w:r>
                <w:rPr>
                  <w:color w:val="00467F"/>
                  <w:u w:val="single"/>
                </w:rPr>
                <w:t>Vedlegg A</w:t>
              </w:r>
            </w:hyperlink>
            <w:r>
              <w:t>)</w:t>
            </w:r>
          </w:p>
        </w:tc>
      </w:tr>
    </w:tbl>
    <w:p w14:paraId="62557446" w14:textId="77777777" w:rsidR="00DA00C4" w:rsidRDefault="00DA00C4">
      <w:pPr>
        <w:pStyle w:val="ProductList-Body"/>
      </w:pPr>
    </w:p>
    <w:p w14:paraId="035A92A6" w14:textId="77777777" w:rsidR="00DA00C4" w:rsidRDefault="00847E40">
      <w:pPr>
        <w:pStyle w:val="ProductList-ClauseHeading"/>
        <w:outlineLvl w:val="3"/>
      </w:pPr>
      <w:r>
        <w:t>3.2 Bruk som krever en Administrasjonslisens</w:t>
      </w:r>
    </w:p>
    <w:p w14:paraId="44B8AF63" w14:textId="77777777" w:rsidR="00DA00C4" w:rsidRDefault="00847E4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7C2D54EF" w14:textId="77777777" w:rsidR="00DA00C4" w:rsidRDefault="00DA00C4">
      <w:pPr>
        <w:pStyle w:val="ProductList-Body"/>
      </w:pPr>
    </w:p>
    <w:p w14:paraId="72204B35" w14:textId="77777777" w:rsidR="00DA00C4" w:rsidRDefault="00847E40">
      <w:pPr>
        <w:pStyle w:val="ProductList-ClauseHeading"/>
        <w:outlineLvl w:val="3"/>
      </w:pPr>
      <w:r>
        <w:t>3.3 Tredjepartslisensvilkår for åpen kilde-komponenter</w:t>
      </w:r>
    </w:p>
    <w:p w14:paraId="5BF23028" w14:textId="77777777" w:rsidR="00DA00C4" w:rsidRDefault="00847E4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752E4AC4" w14:textId="77777777" w:rsidR="00DA00C4" w:rsidRDefault="00847E4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DA00C4" w14:paraId="3E435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7320C"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47BF1E"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BA3AF" w14:textId="77777777" w:rsidR="00DA00C4" w:rsidRDefault="00847E40">
            <w:pPr>
              <w:pStyle w:val="ProductList-TableBody"/>
            </w:pPr>
            <w:r>
              <w:rPr>
                <w:color w:val="404040"/>
              </w:rPr>
              <w:t>Avløsningsrettigheter: I/T</w:t>
            </w:r>
          </w:p>
        </w:tc>
      </w:tr>
      <w:tr w:rsidR="00DA00C4" w14:paraId="5903A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B65E"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FD33"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918E" w14:textId="77777777" w:rsidR="00DA00C4" w:rsidRDefault="00847E40">
            <w:pPr>
              <w:pStyle w:val="ProductList-TableBody"/>
            </w:pPr>
            <w:r>
              <w:rPr>
                <w:color w:val="404040"/>
              </w:rPr>
              <w:t>Roamingrettigheter: I/T</w:t>
            </w:r>
          </w:p>
        </w:tc>
      </w:tr>
      <w:tr w:rsidR="00DA00C4" w14:paraId="088961F7" w14:textId="77777777">
        <w:tc>
          <w:tcPr>
            <w:tcW w:w="4040" w:type="dxa"/>
            <w:tcBorders>
              <w:top w:val="single" w:sz="4" w:space="0" w:color="000000"/>
              <w:left w:val="single" w:sz="4" w:space="0" w:color="000000"/>
              <w:bottom w:val="single" w:sz="4" w:space="0" w:color="000000"/>
              <w:right w:val="single" w:sz="4" w:space="0" w:color="000000"/>
            </w:tcBorders>
          </w:tcPr>
          <w:p w14:paraId="7CA3BBDC"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E660"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C9AB" w14:textId="77777777" w:rsidR="00DA00C4" w:rsidRDefault="00DA00C4">
            <w:pPr>
              <w:pStyle w:val="ProductList-TableBody"/>
            </w:pPr>
          </w:p>
        </w:tc>
      </w:tr>
    </w:tbl>
    <w:p w14:paraId="19800717"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1C71A7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CC656"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F445BBB" w14:textId="77777777" w:rsidR="00DA00C4" w:rsidRDefault="00DA00C4">
      <w:pPr>
        <w:pStyle w:val="ProductList-Body"/>
      </w:pPr>
    </w:p>
    <w:p w14:paraId="0C8001F5" w14:textId="77777777" w:rsidR="00DA00C4" w:rsidRDefault="00847E40">
      <w:pPr>
        <w:pStyle w:val="ProductList-OfferingGroupHeading"/>
        <w:outlineLvl w:val="1"/>
      </w:pPr>
      <w:bookmarkStart w:id="41" w:name="_Sec1292"/>
      <w:r>
        <w:t>Azure FXT Edge Filer</w:t>
      </w:r>
      <w:bookmarkEnd w:id="41"/>
      <w:r>
        <w:fldChar w:fldCharType="begin"/>
      </w:r>
      <w:r>
        <w:instrText xml:space="preserve"> TC "</w:instrText>
      </w:r>
      <w:bookmarkStart w:id="42" w:name="_Toc41635963"/>
      <w:r>
        <w:instrText>Azure FXT Edge Filer</w:instrText>
      </w:r>
      <w:bookmarkEnd w:id="42"/>
      <w:r>
        <w:instrText>" \l 2</w:instrText>
      </w:r>
      <w:r>
        <w:fldChar w:fldCharType="end"/>
      </w:r>
    </w:p>
    <w:p w14:paraId="25D7D27F" w14:textId="77777777" w:rsidR="00DA00C4" w:rsidRDefault="00847E40">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DA00C4" w14:paraId="2EF198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31858"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C960"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46CF"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C525B"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0611F"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AC9F7"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2CB32"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F510"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B2D9E"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F931"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18AC5" w14:textId="77777777" w:rsidR="00DA00C4" w:rsidRDefault="00847E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635C"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0DF440CE" w14:textId="77777777">
        <w:tc>
          <w:tcPr>
            <w:tcW w:w="4160" w:type="dxa"/>
            <w:tcBorders>
              <w:top w:val="single" w:sz="6" w:space="0" w:color="FFFFFF"/>
              <w:left w:val="none" w:sz="4" w:space="0" w:color="6E6E6E"/>
              <w:bottom w:val="dashed" w:sz="4" w:space="0" w:color="BFBFBF"/>
              <w:right w:val="none" w:sz="4" w:space="0" w:color="6E6E6E"/>
            </w:tcBorders>
          </w:tcPr>
          <w:p w14:paraId="056D1161" w14:textId="77777777" w:rsidR="00DA00C4" w:rsidRDefault="00847E40">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06152" w14:textId="77777777" w:rsidR="00DA00C4" w:rsidRDefault="00847E4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4E271A2"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2E54CE"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782D8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7E4A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B5BC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4A0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D828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21C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BB9B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0B889" w14:textId="77777777" w:rsidR="00DA00C4" w:rsidRDefault="00DA00C4">
            <w:pPr>
              <w:pStyle w:val="ProductList-TableBody"/>
              <w:jc w:val="center"/>
            </w:pPr>
          </w:p>
        </w:tc>
      </w:tr>
      <w:tr w:rsidR="00DA00C4" w14:paraId="1BAEE418" w14:textId="77777777">
        <w:tc>
          <w:tcPr>
            <w:tcW w:w="4160" w:type="dxa"/>
            <w:tcBorders>
              <w:top w:val="dashed" w:sz="4" w:space="0" w:color="BFBFBF"/>
              <w:left w:val="none" w:sz="4" w:space="0" w:color="6E6E6E"/>
              <w:bottom w:val="none" w:sz="4" w:space="0" w:color="FFFFFF"/>
              <w:right w:val="none" w:sz="4" w:space="0" w:color="6E6E6E"/>
            </w:tcBorders>
          </w:tcPr>
          <w:p w14:paraId="6E66DAED" w14:textId="77777777" w:rsidR="00DA00C4" w:rsidRDefault="00847E40">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AE9A9DC" w14:textId="77777777" w:rsidR="00DA00C4" w:rsidRDefault="00847E4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1264F2F"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B8BE6D"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6E3B4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114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754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4369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F9DE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106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CC3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ECF99" w14:textId="77777777" w:rsidR="00DA00C4" w:rsidRDefault="00DA00C4">
            <w:pPr>
              <w:pStyle w:val="ProductList-TableBody"/>
              <w:jc w:val="center"/>
            </w:pPr>
          </w:p>
        </w:tc>
      </w:tr>
    </w:tbl>
    <w:p w14:paraId="1F713973" w14:textId="77777777" w:rsidR="00DA00C4" w:rsidRDefault="00847E40">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3"/>
        <w:gridCol w:w="3664"/>
        <w:gridCol w:w="3599"/>
      </w:tblGrid>
      <w:tr w:rsidR="00DA00C4" w14:paraId="4D236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5BB41"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37DD9B95"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67D58" w14:textId="77777777" w:rsidR="00DA00C4" w:rsidRDefault="00847E40">
            <w:pPr>
              <w:pStyle w:val="ProductList-TableBody"/>
            </w:pPr>
            <w:r>
              <w:rPr>
                <w:color w:val="404040"/>
              </w:rPr>
              <w:t>Nedgraderte utgaver: I/T</w:t>
            </w:r>
          </w:p>
        </w:tc>
      </w:tr>
      <w:tr w:rsidR="00DA00C4" w14:paraId="7CD31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D50B"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2F4FD76"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C5203" w14:textId="77777777" w:rsidR="00DA00C4" w:rsidRDefault="00847E40">
            <w:pPr>
              <w:pStyle w:val="ProductList-TableBody"/>
            </w:pPr>
            <w:r>
              <w:rPr>
                <w:color w:val="404040"/>
              </w:rPr>
              <w:t>Forutsetning (SA): I/T</w:t>
            </w:r>
          </w:p>
        </w:tc>
      </w:tr>
      <w:tr w:rsidR="00DA00C4" w14:paraId="591C6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E7D3D"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75684"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D91F" w14:textId="77777777" w:rsidR="00DA00C4" w:rsidRDefault="00847E40">
            <w:pPr>
              <w:pStyle w:val="ProductList-TableBody"/>
            </w:pPr>
            <w:r>
              <w:rPr>
                <w:color w:val="404040"/>
              </w:rPr>
              <w:t>Berettiget Reduksjon: I/T</w:t>
            </w:r>
          </w:p>
        </w:tc>
      </w:tr>
      <w:tr w:rsidR="00DA00C4" w14:paraId="05A34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5211"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3063"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3A7A" w14:textId="77777777" w:rsidR="00DA00C4" w:rsidRDefault="00847E40">
            <w:pPr>
              <w:pStyle w:val="ProductList-TableBody"/>
            </w:pPr>
            <w:r>
              <w:rPr>
                <w:color w:val="404040"/>
              </w:rPr>
              <w:t>Kvalifisert for oppdatering: I/T</w:t>
            </w:r>
          </w:p>
        </w:tc>
      </w:tr>
      <w:tr w:rsidR="00DA00C4" w14:paraId="57F19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BC90"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BCB2"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F771" w14:textId="77777777" w:rsidR="00DA00C4" w:rsidRDefault="00DA00C4">
            <w:pPr>
              <w:pStyle w:val="ProductList-TableBody"/>
            </w:pPr>
          </w:p>
        </w:tc>
      </w:tr>
    </w:tbl>
    <w:p w14:paraId="694BFD41" w14:textId="77777777" w:rsidR="00DA00C4" w:rsidRDefault="00DA00C4">
      <w:pPr>
        <w:pStyle w:val="ProductList-Body"/>
      </w:pPr>
    </w:p>
    <w:p w14:paraId="233F9416" w14:textId="77777777" w:rsidR="00DA00C4" w:rsidRDefault="00847E40">
      <w:pPr>
        <w:pStyle w:val="ProductList-ClauseHeading"/>
        <w:outlineLvl w:val="3"/>
      </w:pPr>
      <w:r>
        <w:t>2.1 Oppgraderingslisens for Azure FXT Edge Filer</w:t>
      </w:r>
    </w:p>
    <w:p w14:paraId="5920D1EE" w14:textId="77777777" w:rsidR="00DA00C4" w:rsidRDefault="00847E40">
      <w:pPr>
        <w:pStyle w:val="ProductList-Body"/>
      </w:pPr>
      <w:r>
        <w:t>Kunden kan anskaffe én Oppgraderings-SL for hver Azure FXT Edge Filer-SL Kunden anskaffer.</w:t>
      </w:r>
    </w:p>
    <w:p w14:paraId="5B226B4E" w14:textId="77777777" w:rsidR="00DA00C4" w:rsidRDefault="00847E40">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DA00C4" w14:paraId="58E57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B72FD"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64F74413"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B89E1" w14:textId="77777777" w:rsidR="00DA00C4" w:rsidRDefault="00847E40">
            <w:pPr>
              <w:pStyle w:val="ProductList-TableBody"/>
            </w:pPr>
            <w:r>
              <w:rPr>
                <w:color w:val="404040"/>
              </w:rPr>
              <w:t>Tilleggsprogramvare: I/T</w:t>
            </w:r>
          </w:p>
        </w:tc>
      </w:tr>
      <w:tr w:rsidR="00DA00C4" w14:paraId="6B5C3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7CD9"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7C47" w14:textId="77777777" w:rsidR="00DA00C4" w:rsidRDefault="00847E40">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9BEA" w14:textId="77777777" w:rsidR="00DA00C4" w:rsidRDefault="00847E40">
            <w:pPr>
              <w:pStyle w:val="ProductList-TableBody"/>
            </w:pPr>
            <w:r>
              <w:rPr>
                <w:color w:val="404040"/>
              </w:rPr>
              <w:t>Inkluderte Teknologier: Windows-programvarekomponenter</w:t>
            </w:r>
          </w:p>
        </w:tc>
      </w:tr>
      <w:tr w:rsidR="00DA00C4" w14:paraId="3C5A8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2464"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ED50"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FFDD" w14:textId="77777777" w:rsidR="00DA00C4" w:rsidRDefault="00DA00C4">
            <w:pPr>
              <w:pStyle w:val="ProductList-TableBody"/>
            </w:pPr>
          </w:p>
        </w:tc>
      </w:tr>
    </w:tbl>
    <w:p w14:paraId="77FB8EF4" w14:textId="77777777" w:rsidR="00DA00C4" w:rsidRDefault="00DA00C4">
      <w:pPr>
        <w:pStyle w:val="ProductList-Body"/>
      </w:pPr>
    </w:p>
    <w:p w14:paraId="08A81E4E" w14:textId="77777777" w:rsidR="00DA00C4" w:rsidRDefault="00847E40">
      <w:pPr>
        <w:pStyle w:val="ProductList-ClauseHeading"/>
        <w:outlineLvl w:val="3"/>
      </w:pPr>
      <w:r>
        <w:t>3.1 Lagring av behandlede data på tredjepartsservere</w:t>
      </w:r>
    </w:p>
    <w:p w14:paraId="349F4CF6" w14:textId="77777777" w:rsidR="00DA00C4" w:rsidRDefault="00847E40">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5E583CCD" w14:textId="77777777" w:rsidR="00DA00C4" w:rsidRDefault="00847E4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DA00C4" w14:paraId="6B34C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17097" w14:textId="77777777" w:rsidR="00DA00C4" w:rsidRDefault="00847E4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9552D"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59728" w14:textId="77777777" w:rsidR="00DA00C4" w:rsidRDefault="00847E40">
            <w:pPr>
              <w:pStyle w:val="ProductList-TableBody"/>
            </w:pPr>
            <w:r>
              <w:rPr>
                <w:color w:val="404040"/>
              </w:rPr>
              <w:t>Avløsningsrettigheter: I/T</w:t>
            </w:r>
          </w:p>
        </w:tc>
      </w:tr>
      <w:tr w:rsidR="00DA00C4" w14:paraId="21B29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77B2"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D4AF"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226D" w14:textId="77777777" w:rsidR="00DA00C4" w:rsidRDefault="00847E40">
            <w:pPr>
              <w:pStyle w:val="ProductList-TableBody"/>
            </w:pPr>
            <w:r>
              <w:rPr>
                <w:color w:val="404040"/>
              </w:rPr>
              <w:t>Roamingrettigheter: I/T</w:t>
            </w:r>
          </w:p>
        </w:tc>
      </w:tr>
      <w:tr w:rsidR="00DA00C4" w14:paraId="5774E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FF07"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8E7B"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BD7B" w14:textId="77777777" w:rsidR="00DA00C4" w:rsidRDefault="00DA00C4">
            <w:pPr>
              <w:pStyle w:val="ProductList-TableBody"/>
            </w:pPr>
          </w:p>
        </w:tc>
      </w:tr>
    </w:tbl>
    <w:p w14:paraId="3A90C84E"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B4DE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11ACC"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5F21D51" w14:textId="77777777" w:rsidR="00DA00C4" w:rsidRDefault="00DA00C4">
      <w:pPr>
        <w:pStyle w:val="ProductList-Body"/>
      </w:pPr>
    </w:p>
    <w:p w14:paraId="145B9F38" w14:textId="77777777" w:rsidR="00DA00C4" w:rsidRDefault="00847E40">
      <w:pPr>
        <w:pStyle w:val="ProductList-Offering1HeadingNoBorder"/>
        <w:outlineLvl w:val="1"/>
      </w:pPr>
      <w:bookmarkStart w:id="47" w:name="_Sec592"/>
      <w:r>
        <w:t>BizTalk</w:t>
      </w:r>
      <w:bookmarkEnd w:id="47"/>
      <w:r>
        <w:fldChar w:fldCharType="begin"/>
      </w:r>
      <w:r>
        <w:instrText xml:space="preserve"> TC "</w:instrText>
      </w:r>
      <w:bookmarkStart w:id="48" w:name="_Toc41635964"/>
      <w:r>
        <w:instrText>BizTalk</w:instrText>
      </w:r>
      <w:bookmarkEnd w:id="48"/>
      <w:r>
        <w:instrText>" \l 2</w:instrText>
      </w:r>
      <w:r>
        <w:fldChar w:fldCharType="end"/>
      </w:r>
    </w:p>
    <w:p w14:paraId="19F7E550" w14:textId="77777777" w:rsidR="00DA00C4" w:rsidRDefault="00847E40">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A00C4" w14:paraId="13A5C1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24E9DB"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C4E73"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A6E16"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39CE"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C5866"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7FC3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4E9C1"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88E78"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E6716"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9A7E"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4DC5E"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E115"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50533EB3" w14:textId="77777777">
        <w:tc>
          <w:tcPr>
            <w:tcW w:w="4160" w:type="dxa"/>
            <w:tcBorders>
              <w:top w:val="single" w:sz="6" w:space="0" w:color="FFFFFF"/>
              <w:left w:val="none" w:sz="4" w:space="0" w:color="6E6E6E"/>
              <w:bottom w:val="dashed" w:sz="4" w:space="0" w:color="BFBFBF"/>
              <w:right w:val="none" w:sz="4" w:space="0" w:color="6E6E6E"/>
            </w:tcBorders>
          </w:tcPr>
          <w:p w14:paraId="59083015" w14:textId="77777777" w:rsidR="00DA00C4" w:rsidRDefault="00847E4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297D55" w14:textId="77777777" w:rsidR="00DA00C4" w:rsidRDefault="00847E4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B9E858" w14:textId="77777777" w:rsidR="00DA00C4" w:rsidRDefault="00847E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132FDE" w14:textId="77777777" w:rsidR="00DA00C4" w:rsidRDefault="00847E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201E74" w14:textId="77777777" w:rsidR="00DA00C4" w:rsidRDefault="00847E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3AE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AA0C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7479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330E5"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998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D62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E85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F330417" w14:textId="77777777">
        <w:tc>
          <w:tcPr>
            <w:tcW w:w="4160" w:type="dxa"/>
            <w:tcBorders>
              <w:top w:val="dashed" w:sz="4" w:space="0" w:color="BFBFBF"/>
              <w:left w:val="none" w:sz="4" w:space="0" w:color="6E6E6E"/>
              <w:bottom w:val="dashed" w:sz="4" w:space="0" w:color="BFBFBF"/>
              <w:right w:val="none" w:sz="4" w:space="0" w:color="6E6E6E"/>
            </w:tcBorders>
          </w:tcPr>
          <w:p w14:paraId="249944DA" w14:textId="77777777" w:rsidR="00DA00C4" w:rsidRDefault="00847E4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F32149" w14:textId="77777777" w:rsidR="00DA00C4" w:rsidRDefault="00847E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50A8F0"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6DDA9A"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68107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CE1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7852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BB8E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1557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80D6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B5D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73A2" w14:textId="77777777" w:rsidR="00DA00C4" w:rsidRDefault="00DA00C4">
            <w:pPr>
              <w:pStyle w:val="ProductList-TableBody"/>
              <w:jc w:val="center"/>
            </w:pPr>
          </w:p>
        </w:tc>
      </w:tr>
      <w:tr w:rsidR="00DA00C4" w14:paraId="393306F6" w14:textId="77777777">
        <w:tc>
          <w:tcPr>
            <w:tcW w:w="4160" w:type="dxa"/>
            <w:tcBorders>
              <w:top w:val="dashed" w:sz="4" w:space="0" w:color="BFBFBF"/>
              <w:left w:val="none" w:sz="4" w:space="0" w:color="6E6E6E"/>
              <w:bottom w:val="dashed" w:sz="4" w:space="0" w:color="BFBFBF"/>
              <w:right w:val="none" w:sz="4" w:space="0" w:color="6E6E6E"/>
            </w:tcBorders>
          </w:tcPr>
          <w:p w14:paraId="5330B21B" w14:textId="77777777" w:rsidR="00DA00C4" w:rsidRDefault="00847E4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2DA827" w14:textId="77777777" w:rsidR="00DA00C4" w:rsidRDefault="00847E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989AB1" w14:textId="77777777" w:rsidR="00DA00C4" w:rsidRDefault="00847E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32674" w14:textId="77777777" w:rsidR="00DA00C4" w:rsidRDefault="00847E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972C26" w14:textId="77777777" w:rsidR="00DA00C4" w:rsidRDefault="00847E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78E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501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61F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11E0"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B3B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C383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4790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E67BEE5" w14:textId="77777777">
        <w:tc>
          <w:tcPr>
            <w:tcW w:w="4160" w:type="dxa"/>
            <w:tcBorders>
              <w:top w:val="dashed" w:sz="4" w:space="0" w:color="BFBFBF"/>
              <w:left w:val="none" w:sz="4" w:space="0" w:color="6E6E6E"/>
              <w:bottom w:val="dashed" w:sz="4" w:space="0" w:color="BFBFBF"/>
              <w:right w:val="none" w:sz="4" w:space="0" w:color="6E6E6E"/>
            </w:tcBorders>
          </w:tcPr>
          <w:p w14:paraId="759EDEE9" w14:textId="77777777" w:rsidR="00DA00C4" w:rsidRDefault="00847E4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DA7EC9" w14:textId="77777777" w:rsidR="00DA00C4" w:rsidRDefault="00847E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EE5D2" w14:textId="77777777" w:rsidR="00DA00C4" w:rsidRDefault="00847E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038C6C" w14:textId="77777777" w:rsidR="00DA00C4" w:rsidRDefault="00847E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2ECA9F" w14:textId="77777777" w:rsidR="00DA00C4" w:rsidRDefault="00847E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02939"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6C7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D54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68D8"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09D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B7F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A60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7DFA50EA" w14:textId="77777777">
        <w:tc>
          <w:tcPr>
            <w:tcW w:w="4160" w:type="dxa"/>
            <w:tcBorders>
              <w:top w:val="dashed" w:sz="4" w:space="0" w:color="BFBFBF"/>
              <w:left w:val="none" w:sz="4" w:space="0" w:color="6E6E6E"/>
              <w:bottom w:val="none" w:sz="4" w:space="0" w:color="6E6E6E"/>
              <w:right w:val="none" w:sz="4" w:space="0" w:color="6E6E6E"/>
            </w:tcBorders>
          </w:tcPr>
          <w:p w14:paraId="5D13300E" w14:textId="77777777" w:rsidR="00DA00C4" w:rsidRDefault="00847E4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277342" w14:textId="77777777" w:rsidR="00DA00C4" w:rsidRDefault="00847E4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7D9394"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935E1F"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48E9E6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0D3A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3900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8E30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BAF2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B834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7E41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5B054" w14:textId="77777777" w:rsidR="00DA00C4" w:rsidRDefault="00DA00C4">
            <w:pPr>
              <w:pStyle w:val="ProductList-TableBody"/>
              <w:jc w:val="center"/>
            </w:pPr>
          </w:p>
        </w:tc>
      </w:tr>
    </w:tbl>
    <w:p w14:paraId="06FF2F60" w14:textId="77777777" w:rsidR="00DA00C4" w:rsidRDefault="00847E40">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DA00C4" w14:paraId="337A2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92DDA"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EF0AB9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447FB" w14:textId="77777777" w:rsidR="00DA00C4" w:rsidRDefault="00847E40">
            <w:pPr>
              <w:pStyle w:val="ProductList-TableBody"/>
            </w:pPr>
            <w:r>
              <w:rPr>
                <w:color w:val="404040"/>
              </w:rPr>
              <w:t>Nedgraderte utgaver: I/T</w:t>
            </w:r>
          </w:p>
        </w:tc>
      </w:tr>
      <w:tr w:rsidR="00DA00C4" w14:paraId="31839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A12F"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6D9A"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6FC8B94"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DA00C4" w14:paraId="174F1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E3EB2"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927F281"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0F68" w14:textId="77777777" w:rsidR="00DA00C4" w:rsidRDefault="00847E40">
            <w:pPr>
              <w:pStyle w:val="ProductList-TableBody"/>
            </w:pPr>
            <w:r>
              <w:rPr>
                <w:color w:val="404040"/>
              </w:rPr>
              <w:t>Berettiget Reduksjon: I/T</w:t>
            </w:r>
          </w:p>
        </w:tc>
      </w:tr>
      <w:tr w:rsidR="00DA00C4" w14:paraId="37623BA7" w14:textId="77777777">
        <w:tc>
          <w:tcPr>
            <w:tcW w:w="4040" w:type="dxa"/>
            <w:tcBorders>
              <w:top w:val="single" w:sz="4" w:space="0" w:color="000000"/>
              <w:left w:val="single" w:sz="4" w:space="0" w:color="000000"/>
              <w:bottom w:val="single" w:sz="4" w:space="0" w:color="000000"/>
              <w:right w:val="single" w:sz="4" w:space="0" w:color="000000"/>
            </w:tcBorders>
          </w:tcPr>
          <w:p w14:paraId="4F9C8BE9"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3DB7"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67AD" w14:textId="77777777" w:rsidR="00DA00C4" w:rsidRDefault="00847E40">
            <w:pPr>
              <w:pStyle w:val="ProductList-TableBody"/>
            </w:pPr>
            <w:r>
              <w:rPr>
                <w:color w:val="404040"/>
              </w:rPr>
              <w:t>Kvalifisert for Oppdatering: I/T</w:t>
            </w:r>
          </w:p>
        </w:tc>
      </w:tr>
      <w:tr w:rsidR="00DA00C4" w14:paraId="590C9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4D69"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8386"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5F02" w14:textId="77777777" w:rsidR="00DA00C4" w:rsidRDefault="00DA00C4">
            <w:pPr>
              <w:pStyle w:val="ProductList-TableBody"/>
            </w:pPr>
          </w:p>
        </w:tc>
      </w:tr>
    </w:tbl>
    <w:p w14:paraId="5281F77F" w14:textId="77777777" w:rsidR="00DA00C4" w:rsidRDefault="00847E40">
      <w:pPr>
        <w:pStyle w:val="ProductList-Offering1SubSection"/>
        <w:outlineLvl w:val="2"/>
      </w:pPr>
      <w:bookmarkStart w:id="51" w:name="_Sec595"/>
      <w:r>
        <w:t>3. Bruksrettigheter</w:t>
      </w:r>
      <w:bookmarkEnd w:id="51"/>
    </w:p>
    <w:tbl>
      <w:tblPr>
        <w:tblStyle w:val="PURTable"/>
        <w:tblW w:w="0" w:type="dxa"/>
        <w:tblLook w:val="04A0" w:firstRow="1" w:lastRow="0" w:firstColumn="1" w:lastColumn="0" w:noHBand="0" w:noVBand="1"/>
      </w:tblPr>
      <w:tblGrid>
        <w:gridCol w:w="3612"/>
        <w:gridCol w:w="3607"/>
        <w:gridCol w:w="3697"/>
      </w:tblGrid>
      <w:tr w:rsidR="00DA00C4" w14:paraId="3E525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0B6F9"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3978679E"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5B2BE739"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A00C4" w14:paraId="1AB07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0F9D6"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90FD"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D6FF256"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A00C4" w14:paraId="26FC6D3A" w14:textId="77777777">
        <w:tc>
          <w:tcPr>
            <w:tcW w:w="4040" w:type="dxa"/>
            <w:tcBorders>
              <w:top w:val="single" w:sz="4" w:space="0" w:color="000000"/>
              <w:left w:val="single" w:sz="4" w:space="0" w:color="000000"/>
              <w:bottom w:val="single" w:sz="4" w:space="0" w:color="000000"/>
              <w:right w:val="single" w:sz="4" w:space="0" w:color="000000"/>
            </w:tcBorders>
          </w:tcPr>
          <w:p w14:paraId="7EFC5362"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E3EB"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7806" w14:textId="77777777" w:rsidR="00DA00C4" w:rsidRDefault="00DA00C4">
            <w:pPr>
              <w:pStyle w:val="ProductList-TableBody"/>
            </w:pPr>
          </w:p>
        </w:tc>
      </w:tr>
    </w:tbl>
    <w:p w14:paraId="3CF7050A" w14:textId="77777777" w:rsidR="00DA00C4" w:rsidRDefault="00DA00C4">
      <w:pPr>
        <w:pStyle w:val="ProductList-Body"/>
      </w:pPr>
    </w:p>
    <w:p w14:paraId="6B892899" w14:textId="77777777" w:rsidR="00DA00C4" w:rsidRDefault="00847E40">
      <w:pPr>
        <w:pStyle w:val="ProductList-ClauseHeading"/>
        <w:outlineLvl w:val="3"/>
      </w:pPr>
      <w:r>
        <w:t>3.1 BizTalk Server Branch Edition og BizTalk Server Standard Edition</w:t>
      </w:r>
    </w:p>
    <w:p w14:paraId="07E758DE" w14:textId="77777777" w:rsidR="00DA00C4" w:rsidRDefault="00847E40">
      <w:pPr>
        <w:pStyle w:val="ProductList-SubClauseHeading"/>
        <w:outlineLvl w:val="4"/>
      </w:pPr>
      <w:r>
        <w:t>3.1.1 Bruksbegrensning</w:t>
      </w:r>
    </w:p>
    <w:p w14:paraId="5148E3AF" w14:textId="77777777" w:rsidR="00DA00C4" w:rsidRDefault="00847E40">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453A2C3" w14:textId="77777777" w:rsidR="00DA00C4" w:rsidRDefault="00DA00C4">
      <w:pPr>
        <w:pStyle w:val="ProductList-BodyIndented"/>
      </w:pPr>
    </w:p>
    <w:p w14:paraId="47980C26" w14:textId="77777777" w:rsidR="00DA00C4" w:rsidRDefault="00847E40">
      <w:pPr>
        <w:pStyle w:val="ProductList-SubClauseHeading"/>
        <w:outlineLvl w:val="4"/>
      </w:pPr>
      <w:r>
        <w:t>3.1.2 Office Web Component</w:t>
      </w:r>
    </w:p>
    <w:p w14:paraId="2F16EAA4" w14:textId="77777777" w:rsidR="00DA00C4" w:rsidRDefault="00847E40">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1D347171" w14:textId="77777777" w:rsidR="00DA00C4" w:rsidRDefault="00DA00C4">
      <w:pPr>
        <w:pStyle w:val="ProductList-BodyIndented"/>
      </w:pPr>
    </w:p>
    <w:p w14:paraId="7FF0CA0C" w14:textId="77777777" w:rsidR="00DA00C4" w:rsidRDefault="00847E40">
      <w:pPr>
        <w:pStyle w:val="ProductList-ClauseHeading"/>
        <w:outlineLvl w:val="3"/>
      </w:pPr>
      <w:r>
        <w:t>3.2 BizTalk Server Branch Edition</w:t>
      </w:r>
    </w:p>
    <w:p w14:paraId="538431EF" w14:textId="77777777" w:rsidR="00DA00C4" w:rsidRDefault="00847E40">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117C762B" w14:textId="77777777" w:rsidR="00DA00C4" w:rsidRDefault="00847E40" w:rsidP="00847E40">
      <w:pPr>
        <w:pStyle w:val="ProductList-Bullet"/>
        <w:numPr>
          <w:ilvl w:val="0"/>
          <w:numId w:val="19"/>
        </w:numPr>
      </w:pPr>
      <w:r>
        <w:t>fungere som sentral node i en nettverksmodell av typen "nav og eiker",</w:t>
      </w:r>
    </w:p>
    <w:p w14:paraId="6ECE0903" w14:textId="77777777" w:rsidR="00DA00C4" w:rsidRDefault="00847E40" w:rsidP="00847E40">
      <w:pPr>
        <w:pStyle w:val="ProductList-Bullet"/>
        <w:numPr>
          <w:ilvl w:val="0"/>
          <w:numId w:val="19"/>
        </w:numPr>
      </w:pPr>
      <w:r>
        <w:t>sentralisere konserndekkende kommunikasjon med andre Servere eller enheter eller</w:t>
      </w:r>
    </w:p>
    <w:p w14:paraId="713CBD89" w14:textId="77777777" w:rsidR="00DA00C4" w:rsidRDefault="00847E40" w:rsidP="00847E40">
      <w:pPr>
        <w:pStyle w:val="ProductList-Bullet"/>
        <w:numPr>
          <w:ilvl w:val="0"/>
          <w:numId w:val="19"/>
        </w:numPr>
      </w:pPr>
      <w:r>
        <w:t>automatisere forretningsprosesser på tvers av avdelinger, forretningsenheter eller filialer</w:t>
      </w:r>
    </w:p>
    <w:p w14:paraId="42401DF1" w14:textId="77777777" w:rsidR="00DA00C4" w:rsidRDefault="00DA00C4">
      <w:pPr>
        <w:pStyle w:val="ProductList-Body"/>
      </w:pPr>
    </w:p>
    <w:p w14:paraId="30C9730E" w14:textId="77777777" w:rsidR="00DA00C4" w:rsidRDefault="00847E40">
      <w:pPr>
        <w:pStyle w:val="ProductList-ClauseHeading"/>
        <w:outlineLvl w:val="3"/>
      </w:pPr>
      <w:r>
        <w:t>3.3 Lisensieringsbruk av Host Integration Server (HIS)</w:t>
      </w:r>
    </w:p>
    <w:p w14:paraId="3B4FA505" w14:textId="77777777" w:rsidR="00DA00C4" w:rsidRDefault="00847E40">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797A8ED9" w14:textId="77777777" w:rsidR="00DA00C4" w:rsidRDefault="00DA00C4">
      <w:pPr>
        <w:pStyle w:val="ProductList-Body"/>
      </w:pPr>
    </w:p>
    <w:p w14:paraId="6DC71975" w14:textId="77777777" w:rsidR="00DA00C4" w:rsidRDefault="00847E40">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DA00C4" w14:paraId="030F5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289CD0" w14:textId="77777777" w:rsidR="00DA00C4" w:rsidRDefault="00847E40">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53147C0D" w14:textId="77777777" w:rsidR="00DA00C4" w:rsidRDefault="00847E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E7EA2B" w14:textId="77777777" w:rsidR="00DA00C4" w:rsidRDefault="00847E40">
            <w:pPr>
              <w:pStyle w:val="ProductList-TableBody"/>
            </w:pPr>
            <w:r>
              <w:t>BizTalk Server-relaterte skjemaer og maler</w:t>
            </w:r>
          </w:p>
        </w:tc>
      </w:tr>
      <w:tr w:rsidR="00DA00C4" w14:paraId="093B15A2" w14:textId="77777777">
        <w:tc>
          <w:tcPr>
            <w:tcW w:w="4040" w:type="dxa"/>
            <w:tcBorders>
              <w:top w:val="single" w:sz="4" w:space="0" w:color="000000"/>
              <w:left w:val="single" w:sz="4" w:space="0" w:color="000000"/>
              <w:bottom w:val="single" w:sz="4" w:space="0" w:color="000000"/>
              <w:right w:val="single" w:sz="4" w:space="0" w:color="000000"/>
            </w:tcBorders>
          </w:tcPr>
          <w:p w14:paraId="7FD31A3D" w14:textId="77777777" w:rsidR="00DA00C4" w:rsidRDefault="00847E4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0A29610" w14:textId="77777777" w:rsidR="00DA00C4" w:rsidRDefault="00847E4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863D6FA" w14:textId="77777777" w:rsidR="00DA00C4" w:rsidRDefault="00847E40">
            <w:pPr>
              <w:pStyle w:val="ProductList-TableBody"/>
            </w:pPr>
            <w:r>
              <w:t>BAM Event APIs og Interceptors and Administration Tools</w:t>
            </w:r>
          </w:p>
        </w:tc>
      </w:tr>
      <w:tr w:rsidR="00DA00C4" w14:paraId="567F8310" w14:textId="77777777">
        <w:tc>
          <w:tcPr>
            <w:tcW w:w="4040" w:type="dxa"/>
            <w:tcBorders>
              <w:top w:val="single" w:sz="4" w:space="0" w:color="000000"/>
              <w:left w:val="single" w:sz="4" w:space="0" w:color="000000"/>
              <w:bottom w:val="single" w:sz="4" w:space="0" w:color="000000"/>
              <w:right w:val="single" w:sz="4" w:space="0" w:color="000000"/>
            </w:tcBorders>
          </w:tcPr>
          <w:p w14:paraId="3AB98F0A" w14:textId="77777777" w:rsidR="00DA00C4" w:rsidRDefault="00847E4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BB14C65" w14:textId="77777777" w:rsidR="00DA00C4" w:rsidRDefault="00847E4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BCCAFC2" w14:textId="77777777" w:rsidR="00DA00C4" w:rsidRDefault="00847E40">
            <w:pPr>
              <w:pStyle w:val="ProductList-TableBody"/>
            </w:pPr>
            <w:r>
              <w:t>Development Tools</w:t>
            </w:r>
          </w:p>
        </w:tc>
      </w:tr>
      <w:tr w:rsidR="00DA00C4" w14:paraId="00B1C73A" w14:textId="77777777">
        <w:tc>
          <w:tcPr>
            <w:tcW w:w="4040" w:type="dxa"/>
            <w:tcBorders>
              <w:top w:val="single" w:sz="4" w:space="0" w:color="000000"/>
              <w:left w:val="single" w:sz="4" w:space="0" w:color="000000"/>
              <w:bottom w:val="single" w:sz="4" w:space="0" w:color="000000"/>
              <w:right w:val="single" w:sz="4" w:space="0" w:color="000000"/>
            </w:tcBorders>
          </w:tcPr>
          <w:p w14:paraId="74D3D1A1" w14:textId="77777777" w:rsidR="00DA00C4" w:rsidRDefault="00847E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D1DFF00" w14:textId="77777777" w:rsidR="00DA00C4" w:rsidRDefault="00847E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2CCAA66" w14:textId="77777777" w:rsidR="00DA00C4" w:rsidRDefault="00847E40">
            <w:pPr>
              <w:pStyle w:val="ProductList-TableBody"/>
            </w:pPr>
            <w:r>
              <w:t>MQHelper.dll</w:t>
            </w:r>
          </w:p>
        </w:tc>
      </w:tr>
      <w:tr w:rsidR="00DA00C4" w14:paraId="40CF6A29" w14:textId="77777777">
        <w:tc>
          <w:tcPr>
            <w:tcW w:w="4040" w:type="dxa"/>
            <w:tcBorders>
              <w:top w:val="single" w:sz="4" w:space="0" w:color="000000"/>
              <w:left w:val="single" w:sz="4" w:space="0" w:color="000000"/>
              <w:bottom w:val="single" w:sz="4" w:space="0" w:color="000000"/>
              <w:right w:val="single" w:sz="4" w:space="0" w:color="000000"/>
            </w:tcBorders>
          </w:tcPr>
          <w:p w14:paraId="3F34AA14" w14:textId="77777777" w:rsidR="00DA00C4" w:rsidRDefault="00847E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26D9FF8" w14:textId="77777777" w:rsidR="00DA00C4" w:rsidRDefault="00847E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9ECA9B" w14:textId="77777777" w:rsidR="00DA00C4" w:rsidRDefault="00847E40">
            <w:pPr>
              <w:pStyle w:val="ProductList-TableBody"/>
            </w:pPr>
            <w:r>
              <w:t>SOAP Receive Adapter</w:t>
            </w:r>
          </w:p>
        </w:tc>
      </w:tr>
      <w:tr w:rsidR="00DA00C4" w14:paraId="4579528D" w14:textId="77777777">
        <w:tc>
          <w:tcPr>
            <w:tcW w:w="4040" w:type="dxa"/>
            <w:tcBorders>
              <w:top w:val="single" w:sz="4" w:space="0" w:color="000000"/>
              <w:left w:val="single" w:sz="4" w:space="0" w:color="000000"/>
              <w:bottom w:val="single" w:sz="4" w:space="0" w:color="000000"/>
              <w:right w:val="single" w:sz="4" w:space="0" w:color="000000"/>
            </w:tcBorders>
          </w:tcPr>
          <w:p w14:paraId="7028762B" w14:textId="77777777" w:rsidR="00DA00C4" w:rsidRDefault="00847E4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B4A3034" w14:textId="77777777" w:rsidR="00DA00C4" w:rsidRDefault="00847E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82819F9" w14:textId="77777777" w:rsidR="00DA00C4" w:rsidRDefault="00847E40">
            <w:pPr>
              <w:pStyle w:val="ProductList-TableBody"/>
            </w:pPr>
            <w:r>
              <w:t>UDDI</w:t>
            </w:r>
          </w:p>
        </w:tc>
      </w:tr>
      <w:tr w:rsidR="00DA00C4" w14:paraId="77C0C593" w14:textId="77777777">
        <w:tc>
          <w:tcPr>
            <w:tcW w:w="4040" w:type="dxa"/>
            <w:tcBorders>
              <w:top w:val="single" w:sz="4" w:space="0" w:color="000000"/>
              <w:left w:val="single" w:sz="4" w:space="0" w:color="000000"/>
              <w:bottom w:val="single" w:sz="4" w:space="0" w:color="000000"/>
              <w:right w:val="single" w:sz="4" w:space="0" w:color="000000"/>
            </w:tcBorders>
          </w:tcPr>
          <w:p w14:paraId="5A60D70B" w14:textId="77777777" w:rsidR="00DA00C4" w:rsidRDefault="00847E4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026A972" w14:textId="77777777" w:rsidR="00DA00C4" w:rsidRDefault="00847E4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63F5C31" w14:textId="77777777" w:rsidR="00DA00C4" w:rsidRDefault="00DA00C4">
            <w:pPr>
              <w:pStyle w:val="ProductList-TableBody"/>
            </w:pPr>
          </w:p>
        </w:tc>
      </w:tr>
    </w:tbl>
    <w:p w14:paraId="39688952" w14:textId="77777777" w:rsidR="00DA00C4" w:rsidRDefault="00847E40">
      <w:pPr>
        <w:pStyle w:val="ProductList-Offering1SubSection"/>
        <w:outlineLvl w:val="2"/>
      </w:pPr>
      <w:bookmarkStart w:id="52" w:name="_Sec596"/>
      <w:r>
        <w:t>4. Software Assurance</w:t>
      </w:r>
      <w:bookmarkEnd w:id="52"/>
    </w:p>
    <w:p w14:paraId="7A68DE6F" w14:textId="77777777" w:rsidR="00DA00C4" w:rsidRDefault="00DA00C4">
      <w:pPr>
        <w:pStyle w:val="ProductList-Body"/>
      </w:pPr>
    </w:p>
    <w:tbl>
      <w:tblPr>
        <w:tblStyle w:val="PURTable"/>
        <w:tblW w:w="0" w:type="dxa"/>
        <w:tblLook w:val="04A0" w:firstRow="1" w:lastRow="0" w:firstColumn="1" w:lastColumn="0" w:noHBand="0" w:noVBand="1"/>
      </w:tblPr>
      <w:tblGrid>
        <w:gridCol w:w="3584"/>
        <w:gridCol w:w="3685"/>
        <w:gridCol w:w="3647"/>
      </w:tblGrid>
      <w:tr w:rsidR="00DA00C4" w14:paraId="194D6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A4BC0"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A8CF4F"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5B2E9" w14:textId="77777777" w:rsidR="00DA00C4" w:rsidRDefault="00847E40">
            <w:pPr>
              <w:pStyle w:val="ProductList-TableBody"/>
            </w:pPr>
            <w:r>
              <w:rPr>
                <w:color w:val="404040"/>
              </w:rPr>
              <w:t>Avløsningsrettigheter: I/T</w:t>
            </w:r>
          </w:p>
        </w:tc>
      </w:tr>
      <w:tr w:rsidR="00DA00C4" w14:paraId="5215557B" w14:textId="77777777">
        <w:tc>
          <w:tcPr>
            <w:tcW w:w="4040" w:type="dxa"/>
            <w:tcBorders>
              <w:top w:val="single" w:sz="4" w:space="0" w:color="000000"/>
              <w:left w:val="single" w:sz="4" w:space="0" w:color="000000"/>
              <w:bottom w:val="single" w:sz="4" w:space="0" w:color="000000"/>
              <w:right w:val="single" w:sz="4" w:space="0" w:color="000000"/>
            </w:tcBorders>
          </w:tcPr>
          <w:p w14:paraId="4A04A32F"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EF529B4"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99E3" w14:textId="77777777" w:rsidR="00DA00C4" w:rsidRDefault="00847E40">
            <w:pPr>
              <w:pStyle w:val="ProductList-TableBody"/>
            </w:pPr>
            <w:r>
              <w:rPr>
                <w:color w:val="404040"/>
              </w:rPr>
              <w:t>Roamingrettigheter: I/T</w:t>
            </w:r>
          </w:p>
        </w:tc>
      </w:tr>
      <w:tr w:rsidR="00DA00C4" w14:paraId="57ECFE84" w14:textId="77777777">
        <w:tc>
          <w:tcPr>
            <w:tcW w:w="4040" w:type="dxa"/>
            <w:tcBorders>
              <w:top w:val="single" w:sz="4" w:space="0" w:color="000000"/>
              <w:left w:val="single" w:sz="4" w:space="0" w:color="000000"/>
              <w:bottom w:val="single" w:sz="4" w:space="0" w:color="000000"/>
              <w:right w:val="single" w:sz="4" w:space="0" w:color="000000"/>
            </w:tcBorders>
          </w:tcPr>
          <w:p w14:paraId="177D3C7B"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0AA2"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BB6C" w14:textId="77777777" w:rsidR="00DA00C4" w:rsidRDefault="00DA00C4">
            <w:pPr>
              <w:pStyle w:val="ProductList-TableBody"/>
            </w:pPr>
          </w:p>
        </w:tc>
      </w:tr>
    </w:tbl>
    <w:p w14:paraId="39ECF774" w14:textId="77777777" w:rsidR="00DA00C4" w:rsidRDefault="00DA00C4">
      <w:pPr>
        <w:pStyle w:val="ProductList-Body"/>
      </w:pPr>
    </w:p>
    <w:p w14:paraId="52DDED63" w14:textId="77777777" w:rsidR="00DA00C4" w:rsidRDefault="00847E40">
      <w:pPr>
        <w:pStyle w:val="ProductList-ClauseHeading"/>
        <w:outlineLvl w:val="3"/>
      </w:pPr>
      <w:r>
        <w:t>4.1 Biz Talk Server 2020 Enterprise – Ubegrenset Virtualisering</w:t>
      </w:r>
    </w:p>
    <w:p w14:paraId="26E8DD69" w14:textId="77777777" w:rsidR="00DA00C4" w:rsidRDefault="00847E4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4E82D4F1" w14:textId="77777777" w:rsidR="00DA00C4" w:rsidRDefault="00DA00C4">
      <w:pPr>
        <w:pStyle w:val="ProductList-Body"/>
      </w:pPr>
    </w:p>
    <w:p w14:paraId="0C300C8D" w14:textId="77777777" w:rsidR="00DA00C4" w:rsidRDefault="00847E40">
      <w:pPr>
        <w:pStyle w:val="ProductList-ClauseHeading"/>
        <w:outlineLvl w:val="3"/>
      </w:pPr>
      <w:r>
        <w:t>4.2 Biz Talk Server-funksjonalitetspakker</w:t>
      </w:r>
    </w:p>
    <w:p w14:paraId="2A5E3F63" w14:textId="77777777" w:rsidR="00DA00C4" w:rsidRDefault="00847E40">
      <w:pPr>
        <w:pStyle w:val="ProductList-Body"/>
      </w:pPr>
      <w:r>
        <w:t>Kunden er kvalifisert til å bruke Funksjonalitetspakker utgitt i gyldighetsperioden for Software Assurance-dekningen.</w:t>
      </w:r>
    </w:p>
    <w:p w14:paraId="7CB27B59" w14:textId="77777777" w:rsidR="00DA00C4" w:rsidRDefault="00DA00C4">
      <w:pPr>
        <w:pStyle w:val="ProductList-Body"/>
      </w:pPr>
    </w:p>
    <w:p w14:paraId="663302FC"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67D9D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66EEA"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B8E2246" w14:textId="77777777" w:rsidR="00DA00C4" w:rsidRDefault="00DA00C4">
      <w:pPr>
        <w:pStyle w:val="ProductList-Body"/>
      </w:pPr>
    </w:p>
    <w:p w14:paraId="06C5A835" w14:textId="77777777" w:rsidR="00DA00C4" w:rsidRDefault="00847E40">
      <w:pPr>
        <w:pStyle w:val="ProductList-Offering1HeadingNoBorder"/>
        <w:outlineLvl w:val="1"/>
      </w:pPr>
      <w:bookmarkStart w:id="53" w:name="_Sec597"/>
      <w:r>
        <w:t>CAL Suites</w:t>
      </w:r>
      <w:bookmarkEnd w:id="53"/>
      <w:r>
        <w:fldChar w:fldCharType="begin"/>
      </w:r>
      <w:r>
        <w:instrText xml:space="preserve"> TC "</w:instrText>
      </w:r>
      <w:bookmarkStart w:id="54" w:name="_Toc41635965"/>
      <w:r>
        <w:instrText>CAL Suites</w:instrText>
      </w:r>
      <w:bookmarkEnd w:id="54"/>
      <w:r>
        <w:instrText>" \l 2</w:instrText>
      </w:r>
      <w:r>
        <w:fldChar w:fldCharType="end"/>
      </w:r>
    </w:p>
    <w:p w14:paraId="67D2A562" w14:textId="77777777" w:rsidR="00DA00C4" w:rsidRDefault="00847E40">
      <w:pPr>
        <w:pStyle w:val="ProductList-Offering1SubSection"/>
        <w:outlineLvl w:val="2"/>
      </w:pPr>
      <w:bookmarkStart w:id="55" w:name="_Sec868"/>
      <w:r>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A00C4" w14:paraId="5A5135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FA048"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B16A"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6FF61"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1E35"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954B"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3475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DB47"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A35D7"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6D78"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471CE"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C42C"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8D21C"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2F3F0EE5" w14:textId="77777777">
        <w:tc>
          <w:tcPr>
            <w:tcW w:w="4160" w:type="dxa"/>
            <w:tcBorders>
              <w:top w:val="single" w:sz="6" w:space="0" w:color="FFFFFF"/>
              <w:left w:val="none" w:sz="4" w:space="0" w:color="6E6E6E"/>
              <w:bottom w:val="dashed" w:sz="4" w:space="0" w:color="BFBFBF"/>
              <w:right w:val="none" w:sz="4" w:space="0" w:color="6E6E6E"/>
            </w:tcBorders>
          </w:tcPr>
          <w:p w14:paraId="786CBBA9" w14:textId="77777777" w:rsidR="00DA00C4" w:rsidRDefault="00847E40">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E684C56"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456885"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C771BC"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6314B6"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6BA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5928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43B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B00D"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C421"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304ED"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B0E4" w14:textId="77777777" w:rsidR="00DA00C4" w:rsidRDefault="00847E4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A00C4" w14:paraId="36BC84D7" w14:textId="77777777">
        <w:tc>
          <w:tcPr>
            <w:tcW w:w="4160" w:type="dxa"/>
            <w:tcBorders>
              <w:top w:val="dashed" w:sz="4" w:space="0" w:color="BFBFBF"/>
              <w:left w:val="none" w:sz="4" w:space="0" w:color="6E6E6E"/>
              <w:bottom w:val="dashed" w:sz="4" w:space="0" w:color="BFBFBF"/>
              <w:right w:val="none" w:sz="4" w:space="0" w:color="6E6E6E"/>
            </w:tcBorders>
          </w:tcPr>
          <w:p w14:paraId="212B2888" w14:textId="77777777" w:rsidR="00DA00C4" w:rsidRDefault="00847E40">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FBEABDF"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441E9"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14E75"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B849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9930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96F8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8193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E2A4"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85FF"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B480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602F7" w14:textId="77777777" w:rsidR="00DA00C4" w:rsidRDefault="00DA00C4">
            <w:pPr>
              <w:pStyle w:val="ProductList-TableBody"/>
              <w:jc w:val="center"/>
            </w:pPr>
          </w:p>
        </w:tc>
      </w:tr>
      <w:tr w:rsidR="00DA00C4" w14:paraId="225B7BA5" w14:textId="77777777">
        <w:tc>
          <w:tcPr>
            <w:tcW w:w="4160" w:type="dxa"/>
            <w:tcBorders>
              <w:top w:val="dashed" w:sz="4" w:space="0" w:color="BFBFBF"/>
              <w:left w:val="none" w:sz="4" w:space="0" w:color="6E6E6E"/>
              <w:bottom w:val="dashed" w:sz="4" w:space="0" w:color="BFBFBF"/>
              <w:right w:val="none" w:sz="4" w:space="0" w:color="6E6E6E"/>
            </w:tcBorders>
          </w:tcPr>
          <w:p w14:paraId="7940EE0A" w14:textId="77777777" w:rsidR="00DA00C4" w:rsidRDefault="00847E40">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F8EFD7"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15EED6"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785884"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E8927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1F1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A2F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920B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186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8CD9"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141B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2DE00" w14:textId="77777777" w:rsidR="00DA00C4" w:rsidRDefault="00DA00C4">
            <w:pPr>
              <w:pStyle w:val="ProductList-TableBody"/>
              <w:jc w:val="center"/>
            </w:pPr>
          </w:p>
        </w:tc>
      </w:tr>
      <w:tr w:rsidR="00DA00C4" w14:paraId="655E538B" w14:textId="77777777">
        <w:tc>
          <w:tcPr>
            <w:tcW w:w="4160" w:type="dxa"/>
            <w:tcBorders>
              <w:top w:val="dashed" w:sz="4" w:space="0" w:color="BFBFBF"/>
              <w:left w:val="none" w:sz="4" w:space="0" w:color="6E6E6E"/>
              <w:bottom w:val="dashed" w:sz="4" w:space="0" w:color="BFBFBF"/>
              <w:right w:val="none" w:sz="4" w:space="0" w:color="6E6E6E"/>
            </w:tcBorders>
          </w:tcPr>
          <w:p w14:paraId="2AA33405" w14:textId="77777777" w:rsidR="00DA00C4" w:rsidRDefault="00847E40">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20F7DCE"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5A2772"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81190"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B6904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A2B9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72F5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064F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E265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531D"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36E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D450A" w14:textId="77777777" w:rsidR="00DA00C4" w:rsidRDefault="00DA00C4">
            <w:pPr>
              <w:pStyle w:val="ProductList-TableBody"/>
              <w:jc w:val="center"/>
            </w:pPr>
          </w:p>
        </w:tc>
      </w:tr>
      <w:tr w:rsidR="00DA00C4" w14:paraId="4F4FDA8A" w14:textId="77777777">
        <w:tc>
          <w:tcPr>
            <w:tcW w:w="4160" w:type="dxa"/>
            <w:tcBorders>
              <w:top w:val="dashed" w:sz="4" w:space="0" w:color="BFBFBF"/>
              <w:left w:val="none" w:sz="4" w:space="0" w:color="6E6E6E"/>
              <w:bottom w:val="dashed" w:sz="4" w:space="0" w:color="BFBFBF"/>
              <w:right w:val="none" w:sz="4" w:space="0" w:color="6E6E6E"/>
            </w:tcBorders>
          </w:tcPr>
          <w:p w14:paraId="6EB7DD33" w14:textId="77777777" w:rsidR="00DA00C4" w:rsidRDefault="00847E40">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EADE856"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6F9FF"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15B71"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DD38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5F0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E653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E674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D807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1A83"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D48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51191" w14:textId="77777777" w:rsidR="00DA00C4" w:rsidRDefault="00DA00C4">
            <w:pPr>
              <w:pStyle w:val="ProductList-TableBody"/>
              <w:jc w:val="center"/>
            </w:pPr>
          </w:p>
        </w:tc>
      </w:tr>
      <w:tr w:rsidR="00DA00C4" w14:paraId="44FFF574" w14:textId="77777777">
        <w:tc>
          <w:tcPr>
            <w:tcW w:w="4160" w:type="dxa"/>
            <w:tcBorders>
              <w:top w:val="dashed" w:sz="4" w:space="0" w:color="BFBFBF"/>
              <w:left w:val="none" w:sz="4" w:space="0" w:color="6E6E6E"/>
              <w:bottom w:val="dashed" w:sz="4" w:space="0" w:color="BFBFBF"/>
              <w:right w:val="none" w:sz="4" w:space="0" w:color="6E6E6E"/>
            </w:tcBorders>
          </w:tcPr>
          <w:p w14:paraId="457FCB81" w14:textId="77777777" w:rsidR="00DA00C4" w:rsidRDefault="00847E4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2AEF8DE"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E30CC"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2B4E8"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132E5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24B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059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8BFB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2EEA"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B9E0"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8B6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F139A" w14:textId="77777777" w:rsidR="00DA00C4" w:rsidRDefault="00DA00C4">
            <w:pPr>
              <w:pStyle w:val="ProductList-TableBody"/>
              <w:jc w:val="center"/>
            </w:pPr>
          </w:p>
        </w:tc>
      </w:tr>
      <w:tr w:rsidR="00DA00C4" w14:paraId="4A1BA225" w14:textId="77777777">
        <w:tc>
          <w:tcPr>
            <w:tcW w:w="4160" w:type="dxa"/>
            <w:tcBorders>
              <w:top w:val="dashed" w:sz="4" w:space="0" w:color="BFBFBF"/>
              <w:left w:val="none" w:sz="4" w:space="0" w:color="6E6E6E"/>
              <w:bottom w:val="dashed" w:sz="4" w:space="0" w:color="BFBFBF"/>
              <w:right w:val="none" w:sz="4" w:space="0" w:color="6E6E6E"/>
            </w:tcBorders>
          </w:tcPr>
          <w:p w14:paraId="2A783C62" w14:textId="77777777" w:rsidR="00DA00C4" w:rsidRDefault="00847E40">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61B13BE3"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36DD2"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6A902E2" w14:textId="77777777" w:rsidR="00DA00C4" w:rsidRDefault="00847E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E059AB" w14:textId="77777777" w:rsidR="00DA00C4" w:rsidRDefault="00847E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A61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EB8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3B9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8B7E5"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BF6E"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C6E3"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1C9E9" w14:textId="77777777" w:rsidR="00DA00C4" w:rsidRDefault="00847E40">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A00C4" w14:paraId="0DE9263B" w14:textId="77777777">
        <w:tc>
          <w:tcPr>
            <w:tcW w:w="4160" w:type="dxa"/>
            <w:tcBorders>
              <w:top w:val="dashed" w:sz="4" w:space="0" w:color="BFBFBF"/>
              <w:left w:val="none" w:sz="4" w:space="0" w:color="6E6E6E"/>
              <w:bottom w:val="dashed" w:sz="4" w:space="0" w:color="BFBFBF"/>
              <w:right w:val="none" w:sz="4" w:space="0" w:color="6E6E6E"/>
            </w:tcBorders>
          </w:tcPr>
          <w:p w14:paraId="21284F9E" w14:textId="77777777" w:rsidR="00DA00C4" w:rsidRDefault="00847E40">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28322A3"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D49092"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B0436"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9D56E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644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F57F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DD78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300A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1A7A"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062B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8FED" w14:textId="77777777" w:rsidR="00DA00C4" w:rsidRDefault="00DA00C4">
            <w:pPr>
              <w:pStyle w:val="ProductList-TableBody"/>
              <w:jc w:val="center"/>
            </w:pPr>
          </w:p>
        </w:tc>
      </w:tr>
      <w:tr w:rsidR="00DA00C4" w14:paraId="1380809F" w14:textId="77777777">
        <w:tc>
          <w:tcPr>
            <w:tcW w:w="4160" w:type="dxa"/>
            <w:tcBorders>
              <w:top w:val="dashed" w:sz="4" w:space="0" w:color="BFBFBF"/>
              <w:left w:val="none" w:sz="4" w:space="0" w:color="6E6E6E"/>
              <w:bottom w:val="dashed" w:sz="4" w:space="0" w:color="BFBFBF"/>
              <w:right w:val="none" w:sz="4" w:space="0" w:color="6E6E6E"/>
            </w:tcBorders>
          </w:tcPr>
          <w:p w14:paraId="446C6293" w14:textId="77777777" w:rsidR="00DA00C4" w:rsidRDefault="00847E40">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0E83A3"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DCBCB7"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06A4F"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B2A8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B232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0171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370C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95EF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6B05"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2510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AFB1F" w14:textId="77777777" w:rsidR="00DA00C4" w:rsidRDefault="00DA00C4">
            <w:pPr>
              <w:pStyle w:val="ProductList-TableBody"/>
              <w:jc w:val="center"/>
            </w:pPr>
          </w:p>
        </w:tc>
      </w:tr>
      <w:tr w:rsidR="00DA00C4" w14:paraId="6D65C03E" w14:textId="77777777">
        <w:tc>
          <w:tcPr>
            <w:tcW w:w="4160" w:type="dxa"/>
            <w:tcBorders>
              <w:top w:val="dashed" w:sz="4" w:space="0" w:color="BFBFBF"/>
              <w:left w:val="none" w:sz="4" w:space="0" w:color="6E6E6E"/>
              <w:bottom w:val="dashed" w:sz="4" w:space="0" w:color="BFBFBF"/>
              <w:right w:val="none" w:sz="4" w:space="0" w:color="6E6E6E"/>
            </w:tcBorders>
          </w:tcPr>
          <w:p w14:paraId="43D31B9E" w14:textId="77777777" w:rsidR="00DA00C4" w:rsidRDefault="00847E40">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4D75DA9"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0C708"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03EF1"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B96D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8B0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D773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3539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9D2A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C0A9"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30BC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8B3C7" w14:textId="77777777" w:rsidR="00DA00C4" w:rsidRDefault="00DA00C4">
            <w:pPr>
              <w:pStyle w:val="ProductList-TableBody"/>
              <w:jc w:val="center"/>
            </w:pPr>
          </w:p>
        </w:tc>
      </w:tr>
      <w:tr w:rsidR="00DA00C4" w14:paraId="0430C353" w14:textId="77777777">
        <w:tc>
          <w:tcPr>
            <w:tcW w:w="4160" w:type="dxa"/>
            <w:tcBorders>
              <w:top w:val="dashed" w:sz="4" w:space="0" w:color="BFBFBF"/>
              <w:left w:val="none" w:sz="4" w:space="0" w:color="6E6E6E"/>
              <w:bottom w:val="dashed" w:sz="4" w:space="0" w:color="BFBFBF"/>
              <w:right w:val="none" w:sz="4" w:space="0" w:color="6E6E6E"/>
            </w:tcBorders>
          </w:tcPr>
          <w:p w14:paraId="738CFA63" w14:textId="77777777" w:rsidR="00DA00C4" w:rsidRDefault="00847E4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26EAF84"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4FFEB1"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ABECA"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A6514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9016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7F33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1ED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9E6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2CB21"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988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3C105" w14:textId="77777777" w:rsidR="00DA00C4" w:rsidRDefault="00DA00C4">
            <w:pPr>
              <w:pStyle w:val="ProductList-TableBody"/>
              <w:jc w:val="center"/>
            </w:pPr>
          </w:p>
        </w:tc>
      </w:tr>
      <w:tr w:rsidR="00DA00C4" w14:paraId="412A98B8" w14:textId="77777777">
        <w:tc>
          <w:tcPr>
            <w:tcW w:w="4160" w:type="dxa"/>
            <w:tcBorders>
              <w:top w:val="dashed" w:sz="4" w:space="0" w:color="BFBFBF"/>
              <w:left w:val="none" w:sz="4" w:space="0" w:color="6E6E6E"/>
              <w:bottom w:val="dashed" w:sz="4" w:space="0" w:color="BFBFBF"/>
              <w:right w:val="none" w:sz="4" w:space="0" w:color="6E6E6E"/>
            </w:tcBorders>
          </w:tcPr>
          <w:p w14:paraId="5DC1E6D8" w14:textId="77777777" w:rsidR="00DA00C4" w:rsidRDefault="00847E4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2C1E64D"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CFF27"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53349"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4D799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A2A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2796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7EF4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83F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2FF0"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DCD2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4F9AA" w14:textId="77777777" w:rsidR="00DA00C4" w:rsidRDefault="00DA00C4">
            <w:pPr>
              <w:pStyle w:val="ProductList-TableBody"/>
              <w:jc w:val="center"/>
            </w:pPr>
          </w:p>
        </w:tc>
      </w:tr>
      <w:tr w:rsidR="00DA00C4" w14:paraId="6F5B3004" w14:textId="77777777">
        <w:tc>
          <w:tcPr>
            <w:tcW w:w="4160" w:type="dxa"/>
            <w:tcBorders>
              <w:top w:val="dashed" w:sz="4" w:space="0" w:color="BFBFBF"/>
              <w:left w:val="none" w:sz="4" w:space="0" w:color="6E6E6E"/>
              <w:bottom w:val="none" w:sz="4" w:space="0" w:color="BFBFBF"/>
              <w:right w:val="none" w:sz="4" w:space="0" w:color="6E6E6E"/>
            </w:tcBorders>
          </w:tcPr>
          <w:p w14:paraId="1A3199E5" w14:textId="77777777" w:rsidR="00DA00C4" w:rsidRDefault="00847E4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7BE9B1DE"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597D05"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1E0DE5"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7E54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B66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874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433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FE8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61D2"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78FA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ED5C0" w14:textId="77777777" w:rsidR="00DA00C4" w:rsidRDefault="00DA00C4">
            <w:pPr>
              <w:pStyle w:val="ProductList-TableBody"/>
              <w:jc w:val="center"/>
            </w:pPr>
          </w:p>
        </w:tc>
      </w:tr>
    </w:tbl>
    <w:p w14:paraId="184E00AB" w14:textId="77777777" w:rsidR="00DA00C4" w:rsidRDefault="00DA00C4">
      <w:pPr>
        <w:pStyle w:val="ProductList-Body"/>
      </w:pPr>
    </w:p>
    <w:p w14:paraId="037C534D" w14:textId="77777777" w:rsidR="00DA00C4" w:rsidRDefault="00847E40">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DA00C4" w14:paraId="7B93C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466C5" w14:textId="77777777" w:rsidR="00DA00C4" w:rsidRDefault="00847E4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F377D70"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424C8" w14:textId="77777777" w:rsidR="00DA00C4" w:rsidRDefault="00847E40">
            <w:pPr>
              <w:pStyle w:val="ProductList-TableBody"/>
            </w:pPr>
            <w:r>
              <w:rPr>
                <w:color w:val="404040"/>
              </w:rPr>
              <w:t>Nedgraderte utgaver: I/T</w:t>
            </w:r>
          </w:p>
        </w:tc>
      </w:tr>
      <w:tr w:rsidR="00DA00C4" w14:paraId="1811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AA05"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50D81B7"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22364C15"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7F18C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B6A5"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D466"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3131BA8"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DA00C4" w14:paraId="4DAB3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1C13"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E7BC"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E140" w14:textId="77777777" w:rsidR="00DA00C4" w:rsidRDefault="00847E40">
            <w:pPr>
              <w:pStyle w:val="ProductList-TableBody"/>
            </w:pPr>
            <w:r>
              <w:rPr>
                <w:color w:val="404040"/>
              </w:rPr>
              <w:t>Kvalifisert for Oppdatering: I/T</w:t>
            </w:r>
          </w:p>
        </w:tc>
      </w:tr>
      <w:tr w:rsidR="00DA00C4" w14:paraId="19711EA6" w14:textId="77777777">
        <w:tc>
          <w:tcPr>
            <w:tcW w:w="4040" w:type="dxa"/>
            <w:tcBorders>
              <w:top w:val="single" w:sz="4" w:space="0" w:color="000000"/>
              <w:left w:val="single" w:sz="4" w:space="0" w:color="000000"/>
              <w:bottom w:val="single" w:sz="4" w:space="0" w:color="000000"/>
              <w:right w:val="single" w:sz="4" w:space="0" w:color="000000"/>
            </w:tcBorders>
          </w:tcPr>
          <w:p w14:paraId="3CAF07AF" w14:textId="77777777" w:rsidR="00DA00C4" w:rsidRDefault="00847E40">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9E0A"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A9BAD3"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3B192A9" w14:textId="77777777" w:rsidR="00DA00C4" w:rsidRDefault="00DA00C4">
      <w:pPr>
        <w:pStyle w:val="ProductList-Body"/>
      </w:pPr>
    </w:p>
    <w:p w14:paraId="6E541464" w14:textId="77777777" w:rsidR="00DA00C4" w:rsidRDefault="00847E40">
      <w:pPr>
        <w:pStyle w:val="ProductList-ClauseHeading"/>
        <w:outlineLvl w:val="3"/>
      </w:pPr>
      <w:r>
        <w:t>2.1 Prosess for å fastslå gjeldende bruksrettigheter for CAL Suite</w:t>
      </w:r>
    </w:p>
    <w:p w14:paraId="2A9F269B" w14:textId="77777777" w:rsidR="00DA00C4" w:rsidRDefault="00847E40">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3698DFE7" w14:textId="77777777" w:rsidR="00DA00C4" w:rsidRDefault="00DA00C4">
      <w:pPr>
        <w:pStyle w:val="ProductList-Body"/>
      </w:pPr>
    </w:p>
    <w:p w14:paraId="21D2615C" w14:textId="77777777" w:rsidR="00DA00C4" w:rsidRDefault="00847E40">
      <w:pPr>
        <w:pStyle w:val="ProductList-ClauseHeading"/>
        <w:outlineLvl w:val="3"/>
      </w:pPr>
      <w:r>
        <w:t>2.2 Komponenter i CAL Suite</w:t>
      </w:r>
    </w:p>
    <w:p w14:paraId="1EEDC1FE" w14:textId="77777777" w:rsidR="00DA00C4" w:rsidRDefault="00847E40">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2237F043" w14:textId="77777777" w:rsidR="00DA00C4" w:rsidRDefault="00DA00C4">
      <w:pPr>
        <w:pStyle w:val="ProductList-Body"/>
      </w:pPr>
    </w:p>
    <w:p w14:paraId="5708FCA6" w14:textId="77777777" w:rsidR="00DA00C4" w:rsidRDefault="00847E40">
      <w:pPr>
        <w:pStyle w:val="ProductList-ClauseHeading"/>
        <w:outlineLvl w:val="3"/>
      </w:pPr>
      <w:r>
        <w:t>2.3 CAL Suite Bridge</w:t>
      </w:r>
    </w:p>
    <w:p w14:paraId="0ED162FF" w14:textId="77777777" w:rsidR="00DA00C4" w:rsidRDefault="00847E40">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DA00C4" w14:paraId="336B5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F7953" w14:textId="77777777" w:rsidR="00DA00C4" w:rsidRDefault="00847E4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6E30D4" w14:textId="77777777" w:rsidR="00DA00C4" w:rsidRDefault="00847E40">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42064" w14:textId="77777777" w:rsidR="00DA00C4" w:rsidRDefault="00847E40">
            <w:pPr>
              <w:pStyle w:val="ProductList-TableBody"/>
            </w:pPr>
            <w:r>
              <w:rPr>
                <w:color w:val="FFFFFF"/>
              </w:rPr>
              <w:t>Kvalifiserte Elektroniske Tjenester</w:t>
            </w:r>
          </w:p>
        </w:tc>
      </w:tr>
      <w:tr w:rsidR="00DA00C4" w14:paraId="5469B1DB" w14:textId="77777777">
        <w:tc>
          <w:tcPr>
            <w:tcW w:w="4040" w:type="dxa"/>
            <w:tcBorders>
              <w:top w:val="single" w:sz="4" w:space="0" w:color="000000"/>
              <w:left w:val="single" w:sz="4" w:space="0" w:color="000000"/>
              <w:bottom w:val="single" w:sz="4" w:space="0" w:color="000000"/>
              <w:right w:val="single" w:sz="4" w:space="0" w:color="000000"/>
            </w:tcBorders>
          </w:tcPr>
          <w:p w14:paraId="388DB03D" w14:textId="77777777" w:rsidR="00DA00C4" w:rsidRDefault="00847E4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EAEED54" w14:textId="77777777" w:rsidR="00DA00C4" w:rsidRDefault="00847E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D368D7" w14:textId="77777777" w:rsidR="00DA00C4" w:rsidRDefault="00847E40">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DA00C4" w14:paraId="4C32FEA6" w14:textId="77777777">
        <w:tc>
          <w:tcPr>
            <w:tcW w:w="4040" w:type="dxa"/>
            <w:tcBorders>
              <w:top w:val="single" w:sz="4" w:space="0" w:color="000000"/>
              <w:left w:val="single" w:sz="4" w:space="0" w:color="000000"/>
              <w:bottom w:val="single" w:sz="4" w:space="0" w:color="000000"/>
              <w:right w:val="single" w:sz="4" w:space="0" w:color="000000"/>
            </w:tcBorders>
          </w:tcPr>
          <w:p w14:paraId="75D90FC6" w14:textId="77777777" w:rsidR="00DA00C4" w:rsidRDefault="00847E40">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33F0A61" w14:textId="77777777" w:rsidR="00DA00C4" w:rsidRDefault="00847E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7DF0FF" w14:textId="77777777" w:rsidR="00DA00C4" w:rsidRDefault="00847E40">
            <w:pPr>
              <w:pStyle w:val="ProductList-TableBody"/>
            </w:pPr>
            <w:r>
              <w:t>Office 365 E1 og Microsoft Intune</w:t>
            </w:r>
            <w:r>
              <w:fldChar w:fldCharType="begin"/>
            </w:r>
            <w:r>
              <w:instrText xml:space="preserve"> XE "Office 365 E1 og Microsoft Intune" </w:instrText>
            </w:r>
            <w:r>
              <w:fldChar w:fldCharType="end"/>
            </w:r>
            <w:r>
              <w:t>, eller</w:t>
            </w:r>
          </w:p>
          <w:p w14:paraId="2E934499" w14:textId="77777777" w:rsidR="00DA00C4" w:rsidRDefault="00847E40">
            <w:pPr>
              <w:pStyle w:val="ProductList-TableBody"/>
            </w:pPr>
            <w:r>
              <w:t>Office 365 E3 og Microsoft Intune</w:t>
            </w:r>
            <w:r>
              <w:fldChar w:fldCharType="begin"/>
            </w:r>
            <w:r>
              <w:instrText xml:space="preserve"> XE "Office 365 E3 og Microsoft Intune" </w:instrText>
            </w:r>
            <w:r>
              <w:fldChar w:fldCharType="end"/>
            </w:r>
            <w:r>
              <w:t>, eller</w:t>
            </w:r>
          </w:p>
          <w:p w14:paraId="62BB72E1" w14:textId="77777777" w:rsidR="00DA00C4" w:rsidRDefault="00847E40">
            <w:pPr>
              <w:pStyle w:val="ProductList-TableBody"/>
            </w:pPr>
            <w:r>
              <w:t>Office 365 E5 og Microsoft Intune</w:t>
            </w:r>
            <w:r>
              <w:fldChar w:fldCharType="begin"/>
            </w:r>
            <w:r>
              <w:instrText xml:space="preserve"> XE "Office 365 E5 og Microsoft Intune" </w:instrText>
            </w:r>
            <w:r>
              <w:fldChar w:fldCharType="end"/>
            </w:r>
          </w:p>
        </w:tc>
      </w:tr>
      <w:tr w:rsidR="00DA00C4" w14:paraId="056EBCA9" w14:textId="77777777">
        <w:tc>
          <w:tcPr>
            <w:tcW w:w="4040" w:type="dxa"/>
            <w:tcBorders>
              <w:top w:val="single" w:sz="4" w:space="0" w:color="000000"/>
              <w:left w:val="single" w:sz="4" w:space="0" w:color="000000"/>
              <w:bottom w:val="single" w:sz="4" w:space="0" w:color="000000"/>
              <w:right w:val="single" w:sz="4" w:space="0" w:color="000000"/>
            </w:tcBorders>
          </w:tcPr>
          <w:p w14:paraId="5B600922" w14:textId="77777777" w:rsidR="00DA00C4" w:rsidRDefault="00847E4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E4B4D99" w14:textId="77777777" w:rsidR="00DA00C4" w:rsidRDefault="00847E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EC9DCD" w14:textId="77777777" w:rsidR="00DA00C4" w:rsidRDefault="00847E40">
            <w:pPr>
              <w:pStyle w:val="ProductList-TableBody"/>
            </w:pPr>
            <w:r>
              <w:t>Microsoft Intune</w:t>
            </w:r>
            <w:r>
              <w:fldChar w:fldCharType="begin"/>
            </w:r>
            <w:r>
              <w:instrText xml:space="preserve"> XE "Microsoft Intune" </w:instrText>
            </w:r>
            <w:r>
              <w:fldChar w:fldCharType="end"/>
            </w:r>
          </w:p>
        </w:tc>
      </w:tr>
      <w:tr w:rsidR="00DA00C4" w14:paraId="58F2CB6F" w14:textId="77777777">
        <w:tc>
          <w:tcPr>
            <w:tcW w:w="4040" w:type="dxa"/>
            <w:tcBorders>
              <w:top w:val="single" w:sz="4" w:space="0" w:color="000000"/>
              <w:left w:val="single" w:sz="4" w:space="0" w:color="000000"/>
              <w:bottom w:val="single" w:sz="4" w:space="0" w:color="000000"/>
              <w:right w:val="single" w:sz="4" w:space="0" w:color="000000"/>
            </w:tcBorders>
          </w:tcPr>
          <w:p w14:paraId="04484430" w14:textId="77777777" w:rsidR="00DA00C4" w:rsidRDefault="00847E40">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6CA008" w14:textId="77777777" w:rsidR="00DA00C4" w:rsidRDefault="00847E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442E64" w14:textId="77777777" w:rsidR="00DA00C4" w:rsidRDefault="00847E4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7B4AA37" w14:textId="77777777" w:rsidR="00DA00C4" w:rsidRDefault="00847E40">
            <w:pPr>
              <w:pStyle w:val="ProductList-TableBody"/>
            </w:pPr>
            <w:r>
              <w:t>Enterprise Mobility + Security E5</w:t>
            </w:r>
            <w:r>
              <w:fldChar w:fldCharType="begin"/>
            </w:r>
            <w:r>
              <w:instrText xml:space="preserve"> XE "Enterprise Mobility + Security E5" </w:instrText>
            </w:r>
            <w:r>
              <w:fldChar w:fldCharType="end"/>
            </w:r>
          </w:p>
        </w:tc>
      </w:tr>
      <w:tr w:rsidR="00DA00C4" w14:paraId="0E761047" w14:textId="77777777">
        <w:tc>
          <w:tcPr>
            <w:tcW w:w="4040" w:type="dxa"/>
            <w:tcBorders>
              <w:top w:val="single" w:sz="4" w:space="0" w:color="000000"/>
              <w:left w:val="single" w:sz="4" w:space="0" w:color="000000"/>
              <w:bottom w:val="single" w:sz="4" w:space="0" w:color="000000"/>
              <w:right w:val="single" w:sz="4" w:space="0" w:color="000000"/>
            </w:tcBorders>
          </w:tcPr>
          <w:p w14:paraId="757337CA" w14:textId="77777777" w:rsidR="00DA00C4" w:rsidRDefault="00847E4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03031BF" w14:textId="77777777" w:rsidR="00DA00C4" w:rsidRDefault="00847E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F165D9" w14:textId="77777777" w:rsidR="00DA00C4" w:rsidRDefault="00847E40">
            <w:pPr>
              <w:pStyle w:val="ProductList-TableBody"/>
            </w:pPr>
            <w:r>
              <w:t>Office 365 E3</w:t>
            </w:r>
            <w:r>
              <w:fldChar w:fldCharType="begin"/>
            </w:r>
            <w:r>
              <w:instrText xml:space="preserve"> XE "Office 365 E3" </w:instrText>
            </w:r>
            <w:r>
              <w:fldChar w:fldCharType="end"/>
            </w:r>
            <w:r>
              <w:t>, eller</w:t>
            </w:r>
          </w:p>
          <w:p w14:paraId="4EDCFA2B" w14:textId="77777777" w:rsidR="00DA00C4" w:rsidRDefault="00847E40">
            <w:pPr>
              <w:pStyle w:val="ProductList-TableBody"/>
            </w:pPr>
            <w:r>
              <w:t>Office 365 E5</w:t>
            </w:r>
            <w:r>
              <w:fldChar w:fldCharType="begin"/>
            </w:r>
            <w:r>
              <w:instrText xml:space="preserve"> XE "Office 365 E5" </w:instrText>
            </w:r>
            <w:r>
              <w:fldChar w:fldCharType="end"/>
            </w:r>
          </w:p>
        </w:tc>
      </w:tr>
      <w:tr w:rsidR="00DA00C4" w14:paraId="343DE3CA" w14:textId="77777777">
        <w:tc>
          <w:tcPr>
            <w:tcW w:w="4040" w:type="dxa"/>
            <w:tcBorders>
              <w:top w:val="single" w:sz="4" w:space="0" w:color="000000"/>
              <w:left w:val="single" w:sz="4" w:space="0" w:color="000000"/>
              <w:bottom w:val="single" w:sz="4" w:space="0" w:color="000000"/>
              <w:right w:val="single" w:sz="4" w:space="0" w:color="000000"/>
            </w:tcBorders>
          </w:tcPr>
          <w:p w14:paraId="625B204C" w14:textId="77777777" w:rsidR="00DA00C4" w:rsidRDefault="00847E40">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CF2FFC4" w14:textId="77777777" w:rsidR="00DA00C4" w:rsidRDefault="00847E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4ADB37" w14:textId="77777777" w:rsidR="00DA00C4" w:rsidRDefault="00847E40">
            <w:pPr>
              <w:pStyle w:val="ProductList-TableBody"/>
            </w:pPr>
            <w:r>
              <w:t>Office 365 E3 og Microsoft Intune</w:t>
            </w:r>
            <w:r>
              <w:fldChar w:fldCharType="begin"/>
            </w:r>
            <w:r>
              <w:instrText xml:space="preserve"> XE "Office 365 E3 og Microsoft Intune" </w:instrText>
            </w:r>
            <w:r>
              <w:fldChar w:fldCharType="end"/>
            </w:r>
            <w:r>
              <w:t>, eller</w:t>
            </w:r>
          </w:p>
          <w:p w14:paraId="5FC8C517" w14:textId="77777777" w:rsidR="00DA00C4" w:rsidRDefault="00847E40">
            <w:pPr>
              <w:pStyle w:val="ProductList-TableBody"/>
            </w:pPr>
            <w:r>
              <w:t>Office 365 E5 og Microsoft Intune</w:t>
            </w:r>
            <w:r>
              <w:fldChar w:fldCharType="begin"/>
            </w:r>
            <w:r>
              <w:instrText xml:space="preserve"> XE "Office 365 E5 og Microsoft Intune" </w:instrText>
            </w:r>
            <w:r>
              <w:fldChar w:fldCharType="end"/>
            </w:r>
          </w:p>
        </w:tc>
      </w:tr>
      <w:tr w:rsidR="00DA00C4" w14:paraId="615F0AFD" w14:textId="77777777">
        <w:tc>
          <w:tcPr>
            <w:tcW w:w="4040" w:type="dxa"/>
            <w:tcBorders>
              <w:top w:val="single" w:sz="4" w:space="0" w:color="000000"/>
              <w:left w:val="single" w:sz="4" w:space="0" w:color="000000"/>
              <w:bottom w:val="single" w:sz="4" w:space="0" w:color="000000"/>
              <w:right w:val="single" w:sz="4" w:space="0" w:color="000000"/>
            </w:tcBorders>
          </w:tcPr>
          <w:p w14:paraId="45588D75" w14:textId="77777777" w:rsidR="00DA00C4" w:rsidRDefault="00847E4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1378982" w14:textId="77777777" w:rsidR="00DA00C4" w:rsidRDefault="00847E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A32F6B" w14:textId="77777777" w:rsidR="00DA00C4" w:rsidRDefault="00847E40">
            <w:pPr>
              <w:pStyle w:val="ProductList-TableBody"/>
            </w:pPr>
            <w:r>
              <w:t>Microsoft Intune</w:t>
            </w:r>
            <w:r>
              <w:fldChar w:fldCharType="begin"/>
            </w:r>
            <w:r>
              <w:instrText xml:space="preserve"> XE "Microsoft Intune" </w:instrText>
            </w:r>
            <w:r>
              <w:fldChar w:fldCharType="end"/>
            </w:r>
          </w:p>
        </w:tc>
      </w:tr>
      <w:tr w:rsidR="00DA00C4" w14:paraId="4E7E274B" w14:textId="77777777">
        <w:tc>
          <w:tcPr>
            <w:tcW w:w="4040" w:type="dxa"/>
            <w:tcBorders>
              <w:top w:val="single" w:sz="4" w:space="0" w:color="000000"/>
              <w:left w:val="single" w:sz="4" w:space="0" w:color="000000"/>
              <w:bottom w:val="single" w:sz="4" w:space="0" w:color="000000"/>
              <w:right w:val="single" w:sz="4" w:space="0" w:color="000000"/>
            </w:tcBorders>
          </w:tcPr>
          <w:p w14:paraId="16357423" w14:textId="77777777" w:rsidR="00DA00C4" w:rsidRDefault="00847E40">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B52F98" w14:textId="77777777" w:rsidR="00DA00C4" w:rsidRDefault="00847E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EF9BA2" w14:textId="77777777" w:rsidR="00DA00C4" w:rsidRDefault="00847E40">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3325F48" w14:textId="77777777" w:rsidR="00DA00C4" w:rsidRDefault="00847E40">
            <w:pPr>
              <w:pStyle w:val="ProductList-TableBody"/>
            </w:pPr>
            <w:r>
              <w:t>Enterprise Mobility + Security E5</w:t>
            </w:r>
            <w:r>
              <w:fldChar w:fldCharType="begin"/>
            </w:r>
            <w:r>
              <w:instrText xml:space="preserve"> XE "Enterprise Mobility + Security E5" </w:instrText>
            </w:r>
            <w:r>
              <w:fldChar w:fldCharType="end"/>
            </w:r>
          </w:p>
        </w:tc>
      </w:tr>
    </w:tbl>
    <w:p w14:paraId="58B655CA" w14:textId="77777777" w:rsidR="00DA00C4" w:rsidRDefault="00DA00C4">
      <w:pPr>
        <w:pStyle w:val="ProductList-Body"/>
      </w:pPr>
    </w:p>
    <w:p w14:paraId="660615A6" w14:textId="77777777" w:rsidR="00DA00C4" w:rsidRDefault="00847E40">
      <w:pPr>
        <w:pStyle w:val="ProductList-ClauseHeading"/>
        <w:outlineLvl w:val="3"/>
      </w:pPr>
      <w:r>
        <w:t>2.4 Student-CALer (Academic Open License og Academic Select)</w:t>
      </w:r>
    </w:p>
    <w:p w14:paraId="12797765" w14:textId="77777777" w:rsidR="00DA00C4" w:rsidRDefault="00847E40">
      <w:pPr>
        <w:pStyle w:val="ProductList-Body"/>
      </w:pPr>
      <w:r>
        <w:t>Student-CAL-er er begrenset for lisensiering av student- eller institusjonseide PC-er for en enkeltstudent, og ikke for bruk i laboratorier eller klasserom.</w:t>
      </w:r>
    </w:p>
    <w:p w14:paraId="58E61B5B" w14:textId="77777777" w:rsidR="00DA00C4" w:rsidRDefault="00847E40">
      <w:pPr>
        <w:pStyle w:val="ProductList-Offering1SubSection"/>
        <w:outlineLvl w:val="2"/>
      </w:pPr>
      <w:bookmarkStart w:id="57" w:name="_Sec600"/>
      <w:r>
        <w:t>3. Bruksrettigheter</w:t>
      </w:r>
      <w:bookmarkEnd w:id="57"/>
    </w:p>
    <w:tbl>
      <w:tblPr>
        <w:tblStyle w:val="PURTable"/>
        <w:tblW w:w="0" w:type="dxa"/>
        <w:tblLook w:val="04A0" w:firstRow="1" w:lastRow="0" w:firstColumn="1" w:lastColumn="0" w:noHBand="0" w:noVBand="1"/>
      </w:tblPr>
      <w:tblGrid>
        <w:gridCol w:w="3657"/>
        <w:gridCol w:w="3613"/>
        <w:gridCol w:w="3646"/>
      </w:tblGrid>
      <w:tr w:rsidR="00DA00C4" w14:paraId="0D630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45EB5"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207C4" w14:textId="77777777" w:rsidR="00DA00C4" w:rsidRDefault="00847E4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0C504" w14:textId="77777777" w:rsidR="00DA00C4" w:rsidRDefault="00847E40">
            <w:pPr>
              <w:pStyle w:val="ProductList-TableBody"/>
            </w:pPr>
            <w:r>
              <w:rPr>
                <w:color w:val="404040"/>
              </w:rPr>
              <w:t>Tilleggsprogramvare: I/T</w:t>
            </w:r>
          </w:p>
        </w:tc>
      </w:tr>
      <w:tr w:rsidR="00DA00C4" w14:paraId="1384E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2F917"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BA73"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B879" w14:textId="77777777" w:rsidR="00DA00C4" w:rsidRDefault="00847E40">
            <w:pPr>
              <w:pStyle w:val="ProductList-TableBody"/>
            </w:pPr>
            <w:r>
              <w:rPr>
                <w:color w:val="404040"/>
              </w:rPr>
              <w:t>Inkluderte teknologier: I/T</w:t>
            </w:r>
          </w:p>
        </w:tc>
      </w:tr>
      <w:tr w:rsidR="00DA00C4" w14:paraId="36E90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DF66"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4F2D"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6CC1" w14:textId="77777777" w:rsidR="00DA00C4" w:rsidRDefault="00DA00C4">
            <w:pPr>
              <w:pStyle w:val="ProductList-TableBody"/>
            </w:pPr>
          </w:p>
        </w:tc>
      </w:tr>
    </w:tbl>
    <w:p w14:paraId="24EE3473" w14:textId="77777777" w:rsidR="00DA00C4" w:rsidRDefault="00DA00C4">
      <w:pPr>
        <w:pStyle w:val="ProductList-Body"/>
      </w:pPr>
    </w:p>
    <w:p w14:paraId="615EF844" w14:textId="77777777" w:rsidR="00DA00C4" w:rsidRDefault="00847E40">
      <w:pPr>
        <w:pStyle w:val="ProductList-ClauseHeading"/>
        <w:outlineLvl w:val="3"/>
      </w:pPr>
      <w:r>
        <w:t>3.1 Academic-programmer</w:t>
      </w:r>
    </w:p>
    <w:p w14:paraId="13673667" w14:textId="77777777" w:rsidR="00DA00C4" w:rsidRDefault="00847E40">
      <w:pPr>
        <w:pStyle w:val="ProductList-Body"/>
      </w:pPr>
      <w:r>
        <w:t>Følgende gjelder for kunder i Academic-volumlisensprogrammer.</w:t>
      </w:r>
    </w:p>
    <w:p w14:paraId="799EBDE5" w14:textId="77777777" w:rsidR="00DA00C4" w:rsidRDefault="00DA00C4">
      <w:pPr>
        <w:pStyle w:val="ProductList-Body"/>
      </w:pPr>
    </w:p>
    <w:p w14:paraId="59E7E809" w14:textId="77777777" w:rsidR="00DA00C4" w:rsidRDefault="00847E40">
      <w:pPr>
        <w:pStyle w:val="ProductList-SubClauseHeading"/>
        <w:outlineLvl w:val="4"/>
      </w:pPr>
      <w:r>
        <w:t>3.1.1 Exchange Online Archiving for Exchange Server A</w:t>
      </w:r>
    </w:p>
    <w:p w14:paraId="30BD8633" w14:textId="77777777" w:rsidR="00DA00C4" w:rsidRDefault="00847E40">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71D21FB3" w14:textId="77777777" w:rsidR="00DA00C4" w:rsidRDefault="00847E4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DA00C4" w14:paraId="359C9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719AE"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0E13C"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0D770B" w14:textId="77777777" w:rsidR="00DA00C4" w:rsidRDefault="00847E40">
            <w:pPr>
              <w:pStyle w:val="ProductList-TableBody"/>
            </w:pPr>
            <w:r>
              <w:rPr>
                <w:color w:val="404040"/>
              </w:rPr>
              <w:t>Avløsningsrettigheter: I/T</w:t>
            </w:r>
          </w:p>
        </w:tc>
      </w:tr>
      <w:tr w:rsidR="00DA00C4" w14:paraId="019B3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4C0B"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B9C32FD"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EA74" w14:textId="77777777" w:rsidR="00DA00C4" w:rsidRDefault="00847E40">
            <w:pPr>
              <w:pStyle w:val="ProductList-TableBody"/>
            </w:pPr>
            <w:r>
              <w:rPr>
                <w:color w:val="404040"/>
              </w:rPr>
              <w:t>Roamingrettigheter: I/T</w:t>
            </w:r>
          </w:p>
        </w:tc>
      </w:tr>
      <w:tr w:rsidR="00DA00C4" w14:paraId="74A15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C56F"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176F"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AFAE" w14:textId="77777777" w:rsidR="00DA00C4" w:rsidRDefault="00DA00C4">
            <w:pPr>
              <w:pStyle w:val="ProductList-TableBody"/>
            </w:pPr>
          </w:p>
        </w:tc>
      </w:tr>
    </w:tbl>
    <w:p w14:paraId="6D568278" w14:textId="77777777" w:rsidR="00DA00C4" w:rsidRDefault="00DA00C4">
      <w:pPr>
        <w:pStyle w:val="ProductList-Body"/>
        <w:jc w:val="right"/>
      </w:pPr>
    </w:p>
    <w:p w14:paraId="2AD824B7" w14:textId="77777777" w:rsidR="00DA00C4" w:rsidRDefault="00847E40">
      <w:pPr>
        <w:pStyle w:val="ProductList-ClauseHeading"/>
        <w:outlineLvl w:val="3"/>
      </w:pPr>
      <w:r>
        <w:t>4.1 Utvidede Bruksrettigheter for Microsoft 365-kunder</w:t>
      </w:r>
    </w:p>
    <w:p w14:paraId="41054258" w14:textId="77777777" w:rsidR="00DA00C4" w:rsidRDefault="00847E40">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01CEF6D9" w14:textId="77777777" w:rsidR="00DA00C4" w:rsidRDefault="00DA00C4">
      <w:pPr>
        <w:pStyle w:val="ProductList-Body"/>
      </w:pPr>
    </w:p>
    <w:p w14:paraId="7BE0A43E" w14:textId="77777777" w:rsidR="00DA00C4" w:rsidRDefault="00847E40">
      <w:pPr>
        <w:pStyle w:val="ProductList-ClauseHeading"/>
        <w:outlineLvl w:val="3"/>
      </w:pPr>
      <w:r>
        <w:t>4.2 Elektroniske Tjenester inkludert i Foretaks CAL Suite</w:t>
      </w:r>
    </w:p>
    <w:p w14:paraId="7409CE51" w14:textId="77777777" w:rsidR="00DA00C4" w:rsidRDefault="00847E40">
      <w:pPr>
        <w:pStyle w:val="ProductList-Body"/>
      </w:pPr>
      <w:r>
        <w:rPr>
          <w:color w:val="404040"/>
        </w:rPr>
        <w:t xml:space="preserve">Foretaks CAL Suite med aktiv SA-dekning omfatter også rettighetene til Exchange Online Archiving for Exchange Server, Data Loss Prevention og Exchange Online Protection. </w:t>
      </w:r>
    </w:p>
    <w:p w14:paraId="373CEAA5" w14:textId="77777777" w:rsidR="00DA00C4" w:rsidRDefault="00DA00C4">
      <w:pPr>
        <w:pStyle w:val="ProductList-Body"/>
      </w:pPr>
    </w:p>
    <w:p w14:paraId="3702811A"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33BEA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F8F05"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3CFF09E" w14:textId="77777777" w:rsidR="00DA00C4" w:rsidRDefault="00DA00C4">
      <w:pPr>
        <w:pStyle w:val="ProductList-Body"/>
      </w:pPr>
    </w:p>
    <w:p w14:paraId="4B4EBD02" w14:textId="77777777" w:rsidR="00DA00C4" w:rsidRDefault="00847E4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635966"/>
      <w:r>
        <w:instrText>Core Infrastructure Server (CIS) Suite</w:instrText>
      </w:r>
      <w:bookmarkEnd w:id="60"/>
      <w:r>
        <w:instrText>" \l 2</w:instrText>
      </w:r>
      <w:r>
        <w:fldChar w:fldCharType="end"/>
      </w:r>
    </w:p>
    <w:p w14:paraId="26B5C6E0" w14:textId="77777777" w:rsidR="00DA00C4" w:rsidRDefault="00847E40">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A00C4" w14:paraId="5C664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B4E5A"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99768"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239EA"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8446"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34918"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80B7D"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D9839"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58611"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51F55"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FBB98"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CAD81"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90E4C"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B37B853" w14:textId="77777777">
        <w:tc>
          <w:tcPr>
            <w:tcW w:w="4160" w:type="dxa"/>
            <w:tcBorders>
              <w:top w:val="single" w:sz="6" w:space="0" w:color="FFFFFF"/>
              <w:left w:val="none" w:sz="4" w:space="0" w:color="6E6E6E"/>
              <w:bottom w:val="dashed" w:sz="4" w:space="0" w:color="BFBFBF"/>
              <w:right w:val="none" w:sz="4" w:space="0" w:color="6E6E6E"/>
            </w:tcBorders>
          </w:tcPr>
          <w:p w14:paraId="5B4BE394" w14:textId="77777777" w:rsidR="00DA00C4" w:rsidRDefault="00847E40">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6693F6"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470D1F"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CF466A" w14:textId="77777777" w:rsidR="00DA00C4" w:rsidRDefault="00847E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1CD166A" w14:textId="77777777" w:rsidR="00DA00C4" w:rsidRDefault="00847E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CC68"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7AD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416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E83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004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D1D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702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6D99B0B7" w14:textId="77777777">
        <w:tc>
          <w:tcPr>
            <w:tcW w:w="4160" w:type="dxa"/>
            <w:tcBorders>
              <w:top w:val="dashed" w:sz="4" w:space="0" w:color="BFBFBF"/>
              <w:left w:val="none" w:sz="4" w:space="0" w:color="6E6E6E"/>
              <w:bottom w:val="dashed" w:sz="4" w:space="0" w:color="BFBFBF"/>
              <w:right w:val="none" w:sz="4" w:space="0" w:color="6E6E6E"/>
            </w:tcBorders>
          </w:tcPr>
          <w:p w14:paraId="63A7236A" w14:textId="77777777" w:rsidR="00DA00C4" w:rsidRDefault="00847E40">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067C7E"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29F39"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3496B" w14:textId="77777777" w:rsidR="00DA00C4" w:rsidRDefault="00847E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7243D27" w14:textId="77777777" w:rsidR="00DA00C4" w:rsidRDefault="00847E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CC3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66E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7EF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5AB3"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2DA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B14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2D0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7FD52CD5" w14:textId="77777777">
        <w:tc>
          <w:tcPr>
            <w:tcW w:w="4160" w:type="dxa"/>
            <w:tcBorders>
              <w:top w:val="dashed" w:sz="4" w:space="0" w:color="BFBFBF"/>
              <w:left w:val="none" w:sz="4" w:space="0" w:color="6E6E6E"/>
              <w:bottom w:val="dashed" w:sz="4" w:space="0" w:color="BFBFBF"/>
              <w:right w:val="none" w:sz="4" w:space="0" w:color="6E6E6E"/>
            </w:tcBorders>
          </w:tcPr>
          <w:p w14:paraId="3C1D5A83" w14:textId="77777777" w:rsidR="00DA00C4" w:rsidRDefault="00847E40">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261B25"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C4630"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D80EC" w14:textId="77777777" w:rsidR="00DA00C4" w:rsidRDefault="00847E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579D47" w14:textId="77777777" w:rsidR="00DA00C4" w:rsidRDefault="00847E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617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06A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B24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083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1FF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EF6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817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5680339C" w14:textId="77777777">
        <w:tc>
          <w:tcPr>
            <w:tcW w:w="4160" w:type="dxa"/>
            <w:tcBorders>
              <w:top w:val="dashed" w:sz="4" w:space="0" w:color="BFBFBF"/>
              <w:left w:val="none" w:sz="4" w:space="0" w:color="6E6E6E"/>
              <w:bottom w:val="none" w:sz="4" w:space="0" w:color="BFBFBF"/>
              <w:right w:val="none" w:sz="4" w:space="0" w:color="6E6E6E"/>
            </w:tcBorders>
          </w:tcPr>
          <w:p w14:paraId="3025E496" w14:textId="77777777" w:rsidR="00DA00C4" w:rsidRDefault="00847E40">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8BF160D" w14:textId="77777777" w:rsidR="00DA00C4" w:rsidRDefault="00DA00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BDB61C" w14:textId="77777777" w:rsidR="00DA00C4" w:rsidRDefault="00DA00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A000B4B" w14:textId="77777777" w:rsidR="00DA00C4" w:rsidRDefault="00847E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EBDFBC9" w14:textId="77777777" w:rsidR="00DA00C4" w:rsidRDefault="00847E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290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F28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E2D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E62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D33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9A2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AF3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F48B9B9" w14:textId="77777777" w:rsidR="00DA00C4" w:rsidRDefault="00847E40">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DA00C4" w14:paraId="69216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99DB5" w14:textId="77777777" w:rsidR="00DA00C4" w:rsidRDefault="00847E40">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2FF42F1A"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FC625" w14:textId="77777777" w:rsidR="00DA00C4" w:rsidRDefault="00847E40">
            <w:pPr>
              <w:pStyle w:val="ProductList-TableBody"/>
            </w:pPr>
            <w:r>
              <w:rPr>
                <w:color w:val="404040"/>
              </w:rPr>
              <w:t>Nedgraderte Utgaver: I/T</w:t>
            </w:r>
          </w:p>
        </w:tc>
      </w:tr>
      <w:tr w:rsidR="00DA00C4" w14:paraId="7446E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8AE7"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59E2E"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3621184"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5FB55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485A"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86EE"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10F5" w14:textId="77777777" w:rsidR="00DA00C4" w:rsidRDefault="00847E40">
            <w:pPr>
              <w:pStyle w:val="ProductList-TableBody"/>
            </w:pPr>
            <w:r>
              <w:rPr>
                <w:color w:val="404040"/>
              </w:rPr>
              <w:t>Berettiget Reduksjon: I/T</w:t>
            </w:r>
          </w:p>
        </w:tc>
      </w:tr>
      <w:tr w:rsidR="00DA00C4" w14:paraId="728CC4EC" w14:textId="77777777">
        <w:tc>
          <w:tcPr>
            <w:tcW w:w="4040" w:type="dxa"/>
            <w:tcBorders>
              <w:top w:val="single" w:sz="4" w:space="0" w:color="000000"/>
              <w:left w:val="single" w:sz="4" w:space="0" w:color="000000"/>
              <w:bottom w:val="single" w:sz="4" w:space="0" w:color="000000"/>
              <w:right w:val="single" w:sz="4" w:space="0" w:color="000000"/>
            </w:tcBorders>
          </w:tcPr>
          <w:p w14:paraId="4C11D2FC"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F4DF"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FB5C" w14:textId="77777777" w:rsidR="00DA00C4" w:rsidRDefault="00847E40">
            <w:pPr>
              <w:pStyle w:val="ProductList-TableBody"/>
            </w:pPr>
            <w:r>
              <w:rPr>
                <w:color w:val="404040"/>
              </w:rPr>
              <w:t>Kvalifisert for Oppdatering: I/T</w:t>
            </w:r>
          </w:p>
        </w:tc>
      </w:tr>
      <w:tr w:rsidR="00DA00C4" w14:paraId="63EF2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7D09"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79F1"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EAD1" w14:textId="77777777" w:rsidR="00DA00C4" w:rsidRDefault="00DA00C4">
            <w:pPr>
              <w:pStyle w:val="ProductList-TableBody"/>
            </w:pPr>
          </w:p>
        </w:tc>
      </w:tr>
    </w:tbl>
    <w:p w14:paraId="69934BAF" w14:textId="77777777" w:rsidR="00DA00C4" w:rsidRDefault="00DA00C4">
      <w:pPr>
        <w:pStyle w:val="ProductList-Body"/>
      </w:pPr>
    </w:p>
    <w:p w14:paraId="52CB654B" w14:textId="77777777" w:rsidR="00DA00C4" w:rsidRDefault="00847E40">
      <w:pPr>
        <w:pStyle w:val="ProductList-ClauseHeading"/>
        <w:outlineLvl w:val="3"/>
      </w:pPr>
      <w:r>
        <w:t>2.1 Programvare som er inkludert i CIS Suite Standard</w:t>
      </w:r>
    </w:p>
    <w:p w14:paraId="5FF9DD97" w14:textId="77777777" w:rsidR="00DA00C4" w:rsidRDefault="00847E40">
      <w:pPr>
        <w:pStyle w:val="ProductList-Body"/>
      </w:pPr>
      <w:r>
        <w:t>CIS Suite Standard inkluderer de nyeste versjonene av Windows Server Standard og System Center Standard som er gjort tilgjengelig gjennom Kundens SA-dekning.</w:t>
      </w:r>
    </w:p>
    <w:p w14:paraId="0FB6C08D" w14:textId="77777777" w:rsidR="00DA00C4" w:rsidRDefault="00DA00C4">
      <w:pPr>
        <w:pStyle w:val="ProductList-Body"/>
      </w:pPr>
    </w:p>
    <w:p w14:paraId="71059AC4" w14:textId="77777777" w:rsidR="00DA00C4" w:rsidRDefault="00847E40">
      <w:pPr>
        <w:pStyle w:val="ProductList-ClauseHeading"/>
        <w:outlineLvl w:val="3"/>
      </w:pPr>
      <w:r>
        <w:t>2.2 Programvare som er inkludert i CIS Suite Datacenter</w:t>
      </w:r>
    </w:p>
    <w:p w14:paraId="7F0F3E38" w14:textId="77777777" w:rsidR="00DA00C4" w:rsidRDefault="00847E40">
      <w:pPr>
        <w:pStyle w:val="ProductList-Body"/>
      </w:pPr>
      <w:r>
        <w:t>CIS Suite Datacenter inkluderer de nyeste versjonene av Windows Server Datacenter og System Center Datacenter som er gjort tilgjengelig gjennom Kundens SA-dekning.</w:t>
      </w:r>
    </w:p>
    <w:p w14:paraId="06D2F5A4" w14:textId="77777777" w:rsidR="00DA00C4" w:rsidRDefault="00847E40">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DA00C4" w14:paraId="1EACF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63B77"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3C4287C"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1F83B" w14:textId="77777777" w:rsidR="00DA00C4" w:rsidRDefault="00847E40">
            <w:pPr>
              <w:pStyle w:val="ProductList-TableBody"/>
            </w:pPr>
            <w:r>
              <w:rPr>
                <w:color w:val="404040"/>
              </w:rPr>
              <w:t>Tilleggsprogramvare: I/T</w:t>
            </w:r>
          </w:p>
        </w:tc>
      </w:tr>
      <w:tr w:rsidR="00DA00C4" w14:paraId="0E0CA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6E22"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09B0"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57D1" w14:textId="77777777" w:rsidR="00DA00C4" w:rsidRDefault="00847E40">
            <w:pPr>
              <w:pStyle w:val="ProductList-TableBody"/>
            </w:pPr>
            <w:r>
              <w:rPr>
                <w:color w:val="404040"/>
              </w:rPr>
              <w:t>Inkluderte Teknologier: I/T</w:t>
            </w:r>
          </w:p>
        </w:tc>
      </w:tr>
      <w:tr w:rsidR="00DA00C4" w14:paraId="02FC8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EAFA"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440D"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6849" w14:textId="77777777" w:rsidR="00DA00C4" w:rsidRDefault="00DA00C4">
            <w:pPr>
              <w:pStyle w:val="ProductList-TableBody"/>
            </w:pPr>
          </w:p>
        </w:tc>
      </w:tr>
    </w:tbl>
    <w:p w14:paraId="2E28C95D" w14:textId="77777777" w:rsidR="00DA00C4" w:rsidRDefault="00DA00C4">
      <w:pPr>
        <w:pStyle w:val="ProductList-Body"/>
      </w:pPr>
    </w:p>
    <w:p w14:paraId="6DC1BCB7" w14:textId="77777777" w:rsidR="00DA00C4" w:rsidRDefault="00847E40">
      <w:pPr>
        <w:pStyle w:val="ProductList-ClauseHeading"/>
        <w:outlineLvl w:val="3"/>
      </w:pPr>
      <w:r>
        <w:t>3.1 Gjeldende Bruksrettigheter</w:t>
      </w:r>
    </w:p>
    <w:p w14:paraId="3C71B7B6" w14:textId="77777777" w:rsidR="00DA00C4" w:rsidRDefault="00847E40">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1A18513" w14:textId="77777777" w:rsidR="00DA00C4" w:rsidRDefault="00DA00C4">
      <w:pPr>
        <w:pStyle w:val="ProductList-Body"/>
      </w:pPr>
    </w:p>
    <w:p w14:paraId="5C7B2070" w14:textId="77777777" w:rsidR="00DA00C4" w:rsidRDefault="00847E40">
      <w:pPr>
        <w:pStyle w:val="ProductList-ClauseHeading"/>
        <w:outlineLvl w:val="3"/>
      </w:pPr>
      <w:r>
        <w:t>3.2 Tilordning av Serverlisens og Administrasjonslisens</w:t>
      </w:r>
    </w:p>
    <w:p w14:paraId="7A98504F" w14:textId="77777777" w:rsidR="00DA00C4" w:rsidRDefault="00847E40">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404DEEEB" w14:textId="77777777" w:rsidR="00DA00C4" w:rsidRDefault="00DA00C4">
      <w:pPr>
        <w:pStyle w:val="ProductList-Body"/>
      </w:pPr>
    </w:p>
    <w:p w14:paraId="08D38FE8" w14:textId="77777777" w:rsidR="00DA00C4" w:rsidRDefault="00847E40">
      <w:pPr>
        <w:pStyle w:val="ProductList-ClauseHeading"/>
        <w:outlineLvl w:val="3"/>
      </w:pPr>
      <w:r>
        <w:t>3.3 Tilleggsvilkår</w:t>
      </w:r>
    </w:p>
    <w:p w14:paraId="3744654A" w14:textId="77777777" w:rsidR="00DA00C4" w:rsidRDefault="00847E40">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55EE8F97" w14:textId="77777777" w:rsidR="00DA00C4" w:rsidRDefault="00DA00C4">
      <w:pPr>
        <w:pStyle w:val="ProductList-Body"/>
      </w:pPr>
    </w:p>
    <w:p w14:paraId="3C07672D" w14:textId="77777777" w:rsidR="00DA00C4" w:rsidRDefault="00847E40">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030E0297" w14:textId="77777777" w:rsidR="00DA00C4" w:rsidRDefault="00847E4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DA00C4" w14:paraId="0E78F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61B25"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CC2E70"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E60EC" w14:textId="77777777" w:rsidR="00DA00C4" w:rsidRDefault="00847E40">
            <w:pPr>
              <w:pStyle w:val="ProductList-TableBody"/>
            </w:pPr>
            <w:r>
              <w:rPr>
                <w:color w:val="404040"/>
              </w:rPr>
              <w:t>Avløsningsrettigheter: I/T</w:t>
            </w:r>
          </w:p>
        </w:tc>
      </w:tr>
      <w:tr w:rsidR="00DA00C4" w14:paraId="2E972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DED7E"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CDCEED6"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6F71" w14:textId="77777777" w:rsidR="00DA00C4" w:rsidRDefault="00847E40">
            <w:pPr>
              <w:pStyle w:val="ProductList-TableBody"/>
            </w:pPr>
            <w:r>
              <w:rPr>
                <w:color w:val="404040"/>
              </w:rPr>
              <w:t>Roamingrettigheter: I/T</w:t>
            </w:r>
          </w:p>
        </w:tc>
      </w:tr>
      <w:tr w:rsidR="00DA00C4" w14:paraId="7215F181" w14:textId="77777777">
        <w:tc>
          <w:tcPr>
            <w:tcW w:w="4040" w:type="dxa"/>
            <w:tcBorders>
              <w:top w:val="single" w:sz="4" w:space="0" w:color="000000"/>
              <w:left w:val="single" w:sz="4" w:space="0" w:color="000000"/>
              <w:bottom w:val="single" w:sz="4" w:space="0" w:color="000000"/>
              <w:right w:val="single" w:sz="4" w:space="0" w:color="000000"/>
            </w:tcBorders>
          </w:tcPr>
          <w:p w14:paraId="7854B1A2" w14:textId="77777777" w:rsidR="00DA00C4" w:rsidRDefault="00847E40">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42F8105" w14:textId="77777777" w:rsidR="00DA00C4" w:rsidRDefault="00847E4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8FAF" w14:textId="77777777" w:rsidR="00DA00C4" w:rsidRDefault="00DA00C4">
            <w:pPr>
              <w:pStyle w:val="ProductList-TableBody"/>
            </w:pPr>
          </w:p>
        </w:tc>
      </w:tr>
    </w:tbl>
    <w:p w14:paraId="4EDEE643" w14:textId="77777777" w:rsidR="00DA00C4" w:rsidRDefault="00DA00C4">
      <w:pPr>
        <w:pStyle w:val="ProductList-Body"/>
      </w:pPr>
    </w:p>
    <w:p w14:paraId="583470AE" w14:textId="77777777" w:rsidR="00DA00C4" w:rsidRDefault="00847E40">
      <w:pPr>
        <w:pStyle w:val="ProductList-ClauseHeading"/>
        <w:outlineLvl w:val="3"/>
      </w:pPr>
      <w:r>
        <w:t>4.1 Microsoft Azure Hybrid Benefit for Windows Server</w:t>
      </w:r>
    </w:p>
    <w:p w14:paraId="6ED3A2F7" w14:textId="77777777" w:rsidR="00DA00C4" w:rsidRDefault="00847E40">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481FE32D" w14:textId="77777777" w:rsidR="00DA00C4" w:rsidRDefault="00DA00C4">
      <w:pPr>
        <w:pStyle w:val="ProductList-Body"/>
      </w:pPr>
    </w:p>
    <w:p w14:paraId="0A5B2286" w14:textId="77777777" w:rsidR="00DA00C4" w:rsidRDefault="00847E40">
      <w:pPr>
        <w:pStyle w:val="ProductList-ClauseHeading"/>
        <w:outlineLvl w:val="3"/>
      </w:pPr>
      <w:r>
        <w:t>4.2 Halvårlige Kanalutgivelser</w:t>
      </w:r>
    </w:p>
    <w:p w14:paraId="654814BE" w14:textId="77777777" w:rsidR="00DA00C4" w:rsidRDefault="00847E4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1950A15B" w14:textId="77777777" w:rsidR="00DA00C4" w:rsidRDefault="00DA00C4">
      <w:pPr>
        <w:pStyle w:val="ProductList-Body"/>
      </w:pPr>
    </w:p>
    <w:p w14:paraId="454ADBDA" w14:textId="77777777" w:rsidR="00DA00C4" w:rsidRDefault="00847E40">
      <w:pPr>
        <w:pStyle w:val="ProductList-ClauseHeading"/>
        <w:outlineLvl w:val="3"/>
      </w:pPr>
      <w:r>
        <w:t>4.3 Rettigheter til System Center Configuration Manager (Current Branch)</w:t>
      </w:r>
    </w:p>
    <w:p w14:paraId="63E11216" w14:textId="77777777" w:rsidR="00DA00C4" w:rsidRDefault="00847E40">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4C7FB24E" w14:textId="77777777" w:rsidR="00DA00C4" w:rsidRDefault="00DA00C4">
      <w:pPr>
        <w:pStyle w:val="ProductList-Body"/>
      </w:pPr>
    </w:p>
    <w:p w14:paraId="59E82BC8" w14:textId="77777777" w:rsidR="00DA00C4" w:rsidRDefault="00847E40">
      <w:pPr>
        <w:pStyle w:val="ProductList-ClauseHeading"/>
        <w:outlineLvl w:val="3"/>
      </w:pPr>
      <w:r>
        <w:t>4.4 Software Assurance-rettigheter og -fordeler for abonnementslisenser</w:t>
      </w:r>
    </w:p>
    <w:p w14:paraId="3AE48281" w14:textId="77777777" w:rsidR="00DA00C4" w:rsidRDefault="00847E40">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6B6F6973" w14:textId="77777777" w:rsidR="00DA00C4" w:rsidRDefault="00DA00C4">
      <w:pPr>
        <w:pStyle w:val="ProductList-Body"/>
      </w:pPr>
    </w:p>
    <w:p w14:paraId="2C2D51C5" w14:textId="77777777" w:rsidR="00DA00C4" w:rsidRDefault="00847E40">
      <w:pPr>
        <w:pStyle w:val="ProductList-ClauseHeading"/>
        <w:outlineLvl w:val="3"/>
      </w:pPr>
      <w:r>
        <w:t>4.5 Server- og Skyregistrering (SCE) – Rett til å administrere OSE-er på Microsoft Azure under CIS Suite-Lisenser</w:t>
      </w:r>
    </w:p>
    <w:p w14:paraId="61A6C91B" w14:textId="77777777" w:rsidR="00DA00C4" w:rsidRDefault="00847E40">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567E0924" w14:textId="77777777" w:rsidR="00DA00C4" w:rsidRDefault="00847E40">
      <w:pPr>
        <w:pStyle w:val="ProductList-Body"/>
        <w:ind w:left="720"/>
      </w:pPr>
      <w:r>
        <w:t>• Forekomster av Windows Server Virtual Machine (inkludert Forekomster distribuert under Azure HUB)</w:t>
      </w:r>
    </w:p>
    <w:p w14:paraId="3C319F57" w14:textId="77777777" w:rsidR="00DA00C4" w:rsidRDefault="00847E40">
      <w:pPr>
        <w:pStyle w:val="ProductList-Body"/>
        <w:ind w:left="720"/>
      </w:pPr>
      <w:r>
        <w:t>• Cloud Services-forekomster (nett- og ansattrolle)</w:t>
      </w:r>
    </w:p>
    <w:p w14:paraId="56BAB0B5" w14:textId="77777777" w:rsidR="00DA00C4" w:rsidRDefault="00847E40">
      <w:pPr>
        <w:pStyle w:val="ProductList-Body"/>
        <w:ind w:left="720"/>
      </w:pPr>
      <w:r>
        <w:t>• Lagringskontoer</w:t>
      </w:r>
    </w:p>
    <w:p w14:paraId="531A035E" w14:textId="77777777" w:rsidR="00DA00C4" w:rsidRDefault="00847E40">
      <w:pPr>
        <w:pStyle w:val="ProductList-Body"/>
        <w:ind w:left="720"/>
      </w:pPr>
      <w:r>
        <w:t>• SQL-databaser</w:t>
      </w:r>
    </w:p>
    <w:p w14:paraId="28001167" w14:textId="77777777" w:rsidR="00DA00C4" w:rsidRDefault="00847E40">
      <w:pPr>
        <w:pStyle w:val="ProductList-Body"/>
        <w:ind w:left="720"/>
      </w:pPr>
      <w:r>
        <w:t>• Nettstedsforekomster</w:t>
      </w:r>
    </w:p>
    <w:p w14:paraId="25A8779C" w14:textId="77777777" w:rsidR="00DA00C4" w:rsidRDefault="00DA00C4">
      <w:pPr>
        <w:pStyle w:val="ProductList-Body"/>
      </w:pPr>
    </w:p>
    <w:p w14:paraId="4B015152" w14:textId="77777777" w:rsidR="00DA00C4" w:rsidRDefault="00847E40">
      <w:pPr>
        <w:pStyle w:val="ProductList-ClauseHeading"/>
        <w:outlineLvl w:val="3"/>
      </w:pPr>
      <w:r>
        <w:t>4.6 Software Assurance-fornyelsestilbud for Windows Server og System Center</w:t>
      </w:r>
    </w:p>
    <w:p w14:paraId="0C9992BB" w14:textId="77777777" w:rsidR="00DA00C4" w:rsidRDefault="00847E40">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DA00C4" w14:paraId="2B369C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9EBE89" w14:textId="77777777" w:rsidR="00DA00C4" w:rsidRDefault="00847E40">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008D39" w14:textId="77777777" w:rsidR="00DA00C4" w:rsidRDefault="00847E40">
            <w:pPr>
              <w:pStyle w:val="ProductList-TableBody"/>
            </w:pPr>
            <w:r>
              <w:rPr>
                <w:color w:val="FFFFFF"/>
              </w:rPr>
              <w:t>Kolonne B</w:t>
            </w:r>
          </w:p>
        </w:tc>
      </w:tr>
      <w:tr w:rsidR="00DA00C4" w14:paraId="158B4C80" w14:textId="77777777">
        <w:tc>
          <w:tcPr>
            <w:tcW w:w="6120" w:type="dxa"/>
            <w:tcBorders>
              <w:top w:val="single" w:sz="4" w:space="0" w:color="000000"/>
              <w:left w:val="single" w:sz="4" w:space="0" w:color="000000"/>
              <w:bottom w:val="single" w:sz="4" w:space="0" w:color="000000"/>
              <w:right w:val="single" w:sz="4" w:space="0" w:color="000000"/>
            </w:tcBorders>
          </w:tcPr>
          <w:p w14:paraId="691E9757" w14:textId="77777777" w:rsidR="00DA00C4" w:rsidRDefault="00847E40">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A0D153" w14:textId="77777777" w:rsidR="00DA00C4" w:rsidRDefault="00847E40">
            <w:pPr>
              <w:pStyle w:val="ProductList-TableBody"/>
            </w:pPr>
            <w:r>
              <w:t>Core Infrastructure Server Suite Standard (2-pakninger med kjernelisenser)</w:t>
            </w:r>
          </w:p>
        </w:tc>
      </w:tr>
      <w:tr w:rsidR="00DA00C4" w14:paraId="72C3A8C1" w14:textId="77777777">
        <w:tc>
          <w:tcPr>
            <w:tcW w:w="6120" w:type="dxa"/>
            <w:tcBorders>
              <w:top w:val="single" w:sz="4" w:space="0" w:color="000000"/>
              <w:left w:val="single" w:sz="4" w:space="0" w:color="000000"/>
              <w:bottom w:val="single" w:sz="4" w:space="0" w:color="000000"/>
              <w:right w:val="single" w:sz="4" w:space="0" w:color="000000"/>
            </w:tcBorders>
          </w:tcPr>
          <w:p w14:paraId="1C027AD5" w14:textId="77777777" w:rsidR="00DA00C4" w:rsidRDefault="00847E40">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EF6ED" w14:textId="77777777" w:rsidR="00DA00C4" w:rsidRDefault="00847E40">
            <w:pPr>
              <w:pStyle w:val="ProductList-TableBody"/>
            </w:pPr>
            <w:r>
              <w:t>Core Infrastructure Server Suite Datacenter (2-pakninger med kjernelisenser)</w:t>
            </w:r>
          </w:p>
        </w:tc>
      </w:tr>
    </w:tbl>
    <w:p w14:paraId="572DD8F7" w14:textId="77777777" w:rsidR="00DA00C4" w:rsidRDefault="00847E40">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14E9687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473C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8F31F"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80AEA8D" w14:textId="77777777" w:rsidR="00DA00C4" w:rsidRDefault="00DA00C4">
      <w:pPr>
        <w:pStyle w:val="ProductList-Body"/>
      </w:pPr>
    </w:p>
    <w:p w14:paraId="45D4E9E1" w14:textId="77777777" w:rsidR="00DA00C4" w:rsidRDefault="00847E40">
      <w:pPr>
        <w:pStyle w:val="ProductList-Offering1HeadingNoBorder"/>
        <w:outlineLvl w:val="1"/>
      </w:pPr>
      <w:bookmarkStart w:id="65" w:name="_Sec862"/>
      <w:r>
        <w:t>Forefront</w:t>
      </w:r>
      <w:bookmarkEnd w:id="65"/>
      <w:r>
        <w:fldChar w:fldCharType="begin"/>
      </w:r>
      <w:r>
        <w:instrText xml:space="preserve"> TC "</w:instrText>
      </w:r>
      <w:bookmarkStart w:id="66" w:name="_Toc41635967"/>
      <w:r>
        <w:instrText>Forefront</w:instrText>
      </w:r>
      <w:bookmarkEnd w:id="66"/>
      <w:r>
        <w:instrText>" \l 2</w:instrText>
      </w:r>
      <w:r>
        <w:fldChar w:fldCharType="end"/>
      </w:r>
    </w:p>
    <w:p w14:paraId="141D4198" w14:textId="77777777" w:rsidR="00DA00C4" w:rsidRDefault="00847E40">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A00C4" w14:paraId="23FBD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6A2A6D"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A7902"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0FA4C"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14C5"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C9745"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F367"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D9F3F"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2EBC9"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44D4"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94572"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9E460" w14:textId="77777777" w:rsidR="00DA00C4" w:rsidRDefault="00847E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3B3F65"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1EBCB5E8" w14:textId="77777777">
        <w:tc>
          <w:tcPr>
            <w:tcW w:w="4160" w:type="dxa"/>
            <w:tcBorders>
              <w:top w:val="single" w:sz="6" w:space="0" w:color="FFFFFF"/>
              <w:left w:val="none" w:sz="4" w:space="0" w:color="BFBFBF"/>
              <w:bottom w:val="none" w:sz="4" w:space="0" w:color="BFBFBF"/>
              <w:right w:val="none" w:sz="4" w:space="0" w:color="6E6E6E"/>
            </w:tcBorders>
          </w:tcPr>
          <w:p w14:paraId="1076392F" w14:textId="77777777" w:rsidR="00DA00C4" w:rsidRDefault="00847E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27C8948" w14:textId="77777777" w:rsidR="00DA00C4" w:rsidRDefault="00847E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AB5464" w14:textId="77777777" w:rsidR="00DA00C4" w:rsidRDefault="00847E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DD153E0" w14:textId="77777777" w:rsidR="00DA00C4" w:rsidRDefault="00847E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28B8028" w14:textId="77777777" w:rsidR="00DA00C4" w:rsidRDefault="00847E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58D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456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F8DC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0EA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B99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DA3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0E2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89B4BCA" w14:textId="77777777" w:rsidR="00DA00C4" w:rsidRDefault="00847E40">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DA00C4" w14:paraId="17B96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75B4E"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D36676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A7AE5" w14:textId="77777777" w:rsidR="00DA00C4" w:rsidRDefault="00847E40">
            <w:pPr>
              <w:pStyle w:val="ProductList-TableBody"/>
            </w:pPr>
            <w:r>
              <w:rPr>
                <w:color w:val="404040"/>
              </w:rPr>
              <w:t>Nedgraderte Utgaver: I/T</w:t>
            </w:r>
          </w:p>
        </w:tc>
      </w:tr>
      <w:tr w:rsidR="00DA00C4" w14:paraId="026CD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1A95"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AE34"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855E632"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30233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A1F9"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8847"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ECD3" w14:textId="77777777" w:rsidR="00DA00C4" w:rsidRDefault="00847E40">
            <w:pPr>
              <w:pStyle w:val="ProductList-TableBody"/>
            </w:pPr>
            <w:r>
              <w:rPr>
                <w:color w:val="404040"/>
              </w:rPr>
              <w:t>Berettiget Reduksjon: I/T</w:t>
            </w:r>
          </w:p>
        </w:tc>
      </w:tr>
      <w:tr w:rsidR="00DA00C4" w14:paraId="30319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2892"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5B3B"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B960" w14:textId="77777777" w:rsidR="00DA00C4" w:rsidRDefault="00847E40">
            <w:pPr>
              <w:pStyle w:val="ProductList-TableBody"/>
            </w:pPr>
            <w:r>
              <w:rPr>
                <w:color w:val="404040"/>
              </w:rPr>
              <w:t>Kvalifisert for Oppdatering: I/T</w:t>
            </w:r>
          </w:p>
        </w:tc>
      </w:tr>
      <w:tr w:rsidR="00DA00C4" w14:paraId="62A0B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4240A"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9A0D"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DDFD5" w14:textId="77777777" w:rsidR="00DA00C4" w:rsidRDefault="00DA00C4">
            <w:pPr>
              <w:pStyle w:val="ProductList-TableBody"/>
            </w:pPr>
          </w:p>
        </w:tc>
      </w:tr>
    </w:tbl>
    <w:p w14:paraId="49F20343" w14:textId="77777777" w:rsidR="00DA00C4" w:rsidRDefault="00DA00C4">
      <w:pPr>
        <w:pStyle w:val="ProductList-Body"/>
      </w:pPr>
    </w:p>
    <w:p w14:paraId="6473F854" w14:textId="77777777" w:rsidR="00DA00C4" w:rsidRDefault="00847E40">
      <w:pPr>
        <w:pStyle w:val="ProductList-ClauseHeading"/>
        <w:outlineLvl w:val="3"/>
      </w:pPr>
      <w:r>
        <w:t>2.1 Forefront Identity Manager 2010 – Windows Live Edition</w:t>
      </w:r>
    </w:p>
    <w:p w14:paraId="500AAA4C" w14:textId="77777777" w:rsidR="00DA00C4" w:rsidRDefault="00847E40">
      <w:pPr>
        <w:pStyle w:val="ProductList-Body"/>
      </w:pPr>
      <w:r>
        <w:t>Forefront Identity Manager 2010 – Windows Live Edition er neste versjon for Identity Lifecycle Manager 2007 – Windows Live Edition.</w:t>
      </w:r>
    </w:p>
    <w:p w14:paraId="44340225" w14:textId="77777777" w:rsidR="00DA00C4" w:rsidRDefault="00847E40">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DA00C4" w14:paraId="190D6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32BCC"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DF3E93C"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1475826"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A00C4" w14:paraId="5B52C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4F1A"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7009"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CF013" w14:textId="77777777" w:rsidR="00DA00C4" w:rsidRDefault="00847E40">
            <w:pPr>
              <w:pStyle w:val="ProductList-TableBody"/>
            </w:pPr>
            <w:r>
              <w:rPr>
                <w:color w:val="404040"/>
              </w:rPr>
              <w:t>Inkluderte teknologier: I/T</w:t>
            </w:r>
          </w:p>
        </w:tc>
      </w:tr>
      <w:tr w:rsidR="00DA00C4" w14:paraId="1925F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18F2"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BE3A"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8764" w14:textId="77777777" w:rsidR="00DA00C4" w:rsidRDefault="00DA00C4">
            <w:pPr>
              <w:pStyle w:val="ProductList-TableBody"/>
            </w:pPr>
          </w:p>
        </w:tc>
      </w:tr>
    </w:tbl>
    <w:p w14:paraId="615DD0C6" w14:textId="77777777" w:rsidR="00DA00C4" w:rsidRDefault="00DA00C4">
      <w:pPr>
        <w:pStyle w:val="ProductList-Body"/>
      </w:pPr>
    </w:p>
    <w:p w14:paraId="671F2E45" w14:textId="77777777" w:rsidR="00DA00C4" w:rsidRDefault="00847E40">
      <w:pPr>
        <w:pStyle w:val="ProductList-ClauseHeading"/>
        <w:outlineLvl w:val="3"/>
      </w:pPr>
      <w:r>
        <w:t>3.1 Importere identitetsdata: Forefront Identity Manager 2010 R2 Windows Live Edition</w:t>
      </w:r>
    </w:p>
    <w:p w14:paraId="323EEDF3" w14:textId="77777777" w:rsidR="00DA00C4" w:rsidRDefault="00847E40">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333B57CC" w14:textId="77777777" w:rsidR="00DA00C4" w:rsidRDefault="00DA00C4">
      <w:pPr>
        <w:pStyle w:val="ProductList-Body"/>
      </w:pPr>
    </w:p>
    <w:p w14:paraId="06A402C2" w14:textId="77777777" w:rsidR="00DA00C4" w:rsidRDefault="00847E40">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DA00C4" w14:paraId="37BAA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A7131" w14:textId="77777777" w:rsidR="00DA00C4" w:rsidRDefault="00847E4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4A53EC9" w14:textId="77777777" w:rsidR="00DA00C4" w:rsidRDefault="00DA00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66AAFF" w14:textId="77777777" w:rsidR="00DA00C4" w:rsidRDefault="00DA00C4">
            <w:pPr>
              <w:pStyle w:val="ProductList-TableBody"/>
            </w:pPr>
          </w:p>
        </w:tc>
      </w:tr>
    </w:tbl>
    <w:p w14:paraId="0E1C3537" w14:textId="77777777" w:rsidR="00DA00C4" w:rsidRDefault="00847E4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DA00C4" w14:paraId="0A795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23454"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E60F2"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9E314" w14:textId="77777777" w:rsidR="00DA00C4" w:rsidRDefault="00847E40">
            <w:pPr>
              <w:pStyle w:val="ProductList-TableBody"/>
            </w:pPr>
            <w:r>
              <w:rPr>
                <w:color w:val="404040"/>
              </w:rPr>
              <w:t>Avløsningsrettigheter: I/T</w:t>
            </w:r>
          </w:p>
        </w:tc>
      </w:tr>
      <w:tr w:rsidR="00DA00C4" w14:paraId="0F555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12F8"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98A7"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E927" w14:textId="77777777" w:rsidR="00DA00C4" w:rsidRDefault="00847E40">
            <w:pPr>
              <w:pStyle w:val="ProductList-TableBody"/>
            </w:pPr>
            <w:r>
              <w:rPr>
                <w:color w:val="404040"/>
              </w:rPr>
              <w:t>Roamingrettigheter: I/T</w:t>
            </w:r>
          </w:p>
        </w:tc>
      </w:tr>
      <w:tr w:rsidR="00DA00C4" w14:paraId="6B1DF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5A0B"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45FE"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EDA1" w14:textId="77777777" w:rsidR="00DA00C4" w:rsidRDefault="00DA00C4">
            <w:pPr>
              <w:pStyle w:val="ProductList-TableBody"/>
            </w:pPr>
          </w:p>
        </w:tc>
      </w:tr>
    </w:tbl>
    <w:p w14:paraId="769FAB52"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D7E6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C66BE"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064AF975" w14:textId="77777777" w:rsidR="00DA00C4" w:rsidRDefault="00DA00C4">
      <w:pPr>
        <w:pStyle w:val="ProductList-Body"/>
      </w:pPr>
    </w:p>
    <w:p w14:paraId="0550BC5F" w14:textId="77777777" w:rsidR="00DA00C4" w:rsidRDefault="00847E4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635968"/>
      <w:r>
        <w:instrText>Microsoft Dynamics 365 On-premises</w:instrText>
      </w:r>
      <w:bookmarkEnd w:id="72"/>
      <w:r>
        <w:instrText>" \l 2</w:instrText>
      </w:r>
      <w:r>
        <w:fldChar w:fldCharType="end"/>
      </w:r>
    </w:p>
    <w:p w14:paraId="05574B34" w14:textId="77777777" w:rsidR="00DA00C4" w:rsidRDefault="00847E40">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A00C4" w14:paraId="71CD85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CB055"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56753"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A8B5"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9E6A9"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9463"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36888"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DB01"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7BF01"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7D22"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826E3"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D2BE"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AA0D"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6D40A552" w14:textId="77777777">
        <w:tc>
          <w:tcPr>
            <w:tcW w:w="4160" w:type="dxa"/>
            <w:tcBorders>
              <w:top w:val="single" w:sz="6" w:space="0" w:color="FFFFFF"/>
              <w:left w:val="none" w:sz="4" w:space="0" w:color="6E6E6E"/>
              <w:bottom w:val="dashed" w:sz="4" w:space="0" w:color="BFBFBF"/>
              <w:right w:val="none" w:sz="4" w:space="0" w:color="6E6E6E"/>
            </w:tcBorders>
          </w:tcPr>
          <w:p w14:paraId="747E8C05" w14:textId="77777777" w:rsidR="00DA00C4" w:rsidRDefault="00847E40">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35CE81A5" w14:textId="77777777" w:rsidR="00DA00C4" w:rsidRDefault="00847E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E506B16"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290427"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915238"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E02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C9C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CB2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D03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0A70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7C7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325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34CCE1B8" w14:textId="77777777">
        <w:tc>
          <w:tcPr>
            <w:tcW w:w="4160" w:type="dxa"/>
            <w:tcBorders>
              <w:top w:val="dashed" w:sz="4" w:space="0" w:color="BFBFBF"/>
              <w:left w:val="none" w:sz="4" w:space="0" w:color="6E6E6E"/>
              <w:bottom w:val="dashed" w:sz="4" w:space="0" w:color="BFBFBF"/>
              <w:right w:val="none" w:sz="4" w:space="0" w:color="6E6E6E"/>
            </w:tcBorders>
          </w:tcPr>
          <w:p w14:paraId="64133A17" w14:textId="77777777" w:rsidR="00DA00C4" w:rsidRDefault="00847E4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0A87592" w14:textId="77777777" w:rsidR="00DA00C4" w:rsidRDefault="00847E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B34D7C"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B07A05"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5E1D6" w14:textId="77777777" w:rsidR="00DA00C4" w:rsidRDefault="00847E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CEA5"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6C2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3EB3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7F6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E92F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0EC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202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27A8688D" w14:textId="77777777">
        <w:tc>
          <w:tcPr>
            <w:tcW w:w="4160" w:type="dxa"/>
            <w:tcBorders>
              <w:top w:val="dashed" w:sz="4" w:space="0" w:color="BFBFBF"/>
              <w:left w:val="none" w:sz="4" w:space="0" w:color="6E6E6E"/>
              <w:bottom w:val="dashed" w:sz="4" w:space="0" w:color="9F9F9F"/>
              <w:right w:val="none" w:sz="4" w:space="0" w:color="6E6E6E"/>
            </w:tcBorders>
          </w:tcPr>
          <w:p w14:paraId="32FC306D" w14:textId="77777777" w:rsidR="00DA00C4" w:rsidRDefault="00847E40">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0FDAA49C" w14:textId="77777777" w:rsidR="00DA00C4" w:rsidRDefault="00847E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E9B46F"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DBBF645"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E376C6"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09598"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D83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64E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4D2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E3C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1B5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E00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22A47D00" w14:textId="77777777">
        <w:tc>
          <w:tcPr>
            <w:tcW w:w="4160" w:type="dxa"/>
            <w:tcBorders>
              <w:top w:val="dashed" w:sz="4" w:space="0" w:color="9F9F9F"/>
              <w:left w:val="none" w:sz="4" w:space="0" w:color="6E6E6E"/>
              <w:bottom w:val="dashed" w:sz="4" w:space="0" w:color="BFBFBF"/>
              <w:right w:val="none" w:sz="4" w:space="0" w:color="6E6E6E"/>
            </w:tcBorders>
          </w:tcPr>
          <w:p w14:paraId="02BFB44E" w14:textId="77777777" w:rsidR="00DA00C4" w:rsidRDefault="00847E40">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0F74C7F7" w14:textId="77777777" w:rsidR="00DA00C4" w:rsidRDefault="00847E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E2807FB" w14:textId="77777777" w:rsidR="00DA00C4" w:rsidRDefault="00847E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0C6E9F9" w14:textId="77777777" w:rsidR="00DA00C4" w:rsidRDefault="00DA00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0ABB5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2CAA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64A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F522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579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294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B5D9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F51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1F4806BF" w14:textId="77777777">
        <w:tc>
          <w:tcPr>
            <w:tcW w:w="4160" w:type="dxa"/>
            <w:tcBorders>
              <w:top w:val="dashed" w:sz="4" w:space="0" w:color="BFBFBF"/>
              <w:left w:val="none" w:sz="4" w:space="0" w:color="6E6E6E"/>
              <w:bottom w:val="dashed" w:sz="4" w:space="0" w:color="BFBFBF"/>
              <w:right w:val="none" w:sz="4" w:space="0" w:color="6E6E6E"/>
            </w:tcBorders>
          </w:tcPr>
          <w:p w14:paraId="1B5C3654" w14:textId="77777777" w:rsidR="00DA00C4" w:rsidRDefault="00847E4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B9CF960" w14:textId="77777777" w:rsidR="00DA00C4" w:rsidRDefault="00847E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17AEF2" w14:textId="77777777" w:rsidR="00DA00C4" w:rsidRDefault="00847E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79F2FEF"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FEE29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14A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E57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833E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B4D6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3C4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5B9F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357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6D57810" w14:textId="77777777">
        <w:tc>
          <w:tcPr>
            <w:tcW w:w="4160" w:type="dxa"/>
            <w:tcBorders>
              <w:top w:val="dashed" w:sz="4" w:space="0" w:color="BFBFBF"/>
              <w:left w:val="none" w:sz="4" w:space="0" w:color="6E6E6E"/>
              <w:bottom w:val="dashed" w:sz="4" w:space="0" w:color="BFBFBF"/>
              <w:right w:val="none" w:sz="4" w:space="0" w:color="6E6E6E"/>
            </w:tcBorders>
          </w:tcPr>
          <w:p w14:paraId="293786EF" w14:textId="77777777" w:rsidR="00DA00C4" w:rsidRDefault="00847E4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5240457B" w14:textId="77777777" w:rsidR="00DA00C4" w:rsidRDefault="00847E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B6648A" w14:textId="77777777" w:rsidR="00DA00C4" w:rsidRDefault="00847E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E3BC858"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1930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1B90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3FA6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892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D66E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7B6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3CD3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B1C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67775A40" w14:textId="77777777">
        <w:tc>
          <w:tcPr>
            <w:tcW w:w="4160" w:type="dxa"/>
            <w:tcBorders>
              <w:top w:val="dashed" w:sz="4" w:space="0" w:color="BFBFBF"/>
              <w:left w:val="none" w:sz="4" w:space="0" w:color="6E6E6E"/>
              <w:bottom w:val="none" w:sz="4" w:space="0" w:color="BFBFBF"/>
              <w:right w:val="none" w:sz="4" w:space="0" w:color="6E6E6E"/>
            </w:tcBorders>
          </w:tcPr>
          <w:p w14:paraId="666BC3F2" w14:textId="77777777" w:rsidR="00DA00C4" w:rsidRDefault="00847E4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48F55A" w14:textId="77777777" w:rsidR="00DA00C4" w:rsidRDefault="00847E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F960C0" w14:textId="77777777" w:rsidR="00DA00C4" w:rsidRDefault="00847E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6018489"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464CF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4823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45EE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AC07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6F77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6BE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BBCE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A1D6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8CE34EB" w14:textId="77777777" w:rsidR="00DA00C4" w:rsidRDefault="00847E40">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DA00C4" w14:paraId="60A56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11C3F"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3586E8"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5734E" w14:textId="77777777" w:rsidR="00DA00C4" w:rsidRDefault="00847E40">
            <w:pPr>
              <w:pStyle w:val="ProductList-TableBody"/>
            </w:pPr>
            <w:r>
              <w:rPr>
                <w:color w:val="404040"/>
              </w:rPr>
              <w:t>Nedgraderte Utgaver: I/T</w:t>
            </w:r>
          </w:p>
        </w:tc>
      </w:tr>
      <w:tr w:rsidR="00DA00C4" w14:paraId="7834E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48D9"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7DE8"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9EF54B"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0A168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953D"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0705"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13E0F" w14:textId="77777777" w:rsidR="00DA00C4" w:rsidRDefault="00847E40">
            <w:pPr>
              <w:pStyle w:val="ProductList-TableBody"/>
            </w:pPr>
            <w:r>
              <w:rPr>
                <w:color w:val="404040"/>
              </w:rPr>
              <w:t>Berettiget Reduksjon: I/T</w:t>
            </w:r>
          </w:p>
        </w:tc>
      </w:tr>
      <w:tr w:rsidR="00DA00C4" w14:paraId="1192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65575"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3B67"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8A659" w14:textId="77777777" w:rsidR="00DA00C4" w:rsidRDefault="00847E40">
            <w:pPr>
              <w:pStyle w:val="ProductList-TableBody"/>
            </w:pPr>
            <w:r>
              <w:rPr>
                <w:color w:val="404040"/>
              </w:rPr>
              <w:t>Kvalifisert for Oppdatering: I/T</w:t>
            </w:r>
          </w:p>
        </w:tc>
      </w:tr>
      <w:tr w:rsidR="00DA00C4" w14:paraId="5DD28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16D3"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846D"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C3964" w14:textId="77777777" w:rsidR="00DA00C4" w:rsidRDefault="00DA00C4">
            <w:pPr>
              <w:pStyle w:val="ProductList-TableBody"/>
            </w:pPr>
          </w:p>
        </w:tc>
      </w:tr>
    </w:tbl>
    <w:p w14:paraId="713D41C6" w14:textId="77777777" w:rsidR="00DA00C4" w:rsidRDefault="00847E40">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DA00C4" w14:paraId="6993D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13832"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A5CC53"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9C7727"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A00C4" w14:paraId="792AC2BA" w14:textId="77777777">
        <w:tc>
          <w:tcPr>
            <w:tcW w:w="4040" w:type="dxa"/>
            <w:tcBorders>
              <w:top w:val="single" w:sz="4" w:space="0" w:color="000000"/>
              <w:left w:val="single" w:sz="4" w:space="0" w:color="000000"/>
              <w:bottom w:val="single" w:sz="4" w:space="0" w:color="000000"/>
              <w:right w:val="single" w:sz="4" w:space="0" w:color="000000"/>
            </w:tcBorders>
          </w:tcPr>
          <w:p w14:paraId="676BE043"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08767FF"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6C90" w14:textId="77777777" w:rsidR="00DA00C4" w:rsidRDefault="00847E40">
            <w:pPr>
              <w:pStyle w:val="ProductList-TableBody"/>
            </w:pPr>
            <w:r>
              <w:rPr>
                <w:color w:val="404040"/>
              </w:rPr>
              <w:t>Inkluderte Teknologier: I/T</w:t>
            </w:r>
          </w:p>
        </w:tc>
      </w:tr>
      <w:tr w:rsidR="00DA00C4" w14:paraId="11A28E4C" w14:textId="77777777">
        <w:tc>
          <w:tcPr>
            <w:tcW w:w="4040" w:type="dxa"/>
            <w:tcBorders>
              <w:top w:val="single" w:sz="4" w:space="0" w:color="000000"/>
              <w:left w:val="single" w:sz="4" w:space="0" w:color="000000"/>
              <w:bottom w:val="single" w:sz="4" w:space="0" w:color="000000"/>
              <w:right w:val="single" w:sz="4" w:space="0" w:color="000000"/>
            </w:tcBorders>
          </w:tcPr>
          <w:p w14:paraId="787D416B"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9CC7"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88AF" w14:textId="77777777" w:rsidR="00DA00C4" w:rsidRDefault="00DA00C4">
            <w:pPr>
              <w:pStyle w:val="ProductList-TableBody"/>
            </w:pPr>
          </w:p>
        </w:tc>
      </w:tr>
    </w:tbl>
    <w:p w14:paraId="2439C297" w14:textId="77777777" w:rsidR="00DA00C4" w:rsidRDefault="00DA00C4">
      <w:pPr>
        <w:pStyle w:val="ProductList-Body"/>
      </w:pPr>
    </w:p>
    <w:p w14:paraId="56EAF18C" w14:textId="77777777" w:rsidR="00DA00C4" w:rsidRDefault="00847E40">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DA00C4" w14:paraId="141FEA9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E4167C5" w14:textId="77777777" w:rsidR="00DA00C4" w:rsidRDefault="00847E40">
            <w:pPr>
              <w:pStyle w:val="ProductList-TableBody"/>
            </w:pPr>
            <w:r>
              <w:rPr>
                <w:color w:val="FFFFFF"/>
              </w:rPr>
              <w:t>Lisens</w:t>
            </w:r>
          </w:p>
        </w:tc>
        <w:tc>
          <w:tcPr>
            <w:tcW w:w="6120" w:type="dxa"/>
            <w:shd w:val="clear" w:color="auto" w:fill="0072C6"/>
          </w:tcPr>
          <w:p w14:paraId="7E36B738" w14:textId="77777777" w:rsidR="00DA00C4" w:rsidRDefault="00847E40">
            <w:pPr>
              <w:pStyle w:val="ProductList-TableBody"/>
            </w:pPr>
            <w:r>
              <w:rPr>
                <w:color w:val="FFFFFF"/>
              </w:rPr>
              <w:t>Rett til servertilgang</w:t>
            </w:r>
          </w:p>
        </w:tc>
      </w:tr>
      <w:tr w:rsidR="00DA00C4" w14:paraId="3334DAEC" w14:textId="77777777">
        <w:tc>
          <w:tcPr>
            <w:tcW w:w="6120" w:type="dxa"/>
            <w:tcBorders>
              <w:left w:val="single" w:sz="4" w:space="0" w:color="000000"/>
              <w:bottom w:val="single" w:sz="4" w:space="0" w:color="000000"/>
              <w:right w:val="single" w:sz="4" w:space="0" w:color="000000"/>
            </w:tcBorders>
          </w:tcPr>
          <w:p w14:paraId="27765CAC" w14:textId="77777777" w:rsidR="00DA00C4" w:rsidRDefault="00847E40">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02CDFB78" w14:textId="77777777" w:rsidR="00DA00C4" w:rsidRDefault="00847E40">
            <w:pPr>
              <w:pStyle w:val="ProductList-TableBody"/>
            </w:pPr>
            <w:r>
              <w:t>Bruk av teammedlemmer (bortsett fra at enhets-CAL-er ikke inkluderer tilgang til driftsfunksjonalitet).</w:t>
            </w:r>
          </w:p>
        </w:tc>
      </w:tr>
      <w:tr w:rsidR="00DA00C4" w14:paraId="7D76F1BB" w14:textId="77777777">
        <w:tc>
          <w:tcPr>
            <w:tcW w:w="6120" w:type="dxa"/>
            <w:tcBorders>
              <w:top w:val="single" w:sz="4" w:space="0" w:color="000000"/>
              <w:left w:val="single" w:sz="4" w:space="0" w:color="000000"/>
              <w:bottom w:val="single" w:sz="4" w:space="0" w:color="000000"/>
              <w:right w:val="single" w:sz="4" w:space="0" w:color="000000"/>
            </w:tcBorders>
          </w:tcPr>
          <w:p w14:paraId="0DBF6FA6" w14:textId="77777777" w:rsidR="00DA00C4" w:rsidRDefault="00847E40">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42AEA9B" w14:textId="77777777" w:rsidR="00DA00C4" w:rsidRDefault="00DA00C4">
            <w:pPr>
              <w:pStyle w:val="ProductList-TableBody"/>
            </w:pPr>
          </w:p>
        </w:tc>
      </w:tr>
      <w:tr w:rsidR="00DA00C4" w14:paraId="194017CD" w14:textId="77777777">
        <w:tc>
          <w:tcPr>
            <w:tcW w:w="6120" w:type="dxa"/>
            <w:tcBorders>
              <w:top w:val="single" w:sz="4" w:space="0" w:color="000000"/>
              <w:left w:val="single" w:sz="4" w:space="0" w:color="000000"/>
              <w:bottom w:val="single" w:sz="4" w:space="0" w:color="000000"/>
              <w:right w:val="single" w:sz="4" w:space="0" w:color="000000"/>
            </w:tcBorders>
          </w:tcPr>
          <w:p w14:paraId="57248054" w14:textId="77777777" w:rsidR="00DA00C4" w:rsidRDefault="00847E40">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2E5BF7D9" w14:textId="77777777" w:rsidR="00DA00C4" w:rsidRDefault="00847E40">
            <w:pPr>
              <w:pStyle w:val="ProductList-TableBody"/>
            </w:pPr>
            <w:r>
              <w:t>Salg</w:t>
            </w:r>
          </w:p>
        </w:tc>
      </w:tr>
      <w:tr w:rsidR="00DA00C4" w14:paraId="4ECC46E4" w14:textId="77777777">
        <w:tc>
          <w:tcPr>
            <w:tcW w:w="6120" w:type="dxa"/>
            <w:tcBorders>
              <w:top w:val="single" w:sz="4" w:space="0" w:color="000000"/>
              <w:left w:val="single" w:sz="4" w:space="0" w:color="000000"/>
              <w:bottom w:val="single" w:sz="4" w:space="0" w:color="000000"/>
              <w:right w:val="single" w:sz="4" w:space="0" w:color="000000"/>
            </w:tcBorders>
          </w:tcPr>
          <w:p w14:paraId="4ADDD064" w14:textId="77777777" w:rsidR="00DA00C4" w:rsidRDefault="00847E40">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A9059A8" w14:textId="77777777" w:rsidR="00DA00C4" w:rsidRDefault="00DA00C4">
            <w:pPr>
              <w:pStyle w:val="ProductList-TableBody"/>
            </w:pPr>
          </w:p>
        </w:tc>
      </w:tr>
      <w:tr w:rsidR="00DA00C4" w14:paraId="1946862F" w14:textId="77777777">
        <w:tc>
          <w:tcPr>
            <w:tcW w:w="6120" w:type="dxa"/>
            <w:tcBorders>
              <w:top w:val="single" w:sz="4" w:space="0" w:color="000000"/>
              <w:left w:val="single" w:sz="4" w:space="0" w:color="000000"/>
              <w:bottom w:val="single" w:sz="4" w:space="0" w:color="000000"/>
              <w:right w:val="single" w:sz="4" w:space="0" w:color="000000"/>
            </w:tcBorders>
          </w:tcPr>
          <w:p w14:paraId="0DC86FE6" w14:textId="77777777" w:rsidR="00DA00C4" w:rsidRDefault="00847E4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5D798094" w14:textId="77777777" w:rsidR="00DA00C4" w:rsidRDefault="00847E40">
            <w:pPr>
              <w:pStyle w:val="ProductList-TableBody"/>
            </w:pPr>
            <w:r>
              <w:t>Kundeservice</w:t>
            </w:r>
          </w:p>
        </w:tc>
      </w:tr>
      <w:tr w:rsidR="00DA00C4" w14:paraId="389605C7" w14:textId="77777777">
        <w:tc>
          <w:tcPr>
            <w:tcW w:w="6120" w:type="dxa"/>
            <w:tcBorders>
              <w:top w:val="single" w:sz="4" w:space="0" w:color="000000"/>
              <w:left w:val="single" w:sz="4" w:space="0" w:color="000000"/>
              <w:bottom w:val="single" w:sz="4" w:space="0" w:color="000000"/>
              <w:right w:val="single" w:sz="4" w:space="0" w:color="000000"/>
            </w:tcBorders>
          </w:tcPr>
          <w:p w14:paraId="41967970" w14:textId="77777777" w:rsidR="00DA00C4" w:rsidRDefault="00847E40">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4BD98A7" w14:textId="77777777" w:rsidR="00DA00C4" w:rsidRDefault="00DA00C4">
            <w:pPr>
              <w:pStyle w:val="ProductList-TableBody"/>
            </w:pPr>
          </w:p>
        </w:tc>
      </w:tr>
      <w:tr w:rsidR="00DA00C4" w14:paraId="46E0F386" w14:textId="77777777">
        <w:tc>
          <w:tcPr>
            <w:tcW w:w="6120" w:type="dxa"/>
            <w:tcBorders>
              <w:top w:val="single" w:sz="4" w:space="0" w:color="000000"/>
              <w:left w:val="single" w:sz="4" w:space="0" w:color="000000"/>
              <w:bottom w:val="single" w:sz="4" w:space="0" w:color="000000"/>
              <w:right w:val="single" w:sz="4" w:space="0" w:color="000000"/>
            </w:tcBorders>
          </w:tcPr>
          <w:p w14:paraId="6E68653A" w14:textId="77777777" w:rsidR="00DA00C4" w:rsidRDefault="00847E40">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36005C47" w14:textId="77777777" w:rsidR="00DA00C4" w:rsidRDefault="00847E40">
            <w:pPr>
              <w:pStyle w:val="ProductList-TableBody"/>
            </w:pPr>
            <w:r>
              <w:t>Operations</w:t>
            </w:r>
          </w:p>
        </w:tc>
      </w:tr>
      <w:tr w:rsidR="00DA00C4" w14:paraId="4AF7B687" w14:textId="77777777">
        <w:tc>
          <w:tcPr>
            <w:tcW w:w="6120" w:type="dxa"/>
            <w:tcBorders>
              <w:top w:val="single" w:sz="4" w:space="0" w:color="000000"/>
              <w:left w:val="single" w:sz="4" w:space="0" w:color="000000"/>
              <w:bottom w:val="single" w:sz="4" w:space="0" w:color="000000"/>
              <w:right w:val="single" w:sz="4" w:space="0" w:color="000000"/>
            </w:tcBorders>
          </w:tcPr>
          <w:p w14:paraId="3EEB2C74" w14:textId="77777777" w:rsidR="00DA00C4" w:rsidRDefault="00847E40">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5F1530A3" w14:textId="77777777" w:rsidR="00DA00C4" w:rsidRDefault="00DA00C4">
            <w:pPr>
              <w:pStyle w:val="ProductList-TableBody"/>
            </w:pPr>
          </w:p>
        </w:tc>
      </w:tr>
      <w:tr w:rsidR="00DA00C4" w14:paraId="457A8D74" w14:textId="77777777">
        <w:tc>
          <w:tcPr>
            <w:tcW w:w="6120" w:type="dxa"/>
            <w:tcBorders>
              <w:top w:val="single" w:sz="4" w:space="0" w:color="000000"/>
              <w:left w:val="single" w:sz="4" w:space="0" w:color="000000"/>
              <w:bottom w:val="single" w:sz="4" w:space="0" w:color="000000"/>
              <w:right w:val="single" w:sz="4" w:space="0" w:color="000000"/>
            </w:tcBorders>
          </w:tcPr>
          <w:p w14:paraId="1C2246AA" w14:textId="77777777" w:rsidR="00DA00C4" w:rsidRDefault="00847E40">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9FDB7A1" w14:textId="77777777" w:rsidR="00DA00C4" w:rsidRDefault="00DA00C4">
            <w:pPr>
              <w:pStyle w:val="ProductList-TableBody"/>
            </w:pPr>
          </w:p>
        </w:tc>
      </w:tr>
      <w:tr w:rsidR="00DA00C4" w14:paraId="27740789" w14:textId="77777777">
        <w:tc>
          <w:tcPr>
            <w:tcW w:w="6120" w:type="dxa"/>
            <w:tcBorders>
              <w:top w:val="single" w:sz="4" w:space="0" w:color="000000"/>
              <w:left w:val="single" w:sz="4" w:space="0" w:color="000000"/>
              <w:bottom w:val="single" w:sz="4" w:space="0" w:color="000000"/>
              <w:right w:val="single" w:sz="4" w:space="0" w:color="000000"/>
            </w:tcBorders>
          </w:tcPr>
          <w:p w14:paraId="09917F8C" w14:textId="77777777" w:rsidR="00DA00C4" w:rsidRDefault="00847E4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2DD6E09F" w14:textId="77777777" w:rsidR="00DA00C4" w:rsidRDefault="00847E40">
            <w:pPr>
              <w:pStyle w:val="ProductList-TableBody"/>
            </w:pPr>
            <w:r>
              <w:t>Driftsaktivitet</w:t>
            </w:r>
          </w:p>
        </w:tc>
      </w:tr>
      <w:tr w:rsidR="00DA00C4" w14:paraId="28DA6F30" w14:textId="77777777">
        <w:tc>
          <w:tcPr>
            <w:tcW w:w="6120" w:type="dxa"/>
            <w:tcBorders>
              <w:top w:val="single" w:sz="4" w:space="0" w:color="000000"/>
              <w:left w:val="single" w:sz="4" w:space="0" w:color="000000"/>
              <w:bottom w:val="single" w:sz="4" w:space="0" w:color="000000"/>
              <w:right w:val="single" w:sz="4" w:space="0" w:color="000000"/>
            </w:tcBorders>
          </w:tcPr>
          <w:p w14:paraId="2951C918" w14:textId="77777777" w:rsidR="00DA00C4" w:rsidRDefault="00847E40">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19C6BA5" w14:textId="77777777" w:rsidR="00DA00C4" w:rsidRDefault="00DA00C4">
            <w:pPr>
              <w:pStyle w:val="ProductList-TableBody"/>
            </w:pPr>
          </w:p>
        </w:tc>
      </w:tr>
      <w:tr w:rsidR="00DA00C4" w14:paraId="28A6AFC6" w14:textId="77777777">
        <w:tc>
          <w:tcPr>
            <w:tcW w:w="6120" w:type="dxa"/>
            <w:tcBorders>
              <w:top w:val="single" w:sz="4" w:space="0" w:color="000000"/>
              <w:left w:val="single" w:sz="4" w:space="0" w:color="000000"/>
              <w:bottom w:val="single" w:sz="4" w:space="0" w:color="000000"/>
              <w:right w:val="single" w:sz="4" w:space="0" w:color="000000"/>
            </w:tcBorders>
          </w:tcPr>
          <w:p w14:paraId="5EE83A89" w14:textId="77777777" w:rsidR="00DA00C4" w:rsidRDefault="00847E4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0E1A7928" w14:textId="77777777" w:rsidR="00DA00C4" w:rsidRDefault="00847E40">
            <w:pPr>
              <w:pStyle w:val="ProductList-TableBody"/>
            </w:pPr>
            <w:r>
              <w:t>Driftsenhet</w:t>
            </w:r>
          </w:p>
        </w:tc>
      </w:tr>
      <w:tr w:rsidR="00DA00C4" w14:paraId="146EB65E" w14:textId="77777777">
        <w:tc>
          <w:tcPr>
            <w:tcW w:w="6120" w:type="dxa"/>
            <w:tcBorders>
              <w:top w:val="single" w:sz="4" w:space="0" w:color="000000"/>
              <w:left w:val="single" w:sz="4" w:space="0" w:color="000000"/>
              <w:bottom w:val="single" w:sz="4" w:space="0" w:color="000000"/>
              <w:right w:val="single" w:sz="4" w:space="0" w:color="000000"/>
            </w:tcBorders>
          </w:tcPr>
          <w:p w14:paraId="1DB21A45" w14:textId="77777777" w:rsidR="00DA00C4" w:rsidRDefault="00847E40">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54A68CA7" w14:textId="77777777" w:rsidR="00DA00C4" w:rsidRDefault="00DA00C4">
            <w:pPr>
              <w:pStyle w:val="ProductList-TableBody"/>
            </w:pPr>
          </w:p>
        </w:tc>
      </w:tr>
    </w:tbl>
    <w:p w14:paraId="7656E380" w14:textId="77777777" w:rsidR="00DA00C4" w:rsidRDefault="00DA00C4">
      <w:pPr>
        <w:pStyle w:val="ProductList-Body"/>
      </w:pPr>
    </w:p>
    <w:p w14:paraId="7E629DE8" w14:textId="77777777" w:rsidR="00DA00C4" w:rsidRDefault="00847E40">
      <w:pPr>
        <w:pStyle w:val="ProductList-ClauseHeading"/>
        <w:outlineLvl w:val="3"/>
      </w:pPr>
      <w:r>
        <w:t>3.2 Bruksrettigheter for Dynamics 365 Operations-servere</w:t>
      </w:r>
    </w:p>
    <w:p w14:paraId="2850C997" w14:textId="77777777" w:rsidR="00DA00C4" w:rsidRDefault="00847E40">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3E526685" w14:textId="77777777" w:rsidR="00DA00C4" w:rsidRDefault="00DA00C4">
      <w:pPr>
        <w:pStyle w:val="ProductList-Body"/>
      </w:pPr>
    </w:p>
    <w:p w14:paraId="7A33CCC9" w14:textId="77777777" w:rsidR="00DA00C4" w:rsidRDefault="00847E40">
      <w:pPr>
        <w:pStyle w:val="ProductList-ClauseHeading"/>
        <w:outlineLvl w:val="3"/>
      </w:pPr>
      <w:r>
        <w:t>3.3 Bruksrettigheter for Dynamics 365 On-Premises</w:t>
      </w:r>
    </w:p>
    <w:p w14:paraId="30443E5F" w14:textId="77777777" w:rsidR="00DA00C4" w:rsidRDefault="00847E40">
      <w:pPr>
        <w:pStyle w:val="ProductList-SubClauseHeading"/>
        <w:outlineLvl w:val="4"/>
      </w:pPr>
      <w:r>
        <w:t>3.3.1 Serverbruksrettigheter for Dynamics 365 CAL-er</w:t>
      </w:r>
    </w:p>
    <w:p w14:paraId="45198606" w14:textId="77777777" w:rsidR="00DA00C4" w:rsidRDefault="00847E40">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7F3760E7" w14:textId="77777777" w:rsidR="00DA00C4" w:rsidRDefault="00DA00C4">
      <w:pPr>
        <w:pStyle w:val="ProductList-BodyIndented"/>
      </w:pPr>
    </w:p>
    <w:p w14:paraId="0A8D7E20" w14:textId="77777777" w:rsidR="00DA00C4" w:rsidRDefault="00847E40">
      <w:pPr>
        <w:pStyle w:val="ProductList-SubClauseHeading"/>
        <w:outlineLvl w:val="4"/>
      </w:pPr>
      <w:r>
        <w:t>3.3.2 Kvalifisering for kvalifiserte tilbud</w:t>
      </w:r>
    </w:p>
    <w:p w14:paraId="712C3D01" w14:textId="77777777" w:rsidR="00DA00C4" w:rsidRDefault="00847E40">
      <w:pPr>
        <w:pStyle w:val="ProductList-BodyIndented"/>
      </w:pPr>
      <w:r>
        <w:t>Kunder som fornyer en avtale med Dynamics CRM CAL-lisenser fra 1. november 2016, kan kjøpe Dynamics 365 On-premises CAL kvalifiserte tilbudslisenser i forbindelse med fornyelse av avtalen innen 31. oktober 2019.</w:t>
      </w:r>
    </w:p>
    <w:p w14:paraId="492D5616" w14:textId="77777777" w:rsidR="00DA00C4" w:rsidRDefault="00DA00C4">
      <w:pPr>
        <w:pStyle w:val="ProductList-BodyIndented"/>
      </w:pPr>
    </w:p>
    <w:p w14:paraId="6B4C543E" w14:textId="77777777" w:rsidR="00DA00C4" w:rsidRDefault="00847E40">
      <w:pPr>
        <w:pStyle w:val="ProductList-SubClauseHeading"/>
        <w:outlineLvl w:val="4"/>
      </w:pPr>
      <w:r>
        <w:t>3.3.3 CAL-er for Dynamics 365 Team Members</w:t>
      </w:r>
    </w:p>
    <w:p w14:paraId="6A48CEF3" w14:textId="77777777" w:rsidR="00DA00C4" w:rsidRDefault="00847E40">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06382702" w14:textId="77777777" w:rsidR="00DA00C4" w:rsidRDefault="00DA00C4">
      <w:pPr>
        <w:pStyle w:val="ProductList-BodyIndented"/>
      </w:pPr>
    </w:p>
    <w:p w14:paraId="333D2C54" w14:textId="77777777" w:rsidR="00DA00C4" w:rsidRDefault="00847E40">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DA00C4" w14:paraId="55931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DA599F" w14:textId="77777777" w:rsidR="00DA00C4" w:rsidRDefault="00847E40">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6FAD110F" w14:textId="77777777" w:rsidR="00DA00C4" w:rsidRDefault="00847E40">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D7466A8" w14:textId="77777777" w:rsidR="00DA00C4" w:rsidRDefault="00847E40">
            <w:pPr>
              <w:pStyle w:val="ProductList-TableBody"/>
            </w:pPr>
            <w:r>
              <w:t>Microsoft Dynamics Reporting Extensions for Microsoft Dynamics 365</w:t>
            </w:r>
          </w:p>
        </w:tc>
      </w:tr>
      <w:tr w:rsidR="00DA00C4" w14:paraId="091D1E78" w14:textId="77777777">
        <w:tc>
          <w:tcPr>
            <w:tcW w:w="4040" w:type="dxa"/>
            <w:tcBorders>
              <w:top w:val="single" w:sz="4" w:space="0" w:color="000000"/>
              <w:left w:val="single" w:sz="4" w:space="0" w:color="000000"/>
              <w:bottom w:val="single" w:sz="4" w:space="0" w:color="000000"/>
              <w:right w:val="single" w:sz="4" w:space="0" w:color="000000"/>
            </w:tcBorders>
          </w:tcPr>
          <w:p w14:paraId="080FEF9E" w14:textId="77777777" w:rsidR="00DA00C4" w:rsidRDefault="00847E4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6682C87" w14:textId="77777777" w:rsidR="00DA00C4" w:rsidRDefault="00847E4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58136B9" w14:textId="77777777" w:rsidR="00DA00C4" w:rsidRDefault="00847E40">
            <w:pPr>
              <w:pStyle w:val="ProductList-TableBody"/>
            </w:pPr>
            <w:r>
              <w:t>Microsoft Dynamics 365 for støttede enheter</w:t>
            </w:r>
          </w:p>
        </w:tc>
      </w:tr>
    </w:tbl>
    <w:p w14:paraId="3D268B1B" w14:textId="77777777" w:rsidR="00DA00C4" w:rsidRDefault="00847E4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DA00C4" w14:paraId="7C7E5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B3566A"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D06DE8D"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9489FC" w14:textId="77777777" w:rsidR="00DA00C4" w:rsidRDefault="00847E40">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DA00C4" w14:paraId="385ABB86" w14:textId="77777777">
        <w:tc>
          <w:tcPr>
            <w:tcW w:w="4040" w:type="dxa"/>
            <w:tcBorders>
              <w:top w:val="single" w:sz="4" w:space="0" w:color="000000"/>
              <w:left w:val="single" w:sz="4" w:space="0" w:color="000000"/>
              <w:bottom w:val="single" w:sz="4" w:space="0" w:color="000000"/>
              <w:right w:val="single" w:sz="4" w:space="0" w:color="000000"/>
            </w:tcBorders>
          </w:tcPr>
          <w:p w14:paraId="16A86C1D"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486289"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FEFB" w14:textId="77777777" w:rsidR="00DA00C4" w:rsidRDefault="00847E40">
            <w:pPr>
              <w:pStyle w:val="ProductList-TableBody"/>
            </w:pPr>
            <w:r>
              <w:rPr>
                <w:color w:val="404040"/>
              </w:rPr>
              <w:t>Roamingrettigheter: I/T</w:t>
            </w:r>
          </w:p>
        </w:tc>
      </w:tr>
      <w:tr w:rsidR="00DA00C4" w14:paraId="53A53737" w14:textId="77777777">
        <w:tc>
          <w:tcPr>
            <w:tcW w:w="4040" w:type="dxa"/>
            <w:tcBorders>
              <w:top w:val="single" w:sz="4" w:space="0" w:color="000000"/>
              <w:left w:val="single" w:sz="4" w:space="0" w:color="000000"/>
              <w:bottom w:val="single" w:sz="4" w:space="0" w:color="000000"/>
              <w:right w:val="single" w:sz="4" w:space="0" w:color="000000"/>
            </w:tcBorders>
          </w:tcPr>
          <w:p w14:paraId="0BD8E371"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1EC6"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58AA" w14:textId="77777777" w:rsidR="00DA00C4" w:rsidRDefault="00DA00C4">
            <w:pPr>
              <w:pStyle w:val="ProductList-TableBody"/>
            </w:pPr>
          </w:p>
        </w:tc>
      </w:tr>
    </w:tbl>
    <w:p w14:paraId="0444216F" w14:textId="77777777" w:rsidR="00DA00C4" w:rsidRDefault="00DA00C4">
      <w:pPr>
        <w:pStyle w:val="ProductList-Body"/>
      </w:pPr>
    </w:p>
    <w:p w14:paraId="44C35ABE" w14:textId="77777777" w:rsidR="00DA00C4" w:rsidRDefault="00847E40">
      <w:pPr>
        <w:pStyle w:val="ProductList-ClauseHeading"/>
        <w:outlineLvl w:val="3"/>
      </w:pPr>
      <w:r>
        <w:t>4.1 Serverrettigheter for Dynamics 365</w:t>
      </w:r>
    </w:p>
    <w:p w14:paraId="157D0670" w14:textId="77777777" w:rsidR="00DA00C4" w:rsidRDefault="00847E40">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786CC13D" w14:textId="77777777" w:rsidR="00DA00C4" w:rsidRDefault="00DA00C4">
      <w:pPr>
        <w:pStyle w:val="ProductList-Body"/>
      </w:pPr>
    </w:p>
    <w:p w14:paraId="7F3E3718" w14:textId="77777777" w:rsidR="00DA00C4" w:rsidRDefault="00847E40">
      <w:pPr>
        <w:pStyle w:val="ProductList-ClauseHeading"/>
        <w:outlineLvl w:val="3"/>
      </w:pPr>
      <w:r>
        <w:t>4.2 Serverrettigheter Dynamics 365 Operations</w:t>
      </w:r>
    </w:p>
    <w:p w14:paraId="10D49054" w14:textId="77777777" w:rsidR="00DA00C4" w:rsidRDefault="00847E40">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45B19CB0" w14:textId="77777777" w:rsidR="00DA00C4" w:rsidRDefault="00DA00C4">
      <w:pPr>
        <w:pStyle w:val="ProductList-Body"/>
      </w:pPr>
    </w:p>
    <w:p w14:paraId="49D4F24A" w14:textId="77777777" w:rsidR="00DA00C4" w:rsidRDefault="00847E40">
      <w:pPr>
        <w:pStyle w:val="ProductList-ClauseHeading"/>
        <w:outlineLvl w:val="3"/>
      </w:pPr>
      <w:r>
        <w:t>4.3 Avløsningsrettigheter for Dynamics 365 Operations Server</w:t>
      </w:r>
    </w:p>
    <w:p w14:paraId="095FDF5F" w14:textId="77777777" w:rsidR="00DA00C4" w:rsidRDefault="00847E40">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3E08F4DC" w14:textId="77777777" w:rsidR="00DA00C4" w:rsidRDefault="00DA00C4">
      <w:pPr>
        <w:pStyle w:val="ProductList-Body"/>
      </w:pPr>
    </w:p>
    <w:p w14:paraId="78A68259" w14:textId="77777777" w:rsidR="00DA00C4" w:rsidRDefault="00847E40">
      <w:pPr>
        <w:pStyle w:val="ProductList-ClauseHeading"/>
        <w:outlineLvl w:val="3"/>
      </w:pPr>
      <w:r>
        <w:t>4.4 Lokalisering og oppdateringer</w:t>
      </w:r>
    </w:p>
    <w:p w14:paraId="26E375C9" w14:textId="77777777" w:rsidR="00DA00C4" w:rsidRDefault="00847E40">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7F2A77C2" w14:textId="77777777" w:rsidR="00DA00C4" w:rsidRDefault="00DA00C4">
      <w:pPr>
        <w:pStyle w:val="ProductList-Body"/>
      </w:pPr>
    </w:p>
    <w:p w14:paraId="1B414238" w14:textId="77777777" w:rsidR="00DA00C4" w:rsidRDefault="00847E40">
      <w:pPr>
        <w:pStyle w:val="ProductList-ClauseHeading"/>
        <w:outlineLvl w:val="3"/>
      </w:pPr>
      <w:r>
        <w:t>4.5 Unified Service Desk (USD)</w:t>
      </w:r>
    </w:p>
    <w:p w14:paraId="319611D2" w14:textId="77777777" w:rsidR="00DA00C4" w:rsidRDefault="00847E40">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653676F5" w14:textId="77777777" w:rsidR="00DA00C4" w:rsidRDefault="00DA00C4">
      <w:pPr>
        <w:pStyle w:val="ProductList-Body"/>
      </w:pPr>
    </w:p>
    <w:p w14:paraId="757E94C1" w14:textId="77777777" w:rsidR="00DA00C4" w:rsidRDefault="00847E40">
      <w:pPr>
        <w:pStyle w:val="ProductList-ClauseHeading"/>
        <w:outlineLvl w:val="3"/>
      </w:pPr>
      <w:r>
        <w:t>4.6 Dynamics CustomerSource</w:t>
      </w:r>
    </w:p>
    <w:p w14:paraId="141DA4B4" w14:textId="77777777" w:rsidR="00DA00C4" w:rsidRDefault="00847E40">
      <w:pPr>
        <w:pStyle w:val="ProductList-Body"/>
      </w:pPr>
      <w:r>
        <w:t xml:space="preserve">Dynamics 365 On-premises CAL-kunder med aktiv SA har tilgang til CustomerSource. </w:t>
      </w:r>
    </w:p>
    <w:p w14:paraId="50445924"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0C0F65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CAC6B"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5BF71A2" w14:textId="77777777" w:rsidR="00DA00C4" w:rsidRDefault="00DA00C4">
      <w:pPr>
        <w:pStyle w:val="ProductList-Body"/>
      </w:pPr>
    </w:p>
    <w:p w14:paraId="5C77297E" w14:textId="77777777" w:rsidR="00DA00C4" w:rsidRDefault="00847E40">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5969"/>
      <w:r>
        <w:instrText>Microsoft Identity Manager</w:instrText>
      </w:r>
      <w:bookmarkEnd w:id="78"/>
      <w:r>
        <w:instrText>" \l 2</w:instrText>
      </w:r>
      <w:r>
        <w:fldChar w:fldCharType="end"/>
      </w:r>
    </w:p>
    <w:p w14:paraId="627FB837" w14:textId="77777777" w:rsidR="00DA00C4" w:rsidRDefault="00847E40">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A00C4" w14:paraId="674132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AEFF8"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DCB3"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3B68A"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E9B2F"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25C0"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9221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E444"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7D8D8"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D5FF"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C7752"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A5CE9"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BAFB22"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A1FF735" w14:textId="77777777">
        <w:tc>
          <w:tcPr>
            <w:tcW w:w="4160" w:type="dxa"/>
            <w:tcBorders>
              <w:top w:val="single" w:sz="6" w:space="0" w:color="FFFFFF"/>
              <w:left w:val="none" w:sz="4" w:space="0" w:color="BFBFBF"/>
              <w:bottom w:val="dashed" w:sz="4" w:space="0" w:color="BFBFBF"/>
              <w:right w:val="none" w:sz="4" w:space="0" w:color="6E6E6E"/>
            </w:tcBorders>
          </w:tcPr>
          <w:p w14:paraId="4B46A83B" w14:textId="77777777" w:rsidR="00DA00C4" w:rsidRDefault="00847E40">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70B0BD64" w14:textId="77777777" w:rsidR="00DA00C4" w:rsidRDefault="00847E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75E9CFD"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B972E6"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79A4FD"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6A0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92D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201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239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4C4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975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6E6B"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2B7E0BFF" w14:textId="77777777">
        <w:tc>
          <w:tcPr>
            <w:tcW w:w="4160" w:type="dxa"/>
            <w:tcBorders>
              <w:top w:val="dashed" w:sz="4" w:space="0" w:color="BFBFBF"/>
              <w:left w:val="none" w:sz="4" w:space="0" w:color="BFBFBF"/>
              <w:bottom w:val="none" w:sz="4" w:space="0" w:color="BFBFBF"/>
              <w:right w:val="none" w:sz="4" w:space="0" w:color="6E6E6E"/>
            </w:tcBorders>
          </w:tcPr>
          <w:p w14:paraId="775B7B4D" w14:textId="77777777" w:rsidR="00DA00C4" w:rsidRDefault="00847E4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962B04" w14:textId="77777777" w:rsidR="00DA00C4" w:rsidRDefault="00847E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AFCFD9D" w14:textId="77777777" w:rsidR="00DA00C4" w:rsidRDefault="00847E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69A3C9C" w14:textId="77777777" w:rsidR="00DA00C4" w:rsidRDefault="00847E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6141EF1" w14:textId="77777777" w:rsidR="00DA00C4" w:rsidRDefault="00847E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B72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18F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402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E72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3B2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104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2F5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D9EF9C0" w14:textId="77777777" w:rsidR="00DA00C4" w:rsidRDefault="00847E40">
      <w:pPr>
        <w:pStyle w:val="ProductList-Offering1SubSection"/>
        <w:outlineLvl w:val="2"/>
      </w:pPr>
      <w:bookmarkStart w:id="80" w:name="_Sec733"/>
      <w:r>
        <w:t>2. Produktvilkår</w:t>
      </w:r>
      <w:bookmarkEnd w:id="80"/>
    </w:p>
    <w:tbl>
      <w:tblPr>
        <w:tblStyle w:val="PURTable"/>
        <w:tblW w:w="0" w:type="dxa"/>
        <w:tblLook w:val="04A0" w:firstRow="1" w:lastRow="0" w:firstColumn="1" w:lastColumn="0" w:noHBand="0" w:noVBand="1"/>
      </w:tblPr>
      <w:tblGrid>
        <w:gridCol w:w="3652"/>
        <w:gridCol w:w="3663"/>
        <w:gridCol w:w="3601"/>
      </w:tblGrid>
      <w:tr w:rsidR="00DA00C4" w14:paraId="6878E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FF27E"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66D160"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AFE41" w14:textId="77777777" w:rsidR="00DA00C4" w:rsidRDefault="00847E40">
            <w:pPr>
              <w:pStyle w:val="ProductList-TableBody"/>
            </w:pPr>
            <w:r>
              <w:rPr>
                <w:color w:val="404040"/>
              </w:rPr>
              <w:t>Nedgraderte Utgaver: I/T</w:t>
            </w:r>
          </w:p>
        </w:tc>
      </w:tr>
      <w:tr w:rsidR="00DA00C4" w14:paraId="214F1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58020"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0E50"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2EDFDF"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1CFC0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9891"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DBA7"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5B93" w14:textId="77777777" w:rsidR="00DA00C4" w:rsidRDefault="00847E40">
            <w:pPr>
              <w:pStyle w:val="ProductList-TableBody"/>
            </w:pPr>
            <w:r>
              <w:rPr>
                <w:color w:val="404040"/>
              </w:rPr>
              <w:t>Berettiget Reduksjon: I/T</w:t>
            </w:r>
          </w:p>
        </w:tc>
      </w:tr>
      <w:tr w:rsidR="00DA00C4" w14:paraId="5BD72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0D08"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A334"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DDAE" w14:textId="77777777" w:rsidR="00DA00C4" w:rsidRDefault="00847E40">
            <w:pPr>
              <w:pStyle w:val="ProductList-TableBody"/>
            </w:pPr>
            <w:r>
              <w:rPr>
                <w:color w:val="404040"/>
              </w:rPr>
              <w:t>Kvalifisert for Oppdatering: I/T</w:t>
            </w:r>
          </w:p>
        </w:tc>
      </w:tr>
      <w:tr w:rsidR="00DA00C4" w14:paraId="32338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E2DA"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EC386"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CEF6" w14:textId="77777777" w:rsidR="00DA00C4" w:rsidRDefault="00DA00C4">
            <w:pPr>
              <w:pStyle w:val="ProductList-TableBody"/>
            </w:pPr>
          </w:p>
        </w:tc>
      </w:tr>
    </w:tbl>
    <w:p w14:paraId="7CDCF185" w14:textId="77777777" w:rsidR="00DA00C4" w:rsidRDefault="00847E40">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DA00C4" w14:paraId="43A5C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A78BF"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F6713EC"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0742B16"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A00C4" w14:paraId="24EFD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2908"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FE56"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E855" w14:textId="77777777" w:rsidR="00DA00C4" w:rsidRDefault="00847E40">
            <w:pPr>
              <w:pStyle w:val="ProductList-TableBody"/>
            </w:pPr>
            <w:r>
              <w:rPr>
                <w:color w:val="404040"/>
              </w:rPr>
              <w:t>Inkluderte teknologier: I/T</w:t>
            </w:r>
          </w:p>
        </w:tc>
      </w:tr>
      <w:tr w:rsidR="00DA00C4" w14:paraId="76EBE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CE66"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DA9F"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EF1C" w14:textId="77777777" w:rsidR="00DA00C4" w:rsidRDefault="00DA00C4">
            <w:pPr>
              <w:pStyle w:val="ProductList-TableBody"/>
            </w:pPr>
          </w:p>
        </w:tc>
      </w:tr>
    </w:tbl>
    <w:p w14:paraId="54106E27" w14:textId="77777777" w:rsidR="00DA00C4" w:rsidRDefault="00DA00C4">
      <w:pPr>
        <w:pStyle w:val="ProductList-Body"/>
      </w:pPr>
    </w:p>
    <w:p w14:paraId="155EC395" w14:textId="77777777" w:rsidR="00DA00C4" w:rsidRDefault="00847E40">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DA00C4" w14:paraId="60ACB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81F6CE" w14:textId="77777777" w:rsidR="00DA00C4" w:rsidRDefault="00847E40">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67E62835" w14:textId="77777777" w:rsidR="00DA00C4" w:rsidRDefault="00DA00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A15E56" w14:textId="77777777" w:rsidR="00DA00C4" w:rsidRDefault="00DA00C4">
            <w:pPr>
              <w:pStyle w:val="ProductList-TableBody"/>
            </w:pPr>
          </w:p>
        </w:tc>
      </w:tr>
    </w:tbl>
    <w:p w14:paraId="5E018E51" w14:textId="77777777" w:rsidR="00DA00C4" w:rsidRDefault="00847E4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DA00C4" w14:paraId="03BB1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D997B"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B5FEA5"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6B644" w14:textId="77777777" w:rsidR="00DA00C4" w:rsidRDefault="00847E40">
            <w:pPr>
              <w:pStyle w:val="ProductList-TableBody"/>
            </w:pPr>
            <w:r>
              <w:rPr>
                <w:color w:val="404040"/>
              </w:rPr>
              <w:t>Avløsningsrettigheter: I/T</w:t>
            </w:r>
          </w:p>
        </w:tc>
      </w:tr>
      <w:tr w:rsidR="00DA00C4" w14:paraId="3A6A9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22BB"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3C65"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CE14" w14:textId="77777777" w:rsidR="00DA00C4" w:rsidRDefault="00847E40">
            <w:pPr>
              <w:pStyle w:val="ProductList-TableBody"/>
            </w:pPr>
            <w:r>
              <w:rPr>
                <w:color w:val="404040"/>
              </w:rPr>
              <w:t>Roamingrettigheter: I/T</w:t>
            </w:r>
          </w:p>
        </w:tc>
      </w:tr>
      <w:tr w:rsidR="00DA00C4" w14:paraId="3B05C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0392"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AC43"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7755" w14:textId="77777777" w:rsidR="00DA00C4" w:rsidRDefault="00DA00C4">
            <w:pPr>
              <w:pStyle w:val="ProductList-TableBody"/>
            </w:pPr>
          </w:p>
        </w:tc>
      </w:tr>
    </w:tbl>
    <w:p w14:paraId="68CCD73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72AC4B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8DB28"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56D089AE" w14:textId="77777777" w:rsidR="00DA00C4" w:rsidRDefault="00DA00C4">
      <w:pPr>
        <w:pStyle w:val="ProductList-Body"/>
      </w:pPr>
    </w:p>
    <w:p w14:paraId="193EBC8B" w14:textId="77777777" w:rsidR="00DA00C4" w:rsidRDefault="00847E40">
      <w:pPr>
        <w:pStyle w:val="ProductList-OfferingGroupHeading"/>
        <w:outlineLvl w:val="1"/>
      </w:pPr>
      <w:bookmarkStart w:id="83" w:name="_Sec611"/>
      <w:r>
        <w:t>Office-programmer</w:t>
      </w:r>
      <w:bookmarkEnd w:id="83"/>
      <w:r>
        <w:fldChar w:fldCharType="begin"/>
      </w:r>
      <w:r>
        <w:instrText xml:space="preserve"> TC "</w:instrText>
      </w:r>
      <w:bookmarkStart w:id="84" w:name="_Toc41635970"/>
      <w:r>
        <w:instrText>Office-programmer</w:instrText>
      </w:r>
      <w:bookmarkEnd w:id="84"/>
      <w:r>
        <w:instrText>" \l 2</w:instrText>
      </w:r>
      <w:r>
        <w:fldChar w:fldCharType="end"/>
      </w:r>
    </w:p>
    <w:p w14:paraId="16D3DC4B" w14:textId="77777777" w:rsidR="00DA00C4" w:rsidRDefault="00847E40">
      <w:pPr>
        <w:pStyle w:val="ProductList-Offering2HeadingNoBorder"/>
        <w:outlineLvl w:val="2"/>
      </w:pPr>
      <w:bookmarkStart w:id="85" w:name="_Sec636"/>
      <w:r>
        <w:t>Office-skrivebordsprogrammer</w:t>
      </w:r>
      <w:bookmarkEnd w:id="85"/>
      <w:r>
        <w:fldChar w:fldCharType="begin"/>
      </w:r>
      <w:r>
        <w:instrText xml:space="preserve"> TC "</w:instrText>
      </w:r>
      <w:bookmarkStart w:id="86" w:name="_Toc41635971"/>
      <w:r>
        <w:instrText>Office-skrivebordsprogrammer</w:instrText>
      </w:r>
      <w:bookmarkEnd w:id="86"/>
      <w:r>
        <w:instrText>" \l 3</w:instrText>
      </w:r>
      <w:r>
        <w:fldChar w:fldCharType="end"/>
      </w:r>
    </w:p>
    <w:p w14:paraId="58B6DAC6" w14:textId="77777777" w:rsidR="00DA00C4" w:rsidRDefault="00847E40">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DA00C4" w14:paraId="5DE5C9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3BA3D"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ADF9"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AEE05"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F103"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5FC699"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B28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6A6F2"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8F98EF"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AEEF4"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D04B"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CBC4B"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04437"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1A782E84" w14:textId="77777777">
        <w:tc>
          <w:tcPr>
            <w:tcW w:w="4160" w:type="dxa"/>
            <w:tcBorders>
              <w:top w:val="single" w:sz="6" w:space="0" w:color="FFFFFF"/>
              <w:left w:val="none" w:sz="4" w:space="0" w:color="000000"/>
              <w:bottom w:val="dashed" w:sz="4" w:space="0" w:color="BFBFBF"/>
              <w:right w:val="single" w:sz="6" w:space="0" w:color="FFFFFF"/>
            </w:tcBorders>
          </w:tcPr>
          <w:p w14:paraId="53812C31" w14:textId="77777777" w:rsidR="00DA00C4" w:rsidRDefault="00847E4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89477E" w14:textId="77777777" w:rsidR="00DA00C4" w:rsidRDefault="00847E4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68871A2"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B7C2AEB" w14:textId="77777777" w:rsidR="00DA00C4" w:rsidRDefault="00847E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58755C2"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CBE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D08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8B28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9254"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888D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8DC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CA238" w14:textId="77777777" w:rsidR="00DA00C4" w:rsidRDefault="00DA00C4">
            <w:pPr>
              <w:pStyle w:val="ProductList-TableBody"/>
              <w:jc w:val="center"/>
            </w:pPr>
          </w:p>
        </w:tc>
      </w:tr>
      <w:tr w:rsidR="00DA00C4" w14:paraId="0BA7F404" w14:textId="77777777">
        <w:tc>
          <w:tcPr>
            <w:tcW w:w="4160" w:type="dxa"/>
            <w:tcBorders>
              <w:top w:val="dashed" w:sz="4" w:space="0" w:color="BFBFBF"/>
              <w:left w:val="none" w:sz="4" w:space="0" w:color="000000"/>
              <w:bottom w:val="dashed" w:sz="4" w:space="0" w:color="BFBFBF"/>
              <w:right w:val="single" w:sz="6" w:space="0" w:color="FFFFFF"/>
            </w:tcBorders>
          </w:tcPr>
          <w:p w14:paraId="0F9D2E36" w14:textId="77777777" w:rsidR="00DA00C4" w:rsidRDefault="00847E4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028032"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FCC8F2"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B5AA07"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48BEA3"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42D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F55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21B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114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6EF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07B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D99C" w14:textId="77777777" w:rsidR="00DA00C4" w:rsidRDefault="00DA00C4">
            <w:pPr>
              <w:pStyle w:val="ProductList-TableBody"/>
              <w:jc w:val="center"/>
            </w:pPr>
          </w:p>
        </w:tc>
      </w:tr>
      <w:tr w:rsidR="00DA00C4" w14:paraId="41462308" w14:textId="77777777">
        <w:tc>
          <w:tcPr>
            <w:tcW w:w="4160" w:type="dxa"/>
            <w:tcBorders>
              <w:top w:val="dashed" w:sz="4" w:space="0" w:color="BFBFBF"/>
              <w:left w:val="none" w:sz="4" w:space="0" w:color="000000"/>
              <w:bottom w:val="dashed" w:sz="4" w:space="0" w:color="BFBFBF"/>
              <w:right w:val="single" w:sz="6" w:space="0" w:color="FFFFFF"/>
            </w:tcBorders>
          </w:tcPr>
          <w:p w14:paraId="4548F5B9" w14:textId="77777777" w:rsidR="00DA00C4" w:rsidRDefault="00847E4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7A3DC"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25E6BF" w14:textId="77777777" w:rsidR="00DA00C4" w:rsidRDefault="00847E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11ED3A" w14:textId="77777777" w:rsidR="00DA00C4" w:rsidRDefault="00847E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C69A9F"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835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F95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9E0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8D2A"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6675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646D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8C40D" w14:textId="77777777" w:rsidR="00DA00C4" w:rsidRDefault="00DA00C4">
            <w:pPr>
              <w:pStyle w:val="ProductList-TableBody"/>
              <w:jc w:val="center"/>
            </w:pPr>
          </w:p>
        </w:tc>
      </w:tr>
      <w:tr w:rsidR="00DA00C4" w14:paraId="1A5B0D8A" w14:textId="77777777">
        <w:tc>
          <w:tcPr>
            <w:tcW w:w="4160" w:type="dxa"/>
            <w:tcBorders>
              <w:top w:val="dashed" w:sz="4" w:space="0" w:color="BFBFBF"/>
              <w:left w:val="none" w:sz="4" w:space="0" w:color="000000"/>
              <w:bottom w:val="dashed" w:sz="4" w:space="0" w:color="BFBFBF"/>
              <w:right w:val="single" w:sz="6" w:space="0" w:color="FFFFFF"/>
            </w:tcBorders>
          </w:tcPr>
          <w:p w14:paraId="3ABAB8F5" w14:textId="77777777" w:rsidR="00DA00C4" w:rsidRDefault="00847E4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565AAF"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E1B096" w14:textId="77777777" w:rsidR="00DA00C4" w:rsidRDefault="00847E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402922" w14:textId="77777777" w:rsidR="00DA00C4" w:rsidRDefault="00847E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76D17F"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CE4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3FA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E82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EC4A8"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4C7A"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D070"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5D03" w14:textId="77777777" w:rsidR="00DA00C4" w:rsidRDefault="00847E4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6925BE56" w14:textId="77777777">
        <w:tc>
          <w:tcPr>
            <w:tcW w:w="4160" w:type="dxa"/>
            <w:tcBorders>
              <w:top w:val="dashed" w:sz="4" w:space="0" w:color="BFBFBF"/>
              <w:left w:val="none" w:sz="4" w:space="0" w:color="000000"/>
              <w:bottom w:val="dashed" w:sz="4" w:space="0" w:color="BFBFBF"/>
              <w:right w:val="single" w:sz="6" w:space="0" w:color="FFFFFF"/>
            </w:tcBorders>
          </w:tcPr>
          <w:p w14:paraId="32232B9E" w14:textId="77777777" w:rsidR="00DA00C4" w:rsidRDefault="00847E40">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4D26FE" w14:textId="77777777" w:rsidR="00DA00C4" w:rsidRDefault="00847E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CDD828A"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E5BEAC"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D0C4D2"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7B3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C48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D5C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E4A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942C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3353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D5AEB" w14:textId="77777777" w:rsidR="00DA00C4" w:rsidRDefault="00DA00C4">
            <w:pPr>
              <w:pStyle w:val="ProductList-TableBody"/>
              <w:jc w:val="center"/>
            </w:pPr>
          </w:p>
        </w:tc>
      </w:tr>
      <w:tr w:rsidR="00DA00C4" w14:paraId="4266DDD2" w14:textId="77777777">
        <w:tc>
          <w:tcPr>
            <w:tcW w:w="4160" w:type="dxa"/>
            <w:tcBorders>
              <w:top w:val="dashed" w:sz="4" w:space="0" w:color="BFBFBF"/>
              <w:left w:val="none" w:sz="4" w:space="0" w:color="000000"/>
              <w:bottom w:val="dashed" w:sz="4" w:space="0" w:color="BFBFBF"/>
              <w:right w:val="single" w:sz="6" w:space="0" w:color="FFFFFF"/>
            </w:tcBorders>
          </w:tcPr>
          <w:p w14:paraId="6803E8B1" w14:textId="77777777" w:rsidR="00DA00C4" w:rsidRDefault="00847E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02CD60" w14:textId="77777777" w:rsidR="00DA00C4" w:rsidRDefault="00847E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8DDE79"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9CB8E1"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D3905"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783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AD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A7D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B93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6A80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E25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5231" w14:textId="77777777" w:rsidR="00DA00C4" w:rsidRDefault="00DA00C4">
            <w:pPr>
              <w:pStyle w:val="ProductList-TableBody"/>
              <w:jc w:val="center"/>
            </w:pPr>
          </w:p>
        </w:tc>
      </w:tr>
      <w:tr w:rsidR="00DA00C4" w14:paraId="1159BDDA" w14:textId="77777777">
        <w:tc>
          <w:tcPr>
            <w:tcW w:w="4160" w:type="dxa"/>
            <w:tcBorders>
              <w:top w:val="dashed" w:sz="4" w:space="0" w:color="BFBFBF"/>
              <w:left w:val="none" w:sz="4" w:space="0" w:color="000000"/>
              <w:bottom w:val="dashed" w:sz="4" w:space="0" w:color="BFBFBF"/>
              <w:right w:val="single" w:sz="6" w:space="0" w:color="FFFFFF"/>
            </w:tcBorders>
          </w:tcPr>
          <w:p w14:paraId="7F5887B8" w14:textId="77777777" w:rsidR="00DA00C4" w:rsidRDefault="00847E4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5B9429"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4F952E"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AC69B"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1D7F8"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E64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6A4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945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74B7"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89A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8277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F576D" w14:textId="77777777" w:rsidR="00DA00C4" w:rsidRDefault="00DA00C4">
            <w:pPr>
              <w:pStyle w:val="ProductList-TableBody"/>
              <w:jc w:val="center"/>
            </w:pPr>
          </w:p>
        </w:tc>
      </w:tr>
      <w:tr w:rsidR="00DA00C4" w14:paraId="7E60F3EB" w14:textId="77777777">
        <w:tc>
          <w:tcPr>
            <w:tcW w:w="4160" w:type="dxa"/>
            <w:tcBorders>
              <w:top w:val="dashed" w:sz="4" w:space="0" w:color="BFBFBF"/>
              <w:left w:val="none" w:sz="4" w:space="0" w:color="000000"/>
              <w:bottom w:val="dashed" w:sz="4" w:space="0" w:color="BFBFBF"/>
              <w:right w:val="single" w:sz="6" w:space="0" w:color="FFFFFF"/>
            </w:tcBorders>
          </w:tcPr>
          <w:p w14:paraId="3AD51216" w14:textId="77777777" w:rsidR="00DA00C4" w:rsidRDefault="00847E4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23B12F"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510DB9"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884E26"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2AB669"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B33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DD8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C6D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7D7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D39B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083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1DA4F" w14:textId="77777777" w:rsidR="00DA00C4" w:rsidRDefault="00DA00C4">
            <w:pPr>
              <w:pStyle w:val="ProductList-TableBody"/>
              <w:jc w:val="center"/>
            </w:pPr>
          </w:p>
        </w:tc>
      </w:tr>
      <w:tr w:rsidR="00DA00C4" w14:paraId="20F92926" w14:textId="77777777">
        <w:tc>
          <w:tcPr>
            <w:tcW w:w="4160" w:type="dxa"/>
            <w:tcBorders>
              <w:top w:val="dashed" w:sz="4" w:space="0" w:color="BFBFBF"/>
              <w:left w:val="none" w:sz="4" w:space="0" w:color="000000"/>
              <w:bottom w:val="dashed" w:sz="4" w:space="0" w:color="BFBFBF"/>
              <w:right w:val="single" w:sz="6" w:space="0" w:color="FFFFFF"/>
            </w:tcBorders>
          </w:tcPr>
          <w:p w14:paraId="687A7BCD" w14:textId="77777777" w:rsidR="00DA00C4" w:rsidRDefault="00847E4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EC4402"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9E715" w14:textId="77777777" w:rsidR="00DA00C4" w:rsidRDefault="00847E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22C8C0" w14:textId="77777777" w:rsidR="00DA00C4" w:rsidRDefault="00847E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7C4977" w14:textId="77777777" w:rsidR="00DA00C4" w:rsidRDefault="00847E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1A4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94B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6EC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49F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7C3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1A4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3379D" w14:textId="77777777" w:rsidR="00DA00C4" w:rsidRDefault="00DA00C4">
            <w:pPr>
              <w:pStyle w:val="ProductList-TableBody"/>
              <w:jc w:val="center"/>
            </w:pPr>
          </w:p>
        </w:tc>
      </w:tr>
      <w:tr w:rsidR="00DA00C4" w14:paraId="392AE658" w14:textId="77777777">
        <w:tc>
          <w:tcPr>
            <w:tcW w:w="4160" w:type="dxa"/>
            <w:tcBorders>
              <w:top w:val="dashed" w:sz="4" w:space="0" w:color="BFBFBF"/>
              <w:left w:val="none" w:sz="4" w:space="0" w:color="000000"/>
              <w:bottom w:val="dashed" w:sz="4" w:space="0" w:color="BFBFBF"/>
              <w:right w:val="single" w:sz="6" w:space="0" w:color="FFFFFF"/>
            </w:tcBorders>
          </w:tcPr>
          <w:p w14:paraId="11AC699B" w14:textId="77777777" w:rsidR="00DA00C4" w:rsidRDefault="00847E4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C07C6"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2EDB4" w14:textId="77777777" w:rsidR="00DA00C4" w:rsidRDefault="00847E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85E3C3" w14:textId="77777777" w:rsidR="00DA00C4" w:rsidRDefault="00847E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7F93B8" w14:textId="77777777" w:rsidR="00DA00C4" w:rsidRDefault="00847E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D88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89D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D72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7333"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388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6EF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AE6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98973C3"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6F1AA39C" w14:textId="77777777">
        <w:tc>
          <w:tcPr>
            <w:tcW w:w="4160" w:type="dxa"/>
            <w:tcBorders>
              <w:top w:val="dashed" w:sz="4" w:space="0" w:color="BFBFBF"/>
              <w:left w:val="none" w:sz="4" w:space="0" w:color="000000"/>
              <w:bottom w:val="dashed" w:sz="4" w:space="0" w:color="BFBFBF"/>
              <w:right w:val="single" w:sz="6" w:space="0" w:color="FFFFFF"/>
            </w:tcBorders>
          </w:tcPr>
          <w:p w14:paraId="3DD38407" w14:textId="77777777" w:rsidR="00DA00C4" w:rsidRDefault="00847E4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7CD403"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DE5E44"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D33530"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AC4E27"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EE3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32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060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3C43"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8CA8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F78D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C70A8" w14:textId="77777777" w:rsidR="00DA00C4" w:rsidRDefault="00DA00C4">
            <w:pPr>
              <w:pStyle w:val="ProductList-TableBody"/>
              <w:jc w:val="center"/>
            </w:pPr>
          </w:p>
        </w:tc>
      </w:tr>
      <w:tr w:rsidR="00DA00C4" w14:paraId="78036B27" w14:textId="77777777">
        <w:tc>
          <w:tcPr>
            <w:tcW w:w="4160" w:type="dxa"/>
            <w:tcBorders>
              <w:top w:val="dashed" w:sz="4" w:space="0" w:color="BFBFBF"/>
              <w:left w:val="none" w:sz="4" w:space="0" w:color="000000"/>
              <w:bottom w:val="dashed" w:sz="4" w:space="0" w:color="BFBFBF"/>
              <w:right w:val="single" w:sz="6" w:space="0" w:color="FFFFFF"/>
            </w:tcBorders>
          </w:tcPr>
          <w:p w14:paraId="6C039BEB" w14:textId="77777777" w:rsidR="00DA00C4" w:rsidRDefault="00847E40">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817723"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461CA"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E867B0"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DE9499"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53E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7FB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3FB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2E76"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317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AE5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335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CE5693F"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7C31B7A4" w14:textId="77777777">
        <w:tc>
          <w:tcPr>
            <w:tcW w:w="4160" w:type="dxa"/>
            <w:tcBorders>
              <w:top w:val="dashed" w:sz="4" w:space="0" w:color="BFBFBF"/>
              <w:left w:val="none" w:sz="4" w:space="0" w:color="000000"/>
              <w:bottom w:val="dashed" w:sz="4" w:space="0" w:color="BFBFBF"/>
              <w:right w:val="single" w:sz="6" w:space="0" w:color="FFFFFF"/>
            </w:tcBorders>
          </w:tcPr>
          <w:p w14:paraId="3632AC22" w14:textId="77777777" w:rsidR="00DA00C4" w:rsidRDefault="00847E4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25CA8"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A97DBC"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4973EF"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15B1C"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1F5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CC5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D6C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B050"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ACC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E2AB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9FE68" w14:textId="77777777" w:rsidR="00DA00C4" w:rsidRDefault="00DA00C4">
            <w:pPr>
              <w:pStyle w:val="ProductList-TableBody"/>
              <w:jc w:val="center"/>
            </w:pPr>
          </w:p>
        </w:tc>
      </w:tr>
      <w:tr w:rsidR="00DA00C4" w14:paraId="2BFD31C9" w14:textId="77777777">
        <w:tc>
          <w:tcPr>
            <w:tcW w:w="4160" w:type="dxa"/>
            <w:tcBorders>
              <w:top w:val="dashed" w:sz="4" w:space="0" w:color="BFBFBF"/>
              <w:left w:val="none" w:sz="4" w:space="0" w:color="000000"/>
              <w:bottom w:val="dashed" w:sz="4" w:space="0" w:color="BFBFBF"/>
              <w:right w:val="single" w:sz="6" w:space="0" w:color="FFFFFF"/>
            </w:tcBorders>
          </w:tcPr>
          <w:p w14:paraId="1A5F02F2" w14:textId="77777777" w:rsidR="00DA00C4" w:rsidRDefault="00847E4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00B4D6"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26550E" w14:textId="77777777" w:rsidR="00DA00C4" w:rsidRDefault="00847E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99AF5D" w14:textId="77777777" w:rsidR="00DA00C4" w:rsidRDefault="00847E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E93BE1"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B105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DA44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221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DA91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FF2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D01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4CAE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9995FCE"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5FAA2BBB" w14:textId="77777777">
        <w:tc>
          <w:tcPr>
            <w:tcW w:w="4160" w:type="dxa"/>
            <w:tcBorders>
              <w:top w:val="dashed" w:sz="4" w:space="0" w:color="BFBFBF"/>
              <w:left w:val="none" w:sz="4" w:space="0" w:color="000000"/>
              <w:bottom w:val="dashed" w:sz="4" w:space="0" w:color="BFBFBF"/>
              <w:right w:val="single" w:sz="6" w:space="0" w:color="FFFFFF"/>
            </w:tcBorders>
          </w:tcPr>
          <w:p w14:paraId="2B6BBE98" w14:textId="77777777" w:rsidR="00DA00C4" w:rsidRDefault="00847E4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7B8723"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FC3337" w14:textId="77777777" w:rsidR="00DA00C4" w:rsidRDefault="00847E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45953C" w14:textId="77777777" w:rsidR="00DA00C4" w:rsidRDefault="00847E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7AC084"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57C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4BB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C6E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C178"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6F6D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8F65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04094" w14:textId="77777777" w:rsidR="00DA00C4" w:rsidRDefault="00DA00C4">
            <w:pPr>
              <w:pStyle w:val="ProductList-TableBody"/>
              <w:jc w:val="center"/>
            </w:pPr>
          </w:p>
        </w:tc>
      </w:tr>
      <w:tr w:rsidR="00DA00C4" w14:paraId="74434166" w14:textId="77777777">
        <w:tc>
          <w:tcPr>
            <w:tcW w:w="4160" w:type="dxa"/>
            <w:tcBorders>
              <w:top w:val="dashed" w:sz="4" w:space="0" w:color="BFBFBF"/>
              <w:left w:val="none" w:sz="4" w:space="0" w:color="000000"/>
              <w:bottom w:val="dashed" w:sz="4" w:space="0" w:color="BFBFBF"/>
              <w:right w:val="single" w:sz="6" w:space="0" w:color="FFFFFF"/>
            </w:tcBorders>
          </w:tcPr>
          <w:p w14:paraId="1E5C8718" w14:textId="77777777" w:rsidR="00DA00C4" w:rsidRDefault="00847E40">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B7553F"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4E2E33" w14:textId="77777777" w:rsidR="00DA00C4" w:rsidRDefault="00847E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4F2BF9" w14:textId="77777777" w:rsidR="00DA00C4" w:rsidRDefault="00DA00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C56DA4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BCE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9AB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A81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328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742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CD3B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37A2F" w14:textId="77777777" w:rsidR="00DA00C4" w:rsidRDefault="00DA00C4">
            <w:pPr>
              <w:pStyle w:val="ProductList-TableBody"/>
              <w:jc w:val="center"/>
            </w:pPr>
          </w:p>
        </w:tc>
      </w:tr>
      <w:tr w:rsidR="00DA00C4" w14:paraId="5319AFEA" w14:textId="77777777">
        <w:tc>
          <w:tcPr>
            <w:tcW w:w="4160" w:type="dxa"/>
            <w:tcBorders>
              <w:top w:val="dashed" w:sz="4" w:space="0" w:color="BFBFBF"/>
              <w:left w:val="none" w:sz="4" w:space="0" w:color="000000"/>
              <w:bottom w:val="none" w:sz="4" w:space="0" w:color="BFBFBF"/>
              <w:right w:val="single" w:sz="6" w:space="0" w:color="FFFFFF"/>
            </w:tcBorders>
          </w:tcPr>
          <w:p w14:paraId="5330EE93" w14:textId="77777777" w:rsidR="00DA00C4" w:rsidRDefault="00847E40">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3D5572" w14:textId="77777777" w:rsidR="00DA00C4" w:rsidRDefault="00847E4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03BA4D" w14:textId="77777777" w:rsidR="00DA00C4" w:rsidRDefault="00847E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50EE52D" w14:textId="77777777" w:rsidR="00DA00C4" w:rsidRDefault="00DA00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77ADAF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E497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FBA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E9B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2011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3B3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BF2B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A17A3" w14:textId="77777777" w:rsidR="00DA00C4" w:rsidRDefault="00DA00C4">
            <w:pPr>
              <w:pStyle w:val="ProductList-TableBody"/>
              <w:jc w:val="center"/>
            </w:pPr>
          </w:p>
        </w:tc>
      </w:tr>
    </w:tbl>
    <w:p w14:paraId="1B7E8CD6" w14:textId="77777777" w:rsidR="00DA00C4" w:rsidRDefault="00847E40">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DA00C4" w14:paraId="24839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DA5A3"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17F84B63"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0E165" w14:textId="77777777" w:rsidR="00DA00C4" w:rsidRDefault="00847E40">
            <w:pPr>
              <w:pStyle w:val="ProductList-TableBody"/>
            </w:pPr>
            <w:r>
              <w:rPr>
                <w:color w:val="404040"/>
              </w:rPr>
              <w:t>Nedgraderte utgaver: I/T</w:t>
            </w:r>
          </w:p>
        </w:tc>
      </w:tr>
      <w:tr w:rsidR="00DA00C4" w14:paraId="02CB8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182F"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760C155"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5E58FD3"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21760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5ECA"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4CF1"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970F" w14:textId="77777777" w:rsidR="00DA00C4" w:rsidRDefault="00847E40">
            <w:pPr>
              <w:pStyle w:val="ProductList-TableBody"/>
            </w:pPr>
            <w:r>
              <w:rPr>
                <w:color w:val="404040"/>
              </w:rPr>
              <w:t>Berettiget Reduksjon: I/T</w:t>
            </w:r>
          </w:p>
        </w:tc>
      </w:tr>
      <w:tr w:rsidR="00DA00C4" w14:paraId="2252A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5F08"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6D3967E"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186A" w14:textId="77777777" w:rsidR="00DA00C4" w:rsidRDefault="00847E40">
            <w:pPr>
              <w:pStyle w:val="ProductList-TableBody"/>
            </w:pPr>
            <w:r>
              <w:rPr>
                <w:color w:val="404040"/>
              </w:rPr>
              <w:t>Kvalifisert for oppdatering: I/T</w:t>
            </w:r>
          </w:p>
        </w:tc>
      </w:tr>
      <w:tr w:rsidR="00DA00C4" w14:paraId="661A2000" w14:textId="77777777">
        <w:tc>
          <w:tcPr>
            <w:tcW w:w="4040" w:type="dxa"/>
            <w:tcBorders>
              <w:top w:val="single" w:sz="4" w:space="0" w:color="000000"/>
              <w:left w:val="single" w:sz="4" w:space="0" w:color="000000"/>
              <w:bottom w:val="single" w:sz="4" w:space="0" w:color="000000"/>
              <w:right w:val="single" w:sz="4" w:space="0" w:color="000000"/>
            </w:tcBorders>
          </w:tcPr>
          <w:p w14:paraId="57DD74A7" w14:textId="77777777" w:rsidR="00DA00C4" w:rsidRDefault="00847E4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19B6"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D43C4D" w14:textId="77777777" w:rsidR="00DA00C4" w:rsidRDefault="00847E40">
            <w:pPr>
              <w:pStyle w:val="ProductList-TableBody"/>
            </w:pPr>
            <w:r>
              <w:t xml:space="preserve">Tillegg og fra SA: </w:t>
            </w:r>
            <w:hyperlink w:anchor="_Sec1237">
              <w:r>
                <w:rPr>
                  <w:color w:val="00467F"/>
                  <w:u w:val="single"/>
                </w:rPr>
                <w:t>Se Vedlegg C</w:t>
              </w:r>
            </w:hyperlink>
          </w:p>
        </w:tc>
      </w:tr>
    </w:tbl>
    <w:p w14:paraId="134A8B86" w14:textId="77777777" w:rsidR="00DA00C4" w:rsidRDefault="00DA00C4">
      <w:pPr>
        <w:pStyle w:val="ProductList-Body"/>
      </w:pPr>
    </w:p>
    <w:p w14:paraId="2DD76042" w14:textId="77777777" w:rsidR="00DA00C4" w:rsidRDefault="00847E40">
      <w:pPr>
        <w:pStyle w:val="ProductList-ClauseHeading"/>
        <w:outlineLvl w:val="4"/>
      </w:pPr>
      <w:r>
        <w:t>2.1 Hjemmearbeid</w:t>
      </w:r>
    </w:p>
    <w:p w14:paraId="3A948FE1" w14:textId="77777777" w:rsidR="00DA00C4" w:rsidRDefault="00847E40">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DA00C4" w14:paraId="103053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06084A6" w14:textId="77777777" w:rsidR="00DA00C4" w:rsidRDefault="00847E40">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41CDD34F" w14:textId="77777777" w:rsidR="00DA00C4" w:rsidRDefault="00847E40">
            <w:pPr>
              <w:pStyle w:val="ProductList-TableBody"/>
            </w:pPr>
            <w:r>
              <w:rPr>
                <w:color w:val="FFFFFF"/>
              </w:rPr>
              <w:t>Hjemmearbeidslisens (Work at Home / WAH).</w:t>
            </w:r>
          </w:p>
        </w:tc>
      </w:tr>
      <w:tr w:rsidR="00DA00C4" w14:paraId="445DF521" w14:textId="77777777">
        <w:tc>
          <w:tcPr>
            <w:tcW w:w="5880" w:type="dxa"/>
            <w:tcBorders>
              <w:left w:val="single" w:sz="4" w:space="0" w:color="6E6E6E"/>
              <w:bottom w:val="single" w:sz="4" w:space="0" w:color="6E6E6E"/>
              <w:right w:val="single" w:sz="4" w:space="0" w:color="6E6E6E"/>
            </w:tcBorders>
          </w:tcPr>
          <w:p w14:paraId="28EEA291" w14:textId="77777777" w:rsidR="00DA00C4" w:rsidRDefault="00847E4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5DF58C9" w14:textId="77777777" w:rsidR="00DA00C4" w:rsidRDefault="00847E40">
            <w:pPr>
              <w:pStyle w:val="ProductList-TableBody"/>
            </w:pPr>
            <w:r>
              <w:t>Hjemmearbeid for Office Standard 2019</w:t>
            </w:r>
          </w:p>
        </w:tc>
      </w:tr>
      <w:tr w:rsidR="00DA00C4" w14:paraId="2180AB75" w14:textId="77777777">
        <w:tc>
          <w:tcPr>
            <w:tcW w:w="5880" w:type="dxa"/>
            <w:tcBorders>
              <w:top w:val="single" w:sz="4" w:space="0" w:color="6E6E6E"/>
              <w:left w:val="single" w:sz="4" w:space="0" w:color="6E6E6E"/>
              <w:bottom w:val="single" w:sz="4" w:space="0" w:color="6E6E6E"/>
              <w:right w:val="single" w:sz="4" w:space="0" w:color="6E6E6E"/>
            </w:tcBorders>
          </w:tcPr>
          <w:p w14:paraId="6391D238" w14:textId="77777777" w:rsidR="00DA00C4" w:rsidRDefault="00847E4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C3AA960" w14:textId="77777777" w:rsidR="00DA00C4" w:rsidRDefault="00847E40">
            <w:pPr>
              <w:pStyle w:val="ProductList-TableBody"/>
            </w:pPr>
            <w:r>
              <w:t>Hjemmearbeid for Office Professional Plus 2019</w:t>
            </w:r>
          </w:p>
        </w:tc>
      </w:tr>
    </w:tbl>
    <w:p w14:paraId="603E6A6A" w14:textId="77777777" w:rsidR="00DA00C4" w:rsidRDefault="00DA00C4">
      <w:pPr>
        <w:pStyle w:val="ProductList-Body"/>
      </w:pPr>
    </w:p>
    <w:p w14:paraId="55854637" w14:textId="77777777" w:rsidR="00DA00C4" w:rsidRDefault="00847E40">
      <w:pPr>
        <w:pStyle w:val="ProductList-ClauseHeading"/>
        <w:outlineLvl w:val="4"/>
      </w:pPr>
      <w:r>
        <w:t>2.2 Plattformuavhengig</w:t>
      </w:r>
    </w:p>
    <w:p w14:paraId="74E3806C" w14:textId="77777777" w:rsidR="00DA00C4" w:rsidRDefault="00847E40">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56C2A445" w14:textId="77777777" w:rsidR="00DA00C4" w:rsidRDefault="00DA00C4">
      <w:pPr>
        <w:pStyle w:val="ProductList-Body"/>
      </w:pPr>
    </w:p>
    <w:p w14:paraId="0424E0C8" w14:textId="77777777" w:rsidR="00DA00C4" w:rsidRDefault="00847E40">
      <w:pPr>
        <w:pStyle w:val="ProductList-ClauseHeading"/>
        <w:outlineLvl w:val="4"/>
      </w:pPr>
      <w:r>
        <w:t>2.3 Office Online Server</w:t>
      </w:r>
    </w:p>
    <w:p w14:paraId="15D019D9" w14:textId="77777777" w:rsidR="00DA00C4" w:rsidRDefault="00847E40">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6B7C4E5B" w14:textId="77777777" w:rsidR="00DA00C4" w:rsidRDefault="00847E40">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DA00C4" w14:paraId="7A15F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6DF90"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04B5D5F"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9D8FC" w14:textId="77777777" w:rsidR="00DA00C4" w:rsidRDefault="00847E40">
            <w:pPr>
              <w:pStyle w:val="ProductList-TableBody"/>
            </w:pPr>
            <w:r>
              <w:rPr>
                <w:color w:val="404040"/>
              </w:rPr>
              <w:t>Tilleggsprogramvare: I/T</w:t>
            </w:r>
          </w:p>
        </w:tc>
      </w:tr>
      <w:tr w:rsidR="00DA00C4" w14:paraId="2EFD9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33D5"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4720"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0595ACF"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DA00C4" w14:paraId="6FB51D88" w14:textId="77777777">
        <w:tc>
          <w:tcPr>
            <w:tcW w:w="4040" w:type="dxa"/>
            <w:tcBorders>
              <w:top w:val="single" w:sz="4" w:space="0" w:color="000000"/>
              <w:left w:val="single" w:sz="4" w:space="0" w:color="000000"/>
              <w:bottom w:val="single" w:sz="4" w:space="0" w:color="000000"/>
              <w:right w:val="single" w:sz="4" w:space="0" w:color="000000"/>
            </w:tcBorders>
          </w:tcPr>
          <w:p w14:paraId="526141E8"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539E"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DBA6" w14:textId="77777777" w:rsidR="00DA00C4" w:rsidRDefault="00DA00C4">
            <w:pPr>
              <w:pStyle w:val="ProductList-TableBody"/>
            </w:pPr>
          </w:p>
        </w:tc>
      </w:tr>
    </w:tbl>
    <w:p w14:paraId="123AED62" w14:textId="77777777" w:rsidR="00DA00C4" w:rsidRDefault="00DA00C4">
      <w:pPr>
        <w:pStyle w:val="ProductList-Body"/>
      </w:pPr>
    </w:p>
    <w:p w14:paraId="79B18F8E" w14:textId="77777777" w:rsidR="00DA00C4" w:rsidRDefault="00847E40">
      <w:pPr>
        <w:pStyle w:val="ProductList-ClauseHeading"/>
        <w:outlineLvl w:val="4"/>
      </w:pPr>
      <w:r>
        <w:t>3.1 Kommersielle Bruksrettigheter for Office Home &amp; Student 2013 RT</w:t>
      </w:r>
    </w:p>
    <w:p w14:paraId="2BDD3B50" w14:textId="77777777" w:rsidR="00DA00C4" w:rsidRDefault="00847E40">
      <w:pPr>
        <w:pStyle w:val="ProductList-Body"/>
      </w:pPr>
      <w:r>
        <w:t>Begrensningen av kommersiell bruk av Office Home &amp; Student 2013 RT er fraveket for:</w:t>
      </w:r>
    </w:p>
    <w:p w14:paraId="6139484C" w14:textId="77777777" w:rsidR="00DA00C4" w:rsidRDefault="00847E40" w:rsidP="00847E40">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6D977C73" w14:textId="77777777" w:rsidR="00DA00C4" w:rsidRDefault="00847E40" w:rsidP="00847E40">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678E36BE" w14:textId="77777777" w:rsidR="00DA00C4" w:rsidRDefault="00847E40">
      <w:pPr>
        <w:pStyle w:val="ProductList-Body"/>
      </w:pPr>
      <w:r>
        <w:t>Med unntak av det som er angitt i denne seksjonen, vil vilkårene som følger med Office Home &amp; Student 2013 RT styre.</w:t>
      </w:r>
    </w:p>
    <w:p w14:paraId="55D717AD" w14:textId="77777777" w:rsidR="00DA00C4" w:rsidRDefault="00DA00C4">
      <w:pPr>
        <w:pStyle w:val="ProductList-Body"/>
      </w:pPr>
    </w:p>
    <w:p w14:paraId="37B41CF8" w14:textId="77777777" w:rsidR="00DA00C4" w:rsidRDefault="00847E40">
      <w:pPr>
        <w:pStyle w:val="ProductList-ClauseHeading"/>
        <w:outlineLvl w:val="4"/>
      </w:pPr>
      <w:r>
        <w:t>3.2 Academic-programmer</w:t>
      </w:r>
    </w:p>
    <w:p w14:paraId="13C816C3" w14:textId="77777777" w:rsidR="00DA00C4" w:rsidRDefault="00847E40">
      <w:pPr>
        <w:pStyle w:val="ProductList-Body"/>
      </w:pPr>
      <w:r>
        <w:t>Følgende gjelder for kunder i Academic-volumlisensprogrammer.</w:t>
      </w:r>
    </w:p>
    <w:p w14:paraId="7E1DE0F2" w14:textId="77777777" w:rsidR="00DA00C4" w:rsidRDefault="00DA00C4">
      <w:pPr>
        <w:pStyle w:val="ProductList-Body"/>
      </w:pPr>
    </w:p>
    <w:p w14:paraId="5B4BA743" w14:textId="77777777" w:rsidR="00DA00C4" w:rsidRDefault="00847E40">
      <w:pPr>
        <w:pStyle w:val="ProductList-SubClauseHeading"/>
        <w:outlineLvl w:val="5"/>
      </w:pPr>
      <w:r>
        <w:t>3.2.1 Microsoft 365 Apps for foretak utvidede bruksrettigheter</w:t>
      </w:r>
    </w:p>
    <w:p w14:paraId="005C9F38" w14:textId="77777777" w:rsidR="00DA00C4" w:rsidRDefault="00847E40">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7C54CDB4" w14:textId="77777777" w:rsidR="00DA00C4" w:rsidRDefault="00DA00C4">
      <w:pPr>
        <w:pStyle w:val="ProductList-BodyIndented"/>
      </w:pPr>
    </w:p>
    <w:p w14:paraId="5C647298" w14:textId="77777777" w:rsidR="00DA00C4" w:rsidRDefault="00847E40">
      <w:pPr>
        <w:pStyle w:val="ProductList-SubClauseHeading"/>
        <w:outlineLvl w:val="5"/>
      </w:pPr>
      <w:r>
        <w:t>3.2.2 Uteksamineringsfordel</w:t>
      </w:r>
    </w:p>
    <w:p w14:paraId="148D115B" w14:textId="77777777" w:rsidR="00DA00C4" w:rsidRDefault="00847E40">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02DF8543" w14:textId="77777777" w:rsidR="00DA00C4" w:rsidRDefault="00847E4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DA00C4" w14:paraId="1040A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80D77"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97BED"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420F2" w14:textId="77777777" w:rsidR="00DA00C4" w:rsidRDefault="00847E40">
            <w:pPr>
              <w:pStyle w:val="ProductList-TableBody"/>
            </w:pPr>
            <w:r>
              <w:rPr>
                <w:color w:val="404040"/>
              </w:rPr>
              <w:t>Avløsningsrettigheter: I/T</w:t>
            </w:r>
          </w:p>
        </w:tc>
      </w:tr>
      <w:tr w:rsidR="00DA00C4" w14:paraId="2833F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561F"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414A26E"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76A80E27" w14:textId="77777777" w:rsidR="00DA00C4" w:rsidRDefault="00847E4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DA00C4" w14:paraId="4C71B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B4FF"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876F"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7D47" w14:textId="77777777" w:rsidR="00DA00C4" w:rsidRDefault="00DA00C4">
            <w:pPr>
              <w:pStyle w:val="ProductList-TableBody"/>
            </w:pPr>
          </w:p>
        </w:tc>
      </w:tr>
    </w:tbl>
    <w:p w14:paraId="41D31548" w14:textId="77777777" w:rsidR="00DA00C4" w:rsidRDefault="00DA00C4">
      <w:pPr>
        <w:pStyle w:val="ProductList-Body"/>
      </w:pPr>
    </w:p>
    <w:p w14:paraId="59E454A7" w14:textId="77777777" w:rsidR="00DA00C4" w:rsidRDefault="00847E40">
      <w:pPr>
        <w:pStyle w:val="ProductList-ClauseHeading"/>
        <w:outlineLvl w:val="4"/>
      </w:pPr>
      <w:r>
        <w:t>4.1 Office Standard og Office Professional Plus-rettigheter til ekstern administrasjon av programvare for Kunder som fornyer SA etter september 2019, men før oktober 2020.</w:t>
      </w:r>
    </w:p>
    <w:p w14:paraId="27908148" w14:textId="77777777" w:rsidR="00DA00C4" w:rsidRDefault="00847E40">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6DBC6F3C"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4C231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446F5"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82C9878" w14:textId="77777777" w:rsidR="00DA00C4" w:rsidRDefault="00DA00C4">
      <w:pPr>
        <w:pStyle w:val="ProductList-Body"/>
      </w:pPr>
    </w:p>
    <w:p w14:paraId="61E21F30" w14:textId="77777777" w:rsidR="00DA00C4" w:rsidRDefault="00847E40">
      <w:pPr>
        <w:pStyle w:val="ProductList-Offering2HeadingNoBorder"/>
        <w:outlineLvl w:val="2"/>
      </w:pPr>
      <w:bookmarkStart w:id="91" w:name="_Sec680"/>
      <w:r>
        <w:t>Office for Mac</w:t>
      </w:r>
      <w:bookmarkEnd w:id="91"/>
      <w:r>
        <w:fldChar w:fldCharType="begin"/>
      </w:r>
      <w:r>
        <w:instrText xml:space="preserve"> TC "</w:instrText>
      </w:r>
      <w:bookmarkStart w:id="92" w:name="_Toc41635972"/>
      <w:r>
        <w:instrText>Office for Mac</w:instrText>
      </w:r>
      <w:bookmarkEnd w:id="92"/>
      <w:r>
        <w:instrText>" \l 3</w:instrText>
      </w:r>
      <w:r>
        <w:fldChar w:fldCharType="end"/>
      </w:r>
    </w:p>
    <w:p w14:paraId="3AD36E59" w14:textId="77777777" w:rsidR="00DA00C4" w:rsidRDefault="00847E40">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DA00C4" w14:paraId="2E7A5C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D141D"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76D3"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051C5"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DD998"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16CC4"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67F29"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90735"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668C0"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2D6830"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2DC7F"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1AC8E"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BB2B"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08CA4F4C" w14:textId="77777777">
        <w:tc>
          <w:tcPr>
            <w:tcW w:w="4160" w:type="dxa"/>
            <w:tcBorders>
              <w:top w:val="single" w:sz="6" w:space="0" w:color="FFFFFF"/>
              <w:left w:val="none" w:sz="4" w:space="0" w:color="6E6E6E"/>
              <w:bottom w:val="dashed" w:sz="4" w:space="0" w:color="BFBFBF"/>
              <w:right w:val="none" w:sz="4" w:space="0" w:color="6E6E6E"/>
            </w:tcBorders>
          </w:tcPr>
          <w:p w14:paraId="274BD720" w14:textId="77777777" w:rsidR="00DA00C4" w:rsidRDefault="00847E40">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8B71A" w14:textId="77777777" w:rsidR="00DA00C4" w:rsidRDefault="00847E4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EE51711"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B2D0F9"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07CC93"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27B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DC0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704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148F"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BA30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9AE0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68A73" w14:textId="77777777" w:rsidR="00DA00C4" w:rsidRDefault="00DA00C4">
            <w:pPr>
              <w:pStyle w:val="ProductList-TableBody"/>
              <w:jc w:val="center"/>
            </w:pPr>
          </w:p>
        </w:tc>
      </w:tr>
      <w:tr w:rsidR="00DA00C4" w14:paraId="3788D6EA" w14:textId="77777777">
        <w:tc>
          <w:tcPr>
            <w:tcW w:w="4160" w:type="dxa"/>
            <w:tcBorders>
              <w:top w:val="dashed" w:sz="4" w:space="0" w:color="BFBFBF"/>
              <w:left w:val="none" w:sz="4" w:space="0" w:color="6E6E6E"/>
              <w:bottom w:val="dashed" w:sz="4" w:space="0" w:color="BFBFBF"/>
              <w:right w:val="none" w:sz="4" w:space="0" w:color="6E6E6E"/>
            </w:tcBorders>
          </w:tcPr>
          <w:p w14:paraId="5450D147" w14:textId="77777777" w:rsidR="00DA00C4" w:rsidRDefault="00847E40">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97340" w14:textId="77777777" w:rsidR="00DA00C4" w:rsidRDefault="00847E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472BA7"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62717E"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A8E815"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4A7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931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CDB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4E90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966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0B35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D894B" w14:textId="77777777" w:rsidR="00DA00C4" w:rsidRDefault="00DA00C4">
            <w:pPr>
              <w:pStyle w:val="ProductList-TableBody"/>
              <w:jc w:val="center"/>
            </w:pPr>
          </w:p>
        </w:tc>
      </w:tr>
      <w:tr w:rsidR="00DA00C4" w14:paraId="7EF95D27" w14:textId="77777777">
        <w:tc>
          <w:tcPr>
            <w:tcW w:w="4160" w:type="dxa"/>
            <w:tcBorders>
              <w:top w:val="dashed" w:sz="4" w:space="0" w:color="BFBFBF"/>
              <w:left w:val="none" w:sz="4" w:space="0" w:color="6E6E6E"/>
              <w:bottom w:val="dashed" w:sz="4" w:space="0" w:color="BFBFBF"/>
              <w:right w:val="none" w:sz="4" w:space="0" w:color="6E6E6E"/>
            </w:tcBorders>
          </w:tcPr>
          <w:p w14:paraId="17A9B297" w14:textId="77777777" w:rsidR="00DA00C4" w:rsidRDefault="00847E4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350DB1" w14:textId="77777777" w:rsidR="00DA00C4" w:rsidRDefault="00847E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5B1A0A" w14:textId="77777777" w:rsidR="00DA00C4" w:rsidRDefault="00847E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02CA32" w14:textId="77777777" w:rsidR="00DA00C4" w:rsidRDefault="00847E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13D4D3"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89BB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698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CE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9E8F"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0BE4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0539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4226B" w14:textId="77777777" w:rsidR="00DA00C4" w:rsidRDefault="00DA00C4">
            <w:pPr>
              <w:pStyle w:val="ProductList-TableBody"/>
              <w:jc w:val="center"/>
            </w:pPr>
          </w:p>
        </w:tc>
      </w:tr>
      <w:tr w:rsidR="00DA00C4" w14:paraId="033FB560" w14:textId="77777777">
        <w:tc>
          <w:tcPr>
            <w:tcW w:w="4160" w:type="dxa"/>
            <w:tcBorders>
              <w:top w:val="dashed" w:sz="4" w:space="0" w:color="BFBFBF"/>
              <w:left w:val="none" w:sz="4" w:space="0" w:color="6E6E6E"/>
              <w:bottom w:val="dashed" w:sz="4" w:space="0" w:color="BFBFBF"/>
              <w:right w:val="none" w:sz="4" w:space="0" w:color="6E6E6E"/>
            </w:tcBorders>
          </w:tcPr>
          <w:p w14:paraId="3F778BCB" w14:textId="77777777" w:rsidR="00DA00C4" w:rsidRDefault="00847E4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3AB081" w14:textId="77777777" w:rsidR="00DA00C4" w:rsidRDefault="00847E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9222D3"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4EC9F3"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64C30"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B04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10F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EF17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906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744D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7BC6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370EA" w14:textId="77777777" w:rsidR="00DA00C4" w:rsidRDefault="00DA00C4">
            <w:pPr>
              <w:pStyle w:val="ProductList-TableBody"/>
              <w:jc w:val="center"/>
            </w:pPr>
          </w:p>
        </w:tc>
      </w:tr>
      <w:tr w:rsidR="00DA00C4" w14:paraId="70CED49F" w14:textId="77777777">
        <w:tc>
          <w:tcPr>
            <w:tcW w:w="4160" w:type="dxa"/>
            <w:tcBorders>
              <w:top w:val="dashed" w:sz="4" w:space="0" w:color="BFBFBF"/>
              <w:left w:val="none" w:sz="4" w:space="0" w:color="6E6E6E"/>
              <w:bottom w:val="dashed" w:sz="4" w:space="0" w:color="BFBFBF"/>
              <w:right w:val="none" w:sz="4" w:space="0" w:color="6E6E6E"/>
            </w:tcBorders>
          </w:tcPr>
          <w:p w14:paraId="3E1DDAB9" w14:textId="77777777" w:rsidR="00DA00C4" w:rsidRDefault="00847E4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CC38D" w14:textId="77777777" w:rsidR="00DA00C4" w:rsidRDefault="00847E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C6C89E"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0B51C8"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4D2D36"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C5C5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3D4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3F9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F858"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B3C6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945F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DC296" w14:textId="77777777" w:rsidR="00DA00C4" w:rsidRDefault="00DA00C4">
            <w:pPr>
              <w:pStyle w:val="ProductList-TableBody"/>
              <w:jc w:val="center"/>
            </w:pPr>
          </w:p>
        </w:tc>
      </w:tr>
      <w:tr w:rsidR="00DA00C4" w14:paraId="3F9F9FED" w14:textId="77777777">
        <w:tc>
          <w:tcPr>
            <w:tcW w:w="4160" w:type="dxa"/>
            <w:tcBorders>
              <w:top w:val="dashed" w:sz="4" w:space="0" w:color="BFBFBF"/>
              <w:left w:val="none" w:sz="4" w:space="0" w:color="6E6E6E"/>
              <w:bottom w:val="dashed" w:sz="4" w:space="0" w:color="BFBFBF"/>
              <w:right w:val="none" w:sz="4" w:space="0" w:color="6E6E6E"/>
            </w:tcBorders>
          </w:tcPr>
          <w:p w14:paraId="49BFD9B0" w14:textId="77777777" w:rsidR="00DA00C4" w:rsidRDefault="00847E4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0F0D93" w14:textId="77777777" w:rsidR="00DA00C4" w:rsidRDefault="00847E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88BC09"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A273DE"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43FA3E"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3FA4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98B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273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FDF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9AD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EEC5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C8F3B" w14:textId="77777777" w:rsidR="00DA00C4" w:rsidRDefault="00DA00C4">
            <w:pPr>
              <w:pStyle w:val="ProductList-TableBody"/>
              <w:jc w:val="center"/>
            </w:pPr>
          </w:p>
        </w:tc>
      </w:tr>
      <w:tr w:rsidR="00DA00C4" w14:paraId="31A4A9F0" w14:textId="77777777">
        <w:tc>
          <w:tcPr>
            <w:tcW w:w="4160" w:type="dxa"/>
            <w:tcBorders>
              <w:top w:val="dashed" w:sz="4" w:space="0" w:color="BFBFBF"/>
              <w:left w:val="none" w:sz="4" w:space="0" w:color="6E6E6E"/>
              <w:bottom w:val="none" w:sz="4" w:space="0" w:color="BFBFBF"/>
              <w:right w:val="none" w:sz="4" w:space="0" w:color="6E6E6E"/>
            </w:tcBorders>
          </w:tcPr>
          <w:p w14:paraId="69C72A9A" w14:textId="77777777" w:rsidR="00DA00C4" w:rsidRDefault="00847E40">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BA382E" w14:textId="77777777" w:rsidR="00DA00C4" w:rsidRDefault="00847E4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09F535"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810CA73"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33493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6A1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139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6142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0C74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9F33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771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B9FF7" w14:textId="77777777" w:rsidR="00DA00C4" w:rsidRDefault="00DA00C4">
            <w:pPr>
              <w:pStyle w:val="ProductList-TableBody"/>
              <w:jc w:val="center"/>
            </w:pPr>
          </w:p>
        </w:tc>
      </w:tr>
    </w:tbl>
    <w:p w14:paraId="1518228C" w14:textId="77777777" w:rsidR="00DA00C4" w:rsidRDefault="00847E40">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DA00C4" w14:paraId="47DA7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21DD7"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386F97CC"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F4D05" w14:textId="77777777" w:rsidR="00DA00C4" w:rsidRDefault="00847E40">
            <w:pPr>
              <w:pStyle w:val="ProductList-TableBody"/>
            </w:pPr>
            <w:r>
              <w:rPr>
                <w:color w:val="404040"/>
              </w:rPr>
              <w:t>Nedgraderte utgaver: I/T</w:t>
            </w:r>
          </w:p>
        </w:tc>
      </w:tr>
      <w:tr w:rsidR="00DA00C4" w14:paraId="02F04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29D0"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BA5D6C6"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42D24F8"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087FB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3290"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92FC"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A1C4" w14:textId="77777777" w:rsidR="00DA00C4" w:rsidRDefault="00847E40">
            <w:pPr>
              <w:pStyle w:val="ProductList-TableBody"/>
            </w:pPr>
            <w:r>
              <w:rPr>
                <w:color w:val="404040"/>
              </w:rPr>
              <w:t>Berettiget Reduksjon: I/T</w:t>
            </w:r>
          </w:p>
        </w:tc>
      </w:tr>
      <w:tr w:rsidR="00DA00C4" w14:paraId="6E7D0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0ACE"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5955"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B2D8" w14:textId="77777777" w:rsidR="00DA00C4" w:rsidRDefault="00847E40">
            <w:pPr>
              <w:pStyle w:val="ProductList-TableBody"/>
            </w:pPr>
            <w:r>
              <w:rPr>
                <w:color w:val="404040"/>
              </w:rPr>
              <w:t>Kvalifisert for oppdatering: I/T</w:t>
            </w:r>
          </w:p>
        </w:tc>
      </w:tr>
      <w:tr w:rsidR="00DA00C4" w14:paraId="16D6A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8567"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AC3C"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889C" w14:textId="77777777" w:rsidR="00DA00C4" w:rsidRDefault="00DA00C4">
            <w:pPr>
              <w:pStyle w:val="ProductList-TableBody"/>
            </w:pPr>
          </w:p>
        </w:tc>
      </w:tr>
    </w:tbl>
    <w:p w14:paraId="445BBF4B" w14:textId="77777777" w:rsidR="00DA00C4" w:rsidRDefault="00DA00C4">
      <w:pPr>
        <w:pStyle w:val="ProductList-Body"/>
      </w:pPr>
    </w:p>
    <w:p w14:paraId="0EC688ED" w14:textId="77777777" w:rsidR="00DA00C4" w:rsidRDefault="00847E40">
      <w:pPr>
        <w:pStyle w:val="ProductList-ClauseHeading"/>
        <w:outlineLvl w:val="4"/>
      </w:pPr>
      <w:r>
        <w:t>2.1 Hjemmearbeid</w:t>
      </w:r>
    </w:p>
    <w:p w14:paraId="717F960E" w14:textId="77777777" w:rsidR="00DA00C4" w:rsidRDefault="00847E40">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46AC8C80" w14:textId="77777777" w:rsidR="00DA00C4" w:rsidRDefault="00DA00C4">
      <w:pPr>
        <w:pStyle w:val="ProductList-Body"/>
      </w:pPr>
    </w:p>
    <w:p w14:paraId="6496D640" w14:textId="77777777" w:rsidR="00DA00C4" w:rsidRDefault="00DA00C4">
      <w:pPr>
        <w:pStyle w:val="ProductList-Body"/>
      </w:pPr>
    </w:p>
    <w:p w14:paraId="09A64798" w14:textId="77777777" w:rsidR="00DA00C4" w:rsidRDefault="00847E40">
      <w:pPr>
        <w:pStyle w:val="ProductList-ClauseHeading"/>
        <w:outlineLvl w:val="4"/>
      </w:pPr>
      <w:r>
        <w:t>2.2 Plattformuavhengig</w:t>
      </w:r>
    </w:p>
    <w:p w14:paraId="4B154CBD" w14:textId="77777777" w:rsidR="00DA00C4" w:rsidRDefault="00847E40">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0B2DC32F" w14:textId="77777777" w:rsidR="00DA00C4" w:rsidRDefault="00DA00C4">
      <w:pPr>
        <w:pStyle w:val="ProductList-Body"/>
      </w:pPr>
    </w:p>
    <w:p w14:paraId="75A5915A" w14:textId="77777777" w:rsidR="00DA00C4" w:rsidRDefault="00847E40">
      <w:pPr>
        <w:pStyle w:val="ProductList-ClauseHeading"/>
        <w:outlineLvl w:val="4"/>
      </w:pPr>
      <w:r>
        <w:t>2.3 Office Online Server</w:t>
      </w:r>
    </w:p>
    <w:p w14:paraId="6BC61B22" w14:textId="77777777" w:rsidR="00DA00C4" w:rsidRDefault="00847E40">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2A0BE7DB" w14:textId="77777777" w:rsidR="00DA00C4" w:rsidRDefault="00847E40">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DA00C4" w14:paraId="64C62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A83D1"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52FB8CC"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15C13" w14:textId="77777777" w:rsidR="00DA00C4" w:rsidRDefault="00847E40">
            <w:pPr>
              <w:pStyle w:val="ProductList-TableBody"/>
            </w:pPr>
            <w:r>
              <w:rPr>
                <w:color w:val="404040"/>
              </w:rPr>
              <w:t>Tilleggsprogramvare: I/T</w:t>
            </w:r>
          </w:p>
        </w:tc>
      </w:tr>
      <w:tr w:rsidR="00DA00C4" w14:paraId="49C87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7E76"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48A4"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5B271E7"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DA00C4" w14:paraId="15CCFB6A" w14:textId="77777777">
        <w:tc>
          <w:tcPr>
            <w:tcW w:w="4040" w:type="dxa"/>
            <w:tcBorders>
              <w:top w:val="single" w:sz="4" w:space="0" w:color="000000"/>
              <w:left w:val="single" w:sz="4" w:space="0" w:color="000000"/>
              <w:bottom w:val="single" w:sz="4" w:space="0" w:color="000000"/>
              <w:right w:val="single" w:sz="4" w:space="0" w:color="000000"/>
            </w:tcBorders>
          </w:tcPr>
          <w:p w14:paraId="2AD0CCB6"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3E95"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9326" w14:textId="77777777" w:rsidR="00DA00C4" w:rsidRDefault="00DA00C4">
            <w:pPr>
              <w:pStyle w:val="ProductList-TableBody"/>
            </w:pPr>
          </w:p>
        </w:tc>
      </w:tr>
    </w:tbl>
    <w:p w14:paraId="73D5C67B" w14:textId="77777777" w:rsidR="00DA00C4" w:rsidRDefault="00DA00C4">
      <w:pPr>
        <w:pStyle w:val="ProductList-Body"/>
      </w:pPr>
    </w:p>
    <w:p w14:paraId="6B2C46A1" w14:textId="77777777" w:rsidR="00DA00C4" w:rsidRDefault="00847E40">
      <w:pPr>
        <w:pStyle w:val="ProductList-ClauseHeading"/>
        <w:outlineLvl w:val="4"/>
      </w:pPr>
      <w:r>
        <w:t>3.1 Kommersiell bruk av Office Home &amp; Student 2013 RT</w:t>
      </w:r>
    </w:p>
    <w:p w14:paraId="1C9E88B3" w14:textId="77777777" w:rsidR="00DA00C4" w:rsidRDefault="00847E40">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08EEF866" w14:textId="77777777" w:rsidR="00DA00C4" w:rsidRDefault="00847E4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DA00C4" w14:paraId="20E9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C0B77"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0A6BB"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906E4" w14:textId="77777777" w:rsidR="00DA00C4" w:rsidRDefault="00847E40">
            <w:pPr>
              <w:pStyle w:val="ProductList-TableBody"/>
            </w:pPr>
            <w:r>
              <w:rPr>
                <w:color w:val="404040"/>
              </w:rPr>
              <w:t>Avløsningsrettigheter: I/T</w:t>
            </w:r>
          </w:p>
        </w:tc>
      </w:tr>
      <w:tr w:rsidR="00DA00C4" w14:paraId="5E850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FE15"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8A942BB"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F305" w14:textId="77777777" w:rsidR="00DA00C4" w:rsidRDefault="00847E40">
            <w:pPr>
              <w:pStyle w:val="ProductList-TableBody"/>
            </w:pPr>
            <w:r>
              <w:rPr>
                <w:color w:val="404040"/>
              </w:rPr>
              <w:t>Roamingrettigheter: I/T</w:t>
            </w:r>
          </w:p>
        </w:tc>
      </w:tr>
      <w:tr w:rsidR="00DA00C4" w14:paraId="2F2E5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1C90"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A0AC"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B097" w14:textId="77777777" w:rsidR="00DA00C4" w:rsidRDefault="00DA00C4">
            <w:pPr>
              <w:pStyle w:val="ProductList-TableBody"/>
            </w:pPr>
          </w:p>
        </w:tc>
      </w:tr>
    </w:tbl>
    <w:p w14:paraId="20B1F801"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72990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40AA3"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46D137D" w14:textId="77777777" w:rsidR="00DA00C4" w:rsidRDefault="00DA00C4">
      <w:pPr>
        <w:pStyle w:val="ProductList-Body"/>
      </w:pPr>
    </w:p>
    <w:p w14:paraId="17919FEB" w14:textId="77777777" w:rsidR="00DA00C4" w:rsidRDefault="00847E40">
      <w:pPr>
        <w:pStyle w:val="ProductList-OfferingGroupHeading"/>
        <w:outlineLvl w:val="1"/>
      </w:pPr>
      <w:bookmarkStart w:id="97" w:name="_Sec612"/>
      <w:r>
        <w:t>Office-servere</w:t>
      </w:r>
      <w:bookmarkEnd w:id="97"/>
      <w:r>
        <w:fldChar w:fldCharType="begin"/>
      </w:r>
      <w:r>
        <w:instrText xml:space="preserve"> TC "</w:instrText>
      </w:r>
      <w:bookmarkStart w:id="98" w:name="_Toc41635973"/>
      <w:r>
        <w:instrText>Office-servere</w:instrText>
      </w:r>
      <w:bookmarkEnd w:id="98"/>
      <w:r>
        <w:instrText>" \l 2</w:instrText>
      </w:r>
      <w:r>
        <w:fldChar w:fldCharType="end"/>
      </w:r>
    </w:p>
    <w:p w14:paraId="48B0B770" w14:textId="77777777" w:rsidR="00DA00C4" w:rsidRDefault="00847E40">
      <w:pPr>
        <w:pStyle w:val="ProductList-Offering2HeadingNoBorder"/>
        <w:outlineLvl w:val="2"/>
      </w:pPr>
      <w:bookmarkStart w:id="99" w:name="_Sec638"/>
      <w:r>
        <w:t>Exchange Server</w:t>
      </w:r>
      <w:bookmarkEnd w:id="99"/>
      <w:r>
        <w:fldChar w:fldCharType="begin"/>
      </w:r>
      <w:r>
        <w:instrText xml:space="preserve"> TC "</w:instrText>
      </w:r>
      <w:bookmarkStart w:id="100" w:name="_Toc41635974"/>
      <w:r>
        <w:instrText>Exchange Server</w:instrText>
      </w:r>
      <w:bookmarkEnd w:id="100"/>
      <w:r>
        <w:instrText>" \l 3</w:instrText>
      </w:r>
      <w:r>
        <w:fldChar w:fldCharType="end"/>
      </w:r>
    </w:p>
    <w:p w14:paraId="3E7A1EF3" w14:textId="77777777" w:rsidR="00DA00C4" w:rsidRDefault="00847E40">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00C4" w14:paraId="5D2FE4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23341"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42CA"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03B16"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7B6EC"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16636"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DD5E"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B1805"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4C7D"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14A0"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82753"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75E4"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C8464"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A15BCD7" w14:textId="77777777">
        <w:tc>
          <w:tcPr>
            <w:tcW w:w="4160" w:type="dxa"/>
            <w:tcBorders>
              <w:top w:val="single" w:sz="6" w:space="0" w:color="FFFFFF"/>
              <w:left w:val="none" w:sz="4" w:space="0" w:color="6E6E6E"/>
              <w:bottom w:val="dashed" w:sz="4" w:space="0" w:color="BFBFBF"/>
              <w:right w:val="none" w:sz="4" w:space="0" w:color="6E6E6E"/>
            </w:tcBorders>
          </w:tcPr>
          <w:p w14:paraId="1170B6FF" w14:textId="77777777" w:rsidR="00DA00C4" w:rsidRDefault="00847E4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291C7F" w14:textId="77777777" w:rsidR="00DA00C4" w:rsidRDefault="00847E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36EF08" w14:textId="77777777" w:rsidR="00DA00C4" w:rsidRDefault="00847E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7CD6E8" w14:textId="77777777" w:rsidR="00DA00C4" w:rsidRDefault="00847E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4D4352" w14:textId="77777777" w:rsidR="00DA00C4" w:rsidRDefault="00847E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6DB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DA6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8D1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85DF"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7FA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C42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1B76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0D438F82" w14:textId="77777777">
        <w:tc>
          <w:tcPr>
            <w:tcW w:w="4160" w:type="dxa"/>
            <w:tcBorders>
              <w:top w:val="dashed" w:sz="4" w:space="0" w:color="BFBFBF"/>
              <w:left w:val="none" w:sz="4" w:space="0" w:color="6E6E6E"/>
              <w:bottom w:val="dashed" w:sz="4" w:space="0" w:color="BFBFBF"/>
              <w:right w:val="none" w:sz="4" w:space="0" w:color="6E6E6E"/>
            </w:tcBorders>
          </w:tcPr>
          <w:p w14:paraId="6EFA5673" w14:textId="77777777" w:rsidR="00DA00C4" w:rsidRDefault="00847E40">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4D36B85"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D09CF8"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228CCB"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801227"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23C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742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89C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DD26"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1D67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8C8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40F4" w14:textId="77777777" w:rsidR="00DA00C4" w:rsidRDefault="00847E4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27EA508D" w14:textId="77777777">
        <w:tc>
          <w:tcPr>
            <w:tcW w:w="4160" w:type="dxa"/>
            <w:tcBorders>
              <w:top w:val="dashed" w:sz="4" w:space="0" w:color="BFBFBF"/>
              <w:left w:val="none" w:sz="4" w:space="0" w:color="6E6E6E"/>
              <w:bottom w:val="dashed" w:sz="4" w:space="0" w:color="BFBFBF"/>
              <w:right w:val="none" w:sz="4" w:space="0" w:color="6E6E6E"/>
            </w:tcBorders>
          </w:tcPr>
          <w:p w14:paraId="73E530E9" w14:textId="77777777" w:rsidR="00DA00C4" w:rsidRDefault="00847E4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24DCF"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BFDF16" w14:textId="77777777" w:rsidR="00DA00C4" w:rsidRDefault="00847E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0DDFD25" w14:textId="77777777" w:rsidR="00DA00C4" w:rsidRDefault="00847E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F457073" w14:textId="77777777" w:rsidR="00DA00C4" w:rsidRDefault="00847E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7B6E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A96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498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DFAF"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264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516D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F8C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580F22EB" w14:textId="77777777">
        <w:tc>
          <w:tcPr>
            <w:tcW w:w="4160" w:type="dxa"/>
            <w:tcBorders>
              <w:top w:val="dashed" w:sz="4" w:space="0" w:color="BFBFBF"/>
              <w:left w:val="none" w:sz="4" w:space="0" w:color="6E6E6E"/>
              <w:bottom w:val="none" w:sz="4" w:space="0" w:color="BFBFBF"/>
              <w:right w:val="none" w:sz="4" w:space="0" w:color="6E6E6E"/>
            </w:tcBorders>
          </w:tcPr>
          <w:p w14:paraId="6320EBAA" w14:textId="77777777" w:rsidR="00DA00C4" w:rsidRDefault="00847E40">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0FDCCAD"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3A1BC40"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BFADF5"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8152A6"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AD2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C1A5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860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7448"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9D68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FA3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15E1" w14:textId="77777777" w:rsidR="00DA00C4" w:rsidRDefault="00847E4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7BB6477" w14:textId="77777777" w:rsidR="00DA00C4" w:rsidRDefault="00847E40">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DA00C4" w14:paraId="65ADD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A13EE"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AB5E1C"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465168" w14:textId="77777777" w:rsidR="00DA00C4" w:rsidRDefault="00847E4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DA00C4" w14:paraId="7C7BF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586A"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D29D"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FE2D7C2"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4D05B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9B00"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0F5E"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3DBF" w14:textId="77777777" w:rsidR="00DA00C4" w:rsidRDefault="00847E40">
            <w:pPr>
              <w:pStyle w:val="ProductList-TableBody"/>
            </w:pPr>
            <w:r>
              <w:rPr>
                <w:color w:val="404040"/>
              </w:rPr>
              <w:t>Berettiget Reduksjon: I/T</w:t>
            </w:r>
          </w:p>
        </w:tc>
      </w:tr>
      <w:tr w:rsidR="00DA00C4" w14:paraId="63126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E7ADB"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1DC3"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CBF0" w14:textId="77777777" w:rsidR="00DA00C4" w:rsidRDefault="00847E40">
            <w:pPr>
              <w:pStyle w:val="ProductList-TableBody"/>
            </w:pPr>
            <w:r>
              <w:rPr>
                <w:color w:val="404040"/>
              </w:rPr>
              <w:t>Kvalifisert for Oppdatering: I/T</w:t>
            </w:r>
          </w:p>
        </w:tc>
      </w:tr>
      <w:tr w:rsidR="00DA00C4" w14:paraId="49BB0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7FF3"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6279"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8397" w14:textId="77777777" w:rsidR="00DA00C4" w:rsidRDefault="00DA00C4">
            <w:pPr>
              <w:pStyle w:val="ProductList-TableBody"/>
            </w:pPr>
          </w:p>
        </w:tc>
      </w:tr>
    </w:tbl>
    <w:p w14:paraId="269D429E" w14:textId="77777777" w:rsidR="00DA00C4" w:rsidRDefault="00847E40">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DA00C4" w14:paraId="519F0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1674F"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53F95" w14:textId="77777777" w:rsidR="00DA00C4" w:rsidRDefault="00847E4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C54F09A"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A00C4" w14:paraId="3491E304" w14:textId="77777777">
        <w:tc>
          <w:tcPr>
            <w:tcW w:w="4040" w:type="dxa"/>
            <w:tcBorders>
              <w:top w:val="single" w:sz="4" w:space="0" w:color="000000"/>
              <w:left w:val="single" w:sz="4" w:space="0" w:color="000000"/>
              <w:bottom w:val="single" w:sz="4" w:space="0" w:color="000000"/>
              <w:right w:val="single" w:sz="4" w:space="0" w:color="000000"/>
            </w:tcBorders>
          </w:tcPr>
          <w:p w14:paraId="5C5B46D3"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4B8F8DA"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81C3" w14:textId="77777777" w:rsidR="00DA00C4" w:rsidRDefault="00847E40">
            <w:pPr>
              <w:pStyle w:val="ProductList-TableBody"/>
            </w:pPr>
            <w:r>
              <w:rPr>
                <w:color w:val="404040"/>
              </w:rPr>
              <w:t>Inkluderte teknologier: I/T</w:t>
            </w:r>
          </w:p>
        </w:tc>
      </w:tr>
      <w:tr w:rsidR="00DA00C4" w14:paraId="7F79D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EDBD"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4AF8"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E7BB" w14:textId="77777777" w:rsidR="00DA00C4" w:rsidRDefault="00DA00C4">
            <w:pPr>
              <w:pStyle w:val="ProductList-TableBody"/>
            </w:pPr>
          </w:p>
        </w:tc>
      </w:tr>
    </w:tbl>
    <w:p w14:paraId="7F3C75E6" w14:textId="77777777" w:rsidR="00DA00C4" w:rsidRDefault="00DA00C4">
      <w:pPr>
        <w:pStyle w:val="ProductList-Body"/>
      </w:pPr>
    </w:p>
    <w:p w14:paraId="4D83F635" w14:textId="77777777" w:rsidR="00DA00C4" w:rsidRDefault="00847E40">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DA00C4" w14:paraId="4D582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89409E"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E80E6C8" w14:textId="77777777" w:rsidR="00DA00C4" w:rsidRDefault="00847E4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2226A64" w14:textId="77777777" w:rsidR="00DA00C4" w:rsidRDefault="00847E40">
            <w:pPr>
              <w:pStyle w:val="ProductList-TableBody"/>
            </w:pPr>
            <w:r>
              <w:t>Exchange Online (Plan 1/1G/2/2A/2G) Bruker-SL</w:t>
            </w:r>
          </w:p>
        </w:tc>
      </w:tr>
      <w:tr w:rsidR="00DA00C4" w14:paraId="10190E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1FAD28"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2B0D9" w14:textId="77777777" w:rsidR="00DA00C4" w:rsidRDefault="00847E4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873C16" w14:textId="77777777" w:rsidR="00DA00C4" w:rsidRDefault="00DA00C4">
            <w:pPr>
              <w:pStyle w:val="ProductList-TableBody"/>
            </w:pPr>
          </w:p>
        </w:tc>
      </w:tr>
    </w:tbl>
    <w:p w14:paraId="2C43B90A" w14:textId="77777777" w:rsidR="00DA00C4" w:rsidRDefault="00DA00C4">
      <w:pPr>
        <w:pStyle w:val="ProductList-Body"/>
      </w:pPr>
    </w:p>
    <w:p w14:paraId="3D1E72AD" w14:textId="77777777" w:rsidR="00DA00C4" w:rsidRDefault="00847E40">
      <w:pPr>
        <w:pStyle w:val="ProductList-SubClauseHeading"/>
        <w:outlineLvl w:val="5"/>
      </w:pPr>
      <w:r>
        <w:t>3.1.1 Ytterligere funksjoner knyttet til Exchange Enterprise CAL</w:t>
      </w:r>
    </w:p>
    <w:p w14:paraId="5422199C" w14:textId="77777777" w:rsidR="00DA00C4" w:rsidRDefault="00847E40">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DA00C4" w14:paraId="0651C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3D4971" w14:textId="77777777" w:rsidR="00DA00C4" w:rsidRDefault="00847E4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93750BD" w14:textId="77777777" w:rsidR="00DA00C4" w:rsidRDefault="00847E4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A213097" w14:textId="77777777" w:rsidR="00DA00C4" w:rsidRDefault="00847E40">
            <w:pPr>
              <w:pStyle w:val="ProductList-TableBody"/>
            </w:pPr>
            <w:r>
              <w:t>Exchange Online (Plan 2/2A/2G) Bruker-SL</w:t>
            </w:r>
          </w:p>
        </w:tc>
      </w:tr>
      <w:tr w:rsidR="00DA00C4" w14:paraId="1E0B696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5BC8C3"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3199DD" w14:textId="77777777" w:rsidR="00DA00C4" w:rsidRDefault="00847E4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E86F88" w14:textId="77777777" w:rsidR="00DA00C4" w:rsidRDefault="00DA00C4">
            <w:pPr>
              <w:pStyle w:val="ProductList-TableBody"/>
            </w:pPr>
          </w:p>
        </w:tc>
      </w:tr>
    </w:tbl>
    <w:p w14:paraId="36D69830" w14:textId="77777777" w:rsidR="00DA00C4" w:rsidRDefault="00DA00C4">
      <w:pPr>
        <w:pStyle w:val="ProductList-BodyIndented"/>
      </w:pPr>
    </w:p>
    <w:p w14:paraId="61993D21" w14:textId="77777777" w:rsidR="00DA00C4" w:rsidRDefault="00847E4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DA00C4" w14:paraId="0D60D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B1712" w14:textId="77777777" w:rsidR="00DA00C4" w:rsidRDefault="00847E4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040DF95" w14:textId="77777777" w:rsidR="00DA00C4" w:rsidRDefault="00DA00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CE535C" w14:textId="77777777" w:rsidR="00DA00C4" w:rsidRDefault="00DA00C4">
            <w:pPr>
              <w:pStyle w:val="ProductList-TableBody"/>
            </w:pPr>
          </w:p>
        </w:tc>
      </w:tr>
    </w:tbl>
    <w:p w14:paraId="5627F368" w14:textId="77777777" w:rsidR="00DA00C4" w:rsidRDefault="00DA00C4">
      <w:pPr>
        <w:pStyle w:val="ProductList-Body"/>
      </w:pPr>
    </w:p>
    <w:p w14:paraId="55B1BD83" w14:textId="77777777" w:rsidR="00DA00C4" w:rsidRDefault="00DA00C4">
      <w:pPr>
        <w:pStyle w:val="ProductList-Body"/>
      </w:pPr>
    </w:p>
    <w:p w14:paraId="1EC0378A" w14:textId="77777777" w:rsidR="00DA00C4" w:rsidRDefault="00847E4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DA00C4" w14:paraId="38D0D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F60A7"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CBD75D"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1C575" w14:textId="77777777" w:rsidR="00DA00C4" w:rsidRDefault="00847E40">
            <w:pPr>
              <w:pStyle w:val="ProductList-TableBody"/>
            </w:pPr>
            <w:r>
              <w:rPr>
                <w:color w:val="404040"/>
              </w:rPr>
              <w:t>Avløsningsrettigheter: I/T</w:t>
            </w:r>
          </w:p>
        </w:tc>
      </w:tr>
      <w:tr w:rsidR="00DA00C4" w14:paraId="1F25A0B8" w14:textId="77777777">
        <w:tc>
          <w:tcPr>
            <w:tcW w:w="4040" w:type="dxa"/>
            <w:tcBorders>
              <w:top w:val="single" w:sz="4" w:space="0" w:color="000000"/>
              <w:left w:val="single" w:sz="4" w:space="0" w:color="000000"/>
              <w:bottom w:val="single" w:sz="4" w:space="0" w:color="000000"/>
              <w:right w:val="single" w:sz="4" w:space="0" w:color="000000"/>
            </w:tcBorders>
          </w:tcPr>
          <w:p w14:paraId="3E9F32FA"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7C737AA8"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7710" w14:textId="77777777" w:rsidR="00DA00C4" w:rsidRDefault="00847E40">
            <w:pPr>
              <w:pStyle w:val="ProductList-TableBody"/>
            </w:pPr>
            <w:r>
              <w:rPr>
                <w:color w:val="404040"/>
              </w:rPr>
              <w:t>Roamingrettigheter: I/T</w:t>
            </w:r>
          </w:p>
        </w:tc>
      </w:tr>
      <w:tr w:rsidR="00DA00C4" w14:paraId="1D1E5D32" w14:textId="77777777">
        <w:tc>
          <w:tcPr>
            <w:tcW w:w="4040" w:type="dxa"/>
            <w:tcBorders>
              <w:top w:val="single" w:sz="4" w:space="0" w:color="000000"/>
              <w:left w:val="single" w:sz="4" w:space="0" w:color="000000"/>
              <w:bottom w:val="single" w:sz="4" w:space="0" w:color="000000"/>
              <w:right w:val="single" w:sz="4" w:space="0" w:color="000000"/>
            </w:tcBorders>
          </w:tcPr>
          <w:p w14:paraId="019368B9"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2553"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A9C3" w14:textId="77777777" w:rsidR="00DA00C4" w:rsidRDefault="00DA00C4">
            <w:pPr>
              <w:pStyle w:val="ProductList-TableBody"/>
            </w:pPr>
          </w:p>
        </w:tc>
      </w:tr>
    </w:tbl>
    <w:p w14:paraId="30E9FD9A" w14:textId="77777777" w:rsidR="00DA00C4" w:rsidRDefault="00DA00C4">
      <w:pPr>
        <w:pStyle w:val="ProductList-Body"/>
      </w:pPr>
    </w:p>
    <w:p w14:paraId="1BB2C225" w14:textId="77777777" w:rsidR="00DA00C4" w:rsidRDefault="00847E40">
      <w:pPr>
        <w:pStyle w:val="ProductList-ClauseHeading"/>
        <w:outlineLvl w:val="4"/>
      </w:pPr>
      <w:r>
        <w:t>4.1 Exchange Enterprise CAL med Tjenester 2019 Tilleggsvilkår og -betingelser</w:t>
      </w:r>
    </w:p>
    <w:p w14:paraId="33CEC252" w14:textId="77777777" w:rsidR="00DA00C4" w:rsidRDefault="00847E40">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1E01A0D1" w14:textId="77777777" w:rsidR="00DA00C4" w:rsidRDefault="00DA00C4">
      <w:pPr>
        <w:pStyle w:val="ProductList-Body"/>
      </w:pPr>
    </w:p>
    <w:p w14:paraId="3F8325AA" w14:textId="77777777" w:rsidR="00DA00C4" w:rsidRDefault="00847E40">
      <w:pPr>
        <w:pStyle w:val="ProductList-ClauseHeading"/>
        <w:outlineLvl w:val="4"/>
      </w:pPr>
      <w:r>
        <w:t>4.2 Exchange Online Voice Mail Service</w:t>
      </w:r>
    </w:p>
    <w:p w14:paraId="2548C1A4" w14:textId="77777777" w:rsidR="00DA00C4" w:rsidRDefault="00847E40">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73396852" w14:textId="77777777" w:rsidR="00DA00C4" w:rsidRDefault="00DA00C4">
      <w:pPr>
        <w:pStyle w:val="ProductList-Body"/>
      </w:pPr>
    </w:p>
    <w:p w14:paraId="7C641762"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4801D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205B6"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0A49DDED" w14:textId="77777777" w:rsidR="00DA00C4" w:rsidRDefault="00DA00C4">
      <w:pPr>
        <w:pStyle w:val="ProductList-Body"/>
      </w:pPr>
    </w:p>
    <w:p w14:paraId="4ED37DBA" w14:textId="77777777" w:rsidR="00DA00C4" w:rsidRDefault="00847E40">
      <w:pPr>
        <w:pStyle w:val="ProductList-Offering2HeadingNoBorder"/>
        <w:outlineLvl w:val="2"/>
      </w:pPr>
      <w:bookmarkStart w:id="105" w:name="_Sec639"/>
      <w:r>
        <w:t>Project Server</w:t>
      </w:r>
      <w:bookmarkEnd w:id="105"/>
      <w:r>
        <w:fldChar w:fldCharType="begin"/>
      </w:r>
      <w:r>
        <w:instrText xml:space="preserve"> TC "</w:instrText>
      </w:r>
      <w:bookmarkStart w:id="106" w:name="_Toc41635975"/>
      <w:r>
        <w:instrText>Project Server</w:instrText>
      </w:r>
      <w:bookmarkEnd w:id="106"/>
      <w:r>
        <w:instrText>" \l 3</w:instrText>
      </w:r>
      <w:r>
        <w:fldChar w:fldCharType="end"/>
      </w:r>
    </w:p>
    <w:p w14:paraId="228B1DFE" w14:textId="77777777" w:rsidR="00DA00C4" w:rsidRDefault="00847E40">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00C4" w14:paraId="34BEA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A4F72"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6AEC3"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73B0"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202BA"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F609A"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D547"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7DCC2"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E1C2"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9CCD"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4FB3"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F36BB"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38051"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01EB7564" w14:textId="77777777">
        <w:tc>
          <w:tcPr>
            <w:tcW w:w="4160" w:type="dxa"/>
            <w:tcBorders>
              <w:top w:val="single" w:sz="6" w:space="0" w:color="FFFFFF"/>
              <w:left w:val="none" w:sz="4" w:space="0" w:color="6E6E6E"/>
              <w:bottom w:val="dashed" w:sz="4" w:space="0" w:color="BFBFBF"/>
              <w:right w:val="none" w:sz="4" w:space="0" w:color="6E6E6E"/>
            </w:tcBorders>
          </w:tcPr>
          <w:p w14:paraId="10618B9F" w14:textId="77777777" w:rsidR="00DA00C4" w:rsidRDefault="00847E4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6075D" w14:textId="77777777" w:rsidR="00DA00C4" w:rsidRDefault="00847E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C541E4" w14:textId="77777777" w:rsidR="00DA00C4" w:rsidRDefault="00847E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7DB021" w14:textId="77777777" w:rsidR="00DA00C4" w:rsidRDefault="00847E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DAB5D5" w14:textId="77777777" w:rsidR="00DA00C4" w:rsidRDefault="00847E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900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733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364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7909"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402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425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7DC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65A6986" w14:textId="77777777">
        <w:tc>
          <w:tcPr>
            <w:tcW w:w="4160" w:type="dxa"/>
            <w:tcBorders>
              <w:top w:val="dashed" w:sz="4" w:space="0" w:color="BFBFBF"/>
              <w:left w:val="none" w:sz="4" w:space="0" w:color="6E6E6E"/>
              <w:bottom w:val="none" w:sz="4" w:space="0" w:color="BFBFBF"/>
              <w:right w:val="none" w:sz="4" w:space="0" w:color="6E6E6E"/>
            </w:tcBorders>
          </w:tcPr>
          <w:p w14:paraId="41031EBF" w14:textId="77777777" w:rsidR="00DA00C4" w:rsidRDefault="00847E40">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FBF5FAE"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C65BF8"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C3170D"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584562"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9D8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8D6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3321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6020"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25A1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A2C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B39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58F0B33" w14:textId="77777777" w:rsidR="00DA00C4" w:rsidRDefault="00847E40">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DA00C4" w14:paraId="64A6C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AD9559"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D472783"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C39E90" w14:textId="77777777" w:rsidR="00DA00C4" w:rsidRDefault="00847E40">
            <w:pPr>
              <w:pStyle w:val="ProductList-TableBody"/>
            </w:pPr>
            <w:r>
              <w:rPr>
                <w:color w:val="404040"/>
              </w:rPr>
              <w:t>Nedgraderte utgaver: I/T</w:t>
            </w:r>
          </w:p>
        </w:tc>
      </w:tr>
      <w:tr w:rsidR="00DA00C4" w14:paraId="648B3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00B8"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28676"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1CD1AD5"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6289E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42CF"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CE973"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A9FB" w14:textId="77777777" w:rsidR="00DA00C4" w:rsidRDefault="00847E40">
            <w:pPr>
              <w:pStyle w:val="ProductList-TableBody"/>
            </w:pPr>
            <w:r>
              <w:rPr>
                <w:color w:val="404040"/>
              </w:rPr>
              <w:t>Berettiget Reduksjon: I/T</w:t>
            </w:r>
          </w:p>
        </w:tc>
      </w:tr>
      <w:tr w:rsidR="00DA00C4" w14:paraId="410EB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E533"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C3AC"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77C6" w14:textId="77777777" w:rsidR="00DA00C4" w:rsidRDefault="00847E40">
            <w:pPr>
              <w:pStyle w:val="ProductList-TableBody"/>
            </w:pPr>
            <w:r>
              <w:rPr>
                <w:color w:val="404040"/>
              </w:rPr>
              <w:t>Kvalifisert for Oppdatering: I/T</w:t>
            </w:r>
          </w:p>
        </w:tc>
      </w:tr>
      <w:tr w:rsidR="00DA00C4" w14:paraId="7E7FB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FF62"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4970"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2AD2" w14:textId="77777777" w:rsidR="00DA00C4" w:rsidRDefault="00DA00C4">
            <w:pPr>
              <w:pStyle w:val="ProductList-TableBody"/>
            </w:pPr>
          </w:p>
        </w:tc>
      </w:tr>
    </w:tbl>
    <w:p w14:paraId="03DD7437" w14:textId="77777777" w:rsidR="00DA00C4" w:rsidRDefault="00847E40">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DA00C4" w14:paraId="219E9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001F9"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89CCE" w14:textId="77777777" w:rsidR="00DA00C4" w:rsidRDefault="00847E4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1443B2A"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A00C4" w14:paraId="60E56AFF" w14:textId="77777777">
        <w:tc>
          <w:tcPr>
            <w:tcW w:w="4040" w:type="dxa"/>
            <w:tcBorders>
              <w:top w:val="single" w:sz="4" w:space="0" w:color="000000"/>
              <w:left w:val="single" w:sz="4" w:space="0" w:color="000000"/>
              <w:bottom w:val="single" w:sz="4" w:space="0" w:color="000000"/>
              <w:right w:val="single" w:sz="4" w:space="0" w:color="000000"/>
            </w:tcBorders>
          </w:tcPr>
          <w:p w14:paraId="5C8D2A47"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E9BCAA6"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0884" w14:textId="77777777" w:rsidR="00DA00C4" w:rsidRDefault="00847E40">
            <w:pPr>
              <w:pStyle w:val="ProductList-TableBody"/>
            </w:pPr>
            <w:r>
              <w:rPr>
                <w:color w:val="404040"/>
              </w:rPr>
              <w:t>Inkluderte teknologier: I/T</w:t>
            </w:r>
          </w:p>
        </w:tc>
      </w:tr>
      <w:tr w:rsidR="00DA00C4" w14:paraId="18D0B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9792"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9B33"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C13A" w14:textId="77777777" w:rsidR="00DA00C4" w:rsidRDefault="00DA00C4">
            <w:pPr>
              <w:pStyle w:val="ProductList-TableBody"/>
            </w:pPr>
          </w:p>
        </w:tc>
      </w:tr>
    </w:tbl>
    <w:p w14:paraId="19DA2F65" w14:textId="77777777" w:rsidR="00DA00C4" w:rsidRDefault="00DA00C4">
      <w:pPr>
        <w:pStyle w:val="ProductList-Body"/>
      </w:pPr>
    </w:p>
    <w:p w14:paraId="6258ED96" w14:textId="77777777" w:rsidR="00DA00C4" w:rsidRDefault="00847E40">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DA00C4" w14:paraId="7AAC9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9F80AB"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A17C62F" w14:textId="77777777" w:rsidR="00DA00C4" w:rsidRDefault="00847E40">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D1ADD68" w14:textId="77777777" w:rsidR="00DA00C4" w:rsidRDefault="00847E40">
            <w:pPr>
              <w:pStyle w:val="ProductList-TableBody"/>
            </w:pPr>
            <w:r>
              <w:t>Project Essentials bruker-SL</w:t>
            </w:r>
            <w:r>
              <w:fldChar w:fldCharType="begin"/>
            </w:r>
            <w:r>
              <w:instrText xml:space="preserve"> XE "Project Essentials bruker-SL" </w:instrText>
            </w:r>
            <w:r>
              <w:fldChar w:fldCharType="end"/>
            </w:r>
          </w:p>
        </w:tc>
      </w:tr>
      <w:tr w:rsidR="00DA00C4" w14:paraId="1D54106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B2D14B" w14:textId="77777777" w:rsidR="00DA00C4" w:rsidRDefault="00DA00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1406A2" w14:textId="77777777" w:rsidR="00DA00C4" w:rsidRDefault="00847E40">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04F4D45" w14:textId="77777777" w:rsidR="00DA00C4" w:rsidRDefault="00847E40">
            <w:pPr>
              <w:pStyle w:val="ProductList-TableBody"/>
            </w:pPr>
            <w:r>
              <w:t>Project Plan 5, Bruker-SL</w:t>
            </w:r>
            <w:r>
              <w:fldChar w:fldCharType="begin"/>
            </w:r>
            <w:r>
              <w:instrText xml:space="preserve"> XE "Project Plan 5, Bruker-SL" </w:instrText>
            </w:r>
            <w:r>
              <w:fldChar w:fldCharType="end"/>
            </w:r>
          </w:p>
        </w:tc>
      </w:tr>
      <w:tr w:rsidR="00DA00C4" w14:paraId="1248D3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0726ED"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D1934" w14:textId="77777777" w:rsidR="00DA00C4" w:rsidRDefault="00847E4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26CC831" w14:textId="77777777" w:rsidR="00DA00C4" w:rsidRDefault="00DA00C4">
            <w:pPr>
              <w:pStyle w:val="ProductList-TableBody"/>
            </w:pPr>
          </w:p>
        </w:tc>
      </w:tr>
    </w:tbl>
    <w:p w14:paraId="0EEC4499" w14:textId="77777777" w:rsidR="00DA00C4" w:rsidRDefault="00DA00C4">
      <w:pPr>
        <w:pStyle w:val="ProductList-Body"/>
      </w:pPr>
    </w:p>
    <w:p w14:paraId="19106B64" w14:textId="77777777" w:rsidR="00DA00C4" w:rsidRDefault="00847E40">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DA00C4" w14:paraId="717D7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48B95" w14:textId="77777777" w:rsidR="00DA00C4" w:rsidRDefault="00847E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9BAC12" w14:textId="77777777" w:rsidR="00DA00C4" w:rsidRDefault="00DA00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24F951" w14:textId="77777777" w:rsidR="00DA00C4" w:rsidRDefault="00DA00C4">
            <w:pPr>
              <w:pStyle w:val="ProductList-TableBody"/>
            </w:pPr>
          </w:p>
        </w:tc>
      </w:tr>
    </w:tbl>
    <w:p w14:paraId="762D9A02" w14:textId="77777777" w:rsidR="00DA00C4" w:rsidRDefault="00847E4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DA00C4" w14:paraId="13A03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A34BD"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4613CC"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24A7B" w14:textId="77777777" w:rsidR="00DA00C4" w:rsidRDefault="00847E40">
            <w:pPr>
              <w:pStyle w:val="ProductList-TableBody"/>
            </w:pPr>
            <w:r>
              <w:rPr>
                <w:color w:val="404040"/>
              </w:rPr>
              <w:t>Avløsningsrettigheter: I/T</w:t>
            </w:r>
          </w:p>
        </w:tc>
      </w:tr>
      <w:tr w:rsidR="00DA00C4" w14:paraId="3323AB8B" w14:textId="77777777">
        <w:tc>
          <w:tcPr>
            <w:tcW w:w="4040" w:type="dxa"/>
            <w:tcBorders>
              <w:top w:val="single" w:sz="4" w:space="0" w:color="000000"/>
              <w:left w:val="single" w:sz="4" w:space="0" w:color="000000"/>
              <w:bottom w:val="single" w:sz="4" w:space="0" w:color="000000"/>
              <w:right w:val="single" w:sz="4" w:space="0" w:color="000000"/>
            </w:tcBorders>
          </w:tcPr>
          <w:p w14:paraId="040D5707"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4B70"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BB63" w14:textId="77777777" w:rsidR="00DA00C4" w:rsidRDefault="00847E40">
            <w:pPr>
              <w:pStyle w:val="ProductList-TableBody"/>
            </w:pPr>
            <w:r>
              <w:rPr>
                <w:color w:val="404040"/>
              </w:rPr>
              <w:t>Roamingrettigheter: I/T</w:t>
            </w:r>
          </w:p>
        </w:tc>
      </w:tr>
      <w:tr w:rsidR="00DA00C4" w14:paraId="2CDFB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C085"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A408"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882B" w14:textId="77777777" w:rsidR="00DA00C4" w:rsidRDefault="00DA00C4">
            <w:pPr>
              <w:pStyle w:val="ProductList-TableBody"/>
            </w:pPr>
          </w:p>
        </w:tc>
      </w:tr>
    </w:tbl>
    <w:p w14:paraId="1E2819B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DE77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ED4D4"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3245084" w14:textId="77777777" w:rsidR="00DA00C4" w:rsidRDefault="00DA00C4">
      <w:pPr>
        <w:pStyle w:val="ProductList-Body"/>
      </w:pPr>
    </w:p>
    <w:p w14:paraId="6331B83C" w14:textId="77777777" w:rsidR="00DA00C4" w:rsidRDefault="00847E40">
      <w:pPr>
        <w:pStyle w:val="ProductList-Offering2HeadingNoBorder"/>
        <w:outlineLvl w:val="2"/>
      </w:pPr>
      <w:bookmarkStart w:id="111" w:name="_Sec640"/>
      <w:r>
        <w:t>SharePoint Server</w:t>
      </w:r>
      <w:bookmarkEnd w:id="111"/>
      <w:r>
        <w:fldChar w:fldCharType="begin"/>
      </w:r>
      <w:r>
        <w:instrText xml:space="preserve"> TC "</w:instrText>
      </w:r>
      <w:bookmarkStart w:id="112" w:name="_Toc41635976"/>
      <w:r>
        <w:instrText>SharePoint Server</w:instrText>
      </w:r>
      <w:bookmarkEnd w:id="112"/>
      <w:r>
        <w:instrText>" \l 3</w:instrText>
      </w:r>
      <w:r>
        <w:fldChar w:fldCharType="end"/>
      </w:r>
    </w:p>
    <w:p w14:paraId="0575BF4D" w14:textId="77777777" w:rsidR="00DA00C4" w:rsidRDefault="00847E40">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A00C4" w14:paraId="26525E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3896DC"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3E01"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77C29"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31BE4"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E25B"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7F7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0FB4"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5DC2"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3AE80"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A21DF"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2126D"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8BBC"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7C3E10C1" w14:textId="77777777">
        <w:tc>
          <w:tcPr>
            <w:tcW w:w="4160" w:type="dxa"/>
            <w:tcBorders>
              <w:top w:val="single" w:sz="6" w:space="0" w:color="FFFFFF"/>
              <w:left w:val="none" w:sz="4" w:space="0" w:color="6E6E6E"/>
              <w:bottom w:val="dashed" w:sz="4" w:space="0" w:color="BFBFBF"/>
              <w:right w:val="none" w:sz="4" w:space="0" w:color="6E6E6E"/>
            </w:tcBorders>
          </w:tcPr>
          <w:p w14:paraId="40F68482" w14:textId="77777777" w:rsidR="00DA00C4" w:rsidRDefault="00847E4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463F1A" w14:textId="77777777" w:rsidR="00DA00C4" w:rsidRDefault="00847E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EF940C" w14:textId="77777777" w:rsidR="00DA00C4" w:rsidRDefault="00847E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0F74C4" w14:textId="77777777" w:rsidR="00DA00C4" w:rsidRDefault="00847E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FF45F8" w14:textId="77777777" w:rsidR="00DA00C4" w:rsidRDefault="00847E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E87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532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267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73FA"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F6C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98D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4FA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34EACD0E" w14:textId="77777777">
        <w:tc>
          <w:tcPr>
            <w:tcW w:w="4160" w:type="dxa"/>
            <w:tcBorders>
              <w:top w:val="dashed" w:sz="4" w:space="0" w:color="BFBFBF"/>
              <w:left w:val="none" w:sz="4" w:space="0" w:color="6E6E6E"/>
              <w:bottom w:val="dashed" w:sz="4" w:space="0" w:color="BFBFBF"/>
              <w:right w:val="none" w:sz="4" w:space="0" w:color="6E6E6E"/>
            </w:tcBorders>
          </w:tcPr>
          <w:p w14:paraId="7415B592" w14:textId="77777777" w:rsidR="00DA00C4" w:rsidRDefault="00847E40">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FE38CCF"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9DDB42"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F148C5"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818696"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D3E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18B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AE6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718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1D05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7FB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F2C8" w14:textId="77777777" w:rsidR="00DA00C4" w:rsidRDefault="00847E4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7EF97354" w14:textId="77777777">
        <w:tc>
          <w:tcPr>
            <w:tcW w:w="4160" w:type="dxa"/>
            <w:tcBorders>
              <w:top w:val="dashed" w:sz="4" w:space="0" w:color="BFBFBF"/>
              <w:left w:val="none" w:sz="4" w:space="0" w:color="6E6E6E"/>
              <w:bottom w:val="none" w:sz="4" w:space="0" w:color="BFBFBF"/>
              <w:right w:val="none" w:sz="4" w:space="0" w:color="6E6E6E"/>
            </w:tcBorders>
          </w:tcPr>
          <w:p w14:paraId="2EC9693B" w14:textId="77777777" w:rsidR="00DA00C4" w:rsidRDefault="00847E40">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7FD6B96C"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945EE4"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093801"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B65CDA"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CC8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7D6E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013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662D"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C11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42A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F74E" w14:textId="77777777" w:rsidR="00DA00C4" w:rsidRDefault="00847E4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2CA516E" w14:textId="77777777" w:rsidR="00DA00C4" w:rsidRDefault="00847E40">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DA00C4" w14:paraId="2A823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A2C2CC"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D180426"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63D8D4" w14:textId="77777777" w:rsidR="00DA00C4" w:rsidRDefault="00847E40">
            <w:pPr>
              <w:pStyle w:val="ProductList-TableBody"/>
            </w:pPr>
            <w:r>
              <w:rPr>
                <w:color w:val="404040"/>
              </w:rPr>
              <w:t>Nedgraderte utgaver: I/T</w:t>
            </w:r>
          </w:p>
        </w:tc>
      </w:tr>
      <w:tr w:rsidR="00DA00C4" w14:paraId="3AE76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D30F"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D8CA"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7F9E45"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45E8A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3F5A"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363E"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9422" w14:textId="77777777" w:rsidR="00DA00C4" w:rsidRDefault="00847E40">
            <w:pPr>
              <w:pStyle w:val="ProductList-TableBody"/>
            </w:pPr>
            <w:r>
              <w:rPr>
                <w:color w:val="404040"/>
              </w:rPr>
              <w:t>Berettiget Reduksjon: I/T</w:t>
            </w:r>
          </w:p>
        </w:tc>
      </w:tr>
      <w:tr w:rsidR="00DA00C4" w14:paraId="0383EFD5" w14:textId="77777777">
        <w:tc>
          <w:tcPr>
            <w:tcW w:w="4040" w:type="dxa"/>
            <w:tcBorders>
              <w:top w:val="single" w:sz="4" w:space="0" w:color="000000"/>
              <w:left w:val="single" w:sz="4" w:space="0" w:color="000000"/>
              <w:bottom w:val="single" w:sz="4" w:space="0" w:color="000000"/>
              <w:right w:val="single" w:sz="4" w:space="0" w:color="000000"/>
            </w:tcBorders>
          </w:tcPr>
          <w:p w14:paraId="09FE9A5C"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6250"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54F5" w14:textId="77777777" w:rsidR="00DA00C4" w:rsidRDefault="00847E40">
            <w:pPr>
              <w:pStyle w:val="ProductList-TableBody"/>
            </w:pPr>
            <w:r>
              <w:rPr>
                <w:color w:val="404040"/>
              </w:rPr>
              <w:t>Kvalifisert for Oppdatering: I/T</w:t>
            </w:r>
          </w:p>
        </w:tc>
      </w:tr>
      <w:tr w:rsidR="00DA00C4" w14:paraId="202F8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7406"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0C7C"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9FBB" w14:textId="77777777" w:rsidR="00DA00C4" w:rsidRDefault="00DA00C4">
            <w:pPr>
              <w:pStyle w:val="ProductList-TableBody"/>
            </w:pPr>
          </w:p>
        </w:tc>
      </w:tr>
    </w:tbl>
    <w:p w14:paraId="59B32F15" w14:textId="77777777" w:rsidR="00DA00C4" w:rsidRDefault="00847E40">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DA00C4" w14:paraId="3A34E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2153D"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895B27C"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1ECF30C"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A00C4" w14:paraId="3FB2B768" w14:textId="77777777">
        <w:tc>
          <w:tcPr>
            <w:tcW w:w="4040" w:type="dxa"/>
            <w:tcBorders>
              <w:top w:val="single" w:sz="4" w:space="0" w:color="000000"/>
              <w:left w:val="single" w:sz="4" w:space="0" w:color="000000"/>
              <w:bottom w:val="single" w:sz="4" w:space="0" w:color="000000"/>
              <w:right w:val="single" w:sz="4" w:space="0" w:color="000000"/>
            </w:tcBorders>
          </w:tcPr>
          <w:p w14:paraId="1BD2CB52"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0CED9A4"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1BAF" w14:textId="77777777" w:rsidR="00DA00C4" w:rsidRDefault="00847E40">
            <w:pPr>
              <w:pStyle w:val="ProductList-TableBody"/>
            </w:pPr>
            <w:r>
              <w:rPr>
                <w:color w:val="404040"/>
              </w:rPr>
              <w:t>Inkluderte teknologier: I/T</w:t>
            </w:r>
          </w:p>
        </w:tc>
      </w:tr>
      <w:tr w:rsidR="00DA00C4" w14:paraId="3333C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E3EA"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62F9"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7B191" w14:textId="77777777" w:rsidR="00DA00C4" w:rsidRDefault="00DA00C4">
            <w:pPr>
              <w:pStyle w:val="ProductList-TableBody"/>
            </w:pPr>
          </w:p>
        </w:tc>
      </w:tr>
    </w:tbl>
    <w:p w14:paraId="64CA5FE1" w14:textId="77777777" w:rsidR="00DA00C4" w:rsidRDefault="00DA00C4">
      <w:pPr>
        <w:pStyle w:val="ProductList-Body"/>
      </w:pPr>
    </w:p>
    <w:p w14:paraId="42CD1E65" w14:textId="77777777" w:rsidR="00DA00C4" w:rsidRDefault="00847E40">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DA00C4" w14:paraId="4DD7D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13D27F"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D7F28C1" w14:textId="77777777" w:rsidR="00DA00C4" w:rsidRDefault="00847E4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24B4D0D" w14:textId="77777777" w:rsidR="00DA00C4" w:rsidRDefault="00847E40">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DA00C4" w14:paraId="0BFD8D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40EEE9"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A5EAC" w14:textId="77777777" w:rsidR="00DA00C4" w:rsidRDefault="00847E4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AEDA67" w14:textId="77777777" w:rsidR="00DA00C4" w:rsidRDefault="00DA00C4">
            <w:pPr>
              <w:pStyle w:val="ProductList-TableBody"/>
            </w:pPr>
          </w:p>
        </w:tc>
      </w:tr>
    </w:tbl>
    <w:p w14:paraId="1920459D" w14:textId="77777777" w:rsidR="00DA00C4" w:rsidRDefault="00DA00C4">
      <w:pPr>
        <w:pStyle w:val="ProductList-Body"/>
      </w:pPr>
    </w:p>
    <w:p w14:paraId="061B5375" w14:textId="77777777" w:rsidR="00DA00C4" w:rsidRDefault="00847E40">
      <w:pPr>
        <w:pStyle w:val="ProductList-SubClauseHeading"/>
        <w:outlineLvl w:val="5"/>
      </w:pPr>
      <w:r>
        <w:t>3.1.1 Ytterligere SharePoint Server-funksjoner knyttet til SharePoint Enterprise CAL</w:t>
      </w:r>
    </w:p>
    <w:p w14:paraId="615D648D" w14:textId="77777777" w:rsidR="00DA00C4" w:rsidRDefault="00847E40">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DA00C4" w14:paraId="2076C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E76623" w14:textId="77777777" w:rsidR="00DA00C4" w:rsidRDefault="00847E4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64642A8" w14:textId="77777777" w:rsidR="00DA00C4" w:rsidRDefault="00847E4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77D6C3" w14:textId="77777777" w:rsidR="00DA00C4" w:rsidRDefault="00847E40">
            <w:pPr>
              <w:pStyle w:val="ProductList-TableBody"/>
            </w:pPr>
            <w:r>
              <w:t>SharePoint Online (Plan 2) Bruker-SL</w:t>
            </w:r>
          </w:p>
        </w:tc>
      </w:tr>
      <w:tr w:rsidR="00DA00C4" w14:paraId="432BA6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E686A"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786601" w14:textId="77777777" w:rsidR="00DA00C4" w:rsidRDefault="00847E4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EDF063" w14:textId="77777777" w:rsidR="00DA00C4" w:rsidRDefault="00DA00C4">
            <w:pPr>
              <w:pStyle w:val="ProductList-TableBody"/>
            </w:pPr>
          </w:p>
        </w:tc>
      </w:tr>
    </w:tbl>
    <w:p w14:paraId="7C8D7737" w14:textId="77777777" w:rsidR="00DA00C4" w:rsidRDefault="00DA00C4">
      <w:pPr>
        <w:pStyle w:val="ProductList-BodyIndented"/>
      </w:pPr>
    </w:p>
    <w:p w14:paraId="5A237D61" w14:textId="77777777" w:rsidR="00DA00C4" w:rsidRDefault="00847E40">
      <w:pPr>
        <w:pStyle w:val="ProductList-ClauseHeading"/>
        <w:outlineLvl w:val="4"/>
      </w:pPr>
      <w:r>
        <w:t>3.2 Avkall på CAL for tilgang til offentlig tilgjengelig innhold</w:t>
      </w:r>
    </w:p>
    <w:p w14:paraId="1E8DCA95" w14:textId="77777777" w:rsidR="00DA00C4" w:rsidRDefault="00847E40">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40A16F86" w14:textId="77777777" w:rsidR="00DA00C4" w:rsidRDefault="00DA00C4">
      <w:pPr>
        <w:pStyle w:val="ProductList-Body"/>
      </w:pPr>
    </w:p>
    <w:p w14:paraId="0C4046C4" w14:textId="77777777" w:rsidR="00DA00C4" w:rsidRDefault="00847E40">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DA00C4" w14:paraId="36413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E793F0" w14:textId="77777777" w:rsidR="00DA00C4" w:rsidRDefault="00847E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72323A6" w14:textId="77777777" w:rsidR="00DA00C4" w:rsidRDefault="00DA00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1B5964" w14:textId="77777777" w:rsidR="00DA00C4" w:rsidRDefault="00DA00C4">
            <w:pPr>
              <w:pStyle w:val="ProductList-TableBody"/>
            </w:pPr>
          </w:p>
        </w:tc>
      </w:tr>
    </w:tbl>
    <w:p w14:paraId="7E529495" w14:textId="77777777" w:rsidR="00DA00C4" w:rsidRDefault="00DA00C4">
      <w:pPr>
        <w:pStyle w:val="ProductList-Body"/>
      </w:pPr>
    </w:p>
    <w:p w14:paraId="411B090C" w14:textId="77777777" w:rsidR="00DA00C4" w:rsidRDefault="00DA00C4">
      <w:pPr>
        <w:pStyle w:val="ProductList-Body"/>
      </w:pPr>
    </w:p>
    <w:p w14:paraId="4536E102" w14:textId="77777777" w:rsidR="00DA00C4" w:rsidRDefault="00847E4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DA00C4" w14:paraId="7D396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2E6C9"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3C9DCA"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E1006" w14:textId="77777777" w:rsidR="00DA00C4" w:rsidRDefault="00847E40">
            <w:pPr>
              <w:pStyle w:val="ProductList-TableBody"/>
            </w:pPr>
            <w:r>
              <w:rPr>
                <w:color w:val="404040"/>
              </w:rPr>
              <w:t>Avløsningsrettigheter: I/T</w:t>
            </w:r>
          </w:p>
        </w:tc>
      </w:tr>
      <w:tr w:rsidR="00DA00C4" w14:paraId="28F576ED" w14:textId="77777777">
        <w:tc>
          <w:tcPr>
            <w:tcW w:w="4040" w:type="dxa"/>
            <w:tcBorders>
              <w:top w:val="single" w:sz="4" w:space="0" w:color="000000"/>
              <w:left w:val="single" w:sz="4" w:space="0" w:color="000000"/>
              <w:bottom w:val="single" w:sz="4" w:space="0" w:color="000000"/>
              <w:right w:val="single" w:sz="4" w:space="0" w:color="000000"/>
            </w:tcBorders>
          </w:tcPr>
          <w:p w14:paraId="1F439BF2"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7FC25B5E"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17CA" w14:textId="77777777" w:rsidR="00DA00C4" w:rsidRDefault="00847E40">
            <w:pPr>
              <w:pStyle w:val="ProductList-TableBody"/>
            </w:pPr>
            <w:r>
              <w:rPr>
                <w:color w:val="404040"/>
              </w:rPr>
              <w:t>Roamingrettigheter: I/T</w:t>
            </w:r>
          </w:p>
        </w:tc>
      </w:tr>
      <w:tr w:rsidR="00DA00C4" w14:paraId="6CE7E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3411"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6571"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5DDE" w14:textId="77777777" w:rsidR="00DA00C4" w:rsidRDefault="00DA00C4">
            <w:pPr>
              <w:pStyle w:val="ProductList-TableBody"/>
            </w:pPr>
          </w:p>
        </w:tc>
      </w:tr>
    </w:tbl>
    <w:p w14:paraId="16D0E1C9"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543CC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2914B"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B12E7F7" w14:textId="77777777" w:rsidR="00DA00C4" w:rsidRDefault="00DA00C4">
      <w:pPr>
        <w:pStyle w:val="ProductList-Body"/>
      </w:pPr>
    </w:p>
    <w:p w14:paraId="5F59C5F2" w14:textId="77777777" w:rsidR="00DA00C4" w:rsidRDefault="00847E4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635977"/>
      <w:r>
        <w:instrText>Skype for Business Server</w:instrText>
      </w:r>
      <w:bookmarkEnd w:id="118"/>
      <w:r>
        <w:instrText>" \l 3</w:instrText>
      </w:r>
      <w:r>
        <w:fldChar w:fldCharType="end"/>
      </w:r>
    </w:p>
    <w:p w14:paraId="120BBF3E" w14:textId="77777777" w:rsidR="00DA00C4" w:rsidRDefault="00847E40">
      <w:pPr>
        <w:pStyle w:val="ProductList-Offering1SubSection"/>
        <w:outlineLvl w:val="3"/>
      </w:pPr>
      <w:bookmarkStart w:id="119" w:name="_Sec686"/>
      <w:r>
        <w:t>1. Programtilgjengelighet</w:t>
      </w:r>
      <w:bookmarkEnd w:id="119"/>
    </w:p>
    <w:p w14:paraId="67B45755" w14:textId="77777777" w:rsidR="00DA00C4" w:rsidRDefault="00DA00C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A00C4" w14:paraId="08E56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73F5C"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659FB"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6B672"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1F919"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E0B13"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CBAD52"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4FF54"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F981"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7A859"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23A0B"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99E6C"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7AC3"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485A9443" w14:textId="77777777">
        <w:tc>
          <w:tcPr>
            <w:tcW w:w="4160" w:type="dxa"/>
            <w:tcBorders>
              <w:top w:val="single" w:sz="6" w:space="0" w:color="FFFFFF"/>
              <w:left w:val="none" w:sz="4" w:space="0" w:color="6E6E6E"/>
              <w:bottom w:val="dashed" w:sz="4" w:space="0" w:color="BFBFBF"/>
              <w:right w:val="none" w:sz="4" w:space="0" w:color="6E6E6E"/>
            </w:tcBorders>
          </w:tcPr>
          <w:p w14:paraId="640950BC" w14:textId="77777777" w:rsidR="00DA00C4" w:rsidRDefault="00847E4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6B1E9A" w14:textId="77777777" w:rsidR="00DA00C4" w:rsidRDefault="00847E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81DFC6" w14:textId="77777777" w:rsidR="00DA00C4" w:rsidRDefault="00847E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728301" w14:textId="77777777" w:rsidR="00DA00C4" w:rsidRDefault="00847E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186931" w14:textId="77777777" w:rsidR="00DA00C4" w:rsidRDefault="00847E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886F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AFD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731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1F97"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A79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2D7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E1E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18BB90E1" w14:textId="77777777">
        <w:tc>
          <w:tcPr>
            <w:tcW w:w="4160" w:type="dxa"/>
            <w:tcBorders>
              <w:top w:val="dashed" w:sz="4" w:space="0" w:color="BFBFBF"/>
              <w:left w:val="none" w:sz="4" w:space="0" w:color="6E6E6E"/>
              <w:bottom w:val="dashed" w:sz="4" w:space="0" w:color="BFBFBF"/>
              <w:right w:val="none" w:sz="4" w:space="0" w:color="6E6E6E"/>
            </w:tcBorders>
          </w:tcPr>
          <w:p w14:paraId="55F69D2A" w14:textId="77777777" w:rsidR="00DA00C4" w:rsidRDefault="00847E40">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0F83164"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8BC10F"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7A66D8"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832D4"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B7F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885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DE6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C24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D1C8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CDA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B1CC6" w14:textId="77777777" w:rsidR="00DA00C4" w:rsidRDefault="00847E4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55286D8E" w14:textId="77777777">
        <w:tc>
          <w:tcPr>
            <w:tcW w:w="4160" w:type="dxa"/>
            <w:tcBorders>
              <w:top w:val="dashed" w:sz="4" w:space="0" w:color="BFBFBF"/>
              <w:left w:val="none" w:sz="4" w:space="0" w:color="6E6E6E"/>
              <w:bottom w:val="dashed" w:sz="4" w:space="0" w:color="BFBFBF"/>
              <w:right w:val="none" w:sz="4" w:space="0" w:color="6E6E6E"/>
            </w:tcBorders>
          </w:tcPr>
          <w:p w14:paraId="6EB1BD03" w14:textId="77777777" w:rsidR="00DA00C4" w:rsidRDefault="00847E40">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3ACFB8D"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3B1396"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B2049"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24C3D"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911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B31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3DE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F578"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EBC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6D2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BFDE" w14:textId="77777777" w:rsidR="00DA00C4" w:rsidRDefault="00847E40">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36BADB69" w14:textId="77777777">
        <w:tc>
          <w:tcPr>
            <w:tcW w:w="4160" w:type="dxa"/>
            <w:tcBorders>
              <w:top w:val="dashed" w:sz="4" w:space="0" w:color="BFBFBF"/>
              <w:left w:val="none" w:sz="4" w:space="0" w:color="6E6E6E"/>
              <w:bottom w:val="dashed" w:sz="4" w:space="0" w:color="BFBFBF"/>
              <w:right w:val="none" w:sz="4" w:space="0" w:color="6E6E6E"/>
            </w:tcBorders>
          </w:tcPr>
          <w:p w14:paraId="0AFFCC7C" w14:textId="77777777" w:rsidR="00DA00C4" w:rsidRDefault="00847E40">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2547A1B" w14:textId="77777777" w:rsidR="00DA00C4" w:rsidRDefault="00847E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DD151B"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7F8899"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A81C9C"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945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EB23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C5B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BA24"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E2A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BE5E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C88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1F07209B" w14:textId="77777777">
        <w:tc>
          <w:tcPr>
            <w:tcW w:w="4160" w:type="dxa"/>
            <w:tcBorders>
              <w:top w:val="dashed" w:sz="4" w:space="0" w:color="BFBFBF"/>
              <w:left w:val="none" w:sz="4" w:space="0" w:color="6E6E6E"/>
              <w:bottom w:val="none" w:sz="4" w:space="0" w:color="FFFFFF"/>
              <w:right w:val="none" w:sz="4" w:space="0" w:color="6E6E6E"/>
            </w:tcBorders>
          </w:tcPr>
          <w:p w14:paraId="39800D3B" w14:textId="77777777" w:rsidR="00DA00C4" w:rsidRDefault="00847E40">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00887238"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928365"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C7843F"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293FF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A51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822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BBA3"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140A"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837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6898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FDD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F7AA084" w14:textId="77777777" w:rsidR="00DA00C4" w:rsidRDefault="00847E40">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DA00C4" w14:paraId="61204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CC95C"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3E75AD5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85B38" w14:textId="77777777" w:rsidR="00DA00C4" w:rsidRDefault="00847E40">
            <w:pPr>
              <w:pStyle w:val="ProductList-TableBody"/>
            </w:pPr>
            <w:r>
              <w:rPr>
                <w:color w:val="404040"/>
              </w:rPr>
              <w:t>Nedgraderte utgaver: I/T</w:t>
            </w:r>
          </w:p>
        </w:tc>
      </w:tr>
      <w:tr w:rsidR="00DA00C4" w14:paraId="5E58F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2AB3"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D77E"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8DB4AC"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60088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96AD"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28D1"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95B7" w14:textId="77777777" w:rsidR="00DA00C4" w:rsidRDefault="00847E40">
            <w:pPr>
              <w:pStyle w:val="ProductList-TableBody"/>
            </w:pPr>
            <w:r>
              <w:rPr>
                <w:color w:val="404040"/>
              </w:rPr>
              <w:t>Berettiget Reduksjon: I/T</w:t>
            </w:r>
          </w:p>
        </w:tc>
      </w:tr>
      <w:tr w:rsidR="00DA00C4" w14:paraId="415B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879C"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3D1E"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92C0" w14:textId="77777777" w:rsidR="00DA00C4" w:rsidRDefault="00847E40">
            <w:pPr>
              <w:pStyle w:val="ProductList-TableBody"/>
            </w:pPr>
            <w:r>
              <w:rPr>
                <w:color w:val="404040"/>
              </w:rPr>
              <w:t>Kvalifisert for Oppdatering: I/T</w:t>
            </w:r>
          </w:p>
        </w:tc>
      </w:tr>
      <w:tr w:rsidR="00DA00C4" w14:paraId="11A3B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9830"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5E19"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DDE3E" w14:textId="77777777" w:rsidR="00DA00C4" w:rsidRDefault="00DA00C4">
            <w:pPr>
              <w:pStyle w:val="ProductList-TableBody"/>
            </w:pPr>
          </w:p>
        </w:tc>
      </w:tr>
    </w:tbl>
    <w:p w14:paraId="51F37656" w14:textId="77777777" w:rsidR="00DA00C4" w:rsidRDefault="00847E40">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DA00C4" w14:paraId="587E7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FB4DC"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A19CF" w14:textId="77777777" w:rsidR="00DA00C4" w:rsidRDefault="00847E40">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7DD1BC0"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A00C4" w14:paraId="44A3BEAD" w14:textId="77777777">
        <w:tc>
          <w:tcPr>
            <w:tcW w:w="4040" w:type="dxa"/>
            <w:tcBorders>
              <w:top w:val="single" w:sz="4" w:space="0" w:color="000000"/>
              <w:left w:val="single" w:sz="4" w:space="0" w:color="000000"/>
              <w:bottom w:val="single" w:sz="4" w:space="0" w:color="000000"/>
              <w:right w:val="single" w:sz="4" w:space="0" w:color="000000"/>
            </w:tcBorders>
          </w:tcPr>
          <w:p w14:paraId="05B8C4C8"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C61DB44"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7125726D"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A00C4" w14:paraId="40E2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6CF15"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4979"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6F91" w14:textId="77777777" w:rsidR="00DA00C4" w:rsidRDefault="00DA00C4">
            <w:pPr>
              <w:pStyle w:val="ProductList-TableBody"/>
            </w:pPr>
          </w:p>
        </w:tc>
      </w:tr>
    </w:tbl>
    <w:p w14:paraId="56272631" w14:textId="77777777" w:rsidR="00DA00C4" w:rsidRDefault="00DA00C4">
      <w:pPr>
        <w:pStyle w:val="ProductList-Body"/>
      </w:pPr>
    </w:p>
    <w:p w14:paraId="36F110F3" w14:textId="77777777" w:rsidR="00DA00C4" w:rsidRDefault="00847E40">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DA00C4" w14:paraId="13925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240A60"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6AEE562" w14:textId="77777777" w:rsidR="00DA00C4" w:rsidRDefault="00847E40">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A2B8A5" w14:textId="77777777" w:rsidR="00DA00C4" w:rsidRDefault="00847E40">
            <w:pPr>
              <w:pStyle w:val="ProductList-TableBody"/>
            </w:pPr>
            <w:r>
              <w:t>Skype for Business Online (Plan 1/1G/1A/2/2G/2A) Bruker-SL</w:t>
            </w:r>
          </w:p>
        </w:tc>
      </w:tr>
      <w:tr w:rsidR="00DA00C4" w14:paraId="0B2545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36F38"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FEA2F0" w14:textId="77777777" w:rsidR="00DA00C4" w:rsidRDefault="00847E4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BDCB19" w14:textId="77777777" w:rsidR="00DA00C4" w:rsidRDefault="00DA00C4">
            <w:pPr>
              <w:pStyle w:val="ProductList-TableBody"/>
            </w:pPr>
          </w:p>
        </w:tc>
      </w:tr>
    </w:tbl>
    <w:p w14:paraId="2FF60993" w14:textId="77777777" w:rsidR="00DA00C4" w:rsidRDefault="00DA00C4">
      <w:pPr>
        <w:pStyle w:val="ProductList-Body"/>
      </w:pPr>
    </w:p>
    <w:p w14:paraId="0CDA2186" w14:textId="77777777" w:rsidR="00DA00C4" w:rsidRDefault="00847E40">
      <w:pPr>
        <w:pStyle w:val="ProductList-SubClauseHeading"/>
        <w:outlineLvl w:val="5"/>
      </w:pPr>
      <w:r>
        <w:t>3.1.1 Ytterligere funksjoner knyttet til Skype for Business Server Enterprise CAL</w:t>
      </w:r>
    </w:p>
    <w:p w14:paraId="2744D258" w14:textId="77777777" w:rsidR="00DA00C4" w:rsidRDefault="00847E40">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DA00C4" w14:paraId="62606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464A72" w14:textId="77777777" w:rsidR="00DA00C4" w:rsidRDefault="00847E4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1A2AE0A" w14:textId="77777777" w:rsidR="00DA00C4" w:rsidRDefault="00847E40">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FB7911" w14:textId="77777777" w:rsidR="00DA00C4" w:rsidRDefault="00847E40">
            <w:pPr>
              <w:pStyle w:val="ProductList-TableBody"/>
            </w:pPr>
            <w:r>
              <w:t>Skype for Business Online (Plan 2/2A/2G) Bruker-SL</w:t>
            </w:r>
          </w:p>
        </w:tc>
      </w:tr>
      <w:tr w:rsidR="00DA00C4" w14:paraId="4CB6CF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DDAA5"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C9C435" w14:textId="77777777" w:rsidR="00DA00C4" w:rsidRDefault="00847E4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78FE0B" w14:textId="77777777" w:rsidR="00DA00C4" w:rsidRDefault="00DA00C4">
            <w:pPr>
              <w:pStyle w:val="ProductList-TableBody"/>
            </w:pPr>
          </w:p>
        </w:tc>
      </w:tr>
    </w:tbl>
    <w:p w14:paraId="1C37C440" w14:textId="77777777" w:rsidR="00DA00C4" w:rsidRDefault="00DA00C4">
      <w:pPr>
        <w:pStyle w:val="ProductList-BodyIndented"/>
      </w:pPr>
    </w:p>
    <w:p w14:paraId="2270943B" w14:textId="77777777" w:rsidR="00DA00C4" w:rsidRDefault="00847E40">
      <w:pPr>
        <w:pStyle w:val="ProductList-SubClauseHeading"/>
        <w:outlineLvl w:val="5"/>
      </w:pPr>
      <w:r>
        <w:t>3.1.2 Ytterligere funksjoner knyttet til Skype for Business Server Plus CAL</w:t>
      </w:r>
    </w:p>
    <w:p w14:paraId="53F37220" w14:textId="77777777" w:rsidR="00DA00C4" w:rsidRDefault="00847E40">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DA00C4" w14:paraId="63A2E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6E1589" w14:textId="77777777" w:rsidR="00DA00C4" w:rsidRDefault="00847E4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33CEF6D" w14:textId="77777777" w:rsidR="00DA00C4" w:rsidRDefault="00847E40">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3BA0D74" w14:textId="77777777" w:rsidR="00DA00C4" w:rsidRDefault="00847E40">
            <w:pPr>
              <w:pStyle w:val="ProductList-TableBody"/>
            </w:pPr>
            <w:r>
              <w:t xml:space="preserve">Lisens som tilsvarer CAL (se </w:t>
            </w:r>
            <w:hyperlink w:anchor="_Sec591">
              <w:r>
                <w:rPr>
                  <w:color w:val="00467F"/>
                  <w:u w:val="single"/>
                </w:rPr>
                <w:t>Vedlegg A</w:t>
              </w:r>
            </w:hyperlink>
            <w:r>
              <w:t>)</w:t>
            </w:r>
          </w:p>
        </w:tc>
      </w:tr>
      <w:tr w:rsidR="00DA00C4" w14:paraId="6535C1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ABF4BC"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D8D598" w14:textId="77777777" w:rsidR="00DA00C4" w:rsidRDefault="00847E40">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66870773" w14:textId="77777777" w:rsidR="00DA00C4" w:rsidRDefault="00847E40">
            <w:pPr>
              <w:pStyle w:val="ProductList-TableBody"/>
            </w:pPr>
            <w:r>
              <w:t>Skype for Business Plus CAL User SL</w:t>
            </w:r>
          </w:p>
        </w:tc>
      </w:tr>
    </w:tbl>
    <w:p w14:paraId="5A5905C7" w14:textId="77777777" w:rsidR="00DA00C4" w:rsidRDefault="00DA00C4">
      <w:pPr>
        <w:pStyle w:val="ProductList-BodyIndented"/>
      </w:pPr>
    </w:p>
    <w:p w14:paraId="243F8C7F" w14:textId="77777777" w:rsidR="00DA00C4" w:rsidRDefault="00847E40">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DA00C4" w14:paraId="778E9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FD9883" w14:textId="77777777" w:rsidR="00DA00C4" w:rsidRDefault="00847E4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FD0B227" w14:textId="77777777" w:rsidR="00DA00C4" w:rsidRDefault="00847E40">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044F76D6" w14:textId="77777777" w:rsidR="00DA00C4" w:rsidRDefault="00847E40">
            <w:pPr>
              <w:pStyle w:val="ProductList-TableBody"/>
            </w:pPr>
            <w:r>
              <w:t>Audio-/videokonferanse-serverrolle</w:t>
            </w:r>
          </w:p>
        </w:tc>
      </w:tr>
      <w:tr w:rsidR="00DA00C4" w14:paraId="736402BA" w14:textId="77777777">
        <w:tc>
          <w:tcPr>
            <w:tcW w:w="4040" w:type="dxa"/>
            <w:tcBorders>
              <w:top w:val="single" w:sz="4" w:space="0" w:color="000000"/>
              <w:left w:val="single" w:sz="4" w:space="0" w:color="000000"/>
              <w:bottom w:val="single" w:sz="4" w:space="0" w:color="000000"/>
              <w:right w:val="single" w:sz="4" w:space="0" w:color="000000"/>
            </w:tcBorders>
          </w:tcPr>
          <w:p w14:paraId="350A392C" w14:textId="77777777" w:rsidR="00DA00C4" w:rsidRDefault="00847E40">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4402A1E" w14:textId="77777777" w:rsidR="00DA00C4" w:rsidRDefault="00847E4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C9CB8A3" w14:textId="77777777" w:rsidR="00DA00C4" w:rsidRDefault="00847E40">
            <w:pPr>
              <w:pStyle w:val="ProductList-TableBody"/>
            </w:pPr>
            <w:r>
              <w:t>Director-rolle</w:t>
            </w:r>
          </w:p>
        </w:tc>
      </w:tr>
      <w:tr w:rsidR="00DA00C4" w14:paraId="0CD249CD" w14:textId="77777777">
        <w:tc>
          <w:tcPr>
            <w:tcW w:w="4040" w:type="dxa"/>
            <w:tcBorders>
              <w:top w:val="single" w:sz="4" w:space="0" w:color="000000"/>
              <w:left w:val="single" w:sz="4" w:space="0" w:color="000000"/>
              <w:bottom w:val="single" w:sz="4" w:space="0" w:color="000000"/>
              <w:right w:val="single" w:sz="4" w:space="0" w:color="000000"/>
            </w:tcBorders>
          </w:tcPr>
          <w:p w14:paraId="5EC99EA4" w14:textId="77777777" w:rsidR="00DA00C4" w:rsidRDefault="00847E40">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77D7EA31" w14:textId="77777777" w:rsidR="00DA00C4" w:rsidRDefault="00847E40">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31405A3B" w14:textId="77777777" w:rsidR="00DA00C4" w:rsidRDefault="00847E40">
            <w:pPr>
              <w:pStyle w:val="ProductList-TableBody"/>
            </w:pPr>
            <w:r>
              <w:t>Mediation-serverrolle</w:t>
            </w:r>
          </w:p>
        </w:tc>
      </w:tr>
      <w:tr w:rsidR="00DA00C4" w14:paraId="0C2D5B43" w14:textId="77777777">
        <w:tc>
          <w:tcPr>
            <w:tcW w:w="4040" w:type="dxa"/>
            <w:tcBorders>
              <w:top w:val="single" w:sz="4" w:space="0" w:color="000000"/>
              <w:left w:val="single" w:sz="4" w:space="0" w:color="000000"/>
              <w:bottom w:val="single" w:sz="4" w:space="0" w:color="000000"/>
              <w:right w:val="single" w:sz="4" w:space="0" w:color="000000"/>
            </w:tcBorders>
          </w:tcPr>
          <w:p w14:paraId="7A65F212" w14:textId="77777777" w:rsidR="00DA00C4" w:rsidRDefault="00847E4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4048A03" w14:textId="77777777" w:rsidR="00DA00C4" w:rsidRDefault="00847E40">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2D2F571A" w14:textId="77777777" w:rsidR="00DA00C4" w:rsidRDefault="00847E40">
            <w:pPr>
              <w:pStyle w:val="ProductList-TableBody"/>
            </w:pPr>
            <w:r>
              <w:t>PowerShell-snapin-modul</w:t>
            </w:r>
          </w:p>
        </w:tc>
      </w:tr>
      <w:tr w:rsidR="00DA00C4" w14:paraId="6C795317" w14:textId="77777777">
        <w:tc>
          <w:tcPr>
            <w:tcW w:w="4040" w:type="dxa"/>
            <w:tcBorders>
              <w:top w:val="single" w:sz="4" w:space="0" w:color="000000"/>
              <w:left w:val="single" w:sz="4" w:space="0" w:color="000000"/>
              <w:bottom w:val="single" w:sz="4" w:space="0" w:color="000000"/>
              <w:right w:val="single" w:sz="4" w:space="0" w:color="000000"/>
            </w:tcBorders>
          </w:tcPr>
          <w:p w14:paraId="4312D283" w14:textId="77777777" w:rsidR="00DA00C4" w:rsidRDefault="00847E40">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4422B5C5" w14:textId="77777777" w:rsidR="00DA00C4" w:rsidRDefault="00847E40">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02A419AA" w14:textId="77777777" w:rsidR="00DA00C4" w:rsidRDefault="00847E40">
            <w:pPr>
              <w:pStyle w:val="ProductList-TableBody"/>
            </w:pPr>
            <w:r>
              <w:t>Video Interop-serverrolle</w:t>
            </w:r>
          </w:p>
        </w:tc>
      </w:tr>
      <w:tr w:rsidR="00DA00C4" w14:paraId="1047CC25" w14:textId="77777777">
        <w:tc>
          <w:tcPr>
            <w:tcW w:w="4040" w:type="dxa"/>
            <w:tcBorders>
              <w:top w:val="single" w:sz="4" w:space="0" w:color="000000"/>
              <w:left w:val="single" w:sz="4" w:space="0" w:color="000000"/>
              <w:bottom w:val="single" w:sz="4" w:space="0" w:color="000000"/>
              <w:right w:val="single" w:sz="4" w:space="0" w:color="000000"/>
            </w:tcBorders>
          </w:tcPr>
          <w:p w14:paraId="05758C60" w14:textId="77777777" w:rsidR="00DA00C4" w:rsidRDefault="00847E4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9970264" w14:textId="77777777" w:rsidR="00DA00C4" w:rsidRDefault="00847E40">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01435CB2" w14:textId="77777777" w:rsidR="00DA00C4" w:rsidRDefault="00DA00C4">
            <w:pPr>
              <w:pStyle w:val="ProductList-TableBody"/>
            </w:pPr>
          </w:p>
        </w:tc>
      </w:tr>
      <w:tr w:rsidR="00DA00C4" w14:paraId="63CCF24E" w14:textId="77777777">
        <w:tc>
          <w:tcPr>
            <w:tcW w:w="4040" w:type="dxa"/>
            <w:tcBorders>
              <w:top w:val="single" w:sz="4" w:space="0" w:color="000000"/>
              <w:left w:val="single" w:sz="4" w:space="0" w:color="000000"/>
              <w:bottom w:val="single" w:sz="4" w:space="0" w:color="000000"/>
              <w:right w:val="single" w:sz="4" w:space="0" w:color="000000"/>
            </w:tcBorders>
          </w:tcPr>
          <w:p w14:paraId="2D6F52C1" w14:textId="77777777" w:rsidR="00DA00C4" w:rsidRDefault="00847E40">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22C674A5" w14:textId="77777777" w:rsidR="00DA00C4" w:rsidRDefault="00847E40">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32759474" w14:textId="77777777" w:rsidR="00DA00C4" w:rsidRDefault="00DA00C4">
            <w:pPr>
              <w:pStyle w:val="ProductList-TableBody"/>
            </w:pPr>
          </w:p>
        </w:tc>
      </w:tr>
    </w:tbl>
    <w:p w14:paraId="48787975" w14:textId="77777777" w:rsidR="00DA00C4" w:rsidRDefault="00DA00C4">
      <w:pPr>
        <w:pStyle w:val="ProductList-Body"/>
      </w:pPr>
    </w:p>
    <w:p w14:paraId="50D85ADD" w14:textId="77777777" w:rsidR="00DA00C4" w:rsidRDefault="00847E4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DA00C4" w14:paraId="3A9F8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2B691"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C289D5"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E69DA" w14:textId="77777777" w:rsidR="00DA00C4" w:rsidRDefault="00847E40">
            <w:pPr>
              <w:pStyle w:val="ProductList-TableBody"/>
            </w:pPr>
            <w:r>
              <w:rPr>
                <w:color w:val="404040"/>
              </w:rPr>
              <w:t>Avløsningsrettigheter: I/T</w:t>
            </w:r>
          </w:p>
        </w:tc>
      </w:tr>
      <w:tr w:rsidR="00DA00C4" w14:paraId="4E722357" w14:textId="77777777">
        <w:tc>
          <w:tcPr>
            <w:tcW w:w="4040" w:type="dxa"/>
            <w:tcBorders>
              <w:top w:val="single" w:sz="4" w:space="0" w:color="000000"/>
              <w:left w:val="single" w:sz="4" w:space="0" w:color="000000"/>
              <w:bottom w:val="single" w:sz="4" w:space="0" w:color="000000"/>
              <w:right w:val="single" w:sz="4" w:space="0" w:color="000000"/>
            </w:tcBorders>
          </w:tcPr>
          <w:p w14:paraId="165FBA14"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71725719"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3F03" w14:textId="77777777" w:rsidR="00DA00C4" w:rsidRDefault="00847E40">
            <w:pPr>
              <w:pStyle w:val="ProductList-TableBody"/>
            </w:pPr>
            <w:r>
              <w:rPr>
                <w:color w:val="404040"/>
              </w:rPr>
              <w:t>Roamingrettigheter: I/T</w:t>
            </w:r>
          </w:p>
        </w:tc>
      </w:tr>
      <w:tr w:rsidR="00DA00C4" w14:paraId="0808D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A4DD"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671C"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F7930" w14:textId="77777777" w:rsidR="00DA00C4" w:rsidRDefault="00DA00C4">
            <w:pPr>
              <w:pStyle w:val="ProductList-TableBody"/>
            </w:pPr>
          </w:p>
        </w:tc>
      </w:tr>
    </w:tbl>
    <w:p w14:paraId="56ED340F"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58CF12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2FC89"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B12EB12" w14:textId="77777777" w:rsidR="00DA00C4" w:rsidRDefault="00DA00C4">
      <w:pPr>
        <w:pStyle w:val="ProductList-Body"/>
      </w:pPr>
    </w:p>
    <w:p w14:paraId="3FD0DC05" w14:textId="77777777" w:rsidR="00DA00C4" w:rsidRDefault="00847E40">
      <w:pPr>
        <w:pStyle w:val="ProductList-Offering1HeadingNoBorder"/>
        <w:outlineLvl w:val="1"/>
      </w:pPr>
      <w:bookmarkStart w:id="123" w:name="_Sec614"/>
      <w:r>
        <w:t>SQL Server</w:t>
      </w:r>
      <w:bookmarkEnd w:id="123"/>
      <w:r>
        <w:fldChar w:fldCharType="begin"/>
      </w:r>
      <w:r>
        <w:instrText xml:space="preserve"> TC "</w:instrText>
      </w:r>
      <w:bookmarkStart w:id="124" w:name="_Toc41635978"/>
      <w:r>
        <w:instrText>SQL Server</w:instrText>
      </w:r>
      <w:bookmarkEnd w:id="124"/>
      <w:r>
        <w:instrText>" \l 2</w:instrText>
      </w:r>
      <w:r>
        <w:fldChar w:fldCharType="end"/>
      </w:r>
    </w:p>
    <w:p w14:paraId="4A95746C" w14:textId="77777777" w:rsidR="00DA00C4" w:rsidRDefault="00847E40">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A00C4" w14:paraId="2648DC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02D72"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C62EE"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093F"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B85FD"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F50E"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F22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DB6E0"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D95E0"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B9ECC"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7CBA8"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B3CF"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B0CDB"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8096232" w14:textId="77777777">
        <w:tc>
          <w:tcPr>
            <w:tcW w:w="4160" w:type="dxa"/>
            <w:tcBorders>
              <w:top w:val="single" w:sz="6" w:space="0" w:color="FFFFFF"/>
              <w:left w:val="none" w:sz="4" w:space="0" w:color="6E6E6E"/>
              <w:bottom w:val="dashed" w:sz="4" w:space="0" w:color="BFBFBF"/>
              <w:right w:val="none" w:sz="4" w:space="0" w:color="6E6E6E"/>
            </w:tcBorders>
          </w:tcPr>
          <w:p w14:paraId="5438D017" w14:textId="77777777" w:rsidR="00DA00C4" w:rsidRDefault="00847E4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93D2D5" w14:textId="77777777" w:rsidR="00DA00C4" w:rsidRDefault="00847E4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C0BEC01" w14:textId="77777777" w:rsidR="00DA00C4" w:rsidRDefault="00847E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69A5CD" w14:textId="77777777" w:rsidR="00DA00C4" w:rsidRDefault="00847E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0A6F3B" w14:textId="77777777" w:rsidR="00DA00C4" w:rsidRDefault="00847E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086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DBF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55E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1C1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84E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6BC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C32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3B63AFF2" w14:textId="77777777">
        <w:tc>
          <w:tcPr>
            <w:tcW w:w="4160" w:type="dxa"/>
            <w:tcBorders>
              <w:top w:val="dashed" w:sz="4" w:space="0" w:color="BFBFBF"/>
              <w:left w:val="none" w:sz="4" w:space="0" w:color="6E6E6E"/>
              <w:bottom w:val="dashed" w:sz="4" w:space="0" w:color="BFBFBF"/>
              <w:right w:val="none" w:sz="4" w:space="0" w:color="6E6E6E"/>
            </w:tcBorders>
          </w:tcPr>
          <w:p w14:paraId="5B08E663" w14:textId="77777777" w:rsidR="00DA00C4" w:rsidRDefault="00847E40">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7F7B5614" w14:textId="77777777" w:rsidR="00DA00C4" w:rsidRDefault="00847E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9A22F9B" w14:textId="77777777" w:rsidR="00DA00C4" w:rsidRDefault="00847E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092E58" w14:textId="77777777" w:rsidR="00DA00C4" w:rsidRDefault="00847E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43A20F" w14:textId="77777777" w:rsidR="00DA00C4" w:rsidRDefault="00847E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0D36"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C2C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522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323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CC9C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F62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9FE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E2979D5" w14:textId="77777777">
        <w:tc>
          <w:tcPr>
            <w:tcW w:w="4160" w:type="dxa"/>
            <w:tcBorders>
              <w:top w:val="dashed" w:sz="4" w:space="0" w:color="BFBFBF"/>
              <w:left w:val="none" w:sz="4" w:space="0" w:color="6E6E6E"/>
              <w:bottom w:val="dashed" w:sz="4" w:space="0" w:color="BFBFBF"/>
              <w:right w:val="none" w:sz="4" w:space="0" w:color="6E6E6E"/>
            </w:tcBorders>
          </w:tcPr>
          <w:p w14:paraId="7A61ABE1" w14:textId="77777777" w:rsidR="00DA00C4" w:rsidRDefault="00847E4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BD632" w14:textId="77777777" w:rsidR="00DA00C4" w:rsidRDefault="00847E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24EE98"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E1FA0F"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2FE2C" w14:textId="77777777" w:rsidR="00DA00C4" w:rsidRDefault="00847E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A70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084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010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7D4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D44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8C6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292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4A86C04B" w14:textId="77777777">
        <w:tc>
          <w:tcPr>
            <w:tcW w:w="4160" w:type="dxa"/>
            <w:tcBorders>
              <w:top w:val="dashed" w:sz="4" w:space="0" w:color="BFBFBF"/>
              <w:left w:val="none" w:sz="4" w:space="0" w:color="6E6E6E"/>
              <w:bottom w:val="dashed" w:sz="4" w:space="0" w:color="BFBFBF"/>
              <w:right w:val="none" w:sz="4" w:space="0" w:color="6E6E6E"/>
            </w:tcBorders>
          </w:tcPr>
          <w:p w14:paraId="0833A59E" w14:textId="77777777" w:rsidR="00DA00C4" w:rsidRDefault="00847E40">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0654B95" w14:textId="77777777" w:rsidR="00DA00C4" w:rsidRDefault="00847E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115AEA" w14:textId="77777777" w:rsidR="00DA00C4" w:rsidRDefault="00847E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9D976EE" w14:textId="77777777" w:rsidR="00DA00C4" w:rsidRDefault="00847E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B483F2" w14:textId="77777777" w:rsidR="00DA00C4" w:rsidRDefault="00847E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9B93"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B4D3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FA4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06FC"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AF3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974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ECDB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1FED380C" w14:textId="77777777">
        <w:tc>
          <w:tcPr>
            <w:tcW w:w="4160" w:type="dxa"/>
            <w:tcBorders>
              <w:top w:val="dashed" w:sz="4" w:space="0" w:color="BFBFBF"/>
              <w:left w:val="none" w:sz="4" w:space="0" w:color="6E6E6E"/>
              <w:bottom w:val="dashed" w:sz="4" w:space="0" w:color="B2B2B2"/>
              <w:right w:val="none" w:sz="4" w:space="0" w:color="6E6E6E"/>
            </w:tcBorders>
          </w:tcPr>
          <w:p w14:paraId="2E8BDCC8" w14:textId="77777777" w:rsidR="00DA00C4" w:rsidRDefault="00847E40">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6A1AED6" w14:textId="77777777" w:rsidR="00DA00C4" w:rsidRDefault="00847E4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3BD1AD6"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BB6E71"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988B1B4"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194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F52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F27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B1C4"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887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218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2729"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7803F1C5" w14:textId="77777777">
        <w:tc>
          <w:tcPr>
            <w:tcW w:w="4160" w:type="dxa"/>
            <w:tcBorders>
              <w:top w:val="dashed" w:sz="4" w:space="0" w:color="B2B2B2"/>
              <w:left w:val="none" w:sz="4" w:space="0" w:color="6E6E6E"/>
              <w:bottom w:val="dashed" w:sz="4" w:space="0" w:color="B2B2B2"/>
              <w:right w:val="none" w:sz="4" w:space="0" w:color="6E6E6E"/>
            </w:tcBorders>
          </w:tcPr>
          <w:p w14:paraId="6A8BEA44" w14:textId="77777777" w:rsidR="00DA00C4" w:rsidRDefault="00847E40">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4A71E9A" w14:textId="77777777" w:rsidR="00DA00C4" w:rsidRDefault="00DA00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4DC300" w14:textId="77777777" w:rsidR="00DA00C4" w:rsidRDefault="00DA00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3EB4A9" w14:textId="77777777" w:rsidR="00DA00C4" w:rsidRDefault="00DA00C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4A5932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C391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7A22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4170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4E44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451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7B2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E2B6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5FC9A35D" w14:textId="77777777">
        <w:tc>
          <w:tcPr>
            <w:tcW w:w="4160" w:type="dxa"/>
            <w:tcBorders>
              <w:top w:val="dashed" w:sz="4" w:space="0" w:color="B2B2B2"/>
              <w:left w:val="none" w:sz="4" w:space="0" w:color="6E6E6E"/>
              <w:bottom w:val="single" w:sz="4" w:space="0" w:color="FFFFFF"/>
              <w:right w:val="none" w:sz="4" w:space="0" w:color="6E6E6E"/>
            </w:tcBorders>
          </w:tcPr>
          <w:p w14:paraId="4A5F0D39" w14:textId="77777777" w:rsidR="00DA00C4" w:rsidRDefault="00847E40">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B8B2AE2" w14:textId="77777777" w:rsidR="00DA00C4" w:rsidRDefault="00847E4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4F8FE82" w14:textId="77777777" w:rsidR="00DA00C4" w:rsidRDefault="00DA00C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F48BC56" w14:textId="77777777" w:rsidR="00DA00C4" w:rsidRDefault="00DA00C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46DF36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81A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A4F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4466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0A3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417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25A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A8B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58CFEAD" w14:textId="77777777" w:rsidR="00DA00C4" w:rsidRDefault="00847E40">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1D130F29" w14:textId="77777777" w:rsidR="00DA00C4" w:rsidRDefault="00847E40">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DA00C4" w14:paraId="4FBDF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396957"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88B1974"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6B5C51E0" w14:textId="77777777" w:rsidR="00DA00C4" w:rsidRDefault="00847E4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DA00C4" w14:paraId="3E490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67C9"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8B96AAE"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3C3E54D3"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48BCD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915A"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B88E7E2"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C029" w14:textId="77777777" w:rsidR="00DA00C4" w:rsidRDefault="00847E40">
            <w:pPr>
              <w:pStyle w:val="ProductList-TableBody"/>
            </w:pPr>
            <w:r>
              <w:rPr>
                <w:color w:val="404040"/>
              </w:rPr>
              <w:t>Berettiget Reduksjon: I/T</w:t>
            </w:r>
          </w:p>
        </w:tc>
      </w:tr>
      <w:tr w:rsidR="00DA00C4" w14:paraId="2244DF47" w14:textId="77777777">
        <w:tc>
          <w:tcPr>
            <w:tcW w:w="4040" w:type="dxa"/>
            <w:tcBorders>
              <w:top w:val="single" w:sz="4" w:space="0" w:color="000000"/>
              <w:left w:val="single" w:sz="4" w:space="0" w:color="000000"/>
              <w:bottom w:val="single" w:sz="4" w:space="0" w:color="000000"/>
              <w:right w:val="single" w:sz="4" w:space="0" w:color="000000"/>
            </w:tcBorders>
          </w:tcPr>
          <w:p w14:paraId="0F8B9A67"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2B25"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2074" w14:textId="77777777" w:rsidR="00DA00C4" w:rsidRDefault="00847E40">
            <w:pPr>
              <w:pStyle w:val="ProductList-TableBody"/>
            </w:pPr>
            <w:r>
              <w:rPr>
                <w:color w:val="404040"/>
              </w:rPr>
              <w:t>Kvalifisert for oppdatering: I/T</w:t>
            </w:r>
          </w:p>
        </w:tc>
      </w:tr>
      <w:tr w:rsidR="00DA00C4" w14:paraId="7792E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782A"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CC724"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686C" w14:textId="77777777" w:rsidR="00DA00C4" w:rsidRDefault="00DA00C4">
            <w:pPr>
              <w:pStyle w:val="ProductList-TableBody"/>
            </w:pPr>
          </w:p>
        </w:tc>
      </w:tr>
    </w:tbl>
    <w:p w14:paraId="59D57055" w14:textId="77777777" w:rsidR="00DA00C4" w:rsidRDefault="00DA00C4">
      <w:pPr>
        <w:pStyle w:val="ProductList-Body"/>
      </w:pPr>
    </w:p>
    <w:p w14:paraId="6C435A7F" w14:textId="77777777" w:rsidR="00DA00C4" w:rsidRDefault="00847E40">
      <w:pPr>
        <w:pStyle w:val="ProductList-ClauseHeading"/>
        <w:outlineLvl w:val="3"/>
      </w:pPr>
      <w:r>
        <w:t>2.1 SQL Server Enterprise (Server/CAL)</w:t>
      </w:r>
    </w:p>
    <w:p w14:paraId="6EF3B05F" w14:textId="77777777" w:rsidR="00DA00C4" w:rsidRDefault="00847E40">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1">
        <w:r>
          <w:rPr>
            <w:color w:val="00467F"/>
            <w:u w:val="single"/>
          </w:rPr>
          <w:t>produktvilkår</w:t>
        </w:r>
      </w:hyperlink>
      <w:r>
        <w:t xml:space="preserve"> for SQL Server Enterprise (Server/CAL) lisensvilkår.</w:t>
      </w:r>
    </w:p>
    <w:p w14:paraId="15C21EA1" w14:textId="77777777" w:rsidR="00DA00C4" w:rsidRDefault="00DA00C4">
      <w:pPr>
        <w:pStyle w:val="ProductList-Body"/>
      </w:pPr>
    </w:p>
    <w:p w14:paraId="531DD28A" w14:textId="77777777" w:rsidR="00DA00C4" w:rsidRDefault="00847E40">
      <w:pPr>
        <w:pStyle w:val="ProductList-ClauseHeading"/>
        <w:outlineLvl w:val="3"/>
      </w:pPr>
      <w:r>
        <w:t>2.2 SQL Server Parallel Data Warehouse</w:t>
      </w:r>
    </w:p>
    <w:p w14:paraId="3A22DFFC" w14:textId="77777777" w:rsidR="00DA00C4" w:rsidRDefault="00847E40">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66F796F1" w14:textId="77777777" w:rsidR="00DA00C4" w:rsidRDefault="00DA00C4">
      <w:pPr>
        <w:pStyle w:val="ProductList-Body"/>
      </w:pPr>
    </w:p>
    <w:p w14:paraId="436697EF" w14:textId="77777777" w:rsidR="00DA00C4" w:rsidRDefault="00847E40">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DA00C4" w14:paraId="0E593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F7361"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45A3BFD"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14BC1408"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A00C4" w14:paraId="0F94C91E" w14:textId="77777777">
        <w:tc>
          <w:tcPr>
            <w:tcW w:w="4040" w:type="dxa"/>
            <w:tcBorders>
              <w:top w:val="single" w:sz="4" w:space="0" w:color="000000"/>
              <w:left w:val="single" w:sz="4" w:space="0" w:color="000000"/>
              <w:bottom w:val="single" w:sz="4" w:space="0" w:color="000000"/>
              <w:right w:val="single" w:sz="4" w:space="0" w:color="000000"/>
            </w:tcBorders>
          </w:tcPr>
          <w:p w14:paraId="0F8A8E75"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187C637"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60CC1028"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A00C4" w14:paraId="1C5FA183" w14:textId="77777777">
        <w:tc>
          <w:tcPr>
            <w:tcW w:w="4040" w:type="dxa"/>
            <w:tcBorders>
              <w:top w:val="single" w:sz="4" w:space="0" w:color="000000"/>
              <w:left w:val="single" w:sz="4" w:space="0" w:color="000000"/>
              <w:bottom w:val="single" w:sz="4" w:space="0" w:color="000000"/>
              <w:right w:val="single" w:sz="4" w:space="0" w:color="000000"/>
            </w:tcBorders>
          </w:tcPr>
          <w:p w14:paraId="59F43DAB"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A4B0"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A611" w14:textId="77777777" w:rsidR="00DA00C4" w:rsidRDefault="00DA00C4">
            <w:pPr>
              <w:pStyle w:val="ProductList-TableBody"/>
            </w:pPr>
          </w:p>
        </w:tc>
      </w:tr>
    </w:tbl>
    <w:p w14:paraId="1BC3CF12" w14:textId="77777777" w:rsidR="00DA00C4" w:rsidRDefault="00DA00C4">
      <w:pPr>
        <w:pStyle w:val="ProductList-Body"/>
      </w:pPr>
    </w:p>
    <w:p w14:paraId="41EBAD05" w14:textId="77777777" w:rsidR="00DA00C4" w:rsidRDefault="00847E40">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DA00C4" w14:paraId="287D7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597D99"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93415D2" w14:textId="77777777" w:rsidR="00DA00C4" w:rsidRDefault="00847E40">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E35FED0" w14:textId="77777777" w:rsidR="00DA00C4" w:rsidRDefault="00DA00C4">
            <w:pPr>
              <w:pStyle w:val="ProductList-TableBody"/>
            </w:pPr>
          </w:p>
        </w:tc>
      </w:tr>
    </w:tbl>
    <w:p w14:paraId="703755E0" w14:textId="77777777" w:rsidR="00DA00C4" w:rsidRDefault="00DA00C4">
      <w:pPr>
        <w:pStyle w:val="ProductList-Body"/>
      </w:pPr>
    </w:p>
    <w:p w14:paraId="15E6629F" w14:textId="77777777" w:rsidR="00DA00C4" w:rsidRDefault="00847E40">
      <w:pPr>
        <w:pStyle w:val="ProductList-ClauseHeading"/>
        <w:outlineLvl w:val="3"/>
      </w:pPr>
      <w:r>
        <w:t>3.2 Merknad om automatiske oppdateringer for tidligere versjoner av SQL Server</w:t>
      </w:r>
    </w:p>
    <w:p w14:paraId="42622522" w14:textId="77777777" w:rsidR="00DA00C4" w:rsidRDefault="00847E40">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4A376C1B" w14:textId="77777777" w:rsidR="00DA00C4" w:rsidRDefault="00DA00C4">
      <w:pPr>
        <w:pStyle w:val="ProductList-Body"/>
      </w:pPr>
    </w:p>
    <w:p w14:paraId="4B3B3115" w14:textId="77777777" w:rsidR="00DA00C4" w:rsidRDefault="00847E40">
      <w:pPr>
        <w:pStyle w:val="ProductList-ClauseHeading"/>
        <w:outlineLvl w:val="3"/>
      </w:pPr>
      <w:r>
        <w:t>3.3 Valg av SQL Server Platform</w:t>
      </w:r>
    </w:p>
    <w:p w14:paraId="38D6D456" w14:textId="77777777" w:rsidR="00DA00C4" w:rsidRDefault="00847E4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249CBBB0" w14:textId="77777777" w:rsidR="00DA00C4" w:rsidRDefault="00DA00C4">
      <w:pPr>
        <w:pStyle w:val="ProductList-Body"/>
      </w:pPr>
    </w:p>
    <w:p w14:paraId="2BD91D9D" w14:textId="77777777" w:rsidR="00DA00C4" w:rsidRDefault="00847E40">
      <w:pPr>
        <w:pStyle w:val="ProductList-ClauseHeading"/>
        <w:outlineLvl w:val="3"/>
      </w:pPr>
      <w:r>
        <w:t>3.4 Kjøre forekomster for Standard-utgave</w:t>
      </w:r>
    </w:p>
    <w:p w14:paraId="4351DF3C" w14:textId="77777777" w:rsidR="00DA00C4" w:rsidRDefault="00847E40">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36EDDA69" w14:textId="77777777" w:rsidR="00DA00C4" w:rsidRDefault="00DA00C4">
      <w:pPr>
        <w:pStyle w:val="ProductList-Body"/>
      </w:pPr>
    </w:p>
    <w:p w14:paraId="5DE0D146" w14:textId="77777777" w:rsidR="00DA00C4" w:rsidRDefault="00847E40">
      <w:pPr>
        <w:pStyle w:val="ProductList-ClauseHeading"/>
        <w:outlineLvl w:val="3"/>
      </w:pPr>
      <w:r>
        <w:t>3.5 SQL Server Big Data Node</w:t>
      </w:r>
    </w:p>
    <w:p w14:paraId="14C9502F" w14:textId="77777777" w:rsidR="00DA00C4" w:rsidRDefault="00847E40">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0A15E82E" w14:textId="77777777" w:rsidR="00DA00C4" w:rsidRDefault="00DA00C4">
      <w:pPr>
        <w:pStyle w:val="ProductList-Body"/>
      </w:pPr>
    </w:p>
    <w:p w14:paraId="0578DCAB" w14:textId="77777777" w:rsidR="00DA00C4" w:rsidRDefault="00847E40">
      <w:pPr>
        <w:pStyle w:val="ProductList-ClauseHeading"/>
        <w:outlineLvl w:val="3"/>
      </w:pPr>
      <w:r>
        <w:t>3.6 Avløsningsservere for Parallel Data Warehouse (PDW)</w:t>
      </w:r>
    </w:p>
    <w:p w14:paraId="08B64931" w14:textId="77777777" w:rsidR="00DA00C4" w:rsidRDefault="00847E40">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542291B3" w14:textId="77777777" w:rsidR="00DA00C4" w:rsidRDefault="00DA00C4">
      <w:pPr>
        <w:pStyle w:val="ProductList-Body"/>
      </w:pPr>
    </w:p>
    <w:p w14:paraId="4D3C6302" w14:textId="77777777" w:rsidR="00DA00C4" w:rsidRDefault="00847E40">
      <w:pPr>
        <w:pStyle w:val="ProductList-ClauseHeading"/>
        <w:outlineLvl w:val="3"/>
      </w:pPr>
      <w:r>
        <w:t>3.7 Use of SQL Server med Container-teknologi</w:t>
      </w:r>
    </w:p>
    <w:p w14:paraId="20AF1B8B" w14:textId="77777777" w:rsidR="00DA00C4" w:rsidRDefault="00847E40">
      <w:pPr>
        <w:pStyle w:val="ProductList-Body"/>
      </w:pPr>
      <w:r>
        <w:t xml:space="preserve">I forbindelse med lisensiering av bruk av SQL Server-programvare som kjører i en container på en containertilgang som for eksempel dokker, cri-o eller containerd, (i) anses en container å være en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virtuell-OSE</w:t>
      </w:r>
      <w:r>
        <w:fldChar w:fldCharType="end"/>
      </w:r>
      <w:r>
        <w:t xml:space="preserve">, og (ii) de fysiske eller virtuelle kjernene som er tilgjengelige for den containeren,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 tråd</w:t>
      </w:r>
      <w:r>
        <w:fldChar w:fldCharType="end"/>
      </w:r>
      <w:r>
        <w:t xml:space="preserve">er. Kundens bruk er underlagt Per Core-lisensmodellen og eventuelle andre lisensvilkår som er relevante for SQL-serverlisenser kunden har tildelt passende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serveren</w:t>
      </w:r>
      <w:r>
        <w:fldChar w:fldCharType="end"/>
      </w:r>
      <w:r>
        <w:t xml:space="preserve"> i forbindelse med den bruken. For klarhet, til tross for noe motsatt, hvis hyperthreading er aktivert, må kunden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 tråd</w:t>
      </w:r>
      <w:r>
        <w:fldChar w:fldCharType="end"/>
      </w:r>
      <w:r>
        <w:t xml:space="preserve"> mappet til en container, med forbehold om minst fire lisenser.</w:t>
      </w:r>
    </w:p>
    <w:p w14:paraId="78C078D6" w14:textId="77777777" w:rsidR="00DA00C4" w:rsidRDefault="00DA00C4">
      <w:pPr>
        <w:pStyle w:val="ProductList-Body"/>
      </w:pPr>
    </w:p>
    <w:p w14:paraId="0AE8A5AD" w14:textId="77777777" w:rsidR="00DA00C4" w:rsidRDefault="00847E40">
      <w:pPr>
        <w:pStyle w:val="ProductList-ClauseHeading"/>
        <w:outlineLvl w:val="3"/>
      </w:pPr>
      <w:r>
        <w:t>3.8 Tilleggsprogramvare</w:t>
      </w:r>
    </w:p>
    <w:p w14:paraId="1A28A21C" w14:textId="77777777" w:rsidR="00DA00C4" w:rsidRDefault="00847E40">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DA00C4" w14:paraId="3687C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DFD1DB" w14:textId="77777777" w:rsidR="00DA00C4" w:rsidRDefault="00847E4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82958D" w14:textId="77777777" w:rsidR="00DA00C4" w:rsidRDefault="00847E4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8B017A5" w14:textId="77777777" w:rsidR="00DA00C4" w:rsidRDefault="00847E40">
            <w:pPr>
              <w:pStyle w:val="ProductList-TableBody"/>
            </w:pPr>
            <w:r>
              <w:t>Client Tools Connectivity</w:t>
            </w:r>
          </w:p>
        </w:tc>
      </w:tr>
      <w:tr w:rsidR="00DA00C4" w14:paraId="00504457" w14:textId="77777777">
        <w:tc>
          <w:tcPr>
            <w:tcW w:w="4040" w:type="dxa"/>
            <w:tcBorders>
              <w:top w:val="single" w:sz="4" w:space="0" w:color="000000"/>
              <w:left w:val="single" w:sz="4" w:space="0" w:color="000000"/>
              <w:bottom w:val="single" w:sz="4" w:space="0" w:color="000000"/>
              <w:right w:val="single" w:sz="4" w:space="0" w:color="000000"/>
            </w:tcBorders>
          </w:tcPr>
          <w:p w14:paraId="1287FDE4" w14:textId="77777777" w:rsidR="00DA00C4" w:rsidRDefault="00847E4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623CBF4" w14:textId="77777777" w:rsidR="00DA00C4" w:rsidRDefault="00847E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65404FE" w14:textId="77777777" w:rsidR="00DA00C4" w:rsidRDefault="00847E40">
            <w:pPr>
              <w:pStyle w:val="ProductList-TableBody"/>
            </w:pPr>
            <w:r>
              <w:t>Distributed Replay Client</w:t>
            </w:r>
          </w:p>
        </w:tc>
      </w:tr>
      <w:tr w:rsidR="00DA00C4" w14:paraId="5BF54F9B" w14:textId="77777777">
        <w:tc>
          <w:tcPr>
            <w:tcW w:w="4040" w:type="dxa"/>
            <w:tcBorders>
              <w:top w:val="single" w:sz="4" w:space="0" w:color="000000"/>
              <w:left w:val="single" w:sz="4" w:space="0" w:color="000000"/>
              <w:bottom w:val="single" w:sz="4" w:space="0" w:color="000000"/>
              <w:right w:val="single" w:sz="4" w:space="0" w:color="000000"/>
            </w:tcBorders>
          </w:tcPr>
          <w:p w14:paraId="225A7CB2" w14:textId="77777777" w:rsidR="00DA00C4" w:rsidRDefault="00847E40">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046E9043" w14:textId="77777777" w:rsidR="00DA00C4" w:rsidRDefault="00847E4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0A102CE" w14:textId="77777777" w:rsidR="00DA00C4" w:rsidRDefault="00847E40">
            <w:pPr>
              <w:pStyle w:val="ProductList-TableBody"/>
            </w:pPr>
            <w:r>
              <w:t>Management Tools – Complete</w:t>
            </w:r>
          </w:p>
        </w:tc>
      </w:tr>
      <w:tr w:rsidR="00DA00C4" w14:paraId="3AF3B01E" w14:textId="77777777">
        <w:tc>
          <w:tcPr>
            <w:tcW w:w="4040" w:type="dxa"/>
            <w:tcBorders>
              <w:top w:val="single" w:sz="4" w:space="0" w:color="000000"/>
              <w:left w:val="single" w:sz="4" w:space="0" w:color="000000"/>
              <w:bottom w:val="single" w:sz="4" w:space="0" w:color="000000"/>
              <w:right w:val="single" w:sz="4" w:space="0" w:color="000000"/>
            </w:tcBorders>
          </w:tcPr>
          <w:p w14:paraId="6CFBE50B" w14:textId="77777777" w:rsidR="00DA00C4" w:rsidRDefault="00847E40">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68EBAE1" w14:textId="77777777" w:rsidR="00DA00C4" w:rsidRDefault="00847E4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CA40228" w14:textId="77777777" w:rsidR="00DA00C4" w:rsidRDefault="00DA00C4">
            <w:pPr>
              <w:pStyle w:val="ProductList-TableBody"/>
            </w:pPr>
          </w:p>
        </w:tc>
      </w:tr>
    </w:tbl>
    <w:p w14:paraId="31B844D8" w14:textId="77777777" w:rsidR="00DA00C4" w:rsidRDefault="00DA00C4">
      <w:pPr>
        <w:pStyle w:val="ProductList-BodyIndented"/>
      </w:pPr>
    </w:p>
    <w:p w14:paraId="0535D310" w14:textId="77777777" w:rsidR="00DA00C4" w:rsidRDefault="00847E40">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DA00C4" w14:paraId="73128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EEAFF3" w14:textId="77777777" w:rsidR="00DA00C4" w:rsidRDefault="00847E4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BE104BF" w14:textId="77777777" w:rsidR="00DA00C4" w:rsidRDefault="00DA00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7FFCD0" w14:textId="77777777" w:rsidR="00DA00C4" w:rsidRDefault="00DA00C4">
            <w:pPr>
              <w:pStyle w:val="ProductList-TableBody"/>
            </w:pPr>
          </w:p>
        </w:tc>
      </w:tr>
    </w:tbl>
    <w:p w14:paraId="27E88A8B" w14:textId="77777777" w:rsidR="00DA00C4" w:rsidRDefault="00847E4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DA00C4" w14:paraId="520D5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7C1F4"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85DBE"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3DB13364" w14:textId="77777777" w:rsidR="00DA00C4" w:rsidRDefault="00847E40">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DA00C4" w14:paraId="6C0DF497" w14:textId="77777777">
        <w:tc>
          <w:tcPr>
            <w:tcW w:w="4040" w:type="dxa"/>
            <w:tcBorders>
              <w:top w:val="single" w:sz="4" w:space="0" w:color="000000"/>
              <w:left w:val="single" w:sz="4" w:space="0" w:color="000000"/>
              <w:bottom w:val="single" w:sz="4" w:space="0" w:color="000000"/>
              <w:right w:val="single" w:sz="4" w:space="0" w:color="000000"/>
            </w:tcBorders>
          </w:tcPr>
          <w:p w14:paraId="64B957EE"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6F387A"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7332" w14:textId="77777777" w:rsidR="00DA00C4" w:rsidRDefault="00847E40">
            <w:pPr>
              <w:pStyle w:val="ProductList-TableBody"/>
            </w:pPr>
            <w:r>
              <w:rPr>
                <w:color w:val="404040"/>
              </w:rPr>
              <w:t>Roamingrettigheter: I/T</w:t>
            </w:r>
          </w:p>
        </w:tc>
      </w:tr>
      <w:tr w:rsidR="00DA00C4" w14:paraId="575BBA9B" w14:textId="77777777">
        <w:tc>
          <w:tcPr>
            <w:tcW w:w="4040" w:type="dxa"/>
            <w:tcBorders>
              <w:top w:val="single" w:sz="4" w:space="0" w:color="000000"/>
              <w:left w:val="single" w:sz="4" w:space="0" w:color="000000"/>
              <w:bottom w:val="single" w:sz="4" w:space="0" w:color="000000"/>
              <w:right w:val="single" w:sz="4" w:space="0" w:color="000000"/>
            </w:tcBorders>
          </w:tcPr>
          <w:p w14:paraId="6E6D443B" w14:textId="77777777" w:rsidR="00DA00C4" w:rsidRDefault="00847E40">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0DF838A" w14:textId="77777777" w:rsidR="00DA00C4" w:rsidRDefault="00847E4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4BEE" w14:textId="77777777" w:rsidR="00DA00C4" w:rsidRDefault="00DA00C4">
            <w:pPr>
              <w:pStyle w:val="ProductList-TableBody"/>
            </w:pPr>
          </w:p>
        </w:tc>
      </w:tr>
    </w:tbl>
    <w:p w14:paraId="7512C1A5" w14:textId="77777777" w:rsidR="00DA00C4" w:rsidRDefault="00DA00C4">
      <w:pPr>
        <w:pStyle w:val="PURBreadcrumb"/>
      </w:pPr>
    </w:p>
    <w:p w14:paraId="6B9BC203" w14:textId="77777777" w:rsidR="00DA00C4" w:rsidRDefault="00847E40">
      <w:pPr>
        <w:pStyle w:val="ProductList-ClauseHeading"/>
        <w:outlineLvl w:val="3"/>
      </w:pPr>
      <w:r>
        <w:t>4.1 SQL Server 2019 Enterprise Core – Ubegrenset Virtualisering</w:t>
      </w:r>
    </w:p>
    <w:p w14:paraId="516EDCA8" w14:textId="77777777" w:rsidR="00DA00C4" w:rsidRDefault="00847E40">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251404B5" w14:textId="77777777" w:rsidR="00DA00C4" w:rsidRDefault="00DA00C4">
      <w:pPr>
        <w:pStyle w:val="ProductList-Body"/>
      </w:pPr>
    </w:p>
    <w:p w14:paraId="0C0547E8" w14:textId="77777777" w:rsidR="00DA00C4" w:rsidRDefault="00847E40">
      <w:pPr>
        <w:pStyle w:val="ProductList-ClauseHeading"/>
        <w:outlineLvl w:val="3"/>
      </w:pPr>
      <w:r>
        <w:t>4.2 SQL Server – Avløsningsrettigheter</w:t>
      </w:r>
    </w:p>
    <w:p w14:paraId="41A452F1" w14:textId="77777777" w:rsidR="00DA00C4" w:rsidRDefault="00847E40">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580EC236" w14:textId="77777777" w:rsidR="00DA00C4" w:rsidRDefault="00847E40" w:rsidP="00847E40">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493D8994" w14:textId="77777777" w:rsidR="00DA00C4" w:rsidRDefault="00847E40" w:rsidP="00847E40">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58D3C530" w14:textId="77777777" w:rsidR="00DA00C4" w:rsidRDefault="00847E40" w:rsidP="00847E40">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og</w:t>
      </w:r>
    </w:p>
    <w:p w14:paraId="4F4094C8" w14:textId="77777777" w:rsidR="00DA00C4" w:rsidRDefault="00847E40" w:rsidP="00847E40">
      <w:pPr>
        <w:pStyle w:val="ProductList-Bullet"/>
        <w:numPr>
          <w:ilvl w:val="1"/>
          <w:numId w:val="21"/>
        </w:numPr>
      </w:pPr>
      <w:r>
        <w:t xml:space="preserve">ett på Microsoft Azure-servere. </w:t>
      </w:r>
    </w:p>
    <w:p w14:paraId="7B98AE65" w14:textId="77777777" w:rsidR="00DA00C4" w:rsidRDefault="00DA00C4">
      <w:pPr>
        <w:pStyle w:val="ProductList-Body"/>
      </w:pPr>
    </w:p>
    <w:p w14:paraId="2B674E8E" w14:textId="77777777" w:rsidR="00DA00C4" w:rsidRDefault="00847E40">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353D6CC9" w14:textId="77777777" w:rsidR="00DA00C4" w:rsidRDefault="00847E40" w:rsidP="00847E40">
      <w:pPr>
        <w:pStyle w:val="ProductList-Bullet"/>
        <w:numPr>
          <w:ilvl w:val="0"/>
          <w:numId w:val="22"/>
        </w:numPr>
      </w:pPr>
      <w:r>
        <w:t xml:space="preserve">Kontroll av databasekonsekvens eller Checkdb </w:t>
      </w:r>
    </w:p>
    <w:p w14:paraId="108334A3" w14:textId="77777777" w:rsidR="00DA00C4" w:rsidRDefault="00847E40" w:rsidP="00847E40">
      <w:pPr>
        <w:pStyle w:val="ProductList-Bullet"/>
        <w:numPr>
          <w:ilvl w:val="0"/>
          <w:numId w:val="22"/>
        </w:numPr>
      </w:pPr>
      <w:r>
        <w:t xml:space="preserve">Sikkerhetskopier av logger </w:t>
      </w:r>
    </w:p>
    <w:p w14:paraId="14870DFC" w14:textId="77777777" w:rsidR="00DA00C4" w:rsidRDefault="00847E40" w:rsidP="00847E40">
      <w:pPr>
        <w:pStyle w:val="ProductList-Bullet"/>
        <w:numPr>
          <w:ilvl w:val="0"/>
          <w:numId w:val="22"/>
        </w:numPr>
      </w:pPr>
      <w:r>
        <w:t xml:space="preserve">Fullstendige sikkerhetskopier </w:t>
      </w:r>
    </w:p>
    <w:p w14:paraId="1C303BF0" w14:textId="77777777" w:rsidR="00DA00C4" w:rsidRDefault="00847E40" w:rsidP="00847E40">
      <w:pPr>
        <w:pStyle w:val="ProductList-Bullet"/>
        <w:numPr>
          <w:ilvl w:val="0"/>
          <w:numId w:val="22"/>
        </w:numPr>
      </w:pPr>
      <w:r>
        <w:t>Overvåking av data om ressursbruk</w:t>
      </w:r>
    </w:p>
    <w:p w14:paraId="0178334B" w14:textId="77777777" w:rsidR="00DA00C4" w:rsidRDefault="00DA00C4">
      <w:pPr>
        <w:pStyle w:val="ProductList-Body"/>
      </w:pPr>
    </w:p>
    <w:p w14:paraId="7B547432" w14:textId="77777777" w:rsidR="00DA00C4" w:rsidRDefault="00847E40">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71FAABF5" w14:textId="77777777" w:rsidR="00DA00C4" w:rsidRDefault="00DA00C4">
      <w:pPr>
        <w:pStyle w:val="ProductList-Body"/>
      </w:pPr>
    </w:p>
    <w:p w14:paraId="38A3BCE2" w14:textId="77777777" w:rsidR="00DA00C4" w:rsidRDefault="00847E40">
      <w:pPr>
        <w:pStyle w:val="ProductList-ClauseHeading"/>
        <w:outlineLvl w:val="3"/>
      </w:pPr>
      <w:r>
        <w:t>4.3 Ytterligere Avløsnings-OSE for høy tilgjengelighet for bruk med store dataklynger</w:t>
      </w:r>
    </w:p>
    <w:p w14:paraId="7C91ECB6" w14:textId="77777777" w:rsidR="00DA00C4" w:rsidRDefault="00847E40">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0532EE51" w14:textId="77777777" w:rsidR="00DA00C4" w:rsidRDefault="00DA00C4">
      <w:pPr>
        <w:pStyle w:val="ProductList-Body"/>
      </w:pPr>
    </w:p>
    <w:p w14:paraId="0DED57FF" w14:textId="77777777" w:rsidR="00DA00C4" w:rsidRDefault="00847E40">
      <w:pPr>
        <w:pStyle w:val="ProductList-ClauseHeading"/>
        <w:outlineLvl w:val="3"/>
      </w:pPr>
      <w:r>
        <w:t>4.4 Bruk av SQL på Microsoft Azure</w:t>
      </w:r>
    </w:p>
    <w:p w14:paraId="65557873" w14:textId="77777777" w:rsidR="00DA00C4" w:rsidRDefault="00847E40">
      <w:pPr>
        <w:pStyle w:val="ProductList-Body"/>
      </w:pPr>
      <w:r>
        <w:t>Når SQL Server på Azure brukes i henhold til Azure Hybrid Benefit-rettigheter eller Disaster Recovery-rettigheter, må Kunden angi slik bruk når dette bes om i Azure-portalen eller kommandolinje-API-er for Azure.</w:t>
      </w:r>
    </w:p>
    <w:p w14:paraId="1AFAB111" w14:textId="77777777" w:rsidR="00DA00C4" w:rsidRDefault="00DA00C4">
      <w:pPr>
        <w:pStyle w:val="ProductList-Body"/>
      </w:pPr>
    </w:p>
    <w:p w14:paraId="1E679220" w14:textId="77777777" w:rsidR="00DA00C4" w:rsidRDefault="00847E40">
      <w:pPr>
        <w:pStyle w:val="ProductList-ClauseHeading"/>
        <w:outlineLvl w:val="3"/>
      </w:pPr>
      <w:r>
        <w:t>4.5 Tildeling av SQL Server Big Data Node-Lisenser til SQL Server SA-Kunder</w:t>
      </w:r>
    </w:p>
    <w:p w14:paraId="065D8AE7" w14:textId="77777777" w:rsidR="00DA00C4" w:rsidRDefault="00847E40">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4DA67903" w14:textId="77777777" w:rsidR="00DA00C4" w:rsidRDefault="00DA00C4">
      <w:pPr>
        <w:pStyle w:val="ProductList-Body"/>
      </w:pPr>
    </w:p>
    <w:p w14:paraId="067D51AB" w14:textId="77777777" w:rsidR="00DA00C4" w:rsidRDefault="00847E40">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10B2BDFA" w14:textId="77777777" w:rsidR="00DA00C4" w:rsidRDefault="00DA00C4">
      <w:pPr>
        <w:pStyle w:val="ProductList-Body"/>
      </w:pPr>
    </w:p>
    <w:p w14:paraId="342EE3C8" w14:textId="77777777" w:rsidR="00DA00C4" w:rsidRDefault="00847E40">
      <w:pPr>
        <w:pStyle w:val="ProductList-Body"/>
      </w:pPr>
      <w:r>
        <w:t>Kunden kan bestille ytterligere SQL Server Big Data Node-Lisenser etter behov.</w:t>
      </w:r>
    </w:p>
    <w:p w14:paraId="05E53FD5" w14:textId="77777777" w:rsidR="00DA00C4" w:rsidRDefault="00DA00C4">
      <w:pPr>
        <w:pStyle w:val="ProductList-Body"/>
      </w:pPr>
    </w:p>
    <w:p w14:paraId="46CE8F7E" w14:textId="77777777" w:rsidR="00DA00C4" w:rsidRDefault="00847E40">
      <w:pPr>
        <w:pStyle w:val="ProductList-ClauseHeading"/>
        <w:outlineLvl w:val="3"/>
      </w:pPr>
      <w:r>
        <w:t>4.6 SQL Server Enterprise Core og SQL Server Enterprise – Machine Learning Server for Windows og Machine Learning Server for Linux</w:t>
      </w:r>
    </w:p>
    <w:p w14:paraId="7D63A8B1" w14:textId="77777777" w:rsidR="00DA00C4" w:rsidRDefault="00847E40">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734B78EC" w14:textId="77777777" w:rsidR="00DA00C4" w:rsidRDefault="00DA00C4">
      <w:pPr>
        <w:pStyle w:val="ProductList-Body"/>
      </w:pPr>
    </w:p>
    <w:p w14:paraId="316AE1DB" w14:textId="77777777" w:rsidR="00DA00C4" w:rsidRDefault="00847E40">
      <w:pPr>
        <w:pStyle w:val="ProductList-ClauseHeading"/>
        <w:outlineLvl w:val="3"/>
      </w:pPr>
      <w:r>
        <w:t>4.7 SQL Enterprise Core – kjøre Machine Learning Server for Hadoop</w:t>
      </w:r>
    </w:p>
    <w:p w14:paraId="6C676C97" w14:textId="77777777" w:rsidR="00DA00C4" w:rsidRDefault="00847E40">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6BDDB7C" w14:textId="77777777" w:rsidR="00DA00C4" w:rsidRDefault="00DA00C4">
      <w:pPr>
        <w:pStyle w:val="ProductList-Body"/>
      </w:pPr>
    </w:p>
    <w:p w14:paraId="4C99FCFC" w14:textId="77777777" w:rsidR="00DA00C4" w:rsidRDefault="00847E40">
      <w:pPr>
        <w:pStyle w:val="ProductList-ClauseHeading"/>
        <w:outlineLvl w:val="3"/>
      </w:pPr>
      <w:r>
        <w:t>4.8 Bruk av Power BI Report Server – SQL Server Enterprise Edition</w:t>
      </w:r>
    </w:p>
    <w:p w14:paraId="4A8B40B0" w14:textId="77777777" w:rsidR="00DA00C4" w:rsidRDefault="00847E40">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5B3D846A" w14:textId="77777777" w:rsidR="00DA00C4" w:rsidRDefault="00DA00C4">
      <w:pPr>
        <w:pStyle w:val="ProductList-Body"/>
      </w:pPr>
    </w:p>
    <w:p w14:paraId="620DC699" w14:textId="77777777" w:rsidR="00DA00C4" w:rsidRDefault="00847E40">
      <w:pPr>
        <w:pStyle w:val="ProductList-ClauseHeading"/>
        <w:outlineLvl w:val="3"/>
      </w:pPr>
      <w:r>
        <w:t>4.9 Utvidede Sikkerhetsoppdateringer</w:t>
      </w:r>
    </w:p>
    <w:p w14:paraId="4588D198" w14:textId="77777777" w:rsidR="00DA00C4" w:rsidRDefault="00847E40">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2CDD9148" w14:textId="77777777" w:rsidR="00DA00C4" w:rsidRDefault="00DA00C4">
      <w:pPr>
        <w:pStyle w:val="ProductList-Body"/>
      </w:pPr>
    </w:p>
    <w:p w14:paraId="4B1B418F" w14:textId="77777777" w:rsidR="00DA00C4" w:rsidRDefault="00847E40">
      <w:pPr>
        <w:pStyle w:val="ProductList-ClauseHeading"/>
        <w:outlineLvl w:val="3"/>
      </w:pPr>
      <w:r>
        <w:t>4.10 SQL Server 2019 Enterprise Core – funksjonsoppdateringer for Parallel Data Warehouse</w:t>
      </w:r>
    </w:p>
    <w:p w14:paraId="6FAEF2F2" w14:textId="77777777" w:rsidR="00DA00C4" w:rsidRDefault="00847E40">
      <w:pPr>
        <w:pStyle w:val="ProductList-Body"/>
      </w:pPr>
      <w:r>
        <w:t>Kunder med SA-dekning er kvalifisert for funksjonsoppdateringer for Parallel Data Warehouse (f.eks. utstyrsoppdateringer) som er tilgjengelige mellom større produktutgivelser.</w:t>
      </w:r>
    </w:p>
    <w:p w14:paraId="25AB329D" w14:textId="77777777" w:rsidR="00DA00C4" w:rsidRDefault="00DA00C4">
      <w:pPr>
        <w:pStyle w:val="ProductList-Body"/>
      </w:pPr>
    </w:p>
    <w:p w14:paraId="33C17EE3" w14:textId="77777777" w:rsidR="00DA00C4" w:rsidRDefault="00847E40">
      <w:pPr>
        <w:pStyle w:val="ProductList-ClauseHeading"/>
        <w:outlineLvl w:val="3"/>
      </w:pPr>
      <w:r>
        <w:t>4.11 Utkjøpsalternativ for SQL Server under Enrollment for Application Platform EAP</w:t>
      </w:r>
    </w:p>
    <w:p w14:paraId="212D99BE" w14:textId="77777777" w:rsidR="00DA00C4" w:rsidRDefault="00847E40">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6D6FC83E"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67B03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1D188"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DDC356C" w14:textId="77777777" w:rsidR="00DA00C4" w:rsidRDefault="00DA00C4">
      <w:pPr>
        <w:pStyle w:val="ProductList-Body"/>
      </w:pPr>
    </w:p>
    <w:p w14:paraId="33FA5F47" w14:textId="77777777" w:rsidR="00DA00C4" w:rsidRDefault="00847E40">
      <w:pPr>
        <w:pStyle w:val="ProductList-OfferingGroupHeading"/>
        <w:outlineLvl w:val="1"/>
      </w:pPr>
      <w:bookmarkStart w:id="129" w:name="_Sec615"/>
      <w:r>
        <w:t>System Center</w:t>
      </w:r>
      <w:bookmarkEnd w:id="129"/>
      <w:r>
        <w:fldChar w:fldCharType="begin"/>
      </w:r>
      <w:r>
        <w:instrText xml:space="preserve"> TC "</w:instrText>
      </w:r>
      <w:bookmarkStart w:id="130" w:name="_Toc41635979"/>
      <w:r>
        <w:instrText>System Center</w:instrText>
      </w:r>
      <w:bookmarkEnd w:id="130"/>
      <w:r>
        <w:instrText>" \l 2</w:instrText>
      </w:r>
      <w:r>
        <w:fldChar w:fldCharType="end"/>
      </w:r>
    </w:p>
    <w:p w14:paraId="27260820" w14:textId="77777777" w:rsidR="00DA00C4" w:rsidRDefault="00847E40">
      <w:pPr>
        <w:pStyle w:val="ProductList-Offering2HeadingNoBorder"/>
        <w:outlineLvl w:val="2"/>
      </w:pPr>
      <w:bookmarkStart w:id="131" w:name="_Sec642"/>
      <w:r>
        <w:t>System Center Server</w:t>
      </w:r>
      <w:bookmarkEnd w:id="131"/>
      <w:r>
        <w:fldChar w:fldCharType="begin"/>
      </w:r>
      <w:r>
        <w:instrText xml:space="preserve"> TC "</w:instrText>
      </w:r>
      <w:bookmarkStart w:id="132" w:name="_Toc41635980"/>
      <w:r>
        <w:instrText>System Center Server</w:instrText>
      </w:r>
      <w:bookmarkEnd w:id="132"/>
      <w:r>
        <w:instrText>" \l 3</w:instrText>
      </w:r>
      <w:r>
        <w:fldChar w:fldCharType="end"/>
      </w:r>
    </w:p>
    <w:p w14:paraId="79128B96" w14:textId="77777777" w:rsidR="00DA00C4" w:rsidRDefault="00847E40">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A00C4" w14:paraId="61598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20322"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231E"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01BB"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60F84"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E17B6"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09C5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E0FF"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37378"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C4D2"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7A70"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E05D7"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B2FD"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0AC6467B" w14:textId="77777777">
        <w:tc>
          <w:tcPr>
            <w:tcW w:w="4160" w:type="dxa"/>
            <w:tcBorders>
              <w:top w:val="single" w:sz="6" w:space="0" w:color="FFFFFF"/>
              <w:left w:val="none" w:sz="4" w:space="0" w:color="6E6E6E"/>
              <w:bottom w:val="dashed" w:sz="4" w:space="0" w:color="BFBFBF"/>
              <w:right w:val="none" w:sz="4" w:space="0" w:color="6E6E6E"/>
            </w:tcBorders>
          </w:tcPr>
          <w:p w14:paraId="41EAAD02" w14:textId="77777777" w:rsidR="00DA00C4" w:rsidRDefault="00847E40">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FBF84C" w14:textId="77777777" w:rsidR="00DA00C4" w:rsidRDefault="00847E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715BE4"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DF2354" w14:textId="77777777" w:rsidR="00DA00C4" w:rsidRDefault="00847E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55B1DC3" w14:textId="77777777" w:rsidR="00DA00C4" w:rsidRDefault="00847E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B049"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B05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FE6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5DC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EC43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BC5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06C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02F03A06" w14:textId="77777777">
        <w:tc>
          <w:tcPr>
            <w:tcW w:w="4160" w:type="dxa"/>
            <w:tcBorders>
              <w:top w:val="dashed" w:sz="4" w:space="0" w:color="BFBFBF"/>
              <w:left w:val="none" w:sz="4" w:space="0" w:color="6E6E6E"/>
              <w:bottom w:val="dashed" w:sz="4" w:space="0" w:color="BFBFBF"/>
              <w:right w:val="none" w:sz="4" w:space="0" w:color="6E6E6E"/>
            </w:tcBorders>
          </w:tcPr>
          <w:p w14:paraId="738AA104" w14:textId="77777777" w:rsidR="00DA00C4" w:rsidRDefault="00847E40">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00978"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88138B"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271E4" w14:textId="77777777" w:rsidR="00DA00C4" w:rsidRDefault="00847E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7B83315" w14:textId="77777777" w:rsidR="00DA00C4" w:rsidRDefault="00847E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A531"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A063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504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0F13"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4C1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798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1CF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67A4946A" w14:textId="77777777">
        <w:tc>
          <w:tcPr>
            <w:tcW w:w="4160" w:type="dxa"/>
            <w:tcBorders>
              <w:top w:val="dashed" w:sz="4" w:space="0" w:color="BFBFBF"/>
              <w:left w:val="none" w:sz="4" w:space="0" w:color="6E6E6E"/>
              <w:bottom w:val="dashed" w:sz="4" w:space="0" w:color="BFBFBF"/>
              <w:right w:val="none" w:sz="4" w:space="0" w:color="6E6E6E"/>
            </w:tcBorders>
          </w:tcPr>
          <w:p w14:paraId="54EE9E04" w14:textId="77777777" w:rsidR="00DA00C4" w:rsidRDefault="00847E40">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0F53E"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3D2AAF"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B4946" w14:textId="77777777" w:rsidR="00DA00C4" w:rsidRDefault="00847E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F56EA22" w14:textId="77777777" w:rsidR="00DA00C4" w:rsidRDefault="00847E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DCD1"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F5D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667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894C"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E69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779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80D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3C0ED333" w14:textId="77777777">
        <w:tc>
          <w:tcPr>
            <w:tcW w:w="4160" w:type="dxa"/>
            <w:tcBorders>
              <w:top w:val="dashed" w:sz="4" w:space="0" w:color="BFBFBF"/>
              <w:left w:val="none" w:sz="4" w:space="0" w:color="6E6E6E"/>
              <w:bottom w:val="none" w:sz="4" w:space="0" w:color="BFBFBF"/>
              <w:right w:val="none" w:sz="4" w:space="0" w:color="6E6E6E"/>
            </w:tcBorders>
          </w:tcPr>
          <w:p w14:paraId="2FDE9E52" w14:textId="77777777" w:rsidR="00DA00C4" w:rsidRDefault="00847E40">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6C7447" w14:textId="77777777" w:rsidR="00DA00C4" w:rsidRDefault="00847E4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DB57C04"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639672" w14:textId="77777777" w:rsidR="00DA00C4" w:rsidRDefault="00847E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8F69F5" w14:textId="77777777" w:rsidR="00DA00C4" w:rsidRDefault="00847E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0ADFB"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1EB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5CF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A38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564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7CC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7A1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FC92080" w14:textId="77777777" w:rsidR="00DA00C4" w:rsidRDefault="00847E40">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DA00C4" w14:paraId="7D7E0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F0813B"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29A66CA"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660941" w14:textId="77777777" w:rsidR="00DA00C4" w:rsidRDefault="00847E40">
            <w:pPr>
              <w:pStyle w:val="ProductList-TableBody"/>
            </w:pPr>
            <w:r>
              <w:rPr>
                <w:color w:val="404040"/>
              </w:rPr>
              <w:t>Nedgraderte utgaver: I/T</w:t>
            </w:r>
          </w:p>
        </w:tc>
      </w:tr>
      <w:tr w:rsidR="00DA00C4" w14:paraId="4E96D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E279"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302B"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BE8D743"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7724C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0FB4"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23E9"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9256" w14:textId="77777777" w:rsidR="00DA00C4" w:rsidRDefault="00847E40">
            <w:pPr>
              <w:pStyle w:val="ProductList-TableBody"/>
            </w:pPr>
            <w:r>
              <w:rPr>
                <w:color w:val="404040"/>
              </w:rPr>
              <w:t>Berettiget Reduksjon: I/T</w:t>
            </w:r>
          </w:p>
        </w:tc>
      </w:tr>
      <w:tr w:rsidR="00DA00C4" w14:paraId="6F71E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35E2"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1304"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5A38" w14:textId="77777777" w:rsidR="00DA00C4" w:rsidRDefault="00847E40">
            <w:pPr>
              <w:pStyle w:val="ProductList-TableBody"/>
            </w:pPr>
            <w:r>
              <w:rPr>
                <w:color w:val="404040"/>
              </w:rPr>
              <w:t>Kvalifisert for Oppdatering: I/T</w:t>
            </w:r>
          </w:p>
        </w:tc>
      </w:tr>
      <w:tr w:rsidR="00DA00C4" w14:paraId="3E753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66DE"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46DE"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5BA3" w14:textId="77777777" w:rsidR="00DA00C4" w:rsidRDefault="00DA00C4">
            <w:pPr>
              <w:pStyle w:val="ProductList-TableBody"/>
            </w:pPr>
          </w:p>
        </w:tc>
      </w:tr>
    </w:tbl>
    <w:p w14:paraId="32C1734F" w14:textId="77777777" w:rsidR="00DA00C4" w:rsidRDefault="00DA00C4">
      <w:pPr>
        <w:pStyle w:val="ProductList-Body"/>
      </w:pPr>
    </w:p>
    <w:p w14:paraId="42715DD7" w14:textId="77777777" w:rsidR="00DA00C4" w:rsidRDefault="00847E40">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DA00C4" w14:paraId="4ACED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9C72B"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7CA69BA"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6EBBF" w14:textId="77777777" w:rsidR="00DA00C4" w:rsidRDefault="00847E40">
            <w:pPr>
              <w:pStyle w:val="ProductList-TableBody"/>
            </w:pPr>
            <w:r>
              <w:rPr>
                <w:color w:val="404040"/>
              </w:rPr>
              <w:t>Tilleggsprogramvare: I/T</w:t>
            </w:r>
          </w:p>
        </w:tc>
      </w:tr>
      <w:tr w:rsidR="00DA00C4" w14:paraId="14CB3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52DA"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5FBF"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E21E141"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A00C4" w14:paraId="11AAF876" w14:textId="77777777">
        <w:tc>
          <w:tcPr>
            <w:tcW w:w="4040" w:type="dxa"/>
            <w:tcBorders>
              <w:top w:val="single" w:sz="4" w:space="0" w:color="000000"/>
              <w:left w:val="single" w:sz="4" w:space="0" w:color="000000"/>
              <w:bottom w:val="single" w:sz="4" w:space="0" w:color="000000"/>
              <w:right w:val="single" w:sz="4" w:space="0" w:color="000000"/>
            </w:tcBorders>
          </w:tcPr>
          <w:p w14:paraId="53FB7FC6"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AFBC"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B336" w14:textId="77777777" w:rsidR="00DA00C4" w:rsidRDefault="00DA00C4">
            <w:pPr>
              <w:pStyle w:val="ProductList-TableBody"/>
            </w:pPr>
          </w:p>
        </w:tc>
      </w:tr>
    </w:tbl>
    <w:p w14:paraId="670A722C" w14:textId="77777777" w:rsidR="00DA00C4" w:rsidRDefault="00DA00C4">
      <w:pPr>
        <w:pStyle w:val="ProductList-Body"/>
      </w:pPr>
    </w:p>
    <w:p w14:paraId="16CB01BD" w14:textId="77777777" w:rsidR="00DA00C4" w:rsidRDefault="00847E40">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DA00C4" w14:paraId="202D5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0E7DE4" w14:textId="77777777" w:rsidR="00DA00C4" w:rsidRDefault="00847E4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8003938" w14:textId="77777777" w:rsidR="00DA00C4" w:rsidRDefault="00847E40">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B9FE552" w14:textId="77777777" w:rsidR="00DA00C4" w:rsidRDefault="00DA00C4">
            <w:pPr>
              <w:pStyle w:val="ProductList-TableBody"/>
            </w:pPr>
          </w:p>
        </w:tc>
      </w:tr>
    </w:tbl>
    <w:p w14:paraId="0722AA02" w14:textId="77777777" w:rsidR="00DA00C4" w:rsidRDefault="00DA00C4">
      <w:pPr>
        <w:pStyle w:val="ProductList-Body"/>
      </w:pPr>
    </w:p>
    <w:p w14:paraId="57E0BE01" w14:textId="77777777" w:rsidR="00DA00C4" w:rsidRDefault="00847E40">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DA00C4" w14:paraId="1A46A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E61DCE" w14:textId="77777777" w:rsidR="00DA00C4" w:rsidRDefault="00847E40">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E1241D4" w14:textId="77777777" w:rsidR="00DA00C4" w:rsidRDefault="00847E40">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D741B42" w14:textId="77777777" w:rsidR="00DA00C4" w:rsidRDefault="00DA00C4">
            <w:pPr>
              <w:pStyle w:val="ProductList-TableBody"/>
            </w:pPr>
          </w:p>
        </w:tc>
      </w:tr>
    </w:tbl>
    <w:p w14:paraId="24074C76" w14:textId="77777777" w:rsidR="00DA00C4" w:rsidRDefault="00DA00C4">
      <w:pPr>
        <w:pStyle w:val="ProductList-Body"/>
      </w:pPr>
    </w:p>
    <w:p w14:paraId="470D168B" w14:textId="77777777" w:rsidR="00DA00C4" w:rsidRDefault="00847E40">
      <w:pPr>
        <w:pStyle w:val="ProductList-ClauseHeading"/>
        <w:outlineLvl w:val="4"/>
      </w:pPr>
      <w:r>
        <w:t>3.3 System Center Endpoint Protection, bruk sammen med Azure Security Center eller Microsoft Defender Advanced Trusselbeskyttelse for servere</w:t>
      </w:r>
    </w:p>
    <w:p w14:paraId="5C26BDDE" w14:textId="77777777" w:rsidR="00DA00C4" w:rsidRDefault="00847E40">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554ED2A7" w14:textId="77777777" w:rsidR="00DA00C4" w:rsidRDefault="00DA00C4">
      <w:pPr>
        <w:pStyle w:val="ProductList-Body"/>
      </w:pPr>
    </w:p>
    <w:p w14:paraId="4BF424D0" w14:textId="77777777" w:rsidR="00DA00C4" w:rsidRDefault="00847E40">
      <w:pPr>
        <w:pStyle w:val="ProductList-ClauseHeading"/>
        <w:outlineLvl w:val="4"/>
      </w:pPr>
      <w:r>
        <w:t>3.4 SQL Server Technology</w:t>
      </w:r>
    </w:p>
    <w:p w14:paraId="703518B9" w14:textId="77777777" w:rsidR="00DA00C4" w:rsidRDefault="00847E4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0027741" w14:textId="77777777" w:rsidR="00DA00C4" w:rsidRDefault="00DA00C4">
      <w:pPr>
        <w:pStyle w:val="ProductList-Body"/>
      </w:pPr>
    </w:p>
    <w:p w14:paraId="39A5D0CE" w14:textId="77777777" w:rsidR="00DA00C4" w:rsidRDefault="00847E40">
      <w:pPr>
        <w:pStyle w:val="ProductList-ClauseHeading"/>
        <w:outlineLvl w:val="4"/>
      </w:pPr>
      <w:r>
        <w:t>3.5 Windows Server Container</w:t>
      </w:r>
    </w:p>
    <w:p w14:paraId="294840A9" w14:textId="77777777" w:rsidR="00DA00C4" w:rsidRDefault="00847E40">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53E5545B" w14:textId="77777777" w:rsidR="00DA00C4" w:rsidRDefault="00847E4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DA00C4" w14:paraId="3A7E5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21368"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0F4949"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B3A74" w14:textId="77777777" w:rsidR="00DA00C4" w:rsidRDefault="00847E40">
            <w:pPr>
              <w:pStyle w:val="ProductList-TableBody"/>
            </w:pPr>
            <w:r>
              <w:rPr>
                <w:color w:val="404040"/>
              </w:rPr>
              <w:t>Avløsningsrettigheter: I/T</w:t>
            </w:r>
          </w:p>
        </w:tc>
      </w:tr>
      <w:tr w:rsidR="00DA00C4" w14:paraId="6AE11247" w14:textId="77777777">
        <w:tc>
          <w:tcPr>
            <w:tcW w:w="4040" w:type="dxa"/>
            <w:tcBorders>
              <w:top w:val="single" w:sz="4" w:space="0" w:color="000000"/>
              <w:left w:val="single" w:sz="4" w:space="0" w:color="000000"/>
              <w:bottom w:val="single" w:sz="4" w:space="0" w:color="000000"/>
              <w:right w:val="single" w:sz="4" w:space="0" w:color="000000"/>
            </w:tcBorders>
          </w:tcPr>
          <w:p w14:paraId="1B23609E"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373E3FD3"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64DB" w14:textId="77777777" w:rsidR="00DA00C4" w:rsidRDefault="00847E40">
            <w:pPr>
              <w:pStyle w:val="ProductList-TableBody"/>
            </w:pPr>
            <w:r>
              <w:rPr>
                <w:color w:val="404040"/>
              </w:rPr>
              <w:t>Roamingrettigheter: I/T</w:t>
            </w:r>
          </w:p>
        </w:tc>
      </w:tr>
      <w:tr w:rsidR="00DA00C4" w14:paraId="7B67AFE3" w14:textId="77777777">
        <w:tc>
          <w:tcPr>
            <w:tcW w:w="4040" w:type="dxa"/>
            <w:tcBorders>
              <w:top w:val="single" w:sz="4" w:space="0" w:color="000000"/>
              <w:left w:val="single" w:sz="4" w:space="0" w:color="000000"/>
              <w:bottom w:val="single" w:sz="4" w:space="0" w:color="000000"/>
              <w:right w:val="single" w:sz="4" w:space="0" w:color="000000"/>
            </w:tcBorders>
          </w:tcPr>
          <w:p w14:paraId="57871D23"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9E8E"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9B6E" w14:textId="77777777" w:rsidR="00DA00C4" w:rsidRDefault="00DA00C4">
            <w:pPr>
              <w:pStyle w:val="ProductList-TableBody"/>
            </w:pPr>
          </w:p>
        </w:tc>
      </w:tr>
    </w:tbl>
    <w:p w14:paraId="53D38B01" w14:textId="77777777" w:rsidR="00DA00C4" w:rsidRDefault="00DA00C4">
      <w:pPr>
        <w:pStyle w:val="ProductList-Body"/>
      </w:pPr>
    </w:p>
    <w:p w14:paraId="758882CC"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7CE9A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EB95C"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B692117" w14:textId="77777777" w:rsidR="00DA00C4" w:rsidRDefault="00DA00C4">
      <w:pPr>
        <w:pStyle w:val="ProductList-Body"/>
      </w:pPr>
    </w:p>
    <w:p w14:paraId="7B2749CA" w14:textId="77777777" w:rsidR="00DA00C4" w:rsidRDefault="00847E4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5981"/>
      <w:r>
        <w:instrText>System Center Configuration Manager</w:instrText>
      </w:r>
      <w:bookmarkEnd w:id="138"/>
      <w:r>
        <w:instrText>" \l 3</w:instrText>
      </w:r>
      <w:r>
        <w:fldChar w:fldCharType="end"/>
      </w:r>
    </w:p>
    <w:p w14:paraId="2D46D3CE" w14:textId="77777777" w:rsidR="00DA00C4" w:rsidRDefault="00847E40">
      <w:pPr>
        <w:pStyle w:val="ProductList-Offering1SubSection"/>
        <w:outlineLvl w:val="3"/>
      </w:pPr>
      <w:bookmarkStart w:id="139" w:name="_Sec691"/>
      <w:r>
        <w:t>1. Programtilgjengelighet</w:t>
      </w:r>
      <w:bookmarkEnd w:id="139"/>
    </w:p>
    <w:p w14:paraId="11383E69" w14:textId="77777777" w:rsidR="00DA00C4" w:rsidRDefault="00DA00C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A00C4" w14:paraId="77A40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EFAF1"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DBD40"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4227F3"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37E1A"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89C8"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8B6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CE9A1"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AA31"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F86F"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3A3F9"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665A5"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62AC8"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0E3AF85" w14:textId="77777777">
        <w:tc>
          <w:tcPr>
            <w:tcW w:w="4160" w:type="dxa"/>
            <w:tcBorders>
              <w:top w:val="single" w:sz="6" w:space="0" w:color="FFFFFF"/>
              <w:left w:val="none" w:sz="4" w:space="0" w:color="6E6E6E"/>
              <w:bottom w:val="dashed" w:sz="4" w:space="0" w:color="BFBFBF"/>
              <w:right w:val="none" w:sz="4" w:space="0" w:color="6E6E6E"/>
            </w:tcBorders>
          </w:tcPr>
          <w:p w14:paraId="6B4EADD8" w14:textId="77777777" w:rsidR="00DA00C4" w:rsidRDefault="00847E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4701D4C" w14:textId="77777777" w:rsidR="00DA00C4" w:rsidRDefault="00847E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20C0C2"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8F8547"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8D47A"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246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A78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44A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CAD9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D059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B25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A611"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2A5E8928" w14:textId="77777777">
        <w:tc>
          <w:tcPr>
            <w:tcW w:w="4160" w:type="dxa"/>
            <w:tcBorders>
              <w:top w:val="dashed" w:sz="4" w:space="0" w:color="BFBFBF"/>
              <w:left w:val="none" w:sz="4" w:space="0" w:color="6E6E6E"/>
              <w:bottom w:val="dashed" w:sz="4" w:space="0" w:color="BFBFBF"/>
              <w:right w:val="none" w:sz="4" w:space="0" w:color="6E6E6E"/>
            </w:tcBorders>
          </w:tcPr>
          <w:p w14:paraId="29D156E3" w14:textId="77777777" w:rsidR="00DA00C4" w:rsidRDefault="00847E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5EFF0693" w14:textId="77777777" w:rsidR="00DA00C4" w:rsidRDefault="00847E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8AC1382" w14:textId="77777777" w:rsidR="00DA00C4" w:rsidRDefault="00DA00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567D2"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1CDE66"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B35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F01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392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D5A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62A6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D7F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D8A46" w14:textId="77777777" w:rsidR="00DA00C4" w:rsidRDefault="00DA00C4">
            <w:pPr>
              <w:pStyle w:val="ProductList-TableBody"/>
              <w:jc w:val="center"/>
            </w:pPr>
          </w:p>
        </w:tc>
      </w:tr>
      <w:tr w:rsidR="00DA00C4" w14:paraId="31D78F2E" w14:textId="77777777">
        <w:tc>
          <w:tcPr>
            <w:tcW w:w="4160" w:type="dxa"/>
            <w:tcBorders>
              <w:top w:val="dashed" w:sz="4" w:space="0" w:color="BFBFBF"/>
              <w:left w:val="none" w:sz="4" w:space="0" w:color="6E6E6E"/>
              <w:bottom w:val="none" w:sz="4" w:space="0" w:color="BFBFBF"/>
              <w:right w:val="none" w:sz="4" w:space="0" w:color="6E6E6E"/>
            </w:tcBorders>
          </w:tcPr>
          <w:p w14:paraId="07C08253" w14:textId="77777777" w:rsidR="00DA00C4" w:rsidRDefault="00847E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7F5465DE" w14:textId="77777777" w:rsidR="00DA00C4" w:rsidRDefault="00847E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3D4ECEF"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926D41"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764E0C"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10E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5E8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F61E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B384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BBEF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A6C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F298" w14:textId="77777777" w:rsidR="00DA00C4" w:rsidRDefault="00DA00C4">
            <w:pPr>
              <w:pStyle w:val="ProductList-TableBody"/>
              <w:jc w:val="center"/>
            </w:pPr>
          </w:p>
        </w:tc>
      </w:tr>
    </w:tbl>
    <w:p w14:paraId="359CA902" w14:textId="77777777" w:rsidR="00DA00C4" w:rsidRDefault="00847E40">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03"/>
        <w:gridCol w:w="3661"/>
        <w:gridCol w:w="3652"/>
      </w:tblGrid>
      <w:tr w:rsidR="00DA00C4" w14:paraId="2D311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0C8EA3"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C8E60C"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E243D" w14:textId="77777777" w:rsidR="00DA00C4" w:rsidRDefault="00847E40">
            <w:pPr>
              <w:pStyle w:val="ProductList-TableBody"/>
            </w:pPr>
            <w:r>
              <w:rPr>
                <w:color w:val="404040"/>
              </w:rPr>
              <w:t>Kvalifisert for Utvidet Gyldighetsperiode: I/T</w:t>
            </w:r>
          </w:p>
        </w:tc>
      </w:tr>
      <w:tr w:rsidR="00DA00C4" w14:paraId="4F0C1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1534" w14:textId="77777777" w:rsidR="00DA00C4" w:rsidRDefault="00847E4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5D69"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A3FBE"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453BF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AB054"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51F8"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6D8F" w14:textId="77777777" w:rsidR="00DA00C4" w:rsidRDefault="00847E40">
            <w:pPr>
              <w:pStyle w:val="ProductList-TableBody"/>
            </w:pPr>
            <w:r>
              <w:rPr>
                <w:color w:val="404040"/>
              </w:rPr>
              <w:t>Berettiget Reduksjon: I/T</w:t>
            </w:r>
          </w:p>
        </w:tc>
      </w:tr>
      <w:tr w:rsidR="00DA00C4" w14:paraId="4D304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0E73"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0F25"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CF37" w14:textId="77777777" w:rsidR="00DA00C4" w:rsidRDefault="00847E40">
            <w:pPr>
              <w:pStyle w:val="ProductList-TableBody"/>
            </w:pPr>
            <w:r>
              <w:rPr>
                <w:color w:val="404040"/>
              </w:rPr>
              <w:t>Kvalifisert for Oppdatering: I/T</w:t>
            </w:r>
          </w:p>
        </w:tc>
      </w:tr>
      <w:tr w:rsidR="00DA00C4" w14:paraId="7C896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978A2" w14:textId="77777777" w:rsidR="00DA00C4" w:rsidRDefault="00847E4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CC79"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0DD4" w14:textId="77777777" w:rsidR="00DA00C4" w:rsidRDefault="00DA00C4">
            <w:pPr>
              <w:pStyle w:val="ProductList-TableBody"/>
            </w:pPr>
          </w:p>
        </w:tc>
      </w:tr>
    </w:tbl>
    <w:p w14:paraId="3F99D496" w14:textId="77777777" w:rsidR="00DA00C4" w:rsidRDefault="00DA00C4">
      <w:pPr>
        <w:pStyle w:val="ProductList-Body"/>
      </w:pPr>
    </w:p>
    <w:p w14:paraId="0B7D679F" w14:textId="77777777" w:rsidR="00DA00C4" w:rsidRDefault="00847E40">
      <w:pPr>
        <w:pStyle w:val="ProductList-ClauseHeading"/>
        <w:outlineLvl w:val="4"/>
      </w:pPr>
      <w:r>
        <w:t>2.1 Akademiske Kunder</w:t>
      </w:r>
    </w:p>
    <w:p w14:paraId="64FCEC2B" w14:textId="77777777" w:rsidR="00DA00C4" w:rsidRDefault="00847E40">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55FD0A4E" w14:textId="77777777" w:rsidR="00DA00C4" w:rsidRDefault="00847E40">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DA00C4" w14:paraId="5787D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1469F"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57F3E5E"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8789C" w14:textId="77777777" w:rsidR="00DA00C4" w:rsidRDefault="00847E40">
            <w:pPr>
              <w:pStyle w:val="ProductList-TableBody"/>
            </w:pPr>
            <w:r>
              <w:rPr>
                <w:color w:val="404040"/>
              </w:rPr>
              <w:t>Tilleggsprogramvare: I/T</w:t>
            </w:r>
          </w:p>
        </w:tc>
      </w:tr>
      <w:tr w:rsidR="00DA00C4" w14:paraId="00482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73B2"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4FB28A3"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52DF2A"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A00C4" w14:paraId="2DA20505" w14:textId="77777777">
        <w:tc>
          <w:tcPr>
            <w:tcW w:w="4040" w:type="dxa"/>
            <w:tcBorders>
              <w:top w:val="single" w:sz="4" w:space="0" w:color="000000"/>
              <w:left w:val="single" w:sz="4" w:space="0" w:color="000000"/>
              <w:bottom w:val="single" w:sz="4" w:space="0" w:color="000000"/>
              <w:right w:val="single" w:sz="4" w:space="0" w:color="000000"/>
            </w:tcBorders>
          </w:tcPr>
          <w:p w14:paraId="6A4B635B"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9278"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E9D9" w14:textId="77777777" w:rsidR="00DA00C4" w:rsidRDefault="00DA00C4">
            <w:pPr>
              <w:pStyle w:val="ProductList-TableBody"/>
            </w:pPr>
          </w:p>
        </w:tc>
      </w:tr>
    </w:tbl>
    <w:p w14:paraId="3BA76CD4" w14:textId="77777777" w:rsidR="00DA00C4" w:rsidRDefault="00DA00C4">
      <w:pPr>
        <w:pStyle w:val="ProductList-Body"/>
      </w:pPr>
    </w:p>
    <w:p w14:paraId="2106DCF4" w14:textId="77777777" w:rsidR="00DA00C4" w:rsidRDefault="00847E40">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DA00C4" w14:paraId="6372A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57519D" w14:textId="77777777" w:rsidR="00DA00C4" w:rsidRDefault="00847E4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73E2A6C2" w14:textId="77777777" w:rsidR="00DA00C4" w:rsidRDefault="00847E40">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59245F8E" w14:textId="77777777" w:rsidR="00DA00C4" w:rsidRDefault="00847E40">
            <w:pPr>
              <w:pStyle w:val="ProductList-TableBody"/>
            </w:pPr>
            <w:r>
              <w:t>Microsoft 365 F3</w:t>
            </w:r>
            <w:r>
              <w:fldChar w:fldCharType="begin"/>
            </w:r>
            <w:r>
              <w:instrText xml:space="preserve"> XE "Microsoft 365 F3" </w:instrText>
            </w:r>
            <w:r>
              <w:fldChar w:fldCharType="end"/>
            </w:r>
            <w:r>
              <w:t xml:space="preserve"> (Bruker-SL)</w:t>
            </w:r>
          </w:p>
        </w:tc>
      </w:tr>
      <w:tr w:rsidR="00DA00C4" w14:paraId="414F52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76B722" w14:textId="77777777" w:rsidR="00DA00C4" w:rsidRDefault="00DA00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5C5BF6" w14:textId="77777777" w:rsidR="00DA00C4" w:rsidRDefault="00847E40">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6340A037" w14:textId="77777777" w:rsidR="00DA00C4" w:rsidRDefault="00847E40">
            <w:pPr>
              <w:pStyle w:val="ProductList-TableBody"/>
            </w:pPr>
            <w:r>
              <w:t xml:space="preserve">Lisens som tilsvarer Administrasjonslisens (se </w:t>
            </w:r>
            <w:hyperlink r:id="rId56">
              <w:r>
                <w:rPr>
                  <w:color w:val="00467F"/>
                  <w:u w:val="single"/>
                </w:rPr>
                <w:t>Vedlegg A</w:t>
              </w:r>
            </w:hyperlink>
            <w:r>
              <w:t>)</w:t>
            </w:r>
          </w:p>
        </w:tc>
      </w:tr>
      <w:tr w:rsidR="00DA00C4" w14:paraId="1C61D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C96EC"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D6ABD5" w14:textId="77777777" w:rsidR="00DA00C4" w:rsidRDefault="00847E40">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8AEAE2" w14:textId="77777777" w:rsidR="00DA00C4" w:rsidRDefault="00DA00C4">
            <w:pPr>
              <w:pStyle w:val="ProductList-TableBody"/>
            </w:pPr>
          </w:p>
        </w:tc>
      </w:tr>
    </w:tbl>
    <w:p w14:paraId="71A1E52F" w14:textId="77777777" w:rsidR="00DA00C4" w:rsidRDefault="00DA00C4">
      <w:pPr>
        <w:pStyle w:val="ProductList-Body"/>
      </w:pPr>
    </w:p>
    <w:p w14:paraId="6AE2329C" w14:textId="77777777" w:rsidR="00DA00C4" w:rsidRDefault="00847E40">
      <w:pPr>
        <w:pStyle w:val="ProductList-ClauseHeading"/>
        <w:outlineLvl w:val="4"/>
      </w:pPr>
      <w:r>
        <w:t>3.2 SQL Server Technology</w:t>
      </w:r>
    </w:p>
    <w:p w14:paraId="02BC724D" w14:textId="77777777" w:rsidR="00DA00C4" w:rsidRDefault="00847E4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279AF8B" w14:textId="77777777" w:rsidR="00DA00C4" w:rsidRDefault="00847E4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DA00C4" w14:paraId="22312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02A7C"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7AB05C"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CA70C" w14:textId="77777777" w:rsidR="00DA00C4" w:rsidRDefault="00847E40">
            <w:pPr>
              <w:pStyle w:val="ProductList-TableBody"/>
            </w:pPr>
            <w:r>
              <w:rPr>
                <w:color w:val="404040"/>
              </w:rPr>
              <w:t>Avløsningsrettigheter: I/T</w:t>
            </w:r>
          </w:p>
        </w:tc>
      </w:tr>
      <w:tr w:rsidR="00DA00C4" w14:paraId="36E47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D69D"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4242970"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96D1" w14:textId="77777777" w:rsidR="00DA00C4" w:rsidRDefault="00847E40">
            <w:pPr>
              <w:pStyle w:val="ProductList-TableBody"/>
            </w:pPr>
            <w:r>
              <w:rPr>
                <w:color w:val="404040"/>
              </w:rPr>
              <w:t>Roamingrettigheter: I/T</w:t>
            </w:r>
          </w:p>
        </w:tc>
      </w:tr>
      <w:tr w:rsidR="00DA00C4" w14:paraId="113DE1E7" w14:textId="77777777">
        <w:tc>
          <w:tcPr>
            <w:tcW w:w="4040" w:type="dxa"/>
            <w:tcBorders>
              <w:top w:val="single" w:sz="4" w:space="0" w:color="000000"/>
              <w:left w:val="single" w:sz="4" w:space="0" w:color="000000"/>
              <w:bottom w:val="single" w:sz="4" w:space="0" w:color="000000"/>
              <w:right w:val="single" w:sz="4" w:space="0" w:color="000000"/>
            </w:tcBorders>
          </w:tcPr>
          <w:p w14:paraId="76A90290"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429A"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E431" w14:textId="77777777" w:rsidR="00DA00C4" w:rsidRDefault="00DA00C4">
            <w:pPr>
              <w:pStyle w:val="ProductList-TableBody"/>
            </w:pPr>
          </w:p>
        </w:tc>
      </w:tr>
    </w:tbl>
    <w:p w14:paraId="0E1013F1" w14:textId="77777777" w:rsidR="00DA00C4" w:rsidRDefault="00DA00C4">
      <w:pPr>
        <w:pStyle w:val="ProductList-Body"/>
      </w:pPr>
    </w:p>
    <w:p w14:paraId="19D9C0CC" w14:textId="77777777" w:rsidR="00DA00C4" w:rsidRDefault="00847E40">
      <w:pPr>
        <w:pStyle w:val="ProductList-ClauseHeading"/>
        <w:outlineLvl w:val="4"/>
      </w:pPr>
      <w:r>
        <w:t>4.1 System Center Configuration Manager – VDI-rettigheter</w:t>
      </w:r>
    </w:p>
    <w:p w14:paraId="51C60715" w14:textId="77777777" w:rsidR="00DA00C4" w:rsidRDefault="00847E40">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350A9A94" w14:textId="77777777" w:rsidR="00DA00C4" w:rsidRDefault="00DA00C4">
      <w:pPr>
        <w:pStyle w:val="ProductList-Body"/>
      </w:pPr>
    </w:p>
    <w:p w14:paraId="72D8F375" w14:textId="77777777" w:rsidR="00DA00C4" w:rsidRDefault="00847E40">
      <w:pPr>
        <w:pStyle w:val="ProductList-ClauseHeading"/>
        <w:outlineLvl w:val="4"/>
      </w:pPr>
      <w:r>
        <w:t>4.2 Rettigheter til System Center Configuration Manager (Current Branch)</w:t>
      </w:r>
    </w:p>
    <w:p w14:paraId="0800CB97" w14:textId="77777777" w:rsidR="00DA00C4" w:rsidRDefault="00847E40">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installere og bruke Current Branch-alternativet i System Center Configuration Manager.</w:t>
      </w:r>
    </w:p>
    <w:p w14:paraId="218F0B8A" w14:textId="77777777" w:rsidR="00DA00C4" w:rsidRDefault="00DA00C4">
      <w:pPr>
        <w:pStyle w:val="ProductList-Body"/>
      </w:pPr>
    </w:p>
    <w:p w14:paraId="07BA8301" w14:textId="77777777" w:rsidR="00DA00C4" w:rsidRDefault="00847E40">
      <w:pPr>
        <w:pStyle w:val="ProductList-ClauseHeading"/>
        <w:outlineLvl w:val="4"/>
      </w:pPr>
      <w:r>
        <w:t>4.3 Tilgang til Intune</w:t>
      </w:r>
    </w:p>
    <w:p w14:paraId="194076FC" w14:textId="77777777" w:rsidR="00DA00C4" w:rsidRDefault="00847E40">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System Center Configuration Manager til felles administrasjon av disse brukernes PC-er. Tilgang til og bruk av disse Intune-funksjonene er underlagt Lisensvilkårene for Windows Intune slik de er fastsatt i </w:t>
      </w:r>
      <w:hyperlink r:id="rId58">
        <w:r>
          <w:rPr>
            <w:color w:val="00467F"/>
            <w:u w:val="single"/>
          </w:rPr>
          <w:t>Vilkår for Elektroniske Tjenester</w:t>
        </w:r>
      </w:hyperlink>
      <w:r>
        <w:t>.</w:t>
      </w:r>
    </w:p>
    <w:p w14:paraId="59216F2C"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503E1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2CBB7"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93BEBA1" w14:textId="77777777" w:rsidR="00DA00C4" w:rsidRDefault="00DA00C4">
      <w:pPr>
        <w:pStyle w:val="ProductList-Body"/>
      </w:pPr>
    </w:p>
    <w:p w14:paraId="0ACB7E1F" w14:textId="77777777" w:rsidR="00DA00C4" w:rsidRDefault="00847E4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5982"/>
      <w:r>
        <w:instrText>System Center Data Protection Manager</w:instrText>
      </w:r>
      <w:bookmarkEnd w:id="144"/>
      <w:r>
        <w:instrText>" \l 3</w:instrText>
      </w:r>
      <w:r>
        <w:fldChar w:fldCharType="end"/>
      </w:r>
    </w:p>
    <w:p w14:paraId="3BB21DD7" w14:textId="77777777" w:rsidR="00DA00C4" w:rsidRDefault="00847E40">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00C4" w14:paraId="0EE5D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F8BE2"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64195"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EBADC"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5993"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1319"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996DA"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EAE8"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CAB96"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6325"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B717B"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D833B"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388A"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56D7E40C" w14:textId="77777777">
        <w:tc>
          <w:tcPr>
            <w:tcW w:w="4160" w:type="dxa"/>
            <w:tcBorders>
              <w:top w:val="single" w:sz="6" w:space="0" w:color="FFFFFF"/>
              <w:left w:val="none" w:sz="4" w:space="0" w:color="6E6E6E"/>
              <w:bottom w:val="dashed" w:sz="4" w:space="0" w:color="BFBFBF"/>
              <w:right w:val="none" w:sz="4" w:space="0" w:color="6E6E6E"/>
            </w:tcBorders>
          </w:tcPr>
          <w:p w14:paraId="21C01CCC" w14:textId="77777777" w:rsidR="00DA00C4" w:rsidRDefault="00847E4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21D8A62" w14:textId="77777777" w:rsidR="00DA00C4" w:rsidRDefault="00847E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52CE5C"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C36375"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CB56A6"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DB4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C6E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F730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5E4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E2D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3C4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5864"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19ECC3FC" w14:textId="77777777">
        <w:tc>
          <w:tcPr>
            <w:tcW w:w="4160" w:type="dxa"/>
            <w:tcBorders>
              <w:top w:val="dashed" w:sz="4" w:space="0" w:color="BFBFBF"/>
              <w:left w:val="none" w:sz="4" w:space="0" w:color="6E6E6E"/>
              <w:bottom w:val="none" w:sz="4" w:space="0" w:color="BFBFBF"/>
              <w:right w:val="none" w:sz="4" w:space="0" w:color="6E6E6E"/>
            </w:tcBorders>
          </w:tcPr>
          <w:p w14:paraId="33547388" w14:textId="77777777" w:rsidR="00DA00C4" w:rsidRDefault="00847E40">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9E0F3B5"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F255A6"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C948D"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6BB77E"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478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997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D26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C27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314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E13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907C" w14:textId="77777777" w:rsidR="00DA00C4" w:rsidRDefault="00DA00C4">
            <w:pPr>
              <w:pStyle w:val="ProductList-TableBody"/>
              <w:jc w:val="center"/>
            </w:pPr>
          </w:p>
        </w:tc>
      </w:tr>
    </w:tbl>
    <w:p w14:paraId="2B275358" w14:textId="77777777" w:rsidR="00DA00C4" w:rsidRDefault="00847E40">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DA00C4" w14:paraId="562B2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524AC"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64C9BD3"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2B01D" w14:textId="77777777" w:rsidR="00DA00C4" w:rsidRDefault="00847E40">
            <w:pPr>
              <w:pStyle w:val="ProductList-TableBody"/>
            </w:pPr>
            <w:r>
              <w:rPr>
                <w:color w:val="404040"/>
              </w:rPr>
              <w:t>Nedgraderte Utgaver: I/T</w:t>
            </w:r>
          </w:p>
        </w:tc>
      </w:tr>
      <w:tr w:rsidR="00DA00C4" w14:paraId="5771A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26EA"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D1CC"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F966370"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34F55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B35C"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ACBB"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79BF" w14:textId="77777777" w:rsidR="00DA00C4" w:rsidRDefault="00847E40">
            <w:pPr>
              <w:pStyle w:val="ProductList-TableBody"/>
            </w:pPr>
            <w:r>
              <w:rPr>
                <w:color w:val="404040"/>
              </w:rPr>
              <w:t>Berettiget Reduksjon: I/T</w:t>
            </w:r>
          </w:p>
        </w:tc>
      </w:tr>
      <w:tr w:rsidR="00DA00C4" w14:paraId="0F3CD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F3D9A"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0793"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68F3" w14:textId="77777777" w:rsidR="00DA00C4" w:rsidRDefault="00847E40">
            <w:pPr>
              <w:pStyle w:val="ProductList-TableBody"/>
            </w:pPr>
            <w:r>
              <w:rPr>
                <w:color w:val="404040"/>
              </w:rPr>
              <w:t>Kvalifisert for Oppdatering: I/T</w:t>
            </w:r>
          </w:p>
        </w:tc>
      </w:tr>
      <w:tr w:rsidR="00DA00C4" w14:paraId="48952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91C5E"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16E5"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1360" w14:textId="77777777" w:rsidR="00DA00C4" w:rsidRDefault="00DA00C4">
            <w:pPr>
              <w:pStyle w:val="ProductList-TableBody"/>
            </w:pPr>
          </w:p>
        </w:tc>
      </w:tr>
    </w:tbl>
    <w:p w14:paraId="1E3721C1" w14:textId="77777777" w:rsidR="00DA00C4" w:rsidRDefault="00DA00C4">
      <w:pPr>
        <w:pStyle w:val="ProductList-Body"/>
      </w:pPr>
    </w:p>
    <w:p w14:paraId="4416BE28" w14:textId="77777777" w:rsidR="00DA00C4" w:rsidRDefault="00847E40">
      <w:pPr>
        <w:pStyle w:val="ProductList-ClauseHeading"/>
        <w:outlineLvl w:val="4"/>
      </w:pPr>
      <w:r>
        <w:t>2.1 Akademiske Kunder</w:t>
      </w:r>
    </w:p>
    <w:p w14:paraId="3789E497" w14:textId="77777777" w:rsidR="00DA00C4" w:rsidRDefault="00847E40">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40134973" w14:textId="77777777" w:rsidR="00DA00C4" w:rsidRDefault="00847E40">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DA00C4" w14:paraId="44064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59D64"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FA3CC48"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0E6E1" w14:textId="77777777" w:rsidR="00DA00C4" w:rsidRDefault="00847E40">
            <w:pPr>
              <w:pStyle w:val="ProductList-TableBody"/>
            </w:pPr>
            <w:r>
              <w:rPr>
                <w:color w:val="404040"/>
              </w:rPr>
              <w:t>Tilleggsprogramvare: I/T</w:t>
            </w:r>
          </w:p>
        </w:tc>
      </w:tr>
      <w:tr w:rsidR="00DA00C4" w14:paraId="559E9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FC29"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38079"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6451AF"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A00C4" w14:paraId="57757F85" w14:textId="77777777">
        <w:tc>
          <w:tcPr>
            <w:tcW w:w="4040" w:type="dxa"/>
            <w:tcBorders>
              <w:top w:val="single" w:sz="4" w:space="0" w:color="000000"/>
              <w:left w:val="single" w:sz="4" w:space="0" w:color="000000"/>
              <w:bottom w:val="single" w:sz="4" w:space="0" w:color="000000"/>
              <w:right w:val="single" w:sz="4" w:space="0" w:color="000000"/>
            </w:tcBorders>
          </w:tcPr>
          <w:p w14:paraId="40BEE57E"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F4A0"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A6DE" w14:textId="77777777" w:rsidR="00DA00C4" w:rsidRDefault="00DA00C4">
            <w:pPr>
              <w:pStyle w:val="ProductList-TableBody"/>
            </w:pPr>
          </w:p>
        </w:tc>
      </w:tr>
    </w:tbl>
    <w:p w14:paraId="51A9E83C" w14:textId="77777777" w:rsidR="00DA00C4" w:rsidRDefault="00DA00C4">
      <w:pPr>
        <w:pStyle w:val="ProductList-Body"/>
      </w:pPr>
    </w:p>
    <w:p w14:paraId="7E3F143E" w14:textId="77777777" w:rsidR="00DA00C4" w:rsidRDefault="00847E40">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DA00C4" w14:paraId="1284A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F8958B" w14:textId="77777777" w:rsidR="00DA00C4" w:rsidRDefault="00847E4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F8DDB9F" w14:textId="77777777" w:rsidR="00DA00C4" w:rsidRDefault="00847E40">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02F52B4" w14:textId="77777777" w:rsidR="00DA00C4" w:rsidRDefault="00DA00C4">
            <w:pPr>
              <w:pStyle w:val="ProductList-TableBody"/>
            </w:pPr>
          </w:p>
        </w:tc>
      </w:tr>
    </w:tbl>
    <w:p w14:paraId="06B2D98A" w14:textId="77777777" w:rsidR="00DA00C4" w:rsidRDefault="00DA00C4">
      <w:pPr>
        <w:pStyle w:val="ProductList-Body"/>
      </w:pPr>
    </w:p>
    <w:p w14:paraId="1650266D" w14:textId="77777777" w:rsidR="00DA00C4" w:rsidRDefault="00847E40">
      <w:pPr>
        <w:pStyle w:val="ProductList-ClauseHeading"/>
        <w:outlineLvl w:val="4"/>
      </w:pPr>
      <w:r>
        <w:t>3.2 SQL Server Technology</w:t>
      </w:r>
    </w:p>
    <w:p w14:paraId="1BDEEC48" w14:textId="77777777" w:rsidR="00DA00C4" w:rsidRDefault="00847E4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21B40F9" w14:textId="77777777" w:rsidR="00DA00C4" w:rsidRDefault="00847E4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DA00C4" w14:paraId="5B93D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880D9"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3F05B"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89FB7" w14:textId="77777777" w:rsidR="00DA00C4" w:rsidRDefault="00847E40">
            <w:pPr>
              <w:pStyle w:val="ProductList-TableBody"/>
            </w:pPr>
            <w:r>
              <w:rPr>
                <w:color w:val="404040"/>
              </w:rPr>
              <w:t>Avløsningsrettigheter: I/T</w:t>
            </w:r>
          </w:p>
        </w:tc>
      </w:tr>
      <w:tr w:rsidR="00DA00C4" w14:paraId="4D12E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4EB4"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9B72867"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EF88" w14:textId="77777777" w:rsidR="00DA00C4" w:rsidRDefault="00847E40">
            <w:pPr>
              <w:pStyle w:val="ProductList-TableBody"/>
            </w:pPr>
            <w:r>
              <w:rPr>
                <w:color w:val="404040"/>
              </w:rPr>
              <w:t>Roamingrettigheter: I/T</w:t>
            </w:r>
          </w:p>
        </w:tc>
      </w:tr>
      <w:tr w:rsidR="00DA00C4" w14:paraId="4B0A911C" w14:textId="77777777">
        <w:tc>
          <w:tcPr>
            <w:tcW w:w="4040" w:type="dxa"/>
            <w:tcBorders>
              <w:top w:val="single" w:sz="4" w:space="0" w:color="000000"/>
              <w:left w:val="single" w:sz="4" w:space="0" w:color="000000"/>
              <w:bottom w:val="single" w:sz="4" w:space="0" w:color="000000"/>
              <w:right w:val="single" w:sz="4" w:space="0" w:color="000000"/>
            </w:tcBorders>
          </w:tcPr>
          <w:p w14:paraId="6A538F65"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F4B4"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5D27" w14:textId="77777777" w:rsidR="00DA00C4" w:rsidRDefault="00DA00C4">
            <w:pPr>
              <w:pStyle w:val="ProductList-TableBody"/>
            </w:pPr>
          </w:p>
        </w:tc>
      </w:tr>
    </w:tbl>
    <w:p w14:paraId="6F6DC765" w14:textId="77777777" w:rsidR="00DA00C4" w:rsidRDefault="00DA00C4">
      <w:pPr>
        <w:pStyle w:val="ProductList-Body"/>
      </w:pPr>
    </w:p>
    <w:p w14:paraId="618760EE" w14:textId="77777777" w:rsidR="00DA00C4" w:rsidRDefault="00847E40">
      <w:pPr>
        <w:pStyle w:val="ProductList-ClauseHeading"/>
        <w:outlineLvl w:val="4"/>
      </w:pPr>
      <w:r>
        <w:t>4.1 Rettigheter til System Center Data Protection (Current Branch)</w:t>
      </w:r>
    </w:p>
    <w:p w14:paraId="219E7263" w14:textId="77777777" w:rsidR="00DA00C4" w:rsidRDefault="00847E40">
      <w:pPr>
        <w:pStyle w:val="ProductList-Body"/>
      </w:pPr>
      <w:r>
        <w:t>Kunder med aktiv SA på Lisenser for System Center Data Protection Manager eller med ML-tilsvarende Lisens kan installere og bruke Current Branch-alternativet i System Center Data Protection Manager.</w:t>
      </w:r>
    </w:p>
    <w:p w14:paraId="56971755"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70233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6E9C6"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33D55EF" w14:textId="77777777" w:rsidR="00DA00C4" w:rsidRDefault="00DA00C4">
      <w:pPr>
        <w:pStyle w:val="ProductList-Body"/>
      </w:pPr>
    </w:p>
    <w:p w14:paraId="33167EC7" w14:textId="77777777" w:rsidR="00DA00C4" w:rsidRDefault="00847E4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5983"/>
      <w:r>
        <w:instrText>System Center Endpoint Protection</w:instrText>
      </w:r>
      <w:bookmarkEnd w:id="150"/>
      <w:r>
        <w:instrText>" \l 3</w:instrText>
      </w:r>
      <w:r>
        <w:fldChar w:fldCharType="end"/>
      </w:r>
    </w:p>
    <w:p w14:paraId="010A60AE" w14:textId="77777777" w:rsidR="00DA00C4" w:rsidRDefault="00847E40">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A00C4" w14:paraId="33401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B9229"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2E30C"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D1285"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C33A9"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AED6"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3CC8"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93DB"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B122D"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5051E"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20F49"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156FC"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2D7DD"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7E7F724B" w14:textId="77777777">
        <w:tc>
          <w:tcPr>
            <w:tcW w:w="4160" w:type="dxa"/>
            <w:tcBorders>
              <w:top w:val="single" w:sz="6" w:space="0" w:color="FFFFFF"/>
              <w:left w:val="none" w:sz="4" w:space="0" w:color="6E6E6E"/>
              <w:bottom w:val="none" w:sz="4" w:space="0" w:color="BFBFBF"/>
              <w:right w:val="none" w:sz="4" w:space="0" w:color="6E6E6E"/>
            </w:tcBorders>
          </w:tcPr>
          <w:p w14:paraId="3D9A73BE" w14:textId="77777777" w:rsidR="00DA00C4" w:rsidRDefault="00847E40">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69572300" w14:textId="77777777" w:rsidR="00DA00C4" w:rsidRDefault="00847E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E6B52E" w14:textId="77777777" w:rsidR="00DA00C4" w:rsidRDefault="00847E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3C17B0F" w14:textId="77777777" w:rsidR="00DA00C4" w:rsidRDefault="00DA00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09A9DA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EFA2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153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B1A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E826"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03E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5F6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CBE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A50953D" w14:textId="77777777" w:rsidR="00DA00C4" w:rsidRDefault="00847E40">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DA00C4" w14:paraId="0306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A37E1"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BE69CF"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E1773" w14:textId="77777777" w:rsidR="00DA00C4" w:rsidRDefault="00847E40">
            <w:pPr>
              <w:pStyle w:val="ProductList-TableBody"/>
            </w:pPr>
            <w:r>
              <w:rPr>
                <w:color w:val="404040"/>
              </w:rPr>
              <w:t>Kvalifisert for Utvidet Gyldighetsperiode: I/T</w:t>
            </w:r>
          </w:p>
        </w:tc>
      </w:tr>
      <w:tr w:rsidR="00DA00C4" w14:paraId="1B3C5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E87F" w14:textId="77777777" w:rsidR="00DA00C4" w:rsidRDefault="00847E40">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0E79"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0EF2" w14:textId="77777777" w:rsidR="00DA00C4" w:rsidRDefault="00847E40">
            <w:pPr>
              <w:pStyle w:val="ProductList-TableBody"/>
            </w:pPr>
            <w:r>
              <w:rPr>
                <w:color w:val="404040"/>
              </w:rPr>
              <w:t>Forutsetning (SA): I/T</w:t>
            </w:r>
          </w:p>
        </w:tc>
      </w:tr>
      <w:tr w:rsidR="00DA00C4" w14:paraId="40901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6A33"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0CE1"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F25F" w14:textId="77777777" w:rsidR="00DA00C4" w:rsidRDefault="00847E40">
            <w:pPr>
              <w:pStyle w:val="ProductList-TableBody"/>
            </w:pPr>
            <w:r>
              <w:rPr>
                <w:color w:val="404040"/>
              </w:rPr>
              <w:t>Berettiget Reduksjon: I/T</w:t>
            </w:r>
          </w:p>
        </w:tc>
      </w:tr>
      <w:tr w:rsidR="00DA00C4" w14:paraId="6B78B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D33A"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4C36"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7C13" w14:textId="77777777" w:rsidR="00DA00C4" w:rsidRDefault="00847E40">
            <w:pPr>
              <w:pStyle w:val="ProductList-TableBody"/>
            </w:pPr>
            <w:r>
              <w:rPr>
                <w:color w:val="404040"/>
              </w:rPr>
              <w:t>Kvalifisert for Oppdatering: I/T</w:t>
            </w:r>
          </w:p>
        </w:tc>
      </w:tr>
      <w:tr w:rsidR="00DA00C4" w14:paraId="37F49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081B" w14:textId="77777777" w:rsidR="00DA00C4" w:rsidRDefault="00847E40">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B7EB"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907C" w14:textId="77777777" w:rsidR="00DA00C4" w:rsidRDefault="00DA00C4">
            <w:pPr>
              <w:pStyle w:val="ProductList-TableBody"/>
            </w:pPr>
          </w:p>
        </w:tc>
      </w:tr>
    </w:tbl>
    <w:p w14:paraId="3E5B150A" w14:textId="77777777" w:rsidR="00DA00C4" w:rsidRDefault="00847E40">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DA00C4" w14:paraId="58A66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30436"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10574D0"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F50A9" w14:textId="77777777" w:rsidR="00DA00C4" w:rsidRDefault="00847E40">
            <w:pPr>
              <w:pStyle w:val="ProductList-TableBody"/>
            </w:pPr>
            <w:r>
              <w:rPr>
                <w:color w:val="404040"/>
              </w:rPr>
              <w:t>Tilleggsprogramvare: I/T</w:t>
            </w:r>
          </w:p>
        </w:tc>
      </w:tr>
      <w:tr w:rsidR="00DA00C4" w14:paraId="231D1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B867"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FC3F6A0"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1C3E" w14:textId="77777777" w:rsidR="00DA00C4" w:rsidRDefault="00847E40">
            <w:pPr>
              <w:pStyle w:val="ProductList-TableBody"/>
            </w:pPr>
            <w:r>
              <w:rPr>
                <w:color w:val="404040"/>
              </w:rPr>
              <w:t>Inkluderte Teknologier: I/T</w:t>
            </w:r>
          </w:p>
        </w:tc>
      </w:tr>
      <w:tr w:rsidR="00DA00C4" w14:paraId="720D1615" w14:textId="77777777">
        <w:tc>
          <w:tcPr>
            <w:tcW w:w="4040" w:type="dxa"/>
            <w:tcBorders>
              <w:top w:val="single" w:sz="4" w:space="0" w:color="000000"/>
              <w:left w:val="single" w:sz="4" w:space="0" w:color="000000"/>
              <w:bottom w:val="single" w:sz="4" w:space="0" w:color="000000"/>
              <w:right w:val="single" w:sz="4" w:space="0" w:color="000000"/>
            </w:tcBorders>
          </w:tcPr>
          <w:p w14:paraId="2F37A6D0"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4F0F"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AF98" w14:textId="77777777" w:rsidR="00DA00C4" w:rsidRDefault="00DA00C4">
            <w:pPr>
              <w:pStyle w:val="ProductList-TableBody"/>
            </w:pPr>
          </w:p>
        </w:tc>
      </w:tr>
    </w:tbl>
    <w:p w14:paraId="7B1528D9" w14:textId="77777777" w:rsidR="00DA00C4" w:rsidRDefault="00DA00C4">
      <w:pPr>
        <w:pStyle w:val="ProductList-Body"/>
      </w:pPr>
    </w:p>
    <w:p w14:paraId="75CD0B88" w14:textId="77777777" w:rsidR="00DA00C4" w:rsidRDefault="00847E40">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DA00C4" w14:paraId="379C7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640669A" w14:textId="77777777" w:rsidR="00DA00C4" w:rsidRDefault="00847E40">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7FAD0812" w14:textId="77777777" w:rsidR="00DA00C4" w:rsidRDefault="00847E40">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2C1B8A7C" w14:textId="77777777" w:rsidR="00DA00C4" w:rsidRDefault="00847E40">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DA00C4" w14:paraId="1244B6F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8D74F86" w14:textId="77777777" w:rsidR="00DA00C4" w:rsidRDefault="00DA00C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7128918" w14:textId="77777777" w:rsidR="00DA00C4" w:rsidRDefault="00847E40">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2D222726" w14:textId="77777777" w:rsidR="00DA00C4" w:rsidRDefault="00847E40">
            <w:pPr>
              <w:pStyle w:val="ProductList-TableBody"/>
            </w:pPr>
            <w:r>
              <w:t>Window VDA E5</w:t>
            </w:r>
            <w:r>
              <w:fldChar w:fldCharType="begin"/>
            </w:r>
            <w:r>
              <w:instrText xml:space="preserve"> XE "Window VDA E5" </w:instrText>
            </w:r>
            <w:r>
              <w:fldChar w:fldCharType="end"/>
            </w:r>
            <w:r>
              <w:t xml:space="preserve"> (Bruker-SL)</w:t>
            </w:r>
          </w:p>
        </w:tc>
      </w:tr>
      <w:tr w:rsidR="00DA00C4" w14:paraId="69900BC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2B2918" w14:textId="77777777" w:rsidR="00DA00C4" w:rsidRDefault="00DA00C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FD46CFD" w14:textId="77777777" w:rsidR="00DA00C4" w:rsidRDefault="00847E40">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3365F5B6" w14:textId="77777777" w:rsidR="00DA00C4" w:rsidRDefault="00847E40">
            <w:pPr>
              <w:pStyle w:val="ProductList-TableBody"/>
            </w:pPr>
            <w:r>
              <w:t>M365 E5 Security</w:t>
            </w:r>
            <w:r>
              <w:fldChar w:fldCharType="begin"/>
            </w:r>
            <w:r>
              <w:instrText xml:space="preserve"> XE "M365 E5 Security" </w:instrText>
            </w:r>
            <w:r>
              <w:fldChar w:fldCharType="end"/>
            </w:r>
            <w:r>
              <w:t xml:space="preserve"> (Bruker-SL)</w:t>
            </w:r>
          </w:p>
        </w:tc>
      </w:tr>
    </w:tbl>
    <w:p w14:paraId="561FAD46" w14:textId="77777777" w:rsidR="00DA00C4" w:rsidRDefault="00DA00C4">
      <w:pPr>
        <w:pStyle w:val="ProductList-Body"/>
      </w:pPr>
    </w:p>
    <w:p w14:paraId="18473F2F" w14:textId="77777777" w:rsidR="00DA00C4" w:rsidRDefault="00847E40">
      <w:pPr>
        <w:pStyle w:val="ProductList-ClauseHeading"/>
        <w:outlineLvl w:val="4"/>
      </w:pPr>
      <w:r>
        <w:t>3.2 SL-er for Server Management</w:t>
      </w:r>
    </w:p>
    <w:p w14:paraId="004F9F02" w14:textId="77777777" w:rsidR="00DA00C4" w:rsidRDefault="00847E40">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0993B44C" w14:textId="77777777" w:rsidR="00DA00C4" w:rsidRDefault="00DA00C4">
      <w:pPr>
        <w:pStyle w:val="ProductList-Body"/>
      </w:pPr>
    </w:p>
    <w:p w14:paraId="02786D4E" w14:textId="77777777" w:rsidR="00DA00C4" w:rsidRDefault="00847E40">
      <w:pPr>
        <w:pStyle w:val="ProductList-ClauseHeading"/>
        <w:outlineLvl w:val="4"/>
      </w:pPr>
      <w:r>
        <w:t>3.3 Utskiftning av Skanningsmotorer</w:t>
      </w:r>
    </w:p>
    <w:p w14:paraId="6105F2D6" w14:textId="77777777" w:rsidR="00DA00C4" w:rsidRDefault="00847E40">
      <w:pPr>
        <w:pStyle w:val="ProductList-Body"/>
      </w:pPr>
      <w:r>
        <w:t>Microsoft kan erstatte programvare og filer med sammenlignbar programvare og sammenlignbare filer for den Elektroniske Tjenestens:</w:t>
      </w:r>
    </w:p>
    <w:p w14:paraId="3C41DE74" w14:textId="77777777" w:rsidR="00DA00C4" w:rsidRDefault="00847E40" w:rsidP="00847E40">
      <w:pPr>
        <w:pStyle w:val="ProductList-Bullet"/>
        <w:numPr>
          <w:ilvl w:val="0"/>
          <w:numId w:val="23"/>
        </w:numPr>
      </w:pPr>
      <w:r>
        <w:t>antivirus- og antispam-programvare og</w:t>
      </w:r>
    </w:p>
    <w:p w14:paraId="45FFE281" w14:textId="77777777" w:rsidR="00DA00C4" w:rsidRDefault="00847E40" w:rsidP="00847E40">
      <w:pPr>
        <w:pStyle w:val="ProductList-Bullet"/>
        <w:numPr>
          <w:ilvl w:val="0"/>
          <w:numId w:val="23"/>
        </w:numPr>
      </w:pPr>
      <w:r>
        <w:t>signaturfiler og datafiler for innholdsfiltrering.</w:t>
      </w:r>
    </w:p>
    <w:p w14:paraId="04A14AF4" w14:textId="77777777" w:rsidR="00DA00C4" w:rsidRDefault="00847E4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DA00C4" w14:paraId="639A5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52F2F" w14:textId="77777777" w:rsidR="00DA00C4" w:rsidRDefault="00847E40">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FEEEC"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DAD33" w14:textId="77777777" w:rsidR="00DA00C4" w:rsidRDefault="00847E40">
            <w:pPr>
              <w:pStyle w:val="ProductList-TableBody"/>
            </w:pPr>
            <w:r>
              <w:rPr>
                <w:color w:val="404040"/>
              </w:rPr>
              <w:t>Avløsningsrettigheter: I/T</w:t>
            </w:r>
          </w:p>
        </w:tc>
      </w:tr>
      <w:tr w:rsidR="00DA00C4" w14:paraId="5A484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44AD7"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C97E675"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F3DC" w14:textId="77777777" w:rsidR="00DA00C4" w:rsidRDefault="00847E40">
            <w:pPr>
              <w:pStyle w:val="ProductList-TableBody"/>
            </w:pPr>
            <w:r>
              <w:rPr>
                <w:color w:val="404040"/>
              </w:rPr>
              <w:t>Roamingrettigheter: I/T</w:t>
            </w:r>
          </w:p>
        </w:tc>
      </w:tr>
      <w:tr w:rsidR="00DA00C4" w14:paraId="2A4DA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AAE8"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46B8"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E2C7" w14:textId="77777777" w:rsidR="00DA00C4" w:rsidRDefault="00DA00C4">
            <w:pPr>
              <w:pStyle w:val="ProductList-TableBody"/>
            </w:pPr>
          </w:p>
        </w:tc>
      </w:tr>
    </w:tbl>
    <w:p w14:paraId="014A1F79" w14:textId="77777777" w:rsidR="00DA00C4" w:rsidRDefault="00DA00C4">
      <w:pPr>
        <w:pStyle w:val="ProductList-Body"/>
      </w:pPr>
    </w:p>
    <w:p w14:paraId="13A60EEB" w14:textId="77777777" w:rsidR="00DA00C4" w:rsidRDefault="00847E40">
      <w:pPr>
        <w:pStyle w:val="ProductList-ClauseHeading"/>
        <w:outlineLvl w:val="4"/>
      </w:pPr>
      <w:r>
        <w:t>4.1 Rettigheter til System Center Endpoint Protection Current Branch</w:t>
      </w:r>
    </w:p>
    <w:p w14:paraId="64971C6B" w14:textId="77777777" w:rsidR="00DA00C4" w:rsidRDefault="00847E40">
      <w:pPr>
        <w:pStyle w:val="ProductList-Body"/>
      </w:pPr>
      <w:r>
        <w:t>Kunder med aktiv SA på Lisenser for System Center Endpoint Protection eller ML-tilsvarende Lisens kan installere og bruke Current Branch-alternativet i System Center Endpoint Protection.</w:t>
      </w:r>
    </w:p>
    <w:p w14:paraId="142A326B"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018F20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CE021"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AE7C8D3" w14:textId="77777777" w:rsidR="00DA00C4" w:rsidRDefault="00DA00C4">
      <w:pPr>
        <w:pStyle w:val="ProductList-Body"/>
      </w:pPr>
    </w:p>
    <w:p w14:paraId="59104282" w14:textId="77777777" w:rsidR="00DA00C4" w:rsidRDefault="00847E4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5984"/>
      <w:r>
        <w:instrText>System Center Operations Manager</w:instrText>
      </w:r>
      <w:bookmarkEnd w:id="156"/>
      <w:r>
        <w:instrText>" \l 3</w:instrText>
      </w:r>
      <w:r>
        <w:fldChar w:fldCharType="end"/>
      </w:r>
    </w:p>
    <w:p w14:paraId="5FD46458" w14:textId="77777777" w:rsidR="00DA00C4" w:rsidRDefault="00847E40">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00C4" w14:paraId="146B53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1A6C1E"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A72B"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40898"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7F52"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26EF"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3976DE"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1E688"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DEFA"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E20F"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06A2"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3CA1"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ED25"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4782D363" w14:textId="77777777">
        <w:tc>
          <w:tcPr>
            <w:tcW w:w="4160" w:type="dxa"/>
            <w:tcBorders>
              <w:top w:val="single" w:sz="6" w:space="0" w:color="FFFFFF"/>
              <w:left w:val="none" w:sz="4" w:space="0" w:color="6E6E6E"/>
              <w:bottom w:val="dashed" w:sz="4" w:space="0" w:color="BFBFBF"/>
              <w:right w:val="none" w:sz="4" w:space="0" w:color="6E6E6E"/>
            </w:tcBorders>
          </w:tcPr>
          <w:p w14:paraId="74666C0F" w14:textId="77777777" w:rsidR="00DA00C4" w:rsidRDefault="00847E40">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84C6E2B" w14:textId="77777777" w:rsidR="00DA00C4" w:rsidRDefault="00847E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B1EB1"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45598B"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892341"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54D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DED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4F2A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E051A"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89C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FD7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BEB4"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0622EDC5" w14:textId="77777777">
        <w:tc>
          <w:tcPr>
            <w:tcW w:w="4160" w:type="dxa"/>
            <w:tcBorders>
              <w:top w:val="dashed" w:sz="4" w:space="0" w:color="BFBFBF"/>
              <w:left w:val="none" w:sz="4" w:space="0" w:color="6E6E6E"/>
              <w:bottom w:val="none" w:sz="4" w:space="0" w:color="BFBFBF"/>
              <w:right w:val="none" w:sz="4" w:space="0" w:color="6E6E6E"/>
            </w:tcBorders>
          </w:tcPr>
          <w:p w14:paraId="00F44832" w14:textId="77777777" w:rsidR="00DA00C4" w:rsidRDefault="00847E40">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68267BA"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D221F0"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CD18C"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AFCE23"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EC4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532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47A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6E4B"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F5B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DFF0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0343" w14:textId="77777777" w:rsidR="00DA00C4" w:rsidRDefault="00DA00C4">
            <w:pPr>
              <w:pStyle w:val="ProductList-TableBody"/>
              <w:jc w:val="center"/>
            </w:pPr>
          </w:p>
        </w:tc>
      </w:tr>
    </w:tbl>
    <w:p w14:paraId="05085C89" w14:textId="77777777" w:rsidR="00DA00C4" w:rsidRDefault="00847E40">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DA00C4" w14:paraId="03F77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2AF90"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9A5FF34"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C4A33" w14:textId="77777777" w:rsidR="00DA00C4" w:rsidRDefault="00847E40">
            <w:pPr>
              <w:pStyle w:val="ProductList-TableBody"/>
            </w:pPr>
            <w:r>
              <w:rPr>
                <w:color w:val="404040"/>
              </w:rPr>
              <w:t>Nedgraderte Utgaver: I/T</w:t>
            </w:r>
          </w:p>
        </w:tc>
      </w:tr>
      <w:tr w:rsidR="00DA00C4" w14:paraId="4B205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9417"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10F2"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A02DE8B"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DA00C4" w14:paraId="19C2B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BE9B"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0F35"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485D" w14:textId="77777777" w:rsidR="00DA00C4" w:rsidRDefault="00847E40">
            <w:pPr>
              <w:pStyle w:val="ProductList-TableBody"/>
            </w:pPr>
            <w:r>
              <w:rPr>
                <w:color w:val="404040"/>
              </w:rPr>
              <w:t>Berettiget Reduksjon: I/T</w:t>
            </w:r>
          </w:p>
        </w:tc>
      </w:tr>
      <w:tr w:rsidR="00DA00C4" w14:paraId="0076D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9B0BD"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1DD8"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BE9D9" w14:textId="77777777" w:rsidR="00DA00C4" w:rsidRDefault="00847E40">
            <w:pPr>
              <w:pStyle w:val="ProductList-TableBody"/>
            </w:pPr>
            <w:r>
              <w:rPr>
                <w:color w:val="404040"/>
              </w:rPr>
              <w:t>Kvalifisert for Oppdatering: I/T</w:t>
            </w:r>
          </w:p>
        </w:tc>
      </w:tr>
      <w:tr w:rsidR="00DA00C4" w14:paraId="491ED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6DBF"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37D8"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1770" w14:textId="77777777" w:rsidR="00DA00C4" w:rsidRDefault="00DA00C4">
            <w:pPr>
              <w:pStyle w:val="ProductList-TableBody"/>
            </w:pPr>
          </w:p>
        </w:tc>
      </w:tr>
    </w:tbl>
    <w:p w14:paraId="40704993" w14:textId="77777777" w:rsidR="00DA00C4" w:rsidRDefault="00DA00C4">
      <w:pPr>
        <w:pStyle w:val="ProductList-Body"/>
      </w:pPr>
    </w:p>
    <w:p w14:paraId="2EC368B7" w14:textId="77777777" w:rsidR="00DA00C4" w:rsidRDefault="00847E40">
      <w:pPr>
        <w:pStyle w:val="ProductList-ClauseHeading"/>
        <w:outlineLvl w:val="4"/>
      </w:pPr>
      <w:r>
        <w:t>2.1 Akademiske Kunder</w:t>
      </w:r>
    </w:p>
    <w:p w14:paraId="199505EE" w14:textId="77777777" w:rsidR="00DA00C4" w:rsidRDefault="00847E40">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05113FF3" w14:textId="77777777" w:rsidR="00DA00C4" w:rsidRDefault="00847E40">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DA00C4" w14:paraId="63DD4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F0182"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D797C7D"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9C452" w14:textId="77777777" w:rsidR="00DA00C4" w:rsidRDefault="00847E40">
            <w:pPr>
              <w:pStyle w:val="ProductList-TableBody"/>
            </w:pPr>
            <w:r>
              <w:rPr>
                <w:color w:val="404040"/>
              </w:rPr>
              <w:t>Tilleggsprogramvare: I/T</w:t>
            </w:r>
          </w:p>
        </w:tc>
      </w:tr>
      <w:tr w:rsidR="00DA00C4" w14:paraId="0C25D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7540"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52AFD2E"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3F9AE2"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A00C4" w14:paraId="76F5C38D" w14:textId="77777777">
        <w:tc>
          <w:tcPr>
            <w:tcW w:w="4040" w:type="dxa"/>
            <w:tcBorders>
              <w:top w:val="single" w:sz="4" w:space="0" w:color="000000"/>
              <w:left w:val="single" w:sz="4" w:space="0" w:color="000000"/>
              <w:bottom w:val="single" w:sz="4" w:space="0" w:color="000000"/>
              <w:right w:val="single" w:sz="4" w:space="0" w:color="000000"/>
            </w:tcBorders>
          </w:tcPr>
          <w:p w14:paraId="22394C23"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96F6"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1057" w14:textId="77777777" w:rsidR="00DA00C4" w:rsidRDefault="00DA00C4">
            <w:pPr>
              <w:pStyle w:val="ProductList-TableBody"/>
            </w:pPr>
          </w:p>
        </w:tc>
      </w:tr>
    </w:tbl>
    <w:p w14:paraId="4D5BF26E" w14:textId="77777777" w:rsidR="00DA00C4" w:rsidRDefault="00DA00C4">
      <w:pPr>
        <w:pStyle w:val="ProductList-Body"/>
      </w:pPr>
    </w:p>
    <w:p w14:paraId="5B7049B0" w14:textId="77777777" w:rsidR="00DA00C4" w:rsidRDefault="00847E40">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DA00C4" w14:paraId="73B5C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C7DC12" w14:textId="77777777" w:rsidR="00DA00C4" w:rsidRDefault="00847E4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7529765" w14:textId="77777777" w:rsidR="00DA00C4" w:rsidRDefault="00847E40">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686FD72" w14:textId="77777777" w:rsidR="00DA00C4" w:rsidRDefault="00DA00C4">
            <w:pPr>
              <w:pStyle w:val="ProductList-TableBody"/>
            </w:pPr>
          </w:p>
        </w:tc>
      </w:tr>
    </w:tbl>
    <w:p w14:paraId="207B5B34" w14:textId="77777777" w:rsidR="00DA00C4" w:rsidRDefault="00DA00C4">
      <w:pPr>
        <w:pStyle w:val="ProductList-Body"/>
      </w:pPr>
    </w:p>
    <w:p w14:paraId="3766A1BF" w14:textId="77777777" w:rsidR="00DA00C4" w:rsidRDefault="00847E40">
      <w:pPr>
        <w:pStyle w:val="ProductList-ClauseHeading"/>
        <w:outlineLvl w:val="4"/>
      </w:pPr>
      <w:r>
        <w:t>3.2 SQL Server Technology</w:t>
      </w:r>
    </w:p>
    <w:p w14:paraId="7757FDA4" w14:textId="77777777" w:rsidR="00DA00C4" w:rsidRDefault="00847E4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5AA73F1" w14:textId="77777777" w:rsidR="00DA00C4" w:rsidRDefault="00847E4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DA00C4" w14:paraId="0AE1B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EA5A9"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63EAD"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F5D78" w14:textId="77777777" w:rsidR="00DA00C4" w:rsidRDefault="00847E40">
            <w:pPr>
              <w:pStyle w:val="ProductList-TableBody"/>
            </w:pPr>
            <w:r>
              <w:rPr>
                <w:color w:val="404040"/>
              </w:rPr>
              <w:t>Avløsningsrettigheter: I/T</w:t>
            </w:r>
          </w:p>
        </w:tc>
      </w:tr>
      <w:tr w:rsidR="00DA00C4" w14:paraId="0151B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5A93"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F996874"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2D0A" w14:textId="77777777" w:rsidR="00DA00C4" w:rsidRDefault="00847E40">
            <w:pPr>
              <w:pStyle w:val="ProductList-TableBody"/>
            </w:pPr>
            <w:r>
              <w:rPr>
                <w:color w:val="404040"/>
              </w:rPr>
              <w:t>Roamingrettigheter: I/T</w:t>
            </w:r>
          </w:p>
        </w:tc>
      </w:tr>
      <w:tr w:rsidR="00DA00C4" w14:paraId="51BAD4B0" w14:textId="77777777">
        <w:tc>
          <w:tcPr>
            <w:tcW w:w="4040" w:type="dxa"/>
            <w:tcBorders>
              <w:top w:val="single" w:sz="4" w:space="0" w:color="000000"/>
              <w:left w:val="single" w:sz="4" w:space="0" w:color="000000"/>
              <w:bottom w:val="single" w:sz="4" w:space="0" w:color="000000"/>
              <w:right w:val="single" w:sz="4" w:space="0" w:color="000000"/>
            </w:tcBorders>
          </w:tcPr>
          <w:p w14:paraId="381B87E7"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8083"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3ED7F" w14:textId="77777777" w:rsidR="00DA00C4" w:rsidRDefault="00DA00C4">
            <w:pPr>
              <w:pStyle w:val="ProductList-TableBody"/>
            </w:pPr>
          </w:p>
        </w:tc>
      </w:tr>
    </w:tbl>
    <w:p w14:paraId="077E3C95" w14:textId="77777777" w:rsidR="00DA00C4" w:rsidRDefault="00DA00C4">
      <w:pPr>
        <w:pStyle w:val="ProductList-Body"/>
      </w:pPr>
    </w:p>
    <w:p w14:paraId="10E6CF0A" w14:textId="77777777" w:rsidR="00DA00C4" w:rsidRDefault="00847E40">
      <w:pPr>
        <w:pStyle w:val="ProductList-ClauseHeading"/>
        <w:outlineLvl w:val="4"/>
      </w:pPr>
      <w:r>
        <w:t>4.1 Rettigheter til System Center Operations Manager (Current Branch)</w:t>
      </w:r>
    </w:p>
    <w:p w14:paraId="01A15AE0" w14:textId="77777777" w:rsidR="00DA00C4" w:rsidRDefault="00847E40">
      <w:pPr>
        <w:pStyle w:val="ProductList-Body"/>
      </w:pPr>
      <w:r>
        <w:t>Kunder med aktiv SA på Lisenser for System Center Operations Manager eller ML-tilsvarende Lisens kan installere og bruke Current Branch-alternativet i System Center Operations Manager.</w:t>
      </w:r>
    </w:p>
    <w:p w14:paraId="2627E53F"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00772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25942"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628FA51" w14:textId="77777777" w:rsidR="00DA00C4" w:rsidRDefault="00DA00C4">
      <w:pPr>
        <w:pStyle w:val="ProductList-Body"/>
      </w:pPr>
    </w:p>
    <w:p w14:paraId="1D17E73F" w14:textId="77777777" w:rsidR="00DA00C4" w:rsidRDefault="00847E4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5985"/>
      <w:r>
        <w:instrText>System Center Orchestrator</w:instrText>
      </w:r>
      <w:bookmarkEnd w:id="162"/>
      <w:r>
        <w:instrText>" \l 3</w:instrText>
      </w:r>
      <w:r>
        <w:fldChar w:fldCharType="end"/>
      </w:r>
    </w:p>
    <w:p w14:paraId="390F179B" w14:textId="77777777" w:rsidR="00DA00C4" w:rsidRDefault="00847E40">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A00C4" w14:paraId="2889F2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09663C"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3C5DD"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AA6B9"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CF36"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C39CF"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02A95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7095"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9A3D4"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A920"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B0870"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FAC66"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7442"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F9BD09F" w14:textId="77777777">
        <w:tc>
          <w:tcPr>
            <w:tcW w:w="4160" w:type="dxa"/>
            <w:tcBorders>
              <w:top w:val="single" w:sz="6" w:space="0" w:color="FFFFFF"/>
              <w:left w:val="none" w:sz="4" w:space="0" w:color="6E6E6E"/>
              <w:bottom w:val="dashed" w:sz="4" w:space="0" w:color="BFBFBF"/>
              <w:right w:val="none" w:sz="4" w:space="0" w:color="6E6E6E"/>
            </w:tcBorders>
          </w:tcPr>
          <w:p w14:paraId="4F2703E3" w14:textId="77777777" w:rsidR="00DA00C4" w:rsidRDefault="00847E40">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6CCFAB3" w14:textId="77777777" w:rsidR="00DA00C4" w:rsidRDefault="00847E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BA79B3"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DB853F"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9384B8"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87F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278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47D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6B28"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CC2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C55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3D2E"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598AF971" w14:textId="77777777">
        <w:tc>
          <w:tcPr>
            <w:tcW w:w="4160" w:type="dxa"/>
            <w:tcBorders>
              <w:top w:val="dashed" w:sz="4" w:space="0" w:color="BFBFBF"/>
              <w:left w:val="none" w:sz="4" w:space="0" w:color="6E6E6E"/>
              <w:bottom w:val="none" w:sz="4" w:space="0" w:color="BFBFBF"/>
              <w:right w:val="none" w:sz="4" w:space="0" w:color="6E6E6E"/>
            </w:tcBorders>
          </w:tcPr>
          <w:p w14:paraId="579F4578" w14:textId="77777777" w:rsidR="00DA00C4" w:rsidRDefault="00847E40">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1438E10A"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1E0B4E"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A4A4E6"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56E52B"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85C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FC8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ADF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B30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B6C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3EB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02CB" w14:textId="77777777" w:rsidR="00DA00C4" w:rsidRDefault="00DA00C4">
            <w:pPr>
              <w:pStyle w:val="ProductList-TableBody"/>
              <w:jc w:val="center"/>
            </w:pPr>
          </w:p>
        </w:tc>
      </w:tr>
    </w:tbl>
    <w:p w14:paraId="439039C5" w14:textId="77777777" w:rsidR="00DA00C4" w:rsidRDefault="00847E40">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DA00C4" w14:paraId="73EF4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50C9E"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FC1B8E7"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F55E6" w14:textId="77777777" w:rsidR="00DA00C4" w:rsidRDefault="00847E40">
            <w:pPr>
              <w:pStyle w:val="ProductList-TableBody"/>
            </w:pPr>
            <w:r>
              <w:rPr>
                <w:color w:val="404040"/>
              </w:rPr>
              <w:t>Nedgraderte Utgaver: I/T</w:t>
            </w:r>
          </w:p>
        </w:tc>
      </w:tr>
      <w:tr w:rsidR="00DA00C4" w14:paraId="728F1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513B"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0B17"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D835636"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DA00C4" w14:paraId="1BD89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4F0E"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D162"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7BD6" w14:textId="77777777" w:rsidR="00DA00C4" w:rsidRDefault="00847E40">
            <w:pPr>
              <w:pStyle w:val="ProductList-TableBody"/>
            </w:pPr>
            <w:r>
              <w:rPr>
                <w:color w:val="404040"/>
              </w:rPr>
              <w:t>Berettiget Reduksjon: I/T</w:t>
            </w:r>
          </w:p>
        </w:tc>
      </w:tr>
      <w:tr w:rsidR="00DA00C4" w14:paraId="4E226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C0B9"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6269"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0A86" w14:textId="77777777" w:rsidR="00DA00C4" w:rsidRDefault="00847E40">
            <w:pPr>
              <w:pStyle w:val="ProductList-TableBody"/>
            </w:pPr>
            <w:r>
              <w:rPr>
                <w:color w:val="404040"/>
              </w:rPr>
              <w:t>Kvalifisert for Oppdatering: I/T</w:t>
            </w:r>
          </w:p>
        </w:tc>
      </w:tr>
      <w:tr w:rsidR="00DA00C4" w14:paraId="6B74C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7468"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6624"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F3AEF" w14:textId="77777777" w:rsidR="00DA00C4" w:rsidRDefault="00DA00C4">
            <w:pPr>
              <w:pStyle w:val="ProductList-TableBody"/>
            </w:pPr>
          </w:p>
        </w:tc>
      </w:tr>
    </w:tbl>
    <w:p w14:paraId="79932AA0" w14:textId="77777777" w:rsidR="00DA00C4" w:rsidRDefault="00DA00C4">
      <w:pPr>
        <w:pStyle w:val="ProductList-Body"/>
      </w:pPr>
    </w:p>
    <w:p w14:paraId="1DD7239A" w14:textId="77777777" w:rsidR="00DA00C4" w:rsidRDefault="00847E40">
      <w:pPr>
        <w:pStyle w:val="ProductList-ClauseHeading"/>
        <w:outlineLvl w:val="4"/>
      </w:pPr>
      <w:r>
        <w:t>2.1 Akademiske Kunder</w:t>
      </w:r>
    </w:p>
    <w:p w14:paraId="617D9EF0" w14:textId="77777777" w:rsidR="00DA00C4" w:rsidRDefault="00847E40">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2B474EC8" w14:textId="77777777" w:rsidR="00DA00C4" w:rsidRDefault="00847E40">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DA00C4" w14:paraId="5E26B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61037"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2C90BB6"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31704" w14:textId="77777777" w:rsidR="00DA00C4" w:rsidRDefault="00847E40">
            <w:pPr>
              <w:pStyle w:val="ProductList-TableBody"/>
            </w:pPr>
            <w:r>
              <w:rPr>
                <w:color w:val="404040"/>
              </w:rPr>
              <w:t>Tilleggsprogramvare: I/T</w:t>
            </w:r>
          </w:p>
        </w:tc>
      </w:tr>
      <w:tr w:rsidR="00DA00C4" w14:paraId="61B9D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E3D5"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5D208E4"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ABFA9A"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A00C4" w14:paraId="70DA3FFC" w14:textId="77777777">
        <w:tc>
          <w:tcPr>
            <w:tcW w:w="4040" w:type="dxa"/>
            <w:tcBorders>
              <w:top w:val="single" w:sz="4" w:space="0" w:color="000000"/>
              <w:left w:val="single" w:sz="4" w:space="0" w:color="000000"/>
              <w:bottom w:val="single" w:sz="4" w:space="0" w:color="000000"/>
              <w:right w:val="single" w:sz="4" w:space="0" w:color="000000"/>
            </w:tcBorders>
          </w:tcPr>
          <w:p w14:paraId="31498DCD"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B8A7"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CDF0" w14:textId="77777777" w:rsidR="00DA00C4" w:rsidRDefault="00DA00C4">
            <w:pPr>
              <w:pStyle w:val="ProductList-TableBody"/>
            </w:pPr>
          </w:p>
        </w:tc>
      </w:tr>
    </w:tbl>
    <w:p w14:paraId="7FD5918A" w14:textId="77777777" w:rsidR="00DA00C4" w:rsidRDefault="00DA00C4">
      <w:pPr>
        <w:pStyle w:val="ProductList-Body"/>
      </w:pPr>
    </w:p>
    <w:p w14:paraId="3F3D6A05" w14:textId="77777777" w:rsidR="00DA00C4" w:rsidRDefault="00847E40">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DA00C4" w14:paraId="2D5CA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192AA4" w14:textId="77777777" w:rsidR="00DA00C4" w:rsidRDefault="00847E40">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A85B3D7" w14:textId="77777777" w:rsidR="00DA00C4" w:rsidRDefault="00847E40">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65105EA" w14:textId="77777777" w:rsidR="00DA00C4" w:rsidRDefault="00DA00C4">
            <w:pPr>
              <w:pStyle w:val="ProductList-TableBody"/>
            </w:pPr>
          </w:p>
        </w:tc>
      </w:tr>
    </w:tbl>
    <w:p w14:paraId="579CBCA7" w14:textId="77777777" w:rsidR="00DA00C4" w:rsidRDefault="00DA00C4">
      <w:pPr>
        <w:pStyle w:val="ProductList-Body"/>
      </w:pPr>
    </w:p>
    <w:p w14:paraId="32FE34D3" w14:textId="77777777" w:rsidR="00DA00C4" w:rsidRDefault="00847E40">
      <w:pPr>
        <w:pStyle w:val="ProductList-ClauseHeading"/>
        <w:outlineLvl w:val="4"/>
      </w:pPr>
      <w:r>
        <w:t>3.2 SQL Server Technology</w:t>
      </w:r>
    </w:p>
    <w:p w14:paraId="5D3D5A8B" w14:textId="77777777" w:rsidR="00DA00C4" w:rsidRDefault="00847E4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5C762D0" w14:textId="77777777" w:rsidR="00DA00C4" w:rsidRDefault="00847E4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DA00C4" w14:paraId="40585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670A6"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C54CA"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DA3F8" w14:textId="77777777" w:rsidR="00DA00C4" w:rsidRDefault="00847E40">
            <w:pPr>
              <w:pStyle w:val="ProductList-TableBody"/>
            </w:pPr>
            <w:r>
              <w:rPr>
                <w:color w:val="404040"/>
              </w:rPr>
              <w:t>Avløsningsrettigheter: I/T</w:t>
            </w:r>
          </w:p>
        </w:tc>
      </w:tr>
      <w:tr w:rsidR="00DA00C4" w14:paraId="65968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EC8A"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CEC15BE"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E8EC" w14:textId="77777777" w:rsidR="00DA00C4" w:rsidRDefault="00847E40">
            <w:pPr>
              <w:pStyle w:val="ProductList-TableBody"/>
            </w:pPr>
            <w:r>
              <w:rPr>
                <w:color w:val="404040"/>
              </w:rPr>
              <w:t>Roamingrettigheter: I/T</w:t>
            </w:r>
          </w:p>
        </w:tc>
      </w:tr>
      <w:tr w:rsidR="00DA00C4" w14:paraId="2D79DC43" w14:textId="77777777">
        <w:tc>
          <w:tcPr>
            <w:tcW w:w="4040" w:type="dxa"/>
            <w:tcBorders>
              <w:top w:val="single" w:sz="4" w:space="0" w:color="000000"/>
              <w:left w:val="single" w:sz="4" w:space="0" w:color="000000"/>
              <w:bottom w:val="single" w:sz="4" w:space="0" w:color="000000"/>
              <w:right w:val="single" w:sz="4" w:space="0" w:color="000000"/>
            </w:tcBorders>
          </w:tcPr>
          <w:p w14:paraId="5B32CA5B"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E950"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7D40" w14:textId="77777777" w:rsidR="00DA00C4" w:rsidRDefault="00DA00C4">
            <w:pPr>
              <w:pStyle w:val="ProductList-TableBody"/>
            </w:pPr>
          </w:p>
        </w:tc>
      </w:tr>
    </w:tbl>
    <w:p w14:paraId="3703D247"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08A8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6C2C3"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E27022C" w14:textId="77777777" w:rsidR="00DA00C4" w:rsidRDefault="00DA00C4">
      <w:pPr>
        <w:pStyle w:val="ProductList-Body"/>
      </w:pPr>
    </w:p>
    <w:p w14:paraId="398B5496" w14:textId="77777777" w:rsidR="00DA00C4" w:rsidRDefault="00847E4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5986"/>
      <w:r>
        <w:instrText>System Center Service Manager</w:instrText>
      </w:r>
      <w:bookmarkEnd w:id="168"/>
      <w:r>
        <w:instrText>" \l 3</w:instrText>
      </w:r>
      <w:r>
        <w:fldChar w:fldCharType="end"/>
      </w:r>
    </w:p>
    <w:p w14:paraId="3138C90C" w14:textId="77777777" w:rsidR="00DA00C4" w:rsidRDefault="00847E40">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A00C4" w14:paraId="1D4B1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5A0EE"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BC6EB"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AF3E5"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B7FD2"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356C9"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5190A"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5B10"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86B1F"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27D32"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C798"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B09A8"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E3A2F"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1D5B7080" w14:textId="77777777">
        <w:tc>
          <w:tcPr>
            <w:tcW w:w="4160" w:type="dxa"/>
            <w:tcBorders>
              <w:top w:val="single" w:sz="6" w:space="0" w:color="FFFFFF"/>
              <w:left w:val="none" w:sz="4" w:space="0" w:color="6E6E6E"/>
              <w:bottom w:val="dashed" w:sz="4" w:space="0" w:color="BFBFBF"/>
              <w:right w:val="none" w:sz="4" w:space="0" w:color="6E6E6E"/>
            </w:tcBorders>
          </w:tcPr>
          <w:p w14:paraId="653923EA" w14:textId="77777777" w:rsidR="00DA00C4" w:rsidRDefault="00847E40">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C23BED8" w14:textId="77777777" w:rsidR="00DA00C4" w:rsidRDefault="00847E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5D4174" w14:textId="77777777" w:rsidR="00DA00C4" w:rsidRDefault="00847E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A4E8F1"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892B50"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53A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4BB1"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A23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D473"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09A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64F9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3537"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7443F089" w14:textId="77777777">
        <w:tc>
          <w:tcPr>
            <w:tcW w:w="4160" w:type="dxa"/>
            <w:tcBorders>
              <w:top w:val="dashed" w:sz="4" w:space="0" w:color="BFBFBF"/>
              <w:left w:val="none" w:sz="4" w:space="0" w:color="6E6E6E"/>
              <w:bottom w:val="none" w:sz="4" w:space="0" w:color="BFBFBF"/>
              <w:right w:val="none" w:sz="4" w:space="0" w:color="6E6E6E"/>
            </w:tcBorders>
          </w:tcPr>
          <w:p w14:paraId="57F7992B" w14:textId="77777777" w:rsidR="00DA00C4" w:rsidRDefault="00847E40">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0BBE914"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E971AA"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BA78F3"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BED539"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6C87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5787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259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8F1D"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234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C292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43077" w14:textId="77777777" w:rsidR="00DA00C4" w:rsidRDefault="00DA00C4">
            <w:pPr>
              <w:pStyle w:val="ProductList-TableBody"/>
              <w:jc w:val="center"/>
            </w:pPr>
          </w:p>
        </w:tc>
      </w:tr>
    </w:tbl>
    <w:p w14:paraId="6D6FB785" w14:textId="77777777" w:rsidR="00DA00C4" w:rsidRDefault="00847E40">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DA00C4" w14:paraId="08FF3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05DFA"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78238F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0C415" w14:textId="77777777" w:rsidR="00DA00C4" w:rsidRDefault="00847E40">
            <w:pPr>
              <w:pStyle w:val="ProductList-TableBody"/>
            </w:pPr>
            <w:r>
              <w:rPr>
                <w:color w:val="404040"/>
              </w:rPr>
              <w:t>Nedgraderte Utgaver: I/T</w:t>
            </w:r>
          </w:p>
        </w:tc>
      </w:tr>
      <w:tr w:rsidR="00DA00C4" w14:paraId="1D75D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228C"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391E"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1DE8B9"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DA00C4" w14:paraId="60665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8948"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6421"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F8B6" w14:textId="77777777" w:rsidR="00DA00C4" w:rsidRDefault="00847E40">
            <w:pPr>
              <w:pStyle w:val="ProductList-TableBody"/>
            </w:pPr>
            <w:r>
              <w:rPr>
                <w:color w:val="404040"/>
              </w:rPr>
              <w:t>Berettiget Reduksjon: I/T</w:t>
            </w:r>
          </w:p>
        </w:tc>
      </w:tr>
      <w:tr w:rsidR="00DA00C4" w14:paraId="43ADA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2366"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F0E6"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702A" w14:textId="77777777" w:rsidR="00DA00C4" w:rsidRDefault="00847E40">
            <w:pPr>
              <w:pStyle w:val="ProductList-TableBody"/>
            </w:pPr>
            <w:r>
              <w:rPr>
                <w:color w:val="404040"/>
              </w:rPr>
              <w:t>Kvalifisert for Oppdatering: I/T</w:t>
            </w:r>
          </w:p>
        </w:tc>
      </w:tr>
      <w:tr w:rsidR="00DA00C4" w14:paraId="39178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9352"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9BEF"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1670" w14:textId="77777777" w:rsidR="00DA00C4" w:rsidRDefault="00DA00C4">
            <w:pPr>
              <w:pStyle w:val="ProductList-TableBody"/>
            </w:pPr>
          </w:p>
        </w:tc>
      </w:tr>
    </w:tbl>
    <w:p w14:paraId="57CCEB5D" w14:textId="77777777" w:rsidR="00DA00C4" w:rsidRDefault="00DA00C4">
      <w:pPr>
        <w:pStyle w:val="ProductList-Body"/>
      </w:pPr>
    </w:p>
    <w:p w14:paraId="6B6E39C8" w14:textId="77777777" w:rsidR="00DA00C4" w:rsidRDefault="00847E40">
      <w:pPr>
        <w:pStyle w:val="ProductList-ClauseHeading"/>
        <w:outlineLvl w:val="4"/>
      </w:pPr>
      <w:r>
        <w:t>2.1 Akademiske Kunder</w:t>
      </w:r>
    </w:p>
    <w:p w14:paraId="7EAB962D" w14:textId="77777777" w:rsidR="00DA00C4" w:rsidRDefault="00847E40">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17AD4B8A" w14:textId="77777777" w:rsidR="00DA00C4" w:rsidRDefault="00847E40">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DA00C4" w14:paraId="6939C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7A51A"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7C5CA95"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9A4F3" w14:textId="77777777" w:rsidR="00DA00C4" w:rsidRDefault="00847E40">
            <w:pPr>
              <w:pStyle w:val="ProductList-TableBody"/>
            </w:pPr>
            <w:r>
              <w:rPr>
                <w:color w:val="404040"/>
              </w:rPr>
              <w:t>Tilleggsprogramvare: I/T</w:t>
            </w:r>
          </w:p>
        </w:tc>
      </w:tr>
      <w:tr w:rsidR="00DA00C4" w14:paraId="01898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7FFA"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5668439"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EB2F7C"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A00C4" w14:paraId="763DC208" w14:textId="77777777">
        <w:tc>
          <w:tcPr>
            <w:tcW w:w="4040" w:type="dxa"/>
            <w:tcBorders>
              <w:top w:val="single" w:sz="4" w:space="0" w:color="000000"/>
              <w:left w:val="single" w:sz="4" w:space="0" w:color="000000"/>
              <w:bottom w:val="single" w:sz="4" w:space="0" w:color="000000"/>
              <w:right w:val="single" w:sz="4" w:space="0" w:color="000000"/>
            </w:tcBorders>
          </w:tcPr>
          <w:p w14:paraId="14B5C2B7"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A739"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F24A" w14:textId="77777777" w:rsidR="00DA00C4" w:rsidRDefault="00DA00C4">
            <w:pPr>
              <w:pStyle w:val="ProductList-TableBody"/>
            </w:pPr>
          </w:p>
        </w:tc>
      </w:tr>
    </w:tbl>
    <w:p w14:paraId="3A49977E" w14:textId="77777777" w:rsidR="00DA00C4" w:rsidRDefault="00DA00C4">
      <w:pPr>
        <w:pStyle w:val="ProductList-Body"/>
      </w:pPr>
    </w:p>
    <w:p w14:paraId="34459245" w14:textId="77777777" w:rsidR="00DA00C4" w:rsidRDefault="00847E40">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DA00C4" w14:paraId="266F8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91E35" w14:textId="77777777" w:rsidR="00DA00C4" w:rsidRDefault="00847E40">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34D8B97C" w14:textId="77777777" w:rsidR="00DA00C4" w:rsidRDefault="00847E40">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7950A8FA" w14:textId="77777777" w:rsidR="00DA00C4" w:rsidRDefault="00847E40">
            <w:pPr>
              <w:pStyle w:val="ProductList-TableBody"/>
            </w:pPr>
            <w:r>
              <w:t>Microsoft Identity Manager 2016 CAL (Bruker)</w:t>
            </w:r>
          </w:p>
        </w:tc>
      </w:tr>
      <w:tr w:rsidR="00DA00C4" w14:paraId="2E6AC8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34F1D2"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DD490" w14:textId="77777777" w:rsidR="00DA00C4" w:rsidRDefault="00847E40">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724078E4" w14:textId="77777777" w:rsidR="00DA00C4" w:rsidRDefault="00DA00C4">
            <w:pPr>
              <w:pStyle w:val="ProductList-TableBody"/>
            </w:pPr>
          </w:p>
        </w:tc>
      </w:tr>
    </w:tbl>
    <w:p w14:paraId="518F32A7" w14:textId="77777777" w:rsidR="00DA00C4" w:rsidRDefault="00DA00C4">
      <w:pPr>
        <w:pStyle w:val="ProductList-Body"/>
      </w:pPr>
    </w:p>
    <w:p w14:paraId="7D97209B" w14:textId="77777777" w:rsidR="00DA00C4" w:rsidRDefault="00847E40">
      <w:pPr>
        <w:pStyle w:val="ProductList-ClauseHeading"/>
        <w:outlineLvl w:val="4"/>
      </w:pPr>
      <w:r>
        <w:t>3.2 SQL Server Technology</w:t>
      </w:r>
    </w:p>
    <w:p w14:paraId="29CAE8C0" w14:textId="77777777" w:rsidR="00DA00C4" w:rsidRDefault="00847E4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84FCCC3" w14:textId="77777777" w:rsidR="00DA00C4" w:rsidRDefault="00847E4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DA00C4" w14:paraId="1130F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F4BD3"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CC893"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790F6" w14:textId="77777777" w:rsidR="00DA00C4" w:rsidRDefault="00847E40">
            <w:pPr>
              <w:pStyle w:val="ProductList-TableBody"/>
            </w:pPr>
            <w:r>
              <w:rPr>
                <w:color w:val="404040"/>
              </w:rPr>
              <w:t>Avløsningsrettigheter: I/T</w:t>
            </w:r>
          </w:p>
        </w:tc>
      </w:tr>
      <w:tr w:rsidR="00DA00C4" w14:paraId="2E487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AF4B"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E399EB2"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9F353" w14:textId="77777777" w:rsidR="00DA00C4" w:rsidRDefault="00847E40">
            <w:pPr>
              <w:pStyle w:val="ProductList-TableBody"/>
            </w:pPr>
            <w:r>
              <w:rPr>
                <w:color w:val="404040"/>
              </w:rPr>
              <w:t>Roamingrettigheter: I/T</w:t>
            </w:r>
          </w:p>
        </w:tc>
      </w:tr>
      <w:tr w:rsidR="00DA00C4" w14:paraId="7AC26CEA" w14:textId="77777777">
        <w:tc>
          <w:tcPr>
            <w:tcW w:w="4040" w:type="dxa"/>
            <w:tcBorders>
              <w:top w:val="single" w:sz="4" w:space="0" w:color="000000"/>
              <w:left w:val="single" w:sz="4" w:space="0" w:color="000000"/>
              <w:bottom w:val="single" w:sz="4" w:space="0" w:color="000000"/>
              <w:right w:val="single" w:sz="4" w:space="0" w:color="000000"/>
            </w:tcBorders>
          </w:tcPr>
          <w:p w14:paraId="2D011F36"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2493"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D998" w14:textId="77777777" w:rsidR="00DA00C4" w:rsidRDefault="00DA00C4">
            <w:pPr>
              <w:pStyle w:val="ProductList-TableBody"/>
            </w:pPr>
          </w:p>
        </w:tc>
      </w:tr>
    </w:tbl>
    <w:p w14:paraId="0FD93EE7" w14:textId="77777777" w:rsidR="00DA00C4" w:rsidRDefault="00DA00C4">
      <w:pPr>
        <w:pStyle w:val="ProductList-Body"/>
      </w:pPr>
    </w:p>
    <w:p w14:paraId="1C4EDAFE" w14:textId="77777777" w:rsidR="00DA00C4" w:rsidRDefault="00847E40">
      <w:pPr>
        <w:pStyle w:val="ProductList-ClauseHeading"/>
        <w:outlineLvl w:val="4"/>
      </w:pPr>
      <w:r>
        <w:t>4.1 Rettigheter til System Center Service Manager (Current Branch)</w:t>
      </w:r>
    </w:p>
    <w:p w14:paraId="18340929" w14:textId="77777777" w:rsidR="00DA00C4" w:rsidRDefault="00847E40">
      <w:pPr>
        <w:pStyle w:val="ProductList-Body"/>
      </w:pPr>
      <w:r>
        <w:t>Kunder med aktiv SA på Lisenser for System Center Service Manager eller ML-tilsvarende Lisens kan installere og bruke Current Branch-alternativet i System Center Service Manager.</w:t>
      </w:r>
    </w:p>
    <w:p w14:paraId="1F5016EE"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AA42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C624E"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75A1505" w14:textId="77777777" w:rsidR="00DA00C4" w:rsidRDefault="00DA00C4">
      <w:pPr>
        <w:pStyle w:val="ProductList-Body"/>
      </w:pPr>
    </w:p>
    <w:p w14:paraId="75E52885" w14:textId="77777777" w:rsidR="00DA00C4" w:rsidRDefault="00847E4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635987"/>
      <w:r>
        <w:instrText>Virtual Desktop Infrastructure (VDI) Suite</w:instrText>
      </w:r>
      <w:bookmarkEnd w:id="174"/>
      <w:r>
        <w:instrText>" \l 2</w:instrText>
      </w:r>
      <w:r>
        <w:fldChar w:fldCharType="end"/>
      </w:r>
    </w:p>
    <w:p w14:paraId="73506FFF" w14:textId="77777777" w:rsidR="00DA00C4" w:rsidRDefault="00847E40">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14:paraId="6FE5893D"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00A1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ECFE3"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5D74ACF0" w14:textId="77777777" w:rsidR="00DA00C4" w:rsidRDefault="00DA00C4">
      <w:pPr>
        <w:pStyle w:val="ProductList-Body"/>
      </w:pPr>
    </w:p>
    <w:p w14:paraId="601B575D" w14:textId="77777777" w:rsidR="00DA00C4" w:rsidRDefault="00847E40">
      <w:pPr>
        <w:pStyle w:val="ProductList-OfferingGroupHeading"/>
        <w:outlineLvl w:val="1"/>
      </w:pPr>
      <w:bookmarkStart w:id="175" w:name="_Sec617"/>
      <w:r>
        <w:t>Visual Studio</w:t>
      </w:r>
      <w:bookmarkEnd w:id="175"/>
      <w:r>
        <w:fldChar w:fldCharType="begin"/>
      </w:r>
      <w:r>
        <w:instrText xml:space="preserve"> TC "</w:instrText>
      </w:r>
      <w:bookmarkStart w:id="176" w:name="_Toc41635988"/>
      <w:r>
        <w:instrText>Visual Studio</w:instrText>
      </w:r>
      <w:bookmarkEnd w:id="176"/>
      <w:r>
        <w:instrText>" \l 2</w:instrText>
      </w:r>
      <w:r>
        <w:fldChar w:fldCharType="end"/>
      </w:r>
    </w:p>
    <w:p w14:paraId="13F3855F" w14:textId="77777777" w:rsidR="00DA00C4" w:rsidRDefault="00847E40">
      <w:pPr>
        <w:pStyle w:val="ProductList-Offering2HeadingNoBorder"/>
        <w:outlineLvl w:val="2"/>
      </w:pPr>
      <w:bookmarkStart w:id="177" w:name="_Sec649"/>
      <w:r>
        <w:t>Visual Studio</w:t>
      </w:r>
      <w:bookmarkEnd w:id="177"/>
      <w:r>
        <w:fldChar w:fldCharType="begin"/>
      </w:r>
      <w:r>
        <w:instrText xml:space="preserve"> TC "</w:instrText>
      </w:r>
      <w:bookmarkStart w:id="178" w:name="_Toc41635989"/>
      <w:r>
        <w:instrText>Visual Studio</w:instrText>
      </w:r>
      <w:bookmarkEnd w:id="178"/>
      <w:r>
        <w:instrText>" \l 3</w:instrText>
      </w:r>
      <w:r>
        <w:fldChar w:fldCharType="end"/>
      </w:r>
    </w:p>
    <w:p w14:paraId="00504749" w14:textId="77777777" w:rsidR="00DA00C4" w:rsidRDefault="00847E40">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A00C4" w14:paraId="03F64F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B70B9"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1B55"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587F7"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DBA6A"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54A5F"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324DC"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9D99F"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E9076"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E7B1"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4F8F"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0E1F"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487B1"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436177A8" w14:textId="77777777">
        <w:tc>
          <w:tcPr>
            <w:tcW w:w="4160" w:type="dxa"/>
            <w:tcBorders>
              <w:top w:val="single" w:sz="6" w:space="0" w:color="FFFFFF"/>
              <w:left w:val="none" w:sz="4" w:space="0" w:color="6E6E6E"/>
              <w:bottom w:val="dashed" w:sz="4" w:space="0" w:color="BFBFBF"/>
              <w:right w:val="none" w:sz="4" w:space="0" w:color="6E6E6E"/>
            </w:tcBorders>
          </w:tcPr>
          <w:p w14:paraId="1B4BC5DD" w14:textId="77777777" w:rsidR="00DA00C4" w:rsidRDefault="00847E4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F260D0" w14:textId="77777777" w:rsidR="00DA00C4" w:rsidRDefault="00847E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78E7E0" w14:textId="77777777" w:rsidR="00DA00C4" w:rsidRDefault="00847E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6644DD3"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0A5C23"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854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CBF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0994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4E47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DF23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FB6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A2BDC" w14:textId="77777777" w:rsidR="00DA00C4" w:rsidRDefault="00DA00C4">
            <w:pPr>
              <w:pStyle w:val="ProductList-TableBody"/>
              <w:jc w:val="center"/>
            </w:pPr>
          </w:p>
        </w:tc>
      </w:tr>
      <w:tr w:rsidR="00DA00C4" w14:paraId="1EC4D324" w14:textId="77777777">
        <w:tc>
          <w:tcPr>
            <w:tcW w:w="4160" w:type="dxa"/>
            <w:tcBorders>
              <w:top w:val="dashed" w:sz="4" w:space="0" w:color="BFBFBF"/>
              <w:left w:val="none" w:sz="4" w:space="0" w:color="6E6E6E"/>
              <w:bottom w:val="dashed" w:sz="4" w:space="0" w:color="BFBFBF"/>
              <w:right w:val="none" w:sz="4" w:space="0" w:color="6E6E6E"/>
            </w:tcBorders>
          </w:tcPr>
          <w:p w14:paraId="0D382E9E" w14:textId="77777777" w:rsidR="00DA00C4" w:rsidRDefault="00847E4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611AEC"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529A11"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ED38D7" w14:textId="77777777" w:rsidR="00DA00C4" w:rsidRDefault="00847E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AA98EC" w14:textId="77777777" w:rsidR="00DA00C4" w:rsidRDefault="00847E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89A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7F26"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801C"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B1E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9F6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DEC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402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5424CC31" w14:textId="77777777">
        <w:tc>
          <w:tcPr>
            <w:tcW w:w="4160" w:type="dxa"/>
            <w:tcBorders>
              <w:top w:val="dashed" w:sz="4" w:space="0" w:color="BFBFBF"/>
              <w:left w:val="none" w:sz="4" w:space="0" w:color="6E6E6E"/>
              <w:bottom w:val="dashed" w:sz="4" w:space="0" w:color="BFBFBF"/>
              <w:right w:val="none" w:sz="4" w:space="0" w:color="6E6E6E"/>
            </w:tcBorders>
          </w:tcPr>
          <w:p w14:paraId="7FE4BDAD" w14:textId="77777777" w:rsidR="00DA00C4" w:rsidRDefault="00847E4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4D9F7F"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EC722E"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E4F42D" w14:textId="77777777" w:rsidR="00DA00C4" w:rsidRDefault="00847E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478354B" w14:textId="77777777" w:rsidR="00DA00C4" w:rsidRDefault="00847E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15B01"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309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15F5"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3BC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54BF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2AE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9FC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5924570B" w14:textId="77777777">
        <w:tc>
          <w:tcPr>
            <w:tcW w:w="4160" w:type="dxa"/>
            <w:tcBorders>
              <w:top w:val="dashed" w:sz="4" w:space="0" w:color="BFBFBF"/>
              <w:left w:val="none" w:sz="4" w:space="0" w:color="6E6E6E"/>
              <w:bottom w:val="dashed" w:sz="4" w:space="0" w:color="BFBFBF"/>
              <w:right w:val="none" w:sz="4" w:space="0" w:color="6E6E6E"/>
            </w:tcBorders>
          </w:tcPr>
          <w:p w14:paraId="22BA5C67" w14:textId="77777777" w:rsidR="00DA00C4" w:rsidRDefault="00847E4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77A4C5"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F9131A"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5E97C0" w14:textId="77777777" w:rsidR="00DA00C4" w:rsidRDefault="00847E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F06947" w14:textId="77777777" w:rsidR="00DA00C4" w:rsidRDefault="00847E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C266"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BBC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19A9"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187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B18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074F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C5B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1F897EA5" w14:textId="77777777">
        <w:tc>
          <w:tcPr>
            <w:tcW w:w="4160" w:type="dxa"/>
            <w:tcBorders>
              <w:top w:val="dashed" w:sz="4" w:space="0" w:color="BFBFBF"/>
              <w:left w:val="none" w:sz="4" w:space="0" w:color="6E6E6E"/>
              <w:bottom w:val="none" w:sz="4" w:space="0" w:color="BFBFBF"/>
              <w:right w:val="none" w:sz="4" w:space="0" w:color="6E6E6E"/>
            </w:tcBorders>
          </w:tcPr>
          <w:p w14:paraId="622C13DD" w14:textId="77777777" w:rsidR="00DA00C4" w:rsidRDefault="00847E40">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030171" w14:textId="77777777" w:rsidR="00DA00C4" w:rsidRDefault="00847E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5B2511" w14:textId="77777777" w:rsidR="00DA00C4" w:rsidRDefault="00847E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A9CEED" w14:textId="77777777" w:rsidR="00DA00C4" w:rsidRDefault="00847E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741417" w14:textId="77777777" w:rsidR="00DA00C4" w:rsidRDefault="00847E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A6D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B8D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78FB"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23B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873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D04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189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8CC3F1A" w14:textId="77777777" w:rsidR="00DA00C4" w:rsidRDefault="00847E40">
      <w:pPr>
        <w:pStyle w:val="ProductList-Offering1SubSection"/>
        <w:outlineLvl w:val="3"/>
      </w:pPr>
      <w:bookmarkStart w:id="180" w:name="_Sec752"/>
      <w:r>
        <w:t>2. Produktvilkår</w:t>
      </w:r>
      <w:bookmarkEnd w:id="180"/>
    </w:p>
    <w:tbl>
      <w:tblPr>
        <w:tblStyle w:val="PURTable"/>
        <w:tblW w:w="0" w:type="dxa"/>
        <w:tblLook w:val="04A0" w:firstRow="1" w:lastRow="0" w:firstColumn="1" w:lastColumn="0" w:noHBand="0" w:noVBand="1"/>
      </w:tblPr>
      <w:tblGrid>
        <w:gridCol w:w="3652"/>
        <w:gridCol w:w="3663"/>
        <w:gridCol w:w="3601"/>
      </w:tblGrid>
      <w:tr w:rsidR="00DA00C4" w14:paraId="792A6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DCD5E"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6DC71F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20D7411" w14:textId="77777777" w:rsidR="00DA00C4" w:rsidRDefault="00847E4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DA00C4" w14:paraId="55D4C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88DF"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C487"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685013"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54FB1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55F9"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0B38"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5468" w14:textId="77777777" w:rsidR="00DA00C4" w:rsidRDefault="00847E40">
            <w:pPr>
              <w:pStyle w:val="ProductList-TableBody"/>
            </w:pPr>
            <w:r>
              <w:rPr>
                <w:color w:val="404040"/>
              </w:rPr>
              <w:t>Berettiget Reduksjon: I/T</w:t>
            </w:r>
          </w:p>
        </w:tc>
      </w:tr>
      <w:tr w:rsidR="00DA00C4" w14:paraId="2B122284" w14:textId="77777777">
        <w:tc>
          <w:tcPr>
            <w:tcW w:w="4040" w:type="dxa"/>
            <w:tcBorders>
              <w:top w:val="single" w:sz="4" w:space="0" w:color="000000"/>
              <w:left w:val="single" w:sz="4" w:space="0" w:color="000000"/>
              <w:bottom w:val="single" w:sz="4" w:space="0" w:color="000000"/>
              <w:right w:val="single" w:sz="4" w:space="0" w:color="000000"/>
            </w:tcBorders>
          </w:tcPr>
          <w:p w14:paraId="40AD83E2"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4460"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0F776" w14:textId="77777777" w:rsidR="00DA00C4" w:rsidRDefault="00847E40">
            <w:pPr>
              <w:pStyle w:val="ProductList-TableBody"/>
            </w:pPr>
            <w:r>
              <w:rPr>
                <w:color w:val="404040"/>
              </w:rPr>
              <w:t>Kvalifisert for Oppdatering: I/T</w:t>
            </w:r>
          </w:p>
        </w:tc>
      </w:tr>
      <w:tr w:rsidR="00DA00C4" w14:paraId="744C7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E1B7"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196C"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2C77" w14:textId="77777777" w:rsidR="00DA00C4" w:rsidRDefault="00DA00C4">
            <w:pPr>
              <w:pStyle w:val="ProductList-TableBody"/>
            </w:pPr>
          </w:p>
        </w:tc>
      </w:tr>
    </w:tbl>
    <w:p w14:paraId="349A9BCD" w14:textId="77777777" w:rsidR="00DA00C4" w:rsidRDefault="00DA00C4">
      <w:pPr>
        <w:pStyle w:val="ProductList-Body"/>
      </w:pPr>
    </w:p>
    <w:p w14:paraId="2A57D0FB" w14:textId="77777777" w:rsidR="00DA00C4" w:rsidRDefault="00847E40">
      <w:pPr>
        <w:pStyle w:val="ProductList-ClauseHeading"/>
        <w:outlineLvl w:val="4"/>
      </w:pPr>
      <w:r>
        <w:t>2.1 Tildeling av Lisens for SQL Server Parallel Data Warehouse Developer</w:t>
      </w:r>
    </w:p>
    <w:p w14:paraId="05F8E7EE" w14:textId="77777777" w:rsidR="00DA00C4" w:rsidRDefault="00847E4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38E65886" w14:textId="77777777" w:rsidR="00DA00C4" w:rsidRDefault="00DA00C4">
      <w:pPr>
        <w:pStyle w:val="ProductList-Body"/>
      </w:pPr>
    </w:p>
    <w:p w14:paraId="77DED5F5" w14:textId="77777777" w:rsidR="00DA00C4" w:rsidRDefault="00847E40">
      <w:pPr>
        <w:pStyle w:val="ProductList-ClauseHeading"/>
        <w:outlineLvl w:val="4"/>
      </w:pPr>
      <w:r>
        <w:t>2.2 Tildeling av Lisens for Azure DevOps Server 2019</w:t>
      </w:r>
    </w:p>
    <w:p w14:paraId="3AC30A92" w14:textId="77777777" w:rsidR="00DA00C4" w:rsidRDefault="00847E4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67795289" w14:textId="77777777" w:rsidR="00DA00C4" w:rsidRDefault="00DA00C4">
      <w:pPr>
        <w:pStyle w:val="ProductList-Body"/>
      </w:pPr>
    </w:p>
    <w:p w14:paraId="34604742" w14:textId="77777777" w:rsidR="00DA00C4" w:rsidRDefault="00847E40">
      <w:pPr>
        <w:pStyle w:val="ProductList-ClauseHeading"/>
        <w:outlineLvl w:val="4"/>
      </w:pPr>
      <w:r>
        <w:t>2.3 Microsoft Azure-tjenester</w:t>
      </w:r>
    </w:p>
    <w:p w14:paraId="6C9A819F" w14:textId="77777777" w:rsidR="00DA00C4" w:rsidRDefault="00847E40">
      <w:pPr>
        <w:pStyle w:val="ProductList-Body"/>
      </w:pPr>
      <w:r>
        <w:t>Microsoft Azure-fordeler kan ikke kombineres fra flere Visual Studio-abonnementer eller MSDN-plattformer til én enkelt Microsoft Azure-konto.</w:t>
      </w:r>
    </w:p>
    <w:p w14:paraId="7E6B9802" w14:textId="77777777" w:rsidR="00DA00C4" w:rsidRDefault="00DA00C4">
      <w:pPr>
        <w:pStyle w:val="ProductList-Body"/>
      </w:pPr>
    </w:p>
    <w:p w14:paraId="00B3909F" w14:textId="77777777" w:rsidR="00DA00C4" w:rsidRDefault="00847E40">
      <w:pPr>
        <w:pStyle w:val="ProductList-ClauseHeading"/>
        <w:outlineLvl w:val="4"/>
      </w:pPr>
      <w:r>
        <w:t>2.4 Windows Virtual Desktop</w:t>
      </w:r>
    </w:p>
    <w:p w14:paraId="03BFDC09" w14:textId="77777777" w:rsidR="00DA00C4" w:rsidRDefault="00847E40">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7269088E" w14:textId="77777777" w:rsidR="00DA00C4" w:rsidRDefault="00847E40">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DA00C4" w14:paraId="7CD77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A1945"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283306"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A478B" w14:textId="77777777" w:rsidR="00DA00C4" w:rsidRDefault="00847E40">
            <w:pPr>
              <w:pStyle w:val="ProductList-TableBody"/>
            </w:pPr>
            <w:r>
              <w:rPr>
                <w:color w:val="404040"/>
              </w:rPr>
              <w:t>Tilleggsprogramvare: I/T</w:t>
            </w:r>
          </w:p>
        </w:tc>
      </w:tr>
      <w:tr w:rsidR="00DA00C4" w14:paraId="6AAC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E608"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B81F"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A013071"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DA00C4" w14:paraId="7C1DD46C" w14:textId="77777777">
        <w:tc>
          <w:tcPr>
            <w:tcW w:w="4040" w:type="dxa"/>
            <w:tcBorders>
              <w:top w:val="single" w:sz="4" w:space="0" w:color="000000"/>
              <w:left w:val="single" w:sz="4" w:space="0" w:color="000000"/>
              <w:bottom w:val="single" w:sz="4" w:space="0" w:color="000000"/>
              <w:right w:val="single" w:sz="4" w:space="0" w:color="000000"/>
            </w:tcBorders>
          </w:tcPr>
          <w:p w14:paraId="66A8B2B4"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C967A"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C685" w14:textId="77777777" w:rsidR="00DA00C4" w:rsidRDefault="00DA00C4">
            <w:pPr>
              <w:pStyle w:val="ProductList-TableBody"/>
            </w:pPr>
          </w:p>
        </w:tc>
      </w:tr>
    </w:tbl>
    <w:p w14:paraId="1F6B39F5" w14:textId="77777777" w:rsidR="00DA00C4" w:rsidRDefault="00DA00C4">
      <w:pPr>
        <w:pStyle w:val="ProductList-Body"/>
      </w:pPr>
    </w:p>
    <w:p w14:paraId="6F9B3641" w14:textId="77777777" w:rsidR="00DA00C4" w:rsidRDefault="00847E40">
      <w:pPr>
        <w:pStyle w:val="ProductList-ClauseHeading"/>
        <w:outlineLvl w:val="4"/>
      </w:pPr>
      <w:r>
        <w:t>3.1 Byggeenheter og Visual Studio Build Tools</w:t>
      </w:r>
    </w:p>
    <w:p w14:paraId="307D5C0B" w14:textId="77777777" w:rsidR="00DA00C4" w:rsidRDefault="00847E40">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5440D25C" w14:textId="77777777" w:rsidR="00DA00C4" w:rsidRDefault="00DA00C4">
      <w:pPr>
        <w:pStyle w:val="ProductList-Body"/>
      </w:pPr>
    </w:p>
    <w:p w14:paraId="55D2EE62" w14:textId="77777777" w:rsidR="00DA00C4" w:rsidRDefault="00847E40">
      <w:pPr>
        <w:pStyle w:val="ProductList-ClauseHeading"/>
        <w:outlineLvl w:val="4"/>
      </w:pPr>
      <w:r>
        <w:t>3.2 Verktøy</w:t>
      </w:r>
    </w:p>
    <w:p w14:paraId="18101313" w14:textId="77777777" w:rsidR="00DA00C4" w:rsidRDefault="00847E40">
      <w:pPr>
        <w:pStyle w:val="ProductList-Body"/>
      </w:pPr>
      <w:r>
        <w:t xml:space="preserve">Kunden kan kopiere og installere Verktøyene som er oppført på </w:t>
      </w:r>
      <w:hyperlink r:id="rId85">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3BB881D7" w14:textId="77777777" w:rsidR="00DA00C4" w:rsidRDefault="00DA00C4">
      <w:pPr>
        <w:pStyle w:val="ProductList-Body"/>
      </w:pPr>
    </w:p>
    <w:p w14:paraId="3059E8F4" w14:textId="77777777" w:rsidR="00DA00C4" w:rsidRDefault="00847E40">
      <w:pPr>
        <w:pStyle w:val="ProductList-ClauseHeading"/>
        <w:outlineLvl w:val="4"/>
      </w:pPr>
      <w:r>
        <w:t>3.3 Utvikle Utvidelser</w:t>
      </w:r>
    </w:p>
    <w:p w14:paraId="044A95F0" w14:textId="77777777" w:rsidR="00DA00C4" w:rsidRDefault="00847E40">
      <w:pPr>
        <w:pStyle w:val="ProductList-SubClauseHeading"/>
        <w:outlineLvl w:val="5"/>
      </w:pPr>
      <w:r>
        <w:t>3.3.1 Begrensninger for Utvidelser.</w:t>
      </w:r>
    </w:p>
    <w:p w14:paraId="3C66BBA1" w14:textId="77777777" w:rsidR="00DA00C4" w:rsidRDefault="00847E40">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4C38E61B" w14:textId="77777777" w:rsidR="00DA00C4" w:rsidRDefault="00DA00C4">
      <w:pPr>
        <w:pStyle w:val="ProductList-BodyIndented"/>
      </w:pPr>
    </w:p>
    <w:p w14:paraId="3DE072C0" w14:textId="77777777" w:rsidR="00DA00C4" w:rsidRDefault="00847E40">
      <w:pPr>
        <w:pStyle w:val="ProductList-SubClauseHeading"/>
        <w:outlineLvl w:val="5"/>
      </w:pPr>
      <w:r>
        <w:t>3.3.2. Ingen Nedgradering av Programvaren.</w:t>
      </w:r>
    </w:p>
    <w:p w14:paraId="669EFA87" w14:textId="77777777" w:rsidR="00DA00C4" w:rsidRDefault="00847E40">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7BFDF185" w14:textId="77777777" w:rsidR="00DA00C4" w:rsidRDefault="00DA00C4">
      <w:pPr>
        <w:pStyle w:val="ProductList-BodyIndented"/>
      </w:pPr>
    </w:p>
    <w:p w14:paraId="58276B68" w14:textId="77777777" w:rsidR="00DA00C4" w:rsidRDefault="00847E40">
      <w:pPr>
        <w:pStyle w:val="ProductList-ClauseHeading"/>
        <w:outlineLvl w:val="4"/>
      </w:pPr>
      <w:r>
        <w:t>3.4 Distribuerbar Kode</w:t>
      </w:r>
    </w:p>
    <w:p w14:paraId="7B506ACA" w14:textId="77777777" w:rsidR="00DA00C4" w:rsidRDefault="00847E40">
      <w:pPr>
        <w:pStyle w:val="ProductList-Body"/>
      </w:pPr>
      <w:r>
        <w:t>Visual Studio Professional og Visual Studio Enterprise inneholder kode- og tekstfiler som Kunden har lov til å distribuere i programmer som vedkommende utvikler ved bruk av slik programvare.</w:t>
      </w:r>
    </w:p>
    <w:p w14:paraId="571DCACE" w14:textId="77777777" w:rsidR="00DA00C4" w:rsidRDefault="00DA00C4">
      <w:pPr>
        <w:pStyle w:val="ProductList-Body"/>
      </w:pPr>
    </w:p>
    <w:p w14:paraId="2CFA31C1" w14:textId="77777777" w:rsidR="00DA00C4" w:rsidRDefault="00847E40">
      <w:pPr>
        <w:pStyle w:val="ProductList-SubClauseHeading"/>
        <w:outlineLvl w:val="5"/>
      </w:pPr>
      <w:r>
        <w:t>3.4.1 Rett til bruk og Distribusjon.</w:t>
      </w:r>
    </w:p>
    <w:p w14:paraId="155388B1" w14:textId="77777777" w:rsidR="00DA00C4" w:rsidRDefault="00847E40">
      <w:pPr>
        <w:pStyle w:val="ProductList-BodyIndented"/>
      </w:pPr>
      <w:r>
        <w:t>Koden og tekstfilene som er oppført nedenfor, er "Distribuerbar Kode".</w:t>
      </w:r>
    </w:p>
    <w:p w14:paraId="40AF9E08" w14:textId="77777777" w:rsidR="00DA00C4" w:rsidRDefault="00847E40" w:rsidP="00847E40">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6">
        <w:r>
          <w:rPr>
            <w:color w:val="00467F"/>
            <w:u w:val="single"/>
          </w:rPr>
          <w:t>https://aka.ms/vs/16/redistribution</w:t>
        </w:r>
      </w:hyperlink>
      <w:r>
        <w:t xml:space="preserve">. </w:t>
      </w:r>
    </w:p>
    <w:p w14:paraId="2C4E676F" w14:textId="77777777" w:rsidR="00DA00C4" w:rsidRDefault="00847E40" w:rsidP="00847E40">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56E2CE96" w14:textId="77777777" w:rsidR="00DA00C4" w:rsidRDefault="00847E40" w:rsidP="00847E40">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561C3259" w14:textId="77777777" w:rsidR="00DA00C4" w:rsidRDefault="00DA00C4">
      <w:pPr>
        <w:pStyle w:val="ProductList-BodyIndented"/>
      </w:pPr>
    </w:p>
    <w:p w14:paraId="12C462B7" w14:textId="77777777" w:rsidR="00DA00C4" w:rsidRDefault="00847E40">
      <w:pPr>
        <w:pStyle w:val="ProductList-ClauseHeading"/>
        <w:outlineLvl w:val="4"/>
      </w:pPr>
      <w:r>
        <w:t>3.5 Office Professional Plus 2016 – Visual Studio Enterprise-abonnement</w:t>
      </w:r>
    </w:p>
    <w:p w14:paraId="130BCCEB" w14:textId="77777777" w:rsidR="00DA00C4" w:rsidRDefault="00847E40">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46C0FCF5" w14:textId="77777777" w:rsidR="00DA00C4" w:rsidRDefault="00DA00C4">
      <w:pPr>
        <w:pStyle w:val="ProductList-Body"/>
      </w:pPr>
    </w:p>
    <w:p w14:paraId="74B51592" w14:textId="77777777" w:rsidR="00DA00C4" w:rsidRDefault="00847E40">
      <w:pPr>
        <w:pStyle w:val="ProductList-ClauseHeading"/>
        <w:outlineLvl w:val="4"/>
      </w:pPr>
      <w:r>
        <w:t>3.6 Tredjepartslisensvilkår for åpen kilde-komponenter</w:t>
      </w:r>
    </w:p>
    <w:p w14:paraId="620988AF" w14:textId="77777777" w:rsidR="00DA00C4" w:rsidRDefault="00847E4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2CD8B26" w14:textId="77777777" w:rsidR="00DA00C4" w:rsidRDefault="00847E4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DA00C4" w14:paraId="38EE6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00805"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09223" w14:textId="77777777" w:rsidR="00DA00C4" w:rsidRDefault="00847E40">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33F40" w14:textId="77777777" w:rsidR="00DA00C4" w:rsidRDefault="00847E40">
            <w:pPr>
              <w:pStyle w:val="ProductList-TableBody"/>
            </w:pPr>
            <w:r>
              <w:rPr>
                <w:color w:val="404040"/>
              </w:rPr>
              <w:t>Avløsningsrettigheter: I/T</w:t>
            </w:r>
          </w:p>
        </w:tc>
      </w:tr>
      <w:tr w:rsidR="00DA00C4" w14:paraId="7C035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B04F"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FD189AF"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7">
              <w:r>
                <w:rPr>
                  <w:color w:val="00467F"/>
                  <w:u w:val="single"/>
                </w:rPr>
                <w:t>Produktliste – mars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E740" w14:textId="77777777" w:rsidR="00DA00C4" w:rsidRDefault="00847E40">
            <w:pPr>
              <w:pStyle w:val="ProductList-TableBody"/>
            </w:pPr>
            <w:r>
              <w:rPr>
                <w:color w:val="404040"/>
              </w:rPr>
              <w:t>Roamingrettigheter: I/T</w:t>
            </w:r>
          </w:p>
        </w:tc>
      </w:tr>
      <w:tr w:rsidR="00DA00C4" w14:paraId="2C55B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8053"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10F5B7B6" w14:textId="77777777" w:rsidR="00DA00C4" w:rsidRDefault="00847E40">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8680" w14:textId="77777777" w:rsidR="00DA00C4" w:rsidRDefault="00DA00C4">
            <w:pPr>
              <w:pStyle w:val="ProductList-TableBody"/>
            </w:pPr>
          </w:p>
        </w:tc>
      </w:tr>
    </w:tbl>
    <w:p w14:paraId="70662C15" w14:textId="77777777" w:rsidR="00DA00C4" w:rsidRDefault="00DA00C4">
      <w:pPr>
        <w:pStyle w:val="ProductList-Body"/>
      </w:pPr>
    </w:p>
    <w:p w14:paraId="1AB62308" w14:textId="77777777" w:rsidR="00DA00C4" w:rsidRDefault="00847E40">
      <w:pPr>
        <w:pStyle w:val="ProductList-ClauseHeading"/>
        <w:outlineLvl w:val="4"/>
      </w:pPr>
      <w:r>
        <w:t>4.1 Kvalifisering for Software Assurance</w:t>
      </w:r>
    </w:p>
    <w:p w14:paraId="586AB80E" w14:textId="77777777" w:rsidR="00DA00C4" w:rsidRDefault="00847E40">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1123DC3D" w14:textId="77777777" w:rsidR="00DA00C4" w:rsidRDefault="00DA00C4">
      <w:pPr>
        <w:pStyle w:val="ProductList-Body"/>
      </w:pPr>
    </w:p>
    <w:p w14:paraId="27C4B9E6" w14:textId="77777777" w:rsidR="00DA00C4" w:rsidRDefault="00847E40">
      <w:pPr>
        <w:pStyle w:val="ProductList-ClauseHeading"/>
        <w:outlineLvl w:val="4"/>
      </w:pPr>
      <w:r>
        <w:t>4.2 Permanente rettigheter for Visual Studio-abonnement</w:t>
      </w:r>
    </w:p>
    <w:p w14:paraId="411C66B3" w14:textId="77777777" w:rsidR="00DA00C4" w:rsidRDefault="00847E40">
      <w:pPr>
        <w:pStyle w:val="ProductList-Body"/>
      </w:pPr>
      <w:r>
        <w:t>Retten til å bruke programvare som er lisensiert gjennom Visual Studio-abonnementet, blir permanent når Kundens rett til å bruke Visual Studio blir permanent.</w:t>
      </w:r>
    </w:p>
    <w:p w14:paraId="799CB911"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72E13D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4AB6D"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6128CD0" w14:textId="77777777" w:rsidR="00DA00C4" w:rsidRDefault="00DA00C4">
      <w:pPr>
        <w:pStyle w:val="ProductList-Body"/>
      </w:pPr>
    </w:p>
    <w:p w14:paraId="50B0D304" w14:textId="77777777" w:rsidR="00DA00C4" w:rsidRDefault="00847E40">
      <w:pPr>
        <w:pStyle w:val="ProductList-Offering2HeadingNoBorder"/>
        <w:outlineLvl w:val="2"/>
      </w:pPr>
      <w:bookmarkStart w:id="183" w:name="_Sec650"/>
      <w:r>
        <w:t>Azure DevOps Server</w:t>
      </w:r>
      <w:bookmarkEnd w:id="183"/>
      <w:r>
        <w:fldChar w:fldCharType="begin"/>
      </w:r>
      <w:r>
        <w:instrText xml:space="preserve"> TC "</w:instrText>
      </w:r>
      <w:bookmarkStart w:id="184" w:name="_Toc41635990"/>
      <w:r>
        <w:instrText>Azure DevOps Server</w:instrText>
      </w:r>
      <w:bookmarkEnd w:id="184"/>
      <w:r>
        <w:instrText>" \l 3</w:instrText>
      </w:r>
      <w:r>
        <w:fldChar w:fldCharType="end"/>
      </w:r>
    </w:p>
    <w:p w14:paraId="2A9C16EC" w14:textId="77777777" w:rsidR="00DA00C4" w:rsidRDefault="00847E40">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A00C4" w14:paraId="3889CE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826BD" w14:textId="77777777" w:rsidR="00DA00C4" w:rsidRDefault="00847E40">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F3AE"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B3DF1"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1754"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F9DA7"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FC29E"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A1504"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530C3"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A1D9"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9E915"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B028"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5CD17"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6E15CA77" w14:textId="77777777">
        <w:tc>
          <w:tcPr>
            <w:tcW w:w="4160" w:type="dxa"/>
            <w:tcBorders>
              <w:top w:val="single" w:sz="6" w:space="0" w:color="FFFFFF"/>
              <w:left w:val="none" w:sz="4" w:space="0" w:color="6E6E6E"/>
              <w:bottom w:val="dashed" w:sz="4" w:space="0" w:color="BFBFBF"/>
              <w:right w:val="none" w:sz="4" w:space="0" w:color="6E6E6E"/>
            </w:tcBorders>
          </w:tcPr>
          <w:p w14:paraId="19B211A7" w14:textId="77777777" w:rsidR="00DA00C4" w:rsidRDefault="00847E40">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5BFA19" w14:textId="77777777" w:rsidR="00DA00C4" w:rsidRDefault="00847E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968764" w14:textId="77777777" w:rsidR="00DA00C4" w:rsidRDefault="00DA00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D50043" w14:textId="77777777" w:rsidR="00DA00C4" w:rsidRDefault="00847E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177EAA0" w14:textId="77777777" w:rsidR="00DA00C4" w:rsidRDefault="00847E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BF42"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3D9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9D8D"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FFF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929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CD7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94C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1EAAB84" w14:textId="77777777">
        <w:tc>
          <w:tcPr>
            <w:tcW w:w="4160" w:type="dxa"/>
            <w:tcBorders>
              <w:top w:val="dashed" w:sz="4" w:space="0" w:color="BFBFBF"/>
              <w:left w:val="none" w:sz="4" w:space="0" w:color="6E6E6E"/>
              <w:bottom w:val="none" w:sz="4" w:space="0" w:color="BFBFBF"/>
              <w:right w:val="none" w:sz="4" w:space="0" w:color="6E6E6E"/>
            </w:tcBorders>
          </w:tcPr>
          <w:p w14:paraId="550517F6" w14:textId="77777777" w:rsidR="00DA00C4" w:rsidRDefault="00847E40">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F752563" w14:textId="77777777" w:rsidR="00DA00C4" w:rsidRDefault="00847E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282BD2" w14:textId="77777777" w:rsidR="00DA00C4" w:rsidRDefault="00DA00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25DD7E" w14:textId="77777777" w:rsidR="00DA00C4" w:rsidRDefault="00847E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3AF328B" w14:textId="77777777" w:rsidR="00DA00C4" w:rsidRDefault="00847E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DD6F"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A41E"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06F7"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0A1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344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26B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5416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2C2A90A" w14:textId="77777777" w:rsidR="00DA00C4" w:rsidRDefault="00847E40">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52"/>
        <w:gridCol w:w="3663"/>
        <w:gridCol w:w="3601"/>
      </w:tblGrid>
      <w:tr w:rsidR="00DA00C4" w14:paraId="4E9AB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BC66A"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A57ABEC"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B474A" w14:textId="77777777" w:rsidR="00DA00C4" w:rsidRDefault="00847E40">
            <w:pPr>
              <w:pStyle w:val="ProductList-TableBody"/>
            </w:pPr>
            <w:r>
              <w:rPr>
                <w:color w:val="404040"/>
              </w:rPr>
              <w:t>Nedgraderte Utgaver: I/T</w:t>
            </w:r>
          </w:p>
        </w:tc>
      </w:tr>
      <w:tr w:rsidR="00DA00C4" w14:paraId="2DBBB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AB99"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241DB1B"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7F826F"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A00C4" w14:paraId="12F9C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ACF7"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420C"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87051" w14:textId="77777777" w:rsidR="00DA00C4" w:rsidRDefault="00847E40">
            <w:pPr>
              <w:pStyle w:val="ProductList-TableBody"/>
            </w:pPr>
            <w:r>
              <w:rPr>
                <w:color w:val="404040"/>
              </w:rPr>
              <w:t>Berettiget Reduksjon: I/T</w:t>
            </w:r>
          </w:p>
        </w:tc>
      </w:tr>
      <w:tr w:rsidR="00DA00C4" w14:paraId="4496B701" w14:textId="77777777">
        <w:tc>
          <w:tcPr>
            <w:tcW w:w="4040" w:type="dxa"/>
            <w:tcBorders>
              <w:top w:val="single" w:sz="4" w:space="0" w:color="000000"/>
              <w:left w:val="single" w:sz="4" w:space="0" w:color="000000"/>
              <w:bottom w:val="single" w:sz="4" w:space="0" w:color="000000"/>
              <w:right w:val="single" w:sz="4" w:space="0" w:color="000000"/>
            </w:tcBorders>
          </w:tcPr>
          <w:p w14:paraId="139AABC9"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0308"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088D" w14:textId="77777777" w:rsidR="00DA00C4" w:rsidRDefault="00847E40">
            <w:pPr>
              <w:pStyle w:val="ProductList-TableBody"/>
            </w:pPr>
            <w:r>
              <w:rPr>
                <w:color w:val="404040"/>
              </w:rPr>
              <w:t>Kvalifisert for Oppdatering: I/T</w:t>
            </w:r>
          </w:p>
        </w:tc>
      </w:tr>
      <w:tr w:rsidR="00DA00C4" w14:paraId="6D85B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7A87"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7832"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BFE6" w14:textId="77777777" w:rsidR="00DA00C4" w:rsidRDefault="00DA00C4">
            <w:pPr>
              <w:pStyle w:val="ProductList-TableBody"/>
            </w:pPr>
          </w:p>
        </w:tc>
      </w:tr>
    </w:tbl>
    <w:p w14:paraId="3E662CDB" w14:textId="77777777" w:rsidR="00DA00C4" w:rsidRDefault="00847E40">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DA00C4" w14:paraId="63237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39184"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F826B7C"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9628209"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DA00C4" w14:paraId="6E818268" w14:textId="77777777">
        <w:tc>
          <w:tcPr>
            <w:tcW w:w="4040" w:type="dxa"/>
            <w:tcBorders>
              <w:top w:val="single" w:sz="4" w:space="0" w:color="000000"/>
              <w:left w:val="single" w:sz="4" w:space="0" w:color="000000"/>
              <w:bottom w:val="single" w:sz="4" w:space="0" w:color="000000"/>
              <w:right w:val="single" w:sz="4" w:space="0" w:color="000000"/>
            </w:tcBorders>
          </w:tcPr>
          <w:p w14:paraId="62540EE0"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DCB900D"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562130C" w14:textId="77777777" w:rsidR="00DA00C4" w:rsidRDefault="00847E40">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A00C4" w14:paraId="21DEA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C1D2" w14:textId="77777777" w:rsidR="00DA00C4" w:rsidRDefault="00847E40">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80D1"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7837" w14:textId="77777777" w:rsidR="00DA00C4" w:rsidRDefault="00DA00C4">
            <w:pPr>
              <w:pStyle w:val="ProductList-TableBody"/>
            </w:pPr>
          </w:p>
        </w:tc>
      </w:tr>
    </w:tbl>
    <w:p w14:paraId="760088FC" w14:textId="77777777" w:rsidR="00DA00C4" w:rsidRDefault="00DA00C4">
      <w:pPr>
        <w:pStyle w:val="ProductList-Body"/>
      </w:pPr>
    </w:p>
    <w:p w14:paraId="0D942AEE" w14:textId="77777777" w:rsidR="00DA00C4" w:rsidRDefault="00847E40">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DA00C4" w14:paraId="62FD05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F97D9"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AB119D5" w14:textId="77777777" w:rsidR="00DA00C4" w:rsidRDefault="00847E4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738A41F" w14:textId="77777777" w:rsidR="00DA00C4" w:rsidRDefault="00847E40">
            <w:pPr>
              <w:pStyle w:val="ProductList-TableBody"/>
            </w:pPr>
            <w:r>
              <w:t>Azure DevOps Services betalt bruker</w:t>
            </w:r>
          </w:p>
        </w:tc>
      </w:tr>
    </w:tbl>
    <w:p w14:paraId="1FC495C9" w14:textId="77777777" w:rsidR="00DA00C4" w:rsidRDefault="00DA00C4">
      <w:pPr>
        <w:pStyle w:val="ProductList-Body"/>
      </w:pPr>
    </w:p>
    <w:p w14:paraId="53B30C4C" w14:textId="77777777" w:rsidR="00DA00C4" w:rsidRDefault="00847E40">
      <w:pPr>
        <w:pStyle w:val="ProductList-SubClauseHeading"/>
        <w:outlineLvl w:val="5"/>
      </w:pPr>
      <w:r>
        <w:t>3.1.1 Ytterligere funksjoner</w:t>
      </w:r>
    </w:p>
    <w:p w14:paraId="16EB9601" w14:textId="77777777" w:rsidR="00DA00C4" w:rsidRDefault="00847E40">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DA00C4" w14:paraId="20632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E66865" w14:textId="77777777" w:rsidR="00DA00C4" w:rsidRDefault="00847E4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03FE833" w14:textId="77777777" w:rsidR="00DA00C4" w:rsidRDefault="00847E4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1EBBA985" w14:textId="77777777" w:rsidR="00DA00C4" w:rsidRDefault="00847E40">
            <w:pPr>
              <w:pStyle w:val="ProductList-TableBody"/>
            </w:pPr>
            <w:r>
              <w:t>Visual Studio Enterprise Subscription</w:t>
            </w:r>
          </w:p>
        </w:tc>
      </w:tr>
      <w:tr w:rsidR="00DA00C4" w14:paraId="06F903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F372C7"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86ED60" w14:textId="77777777" w:rsidR="00DA00C4" w:rsidRDefault="00847E40">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174D2E61" w14:textId="77777777" w:rsidR="00DA00C4" w:rsidRDefault="00847E40">
            <w:pPr>
              <w:pStyle w:val="ProductList-TableBody"/>
            </w:pPr>
            <w:r>
              <w:t>Azure DevOps Services Test Manager betalt bruker</w:t>
            </w:r>
          </w:p>
        </w:tc>
      </w:tr>
    </w:tbl>
    <w:p w14:paraId="19F6CBF6" w14:textId="77777777" w:rsidR="00DA00C4" w:rsidRDefault="00DA00C4">
      <w:pPr>
        <w:pStyle w:val="ProductList-BodyIndented"/>
      </w:pPr>
    </w:p>
    <w:p w14:paraId="2BFB65B9" w14:textId="77777777" w:rsidR="00DA00C4" w:rsidRDefault="00DA00C4">
      <w:pPr>
        <w:pStyle w:val="ProductList-BodyIndented"/>
      </w:pPr>
    </w:p>
    <w:p w14:paraId="667A3D60" w14:textId="77777777" w:rsidR="00DA00C4" w:rsidRDefault="00847E40">
      <w:pPr>
        <w:pStyle w:val="ProductList-ClauseHeading"/>
        <w:outlineLvl w:val="4"/>
      </w:pPr>
      <w:r>
        <w:t>3.2 Bruk som ikke krever CAL-er</w:t>
      </w:r>
    </w:p>
    <w:p w14:paraId="7A917D8A" w14:textId="77777777" w:rsidR="00DA00C4" w:rsidRDefault="00847E40">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3A8A0607" w14:textId="77777777" w:rsidR="00DA00C4" w:rsidRDefault="00DA00C4">
      <w:pPr>
        <w:pStyle w:val="ProductList-Body"/>
      </w:pPr>
    </w:p>
    <w:p w14:paraId="5C160DC9" w14:textId="77777777" w:rsidR="00DA00C4" w:rsidRDefault="00847E40">
      <w:pPr>
        <w:pStyle w:val="ProductList-ClauseHeading"/>
        <w:outlineLvl w:val="4"/>
      </w:pPr>
      <w:r>
        <w:t>3.3 SQL Server Technology</w:t>
      </w:r>
    </w:p>
    <w:p w14:paraId="551BD0A7" w14:textId="77777777" w:rsidR="00DA00C4" w:rsidRDefault="00847E40">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7208171" w14:textId="77777777" w:rsidR="00DA00C4" w:rsidRDefault="00DA00C4">
      <w:pPr>
        <w:pStyle w:val="ProductList-Body"/>
      </w:pPr>
    </w:p>
    <w:p w14:paraId="25129FAC" w14:textId="77777777" w:rsidR="00DA00C4" w:rsidRDefault="00847E40">
      <w:pPr>
        <w:pStyle w:val="ProductList-ClauseHeading"/>
        <w:outlineLvl w:val="4"/>
      </w:pPr>
      <w:r>
        <w:t>3.4 Tredjepartslisensvilkår for åpen kilde-komponenter</w:t>
      </w:r>
    </w:p>
    <w:p w14:paraId="5684583C" w14:textId="77777777" w:rsidR="00DA00C4" w:rsidRDefault="00847E40">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E39CBF7" w14:textId="77777777" w:rsidR="00DA00C4" w:rsidRDefault="00DA00C4">
      <w:pPr>
        <w:pStyle w:val="ProductList-Body"/>
      </w:pPr>
    </w:p>
    <w:p w14:paraId="7A529838" w14:textId="77777777" w:rsidR="00DA00C4" w:rsidRDefault="00847E40">
      <w:pPr>
        <w:pStyle w:val="ProductList-ClauseHeading"/>
        <w:outlineLvl w:val="4"/>
      </w:pPr>
      <w:r>
        <w:t>3.5 Azure DevOps Server Build Services</w:t>
      </w:r>
    </w:p>
    <w:p w14:paraId="4DA6A636" w14:textId="77777777" w:rsidR="00DA00C4" w:rsidRDefault="00847E40">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0D4347DA" w14:textId="77777777" w:rsidR="00DA00C4" w:rsidRDefault="00DA00C4">
      <w:pPr>
        <w:pStyle w:val="ProductList-Body"/>
      </w:pPr>
    </w:p>
    <w:p w14:paraId="69282EB0" w14:textId="77777777" w:rsidR="00DA00C4" w:rsidRDefault="00847E40">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DA00C4" w14:paraId="0A7AE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4147E" w14:textId="77777777" w:rsidR="00DA00C4" w:rsidRDefault="00847E4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CE2F798" w14:textId="77777777" w:rsidR="00DA00C4" w:rsidRDefault="00DA00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41698C" w14:textId="77777777" w:rsidR="00DA00C4" w:rsidRDefault="00DA00C4">
            <w:pPr>
              <w:pStyle w:val="ProductList-TableBody"/>
            </w:pPr>
          </w:p>
        </w:tc>
      </w:tr>
    </w:tbl>
    <w:p w14:paraId="27D05BF9" w14:textId="77777777" w:rsidR="00DA00C4" w:rsidRDefault="00847E4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DA00C4" w14:paraId="1966316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F652463"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31EE5C"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23E21" w14:textId="77777777" w:rsidR="00DA00C4" w:rsidRDefault="00847E40">
            <w:pPr>
              <w:pStyle w:val="ProductList-TableBody"/>
            </w:pPr>
            <w:r>
              <w:rPr>
                <w:color w:val="404040"/>
              </w:rPr>
              <w:t>Avløsningsrettigheter: I/T</w:t>
            </w:r>
          </w:p>
        </w:tc>
      </w:tr>
      <w:tr w:rsidR="00DA00C4" w14:paraId="563D2D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815BB1"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7DA735AB"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CCF2" w14:textId="77777777" w:rsidR="00DA00C4" w:rsidRDefault="00847E40">
            <w:pPr>
              <w:pStyle w:val="ProductList-TableBody"/>
            </w:pPr>
            <w:r>
              <w:rPr>
                <w:color w:val="404040"/>
              </w:rPr>
              <w:t>Roamingrettigheter: I/T</w:t>
            </w:r>
          </w:p>
        </w:tc>
      </w:tr>
      <w:tr w:rsidR="00DA00C4" w14:paraId="2964D2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0BC7BD"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601F"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6385" w14:textId="77777777" w:rsidR="00DA00C4" w:rsidRDefault="00DA00C4">
            <w:pPr>
              <w:pStyle w:val="ProductList-TableBody"/>
            </w:pPr>
          </w:p>
        </w:tc>
      </w:tr>
      <w:tr w:rsidR="00DA00C4" w14:paraId="3841BAE6" w14:textId="77777777">
        <w:tc>
          <w:tcPr>
            <w:tcW w:w="12240" w:type="dxa"/>
            <w:gridSpan w:val="4"/>
            <w:tcBorders>
              <w:top w:val="none" w:sz="4" w:space="0" w:color="6E6E6E"/>
              <w:left w:val="none" w:sz="4" w:space="0" w:color="6E6E6E"/>
              <w:bottom w:val="none" w:sz="4" w:space="0" w:color="6E6E6E"/>
              <w:right w:val="none" w:sz="4" w:space="0" w:color="6E6E6E"/>
            </w:tcBorders>
          </w:tcPr>
          <w:p w14:paraId="1BEBD1D7" w14:textId="77777777" w:rsidR="00DA00C4" w:rsidRDefault="00DA00C4">
            <w:pPr>
              <w:pStyle w:val="PURBreadcrumb"/>
            </w:pPr>
          </w:p>
          <w:tbl>
            <w:tblPr>
              <w:tblW w:w="0" w:type="dxa"/>
              <w:tblLook w:val="04A0" w:firstRow="1" w:lastRow="0" w:firstColumn="1" w:lastColumn="0" w:noHBand="0" w:noVBand="1"/>
            </w:tblPr>
            <w:tblGrid>
              <w:gridCol w:w="10800"/>
            </w:tblGrid>
            <w:tr w:rsidR="00DA00C4" w14:paraId="1B5D0BB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DE312"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5B96838E" w14:textId="77777777" w:rsidR="00DA00C4" w:rsidRDefault="00DA00C4">
            <w:pPr>
              <w:pStyle w:val="ProductList-TableBody"/>
            </w:pPr>
          </w:p>
        </w:tc>
      </w:tr>
    </w:tbl>
    <w:p w14:paraId="4CABDB00" w14:textId="77777777" w:rsidR="00DA00C4" w:rsidRDefault="00DA00C4">
      <w:pPr>
        <w:pStyle w:val="ProductList-Body"/>
      </w:pPr>
    </w:p>
    <w:p w14:paraId="77FD79D8" w14:textId="77777777" w:rsidR="00DA00C4" w:rsidRDefault="00847E40">
      <w:pPr>
        <w:pStyle w:val="ProductList-OfferingGroupHeading"/>
        <w:outlineLvl w:val="1"/>
      </w:pPr>
      <w:bookmarkStart w:id="189" w:name="_Sec618"/>
      <w:r>
        <w:t>Windows</w:t>
      </w:r>
      <w:bookmarkEnd w:id="189"/>
      <w:r>
        <w:fldChar w:fldCharType="begin"/>
      </w:r>
      <w:r>
        <w:instrText xml:space="preserve"> TC "</w:instrText>
      </w:r>
      <w:bookmarkStart w:id="190" w:name="_Toc41635991"/>
      <w:r>
        <w:instrText>Windows</w:instrText>
      </w:r>
      <w:bookmarkEnd w:id="190"/>
      <w:r>
        <w:instrText>" \l 2</w:instrText>
      </w:r>
      <w:r>
        <w:fldChar w:fldCharType="end"/>
      </w:r>
    </w:p>
    <w:p w14:paraId="5238546B" w14:textId="77777777" w:rsidR="00DA00C4" w:rsidRDefault="00847E40">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41635992"/>
      <w:r>
        <w:instrText>Windows-datamaskinoperativsystem</w:instrText>
      </w:r>
      <w:bookmarkEnd w:id="192"/>
      <w:r>
        <w:instrText>" \l 3</w:instrText>
      </w:r>
      <w:r>
        <w:fldChar w:fldCharType="end"/>
      </w:r>
    </w:p>
    <w:p w14:paraId="560B7DF0" w14:textId="77777777" w:rsidR="00DA00C4" w:rsidRDefault="00847E40">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A00C4" w14:paraId="1C6128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1EB3DB3" w14:textId="77777777" w:rsidR="00DA00C4" w:rsidRDefault="00847E4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AC9E2"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F8C04"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B2FAC"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0B87F"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29FE7"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D2A7F"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43236"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726EB"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CF565"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EC601"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F1BE9"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E83BF"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A1B1C08" w14:textId="77777777">
        <w:tc>
          <w:tcPr>
            <w:tcW w:w="3920" w:type="dxa"/>
            <w:tcBorders>
              <w:top w:val="single" w:sz="9" w:space="0" w:color="FFFFFF"/>
              <w:left w:val="single" w:sz="9" w:space="0" w:color="FFFFFF"/>
              <w:bottom w:val="dashed" w:sz="4" w:space="0" w:color="BFBFBF"/>
              <w:right w:val="single" w:sz="9" w:space="0" w:color="FFFFFF"/>
            </w:tcBorders>
          </w:tcPr>
          <w:p w14:paraId="566A0831" w14:textId="77777777" w:rsidR="00DA00C4" w:rsidRDefault="00847E4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3CC93271" w14:textId="77777777" w:rsidR="00DA00C4" w:rsidRDefault="00847E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DA0EF72" w14:textId="77777777" w:rsidR="00DA00C4" w:rsidRDefault="00847E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0EAC72" w14:textId="77777777" w:rsidR="00DA00C4" w:rsidRDefault="00DA00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FA8EE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9B0C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083B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AA64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9C99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848A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8BE7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F32D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E65FB" w14:textId="77777777" w:rsidR="00DA00C4" w:rsidRDefault="00DA00C4">
            <w:pPr>
              <w:pStyle w:val="ProductList-TableBody"/>
              <w:jc w:val="center"/>
            </w:pPr>
          </w:p>
        </w:tc>
      </w:tr>
      <w:tr w:rsidR="00DA00C4" w14:paraId="1682D817" w14:textId="77777777">
        <w:tc>
          <w:tcPr>
            <w:tcW w:w="3920" w:type="dxa"/>
            <w:tcBorders>
              <w:top w:val="dashed" w:sz="4" w:space="0" w:color="BFBFBF"/>
              <w:left w:val="single" w:sz="9" w:space="0" w:color="FFFFFF"/>
              <w:bottom w:val="dashed" w:sz="4" w:space="0" w:color="BFBFBF"/>
              <w:right w:val="single" w:sz="9" w:space="0" w:color="FFFFFF"/>
            </w:tcBorders>
          </w:tcPr>
          <w:p w14:paraId="5D0F548B" w14:textId="77777777" w:rsidR="00DA00C4" w:rsidRDefault="00847E40">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2B3914" w14:textId="77777777" w:rsidR="00DA00C4" w:rsidRDefault="00847E4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99347"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D3CA8F"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E998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B81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83C3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A608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6A389"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CC67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69B4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F905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03CA1" w14:textId="77777777" w:rsidR="00DA00C4" w:rsidRDefault="00DA00C4">
            <w:pPr>
              <w:pStyle w:val="ProductList-TableBody"/>
              <w:jc w:val="center"/>
            </w:pPr>
          </w:p>
        </w:tc>
      </w:tr>
      <w:tr w:rsidR="00DA00C4" w14:paraId="13C1A807" w14:textId="77777777">
        <w:tc>
          <w:tcPr>
            <w:tcW w:w="3920" w:type="dxa"/>
            <w:tcBorders>
              <w:top w:val="dashed" w:sz="4" w:space="0" w:color="BFBFBF"/>
              <w:left w:val="single" w:sz="9" w:space="0" w:color="FFFFFF"/>
              <w:bottom w:val="dashed" w:sz="4" w:space="0" w:color="BFBFBF"/>
              <w:right w:val="single" w:sz="9" w:space="0" w:color="FFFFFF"/>
            </w:tcBorders>
          </w:tcPr>
          <w:p w14:paraId="34A8978A" w14:textId="77777777" w:rsidR="00DA00C4" w:rsidRDefault="00847E40">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A50EA" w14:textId="77777777" w:rsidR="00DA00C4" w:rsidRDefault="00847E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68EFB4B"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4B67BB"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D7319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68B0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1751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51D5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3585C"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1C5BF"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C01D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F333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D12A8" w14:textId="77777777" w:rsidR="00DA00C4" w:rsidRDefault="00DA00C4">
            <w:pPr>
              <w:pStyle w:val="ProductList-TableBody"/>
              <w:jc w:val="center"/>
            </w:pPr>
          </w:p>
        </w:tc>
      </w:tr>
      <w:tr w:rsidR="00DA00C4" w14:paraId="24A01E90" w14:textId="77777777">
        <w:tc>
          <w:tcPr>
            <w:tcW w:w="3920" w:type="dxa"/>
            <w:tcBorders>
              <w:top w:val="dashed" w:sz="4" w:space="0" w:color="BFBFBF"/>
              <w:left w:val="single" w:sz="9" w:space="0" w:color="FFFFFF"/>
              <w:bottom w:val="dashed" w:sz="4" w:space="0" w:color="BFBFBF"/>
              <w:right w:val="single" w:sz="9" w:space="0" w:color="FFFFFF"/>
            </w:tcBorders>
          </w:tcPr>
          <w:p w14:paraId="0757C4BA" w14:textId="77777777" w:rsidR="00DA00C4" w:rsidRDefault="00847E4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22BF2E" w14:textId="77777777" w:rsidR="00DA00C4" w:rsidRDefault="00847E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0D169C"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2942C7"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3998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64DC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199E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B6832"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9487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DD245"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8A77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E3B2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031B8" w14:textId="77777777" w:rsidR="00DA00C4" w:rsidRDefault="00DA00C4">
            <w:pPr>
              <w:pStyle w:val="ProductList-TableBody"/>
              <w:jc w:val="center"/>
            </w:pPr>
          </w:p>
        </w:tc>
      </w:tr>
      <w:tr w:rsidR="00DA00C4" w14:paraId="2AFBE56E" w14:textId="77777777">
        <w:tc>
          <w:tcPr>
            <w:tcW w:w="3920" w:type="dxa"/>
            <w:tcBorders>
              <w:top w:val="dashed" w:sz="4" w:space="0" w:color="BFBFBF"/>
              <w:left w:val="single" w:sz="9" w:space="0" w:color="FFFFFF"/>
              <w:bottom w:val="dashed" w:sz="4" w:space="0" w:color="BFBFBF"/>
              <w:right w:val="single" w:sz="9" w:space="0" w:color="FFFFFF"/>
            </w:tcBorders>
          </w:tcPr>
          <w:p w14:paraId="2DC12F10" w14:textId="77777777" w:rsidR="00DA00C4" w:rsidRDefault="00847E40">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374DDB" w14:textId="77777777" w:rsidR="00DA00C4" w:rsidRDefault="00847E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B2AA9E"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4843FF"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543E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A226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7639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4C0A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430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83464"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EB9C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A75F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B662E" w14:textId="77777777" w:rsidR="00DA00C4" w:rsidRDefault="00DA00C4">
            <w:pPr>
              <w:pStyle w:val="ProductList-TableBody"/>
              <w:jc w:val="center"/>
            </w:pPr>
          </w:p>
        </w:tc>
      </w:tr>
      <w:tr w:rsidR="00DA00C4" w14:paraId="4D444ADF" w14:textId="77777777">
        <w:tc>
          <w:tcPr>
            <w:tcW w:w="3920" w:type="dxa"/>
            <w:tcBorders>
              <w:top w:val="dashed" w:sz="4" w:space="0" w:color="BFBFBF"/>
              <w:left w:val="single" w:sz="9" w:space="0" w:color="FFFFFF"/>
              <w:bottom w:val="dashed" w:sz="4" w:space="0" w:color="BFBFBF"/>
              <w:right w:val="single" w:sz="9" w:space="0" w:color="FFFFFF"/>
            </w:tcBorders>
          </w:tcPr>
          <w:p w14:paraId="1C9D63F6" w14:textId="77777777" w:rsidR="00DA00C4" w:rsidRDefault="00847E4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109448" w14:textId="77777777" w:rsidR="00DA00C4" w:rsidRDefault="00847E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1565AC"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EA5752"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4A47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C54C" w14:textId="77777777" w:rsidR="00DA00C4" w:rsidRDefault="00DA00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BBA7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C65F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11B5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375B6"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801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8C17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2383C" w14:textId="77777777" w:rsidR="00DA00C4" w:rsidRDefault="00DA00C4">
            <w:pPr>
              <w:pStyle w:val="ProductList-TableBody"/>
              <w:jc w:val="center"/>
            </w:pPr>
          </w:p>
        </w:tc>
      </w:tr>
      <w:tr w:rsidR="00DA00C4" w14:paraId="778808E8" w14:textId="77777777">
        <w:tc>
          <w:tcPr>
            <w:tcW w:w="3920" w:type="dxa"/>
            <w:tcBorders>
              <w:top w:val="dashed" w:sz="4" w:space="0" w:color="BFBFBF"/>
              <w:left w:val="single" w:sz="9" w:space="0" w:color="FFFFFF"/>
              <w:bottom w:val="dashed" w:sz="4" w:space="0" w:color="BFBFBF"/>
              <w:right w:val="single" w:sz="9" w:space="0" w:color="FFFFFF"/>
            </w:tcBorders>
          </w:tcPr>
          <w:p w14:paraId="4FF932EA" w14:textId="77777777" w:rsidR="00DA00C4" w:rsidRDefault="00847E40">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23160C" w14:textId="77777777" w:rsidR="00DA00C4" w:rsidRDefault="00847E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119870"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11BE80"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62F1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918C3" w14:textId="77777777" w:rsidR="00DA00C4" w:rsidRDefault="00DA00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7CC6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963E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AA8F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155AA"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0223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E62F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676CB" w14:textId="77777777" w:rsidR="00DA00C4" w:rsidRDefault="00DA00C4">
            <w:pPr>
              <w:pStyle w:val="ProductList-TableBody"/>
              <w:jc w:val="center"/>
            </w:pPr>
          </w:p>
        </w:tc>
      </w:tr>
      <w:tr w:rsidR="00DA00C4" w14:paraId="13EDA983" w14:textId="77777777">
        <w:tc>
          <w:tcPr>
            <w:tcW w:w="3920" w:type="dxa"/>
            <w:tcBorders>
              <w:top w:val="dashed" w:sz="4" w:space="0" w:color="BFBFBF"/>
              <w:left w:val="single" w:sz="9" w:space="0" w:color="FFFFFF"/>
              <w:bottom w:val="dashed" w:sz="4" w:space="0" w:color="BFBFBF"/>
              <w:right w:val="single" w:sz="9" w:space="0" w:color="FFFFFF"/>
            </w:tcBorders>
          </w:tcPr>
          <w:p w14:paraId="38CAB134" w14:textId="77777777" w:rsidR="00DA00C4" w:rsidRDefault="00847E40">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FCFAB8" w14:textId="77777777" w:rsidR="00DA00C4" w:rsidRDefault="00847E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2B5516"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6C0A93"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EA49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CD9A5"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66FE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FA60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C585"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34AC5"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83E0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0AA4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11274" w14:textId="77777777" w:rsidR="00DA00C4" w:rsidRDefault="00DA00C4">
            <w:pPr>
              <w:pStyle w:val="ProductList-TableBody"/>
              <w:jc w:val="center"/>
            </w:pPr>
          </w:p>
        </w:tc>
      </w:tr>
      <w:tr w:rsidR="00DA00C4" w14:paraId="6DF1C514" w14:textId="77777777">
        <w:tc>
          <w:tcPr>
            <w:tcW w:w="3920" w:type="dxa"/>
            <w:tcBorders>
              <w:top w:val="dashed" w:sz="4" w:space="0" w:color="BFBFBF"/>
              <w:left w:val="single" w:sz="9" w:space="0" w:color="FFFFFF"/>
              <w:bottom w:val="dashed" w:sz="4" w:space="0" w:color="BFBFBF"/>
              <w:right w:val="single" w:sz="9" w:space="0" w:color="FFFFFF"/>
            </w:tcBorders>
          </w:tcPr>
          <w:p w14:paraId="1F8CB100" w14:textId="77777777" w:rsidR="00DA00C4" w:rsidRDefault="00847E40">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F1F7E" w14:textId="77777777" w:rsidR="00DA00C4" w:rsidRDefault="00847E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182474"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B3D65"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F41E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1133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AF0F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AC80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8E3B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523F8"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1DEC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B36C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5D23" w14:textId="77777777" w:rsidR="00DA00C4" w:rsidRDefault="00DA00C4">
            <w:pPr>
              <w:pStyle w:val="ProductList-TableBody"/>
              <w:jc w:val="center"/>
            </w:pPr>
          </w:p>
        </w:tc>
      </w:tr>
      <w:tr w:rsidR="00DA00C4" w14:paraId="671F84FD" w14:textId="77777777">
        <w:tc>
          <w:tcPr>
            <w:tcW w:w="3920" w:type="dxa"/>
            <w:tcBorders>
              <w:top w:val="dashed" w:sz="4" w:space="0" w:color="BFBFBF"/>
              <w:left w:val="single" w:sz="9" w:space="0" w:color="FFFFFF"/>
              <w:bottom w:val="dashed" w:sz="4" w:space="0" w:color="BFBFBF"/>
              <w:right w:val="single" w:sz="9" w:space="0" w:color="FFFFFF"/>
            </w:tcBorders>
          </w:tcPr>
          <w:p w14:paraId="6F228766" w14:textId="77777777" w:rsidR="00DA00C4" w:rsidRDefault="00847E40">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1AB14D11" w14:textId="77777777" w:rsidR="00DA00C4" w:rsidRDefault="00847E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E64624" w14:textId="77777777" w:rsidR="00DA00C4" w:rsidRDefault="00847E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1D9911" w14:textId="77777777" w:rsidR="00DA00C4" w:rsidRDefault="00847E4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185C751" w14:textId="77777777" w:rsidR="00DA00C4" w:rsidRDefault="00847E4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C335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457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48F1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158C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8208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42758"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62813" w14:textId="77777777" w:rsidR="00DA00C4" w:rsidRDefault="00847E4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C10DB" w14:textId="77777777" w:rsidR="00DA00C4" w:rsidRDefault="00DA00C4">
            <w:pPr>
              <w:pStyle w:val="ProductList-TableBody"/>
              <w:jc w:val="center"/>
            </w:pPr>
          </w:p>
        </w:tc>
      </w:tr>
      <w:tr w:rsidR="00DA00C4" w14:paraId="7F67F367" w14:textId="77777777">
        <w:tc>
          <w:tcPr>
            <w:tcW w:w="3920" w:type="dxa"/>
            <w:tcBorders>
              <w:top w:val="dashed" w:sz="4" w:space="0" w:color="BFBFBF"/>
              <w:left w:val="single" w:sz="9" w:space="0" w:color="FFFFFF"/>
              <w:bottom w:val="dashed" w:sz="4" w:space="0" w:color="BFBFBF"/>
              <w:right w:val="single" w:sz="9" w:space="0" w:color="FFFFFF"/>
            </w:tcBorders>
          </w:tcPr>
          <w:p w14:paraId="3F3DB92C" w14:textId="77777777" w:rsidR="00DA00C4" w:rsidRDefault="00847E4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F5AFF7" w14:textId="77777777" w:rsidR="00DA00C4" w:rsidRDefault="00847E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6C6E8D"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9C633"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58E75"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7092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5FCC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E0959"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96CA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9396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BE0E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F2E58"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1C38E" w14:textId="77777777" w:rsidR="00DA00C4" w:rsidRDefault="00DA00C4">
            <w:pPr>
              <w:pStyle w:val="ProductList-TableBody"/>
              <w:jc w:val="center"/>
            </w:pPr>
          </w:p>
        </w:tc>
      </w:tr>
      <w:tr w:rsidR="00DA00C4" w14:paraId="2D6FAE95" w14:textId="77777777">
        <w:tc>
          <w:tcPr>
            <w:tcW w:w="3920" w:type="dxa"/>
            <w:tcBorders>
              <w:top w:val="dashed" w:sz="4" w:space="0" w:color="BFBFBF"/>
              <w:left w:val="single" w:sz="9" w:space="0" w:color="FFFFFF"/>
              <w:bottom w:val="dashed" w:sz="4" w:space="0" w:color="BFBFBF"/>
              <w:right w:val="single" w:sz="9" w:space="0" w:color="FFFFFF"/>
            </w:tcBorders>
          </w:tcPr>
          <w:p w14:paraId="51F1A7EF" w14:textId="77777777" w:rsidR="00DA00C4" w:rsidRDefault="00847E4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C45CDB" w14:textId="77777777" w:rsidR="00DA00C4" w:rsidRDefault="00847E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2B2005"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806DB"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BCB6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667E9"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D326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394A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B82F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C40E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3C65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C2C2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6B160" w14:textId="77777777" w:rsidR="00DA00C4" w:rsidRDefault="00DA00C4">
            <w:pPr>
              <w:pStyle w:val="ProductList-TableBody"/>
              <w:jc w:val="center"/>
            </w:pPr>
          </w:p>
        </w:tc>
      </w:tr>
      <w:tr w:rsidR="00DA00C4" w14:paraId="1A1F942E" w14:textId="77777777">
        <w:tc>
          <w:tcPr>
            <w:tcW w:w="3920" w:type="dxa"/>
            <w:tcBorders>
              <w:top w:val="dashed" w:sz="4" w:space="0" w:color="BFBFBF"/>
              <w:left w:val="single" w:sz="9" w:space="0" w:color="FFFFFF"/>
              <w:bottom w:val="dashed" w:sz="4" w:space="0" w:color="BFBFBF"/>
              <w:right w:val="single" w:sz="9" w:space="0" w:color="FFFFFF"/>
            </w:tcBorders>
          </w:tcPr>
          <w:p w14:paraId="3089439A" w14:textId="77777777" w:rsidR="00DA00C4" w:rsidRDefault="00847E40">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CF32AA3" w14:textId="77777777" w:rsidR="00DA00C4" w:rsidRDefault="00847E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B771D4"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9697DA"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C44C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6BA0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B08B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B1A0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FA9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4C14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7D11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DCC81"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B4695" w14:textId="77777777" w:rsidR="00DA00C4" w:rsidRDefault="00DA00C4">
            <w:pPr>
              <w:pStyle w:val="ProductList-TableBody"/>
              <w:jc w:val="center"/>
            </w:pPr>
          </w:p>
        </w:tc>
      </w:tr>
      <w:tr w:rsidR="00DA00C4" w14:paraId="009B90A6" w14:textId="77777777">
        <w:tc>
          <w:tcPr>
            <w:tcW w:w="3920" w:type="dxa"/>
            <w:tcBorders>
              <w:top w:val="dashed" w:sz="4" w:space="0" w:color="BFBFBF"/>
              <w:left w:val="single" w:sz="9" w:space="0" w:color="FFFFFF"/>
              <w:bottom w:val="dashed" w:sz="4" w:space="0" w:color="BFBFBF"/>
              <w:right w:val="single" w:sz="9" w:space="0" w:color="FFFFFF"/>
            </w:tcBorders>
          </w:tcPr>
          <w:p w14:paraId="48845837" w14:textId="77777777" w:rsidR="00DA00C4" w:rsidRDefault="00847E40">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83915F7" w14:textId="77777777" w:rsidR="00DA00C4" w:rsidRDefault="00847E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0C725B"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BEDCB"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E4B5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B36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B40B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FC06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5AB6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D62C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3A71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DF0A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6F617" w14:textId="77777777" w:rsidR="00DA00C4" w:rsidRDefault="00DA00C4">
            <w:pPr>
              <w:pStyle w:val="ProductList-TableBody"/>
              <w:jc w:val="center"/>
            </w:pPr>
          </w:p>
        </w:tc>
      </w:tr>
      <w:tr w:rsidR="00DA00C4" w14:paraId="2D711DAB" w14:textId="77777777">
        <w:tc>
          <w:tcPr>
            <w:tcW w:w="3920" w:type="dxa"/>
            <w:tcBorders>
              <w:top w:val="dashed" w:sz="4" w:space="0" w:color="BFBFBF"/>
              <w:left w:val="single" w:sz="9" w:space="0" w:color="FFFFFF"/>
              <w:bottom w:val="dashed" w:sz="4" w:space="0" w:color="BFBFBF"/>
              <w:right w:val="single" w:sz="9" w:space="0" w:color="FFFFFF"/>
            </w:tcBorders>
          </w:tcPr>
          <w:p w14:paraId="6B08DDEF" w14:textId="77777777" w:rsidR="00DA00C4" w:rsidRDefault="00847E40">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370B6B" w14:textId="77777777" w:rsidR="00DA00C4" w:rsidRDefault="00847E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0BDD4F9" w14:textId="77777777" w:rsidR="00DA00C4" w:rsidRDefault="00847E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DA02AC5"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95D15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D91C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DA96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98E4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4BFF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4FA1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A0C6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CE6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CBFA7" w14:textId="77777777" w:rsidR="00DA00C4" w:rsidRDefault="00DA00C4">
            <w:pPr>
              <w:pStyle w:val="ProductList-TableBody"/>
              <w:jc w:val="center"/>
            </w:pPr>
          </w:p>
        </w:tc>
      </w:tr>
      <w:tr w:rsidR="00DA00C4" w14:paraId="36E691E1" w14:textId="77777777">
        <w:tc>
          <w:tcPr>
            <w:tcW w:w="3920" w:type="dxa"/>
            <w:tcBorders>
              <w:top w:val="dashed" w:sz="4" w:space="0" w:color="BFBFBF"/>
              <w:left w:val="single" w:sz="9" w:space="0" w:color="FFFFFF"/>
              <w:bottom w:val="dashed" w:sz="4" w:space="0" w:color="BFBFBF"/>
              <w:right w:val="single" w:sz="9" w:space="0" w:color="FFFFFF"/>
            </w:tcBorders>
          </w:tcPr>
          <w:p w14:paraId="678C0535" w14:textId="77777777" w:rsidR="00DA00C4" w:rsidRDefault="00847E4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B0A52A" w14:textId="77777777" w:rsidR="00DA00C4" w:rsidRDefault="00847E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0BCE6BD"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ECE07E"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D07A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8A1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B1D3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D17B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43CB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A4C3D"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BA17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F36B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3D3F1" w14:textId="77777777" w:rsidR="00DA00C4" w:rsidRDefault="00DA00C4">
            <w:pPr>
              <w:pStyle w:val="ProductList-TableBody"/>
              <w:jc w:val="center"/>
            </w:pPr>
          </w:p>
        </w:tc>
      </w:tr>
      <w:tr w:rsidR="00DA00C4" w14:paraId="7F540F8F" w14:textId="77777777">
        <w:tc>
          <w:tcPr>
            <w:tcW w:w="3920" w:type="dxa"/>
            <w:tcBorders>
              <w:top w:val="dashed" w:sz="4" w:space="0" w:color="BFBFBF"/>
              <w:left w:val="single" w:sz="9" w:space="0" w:color="FFFFFF"/>
              <w:bottom w:val="dashed" w:sz="4" w:space="0" w:color="BFBFBF"/>
              <w:right w:val="single" w:sz="9" w:space="0" w:color="FFFFFF"/>
            </w:tcBorders>
          </w:tcPr>
          <w:p w14:paraId="46772999" w14:textId="77777777" w:rsidR="00DA00C4" w:rsidRDefault="00847E4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83A9A6" w14:textId="77777777" w:rsidR="00DA00C4" w:rsidRDefault="00847E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A1021B1" w14:textId="77777777" w:rsidR="00DA00C4" w:rsidRDefault="00847E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E95BB7"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06235"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4663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2397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2D91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EA81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41DD4"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917D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A9E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A0239" w14:textId="77777777" w:rsidR="00DA00C4" w:rsidRDefault="00DA00C4">
            <w:pPr>
              <w:pStyle w:val="ProductList-TableBody"/>
              <w:jc w:val="center"/>
            </w:pPr>
          </w:p>
        </w:tc>
      </w:tr>
      <w:tr w:rsidR="00DA00C4" w14:paraId="273592B0" w14:textId="77777777">
        <w:tc>
          <w:tcPr>
            <w:tcW w:w="3920" w:type="dxa"/>
            <w:tcBorders>
              <w:top w:val="dashed" w:sz="4" w:space="0" w:color="BFBFBF"/>
              <w:left w:val="single" w:sz="9" w:space="0" w:color="FFFFFF"/>
              <w:bottom w:val="dashed" w:sz="4" w:space="0" w:color="BFBFBF"/>
              <w:right w:val="single" w:sz="9" w:space="0" w:color="FFFFFF"/>
            </w:tcBorders>
          </w:tcPr>
          <w:p w14:paraId="56E5CC65" w14:textId="77777777" w:rsidR="00DA00C4" w:rsidRDefault="00847E40">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48DF2AD0" w14:textId="77777777" w:rsidR="00DA00C4" w:rsidRDefault="00847E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7A4B86"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B024FA"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8767B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353C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15015"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A133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FF9C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EF8A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F31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E481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1786B" w14:textId="77777777" w:rsidR="00DA00C4" w:rsidRDefault="00DA00C4">
            <w:pPr>
              <w:pStyle w:val="ProductList-TableBody"/>
              <w:jc w:val="center"/>
            </w:pPr>
          </w:p>
        </w:tc>
      </w:tr>
      <w:tr w:rsidR="00DA00C4" w14:paraId="780F5746" w14:textId="77777777">
        <w:tc>
          <w:tcPr>
            <w:tcW w:w="3920" w:type="dxa"/>
            <w:tcBorders>
              <w:top w:val="dashed" w:sz="4" w:space="0" w:color="BFBFBF"/>
              <w:left w:val="single" w:sz="9" w:space="0" w:color="FFFFFF"/>
              <w:bottom w:val="dashed" w:sz="4" w:space="0" w:color="BFBFBF"/>
              <w:right w:val="single" w:sz="9" w:space="0" w:color="FFFFFF"/>
            </w:tcBorders>
          </w:tcPr>
          <w:p w14:paraId="4D494067" w14:textId="77777777" w:rsidR="00DA00C4" w:rsidRDefault="00847E40">
            <w:pPr>
              <w:pStyle w:val="ProductList-TableBody"/>
            </w:pPr>
            <w:r>
              <w:t>Windows 10 Home til Pro-oppgradering for Microsoft 365 Business Premium</w:t>
            </w:r>
            <w:r>
              <w:fldChar w:fldCharType="begin"/>
            </w:r>
            <w:r>
              <w:instrText xml:space="preserve"> XE "Windows 10 Home til Pro-oppgradering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38A0CA"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D120B"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9ED5D"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3D99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E157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98FB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BC03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8E7A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CA37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7572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868D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AAD83" w14:textId="77777777" w:rsidR="00DA00C4" w:rsidRDefault="00DA00C4">
            <w:pPr>
              <w:pStyle w:val="ProductList-TableBody"/>
              <w:jc w:val="center"/>
            </w:pPr>
          </w:p>
        </w:tc>
      </w:tr>
      <w:tr w:rsidR="00DA00C4" w14:paraId="56B66A56" w14:textId="77777777">
        <w:tc>
          <w:tcPr>
            <w:tcW w:w="3920" w:type="dxa"/>
            <w:tcBorders>
              <w:top w:val="dashed" w:sz="4" w:space="0" w:color="BFBFBF"/>
              <w:left w:val="single" w:sz="9" w:space="0" w:color="FFFFFF"/>
              <w:bottom w:val="dashed" w:sz="4" w:space="0" w:color="BFBFBF"/>
              <w:right w:val="single" w:sz="9" w:space="0" w:color="FFFFFF"/>
            </w:tcBorders>
          </w:tcPr>
          <w:p w14:paraId="7F940CB7" w14:textId="77777777" w:rsidR="00DA00C4" w:rsidRDefault="00847E40">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B8C515" w14:textId="77777777" w:rsidR="00DA00C4" w:rsidRDefault="00847E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6DB987" w14:textId="77777777" w:rsidR="00DA00C4" w:rsidRDefault="00847E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735678"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91F0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8E6F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0DF1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AE432"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13B9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7D93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4BFD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1538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F705D" w14:textId="77777777" w:rsidR="00DA00C4" w:rsidRDefault="00DA00C4">
            <w:pPr>
              <w:pStyle w:val="ProductList-TableBody"/>
              <w:jc w:val="center"/>
            </w:pPr>
          </w:p>
        </w:tc>
      </w:tr>
      <w:tr w:rsidR="00DA00C4" w14:paraId="781C95EF" w14:textId="77777777">
        <w:tc>
          <w:tcPr>
            <w:tcW w:w="3920" w:type="dxa"/>
            <w:tcBorders>
              <w:top w:val="dashed" w:sz="4" w:space="0" w:color="BFBFBF"/>
              <w:left w:val="single" w:sz="9" w:space="0" w:color="FFFFFF"/>
              <w:bottom w:val="dashed" w:sz="4" w:space="0" w:color="BFBFBF"/>
              <w:right w:val="single" w:sz="9" w:space="0" w:color="FFFFFF"/>
            </w:tcBorders>
          </w:tcPr>
          <w:p w14:paraId="2F1A5B2E" w14:textId="77777777" w:rsidR="00DA00C4" w:rsidRDefault="00847E40">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28C9CE" w14:textId="77777777" w:rsidR="00DA00C4" w:rsidRDefault="00847E4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4D2B25D"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15B0D"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DEBD3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DC95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2BB3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5234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7DDD2"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5988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8773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13C9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F1F9D" w14:textId="77777777" w:rsidR="00DA00C4" w:rsidRDefault="00DA00C4">
            <w:pPr>
              <w:pStyle w:val="ProductList-TableBody"/>
              <w:jc w:val="center"/>
            </w:pPr>
          </w:p>
        </w:tc>
      </w:tr>
      <w:tr w:rsidR="00DA00C4" w14:paraId="500BFA18" w14:textId="77777777">
        <w:tc>
          <w:tcPr>
            <w:tcW w:w="3920" w:type="dxa"/>
            <w:tcBorders>
              <w:top w:val="dashed" w:sz="4" w:space="0" w:color="BFBFBF"/>
              <w:left w:val="single" w:sz="9" w:space="0" w:color="FFFFFF"/>
              <w:bottom w:val="dashed" w:sz="4" w:space="0" w:color="BFBFBF"/>
              <w:right w:val="single" w:sz="9" w:space="0" w:color="FFFFFF"/>
            </w:tcBorders>
          </w:tcPr>
          <w:p w14:paraId="7BB0F219" w14:textId="77777777" w:rsidR="00DA00C4" w:rsidRDefault="00847E40">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44A816" w14:textId="77777777" w:rsidR="00DA00C4" w:rsidRDefault="00847E4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AF12956"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B9DCF"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1F8A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DBC9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8F27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A20C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988C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1237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B738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B412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F69D5" w14:textId="77777777" w:rsidR="00DA00C4" w:rsidRDefault="00DA00C4">
            <w:pPr>
              <w:pStyle w:val="ProductList-TableBody"/>
              <w:jc w:val="center"/>
            </w:pPr>
          </w:p>
        </w:tc>
      </w:tr>
      <w:tr w:rsidR="00DA00C4" w14:paraId="1BEE1A40" w14:textId="77777777">
        <w:tc>
          <w:tcPr>
            <w:tcW w:w="3920" w:type="dxa"/>
            <w:tcBorders>
              <w:top w:val="dashed" w:sz="4" w:space="0" w:color="BFBFBF"/>
              <w:left w:val="single" w:sz="9" w:space="0" w:color="FFFFFF"/>
              <w:bottom w:val="dashed" w:sz="4" w:space="0" w:color="B2B2B2"/>
              <w:right w:val="single" w:sz="9" w:space="0" w:color="FFFFFF"/>
            </w:tcBorders>
          </w:tcPr>
          <w:p w14:paraId="76864095" w14:textId="77777777" w:rsidR="00DA00C4" w:rsidRDefault="00847E40">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7689A7A" w14:textId="77777777" w:rsidR="00DA00C4" w:rsidRDefault="00847E4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2FB0806"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36F8F85" w14:textId="77777777" w:rsidR="00DA00C4" w:rsidRDefault="00DA00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9E1A3C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4E78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F96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3641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4B73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60E4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7ED5"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899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777DD" w14:textId="77777777" w:rsidR="00DA00C4" w:rsidRDefault="00DA00C4">
            <w:pPr>
              <w:pStyle w:val="ProductList-TableBody"/>
              <w:jc w:val="center"/>
            </w:pPr>
          </w:p>
        </w:tc>
      </w:tr>
      <w:tr w:rsidR="00DA00C4" w14:paraId="577A40CD" w14:textId="77777777">
        <w:tc>
          <w:tcPr>
            <w:tcW w:w="3920" w:type="dxa"/>
            <w:tcBorders>
              <w:top w:val="dashed" w:sz="4" w:space="0" w:color="B2B2B2"/>
              <w:left w:val="single" w:sz="9" w:space="0" w:color="FFFFFF"/>
              <w:bottom w:val="single" w:sz="4" w:space="0" w:color="FFFFFF"/>
              <w:right w:val="single" w:sz="9" w:space="0" w:color="FFFFFF"/>
            </w:tcBorders>
          </w:tcPr>
          <w:p w14:paraId="1871CF3C" w14:textId="77777777" w:rsidR="00DA00C4" w:rsidRDefault="00847E4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27FD4C" w14:textId="77777777" w:rsidR="00DA00C4" w:rsidRDefault="00DA00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2D37E8" w14:textId="77777777" w:rsidR="00DA00C4" w:rsidRDefault="00DA00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FC69D52" w14:textId="77777777" w:rsidR="00DA00C4" w:rsidRDefault="00DA00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8E04B2"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6D31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CFC8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1E6A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B1D8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914C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F8B89"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8CDC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12CE" w14:textId="77777777" w:rsidR="00DA00C4" w:rsidRDefault="00DA00C4">
            <w:pPr>
              <w:pStyle w:val="ProductList-TableBody"/>
              <w:jc w:val="center"/>
            </w:pPr>
          </w:p>
        </w:tc>
      </w:tr>
    </w:tbl>
    <w:p w14:paraId="0814DBC2" w14:textId="77777777" w:rsidR="00DA00C4" w:rsidRDefault="00847E40">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DA00C4" w14:paraId="4F1C3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F4871"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DCADBE9"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A6350B5" w14:textId="77777777" w:rsidR="00DA00C4" w:rsidRDefault="00847E4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DA00C4" w14:paraId="636BF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575B"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8860563"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889A42B" w14:textId="77777777" w:rsidR="00DA00C4" w:rsidRDefault="00847E40">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DA00C4" w14:paraId="5C6FA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E0E1"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F939"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802BF3F"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DA00C4" w14:paraId="69389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9F2D"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4655C77"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EFE9" w14:textId="77777777" w:rsidR="00DA00C4" w:rsidRDefault="00847E40">
            <w:pPr>
              <w:pStyle w:val="ProductList-TableBody"/>
            </w:pPr>
            <w:r>
              <w:rPr>
                <w:color w:val="404040"/>
              </w:rPr>
              <w:t>Kvalifisert for Oppdatering: I/T</w:t>
            </w:r>
          </w:p>
        </w:tc>
      </w:tr>
      <w:tr w:rsidR="00DA00C4" w14:paraId="4020B2A2" w14:textId="77777777">
        <w:tc>
          <w:tcPr>
            <w:tcW w:w="4040" w:type="dxa"/>
            <w:tcBorders>
              <w:top w:val="single" w:sz="4" w:space="0" w:color="000000"/>
              <w:left w:val="single" w:sz="4" w:space="0" w:color="000000"/>
              <w:bottom w:val="single" w:sz="4" w:space="0" w:color="000000"/>
              <w:right w:val="single" w:sz="4" w:space="0" w:color="000000"/>
            </w:tcBorders>
          </w:tcPr>
          <w:p w14:paraId="3C06D6FC" w14:textId="77777777" w:rsidR="00DA00C4" w:rsidRDefault="00847E40">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5E28"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311DA"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171D3E8" w14:textId="77777777" w:rsidR="00DA00C4" w:rsidRDefault="00DA00C4">
      <w:pPr>
        <w:pStyle w:val="ProductList-Body"/>
      </w:pPr>
    </w:p>
    <w:p w14:paraId="46DB4A11" w14:textId="77777777" w:rsidR="00DA00C4" w:rsidRDefault="00847E40">
      <w:pPr>
        <w:pStyle w:val="ProductList-ClauseHeading"/>
        <w:outlineLvl w:val="4"/>
      </w:pPr>
      <w:r>
        <w:t>2.1 License Assignment for Windows Desktop lisenser for operasjonssystemer</w:t>
      </w:r>
    </w:p>
    <w:p w14:paraId="65B53F65" w14:textId="77777777" w:rsidR="00DA00C4" w:rsidRDefault="00847E40">
      <w:pPr>
        <w:pStyle w:val="ProductList-SubClauseHeading"/>
        <w:outlineLvl w:val="5"/>
      </w:pPr>
      <w:r>
        <w:t>2.1.1 Kvalifisering for Per Bruker-lisens (bortsett fra Virtual Desktop Access)</w:t>
      </w:r>
    </w:p>
    <w:p w14:paraId="754E01FF" w14:textId="77777777" w:rsidR="00DA00C4" w:rsidRDefault="00847E4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4CAF7A96" w14:textId="77777777" w:rsidR="00DA00C4" w:rsidRDefault="00DA00C4">
      <w:pPr>
        <w:pStyle w:val="ProductList-BodyIndented"/>
      </w:pPr>
    </w:p>
    <w:p w14:paraId="02FEBC84" w14:textId="77777777" w:rsidR="00DA00C4" w:rsidRDefault="00847E40">
      <w:pPr>
        <w:pStyle w:val="ProductList-SubClauseHeading"/>
        <w:outlineLvl w:val="5"/>
      </w:pPr>
      <w:r>
        <w:t>2.1.2 Kvalifisering for Per Enhet-lisens (bortsett fra Virtual Desktop Access)</w:t>
      </w:r>
    </w:p>
    <w:p w14:paraId="0192B646" w14:textId="77777777" w:rsidR="00DA00C4" w:rsidRDefault="00847E40">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7467563F" w14:textId="77777777" w:rsidR="00DA00C4" w:rsidRDefault="00DA00C4">
      <w:pPr>
        <w:pStyle w:val="ProductList-BodyIndented"/>
      </w:pPr>
    </w:p>
    <w:p w14:paraId="3B64B647" w14:textId="77777777" w:rsidR="00DA00C4" w:rsidRDefault="00847E40">
      <w:pPr>
        <w:pStyle w:val="ProductList-SubClauseHeading"/>
        <w:outlineLvl w:val="5"/>
      </w:pPr>
      <w:r>
        <w:t>2.1.3 Kvalifisering for Virtual Desktop Access-Lisens (VDA)</w:t>
      </w:r>
    </w:p>
    <w:p w14:paraId="21B19125" w14:textId="77777777" w:rsidR="00DA00C4" w:rsidRDefault="00847E40">
      <w:pPr>
        <w:pStyle w:val="ProductList-BodyIndented"/>
      </w:pPr>
      <w:r>
        <w:t>Per Enhet- og Per Bruker-lisenser for VDA kan tilordnes en hvilken som helst bruker eller enhet.</w:t>
      </w:r>
    </w:p>
    <w:p w14:paraId="3419F9A1" w14:textId="77777777" w:rsidR="00DA00C4" w:rsidRDefault="00DA00C4">
      <w:pPr>
        <w:pStyle w:val="ProductList-BodyIndented"/>
      </w:pPr>
    </w:p>
    <w:p w14:paraId="638A7060" w14:textId="77777777" w:rsidR="00DA00C4" w:rsidRDefault="00847E40">
      <w:pPr>
        <w:pStyle w:val="ProductList-ClauseHeading"/>
        <w:outlineLvl w:val="4"/>
      </w:pPr>
      <w:r>
        <w:t>2.2 Kvalifiserte Operativsystemer</w:t>
      </w:r>
    </w:p>
    <w:p w14:paraId="5105F960" w14:textId="77777777" w:rsidR="00DA00C4" w:rsidRDefault="00847E40">
      <w:pPr>
        <w:pStyle w:val="ProductList-Body"/>
      </w:pPr>
      <w:r>
        <w:t xml:space="preserve">Windows-programvare som er anskaffet via en volumlisensavtale, kan bare installeres eller aktiveres på enheter som er lisensiert til å kjøre ett av de kvalifiserte operativsystemene nedenfor.  </w:t>
      </w:r>
    </w:p>
    <w:p w14:paraId="6D3CC44B" w14:textId="77777777" w:rsidR="00DA00C4" w:rsidRDefault="00DA00C4">
      <w:pPr>
        <w:pStyle w:val="ProductList-Body"/>
      </w:pPr>
    </w:p>
    <w:p w14:paraId="4F436B14" w14:textId="77777777" w:rsidR="00DA00C4" w:rsidRDefault="00847E40">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DA00C4" w14:paraId="7C1A50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86FC597" w14:textId="77777777" w:rsidR="00DA00C4" w:rsidRDefault="00847E40">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FC1E34" w14:textId="77777777" w:rsidR="00DA00C4" w:rsidRDefault="00847E40">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D1F7D65" w14:textId="77777777" w:rsidR="00DA00C4" w:rsidRDefault="00847E40">
            <w:pPr>
              <w:pStyle w:val="ProductList-TableBody"/>
              <w:jc w:val="center"/>
            </w:pPr>
            <w:r>
              <w:rPr>
                <w:color w:val="FFFFFF"/>
              </w:rPr>
              <w:t>Microsoft Cloud Agreement og Microsoft Kundeavtale</w:t>
            </w:r>
          </w:p>
        </w:tc>
      </w:tr>
      <w:tr w:rsidR="00DA00C4" w14:paraId="7AB69CD1" w14:textId="77777777">
        <w:tc>
          <w:tcPr>
            <w:tcW w:w="3920" w:type="dxa"/>
            <w:tcBorders>
              <w:top w:val="single" w:sz="4" w:space="0" w:color="000000"/>
              <w:left w:val="single" w:sz="4" w:space="0" w:color="000000"/>
              <w:bottom w:val="single" w:sz="4" w:space="0" w:color="000000"/>
              <w:right w:val="none" w:sz="4" w:space="0" w:color="000000"/>
            </w:tcBorders>
          </w:tcPr>
          <w:p w14:paraId="1893E82A" w14:textId="77777777" w:rsidR="00DA00C4" w:rsidRDefault="00847E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D3E453B" w14:textId="77777777" w:rsidR="00DA00C4" w:rsidRDefault="00DA00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8F2EE8E" w14:textId="77777777" w:rsidR="00DA00C4" w:rsidRDefault="00DA00C4">
            <w:pPr>
              <w:pStyle w:val="ProductList-TableBody"/>
            </w:pPr>
          </w:p>
        </w:tc>
      </w:tr>
      <w:tr w:rsidR="00DA00C4" w14:paraId="5C3C3009" w14:textId="77777777">
        <w:tc>
          <w:tcPr>
            <w:tcW w:w="3920" w:type="dxa"/>
            <w:tcBorders>
              <w:top w:val="single" w:sz="4" w:space="0" w:color="000000"/>
              <w:left w:val="single" w:sz="4" w:space="0" w:color="000000"/>
              <w:bottom w:val="single" w:sz="4" w:space="0" w:color="000000"/>
              <w:right w:val="single" w:sz="4" w:space="0" w:color="000000"/>
            </w:tcBorders>
          </w:tcPr>
          <w:p w14:paraId="4AAAF8F5" w14:textId="77777777" w:rsidR="00DA00C4" w:rsidRDefault="00847E40">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1C1DB2BC" w14:textId="77777777" w:rsidR="00DA00C4" w:rsidRDefault="00847E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5EA712" w14:textId="77777777" w:rsidR="00DA00C4" w:rsidRDefault="00847E40">
            <w:pPr>
              <w:pStyle w:val="ProductList-TableBody"/>
              <w:jc w:val="center"/>
            </w:pPr>
            <w:r>
              <w:t>X</w:t>
            </w:r>
          </w:p>
        </w:tc>
      </w:tr>
      <w:tr w:rsidR="00DA00C4" w14:paraId="52D319BA" w14:textId="77777777">
        <w:tc>
          <w:tcPr>
            <w:tcW w:w="3920" w:type="dxa"/>
            <w:tcBorders>
              <w:top w:val="single" w:sz="4" w:space="0" w:color="000000"/>
              <w:left w:val="single" w:sz="4" w:space="0" w:color="000000"/>
              <w:bottom w:val="single" w:sz="4" w:space="0" w:color="000000"/>
              <w:right w:val="none" w:sz="4" w:space="0" w:color="000000"/>
            </w:tcBorders>
          </w:tcPr>
          <w:p w14:paraId="0C0BA296" w14:textId="77777777" w:rsidR="00DA00C4" w:rsidRDefault="00847E4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5691BC0" w14:textId="77777777" w:rsidR="00DA00C4" w:rsidRDefault="00DA00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5A64A0" w14:textId="77777777" w:rsidR="00DA00C4" w:rsidRDefault="00DA00C4">
            <w:pPr>
              <w:pStyle w:val="ProductList-TableBody"/>
              <w:jc w:val="center"/>
            </w:pPr>
          </w:p>
        </w:tc>
      </w:tr>
      <w:tr w:rsidR="00DA00C4" w14:paraId="6ACC783D" w14:textId="77777777">
        <w:tc>
          <w:tcPr>
            <w:tcW w:w="3920" w:type="dxa"/>
            <w:tcBorders>
              <w:top w:val="single" w:sz="4" w:space="0" w:color="000000"/>
              <w:left w:val="single" w:sz="4" w:space="0" w:color="000000"/>
              <w:bottom w:val="single" w:sz="4" w:space="0" w:color="000000"/>
              <w:right w:val="single" w:sz="4" w:space="0" w:color="000000"/>
            </w:tcBorders>
          </w:tcPr>
          <w:p w14:paraId="078ED8FA" w14:textId="77777777" w:rsidR="00DA00C4" w:rsidRDefault="00847E4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E26B196" w14:textId="77777777" w:rsidR="00DA00C4" w:rsidRDefault="00847E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D7774E5" w14:textId="77777777" w:rsidR="00DA00C4" w:rsidRDefault="00DA00C4">
            <w:pPr>
              <w:pStyle w:val="ProductList-TableBody"/>
              <w:jc w:val="center"/>
            </w:pPr>
          </w:p>
        </w:tc>
      </w:tr>
    </w:tbl>
    <w:p w14:paraId="412DB086" w14:textId="77777777" w:rsidR="00DA00C4" w:rsidRDefault="00DA00C4">
      <w:pPr>
        <w:pStyle w:val="ProductList-BodyIndented"/>
      </w:pPr>
    </w:p>
    <w:p w14:paraId="10D9E1F8" w14:textId="77777777" w:rsidR="00DA00C4" w:rsidRDefault="00847E40">
      <w:pPr>
        <w:pStyle w:val="ProductList-SubClauseHeading"/>
        <w:outlineLvl w:val="5"/>
      </w:pPr>
      <w:r>
        <w:t>2.2.2 Kvalifisert OS – Per Enhet-Lisenser (bortsett fra Virtual Desktop Access-Lisenser)</w:t>
      </w:r>
    </w:p>
    <w:p w14:paraId="11BEA00B" w14:textId="77777777" w:rsidR="00DA00C4" w:rsidRDefault="00847E40">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590E7B45" w14:textId="77777777" w:rsidR="00DA00C4" w:rsidRDefault="00DA00C4">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DA00C4" w14:paraId="34DB1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9BE587" w14:textId="77777777" w:rsidR="00DA00C4" w:rsidRDefault="00847E40">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C12F41" w14:textId="77777777" w:rsidR="00DA00C4" w:rsidRDefault="00847E40">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3EA7D4" w14:textId="77777777" w:rsidR="00DA00C4" w:rsidRDefault="00847E40">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B95A58" w14:textId="77777777" w:rsidR="00DA00C4" w:rsidRDefault="00847E40">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CB8BDC" w14:textId="77777777" w:rsidR="00DA00C4" w:rsidRDefault="00847E40">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C118A4" w14:textId="77777777" w:rsidR="00DA00C4" w:rsidRDefault="00847E40">
            <w:pPr>
              <w:pStyle w:val="ProductList-TableBody"/>
              <w:jc w:val="center"/>
            </w:pPr>
            <w:r>
              <w:rPr>
                <w:color w:val="FFFFFF"/>
              </w:rPr>
              <w:t>Academic og Charity</w:t>
            </w:r>
          </w:p>
        </w:tc>
      </w:tr>
      <w:tr w:rsidR="00DA00C4" w14:paraId="5EC1C090" w14:textId="77777777">
        <w:tc>
          <w:tcPr>
            <w:tcW w:w="4040" w:type="dxa"/>
            <w:tcBorders>
              <w:top w:val="single" w:sz="4" w:space="0" w:color="000000"/>
              <w:left w:val="single" w:sz="4" w:space="0" w:color="000000"/>
              <w:bottom w:val="single" w:sz="4" w:space="0" w:color="000000"/>
              <w:right w:val="none" w:sz="4" w:space="0" w:color="000000"/>
            </w:tcBorders>
          </w:tcPr>
          <w:p w14:paraId="54B61CDF" w14:textId="77777777" w:rsidR="00DA00C4" w:rsidRDefault="00847E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7E7F89"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EF9385"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B2C9B"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EB2799"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5B0B00" w14:textId="77777777" w:rsidR="00DA00C4" w:rsidRDefault="00DA00C4">
            <w:pPr>
              <w:pStyle w:val="ProductList-TableBody"/>
              <w:jc w:val="center"/>
            </w:pPr>
          </w:p>
        </w:tc>
      </w:tr>
      <w:tr w:rsidR="00DA00C4" w14:paraId="4C6A74F5" w14:textId="77777777">
        <w:tc>
          <w:tcPr>
            <w:tcW w:w="4040" w:type="dxa"/>
            <w:tcBorders>
              <w:top w:val="single" w:sz="4" w:space="0" w:color="000000"/>
              <w:left w:val="single" w:sz="4" w:space="0" w:color="000000"/>
              <w:bottom w:val="single" w:sz="4" w:space="0" w:color="000000"/>
              <w:right w:val="single" w:sz="4" w:space="0" w:color="000000"/>
            </w:tcBorders>
          </w:tcPr>
          <w:p w14:paraId="4A052BAE" w14:textId="77777777" w:rsidR="00DA00C4" w:rsidRDefault="00847E40">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4369841C"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DEE1A"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443AC"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C4EA5C"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FB333" w14:textId="77777777" w:rsidR="00DA00C4" w:rsidRDefault="00847E40">
            <w:pPr>
              <w:pStyle w:val="ProductList-TableBody"/>
              <w:jc w:val="center"/>
            </w:pPr>
            <w:r>
              <w:t>X</w:t>
            </w:r>
          </w:p>
        </w:tc>
      </w:tr>
      <w:tr w:rsidR="00DA00C4" w14:paraId="07B8822A" w14:textId="77777777">
        <w:tc>
          <w:tcPr>
            <w:tcW w:w="4040" w:type="dxa"/>
            <w:tcBorders>
              <w:top w:val="single" w:sz="4" w:space="0" w:color="000000"/>
              <w:left w:val="single" w:sz="4" w:space="0" w:color="000000"/>
              <w:bottom w:val="single" w:sz="4" w:space="0" w:color="000000"/>
              <w:right w:val="single" w:sz="4" w:space="0" w:color="000000"/>
            </w:tcBorders>
          </w:tcPr>
          <w:p w14:paraId="2B15B525" w14:textId="77777777" w:rsidR="00DA00C4" w:rsidRDefault="00847E40">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7AD3139F"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A4AA09"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BC4B4"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61863"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2767E" w14:textId="77777777" w:rsidR="00DA00C4" w:rsidRDefault="00847E40">
            <w:pPr>
              <w:pStyle w:val="ProductList-TableBody"/>
              <w:jc w:val="center"/>
            </w:pPr>
            <w:r>
              <w:t>X</w:t>
            </w:r>
          </w:p>
        </w:tc>
      </w:tr>
      <w:tr w:rsidR="00DA00C4" w14:paraId="20D1CD5B" w14:textId="77777777">
        <w:tc>
          <w:tcPr>
            <w:tcW w:w="4040" w:type="dxa"/>
            <w:tcBorders>
              <w:top w:val="single" w:sz="4" w:space="0" w:color="000000"/>
              <w:left w:val="single" w:sz="4" w:space="0" w:color="000000"/>
              <w:bottom w:val="single" w:sz="4" w:space="0" w:color="000000"/>
              <w:right w:val="none" w:sz="4" w:space="0" w:color="000000"/>
            </w:tcBorders>
          </w:tcPr>
          <w:p w14:paraId="4C663630" w14:textId="77777777" w:rsidR="00DA00C4" w:rsidRDefault="00847E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399A5F"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3D434"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09061"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BFA9A3"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DBA83B" w14:textId="77777777" w:rsidR="00DA00C4" w:rsidRDefault="00DA00C4">
            <w:pPr>
              <w:pStyle w:val="ProductList-TableBody"/>
              <w:jc w:val="center"/>
            </w:pPr>
          </w:p>
        </w:tc>
      </w:tr>
      <w:tr w:rsidR="00DA00C4" w14:paraId="30BA018A" w14:textId="77777777">
        <w:tc>
          <w:tcPr>
            <w:tcW w:w="4040" w:type="dxa"/>
            <w:tcBorders>
              <w:top w:val="single" w:sz="4" w:space="0" w:color="000000"/>
              <w:left w:val="single" w:sz="4" w:space="0" w:color="000000"/>
              <w:bottom w:val="single" w:sz="4" w:space="0" w:color="000000"/>
              <w:right w:val="single" w:sz="4" w:space="0" w:color="000000"/>
            </w:tcBorders>
          </w:tcPr>
          <w:p w14:paraId="2BBFE172" w14:textId="77777777" w:rsidR="00DA00C4" w:rsidRDefault="00847E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B388D87"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A804F"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931BD"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5EDBC"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E297A" w14:textId="77777777" w:rsidR="00DA00C4" w:rsidRDefault="00847E40">
            <w:pPr>
              <w:pStyle w:val="ProductList-TableBody"/>
              <w:jc w:val="center"/>
            </w:pPr>
            <w:r>
              <w:t>X</w:t>
            </w:r>
          </w:p>
        </w:tc>
      </w:tr>
      <w:tr w:rsidR="00DA00C4" w14:paraId="531F440E" w14:textId="77777777">
        <w:tc>
          <w:tcPr>
            <w:tcW w:w="4040" w:type="dxa"/>
            <w:tcBorders>
              <w:top w:val="single" w:sz="4" w:space="0" w:color="000000"/>
              <w:left w:val="single" w:sz="4" w:space="0" w:color="000000"/>
              <w:bottom w:val="single" w:sz="4" w:space="0" w:color="000000"/>
              <w:right w:val="single" w:sz="4" w:space="0" w:color="000000"/>
            </w:tcBorders>
          </w:tcPr>
          <w:p w14:paraId="6AD9EB43" w14:textId="77777777" w:rsidR="00DA00C4" w:rsidRDefault="00847E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5236B44"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D6E857"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C4D3D"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BEBEA"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61FCF" w14:textId="77777777" w:rsidR="00DA00C4" w:rsidRDefault="00847E40">
            <w:pPr>
              <w:pStyle w:val="ProductList-TableBody"/>
              <w:jc w:val="center"/>
            </w:pPr>
            <w:r>
              <w:t>X</w:t>
            </w:r>
          </w:p>
        </w:tc>
      </w:tr>
      <w:tr w:rsidR="00DA00C4" w14:paraId="7EE35956" w14:textId="77777777">
        <w:tc>
          <w:tcPr>
            <w:tcW w:w="4040" w:type="dxa"/>
            <w:tcBorders>
              <w:top w:val="single" w:sz="4" w:space="0" w:color="000000"/>
              <w:left w:val="single" w:sz="4" w:space="0" w:color="000000"/>
              <w:bottom w:val="single" w:sz="4" w:space="0" w:color="000000"/>
              <w:right w:val="none" w:sz="4" w:space="0" w:color="000000"/>
            </w:tcBorders>
          </w:tcPr>
          <w:p w14:paraId="7182B0AA" w14:textId="77777777" w:rsidR="00DA00C4" w:rsidRDefault="00847E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C052F5"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B5BBF"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B6096"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F54F28"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EA8454" w14:textId="77777777" w:rsidR="00DA00C4" w:rsidRDefault="00DA00C4">
            <w:pPr>
              <w:pStyle w:val="ProductList-TableBody"/>
              <w:jc w:val="center"/>
            </w:pPr>
          </w:p>
        </w:tc>
      </w:tr>
      <w:tr w:rsidR="00DA00C4" w14:paraId="64164C73" w14:textId="77777777">
        <w:tc>
          <w:tcPr>
            <w:tcW w:w="4040" w:type="dxa"/>
            <w:tcBorders>
              <w:top w:val="single" w:sz="4" w:space="0" w:color="000000"/>
              <w:left w:val="single" w:sz="4" w:space="0" w:color="000000"/>
              <w:bottom w:val="single" w:sz="4" w:space="0" w:color="000000"/>
              <w:right w:val="single" w:sz="4" w:space="0" w:color="000000"/>
            </w:tcBorders>
          </w:tcPr>
          <w:p w14:paraId="72E73BBD" w14:textId="77777777" w:rsidR="00DA00C4" w:rsidRDefault="00847E4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EBB979"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71B85"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77883"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7001A"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B95FF" w14:textId="77777777" w:rsidR="00DA00C4" w:rsidRDefault="00847E40">
            <w:pPr>
              <w:pStyle w:val="ProductList-TableBody"/>
              <w:jc w:val="center"/>
            </w:pPr>
            <w:r>
              <w:t>X</w:t>
            </w:r>
          </w:p>
        </w:tc>
      </w:tr>
      <w:tr w:rsidR="00DA00C4" w14:paraId="5B66F672" w14:textId="77777777">
        <w:tc>
          <w:tcPr>
            <w:tcW w:w="4040" w:type="dxa"/>
            <w:tcBorders>
              <w:top w:val="single" w:sz="4" w:space="0" w:color="000000"/>
              <w:left w:val="single" w:sz="4" w:space="0" w:color="000000"/>
              <w:bottom w:val="single" w:sz="4" w:space="0" w:color="000000"/>
              <w:right w:val="single" w:sz="4" w:space="0" w:color="000000"/>
            </w:tcBorders>
          </w:tcPr>
          <w:p w14:paraId="467FCF70" w14:textId="77777777" w:rsidR="00DA00C4" w:rsidRDefault="00847E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45D89A"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3486B"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DD463"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9B78E"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3880B" w14:textId="77777777" w:rsidR="00DA00C4" w:rsidRDefault="00847E40">
            <w:pPr>
              <w:pStyle w:val="ProductList-TableBody"/>
              <w:jc w:val="center"/>
            </w:pPr>
            <w:r>
              <w:t>X</w:t>
            </w:r>
          </w:p>
        </w:tc>
      </w:tr>
      <w:tr w:rsidR="00DA00C4" w14:paraId="78DCF3F6" w14:textId="77777777">
        <w:tc>
          <w:tcPr>
            <w:tcW w:w="4040" w:type="dxa"/>
            <w:tcBorders>
              <w:top w:val="single" w:sz="4" w:space="0" w:color="000000"/>
              <w:left w:val="single" w:sz="4" w:space="0" w:color="000000"/>
              <w:bottom w:val="single" w:sz="4" w:space="0" w:color="000000"/>
              <w:right w:val="none" w:sz="4" w:space="0" w:color="000000"/>
            </w:tcBorders>
          </w:tcPr>
          <w:p w14:paraId="18095533" w14:textId="77777777" w:rsidR="00DA00C4" w:rsidRDefault="00847E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163A94"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20A52"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2BB5D"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3AB4E1"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39EA43" w14:textId="77777777" w:rsidR="00DA00C4" w:rsidRDefault="00DA00C4">
            <w:pPr>
              <w:pStyle w:val="ProductList-TableBody"/>
              <w:jc w:val="center"/>
            </w:pPr>
          </w:p>
        </w:tc>
      </w:tr>
      <w:tr w:rsidR="00DA00C4" w14:paraId="091CF7FC" w14:textId="77777777">
        <w:tc>
          <w:tcPr>
            <w:tcW w:w="4040" w:type="dxa"/>
            <w:tcBorders>
              <w:top w:val="single" w:sz="4" w:space="0" w:color="000000"/>
              <w:left w:val="single" w:sz="4" w:space="0" w:color="000000"/>
              <w:bottom w:val="single" w:sz="4" w:space="0" w:color="000000"/>
              <w:right w:val="single" w:sz="4" w:space="0" w:color="000000"/>
            </w:tcBorders>
          </w:tcPr>
          <w:p w14:paraId="4F882CA9" w14:textId="77777777" w:rsidR="00DA00C4" w:rsidRDefault="00847E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62638D2"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E9991"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36423F"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81406"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4F94D" w14:textId="77777777" w:rsidR="00DA00C4" w:rsidRDefault="00847E40">
            <w:pPr>
              <w:pStyle w:val="ProductList-TableBody"/>
              <w:jc w:val="center"/>
            </w:pPr>
            <w:r>
              <w:t>X</w:t>
            </w:r>
          </w:p>
        </w:tc>
      </w:tr>
      <w:tr w:rsidR="00DA00C4" w14:paraId="2CC6C682" w14:textId="77777777">
        <w:tc>
          <w:tcPr>
            <w:tcW w:w="4040" w:type="dxa"/>
            <w:tcBorders>
              <w:top w:val="single" w:sz="4" w:space="0" w:color="000000"/>
              <w:left w:val="single" w:sz="4" w:space="0" w:color="000000"/>
              <w:bottom w:val="single" w:sz="4" w:space="0" w:color="000000"/>
              <w:right w:val="single" w:sz="4" w:space="0" w:color="000000"/>
            </w:tcBorders>
          </w:tcPr>
          <w:p w14:paraId="37623F83" w14:textId="77777777" w:rsidR="00DA00C4" w:rsidRDefault="00847E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2B4A93"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8B5E7"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74A36"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6FE04"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FBB7CC" w14:textId="77777777" w:rsidR="00DA00C4" w:rsidRDefault="00847E40">
            <w:pPr>
              <w:pStyle w:val="ProductList-TableBody"/>
              <w:jc w:val="center"/>
            </w:pPr>
            <w:r>
              <w:t>X</w:t>
            </w:r>
          </w:p>
        </w:tc>
      </w:tr>
      <w:tr w:rsidR="00DA00C4" w14:paraId="5682A0A2" w14:textId="77777777">
        <w:tc>
          <w:tcPr>
            <w:tcW w:w="4040" w:type="dxa"/>
            <w:tcBorders>
              <w:top w:val="single" w:sz="4" w:space="0" w:color="000000"/>
              <w:left w:val="single" w:sz="4" w:space="0" w:color="000000"/>
              <w:bottom w:val="single" w:sz="4" w:space="0" w:color="000000"/>
              <w:right w:val="none" w:sz="4" w:space="0" w:color="000000"/>
            </w:tcBorders>
          </w:tcPr>
          <w:p w14:paraId="60BA21F2" w14:textId="77777777" w:rsidR="00DA00C4" w:rsidRDefault="00847E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B52E02"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B2EE8C"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65950"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D0D7C"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0B0319" w14:textId="77777777" w:rsidR="00DA00C4" w:rsidRDefault="00DA00C4">
            <w:pPr>
              <w:pStyle w:val="ProductList-TableBody"/>
              <w:jc w:val="center"/>
            </w:pPr>
          </w:p>
        </w:tc>
      </w:tr>
      <w:tr w:rsidR="00DA00C4" w14:paraId="3F157AD2" w14:textId="77777777">
        <w:tc>
          <w:tcPr>
            <w:tcW w:w="4040" w:type="dxa"/>
            <w:tcBorders>
              <w:top w:val="single" w:sz="4" w:space="0" w:color="000000"/>
              <w:left w:val="single" w:sz="4" w:space="0" w:color="000000"/>
              <w:bottom w:val="single" w:sz="4" w:space="0" w:color="000000"/>
              <w:right w:val="single" w:sz="4" w:space="0" w:color="000000"/>
            </w:tcBorders>
          </w:tcPr>
          <w:p w14:paraId="6C595CC9" w14:textId="77777777" w:rsidR="00DA00C4" w:rsidRDefault="00847E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B49877A"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F21EC"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522F8"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BB3B78"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526FD" w14:textId="77777777" w:rsidR="00DA00C4" w:rsidRDefault="00847E40">
            <w:pPr>
              <w:pStyle w:val="ProductList-TableBody"/>
              <w:jc w:val="center"/>
            </w:pPr>
            <w:r>
              <w:t>X</w:t>
            </w:r>
          </w:p>
        </w:tc>
      </w:tr>
      <w:tr w:rsidR="00DA00C4" w14:paraId="1C910FD6" w14:textId="77777777">
        <w:tc>
          <w:tcPr>
            <w:tcW w:w="4040" w:type="dxa"/>
            <w:tcBorders>
              <w:top w:val="single" w:sz="4" w:space="0" w:color="000000"/>
              <w:left w:val="single" w:sz="4" w:space="0" w:color="000000"/>
              <w:bottom w:val="single" w:sz="4" w:space="0" w:color="000000"/>
              <w:right w:val="single" w:sz="4" w:space="0" w:color="000000"/>
            </w:tcBorders>
          </w:tcPr>
          <w:p w14:paraId="3615ABFF" w14:textId="77777777" w:rsidR="00DA00C4" w:rsidRDefault="00847E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8742A14"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F364E"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31DAF"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6AA20"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968AA" w14:textId="77777777" w:rsidR="00DA00C4" w:rsidRDefault="00847E40">
            <w:pPr>
              <w:pStyle w:val="ProductList-TableBody"/>
              <w:jc w:val="center"/>
            </w:pPr>
            <w:r>
              <w:t>X</w:t>
            </w:r>
          </w:p>
        </w:tc>
      </w:tr>
      <w:tr w:rsidR="00DA00C4" w14:paraId="3E3E9B08" w14:textId="77777777">
        <w:tc>
          <w:tcPr>
            <w:tcW w:w="4040" w:type="dxa"/>
            <w:tcBorders>
              <w:top w:val="single" w:sz="4" w:space="0" w:color="000000"/>
              <w:left w:val="single" w:sz="4" w:space="0" w:color="000000"/>
              <w:bottom w:val="single" w:sz="4" w:space="0" w:color="000000"/>
              <w:right w:val="none" w:sz="4" w:space="0" w:color="000000"/>
            </w:tcBorders>
          </w:tcPr>
          <w:p w14:paraId="04194290" w14:textId="77777777" w:rsidR="00DA00C4" w:rsidRDefault="00847E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81B3C2B"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E01DC2"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E250AD"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DD557"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2E31F0" w14:textId="77777777" w:rsidR="00DA00C4" w:rsidRDefault="00DA00C4">
            <w:pPr>
              <w:pStyle w:val="ProductList-TableBody"/>
              <w:jc w:val="center"/>
            </w:pPr>
          </w:p>
        </w:tc>
      </w:tr>
      <w:tr w:rsidR="00DA00C4" w14:paraId="2468764F" w14:textId="77777777">
        <w:tc>
          <w:tcPr>
            <w:tcW w:w="4040" w:type="dxa"/>
            <w:tcBorders>
              <w:top w:val="single" w:sz="4" w:space="0" w:color="000000"/>
              <w:left w:val="single" w:sz="4" w:space="0" w:color="000000"/>
              <w:bottom w:val="single" w:sz="4" w:space="0" w:color="000000"/>
              <w:right w:val="single" w:sz="4" w:space="0" w:color="000000"/>
            </w:tcBorders>
          </w:tcPr>
          <w:p w14:paraId="02CE4964" w14:textId="77777777" w:rsidR="00DA00C4" w:rsidRDefault="00847E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EE23FBE"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B441A2"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693A9"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B6986"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2C1D2F" w14:textId="77777777" w:rsidR="00DA00C4" w:rsidRDefault="00847E40">
            <w:pPr>
              <w:pStyle w:val="ProductList-TableBody"/>
              <w:jc w:val="center"/>
            </w:pPr>
            <w:r>
              <w:t>X</w:t>
            </w:r>
          </w:p>
        </w:tc>
      </w:tr>
      <w:tr w:rsidR="00DA00C4" w14:paraId="56480EFD" w14:textId="77777777">
        <w:tc>
          <w:tcPr>
            <w:tcW w:w="4040" w:type="dxa"/>
            <w:tcBorders>
              <w:top w:val="single" w:sz="4" w:space="0" w:color="000000"/>
              <w:left w:val="single" w:sz="4" w:space="0" w:color="000000"/>
              <w:bottom w:val="single" w:sz="4" w:space="0" w:color="000000"/>
              <w:right w:val="none" w:sz="4" w:space="0" w:color="000000"/>
            </w:tcBorders>
          </w:tcPr>
          <w:p w14:paraId="568F6D32" w14:textId="77777777" w:rsidR="00DA00C4" w:rsidRDefault="00847E40">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575CEF5B"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747E2"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6D6A10"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AD42A" w14:textId="77777777" w:rsidR="00DA00C4" w:rsidRDefault="00DA00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F9F565" w14:textId="77777777" w:rsidR="00DA00C4" w:rsidRDefault="00DA00C4">
            <w:pPr>
              <w:pStyle w:val="ProductList-TableBody"/>
              <w:jc w:val="center"/>
            </w:pPr>
          </w:p>
        </w:tc>
      </w:tr>
      <w:tr w:rsidR="00DA00C4" w14:paraId="025954A6" w14:textId="77777777">
        <w:tc>
          <w:tcPr>
            <w:tcW w:w="4040" w:type="dxa"/>
            <w:tcBorders>
              <w:top w:val="single" w:sz="4" w:space="0" w:color="000000"/>
              <w:left w:val="single" w:sz="4" w:space="0" w:color="000000"/>
              <w:bottom w:val="single" w:sz="4" w:space="0" w:color="000000"/>
              <w:right w:val="single" w:sz="4" w:space="0" w:color="000000"/>
            </w:tcBorders>
          </w:tcPr>
          <w:p w14:paraId="2573DDF2" w14:textId="77777777" w:rsidR="00DA00C4" w:rsidRDefault="00847E4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16652D"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46E81"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007B4"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4711C"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42E84" w14:textId="77777777" w:rsidR="00DA00C4" w:rsidRDefault="00847E40">
            <w:pPr>
              <w:pStyle w:val="ProductList-TableBody"/>
              <w:jc w:val="center"/>
            </w:pPr>
            <w:r>
              <w:t>X</w:t>
            </w:r>
          </w:p>
        </w:tc>
      </w:tr>
      <w:tr w:rsidR="00DA00C4" w14:paraId="282BED92" w14:textId="77777777">
        <w:tc>
          <w:tcPr>
            <w:tcW w:w="4040" w:type="dxa"/>
            <w:tcBorders>
              <w:top w:val="single" w:sz="4" w:space="0" w:color="000000"/>
              <w:left w:val="single" w:sz="4" w:space="0" w:color="000000"/>
              <w:bottom w:val="single" w:sz="4" w:space="0" w:color="000000"/>
              <w:right w:val="single" w:sz="4" w:space="0" w:color="000000"/>
            </w:tcBorders>
          </w:tcPr>
          <w:p w14:paraId="38111DDA" w14:textId="77777777" w:rsidR="00DA00C4" w:rsidRDefault="00847E4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B2FADC"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E790E"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6CB3A"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F524D"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532D6" w14:textId="77777777" w:rsidR="00DA00C4" w:rsidRDefault="00847E40">
            <w:pPr>
              <w:pStyle w:val="ProductList-TableBody"/>
              <w:jc w:val="center"/>
            </w:pPr>
            <w:r>
              <w:t>X</w:t>
            </w:r>
          </w:p>
        </w:tc>
      </w:tr>
      <w:tr w:rsidR="00DA00C4" w14:paraId="434AA295" w14:textId="77777777">
        <w:tc>
          <w:tcPr>
            <w:tcW w:w="4040" w:type="dxa"/>
            <w:tcBorders>
              <w:top w:val="single" w:sz="4" w:space="0" w:color="000000"/>
              <w:left w:val="single" w:sz="4" w:space="0" w:color="000000"/>
              <w:bottom w:val="single" w:sz="4" w:space="0" w:color="000000"/>
              <w:right w:val="single" w:sz="4" w:space="0" w:color="000000"/>
            </w:tcBorders>
          </w:tcPr>
          <w:p w14:paraId="3845CBDD" w14:textId="77777777" w:rsidR="00DA00C4" w:rsidRDefault="00847E4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AA9E3F"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5C33B"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9FA14C"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BCBFB"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D4130" w14:textId="77777777" w:rsidR="00DA00C4" w:rsidRDefault="00847E40">
            <w:pPr>
              <w:pStyle w:val="ProductList-TableBody"/>
              <w:jc w:val="center"/>
            </w:pPr>
            <w:r>
              <w:t>X</w:t>
            </w:r>
          </w:p>
        </w:tc>
      </w:tr>
      <w:tr w:rsidR="00DA00C4" w14:paraId="22DC4DD1" w14:textId="77777777">
        <w:tc>
          <w:tcPr>
            <w:tcW w:w="4040" w:type="dxa"/>
            <w:tcBorders>
              <w:top w:val="single" w:sz="4" w:space="0" w:color="000000"/>
              <w:left w:val="single" w:sz="4" w:space="0" w:color="000000"/>
              <w:bottom w:val="single" w:sz="4" w:space="0" w:color="000000"/>
              <w:right w:val="single" w:sz="4" w:space="0" w:color="000000"/>
            </w:tcBorders>
          </w:tcPr>
          <w:p w14:paraId="214C074C" w14:textId="77777777" w:rsidR="00DA00C4" w:rsidRDefault="00847E4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C0A7ED"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72D95"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C519E"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405D8"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911B97" w14:textId="77777777" w:rsidR="00DA00C4" w:rsidRDefault="00847E40">
            <w:pPr>
              <w:pStyle w:val="ProductList-TableBody"/>
              <w:jc w:val="center"/>
            </w:pPr>
            <w:r>
              <w:t>X</w:t>
            </w:r>
          </w:p>
        </w:tc>
      </w:tr>
      <w:tr w:rsidR="00DA00C4" w14:paraId="2F6A9DFB" w14:textId="77777777">
        <w:tc>
          <w:tcPr>
            <w:tcW w:w="4040" w:type="dxa"/>
            <w:tcBorders>
              <w:top w:val="single" w:sz="4" w:space="0" w:color="000000"/>
              <w:left w:val="single" w:sz="4" w:space="0" w:color="000000"/>
              <w:bottom w:val="single" w:sz="4" w:space="0" w:color="000000"/>
              <w:right w:val="single" w:sz="4" w:space="0" w:color="000000"/>
            </w:tcBorders>
          </w:tcPr>
          <w:p w14:paraId="78A21C38" w14:textId="77777777" w:rsidR="00DA00C4" w:rsidRDefault="00847E4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21939D"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28F73A"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15C63"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22685"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C8D04" w14:textId="77777777" w:rsidR="00DA00C4" w:rsidRDefault="00847E40">
            <w:pPr>
              <w:pStyle w:val="ProductList-TableBody"/>
              <w:jc w:val="center"/>
            </w:pPr>
            <w:r>
              <w:t>X</w:t>
            </w:r>
          </w:p>
        </w:tc>
      </w:tr>
      <w:tr w:rsidR="00DA00C4" w14:paraId="50A9703F" w14:textId="77777777">
        <w:tc>
          <w:tcPr>
            <w:tcW w:w="4040" w:type="dxa"/>
            <w:tcBorders>
              <w:top w:val="single" w:sz="4" w:space="0" w:color="000000"/>
              <w:left w:val="single" w:sz="4" w:space="0" w:color="000000"/>
              <w:bottom w:val="single" w:sz="4" w:space="0" w:color="000000"/>
              <w:right w:val="single" w:sz="4" w:space="0" w:color="000000"/>
            </w:tcBorders>
          </w:tcPr>
          <w:p w14:paraId="283B839F" w14:textId="77777777" w:rsidR="00DA00C4" w:rsidRDefault="00847E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3531A6"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E5A57"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C7574" w14:textId="77777777" w:rsidR="00DA00C4" w:rsidRDefault="00847E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29F4F" w14:textId="77777777" w:rsidR="00DA00C4" w:rsidRDefault="00DA00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66E11" w14:textId="77777777" w:rsidR="00DA00C4" w:rsidRDefault="00847E40">
            <w:pPr>
              <w:pStyle w:val="ProductList-TableBody"/>
              <w:jc w:val="center"/>
            </w:pPr>
            <w:r>
              <w:t>X</w:t>
            </w:r>
          </w:p>
        </w:tc>
      </w:tr>
    </w:tbl>
    <w:p w14:paraId="0F43F449" w14:textId="77777777" w:rsidR="00DA00C4" w:rsidRDefault="00847E40">
      <w:pPr>
        <w:pStyle w:val="ProductList-BodyIndented"/>
      </w:pPr>
      <w:r>
        <w:rPr>
          <w:i/>
          <w:vertAlign w:val="superscript"/>
        </w:rPr>
        <w:t>1</w:t>
      </w:r>
      <w:r>
        <w:rPr>
          <w:i/>
        </w:rPr>
        <w:t>Gjelder også for Kvalifiserte Enheter som er anskaffet gjennom fusjon eller erverv</w:t>
      </w:r>
    </w:p>
    <w:p w14:paraId="3CFF4E5D" w14:textId="77777777" w:rsidR="00DA00C4" w:rsidRDefault="00847E40">
      <w:pPr>
        <w:pStyle w:val="ProductList-BodyIndented"/>
      </w:pPr>
      <w:r>
        <w:rPr>
          <w:i/>
          <w:vertAlign w:val="superscript"/>
        </w:rPr>
        <w:t>2</w:t>
      </w:r>
      <w:r>
        <w:rPr>
          <w:i/>
        </w:rPr>
        <w:t xml:space="preserve">macOS må være forhåndsinstallert på enheten av den autoriserte produsenten før den selges for første gang. </w:t>
      </w:r>
    </w:p>
    <w:p w14:paraId="296E2851" w14:textId="77777777" w:rsidR="00DA00C4" w:rsidRDefault="00DA00C4">
      <w:pPr>
        <w:pStyle w:val="ProductList-BodyIndented"/>
      </w:pPr>
    </w:p>
    <w:p w14:paraId="020D7FCD" w14:textId="77777777" w:rsidR="00DA00C4" w:rsidRDefault="00847E40">
      <w:pPr>
        <w:pStyle w:val="ProductList-SubClauseHeading"/>
        <w:outlineLvl w:val="5"/>
      </w:pPr>
      <w:r>
        <w:t>2.2.3 Bruksbegrensede Kvalifiserte OS-er – Per Enhet-Lisenser</w:t>
      </w:r>
    </w:p>
    <w:p w14:paraId="5AEC7CD0" w14:textId="77777777" w:rsidR="00DA00C4" w:rsidRDefault="00DA00C4">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DA00C4" w14:paraId="42960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7D3140" w14:textId="77777777" w:rsidR="00DA00C4" w:rsidRDefault="00847E40">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D72E22" w14:textId="77777777" w:rsidR="00DA00C4" w:rsidRDefault="00847E40">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118594" w14:textId="77777777" w:rsidR="00DA00C4" w:rsidRDefault="00847E40">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3E2D39" w14:textId="77777777" w:rsidR="00DA00C4" w:rsidRDefault="00847E40">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59AEDD" w14:textId="77777777" w:rsidR="00DA00C4" w:rsidRDefault="00847E40">
            <w:pPr>
              <w:pStyle w:val="ProductList-TableBody"/>
              <w:jc w:val="center"/>
            </w:pPr>
            <w:r>
              <w:rPr>
                <w:color w:val="FFFFFF"/>
              </w:rPr>
              <w:t>Academic og Charity</w:t>
            </w:r>
          </w:p>
        </w:tc>
      </w:tr>
      <w:tr w:rsidR="00DA00C4" w14:paraId="2BCA890A" w14:textId="77777777">
        <w:tc>
          <w:tcPr>
            <w:tcW w:w="4660" w:type="dxa"/>
            <w:tcBorders>
              <w:top w:val="single" w:sz="4" w:space="0" w:color="000000"/>
              <w:left w:val="single" w:sz="4" w:space="0" w:color="000000"/>
              <w:bottom w:val="single" w:sz="4" w:space="0" w:color="000000"/>
              <w:right w:val="single" w:sz="4" w:space="0" w:color="000000"/>
            </w:tcBorders>
          </w:tcPr>
          <w:p w14:paraId="11C5A93B" w14:textId="77777777" w:rsidR="00DA00C4" w:rsidRDefault="00847E40">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F9E797"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367DAD"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8005F3"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712CA5" w14:textId="77777777" w:rsidR="00DA00C4" w:rsidRDefault="00847E40">
            <w:pPr>
              <w:pStyle w:val="ProductList-TableBody"/>
              <w:jc w:val="center"/>
            </w:pPr>
            <w:r>
              <w:t>X</w:t>
            </w:r>
          </w:p>
        </w:tc>
      </w:tr>
      <w:tr w:rsidR="00DA00C4" w14:paraId="550A04E0" w14:textId="77777777">
        <w:tc>
          <w:tcPr>
            <w:tcW w:w="4660" w:type="dxa"/>
            <w:tcBorders>
              <w:top w:val="single" w:sz="4" w:space="0" w:color="000000"/>
              <w:left w:val="single" w:sz="4" w:space="0" w:color="000000"/>
              <w:bottom w:val="single" w:sz="4" w:space="0" w:color="000000"/>
              <w:right w:val="single" w:sz="4" w:space="0" w:color="000000"/>
            </w:tcBorders>
          </w:tcPr>
          <w:p w14:paraId="13F808F8" w14:textId="77777777" w:rsidR="00DA00C4" w:rsidRDefault="00847E40">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7CDEBF"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A1842"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0171C5"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66B95" w14:textId="77777777" w:rsidR="00DA00C4" w:rsidRDefault="00847E40">
            <w:pPr>
              <w:pStyle w:val="ProductList-TableBody"/>
              <w:jc w:val="center"/>
            </w:pPr>
            <w:r>
              <w:t>X</w:t>
            </w:r>
          </w:p>
        </w:tc>
      </w:tr>
      <w:tr w:rsidR="00DA00C4" w14:paraId="17BB0BFD" w14:textId="77777777">
        <w:tc>
          <w:tcPr>
            <w:tcW w:w="4660" w:type="dxa"/>
            <w:tcBorders>
              <w:top w:val="single" w:sz="4" w:space="0" w:color="000000"/>
              <w:left w:val="single" w:sz="4" w:space="0" w:color="000000"/>
              <w:bottom w:val="single" w:sz="4" w:space="0" w:color="000000"/>
              <w:right w:val="single" w:sz="4" w:space="0" w:color="000000"/>
            </w:tcBorders>
          </w:tcPr>
          <w:p w14:paraId="7C69E5BB" w14:textId="77777777" w:rsidR="00DA00C4" w:rsidRDefault="00847E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F2768"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B7669F"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E8B130"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E24698" w14:textId="77777777" w:rsidR="00DA00C4" w:rsidRDefault="00847E40">
            <w:pPr>
              <w:pStyle w:val="ProductList-TableBody"/>
              <w:jc w:val="center"/>
            </w:pPr>
            <w:r>
              <w:t>X</w:t>
            </w:r>
          </w:p>
        </w:tc>
      </w:tr>
      <w:tr w:rsidR="00DA00C4" w14:paraId="78125444" w14:textId="77777777">
        <w:tc>
          <w:tcPr>
            <w:tcW w:w="4660" w:type="dxa"/>
            <w:tcBorders>
              <w:top w:val="single" w:sz="4" w:space="0" w:color="000000"/>
              <w:left w:val="single" w:sz="4" w:space="0" w:color="000000"/>
              <w:bottom w:val="single" w:sz="4" w:space="0" w:color="000000"/>
              <w:right w:val="single" w:sz="4" w:space="0" w:color="000000"/>
            </w:tcBorders>
          </w:tcPr>
          <w:p w14:paraId="7DC7A96C" w14:textId="77777777" w:rsidR="00DA00C4" w:rsidRDefault="00847E4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B7D22"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BC6695"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824E5"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6C129A" w14:textId="77777777" w:rsidR="00DA00C4" w:rsidRDefault="00847E40">
            <w:pPr>
              <w:pStyle w:val="ProductList-TableBody"/>
              <w:jc w:val="center"/>
            </w:pPr>
            <w:r>
              <w:t>X</w:t>
            </w:r>
          </w:p>
        </w:tc>
      </w:tr>
      <w:tr w:rsidR="00DA00C4" w14:paraId="6D4191DD" w14:textId="77777777">
        <w:tc>
          <w:tcPr>
            <w:tcW w:w="4660" w:type="dxa"/>
            <w:tcBorders>
              <w:top w:val="single" w:sz="4" w:space="0" w:color="000000"/>
              <w:left w:val="single" w:sz="4" w:space="0" w:color="000000"/>
              <w:bottom w:val="single" w:sz="4" w:space="0" w:color="000000"/>
              <w:right w:val="single" w:sz="4" w:space="0" w:color="000000"/>
            </w:tcBorders>
          </w:tcPr>
          <w:p w14:paraId="7237A8FD" w14:textId="77777777" w:rsidR="00DA00C4" w:rsidRDefault="00847E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5AEE84"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D1A7E"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E13C4"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F8FE52" w14:textId="77777777" w:rsidR="00DA00C4" w:rsidRDefault="00847E40">
            <w:pPr>
              <w:pStyle w:val="ProductList-TableBody"/>
              <w:jc w:val="center"/>
            </w:pPr>
            <w:r>
              <w:t>X</w:t>
            </w:r>
          </w:p>
        </w:tc>
      </w:tr>
      <w:tr w:rsidR="00DA00C4" w14:paraId="5ED61347" w14:textId="77777777">
        <w:tc>
          <w:tcPr>
            <w:tcW w:w="4660" w:type="dxa"/>
            <w:tcBorders>
              <w:top w:val="single" w:sz="4" w:space="0" w:color="000000"/>
              <w:left w:val="single" w:sz="4" w:space="0" w:color="000000"/>
              <w:bottom w:val="single" w:sz="4" w:space="0" w:color="000000"/>
              <w:right w:val="single" w:sz="4" w:space="0" w:color="000000"/>
            </w:tcBorders>
          </w:tcPr>
          <w:p w14:paraId="0785B1B7" w14:textId="77777777" w:rsidR="00DA00C4" w:rsidRDefault="00847E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FF78A5"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43081"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5812F"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B9A405" w14:textId="77777777" w:rsidR="00DA00C4" w:rsidRDefault="00847E40">
            <w:pPr>
              <w:pStyle w:val="ProductList-TableBody"/>
              <w:jc w:val="center"/>
            </w:pPr>
            <w:r>
              <w:t>X</w:t>
            </w:r>
          </w:p>
        </w:tc>
      </w:tr>
      <w:tr w:rsidR="00DA00C4" w14:paraId="4F98A727" w14:textId="77777777">
        <w:tc>
          <w:tcPr>
            <w:tcW w:w="4660" w:type="dxa"/>
            <w:tcBorders>
              <w:top w:val="single" w:sz="4" w:space="0" w:color="000000"/>
              <w:left w:val="single" w:sz="4" w:space="0" w:color="000000"/>
              <w:bottom w:val="single" w:sz="4" w:space="0" w:color="000000"/>
              <w:right w:val="single" w:sz="4" w:space="0" w:color="000000"/>
            </w:tcBorders>
          </w:tcPr>
          <w:p w14:paraId="55AE853A" w14:textId="77777777" w:rsidR="00DA00C4" w:rsidRDefault="00847E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9D445"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11881"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60AF7"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BF9A8C" w14:textId="77777777" w:rsidR="00DA00C4" w:rsidRDefault="00847E40">
            <w:pPr>
              <w:pStyle w:val="ProductList-TableBody"/>
              <w:jc w:val="center"/>
            </w:pPr>
            <w:r>
              <w:t>X</w:t>
            </w:r>
          </w:p>
        </w:tc>
      </w:tr>
      <w:tr w:rsidR="00DA00C4" w14:paraId="09149E72" w14:textId="77777777">
        <w:tc>
          <w:tcPr>
            <w:tcW w:w="4660" w:type="dxa"/>
            <w:tcBorders>
              <w:top w:val="single" w:sz="4" w:space="0" w:color="000000"/>
              <w:left w:val="single" w:sz="4" w:space="0" w:color="000000"/>
              <w:bottom w:val="single" w:sz="4" w:space="0" w:color="000000"/>
              <w:right w:val="single" w:sz="4" w:space="0" w:color="000000"/>
            </w:tcBorders>
          </w:tcPr>
          <w:p w14:paraId="2E516926" w14:textId="77777777" w:rsidR="00DA00C4" w:rsidRDefault="00847E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3B9274"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E0FBA"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5E5D7D"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355542" w14:textId="77777777" w:rsidR="00DA00C4" w:rsidRDefault="00847E40">
            <w:pPr>
              <w:pStyle w:val="ProductList-TableBody"/>
              <w:jc w:val="center"/>
            </w:pPr>
            <w:r>
              <w:t>X</w:t>
            </w:r>
          </w:p>
        </w:tc>
      </w:tr>
      <w:tr w:rsidR="00DA00C4" w14:paraId="770D99E1" w14:textId="77777777">
        <w:tc>
          <w:tcPr>
            <w:tcW w:w="4660" w:type="dxa"/>
            <w:tcBorders>
              <w:top w:val="single" w:sz="4" w:space="0" w:color="000000"/>
              <w:left w:val="single" w:sz="4" w:space="0" w:color="000000"/>
              <w:bottom w:val="single" w:sz="4" w:space="0" w:color="000000"/>
              <w:right w:val="single" w:sz="4" w:space="0" w:color="000000"/>
            </w:tcBorders>
          </w:tcPr>
          <w:p w14:paraId="770F2A3E" w14:textId="77777777" w:rsidR="00DA00C4" w:rsidRDefault="00847E4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D47A85"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D0CAB"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BD97C"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2329F7" w14:textId="77777777" w:rsidR="00DA00C4" w:rsidRDefault="00847E40">
            <w:pPr>
              <w:pStyle w:val="ProductList-TableBody"/>
              <w:jc w:val="center"/>
            </w:pPr>
            <w:r>
              <w:t>X</w:t>
            </w:r>
          </w:p>
        </w:tc>
      </w:tr>
      <w:tr w:rsidR="00DA00C4" w14:paraId="49FA5AEA" w14:textId="77777777">
        <w:tc>
          <w:tcPr>
            <w:tcW w:w="4660" w:type="dxa"/>
            <w:tcBorders>
              <w:top w:val="single" w:sz="4" w:space="0" w:color="000000"/>
              <w:left w:val="single" w:sz="4" w:space="0" w:color="000000"/>
              <w:bottom w:val="single" w:sz="4" w:space="0" w:color="000000"/>
              <w:right w:val="single" w:sz="4" w:space="0" w:color="000000"/>
            </w:tcBorders>
          </w:tcPr>
          <w:p w14:paraId="5FD552F0" w14:textId="77777777" w:rsidR="00DA00C4" w:rsidRDefault="00847E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DB97E2"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5E72A6" w14:textId="77777777" w:rsidR="00DA00C4" w:rsidRDefault="00DA00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110F6" w14:textId="77777777" w:rsidR="00DA00C4" w:rsidRDefault="00847E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D49238" w14:textId="77777777" w:rsidR="00DA00C4" w:rsidRDefault="00847E40">
            <w:pPr>
              <w:pStyle w:val="ProductList-TableBody"/>
              <w:jc w:val="center"/>
            </w:pPr>
            <w:r>
              <w:t>X</w:t>
            </w:r>
          </w:p>
        </w:tc>
      </w:tr>
    </w:tbl>
    <w:p w14:paraId="247EA46B" w14:textId="77777777" w:rsidR="00DA00C4" w:rsidRDefault="00847E40">
      <w:pPr>
        <w:pStyle w:val="ProductList-BodyIndented"/>
      </w:pPr>
      <w:r>
        <w:rPr>
          <w:i/>
          <w:vertAlign w:val="superscript"/>
        </w:rPr>
        <w:t>1</w:t>
      </w:r>
      <w:r>
        <w:rPr>
          <w:i/>
        </w:rPr>
        <w:t>Gjelder også for Kvalifiserte Enheter som er anskaffet gjennom fusjon eller erverv</w:t>
      </w:r>
    </w:p>
    <w:p w14:paraId="29765572" w14:textId="77777777" w:rsidR="00DA00C4" w:rsidRDefault="00DA00C4">
      <w:pPr>
        <w:pStyle w:val="ProductList-BodyIndented"/>
      </w:pPr>
    </w:p>
    <w:p w14:paraId="3BB8AF36" w14:textId="77777777" w:rsidR="00DA00C4" w:rsidRDefault="00847E40">
      <w:pPr>
        <w:pStyle w:val="ProductList-BodyIndented"/>
      </w:pPr>
      <w:r>
        <w:rPr>
          <w:b/>
        </w:rPr>
        <w:t>2.2.3.1 Bruksbegrensede Kvalifiserte Operativsystemer</w:t>
      </w:r>
    </w:p>
    <w:p w14:paraId="37267852" w14:textId="77777777" w:rsidR="00DA00C4" w:rsidRDefault="00847E40">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59E2A320" w14:textId="77777777" w:rsidR="00DA00C4" w:rsidRDefault="00DA00C4">
      <w:pPr>
        <w:pStyle w:val="ProductList-BodyIndented"/>
      </w:pPr>
    </w:p>
    <w:p w14:paraId="6698EB73" w14:textId="77777777" w:rsidR="00DA00C4" w:rsidRDefault="00847E40">
      <w:pPr>
        <w:pStyle w:val="ProductList-BodyIndented"/>
      </w:pPr>
      <w:r>
        <w:rPr>
          <w:b/>
        </w:rPr>
        <w:t>2.2.3.2 Kjøpsbegrensninger for Software Assurance for Bruksbegrensede Kvalifiserte Operativsystemer</w:t>
      </w:r>
    </w:p>
    <w:p w14:paraId="138D790A" w14:textId="77777777" w:rsidR="00DA00C4" w:rsidRDefault="00847E40">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35693B71" w14:textId="77777777" w:rsidR="00DA00C4" w:rsidRDefault="00DA00C4">
      <w:pPr>
        <w:pStyle w:val="ProductList-BodyIndented"/>
      </w:pPr>
    </w:p>
    <w:p w14:paraId="211A2A7B" w14:textId="77777777" w:rsidR="00DA00C4" w:rsidRDefault="00847E40">
      <w:pPr>
        <w:pStyle w:val="ProductList-ClauseHeading"/>
        <w:outlineLvl w:val="4"/>
      </w:pPr>
      <w:r>
        <w:t>2.3 Blanding av Per Bruker- og Per Enhet-Lisenser på Enterprise-registreringer</w:t>
      </w:r>
    </w:p>
    <w:p w14:paraId="03DC6EA7" w14:textId="77777777" w:rsidR="00DA00C4" w:rsidRDefault="00847E40">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3A8DB876" w14:textId="77777777" w:rsidR="00DA00C4" w:rsidRDefault="00DA00C4">
      <w:pPr>
        <w:pStyle w:val="ProductList-Body"/>
      </w:pPr>
    </w:p>
    <w:p w14:paraId="69EA5EC1" w14:textId="77777777" w:rsidR="00DA00C4" w:rsidRDefault="00847E40">
      <w:pPr>
        <w:pStyle w:val="ProductList-ClauseHeading"/>
        <w:outlineLvl w:val="4"/>
      </w:pPr>
      <w:r>
        <w:t>2.4 Versjonsløse Windows Pro-/Enterprise-Oppgraderinger for Folkerepublikken Kina</w:t>
      </w:r>
    </w:p>
    <w:p w14:paraId="5F4214C9" w14:textId="77777777" w:rsidR="00DA00C4" w:rsidRDefault="00847E40">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05245AD5" w14:textId="77777777" w:rsidR="00DA00C4" w:rsidRDefault="00DA00C4">
      <w:pPr>
        <w:pStyle w:val="ProductList-Body"/>
      </w:pPr>
    </w:p>
    <w:p w14:paraId="5EBD61DD" w14:textId="77777777" w:rsidR="00DA00C4" w:rsidRDefault="00847E40">
      <w:pPr>
        <w:pStyle w:val="ProductList-ClauseHeading"/>
        <w:outlineLvl w:val="4"/>
      </w:pPr>
      <w:r>
        <w:t>2.5 Tredjepartskopier</w:t>
      </w:r>
    </w:p>
    <w:p w14:paraId="226035E0" w14:textId="77777777" w:rsidR="00DA00C4" w:rsidRDefault="00847E40">
      <w:pPr>
        <w:pStyle w:val="ProductList-Body"/>
      </w:pPr>
      <w:r>
        <w:t xml:space="preserve">Før en tredjepart kan lage en ny avbildning av en Kundes enheter, må Kunden gi tredjeparten skriftlig dokumentasjon som viser at Kunden har de nødvendige Lisensene for installasjonen. </w:t>
      </w:r>
    </w:p>
    <w:p w14:paraId="5FFF9D01" w14:textId="77777777" w:rsidR="00DA00C4" w:rsidRDefault="00DA00C4">
      <w:pPr>
        <w:pStyle w:val="ProductList-Body"/>
      </w:pPr>
    </w:p>
    <w:p w14:paraId="6C3705E7" w14:textId="77777777" w:rsidR="00DA00C4" w:rsidRDefault="00847E40">
      <w:pPr>
        <w:pStyle w:val="ProductList-ClauseHeading"/>
        <w:outlineLvl w:val="4"/>
      </w:pPr>
      <w:r>
        <w:t>2.6 Regionale oppfyllelsesmuligheter</w:t>
      </w:r>
    </w:p>
    <w:p w14:paraId="15EA6741" w14:textId="77777777" w:rsidR="00DA00C4" w:rsidRDefault="00847E40">
      <w:pPr>
        <w:pStyle w:val="ProductList-SubClauseHeading"/>
        <w:outlineLvl w:val="5"/>
      </w:pPr>
      <w:r>
        <w:t>2.6.1 Windows KN-Utgaver</w:t>
      </w:r>
    </w:p>
    <w:p w14:paraId="5C87F7A9" w14:textId="77777777" w:rsidR="00DA00C4" w:rsidRDefault="00847E40">
      <w:pPr>
        <w:pStyle w:val="ProductList-BodyIndented"/>
      </w:pPr>
      <w:r>
        <w:t>Kunder i Korea med en aktiv volumlisensavtale eller -registrering kan anskaffe mediene for Windows KN-utgaver for distribusjon og bruk i Korea. Ingen annen bruk er tillatt.</w:t>
      </w:r>
    </w:p>
    <w:p w14:paraId="6735006F" w14:textId="77777777" w:rsidR="00DA00C4" w:rsidRDefault="00DA00C4">
      <w:pPr>
        <w:pStyle w:val="ProductList-BodyIndented"/>
      </w:pPr>
    </w:p>
    <w:p w14:paraId="775E8DB2" w14:textId="77777777" w:rsidR="00DA00C4" w:rsidRDefault="00847E40">
      <w:pPr>
        <w:pStyle w:val="ProductList-SubClauseHeading"/>
        <w:outlineLvl w:val="5"/>
      </w:pPr>
      <w:r>
        <w:t>2.6.2 Windows N-Utgaver (Ikke med Windows Media Player)</w:t>
      </w:r>
    </w:p>
    <w:p w14:paraId="016ECAAC" w14:textId="77777777" w:rsidR="00DA00C4" w:rsidRDefault="00847E40">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1261D645" w14:textId="77777777" w:rsidR="00DA00C4" w:rsidRDefault="00DA00C4">
      <w:pPr>
        <w:pStyle w:val="ProductList-BodyIndented"/>
      </w:pPr>
    </w:p>
    <w:p w14:paraId="4E65C7DE" w14:textId="77777777" w:rsidR="00DA00C4" w:rsidRDefault="00847E40">
      <w:pPr>
        <w:pStyle w:val="ProductList-ClauseHeading"/>
        <w:outlineLvl w:val="4"/>
      </w:pPr>
      <w:r>
        <w:t>2.7 Windows Embedded 8 Standard Enterprise Kit</w:t>
      </w:r>
    </w:p>
    <w:p w14:paraId="31B17AD6" w14:textId="77777777" w:rsidR="00DA00C4" w:rsidRDefault="00847E40">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0C2242F" w14:textId="77777777" w:rsidR="00DA00C4" w:rsidRDefault="00DA00C4">
      <w:pPr>
        <w:pStyle w:val="ProductList-Body"/>
      </w:pPr>
    </w:p>
    <w:p w14:paraId="32F2DAA5" w14:textId="77777777" w:rsidR="00DA00C4" w:rsidRDefault="00847E40">
      <w:pPr>
        <w:pStyle w:val="ProductList-ClauseHeading"/>
        <w:outlineLvl w:val="4"/>
      </w:pPr>
      <w:r>
        <w:t>2.8 Purchase Eligibility for Windows 10 Home til Pro-oppgradering for Microsoft 365 Business Premium</w:t>
      </w:r>
    </w:p>
    <w:p w14:paraId="29BAAEEE" w14:textId="77777777" w:rsidR="00DA00C4" w:rsidRDefault="00847E40">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79D5AE45" w14:textId="77777777" w:rsidR="00DA00C4" w:rsidRDefault="00DA00C4">
      <w:pPr>
        <w:pStyle w:val="ProductList-Body"/>
      </w:pPr>
    </w:p>
    <w:p w14:paraId="158B9267" w14:textId="77777777" w:rsidR="00DA00C4" w:rsidRDefault="00847E40">
      <w:pPr>
        <w:pStyle w:val="ProductList-ClauseHeading"/>
        <w:outlineLvl w:val="4"/>
      </w:pPr>
      <w:r>
        <w:t>2.9 Kjøpskvalifisering for Windows 10 Home to Pro Right-lisensiering for E3/E5</w:t>
      </w:r>
    </w:p>
    <w:p w14:paraId="267C48EB" w14:textId="77777777" w:rsidR="00DA00C4" w:rsidRDefault="00847E40">
      <w:pPr>
        <w:pStyle w:val="ProductList-SubClauseHeading"/>
        <w:outlineLvl w:val="5"/>
      </w:pPr>
      <w:r>
        <w:t>2.9.1 Forutsetninger</w:t>
      </w:r>
    </w:p>
    <w:p w14:paraId="09062E80" w14:textId="77777777" w:rsidR="00DA00C4" w:rsidRDefault="00847E40">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4D3290C8" w14:textId="77777777" w:rsidR="00DA00C4" w:rsidRDefault="00847E40" w:rsidP="00847E40">
      <w:pPr>
        <w:pStyle w:val="ProductList-Bullet"/>
        <w:numPr>
          <w:ilvl w:val="1"/>
          <w:numId w:val="25"/>
        </w:numPr>
      </w:pPr>
      <w:r>
        <w:t xml:space="preserve">Windows 10 Enterprise per enhet med aktiv SA </w:t>
      </w:r>
    </w:p>
    <w:p w14:paraId="27E92FE9" w14:textId="77777777" w:rsidR="00DA00C4" w:rsidRDefault="00847E40" w:rsidP="00847E40">
      <w:pPr>
        <w:pStyle w:val="ProductList-Bullet"/>
        <w:numPr>
          <w:ilvl w:val="1"/>
          <w:numId w:val="25"/>
        </w:numPr>
      </w:pPr>
      <w:r>
        <w:t>Windows 10 Enterprise E3/E5 SL-er</w:t>
      </w:r>
    </w:p>
    <w:p w14:paraId="37DFBCA9" w14:textId="77777777" w:rsidR="00DA00C4" w:rsidRDefault="00DA00C4">
      <w:pPr>
        <w:pStyle w:val="ProductList-BodyIndented"/>
      </w:pPr>
    </w:p>
    <w:p w14:paraId="1D557005" w14:textId="77777777" w:rsidR="00DA00C4" w:rsidRDefault="00847E40">
      <w:pPr>
        <w:pStyle w:val="ProductList-SubClauseHeading"/>
        <w:outlineLvl w:val="5"/>
      </w:pPr>
      <w:r>
        <w:t>2.9.2 Kjøpskrav</w:t>
      </w:r>
    </w:p>
    <w:p w14:paraId="71B73460" w14:textId="77777777" w:rsidR="00DA00C4" w:rsidRDefault="00847E40">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1C61286F" w14:textId="77777777" w:rsidR="00DA00C4" w:rsidRDefault="00847E40" w:rsidP="00847E40">
      <w:pPr>
        <w:pStyle w:val="ProductList-Bullet"/>
        <w:numPr>
          <w:ilvl w:val="1"/>
          <w:numId w:val="26"/>
        </w:numPr>
      </w:pPr>
      <w:r>
        <w:t xml:space="preserve">Er lisensiert med Windows 10 Enterprise per enhet, eller </w:t>
      </w:r>
    </w:p>
    <w:p w14:paraId="5658F0FB" w14:textId="77777777" w:rsidR="00DA00C4" w:rsidRDefault="00847E40" w:rsidP="00847E40">
      <w:pPr>
        <w:pStyle w:val="ProductList-Bullet"/>
        <w:numPr>
          <w:ilvl w:val="1"/>
          <w:numId w:val="26"/>
        </w:numPr>
      </w:pPr>
      <w:r>
        <w:t>Som Pro eller Enterprise er installert på, og som brukes av en Windows 10 Enterprise E3/E5-lisensiert Bruker</w:t>
      </w:r>
    </w:p>
    <w:p w14:paraId="2D21B20A" w14:textId="77777777" w:rsidR="00DA00C4" w:rsidRDefault="00DA00C4">
      <w:pPr>
        <w:pStyle w:val="ProductList-BodyIndented"/>
      </w:pPr>
    </w:p>
    <w:p w14:paraId="00B7EFD8" w14:textId="77777777" w:rsidR="00DA00C4" w:rsidRDefault="00847E40">
      <w:pPr>
        <w:pStyle w:val="ProductList-SubClauseHeading"/>
        <w:outlineLvl w:val="5"/>
      </w:pPr>
      <w:r>
        <w:t>2.9.3 Lisensbegrensninger</w:t>
      </w:r>
    </w:p>
    <w:p w14:paraId="2B78EC84" w14:textId="77777777" w:rsidR="00DA00C4" w:rsidRDefault="00847E40">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59163C86" w14:textId="77777777" w:rsidR="00DA00C4" w:rsidRDefault="00DA00C4">
      <w:pPr>
        <w:pStyle w:val="ProductList-BodyIndented"/>
      </w:pPr>
    </w:p>
    <w:p w14:paraId="451CCB57" w14:textId="77777777" w:rsidR="00DA00C4" w:rsidRDefault="00847E40">
      <w:pPr>
        <w:pStyle w:val="ProductList-ClauseHeading"/>
        <w:outlineLvl w:val="4"/>
      </w:pPr>
      <w:r>
        <w:t>2.10 Automatiske oppdateringer</w:t>
      </w:r>
    </w:p>
    <w:p w14:paraId="7CB1A4EA" w14:textId="77777777" w:rsidR="00DA00C4" w:rsidRDefault="00847E40">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46109CD1" w14:textId="77777777" w:rsidR="00DA00C4" w:rsidRDefault="00DA00C4">
      <w:pPr>
        <w:pStyle w:val="ProductList-Body"/>
      </w:pPr>
    </w:p>
    <w:p w14:paraId="065CE8DA" w14:textId="77777777" w:rsidR="00DA00C4" w:rsidRDefault="00847E40">
      <w:pPr>
        <w:pStyle w:val="ProductList-ClauseHeading"/>
        <w:outlineLvl w:val="4"/>
      </w:pPr>
      <w:r>
        <w:t>2.11 Windows 7 ESU (Utvidede Sikkerhetsoppdateringer)</w:t>
      </w:r>
    </w:p>
    <w:p w14:paraId="355DAE64" w14:textId="77777777" w:rsidR="00DA00C4" w:rsidRDefault="00847E40">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65F7F8D5" w14:textId="77777777" w:rsidR="00DA00C4" w:rsidRDefault="00DA00C4">
      <w:pPr>
        <w:pStyle w:val="ProductList-Body"/>
      </w:pPr>
    </w:p>
    <w:p w14:paraId="751200A8" w14:textId="77777777" w:rsidR="00DA00C4" w:rsidRDefault="00847E40">
      <w:pPr>
        <w:pStyle w:val="ProductList-ClauseHeading"/>
        <w:outlineLvl w:val="4"/>
      </w:pPr>
      <w:r>
        <w:t>2.12 Rettighet til Windows 7 ESU 2020 for E5 Security-brukere</w:t>
      </w:r>
    </w:p>
    <w:p w14:paraId="4EB021D8" w14:textId="77777777" w:rsidR="00DA00C4" w:rsidRDefault="00847E40">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560F3C33" w14:textId="77777777" w:rsidR="00DA00C4" w:rsidRDefault="00DA00C4">
      <w:pPr>
        <w:pStyle w:val="ProductList-Body"/>
      </w:pPr>
    </w:p>
    <w:p w14:paraId="21855D7A" w14:textId="77777777" w:rsidR="00DA00C4" w:rsidRDefault="00847E40">
      <w:pPr>
        <w:pStyle w:val="ProductList-ClauseHeading"/>
        <w:outlineLvl w:val="4"/>
      </w:pPr>
      <w:r>
        <w:t>2.13 Academic- og Charity-Programmene</w:t>
      </w:r>
    </w:p>
    <w:p w14:paraId="145FC8D8" w14:textId="77777777" w:rsidR="00DA00C4" w:rsidRDefault="00847E40">
      <w:pPr>
        <w:pStyle w:val="ProductList-SubClauseHeading"/>
        <w:outlineLvl w:val="5"/>
      </w:pPr>
      <w:r>
        <w:t>2.13.1 Lisenstilordning</w:t>
      </w:r>
    </w:p>
    <w:p w14:paraId="39A8D0CC" w14:textId="77777777" w:rsidR="00DA00C4" w:rsidRDefault="00847E40">
      <w:pPr>
        <w:pStyle w:val="ProductList-BodyIndented"/>
      </w:pPr>
      <w:r>
        <w:rPr>
          <w:b/>
        </w:rPr>
        <w:t>2.13.1.1 Per Bruker-Lisenstilordning</w:t>
      </w:r>
    </w:p>
    <w:p w14:paraId="1C5F0325" w14:textId="77777777" w:rsidR="00DA00C4" w:rsidRDefault="00847E40">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04085E8A" w14:textId="77777777" w:rsidR="00DA00C4" w:rsidRDefault="00DA00C4">
      <w:pPr>
        <w:pStyle w:val="ProductList-BodyIndented"/>
      </w:pPr>
    </w:p>
    <w:p w14:paraId="501F7B2B" w14:textId="77777777" w:rsidR="00DA00C4" w:rsidRDefault="00847E40">
      <w:pPr>
        <w:pStyle w:val="ProductList-BodyIndented"/>
      </w:pPr>
      <w:r>
        <w:rPr>
          <w:b/>
        </w:rPr>
        <w:t>2.13.1.2 Per Enhet-Lisenstilordning</w:t>
      </w:r>
    </w:p>
    <w:p w14:paraId="62C512CF" w14:textId="77777777" w:rsidR="00DA00C4" w:rsidRDefault="00847E40">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3D6F8882" w14:textId="77777777" w:rsidR="00DA00C4" w:rsidRDefault="00DA00C4">
      <w:pPr>
        <w:pStyle w:val="ProductList-BodyIndented"/>
      </w:pPr>
    </w:p>
    <w:p w14:paraId="7AD4BFFC" w14:textId="77777777" w:rsidR="00DA00C4" w:rsidRDefault="00847E40">
      <w:pPr>
        <w:pStyle w:val="ProductList-SubClauseHeading"/>
        <w:outlineLvl w:val="5"/>
      </w:pPr>
      <w:r>
        <w:t>2.13.2 Rettigheter for Windows-Utgave via Academic-Programmet</w:t>
      </w:r>
    </w:p>
    <w:p w14:paraId="4ED621CE" w14:textId="77777777" w:rsidR="00DA00C4" w:rsidRDefault="00847E40">
      <w:pPr>
        <w:pStyle w:val="ProductList-BodyIndented"/>
      </w:pPr>
      <w:r>
        <w:t>Windows Education-lisenser omfatter retten til å installere eller aktivere Windows Enterprise i stedet for Windows Education.</w:t>
      </w:r>
    </w:p>
    <w:p w14:paraId="07DBAE09" w14:textId="77777777" w:rsidR="00DA00C4" w:rsidRDefault="00DA00C4">
      <w:pPr>
        <w:pStyle w:val="ProductList-BodyIndented"/>
      </w:pPr>
    </w:p>
    <w:p w14:paraId="11B04CB7" w14:textId="77777777" w:rsidR="00DA00C4" w:rsidRDefault="00847E40">
      <w:pPr>
        <w:pStyle w:val="ProductList-SubClauseHeading"/>
        <w:outlineLvl w:val="5"/>
      </w:pPr>
      <w:r>
        <w:t>2.13.3 Laboratorie- eller bibliotekbruk</w:t>
      </w:r>
    </w:p>
    <w:p w14:paraId="337BB9DC" w14:textId="77777777" w:rsidR="00DA00C4" w:rsidRDefault="00847E40">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kjøpt i henhold til Microsoft Cloud-avtale og Microsoft Kundeavtale.</w:t>
      </w:r>
    </w:p>
    <w:p w14:paraId="2C95FB4C" w14:textId="77777777" w:rsidR="00DA00C4" w:rsidRDefault="00DA00C4">
      <w:pPr>
        <w:pStyle w:val="ProductList-BodyIndented"/>
      </w:pPr>
    </w:p>
    <w:p w14:paraId="10D66C4D" w14:textId="77777777" w:rsidR="00DA00C4" w:rsidRDefault="00847E40">
      <w:pPr>
        <w:pStyle w:val="ProductList-SubClauseHeading"/>
        <w:outlineLvl w:val="5"/>
      </w:pPr>
      <w:r>
        <w:t>2.13.4 Delte enheter</w:t>
      </w:r>
    </w:p>
    <w:p w14:paraId="0D0589B6" w14:textId="77777777" w:rsidR="00DA00C4" w:rsidRDefault="00847E40">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2880C663" w14:textId="77777777" w:rsidR="00DA00C4" w:rsidRDefault="00DA00C4">
      <w:pPr>
        <w:pStyle w:val="ProductList-BodyIndented"/>
      </w:pPr>
    </w:p>
    <w:p w14:paraId="6F479170" w14:textId="77777777" w:rsidR="00DA00C4" w:rsidRDefault="00847E40">
      <w:pPr>
        <w:pStyle w:val="ProductList-SubClauseHeading"/>
        <w:outlineLvl w:val="5"/>
      </w:pPr>
      <w:r>
        <w:t>2.13.5 Begrensninger for Starter Edition OS for Academic-Programmer</w:t>
      </w:r>
    </w:p>
    <w:p w14:paraId="27A36ED9" w14:textId="77777777" w:rsidR="00DA00C4" w:rsidRDefault="00847E40">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43E049BB" w14:textId="77777777" w:rsidR="00DA00C4" w:rsidRDefault="00DA00C4">
      <w:pPr>
        <w:pStyle w:val="ProductList-BodyIndented"/>
      </w:pPr>
    </w:p>
    <w:p w14:paraId="0E796F0B" w14:textId="77777777" w:rsidR="00DA00C4" w:rsidRDefault="00847E40">
      <w:pPr>
        <w:pStyle w:val="ProductList-SubClauseHeading"/>
        <w:outlineLvl w:val="5"/>
      </w:pPr>
      <w:r>
        <w:t>2.13.6 Uteksamineringsfordel</w:t>
      </w:r>
    </w:p>
    <w:p w14:paraId="63A59FE2" w14:textId="77777777" w:rsidR="00DA00C4" w:rsidRDefault="00847E40">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63F3855B" w14:textId="77777777" w:rsidR="00DA00C4" w:rsidRDefault="00DA00C4">
      <w:pPr>
        <w:pStyle w:val="ProductList-BodyIndented"/>
      </w:pPr>
    </w:p>
    <w:p w14:paraId="104FCF40" w14:textId="77777777" w:rsidR="00DA00C4" w:rsidRDefault="00847E40">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DA00C4" w14:paraId="44621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E7FE6"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D0D767D"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794BE" w14:textId="77777777" w:rsidR="00DA00C4" w:rsidRDefault="00847E40">
            <w:pPr>
              <w:pStyle w:val="ProductList-TableBody"/>
            </w:pPr>
            <w:r>
              <w:rPr>
                <w:color w:val="404040"/>
              </w:rPr>
              <w:t>Tilleggsprogramvare: I/T</w:t>
            </w:r>
          </w:p>
        </w:tc>
      </w:tr>
      <w:tr w:rsidR="00DA00C4" w14:paraId="38B54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EEFF" w14:textId="77777777" w:rsidR="00DA00C4" w:rsidRDefault="00847E40">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5A44" w14:textId="77777777" w:rsidR="00DA00C4" w:rsidRDefault="00847E40">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D44B" w14:textId="77777777" w:rsidR="00DA00C4" w:rsidRDefault="00847E40">
            <w:pPr>
              <w:pStyle w:val="ProductList-TableBody"/>
            </w:pPr>
            <w:r>
              <w:rPr>
                <w:color w:val="404040"/>
              </w:rPr>
              <w:t>Inkluderte teknologier: I/T</w:t>
            </w:r>
          </w:p>
        </w:tc>
      </w:tr>
      <w:tr w:rsidR="00DA00C4" w14:paraId="18D5B564" w14:textId="77777777">
        <w:tc>
          <w:tcPr>
            <w:tcW w:w="4040" w:type="dxa"/>
            <w:tcBorders>
              <w:top w:val="single" w:sz="4" w:space="0" w:color="000000"/>
              <w:left w:val="single" w:sz="4" w:space="0" w:color="000000"/>
              <w:bottom w:val="single" w:sz="4" w:space="0" w:color="000000"/>
              <w:right w:val="single" w:sz="4" w:space="0" w:color="000000"/>
            </w:tcBorders>
          </w:tcPr>
          <w:p w14:paraId="1C6BCCA6"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CF06"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0767" w14:textId="77777777" w:rsidR="00DA00C4" w:rsidRDefault="00DA00C4">
            <w:pPr>
              <w:pStyle w:val="ProductList-TableBody"/>
            </w:pPr>
          </w:p>
        </w:tc>
      </w:tr>
    </w:tbl>
    <w:p w14:paraId="599C6EEE" w14:textId="77777777" w:rsidR="00DA00C4" w:rsidRDefault="00DA00C4">
      <w:pPr>
        <w:pStyle w:val="ProductList-Body"/>
      </w:pPr>
    </w:p>
    <w:p w14:paraId="615883BD" w14:textId="77777777" w:rsidR="00DA00C4" w:rsidRDefault="00847E40">
      <w:pPr>
        <w:pStyle w:val="ProductList-ClauseHeading"/>
        <w:outlineLvl w:val="4"/>
      </w:pPr>
      <w:r>
        <w:t>3.1 Lokal bruk av Windows</w:t>
      </w:r>
    </w:p>
    <w:p w14:paraId="1BC2DD5A" w14:textId="77777777" w:rsidR="00DA00C4" w:rsidRDefault="00847E40">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1DB28A8F" w14:textId="77777777" w:rsidR="00DA00C4" w:rsidRDefault="00DA00C4">
      <w:pPr>
        <w:pStyle w:val="ProductList-Body"/>
      </w:pPr>
    </w:p>
    <w:p w14:paraId="657A40A7" w14:textId="77777777" w:rsidR="00DA00C4" w:rsidRDefault="00847E40">
      <w:pPr>
        <w:pStyle w:val="ProductList-ClauseHeading"/>
        <w:outlineLvl w:val="4"/>
      </w:pPr>
      <w:r>
        <w:t>3.2 Windows 10 Azure AD-basert Aktivering</w:t>
      </w:r>
    </w:p>
    <w:p w14:paraId="1E0F230F" w14:textId="77777777" w:rsidR="00DA00C4" w:rsidRDefault="00847E40">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45C0A880" w14:textId="77777777" w:rsidR="00DA00C4" w:rsidRDefault="00DA00C4">
      <w:pPr>
        <w:pStyle w:val="ProductList-Body"/>
      </w:pPr>
    </w:p>
    <w:p w14:paraId="0B0D1D3B" w14:textId="77777777" w:rsidR="00DA00C4" w:rsidRDefault="00847E40">
      <w:pPr>
        <w:pStyle w:val="ProductList-ClauseHeading"/>
        <w:outlineLvl w:val="4"/>
      </w:pPr>
      <w:r>
        <w:t>3.3. Microsoft Defender Advanced Threat Protection</w:t>
      </w:r>
    </w:p>
    <w:p w14:paraId="11271509" w14:textId="77777777" w:rsidR="00DA00C4" w:rsidRDefault="00847E40">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235EC161" w14:textId="77777777" w:rsidR="00DA00C4" w:rsidRDefault="00DA00C4">
      <w:pPr>
        <w:pStyle w:val="ProductList-Body"/>
      </w:pPr>
    </w:p>
    <w:p w14:paraId="052D682E" w14:textId="77777777" w:rsidR="00DA00C4" w:rsidRDefault="00847E40">
      <w:pPr>
        <w:pStyle w:val="ProductList-ClauseHeading"/>
        <w:outlineLvl w:val="4"/>
      </w:pPr>
      <w:r>
        <w:t>3.4 Windows-apper</w:t>
      </w:r>
    </w:p>
    <w:p w14:paraId="3A025A31" w14:textId="77777777" w:rsidR="00DA00C4" w:rsidRDefault="00847E40">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14:paraId="074AED76" w14:textId="77777777" w:rsidR="00DA00C4" w:rsidRDefault="00DA00C4">
      <w:pPr>
        <w:pStyle w:val="ProductList-Body"/>
      </w:pPr>
    </w:p>
    <w:p w14:paraId="60846B4E" w14:textId="77777777" w:rsidR="00DA00C4" w:rsidRDefault="00847E40">
      <w:pPr>
        <w:pStyle w:val="ProductList-ClauseHeading"/>
        <w:outlineLvl w:val="4"/>
      </w:pPr>
      <w:r>
        <w:t>3.5 Windows 10 Mobile Enterprise</w:t>
      </w:r>
    </w:p>
    <w:p w14:paraId="53158C51" w14:textId="77777777" w:rsidR="00DA00C4" w:rsidRDefault="00847E40">
      <w:pPr>
        <w:pStyle w:val="ProductList-Body"/>
      </w:pPr>
      <w:r>
        <w:t>Kunder med Microsoft Foretaksavtale, Microsoft Products and Services Agreement eller Select Plus-avtale kan installere og bruke Windows 10 Mobile Enterprise i avtaleperioden.</w:t>
      </w:r>
    </w:p>
    <w:p w14:paraId="7CB4D85D" w14:textId="77777777" w:rsidR="00DA00C4" w:rsidRDefault="00DA00C4">
      <w:pPr>
        <w:pStyle w:val="ProductList-Body"/>
      </w:pPr>
    </w:p>
    <w:p w14:paraId="40DD58ED" w14:textId="77777777" w:rsidR="00DA00C4" w:rsidRDefault="00847E40">
      <w:pPr>
        <w:pStyle w:val="ProductList-ClauseHeading"/>
        <w:outlineLvl w:val="4"/>
      </w:pPr>
      <w:r>
        <w:t>3.6 Microsoft Cloud Agreement og Microsofts kundeavtaleaktiverte bruksrettigheter</w:t>
      </w:r>
    </w:p>
    <w:p w14:paraId="06A960BB" w14:textId="77777777" w:rsidR="00DA00C4" w:rsidRDefault="00847E40">
      <w:pPr>
        <w:pStyle w:val="ProductList-Body"/>
      </w:pPr>
      <w:r>
        <w:t>For kunder som er lisensiert under en Microsoft Cloud-avtale eller Microsoft-kundeavtale,</w:t>
      </w:r>
    </w:p>
    <w:p w14:paraId="2AF0973D" w14:textId="77777777" w:rsidR="00DA00C4" w:rsidRDefault="00847E40" w:rsidP="00847E40">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6AE6C691" w14:textId="77777777" w:rsidR="00DA00C4" w:rsidRDefault="00847E40" w:rsidP="00847E40">
      <w:pPr>
        <w:pStyle w:val="ProductList-Bullet"/>
        <w:numPr>
          <w:ilvl w:val="0"/>
          <w:numId w:val="27"/>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325C867D" w14:textId="77777777" w:rsidR="00DA00C4" w:rsidRDefault="00847E40" w:rsidP="00847E40">
      <w:pPr>
        <w:pStyle w:val="ProductList-Bullet"/>
        <w:numPr>
          <w:ilvl w:val="0"/>
          <w:numId w:val="27"/>
        </w:numPr>
      </w:pPr>
      <w:r>
        <w:t xml:space="preserve">Punkt 4 (Software Assurance) gjelder ikke. </w:t>
      </w:r>
    </w:p>
    <w:p w14:paraId="22A02CC6" w14:textId="77777777" w:rsidR="00DA00C4" w:rsidRDefault="00DA00C4">
      <w:pPr>
        <w:pStyle w:val="ProductList-Body"/>
      </w:pPr>
    </w:p>
    <w:p w14:paraId="75E266B7" w14:textId="77777777" w:rsidR="00DA00C4" w:rsidRDefault="00847E40">
      <w:pPr>
        <w:pStyle w:val="ProductList-ClauseHeading"/>
        <w:outlineLvl w:val="4"/>
      </w:pPr>
      <w:r>
        <w:t>3.7 Oppgraderingsfordel for Windows 10</w:t>
      </w:r>
    </w:p>
    <w:p w14:paraId="098B82EE" w14:textId="77777777" w:rsidR="00DA00C4" w:rsidRDefault="00847E40">
      <w:pPr>
        <w:pStyle w:val="ProductList-Body"/>
      </w:pPr>
      <w:r>
        <w:t xml:space="preserve">Følgende Bruker-SL-er inkluderer en oppgraderingsfordel for Windows 10 (bare versjonsoppgradering, utgaven forblir den samme) for enhet(er) lisensiert med Windows 7, 8 eller 8.1:  </w:t>
      </w:r>
    </w:p>
    <w:p w14:paraId="482A8F18" w14:textId="77777777" w:rsidR="00DA00C4" w:rsidRDefault="00847E40" w:rsidP="00847E40">
      <w:pPr>
        <w:pStyle w:val="ProductList-Bullet"/>
        <w:numPr>
          <w:ilvl w:val="0"/>
          <w:numId w:val="28"/>
        </w:numPr>
      </w:pPr>
      <w:r>
        <w:t xml:space="preserve">Windows 10 Enterprise/Education (alle) </w:t>
      </w:r>
    </w:p>
    <w:p w14:paraId="23C0731F" w14:textId="77777777" w:rsidR="00DA00C4" w:rsidRDefault="00847E40" w:rsidP="00847E40">
      <w:pPr>
        <w:pStyle w:val="ProductList-Bullet"/>
        <w:numPr>
          <w:ilvl w:val="0"/>
          <w:numId w:val="28"/>
        </w:numPr>
      </w:pPr>
      <w:r>
        <w:t>Microsoft 365 (alle som inkluderer Windows 10 Enterprise)</w:t>
      </w:r>
    </w:p>
    <w:p w14:paraId="290D3937" w14:textId="77777777" w:rsidR="00DA00C4" w:rsidRDefault="00DA00C4">
      <w:pPr>
        <w:pStyle w:val="ProductList-Body"/>
      </w:pPr>
    </w:p>
    <w:p w14:paraId="7B58BB5C" w14:textId="77777777" w:rsidR="00DA00C4" w:rsidRDefault="00847E40">
      <w:pPr>
        <w:pStyle w:val="ProductList-ClauseHeading"/>
        <w:outlineLvl w:val="4"/>
      </w:pPr>
      <w:r>
        <w:t>3.8 Multi-instans-vertskap for Windows 10</w:t>
      </w:r>
    </w:p>
    <w:p w14:paraId="1618A419" w14:textId="77777777" w:rsidR="00DA00C4" w:rsidRDefault="00847E40">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3">
        <w:r>
          <w:rPr>
            <w:color w:val="00467F"/>
            <w:u w:val="single"/>
          </w:rPr>
          <w:t>Outsourcing av programvareadministrasjon</w:t>
        </w:r>
      </w:hyperlink>
      <w:r>
        <w:t xml:space="preserve"> klausulen) eller en delt server med en Qualified Multitenant Hosting Partner ("QMTH") identifisert på </w:t>
      </w:r>
      <w:hyperlink r:id="rId94">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https://docs.microsoft.com/en-us/windows/deployment/vda-subscription-activation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A5C074F" w14:textId="77777777" w:rsidR="00DA00C4" w:rsidRDefault="00DA00C4">
      <w:pPr>
        <w:pStyle w:val="ProductList-Body"/>
      </w:pPr>
    </w:p>
    <w:p w14:paraId="47912C54" w14:textId="77777777" w:rsidR="00DA00C4" w:rsidRDefault="00847E40">
      <w:pPr>
        <w:pStyle w:val="ProductList-ClauseHeading"/>
        <w:outlineLvl w:val="4"/>
      </w:pPr>
      <w:r>
        <w:t>3.9 Windows Virtual Desktop for Windows</w:t>
      </w:r>
    </w:p>
    <w:p w14:paraId="275E690F" w14:textId="77777777" w:rsidR="00DA00C4" w:rsidRDefault="00847E40">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6BF1366B" w14:textId="77777777" w:rsidR="00DA00C4" w:rsidRDefault="00DA00C4">
      <w:pPr>
        <w:pStyle w:val="ProductList-Body"/>
      </w:pPr>
    </w:p>
    <w:p w14:paraId="1FC19C23" w14:textId="77777777" w:rsidR="00DA00C4" w:rsidRDefault="00847E40">
      <w:pPr>
        <w:pStyle w:val="ProductList-ClauseHeading"/>
        <w:outlineLvl w:val="4"/>
      </w:pPr>
      <w:r>
        <w:t>3.10 Administrasjonsrettigheter for Windows Outsourcing Software for kunder som fornyer Windows SA eller Bruker SL-er etter september 2019 eller før oktober 2020</w:t>
      </w:r>
    </w:p>
    <w:p w14:paraId="618FA887" w14:textId="77777777" w:rsidR="00DA00C4" w:rsidRDefault="00847E40">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5F413DA0" w14:textId="77777777" w:rsidR="00DA00C4" w:rsidRDefault="00847E4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DA00C4" w14:paraId="24EB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60342"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7D689" w14:textId="77777777" w:rsidR="00DA00C4" w:rsidRDefault="00847E40">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E44A0" w14:textId="77777777" w:rsidR="00DA00C4" w:rsidRDefault="00847E40">
            <w:pPr>
              <w:pStyle w:val="ProductList-TableBody"/>
            </w:pPr>
            <w:r>
              <w:rPr>
                <w:color w:val="404040"/>
              </w:rPr>
              <w:t>Avløsningsrettigheter: I/T</w:t>
            </w:r>
          </w:p>
        </w:tc>
      </w:tr>
      <w:tr w:rsidR="00DA00C4" w14:paraId="4588A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E058"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47C7DD1"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F3797F" w14:textId="77777777" w:rsidR="00DA00C4" w:rsidRDefault="00847E40">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DA00C4" w14:paraId="1DED7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7E91"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399F"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6466" w14:textId="77777777" w:rsidR="00DA00C4" w:rsidRDefault="00DA00C4">
            <w:pPr>
              <w:pStyle w:val="ProductList-TableBody"/>
            </w:pPr>
          </w:p>
        </w:tc>
      </w:tr>
    </w:tbl>
    <w:p w14:paraId="3ACE972A" w14:textId="77777777" w:rsidR="00DA00C4" w:rsidRDefault="00DA00C4">
      <w:pPr>
        <w:pStyle w:val="ProductList-Body"/>
      </w:pPr>
    </w:p>
    <w:p w14:paraId="2289FD7A" w14:textId="77777777" w:rsidR="00DA00C4" w:rsidRDefault="00847E40">
      <w:pPr>
        <w:pStyle w:val="ProductList-ClauseHeading"/>
        <w:outlineLvl w:val="4"/>
      </w:pPr>
      <w:r>
        <w:t>4.1 Ekstra Bruksrettigheter for Software Assurance</w:t>
      </w:r>
    </w:p>
    <w:p w14:paraId="22CDF548" w14:textId="77777777" w:rsidR="00DA00C4" w:rsidRDefault="00847E40">
      <w:pPr>
        <w:pStyle w:val="ProductList-Body"/>
      </w:pPr>
      <w:r>
        <w:t xml:space="preserve">Del 4 (Software Assurance) gjelder for følgende lisenser. </w:t>
      </w:r>
    </w:p>
    <w:p w14:paraId="52479B54" w14:textId="77777777" w:rsidR="00DA00C4" w:rsidRDefault="00847E40" w:rsidP="00847E40">
      <w:pPr>
        <w:pStyle w:val="ProductList-Bullet"/>
        <w:numPr>
          <w:ilvl w:val="0"/>
          <w:numId w:val="29"/>
        </w:numPr>
      </w:pPr>
      <w:r>
        <w:t>Windows 10 Enterprise E3/E5</w:t>
      </w:r>
    </w:p>
    <w:p w14:paraId="201ECCFE" w14:textId="77777777" w:rsidR="00DA00C4" w:rsidRDefault="00847E40" w:rsidP="00847E40">
      <w:pPr>
        <w:pStyle w:val="ProductList-Bullet"/>
        <w:numPr>
          <w:ilvl w:val="0"/>
          <w:numId w:val="29"/>
        </w:numPr>
      </w:pPr>
      <w:r>
        <w:t>Windows 10 Enterprise per enhet</w:t>
      </w:r>
    </w:p>
    <w:p w14:paraId="58AB0031" w14:textId="77777777" w:rsidR="00DA00C4" w:rsidRDefault="00847E40" w:rsidP="00847E40">
      <w:pPr>
        <w:pStyle w:val="ProductList-Bullet"/>
        <w:numPr>
          <w:ilvl w:val="0"/>
          <w:numId w:val="29"/>
        </w:numPr>
      </w:pPr>
      <w:r>
        <w:t>Windows 10 Education E3/E5</w:t>
      </w:r>
    </w:p>
    <w:p w14:paraId="3333426D" w14:textId="77777777" w:rsidR="00DA00C4" w:rsidRDefault="00847E40" w:rsidP="00847E40">
      <w:pPr>
        <w:pStyle w:val="ProductList-Bullet"/>
        <w:numPr>
          <w:ilvl w:val="0"/>
          <w:numId w:val="29"/>
        </w:numPr>
      </w:pPr>
      <w:r>
        <w:t>Windows VDA E3/E5</w:t>
      </w:r>
    </w:p>
    <w:p w14:paraId="50881548" w14:textId="77777777" w:rsidR="00DA00C4" w:rsidRDefault="00847E40" w:rsidP="00847E40">
      <w:pPr>
        <w:pStyle w:val="ProductList-Bullet"/>
        <w:numPr>
          <w:ilvl w:val="0"/>
          <w:numId w:val="29"/>
        </w:numPr>
      </w:pPr>
      <w:r>
        <w:t>Windows VDA (per enhet)</w:t>
      </w:r>
    </w:p>
    <w:p w14:paraId="0FA54227" w14:textId="77777777" w:rsidR="00DA00C4" w:rsidRDefault="00847E40">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51E78139" w14:textId="77777777" w:rsidR="00DA00C4" w:rsidRDefault="00DA00C4">
      <w:pPr>
        <w:pStyle w:val="ProductList-Body"/>
      </w:pPr>
    </w:p>
    <w:p w14:paraId="3955443F" w14:textId="77777777" w:rsidR="00DA00C4" w:rsidRDefault="00847E40">
      <w:pPr>
        <w:pStyle w:val="ProductList-ClauseHeading"/>
        <w:outlineLvl w:val="4"/>
      </w:pPr>
      <w:r>
        <w:t>4.2 Windows-Virtualisering</w:t>
      </w:r>
    </w:p>
    <w:p w14:paraId="1727E4E1" w14:textId="77777777" w:rsidR="00DA00C4" w:rsidRDefault="00847E40">
      <w:pPr>
        <w:pStyle w:val="ProductList-SubClauseHeading"/>
        <w:outlineLvl w:val="5"/>
      </w:pPr>
      <w:r>
        <w:t>4.2.1 Lokal Virtualisering</w:t>
      </w:r>
    </w:p>
    <w:p w14:paraId="708443DB" w14:textId="77777777" w:rsidR="00DA00C4" w:rsidRDefault="00847E40">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1D2C2AA3" w14:textId="77777777" w:rsidR="00DA00C4" w:rsidRDefault="00DA00C4">
      <w:pPr>
        <w:pStyle w:val="ProductList-BodyIndented"/>
      </w:pPr>
    </w:p>
    <w:p w14:paraId="426C6F47" w14:textId="77777777" w:rsidR="00DA00C4" w:rsidRDefault="00847E40">
      <w:pPr>
        <w:pStyle w:val="ProductList-SubClauseHeading"/>
        <w:outlineLvl w:val="5"/>
      </w:pPr>
      <w:r>
        <w:t>4.2.2. Fjernvirtualisering</w:t>
      </w:r>
    </w:p>
    <w:p w14:paraId="54F5DC3F" w14:textId="77777777" w:rsidR="00DA00C4" w:rsidRDefault="00847E40">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770F347A" w14:textId="77777777" w:rsidR="00DA00C4" w:rsidRDefault="00DA00C4">
      <w:pPr>
        <w:pStyle w:val="ProductList-BodyIndented"/>
      </w:pPr>
    </w:p>
    <w:p w14:paraId="1D5D1320" w14:textId="77777777" w:rsidR="00DA00C4" w:rsidRDefault="00847E40">
      <w:pPr>
        <w:pStyle w:val="ProductList-ClauseHeading"/>
        <w:outlineLvl w:val="4"/>
      </w:pPr>
      <w:r>
        <w:t>4.3 Fordel for Skjermer på 10.1"</w:t>
      </w:r>
    </w:p>
    <w:p w14:paraId="16B36E32" w14:textId="77777777" w:rsidR="00DA00C4" w:rsidRDefault="00847E40">
      <w:pPr>
        <w:pStyle w:val="ProductList-Body"/>
      </w:pPr>
      <w:r>
        <w:t>Kunden med Per Bruker-lisens kan installere Windows-programvare som er anskaffet gjennom en volumlisensavtale på alle Windows-lisensierte enheter med integrerte skjermer på 10,1 tommer eller mindre.</w:t>
      </w:r>
    </w:p>
    <w:p w14:paraId="7C973726" w14:textId="77777777" w:rsidR="00DA00C4" w:rsidRDefault="00DA00C4">
      <w:pPr>
        <w:pStyle w:val="ProductList-Body"/>
      </w:pPr>
    </w:p>
    <w:p w14:paraId="502B957B" w14:textId="77777777" w:rsidR="00DA00C4" w:rsidRDefault="00847E40">
      <w:pPr>
        <w:pStyle w:val="ProductList-ClauseHeading"/>
        <w:outlineLvl w:val="4"/>
      </w:pPr>
      <w:r>
        <w:t>4.4 Windows to Go</w:t>
      </w:r>
    </w:p>
    <w:p w14:paraId="33126015" w14:textId="77777777" w:rsidR="00DA00C4" w:rsidRDefault="00847E40">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62FCDBA5" w14:textId="77777777" w:rsidR="00DA00C4" w:rsidRDefault="00DA00C4">
      <w:pPr>
        <w:pStyle w:val="ProductList-Body"/>
      </w:pPr>
    </w:p>
    <w:p w14:paraId="198336DD" w14:textId="77777777" w:rsidR="00DA00C4" w:rsidRDefault="00847E40">
      <w:pPr>
        <w:pStyle w:val="ProductList-SubClauseHeading"/>
        <w:outlineLvl w:val="5"/>
      </w:pPr>
      <w:r>
        <w:t>4.4.1 Studentalternativ for Windows to Go</w:t>
      </w:r>
    </w:p>
    <w:p w14:paraId="59DC81AB" w14:textId="77777777" w:rsidR="00DA00C4" w:rsidRDefault="00847E40">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7B675E99" w14:textId="77777777" w:rsidR="00DA00C4" w:rsidRDefault="00DA00C4">
      <w:pPr>
        <w:pStyle w:val="ProductList-BodyIndented"/>
      </w:pPr>
    </w:p>
    <w:p w14:paraId="47A51FD9" w14:textId="77777777" w:rsidR="00DA00C4" w:rsidRDefault="00847E40">
      <w:pPr>
        <w:pStyle w:val="ProductList-ClauseHeading"/>
        <w:outlineLvl w:val="4"/>
      </w:pPr>
      <w:r>
        <w:t>4.5 Windows Pro SA</w:t>
      </w:r>
    </w:p>
    <w:p w14:paraId="24C3A2DF" w14:textId="77777777" w:rsidR="00DA00C4" w:rsidRDefault="00847E40">
      <w:pPr>
        <w:pStyle w:val="ProductList-Body"/>
      </w:pPr>
      <w:r>
        <w:t>Kunder som tidligere har anskaffet SA for Windows Pro, kan fornye den på enheter som dekkes, uten å måtte kjøpe en Windows Enterprise-lisens.</w:t>
      </w:r>
    </w:p>
    <w:p w14:paraId="004C1317" w14:textId="77777777" w:rsidR="00DA00C4" w:rsidRDefault="00DA00C4">
      <w:pPr>
        <w:pStyle w:val="ProductList-Body"/>
      </w:pPr>
    </w:p>
    <w:p w14:paraId="0185172D" w14:textId="77777777" w:rsidR="00DA00C4" w:rsidRDefault="00847E40">
      <w:pPr>
        <w:pStyle w:val="ProductList-ClauseHeading"/>
        <w:outlineLvl w:val="4"/>
      </w:pPr>
      <w:r>
        <w:t>4.6 Microsoft Desktop Optimization Pack (MDOP)</w:t>
      </w:r>
    </w:p>
    <w:p w14:paraId="69D6C734" w14:textId="77777777" w:rsidR="00DA00C4" w:rsidRDefault="00847E40">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6FA50465" w14:textId="77777777" w:rsidR="00DA00C4" w:rsidRDefault="00DA00C4">
      <w:pPr>
        <w:pStyle w:val="ProductList-Body"/>
      </w:pPr>
    </w:p>
    <w:p w14:paraId="28A6886F" w14:textId="77777777" w:rsidR="00DA00C4" w:rsidRDefault="00847E40">
      <w:pPr>
        <w:pStyle w:val="ProductList-SubClauseHeading"/>
        <w:outlineLvl w:val="5"/>
      </w:pPr>
      <w:r>
        <w:t>4.6.1 MDOP-kvalifisering</w:t>
      </w:r>
    </w:p>
    <w:p w14:paraId="17CCD9FA" w14:textId="77777777" w:rsidR="00DA00C4" w:rsidRDefault="00847E40">
      <w:pPr>
        <w:pStyle w:val="ProductList-BodyIndented"/>
      </w:pPr>
      <w:r>
        <w:t>Kunder med følgende har rett til å bruke MDOP, og trenger ikke kjøpe MDOP separat.</w:t>
      </w:r>
    </w:p>
    <w:p w14:paraId="28D30285" w14:textId="77777777" w:rsidR="00DA00C4" w:rsidRDefault="00847E40" w:rsidP="00847E40">
      <w:pPr>
        <w:pStyle w:val="ProductList-Bullet"/>
        <w:numPr>
          <w:ilvl w:val="1"/>
          <w:numId w:val="30"/>
        </w:numPr>
      </w:pPr>
      <w:r>
        <w:t xml:space="preserve">Windows 10 Enterprise E3/E5 </w:t>
      </w:r>
    </w:p>
    <w:p w14:paraId="421472B8" w14:textId="77777777" w:rsidR="00DA00C4" w:rsidRDefault="00847E40" w:rsidP="00847E40">
      <w:pPr>
        <w:pStyle w:val="ProductList-Bullet"/>
        <w:numPr>
          <w:ilvl w:val="1"/>
          <w:numId w:val="30"/>
        </w:numPr>
      </w:pPr>
      <w:r>
        <w:t>Windows 10 Education E3/E5</w:t>
      </w:r>
    </w:p>
    <w:p w14:paraId="2581E4D9" w14:textId="77777777" w:rsidR="00DA00C4" w:rsidRDefault="00847E40" w:rsidP="00847E40">
      <w:pPr>
        <w:pStyle w:val="ProductList-Bullet"/>
        <w:numPr>
          <w:ilvl w:val="1"/>
          <w:numId w:val="30"/>
        </w:numPr>
      </w:pPr>
      <w:r>
        <w:t>Windows VDA E3/E5</w:t>
      </w:r>
    </w:p>
    <w:p w14:paraId="033510CF" w14:textId="77777777" w:rsidR="00DA00C4" w:rsidRDefault="00847E40" w:rsidP="00847E40">
      <w:pPr>
        <w:pStyle w:val="ProductList-Bullet"/>
        <w:numPr>
          <w:ilvl w:val="1"/>
          <w:numId w:val="30"/>
        </w:numPr>
      </w:pPr>
      <w:r>
        <w:t>Avtale med ikrafttredelsesdato 1. august 2015 eller senere og VDA per enhet eller Windows 10 Enterprise per enhet.</w:t>
      </w:r>
    </w:p>
    <w:p w14:paraId="25D27C9D" w14:textId="77777777" w:rsidR="00DA00C4" w:rsidRDefault="00DA00C4">
      <w:pPr>
        <w:pStyle w:val="ProductList-BodyIndented"/>
      </w:pPr>
    </w:p>
    <w:p w14:paraId="17035B59" w14:textId="77777777" w:rsidR="00DA00C4" w:rsidRDefault="00847E40">
      <w:pPr>
        <w:pStyle w:val="ProductList-ClauseHeading"/>
        <w:outlineLvl w:val="4"/>
      </w:pPr>
      <w:r>
        <w:t>4.7 Rettigheter til å kjøre Grupperte HPC-programmer.</w:t>
      </w:r>
    </w:p>
    <w:p w14:paraId="76D4144F" w14:textId="77777777" w:rsidR="00DA00C4" w:rsidRDefault="00847E40">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411C16A2" w14:textId="77777777" w:rsidR="00DA00C4" w:rsidRDefault="00DA00C4">
      <w:pPr>
        <w:pStyle w:val="ProductList-Body"/>
      </w:pPr>
    </w:p>
    <w:p w14:paraId="6D9D091C" w14:textId="77777777" w:rsidR="00DA00C4" w:rsidRDefault="00847E40">
      <w:pPr>
        <w:pStyle w:val="ProductList-ClauseHeading"/>
        <w:outlineLvl w:val="4"/>
      </w:pPr>
      <w:r>
        <w:t>4.8 Opphør av Software Assurance ved Permanente Lisenser</w:t>
      </w:r>
    </w:p>
    <w:p w14:paraId="3C736338" w14:textId="77777777" w:rsidR="00DA00C4" w:rsidRDefault="00847E40">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31B2327D" w14:textId="77777777" w:rsidR="00DA00C4" w:rsidRDefault="00DA00C4">
      <w:pPr>
        <w:pStyle w:val="ProductList-Body"/>
      </w:pPr>
    </w:p>
    <w:p w14:paraId="1C47A267"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1B36B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E1DB7"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CF959CA" w14:textId="77777777" w:rsidR="00DA00C4" w:rsidRDefault="00DA00C4">
      <w:pPr>
        <w:pStyle w:val="ProductList-Body"/>
      </w:pPr>
    </w:p>
    <w:p w14:paraId="24F663E4" w14:textId="77777777" w:rsidR="00DA00C4" w:rsidRDefault="00847E40">
      <w:pPr>
        <w:pStyle w:val="ProductList-OfferingGroupHeading"/>
        <w:outlineLvl w:val="1"/>
      </w:pPr>
      <w:bookmarkStart w:id="197" w:name="_Sec619"/>
      <w:r>
        <w:t>Windows Server</w:t>
      </w:r>
      <w:bookmarkEnd w:id="197"/>
      <w:r>
        <w:fldChar w:fldCharType="begin"/>
      </w:r>
      <w:r>
        <w:instrText xml:space="preserve"> TC "</w:instrText>
      </w:r>
      <w:bookmarkStart w:id="198" w:name="_Toc41635993"/>
      <w:r>
        <w:instrText>Windows Server</w:instrText>
      </w:r>
      <w:bookmarkEnd w:id="198"/>
      <w:r>
        <w:instrText>" \l 2</w:instrText>
      </w:r>
      <w:r>
        <w:fldChar w:fldCharType="end"/>
      </w:r>
    </w:p>
    <w:p w14:paraId="1B62DC93" w14:textId="77777777" w:rsidR="00DA00C4" w:rsidRDefault="00847E4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5994"/>
      <w:r>
        <w:instrText>Windows MultiPoint Server</w:instrText>
      </w:r>
      <w:bookmarkEnd w:id="200"/>
      <w:r>
        <w:instrText>" \l 3</w:instrText>
      </w:r>
      <w:r>
        <w:fldChar w:fldCharType="end"/>
      </w:r>
    </w:p>
    <w:p w14:paraId="3AB4B677" w14:textId="77777777" w:rsidR="00DA00C4" w:rsidRDefault="00847E40">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A00C4" w14:paraId="7628A0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C8BC83" w14:textId="77777777" w:rsidR="00DA00C4" w:rsidRDefault="00847E4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F4B9CB"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8702B"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41025"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C0BD8"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F4459"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DCCDE"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945E0"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A8B6D"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3A166"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3A6DD" w14:textId="77777777" w:rsidR="00DA00C4" w:rsidRDefault="00847E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539D5"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336007F1" w14:textId="77777777">
        <w:tc>
          <w:tcPr>
            <w:tcW w:w="4160" w:type="dxa"/>
            <w:tcBorders>
              <w:top w:val="single" w:sz="9" w:space="0" w:color="FFFFFF"/>
              <w:left w:val="single" w:sz="9" w:space="0" w:color="FFFFFF"/>
              <w:bottom w:val="none" w:sz="4" w:space="0" w:color="BFBFBF"/>
              <w:right w:val="single" w:sz="9" w:space="0" w:color="FFFFFF"/>
            </w:tcBorders>
          </w:tcPr>
          <w:p w14:paraId="0FA26615" w14:textId="77777777" w:rsidR="00DA00C4" w:rsidRDefault="00847E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432F8C9" w14:textId="77777777" w:rsidR="00DA00C4" w:rsidRDefault="00847E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7F29F6" w14:textId="77777777" w:rsidR="00DA00C4" w:rsidRDefault="00847E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3798E45" w14:textId="77777777" w:rsidR="00DA00C4" w:rsidRDefault="00847E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53C6FB" w14:textId="77777777" w:rsidR="00DA00C4" w:rsidRDefault="00847E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563D2"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36AE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9AE7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7A13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09079"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3557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2721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61D80E5" w14:textId="77777777" w:rsidR="00DA00C4" w:rsidRDefault="00847E40">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DA00C4" w14:paraId="57D12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68A96"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5F7B94"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4A37F" w14:textId="77777777" w:rsidR="00DA00C4" w:rsidRDefault="00847E40">
            <w:pPr>
              <w:pStyle w:val="ProductList-TableBody"/>
            </w:pPr>
            <w:r>
              <w:rPr>
                <w:color w:val="404040"/>
              </w:rPr>
              <w:t>Nedgraderte Utgaver: I/T</w:t>
            </w:r>
          </w:p>
        </w:tc>
      </w:tr>
      <w:tr w:rsidR="00DA00C4" w14:paraId="36203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E175"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00ED"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F3925" w14:textId="77777777" w:rsidR="00DA00C4" w:rsidRDefault="00847E40">
            <w:pPr>
              <w:pStyle w:val="ProductList-TableBody"/>
            </w:pPr>
            <w:r>
              <w:rPr>
                <w:color w:val="404040"/>
              </w:rPr>
              <w:t>Forutsetning (SA): I/T</w:t>
            </w:r>
          </w:p>
        </w:tc>
      </w:tr>
      <w:tr w:rsidR="00DA00C4" w14:paraId="619FD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6600"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BDBB"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7D75" w14:textId="77777777" w:rsidR="00DA00C4" w:rsidRDefault="00847E40">
            <w:pPr>
              <w:pStyle w:val="ProductList-TableBody"/>
            </w:pPr>
            <w:r>
              <w:rPr>
                <w:color w:val="404040"/>
              </w:rPr>
              <w:t>Berettiget Reduksjon: I/T</w:t>
            </w:r>
          </w:p>
        </w:tc>
      </w:tr>
      <w:tr w:rsidR="00DA00C4" w14:paraId="3C80D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9A8EB"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228B9"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10385" w14:textId="77777777" w:rsidR="00DA00C4" w:rsidRDefault="00847E40">
            <w:pPr>
              <w:pStyle w:val="ProductList-TableBody"/>
            </w:pPr>
            <w:r>
              <w:rPr>
                <w:color w:val="404040"/>
              </w:rPr>
              <w:t>Kvalifisert for Oppdatering: I/T</w:t>
            </w:r>
          </w:p>
        </w:tc>
      </w:tr>
      <w:tr w:rsidR="00DA00C4" w14:paraId="4E88B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C3A1"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C32B"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0DA1" w14:textId="77777777" w:rsidR="00DA00C4" w:rsidRDefault="00DA00C4">
            <w:pPr>
              <w:pStyle w:val="ProductList-TableBody"/>
            </w:pPr>
          </w:p>
        </w:tc>
      </w:tr>
    </w:tbl>
    <w:p w14:paraId="6F00BBEA" w14:textId="77777777" w:rsidR="00DA00C4" w:rsidRDefault="00DA00C4">
      <w:pPr>
        <w:pStyle w:val="ProductList-Body"/>
      </w:pPr>
    </w:p>
    <w:p w14:paraId="0A35FF8A" w14:textId="77777777" w:rsidR="00DA00C4" w:rsidRDefault="00847E40">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DA00C4" w14:paraId="2D314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90A9A"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389C00"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CC56E9D"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A00C4" w14:paraId="41CFBC20" w14:textId="77777777">
        <w:tc>
          <w:tcPr>
            <w:tcW w:w="4040" w:type="dxa"/>
            <w:tcBorders>
              <w:top w:val="single" w:sz="4" w:space="0" w:color="000000"/>
              <w:left w:val="single" w:sz="4" w:space="0" w:color="000000"/>
              <w:bottom w:val="single" w:sz="4" w:space="0" w:color="000000"/>
              <w:right w:val="single" w:sz="4" w:space="0" w:color="000000"/>
            </w:tcBorders>
          </w:tcPr>
          <w:p w14:paraId="55DF2393"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C64B1F0"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47D6" w14:textId="77777777" w:rsidR="00DA00C4" w:rsidRDefault="00847E40">
            <w:pPr>
              <w:pStyle w:val="ProductList-TableBody"/>
            </w:pPr>
            <w:r>
              <w:rPr>
                <w:color w:val="404040"/>
              </w:rPr>
              <w:t>Inkluderte teknologier: I/T</w:t>
            </w:r>
          </w:p>
        </w:tc>
      </w:tr>
      <w:tr w:rsidR="00DA00C4" w14:paraId="7048E2D9" w14:textId="77777777">
        <w:tc>
          <w:tcPr>
            <w:tcW w:w="4040" w:type="dxa"/>
            <w:tcBorders>
              <w:top w:val="single" w:sz="4" w:space="0" w:color="000000"/>
              <w:left w:val="single" w:sz="4" w:space="0" w:color="000000"/>
              <w:bottom w:val="single" w:sz="4" w:space="0" w:color="000000"/>
              <w:right w:val="single" w:sz="4" w:space="0" w:color="000000"/>
            </w:tcBorders>
          </w:tcPr>
          <w:p w14:paraId="5970FA4E"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64A4"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CD68" w14:textId="77777777" w:rsidR="00DA00C4" w:rsidRDefault="00DA00C4">
            <w:pPr>
              <w:pStyle w:val="ProductList-TableBody"/>
            </w:pPr>
          </w:p>
        </w:tc>
      </w:tr>
    </w:tbl>
    <w:p w14:paraId="37339764" w14:textId="77777777" w:rsidR="00DA00C4" w:rsidRDefault="00DA00C4">
      <w:pPr>
        <w:pStyle w:val="ProductList-Body"/>
      </w:pPr>
    </w:p>
    <w:p w14:paraId="5143BB35" w14:textId="77777777" w:rsidR="00DA00C4" w:rsidRDefault="00847E40">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DA00C4" w14:paraId="0AE39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71BEF7"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CB7D3FC" w14:textId="77777777" w:rsidR="00DA00C4" w:rsidRDefault="00847E40">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4C449D" w14:textId="77777777" w:rsidR="00DA00C4" w:rsidRDefault="00847E40">
            <w:pPr>
              <w:pStyle w:val="ProductList-TableBody"/>
            </w:pPr>
            <w:r>
              <w:t>Windows Server 2019 Remote Desktop Services CAL og Lisens som tilsvarer CAL</w:t>
            </w:r>
          </w:p>
          <w:p w14:paraId="6FF0FB3F" w14:textId="77777777" w:rsidR="00DA00C4" w:rsidRDefault="00847E40">
            <w:pPr>
              <w:pStyle w:val="ProductList-TableBody"/>
            </w:pPr>
            <w:r>
              <w:t xml:space="preserve">(se </w:t>
            </w:r>
            <w:hyperlink w:anchor="_Sec591">
              <w:r>
                <w:rPr>
                  <w:color w:val="00467F"/>
                  <w:u w:val="single"/>
                </w:rPr>
                <w:t>Vedlegg A</w:t>
              </w:r>
            </w:hyperlink>
            <w:r>
              <w:t>)</w:t>
            </w:r>
          </w:p>
        </w:tc>
      </w:tr>
    </w:tbl>
    <w:p w14:paraId="5795DA24" w14:textId="77777777" w:rsidR="00DA00C4" w:rsidRDefault="00DA00C4">
      <w:pPr>
        <w:pStyle w:val="ProductList-Body"/>
      </w:pPr>
    </w:p>
    <w:p w14:paraId="2ADE7EA1" w14:textId="77777777" w:rsidR="00DA00C4" w:rsidRDefault="00847E40">
      <w:pPr>
        <w:pStyle w:val="ProductList-SubClauseHeading"/>
        <w:outlineLvl w:val="5"/>
      </w:pPr>
      <w:r>
        <w:t>3.1.1 Ytterligere funksjoner knyttet til Windows Server 2019 Active Directory Rights Management Services CAL</w:t>
      </w:r>
    </w:p>
    <w:p w14:paraId="34ACC161" w14:textId="77777777" w:rsidR="00DA00C4" w:rsidRDefault="00847E40">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DA00C4" w14:paraId="140AE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836660" w14:textId="77777777" w:rsidR="00DA00C4" w:rsidRDefault="00847E4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5FB5D4B" w14:textId="77777777" w:rsidR="00DA00C4" w:rsidRDefault="00847E40">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370014" w14:textId="77777777" w:rsidR="00DA00C4" w:rsidRDefault="00847E40">
            <w:pPr>
              <w:pStyle w:val="ProductList-TableBody"/>
            </w:pPr>
            <w:r>
              <w:t xml:space="preserve">Lisens som tilsvarer CAL (se </w:t>
            </w:r>
            <w:hyperlink w:anchor="_Sec591">
              <w:r>
                <w:rPr>
                  <w:color w:val="00467F"/>
                  <w:u w:val="single"/>
                </w:rPr>
                <w:t>Vedlegg A</w:t>
              </w:r>
            </w:hyperlink>
            <w:r>
              <w:t>)</w:t>
            </w:r>
          </w:p>
        </w:tc>
      </w:tr>
    </w:tbl>
    <w:p w14:paraId="01375B8A" w14:textId="77777777" w:rsidR="00DA00C4" w:rsidRDefault="00DA00C4">
      <w:pPr>
        <w:pStyle w:val="ProductList-BodyIndented"/>
      </w:pPr>
    </w:p>
    <w:p w14:paraId="43BF727B" w14:textId="77777777" w:rsidR="00DA00C4" w:rsidRDefault="00847E40">
      <w:pPr>
        <w:pStyle w:val="ProductList-ClauseHeading"/>
        <w:outlineLvl w:val="4"/>
      </w:pPr>
      <w:r>
        <w:t>3.2 Kjøre forekomster av Programvaren</w:t>
      </w:r>
    </w:p>
    <w:p w14:paraId="2297BF1D" w14:textId="77777777" w:rsidR="00DA00C4" w:rsidRDefault="00847E40">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328B8617" w14:textId="77777777" w:rsidR="00DA00C4" w:rsidRDefault="00DA00C4">
      <w:pPr>
        <w:pStyle w:val="ProductList-Body"/>
      </w:pPr>
    </w:p>
    <w:p w14:paraId="2DA3EFEE" w14:textId="77777777" w:rsidR="00DA00C4" w:rsidRDefault="00847E40">
      <w:pPr>
        <w:pStyle w:val="ProductList-ClauseHeading"/>
        <w:outlineLvl w:val="4"/>
      </w:pPr>
      <w:r>
        <w:t>3.3 Adgangslisenser</w:t>
      </w:r>
    </w:p>
    <w:p w14:paraId="0538538F" w14:textId="77777777" w:rsidR="00DA00C4" w:rsidRDefault="00847E40">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CEA3D1C" w14:textId="77777777" w:rsidR="00DA00C4" w:rsidRDefault="00DA00C4">
      <w:pPr>
        <w:pStyle w:val="ProductList-Body"/>
      </w:pPr>
    </w:p>
    <w:p w14:paraId="213742CD" w14:textId="77777777" w:rsidR="00DA00C4" w:rsidRDefault="00847E40">
      <w:pPr>
        <w:pStyle w:val="ProductList-ClauseHeading"/>
        <w:outlineLvl w:val="4"/>
      </w:pPr>
      <w:r>
        <w:t>3.4 Windows MultiPoint Server 2016 Connector</w:t>
      </w:r>
    </w:p>
    <w:p w14:paraId="600A6DF7" w14:textId="77777777" w:rsidR="00DA00C4" w:rsidRDefault="00847E40">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0B297F1D" w14:textId="77777777" w:rsidR="00DA00C4" w:rsidRDefault="00DA00C4">
      <w:pPr>
        <w:pStyle w:val="ProductList-Body"/>
      </w:pPr>
    </w:p>
    <w:p w14:paraId="51FE41F8" w14:textId="77777777" w:rsidR="00DA00C4" w:rsidRDefault="00847E40">
      <w:pPr>
        <w:pStyle w:val="ProductList-ClauseHeading"/>
        <w:outlineLvl w:val="4"/>
      </w:pPr>
      <w:r>
        <w:t>3.5 Installasjonstype</w:t>
      </w:r>
    </w:p>
    <w:p w14:paraId="2235970B" w14:textId="77777777" w:rsidR="00DA00C4" w:rsidRDefault="00847E40">
      <w:pPr>
        <w:pStyle w:val="ProductList-Body"/>
      </w:pPr>
      <w:r>
        <w:t>Kunden kan bare installere Remote Desktop Service og distribuere og bruke MultiPoint Services-rollen.</w:t>
      </w:r>
    </w:p>
    <w:p w14:paraId="7CF05390" w14:textId="77777777" w:rsidR="00DA00C4" w:rsidRDefault="00DA00C4">
      <w:pPr>
        <w:pStyle w:val="ProductList-Body"/>
      </w:pPr>
    </w:p>
    <w:p w14:paraId="2AC2C1F6" w14:textId="77777777" w:rsidR="00DA00C4" w:rsidRDefault="00847E40">
      <w:pPr>
        <w:pStyle w:val="ProductList-ClauseHeading"/>
        <w:outlineLvl w:val="4"/>
      </w:pPr>
      <w:r>
        <w:t>3.6 Tilleggsprogramvare</w:t>
      </w:r>
    </w:p>
    <w:p w14:paraId="0C97BD95" w14:textId="77777777" w:rsidR="00DA00C4" w:rsidRDefault="00847E40">
      <w:pPr>
        <w:pStyle w:val="ProductList-Body"/>
      </w:pPr>
      <w:r>
        <w:t xml:space="preserve">Du finner en liste over Tilleggsprogramvare på </w:t>
      </w:r>
      <w:hyperlink r:id="rId99">
        <w:r>
          <w:rPr>
            <w:color w:val="00467F"/>
            <w:u w:val="single"/>
          </w:rPr>
          <w:t>http://go.microsoft.com/fwlink/?LinkId=245856</w:t>
        </w:r>
      </w:hyperlink>
      <w:r>
        <w:t>.</w:t>
      </w:r>
    </w:p>
    <w:p w14:paraId="3450ADFC" w14:textId="77777777" w:rsidR="00DA00C4" w:rsidRDefault="00847E4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DA00C4" w14:paraId="4E256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F6082"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962B67"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BCF88" w14:textId="77777777" w:rsidR="00DA00C4" w:rsidRDefault="00847E40">
            <w:pPr>
              <w:pStyle w:val="ProductList-TableBody"/>
            </w:pPr>
            <w:r>
              <w:rPr>
                <w:color w:val="404040"/>
              </w:rPr>
              <w:t>Avløsningsrettigheter: I/T</w:t>
            </w:r>
          </w:p>
        </w:tc>
      </w:tr>
      <w:tr w:rsidR="00DA00C4" w14:paraId="3FFC3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22C7" w14:textId="77777777" w:rsidR="00DA00C4" w:rsidRDefault="00847E40">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7E2F1FA"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DACF" w14:textId="77777777" w:rsidR="00DA00C4" w:rsidRDefault="00847E40">
            <w:pPr>
              <w:pStyle w:val="ProductList-TableBody"/>
            </w:pPr>
            <w:r>
              <w:rPr>
                <w:color w:val="404040"/>
              </w:rPr>
              <w:t>Roamingrettigheter: I/T</w:t>
            </w:r>
          </w:p>
        </w:tc>
      </w:tr>
      <w:tr w:rsidR="00DA00C4" w14:paraId="18D65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A3B8" w14:textId="77777777" w:rsidR="00DA00C4" w:rsidRDefault="00847E40">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B032"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4CA6" w14:textId="77777777" w:rsidR="00DA00C4" w:rsidRDefault="00DA00C4">
            <w:pPr>
              <w:pStyle w:val="ProductList-TableBody"/>
            </w:pPr>
          </w:p>
        </w:tc>
      </w:tr>
    </w:tbl>
    <w:p w14:paraId="71FB77E1"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549CA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2D831"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8D44DE0" w14:textId="77777777" w:rsidR="00DA00C4" w:rsidRDefault="00DA00C4">
      <w:pPr>
        <w:pStyle w:val="ProductList-Body"/>
      </w:pPr>
    </w:p>
    <w:p w14:paraId="23BC3DB4" w14:textId="77777777" w:rsidR="00DA00C4" w:rsidRDefault="00847E40">
      <w:pPr>
        <w:pStyle w:val="ProductList-Offering2HeadingNoBorder"/>
        <w:outlineLvl w:val="2"/>
      </w:pPr>
      <w:bookmarkStart w:id="205" w:name="_Sec655"/>
      <w:r>
        <w:t>Windows Server</w:t>
      </w:r>
      <w:bookmarkEnd w:id="205"/>
      <w:r>
        <w:fldChar w:fldCharType="begin"/>
      </w:r>
      <w:r>
        <w:instrText xml:space="preserve"> TC "</w:instrText>
      </w:r>
      <w:bookmarkStart w:id="206" w:name="_Toc41635995"/>
      <w:r>
        <w:instrText>Windows Server</w:instrText>
      </w:r>
      <w:bookmarkEnd w:id="206"/>
      <w:r>
        <w:instrText>" \l 3</w:instrText>
      </w:r>
      <w:r>
        <w:fldChar w:fldCharType="end"/>
      </w:r>
    </w:p>
    <w:p w14:paraId="0797E621" w14:textId="77777777" w:rsidR="00DA00C4" w:rsidRDefault="00847E40">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DA00C4" w14:paraId="608046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9643B41" w14:textId="77777777" w:rsidR="00DA00C4" w:rsidRDefault="00847E40">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22074" w14:textId="77777777" w:rsidR="00DA00C4" w:rsidRDefault="00847E40">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3D4F0" w14:textId="77777777" w:rsidR="00DA00C4" w:rsidRDefault="00847E40">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CCA04" w14:textId="77777777" w:rsidR="00DA00C4" w:rsidRDefault="00847E40">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EB239" w14:textId="77777777" w:rsidR="00DA00C4" w:rsidRDefault="00847E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82C72"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DCF14"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E1EEA"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4B92B"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08F60"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906CE"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6D7C3"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A00C4" w14:paraId="5EE563EF" w14:textId="77777777">
        <w:tc>
          <w:tcPr>
            <w:tcW w:w="4160" w:type="dxa"/>
            <w:tcBorders>
              <w:top w:val="single" w:sz="9" w:space="0" w:color="FFFFFF"/>
              <w:left w:val="single" w:sz="9" w:space="0" w:color="FFFFFF"/>
              <w:bottom w:val="dashed" w:sz="4" w:space="0" w:color="BFBFBF"/>
              <w:right w:val="single" w:sz="9" w:space="0" w:color="FFFFFF"/>
            </w:tcBorders>
          </w:tcPr>
          <w:p w14:paraId="3414138A" w14:textId="77777777" w:rsidR="00DA00C4" w:rsidRDefault="00847E40">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13E6C81" w14:textId="77777777" w:rsidR="00DA00C4" w:rsidRDefault="00847E4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D53C65" w14:textId="77777777" w:rsidR="00DA00C4" w:rsidRDefault="00847E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7ADCFC" w14:textId="77777777" w:rsidR="00DA00C4" w:rsidRDefault="00847E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7CA33C" w14:textId="77777777" w:rsidR="00DA00C4" w:rsidRDefault="00847E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F200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36E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2587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98BD3"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6046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2D83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D09FF"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575DFCC1" w14:textId="77777777">
        <w:tc>
          <w:tcPr>
            <w:tcW w:w="4160" w:type="dxa"/>
            <w:tcBorders>
              <w:top w:val="dashed" w:sz="4" w:space="0" w:color="BFBFBF"/>
              <w:left w:val="single" w:sz="9" w:space="0" w:color="FFFFFF"/>
              <w:bottom w:val="dashed" w:sz="4" w:space="0" w:color="BFBFBF"/>
              <w:right w:val="single" w:sz="9" w:space="0" w:color="FFFFFF"/>
            </w:tcBorders>
          </w:tcPr>
          <w:p w14:paraId="2137C209" w14:textId="77777777" w:rsidR="00DA00C4" w:rsidRDefault="00847E4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B908F"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85AE1F" w14:textId="77777777" w:rsidR="00DA00C4" w:rsidRDefault="00847E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758B97"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78FFC3" w14:textId="77777777" w:rsidR="00DA00C4" w:rsidRDefault="00847E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8C8D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E84C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8C7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2EBE7"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1023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ED73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2DB9"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35908690" w14:textId="77777777">
        <w:tc>
          <w:tcPr>
            <w:tcW w:w="4160" w:type="dxa"/>
            <w:tcBorders>
              <w:top w:val="dashed" w:sz="4" w:space="0" w:color="BFBFBF"/>
              <w:left w:val="single" w:sz="9" w:space="0" w:color="FFFFFF"/>
              <w:bottom w:val="dashed" w:sz="4" w:space="0" w:color="BFBFBF"/>
              <w:right w:val="single" w:sz="9" w:space="0" w:color="FFFFFF"/>
            </w:tcBorders>
          </w:tcPr>
          <w:p w14:paraId="4BB65D31" w14:textId="77777777" w:rsidR="00DA00C4" w:rsidRDefault="00847E40">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2E21FBEA"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CA150D" w14:textId="77777777" w:rsidR="00DA00C4" w:rsidRDefault="00847E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9673C8" w14:textId="77777777" w:rsidR="00DA00C4" w:rsidRDefault="00847E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E49440" w14:textId="77777777" w:rsidR="00DA00C4" w:rsidRDefault="00847E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837D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3E03E"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E84F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FB46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9720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FB0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6849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178E25B"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A00C4" w14:paraId="00C2FEF5" w14:textId="77777777">
        <w:tc>
          <w:tcPr>
            <w:tcW w:w="4160" w:type="dxa"/>
            <w:tcBorders>
              <w:top w:val="dashed" w:sz="4" w:space="0" w:color="BFBFBF"/>
              <w:left w:val="single" w:sz="9" w:space="0" w:color="FFFFFF"/>
              <w:bottom w:val="dashed" w:sz="4" w:space="0" w:color="BFBFBF"/>
              <w:right w:val="single" w:sz="9" w:space="0" w:color="FFFFFF"/>
            </w:tcBorders>
          </w:tcPr>
          <w:p w14:paraId="0487236C" w14:textId="77777777" w:rsidR="00DA00C4" w:rsidRDefault="00847E40">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66A94B"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7991E4" w14:textId="77777777" w:rsidR="00DA00C4" w:rsidRDefault="00847E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DEA408" w14:textId="77777777" w:rsidR="00DA00C4" w:rsidRDefault="00847E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2479654" w14:textId="77777777" w:rsidR="00DA00C4" w:rsidRDefault="00847E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F0309"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4471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8EB05"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CDD3B"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0060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46CC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EACA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47F540B7" w14:textId="77777777">
        <w:tc>
          <w:tcPr>
            <w:tcW w:w="4160" w:type="dxa"/>
            <w:tcBorders>
              <w:top w:val="dashed" w:sz="4" w:space="0" w:color="BFBFBF"/>
              <w:left w:val="single" w:sz="9" w:space="0" w:color="FFFFFF"/>
              <w:bottom w:val="dashed" w:sz="4" w:space="0" w:color="BFBFBF"/>
              <w:right w:val="single" w:sz="9" w:space="0" w:color="FFFFFF"/>
            </w:tcBorders>
          </w:tcPr>
          <w:p w14:paraId="53BBA085" w14:textId="77777777" w:rsidR="00DA00C4" w:rsidRDefault="00847E40">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9EBE7"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ABDD33" w14:textId="77777777" w:rsidR="00DA00C4" w:rsidRDefault="00847E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751D707" w14:textId="77777777" w:rsidR="00DA00C4" w:rsidRDefault="00847E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9B2F7CB" w14:textId="77777777" w:rsidR="00DA00C4" w:rsidRDefault="00847E4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8EED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F0AD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EB88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B2E79"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2C0B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7B73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BD20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492FAE5D" w14:textId="77777777">
        <w:tc>
          <w:tcPr>
            <w:tcW w:w="4160" w:type="dxa"/>
            <w:tcBorders>
              <w:top w:val="dashed" w:sz="4" w:space="0" w:color="BFBFBF"/>
              <w:left w:val="single" w:sz="9" w:space="0" w:color="FFFFFF"/>
              <w:bottom w:val="dashed" w:sz="4" w:space="0" w:color="BFBFBF"/>
              <w:right w:val="single" w:sz="9" w:space="0" w:color="FFFFFF"/>
            </w:tcBorders>
          </w:tcPr>
          <w:p w14:paraId="26C09515" w14:textId="77777777" w:rsidR="00DA00C4" w:rsidRDefault="00847E40">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40FFC"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8609B8" w14:textId="77777777" w:rsidR="00DA00C4" w:rsidRDefault="00847E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82FA326" w14:textId="77777777" w:rsidR="00DA00C4" w:rsidRDefault="00847E4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92B155" w14:textId="77777777" w:rsidR="00DA00C4" w:rsidRDefault="00847E4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A037C"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4A4C2"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171E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8DE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DAE9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09DF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9F4C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0DC5F13" w14:textId="77777777">
        <w:tc>
          <w:tcPr>
            <w:tcW w:w="4160" w:type="dxa"/>
            <w:tcBorders>
              <w:top w:val="dashed" w:sz="4" w:space="0" w:color="BFBFBF"/>
              <w:left w:val="single" w:sz="9" w:space="0" w:color="FFFFFF"/>
              <w:bottom w:val="dashed" w:sz="4" w:space="0" w:color="BFBFBF"/>
              <w:right w:val="single" w:sz="9" w:space="0" w:color="FFFFFF"/>
            </w:tcBorders>
          </w:tcPr>
          <w:p w14:paraId="4540F13D" w14:textId="77777777" w:rsidR="00DA00C4" w:rsidRDefault="00847E4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7387A0"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26F67E" w14:textId="77777777" w:rsidR="00DA00C4" w:rsidRDefault="00847E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FCB12CC" w14:textId="77777777" w:rsidR="00DA00C4" w:rsidRDefault="00847E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9CD97A" w14:textId="77777777" w:rsidR="00DA00C4" w:rsidRDefault="00847E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FEE18"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DE13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5D44C"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E2ED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8CA8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424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1A89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62722F33" w14:textId="77777777">
        <w:tc>
          <w:tcPr>
            <w:tcW w:w="4160" w:type="dxa"/>
            <w:tcBorders>
              <w:top w:val="dashed" w:sz="4" w:space="0" w:color="BFBFBF"/>
              <w:left w:val="single" w:sz="9" w:space="0" w:color="FFFFFF"/>
              <w:bottom w:val="dashed" w:sz="4" w:space="0" w:color="BFBFBF"/>
              <w:right w:val="single" w:sz="9" w:space="0" w:color="FFFFFF"/>
            </w:tcBorders>
          </w:tcPr>
          <w:p w14:paraId="41382FAC" w14:textId="77777777" w:rsidR="00DA00C4" w:rsidRDefault="00847E40">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9B62C"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1E83E8" w14:textId="77777777" w:rsidR="00DA00C4" w:rsidRDefault="00847E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B757E3" w14:textId="77777777" w:rsidR="00DA00C4" w:rsidRDefault="00847E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B37C00" w14:textId="77777777" w:rsidR="00DA00C4" w:rsidRDefault="00847E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8F25A"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6452F"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8D16D"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702A9"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DF2D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A466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C840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1DA69C87" w14:textId="77777777">
        <w:tc>
          <w:tcPr>
            <w:tcW w:w="4160" w:type="dxa"/>
            <w:tcBorders>
              <w:top w:val="dashed" w:sz="4" w:space="0" w:color="BFBFBF"/>
              <w:left w:val="single" w:sz="9" w:space="0" w:color="FFFFFF"/>
              <w:bottom w:val="dashed" w:sz="4" w:space="0" w:color="BFBFBF"/>
              <w:right w:val="single" w:sz="9" w:space="0" w:color="FFFFFF"/>
            </w:tcBorders>
          </w:tcPr>
          <w:p w14:paraId="5189A0E0" w14:textId="77777777" w:rsidR="00DA00C4" w:rsidRDefault="00847E40">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D9A0D"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3BB50B" w14:textId="77777777" w:rsidR="00DA00C4" w:rsidRDefault="00847E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A9D5C69" w14:textId="77777777" w:rsidR="00DA00C4" w:rsidRDefault="00847E4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1EEF3D3" w14:textId="77777777" w:rsidR="00DA00C4" w:rsidRDefault="00847E4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CAAA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BFA6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1EF32"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250B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E762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6DC6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2446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5ED68B72" w14:textId="77777777">
        <w:tc>
          <w:tcPr>
            <w:tcW w:w="4160" w:type="dxa"/>
            <w:tcBorders>
              <w:top w:val="dashed" w:sz="4" w:space="0" w:color="BFBFBF"/>
              <w:left w:val="single" w:sz="9" w:space="0" w:color="FFFFFF"/>
              <w:bottom w:val="dashed" w:sz="4" w:space="0" w:color="BFBFBF"/>
              <w:right w:val="single" w:sz="9" w:space="0" w:color="FFFFFF"/>
            </w:tcBorders>
          </w:tcPr>
          <w:p w14:paraId="1BCFA59C" w14:textId="77777777" w:rsidR="00DA00C4" w:rsidRDefault="00847E40">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111EDA"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D9481F" w14:textId="77777777" w:rsidR="00DA00C4" w:rsidRDefault="00847E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1B08636" w14:textId="77777777" w:rsidR="00DA00C4" w:rsidRDefault="00847E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197AE4" w14:textId="77777777" w:rsidR="00DA00C4" w:rsidRDefault="00847E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C5C4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D461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6DDF0"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D0425"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4F5F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D5F7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37A4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27B3B456" w14:textId="77777777">
        <w:tc>
          <w:tcPr>
            <w:tcW w:w="4160" w:type="dxa"/>
            <w:tcBorders>
              <w:top w:val="dashed" w:sz="4" w:space="0" w:color="BFBFBF"/>
              <w:left w:val="single" w:sz="9" w:space="0" w:color="FFFFFF"/>
              <w:bottom w:val="dashed" w:sz="4" w:space="0" w:color="B2B2B2"/>
              <w:right w:val="single" w:sz="9" w:space="0" w:color="FFFFFF"/>
            </w:tcBorders>
          </w:tcPr>
          <w:p w14:paraId="67B08135" w14:textId="77777777" w:rsidR="00DA00C4" w:rsidRDefault="00847E40">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59C490" w14:textId="77777777" w:rsidR="00DA00C4" w:rsidRDefault="00847E4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3D6C140" w14:textId="77777777" w:rsidR="00DA00C4" w:rsidRDefault="00847E4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0C06E51" w14:textId="77777777" w:rsidR="00DA00C4" w:rsidRDefault="00847E4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15510DC" w14:textId="77777777" w:rsidR="00DA00C4" w:rsidRDefault="00847E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4B64B"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2241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EDC06"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B93F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8570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E86E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9EE9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A00C4" w14:paraId="0C39F725" w14:textId="77777777">
        <w:tc>
          <w:tcPr>
            <w:tcW w:w="4160" w:type="dxa"/>
            <w:tcBorders>
              <w:top w:val="dashed" w:sz="4" w:space="0" w:color="B2B2B2"/>
              <w:left w:val="single" w:sz="9" w:space="0" w:color="FFFFFF"/>
              <w:bottom w:val="single" w:sz="4" w:space="0" w:color="FFFFFF"/>
              <w:right w:val="single" w:sz="9" w:space="0" w:color="FFFFFF"/>
            </w:tcBorders>
          </w:tcPr>
          <w:p w14:paraId="3419FCAB" w14:textId="77777777" w:rsidR="00DA00C4" w:rsidRDefault="00847E40">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FEF327" w14:textId="77777777" w:rsidR="00DA00C4" w:rsidRDefault="00DA00C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C30080" w14:textId="77777777" w:rsidR="00DA00C4" w:rsidRDefault="00DA00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F70677" w14:textId="77777777" w:rsidR="00DA00C4" w:rsidRDefault="00DA00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BFE683"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AFCE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5883B"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81681"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408E4"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5C4E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ED277" w14:textId="77777777" w:rsidR="00DA00C4" w:rsidRDefault="00DA00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CFA4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6CB0442" w14:textId="77777777" w:rsidR="00DA00C4" w:rsidRDefault="00847E40">
      <w:pPr>
        <w:pStyle w:val="ProductList-Body"/>
      </w:pPr>
      <w:r>
        <w:rPr>
          <w:i/>
        </w:rPr>
        <w:t xml:space="preserve">Merk: Windows Server-lisenser (kjerne, og basis- og tilleggs-CAL-er og -SL-er) kjøpt gjennom CSP er underlagt andre vilkår, slik det fremgår i punktet </w:t>
      </w:r>
      <w:hyperlink r:id="rId101">
        <w:r>
          <w:rPr>
            <w:i/>
            <w:color w:val="00467F"/>
            <w:u w:val="single"/>
          </w:rPr>
          <w:t>Server-abonnementer for Azure</w:t>
        </w:r>
      </w:hyperlink>
      <w:r>
        <w:rPr>
          <w:i/>
        </w:rPr>
        <w:t xml:space="preserve"> i disse Produktvilkårene. </w:t>
      </w:r>
    </w:p>
    <w:p w14:paraId="556F2C32" w14:textId="77777777" w:rsidR="00DA00C4" w:rsidRDefault="00847E40">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DA00C4" w14:paraId="66A7F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F5A4D" w14:textId="77777777" w:rsidR="00DA00C4" w:rsidRDefault="00847E40">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337F12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2BFD7A" w14:textId="77777777" w:rsidR="00DA00C4" w:rsidRDefault="00847E40">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DA00C4" w14:paraId="7F13F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D561" w14:textId="77777777" w:rsidR="00DA00C4" w:rsidRDefault="00847E40">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D3F7"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6986" w14:textId="77777777" w:rsidR="00DA00C4" w:rsidRDefault="00847E40">
            <w:pPr>
              <w:pStyle w:val="ProductList-TableBody"/>
            </w:pPr>
            <w:r>
              <w:rPr>
                <w:color w:val="404040"/>
              </w:rPr>
              <w:t>Forutsetning (SA): I/T</w:t>
            </w:r>
          </w:p>
        </w:tc>
      </w:tr>
      <w:tr w:rsidR="00DA00C4" w14:paraId="36208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1AFA" w14:textId="77777777" w:rsidR="00DA00C4" w:rsidRDefault="00847E40">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DA9C940"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93B0" w14:textId="77777777" w:rsidR="00DA00C4" w:rsidRDefault="00847E40">
            <w:pPr>
              <w:pStyle w:val="ProductList-TableBody"/>
            </w:pPr>
            <w:r>
              <w:rPr>
                <w:color w:val="404040"/>
              </w:rPr>
              <w:t>Berettiget Reduksjon: I/T</w:t>
            </w:r>
          </w:p>
        </w:tc>
      </w:tr>
      <w:tr w:rsidR="00DA00C4" w14:paraId="79C11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627D" w14:textId="77777777" w:rsidR="00DA00C4" w:rsidRDefault="00847E40">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15ED"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E7A3" w14:textId="77777777" w:rsidR="00DA00C4" w:rsidRDefault="00847E40">
            <w:pPr>
              <w:pStyle w:val="ProductList-TableBody"/>
            </w:pPr>
            <w:r>
              <w:rPr>
                <w:color w:val="404040"/>
              </w:rPr>
              <w:t>Kvalifisert for Oppdatering: I/T</w:t>
            </w:r>
          </w:p>
        </w:tc>
      </w:tr>
      <w:tr w:rsidR="00DA00C4" w14:paraId="6552A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4350" w14:textId="77777777" w:rsidR="00DA00C4" w:rsidRDefault="00847E40">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4761"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1CB1" w14:textId="77777777" w:rsidR="00DA00C4" w:rsidRDefault="00DA00C4">
            <w:pPr>
              <w:pStyle w:val="ProductList-TableBody"/>
            </w:pPr>
          </w:p>
        </w:tc>
      </w:tr>
    </w:tbl>
    <w:p w14:paraId="2E8E8818" w14:textId="77777777" w:rsidR="00DA00C4" w:rsidRDefault="00DA00C4">
      <w:pPr>
        <w:pStyle w:val="ProductList-Body"/>
      </w:pPr>
    </w:p>
    <w:p w14:paraId="2D07D2B1" w14:textId="77777777" w:rsidR="00DA00C4" w:rsidRDefault="00847E40">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DA00C4" w14:paraId="5614F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A9F34" w14:textId="77777777" w:rsidR="00DA00C4" w:rsidRDefault="00847E40">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2A4BA2" w14:textId="77777777" w:rsidR="00DA00C4" w:rsidRDefault="00847E40">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7A4531A" w14:textId="77777777" w:rsidR="00DA00C4" w:rsidRDefault="00847E40">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A00C4" w14:paraId="2F009FAA" w14:textId="77777777">
        <w:tc>
          <w:tcPr>
            <w:tcW w:w="4040" w:type="dxa"/>
            <w:tcBorders>
              <w:top w:val="single" w:sz="4" w:space="0" w:color="000000"/>
              <w:left w:val="single" w:sz="4" w:space="0" w:color="000000"/>
              <w:bottom w:val="single" w:sz="4" w:space="0" w:color="000000"/>
              <w:right w:val="single" w:sz="4" w:space="0" w:color="000000"/>
            </w:tcBorders>
          </w:tcPr>
          <w:p w14:paraId="7C62DE36" w14:textId="77777777" w:rsidR="00DA00C4" w:rsidRDefault="00847E40">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77F3BFFD" w14:textId="77777777" w:rsidR="00DA00C4" w:rsidRDefault="00847E40">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4F36" w14:textId="77777777" w:rsidR="00DA00C4" w:rsidRDefault="00847E40">
            <w:pPr>
              <w:pStyle w:val="ProductList-TableBody"/>
            </w:pPr>
            <w:r>
              <w:rPr>
                <w:color w:val="404040"/>
              </w:rPr>
              <w:t>Inkluderte teknologier: I/T</w:t>
            </w:r>
          </w:p>
        </w:tc>
      </w:tr>
      <w:tr w:rsidR="00DA00C4" w14:paraId="5AEFCD9A" w14:textId="77777777">
        <w:tc>
          <w:tcPr>
            <w:tcW w:w="4040" w:type="dxa"/>
            <w:tcBorders>
              <w:top w:val="single" w:sz="4" w:space="0" w:color="000000"/>
              <w:left w:val="single" w:sz="4" w:space="0" w:color="000000"/>
              <w:bottom w:val="single" w:sz="4" w:space="0" w:color="000000"/>
              <w:right w:val="single" w:sz="4" w:space="0" w:color="000000"/>
            </w:tcBorders>
          </w:tcPr>
          <w:p w14:paraId="45F9F674" w14:textId="77777777" w:rsidR="00DA00C4" w:rsidRDefault="00847E40">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94BD" w14:textId="77777777" w:rsidR="00DA00C4" w:rsidRDefault="00DA00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CCE8" w14:textId="77777777" w:rsidR="00DA00C4" w:rsidRDefault="00DA00C4">
            <w:pPr>
              <w:pStyle w:val="ProductList-TableBody"/>
            </w:pPr>
          </w:p>
        </w:tc>
      </w:tr>
    </w:tbl>
    <w:p w14:paraId="3CAF6762" w14:textId="77777777" w:rsidR="00DA00C4" w:rsidRDefault="00DA00C4">
      <w:pPr>
        <w:pStyle w:val="ProductList-Body"/>
      </w:pPr>
    </w:p>
    <w:p w14:paraId="301DFDA8" w14:textId="77777777" w:rsidR="00DA00C4" w:rsidRDefault="00847E40">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DA00C4" w14:paraId="63090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98F4D2"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4BF4C726" w14:textId="77777777" w:rsidR="00DA00C4" w:rsidRDefault="00847E40">
            <w:pPr>
              <w:pStyle w:val="ProductList-TableBody"/>
            </w:pPr>
            <w:r>
              <w:t>Windows Server 2019 CAL</w:t>
            </w:r>
          </w:p>
          <w:p w14:paraId="0888D2C0" w14:textId="77777777" w:rsidR="00DA00C4" w:rsidRDefault="00847E40">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0409D058" w14:textId="77777777" w:rsidR="00DA00C4" w:rsidRDefault="00847E40">
            <w:pPr>
              <w:pStyle w:val="ProductList-TableBody"/>
            </w:pPr>
            <w:r>
              <w:t xml:space="preserve">Windows Server-abonnement for Azure CAL </w:t>
            </w:r>
          </w:p>
          <w:p w14:paraId="078A631D" w14:textId="77777777" w:rsidR="00DA00C4" w:rsidRDefault="00847E40">
            <w:pPr>
              <w:pStyle w:val="ProductList-TableBody"/>
            </w:pPr>
            <w:r>
              <w:t xml:space="preserve">Lisens som tilsvarer CAL (se </w:t>
            </w:r>
            <w:hyperlink w:anchor="_Sec591">
              <w:r>
                <w:rPr>
                  <w:color w:val="00467F"/>
                  <w:u w:val="single"/>
                </w:rPr>
                <w:t>Vedlegg A</w:t>
              </w:r>
            </w:hyperlink>
            <w:r>
              <w:t>)</w:t>
            </w:r>
          </w:p>
        </w:tc>
      </w:tr>
    </w:tbl>
    <w:p w14:paraId="6CDC2F37" w14:textId="77777777" w:rsidR="00DA00C4" w:rsidRDefault="00847E40">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560C409F" w14:textId="77777777" w:rsidR="00DA00C4" w:rsidRDefault="00DA00C4">
      <w:pPr>
        <w:pStyle w:val="ProductList-Body"/>
      </w:pPr>
    </w:p>
    <w:p w14:paraId="2F18067A" w14:textId="77777777" w:rsidR="00DA00C4" w:rsidRDefault="00847E40">
      <w:pPr>
        <w:pStyle w:val="ProductList-SubClauseHeading"/>
        <w:outlineLvl w:val="5"/>
      </w:pPr>
      <w:r>
        <w:t>3.1.1 Ytterligere funksjoner knyttet til Windows Server 2019 Remote Desktop Services CAL</w:t>
      </w:r>
    </w:p>
    <w:p w14:paraId="47BD53AE" w14:textId="77777777" w:rsidR="00DA00C4" w:rsidRDefault="00847E4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DA00C4" w14:paraId="064AC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0207D" w14:textId="77777777" w:rsidR="00DA00C4" w:rsidRDefault="00847E4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82B32ED" w14:textId="77777777" w:rsidR="00DA00C4" w:rsidRDefault="00847E40">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C4D8DEE" w14:textId="77777777" w:rsidR="00DA00C4" w:rsidRDefault="00847E40">
            <w:pPr>
              <w:pStyle w:val="ProductList-TableBody"/>
            </w:pPr>
            <w:r>
              <w:t>Windows Server 2019 Remote Desktop Services User SL</w:t>
            </w:r>
          </w:p>
        </w:tc>
      </w:tr>
    </w:tbl>
    <w:p w14:paraId="7E218F90" w14:textId="77777777" w:rsidR="00DA00C4" w:rsidRDefault="00847E40">
      <w:pPr>
        <w:pStyle w:val="ProductList-BodyIndented"/>
      </w:pPr>
      <w:r>
        <w:rPr>
          <w:i/>
        </w:rPr>
        <w:t>*Kreves også for å bruke Windows Server som vert for et grafisk brukergrensesnitt (ved hjelp av funksjonene i Windows Server 2019 Remote Desktop Services eller annen teknologi).</w:t>
      </w:r>
    </w:p>
    <w:p w14:paraId="688D7382" w14:textId="77777777" w:rsidR="00DA00C4" w:rsidRDefault="00DA00C4">
      <w:pPr>
        <w:pStyle w:val="ProductList-BodyIndented"/>
      </w:pPr>
    </w:p>
    <w:p w14:paraId="15952728" w14:textId="77777777" w:rsidR="00DA00C4" w:rsidRDefault="00847E40">
      <w:pPr>
        <w:pStyle w:val="ProductList-SubClauseHeading"/>
        <w:outlineLvl w:val="5"/>
      </w:pPr>
      <w:r>
        <w:t>3.1.2 Ytterligere funksjoner knyttet til Windows Server 2019 Rights Management Services CAL</w:t>
      </w:r>
    </w:p>
    <w:p w14:paraId="160BF6B6" w14:textId="77777777" w:rsidR="00DA00C4" w:rsidRDefault="00847E4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DA00C4" w14:paraId="18B01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045B0A" w14:textId="77777777" w:rsidR="00DA00C4" w:rsidRDefault="00847E4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6256DF2" w14:textId="77777777" w:rsidR="00DA00C4" w:rsidRDefault="00847E40">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4F79230" w14:textId="77777777" w:rsidR="00DA00C4" w:rsidRDefault="00847E40">
            <w:pPr>
              <w:pStyle w:val="ProductList-TableBody"/>
            </w:pPr>
            <w:r>
              <w:t>Azure Information Protection Plan 1 bruker-SL</w:t>
            </w:r>
          </w:p>
        </w:tc>
      </w:tr>
      <w:tr w:rsidR="00DA00C4" w14:paraId="062457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4ACC4"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64B26B" w14:textId="77777777" w:rsidR="00DA00C4" w:rsidRDefault="00DA00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71D9D32" w14:textId="77777777" w:rsidR="00DA00C4" w:rsidRDefault="00847E40">
            <w:pPr>
              <w:pStyle w:val="ProductList-TableBody"/>
            </w:pPr>
            <w:r>
              <w:t xml:space="preserve">Lisens som tilsvarer CAL (se </w:t>
            </w:r>
            <w:hyperlink w:anchor="_Sec591">
              <w:r>
                <w:rPr>
                  <w:color w:val="00467F"/>
                  <w:u w:val="single"/>
                </w:rPr>
                <w:t>Vedlegg A</w:t>
              </w:r>
            </w:hyperlink>
            <w:r>
              <w:t>)</w:t>
            </w:r>
          </w:p>
        </w:tc>
      </w:tr>
    </w:tbl>
    <w:p w14:paraId="3B3765B8" w14:textId="77777777" w:rsidR="00DA00C4" w:rsidRDefault="00DA00C4">
      <w:pPr>
        <w:pStyle w:val="ProductList-BodyIndented"/>
      </w:pPr>
    </w:p>
    <w:p w14:paraId="574617C3" w14:textId="77777777" w:rsidR="00DA00C4" w:rsidRDefault="00847E40">
      <w:pPr>
        <w:pStyle w:val="ProductList-SubClauseHeading"/>
        <w:outlineLvl w:val="5"/>
      </w:pPr>
      <w:r>
        <w:t>3.1.3 Ytterligere funksjoner knyttet til Microsoft Identity Manager User CAL</w:t>
      </w:r>
    </w:p>
    <w:p w14:paraId="370A7E77" w14:textId="77777777" w:rsidR="00DA00C4" w:rsidRDefault="00847E4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DA00C4" w14:paraId="6B754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A260EA" w14:textId="77777777" w:rsidR="00DA00C4" w:rsidRDefault="00847E40">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86CC7FF" w14:textId="77777777" w:rsidR="00DA00C4" w:rsidRDefault="00847E40">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00417D6C" w14:textId="77777777" w:rsidR="00DA00C4" w:rsidRDefault="00847E40">
            <w:pPr>
              <w:pStyle w:val="ProductList-TableBody"/>
            </w:pPr>
            <w:r>
              <w:t>Azure Active Directory Premium (P1 og P2) User SL</w:t>
            </w:r>
          </w:p>
        </w:tc>
      </w:tr>
      <w:tr w:rsidR="00DA00C4" w14:paraId="11BB0C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4DD223" w14:textId="77777777" w:rsidR="00DA00C4" w:rsidRDefault="00DA00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834F39" w14:textId="77777777" w:rsidR="00DA00C4" w:rsidRDefault="00847E40">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83149F" w14:textId="77777777" w:rsidR="00DA00C4" w:rsidRDefault="00DA00C4">
            <w:pPr>
              <w:pStyle w:val="ProductList-TableBody"/>
            </w:pPr>
          </w:p>
        </w:tc>
      </w:tr>
    </w:tbl>
    <w:p w14:paraId="4FDE4422" w14:textId="77777777" w:rsidR="00DA00C4" w:rsidRDefault="00847E40">
      <w:pPr>
        <w:pStyle w:val="ProductList-BodyIndented"/>
      </w:pPr>
      <w:r>
        <w:rPr>
          <w:i/>
        </w:rPr>
        <w:t xml:space="preserve">*Kreves også for personer som programvaren utsteder eller administrerer identitetsinformasjon for. </w:t>
      </w:r>
    </w:p>
    <w:p w14:paraId="1CE8B94D" w14:textId="77777777" w:rsidR="00DA00C4" w:rsidRDefault="00DA00C4">
      <w:pPr>
        <w:pStyle w:val="ProductList-BodyIndented"/>
      </w:pPr>
    </w:p>
    <w:p w14:paraId="2719767F" w14:textId="77777777" w:rsidR="00DA00C4" w:rsidRDefault="00847E40">
      <w:pPr>
        <w:pStyle w:val="ProductList-SubClauseHeading"/>
        <w:outlineLvl w:val="5"/>
      </w:pPr>
      <w:r>
        <w:t>3.1.4 Synkroniseringstjeneste</w:t>
      </w:r>
    </w:p>
    <w:p w14:paraId="16E3B078" w14:textId="77777777" w:rsidR="00DA00C4" w:rsidRDefault="00847E40">
      <w:pPr>
        <w:pStyle w:val="ProductList-BodyIndented"/>
      </w:pPr>
      <w:r>
        <w:t>CAL-er for Microsoft Identity Manager 2016 er ikke påkrevd for brukere som bare bruker Microsoft Identity Manager-synkroniseringstjenesten.</w:t>
      </w:r>
    </w:p>
    <w:p w14:paraId="37F5A643" w14:textId="77777777" w:rsidR="00DA00C4" w:rsidRDefault="00DA00C4">
      <w:pPr>
        <w:pStyle w:val="ProductList-BodyIndented"/>
      </w:pPr>
    </w:p>
    <w:p w14:paraId="65F83ACB" w14:textId="77777777" w:rsidR="00DA00C4" w:rsidRDefault="00847E40">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DA00C4" w14:paraId="63268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47182" w14:textId="77777777" w:rsidR="00DA00C4" w:rsidRDefault="00847E40">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2B37A6C" w14:textId="77777777" w:rsidR="00DA00C4" w:rsidRDefault="00847E40">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A6C2DD1" w14:textId="77777777" w:rsidR="00DA00C4" w:rsidRDefault="00DA00C4">
            <w:pPr>
              <w:pStyle w:val="ProductList-TableBody"/>
            </w:pPr>
          </w:p>
        </w:tc>
      </w:tr>
    </w:tbl>
    <w:p w14:paraId="583056D5" w14:textId="77777777" w:rsidR="00DA00C4" w:rsidRDefault="00DA00C4">
      <w:pPr>
        <w:pStyle w:val="ProductList-Body"/>
      </w:pPr>
    </w:p>
    <w:p w14:paraId="518018CC" w14:textId="77777777" w:rsidR="00DA00C4" w:rsidRDefault="00847E40">
      <w:pPr>
        <w:pStyle w:val="ProductList-SubClauseHeading"/>
        <w:outlineLvl w:val="5"/>
      </w:pPr>
      <w:r>
        <w:t>3.2.1 Ytterligere funksjoner knyttet til Windows Server 2019 Remote Desktop Services External Connector License</w:t>
      </w:r>
    </w:p>
    <w:p w14:paraId="3A4427C5" w14:textId="77777777" w:rsidR="00DA00C4" w:rsidRDefault="00847E40">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DA00C4" w14:paraId="2E575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B68C5A" w14:textId="77777777" w:rsidR="00DA00C4" w:rsidRDefault="00847E4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D334617" w14:textId="77777777" w:rsidR="00DA00C4" w:rsidRDefault="00847E40">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314C1AF" w14:textId="77777777" w:rsidR="00DA00C4" w:rsidRDefault="00DA00C4">
            <w:pPr>
              <w:pStyle w:val="ProductList-TableBody"/>
            </w:pPr>
          </w:p>
        </w:tc>
      </w:tr>
    </w:tbl>
    <w:p w14:paraId="6763E511" w14:textId="77777777" w:rsidR="00DA00C4" w:rsidRDefault="00847E40">
      <w:pPr>
        <w:pStyle w:val="ProductList-BodyIndented"/>
      </w:pPr>
      <w:r>
        <w:rPr>
          <w:i/>
        </w:rPr>
        <w:t>*Kreves også for å bruke Windows Server som vert for et grafisk brukergrensesnitt (ved hjelp av funksjonene i Windows Server 2019 Remote Desktop Services eller annen teknologi).</w:t>
      </w:r>
    </w:p>
    <w:p w14:paraId="7E57ACBE" w14:textId="77777777" w:rsidR="00DA00C4" w:rsidRDefault="00DA00C4">
      <w:pPr>
        <w:pStyle w:val="ProductList-BodyIndented"/>
      </w:pPr>
    </w:p>
    <w:p w14:paraId="048AE0A0" w14:textId="77777777" w:rsidR="00DA00C4" w:rsidRDefault="00847E40">
      <w:pPr>
        <w:pStyle w:val="ProductList-SubClauseHeading"/>
        <w:outlineLvl w:val="5"/>
      </w:pPr>
      <w:r>
        <w:t>3.2.2 Ytterligere funksjoner knyttet til Windows Server 2019 Rights Management Services External Connector License</w:t>
      </w:r>
    </w:p>
    <w:p w14:paraId="5ED8074E" w14:textId="77777777" w:rsidR="00DA00C4" w:rsidRDefault="00847E40">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DA00C4" w14:paraId="3FA9B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9D297C" w14:textId="77777777" w:rsidR="00DA00C4" w:rsidRDefault="00847E4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84D2DF9" w14:textId="77777777" w:rsidR="00DA00C4" w:rsidRDefault="00847E40">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E97E93" w14:textId="77777777" w:rsidR="00DA00C4" w:rsidRDefault="00DA00C4">
            <w:pPr>
              <w:pStyle w:val="ProductList-TableBody"/>
            </w:pPr>
          </w:p>
        </w:tc>
      </w:tr>
    </w:tbl>
    <w:p w14:paraId="6C7BB06E" w14:textId="77777777" w:rsidR="00DA00C4" w:rsidRDefault="00DA00C4">
      <w:pPr>
        <w:pStyle w:val="ProductList-BodyIndented"/>
      </w:pPr>
    </w:p>
    <w:p w14:paraId="602C6F4F" w14:textId="77777777" w:rsidR="00DA00C4" w:rsidRDefault="00847E40">
      <w:pPr>
        <w:pStyle w:val="ProductList-SubClauseHeading"/>
        <w:outlineLvl w:val="5"/>
      </w:pPr>
      <w:r>
        <w:t>3.2.3 Ytterligere funksjoner knyttet til Microsoft Forefront Identity Manager External Connector License</w:t>
      </w:r>
    </w:p>
    <w:p w14:paraId="23B71393" w14:textId="77777777" w:rsidR="00DA00C4" w:rsidRDefault="00847E40">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DA00C4" w14:paraId="1BDEC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6BB21" w14:textId="77777777" w:rsidR="00DA00C4" w:rsidRDefault="00847E40">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2F5BAD5" w14:textId="77777777" w:rsidR="00DA00C4" w:rsidRDefault="00847E4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80D28B0" w14:textId="77777777" w:rsidR="00DA00C4" w:rsidRDefault="00DA00C4">
            <w:pPr>
              <w:pStyle w:val="ProductList-TableBody"/>
            </w:pPr>
          </w:p>
        </w:tc>
      </w:tr>
    </w:tbl>
    <w:p w14:paraId="4BAB98BE" w14:textId="77777777" w:rsidR="00DA00C4" w:rsidRDefault="00847E40">
      <w:pPr>
        <w:pStyle w:val="ProductList-BodyIndented"/>
      </w:pPr>
      <w:r>
        <w:rPr>
          <w:i/>
        </w:rPr>
        <w:t>*Kreves også for Eksterne Brukere som programvaren utsteder eller administrerer identitetsinformasjon for (når det ikke foreligger CALer for Microsoft Identity Manager 2016).</w:t>
      </w:r>
    </w:p>
    <w:p w14:paraId="110F9A13" w14:textId="77777777" w:rsidR="00DA00C4" w:rsidRDefault="00DA00C4">
      <w:pPr>
        <w:pStyle w:val="ProductList-BodyIndented"/>
      </w:pPr>
    </w:p>
    <w:p w14:paraId="1E9697B5" w14:textId="77777777" w:rsidR="00DA00C4" w:rsidRDefault="00847E40">
      <w:pPr>
        <w:pStyle w:val="ProductList-ClauseHeading"/>
        <w:outlineLvl w:val="4"/>
      </w:pPr>
      <w:r>
        <w:t>3.3 Tilleggsvilkår for Windows Server 2019 Essentials</w:t>
      </w:r>
    </w:p>
    <w:p w14:paraId="1246B533" w14:textId="77777777" w:rsidR="00DA00C4" w:rsidRDefault="00847E40">
      <w:pPr>
        <w:pStyle w:val="ProductList-SubClauseHeading"/>
        <w:outlineLvl w:val="5"/>
      </w:pPr>
      <w:r>
        <w:t>3.3.1 Bruksbegrensning</w:t>
      </w:r>
    </w:p>
    <w:p w14:paraId="3DA23314" w14:textId="77777777" w:rsidR="00DA00C4" w:rsidRDefault="00847E40" w:rsidP="00847E40">
      <w:pPr>
        <w:pStyle w:val="ProductList-Bullet"/>
        <w:numPr>
          <w:ilvl w:val="1"/>
          <w:numId w:val="31"/>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128E6008" w14:textId="77777777" w:rsidR="00DA00C4" w:rsidRDefault="00847E40" w:rsidP="00847E40">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7B06DD9B" w14:textId="77777777" w:rsidR="00DA00C4" w:rsidRDefault="00DA00C4">
      <w:pPr>
        <w:pStyle w:val="ProductList-BodyIndented"/>
      </w:pPr>
    </w:p>
    <w:p w14:paraId="5170872F" w14:textId="77777777" w:rsidR="00DA00C4" w:rsidRDefault="00847E40">
      <w:pPr>
        <w:pStyle w:val="ProductList-SubClauseHeading"/>
        <w:outlineLvl w:val="5"/>
      </w:pPr>
      <w:r>
        <w:t>3.3.2. Bruke Serverprogramvaren</w:t>
      </w:r>
    </w:p>
    <w:p w14:paraId="64FEE3EC" w14:textId="77777777" w:rsidR="00DA00C4" w:rsidRDefault="00847E40">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217ACA60" w14:textId="77777777" w:rsidR="00DA00C4" w:rsidRDefault="00DA00C4">
      <w:pPr>
        <w:pStyle w:val="ProductList-BodyIndented"/>
      </w:pPr>
    </w:p>
    <w:p w14:paraId="7EB27F17" w14:textId="77777777" w:rsidR="00DA00C4" w:rsidRDefault="00847E40">
      <w:pPr>
        <w:pStyle w:val="ProductList-SubClauseHeading"/>
        <w:outlineLvl w:val="5"/>
      </w:pPr>
      <w:r>
        <w:t>3.3.3 Windows Server 2019 Essentials Connector</w:t>
      </w:r>
    </w:p>
    <w:p w14:paraId="20C29ABB" w14:textId="77777777" w:rsidR="00DA00C4" w:rsidRDefault="00847E40">
      <w:pPr>
        <w:pStyle w:val="ProductList-BodyIndented"/>
      </w:pPr>
      <w:r>
        <w:t>Kunden kan installere og bruke Windows Server 2019 Essentials Connector-programvaren på maksimalt 50 enheter samtidig. Programvaren kan bare brukes sammen med serverprogramvaren.</w:t>
      </w:r>
    </w:p>
    <w:p w14:paraId="64B6B7B2" w14:textId="77777777" w:rsidR="00DA00C4" w:rsidRDefault="00DA00C4">
      <w:pPr>
        <w:pStyle w:val="ProductList-BodyIndented"/>
      </w:pPr>
    </w:p>
    <w:p w14:paraId="50B2179B" w14:textId="77777777" w:rsidR="00DA00C4" w:rsidRDefault="00847E40">
      <w:pPr>
        <w:pStyle w:val="ProductList-SubClauseHeading"/>
        <w:outlineLvl w:val="5"/>
      </w:pPr>
      <w:r>
        <w:t>3.3.4 Tilgang til Windows Server 2019 Active Directory Rights Management Services</w:t>
      </w:r>
    </w:p>
    <w:p w14:paraId="5B407D62" w14:textId="77777777" w:rsidR="00DA00C4" w:rsidRDefault="00847E40">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5416FDE7" w14:textId="77777777" w:rsidR="00DA00C4" w:rsidRDefault="00DA00C4">
      <w:pPr>
        <w:pStyle w:val="ProductList-BodyIndented"/>
      </w:pPr>
    </w:p>
    <w:p w14:paraId="111776F0" w14:textId="77777777" w:rsidR="00DA00C4" w:rsidRDefault="00847E40">
      <w:pPr>
        <w:pStyle w:val="ProductList-ClauseHeading"/>
        <w:outlineLvl w:val="4"/>
      </w:pPr>
      <w:r>
        <w:t>3.4 Windows Server Container uten Hyper-V-isolasjon med Windows Server 2019 Standard og Datacenter</w:t>
      </w:r>
    </w:p>
    <w:p w14:paraId="4C3A9DDE" w14:textId="77777777" w:rsidR="00DA00C4" w:rsidRDefault="00847E40">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7FC72ED4" w14:textId="77777777" w:rsidR="00DA00C4" w:rsidRDefault="00DA00C4">
      <w:pPr>
        <w:pStyle w:val="ProductList-Body"/>
      </w:pPr>
    </w:p>
    <w:p w14:paraId="175C6B69" w14:textId="77777777" w:rsidR="00DA00C4" w:rsidRDefault="00847E40">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DA00C4" w14:paraId="34D6E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91604D" w14:textId="77777777" w:rsidR="00DA00C4" w:rsidRDefault="00847E4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7285CEA" w14:textId="77777777" w:rsidR="00DA00C4" w:rsidRDefault="00847E40">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28148EA" w14:textId="77777777" w:rsidR="00DA00C4" w:rsidRDefault="00DA00C4">
            <w:pPr>
              <w:pStyle w:val="ProductList-TableBody"/>
            </w:pPr>
          </w:p>
        </w:tc>
      </w:tr>
    </w:tbl>
    <w:p w14:paraId="343E0298" w14:textId="77777777" w:rsidR="00DA00C4" w:rsidRDefault="00847E4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84"/>
        <w:gridCol w:w="3685"/>
        <w:gridCol w:w="3647"/>
      </w:tblGrid>
      <w:tr w:rsidR="00DA00C4" w14:paraId="13326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F64720" w14:textId="77777777" w:rsidR="00DA00C4" w:rsidRDefault="00847E40">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8138287" w14:textId="77777777" w:rsidR="00DA00C4" w:rsidRDefault="00847E40">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8317BB" w14:textId="77777777" w:rsidR="00DA00C4" w:rsidRDefault="00847E40">
            <w:pPr>
              <w:pStyle w:val="ProductList-TableBody"/>
            </w:pPr>
            <w:r>
              <w:rPr>
                <w:color w:val="404040"/>
              </w:rPr>
              <w:t>Avløsningsrettigheter: I/T</w:t>
            </w:r>
          </w:p>
        </w:tc>
      </w:tr>
      <w:tr w:rsidR="00DA00C4" w14:paraId="680E397F" w14:textId="77777777">
        <w:tc>
          <w:tcPr>
            <w:tcW w:w="4040" w:type="dxa"/>
            <w:tcBorders>
              <w:top w:val="single" w:sz="4" w:space="0" w:color="000000"/>
              <w:left w:val="single" w:sz="4" w:space="0" w:color="000000"/>
              <w:bottom w:val="single" w:sz="4" w:space="0" w:color="000000"/>
              <w:right w:val="single" w:sz="4" w:space="0" w:color="000000"/>
            </w:tcBorders>
          </w:tcPr>
          <w:p w14:paraId="0F57E6F2" w14:textId="77777777" w:rsidR="00DA00C4" w:rsidRDefault="00847E40">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3A438085"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2">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A64768" w14:textId="77777777" w:rsidR="00DA00C4" w:rsidRDefault="00847E40">
            <w:pPr>
              <w:pStyle w:val="ProductList-TableBody"/>
            </w:pPr>
            <w:r>
              <w:rPr>
                <w:color w:val="404040"/>
              </w:rPr>
              <w:t>Roamingrettigheter: I/T</w:t>
            </w:r>
          </w:p>
        </w:tc>
      </w:tr>
      <w:tr w:rsidR="00DA00C4" w14:paraId="757B850B" w14:textId="77777777">
        <w:tc>
          <w:tcPr>
            <w:tcW w:w="4040" w:type="dxa"/>
            <w:tcBorders>
              <w:top w:val="single" w:sz="4" w:space="0" w:color="000000"/>
              <w:left w:val="single" w:sz="4" w:space="0" w:color="000000"/>
              <w:bottom w:val="single" w:sz="4" w:space="0" w:color="000000"/>
              <w:right w:val="single" w:sz="4" w:space="0" w:color="000000"/>
            </w:tcBorders>
          </w:tcPr>
          <w:p w14:paraId="04C09961" w14:textId="77777777" w:rsidR="00DA00C4" w:rsidRDefault="00847E40">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C8C25A" w14:textId="77777777" w:rsidR="00DA00C4" w:rsidRDefault="00847E40">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D4E5AB" w14:textId="77777777" w:rsidR="00DA00C4" w:rsidRDefault="00DA00C4">
            <w:pPr>
              <w:pStyle w:val="ProductList-TableBody"/>
            </w:pPr>
          </w:p>
        </w:tc>
      </w:tr>
    </w:tbl>
    <w:p w14:paraId="1EABF27B" w14:textId="77777777" w:rsidR="00DA00C4" w:rsidRDefault="00DA00C4">
      <w:pPr>
        <w:pStyle w:val="ProductList-ClauseHeading"/>
        <w:outlineLvl w:val="4"/>
      </w:pPr>
    </w:p>
    <w:p w14:paraId="45821959" w14:textId="77777777" w:rsidR="00DA00C4" w:rsidRDefault="00847E40">
      <w:pPr>
        <w:pStyle w:val="ProductList-ClauseHeading"/>
        <w:outlineLvl w:val="4"/>
      </w:pPr>
      <w:r>
        <w:t>4.1 Microsoft Azure Hybrid Benefit for Windows Server</w:t>
      </w:r>
    </w:p>
    <w:p w14:paraId="2B133BCE" w14:textId="77777777" w:rsidR="00DA00C4" w:rsidRDefault="00847E40">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1BEA2AD3" w14:textId="77777777" w:rsidR="00DA00C4" w:rsidRDefault="00DA00C4">
      <w:pPr>
        <w:pStyle w:val="ProductList-Body"/>
      </w:pPr>
    </w:p>
    <w:p w14:paraId="0179A418" w14:textId="77777777" w:rsidR="00DA00C4" w:rsidRDefault="00847E40">
      <w:pPr>
        <w:pStyle w:val="ProductList-ClauseHeading"/>
        <w:outlineLvl w:val="4"/>
      </w:pPr>
      <w:r>
        <w:t>4.2 Halvårlige Kanalutgivelser</w:t>
      </w:r>
    </w:p>
    <w:p w14:paraId="3298CC1D" w14:textId="77777777" w:rsidR="00DA00C4" w:rsidRDefault="00847E40">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w:t>
      </w:r>
    </w:p>
    <w:p w14:paraId="2ADB527F" w14:textId="77777777" w:rsidR="00DA00C4" w:rsidRDefault="00DA00C4">
      <w:pPr>
        <w:pStyle w:val="ProductList-ClauseHeading"/>
        <w:outlineLvl w:val="4"/>
      </w:pPr>
    </w:p>
    <w:p w14:paraId="3AF8AEF0" w14:textId="77777777" w:rsidR="00DA00C4" w:rsidRDefault="00847E40">
      <w:pPr>
        <w:pStyle w:val="ProductList-ClauseHeading"/>
        <w:outlineLvl w:val="4"/>
      </w:pPr>
      <w:r>
        <w:t>4.3 Bruker-CAL og Bruker-SL for Remote Desktop Services ("RDS") Utvidede Rettigheter</w:t>
      </w:r>
    </w:p>
    <w:p w14:paraId="715BF262" w14:textId="77777777" w:rsidR="00DA00C4" w:rsidRDefault="00847E40">
      <w:pPr>
        <w:pStyle w:val="ProductList-Body"/>
      </w:pPr>
      <w:r>
        <w:t xml:space="preserve">Kunden kan bruke RDS bruker-CAL-er og bruker-SL-er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dedikert til intern bruk på Microsoft Azure Services eller de delte eller dedikerte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via Software Assurance Partner</w:t>
      </w:r>
      <w:r>
        <w:fldChar w:fldCharType="end"/>
      </w:r>
      <w:r>
        <w:t xml:space="preserve"> som den har fylt ut og sendt inn lisensmobilitetsvalideringsskjemaet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6F6E7CCE" w14:textId="77777777" w:rsidR="00DA00C4" w:rsidRDefault="00DA00C4">
      <w:pPr>
        <w:pStyle w:val="ProductList-Body"/>
      </w:pPr>
    </w:p>
    <w:p w14:paraId="7CB6D78E" w14:textId="77777777" w:rsidR="00DA00C4" w:rsidRDefault="00847E40">
      <w:pPr>
        <w:pStyle w:val="ProductList-ClauseHeading"/>
        <w:outlineLvl w:val="4"/>
      </w:pPr>
      <w:r>
        <w:t>4.4 Utvidede Sikkerhetsoppdateringer</w:t>
      </w:r>
    </w:p>
    <w:p w14:paraId="0D785202" w14:textId="77777777" w:rsidR="00DA00C4" w:rsidRDefault="00847E40">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5BEECE19" w14:textId="77777777" w:rsidR="00DA00C4" w:rsidRDefault="00DA00C4">
      <w:pPr>
        <w:pStyle w:val="ProductList-Body"/>
      </w:pPr>
    </w:p>
    <w:p w14:paraId="736577D6" w14:textId="77777777" w:rsidR="00DA00C4" w:rsidRDefault="00847E40">
      <w:pPr>
        <w:pStyle w:val="ProductList-ClauseHeading"/>
        <w:outlineLvl w:val="4"/>
      </w:pPr>
      <w:r>
        <w:t>4.5 Windows Virtual Desktop for Windows Server</w:t>
      </w:r>
    </w:p>
    <w:p w14:paraId="16B33605" w14:textId="77777777" w:rsidR="00DA00C4" w:rsidRDefault="00847E40">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14:paraId="742C193B"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1C4F5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0EE35"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AF65F8F" w14:textId="77777777" w:rsidR="00DA00C4" w:rsidRDefault="00DA00C4">
      <w:pPr>
        <w:pStyle w:val="ProductList-Body"/>
      </w:pPr>
    </w:p>
    <w:p w14:paraId="367D9B9B" w14:textId="77777777" w:rsidR="00DA00C4" w:rsidRDefault="00DA00C4">
      <w:pPr>
        <w:sectPr w:rsidR="00DA00C4">
          <w:headerReference w:type="default" r:id="rId105"/>
          <w:footerReference w:type="default" r:id="rId106"/>
          <w:type w:val="continuous"/>
          <w:pgSz w:w="12240" w:h="15840" w:code="1"/>
          <w:pgMar w:top="1170" w:right="720" w:bottom="720" w:left="720" w:header="432" w:footer="288" w:gutter="0"/>
          <w:cols w:space="360"/>
        </w:sectPr>
      </w:pPr>
    </w:p>
    <w:p w14:paraId="0BC7676C" w14:textId="77777777" w:rsidR="00DA00C4" w:rsidRDefault="00847E40">
      <w:pPr>
        <w:pStyle w:val="ProductList-SectionHeading"/>
        <w:pageBreakBefore/>
        <w:outlineLvl w:val="0"/>
      </w:pPr>
      <w:bookmarkStart w:id="211" w:name="_Sec548"/>
      <w:bookmarkEnd w:id="33"/>
      <w:r>
        <w:t>Elektroniske tjenester</w:t>
      </w:r>
      <w:r>
        <w:fldChar w:fldCharType="begin"/>
      </w:r>
      <w:r>
        <w:instrText xml:space="preserve"> TC "</w:instrText>
      </w:r>
      <w:bookmarkStart w:id="212" w:name="_Toc41635996"/>
      <w:r>
        <w:instrText>Elektroniske tjenester</w:instrText>
      </w:r>
      <w:bookmarkEnd w:id="212"/>
      <w:r>
        <w:instrText>" \l 1</w:instrText>
      </w:r>
      <w:r>
        <w:fldChar w:fldCharType="end"/>
      </w:r>
    </w:p>
    <w:p w14:paraId="7BD7531A" w14:textId="77777777" w:rsidR="00DA00C4" w:rsidRDefault="00847E40">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14:paraId="0E9C077B" w14:textId="77777777" w:rsidR="00DA00C4" w:rsidRDefault="00847E40">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41635997"/>
      <w:r>
        <w:instrText>Tilgjengelighet for Elektroniske Tjenester</w:instrText>
      </w:r>
      <w:bookmarkEnd w:id="214"/>
      <w:r>
        <w:instrText>" \l 2</w:instrText>
      </w:r>
      <w:r>
        <w:fldChar w:fldCharType="end"/>
      </w:r>
    </w:p>
    <w:p w14:paraId="12D7B70E" w14:textId="77777777" w:rsidR="00DA00C4" w:rsidRDefault="00847E40">
      <w:pPr>
        <w:pStyle w:val="ProductList-Body"/>
      </w:pPr>
      <w:r>
        <w:t xml:space="preserve">Gå til </w:t>
      </w:r>
      <w:hyperlink r:id="rId108" w:anchor="international">
        <w:r>
          <w:rPr>
            <w:color w:val="00467F"/>
            <w:u w:val="single"/>
          </w:rPr>
          <w:t>http://www.microsoft.com/online/faq.aspx#international</w:t>
        </w:r>
      </w:hyperlink>
      <w:r>
        <w:t xml:space="preserve"> for å se en liste over land og geografiske områder der de Elektroniske Tjenestene er tilgjengelige.</w:t>
      </w:r>
    </w:p>
    <w:p w14:paraId="78963E7E" w14:textId="77777777" w:rsidR="00DA00C4" w:rsidRDefault="00847E40">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41635998"/>
      <w:r>
        <w:instrText>Innkjøpsregler for Elektroniske Tjenester</w:instrText>
      </w:r>
      <w:bookmarkEnd w:id="216"/>
      <w:r>
        <w:instrText>" \l 2</w:instrText>
      </w:r>
      <w:r>
        <w:fldChar w:fldCharType="end"/>
      </w:r>
    </w:p>
    <w:p w14:paraId="36E860A2" w14:textId="77777777" w:rsidR="00DA00C4" w:rsidRDefault="00847E40">
      <w:pPr>
        <w:pStyle w:val="ProductList-Body"/>
      </w:pPr>
      <w:r>
        <w:t>Følgende regler gjelder ved kjøp av Elektroniske Tjenester:</w:t>
      </w:r>
    </w:p>
    <w:p w14:paraId="0BD0003F" w14:textId="77777777" w:rsidR="00DA00C4" w:rsidRDefault="00847E40" w:rsidP="00847E40">
      <w:pPr>
        <w:pStyle w:val="ProductList-Bullet"/>
        <w:numPr>
          <w:ilvl w:val="0"/>
          <w:numId w:val="32"/>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45A618C0" w14:textId="77777777" w:rsidR="00DA00C4" w:rsidRDefault="00847E40" w:rsidP="00847E40">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10104981" w14:textId="77777777" w:rsidR="00DA00C4" w:rsidRDefault="00847E40" w:rsidP="00847E40">
      <w:pPr>
        <w:pStyle w:val="ProductList-Bullet"/>
        <w:numPr>
          <w:ilvl w:val="0"/>
          <w:numId w:val="32"/>
        </w:numPr>
      </w:pPr>
      <w:r>
        <w:t xml:space="preserve">Kunden kan ikke redusere antallet brukere eller enheter som dekkes av abonnementet på Elektroniske Tjenester, i løpet av abonnementsperioden, med mindre det tillates i Kundens volumlisensavtale. </w:t>
      </w:r>
    </w:p>
    <w:p w14:paraId="5BE0A5D7" w14:textId="77777777" w:rsidR="00DA00C4" w:rsidRDefault="00847E40" w:rsidP="00847E40">
      <w:pPr>
        <w:pStyle w:val="ProductList-Bullet"/>
        <w:numPr>
          <w:ilvl w:val="0"/>
          <w:numId w:val="32"/>
        </w:numPr>
      </w:pPr>
      <w:r>
        <w:t>Vilkår for Microsoft Azure finnes i Microsoft Azure-produktoppføringen.</w:t>
      </w:r>
    </w:p>
    <w:p w14:paraId="544709FD" w14:textId="77777777" w:rsidR="00DA00C4" w:rsidRDefault="00847E40" w:rsidP="00847E40">
      <w:pPr>
        <w:pStyle w:val="ProductList-Bullet"/>
        <w:numPr>
          <w:ilvl w:val="0"/>
          <w:numId w:val="32"/>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4457036E" w14:textId="77777777" w:rsidR="00DA00C4" w:rsidRDefault="00847E40" w:rsidP="00847E40">
      <w:pPr>
        <w:pStyle w:val="ProductList-Bullet"/>
        <w:numPr>
          <w:ilvl w:val="0"/>
          <w:numId w:val="32"/>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592B689A" w14:textId="77777777" w:rsidR="00DA00C4" w:rsidRDefault="00847E40">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41635999"/>
      <w:r>
        <w:instrText>Fornyelse av Elektroniske Tjenester</w:instrText>
      </w:r>
      <w:bookmarkEnd w:id="218"/>
      <w:r>
        <w:instrText>" \l 2</w:instrText>
      </w:r>
      <w:r>
        <w:fldChar w:fldCharType="end"/>
      </w:r>
    </w:p>
    <w:p w14:paraId="7158CD62" w14:textId="77777777" w:rsidR="00DA00C4" w:rsidRDefault="00847E40">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9">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76CC28F3"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A826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BF854"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6B6E1CA" w14:textId="77777777" w:rsidR="00DA00C4" w:rsidRDefault="00DA00C4">
      <w:pPr>
        <w:pStyle w:val="ProductList-Body"/>
      </w:pPr>
    </w:p>
    <w:p w14:paraId="1100E9B6" w14:textId="77777777" w:rsidR="00DA00C4" w:rsidRDefault="00847E40">
      <w:pPr>
        <w:pStyle w:val="ProductList-OfferingGroupHeading"/>
        <w:outlineLvl w:val="1"/>
      </w:pPr>
      <w:bookmarkStart w:id="219" w:name="_Sec624"/>
      <w:r>
        <w:t>Microsoft Azure-tjenester</w:t>
      </w:r>
      <w:bookmarkEnd w:id="219"/>
      <w:r>
        <w:fldChar w:fldCharType="begin"/>
      </w:r>
      <w:r>
        <w:instrText xml:space="preserve"> TC "</w:instrText>
      </w:r>
      <w:bookmarkStart w:id="220" w:name="_Toc41636000"/>
      <w:r>
        <w:instrText>Microsoft Azure-tjenester</w:instrText>
      </w:r>
      <w:bookmarkEnd w:id="220"/>
      <w:r>
        <w:instrText>" \l 2</w:instrText>
      </w:r>
      <w:r>
        <w:fldChar w:fldCharType="end"/>
      </w:r>
    </w:p>
    <w:p w14:paraId="6B12B119" w14:textId="77777777" w:rsidR="00DA00C4" w:rsidRDefault="00847E40">
      <w:pPr>
        <w:pStyle w:val="ProductList-ClauseHeading"/>
        <w:outlineLvl w:val="2"/>
      </w:pPr>
      <w:r>
        <w:t>1. Definisjoner</w:t>
      </w:r>
    </w:p>
    <w:p w14:paraId="4720FEF2" w14:textId="77777777" w:rsidR="00DA00C4" w:rsidRDefault="00847E40">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57E17549" w14:textId="77777777" w:rsidR="00DA00C4" w:rsidRDefault="00847E40">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7F5D5685" w14:textId="77777777" w:rsidR="00DA00C4" w:rsidRDefault="00847E40">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3ACD26D3" w14:textId="77777777" w:rsidR="00DA00C4" w:rsidRDefault="00847E40">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14:paraId="6B5745E4" w14:textId="77777777" w:rsidR="00DA00C4" w:rsidRDefault="00847E40">
      <w:pPr>
        <w:pStyle w:val="ProductList-Body"/>
      </w:pPr>
      <w:r>
        <w:rPr>
          <w:b/>
          <w:color w:val="00188F"/>
        </w:rPr>
        <w:t>Økonomisk Forpliktelse</w:t>
      </w:r>
      <w:r>
        <w:t>vil si det totale beløpet en Kunde forplikter seg til å betale for bruk av kvalifiserte Microsoft Azure-tjenester i abonnementsperioden.</w:t>
      </w:r>
    </w:p>
    <w:p w14:paraId="0E21227C" w14:textId="77777777" w:rsidR="00DA00C4" w:rsidRDefault="00DA00C4">
      <w:pPr>
        <w:pStyle w:val="ProductList-Body"/>
      </w:pPr>
    </w:p>
    <w:p w14:paraId="28349CD4" w14:textId="77777777" w:rsidR="00DA00C4" w:rsidRDefault="00847E40">
      <w:pPr>
        <w:pStyle w:val="ProductList-ClauseHeading"/>
        <w:outlineLvl w:val="2"/>
      </w:pPr>
      <w:r>
        <w:t>2. Abonnementsperiode</w:t>
      </w:r>
    </w:p>
    <w:p w14:paraId="05714A2F" w14:textId="77777777" w:rsidR="00DA00C4" w:rsidRDefault="00847E40">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14:paraId="6637A664" w14:textId="77777777" w:rsidR="00DA00C4" w:rsidRDefault="00DA00C4">
      <w:pPr>
        <w:pStyle w:val="ProductList-Body"/>
      </w:pPr>
    </w:p>
    <w:p w14:paraId="7FF748CE" w14:textId="77777777" w:rsidR="00DA00C4" w:rsidRDefault="00847E40">
      <w:pPr>
        <w:pStyle w:val="ProductList-ClauseHeading"/>
        <w:outlineLvl w:val="2"/>
      </w:pPr>
      <w:r>
        <w:t>3. Kjøp av Tjenester</w:t>
      </w:r>
    </w:p>
    <w:p w14:paraId="4CB0F80D" w14:textId="77777777" w:rsidR="00DA00C4" w:rsidRDefault="00847E40">
      <w:pPr>
        <w:pStyle w:val="ProductList-Body"/>
      </w:pPr>
      <w:r>
        <w:t>Microsoft Azure-tjenester kan kjøpes på en av disse måtene eller en kombinasjon av dem:</w:t>
      </w:r>
    </w:p>
    <w:p w14:paraId="3C28F63F" w14:textId="77777777" w:rsidR="00DA00C4" w:rsidRDefault="00847E40" w:rsidP="00847E40">
      <w:pPr>
        <w:pStyle w:val="ProductList-Bullet"/>
        <w:numPr>
          <w:ilvl w:val="0"/>
          <w:numId w:val="33"/>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0A7B9B78" w14:textId="77777777" w:rsidR="00DA00C4" w:rsidRDefault="00847E40" w:rsidP="00847E40">
      <w:pPr>
        <w:pStyle w:val="ProductList-Bullet"/>
        <w:numPr>
          <w:ilvl w:val="0"/>
          <w:numId w:val="33"/>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4307F022" w14:textId="77777777" w:rsidR="00DA00C4" w:rsidRDefault="00847E40" w:rsidP="00847E40">
      <w:pPr>
        <w:pStyle w:val="ProductList-Bullet"/>
        <w:numPr>
          <w:ilvl w:val="0"/>
          <w:numId w:val="33"/>
        </w:numPr>
      </w:pPr>
      <w:r>
        <w:rPr>
          <w:b/>
          <w:color w:val="00188F"/>
        </w:rPr>
        <w:t>Microsoft Azure-tjenesteplan</w:t>
      </w:r>
      <w:r>
        <w:t xml:space="preserve">: Kunden kan abonnere på en Microsoft Azure-tjeneste som en Microsoft Azure-tjenesteplan. </w:t>
      </w:r>
    </w:p>
    <w:p w14:paraId="22942245" w14:textId="77777777" w:rsidR="00DA00C4" w:rsidRDefault="00847E40" w:rsidP="00847E40">
      <w:pPr>
        <w:pStyle w:val="ProductList-Bullet"/>
        <w:numPr>
          <w:ilvl w:val="0"/>
          <w:numId w:val="33"/>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27F36358" w14:textId="77777777" w:rsidR="00DA00C4" w:rsidRDefault="00847E40" w:rsidP="00847E40">
      <w:pPr>
        <w:pStyle w:val="ProductList-Bullet"/>
        <w:numPr>
          <w:ilvl w:val="0"/>
          <w:numId w:val="33"/>
        </w:numPr>
      </w:pPr>
      <w:r>
        <w:rPr>
          <w:b/>
          <w:color w:val="00188F"/>
        </w:rPr>
        <w:t>Azure-reservasjoner</w:t>
      </w:r>
      <w:r>
        <w:t xml:space="preserve">: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 </w:t>
      </w:r>
    </w:p>
    <w:p w14:paraId="3F36FC3D" w14:textId="77777777" w:rsidR="00DA00C4" w:rsidRDefault="00847E40" w:rsidP="00847E40">
      <w:pPr>
        <w:pStyle w:val="ProductList-Bullet"/>
        <w:numPr>
          <w:ilvl w:val="0"/>
          <w:numId w:val="33"/>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14:paraId="3B777EC3" w14:textId="77777777" w:rsidR="00DA00C4" w:rsidRDefault="00DA00C4">
      <w:pPr>
        <w:pStyle w:val="ProductList-Body"/>
      </w:pPr>
    </w:p>
    <w:p w14:paraId="7246C711" w14:textId="77777777" w:rsidR="00DA00C4" w:rsidRDefault="00847E40">
      <w:pPr>
        <w:pStyle w:val="ProductList-ClauseHeading"/>
        <w:outlineLvl w:val="2"/>
      </w:pPr>
      <w:r>
        <w:t>4. Priser</w:t>
      </w:r>
    </w:p>
    <w:p w14:paraId="204FDB47" w14:textId="77777777" w:rsidR="00DA00C4" w:rsidRDefault="00847E40">
      <w:pPr>
        <w:pStyle w:val="ProductList-Body"/>
      </w:pPr>
      <w:r>
        <w:t>Microsoft kan tilby lavere priser til Kunden (eller Kundens forhandler) for individuelle Microsoft Azure-tjenester i løpet av en Kundes Registreringsperiode på permanent eller midlertidig basis (kampanje).</w:t>
      </w:r>
    </w:p>
    <w:p w14:paraId="329BEF43" w14:textId="77777777" w:rsidR="00DA00C4" w:rsidRDefault="00DA00C4">
      <w:pPr>
        <w:pStyle w:val="ProductList-Body"/>
      </w:pPr>
    </w:p>
    <w:p w14:paraId="2336A739" w14:textId="77777777" w:rsidR="00DA00C4" w:rsidRDefault="00847E40">
      <w:pPr>
        <w:pStyle w:val="ProductList-ClauseHeading"/>
        <w:outlineLvl w:val="2"/>
      </w:pPr>
      <w:r>
        <w:t>5. Betaling og gebyrer</w:t>
      </w:r>
    </w:p>
    <w:p w14:paraId="02B9ECEF" w14:textId="77777777" w:rsidR="00DA00C4" w:rsidRDefault="00847E40" w:rsidP="00847E40">
      <w:pPr>
        <w:pStyle w:val="ProductList-Bullet"/>
        <w:numPr>
          <w:ilvl w:val="0"/>
          <w:numId w:val="34"/>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31C33B48" w14:textId="77777777" w:rsidR="00DA00C4" w:rsidRDefault="00847E40" w:rsidP="00847E40">
      <w:pPr>
        <w:pStyle w:val="ProductList-Bullet"/>
        <w:numPr>
          <w:ilvl w:val="0"/>
          <w:numId w:val="34"/>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29C60450" w14:textId="77777777" w:rsidR="00DA00C4" w:rsidRDefault="00847E40" w:rsidP="00847E40">
      <w:pPr>
        <w:pStyle w:val="ProductList-Bullet"/>
        <w:numPr>
          <w:ilvl w:val="0"/>
          <w:numId w:val="34"/>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2CA042A9" w14:textId="77777777" w:rsidR="00DA00C4" w:rsidRDefault="00847E40" w:rsidP="00847E40">
      <w:pPr>
        <w:pStyle w:val="ProductList-Bullet"/>
        <w:numPr>
          <w:ilvl w:val="0"/>
          <w:numId w:val="34"/>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1B2A1FD1" w14:textId="77777777" w:rsidR="00DA00C4" w:rsidRDefault="00847E40" w:rsidP="00847E40">
      <w:pPr>
        <w:pStyle w:val="ProductList-Bullet"/>
        <w:numPr>
          <w:ilvl w:val="0"/>
          <w:numId w:val="34"/>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3A136746" w14:textId="77777777" w:rsidR="00DA00C4" w:rsidRDefault="00847E40" w:rsidP="00847E40">
      <w:pPr>
        <w:pStyle w:val="ProductList-Bullet"/>
        <w:numPr>
          <w:ilvl w:val="0"/>
          <w:numId w:val="34"/>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156DB3CF" w14:textId="77777777" w:rsidR="00DA00C4" w:rsidRDefault="00DA00C4">
      <w:pPr>
        <w:pStyle w:val="ProductList-Body"/>
      </w:pPr>
    </w:p>
    <w:p w14:paraId="2C97DBB3" w14:textId="77777777" w:rsidR="00DA00C4" w:rsidRDefault="00847E40">
      <w:pPr>
        <w:pStyle w:val="ProductList-ClauseHeading"/>
        <w:outlineLvl w:val="2"/>
      </w:pPr>
      <w:r>
        <w:t>6. Azure-reservasjonsalternativer</w:t>
      </w:r>
    </w:p>
    <w:p w14:paraId="58D43127" w14:textId="77777777" w:rsidR="00DA00C4" w:rsidRDefault="00847E40">
      <w:pPr>
        <w:pStyle w:val="ProductList-Body"/>
      </w:pPr>
      <w:r>
        <w:t>Følgende alternativer gjelder for Azure-reservasjoner som Kunden har kjøpt.</w:t>
      </w:r>
    </w:p>
    <w:p w14:paraId="5F6E77D0" w14:textId="77777777" w:rsidR="00DA00C4" w:rsidRDefault="00847E40" w:rsidP="00847E40">
      <w:pPr>
        <w:pStyle w:val="ProductList-Bullet"/>
        <w:numPr>
          <w:ilvl w:val="0"/>
          <w:numId w:val="35"/>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2BF74DD1" w14:textId="77777777" w:rsidR="00DA00C4" w:rsidRDefault="00847E40" w:rsidP="00847E40">
      <w:pPr>
        <w:pStyle w:val="ProductList-Bullet"/>
        <w:numPr>
          <w:ilvl w:val="0"/>
          <w:numId w:val="35"/>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497109F1" w14:textId="77777777" w:rsidR="00DA00C4" w:rsidRDefault="00847E40" w:rsidP="00847E40">
      <w:pPr>
        <w:pStyle w:val="ProductList-Bullet"/>
        <w:numPr>
          <w:ilvl w:val="0"/>
          <w:numId w:val="35"/>
        </w:numPr>
      </w:pPr>
      <w:r>
        <w:rPr>
          <w:b/>
          <w:color w:val="00188F"/>
        </w:rPr>
        <w:t>Overdraging</w:t>
      </w:r>
      <w:r>
        <w:t xml:space="preserve">: gjør det mulig for Kunden å bruke en Azure-reservasjon på et enkeltabonnement (tilpasset) for registreringen/kontoen (delt). </w:t>
      </w:r>
    </w:p>
    <w:p w14:paraId="1097332D" w14:textId="77777777" w:rsidR="00DA00C4" w:rsidRDefault="00DA00C4">
      <w:pPr>
        <w:pStyle w:val="ProductList-Body"/>
      </w:pPr>
    </w:p>
    <w:p w14:paraId="139309E9" w14:textId="77777777" w:rsidR="00DA00C4" w:rsidRDefault="00847E40">
      <w:pPr>
        <w:pStyle w:val="ProductList-ClauseHeading"/>
        <w:outlineLvl w:val="2"/>
      </w:pPr>
      <w:r>
        <w:t>7. Fem års reservasjoner for virtuelle Azure-maskiner</w:t>
      </w:r>
    </w:p>
    <w:p w14:paraId="0AEFEAD7" w14:textId="77777777" w:rsidR="00DA00C4" w:rsidRDefault="00847E40">
      <w:pPr>
        <w:pStyle w:val="ProductList-Body"/>
      </w:pPr>
      <w:r>
        <w:t>Som et unntak fra de generelle vilkårene for Azure-reservasjoner, tilbyr vi femårs vilkår for Azure-reservasjoner for utvalgte serier med virtuelle maskiner. Gebyret for tidlig opphør for en femårs Azure-reservasjon er 35 %. I løpet av en femårig Azure-reservasjon forbeholder Microsoft seg retten til å flytte Kunden til en nyere versjon av HB-serien av grunner som inkluderer, men ikke er begrenset til, utilgjengelighet av deler for vedlikehold eller mangel på støtte fra maskinvareleverandøren. I slike tilfeller vil den nye versjonen og maskinvarekonfigurasjonen gi minst samme ytelsesnivå.</w:t>
      </w:r>
    </w:p>
    <w:p w14:paraId="3111009D" w14:textId="77777777" w:rsidR="00DA00C4" w:rsidRDefault="00DA00C4">
      <w:pPr>
        <w:pStyle w:val="ProductList-Body"/>
      </w:pPr>
    </w:p>
    <w:p w14:paraId="74515DF3" w14:textId="77777777" w:rsidR="00DA00C4" w:rsidRDefault="00847E40">
      <w:pPr>
        <w:pStyle w:val="ProductList-ClauseHeading"/>
        <w:outlineLvl w:val="2"/>
      </w:pPr>
      <w:r>
        <w:t>8. Open License-, Open Value- og Open Value Subscription-programmer</w:t>
      </w:r>
    </w:p>
    <w:p w14:paraId="708E2817" w14:textId="77777777" w:rsidR="00DA00C4" w:rsidRDefault="00847E40">
      <w:pPr>
        <w:pStyle w:val="ProductList-SubClauseHeading"/>
        <w:outlineLvl w:val="3"/>
      </w:pPr>
      <w:r>
        <w:t>8.1 Definisjoner</w:t>
      </w:r>
    </w:p>
    <w:p w14:paraId="18A4DB17" w14:textId="77777777" w:rsidR="00DA00C4" w:rsidRDefault="00847E40">
      <w:pPr>
        <w:pStyle w:val="ProductList-BodyIndented"/>
      </w:pPr>
      <w:r>
        <w:rPr>
          <w:b/>
          <w:color w:val="00188F"/>
        </w:rPr>
        <w:t>Forbruksrater</w:t>
      </w:r>
      <w:r>
        <w:t xml:space="preserve"> i forbindelse med Open License-, Open Value- og Open Value Subscription-avtaler vil si priser for alle Microsoft Azure-tjenester.</w:t>
      </w:r>
    </w:p>
    <w:p w14:paraId="0775C804" w14:textId="77777777" w:rsidR="00DA00C4" w:rsidRDefault="00847E40">
      <w:pPr>
        <w:pStyle w:val="ProductList-BodyIndented"/>
      </w:pPr>
      <w:r>
        <w:rPr>
          <w:b/>
          <w:color w:val="00188F"/>
        </w:rPr>
        <w:t>Portal</w:t>
      </w:r>
      <w:r>
        <w:t xml:space="preserve"> er nettportalen Kunden bruker til å administrere Abonnementet.</w:t>
      </w:r>
    </w:p>
    <w:p w14:paraId="4C86FFF1" w14:textId="77777777" w:rsidR="00DA00C4" w:rsidRDefault="00847E40">
      <w:pPr>
        <w:pStyle w:val="ProductList-BodyIndented"/>
      </w:pPr>
      <w:r>
        <w:rPr>
          <w:b/>
          <w:color w:val="00188F"/>
        </w:rPr>
        <w:t>Abonnement</w:t>
      </w:r>
      <w:r>
        <w:t xml:space="preserve"> er et abonnement med en verdi som angis på bestillingstidspunktet for et gitt antall Microsoft Azure-tjenester.</w:t>
      </w:r>
    </w:p>
    <w:p w14:paraId="7215AD1F" w14:textId="77777777" w:rsidR="00DA00C4" w:rsidRDefault="00DA00C4">
      <w:pPr>
        <w:pStyle w:val="ProductList-BodyIndented"/>
      </w:pPr>
    </w:p>
    <w:p w14:paraId="449F5FAB" w14:textId="77777777" w:rsidR="00DA00C4" w:rsidRDefault="00847E40">
      <w:pPr>
        <w:pStyle w:val="ProductList-SubClauseHeading"/>
        <w:outlineLvl w:val="3"/>
      </w:pPr>
      <w:r>
        <w:t>8.2 Abonnementsperiode</w:t>
      </w:r>
    </w:p>
    <w:p w14:paraId="3126020E" w14:textId="77777777" w:rsidR="00DA00C4" w:rsidRDefault="00847E40">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1A29B23F" w14:textId="77777777" w:rsidR="00DA00C4" w:rsidRDefault="00DA00C4">
      <w:pPr>
        <w:pStyle w:val="ProductList-BodyIndented"/>
      </w:pPr>
    </w:p>
    <w:p w14:paraId="4CA7E896" w14:textId="77777777" w:rsidR="00DA00C4" w:rsidRDefault="00847E40">
      <w:pPr>
        <w:pStyle w:val="ProductList-ClauseHeading"/>
        <w:outlineLvl w:val="2"/>
      </w:pPr>
      <w:r>
        <w:t>9. Microsoft Azure Hybrid Benefit</w:t>
      </w:r>
    </w:p>
    <w:p w14:paraId="6092AA31" w14:textId="77777777" w:rsidR="00DA00C4" w:rsidRDefault="00847E40">
      <w:pPr>
        <w:pStyle w:val="ProductList-SubClauseHeading"/>
        <w:outlineLvl w:val="3"/>
      </w:pPr>
      <w:r>
        <w:t>9.1 Microsoft Azure Hybrid Benefit for Windows Server</w:t>
      </w:r>
    </w:p>
    <w:p w14:paraId="7598029F" w14:textId="77777777" w:rsidR="00DA00C4" w:rsidRDefault="00847E40">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10">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63A99262" w14:textId="77777777" w:rsidR="00DA00C4" w:rsidRDefault="00DA00C4">
      <w:pPr>
        <w:pStyle w:val="ProductList-BodyIndented"/>
      </w:pPr>
    </w:p>
    <w:p w14:paraId="7B61A6EB" w14:textId="77777777" w:rsidR="00DA00C4" w:rsidRDefault="00847E40">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14:paraId="6C4D8618" w14:textId="77777777" w:rsidR="00DA00C4" w:rsidRDefault="00DA00C4">
      <w:pPr>
        <w:pStyle w:val="ProductList-BodyIndented"/>
      </w:pPr>
    </w:p>
    <w:p w14:paraId="751E4951" w14:textId="77777777" w:rsidR="00DA00C4" w:rsidRDefault="00847E40">
      <w:pPr>
        <w:pStyle w:val="ProductList-SubSubClauseHeading"/>
        <w:outlineLvl w:val="4"/>
      </w:pPr>
      <w:r>
        <w:t>9.1.1 Spesielle Bruksrettigheter for Windows Server Datacenter-lisenser</w:t>
      </w:r>
    </w:p>
    <w:p w14:paraId="25EF9958" w14:textId="77777777" w:rsidR="00DA00C4" w:rsidRDefault="00847E40">
      <w:pPr>
        <w:pStyle w:val="ProductList-BodyIndented2"/>
      </w:pPr>
      <w:r>
        <w:t>Unntak fra de generelle vilkårene som styrer tilordningen av lisenser og bruken av Windows Server under Azure Hybrid Benefit for Windows Server:</w:t>
      </w:r>
    </w:p>
    <w:p w14:paraId="73DA949D" w14:textId="77777777" w:rsidR="00DA00C4" w:rsidRDefault="00847E40" w:rsidP="00847E40">
      <w:pPr>
        <w:pStyle w:val="ProductList-Bullet"/>
        <w:numPr>
          <w:ilvl w:val="2"/>
          <w:numId w:val="36"/>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 </w:t>
      </w:r>
    </w:p>
    <w:p w14:paraId="23844E76" w14:textId="77777777" w:rsidR="00DA00C4" w:rsidRDefault="00847E40" w:rsidP="00847E40">
      <w:pPr>
        <w:pStyle w:val="ProductList-Bullet"/>
        <w:numPr>
          <w:ilvl w:val="2"/>
          <w:numId w:val="36"/>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14:paraId="25C2CF6C" w14:textId="77777777" w:rsidR="00DA00C4" w:rsidRDefault="00DA00C4">
      <w:pPr>
        <w:pStyle w:val="ProductList-BodyIndented2"/>
      </w:pPr>
    </w:p>
    <w:p w14:paraId="3D9C31CF" w14:textId="77777777" w:rsidR="00DA00C4" w:rsidRDefault="00847E40">
      <w:pPr>
        <w:pStyle w:val="ProductList-SubClauseHeading"/>
        <w:outlineLvl w:val="3"/>
      </w:pPr>
      <w:r>
        <w:t>9.2 Microsoft Azure Hybrid Benefit for SQL Server</w:t>
      </w:r>
    </w:p>
    <w:p w14:paraId="2C2FA84B" w14:textId="77777777" w:rsidR="00DA00C4" w:rsidRDefault="00847E40">
      <w:pPr>
        <w:pStyle w:val="ProductList-BodyIndented"/>
      </w:pPr>
      <w:r>
        <w:t>Under Microsoft Azure Hybrid Benefit for SQL Server, kan Kunden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benytte Microsoft Azure-datatjenester som er identifisert i tabellen nedenfor, i de angitte forholdene.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14:paraId="3B5813C6" w14:textId="77777777" w:rsidR="00DA00C4" w:rsidRDefault="00DA00C4">
      <w:pPr>
        <w:pStyle w:val="ProductList-BodyIndented"/>
      </w:pPr>
    </w:p>
    <w:tbl>
      <w:tblPr>
        <w:tblStyle w:val="PURTable0"/>
        <w:tblW w:w="10556" w:type="dxa"/>
        <w:tblLook w:val="04A0" w:firstRow="1" w:lastRow="0" w:firstColumn="1" w:lastColumn="0" w:noHBand="0" w:noVBand="1"/>
      </w:tblPr>
      <w:tblGrid>
        <w:gridCol w:w="3096"/>
        <w:gridCol w:w="3779"/>
        <w:gridCol w:w="3681"/>
      </w:tblGrid>
      <w:tr w:rsidR="00DA00C4" w14:paraId="1CA880F1" w14:textId="77777777" w:rsidTr="00557EFF">
        <w:trPr>
          <w:cnfStyle w:val="100000000000" w:firstRow="1" w:lastRow="0" w:firstColumn="0" w:lastColumn="0" w:oddVBand="0" w:evenVBand="0" w:oddHBand="0" w:evenHBand="0" w:firstRowFirstColumn="0" w:firstRowLastColumn="0" w:lastRowFirstColumn="0" w:lastRowLastColumn="0"/>
        </w:trPr>
        <w:tc>
          <w:tcPr>
            <w:tcW w:w="3096" w:type="dxa"/>
            <w:shd w:val="clear" w:color="auto" w:fill="0070C0"/>
          </w:tcPr>
          <w:p w14:paraId="3CFB5431" w14:textId="77777777" w:rsidR="00DA00C4" w:rsidRDefault="00847E40">
            <w:pPr>
              <w:pStyle w:val="ProductList-TableBody"/>
            </w:pPr>
            <w:r>
              <w:rPr>
                <w:color w:val="FFFFFF"/>
              </w:rPr>
              <w:t>Kvalifisert Lisens</w:t>
            </w:r>
          </w:p>
        </w:tc>
        <w:tc>
          <w:tcPr>
            <w:tcW w:w="3779" w:type="dxa"/>
            <w:tcBorders>
              <w:bottom w:val="none" w:sz="4" w:space="0" w:color="6E6E6E"/>
            </w:tcBorders>
            <w:shd w:val="clear" w:color="auto" w:fill="0070C0"/>
          </w:tcPr>
          <w:p w14:paraId="10D9BDA9" w14:textId="77777777" w:rsidR="00DA00C4" w:rsidRDefault="00847E40">
            <w:pPr>
              <w:pStyle w:val="ProductList-TableBody"/>
            </w:pPr>
            <w:r>
              <w:rPr>
                <w:color w:val="FFFFFF"/>
              </w:rPr>
              <w:t>Microsoft Azure-datatjeneste</w:t>
            </w:r>
            <w:r>
              <w:rPr>
                <w:vertAlign w:val="superscript"/>
              </w:rPr>
              <w:t>1</w:t>
            </w:r>
          </w:p>
        </w:tc>
        <w:tc>
          <w:tcPr>
            <w:tcW w:w="3681" w:type="dxa"/>
            <w:shd w:val="clear" w:color="auto" w:fill="0070C0"/>
          </w:tcPr>
          <w:p w14:paraId="0C4DB86A" w14:textId="77777777" w:rsidR="00DA00C4" w:rsidRDefault="00847E40">
            <w:pPr>
              <w:pStyle w:val="ProductList-TableBody"/>
            </w:pPr>
            <w:r>
              <w:rPr>
                <w:color w:val="FFFFFF"/>
              </w:rPr>
              <w:t>Forhold mellom Kvalifiserte Lisenser og Azure vCores</w:t>
            </w:r>
          </w:p>
        </w:tc>
      </w:tr>
      <w:tr w:rsidR="00DA00C4" w14:paraId="348B55CA" w14:textId="77777777" w:rsidTr="00557EFF">
        <w:tc>
          <w:tcPr>
            <w:tcW w:w="3096" w:type="dxa"/>
            <w:tcBorders>
              <w:left w:val="single" w:sz="4" w:space="0" w:color="6E6E6E"/>
              <w:bottom w:val="none" w:sz="4" w:space="0" w:color="6E6E6E"/>
              <w:right w:val="single" w:sz="4" w:space="0" w:color="6E6E6E"/>
            </w:tcBorders>
          </w:tcPr>
          <w:p w14:paraId="07676D81" w14:textId="77777777" w:rsidR="00DA00C4" w:rsidRDefault="00847E40">
            <w:pPr>
              <w:pStyle w:val="ProductList-TableBody"/>
            </w:pPr>
            <w:r>
              <w:t>SQL Server Enterprise (Core)</w:t>
            </w:r>
          </w:p>
        </w:tc>
        <w:tc>
          <w:tcPr>
            <w:tcW w:w="3779" w:type="dxa"/>
            <w:tcBorders>
              <w:top w:val="none" w:sz="4" w:space="0" w:color="6E6E6E"/>
              <w:left w:val="single" w:sz="4" w:space="0" w:color="6E6E6E"/>
              <w:right w:val="single" w:sz="4" w:space="0" w:color="6E6E6E"/>
            </w:tcBorders>
          </w:tcPr>
          <w:p w14:paraId="25E09A13" w14:textId="77777777" w:rsidR="00DA00C4" w:rsidRDefault="00847E40">
            <w:pPr>
              <w:pStyle w:val="ProductList-TableBody"/>
            </w:pPr>
            <w:r>
              <w:t>Azure SQL Database (Administrert Forekomst, Utvidelsesutvalg og Enkelt Database) – Generelt Formål</w:t>
            </w:r>
          </w:p>
        </w:tc>
        <w:tc>
          <w:tcPr>
            <w:tcW w:w="3681" w:type="dxa"/>
            <w:tcBorders>
              <w:left w:val="single" w:sz="4" w:space="0" w:color="6E6E6E"/>
              <w:bottom w:val="single" w:sz="4" w:space="0" w:color="6E6E6E"/>
              <w:right w:val="single" w:sz="4" w:space="0" w:color="6E6E6E"/>
            </w:tcBorders>
          </w:tcPr>
          <w:p w14:paraId="348384D3" w14:textId="77777777" w:rsidR="00DA00C4" w:rsidRDefault="00847E40">
            <w:pPr>
              <w:pStyle w:val="ProductList-TableBody"/>
            </w:pPr>
            <w:r>
              <w:t>1 kjernelisens : 4 vCores</w:t>
            </w:r>
          </w:p>
        </w:tc>
      </w:tr>
      <w:tr w:rsidR="00DA00C4" w14:paraId="652FAAC2" w14:textId="77777777" w:rsidTr="00557EFF">
        <w:tc>
          <w:tcPr>
            <w:tcW w:w="3096" w:type="dxa"/>
            <w:tcBorders>
              <w:top w:val="none" w:sz="4" w:space="0" w:color="6E6E6E"/>
              <w:left w:val="single" w:sz="4" w:space="0" w:color="6E6E6E"/>
              <w:bottom w:val="none" w:sz="4" w:space="0" w:color="6E6E6E"/>
            </w:tcBorders>
          </w:tcPr>
          <w:p w14:paraId="6066F6A1" w14:textId="77777777" w:rsidR="00DA00C4" w:rsidRDefault="00DA00C4">
            <w:pPr>
              <w:pStyle w:val="ProductList-TableBody"/>
            </w:pPr>
          </w:p>
        </w:tc>
        <w:tc>
          <w:tcPr>
            <w:tcW w:w="3779" w:type="dxa"/>
          </w:tcPr>
          <w:p w14:paraId="69106CEE" w14:textId="77777777" w:rsidR="00DA00C4" w:rsidRDefault="00847E40">
            <w:pPr>
              <w:pStyle w:val="ProductList-TableBody"/>
            </w:pPr>
            <w:r>
              <w:t xml:space="preserve">Azure SQL Database (Administrert Forekomst, Utvidelsesutvalg og Enkelt Database) – Kritisk for Bedriften </w:t>
            </w:r>
          </w:p>
        </w:tc>
        <w:tc>
          <w:tcPr>
            <w:tcW w:w="3681" w:type="dxa"/>
            <w:tcBorders>
              <w:top w:val="single" w:sz="4" w:space="0" w:color="6E6E6E"/>
              <w:bottom w:val="single" w:sz="4" w:space="0" w:color="6E6E6E"/>
              <w:right w:val="single" w:sz="4" w:space="0" w:color="6E6E6E"/>
            </w:tcBorders>
          </w:tcPr>
          <w:p w14:paraId="362FDCA0" w14:textId="77777777" w:rsidR="00DA00C4" w:rsidRDefault="00847E40">
            <w:pPr>
              <w:pStyle w:val="ProductList-TableBody"/>
            </w:pPr>
            <w:r>
              <w:t>1 kjernelisens : 1 vCore</w:t>
            </w:r>
          </w:p>
        </w:tc>
      </w:tr>
      <w:tr w:rsidR="00DA00C4" w14:paraId="412412AA" w14:textId="77777777" w:rsidTr="00557EFF">
        <w:tc>
          <w:tcPr>
            <w:tcW w:w="3096" w:type="dxa"/>
            <w:tcBorders>
              <w:top w:val="none" w:sz="4" w:space="0" w:color="6E6E6E"/>
              <w:left w:val="single" w:sz="4" w:space="0" w:color="6E6E6E"/>
              <w:bottom w:val="none" w:sz="4" w:space="0" w:color="6E6E6E"/>
            </w:tcBorders>
          </w:tcPr>
          <w:p w14:paraId="70B6BD00" w14:textId="77777777" w:rsidR="00DA00C4" w:rsidRDefault="00DA00C4">
            <w:pPr>
              <w:pStyle w:val="ProductList-TableBody"/>
            </w:pPr>
          </w:p>
        </w:tc>
        <w:tc>
          <w:tcPr>
            <w:tcW w:w="3779" w:type="dxa"/>
          </w:tcPr>
          <w:p w14:paraId="2D7D91C0" w14:textId="77777777" w:rsidR="00DA00C4" w:rsidRDefault="00847E40">
            <w:pPr>
              <w:pStyle w:val="ProductList-TableBody"/>
            </w:pPr>
            <w:r>
              <w:t>Azure SQL Database (Administrert Forekomst og enkel database) – Hyperskala</w:t>
            </w:r>
          </w:p>
        </w:tc>
        <w:tc>
          <w:tcPr>
            <w:tcW w:w="3681" w:type="dxa"/>
            <w:tcBorders>
              <w:top w:val="single" w:sz="4" w:space="0" w:color="6E6E6E"/>
              <w:bottom w:val="single" w:sz="4" w:space="0" w:color="6E6E6E"/>
              <w:right w:val="single" w:sz="4" w:space="0" w:color="6E6E6E"/>
            </w:tcBorders>
          </w:tcPr>
          <w:p w14:paraId="454D4A31" w14:textId="77777777" w:rsidR="00DA00C4" w:rsidRDefault="00847E40">
            <w:pPr>
              <w:pStyle w:val="ProductList-TableBody"/>
            </w:pPr>
            <w:r>
              <w:t>1 kjernelisens : 4 vCore</w:t>
            </w:r>
          </w:p>
        </w:tc>
      </w:tr>
      <w:tr w:rsidR="00DA00C4" w14:paraId="230463CB" w14:textId="77777777" w:rsidTr="00557EFF">
        <w:tc>
          <w:tcPr>
            <w:tcW w:w="3096" w:type="dxa"/>
            <w:tcBorders>
              <w:top w:val="none" w:sz="4" w:space="0" w:color="6E6E6E"/>
              <w:left w:val="single" w:sz="4" w:space="0" w:color="6E6E6E"/>
              <w:bottom w:val="none" w:sz="4" w:space="0" w:color="6E6E6E"/>
              <w:right w:val="single" w:sz="4" w:space="0" w:color="6E6E6E"/>
            </w:tcBorders>
          </w:tcPr>
          <w:p w14:paraId="1FECEDEF" w14:textId="77777777" w:rsidR="00DA00C4" w:rsidRDefault="00DA00C4">
            <w:pPr>
              <w:pStyle w:val="ProductList-TableBody"/>
            </w:pPr>
          </w:p>
        </w:tc>
        <w:tc>
          <w:tcPr>
            <w:tcW w:w="3779" w:type="dxa"/>
            <w:tcBorders>
              <w:left w:val="single" w:sz="4" w:space="0" w:color="6E6E6E"/>
              <w:bottom w:val="single" w:sz="4" w:space="0" w:color="6E6E6E"/>
              <w:right w:val="single" w:sz="4" w:space="0" w:color="6E6E6E"/>
            </w:tcBorders>
          </w:tcPr>
          <w:p w14:paraId="5F70AC0F" w14:textId="77777777" w:rsidR="00DA00C4" w:rsidRDefault="00847E40">
            <w:pPr>
              <w:pStyle w:val="ProductList-TableBody"/>
            </w:pPr>
            <w:r>
              <w:t>Azure Data Factory SQL Server Integration-tjenester (Enterprise)</w:t>
            </w:r>
          </w:p>
        </w:tc>
        <w:tc>
          <w:tcPr>
            <w:tcW w:w="3681" w:type="dxa"/>
            <w:tcBorders>
              <w:top w:val="single" w:sz="4" w:space="0" w:color="6E6E6E"/>
              <w:left w:val="single" w:sz="4" w:space="0" w:color="6E6E6E"/>
              <w:bottom w:val="single" w:sz="4" w:space="0" w:color="6E6E6E"/>
              <w:right w:val="single" w:sz="4" w:space="0" w:color="6E6E6E"/>
            </w:tcBorders>
          </w:tcPr>
          <w:p w14:paraId="0085AB2C" w14:textId="77777777" w:rsidR="00DA00C4" w:rsidRDefault="00847E40">
            <w:pPr>
              <w:pStyle w:val="ProductList-TableBody"/>
            </w:pPr>
            <w:r>
              <w:t>1 kjernelisens : 1 vCore</w:t>
            </w:r>
          </w:p>
        </w:tc>
      </w:tr>
      <w:tr w:rsidR="00DA00C4" w14:paraId="68D3C16B" w14:textId="77777777" w:rsidTr="00557EFF">
        <w:tc>
          <w:tcPr>
            <w:tcW w:w="3096" w:type="dxa"/>
            <w:tcBorders>
              <w:top w:val="none" w:sz="4" w:space="0" w:color="6E6E6E"/>
              <w:left w:val="single" w:sz="4" w:space="0" w:color="6E6E6E"/>
              <w:bottom w:val="none" w:sz="4" w:space="0" w:color="6E6E6E"/>
              <w:right w:val="single" w:sz="4" w:space="0" w:color="6E6E6E"/>
            </w:tcBorders>
          </w:tcPr>
          <w:p w14:paraId="7A752E0C" w14:textId="77777777" w:rsidR="00DA00C4" w:rsidRDefault="00DA00C4">
            <w:pPr>
              <w:pStyle w:val="ProductList-TableBody"/>
            </w:pPr>
          </w:p>
        </w:tc>
        <w:tc>
          <w:tcPr>
            <w:tcW w:w="3779" w:type="dxa"/>
            <w:tcBorders>
              <w:top w:val="single" w:sz="4" w:space="0" w:color="6E6E6E"/>
              <w:left w:val="single" w:sz="4" w:space="0" w:color="6E6E6E"/>
              <w:bottom w:val="single" w:sz="4" w:space="0" w:color="6E6E6E"/>
              <w:right w:val="single" w:sz="4" w:space="0" w:color="6E6E6E"/>
            </w:tcBorders>
          </w:tcPr>
          <w:p w14:paraId="7C747CC0" w14:textId="77777777" w:rsidR="00DA00C4" w:rsidRDefault="00847E40">
            <w:pPr>
              <w:pStyle w:val="ProductList-TableBody"/>
            </w:pPr>
            <w:r>
              <w:t>SQL Server Enterprise Virtual Machines</w:t>
            </w:r>
          </w:p>
        </w:tc>
        <w:tc>
          <w:tcPr>
            <w:tcW w:w="3681" w:type="dxa"/>
            <w:tcBorders>
              <w:top w:val="single" w:sz="4" w:space="0" w:color="6E6E6E"/>
              <w:left w:val="single" w:sz="4" w:space="0" w:color="6E6E6E"/>
              <w:bottom w:val="single" w:sz="4" w:space="0" w:color="6E6E6E"/>
              <w:right w:val="single" w:sz="4" w:space="0" w:color="6E6E6E"/>
            </w:tcBorders>
          </w:tcPr>
          <w:p w14:paraId="1BE2DA0C" w14:textId="77777777" w:rsidR="00DA00C4" w:rsidRDefault="00847E40">
            <w:pPr>
              <w:pStyle w:val="ProductList-TableBody"/>
            </w:pPr>
            <w:r>
              <w:t>1 kjernelisens</w:t>
            </w:r>
            <w:r>
              <w:rPr>
                <w:vertAlign w:val="superscript"/>
              </w:rPr>
              <w:t>2</w:t>
            </w:r>
            <w:r>
              <w:t>: 1 vCPU</w:t>
            </w:r>
          </w:p>
        </w:tc>
      </w:tr>
      <w:tr w:rsidR="00DA00C4" w14:paraId="5EA7B5BD" w14:textId="77777777" w:rsidTr="00557EFF">
        <w:tc>
          <w:tcPr>
            <w:tcW w:w="3096" w:type="dxa"/>
            <w:tcBorders>
              <w:top w:val="single" w:sz="4" w:space="0" w:color="6E6E6E"/>
              <w:left w:val="single" w:sz="4" w:space="0" w:color="6E6E6E"/>
              <w:bottom w:val="none" w:sz="4" w:space="0" w:color="6E6E6E"/>
              <w:right w:val="single" w:sz="4" w:space="0" w:color="6E6E6E"/>
            </w:tcBorders>
          </w:tcPr>
          <w:p w14:paraId="687B1CA9" w14:textId="77777777" w:rsidR="00DA00C4" w:rsidRDefault="00847E40">
            <w:pPr>
              <w:pStyle w:val="ProductList-TableBody"/>
            </w:pPr>
            <w:r>
              <w:t>SQL Server Standard (Core)</w:t>
            </w:r>
          </w:p>
        </w:tc>
        <w:tc>
          <w:tcPr>
            <w:tcW w:w="3779" w:type="dxa"/>
            <w:tcBorders>
              <w:top w:val="single" w:sz="4" w:space="0" w:color="6E6E6E"/>
              <w:left w:val="single" w:sz="4" w:space="0" w:color="6E6E6E"/>
              <w:right w:val="single" w:sz="4" w:space="0" w:color="6E6E6E"/>
            </w:tcBorders>
          </w:tcPr>
          <w:p w14:paraId="5607666B" w14:textId="77777777" w:rsidR="00DA00C4" w:rsidRDefault="00847E40">
            <w:pPr>
              <w:pStyle w:val="ProductList-TableBody"/>
            </w:pPr>
            <w:r>
              <w:t>Azure SQL Database (Administrert Forekomst, Utvidelsesutvalg og Enkelt Database) – Generelt Formål</w:t>
            </w:r>
          </w:p>
        </w:tc>
        <w:tc>
          <w:tcPr>
            <w:tcW w:w="3681" w:type="dxa"/>
            <w:tcBorders>
              <w:top w:val="single" w:sz="4" w:space="0" w:color="6E6E6E"/>
              <w:left w:val="single" w:sz="4" w:space="0" w:color="6E6E6E"/>
              <w:bottom w:val="single" w:sz="4" w:space="0" w:color="6E6E6E"/>
              <w:right w:val="single" w:sz="4" w:space="0" w:color="6E6E6E"/>
            </w:tcBorders>
          </w:tcPr>
          <w:p w14:paraId="74F10DB4" w14:textId="77777777" w:rsidR="00DA00C4" w:rsidRDefault="00847E40">
            <w:pPr>
              <w:pStyle w:val="ProductList-TableBody"/>
            </w:pPr>
            <w:r>
              <w:t>1 kjernelisens : 1 vCore</w:t>
            </w:r>
          </w:p>
        </w:tc>
      </w:tr>
      <w:tr w:rsidR="00DA00C4" w14:paraId="58C7EA7E" w14:textId="77777777" w:rsidTr="00557EFF">
        <w:tc>
          <w:tcPr>
            <w:tcW w:w="3096" w:type="dxa"/>
            <w:tcBorders>
              <w:top w:val="none" w:sz="4" w:space="0" w:color="6E6E6E"/>
              <w:left w:val="single" w:sz="4" w:space="0" w:color="6E6E6E"/>
              <w:bottom w:val="none" w:sz="4" w:space="0" w:color="6E6E6E"/>
            </w:tcBorders>
          </w:tcPr>
          <w:p w14:paraId="62F3FD88" w14:textId="77777777" w:rsidR="00DA00C4" w:rsidRDefault="00DA00C4">
            <w:pPr>
              <w:pStyle w:val="ProductList-TableBody"/>
            </w:pPr>
          </w:p>
        </w:tc>
        <w:tc>
          <w:tcPr>
            <w:tcW w:w="3779" w:type="dxa"/>
          </w:tcPr>
          <w:p w14:paraId="45523D7F" w14:textId="77777777" w:rsidR="00DA00C4" w:rsidRDefault="00847E40">
            <w:pPr>
              <w:pStyle w:val="ProductList-TableBody"/>
            </w:pPr>
            <w:r>
              <w:t>Azure SQL Database (Administrert Forekomst og enkel database) – Hyperskala</w:t>
            </w:r>
          </w:p>
        </w:tc>
        <w:tc>
          <w:tcPr>
            <w:tcW w:w="3681" w:type="dxa"/>
            <w:tcBorders>
              <w:top w:val="single" w:sz="4" w:space="0" w:color="6E6E6E"/>
              <w:bottom w:val="single" w:sz="4" w:space="0" w:color="6E6E6E"/>
              <w:right w:val="single" w:sz="4" w:space="0" w:color="6E6E6E"/>
            </w:tcBorders>
          </w:tcPr>
          <w:p w14:paraId="7F0E0AF9" w14:textId="77777777" w:rsidR="00DA00C4" w:rsidRDefault="00847E40">
            <w:pPr>
              <w:pStyle w:val="ProductList-TableBody"/>
            </w:pPr>
            <w:r>
              <w:t>1 kjernelisens : 1 vCore</w:t>
            </w:r>
          </w:p>
        </w:tc>
      </w:tr>
      <w:tr w:rsidR="00DA00C4" w14:paraId="43F056DB" w14:textId="77777777" w:rsidTr="00557EFF">
        <w:tc>
          <w:tcPr>
            <w:tcW w:w="3096" w:type="dxa"/>
            <w:tcBorders>
              <w:top w:val="none" w:sz="4" w:space="0" w:color="6E6E6E"/>
              <w:left w:val="single" w:sz="4" w:space="0" w:color="6E6E6E"/>
              <w:bottom w:val="nil"/>
              <w:right w:val="single" w:sz="4" w:space="0" w:color="6E6E6E"/>
            </w:tcBorders>
          </w:tcPr>
          <w:p w14:paraId="087BBD51" w14:textId="77777777" w:rsidR="00DA00C4" w:rsidRDefault="00DA00C4">
            <w:pPr>
              <w:pStyle w:val="ProductList-TableBody"/>
            </w:pPr>
          </w:p>
        </w:tc>
        <w:tc>
          <w:tcPr>
            <w:tcW w:w="3779" w:type="dxa"/>
            <w:tcBorders>
              <w:left w:val="single" w:sz="4" w:space="0" w:color="6E6E6E"/>
              <w:bottom w:val="single" w:sz="4" w:space="0" w:color="6E6E6E"/>
              <w:right w:val="single" w:sz="4" w:space="0" w:color="6E6E6E"/>
            </w:tcBorders>
          </w:tcPr>
          <w:p w14:paraId="0E1A823A" w14:textId="77777777" w:rsidR="00DA00C4" w:rsidRDefault="00847E40">
            <w:pPr>
              <w:pStyle w:val="ProductList-TableBody"/>
            </w:pPr>
            <w:r>
              <w:t>Azure Data Factory SQL Server Integration Services (Standard)</w:t>
            </w:r>
          </w:p>
        </w:tc>
        <w:tc>
          <w:tcPr>
            <w:tcW w:w="3681" w:type="dxa"/>
            <w:tcBorders>
              <w:top w:val="single" w:sz="4" w:space="0" w:color="6E6E6E"/>
              <w:left w:val="single" w:sz="4" w:space="0" w:color="6E6E6E"/>
              <w:bottom w:val="single" w:sz="4" w:space="0" w:color="6E6E6E"/>
              <w:right w:val="single" w:sz="4" w:space="0" w:color="6E6E6E"/>
            </w:tcBorders>
          </w:tcPr>
          <w:p w14:paraId="2A02AE95" w14:textId="77777777" w:rsidR="00DA00C4" w:rsidRDefault="00847E40">
            <w:pPr>
              <w:pStyle w:val="ProductList-TableBody"/>
            </w:pPr>
            <w:r>
              <w:t>1 kjernelisens: 1 vCore</w:t>
            </w:r>
          </w:p>
        </w:tc>
      </w:tr>
      <w:tr w:rsidR="00DA00C4" w14:paraId="3288CAE2" w14:textId="77777777" w:rsidTr="00557EFF">
        <w:tc>
          <w:tcPr>
            <w:tcW w:w="3096" w:type="dxa"/>
            <w:tcBorders>
              <w:top w:val="nil"/>
              <w:left w:val="single" w:sz="4" w:space="0" w:color="6E6E6E"/>
              <w:bottom w:val="single" w:sz="4" w:space="0" w:color="auto"/>
              <w:right w:val="single" w:sz="4" w:space="0" w:color="6E6E6E"/>
            </w:tcBorders>
          </w:tcPr>
          <w:p w14:paraId="1587B8C1" w14:textId="77777777" w:rsidR="00DA00C4" w:rsidRDefault="00DA00C4">
            <w:pPr>
              <w:pStyle w:val="ProductList-TableBody"/>
            </w:pPr>
          </w:p>
        </w:tc>
        <w:tc>
          <w:tcPr>
            <w:tcW w:w="3779" w:type="dxa"/>
            <w:tcBorders>
              <w:top w:val="single" w:sz="4" w:space="0" w:color="6E6E6E"/>
              <w:left w:val="single" w:sz="4" w:space="0" w:color="6E6E6E"/>
              <w:bottom w:val="single" w:sz="4" w:space="0" w:color="6E6E6E"/>
              <w:right w:val="single" w:sz="4" w:space="0" w:color="6E6E6E"/>
            </w:tcBorders>
          </w:tcPr>
          <w:p w14:paraId="12C790D8" w14:textId="77777777" w:rsidR="00DA00C4" w:rsidRDefault="00847E40">
            <w:pPr>
              <w:pStyle w:val="ProductList-TableBody"/>
            </w:pPr>
            <w:r>
              <w:t>SQL Server Standard Virtual Machines</w:t>
            </w:r>
          </w:p>
        </w:tc>
        <w:tc>
          <w:tcPr>
            <w:tcW w:w="3681" w:type="dxa"/>
            <w:tcBorders>
              <w:top w:val="single" w:sz="4" w:space="0" w:color="6E6E6E"/>
              <w:left w:val="single" w:sz="4" w:space="0" w:color="6E6E6E"/>
              <w:bottom w:val="single" w:sz="4" w:space="0" w:color="6E6E6E"/>
              <w:right w:val="single" w:sz="4" w:space="0" w:color="6E6E6E"/>
            </w:tcBorders>
          </w:tcPr>
          <w:p w14:paraId="0D0C78F3" w14:textId="77777777" w:rsidR="00DA00C4" w:rsidRDefault="00847E40">
            <w:pPr>
              <w:pStyle w:val="ProductList-TableBody"/>
            </w:pPr>
            <w:r>
              <w:t>1 kjernelisens</w:t>
            </w:r>
            <w:r>
              <w:rPr>
                <w:vertAlign w:val="superscript"/>
              </w:rPr>
              <w:t>2</w:t>
            </w:r>
            <w:r>
              <w:t>: 1 vCPU</w:t>
            </w:r>
          </w:p>
        </w:tc>
      </w:tr>
    </w:tbl>
    <w:p w14:paraId="5639A84C" w14:textId="77777777" w:rsidR="00DA00C4" w:rsidRDefault="00847E40">
      <w:pPr>
        <w:pStyle w:val="ProductList-BodyIndented"/>
      </w:pPr>
      <w:r>
        <w:rPr>
          <w:vertAlign w:val="superscript"/>
        </w:rPr>
        <w:t>1</w:t>
      </w:r>
      <w:r>
        <w:rPr>
          <w:i/>
        </w:rPr>
        <w:t>Azure Hybrid Benefit er ikke tilgjengelig for det serverløse databehandlingsnivået av Azure SQL Database.</w:t>
      </w:r>
    </w:p>
    <w:p w14:paraId="7CFA43A6" w14:textId="77777777" w:rsidR="00DA00C4" w:rsidRDefault="00847E40">
      <w:pPr>
        <w:pStyle w:val="ProductList-BodyIndented"/>
      </w:pPr>
      <w:r>
        <w:rPr>
          <w:i/>
          <w:vertAlign w:val="superscript"/>
        </w:rPr>
        <w:t>2</w:t>
      </w:r>
      <w:r>
        <w:rPr>
          <w:i/>
        </w:rPr>
        <w:t>Forutsetter minimum fire Kjernelisenser per Virtuell Maskin.</w:t>
      </w:r>
    </w:p>
    <w:p w14:paraId="2802218E" w14:textId="77777777" w:rsidR="00DA00C4" w:rsidRDefault="00DA00C4">
      <w:pPr>
        <w:pStyle w:val="ProductList-BodyIndented"/>
      </w:pPr>
    </w:p>
    <w:p w14:paraId="74CE0DF0" w14:textId="77777777" w:rsidR="00DA00C4" w:rsidRDefault="00847E40">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1FF9A9B9" w14:textId="77777777" w:rsidR="00DA00C4" w:rsidRDefault="00DA00C4">
      <w:pPr>
        <w:pStyle w:val="ProductList-BodyIndented"/>
      </w:pPr>
    </w:p>
    <w:p w14:paraId="47F0E9A9" w14:textId="77777777" w:rsidR="00DA00C4" w:rsidRDefault="00847E40">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14:paraId="0040CEDE" w14:textId="77777777" w:rsidR="00DA00C4" w:rsidRDefault="00DA00C4">
      <w:pPr>
        <w:pStyle w:val="ProductList-BodyIndented"/>
      </w:pPr>
    </w:p>
    <w:p w14:paraId="514CBF4A" w14:textId="77777777" w:rsidR="00DA00C4" w:rsidRDefault="00847E40">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08534CE9" w14:textId="77777777" w:rsidR="00DA00C4" w:rsidRDefault="00DA00C4">
      <w:pPr>
        <w:pStyle w:val="ProductList-BodyIndented"/>
      </w:pPr>
    </w:p>
    <w:p w14:paraId="7EBA2C08" w14:textId="77777777" w:rsidR="00DA00C4" w:rsidRDefault="00847E40">
      <w:pPr>
        <w:pStyle w:val="ProductList-SubSubClauseHeading"/>
        <w:outlineLvl w:val="4"/>
      </w:pPr>
      <w:r>
        <w:t>9.2.1 Avløsningsrettigheter for SQL Server</w:t>
      </w:r>
    </w:p>
    <w:p w14:paraId="4738213F" w14:textId="77777777" w:rsidR="00DA00C4" w:rsidRDefault="00847E40">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14:paraId="4F604EEB" w14:textId="77777777" w:rsidR="00DA00C4" w:rsidRDefault="00847E40" w:rsidP="00847E40">
      <w:pPr>
        <w:pStyle w:val="ProductList-Bullet"/>
        <w:numPr>
          <w:ilvl w:val="2"/>
          <w:numId w:val="3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14:paraId="3CC06FD4" w14:textId="77777777" w:rsidR="00DA00C4" w:rsidRDefault="00847E40" w:rsidP="00847E40">
      <w:pPr>
        <w:pStyle w:val="ProductList-Bullet"/>
        <w:numPr>
          <w:ilvl w:val="2"/>
          <w:numId w:val="37"/>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3D8EE56B" w14:textId="77777777" w:rsidR="00DA00C4" w:rsidRDefault="00DA00C4">
      <w:pPr>
        <w:pStyle w:val="ProductList-BodyIndented2"/>
      </w:pPr>
    </w:p>
    <w:p w14:paraId="2E0405B3" w14:textId="77777777" w:rsidR="00DA00C4" w:rsidRDefault="00847E40">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6B5B76F8" w14:textId="77777777" w:rsidR="00DA00C4" w:rsidRDefault="00847E40" w:rsidP="00847E40">
      <w:pPr>
        <w:pStyle w:val="ProductList-Bullet"/>
        <w:numPr>
          <w:ilvl w:val="2"/>
          <w:numId w:val="38"/>
        </w:numPr>
      </w:pPr>
      <w:r>
        <w:t xml:space="preserve">Kontroll av databasekonsekvens eller Checkdb </w:t>
      </w:r>
    </w:p>
    <w:p w14:paraId="2EF00B38" w14:textId="77777777" w:rsidR="00DA00C4" w:rsidRDefault="00847E40" w:rsidP="00847E40">
      <w:pPr>
        <w:pStyle w:val="ProductList-Bullet"/>
        <w:numPr>
          <w:ilvl w:val="2"/>
          <w:numId w:val="38"/>
        </w:numPr>
      </w:pPr>
      <w:r>
        <w:t xml:space="preserve">Sikkerhetskopier av logger </w:t>
      </w:r>
    </w:p>
    <w:p w14:paraId="49EB3863" w14:textId="77777777" w:rsidR="00DA00C4" w:rsidRDefault="00847E40" w:rsidP="00847E40">
      <w:pPr>
        <w:pStyle w:val="ProductList-Bullet"/>
        <w:numPr>
          <w:ilvl w:val="2"/>
          <w:numId w:val="38"/>
        </w:numPr>
      </w:pPr>
      <w:r>
        <w:t xml:space="preserve">Fullstendige sikkerhetskopier </w:t>
      </w:r>
    </w:p>
    <w:p w14:paraId="5FDF0E05" w14:textId="77777777" w:rsidR="00DA00C4" w:rsidRDefault="00847E40" w:rsidP="00847E40">
      <w:pPr>
        <w:pStyle w:val="ProductList-Bullet"/>
        <w:numPr>
          <w:ilvl w:val="2"/>
          <w:numId w:val="38"/>
        </w:numPr>
      </w:pPr>
      <w:r>
        <w:t>Overvåking av data om ressursbruk</w:t>
      </w:r>
    </w:p>
    <w:p w14:paraId="0B29D0C7" w14:textId="77777777" w:rsidR="00DA00C4" w:rsidRDefault="00DA00C4">
      <w:pPr>
        <w:pStyle w:val="ProductList-BodyIndented2"/>
      </w:pPr>
    </w:p>
    <w:p w14:paraId="5E3B188A" w14:textId="77777777" w:rsidR="00DA00C4" w:rsidRDefault="00847E40">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14:paraId="1C295375" w14:textId="77777777" w:rsidR="00DA00C4" w:rsidRDefault="00DA00C4">
      <w:pPr>
        <w:pStyle w:val="ProductList-BodyIndented2"/>
      </w:pPr>
    </w:p>
    <w:p w14:paraId="78736380" w14:textId="77777777" w:rsidR="00DA00C4" w:rsidRDefault="00847E40">
      <w:pPr>
        <w:pStyle w:val="ProductList-BodyIndented2"/>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ekstra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de samme rettighetsbegrensningene for SQL Server – Avløsning.</w:t>
      </w:r>
    </w:p>
    <w:p w14:paraId="7DBD27F2" w14:textId="77777777" w:rsidR="00DA00C4" w:rsidRDefault="00DA00C4">
      <w:pPr>
        <w:pStyle w:val="ProductList-BodyIndented2"/>
      </w:pPr>
    </w:p>
    <w:p w14:paraId="5CB27842" w14:textId="77777777" w:rsidR="00DA00C4" w:rsidRDefault="00847E40">
      <w:pPr>
        <w:pStyle w:val="ProductList-SubSubClauseHeading"/>
        <w:outlineLvl w:val="4"/>
      </w:pPr>
      <w:r>
        <w:t>9.2.2 SQL Server Enterprise Core Ubegrensede Virtualiseringsrettigheter på Azure Dedicated Host</w:t>
      </w:r>
    </w:p>
    <w:p w14:paraId="45BC53DE" w14:textId="77777777" w:rsidR="00DA00C4" w:rsidRDefault="00847E40">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64EA47F5" w14:textId="77777777" w:rsidR="00DA00C4" w:rsidRDefault="00DA00C4">
      <w:pPr>
        <w:pStyle w:val="ProductList-BodyIndented2"/>
      </w:pPr>
    </w:p>
    <w:p w14:paraId="0AD779D1" w14:textId="77777777" w:rsidR="00DA00C4" w:rsidRDefault="00847E40">
      <w:pPr>
        <w:pStyle w:val="ProductList-ClauseHeading"/>
        <w:outlineLvl w:val="2"/>
      </w:pPr>
      <w:r>
        <w:t>10. Windows Virtual Desktop</w:t>
      </w:r>
    </w:p>
    <w:p w14:paraId="07690B6A" w14:textId="77777777" w:rsidR="00DA00C4" w:rsidRDefault="00847E40">
      <w:pPr>
        <w:pStyle w:val="ProductList-SubClauseHeading"/>
        <w:outlineLvl w:val="3"/>
      </w:pPr>
      <w:r>
        <w:t>10.1 Windows Virtual Desktop for Windows 7 og Windows 10</w:t>
      </w:r>
    </w:p>
    <w:p w14:paraId="63E795BB" w14:textId="77777777" w:rsidR="00DA00C4" w:rsidRDefault="00847E40">
      <w:pPr>
        <w:pStyle w:val="ProductList-BodyIndented"/>
      </w:pPr>
      <w:r>
        <w:t>Brukere som er lisensiert med Microsoft 365 E3/E5/F3/Business/A3/A5/Student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14:paraId="466817ED" w14:textId="77777777" w:rsidR="00DA00C4" w:rsidRDefault="00DA00C4">
      <w:pPr>
        <w:pStyle w:val="ProductList-BodyIndented"/>
      </w:pPr>
    </w:p>
    <w:p w14:paraId="226AB5A4" w14:textId="77777777" w:rsidR="00DA00C4" w:rsidRDefault="00847E40">
      <w:pPr>
        <w:pStyle w:val="ProductList-SubClauseHeading"/>
        <w:outlineLvl w:val="3"/>
      </w:pPr>
      <w:r>
        <w:t>10.2 Windows Virtual Desktop for Windows Server</w:t>
      </w:r>
    </w:p>
    <w:p w14:paraId="72C7268C" w14:textId="77777777" w:rsidR="00DA00C4" w:rsidRDefault="00847E40">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14:paraId="5D1EBE1F" w14:textId="77777777" w:rsidR="00DA00C4" w:rsidRDefault="00DA00C4">
      <w:pPr>
        <w:pStyle w:val="ProductList-BodyIndented"/>
      </w:pPr>
    </w:p>
    <w:p w14:paraId="7F708F70" w14:textId="77777777" w:rsidR="00DA00C4" w:rsidRDefault="00847E40">
      <w:pPr>
        <w:pStyle w:val="ProductList-SubClauseHeading"/>
        <w:outlineLvl w:val="3"/>
      </w:pPr>
      <w:r>
        <w:t>10.3 Windows Virtual Desktop for Utvikling og Testing</w:t>
      </w:r>
    </w:p>
    <w:p w14:paraId="1C3BB646" w14:textId="77777777" w:rsidR="00DA00C4" w:rsidRDefault="00847E40">
      <w:pPr>
        <w:pStyle w:val="ProductList-BodyIndented"/>
      </w:pPr>
      <w:r>
        <w:t>Brukere som er lisensiert med Visual Studio-abonnementer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39CC5533" w14:textId="77777777" w:rsidR="00DA00C4" w:rsidRDefault="00847E40">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1636001"/>
      <w:r>
        <w:instrText>Microsoft Azure-tjenester</w:instrText>
      </w:r>
      <w:bookmarkEnd w:id="222"/>
      <w:r>
        <w:instrText>" \l 3</w:instrText>
      </w:r>
      <w:r>
        <w:fldChar w:fldCharType="end"/>
      </w:r>
    </w:p>
    <w:p w14:paraId="6EED6116" w14:textId="77777777" w:rsidR="00DA00C4" w:rsidRDefault="00847E40">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DA00C4" w14:paraId="7D4DFA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B287D9"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312573E"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99CF8"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7BFD2"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69A15"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1D358"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5CE40"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6740C"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EC181"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26734"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327ED751" w14:textId="77777777">
        <w:tc>
          <w:tcPr>
            <w:tcW w:w="4660" w:type="dxa"/>
            <w:tcBorders>
              <w:top w:val="single" w:sz="6" w:space="0" w:color="FFFFFF"/>
              <w:left w:val="none" w:sz="4" w:space="0" w:color="6E6E6E"/>
              <w:bottom w:val="dashed" w:sz="4" w:space="0" w:color="B2B2B2"/>
              <w:right w:val="none" w:sz="4" w:space="0" w:color="6E6E6E"/>
            </w:tcBorders>
          </w:tcPr>
          <w:p w14:paraId="3393AF14" w14:textId="77777777" w:rsidR="00DA00C4" w:rsidRDefault="00847E40">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3B05088"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491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254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258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D5F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B06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4E3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8CA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0797" w14:textId="77777777" w:rsidR="00DA00C4" w:rsidRDefault="00DA00C4">
            <w:pPr>
              <w:pStyle w:val="ProductList-TableBody"/>
              <w:jc w:val="center"/>
            </w:pPr>
          </w:p>
        </w:tc>
      </w:tr>
      <w:tr w:rsidR="00DA00C4" w14:paraId="3E2A2AB6" w14:textId="77777777">
        <w:tc>
          <w:tcPr>
            <w:tcW w:w="4660" w:type="dxa"/>
            <w:tcBorders>
              <w:top w:val="dashed" w:sz="4" w:space="0" w:color="B2B2B2"/>
              <w:left w:val="none" w:sz="4" w:space="0" w:color="6E6E6E"/>
              <w:bottom w:val="none" w:sz="4" w:space="0" w:color="BFBFBF"/>
              <w:right w:val="none" w:sz="4" w:space="0" w:color="6E6E6E"/>
            </w:tcBorders>
          </w:tcPr>
          <w:p w14:paraId="4716FF63" w14:textId="77777777" w:rsidR="00DA00C4" w:rsidRDefault="00847E4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50654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7A9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D19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2BB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970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739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E48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6DD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9C4D" w14:textId="77777777" w:rsidR="00DA00C4" w:rsidRDefault="00DA00C4">
            <w:pPr>
              <w:pStyle w:val="ProductList-TableBody"/>
              <w:jc w:val="center"/>
            </w:pPr>
          </w:p>
        </w:tc>
      </w:tr>
    </w:tbl>
    <w:p w14:paraId="72B561F4" w14:textId="77777777" w:rsidR="00DA00C4" w:rsidRDefault="00847E40">
      <w:pPr>
        <w:pStyle w:val="ProductList-Body"/>
      </w:pPr>
      <w:r>
        <w:rPr>
          <w:i/>
        </w:rPr>
        <w:t>*Også tilgjengelig gjennom Microsoft-kundeavtale</w:t>
      </w:r>
    </w:p>
    <w:p w14:paraId="337BC5AD" w14:textId="77777777" w:rsidR="00DA00C4" w:rsidRDefault="00847E40">
      <w:pPr>
        <w:pStyle w:val="ProductList-Offering1SubSection"/>
        <w:outlineLvl w:val="3"/>
      </w:pPr>
      <w:bookmarkStart w:id="224" w:name="_Sec760"/>
      <w:r>
        <w:t>2. Produktvilkår</w:t>
      </w:r>
      <w:bookmarkEnd w:id="224"/>
    </w:p>
    <w:tbl>
      <w:tblPr>
        <w:tblStyle w:val="PURTable"/>
        <w:tblW w:w="0" w:type="dxa"/>
        <w:tblLook w:val="04A0" w:firstRow="1" w:lastRow="0" w:firstColumn="1" w:lastColumn="0" w:noHBand="0" w:noVBand="1"/>
      </w:tblPr>
      <w:tblGrid>
        <w:gridCol w:w="3679"/>
        <w:gridCol w:w="3598"/>
        <w:gridCol w:w="3639"/>
      </w:tblGrid>
      <w:tr w:rsidR="00DA00C4" w14:paraId="13563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B5763"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344D21"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7FAE80"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DA00C4" w14:paraId="2BDDC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635F"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2389"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FE12A" w14:textId="77777777" w:rsidR="00DA00C4" w:rsidRDefault="00847E40">
            <w:pPr>
              <w:pStyle w:val="ProductList-TableBody"/>
            </w:pPr>
            <w:r>
              <w:rPr>
                <w:color w:val="404040"/>
              </w:rPr>
              <w:t>Tilbud: I/T</w:t>
            </w:r>
          </w:p>
        </w:tc>
      </w:tr>
      <w:tr w:rsidR="00DA00C4" w14:paraId="0E63E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F444"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53C099"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6E109CFF"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DA00C4" w14:paraId="5A7D1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9D21"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C4DE"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563C" w14:textId="77777777" w:rsidR="00DA00C4" w:rsidRDefault="00DA00C4">
            <w:pPr>
              <w:pStyle w:val="ProductList-TableBody"/>
            </w:pPr>
          </w:p>
        </w:tc>
      </w:tr>
    </w:tbl>
    <w:p w14:paraId="0AF3488E" w14:textId="77777777" w:rsidR="00DA00C4" w:rsidRDefault="00DA00C4">
      <w:pPr>
        <w:pStyle w:val="ProductList-Body"/>
      </w:pPr>
    </w:p>
    <w:p w14:paraId="32332A2E" w14:textId="77777777" w:rsidR="00DA00C4" w:rsidRDefault="00847E40">
      <w:pPr>
        <w:pStyle w:val="ProductList-ClauseHeading"/>
        <w:outlineLvl w:val="4"/>
      </w:pPr>
      <w:r>
        <w:t>2.1 Microsoft Azure-tjenesteplaner</w:t>
      </w:r>
    </w:p>
    <w:p w14:paraId="6FE60232" w14:textId="77777777" w:rsidR="00DA00C4" w:rsidRDefault="00847E40">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DA00C4" w14:paraId="4351C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5EF300C" w14:textId="77777777" w:rsidR="00DA00C4" w:rsidRDefault="00DA00C4">
            <w:pPr>
              <w:pStyle w:val="PURBreadcrumb"/>
            </w:pPr>
          </w:p>
          <w:tbl>
            <w:tblPr>
              <w:tblW w:w="0" w:type="dxa"/>
              <w:tblLook w:val="04A0" w:firstRow="1" w:lastRow="0" w:firstColumn="1" w:lastColumn="0" w:noHBand="0" w:noVBand="1"/>
            </w:tblPr>
            <w:tblGrid>
              <w:gridCol w:w="10800"/>
            </w:tblGrid>
            <w:tr w:rsidR="00DA00C4" w14:paraId="0EDF4AD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32E2D"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745FEEE" w14:textId="77777777" w:rsidR="00DA00C4" w:rsidRDefault="00DA00C4">
            <w:pPr>
              <w:pStyle w:val="ProductList-TableBody"/>
            </w:pPr>
          </w:p>
        </w:tc>
      </w:tr>
    </w:tbl>
    <w:p w14:paraId="32C5296A" w14:textId="77777777" w:rsidR="00DA00C4" w:rsidRDefault="00847E4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1636002"/>
      <w:r>
        <w:instrText>Microsoft Azure Infrastructure Plans</w:instrText>
      </w:r>
      <w:bookmarkEnd w:id="226"/>
      <w:r>
        <w:instrText>" \l 3</w:instrText>
      </w:r>
      <w:r>
        <w:fldChar w:fldCharType="end"/>
      </w:r>
    </w:p>
    <w:p w14:paraId="50D29848" w14:textId="77777777" w:rsidR="00DA00C4" w:rsidRDefault="00847E40">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DA00C4" w14:paraId="43855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8D4A7"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B72E3FB"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101C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F0BB5"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110B8"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B473F"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92502"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DB7DC"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34FC3"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7A156"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FD3FC6B" w14:textId="77777777">
        <w:tc>
          <w:tcPr>
            <w:tcW w:w="4660" w:type="dxa"/>
            <w:tcBorders>
              <w:top w:val="single" w:sz="6" w:space="0" w:color="FFFFFF"/>
              <w:left w:val="none" w:sz="4" w:space="0" w:color="6E6E6E"/>
              <w:bottom w:val="dashed" w:sz="4" w:space="0" w:color="BFBFBF"/>
              <w:right w:val="none" w:sz="4" w:space="0" w:color="6E6E6E"/>
            </w:tcBorders>
          </w:tcPr>
          <w:p w14:paraId="6D0B9B84" w14:textId="77777777" w:rsidR="00DA00C4" w:rsidRDefault="00847E40">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5A15A7"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ADD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DD6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F5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351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B27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E25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EC4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8DB3" w14:textId="77777777" w:rsidR="00DA00C4" w:rsidRDefault="00DA00C4">
            <w:pPr>
              <w:pStyle w:val="ProductList-TableBody"/>
              <w:jc w:val="center"/>
            </w:pPr>
          </w:p>
        </w:tc>
      </w:tr>
      <w:tr w:rsidR="00DA00C4" w14:paraId="6FE5613E" w14:textId="77777777">
        <w:tc>
          <w:tcPr>
            <w:tcW w:w="4660" w:type="dxa"/>
            <w:tcBorders>
              <w:top w:val="dashed" w:sz="4" w:space="0" w:color="BFBFBF"/>
              <w:left w:val="none" w:sz="4" w:space="0" w:color="6E6E6E"/>
              <w:bottom w:val="dashed" w:sz="4" w:space="0" w:color="BFBFBF"/>
              <w:right w:val="none" w:sz="4" w:space="0" w:color="6E6E6E"/>
            </w:tcBorders>
          </w:tcPr>
          <w:p w14:paraId="62878064" w14:textId="77777777" w:rsidR="00DA00C4" w:rsidRDefault="00847E40">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56F46"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75F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850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8D7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219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42F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146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BE9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F1355" w14:textId="77777777" w:rsidR="00DA00C4" w:rsidRDefault="00DA00C4">
            <w:pPr>
              <w:pStyle w:val="ProductList-TableBody"/>
              <w:jc w:val="center"/>
            </w:pPr>
          </w:p>
        </w:tc>
      </w:tr>
      <w:tr w:rsidR="00DA00C4" w14:paraId="04E30B56" w14:textId="77777777">
        <w:tc>
          <w:tcPr>
            <w:tcW w:w="4660" w:type="dxa"/>
            <w:tcBorders>
              <w:top w:val="dashed" w:sz="4" w:space="0" w:color="BFBFBF"/>
              <w:left w:val="none" w:sz="4" w:space="0" w:color="6E6E6E"/>
              <w:bottom w:val="dashed" w:sz="4" w:space="0" w:color="BFBFBF"/>
              <w:right w:val="none" w:sz="4" w:space="0" w:color="6E6E6E"/>
            </w:tcBorders>
          </w:tcPr>
          <w:p w14:paraId="4DD07EA9" w14:textId="77777777" w:rsidR="00DA00C4" w:rsidRDefault="00847E40">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7EC0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22E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1D7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C84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434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1C8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7A4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5CCB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3091" w14:textId="77777777" w:rsidR="00DA00C4" w:rsidRDefault="00DA00C4">
            <w:pPr>
              <w:pStyle w:val="ProductList-TableBody"/>
              <w:jc w:val="center"/>
            </w:pPr>
          </w:p>
        </w:tc>
      </w:tr>
      <w:tr w:rsidR="00DA00C4" w14:paraId="59D4A181" w14:textId="77777777">
        <w:tc>
          <w:tcPr>
            <w:tcW w:w="4660" w:type="dxa"/>
            <w:tcBorders>
              <w:top w:val="dashed" w:sz="4" w:space="0" w:color="BFBFBF"/>
              <w:left w:val="none" w:sz="4" w:space="0" w:color="6E6E6E"/>
              <w:bottom w:val="dashed" w:sz="4" w:space="0" w:color="BFBFBF"/>
              <w:right w:val="none" w:sz="4" w:space="0" w:color="6E6E6E"/>
            </w:tcBorders>
          </w:tcPr>
          <w:p w14:paraId="1536A1DC" w14:textId="77777777" w:rsidR="00DA00C4" w:rsidRDefault="00847E40">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C309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F4A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A9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BB9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711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277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FAB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D7B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02F1" w14:textId="77777777" w:rsidR="00DA00C4" w:rsidRDefault="00DA00C4">
            <w:pPr>
              <w:pStyle w:val="ProductList-TableBody"/>
              <w:jc w:val="center"/>
            </w:pPr>
          </w:p>
        </w:tc>
      </w:tr>
      <w:tr w:rsidR="00DA00C4" w14:paraId="3C6D1733" w14:textId="77777777">
        <w:tc>
          <w:tcPr>
            <w:tcW w:w="4660" w:type="dxa"/>
            <w:tcBorders>
              <w:top w:val="dashed" w:sz="4" w:space="0" w:color="BFBFBF"/>
              <w:left w:val="none" w:sz="4" w:space="0" w:color="6E6E6E"/>
              <w:bottom w:val="dashed" w:sz="4" w:space="0" w:color="BFBFBF"/>
              <w:right w:val="none" w:sz="4" w:space="0" w:color="6E6E6E"/>
            </w:tcBorders>
          </w:tcPr>
          <w:p w14:paraId="4D44B66B" w14:textId="77777777" w:rsidR="00DA00C4" w:rsidRDefault="00847E4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6F79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679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031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367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5A2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CCC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B76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D51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8675" w14:textId="77777777" w:rsidR="00DA00C4" w:rsidRDefault="00DA00C4">
            <w:pPr>
              <w:pStyle w:val="ProductList-TableBody"/>
              <w:jc w:val="center"/>
            </w:pPr>
          </w:p>
        </w:tc>
      </w:tr>
      <w:tr w:rsidR="00DA00C4" w14:paraId="262BC20E" w14:textId="77777777">
        <w:tc>
          <w:tcPr>
            <w:tcW w:w="4660" w:type="dxa"/>
            <w:tcBorders>
              <w:top w:val="dashed" w:sz="4" w:space="0" w:color="BFBFBF"/>
              <w:left w:val="none" w:sz="4" w:space="0" w:color="6E6E6E"/>
              <w:bottom w:val="dashed" w:sz="4" w:space="0" w:color="BFBFBF"/>
              <w:right w:val="none" w:sz="4" w:space="0" w:color="6E6E6E"/>
            </w:tcBorders>
          </w:tcPr>
          <w:p w14:paraId="401FD5D8" w14:textId="77777777" w:rsidR="00DA00C4" w:rsidRDefault="00847E40">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BA2E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2CD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30E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0C2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9D05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BA4E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FED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BFB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B760" w14:textId="77777777" w:rsidR="00DA00C4" w:rsidRDefault="00DA00C4">
            <w:pPr>
              <w:pStyle w:val="ProductList-TableBody"/>
              <w:jc w:val="center"/>
            </w:pPr>
          </w:p>
        </w:tc>
      </w:tr>
      <w:tr w:rsidR="00DA00C4" w14:paraId="11AB61B3" w14:textId="77777777">
        <w:tc>
          <w:tcPr>
            <w:tcW w:w="4660" w:type="dxa"/>
            <w:tcBorders>
              <w:top w:val="dashed" w:sz="4" w:space="0" w:color="BFBFBF"/>
              <w:left w:val="none" w:sz="4" w:space="0" w:color="6E6E6E"/>
              <w:bottom w:val="dashed" w:sz="4" w:space="0" w:color="BFBFBF"/>
              <w:right w:val="none" w:sz="4" w:space="0" w:color="6E6E6E"/>
            </w:tcBorders>
          </w:tcPr>
          <w:p w14:paraId="77C06761" w14:textId="77777777" w:rsidR="00DA00C4" w:rsidRDefault="00847E40">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ADB5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700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55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56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412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F639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4DD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CF7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65E45" w14:textId="77777777" w:rsidR="00DA00C4" w:rsidRDefault="00DA00C4">
            <w:pPr>
              <w:pStyle w:val="ProductList-TableBody"/>
              <w:jc w:val="center"/>
            </w:pPr>
          </w:p>
        </w:tc>
      </w:tr>
      <w:tr w:rsidR="00DA00C4" w14:paraId="4191BE5E" w14:textId="77777777">
        <w:tc>
          <w:tcPr>
            <w:tcW w:w="4660" w:type="dxa"/>
            <w:tcBorders>
              <w:top w:val="dashed" w:sz="4" w:space="0" w:color="BFBFBF"/>
              <w:left w:val="none" w:sz="4" w:space="0" w:color="6E6E6E"/>
              <w:bottom w:val="dashed" w:sz="4" w:space="0" w:color="BFBFBF"/>
              <w:right w:val="none" w:sz="4" w:space="0" w:color="6E6E6E"/>
            </w:tcBorders>
          </w:tcPr>
          <w:p w14:paraId="76CFC154" w14:textId="77777777" w:rsidR="00DA00C4" w:rsidRDefault="00847E40">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8A14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4B6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9F1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D63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6B5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202B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B2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489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E5CE" w14:textId="77777777" w:rsidR="00DA00C4" w:rsidRDefault="00DA00C4">
            <w:pPr>
              <w:pStyle w:val="ProductList-TableBody"/>
              <w:jc w:val="center"/>
            </w:pPr>
          </w:p>
        </w:tc>
      </w:tr>
      <w:tr w:rsidR="00DA00C4" w14:paraId="6327056C" w14:textId="77777777">
        <w:tc>
          <w:tcPr>
            <w:tcW w:w="4660" w:type="dxa"/>
            <w:tcBorders>
              <w:top w:val="dashed" w:sz="4" w:space="0" w:color="BFBFBF"/>
              <w:left w:val="none" w:sz="4" w:space="0" w:color="6E6E6E"/>
              <w:bottom w:val="dashed" w:sz="4" w:space="0" w:color="BFBFBF"/>
              <w:right w:val="none" w:sz="4" w:space="0" w:color="6E6E6E"/>
            </w:tcBorders>
          </w:tcPr>
          <w:p w14:paraId="0F40EE46" w14:textId="77777777" w:rsidR="00DA00C4" w:rsidRDefault="00847E40">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4901A9E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DEC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26CA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463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90D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4E0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F22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D38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CA91" w14:textId="77777777" w:rsidR="00DA00C4" w:rsidRDefault="00DA00C4">
            <w:pPr>
              <w:pStyle w:val="ProductList-TableBody"/>
              <w:jc w:val="center"/>
            </w:pPr>
          </w:p>
        </w:tc>
      </w:tr>
      <w:tr w:rsidR="00DA00C4" w14:paraId="7C5046D7" w14:textId="77777777">
        <w:tc>
          <w:tcPr>
            <w:tcW w:w="4660" w:type="dxa"/>
            <w:tcBorders>
              <w:top w:val="dashed" w:sz="4" w:space="0" w:color="BFBFBF"/>
              <w:left w:val="none" w:sz="4" w:space="0" w:color="6E6E6E"/>
              <w:bottom w:val="single" w:sz="4" w:space="0" w:color="FFFFFF"/>
              <w:right w:val="none" w:sz="4" w:space="0" w:color="6E6E6E"/>
            </w:tcBorders>
          </w:tcPr>
          <w:p w14:paraId="6B07FDE3" w14:textId="77777777" w:rsidR="00DA00C4" w:rsidRDefault="00847E40">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CA3DE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848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16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1F9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B9D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8DE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CF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E59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4D18" w14:textId="77777777" w:rsidR="00DA00C4" w:rsidRDefault="00DA00C4">
            <w:pPr>
              <w:pStyle w:val="ProductList-TableBody"/>
              <w:jc w:val="center"/>
            </w:pPr>
          </w:p>
        </w:tc>
      </w:tr>
    </w:tbl>
    <w:p w14:paraId="2EBA9DFE" w14:textId="77777777" w:rsidR="00DA00C4" w:rsidRDefault="00847E40">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DA00C4" w14:paraId="59427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BE4BA"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928A0A"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C66CA2"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1FEF6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ED86"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24D0"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386D" w14:textId="77777777" w:rsidR="00DA00C4" w:rsidRDefault="00847E40">
            <w:pPr>
              <w:pStyle w:val="ProductList-TableBody"/>
            </w:pPr>
            <w:r>
              <w:rPr>
                <w:color w:val="404040"/>
              </w:rPr>
              <w:t>Tilbud: I/T</w:t>
            </w:r>
          </w:p>
        </w:tc>
      </w:tr>
      <w:tr w:rsidR="00DA00C4" w14:paraId="484B5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7C87B"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BB2E68E"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943C78D"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DA00C4" w14:paraId="66306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D320"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1BE8"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96B4" w14:textId="77777777" w:rsidR="00DA00C4" w:rsidRDefault="00847E40">
            <w:pPr>
              <w:pStyle w:val="ProductList-TableBody"/>
            </w:pPr>
            <w:r>
              <w:rPr>
                <w:color w:val="404040"/>
              </w:rPr>
              <w:t>Tillegg og From SA: I/T</w:t>
            </w:r>
          </w:p>
        </w:tc>
      </w:tr>
    </w:tbl>
    <w:p w14:paraId="6A1E6E45" w14:textId="77777777" w:rsidR="00DA00C4" w:rsidRDefault="00DA00C4">
      <w:pPr>
        <w:pStyle w:val="ProductList-Body"/>
      </w:pPr>
    </w:p>
    <w:p w14:paraId="2C794986" w14:textId="77777777" w:rsidR="00DA00C4" w:rsidRDefault="00847E40">
      <w:pPr>
        <w:pStyle w:val="ProductList-ClauseHeading"/>
        <w:outlineLvl w:val="4"/>
      </w:pPr>
      <w:r>
        <w:t>2.1 Microsoft Azure Stack Hub-plan</w:t>
      </w:r>
    </w:p>
    <w:p w14:paraId="44066834" w14:textId="77777777" w:rsidR="00DA00C4" w:rsidRDefault="00847E40">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44D87A84" w14:textId="77777777" w:rsidR="00DA00C4" w:rsidRDefault="00DA00C4">
      <w:pPr>
        <w:pStyle w:val="ProductList-Body"/>
      </w:pPr>
    </w:p>
    <w:p w14:paraId="3FE0FBCF" w14:textId="77777777" w:rsidR="00DA00C4" w:rsidRDefault="00847E40">
      <w:pPr>
        <w:pStyle w:val="ProductList-ClauseHeading"/>
        <w:outlineLvl w:val="4"/>
      </w:pPr>
      <w:r>
        <w:t>2.2 Tilbud for Microsoft Azure StorSimple-plan</w:t>
      </w:r>
    </w:p>
    <w:p w14:paraId="35291695" w14:textId="77777777" w:rsidR="00DA00C4" w:rsidRDefault="00847E40">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04541891"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752C0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F1C43"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55EB2EE" w14:textId="77777777" w:rsidR="00DA00C4" w:rsidRDefault="00DA00C4">
      <w:pPr>
        <w:pStyle w:val="ProductList-Body"/>
      </w:pPr>
    </w:p>
    <w:p w14:paraId="0D0317AD" w14:textId="77777777" w:rsidR="00DA00C4" w:rsidRDefault="00847E4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1636003"/>
      <w:r>
        <w:instrText>Microsoft Azure Support Plans</w:instrText>
      </w:r>
      <w:bookmarkEnd w:id="230"/>
      <w:r>
        <w:instrText>" \l 3</w:instrText>
      </w:r>
      <w:r>
        <w:fldChar w:fldCharType="end"/>
      </w:r>
    </w:p>
    <w:p w14:paraId="4AAFF8B3" w14:textId="77777777" w:rsidR="00DA00C4" w:rsidRDefault="00847E40">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DA00C4" w14:paraId="339D63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E4D559"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4D9ADDE"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0051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709E"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A4EFD"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527D6"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6141B"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E4813"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FA28B"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B9DB1"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0F07570F" w14:textId="77777777">
        <w:tc>
          <w:tcPr>
            <w:tcW w:w="4660" w:type="dxa"/>
            <w:tcBorders>
              <w:top w:val="single" w:sz="6" w:space="0" w:color="FFFFFF"/>
              <w:left w:val="none" w:sz="4" w:space="0" w:color="6E6E6E"/>
              <w:bottom w:val="dashed" w:sz="4" w:space="0" w:color="BFBFBF"/>
              <w:right w:val="none" w:sz="4" w:space="0" w:color="6E6E6E"/>
            </w:tcBorders>
          </w:tcPr>
          <w:p w14:paraId="37FFC573" w14:textId="77777777" w:rsidR="00DA00C4" w:rsidRDefault="00847E4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46A85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EA1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886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215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412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4402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F1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239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9A26" w14:textId="77777777" w:rsidR="00DA00C4" w:rsidRDefault="00DA00C4">
            <w:pPr>
              <w:pStyle w:val="ProductList-TableBody"/>
              <w:jc w:val="center"/>
            </w:pPr>
          </w:p>
        </w:tc>
      </w:tr>
      <w:tr w:rsidR="00DA00C4" w14:paraId="1849438C" w14:textId="77777777">
        <w:tc>
          <w:tcPr>
            <w:tcW w:w="4660" w:type="dxa"/>
            <w:tcBorders>
              <w:top w:val="dashed" w:sz="4" w:space="0" w:color="BFBFBF"/>
              <w:left w:val="none" w:sz="4" w:space="0" w:color="6E6E6E"/>
              <w:bottom w:val="dashed" w:sz="4" w:space="0" w:color="BFBFBF"/>
              <w:right w:val="none" w:sz="4" w:space="0" w:color="6E6E6E"/>
            </w:tcBorders>
          </w:tcPr>
          <w:p w14:paraId="27A39738" w14:textId="77777777" w:rsidR="00DA00C4" w:rsidRDefault="00847E4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CFEB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3F6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026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D9F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CDD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A87B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770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213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E04C1" w14:textId="77777777" w:rsidR="00DA00C4" w:rsidRDefault="00DA00C4">
            <w:pPr>
              <w:pStyle w:val="ProductList-TableBody"/>
              <w:jc w:val="center"/>
            </w:pPr>
          </w:p>
        </w:tc>
      </w:tr>
      <w:tr w:rsidR="00DA00C4" w14:paraId="502EB83A" w14:textId="77777777">
        <w:tc>
          <w:tcPr>
            <w:tcW w:w="4660" w:type="dxa"/>
            <w:tcBorders>
              <w:top w:val="dashed" w:sz="4" w:space="0" w:color="BFBFBF"/>
              <w:left w:val="none" w:sz="4" w:space="0" w:color="6E6E6E"/>
              <w:bottom w:val="dashed" w:sz="4" w:space="0" w:color="BFBFBF"/>
              <w:right w:val="none" w:sz="4" w:space="0" w:color="6E6E6E"/>
            </w:tcBorders>
          </w:tcPr>
          <w:p w14:paraId="4DB106C2" w14:textId="77777777" w:rsidR="00DA00C4" w:rsidRDefault="00847E40">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D237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175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7A2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3FE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04D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AB09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FC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BDA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2CB3" w14:textId="77777777" w:rsidR="00DA00C4" w:rsidRDefault="00DA00C4">
            <w:pPr>
              <w:pStyle w:val="ProductList-TableBody"/>
              <w:jc w:val="center"/>
            </w:pPr>
          </w:p>
        </w:tc>
      </w:tr>
      <w:tr w:rsidR="00DA00C4" w14:paraId="47CBB625" w14:textId="77777777">
        <w:tc>
          <w:tcPr>
            <w:tcW w:w="4660" w:type="dxa"/>
            <w:tcBorders>
              <w:top w:val="dashed" w:sz="4" w:space="0" w:color="BFBFBF"/>
              <w:left w:val="none" w:sz="4" w:space="0" w:color="6E6E6E"/>
              <w:bottom w:val="dashed" w:sz="4" w:space="0" w:color="BFBFBF"/>
              <w:right w:val="none" w:sz="4" w:space="0" w:color="6E6E6E"/>
            </w:tcBorders>
          </w:tcPr>
          <w:p w14:paraId="2B5E63CF" w14:textId="77777777" w:rsidR="00DA00C4" w:rsidRDefault="00847E40">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7D4C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318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F49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E65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C59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030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0C5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2A7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EE4B" w14:textId="77777777" w:rsidR="00DA00C4" w:rsidRDefault="00DA00C4">
            <w:pPr>
              <w:pStyle w:val="ProductList-TableBody"/>
              <w:jc w:val="center"/>
            </w:pPr>
          </w:p>
        </w:tc>
      </w:tr>
      <w:tr w:rsidR="00DA00C4" w14:paraId="02845111" w14:textId="77777777">
        <w:tc>
          <w:tcPr>
            <w:tcW w:w="4660" w:type="dxa"/>
            <w:tcBorders>
              <w:top w:val="dashed" w:sz="4" w:space="0" w:color="BFBFBF"/>
              <w:left w:val="none" w:sz="4" w:space="0" w:color="6E6E6E"/>
              <w:bottom w:val="none" w:sz="4" w:space="0" w:color="BFBFBF"/>
              <w:right w:val="none" w:sz="4" w:space="0" w:color="6E6E6E"/>
            </w:tcBorders>
          </w:tcPr>
          <w:p w14:paraId="6D178FCB" w14:textId="77777777" w:rsidR="00DA00C4" w:rsidRDefault="00847E40">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F43D3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DC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3D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5C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543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8B7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3B6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BD1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3F39" w14:textId="77777777" w:rsidR="00DA00C4" w:rsidRDefault="00DA00C4">
            <w:pPr>
              <w:pStyle w:val="ProductList-TableBody"/>
              <w:jc w:val="center"/>
            </w:pPr>
          </w:p>
        </w:tc>
      </w:tr>
    </w:tbl>
    <w:p w14:paraId="2926A71C" w14:textId="77777777" w:rsidR="00DA00C4" w:rsidRDefault="00847E40">
      <w:pPr>
        <w:pStyle w:val="ProductList-Body"/>
      </w:pPr>
      <w:r>
        <w:rPr>
          <w:i/>
        </w:rPr>
        <w:t>*Også tilgjengelig gjennom Microsoft-kundeavtale og Berettiget Reduksjon ved kjøp under denne avtalen.</w:t>
      </w:r>
    </w:p>
    <w:p w14:paraId="4AE59DE9" w14:textId="77777777" w:rsidR="00DA00C4" w:rsidRDefault="00847E40">
      <w:pPr>
        <w:pStyle w:val="ProductList-Offering1SubSection"/>
        <w:outlineLvl w:val="3"/>
      </w:pPr>
      <w:bookmarkStart w:id="232" w:name="_Sec1201"/>
      <w:r>
        <w:t>2. Produktvilkår</w:t>
      </w:r>
      <w:bookmarkEnd w:id="232"/>
    </w:p>
    <w:tbl>
      <w:tblPr>
        <w:tblStyle w:val="PURTable"/>
        <w:tblW w:w="0" w:type="dxa"/>
        <w:tblLook w:val="04A0" w:firstRow="1" w:lastRow="0" w:firstColumn="1" w:lastColumn="0" w:noHBand="0" w:noVBand="1"/>
      </w:tblPr>
      <w:tblGrid>
        <w:gridCol w:w="3679"/>
        <w:gridCol w:w="3598"/>
        <w:gridCol w:w="3639"/>
      </w:tblGrid>
      <w:tr w:rsidR="00DA00C4" w14:paraId="246B4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7E216"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95C28"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B12F2B"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7A340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4F68"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2012"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43D5" w14:textId="77777777" w:rsidR="00DA00C4" w:rsidRDefault="00847E40">
            <w:pPr>
              <w:pStyle w:val="ProductList-TableBody"/>
            </w:pPr>
            <w:r>
              <w:rPr>
                <w:color w:val="404040"/>
              </w:rPr>
              <w:t>Tilbud: I/T</w:t>
            </w:r>
          </w:p>
        </w:tc>
      </w:tr>
      <w:tr w:rsidR="00DA00C4" w14:paraId="582BE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79D0"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4BFF11D"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A320" w14:textId="77777777" w:rsidR="00DA00C4" w:rsidRDefault="00847E40">
            <w:pPr>
              <w:pStyle w:val="ProductList-TableBody"/>
            </w:pPr>
            <w:r>
              <w:rPr>
                <w:color w:val="404040"/>
              </w:rPr>
              <w:t>Berettiget Reduksjon: I/T</w:t>
            </w:r>
          </w:p>
        </w:tc>
      </w:tr>
      <w:tr w:rsidR="00DA00C4" w14:paraId="4EC86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BE8C"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BBE7"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6BDB" w14:textId="77777777" w:rsidR="00DA00C4" w:rsidRDefault="00DA00C4">
            <w:pPr>
              <w:pStyle w:val="ProductList-TableBody"/>
            </w:pPr>
          </w:p>
        </w:tc>
      </w:tr>
    </w:tbl>
    <w:p w14:paraId="797E95C2"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37D37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41B2E"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669543E" w14:textId="77777777" w:rsidR="00DA00C4" w:rsidRDefault="00DA00C4">
      <w:pPr>
        <w:pStyle w:val="ProductList-Body"/>
      </w:pPr>
    </w:p>
    <w:p w14:paraId="51D1BBB1" w14:textId="77777777" w:rsidR="00DA00C4" w:rsidRDefault="00847E4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1636004"/>
      <w:r>
        <w:instrText>Microsoft Azure User Plans</w:instrText>
      </w:r>
      <w:bookmarkEnd w:id="234"/>
      <w:r>
        <w:instrText>" \l 3</w:instrText>
      </w:r>
      <w:r>
        <w:fldChar w:fldCharType="end"/>
      </w:r>
    </w:p>
    <w:p w14:paraId="761A6817" w14:textId="77777777" w:rsidR="00DA00C4" w:rsidRDefault="00847E40">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DA00C4" w14:paraId="24393C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81EAF"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E5E01CE"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81AC5"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7D6BB"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56B46"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11DC5"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FD106"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2D7CE"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DC0CB"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A061C"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17B464D" w14:textId="77777777">
        <w:tc>
          <w:tcPr>
            <w:tcW w:w="4660" w:type="dxa"/>
            <w:tcBorders>
              <w:top w:val="single" w:sz="6" w:space="0" w:color="FFFFFF"/>
              <w:left w:val="none" w:sz="4" w:space="0" w:color="6E6E6E"/>
              <w:bottom w:val="dashed" w:sz="4" w:space="0" w:color="BFBFBF"/>
              <w:right w:val="none" w:sz="4" w:space="0" w:color="6E6E6E"/>
            </w:tcBorders>
          </w:tcPr>
          <w:p w14:paraId="42C992E2" w14:textId="77777777" w:rsidR="00DA00C4" w:rsidRDefault="00847E40">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A14B8F3"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1BB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1D3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B4F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A72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205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B63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666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5D41" w14:textId="77777777" w:rsidR="00DA00C4" w:rsidRDefault="00DA00C4">
            <w:pPr>
              <w:pStyle w:val="ProductList-TableBody"/>
              <w:jc w:val="center"/>
            </w:pPr>
          </w:p>
        </w:tc>
      </w:tr>
      <w:tr w:rsidR="00DA00C4" w14:paraId="43685DB3" w14:textId="77777777">
        <w:tc>
          <w:tcPr>
            <w:tcW w:w="4660" w:type="dxa"/>
            <w:tcBorders>
              <w:top w:val="dashed" w:sz="4" w:space="0" w:color="BFBFBF"/>
              <w:left w:val="none" w:sz="4" w:space="0" w:color="6E6E6E"/>
              <w:bottom w:val="dashed" w:sz="4" w:space="0" w:color="BFBFBF"/>
              <w:right w:val="none" w:sz="4" w:space="0" w:color="6E6E6E"/>
            </w:tcBorders>
          </w:tcPr>
          <w:p w14:paraId="0144E0F4" w14:textId="77777777" w:rsidR="00DA00C4" w:rsidRDefault="00847E40">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76901C"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671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291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064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06F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13C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BD6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881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76E7" w14:textId="77777777" w:rsidR="00DA00C4" w:rsidRDefault="00DA00C4">
            <w:pPr>
              <w:pStyle w:val="ProductList-TableBody"/>
              <w:jc w:val="center"/>
            </w:pPr>
          </w:p>
        </w:tc>
      </w:tr>
      <w:tr w:rsidR="00DA00C4" w14:paraId="5732AA05" w14:textId="77777777">
        <w:tc>
          <w:tcPr>
            <w:tcW w:w="4660" w:type="dxa"/>
            <w:tcBorders>
              <w:top w:val="dashed" w:sz="4" w:space="0" w:color="BFBFBF"/>
              <w:left w:val="none" w:sz="4" w:space="0" w:color="6E6E6E"/>
              <w:bottom w:val="dashed" w:sz="4" w:space="0" w:color="BFBFBF"/>
              <w:right w:val="none" w:sz="4" w:space="0" w:color="6E6E6E"/>
            </w:tcBorders>
          </w:tcPr>
          <w:p w14:paraId="15DF7771" w14:textId="77777777" w:rsidR="00DA00C4" w:rsidRDefault="00847E40">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F5F49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5ADE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8D3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85B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989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AE2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8A0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0EC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780E" w14:textId="77777777" w:rsidR="00DA00C4" w:rsidRDefault="00DA00C4">
            <w:pPr>
              <w:pStyle w:val="ProductList-TableBody"/>
              <w:jc w:val="center"/>
            </w:pPr>
          </w:p>
        </w:tc>
      </w:tr>
      <w:tr w:rsidR="00DA00C4" w14:paraId="01F2047E" w14:textId="77777777">
        <w:tc>
          <w:tcPr>
            <w:tcW w:w="4660" w:type="dxa"/>
            <w:tcBorders>
              <w:top w:val="dashed" w:sz="4" w:space="0" w:color="BFBFBF"/>
              <w:left w:val="none" w:sz="4" w:space="0" w:color="6E6E6E"/>
              <w:bottom w:val="dashed" w:sz="4" w:space="0" w:color="BFBFBF"/>
              <w:right w:val="none" w:sz="4" w:space="0" w:color="6E6E6E"/>
            </w:tcBorders>
          </w:tcPr>
          <w:p w14:paraId="4DB16219" w14:textId="77777777" w:rsidR="00DA00C4" w:rsidRDefault="00847E4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0D42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1E6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375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14B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694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BC9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ABD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5AA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E3C7" w14:textId="77777777" w:rsidR="00DA00C4" w:rsidRDefault="00DA00C4">
            <w:pPr>
              <w:pStyle w:val="ProductList-TableBody"/>
              <w:jc w:val="center"/>
            </w:pPr>
          </w:p>
        </w:tc>
      </w:tr>
      <w:tr w:rsidR="00DA00C4" w14:paraId="70F1B66F" w14:textId="77777777">
        <w:tc>
          <w:tcPr>
            <w:tcW w:w="4660" w:type="dxa"/>
            <w:tcBorders>
              <w:top w:val="dashed" w:sz="4" w:space="0" w:color="BFBFBF"/>
              <w:left w:val="none" w:sz="4" w:space="0" w:color="6E6E6E"/>
              <w:bottom w:val="dashed" w:sz="4" w:space="0" w:color="BFBFBF"/>
              <w:right w:val="none" w:sz="4" w:space="0" w:color="6E6E6E"/>
            </w:tcBorders>
          </w:tcPr>
          <w:p w14:paraId="3CA2F5EB" w14:textId="77777777" w:rsidR="00DA00C4" w:rsidRDefault="00847E40">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C10F4A"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6F56"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0DD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F8B2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45A4"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8DE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A5C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6D4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025AB" w14:textId="77777777" w:rsidR="00DA00C4" w:rsidRDefault="00DA00C4">
            <w:pPr>
              <w:pStyle w:val="ProductList-TableBody"/>
              <w:jc w:val="center"/>
            </w:pPr>
          </w:p>
        </w:tc>
      </w:tr>
      <w:tr w:rsidR="00DA00C4" w14:paraId="58E7BA39" w14:textId="77777777">
        <w:tc>
          <w:tcPr>
            <w:tcW w:w="4660" w:type="dxa"/>
            <w:tcBorders>
              <w:top w:val="dashed" w:sz="4" w:space="0" w:color="BFBFBF"/>
              <w:left w:val="none" w:sz="4" w:space="0" w:color="6E6E6E"/>
              <w:bottom w:val="single" w:sz="4" w:space="0" w:color="FFFFFF"/>
              <w:right w:val="none" w:sz="4" w:space="0" w:color="6E6E6E"/>
            </w:tcBorders>
          </w:tcPr>
          <w:p w14:paraId="03F0ABB3" w14:textId="77777777" w:rsidR="00DA00C4" w:rsidRDefault="00847E4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42F7B0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442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C7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3D8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855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1D6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B00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5AC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754AA" w14:textId="77777777" w:rsidR="00DA00C4" w:rsidRDefault="00DA00C4">
            <w:pPr>
              <w:pStyle w:val="ProductList-TableBody"/>
              <w:jc w:val="center"/>
            </w:pPr>
          </w:p>
        </w:tc>
      </w:tr>
    </w:tbl>
    <w:p w14:paraId="4CE00CF3" w14:textId="77777777" w:rsidR="00DA00C4" w:rsidRDefault="00847E40">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79"/>
        <w:gridCol w:w="3598"/>
        <w:gridCol w:w="3639"/>
      </w:tblGrid>
      <w:tr w:rsidR="00DA00C4" w14:paraId="74BA7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DA3DD"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642A1C"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B018F6"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52F6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A29CA"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09EB"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468C" w14:textId="77777777" w:rsidR="00DA00C4" w:rsidRDefault="00847E40">
            <w:pPr>
              <w:pStyle w:val="ProductList-TableBody"/>
            </w:pPr>
            <w:r>
              <w:rPr>
                <w:color w:val="404040"/>
              </w:rPr>
              <w:t>Tilbud: I/T</w:t>
            </w:r>
          </w:p>
        </w:tc>
      </w:tr>
      <w:tr w:rsidR="00DA00C4" w14:paraId="58861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A833"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30F8025"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B4008F"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349F3A9B" w14:textId="77777777">
        <w:tc>
          <w:tcPr>
            <w:tcW w:w="4040" w:type="dxa"/>
            <w:tcBorders>
              <w:top w:val="single" w:sz="4" w:space="0" w:color="000000"/>
              <w:left w:val="single" w:sz="4" w:space="0" w:color="000000"/>
              <w:bottom w:val="single" w:sz="4" w:space="0" w:color="000000"/>
              <w:right w:val="single" w:sz="4" w:space="0" w:color="000000"/>
            </w:tcBorders>
          </w:tcPr>
          <w:p w14:paraId="2C304A9C"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3AAFFD0"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224B0CB"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B98247F" w14:textId="77777777" w:rsidR="00DA00C4" w:rsidRDefault="00DA00C4">
      <w:pPr>
        <w:pStyle w:val="ProductList-Body"/>
      </w:pPr>
    </w:p>
    <w:p w14:paraId="76BD1452" w14:textId="77777777" w:rsidR="00DA00C4" w:rsidRDefault="00847E40">
      <w:pPr>
        <w:pStyle w:val="ProductList-ClauseHeading"/>
        <w:outlineLvl w:val="4"/>
      </w:pPr>
      <w:r>
        <w:t>2.1 Utvidede Bruksrettigheter for Azure Advanced Threat Protection for Users-Kunder (AATP)</w:t>
      </w:r>
    </w:p>
    <w:p w14:paraId="4EC1751D" w14:textId="77777777" w:rsidR="00DA00C4" w:rsidRDefault="00847E40">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6EB6C5F4" w14:textId="77777777" w:rsidR="00DA00C4" w:rsidRDefault="00DA00C4">
      <w:pPr>
        <w:pStyle w:val="ProductList-Body"/>
      </w:pPr>
    </w:p>
    <w:p w14:paraId="74D51B79" w14:textId="77777777" w:rsidR="00DA00C4" w:rsidRDefault="00DA00C4">
      <w:pPr>
        <w:pStyle w:val="ProductList-Body"/>
      </w:pPr>
    </w:p>
    <w:p w14:paraId="2E8BD849"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6A08B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52E94"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B6A5FF9" w14:textId="77777777" w:rsidR="00DA00C4" w:rsidRDefault="00DA00C4">
      <w:pPr>
        <w:pStyle w:val="ProductList-Body"/>
      </w:pPr>
    </w:p>
    <w:p w14:paraId="6AF0B1DD" w14:textId="77777777" w:rsidR="00DA00C4" w:rsidRDefault="00847E40">
      <w:pPr>
        <w:pStyle w:val="ProductList-Offering1HeadingNoBorder"/>
        <w:outlineLvl w:val="1"/>
      </w:pPr>
      <w:bookmarkStart w:id="237" w:name="_Sec629"/>
      <w:r>
        <w:t>Microsoft 365</w:t>
      </w:r>
      <w:bookmarkEnd w:id="237"/>
      <w:r>
        <w:fldChar w:fldCharType="begin"/>
      </w:r>
      <w:r>
        <w:instrText xml:space="preserve"> TC "</w:instrText>
      </w:r>
      <w:bookmarkStart w:id="238" w:name="_Toc41636005"/>
      <w:r>
        <w:instrText>Microsoft 365</w:instrText>
      </w:r>
      <w:bookmarkEnd w:id="238"/>
      <w:r>
        <w:instrText>" \l 2</w:instrText>
      </w:r>
      <w:r>
        <w:fldChar w:fldCharType="end"/>
      </w:r>
    </w:p>
    <w:p w14:paraId="2EE46665" w14:textId="77777777" w:rsidR="00DA00C4" w:rsidRDefault="00847E40">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75"/>
        <w:gridCol w:w="712"/>
        <w:gridCol w:w="681"/>
        <w:gridCol w:w="800"/>
        <w:gridCol w:w="708"/>
        <w:gridCol w:w="726"/>
        <w:gridCol w:w="824"/>
        <w:gridCol w:w="700"/>
        <w:gridCol w:w="695"/>
        <w:gridCol w:w="795"/>
      </w:tblGrid>
      <w:tr w:rsidR="00DA00C4" w14:paraId="31B03F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38F4F4"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319FA53"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51925"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275DB"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05576"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B4FEE"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642E9"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1E299"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EEE75"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EE767"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42754B7E" w14:textId="77777777">
        <w:tc>
          <w:tcPr>
            <w:tcW w:w="4660" w:type="dxa"/>
            <w:tcBorders>
              <w:top w:val="single" w:sz="6" w:space="0" w:color="FFFFFF"/>
              <w:left w:val="none" w:sz="4" w:space="0" w:color="6E6E6E"/>
              <w:bottom w:val="dashed" w:sz="4" w:space="0" w:color="BFBFBF"/>
              <w:right w:val="none" w:sz="4" w:space="0" w:color="6E6E6E"/>
            </w:tcBorders>
          </w:tcPr>
          <w:p w14:paraId="518685FD" w14:textId="77777777" w:rsidR="00DA00C4" w:rsidRDefault="00847E40">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0CF2E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6FB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66A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87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DA2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812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C33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882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B135" w14:textId="77777777" w:rsidR="00DA00C4" w:rsidRDefault="00DA00C4">
            <w:pPr>
              <w:pStyle w:val="ProductList-TableBody"/>
              <w:jc w:val="center"/>
            </w:pPr>
          </w:p>
        </w:tc>
      </w:tr>
      <w:tr w:rsidR="00DA00C4" w14:paraId="27DB2B41" w14:textId="77777777">
        <w:tc>
          <w:tcPr>
            <w:tcW w:w="4660" w:type="dxa"/>
            <w:tcBorders>
              <w:top w:val="dashed" w:sz="4" w:space="0" w:color="BFBFBF"/>
              <w:left w:val="none" w:sz="4" w:space="0" w:color="6E6E6E"/>
              <w:bottom w:val="dashed" w:sz="4" w:space="0" w:color="BFBFBF"/>
              <w:right w:val="none" w:sz="4" w:space="0" w:color="6E6E6E"/>
            </w:tcBorders>
          </w:tcPr>
          <w:p w14:paraId="28DE09C0" w14:textId="77777777" w:rsidR="00DA00C4" w:rsidRDefault="00847E4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928D0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C90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11A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046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0F7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0B0C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A1C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2C7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031C" w14:textId="77777777" w:rsidR="00DA00C4" w:rsidRDefault="00DA00C4">
            <w:pPr>
              <w:pStyle w:val="ProductList-TableBody"/>
              <w:jc w:val="center"/>
            </w:pPr>
          </w:p>
        </w:tc>
      </w:tr>
      <w:tr w:rsidR="00DA00C4" w14:paraId="5E6F0EB2" w14:textId="77777777">
        <w:tc>
          <w:tcPr>
            <w:tcW w:w="4660" w:type="dxa"/>
            <w:tcBorders>
              <w:top w:val="dashed" w:sz="4" w:space="0" w:color="BFBFBF"/>
              <w:left w:val="none" w:sz="4" w:space="0" w:color="6E6E6E"/>
              <w:bottom w:val="dashed" w:sz="4" w:space="0" w:color="BFBFBF"/>
              <w:right w:val="none" w:sz="4" w:space="0" w:color="6E6E6E"/>
            </w:tcBorders>
          </w:tcPr>
          <w:p w14:paraId="1E172D8A" w14:textId="77777777" w:rsidR="00DA00C4" w:rsidRDefault="00847E40">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A3AC13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B8F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EA3E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123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484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CE79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BDC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9741"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5620" w14:textId="77777777" w:rsidR="00DA00C4" w:rsidRDefault="00DA00C4">
            <w:pPr>
              <w:pStyle w:val="ProductList-TableBody"/>
              <w:jc w:val="center"/>
            </w:pPr>
          </w:p>
        </w:tc>
      </w:tr>
      <w:tr w:rsidR="00DA00C4" w14:paraId="1F5E4D8A" w14:textId="77777777">
        <w:tc>
          <w:tcPr>
            <w:tcW w:w="4660" w:type="dxa"/>
            <w:tcBorders>
              <w:top w:val="dashed" w:sz="4" w:space="0" w:color="BFBFBF"/>
              <w:left w:val="none" w:sz="4" w:space="0" w:color="6E6E6E"/>
              <w:bottom w:val="dashed" w:sz="4" w:space="0" w:color="BFBFBF"/>
              <w:right w:val="none" w:sz="4" w:space="0" w:color="6E6E6E"/>
            </w:tcBorders>
          </w:tcPr>
          <w:p w14:paraId="6593B348" w14:textId="77777777" w:rsidR="00DA00C4" w:rsidRDefault="00847E40">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51AB3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69E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64FD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9B0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71E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A00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02F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2F01"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E858" w14:textId="77777777" w:rsidR="00DA00C4" w:rsidRDefault="00DA00C4">
            <w:pPr>
              <w:pStyle w:val="ProductList-TableBody"/>
              <w:jc w:val="center"/>
            </w:pPr>
          </w:p>
        </w:tc>
      </w:tr>
      <w:tr w:rsidR="00DA00C4" w14:paraId="54F70876" w14:textId="77777777">
        <w:tc>
          <w:tcPr>
            <w:tcW w:w="4660" w:type="dxa"/>
            <w:tcBorders>
              <w:top w:val="dashed" w:sz="4" w:space="0" w:color="BFBFBF"/>
              <w:left w:val="none" w:sz="4" w:space="0" w:color="6E6E6E"/>
              <w:bottom w:val="dashed" w:sz="4" w:space="0" w:color="BFBFBF"/>
              <w:right w:val="none" w:sz="4" w:space="0" w:color="6E6E6E"/>
            </w:tcBorders>
          </w:tcPr>
          <w:p w14:paraId="7FD16B3D" w14:textId="77777777" w:rsidR="00DA00C4" w:rsidRDefault="00847E40">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0C07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B11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6DA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CFF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6CA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43C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B53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8785"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9EE49" w14:textId="77777777" w:rsidR="00DA00C4" w:rsidRDefault="00DA00C4">
            <w:pPr>
              <w:pStyle w:val="ProductList-TableBody"/>
              <w:jc w:val="center"/>
            </w:pPr>
          </w:p>
        </w:tc>
      </w:tr>
      <w:tr w:rsidR="00DA00C4" w14:paraId="77DCF3EA" w14:textId="77777777">
        <w:tc>
          <w:tcPr>
            <w:tcW w:w="4660" w:type="dxa"/>
            <w:tcBorders>
              <w:top w:val="dashed" w:sz="4" w:space="0" w:color="BFBFBF"/>
              <w:left w:val="none" w:sz="4" w:space="0" w:color="6E6E6E"/>
              <w:bottom w:val="dashed" w:sz="4" w:space="0" w:color="BFBFBF"/>
              <w:right w:val="none" w:sz="4" w:space="0" w:color="6E6E6E"/>
            </w:tcBorders>
          </w:tcPr>
          <w:p w14:paraId="240C7B93" w14:textId="77777777" w:rsidR="00DA00C4" w:rsidRDefault="00847E40">
            <w:pPr>
              <w:pStyle w:val="ProductList-TableBody"/>
            </w:pPr>
            <w:r>
              <w:t>Microsoft 365 Education A3 – Uovervåket lisens</w:t>
            </w:r>
            <w:r>
              <w:fldChar w:fldCharType="begin"/>
            </w:r>
            <w:r>
              <w:instrText xml:space="preserve"> XE "Microsoft 365 Education A3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ED85A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1E6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40F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50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644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2C9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A88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E65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A39EC" w14:textId="77777777" w:rsidR="00DA00C4" w:rsidRDefault="00DA00C4">
            <w:pPr>
              <w:pStyle w:val="ProductList-TableBody"/>
              <w:jc w:val="center"/>
            </w:pPr>
          </w:p>
        </w:tc>
      </w:tr>
      <w:tr w:rsidR="00DA00C4" w14:paraId="0D6910D5" w14:textId="77777777">
        <w:tc>
          <w:tcPr>
            <w:tcW w:w="4660" w:type="dxa"/>
            <w:tcBorders>
              <w:top w:val="dashed" w:sz="4" w:space="0" w:color="BFBFBF"/>
              <w:left w:val="none" w:sz="4" w:space="0" w:color="6E6E6E"/>
              <w:bottom w:val="dashed" w:sz="4" w:space="0" w:color="BFBFBF"/>
              <w:right w:val="none" w:sz="4" w:space="0" w:color="6E6E6E"/>
            </w:tcBorders>
          </w:tcPr>
          <w:p w14:paraId="72865F67" w14:textId="77777777" w:rsidR="00DA00C4" w:rsidRDefault="00847E40">
            <w:pPr>
              <w:pStyle w:val="ProductList-TableBody"/>
            </w:pPr>
            <w:r>
              <w:t>Microsoft 365 E3 – Uovervåket lisens</w:t>
            </w:r>
            <w:r>
              <w:fldChar w:fldCharType="begin"/>
            </w:r>
            <w:r>
              <w:instrText xml:space="preserve"> XE "Microsoft 365 E3 – Uovervåket lisens"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06D4F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42B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81E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8A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85A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D8E7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596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B84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8EC6" w14:textId="77777777" w:rsidR="00DA00C4" w:rsidRDefault="00DA00C4">
            <w:pPr>
              <w:pStyle w:val="ProductList-TableBody"/>
              <w:jc w:val="center"/>
            </w:pPr>
          </w:p>
        </w:tc>
      </w:tr>
      <w:tr w:rsidR="00DA00C4" w14:paraId="593DD970" w14:textId="77777777">
        <w:tc>
          <w:tcPr>
            <w:tcW w:w="4660" w:type="dxa"/>
            <w:tcBorders>
              <w:top w:val="dashed" w:sz="4" w:space="0" w:color="BFBFBF"/>
              <w:left w:val="none" w:sz="4" w:space="0" w:color="6E6E6E"/>
              <w:bottom w:val="dashed" w:sz="4" w:space="0" w:color="BFBFBF"/>
              <w:right w:val="none" w:sz="4" w:space="0" w:color="6E6E6E"/>
            </w:tcBorders>
          </w:tcPr>
          <w:p w14:paraId="12B7791F" w14:textId="77777777" w:rsidR="00DA00C4" w:rsidRDefault="00847E40">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AE678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5F0D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69A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2E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17C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0AAE"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B50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15F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ED63" w14:textId="77777777" w:rsidR="00DA00C4" w:rsidRDefault="00DA00C4">
            <w:pPr>
              <w:pStyle w:val="ProductList-TableBody"/>
              <w:jc w:val="center"/>
            </w:pPr>
          </w:p>
        </w:tc>
      </w:tr>
      <w:tr w:rsidR="00DA00C4" w14:paraId="76E378C5" w14:textId="77777777">
        <w:tc>
          <w:tcPr>
            <w:tcW w:w="4660" w:type="dxa"/>
            <w:tcBorders>
              <w:top w:val="dashed" w:sz="4" w:space="0" w:color="BFBFBF"/>
              <w:left w:val="none" w:sz="4" w:space="0" w:color="6E6E6E"/>
              <w:bottom w:val="dashed" w:sz="4" w:space="0" w:color="BFBFBF"/>
              <w:right w:val="none" w:sz="4" w:space="0" w:color="6E6E6E"/>
            </w:tcBorders>
          </w:tcPr>
          <w:p w14:paraId="34CB7BCC" w14:textId="77777777" w:rsidR="00DA00C4" w:rsidRDefault="00847E40">
            <w:pPr>
              <w:pStyle w:val="ProductList-TableBody"/>
            </w:pPr>
            <w:r>
              <w:t>Microsoft 365 E3/E5 tillegg</w:t>
            </w:r>
            <w:r>
              <w:fldChar w:fldCharType="begin"/>
            </w:r>
            <w:r>
              <w:instrText xml:space="preserve"> XE "Microsoft 365 E3/E5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59205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A4A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E4F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E8A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7A6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CDB7"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B3B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F28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3135" w14:textId="77777777" w:rsidR="00DA00C4" w:rsidRDefault="00DA00C4">
            <w:pPr>
              <w:pStyle w:val="ProductList-TableBody"/>
              <w:jc w:val="center"/>
            </w:pPr>
          </w:p>
        </w:tc>
      </w:tr>
      <w:tr w:rsidR="00DA00C4" w14:paraId="0810D034" w14:textId="77777777">
        <w:tc>
          <w:tcPr>
            <w:tcW w:w="4660" w:type="dxa"/>
            <w:tcBorders>
              <w:top w:val="dashed" w:sz="4" w:space="0" w:color="BFBFBF"/>
              <w:left w:val="none" w:sz="4" w:space="0" w:color="6E6E6E"/>
              <w:bottom w:val="dashed" w:sz="4" w:space="0" w:color="BFBFBF"/>
              <w:right w:val="none" w:sz="4" w:space="0" w:color="6E6E6E"/>
            </w:tcBorders>
          </w:tcPr>
          <w:p w14:paraId="0F9D1874" w14:textId="77777777" w:rsidR="00DA00C4" w:rsidRDefault="00847E40">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BFC96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FF5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57A0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245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A20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B585"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740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F9A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201E" w14:textId="77777777" w:rsidR="00DA00C4" w:rsidRDefault="00DA00C4">
            <w:pPr>
              <w:pStyle w:val="ProductList-TableBody"/>
              <w:jc w:val="center"/>
            </w:pPr>
          </w:p>
        </w:tc>
      </w:tr>
      <w:tr w:rsidR="00DA00C4" w14:paraId="291691F3" w14:textId="77777777">
        <w:tc>
          <w:tcPr>
            <w:tcW w:w="4660" w:type="dxa"/>
            <w:tcBorders>
              <w:top w:val="dashed" w:sz="4" w:space="0" w:color="BFBFBF"/>
              <w:left w:val="none" w:sz="4" w:space="0" w:color="6E6E6E"/>
              <w:bottom w:val="dashed" w:sz="4" w:space="0" w:color="BFBFBF"/>
              <w:right w:val="none" w:sz="4" w:space="0" w:color="6E6E6E"/>
            </w:tcBorders>
          </w:tcPr>
          <w:p w14:paraId="0810224D" w14:textId="77777777" w:rsidR="00DA00C4" w:rsidRDefault="00847E40">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009B6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419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497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A837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390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C8B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E2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26A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5F30" w14:textId="77777777" w:rsidR="00DA00C4" w:rsidRDefault="00DA00C4">
            <w:pPr>
              <w:pStyle w:val="ProductList-TableBody"/>
              <w:jc w:val="center"/>
            </w:pPr>
          </w:p>
        </w:tc>
      </w:tr>
      <w:tr w:rsidR="00DA00C4" w14:paraId="312F0929" w14:textId="77777777">
        <w:tc>
          <w:tcPr>
            <w:tcW w:w="4660" w:type="dxa"/>
            <w:tcBorders>
              <w:top w:val="dashed" w:sz="4" w:space="0" w:color="BFBFBF"/>
              <w:left w:val="none" w:sz="4" w:space="0" w:color="6E6E6E"/>
              <w:bottom w:val="dashed" w:sz="4" w:space="0" w:color="BFBFBF"/>
              <w:right w:val="none" w:sz="4" w:space="0" w:color="6E6E6E"/>
            </w:tcBorders>
          </w:tcPr>
          <w:p w14:paraId="61E9E520" w14:textId="77777777" w:rsidR="00DA00C4" w:rsidRDefault="00847E40">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07F24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D4E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40B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9F2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64C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DB7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232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18A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1442" w14:textId="77777777" w:rsidR="00DA00C4" w:rsidRDefault="00DA00C4">
            <w:pPr>
              <w:pStyle w:val="ProductList-TableBody"/>
              <w:jc w:val="center"/>
            </w:pPr>
          </w:p>
        </w:tc>
      </w:tr>
      <w:tr w:rsidR="00DA00C4" w14:paraId="1F325ED2" w14:textId="77777777">
        <w:tc>
          <w:tcPr>
            <w:tcW w:w="4660" w:type="dxa"/>
            <w:tcBorders>
              <w:top w:val="dashed" w:sz="4" w:space="0" w:color="BFBFBF"/>
              <w:left w:val="none" w:sz="4" w:space="0" w:color="6E6E6E"/>
              <w:bottom w:val="dashed" w:sz="4" w:space="0" w:color="BFBFBF"/>
              <w:right w:val="none" w:sz="4" w:space="0" w:color="6E6E6E"/>
            </w:tcBorders>
          </w:tcPr>
          <w:p w14:paraId="747F33EC" w14:textId="77777777" w:rsidR="00DA00C4" w:rsidRDefault="00847E40">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F7D04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40A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335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263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E51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BC4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8E5D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A6A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0374" w14:textId="77777777" w:rsidR="00DA00C4" w:rsidRDefault="00DA00C4">
            <w:pPr>
              <w:pStyle w:val="ProductList-TableBody"/>
              <w:jc w:val="center"/>
            </w:pPr>
          </w:p>
        </w:tc>
      </w:tr>
      <w:tr w:rsidR="00DA00C4" w14:paraId="36C585DB" w14:textId="77777777">
        <w:tc>
          <w:tcPr>
            <w:tcW w:w="4660" w:type="dxa"/>
            <w:tcBorders>
              <w:top w:val="dashed" w:sz="4" w:space="0" w:color="BFBFBF"/>
              <w:left w:val="none" w:sz="4" w:space="0" w:color="6E6E6E"/>
              <w:bottom w:val="dashed" w:sz="4" w:space="0" w:color="BFBFBF"/>
              <w:right w:val="none" w:sz="4" w:space="0" w:color="6E6E6E"/>
            </w:tcBorders>
          </w:tcPr>
          <w:p w14:paraId="6A6C647F" w14:textId="77777777" w:rsidR="00DA00C4" w:rsidRDefault="00847E40">
            <w:pPr>
              <w:pStyle w:val="ProductList-TableBody"/>
            </w:pPr>
            <w:r>
              <w:t>Microsoft 365 E5 eDiscovery og Audit</w:t>
            </w:r>
            <w:r>
              <w:fldChar w:fldCharType="begin"/>
            </w:r>
            <w:r>
              <w:instrText xml:space="preserve"> XE "Microsoft 365 E5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583D8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DC6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471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B3DF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EE1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EAF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3D5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DA1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999FE" w14:textId="77777777" w:rsidR="00DA00C4" w:rsidRDefault="00DA00C4">
            <w:pPr>
              <w:pStyle w:val="ProductList-TableBody"/>
              <w:jc w:val="center"/>
            </w:pPr>
          </w:p>
        </w:tc>
      </w:tr>
      <w:tr w:rsidR="00DA00C4" w14:paraId="4BA76040" w14:textId="77777777">
        <w:tc>
          <w:tcPr>
            <w:tcW w:w="4660" w:type="dxa"/>
            <w:tcBorders>
              <w:top w:val="dashed" w:sz="4" w:space="0" w:color="BFBFBF"/>
              <w:left w:val="none" w:sz="4" w:space="0" w:color="6E6E6E"/>
              <w:bottom w:val="dashed" w:sz="4" w:space="0" w:color="BFBFBF"/>
              <w:right w:val="none" w:sz="4" w:space="0" w:color="6E6E6E"/>
            </w:tcBorders>
          </w:tcPr>
          <w:p w14:paraId="52AD0191" w14:textId="77777777" w:rsidR="00DA00C4" w:rsidRDefault="00847E40">
            <w:pPr>
              <w:pStyle w:val="ProductList-TableBody"/>
            </w:pPr>
            <w:r>
              <w:t>Microsoft 365 E5 Insider risikostyring</w:t>
            </w:r>
            <w:r>
              <w:fldChar w:fldCharType="begin"/>
            </w:r>
            <w:r>
              <w:instrText xml:space="preserve"> XE "Microsoft 365 E5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21FDC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2916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77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5748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6FD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C2C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47A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57F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88232" w14:textId="77777777" w:rsidR="00DA00C4" w:rsidRDefault="00DA00C4">
            <w:pPr>
              <w:pStyle w:val="ProductList-TableBody"/>
              <w:jc w:val="center"/>
            </w:pPr>
          </w:p>
        </w:tc>
      </w:tr>
      <w:tr w:rsidR="00DA00C4" w14:paraId="522D2E88" w14:textId="77777777">
        <w:tc>
          <w:tcPr>
            <w:tcW w:w="4660" w:type="dxa"/>
            <w:tcBorders>
              <w:top w:val="dashed" w:sz="4" w:space="0" w:color="BFBFBF"/>
              <w:left w:val="none" w:sz="4" w:space="0" w:color="6E6E6E"/>
              <w:bottom w:val="dashed" w:sz="4" w:space="0" w:color="BFBFBF"/>
              <w:right w:val="none" w:sz="4" w:space="0" w:color="6E6E6E"/>
            </w:tcBorders>
          </w:tcPr>
          <w:p w14:paraId="6F2457E8" w14:textId="77777777" w:rsidR="00DA00C4" w:rsidRDefault="00847E40">
            <w:pPr>
              <w:pStyle w:val="ProductList-TableBody"/>
            </w:pPr>
            <w:r>
              <w:t>Microsoft 365 E5 Informasjonsbeskyttelse og styring</w:t>
            </w:r>
            <w:r>
              <w:fldChar w:fldCharType="begin"/>
            </w:r>
            <w:r>
              <w:instrText xml:space="preserve"> XE "Microsoft 365 E5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4D454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D71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2B5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DBBF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041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8A8C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12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EBD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C877" w14:textId="77777777" w:rsidR="00DA00C4" w:rsidRDefault="00DA00C4">
            <w:pPr>
              <w:pStyle w:val="ProductList-TableBody"/>
              <w:jc w:val="center"/>
            </w:pPr>
          </w:p>
        </w:tc>
      </w:tr>
      <w:tr w:rsidR="00DA00C4" w14:paraId="2F3B211D" w14:textId="77777777">
        <w:tc>
          <w:tcPr>
            <w:tcW w:w="4660" w:type="dxa"/>
            <w:tcBorders>
              <w:top w:val="dashed" w:sz="4" w:space="0" w:color="BFBFBF"/>
              <w:left w:val="none" w:sz="4" w:space="0" w:color="6E6E6E"/>
              <w:bottom w:val="dashed" w:sz="4" w:space="0" w:color="BFBFBF"/>
              <w:right w:val="none" w:sz="4" w:space="0" w:color="6E6E6E"/>
            </w:tcBorders>
          </w:tcPr>
          <w:p w14:paraId="2A5F052E" w14:textId="77777777" w:rsidR="00DA00C4" w:rsidRDefault="00847E40">
            <w:pPr>
              <w:pStyle w:val="ProductList-TableBody"/>
            </w:pPr>
            <w:r>
              <w:t>Microsoft 365 A5 eDiscovery og Audit</w:t>
            </w:r>
            <w:r>
              <w:fldChar w:fldCharType="begin"/>
            </w:r>
            <w:r>
              <w:instrText xml:space="preserve"> XE "Microsoft 365 A5 eDiscovery og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567AC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A9B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C7D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693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499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79C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AEA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4898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A463" w14:textId="77777777" w:rsidR="00DA00C4" w:rsidRDefault="00DA00C4">
            <w:pPr>
              <w:pStyle w:val="ProductList-TableBody"/>
              <w:jc w:val="center"/>
            </w:pPr>
          </w:p>
        </w:tc>
      </w:tr>
      <w:tr w:rsidR="00DA00C4" w14:paraId="4959383B" w14:textId="77777777">
        <w:tc>
          <w:tcPr>
            <w:tcW w:w="4660" w:type="dxa"/>
            <w:tcBorders>
              <w:top w:val="dashed" w:sz="4" w:space="0" w:color="BFBFBF"/>
              <w:left w:val="none" w:sz="4" w:space="0" w:color="6E6E6E"/>
              <w:bottom w:val="dashed" w:sz="4" w:space="0" w:color="BFBFBF"/>
              <w:right w:val="none" w:sz="4" w:space="0" w:color="6E6E6E"/>
            </w:tcBorders>
          </w:tcPr>
          <w:p w14:paraId="0A722364" w14:textId="77777777" w:rsidR="00DA00C4" w:rsidRDefault="00847E40">
            <w:pPr>
              <w:pStyle w:val="ProductList-TableBody"/>
            </w:pPr>
            <w:r>
              <w:t>Microsoft 365 A5 Insider risikostyring</w:t>
            </w:r>
            <w:r>
              <w:fldChar w:fldCharType="begin"/>
            </w:r>
            <w:r>
              <w:instrText xml:space="preserve"> XE "Microsoft 365 A5 Insider risikostyring"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C45C3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70B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908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010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7FD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8FE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9C9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F02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AA7D" w14:textId="77777777" w:rsidR="00DA00C4" w:rsidRDefault="00DA00C4">
            <w:pPr>
              <w:pStyle w:val="ProductList-TableBody"/>
              <w:jc w:val="center"/>
            </w:pPr>
          </w:p>
        </w:tc>
      </w:tr>
      <w:tr w:rsidR="00DA00C4" w14:paraId="1682E7FC" w14:textId="77777777">
        <w:tc>
          <w:tcPr>
            <w:tcW w:w="4660" w:type="dxa"/>
            <w:tcBorders>
              <w:top w:val="dashed" w:sz="4" w:space="0" w:color="BFBFBF"/>
              <w:left w:val="none" w:sz="4" w:space="0" w:color="6E6E6E"/>
              <w:bottom w:val="dashed" w:sz="4" w:space="0" w:color="BFBFBF"/>
              <w:right w:val="none" w:sz="4" w:space="0" w:color="6E6E6E"/>
            </w:tcBorders>
          </w:tcPr>
          <w:p w14:paraId="7ECEF976" w14:textId="77777777" w:rsidR="00DA00C4" w:rsidRDefault="00847E40">
            <w:pPr>
              <w:pStyle w:val="ProductList-TableBody"/>
            </w:pPr>
            <w:r>
              <w:t>Microsoft 365 A5 Informasjonsbeskyttelse og styring</w:t>
            </w:r>
            <w:r>
              <w:fldChar w:fldCharType="begin"/>
            </w:r>
            <w:r>
              <w:instrText xml:space="preserve"> XE "Microsoft 365 A5 Informasjonsbeskyttelse og styring"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450F6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C3BF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DF0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F1E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1DC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846D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464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026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55036" w14:textId="77777777" w:rsidR="00DA00C4" w:rsidRDefault="00DA00C4">
            <w:pPr>
              <w:pStyle w:val="ProductList-TableBody"/>
              <w:jc w:val="center"/>
            </w:pPr>
          </w:p>
        </w:tc>
      </w:tr>
      <w:tr w:rsidR="00DA00C4" w14:paraId="1CDCB73B" w14:textId="77777777">
        <w:tc>
          <w:tcPr>
            <w:tcW w:w="4660" w:type="dxa"/>
            <w:tcBorders>
              <w:top w:val="dashed" w:sz="4" w:space="0" w:color="BFBFBF"/>
              <w:left w:val="none" w:sz="4" w:space="0" w:color="6E6E6E"/>
              <w:bottom w:val="dashed" w:sz="4" w:space="0" w:color="BFBFBF"/>
              <w:right w:val="none" w:sz="4" w:space="0" w:color="6E6E6E"/>
            </w:tcBorders>
          </w:tcPr>
          <w:p w14:paraId="370A6326" w14:textId="77777777" w:rsidR="00DA00C4" w:rsidRDefault="00847E40">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8A6FE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25F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088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5E3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E80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7273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43B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C9C5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5A020" w14:textId="77777777" w:rsidR="00DA00C4" w:rsidRDefault="00DA00C4">
            <w:pPr>
              <w:pStyle w:val="ProductList-TableBody"/>
              <w:jc w:val="center"/>
            </w:pPr>
          </w:p>
        </w:tc>
      </w:tr>
      <w:tr w:rsidR="00DA00C4" w14:paraId="00DEF292" w14:textId="77777777">
        <w:tc>
          <w:tcPr>
            <w:tcW w:w="4660" w:type="dxa"/>
            <w:tcBorders>
              <w:top w:val="dashed" w:sz="4" w:space="0" w:color="BFBFBF"/>
              <w:left w:val="none" w:sz="4" w:space="0" w:color="6E6E6E"/>
              <w:bottom w:val="dashed" w:sz="4" w:space="0" w:color="BFBFBF"/>
              <w:right w:val="none" w:sz="4" w:space="0" w:color="6E6E6E"/>
            </w:tcBorders>
          </w:tcPr>
          <w:p w14:paraId="5A6E1079" w14:textId="77777777" w:rsidR="00DA00C4" w:rsidRDefault="00847E40">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7ADB1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886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8D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7FF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638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C1C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CED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654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E221" w14:textId="77777777" w:rsidR="00DA00C4" w:rsidRDefault="00DA00C4">
            <w:pPr>
              <w:pStyle w:val="ProductList-TableBody"/>
              <w:jc w:val="center"/>
            </w:pPr>
          </w:p>
        </w:tc>
      </w:tr>
      <w:tr w:rsidR="00DA00C4" w14:paraId="375D6E62" w14:textId="77777777">
        <w:tc>
          <w:tcPr>
            <w:tcW w:w="4660" w:type="dxa"/>
            <w:tcBorders>
              <w:top w:val="dashed" w:sz="4" w:space="0" w:color="BFBFBF"/>
              <w:left w:val="none" w:sz="4" w:space="0" w:color="6E6E6E"/>
              <w:bottom w:val="dashed" w:sz="4" w:space="0" w:color="A5A5A5"/>
              <w:right w:val="none" w:sz="4" w:space="0" w:color="6E6E6E"/>
            </w:tcBorders>
          </w:tcPr>
          <w:p w14:paraId="040C71B5" w14:textId="77777777" w:rsidR="00DA00C4" w:rsidRDefault="00847E40">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C72D5B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A6B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4FA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D5E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A78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F73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996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B70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4583" w14:textId="77777777" w:rsidR="00DA00C4" w:rsidRDefault="00DA00C4">
            <w:pPr>
              <w:pStyle w:val="ProductList-TableBody"/>
              <w:jc w:val="center"/>
            </w:pPr>
          </w:p>
        </w:tc>
      </w:tr>
      <w:tr w:rsidR="00DA00C4" w14:paraId="1A10C907" w14:textId="77777777">
        <w:tc>
          <w:tcPr>
            <w:tcW w:w="4660" w:type="dxa"/>
            <w:tcBorders>
              <w:top w:val="dashed" w:sz="4" w:space="0" w:color="A5A5A5"/>
              <w:left w:val="none" w:sz="4" w:space="0" w:color="6E6E6E"/>
              <w:bottom w:val="dashed" w:sz="4" w:space="0" w:color="B2B2B2"/>
              <w:right w:val="none" w:sz="4" w:space="0" w:color="6E6E6E"/>
            </w:tcBorders>
          </w:tcPr>
          <w:p w14:paraId="16607D7F" w14:textId="77777777" w:rsidR="00DA00C4" w:rsidRDefault="00847E40">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EBB27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487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DB8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CF15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210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C64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F0A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EBB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FE27D" w14:textId="77777777" w:rsidR="00DA00C4" w:rsidRDefault="00DA00C4">
            <w:pPr>
              <w:pStyle w:val="ProductList-TableBody"/>
              <w:jc w:val="center"/>
            </w:pPr>
          </w:p>
        </w:tc>
      </w:tr>
      <w:tr w:rsidR="00DA00C4" w14:paraId="51EE84B0" w14:textId="77777777">
        <w:tc>
          <w:tcPr>
            <w:tcW w:w="4660" w:type="dxa"/>
            <w:tcBorders>
              <w:top w:val="dashed" w:sz="4" w:space="0" w:color="B2B2B2"/>
              <w:left w:val="none" w:sz="4" w:space="0" w:color="6E6E6E"/>
              <w:bottom w:val="none" w:sz="4" w:space="0" w:color="BFBFBF"/>
              <w:right w:val="none" w:sz="4" w:space="0" w:color="6E6E6E"/>
            </w:tcBorders>
          </w:tcPr>
          <w:p w14:paraId="10FCCF83" w14:textId="77777777" w:rsidR="00DA00C4" w:rsidRDefault="00847E40">
            <w:pPr>
              <w:pStyle w:val="ProductList-TableBody"/>
            </w:pPr>
            <w:r>
              <w:rPr>
                <w:color w:val="000000"/>
              </w:rPr>
              <w:t>VDA-tilleggsprogram for M365 E3/E5 (SL)</w:t>
            </w:r>
            <w:r>
              <w:fldChar w:fldCharType="begin"/>
            </w:r>
            <w:r>
              <w:instrText xml:space="preserve"> XE "VDA-tilleggsprogram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B1906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D77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3D9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BF27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09D8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6B8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32D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43E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F5CF8" w14:textId="77777777" w:rsidR="00DA00C4" w:rsidRDefault="00DA00C4">
            <w:pPr>
              <w:pStyle w:val="ProductList-TableBody"/>
              <w:jc w:val="center"/>
            </w:pPr>
          </w:p>
        </w:tc>
      </w:tr>
    </w:tbl>
    <w:p w14:paraId="466531AC" w14:textId="77777777" w:rsidR="00DA00C4" w:rsidRDefault="00DA00C4">
      <w:pPr>
        <w:pStyle w:val="ProductList-Body"/>
      </w:pPr>
    </w:p>
    <w:p w14:paraId="332F763E" w14:textId="77777777" w:rsidR="00DA00C4" w:rsidRDefault="00847E40">
      <w:pPr>
        <w:pStyle w:val="ProductList-Offering1SubSection"/>
        <w:outlineLvl w:val="2"/>
      </w:pPr>
      <w:bookmarkStart w:id="240" w:name="_Sec768"/>
      <w:r>
        <w:t>2. Produktvilkår</w:t>
      </w:r>
      <w:bookmarkEnd w:id="240"/>
    </w:p>
    <w:tbl>
      <w:tblPr>
        <w:tblStyle w:val="PURTable"/>
        <w:tblW w:w="0" w:type="dxa"/>
        <w:tblLook w:val="04A0" w:firstRow="1" w:lastRow="0" w:firstColumn="1" w:lastColumn="0" w:noHBand="0" w:noVBand="1"/>
      </w:tblPr>
      <w:tblGrid>
        <w:gridCol w:w="3679"/>
        <w:gridCol w:w="3598"/>
        <w:gridCol w:w="3639"/>
      </w:tblGrid>
      <w:tr w:rsidR="00DA00C4" w14:paraId="2FAD1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7EB6F"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6FE307"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657E59"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0F138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18A9"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955C17E"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DE27" w14:textId="77777777" w:rsidR="00DA00C4" w:rsidRDefault="00847E40">
            <w:pPr>
              <w:pStyle w:val="ProductList-TableBody"/>
            </w:pPr>
            <w:r>
              <w:rPr>
                <w:color w:val="404040"/>
              </w:rPr>
              <w:t>Tilbud: I/T</w:t>
            </w:r>
          </w:p>
        </w:tc>
      </w:tr>
      <w:tr w:rsidR="00DA00C4" w14:paraId="31FEE12C" w14:textId="77777777">
        <w:tc>
          <w:tcPr>
            <w:tcW w:w="4040" w:type="dxa"/>
            <w:tcBorders>
              <w:top w:val="single" w:sz="4" w:space="0" w:color="000000"/>
              <w:left w:val="single" w:sz="4" w:space="0" w:color="000000"/>
              <w:bottom w:val="single" w:sz="4" w:space="0" w:color="000000"/>
              <w:right w:val="single" w:sz="4" w:space="0" w:color="000000"/>
            </w:tcBorders>
          </w:tcPr>
          <w:p w14:paraId="7B34250D"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1A7E4DAD"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769353"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F3</w:t>
            </w:r>
          </w:p>
        </w:tc>
      </w:tr>
      <w:tr w:rsidR="00DA00C4" w14:paraId="05CE9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11EF1"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DDCC1BE"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90166B9"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0E013BB" w14:textId="77777777" w:rsidR="00DA00C4" w:rsidRDefault="00DA00C4">
      <w:pPr>
        <w:pStyle w:val="ProductList-Body"/>
      </w:pPr>
    </w:p>
    <w:p w14:paraId="0F61DA2F" w14:textId="77777777" w:rsidR="00DA00C4" w:rsidRDefault="00847E40">
      <w:pPr>
        <w:pStyle w:val="ProductList-ClauseHeading"/>
        <w:outlineLvl w:val="3"/>
      </w:pPr>
      <w:r>
        <w:t>2.1 Gjeldende Lisensvilkår</w:t>
      </w:r>
    </w:p>
    <w:p w14:paraId="37FBEA1B" w14:textId="77777777" w:rsidR="00DA00C4" w:rsidRDefault="00847E40">
      <w:pPr>
        <w:pStyle w:val="ProductList-Body"/>
      </w:pPr>
      <w:r>
        <w:t xml:space="preserve">Microsoft 365 styres av lisensbetingelsene til de enkelte produktene og tjenestene som omfatter Microsoft 365, som modifisert av lisensbetingelsene i denne Microsoft 365 produktoppføringen. </w:t>
      </w:r>
    </w:p>
    <w:p w14:paraId="5650EE04" w14:textId="77777777" w:rsidR="00DA00C4" w:rsidRDefault="00847E40">
      <w:pPr>
        <w:pStyle w:val="ProductList-SubClauseHeading"/>
        <w:outlineLvl w:val="4"/>
      </w:pPr>
      <w:r>
        <w:t>2.1.1 Microsoft 365-komponenter</w:t>
      </w:r>
    </w:p>
    <w:p w14:paraId="79C7F1FB" w14:textId="77777777" w:rsidR="00DA00C4" w:rsidRDefault="00847E40" w:rsidP="00847E40">
      <w:pPr>
        <w:pStyle w:val="ProductList-Bullet"/>
        <w:numPr>
          <w:ilvl w:val="1"/>
          <w:numId w:val="39"/>
        </w:numPr>
      </w:pPr>
      <w:r>
        <w:t xml:space="preserve">For Microsoft 365 E3/E5 inkluderer komponentene Office 365 E3/E5, Enterprise Mobility + Security E3/E5, og Windows 10 Enterprise E3/E5 per bruker.   </w:t>
      </w:r>
    </w:p>
    <w:p w14:paraId="069B24EC" w14:textId="77777777" w:rsidR="00DA00C4" w:rsidRDefault="00847E40" w:rsidP="00847E40">
      <w:pPr>
        <w:pStyle w:val="ProductList-Bullet"/>
        <w:numPr>
          <w:ilvl w:val="1"/>
          <w:numId w:val="39"/>
        </w:numPr>
      </w:pPr>
      <w:r>
        <w:t>For Microsoft 365 A3 / A5 inkluderer komponentene Office 365 A3 / A5, Enterprise Mobility + Security A3 / A5, Windows 10 Education A3 / A5 og Minecraft: Education Edition.</w:t>
      </w:r>
    </w:p>
    <w:p w14:paraId="08E4133B" w14:textId="77777777" w:rsidR="00DA00C4" w:rsidRDefault="00847E40" w:rsidP="00847E40">
      <w:pPr>
        <w:pStyle w:val="ProductList-Bullet"/>
        <w:numPr>
          <w:ilvl w:val="1"/>
          <w:numId w:val="39"/>
        </w:numPr>
      </w:pPr>
      <w:r>
        <w:t xml:space="preserve">For Microsoft 365 F3 inkluderer komponentene Office 365 F3, Enterprise Mobility + Security E3 og Windows 10 Enterprise E3. </w:t>
      </w:r>
    </w:p>
    <w:p w14:paraId="30C27954" w14:textId="77777777" w:rsidR="00DA00C4" w:rsidRDefault="00847E40" w:rsidP="00847E40">
      <w:pPr>
        <w:pStyle w:val="ProductList-Bullet"/>
        <w:numPr>
          <w:ilvl w:val="1"/>
          <w:numId w:val="39"/>
        </w:numPr>
      </w:pPr>
      <w:r>
        <w:t xml:space="preserve">For Microsoft 365 F1 inkluderer komponentene Enterprise Mobility + Security E3 og begrensede Office-tjenester. </w:t>
      </w:r>
    </w:p>
    <w:p w14:paraId="2FB55C84" w14:textId="77777777" w:rsidR="00DA00C4" w:rsidRDefault="00847E40" w:rsidP="00847E40">
      <w:pPr>
        <w:pStyle w:val="ProductList-Bullet"/>
        <w:numPr>
          <w:ilvl w:val="1"/>
          <w:numId w:val="39"/>
        </w:numPr>
      </w:pPr>
      <w:r>
        <w:t xml:space="preserve">For Microsoft 365 E3 / Education A3 – Uovervåket lisens inkluderer komponentene Office 365 E3 / A3, Enterprise Mobility + Security E3 / A3 og Windows 10 Enterprise E3 / A3. </w:t>
      </w:r>
    </w:p>
    <w:p w14:paraId="5BAAF4FD" w14:textId="77777777" w:rsidR="00DA00C4" w:rsidRDefault="00DA00C4">
      <w:pPr>
        <w:pStyle w:val="ProductList-BodyIndented"/>
      </w:pPr>
    </w:p>
    <w:p w14:paraId="48858139" w14:textId="77777777" w:rsidR="00DA00C4" w:rsidRDefault="00847E40">
      <w:pPr>
        <w:pStyle w:val="ProductList-SubClauseHeading"/>
        <w:outlineLvl w:val="4"/>
      </w:pPr>
      <w:r>
        <w:t>2.1.2 Lisenstilordning og Windows-bruksrettigheter</w:t>
      </w:r>
    </w:p>
    <w:p w14:paraId="44BB5673" w14:textId="77777777" w:rsidR="00DA00C4" w:rsidRDefault="00847E40">
      <w:pPr>
        <w:pStyle w:val="ProductList-BodyIndented"/>
      </w:pPr>
      <w:r>
        <w:t>Bruksrettighetene for Windows-komponenten av Microsoft 365-lisenser er oppdatert som følger:</w:t>
      </w:r>
    </w:p>
    <w:p w14:paraId="61F06573" w14:textId="77777777" w:rsidR="00DA00C4" w:rsidRDefault="00847E40" w:rsidP="00847E40">
      <w:pPr>
        <w:pStyle w:val="ProductList-Bullet"/>
        <w:numPr>
          <w:ilvl w:val="1"/>
          <w:numId w:val="40"/>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5E70C74A" w14:textId="77777777" w:rsidR="00DA00C4" w:rsidRDefault="00847E40" w:rsidP="00847E40">
      <w:pPr>
        <w:pStyle w:val="ProductList-Bullet"/>
        <w:numPr>
          <w:ilvl w:val="1"/>
          <w:numId w:val="40"/>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279A4BE8" w14:textId="77777777" w:rsidR="00DA00C4" w:rsidRDefault="00DA00C4">
      <w:pPr>
        <w:pStyle w:val="ProductList-BodyIndented"/>
      </w:pPr>
    </w:p>
    <w:p w14:paraId="655EDDF1" w14:textId="77777777" w:rsidR="00DA00C4" w:rsidRDefault="00847E40">
      <w:pPr>
        <w:pStyle w:val="ProductList-SubClauseHeading"/>
        <w:outlineLvl w:val="4"/>
      </w:pPr>
      <w:r>
        <w:t>2.1.3 Microsoft 365 F1/F3</w:t>
      </w:r>
    </w:p>
    <w:p w14:paraId="03755E84" w14:textId="77777777" w:rsidR="00DA00C4" w:rsidRDefault="00847E40">
      <w:pPr>
        <w:pStyle w:val="ProductList-SubSubClauseHeading"/>
        <w:outlineLvl w:val="5"/>
      </w:pPr>
      <w:r>
        <w:t>2.1.3.1 Lisenskvalifisering for Firstline Worker-lisenser</w:t>
      </w:r>
    </w:p>
    <w:p w14:paraId="48B79A03" w14:textId="77777777" w:rsidR="00DA00C4" w:rsidRDefault="00847E40">
      <w:pPr>
        <w:pStyle w:val="ProductList-BodyIndented2"/>
      </w:pPr>
      <w:r>
        <w:t xml:space="preserve">Microsoft 365 Firstline Worker-lisenser kan bare tildeles til brukere som oppfyller én eller flere av følgende betingelser: </w:t>
      </w:r>
    </w:p>
    <w:p w14:paraId="469C3770" w14:textId="77777777" w:rsidR="00DA00C4" w:rsidRDefault="00847E40" w:rsidP="00847E40">
      <w:pPr>
        <w:pStyle w:val="ProductList-Bullet"/>
        <w:numPr>
          <w:ilvl w:val="2"/>
          <w:numId w:val="41"/>
        </w:numPr>
      </w:pPr>
      <w:r>
        <w:t xml:space="preserve">Bruker en primær arbeidsenhet med en enkeltskjerm på mindre enn 10,1" </w:t>
      </w:r>
    </w:p>
    <w:p w14:paraId="72078F10" w14:textId="77777777" w:rsidR="00DA00C4" w:rsidRDefault="00847E40" w:rsidP="00847E40">
      <w:pPr>
        <w:pStyle w:val="ProductList-Bullet"/>
        <w:numPr>
          <w:ilvl w:val="2"/>
          <w:numId w:val="41"/>
        </w:numPr>
      </w:pPr>
      <w:r>
        <w:t xml:space="preserve">Deler sin primære arbeidsenhet med andre lisensierte brukere av Microsoft 365 eller Office 365 Firstline Worker under eller på tvers av skift. </w:t>
      </w:r>
    </w:p>
    <w:p w14:paraId="27084EAD" w14:textId="77777777" w:rsidR="00DA00C4" w:rsidRDefault="00847E40" w:rsidP="00847E40">
      <w:pPr>
        <w:pStyle w:val="ProductList-Bullet"/>
        <w:numPr>
          <w:ilvl w:val="3"/>
          <w:numId w:val="41"/>
        </w:numPr>
      </w:pPr>
      <w:r>
        <w:t xml:space="preserve">Andre lisensierte brukere av Microsoft Firstline Worker må også bruke enheten som sin primære arbeidsenhet. </w:t>
      </w:r>
    </w:p>
    <w:p w14:paraId="04BF120D" w14:textId="77777777" w:rsidR="00DA00C4" w:rsidRDefault="00847E40" w:rsidP="00847E40">
      <w:pPr>
        <w:pStyle w:val="ProductList-Bullet"/>
        <w:numPr>
          <w:ilvl w:val="3"/>
          <w:numId w:val="41"/>
        </w:numPr>
      </w:pPr>
      <w:r>
        <w:t>All programvare eller alle tjenester som er tilgjengelig(e) fra den delte enheten, krever at enheten eller brukere tildeles en lisens som inkluderer bruk av programvaren eller tjenestene.</w:t>
      </w:r>
    </w:p>
    <w:p w14:paraId="31242FFA" w14:textId="77777777" w:rsidR="00DA00C4" w:rsidRDefault="00DA00C4">
      <w:pPr>
        <w:pStyle w:val="ProductList-BodyIndented2"/>
      </w:pPr>
    </w:p>
    <w:p w14:paraId="54514696" w14:textId="77777777" w:rsidR="00DA00C4" w:rsidRDefault="00847E40">
      <w:pPr>
        <w:pStyle w:val="ProductList-BodyIndented2"/>
      </w:pPr>
      <w:r>
        <w:t>Kvalifiserte Microsoft 365- og Office 365 Firstline Worker-lisenser inkluderer Microsoft 365 F1, Microsoft 365 F3 og/eller Office 365 F3.</w:t>
      </w:r>
    </w:p>
    <w:p w14:paraId="4D0DCE3F" w14:textId="77777777" w:rsidR="00DA00C4" w:rsidRDefault="00DA00C4">
      <w:pPr>
        <w:pStyle w:val="ProductList-BodyIndented2"/>
      </w:pPr>
    </w:p>
    <w:p w14:paraId="25AE13FD" w14:textId="77777777" w:rsidR="00DA00C4" w:rsidRDefault="00847E40">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2241A73B" w14:textId="77777777" w:rsidR="00DA00C4" w:rsidRDefault="00DA00C4">
      <w:pPr>
        <w:pStyle w:val="ProductList-BodyIndented2"/>
      </w:pPr>
    </w:p>
    <w:p w14:paraId="4BB93F80" w14:textId="77777777" w:rsidR="00DA00C4" w:rsidRDefault="00847E40">
      <w:pPr>
        <w:pStyle w:val="ProductList-SubSubClauseHeading"/>
        <w:outlineLvl w:val="5"/>
      </w:pPr>
      <w:r>
        <w:t>2.1.3.2 Windows 10 brukerrettigheter for Microsoft 365 F3</w:t>
      </w:r>
    </w:p>
    <w:p w14:paraId="1CC5ECC4" w14:textId="77777777" w:rsidR="00DA00C4" w:rsidRDefault="00847E40">
      <w:pPr>
        <w:pStyle w:val="ProductList-BodyIndented2"/>
      </w:pPr>
      <w:r>
        <w:t>Bruksrettighetene for Windows-komponenten av Microsoft 365 F3-lisenser er videre oppdatert som følger:</w:t>
      </w:r>
    </w:p>
    <w:p w14:paraId="7018D7D1" w14:textId="77777777" w:rsidR="00DA00C4" w:rsidRDefault="00847E40" w:rsidP="00847E40">
      <w:pPr>
        <w:pStyle w:val="ProductList-Bullet"/>
        <w:numPr>
          <w:ilvl w:val="2"/>
          <w:numId w:val="42"/>
        </w:numPr>
      </w:pPr>
      <w:r>
        <w:t>Rettigheter til å bruke Windows 10 Enterprise LTSC gjelder ikke.</w:t>
      </w:r>
    </w:p>
    <w:p w14:paraId="041C6B1C" w14:textId="77777777" w:rsidR="00DA00C4" w:rsidRDefault="00847E40" w:rsidP="00847E40">
      <w:pPr>
        <w:pStyle w:val="ProductList-Bullet"/>
        <w:numPr>
          <w:ilvl w:val="2"/>
          <w:numId w:val="42"/>
        </w:numPr>
      </w:pPr>
      <w:r>
        <w:t xml:space="preserve">Rettigheter til å installere og bruke MDOP gjelder ikke. </w:t>
      </w:r>
    </w:p>
    <w:p w14:paraId="5145C027" w14:textId="77777777" w:rsidR="00DA00C4" w:rsidRDefault="00847E40" w:rsidP="00847E40">
      <w:pPr>
        <w:pStyle w:val="ProductList-Bullet"/>
        <w:numPr>
          <w:ilvl w:val="2"/>
          <w:numId w:val="42"/>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7BE96DBC" w14:textId="77777777" w:rsidR="00DA00C4" w:rsidRDefault="00DA00C4">
      <w:pPr>
        <w:pStyle w:val="ProductList-BodyIndented2"/>
      </w:pPr>
    </w:p>
    <w:p w14:paraId="4523AFC5" w14:textId="77777777" w:rsidR="00DA00C4" w:rsidRDefault="00847E40">
      <w:pPr>
        <w:pStyle w:val="ProductList-SubSubClauseHeading"/>
        <w:outlineLvl w:val="5"/>
      </w:pPr>
      <w:r>
        <w:t>2.1.3.3 Smarttelefoner og nettbrett</w:t>
      </w:r>
    </w:p>
    <w:p w14:paraId="051AF6C1" w14:textId="77777777" w:rsidR="00DA00C4" w:rsidRDefault="00847E40">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767909F3" w14:textId="77777777" w:rsidR="00DA00C4" w:rsidRDefault="00DA00C4">
      <w:pPr>
        <w:pStyle w:val="ProductList-BodyIndented2"/>
      </w:pPr>
    </w:p>
    <w:p w14:paraId="1C7FA631" w14:textId="77777777" w:rsidR="00DA00C4" w:rsidRDefault="00847E40">
      <w:pPr>
        <w:pStyle w:val="ProductList-ClauseHeading"/>
        <w:outlineLvl w:val="3"/>
      </w:pPr>
      <w:r>
        <w:t>2.2 Utvidede bruksrettigheter for Microsoft 365 E3/E5</w:t>
      </w:r>
    </w:p>
    <w:p w14:paraId="68176377" w14:textId="77777777" w:rsidR="00DA00C4" w:rsidRDefault="00847E40">
      <w:pPr>
        <w:pStyle w:val="ProductList-SubClauseHeading"/>
        <w:outlineLvl w:val="4"/>
      </w:pPr>
      <w:r>
        <w:t>2.2.1 Office-servere</w:t>
      </w:r>
    </w:p>
    <w:p w14:paraId="644FB8E0" w14:textId="77777777" w:rsidR="00DA00C4" w:rsidRDefault="00847E40">
      <w:pPr>
        <w:pStyle w:val="ProductList-BodyIndented"/>
      </w:pPr>
      <w:r>
        <w:t>Hver Lisensierte Bruker som er tilordnet en Bruker-SL for Microsoft 365 E3/E5, kan:</w:t>
      </w:r>
    </w:p>
    <w:p w14:paraId="617451C0" w14:textId="77777777" w:rsidR="00DA00C4" w:rsidRDefault="00847E40" w:rsidP="00847E40">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46710D90" w14:textId="77777777" w:rsidR="00DA00C4" w:rsidRDefault="00847E40" w:rsidP="00847E40">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7A222CD8" w14:textId="77777777" w:rsidR="00DA00C4" w:rsidRDefault="00847E40">
      <w:pPr>
        <w:pStyle w:val="ProductList-BodyIndented"/>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0C1F4B04" w14:textId="77777777" w:rsidR="00DA00C4" w:rsidRDefault="00DA00C4">
      <w:pPr>
        <w:pStyle w:val="ProductList-BodyIndented"/>
      </w:pPr>
    </w:p>
    <w:p w14:paraId="278D8556" w14:textId="77777777" w:rsidR="00DA00C4" w:rsidRDefault="00847E40">
      <w:pPr>
        <w:pStyle w:val="ProductList-SubClauseHeading"/>
        <w:outlineLvl w:val="4"/>
      </w:pPr>
      <w:r>
        <w:t>2.2.2 Office Professional Plus</w:t>
      </w:r>
    </w:p>
    <w:p w14:paraId="7B410683" w14:textId="77777777" w:rsidR="00DA00C4" w:rsidRDefault="00847E40">
      <w:pPr>
        <w:pStyle w:val="ProductList-SubSubClauseHeading"/>
        <w:outlineLvl w:val="5"/>
      </w:pPr>
      <w:r>
        <w:t>2.2.2.1 Microsoft 365 From SA-Bruker-SL-er:</w:t>
      </w:r>
    </w:p>
    <w:p w14:paraId="08A3BA5E" w14:textId="77777777" w:rsidR="00DA00C4" w:rsidRDefault="00847E40">
      <w:pPr>
        <w:pStyle w:val="ProductList-BodyIndented2"/>
      </w:pPr>
      <w:r>
        <w:t>For hver Lisensierte Bruker som kunden tilordner en Microsoft 365-Bruker-SL til, kan Kunden installere:</w:t>
      </w:r>
    </w:p>
    <w:p w14:paraId="0C31557C" w14:textId="77777777" w:rsidR="00DA00C4" w:rsidRDefault="00847E40" w:rsidP="00847E40">
      <w:pPr>
        <w:pStyle w:val="ProductList-Bullet"/>
        <w:numPr>
          <w:ilvl w:val="2"/>
          <w:numId w:val="44"/>
        </w:numPr>
      </w:pPr>
      <w:r>
        <w:t>ett lokalt eksemplar av Office Professional Plus som utelukkende skal brukes av den Lisensierte Brukeren i abonnementsperioden, og</w:t>
      </w:r>
    </w:p>
    <w:p w14:paraId="5BA92566" w14:textId="77777777" w:rsidR="00DA00C4" w:rsidRDefault="00847E40" w:rsidP="00847E40">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030CB278" w14:textId="77777777" w:rsidR="00DA00C4" w:rsidRDefault="00DA00C4">
      <w:pPr>
        <w:pStyle w:val="ProductList-BodyIndented2"/>
      </w:pPr>
    </w:p>
    <w:p w14:paraId="1927551A" w14:textId="77777777" w:rsidR="00DA00C4" w:rsidRDefault="00847E40">
      <w:pPr>
        <w:pStyle w:val="ProductList-SubSubClauseHeading"/>
        <w:outlineLvl w:val="5"/>
      </w:pPr>
      <w:r>
        <w:t>2.2.2.2 Microsoft 365-Bruker-SL-er anskaffet i MPSA</w:t>
      </w:r>
    </w:p>
    <w:p w14:paraId="14F88012" w14:textId="77777777" w:rsidR="00DA00C4" w:rsidRDefault="00847E40">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1C55F0CF" w14:textId="77777777" w:rsidR="00DA00C4" w:rsidRDefault="00DA00C4">
      <w:pPr>
        <w:pStyle w:val="ProductList-BodyIndented2"/>
      </w:pPr>
    </w:p>
    <w:p w14:paraId="2803E681" w14:textId="77777777" w:rsidR="00DA00C4" w:rsidRDefault="00847E40">
      <w:pPr>
        <w:pStyle w:val="ProductList-ClauseHeading"/>
        <w:outlineLvl w:val="3"/>
      </w:pPr>
      <w:r>
        <w:t>2.3 Microsoft 365 Business Premium brukerrettigheter</w:t>
      </w:r>
    </w:p>
    <w:p w14:paraId="38AEAA45" w14:textId="77777777" w:rsidR="00DA00C4" w:rsidRDefault="00847E40">
      <w:pPr>
        <w:pStyle w:val="ProductList-Body"/>
      </w:pPr>
      <w:r>
        <w:t>Kunden kan ikke anskaffe mer enn 300 brukerabonnementslisenser. Bruksrettighetene for Windows-komponenten i Microsoft 365 Business Premium blir endret som følger:</w:t>
      </w:r>
    </w:p>
    <w:p w14:paraId="1FC6F6E1" w14:textId="77777777" w:rsidR="00DA00C4" w:rsidRDefault="00847E40" w:rsidP="00847E40">
      <w:pPr>
        <w:pStyle w:val="ProductList-Bullet"/>
        <w:numPr>
          <w:ilvl w:val="0"/>
          <w:numId w:val="45"/>
        </w:numPr>
      </w:pPr>
      <w:r>
        <w:t>Windows Business fungerer som en Elektronisk Tjeneste og er ikke etterfølger til noen tidligere versjon av Windows-datamaskinoperasjonssystemet.</w:t>
      </w:r>
    </w:p>
    <w:p w14:paraId="2EF9D91A" w14:textId="77777777" w:rsidR="00DA00C4" w:rsidRDefault="00847E40" w:rsidP="00847E40">
      <w:pPr>
        <w:pStyle w:val="ProductList-Bullet"/>
        <w:numPr>
          <w:ilvl w:val="0"/>
          <w:numId w:val="45"/>
        </w:numPr>
      </w:pPr>
      <w:r>
        <w:t>Rettighetene til å bruke tidligere versjoner, andre språkversjoner, andre plattformversjoner eller lavere utgaver av Windows, inkludert Windows 10 Enterprise LTSC, gjelder ikke.</w:t>
      </w:r>
    </w:p>
    <w:p w14:paraId="420A793C" w14:textId="77777777" w:rsidR="00DA00C4" w:rsidRDefault="00847E40" w:rsidP="00847E40">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26D9D4E1" w14:textId="77777777" w:rsidR="00DA00C4" w:rsidRDefault="00DA00C4">
      <w:pPr>
        <w:pStyle w:val="ProductList-Body"/>
      </w:pPr>
    </w:p>
    <w:p w14:paraId="0DC88CAA" w14:textId="77777777" w:rsidR="00DA00C4" w:rsidRDefault="00847E40">
      <w:pPr>
        <w:pStyle w:val="ProductList-ClauseHeading"/>
        <w:outlineLvl w:val="3"/>
      </w:pPr>
      <w:r>
        <w:t>2.4 Experts on Demand</w:t>
      </w:r>
    </w:p>
    <w:p w14:paraId="61C90FD3" w14:textId="77777777" w:rsidR="00DA00C4" w:rsidRDefault="00847E40">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79710916" w14:textId="77777777" w:rsidR="00DA00C4" w:rsidRDefault="00DA00C4">
      <w:pPr>
        <w:pStyle w:val="ProductList-Body"/>
      </w:pPr>
    </w:p>
    <w:p w14:paraId="00767F5E" w14:textId="77777777" w:rsidR="00DA00C4" w:rsidRDefault="00847E40">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DA00C4" w14:paraId="5B7706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D00DBB0" w14:textId="77777777" w:rsidR="00DA00C4" w:rsidRDefault="00847E40">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04F8E508" w14:textId="77777777" w:rsidR="00DA00C4" w:rsidRDefault="00847E40">
            <w:pPr>
              <w:pStyle w:val="ProductList-TableBody"/>
            </w:pPr>
            <w:r>
              <w:rPr>
                <w:color w:val="FFFFFF"/>
              </w:rPr>
              <w:t>Lisensforutsetninger</w:t>
            </w:r>
          </w:p>
        </w:tc>
      </w:tr>
      <w:tr w:rsidR="00DA00C4" w14:paraId="2811634D" w14:textId="77777777">
        <w:tc>
          <w:tcPr>
            <w:tcW w:w="6120" w:type="dxa"/>
            <w:tcBorders>
              <w:left w:val="single" w:sz="4" w:space="0" w:color="000000"/>
              <w:bottom w:val="none" w:sz="4" w:space="0" w:color="000000"/>
              <w:right w:val="single" w:sz="4" w:space="0" w:color="000000"/>
            </w:tcBorders>
          </w:tcPr>
          <w:p w14:paraId="0047D91E" w14:textId="77777777" w:rsidR="00DA00C4" w:rsidRDefault="00847E4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F610533" w14:textId="77777777" w:rsidR="00DA00C4" w:rsidRDefault="00847E40">
            <w:pPr>
              <w:pStyle w:val="ProductList-TableBody"/>
            </w:pPr>
            <w:r>
              <w:t xml:space="preserve">Microsoft 365 E3/A3, eller </w:t>
            </w:r>
          </w:p>
        </w:tc>
      </w:tr>
      <w:tr w:rsidR="00DA00C4" w14:paraId="1919F962" w14:textId="77777777">
        <w:tc>
          <w:tcPr>
            <w:tcW w:w="6120" w:type="dxa"/>
            <w:tcBorders>
              <w:top w:val="none" w:sz="4" w:space="0" w:color="000000"/>
              <w:left w:val="single" w:sz="4" w:space="0" w:color="000000"/>
              <w:bottom w:val="single" w:sz="4" w:space="0" w:color="000000"/>
              <w:right w:val="single" w:sz="4" w:space="0" w:color="000000"/>
            </w:tcBorders>
          </w:tcPr>
          <w:p w14:paraId="3E1B46CE"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7831C4" w14:textId="77777777" w:rsidR="00DA00C4" w:rsidRDefault="00847E40">
            <w:pPr>
              <w:pStyle w:val="ProductList-TableBody"/>
            </w:pPr>
            <w:r>
              <w:t>Office 365 E3/A3 og Enterprise Mobility + Security E3/A3</w:t>
            </w:r>
          </w:p>
        </w:tc>
      </w:tr>
      <w:tr w:rsidR="00DA00C4" w14:paraId="7A17FF8B" w14:textId="77777777">
        <w:tc>
          <w:tcPr>
            <w:tcW w:w="6120" w:type="dxa"/>
            <w:tcBorders>
              <w:top w:val="single" w:sz="4" w:space="0" w:color="000000"/>
              <w:left w:val="single" w:sz="4" w:space="0" w:color="000000"/>
              <w:bottom w:val="none" w:sz="4" w:space="0" w:color="000000"/>
              <w:right w:val="single" w:sz="4" w:space="0" w:color="000000"/>
            </w:tcBorders>
          </w:tcPr>
          <w:p w14:paraId="1480DB87" w14:textId="77777777" w:rsidR="00DA00C4" w:rsidRDefault="00847E40">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2E7282FD" w14:textId="77777777" w:rsidR="00DA00C4" w:rsidRDefault="00847E40">
            <w:pPr>
              <w:pStyle w:val="ProductList-TableBody"/>
            </w:pPr>
            <w:r>
              <w:t>Microsoft 365 E3/A3, eller</w:t>
            </w:r>
          </w:p>
        </w:tc>
      </w:tr>
      <w:tr w:rsidR="00DA00C4" w14:paraId="6B5074F5" w14:textId="77777777">
        <w:tc>
          <w:tcPr>
            <w:tcW w:w="6120" w:type="dxa"/>
            <w:tcBorders>
              <w:top w:val="none" w:sz="4" w:space="0" w:color="000000"/>
              <w:left w:val="single" w:sz="4" w:space="0" w:color="000000"/>
              <w:bottom w:val="single" w:sz="4" w:space="0" w:color="000000"/>
              <w:right w:val="single" w:sz="4" w:space="0" w:color="000000"/>
            </w:tcBorders>
          </w:tcPr>
          <w:p w14:paraId="05B37D52"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DB7626" w14:textId="77777777" w:rsidR="00DA00C4" w:rsidRDefault="00847E40">
            <w:pPr>
              <w:pStyle w:val="ProductList-TableBody"/>
            </w:pPr>
            <w:r>
              <w:t>Office 365 E3/A3 og Enterprise Mobility + Security E3/A3</w:t>
            </w:r>
          </w:p>
        </w:tc>
      </w:tr>
      <w:tr w:rsidR="00DA00C4" w14:paraId="024D6251" w14:textId="77777777">
        <w:tc>
          <w:tcPr>
            <w:tcW w:w="6120" w:type="dxa"/>
            <w:tcBorders>
              <w:top w:val="single" w:sz="4" w:space="0" w:color="000000"/>
              <w:left w:val="single" w:sz="4" w:space="0" w:color="000000"/>
              <w:bottom w:val="single" w:sz="4" w:space="0" w:color="000000"/>
              <w:right w:val="single" w:sz="4" w:space="0" w:color="000000"/>
            </w:tcBorders>
          </w:tcPr>
          <w:p w14:paraId="08A3BD17" w14:textId="77777777" w:rsidR="00DA00C4" w:rsidRDefault="00847E40">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0C99C5FE" w14:textId="77777777" w:rsidR="00DA00C4" w:rsidRDefault="00847E40">
            <w:pPr>
              <w:pStyle w:val="ProductList-TableBody"/>
            </w:pPr>
            <w:r>
              <w:t>Alle lisenser for Microsoft 365, Office 365, Exchange Online, SharePoint Online eller OneDrive for Business</w:t>
            </w:r>
          </w:p>
        </w:tc>
      </w:tr>
      <w:tr w:rsidR="00DA00C4" w14:paraId="7B1AAF20" w14:textId="77777777">
        <w:tc>
          <w:tcPr>
            <w:tcW w:w="6120" w:type="dxa"/>
            <w:tcBorders>
              <w:top w:val="single" w:sz="4" w:space="0" w:color="000000"/>
              <w:left w:val="single" w:sz="4" w:space="0" w:color="000000"/>
              <w:bottom w:val="single" w:sz="4" w:space="0" w:color="000000"/>
              <w:right w:val="single" w:sz="4" w:space="0" w:color="000000"/>
            </w:tcBorders>
          </w:tcPr>
          <w:p w14:paraId="6DC16403" w14:textId="77777777" w:rsidR="00DA00C4" w:rsidRDefault="00847E40">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2F26B5D6" w14:textId="77777777" w:rsidR="00DA00C4" w:rsidRDefault="00847E40">
            <w:pPr>
              <w:pStyle w:val="ProductList-TableBody"/>
            </w:pPr>
            <w:r>
              <w:t>Alle lisenser for Microsoft 365, Office 365, Exchange Online, SharePoint Online eller OneDrive for Business</w:t>
            </w:r>
          </w:p>
        </w:tc>
      </w:tr>
      <w:tr w:rsidR="00DA00C4" w14:paraId="3F78A968" w14:textId="77777777">
        <w:tc>
          <w:tcPr>
            <w:tcW w:w="6120" w:type="dxa"/>
            <w:tcBorders>
              <w:top w:val="single" w:sz="4" w:space="0" w:color="000000"/>
              <w:left w:val="single" w:sz="4" w:space="0" w:color="000000"/>
              <w:bottom w:val="single" w:sz="4" w:space="0" w:color="000000"/>
              <w:right w:val="single" w:sz="4" w:space="0" w:color="000000"/>
            </w:tcBorders>
          </w:tcPr>
          <w:p w14:paraId="49BD5D67" w14:textId="77777777" w:rsidR="00DA00C4" w:rsidRDefault="00847E40">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00B51F26" w14:textId="77777777" w:rsidR="00DA00C4" w:rsidRDefault="00847E40">
            <w:pPr>
              <w:pStyle w:val="ProductList-TableBody"/>
            </w:pPr>
            <w:r>
              <w:t>Alle Microsoft 365, Office 365, Exchange Online, SharePoint Online eller OneDrive for forretningsplan og Azure Informasjonsbeskyttelse eller Enterprise Mobility + Security E3 / A3</w:t>
            </w:r>
          </w:p>
        </w:tc>
      </w:tr>
      <w:tr w:rsidR="00DA00C4" w14:paraId="1D894443" w14:textId="77777777">
        <w:tc>
          <w:tcPr>
            <w:tcW w:w="6120" w:type="dxa"/>
            <w:tcBorders>
              <w:top w:val="single" w:sz="4" w:space="0" w:color="000000"/>
              <w:left w:val="single" w:sz="4" w:space="0" w:color="000000"/>
              <w:bottom w:val="single" w:sz="4" w:space="0" w:color="000000"/>
              <w:right w:val="single" w:sz="4" w:space="0" w:color="000000"/>
            </w:tcBorders>
          </w:tcPr>
          <w:p w14:paraId="1307C1E4" w14:textId="77777777" w:rsidR="00DA00C4" w:rsidRDefault="00847E40">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2BA6153B" w14:textId="77777777" w:rsidR="00DA00C4" w:rsidRDefault="00847E40">
            <w:pPr>
              <w:pStyle w:val="ProductList-TableBody"/>
            </w:pPr>
            <w:r>
              <w:t>Microsoft 365 E3/E5</w:t>
            </w:r>
          </w:p>
        </w:tc>
      </w:tr>
    </w:tbl>
    <w:p w14:paraId="360C9149" w14:textId="77777777" w:rsidR="00DA00C4" w:rsidRDefault="00DA00C4">
      <w:pPr>
        <w:pStyle w:val="ProductList-Body"/>
      </w:pPr>
    </w:p>
    <w:p w14:paraId="1B2E7A49" w14:textId="77777777" w:rsidR="00DA00C4" w:rsidRDefault="00847E40">
      <w:pPr>
        <w:pStyle w:val="ProductList-ClauseHeading"/>
        <w:outlineLvl w:val="3"/>
      </w:pPr>
      <w:r>
        <w:t>2.6 Academic-programmer</w:t>
      </w:r>
    </w:p>
    <w:p w14:paraId="6115F10C" w14:textId="77777777" w:rsidR="00DA00C4" w:rsidRDefault="00847E40">
      <w:pPr>
        <w:pStyle w:val="ProductList-Body"/>
      </w:pPr>
      <w:r>
        <w:t>Følgende gjelder for kunder i Academic-volumlisensprogrammer:</w:t>
      </w:r>
    </w:p>
    <w:p w14:paraId="21CD51D9" w14:textId="77777777" w:rsidR="00DA00C4" w:rsidRDefault="00847E40">
      <w:pPr>
        <w:pStyle w:val="ProductList-SubClauseHeading"/>
        <w:outlineLvl w:val="4"/>
      </w:pPr>
      <w:r>
        <w:t>2.6.1 Microsoft 365 A1 (Enhets-SL)</w:t>
      </w:r>
    </w:p>
    <w:p w14:paraId="5CC9A84E" w14:textId="77777777" w:rsidR="00DA00C4" w:rsidRDefault="00847E40">
      <w:pPr>
        <w:pStyle w:val="ProductList-SubSubClauseHeading"/>
        <w:outlineLvl w:val="5"/>
      </w:pPr>
      <w:r>
        <w:t>2.6.1.1 Gyldighetsperiode</w:t>
      </w:r>
    </w:p>
    <w:p w14:paraId="3F4A9433" w14:textId="77777777" w:rsidR="00DA00C4" w:rsidRDefault="00847E40">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2B243687" w14:textId="77777777" w:rsidR="00DA00C4" w:rsidRDefault="00DA00C4">
      <w:pPr>
        <w:pStyle w:val="ProductList-BodyIndented2"/>
      </w:pPr>
    </w:p>
    <w:p w14:paraId="274CB641" w14:textId="77777777" w:rsidR="00DA00C4" w:rsidRDefault="00847E40">
      <w:pPr>
        <w:pStyle w:val="ProductList-SubSubClauseHeading"/>
        <w:outlineLvl w:val="5"/>
      </w:pPr>
      <w:r>
        <w:t>2.6.1.2 Oppsigelse og Overføring</w:t>
      </w:r>
    </w:p>
    <w:p w14:paraId="44F8B3F4" w14:textId="77777777" w:rsidR="00DA00C4" w:rsidRDefault="00847E40">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141C7767" w14:textId="77777777" w:rsidR="00DA00C4" w:rsidRDefault="00DA00C4">
      <w:pPr>
        <w:pStyle w:val="ProductList-BodyIndented2"/>
      </w:pPr>
    </w:p>
    <w:p w14:paraId="231D6324" w14:textId="77777777" w:rsidR="00DA00C4" w:rsidRDefault="00847E40">
      <w:pPr>
        <w:pStyle w:val="ProductList-SubSubClauseHeading"/>
        <w:outlineLvl w:val="5"/>
      </w:pPr>
      <w:r>
        <w:t>2.6.1.3 Windows 10-versjoner</w:t>
      </w:r>
    </w:p>
    <w:p w14:paraId="397122D0" w14:textId="77777777" w:rsidR="00DA00C4" w:rsidRDefault="00847E40">
      <w:pPr>
        <w:pStyle w:val="ProductList-BodyIndented2"/>
      </w:pPr>
      <w:r>
        <w:t>Microsoft 365 Education A1 omfatter en oppgradering til Windows 10 Pro Education for enheter lisensiert med Windows 7 Professional, Windows 8/8.1 Pro og Windows 10 Pro.</w:t>
      </w:r>
    </w:p>
    <w:p w14:paraId="44514B05" w14:textId="77777777" w:rsidR="00DA00C4" w:rsidRDefault="00DA00C4">
      <w:pPr>
        <w:pStyle w:val="ProductList-BodyIndented2"/>
      </w:pPr>
    </w:p>
    <w:p w14:paraId="7DB7E743" w14:textId="77777777" w:rsidR="00DA00C4" w:rsidRDefault="00847E40">
      <w:pPr>
        <w:pStyle w:val="ProductList-SubClauseHeading"/>
        <w:outlineLvl w:val="4"/>
      </w:pPr>
      <w:r>
        <w:t>2.6.2 Microsoft 365 A3/A5 (Bruker-SL)</w:t>
      </w:r>
    </w:p>
    <w:p w14:paraId="132FFD7D" w14:textId="77777777" w:rsidR="00DA00C4" w:rsidRDefault="00847E40">
      <w:pPr>
        <w:pStyle w:val="ProductList-SubSubClauseHeading"/>
        <w:outlineLvl w:val="5"/>
      </w:pPr>
      <w:r>
        <w:t>2.6.2.1 Office-servere</w:t>
      </w:r>
    </w:p>
    <w:p w14:paraId="331C5989" w14:textId="77777777" w:rsidR="00DA00C4" w:rsidRDefault="00847E40">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61A3AE4A" w14:textId="77777777" w:rsidR="00DA00C4" w:rsidRDefault="00847E40" w:rsidP="00847E40">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5F623EB3" w14:textId="77777777" w:rsidR="00DA00C4" w:rsidRDefault="00847E40" w:rsidP="00847E40">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70C2F7E" w14:textId="77777777" w:rsidR="00DA00C4" w:rsidRDefault="00847E40">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986E625" w14:textId="77777777" w:rsidR="00DA00C4" w:rsidRDefault="00DA00C4">
      <w:pPr>
        <w:pStyle w:val="ProductList-BodyIndented2"/>
      </w:pPr>
    </w:p>
    <w:p w14:paraId="1737C61A" w14:textId="77777777" w:rsidR="00DA00C4" w:rsidRDefault="00847E40">
      <w:pPr>
        <w:pStyle w:val="ProductList-SubSubClauseHeading"/>
        <w:outlineLvl w:val="5"/>
      </w:pPr>
      <w:r>
        <w:t>2.6.2.2 Microsoft 365 A3 med Core CAL</w:t>
      </w:r>
    </w:p>
    <w:p w14:paraId="51B790D0" w14:textId="77777777" w:rsidR="00DA00C4" w:rsidRDefault="00847E40">
      <w:pPr>
        <w:pStyle w:val="ProductList-BodyIndented2"/>
      </w:pPr>
      <w:r>
        <w:t>Microsoft 365 A3 med Core CAL er kun tilgjengelig som en erstatning for Datamaskinplattform for Utdanning med Core CAL.</w:t>
      </w:r>
    </w:p>
    <w:p w14:paraId="0A3B4C57" w14:textId="77777777" w:rsidR="00DA00C4" w:rsidRDefault="00DA00C4">
      <w:pPr>
        <w:pStyle w:val="ProductList-ClauseHeading"/>
        <w:outlineLvl w:val="3"/>
      </w:pPr>
    </w:p>
    <w:p w14:paraId="1FEC51BE"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0CE17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898F9"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07BAD24" w14:textId="77777777" w:rsidR="00DA00C4" w:rsidRDefault="00DA00C4">
      <w:pPr>
        <w:pStyle w:val="ProductList-Body"/>
      </w:pPr>
    </w:p>
    <w:p w14:paraId="63AE09AE" w14:textId="77777777" w:rsidR="00DA00C4" w:rsidRDefault="00847E4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6006"/>
      <w:r>
        <w:instrText>Enterprise Mobility + Security</w:instrText>
      </w:r>
      <w:bookmarkEnd w:id="242"/>
      <w:r>
        <w:instrText>" \l 2</w:instrText>
      </w:r>
      <w:r>
        <w:fldChar w:fldCharType="end"/>
      </w:r>
    </w:p>
    <w:p w14:paraId="26B63C9E" w14:textId="77777777" w:rsidR="00DA00C4" w:rsidRDefault="00847E40">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DA00C4" w14:paraId="5B793F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403C29"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350C4AB"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58A72"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D0557"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2B0D9"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7514C"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689A2"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AC818"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B1C0F"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02F09"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2EC5DC9" w14:textId="77777777">
        <w:tc>
          <w:tcPr>
            <w:tcW w:w="4660" w:type="dxa"/>
            <w:tcBorders>
              <w:top w:val="single" w:sz="6" w:space="0" w:color="FFFFFF"/>
              <w:left w:val="none" w:sz="4" w:space="0" w:color="6E6E6E"/>
              <w:bottom w:val="dashed" w:sz="4" w:space="0" w:color="BFBFBF"/>
              <w:right w:val="none" w:sz="4" w:space="0" w:color="6E6E6E"/>
            </w:tcBorders>
          </w:tcPr>
          <w:p w14:paraId="5597BC73" w14:textId="77777777" w:rsidR="00DA00C4" w:rsidRDefault="00847E40">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92559D3"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C985"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D34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FE9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81450"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2E02"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E0C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711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7F199" w14:textId="77777777" w:rsidR="00DA00C4" w:rsidRDefault="00DA00C4">
            <w:pPr>
              <w:pStyle w:val="ProductList-TableBody"/>
              <w:jc w:val="center"/>
            </w:pPr>
          </w:p>
        </w:tc>
      </w:tr>
      <w:tr w:rsidR="00DA00C4" w14:paraId="53E83FC4" w14:textId="77777777">
        <w:tc>
          <w:tcPr>
            <w:tcW w:w="4660" w:type="dxa"/>
            <w:tcBorders>
              <w:top w:val="dashed" w:sz="4" w:space="0" w:color="BFBFBF"/>
              <w:left w:val="none" w:sz="4" w:space="0" w:color="6E6E6E"/>
              <w:bottom w:val="dashed" w:sz="4" w:space="0" w:color="BFBFBF"/>
              <w:right w:val="none" w:sz="4" w:space="0" w:color="6E6E6E"/>
            </w:tcBorders>
          </w:tcPr>
          <w:p w14:paraId="50D6D4BD" w14:textId="77777777" w:rsidR="00DA00C4" w:rsidRDefault="00847E40">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AC460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66B0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D7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C184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DA1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DDA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311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84D5"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E4E7" w14:textId="77777777" w:rsidR="00DA00C4" w:rsidRDefault="00DA00C4">
            <w:pPr>
              <w:pStyle w:val="ProductList-TableBody"/>
              <w:jc w:val="center"/>
            </w:pPr>
          </w:p>
        </w:tc>
      </w:tr>
      <w:tr w:rsidR="00DA00C4" w14:paraId="0AD53CC4" w14:textId="77777777">
        <w:tc>
          <w:tcPr>
            <w:tcW w:w="4660" w:type="dxa"/>
            <w:tcBorders>
              <w:top w:val="dashed" w:sz="4" w:space="0" w:color="BFBFBF"/>
              <w:left w:val="none" w:sz="4" w:space="0" w:color="6E6E6E"/>
              <w:bottom w:val="dashed" w:sz="4" w:space="0" w:color="BFBFBF"/>
              <w:right w:val="none" w:sz="4" w:space="0" w:color="6E6E6E"/>
            </w:tcBorders>
          </w:tcPr>
          <w:p w14:paraId="0FE337D8" w14:textId="77777777" w:rsidR="00DA00C4" w:rsidRDefault="00847E40">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E213B1"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A25F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9B0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BEA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D56D"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7862"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33E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DDE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FCB3" w14:textId="77777777" w:rsidR="00DA00C4" w:rsidRDefault="00DA00C4">
            <w:pPr>
              <w:pStyle w:val="ProductList-TableBody"/>
              <w:jc w:val="center"/>
            </w:pPr>
          </w:p>
        </w:tc>
      </w:tr>
      <w:tr w:rsidR="00DA00C4" w14:paraId="02B95028" w14:textId="77777777">
        <w:tc>
          <w:tcPr>
            <w:tcW w:w="4660" w:type="dxa"/>
            <w:tcBorders>
              <w:top w:val="dashed" w:sz="4" w:space="0" w:color="BFBFBF"/>
              <w:left w:val="none" w:sz="4" w:space="0" w:color="6E6E6E"/>
              <w:bottom w:val="dashed" w:sz="4" w:space="0" w:color="BFBFBF"/>
              <w:right w:val="none" w:sz="4" w:space="0" w:color="6E6E6E"/>
            </w:tcBorders>
          </w:tcPr>
          <w:p w14:paraId="3188E799" w14:textId="77777777" w:rsidR="00DA00C4" w:rsidRDefault="00847E40">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299B7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127C"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CD2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39A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FE1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395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597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D1F1"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EEEBC" w14:textId="77777777" w:rsidR="00DA00C4" w:rsidRDefault="00DA00C4">
            <w:pPr>
              <w:pStyle w:val="ProductList-TableBody"/>
              <w:jc w:val="center"/>
            </w:pPr>
          </w:p>
        </w:tc>
      </w:tr>
      <w:tr w:rsidR="00DA00C4" w14:paraId="1A6F9A7F" w14:textId="77777777">
        <w:tc>
          <w:tcPr>
            <w:tcW w:w="4660" w:type="dxa"/>
            <w:tcBorders>
              <w:top w:val="dashed" w:sz="4" w:space="0" w:color="BFBFBF"/>
              <w:left w:val="none" w:sz="4" w:space="0" w:color="6E6E6E"/>
              <w:bottom w:val="dashed" w:sz="4" w:space="0" w:color="BFBFBF"/>
              <w:right w:val="none" w:sz="4" w:space="0" w:color="6E6E6E"/>
            </w:tcBorders>
          </w:tcPr>
          <w:p w14:paraId="1A44C84E" w14:textId="77777777" w:rsidR="00DA00C4" w:rsidRDefault="00847E40">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C50D8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304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95EF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27C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2B3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EDB2"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AF6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4E1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3B6FB" w14:textId="77777777" w:rsidR="00DA00C4" w:rsidRDefault="00DA00C4">
            <w:pPr>
              <w:pStyle w:val="ProductList-TableBody"/>
              <w:jc w:val="center"/>
            </w:pPr>
          </w:p>
        </w:tc>
      </w:tr>
      <w:tr w:rsidR="00DA00C4" w14:paraId="1DB4DF62" w14:textId="77777777">
        <w:tc>
          <w:tcPr>
            <w:tcW w:w="4660" w:type="dxa"/>
            <w:tcBorders>
              <w:top w:val="dashed" w:sz="4" w:space="0" w:color="BFBFBF"/>
              <w:left w:val="none" w:sz="4" w:space="0" w:color="6E6E6E"/>
              <w:bottom w:val="dashed" w:sz="4" w:space="0" w:color="BFBFBF"/>
              <w:right w:val="none" w:sz="4" w:space="0" w:color="6E6E6E"/>
            </w:tcBorders>
          </w:tcPr>
          <w:p w14:paraId="4686AF69" w14:textId="77777777" w:rsidR="00DA00C4" w:rsidRDefault="00847E40">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8042E9B"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B386"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CC8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67B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6411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9049"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147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F75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07DC0" w14:textId="77777777" w:rsidR="00DA00C4" w:rsidRDefault="00DA00C4">
            <w:pPr>
              <w:pStyle w:val="ProductList-TableBody"/>
              <w:jc w:val="center"/>
            </w:pPr>
          </w:p>
        </w:tc>
      </w:tr>
      <w:tr w:rsidR="00DA00C4" w14:paraId="7C6CE8AD" w14:textId="77777777">
        <w:tc>
          <w:tcPr>
            <w:tcW w:w="4660" w:type="dxa"/>
            <w:tcBorders>
              <w:top w:val="dashed" w:sz="4" w:space="0" w:color="BFBFBF"/>
              <w:left w:val="none" w:sz="4" w:space="0" w:color="6E6E6E"/>
              <w:bottom w:val="dashed" w:sz="4" w:space="0" w:color="BFBFBF"/>
              <w:right w:val="none" w:sz="4" w:space="0" w:color="6E6E6E"/>
            </w:tcBorders>
          </w:tcPr>
          <w:p w14:paraId="3EEA61A8" w14:textId="77777777" w:rsidR="00DA00C4" w:rsidRDefault="00847E40">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0B1469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0F0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5E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0E5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99E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6F5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15F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1234E"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563A" w14:textId="77777777" w:rsidR="00DA00C4" w:rsidRDefault="00DA00C4">
            <w:pPr>
              <w:pStyle w:val="ProductList-TableBody"/>
              <w:jc w:val="center"/>
            </w:pPr>
          </w:p>
        </w:tc>
      </w:tr>
      <w:tr w:rsidR="00DA00C4" w14:paraId="470ABE7E" w14:textId="77777777">
        <w:tc>
          <w:tcPr>
            <w:tcW w:w="4660" w:type="dxa"/>
            <w:tcBorders>
              <w:top w:val="dashed" w:sz="4" w:space="0" w:color="BFBFBF"/>
              <w:left w:val="none" w:sz="4" w:space="0" w:color="6E6E6E"/>
              <w:bottom w:val="dashed" w:sz="4" w:space="0" w:color="BFBFBF"/>
              <w:right w:val="none" w:sz="4" w:space="0" w:color="6E6E6E"/>
            </w:tcBorders>
          </w:tcPr>
          <w:p w14:paraId="79272D8E" w14:textId="77777777" w:rsidR="00DA00C4" w:rsidRDefault="00847E40">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0B9266"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4FF6"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626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526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50CDB"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218D"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D89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05C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6781" w14:textId="77777777" w:rsidR="00DA00C4" w:rsidRDefault="00DA00C4">
            <w:pPr>
              <w:pStyle w:val="ProductList-TableBody"/>
              <w:jc w:val="center"/>
            </w:pPr>
          </w:p>
        </w:tc>
      </w:tr>
      <w:tr w:rsidR="00DA00C4" w14:paraId="6D930AD5" w14:textId="77777777">
        <w:tc>
          <w:tcPr>
            <w:tcW w:w="4660" w:type="dxa"/>
            <w:tcBorders>
              <w:top w:val="dashed" w:sz="4" w:space="0" w:color="BFBFBF"/>
              <w:left w:val="none" w:sz="4" w:space="0" w:color="6E6E6E"/>
              <w:bottom w:val="dashed" w:sz="4" w:space="0" w:color="BFBFBF"/>
              <w:right w:val="none" w:sz="4" w:space="0" w:color="6E6E6E"/>
            </w:tcBorders>
          </w:tcPr>
          <w:p w14:paraId="023AC0B8" w14:textId="77777777" w:rsidR="00DA00C4" w:rsidRDefault="00847E40">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FFF74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8375"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003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EAB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58E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BACF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7AD7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76DE"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070C" w14:textId="77777777" w:rsidR="00DA00C4" w:rsidRDefault="00DA00C4">
            <w:pPr>
              <w:pStyle w:val="ProductList-TableBody"/>
              <w:jc w:val="center"/>
            </w:pPr>
          </w:p>
        </w:tc>
      </w:tr>
      <w:tr w:rsidR="00DA00C4" w14:paraId="11A5E920" w14:textId="77777777">
        <w:tc>
          <w:tcPr>
            <w:tcW w:w="4660" w:type="dxa"/>
            <w:tcBorders>
              <w:top w:val="dashed" w:sz="4" w:space="0" w:color="BFBFBF"/>
              <w:left w:val="none" w:sz="4" w:space="0" w:color="6E6E6E"/>
              <w:bottom w:val="none" w:sz="4" w:space="0" w:color="BFBFBF"/>
              <w:right w:val="none" w:sz="4" w:space="0" w:color="6E6E6E"/>
            </w:tcBorders>
          </w:tcPr>
          <w:p w14:paraId="3D13856A" w14:textId="77777777" w:rsidR="00DA00C4" w:rsidRDefault="00847E40">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30F20D0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618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153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C58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A5E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A0C5"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A55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091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8A13" w14:textId="77777777" w:rsidR="00DA00C4" w:rsidRDefault="00DA00C4">
            <w:pPr>
              <w:pStyle w:val="ProductList-TableBody"/>
              <w:jc w:val="center"/>
            </w:pPr>
          </w:p>
        </w:tc>
      </w:tr>
    </w:tbl>
    <w:p w14:paraId="24ED2B98" w14:textId="77777777" w:rsidR="00DA00C4" w:rsidRDefault="00847E40">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DA00C4" w14:paraId="46895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E3E2F"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94745A"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409463"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74F82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9BB9"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BE3C"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B5DA" w14:textId="77777777" w:rsidR="00DA00C4" w:rsidRDefault="00847E40">
            <w:pPr>
              <w:pStyle w:val="ProductList-TableBody"/>
            </w:pPr>
            <w:r>
              <w:rPr>
                <w:color w:val="404040"/>
              </w:rPr>
              <w:t>Tilbud: I/T</w:t>
            </w:r>
          </w:p>
        </w:tc>
      </w:tr>
      <w:tr w:rsidR="00DA00C4" w14:paraId="36028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5BEA"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41D047C"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F938" w14:textId="77777777" w:rsidR="00DA00C4" w:rsidRDefault="00847E40">
            <w:pPr>
              <w:pStyle w:val="ProductList-TableBody"/>
            </w:pPr>
            <w:r>
              <w:rPr>
                <w:color w:val="404040"/>
              </w:rPr>
              <w:t>Berettiget Reduksjon (SCE): I/T</w:t>
            </w:r>
          </w:p>
        </w:tc>
      </w:tr>
      <w:tr w:rsidR="00DA00C4" w14:paraId="5BEE6EA5" w14:textId="77777777">
        <w:tc>
          <w:tcPr>
            <w:tcW w:w="4040" w:type="dxa"/>
            <w:tcBorders>
              <w:top w:val="single" w:sz="4" w:space="0" w:color="000000"/>
              <w:left w:val="single" w:sz="4" w:space="0" w:color="000000"/>
              <w:bottom w:val="single" w:sz="4" w:space="0" w:color="000000"/>
              <w:right w:val="single" w:sz="4" w:space="0" w:color="000000"/>
            </w:tcBorders>
          </w:tcPr>
          <w:p w14:paraId="1A686B65"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2ECC85A"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CEE330"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5179159" w14:textId="77777777" w:rsidR="00DA00C4" w:rsidRDefault="00DA00C4">
      <w:pPr>
        <w:pStyle w:val="ProductList-ClauseHeading"/>
        <w:outlineLvl w:val="3"/>
      </w:pPr>
    </w:p>
    <w:p w14:paraId="542FE24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703AD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829DD"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B703B40" w14:textId="77777777" w:rsidR="00DA00C4" w:rsidRDefault="00DA00C4">
      <w:pPr>
        <w:pStyle w:val="ProductList-Body"/>
      </w:pPr>
    </w:p>
    <w:p w14:paraId="3B9DC8B6" w14:textId="77777777" w:rsidR="00DA00C4" w:rsidRDefault="00847E40">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41636007"/>
      <w:r>
        <w:instrText>Server-abonnementer for Azure</w:instrText>
      </w:r>
      <w:bookmarkEnd w:id="246"/>
      <w:r>
        <w:instrText xml:space="preserve"> " \l 2</w:instrText>
      </w:r>
      <w:r>
        <w:fldChar w:fldCharType="end"/>
      </w:r>
    </w:p>
    <w:p w14:paraId="2F29CC61" w14:textId="77777777" w:rsidR="00DA00C4" w:rsidRDefault="00847E40">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DA00C4" w14:paraId="343B2F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1926C0B" w14:textId="77777777" w:rsidR="00DA00C4" w:rsidRDefault="00847E4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7D4CA" w14:textId="77777777" w:rsidR="00DA00C4" w:rsidRDefault="00847E40">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BB0758" w14:textId="77777777" w:rsidR="00DA00C4" w:rsidRDefault="00847E4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5C37C" w14:textId="77777777" w:rsidR="00DA00C4" w:rsidRDefault="00847E4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F96A74" w14:textId="77777777" w:rsidR="00DA00C4" w:rsidRDefault="00847E4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75A807" w14:textId="77777777" w:rsidR="00DA00C4" w:rsidRDefault="00847E4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BDDBF" w14:textId="77777777" w:rsidR="00DA00C4" w:rsidRDefault="00847E4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6EAFD" w14:textId="77777777" w:rsidR="00DA00C4" w:rsidRDefault="00847E4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1B676" w14:textId="77777777" w:rsidR="00DA00C4" w:rsidRDefault="00847E4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1C2CF" w14:textId="77777777" w:rsidR="00DA00C4" w:rsidRDefault="00847E40">
            <w:pPr>
              <w:pStyle w:val="ProductList-TableBody"/>
              <w:jc w:val="center"/>
            </w:pPr>
            <w:r>
              <w:rPr>
                <w:color w:val="FFFFFF"/>
              </w:rPr>
              <w:t>CSP</w:t>
            </w:r>
          </w:p>
        </w:tc>
      </w:tr>
      <w:tr w:rsidR="00DA00C4" w14:paraId="084D15B4" w14:textId="77777777">
        <w:tc>
          <w:tcPr>
            <w:tcW w:w="4660" w:type="dxa"/>
            <w:tcBorders>
              <w:top w:val="single" w:sz="4" w:space="0" w:color="FFFFFF"/>
              <w:left w:val="single" w:sz="4" w:space="0" w:color="FFFFFF"/>
              <w:bottom w:val="dashed" w:sz="4" w:space="0" w:color="BFBFBF"/>
              <w:right w:val="single" w:sz="4" w:space="0" w:color="FFFFFF"/>
            </w:tcBorders>
          </w:tcPr>
          <w:p w14:paraId="5D89EEBA" w14:textId="77777777" w:rsidR="00DA00C4" w:rsidRDefault="00847E40">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F9834F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4573F"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3E73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A5FA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483B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E4C5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464E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EBE1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AF5497" w14:textId="77777777" w:rsidR="00DA00C4" w:rsidRDefault="00DA00C4">
            <w:pPr>
              <w:pStyle w:val="ProductList-TableBody"/>
              <w:jc w:val="center"/>
            </w:pPr>
          </w:p>
        </w:tc>
      </w:tr>
      <w:tr w:rsidR="00DA00C4" w14:paraId="46266A25" w14:textId="77777777">
        <w:tc>
          <w:tcPr>
            <w:tcW w:w="4660" w:type="dxa"/>
            <w:tcBorders>
              <w:top w:val="dashed" w:sz="4" w:space="0" w:color="BFBFBF"/>
              <w:left w:val="single" w:sz="4" w:space="0" w:color="FFFFFF"/>
              <w:bottom w:val="dashed" w:sz="4" w:space="0" w:color="BFBFBF"/>
              <w:right w:val="single" w:sz="4" w:space="0" w:color="FFFFFF"/>
            </w:tcBorders>
          </w:tcPr>
          <w:p w14:paraId="10463CA3" w14:textId="77777777" w:rsidR="00DA00C4" w:rsidRDefault="00847E40">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90ED1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37353"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C226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F93F1"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B60F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2AF9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78DA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2DA72"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533509" w14:textId="77777777" w:rsidR="00DA00C4" w:rsidRDefault="00DA00C4">
            <w:pPr>
              <w:pStyle w:val="ProductList-TableBody"/>
              <w:jc w:val="center"/>
            </w:pPr>
          </w:p>
        </w:tc>
      </w:tr>
      <w:tr w:rsidR="00DA00C4" w14:paraId="3E0DC07B" w14:textId="77777777">
        <w:tc>
          <w:tcPr>
            <w:tcW w:w="4660" w:type="dxa"/>
            <w:tcBorders>
              <w:top w:val="dashed" w:sz="4" w:space="0" w:color="BFBFBF"/>
              <w:left w:val="single" w:sz="4" w:space="0" w:color="FFFFFF"/>
              <w:bottom w:val="dashed" w:sz="4" w:space="0" w:color="BFBFBF"/>
              <w:right w:val="single" w:sz="4" w:space="0" w:color="FFFFFF"/>
            </w:tcBorders>
          </w:tcPr>
          <w:p w14:paraId="4AC2D90B" w14:textId="77777777" w:rsidR="00DA00C4" w:rsidRDefault="00847E40">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0D5F6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1B52F"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0797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1405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F4A6F"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780EF"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A070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B4AF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8AA66" w14:textId="77777777" w:rsidR="00DA00C4" w:rsidRDefault="00DA00C4">
            <w:pPr>
              <w:pStyle w:val="ProductList-TableBody"/>
              <w:jc w:val="center"/>
            </w:pPr>
          </w:p>
        </w:tc>
      </w:tr>
      <w:tr w:rsidR="00DA00C4" w14:paraId="39C3B742" w14:textId="77777777">
        <w:tc>
          <w:tcPr>
            <w:tcW w:w="4660" w:type="dxa"/>
            <w:tcBorders>
              <w:top w:val="dashed" w:sz="4" w:space="0" w:color="BFBFBF"/>
              <w:left w:val="single" w:sz="4" w:space="0" w:color="FFFFFF"/>
              <w:bottom w:val="dashed" w:sz="4" w:space="0" w:color="BFBFBF"/>
              <w:right w:val="single" w:sz="4" w:space="0" w:color="FFFFFF"/>
            </w:tcBorders>
          </w:tcPr>
          <w:p w14:paraId="309DF5B8" w14:textId="77777777" w:rsidR="00DA00C4" w:rsidRDefault="00847E40">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E84ED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4598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B7352"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4047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CA78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4569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9AEB3"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FE172"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892C7" w14:textId="77777777" w:rsidR="00DA00C4" w:rsidRDefault="00DA00C4">
            <w:pPr>
              <w:pStyle w:val="ProductList-TableBody"/>
              <w:jc w:val="center"/>
            </w:pPr>
          </w:p>
        </w:tc>
      </w:tr>
      <w:tr w:rsidR="00DA00C4" w14:paraId="0CEC52EF" w14:textId="77777777">
        <w:tc>
          <w:tcPr>
            <w:tcW w:w="4660" w:type="dxa"/>
            <w:tcBorders>
              <w:top w:val="dashed" w:sz="4" w:space="0" w:color="BFBFBF"/>
              <w:left w:val="single" w:sz="4" w:space="0" w:color="FFFFFF"/>
              <w:bottom w:val="dashed" w:sz="4" w:space="0" w:color="BFBFBF"/>
              <w:right w:val="single" w:sz="4" w:space="0" w:color="FFFFFF"/>
            </w:tcBorders>
          </w:tcPr>
          <w:p w14:paraId="245A2616" w14:textId="77777777" w:rsidR="00DA00C4" w:rsidRDefault="00847E40">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73DBE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90D4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04CF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67614"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CB3F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09DE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6E0A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5BE9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E533F" w14:textId="77777777" w:rsidR="00DA00C4" w:rsidRDefault="00DA00C4">
            <w:pPr>
              <w:pStyle w:val="ProductList-TableBody"/>
              <w:jc w:val="center"/>
            </w:pPr>
          </w:p>
        </w:tc>
      </w:tr>
      <w:tr w:rsidR="00DA00C4" w14:paraId="5D4964B2" w14:textId="77777777">
        <w:tc>
          <w:tcPr>
            <w:tcW w:w="4660" w:type="dxa"/>
            <w:tcBorders>
              <w:top w:val="dashed" w:sz="4" w:space="0" w:color="BFBFBF"/>
              <w:left w:val="single" w:sz="4" w:space="0" w:color="FFFFFF"/>
              <w:bottom w:val="dashed" w:sz="4" w:space="0" w:color="BFBFBF"/>
              <w:right w:val="single" w:sz="4" w:space="0" w:color="FFFFFF"/>
            </w:tcBorders>
          </w:tcPr>
          <w:p w14:paraId="61365365" w14:textId="77777777" w:rsidR="00DA00C4" w:rsidRDefault="00847E40">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2A28D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E00E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538F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74B9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C0DB1"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6025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57312"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C1F8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125B67" w14:textId="77777777" w:rsidR="00DA00C4" w:rsidRDefault="00DA00C4">
            <w:pPr>
              <w:pStyle w:val="ProductList-TableBody"/>
              <w:jc w:val="center"/>
            </w:pPr>
          </w:p>
        </w:tc>
      </w:tr>
      <w:tr w:rsidR="00DA00C4" w14:paraId="6A6F0281" w14:textId="77777777">
        <w:tc>
          <w:tcPr>
            <w:tcW w:w="4660" w:type="dxa"/>
            <w:tcBorders>
              <w:top w:val="dashed" w:sz="4" w:space="0" w:color="BFBFBF"/>
              <w:left w:val="single" w:sz="4" w:space="0" w:color="FFFFFF"/>
              <w:bottom w:val="dashed" w:sz="4" w:space="0" w:color="BFBFBF"/>
              <w:right w:val="single" w:sz="4" w:space="0" w:color="FFFFFF"/>
            </w:tcBorders>
          </w:tcPr>
          <w:p w14:paraId="63A8D82E" w14:textId="77777777" w:rsidR="00DA00C4" w:rsidRDefault="00847E40">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7A3C8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1868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391D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E84A6"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3C04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433D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4B27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F5B7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4D513" w14:textId="77777777" w:rsidR="00DA00C4" w:rsidRDefault="00DA00C4">
            <w:pPr>
              <w:pStyle w:val="ProductList-TableBody"/>
              <w:jc w:val="center"/>
            </w:pPr>
          </w:p>
        </w:tc>
      </w:tr>
    </w:tbl>
    <w:p w14:paraId="3FC00F71" w14:textId="77777777" w:rsidR="00DA00C4" w:rsidRDefault="00847E40">
      <w:pPr>
        <w:pStyle w:val="ProductList-Body"/>
      </w:pPr>
      <w:r>
        <w:rPr>
          <w:i/>
        </w:rPr>
        <w:t>De ovennevnte lisensene blir dessuten tilgjengelige gjennom Microsoft-kundeavtale</w:t>
      </w:r>
      <w:r>
        <w:t>.</w:t>
      </w:r>
    </w:p>
    <w:p w14:paraId="461D3033" w14:textId="77777777" w:rsidR="00DA00C4" w:rsidRDefault="00847E40">
      <w:pPr>
        <w:pStyle w:val="ProductList-Offering1SubSection"/>
        <w:outlineLvl w:val="2"/>
      </w:pPr>
      <w:bookmarkStart w:id="248" w:name="_Sec1248"/>
      <w:r>
        <w:t>2. Produktvilkår</w:t>
      </w:r>
      <w:bookmarkEnd w:id="248"/>
    </w:p>
    <w:tbl>
      <w:tblPr>
        <w:tblStyle w:val="PURTable"/>
        <w:tblW w:w="0" w:type="dxa"/>
        <w:tblLook w:val="04A0" w:firstRow="1" w:lastRow="0" w:firstColumn="1" w:lastColumn="0" w:noHBand="0" w:noVBand="1"/>
      </w:tblPr>
      <w:tblGrid>
        <w:gridCol w:w="3679"/>
        <w:gridCol w:w="3598"/>
        <w:gridCol w:w="3639"/>
      </w:tblGrid>
      <w:tr w:rsidR="00DA00C4" w14:paraId="65C7B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EFFAC"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35FF2" w14:textId="77777777" w:rsidR="00DA00C4" w:rsidRDefault="00847E40">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4A76D" w14:textId="77777777" w:rsidR="00DA00C4" w:rsidRDefault="00847E40">
            <w:pPr>
              <w:pStyle w:val="ProductList-TableBody"/>
            </w:pPr>
            <w:r>
              <w:rPr>
                <w:color w:val="404040"/>
              </w:rPr>
              <w:t>Kvalifisert for Utvidet Gyldighetsperiode: I/T</w:t>
            </w:r>
          </w:p>
        </w:tc>
      </w:tr>
      <w:tr w:rsidR="00DA00C4" w14:paraId="469DC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11AE"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096B"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131B" w14:textId="77777777" w:rsidR="00DA00C4" w:rsidRDefault="00847E40">
            <w:pPr>
              <w:pStyle w:val="ProductList-TableBody"/>
            </w:pPr>
            <w:r>
              <w:rPr>
                <w:color w:val="404040"/>
              </w:rPr>
              <w:t>Tilbud: I/T</w:t>
            </w:r>
          </w:p>
        </w:tc>
      </w:tr>
      <w:tr w:rsidR="00DA00C4" w14:paraId="0F788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F58D7"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0A66" w14:textId="77777777" w:rsidR="00DA00C4" w:rsidRDefault="00847E4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99CF" w14:textId="77777777" w:rsidR="00DA00C4" w:rsidRDefault="00847E40">
            <w:pPr>
              <w:pStyle w:val="ProductList-TableBody"/>
            </w:pPr>
            <w:r>
              <w:rPr>
                <w:color w:val="404040"/>
              </w:rPr>
              <w:t>Berettiget Reduksjon (SCE): I/T</w:t>
            </w:r>
          </w:p>
        </w:tc>
      </w:tr>
      <w:tr w:rsidR="00DA00C4" w14:paraId="3D2F2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5E8C"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D77B"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737C" w14:textId="77777777" w:rsidR="00DA00C4" w:rsidRDefault="00DA00C4">
            <w:pPr>
              <w:pStyle w:val="ProductList-TableBody"/>
            </w:pPr>
          </w:p>
        </w:tc>
      </w:tr>
    </w:tbl>
    <w:p w14:paraId="5430B9CC" w14:textId="77777777" w:rsidR="00DA00C4" w:rsidRDefault="00DA00C4">
      <w:pPr>
        <w:pStyle w:val="ProductList-Body"/>
      </w:pPr>
    </w:p>
    <w:p w14:paraId="6C549867" w14:textId="77777777" w:rsidR="00DA00C4" w:rsidRDefault="00847E40">
      <w:pPr>
        <w:pStyle w:val="ProductList-ClauseHeading"/>
        <w:outlineLvl w:val="3"/>
      </w:pPr>
      <w:r>
        <w:t>2.1 Rettigheter for versjonsoppgradering</w:t>
      </w:r>
    </w:p>
    <w:p w14:paraId="0467AAB2" w14:textId="77777777" w:rsidR="00DA00C4" w:rsidRDefault="00847E40">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180C2B22" w14:textId="77777777" w:rsidR="00DA00C4" w:rsidRDefault="00DA00C4">
      <w:pPr>
        <w:pStyle w:val="ProductList-Body"/>
      </w:pPr>
    </w:p>
    <w:p w14:paraId="25DF813C" w14:textId="77777777" w:rsidR="00DA00C4" w:rsidRDefault="00847E40">
      <w:pPr>
        <w:pStyle w:val="ProductList-ClauseHeading"/>
        <w:outlineLvl w:val="3"/>
      </w:pPr>
      <w:r>
        <w:t>2.2 Distribusjonsalternativer for Windows Server</w:t>
      </w:r>
    </w:p>
    <w:p w14:paraId="0A6D9206" w14:textId="77777777" w:rsidR="00DA00C4" w:rsidRDefault="00847E40">
      <w:pPr>
        <w:pStyle w:val="ProductList-SubClauseHeading"/>
        <w:outlineLvl w:val="4"/>
      </w:pPr>
      <w:r>
        <w:t>2.2.1 Bruke programvaren på Microsoft Azure</w:t>
      </w:r>
    </w:p>
    <w:p w14:paraId="28879EA3" w14:textId="77777777" w:rsidR="00DA00C4" w:rsidRDefault="00847E40">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8">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75DD9E5D" w14:textId="77777777" w:rsidR="00DA00C4" w:rsidRDefault="00DA00C4">
      <w:pPr>
        <w:pStyle w:val="ProductList-BodyIndented"/>
      </w:pPr>
    </w:p>
    <w:p w14:paraId="52115D1B" w14:textId="77777777" w:rsidR="00DA00C4" w:rsidRDefault="00847E40">
      <w:pPr>
        <w:pStyle w:val="ProductList-SubClauseHeading"/>
        <w:outlineLvl w:val="4"/>
      </w:pPr>
      <w:r>
        <w:t>2.2.2 Bruke Programvaren på Kundens Servere</w:t>
      </w:r>
    </w:p>
    <w:p w14:paraId="7F2DB071" w14:textId="77777777" w:rsidR="00DA00C4" w:rsidRDefault="00847E40">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14:paraId="16D6E4E0" w14:textId="77777777" w:rsidR="00DA00C4" w:rsidRDefault="00DA00C4">
      <w:pPr>
        <w:pStyle w:val="ProductList-BodyIndented"/>
      </w:pPr>
    </w:p>
    <w:p w14:paraId="4D1728BC" w14:textId="77777777" w:rsidR="00DA00C4" w:rsidRDefault="00847E40">
      <w:pPr>
        <w:pStyle w:val="ProductList-SubClauseHeading"/>
        <w:outlineLvl w:val="4"/>
      </w:pPr>
      <w:r>
        <w:t>2.2.3 Flytte Serverjobber til Azure</w:t>
      </w:r>
    </w:p>
    <w:p w14:paraId="0C829974" w14:textId="77777777" w:rsidR="00DA00C4" w:rsidRDefault="00847E40">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14:paraId="0945B2DD" w14:textId="77777777" w:rsidR="00DA00C4" w:rsidRDefault="00DA00C4">
      <w:pPr>
        <w:pStyle w:val="ProductList-BodyIndented"/>
      </w:pPr>
    </w:p>
    <w:p w14:paraId="51EB72D8" w14:textId="77777777" w:rsidR="00DA00C4" w:rsidRDefault="00847E40">
      <w:pPr>
        <w:pStyle w:val="ProductList-ClauseHeading"/>
        <w:outlineLvl w:val="3"/>
      </w:pPr>
      <w:r>
        <w:t>2.3 Distribusjonsalternativer for SQL Server</w:t>
      </w:r>
    </w:p>
    <w:p w14:paraId="50A1A8E7" w14:textId="77777777" w:rsidR="00DA00C4" w:rsidRDefault="00847E40">
      <w:pPr>
        <w:pStyle w:val="ProductList-SubClauseHeading"/>
        <w:outlineLvl w:val="4"/>
      </w:pPr>
      <w:r>
        <w:t>2.3.1 Bruke programvaren på Microsoft Azure</w:t>
      </w:r>
    </w:p>
    <w:p w14:paraId="64D976FD" w14:textId="77777777" w:rsidR="00DA00C4" w:rsidRDefault="00847E40">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DA00C4" w14:paraId="7A0A3BE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5B6B649" w14:textId="77777777" w:rsidR="00DA00C4" w:rsidRDefault="00847E40">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4D7BB0FC" w14:textId="77777777" w:rsidR="00DA00C4" w:rsidRDefault="00847E40">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1D41A2AB" w14:textId="77777777" w:rsidR="00DA00C4" w:rsidRDefault="00847E40">
            <w:pPr>
              <w:pStyle w:val="ProductList-TableBody"/>
            </w:pPr>
            <w:r>
              <w:rPr>
                <w:color w:val="FFFFFF"/>
              </w:rPr>
              <w:t>Forhold mellom Kvalifiserte Lisenser og Azure vCores</w:t>
            </w:r>
          </w:p>
        </w:tc>
      </w:tr>
      <w:tr w:rsidR="00DA00C4" w14:paraId="12E610ED" w14:textId="77777777">
        <w:tc>
          <w:tcPr>
            <w:tcW w:w="3540" w:type="dxa"/>
            <w:tcBorders>
              <w:left w:val="single" w:sz="4" w:space="0" w:color="6E6E6E"/>
              <w:bottom w:val="none" w:sz="4" w:space="0" w:color="6E6E6E"/>
              <w:right w:val="single" w:sz="4" w:space="0" w:color="6E6E6E"/>
            </w:tcBorders>
          </w:tcPr>
          <w:p w14:paraId="75A91F8D" w14:textId="77777777" w:rsidR="00DA00C4" w:rsidRDefault="00847E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42C5031" w14:textId="77777777" w:rsidR="00DA00C4" w:rsidRDefault="00847E40">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630D5E43" w14:textId="77777777" w:rsidR="00DA00C4" w:rsidRDefault="00847E40">
            <w:pPr>
              <w:pStyle w:val="ProductList-TableBody"/>
            </w:pPr>
            <w:r>
              <w:t>1 kjernelisens : 4 vCores</w:t>
            </w:r>
          </w:p>
        </w:tc>
      </w:tr>
      <w:tr w:rsidR="00DA00C4" w14:paraId="1D86D777" w14:textId="77777777">
        <w:tc>
          <w:tcPr>
            <w:tcW w:w="3540" w:type="dxa"/>
            <w:tcBorders>
              <w:top w:val="none" w:sz="4" w:space="0" w:color="6E6E6E"/>
              <w:left w:val="single" w:sz="4" w:space="0" w:color="6E6E6E"/>
              <w:bottom w:val="none" w:sz="4" w:space="0" w:color="6E6E6E"/>
            </w:tcBorders>
          </w:tcPr>
          <w:p w14:paraId="1F240CBF" w14:textId="77777777" w:rsidR="00DA00C4" w:rsidRDefault="00DA00C4">
            <w:pPr>
              <w:pStyle w:val="ProductList-TableBody"/>
            </w:pPr>
          </w:p>
        </w:tc>
        <w:tc>
          <w:tcPr>
            <w:tcW w:w="4280" w:type="dxa"/>
          </w:tcPr>
          <w:p w14:paraId="4509BB27" w14:textId="77777777" w:rsidR="00DA00C4" w:rsidRDefault="00847E40">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215D90C0" w14:textId="77777777" w:rsidR="00DA00C4" w:rsidRDefault="00847E40">
            <w:pPr>
              <w:pStyle w:val="ProductList-TableBody"/>
            </w:pPr>
            <w:r>
              <w:t>1 kjernelisens : 1 vCore</w:t>
            </w:r>
          </w:p>
        </w:tc>
      </w:tr>
      <w:tr w:rsidR="00DA00C4" w14:paraId="15F4C529" w14:textId="77777777">
        <w:tc>
          <w:tcPr>
            <w:tcW w:w="3540" w:type="dxa"/>
            <w:tcBorders>
              <w:top w:val="none" w:sz="4" w:space="0" w:color="6E6E6E"/>
              <w:left w:val="single" w:sz="4" w:space="0" w:color="6E6E6E"/>
              <w:bottom w:val="none" w:sz="4" w:space="0" w:color="6E6E6E"/>
            </w:tcBorders>
          </w:tcPr>
          <w:p w14:paraId="5904AF2B" w14:textId="77777777" w:rsidR="00DA00C4" w:rsidRDefault="00DA00C4">
            <w:pPr>
              <w:pStyle w:val="ProductList-TableBody"/>
            </w:pPr>
          </w:p>
        </w:tc>
        <w:tc>
          <w:tcPr>
            <w:tcW w:w="4280" w:type="dxa"/>
          </w:tcPr>
          <w:p w14:paraId="23C0F4A4" w14:textId="77777777" w:rsidR="00DA00C4" w:rsidRDefault="00847E4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C760042" w14:textId="77777777" w:rsidR="00DA00C4" w:rsidRDefault="00847E40">
            <w:pPr>
              <w:pStyle w:val="ProductList-TableBody"/>
            </w:pPr>
            <w:r>
              <w:t>1 kjernelisens : 4 vCore</w:t>
            </w:r>
          </w:p>
        </w:tc>
      </w:tr>
      <w:tr w:rsidR="00DA00C4" w14:paraId="49B4CF7D" w14:textId="77777777">
        <w:tc>
          <w:tcPr>
            <w:tcW w:w="3540" w:type="dxa"/>
            <w:tcBorders>
              <w:top w:val="none" w:sz="4" w:space="0" w:color="6E6E6E"/>
              <w:left w:val="single" w:sz="4" w:space="0" w:color="6E6E6E"/>
              <w:bottom w:val="none" w:sz="4" w:space="0" w:color="6E6E6E"/>
              <w:right w:val="single" w:sz="4" w:space="0" w:color="6E6E6E"/>
            </w:tcBorders>
          </w:tcPr>
          <w:p w14:paraId="6A3C7FEC" w14:textId="77777777" w:rsidR="00DA00C4" w:rsidRDefault="00DA00C4">
            <w:pPr>
              <w:pStyle w:val="ProductList-TableBody"/>
            </w:pPr>
          </w:p>
        </w:tc>
        <w:tc>
          <w:tcPr>
            <w:tcW w:w="4280" w:type="dxa"/>
            <w:tcBorders>
              <w:left w:val="single" w:sz="4" w:space="0" w:color="6E6E6E"/>
              <w:bottom w:val="single" w:sz="4" w:space="0" w:color="6E6E6E"/>
              <w:right w:val="single" w:sz="4" w:space="0" w:color="6E6E6E"/>
            </w:tcBorders>
          </w:tcPr>
          <w:p w14:paraId="2E046C42" w14:textId="77777777" w:rsidR="00DA00C4" w:rsidRDefault="00847E40">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7AB9EC8D" w14:textId="77777777" w:rsidR="00DA00C4" w:rsidRDefault="00847E40">
            <w:pPr>
              <w:pStyle w:val="ProductList-TableBody"/>
            </w:pPr>
            <w:r>
              <w:t>1 kjernelisens : 1 vCore</w:t>
            </w:r>
          </w:p>
        </w:tc>
      </w:tr>
      <w:tr w:rsidR="00DA00C4" w14:paraId="60A3C554" w14:textId="77777777">
        <w:tc>
          <w:tcPr>
            <w:tcW w:w="3540" w:type="dxa"/>
            <w:tcBorders>
              <w:top w:val="none" w:sz="4" w:space="0" w:color="6E6E6E"/>
              <w:left w:val="single" w:sz="4" w:space="0" w:color="6E6E6E"/>
              <w:bottom w:val="single" w:sz="4" w:space="0" w:color="6E6E6E"/>
              <w:right w:val="single" w:sz="4" w:space="0" w:color="6E6E6E"/>
            </w:tcBorders>
          </w:tcPr>
          <w:p w14:paraId="3888C866" w14:textId="77777777" w:rsidR="00DA00C4" w:rsidRDefault="00DA00C4">
            <w:pPr>
              <w:pStyle w:val="ProductList-TableBody"/>
            </w:pPr>
          </w:p>
        </w:tc>
        <w:tc>
          <w:tcPr>
            <w:tcW w:w="4280" w:type="dxa"/>
            <w:tcBorders>
              <w:top w:val="single" w:sz="4" w:space="0" w:color="6E6E6E"/>
              <w:left w:val="single" w:sz="4" w:space="0" w:color="6E6E6E"/>
              <w:right w:val="single" w:sz="4" w:space="0" w:color="6E6E6E"/>
            </w:tcBorders>
          </w:tcPr>
          <w:p w14:paraId="727CD0A9" w14:textId="77777777" w:rsidR="00DA00C4" w:rsidRDefault="00847E4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95DDAE8" w14:textId="77777777" w:rsidR="00DA00C4" w:rsidRDefault="00847E40">
            <w:pPr>
              <w:pStyle w:val="ProductList-TableBody"/>
            </w:pPr>
            <w:r>
              <w:t>1 kjernelisens</w:t>
            </w:r>
            <w:r>
              <w:rPr>
                <w:vertAlign w:val="superscript"/>
              </w:rPr>
              <w:t>2</w:t>
            </w:r>
            <w:r>
              <w:t>: 1 vCPU</w:t>
            </w:r>
          </w:p>
        </w:tc>
      </w:tr>
      <w:tr w:rsidR="00DA00C4" w14:paraId="2FB48BE0" w14:textId="77777777">
        <w:tc>
          <w:tcPr>
            <w:tcW w:w="3540" w:type="dxa"/>
            <w:tcBorders>
              <w:top w:val="single" w:sz="4" w:space="0" w:color="6E6E6E"/>
              <w:left w:val="single" w:sz="4" w:space="0" w:color="6E6E6E"/>
              <w:bottom w:val="none" w:sz="4" w:space="0" w:color="6E6E6E"/>
            </w:tcBorders>
          </w:tcPr>
          <w:p w14:paraId="05D6198F" w14:textId="77777777" w:rsidR="00DA00C4" w:rsidRDefault="00847E40">
            <w:pPr>
              <w:pStyle w:val="ProductList-TableBody"/>
            </w:pPr>
            <w:r>
              <w:t>SQL Server Standard (Core)</w:t>
            </w:r>
          </w:p>
        </w:tc>
        <w:tc>
          <w:tcPr>
            <w:tcW w:w="4280" w:type="dxa"/>
          </w:tcPr>
          <w:p w14:paraId="019F47F6" w14:textId="77777777" w:rsidR="00DA00C4" w:rsidRDefault="00847E40">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56986702" w14:textId="77777777" w:rsidR="00DA00C4" w:rsidRDefault="00847E40">
            <w:pPr>
              <w:pStyle w:val="ProductList-TableBody"/>
            </w:pPr>
            <w:r>
              <w:t>1 kjernelisens : 1 vCore</w:t>
            </w:r>
          </w:p>
        </w:tc>
      </w:tr>
      <w:tr w:rsidR="00DA00C4" w14:paraId="4CCC7C0E" w14:textId="77777777">
        <w:tc>
          <w:tcPr>
            <w:tcW w:w="3540" w:type="dxa"/>
            <w:tcBorders>
              <w:top w:val="none" w:sz="4" w:space="0" w:color="6E6E6E"/>
              <w:left w:val="single" w:sz="4" w:space="0" w:color="6E6E6E"/>
              <w:bottom w:val="none" w:sz="4" w:space="0" w:color="6E6E6E"/>
            </w:tcBorders>
          </w:tcPr>
          <w:p w14:paraId="3C66CEA4" w14:textId="77777777" w:rsidR="00DA00C4" w:rsidRDefault="00DA00C4">
            <w:pPr>
              <w:pStyle w:val="ProductList-TableBody"/>
            </w:pPr>
          </w:p>
        </w:tc>
        <w:tc>
          <w:tcPr>
            <w:tcW w:w="4280" w:type="dxa"/>
          </w:tcPr>
          <w:p w14:paraId="4F12413E" w14:textId="77777777" w:rsidR="00DA00C4" w:rsidRDefault="00847E40">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0A5DD54C" w14:textId="77777777" w:rsidR="00DA00C4" w:rsidRDefault="00847E40">
            <w:pPr>
              <w:pStyle w:val="ProductList-TableBody"/>
            </w:pPr>
            <w:r>
              <w:t>1 kjernelisens : 1 vCore</w:t>
            </w:r>
          </w:p>
        </w:tc>
      </w:tr>
      <w:tr w:rsidR="00DA00C4" w14:paraId="149FC94B" w14:textId="77777777">
        <w:tc>
          <w:tcPr>
            <w:tcW w:w="3540" w:type="dxa"/>
            <w:tcBorders>
              <w:top w:val="none" w:sz="4" w:space="0" w:color="6E6E6E"/>
              <w:left w:val="single" w:sz="4" w:space="0" w:color="6E6E6E"/>
              <w:bottom w:val="none" w:sz="4" w:space="0" w:color="6E6E6E"/>
              <w:right w:val="single" w:sz="4" w:space="0" w:color="6E6E6E"/>
            </w:tcBorders>
          </w:tcPr>
          <w:p w14:paraId="5BC00ECF" w14:textId="77777777" w:rsidR="00DA00C4" w:rsidRDefault="00DA00C4">
            <w:pPr>
              <w:pStyle w:val="ProductList-TableBody"/>
            </w:pPr>
          </w:p>
        </w:tc>
        <w:tc>
          <w:tcPr>
            <w:tcW w:w="4280" w:type="dxa"/>
            <w:tcBorders>
              <w:left w:val="single" w:sz="4" w:space="0" w:color="6E6E6E"/>
              <w:bottom w:val="single" w:sz="4" w:space="0" w:color="6E6E6E"/>
              <w:right w:val="single" w:sz="4" w:space="0" w:color="6E6E6E"/>
            </w:tcBorders>
          </w:tcPr>
          <w:p w14:paraId="7205005A" w14:textId="77777777" w:rsidR="00DA00C4" w:rsidRDefault="00847E4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4EB5EC7" w14:textId="77777777" w:rsidR="00DA00C4" w:rsidRDefault="00847E40">
            <w:pPr>
              <w:pStyle w:val="ProductList-TableBody"/>
            </w:pPr>
            <w:r>
              <w:t>1 kjernelisens: 1 vCore</w:t>
            </w:r>
          </w:p>
        </w:tc>
      </w:tr>
      <w:tr w:rsidR="00DA00C4" w14:paraId="3B7744EA" w14:textId="77777777">
        <w:tc>
          <w:tcPr>
            <w:tcW w:w="3540" w:type="dxa"/>
            <w:tcBorders>
              <w:top w:val="none" w:sz="4" w:space="0" w:color="6E6E6E"/>
              <w:left w:val="single" w:sz="4" w:space="0" w:color="6E6E6E"/>
              <w:bottom w:val="single" w:sz="4" w:space="0" w:color="6E6E6E"/>
              <w:right w:val="single" w:sz="4" w:space="0" w:color="6E6E6E"/>
            </w:tcBorders>
          </w:tcPr>
          <w:p w14:paraId="50FA0348" w14:textId="77777777" w:rsidR="00DA00C4" w:rsidRDefault="00DA00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5CD479" w14:textId="77777777" w:rsidR="00DA00C4" w:rsidRDefault="00847E4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E4FEE56" w14:textId="77777777" w:rsidR="00DA00C4" w:rsidRDefault="00847E40">
            <w:pPr>
              <w:pStyle w:val="ProductList-TableBody"/>
            </w:pPr>
            <w:r>
              <w:t>1 kjernelisens</w:t>
            </w:r>
            <w:r>
              <w:rPr>
                <w:vertAlign w:val="superscript"/>
              </w:rPr>
              <w:t>2</w:t>
            </w:r>
            <w:r>
              <w:t>: 1 vCPU</w:t>
            </w:r>
          </w:p>
        </w:tc>
      </w:tr>
    </w:tbl>
    <w:p w14:paraId="699B9F85" w14:textId="77777777" w:rsidR="00DA00C4" w:rsidRDefault="00847E40">
      <w:pPr>
        <w:pStyle w:val="ProductList-BodyIndented"/>
      </w:pPr>
      <w:r>
        <w:rPr>
          <w:i/>
          <w:vertAlign w:val="superscript"/>
        </w:rPr>
        <w:t>1</w:t>
      </w:r>
      <w:r>
        <w:rPr>
          <w:i/>
        </w:rPr>
        <w:t>Azure Hybrid Benefit er ikke tilgjengelig for det serverløse databehandlingsnivået av Azure SQL Database.</w:t>
      </w:r>
    </w:p>
    <w:p w14:paraId="12439B58" w14:textId="77777777" w:rsidR="00DA00C4" w:rsidRDefault="00847E40">
      <w:pPr>
        <w:pStyle w:val="ProductList-BodyIndented"/>
      </w:pPr>
      <w:r>
        <w:rPr>
          <w:i/>
          <w:vertAlign w:val="superscript"/>
        </w:rPr>
        <w:t>2</w:t>
      </w:r>
      <w:r>
        <w:rPr>
          <w:i/>
        </w:rPr>
        <w:t>Forutsetter minimum fire Kjernelisenser per Virtuell Maskin.</w:t>
      </w:r>
    </w:p>
    <w:p w14:paraId="46AB3345" w14:textId="77777777" w:rsidR="00DA00C4" w:rsidRDefault="00DA00C4">
      <w:pPr>
        <w:pStyle w:val="ProductList-BodyIndented"/>
      </w:pPr>
    </w:p>
    <w:p w14:paraId="30DAAFAA" w14:textId="77777777" w:rsidR="00DA00C4" w:rsidRDefault="00847E40">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5091DF2E" w14:textId="77777777" w:rsidR="00DA00C4" w:rsidRDefault="00DA00C4">
      <w:pPr>
        <w:pStyle w:val="ProductList-BodyIndented"/>
      </w:pPr>
    </w:p>
    <w:p w14:paraId="072BBA10" w14:textId="77777777" w:rsidR="00DA00C4" w:rsidRDefault="00847E40">
      <w:pPr>
        <w:pStyle w:val="ProductList-SubClauseHeading"/>
        <w:outlineLvl w:val="4"/>
      </w:pPr>
      <w:r>
        <w:t>2.3.2 Avløsningsrettigheter for SQL Server</w:t>
      </w:r>
    </w:p>
    <w:p w14:paraId="338D9CD4" w14:textId="77777777" w:rsidR="00DA00C4" w:rsidRDefault="00847E40">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14:paraId="5AC64083" w14:textId="77777777" w:rsidR="00DA00C4" w:rsidRDefault="00847E40" w:rsidP="00847E40">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 </w:t>
      </w:r>
    </w:p>
    <w:p w14:paraId="02A5D715" w14:textId="77777777" w:rsidR="00DA00C4" w:rsidRDefault="00847E40" w:rsidP="00847E40">
      <w:pPr>
        <w:pStyle w:val="ProductList-Bullet"/>
        <w:numPr>
          <w:ilvl w:val="1"/>
          <w:numId w:val="47"/>
        </w:numPr>
      </w:pPr>
      <w:r>
        <w:t xml:space="preserve">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for gjenoppretting av katastrofer.</w:t>
      </w:r>
    </w:p>
    <w:p w14:paraId="2F38ECEA" w14:textId="77777777" w:rsidR="00DA00C4" w:rsidRDefault="00DA00C4">
      <w:pPr>
        <w:pStyle w:val="ProductList-BodyIndented"/>
      </w:pPr>
    </w:p>
    <w:p w14:paraId="35E58DE6" w14:textId="77777777" w:rsidR="00DA00C4" w:rsidRDefault="00847E40">
      <w:pPr>
        <w:pStyle w:val="ProductList-BodyIndented"/>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w:t>
      </w:r>
      <w:r>
        <w:fldChar w:fldCharType="end"/>
      </w:r>
      <w:r>
        <w:t xml:space="preserve"> og katastrofegjenoppretting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42818693" w14:textId="77777777" w:rsidR="00DA00C4" w:rsidRDefault="00847E40" w:rsidP="00847E40">
      <w:pPr>
        <w:pStyle w:val="ProductList-Bullet"/>
        <w:numPr>
          <w:ilvl w:val="1"/>
          <w:numId w:val="48"/>
        </w:numPr>
      </w:pPr>
      <w:r>
        <w:t>Kontroll av databasekonsekvens eller Checkdb</w:t>
      </w:r>
    </w:p>
    <w:p w14:paraId="7E147CF5" w14:textId="77777777" w:rsidR="00DA00C4" w:rsidRDefault="00847E40" w:rsidP="00847E40">
      <w:pPr>
        <w:pStyle w:val="ProductList-Bullet"/>
        <w:numPr>
          <w:ilvl w:val="1"/>
          <w:numId w:val="48"/>
        </w:numPr>
      </w:pPr>
      <w:r>
        <w:t>Sikkerhetskopier av logger</w:t>
      </w:r>
    </w:p>
    <w:p w14:paraId="730AAEBF" w14:textId="77777777" w:rsidR="00DA00C4" w:rsidRDefault="00847E40" w:rsidP="00847E40">
      <w:pPr>
        <w:pStyle w:val="ProductList-Bullet"/>
        <w:numPr>
          <w:ilvl w:val="1"/>
          <w:numId w:val="48"/>
        </w:numPr>
      </w:pPr>
      <w:r>
        <w:t>Fullstendige sikkerhetskopier</w:t>
      </w:r>
    </w:p>
    <w:p w14:paraId="7BDEDD61" w14:textId="77777777" w:rsidR="00DA00C4" w:rsidRDefault="00847E40" w:rsidP="00847E40">
      <w:pPr>
        <w:pStyle w:val="ProductList-Bullet"/>
        <w:numPr>
          <w:ilvl w:val="1"/>
          <w:numId w:val="48"/>
        </w:numPr>
      </w:pPr>
      <w:r>
        <w:t>Overvåking av data om ressursbruk</w:t>
      </w:r>
    </w:p>
    <w:p w14:paraId="2FDFC627" w14:textId="77777777" w:rsidR="00DA00C4" w:rsidRDefault="00DA00C4">
      <w:pPr>
        <w:pStyle w:val="ProductList-BodyIndented"/>
      </w:pPr>
    </w:p>
    <w:p w14:paraId="36C1A002" w14:textId="77777777" w:rsidR="00DA00C4" w:rsidRDefault="00847E40">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14:paraId="3D243E66" w14:textId="77777777" w:rsidR="00DA00C4" w:rsidRDefault="00DA00C4">
      <w:pPr>
        <w:pStyle w:val="ProductList-BodyIndented"/>
      </w:pPr>
    </w:p>
    <w:p w14:paraId="327AA872" w14:textId="77777777" w:rsidR="00DA00C4" w:rsidRDefault="00847E40">
      <w:pPr>
        <w:pStyle w:val="ProductList-BodyIndented"/>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er underlagt samme SQL Server – Avløsnings-rettighetsbegrensninger.</w:t>
      </w:r>
    </w:p>
    <w:p w14:paraId="269CEBA4" w14:textId="77777777" w:rsidR="00DA00C4" w:rsidRDefault="00DA00C4">
      <w:pPr>
        <w:pStyle w:val="ProductList-BodyIndented"/>
      </w:pPr>
    </w:p>
    <w:p w14:paraId="6D08BE54" w14:textId="77777777" w:rsidR="00DA00C4" w:rsidRDefault="00847E40">
      <w:pPr>
        <w:pStyle w:val="ProductList-SubClauseHeading"/>
        <w:outlineLvl w:val="4"/>
      </w:pPr>
      <w:r>
        <w:t>2.3.3 Bruke Programvaren på Kundens Servere</w:t>
      </w:r>
    </w:p>
    <w:p w14:paraId="037A8EDC" w14:textId="77777777" w:rsidR="00DA00C4" w:rsidRDefault="00847E40">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14:paraId="0FC74898" w14:textId="77777777" w:rsidR="00DA00C4" w:rsidRDefault="00847E40">
      <w:pPr>
        <w:pStyle w:val="ProductList-BodyIndented"/>
      </w:pPr>
      <w:r>
        <w:t>*Med forbehold om tilgjengelighet. Rettighetene gjelder bare for SQL Server Enterprise Core-kunder.</w:t>
      </w:r>
    </w:p>
    <w:p w14:paraId="6B38AB4F" w14:textId="77777777" w:rsidR="00DA00C4" w:rsidRDefault="00DA00C4">
      <w:pPr>
        <w:pStyle w:val="ProductList-BodyIndented"/>
      </w:pPr>
    </w:p>
    <w:p w14:paraId="7810E976" w14:textId="77777777" w:rsidR="00DA00C4" w:rsidRDefault="00847E40">
      <w:pPr>
        <w:pStyle w:val="ProductList-SubClauseHeading"/>
        <w:outlineLvl w:val="4"/>
      </w:pPr>
      <w:r>
        <w:t>2.3.4 Flytte Serverjobber til Azure</w:t>
      </w:r>
    </w:p>
    <w:p w14:paraId="3BD94622" w14:textId="77777777" w:rsidR="00DA00C4" w:rsidRDefault="00847E40">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14:paraId="19646058" w14:textId="77777777" w:rsidR="00DA00C4" w:rsidRDefault="00DA00C4">
      <w:pPr>
        <w:pStyle w:val="ProductList-BodyIndented"/>
      </w:pPr>
    </w:p>
    <w:p w14:paraId="3AD0C937" w14:textId="77777777" w:rsidR="00DA00C4" w:rsidRDefault="00847E40">
      <w:pPr>
        <w:pStyle w:val="ProductList-SubClauseHeading"/>
        <w:outlineLvl w:val="4"/>
      </w:pPr>
      <w:r>
        <w:t>2.3.5 SQL Server Enterprise Core – Ubegrensede Virtualiseringsrettigheter på Azure Dedicated Host.</w:t>
      </w:r>
    </w:p>
    <w:p w14:paraId="76C41420" w14:textId="77777777" w:rsidR="00DA00C4" w:rsidRDefault="00847E40">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14:paraId="5B4504F6" w14:textId="77777777" w:rsidR="00DA00C4" w:rsidRDefault="00DA00C4">
      <w:pPr>
        <w:pStyle w:val="ProductList-BodyIndented"/>
      </w:pPr>
    </w:p>
    <w:p w14:paraId="01DC3C98" w14:textId="77777777" w:rsidR="00DA00C4" w:rsidRDefault="00847E40">
      <w:pPr>
        <w:pStyle w:val="ProductList-ClauseHeading"/>
        <w:outlineLvl w:val="3"/>
      </w:pPr>
      <w:r>
        <w:t>2.4 SQL Server Big Data Node</w:t>
      </w:r>
    </w:p>
    <w:p w14:paraId="790D43EB" w14:textId="77777777" w:rsidR="00DA00C4" w:rsidRDefault="00847E40">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14:paraId="0CF39120"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38CB8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341AD"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40E7FF2" w14:textId="77777777" w:rsidR="00DA00C4" w:rsidRDefault="00DA00C4">
      <w:pPr>
        <w:pStyle w:val="ProductList-Body"/>
      </w:pPr>
    </w:p>
    <w:p w14:paraId="6B4F623E" w14:textId="77777777" w:rsidR="00DA00C4" w:rsidRDefault="00847E40">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1636008"/>
      <w:r>
        <w:instrText>Microsoft Dynamics 365-tjenester</w:instrText>
      </w:r>
      <w:bookmarkEnd w:id="250"/>
      <w:r>
        <w:instrText>" \l 2</w:instrText>
      </w:r>
      <w:r>
        <w:fldChar w:fldCharType="end"/>
      </w:r>
    </w:p>
    <w:p w14:paraId="5F78E420" w14:textId="77777777" w:rsidR="00DA00C4" w:rsidRDefault="00847E40">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DA00C4" w14:paraId="297E8D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4865A"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33305A8"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EB8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375CC"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B0D50"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AC015"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7AF95"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7CBB0"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DC946"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F4DF4"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00977F30" w14:textId="77777777">
        <w:tc>
          <w:tcPr>
            <w:tcW w:w="4660" w:type="dxa"/>
            <w:tcBorders>
              <w:top w:val="single" w:sz="6" w:space="0" w:color="FFFFFF"/>
              <w:left w:val="none" w:sz="4" w:space="0" w:color="6E6E6E"/>
              <w:bottom w:val="dashed" w:sz="4" w:space="0" w:color="BFBFBF"/>
              <w:right w:val="none" w:sz="4" w:space="0" w:color="6E6E6E"/>
            </w:tcBorders>
          </w:tcPr>
          <w:p w14:paraId="7704EF01" w14:textId="77777777" w:rsidR="00DA00C4" w:rsidRDefault="00847E4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1351FA1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209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31B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68A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E91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1FF5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FE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A03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72CA" w14:textId="77777777" w:rsidR="00DA00C4" w:rsidRDefault="00DA00C4">
            <w:pPr>
              <w:pStyle w:val="ProductList-TableBody"/>
              <w:jc w:val="center"/>
            </w:pPr>
          </w:p>
        </w:tc>
      </w:tr>
      <w:tr w:rsidR="00DA00C4" w14:paraId="40DB1E96" w14:textId="77777777">
        <w:tc>
          <w:tcPr>
            <w:tcW w:w="4660" w:type="dxa"/>
            <w:tcBorders>
              <w:top w:val="dashed" w:sz="4" w:space="0" w:color="BFBFBF"/>
              <w:left w:val="none" w:sz="4" w:space="0" w:color="6E6E6E"/>
              <w:bottom w:val="dashed" w:sz="4" w:space="0" w:color="BFBFBF"/>
              <w:right w:val="none" w:sz="4" w:space="0" w:color="6E6E6E"/>
            </w:tcBorders>
          </w:tcPr>
          <w:p w14:paraId="4EF6F2B5" w14:textId="77777777" w:rsidR="00DA00C4" w:rsidRDefault="00847E40">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2C9F24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0820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56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FE7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830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8A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944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AA3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280FD" w14:textId="77777777" w:rsidR="00DA00C4" w:rsidRDefault="00DA00C4">
            <w:pPr>
              <w:pStyle w:val="ProductList-TableBody"/>
              <w:jc w:val="center"/>
            </w:pPr>
          </w:p>
        </w:tc>
      </w:tr>
      <w:tr w:rsidR="00DA00C4" w14:paraId="1ACC3437" w14:textId="77777777">
        <w:tc>
          <w:tcPr>
            <w:tcW w:w="4660" w:type="dxa"/>
            <w:tcBorders>
              <w:top w:val="dashed" w:sz="4" w:space="0" w:color="BFBFBF"/>
              <w:left w:val="none" w:sz="4" w:space="0" w:color="6E6E6E"/>
              <w:bottom w:val="dashed" w:sz="4" w:space="0" w:color="BFBFBF"/>
              <w:right w:val="none" w:sz="4" w:space="0" w:color="6E6E6E"/>
            </w:tcBorders>
          </w:tcPr>
          <w:p w14:paraId="31312E92" w14:textId="77777777" w:rsidR="00DA00C4" w:rsidRDefault="00847E40">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6D4605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F5F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E0B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4FB2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10D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3EF2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BBD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6AA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2D904" w14:textId="77777777" w:rsidR="00DA00C4" w:rsidRDefault="00DA00C4">
            <w:pPr>
              <w:pStyle w:val="ProductList-TableBody"/>
              <w:jc w:val="center"/>
            </w:pPr>
          </w:p>
        </w:tc>
      </w:tr>
      <w:tr w:rsidR="00DA00C4" w14:paraId="42D88BFA" w14:textId="77777777">
        <w:tc>
          <w:tcPr>
            <w:tcW w:w="4660" w:type="dxa"/>
            <w:tcBorders>
              <w:top w:val="dashed" w:sz="4" w:space="0" w:color="BFBFBF"/>
              <w:left w:val="none" w:sz="4" w:space="0" w:color="6E6E6E"/>
              <w:bottom w:val="dashed" w:sz="4" w:space="0" w:color="BFBFBF"/>
              <w:right w:val="none" w:sz="4" w:space="0" w:color="6E6E6E"/>
            </w:tcBorders>
          </w:tcPr>
          <w:p w14:paraId="26FBD994" w14:textId="77777777" w:rsidR="00DA00C4" w:rsidRDefault="00847E4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6D41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46B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00A0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EB84"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DE5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F8E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C58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BA4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A3B1" w14:textId="77777777" w:rsidR="00DA00C4" w:rsidRDefault="00DA00C4">
            <w:pPr>
              <w:pStyle w:val="ProductList-TableBody"/>
              <w:jc w:val="center"/>
            </w:pPr>
          </w:p>
        </w:tc>
      </w:tr>
      <w:tr w:rsidR="00DA00C4" w14:paraId="2E82F2B3" w14:textId="77777777">
        <w:tc>
          <w:tcPr>
            <w:tcW w:w="4660" w:type="dxa"/>
            <w:tcBorders>
              <w:top w:val="dashed" w:sz="4" w:space="0" w:color="BFBFBF"/>
              <w:left w:val="none" w:sz="4" w:space="0" w:color="6E6E6E"/>
              <w:bottom w:val="dashed" w:sz="4" w:space="0" w:color="BFBFBF"/>
              <w:right w:val="none" w:sz="4" w:space="0" w:color="6E6E6E"/>
            </w:tcBorders>
          </w:tcPr>
          <w:p w14:paraId="087EC506" w14:textId="77777777" w:rsidR="00DA00C4" w:rsidRDefault="00847E40">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92A6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A11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9D51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177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AC0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A064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A07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C4B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E2F7" w14:textId="77777777" w:rsidR="00DA00C4" w:rsidRDefault="00DA00C4">
            <w:pPr>
              <w:pStyle w:val="ProductList-TableBody"/>
              <w:jc w:val="center"/>
            </w:pPr>
          </w:p>
        </w:tc>
      </w:tr>
      <w:tr w:rsidR="00DA00C4" w14:paraId="7C916BD4" w14:textId="77777777">
        <w:tc>
          <w:tcPr>
            <w:tcW w:w="4660" w:type="dxa"/>
            <w:tcBorders>
              <w:top w:val="dashed" w:sz="4" w:space="0" w:color="BFBFBF"/>
              <w:left w:val="none" w:sz="4" w:space="0" w:color="6E6E6E"/>
              <w:bottom w:val="dashed" w:sz="4" w:space="0" w:color="BFBFBF"/>
              <w:right w:val="none" w:sz="4" w:space="0" w:color="6E6E6E"/>
            </w:tcBorders>
          </w:tcPr>
          <w:p w14:paraId="70A5961D" w14:textId="77777777" w:rsidR="00DA00C4" w:rsidRDefault="00847E40">
            <w:pPr>
              <w:pStyle w:val="ProductList-TableBody"/>
            </w:pPr>
            <w:r>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1B7CD59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C44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57BE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624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0B7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A26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4E6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FC1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D252" w14:textId="77777777" w:rsidR="00DA00C4" w:rsidRDefault="00DA00C4">
            <w:pPr>
              <w:pStyle w:val="ProductList-TableBody"/>
              <w:jc w:val="center"/>
            </w:pPr>
          </w:p>
        </w:tc>
      </w:tr>
      <w:tr w:rsidR="00DA00C4" w14:paraId="3632EE10" w14:textId="77777777">
        <w:tc>
          <w:tcPr>
            <w:tcW w:w="4660" w:type="dxa"/>
            <w:tcBorders>
              <w:top w:val="dashed" w:sz="4" w:space="0" w:color="BFBFBF"/>
              <w:left w:val="none" w:sz="4" w:space="0" w:color="6E6E6E"/>
              <w:bottom w:val="dashed" w:sz="4" w:space="0" w:color="BFBFBF"/>
              <w:right w:val="none" w:sz="4" w:space="0" w:color="6E6E6E"/>
            </w:tcBorders>
          </w:tcPr>
          <w:p w14:paraId="71E28E43" w14:textId="77777777" w:rsidR="00DA00C4" w:rsidRDefault="00847E40">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1B78900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62B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18F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73C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047F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D56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672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119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BB0F" w14:textId="77777777" w:rsidR="00DA00C4" w:rsidRDefault="00DA00C4">
            <w:pPr>
              <w:pStyle w:val="ProductList-TableBody"/>
              <w:jc w:val="center"/>
            </w:pPr>
          </w:p>
        </w:tc>
      </w:tr>
      <w:tr w:rsidR="00DA00C4" w14:paraId="4094C1F6" w14:textId="77777777">
        <w:tc>
          <w:tcPr>
            <w:tcW w:w="4660" w:type="dxa"/>
            <w:tcBorders>
              <w:top w:val="dashed" w:sz="4" w:space="0" w:color="BFBFBF"/>
              <w:left w:val="none" w:sz="4" w:space="0" w:color="6E6E6E"/>
              <w:bottom w:val="dashed" w:sz="4" w:space="0" w:color="BFBFBF"/>
              <w:right w:val="none" w:sz="4" w:space="0" w:color="6E6E6E"/>
            </w:tcBorders>
          </w:tcPr>
          <w:p w14:paraId="5AE3BDD1" w14:textId="77777777" w:rsidR="00DA00C4" w:rsidRDefault="00847E40">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6DF5EB3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E8E1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661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3F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155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A69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A01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52A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7E08" w14:textId="77777777" w:rsidR="00DA00C4" w:rsidRDefault="00DA00C4">
            <w:pPr>
              <w:pStyle w:val="ProductList-TableBody"/>
              <w:jc w:val="center"/>
            </w:pPr>
          </w:p>
        </w:tc>
      </w:tr>
      <w:tr w:rsidR="00DA00C4" w14:paraId="74645EE3" w14:textId="77777777">
        <w:tc>
          <w:tcPr>
            <w:tcW w:w="4660" w:type="dxa"/>
            <w:tcBorders>
              <w:top w:val="dashed" w:sz="4" w:space="0" w:color="BFBFBF"/>
              <w:left w:val="none" w:sz="4" w:space="0" w:color="6E6E6E"/>
              <w:bottom w:val="dashed" w:sz="4" w:space="0" w:color="BFBFBF"/>
              <w:right w:val="none" w:sz="4" w:space="0" w:color="6E6E6E"/>
            </w:tcBorders>
          </w:tcPr>
          <w:p w14:paraId="25E1D808" w14:textId="77777777" w:rsidR="00DA00C4" w:rsidRDefault="00847E40">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29605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63E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C2F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C8C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AA4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194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63D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B97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26CC" w14:textId="77777777" w:rsidR="00DA00C4" w:rsidRDefault="00DA00C4">
            <w:pPr>
              <w:pStyle w:val="ProductList-TableBody"/>
              <w:jc w:val="center"/>
            </w:pPr>
          </w:p>
        </w:tc>
      </w:tr>
      <w:tr w:rsidR="00DA00C4" w14:paraId="1627B270" w14:textId="77777777">
        <w:tc>
          <w:tcPr>
            <w:tcW w:w="4660" w:type="dxa"/>
            <w:tcBorders>
              <w:top w:val="dashed" w:sz="4" w:space="0" w:color="BFBFBF"/>
              <w:left w:val="none" w:sz="4" w:space="0" w:color="6E6E6E"/>
              <w:bottom w:val="dashed" w:sz="4" w:space="0" w:color="BFBFBF"/>
              <w:right w:val="none" w:sz="4" w:space="0" w:color="6E6E6E"/>
            </w:tcBorders>
          </w:tcPr>
          <w:p w14:paraId="49991131" w14:textId="77777777" w:rsidR="00DA00C4" w:rsidRDefault="00847E40">
            <w:pPr>
              <w:pStyle w:val="ProductList-TableBody"/>
            </w:pPr>
            <w:r>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355FD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892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8D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380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047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315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88B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5BA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0654" w14:textId="77777777" w:rsidR="00DA00C4" w:rsidRDefault="00DA00C4">
            <w:pPr>
              <w:pStyle w:val="ProductList-TableBody"/>
              <w:jc w:val="center"/>
            </w:pPr>
          </w:p>
        </w:tc>
      </w:tr>
      <w:tr w:rsidR="00DA00C4" w14:paraId="69C991D0" w14:textId="77777777">
        <w:tc>
          <w:tcPr>
            <w:tcW w:w="4660" w:type="dxa"/>
            <w:tcBorders>
              <w:top w:val="dashed" w:sz="4" w:space="0" w:color="BFBFBF"/>
              <w:left w:val="none" w:sz="4" w:space="0" w:color="6E6E6E"/>
              <w:bottom w:val="dashed" w:sz="4" w:space="0" w:color="BFBFBF"/>
              <w:right w:val="none" w:sz="4" w:space="0" w:color="6E6E6E"/>
            </w:tcBorders>
          </w:tcPr>
          <w:p w14:paraId="0BF53826" w14:textId="77777777" w:rsidR="00DA00C4" w:rsidRDefault="00847E40">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77CB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CB9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FB1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458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DB6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076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627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842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032C" w14:textId="77777777" w:rsidR="00DA00C4" w:rsidRDefault="00DA00C4">
            <w:pPr>
              <w:pStyle w:val="ProductList-TableBody"/>
              <w:jc w:val="center"/>
            </w:pPr>
          </w:p>
        </w:tc>
      </w:tr>
      <w:tr w:rsidR="00DA00C4" w14:paraId="438B59A0" w14:textId="77777777">
        <w:tc>
          <w:tcPr>
            <w:tcW w:w="4660" w:type="dxa"/>
            <w:tcBorders>
              <w:top w:val="dashed" w:sz="4" w:space="0" w:color="BFBFBF"/>
              <w:left w:val="none" w:sz="4" w:space="0" w:color="6E6E6E"/>
              <w:bottom w:val="dashed" w:sz="4" w:space="0" w:color="BFBFBF"/>
              <w:right w:val="none" w:sz="4" w:space="0" w:color="6E6E6E"/>
            </w:tcBorders>
          </w:tcPr>
          <w:p w14:paraId="74EBC8CD" w14:textId="77777777" w:rsidR="00DA00C4" w:rsidRDefault="00847E4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3646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582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1BC1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5B0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37A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49B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3DA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551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EF68" w14:textId="77777777" w:rsidR="00DA00C4" w:rsidRDefault="00DA00C4">
            <w:pPr>
              <w:pStyle w:val="ProductList-TableBody"/>
              <w:jc w:val="center"/>
            </w:pPr>
          </w:p>
        </w:tc>
      </w:tr>
      <w:tr w:rsidR="00DA00C4" w14:paraId="6EA695BB" w14:textId="77777777">
        <w:tc>
          <w:tcPr>
            <w:tcW w:w="4660" w:type="dxa"/>
            <w:tcBorders>
              <w:top w:val="dashed" w:sz="4" w:space="0" w:color="BFBFBF"/>
              <w:left w:val="none" w:sz="4" w:space="0" w:color="6E6E6E"/>
              <w:bottom w:val="dashed" w:sz="4" w:space="0" w:color="BFBFBF"/>
              <w:right w:val="none" w:sz="4" w:space="0" w:color="6E6E6E"/>
            </w:tcBorders>
          </w:tcPr>
          <w:p w14:paraId="53FA17BB" w14:textId="77777777" w:rsidR="00DA00C4" w:rsidRDefault="00847E40">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6D3B26"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EEF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F1C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A27C"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293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14D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665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7A4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47EF" w14:textId="77777777" w:rsidR="00DA00C4" w:rsidRDefault="00DA00C4">
            <w:pPr>
              <w:pStyle w:val="ProductList-TableBody"/>
              <w:jc w:val="center"/>
            </w:pPr>
          </w:p>
        </w:tc>
      </w:tr>
      <w:tr w:rsidR="00DA00C4" w14:paraId="4E17EF41" w14:textId="77777777">
        <w:tc>
          <w:tcPr>
            <w:tcW w:w="4660" w:type="dxa"/>
            <w:tcBorders>
              <w:top w:val="dashed" w:sz="4" w:space="0" w:color="BFBFBF"/>
              <w:left w:val="none" w:sz="4" w:space="0" w:color="6E6E6E"/>
              <w:bottom w:val="dashed" w:sz="4" w:space="0" w:color="BFBFBF"/>
              <w:right w:val="none" w:sz="4" w:space="0" w:color="6E6E6E"/>
            </w:tcBorders>
          </w:tcPr>
          <w:p w14:paraId="07CB1528" w14:textId="77777777" w:rsidR="00DA00C4" w:rsidRDefault="00847E40">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14F75A8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B87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908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BEFE"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E22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B24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8CF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4E7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86BE" w14:textId="77777777" w:rsidR="00DA00C4" w:rsidRDefault="00DA00C4">
            <w:pPr>
              <w:pStyle w:val="ProductList-TableBody"/>
              <w:jc w:val="center"/>
            </w:pPr>
          </w:p>
        </w:tc>
      </w:tr>
      <w:tr w:rsidR="00DA00C4" w14:paraId="793E049A" w14:textId="77777777">
        <w:tc>
          <w:tcPr>
            <w:tcW w:w="4660" w:type="dxa"/>
            <w:tcBorders>
              <w:top w:val="dashed" w:sz="4" w:space="0" w:color="BFBFBF"/>
              <w:left w:val="none" w:sz="4" w:space="0" w:color="6E6E6E"/>
              <w:bottom w:val="dashed" w:sz="4" w:space="0" w:color="BFBFBF"/>
              <w:right w:val="none" w:sz="4" w:space="0" w:color="6E6E6E"/>
            </w:tcBorders>
          </w:tcPr>
          <w:p w14:paraId="07426E5A" w14:textId="77777777" w:rsidR="00DA00C4" w:rsidRDefault="00847E40">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902F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484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03A6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A298"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498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B59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D4E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44D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2B81D" w14:textId="77777777" w:rsidR="00DA00C4" w:rsidRDefault="00DA00C4">
            <w:pPr>
              <w:pStyle w:val="ProductList-TableBody"/>
              <w:jc w:val="center"/>
            </w:pPr>
          </w:p>
        </w:tc>
      </w:tr>
      <w:tr w:rsidR="00DA00C4" w14:paraId="7C551015" w14:textId="77777777">
        <w:tc>
          <w:tcPr>
            <w:tcW w:w="4660" w:type="dxa"/>
            <w:tcBorders>
              <w:top w:val="dashed" w:sz="4" w:space="0" w:color="BFBFBF"/>
              <w:left w:val="none" w:sz="4" w:space="0" w:color="6E6E6E"/>
              <w:bottom w:val="dashed" w:sz="4" w:space="0" w:color="BFBFBF"/>
              <w:right w:val="none" w:sz="4" w:space="0" w:color="6E6E6E"/>
            </w:tcBorders>
          </w:tcPr>
          <w:p w14:paraId="5B438081" w14:textId="77777777" w:rsidR="00DA00C4" w:rsidRDefault="00847E40">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A5B8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2FB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098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404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173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FA6D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C0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324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7B47" w14:textId="77777777" w:rsidR="00DA00C4" w:rsidRDefault="00DA00C4">
            <w:pPr>
              <w:pStyle w:val="ProductList-TableBody"/>
              <w:jc w:val="center"/>
            </w:pPr>
          </w:p>
        </w:tc>
      </w:tr>
      <w:tr w:rsidR="00DA00C4" w14:paraId="7A0EB35C" w14:textId="77777777">
        <w:tc>
          <w:tcPr>
            <w:tcW w:w="4660" w:type="dxa"/>
            <w:tcBorders>
              <w:top w:val="dashed" w:sz="4" w:space="0" w:color="BFBFBF"/>
              <w:left w:val="none" w:sz="4" w:space="0" w:color="6E6E6E"/>
              <w:bottom w:val="dashed" w:sz="4" w:space="0" w:color="BFBFBF"/>
              <w:right w:val="none" w:sz="4" w:space="0" w:color="6E6E6E"/>
            </w:tcBorders>
          </w:tcPr>
          <w:p w14:paraId="6656E5CB" w14:textId="77777777" w:rsidR="00DA00C4" w:rsidRDefault="00847E4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A99C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2D6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CF4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FBD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E09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BBE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457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AB9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CDBD" w14:textId="77777777" w:rsidR="00DA00C4" w:rsidRDefault="00DA00C4">
            <w:pPr>
              <w:pStyle w:val="ProductList-TableBody"/>
              <w:jc w:val="center"/>
            </w:pPr>
          </w:p>
        </w:tc>
      </w:tr>
      <w:tr w:rsidR="00DA00C4" w14:paraId="20E41F75" w14:textId="77777777">
        <w:tc>
          <w:tcPr>
            <w:tcW w:w="4660" w:type="dxa"/>
            <w:tcBorders>
              <w:top w:val="dashed" w:sz="4" w:space="0" w:color="BFBFBF"/>
              <w:left w:val="none" w:sz="4" w:space="0" w:color="6E6E6E"/>
              <w:bottom w:val="dashed" w:sz="4" w:space="0" w:color="BFBFBF"/>
              <w:right w:val="none" w:sz="4" w:space="0" w:color="6E6E6E"/>
            </w:tcBorders>
          </w:tcPr>
          <w:p w14:paraId="2103B940" w14:textId="77777777" w:rsidR="00DA00C4" w:rsidRDefault="00847E4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684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4C7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F95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D67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C58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E47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FAF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4C4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29111" w14:textId="77777777" w:rsidR="00DA00C4" w:rsidRDefault="00DA00C4">
            <w:pPr>
              <w:pStyle w:val="ProductList-TableBody"/>
              <w:jc w:val="center"/>
            </w:pPr>
          </w:p>
        </w:tc>
      </w:tr>
      <w:tr w:rsidR="00DA00C4" w14:paraId="751ED998" w14:textId="77777777">
        <w:tc>
          <w:tcPr>
            <w:tcW w:w="4660" w:type="dxa"/>
            <w:tcBorders>
              <w:top w:val="dashed" w:sz="4" w:space="0" w:color="BFBFBF"/>
              <w:left w:val="none" w:sz="4" w:space="0" w:color="6E6E6E"/>
              <w:bottom w:val="dashed" w:sz="4" w:space="0" w:color="BFBFBF"/>
              <w:right w:val="none" w:sz="4" w:space="0" w:color="6E6E6E"/>
            </w:tcBorders>
          </w:tcPr>
          <w:p w14:paraId="6A977CA8" w14:textId="77777777" w:rsidR="00DA00C4" w:rsidRDefault="00847E40">
            <w:pPr>
              <w:pStyle w:val="ProductList-TableBody"/>
            </w:pPr>
            <w:r>
              <w:t>Dynamics 365 eCommerce Nivåoverskudd</w:t>
            </w:r>
            <w:r>
              <w:fldChar w:fldCharType="begin"/>
            </w:r>
            <w:r>
              <w:instrText xml:space="preserve"> XE "Dynamics 365 eCommerce Nivåoverskudd"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618D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BC5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183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E22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BD4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19F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1C6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948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79A7F" w14:textId="77777777" w:rsidR="00DA00C4" w:rsidRDefault="00DA00C4">
            <w:pPr>
              <w:pStyle w:val="ProductList-TableBody"/>
              <w:jc w:val="center"/>
            </w:pPr>
          </w:p>
        </w:tc>
      </w:tr>
      <w:tr w:rsidR="00DA00C4" w14:paraId="32D14991" w14:textId="77777777">
        <w:tc>
          <w:tcPr>
            <w:tcW w:w="4660" w:type="dxa"/>
            <w:tcBorders>
              <w:top w:val="dashed" w:sz="4" w:space="0" w:color="BFBFBF"/>
              <w:left w:val="none" w:sz="4" w:space="0" w:color="6E6E6E"/>
              <w:bottom w:val="dashed" w:sz="4" w:space="0" w:color="BFBFBF"/>
              <w:right w:val="none" w:sz="4" w:space="0" w:color="6E6E6E"/>
            </w:tcBorders>
          </w:tcPr>
          <w:p w14:paraId="3B8E85CB" w14:textId="77777777" w:rsidR="00DA00C4" w:rsidRDefault="00847E40">
            <w:pPr>
              <w:pStyle w:val="ProductList-TableBody"/>
            </w:pPr>
            <w:r>
              <w:t>Anbefalinger for Dynamics 365 Commerce</w:t>
            </w:r>
            <w:r>
              <w:fldChar w:fldCharType="begin"/>
            </w:r>
            <w:r>
              <w:instrText xml:space="preserve"> XE "Anbefalinger for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F940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0E9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765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B5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FEC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62C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EB6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7AB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325F" w14:textId="77777777" w:rsidR="00DA00C4" w:rsidRDefault="00DA00C4">
            <w:pPr>
              <w:pStyle w:val="ProductList-TableBody"/>
              <w:jc w:val="center"/>
            </w:pPr>
          </w:p>
        </w:tc>
      </w:tr>
      <w:tr w:rsidR="00DA00C4" w14:paraId="5636648B" w14:textId="77777777">
        <w:tc>
          <w:tcPr>
            <w:tcW w:w="4660" w:type="dxa"/>
            <w:tcBorders>
              <w:top w:val="dashed" w:sz="4" w:space="0" w:color="BFBFBF"/>
              <w:left w:val="none" w:sz="4" w:space="0" w:color="6E6E6E"/>
              <w:bottom w:val="dashed" w:sz="4" w:space="0" w:color="BFBFBF"/>
              <w:right w:val="none" w:sz="4" w:space="0" w:color="6E6E6E"/>
            </w:tcBorders>
          </w:tcPr>
          <w:p w14:paraId="22001E76" w14:textId="77777777" w:rsidR="00DA00C4" w:rsidRDefault="00847E40">
            <w:pPr>
              <w:pStyle w:val="ProductList-TableBody"/>
            </w:pPr>
            <w:r>
              <w:t>Rangeringer og anmeldelser for Dynamics 365 Commerce</w:t>
            </w:r>
            <w:r>
              <w:fldChar w:fldCharType="begin"/>
            </w:r>
            <w:r>
              <w:instrText xml:space="preserve"> XE "Rangeringer og anmeldelser for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D661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564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88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A5A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2DE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A09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4D6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61BE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F1F0" w14:textId="77777777" w:rsidR="00DA00C4" w:rsidRDefault="00DA00C4">
            <w:pPr>
              <w:pStyle w:val="ProductList-TableBody"/>
              <w:jc w:val="center"/>
            </w:pPr>
          </w:p>
        </w:tc>
      </w:tr>
      <w:tr w:rsidR="00DA00C4" w14:paraId="1C0B9F3F" w14:textId="77777777">
        <w:tc>
          <w:tcPr>
            <w:tcW w:w="4660" w:type="dxa"/>
            <w:tcBorders>
              <w:top w:val="dashed" w:sz="4" w:space="0" w:color="BFBFBF"/>
              <w:left w:val="none" w:sz="4" w:space="0" w:color="6E6E6E"/>
              <w:bottom w:val="dashed" w:sz="4" w:space="0" w:color="BFBFBF"/>
              <w:right w:val="none" w:sz="4" w:space="0" w:color="6E6E6E"/>
            </w:tcBorders>
          </w:tcPr>
          <w:p w14:paraId="7FBC18F6" w14:textId="77777777" w:rsidR="00DA00C4" w:rsidRDefault="00847E40">
            <w:pPr>
              <w:pStyle w:val="ProductList-TableBody"/>
            </w:pPr>
            <w:r>
              <w:t>Dynamics 365 Commerce Scale Unit – Sky</w:t>
            </w:r>
            <w:r>
              <w:fldChar w:fldCharType="begin"/>
            </w:r>
            <w:r>
              <w:instrText xml:space="preserve"> XE "Dynamics 365 Commerce Scale Unit – Sky"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687D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CB6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149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C24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7E2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8B6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0EE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DD9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2D32" w14:textId="77777777" w:rsidR="00DA00C4" w:rsidRDefault="00DA00C4">
            <w:pPr>
              <w:pStyle w:val="ProductList-TableBody"/>
              <w:jc w:val="center"/>
            </w:pPr>
          </w:p>
        </w:tc>
      </w:tr>
      <w:tr w:rsidR="00DA00C4" w14:paraId="01816799" w14:textId="77777777">
        <w:tc>
          <w:tcPr>
            <w:tcW w:w="4660" w:type="dxa"/>
            <w:tcBorders>
              <w:top w:val="dashed" w:sz="4" w:space="0" w:color="BFBFBF"/>
              <w:left w:val="none" w:sz="4" w:space="0" w:color="6E6E6E"/>
              <w:bottom w:val="dashed" w:sz="4" w:space="0" w:color="BFBFBF"/>
              <w:right w:val="none" w:sz="4" w:space="0" w:color="6E6E6E"/>
            </w:tcBorders>
          </w:tcPr>
          <w:p w14:paraId="04E903B0" w14:textId="77777777" w:rsidR="00DA00C4" w:rsidRDefault="00847E40">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A3F3B92"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389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D52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07DF9"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A6A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E3AF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E73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BA4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8125" w14:textId="77777777" w:rsidR="00DA00C4" w:rsidRDefault="00DA00C4">
            <w:pPr>
              <w:pStyle w:val="ProductList-TableBody"/>
              <w:jc w:val="center"/>
            </w:pPr>
          </w:p>
        </w:tc>
      </w:tr>
      <w:tr w:rsidR="00DA00C4" w14:paraId="5DD08F88" w14:textId="77777777">
        <w:tc>
          <w:tcPr>
            <w:tcW w:w="4660" w:type="dxa"/>
            <w:tcBorders>
              <w:top w:val="dashed" w:sz="4" w:space="0" w:color="BFBFBF"/>
              <w:left w:val="none" w:sz="4" w:space="0" w:color="6E6E6E"/>
              <w:bottom w:val="dashed" w:sz="4" w:space="0" w:color="BFBFBF"/>
              <w:right w:val="none" w:sz="4" w:space="0" w:color="6E6E6E"/>
            </w:tcBorders>
          </w:tcPr>
          <w:p w14:paraId="5C70157F" w14:textId="77777777" w:rsidR="00DA00C4" w:rsidRDefault="00847E40">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52F59CD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415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75A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79B5"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004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705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B86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947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ABBF" w14:textId="77777777" w:rsidR="00DA00C4" w:rsidRDefault="00DA00C4">
            <w:pPr>
              <w:pStyle w:val="ProductList-TableBody"/>
              <w:jc w:val="center"/>
            </w:pPr>
          </w:p>
        </w:tc>
      </w:tr>
      <w:tr w:rsidR="00DA00C4" w14:paraId="6057A8EE" w14:textId="77777777">
        <w:tc>
          <w:tcPr>
            <w:tcW w:w="4660" w:type="dxa"/>
            <w:tcBorders>
              <w:top w:val="dashed" w:sz="4" w:space="0" w:color="BFBFBF"/>
              <w:left w:val="none" w:sz="4" w:space="0" w:color="6E6E6E"/>
              <w:bottom w:val="dashed" w:sz="4" w:space="0" w:color="BFBFBF"/>
              <w:right w:val="none" w:sz="4" w:space="0" w:color="6E6E6E"/>
            </w:tcBorders>
          </w:tcPr>
          <w:p w14:paraId="251F49BF" w14:textId="77777777" w:rsidR="00DA00C4" w:rsidRDefault="00847E40">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5CE91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2D3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E553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298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F3F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351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505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71D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73E9" w14:textId="77777777" w:rsidR="00DA00C4" w:rsidRDefault="00DA00C4">
            <w:pPr>
              <w:pStyle w:val="ProductList-TableBody"/>
              <w:jc w:val="center"/>
            </w:pPr>
          </w:p>
        </w:tc>
      </w:tr>
      <w:tr w:rsidR="00DA00C4" w14:paraId="361F6959" w14:textId="77777777">
        <w:tc>
          <w:tcPr>
            <w:tcW w:w="4660" w:type="dxa"/>
            <w:tcBorders>
              <w:top w:val="dashed" w:sz="4" w:space="0" w:color="BFBFBF"/>
              <w:left w:val="none" w:sz="4" w:space="0" w:color="6E6E6E"/>
              <w:bottom w:val="dashed" w:sz="4" w:space="0" w:color="BFBFBF"/>
              <w:right w:val="none" w:sz="4" w:space="0" w:color="6E6E6E"/>
            </w:tcBorders>
          </w:tcPr>
          <w:p w14:paraId="1DF892E5" w14:textId="77777777" w:rsidR="00DA00C4" w:rsidRDefault="00847E40">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282C4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F4B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B2F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DD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642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D393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4D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070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8344" w14:textId="77777777" w:rsidR="00DA00C4" w:rsidRDefault="00DA00C4">
            <w:pPr>
              <w:pStyle w:val="ProductList-TableBody"/>
              <w:jc w:val="center"/>
            </w:pPr>
          </w:p>
        </w:tc>
      </w:tr>
      <w:tr w:rsidR="00DA00C4" w14:paraId="1F621A03" w14:textId="77777777">
        <w:tc>
          <w:tcPr>
            <w:tcW w:w="4660" w:type="dxa"/>
            <w:tcBorders>
              <w:top w:val="dashed" w:sz="4" w:space="0" w:color="BFBFBF"/>
              <w:left w:val="none" w:sz="4" w:space="0" w:color="6E6E6E"/>
              <w:bottom w:val="dashed" w:sz="4" w:space="0" w:color="BFBFBF"/>
              <w:right w:val="none" w:sz="4" w:space="0" w:color="6E6E6E"/>
            </w:tcBorders>
          </w:tcPr>
          <w:p w14:paraId="6E194429" w14:textId="77777777" w:rsidR="00DA00C4" w:rsidRDefault="00847E4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8D37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CF7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70B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81E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826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B32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D401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10A6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D20E" w14:textId="77777777" w:rsidR="00DA00C4" w:rsidRDefault="00DA00C4">
            <w:pPr>
              <w:pStyle w:val="ProductList-TableBody"/>
              <w:jc w:val="center"/>
            </w:pPr>
          </w:p>
        </w:tc>
      </w:tr>
      <w:tr w:rsidR="00DA00C4" w14:paraId="64FC9A36" w14:textId="77777777">
        <w:tc>
          <w:tcPr>
            <w:tcW w:w="4660" w:type="dxa"/>
            <w:tcBorders>
              <w:top w:val="dashed" w:sz="4" w:space="0" w:color="BFBFBF"/>
              <w:left w:val="none" w:sz="4" w:space="0" w:color="6E6E6E"/>
              <w:bottom w:val="dashed" w:sz="4" w:space="0" w:color="BFBFBF"/>
              <w:right w:val="none" w:sz="4" w:space="0" w:color="6E6E6E"/>
            </w:tcBorders>
          </w:tcPr>
          <w:p w14:paraId="118C9E0A" w14:textId="77777777" w:rsidR="00DA00C4" w:rsidRDefault="00847E40">
            <w:pPr>
              <w:pStyle w:val="ProductList-TableBody"/>
            </w:pPr>
            <w:r>
              <w:t>Dynamics 365 Human Resources fra SA</w:t>
            </w:r>
            <w:r>
              <w:fldChar w:fldCharType="begin"/>
            </w:r>
            <w:r>
              <w:instrText xml:space="preserve"> XE "Dynamics 365 Human Resources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979AE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95B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5D3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C9E0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C36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3952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8BE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E02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2935" w14:textId="77777777" w:rsidR="00DA00C4" w:rsidRDefault="00DA00C4">
            <w:pPr>
              <w:pStyle w:val="ProductList-TableBody"/>
              <w:jc w:val="center"/>
            </w:pPr>
          </w:p>
        </w:tc>
      </w:tr>
      <w:tr w:rsidR="00DA00C4" w14:paraId="32D353FE" w14:textId="77777777">
        <w:tc>
          <w:tcPr>
            <w:tcW w:w="4660" w:type="dxa"/>
            <w:tcBorders>
              <w:top w:val="dashed" w:sz="4" w:space="0" w:color="BFBFBF"/>
              <w:left w:val="none" w:sz="4" w:space="0" w:color="6E6E6E"/>
              <w:bottom w:val="dashed" w:sz="4" w:space="0" w:color="BFBFBF"/>
              <w:right w:val="none" w:sz="4" w:space="0" w:color="6E6E6E"/>
            </w:tcBorders>
          </w:tcPr>
          <w:p w14:paraId="49B50027" w14:textId="77777777" w:rsidR="00DA00C4" w:rsidRDefault="00847E4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3BFA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F0D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128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4A8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8DA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899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7A5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F5F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75A0" w14:textId="77777777" w:rsidR="00DA00C4" w:rsidRDefault="00DA00C4">
            <w:pPr>
              <w:pStyle w:val="ProductList-TableBody"/>
              <w:jc w:val="center"/>
            </w:pPr>
          </w:p>
        </w:tc>
      </w:tr>
      <w:tr w:rsidR="00DA00C4" w14:paraId="75125293" w14:textId="77777777">
        <w:tc>
          <w:tcPr>
            <w:tcW w:w="4660" w:type="dxa"/>
            <w:tcBorders>
              <w:top w:val="dashed" w:sz="4" w:space="0" w:color="BFBFBF"/>
              <w:left w:val="none" w:sz="4" w:space="0" w:color="6E6E6E"/>
              <w:bottom w:val="dashed" w:sz="4" w:space="0" w:color="BFBFBF"/>
              <w:right w:val="none" w:sz="4" w:space="0" w:color="6E6E6E"/>
            </w:tcBorders>
          </w:tcPr>
          <w:p w14:paraId="7049FB15" w14:textId="77777777" w:rsidR="00DA00C4" w:rsidRDefault="00847E4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23D3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C9C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11D8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79BE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425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96A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F06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174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D3E1" w14:textId="77777777" w:rsidR="00DA00C4" w:rsidRDefault="00DA00C4">
            <w:pPr>
              <w:pStyle w:val="ProductList-TableBody"/>
              <w:jc w:val="center"/>
            </w:pPr>
          </w:p>
        </w:tc>
      </w:tr>
      <w:tr w:rsidR="00DA00C4" w14:paraId="74DE824E" w14:textId="77777777">
        <w:tc>
          <w:tcPr>
            <w:tcW w:w="4660" w:type="dxa"/>
            <w:tcBorders>
              <w:top w:val="dashed" w:sz="4" w:space="0" w:color="BFBFBF"/>
              <w:left w:val="none" w:sz="4" w:space="0" w:color="6E6E6E"/>
              <w:bottom w:val="dashed" w:sz="4" w:space="0" w:color="BFBFBF"/>
              <w:right w:val="none" w:sz="4" w:space="0" w:color="6E6E6E"/>
            </w:tcBorders>
          </w:tcPr>
          <w:p w14:paraId="5AF6CA8F" w14:textId="77777777" w:rsidR="00DA00C4" w:rsidRDefault="00847E40">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5C53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8CB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627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06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81BA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A24C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758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AAD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8678" w14:textId="77777777" w:rsidR="00DA00C4" w:rsidRDefault="00DA00C4">
            <w:pPr>
              <w:pStyle w:val="ProductList-TableBody"/>
              <w:jc w:val="center"/>
            </w:pPr>
          </w:p>
        </w:tc>
      </w:tr>
      <w:tr w:rsidR="00DA00C4" w14:paraId="441B728E" w14:textId="77777777">
        <w:tc>
          <w:tcPr>
            <w:tcW w:w="4660" w:type="dxa"/>
            <w:tcBorders>
              <w:top w:val="dashed" w:sz="4" w:space="0" w:color="BFBFBF"/>
              <w:left w:val="none" w:sz="4" w:space="0" w:color="6E6E6E"/>
              <w:bottom w:val="dashed" w:sz="4" w:space="0" w:color="BFBFBF"/>
              <w:right w:val="none" w:sz="4" w:space="0" w:color="6E6E6E"/>
            </w:tcBorders>
          </w:tcPr>
          <w:p w14:paraId="1739ECF0" w14:textId="77777777" w:rsidR="00DA00C4" w:rsidRDefault="00847E40">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24437DBE"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B19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10A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18B5F"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A32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579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5E9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DB7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F2BA" w14:textId="77777777" w:rsidR="00DA00C4" w:rsidRDefault="00DA00C4">
            <w:pPr>
              <w:pStyle w:val="ProductList-TableBody"/>
              <w:jc w:val="center"/>
            </w:pPr>
          </w:p>
        </w:tc>
      </w:tr>
      <w:tr w:rsidR="00DA00C4" w14:paraId="027B91BF" w14:textId="77777777">
        <w:tc>
          <w:tcPr>
            <w:tcW w:w="4660" w:type="dxa"/>
            <w:tcBorders>
              <w:top w:val="dashed" w:sz="4" w:space="0" w:color="BFBFBF"/>
              <w:left w:val="none" w:sz="4" w:space="0" w:color="6E6E6E"/>
              <w:bottom w:val="dashed" w:sz="4" w:space="0" w:color="BFBFBF"/>
              <w:right w:val="none" w:sz="4" w:space="0" w:color="6E6E6E"/>
            </w:tcBorders>
          </w:tcPr>
          <w:p w14:paraId="6C069922" w14:textId="77777777" w:rsidR="00DA00C4" w:rsidRDefault="00847E40">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42DAE9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308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51B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5C1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391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497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69F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2B3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42065" w14:textId="77777777" w:rsidR="00DA00C4" w:rsidRDefault="00DA00C4">
            <w:pPr>
              <w:pStyle w:val="ProductList-TableBody"/>
              <w:jc w:val="center"/>
            </w:pPr>
          </w:p>
        </w:tc>
      </w:tr>
      <w:tr w:rsidR="00DA00C4" w14:paraId="15A84E7C" w14:textId="77777777">
        <w:tc>
          <w:tcPr>
            <w:tcW w:w="4660" w:type="dxa"/>
            <w:tcBorders>
              <w:top w:val="dashed" w:sz="4" w:space="0" w:color="BFBFBF"/>
              <w:left w:val="none" w:sz="4" w:space="0" w:color="6E6E6E"/>
              <w:bottom w:val="dashed" w:sz="4" w:space="0" w:color="BFBFBF"/>
              <w:right w:val="none" w:sz="4" w:space="0" w:color="6E6E6E"/>
            </w:tcBorders>
          </w:tcPr>
          <w:p w14:paraId="5992F1B3" w14:textId="77777777" w:rsidR="00DA00C4" w:rsidRDefault="00847E40">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4F4B6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840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24F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F8C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334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B80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16E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085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E831" w14:textId="77777777" w:rsidR="00DA00C4" w:rsidRDefault="00DA00C4">
            <w:pPr>
              <w:pStyle w:val="ProductList-TableBody"/>
              <w:jc w:val="center"/>
            </w:pPr>
          </w:p>
        </w:tc>
      </w:tr>
      <w:tr w:rsidR="00DA00C4" w14:paraId="3960F1D8" w14:textId="77777777">
        <w:tc>
          <w:tcPr>
            <w:tcW w:w="4660" w:type="dxa"/>
            <w:tcBorders>
              <w:top w:val="dashed" w:sz="4" w:space="0" w:color="BFBFBF"/>
              <w:left w:val="none" w:sz="4" w:space="0" w:color="6E6E6E"/>
              <w:bottom w:val="dashed" w:sz="4" w:space="0" w:color="BFBFBF"/>
              <w:right w:val="none" w:sz="4" w:space="0" w:color="6E6E6E"/>
            </w:tcBorders>
          </w:tcPr>
          <w:p w14:paraId="74D7A4BD" w14:textId="77777777" w:rsidR="00DA00C4" w:rsidRDefault="00847E40">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D7E19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471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EE4E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E19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208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787A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9BA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9BD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E4E5" w14:textId="77777777" w:rsidR="00DA00C4" w:rsidRDefault="00DA00C4">
            <w:pPr>
              <w:pStyle w:val="ProductList-TableBody"/>
              <w:jc w:val="center"/>
            </w:pPr>
          </w:p>
        </w:tc>
      </w:tr>
      <w:tr w:rsidR="00DA00C4" w14:paraId="18B8DFAC" w14:textId="77777777">
        <w:tc>
          <w:tcPr>
            <w:tcW w:w="4660" w:type="dxa"/>
            <w:tcBorders>
              <w:top w:val="dashed" w:sz="4" w:space="0" w:color="BFBFBF"/>
              <w:left w:val="none" w:sz="4" w:space="0" w:color="6E6E6E"/>
              <w:bottom w:val="dashed" w:sz="4" w:space="0" w:color="BFBFBF"/>
              <w:right w:val="none" w:sz="4" w:space="0" w:color="6E6E6E"/>
            </w:tcBorders>
          </w:tcPr>
          <w:p w14:paraId="572ABE57" w14:textId="77777777" w:rsidR="00DA00C4" w:rsidRDefault="00847E4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4E56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531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AB4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EFE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654D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AE9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EC0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07E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4C0A" w14:textId="77777777" w:rsidR="00DA00C4" w:rsidRDefault="00DA00C4">
            <w:pPr>
              <w:pStyle w:val="ProductList-TableBody"/>
              <w:jc w:val="center"/>
            </w:pPr>
          </w:p>
        </w:tc>
      </w:tr>
      <w:tr w:rsidR="00DA00C4" w14:paraId="5C6C3670" w14:textId="77777777">
        <w:tc>
          <w:tcPr>
            <w:tcW w:w="4660" w:type="dxa"/>
            <w:tcBorders>
              <w:top w:val="dashed" w:sz="4" w:space="0" w:color="BFBFBF"/>
              <w:left w:val="none" w:sz="4" w:space="0" w:color="6E6E6E"/>
              <w:bottom w:val="dashed" w:sz="4" w:space="0" w:color="BFBFBF"/>
              <w:right w:val="none" w:sz="4" w:space="0" w:color="6E6E6E"/>
            </w:tcBorders>
          </w:tcPr>
          <w:p w14:paraId="07697A44" w14:textId="77777777" w:rsidR="00DA00C4" w:rsidRDefault="00847E40">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43FB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63F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3952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EE4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4E0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66E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DDB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DD5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67D5" w14:textId="77777777" w:rsidR="00DA00C4" w:rsidRDefault="00DA00C4">
            <w:pPr>
              <w:pStyle w:val="ProductList-TableBody"/>
              <w:jc w:val="center"/>
            </w:pPr>
          </w:p>
        </w:tc>
      </w:tr>
      <w:tr w:rsidR="00DA00C4" w14:paraId="127490C8" w14:textId="77777777">
        <w:tc>
          <w:tcPr>
            <w:tcW w:w="4660" w:type="dxa"/>
            <w:tcBorders>
              <w:top w:val="dashed" w:sz="4" w:space="0" w:color="BFBFBF"/>
              <w:left w:val="none" w:sz="4" w:space="0" w:color="6E6E6E"/>
              <w:bottom w:val="dashed" w:sz="4" w:space="0" w:color="BFBFBF"/>
              <w:right w:val="none" w:sz="4" w:space="0" w:color="6E6E6E"/>
            </w:tcBorders>
          </w:tcPr>
          <w:p w14:paraId="3E713B48" w14:textId="77777777" w:rsidR="00DA00C4" w:rsidRDefault="00847E40">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FC15C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ED8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4080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56A1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38A8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7A9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D8D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6B7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1550" w14:textId="77777777" w:rsidR="00DA00C4" w:rsidRDefault="00DA00C4">
            <w:pPr>
              <w:pStyle w:val="ProductList-TableBody"/>
              <w:jc w:val="center"/>
            </w:pPr>
          </w:p>
        </w:tc>
      </w:tr>
      <w:tr w:rsidR="00DA00C4" w14:paraId="5FAE5212" w14:textId="77777777">
        <w:tc>
          <w:tcPr>
            <w:tcW w:w="4660" w:type="dxa"/>
            <w:tcBorders>
              <w:top w:val="dashed" w:sz="4" w:space="0" w:color="BFBFBF"/>
              <w:left w:val="none" w:sz="4" w:space="0" w:color="6E6E6E"/>
              <w:bottom w:val="dashed" w:sz="4" w:space="0" w:color="BFBFBF"/>
              <w:right w:val="none" w:sz="4" w:space="0" w:color="6E6E6E"/>
            </w:tcBorders>
          </w:tcPr>
          <w:p w14:paraId="1CE2FFA8" w14:textId="77777777" w:rsidR="00DA00C4" w:rsidRDefault="00847E40">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768FF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0E6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71C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5EC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A11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8ED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199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364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82BA0" w14:textId="77777777" w:rsidR="00DA00C4" w:rsidRDefault="00DA00C4">
            <w:pPr>
              <w:pStyle w:val="ProductList-TableBody"/>
              <w:jc w:val="center"/>
            </w:pPr>
          </w:p>
        </w:tc>
      </w:tr>
      <w:tr w:rsidR="00DA00C4" w14:paraId="78D423C4" w14:textId="77777777">
        <w:tc>
          <w:tcPr>
            <w:tcW w:w="4660" w:type="dxa"/>
            <w:tcBorders>
              <w:top w:val="dashed" w:sz="4" w:space="0" w:color="BFBFBF"/>
              <w:left w:val="none" w:sz="4" w:space="0" w:color="6E6E6E"/>
              <w:bottom w:val="dashed" w:sz="4" w:space="0" w:color="BFBFBF"/>
              <w:right w:val="none" w:sz="4" w:space="0" w:color="6E6E6E"/>
            </w:tcBorders>
          </w:tcPr>
          <w:p w14:paraId="3D8F582D" w14:textId="77777777" w:rsidR="00DA00C4" w:rsidRDefault="00847E40">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3695C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E96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0385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F0BB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6E8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4B6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688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7A9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4573" w14:textId="77777777" w:rsidR="00DA00C4" w:rsidRDefault="00DA00C4">
            <w:pPr>
              <w:pStyle w:val="ProductList-TableBody"/>
              <w:jc w:val="center"/>
            </w:pPr>
          </w:p>
        </w:tc>
      </w:tr>
      <w:tr w:rsidR="00DA00C4" w14:paraId="0FED95EE" w14:textId="77777777">
        <w:tc>
          <w:tcPr>
            <w:tcW w:w="4660" w:type="dxa"/>
            <w:tcBorders>
              <w:top w:val="dashed" w:sz="4" w:space="0" w:color="BFBFBF"/>
              <w:left w:val="none" w:sz="4" w:space="0" w:color="6E6E6E"/>
              <w:bottom w:val="dashed" w:sz="4" w:space="0" w:color="BFBFBF"/>
              <w:right w:val="none" w:sz="4" w:space="0" w:color="6E6E6E"/>
            </w:tcBorders>
          </w:tcPr>
          <w:p w14:paraId="7D6D11FB" w14:textId="77777777" w:rsidR="00DA00C4" w:rsidRDefault="00847E40">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57CD1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850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44F8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38B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F80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F46A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846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65E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9255" w14:textId="77777777" w:rsidR="00DA00C4" w:rsidRDefault="00DA00C4">
            <w:pPr>
              <w:pStyle w:val="ProductList-TableBody"/>
              <w:jc w:val="center"/>
            </w:pPr>
          </w:p>
        </w:tc>
      </w:tr>
      <w:tr w:rsidR="00DA00C4" w14:paraId="69037841" w14:textId="77777777">
        <w:tc>
          <w:tcPr>
            <w:tcW w:w="4660" w:type="dxa"/>
            <w:tcBorders>
              <w:top w:val="dashed" w:sz="4" w:space="0" w:color="BFBFBF"/>
              <w:left w:val="none" w:sz="4" w:space="0" w:color="6E6E6E"/>
              <w:bottom w:val="dashed" w:sz="4" w:space="0" w:color="BFBFBF"/>
              <w:right w:val="none" w:sz="4" w:space="0" w:color="6E6E6E"/>
            </w:tcBorders>
          </w:tcPr>
          <w:p w14:paraId="289D9724" w14:textId="77777777" w:rsidR="00DA00C4" w:rsidRDefault="00847E40">
            <w:pPr>
              <w:pStyle w:val="ProductList-TableBody"/>
            </w:pPr>
            <w:r>
              <w:t>Dynamics 365 Commerce Tillegg</w:t>
            </w:r>
            <w:r>
              <w:fldChar w:fldCharType="begin"/>
            </w:r>
            <w:r>
              <w:instrText xml:space="preserve"> XE "Dynamics 365 Commerce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BC051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020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567C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3CD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23F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5DF9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D54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80A0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CD6B" w14:textId="77777777" w:rsidR="00DA00C4" w:rsidRDefault="00DA00C4">
            <w:pPr>
              <w:pStyle w:val="ProductList-TableBody"/>
              <w:jc w:val="center"/>
            </w:pPr>
          </w:p>
        </w:tc>
      </w:tr>
      <w:tr w:rsidR="00DA00C4" w14:paraId="3C319BBF" w14:textId="77777777">
        <w:tc>
          <w:tcPr>
            <w:tcW w:w="4660" w:type="dxa"/>
            <w:tcBorders>
              <w:top w:val="dashed" w:sz="4" w:space="0" w:color="BFBFBF"/>
              <w:left w:val="none" w:sz="4" w:space="0" w:color="6E6E6E"/>
              <w:bottom w:val="dashed" w:sz="4" w:space="0" w:color="BFBFBF"/>
              <w:right w:val="none" w:sz="4" w:space="0" w:color="6E6E6E"/>
            </w:tcBorders>
          </w:tcPr>
          <w:p w14:paraId="45295584" w14:textId="77777777" w:rsidR="00DA00C4" w:rsidRDefault="00847E40">
            <w:pPr>
              <w:pStyle w:val="ProductList-TableBody"/>
            </w:pPr>
            <w:r>
              <w:t>Dynamics 365 Commerce Fra SA</w:t>
            </w:r>
            <w:r>
              <w:fldChar w:fldCharType="begin"/>
            </w:r>
            <w:r>
              <w:instrText xml:space="preserve"> XE "Dynamics 365 Commerce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C2851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936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EFD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17D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D7F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18E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76CC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E4E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7192" w14:textId="77777777" w:rsidR="00DA00C4" w:rsidRDefault="00DA00C4">
            <w:pPr>
              <w:pStyle w:val="ProductList-TableBody"/>
              <w:jc w:val="center"/>
            </w:pPr>
          </w:p>
        </w:tc>
      </w:tr>
      <w:tr w:rsidR="00DA00C4" w14:paraId="30449BF7" w14:textId="77777777">
        <w:tc>
          <w:tcPr>
            <w:tcW w:w="4660" w:type="dxa"/>
            <w:tcBorders>
              <w:top w:val="dashed" w:sz="4" w:space="0" w:color="BFBFBF"/>
              <w:left w:val="none" w:sz="4" w:space="0" w:color="6E6E6E"/>
              <w:bottom w:val="dashed" w:sz="4" w:space="0" w:color="BFBFBF"/>
              <w:right w:val="none" w:sz="4" w:space="0" w:color="6E6E6E"/>
            </w:tcBorders>
          </w:tcPr>
          <w:p w14:paraId="5630C095" w14:textId="77777777" w:rsidR="00DA00C4" w:rsidRDefault="00847E40">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58F7EF"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639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800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4C6A"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423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262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9A1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F17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65A58" w14:textId="77777777" w:rsidR="00DA00C4" w:rsidRDefault="00DA00C4">
            <w:pPr>
              <w:pStyle w:val="ProductList-TableBody"/>
              <w:jc w:val="center"/>
            </w:pPr>
          </w:p>
        </w:tc>
      </w:tr>
      <w:tr w:rsidR="00DA00C4" w14:paraId="2F140044" w14:textId="77777777">
        <w:tc>
          <w:tcPr>
            <w:tcW w:w="4660" w:type="dxa"/>
            <w:tcBorders>
              <w:top w:val="dashed" w:sz="4" w:space="0" w:color="BFBFBF"/>
              <w:left w:val="none" w:sz="4" w:space="0" w:color="6E6E6E"/>
              <w:bottom w:val="dashed" w:sz="4" w:space="0" w:color="BFBFBF"/>
              <w:right w:val="none" w:sz="4" w:space="0" w:color="6E6E6E"/>
            </w:tcBorders>
          </w:tcPr>
          <w:p w14:paraId="53201CD5" w14:textId="77777777" w:rsidR="00DA00C4" w:rsidRDefault="00847E40">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11FF09D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787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5FD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C469"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9C4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291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DE6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7F1E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4A37" w14:textId="77777777" w:rsidR="00DA00C4" w:rsidRDefault="00DA00C4">
            <w:pPr>
              <w:pStyle w:val="ProductList-TableBody"/>
              <w:jc w:val="center"/>
            </w:pPr>
          </w:p>
        </w:tc>
      </w:tr>
      <w:tr w:rsidR="00DA00C4" w14:paraId="2256D678" w14:textId="77777777">
        <w:tc>
          <w:tcPr>
            <w:tcW w:w="4660" w:type="dxa"/>
            <w:tcBorders>
              <w:top w:val="dashed" w:sz="4" w:space="0" w:color="BFBFBF"/>
              <w:left w:val="none" w:sz="4" w:space="0" w:color="6E6E6E"/>
              <w:bottom w:val="dashed" w:sz="4" w:space="0" w:color="BFBFBF"/>
              <w:right w:val="none" w:sz="4" w:space="0" w:color="6E6E6E"/>
            </w:tcBorders>
          </w:tcPr>
          <w:p w14:paraId="2D5AF3D7" w14:textId="77777777" w:rsidR="00DA00C4" w:rsidRDefault="00847E40">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494F5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1E2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1AE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EE6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9B0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910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444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670D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D248" w14:textId="77777777" w:rsidR="00DA00C4" w:rsidRDefault="00DA00C4">
            <w:pPr>
              <w:pStyle w:val="ProductList-TableBody"/>
              <w:jc w:val="center"/>
            </w:pPr>
          </w:p>
        </w:tc>
      </w:tr>
      <w:tr w:rsidR="00DA00C4" w14:paraId="36E83E90" w14:textId="77777777">
        <w:tc>
          <w:tcPr>
            <w:tcW w:w="4660" w:type="dxa"/>
            <w:tcBorders>
              <w:top w:val="dashed" w:sz="4" w:space="0" w:color="BFBFBF"/>
              <w:left w:val="none" w:sz="4" w:space="0" w:color="6E6E6E"/>
              <w:bottom w:val="dashed" w:sz="4" w:space="0" w:color="BFBFBF"/>
              <w:right w:val="none" w:sz="4" w:space="0" w:color="6E6E6E"/>
            </w:tcBorders>
          </w:tcPr>
          <w:p w14:paraId="786E89EA" w14:textId="77777777" w:rsidR="00DA00C4" w:rsidRDefault="00847E40">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ADCB6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B9F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8EA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E78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D59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6F59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A09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93C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FC4F" w14:textId="77777777" w:rsidR="00DA00C4" w:rsidRDefault="00DA00C4">
            <w:pPr>
              <w:pStyle w:val="ProductList-TableBody"/>
              <w:jc w:val="center"/>
            </w:pPr>
          </w:p>
        </w:tc>
      </w:tr>
      <w:tr w:rsidR="00DA00C4" w14:paraId="071384DE" w14:textId="77777777">
        <w:tc>
          <w:tcPr>
            <w:tcW w:w="4660" w:type="dxa"/>
            <w:tcBorders>
              <w:top w:val="dashed" w:sz="4" w:space="0" w:color="BFBFBF"/>
              <w:left w:val="none" w:sz="4" w:space="0" w:color="6E6E6E"/>
              <w:bottom w:val="dashed" w:sz="4" w:space="0" w:color="BFBFBF"/>
              <w:right w:val="none" w:sz="4" w:space="0" w:color="6E6E6E"/>
            </w:tcBorders>
          </w:tcPr>
          <w:p w14:paraId="06B4E851" w14:textId="77777777" w:rsidR="00DA00C4" w:rsidRDefault="00847E40">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412245"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AFC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F85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673D"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55E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F7A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83C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64E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5809B" w14:textId="77777777" w:rsidR="00DA00C4" w:rsidRDefault="00DA00C4">
            <w:pPr>
              <w:pStyle w:val="ProductList-TableBody"/>
              <w:jc w:val="center"/>
            </w:pPr>
          </w:p>
        </w:tc>
      </w:tr>
      <w:tr w:rsidR="00DA00C4" w14:paraId="6FD509B0" w14:textId="77777777">
        <w:tc>
          <w:tcPr>
            <w:tcW w:w="4660" w:type="dxa"/>
            <w:tcBorders>
              <w:top w:val="dashed" w:sz="4" w:space="0" w:color="BFBFBF"/>
              <w:left w:val="none" w:sz="4" w:space="0" w:color="6E6E6E"/>
              <w:bottom w:val="dashed" w:sz="4" w:space="0" w:color="BFBFBF"/>
              <w:right w:val="none" w:sz="4" w:space="0" w:color="6E6E6E"/>
            </w:tcBorders>
          </w:tcPr>
          <w:p w14:paraId="12DCE1DD" w14:textId="77777777" w:rsidR="00DA00C4" w:rsidRDefault="00847E40">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D18B0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E6F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FEC7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B345"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407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424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C18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940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ED44" w14:textId="77777777" w:rsidR="00DA00C4" w:rsidRDefault="00DA00C4">
            <w:pPr>
              <w:pStyle w:val="ProductList-TableBody"/>
              <w:jc w:val="center"/>
            </w:pPr>
          </w:p>
        </w:tc>
      </w:tr>
      <w:tr w:rsidR="00DA00C4" w14:paraId="3DAF7D2A" w14:textId="77777777">
        <w:tc>
          <w:tcPr>
            <w:tcW w:w="4660" w:type="dxa"/>
            <w:tcBorders>
              <w:top w:val="dashed" w:sz="4" w:space="0" w:color="BFBFBF"/>
              <w:left w:val="none" w:sz="4" w:space="0" w:color="6E6E6E"/>
              <w:bottom w:val="dashed" w:sz="4" w:space="0" w:color="BFBFBF"/>
              <w:right w:val="none" w:sz="4" w:space="0" w:color="6E6E6E"/>
            </w:tcBorders>
          </w:tcPr>
          <w:p w14:paraId="5AE1A9C9" w14:textId="77777777" w:rsidR="00DA00C4" w:rsidRDefault="00847E40">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3B5FC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4F3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6BC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162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530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F4F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4A8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F4E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5123" w14:textId="77777777" w:rsidR="00DA00C4" w:rsidRDefault="00DA00C4">
            <w:pPr>
              <w:pStyle w:val="ProductList-TableBody"/>
              <w:jc w:val="center"/>
            </w:pPr>
          </w:p>
        </w:tc>
      </w:tr>
      <w:tr w:rsidR="00DA00C4" w14:paraId="4080A569" w14:textId="77777777">
        <w:tc>
          <w:tcPr>
            <w:tcW w:w="4660" w:type="dxa"/>
            <w:tcBorders>
              <w:top w:val="dashed" w:sz="4" w:space="0" w:color="BFBFBF"/>
              <w:left w:val="none" w:sz="4" w:space="0" w:color="6E6E6E"/>
              <w:bottom w:val="dashed" w:sz="4" w:space="0" w:color="BFBFBF"/>
              <w:right w:val="none" w:sz="4" w:space="0" w:color="6E6E6E"/>
            </w:tcBorders>
          </w:tcPr>
          <w:p w14:paraId="106178BF" w14:textId="77777777" w:rsidR="00DA00C4" w:rsidRDefault="00847E4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1EB9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B0A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404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59C06"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41C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966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C37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9BB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EECD6" w14:textId="77777777" w:rsidR="00DA00C4" w:rsidRDefault="00DA00C4">
            <w:pPr>
              <w:pStyle w:val="ProductList-TableBody"/>
              <w:jc w:val="center"/>
            </w:pPr>
          </w:p>
        </w:tc>
      </w:tr>
      <w:tr w:rsidR="00DA00C4" w14:paraId="13B304DC" w14:textId="77777777">
        <w:tc>
          <w:tcPr>
            <w:tcW w:w="4660" w:type="dxa"/>
            <w:tcBorders>
              <w:top w:val="dashed" w:sz="4" w:space="0" w:color="BFBFBF"/>
              <w:left w:val="none" w:sz="4" w:space="0" w:color="6E6E6E"/>
              <w:bottom w:val="dashed" w:sz="4" w:space="0" w:color="BFBFBF"/>
              <w:right w:val="none" w:sz="4" w:space="0" w:color="6E6E6E"/>
            </w:tcBorders>
          </w:tcPr>
          <w:p w14:paraId="2256748E" w14:textId="77777777" w:rsidR="00DA00C4" w:rsidRDefault="00847E4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223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D3A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ACA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F1A9"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B15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67D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514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732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6EE3" w14:textId="77777777" w:rsidR="00DA00C4" w:rsidRDefault="00DA00C4">
            <w:pPr>
              <w:pStyle w:val="ProductList-TableBody"/>
              <w:jc w:val="center"/>
            </w:pPr>
          </w:p>
        </w:tc>
      </w:tr>
      <w:tr w:rsidR="00DA00C4" w14:paraId="237DDE21" w14:textId="77777777">
        <w:tc>
          <w:tcPr>
            <w:tcW w:w="4660" w:type="dxa"/>
            <w:tcBorders>
              <w:top w:val="dashed" w:sz="4" w:space="0" w:color="BFBFBF"/>
              <w:left w:val="none" w:sz="4" w:space="0" w:color="6E6E6E"/>
              <w:bottom w:val="dashed" w:sz="4" w:space="0" w:color="BFBFBF"/>
              <w:right w:val="none" w:sz="4" w:space="0" w:color="6E6E6E"/>
            </w:tcBorders>
          </w:tcPr>
          <w:p w14:paraId="55CE3247" w14:textId="77777777" w:rsidR="00DA00C4" w:rsidRDefault="00847E4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BBD2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BE6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7BB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FBF5"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CAE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5000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DDD4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F18D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58A7" w14:textId="77777777" w:rsidR="00DA00C4" w:rsidRDefault="00DA00C4">
            <w:pPr>
              <w:pStyle w:val="ProductList-TableBody"/>
              <w:jc w:val="center"/>
            </w:pPr>
          </w:p>
        </w:tc>
      </w:tr>
      <w:tr w:rsidR="00DA00C4" w14:paraId="7091E3DB" w14:textId="77777777">
        <w:tc>
          <w:tcPr>
            <w:tcW w:w="4660" w:type="dxa"/>
            <w:tcBorders>
              <w:top w:val="dashed" w:sz="4" w:space="0" w:color="BFBFBF"/>
              <w:left w:val="none" w:sz="4" w:space="0" w:color="6E6E6E"/>
              <w:bottom w:val="dashed" w:sz="4" w:space="0" w:color="BFBFBF"/>
              <w:right w:val="none" w:sz="4" w:space="0" w:color="6E6E6E"/>
            </w:tcBorders>
          </w:tcPr>
          <w:p w14:paraId="2EBF5B33" w14:textId="77777777" w:rsidR="00DA00C4" w:rsidRDefault="00847E4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A8A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855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77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15737"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826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078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C86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66B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51C5" w14:textId="77777777" w:rsidR="00DA00C4" w:rsidRDefault="00DA00C4">
            <w:pPr>
              <w:pStyle w:val="ProductList-TableBody"/>
              <w:jc w:val="center"/>
            </w:pPr>
          </w:p>
        </w:tc>
      </w:tr>
      <w:tr w:rsidR="00DA00C4" w14:paraId="274B790E" w14:textId="77777777">
        <w:tc>
          <w:tcPr>
            <w:tcW w:w="4660" w:type="dxa"/>
            <w:tcBorders>
              <w:top w:val="dashed" w:sz="4" w:space="0" w:color="BFBFBF"/>
              <w:left w:val="none" w:sz="4" w:space="0" w:color="6E6E6E"/>
              <w:bottom w:val="dashed" w:sz="4" w:space="0" w:color="BFBFBF"/>
              <w:right w:val="none" w:sz="4" w:space="0" w:color="6E6E6E"/>
            </w:tcBorders>
          </w:tcPr>
          <w:p w14:paraId="27DF3AFA" w14:textId="77777777" w:rsidR="00DA00C4" w:rsidRDefault="00847E4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64A6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68F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C3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6AF3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461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B9C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C8B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914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7216" w14:textId="77777777" w:rsidR="00DA00C4" w:rsidRDefault="00DA00C4">
            <w:pPr>
              <w:pStyle w:val="ProductList-TableBody"/>
              <w:jc w:val="center"/>
            </w:pPr>
          </w:p>
        </w:tc>
      </w:tr>
      <w:tr w:rsidR="00DA00C4" w14:paraId="29138BB0" w14:textId="77777777">
        <w:tc>
          <w:tcPr>
            <w:tcW w:w="4660" w:type="dxa"/>
            <w:tcBorders>
              <w:top w:val="dashed" w:sz="4" w:space="0" w:color="BFBFBF"/>
              <w:left w:val="none" w:sz="4" w:space="0" w:color="6E6E6E"/>
              <w:bottom w:val="dashed" w:sz="4" w:space="0" w:color="BFBFBF"/>
              <w:right w:val="none" w:sz="4" w:space="0" w:color="6E6E6E"/>
            </w:tcBorders>
          </w:tcPr>
          <w:p w14:paraId="156FD75E" w14:textId="77777777" w:rsidR="00DA00C4" w:rsidRDefault="00847E40">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5FD5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351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AE6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15A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F51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5C4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0ED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372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6C655" w14:textId="77777777" w:rsidR="00DA00C4" w:rsidRDefault="00DA00C4">
            <w:pPr>
              <w:pStyle w:val="ProductList-TableBody"/>
              <w:jc w:val="center"/>
            </w:pPr>
          </w:p>
        </w:tc>
      </w:tr>
      <w:tr w:rsidR="00DA00C4" w14:paraId="2F02C00C" w14:textId="77777777">
        <w:tc>
          <w:tcPr>
            <w:tcW w:w="4660" w:type="dxa"/>
            <w:tcBorders>
              <w:top w:val="dashed" w:sz="4" w:space="0" w:color="BFBFBF"/>
              <w:left w:val="none" w:sz="4" w:space="0" w:color="6E6E6E"/>
              <w:bottom w:val="dashed" w:sz="4" w:space="0" w:color="BFBFBF"/>
              <w:right w:val="none" w:sz="4" w:space="0" w:color="6E6E6E"/>
            </w:tcBorders>
          </w:tcPr>
          <w:p w14:paraId="6DE2AC7C" w14:textId="77777777" w:rsidR="00DA00C4" w:rsidRDefault="00847E40">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0112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B63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DADF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156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ECF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2591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7D2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2B0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11B8" w14:textId="77777777" w:rsidR="00DA00C4" w:rsidRDefault="00DA00C4">
            <w:pPr>
              <w:pStyle w:val="ProductList-TableBody"/>
              <w:jc w:val="center"/>
            </w:pPr>
          </w:p>
        </w:tc>
      </w:tr>
      <w:tr w:rsidR="00DA00C4" w14:paraId="2BD2CC9B" w14:textId="77777777">
        <w:tc>
          <w:tcPr>
            <w:tcW w:w="4660" w:type="dxa"/>
            <w:tcBorders>
              <w:top w:val="dashed" w:sz="4" w:space="0" w:color="BFBFBF"/>
              <w:left w:val="none" w:sz="4" w:space="0" w:color="6E6E6E"/>
              <w:bottom w:val="dashed" w:sz="4" w:space="0" w:color="BFBFBF"/>
              <w:right w:val="none" w:sz="4" w:space="0" w:color="6E6E6E"/>
            </w:tcBorders>
          </w:tcPr>
          <w:p w14:paraId="178E5E09" w14:textId="77777777" w:rsidR="00DA00C4" w:rsidRDefault="00847E4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A324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5BD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EC7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901C"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896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A27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8BD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A46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CF76" w14:textId="77777777" w:rsidR="00DA00C4" w:rsidRDefault="00DA00C4">
            <w:pPr>
              <w:pStyle w:val="ProductList-TableBody"/>
              <w:jc w:val="center"/>
            </w:pPr>
          </w:p>
        </w:tc>
      </w:tr>
      <w:tr w:rsidR="00DA00C4" w14:paraId="7E08AAF2" w14:textId="77777777">
        <w:tc>
          <w:tcPr>
            <w:tcW w:w="4660" w:type="dxa"/>
            <w:tcBorders>
              <w:top w:val="dashed" w:sz="4" w:space="0" w:color="BFBFBF"/>
              <w:left w:val="none" w:sz="4" w:space="0" w:color="6E6E6E"/>
              <w:bottom w:val="dashed" w:sz="4" w:space="0" w:color="BFBFBF"/>
              <w:right w:val="none" w:sz="4" w:space="0" w:color="6E6E6E"/>
            </w:tcBorders>
          </w:tcPr>
          <w:p w14:paraId="5100134D" w14:textId="77777777" w:rsidR="00DA00C4" w:rsidRDefault="00847E4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1454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28C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3E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702A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D13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FA07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CB2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843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C412" w14:textId="77777777" w:rsidR="00DA00C4" w:rsidRDefault="00DA00C4">
            <w:pPr>
              <w:pStyle w:val="ProductList-TableBody"/>
              <w:jc w:val="center"/>
            </w:pPr>
          </w:p>
        </w:tc>
      </w:tr>
      <w:tr w:rsidR="00DA00C4" w14:paraId="287622A9" w14:textId="77777777">
        <w:tc>
          <w:tcPr>
            <w:tcW w:w="4660" w:type="dxa"/>
            <w:tcBorders>
              <w:top w:val="dashed" w:sz="4" w:space="0" w:color="BFBFBF"/>
              <w:left w:val="none" w:sz="4" w:space="0" w:color="6E6E6E"/>
              <w:bottom w:val="dashed" w:sz="4" w:space="0" w:color="BFBFBF"/>
              <w:right w:val="none" w:sz="4" w:space="0" w:color="6E6E6E"/>
            </w:tcBorders>
          </w:tcPr>
          <w:p w14:paraId="2D92FFE6" w14:textId="77777777" w:rsidR="00DA00C4" w:rsidRDefault="00847E4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FE9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2B8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FC98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4B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C97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1149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41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FC2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8551E" w14:textId="77777777" w:rsidR="00DA00C4" w:rsidRDefault="00DA00C4">
            <w:pPr>
              <w:pStyle w:val="ProductList-TableBody"/>
              <w:jc w:val="center"/>
            </w:pPr>
          </w:p>
        </w:tc>
      </w:tr>
      <w:tr w:rsidR="00DA00C4" w14:paraId="6F2A4D1A" w14:textId="77777777">
        <w:tc>
          <w:tcPr>
            <w:tcW w:w="4660" w:type="dxa"/>
            <w:tcBorders>
              <w:top w:val="dashed" w:sz="4" w:space="0" w:color="BFBFBF"/>
              <w:left w:val="none" w:sz="4" w:space="0" w:color="6E6E6E"/>
              <w:bottom w:val="dashed" w:sz="4" w:space="0" w:color="BFBFBF"/>
              <w:right w:val="none" w:sz="4" w:space="0" w:color="6E6E6E"/>
            </w:tcBorders>
          </w:tcPr>
          <w:p w14:paraId="571C812A" w14:textId="77777777" w:rsidR="00DA00C4" w:rsidRDefault="00847E4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404F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85D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15F5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B5D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EC0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9A7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62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92E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8D5F" w14:textId="77777777" w:rsidR="00DA00C4" w:rsidRDefault="00DA00C4">
            <w:pPr>
              <w:pStyle w:val="ProductList-TableBody"/>
              <w:jc w:val="center"/>
            </w:pPr>
          </w:p>
        </w:tc>
      </w:tr>
      <w:tr w:rsidR="00DA00C4" w14:paraId="3CBBF23F" w14:textId="77777777">
        <w:tc>
          <w:tcPr>
            <w:tcW w:w="4660" w:type="dxa"/>
            <w:tcBorders>
              <w:top w:val="dashed" w:sz="4" w:space="0" w:color="BFBFBF"/>
              <w:left w:val="none" w:sz="4" w:space="0" w:color="6E6E6E"/>
              <w:bottom w:val="dashed" w:sz="4" w:space="0" w:color="BFBFBF"/>
              <w:right w:val="none" w:sz="4" w:space="0" w:color="6E6E6E"/>
            </w:tcBorders>
          </w:tcPr>
          <w:p w14:paraId="44DCC53F" w14:textId="77777777" w:rsidR="00DA00C4" w:rsidRDefault="00847E40">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7E3D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B24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101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DAC2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636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321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AE3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4D1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AA59" w14:textId="77777777" w:rsidR="00DA00C4" w:rsidRDefault="00DA00C4">
            <w:pPr>
              <w:pStyle w:val="ProductList-TableBody"/>
              <w:jc w:val="center"/>
            </w:pPr>
          </w:p>
        </w:tc>
      </w:tr>
      <w:tr w:rsidR="00DA00C4" w14:paraId="41F0E907" w14:textId="77777777">
        <w:tc>
          <w:tcPr>
            <w:tcW w:w="4660" w:type="dxa"/>
            <w:tcBorders>
              <w:top w:val="dashed" w:sz="4" w:space="0" w:color="BFBFBF"/>
              <w:left w:val="none" w:sz="4" w:space="0" w:color="6E6E6E"/>
              <w:bottom w:val="dashed" w:sz="4" w:space="0" w:color="BFBFBF"/>
              <w:right w:val="none" w:sz="4" w:space="0" w:color="6E6E6E"/>
            </w:tcBorders>
          </w:tcPr>
          <w:p w14:paraId="11493388" w14:textId="77777777" w:rsidR="00DA00C4" w:rsidRDefault="00847E40">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A975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A6A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8FF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BAA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2EB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64BF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C17E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80A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CBBE5" w14:textId="77777777" w:rsidR="00DA00C4" w:rsidRDefault="00DA00C4">
            <w:pPr>
              <w:pStyle w:val="ProductList-TableBody"/>
              <w:jc w:val="center"/>
            </w:pPr>
          </w:p>
        </w:tc>
      </w:tr>
      <w:tr w:rsidR="00DA00C4" w14:paraId="7C47CADB" w14:textId="77777777">
        <w:tc>
          <w:tcPr>
            <w:tcW w:w="4660" w:type="dxa"/>
            <w:tcBorders>
              <w:top w:val="dashed" w:sz="4" w:space="0" w:color="BFBFBF"/>
              <w:left w:val="none" w:sz="4" w:space="0" w:color="6E6E6E"/>
              <w:bottom w:val="dashed" w:sz="4" w:space="0" w:color="BFBFBF"/>
              <w:right w:val="none" w:sz="4" w:space="0" w:color="6E6E6E"/>
            </w:tcBorders>
          </w:tcPr>
          <w:p w14:paraId="52288B28" w14:textId="77777777" w:rsidR="00DA00C4" w:rsidRDefault="00847E4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F60A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192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940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5C15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01C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A4C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826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F17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AE69" w14:textId="77777777" w:rsidR="00DA00C4" w:rsidRDefault="00DA00C4">
            <w:pPr>
              <w:pStyle w:val="ProductList-TableBody"/>
              <w:jc w:val="center"/>
            </w:pPr>
          </w:p>
        </w:tc>
      </w:tr>
      <w:tr w:rsidR="00DA00C4" w14:paraId="2B9DF562" w14:textId="77777777">
        <w:tc>
          <w:tcPr>
            <w:tcW w:w="4660" w:type="dxa"/>
            <w:tcBorders>
              <w:top w:val="dashed" w:sz="4" w:space="0" w:color="BFBFBF"/>
              <w:left w:val="none" w:sz="4" w:space="0" w:color="6E6E6E"/>
              <w:bottom w:val="dashed" w:sz="4" w:space="0" w:color="BFBFBF"/>
              <w:right w:val="none" w:sz="4" w:space="0" w:color="6E6E6E"/>
            </w:tcBorders>
          </w:tcPr>
          <w:p w14:paraId="693E3628" w14:textId="77777777" w:rsidR="00DA00C4" w:rsidRDefault="00847E4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08D7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445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06C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41E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48E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CE2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DF71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409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3B7C7" w14:textId="77777777" w:rsidR="00DA00C4" w:rsidRDefault="00DA00C4">
            <w:pPr>
              <w:pStyle w:val="ProductList-TableBody"/>
              <w:jc w:val="center"/>
            </w:pPr>
          </w:p>
        </w:tc>
      </w:tr>
      <w:tr w:rsidR="00DA00C4" w14:paraId="0ABEF6AD" w14:textId="77777777">
        <w:tc>
          <w:tcPr>
            <w:tcW w:w="4660" w:type="dxa"/>
            <w:tcBorders>
              <w:top w:val="dashed" w:sz="4" w:space="0" w:color="BFBFBF"/>
              <w:left w:val="none" w:sz="4" w:space="0" w:color="6E6E6E"/>
              <w:bottom w:val="dashed" w:sz="4" w:space="0" w:color="BFBFBF"/>
              <w:right w:val="none" w:sz="4" w:space="0" w:color="6E6E6E"/>
            </w:tcBorders>
          </w:tcPr>
          <w:p w14:paraId="65DB6AE5" w14:textId="77777777" w:rsidR="00DA00C4" w:rsidRDefault="00847E4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0B92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88A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2527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9D9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140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45C4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070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449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C1B4" w14:textId="77777777" w:rsidR="00DA00C4" w:rsidRDefault="00DA00C4">
            <w:pPr>
              <w:pStyle w:val="ProductList-TableBody"/>
              <w:jc w:val="center"/>
            </w:pPr>
          </w:p>
        </w:tc>
      </w:tr>
      <w:tr w:rsidR="00DA00C4" w14:paraId="759F780D" w14:textId="77777777">
        <w:tc>
          <w:tcPr>
            <w:tcW w:w="4660" w:type="dxa"/>
            <w:tcBorders>
              <w:top w:val="dashed" w:sz="4" w:space="0" w:color="BFBFBF"/>
              <w:left w:val="none" w:sz="4" w:space="0" w:color="6E6E6E"/>
              <w:bottom w:val="dashed" w:sz="4" w:space="0" w:color="BFBFBF"/>
              <w:right w:val="none" w:sz="4" w:space="0" w:color="6E6E6E"/>
            </w:tcBorders>
          </w:tcPr>
          <w:p w14:paraId="5B0A0DFB" w14:textId="77777777" w:rsidR="00DA00C4" w:rsidRDefault="00847E4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74CC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F63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859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29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FB4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2EA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D42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5A7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69A6E" w14:textId="77777777" w:rsidR="00DA00C4" w:rsidRDefault="00DA00C4">
            <w:pPr>
              <w:pStyle w:val="ProductList-TableBody"/>
              <w:jc w:val="center"/>
            </w:pPr>
          </w:p>
        </w:tc>
      </w:tr>
      <w:tr w:rsidR="00DA00C4" w14:paraId="1ACB5CF9" w14:textId="77777777">
        <w:tc>
          <w:tcPr>
            <w:tcW w:w="4660" w:type="dxa"/>
            <w:tcBorders>
              <w:top w:val="dashed" w:sz="4" w:space="0" w:color="BFBFBF"/>
              <w:left w:val="none" w:sz="4" w:space="0" w:color="6E6E6E"/>
              <w:bottom w:val="dashed" w:sz="4" w:space="0" w:color="BFBFBF"/>
              <w:right w:val="none" w:sz="4" w:space="0" w:color="6E6E6E"/>
            </w:tcBorders>
          </w:tcPr>
          <w:p w14:paraId="01CD81F0" w14:textId="77777777" w:rsidR="00DA00C4" w:rsidRDefault="00847E4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E875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D6F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02C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E96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158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67E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176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9D3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215CD" w14:textId="77777777" w:rsidR="00DA00C4" w:rsidRDefault="00DA00C4">
            <w:pPr>
              <w:pStyle w:val="ProductList-TableBody"/>
              <w:jc w:val="center"/>
            </w:pPr>
          </w:p>
        </w:tc>
      </w:tr>
      <w:tr w:rsidR="00DA00C4" w14:paraId="26810331" w14:textId="77777777">
        <w:tc>
          <w:tcPr>
            <w:tcW w:w="4660" w:type="dxa"/>
            <w:tcBorders>
              <w:top w:val="dashed" w:sz="4" w:space="0" w:color="BFBFBF"/>
              <w:left w:val="none" w:sz="4" w:space="0" w:color="6E6E6E"/>
              <w:bottom w:val="dashed" w:sz="4" w:space="0" w:color="BFBFBF"/>
              <w:right w:val="none" w:sz="4" w:space="0" w:color="6E6E6E"/>
            </w:tcBorders>
          </w:tcPr>
          <w:p w14:paraId="06BA8DE8" w14:textId="77777777" w:rsidR="00DA00C4" w:rsidRDefault="00847E4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2C1C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56C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E746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5D6A"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A3D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645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4E4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E0D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629E" w14:textId="77777777" w:rsidR="00DA00C4" w:rsidRDefault="00DA00C4">
            <w:pPr>
              <w:pStyle w:val="ProductList-TableBody"/>
              <w:jc w:val="center"/>
            </w:pPr>
          </w:p>
        </w:tc>
      </w:tr>
      <w:tr w:rsidR="00DA00C4" w14:paraId="0A2E0839" w14:textId="77777777">
        <w:tc>
          <w:tcPr>
            <w:tcW w:w="4660" w:type="dxa"/>
            <w:tcBorders>
              <w:top w:val="dashed" w:sz="4" w:space="0" w:color="BFBFBF"/>
              <w:left w:val="none" w:sz="4" w:space="0" w:color="6E6E6E"/>
              <w:bottom w:val="dashed" w:sz="4" w:space="0" w:color="BFBFBF"/>
              <w:right w:val="none" w:sz="4" w:space="0" w:color="6E6E6E"/>
            </w:tcBorders>
          </w:tcPr>
          <w:p w14:paraId="3E6446B1" w14:textId="77777777" w:rsidR="00DA00C4" w:rsidRDefault="00847E40">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F8D09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E87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EA18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B900"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D94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DC3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2EE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5CB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6D249" w14:textId="77777777" w:rsidR="00DA00C4" w:rsidRDefault="00DA00C4">
            <w:pPr>
              <w:pStyle w:val="ProductList-TableBody"/>
              <w:jc w:val="center"/>
            </w:pPr>
          </w:p>
        </w:tc>
      </w:tr>
      <w:tr w:rsidR="00DA00C4" w14:paraId="02A711A7" w14:textId="77777777">
        <w:tc>
          <w:tcPr>
            <w:tcW w:w="4660" w:type="dxa"/>
            <w:tcBorders>
              <w:top w:val="dashed" w:sz="4" w:space="0" w:color="BFBFBF"/>
              <w:left w:val="none" w:sz="4" w:space="0" w:color="6E6E6E"/>
              <w:bottom w:val="dashed" w:sz="4" w:space="0" w:color="BFBFBF"/>
              <w:right w:val="none" w:sz="4" w:space="0" w:color="6E6E6E"/>
            </w:tcBorders>
          </w:tcPr>
          <w:p w14:paraId="22FE340C" w14:textId="77777777" w:rsidR="00DA00C4" w:rsidRDefault="00847E40">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1F72D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C08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BA8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0756"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2C3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4CF6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DE0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F8E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A203" w14:textId="77777777" w:rsidR="00DA00C4" w:rsidRDefault="00DA00C4">
            <w:pPr>
              <w:pStyle w:val="ProductList-TableBody"/>
              <w:jc w:val="center"/>
            </w:pPr>
          </w:p>
        </w:tc>
      </w:tr>
      <w:tr w:rsidR="00DA00C4" w14:paraId="6E2E9B93" w14:textId="77777777">
        <w:tc>
          <w:tcPr>
            <w:tcW w:w="4660" w:type="dxa"/>
            <w:tcBorders>
              <w:top w:val="dashed" w:sz="4" w:space="0" w:color="BFBFBF"/>
              <w:left w:val="none" w:sz="4" w:space="0" w:color="6E6E6E"/>
              <w:bottom w:val="dashed" w:sz="4" w:space="0" w:color="BFBFBF"/>
              <w:right w:val="none" w:sz="4" w:space="0" w:color="6E6E6E"/>
            </w:tcBorders>
          </w:tcPr>
          <w:p w14:paraId="5E5CEEDC" w14:textId="77777777" w:rsidR="00DA00C4" w:rsidRDefault="00847E4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45AC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0BA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8648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8A5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37E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410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5DC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3F4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CE1A" w14:textId="77777777" w:rsidR="00DA00C4" w:rsidRDefault="00DA00C4">
            <w:pPr>
              <w:pStyle w:val="ProductList-TableBody"/>
              <w:jc w:val="center"/>
            </w:pPr>
          </w:p>
        </w:tc>
      </w:tr>
      <w:tr w:rsidR="00DA00C4" w14:paraId="0C59011E" w14:textId="77777777">
        <w:tc>
          <w:tcPr>
            <w:tcW w:w="4660" w:type="dxa"/>
            <w:tcBorders>
              <w:top w:val="dashed" w:sz="4" w:space="0" w:color="BFBFBF"/>
              <w:left w:val="none" w:sz="4" w:space="0" w:color="6E6E6E"/>
              <w:bottom w:val="dashed" w:sz="4" w:space="0" w:color="BFBFBF"/>
              <w:right w:val="none" w:sz="4" w:space="0" w:color="6E6E6E"/>
            </w:tcBorders>
          </w:tcPr>
          <w:p w14:paraId="0D135855" w14:textId="77777777" w:rsidR="00DA00C4" w:rsidRDefault="00847E4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0672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3EC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0D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5A35"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B87F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BAC1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43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23B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02D1" w14:textId="77777777" w:rsidR="00DA00C4" w:rsidRDefault="00DA00C4">
            <w:pPr>
              <w:pStyle w:val="ProductList-TableBody"/>
              <w:jc w:val="center"/>
            </w:pPr>
          </w:p>
        </w:tc>
      </w:tr>
      <w:tr w:rsidR="00DA00C4" w14:paraId="153585A2" w14:textId="77777777">
        <w:tc>
          <w:tcPr>
            <w:tcW w:w="4660" w:type="dxa"/>
            <w:tcBorders>
              <w:top w:val="dashed" w:sz="4" w:space="0" w:color="BFBFBF"/>
              <w:left w:val="none" w:sz="4" w:space="0" w:color="6E6E6E"/>
              <w:bottom w:val="dashed" w:sz="4" w:space="0" w:color="BFBFBF"/>
              <w:right w:val="none" w:sz="4" w:space="0" w:color="6E6E6E"/>
            </w:tcBorders>
          </w:tcPr>
          <w:p w14:paraId="4D8C92AC" w14:textId="77777777" w:rsidR="00DA00C4" w:rsidRDefault="00847E40">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3A1D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327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D16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004F"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B0C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0F6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48E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6EE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7B78" w14:textId="77777777" w:rsidR="00DA00C4" w:rsidRDefault="00DA00C4">
            <w:pPr>
              <w:pStyle w:val="ProductList-TableBody"/>
              <w:jc w:val="center"/>
            </w:pPr>
          </w:p>
        </w:tc>
      </w:tr>
      <w:tr w:rsidR="00DA00C4" w14:paraId="4DD11936" w14:textId="77777777">
        <w:tc>
          <w:tcPr>
            <w:tcW w:w="4660" w:type="dxa"/>
            <w:tcBorders>
              <w:top w:val="dashed" w:sz="4" w:space="0" w:color="BFBFBF"/>
              <w:left w:val="none" w:sz="4" w:space="0" w:color="6E6E6E"/>
              <w:bottom w:val="dashed" w:sz="4" w:space="0" w:color="BFBFBF"/>
              <w:right w:val="none" w:sz="4" w:space="0" w:color="6E6E6E"/>
            </w:tcBorders>
          </w:tcPr>
          <w:p w14:paraId="415465ED" w14:textId="77777777" w:rsidR="00DA00C4" w:rsidRDefault="00847E40">
            <w:pPr>
              <w:pStyle w:val="ProductList-TableBody"/>
            </w:pPr>
            <w:r>
              <w:t>Dynamics 365 Ekstra Ressursadministrering</w:t>
            </w:r>
            <w:r>
              <w:fldChar w:fldCharType="begin"/>
            </w:r>
            <w:r>
              <w:instrText xml:space="preserve"> XE "Dynamics 365 Ekstra Ressursadministrering"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7194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8D0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8C3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4246"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298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1A4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12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AE7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899D" w14:textId="77777777" w:rsidR="00DA00C4" w:rsidRDefault="00DA00C4">
            <w:pPr>
              <w:pStyle w:val="ProductList-TableBody"/>
              <w:jc w:val="center"/>
            </w:pPr>
          </w:p>
        </w:tc>
      </w:tr>
      <w:tr w:rsidR="00DA00C4" w14:paraId="79A1FE1B" w14:textId="77777777">
        <w:tc>
          <w:tcPr>
            <w:tcW w:w="4660" w:type="dxa"/>
            <w:tcBorders>
              <w:top w:val="dashed" w:sz="4" w:space="0" w:color="BFBFBF"/>
              <w:left w:val="none" w:sz="4" w:space="0" w:color="6E6E6E"/>
              <w:bottom w:val="dashed" w:sz="4" w:space="0" w:color="B2B2B2"/>
              <w:right w:val="none" w:sz="4" w:space="0" w:color="6E6E6E"/>
            </w:tcBorders>
          </w:tcPr>
          <w:p w14:paraId="69C109E7" w14:textId="77777777" w:rsidR="00DA00C4" w:rsidRDefault="00847E40">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A5C23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06B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32D3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5A3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E10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40C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4E27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D6B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B1AD" w14:textId="77777777" w:rsidR="00DA00C4" w:rsidRDefault="00DA00C4">
            <w:pPr>
              <w:pStyle w:val="ProductList-TableBody"/>
              <w:jc w:val="center"/>
            </w:pPr>
          </w:p>
        </w:tc>
      </w:tr>
      <w:tr w:rsidR="00DA00C4" w14:paraId="073D4343" w14:textId="77777777">
        <w:tc>
          <w:tcPr>
            <w:tcW w:w="4660" w:type="dxa"/>
            <w:tcBorders>
              <w:top w:val="dashed" w:sz="4" w:space="0" w:color="B2B2B2"/>
              <w:left w:val="none" w:sz="4" w:space="0" w:color="6E6E6E"/>
              <w:bottom w:val="dashed" w:sz="4" w:space="0" w:color="A5A5A5"/>
              <w:right w:val="none" w:sz="4" w:space="0" w:color="6E6E6E"/>
            </w:tcBorders>
          </w:tcPr>
          <w:p w14:paraId="569E3DDB" w14:textId="77777777" w:rsidR="00DA00C4" w:rsidRDefault="00847E40">
            <w:pPr>
              <w:pStyle w:val="ProductList-TableBody"/>
            </w:pPr>
            <w:r>
              <w:t>Microsoft Forms Pro Tilleggssvar</w:t>
            </w:r>
            <w:r>
              <w:fldChar w:fldCharType="begin"/>
            </w:r>
            <w:r>
              <w:instrText xml:space="preserve"> XE "Microsoft Forms Pro Tilleggssvar"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FB7D1B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A36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CBAE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ACA4B"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76B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16C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A0A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C29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F7B9" w14:textId="77777777" w:rsidR="00DA00C4" w:rsidRDefault="00DA00C4">
            <w:pPr>
              <w:pStyle w:val="ProductList-TableBody"/>
              <w:jc w:val="center"/>
            </w:pPr>
          </w:p>
        </w:tc>
      </w:tr>
      <w:tr w:rsidR="00DA00C4" w14:paraId="199858EC" w14:textId="77777777">
        <w:tc>
          <w:tcPr>
            <w:tcW w:w="4660" w:type="dxa"/>
            <w:tcBorders>
              <w:top w:val="dashed" w:sz="4" w:space="0" w:color="A5A5A5"/>
              <w:left w:val="none" w:sz="4" w:space="0" w:color="6E6E6E"/>
              <w:bottom w:val="dashed" w:sz="4" w:space="0" w:color="A5A5A5"/>
              <w:right w:val="none" w:sz="4" w:space="0" w:color="6E6E6E"/>
            </w:tcBorders>
          </w:tcPr>
          <w:p w14:paraId="544A06A7" w14:textId="77777777" w:rsidR="00DA00C4" w:rsidRDefault="00847E40">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EE200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04A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B55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63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512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038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96F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F5F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7F113" w14:textId="77777777" w:rsidR="00DA00C4" w:rsidRDefault="00DA00C4">
            <w:pPr>
              <w:pStyle w:val="ProductList-TableBody"/>
              <w:jc w:val="center"/>
            </w:pPr>
          </w:p>
        </w:tc>
      </w:tr>
      <w:tr w:rsidR="00DA00C4" w14:paraId="6E13260F" w14:textId="77777777">
        <w:tc>
          <w:tcPr>
            <w:tcW w:w="4660" w:type="dxa"/>
            <w:tcBorders>
              <w:top w:val="dashed" w:sz="4" w:space="0" w:color="A5A5A5"/>
              <w:left w:val="none" w:sz="4" w:space="0" w:color="6E6E6E"/>
              <w:bottom w:val="dashed" w:sz="4" w:space="0" w:color="B2B2B2"/>
              <w:right w:val="none" w:sz="4" w:space="0" w:color="6E6E6E"/>
            </w:tcBorders>
          </w:tcPr>
          <w:p w14:paraId="0498023F" w14:textId="77777777" w:rsidR="00DA00C4" w:rsidRDefault="00847E40">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69ADA5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2E7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076C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507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D5B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C003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A6E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EDF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55EC" w14:textId="77777777" w:rsidR="00DA00C4" w:rsidRDefault="00DA00C4">
            <w:pPr>
              <w:pStyle w:val="ProductList-TableBody"/>
              <w:jc w:val="center"/>
            </w:pPr>
          </w:p>
        </w:tc>
      </w:tr>
      <w:tr w:rsidR="00DA00C4" w14:paraId="415994E4" w14:textId="77777777">
        <w:tc>
          <w:tcPr>
            <w:tcW w:w="4660" w:type="dxa"/>
            <w:tcBorders>
              <w:top w:val="dashed" w:sz="4" w:space="0" w:color="B2B2B2"/>
              <w:left w:val="none" w:sz="4" w:space="0" w:color="6E6E6E"/>
              <w:bottom w:val="dashed" w:sz="4" w:space="0" w:color="B2B2B2"/>
              <w:right w:val="none" w:sz="4" w:space="0" w:color="B2B2B2"/>
            </w:tcBorders>
          </w:tcPr>
          <w:p w14:paraId="6FA7F9DE" w14:textId="77777777" w:rsidR="00DA00C4" w:rsidRDefault="00847E40">
            <w:pPr>
              <w:pStyle w:val="ProductList-TableBody"/>
            </w:pPr>
            <w:r>
              <w:t>Dynamics 365 Virtual Agent for Kundeservice</w:t>
            </w:r>
            <w:r>
              <w:fldChar w:fldCharType="begin"/>
            </w:r>
            <w:r>
              <w:instrText xml:space="preserve"> XE "Dynamics 365 Virtual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A29B38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3CC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8C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45B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64F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DEE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EE5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051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B3CC" w14:textId="77777777" w:rsidR="00DA00C4" w:rsidRDefault="00DA00C4">
            <w:pPr>
              <w:pStyle w:val="ProductList-TableBody"/>
              <w:jc w:val="center"/>
            </w:pPr>
          </w:p>
        </w:tc>
      </w:tr>
      <w:tr w:rsidR="00DA00C4" w14:paraId="1E0B2B52" w14:textId="77777777">
        <w:tc>
          <w:tcPr>
            <w:tcW w:w="4660" w:type="dxa"/>
            <w:tcBorders>
              <w:top w:val="dashed" w:sz="4" w:space="0" w:color="B2B2B2"/>
              <w:left w:val="none" w:sz="4" w:space="0" w:color="6E6E6E"/>
              <w:bottom w:val="dashed" w:sz="4" w:space="0" w:color="B2B2B2"/>
              <w:right w:val="none" w:sz="4" w:space="0" w:color="6E6E6E"/>
            </w:tcBorders>
          </w:tcPr>
          <w:p w14:paraId="24B1CB5E" w14:textId="77777777" w:rsidR="00DA00C4" w:rsidRDefault="00847E40">
            <w:pPr>
              <w:pStyle w:val="ProductList-TableBody"/>
            </w:pPr>
            <w:r>
              <w:t>Dynamics 365 Tillegg for chat-økt for Virtuell Agent</w:t>
            </w:r>
            <w:r>
              <w:fldChar w:fldCharType="begin"/>
            </w:r>
            <w:r>
              <w:instrText xml:space="preserve"> XE "Dynamics 365 Tillegg for chat-økt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3952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3E3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8063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38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B7F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96A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796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647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39B1" w14:textId="77777777" w:rsidR="00DA00C4" w:rsidRDefault="00DA00C4">
            <w:pPr>
              <w:pStyle w:val="ProductList-TableBody"/>
              <w:jc w:val="center"/>
            </w:pPr>
          </w:p>
        </w:tc>
      </w:tr>
      <w:tr w:rsidR="00DA00C4" w14:paraId="0ABFAC7A" w14:textId="77777777">
        <w:tc>
          <w:tcPr>
            <w:tcW w:w="4660" w:type="dxa"/>
            <w:tcBorders>
              <w:top w:val="dashed" w:sz="4" w:space="0" w:color="B2B2B2"/>
              <w:left w:val="none" w:sz="4" w:space="0" w:color="6E6E6E"/>
              <w:bottom w:val="none" w:sz="4" w:space="0" w:color="BFBFBF"/>
              <w:right w:val="none" w:sz="4" w:space="0" w:color="6E6E6E"/>
            </w:tcBorders>
          </w:tcPr>
          <w:p w14:paraId="2D89B18C" w14:textId="77777777" w:rsidR="00DA00C4" w:rsidRDefault="00847E4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6D09A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EB3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628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2B03"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C96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3B6C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D12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59C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D8E5" w14:textId="77777777" w:rsidR="00DA00C4" w:rsidRDefault="00DA00C4">
            <w:pPr>
              <w:pStyle w:val="ProductList-TableBody"/>
              <w:jc w:val="center"/>
            </w:pPr>
          </w:p>
        </w:tc>
      </w:tr>
    </w:tbl>
    <w:p w14:paraId="76486B5B" w14:textId="77777777" w:rsidR="00DA00C4" w:rsidRDefault="00847E40">
      <w:pPr>
        <w:pStyle w:val="ProductList-Offering1SubSection"/>
        <w:outlineLvl w:val="2"/>
      </w:pPr>
      <w:bookmarkStart w:id="252" w:name="_Sec1153"/>
      <w:r>
        <w:t>2. Produktvilkår</w:t>
      </w:r>
      <w:bookmarkEnd w:id="252"/>
    </w:p>
    <w:tbl>
      <w:tblPr>
        <w:tblStyle w:val="PURTable"/>
        <w:tblW w:w="0" w:type="dxa"/>
        <w:tblLook w:val="04A0" w:firstRow="1" w:lastRow="0" w:firstColumn="1" w:lastColumn="0" w:noHBand="0" w:noVBand="1"/>
      </w:tblPr>
      <w:tblGrid>
        <w:gridCol w:w="3679"/>
        <w:gridCol w:w="3598"/>
        <w:gridCol w:w="3639"/>
      </w:tblGrid>
      <w:tr w:rsidR="00DA00C4" w14:paraId="0CE58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B7440"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B78E33"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D6F0EC"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DA00C4" w14:paraId="07AD8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4A78"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7C6C167"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3DCC" w14:textId="77777777" w:rsidR="00DA00C4" w:rsidRDefault="00847E40">
            <w:pPr>
              <w:pStyle w:val="ProductList-TableBody"/>
            </w:pPr>
            <w:r>
              <w:rPr>
                <w:color w:val="404040"/>
              </w:rPr>
              <w:t>Tilbud: I/T</w:t>
            </w:r>
          </w:p>
        </w:tc>
      </w:tr>
      <w:tr w:rsidR="00DA00C4" w14:paraId="25B7F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33BD"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C4D9D64"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89C0D53"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DA00C4" w14:paraId="6478F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3128"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9EA963C"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92594F"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00A6580" w14:textId="77777777" w:rsidR="00DA00C4" w:rsidRDefault="00DA00C4">
      <w:pPr>
        <w:pStyle w:val="ProductList-Body"/>
      </w:pPr>
    </w:p>
    <w:p w14:paraId="79E499B7" w14:textId="77777777" w:rsidR="00DA00C4" w:rsidRDefault="00847E40">
      <w:pPr>
        <w:pStyle w:val="ProductList-ClauseHeading"/>
        <w:outlineLvl w:val="3"/>
      </w:pPr>
      <w:r>
        <w:t>2.1 Unified Service Desk (USD)</w:t>
      </w:r>
    </w:p>
    <w:p w14:paraId="51EA06DA" w14:textId="77777777" w:rsidR="00DA00C4" w:rsidRDefault="00847E40">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A15BF53" w14:textId="77777777" w:rsidR="00DA00C4" w:rsidRDefault="00DA00C4">
      <w:pPr>
        <w:pStyle w:val="ProductList-Body"/>
      </w:pPr>
    </w:p>
    <w:p w14:paraId="4F599CBB" w14:textId="77777777" w:rsidR="00DA00C4" w:rsidRDefault="00847E40">
      <w:pPr>
        <w:pStyle w:val="ProductList-ClauseHeading"/>
        <w:outlineLvl w:val="3"/>
      </w:pPr>
      <w:r>
        <w:t>2.2 Dynamics CustomerSource</w:t>
      </w:r>
    </w:p>
    <w:p w14:paraId="3BDE9A02" w14:textId="77777777" w:rsidR="00DA00C4" w:rsidRDefault="00847E40">
      <w:pPr>
        <w:pStyle w:val="ProductList-Body"/>
      </w:pPr>
      <w:r>
        <w:t xml:space="preserve">Kunder med aktive Dynamics 365-abonnementer kan få tilgang til og bruke CustomerSource. </w:t>
      </w:r>
    </w:p>
    <w:p w14:paraId="65C72407" w14:textId="77777777" w:rsidR="00DA00C4" w:rsidRDefault="00DA00C4">
      <w:pPr>
        <w:pStyle w:val="ProductList-Body"/>
      </w:pPr>
    </w:p>
    <w:p w14:paraId="23BE1090" w14:textId="77777777" w:rsidR="00DA00C4" w:rsidRDefault="00847E40">
      <w:pPr>
        <w:pStyle w:val="ProductList-ClauseHeading"/>
        <w:outlineLvl w:val="3"/>
      </w:pPr>
      <w:r>
        <w:t>2.3 Dynamics 365 Plan for myndigheter</w:t>
      </w:r>
    </w:p>
    <w:p w14:paraId="4D8E2CFE" w14:textId="77777777" w:rsidR="00DA00C4" w:rsidRDefault="00847E40">
      <w:pPr>
        <w:pStyle w:val="ProductList-Body"/>
      </w:pPr>
      <w:r>
        <w:t>Dynamics 365 Supply Chain Management, Finance og Commerce er ikke tilgjengelig i Dynamics 365 Plan for Government.</w:t>
      </w:r>
    </w:p>
    <w:p w14:paraId="6260ED74" w14:textId="77777777" w:rsidR="00DA00C4" w:rsidRDefault="00DA00C4">
      <w:pPr>
        <w:pStyle w:val="ProductList-Body"/>
      </w:pPr>
    </w:p>
    <w:p w14:paraId="3B826B89" w14:textId="77777777" w:rsidR="00DA00C4" w:rsidRDefault="00847E40">
      <w:pPr>
        <w:pStyle w:val="ProductList-ClauseHeading"/>
        <w:outlineLvl w:val="3"/>
      </w:pPr>
      <w:r>
        <w:t>2.4 Embedded-utgaver av Dynamics 365 Services</w:t>
      </w:r>
    </w:p>
    <w:p w14:paraId="15642BEE" w14:textId="77777777" w:rsidR="00DA00C4" w:rsidRDefault="00847E40">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3EF6160A" w14:textId="77777777" w:rsidR="00DA00C4" w:rsidRDefault="00DA00C4">
      <w:pPr>
        <w:pStyle w:val="ProductList-Body"/>
      </w:pPr>
    </w:p>
    <w:p w14:paraId="01B8498A" w14:textId="77777777" w:rsidR="00DA00C4" w:rsidRDefault="00847E40">
      <w:pPr>
        <w:pStyle w:val="ProductList-ClauseHeading"/>
        <w:outlineLvl w:val="3"/>
      </w:pPr>
      <w:r>
        <w:t>2.5 Teammedlemmers lisensieringsfunksjoner for eksisterende kunder</w:t>
      </w:r>
    </w:p>
    <w:p w14:paraId="15E9E6B0" w14:textId="77777777" w:rsidR="00DA00C4" w:rsidRDefault="00847E40">
      <w:pPr>
        <w:pStyle w:val="ProductList-Body"/>
      </w:pPr>
      <w:r>
        <w:t xml:space="preserve">Eksisterende kunder med teammedlemslisenser anskaffet før 1. oktober 2018, kan bruke nåværende og nylig anskaffede teammedlemslisenser i samsvar med tjenestebeskrivelsen i </w:t>
      </w:r>
      <w:hyperlink r:id="rId120">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4943A037" w14:textId="77777777" w:rsidR="00DA00C4" w:rsidRDefault="00DA00C4">
      <w:pPr>
        <w:pStyle w:val="ProductList-Body"/>
      </w:pPr>
    </w:p>
    <w:p w14:paraId="42664A41" w14:textId="77777777" w:rsidR="00DA00C4" w:rsidRDefault="00847E40">
      <w:pPr>
        <w:pStyle w:val="ProductList-ClauseHeading"/>
        <w:outlineLvl w:val="3"/>
      </w:pPr>
      <w:r>
        <w:t>2.6 Dynamics 365 Pro Direct Support</w:t>
      </w:r>
    </w:p>
    <w:p w14:paraId="693B6525" w14:textId="77777777" w:rsidR="00DA00C4" w:rsidRDefault="00847E40">
      <w:pPr>
        <w:pStyle w:val="ProductList-Body"/>
      </w:pPr>
      <w:r>
        <w:t>Kunden må skaffe tilstrekkelig antall Dynamics 365 Pro Direct Support-lisenser for å dekke hver enkelt Dynamics 365-lisens per bruker i avtalen, opptil 250 lisenser.</w:t>
      </w:r>
    </w:p>
    <w:p w14:paraId="26A42BDD" w14:textId="77777777" w:rsidR="00DA00C4" w:rsidRDefault="00DA00C4">
      <w:pPr>
        <w:pStyle w:val="ProductList-Body"/>
      </w:pPr>
    </w:p>
    <w:p w14:paraId="03337496" w14:textId="77777777" w:rsidR="00DA00C4" w:rsidRDefault="00847E40">
      <w:pPr>
        <w:pStyle w:val="ProductList-ClauseHeading"/>
        <w:outlineLvl w:val="3"/>
      </w:pPr>
      <w:r>
        <w:t>2.7 Forutsetninger for abonnementslisenser for Base- og Attach-brukere</w:t>
      </w:r>
    </w:p>
    <w:p w14:paraId="680C53EA" w14:textId="77777777" w:rsidR="00DA00C4" w:rsidRDefault="00847E40">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3BFC2568" w14:textId="77777777" w:rsidR="00DA00C4" w:rsidRDefault="00DA00C4">
      <w:pPr>
        <w:pStyle w:val="ProductList-Body"/>
      </w:pPr>
    </w:p>
    <w:p w14:paraId="5333D8C1" w14:textId="77777777" w:rsidR="00DA00C4" w:rsidRDefault="00847E40">
      <w:pPr>
        <w:pStyle w:val="ProductList-ClauseHeading"/>
        <w:outlineLvl w:val="3"/>
      </w:pPr>
      <w:r>
        <w:t>2.8 Doble Bruksrettigheter</w:t>
      </w:r>
    </w:p>
    <w:p w14:paraId="070F3304" w14:textId="77777777" w:rsidR="00DA00C4" w:rsidRDefault="00847E40">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DA00C4" w14:paraId="567B1AE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D24DE31" w14:textId="77777777" w:rsidR="00DA00C4" w:rsidRDefault="00847E40">
            <w:pPr>
              <w:pStyle w:val="ProductList-TableBody"/>
            </w:pPr>
            <w:r>
              <w:rPr>
                <w:color w:val="FFFFFF"/>
              </w:rPr>
              <w:t>Dynamics 365-lisens</w:t>
            </w:r>
          </w:p>
        </w:tc>
        <w:tc>
          <w:tcPr>
            <w:tcW w:w="4040" w:type="dxa"/>
            <w:shd w:val="clear" w:color="auto" w:fill="0072C6"/>
          </w:tcPr>
          <w:p w14:paraId="3A6CF16A" w14:textId="77777777" w:rsidR="00DA00C4" w:rsidRDefault="00847E40">
            <w:pPr>
              <w:pStyle w:val="ProductList-TableBody"/>
            </w:pPr>
            <w:r>
              <w:rPr>
                <w:color w:val="FFFFFF"/>
              </w:rPr>
              <w:t>Programvaretilgang på stedet</w:t>
            </w:r>
          </w:p>
        </w:tc>
        <w:tc>
          <w:tcPr>
            <w:tcW w:w="4040" w:type="dxa"/>
            <w:shd w:val="clear" w:color="auto" w:fill="0072C6"/>
          </w:tcPr>
          <w:p w14:paraId="007653D7" w14:textId="77777777" w:rsidR="00DA00C4" w:rsidRDefault="00847E40">
            <w:pPr>
              <w:pStyle w:val="ProductList-TableBody"/>
            </w:pPr>
            <w:r>
              <w:rPr>
                <w:color w:val="FFFFFF"/>
              </w:rPr>
              <w:t>Lokal Server</w:t>
            </w:r>
          </w:p>
        </w:tc>
      </w:tr>
      <w:tr w:rsidR="00DA00C4" w14:paraId="1C3B1893" w14:textId="77777777">
        <w:tc>
          <w:tcPr>
            <w:tcW w:w="4040" w:type="dxa"/>
            <w:tcBorders>
              <w:left w:val="single" w:sz="4" w:space="0" w:color="6E6E6E"/>
              <w:bottom w:val="single" w:sz="4" w:space="0" w:color="6E6E6E"/>
            </w:tcBorders>
          </w:tcPr>
          <w:p w14:paraId="4BC3C172" w14:textId="77777777" w:rsidR="00DA00C4" w:rsidRDefault="00847E40">
            <w:pPr>
              <w:pStyle w:val="ProductList-TableBody"/>
            </w:pPr>
            <w:r>
              <w:t>Dynamics 365 Sales</w:t>
            </w:r>
          </w:p>
        </w:tc>
        <w:tc>
          <w:tcPr>
            <w:tcW w:w="4040" w:type="dxa"/>
          </w:tcPr>
          <w:p w14:paraId="2FE11A31" w14:textId="77777777" w:rsidR="00DA00C4" w:rsidRDefault="00847E40">
            <w:pPr>
              <w:pStyle w:val="ProductList-TableBody"/>
            </w:pPr>
            <w:r>
              <w:t>Dynamics 365 for Sales (On-Premises)</w:t>
            </w:r>
          </w:p>
        </w:tc>
        <w:tc>
          <w:tcPr>
            <w:tcW w:w="4040" w:type="dxa"/>
            <w:tcBorders>
              <w:bottom w:val="none" w:sz="4" w:space="0" w:color="6E6E6E"/>
              <w:right w:val="single" w:sz="4" w:space="0" w:color="6E6E6E"/>
            </w:tcBorders>
          </w:tcPr>
          <w:p w14:paraId="69B6933A" w14:textId="77777777" w:rsidR="00DA00C4" w:rsidRDefault="00847E40">
            <w:pPr>
              <w:pStyle w:val="ProductList-TableBody"/>
            </w:pPr>
            <w:r>
              <w:t>Dynamics 365 (On-Premises)</w:t>
            </w:r>
          </w:p>
        </w:tc>
      </w:tr>
      <w:tr w:rsidR="00DA00C4" w14:paraId="499AA752" w14:textId="77777777">
        <w:tc>
          <w:tcPr>
            <w:tcW w:w="4040" w:type="dxa"/>
            <w:tcBorders>
              <w:top w:val="single" w:sz="4" w:space="0" w:color="6E6E6E"/>
              <w:left w:val="single" w:sz="4" w:space="0" w:color="6E6E6E"/>
              <w:bottom w:val="single" w:sz="4" w:space="0" w:color="6E6E6E"/>
            </w:tcBorders>
          </w:tcPr>
          <w:p w14:paraId="222A8696" w14:textId="77777777" w:rsidR="00DA00C4" w:rsidRDefault="00847E40">
            <w:pPr>
              <w:pStyle w:val="ProductList-TableBody"/>
            </w:pPr>
            <w:r>
              <w:t>Dynamics Customer Service</w:t>
            </w:r>
          </w:p>
        </w:tc>
        <w:tc>
          <w:tcPr>
            <w:tcW w:w="4040" w:type="dxa"/>
          </w:tcPr>
          <w:p w14:paraId="5479F166" w14:textId="77777777" w:rsidR="00DA00C4" w:rsidRDefault="00847E40">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52EA5C7" w14:textId="77777777" w:rsidR="00DA00C4" w:rsidRDefault="00DA00C4">
            <w:pPr>
              <w:pStyle w:val="ProductList-TableBody"/>
            </w:pPr>
          </w:p>
        </w:tc>
      </w:tr>
      <w:tr w:rsidR="00DA00C4" w14:paraId="5779AFA3" w14:textId="77777777">
        <w:tc>
          <w:tcPr>
            <w:tcW w:w="4040" w:type="dxa"/>
            <w:tcBorders>
              <w:top w:val="single" w:sz="4" w:space="0" w:color="6E6E6E"/>
              <w:left w:val="single" w:sz="4" w:space="0" w:color="6E6E6E"/>
              <w:bottom w:val="single" w:sz="4" w:space="0" w:color="6E6E6E"/>
            </w:tcBorders>
          </w:tcPr>
          <w:p w14:paraId="4D11E16F" w14:textId="77777777" w:rsidR="00DA00C4" w:rsidRDefault="00847E40">
            <w:pPr>
              <w:pStyle w:val="ProductList-TableBody"/>
            </w:pPr>
            <w:r>
              <w:t>Dynamics 365 Field Service</w:t>
            </w:r>
          </w:p>
        </w:tc>
        <w:tc>
          <w:tcPr>
            <w:tcW w:w="4040" w:type="dxa"/>
          </w:tcPr>
          <w:p w14:paraId="420247B3" w14:textId="77777777" w:rsidR="00DA00C4" w:rsidRDefault="00847E40">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6C8578D7" w14:textId="77777777" w:rsidR="00DA00C4" w:rsidRDefault="00DA00C4">
            <w:pPr>
              <w:pStyle w:val="ProductList-TableBody"/>
            </w:pPr>
          </w:p>
        </w:tc>
      </w:tr>
      <w:tr w:rsidR="00DA00C4" w14:paraId="605A6B41" w14:textId="77777777">
        <w:tc>
          <w:tcPr>
            <w:tcW w:w="4040" w:type="dxa"/>
            <w:tcBorders>
              <w:top w:val="single" w:sz="4" w:space="0" w:color="6E6E6E"/>
              <w:left w:val="single" w:sz="4" w:space="0" w:color="6E6E6E"/>
              <w:bottom w:val="single" w:sz="4" w:space="0" w:color="6E6E6E"/>
            </w:tcBorders>
          </w:tcPr>
          <w:p w14:paraId="7253F0D4" w14:textId="77777777" w:rsidR="00DA00C4" w:rsidRDefault="00847E40">
            <w:pPr>
              <w:pStyle w:val="ProductList-TableBody"/>
            </w:pPr>
            <w:r>
              <w:t>Dynamics 365 Operations – Activity</w:t>
            </w:r>
          </w:p>
        </w:tc>
        <w:tc>
          <w:tcPr>
            <w:tcW w:w="4040" w:type="dxa"/>
          </w:tcPr>
          <w:p w14:paraId="194AF572" w14:textId="77777777" w:rsidR="00DA00C4" w:rsidRDefault="00847E40">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BB6D6C6" w14:textId="77777777" w:rsidR="00DA00C4" w:rsidRDefault="00DA00C4">
            <w:pPr>
              <w:pStyle w:val="ProductList-TableBody"/>
            </w:pPr>
          </w:p>
        </w:tc>
      </w:tr>
      <w:tr w:rsidR="00DA00C4" w14:paraId="1A1DE166" w14:textId="77777777">
        <w:tc>
          <w:tcPr>
            <w:tcW w:w="4040" w:type="dxa"/>
            <w:tcBorders>
              <w:top w:val="single" w:sz="4" w:space="0" w:color="6E6E6E"/>
              <w:left w:val="single" w:sz="4" w:space="0" w:color="6E6E6E"/>
              <w:bottom w:val="single" w:sz="4" w:space="0" w:color="6E6E6E"/>
            </w:tcBorders>
          </w:tcPr>
          <w:p w14:paraId="07D18A3D" w14:textId="77777777" w:rsidR="00DA00C4" w:rsidRDefault="00847E40">
            <w:pPr>
              <w:pStyle w:val="ProductList-TableBody"/>
            </w:pPr>
            <w:r>
              <w:t>Dynamics 365 Operations – Device</w:t>
            </w:r>
          </w:p>
        </w:tc>
        <w:tc>
          <w:tcPr>
            <w:tcW w:w="4040" w:type="dxa"/>
          </w:tcPr>
          <w:p w14:paraId="0CB0EFAD" w14:textId="77777777" w:rsidR="00DA00C4" w:rsidRDefault="00847E40">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7AE76515" w14:textId="77777777" w:rsidR="00DA00C4" w:rsidRDefault="00DA00C4">
            <w:pPr>
              <w:pStyle w:val="ProductList-TableBody"/>
            </w:pPr>
          </w:p>
        </w:tc>
      </w:tr>
      <w:tr w:rsidR="00DA00C4" w14:paraId="57D7049F" w14:textId="77777777">
        <w:tc>
          <w:tcPr>
            <w:tcW w:w="4040" w:type="dxa"/>
            <w:tcBorders>
              <w:top w:val="single" w:sz="4" w:space="0" w:color="6E6E6E"/>
              <w:left w:val="single" w:sz="4" w:space="0" w:color="6E6E6E"/>
              <w:bottom w:val="single" w:sz="4" w:space="0" w:color="6E6E6E"/>
            </w:tcBorders>
          </w:tcPr>
          <w:p w14:paraId="075CC8D2" w14:textId="77777777" w:rsidR="00DA00C4" w:rsidRDefault="00847E40">
            <w:pPr>
              <w:pStyle w:val="ProductList-TableBody"/>
            </w:pPr>
            <w:r>
              <w:t>Dynamics 365 Finance</w:t>
            </w:r>
          </w:p>
        </w:tc>
        <w:tc>
          <w:tcPr>
            <w:tcW w:w="4040" w:type="dxa"/>
          </w:tcPr>
          <w:p w14:paraId="0D90CDB3" w14:textId="77777777" w:rsidR="00DA00C4" w:rsidRDefault="00847E40">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0730025B" w14:textId="77777777" w:rsidR="00DA00C4" w:rsidRDefault="00847E40">
            <w:pPr>
              <w:pStyle w:val="ProductList-TableBody"/>
            </w:pPr>
            <w:r>
              <w:t>Dynamics 365 for Operations, On-Premises</w:t>
            </w:r>
          </w:p>
        </w:tc>
      </w:tr>
      <w:tr w:rsidR="00DA00C4" w14:paraId="6E4FE99D" w14:textId="77777777">
        <w:tc>
          <w:tcPr>
            <w:tcW w:w="4040" w:type="dxa"/>
            <w:tcBorders>
              <w:top w:val="single" w:sz="4" w:space="0" w:color="6E6E6E"/>
              <w:left w:val="single" w:sz="4" w:space="0" w:color="6E6E6E"/>
              <w:bottom w:val="single" w:sz="4" w:space="0" w:color="6E6E6E"/>
            </w:tcBorders>
          </w:tcPr>
          <w:p w14:paraId="6ED91E00" w14:textId="77777777" w:rsidR="00DA00C4" w:rsidRDefault="00847E40">
            <w:pPr>
              <w:pStyle w:val="ProductList-TableBody"/>
            </w:pPr>
            <w:r>
              <w:t>Dynamics 365 Supply Chain Management</w:t>
            </w:r>
          </w:p>
        </w:tc>
        <w:tc>
          <w:tcPr>
            <w:tcW w:w="4040" w:type="dxa"/>
          </w:tcPr>
          <w:p w14:paraId="1A60E8D4" w14:textId="77777777" w:rsidR="00DA00C4" w:rsidRDefault="00847E40">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12D0C630" w14:textId="77777777" w:rsidR="00DA00C4" w:rsidRDefault="00DA00C4">
            <w:pPr>
              <w:pStyle w:val="ProductList-TableBody"/>
            </w:pPr>
          </w:p>
        </w:tc>
      </w:tr>
      <w:tr w:rsidR="00DA00C4" w14:paraId="5640F86F" w14:textId="77777777">
        <w:tc>
          <w:tcPr>
            <w:tcW w:w="4040" w:type="dxa"/>
            <w:tcBorders>
              <w:top w:val="single" w:sz="4" w:space="0" w:color="6E6E6E"/>
              <w:left w:val="single" w:sz="4" w:space="0" w:color="6E6E6E"/>
              <w:bottom w:val="single" w:sz="4" w:space="0" w:color="6E6E6E"/>
              <w:right w:val="single" w:sz="4" w:space="0" w:color="6E6E6E"/>
            </w:tcBorders>
          </w:tcPr>
          <w:p w14:paraId="0AC2257F" w14:textId="77777777" w:rsidR="00DA00C4" w:rsidRDefault="00847E4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5253D8C" w14:textId="77777777" w:rsidR="00DA00C4" w:rsidRDefault="00847E40">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0B6F77C" w14:textId="77777777" w:rsidR="00DA00C4" w:rsidRDefault="00DA00C4">
            <w:pPr>
              <w:pStyle w:val="ProductList-TableBody"/>
            </w:pPr>
          </w:p>
        </w:tc>
      </w:tr>
      <w:tr w:rsidR="00DA00C4" w14:paraId="2296967D" w14:textId="77777777">
        <w:tc>
          <w:tcPr>
            <w:tcW w:w="4040" w:type="dxa"/>
            <w:tcBorders>
              <w:top w:val="single" w:sz="4" w:space="0" w:color="6E6E6E"/>
              <w:left w:val="single" w:sz="4" w:space="0" w:color="6E6E6E"/>
              <w:bottom w:val="single" w:sz="4" w:space="0" w:color="6E6E6E"/>
              <w:right w:val="single" w:sz="4" w:space="0" w:color="6E6E6E"/>
            </w:tcBorders>
          </w:tcPr>
          <w:p w14:paraId="1587907F" w14:textId="77777777" w:rsidR="00DA00C4" w:rsidRDefault="00847E40">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0CBF0745" w14:textId="77777777" w:rsidR="00DA00C4" w:rsidRDefault="00847E40">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17869F36" w14:textId="77777777" w:rsidR="00DA00C4" w:rsidRDefault="00847E40">
            <w:pPr>
              <w:pStyle w:val="ProductList-TableBody"/>
            </w:pPr>
            <w:r>
              <w:t>Dynamics 365 (On-Premises) eller Dynamics 365 for Operations, On-Premises</w:t>
            </w:r>
          </w:p>
        </w:tc>
      </w:tr>
    </w:tbl>
    <w:p w14:paraId="0617F1E9" w14:textId="77777777" w:rsidR="00DA00C4" w:rsidRDefault="00847E40">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5FA82978" w14:textId="77777777" w:rsidR="00DA00C4" w:rsidRDefault="00DA00C4">
      <w:pPr>
        <w:pStyle w:val="ProductList-Body"/>
      </w:pPr>
    </w:p>
    <w:p w14:paraId="514BD8C7" w14:textId="77777777" w:rsidR="00DA00C4" w:rsidRDefault="00847E40">
      <w:pPr>
        <w:pStyle w:val="ProductList-ClauseHeading"/>
        <w:outlineLvl w:val="3"/>
      </w:pPr>
      <w:r>
        <w:t>2.9 Lisensforutsetninger</w:t>
      </w:r>
    </w:p>
    <w:p w14:paraId="65C8319E" w14:textId="77777777" w:rsidR="00DA00C4" w:rsidRDefault="00847E40">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DA00C4" w14:paraId="60FEE4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C2466BF" w14:textId="77777777" w:rsidR="00DA00C4" w:rsidRDefault="00847E40">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2B8679E4" w14:textId="77777777" w:rsidR="00DA00C4" w:rsidRDefault="00847E40">
            <w:pPr>
              <w:pStyle w:val="ProductList-TableBody"/>
            </w:pPr>
            <w:r>
              <w:rPr>
                <w:color w:val="FFFFFF"/>
              </w:rPr>
              <w:t>Lisensforutsetninger</w:t>
            </w:r>
          </w:p>
        </w:tc>
      </w:tr>
      <w:tr w:rsidR="00DA00C4" w14:paraId="21FB4B5F" w14:textId="77777777">
        <w:tc>
          <w:tcPr>
            <w:tcW w:w="6120" w:type="dxa"/>
            <w:tcBorders>
              <w:left w:val="single" w:sz="4" w:space="0" w:color="000000"/>
              <w:bottom w:val="single" w:sz="4" w:space="0" w:color="000000"/>
              <w:right w:val="single" w:sz="4" w:space="0" w:color="000000"/>
            </w:tcBorders>
          </w:tcPr>
          <w:p w14:paraId="2D9AEAE0" w14:textId="77777777" w:rsidR="00DA00C4" w:rsidRDefault="00847E40">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2B316BA4" w14:textId="77777777" w:rsidR="00DA00C4" w:rsidRDefault="00847E40">
            <w:pPr>
              <w:pStyle w:val="ProductList-TableBody"/>
            </w:pPr>
            <w:r>
              <w:t>Dynamics 365-bruker-SL-er i stedet for teammedlem-SL</w:t>
            </w:r>
          </w:p>
        </w:tc>
      </w:tr>
      <w:tr w:rsidR="00DA00C4" w14:paraId="25CDEEDA" w14:textId="77777777">
        <w:tc>
          <w:tcPr>
            <w:tcW w:w="6120" w:type="dxa"/>
            <w:tcBorders>
              <w:top w:val="single" w:sz="4" w:space="0" w:color="000000"/>
              <w:left w:val="single" w:sz="4" w:space="0" w:color="000000"/>
              <w:bottom w:val="none" w:sz="4" w:space="0" w:color="000000"/>
              <w:right w:val="single" w:sz="4" w:space="0" w:color="000000"/>
            </w:tcBorders>
          </w:tcPr>
          <w:p w14:paraId="4087385B" w14:textId="77777777" w:rsidR="00DA00C4" w:rsidRDefault="00847E4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E89C16B" w14:textId="77777777" w:rsidR="00DA00C4" w:rsidRDefault="00847E40">
            <w:pPr>
              <w:pStyle w:val="ProductList-TableBody"/>
            </w:pPr>
            <w:r>
              <w:rPr>
                <w:b/>
              </w:rPr>
              <w:t>10 eller flere seter med ÉN av følgende:</w:t>
            </w:r>
          </w:p>
        </w:tc>
      </w:tr>
      <w:tr w:rsidR="00DA00C4" w14:paraId="67E8EC88" w14:textId="77777777">
        <w:tc>
          <w:tcPr>
            <w:tcW w:w="6120" w:type="dxa"/>
            <w:tcBorders>
              <w:top w:val="none" w:sz="4" w:space="0" w:color="000000"/>
              <w:left w:val="single" w:sz="4" w:space="0" w:color="000000"/>
              <w:bottom w:val="none" w:sz="4" w:space="0" w:color="000000"/>
              <w:right w:val="single" w:sz="4" w:space="0" w:color="000000"/>
            </w:tcBorders>
          </w:tcPr>
          <w:p w14:paraId="6850F7E3" w14:textId="77777777" w:rsidR="00DA00C4" w:rsidRDefault="00DA00C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5429F61" w14:textId="77777777" w:rsidR="00DA00C4" w:rsidRDefault="00DA00C4">
            <w:pPr>
              <w:pStyle w:val="ProductList-TableBody"/>
            </w:pPr>
          </w:p>
        </w:tc>
      </w:tr>
      <w:tr w:rsidR="00DA00C4" w14:paraId="7105FE57" w14:textId="77777777">
        <w:tc>
          <w:tcPr>
            <w:tcW w:w="6120" w:type="dxa"/>
            <w:tcBorders>
              <w:top w:val="none" w:sz="4" w:space="0" w:color="000000"/>
              <w:left w:val="single" w:sz="4" w:space="0" w:color="000000"/>
              <w:bottom w:val="none" w:sz="4" w:space="0" w:color="000000"/>
              <w:right w:val="single" w:sz="4" w:space="0" w:color="000000"/>
            </w:tcBorders>
          </w:tcPr>
          <w:p w14:paraId="6DC70242"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AE8A8D" w14:textId="77777777" w:rsidR="00DA00C4" w:rsidRDefault="00847E40">
            <w:pPr>
              <w:pStyle w:val="ProductList-TableBody"/>
            </w:pPr>
            <w:r>
              <w:t>Dynamics 365 kundeservice Enterprise</w:t>
            </w:r>
          </w:p>
        </w:tc>
      </w:tr>
      <w:tr w:rsidR="00DA00C4" w14:paraId="3DF7D9C7" w14:textId="77777777">
        <w:tc>
          <w:tcPr>
            <w:tcW w:w="6120" w:type="dxa"/>
            <w:tcBorders>
              <w:top w:val="none" w:sz="4" w:space="0" w:color="000000"/>
              <w:left w:val="single" w:sz="4" w:space="0" w:color="000000"/>
              <w:bottom w:val="none" w:sz="4" w:space="0" w:color="000000"/>
              <w:right w:val="single" w:sz="4" w:space="0" w:color="000000"/>
            </w:tcBorders>
          </w:tcPr>
          <w:p w14:paraId="0DFB3583"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409743" w14:textId="77777777" w:rsidR="00DA00C4" w:rsidRDefault="00847E40">
            <w:pPr>
              <w:pStyle w:val="ProductList-TableBody"/>
            </w:pPr>
            <w:r>
              <w:t>Dynamics 365 kundeservice Professional</w:t>
            </w:r>
          </w:p>
        </w:tc>
      </w:tr>
      <w:tr w:rsidR="00DA00C4" w14:paraId="43A9F343" w14:textId="77777777">
        <w:tc>
          <w:tcPr>
            <w:tcW w:w="6120" w:type="dxa"/>
            <w:tcBorders>
              <w:top w:val="none" w:sz="4" w:space="0" w:color="000000"/>
              <w:left w:val="single" w:sz="4" w:space="0" w:color="000000"/>
              <w:bottom w:val="none" w:sz="4" w:space="0" w:color="000000"/>
              <w:right w:val="single" w:sz="4" w:space="0" w:color="000000"/>
            </w:tcBorders>
          </w:tcPr>
          <w:p w14:paraId="686A8B9F"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7B34EB" w14:textId="77777777" w:rsidR="00DA00C4" w:rsidRDefault="00847E40">
            <w:pPr>
              <w:pStyle w:val="ProductList-TableBody"/>
            </w:pPr>
            <w:r>
              <w:t>Dynamics 365 Sales Enterprise</w:t>
            </w:r>
          </w:p>
        </w:tc>
      </w:tr>
      <w:tr w:rsidR="00DA00C4" w14:paraId="3DD31062" w14:textId="77777777">
        <w:tc>
          <w:tcPr>
            <w:tcW w:w="6120" w:type="dxa"/>
            <w:tcBorders>
              <w:top w:val="none" w:sz="4" w:space="0" w:color="000000"/>
              <w:left w:val="single" w:sz="4" w:space="0" w:color="000000"/>
              <w:bottom w:val="none" w:sz="4" w:space="0" w:color="000000"/>
              <w:right w:val="single" w:sz="4" w:space="0" w:color="000000"/>
            </w:tcBorders>
          </w:tcPr>
          <w:p w14:paraId="69E62DA6"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72311E" w14:textId="77777777" w:rsidR="00DA00C4" w:rsidRDefault="00847E40">
            <w:pPr>
              <w:pStyle w:val="ProductList-TableBody"/>
            </w:pPr>
            <w:r>
              <w:t>Dynamics 365 Sales Professional</w:t>
            </w:r>
          </w:p>
        </w:tc>
      </w:tr>
      <w:tr w:rsidR="00DA00C4" w14:paraId="4B9A5681" w14:textId="77777777">
        <w:tc>
          <w:tcPr>
            <w:tcW w:w="6120" w:type="dxa"/>
            <w:tcBorders>
              <w:top w:val="none" w:sz="4" w:space="0" w:color="000000"/>
              <w:left w:val="single" w:sz="4" w:space="0" w:color="000000"/>
              <w:bottom w:val="none" w:sz="4" w:space="0" w:color="000000"/>
              <w:right w:val="single" w:sz="4" w:space="0" w:color="000000"/>
            </w:tcBorders>
          </w:tcPr>
          <w:p w14:paraId="65285A30"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18D46E" w14:textId="77777777" w:rsidR="00DA00C4" w:rsidRDefault="00847E40">
            <w:pPr>
              <w:pStyle w:val="ProductList-TableBody"/>
            </w:pPr>
            <w:r>
              <w:t>Dynamics 365 Field Service</w:t>
            </w:r>
          </w:p>
        </w:tc>
      </w:tr>
      <w:tr w:rsidR="00DA00C4" w14:paraId="75325BC1" w14:textId="77777777">
        <w:tc>
          <w:tcPr>
            <w:tcW w:w="6120" w:type="dxa"/>
            <w:tcBorders>
              <w:top w:val="none" w:sz="4" w:space="0" w:color="000000"/>
              <w:left w:val="single" w:sz="4" w:space="0" w:color="000000"/>
              <w:bottom w:val="none" w:sz="4" w:space="0" w:color="000000"/>
              <w:right w:val="single" w:sz="4" w:space="0" w:color="000000"/>
            </w:tcBorders>
          </w:tcPr>
          <w:p w14:paraId="7AF564D5"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2A34A5" w14:textId="77777777" w:rsidR="00DA00C4" w:rsidRDefault="00847E40">
            <w:pPr>
              <w:pStyle w:val="ProductList-TableBody"/>
            </w:pPr>
            <w:r>
              <w:t>Dynamics 365 for Project Service Automation</w:t>
            </w:r>
          </w:p>
        </w:tc>
      </w:tr>
      <w:tr w:rsidR="00DA00C4" w14:paraId="5618A6AC" w14:textId="77777777">
        <w:tc>
          <w:tcPr>
            <w:tcW w:w="6120" w:type="dxa"/>
            <w:tcBorders>
              <w:top w:val="none" w:sz="4" w:space="0" w:color="000000"/>
              <w:left w:val="single" w:sz="4" w:space="0" w:color="000000"/>
              <w:bottom w:val="none" w:sz="4" w:space="0" w:color="000000"/>
              <w:right w:val="single" w:sz="4" w:space="0" w:color="000000"/>
            </w:tcBorders>
          </w:tcPr>
          <w:p w14:paraId="27F6F5B3"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3C8DCC" w14:textId="77777777" w:rsidR="00DA00C4" w:rsidRDefault="00847E40">
            <w:pPr>
              <w:pStyle w:val="ProductList-TableBody"/>
            </w:pPr>
            <w:r>
              <w:t>Dynamics 365 Finance</w:t>
            </w:r>
          </w:p>
        </w:tc>
      </w:tr>
      <w:tr w:rsidR="00DA00C4" w14:paraId="69AA8102" w14:textId="77777777">
        <w:tc>
          <w:tcPr>
            <w:tcW w:w="6120" w:type="dxa"/>
            <w:tcBorders>
              <w:top w:val="none" w:sz="4" w:space="0" w:color="000000"/>
              <w:left w:val="single" w:sz="4" w:space="0" w:color="000000"/>
              <w:bottom w:val="none" w:sz="4" w:space="0" w:color="000000"/>
              <w:right w:val="single" w:sz="4" w:space="0" w:color="000000"/>
            </w:tcBorders>
          </w:tcPr>
          <w:p w14:paraId="0ABEECFA"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95FA27" w14:textId="77777777" w:rsidR="00DA00C4" w:rsidRDefault="00847E40">
            <w:pPr>
              <w:pStyle w:val="ProductList-TableBody"/>
            </w:pPr>
            <w:r>
              <w:t>Dynamics 365 Supply Chain Management</w:t>
            </w:r>
          </w:p>
        </w:tc>
      </w:tr>
      <w:tr w:rsidR="00DA00C4" w14:paraId="7F5CD786" w14:textId="77777777">
        <w:tc>
          <w:tcPr>
            <w:tcW w:w="6120" w:type="dxa"/>
            <w:tcBorders>
              <w:top w:val="none" w:sz="4" w:space="0" w:color="000000"/>
              <w:left w:val="single" w:sz="4" w:space="0" w:color="000000"/>
              <w:bottom w:val="single" w:sz="4" w:space="0" w:color="000000"/>
              <w:right w:val="single" w:sz="4" w:space="0" w:color="000000"/>
            </w:tcBorders>
          </w:tcPr>
          <w:p w14:paraId="4D241792"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A920D0" w14:textId="77777777" w:rsidR="00DA00C4" w:rsidRDefault="00847E40">
            <w:pPr>
              <w:pStyle w:val="ProductList-TableBody"/>
            </w:pPr>
            <w:r>
              <w:t>Dynamics 365 Commerce</w:t>
            </w:r>
          </w:p>
        </w:tc>
      </w:tr>
      <w:tr w:rsidR="00DA00C4" w14:paraId="7A8A6621" w14:textId="77777777">
        <w:tc>
          <w:tcPr>
            <w:tcW w:w="6120" w:type="dxa"/>
            <w:tcBorders>
              <w:top w:val="single" w:sz="4" w:space="0" w:color="000000"/>
              <w:left w:val="single" w:sz="4" w:space="0" w:color="000000"/>
              <w:bottom w:val="none" w:sz="4" w:space="0" w:color="000000"/>
              <w:right w:val="single" w:sz="4" w:space="0" w:color="000000"/>
            </w:tcBorders>
          </w:tcPr>
          <w:p w14:paraId="27C53B93" w14:textId="77777777" w:rsidR="00DA00C4" w:rsidRDefault="00847E4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48B2EAC" w14:textId="77777777" w:rsidR="00DA00C4" w:rsidRDefault="00847E40">
            <w:pPr>
              <w:pStyle w:val="ProductList-TableBody"/>
            </w:pPr>
            <w:r>
              <w:t>Dynamics 365 Sales Enterprise, eller</w:t>
            </w:r>
          </w:p>
        </w:tc>
      </w:tr>
      <w:tr w:rsidR="00DA00C4" w14:paraId="10A3BDE1" w14:textId="77777777">
        <w:tc>
          <w:tcPr>
            <w:tcW w:w="6120" w:type="dxa"/>
            <w:tcBorders>
              <w:top w:val="none" w:sz="4" w:space="0" w:color="000000"/>
              <w:left w:val="single" w:sz="4" w:space="0" w:color="000000"/>
              <w:bottom w:val="single" w:sz="4" w:space="0" w:color="000000"/>
              <w:right w:val="single" w:sz="4" w:space="0" w:color="000000"/>
            </w:tcBorders>
          </w:tcPr>
          <w:p w14:paraId="2A7D048A"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23E20D" w14:textId="77777777" w:rsidR="00DA00C4" w:rsidRDefault="00847E40">
            <w:pPr>
              <w:pStyle w:val="ProductList-TableBody"/>
            </w:pPr>
            <w:r>
              <w:t>Microsoft Relationship Sales</w:t>
            </w:r>
          </w:p>
        </w:tc>
      </w:tr>
      <w:tr w:rsidR="00DA00C4" w14:paraId="7F531E75" w14:textId="77777777">
        <w:tc>
          <w:tcPr>
            <w:tcW w:w="6120" w:type="dxa"/>
            <w:tcBorders>
              <w:top w:val="single" w:sz="4" w:space="0" w:color="000000"/>
              <w:left w:val="single" w:sz="4" w:space="0" w:color="000000"/>
              <w:bottom w:val="single" w:sz="4" w:space="0" w:color="000000"/>
              <w:right w:val="single" w:sz="4" w:space="0" w:color="000000"/>
            </w:tcBorders>
          </w:tcPr>
          <w:p w14:paraId="74B81A35" w14:textId="77777777" w:rsidR="00DA00C4" w:rsidRDefault="00847E4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5D2494E" w14:textId="77777777" w:rsidR="00DA00C4" w:rsidRDefault="00847E40">
            <w:pPr>
              <w:pStyle w:val="ProductList-TableBody"/>
            </w:pPr>
            <w:r>
              <w:t>Dynamics 365 Sales Insights</w:t>
            </w:r>
          </w:p>
        </w:tc>
      </w:tr>
      <w:tr w:rsidR="00DA00C4" w14:paraId="75945895" w14:textId="77777777">
        <w:tc>
          <w:tcPr>
            <w:tcW w:w="6120" w:type="dxa"/>
            <w:tcBorders>
              <w:top w:val="single" w:sz="4" w:space="0" w:color="000000"/>
              <w:left w:val="single" w:sz="4" w:space="0" w:color="000000"/>
              <w:bottom w:val="none" w:sz="4" w:space="0" w:color="000000"/>
              <w:right w:val="single" w:sz="4" w:space="0" w:color="000000"/>
            </w:tcBorders>
          </w:tcPr>
          <w:p w14:paraId="32C468A3" w14:textId="77777777" w:rsidR="00DA00C4" w:rsidRDefault="00847E40">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33EF120D" w14:textId="77777777" w:rsidR="00DA00C4" w:rsidRDefault="00847E40">
            <w:pPr>
              <w:pStyle w:val="ProductList-TableBody"/>
            </w:pPr>
            <w:r>
              <w:t xml:space="preserve">Dynamics 365 Marketing, eller </w:t>
            </w:r>
          </w:p>
        </w:tc>
      </w:tr>
      <w:tr w:rsidR="00DA00C4" w14:paraId="7772C1C1" w14:textId="77777777">
        <w:tc>
          <w:tcPr>
            <w:tcW w:w="6120" w:type="dxa"/>
            <w:tcBorders>
              <w:top w:val="none" w:sz="4" w:space="0" w:color="000000"/>
              <w:left w:val="single" w:sz="4" w:space="0" w:color="000000"/>
              <w:bottom w:val="none" w:sz="4" w:space="0" w:color="000000"/>
              <w:right w:val="single" w:sz="4" w:space="0" w:color="000000"/>
            </w:tcBorders>
          </w:tcPr>
          <w:p w14:paraId="5717407E"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11FF0F" w14:textId="77777777" w:rsidR="00DA00C4" w:rsidRDefault="00847E40">
            <w:pPr>
              <w:pStyle w:val="ProductList-TableBody"/>
            </w:pPr>
            <w:r>
              <w:t xml:space="preserve">20 or more SLs for Dynamics 365 Sales Enterprise, eller </w:t>
            </w:r>
          </w:p>
        </w:tc>
      </w:tr>
      <w:tr w:rsidR="00DA00C4" w14:paraId="684877B7" w14:textId="77777777">
        <w:tc>
          <w:tcPr>
            <w:tcW w:w="6120" w:type="dxa"/>
            <w:tcBorders>
              <w:top w:val="none" w:sz="4" w:space="0" w:color="000000"/>
              <w:left w:val="single" w:sz="4" w:space="0" w:color="000000"/>
              <w:bottom w:val="single" w:sz="4" w:space="0" w:color="000000"/>
              <w:right w:val="single" w:sz="4" w:space="0" w:color="000000"/>
            </w:tcBorders>
          </w:tcPr>
          <w:p w14:paraId="08800B1E"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373712" w14:textId="77777777" w:rsidR="00DA00C4" w:rsidRDefault="00847E40">
            <w:pPr>
              <w:pStyle w:val="ProductList-TableBody"/>
            </w:pPr>
            <w:r>
              <w:t>20 eller flere SL-er for Dynamics 365 Customer Service Enterprise</w:t>
            </w:r>
          </w:p>
        </w:tc>
      </w:tr>
      <w:tr w:rsidR="00DA00C4" w14:paraId="79012E1D" w14:textId="77777777">
        <w:tc>
          <w:tcPr>
            <w:tcW w:w="6120" w:type="dxa"/>
            <w:tcBorders>
              <w:top w:val="single" w:sz="4" w:space="0" w:color="000000"/>
              <w:left w:val="single" w:sz="4" w:space="0" w:color="000000"/>
              <w:bottom w:val="single" w:sz="4" w:space="0" w:color="000000"/>
              <w:right w:val="single" w:sz="4" w:space="0" w:color="000000"/>
            </w:tcBorders>
          </w:tcPr>
          <w:p w14:paraId="3F25A0F1" w14:textId="77777777" w:rsidR="00DA00C4" w:rsidRDefault="00847E4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19C01E3" w14:textId="77777777" w:rsidR="00DA00C4" w:rsidRDefault="00847E40">
            <w:pPr>
              <w:pStyle w:val="ProductList-TableBody"/>
            </w:pPr>
            <w:r>
              <w:t>Dynamics 365 kundeservice Enterprise</w:t>
            </w:r>
          </w:p>
        </w:tc>
      </w:tr>
      <w:tr w:rsidR="00DA00C4" w14:paraId="6E60F02D" w14:textId="77777777">
        <w:tc>
          <w:tcPr>
            <w:tcW w:w="6120" w:type="dxa"/>
            <w:tcBorders>
              <w:top w:val="single" w:sz="4" w:space="0" w:color="000000"/>
              <w:left w:val="single" w:sz="4" w:space="0" w:color="000000"/>
              <w:bottom w:val="single" w:sz="4" w:space="0" w:color="000000"/>
              <w:right w:val="single" w:sz="4" w:space="0" w:color="000000"/>
            </w:tcBorders>
          </w:tcPr>
          <w:p w14:paraId="3D5307C5" w14:textId="77777777" w:rsidR="00DA00C4" w:rsidRDefault="00847E40">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355DE683" w14:textId="77777777" w:rsidR="00DA00C4" w:rsidRDefault="00847E40">
            <w:pPr>
              <w:pStyle w:val="ProductList-TableBody"/>
            </w:pPr>
            <w:r>
              <w:t>Dynamics 365 kundeservice Enterprise</w:t>
            </w:r>
          </w:p>
        </w:tc>
      </w:tr>
      <w:tr w:rsidR="00DA00C4" w14:paraId="63A7A649" w14:textId="77777777">
        <w:tc>
          <w:tcPr>
            <w:tcW w:w="6120" w:type="dxa"/>
            <w:tcBorders>
              <w:top w:val="single" w:sz="4" w:space="0" w:color="000000"/>
              <w:left w:val="single" w:sz="4" w:space="0" w:color="000000"/>
              <w:bottom w:val="single" w:sz="4" w:space="0" w:color="000000"/>
              <w:right w:val="single" w:sz="4" w:space="0" w:color="000000"/>
            </w:tcBorders>
          </w:tcPr>
          <w:p w14:paraId="17EADE38" w14:textId="77777777" w:rsidR="00DA00C4" w:rsidRDefault="00847E4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85BC52A" w14:textId="77777777" w:rsidR="00DA00C4" w:rsidRDefault="00847E40">
            <w:pPr>
              <w:pStyle w:val="ProductList-TableBody"/>
            </w:pPr>
            <w:r>
              <w:t>Dynamics 365 Supply Chain Management</w:t>
            </w:r>
          </w:p>
        </w:tc>
      </w:tr>
      <w:tr w:rsidR="00DA00C4" w14:paraId="596C374E" w14:textId="77777777">
        <w:tc>
          <w:tcPr>
            <w:tcW w:w="6120" w:type="dxa"/>
            <w:tcBorders>
              <w:top w:val="single" w:sz="4" w:space="0" w:color="000000"/>
              <w:left w:val="single" w:sz="4" w:space="0" w:color="000000"/>
              <w:bottom w:val="single" w:sz="4" w:space="0" w:color="000000"/>
              <w:right w:val="single" w:sz="4" w:space="0" w:color="000000"/>
            </w:tcBorders>
          </w:tcPr>
          <w:p w14:paraId="31A32A0B" w14:textId="77777777" w:rsidR="00DA00C4" w:rsidRDefault="00847E40">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B90B492" w14:textId="77777777" w:rsidR="00DA00C4" w:rsidRDefault="00847E40">
            <w:pPr>
              <w:pStyle w:val="ProductList-TableBody"/>
            </w:pPr>
            <w:r>
              <w:t>Dynamics 365 Commerce</w:t>
            </w:r>
          </w:p>
        </w:tc>
      </w:tr>
      <w:tr w:rsidR="00DA00C4" w14:paraId="400AC019" w14:textId="77777777">
        <w:tc>
          <w:tcPr>
            <w:tcW w:w="6120" w:type="dxa"/>
            <w:tcBorders>
              <w:top w:val="single" w:sz="4" w:space="0" w:color="000000"/>
              <w:left w:val="single" w:sz="4" w:space="0" w:color="000000"/>
              <w:bottom w:val="single" w:sz="4" w:space="0" w:color="000000"/>
              <w:right w:val="single" w:sz="4" w:space="0" w:color="000000"/>
            </w:tcBorders>
          </w:tcPr>
          <w:p w14:paraId="27928540" w14:textId="77777777" w:rsidR="00DA00C4" w:rsidRDefault="00847E40">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3B0EC0E4" w14:textId="77777777" w:rsidR="00DA00C4" w:rsidRDefault="00DA00C4">
            <w:pPr>
              <w:pStyle w:val="ProductList-TableBody"/>
            </w:pPr>
          </w:p>
        </w:tc>
      </w:tr>
      <w:tr w:rsidR="00DA00C4" w14:paraId="53CA8E92" w14:textId="77777777">
        <w:tc>
          <w:tcPr>
            <w:tcW w:w="6120" w:type="dxa"/>
            <w:tcBorders>
              <w:top w:val="single" w:sz="4" w:space="0" w:color="000000"/>
              <w:left w:val="single" w:sz="4" w:space="0" w:color="000000"/>
              <w:bottom w:val="single" w:sz="4" w:space="0" w:color="000000"/>
              <w:right w:val="single" w:sz="4" w:space="0" w:color="000000"/>
            </w:tcBorders>
          </w:tcPr>
          <w:p w14:paraId="77784DAE" w14:textId="77777777" w:rsidR="00DA00C4" w:rsidRDefault="00847E40">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5D48FACE" w14:textId="77777777" w:rsidR="00DA00C4" w:rsidRDefault="00DA00C4">
            <w:pPr>
              <w:pStyle w:val="ProductList-TableBody"/>
            </w:pPr>
          </w:p>
        </w:tc>
      </w:tr>
      <w:tr w:rsidR="00DA00C4" w14:paraId="49906386" w14:textId="77777777">
        <w:tc>
          <w:tcPr>
            <w:tcW w:w="6120" w:type="dxa"/>
            <w:tcBorders>
              <w:top w:val="single" w:sz="4" w:space="0" w:color="000000"/>
              <w:left w:val="single" w:sz="4" w:space="0" w:color="000000"/>
              <w:bottom w:val="single" w:sz="4" w:space="0" w:color="000000"/>
              <w:right w:val="single" w:sz="4" w:space="0" w:color="000000"/>
            </w:tcBorders>
          </w:tcPr>
          <w:p w14:paraId="1CCC59CC" w14:textId="77777777" w:rsidR="00DA00C4" w:rsidRDefault="00847E40">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669DAA05" w14:textId="77777777" w:rsidR="00DA00C4" w:rsidRDefault="00DA00C4">
            <w:pPr>
              <w:pStyle w:val="ProductList-TableBody"/>
            </w:pPr>
          </w:p>
        </w:tc>
      </w:tr>
    </w:tbl>
    <w:p w14:paraId="4346E020" w14:textId="77777777" w:rsidR="00DA00C4" w:rsidRDefault="00847E40">
      <w:pPr>
        <w:pStyle w:val="ProductList-Body"/>
      </w:pPr>
      <w:r>
        <w:rPr>
          <w:i/>
        </w:rPr>
        <w:t>*Brukere med mindre enn 10 seter i Forutsetningene eller nye brukere av Dynamics kan kjøpe (det frittstående) markedsføringsprogrammet.</w:t>
      </w:r>
    </w:p>
    <w:p w14:paraId="1110FA4E" w14:textId="77777777" w:rsidR="00DA00C4" w:rsidRDefault="00DA00C4">
      <w:pPr>
        <w:pStyle w:val="ProductList-Body"/>
      </w:pPr>
    </w:p>
    <w:p w14:paraId="535F2B2C" w14:textId="77777777" w:rsidR="00DA00C4" w:rsidRDefault="00847E40">
      <w:pPr>
        <w:pStyle w:val="ProductList-ClauseHeading"/>
        <w:outlineLvl w:val="3"/>
      </w:pPr>
      <w:r>
        <w:t>2.10 Minimumskrav til innkjøp – Academic</w:t>
      </w:r>
    </w:p>
    <w:p w14:paraId="0508109A" w14:textId="77777777" w:rsidR="00DA00C4" w:rsidRDefault="00847E40">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DA00C4" w14:paraId="32AC6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171A0B7" w14:textId="77777777" w:rsidR="00DA00C4" w:rsidRDefault="00847E40">
            <w:pPr>
              <w:pStyle w:val="ProductList-TableBody"/>
            </w:pPr>
            <w:r>
              <w:rPr>
                <w:color w:val="FFFFFF"/>
              </w:rPr>
              <w:t>Segment</w:t>
            </w:r>
          </w:p>
        </w:tc>
        <w:tc>
          <w:tcPr>
            <w:tcW w:w="4040" w:type="dxa"/>
            <w:tcBorders>
              <w:bottom w:val="none" w:sz="4" w:space="0" w:color="6E6E6E"/>
            </w:tcBorders>
            <w:shd w:val="clear" w:color="auto" w:fill="0072C6"/>
          </w:tcPr>
          <w:p w14:paraId="1F2F4BDF" w14:textId="77777777" w:rsidR="00DA00C4" w:rsidRDefault="00847E40">
            <w:pPr>
              <w:pStyle w:val="ProductList-TableBody"/>
            </w:pPr>
            <w:r>
              <w:rPr>
                <w:color w:val="FFFFFF"/>
              </w:rPr>
              <w:t>Minimumsantall</w:t>
            </w:r>
          </w:p>
        </w:tc>
        <w:tc>
          <w:tcPr>
            <w:tcW w:w="4040" w:type="dxa"/>
            <w:tcBorders>
              <w:bottom w:val="none" w:sz="4" w:space="0" w:color="6E6E6E"/>
            </w:tcBorders>
            <w:shd w:val="clear" w:color="auto" w:fill="0072C6"/>
          </w:tcPr>
          <w:p w14:paraId="747E771C" w14:textId="77777777" w:rsidR="00DA00C4" w:rsidRDefault="00847E40">
            <w:pPr>
              <w:pStyle w:val="ProductList-TableBody"/>
            </w:pPr>
            <w:r>
              <w:rPr>
                <w:color w:val="FFFFFF"/>
              </w:rPr>
              <w:t>Lisensforutsetning</w:t>
            </w:r>
          </w:p>
        </w:tc>
      </w:tr>
      <w:tr w:rsidR="00DA00C4" w14:paraId="53091227" w14:textId="77777777">
        <w:tc>
          <w:tcPr>
            <w:tcW w:w="4040" w:type="dxa"/>
            <w:tcBorders>
              <w:top w:val="none" w:sz="4" w:space="0" w:color="6E6E6E"/>
              <w:left w:val="single" w:sz="4" w:space="0" w:color="6E6E6E"/>
              <w:bottom w:val="single" w:sz="4" w:space="0" w:color="6E6E6E"/>
              <w:right w:val="single" w:sz="4" w:space="0" w:color="6E6E6E"/>
            </w:tcBorders>
          </w:tcPr>
          <w:p w14:paraId="1B65B3A1" w14:textId="77777777" w:rsidR="00DA00C4" w:rsidRDefault="00847E40">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27A8DC64" w14:textId="77777777" w:rsidR="00DA00C4" w:rsidRDefault="00847E4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41BA4F3" w14:textId="77777777" w:rsidR="00DA00C4" w:rsidRDefault="00847E40">
            <w:pPr>
              <w:pStyle w:val="ProductList-TableBody"/>
            </w:pPr>
            <w:r>
              <w:t>Dynamics 365 Customer Service Enterprise og/eller</w:t>
            </w:r>
          </w:p>
          <w:p w14:paraId="0393AFBC" w14:textId="77777777" w:rsidR="00DA00C4" w:rsidRDefault="00847E40">
            <w:pPr>
              <w:pStyle w:val="ProductList-TableBody"/>
            </w:pPr>
            <w:r>
              <w:t>Dynamics 365 Customer Service Professional og/eller</w:t>
            </w:r>
          </w:p>
          <w:p w14:paraId="53C96E47" w14:textId="77777777" w:rsidR="00DA00C4" w:rsidRDefault="00847E40">
            <w:pPr>
              <w:pStyle w:val="ProductList-TableBody"/>
            </w:pPr>
            <w:r>
              <w:t xml:space="preserve">Dynamics 365 Sales Enterprise og/eller </w:t>
            </w:r>
          </w:p>
          <w:p w14:paraId="71986F5C" w14:textId="77777777" w:rsidR="00DA00C4" w:rsidRDefault="00847E40">
            <w:pPr>
              <w:pStyle w:val="ProductList-TableBody"/>
            </w:pPr>
            <w:r>
              <w:t xml:space="preserve">Dynamics 365 Sales Professional og/eller </w:t>
            </w:r>
          </w:p>
          <w:p w14:paraId="7FF506E4" w14:textId="77777777" w:rsidR="00DA00C4" w:rsidRDefault="00847E40">
            <w:pPr>
              <w:pStyle w:val="ProductList-TableBody"/>
            </w:pPr>
            <w:r>
              <w:t xml:space="preserve">Dynamics 365 Field Service og/eller </w:t>
            </w:r>
          </w:p>
          <w:p w14:paraId="76165D60" w14:textId="77777777" w:rsidR="00DA00C4" w:rsidRDefault="00847E40">
            <w:pPr>
              <w:pStyle w:val="ProductList-TableBody"/>
            </w:pPr>
            <w:r>
              <w:t>Dynamics 365 for Project Service Automation</w:t>
            </w:r>
          </w:p>
        </w:tc>
      </w:tr>
    </w:tbl>
    <w:p w14:paraId="1E0A39C3" w14:textId="77777777" w:rsidR="00DA00C4" w:rsidRDefault="00DA00C4">
      <w:pPr>
        <w:pStyle w:val="ProductList-Body"/>
      </w:pPr>
    </w:p>
    <w:p w14:paraId="0956AE48" w14:textId="77777777" w:rsidR="00DA00C4" w:rsidRDefault="00847E40">
      <w:pPr>
        <w:pStyle w:val="ProductList-ClauseHeading"/>
        <w:outlineLvl w:val="3"/>
      </w:pPr>
      <w:r>
        <w:t>2.11 Minimumskrav til innkjøp – Alle Programmer</w:t>
      </w:r>
    </w:p>
    <w:p w14:paraId="5D68BBB9" w14:textId="77777777" w:rsidR="00DA00C4" w:rsidRDefault="00847E40">
      <w:pPr>
        <w:pStyle w:val="ProductList-Body"/>
      </w:pPr>
      <w:r>
        <w:t>Innkjøp av følgende produkter krever et minimumsinnkjøp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DA00C4" w14:paraId="442FF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5F6918F" w14:textId="77777777" w:rsidR="00DA00C4" w:rsidRDefault="00847E40">
            <w:pPr>
              <w:pStyle w:val="ProductList-TableBody"/>
            </w:pPr>
            <w:r>
              <w:rPr>
                <w:color w:val="FFFFFF"/>
              </w:rPr>
              <w:t>Produkt</w:t>
            </w:r>
          </w:p>
        </w:tc>
        <w:tc>
          <w:tcPr>
            <w:tcW w:w="4040" w:type="dxa"/>
            <w:tcBorders>
              <w:bottom w:val="none" w:sz="4" w:space="0" w:color="6E6E6E"/>
            </w:tcBorders>
            <w:shd w:val="clear" w:color="auto" w:fill="0072C6"/>
          </w:tcPr>
          <w:p w14:paraId="2F3ADD43" w14:textId="77777777" w:rsidR="00DA00C4" w:rsidRDefault="00847E40">
            <w:pPr>
              <w:pStyle w:val="ProductList-TableBody"/>
            </w:pPr>
            <w:r>
              <w:rPr>
                <w:color w:val="FFFFFF"/>
              </w:rPr>
              <w:t>Minimumsantall</w:t>
            </w:r>
          </w:p>
        </w:tc>
        <w:tc>
          <w:tcPr>
            <w:tcW w:w="4040" w:type="dxa"/>
            <w:shd w:val="clear" w:color="auto" w:fill="0072C6"/>
          </w:tcPr>
          <w:p w14:paraId="004723AB" w14:textId="77777777" w:rsidR="00DA00C4" w:rsidRDefault="00847E40">
            <w:pPr>
              <w:pStyle w:val="ProductList-TableBody"/>
            </w:pPr>
            <w:r>
              <w:rPr>
                <w:color w:val="FFFFFF"/>
              </w:rPr>
              <w:t>Minimumsantall kjøpte Lisenser</w:t>
            </w:r>
          </w:p>
        </w:tc>
      </w:tr>
      <w:tr w:rsidR="00DA00C4" w14:paraId="65C9ACA8" w14:textId="77777777">
        <w:tc>
          <w:tcPr>
            <w:tcW w:w="4040" w:type="dxa"/>
            <w:tcBorders>
              <w:top w:val="none" w:sz="4" w:space="0" w:color="6E6E6E"/>
              <w:left w:val="single" w:sz="4" w:space="0" w:color="6E6E6E"/>
              <w:bottom w:val="single" w:sz="4" w:space="0" w:color="6E6E6E"/>
              <w:right w:val="single" w:sz="4" w:space="0" w:color="6E6E6E"/>
            </w:tcBorders>
          </w:tcPr>
          <w:p w14:paraId="007573E2" w14:textId="77777777" w:rsidR="00DA00C4" w:rsidRDefault="00847E40">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4EB5222" w14:textId="77777777" w:rsidR="00DA00C4" w:rsidRDefault="00847E40">
            <w:pPr>
              <w:pStyle w:val="ProductList-TableBody"/>
            </w:pPr>
            <w:r>
              <w:t xml:space="preserve">Tier 3: 2 </w:t>
            </w:r>
          </w:p>
          <w:p w14:paraId="42BAC290" w14:textId="77777777" w:rsidR="00DA00C4" w:rsidRDefault="00847E40">
            <w:pPr>
              <w:pStyle w:val="ProductList-TableBody"/>
            </w:pPr>
            <w:r>
              <w:t>Tier 4: 5</w:t>
            </w:r>
          </w:p>
          <w:p w14:paraId="11C6D5FC" w14:textId="77777777" w:rsidR="00DA00C4" w:rsidRDefault="00847E40">
            <w:pPr>
              <w:pStyle w:val="ProductList-TableBody"/>
            </w:pPr>
            <w:r>
              <w:t>Tier 5: 10</w:t>
            </w:r>
          </w:p>
        </w:tc>
        <w:tc>
          <w:tcPr>
            <w:tcW w:w="4040" w:type="dxa"/>
            <w:tcBorders>
              <w:left w:val="single" w:sz="4" w:space="0" w:color="6E6E6E"/>
              <w:bottom w:val="single" w:sz="4" w:space="0" w:color="6E6E6E"/>
              <w:right w:val="single" w:sz="4" w:space="0" w:color="6E6E6E"/>
            </w:tcBorders>
          </w:tcPr>
          <w:p w14:paraId="140BE13E" w14:textId="77777777" w:rsidR="00DA00C4" w:rsidRDefault="00847E40">
            <w:pPr>
              <w:pStyle w:val="ProductList-TableBody"/>
            </w:pPr>
            <w:r>
              <w:t>Marketing Additional Contacts Tier 3</w:t>
            </w:r>
          </w:p>
          <w:p w14:paraId="26CCBFF2" w14:textId="77777777" w:rsidR="00DA00C4" w:rsidRDefault="00847E40">
            <w:pPr>
              <w:pStyle w:val="ProductList-TableBody"/>
            </w:pPr>
            <w:r>
              <w:t>Marketing Additional Contacts Tier 4</w:t>
            </w:r>
          </w:p>
          <w:p w14:paraId="17EC7824" w14:textId="77777777" w:rsidR="00DA00C4" w:rsidRDefault="00847E40">
            <w:pPr>
              <w:pStyle w:val="ProductList-TableBody"/>
            </w:pPr>
            <w:r>
              <w:t>Marketing Additional Contacts Tier 5</w:t>
            </w:r>
          </w:p>
        </w:tc>
      </w:tr>
      <w:tr w:rsidR="00DA00C4" w14:paraId="107B1955" w14:textId="77777777">
        <w:tc>
          <w:tcPr>
            <w:tcW w:w="4040" w:type="dxa"/>
            <w:tcBorders>
              <w:top w:val="single" w:sz="4" w:space="0" w:color="6E6E6E"/>
              <w:left w:val="single" w:sz="4" w:space="0" w:color="6E6E6E"/>
              <w:bottom w:val="single" w:sz="4" w:space="0" w:color="6E6E6E"/>
              <w:right w:val="single" w:sz="4" w:space="0" w:color="6E6E6E"/>
            </w:tcBorders>
          </w:tcPr>
          <w:p w14:paraId="04F18FFD" w14:textId="77777777" w:rsidR="00DA00C4" w:rsidRDefault="00847E40">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22D800D" w14:textId="77777777" w:rsidR="00DA00C4" w:rsidRDefault="00847E4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69653D4" w14:textId="77777777" w:rsidR="00DA00C4" w:rsidRDefault="00847E40">
            <w:pPr>
              <w:pStyle w:val="ProductList-TableBody"/>
            </w:pPr>
            <w:r>
              <w:t xml:space="preserve">Microsoft Relationship Sales Plus Solution eller </w:t>
            </w:r>
          </w:p>
          <w:p w14:paraId="301AD571" w14:textId="77777777" w:rsidR="00DA00C4" w:rsidRDefault="00847E40">
            <w:pPr>
              <w:pStyle w:val="ProductList-TableBody"/>
            </w:pPr>
            <w:r>
              <w:t>Microsoft Relationship Sales Solution</w:t>
            </w:r>
          </w:p>
        </w:tc>
      </w:tr>
      <w:tr w:rsidR="00DA00C4" w14:paraId="49336542" w14:textId="77777777">
        <w:tc>
          <w:tcPr>
            <w:tcW w:w="4040" w:type="dxa"/>
            <w:tcBorders>
              <w:top w:val="single" w:sz="4" w:space="0" w:color="6E6E6E"/>
              <w:left w:val="single" w:sz="4" w:space="0" w:color="6E6E6E"/>
              <w:bottom w:val="single" w:sz="4" w:space="0" w:color="6E6E6E"/>
              <w:right w:val="single" w:sz="4" w:space="0" w:color="6E6E6E"/>
            </w:tcBorders>
          </w:tcPr>
          <w:p w14:paraId="5D879E14" w14:textId="77777777" w:rsidR="00DA00C4" w:rsidRDefault="00847E40">
            <w:pPr>
              <w:pStyle w:val="ProductList-TableBody"/>
            </w:pPr>
            <w:r>
              <w:t>Dynamics 365 Commerce*</w:t>
            </w:r>
          </w:p>
          <w:p w14:paraId="36C85B0E" w14:textId="77777777" w:rsidR="00DA00C4" w:rsidRDefault="00847E40">
            <w:pPr>
              <w:pStyle w:val="ProductList-TableBody"/>
            </w:pPr>
            <w:r>
              <w:t>Dynamics 365 Finance*</w:t>
            </w:r>
          </w:p>
          <w:p w14:paraId="3F59F03E" w14:textId="77777777" w:rsidR="00DA00C4" w:rsidRDefault="00847E4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862514A" w14:textId="77777777" w:rsidR="00DA00C4" w:rsidRDefault="00847E4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ED56AC2" w14:textId="77777777" w:rsidR="00DA00C4" w:rsidRDefault="00847E40">
            <w:pPr>
              <w:pStyle w:val="ProductList-TableBody"/>
            </w:pPr>
            <w:r>
              <w:t>Dynamics 365 Finance og/eller</w:t>
            </w:r>
          </w:p>
          <w:p w14:paraId="0C6D7D74" w14:textId="77777777" w:rsidR="00DA00C4" w:rsidRDefault="00847E40">
            <w:pPr>
              <w:pStyle w:val="ProductList-TableBody"/>
            </w:pPr>
            <w:r>
              <w:t>Dynamics 365 Supply Chain Management og/eller</w:t>
            </w:r>
          </w:p>
          <w:p w14:paraId="5F72910C" w14:textId="77777777" w:rsidR="00DA00C4" w:rsidRDefault="00847E40">
            <w:pPr>
              <w:pStyle w:val="ProductList-TableBody"/>
            </w:pPr>
            <w:r>
              <w:t>Dynamics 365 Commerce</w:t>
            </w:r>
          </w:p>
        </w:tc>
      </w:tr>
      <w:tr w:rsidR="00DA00C4" w14:paraId="0EFF8044" w14:textId="77777777">
        <w:tc>
          <w:tcPr>
            <w:tcW w:w="4040" w:type="dxa"/>
            <w:tcBorders>
              <w:top w:val="single" w:sz="4" w:space="0" w:color="6E6E6E"/>
              <w:left w:val="single" w:sz="4" w:space="0" w:color="6E6E6E"/>
              <w:bottom w:val="single" w:sz="4" w:space="0" w:color="6E6E6E"/>
              <w:right w:val="single" w:sz="4" w:space="0" w:color="6E6E6E"/>
            </w:tcBorders>
          </w:tcPr>
          <w:p w14:paraId="53C05E08" w14:textId="77777777" w:rsidR="00DA00C4" w:rsidRDefault="00847E4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5E43692" w14:textId="77777777" w:rsidR="00DA00C4" w:rsidRDefault="00847E4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F0E3476" w14:textId="77777777" w:rsidR="00DA00C4" w:rsidRDefault="00847E40">
            <w:pPr>
              <w:pStyle w:val="ProductList-TableBody"/>
            </w:pPr>
            <w:r>
              <w:t>Dynamics 365 Human Resources</w:t>
            </w:r>
          </w:p>
        </w:tc>
      </w:tr>
      <w:tr w:rsidR="00DA00C4" w14:paraId="7DD6A94D" w14:textId="77777777">
        <w:tc>
          <w:tcPr>
            <w:tcW w:w="4040" w:type="dxa"/>
            <w:tcBorders>
              <w:top w:val="single" w:sz="4" w:space="0" w:color="6E6E6E"/>
              <w:left w:val="single" w:sz="4" w:space="0" w:color="6E6E6E"/>
              <w:bottom w:val="single" w:sz="4" w:space="0" w:color="6E6E6E"/>
              <w:right w:val="single" w:sz="4" w:space="0" w:color="6E6E6E"/>
            </w:tcBorders>
          </w:tcPr>
          <w:p w14:paraId="7AE86BAB" w14:textId="77777777" w:rsidR="00DA00C4" w:rsidRDefault="00847E40">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41777D73" w14:textId="77777777" w:rsidR="00DA00C4" w:rsidRDefault="00847E40">
            <w:pPr>
              <w:pStyle w:val="ProductList-TableBody"/>
            </w:pPr>
            <w:r>
              <w:t>20</w:t>
            </w:r>
          </w:p>
          <w:p w14:paraId="20148836" w14:textId="77777777" w:rsidR="00DA00C4" w:rsidRDefault="00847E40">
            <w:pPr>
              <w:pStyle w:val="ProductList-TableBody"/>
            </w:pPr>
            <w:r>
              <w:t>20</w:t>
            </w:r>
          </w:p>
          <w:p w14:paraId="4EBA3484" w14:textId="77777777" w:rsidR="00DA00C4" w:rsidRDefault="00847E4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87D8EEF" w14:textId="77777777" w:rsidR="00DA00C4" w:rsidRDefault="00847E40">
            <w:pPr>
              <w:pStyle w:val="ProductList-TableBody"/>
            </w:pPr>
            <w:r>
              <w:t>Dynamics 365 Sales Enterprise, eller</w:t>
            </w:r>
          </w:p>
          <w:p w14:paraId="63E13EA3" w14:textId="77777777" w:rsidR="00DA00C4" w:rsidRDefault="00847E40">
            <w:pPr>
              <w:pStyle w:val="ProductList-TableBody"/>
            </w:pPr>
            <w:r>
              <w:t>Dynamics 365 Customer Service Enterprise eller</w:t>
            </w:r>
          </w:p>
          <w:p w14:paraId="532CEEEC" w14:textId="77777777" w:rsidR="00DA00C4" w:rsidRDefault="00847E40">
            <w:pPr>
              <w:pStyle w:val="ProductList-TableBody"/>
            </w:pPr>
            <w:r>
              <w:t>Dynamics 365 Marketing</w:t>
            </w:r>
          </w:p>
        </w:tc>
      </w:tr>
      <w:tr w:rsidR="00DA00C4" w14:paraId="360404A2" w14:textId="77777777">
        <w:tc>
          <w:tcPr>
            <w:tcW w:w="4040" w:type="dxa"/>
            <w:tcBorders>
              <w:top w:val="single" w:sz="4" w:space="0" w:color="6E6E6E"/>
              <w:left w:val="single" w:sz="4" w:space="0" w:color="6E6E6E"/>
              <w:bottom w:val="single" w:sz="4" w:space="0" w:color="6E6E6E"/>
              <w:right w:val="single" w:sz="4" w:space="0" w:color="6E6E6E"/>
            </w:tcBorders>
          </w:tcPr>
          <w:p w14:paraId="2F29D972" w14:textId="77777777" w:rsidR="00DA00C4" w:rsidRDefault="00847E40">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387C899" w14:textId="77777777" w:rsidR="00DA00C4" w:rsidRDefault="00847E40">
            <w:pPr>
              <w:pStyle w:val="ProductList-TableBody"/>
            </w:pPr>
            <w:r>
              <w:t>20</w:t>
            </w:r>
          </w:p>
          <w:p w14:paraId="3B277BC9" w14:textId="77777777" w:rsidR="00DA00C4" w:rsidRDefault="00847E40">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74C49E91" w14:textId="77777777" w:rsidR="00DA00C4" w:rsidRDefault="00847E40">
            <w:pPr>
              <w:pStyle w:val="ProductList-TableBody"/>
            </w:pPr>
            <w:r>
              <w:t>Alle Dynamics-programmer</w:t>
            </w:r>
          </w:p>
        </w:tc>
      </w:tr>
    </w:tbl>
    <w:p w14:paraId="53327A51" w14:textId="77777777" w:rsidR="00DA00C4" w:rsidRDefault="00847E40">
      <w:pPr>
        <w:pStyle w:val="ProductList-Body"/>
      </w:pPr>
      <w:r>
        <w:rPr>
          <w:i/>
        </w:rPr>
        <w:t>*Kunder kan kombinere Base USL-er for Finance, Supply Chain Management, Commerce og/eller enhetslisenser (2,5 enhets-SL-er tilsvarer 1 base-USL) for å oppfylle kravet til minimumsinnkjøp på 20 brukere.</w:t>
      </w:r>
    </w:p>
    <w:p w14:paraId="528B497F"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B492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F5F55"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FEAC851" w14:textId="77777777" w:rsidR="00DA00C4" w:rsidRDefault="00DA00C4">
      <w:pPr>
        <w:pStyle w:val="ProductList-Body"/>
      </w:pPr>
    </w:p>
    <w:p w14:paraId="7D1399CC" w14:textId="77777777" w:rsidR="00DA00C4" w:rsidRDefault="00847E40">
      <w:pPr>
        <w:pStyle w:val="ProductList-OfferingGroupHeading"/>
        <w:outlineLvl w:val="1"/>
      </w:pPr>
      <w:bookmarkStart w:id="253" w:name="_Sec632"/>
      <w:r>
        <w:t>Office 365-tjenester</w:t>
      </w:r>
      <w:bookmarkEnd w:id="253"/>
      <w:r>
        <w:fldChar w:fldCharType="begin"/>
      </w:r>
      <w:r>
        <w:instrText xml:space="preserve"> TC "</w:instrText>
      </w:r>
      <w:bookmarkStart w:id="254" w:name="_Toc41636009"/>
      <w:r>
        <w:instrText>Office 365-tjenester</w:instrText>
      </w:r>
      <w:bookmarkEnd w:id="254"/>
      <w:r>
        <w:instrText>" \l 2</w:instrText>
      </w:r>
      <w:r>
        <w:fldChar w:fldCharType="end"/>
      </w:r>
    </w:p>
    <w:p w14:paraId="74002729" w14:textId="77777777" w:rsidR="00DA00C4" w:rsidRDefault="00847E40">
      <w:pPr>
        <w:pStyle w:val="ProductList-Offering2HeadingNoBorder"/>
        <w:outlineLvl w:val="2"/>
      </w:pPr>
      <w:bookmarkStart w:id="255" w:name="_Sec633"/>
      <w:r>
        <w:t>Microsoft 365 programmer</w:t>
      </w:r>
      <w:bookmarkEnd w:id="255"/>
      <w:r>
        <w:fldChar w:fldCharType="begin"/>
      </w:r>
      <w:r>
        <w:instrText xml:space="preserve"> TC "</w:instrText>
      </w:r>
      <w:bookmarkStart w:id="256" w:name="_Toc41636010"/>
      <w:r>
        <w:instrText>Microsoft 365 programmer</w:instrText>
      </w:r>
      <w:bookmarkEnd w:id="256"/>
      <w:r>
        <w:instrText>" \l 3</w:instrText>
      </w:r>
      <w:r>
        <w:fldChar w:fldCharType="end"/>
      </w:r>
    </w:p>
    <w:p w14:paraId="44EB3A11" w14:textId="77777777" w:rsidR="00DA00C4" w:rsidRDefault="00847E40">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DA00C4" w14:paraId="3C1B12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F86DB"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7852985"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6A25D"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FBBD3"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57907"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0C030"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99F37"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E0083"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65B10"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03482"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14689C9C" w14:textId="77777777">
        <w:tc>
          <w:tcPr>
            <w:tcW w:w="4660" w:type="dxa"/>
            <w:tcBorders>
              <w:top w:val="single" w:sz="6" w:space="0" w:color="FFFFFF"/>
              <w:left w:val="none" w:sz="4" w:space="0" w:color="6E6E6E"/>
              <w:bottom w:val="dashed" w:sz="4" w:space="0" w:color="BFBFBF"/>
              <w:right w:val="none" w:sz="4" w:space="0" w:color="6E6E6E"/>
            </w:tcBorders>
          </w:tcPr>
          <w:p w14:paraId="75A05977" w14:textId="77777777" w:rsidR="00DA00C4" w:rsidRDefault="00847E40">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95154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1A8B"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0BB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D87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DAE7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E58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F47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2D5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A62B" w14:textId="77777777" w:rsidR="00DA00C4" w:rsidRDefault="00DA00C4">
            <w:pPr>
              <w:pStyle w:val="ProductList-TableBody"/>
              <w:jc w:val="center"/>
            </w:pPr>
          </w:p>
        </w:tc>
      </w:tr>
      <w:tr w:rsidR="00DA00C4" w14:paraId="51F313C3" w14:textId="77777777">
        <w:tc>
          <w:tcPr>
            <w:tcW w:w="4660" w:type="dxa"/>
            <w:tcBorders>
              <w:top w:val="dashed" w:sz="4" w:space="0" w:color="BFBFBF"/>
              <w:left w:val="none" w:sz="4" w:space="0" w:color="6E6E6E"/>
              <w:bottom w:val="dashed" w:sz="4" w:space="0" w:color="BFBFBF"/>
              <w:right w:val="none" w:sz="4" w:space="0" w:color="6E6E6E"/>
            </w:tcBorders>
          </w:tcPr>
          <w:p w14:paraId="0C4CD01C" w14:textId="77777777" w:rsidR="00DA00C4" w:rsidRDefault="00847E40">
            <w:pPr>
              <w:pStyle w:val="ProductList-TableBody"/>
            </w:pPr>
            <w:r>
              <w:t>Microsoft 365 Apper for foretak</w:t>
            </w:r>
            <w:r>
              <w:fldChar w:fldCharType="begin"/>
            </w:r>
            <w:r>
              <w:instrText xml:space="preserve"> XE "Microsoft 365 Apper for foretak"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9D887ED" w14:textId="77777777" w:rsidR="00DA00C4" w:rsidRDefault="00847E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936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67A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691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561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856E"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A03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E387" w14:textId="77777777" w:rsidR="00DA00C4" w:rsidRDefault="00847E40">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7673" w14:textId="77777777" w:rsidR="00DA00C4" w:rsidRDefault="00DA00C4">
            <w:pPr>
              <w:pStyle w:val="ProductList-TableBody"/>
              <w:jc w:val="center"/>
            </w:pPr>
          </w:p>
        </w:tc>
      </w:tr>
      <w:tr w:rsidR="00DA00C4" w14:paraId="16E4F72F" w14:textId="77777777">
        <w:tc>
          <w:tcPr>
            <w:tcW w:w="4660" w:type="dxa"/>
            <w:tcBorders>
              <w:top w:val="dashed" w:sz="4" w:space="0" w:color="BFBFBF"/>
              <w:left w:val="none" w:sz="4" w:space="0" w:color="6E6E6E"/>
              <w:bottom w:val="dashed" w:sz="4" w:space="0" w:color="BFBFBF"/>
              <w:right w:val="none" w:sz="4" w:space="0" w:color="6E6E6E"/>
            </w:tcBorders>
          </w:tcPr>
          <w:p w14:paraId="7549EE96" w14:textId="77777777" w:rsidR="00DA00C4" w:rsidRDefault="00847E40">
            <w:pPr>
              <w:pStyle w:val="ProductList-TableBody"/>
            </w:pPr>
            <w:r>
              <w:t>Microsoft 365 Apps for foretak From SA</w:t>
            </w:r>
            <w:r>
              <w:fldChar w:fldCharType="begin"/>
            </w:r>
            <w:r>
              <w:instrText xml:space="preserve"> XE "Microsoft 365 Apps for foretak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52ED0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D4D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06DB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791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952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215C4" w14:textId="77777777" w:rsidR="00DA00C4" w:rsidRDefault="00847E40">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F22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400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0F4F" w14:textId="77777777" w:rsidR="00DA00C4" w:rsidRDefault="00DA00C4">
            <w:pPr>
              <w:pStyle w:val="ProductList-TableBody"/>
              <w:jc w:val="center"/>
            </w:pPr>
          </w:p>
        </w:tc>
      </w:tr>
      <w:tr w:rsidR="00DA00C4" w14:paraId="6AAC48C6" w14:textId="77777777">
        <w:tc>
          <w:tcPr>
            <w:tcW w:w="4660" w:type="dxa"/>
            <w:tcBorders>
              <w:top w:val="dashed" w:sz="4" w:space="0" w:color="BFBFBF"/>
              <w:left w:val="none" w:sz="4" w:space="0" w:color="6E6E6E"/>
              <w:bottom w:val="single" w:sz="4" w:space="0" w:color="FFFFFF"/>
              <w:right w:val="none" w:sz="4" w:space="0" w:color="6E6E6E"/>
            </w:tcBorders>
          </w:tcPr>
          <w:p w14:paraId="68EB835D" w14:textId="77777777" w:rsidR="00DA00C4" w:rsidRDefault="00847E40">
            <w:pPr>
              <w:pStyle w:val="ProductList-TableBody"/>
            </w:pPr>
            <w:r>
              <w:t>Microsoft 365 Apps for foretak</w:t>
            </w:r>
            <w:r>
              <w:fldChar w:fldCharType="begin"/>
            </w:r>
            <w:r>
              <w:instrText xml:space="preserve"> XE "Microsoft 365 Apps for foretak"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2E1B76F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454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0CDE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7B3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252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352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761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09CF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34BB6" w14:textId="77777777" w:rsidR="00DA00C4" w:rsidRDefault="00DA00C4">
            <w:pPr>
              <w:pStyle w:val="ProductList-TableBody"/>
              <w:jc w:val="center"/>
            </w:pPr>
          </w:p>
        </w:tc>
      </w:tr>
    </w:tbl>
    <w:p w14:paraId="6E70D4F4" w14:textId="77777777" w:rsidR="00DA00C4" w:rsidRDefault="00847E40">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DA00C4" w14:paraId="2C3DB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68C99"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6CC272"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C4271" w14:textId="77777777" w:rsidR="00DA00C4" w:rsidRDefault="00847E40">
            <w:pPr>
              <w:pStyle w:val="ProductList-TableBody"/>
            </w:pPr>
            <w:r>
              <w:rPr>
                <w:color w:val="404040"/>
              </w:rPr>
              <w:t>Kvalifisert for Utvidet Gyldighetsperiode: I/T</w:t>
            </w:r>
          </w:p>
        </w:tc>
      </w:tr>
      <w:tr w:rsidR="00DA00C4" w14:paraId="4347C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EA8B"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AEC8D6"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B9AA0" w14:textId="77777777" w:rsidR="00DA00C4" w:rsidRDefault="00847E40">
            <w:pPr>
              <w:pStyle w:val="ProductList-TableBody"/>
            </w:pPr>
            <w:r>
              <w:rPr>
                <w:color w:val="404040"/>
              </w:rPr>
              <w:t>Tilbud: I/T</w:t>
            </w:r>
          </w:p>
        </w:tc>
      </w:tr>
      <w:tr w:rsidR="00DA00C4" w14:paraId="7A579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4F96"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717F893"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7D308" w14:textId="77777777" w:rsidR="00DA00C4" w:rsidRDefault="00847E40">
            <w:pPr>
              <w:pStyle w:val="ProductList-TableBody"/>
            </w:pPr>
            <w:r>
              <w:rPr>
                <w:color w:val="404040"/>
              </w:rPr>
              <w:t>Berettiget Reduksjon (SCE): I/T</w:t>
            </w:r>
          </w:p>
        </w:tc>
      </w:tr>
      <w:tr w:rsidR="00DA00C4" w14:paraId="35985B03" w14:textId="77777777">
        <w:tc>
          <w:tcPr>
            <w:tcW w:w="4040" w:type="dxa"/>
            <w:tcBorders>
              <w:top w:val="single" w:sz="4" w:space="0" w:color="000000"/>
              <w:left w:val="single" w:sz="4" w:space="0" w:color="000000"/>
              <w:bottom w:val="single" w:sz="4" w:space="0" w:color="000000"/>
              <w:right w:val="single" w:sz="4" w:space="0" w:color="000000"/>
            </w:tcBorders>
          </w:tcPr>
          <w:p w14:paraId="0CB51052"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93FC27A"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E148E00"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0E840BB" w14:textId="77777777" w:rsidR="00DA00C4" w:rsidRDefault="00DA00C4">
      <w:pPr>
        <w:pStyle w:val="ProductList-Body"/>
      </w:pPr>
    </w:p>
    <w:p w14:paraId="59081A14" w14:textId="77777777" w:rsidR="00DA00C4" w:rsidRDefault="00847E40">
      <w:pPr>
        <w:pStyle w:val="ProductList-ClauseHeading"/>
        <w:outlineLvl w:val="4"/>
      </w:pPr>
      <w:r>
        <w:t>2.1 Media Eligibility for Microsoft 365 Apps for enterprise med Windows To Go-rettigheter</w:t>
      </w:r>
    </w:p>
    <w:p w14:paraId="26DD4A6F" w14:textId="77777777" w:rsidR="00DA00C4" w:rsidRDefault="00847E40">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127D3DA6" w14:textId="77777777" w:rsidR="00DA00C4" w:rsidRDefault="00DA00C4">
      <w:pPr>
        <w:pStyle w:val="ProductList-Body"/>
      </w:pPr>
    </w:p>
    <w:p w14:paraId="69B2BB0E" w14:textId="77777777" w:rsidR="00DA00C4" w:rsidRDefault="00847E40">
      <w:pPr>
        <w:pStyle w:val="ProductList-ClauseHeading"/>
        <w:outlineLvl w:val="4"/>
      </w:pPr>
      <w:r>
        <w:t>2.2 Overgangsperiode for Open Value Subscription</w:t>
      </w:r>
    </w:p>
    <w:p w14:paraId="08BEF94E" w14:textId="77777777" w:rsidR="00DA00C4" w:rsidRDefault="00847E40">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216EEA6C" w14:textId="77777777" w:rsidR="00DA00C4" w:rsidRDefault="00DA00C4">
      <w:pPr>
        <w:pStyle w:val="ProductList-Body"/>
      </w:pPr>
    </w:p>
    <w:p w14:paraId="3723F6D8" w14:textId="77777777" w:rsidR="00DA00C4" w:rsidRDefault="00847E40">
      <w:pPr>
        <w:pStyle w:val="ProductList-ClauseHeading"/>
        <w:outlineLvl w:val="4"/>
      </w:pPr>
      <w:r>
        <w:t>2.3 Office View / Print for Office for nettbrukere</w:t>
      </w:r>
    </w:p>
    <w:p w14:paraId="79C18C7D" w14:textId="77777777" w:rsidR="00DA00C4" w:rsidRDefault="00847E40">
      <w:pPr>
        <w:pStyle w:val="ProductList-Body"/>
      </w:pPr>
      <w:r>
        <w:t>Brukere som er lisensiert med en Office 365- eller Microsoft 365-lisens, kan bruke Microsoft 365 Apper for foretak i redusert funksjonsmodus for å se og skrive ut filer.</w:t>
      </w:r>
    </w:p>
    <w:p w14:paraId="11379751" w14:textId="77777777" w:rsidR="00DA00C4" w:rsidRDefault="00DA00C4">
      <w:pPr>
        <w:pStyle w:val="ProductList-Body"/>
      </w:pPr>
    </w:p>
    <w:p w14:paraId="1CB4B44D" w14:textId="77777777" w:rsidR="00DA00C4" w:rsidRDefault="00847E40">
      <w:pPr>
        <w:pStyle w:val="ProductList-ClauseHeading"/>
        <w:outlineLvl w:val="4"/>
      </w:pPr>
      <w:r>
        <w:t>2.4 Academic-programmer</w:t>
      </w:r>
    </w:p>
    <w:p w14:paraId="5B75B873" w14:textId="77777777" w:rsidR="00DA00C4" w:rsidRDefault="00847E40">
      <w:pPr>
        <w:pStyle w:val="ProductList-Body"/>
      </w:pPr>
      <w:r>
        <w:t>Følgende gjelder for kunder i Academic-volumlisensprogrammer:</w:t>
      </w:r>
    </w:p>
    <w:p w14:paraId="4E3202BF" w14:textId="77777777" w:rsidR="00DA00C4" w:rsidRDefault="00DA00C4">
      <w:pPr>
        <w:pStyle w:val="ProductList-Body"/>
      </w:pPr>
    </w:p>
    <w:p w14:paraId="6FA03399" w14:textId="77777777" w:rsidR="00DA00C4" w:rsidRDefault="00847E40">
      <w:pPr>
        <w:pStyle w:val="ProductList-SubClauseHeading"/>
        <w:outlineLvl w:val="5"/>
      </w:pPr>
      <w:r>
        <w:t>2.4.1 Microsoft 365 Apper for foretak enhets-SL i EES</w:t>
      </w:r>
    </w:p>
    <w:p w14:paraId="6FE86918" w14:textId="77777777" w:rsidR="00DA00C4" w:rsidRDefault="00847E40">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er kvalifisert til å anskaffe Microsoft 365 Apper for foretak enhets-SL-er for samme antall Microsoft 365 Apper for foretak bruker-SL-er som er lisensiert av institusjonen, og kan installere dem på hvilken som helst enhet i institusjonens organisasjon, inkludert, men ikke begrenset til, noen åpne tilgangslaboratorium eller biblioteksenheter.</w:t>
      </w:r>
    </w:p>
    <w:p w14:paraId="4214A8F1" w14:textId="77777777" w:rsidR="00DA00C4" w:rsidRDefault="00DA00C4">
      <w:pPr>
        <w:pStyle w:val="ProductList-BodyIndented"/>
      </w:pPr>
    </w:p>
    <w:p w14:paraId="2DA1FCB2" w14:textId="77777777" w:rsidR="00DA00C4" w:rsidRDefault="00847E40">
      <w:pPr>
        <w:pStyle w:val="ProductList-SubClauseHeading"/>
        <w:outlineLvl w:val="5"/>
      </w:pPr>
      <w:r>
        <w:t>2.4.2 Laboratorie- eller bibliotekbruk i OVS-ES</w:t>
      </w:r>
    </w:p>
    <w:p w14:paraId="3A67F5A8" w14:textId="77777777" w:rsidR="00DA00C4" w:rsidRDefault="00847E40">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41480253" w14:textId="77777777" w:rsidR="00DA00C4" w:rsidRDefault="00DA00C4">
      <w:pPr>
        <w:pStyle w:val="ProductList-BodyIndented"/>
        <w:jc w:val="right"/>
      </w:pPr>
    </w:p>
    <w:tbl>
      <w:tblPr>
        <w:tblStyle w:val="PURTable0"/>
        <w:tblW w:w="0" w:type="dxa"/>
        <w:tblLook w:val="04A0" w:firstRow="1" w:lastRow="0" w:firstColumn="1" w:lastColumn="0" w:noHBand="0" w:noVBand="1"/>
      </w:tblPr>
      <w:tblGrid>
        <w:gridCol w:w="10556"/>
      </w:tblGrid>
      <w:tr w:rsidR="00DA00C4" w14:paraId="1F38C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E1142"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5F796BF4" w14:textId="77777777" w:rsidR="00DA00C4" w:rsidRDefault="00DA00C4">
      <w:pPr>
        <w:pStyle w:val="ProductList-BodyIndented"/>
      </w:pPr>
    </w:p>
    <w:p w14:paraId="502F4A74" w14:textId="77777777" w:rsidR="00DA00C4" w:rsidRDefault="00847E40">
      <w:pPr>
        <w:pStyle w:val="ProductList-Offering2HeadingNoBorder"/>
        <w:outlineLvl w:val="2"/>
      </w:pPr>
      <w:bookmarkStart w:id="259" w:name="_Sec634"/>
      <w:r>
        <w:t>Office 365-pakker</w:t>
      </w:r>
      <w:bookmarkEnd w:id="259"/>
      <w:r>
        <w:fldChar w:fldCharType="begin"/>
      </w:r>
      <w:r>
        <w:instrText xml:space="preserve"> TC "</w:instrText>
      </w:r>
      <w:bookmarkStart w:id="260" w:name="_Toc41636011"/>
      <w:r>
        <w:instrText>Office 365-pakker</w:instrText>
      </w:r>
      <w:bookmarkEnd w:id="260"/>
      <w:r>
        <w:instrText>" \l 3</w:instrText>
      </w:r>
      <w:r>
        <w:fldChar w:fldCharType="end"/>
      </w:r>
    </w:p>
    <w:p w14:paraId="414823AD" w14:textId="77777777" w:rsidR="00DA00C4" w:rsidRDefault="00847E40">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08"/>
        <w:gridCol w:w="706"/>
        <w:gridCol w:w="679"/>
        <w:gridCol w:w="787"/>
        <w:gridCol w:w="701"/>
        <w:gridCol w:w="723"/>
        <w:gridCol w:w="816"/>
        <w:gridCol w:w="691"/>
        <w:gridCol w:w="924"/>
        <w:gridCol w:w="781"/>
      </w:tblGrid>
      <w:tr w:rsidR="00DA00C4" w14:paraId="21D4A7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D6E08"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7C2D5A3"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AB8E9"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4B5A9"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9E744"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9F17F"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26E26"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89FEA"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BB471"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6241F"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0783C65C" w14:textId="77777777">
        <w:tc>
          <w:tcPr>
            <w:tcW w:w="4660" w:type="dxa"/>
            <w:tcBorders>
              <w:top w:val="single" w:sz="6" w:space="0" w:color="FFFFFF"/>
              <w:left w:val="none" w:sz="4" w:space="0" w:color="6E6E6E"/>
              <w:bottom w:val="dashed" w:sz="4" w:space="0" w:color="BFBFBF"/>
              <w:right w:val="none" w:sz="4" w:space="0" w:color="6E6E6E"/>
            </w:tcBorders>
          </w:tcPr>
          <w:p w14:paraId="762FBAC1" w14:textId="77777777" w:rsidR="00DA00C4" w:rsidRDefault="00847E40">
            <w:pPr>
              <w:pStyle w:val="ProductList-TableBody"/>
            </w:pPr>
            <w:r>
              <w:rPr>
                <w:color w:val="000000"/>
              </w:rPr>
              <w:t>Microsoft 365 Business Basic(bruker-SL)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1C743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AC8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B03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AFF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32C1"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ED6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79B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072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E479" w14:textId="77777777" w:rsidR="00DA00C4" w:rsidRDefault="00DA00C4">
            <w:pPr>
              <w:pStyle w:val="ProductList-TableBody"/>
              <w:jc w:val="center"/>
            </w:pPr>
          </w:p>
        </w:tc>
      </w:tr>
      <w:tr w:rsidR="00DA00C4" w14:paraId="365A5A44" w14:textId="77777777">
        <w:tc>
          <w:tcPr>
            <w:tcW w:w="4660" w:type="dxa"/>
            <w:tcBorders>
              <w:top w:val="dashed" w:sz="4" w:space="0" w:color="BFBFBF"/>
              <w:left w:val="none" w:sz="4" w:space="0" w:color="6E6E6E"/>
              <w:bottom w:val="dashed" w:sz="4" w:space="0" w:color="BFBFBF"/>
              <w:right w:val="none" w:sz="4" w:space="0" w:color="6E6E6E"/>
            </w:tcBorders>
          </w:tcPr>
          <w:p w14:paraId="655D6713" w14:textId="77777777" w:rsidR="00DA00C4" w:rsidRDefault="00847E40">
            <w:pPr>
              <w:pStyle w:val="ProductList-TableBody"/>
            </w:pPr>
            <w:r>
              <w:rPr>
                <w:color w:val="000000"/>
              </w:rPr>
              <w:t>Microsoft 365 Business Standard (bruker-SL)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831D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310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07C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36A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7FB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910D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795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072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2E84" w14:textId="77777777" w:rsidR="00DA00C4" w:rsidRDefault="00DA00C4">
            <w:pPr>
              <w:pStyle w:val="ProductList-TableBody"/>
              <w:jc w:val="center"/>
            </w:pPr>
          </w:p>
        </w:tc>
      </w:tr>
      <w:tr w:rsidR="00DA00C4" w14:paraId="4F46A029" w14:textId="77777777">
        <w:tc>
          <w:tcPr>
            <w:tcW w:w="4660" w:type="dxa"/>
            <w:tcBorders>
              <w:top w:val="dashed" w:sz="4" w:space="0" w:color="BFBFBF"/>
              <w:left w:val="none" w:sz="4" w:space="0" w:color="6E6E6E"/>
              <w:bottom w:val="dashed" w:sz="4" w:space="0" w:color="BFBFBF"/>
              <w:right w:val="none" w:sz="4" w:space="0" w:color="6E6E6E"/>
            </w:tcBorders>
          </w:tcPr>
          <w:p w14:paraId="4345B426" w14:textId="77777777" w:rsidR="00DA00C4" w:rsidRDefault="00847E40">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1D00A7"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E14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46B9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EFD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502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508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E26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167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D774D" w14:textId="77777777" w:rsidR="00DA00C4" w:rsidRDefault="00DA00C4">
            <w:pPr>
              <w:pStyle w:val="ProductList-TableBody"/>
              <w:jc w:val="center"/>
            </w:pPr>
          </w:p>
        </w:tc>
      </w:tr>
      <w:tr w:rsidR="00DA00C4" w14:paraId="66DF296C" w14:textId="77777777">
        <w:tc>
          <w:tcPr>
            <w:tcW w:w="4660" w:type="dxa"/>
            <w:tcBorders>
              <w:top w:val="dashed" w:sz="4" w:space="0" w:color="BFBFBF"/>
              <w:left w:val="none" w:sz="4" w:space="0" w:color="6E6E6E"/>
              <w:bottom w:val="dashed" w:sz="4" w:space="0" w:color="BFBFBF"/>
              <w:right w:val="none" w:sz="4" w:space="0" w:color="6E6E6E"/>
            </w:tcBorders>
          </w:tcPr>
          <w:p w14:paraId="637B20E8" w14:textId="77777777" w:rsidR="00DA00C4" w:rsidRDefault="00847E40">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AA4039"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794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0CB2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6FF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ED4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D6E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E78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5243" w14:textId="77777777" w:rsidR="00DA00C4" w:rsidRDefault="00847E40">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8ACF" w14:textId="77777777" w:rsidR="00DA00C4" w:rsidRDefault="00DA00C4">
            <w:pPr>
              <w:pStyle w:val="ProductList-TableBody"/>
              <w:jc w:val="center"/>
            </w:pPr>
          </w:p>
        </w:tc>
      </w:tr>
      <w:tr w:rsidR="00DA00C4" w14:paraId="0494BFD2" w14:textId="77777777">
        <w:tc>
          <w:tcPr>
            <w:tcW w:w="4660" w:type="dxa"/>
            <w:tcBorders>
              <w:top w:val="dashed" w:sz="4" w:space="0" w:color="BFBFBF"/>
              <w:left w:val="none" w:sz="4" w:space="0" w:color="6E6E6E"/>
              <w:bottom w:val="dashed" w:sz="4" w:space="0" w:color="BFBFBF"/>
              <w:right w:val="none" w:sz="4" w:space="0" w:color="6E6E6E"/>
            </w:tcBorders>
          </w:tcPr>
          <w:p w14:paraId="1A4508C0" w14:textId="77777777" w:rsidR="00DA00C4" w:rsidRDefault="00847E40">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6D7288"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C1D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422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D09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5B4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EF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0A9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1667" w14:textId="77777777" w:rsidR="00DA00C4" w:rsidRDefault="00847E40">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3533" w14:textId="77777777" w:rsidR="00DA00C4" w:rsidRDefault="00DA00C4">
            <w:pPr>
              <w:pStyle w:val="ProductList-TableBody"/>
              <w:jc w:val="center"/>
            </w:pPr>
          </w:p>
        </w:tc>
      </w:tr>
      <w:tr w:rsidR="00DA00C4" w14:paraId="34862F0E" w14:textId="77777777">
        <w:tc>
          <w:tcPr>
            <w:tcW w:w="4660" w:type="dxa"/>
            <w:tcBorders>
              <w:top w:val="dashed" w:sz="4" w:space="0" w:color="BFBFBF"/>
              <w:left w:val="none" w:sz="4" w:space="0" w:color="6E6E6E"/>
              <w:bottom w:val="dashed" w:sz="4" w:space="0" w:color="BFBFBF"/>
              <w:right w:val="none" w:sz="4" w:space="0" w:color="6E6E6E"/>
            </w:tcBorders>
          </w:tcPr>
          <w:p w14:paraId="598F8A0B" w14:textId="77777777" w:rsidR="00DA00C4" w:rsidRDefault="00847E40">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AFAF0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49A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868C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9783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6D2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902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5FF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5021"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E8F1" w14:textId="77777777" w:rsidR="00DA00C4" w:rsidRDefault="00DA00C4">
            <w:pPr>
              <w:pStyle w:val="ProductList-TableBody"/>
              <w:jc w:val="center"/>
            </w:pPr>
          </w:p>
        </w:tc>
      </w:tr>
      <w:tr w:rsidR="00DA00C4" w14:paraId="007A69A5" w14:textId="77777777">
        <w:tc>
          <w:tcPr>
            <w:tcW w:w="4660" w:type="dxa"/>
            <w:tcBorders>
              <w:top w:val="dashed" w:sz="4" w:space="0" w:color="BFBFBF"/>
              <w:left w:val="none" w:sz="4" w:space="0" w:color="6E6E6E"/>
              <w:bottom w:val="dashed" w:sz="4" w:space="0" w:color="BFBFBF"/>
              <w:right w:val="none" w:sz="4" w:space="0" w:color="6E6E6E"/>
            </w:tcBorders>
          </w:tcPr>
          <w:p w14:paraId="1AC80D32" w14:textId="77777777" w:rsidR="00DA00C4" w:rsidRDefault="00847E40">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AEFA3B"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4C59"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7E4E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1AFA"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D757"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FB5F"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526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88D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6B84" w14:textId="77777777" w:rsidR="00DA00C4" w:rsidRDefault="00DA00C4">
            <w:pPr>
              <w:pStyle w:val="ProductList-TableBody"/>
              <w:jc w:val="center"/>
            </w:pPr>
          </w:p>
        </w:tc>
      </w:tr>
      <w:tr w:rsidR="00DA00C4" w14:paraId="0049A786" w14:textId="77777777">
        <w:tc>
          <w:tcPr>
            <w:tcW w:w="4660" w:type="dxa"/>
            <w:tcBorders>
              <w:top w:val="dashed" w:sz="4" w:space="0" w:color="BFBFBF"/>
              <w:left w:val="none" w:sz="4" w:space="0" w:color="6E6E6E"/>
              <w:bottom w:val="dashed" w:sz="4" w:space="0" w:color="BFBFBF"/>
              <w:right w:val="none" w:sz="4" w:space="0" w:color="6E6E6E"/>
            </w:tcBorders>
          </w:tcPr>
          <w:p w14:paraId="73338560" w14:textId="77777777" w:rsidR="00DA00C4" w:rsidRDefault="00847E40">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90BB0D"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947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FD87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3602"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DB91" w14:textId="77777777" w:rsidR="00DA00C4" w:rsidRDefault="00847E40">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38A4"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EC2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88A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665C" w14:textId="77777777" w:rsidR="00DA00C4" w:rsidRDefault="00DA00C4">
            <w:pPr>
              <w:pStyle w:val="ProductList-TableBody"/>
              <w:jc w:val="center"/>
            </w:pPr>
          </w:p>
        </w:tc>
      </w:tr>
      <w:tr w:rsidR="00DA00C4" w14:paraId="720B68FF" w14:textId="77777777">
        <w:tc>
          <w:tcPr>
            <w:tcW w:w="4660" w:type="dxa"/>
            <w:tcBorders>
              <w:top w:val="dashed" w:sz="4" w:space="0" w:color="BFBFBF"/>
              <w:left w:val="none" w:sz="4" w:space="0" w:color="6E6E6E"/>
              <w:bottom w:val="dashed" w:sz="4" w:space="0" w:color="BFBFBF"/>
              <w:right w:val="none" w:sz="4" w:space="0" w:color="6E6E6E"/>
            </w:tcBorders>
          </w:tcPr>
          <w:p w14:paraId="24AC79D3" w14:textId="77777777" w:rsidR="00DA00C4" w:rsidRDefault="00847E40">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CA6BB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5DE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849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B54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3A8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85A3"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94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C99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59BC" w14:textId="77777777" w:rsidR="00DA00C4" w:rsidRDefault="00DA00C4">
            <w:pPr>
              <w:pStyle w:val="ProductList-TableBody"/>
              <w:jc w:val="center"/>
            </w:pPr>
          </w:p>
        </w:tc>
      </w:tr>
      <w:tr w:rsidR="00DA00C4" w14:paraId="34210FF3" w14:textId="77777777">
        <w:tc>
          <w:tcPr>
            <w:tcW w:w="4660" w:type="dxa"/>
            <w:tcBorders>
              <w:top w:val="dashed" w:sz="4" w:space="0" w:color="BFBFBF"/>
              <w:left w:val="none" w:sz="4" w:space="0" w:color="6E6E6E"/>
              <w:bottom w:val="dashed" w:sz="4" w:space="0" w:color="BFBFBF"/>
              <w:right w:val="none" w:sz="4" w:space="0" w:color="6E6E6E"/>
            </w:tcBorders>
          </w:tcPr>
          <w:p w14:paraId="3AC7E776" w14:textId="77777777" w:rsidR="00DA00C4" w:rsidRDefault="00847E40">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77834"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30A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D86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B24C"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129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AE08"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4E0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778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6D53" w14:textId="77777777" w:rsidR="00DA00C4" w:rsidRDefault="00DA00C4">
            <w:pPr>
              <w:pStyle w:val="ProductList-TableBody"/>
              <w:jc w:val="center"/>
            </w:pPr>
          </w:p>
        </w:tc>
      </w:tr>
      <w:tr w:rsidR="00DA00C4" w14:paraId="72BA5706" w14:textId="77777777">
        <w:tc>
          <w:tcPr>
            <w:tcW w:w="4660" w:type="dxa"/>
            <w:tcBorders>
              <w:top w:val="dashed" w:sz="4" w:space="0" w:color="BFBFBF"/>
              <w:left w:val="none" w:sz="4" w:space="0" w:color="6E6E6E"/>
              <w:bottom w:val="dashed" w:sz="4" w:space="0" w:color="BFBFBF"/>
              <w:right w:val="none" w:sz="4" w:space="0" w:color="6E6E6E"/>
            </w:tcBorders>
          </w:tcPr>
          <w:p w14:paraId="736DAE6C" w14:textId="77777777" w:rsidR="00DA00C4" w:rsidRDefault="00847E40">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C95A9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7E4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A76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1D2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D30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E6FE"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9F9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9E0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B4105" w14:textId="77777777" w:rsidR="00DA00C4" w:rsidRDefault="00DA00C4">
            <w:pPr>
              <w:pStyle w:val="ProductList-TableBody"/>
              <w:jc w:val="center"/>
            </w:pPr>
          </w:p>
        </w:tc>
      </w:tr>
      <w:tr w:rsidR="00DA00C4" w14:paraId="49D26971" w14:textId="77777777">
        <w:tc>
          <w:tcPr>
            <w:tcW w:w="4660" w:type="dxa"/>
            <w:tcBorders>
              <w:top w:val="dashed" w:sz="4" w:space="0" w:color="BFBFBF"/>
              <w:left w:val="none" w:sz="4" w:space="0" w:color="6E6E6E"/>
              <w:bottom w:val="dashed" w:sz="4" w:space="0" w:color="BFBFBF"/>
              <w:right w:val="none" w:sz="4" w:space="0" w:color="6E6E6E"/>
            </w:tcBorders>
          </w:tcPr>
          <w:p w14:paraId="71A964D5" w14:textId="77777777" w:rsidR="00DA00C4" w:rsidRDefault="00847E40">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8E2FB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A44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3A8E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E06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205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5AD27"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6FF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EC1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D8EA" w14:textId="77777777" w:rsidR="00DA00C4" w:rsidRDefault="00DA00C4">
            <w:pPr>
              <w:pStyle w:val="ProductList-TableBody"/>
              <w:jc w:val="center"/>
            </w:pPr>
          </w:p>
        </w:tc>
      </w:tr>
      <w:tr w:rsidR="00DA00C4" w14:paraId="02929EB3" w14:textId="77777777">
        <w:tc>
          <w:tcPr>
            <w:tcW w:w="4660" w:type="dxa"/>
            <w:tcBorders>
              <w:top w:val="dashed" w:sz="4" w:space="0" w:color="BFBFBF"/>
              <w:left w:val="none" w:sz="4" w:space="0" w:color="6E6E6E"/>
              <w:bottom w:val="dashed" w:sz="4" w:space="0" w:color="BFBFBF"/>
              <w:right w:val="none" w:sz="4" w:space="0" w:color="6E6E6E"/>
            </w:tcBorders>
          </w:tcPr>
          <w:p w14:paraId="2823E520" w14:textId="77777777" w:rsidR="00DA00C4" w:rsidRDefault="00847E40">
            <w:pPr>
              <w:pStyle w:val="ProductList-TableBody"/>
            </w:pPr>
            <w:r>
              <w:t>Office 365 E3 uten apper for foretak Add-on</w:t>
            </w:r>
            <w:r>
              <w:fldChar w:fldCharType="begin"/>
            </w:r>
            <w:r>
              <w:instrText xml:space="preserve"> XE "Office 365 E3 uten apper for foretak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19C4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43A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595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D3B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ECF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FFB34" w14:textId="77777777" w:rsidR="00DA00C4" w:rsidRDefault="00847E40">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BF3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E20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83A7" w14:textId="77777777" w:rsidR="00DA00C4" w:rsidRDefault="00DA00C4">
            <w:pPr>
              <w:pStyle w:val="ProductList-TableBody"/>
              <w:jc w:val="center"/>
            </w:pPr>
          </w:p>
        </w:tc>
      </w:tr>
      <w:tr w:rsidR="00DA00C4" w14:paraId="0B89024C" w14:textId="77777777">
        <w:tc>
          <w:tcPr>
            <w:tcW w:w="4660" w:type="dxa"/>
            <w:tcBorders>
              <w:top w:val="dashed" w:sz="4" w:space="0" w:color="BFBFBF"/>
              <w:left w:val="none" w:sz="4" w:space="0" w:color="6E6E6E"/>
              <w:bottom w:val="dashed" w:sz="4" w:space="0" w:color="B2B2B2"/>
              <w:right w:val="none" w:sz="4" w:space="0" w:color="6E6E6E"/>
            </w:tcBorders>
          </w:tcPr>
          <w:p w14:paraId="4DDEE469" w14:textId="77777777" w:rsidR="00DA00C4" w:rsidRDefault="00847E40">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7AED7080"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E5F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448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6B99"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AFC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99EB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A80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050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C9FF" w14:textId="77777777" w:rsidR="00DA00C4" w:rsidRDefault="00DA00C4">
            <w:pPr>
              <w:pStyle w:val="ProductList-TableBody"/>
              <w:jc w:val="center"/>
            </w:pPr>
          </w:p>
        </w:tc>
      </w:tr>
      <w:tr w:rsidR="00DA00C4" w14:paraId="0A3330FC" w14:textId="77777777">
        <w:tc>
          <w:tcPr>
            <w:tcW w:w="4660" w:type="dxa"/>
            <w:tcBorders>
              <w:top w:val="dashed" w:sz="4" w:space="0" w:color="B2B2B2"/>
              <w:left w:val="none" w:sz="4" w:space="0" w:color="6E6E6E"/>
              <w:bottom w:val="dashed" w:sz="4" w:space="0" w:color="B2B2B2"/>
              <w:right w:val="none" w:sz="4" w:space="0" w:color="6E6E6E"/>
            </w:tcBorders>
          </w:tcPr>
          <w:p w14:paraId="2229DC1A" w14:textId="77777777" w:rsidR="00DA00C4" w:rsidRDefault="00847E40">
            <w:pPr>
              <w:pStyle w:val="ProductList-TableBody"/>
            </w:pPr>
            <w:r>
              <w:t>Office 365 Multi-Geo tillegg</w:t>
            </w:r>
            <w:r>
              <w:fldChar w:fldCharType="begin"/>
            </w:r>
            <w:r>
              <w:instrText xml:space="preserve"> XE "Office 365 Multi-Geo tillegg"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3AED97A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FC31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8ED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86E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B19C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69D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3DD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27B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68D2" w14:textId="77777777" w:rsidR="00DA00C4" w:rsidRDefault="00DA00C4">
            <w:pPr>
              <w:pStyle w:val="ProductList-TableBody"/>
              <w:jc w:val="center"/>
            </w:pPr>
          </w:p>
        </w:tc>
      </w:tr>
      <w:tr w:rsidR="00DA00C4" w14:paraId="07181EE4" w14:textId="77777777">
        <w:tc>
          <w:tcPr>
            <w:tcW w:w="4660" w:type="dxa"/>
            <w:tcBorders>
              <w:top w:val="dashed" w:sz="4" w:space="0" w:color="B2B2B2"/>
              <w:left w:val="none" w:sz="4" w:space="0" w:color="6E6E6E"/>
              <w:bottom w:val="none" w:sz="4" w:space="0" w:color="BFBFBF"/>
              <w:right w:val="none" w:sz="4" w:space="0" w:color="6E6E6E"/>
            </w:tcBorders>
          </w:tcPr>
          <w:p w14:paraId="68EAEE37" w14:textId="77777777" w:rsidR="00DA00C4" w:rsidRDefault="00847E40">
            <w:pPr>
              <w:pStyle w:val="ProductList-TableBody"/>
            </w:pPr>
            <w:r>
              <w:t>Premium Meldingssystem</w:t>
            </w:r>
            <w:r>
              <w:fldChar w:fldCharType="begin"/>
            </w:r>
            <w:r>
              <w:instrText xml:space="preserve"> XE "Premium Meldingssystem"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17C1967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141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0822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180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549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E86A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D38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F4BC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603E" w14:textId="77777777" w:rsidR="00DA00C4" w:rsidRDefault="00DA00C4">
            <w:pPr>
              <w:pStyle w:val="ProductList-TableBody"/>
              <w:jc w:val="center"/>
            </w:pPr>
          </w:p>
        </w:tc>
      </w:tr>
    </w:tbl>
    <w:p w14:paraId="4365C7AD" w14:textId="77777777" w:rsidR="00DA00C4" w:rsidRDefault="00847E40">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DA00C4" w14:paraId="436AC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A1030"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3BE132"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3B1A40"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DA00C4" w14:paraId="28252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BC01"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76E5AD0"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BF7F" w14:textId="77777777" w:rsidR="00DA00C4" w:rsidRDefault="00847E40">
            <w:pPr>
              <w:pStyle w:val="ProductList-TableBody"/>
            </w:pPr>
            <w:r>
              <w:rPr>
                <w:color w:val="404040"/>
              </w:rPr>
              <w:t>Tilbud: I/T</w:t>
            </w:r>
          </w:p>
        </w:tc>
      </w:tr>
      <w:tr w:rsidR="00DA00C4" w14:paraId="0C219D42" w14:textId="77777777">
        <w:tc>
          <w:tcPr>
            <w:tcW w:w="4040" w:type="dxa"/>
            <w:tcBorders>
              <w:top w:val="single" w:sz="4" w:space="0" w:color="000000"/>
              <w:left w:val="single" w:sz="4" w:space="0" w:color="000000"/>
              <w:bottom w:val="single" w:sz="4" w:space="0" w:color="000000"/>
              <w:right w:val="single" w:sz="4" w:space="0" w:color="000000"/>
            </w:tcBorders>
          </w:tcPr>
          <w:p w14:paraId="356743F0"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5A61E82"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ED56A3"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F3</w:t>
            </w:r>
          </w:p>
        </w:tc>
      </w:tr>
      <w:tr w:rsidR="00DA00C4" w14:paraId="59EA58C7" w14:textId="77777777">
        <w:tc>
          <w:tcPr>
            <w:tcW w:w="4040" w:type="dxa"/>
            <w:tcBorders>
              <w:top w:val="single" w:sz="4" w:space="0" w:color="000000"/>
              <w:left w:val="single" w:sz="4" w:space="0" w:color="000000"/>
              <w:bottom w:val="single" w:sz="4" w:space="0" w:color="000000"/>
              <w:right w:val="single" w:sz="4" w:space="0" w:color="000000"/>
            </w:tcBorders>
          </w:tcPr>
          <w:p w14:paraId="009AB1FD"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9AAF58D"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3E9AF65E"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E5CA1F6" w14:textId="77777777" w:rsidR="00DA00C4" w:rsidRDefault="00DA00C4">
      <w:pPr>
        <w:pStyle w:val="ProductList-Body"/>
      </w:pPr>
    </w:p>
    <w:p w14:paraId="12BE21C7" w14:textId="77777777" w:rsidR="00DA00C4" w:rsidRDefault="00847E40">
      <w:pPr>
        <w:pStyle w:val="ProductList-ClauseHeading"/>
        <w:outlineLvl w:val="4"/>
      </w:pPr>
      <w:r>
        <w:t>2.1 Office 365 F3 – Lisenskvalifisering</w:t>
      </w:r>
    </w:p>
    <w:p w14:paraId="232286BE" w14:textId="77777777" w:rsidR="00DA00C4" w:rsidRDefault="00847E40">
      <w:pPr>
        <w:pStyle w:val="ProductList-Body"/>
      </w:pPr>
      <w:r>
        <w:t>Office 365 Firstline Worker-lisenser kan bare tildeles til brukere som oppfyller én eller flere av følgende betingelser:</w:t>
      </w:r>
    </w:p>
    <w:p w14:paraId="7E97EA61" w14:textId="77777777" w:rsidR="00DA00C4" w:rsidRDefault="00847E40" w:rsidP="00847E40">
      <w:pPr>
        <w:pStyle w:val="ProductList-Bullet"/>
        <w:numPr>
          <w:ilvl w:val="0"/>
          <w:numId w:val="49"/>
        </w:numPr>
      </w:pPr>
      <w:r>
        <w:t>Bruker en primær arbeidsenhet med en enkeltskjerm på mindre enn 10,1"</w:t>
      </w:r>
    </w:p>
    <w:p w14:paraId="250796C2" w14:textId="77777777" w:rsidR="00DA00C4" w:rsidRDefault="00847E40" w:rsidP="00847E40">
      <w:pPr>
        <w:pStyle w:val="ProductList-Bullet"/>
        <w:numPr>
          <w:ilvl w:val="0"/>
          <w:numId w:val="49"/>
        </w:numPr>
      </w:pPr>
      <w:r>
        <w:t>Deler sin primære arbeidsenhet med andre lisensierte brukere av Microsoft 365 eller Office 365 Firstline Worker under eller på tvers av skift.</w:t>
      </w:r>
    </w:p>
    <w:p w14:paraId="2F2F4C58" w14:textId="77777777" w:rsidR="00DA00C4" w:rsidRDefault="00847E40" w:rsidP="00847E40">
      <w:pPr>
        <w:pStyle w:val="ProductList-Bullet"/>
        <w:numPr>
          <w:ilvl w:val="1"/>
          <w:numId w:val="49"/>
        </w:numPr>
      </w:pPr>
      <w:r>
        <w:t>Andre lisensierte brukere av Microsoft Firstline Worker må også bruke enheten som sin primære arbeidsenhet.</w:t>
      </w:r>
    </w:p>
    <w:p w14:paraId="4490AAD4" w14:textId="77777777" w:rsidR="00DA00C4" w:rsidRDefault="00847E40" w:rsidP="00847E40">
      <w:pPr>
        <w:pStyle w:val="ProductList-Bullet"/>
        <w:numPr>
          <w:ilvl w:val="1"/>
          <w:numId w:val="49"/>
        </w:numPr>
      </w:pPr>
      <w:r>
        <w:t>All programvare eller alle tjenester som er tilgjengelig(e) fra den delte enheten, krever at enheten eller brukere tildeles en lisens som inkluderer bruk av programvaren eller tjenestene.</w:t>
      </w:r>
    </w:p>
    <w:p w14:paraId="7CF65F34" w14:textId="77777777" w:rsidR="00DA00C4" w:rsidRDefault="00DA00C4">
      <w:pPr>
        <w:pStyle w:val="ProductList-Body"/>
      </w:pPr>
    </w:p>
    <w:p w14:paraId="12AF4614" w14:textId="77777777" w:rsidR="00DA00C4" w:rsidRDefault="00847E40">
      <w:pPr>
        <w:pStyle w:val="ProductList-Body"/>
      </w:pPr>
      <w:r>
        <w:t>Kvalifiserte Microsoft 365- og Office 365 Firstline Worker-lisenser inkluderer Microsoft 365 F1, Microsoft 365 F3 og/eller Office 365 F3.</w:t>
      </w:r>
    </w:p>
    <w:p w14:paraId="69202E3A" w14:textId="77777777" w:rsidR="00DA00C4" w:rsidRDefault="00DA00C4">
      <w:pPr>
        <w:pStyle w:val="ProductList-Body"/>
      </w:pPr>
    </w:p>
    <w:p w14:paraId="129A536B" w14:textId="77777777" w:rsidR="00DA00C4" w:rsidRDefault="00847E40">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457EFC5F" w14:textId="77777777" w:rsidR="00DA00C4" w:rsidRDefault="00DA00C4">
      <w:pPr>
        <w:pStyle w:val="ProductList-Body"/>
      </w:pPr>
    </w:p>
    <w:p w14:paraId="33A4B3CF" w14:textId="77777777" w:rsidR="00DA00C4" w:rsidRDefault="00847E40">
      <w:pPr>
        <w:pStyle w:val="ProductList-ClauseHeading"/>
        <w:outlineLvl w:val="4"/>
      </w:pPr>
      <w:r>
        <w:t>2.2 Smarttelefoner og nettbrett</w:t>
      </w:r>
    </w:p>
    <w:p w14:paraId="5092EA3C" w14:textId="77777777" w:rsidR="00DA00C4" w:rsidRDefault="00847E40">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2F30D810" w14:textId="77777777" w:rsidR="00DA00C4" w:rsidRDefault="00DA00C4">
      <w:pPr>
        <w:pStyle w:val="ProductList-Body"/>
      </w:pPr>
    </w:p>
    <w:p w14:paraId="7FDDB699" w14:textId="77777777" w:rsidR="00DA00C4" w:rsidRDefault="00847E40">
      <w:pPr>
        <w:pStyle w:val="ProductList-ClauseHeading"/>
        <w:outlineLvl w:val="4"/>
      </w:pPr>
      <w:r>
        <w:t>2.3 Tilleggsfunksjonalitet for Flere Geografier i Office 365</w:t>
      </w:r>
    </w:p>
    <w:p w14:paraId="77B31526" w14:textId="77777777" w:rsidR="00DA00C4" w:rsidRDefault="00847E40">
      <w:pPr>
        <w:pStyle w:val="ProductList-Body"/>
      </w:pPr>
      <w:r>
        <w:t>For Funksjonaliteten for Flere Geografier i Office 365-abonnementer gjelder følgende krav:</w:t>
      </w:r>
    </w:p>
    <w:p w14:paraId="2C3F3F87" w14:textId="77777777" w:rsidR="00DA00C4" w:rsidRDefault="00847E40" w:rsidP="00847E40">
      <w:pPr>
        <w:pStyle w:val="ProductList-Bullet"/>
        <w:numPr>
          <w:ilvl w:val="0"/>
          <w:numId w:val="50"/>
        </w:numPr>
      </w:pPr>
      <w:r>
        <w:t xml:space="preserve">Minimum 250 abonnementer på Office 365-tjenester per Kunde. </w:t>
      </w:r>
    </w:p>
    <w:p w14:paraId="1174E71A" w14:textId="77777777" w:rsidR="00DA00C4" w:rsidRDefault="00847E40" w:rsidP="00847E40">
      <w:pPr>
        <w:pStyle w:val="ProductList-Bullet"/>
        <w:numPr>
          <w:ilvl w:val="0"/>
          <w:numId w:val="50"/>
        </w:numPr>
      </w:pPr>
      <w:r>
        <w:t>Minimum 5 % av abonnementene på Office 365-tjenester hos en leietaker har en tilsvarende tilgang til Multi-Geo Capabilities i Office 365-abonnement.</w:t>
      </w:r>
    </w:p>
    <w:p w14:paraId="4CD287BE" w14:textId="77777777" w:rsidR="00DA00C4" w:rsidRDefault="00DA00C4">
      <w:pPr>
        <w:pStyle w:val="ProductList-Body"/>
      </w:pPr>
    </w:p>
    <w:p w14:paraId="43AE5FD0" w14:textId="77777777" w:rsidR="00DA00C4" w:rsidRDefault="00847E40">
      <w:pPr>
        <w:pStyle w:val="ProductList-Body"/>
      </w:pPr>
      <w:r>
        <w:t>Office 365 Services betyr enhver Microsoft 365, Office 365, Exchange Online, SharePoint Online eller OneDrive for Business-planlisens.</w:t>
      </w:r>
    </w:p>
    <w:p w14:paraId="139E7599" w14:textId="77777777" w:rsidR="00DA00C4" w:rsidRDefault="00DA00C4">
      <w:pPr>
        <w:pStyle w:val="ProductList-Body"/>
      </w:pPr>
    </w:p>
    <w:p w14:paraId="4112298D" w14:textId="77777777" w:rsidR="00DA00C4" w:rsidRDefault="00847E40">
      <w:pPr>
        <w:pStyle w:val="ProductList-ClauseHeading"/>
        <w:outlineLvl w:val="4"/>
      </w:pPr>
      <w:r>
        <w:t>2.4 Lisensforutsetninger</w:t>
      </w:r>
    </w:p>
    <w:tbl>
      <w:tblPr>
        <w:tblStyle w:val="PURTable"/>
        <w:tblW w:w="0" w:type="dxa"/>
        <w:tblLook w:val="04A0" w:firstRow="1" w:lastRow="0" w:firstColumn="1" w:lastColumn="0" w:noHBand="0" w:noVBand="1"/>
      </w:tblPr>
      <w:tblGrid>
        <w:gridCol w:w="5430"/>
        <w:gridCol w:w="5486"/>
      </w:tblGrid>
      <w:tr w:rsidR="00DA00C4" w14:paraId="564FF2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D0DE30" w14:textId="77777777" w:rsidR="00DA00C4" w:rsidRDefault="00847E40">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17E8BAB8" w14:textId="77777777" w:rsidR="00DA00C4" w:rsidRDefault="00847E40">
            <w:pPr>
              <w:pStyle w:val="ProductList-TableBody"/>
            </w:pPr>
            <w:r>
              <w:rPr>
                <w:color w:val="FFFFFF"/>
              </w:rPr>
              <w:t>Lisensforutsetninger</w:t>
            </w:r>
          </w:p>
        </w:tc>
      </w:tr>
      <w:tr w:rsidR="00DA00C4" w14:paraId="7F76EB5B" w14:textId="77777777">
        <w:tc>
          <w:tcPr>
            <w:tcW w:w="6120" w:type="dxa"/>
            <w:tcBorders>
              <w:top w:val="single" w:sz="4" w:space="0" w:color="0070C0"/>
              <w:left w:val="single" w:sz="4" w:space="0" w:color="000000"/>
              <w:bottom w:val="single" w:sz="4" w:space="0" w:color="000000"/>
              <w:right w:val="single" w:sz="4" w:space="0" w:color="000000"/>
            </w:tcBorders>
          </w:tcPr>
          <w:p w14:paraId="540D26B7" w14:textId="77777777" w:rsidR="00DA00C4" w:rsidRDefault="00847E40">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17930D6E" w14:textId="77777777" w:rsidR="00DA00C4" w:rsidRDefault="00847E40">
            <w:pPr>
              <w:pStyle w:val="ProductList-TableBody"/>
            </w:pPr>
            <w:r>
              <w:t>Alle lisenser for Microsoft 365, Office 365, Exchange Online, SharePoint Online eller OneDrive for Business</w:t>
            </w:r>
          </w:p>
        </w:tc>
      </w:tr>
      <w:tr w:rsidR="00DA00C4" w14:paraId="0E0A5D92" w14:textId="77777777">
        <w:tc>
          <w:tcPr>
            <w:tcW w:w="6120" w:type="dxa"/>
            <w:tcBorders>
              <w:top w:val="single" w:sz="4" w:space="0" w:color="000000"/>
              <w:left w:val="single" w:sz="4" w:space="0" w:color="000000"/>
              <w:bottom w:val="single" w:sz="4" w:space="0" w:color="000000"/>
              <w:right w:val="single" w:sz="4" w:space="0" w:color="000000"/>
            </w:tcBorders>
          </w:tcPr>
          <w:p w14:paraId="102FFD52" w14:textId="77777777" w:rsidR="00DA00C4" w:rsidRDefault="00847E40">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1C15DEA0" w14:textId="77777777" w:rsidR="00DA00C4" w:rsidRDefault="00847E40">
            <w:pPr>
              <w:pStyle w:val="ProductList-TableBody"/>
            </w:pPr>
            <w:r>
              <w:t>Office 365 F3/E1/E3/E5 eller Microsoft 365 Business Basic/Business Standard/Business Premium/F1/F3/E3/E5</w:t>
            </w:r>
          </w:p>
        </w:tc>
      </w:tr>
    </w:tbl>
    <w:p w14:paraId="3EB45B6B" w14:textId="77777777" w:rsidR="00DA00C4" w:rsidRDefault="00DA00C4">
      <w:pPr>
        <w:pStyle w:val="ProductList-Body"/>
      </w:pPr>
    </w:p>
    <w:p w14:paraId="2823E63F" w14:textId="77777777" w:rsidR="00DA00C4" w:rsidRDefault="00847E40">
      <w:pPr>
        <w:pStyle w:val="ProductList-ClauseHeading"/>
        <w:outlineLvl w:val="4"/>
      </w:pPr>
      <w:r>
        <w:t>2.5 Academic-programmer</w:t>
      </w:r>
    </w:p>
    <w:p w14:paraId="0444D894" w14:textId="77777777" w:rsidR="00DA00C4" w:rsidRDefault="00847E40">
      <w:pPr>
        <w:pStyle w:val="ProductList-Body"/>
      </w:pPr>
      <w:r>
        <w:t>Følgende gjelder for kunder i Academic-volumlisensprogrammer.</w:t>
      </w:r>
    </w:p>
    <w:p w14:paraId="60356980" w14:textId="77777777" w:rsidR="00DA00C4" w:rsidRDefault="00DA00C4">
      <w:pPr>
        <w:pStyle w:val="ProductList-Body"/>
      </w:pPr>
    </w:p>
    <w:p w14:paraId="7C1D3521" w14:textId="77777777" w:rsidR="00DA00C4" w:rsidRDefault="00847E40">
      <w:pPr>
        <w:pStyle w:val="ProductList-SubClauseHeading"/>
        <w:outlineLvl w:val="5"/>
      </w:pPr>
      <w:r>
        <w:t>2.5.1 Utvidede bruksrettigheter for Office Professional Plus</w:t>
      </w:r>
    </w:p>
    <w:p w14:paraId="078C26D5" w14:textId="77777777" w:rsidR="00DA00C4" w:rsidRDefault="00847E40">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for bruker-SL-er kjøpt i henhold til Microsoft Cloud-avtalen og Microsoft-kundeavtalen eller som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6BA65F7" w14:textId="77777777" w:rsidR="00DA00C4" w:rsidRDefault="00DA00C4">
      <w:pPr>
        <w:pStyle w:val="ProductList-BodyIndented"/>
      </w:pPr>
    </w:p>
    <w:p w14:paraId="57E66B21" w14:textId="77777777" w:rsidR="00DA00C4" w:rsidRDefault="00847E40">
      <w:pPr>
        <w:pStyle w:val="ProductList-SubClauseHeading"/>
        <w:outlineLvl w:val="5"/>
      </w:pPr>
      <w:r>
        <w:t>2.5.2 Extended brukerrettigheter for Microsoft 365 Apps for foretak</w:t>
      </w:r>
    </w:p>
    <w:p w14:paraId="3DA8A5E2" w14:textId="77777777" w:rsidR="00DA00C4" w:rsidRDefault="00847E40">
      <w:pPr>
        <w:pStyle w:val="ProductList-BodyIndented"/>
      </w:pPr>
      <w:r>
        <w:t xml:space="preserve">Institusjoner med Office Professional Plus Software Assurance tildelt alle fakulteter og ansatte er kvalifisert til å skaffe seg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Microsoft 365 Apper for foretak for alle fakultetets og stabsdelene i institusjonens organisasjon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09F0A13A" w14:textId="77777777" w:rsidR="00DA00C4" w:rsidRDefault="00DA00C4">
      <w:pPr>
        <w:pStyle w:val="ProductList-BodyIndented"/>
      </w:pPr>
    </w:p>
    <w:p w14:paraId="6F65E48A" w14:textId="77777777" w:rsidR="00DA00C4" w:rsidRDefault="00847E40">
      <w:pPr>
        <w:pStyle w:val="ProductList-SubClauseHeading"/>
        <w:outlineLvl w:val="5"/>
      </w:pPr>
      <w:r>
        <w:t>2.5.3 Laboratorie- eller bibliotekbruk</w:t>
      </w:r>
    </w:p>
    <w:p w14:paraId="32FD845C" w14:textId="77777777" w:rsidR="00DA00C4" w:rsidRDefault="00847E40">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Microsoft Cloud Agreement eller Microsoft Customer Agreement.</w:t>
      </w:r>
    </w:p>
    <w:p w14:paraId="42CB8B92" w14:textId="77777777" w:rsidR="00DA00C4" w:rsidRDefault="00DA00C4">
      <w:pPr>
        <w:pStyle w:val="ProductList-BodyIndented"/>
        <w:jc w:val="right"/>
      </w:pPr>
    </w:p>
    <w:tbl>
      <w:tblPr>
        <w:tblStyle w:val="PURTable0"/>
        <w:tblW w:w="0" w:type="dxa"/>
        <w:tblLook w:val="04A0" w:firstRow="1" w:lastRow="0" w:firstColumn="1" w:lastColumn="0" w:noHBand="0" w:noVBand="1"/>
      </w:tblPr>
      <w:tblGrid>
        <w:gridCol w:w="10556"/>
      </w:tblGrid>
      <w:tr w:rsidR="00DA00C4" w14:paraId="0D6F4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64B30"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000BA848" w14:textId="77777777" w:rsidR="00DA00C4" w:rsidRDefault="00DA00C4">
      <w:pPr>
        <w:pStyle w:val="ProductList-BodyIndented"/>
      </w:pPr>
    </w:p>
    <w:p w14:paraId="5A4383D5" w14:textId="77777777" w:rsidR="00DA00C4" w:rsidRDefault="00847E40">
      <w:pPr>
        <w:pStyle w:val="ProductList-Offering2HeadingNoBorder"/>
        <w:outlineLvl w:val="2"/>
      </w:pPr>
      <w:bookmarkStart w:id="263" w:name="_Sec669"/>
      <w:r>
        <w:t>Lydtjenester</w:t>
      </w:r>
      <w:bookmarkEnd w:id="263"/>
      <w:r>
        <w:fldChar w:fldCharType="begin"/>
      </w:r>
      <w:r>
        <w:instrText xml:space="preserve"> TC "</w:instrText>
      </w:r>
      <w:bookmarkStart w:id="264" w:name="_Toc41636012"/>
      <w:r>
        <w:instrText>Lydtjenester</w:instrText>
      </w:r>
      <w:bookmarkEnd w:id="264"/>
      <w:r>
        <w:instrText>" \l 3</w:instrText>
      </w:r>
      <w:r>
        <w:fldChar w:fldCharType="end"/>
      </w:r>
    </w:p>
    <w:p w14:paraId="6B256CA0" w14:textId="77777777" w:rsidR="00DA00C4" w:rsidRDefault="00847E40">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DA00C4" w14:paraId="124936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C53355"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94F0B6F"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68D1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ECD05"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C1ECC"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633D4"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F1CF1"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6039F"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5BBD6"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3C8BF"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186F1628" w14:textId="77777777">
        <w:tc>
          <w:tcPr>
            <w:tcW w:w="4660" w:type="dxa"/>
            <w:tcBorders>
              <w:top w:val="single" w:sz="6" w:space="0" w:color="FFFFFF"/>
              <w:left w:val="none" w:sz="4" w:space="0" w:color="6E6E6E"/>
              <w:bottom w:val="dashed" w:sz="4" w:space="0" w:color="A5A5A5"/>
              <w:right w:val="none" w:sz="4" w:space="0" w:color="6E6E6E"/>
            </w:tcBorders>
          </w:tcPr>
          <w:p w14:paraId="1DBFBAE3" w14:textId="77777777" w:rsidR="00DA00C4" w:rsidRDefault="00847E40">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5F71584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7B86"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893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CC09"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52E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4503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6E4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A17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1061" w14:textId="77777777" w:rsidR="00DA00C4" w:rsidRDefault="00DA00C4">
            <w:pPr>
              <w:pStyle w:val="ProductList-TableBody"/>
              <w:jc w:val="center"/>
            </w:pPr>
          </w:p>
        </w:tc>
      </w:tr>
      <w:tr w:rsidR="00DA00C4" w14:paraId="63563A93" w14:textId="77777777">
        <w:tc>
          <w:tcPr>
            <w:tcW w:w="4660" w:type="dxa"/>
            <w:tcBorders>
              <w:top w:val="dashed" w:sz="4" w:space="0" w:color="A5A5A5"/>
              <w:left w:val="none" w:sz="4" w:space="0" w:color="6E6E6E"/>
              <w:bottom w:val="dashed" w:sz="4" w:space="0" w:color="A5A5A5"/>
              <w:right w:val="none" w:sz="4" w:space="0" w:color="6E6E6E"/>
            </w:tcBorders>
          </w:tcPr>
          <w:p w14:paraId="78B1C9DB" w14:textId="77777777" w:rsidR="00DA00C4" w:rsidRDefault="00847E40">
            <w:pPr>
              <w:pStyle w:val="ProductList-TableBody"/>
            </w:pPr>
            <w:r>
              <w:t>Phone System From SA</w:t>
            </w:r>
            <w:r>
              <w:fldChar w:fldCharType="begin"/>
            </w:r>
            <w:r>
              <w:instrText xml:space="preserve"> XE "Phone 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799C1C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ECC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317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E768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D9C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A51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88F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961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EB298" w14:textId="77777777" w:rsidR="00DA00C4" w:rsidRDefault="00DA00C4">
            <w:pPr>
              <w:pStyle w:val="ProductList-TableBody"/>
              <w:jc w:val="center"/>
            </w:pPr>
          </w:p>
        </w:tc>
      </w:tr>
      <w:tr w:rsidR="00DA00C4" w14:paraId="5B904588" w14:textId="77777777">
        <w:tc>
          <w:tcPr>
            <w:tcW w:w="4660" w:type="dxa"/>
            <w:tcBorders>
              <w:top w:val="dashed" w:sz="4" w:space="0" w:color="A5A5A5"/>
              <w:left w:val="none" w:sz="4" w:space="0" w:color="6E6E6E"/>
              <w:bottom w:val="dashed" w:sz="4" w:space="0" w:color="A5A5A5"/>
              <w:right w:val="none" w:sz="4" w:space="0" w:color="6E6E6E"/>
            </w:tcBorders>
          </w:tcPr>
          <w:p w14:paraId="7E11F809" w14:textId="77777777" w:rsidR="00DA00C4" w:rsidRDefault="00847E40">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2655AE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C7B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3388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C81B7"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07D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E1E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047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4E1A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CC1E" w14:textId="77777777" w:rsidR="00DA00C4" w:rsidRDefault="00DA00C4">
            <w:pPr>
              <w:pStyle w:val="ProductList-TableBody"/>
              <w:jc w:val="center"/>
            </w:pPr>
          </w:p>
        </w:tc>
      </w:tr>
      <w:tr w:rsidR="00DA00C4" w14:paraId="57F7EBD0" w14:textId="77777777">
        <w:tc>
          <w:tcPr>
            <w:tcW w:w="4660" w:type="dxa"/>
            <w:tcBorders>
              <w:top w:val="dashed" w:sz="4" w:space="0" w:color="A5A5A5"/>
              <w:left w:val="none" w:sz="4" w:space="0" w:color="6E6E6E"/>
              <w:bottom w:val="dashed" w:sz="4" w:space="0" w:color="A5A5A5"/>
              <w:right w:val="none" w:sz="4" w:space="0" w:color="6E6E6E"/>
            </w:tcBorders>
          </w:tcPr>
          <w:p w14:paraId="48C859CF" w14:textId="77777777" w:rsidR="00DA00C4" w:rsidRDefault="00847E40">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92A272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CB8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A58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2C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FD4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2F03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772D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30D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CC78" w14:textId="77777777" w:rsidR="00DA00C4" w:rsidRDefault="00DA00C4">
            <w:pPr>
              <w:pStyle w:val="ProductList-TableBody"/>
              <w:jc w:val="center"/>
            </w:pPr>
          </w:p>
        </w:tc>
      </w:tr>
      <w:tr w:rsidR="00DA00C4" w14:paraId="4BDA2FE1" w14:textId="77777777">
        <w:tc>
          <w:tcPr>
            <w:tcW w:w="4660" w:type="dxa"/>
            <w:tcBorders>
              <w:top w:val="dashed" w:sz="4" w:space="0" w:color="A5A5A5"/>
              <w:left w:val="none" w:sz="4" w:space="0" w:color="6E6E6E"/>
              <w:bottom w:val="dashed" w:sz="4" w:space="0" w:color="A5A5A5"/>
              <w:right w:val="none" w:sz="4" w:space="0" w:color="6E6E6E"/>
            </w:tcBorders>
          </w:tcPr>
          <w:p w14:paraId="5D1E6AB2" w14:textId="77777777" w:rsidR="00DA00C4" w:rsidRDefault="00847E40">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72F00A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2B8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FAB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42B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CA4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34D6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180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325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07DB" w14:textId="77777777" w:rsidR="00DA00C4" w:rsidRDefault="00DA00C4">
            <w:pPr>
              <w:pStyle w:val="ProductList-TableBody"/>
              <w:jc w:val="center"/>
            </w:pPr>
          </w:p>
        </w:tc>
      </w:tr>
      <w:tr w:rsidR="00DA00C4" w14:paraId="6C477FA3" w14:textId="77777777">
        <w:tc>
          <w:tcPr>
            <w:tcW w:w="4660" w:type="dxa"/>
            <w:tcBorders>
              <w:top w:val="dashed" w:sz="4" w:space="0" w:color="A5A5A5"/>
              <w:left w:val="none" w:sz="4" w:space="0" w:color="6E6E6E"/>
              <w:bottom w:val="dashed" w:sz="4" w:space="0" w:color="A5A5A5"/>
              <w:right w:val="none" w:sz="4" w:space="0" w:color="6E6E6E"/>
            </w:tcBorders>
          </w:tcPr>
          <w:p w14:paraId="0C6BA3FB" w14:textId="77777777" w:rsidR="00DA00C4" w:rsidRDefault="00847E40">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87E947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B9F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90D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67C94"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EAC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597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F22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F71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2D22" w14:textId="77777777" w:rsidR="00DA00C4" w:rsidRDefault="00DA00C4">
            <w:pPr>
              <w:pStyle w:val="ProductList-TableBody"/>
              <w:jc w:val="center"/>
            </w:pPr>
          </w:p>
        </w:tc>
      </w:tr>
      <w:tr w:rsidR="00DA00C4" w14:paraId="02A4C402" w14:textId="77777777">
        <w:tc>
          <w:tcPr>
            <w:tcW w:w="4660" w:type="dxa"/>
            <w:tcBorders>
              <w:top w:val="dashed" w:sz="4" w:space="0" w:color="A5A5A5"/>
              <w:left w:val="none" w:sz="4" w:space="0" w:color="6E6E6E"/>
              <w:bottom w:val="dashed" w:sz="4" w:space="0" w:color="A5A5A5"/>
              <w:right w:val="none" w:sz="4" w:space="0" w:color="6E6E6E"/>
            </w:tcBorders>
          </w:tcPr>
          <w:p w14:paraId="0DF88E06" w14:textId="77777777" w:rsidR="00DA00C4" w:rsidRDefault="00847E40">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136D2E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934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09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A77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B66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50A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2DC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D31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B783" w14:textId="77777777" w:rsidR="00DA00C4" w:rsidRDefault="00DA00C4">
            <w:pPr>
              <w:pStyle w:val="ProductList-TableBody"/>
              <w:jc w:val="center"/>
            </w:pPr>
          </w:p>
        </w:tc>
      </w:tr>
      <w:tr w:rsidR="00DA00C4" w14:paraId="026CCB18" w14:textId="77777777">
        <w:tc>
          <w:tcPr>
            <w:tcW w:w="4660" w:type="dxa"/>
            <w:tcBorders>
              <w:top w:val="dashed" w:sz="4" w:space="0" w:color="A5A5A5"/>
              <w:left w:val="none" w:sz="4" w:space="0" w:color="6E6E6E"/>
              <w:bottom w:val="dashed" w:sz="4" w:space="0" w:color="A5A5A5"/>
              <w:right w:val="none" w:sz="4" w:space="0" w:color="6E6E6E"/>
            </w:tcBorders>
          </w:tcPr>
          <w:p w14:paraId="060022AC" w14:textId="77777777" w:rsidR="00DA00C4" w:rsidRDefault="00847E4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3EDED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3A4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3AD7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180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8D8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4A7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94D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EAB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6C8B" w14:textId="77777777" w:rsidR="00DA00C4" w:rsidRDefault="00DA00C4">
            <w:pPr>
              <w:pStyle w:val="ProductList-TableBody"/>
              <w:jc w:val="center"/>
            </w:pPr>
          </w:p>
        </w:tc>
      </w:tr>
      <w:tr w:rsidR="00DA00C4" w14:paraId="4641926A" w14:textId="77777777">
        <w:tc>
          <w:tcPr>
            <w:tcW w:w="4660" w:type="dxa"/>
            <w:tcBorders>
              <w:top w:val="dashed" w:sz="4" w:space="0" w:color="A5A5A5"/>
              <w:left w:val="none" w:sz="4" w:space="0" w:color="6E6E6E"/>
              <w:bottom w:val="dashed" w:sz="4" w:space="0" w:color="969696"/>
              <w:right w:val="none" w:sz="4" w:space="0" w:color="6E6E6E"/>
            </w:tcBorders>
          </w:tcPr>
          <w:p w14:paraId="22B80CD8" w14:textId="77777777" w:rsidR="00DA00C4" w:rsidRDefault="00847E40">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09D18B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71B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BE05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A0F1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F87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989C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9F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2DD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6DF2" w14:textId="77777777" w:rsidR="00DA00C4" w:rsidRDefault="00DA00C4">
            <w:pPr>
              <w:pStyle w:val="ProductList-TableBody"/>
              <w:jc w:val="center"/>
            </w:pPr>
          </w:p>
        </w:tc>
      </w:tr>
      <w:tr w:rsidR="00DA00C4" w14:paraId="6E0201E2" w14:textId="77777777">
        <w:tc>
          <w:tcPr>
            <w:tcW w:w="4660" w:type="dxa"/>
            <w:tcBorders>
              <w:top w:val="dashed" w:sz="4" w:space="0" w:color="969696"/>
              <w:left w:val="none" w:sz="4" w:space="0" w:color="6E6E6E"/>
              <w:bottom w:val="none" w:sz="4" w:space="0" w:color="A5A5A5"/>
              <w:right w:val="none" w:sz="4" w:space="0" w:color="6E6E6E"/>
            </w:tcBorders>
          </w:tcPr>
          <w:p w14:paraId="5C9ABA82" w14:textId="77777777" w:rsidR="00DA00C4" w:rsidRDefault="00847E40">
            <w:pPr>
              <w:pStyle w:val="ProductList-TableBody"/>
            </w:pPr>
            <w:r>
              <w:t>Administrere møterom</w:t>
            </w:r>
            <w:r>
              <w:fldChar w:fldCharType="begin"/>
            </w:r>
            <w:r>
              <w:instrText xml:space="preserve"> XE "Administrere møterom" </w:instrText>
            </w:r>
            <w:r>
              <w:fldChar w:fldCharType="end"/>
            </w:r>
            <w:r>
              <w:t xml:space="preserve"> (Enhets-SL)</w:t>
            </w:r>
          </w:p>
        </w:tc>
        <w:tc>
          <w:tcPr>
            <w:tcW w:w="740" w:type="dxa"/>
            <w:tcBorders>
              <w:top w:val="dashed" w:sz="4" w:space="0" w:color="969696"/>
              <w:left w:val="none" w:sz="4" w:space="0" w:color="6E6E6E"/>
              <w:bottom w:val="none" w:sz="4" w:space="0" w:color="A5A5A5"/>
              <w:right w:val="single" w:sz="6" w:space="0" w:color="FFFFFF"/>
            </w:tcBorders>
          </w:tcPr>
          <w:p w14:paraId="36F1EA7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A30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A234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203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65E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F25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D05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54F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C2B9" w14:textId="77777777" w:rsidR="00DA00C4" w:rsidRDefault="00DA00C4">
            <w:pPr>
              <w:pStyle w:val="ProductList-TableBody"/>
              <w:jc w:val="center"/>
            </w:pPr>
          </w:p>
        </w:tc>
      </w:tr>
    </w:tbl>
    <w:p w14:paraId="5E0F214D" w14:textId="77777777" w:rsidR="00DA00C4" w:rsidRDefault="00847E40">
      <w:pPr>
        <w:pStyle w:val="ProductList-Offering1SubSection"/>
        <w:outlineLvl w:val="3"/>
      </w:pPr>
      <w:bookmarkStart w:id="266" w:name="_Sec780"/>
      <w:r>
        <w:t>2. Produktvilkår</w:t>
      </w:r>
      <w:bookmarkEnd w:id="266"/>
    </w:p>
    <w:tbl>
      <w:tblPr>
        <w:tblStyle w:val="PURTable"/>
        <w:tblW w:w="0" w:type="dxa"/>
        <w:tblLook w:val="04A0" w:firstRow="1" w:lastRow="0" w:firstColumn="1" w:lastColumn="0" w:noHBand="0" w:noVBand="1"/>
      </w:tblPr>
      <w:tblGrid>
        <w:gridCol w:w="3676"/>
        <w:gridCol w:w="3605"/>
        <w:gridCol w:w="3635"/>
      </w:tblGrid>
      <w:tr w:rsidR="00DA00C4" w14:paraId="705C2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D7DE3"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532B0E"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A79DC4"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6821C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73AF"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5DE4BD57"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985C" w14:textId="77777777" w:rsidR="00DA00C4" w:rsidRDefault="00847E40">
            <w:pPr>
              <w:pStyle w:val="ProductList-TableBody"/>
            </w:pPr>
            <w:r>
              <w:rPr>
                <w:color w:val="404040"/>
              </w:rPr>
              <w:t>Tilbud: I/T</w:t>
            </w:r>
          </w:p>
        </w:tc>
      </w:tr>
      <w:tr w:rsidR="00DA00C4" w14:paraId="2E442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C0FF"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284DA11"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E9983"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DA00C4" w14:paraId="74EF7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21FB"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EA15779"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EA5AD20"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25AB256" w14:textId="77777777" w:rsidR="00DA00C4" w:rsidRDefault="00DA00C4">
      <w:pPr>
        <w:pStyle w:val="ProductList-Body"/>
      </w:pPr>
    </w:p>
    <w:p w14:paraId="0C7853E7" w14:textId="77777777" w:rsidR="00DA00C4" w:rsidRDefault="00847E40">
      <w:pPr>
        <w:pStyle w:val="ProductList-ClauseHeading"/>
        <w:outlineLvl w:val="4"/>
      </w:pPr>
      <w:r>
        <w:t>2.1 Communication Credits</w:t>
      </w:r>
    </w:p>
    <w:p w14:paraId="7F378368" w14:textId="77777777" w:rsidR="00DA00C4" w:rsidRDefault="00847E40">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0FB9195B" w14:textId="77777777" w:rsidR="00DA00C4" w:rsidRDefault="00DA00C4">
      <w:pPr>
        <w:pStyle w:val="ProductList-Body"/>
      </w:pPr>
    </w:p>
    <w:p w14:paraId="4B0E732D" w14:textId="77777777" w:rsidR="00DA00C4" w:rsidRDefault="00847E40">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04656B41" w14:textId="77777777" w:rsidR="00DA00C4" w:rsidRDefault="00DA00C4">
      <w:pPr>
        <w:pStyle w:val="ProductList-Body"/>
      </w:pPr>
    </w:p>
    <w:p w14:paraId="41D0514A" w14:textId="77777777" w:rsidR="00DA00C4" w:rsidRDefault="00847E40">
      <w:pPr>
        <w:pStyle w:val="ProductList-ClauseHeading"/>
        <w:outlineLvl w:val="4"/>
      </w:pPr>
      <w:r>
        <w:t>2.2 Telefonkonferanse for Brukere i India</w:t>
      </w:r>
    </w:p>
    <w:p w14:paraId="6FCB51F5" w14:textId="77777777" w:rsidR="00DA00C4" w:rsidRDefault="00847E40">
      <w:pPr>
        <w:pStyle w:val="ProductList-Body"/>
      </w:pPr>
      <w:r>
        <w:t>Fra og med 1. august 2019 er et abonnement på Telefonkonferanse for Brukere i India påkrevd for at brukere basert i India, skal kunne bruke Telefonkonferanse.</w:t>
      </w:r>
    </w:p>
    <w:p w14:paraId="6614082E" w14:textId="77777777" w:rsidR="00DA00C4" w:rsidRDefault="00DA00C4">
      <w:pPr>
        <w:pStyle w:val="ProductList-Body"/>
      </w:pPr>
    </w:p>
    <w:p w14:paraId="298AC75F" w14:textId="77777777" w:rsidR="00DA00C4" w:rsidRDefault="00847E40">
      <w:pPr>
        <w:pStyle w:val="ProductList-ClauseHeading"/>
        <w:outlineLvl w:val="4"/>
      </w:pPr>
      <w:r>
        <w:t>2.3 Lisensforutsetninger</w:t>
      </w:r>
    </w:p>
    <w:tbl>
      <w:tblPr>
        <w:tblStyle w:val="PURTable"/>
        <w:tblW w:w="0" w:type="dxa"/>
        <w:tblLook w:val="04A0" w:firstRow="1" w:lastRow="0" w:firstColumn="1" w:lastColumn="0" w:noHBand="0" w:noVBand="1"/>
      </w:tblPr>
      <w:tblGrid>
        <w:gridCol w:w="5441"/>
        <w:gridCol w:w="5475"/>
      </w:tblGrid>
      <w:tr w:rsidR="00DA00C4" w14:paraId="7EC8DD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0F4840" w14:textId="77777777" w:rsidR="00DA00C4" w:rsidRDefault="00847E40">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015396B2" w14:textId="77777777" w:rsidR="00DA00C4" w:rsidRDefault="00847E40">
            <w:pPr>
              <w:pStyle w:val="ProductList-TableBody"/>
            </w:pPr>
            <w:r>
              <w:rPr>
                <w:color w:val="FFFFFF"/>
              </w:rPr>
              <w:t xml:space="preserve">Lisensforutsetninger </w:t>
            </w:r>
          </w:p>
        </w:tc>
      </w:tr>
      <w:tr w:rsidR="00DA00C4" w14:paraId="5C2F2BB2" w14:textId="77777777">
        <w:tc>
          <w:tcPr>
            <w:tcW w:w="6120" w:type="dxa"/>
            <w:tcBorders>
              <w:top w:val="single" w:sz="4" w:space="0" w:color="0070C0"/>
              <w:left w:val="single" w:sz="4" w:space="0" w:color="000000"/>
              <w:bottom w:val="single" w:sz="4" w:space="0" w:color="000000"/>
              <w:right w:val="single" w:sz="4" w:space="0" w:color="000000"/>
            </w:tcBorders>
          </w:tcPr>
          <w:p w14:paraId="7AD97E6E" w14:textId="77777777" w:rsidR="00DA00C4" w:rsidRDefault="00847E40">
            <w:pPr>
              <w:pStyle w:val="ProductList-TableBody"/>
            </w:pPr>
            <w:r>
              <w:t>Telefonkonferanse</w:t>
            </w:r>
          </w:p>
        </w:tc>
        <w:tc>
          <w:tcPr>
            <w:tcW w:w="6120" w:type="dxa"/>
            <w:tcBorders>
              <w:top w:val="single" w:sz="4" w:space="0" w:color="0070C0"/>
              <w:left w:val="single" w:sz="4" w:space="0" w:color="000000"/>
              <w:bottom w:val="none" w:sz="4" w:space="0" w:color="000000"/>
              <w:right w:val="single" w:sz="4" w:space="0" w:color="000000"/>
            </w:tcBorders>
          </w:tcPr>
          <w:p w14:paraId="04D4362E" w14:textId="77777777" w:rsidR="00DA00C4" w:rsidRDefault="00847E40">
            <w:pPr>
              <w:pStyle w:val="ProductList-TableBody"/>
            </w:pPr>
            <w:r>
              <w:t>Office 365 F3/E1/E3/E5 eller Microsoft 365 Business Basic/Business Standard/Business Premium/F1/F3/E3/E5</w:t>
            </w:r>
          </w:p>
        </w:tc>
      </w:tr>
      <w:tr w:rsidR="00DA00C4" w14:paraId="2142EE27" w14:textId="77777777">
        <w:tc>
          <w:tcPr>
            <w:tcW w:w="6120" w:type="dxa"/>
            <w:tcBorders>
              <w:top w:val="single" w:sz="4" w:space="0" w:color="000000"/>
              <w:left w:val="single" w:sz="4" w:space="0" w:color="000000"/>
              <w:bottom w:val="single" w:sz="4" w:space="0" w:color="000000"/>
              <w:right w:val="single" w:sz="4" w:space="0" w:color="000000"/>
            </w:tcBorders>
          </w:tcPr>
          <w:p w14:paraId="18AC3338" w14:textId="77777777" w:rsidR="00DA00C4" w:rsidRDefault="00847E40">
            <w:pPr>
              <w:pStyle w:val="ProductList-TableBody"/>
            </w:pPr>
            <w:r>
              <w:t>Telefonkonferanse for Brukere i India</w:t>
            </w:r>
          </w:p>
        </w:tc>
        <w:tc>
          <w:tcPr>
            <w:tcW w:w="6120" w:type="dxa"/>
            <w:tcBorders>
              <w:top w:val="none" w:sz="4" w:space="0" w:color="000000"/>
              <w:left w:val="single" w:sz="4" w:space="0" w:color="000000"/>
              <w:bottom w:val="single" w:sz="4" w:space="0" w:color="000000"/>
              <w:right w:val="single" w:sz="4" w:space="0" w:color="000000"/>
            </w:tcBorders>
          </w:tcPr>
          <w:p w14:paraId="21359FDF" w14:textId="77777777" w:rsidR="00DA00C4" w:rsidRDefault="00DA00C4">
            <w:pPr>
              <w:pStyle w:val="ProductList-TableBody"/>
            </w:pPr>
          </w:p>
        </w:tc>
      </w:tr>
      <w:tr w:rsidR="00DA00C4" w14:paraId="200D3D50" w14:textId="77777777">
        <w:tc>
          <w:tcPr>
            <w:tcW w:w="6120" w:type="dxa"/>
            <w:tcBorders>
              <w:top w:val="single" w:sz="4" w:space="0" w:color="000000"/>
              <w:left w:val="single" w:sz="4" w:space="0" w:color="000000"/>
              <w:bottom w:val="single" w:sz="4" w:space="0" w:color="000000"/>
              <w:right w:val="single" w:sz="4" w:space="0" w:color="000000"/>
            </w:tcBorders>
          </w:tcPr>
          <w:p w14:paraId="1FB7143A" w14:textId="77777777" w:rsidR="00DA00C4" w:rsidRDefault="00847E40">
            <w:pPr>
              <w:pStyle w:val="ProductList-TableBody"/>
            </w:pPr>
            <w:r>
              <w:t>E5-brukertillegg for Brukere av Telefonkonferanse i India</w:t>
            </w:r>
          </w:p>
        </w:tc>
        <w:tc>
          <w:tcPr>
            <w:tcW w:w="6120" w:type="dxa"/>
            <w:tcBorders>
              <w:top w:val="single" w:sz="4" w:space="0" w:color="000000"/>
              <w:left w:val="single" w:sz="4" w:space="0" w:color="000000"/>
              <w:bottom w:val="single" w:sz="4" w:space="0" w:color="000000"/>
              <w:right w:val="single" w:sz="4" w:space="0" w:color="000000"/>
            </w:tcBorders>
          </w:tcPr>
          <w:p w14:paraId="4D8FC88A" w14:textId="77777777" w:rsidR="00DA00C4" w:rsidRDefault="00847E40">
            <w:pPr>
              <w:pStyle w:val="ProductList-TableBody"/>
            </w:pPr>
            <w:r>
              <w:t>Office 365 E5 eller Microsoft 365 E5</w:t>
            </w:r>
          </w:p>
        </w:tc>
      </w:tr>
      <w:tr w:rsidR="00DA00C4" w14:paraId="4534778E" w14:textId="77777777">
        <w:tc>
          <w:tcPr>
            <w:tcW w:w="6120" w:type="dxa"/>
            <w:tcBorders>
              <w:top w:val="single" w:sz="4" w:space="0" w:color="000000"/>
              <w:left w:val="single" w:sz="4" w:space="0" w:color="000000"/>
              <w:bottom w:val="single" w:sz="4" w:space="0" w:color="000000"/>
              <w:right w:val="single" w:sz="4" w:space="0" w:color="000000"/>
            </w:tcBorders>
          </w:tcPr>
          <w:p w14:paraId="36F5DE1C" w14:textId="77777777" w:rsidR="00DA00C4" w:rsidRDefault="00847E40">
            <w:pPr>
              <w:pStyle w:val="ProductList-TableBody"/>
            </w:pPr>
            <w:r>
              <w:t>Administrere møterom</w:t>
            </w:r>
          </w:p>
        </w:tc>
        <w:tc>
          <w:tcPr>
            <w:tcW w:w="6120" w:type="dxa"/>
            <w:tcBorders>
              <w:top w:val="single" w:sz="4" w:space="0" w:color="000000"/>
              <w:left w:val="single" w:sz="4" w:space="0" w:color="000000"/>
              <w:bottom w:val="single" w:sz="4" w:space="0" w:color="000000"/>
              <w:right w:val="single" w:sz="4" w:space="0" w:color="000000"/>
            </w:tcBorders>
          </w:tcPr>
          <w:p w14:paraId="1156ACEB" w14:textId="77777777" w:rsidR="00DA00C4" w:rsidRDefault="00847E40">
            <w:pPr>
              <w:pStyle w:val="ProductList-TableBody"/>
            </w:pPr>
            <w:r>
              <w:t>Møterom eller Microsoft 365 E3/E5</w:t>
            </w:r>
          </w:p>
        </w:tc>
      </w:tr>
    </w:tbl>
    <w:p w14:paraId="08DB67AB"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70E1A3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4BFDE"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B393026" w14:textId="77777777" w:rsidR="00DA00C4" w:rsidRDefault="00DA00C4">
      <w:pPr>
        <w:pStyle w:val="ProductList-Body"/>
      </w:pPr>
    </w:p>
    <w:p w14:paraId="7BF8D02F" w14:textId="77777777" w:rsidR="00DA00C4" w:rsidRDefault="00847E40">
      <w:pPr>
        <w:pStyle w:val="ProductList-Offering2HeadingNoBorder"/>
        <w:outlineLvl w:val="2"/>
      </w:pPr>
      <w:bookmarkStart w:id="267" w:name="_Sec665"/>
      <w:r>
        <w:t>Exchange Online</w:t>
      </w:r>
      <w:bookmarkEnd w:id="267"/>
      <w:r>
        <w:fldChar w:fldCharType="begin"/>
      </w:r>
      <w:r>
        <w:instrText xml:space="preserve"> TC "</w:instrText>
      </w:r>
      <w:bookmarkStart w:id="268" w:name="_Toc41636013"/>
      <w:r>
        <w:instrText>Exchange Online</w:instrText>
      </w:r>
      <w:bookmarkEnd w:id="268"/>
      <w:r>
        <w:instrText>" \l 3</w:instrText>
      </w:r>
      <w:r>
        <w:fldChar w:fldCharType="end"/>
      </w:r>
    </w:p>
    <w:p w14:paraId="135785A0" w14:textId="77777777" w:rsidR="00DA00C4" w:rsidRDefault="00847E40">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DA00C4" w14:paraId="5D4A43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AE09FE"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2C217F5"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E052C"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92380"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3E061"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E540"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E6D0A"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9F997"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8F159"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F8E7D"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05A79FFD" w14:textId="77777777">
        <w:tc>
          <w:tcPr>
            <w:tcW w:w="4660" w:type="dxa"/>
            <w:tcBorders>
              <w:top w:val="single" w:sz="6" w:space="0" w:color="FFFFFF"/>
              <w:left w:val="none" w:sz="4" w:space="0" w:color="6E6E6E"/>
              <w:bottom w:val="dashed" w:sz="4" w:space="0" w:color="BFBFBF"/>
              <w:right w:val="none" w:sz="4" w:space="0" w:color="6E6E6E"/>
            </w:tcBorders>
          </w:tcPr>
          <w:p w14:paraId="0501EA28" w14:textId="77777777" w:rsidR="00DA00C4" w:rsidRDefault="00847E40">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580AB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071C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237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0782"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F57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D8D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53F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7DE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AF1C" w14:textId="77777777" w:rsidR="00DA00C4" w:rsidRDefault="00DA00C4">
            <w:pPr>
              <w:pStyle w:val="ProductList-TableBody"/>
              <w:jc w:val="center"/>
            </w:pPr>
          </w:p>
        </w:tc>
      </w:tr>
      <w:tr w:rsidR="00DA00C4" w14:paraId="40E838E9" w14:textId="77777777">
        <w:tc>
          <w:tcPr>
            <w:tcW w:w="4660" w:type="dxa"/>
            <w:tcBorders>
              <w:top w:val="dashed" w:sz="4" w:space="0" w:color="BFBFBF"/>
              <w:left w:val="none" w:sz="4" w:space="0" w:color="6E6E6E"/>
              <w:bottom w:val="dashed" w:sz="4" w:space="0" w:color="BFBFBF"/>
              <w:right w:val="none" w:sz="4" w:space="0" w:color="6E6E6E"/>
            </w:tcBorders>
          </w:tcPr>
          <w:p w14:paraId="0AB16616" w14:textId="77777777" w:rsidR="00DA00C4" w:rsidRDefault="00847E40">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A5FDC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C14B"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44F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C491"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0C18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EDA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F8A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235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E125" w14:textId="77777777" w:rsidR="00DA00C4" w:rsidRDefault="00DA00C4">
            <w:pPr>
              <w:pStyle w:val="ProductList-TableBody"/>
              <w:jc w:val="center"/>
            </w:pPr>
          </w:p>
        </w:tc>
      </w:tr>
      <w:tr w:rsidR="00DA00C4" w14:paraId="56475662" w14:textId="77777777">
        <w:tc>
          <w:tcPr>
            <w:tcW w:w="4660" w:type="dxa"/>
            <w:tcBorders>
              <w:top w:val="dashed" w:sz="4" w:space="0" w:color="BFBFBF"/>
              <w:left w:val="none" w:sz="4" w:space="0" w:color="6E6E6E"/>
              <w:bottom w:val="dashed" w:sz="4" w:space="0" w:color="BFBFBF"/>
              <w:right w:val="none" w:sz="4" w:space="0" w:color="6E6E6E"/>
            </w:tcBorders>
          </w:tcPr>
          <w:p w14:paraId="27DC0EC6" w14:textId="77777777" w:rsidR="00DA00C4" w:rsidRDefault="00847E40">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2F8A6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C43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54E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7F7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6FC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B50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D30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557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55AC1" w14:textId="77777777" w:rsidR="00DA00C4" w:rsidRDefault="00DA00C4">
            <w:pPr>
              <w:pStyle w:val="ProductList-TableBody"/>
              <w:jc w:val="center"/>
            </w:pPr>
          </w:p>
        </w:tc>
      </w:tr>
      <w:tr w:rsidR="00DA00C4" w14:paraId="1C04290E" w14:textId="77777777">
        <w:tc>
          <w:tcPr>
            <w:tcW w:w="4660" w:type="dxa"/>
            <w:tcBorders>
              <w:top w:val="dashed" w:sz="4" w:space="0" w:color="BFBFBF"/>
              <w:left w:val="none" w:sz="4" w:space="0" w:color="6E6E6E"/>
              <w:bottom w:val="dashed" w:sz="4" w:space="0" w:color="BFBFBF"/>
              <w:right w:val="none" w:sz="4" w:space="0" w:color="6E6E6E"/>
            </w:tcBorders>
          </w:tcPr>
          <w:p w14:paraId="09C9D741" w14:textId="77777777" w:rsidR="00DA00C4" w:rsidRDefault="00847E40">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F539070"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D886"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839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1BD0"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B9E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2B2E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5067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0E2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CE258" w14:textId="77777777" w:rsidR="00DA00C4" w:rsidRDefault="00DA00C4">
            <w:pPr>
              <w:pStyle w:val="ProductList-TableBody"/>
              <w:jc w:val="center"/>
            </w:pPr>
          </w:p>
        </w:tc>
      </w:tr>
      <w:tr w:rsidR="00DA00C4" w14:paraId="670E422E" w14:textId="77777777">
        <w:tc>
          <w:tcPr>
            <w:tcW w:w="4660" w:type="dxa"/>
            <w:tcBorders>
              <w:top w:val="dashed" w:sz="4" w:space="0" w:color="BFBFBF"/>
              <w:left w:val="none" w:sz="4" w:space="0" w:color="6E6E6E"/>
              <w:bottom w:val="dashed" w:sz="4" w:space="0" w:color="BFBFBF"/>
              <w:right w:val="none" w:sz="4" w:space="0" w:color="6E6E6E"/>
            </w:tcBorders>
          </w:tcPr>
          <w:p w14:paraId="66A7C4D1" w14:textId="77777777" w:rsidR="00DA00C4" w:rsidRDefault="00847E40">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3671B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94D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8B78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6B19"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424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470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C79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61C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2B8F5" w14:textId="77777777" w:rsidR="00DA00C4" w:rsidRDefault="00DA00C4">
            <w:pPr>
              <w:pStyle w:val="ProductList-TableBody"/>
              <w:jc w:val="center"/>
            </w:pPr>
          </w:p>
        </w:tc>
      </w:tr>
      <w:tr w:rsidR="00DA00C4" w14:paraId="21753E54" w14:textId="77777777">
        <w:tc>
          <w:tcPr>
            <w:tcW w:w="4660" w:type="dxa"/>
            <w:tcBorders>
              <w:top w:val="dashed" w:sz="4" w:space="0" w:color="BFBFBF"/>
              <w:left w:val="none" w:sz="4" w:space="0" w:color="6E6E6E"/>
              <w:bottom w:val="dashed" w:sz="4" w:space="0" w:color="BFBFBF"/>
              <w:right w:val="none" w:sz="4" w:space="0" w:color="6E6E6E"/>
            </w:tcBorders>
          </w:tcPr>
          <w:p w14:paraId="290DBAE0" w14:textId="77777777" w:rsidR="00DA00C4" w:rsidRDefault="00847E4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C6E6E4"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5F30"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B4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C954"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559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2C9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7ED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A882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DA52" w14:textId="77777777" w:rsidR="00DA00C4" w:rsidRDefault="00DA00C4">
            <w:pPr>
              <w:pStyle w:val="ProductList-TableBody"/>
              <w:jc w:val="center"/>
            </w:pPr>
          </w:p>
        </w:tc>
      </w:tr>
      <w:tr w:rsidR="00DA00C4" w14:paraId="14378CF4" w14:textId="77777777">
        <w:tc>
          <w:tcPr>
            <w:tcW w:w="4660" w:type="dxa"/>
            <w:tcBorders>
              <w:top w:val="dashed" w:sz="4" w:space="0" w:color="BFBFBF"/>
              <w:left w:val="none" w:sz="4" w:space="0" w:color="6E6E6E"/>
              <w:bottom w:val="dashed" w:sz="4" w:space="0" w:color="BFBFBF"/>
              <w:right w:val="none" w:sz="4" w:space="0" w:color="6E6E6E"/>
            </w:tcBorders>
          </w:tcPr>
          <w:p w14:paraId="29E4DB62" w14:textId="77777777" w:rsidR="00DA00C4" w:rsidRDefault="00847E4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C1014A"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40A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D5A6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12F28"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C4F0"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1CF8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4B8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546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1BF6" w14:textId="77777777" w:rsidR="00DA00C4" w:rsidRDefault="00DA00C4">
            <w:pPr>
              <w:pStyle w:val="ProductList-TableBody"/>
              <w:jc w:val="center"/>
            </w:pPr>
          </w:p>
        </w:tc>
      </w:tr>
      <w:tr w:rsidR="00DA00C4" w14:paraId="30C01623" w14:textId="77777777">
        <w:tc>
          <w:tcPr>
            <w:tcW w:w="4660" w:type="dxa"/>
            <w:tcBorders>
              <w:top w:val="dashed" w:sz="4" w:space="0" w:color="BFBFBF"/>
              <w:left w:val="none" w:sz="4" w:space="0" w:color="6E6E6E"/>
              <w:bottom w:val="dashed" w:sz="4" w:space="0" w:color="BFBFBF"/>
              <w:right w:val="none" w:sz="4" w:space="0" w:color="6E6E6E"/>
            </w:tcBorders>
          </w:tcPr>
          <w:p w14:paraId="3227254A" w14:textId="77777777" w:rsidR="00DA00C4" w:rsidRDefault="00847E40">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CE47A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74E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EA2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A5A6"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C15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B55E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8D8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811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AA39" w14:textId="77777777" w:rsidR="00DA00C4" w:rsidRDefault="00DA00C4">
            <w:pPr>
              <w:pStyle w:val="ProductList-TableBody"/>
              <w:jc w:val="center"/>
            </w:pPr>
          </w:p>
        </w:tc>
      </w:tr>
      <w:tr w:rsidR="00DA00C4" w14:paraId="7CC267D7" w14:textId="77777777">
        <w:tc>
          <w:tcPr>
            <w:tcW w:w="4660" w:type="dxa"/>
            <w:tcBorders>
              <w:top w:val="dashed" w:sz="4" w:space="0" w:color="BFBFBF"/>
              <w:left w:val="none" w:sz="4" w:space="0" w:color="6E6E6E"/>
              <w:bottom w:val="dashed" w:sz="4" w:space="0" w:color="BFBFBF"/>
              <w:right w:val="none" w:sz="4" w:space="0" w:color="6E6E6E"/>
            </w:tcBorders>
          </w:tcPr>
          <w:p w14:paraId="541E16DA" w14:textId="77777777" w:rsidR="00DA00C4" w:rsidRDefault="00847E40">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5F96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6BFE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DDD2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381A"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2A17"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F9CE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4C7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2EB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7A52" w14:textId="77777777" w:rsidR="00DA00C4" w:rsidRDefault="00DA00C4">
            <w:pPr>
              <w:pStyle w:val="ProductList-TableBody"/>
              <w:jc w:val="center"/>
            </w:pPr>
          </w:p>
        </w:tc>
      </w:tr>
      <w:tr w:rsidR="00DA00C4" w14:paraId="25CDCF1A" w14:textId="77777777">
        <w:tc>
          <w:tcPr>
            <w:tcW w:w="4660" w:type="dxa"/>
            <w:tcBorders>
              <w:top w:val="dashed" w:sz="4" w:space="0" w:color="BFBFBF"/>
              <w:left w:val="none" w:sz="4" w:space="0" w:color="6E6E6E"/>
              <w:bottom w:val="dashed" w:sz="4" w:space="0" w:color="BFBFBF"/>
              <w:right w:val="none" w:sz="4" w:space="0" w:color="6E6E6E"/>
            </w:tcBorders>
          </w:tcPr>
          <w:p w14:paraId="49168AF5" w14:textId="77777777" w:rsidR="00DA00C4" w:rsidRDefault="00847E40">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0DDA98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6A2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260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AC2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7B393"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0E7C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24F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C303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25398" w14:textId="77777777" w:rsidR="00DA00C4" w:rsidRDefault="00DA00C4">
            <w:pPr>
              <w:pStyle w:val="ProductList-TableBody"/>
              <w:jc w:val="center"/>
            </w:pPr>
          </w:p>
        </w:tc>
      </w:tr>
      <w:tr w:rsidR="00DA00C4" w14:paraId="681BBD3D" w14:textId="77777777">
        <w:tc>
          <w:tcPr>
            <w:tcW w:w="4660" w:type="dxa"/>
            <w:tcBorders>
              <w:top w:val="dashed" w:sz="4" w:space="0" w:color="BFBFBF"/>
              <w:left w:val="none" w:sz="4" w:space="0" w:color="6E6E6E"/>
              <w:bottom w:val="dashed" w:sz="4" w:space="0" w:color="BFBFBF"/>
              <w:right w:val="none" w:sz="4" w:space="0" w:color="6E6E6E"/>
            </w:tcBorders>
          </w:tcPr>
          <w:p w14:paraId="638EECF6" w14:textId="77777777" w:rsidR="00DA00C4" w:rsidRDefault="00847E40">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D25955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4EF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C0C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7FD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240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56C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4D9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921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50D5" w14:textId="77777777" w:rsidR="00DA00C4" w:rsidRDefault="00DA00C4">
            <w:pPr>
              <w:pStyle w:val="ProductList-TableBody"/>
              <w:jc w:val="center"/>
            </w:pPr>
          </w:p>
        </w:tc>
      </w:tr>
      <w:tr w:rsidR="00DA00C4" w14:paraId="5AFAA6EB" w14:textId="77777777">
        <w:tc>
          <w:tcPr>
            <w:tcW w:w="4660" w:type="dxa"/>
            <w:tcBorders>
              <w:top w:val="dashed" w:sz="4" w:space="0" w:color="BFBFBF"/>
              <w:left w:val="none" w:sz="4" w:space="0" w:color="6E6E6E"/>
              <w:bottom w:val="none" w:sz="4" w:space="0" w:color="BFBFBF"/>
              <w:right w:val="none" w:sz="4" w:space="0" w:color="6E6E6E"/>
            </w:tcBorders>
          </w:tcPr>
          <w:p w14:paraId="0B37C067" w14:textId="77777777" w:rsidR="00DA00C4" w:rsidRDefault="00847E40">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DCF0D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E4C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9B35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D7C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294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CB9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DD5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18E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A4D8" w14:textId="77777777" w:rsidR="00DA00C4" w:rsidRDefault="00DA00C4">
            <w:pPr>
              <w:pStyle w:val="ProductList-TableBody"/>
              <w:jc w:val="center"/>
            </w:pPr>
          </w:p>
        </w:tc>
      </w:tr>
    </w:tbl>
    <w:p w14:paraId="5CE264E7" w14:textId="77777777" w:rsidR="00DA00C4" w:rsidRDefault="00847E40">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DA00C4" w14:paraId="12F59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5E275"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D9BF7"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251723"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00847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3008C6"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7CD9076"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D482" w14:textId="77777777" w:rsidR="00DA00C4" w:rsidRDefault="00847E40">
            <w:pPr>
              <w:pStyle w:val="ProductList-TableBody"/>
            </w:pPr>
            <w:r>
              <w:rPr>
                <w:color w:val="404040"/>
              </w:rPr>
              <w:t>Tilbud: I/T</w:t>
            </w:r>
          </w:p>
        </w:tc>
      </w:tr>
      <w:tr w:rsidR="00DA00C4" w14:paraId="387A8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32A1B"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6CD353C7"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241FC59"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3F3AF5E7" w14:textId="77777777">
        <w:tc>
          <w:tcPr>
            <w:tcW w:w="4040" w:type="dxa"/>
            <w:tcBorders>
              <w:top w:val="single" w:sz="4" w:space="0" w:color="000000"/>
              <w:left w:val="single" w:sz="4" w:space="0" w:color="000000"/>
              <w:bottom w:val="single" w:sz="4" w:space="0" w:color="000000"/>
              <w:right w:val="single" w:sz="4" w:space="0" w:color="000000"/>
            </w:tcBorders>
          </w:tcPr>
          <w:p w14:paraId="500BCC4E"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9BBAD"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D91D8E7"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3F86C8B" w14:textId="77777777" w:rsidR="00DA00C4" w:rsidRDefault="00DA00C4">
      <w:pPr>
        <w:pStyle w:val="ProductList-Body"/>
      </w:pPr>
    </w:p>
    <w:p w14:paraId="7C68F13A" w14:textId="77777777" w:rsidR="00DA00C4" w:rsidRDefault="00847E40">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DA00C4" w14:paraId="17A191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FB2B04" w14:textId="77777777" w:rsidR="00DA00C4" w:rsidRDefault="00847E40">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1EAE167E" w14:textId="77777777" w:rsidR="00DA00C4" w:rsidRDefault="00847E40">
            <w:pPr>
              <w:pStyle w:val="ProductList-TableBody"/>
            </w:pPr>
            <w:r>
              <w:rPr>
                <w:color w:val="FFFFFF"/>
              </w:rPr>
              <w:t>Lisensforutsetninger</w:t>
            </w:r>
          </w:p>
        </w:tc>
      </w:tr>
      <w:tr w:rsidR="00DA00C4" w14:paraId="1FDC8798" w14:textId="77777777">
        <w:tc>
          <w:tcPr>
            <w:tcW w:w="6120" w:type="dxa"/>
            <w:tcBorders>
              <w:top w:val="single" w:sz="4" w:space="0" w:color="0070C0"/>
              <w:left w:val="single" w:sz="4" w:space="0" w:color="000000"/>
              <w:bottom w:val="single" w:sz="4" w:space="0" w:color="000000"/>
              <w:right w:val="single" w:sz="4" w:space="0" w:color="000000"/>
            </w:tcBorders>
          </w:tcPr>
          <w:p w14:paraId="2C5E72A4" w14:textId="77777777" w:rsidR="00DA00C4" w:rsidRDefault="00847E40">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3E60BA6C" w14:textId="77777777" w:rsidR="00DA00C4" w:rsidRDefault="00847E40">
            <w:pPr>
              <w:pStyle w:val="ProductList-TableBody"/>
            </w:pPr>
            <w:r>
              <w:t>Alle lisenser for Microsoft 365, Office 365, Exchange Online, SharePoint Online eller OneDrive for Business</w:t>
            </w:r>
          </w:p>
        </w:tc>
      </w:tr>
      <w:tr w:rsidR="00DA00C4" w14:paraId="29CAA641" w14:textId="77777777">
        <w:tc>
          <w:tcPr>
            <w:tcW w:w="6120" w:type="dxa"/>
            <w:tcBorders>
              <w:top w:val="single" w:sz="4" w:space="0" w:color="000000"/>
              <w:left w:val="single" w:sz="4" w:space="0" w:color="000000"/>
              <w:bottom w:val="single" w:sz="4" w:space="0" w:color="000000"/>
              <w:right w:val="single" w:sz="4" w:space="0" w:color="000000"/>
            </w:tcBorders>
          </w:tcPr>
          <w:p w14:paraId="6A4A9B32" w14:textId="77777777" w:rsidR="00DA00C4" w:rsidRDefault="00847E40">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4B30CA38" w14:textId="77777777" w:rsidR="00DA00C4" w:rsidRDefault="00847E40">
            <w:pPr>
              <w:pStyle w:val="ProductList-TableBody"/>
            </w:pPr>
            <w:r>
              <w:t>Alle lisenser for Microsoft 365, Office 365, Exchange Online, SharePoint Online eller OneDrive for Business</w:t>
            </w:r>
          </w:p>
        </w:tc>
      </w:tr>
    </w:tbl>
    <w:p w14:paraId="5E58D245"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3A297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785EC"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37822F5" w14:textId="77777777" w:rsidR="00DA00C4" w:rsidRDefault="00DA00C4">
      <w:pPr>
        <w:pStyle w:val="ProductList-Body"/>
      </w:pPr>
    </w:p>
    <w:p w14:paraId="12E1EFF1" w14:textId="77777777" w:rsidR="00DA00C4" w:rsidRDefault="00847E40">
      <w:pPr>
        <w:pStyle w:val="ProductList-Offering2HeadingNoBorder"/>
        <w:outlineLvl w:val="2"/>
      </w:pPr>
      <w:bookmarkStart w:id="271" w:name="_Sec1273"/>
      <w:r>
        <w:t>Microsoft Stream</w:t>
      </w:r>
      <w:bookmarkEnd w:id="271"/>
      <w:r>
        <w:fldChar w:fldCharType="begin"/>
      </w:r>
      <w:r>
        <w:instrText xml:space="preserve"> TC "</w:instrText>
      </w:r>
      <w:bookmarkStart w:id="272" w:name="_Toc41636014"/>
      <w:r>
        <w:instrText>Microsoft Stream</w:instrText>
      </w:r>
      <w:bookmarkEnd w:id="272"/>
      <w:r>
        <w:instrText>" \l 3</w:instrText>
      </w:r>
      <w:r>
        <w:fldChar w:fldCharType="end"/>
      </w:r>
    </w:p>
    <w:p w14:paraId="00BEA95A" w14:textId="77777777" w:rsidR="00DA00C4" w:rsidRDefault="00847E40">
      <w:pPr>
        <w:pStyle w:val="ProductList-Offering1SubSection"/>
        <w:outlineLvl w:val="3"/>
      </w:pPr>
      <w:bookmarkStart w:id="273" w:name="_Sec1274"/>
      <w:r>
        <w:t>1. Programtilgjengelighet</w:t>
      </w:r>
      <w:bookmarkEnd w:id="273"/>
    </w:p>
    <w:p w14:paraId="2D738909" w14:textId="77777777" w:rsidR="00DA00C4" w:rsidRDefault="00DA00C4">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DA00C4" w14:paraId="332B8F9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5CDF9C" w14:textId="77777777" w:rsidR="00DA00C4" w:rsidRDefault="00847E4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B31A3"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C00CB"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77000"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0540B"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4EBA1"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08430"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BF34A"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12D28"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2E381E"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62C730ED" w14:textId="77777777">
        <w:tc>
          <w:tcPr>
            <w:tcW w:w="5140" w:type="dxa"/>
            <w:tcBorders>
              <w:bottom w:val="dashed" w:sz="4" w:space="0" w:color="6E6E6E"/>
              <w:right w:val="single" w:sz="4" w:space="0" w:color="FFFFFF"/>
            </w:tcBorders>
          </w:tcPr>
          <w:p w14:paraId="29318D7F" w14:textId="77777777" w:rsidR="00DA00C4" w:rsidRDefault="00847E40">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0E0698" w14:textId="77777777" w:rsidR="00DA00C4" w:rsidRDefault="00DA00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FDDA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7CB0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59B12"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9AEA36"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18106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92F5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99E6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EBD0C" w14:textId="77777777" w:rsidR="00DA00C4" w:rsidRDefault="00DA00C4">
            <w:pPr>
              <w:pStyle w:val="ProductList-TableBody"/>
              <w:jc w:val="center"/>
            </w:pPr>
          </w:p>
        </w:tc>
      </w:tr>
      <w:tr w:rsidR="00DA00C4" w14:paraId="6D1B2A91" w14:textId="77777777">
        <w:tc>
          <w:tcPr>
            <w:tcW w:w="5140" w:type="dxa"/>
            <w:tcBorders>
              <w:top w:val="dashed" w:sz="4" w:space="0" w:color="6E6E6E"/>
              <w:bottom w:val="single" w:sz="4" w:space="0" w:color="FFFFFF"/>
              <w:right w:val="single" w:sz="4" w:space="0" w:color="FFFFFF"/>
            </w:tcBorders>
          </w:tcPr>
          <w:p w14:paraId="0EACDD73" w14:textId="77777777" w:rsidR="00DA00C4" w:rsidRDefault="00847E40">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B84717" w14:textId="77777777" w:rsidR="00DA00C4" w:rsidRDefault="00DA00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C0DA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59B43"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2251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5D5B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C3EE8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3456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96FE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35FC40" w14:textId="77777777" w:rsidR="00DA00C4" w:rsidRDefault="00DA00C4">
            <w:pPr>
              <w:pStyle w:val="ProductList-TableBody"/>
              <w:jc w:val="center"/>
            </w:pPr>
          </w:p>
        </w:tc>
      </w:tr>
    </w:tbl>
    <w:p w14:paraId="463CFEAD" w14:textId="77777777" w:rsidR="00DA00C4" w:rsidRDefault="00847E40">
      <w:pPr>
        <w:pStyle w:val="ProductList-Offering1SubSection"/>
        <w:outlineLvl w:val="3"/>
      </w:pPr>
      <w:bookmarkStart w:id="274" w:name="_Sec1275"/>
      <w:r>
        <w:t>2. Produktvilkår</w:t>
      </w:r>
      <w:bookmarkEnd w:id="274"/>
    </w:p>
    <w:p w14:paraId="2D031262" w14:textId="77777777" w:rsidR="00DA00C4" w:rsidRDefault="00DA00C4">
      <w:pPr>
        <w:pStyle w:val="ProductList-Body"/>
      </w:pPr>
    </w:p>
    <w:tbl>
      <w:tblPr>
        <w:tblStyle w:val="PURTable"/>
        <w:tblW w:w="0" w:type="dxa"/>
        <w:tblLook w:val="04A0" w:firstRow="1" w:lastRow="0" w:firstColumn="1" w:lastColumn="0" w:noHBand="0" w:noVBand="1"/>
      </w:tblPr>
      <w:tblGrid>
        <w:gridCol w:w="3679"/>
        <w:gridCol w:w="3598"/>
        <w:gridCol w:w="3639"/>
      </w:tblGrid>
      <w:tr w:rsidR="00DA00C4" w14:paraId="7FAC6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503C7" w14:textId="77777777" w:rsidR="00DA00C4" w:rsidRDefault="00847E40">
            <w:pPr>
              <w:pStyle w:val="ProductList-TableBody"/>
            </w:pPr>
            <w:r>
              <w:t xml:space="preserve">Tjenestevilkår: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CEE2C1"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DDCA73"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20FB4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7BD0D6"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075152"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C79DBD" w14:textId="77777777" w:rsidR="00DA00C4" w:rsidRDefault="00847E40">
            <w:pPr>
              <w:pStyle w:val="ProductList-TableBody"/>
            </w:pPr>
            <w:r>
              <w:rPr>
                <w:color w:val="404040"/>
              </w:rPr>
              <w:t>Tilbud: I/T</w:t>
            </w:r>
          </w:p>
        </w:tc>
      </w:tr>
      <w:tr w:rsidR="00DA00C4" w14:paraId="39EA8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931AE4"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D7B7E03"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59E031F"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6617F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73D8CF"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B516F78"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0239" w14:textId="77777777" w:rsidR="00DA00C4" w:rsidRDefault="00DA00C4">
            <w:pPr>
              <w:pStyle w:val="ProductList-TableBody"/>
            </w:pPr>
          </w:p>
        </w:tc>
      </w:tr>
    </w:tbl>
    <w:p w14:paraId="41764ACA"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F3AE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FF65B"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2819D8F" w14:textId="77777777" w:rsidR="00DA00C4" w:rsidRDefault="00DA00C4">
      <w:pPr>
        <w:pStyle w:val="ProductList-Body"/>
      </w:pPr>
    </w:p>
    <w:p w14:paraId="61863C2E" w14:textId="77777777" w:rsidR="00DA00C4" w:rsidRDefault="00847E40">
      <w:pPr>
        <w:pStyle w:val="ProductList-Offering2HeadingNoBorder"/>
        <w:outlineLvl w:val="2"/>
      </w:pPr>
      <w:bookmarkStart w:id="275" w:name="_Sec666"/>
      <w:r>
        <w:t>OneDrive for Business</w:t>
      </w:r>
      <w:bookmarkEnd w:id="275"/>
      <w:r>
        <w:fldChar w:fldCharType="begin"/>
      </w:r>
      <w:r>
        <w:instrText xml:space="preserve"> TC "</w:instrText>
      </w:r>
      <w:bookmarkStart w:id="276" w:name="_Toc41636015"/>
      <w:r>
        <w:instrText>OneDrive for Business</w:instrText>
      </w:r>
      <w:bookmarkEnd w:id="276"/>
      <w:r>
        <w:instrText>" \l 3</w:instrText>
      </w:r>
      <w:r>
        <w:fldChar w:fldCharType="end"/>
      </w:r>
    </w:p>
    <w:p w14:paraId="75BFAA9E" w14:textId="77777777" w:rsidR="00DA00C4" w:rsidRDefault="00847E40">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DA00C4" w14:paraId="5792AD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15D8B"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06E77F0"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BEEE2"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80C87"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541E8"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E10DC"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9AEE1"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69109"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6A896"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E63AD"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C8F0643" w14:textId="77777777">
        <w:tc>
          <w:tcPr>
            <w:tcW w:w="4660" w:type="dxa"/>
            <w:tcBorders>
              <w:top w:val="single" w:sz="6" w:space="0" w:color="FFFFFF"/>
              <w:left w:val="none" w:sz="4" w:space="0" w:color="6E6E6E"/>
              <w:bottom w:val="single" w:sz="4" w:space="0" w:color="FFFFFF"/>
              <w:right w:val="none" w:sz="4" w:space="0" w:color="6E6E6E"/>
            </w:tcBorders>
          </w:tcPr>
          <w:p w14:paraId="312555E6" w14:textId="77777777" w:rsidR="00DA00C4" w:rsidRDefault="00847E40">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005D2523"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5542"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788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BA0D" w14:textId="77777777" w:rsidR="00DA00C4" w:rsidRDefault="00847E40">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5D10"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0E9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D6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505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F9EE1" w14:textId="77777777" w:rsidR="00DA00C4" w:rsidRDefault="00DA00C4">
            <w:pPr>
              <w:pStyle w:val="ProductList-TableBody"/>
              <w:jc w:val="center"/>
            </w:pPr>
          </w:p>
        </w:tc>
      </w:tr>
    </w:tbl>
    <w:p w14:paraId="75F02129" w14:textId="77777777" w:rsidR="00DA00C4" w:rsidRDefault="00847E40">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DA00C4" w14:paraId="3798B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52685"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38346"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9FEECA"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0C1AE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7748"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FC5F"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7BB0" w14:textId="77777777" w:rsidR="00DA00C4" w:rsidRDefault="00847E40">
            <w:pPr>
              <w:pStyle w:val="ProductList-TableBody"/>
            </w:pPr>
            <w:r>
              <w:t>Tilbud: I/T</w:t>
            </w:r>
          </w:p>
        </w:tc>
      </w:tr>
      <w:tr w:rsidR="00DA00C4" w14:paraId="47CE7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07F4"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ED00EBC"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1F5C6"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38CDE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B355"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27BB878"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9F58" w14:textId="77777777" w:rsidR="00DA00C4" w:rsidRDefault="00DA00C4">
            <w:pPr>
              <w:pStyle w:val="ProductList-TableBody"/>
            </w:pPr>
          </w:p>
        </w:tc>
      </w:tr>
    </w:tbl>
    <w:p w14:paraId="4DE2E8BB"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FD83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73064"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52B86C3" w14:textId="77777777" w:rsidR="00DA00C4" w:rsidRDefault="00DA00C4">
      <w:pPr>
        <w:pStyle w:val="ProductList-Body"/>
      </w:pPr>
    </w:p>
    <w:p w14:paraId="61DDB9C9" w14:textId="77777777" w:rsidR="00DA00C4" w:rsidRDefault="00847E40">
      <w:pPr>
        <w:pStyle w:val="ProductList-Offering2HeadingNoBorder"/>
        <w:outlineLvl w:val="2"/>
      </w:pPr>
      <w:bookmarkStart w:id="279" w:name="_Sec667"/>
      <w:r>
        <w:t>Project</w:t>
      </w:r>
      <w:bookmarkEnd w:id="279"/>
      <w:r>
        <w:fldChar w:fldCharType="begin"/>
      </w:r>
      <w:r>
        <w:instrText xml:space="preserve"> TC "</w:instrText>
      </w:r>
      <w:bookmarkStart w:id="280" w:name="_Toc41636016"/>
      <w:r>
        <w:instrText>Project</w:instrText>
      </w:r>
      <w:bookmarkEnd w:id="280"/>
      <w:r>
        <w:instrText>" \l 3</w:instrText>
      </w:r>
      <w:r>
        <w:fldChar w:fldCharType="end"/>
      </w:r>
    </w:p>
    <w:p w14:paraId="122D30C9" w14:textId="77777777" w:rsidR="00DA00C4" w:rsidRDefault="00847E40">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A00C4" w14:paraId="274C45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53D8C"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6071C58"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738CF"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B12B2"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92B06"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488D5"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20C66"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287A9"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B39BC"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2A4E2"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26FF142B" w14:textId="77777777">
        <w:tc>
          <w:tcPr>
            <w:tcW w:w="4660" w:type="dxa"/>
            <w:tcBorders>
              <w:top w:val="single" w:sz="6" w:space="0" w:color="FFFFFF"/>
              <w:left w:val="none" w:sz="4" w:space="0" w:color="6E6E6E"/>
              <w:bottom w:val="dashed" w:sz="4" w:space="0" w:color="BFBFBF"/>
              <w:right w:val="none" w:sz="4" w:space="0" w:color="6E6E6E"/>
            </w:tcBorders>
          </w:tcPr>
          <w:p w14:paraId="341E78D4" w14:textId="77777777" w:rsidR="00DA00C4" w:rsidRDefault="00847E40">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00E2F11"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4EA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7493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D0C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B61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637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439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025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9B12E" w14:textId="77777777" w:rsidR="00DA00C4" w:rsidRDefault="00DA00C4">
            <w:pPr>
              <w:pStyle w:val="ProductList-TableBody"/>
              <w:jc w:val="center"/>
            </w:pPr>
          </w:p>
        </w:tc>
      </w:tr>
      <w:tr w:rsidR="00DA00C4" w14:paraId="523D07CD" w14:textId="77777777">
        <w:tc>
          <w:tcPr>
            <w:tcW w:w="4660" w:type="dxa"/>
            <w:tcBorders>
              <w:top w:val="dashed" w:sz="4" w:space="0" w:color="BFBFBF"/>
              <w:left w:val="none" w:sz="4" w:space="0" w:color="6E6E6E"/>
              <w:bottom w:val="dashed" w:sz="4" w:space="0" w:color="BFBFBF"/>
              <w:right w:val="none" w:sz="4" w:space="0" w:color="6E6E6E"/>
            </w:tcBorders>
          </w:tcPr>
          <w:p w14:paraId="22B58306" w14:textId="77777777" w:rsidR="00DA00C4" w:rsidRDefault="00847E40">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70490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A4A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373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B40E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CA9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04D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2250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F40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87C2" w14:textId="77777777" w:rsidR="00DA00C4" w:rsidRDefault="00DA00C4">
            <w:pPr>
              <w:pStyle w:val="ProductList-TableBody"/>
              <w:jc w:val="center"/>
            </w:pPr>
          </w:p>
        </w:tc>
      </w:tr>
      <w:tr w:rsidR="00DA00C4" w14:paraId="23EB66EF" w14:textId="77777777">
        <w:tc>
          <w:tcPr>
            <w:tcW w:w="4660" w:type="dxa"/>
            <w:tcBorders>
              <w:top w:val="dashed" w:sz="4" w:space="0" w:color="BFBFBF"/>
              <w:left w:val="none" w:sz="4" w:space="0" w:color="6E6E6E"/>
              <w:bottom w:val="dashed" w:sz="4" w:space="0" w:color="BFBFBF"/>
              <w:right w:val="none" w:sz="4" w:space="0" w:color="6E6E6E"/>
            </w:tcBorders>
          </w:tcPr>
          <w:p w14:paraId="0A6113A6" w14:textId="77777777" w:rsidR="00DA00C4" w:rsidRDefault="00847E40">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93B886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44CB"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4E40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E66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2124"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B112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21E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E7D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1B69" w14:textId="77777777" w:rsidR="00DA00C4" w:rsidRDefault="00DA00C4">
            <w:pPr>
              <w:pStyle w:val="ProductList-TableBody"/>
              <w:jc w:val="center"/>
            </w:pPr>
          </w:p>
        </w:tc>
      </w:tr>
      <w:tr w:rsidR="00DA00C4" w14:paraId="0708F965" w14:textId="77777777">
        <w:tc>
          <w:tcPr>
            <w:tcW w:w="4660" w:type="dxa"/>
            <w:tcBorders>
              <w:top w:val="dashed" w:sz="4" w:space="0" w:color="BFBFBF"/>
              <w:left w:val="none" w:sz="4" w:space="0" w:color="6E6E6E"/>
              <w:bottom w:val="dashed" w:sz="4" w:space="0" w:color="BFBFBF"/>
              <w:right w:val="none" w:sz="4" w:space="0" w:color="6E6E6E"/>
            </w:tcBorders>
          </w:tcPr>
          <w:p w14:paraId="18D8A5DC" w14:textId="77777777" w:rsidR="00DA00C4" w:rsidRDefault="00847E40">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A5FA3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39C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9040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4DD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28D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CA2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1D8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71F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E4490" w14:textId="77777777" w:rsidR="00DA00C4" w:rsidRDefault="00DA00C4">
            <w:pPr>
              <w:pStyle w:val="ProductList-TableBody"/>
              <w:jc w:val="center"/>
            </w:pPr>
          </w:p>
        </w:tc>
      </w:tr>
      <w:tr w:rsidR="00DA00C4" w14:paraId="5488466C" w14:textId="77777777">
        <w:tc>
          <w:tcPr>
            <w:tcW w:w="4660" w:type="dxa"/>
            <w:tcBorders>
              <w:top w:val="dashed" w:sz="4" w:space="0" w:color="BFBFBF"/>
              <w:left w:val="none" w:sz="4" w:space="0" w:color="6E6E6E"/>
              <w:bottom w:val="dashed" w:sz="4" w:space="0" w:color="BFBFBF"/>
              <w:right w:val="none" w:sz="4" w:space="0" w:color="6E6E6E"/>
            </w:tcBorders>
          </w:tcPr>
          <w:p w14:paraId="7E544A31" w14:textId="77777777" w:rsidR="00DA00C4" w:rsidRDefault="00847E40">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AF23FA"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F023"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18A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8AE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82AF"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20F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19D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4DF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C66D" w14:textId="77777777" w:rsidR="00DA00C4" w:rsidRDefault="00DA00C4">
            <w:pPr>
              <w:pStyle w:val="ProductList-TableBody"/>
              <w:jc w:val="center"/>
            </w:pPr>
          </w:p>
        </w:tc>
      </w:tr>
      <w:tr w:rsidR="00DA00C4" w14:paraId="6E434404" w14:textId="77777777">
        <w:tc>
          <w:tcPr>
            <w:tcW w:w="4660" w:type="dxa"/>
            <w:tcBorders>
              <w:top w:val="dashed" w:sz="4" w:space="0" w:color="BFBFBF"/>
              <w:left w:val="none" w:sz="4" w:space="0" w:color="6E6E6E"/>
              <w:bottom w:val="dashed" w:sz="4" w:space="0" w:color="BFBFBF"/>
              <w:right w:val="none" w:sz="4" w:space="0" w:color="6E6E6E"/>
            </w:tcBorders>
          </w:tcPr>
          <w:p w14:paraId="0B027CC6" w14:textId="77777777" w:rsidR="00DA00C4" w:rsidRDefault="00847E40">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9795B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1817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367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FA2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6C6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750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FC7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2AE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353D" w14:textId="77777777" w:rsidR="00DA00C4" w:rsidRDefault="00DA00C4">
            <w:pPr>
              <w:pStyle w:val="ProductList-TableBody"/>
              <w:jc w:val="center"/>
            </w:pPr>
          </w:p>
        </w:tc>
      </w:tr>
      <w:tr w:rsidR="00DA00C4" w14:paraId="78C8C314" w14:textId="77777777">
        <w:tc>
          <w:tcPr>
            <w:tcW w:w="4660" w:type="dxa"/>
            <w:tcBorders>
              <w:top w:val="dashed" w:sz="4" w:space="0" w:color="BFBFBF"/>
              <w:left w:val="none" w:sz="4" w:space="0" w:color="6E6E6E"/>
              <w:bottom w:val="dashed" w:sz="4" w:space="0" w:color="BFBFBF"/>
              <w:right w:val="none" w:sz="4" w:space="0" w:color="6E6E6E"/>
            </w:tcBorders>
          </w:tcPr>
          <w:p w14:paraId="25954C02" w14:textId="77777777" w:rsidR="00DA00C4" w:rsidRDefault="00847E40">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91BA9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540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2855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11AF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50F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DD2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480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487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2530C" w14:textId="77777777" w:rsidR="00DA00C4" w:rsidRDefault="00DA00C4">
            <w:pPr>
              <w:pStyle w:val="ProductList-TableBody"/>
              <w:jc w:val="center"/>
            </w:pPr>
          </w:p>
        </w:tc>
      </w:tr>
      <w:tr w:rsidR="00DA00C4" w14:paraId="00009F84" w14:textId="77777777">
        <w:tc>
          <w:tcPr>
            <w:tcW w:w="4660" w:type="dxa"/>
            <w:tcBorders>
              <w:top w:val="dashed" w:sz="4" w:space="0" w:color="BFBFBF"/>
              <w:left w:val="none" w:sz="4" w:space="0" w:color="6E6E6E"/>
              <w:bottom w:val="dashed" w:sz="4" w:space="0" w:color="BFBFBF"/>
              <w:right w:val="none" w:sz="4" w:space="0" w:color="6E6E6E"/>
            </w:tcBorders>
          </w:tcPr>
          <w:p w14:paraId="48F0E0A8" w14:textId="77777777" w:rsidR="00DA00C4" w:rsidRDefault="00847E40">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E779C0"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AA18"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316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690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704B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D1E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6B1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671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4A7A8" w14:textId="77777777" w:rsidR="00DA00C4" w:rsidRDefault="00DA00C4">
            <w:pPr>
              <w:pStyle w:val="ProductList-TableBody"/>
              <w:jc w:val="center"/>
            </w:pPr>
          </w:p>
        </w:tc>
      </w:tr>
      <w:tr w:rsidR="00DA00C4" w14:paraId="2EBD8DEE" w14:textId="77777777">
        <w:tc>
          <w:tcPr>
            <w:tcW w:w="4660" w:type="dxa"/>
            <w:tcBorders>
              <w:top w:val="dashed" w:sz="4" w:space="0" w:color="BFBFBF"/>
              <w:left w:val="none" w:sz="4" w:space="0" w:color="6E6E6E"/>
              <w:bottom w:val="dashed" w:sz="4" w:space="0" w:color="BFBFBF"/>
              <w:right w:val="none" w:sz="4" w:space="0" w:color="6E6E6E"/>
            </w:tcBorders>
          </w:tcPr>
          <w:p w14:paraId="32F4495F" w14:textId="77777777" w:rsidR="00DA00C4" w:rsidRDefault="00847E40">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AF80C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B391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098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0784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567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CE37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F41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E26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17189" w14:textId="77777777" w:rsidR="00DA00C4" w:rsidRDefault="00DA00C4">
            <w:pPr>
              <w:pStyle w:val="ProductList-TableBody"/>
              <w:jc w:val="center"/>
            </w:pPr>
          </w:p>
        </w:tc>
      </w:tr>
      <w:tr w:rsidR="00DA00C4" w14:paraId="19AD5469" w14:textId="77777777">
        <w:tc>
          <w:tcPr>
            <w:tcW w:w="4660" w:type="dxa"/>
            <w:tcBorders>
              <w:top w:val="dashed" w:sz="4" w:space="0" w:color="BFBFBF"/>
              <w:left w:val="none" w:sz="4" w:space="0" w:color="6E6E6E"/>
              <w:bottom w:val="none" w:sz="4" w:space="0" w:color="BFBFBF"/>
              <w:right w:val="none" w:sz="4" w:space="0" w:color="6E6E6E"/>
            </w:tcBorders>
          </w:tcPr>
          <w:p w14:paraId="38FAB249" w14:textId="77777777" w:rsidR="00DA00C4" w:rsidRDefault="00847E40">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049677A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396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08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2A5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560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BE0E"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2C0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D5A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F143" w14:textId="77777777" w:rsidR="00DA00C4" w:rsidRDefault="00DA00C4">
            <w:pPr>
              <w:pStyle w:val="ProductList-TableBody"/>
              <w:jc w:val="center"/>
            </w:pPr>
          </w:p>
        </w:tc>
      </w:tr>
    </w:tbl>
    <w:p w14:paraId="298BF50C" w14:textId="77777777" w:rsidR="00DA00C4" w:rsidRDefault="00847E40">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DA00C4" w14:paraId="03EB2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489F9"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6E13A3"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7AF4298E"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6D679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3A93"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A0573"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E3EC" w14:textId="77777777" w:rsidR="00DA00C4" w:rsidRDefault="00847E40">
            <w:pPr>
              <w:pStyle w:val="ProductList-TableBody"/>
            </w:pPr>
            <w:r>
              <w:rPr>
                <w:color w:val="404040"/>
              </w:rPr>
              <w:t>Tilbud: I/T</w:t>
            </w:r>
          </w:p>
        </w:tc>
      </w:tr>
      <w:tr w:rsidR="00DA00C4" w14:paraId="03797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60DE"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EE6E577"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DBE47"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0D05B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3851"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B956081"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CA40FFB"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0780458" w14:textId="77777777" w:rsidR="00DA00C4" w:rsidRDefault="00DA00C4">
      <w:pPr>
        <w:pStyle w:val="ProductList-Body"/>
        <w:jc w:val="right"/>
      </w:pPr>
    </w:p>
    <w:p w14:paraId="074B7891" w14:textId="77777777" w:rsidR="00DA00C4" w:rsidRDefault="00847E40">
      <w:pPr>
        <w:pStyle w:val="ProductList-ClauseHeading"/>
        <w:outlineLvl w:val="4"/>
      </w:pPr>
      <w:r>
        <w:t>2.1 Distribusjonsrettigheter for Project</w:t>
      </w:r>
    </w:p>
    <w:p w14:paraId="755D08EC" w14:textId="77777777" w:rsidR="00DA00C4" w:rsidRDefault="00847E40">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0D2C330F" w14:textId="77777777" w:rsidR="00DA00C4" w:rsidRDefault="00DA00C4">
      <w:pPr>
        <w:pStyle w:val="ProductList-Body"/>
      </w:pPr>
    </w:p>
    <w:p w14:paraId="73AF7A86" w14:textId="77777777" w:rsidR="00DA00C4" w:rsidRDefault="00847E40">
      <w:pPr>
        <w:pStyle w:val="ProductList-ClauseHeading"/>
        <w:outlineLvl w:val="4"/>
      </w:pPr>
      <w:r>
        <w:t>2.2 Prosjektvisning / utskrift for Office-brukere</w:t>
      </w:r>
    </w:p>
    <w:p w14:paraId="2DFC49BD" w14:textId="77777777" w:rsidR="00DA00C4" w:rsidRDefault="00847E40">
      <w:pPr>
        <w:pStyle w:val="ProductList-Body"/>
      </w:pPr>
      <w:r>
        <w:t>Brukere som er lisensiert med en Office 365- eller Microsoft 365-lisens, kan bruke Project i redusert funksjonsmodus for å se og skrive ut filer.</w:t>
      </w:r>
    </w:p>
    <w:p w14:paraId="42A5903B"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A58C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B0697"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A3A9913" w14:textId="77777777" w:rsidR="00DA00C4" w:rsidRDefault="00DA00C4">
      <w:pPr>
        <w:pStyle w:val="ProductList-Body"/>
      </w:pPr>
    </w:p>
    <w:p w14:paraId="250F305E" w14:textId="77777777" w:rsidR="00DA00C4" w:rsidRDefault="00847E40">
      <w:pPr>
        <w:pStyle w:val="ProductList-Offering2HeadingNoBorder"/>
        <w:outlineLvl w:val="2"/>
      </w:pPr>
      <w:bookmarkStart w:id="283" w:name="_Sec668"/>
      <w:r>
        <w:t>SharePoint Online</w:t>
      </w:r>
      <w:bookmarkEnd w:id="283"/>
      <w:r>
        <w:fldChar w:fldCharType="begin"/>
      </w:r>
      <w:r>
        <w:instrText xml:space="preserve"> TC "</w:instrText>
      </w:r>
      <w:bookmarkStart w:id="284" w:name="_Toc41636017"/>
      <w:r>
        <w:instrText>SharePoint Online</w:instrText>
      </w:r>
      <w:bookmarkEnd w:id="284"/>
      <w:r>
        <w:instrText>" \l 3</w:instrText>
      </w:r>
      <w:r>
        <w:fldChar w:fldCharType="end"/>
      </w:r>
    </w:p>
    <w:p w14:paraId="52BF3E0B" w14:textId="77777777" w:rsidR="00DA00C4" w:rsidRDefault="00847E40">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A00C4" w14:paraId="6E67D5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C192C"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41E530D"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4D7B1"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35D18"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7399C"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9F1FB"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521FE"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5F832"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F77B9"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0BAB7"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3F24B64E" w14:textId="77777777">
        <w:tc>
          <w:tcPr>
            <w:tcW w:w="4660" w:type="dxa"/>
            <w:tcBorders>
              <w:top w:val="single" w:sz="6" w:space="0" w:color="FFFFFF"/>
              <w:left w:val="none" w:sz="4" w:space="0" w:color="6E6E6E"/>
              <w:bottom w:val="dashed" w:sz="4" w:space="0" w:color="7F7F7F"/>
              <w:right w:val="none" w:sz="4" w:space="0" w:color="6E6E6E"/>
            </w:tcBorders>
          </w:tcPr>
          <w:p w14:paraId="20727882" w14:textId="77777777" w:rsidR="00DA00C4" w:rsidRDefault="00847E40">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6285CD98"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2D2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822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8FC6"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5999"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250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EBE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2B1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3107" w14:textId="77777777" w:rsidR="00DA00C4" w:rsidRDefault="00DA00C4">
            <w:pPr>
              <w:pStyle w:val="ProductList-TableBody"/>
              <w:jc w:val="center"/>
            </w:pPr>
          </w:p>
        </w:tc>
      </w:tr>
      <w:tr w:rsidR="00DA00C4" w14:paraId="79C809E3" w14:textId="77777777">
        <w:tc>
          <w:tcPr>
            <w:tcW w:w="4660" w:type="dxa"/>
            <w:tcBorders>
              <w:top w:val="dashed" w:sz="4" w:space="0" w:color="7F7F7F"/>
              <w:left w:val="none" w:sz="4" w:space="0" w:color="6E6E6E"/>
              <w:bottom w:val="dashed" w:sz="4" w:space="0" w:color="7F7F7F"/>
              <w:right w:val="none" w:sz="4" w:space="0" w:color="6E6E6E"/>
            </w:tcBorders>
          </w:tcPr>
          <w:p w14:paraId="7E72A33A" w14:textId="77777777" w:rsidR="00DA00C4" w:rsidRDefault="00847E40">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0EECE08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846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FF1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301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72D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7A7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472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421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7346" w14:textId="77777777" w:rsidR="00DA00C4" w:rsidRDefault="00DA00C4">
            <w:pPr>
              <w:pStyle w:val="ProductList-TableBody"/>
              <w:jc w:val="center"/>
            </w:pPr>
          </w:p>
        </w:tc>
      </w:tr>
      <w:tr w:rsidR="00DA00C4" w14:paraId="6C998B41" w14:textId="77777777">
        <w:tc>
          <w:tcPr>
            <w:tcW w:w="4660" w:type="dxa"/>
            <w:tcBorders>
              <w:top w:val="dashed" w:sz="4" w:space="0" w:color="7F7F7F"/>
              <w:left w:val="none" w:sz="4" w:space="0" w:color="6E6E6E"/>
              <w:bottom w:val="none" w:sz="4" w:space="0" w:color="BFBFBF"/>
              <w:right w:val="none" w:sz="4" w:space="0" w:color="6E6E6E"/>
            </w:tcBorders>
          </w:tcPr>
          <w:p w14:paraId="0A3031EB" w14:textId="77777777" w:rsidR="00DA00C4" w:rsidRDefault="00847E40">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75F7BFF0"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B438A"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C79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F07B"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1657F"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5F3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0BD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C9B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66AC" w14:textId="77777777" w:rsidR="00DA00C4" w:rsidRDefault="00DA00C4">
            <w:pPr>
              <w:pStyle w:val="ProductList-TableBody"/>
              <w:jc w:val="center"/>
            </w:pPr>
          </w:p>
        </w:tc>
      </w:tr>
    </w:tbl>
    <w:p w14:paraId="59803459" w14:textId="77777777" w:rsidR="00DA00C4" w:rsidRDefault="00847E40">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DA00C4" w14:paraId="7EB79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51E5D"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4A9C12"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52208E"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220EB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9E4CD"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B7D16"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B56B" w14:textId="77777777" w:rsidR="00DA00C4" w:rsidRDefault="00847E40">
            <w:pPr>
              <w:pStyle w:val="ProductList-TableBody"/>
            </w:pPr>
            <w:r>
              <w:rPr>
                <w:color w:val="404040"/>
              </w:rPr>
              <w:t>Tilbud: I/T</w:t>
            </w:r>
          </w:p>
        </w:tc>
      </w:tr>
      <w:tr w:rsidR="00DA00C4" w14:paraId="2B4333F5" w14:textId="77777777">
        <w:tc>
          <w:tcPr>
            <w:tcW w:w="4040" w:type="dxa"/>
            <w:tcBorders>
              <w:top w:val="single" w:sz="4" w:space="0" w:color="000000"/>
              <w:left w:val="single" w:sz="4" w:space="0" w:color="000000"/>
              <w:bottom w:val="single" w:sz="4" w:space="0" w:color="000000"/>
              <w:right w:val="single" w:sz="4" w:space="0" w:color="000000"/>
            </w:tcBorders>
          </w:tcPr>
          <w:p w14:paraId="2899B89F"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2C4C79D7"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AEAED"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51215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F7C6"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42A427D"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45B444"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7D77BFC" w14:textId="77777777" w:rsidR="00DA00C4" w:rsidRDefault="00DA00C4">
      <w:pPr>
        <w:pStyle w:val="ProductList-Body"/>
      </w:pPr>
    </w:p>
    <w:p w14:paraId="70BC35E8"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106A8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CEA6E"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1B8D485" w14:textId="77777777" w:rsidR="00DA00C4" w:rsidRDefault="00DA00C4">
      <w:pPr>
        <w:pStyle w:val="ProductList-Body"/>
      </w:pPr>
    </w:p>
    <w:p w14:paraId="0ABDD17B" w14:textId="77777777" w:rsidR="00DA00C4" w:rsidRDefault="00847E40">
      <w:pPr>
        <w:pStyle w:val="ProductList-Offering2HeadingNoBorder"/>
        <w:outlineLvl w:val="2"/>
      </w:pPr>
      <w:bookmarkStart w:id="287" w:name="_Sec877"/>
      <w:r>
        <w:t>Visio</w:t>
      </w:r>
      <w:bookmarkEnd w:id="287"/>
      <w:r>
        <w:fldChar w:fldCharType="begin"/>
      </w:r>
      <w:r>
        <w:instrText xml:space="preserve"> TC "</w:instrText>
      </w:r>
      <w:bookmarkStart w:id="288" w:name="_Toc41636018"/>
      <w:r>
        <w:instrText>Visio</w:instrText>
      </w:r>
      <w:bookmarkEnd w:id="288"/>
      <w:r>
        <w:instrText>" \l 3</w:instrText>
      </w:r>
      <w:r>
        <w:fldChar w:fldCharType="end"/>
      </w:r>
    </w:p>
    <w:p w14:paraId="2F1A0306" w14:textId="77777777" w:rsidR="00DA00C4" w:rsidRDefault="00847E40">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DA00C4" w14:paraId="28517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2BE85"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283B6C7"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7CE8D"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BE465"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5C333"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E1A1A"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C0F1E"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CE12A"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6FE59"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859FF"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E7AD750" w14:textId="77777777">
        <w:tc>
          <w:tcPr>
            <w:tcW w:w="4660" w:type="dxa"/>
            <w:tcBorders>
              <w:top w:val="single" w:sz="6" w:space="0" w:color="FFFFFF"/>
              <w:left w:val="none" w:sz="4" w:space="0" w:color="6E6E6E"/>
              <w:bottom w:val="dashed" w:sz="4" w:space="0" w:color="969696"/>
              <w:right w:val="none" w:sz="4" w:space="0" w:color="6E6E6E"/>
            </w:tcBorders>
          </w:tcPr>
          <w:p w14:paraId="58804AAE" w14:textId="77777777" w:rsidR="00DA00C4" w:rsidRDefault="00847E40">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4CBDDDF6"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FDA9"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8075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C73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FDB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329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EF1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4BD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79FD0" w14:textId="77777777" w:rsidR="00DA00C4" w:rsidRDefault="00DA00C4">
            <w:pPr>
              <w:pStyle w:val="ProductList-TableBody"/>
              <w:jc w:val="center"/>
            </w:pPr>
          </w:p>
        </w:tc>
      </w:tr>
      <w:tr w:rsidR="00DA00C4" w14:paraId="747CA24B" w14:textId="77777777">
        <w:tc>
          <w:tcPr>
            <w:tcW w:w="4660" w:type="dxa"/>
            <w:tcBorders>
              <w:top w:val="dashed" w:sz="4" w:space="0" w:color="969696"/>
              <w:left w:val="none" w:sz="4" w:space="0" w:color="6E6E6E"/>
              <w:bottom w:val="dashed" w:sz="4" w:space="0" w:color="969696"/>
              <w:right w:val="none" w:sz="4" w:space="0" w:color="6E6E6E"/>
            </w:tcBorders>
          </w:tcPr>
          <w:p w14:paraId="29A2EF5B" w14:textId="77777777" w:rsidR="00DA00C4" w:rsidRDefault="00847E40">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AC540F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F5F7"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C64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029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12E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22C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2E5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8C7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3276" w14:textId="77777777" w:rsidR="00DA00C4" w:rsidRDefault="00DA00C4">
            <w:pPr>
              <w:pStyle w:val="ProductList-TableBody"/>
              <w:jc w:val="center"/>
            </w:pPr>
          </w:p>
        </w:tc>
      </w:tr>
      <w:tr w:rsidR="00DA00C4" w14:paraId="6C49A89C" w14:textId="77777777">
        <w:tc>
          <w:tcPr>
            <w:tcW w:w="4660" w:type="dxa"/>
            <w:tcBorders>
              <w:top w:val="dashed" w:sz="4" w:space="0" w:color="969696"/>
              <w:left w:val="none" w:sz="4" w:space="0" w:color="6E6E6E"/>
              <w:bottom w:val="dashed" w:sz="4" w:space="0" w:color="969696"/>
              <w:right w:val="none" w:sz="4" w:space="0" w:color="6E6E6E"/>
            </w:tcBorders>
          </w:tcPr>
          <w:p w14:paraId="6C6B17BF" w14:textId="77777777" w:rsidR="00DA00C4" w:rsidRDefault="00847E40">
            <w:pPr>
              <w:pStyle w:val="ProductList-TableBody"/>
            </w:pPr>
            <w:r>
              <w:t>Visio Online Plan 2 tillegg</w:t>
            </w:r>
            <w:r>
              <w:fldChar w:fldCharType="begin"/>
            </w:r>
            <w:r>
              <w:instrText xml:space="preserve"> XE "Visio Online Plan 2 tillegg"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637AE80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64A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136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D04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116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BB12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ED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3EC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5A43" w14:textId="77777777" w:rsidR="00DA00C4" w:rsidRDefault="00DA00C4">
            <w:pPr>
              <w:pStyle w:val="ProductList-TableBody"/>
              <w:jc w:val="center"/>
            </w:pPr>
          </w:p>
        </w:tc>
      </w:tr>
      <w:tr w:rsidR="00DA00C4" w14:paraId="45E99BD5" w14:textId="77777777">
        <w:tc>
          <w:tcPr>
            <w:tcW w:w="4660" w:type="dxa"/>
            <w:tcBorders>
              <w:top w:val="dashed" w:sz="4" w:space="0" w:color="969696"/>
              <w:left w:val="none" w:sz="4" w:space="0" w:color="6E6E6E"/>
              <w:bottom w:val="single" w:sz="4" w:space="0" w:color="FFFFFF"/>
              <w:right w:val="none" w:sz="4" w:space="0" w:color="6E6E6E"/>
            </w:tcBorders>
          </w:tcPr>
          <w:p w14:paraId="60D654A4" w14:textId="77777777" w:rsidR="00DA00C4" w:rsidRDefault="00847E40">
            <w:pPr>
              <w:pStyle w:val="ProductList-TableBody"/>
            </w:pPr>
            <w:r>
              <w:t>Visio Online Plan 1 and 2 From SA</w:t>
            </w:r>
            <w:r>
              <w:fldChar w:fldCharType="begin"/>
            </w:r>
            <w:r>
              <w:instrText xml:space="preserve"> XE "Visio Online Plan 1 and 2 From SA" </w:instrText>
            </w:r>
            <w:r>
              <w:fldChar w:fldCharType="end"/>
            </w:r>
            <w:r>
              <w:t xml:space="preserve"> (Bruker SL)</w:t>
            </w:r>
          </w:p>
        </w:tc>
        <w:tc>
          <w:tcPr>
            <w:tcW w:w="740" w:type="dxa"/>
            <w:tcBorders>
              <w:top w:val="dashed" w:sz="4" w:space="0" w:color="808080"/>
              <w:left w:val="none" w:sz="4" w:space="0" w:color="6E6E6E"/>
              <w:bottom w:val="single" w:sz="4" w:space="0" w:color="FFFFFF"/>
              <w:right w:val="single" w:sz="6" w:space="0" w:color="FFFFFF"/>
            </w:tcBorders>
          </w:tcPr>
          <w:p w14:paraId="197A0E0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762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1B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383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B2E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493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96E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E02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60A65" w14:textId="77777777" w:rsidR="00DA00C4" w:rsidRDefault="00DA00C4">
            <w:pPr>
              <w:pStyle w:val="ProductList-TableBody"/>
              <w:jc w:val="center"/>
            </w:pPr>
          </w:p>
        </w:tc>
      </w:tr>
    </w:tbl>
    <w:p w14:paraId="2E0C1DBC" w14:textId="77777777" w:rsidR="00DA00C4" w:rsidRDefault="00847E40">
      <w:pPr>
        <w:pStyle w:val="ProductList-Offering1SubSection"/>
        <w:outlineLvl w:val="3"/>
      </w:pPr>
      <w:bookmarkStart w:id="290" w:name="_Sec879"/>
      <w:r>
        <w:t>2. Produktvilkår</w:t>
      </w:r>
      <w:bookmarkEnd w:id="290"/>
    </w:p>
    <w:tbl>
      <w:tblPr>
        <w:tblStyle w:val="PURTable"/>
        <w:tblW w:w="0" w:type="dxa"/>
        <w:tblLook w:val="04A0" w:firstRow="1" w:lastRow="0" w:firstColumn="1" w:lastColumn="0" w:noHBand="0" w:noVBand="1"/>
      </w:tblPr>
      <w:tblGrid>
        <w:gridCol w:w="3679"/>
        <w:gridCol w:w="3598"/>
        <w:gridCol w:w="3639"/>
      </w:tblGrid>
      <w:tr w:rsidR="00DA00C4" w14:paraId="411E3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D8998"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44CF5"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392A73"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7A40B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FDF7"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1D555"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E73C" w14:textId="77777777" w:rsidR="00DA00C4" w:rsidRDefault="00847E40">
            <w:pPr>
              <w:pStyle w:val="ProductList-TableBody"/>
            </w:pPr>
            <w:r>
              <w:rPr>
                <w:color w:val="404040"/>
              </w:rPr>
              <w:t>Tilbud: I/T</w:t>
            </w:r>
          </w:p>
        </w:tc>
      </w:tr>
      <w:tr w:rsidR="00DA00C4" w14:paraId="0BBE5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E466"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281E5A9"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545E9C" w14:textId="77777777" w:rsidR="00DA00C4" w:rsidRDefault="00847E40">
            <w:pPr>
              <w:pStyle w:val="ProductList-TableBody"/>
            </w:pPr>
            <w:r>
              <w:t>Berettiget Reduksjon (SCE): Alle</w:t>
            </w:r>
          </w:p>
        </w:tc>
      </w:tr>
      <w:tr w:rsidR="00DA00C4" w14:paraId="5F729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E770"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96383C8"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79C39686"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934BCF4" w14:textId="77777777" w:rsidR="00DA00C4" w:rsidRDefault="00DA00C4">
      <w:pPr>
        <w:pStyle w:val="ProductList-Body"/>
      </w:pPr>
    </w:p>
    <w:p w14:paraId="0741ACD1" w14:textId="77777777" w:rsidR="00DA00C4" w:rsidRDefault="00847E40">
      <w:pPr>
        <w:pStyle w:val="ProductList-ClauseHeading"/>
        <w:outlineLvl w:val="4"/>
      </w:pPr>
      <w:r>
        <w:t>2.1 Distribusjonsrettigheter for Visio</w:t>
      </w:r>
    </w:p>
    <w:p w14:paraId="7D8F8F09" w14:textId="77777777" w:rsidR="00DA00C4" w:rsidRDefault="00847E40">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From SA Office Professional Plus-brukerrettigheter, er også berettiget.</w:t>
      </w:r>
    </w:p>
    <w:p w14:paraId="076F468E" w14:textId="77777777" w:rsidR="00DA00C4" w:rsidRDefault="00DA00C4">
      <w:pPr>
        <w:pStyle w:val="ProductList-Body"/>
      </w:pPr>
    </w:p>
    <w:p w14:paraId="52F279D8" w14:textId="77777777" w:rsidR="00DA00C4" w:rsidRDefault="00847E40">
      <w:pPr>
        <w:pStyle w:val="ProductList-ClauseHeading"/>
        <w:outlineLvl w:val="4"/>
      </w:pPr>
      <w:r>
        <w:t>2.2 Visio View/Print for Office-brukere</w:t>
      </w:r>
    </w:p>
    <w:p w14:paraId="3B393F84" w14:textId="77777777" w:rsidR="00DA00C4" w:rsidRDefault="00847E40">
      <w:pPr>
        <w:pStyle w:val="ProductList-Body"/>
      </w:pPr>
      <w:r>
        <w:t>Brukere som er lisensiert med en Office 365- eller Microsoft 365-lisens, kan bruke Visio i redusert funksjonsmodus for å se og skrive ut filer.</w:t>
      </w:r>
    </w:p>
    <w:p w14:paraId="1E4681F2"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573DF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3F656"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F4983DB" w14:textId="77777777" w:rsidR="00DA00C4" w:rsidRDefault="00DA00C4">
      <w:pPr>
        <w:pStyle w:val="ProductList-Body"/>
      </w:pPr>
    </w:p>
    <w:p w14:paraId="42546D68" w14:textId="77777777" w:rsidR="00DA00C4" w:rsidRDefault="00847E40">
      <w:pPr>
        <w:pStyle w:val="ProductList-Offering2HeadingNoBorder"/>
        <w:outlineLvl w:val="2"/>
      </w:pPr>
      <w:bookmarkStart w:id="291" w:name="_Sec1217"/>
      <w:r>
        <w:t>Workplace Analytics</w:t>
      </w:r>
      <w:bookmarkEnd w:id="291"/>
      <w:r>
        <w:fldChar w:fldCharType="begin"/>
      </w:r>
      <w:r>
        <w:instrText xml:space="preserve"> TC "</w:instrText>
      </w:r>
      <w:bookmarkStart w:id="292" w:name="_Toc41636019"/>
      <w:r>
        <w:instrText>Workplace Analytics</w:instrText>
      </w:r>
      <w:bookmarkEnd w:id="292"/>
      <w:r>
        <w:instrText>" \l 3</w:instrText>
      </w:r>
      <w:r>
        <w:fldChar w:fldCharType="end"/>
      </w:r>
    </w:p>
    <w:p w14:paraId="3BF60A92" w14:textId="77777777" w:rsidR="00DA00C4" w:rsidRDefault="00847E40">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5"/>
        <w:gridCol w:w="822"/>
        <w:gridCol w:w="689"/>
        <w:gridCol w:w="808"/>
        <w:gridCol w:w="713"/>
        <w:gridCol w:w="728"/>
        <w:gridCol w:w="829"/>
        <w:gridCol w:w="705"/>
        <w:gridCol w:w="703"/>
        <w:gridCol w:w="804"/>
      </w:tblGrid>
      <w:tr w:rsidR="00DA00C4" w14:paraId="5332B1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004A12" w14:textId="77777777" w:rsidR="00DA00C4" w:rsidRDefault="00847E4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B2675DF"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4C3FB"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F311B"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B7FC6"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193CB"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F8374"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2AF29"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6B6AC"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ACB36"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2959323B" w14:textId="77777777">
        <w:tc>
          <w:tcPr>
            <w:tcW w:w="4520" w:type="dxa"/>
            <w:tcBorders>
              <w:top w:val="none" w:sz="4" w:space="0" w:color="BFBFBF"/>
              <w:left w:val="none" w:sz="4" w:space="0" w:color="000000"/>
              <w:bottom w:val="none" w:sz="4" w:space="0" w:color="7F7F7F"/>
              <w:right w:val="none" w:sz="4" w:space="0" w:color="000000"/>
            </w:tcBorders>
          </w:tcPr>
          <w:p w14:paraId="5AD6481B" w14:textId="77777777" w:rsidR="00DA00C4" w:rsidRDefault="00847E40">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699917FC"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192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E72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6BD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562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90C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D2C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BD7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D29CA" w14:textId="77777777" w:rsidR="00DA00C4" w:rsidRDefault="00DA00C4">
            <w:pPr>
              <w:pStyle w:val="ProductList-TableBody"/>
              <w:jc w:val="center"/>
            </w:pPr>
          </w:p>
        </w:tc>
      </w:tr>
    </w:tbl>
    <w:p w14:paraId="5DE8C10C" w14:textId="77777777" w:rsidR="00DA00C4" w:rsidRDefault="00847E40">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DA00C4" w14:paraId="07820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2CB5E"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09F1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648D00"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5CD38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E38F"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9C05"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5910" w14:textId="77777777" w:rsidR="00DA00C4" w:rsidRDefault="00847E40">
            <w:pPr>
              <w:pStyle w:val="ProductList-TableBody"/>
            </w:pPr>
            <w:r>
              <w:rPr>
                <w:color w:val="404040"/>
              </w:rPr>
              <w:t>Tilbud: I/T</w:t>
            </w:r>
          </w:p>
        </w:tc>
      </w:tr>
      <w:tr w:rsidR="00DA00C4" w14:paraId="6D79310A" w14:textId="77777777">
        <w:tc>
          <w:tcPr>
            <w:tcW w:w="4040" w:type="dxa"/>
            <w:tcBorders>
              <w:top w:val="single" w:sz="4" w:space="0" w:color="000000"/>
              <w:left w:val="single" w:sz="4" w:space="0" w:color="000000"/>
              <w:bottom w:val="single" w:sz="4" w:space="0" w:color="000000"/>
              <w:right w:val="single" w:sz="4" w:space="0" w:color="000000"/>
            </w:tcBorders>
          </w:tcPr>
          <w:p w14:paraId="3B092734"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31D02D"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0C49D5"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19A89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4378"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1382FBC"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EA4F" w14:textId="77777777" w:rsidR="00DA00C4" w:rsidRDefault="00DA00C4">
            <w:pPr>
              <w:pStyle w:val="ProductList-TableBody"/>
            </w:pPr>
          </w:p>
        </w:tc>
      </w:tr>
    </w:tbl>
    <w:p w14:paraId="73979AB0"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63041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6428F"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FA875C1" w14:textId="77777777" w:rsidR="00DA00C4" w:rsidRDefault="00DA00C4">
      <w:pPr>
        <w:pStyle w:val="ProductList-Body"/>
      </w:pPr>
    </w:p>
    <w:p w14:paraId="6CBA3604" w14:textId="77777777" w:rsidR="00DA00C4" w:rsidRDefault="00847E40">
      <w:pPr>
        <w:pStyle w:val="ProductList-OfferingGroupHeading"/>
        <w:outlineLvl w:val="1"/>
      </w:pPr>
      <w:bookmarkStart w:id="295" w:name="_Sec635"/>
      <w:r>
        <w:t>Andre Online Services</w:t>
      </w:r>
      <w:bookmarkEnd w:id="295"/>
      <w:r>
        <w:fldChar w:fldCharType="begin"/>
      </w:r>
      <w:r>
        <w:instrText xml:space="preserve"> TC "</w:instrText>
      </w:r>
      <w:bookmarkStart w:id="296" w:name="_Toc41636020"/>
      <w:r>
        <w:instrText>Andre Online Services</w:instrText>
      </w:r>
      <w:bookmarkEnd w:id="296"/>
      <w:r>
        <w:instrText>" \l 2</w:instrText>
      </w:r>
      <w:r>
        <w:fldChar w:fldCharType="end"/>
      </w:r>
    </w:p>
    <w:p w14:paraId="3EB72D8A" w14:textId="77777777" w:rsidR="00DA00C4" w:rsidRDefault="00847E40">
      <w:pPr>
        <w:pStyle w:val="ProductList-Offering2HeadingNoBorder"/>
        <w:outlineLvl w:val="2"/>
      </w:pPr>
      <w:bookmarkStart w:id="297" w:name="_Sec670"/>
      <w:r>
        <w:t>Bing Maps</w:t>
      </w:r>
      <w:bookmarkEnd w:id="297"/>
      <w:r>
        <w:fldChar w:fldCharType="begin"/>
      </w:r>
      <w:r>
        <w:instrText xml:space="preserve"> TC "</w:instrText>
      </w:r>
      <w:bookmarkStart w:id="298" w:name="_Toc41636021"/>
      <w:r>
        <w:instrText>Bing Maps</w:instrText>
      </w:r>
      <w:bookmarkEnd w:id="298"/>
      <w:r>
        <w:instrText>" \l 3</w:instrText>
      </w:r>
      <w:r>
        <w:fldChar w:fldCharType="end"/>
      </w:r>
    </w:p>
    <w:p w14:paraId="145AEB2A" w14:textId="77777777" w:rsidR="00DA00C4" w:rsidRDefault="00847E40">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DA00C4" w14:paraId="1FB618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FC7089"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5764682"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BC41E"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F7309"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D0CB0"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CB5C6"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62DE4"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B702E"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B3AD9"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D8222"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32E7EDAD" w14:textId="77777777">
        <w:tc>
          <w:tcPr>
            <w:tcW w:w="4660" w:type="dxa"/>
            <w:tcBorders>
              <w:top w:val="single" w:sz="6" w:space="0" w:color="FFFFFF"/>
              <w:left w:val="none" w:sz="4" w:space="0" w:color="6E6E6E"/>
              <w:bottom w:val="dashed" w:sz="4" w:space="0" w:color="BFBFBF"/>
              <w:right w:val="none" w:sz="4" w:space="0" w:color="6E6E6E"/>
            </w:tcBorders>
          </w:tcPr>
          <w:p w14:paraId="27D3479E" w14:textId="77777777" w:rsidR="00DA00C4" w:rsidRDefault="00847E40">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6F3935" w14:textId="77777777" w:rsidR="00DA00C4" w:rsidRDefault="00847E4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AB0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004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DB1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004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98B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EC9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F231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2451" w14:textId="77777777" w:rsidR="00DA00C4" w:rsidRDefault="00DA00C4">
            <w:pPr>
              <w:pStyle w:val="ProductList-TableBody"/>
              <w:jc w:val="center"/>
            </w:pPr>
          </w:p>
        </w:tc>
      </w:tr>
      <w:tr w:rsidR="00DA00C4" w14:paraId="2C635FCA" w14:textId="77777777">
        <w:tc>
          <w:tcPr>
            <w:tcW w:w="4660" w:type="dxa"/>
            <w:tcBorders>
              <w:top w:val="dashed" w:sz="4" w:space="0" w:color="BFBFBF"/>
              <w:left w:val="none" w:sz="4" w:space="0" w:color="6E6E6E"/>
              <w:bottom w:val="dashed" w:sz="4" w:space="0" w:color="BFBFBF"/>
              <w:right w:val="none" w:sz="4" w:space="0" w:color="6E6E6E"/>
            </w:tcBorders>
          </w:tcPr>
          <w:p w14:paraId="0695CCCF" w14:textId="77777777" w:rsidR="00DA00C4" w:rsidRDefault="00847E40">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ED533" w14:textId="77777777" w:rsidR="00DA00C4" w:rsidRDefault="00847E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E19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26F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BC6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6E97"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996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084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8CD0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70F7" w14:textId="77777777" w:rsidR="00DA00C4" w:rsidRDefault="00DA00C4">
            <w:pPr>
              <w:pStyle w:val="ProductList-TableBody"/>
              <w:jc w:val="center"/>
            </w:pPr>
          </w:p>
        </w:tc>
      </w:tr>
      <w:tr w:rsidR="00DA00C4" w14:paraId="10EFCAB2" w14:textId="77777777">
        <w:tc>
          <w:tcPr>
            <w:tcW w:w="4660" w:type="dxa"/>
            <w:tcBorders>
              <w:top w:val="dashed" w:sz="4" w:space="0" w:color="BFBFBF"/>
              <w:left w:val="none" w:sz="4" w:space="0" w:color="6E6E6E"/>
              <w:bottom w:val="dashed" w:sz="4" w:space="0" w:color="BFBFBF"/>
              <w:right w:val="none" w:sz="4" w:space="0" w:color="6E6E6E"/>
            </w:tcBorders>
          </w:tcPr>
          <w:p w14:paraId="7B5E9ABA" w14:textId="77777777" w:rsidR="00DA00C4" w:rsidRDefault="00847E40">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2C34F" w14:textId="77777777" w:rsidR="00DA00C4" w:rsidRDefault="00847E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A3B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5A4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40F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E76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1F6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3C3E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2B7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570F" w14:textId="77777777" w:rsidR="00DA00C4" w:rsidRDefault="00DA00C4">
            <w:pPr>
              <w:pStyle w:val="ProductList-TableBody"/>
              <w:jc w:val="center"/>
            </w:pPr>
          </w:p>
        </w:tc>
      </w:tr>
      <w:tr w:rsidR="00DA00C4" w14:paraId="5DE042EC" w14:textId="77777777">
        <w:tc>
          <w:tcPr>
            <w:tcW w:w="4660" w:type="dxa"/>
            <w:tcBorders>
              <w:top w:val="dashed" w:sz="4" w:space="0" w:color="BFBFBF"/>
              <w:left w:val="none" w:sz="4" w:space="0" w:color="6E6E6E"/>
              <w:bottom w:val="dashed" w:sz="4" w:space="0" w:color="BFBFBF"/>
              <w:right w:val="none" w:sz="4" w:space="0" w:color="6E6E6E"/>
            </w:tcBorders>
          </w:tcPr>
          <w:p w14:paraId="5A3FC609" w14:textId="77777777" w:rsidR="00DA00C4" w:rsidRDefault="00847E40">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D2A06" w14:textId="77777777" w:rsidR="00DA00C4" w:rsidRDefault="00847E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117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70D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09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B779"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45C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565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EA8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08FA" w14:textId="77777777" w:rsidR="00DA00C4" w:rsidRDefault="00DA00C4">
            <w:pPr>
              <w:pStyle w:val="ProductList-TableBody"/>
              <w:jc w:val="center"/>
            </w:pPr>
          </w:p>
        </w:tc>
      </w:tr>
      <w:tr w:rsidR="00DA00C4" w14:paraId="505E6EB5" w14:textId="77777777">
        <w:tc>
          <w:tcPr>
            <w:tcW w:w="4660" w:type="dxa"/>
            <w:tcBorders>
              <w:top w:val="dashed" w:sz="4" w:space="0" w:color="BFBFBF"/>
              <w:left w:val="none" w:sz="4" w:space="0" w:color="6E6E6E"/>
              <w:bottom w:val="dashed" w:sz="4" w:space="0" w:color="BFBFBF"/>
              <w:right w:val="none" w:sz="4" w:space="0" w:color="6E6E6E"/>
            </w:tcBorders>
          </w:tcPr>
          <w:p w14:paraId="7F744B58" w14:textId="77777777" w:rsidR="00DA00C4" w:rsidRDefault="00847E4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B7996" w14:textId="77777777" w:rsidR="00DA00C4" w:rsidRDefault="00847E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4AD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90F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276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565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337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7ED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44A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EEEB" w14:textId="77777777" w:rsidR="00DA00C4" w:rsidRDefault="00DA00C4">
            <w:pPr>
              <w:pStyle w:val="ProductList-TableBody"/>
              <w:jc w:val="center"/>
            </w:pPr>
          </w:p>
        </w:tc>
      </w:tr>
      <w:tr w:rsidR="00DA00C4" w14:paraId="21416190" w14:textId="77777777">
        <w:tc>
          <w:tcPr>
            <w:tcW w:w="4660" w:type="dxa"/>
            <w:tcBorders>
              <w:top w:val="dashed" w:sz="4" w:space="0" w:color="BFBFBF"/>
              <w:left w:val="none" w:sz="4" w:space="0" w:color="6E6E6E"/>
              <w:bottom w:val="dashed" w:sz="4" w:space="0" w:color="BFBFBF"/>
              <w:right w:val="none" w:sz="4" w:space="0" w:color="6E6E6E"/>
            </w:tcBorders>
          </w:tcPr>
          <w:p w14:paraId="51C9FE94" w14:textId="77777777" w:rsidR="00DA00C4" w:rsidRDefault="00847E4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85206" w14:textId="77777777" w:rsidR="00DA00C4" w:rsidRDefault="00847E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9D5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52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539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AA02"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0CF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D57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3A9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50FA" w14:textId="77777777" w:rsidR="00DA00C4" w:rsidRDefault="00DA00C4">
            <w:pPr>
              <w:pStyle w:val="ProductList-TableBody"/>
              <w:jc w:val="center"/>
            </w:pPr>
          </w:p>
        </w:tc>
      </w:tr>
      <w:tr w:rsidR="00DA00C4" w14:paraId="77F49695" w14:textId="77777777">
        <w:tc>
          <w:tcPr>
            <w:tcW w:w="4660" w:type="dxa"/>
            <w:tcBorders>
              <w:top w:val="dashed" w:sz="4" w:space="0" w:color="BFBFBF"/>
              <w:left w:val="none" w:sz="4" w:space="0" w:color="6E6E6E"/>
              <w:bottom w:val="dashed" w:sz="4" w:space="0" w:color="BFBFBF"/>
              <w:right w:val="none" w:sz="4" w:space="0" w:color="6E6E6E"/>
            </w:tcBorders>
          </w:tcPr>
          <w:p w14:paraId="64488383" w14:textId="77777777" w:rsidR="00DA00C4" w:rsidRDefault="00847E4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A2D41" w14:textId="77777777" w:rsidR="00DA00C4" w:rsidRDefault="00847E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E95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2501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B05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CA9B"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D5D5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EC4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74E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4873B" w14:textId="77777777" w:rsidR="00DA00C4" w:rsidRDefault="00DA00C4">
            <w:pPr>
              <w:pStyle w:val="ProductList-TableBody"/>
              <w:jc w:val="center"/>
            </w:pPr>
          </w:p>
        </w:tc>
      </w:tr>
      <w:tr w:rsidR="00DA00C4" w14:paraId="459B0728" w14:textId="77777777">
        <w:tc>
          <w:tcPr>
            <w:tcW w:w="4660" w:type="dxa"/>
            <w:tcBorders>
              <w:top w:val="dashed" w:sz="4" w:space="0" w:color="BFBFBF"/>
              <w:left w:val="none" w:sz="4" w:space="0" w:color="6E6E6E"/>
              <w:bottom w:val="dashed" w:sz="4" w:space="0" w:color="BFBFBF"/>
              <w:right w:val="none" w:sz="4" w:space="0" w:color="6E6E6E"/>
            </w:tcBorders>
          </w:tcPr>
          <w:p w14:paraId="7D41BC26" w14:textId="77777777" w:rsidR="00DA00C4" w:rsidRDefault="00847E4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BFEE8" w14:textId="77777777" w:rsidR="00DA00C4" w:rsidRDefault="00847E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E2E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4D0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EDF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E4F7"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8F1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BB3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7CC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A62F" w14:textId="77777777" w:rsidR="00DA00C4" w:rsidRDefault="00DA00C4">
            <w:pPr>
              <w:pStyle w:val="ProductList-TableBody"/>
              <w:jc w:val="center"/>
            </w:pPr>
          </w:p>
        </w:tc>
      </w:tr>
      <w:tr w:rsidR="00DA00C4" w14:paraId="29C26BF6" w14:textId="77777777">
        <w:tc>
          <w:tcPr>
            <w:tcW w:w="4660" w:type="dxa"/>
            <w:tcBorders>
              <w:top w:val="dashed" w:sz="4" w:space="0" w:color="BFBFBF"/>
              <w:left w:val="none" w:sz="4" w:space="0" w:color="6E6E6E"/>
              <w:bottom w:val="dashed" w:sz="4" w:space="0" w:color="BFBFBF"/>
              <w:right w:val="none" w:sz="4" w:space="0" w:color="6E6E6E"/>
            </w:tcBorders>
          </w:tcPr>
          <w:p w14:paraId="676E5834" w14:textId="77777777" w:rsidR="00DA00C4" w:rsidRDefault="00847E4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AB875" w14:textId="77777777" w:rsidR="00DA00C4" w:rsidRDefault="00847E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13C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B63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4E4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C6E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158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FFA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AB4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3F3A" w14:textId="77777777" w:rsidR="00DA00C4" w:rsidRDefault="00DA00C4">
            <w:pPr>
              <w:pStyle w:val="ProductList-TableBody"/>
              <w:jc w:val="center"/>
            </w:pPr>
          </w:p>
        </w:tc>
      </w:tr>
      <w:tr w:rsidR="00DA00C4" w14:paraId="183EB914" w14:textId="77777777">
        <w:tc>
          <w:tcPr>
            <w:tcW w:w="4660" w:type="dxa"/>
            <w:tcBorders>
              <w:top w:val="dashed" w:sz="4" w:space="0" w:color="BFBFBF"/>
              <w:left w:val="none" w:sz="4" w:space="0" w:color="6E6E6E"/>
              <w:bottom w:val="dashed" w:sz="4" w:space="0" w:color="BFBFBF"/>
              <w:right w:val="none" w:sz="4" w:space="0" w:color="6E6E6E"/>
            </w:tcBorders>
          </w:tcPr>
          <w:p w14:paraId="22B498AE" w14:textId="77777777" w:rsidR="00DA00C4" w:rsidRDefault="00847E4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1CA9" w14:textId="77777777" w:rsidR="00DA00C4" w:rsidRDefault="00847E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43E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E95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E062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8FFB"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6888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255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52E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33E5" w14:textId="77777777" w:rsidR="00DA00C4" w:rsidRDefault="00DA00C4">
            <w:pPr>
              <w:pStyle w:val="ProductList-TableBody"/>
              <w:jc w:val="center"/>
            </w:pPr>
          </w:p>
        </w:tc>
      </w:tr>
      <w:tr w:rsidR="00DA00C4" w14:paraId="562CD9B3" w14:textId="77777777">
        <w:tc>
          <w:tcPr>
            <w:tcW w:w="4660" w:type="dxa"/>
            <w:tcBorders>
              <w:top w:val="dashed" w:sz="4" w:space="0" w:color="BFBFBF"/>
              <w:left w:val="none" w:sz="4" w:space="0" w:color="6E6E6E"/>
              <w:bottom w:val="dashed" w:sz="4" w:space="0" w:color="BFBFBF"/>
              <w:right w:val="none" w:sz="4" w:space="0" w:color="6E6E6E"/>
            </w:tcBorders>
          </w:tcPr>
          <w:p w14:paraId="394EE26C" w14:textId="77777777" w:rsidR="00DA00C4" w:rsidRDefault="00847E4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11EE1" w14:textId="77777777" w:rsidR="00DA00C4" w:rsidRDefault="00847E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68D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F3E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1379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798D"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BEE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BC5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812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E6E6" w14:textId="77777777" w:rsidR="00DA00C4" w:rsidRDefault="00DA00C4">
            <w:pPr>
              <w:pStyle w:val="ProductList-TableBody"/>
              <w:jc w:val="center"/>
            </w:pPr>
          </w:p>
        </w:tc>
      </w:tr>
      <w:tr w:rsidR="00DA00C4" w14:paraId="761CE7FD" w14:textId="77777777">
        <w:tc>
          <w:tcPr>
            <w:tcW w:w="4660" w:type="dxa"/>
            <w:tcBorders>
              <w:top w:val="dashed" w:sz="4" w:space="0" w:color="BFBFBF"/>
              <w:left w:val="none" w:sz="4" w:space="0" w:color="6E6E6E"/>
              <w:bottom w:val="dashed" w:sz="4" w:space="0" w:color="BFBFBF"/>
              <w:right w:val="none" w:sz="4" w:space="0" w:color="6E6E6E"/>
            </w:tcBorders>
          </w:tcPr>
          <w:p w14:paraId="11A88132" w14:textId="77777777" w:rsidR="00DA00C4" w:rsidRDefault="00847E4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1147D" w14:textId="77777777" w:rsidR="00DA00C4" w:rsidRDefault="00847E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B12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631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14B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BD3F"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BF6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928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843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A0B4" w14:textId="77777777" w:rsidR="00DA00C4" w:rsidRDefault="00DA00C4">
            <w:pPr>
              <w:pStyle w:val="ProductList-TableBody"/>
              <w:jc w:val="center"/>
            </w:pPr>
          </w:p>
        </w:tc>
      </w:tr>
      <w:tr w:rsidR="00DA00C4" w14:paraId="35D5E023" w14:textId="77777777">
        <w:tc>
          <w:tcPr>
            <w:tcW w:w="4660" w:type="dxa"/>
            <w:tcBorders>
              <w:top w:val="dashed" w:sz="4" w:space="0" w:color="BFBFBF"/>
              <w:left w:val="none" w:sz="4" w:space="0" w:color="6E6E6E"/>
              <w:bottom w:val="dashed" w:sz="4" w:space="0" w:color="BFBFBF"/>
              <w:right w:val="none" w:sz="4" w:space="0" w:color="6E6E6E"/>
            </w:tcBorders>
          </w:tcPr>
          <w:p w14:paraId="4DFCC381" w14:textId="77777777" w:rsidR="00DA00C4" w:rsidRDefault="00847E4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50998"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155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6DA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026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F59E"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A43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8D9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D6F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686C" w14:textId="77777777" w:rsidR="00DA00C4" w:rsidRDefault="00DA00C4">
            <w:pPr>
              <w:pStyle w:val="ProductList-TableBody"/>
              <w:jc w:val="center"/>
            </w:pPr>
          </w:p>
        </w:tc>
      </w:tr>
      <w:tr w:rsidR="00DA00C4" w14:paraId="0184DB5A" w14:textId="77777777">
        <w:tc>
          <w:tcPr>
            <w:tcW w:w="4660" w:type="dxa"/>
            <w:tcBorders>
              <w:top w:val="dashed" w:sz="4" w:space="0" w:color="BFBFBF"/>
              <w:left w:val="none" w:sz="4" w:space="0" w:color="6E6E6E"/>
              <w:bottom w:val="dashed" w:sz="4" w:space="0" w:color="BFBFBF"/>
              <w:right w:val="none" w:sz="4" w:space="0" w:color="6E6E6E"/>
            </w:tcBorders>
          </w:tcPr>
          <w:p w14:paraId="69045D94" w14:textId="77777777" w:rsidR="00DA00C4" w:rsidRDefault="00847E4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6DFD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21B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BBD6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FFC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C226"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F68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C46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1EE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2178" w14:textId="77777777" w:rsidR="00DA00C4" w:rsidRDefault="00DA00C4">
            <w:pPr>
              <w:pStyle w:val="ProductList-TableBody"/>
              <w:jc w:val="center"/>
            </w:pPr>
          </w:p>
        </w:tc>
      </w:tr>
      <w:tr w:rsidR="00DA00C4" w14:paraId="0BD66E38" w14:textId="77777777">
        <w:tc>
          <w:tcPr>
            <w:tcW w:w="4660" w:type="dxa"/>
            <w:tcBorders>
              <w:top w:val="dashed" w:sz="4" w:space="0" w:color="BFBFBF"/>
              <w:left w:val="none" w:sz="4" w:space="0" w:color="6E6E6E"/>
              <w:bottom w:val="dashed" w:sz="4" w:space="0" w:color="BFBFBF"/>
              <w:right w:val="none" w:sz="4" w:space="0" w:color="6E6E6E"/>
            </w:tcBorders>
          </w:tcPr>
          <w:p w14:paraId="60DFCE9B" w14:textId="77777777" w:rsidR="00DA00C4" w:rsidRDefault="00847E4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5F20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635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AD7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CACE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2067D"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CAD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92D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E11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B054" w14:textId="77777777" w:rsidR="00DA00C4" w:rsidRDefault="00DA00C4">
            <w:pPr>
              <w:pStyle w:val="ProductList-TableBody"/>
              <w:jc w:val="center"/>
            </w:pPr>
          </w:p>
        </w:tc>
      </w:tr>
      <w:tr w:rsidR="00DA00C4" w14:paraId="15FBD533" w14:textId="77777777">
        <w:tc>
          <w:tcPr>
            <w:tcW w:w="4660" w:type="dxa"/>
            <w:tcBorders>
              <w:top w:val="dashed" w:sz="4" w:space="0" w:color="BFBFBF"/>
              <w:left w:val="none" w:sz="4" w:space="0" w:color="6E6E6E"/>
              <w:bottom w:val="dashed" w:sz="4" w:space="0" w:color="BFBFBF"/>
              <w:right w:val="none" w:sz="4" w:space="0" w:color="6E6E6E"/>
            </w:tcBorders>
          </w:tcPr>
          <w:p w14:paraId="3C4F1CCE" w14:textId="77777777" w:rsidR="00DA00C4" w:rsidRDefault="00847E4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0E91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2AE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394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56F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3DB6"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620A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364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2D0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A834C" w14:textId="77777777" w:rsidR="00DA00C4" w:rsidRDefault="00DA00C4">
            <w:pPr>
              <w:pStyle w:val="ProductList-TableBody"/>
              <w:jc w:val="center"/>
            </w:pPr>
          </w:p>
        </w:tc>
      </w:tr>
      <w:tr w:rsidR="00DA00C4" w14:paraId="46230C15" w14:textId="77777777">
        <w:tc>
          <w:tcPr>
            <w:tcW w:w="4660" w:type="dxa"/>
            <w:tcBorders>
              <w:top w:val="dashed" w:sz="4" w:space="0" w:color="BFBFBF"/>
              <w:left w:val="none" w:sz="4" w:space="0" w:color="6E6E6E"/>
              <w:bottom w:val="dashed" w:sz="4" w:space="0" w:color="BFBFBF"/>
              <w:right w:val="none" w:sz="4" w:space="0" w:color="6E6E6E"/>
            </w:tcBorders>
          </w:tcPr>
          <w:p w14:paraId="792ED027" w14:textId="77777777" w:rsidR="00DA00C4" w:rsidRDefault="00847E4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465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5BF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4F2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1E6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0939"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B07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BC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8E1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39A4B" w14:textId="77777777" w:rsidR="00DA00C4" w:rsidRDefault="00DA00C4">
            <w:pPr>
              <w:pStyle w:val="ProductList-TableBody"/>
              <w:jc w:val="center"/>
            </w:pPr>
          </w:p>
        </w:tc>
      </w:tr>
    </w:tbl>
    <w:p w14:paraId="49935D7E" w14:textId="77777777" w:rsidR="00DA00C4" w:rsidRDefault="00847E40">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DA00C4" w14:paraId="1965F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678C6"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42125"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83A6B" w14:textId="77777777" w:rsidR="00DA00C4" w:rsidRDefault="00847E40">
            <w:pPr>
              <w:pStyle w:val="ProductList-TableBody"/>
            </w:pPr>
            <w:r>
              <w:rPr>
                <w:color w:val="404040"/>
              </w:rPr>
              <w:t>Kvalifisert for Utvidet Gyldighetsperiode: I/T</w:t>
            </w:r>
          </w:p>
        </w:tc>
      </w:tr>
      <w:tr w:rsidR="00DA00C4" w14:paraId="6F68C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D192"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BB23"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F32D" w14:textId="77777777" w:rsidR="00DA00C4" w:rsidRDefault="00847E40">
            <w:pPr>
              <w:pStyle w:val="ProductList-TableBody"/>
            </w:pPr>
            <w:r>
              <w:rPr>
                <w:color w:val="404040"/>
              </w:rPr>
              <w:t>Tilbud: I/T</w:t>
            </w:r>
          </w:p>
        </w:tc>
      </w:tr>
      <w:tr w:rsidR="00DA00C4" w14:paraId="7DDA8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CF1C"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1A4C" w14:textId="77777777" w:rsidR="00DA00C4" w:rsidRDefault="00847E4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A722" w14:textId="77777777" w:rsidR="00DA00C4" w:rsidRDefault="00847E40">
            <w:pPr>
              <w:pStyle w:val="ProductList-TableBody"/>
            </w:pPr>
            <w:r>
              <w:rPr>
                <w:color w:val="404040"/>
              </w:rPr>
              <w:t>Berettiget Reduksjon (SCE): I/T</w:t>
            </w:r>
          </w:p>
        </w:tc>
      </w:tr>
      <w:tr w:rsidR="00DA00C4" w14:paraId="0F98A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4B4E"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BA7E"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2E5D" w14:textId="77777777" w:rsidR="00DA00C4" w:rsidRDefault="00DA00C4">
            <w:pPr>
              <w:pStyle w:val="ProductList-TableBody"/>
            </w:pPr>
          </w:p>
        </w:tc>
      </w:tr>
    </w:tbl>
    <w:p w14:paraId="6E63E9CF" w14:textId="77777777" w:rsidR="00DA00C4" w:rsidRDefault="00DA00C4">
      <w:pPr>
        <w:pStyle w:val="ProductList-Body"/>
      </w:pPr>
    </w:p>
    <w:p w14:paraId="0A0DA2FD" w14:textId="77777777" w:rsidR="00DA00C4" w:rsidRDefault="00847E40">
      <w:pPr>
        <w:pStyle w:val="ProductList-ClauseHeading"/>
        <w:outlineLvl w:val="4"/>
      </w:pPr>
      <w:r>
        <w:t>2.1 Belastbare Transaksjoner</w:t>
      </w:r>
    </w:p>
    <w:p w14:paraId="48326FE5" w14:textId="77777777" w:rsidR="00DA00C4" w:rsidRDefault="00847E40">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51FB6F92" w14:textId="77777777" w:rsidR="00DA00C4" w:rsidRDefault="00DA00C4">
      <w:pPr>
        <w:pStyle w:val="ProductList-Body"/>
      </w:pPr>
    </w:p>
    <w:p w14:paraId="35F4038A" w14:textId="77777777" w:rsidR="00DA00C4" w:rsidRDefault="00847E40">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6D389441" w14:textId="77777777" w:rsidR="00DA00C4" w:rsidRDefault="00DA00C4">
      <w:pPr>
        <w:pStyle w:val="ProductList-Body"/>
      </w:pPr>
    </w:p>
    <w:p w14:paraId="2E9C7AA0" w14:textId="77777777" w:rsidR="00DA00C4" w:rsidRDefault="00847E40">
      <w:pPr>
        <w:pStyle w:val="ProductList-ClauseHeading"/>
        <w:outlineLvl w:val="4"/>
      </w:pPr>
      <w:r>
        <w:t>2.2 Krav for Mobile Asset Management Per Asset</w:t>
      </w:r>
    </w:p>
    <w:p w14:paraId="44190D17" w14:textId="77777777" w:rsidR="00DA00C4" w:rsidRDefault="00847E40">
      <w:pPr>
        <w:pStyle w:val="ProductList-Body"/>
      </w:pPr>
      <w:r>
        <w:t xml:space="preserve">Følgende tilbud krever en lisens for Mobile Asset Management Per Asset Monthly-abonnement: </w:t>
      </w:r>
    </w:p>
    <w:p w14:paraId="1017F157" w14:textId="77777777" w:rsidR="00DA00C4" w:rsidRDefault="00847E40" w:rsidP="00847E40">
      <w:pPr>
        <w:pStyle w:val="ProductList-Bullet"/>
        <w:numPr>
          <w:ilvl w:val="0"/>
          <w:numId w:val="51"/>
        </w:numPr>
      </w:pPr>
      <w:r>
        <w:t xml:space="preserve">Distance Matrix Per Asset Automatic </w:t>
      </w:r>
    </w:p>
    <w:p w14:paraId="0192631D" w14:textId="77777777" w:rsidR="00DA00C4" w:rsidRDefault="00847E40" w:rsidP="00847E40">
      <w:pPr>
        <w:pStyle w:val="ProductList-Bullet"/>
        <w:numPr>
          <w:ilvl w:val="0"/>
          <w:numId w:val="51"/>
        </w:numPr>
      </w:pPr>
      <w:r>
        <w:t xml:space="preserve">Distance Matrix Per Asset Manual </w:t>
      </w:r>
    </w:p>
    <w:p w14:paraId="67F0EE1B" w14:textId="77777777" w:rsidR="00DA00C4" w:rsidRDefault="00847E40" w:rsidP="00847E40">
      <w:pPr>
        <w:pStyle w:val="ProductList-Bullet"/>
        <w:numPr>
          <w:ilvl w:val="0"/>
          <w:numId w:val="51"/>
        </w:numPr>
      </w:pPr>
      <w:r>
        <w:t xml:space="preserve">Truck Routing Per Asset </w:t>
      </w:r>
    </w:p>
    <w:p w14:paraId="20EB5FD9" w14:textId="77777777" w:rsidR="00DA00C4" w:rsidRDefault="00847E40" w:rsidP="00847E40">
      <w:pPr>
        <w:pStyle w:val="ProductList-Bullet"/>
        <w:numPr>
          <w:ilvl w:val="0"/>
          <w:numId w:val="51"/>
        </w:numPr>
      </w:pPr>
      <w:r>
        <w:t>Drive Analytics Per Asset</w:t>
      </w:r>
    </w:p>
    <w:p w14:paraId="00C8C53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CF88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2064D"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5E50268" w14:textId="77777777" w:rsidR="00DA00C4" w:rsidRDefault="00DA00C4">
      <w:pPr>
        <w:pStyle w:val="ProductList-Body"/>
      </w:pPr>
    </w:p>
    <w:p w14:paraId="6D9A4C03" w14:textId="77777777" w:rsidR="00DA00C4" w:rsidRDefault="00847E4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636022"/>
      <w:r>
        <w:instrText>Microsoft Power Platform</w:instrText>
      </w:r>
      <w:bookmarkEnd w:id="302"/>
      <w:r>
        <w:instrText>" \l 3</w:instrText>
      </w:r>
      <w:r>
        <w:fldChar w:fldCharType="end"/>
      </w:r>
    </w:p>
    <w:p w14:paraId="5362EF39" w14:textId="77777777" w:rsidR="00DA00C4" w:rsidRDefault="00847E40">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DA00C4" w14:paraId="5ED5E6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03959"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324C46D" w14:textId="77777777" w:rsidR="00DA00C4" w:rsidRDefault="00847E40">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6490732B"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F3647"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20CB9"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EE142"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488D3"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1FD90"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96157"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83354"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4481033F" w14:textId="77777777">
        <w:tc>
          <w:tcPr>
            <w:tcW w:w="4660" w:type="dxa"/>
            <w:tcBorders>
              <w:top w:val="single" w:sz="6" w:space="0" w:color="FFFFFF"/>
              <w:left w:val="none" w:sz="4" w:space="0" w:color="6E6E6E"/>
              <w:bottom w:val="dashed" w:sz="4" w:space="0" w:color="BFBFBF"/>
              <w:right w:val="none" w:sz="4" w:space="0" w:color="6E6E6E"/>
            </w:tcBorders>
          </w:tcPr>
          <w:p w14:paraId="4EFB4CB3" w14:textId="77777777" w:rsidR="00DA00C4" w:rsidRDefault="00847E40">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BA4AD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FAF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6A5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83D3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FDB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0FDD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DDB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DA0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CED87" w14:textId="77777777" w:rsidR="00DA00C4" w:rsidRDefault="00DA00C4">
            <w:pPr>
              <w:pStyle w:val="ProductList-TableBody"/>
              <w:jc w:val="center"/>
            </w:pPr>
          </w:p>
        </w:tc>
      </w:tr>
      <w:tr w:rsidR="00DA00C4" w14:paraId="745C1D7C" w14:textId="77777777">
        <w:tc>
          <w:tcPr>
            <w:tcW w:w="4660" w:type="dxa"/>
            <w:tcBorders>
              <w:top w:val="dashed" w:sz="4" w:space="0" w:color="BFBFBF"/>
              <w:left w:val="none" w:sz="4" w:space="0" w:color="6E6E6E"/>
              <w:bottom w:val="dashed" w:sz="4" w:space="0" w:color="B2B2B2"/>
              <w:right w:val="none" w:sz="4" w:space="0" w:color="6E6E6E"/>
            </w:tcBorders>
          </w:tcPr>
          <w:p w14:paraId="2466725D" w14:textId="77777777" w:rsidR="00DA00C4" w:rsidRDefault="00847E40">
            <w:pPr>
              <w:pStyle w:val="ProductList-TableBody"/>
            </w:pPr>
            <w:r>
              <w:t>Power Automate per forretningsprosess</w:t>
            </w:r>
            <w:r>
              <w:fldChar w:fldCharType="begin"/>
            </w:r>
            <w:r>
              <w:instrText xml:space="preserve"> XE "Power Automate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093E118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6DA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014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6B17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0B6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55B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8C9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718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CE0A" w14:textId="77777777" w:rsidR="00DA00C4" w:rsidRDefault="00DA00C4">
            <w:pPr>
              <w:pStyle w:val="ProductList-TableBody"/>
              <w:jc w:val="center"/>
            </w:pPr>
          </w:p>
        </w:tc>
      </w:tr>
      <w:tr w:rsidR="00DA00C4" w14:paraId="5C1E4F03" w14:textId="77777777">
        <w:tc>
          <w:tcPr>
            <w:tcW w:w="4660" w:type="dxa"/>
            <w:tcBorders>
              <w:top w:val="dashed" w:sz="4" w:space="0" w:color="B2B2B2"/>
              <w:left w:val="none" w:sz="4" w:space="0" w:color="6E6E6E"/>
              <w:bottom w:val="dashed" w:sz="4" w:space="0" w:color="B2B2B2"/>
              <w:right w:val="none" w:sz="4" w:space="0" w:color="6E6E6E"/>
            </w:tcBorders>
          </w:tcPr>
          <w:p w14:paraId="0CE425AC" w14:textId="77777777" w:rsidR="00DA00C4" w:rsidRDefault="00847E40">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2785E24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400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AAB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AAE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84B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D1A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A8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6C6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48CA" w14:textId="77777777" w:rsidR="00DA00C4" w:rsidRDefault="00DA00C4">
            <w:pPr>
              <w:pStyle w:val="ProductList-TableBody"/>
              <w:jc w:val="center"/>
            </w:pPr>
          </w:p>
        </w:tc>
      </w:tr>
      <w:tr w:rsidR="00DA00C4" w14:paraId="2F108F90" w14:textId="77777777">
        <w:tc>
          <w:tcPr>
            <w:tcW w:w="4660" w:type="dxa"/>
            <w:tcBorders>
              <w:top w:val="dashed" w:sz="4" w:space="0" w:color="B2B2B2"/>
              <w:left w:val="none" w:sz="4" w:space="0" w:color="6E6E6E"/>
              <w:bottom w:val="dashed" w:sz="4" w:space="0" w:color="B2B2B2"/>
              <w:right w:val="none" w:sz="4" w:space="0" w:color="6E6E6E"/>
            </w:tcBorders>
          </w:tcPr>
          <w:p w14:paraId="11CA19EF" w14:textId="77777777" w:rsidR="00DA00C4" w:rsidRDefault="00847E40">
            <w:pPr>
              <w:pStyle w:val="ProductList-TableBody"/>
            </w:pPr>
            <w:r>
              <w:t>Power Automate per bruker med fulgt RPA plan</w:t>
            </w:r>
            <w:r>
              <w:fldChar w:fldCharType="begin"/>
            </w:r>
            <w:r>
              <w:instrText xml:space="preserve"> XE "Power Automate per bruker med fulgt RPA 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151924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BCC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BE19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AEF0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686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183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4807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1C3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337CD" w14:textId="77777777" w:rsidR="00DA00C4" w:rsidRDefault="00DA00C4">
            <w:pPr>
              <w:pStyle w:val="ProductList-TableBody"/>
              <w:jc w:val="center"/>
            </w:pPr>
          </w:p>
        </w:tc>
      </w:tr>
      <w:tr w:rsidR="00DA00C4" w14:paraId="1EDE68A6" w14:textId="77777777">
        <w:tc>
          <w:tcPr>
            <w:tcW w:w="4660" w:type="dxa"/>
            <w:tcBorders>
              <w:top w:val="dashed" w:sz="4" w:space="0" w:color="B2B2B2"/>
              <w:left w:val="none" w:sz="4" w:space="0" w:color="6E6E6E"/>
              <w:bottom w:val="dashed" w:sz="4" w:space="0" w:color="B2B2B2"/>
              <w:right w:val="none" w:sz="4" w:space="0" w:color="6E6E6E"/>
            </w:tcBorders>
          </w:tcPr>
          <w:p w14:paraId="296043DB" w14:textId="77777777" w:rsidR="00DA00C4" w:rsidRDefault="00847E40">
            <w:pPr>
              <w:pStyle w:val="ProductList-TableBody"/>
            </w:pPr>
            <w:r>
              <w:t>Power Automate uovervåket RPA-tillegg</w:t>
            </w:r>
            <w:r>
              <w:fldChar w:fldCharType="begin"/>
            </w:r>
            <w:r>
              <w:instrText xml:space="preserve"> XE "Power Automate uovervåket RPA-tillegg"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D17F96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E43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C1A3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1F0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2D7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592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A0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BAB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6F59" w14:textId="77777777" w:rsidR="00DA00C4" w:rsidRDefault="00DA00C4">
            <w:pPr>
              <w:pStyle w:val="ProductList-TableBody"/>
              <w:jc w:val="center"/>
            </w:pPr>
          </w:p>
        </w:tc>
      </w:tr>
      <w:tr w:rsidR="00DA00C4" w14:paraId="69FAFACD" w14:textId="77777777">
        <w:tc>
          <w:tcPr>
            <w:tcW w:w="4660" w:type="dxa"/>
            <w:tcBorders>
              <w:top w:val="dashed" w:sz="4" w:space="0" w:color="B2B2B2"/>
              <w:left w:val="none" w:sz="4" w:space="0" w:color="6E6E6E"/>
              <w:bottom w:val="dashed" w:sz="4" w:space="0" w:color="B2B2B2"/>
              <w:right w:val="none" w:sz="4" w:space="0" w:color="6E6E6E"/>
            </w:tcBorders>
          </w:tcPr>
          <w:p w14:paraId="55616E70" w14:textId="77777777" w:rsidR="00DA00C4" w:rsidRDefault="00847E40">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D6992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43A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48F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2FDD"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E0D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653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9ED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F809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59B7E"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DA00C4" w14:paraId="6C92DA2C" w14:textId="77777777">
        <w:tc>
          <w:tcPr>
            <w:tcW w:w="4660" w:type="dxa"/>
            <w:tcBorders>
              <w:top w:val="dashed" w:sz="4" w:space="0" w:color="B2B2B2"/>
              <w:left w:val="none" w:sz="4" w:space="0" w:color="6E6E6E"/>
              <w:bottom w:val="dashed" w:sz="4" w:space="0" w:color="B2B2B2"/>
              <w:right w:val="none" w:sz="4" w:space="0" w:color="6E6E6E"/>
            </w:tcBorders>
          </w:tcPr>
          <w:p w14:paraId="5C7475FE" w14:textId="77777777" w:rsidR="00DA00C4" w:rsidRDefault="00847E40">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F843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FDE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A11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CF0A"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8AC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B29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A96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4D4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5300"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DA00C4" w14:paraId="40BFF8C4" w14:textId="77777777">
        <w:tc>
          <w:tcPr>
            <w:tcW w:w="4660" w:type="dxa"/>
            <w:tcBorders>
              <w:top w:val="dashed" w:sz="4" w:space="0" w:color="B2B2B2"/>
              <w:left w:val="none" w:sz="4" w:space="0" w:color="6E6E6E"/>
              <w:bottom w:val="dashed" w:sz="4" w:space="0" w:color="B2B2B2"/>
              <w:right w:val="none" w:sz="4" w:space="0" w:color="6E6E6E"/>
            </w:tcBorders>
          </w:tcPr>
          <w:p w14:paraId="58C8CC82" w14:textId="77777777" w:rsidR="00DA00C4" w:rsidRDefault="00847E40">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A814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4EE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389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D64CF"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0C2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FB6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548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516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9C966"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DA00C4" w14:paraId="5968D9BA" w14:textId="77777777">
        <w:tc>
          <w:tcPr>
            <w:tcW w:w="4660" w:type="dxa"/>
            <w:tcBorders>
              <w:top w:val="dashed" w:sz="4" w:space="0" w:color="B2B2B2"/>
              <w:left w:val="none" w:sz="4" w:space="0" w:color="6E6E6E"/>
              <w:bottom w:val="dashed" w:sz="4" w:space="0" w:color="B2B2B2"/>
              <w:right w:val="none" w:sz="4" w:space="0" w:color="6E6E6E"/>
            </w:tcBorders>
          </w:tcPr>
          <w:p w14:paraId="1FB73F37" w14:textId="77777777" w:rsidR="00DA00C4" w:rsidRDefault="00847E40">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00DA7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53D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D4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DA1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22B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79D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E40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7BFE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AC9B5" w14:textId="77777777" w:rsidR="00DA00C4" w:rsidRDefault="00DA00C4">
            <w:pPr>
              <w:pStyle w:val="ProductList-TableBody"/>
              <w:jc w:val="center"/>
            </w:pPr>
          </w:p>
        </w:tc>
      </w:tr>
      <w:tr w:rsidR="00DA00C4" w14:paraId="41930EED" w14:textId="77777777">
        <w:tc>
          <w:tcPr>
            <w:tcW w:w="4660" w:type="dxa"/>
            <w:tcBorders>
              <w:top w:val="dashed" w:sz="4" w:space="0" w:color="B2B2B2"/>
              <w:left w:val="none" w:sz="4" w:space="0" w:color="6E6E6E"/>
              <w:bottom w:val="dashed" w:sz="4" w:space="0" w:color="B2B2B2"/>
              <w:right w:val="none" w:sz="4" w:space="0" w:color="6E6E6E"/>
            </w:tcBorders>
          </w:tcPr>
          <w:p w14:paraId="26759E85" w14:textId="77777777" w:rsidR="00DA00C4" w:rsidRDefault="00847E40">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F280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D0C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673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B1C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194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617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514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8B7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7EC5" w14:textId="77777777" w:rsidR="00DA00C4" w:rsidRDefault="00DA00C4">
            <w:pPr>
              <w:pStyle w:val="ProductList-TableBody"/>
              <w:jc w:val="center"/>
            </w:pPr>
          </w:p>
        </w:tc>
      </w:tr>
      <w:tr w:rsidR="00DA00C4" w14:paraId="51D92833" w14:textId="77777777">
        <w:tc>
          <w:tcPr>
            <w:tcW w:w="4660" w:type="dxa"/>
            <w:tcBorders>
              <w:top w:val="dashed" w:sz="4" w:space="0" w:color="B2B2B2"/>
              <w:left w:val="none" w:sz="4" w:space="0" w:color="6E6E6E"/>
              <w:bottom w:val="dashed" w:sz="4" w:space="0" w:color="B2B2B2"/>
              <w:right w:val="none" w:sz="4" w:space="0" w:color="6E6E6E"/>
            </w:tcBorders>
          </w:tcPr>
          <w:p w14:paraId="41B07F40" w14:textId="77777777" w:rsidR="00DA00C4" w:rsidRDefault="00847E40">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0E9C5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39C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4DE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8E5B"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011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EB20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BF7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B9D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0CA7" w14:textId="77777777" w:rsidR="00DA00C4" w:rsidRDefault="00DA00C4">
            <w:pPr>
              <w:pStyle w:val="ProductList-TableBody"/>
              <w:jc w:val="center"/>
            </w:pPr>
          </w:p>
        </w:tc>
      </w:tr>
      <w:tr w:rsidR="00DA00C4" w14:paraId="3A7CF015" w14:textId="77777777">
        <w:tc>
          <w:tcPr>
            <w:tcW w:w="4660" w:type="dxa"/>
            <w:tcBorders>
              <w:top w:val="dashed" w:sz="4" w:space="0" w:color="B2B2B2"/>
              <w:left w:val="none" w:sz="4" w:space="0" w:color="6E6E6E"/>
              <w:bottom w:val="dashed" w:sz="4" w:space="0" w:color="B2B2B2"/>
              <w:right w:val="none" w:sz="4" w:space="0" w:color="6E6E6E"/>
            </w:tcBorders>
          </w:tcPr>
          <w:p w14:paraId="12E81BF3" w14:textId="77777777" w:rsidR="00DA00C4" w:rsidRDefault="00847E40">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4F09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133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05E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7D95"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90F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841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165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CDE3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09A5" w14:textId="77777777" w:rsidR="00DA00C4" w:rsidRDefault="00DA00C4">
            <w:pPr>
              <w:pStyle w:val="ProductList-TableBody"/>
              <w:jc w:val="center"/>
            </w:pPr>
          </w:p>
        </w:tc>
      </w:tr>
      <w:tr w:rsidR="00DA00C4" w14:paraId="3D18FED9" w14:textId="77777777">
        <w:tc>
          <w:tcPr>
            <w:tcW w:w="4660" w:type="dxa"/>
            <w:tcBorders>
              <w:top w:val="dashed" w:sz="4" w:space="0" w:color="B2B2B2"/>
              <w:left w:val="none" w:sz="4" w:space="0" w:color="6E6E6E"/>
              <w:bottom w:val="dashed" w:sz="4" w:space="0" w:color="B2B2B2"/>
              <w:right w:val="none" w:sz="4" w:space="0" w:color="6E6E6E"/>
            </w:tcBorders>
          </w:tcPr>
          <w:p w14:paraId="66133A41" w14:textId="77777777" w:rsidR="00DA00C4" w:rsidRDefault="00847E40">
            <w:pPr>
              <w:pStyle w:val="ProductList-TableBody"/>
            </w:pPr>
            <w:r>
              <w:t>PowerApps &amp; Power Automate kapasitetstillegg</w:t>
            </w:r>
            <w:r>
              <w:fldChar w:fldCharType="begin"/>
            </w:r>
            <w:r>
              <w:instrText xml:space="preserve"> XE "PowerApps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AECDA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FA5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062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07CCD"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A9B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211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C91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71F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79E18" w14:textId="77777777" w:rsidR="00DA00C4" w:rsidRDefault="00DA00C4">
            <w:pPr>
              <w:pStyle w:val="ProductList-TableBody"/>
              <w:jc w:val="center"/>
            </w:pPr>
          </w:p>
        </w:tc>
      </w:tr>
      <w:tr w:rsidR="00DA00C4" w14:paraId="4AC85997" w14:textId="77777777">
        <w:tc>
          <w:tcPr>
            <w:tcW w:w="4660" w:type="dxa"/>
            <w:tcBorders>
              <w:top w:val="dashed" w:sz="4" w:space="0" w:color="B2B2B2"/>
              <w:left w:val="none" w:sz="4" w:space="0" w:color="6E6E6E"/>
              <w:bottom w:val="dashed" w:sz="4" w:space="0" w:color="B2B2B2"/>
              <w:right w:val="none" w:sz="4" w:space="0" w:color="6E6E6E"/>
            </w:tcBorders>
          </w:tcPr>
          <w:p w14:paraId="02F595B0" w14:textId="77777777" w:rsidR="00DA00C4" w:rsidRDefault="00847E4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C460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19C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416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299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6F6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EC6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F12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296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6CDD" w14:textId="77777777" w:rsidR="00DA00C4" w:rsidRDefault="00DA00C4">
            <w:pPr>
              <w:pStyle w:val="ProductList-TableBody"/>
              <w:jc w:val="center"/>
            </w:pPr>
          </w:p>
        </w:tc>
      </w:tr>
      <w:tr w:rsidR="00DA00C4" w14:paraId="1F4CB10D" w14:textId="77777777">
        <w:tc>
          <w:tcPr>
            <w:tcW w:w="4660" w:type="dxa"/>
            <w:tcBorders>
              <w:top w:val="dashed" w:sz="4" w:space="0" w:color="B2B2B2"/>
              <w:left w:val="none" w:sz="4" w:space="0" w:color="6E6E6E"/>
              <w:bottom w:val="dashed" w:sz="4" w:space="0" w:color="B2B2B2"/>
              <w:right w:val="none" w:sz="4" w:space="0" w:color="6E6E6E"/>
            </w:tcBorders>
          </w:tcPr>
          <w:p w14:paraId="0321C0B6" w14:textId="77777777" w:rsidR="00DA00C4" w:rsidRDefault="00847E4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ACB3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4F8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0C88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B38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ABF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FFF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52A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482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FECC" w14:textId="77777777" w:rsidR="00DA00C4" w:rsidRDefault="00DA00C4">
            <w:pPr>
              <w:pStyle w:val="ProductList-TableBody"/>
              <w:jc w:val="center"/>
            </w:pPr>
          </w:p>
        </w:tc>
      </w:tr>
      <w:tr w:rsidR="00DA00C4" w14:paraId="24DD4BFB" w14:textId="77777777">
        <w:tc>
          <w:tcPr>
            <w:tcW w:w="4660" w:type="dxa"/>
            <w:tcBorders>
              <w:top w:val="dashed" w:sz="4" w:space="0" w:color="B2B2B2"/>
              <w:left w:val="none" w:sz="4" w:space="0" w:color="6E6E6E"/>
              <w:bottom w:val="dashed" w:sz="4" w:space="0" w:color="B2B2B2"/>
              <w:right w:val="none" w:sz="4" w:space="0" w:color="6E6E6E"/>
            </w:tcBorders>
          </w:tcPr>
          <w:p w14:paraId="5C310A80" w14:textId="77777777" w:rsidR="00DA00C4" w:rsidRDefault="00847E4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6CB4F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CAE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42A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04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D71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A85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D08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548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14B6" w14:textId="77777777" w:rsidR="00DA00C4" w:rsidRDefault="00DA00C4">
            <w:pPr>
              <w:pStyle w:val="ProductList-TableBody"/>
              <w:jc w:val="center"/>
            </w:pPr>
          </w:p>
        </w:tc>
      </w:tr>
      <w:tr w:rsidR="00DA00C4" w14:paraId="0C6FA575" w14:textId="77777777">
        <w:tc>
          <w:tcPr>
            <w:tcW w:w="4660" w:type="dxa"/>
            <w:tcBorders>
              <w:top w:val="dashed" w:sz="4" w:space="0" w:color="B2B2B2"/>
              <w:left w:val="none" w:sz="4" w:space="0" w:color="6E6E6E"/>
              <w:bottom w:val="dashed" w:sz="4" w:space="0" w:color="B2B2B2"/>
              <w:right w:val="none" w:sz="4" w:space="0" w:color="6E6E6E"/>
            </w:tcBorders>
          </w:tcPr>
          <w:p w14:paraId="58B8A90F" w14:textId="77777777" w:rsidR="00DA00C4" w:rsidRDefault="00847E4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A8C3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568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46A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C8C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A9E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93D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EE2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635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19E2" w14:textId="77777777" w:rsidR="00DA00C4" w:rsidRDefault="00DA00C4">
            <w:pPr>
              <w:pStyle w:val="ProductList-TableBody"/>
              <w:jc w:val="center"/>
            </w:pPr>
          </w:p>
        </w:tc>
      </w:tr>
      <w:tr w:rsidR="00DA00C4" w14:paraId="5E4CA180" w14:textId="77777777">
        <w:tc>
          <w:tcPr>
            <w:tcW w:w="4660" w:type="dxa"/>
            <w:tcBorders>
              <w:top w:val="dashed" w:sz="4" w:space="0" w:color="B2B2B2"/>
              <w:left w:val="none" w:sz="4" w:space="0" w:color="6E6E6E"/>
              <w:bottom w:val="dashed" w:sz="4" w:space="0" w:color="B2B2B2"/>
              <w:right w:val="none" w:sz="4" w:space="0" w:color="6E6E6E"/>
            </w:tcBorders>
          </w:tcPr>
          <w:p w14:paraId="322B2F61" w14:textId="77777777" w:rsidR="00DA00C4" w:rsidRDefault="00847E4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C566B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697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3A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F06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4A6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61D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B04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63B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4298" w14:textId="77777777" w:rsidR="00DA00C4" w:rsidRDefault="00DA00C4">
            <w:pPr>
              <w:pStyle w:val="ProductList-TableBody"/>
              <w:jc w:val="center"/>
            </w:pPr>
          </w:p>
        </w:tc>
      </w:tr>
      <w:tr w:rsidR="00DA00C4" w14:paraId="30C7F1D5" w14:textId="77777777">
        <w:tc>
          <w:tcPr>
            <w:tcW w:w="4660" w:type="dxa"/>
            <w:tcBorders>
              <w:top w:val="dashed" w:sz="4" w:space="0" w:color="B2B2B2"/>
              <w:left w:val="none" w:sz="4" w:space="0" w:color="6E6E6E"/>
              <w:bottom w:val="dashed" w:sz="4" w:space="0" w:color="B2B2B2"/>
              <w:right w:val="none" w:sz="4" w:space="0" w:color="6E6E6E"/>
            </w:tcBorders>
          </w:tcPr>
          <w:p w14:paraId="3CDC9500" w14:textId="77777777" w:rsidR="00DA00C4" w:rsidRDefault="00847E4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CF13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EC5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A48D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BF9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BDE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FE3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85D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33F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D86C4" w14:textId="77777777" w:rsidR="00DA00C4" w:rsidRDefault="00DA00C4">
            <w:pPr>
              <w:pStyle w:val="ProductList-TableBody"/>
              <w:jc w:val="center"/>
            </w:pPr>
          </w:p>
        </w:tc>
      </w:tr>
      <w:tr w:rsidR="00DA00C4" w14:paraId="04BA6FDE" w14:textId="77777777">
        <w:tc>
          <w:tcPr>
            <w:tcW w:w="4660" w:type="dxa"/>
            <w:tcBorders>
              <w:top w:val="dashed" w:sz="4" w:space="0" w:color="B2B2B2"/>
              <w:left w:val="none" w:sz="4" w:space="0" w:color="6E6E6E"/>
              <w:bottom w:val="dashed" w:sz="4" w:space="0" w:color="B2B2B2"/>
              <w:right w:val="none" w:sz="4" w:space="0" w:color="6E6E6E"/>
            </w:tcBorders>
          </w:tcPr>
          <w:p w14:paraId="0195500D" w14:textId="77777777" w:rsidR="00DA00C4" w:rsidRDefault="00847E4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CA3C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740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8C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5CE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E7D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BA4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954B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AE3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67DD" w14:textId="77777777" w:rsidR="00DA00C4" w:rsidRDefault="00DA00C4">
            <w:pPr>
              <w:pStyle w:val="ProductList-TableBody"/>
              <w:jc w:val="center"/>
            </w:pPr>
          </w:p>
        </w:tc>
      </w:tr>
      <w:tr w:rsidR="00DA00C4" w14:paraId="13786554" w14:textId="77777777">
        <w:tc>
          <w:tcPr>
            <w:tcW w:w="4660" w:type="dxa"/>
            <w:tcBorders>
              <w:top w:val="dashed" w:sz="4" w:space="0" w:color="B2B2B2"/>
              <w:left w:val="none" w:sz="4" w:space="0" w:color="6E6E6E"/>
              <w:bottom w:val="dashed" w:sz="4" w:space="0" w:color="B2B2B2"/>
              <w:right w:val="none" w:sz="4" w:space="0" w:color="6E6E6E"/>
            </w:tcBorders>
          </w:tcPr>
          <w:p w14:paraId="7F623E4F" w14:textId="77777777" w:rsidR="00DA00C4" w:rsidRDefault="00847E4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D526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6DC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007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F19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EA9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D956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1FA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5E8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1DFF" w14:textId="77777777" w:rsidR="00DA00C4" w:rsidRDefault="00DA00C4">
            <w:pPr>
              <w:pStyle w:val="ProductList-TableBody"/>
              <w:jc w:val="center"/>
            </w:pPr>
          </w:p>
        </w:tc>
      </w:tr>
      <w:tr w:rsidR="00DA00C4" w14:paraId="12265B2B" w14:textId="77777777">
        <w:tc>
          <w:tcPr>
            <w:tcW w:w="4660" w:type="dxa"/>
            <w:tcBorders>
              <w:top w:val="dashed" w:sz="4" w:space="0" w:color="B2B2B2"/>
              <w:left w:val="none" w:sz="4" w:space="0" w:color="6E6E6E"/>
              <w:bottom w:val="dashed" w:sz="4" w:space="0" w:color="B2B2B2"/>
              <w:right w:val="none" w:sz="4" w:space="0" w:color="6E6E6E"/>
            </w:tcBorders>
          </w:tcPr>
          <w:p w14:paraId="0CD40902" w14:textId="77777777" w:rsidR="00DA00C4" w:rsidRDefault="00847E4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6A3BC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7DD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287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BC1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B9A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47E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76D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CA5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0F9B" w14:textId="77777777" w:rsidR="00DA00C4" w:rsidRDefault="00DA00C4">
            <w:pPr>
              <w:pStyle w:val="ProductList-TableBody"/>
              <w:jc w:val="center"/>
            </w:pPr>
          </w:p>
        </w:tc>
      </w:tr>
      <w:tr w:rsidR="00DA00C4" w14:paraId="4C434758" w14:textId="77777777">
        <w:tc>
          <w:tcPr>
            <w:tcW w:w="4660" w:type="dxa"/>
            <w:tcBorders>
              <w:top w:val="dashed" w:sz="4" w:space="0" w:color="B2B2B2"/>
              <w:left w:val="none" w:sz="4" w:space="0" w:color="6E6E6E"/>
              <w:bottom w:val="dashed" w:sz="4" w:space="0" w:color="B2B2B2"/>
              <w:right w:val="none" w:sz="4" w:space="0" w:color="6E6E6E"/>
            </w:tcBorders>
          </w:tcPr>
          <w:p w14:paraId="64843A64" w14:textId="77777777" w:rsidR="00DA00C4" w:rsidRDefault="00847E4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C0E9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A85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191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911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804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7BD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A7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DAF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5538" w14:textId="77777777" w:rsidR="00DA00C4" w:rsidRDefault="00DA00C4">
            <w:pPr>
              <w:pStyle w:val="ProductList-TableBody"/>
              <w:jc w:val="center"/>
            </w:pPr>
          </w:p>
        </w:tc>
      </w:tr>
      <w:tr w:rsidR="00DA00C4" w14:paraId="5190A838" w14:textId="77777777">
        <w:tc>
          <w:tcPr>
            <w:tcW w:w="4660" w:type="dxa"/>
            <w:tcBorders>
              <w:top w:val="dashed" w:sz="4" w:space="0" w:color="B2B2B2"/>
              <w:left w:val="none" w:sz="4" w:space="0" w:color="6E6E6E"/>
              <w:bottom w:val="dashed" w:sz="4" w:space="0" w:color="B2B2B2"/>
              <w:right w:val="none" w:sz="4" w:space="0" w:color="6E6E6E"/>
            </w:tcBorders>
          </w:tcPr>
          <w:p w14:paraId="4C14DA80" w14:textId="77777777" w:rsidR="00DA00C4" w:rsidRDefault="00847E4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0F510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4E61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EB0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44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E50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485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656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D2AC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7A25" w14:textId="77777777" w:rsidR="00DA00C4" w:rsidRDefault="00DA00C4">
            <w:pPr>
              <w:pStyle w:val="ProductList-TableBody"/>
              <w:jc w:val="center"/>
            </w:pPr>
          </w:p>
        </w:tc>
      </w:tr>
      <w:tr w:rsidR="00DA00C4" w14:paraId="0E30E3C5" w14:textId="77777777">
        <w:tc>
          <w:tcPr>
            <w:tcW w:w="4660" w:type="dxa"/>
            <w:tcBorders>
              <w:top w:val="dashed" w:sz="4" w:space="0" w:color="B2B2B2"/>
              <w:left w:val="none" w:sz="4" w:space="0" w:color="6E6E6E"/>
              <w:bottom w:val="dashed" w:sz="4" w:space="0" w:color="B2B2B2"/>
              <w:right w:val="none" w:sz="4" w:space="0" w:color="6E6E6E"/>
            </w:tcBorders>
          </w:tcPr>
          <w:p w14:paraId="359250D3" w14:textId="77777777" w:rsidR="00DA00C4" w:rsidRDefault="00847E40">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3786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174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CF5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FA7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C8F3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A8C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5B5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076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ACE0" w14:textId="77777777" w:rsidR="00DA00C4" w:rsidRDefault="00DA00C4">
            <w:pPr>
              <w:pStyle w:val="ProductList-TableBody"/>
              <w:jc w:val="center"/>
            </w:pPr>
          </w:p>
        </w:tc>
      </w:tr>
      <w:tr w:rsidR="00DA00C4" w14:paraId="1DAFC6B5" w14:textId="77777777">
        <w:tc>
          <w:tcPr>
            <w:tcW w:w="4660" w:type="dxa"/>
            <w:tcBorders>
              <w:top w:val="dashed" w:sz="4" w:space="0" w:color="B2B2B2"/>
              <w:left w:val="none" w:sz="4" w:space="0" w:color="6E6E6E"/>
              <w:bottom w:val="dashed" w:sz="4" w:space="0" w:color="BFBFBF"/>
              <w:right w:val="none" w:sz="4" w:space="0" w:color="6E6E6E"/>
            </w:tcBorders>
          </w:tcPr>
          <w:p w14:paraId="049EC09B" w14:textId="77777777" w:rsidR="00DA00C4" w:rsidRDefault="00847E4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4FAB16"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34E58"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80A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613B" w14:textId="77777777" w:rsidR="00DA00C4" w:rsidRDefault="00847E40">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C584"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0B7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4B5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624A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571D" w14:textId="77777777" w:rsidR="00DA00C4" w:rsidRDefault="00DA00C4">
            <w:pPr>
              <w:pStyle w:val="ProductList-TableBody"/>
              <w:jc w:val="center"/>
            </w:pPr>
          </w:p>
        </w:tc>
      </w:tr>
      <w:tr w:rsidR="00DA00C4" w14:paraId="1EC1A8F2" w14:textId="77777777">
        <w:tc>
          <w:tcPr>
            <w:tcW w:w="4660" w:type="dxa"/>
            <w:tcBorders>
              <w:top w:val="dashed" w:sz="4" w:space="0" w:color="BFBFBF"/>
              <w:left w:val="none" w:sz="4" w:space="0" w:color="6E6E6E"/>
              <w:bottom w:val="dashed" w:sz="4" w:space="0" w:color="B2B2B2"/>
              <w:right w:val="none" w:sz="4" w:space="0" w:color="6E6E6E"/>
            </w:tcBorders>
          </w:tcPr>
          <w:p w14:paraId="7B66D90E" w14:textId="77777777" w:rsidR="00DA00C4" w:rsidRDefault="00847E4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3A1DCFB"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5C6D"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BA3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543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48E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882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09CA"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863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C147" w14:textId="77777777" w:rsidR="00DA00C4" w:rsidRDefault="00DA00C4">
            <w:pPr>
              <w:pStyle w:val="ProductList-TableBody"/>
              <w:jc w:val="center"/>
            </w:pPr>
          </w:p>
        </w:tc>
      </w:tr>
      <w:tr w:rsidR="00DA00C4" w14:paraId="10397E5E" w14:textId="77777777">
        <w:tc>
          <w:tcPr>
            <w:tcW w:w="4660" w:type="dxa"/>
            <w:tcBorders>
              <w:top w:val="dashed" w:sz="4" w:space="0" w:color="B2B2B2"/>
              <w:left w:val="none" w:sz="4" w:space="0" w:color="6E6E6E"/>
              <w:bottom w:val="none" w:sz="4" w:space="0" w:color="BFBFBF"/>
              <w:right w:val="none" w:sz="4" w:space="0" w:color="6E6E6E"/>
            </w:tcBorders>
          </w:tcPr>
          <w:p w14:paraId="067B11D3" w14:textId="77777777" w:rsidR="00DA00C4" w:rsidRDefault="00847E4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67913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A77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6A6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001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1F9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DF0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27B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A949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E575" w14:textId="77777777" w:rsidR="00DA00C4" w:rsidRDefault="00DA00C4">
            <w:pPr>
              <w:pStyle w:val="ProductList-TableBody"/>
              <w:jc w:val="center"/>
            </w:pPr>
          </w:p>
        </w:tc>
      </w:tr>
    </w:tbl>
    <w:p w14:paraId="08B18CDB" w14:textId="77777777" w:rsidR="00DA00C4" w:rsidRDefault="00847E40">
      <w:pPr>
        <w:pStyle w:val="ProductList-Offering1SubSection"/>
        <w:outlineLvl w:val="3"/>
      </w:pPr>
      <w:bookmarkStart w:id="304" w:name="_Sec785"/>
      <w:r>
        <w:t>2. Produktvilkår</w:t>
      </w:r>
      <w:bookmarkEnd w:id="304"/>
    </w:p>
    <w:tbl>
      <w:tblPr>
        <w:tblStyle w:val="PURTable"/>
        <w:tblW w:w="0" w:type="dxa"/>
        <w:tblLook w:val="04A0" w:firstRow="1" w:lastRow="0" w:firstColumn="1" w:lastColumn="0" w:noHBand="0" w:noVBand="1"/>
      </w:tblPr>
      <w:tblGrid>
        <w:gridCol w:w="3679"/>
        <w:gridCol w:w="3598"/>
        <w:gridCol w:w="3639"/>
      </w:tblGrid>
      <w:tr w:rsidR="00DA00C4" w14:paraId="78D4C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56396"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A238C"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B2723A"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Power Automate, Power Apps</w:t>
            </w:r>
          </w:p>
        </w:tc>
      </w:tr>
      <w:tr w:rsidR="00DA00C4" w14:paraId="6E5E4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C098"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DFC493C"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373E" w14:textId="77777777" w:rsidR="00DA00C4" w:rsidRDefault="00847E40">
            <w:pPr>
              <w:pStyle w:val="ProductList-TableBody"/>
            </w:pPr>
            <w:r>
              <w:rPr>
                <w:color w:val="404040"/>
              </w:rPr>
              <w:t>Tilbud: I/T</w:t>
            </w:r>
          </w:p>
        </w:tc>
      </w:tr>
      <w:tr w:rsidR="00DA00C4" w14:paraId="16EBBBD7" w14:textId="77777777">
        <w:tc>
          <w:tcPr>
            <w:tcW w:w="4040" w:type="dxa"/>
            <w:tcBorders>
              <w:top w:val="single" w:sz="4" w:space="0" w:color="000000"/>
              <w:left w:val="single" w:sz="4" w:space="0" w:color="000000"/>
              <w:bottom w:val="single" w:sz="4" w:space="0" w:color="000000"/>
              <w:right w:val="single" w:sz="4" w:space="0" w:color="000000"/>
            </w:tcBorders>
          </w:tcPr>
          <w:p w14:paraId="3280387D"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C03ED8C"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BD0168"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34D0C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DE66"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DF135"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455D" w14:textId="77777777" w:rsidR="00DA00C4" w:rsidRDefault="00DA00C4">
            <w:pPr>
              <w:pStyle w:val="ProductList-TableBody"/>
            </w:pPr>
          </w:p>
        </w:tc>
      </w:tr>
    </w:tbl>
    <w:p w14:paraId="47CB070D" w14:textId="77777777" w:rsidR="00DA00C4" w:rsidRDefault="00DA00C4">
      <w:pPr>
        <w:pStyle w:val="ProductList-Body"/>
      </w:pPr>
    </w:p>
    <w:p w14:paraId="52DA6160" w14:textId="77777777" w:rsidR="00DA00C4" w:rsidRDefault="00847E40">
      <w:pPr>
        <w:pStyle w:val="ProductList-ClauseHeading"/>
        <w:outlineLvl w:val="4"/>
      </w:pPr>
      <w:r>
        <w:t>2.1 Power BI Report Server – Kjørende Forekomster</w:t>
      </w:r>
    </w:p>
    <w:p w14:paraId="1ED6900C" w14:textId="77777777" w:rsidR="00DA00C4" w:rsidRDefault="00847E40">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2860CC9D" w14:textId="77777777" w:rsidR="00DA00C4" w:rsidRDefault="00DA00C4">
      <w:pPr>
        <w:pStyle w:val="ProductList-Body"/>
      </w:pPr>
    </w:p>
    <w:p w14:paraId="24967BFA" w14:textId="77777777" w:rsidR="00DA00C4" w:rsidRDefault="00847E40">
      <w:pPr>
        <w:pStyle w:val="ProductList-ClauseHeading"/>
        <w:outlineLvl w:val="4"/>
      </w:pPr>
      <w:r>
        <w:t>2.2 Power BI Report Server – Deling av Innhold</w:t>
      </w:r>
    </w:p>
    <w:p w14:paraId="3C1EF099" w14:textId="77777777" w:rsidR="00DA00C4" w:rsidRDefault="00847E40">
      <w:pPr>
        <w:pStyle w:val="ProductList-Body"/>
      </w:pPr>
      <w:r>
        <w:t xml:space="preserve">En Power BI Pro Bruker-SL er påkrevd for å kunne publisere delte Power BI-rapporter ved hjelp av Power BI Report Server.  </w:t>
      </w:r>
    </w:p>
    <w:p w14:paraId="0A010211" w14:textId="77777777" w:rsidR="00DA00C4" w:rsidRDefault="00DA00C4">
      <w:pPr>
        <w:pStyle w:val="ProductList-Body"/>
      </w:pPr>
    </w:p>
    <w:p w14:paraId="63B8E98A" w14:textId="77777777" w:rsidR="00DA00C4" w:rsidRDefault="00847E40">
      <w:pPr>
        <w:pStyle w:val="ProductList-ClauseHeading"/>
        <w:outlineLvl w:val="4"/>
      </w:pPr>
      <w:r>
        <w:t>2.3 SQL Server Technology</w:t>
      </w:r>
    </w:p>
    <w:p w14:paraId="47E44925" w14:textId="77777777" w:rsidR="00DA00C4" w:rsidRDefault="00847E40">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1BD6ED81" w14:textId="77777777" w:rsidR="00DA00C4" w:rsidRDefault="00DA00C4">
      <w:pPr>
        <w:pStyle w:val="ProductList-Body"/>
      </w:pPr>
    </w:p>
    <w:p w14:paraId="1F623845" w14:textId="77777777" w:rsidR="00DA00C4" w:rsidRDefault="00847E40">
      <w:pPr>
        <w:pStyle w:val="ProductList-ClauseHeading"/>
        <w:outlineLvl w:val="4"/>
      </w:pPr>
      <w:r>
        <w:t>2.4 Lisensforutsetninger</w:t>
      </w:r>
    </w:p>
    <w:tbl>
      <w:tblPr>
        <w:tblStyle w:val="PURTable"/>
        <w:tblW w:w="0" w:type="dxa"/>
        <w:tblLook w:val="04A0" w:firstRow="1" w:lastRow="0" w:firstColumn="1" w:lastColumn="0" w:noHBand="0" w:noVBand="1"/>
      </w:tblPr>
      <w:tblGrid>
        <w:gridCol w:w="5423"/>
        <w:gridCol w:w="5493"/>
      </w:tblGrid>
      <w:tr w:rsidR="00DA00C4" w14:paraId="1D10B8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1570B5" w14:textId="77777777" w:rsidR="00DA00C4" w:rsidRDefault="00847E40">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4F9187BA" w14:textId="77777777" w:rsidR="00DA00C4" w:rsidRDefault="00847E40">
            <w:pPr>
              <w:pStyle w:val="ProductList-TableBody"/>
            </w:pPr>
            <w:r>
              <w:rPr>
                <w:color w:val="FFFFFF"/>
              </w:rPr>
              <w:t>Lisensforutsetninger for bruker</w:t>
            </w:r>
          </w:p>
        </w:tc>
      </w:tr>
      <w:tr w:rsidR="00DA00C4" w14:paraId="3C7FA902" w14:textId="77777777">
        <w:tc>
          <w:tcPr>
            <w:tcW w:w="6120" w:type="dxa"/>
            <w:tcBorders>
              <w:top w:val="single" w:sz="4" w:space="0" w:color="0070C0"/>
              <w:left w:val="single" w:sz="4" w:space="0" w:color="000000"/>
              <w:bottom w:val="none" w:sz="4" w:space="0" w:color="000000"/>
              <w:right w:val="single" w:sz="4" w:space="0" w:color="000000"/>
            </w:tcBorders>
          </w:tcPr>
          <w:p w14:paraId="257CF6A4" w14:textId="77777777" w:rsidR="00DA00C4" w:rsidRDefault="00847E40">
            <w:pPr>
              <w:pStyle w:val="ProductList-TableBody"/>
            </w:pPr>
            <w:r>
              <w:t>Power Automate uovervåket RPA-tillegg</w:t>
            </w:r>
          </w:p>
        </w:tc>
        <w:tc>
          <w:tcPr>
            <w:tcW w:w="6120" w:type="dxa"/>
            <w:tcBorders>
              <w:top w:val="single" w:sz="4" w:space="0" w:color="0070C0"/>
              <w:left w:val="single" w:sz="4" w:space="0" w:color="000000"/>
              <w:bottom w:val="single" w:sz="4" w:space="0" w:color="000000"/>
              <w:right w:val="single" w:sz="4" w:space="0" w:color="000000"/>
            </w:tcBorders>
          </w:tcPr>
          <w:p w14:paraId="460EAFEB" w14:textId="77777777" w:rsidR="00DA00C4" w:rsidRDefault="00847E40">
            <w:pPr>
              <w:pStyle w:val="ProductList-TableBody"/>
            </w:pPr>
            <w:r>
              <w:t>Power Automate per bruker med overvåket RPA-plan, eller</w:t>
            </w:r>
          </w:p>
        </w:tc>
      </w:tr>
      <w:tr w:rsidR="00DA00C4" w14:paraId="708BADA1" w14:textId="77777777">
        <w:tc>
          <w:tcPr>
            <w:tcW w:w="6120" w:type="dxa"/>
            <w:tcBorders>
              <w:top w:val="none" w:sz="4" w:space="0" w:color="000000"/>
              <w:left w:val="single" w:sz="4" w:space="0" w:color="000000"/>
              <w:bottom w:val="single" w:sz="4" w:space="0" w:color="000000"/>
              <w:right w:val="single" w:sz="4" w:space="0" w:color="000000"/>
            </w:tcBorders>
          </w:tcPr>
          <w:p w14:paraId="08837504" w14:textId="77777777" w:rsidR="00DA00C4" w:rsidRDefault="00DA00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2CD247" w14:textId="77777777" w:rsidR="00DA00C4" w:rsidRDefault="00847E40">
            <w:pPr>
              <w:pStyle w:val="ProductList-TableBody"/>
            </w:pPr>
            <w:r>
              <w:t>Power Automate per flytplan</w:t>
            </w:r>
          </w:p>
        </w:tc>
      </w:tr>
    </w:tbl>
    <w:p w14:paraId="3990F066"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66F6D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35D16"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746F4CE" w14:textId="77777777" w:rsidR="00DA00C4" w:rsidRDefault="00DA00C4">
      <w:pPr>
        <w:pStyle w:val="ProductList-Body"/>
      </w:pPr>
    </w:p>
    <w:p w14:paraId="682A5DA6" w14:textId="77777777" w:rsidR="00DA00C4" w:rsidRDefault="00847E40">
      <w:pPr>
        <w:pStyle w:val="ProductList-Offering2HeadingNoBorder"/>
        <w:outlineLvl w:val="2"/>
      </w:pPr>
      <w:bookmarkStart w:id="305" w:name="_Sec1279"/>
      <w:r>
        <w:t>GitHub-tilbud</w:t>
      </w:r>
      <w:bookmarkEnd w:id="305"/>
      <w:r>
        <w:fldChar w:fldCharType="begin"/>
      </w:r>
      <w:r>
        <w:instrText xml:space="preserve"> TC "</w:instrText>
      </w:r>
      <w:bookmarkStart w:id="306" w:name="_Toc41636023"/>
      <w:r>
        <w:instrText>GitHub-tilbud</w:instrText>
      </w:r>
      <w:bookmarkEnd w:id="306"/>
      <w:r>
        <w:instrText>" \l 3</w:instrText>
      </w:r>
      <w:r>
        <w:fldChar w:fldCharType="end"/>
      </w:r>
    </w:p>
    <w:p w14:paraId="3C5788D7" w14:textId="77777777" w:rsidR="00DA00C4" w:rsidRDefault="00847E40">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DA00C4" w14:paraId="103A49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5296A4A" w14:textId="77777777" w:rsidR="00DA00C4" w:rsidRDefault="00847E4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F459E"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E82BC"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A32F4"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16727"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EF299"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DBC19"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5BD83"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4076F"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DF3AF"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443D4D6" w14:textId="77777777">
        <w:tc>
          <w:tcPr>
            <w:tcW w:w="4520" w:type="dxa"/>
            <w:tcBorders>
              <w:top w:val="single" w:sz="4" w:space="0" w:color="FFFFFF"/>
              <w:left w:val="single" w:sz="4" w:space="0" w:color="FFFFFF"/>
              <w:bottom w:val="dashed" w:sz="4" w:space="0" w:color="B2B2B2"/>
              <w:right w:val="none" w:sz="4" w:space="0" w:color="B2B2B2"/>
            </w:tcBorders>
          </w:tcPr>
          <w:p w14:paraId="2724A348" w14:textId="77777777" w:rsidR="00DA00C4" w:rsidRDefault="00847E4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398BAB4"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F520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B7B36"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2B32F"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119E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C325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4626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04D6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75564" w14:textId="77777777" w:rsidR="00DA00C4" w:rsidRDefault="00DA00C4">
            <w:pPr>
              <w:pStyle w:val="ProductList-TableBody"/>
              <w:jc w:val="center"/>
            </w:pPr>
          </w:p>
        </w:tc>
      </w:tr>
      <w:tr w:rsidR="00DA00C4" w14:paraId="550BC883" w14:textId="77777777">
        <w:tc>
          <w:tcPr>
            <w:tcW w:w="4520" w:type="dxa"/>
            <w:tcBorders>
              <w:top w:val="dashed" w:sz="4" w:space="0" w:color="B2B2B2"/>
              <w:left w:val="single" w:sz="4" w:space="0" w:color="FFFFFF"/>
              <w:bottom w:val="dashed" w:sz="4" w:space="0" w:color="B2B2B2"/>
              <w:right w:val="none" w:sz="4" w:space="0" w:color="B2B2B2"/>
            </w:tcBorders>
          </w:tcPr>
          <w:p w14:paraId="49490B14" w14:textId="77777777" w:rsidR="00DA00C4" w:rsidRDefault="00847E40">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23AE95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677BB"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C4BE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99AD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5F88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D403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68782"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938C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5019D" w14:textId="77777777" w:rsidR="00DA00C4" w:rsidRDefault="00DA00C4">
            <w:pPr>
              <w:pStyle w:val="ProductList-TableBody"/>
              <w:jc w:val="center"/>
            </w:pPr>
          </w:p>
        </w:tc>
      </w:tr>
      <w:tr w:rsidR="00DA00C4" w14:paraId="474199C7" w14:textId="77777777">
        <w:tc>
          <w:tcPr>
            <w:tcW w:w="4520" w:type="dxa"/>
            <w:tcBorders>
              <w:top w:val="dashed" w:sz="4" w:space="0" w:color="B2B2B2"/>
              <w:left w:val="single" w:sz="4" w:space="0" w:color="FFFFFF"/>
              <w:bottom w:val="dashed" w:sz="4" w:space="0" w:color="B2B2B2"/>
              <w:right w:val="none" w:sz="4" w:space="0" w:color="B2B2B2"/>
            </w:tcBorders>
          </w:tcPr>
          <w:p w14:paraId="401839AF" w14:textId="77777777" w:rsidR="00DA00C4" w:rsidRDefault="00847E40">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7C69BE3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36DC4"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6E91F"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A19E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0DCB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FD62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7A48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FD3B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AEDCD" w14:textId="77777777" w:rsidR="00DA00C4" w:rsidRDefault="00DA00C4">
            <w:pPr>
              <w:pStyle w:val="ProductList-TableBody"/>
              <w:jc w:val="center"/>
            </w:pPr>
          </w:p>
        </w:tc>
      </w:tr>
      <w:tr w:rsidR="00DA00C4" w14:paraId="272871D4" w14:textId="77777777">
        <w:tc>
          <w:tcPr>
            <w:tcW w:w="4520" w:type="dxa"/>
            <w:tcBorders>
              <w:top w:val="dashed" w:sz="4" w:space="0" w:color="B2B2B2"/>
              <w:left w:val="single" w:sz="4" w:space="0" w:color="FFFFFF"/>
              <w:bottom w:val="dashed" w:sz="4" w:space="0" w:color="B2B2B2"/>
              <w:right w:val="none" w:sz="4" w:space="0" w:color="B2B2B2"/>
            </w:tcBorders>
          </w:tcPr>
          <w:p w14:paraId="3AB54BFF" w14:textId="77777777" w:rsidR="00DA00C4" w:rsidRDefault="00847E40">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5831544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AC4B6"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97EA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D260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8FEC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344D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5454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E6AD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6661E" w14:textId="77777777" w:rsidR="00DA00C4" w:rsidRDefault="00DA00C4">
            <w:pPr>
              <w:pStyle w:val="ProductList-TableBody"/>
              <w:jc w:val="center"/>
            </w:pPr>
          </w:p>
        </w:tc>
      </w:tr>
      <w:tr w:rsidR="00DA00C4" w14:paraId="6936B196" w14:textId="77777777">
        <w:tc>
          <w:tcPr>
            <w:tcW w:w="4520" w:type="dxa"/>
            <w:tcBorders>
              <w:top w:val="dashed" w:sz="4" w:space="0" w:color="B2B2B2"/>
              <w:left w:val="single" w:sz="4" w:space="0" w:color="FFFFFF"/>
              <w:bottom w:val="dashed" w:sz="4" w:space="0" w:color="B2B2B2"/>
              <w:right w:val="none" w:sz="4" w:space="0" w:color="B2B2B2"/>
            </w:tcBorders>
          </w:tcPr>
          <w:p w14:paraId="55A39F31" w14:textId="77777777" w:rsidR="00DA00C4" w:rsidRDefault="00847E40">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011EF81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0434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2BC9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A97A1"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7F3B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D64DC"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31A6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78F2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C4A9A" w14:textId="77777777" w:rsidR="00DA00C4" w:rsidRDefault="00DA00C4">
            <w:pPr>
              <w:pStyle w:val="ProductList-TableBody"/>
              <w:jc w:val="center"/>
            </w:pPr>
          </w:p>
        </w:tc>
      </w:tr>
      <w:tr w:rsidR="00DA00C4" w14:paraId="68863F23" w14:textId="77777777">
        <w:tc>
          <w:tcPr>
            <w:tcW w:w="4520" w:type="dxa"/>
            <w:tcBorders>
              <w:top w:val="dashed" w:sz="4" w:space="0" w:color="B2B2B2"/>
              <w:left w:val="single" w:sz="4" w:space="0" w:color="FFFFFF"/>
              <w:bottom w:val="dashed" w:sz="4" w:space="0" w:color="B2B2B2"/>
              <w:right w:val="none" w:sz="4" w:space="0" w:color="B2B2B2"/>
            </w:tcBorders>
          </w:tcPr>
          <w:p w14:paraId="7247B7CF" w14:textId="77777777" w:rsidR="00DA00C4" w:rsidRDefault="00847E40">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446364C1"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D10F6"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086D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16E93"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BC50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A2B69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4CF20"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ABE8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C8BA5" w14:textId="77777777" w:rsidR="00DA00C4" w:rsidRDefault="00DA00C4">
            <w:pPr>
              <w:pStyle w:val="ProductList-TableBody"/>
              <w:jc w:val="center"/>
            </w:pPr>
          </w:p>
        </w:tc>
      </w:tr>
      <w:tr w:rsidR="00DA00C4" w14:paraId="3015A052" w14:textId="77777777">
        <w:tc>
          <w:tcPr>
            <w:tcW w:w="4520" w:type="dxa"/>
            <w:tcBorders>
              <w:top w:val="dashed" w:sz="4" w:space="0" w:color="B2B2B2"/>
              <w:left w:val="single" w:sz="4" w:space="0" w:color="FFFFFF"/>
              <w:bottom w:val="dashed" w:sz="4" w:space="0" w:color="B2B2B2"/>
              <w:right w:val="none" w:sz="4" w:space="0" w:color="B2B2B2"/>
            </w:tcBorders>
          </w:tcPr>
          <w:p w14:paraId="013107D9" w14:textId="77777777" w:rsidR="00DA00C4" w:rsidRDefault="00847E40">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5106B30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FBB71"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68218"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9945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D456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C017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120E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7FC43"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54E9C" w14:textId="77777777" w:rsidR="00DA00C4" w:rsidRDefault="00DA00C4">
            <w:pPr>
              <w:pStyle w:val="ProductList-TableBody"/>
              <w:jc w:val="center"/>
            </w:pPr>
          </w:p>
        </w:tc>
      </w:tr>
      <w:tr w:rsidR="00DA00C4" w14:paraId="46A765FA" w14:textId="77777777">
        <w:tc>
          <w:tcPr>
            <w:tcW w:w="4520" w:type="dxa"/>
            <w:tcBorders>
              <w:top w:val="dashed" w:sz="4" w:space="0" w:color="B2B2B2"/>
              <w:left w:val="single" w:sz="4" w:space="0" w:color="FFFFFF"/>
              <w:bottom w:val="single" w:sz="4" w:space="0" w:color="FFFFFF"/>
              <w:right w:val="none" w:sz="4" w:space="0" w:color="B2B2B2"/>
            </w:tcBorders>
          </w:tcPr>
          <w:p w14:paraId="48B44820" w14:textId="77777777" w:rsidR="00DA00C4" w:rsidRDefault="00847E4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73FC16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B54B9"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E21E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7C647"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E7B71"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27C6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AAFB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4D454"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27F39" w14:textId="77777777" w:rsidR="00DA00C4" w:rsidRDefault="00DA00C4">
            <w:pPr>
              <w:pStyle w:val="ProductList-TableBody"/>
              <w:jc w:val="center"/>
            </w:pPr>
          </w:p>
        </w:tc>
      </w:tr>
    </w:tbl>
    <w:p w14:paraId="1F001179" w14:textId="77777777" w:rsidR="00DA00C4" w:rsidRDefault="00847E40">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DA00C4" w14:paraId="48322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AB06C7"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C2FE67F"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AA66AF" w14:textId="77777777" w:rsidR="00DA00C4" w:rsidRDefault="00847E40">
            <w:pPr>
              <w:pStyle w:val="ProductList-TableBody"/>
            </w:pPr>
            <w:r>
              <w:rPr>
                <w:color w:val="404040"/>
              </w:rPr>
              <w:t>Kvalifisert for Utvidet Gyldighetsperiode: I/T</w:t>
            </w:r>
          </w:p>
        </w:tc>
      </w:tr>
      <w:tr w:rsidR="00DA00C4" w14:paraId="145D6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BFDF" w14:textId="77777777" w:rsidR="00DA00C4" w:rsidRDefault="00847E4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2F19A215"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6BD1D4" w14:textId="77777777" w:rsidR="00DA00C4" w:rsidRDefault="00847E40">
            <w:pPr>
              <w:pStyle w:val="ProductList-TableBody"/>
            </w:pPr>
            <w:r>
              <w:rPr>
                <w:color w:val="404040"/>
              </w:rPr>
              <w:t>Tilbud: I/T</w:t>
            </w:r>
          </w:p>
        </w:tc>
      </w:tr>
      <w:tr w:rsidR="00DA00C4" w14:paraId="04B9C0A5" w14:textId="77777777">
        <w:tc>
          <w:tcPr>
            <w:tcW w:w="4040" w:type="dxa"/>
            <w:tcBorders>
              <w:top w:val="single" w:sz="4" w:space="0" w:color="000000"/>
              <w:left w:val="single" w:sz="4" w:space="0" w:color="000000"/>
              <w:bottom w:val="single" w:sz="4" w:space="0" w:color="000000"/>
              <w:right w:val="single" w:sz="4" w:space="0" w:color="000000"/>
            </w:tcBorders>
          </w:tcPr>
          <w:p w14:paraId="5F89B33E"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40AE4643"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CA5207" w14:textId="77777777" w:rsidR="00DA00C4" w:rsidRDefault="00847E40">
            <w:pPr>
              <w:pStyle w:val="ProductList-TableBody"/>
            </w:pPr>
            <w:r>
              <w:rPr>
                <w:color w:val="404040"/>
              </w:rPr>
              <w:t>Berettiget Reduksjon (SCE): I/T</w:t>
            </w:r>
          </w:p>
        </w:tc>
      </w:tr>
      <w:tr w:rsidR="00DA00C4" w14:paraId="3D7B4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3535" w14:textId="77777777" w:rsidR="00DA00C4" w:rsidRDefault="00847E4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A62618" w14:textId="77777777" w:rsidR="00DA00C4" w:rsidRDefault="00847E40">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44103984" w14:textId="77777777" w:rsidR="00DA00C4" w:rsidRDefault="00DA00C4">
            <w:pPr>
              <w:pStyle w:val="ProductList-TableBody"/>
            </w:pPr>
          </w:p>
        </w:tc>
      </w:tr>
    </w:tbl>
    <w:p w14:paraId="3E16EE6E" w14:textId="77777777" w:rsidR="00DA00C4" w:rsidRDefault="00DA00C4">
      <w:pPr>
        <w:pStyle w:val="ProductList-Body"/>
      </w:pPr>
    </w:p>
    <w:p w14:paraId="10C5C356" w14:textId="77777777" w:rsidR="00DA00C4" w:rsidRDefault="00847E40">
      <w:pPr>
        <w:pStyle w:val="ProductList-ClauseHeading"/>
        <w:outlineLvl w:val="4"/>
      </w:pPr>
      <w:r>
        <w:t>2,1 GitHub Enterprise</w:t>
      </w:r>
    </w:p>
    <w:p w14:paraId="0DE377C3" w14:textId="77777777" w:rsidR="00DA00C4" w:rsidRDefault="00847E40">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6A762C2F" w14:textId="77777777" w:rsidR="00DA00C4" w:rsidRDefault="00DA00C4">
      <w:pPr>
        <w:pStyle w:val="ProductList-Body"/>
      </w:pPr>
    </w:p>
    <w:p w14:paraId="5289F7B1" w14:textId="77777777" w:rsidR="00DA00C4" w:rsidRDefault="00847E40">
      <w:pPr>
        <w:pStyle w:val="ProductList-ClauseHeading"/>
        <w:outlineLvl w:val="4"/>
      </w:pPr>
      <w:r>
        <w:t>2.2 GitHub Enterprise lisensiert via EES</w:t>
      </w:r>
    </w:p>
    <w:p w14:paraId="11F01B5E" w14:textId="77777777" w:rsidR="00DA00C4" w:rsidRDefault="00847E40">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4356A55D" w14:textId="77777777" w:rsidR="00DA00C4" w:rsidRDefault="00DA00C4">
      <w:pPr>
        <w:pStyle w:val="ProductList-Body"/>
      </w:pPr>
    </w:p>
    <w:p w14:paraId="6E12ADCF" w14:textId="77777777" w:rsidR="00DA00C4" w:rsidRDefault="00847E40">
      <w:pPr>
        <w:pStyle w:val="ProductList-ClauseHeading"/>
        <w:outlineLvl w:val="4"/>
      </w:pPr>
      <w:r>
        <w:t>2.3 GitHub Actions og GitHub Packages</w:t>
      </w:r>
    </w:p>
    <w:p w14:paraId="5DA2D3E9" w14:textId="77777777" w:rsidR="00DA00C4" w:rsidRDefault="00847E40">
      <w:pPr>
        <w:pStyle w:val="ProductList-Body"/>
      </w:pPr>
      <w:r>
        <w:t xml:space="preserve">Kunden kan bare anskaffe disse tjenestene hvis Kunden også har anskaffet Bruker-SL-er for GitHub Enterprise eller et tilbud som inkluderer GitHub Enterprise. </w:t>
      </w:r>
    </w:p>
    <w:p w14:paraId="4AA87945" w14:textId="77777777" w:rsidR="00DA00C4" w:rsidRDefault="00DA00C4">
      <w:pPr>
        <w:pStyle w:val="ProductList-Body"/>
      </w:pPr>
    </w:p>
    <w:p w14:paraId="3C412DEC" w14:textId="77777777" w:rsidR="00DA00C4" w:rsidRDefault="00847E40">
      <w:pPr>
        <w:pStyle w:val="ProductList-ClauseHeading"/>
        <w:outlineLvl w:val="4"/>
      </w:pPr>
      <w:r>
        <w:t>2.4 GitHub Advanced Security og GitHub Insights</w:t>
      </w:r>
    </w:p>
    <w:p w14:paraId="2B8B991E" w14:textId="77777777" w:rsidR="00DA00C4" w:rsidRDefault="00847E40">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 Dette alternativet gjelder ikke for Enrollment for Education Solutions-kunder.</w:t>
      </w:r>
    </w:p>
    <w:p w14:paraId="257DDA55" w14:textId="77777777" w:rsidR="00DA00C4" w:rsidRDefault="00DA00C4">
      <w:pPr>
        <w:pStyle w:val="ProductList-Body"/>
      </w:pPr>
    </w:p>
    <w:p w14:paraId="682DBED3" w14:textId="77777777" w:rsidR="00DA00C4" w:rsidRDefault="00847E40">
      <w:pPr>
        <w:pStyle w:val="ProductList-ClauseHeading"/>
        <w:outlineLvl w:val="4"/>
      </w:pPr>
      <w:r>
        <w:t>2.5 GitHub Learning Lab for organisasjoner</w:t>
      </w:r>
    </w:p>
    <w:p w14:paraId="3DFE9D96" w14:textId="77777777" w:rsidR="00DA00C4" w:rsidRDefault="00847E40">
      <w:pPr>
        <w:pStyle w:val="ProductList-Body"/>
      </w:pPr>
      <w:r>
        <w:t>Kunden kan anskaffe GitHub Learning Lab bruker-SL-er kun for sine lisensierte brukere av GitHub Enterprise eller et tilbud som inkluderer GitHub Enterprise.</w:t>
      </w:r>
    </w:p>
    <w:p w14:paraId="6BF063C6" w14:textId="77777777" w:rsidR="00DA00C4" w:rsidRDefault="00DA00C4">
      <w:pPr>
        <w:pStyle w:val="ProductList-Body"/>
      </w:pPr>
    </w:p>
    <w:p w14:paraId="00308C6F" w14:textId="77777777" w:rsidR="00DA00C4" w:rsidRDefault="00847E40">
      <w:pPr>
        <w:pStyle w:val="ProductList-ClauseHeading"/>
        <w:outlineLvl w:val="4"/>
      </w:pPr>
      <w:r>
        <w:t>2.6 Opplæring og Evaluering</w:t>
      </w:r>
    </w:p>
    <w:p w14:paraId="61882835" w14:textId="77777777" w:rsidR="00DA00C4" w:rsidRDefault="00847E40">
      <w:pPr>
        <w:pStyle w:val="ProductList-Body"/>
      </w:pPr>
      <w:r>
        <w:t>Med mindre andre vilkår stadfestes i Kundes volumlisens-avtale, krever tilgang til GitHub Enterprise-programvare eller den elektroniske tjenesten for opplærings- eller evalueringsformål kreve bruker SL-er.</w:t>
      </w:r>
    </w:p>
    <w:p w14:paraId="3F7B67B3"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8B52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61C35"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9122DD6" w14:textId="77777777" w:rsidR="00DA00C4" w:rsidRDefault="00DA00C4">
      <w:pPr>
        <w:pStyle w:val="ProductList-Body"/>
      </w:pPr>
    </w:p>
    <w:p w14:paraId="59754EB2" w14:textId="77777777" w:rsidR="00DA00C4" w:rsidRDefault="00847E40">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41636024"/>
      <w:r>
        <w:instrText>Microsoft Defender Avansert trusselbeskyttelse for servere</w:instrText>
      </w:r>
      <w:bookmarkEnd w:id="310"/>
      <w:r>
        <w:instrText>" \l 3</w:instrText>
      </w:r>
      <w:r>
        <w:fldChar w:fldCharType="end"/>
      </w:r>
    </w:p>
    <w:p w14:paraId="0458E859" w14:textId="77777777" w:rsidR="00DA00C4" w:rsidRDefault="00847E40">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DA00C4" w14:paraId="6432EC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63E1A"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31945E2"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AD229"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D2777"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FDF63"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9CD2D"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12D0F"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A8013"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03AC2"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B06DB"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27450E5D" w14:textId="77777777">
        <w:tc>
          <w:tcPr>
            <w:tcW w:w="4660" w:type="dxa"/>
            <w:tcBorders>
              <w:top w:val="single" w:sz="6" w:space="0" w:color="FFFFFF"/>
              <w:left w:val="none" w:sz="4" w:space="0" w:color="6E6E6E"/>
              <w:bottom w:val="single" w:sz="4" w:space="0" w:color="FFFFFF"/>
              <w:right w:val="none" w:sz="4" w:space="0" w:color="6E6E6E"/>
            </w:tcBorders>
          </w:tcPr>
          <w:p w14:paraId="10A22F03" w14:textId="77777777" w:rsidR="00DA00C4" w:rsidRDefault="00847E40">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8F2324C"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6DE5"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AD5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3FC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0A4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625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A86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1FC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93E39" w14:textId="77777777" w:rsidR="00DA00C4" w:rsidRDefault="00DA00C4">
            <w:pPr>
              <w:pStyle w:val="ProductList-TableBody"/>
              <w:jc w:val="center"/>
            </w:pPr>
          </w:p>
        </w:tc>
      </w:tr>
    </w:tbl>
    <w:p w14:paraId="1F44D0CA" w14:textId="77777777" w:rsidR="00DA00C4" w:rsidRDefault="00847E40">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2E0AA868" w14:textId="77777777" w:rsidR="00DA00C4" w:rsidRDefault="00847E40">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DA00C4" w14:paraId="0400B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B5B25"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49195"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1AD44"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DA00C4" w14:paraId="27B9ED4B" w14:textId="77777777">
        <w:tc>
          <w:tcPr>
            <w:tcW w:w="4040" w:type="dxa"/>
            <w:tcBorders>
              <w:top w:val="single" w:sz="4" w:space="0" w:color="000000"/>
              <w:left w:val="single" w:sz="4" w:space="0" w:color="000000"/>
              <w:bottom w:val="single" w:sz="4" w:space="0" w:color="000000"/>
              <w:right w:val="single" w:sz="4" w:space="0" w:color="000000"/>
            </w:tcBorders>
          </w:tcPr>
          <w:p w14:paraId="2B52404A" w14:textId="77777777" w:rsidR="00DA00C4" w:rsidRDefault="00847E40">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0D793242" w14:textId="77777777" w:rsidR="00DA00C4" w:rsidRDefault="00847E40">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BA38" w14:textId="77777777" w:rsidR="00DA00C4" w:rsidRDefault="00847E40">
            <w:pPr>
              <w:pStyle w:val="ProductList-TableBody"/>
            </w:pPr>
            <w:r>
              <w:rPr>
                <w:color w:val="404040"/>
              </w:rPr>
              <w:t>Tilbud: I/T</w:t>
            </w:r>
          </w:p>
        </w:tc>
      </w:tr>
      <w:tr w:rsidR="00DA00C4" w14:paraId="27E72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2A8B"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D59D73C"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F03E" w14:textId="77777777" w:rsidR="00DA00C4" w:rsidRDefault="00847E40">
            <w:pPr>
              <w:pStyle w:val="ProductList-TableBody"/>
            </w:pPr>
            <w:r>
              <w:rPr>
                <w:color w:val="404040"/>
              </w:rPr>
              <w:t>Berettiget Reduksjon (SCE): I/T</w:t>
            </w:r>
          </w:p>
        </w:tc>
      </w:tr>
      <w:tr w:rsidR="00DA00C4" w14:paraId="2167E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295A"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4A4C"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0EF6" w14:textId="77777777" w:rsidR="00DA00C4" w:rsidRDefault="00DA00C4">
            <w:pPr>
              <w:pStyle w:val="ProductList-TableBody"/>
            </w:pPr>
          </w:p>
        </w:tc>
      </w:tr>
    </w:tbl>
    <w:p w14:paraId="2AF8255F" w14:textId="77777777" w:rsidR="00DA00C4" w:rsidRDefault="00DA00C4">
      <w:pPr>
        <w:pStyle w:val="ProductList-Body"/>
      </w:pPr>
    </w:p>
    <w:p w14:paraId="0CBE83FC" w14:textId="77777777" w:rsidR="00DA00C4" w:rsidRDefault="00847E40">
      <w:pPr>
        <w:pStyle w:val="ProductList-ClauseHeading"/>
        <w:outlineLvl w:val="4"/>
      </w:pPr>
      <w:r>
        <w:t>2.1 Berettigelse for å anskaffe Microsoft Defender Avansert trusselbeskyttelse for servere</w:t>
      </w:r>
    </w:p>
    <w:p w14:paraId="03D9FF31" w14:textId="77777777" w:rsidR="00DA00C4" w:rsidRDefault="00847E40">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5D1FA775" w14:textId="77777777" w:rsidR="00DA00C4" w:rsidRDefault="00DA00C4">
      <w:pPr>
        <w:pStyle w:val="ProductList-Body"/>
      </w:pPr>
    </w:p>
    <w:p w14:paraId="2268173C" w14:textId="77777777" w:rsidR="00DA00C4" w:rsidRDefault="00847E40">
      <w:pPr>
        <w:pStyle w:val="ProductList-ClauseHeading"/>
        <w:outlineLvl w:val="4"/>
      </w:pPr>
      <w:r>
        <w:t>2.2 Overføring til Azure Security Center</w:t>
      </w:r>
    </w:p>
    <w:p w14:paraId="0E502993" w14:textId="77777777" w:rsidR="00DA00C4" w:rsidRDefault="00847E40">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34579889"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1694A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39916"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0076F1F" w14:textId="77777777" w:rsidR="00DA00C4" w:rsidRDefault="00DA00C4">
      <w:pPr>
        <w:pStyle w:val="ProductList-Body"/>
      </w:pPr>
    </w:p>
    <w:p w14:paraId="183EEA3B" w14:textId="77777777" w:rsidR="00DA00C4" w:rsidRDefault="00847E40">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6025"/>
      <w:r>
        <w:instrText>Microsoft Kaizala Pro:</w:instrText>
      </w:r>
      <w:bookmarkEnd w:id="314"/>
      <w:r>
        <w:instrText>" \l 3</w:instrText>
      </w:r>
      <w:r>
        <w:fldChar w:fldCharType="end"/>
      </w:r>
    </w:p>
    <w:p w14:paraId="40AC9779" w14:textId="77777777" w:rsidR="00DA00C4" w:rsidRDefault="00847E40">
      <w:pPr>
        <w:pStyle w:val="ProductList-Offering1SubSection"/>
        <w:outlineLvl w:val="3"/>
      </w:pPr>
      <w:bookmarkStart w:id="315" w:name="_Sec1210"/>
      <w:r>
        <w:t>1. Programtilgjengelighet</w:t>
      </w:r>
      <w:bookmarkEnd w:id="315"/>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DA00C4" w14:paraId="1F2CA2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3BE615" w14:textId="77777777" w:rsidR="00DA00C4" w:rsidRDefault="00847E4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CF68765"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530BE"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BB706"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93E64"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B5AAB"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231E2"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063D2"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25C62"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F076C"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190AD5FB" w14:textId="77777777">
        <w:tc>
          <w:tcPr>
            <w:tcW w:w="4520" w:type="dxa"/>
            <w:tcBorders>
              <w:top w:val="none" w:sz="4" w:space="0" w:color="BFBFBF"/>
              <w:left w:val="none" w:sz="4" w:space="0" w:color="000000"/>
              <w:bottom w:val="none" w:sz="4" w:space="0" w:color="7F7F7F"/>
              <w:right w:val="none" w:sz="4" w:space="0" w:color="000000"/>
            </w:tcBorders>
          </w:tcPr>
          <w:p w14:paraId="0E69F582" w14:textId="77777777" w:rsidR="00DA00C4" w:rsidRDefault="00847E40">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11FC3F37"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E34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849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A41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D20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684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50C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57642"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74C8" w14:textId="77777777" w:rsidR="00DA00C4" w:rsidRDefault="00DA00C4">
            <w:pPr>
              <w:pStyle w:val="ProductList-TableBody"/>
              <w:jc w:val="center"/>
            </w:pPr>
          </w:p>
        </w:tc>
      </w:tr>
    </w:tbl>
    <w:p w14:paraId="4FBFAFEF" w14:textId="77777777" w:rsidR="00DA00C4" w:rsidRDefault="00847E40">
      <w:pPr>
        <w:pStyle w:val="ProductList-Offering1SubSection"/>
        <w:outlineLvl w:val="3"/>
      </w:pPr>
      <w:bookmarkStart w:id="316" w:name="_Sec1211"/>
      <w:r>
        <w:t>2. Produktvilkår</w:t>
      </w:r>
      <w:bookmarkEnd w:id="316"/>
    </w:p>
    <w:tbl>
      <w:tblPr>
        <w:tblStyle w:val="PURTable"/>
        <w:tblW w:w="0" w:type="dxa"/>
        <w:tblLook w:val="04A0" w:firstRow="1" w:lastRow="0" w:firstColumn="1" w:lastColumn="0" w:noHBand="0" w:noVBand="1"/>
      </w:tblPr>
      <w:tblGrid>
        <w:gridCol w:w="3679"/>
        <w:gridCol w:w="3598"/>
        <w:gridCol w:w="3639"/>
      </w:tblGrid>
      <w:tr w:rsidR="00DA00C4" w14:paraId="257BF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D550B"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444C14"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7873D" w14:textId="77777777" w:rsidR="00DA00C4" w:rsidRDefault="00847E40">
            <w:pPr>
              <w:pStyle w:val="ProductList-TableBody"/>
            </w:pPr>
            <w:r>
              <w:rPr>
                <w:color w:val="404040"/>
              </w:rPr>
              <w:t>Kvalifisert for Utvidet Gyldighetsperiode: I/T</w:t>
            </w:r>
          </w:p>
        </w:tc>
      </w:tr>
      <w:tr w:rsidR="00DA00C4" w14:paraId="64894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677D"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AD817"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AE3E" w14:textId="77777777" w:rsidR="00DA00C4" w:rsidRDefault="00847E40">
            <w:pPr>
              <w:pStyle w:val="ProductList-TableBody"/>
            </w:pPr>
            <w:r>
              <w:rPr>
                <w:color w:val="404040"/>
              </w:rPr>
              <w:t>Tilbud: I/T</w:t>
            </w:r>
          </w:p>
        </w:tc>
      </w:tr>
      <w:tr w:rsidR="00DA00C4" w14:paraId="6A77D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502C"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8B6552A"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EE1A68"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0C531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5C2C"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76BC579"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83835A" w14:textId="77777777" w:rsidR="00DA00C4" w:rsidRDefault="00DA00C4">
            <w:pPr>
              <w:pStyle w:val="ProductList-TableBody"/>
            </w:pPr>
          </w:p>
        </w:tc>
      </w:tr>
    </w:tbl>
    <w:p w14:paraId="699C96D2"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01B65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2E209"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ADE2FA7" w14:textId="77777777" w:rsidR="00DA00C4" w:rsidRDefault="00DA00C4">
      <w:pPr>
        <w:pStyle w:val="ProductList-Body"/>
      </w:pPr>
    </w:p>
    <w:p w14:paraId="48D6F4B5" w14:textId="77777777" w:rsidR="00DA00C4" w:rsidRDefault="00847E4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636026"/>
      <w:r>
        <w:instrText>Microsoft Cloud App Security</w:instrText>
      </w:r>
      <w:bookmarkEnd w:id="318"/>
      <w:r>
        <w:instrText>" \l 3</w:instrText>
      </w:r>
      <w:r>
        <w:fldChar w:fldCharType="end"/>
      </w:r>
    </w:p>
    <w:p w14:paraId="7976A8D4" w14:textId="77777777" w:rsidR="00DA00C4" w:rsidRDefault="00847E40">
      <w:pPr>
        <w:pStyle w:val="ProductList-Offering1SubSection"/>
        <w:outlineLvl w:val="3"/>
      </w:pPr>
      <w:bookmarkStart w:id="319" w:name="_Sec1207"/>
      <w:r>
        <w:t>1. Programtilgjengelighet</w:t>
      </w:r>
      <w:bookmarkEnd w:id="319"/>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DA00C4" w14:paraId="1520A1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37CE7E" w14:textId="77777777" w:rsidR="00DA00C4" w:rsidRDefault="00847E4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FF98CD0"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C0DFC"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1514B"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86E6F"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1570A"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4F5C0"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4756E"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9DD05"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0DD8F"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15CE133C" w14:textId="77777777">
        <w:tc>
          <w:tcPr>
            <w:tcW w:w="4520" w:type="dxa"/>
            <w:tcBorders>
              <w:top w:val="none" w:sz="4" w:space="0" w:color="BFBFBF"/>
              <w:left w:val="none" w:sz="4" w:space="0" w:color="000000"/>
              <w:bottom w:val="dashed" w:sz="4" w:space="0" w:color="7F7F7F"/>
              <w:right w:val="none" w:sz="4" w:space="0" w:color="000000"/>
            </w:tcBorders>
          </w:tcPr>
          <w:p w14:paraId="1FE06A5E" w14:textId="77777777" w:rsidR="00DA00C4" w:rsidRDefault="00847E40">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F5D5AD5"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908B"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056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2E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9E1F"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D65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A19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23D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4D2A" w14:textId="77777777" w:rsidR="00DA00C4" w:rsidRDefault="00DA00C4">
            <w:pPr>
              <w:pStyle w:val="ProductList-TableBody"/>
              <w:jc w:val="center"/>
            </w:pPr>
          </w:p>
        </w:tc>
      </w:tr>
    </w:tbl>
    <w:p w14:paraId="1DC4A982" w14:textId="77777777" w:rsidR="00DA00C4" w:rsidRDefault="00DA00C4">
      <w:pPr>
        <w:pStyle w:val="ProductList-Body"/>
      </w:pPr>
    </w:p>
    <w:p w14:paraId="1CA7A95C" w14:textId="77777777" w:rsidR="00DA00C4" w:rsidRDefault="00847E40">
      <w:pPr>
        <w:pStyle w:val="ProductList-Offering1SubSection"/>
        <w:outlineLvl w:val="3"/>
      </w:pPr>
      <w:bookmarkStart w:id="320" w:name="_Sec1208"/>
      <w:r>
        <w:t>2. Produktvilkår</w:t>
      </w:r>
      <w:bookmarkEnd w:id="320"/>
    </w:p>
    <w:tbl>
      <w:tblPr>
        <w:tblStyle w:val="PURTable"/>
        <w:tblW w:w="0" w:type="dxa"/>
        <w:tblLook w:val="04A0" w:firstRow="1" w:lastRow="0" w:firstColumn="1" w:lastColumn="0" w:noHBand="0" w:noVBand="1"/>
      </w:tblPr>
      <w:tblGrid>
        <w:gridCol w:w="3679"/>
        <w:gridCol w:w="3598"/>
        <w:gridCol w:w="3639"/>
      </w:tblGrid>
      <w:tr w:rsidR="00DA00C4" w14:paraId="1DA47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8ECAF"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CF39B"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5A48B7"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7E81F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6A9B"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A176"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0DF3" w14:textId="77777777" w:rsidR="00DA00C4" w:rsidRDefault="00847E40">
            <w:pPr>
              <w:pStyle w:val="ProductList-TableBody"/>
            </w:pPr>
            <w:r>
              <w:rPr>
                <w:color w:val="404040"/>
              </w:rPr>
              <w:t>Tilbud: I/T</w:t>
            </w:r>
          </w:p>
        </w:tc>
      </w:tr>
      <w:tr w:rsidR="00DA00C4" w14:paraId="118D5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228F5"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A3684"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A34ED" w14:textId="77777777" w:rsidR="00DA00C4" w:rsidRDefault="00847E40">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A00C4" w14:paraId="74B31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C881D"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EA52A"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31400" w14:textId="77777777" w:rsidR="00DA00C4" w:rsidRDefault="00DA00C4">
            <w:pPr>
              <w:pStyle w:val="ProductList-TableBody"/>
            </w:pPr>
          </w:p>
        </w:tc>
      </w:tr>
    </w:tbl>
    <w:p w14:paraId="14D4C691"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098B9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26C7C"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E16DEA9" w14:textId="77777777" w:rsidR="00DA00C4" w:rsidRDefault="00DA00C4">
      <w:pPr>
        <w:pStyle w:val="ProductList-Body"/>
      </w:pPr>
    </w:p>
    <w:p w14:paraId="0E68CC91" w14:textId="77777777" w:rsidR="00DA00C4" w:rsidRDefault="00847E40">
      <w:pPr>
        <w:pStyle w:val="ProductList-Offering2HeadingNoBorder"/>
        <w:outlineLvl w:val="2"/>
      </w:pPr>
      <w:bookmarkStart w:id="321" w:name="_Sec1284"/>
      <w:r>
        <w:t>Microsoft Graph-datatilkobling for uavhengige programvareleverandører</w:t>
      </w:r>
      <w:bookmarkEnd w:id="321"/>
      <w:r>
        <w:fldChar w:fldCharType="begin"/>
      </w:r>
      <w:r>
        <w:instrText xml:space="preserve"> TC "</w:instrText>
      </w:r>
      <w:bookmarkStart w:id="322" w:name="_Toc41636027"/>
      <w:r>
        <w:instrText>Microsoft Graph-datatilkobling for uavhengige programvareleverandører</w:instrText>
      </w:r>
      <w:bookmarkEnd w:id="322"/>
      <w:r>
        <w:instrText>" \l 3</w:instrText>
      </w:r>
      <w:r>
        <w:fldChar w:fldCharType="end"/>
      </w:r>
    </w:p>
    <w:p w14:paraId="657CA1FA" w14:textId="77777777" w:rsidR="00DA00C4" w:rsidRDefault="00847E40">
      <w:pPr>
        <w:pStyle w:val="ProductList-Offering1SubSection"/>
        <w:outlineLvl w:val="3"/>
      </w:pPr>
      <w:bookmarkStart w:id="323" w:name="_Sec1285"/>
      <w:r>
        <w:t>1. Programtilgjengelighet</w:t>
      </w:r>
      <w:bookmarkEnd w:id="323"/>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DA00C4" w14:paraId="2CCEA8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5EE2B6" w14:textId="77777777" w:rsidR="00DA00C4" w:rsidRDefault="00847E40">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2C59BA"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B06EA"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530C0"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C053F"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23761"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33086"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94592"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EB10D"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B36B6"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1222F0A9" w14:textId="77777777">
        <w:tc>
          <w:tcPr>
            <w:tcW w:w="4520" w:type="dxa"/>
            <w:tcBorders>
              <w:top w:val="single" w:sz="4" w:space="0" w:color="FFFFFF"/>
              <w:left w:val="single" w:sz="4" w:space="0" w:color="FFFFFF"/>
              <w:bottom w:val="single" w:sz="4" w:space="0" w:color="FFFFFF"/>
              <w:right w:val="single" w:sz="4" w:space="0" w:color="FFFFFF"/>
            </w:tcBorders>
          </w:tcPr>
          <w:p w14:paraId="0F29D668" w14:textId="77777777" w:rsidR="00DA00C4" w:rsidRDefault="00847E40">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3131A4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45FCD"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C09E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58365"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E794E"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0875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504EC"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AB64A" w14:textId="77777777" w:rsidR="00DA00C4" w:rsidRDefault="00DA00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00594" w14:textId="77777777" w:rsidR="00DA00C4" w:rsidRDefault="00DA00C4">
            <w:pPr>
              <w:pStyle w:val="ProductList-TableBody"/>
              <w:jc w:val="center"/>
            </w:pPr>
          </w:p>
        </w:tc>
      </w:tr>
    </w:tbl>
    <w:p w14:paraId="61773A77" w14:textId="77777777" w:rsidR="00DA00C4" w:rsidRDefault="00DA00C4">
      <w:pPr>
        <w:pStyle w:val="ProductList-Body"/>
      </w:pPr>
    </w:p>
    <w:p w14:paraId="360AD47A" w14:textId="77777777" w:rsidR="00DA00C4" w:rsidRDefault="00847E40">
      <w:pPr>
        <w:pStyle w:val="ProductList-Offering1SubSection"/>
        <w:outlineLvl w:val="3"/>
      </w:pPr>
      <w:bookmarkStart w:id="324" w:name="_Sec1286"/>
      <w:r>
        <w:t>2. Produktvilkår</w:t>
      </w:r>
      <w:bookmarkEnd w:id="324"/>
    </w:p>
    <w:tbl>
      <w:tblPr>
        <w:tblStyle w:val="PURTable"/>
        <w:tblW w:w="0" w:type="dxa"/>
        <w:tblLook w:val="04A0" w:firstRow="1" w:lastRow="0" w:firstColumn="1" w:lastColumn="0" w:noHBand="0" w:noVBand="1"/>
      </w:tblPr>
      <w:tblGrid>
        <w:gridCol w:w="3679"/>
        <w:gridCol w:w="3496"/>
        <w:gridCol w:w="3741"/>
      </w:tblGrid>
      <w:tr w:rsidR="00DA00C4" w14:paraId="22C41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8861FB7"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C7B8FB1"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443579" w14:textId="77777777" w:rsidR="00DA00C4" w:rsidRDefault="00847E40">
            <w:pPr>
              <w:pStyle w:val="ProductList-TableBody"/>
            </w:pPr>
            <w:r>
              <w:rPr>
                <w:color w:val="404040"/>
              </w:rPr>
              <w:t>Kvalifisert for Utvidet Gyldighetsperiode: I/T</w:t>
            </w:r>
          </w:p>
        </w:tc>
      </w:tr>
      <w:tr w:rsidR="00DA00C4" w14:paraId="70F3D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9B70" w14:textId="77777777" w:rsidR="00DA00C4" w:rsidRDefault="00847E40">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16EB02" w14:textId="77777777" w:rsidR="00DA00C4" w:rsidRDefault="00847E40">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4284F7" w14:textId="77777777" w:rsidR="00DA00C4" w:rsidRDefault="00847E40">
            <w:pPr>
              <w:pStyle w:val="ProductList-TableBody"/>
            </w:pPr>
            <w:r>
              <w:rPr>
                <w:color w:val="404040"/>
              </w:rPr>
              <w:t>Tilbud: I/T</w:t>
            </w:r>
          </w:p>
        </w:tc>
      </w:tr>
      <w:tr w:rsidR="00DA00C4" w14:paraId="7E430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29BF" w14:textId="77777777" w:rsidR="00DA00C4" w:rsidRDefault="00847E40">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F95DA0" w14:textId="77777777" w:rsidR="00DA00C4" w:rsidRDefault="00847E40">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89A9C7" w14:textId="77777777" w:rsidR="00DA00C4" w:rsidRDefault="00847E40">
            <w:pPr>
              <w:pStyle w:val="ProductList-TableBody"/>
            </w:pPr>
            <w:r>
              <w:rPr>
                <w:color w:val="404040"/>
              </w:rPr>
              <w:t>Berettiget reduksjon (SCE): I/T</w:t>
            </w:r>
          </w:p>
        </w:tc>
      </w:tr>
      <w:tr w:rsidR="00DA00C4" w14:paraId="113B3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E11C" w14:textId="77777777" w:rsidR="00DA00C4" w:rsidRDefault="00847E40">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550CD719"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8A4B185" w14:textId="77777777" w:rsidR="00DA00C4" w:rsidRDefault="00DA00C4">
            <w:pPr>
              <w:pStyle w:val="ProductList-TableBody"/>
            </w:pPr>
          </w:p>
        </w:tc>
      </w:tr>
    </w:tbl>
    <w:p w14:paraId="2841D0AC"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12943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F18B8"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5B97798E" w14:textId="77777777" w:rsidR="00DA00C4" w:rsidRDefault="00DA00C4">
      <w:pPr>
        <w:pStyle w:val="ProductList-Body"/>
      </w:pPr>
    </w:p>
    <w:p w14:paraId="5D1F3538" w14:textId="77777777" w:rsidR="00DA00C4" w:rsidRDefault="00847E40">
      <w:pPr>
        <w:pStyle w:val="ProductList-Offering2HeadingNoBorder"/>
        <w:outlineLvl w:val="2"/>
      </w:pPr>
      <w:bookmarkStart w:id="325" w:name="_Sec630"/>
      <w:r>
        <w:t>Microsoft Intune</w:t>
      </w:r>
      <w:bookmarkEnd w:id="325"/>
      <w:r>
        <w:fldChar w:fldCharType="begin"/>
      </w:r>
      <w:r>
        <w:instrText xml:space="preserve"> TC "</w:instrText>
      </w:r>
      <w:bookmarkStart w:id="326" w:name="_Toc41636028"/>
      <w:r>
        <w:instrText>Microsoft Intune</w:instrText>
      </w:r>
      <w:bookmarkEnd w:id="326"/>
      <w:r>
        <w:instrText>" \l 3</w:instrText>
      </w:r>
      <w:r>
        <w:fldChar w:fldCharType="end"/>
      </w:r>
    </w:p>
    <w:p w14:paraId="1149901F" w14:textId="77777777" w:rsidR="00DA00C4" w:rsidRDefault="00847E40">
      <w:pPr>
        <w:pStyle w:val="ProductList-Offering1SubSection"/>
        <w:outlineLvl w:val="3"/>
      </w:pPr>
      <w:bookmarkStart w:id="327" w:name="_Sec714"/>
      <w:r>
        <w:t>1. Programtilgjengelighet</w:t>
      </w:r>
      <w:bookmarkEnd w:id="327"/>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DA00C4" w14:paraId="7FE00B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2AA285" w14:textId="77777777" w:rsidR="00DA00C4" w:rsidRDefault="00847E4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4A99711"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53D59"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F2E77"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64860"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346BE"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DC5E2"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D474B" w14:textId="77777777" w:rsidR="00DA00C4" w:rsidRDefault="00847E40">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4DA12"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EA580"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72C898D6" w14:textId="77777777">
        <w:tc>
          <w:tcPr>
            <w:tcW w:w="4520" w:type="dxa"/>
            <w:tcBorders>
              <w:top w:val="none" w:sz="4" w:space="0" w:color="BFBFBF"/>
              <w:left w:val="none" w:sz="4" w:space="0" w:color="000000"/>
              <w:bottom w:val="dashed" w:sz="4" w:space="0" w:color="7F7F7F"/>
              <w:right w:val="none" w:sz="4" w:space="0" w:color="000000"/>
            </w:tcBorders>
          </w:tcPr>
          <w:p w14:paraId="5133507C" w14:textId="77777777" w:rsidR="00DA00C4" w:rsidRDefault="00847E40">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8A377FE"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2808"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B62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3B7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B505"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5F8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F884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CA5A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9E10" w14:textId="77777777" w:rsidR="00DA00C4" w:rsidRDefault="00DA00C4">
            <w:pPr>
              <w:pStyle w:val="ProductList-TableBody"/>
              <w:jc w:val="center"/>
            </w:pPr>
          </w:p>
        </w:tc>
      </w:tr>
      <w:tr w:rsidR="00DA00C4" w14:paraId="3F7D14BC" w14:textId="77777777">
        <w:tc>
          <w:tcPr>
            <w:tcW w:w="4520" w:type="dxa"/>
            <w:tcBorders>
              <w:top w:val="dashed" w:sz="4" w:space="0" w:color="7F7F7F"/>
              <w:left w:val="none" w:sz="4" w:space="0" w:color="6E6E6E"/>
              <w:bottom w:val="dashed" w:sz="4" w:space="0" w:color="7F7F7F"/>
              <w:right w:val="none" w:sz="4" w:space="0" w:color="6E6E6E"/>
            </w:tcBorders>
          </w:tcPr>
          <w:p w14:paraId="149C3F75" w14:textId="77777777" w:rsidR="00DA00C4" w:rsidRDefault="00847E40">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493B2CC4"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3D0E"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4AD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93E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4261"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780D"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6B6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4E3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7610" w14:textId="77777777" w:rsidR="00DA00C4" w:rsidRDefault="00DA00C4">
            <w:pPr>
              <w:pStyle w:val="ProductList-TableBody"/>
              <w:jc w:val="center"/>
            </w:pPr>
          </w:p>
        </w:tc>
      </w:tr>
      <w:tr w:rsidR="00DA00C4" w14:paraId="2E4A3379" w14:textId="77777777">
        <w:tc>
          <w:tcPr>
            <w:tcW w:w="4520" w:type="dxa"/>
            <w:tcBorders>
              <w:top w:val="dashed" w:sz="4" w:space="0" w:color="7F7F7F"/>
              <w:left w:val="none" w:sz="4" w:space="0" w:color="6E6E6E"/>
              <w:bottom w:val="dashed" w:sz="4" w:space="0" w:color="7F7F7F"/>
              <w:right w:val="none" w:sz="4" w:space="0" w:color="6E6E6E"/>
            </w:tcBorders>
          </w:tcPr>
          <w:p w14:paraId="3C9150BB" w14:textId="77777777" w:rsidR="00DA00C4" w:rsidRDefault="00847E40">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2DD2E70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FFBC" w14:textId="77777777" w:rsidR="00DA00C4" w:rsidRDefault="00847E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982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F2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4B2C" w14:textId="77777777" w:rsidR="00DA00C4" w:rsidRDefault="00847E40">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C36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404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BE6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3A01" w14:textId="77777777" w:rsidR="00DA00C4" w:rsidRDefault="00DA00C4">
            <w:pPr>
              <w:pStyle w:val="ProductList-TableBody"/>
              <w:jc w:val="center"/>
            </w:pPr>
          </w:p>
        </w:tc>
      </w:tr>
      <w:tr w:rsidR="00DA00C4" w14:paraId="1F29813E" w14:textId="77777777">
        <w:tc>
          <w:tcPr>
            <w:tcW w:w="4520" w:type="dxa"/>
            <w:tcBorders>
              <w:top w:val="dashed" w:sz="4" w:space="0" w:color="7F7F7F"/>
              <w:left w:val="none" w:sz="4" w:space="0" w:color="6E6E6E"/>
              <w:bottom w:val="dashed" w:sz="4" w:space="0" w:color="949494"/>
              <w:right w:val="none" w:sz="4" w:space="0" w:color="6E6E6E"/>
            </w:tcBorders>
          </w:tcPr>
          <w:p w14:paraId="6FA56D37" w14:textId="77777777" w:rsidR="00DA00C4" w:rsidRDefault="00847E4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5BC307"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BAB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AEE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EB4C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374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F04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41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717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7A95" w14:textId="77777777" w:rsidR="00DA00C4" w:rsidRDefault="00DA00C4">
            <w:pPr>
              <w:pStyle w:val="ProductList-TableBody"/>
              <w:jc w:val="center"/>
            </w:pPr>
          </w:p>
        </w:tc>
      </w:tr>
      <w:tr w:rsidR="00DA00C4" w14:paraId="4127FADD" w14:textId="77777777">
        <w:tc>
          <w:tcPr>
            <w:tcW w:w="4520" w:type="dxa"/>
            <w:tcBorders>
              <w:top w:val="dashed" w:sz="4" w:space="0" w:color="949494"/>
              <w:left w:val="none" w:sz="4" w:space="0" w:color="6E6E6E"/>
              <w:bottom w:val="dashed" w:sz="4" w:space="0" w:color="949494"/>
              <w:right w:val="none" w:sz="4" w:space="0" w:color="6E6E6E"/>
            </w:tcBorders>
          </w:tcPr>
          <w:p w14:paraId="164FFC92" w14:textId="77777777" w:rsidR="00DA00C4" w:rsidRDefault="00847E4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159926B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CEE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0DD7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FF01"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CA2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906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0BB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5EF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7403B" w14:textId="77777777" w:rsidR="00DA00C4" w:rsidRDefault="00DA00C4">
            <w:pPr>
              <w:pStyle w:val="ProductList-TableBody"/>
              <w:jc w:val="center"/>
            </w:pPr>
          </w:p>
        </w:tc>
      </w:tr>
      <w:tr w:rsidR="00DA00C4" w14:paraId="5E534133" w14:textId="77777777">
        <w:tc>
          <w:tcPr>
            <w:tcW w:w="4520" w:type="dxa"/>
            <w:tcBorders>
              <w:top w:val="dashed" w:sz="4" w:space="0" w:color="949494"/>
              <w:left w:val="none" w:sz="4" w:space="0" w:color="6E6E6E"/>
              <w:bottom w:val="dashed" w:sz="4" w:space="0" w:color="B7B7B7"/>
              <w:right w:val="none" w:sz="4" w:space="0" w:color="6E6E6E"/>
            </w:tcBorders>
          </w:tcPr>
          <w:p w14:paraId="35CFCBA0" w14:textId="77777777" w:rsidR="00DA00C4" w:rsidRDefault="00847E40">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7FC37CB5"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25D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B725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E6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38A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18A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12D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E91B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BC79" w14:textId="77777777" w:rsidR="00DA00C4" w:rsidRDefault="00DA00C4">
            <w:pPr>
              <w:pStyle w:val="ProductList-TableBody"/>
              <w:jc w:val="center"/>
            </w:pPr>
          </w:p>
        </w:tc>
      </w:tr>
      <w:tr w:rsidR="00DA00C4" w14:paraId="6309A3EA" w14:textId="77777777">
        <w:tc>
          <w:tcPr>
            <w:tcW w:w="4520" w:type="dxa"/>
            <w:tcBorders>
              <w:top w:val="dashed" w:sz="4" w:space="0" w:color="B7B7B7"/>
              <w:left w:val="none" w:sz="4" w:space="0" w:color="6E6E6E"/>
              <w:bottom w:val="none" w:sz="4" w:space="0" w:color="BFBFBF"/>
              <w:right w:val="none" w:sz="4" w:space="0" w:color="6E6E6E"/>
            </w:tcBorders>
          </w:tcPr>
          <w:p w14:paraId="3AF93A2A" w14:textId="77777777" w:rsidR="00DA00C4" w:rsidRDefault="00847E40">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63921A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70B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F7C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3D1A"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BD94"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993E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0D8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F397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C8F9" w14:textId="77777777" w:rsidR="00DA00C4" w:rsidRDefault="00DA00C4">
            <w:pPr>
              <w:pStyle w:val="ProductList-TableBody"/>
              <w:jc w:val="center"/>
            </w:pPr>
          </w:p>
        </w:tc>
      </w:tr>
    </w:tbl>
    <w:p w14:paraId="03E22F57" w14:textId="77777777" w:rsidR="00DA00C4" w:rsidRDefault="00847E40">
      <w:pPr>
        <w:pStyle w:val="ProductList-Offering1SubSection"/>
        <w:outlineLvl w:val="3"/>
      </w:pPr>
      <w:bookmarkStart w:id="328" w:name="_Sec769"/>
      <w:r>
        <w:t>2. Produktvilkår</w:t>
      </w:r>
      <w:bookmarkEnd w:id="328"/>
    </w:p>
    <w:tbl>
      <w:tblPr>
        <w:tblStyle w:val="PURTable"/>
        <w:tblW w:w="0" w:type="dxa"/>
        <w:tblLook w:val="04A0" w:firstRow="1" w:lastRow="0" w:firstColumn="1" w:lastColumn="0" w:noHBand="0" w:noVBand="1"/>
      </w:tblPr>
      <w:tblGrid>
        <w:gridCol w:w="3679"/>
        <w:gridCol w:w="3598"/>
        <w:gridCol w:w="3639"/>
      </w:tblGrid>
      <w:tr w:rsidR="00DA00C4" w14:paraId="7047A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EBC3A"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C7C992"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8CD155" w14:textId="77777777" w:rsidR="00DA00C4" w:rsidRDefault="00847E40">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A00C4" w14:paraId="4A267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B223"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A22F"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CB20" w14:textId="77777777" w:rsidR="00DA00C4" w:rsidRDefault="00847E40">
            <w:pPr>
              <w:pStyle w:val="ProductList-TableBody"/>
            </w:pPr>
            <w:r>
              <w:rPr>
                <w:color w:val="404040"/>
              </w:rPr>
              <w:t>Tilbud: I/T</w:t>
            </w:r>
          </w:p>
        </w:tc>
      </w:tr>
      <w:tr w:rsidR="00DA00C4" w14:paraId="49622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A0C7"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17DD739" w14:textId="77777777" w:rsidR="00DA00C4" w:rsidRDefault="00847E40">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672E2" w14:textId="77777777" w:rsidR="00DA00C4" w:rsidRDefault="00847E40">
            <w:pPr>
              <w:pStyle w:val="ProductList-TableBody"/>
            </w:pPr>
            <w:r>
              <w:rPr>
                <w:color w:val="404040"/>
              </w:rPr>
              <w:t>Berettiget Reduksjon (SCE): I/T</w:t>
            </w:r>
          </w:p>
        </w:tc>
      </w:tr>
      <w:tr w:rsidR="00DA00C4" w14:paraId="04A0AE6E" w14:textId="77777777">
        <w:tc>
          <w:tcPr>
            <w:tcW w:w="4040" w:type="dxa"/>
            <w:tcBorders>
              <w:top w:val="single" w:sz="4" w:space="0" w:color="000000"/>
              <w:left w:val="single" w:sz="4" w:space="0" w:color="000000"/>
              <w:bottom w:val="single" w:sz="4" w:space="0" w:color="000000"/>
              <w:right w:val="single" w:sz="4" w:space="0" w:color="000000"/>
            </w:tcBorders>
          </w:tcPr>
          <w:p w14:paraId="55412646"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F662711" w14:textId="77777777" w:rsidR="00DA00C4" w:rsidRDefault="00847E40">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F596A2" w14:textId="77777777" w:rsidR="00DA00C4" w:rsidRDefault="00847E40">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35062D1" w14:textId="77777777" w:rsidR="00DA00C4" w:rsidRDefault="00DA00C4">
      <w:pPr>
        <w:pStyle w:val="ProductList-Body"/>
      </w:pPr>
    </w:p>
    <w:p w14:paraId="5DEBAFE2" w14:textId="77777777" w:rsidR="00DA00C4" w:rsidRDefault="00847E40">
      <w:pPr>
        <w:pStyle w:val="ProductList-ClauseHeading"/>
        <w:outlineLvl w:val="4"/>
      </w:pPr>
      <w:r>
        <w:t>2.1. Microsoft Intune for EDU (Enhets-SL)</w:t>
      </w:r>
    </w:p>
    <w:p w14:paraId="35C767A4" w14:textId="77777777" w:rsidR="00DA00C4" w:rsidRDefault="00847E40">
      <w:pPr>
        <w:pStyle w:val="ProductList-SubClauseHeading"/>
        <w:outlineLvl w:val="5"/>
      </w:pPr>
      <w:r>
        <w:t>2.1.1 Gyldighetsperiode</w:t>
      </w:r>
    </w:p>
    <w:p w14:paraId="3DDFBFB1" w14:textId="77777777" w:rsidR="00DA00C4" w:rsidRDefault="00847E40">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4BC9BD38" w14:textId="77777777" w:rsidR="00DA00C4" w:rsidRDefault="00DA00C4">
      <w:pPr>
        <w:pStyle w:val="ProductList-BodyIndented"/>
      </w:pPr>
    </w:p>
    <w:p w14:paraId="156CF7F8" w14:textId="77777777" w:rsidR="00DA00C4" w:rsidRDefault="00847E40">
      <w:pPr>
        <w:pStyle w:val="ProductList-SubClauseHeading"/>
        <w:outlineLvl w:val="5"/>
      </w:pPr>
      <w:r>
        <w:t>2.1.2 Oppsigelse og Overføring</w:t>
      </w:r>
    </w:p>
    <w:p w14:paraId="1071AAC8" w14:textId="77777777" w:rsidR="00DA00C4" w:rsidRDefault="00847E40">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73B16B48" w14:textId="77777777" w:rsidR="00DA00C4" w:rsidRDefault="00DA00C4">
      <w:pPr>
        <w:pStyle w:val="ProductList-BodyIndented"/>
      </w:pPr>
    </w:p>
    <w:p w14:paraId="786DA4EF" w14:textId="77777777" w:rsidR="00DA00C4" w:rsidRDefault="00847E40">
      <w:pPr>
        <w:pStyle w:val="ProductList-ClauseHeading"/>
        <w:outlineLvl w:val="4"/>
      </w:pPr>
      <w:r>
        <w:t>2.2 Microsoft Intune (enhets-SL-er)</w:t>
      </w:r>
    </w:p>
    <w:p w14:paraId="215D67BA" w14:textId="77777777" w:rsidR="00DA00C4" w:rsidRDefault="00847E40">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17610AA3" w14:textId="77777777" w:rsidR="00DA00C4" w:rsidRDefault="00DA00C4">
      <w:pPr>
        <w:pStyle w:val="ProductList-Body"/>
      </w:pPr>
    </w:p>
    <w:p w14:paraId="00E1CE4F"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F843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45DED"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DC7EC05" w14:textId="77777777" w:rsidR="00DA00C4" w:rsidRDefault="00DA00C4">
      <w:pPr>
        <w:pStyle w:val="ProductList-Body"/>
      </w:pPr>
    </w:p>
    <w:p w14:paraId="79B68A7A" w14:textId="77777777" w:rsidR="00DA00C4" w:rsidRDefault="00847E40">
      <w:pPr>
        <w:pStyle w:val="ProductList-Offering2HeadingNoBorder"/>
        <w:outlineLvl w:val="2"/>
      </w:pPr>
      <w:bookmarkStart w:id="329" w:name="_Sec672"/>
      <w:r>
        <w:t>Microsoft Learning</w:t>
      </w:r>
      <w:bookmarkEnd w:id="329"/>
      <w:r>
        <w:fldChar w:fldCharType="begin"/>
      </w:r>
      <w:r>
        <w:instrText xml:space="preserve"> TC "</w:instrText>
      </w:r>
      <w:bookmarkStart w:id="330" w:name="_Toc41636029"/>
      <w:r>
        <w:instrText>Microsoft Learning</w:instrText>
      </w:r>
      <w:bookmarkEnd w:id="330"/>
      <w:r>
        <w:instrText>" \l 3</w:instrText>
      </w:r>
      <w:r>
        <w:fldChar w:fldCharType="end"/>
      </w:r>
    </w:p>
    <w:p w14:paraId="6AEB6487" w14:textId="77777777" w:rsidR="00DA00C4" w:rsidRDefault="00847E40">
      <w:pPr>
        <w:pStyle w:val="ProductList-Offering1SubSection"/>
        <w:outlineLvl w:val="3"/>
      </w:pPr>
      <w:bookmarkStart w:id="331" w:name="_Sec728"/>
      <w:r>
        <w:t>1. Programtilgjengelighet</w:t>
      </w:r>
      <w:bookmarkEnd w:id="331"/>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DA00C4" w14:paraId="70BE86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7C72C5"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84BE6C7"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139C2"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19CAC"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43A1E"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65D40"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43D9C"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6FF3"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F94CC"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C0F95"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53CB672F" w14:textId="77777777">
        <w:tc>
          <w:tcPr>
            <w:tcW w:w="4660" w:type="dxa"/>
            <w:tcBorders>
              <w:top w:val="single" w:sz="6" w:space="0" w:color="FFFFFF"/>
              <w:left w:val="none" w:sz="4" w:space="0" w:color="6E6E6E"/>
              <w:bottom w:val="dashed" w:sz="4" w:space="0" w:color="BFBFBF"/>
              <w:right w:val="none" w:sz="4" w:space="0" w:color="6E6E6E"/>
            </w:tcBorders>
          </w:tcPr>
          <w:p w14:paraId="5846E8E6" w14:textId="77777777" w:rsidR="00DA00C4" w:rsidRDefault="00847E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61ABD4" w14:textId="77777777" w:rsidR="00DA00C4" w:rsidRDefault="00847E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A98D"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4F4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3473"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21E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6E9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998F9"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82AB"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977E" w14:textId="77777777" w:rsidR="00DA00C4" w:rsidRDefault="00DA00C4">
            <w:pPr>
              <w:pStyle w:val="ProductList-TableBody"/>
              <w:jc w:val="center"/>
            </w:pPr>
          </w:p>
        </w:tc>
      </w:tr>
      <w:tr w:rsidR="00DA00C4" w14:paraId="25F91D37" w14:textId="77777777">
        <w:tc>
          <w:tcPr>
            <w:tcW w:w="4660" w:type="dxa"/>
            <w:tcBorders>
              <w:top w:val="dashed" w:sz="4" w:space="0" w:color="BFBFBF"/>
              <w:left w:val="none" w:sz="4" w:space="0" w:color="6E6E6E"/>
              <w:bottom w:val="dashed" w:sz="4" w:space="0" w:color="BFBFBF"/>
              <w:right w:val="none" w:sz="4" w:space="0" w:color="6E6E6E"/>
            </w:tcBorders>
          </w:tcPr>
          <w:p w14:paraId="3D424892" w14:textId="77777777" w:rsidR="00DA00C4" w:rsidRDefault="00847E40">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32E6E25B"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845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E74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409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2BC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66F5"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BF2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7E6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C0358" w14:textId="77777777" w:rsidR="00DA00C4" w:rsidRDefault="00DA00C4">
            <w:pPr>
              <w:pStyle w:val="ProductList-TableBody"/>
              <w:jc w:val="center"/>
            </w:pPr>
          </w:p>
        </w:tc>
      </w:tr>
      <w:tr w:rsidR="00DA00C4" w14:paraId="48477EC8" w14:textId="77777777">
        <w:tc>
          <w:tcPr>
            <w:tcW w:w="4660" w:type="dxa"/>
            <w:tcBorders>
              <w:top w:val="dashed" w:sz="4" w:space="0" w:color="BFBFBF"/>
              <w:left w:val="none" w:sz="4" w:space="0" w:color="6E6E6E"/>
              <w:bottom w:val="dashed" w:sz="4" w:space="0" w:color="BFBFBF"/>
              <w:right w:val="none" w:sz="4" w:space="0" w:color="6E6E6E"/>
            </w:tcBorders>
          </w:tcPr>
          <w:p w14:paraId="60E27D14" w14:textId="77777777" w:rsidR="00DA00C4" w:rsidRDefault="00847E40">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E547A6" w14:textId="77777777" w:rsidR="00DA00C4" w:rsidRDefault="00847E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8DE9"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FEF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CD2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650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5314"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F84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EAE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8C99" w14:textId="77777777" w:rsidR="00DA00C4" w:rsidRDefault="00DA00C4">
            <w:pPr>
              <w:pStyle w:val="ProductList-TableBody"/>
              <w:jc w:val="center"/>
            </w:pPr>
          </w:p>
        </w:tc>
      </w:tr>
      <w:tr w:rsidR="00DA00C4" w14:paraId="0E9D21D2" w14:textId="77777777">
        <w:tc>
          <w:tcPr>
            <w:tcW w:w="4660" w:type="dxa"/>
            <w:tcBorders>
              <w:top w:val="dashed" w:sz="4" w:space="0" w:color="BFBFBF"/>
              <w:left w:val="none" w:sz="4" w:space="0" w:color="6E6E6E"/>
              <w:bottom w:val="dashed" w:sz="4" w:space="0" w:color="BFBFBF"/>
              <w:right w:val="none" w:sz="4" w:space="0" w:color="6E6E6E"/>
            </w:tcBorders>
          </w:tcPr>
          <w:p w14:paraId="79D79725" w14:textId="77777777" w:rsidR="00DA00C4" w:rsidRDefault="00847E40">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ECE5423" w14:textId="77777777" w:rsidR="00DA00C4" w:rsidRDefault="00847E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998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CA6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C2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B243"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99D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B836"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ABF0"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D221" w14:textId="77777777" w:rsidR="00DA00C4" w:rsidRDefault="00DA00C4">
            <w:pPr>
              <w:pStyle w:val="ProductList-TableBody"/>
              <w:jc w:val="center"/>
            </w:pPr>
          </w:p>
        </w:tc>
      </w:tr>
      <w:tr w:rsidR="00DA00C4" w14:paraId="3AB886F8" w14:textId="77777777">
        <w:tc>
          <w:tcPr>
            <w:tcW w:w="4660" w:type="dxa"/>
            <w:tcBorders>
              <w:top w:val="dashed" w:sz="4" w:space="0" w:color="BFBFBF"/>
              <w:left w:val="none" w:sz="4" w:space="0" w:color="6E6E6E"/>
              <w:bottom w:val="dashed" w:sz="4" w:space="0" w:color="BFBFBF"/>
              <w:right w:val="none" w:sz="4" w:space="0" w:color="6E6E6E"/>
            </w:tcBorders>
          </w:tcPr>
          <w:p w14:paraId="3D2722FF" w14:textId="77777777" w:rsidR="00DA00C4" w:rsidRDefault="00847E40">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17662D6" w14:textId="77777777" w:rsidR="00DA00C4" w:rsidRDefault="00847E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692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07D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AB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82C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373C"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D257"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096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9E4B" w14:textId="77777777" w:rsidR="00DA00C4" w:rsidRDefault="00DA00C4">
            <w:pPr>
              <w:pStyle w:val="ProductList-TableBody"/>
              <w:jc w:val="center"/>
            </w:pPr>
          </w:p>
        </w:tc>
      </w:tr>
      <w:tr w:rsidR="00DA00C4" w14:paraId="3939343A" w14:textId="77777777">
        <w:tc>
          <w:tcPr>
            <w:tcW w:w="4660" w:type="dxa"/>
            <w:tcBorders>
              <w:top w:val="dashed" w:sz="4" w:space="0" w:color="BFBFBF"/>
              <w:left w:val="none" w:sz="4" w:space="0" w:color="6E6E6E"/>
              <w:bottom w:val="none" w:sz="4" w:space="0" w:color="BFBFBF"/>
              <w:right w:val="none" w:sz="4" w:space="0" w:color="6E6E6E"/>
            </w:tcBorders>
          </w:tcPr>
          <w:p w14:paraId="541E9995" w14:textId="77777777" w:rsidR="00DA00C4" w:rsidRDefault="00847E40">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34F6B987" w14:textId="77777777" w:rsidR="00DA00C4" w:rsidRDefault="00847E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460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9B5F"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50F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228A"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E104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4F48"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4EAE"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34A9" w14:textId="77777777" w:rsidR="00DA00C4" w:rsidRDefault="00DA00C4">
            <w:pPr>
              <w:pStyle w:val="ProductList-TableBody"/>
              <w:jc w:val="center"/>
            </w:pPr>
          </w:p>
        </w:tc>
      </w:tr>
    </w:tbl>
    <w:p w14:paraId="62956039" w14:textId="77777777" w:rsidR="00DA00C4" w:rsidRDefault="00847E40">
      <w:pPr>
        <w:pStyle w:val="ProductList-Offering1SubSection"/>
        <w:outlineLvl w:val="3"/>
      </w:pPr>
      <w:bookmarkStart w:id="332" w:name="_Sec783"/>
      <w:r>
        <w:t>2. Produktvilkår</w:t>
      </w:r>
      <w:bookmarkEnd w:id="332"/>
    </w:p>
    <w:tbl>
      <w:tblPr>
        <w:tblStyle w:val="PURTable"/>
        <w:tblW w:w="0" w:type="dxa"/>
        <w:tblLook w:val="04A0" w:firstRow="1" w:lastRow="0" w:firstColumn="1" w:lastColumn="0" w:noHBand="0" w:noVBand="1"/>
      </w:tblPr>
      <w:tblGrid>
        <w:gridCol w:w="3679"/>
        <w:gridCol w:w="3598"/>
        <w:gridCol w:w="3639"/>
      </w:tblGrid>
      <w:tr w:rsidR="00DA00C4" w14:paraId="526EB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94BAB"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F8943E"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C0668" w14:textId="77777777" w:rsidR="00DA00C4" w:rsidRDefault="00847E40">
            <w:pPr>
              <w:pStyle w:val="ProductList-TableBody"/>
            </w:pPr>
            <w:r>
              <w:rPr>
                <w:color w:val="404040"/>
              </w:rPr>
              <w:t>Kvalifisert for Utvidet Gyldighetsperiode: I/T</w:t>
            </w:r>
          </w:p>
        </w:tc>
      </w:tr>
      <w:tr w:rsidR="00DA00C4" w14:paraId="227E0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850C"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0EBA"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C8AA" w14:textId="77777777" w:rsidR="00DA00C4" w:rsidRDefault="00847E40">
            <w:pPr>
              <w:pStyle w:val="ProductList-TableBody"/>
            </w:pPr>
            <w:r>
              <w:rPr>
                <w:color w:val="404040"/>
              </w:rPr>
              <w:t>Tilbud: I/T</w:t>
            </w:r>
          </w:p>
        </w:tc>
      </w:tr>
      <w:tr w:rsidR="00DA00C4" w14:paraId="64668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B128"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1E68" w14:textId="77777777" w:rsidR="00DA00C4" w:rsidRDefault="00847E4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2B36" w14:textId="77777777" w:rsidR="00DA00C4" w:rsidRDefault="00847E40">
            <w:pPr>
              <w:pStyle w:val="ProductList-TableBody"/>
            </w:pPr>
            <w:r>
              <w:rPr>
                <w:color w:val="404040"/>
              </w:rPr>
              <w:t>Berettiget Reduksjon (SCE): I/T</w:t>
            </w:r>
          </w:p>
        </w:tc>
      </w:tr>
      <w:tr w:rsidR="00DA00C4" w14:paraId="54661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0B99"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CCF1"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03A7" w14:textId="77777777" w:rsidR="00DA00C4" w:rsidRDefault="00DA00C4">
            <w:pPr>
              <w:pStyle w:val="ProductList-TableBody"/>
            </w:pPr>
          </w:p>
        </w:tc>
      </w:tr>
    </w:tbl>
    <w:p w14:paraId="6A86BD59" w14:textId="77777777" w:rsidR="00DA00C4" w:rsidRDefault="00DA00C4">
      <w:pPr>
        <w:pStyle w:val="ProductList-Body"/>
      </w:pPr>
    </w:p>
    <w:p w14:paraId="4E1AF1F9" w14:textId="77777777" w:rsidR="00DA00C4" w:rsidRDefault="00847E40">
      <w:pPr>
        <w:pStyle w:val="ProductList-ClauseHeading"/>
        <w:outlineLvl w:val="4"/>
      </w:pPr>
      <w:r>
        <w:t>2.1 Gavekort</w:t>
      </w:r>
    </w:p>
    <w:p w14:paraId="7AC1B3D9" w14:textId="77777777" w:rsidR="00DA00C4" w:rsidRDefault="00847E40">
      <w:pPr>
        <w:pStyle w:val="ProductList-Body"/>
      </w:pPr>
      <w:r>
        <w:t xml:space="preserve">Gavekort leveres ved kjøp og utløper 12 måneder etter kjøpsdatoen. </w:t>
      </w:r>
    </w:p>
    <w:p w14:paraId="741D763A" w14:textId="77777777" w:rsidR="00DA00C4" w:rsidRDefault="00DA00C4">
      <w:pPr>
        <w:pStyle w:val="ProductList-Body"/>
      </w:pPr>
    </w:p>
    <w:p w14:paraId="294D8C94" w14:textId="77777777" w:rsidR="00DA00C4" w:rsidRDefault="00847E40">
      <w:pPr>
        <w:pStyle w:val="ProductList-ClauseHeading"/>
        <w:outlineLvl w:val="4"/>
      </w:pPr>
      <w:r>
        <w:t>2.2 Microsoft Office Specialist-lisens (MOS), Microsoft Technology Associate (MTA)-lisens og Microsoft Certification Educator (MCE) Exam Site-lisens</w:t>
      </w:r>
    </w:p>
    <w:p w14:paraId="1F16C6D6" w14:textId="77777777" w:rsidR="00DA00C4" w:rsidRDefault="00847E40">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47D6B4A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3DB97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CDA90"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0F346F8D" w14:textId="77777777" w:rsidR="00DA00C4" w:rsidRDefault="00DA00C4">
      <w:pPr>
        <w:pStyle w:val="ProductList-Body"/>
      </w:pPr>
    </w:p>
    <w:p w14:paraId="69A8236D" w14:textId="77777777" w:rsidR="00DA00C4" w:rsidRDefault="00847E4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636030"/>
      <w:r>
        <w:instrText>Minecraft: Education Edition</w:instrText>
      </w:r>
      <w:bookmarkEnd w:id="334"/>
      <w:r>
        <w:instrText>" \l 3</w:instrText>
      </w:r>
      <w:r>
        <w:fldChar w:fldCharType="end"/>
      </w:r>
    </w:p>
    <w:p w14:paraId="7263F711" w14:textId="77777777" w:rsidR="00DA00C4" w:rsidRDefault="00847E40">
      <w:pPr>
        <w:pStyle w:val="ProductList-Offering1SubSection"/>
        <w:outlineLvl w:val="3"/>
      </w:pPr>
      <w:bookmarkStart w:id="335" w:name="_Sec1149"/>
      <w:r>
        <w:t>1. Programtilgjengelighet</w:t>
      </w:r>
      <w:bookmarkEnd w:id="335"/>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DA00C4" w14:paraId="0A34C3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0A4BA7" w14:textId="77777777" w:rsidR="00DA00C4" w:rsidRDefault="00847E40">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604FE8A"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5C8CE"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551B0"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BB862"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D73BA"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D5E3E"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48CB"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6462D"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EE931"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4F8474D8" w14:textId="77777777">
        <w:tc>
          <w:tcPr>
            <w:tcW w:w="4660" w:type="dxa"/>
            <w:tcBorders>
              <w:top w:val="single" w:sz="6" w:space="0" w:color="FFFFFF"/>
              <w:left w:val="none" w:sz="4" w:space="0" w:color="6E6E6E"/>
              <w:bottom w:val="none" w:sz="4" w:space="0" w:color="BFBFBF"/>
              <w:right w:val="none" w:sz="4" w:space="0" w:color="6E6E6E"/>
            </w:tcBorders>
          </w:tcPr>
          <w:p w14:paraId="252FC4E0" w14:textId="77777777" w:rsidR="00DA00C4" w:rsidRDefault="00847E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A09C11" w14:textId="77777777" w:rsidR="00DA00C4" w:rsidRDefault="00847E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181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CAA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272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161B"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DBDB"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366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DD395" w14:textId="77777777" w:rsidR="00DA00C4" w:rsidRDefault="00847E40">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C8C2" w14:textId="77777777" w:rsidR="00DA00C4" w:rsidRDefault="00DA00C4">
            <w:pPr>
              <w:pStyle w:val="ProductList-TableBody"/>
              <w:jc w:val="center"/>
            </w:pPr>
          </w:p>
        </w:tc>
      </w:tr>
    </w:tbl>
    <w:p w14:paraId="27836F6B" w14:textId="77777777" w:rsidR="00DA00C4" w:rsidRDefault="00847E40">
      <w:pPr>
        <w:pStyle w:val="ProductList-Offering1SubSection"/>
        <w:outlineLvl w:val="3"/>
      </w:pPr>
      <w:bookmarkStart w:id="336" w:name="_Sec1150"/>
      <w:r>
        <w:t>2. Produktvilkår</w:t>
      </w:r>
      <w:bookmarkEnd w:id="336"/>
    </w:p>
    <w:tbl>
      <w:tblPr>
        <w:tblStyle w:val="PURTable"/>
        <w:tblW w:w="0" w:type="dxa"/>
        <w:tblLook w:val="04A0" w:firstRow="1" w:lastRow="0" w:firstColumn="1" w:lastColumn="0" w:noHBand="0" w:noVBand="1"/>
      </w:tblPr>
      <w:tblGrid>
        <w:gridCol w:w="3679"/>
        <w:gridCol w:w="3598"/>
        <w:gridCol w:w="3639"/>
      </w:tblGrid>
      <w:tr w:rsidR="00DA00C4" w14:paraId="704CF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61364"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32D406"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CA4D9" w14:textId="77777777" w:rsidR="00DA00C4" w:rsidRDefault="00847E40">
            <w:pPr>
              <w:pStyle w:val="ProductList-TableBody"/>
            </w:pPr>
            <w:r>
              <w:rPr>
                <w:color w:val="404040"/>
              </w:rPr>
              <w:t>Kvalifisert for Utvidet Gyldighetsperiode: I/T</w:t>
            </w:r>
          </w:p>
        </w:tc>
      </w:tr>
      <w:tr w:rsidR="00DA00C4" w14:paraId="78D0C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11348"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A36C"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4026" w14:textId="77777777" w:rsidR="00DA00C4" w:rsidRDefault="00847E40">
            <w:pPr>
              <w:pStyle w:val="ProductList-TableBody"/>
            </w:pPr>
            <w:r>
              <w:rPr>
                <w:color w:val="404040"/>
              </w:rPr>
              <w:t>Tilbud: I/T</w:t>
            </w:r>
          </w:p>
        </w:tc>
      </w:tr>
      <w:tr w:rsidR="00DA00C4" w14:paraId="765C3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4CAE" w14:textId="77777777" w:rsidR="00DA00C4" w:rsidRDefault="00847E40">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A454" w14:textId="77777777" w:rsidR="00DA00C4" w:rsidRDefault="00847E4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DA65" w14:textId="77777777" w:rsidR="00DA00C4" w:rsidRDefault="00847E40">
            <w:pPr>
              <w:pStyle w:val="ProductList-TableBody"/>
            </w:pPr>
            <w:r>
              <w:rPr>
                <w:color w:val="404040"/>
              </w:rPr>
              <w:t>Berettiget Reduksjon (SCE): I/T</w:t>
            </w:r>
          </w:p>
        </w:tc>
      </w:tr>
      <w:tr w:rsidR="00DA00C4" w14:paraId="0392DF8A" w14:textId="77777777">
        <w:tc>
          <w:tcPr>
            <w:tcW w:w="4040" w:type="dxa"/>
            <w:tcBorders>
              <w:top w:val="single" w:sz="4" w:space="0" w:color="000000"/>
              <w:left w:val="single" w:sz="4" w:space="0" w:color="000000"/>
              <w:bottom w:val="single" w:sz="4" w:space="0" w:color="000000"/>
              <w:right w:val="single" w:sz="4" w:space="0" w:color="000000"/>
            </w:tcBorders>
          </w:tcPr>
          <w:p w14:paraId="49D6848D" w14:textId="77777777" w:rsidR="00DA00C4" w:rsidRDefault="00847E40">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F7E7"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3B39" w14:textId="77777777" w:rsidR="00DA00C4" w:rsidRDefault="00DA00C4">
            <w:pPr>
              <w:pStyle w:val="ProductList-TableBody"/>
            </w:pPr>
          </w:p>
        </w:tc>
      </w:tr>
    </w:tbl>
    <w:p w14:paraId="34965ED7"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1966D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1304E"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1A56F309" w14:textId="77777777" w:rsidR="00DA00C4" w:rsidRDefault="00DA00C4">
      <w:pPr>
        <w:pStyle w:val="ProductList-Body"/>
      </w:pPr>
    </w:p>
    <w:p w14:paraId="14B66EA6" w14:textId="77777777" w:rsidR="00DA00C4" w:rsidRDefault="00847E40">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41636031"/>
      <w:r>
        <w:instrText>Visual Studio med GitHub Enterprise</w:instrText>
      </w:r>
      <w:bookmarkEnd w:id="338"/>
      <w:r>
        <w:instrText>" \l 3</w:instrText>
      </w:r>
      <w:r>
        <w:fldChar w:fldCharType="end"/>
      </w:r>
    </w:p>
    <w:p w14:paraId="35BF89A2" w14:textId="77777777" w:rsidR="00DA00C4" w:rsidRDefault="00847E40">
      <w:pPr>
        <w:pStyle w:val="ProductList-Offering1SubSection"/>
        <w:outlineLvl w:val="3"/>
      </w:pPr>
      <w:bookmarkStart w:id="339" w:name="_Sec1288"/>
      <w:r>
        <w:t>1. Programtilgjengelighet</w:t>
      </w:r>
      <w:bookmarkEnd w:id="339"/>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DA00C4" w14:paraId="4130B2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0FCF97" w14:textId="77777777" w:rsidR="00DA00C4" w:rsidRDefault="00847E40">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99B8F20" w14:textId="77777777" w:rsidR="00DA00C4" w:rsidRDefault="00847E40">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E8C19" w14:textId="77777777" w:rsidR="00DA00C4" w:rsidRDefault="00847E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1943D" w14:textId="77777777" w:rsidR="00DA00C4" w:rsidRDefault="00847E40">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0DD6D" w14:textId="77777777" w:rsidR="00DA00C4" w:rsidRDefault="00847E4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B5C58" w14:textId="77777777" w:rsidR="00DA00C4" w:rsidRDefault="00847E40">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242DC" w14:textId="77777777" w:rsidR="00DA00C4" w:rsidRDefault="00847E40">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BAFD0" w14:textId="77777777" w:rsidR="00DA00C4" w:rsidRDefault="00847E40">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499C0" w14:textId="77777777" w:rsidR="00DA00C4" w:rsidRDefault="00847E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B36C2" w14:textId="77777777" w:rsidR="00DA00C4" w:rsidRDefault="00847E40">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A00C4" w14:paraId="7A048442" w14:textId="77777777">
        <w:tc>
          <w:tcPr>
            <w:tcW w:w="4520" w:type="dxa"/>
            <w:tcBorders>
              <w:top w:val="none" w:sz="4" w:space="0" w:color="BFBFBF"/>
              <w:left w:val="none" w:sz="4" w:space="0" w:color="000000"/>
              <w:bottom w:val="dashed" w:sz="4" w:space="0" w:color="7F7F7F"/>
              <w:right w:val="none" w:sz="4" w:space="0" w:color="000000"/>
            </w:tcBorders>
          </w:tcPr>
          <w:p w14:paraId="04475157" w14:textId="77777777" w:rsidR="00DA00C4" w:rsidRDefault="00847E40">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F08304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1CE9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6D4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76D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F078"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07AF"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811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2CB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74EE" w14:textId="77777777" w:rsidR="00DA00C4" w:rsidRDefault="00DA00C4">
            <w:pPr>
              <w:pStyle w:val="ProductList-TableBody"/>
              <w:jc w:val="center"/>
            </w:pPr>
          </w:p>
        </w:tc>
      </w:tr>
      <w:tr w:rsidR="00DA00C4" w14:paraId="2E3867E8" w14:textId="77777777">
        <w:tc>
          <w:tcPr>
            <w:tcW w:w="4520" w:type="dxa"/>
            <w:tcBorders>
              <w:top w:val="dashed" w:sz="4" w:space="0" w:color="7F7F7F"/>
              <w:left w:val="none" w:sz="4" w:space="0" w:color="000000"/>
              <w:bottom w:val="dashed" w:sz="4" w:space="0" w:color="7F7F7F"/>
              <w:right w:val="none" w:sz="4" w:space="0" w:color="000000"/>
            </w:tcBorders>
          </w:tcPr>
          <w:p w14:paraId="1A52C1DA" w14:textId="77777777" w:rsidR="00DA00C4" w:rsidRDefault="00847E40">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73E394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DB71"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71F8"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EA92"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B4B6"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9124"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08F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B5F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8A4D5" w14:textId="77777777" w:rsidR="00DA00C4" w:rsidRDefault="00DA00C4">
            <w:pPr>
              <w:pStyle w:val="ProductList-TableBody"/>
              <w:jc w:val="center"/>
            </w:pPr>
          </w:p>
        </w:tc>
      </w:tr>
      <w:tr w:rsidR="00DA00C4" w14:paraId="47C5A19C" w14:textId="77777777">
        <w:tc>
          <w:tcPr>
            <w:tcW w:w="4520" w:type="dxa"/>
            <w:tcBorders>
              <w:top w:val="dashed" w:sz="4" w:space="0" w:color="7F7F7F"/>
              <w:left w:val="none" w:sz="4" w:space="0" w:color="000000"/>
              <w:bottom w:val="dashed" w:sz="4" w:space="0" w:color="7F7F7F"/>
              <w:right w:val="none" w:sz="4" w:space="0" w:color="000000"/>
            </w:tcBorders>
          </w:tcPr>
          <w:p w14:paraId="44F6F1AB" w14:textId="77777777" w:rsidR="00DA00C4" w:rsidRDefault="00847E40">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50A2046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216F"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F91BE"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E796"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3CDC"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95D3"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6139"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8992"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89EA" w14:textId="77777777" w:rsidR="00DA00C4" w:rsidRDefault="00DA00C4">
            <w:pPr>
              <w:pStyle w:val="ProductList-TableBody"/>
              <w:jc w:val="center"/>
            </w:pPr>
          </w:p>
        </w:tc>
      </w:tr>
      <w:tr w:rsidR="00DA00C4" w14:paraId="7E8CEE6E" w14:textId="77777777">
        <w:tc>
          <w:tcPr>
            <w:tcW w:w="4520" w:type="dxa"/>
            <w:tcBorders>
              <w:top w:val="dashed" w:sz="4" w:space="0" w:color="7F7F7F"/>
              <w:left w:val="none" w:sz="4" w:space="0" w:color="000000"/>
              <w:bottom w:val="single" w:sz="4" w:space="0" w:color="FFFFFF"/>
              <w:right w:val="none" w:sz="4" w:space="0" w:color="000000"/>
            </w:tcBorders>
          </w:tcPr>
          <w:p w14:paraId="03D5C214" w14:textId="77777777" w:rsidR="00DA00C4" w:rsidRDefault="00847E40">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3A833C07"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AC50"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55C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74AD"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E717"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39D1" w14:textId="77777777" w:rsidR="00DA00C4" w:rsidRDefault="00847E40">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E650" w14:textId="77777777" w:rsidR="00DA00C4" w:rsidRDefault="00DA00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474E" w14:textId="77777777" w:rsidR="00DA00C4" w:rsidRDefault="00DA00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56AC" w14:textId="77777777" w:rsidR="00DA00C4" w:rsidRDefault="00DA00C4">
            <w:pPr>
              <w:pStyle w:val="ProductList-TableBody"/>
              <w:jc w:val="center"/>
            </w:pPr>
          </w:p>
        </w:tc>
      </w:tr>
    </w:tbl>
    <w:p w14:paraId="7FA3EC04" w14:textId="77777777" w:rsidR="00DA00C4" w:rsidRDefault="00847E40">
      <w:pPr>
        <w:pStyle w:val="ProductList-Offering1SubSection"/>
        <w:outlineLvl w:val="3"/>
      </w:pPr>
      <w:bookmarkStart w:id="340" w:name="_Sec1289"/>
      <w:r>
        <w:t>2. Produktvilkår</w:t>
      </w:r>
      <w:bookmarkEnd w:id="340"/>
    </w:p>
    <w:tbl>
      <w:tblPr>
        <w:tblStyle w:val="PURTable"/>
        <w:tblW w:w="0" w:type="dxa"/>
        <w:tblLook w:val="04A0" w:firstRow="1" w:lastRow="0" w:firstColumn="1" w:lastColumn="0" w:noHBand="0" w:noVBand="1"/>
      </w:tblPr>
      <w:tblGrid>
        <w:gridCol w:w="3679"/>
        <w:gridCol w:w="3598"/>
        <w:gridCol w:w="3639"/>
      </w:tblGrid>
      <w:tr w:rsidR="00DA00C4" w14:paraId="67E9A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2519C" w14:textId="77777777" w:rsidR="00DA00C4" w:rsidRDefault="00847E40">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1A6C3" w14:textId="77777777" w:rsidR="00DA00C4" w:rsidRDefault="00847E40">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75F8E" w14:textId="77777777" w:rsidR="00DA00C4" w:rsidRDefault="00847E40">
            <w:pPr>
              <w:pStyle w:val="ProductList-TableBody"/>
            </w:pPr>
            <w:r>
              <w:rPr>
                <w:color w:val="404040"/>
              </w:rPr>
              <w:t>Kvalifisert for Utvidet Gyldighetsperiode: I/T</w:t>
            </w:r>
          </w:p>
        </w:tc>
      </w:tr>
      <w:tr w:rsidR="00DA00C4" w14:paraId="47765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B722" w14:textId="77777777" w:rsidR="00DA00C4" w:rsidRDefault="00847E40">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5BF6" w14:textId="77777777" w:rsidR="00DA00C4" w:rsidRDefault="00847E40">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A037" w14:textId="77777777" w:rsidR="00DA00C4" w:rsidRDefault="00847E40">
            <w:pPr>
              <w:pStyle w:val="ProductList-TableBody"/>
            </w:pPr>
            <w:r>
              <w:rPr>
                <w:color w:val="404040"/>
              </w:rPr>
              <w:t>Tilbud: I/T</w:t>
            </w:r>
          </w:p>
        </w:tc>
      </w:tr>
      <w:tr w:rsidR="00DA00C4" w14:paraId="47BD0CC1" w14:textId="77777777">
        <w:tc>
          <w:tcPr>
            <w:tcW w:w="4040" w:type="dxa"/>
            <w:tcBorders>
              <w:top w:val="single" w:sz="4" w:space="0" w:color="000000"/>
              <w:left w:val="single" w:sz="4" w:space="0" w:color="000000"/>
              <w:bottom w:val="single" w:sz="4" w:space="0" w:color="000000"/>
              <w:right w:val="single" w:sz="4" w:space="0" w:color="000000"/>
            </w:tcBorders>
          </w:tcPr>
          <w:p w14:paraId="2147ADED" w14:textId="77777777" w:rsidR="00DA00C4" w:rsidRDefault="00847E40">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2421" w14:textId="77777777" w:rsidR="00DA00C4" w:rsidRDefault="00847E40">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E752" w14:textId="77777777" w:rsidR="00DA00C4" w:rsidRDefault="00847E40">
            <w:pPr>
              <w:pStyle w:val="ProductList-TableBody"/>
            </w:pPr>
            <w:r>
              <w:rPr>
                <w:color w:val="404040"/>
              </w:rPr>
              <w:t>Berettiget Reduksjon (SCE): I/T</w:t>
            </w:r>
          </w:p>
        </w:tc>
      </w:tr>
      <w:tr w:rsidR="00DA00C4" w14:paraId="597AF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2B65" w14:textId="77777777" w:rsidR="00DA00C4" w:rsidRDefault="00847E40">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8F05" w14:textId="77777777" w:rsidR="00DA00C4" w:rsidRDefault="00847E40">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77AD" w14:textId="77777777" w:rsidR="00DA00C4" w:rsidRDefault="00DA00C4">
            <w:pPr>
              <w:pStyle w:val="ProductList-TableBody"/>
            </w:pPr>
          </w:p>
        </w:tc>
      </w:tr>
    </w:tbl>
    <w:p w14:paraId="5E923365" w14:textId="77777777" w:rsidR="00DA00C4" w:rsidRDefault="00DA00C4">
      <w:pPr>
        <w:pStyle w:val="ProductList-Body"/>
      </w:pPr>
    </w:p>
    <w:p w14:paraId="29CA821C" w14:textId="77777777" w:rsidR="00DA00C4" w:rsidRDefault="00847E40">
      <w:pPr>
        <w:pStyle w:val="ProductList-ClauseHeading"/>
        <w:outlineLvl w:val="4"/>
      </w:pPr>
      <w:r>
        <w:t>2,1 GitHub Enterprise</w:t>
      </w:r>
    </w:p>
    <w:p w14:paraId="58EE2C89" w14:textId="77777777" w:rsidR="00DA00C4" w:rsidRDefault="00847E4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3">
        <w:r>
          <w:rPr>
            <w:color w:val="00467F"/>
            <w:u w:val="single"/>
          </w:rPr>
          <w:t>Vilkår for Elektroniske Tjenester</w:t>
        </w:r>
      </w:hyperlink>
      <w:r>
        <w:t>.</w:t>
      </w:r>
    </w:p>
    <w:p w14:paraId="442F5EBC" w14:textId="77777777" w:rsidR="00DA00C4" w:rsidRDefault="00DA00C4">
      <w:pPr>
        <w:pStyle w:val="ProductList-Body"/>
      </w:pPr>
    </w:p>
    <w:p w14:paraId="68521967" w14:textId="77777777" w:rsidR="00DA00C4" w:rsidRDefault="00847E40">
      <w:pPr>
        <w:pStyle w:val="ProductList-ClauseHeading"/>
        <w:outlineLvl w:val="4"/>
      </w:pPr>
      <w:r>
        <w:t>2.2 GitHub Enterprise opplæring og evaluering</w:t>
      </w:r>
    </w:p>
    <w:p w14:paraId="30A56CB8" w14:textId="77777777" w:rsidR="00DA00C4" w:rsidRDefault="00847E40">
      <w:pPr>
        <w:pStyle w:val="ProductList-Body"/>
      </w:pPr>
      <w:r>
        <w:t>Med mindre andre vilkår stadfestes i Kundes volumlisens-avtale, krever tilgang til GitHub Enterprise-programvare eller den elektroniske tjenesten for opplærings- eller evalueringsformål kreve bruker SL-er.</w:t>
      </w:r>
    </w:p>
    <w:p w14:paraId="5548A2B0" w14:textId="77777777" w:rsidR="00DA00C4" w:rsidRDefault="00DA00C4">
      <w:pPr>
        <w:pStyle w:val="ProductList-Body"/>
      </w:pPr>
    </w:p>
    <w:p w14:paraId="5E961D97" w14:textId="77777777" w:rsidR="00DA00C4" w:rsidRDefault="00847E40">
      <w:pPr>
        <w:pStyle w:val="ProductList-ClauseHeading"/>
        <w:outlineLvl w:val="4"/>
      </w:pPr>
      <w:r>
        <w:t>2.3 Lisensvilkår for Visual Studio</w:t>
      </w:r>
    </w:p>
    <w:p w14:paraId="3FFA1A06" w14:textId="77777777" w:rsidR="00DA00C4" w:rsidRDefault="00847E40">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78C52ECB" w14:textId="77777777" w:rsidR="00DA00C4" w:rsidRDefault="00DA00C4">
      <w:pPr>
        <w:pStyle w:val="ProductList-Body"/>
      </w:pPr>
    </w:p>
    <w:p w14:paraId="3FA1210D" w14:textId="77777777" w:rsidR="00DA00C4" w:rsidRDefault="00847E40">
      <w:pPr>
        <w:pStyle w:val="ProductList-ClauseHeading"/>
        <w:outlineLvl w:val="4"/>
      </w:pPr>
      <w:r>
        <w:t>2.4 GitHub Enterprise for Visual Studio-lisenser</w:t>
      </w:r>
    </w:p>
    <w:p w14:paraId="237DBA94" w14:textId="77777777" w:rsidR="00DA00C4" w:rsidRDefault="00847E40">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296B84DA" w14:textId="77777777" w:rsidR="00DA00C4" w:rsidRDefault="00DA00C4">
      <w:pPr>
        <w:pStyle w:val="ProductList-Body"/>
      </w:pPr>
    </w:p>
    <w:p w14:paraId="1CD464CE" w14:textId="77777777" w:rsidR="00DA00C4" w:rsidRDefault="00847E40">
      <w:pPr>
        <w:pStyle w:val="ProductList-ClauseHeading"/>
        <w:outlineLvl w:val="4"/>
      </w:pPr>
      <w:r>
        <w:t>2.5 Oppgraderingslisenser</w:t>
      </w:r>
    </w:p>
    <w:p w14:paraId="1B2C02DD" w14:textId="77777777" w:rsidR="00DA00C4" w:rsidRDefault="00847E40">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02768B77" w14:textId="77777777" w:rsidR="00DA00C4" w:rsidRDefault="00DA00C4">
      <w:pPr>
        <w:pStyle w:val="ProductList-Body"/>
      </w:pPr>
    </w:p>
    <w:p w14:paraId="18D10A08" w14:textId="77777777" w:rsidR="00DA00C4" w:rsidRDefault="00847E40">
      <w:pPr>
        <w:pStyle w:val="ProductList-ClauseHeading"/>
        <w:outlineLvl w:val="4"/>
      </w:pPr>
      <w:r>
        <w:t>2.6 Windows Virtual Desktop</w:t>
      </w:r>
    </w:p>
    <w:p w14:paraId="267A986C" w14:textId="77777777" w:rsidR="00DA00C4" w:rsidRDefault="00847E40">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4836249A"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52207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6F8B7"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3754BEC" w14:textId="77777777" w:rsidR="00DA00C4" w:rsidRDefault="00DA00C4">
      <w:pPr>
        <w:pStyle w:val="ProductList-Body"/>
      </w:pPr>
    </w:p>
    <w:p w14:paraId="744FE275" w14:textId="77777777" w:rsidR="00DA00C4" w:rsidRDefault="00DA00C4">
      <w:pPr>
        <w:sectPr w:rsidR="00DA00C4">
          <w:headerReference w:type="default" r:id="rId144"/>
          <w:footerReference w:type="default" r:id="rId145"/>
          <w:type w:val="continuous"/>
          <w:pgSz w:w="12240" w:h="15840" w:code="1"/>
          <w:pgMar w:top="1170" w:right="720" w:bottom="720" w:left="720" w:header="432" w:footer="288" w:gutter="0"/>
          <w:cols w:space="360"/>
        </w:sectPr>
      </w:pPr>
    </w:p>
    <w:p w14:paraId="37AF86AF" w14:textId="77777777" w:rsidR="00DA00C4" w:rsidRDefault="00847E40">
      <w:pPr>
        <w:pStyle w:val="ProductList-SectionHeading"/>
        <w:pageBreakBefore/>
        <w:outlineLvl w:val="0"/>
      </w:pPr>
      <w:bookmarkStart w:id="341" w:name="_Sec549"/>
      <w:bookmarkEnd w:id="211"/>
      <w:r>
        <w:t>Ordliste</w:t>
      </w:r>
      <w:r>
        <w:fldChar w:fldCharType="begin"/>
      </w:r>
      <w:r>
        <w:instrText xml:space="preserve"> TC "</w:instrText>
      </w:r>
      <w:bookmarkStart w:id="342" w:name="_Toc41636032"/>
      <w:r>
        <w:instrText>Ordliste</w:instrText>
      </w:r>
      <w:bookmarkEnd w:id="342"/>
      <w:r>
        <w:instrText>" \l 1</w:instrText>
      </w:r>
      <w:r>
        <w:fldChar w:fldCharType="end"/>
      </w:r>
    </w:p>
    <w:p w14:paraId="63CEBBDE" w14:textId="77777777" w:rsidR="00DA00C4" w:rsidRDefault="00847E40">
      <w:pPr>
        <w:pStyle w:val="ProductList-Offering1Heading"/>
        <w:outlineLvl w:val="1"/>
      </w:pPr>
      <w:bookmarkStart w:id="343" w:name="_Sec550"/>
      <w:r>
        <w:t>Attributter</w:t>
      </w:r>
      <w:bookmarkEnd w:id="343"/>
      <w:r>
        <w:fldChar w:fldCharType="begin"/>
      </w:r>
      <w:r>
        <w:instrText xml:space="preserve"> TC "</w:instrText>
      </w:r>
      <w:bookmarkStart w:id="344" w:name="_Toc41636033"/>
      <w:r>
        <w:instrText>Attributter</w:instrText>
      </w:r>
      <w:bookmarkEnd w:id="344"/>
      <w:r>
        <w:instrText>" \l 2</w:instrText>
      </w:r>
      <w:r>
        <w:fldChar w:fldCharType="end"/>
      </w:r>
    </w:p>
    <w:p w14:paraId="0D0A1AC1" w14:textId="77777777" w:rsidR="00DA00C4" w:rsidRDefault="00847E40">
      <w:pPr>
        <w:pStyle w:val="ProductList-BodySpaced"/>
      </w:pPr>
      <w:r>
        <w:t>Attributter er ført opp i tabellene i hver Produktoppføring og angir rettigheter eller vilkår som gjelder Produktene.</w:t>
      </w:r>
    </w:p>
    <w:p w14:paraId="57B10F31" w14:textId="77777777" w:rsidR="00DA00C4" w:rsidRDefault="00DA00C4">
      <w:pPr>
        <w:pStyle w:val="ProductList-BodySpaced"/>
      </w:pPr>
    </w:p>
    <w:p w14:paraId="3EA0A3AB" w14:textId="77777777" w:rsidR="00DA00C4" w:rsidRDefault="00847E40">
      <w:pPr>
        <w:pStyle w:val="ProductList-BodySpaced"/>
      </w:pPr>
      <w:r>
        <w:rPr>
          <w:b/>
          <w:color w:val="00188F"/>
        </w:rPr>
        <w:t>Tilleggsprogramvare</w:t>
      </w:r>
      <w:r>
        <w:t>: Programvare angitt i Bruksrettighetene for Serverprodukter som Kunden kan bruke på enhver enhet sammen med bruk av serverprogramvaren.</w:t>
      </w:r>
    </w:p>
    <w:p w14:paraId="33B39AEF" w14:textId="77777777" w:rsidR="00DA00C4" w:rsidRDefault="00847E40">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0C4B8510" w14:textId="77777777" w:rsidR="00DA00C4" w:rsidRDefault="00847E40">
      <w:pPr>
        <w:pStyle w:val="ProductList-BodySpaced"/>
      </w:pPr>
      <w:r>
        <w:rPr>
          <w:b/>
          <w:color w:val="00188F"/>
        </w:rPr>
        <w:t>Krav om Klienttilgang</w:t>
      </w:r>
      <w:r>
        <w:t>: Angir om et Serverprodukt krever CAL-er for å gi tilgang til brukere og enheter.</w:t>
      </w:r>
    </w:p>
    <w:p w14:paraId="483C802B" w14:textId="77777777" w:rsidR="00DA00C4" w:rsidRDefault="00847E40">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540DC4CA" w14:textId="77777777" w:rsidR="00DA00C4" w:rsidRDefault="00847E40">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2F436B0D" w14:textId="77777777" w:rsidR="00DA00C4" w:rsidRDefault="00847E40">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486E9A41" w14:textId="77777777" w:rsidR="00DA00C4" w:rsidRDefault="00847E40">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62082DC" w14:textId="77777777" w:rsidR="00DA00C4" w:rsidRDefault="00847E40">
      <w:pPr>
        <w:pStyle w:val="ProductList-BodySpaced"/>
      </w:pPr>
      <w:r>
        <w:rPr>
          <w:b/>
          <w:color w:val="00188F"/>
        </w:rPr>
        <w:t>Avløsningsrettigheter</w:t>
      </w:r>
      <w:r>
        <w:t>: En SA-fordel som gjør det mulig for Kunden å kjøre passive avløsningsforekomster, slik det er beskrevet i Produktoppføringen.</w:t>
      </w:r>
    </w:p>
    <w:p w14:paraId="38490432" w14:textId="77777777" w:rsidR="00DA00C4" w:rsidRDefault="00847E40">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6432B692" w14:textId="77777777" w:rsidR="00DA00C4" w:rsidRDefault="00847E40">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0892F907" w14:textId="77777777" w:rsidR="00DA00C4" w:rsidRDefault="00847E40">
      <w:pPr>
        <w:pStyle w:val="ProductList-BodySpaced"/>
      </w:pPr>
      <w:r>
        <w:rPr>
          <w:b/>
          <w:color w:val="00188F"/>
        </w:rPr>
        <w:t>Lisensvilkår</w:t>
      </w:r>
      <w:r>
        <w:t>: Vilkår og betingelser som styrer distribusjon og bruk av et Produkt.</w:t>
      </w:r>
    </w:p>
    <w:p w14:paraId="096829EF" w14:textId="77777777" w:rsidR="00DA00C4" w:rsidRDefault="00847E40">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7C1D65A0" w14:textId="77777777" w:rsidR="00DA00C4" w:rsidRDefault="00847E40">
      <w:pPr>
        <w:pStyle w:val="ProductList-BodySpaced"/>
      </w:pPr>
      <w:r>
        <w:rPr>
          <w:b/>
          <w:color w:val="00188F"/>
        </w:rPr>
        <w:t>Forutsetning</w:t>
      </w:r>
      <w:r>
        <w:t>: Angir at bestemte tilleggsvilkår må innfris for å kjøpe Lisenser for Produktet.</w:t>
      </w:r>
    </w:p>
    <w:p w14:paraId="0ED0A6FC" w14:textId="77777777" w:rsidR="00DA00C4" w:rsidRDefault="00847E40">
      <w:pPr>
        <w:pStyle w:val="ProductList-BodySpaced"/>
      </w:pPr>
      <w:r>
        <w:rPr>
          <w:b/>
          <w:color w:val="00188F"/>
        </w:rPr>
        <w:t>Forutsetning (SA)</w:t>
      </w:r>
      <w:r>
        <w:t>:Angir at bestemte tilleggsvilkår må innfris for å kjøpe SA-dekning for Produktet.</w:t>
      </w:r>
    </w:p>
    <w:p w14:paraId="75A2CEC3" w14:textId="77777777" w:rsidR="00DA00C4" w:rsidRDefault="00847E40">
      <w:pPr>
        <w:pStyle w:val="ProductList-BodySpaced"/>
      </w:pPr>
      <w:r>
        <w:rPr>
          <w:b/>
          <w:color w:val="00188F"/>
        </w:rPr>
        <w:t>Tidligere Versjon</w:t>
      </w:r>
      <w:r>
        <w:t>: Tidligere versjoner av Produktet og tilhørende Dato tilgjengelig.</w:t>
      </w:r>
    </w:p>
    <w:p w14:paraId="01E2F80B" w14:textId="77777777" w:rsidR="00DA00C4" w:rsidRDefault="00847E40">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7B52725E" w14:textId="77777777" w:rsidR="00DA00C4" w:rsidRDefault="00847E40">
      <w:pPr>
        <w:pStyle w:val="ProductList-BodySpaced"/>
      </w:pPr>
      <w:r>
        <w:rPr>
          <w:b/>
          <w:color w:val="00188F"/>
        </w:rPr>
        <w:t>Online Subscription-program (OSP)</w:t>
      </w:r>
      <w:r>
        <w:t>: Produktet er tilgjengelig i et Online Subscription-program.</w:t>
      </w:r>
    </w:p>
    <w:p w14:paraId="24FA7F15" w14:textId="77777777" w:rsidR="00DA00C4" w:rsidRDefault="00847E40">
      <w:pPr>
        <w:pStyle w:val="ProductList-BodySpaced"/>
      </w:pPr>
      <w:r>
        <w:rPr>
          <w:b/>
          <w:color w:val="00188F"/>
        </w:rPr>
        <w:t>Produktutvalg</w:t>
      </w:r>
      <w:r>
        <w:t>: Angir produktutvalget som Produktet tilhører, slik at rabatter kan fastsettes. Det finnes tre produktutvalgskategorier: Program, Server og System.</w:t>
      </w:r>
    </w:p>
    <w:p w14:paraId="38EA07A5" w14:textId="77777777" w:rsidR="00DA00C4" w:rsidRDefault="00847E40">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05341591" w14:textId="77777777" w:rsidR="00DA00C4" w:rsidRDefault="00847E40">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3A2C203C" w14:textId="77777777" w:rsidR="00DA00C4" w:rsidRDefault="00847E40">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49DD7F5A" w14:textId="77777777" w:rsidR="00DA00C4" w:rsidRDefault="00847E40">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516B8C91" w14:textId="77777777" w:rsidR="00DA00C4" w:rsidRDefault="00847E40">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25FC6D98" w14:textId="77777777" w:rsidR="00DA00C4" w:rsidRDefault="00847E40">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60052EAB" w14:textId="77777777" w:rsidR="00DA00C4" w:rsidRDefault="00847E40">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14:paraId="41DC36C7" w14:textId="77777777" w:rsidR="00DA00C4" w:rsidRDefault="00847E40">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382E5645" w14:textId="77777777" w:rsidR="00DA00C4" w:rsidRDefault="00847E40">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64B07712" w14:textId="77777777" w:rsidR="00DA00C4" w:rsidRDefault="00847E40">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60D4DDDB" w14:textId="77777777" w:rsidR="00DA00C4" w:rsidRDefault="00847E40">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614FFF1C" w14:textId="77777777" w:rsidR="00DA00C4" w:rsidRDefault="00847E40">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54FACC3B" w14:textId="77777777" w:rsidR="00DA00C4" w:rsidRDefault="00847E40">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3479E553" w14:textId="77777777" w:rsidR="00DA00C4" w:rsidRDefault="00DA00C4">
      <w:pPr>
        <w:pStyle w:val="ProductList-BodySpaced"/>
        <w:jc w:val="right"/>
      </w:pPr>
    </w:p>
    <w:tbl>
      <w:tblPr>
        <w:tblStyle w:val="PURTable"/>
        <w:tblW w:w="0" w:type="dxa"/>
        <w:tblLook w:val="04A0" w:firstRow="1" w:lastRow="0" w:firstColumn="1" w:lastColumn="0" w:noHBand="0" w:noVBand="1"/>
      </w:tblPr>
      <w:tblGrid>
        <w:gridCol w:w="10916"/>
      </w:tblGrid>
      <w:tr w:rsidR="00DA00C4" w14:paraId="41882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F7E97"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04F7F0F" w14:textId="77777777" w:rsidR="00DA00C4" w:rsidRDefault="00DA00C4">
      <w:pPr>
        <w:pStyle w:val="ProductList-BodySpaced"/>
      </w:pPr>
    </w:p>
    <w:p w14:paraId="24CA1C4C" w14:textId="77777777" w:rsidR="00DA00C4" w:rsidRDefault="00847E40">
      <w:pPr>
        <w:pStyle w:val="ProductList-Offering1Heading"/>
        <w:outlineLvl w:val="1"/>
      </w:pPr>
      <w:bookmarkStart w:id="345" w:name="_Sec551"/>
      <w:r>
        <w:t>Celleverdier</w:t>
      </w:r>
      <w:bookmarkEnd w:id="345"/>
      <w:r>
        <w:fldChar w:fldCharType="begin"/>
      </w:r>
      <w:r>
        <w:instrText xml:space="preserve"> TC "</w:instrText>
      </w:r>
      <w:bookmarkStart w:id="346" w:name="_Toc41636034"/>
      <w:r>
        <w:instrText>Celleverdier</w:instrText>
      </w:r>
      <w:bookmarkEnd w:id="346"/>
      <w:r>
        <w:instrText>" \l 2</w:instrText>
      </w:r>
      <w:r>
        <w:fldChar w:fldCharType="end"/>
      </w:r>
    </w:p>
    <w:p w14:paraId="78AC4BC6" w14:textId="77777777" w:rsidR="00DA00C4" w:rsidRDefault="00847E40">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04E3E5AB" w14:textId="77777777" w:rsidR="00DA00C4" w:rsidRDefault="00DA00C4">
      <w:pPr>
        <w:pStyle w:val="ProductList-BodySpaced"/>
      </w:pPr>
    </w:p>
    <w:p w14:paraId="35EE729D" w14:textId="77777777" w:rsidR="00DA00C4" w:rsidRDefault="00847E40">
      <w:pPr>
        <w:pStyle w:val="ProductList-BodySpaced"/>
      </w:pPr>
      <w:r>
        <w:rPr>
          <w:b/>
          <w:color w:val="00188F"/>
        </w:rPr>
        <w:t xml:space="preserve">A </w:t>
      </w:r>
      <w:r>
        <w:t xml:space="preserve">= </w:t>
      </w:r>
      <w:r>
        <w:rPr>
          <w:color w:val="00188F"/>
        </w:rPr>
        <w:t>Tilleggsprodukt</w:t>
      </w:r>
      <w:r>
        <w:t>: Produktet tilbys som et Tilleggsprodukt.</w:t>
      </w:r>
    </w:p>
    <w:p w14:paraId="17AFD24B" w14:textId="77777777" w:rsidR="00DA00C4" w:rsidRDefault="00847E40">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4F23583E" w14:textId="77777777" w:rsidR="00DA00C4" w:rsidRDefault="00847E40">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19FD29ED" w14:textId="77777777" w:rsidR="00DA00C4" w:rsidRDefault="00847E40">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203E360D" w14:textId="77777777" w:rsidR="00DA00C4" w:rsidRDefault="00847E40">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0DAC591B" w14:textId="77777777" w:rsidR="00DA00C4" w:rsidRDefault="00847E40">
      <w:pPr>
        <w:pStyle w:val="ProductList-BodySpaced"/>
      </w:pPr>
      <w:r>
        <w:rPr>
          <w:b/>
          <w:color w:val="00188F"/>
        </w:rPr>
        <w:t>E</w:t>
      </w:r>
      <w:r>
        <w:t xml:space="preserve"> = </w:t>
      </w:r>
      <w:r>
        <w:rPr>
          <w:color w:val="00188F"/>
        </w:rPr>
        <w:t>Foretaksprodukt</w:t>
      </w:r>
      <w:r>
        <w:t>: Produktet tilbys som et foretaksprodukt, men ikke som skrivebordsprodukt.</w:t>
      </w:r>
    </w:p>
    <w:p w14:paraId="27E3261E" w14:textId="77777777" w:rsidR="00DA00C4" w:rsidRDefault="00847E40">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503A2769" w14:textId="77777777" w:rsidR="00DA00C4" w:rsidRDefault="00847E40">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6206D12B" w14:textId="77777777" w:rsidR="00DA00C4" w:rsidRDefault="00847E40">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3A933949" w14:textId="77777777" w:rsidR="00DA00C4" w:rsidRDefault="00847E40">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3D09771E" w14:textId="77777777" w:rsidR="00DA00C4" w:rsidRDefault="00847E40">
      <w:pPr>
        <w:pStyle w:val="ProductList-BodySpaced"/>
      </w:pPr>
      <w:r>
        <w:rPr>
          <w:b/>
          <w:color w:val="00188F"/>
        </w:rPr>
        <w:t>OW</w:t>
      </w:r>
      <w:r>
        <w:t xml:space="preserve"> = </w:t>
      </w:r>
      <w:r>
        <w:rPr>
          <w:color w:val="00188F"/>
        </w:rPr>
        <w:t>Organisasjonsomfattende</w:t>
      </w:r>
      <w:r>
        <w:t>: Tilgjengelig i alternativet som dekker hele organisasjonen.</w:t>
      </w:r>
    </w:p>
    <w:p w14:paraId="2F2B8C52" w14:textId="77777777" w:rsidR="00DA00C4" w:rsidRDefault="00847E40">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34B2F823" w14:textId="77777777" w:rsidR="00DA00C4" w:rsidRDefault="00847E40">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50E62218" w14:textId="77777777" w:rsidR="00DA00C4" w:rsidRDefault="00847E40">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27B6C238" w14:textId="77777777" w:rsidR="00DA00C4" w:rsidRDefault="00847E40">
      <w:pPr>
        <w:pStyle w:val="ProductList-BodySpaced"/>
      </w:pPr>
      <w:r>
        <w:rPr>
          <w:b/>
          <w:color w:val="00188F"/>
        </w:rPr>
        <w:t>ST</w:t>
      </w:r>
      <w:r>
        <w:t xml:space="preserve"> = </w:t>
      </w:r>
      <w:r>
        <w:rPr>
          <w:color w:val="00188F"/>
        </w:rPr>
        <w:t>Studenttilbud</w:t>
      </w:r>
      <w:r>
        <w:t>: Produktet tilbys som et Studenttilbud og må bestilles for hele Studentantallet.</w:t>
      </w:r>
    </w:p>
    <w:p w14:paraId="2945AD78" w14:textId="77777777" w:rsidR="00DA00C4" w:rsidRDefault="00847E40">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711CA73D" w14:textId="77777777" w:rsidR="00DA00C4" w:rsidRDefault="00847E40">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7348B669" w14:textId="77777777" w:rsidR="00DA00C4" w:rsidRDefault="00DA00C4">
      <w:pPr>
        <w:pStyle w:val="ProductList-BodySpaced"/>
        <w:jc w:val="right"/>
      </w:pPr>
    </w:p>
    <w:tbl>
      <w:tblPr>
        <w:tblStyle w:val="PURTable"/>
        <w:tblW w:w="0" w:type="dxa"/>
        <w:tblLook w:val="04A0" w:firstRow="1" w:lastRow="0" w:firstColumn="1" w:lastColumn="0" w:noHBand="0" w:noVBand="1"/>
      </w:tblPr>
      <w:tblGrid>
        <w:gridCol w:w="10916"/>
      </w:tblGrid>
      <w:tr w:rsidR="00DA00C4" w14:paraId="30E80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ABFAC"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508C508C" w14:textId="77777777" w:rsidR="00DA00C4" w:rsidRDefault="00DA00C4">
      <w:pPr>
        <w:pStyle w:val="ProductList-BodySpaced"/>
      </w:pPr>
    </w:p>
    <w:p w14:paraId="31FAE90C" w14:textId="77777777" w:rsidR="00DA00C4" w:rsidRDefault="00847E40">
      <w:pPr>
        <w:pStyle w:val="ProductList-Offering1Heading"/>
        <w:outlineLvl w:val="1"/>
      </w:pPr>
      <w:bookmarkStart w:id="347" w:name="_Sec552"/>
      <w:r>
        <w:t>Kolonneoverskrifter</w:t>
      </w:r>
      <w:bookmarkEnd w:id="347"/>
      <w:r>
        <w:fldChar w:fldCharType="begin"/>
      </w:r>
      <w:r>
        <w:instrText xml:space="preserve"> TC "</w:instrText>
      </w:r>
      <w:bookmarkStart w:id="348" w:name="_Toc41636035"/>
      <w:r>
        <w:instrText>Kolonneoverskrifter</w:instrText>
      </w:r>
      <w:bookmarkEnd w:id="348"/>
      <w:r>
        <w:instrText>" \l 2</w:instrText>
      </w:r>
      <w:r>
        <w:fldChar w:fldCharType="end"/>
      </w:r>
    </w:p>
    <w:p w14:paraId="01CB3134" w14:textId="77777777" w:rsidR="00DA00C4" w:rsidRDefault="00847E40">
      <w:pPr>
        <w:pStyle w:val="ProductList-BodySpaced"/>
      </w:pPr>
      <w:r>
        <w:t>Kolonneoverskrifter vises i tabellen over Programtilgjengelighet for hver Produktoppføring og deler inn informasjon om programtilgjengelighet etter program, tilbudstype, poeng og tilgjengelighetsdatoer.</w:t>
      </w:r>
    </w:p>
    <w:p w14:paraId="6B2B4213" w14:textId="77777777" w:rsidR="00DA00C4" w:rsidRDefault="00DA00C4">
      <w:pPr>
        <w:pStyle w:val="ProductList-BodySpaced"/>
      </w:pPr>
    </w:p>
    <w:p w14:paraId="7592B6DB" w14:textId="77777777" w:rsidR="00DA00C4" w:rsidRDefault="00847E40">
      <w:pPr>
        <w:pStyle w:val="ProductList-BodySpaced"/>
      </w:pPr>
      <w:r>
        <w:rPr>
          <w:b/>
          <w:color w:val="00188F"/>
        </w:rPr>
        <w:t>CSP</w:t>
      </w:r>
      <w:r>
        <w:rPr>
          <w:color w:val="000000"/>
        </w:rPr>
        <w:t xml:space="preserve">= </w:t>
      </w:r>
      <w:r>
        <w:rPr>
          <w:color w:val="00188F"/>
        </w:rPr>
        <w:t>leverandør av skyløsninger.</w:t>
      </w:r>
    </w:p>
    <w:p w14:paraId="187DEC51" w14:textId="77777777" w:rsidR="00DA00C4" w:rsidRDefault="00847E40">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31DFA389" w14:textId="77777777" w:rsidR="00DA00C4" w:rsidRDefault="00847E40">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6B919CE1" w14:textId="77777777" w:rsidR="00DA00C4" w:rsidRDefault="00847E40">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4C3C42F9" w14:textId="77777777" w:rsidR="00DA00C4" w:rsidRDefault="00847E40">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3EE21F34" w14:textId="77777777" w:rsidR="00DA00C4" w:rsidRDefault="00847E40">
      <w:pPr>
        <w:pStyle w:val="ProductList-BodySpaced"/>
      </w:pPr>
      <w:r>
        <w:rPr>
          <w:b/>
          <w:color w:val="00188F"/>
        </w:rPr>
        <w:t xml:space="preserve">L/SA </w:t>
      </w:r>
      <w:r>
        <w:t xml:space="preserve">= </w:t>
      </w:r>
      <w:r>
        <w:rPr>
          <w:color w:val="00188F"/>
        </w:rPr>
        <w:t>Lisens og SA</w:t>
      </w:r>
      <w:r>
        <w:t>: Angitt poengverdi når Lisens og SA tilbys for kjøp samtidig.</w:t>
      </w:r>
    </w:p>
    <w:p w14:paraId="03D3D214" w14:textId="77777777" w:rsidR="00DA00C4" w:rsidRDefault="00847E40">
      <w:pPr>
        <w:pStyle w:val="ProductList-BodySpaced"/>
      </w:pPr>
      <w:r>
        <w:rPr>
          <w:b/>
          <w:color w:val="00188F"/>
        </w:rPr>
        <w:t>MPSA</w:t>
      </w:r>
      <w:r>
        <w:t xml:space="preserve"> = </w:t>
      </w:r>
      <w:r>
        <w:rPr>
          <w:color w:val="00188F"/>
        </w:rPr>
        <w:t>Microsoft Products and Services Agreement</w:t>
      </w:r>
      <w:r>
        <w:t>.</w:t>
      </w:r>
    </w:p>
    <w:p w14:paraId="702F07FA" w14:textId="77777777" w:rsidR="00DA00C4" w:rsidRDefault="00847E40">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5752034C" w14:textId="77777777" w:rsidR="00DA00C4" w:rsidRDefault="00847E40">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00554FA8" w14:textId="77777777" w:rsidR="00DA00C4" w:rsidRDefault="00847E40">
      <w:pPr>
        <w:pStyle w:val="ProductList-BodySpaced"/>
      </w:pPr>
      <w:r>
        <w:rPr>
          <w:b/>
          <w:color w:val="00188F"/>
        </w:rPr>
        <w:t>OVS-ES</w:t>
      </w:r>
      <w:r>
        <w:t xml:space="preserve"> = </w:t>
      </w:r>
      <w:r>
        <w:rPr>
          <w:color w:val="00188F"/>
        </w:rPr>
        <w:t>Open Value Subscription – Education Solutions</w:t>
      </w:r>
      <w:r>
        <w:t>.</w:t>
      </w:r>
    </w:p>
    <w:p w14:paraId="63DD99B9" w14:textId="77777777" w:rsidR="00DA00C4" w:rsidRDefault="00847E40">
      <w:pPr>
        <w:pStyle w:val="ProductList-BodySpaced"/>
      </w:pPr>
      <w:r>
        <w:rPr>
          <w:b/>
          <w:color w:val="00188F"/>
        </w:rPr>
        <w:t>Poeng</w:t>
      </w:r>
      <w:r>
        <w:t xml:space="preserve"> = Verdien som er tilordnet et Produkt, og som brukes til å beregne volumprisnivået for en Kundes volumlisensavtale.</w:t>
      </w:r>
    </w:p>
    <w:p w14:paraId="475F492A" w14:textId="77777777" w:rsidR="00DA00C4" w:rsidRDefault="00847E40">
      <w:pPr>
        <w:pStyle w:val="ProductList-BodySpaced"/>
      </w:pPr>
      <w:r>
        <w:rPr>
          <w:b/>
          <w:color w:val="00188F"/>
        </w:rPr>
        <w:t>SA</w:t>
      </w:r>
      <w:r>
        <w:t xml:space="preserve"> = </w:t>
      </w:r>
      <w:r>
        <w:rPr>
          <w:color w:val="00188F"/>
        </w:rPr>
        <w:t>Software Assurance</w:t>
      </w:r>
      <w:r>
        <w:t>: Tildelt poengverdi når SA tilbys for den angitte programvaren.</w:t>
      </w:r>
    </w:p>
    <w:p w14:paraId="2D86BB42" w14:textId="77777777" w:rsidR="00DA00C4" w:rsidRDefault="00847E40">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24CA9524" w14:textId="77777777" w:rsidR="00DA00C4" w:rsidRDefault="00DA00C4">
      <w:pPr>
        <w:pStyle w:val="ProductList-BodySpaced"/>
        <w:jc w:val="right"/>
      </w:pPr>
    </w:p>
    <w:tbl>
      <w:tblPr>
        <w:tblStyle w:val="PURTable"/>
        <w:tblW w:w="0" w:type="dxa"/>
        <w:tblLook w:val="04A0" w:firstRow="1" w:lastRow="0" w:firstColumn="1" w:lastColumn="0" w:noHBand="0" w:noVBand="1"/>
      </w:tblPr>
      <w:tblGrid>
        <w:gridCol w:w="10916"/>
      </w:tblGrid>
      <w:tr w:rsidR="00DA00C4" w14:paraId="4090D4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84878"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0F35E39C" w14:textId="77777777" w:rsidR="00DA00C4" w:rsidRDefault="00DA00C4">
      <w:pPr>
        <w:pStyle w:val="ProductList-BodySpaced"/>
      </w:pPr>
    </w:p>
    <w:p w14:paraId="2169A3BA" w14:textId="77777777" w:rsidR="00DA00C4" w:rsidRDefault="00847E40">
      <w:pPr>
        <w:pStyle w:val="ProductList-Offering1Heading"/>
        <w:outlineLvl w:val="1"/>
      </w:pPr>
      <w:bookmarkStart w:id="349" w:name="_Sec553"/>
      <w:r>
        <w:t>Definisjoner</w:t>
      </w:r>
      <w:bookmarkEnd w:id="349"/>
      <w:r>
        <w:fldChar w:fldCharType="begin"/>
      </w:r>
      <w:r>
        <w:instrText xml:space="preserve"> TC "</w:instrText>
      </w:r>
      <w:bookmarkStart w:id="350" w:name="_Toc41636036"/>
      <w:r>
        <w:instrText>Definisjoner</w:instrText>
      </w:r>
      <w:bookmarkEnd w:id="350"/>
      <w:r>
        <w:instrText>" \l 2</w:instrText>
      </w:r>
      <w:r>
        <w:fldChar w:fldCharType="end"/>
      </w:r>
    </w:p>
    <w:p w14:paraId="6CBAD80E" w14:textId="77777777" w:rsidR="00DA00C4" w:rsidRDefault="00847E40">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14:paraId="56FF87D9" w14:textId="77777777" w:rsidR="00DA00C4" w:rsidRDefault="00847E40">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240B65ED" w14:textId="77777777" w:rsidR="00DA00C4" w:rsidRDefault="00847E40">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6452039F" w14:textId="77777777" w:rsidR="00DA00C4" w:rsidRDefault="00847E40">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3961D263" w14:textId="77777777" w:rsidR="00DA00C4" w:rsidRDefault="00847E40">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78D101D1" w14:textId="77777777" w:rsidR="00DA00C4" w:rsidRDefault="00847E40">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053FB7AD" w14:textId="77777777" w:rsidR="00DA00C4" w:rsidRDefault="00847E40">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787607FD" w14:textId="77777777" w:rsidR="00DA00C4" w:rsidRDefault="00847E40">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631D7230" w14:textId="77777777" w:rsidR="00DA00C4" w:rsidRDefault="00847E40">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7BB2903F" w14:textId="77777777" w:rsidR="00DA00C4" w:rsidRDefault="00847E40">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C54C7E9" w14:textId="77777777" w:rsidR="00DA00C4" w:rsidRDefault="00847E40">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B85F569" w14:textId="77777777" w:rsidR="00DA00C4" w:rsidRDefault="00847E40">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4D2486B9" w14:textId="77777777" w:rsidR="00DA00C4" w:rsidRDefault="00847E40">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0D514F49" w14:textId="77777777" w:rsidR="00DA00C4" w:rsidRDefault="00847E40">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035B6277" w14:textId="77777777" w:rsidR="00DA00C4" w:rsidRDefault="00847E40">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63DD1285" w14:textId="77777777" w:rsidR="00DA00C4" w:rsidRDefault="00847E40">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331C675C" w14:textId="77777777" w:rsidR="00DA00C4" w:rsidRDefault="00847E40">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63B6159A" w14:textId="77777777" w:rsidR="00DA00C4" w:rsidRDefault="00847E40">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5B67A556" w14:textId="77777777" w:rsidR="00DA00C4" w:rsidRDefault="00847E40">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23EBFC4" w14:textId="77777777" w:rsidR="00DA00C4" w:rsidRDefault="00847E40">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2C4F8EC8" w14:textId="77777777" w:rsidR="00DA00C4" w:rsidRDefault="00847E40">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3255A90" w14:textId="77777777" w:rsidR="00DA00C4" w:rsidRDefault="00847E40">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4B0FF9DD" w14:textId="77777777" w:rsidR="00DA00C4" w:rsidRDefault="00847E40">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3EF16BEE" w14:textId="77777777" w:rsidR="00DA00C4" w:rsidRDefault="00847E40">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4EC64F5E" w14:textId="77777777" w:rsidR="00DA00C4" w:rsidRDefault="00847E40">
      <w:pPr>
        <w:pStyle w:val="ProductList-BodySpaced"/>
      </w:pPr>
      <w:r>
        <w:rPr>
          <w:b/>
          <w:color w:val="00188F"/>
        </w:rPr>
        <w:t xml:space="preserve">Lisens </w:t>
      </w:r>
      <w:r>
        <w:t>betyr retten til å laste ned, installere, ha tilgang til og bruke et Produkt.</w:t>
      </w:r>
    </w:p>
    <w:p w14:paraId="28DFB50C" w14:textId="77777777" w:rsidR="00DA00C4" w:rsidRDefault="00847E40">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2931566B" w14:textId="77777777" w:rsidR="00DA00C4" w:rsidRDefault="00847E40">
      <w:pPr>
        <w:pStyle w:val="ProductList-BodySpaced"/>
      </w:pPr>
      <w:r>
        <w:rPr>
          <w:b/>
          <w:color w:val="00188F"/>
        </w:rPr>
        <w:t xml:space="preserve">Lisensmobilitet gjennom Software Assurance-Partner </w:t>
      </w:r>
      <w:r>
        <w:t xml:space="preserve">betyr en enhet som er identifisert på </w:t>
      </w:r>
      <w:hyperlink r:id="rId146">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64CCFE2B" w14:textId="77777777" w:rsidR="00DA00C4" w:rsidRDefault="00847E40">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73F9369" w14:textId="77777777" w:rsidR="00DA00C4" w:rsidRDefault="00847E40">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4D06EA2D" w14:textId="77777777" w:rsidR="00DA00C4" w:rsidRDefault="00847E40">
      <w:pPr>
        <w:pStyle w:val="ProductList-BodySpaced"/>
      </w:pPr>
      <w:r>
        <w:rPr>
          <w:b/>
          <w:color w:val="00188F"/>
        </w:rPr>
        <w:t>Oppførte Leverandører</w:t>
      </w:r>
      <w:r>
        <w:t xml:space="preserve"> omfatter enheter angitt av Microsoft på </w:t>
      </w:r>
      <w:hyperlink r:id="rId147">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8">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1D52A1AF" w14:textId="77777777" w:rsidR="00DA00C4" w:rsidRDefault="00847E40">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0611682E" w14:textId="77777777" w:rsidR="00DA00C4" w:rsidRDefault="00847E40">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64D669A0" w14:textId="77777777" w:rsidR="00DA00C4" w:rsidRDefault="00847E40">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109F12D1" w14:textId="77777777" w:rsidR="00DA00C4" w:rsidRDefault="00847E40">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1A1A0C9" w14:textId="77777777" w:rsidR="00DA00C4" w:rsidRDefault="00847E40">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0A21615" w14:textId="77777777" w:rsidR="00DA00C4" w:rsidRDefault="00847E40">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15362662" w14:textId="77777777" w:rsidR="00DA00C4" w:rsidRDefault="00847E40">
      <w:pPr>
        <w:pStyle w:val="ProductList-BodySpaced"/>
      </w:pPr>
      <w:r>
        <w:rPr>
          <w:b/>
          <w:color w:val="00188F"/>
        </w:rPr>
        <w:t xml:space="preserve">Fysisk Prosessor </w:t>
      </w:r>
      <w:r>
        <w:t>vil si en prosessor i et fysisk maskinvaresystem.</w:t>
      </w:r>
    </w:p>
    <w:p w14:paraId="596B2FBA" w14:textId="77777777" w:rsidR="00DA00C4" w:rsidRDefault="00847E40">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0012E045" w14:textId="77777777" w:rsidR="00DA00C4" w:rsidRDefault="00847E40">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6F32678B" w14:textId="77777777" w:rsidR="00DA00C4" w:rsidRDefault="00847E40">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7BBB2D57" w14:textId="77777777" w:rsidR="00DA00C4" w:rsidRDefault="00847E40">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56C7552B" w14:textId="77777777" w:rsidR="00DA00C4" w:rsidRDefault="00847E40">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381B487C" w14:textId="77777777" w:rsidR="00DA00C4" w:rsidRDefault="00847E40">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09B88C2D" w14:textId="77777777" w:rsidR="00DA00C4" w:rsidRDefault="00847E40">
      <w:pPr>
        <w:pStyle w:val="ProductList-BodySpaced"/>
      </w:pPr>
      <w:r>
        <w:rPr>
          <w:b/>
          <w:color w:val="00188F"/>
        </w:rPr>
        <w:t>Server</w:t>
      </w:r>
      <w:r>
        <w:t xml:space="preserve"> betyr et fysisk maskinvaresystem som kan kjøre serverprogramvare.</w:t>
      </w:r>
    </w:p>
    <w:p w14:paraId="07E646A2" w14:textId="77777777" w:rsidR="00DA00C4" w:rsidRDefault="00847E40">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283075BE" w14:textId="77777777" w:rsidR="00DA00C4" w:rsidRDefault="00847E40">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6621B909" w14:textId="77777777" w:rsidR="00DA00C4" w:rsidRDefault="00847E40">
      <w:pPr>
        <w:pStyle w:val="ProductList-BodySpaced"/>
      </w:pPr>
      <w:r>
        <w:rPr>
          <w:b/>
          <w:color w:val="00188F"/>
        </w:rPr>
        <w:t>Student</w:t>
      </w:r>
      <w:r>
        <w:t xml:space="preserve"> betyr en person som er registrert i en utdanningsinstitusjon som er en del av Institusjonens Organisasjon på heltids- eller deltidsbasis.</w:t>
      </w:r>
    </w:p>
    <w:p w14:paraId="36C48542" w14:textId="77777777" w:rsidR="00DA00C4" w:rsidRDefault="00847E40">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2C38F98A" w14:textId="77777777" w:rsidR="00DA00C4" w:rsidRDefault="00847E40">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20C9DE54" w14:textId="77777777" w:rsidR="00DA00C4" w:rsidRDefault="00847E40">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7B630305" w14:textId="77777777" w:rsidR="00DA00C4" w:rsidRDefault="00847E40">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2077D419" w14:textId="77777777" w:rsidR="00DA00C4" w:rsidRDefault="00847E40">
      <w:pPr>
        <w:pStyle w:val="ProductList-BodySpaced"/>
      </w:pPr>
      <w:r>
        <w:t>Programvare i Internett-løsninger brukes til å kjøre:</w:t>
      </w:r>
    </w:p>
    <w:p w14:paraId="30109189" w14:textId="77777777" w:rsidR="00DA00C4" w:rsidRDefault="00847E40" w:rsidP="00847E40">
      <w:pPr>
        <w:pStyle w:val="ProductList-Bullet"/>
        <w:numPr>
          <w:ilvl w:val="0"/>
          <w:numId w:val="52"/>
        </w:numPr>
      </w:pPr>
      <w:r>
        <w:t>webserverprogramvare (for eksempel Microsoft Internet Information Services) og administrasjons- eller sikkerhetsagenter (for eksempel System Center Operations Manager-agenten),</w:t>
      </w:r>
    </w:p>
    <w:p w14:paraId="06ABEF11" w14:textId="77777777" w:rsidR="00DA00C4" w:rsidRDefault="00847E40" w:rsidP="00847E40">
      <w:pPr>
        <w:pStyle w:val="ProductList-Bullet"/>
        <w:numPr>
          <w:ilvl w:val="0"/>
          <w:numId w:val="52"/>
        </w:numPr>
      </w:pPr>
      <w:r>
        <w:t>databasemotorprogramvare (for eksempel Microsoft SQL Server), men utelukkende for å støtte Internett-løsninger, eller</w:t>
      </w:r>
    </w:p>
    <w:p w14:paraId="0CFF1ECB" w14:textId="77777777" w:rsidR="00DA00C4" w:rsidRDefault="00847E40" w:rsidP="00847E40">
      <w:pPr>
        <w:pStyle w:val="ProductList-Bullet"/>
        <w:numPr>
          <w:ilvl w:val="0"/>
          <w:numId w:val="52"/>
        </w:numPr>
      </w:pPr>
      <w:r>
        <w:t>domenenavnsystemtjenesten (DNS) for å omgjøre Internett-navn til IP-adresser, forutsatt at dette ikke er den eneste funksjonen til denne forekomsten av programvaren.</w:t>
      </w:r>
    </w:p>
    <w:p w14:paraId="324D0D64" w14:textId="77777777" w:rsidR="00DA00C4" w:rsidRDefault="00847E40">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51077F48" w14:textId="77777777" w:rsidR="00DA00C4" w:rsidRDefault="00847E40">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27AAD1B6" w14:textId="77777777" w:rsidR="00DA00C4" w:rsidRDefault="00847E40">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5F3C03D0" w14:textId="77777777" w:rsidR="00DA00C4" w:rsidRDefault="00DA00C4">
      <w:pPr>
        <w:pStyle w:val="ProductList-BodySpaced"/>
        <w:jc w:val="right"/>
      </w:pPr>
    </w:p>
    <w:tbl>
      <w:tblPr>
        <w:tblStyle w:val="PURTable"/>
        <w:tblW w:w="0" w:type="dxa"/>
        <w:tblLook w:val="04A0" w:firstRow="1" w:lastRow="0" w:firstColumn="1" w:lastColumn="0" w:noHBand="0" w:noVBand="1"/>
      </w:tblPr>
      <w:tblGrid>
        <w:gridCol w:w="10916"/>
      </w:tblGrid>
      <w:tr w:rsidR="00DA00C4" w14:paraId="57C82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B3475"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409ABA6" w14:textId="77777777" w:rsidR="00DA00C4" w:rsidRDefault="00DA00C4">
      <w:pPr>
        <w:pStyle w:val="ProductList-BodySpaced"/>
      </w:pPr>
    </w:p>
    <w:p w14:paraId="2CC62DBA" w14:textId="77777777" w:rsidR="00DA00C4" w:rsidRDefault="00DA00C4">
      <w:pPr>
        <w:sectPr w:rsidR="00DA00C4">
          <w:headerReference w:type="default" r:id="rId149"/>
          <w:footerReference w:type="default" r:id="rId150"/>
          <w:type w:val="continuous"/>
          <w:pgSz w:w="12240" w:h="15840" w:code="1"/>
          <w:pgMar w:top="1170" w:right="720" w:bottom="720" w:left="720" w:header="432" w:footer="288" w:gutter="0"/>
          <w:cols w:space="360"/>
        </w:sectPr>
      </w:pPr>
    </w:p>
    <w:p w14:paraId="49D504FF" w14:textId="77777777" w:rsidR="00DA00C4" w:rsidRDefault="00847E40">
      <w:pPr>
        <w:pStyle w:val="ProductList-SectionHeading"/>
        <w:pageBreakBefore/>
        <w:outlineLvl w:val="0"/>
      </w:pPr>
      <w:bookmarkStart w:id="351" w:name="_Sec591"/>
      <w:bookmarkEnd w:id="341"/>
      <w:r>
        <w:t>Vedlegg A – Lisenser som tilsvarer CAL/ML</w:t>
      </w:r>
      <w:r>
        <w:fldChar w:fldCharType="begin"/>
      </w:r>
      <w:r>
        <w:instrText xml:space="preserve"> TC "</w:instrText>
      </w:r>
      <w:bookmarkStart w:id="352" w:name="_Toc41636037"/>
      <w:r>
        <w:instrText>Vedlegg A – Lisenser som tilsvarer CAL/ML</w:instrText>
      </w:r>
      <w:bookmarkEnd w:id="352"/>
      <w:r>
        <w:instrText>" \l 1</w:instrText>
      </w:r>
      <w:r>
        <w:fldChar w:fldCharType="end"/>
      </w:r>
    </w:p>
    <w:p w14:paraId="0C2D8EF8" w14:textId="77777777" w:rsidR="00DA00C4" w:rsidRDefault="00847E40">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eller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suiter og Online Services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4AD27BE3" w14:textId="77777777" w:rsidR="00DA00C4" w:rsidRDefault="00DA00C4">
      <w:pPr>
        <w:pStyle w:val="ProductList-Body"/>
      </w:pPr>
    </w:p>
    <w:tbl>
      <w:tblPr>
        <w:tblStyle w:val="PURTable"/>
        <w:tblW w:w="0" w:type="dxa"/>
        <w:tblLook w:val="04A0" w:firstRow="1" w:lastRow="0" w:firstColumn="1" w:lastColumn="0" w:noHBand="0" w:noVBand="1"/>
      </w:tblPr>
      <w:tblGrid>
        <w:gridCol w:w="992"/>
        <w:gridCol w:w="407"/>
        <w:gridCol w:w="484"/>
        <w:gridCol w:w="484"/>
        <w:gridCol w:w="963"/>
        <w:gridCol w:w="493"/>
        <w:gridCol w:w="499"/>
        <w:gridCol w:w="505"/>
        <w:gridCol w:w="493"/>
        <w:gridCol w:w="963"/>
        <w:gridCol w:w="493"/>
        <w:gridCol w:w="499"/>
        <w:gridCol w:w="505"/>
        <w:gridCol w:w="493"/>
        <w:gridCol w:w="391"/>
        <w:gridCol w:w="340"/>
        <w:gridCol w:w="393"/>
        <w:gridCol w:w="272"/>
        <w:gridCol w:w="272"/>
        <w:gridCol w:w="451"/>
        <w:gridCol w:w="262"/>
        <w:gridCol w:w="262"/>
      </w:tblGrid>
      <w:tr w:rsidR="00DA00C4" w14:paraId="79F246C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7E78B5C" w14:textId="77777777" w:rsidR="00DA00C4" w:rsidRDefault="00DA00C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D9FE5E" w14:textId="77777777" w:rsidR="00DA00C4" w:rsidRDefault="00847E4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0053F6" w14:textId="77777777" w:rsidR="00DA00C4" w:rsidRDefault="00847E4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A1C8DA" w14:textId="77777777" w:rsidR="00DA00C4" w:rsidRDefault="00847E40">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2A32DC9" w14:textId="77777777" w:rsidR="00DA00C4" w:rsidRDefault="00847E4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2042A6" w14:textId="77777777" w:rsidR="00DA00C4" w:rsidRDefault="00847E4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A9B0D9" w14:textId="77777777" w:rsidR="00DA00C4" w:rsidRDefault="00847E40">
            <w:pPr>
              <w:pStyle w:val="ProductList-TableBody"/>
              <w:jc w:val="center"/>
            </w:pPr>
            <w:r>
              <w:rPr>
                <w:color w:val="FFFFFF"/>
              </w:rPr>
              <w:t>Microsoft 365</w:t>
            </w:r>
          </w:p>
        </w:tc>
      </w:tr>
      <w:tr w:rsidR="00DA00C4" w14:paraId="691201E3" w14:textId="77777777">
        <w:tc>
          <w:tcPr>
            <w:tcW w:w="360" w:type="dxa"/>
            <w:tcBorders>
              <w:top w:val="none" w:sz="4" w:space="0" w:color="BFBFBF"/>
              <w:left w:val="none" w:sz="24" w:space="0" w:color="808080"/>
              <w:bottom w:val="single" w:sz="4" w:space="0" w:color="FFFFFF"/>
              <w:right w:val="single" w:sz="6" w:space="0" w:color="FFFFFF"/>
            </w:tcBorders>
          </w:tcPr>
          <w:p w14:paraId="5E931BBC" w14:textId="77777777" w:rsidR="00DA00C4" w:rsidRDefault="00847E40">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9BDF7A" w14:textId="77777777" w:rsidR="00DA00C4" w:rsidRDefault="00847E4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91F8B" w14:textId="77777777" w:rsidR="00DA00C4" w:rsidRDefault="00847E4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9BD144" w14:textId="77777777" w:rsidR="00DA00C4" w:rsidRDefault="00847E4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B7F944" w14:textId="77777777" w:rsidR="00DA00C4" w:rsidRDefault="00847E40">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27E31" w14:textId="77777777" w:rsidR="00DA00C4" w:rsidRDefault="00847E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100B80" w14:textId="77777777" w:rsidR="00DA00C4" w:rsidRDefault="00847E4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95DDFB" w14:textId="77777777" w:rsidR="00DA00C4" w:rsidRDefault="00847E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1ADAB" w14:textId="77777777" w:rsidR="00DA00C4" w:rsidRDefault="00847E4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204E8B" w14:textId="77777777" w:rsidR="00DA00C4" w:rsidRDefault="00847E40">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1E0AB" w14:textId="77777777" w:rsidR="00DA00C4" w:rsidRDefault="00847E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4E67A" w14:textId="77777777" w:rsidR="00DA00C4" w:rsidRDefault="00847E4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CA8E72" w14:textId="77777777" w:rsidR="00DA00C4" w:rsidRDefault="00847E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C760C4" w14:textId="77777777" w:rsidR="00DA00C4" w:rsidRDefault="00847E4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D7FF45" w14:textId="77777777" w:rsidR="00DA00C4" w:rsidRDefault="00847E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8B928" w14:textId="77777777" w:rsidR="00DA00C4" w:rsidRDefault="00847E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40B20" w14:textId="77777777" w:rsidR="00DA00C4" w:rsidRDefault="00847E40">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C7B8B10" w14:textId="77777777" w:rsidR="00DA00C4" w:rsidRDefault="00847E4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2C6BF" w14:textId="77777777" w:rsidR="00DA00C4" w:rsidRDefault="00847E4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F5060" w14:textId="77777777" w:rsidR="00DA00C4" w:rsidRDefault="00847E4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1B3531" w14:textId="77777777" w:rsidR="00DA00C4" w:rsidRDefault="00847E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442C4" w14:textId="77777777" w:rsidR="00DA00C4" w:rsidRDefault="00847E40">
            <w:pPr>
              <w:pStyle w:val="ProductList-TableBody"/>
              <w:jc w:val="center"/>
            </w:pPr>
            <w:r>
              <w:rPr>
                <w:color w:val="FFFFFF"/>
              </w:rPr>
              <w:t>E5</w:t>
            </w:r>
          </w:p>
        </w:tc>
      </w:tr>
      <w:tr w:rsidR="00DA00C4" w14:paraId="525F07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DF5F01" w14:textId="77777777" w:rsidR="00DA00C4" w:rsidRDefault="00847E4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4CA358"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35C15"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067DF"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DB279"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4AB57"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E0B36"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0F1F5" w14:textId="77777777" w:rsidR="00DA00C4" w:rsidRDefault="00DA00C4">
            <w:pPr>
              <w:pStyle w:val="ProductList-TableBody"/>
            </w:pPr>
          </w:p>
        </w:tc>
      </w:tr>
      <w:tr w:rsidR="00DA00C4" w14:paraId="4EDFA49F" w14:textId="77777777">
        <w:tc>
          <w:tcPr>
            <w:tcW w:w="360" w:type="dxa"/>
            <w:tcBorders>
              <w:top w:val="dashed" w:sz="4" w:space="0" w:color="BFBFBF"/>
              <w:left w:val="none" w:sz="24" w:space="0" w:color="808080"/>
              <w:bottom w:val="dashed" w:sz="4" w:space="0" w:color="BFBFBF"/>
              <w:right w:val="single" w:sz="6" w:space="0" w:color="FFFFFF"/>
            </w:tcBorders>
          </w:tcPr>
          <w:p w14:paraId="22B2FF8D" w14:textId="77777777" w:rsidR="00DA00C4" w:rsidRDefault="007B1C94">
            <w:pPr>
              <w:pStyle w:val="ProductList-TableBody"/>
            </w:pPr>
            <w:hyperlink w:anchor="_Sec793">
              <w:r w:rsidR="00847E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299F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88499"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3B77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196C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1847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3A9F6"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C2F5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FEDF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84D9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61458"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7301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BA33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140C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0182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B203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F3FF0"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D493E2"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A19B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89E4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CD0C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1301D" w14:textId="77777777" w:rsidR="00DA00C4" w:rsidRDefault="00DA00C4">
            <w:pPr>
              <w:pStyle w:val="ProductList-TableBody"/>
              <w:jc w:val="center"/>
            </w:pPr>
          </w:p>
        </w:tc>
      </w:tr>
      <w:tr w:rsidR="00DA00C4" w14:paraId="2B9D7211" w14:textId="77777777">
        <w:tc>
          <w:tcPr>
            <w:tcW w:w="360" w:type="dxa"/>
            <w:tcBorders>
              <w:top w:val="dashed" w:sz="4" w:space="0" w:color="BFBFBF"/>
              <w:left w:val="none" w:sz="24" w:space="0" w:color="808080"/>
              <w:bottom w:val="single" w:sz="4" w:space="0" w:color="FFFFFF"/>
              <w:right w:val="single" w:sz="6" w:space="0" w:color="FFFFFF"/>
            </w:tcBorders>
          </w:tcPr>
          <w:p w14:paraId="74BB4AAA" w14:textId="77777777" w:rsidR="00DA00C4" w:rsidRDefault="007B1C94">
            <w:pPr>
              <w:pStyle w:val="ProductList-TableBody"/>
            </w:pPr>
            <w:hyperlink w:anchor="_Sec793">
              <w:r w:rsidR="00847E4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C52F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7CDA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189C0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2608F7"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2B87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B3A5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A13A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053F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21F64"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B386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0025E"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78B0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DF5FE"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3071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2B8F7"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ED8DC" w14:textId="77777777" w:rsidR="00DA00C4" w:rsidRDefault="00DA00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A256F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E78C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B3AB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9281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40CD8" w14:textId="77777777" w:rsidR="00DA00C4" w:rsidRDefault="00DA00C4">
            <w:pPr>
              <w:pStyle w:val="ProductList-TableBody"/>
              <w:jc w:val="center"/>
            </w:pPr>
          </w:p>
        </w:tc>
      </w:tr>
      <w:tr w:rsidR="00DA00C4" w14:paraId="3863A1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2DC779" w14:textId="77777777" w:rsidR="00DA00C4" w:rsidRDefault="00847E4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14A49DE"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0AC7A"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5B490"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CD5E7"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6AD60"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60707"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E8787F" w14:textId="77777777" w:rsidR="00DA00C4" w:rsidRDefault="00DA00C4">
            <w:pPr>
              <w:pStyle w:val="ProductList-TableBody"/>
            </w:pPr>
          </w:p>
        </w:tc>
      </w:tr>
      <w:tr w:rsidR="00DA00C4" w14:paraId="07AA5EE9" w14:textId="77777777">
        <w:tc>
          <w:tcPr>
            <w:tcW w:w="360" w:type="dxa"/>
            <w:tcBorders>
              <w:top w:val="dashed" w:sz="4" w:space="0" w:color="BFBFBF"/>
              <w:left w:val="none" w:sz="24" w:space="0" w:color="808080"/>
              <w:bottom w:val="dashed" w:sz="4" w:space="0" w:color="BFBFBF"/>
              <w:right w:val="single" w:sz="6" w:space="0" w:color="FFFFFF"/>
            </w:tcBorders>
          </w:tcPr>
          <w:p w14:paraId="614A3881" w14:textId="77777777" w:rsidR="00DA00C4" w:rsidRDefault="007B1C94">
            <w:pPr>
              <w:pStyle w:val="ProductList-TableBody"/>
            </w:pPr>
            <w:hyperlink w:anchor="_Sec793">
              <w:r w:rsidR="00847E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6A5A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DA3A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C091F"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6C0B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C90F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11A3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746F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B0252"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4D648"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D87D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0E40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7A3E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93F9"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7C239"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2EDD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AD826"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3306A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29D7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EC60D"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0BE0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63209" w14:textId="77777777" w:rsidR="00DA00C4" w:rsidRDefault="00DA00C4">
            <w:pPr>
              <w:pStyle w:val="ProductList-TableBody"/>
              <w:jc w:val="center"/>
            </w:pPr>
          </w:p>
        </w:tc>
      </w:tr>
      <w:tr w:rsidR="00DA00C4" w14:paraId="153130DE" w14:textId="77777777">
        <w:tc>
          <w:tcPr>
            <w:tcW w:w="360" w:type="dxa"/>
            <w:tcBorders>
              <w:top w:val="dashed" w:sz="4" w:space="0" w:color="BFBFBF"/>
              <w:left w:val="none" w:sz="24" w:space="0" w:color="808080"/>
              <w:bottom w:val="single" w:sz="4" w:space="0" w:color="FFFFFF"/>
              <w:right w:val="single" w:sz="6" w:space="0" w:color="FFFFFF"/>
            </w:tcBorders>
          </w:tcPr>
          <w:p w14:paraId="2E07C9BE" w14:textId="77777777" w:rsidR="00DA00C4" w:rsidRDefault="007B1C94">
            <w:pPr>
              <w:pStyle w:val="ProductList-TableBody"/>
            </w:pPr>
            <w:hyperlink w:anchor="_Sec793">
              <w:r w:rsidR="00847E4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3413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A720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4C76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2FDC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DC39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414C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CCE6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66E21"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BBAA5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3FC2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DC89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67526"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8F02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298C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B1CF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355C7" w14:textId="77777777" w:rsidR="00DA00C4" w:rsidRDefault="00DA00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DE6B31"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2FD9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8161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4A16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11B4D" w14:textId="77777777" w:rsidR="00DA00C4" w:rsidRDefault="00DA00C4">
            <w:pPr>
              <w:pStyle w:val="ProductList-TableBody"/>
              <w:jc w:val="center"/>
            </w:pPr>
          </w:p>
        </w:tc>
      </w:tr>
      <w:tr w:rsidR="00DA00C4" w14:paraId="3A8DB7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2C6A99" w14:textId="77777777" w:rsidR="00DA00C4" w:rsidRDefault="00847E4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2024108"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59463"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9A9AEA"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5F414"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E15A69"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6625C"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832B3" w14:textId="77777777" w:rsidR="00DA00C4" w:rsidRDefault="00DA00C4">
            <w:pPr>
              <w:pStyle w:val="ProductList-TableBody"/>
            </w:pPr>
          </w:p>
        </w:tc>
      </w:tr>
      <w:tr w:rsidR="00DA00C4" w14:paraId="626E36A6" w14:textId="77777777">
        <w:tc>
          <w:tcPr>
            <w:tcW w:w="360" w:type="dxa"/>
            <w:tcBorders>
              <w:top w:val="dashed" w:sz="4" w:space="0" w:color="BFBFBF"/>
              <w:left w:val="none" w:sz="24" w:space="0" w:color="808080"/>
              <w:bottom w:val="dashed" w:sz="4" w:space="0" w:color="BFBFBF"/>
              <w:right w:val="single" w:sz="6" w:space="0" w:color="FFFFFF"/>
            </w:tcBorders>
          </w:tcPr>
          <w:p w14:paraId="69BBCAE5" w14:textId="77777777" w:rsidR="00DA00C4" w:rsidRDefault="007B1C94">
            <w:pPr>
              <w:pStyle w:val="ProductList-TableBody"/>
            </w:pPr>
            <w:hyperlink w:anchor="_Sec798">
              <w:r w:rsidR="00847E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3995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DA85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1063A"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89E02"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2A2BF"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A4212"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5675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AFE7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06D4D"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DEF8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BC02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66589"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237C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27C3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37F2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0DD38"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138B1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B6106"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5E618"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8E21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55441" w14:textId="77777777" w:rsidR="00DA00C4" w:rsidRDefault="00DA00C4">
            <w:pPr>
              <w:pStyle w:val="ProductList-TableBody"/>
              <w:jc w:val="center"/>
            </w:pPr>
          </w:p>
        </w:tc>
      </w:tr>
      <w:tr w:rsidR="00DA00C4" w14:paraId="3704D19B" w14:textId="77777777">
        <w:tc>
          <w:tcPr>
            <w:tcW w:w="360" w:type="dxa"/>
            <w:tcBorders>
              <w:top w:val="dashed" w:sz="4" w:space="0" w:color="BFBFBF"/>
              <w:left w:val="none" w:sz="24" w:space="0" w:color="808080"/>
              <w:bottom w:val="single" w:sz="4" w:space="0" w:color="FFFFFF"/>
              <w:right w:val="single" w:sz="6" w:space="0" w:color="FFFFFF"/>
            </w:tcBorders>
          </w:tcPr>
          <w:p w14:paraId="393373DE" w14:textId="77777777" w:rsidR="00DA00C4" w:rsidRDefault="007B1C94">
            <w:pPr>
              <w:pStyle w:val="ProductList-TableBody"/>
            </w:pPr>
            <w:hyperlink w:anchor="_Sec798">
              <w:r w:rsidR="00847E4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0E544"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81E7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5C75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D6E7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26EA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B6D0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1C11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86CC4"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D1488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8857E"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5DE7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4045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8907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C25C4"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18A9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DEFFC" w14:textId="77777777" w:rsidR="00DA00C4" w:rsidRDefault="00DA00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CC746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B90A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937B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AB07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15272" w14:textId="77777777" w:rsidR="00DA00C4" w:rsidRDefault="00DA00C4">
            <w:pPr>
              <w:pStyle w:val="ProductList-TableBody"/>
              <w:jc w:val="center"/>
            </w:pPr>
          </w:p>
        </w:tc>
      </w:tr>
      <w:tr w:rsidR="00DA00C4" w14:paraId="110FE6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E9FA41" w14:textId="77777777" w:rsidR="00DA00C4" w:rsidRDefault="00847E4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1326C61"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473C6"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A1EB1"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82E46"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A3EFF9"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9F44E"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E2DCD" w14:textId="77777777" w:rsidR="00DA00C4" w:rsidRDefault="00DA00C4">
            <w:pPr>
              <w:pStyle w:val="ProductList-TableBody"/>
            </w:pPr>
          </w:p>
        </w:tc>
      </w:tr>
      <w:tr w:rsidR="00DA00C4" w14:paraId="1AF463DE" w14:textId="77777777">
        <w:tc>
          <w:tcPr>
            <w:tcW w:w="360" w:type="dxa"/>
            <w:tcBorders>
              <w:top w:val="dashed" w:sz="4" w:space="0" w:color="BFBFBF"/>
              <w:left w:val="none" w:sz="24" w:space="0" w:color="808080"/>
              <w:bottom w:val="single" w:sz="4" w:space="0" w:color="FFFFFF"/>
              <w:right w:val="single" w:sz="6" w:space="0" w:color="FFFFFF"/>
            </w:tcBorders>
          </w:tcPr>
          <w:p w14:paraId="2A10F5C1" w14:textId="77777777" w:rsidR="00DA00C4" w:rsidRDefault="007B1C94">
            <w:pPr>
              <w:pStyle w:val="ProductList-TableBody"/>
            </w:pPr>
            <w:hyperlink w:anchor="_Sec798">
              <w:r w:rsidR="00847E40">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0B977"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C7E798"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C7221"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8359E0"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1B908E"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5A1E7"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A100BE"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A67388"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AB0192"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681DB9"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491A52"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83AD02"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90EACF"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8CF32B"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59AF16"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9E9936" w14:textId="77777777" w:rsidR="00DA00C4" w:rsidRDefault="00DA00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688BA1"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C15F40"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700A32"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43E1E0"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3D33AD" w14:textId="77777777" w:rsidR="00DA00C4" w:rsidRDefault="00DA00C4">
            <w:pPr>
              <w:pStyle w:val="ProductList-TableBody"/>
              <w:jc w:val="center"/>
            </w:pPr>
          </w:p>
        </w:tc>
      </w:tr>
      <w:tr w:rsidR="00DA00C4" w14:paraId="14839A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A80455" w14:textId="77777777" w:rsidR="00DA00C4" w:rsidRDefault="00847E4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4BAEBB3"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0FC0E"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2909C"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27D3F"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3BCC27"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3CE28"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8B425" w14:textId="77777777" w:rsidR="00DA00C4" w:rsidRDefault="00DA00C4">
            <w:pPr>
              <w:pStyle w:val="ProductList-TableBody"/>
            </w:pPr>
          </w:p>
        </w:tc>
      </w:tr>
      <w:tr w:rsidR="00DA00C4" w14:paraId="6BF20527" w14:textId="77777777">
        <w:tc>
          <w:tcPr>
            <w:tcW w:w="360" w:type="dxa"/>
            <w:tcBorders>
              <w:top w:val="dashed" w:sz="4" w:space="0" w:color="BFBFBF"/>
              <w:left w:val="none" w:sz="24" w:space="0" w:color="808080"/>
              <w:bottom w:val="dashed" w:sz="4" w:space="0" w:color="BFBFBF"/>
              <w:right w:val="single" w:sz="6" w:space="0" w:color="FFFFFF"/>
            </w:tcBorders>
          </w:tcPr>
          <w:p w14:paraId="17C0720C" w14:textId="77777777" w:rsidR="00DA00C4" w:rsidRDefault="007B1C94">
            <w:pPr>
              <w:pStyle w:val="ProductList-TableBody"/>
            </w:pPr>
            <w:hyperlink w:anchor="_Sec799">
              <w:r w:rsidR="00847E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40692"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CE6D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FC4E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2B29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ABD7A"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3AAA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62DB2"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3D08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3436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D8C0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1B89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26C3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E562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B8CF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B395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4A4FE"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9A4F9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BE08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11C9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3AC1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EE91E" w14:textId="77777777" w:rsidR="00DA00C4" w:rsidRDefault="00DA00C4">
            <w:pPr>
              <w:pStyle w:val="ProductList-TableBody"/>
              <w:jc w:val="center"/>
            </w:pPr>
          </w:p>
        </w:tc>
      </w:tr>
      <w:tr w:rsidR="00DA00C4" w14:paraId="3D23D3F5" w14:textId="77777777">
        <w:tc>
          <w:tcPr>
            <w:tcW w:w="360" w:type="dxa"/>
            <w:tcBorders>
              <w:top w:val="dashed" w:sz="4" w:space="0" w:color="BFBFBF"/>
              <w:left w:val="none" w:sz="24" w:space="0" w:color="808080"/>
              <w:bottom w:val="dashed" w:sz="4" w:space="0" w:color="BFBFBF"/>
              <w:right w:val="single" w:sz="6" w:space="0" w:color="FFFFFF"/>
            </w:tcBorders>
          </w:tcPr>
          <w:p w14:paraId="3EBCA087" w14:textId="77777777" w:rsidR="00DA00C4" w:rsidRDefault="007B1C94">
            <w:pPr>
              <w:pStyle w:val="ProductList-TableBody"/>
            </w:pPr>
            <w:hyperlink w:anchor="_Sec799">
              <w:r w:rsidR="00847E40">
                <w:rPr>
                  <w:color w:val="00467F"/>
                  <w:u w:val="single"/>
                </w:rPr>
                <w:t>Tillegg</w:t>
              </w:r>
            </w:hyperlink>
            <w:r w:rsidR="00847E4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7428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FBC3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5346B"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8D8EA"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6865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D7347"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C4E4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49BD6"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B65F7"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39AB5"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2F3C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E49CB"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1D54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A0BBD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240C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B017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C3BB1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C8C0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42D33"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6DCC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FF982" w14:textId="77777777" w:rsidR="00DA00C4" w:rsidRDefault="00DA00C4">
            <w:pPr>
              <w:pStyle w:val="ProductList-TableBody"/>
              <w:jc w:val="center"/>
            </w:pPr>
          </w:p>
        </w:tc>
      </w:tr>
      <w:tr w:rsidR="00DA00C4" w14:paraId="26A558DA" w14:textId="77777777">
        <w:tc>
          <w:tcPr>
            <w:tcW w:w="360" w:type="dxa"/>
            <w:tcBorders>
              <w:top w:val="dashed" w:sz="4" w:space="0" w:color="BFBFBF"/>
              <w:left w:val="none" w:sz="24" w:space="0" w:color="808080"/>
              <w:bottom w:val="single" w:sz="4" w:space="0" w:color="FFFFFF"/>
              <w:right w:val="single" w:sz="6" w:space="0" w:color="FFFFFF"/>
            </w:tcBorders>
          </w:tcPr>
          <w:p w14:paraId="22872EC7" w14:textId="77777777" w:rsidR="00DA00C4" w:rsidRDefault="007B1C94">
            <w:pPr>
              <w:pStyle w:val="ProductList-TableBody"/>
            </w:pPr>
            <w:hyperlink w:anchor="_Sec799">
              <w:r w:rsidR="00847E40">
                <w:rPr>
                  <w:color w:val="00467F"/>
                  <w:u w:val="single"/>
                </w:rPr>
                <w:t>Tillegg</w:t>
              </w:r>
            </w:hyperlink>
            <w:r w:rsidR="00847E4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A5AC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9D0B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82A4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B026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7A84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029A6"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AAE6D"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285B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133C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BE86D"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091F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C679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E711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5F89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DB1C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94C93" w14:textId="77777777" w:rsidR="00DA00C4" w:rsidRDefault="00DA00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FB68D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2A85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2264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3E6A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4ABF2" w14:textId="77777777" w:rsidR="00DA00C4" w:rsidRDefault="00DA00C4">
            <w:pPr>
              <w:pStyle w:val="ProductList-TableBody"/>
              <w:jc w:val="center"/>
            </w:pPr>
          </w:p>
        </w:tc>
      </w:tr>
      <w:tr w:rsidR="00DA00C4" w14:paraId="09EEF8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4E7970" w14:textId="77777777" w:rsidR="00DA00C4" w:rsidRDefault="00847E40">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4D959A26"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7832F"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0AB0A"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EA055"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C9C6E6"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06695"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C33E0" w14:textId="77777777" w:rsidR="00DA00C4" w:rsidRDefault="00DA00C4">
            <w:pPr>
              <w:pStyle w:val="ProductList-TableBody"/>
            </w:pPr>
          </w:p>
        </w:tc>
      </w:tr>
      <w:tr w:rsidR="00DA00C4" w14:paraId="42B3B19F" w14:textId="77777777">
        <w:tc>
          <w:tcPr>
            <w:tcW w:w="360" w:type="dxa"/>
            <w:tcBorders>
              <w:top w:val="dashed" w:sz="4" w:space="0" w:color="BFBFBF"/>
              <w:left w:val="none" w:sz="24" w:space="0" w:color="808080"/>
              <w:bottom w:val="dashed" w:sz="4" w:space="0" w:color="BFBFBF"/>
              <w:right w:val="single" w:sz="6" w:space="0" w:color="FFFFFF"/>
            </w:tcBorders>
          </w:tcPr>
          <w:p w14:paraId="2FC90E67" w14:textId="77777777" w:rsidR="00DA00C4" w:rsidRDefault="007B1C94">
            <w:pPr>
              <w:pStyle w:val="ProductList-TableBody"/>
            </w:pPr>
            <w:hyperlink w:anchor="_Sec800">
              <w:r w:rsidR="00847E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A518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73052"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55FB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552C9"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5AD0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CC93A"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0996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ABEE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A180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7BCC6"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1CCA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5CD08"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2790FD"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1EEAA"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D9E7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40EBE"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0689F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83ED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0BEF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9D36F"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0FF6C" w14:textId="77777777" w:rsidR="00DA00C4" w:rsidRDefault="00DA00C4">
            <w:pPr>
              <w:pStyle w:val="ProductList-TableBody"/>
              <w:jc w:val="center"/>
            </w:pPr>
          </w:p>
        </w:tc>
      </w:tr>
      <w:tr w:rsidR="00DA00C4" w14:paraId="5B56EFDE" w14:textId="77777777">
        <w:tc>
          <w:tcPr>
            <w:tcW w:w="360" w:type="dxa"/>
            <w:tcBorders>
              <w:top w:val="dashed" w:sz="4" w:space="0" w:color="BFBFBF"/>
              <w:left w:val="none" w:sz="24" w:space="0" w:color="808080"/>
              <w:bottom w:val="single" w:sz="4" w:space="0" w:color="FFFFFF"/>
              <w:right w:val="single" w:sz="6" w:space="0" w:color="FFFFFF"/>
            </w:tcBorders>
          </w:tcPr>
          <w:p w14:paraId="02B1F403" w14:textId="77777777" w:rsidR="00DA00C4" w:rsidRDefault="007B1C94">
            <w:pPr>
              <w:pStyle w:val="ProductList-TableBody"/>
            </w:pPr>
            <w:hyperlink w:anchor="_Sec800">
              <w:r w:rsidR="00847E40">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C2F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79B6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1F5C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E4C5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2EA1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C2BD6"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A674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964B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98A5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DC90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5268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4940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F180D"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A5FD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BD95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E5A82" w14:textId="77777777" w:rsidR="00DA00C4" w:rsidRDefault="00DA00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92EB6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C83A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3413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8E1A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65A67" w14:textId="77777777" w:rsidR="00DA00C4" w:rsidRDefault="00DA00C4">
            <w:pPr>
              <w:pStyle w:val="ProductList-TableBody"/>
              <w:jc w:val="center"/>
            </w:pPr>
          </w:p>
        </w:tc>
      </w:tr>
      <w:tr w:rsidR="00DA00C4" w14:paraId="18336C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3CF84F" w14:textId="77777777" w:rsidR="00DA00C4" w:rsidRDefault="00847E4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0EAE51"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21511"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F1D7D"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8B4F53"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F1A5D"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533B40"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14DB73" w14:textId="77777777" w:rsidR="00DA00C4" w:rsidRDefault="00DA00C4">
            <w:pPr>
              <w:pStyle w:val="ProductList-TableBody"/>
            </w:pPr>
          </w:p>
        </w:tc>
      </w:tr>
      <w:tr w:rsidR="00DA00C4" w14:paraId="1B207FC9" w14:textId="77777777">
        <w:tc>
          <w:tcPr>
            <w:tcW w:w="360" w:type="dxa"/>
            <w:tcBorders>
              <w:top w:val="dashed" w:sz="4" w:space="0" w:color="BFBFBF"/>
              <w:left w:val="none" w:sz="24" w:space="0" w:color="808080"/>
              <w:bottom w:val="dashed" w:sz="4" w:space="0" w:color="BFBFBF"/>
              <w:right w:val="single" w:sz="6" w:space="0" w:color="FFFFFF"/>
            </w:tcBorders>
          </w:tcPr>
          <w:p w14:paraId="07C4D4B7" w14:textId="77777777" w:rsidR="00DA00C4" w:rsidRDefault="007B1C94">
            <w:pPr>
              <w:pStyle w:val="ProductList-TableBody"/>
            </w:pPr>
            <w:hyperlink w:anchor="_Sec807">
              <w:r w:rsidR="00847E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132F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D95C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6985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E280A"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2EA5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3E15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9B8FA"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A22F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C36E6"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2CEE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73F7D"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B8FA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1D8A6"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124E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0BE0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60647"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CBAA7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6399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C4AD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F3986"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E9E6D" w14:textId="77777777" w:rsidR="00DA00C4" w:rsidRDefault="00DA00C4">
            <w:pPr>
              <w:pStyle w:val="ProductList-TableBody"/>
              <w:jc w:val="center"/>
            </w:pPr>
          </w:p>
        </w:tc>
      </w:tr>
      <w:tr w:rsidR="00DA00C4" w14:paraId="7B13F555" w14:textId="77777777">
        <w:tc>
          <w:tcPr>
            <w:tcW w:w="360" w:type="dxa"/>
            <w:tcBorders>
              <w:top w:val="dashed" w:sz="4" w:space="0" w:color="BFBFBF"/>
              <w:left w:val="none" w:sz="24" w:space="0" w:color="808080"/>
              <w:bottom w:val="dashed" w:sz="4" w:space="0" w:color="BFBFBF"/>
              <w:right w:val="single" w:sz="6" w:space="0" w:color="FFFFFF"/>
            </w:tcBorders>
          </w:tcPr>
          <w:p w14:paraId="48D300BC" w14:textId="77777777" w:rsidR="00DA00C4" w:rsidRDefault="007B1C94">
            <w:pPr>
              <w:pStyle w:val="ProductList-TableBody"/>
            </w:pPr>
            <w:hyperlink w:anchor="_Sec807">
              <w:r w:rsidR="00847E40">
                <w:rPr>
                  <w:color w:val="00467F"/>
                  <w:u w:val="single"/>
                </w:rPr>
                <w:t>Tillegg</w:t>
              </w:r>
            </w:hyperlink>
            <w:r w:rsidR="00847E4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00768"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91C3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B3D7F"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305BB"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FB38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7C8D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FD449"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FF6F8"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26B1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28FB7"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05B30"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7161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6EEB6"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06FE5"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616B5F"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11870"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F34AF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ED99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F429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B4E2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16B07" w14:textId="77777777" w:rsidR="00DA00C4" w:rsidRDefault="00DA00C4">
            <w:pPr>
              <w:pStyle w:val="ProductList-TableBody"/>
              <w:jc w:val="center"/>
            </w:pPr>
          </w:p>
        </w:tc>
      </w:tr>
      <w:tr w:rsidR="00DA00C4" w14:paraId="6EE45140" w14:textId="77777777">
        <w:tc>
          <w:tcPr>
            <w:tcW w:w="360" w:type="dxa"/>
            <w:tcBorders>
              <w:top w:val="dashed" w:sz="4" w:space="0" w:color="BFBFBF"/>
              <w:left w:val="none" w:sz="24" w:space="0" w:color="808080"/>
              <w:bottom w:val="single" w:sz="4" w:space="0" w:color="FFFFFF"/>
              <w:right w:val="single" w:sz="6" w:space="0" w:color="FFFFFF"/>
            </w:tcBorders>
          </w:tcPr>
          <w:p w14:paraId="47B7BF94" w14:textId="77777777" w:rsidR="00DA00C4" w:rsidRDefault="007B1C94">
            <w:pPr>
              <w:pStyle w:val="ProductList-TableBody"/>
            </w:pPr>
            <w:hyperlink w:anchor="_Sec807">
              <w:r w:rsidR="00847E40">
                <w:rPr>
                  <w:color w:val="00467F"/>
                  <w:u w:val="single"/>
                </w:rPr>
                <w:t>Tillegg</w:t>
              </w:r>
            </w:hyperlink>
            <w:r w:rsidR="00847E4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D7AC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C720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0081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3D42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F3FB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C8EB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B317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62E5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BFC8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44AF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CEA35"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1AC2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51C4B"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B4CD4"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F23D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F3CEE" w14:textId="77777777" w:rsidR="00DA00C4" w:rsidRDefault="00DA00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417577"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42B9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87BF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8C391"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36FCA" w14:textId="77777777" w:rsidR="00DA00C4" w:rsidRDefault="00DA00C4">
            <w:pPr>
              <w:pStyle w:val="ProductList-TableBody"/>
              <w:jc w:val="center"/>
            </w:pPr>
          </w:p>
        </w:tc>
      </w:tr>
      <w:tr w:rsidR="00DA00C4" w14:paraId="1E4D45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0DFF48" w14:textId="77777777" w:rsidR="00DA00C4" w:rsidRDefault="00847E4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C0750E2"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6E53D"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527A8"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F3158"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4EA96"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872CE"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691B69" w14:textId="77777777" w:rsidR="00DA00C4" w:rsidRDefault="00DA00C4">
            <w:pPr>
              <w:pStyle w:val="ProductList-TableBody"/>
            </w:pPr>
          </w:p>
        </w:tc>
      </w:tr>
      <w:tr w:rsidR="00DA00C4" w14:paraId="2853D22A" w14:textId="77777777">
        <w:tc>
          <w:tcPr>
            <w:tcW w:w="360" w:type="dxa"/>
            <w:tcBorders>
              <w:top w:val="dashed" w:sz="4" w:space="0" w:color="BFBFBF"/>
              <w:left w:val="none" w:sz="24" w:space="0" w:color="808080"/>
              <w:bottom w:val="dashed" w:sz="4" w:space="0" w:color="BFBFBF"/>
              <w:right w:val="single" w:sz="6" w:space="0" w:color="FFFFFF"/>
            </w:tcBorders>
          </w:tcPr>
          <w:p w14:paraId="155F6051" w14:textId="77777777" w:rsidR="00DA00C4" w:rsidRDefault="007B1C94">
            <w:pPr>
              <w:pStyle w:val="ProductList-TableBody"/>
            </w:pPr>
            <w:hyperlink w:anchor="_Sec807">
              <w:r w:rsidR="00847E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EAD51"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B9E24"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EC13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82C3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5C2E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E2B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DD14F"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3B86F"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77A60"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E9F0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877F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EE1BA"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6497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CB969"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1DBE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E99FD"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16740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DE06B"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76BC6"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E4AFE"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FD7BB" w14:textId="77777777" w:rsidR="00DA00C4" w:rsidRDefault="00DA00C4">
            <w:pPr>
              <w:pStyle w:val="ProductList-TableBody"/>
              <w:jc w:val="center"/>
            </w:pPr>
          </w:p>
        </w:tc>
      </w:tr>
      <w:tr w:rsidR="00DA00C4" w14:paraId="3D748A43" w14:textId="77777777">
        <w:tc>
          <w:tcPr>
            <w:tcW w:w="360" w:type="dxa"/>
            <w:tcBorders>
              <w:top w:val="dashed" w:sz="4" w:space="0" w:color="BFBFBF"/>
              <w:left w:val="none" w:sz="24" w:space="0" w:color="808080"/>
              <w:bottom w:val="dashed" w:sz="4" w:space="0" w:color="BFBFBF"/>
              <w:right w:val="single" w:sz="6" w:space="0" w:color="FFFFFF"/>
            </w:tcBorders>
          </w:tcPr>
          <w:p w14:paraId="32B255B3" w14:textId="77777777" w:rsidR="00DA00C4" w:rsidRDefault="007B1C94">
            <w:pPr>
              <w:pStyle w:val="ProductList-TableBody"/>
            </w:pPr>
            <w:hyperlink w:anchor="_Sec807">
              <w:r w:rsidR="00847E40">
                <w:rPr>
                  <w:color w:val="00467F"/>
                  <w:u w:val="single"/>
                </w:rPr>
                <w:t>Tillegg</w:t>
              </w:r>
            </w:hyperlink>
            <w:r w:rsidR="00847E4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E6F98"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5C039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1BA8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5C9EC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365A6"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F5DBB"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BB343"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8F37F"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22708"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013D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68A0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93336"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E793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CB0E2"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AA4A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B1FEA"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942310"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1C220"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130FF"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18BB7"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9C697" w14:textId="77777777" w:rsidR="00DA00C4" w:rsidRDefault="00DA00C4">
            <w:pPr>
              <w:pStyle w:val="ProductList-TableBody"/>
              <w:jc w:val="center"/>
            </w:pPr>
          </w:p>
        </w:tc>
      </w:tr>
      <w:tr w:rsidR="00DA00C4" w14:paraId="3957E1E0" w14:textId="77777777">
        <w:tc>
          <w:tcPr>
            <w:tcW w:w="360" w:type="dxa"/>
            <w:tcBorders>
              <w:top w:val="dashed" w:sz="4" w:space="0" w:color="BFBFBF"/>
              <w:left w:val="none" w:sz="24" w:space="0" w:color="808080"/>
              <w:bottom w:val="single" w:sz="4" w:space="0" w:color="FFFFFF"/>
              <w:right w:val="single" w:sz="6" w:space="0" w:color="FFFFFF"/>
            </w:tcBorders>
          </w:tcPr>
          <w:p w14:paraId="3AE90C66" w14:textId="77777777" w:rsidR="00DA00C4" w:rsidRDefault="007B1C94">
            <w:pPr>
              <w:pStyle w:val="ProductList-TableBody"/>
            </w:pPr>
            <w:hyperlink w:anchor="_Sec807">
              <w:r w:rsidR="00847E40">
                <w:rPr>
                  <w:color w:val="00467F"/>
                  <w:u w:val="single"/>
                </w:rPr>
                <w:t>Tillegg</w:t>
              </w:r>
            </w:hyperlink>
            <w:r w:rsidR="00847E4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D79A7"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0B1E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64B54"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4AFE1"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C26D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A4F9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AF1CC"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AF89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EF499"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A5936"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D5F54"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F1D50"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47362"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B510A"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0CFB1"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C71BA" w14:textId="77777777" w:rsidR="00DA00C4" w:rsidRDefault="00DA00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63976E"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52CE8"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880DF"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4B483" w14:textId="77777777" w:rsidR="00DA00C4" w:rsidRDefault="00DA00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E0D0F" w14:textId="77777777" w:rsidR="00DA00C4" w:rsidRDefault="00DA00C4">
            <w:pPr>
              <w:pStyle w:val="ProductList-TableBody"/>
              <w:jc w:val="center"/>
            </w:pPr>
          </w:p>
        </w:tc>
      </w:tr>
      <w:tr w:rsidR="00DA00C4" w14:paraId="07C1A9A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8117A7" w14:textId="77777777" w:rsidR="00DA00C4" w:rsidRDefault="00847E4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275543C"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D514D"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49FBD"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0C1F1"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D21CD"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69B01"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52D8F" w14:textId="77777777" w:rsidR="00DA00C4" w:rsidRDefault="00DA00C4">
            <w:pPr>
              <w:pStyle w:val="ProductList-TableBody"/>
            </w:pPr>
          </w:p>
        </w:tc>
      </w:tr>
      <w:tr w:rsidR="00DA00C4" w14:paraId="298F088D" w14:textId="77777777">
        <w:tc>
          <w:tcPr>
            <w:tcW w:w="360" w:type="dxa"/>
            <w:tcBorders>
              <w:top w:val="none" w:sz="24" w:space="0" w:color="808080"/>
              <w:left w:val="none" w:sz="24" w:space="0" w:color="808080"/>
              <w:bottom w:val="single" w:sz="4" w:space="0" w:color="FFFFFF"/>
              <w:right w:val="single" w:sz="6" w:space="0" w:color="FFFFFF"/>
            </w:tcBorders>
          </w:tcPr>
          <w:p w14:paraId="2B9567CC" w14:textId="77777777" w:rsidR="00DA00C4" w:rsidRDefault="007B1C94">
            <w:pPr>
              <w:pStyle w:val="ProductList-TableBody"/>
            </w:pPr>
            <w:hyperlink w:anchor="_Sec801">
              <w:r w:rsidR="00847E40">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BBBC93"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3E2779"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7D1F27"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20FEF9"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E26E32"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AA68E8"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873FC2"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A5C725"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2D5D632"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870A78"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A949F3"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86DD80"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EC3DDC" w14:textId="77777777" w:rsidR="00DA00C4" w:rsidRDefault="00DA00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0DE9E7"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D3199D"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8A5595" w14:textId="77777777" w:rsidR="00DA00C4" w:rsidRDefault="00DA00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01FBCA"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532E0"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1D8195"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011289" w14:textId="77777777" w:rsidR="00DA00C4" w:rsidRDefault="00DA00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30F0B5" w14:textId="77777777" w:rsidR="00DA00C4" w:rsidRDefault="00DA00C4">
            <w:pPr>
              <w:pStyle w:val="ProductList-TableBody"/>
              <w:jc w:val="center"/>
            </w:pPr>
          </w:p>
        </w:tc>
      </w:tr>
      <w:tr w:rsidR="00DA00C4" w14:paraId="0AE8F67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F47D6EC" w14:textId="77777777" w:rsidR="00DA00C4" w:rsidRDefault="00847E4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20D0370"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49A226"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E6A10"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7D4FC"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2940D"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67BA8" w14:textId="77777777" w:rsidR="00DA00C4" w:rsidRDefault="00DA00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2BA11" w14:textId="77777777" w:rsidR="00DA00C4" w:rsidRDefault="00DA00C4">
            <w:pPr>
              <w:pStyle w:val="ProductList-TableBody"/>
            </w:pPr>
          </w:p>
        </w:tc>
      </w:tr>
      <w:tr w:rsidR="00DA00C4" w14:paraId="5562CE1C" w14:textId="77777777">
        <w:tc>
          <w:tcPr>
            <w:tcW w:w="360" w:type="dxa"/>
            <w:tcBorders>
              <w:top w:val="none" w:sz="24" w:space="0" w:color="808080"/>
              <w:left w:val="none" w:sz="24" w:space="0" w:color="808080"/>
              <w:bottom w:val="none" w:sz="4" w:space="0" w:color="6E6E6E"/>
              <w:right w:val="single" w:sz="6" w:space="0" w:color="FFFFFF"/>
            </w:tcBorders>
          </w:tcPr>
          <w:p w14:paraId="264325D8" w14:textId="77777777" w:rsidR="00DA00C4" w:rsidRDefault="007B1C94">
            <w:pPr>
              <w:pStyle w:val="ProductList-TableBody"/>
            </w:pPr>
            <w:hyperlink w:anchor="_Sec802">
              <w:r w:rsidR="00847E40">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0F8C4F"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869F6B"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9EBB4B"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83E38B"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BD2748"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98E28E"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381C8F"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AC4B8D"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DB4380"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B97931"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6B11A9"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915777" w14:textId="77777777" w:rsidR="00DA00C4" w:rsidRDefault="00DA00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D52641" w14:textId="77777777" w:rsidR="00DA00C4" w:rsidRDefault="00DA00C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296408"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F4745"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DFD08" w14:textId="77777777" w:rsidR="00DA00C4" w:rsidRDefault="00DA00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30E30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1D263"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11A2C"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5EDB7" w14:textId="77777777" w:rsidR="00DA00C4" w:rsidRDefault="00DA00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D5641" w14:textId="77777777" w:rsidR="00DA00C4" w:rsidRDefault="00DA00C4">
            <w:pPr>
              <w:pStyle w:val="ProductList-TableBody"/>
              <w:jc w:val="center"/>
            </w:pPr>
          </w:p>
        </w:tc>
      </w:tr>
      <w:tr w:rsidR="00DA00C4" w14:paraId="0363B1D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A89E17C" w14:textId="77777777" w:rsidR="00DA00C4" w:rsidRDefault="00847E4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69C3FAB"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4352FE"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D3CC3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4F2490"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3A917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EA497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10EA30"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F527C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04C0C2" w14:textId="77777777" w:rsidR="00DA00C4" w:rsidRDefault="00DA00C4">
            <w:pPr>
              <w:pStyle w:val="ProductList-TableBody"/>
              <w:jc w:val="center"/>
            </w:pPr>
          </w:p>
        </w:tc>
      </w:tr>
      <w:tr w:rsidR="00DA00C4" w14:paraId="719E62C7" w14:textId="77777777">
        <w:tc>
          <w:tcPr>
            <w:tcW w:w="360" w:type="dxa"/>
            <w:tcBorders>
              <w:top w:val="none" w:sz="4" w:space="0" w:color="6E6E6E"/>
              <w:left w:val="none" w:sz="24" w:space="0" w:color="808080"/>
              <w:bottom w:val="none" w:sz="4" w:space="0" w:color="6E6E6E"/>
              <w:right w:val="single" w:sz="6" w:space="0" w:color="FFFFFF"/>
            </w:tcBorders>
          </w:tcPr>
          <w:p w14:paraId="22AB2788" w14:textId="77777777" w:rsidR="00DA00C4" w:rsidRDefault="007B1C94">
            <w:pPr>
              <w:pStyle w:val="ProductList-TableBody"/>
            </w:pPr>
            <w:hyperlink w:anchor="_Sec802">
              <w:r w:rsidR="00847E40">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184162"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911031"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6D522"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CB4F12"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A53796"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524B5C"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21E867"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DAB69"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059583"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45AF8A"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BF8A9"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2F0F5C"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6D1D75"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FCDA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213DA"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08044"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D591B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4BBC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3A884"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49BC7"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91A9B" w14:textId="77777777" w:rsidR="00DA00C4" w:rsidRDefault="00DA00C4">
            <w:pPr>
              <w:pStyle w:val="ProductList-TableBody"/>
              <w:jc w:val="center"/>
            </w:pPr>
          </w:p>
        </w:tc>
      </w:tr>
      <w:tr w:rsidR="00DA00C4" w14:paraId="2EDF9DCE" w14:textId="77777777">
        <w:tc>
          <w:tcPr>
            <w:tcW w:w="360" w:type="dxa"/>
            <w:gridSpan w:val="13"/>
            <w:tcBorders>
              <w:top w:val="none" w:sz="4" w:space="0" w:color="6E6E6E"/>
              <w:left w:val="single" w:sz="6" w:space="0" w:color="FFFFFF"/>
              <w:bottom w:val="none" w:sz="4" w:space="0" w:color="6E6E6E"/>
              <w:right w:val="single" w:sz="6" w:space="0" w:color="FFFFFF"/>
            </w:tcBorders>
          </w:tcPr>
          <w:p w14:paraId="64406E84" w14:textId="77777777" w:rsidR="00DA00C4" w:rsidRDefault="00847E4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DCB278"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B76A6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78DB56"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8352C0"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0A67CB"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3C9AA1"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05020E"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2CBEC3"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9EF311" w14:textId="77777777" w:rsidR="00DA00C4" w:rsidRDefault="00DA00C4">
            <w:pPr>
              <w:pStyle w:val="ProductList-TableBody"/>
              <w:jc w:val="center"/>
            </w:pPr>
          </w:p>
        </w:tc>
      </w:tr>
      <w:tr w:rsidR="00DA00C4" w14:paraId="140D628D" w14:textId="77777777">
        <w:tc>
          <w:tcPr>
            <w:tcW w:w="360" w:type="dxa"/>
            <w:tcBorders>
              <w:top w:val="none" w:sz="4" w:space="0" w:color="6E6E6E"/>
              <w:left w:val="none" w:sz="24" w:space="0" w:color="808080"/>
              <w:bottom w:val="none" w:sz="4" w:space="0" w:color="6E6E6E"/>
              <w:right w:val="single" w:sz="6" w:space="0" w:color="FFFFFF"/>
            </w:tcBorders>
          </w:tcPr>
          <w:p w14:paraId="53B5BE61" w14:textId="77777777" w:rsidR="00DA00C4" w:rsidRDefault="007B1C94">
            <w:pPr>
              <w:pStyle w:val="ProductList-TableBody"/>
            </w:pPr>
            <w:hyperlink r:id="rId151">
              <w:r w:rsidR="00847E40">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556135"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7F2385"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826322"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1E392"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24382C"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8BCB8C"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0C9259"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574E07"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593962"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FB5272"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96C431"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1717A" w14:textId="77777777" w:rsidR="00DA00C4" w:rsidRDefault="00DA00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9B41E5"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BA93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841B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E8218" w14:textId="77777777" w:rsidR="00DA00C4" w:rsidRDefault="00DA00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B1A06C"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41093"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C99DD"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7918B" w14:textId="77777777" w:rsidR="00DA00C4" w:rsidRDefault="00DA00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76EAB" w14:textId="77777777" w:rsidR="00DA00C4" w:rsidRDefault="00DA00C4">
            <w:pPr>
              <w:pStyle w:val="ProductList-TableBody"/>
              <w:jc w:val="center"/>
            </w:pPr>
          </w:p>
        </w:tc>
      </w:tr>
    </w:tbl>
    <w:p w14:paraId="608A7930" w14:textId="77777777" w:rsidR="00DA00C4" w:rsidRDefault="00847E40">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3B580898" w14:textId="77777777" w:rsidR="00DA00C4" w:rsidRDefault="00847E40">
      <w:pPr>
        <w:pStyle w:val="ProductList-SectionHeading"/>
        <w:pageBreakBefore/>
        <w:outlineLvl w:val="0"/>
      </w:pPr>
      <w:bookmarkStart w:id="353" w:name="_Sec564"/>
      <w:bookmarkEnd w:id="351"/>
      <w:r>
        <w:t>Vedlegg B – Software Assurance</w:t>
      </w:r>
      <w:r>
        <w:fldChar w:fldCharType="begin"/>
      </w:r>
      <w:r>
        <w:instrText xml:space="preserve"> TC "</w:instrText>
      </w:r>
      <w:bookmarkStart w:id="354" w:name="_Toc41636038"/>
      <w:r>
        <w:instrText>Vedlegg B – Software Assurance</w:instrText>
      </w:r>
      <w:bookmarkEnd w:id="354"/>
      <w:r>
        <w:instrText>" \l 1</w:instrText>
      </w:r>
      <w:r>
        <w:fldChar w:fldCharType="end"/>
      </w:r>
    </w:p>
    <w:p w14:paraId="3B4E871C" w14:textId="77777777" w:rsidR="00DA00C4" w:rsidRDefault="00847E40">
      <w:pPr>
        <w:pStyle w:val="ProductList-Offering1Heading"/>
        <w:outlineLvl w:val="1"/>
      </w:pPr>
      <w:bookmarkStart w:id="355" w:name="_Sec573"/>
      <w:r>
        <w:t>Kjøpe Software Assurance</w:t>
      </w:r>
      <w:bookmarkEnd w:id="355"/>
      <w:r>
        <w:fldChar w:fldCharType="begin"/>
      </w:r>
      <w:r>
        <w:instrText xml:space="preserve"> TC "</w:instrText>
      </w:r>
      <w:bookmarkStart w:id="356" w:name="_Toc41636039"/>
      <w:r>
        <w:instrText>Kjøpe Software Assurance</w:instrText>
      </w:r>
      <w:bookmarkEnd w:id="356"/>
      <w:r>
        <w:instrText>" \l 2</w:instrText>
      </w:r>
      <w:r>
        <w:fldChar w:fldCharType="end"/>
      </w:r>
    </w:p>
    <w:p w14:paraId="4EA2197C" w14:textId="77777777" w:rsidR="00DA00C4" w:rsidRDefault="00847E40">
      <w:pPr>
        <w:pStyle w:val="ProductList-Body"/>
      </w:pPr>
      <w:r>
        <w:t xml:space="preserve">Det finnes tre forskjellige forpliktelsesnivåer å velge mellom ved kjøp av SA, avhengig av program. En Kunde kan: </w:t>
      </w:r>
    </w:p>
    <w:p w14:paraId="3BB87B7F" w14:textId="77777777" w:rsidR="00DA00C4" w:rsidRDefault="00847E40" w:rsidP="00847E40">
      <w:pPr>
        <w:pStyle w:val="ProductList-Bullet"/>
        <w:numPr>
          <w:ilvl w:val="0"/>
          <w:numId w:val="53"/>
        </w:numPr>
      </w:pPr>
      <w:r>
        <w:t xml:space="preserve">Forplikte seg til å tilknytte SA for alle plattformprodukter. </w:t>
      </w:r>
    </w:p>
    <w:p w14:paraId="2F667B9F" w14:textId="77777777" w:rsidR="00DA00C4" w:rsidRDefault="00847E40" w:rsidP="00847E40">
      <w:pPr>
        <w:pStyle w:val="ProductList-Bullet"/>
        <w:numPr>
          <w:ilvl w:val="0"/>
          <w:numId w:val="53"/>
        </w:numPr>
      </w:pPr>
      <w:r>
        <w:t xml:space="preserve">Forplikte seg til å tilknytte SA for alle kjøp under et bestemt Produktutvalg (Programmer, Systemer eller Servere), kalt Software Assurance-medlemskap (SAM). </w:t>
      </w:r>
    </w:p>
    <w:p w14:paraId="09A15D5B" w14:textId="77777777" w:rsidR="00DA00C4" w:rsidRDefault="00847E40" w:rsidP="00847E40">
      <w:pPr>
        <w:pStyle w:val="ProductList-Bullet"/>
        <w:numPr>
          <w:ilvl w:val="0"/>
          <w:numId w:val="53"/>
        </w:numPr>
      </w:pPr>
      <w:r>
        <w:t>Kjøpe SA for individuelle Produkter, uten å forplikte seg til å utvide SA til andre Produkter.</w:t>
      </w:r>
    </w:p>
    <w:p w14:paraId="0E871054" w14:textId="77777777" w:rsidR="00DA00C4" w:rsidRDefault="00DA00C4">
      <w:pPr>
        <w:pStyle w:val="ProductList-Body"/>
      </w:pPr>
    </w:p>
    <w:p w14:paraId="6E8A16B1" w14:textId="77777777" w:rsidR="00DA00C4" w:rsidRDefault="00847E40">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42957CA3" w14:textId="77777777" w:rsidR="00DA00C4" w:rsidRDefault="00DA00C4">
      <w:pPr>
        <w:pStyle w:val="ProductList-Body"/>
      </w:pPr>
    </w:p>
    <w:p w14:paraId="7BDB4843" w14:textId="77777777" w:rsidR="00DA00C4" w:rsidRDefault="00847E40">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DA00C4" w14:paraId="66FD1E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702462" w14:textId="77777777" w:rsidR="00DA00C4" w:rsidRDefault="00847E40">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3088C3" w14:textId="77777777" w:rsidR="00DA00C4" w:rsidRDefault="00847E40">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FB6D6A" w14:textId="77777777" w:rsidR="00DA00C4" w:rsidRDefault="00847E4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A16DC6" w14:textId="77777777" w:rsidR="00DA00C4" w:rsidRDefault="00847E40">
            <w:pPr>
              <w:pStyle w:val="ProductList-TableBody"/>
              <w:jc w:val="center"/>
            </w:pPr>
            <w:r>
              <w:rPr>
                <w:color w:val="FFFFFF"/>
              </w:rPr>
              <w:t>Programmer</w:t>
            </w:r>
          </w:p>
        </w:tc>
      </w:tr>
      <w:tr w:rsidR="00DA00C4" w14:paraId="4F96604A" w14:textId="77777777">
        <w:tc>
          <w:tcPr>
            <w:tcW w:w="2440" w:type="dxa"/>
            <w:tcBorders>
              <w:top w:val="single" w:sz="4" w:space="0" w:color="000000"/>
              <w:left w:val="single" w:sz="4" w:space="0" w:color="000000"/>
              <w:bottom w:val="single" w:sz="4" w:space="0" w:color="000000"/>
              <w:right w:val="single" w:sz="4" w:space="0" w:color="000000"/>
            </w:tcBorders>
          </w:tcPr>
          <w:p w14:paraId="17951D1D" w14:textId="77777777" w:rsidR="00DA00C4" w:rsidRDefault="00847E40">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4E8A9071" w14:textId="77777777" w:rsidR="00DA00C4" w:rsidRDefault="00847E40">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34D40DA7" w14:textId="77777777" w:rsidR="00DA00C4" w:rsidRDefault="00847E40">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1C87E6" w14:textId="77777777" w:rsidR="00DA00C4" w:rsidRDefault="00847E40">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DA00C4" w14:paraId="1DD541B9" w14:textId="77777777">
        <w:tc>
          <w:tcPr>
            <w:tcW w:w="2440" w:type="dxa"/>
            <w:tcBorders>
              <w:top w:val="single" w:sz="4" w:space="0" w:color="000000"/>
              <w:left w:val="single" w:sz="4" w:space="0" w:color="000000"/>
              <w:bottom w:val="single" w:sz="4" w:space="0" w:color="000000"/>
              <w:right w:val="single" w:sz="4" w:space="0" w:color="000000"/>
            </w:tcBorders>
          </w:tcPr>
          <w:p w14:paraId="56F8D9A3" w14:textId="77777777" w:rsidR="00DA00C4" w:rsidRDefault="00847E40">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23C22B7E" w14:textId="77777777" w:rsidR="00DA00C4" w:rsidRDefault="00847E40">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6B0B3C1D" w14:textId="77777777" w:rsidR="00DA00C4" w:rsidRDefault="00847E40">
            <w:pPr>
              <w:pStyle w:val="ProductList-TableBody"/>
            </w:pPr>
            <w:r>
              <w:t>SA tilgjengelig</w:t>
            </w:r>
          </w:p>
        </w:tc>
        <w:tc>
          <w:tcPr>
            <w:tcW w:w="0" w:type="auto"/>
            <w:vMerge/>
          </w:tcPr>
          <w:p w14:paraId="290E1F58" w14:textId="77777777" w:rsidR="00DA00C4" w:rsidRDefault="00DA00C4"/>
        </w:tc>
      </w:tr>
    </w:tbl>
    <w:p w14:paraId="19470604" w14:textId="77777777" w:rsidR="00DA00C4" w:rsidRDefault="00DA00C4">
      <w:pPr>
        <w:pStyle w:val="ProductList-Body"/>
      </w:pPr>
    </w:p>
    <w:p w14:paraId="54BE7695" w14:textId="77777777" w:rsidR="00DA00C4" w:rsidRDefault="00847E40">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29D815A3" w14:textId="77777777" w:rsidR="00DA00C4" w:rsidRDefault="00DA00C4">
      <w:pPr>
        <w:pStyle w:val="ProductList-Body"/>
      </w:pPr>
    </w:p>
    <w:p w14:paraId="61C2CA15" w14:textId="77777777" w:rsidR="00DA00C4" w:rsidRDefault="00847E40">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08CF667E" w14:textId="77777777" w:rsidR="00DA00C4" w:rsidRDefault="00DA00C4">
      <w:pPr>
        <w:pStyle w:val="ProductList-Body"/>
      </w:pPr>
    </w:p>
    <w:p w14:paraId="179BA19B" w14:textId="77777777" w:rsidR="00DA00C4" w:rsidRDefault="00847E40">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489362C4"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8F28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0E087"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7B40D3D4" w14:textId="77777777" w:rsidR="00DA00C4" w:rsidRDefault="00DA00C4">
      <w:pPr>
        <w:pStyle w:val="ProductList-Body"/>
      </w:pPr>
    </w:p>
    <w:p w14:paraId="010B5751" w14:textId="77777777" w:rsidR="00DA00C4" w:rsidRDefault="00847E40">
      <w:pPr>
        <w:pStyle w:val="ProductList-Offering1Heading"/>
        <w:outlineLvl w:val="1"/>
      </w:pPr>
      <w:bookmarkStart w:id="357" w:name="_Sec574"/>
      <w:r>
        <w:t>Fornye Software Assurance</w:t>
      </w:r>
      <w:bookmarkEnd w:id="357"/>
      <w:r>
        <w:fldChar w:fldCharType="begin"/>
      </w:r>
      <w:r>
        <w:instrText xml:space="preserve"> TC "</w:instrText>
      </w:r>
      <w:bookmarkStart w:id="358" w:name="_Toc41636040"/>
      <w:r>
        <w:instrText>Fornye Software Assurance</w:instrText>
      </w:r>
      <w:bookmarkEnd w:id="358"/>
      <w:r>
        <w:instrText>" \l 2</w:instrText>
      </w:r>
      <w:r>
        <w:fldChar w:fldCharType="end"/>
      </w:r>
    </w:p>
    <w:p w14:paraId="2B217619" w14:textId="77777777" w:rsidR="00DA00C4" w:rsidRDefault="00847E40">
      <w:pPr>
        <w:pStyle w:val="ProductList-ClauseHeading"/>
        <w:outlineLvl w:val="2"/>
      </w:pPr>
      <w:r>
        <w:t>Fornye dekning under samme avtale</w:t>
      </w:r>
    </w:p>
    <w:p w14:paraId="3DBC7559" w14:textId="77777777" w:rsidR="00DA00C4" w:rsidRDefault="00847E40">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1EEBBA1" w14:textId="77777777" w:rsidR="00DA00C4" w:rsidRDefault="00DA00C4">
      <w:pPr>
        <w:pStyle w:val="ProductList-Body"/>
      </w:pPr>
    </w:p>
    <w:p w14:paraId="3EA0B4A7" w14:textId="77777777" w:rsidR="00DA00C4" w:rsidRDefault="00847E40">
      <w:pPr>
        <w:pStyle w:val="ProductList-SubClauseHeading"/>
        <w:outlineLvl w:val="3"/>
      </w:pPr>
      <w:r>
        <w:t>Open License:</w:t>
      </w:r>
    </w:p>
    <w:p w14:paraId="363F481B" w14:textId="77777777" w:rsidR="00DA00C4" w:rsidRDefault="00847E40">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34BE11B2" w14:textId="77777777" w:rsidR="00DA00C4" w:rsidRDefault="00DA00C4">
      <w:pPr>
        <w:pStyle w:val="ProductList-BodyIndented"/>
      </w:pPr>
    </w:p>
    <w:p w14:paraId="7AB9A3FD" w14:textId="77777777" w:rsidR="00DA00C4" w:rsidRDefault="00847E40">
      <w:pPr>
        <w:pStyle w:val="ProductList-SubClauseHeading"/>
        <w:outlineLvl w:val="3"/>
      </w:pPr>
      <w:r>
        <w:t>Enterprise-avtale</w:t>
      </w:r>
    </w:p>
    <w:p w14:paraId="3ED5284E" w14:textId="77777777" w:rsidR="00DA00C4" w:rsidRDefault="00847E40">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12781ADF" w14:textId="77777777" w:rsidR="00DA00C4" w:rsidRDefault="00DA00C4">
      <w:pPr>
        <w:pStyle w:val="ProductList-BodyIndented"/>
      </w:pPr>
    </w:p>
    <w:p w14:paraId="24AB8B05" w14:textId="77777777" w:rsidR="00DA00C4" w:rsidRDefault="00847E40">
      <w:pPr>
        <w:pStyle w:val="ProductList-SubClauseHeading"/>
        <w:outlineLvl w:val="3"/>
      </w:pPr>
      <w:r>
        <w:t>Enrollment for Application Platform</w:t>
      </w:r>
    </w:p>
    <w:p w14:paraId="64010685" w14:textId="77777777" w:rsidR="00DA00C4" w:rsidRDefault="00847E40">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16641601" w14:textId="77777777" w:rsidR="00DA00C4" w:rsidRDefault="00DA00C4">
      <w:pPr>
        <w:pStyle w:val="ProductList-BodyIndented"/>
      </w:pPr>
    </w:p>
    <w:p w14:paraId="18ACD73E" w14:textId="77777777" w:rsidR="00DA00C4" w:rsidRDefault="00847E40">
      <w:pPr>
        <w:pStyle w:val="ProductList-ClauseHeading"/>
        <w:outlineLvl w:val="2"/>
      </w:pPr>
      <w:r>
        <w:t>Fornye dekning fra en separat avtale</w:t>
      </w:r>
    </w:p>
    <w:p w14:paraId="39CA25D0" w14:textId="77777777" w:rsidR="00DA00C4" w:rsidRDefault="00847E40">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1B19708F" w14:textId="77777777" w:rsidR="00DA00C4" w:rsidRDefault="00DA00C4">
      <w:pPr>
        <w:pStyle w:val="ProductList-Body"/>
      </w:pPr>
    </w:p>
    <w:p w14:paraId="39FFE92E" w14:textId="77777777" w:rsidR="00DA00C4" w:rsidRDefault="00847E40">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29A14B46" w14:textId="77777777" w:rsidR="00DA00C4" w:rsidRDefault="00DA00C4">
      <w:pPr>
        <w:pStyle w:val="ProductList-Body"/>
      </w:pPr>
    </w:p>
    <w:p w14:paraId="2BD193CC" w14:textId="77777777" w:rsidR="00DA00C4" w:rsidRDefault="00847E40">
      <w:pPr>
        <w:pStyle w:val="ProductList-ClauseHeading"/>
        <w:outlineLvl w:val="2"/>
      </w:pPr>
      <w:r>
        <w:t>Fornye Software Assurance-dekning for Klientadgangslisenser (Client Access Licenses, "CAL-er") og Klientadministrasjonslisenser (Client Management Licenses, "ML-er")</w:t>
      </w:r>
    </w:p>
    <w:p w14:paraId="221FCB02" w14:textId="77777777" w:rsidR="00DA00C4" w:rsidRDefault="00847E40">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38BBD3A9" w14:textId="77777777" w:rsidR="00DA00C4" w:rsidRDefault="00847E40">
      <w:pPr>
        <w:pStyle w:val="ProductList-Body"/>
      </w:pPr>
      <w:r>
        <w:rPr>
          <w:b/>
          <w:color w:val="00188F"/>
        </w:rPr>
        <w:t>Overføring mellom Bruker-ML-er og OSE-klient-ML-er</w:t>
      </w:r>
      <w:r>
        <w:t>: Kunder som fornyer SA for klient-ML-er, kan bytte mellom Bruker og OSE.</w:t>
      </w:r>
    </w:p>
    <w:p w14:paraId="18B3BC42"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2B761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9FCDA"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6D8EFFE2" w14:textId="77777777" w:rsidR="00DA00C4" w:rsidRDefault="00DA00C4">
      <w:pPr>
        <w:pStyle w:val="ProductList-Body"/>
      </w:pPr>
    </w:p>
    <w:p w14:paraId="21FB819B" w14:textId="77777777" w:rsidR="00DA00C4" w:rsidRDefault="00847E40">
      <w:pPr>
        <w:pStyle w:val="ProductList-Offering1Heading"/>
        <w:outlineLvl w:val="1"/>
      </w:pPr>
      <w:bookmarkStart w:id="359" w:name="_Sec575"/>
      <w:r>
        <w:t>Overføringslisens for avsluttede eller utgåtte produkter</w:t>
      </w:r>
      <w:bookmarkEnd w:id="359"/>
      <w:r>
        <w:fldChar w:fldCharType="begin"/>
      </w:r>
      <w:r>
        <w:instrText xml:space="preserve"> TC "</w:instrText>
      </w:r>
      <w:bookmarkStart w:id="360" w:name="_Toc41636041"/>
      <w:r>
        <w:instrText>Overføringslisens for avsluttede eller utgåtte produkter</w:instrText>
      </w:r>
      <w:bookmarkEnd w:id="360"/>
      <w:r>
        <w:instrText>" \l 2</w:instrText>
      </w:r>
      <w:r>
        <w:fldChar w:fldCharType="end"/>
      </w:r>
    </w:p>
    <w:p w14:paraId="48A7DE91" w14:textId="77777777" w:rsidR="00DA00C4" w:rsidRDefault="00847E40">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6B12308C" w14:textId="77777777" w:rsidR="00DA00C4" w:rsidRDefault="00847E40">
      <w:pPr>
        <w:pStyle w:val="ProductList-Body"/>
      </w:pPr>
      <w:r>
        <w:t>"</w:t>
      </w:r>
      <w:r>
        <w:rPr>
          <w:b/>
          <w:color w:val="00188F"/>
        </w:rPr>
        <w:t>Overføringslisens</w:t>
      </w:r>
      <w:r>
        <w:t>", som brukt her, betyr rettigheter gitt i Produktoppføringen som henviser til denne delen.</w:t>
      </w:r>
    </w:p>
    <w:p w14:paraId="33DD5CD4" w14:textId="77777777" w:rsidR="00DA00C4" w:rsidRDefault="00DA00C4">
      <w:pPr>
        <w:pStyle w:val="ProductList-Body"/>
      </w:pPr>
    </w:p>
    <w:p w14:paraId="4E3EEF21" w14:textId="77777777" w:rsidR="00DA00C4" w:rsidRDefault="00847E40">
      <w:pPr>
        <w:pStyle w:val="ProductList-Body"/>
      </w:pPr>
      <w:r>
        <w:t>Med mindre noe annet er angitt i Produktoppføringen, gjelder følgende:</w:t>
      </w:r>
    </w:p>
    <w:p w14:paraId="5F68B514" w14:textId="77777777" w:rsidR="00DA00C4" w:rsidRDefault="00847E40" w:rsidP="00847E40">
      <w:pPr>
        <w:pStyle w:val="ProductList-Bullet"/>
        <w:numPr>
          <w:ilvl w:val="0"/>
          <w:numId w:val="54"/>
        </w:numPr>
      </w:pPr>
      <w:r>
        <w:t>Kunden kan oppgradere til og bruke programvare under en Overføringslisens i stedet for programvare som dekkes av den Kvalifiserte Lisensen. Kunden kan ikke bruke programvare under begge lisenser samtidig.</w:t>
      </w:r>
    </w:p>
    <w:p w14:paraId="4EF7B647" w14:textId="77777777" w:rsidR="00DA00C4" w:rsidRDefault="00847E40" w:rsidP="00847E40">
      <w:pPr>
        <w:pStyle w:val="ProductList-Bullet"/>
        <w:numPr>
          <w:ilvl w:val="0"/>
          <w:numId w:val="54"/>
        </w:numPr>
      </w:pPr>
      <w:r>
        <w:t>Overføringslisenser gis på 1:1-basis for hver Kvalifiserte Lisens.</w:t>
      </w:r>
    </w:p>
    <w:p w14:paraId="10189EDB" w14:textId="77777777" w:rsidR="00DA00C4" w:rsidRDefault="00847E40" w:rsidP="00847E40">
      <w:pPr>
        <w:pStyle w:val="ProductList-Bullet"/>
        <w:numPr>
          <w:ilvl w:val="0"/>
          <w:numId w:val="54"/>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1B9301F7" w14:textId="77777777" w:rsidR="00DA00C4" w:rsidRDefault="00847E40" w:rsidP="00847E40">
      <w:pPr>
        <w:pStyle w:val="ProductList-Bullet"/>
        <w:numPr>
          <w:ilvl w:val="0"/>
          <w:numId w:val="54"/>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71BF225D" w14:textId="77777777" w:rsidR="00DA00C4" w:rsidRDefault="00847E40" w:rsidP="00847E40">
      <w:pPr>
        <w:pStyle w:val="ProductList-Bullet"/>
        <w:numPr>
          <w:ilvl w:val="0"/>
          <w:numId w:val="54"/>
        </w:numPr>
      </w:pPr>
      <w:r>
        <w:t>Kunden kan ikke overføre Overføringslisenser separat fra Kvalifiserte Lisenser.</w:t>
      </w:r>
    </w:p>
    <w:p w14:paraId="4C964E7C" w14:textId="77777777" w:rsidR="00DA00C4" w:rsidRDefault="00847E40" w:rsidP="00847E40">
      <w:pPr>
        <w:pStyle w:val="ProductList-Bullet"/>
        <w:numPr>
          <w:ilvl w:val="0"/>
          <w:numId w:val="54"/>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3D4DB8E6"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A9A8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B1ED4"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5EA4B98" w14:textId="77777777" w:rsidR="00DA00C4" w:rsidRDefault="00DA00C4">
      <w:pPr>
        <w:pStyle w:val="ProductList-Body"/>
      </w:pPr>
    </w:p>
    <w:p w14:paraId="2862C5FC" w14:textId="77777777" w:rsidR="00DA00C4" w:rsidRDefault="00847E40">
      <w:pPr>
        <w:pStyle w:val="ProductList-Offering1Heading"/>
        <w:outlineLvl w:val="1"/>
      </w:pPr>
      <w:bookmarkStart w:id="361" w:name="_Sec576"/>
      <w:r>
        <w:t>Software Assurance-fordeler</w:t>
      </w:r>
      <w:bookmarkEnd w:id="361"/>
      <w:r>
        <w:fldChar w:fldCharType="begin"/>
      </w:r>
      <w:r>
        <w:instrText xml:space="preserve"> TC "</w:instrText>
      </w:r>
      <w:bookmarkStart w:id="362" w:name="_Toc41636042"/>
      <w:r>
        <w:instrText>Software Assurance-fordeler</w:instrText>
      </w:r>
      <w:bookmarkEnd w:id="362"/>
      <w:r>
        <w:instrText>" \l 2</w:instrText>
      </w:r>
      <w:r>
        <w:fldChar w:fldCharType="end"/>
      </w:r>
    </w:p>
    <w:p w14:paraId="70521E20" w14:textId="77777777" w:rsidR="00DA00C4" w:rsidRDefault="00847E40">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DA00C4" w14:paraId="026934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A99B4" w14:textId="77777777" w:rsidR="00DA00C4" w:rsidRDefault="00847E40">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C74D68" w14:textId="77777777" w:rsidR="00DA00C4" w:rsidRDefault="00847E40">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F15F67" w14:textId="77777777" w:rsidR="00DA00C4" w:rsidRDefault="00847E40">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E5DD56" w14:textId="77777777" w:rsidR="00DA00C4" w:rsidRDefault="00847E40">
            <w:pPr>
              <w:pStyle w:val="ProductList-TableBody"/>
              <w:jc w:val="center"/>
            </w:pPr>
            <w:r>
              <w:rPr>
                <w:color w:val="FFFFFF"/>
              </w:rPr>
              <w:t>Serverutvalg</w:t>
            </w:r>
          </w:p>
        </w:tc>
      </w:tr>
      <w:tr w:rsidR="00DA00C4" w14:paraId="69B16914" w14:textId="77777777">
        <w:tc>
          <w:tcPr>
            <w:tcW w:w="6120" w:type="dxa"/>
            <w:tcBorders>
              <w:top w:val="single" w:sz="4" w:space="0" w:color="000000"/>
              <w:left w:val="single" w:sz="4" w:space="0" w:color="000000"/>
              <w:bottom w:val="single" w:sz="4" w:space="0" w:color="000000"/>
              <w:right w:val="single" w:sz="4" w:space="0" w:color="000000"/>
            </w:tcBorders>
          </w:tcPr>
          <w:p w14:paraId="1902F5EB" w14:textId="77777777" w:rsidR="00DA00C4" w:rsidRDefault="007B1C94">
            <w:pPr>
              <w:pStyle w:val="ProductList-TableBody"/>
            </w:pPr>
            <w:hyperlink w:anchor="_Sec577">
              <w:r w:rsidR="00847E40">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21A0F6DE"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B597F"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5357B" w14:textId="77777777" w:rsidR="00DA00C4" w:rsidRDefault="00847E40">
            <w:pPr>
              <w:pStyle w:val="ProductList-TableBody"/>
              <w:jc w:val="center"/>
            </w:pPr>
            <w:r>
              <w:t>X</w:t>
            </w:r>
          </w:p>
        </w:tc>
      </w:tr>
      <w:tr w:rsidR="00DA00C4" w14:paraId="21D38393" w14:textId="77777777">
        <w:tc>
          <w:tcPr>
            <w:tcW w:w="6120" w:type="dxa"/>
            <w:tcBorders>
              <w:top w:val="single" w:sz="4" w:space="0" w:color="000000"/>
              <w:left w:val="single" w:sz="4" w:space="0" w:color="000000"/>
              <w:bottom w:val="single" w:sz="4" w:space="0" w:color="000000"/>
              <w:right w:val="single" w:sz="4" w:space="0" w:color="000000"/>
            </w:tcBorders>
          </w:tcPr>
          <w:p w14:paraId="56190359" w14:textId="77777777" w:rsidR="00DA00C4" w:rsidRDefault="007B1C94">
            <w:pPr>
              <w:pStyle w:val="ProductList-TableBody"/>
            </w:pPr>
            <w:hyperlink w:anchor="_Sec579">
              <w:r w:rsidR="00847E4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A25A6E"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3F36C"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E3853" w14:textId="77777777" w:rsidR="00DA00C4" w:rsidRDefault="00DA00C4">
            <w:pPr>
              <w:pStyle w:val="ProductList-TableBody"/>
              <w:jc w:val="center"/>
            </w:pPr>
          </w:p>
        </w:tc>
      </w:tr>
      <w:tr w:rsidR="00DA00C4" w14:paraId="5FB55923" w14:textId="77777777">
        <w:tc>
          <w:tcPr>
            <w:tcW w:w="6120" w:type="dxa"/>
            <w:tcBorders>
              <w:top w:val="single" w:sz="4" w:space="0" w:color="000000"/>
              <w:left w:val="single" w:sz="4" w:space="0" w:color="000000"/>
              <w:bottom w:val="single" w:sz="4" w:space="0" w:color="000000"/>
              <w:right w:val="single" w:sz="4" w:space="0" w:color="000000"/>
            </w:tcBorders>
          </w:tcPr>
          <w:p w14:paraId="4A6B5374" w14:textId="77777777" w:rsidR="00DA00C4" w:rsidRDefault="007B1C94">
            <w:pPr>
              <w:pStyle w:val="ProductList-TableBody"/>
            </w:pPr>
            <w:hyperlink w:anchor="_Sec580">
              <w:r w:rsidR="00847E40">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126D53B3"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0A33E"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33140" w14:textId="77777777" w:rsidR="00DA00C4" w:rsidRDefault="00847E40">
            <w:pPr>
              <w:pStyle w:val="ProductList-TableBody"/>
              <w:jc w:val="center"/>
            </w:pPr>
            <w:r>
              <w:t>X</w:t>
            </w:r>
          </w:p>
        </w:tc>
      </w:tr>
      <w:tr w:rsidR="00DA00C4" w14:paraId="3495AD86" w14:textId="77777777">
        <w:tc>
          <w:tcPr>
            <w:tcW w:w="6120" w:type="dxa"/>
            <w:tcBorders>
              <w:top w:val="single" w:sz="4" w:space="0" w:color="000000"/>
              <w:left w:val="single" w:sz="4" w:space="0" w:color="000000"/>
              <w:bottom w:val="single" w:sz="4" w:space="0" w:color="000000"/>
              <w:right w:val="single" w:sz="4" w:space="0" w:color="000000"/>
            </w:tcBorders>
          </w:tcPr>
          <w:p w14:paraId="4B297B57" w14:textId="77777777" w:rsidR="00DA00C4" w:rsidRDefault="007B1C94">
            <w:pPr>
              <w:pStyle w:val="ProductList-TableBody"/>
            </w:pPr>
            <w:hyperlink w:anchor="_Sec581">
              <w:r w:rsidR="00847E4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16D9A77"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B8340"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6F4AE" w14:textId="77777777" w:rsidR="00DA00C4" w:rsidRDefault="00DA00C4">
            <w:pPr>
              <w:pStyle w:val="ProductList-TableBody"/>
              <w:jc w:val="center"/>
            </w:pPr>
          </w:p>
        </w:tc>
      </w:tr>
      <w:tr w:rsidR="00DA00C4" w14:paraId="2127C5A4" w14:textId="77777777">
        <w:tc>
          <w:tcPr>
            <w:tcW w:w="6120" w:type="dxa"/>
            <w:tcBorders>
              <w:top w:val="single" w:sz="4" w:space="0" w:color="000000"/>
              <w:left w:val="single" w:sz="4" w:space="0" w:color="000000"/>
              <w:bottom w:val="single" w:sz="4" w:space="0" w:color="000000"/>
              <w:right w:val="single" w:sz="4" w:space="0" w:color="000000"/>
            </w:tcBorders>
          </w:tcPr>
          <w:p w14:paraId="6D2EC053" w14:textId="77777777" w:rsidR="00DA00C4" w:rsidRDefault="007B1C94">
            <w:pPr>
              <w:pStyle w:val="ProductList-TableBody"/>
            </w:pPr>
            <w:hyperlink w:anchor="_Sec755">
              <w:r w:rsidR="00847E4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5951768"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FAFF2"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DB578" w14:textId="77777777" w:rsidR="00DA00C4" w:rsidRDefault="00DA00C4">
            <w:pPr>
              <w:pStyle w:val="ProductList-TableBody"/>
              <w:jc w:val="center"/>
            </w:pPr>
          </w:p>
        </w:tc>
      </w:tr>
      <w:tr w:rsidR="00DA00C4" w14:paraId="42373C31" w14:textId="77777777">
        <w:tc>
          <w:tcPr>
            <w:tcW w:w="6120" w:type="dxa"/>
            <w:tcBorders>
              <w:top w:val="single" w:sz="4" w:space="0" w:color="000000"/>
              <w:left w:val="single" w:sz="4" w:space="0" w:color="000000"/>
              <w:bottom w:val="single" w:sz="4" w:space="0" w:color="000000"/>
              <w:right w:val="single" w:sz="4" w:space="0" w:color="000000"/>
            </w:tcBorders>
          </w:tcPr>
          <w:p w14:paraId="0DD5E099" w14:textId="77777777" w:rsidR="00DA00C4" w:rsidRDefault="007B1C94">
            <w:pPr>
              <w:pStyle w:val="ProductList-TableBody"/>
            </w:pPr>
            <w:hyperlink w:anchor="_Sec651">
              <w:r w:rsidR="00847E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161403"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AAD67"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B1AFD" w14:textId="77777777" w:rsidR="00DA00C4" w:rsidRDefault="00DA00C4">
            <w:pPr>
              <w:pStyle w:val="ProductList-TableBody"/>
              <w:jc w:val="center"/>
            </w:pPr>
          </w:p>
        </w:tc>
      </w:tr>
      <w:tr w:rsidR="00DA00C4" w14:paraId="50D1F173" w14:textId="77777777">
        <w:tc>
          <w:tcPr>
            <w:tcW w:w="6120" w:type="dxa"/>
            <w:tcBorders>
              <w:top w:val="single" w:sz="4" w:space="0" w:color="000000"/>
              <w:left w:val="single" w:sz="4" w:space="0" w:color="000000"/>
              <w:bottom w:val="single" w:sz="4" w:space="0" w:color="000000"/>
              <w:right w:val="single" w:sz="4" w:space="0" w:color="000000"/>
            </w:tcBorders>
          </w:tcPr>
          <w:p w14:paraId="5C0D0D4C" w14:textId="77777777" w:rsidR="00DA00C4" w:rsidRDefault="007B1C94">
            <w:pPr>
              <w:pStyle w:val="ProductList-TableBody"/>
            </w:pPr>
            <w:hyperlink w:anchor="_Sec841">
              <w:r w:rsidR="00847E4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BC41338"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2239CA"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FCA55" w14:textId="77777777" w:rsidR="00DA00C4" w:rsidRDefault="00DA00C4">
            <w:pPr>
              <w:pStyle w:val="ProductList-TableBody"/>
              <w:jc w:val="center"/>
            </w:pPr>
          </w:p>
        </w:tc>
      </w:tr>
      <w:tr w:rsidR="00DA00C4" w14:paraId="38B6FD6D" w14:textId="77777777">
        <w:tc>
          <w:tcPr>
            <w:tcW w:w="6120" w:type="dxa"/>
            <w:tcBorders>
              <w:top w:val="single" w:sz="4" w:space="0" w:color="000000"/>
              <w:left w:val="single" w:sz="4" w:space="0" w:color="000000"/>
              <w:bottom w:val="single" w:sz="4" w:space="0" w:color="000000"/>
              <w:right w:val="single" w:sz="4" w:space="0" w:color="000000"/>
            </w:tcBorders>
          </w:tcPr>
          <w:p w14:paraId="2128A910" w14:textId="77777777" w:rsidR="00DA00C4" w:rsidRDefault="007B1C94">
            <w:pPr>
              <w:pStyle w:val="ProductList-TableBody"/>
            </w:pPr>
            <w:hyperlink w:anchor="_Sec582">
              <w:r w:rsidR="00847E40">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2FEA8DF3"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547386"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0CA20" w14:textId="77777777" w:rsidR="00DA00C4" w:rsidRDefault="00DA00C4">
            <w:pPr>
              <w:pStyle w:val="ProductList-TableBody"/>
              <w:jc w:val="center"/>
            </w:pPr>
          </w:p>
        </w:tc>
      </w:tr>
      <w:tr w:rsidR="00DA00C4" w14:paraId="2CA43CC9" w14:textId="77777777">
        <w:tc>
          <w:tcPr>
            <w:tcW w:w="6120" w:type="dxa"/>
            <w:tcBorders>
              <w:top w:val="single" w:sz="4" w:space="0" w:color="000000"/>
              <w:left w:val="single" w:sz="4" w:space="0" w:color="000000"/>
              <w:bottom w:val="single" w:sz="4" w:space="0" w:color="000000"/>
              <w:right w:val="single" w:sz="4" w:space="0" w:color="000000"/>
            </w:tcBorders>
          </w:tcPr>
          <w:p w14:paraId="5F25033B" w14:textId="77777777" w:rsidR="00DA00C4" w:rsidRDefault="007B1C94">
            <w:pPr>
              <w:pStyle w:val="ProductList-TableBody"/>
            </w:pPr>
            <w:hyperlink w:anchor="_Sec584">
              <w:r w:rsidR="00847E4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9F9D6F6"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B85DC0"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18C67" w14:textId="77777777" w:rsidR="00DA00C4" w:rsidRDefault="00DA00C4">
            <w:pPr>
              <w:pStyle w:val="ProductList-TableBody"/>
              <w:jc w:val="center"/>
            </w:pPr>
          </w:p>
        </w:tc>
      </w:tr>
      <w:tr w:rsidR="00DA00C4" w14:paraId="259CB2F8" w14:textId="77777777">
        <w:tc>
          <w:tcPr>
            <w:tcW w:w="6120" w:type="dxa"/>
            <w:tcBorders>
              <w:top w:val="single" w:sz="4" w:space="0" w:color="000000"/>
              <w:left w:val="single" w:sz="4" w:space="0" w:color="000000"/>
              <w:bottom w:val="single" w:sz="4" w:space="0" w:color="000000"/>
              <w:right w:val="single" w:sz="4" w:space="0" w:color="000000"/>
            </w:tcBorders>
          </w:tcPr>
          <w:p w14:paraId="33BCBE1E" w14:textId="77777777" w:rsidR="00DA00C4" w:rsidRDefault="007B1C94">
            <w:pPr>
              <w:pStyle w:val="ProductList-TableBody"/>
            </w:pPr>
            <w:hyperlink w:anchor="_Sec585">
              <w:r w:rsidR="00847E40">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6AD6493B"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44F73"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8C1B9" w14:textId="77777777" w:rsidR="00DA00C4" w:rsidRDefault="00847E40">
            <w:pPr>
              <w:pStyle w:val="ProductList-TableBody"/>
              <w:jc w:val="center"/>
            </w:pPr>
            <w:r>
              <w:t>X</w:t>
            </w:r>
          </w:p>
        </w:tc>
      </w:tr>
      <w:tr w:rsidR="00DA00C4" w14:paraId="7C72D155" w14:textId="77777777">
        <w:tc>
          <w:tcPr>
            <w:tcW w:w="6120" w:type="dxa"/>
            <w:tcBorders>
              <w:top w:val="single" w:sz="4" w:space="0" w:color="000000"/>
              <w:left w:val="single" w:sz="4" w:space="0" w:color="000000"/>
              <w:bottom w:val="single" w:sz="4" w:space="0" w:color="000000"/>
              <w:right w:val="single" w:sz="4" w:space="0" w:color="000000"/>
            </w:tcBorders>
          </w:tcPr>
          <w:p w14:paraId="078AA8FE" w14:textId="77777777" w:rsidR="00DA00C4" w:rsidRDefault="007B1C94">
            <w:pPr>
              <w:pStyle w:val="ProductList-TableBody"/>
            </w:pPr>
            <w:hyperlink w:anchor="_Sec818">
              <w:r w:rsidR="00847E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D81C407"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A43BF"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15ABF7" w14:textId="77777777" w:rsidR="00DA00C4" w:rsidRDefault="00847E40">
            <w:pPr>
              <w:pStyle w:val="ProductList-TableBody"/>
              <w:jc w:val="center"/>
            </w:pPr>
            <w:r>
              <w:t>X</w:t>
            </w:r>
          </w:p>
        </w:tc>
      </w:tr>
      <w:tr w:rsidR="00DA00C4" w14:paraId="1756835C" w14:textId="77777777">
        <w:tc>
          <w:tcPr>
            <w:tcW w:w="6120" w:type="dxa"/>
            <w:tcBorders>
              <w:top w:val="single" w:sz="4" w:space="0" w:color="000000"/>
              <w:left w:val="single" w:sz="4" w:space="0" w:color="000000"/>
              <w:bottom w:val="single" w:sz="4" w:space="0" w:color="000000"/>
              <w:right w:val="single" w:sz="4" w:space="0" w:color="000000"/>
            </w:tcBorders>
          </w:tcPr>
          <w:p w14:paraId="5BD5A955" w14:textId="77777777" w:rsidR="00DA00C4" w:rsidRDefault="007B1C94">
            <w:pPr>
              <w:pStyle w:val="ProductList-TableBody"/>
            </w:pPr>
            <w:hyperlink w:anchor="_Sec587">
              <w:r w:rsidR="00847E40">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2ECDFAAC"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65554"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D43DE1" w14:textId="77777777" w:rsidR="00DA00C4" w:rsidRDefault="00847E40">
            <w:pPr>
              <w:pStyle w:val="ProductList-TableBody"/>
              <w:jc w:val="center"/>
            </w:pPr>
            <w:r>
              <w:t>X</w:t>
            </w:r>
          </w:p>
        </w:tc>
      </w:tr>
      <w:tr w:rsidR="00DA00C4" w14:paraId="1FDCC1FA" w14:textId="77777777">
        <w:tc>
          <w:tcPr>
            <w:tcW w:w="6120" w:type="dxa"/>
            <w:tcBorders>
              <w:top w:val="single" w:sz="4" w:space="0" w:color="000000"/>
              <w:left w:val="single" w:sz="4" w:space="0" w:color="000000"/>
              <w:bottom w:val="single" w:sz="4" w:space="0" w:color="000000"/>
              <w:right w:val="single" w:sz="4" w:space="0" w:color="000000"/>
            </w:tcBorders>
          </w:tcPr>
          <w:p w14:paraId="6CFA10C0" w14:textId="77777777" w:rsidR="00DA00C4" w:rsidRDefault="007B1C94">
            <w:pPr>
              <w:pStyle w:val="ProductList-TableBody"/>
            </w:pPr>
            <w:hyperlink w:anchor="_Sec588">
              <w:r w:rsidR="00847E40">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506175A8"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EB9B0D"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82693" w14:textId="77777777" w:rsidR="00DA00C4" w:rsidRDefault="00847E40">
            <w:pPr>
              <w:pStyle w:val="ProductList-TableBody"/>
              <w:jc w:val="center"/>
            </w:pPr>
            <w:r>
              <w:t>X</w:t>
            </w:r>
          </w:p>
        </w:tc>
      </w:tr>
      <w:tr w:rsidR="00DA00C4" w14:paraId="0200C742" w14:textId="77777777">
        <w:tc>
          <w:tcPr>
            <w:tcW w:w="6120" w:type="dxa"/>
            <w:tcBorders>
              <w:top w:val="single" w:sz="4" w:space="0" w:color="000000"/>
              <w:left w:val="single" w:sz="4" w:space="0" w:color="000000"/>
              <w:bottom w:val="single" w:sz="4" w:space="0" w:color="000000"/>
              <w:right w:val="single" w:sz="4" w:space="0" w:color="000000"/>
            </w:tcBorders>
          </w:tcPr>
          <w:p w14:paraId="730A4EF0" w14:textId="77777777" w:rsidR="00DA00C4" w:rsidRDefault="007B1C94">
            <w:pPr>
              <w:pStyle w:val="ProductList-TableBody"/>
            </w:pPr>
            <w:hyperlink w:anchor="_Sec589">
              <w:r w:rsidR="00847E40">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D833316"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4BD464"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1FF4D8" w14:textId="77777777" w:rsidR="00DA00C4" w:rsidRDefault="00847E40">
            <w:pPr>
              <w:pStyle w:val="ProductList-TableBody"/>
              <w:jc w:val="center"/>
            </w:pPr>
            <w:r>
              <w:t>X</w:t>
            </w:r>
          </w:p>
        </w:tc>
      </w:tr>
      <w:tr w:rsidR="00DA00C4" w14:paraId="5B1BE3C1" w14:textId="77777777">
        <w:tc>
          <w:tcPr>
            <w:tcW w:w="6120" w:type="dxa"/>
            <w:tcBorders>
              <w:top w:val="single" w:sz="4" w:space="0" w:color="000000"/>
              <w:left w:val="single" w:sz="4" w:space="0" w:color="000000"/>
              <w:bottom w:val="single" w:sz="4" w:space="0" w:color="000000"/>
              <w:right w:val="single" w:sz="4" w:space="0" w:color="000000"/>
            </w:tcBorders>
          </w:tcPr>
          <w:p w14:paraId="72E8D8B5" w14:textId="77777777" w:rsidR="00DA00C4" w:rsidRDefault="007B1C94">
            <w:pPr>
              <w:pStyle w:val="ProductList-TableBody"/>
            </w:pPr>
            <w:hyperlink w:anchor="_Sec590">
              <w:r w:rsidR="00847E40">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69CE9EA0"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A84F3F"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F4E5AC" w14:textId="77777777" w:rsidR="00DA00C4" w:rsidRDefault="00847E40">
            <w:pPr>
              <w:pStyle w:val="ProductList-TableBody"/>
              <w:jc w:val="center"/>
            </w:pPr>
            <w:r>
              <w:t>X</w:t>
            </w:r>
          </w:p>
        </w:tc>
      </w:tr>
      <w:tr w:rsidR="00DA00C4" w14:paraId="1624D533" w14:textId="77777777">
        <w:tc>
          <w:tcPr>
            <w:tcW w:w="6120" w:type="dxa"/>
            <w:tcBorders>
              <w:top w:val="single" w:sz="4" w:space="0" w:color="000000"/>
              <w:left w:val="single" w:sz="4" w:space="0" w:color="000000"/>
              <w:bottom w:val="single" w:sz="4" w:space="0" w:color="000000"/>
              <w:right w:val="single" w:sz="4" w:space="0" w:color="000000"/>
            </w:tcBorders>
          </w:tcPr>
          <w:p w14:paraId="57FD4F15" w14:textId="77777777" w:rsidR="00DA00C4" w:rsidRDefault="007B1C94">
            <w:pPr>
              <w:pStyle w:val="ProductList-TableBody"/>
            </w:pPr>
            <w:hyperlink w:anchor="_Sec841">
              <w:r w:rsidR="00847E40">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BCFCF04"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5A5FE"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DDD70" w14:textId="77777777" w:rsidR="00DA00C4" w:rsidRDefault="00DA00C4">
            <w:pPr>
              <w:pStyle w:val="ProductList-TableBody"/>
              <w:jc w:val="center"/>
            </w:pPr>
          </w:p>
        </w:tc>
      </w:tr>
      <w:tr w:rsidR="00DA00C4" w14:paraId="103F029C" w14:textId="77777777">
        <w:tc>
          <w:tcPr>
            <w:tcW w:w="6120" w:type="dxa"/>
            <w:tcBorders>
              <w:top w:val="single" w:sz="4" w:space="0" w:color="000000"/>
              <w:left w:val="single" w:sz="4" w:space="0" w:color="000000"/>
              <w:bottom w:val="single" w:sz="4" w:space="0" w:color="000000"/>
              <w:right w:val="single" w:sz="4" w:space="0" w:color="000000"/>
            </w:tcBorders>
          </w:tcPr>
          <w:p w14:paraId="1E13D242" w14:textId="77777777" w:rsidR="00DA00C4" w:rsidRDefault="007B1C94">
            <w:pPr>
              <w:pStyle w:val="ProductList-TableBody"/>
            </w:pPr>
            <w:hyperlink w:anchor="_Sec841">
              <w:r w:rsidR="00847E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975E173"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6F0D0"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1351A" w14:textId="77777777" w:rsidR="00DA00C4" w:rsidRDefault="00DA00C4">
            <w:pPr>
              <w:pStyle w:val="ProductList-TableBody"/>
              <w:jc w:val="center"/>
            </w:pPr>
          </w:p>
        </w:tc>
      </w:tr>
      <w:tr w:rsidR="00DA00C4" w14:paraId="2AE4EED6" w14:textId="77777777">
        <w:tc>
          <w:tcPr>
            <w:tcW w:w="6120" w:type="dxa"/>
            <w:tcBorders>
              <w:top w:val="single" w:sz="4" w:space="0" w:color="000000"/>
              <w:left w:val="single" w:sz="4" w:space="0" w:color="000000"/>
              <w:bottom w:val="single" w:sz="4" w:space="0" w:color="000000"/>
              <w:right w:val="single" w:sz="4" w:space="0" w:color="000000"/>
            </w:tcBorders>
          </w:tcPr>
          <w:p w14:paraId="5C53DE2E" w14:textId="77777777" w:rsidR="00DA00C4" w:rsidRDefault="007B1C94">
            <w:pPr>
              <w:pStyle w:val="ProductList-TableBody"/>
            </w:pPr>
            <w:hyperlink w:anchor="_Sec652">
              <w:r w:rsidR="00847E40">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187F7DCE" w14:textId="77777777" w:rsidR="00DA00C4" w:rsidRDefault="00DA00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09FB4F"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AFDBD" w14:textId="77777777" w:rsidR="00DA00C4" w:rsidRDefault="00DA00C4">
            <w:pPr>
              <w:pStyle w:val="ProductList-TableBody"/>
              <w:jc w:val="center"/>
            </w:pPr>
          </w:p>
        </w:tc>
      </w:tr>
    </w:tbl>
    <w:p w14:paraId="2BAB63E8" w14:textId="77777777" w:rsidR="00DA00C4" w:rsidRDefault="00DA00C4">
      <w:pPr>
        <w:pStyle w:val="ProductList-Body"/>
      </w:pPr>
    </w:p>
    <w:p w14:paraId="69247ECA" w14:textId="77777777" w:rsidR="00DA00C4" w:rsidRDefault="00847E40">
      <w:pPr>
        <w:pStyle w:val="ProductList-ClauseHeading"/>
        <w:outlineLvl w:val="2"/>
      </w:pPr>
      <w:bookmarkStart w:id="363" w:name="_Sec577"/>
      <w:r>
        <w:t>Nye Versjonsrettigheter</w:t>
      </w:r>
      <w:bookmarkEnd w:id="363"/>
    </w:p>
    <w:p w14:paraId="3820FE79" w14:textId="77777777" w:rsidR="00DA00C4" w:rsidRDefault="00847E40">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64CF41CB" w14:textId="77777777" w:rsidR="00DA00C4" w:rsidRDefault="00DA00C4">
      <w:pPr>
        <w:pStyle w:val="ProductList-Body"/>
      </w:pPr>
    </w:p>
    <w:p w14:paraId="7E1C00C7" w14:textId="77777777" w:rsidR="00DA00C4" w:rsidRDefault="00847E40">
      <w:pPr>
        <w:pStyle w:val="ProductList-ClauseHeading"/>
        <w:outlineLvl w:val="2"/>
      </w:pPr>
      <w:bookmarkStart w:id="364" w:name="_Sec931"/>
      <w:r>
        <w:t>Beregne poeng for Software Assurance-fordeler</w:t>
      </w:r>
      <w:bookmarkEnd w:id="364"/>
    </w:p>
    <w:p w14:paraId="1356D20C" w14:textId="77777777" w:rsidR="00DA00C4" w:rsidRDefault="00847E40">
      <w:pPr>
        <w:pStyle w:val="ProductList-Body"/>
      </w:pPr>
      <w:r>
        <w:t>Rettigheter beregnes ut fra et poengbasert system for følgende fordeler:</w:t>
      </w:r>
    </w:p>
    <w:p w14:paraId="04C4E4AA" w14:textId="77777777" w:rsidR="00DA00C4" w:rsidRDefault="00847E40" w:rsidP="00847E40">
      <w:pPr>
        <w:pStyle w:val="ProductList-Bullet"/>
        <w:numPr>
          <w:ilvl w:val="0"/>
          <w:numId w:val="55"/>
        </w:numPr>
      </w:pPr>
      <w:r>
        <w:t>Planleggingstjenester</w:t>
      </w:r>
    </w:p>
    <w:p w14:paraId="1084FA1E" w14:textId="77777777" w:rsidR="00DA00C4" w:rsidRDefault="00847E40" w:rsidP="00847E40">
      <w:pPr>
        <w:pStyle w:val="ProductList-Bullet"/>
        <w:numPr>
          <w:ilvl w:val="0"/>
          <w:numId w:val="55"/>
        </w:numPr>
      </w:pPr>
      <w:r>
        <w:t>Opplæringsgavekort</w:t>
      </w:r>
    </w:p>
    <w:p w14:paraId="587C18C1" w14:textId="77777777" w:rsidR="00DA00C4" w:rsidRDefault="00847E40" w:rsidP="00847E40">
      <w:pPr>
        <w:pStyle w:val="ProductList-Bullet"/>
        <w:numPr>
          <w:ilvl w:val="0"/>
          <w:numId w:val="55"/>
        </w:numPr>
      </w:pPr>
      <w:r>
        <w:t>Støtte til Problemløsning 24x7 (telefon) bare i MPSA</w:t>
      </w:r>
    </w:p>
    <w:p w14:paraId="2BCE855F" w14:textId="77777777" w:rsidR="00DA00C4" w:rsidRDefault="00847E40">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DA00C4" w14:paraId="0A3B55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CDF5E83" w14:textId="77777777" w:rsidR="00DA00C4" w:rsidRDefault="00847E40">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3988A1" w14:textId="77777777" w:rsidR="00DA00C4" w:rsidRDefault="00847E40">
            <w:pPr>
              <w:pStyle w:val="ProductList-TableBody"/>
            </w:pPr>
            <w:r>
              <w:rPr>
                <w:color w:val="FFFFFF"/>
              </w:rPr>
              <w:t>Poeng</w:t>
            </w:r>
          </w:p>
        </w:tc>
      </w:tr>
      <w:tr w:rsidR="00DA00C4" w14:paraId="321DE45E" w14:textId="77777777">
        <w:tc>
          <w:tcPr>
            <w:tcW w:w="10520" w:type="dxa"/>
            <w:tcBorders>
              <w:top w:val="single" w:sz="4" w:space="0" w:color="6E6E6E"/>
              <w:left w:val="single" w:sz="4" w:space="0" w:color="6E6E6E"/>
              <w:bottom w:val="single" w:sz="4" w:space="0" w:color="6E6E6E"/>
              <w:right w:val="single" w:sz="4" w:space="0" w:color="6E6E6E"/>
            </w:tcBorders>
          </w:tcPr>
          <w:p w14:paraId="2149986F" w14:textId="77777777" w:rsidR="00DA00C4" w:rsidRDefault="00847E40">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F699FA3" w14:textId="77777777" w:rsidR="00DA00C4" w:rsidRDefault="00847E40">
            <w:pPr>
              <w:pStyle w:val="ProductList-TableBody"/>
            </w:pPr>
            <w:r>
              <w:t>1</w:t>
            </w:r>
          </w:p>
        </w:tc>
      </w:tr>
      <w:tr w:rsidR="00DA00C4" w14:paraId="3F36C7E2" w14:textId="77777777">
        <w:tc>
          <w:tcPr>
            <w:tcW w:w="10520" w:type="dxa"/>
            <w:tcBorders>
              <w:top w:val="single" w:sz="4" w:space="0" w:color="6E6E6E"/>
              <w:left w:val="single" w:sz="4" w:space="0" w:color="6E6E6E"/>
              <w:bottom w:val="single" w:sz="4" w:space="0" w:color="6E6E6E"/>
              <w:right w:val="single" w:sz="4" w:space="0" w:color="6E6E6E"/>
            </w:tcBorders>
          </w:tcPr>
          <w:p w14:paraId="3FCEADCF" w14:textId="77777777" w:rsidR="00DA00C4" w:rsidRDefault="00847E4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EEB8DC" w14:textId="77777777" w:rsidR="00DA00C4" w:rsidRDefault="00847E40">
            <w:pPr>
              <w:pStyle w:val="ProductList-TableBody"/>
            </w:pPr>
            <w:r>
              <w:t>2</w:t>
            </w:r>
          </w:p>
        </w:tc>
      </w:tr>
      <w:tr w:rsidR="00DA00C4" w14:paraId="72B43FCF" w14:textId="77777777">
        <w:tc>
          <w:tcPr>
            <w:tcW w:w="10520" w:type="dxa"/>
            <w:tcBorders>
              <w:top w:val="single" w:sz="4" w:space="0" w:color="6E6E6E"/>
              <w:left w:val="single" w:sz="4" w:space="0" w:color="6E6E6E"/>
              <w:bottom w:val="single" w:sz="4" w:space="0" w:color="6E6E6E"/>
              <w:right w:val="single" w:sz="4" w:space="0" w:color="6E6E6E"/>
            </w:tcBorders>
          </w:tcPr>
          <w:p w14:paraId="339EFB99" w14:textId="77777777" w:rsidR="00DA00C4" w:rsidRDefault="00847E40">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7526F5E5" w14:textId="77777777" w:rsidR="00DA00C4" w:rsidRDefault="00847E40">
            <w:pPr>
              <w:pStyle w:val="ProductList-TableBody"/>
            </w:pPr>
            <w:r>
              <w:t>5</w:t>
            </w:r>
          </w:p>
        </w:tc>
      </w:tr>
      <w:tr w:rsidR="00DA00C4" w14:paraId="55AC570C" w14:textId="77777777">
        <w:tc>
          <w:tcPr>
            <w:tcW w:w="10520" w:type="dxa"/>
            <w:tcBorders>
              <w:top w:val="single" w:sz="4" w:space="0" w:color="6E6E6E"/>
              <w:left w:val="single" w:sz="4" w:space="0" w:color="6E6E6E"/>
              <w:bottom w:val="single" w:sz="4" w:space="0" w:color="6E6E6E"/>
              <w:right w:val="single" w:sz="4" w:space="0" w:color="6E6E6E"/>
            </w:tcBorders>
          </w:tcPr>
          <w:p w14:paraId="0800DE84" w14:textId="77777777" w:rsidR="00DA00C4" w:rsidRDefault="00847E40">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24651A3D" w14:textId="77777777" w:rsidR="00DA00C4" w:rsidRDefault="00847E40">
            <w:pPr>
              <w:pStyle w:val="ProductList-TableBody"/>
            </w:pPr>
            <w:r>
              <w:t>10</w:t>
            </w:r>
          </w:p>
        </w:tc>
      </w:tr>
      <w:tr w:rsidR="00DA00C4" w14:paraId="3FC71814" w14:textId="77777777">
        <w:tc>
          <w:tcPr>
            <w:tcW w:w="10520" w:type="dxa"/>
            <w:tcBorders>
              <w:top w:val="single" w:sz="4" w:space="0" w:color="6E6E6E"/>
              <w:left w:val="single" w:sz="4" w:space="0" w:color="6E6E6E"/>
              <w:bottom w:val="single" w:sz="4" w:space="0" w:color="6E6E6E"/>
              <w:right w:val="single" w:sz="4" w:space="0" w:color="6E6E6E"/>
            </w:tcBorders>
          </w:tcPr>
          <w:p w14:paraId="4F944CBD" w14:textId="77777777" w:rsidR="00DA00C4" w:rsidRDefault="00847E40">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750BF49" w14:textId="77777777" w:rsidR="00DA00C4" w:rsidRDefault="00847E40">
            <w:pPr>
              <w:pStyle w:val="ProductList-TableBody"/>
            </w:pPr>
            <w:r>
              <w:t>25</w:t>
            </w:r>
          </w:p>
        </w:tc>
      </w:tr>
      <w:tr w:rsidR="00DA00C4" w14:paraId="3AAC04D0" w14:textId="77777777">
        <w:tc>
          <w:tcPr>
            <w:tcW w:w="10520" w:type="dxa"/>
            <w:tcBorders>
              <w:top w:val="single" w:sz="4" w:space="0" w:color="6E6E6E"/>
              <w:left w:val="single" w:sz="4" w:space="0" w:color="6E6E6E"/>
              <w:bottom w:val="single" w:sz="4" w:space="0" w:color="6E6E6E"/>
              <w:right w:val="single" w:sz="4" w:space="0" w:color="6E6E6E"/>
            </w:tcBorders>
          </w:tcPr>
          <w:p w14:paraId="53F398D2" w14:textId="77777777" w:rsidR="00DA00C4" w:rsidRDefault="00847E40">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33A9D29" w14:textId="77777777" w:rsidR="00DA00C4" w:rsidRDefault="00847E40">
            <w:pPr>
              <w:pStyle w:val="ProductList-TableBody"/>
            </w:pPr>
            <w:r>
              <w:t>50</w:t>
            </w:r>
          </w:p>
        </w:tc>
      </w:tr>
      <w:tr w:rsidR="00DA00C4" w14:paraId="10E80A84" w14:textId="77777777">
        <w:tc>
          <w:tcPr>
            <w:tcW w:w="10520" w:type="dxa"/>
            <w:tcBorders>
              <w:top w:val="single" w:sz="4" w:space="0" w:color="6E6E6E"/>
              <w:left w:val="single" w:sz="4" w:space="0" w:color="6E6E6E"/>
              <w:bottom w:val="single" w:sz="4" w:space="0" w:color="6E6E6E"/>
              <w:right w:val="single" w:sz="4" w:space="0" w:color="6E6E6E"/>
            </w:tcBorders>
          </w:tcPr>
          <w:p w14:paraId="74416E02" w14:textId="77777777" w:rsidR="00DA00C4" w:rsidRDefault="00847E40">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0D2649C0" w14:textId="77777777" w:rsidR="00DA00C4" w:rsidRDefault="00847E40">
            <w:pPr>
              <w:pStyle w:val="ProductList-TableBody"/>
            </w:pPr>
            <w:r>
              <w:t>75</w:t>
            </w:r>
          </w:p>
        </w:tc>
      </w:tr>
    </w:tbl>
    <w:p w14:paraId="30E83389" w14:textId="77777777" w:rsidR="00DA00C4" w:rsidRDefault="00847E40">
      <w:pPr>
        <w:pStyle w:val="ProductList-Body"/>
      </w:pPr>
      <w:r>
        <w:rPr>
          <w:b/>
          <w:i/>
        </w:rPr>
        <w:t>Merk:</w:t>
      </w:r>
      <w:r>
        <w:rPr>
          <w:i/>
        </w:rPr>
        <w:t xml:space="preserve"> For SQL-CALer, se tabellen for CAL Suites i denne delen</w:t>
      </w:r>
    </w:p>
    <w:p w14:paraId="570DD07B" w14:textId="77777777" w:rsidR="00DA00C4" w:rsidRDefault="00DA00C4">
      <w:pPr>
        <w:pStyle w:val="ProductList-Body"/>
      </w:pPr>
    </w:p>
    <w:p w14:paraId="4803E3FD" w14:textId="77777777" w:rsidR="00DA00C4" w:rsidRDefault="00847E40">
      <w:pPr>
        <w:pStyle w:val="ProductList-ClauseHeading"/>
        <w:outlineLvl w:val="2"/>
      </w:pPr>
      <w:bookmarkStart w:id="365" w:name="_Sec579"/>
      <w:r>
        <w:t>Office for the web-tjenester og Office Online Server</w:t>
      </w:r>
      <w:bookmarkEnd w:id="365"/>
    </w:p>
    <w:p w14:paraId="584E2A90" w14:textId="77777777" w:rsidR="00DA00C4" w:rsidRDefault="00847E40">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DA00C4" w14:paraId="5176B5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C3C55B" w14:textId="77777777" w:rsidR="00DA00C4" w:rsidRDefault="00847E40">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77153D" w14:textId="77777777" w:rsidR="00DA00C4" w:rsidRDefault="00847E40">
            <w:pPr>
              <w:pStyle w:val="ProductList-TableBody"/>
            </w:pPr>
            <w:r>
              <w:rPr>
                <w:color w:val="FFFFFF"/>
              </w:rPr>
              <w:t>Office Online-rettigheter</w:t>
            </w:r>
          </w:p>
        </w:tc>
      </w:tr>
      <w:tr w:rsidR="00DA00C4" w14:paraId="53FE7DBC" w14:textId="77777777">
        <w:tc>
          <w:tcPr>
            <w:tcW w:w="6000" w:type="dxa"/>
            <w:tcBorders>
              <w:top w:val="single" w:sz="4" w:space="0" w:color="000000"/>
              <w:left w:val="single" w:sz="4" w:space="0" w:color="000000"/>
              <w:bottom w:val="single" w:sz="4" w:space="0" w:color="000000"/>
              <w:right w:val="single" w:sz="4" w:space="0" w:color="000000"/>
            </w:tcBorders>
          </w:tcPr>
          <w:p w14:paraId="521FCDBE" w14:textId="77777777" w:rsidR="00DA00C4" w:rsidRDefault="00847E40">
            <w:pPr>
              <w:pStyle w:val="ProductList-TableBody"/>
            </w:pPr>
            <w:r>
              <w:t>Office Standard</w:t>
            </w:r>
            <w:r>
              <w:fldChar w:fldCharType="begin"/>
            </w:r>
            <w:r>
              <w:instrText xml:space="preserve"> XE "Office Standard" </w:instrText>
            </w:r>
            <w:r>
              <w:fldChar w:fldCharType="end"/>
            </w:r>
          </w:p>
          <w:p w14:paraId="2924E4F7" w14:textId="77777777" w:rsidR="00DA00C4" w:rsidRDefault="00847E40">
            <w:pPr>
              <w:pStyle w:val="ProductList-TableBody"/>
            </w:pPr>
            <w:r>
              <w:t>Office Professional Plus</w:t>
            </w:r>
            <w:r>
              <w:fldChar w:fldCharType="begin"/>
            </w:r>
            <w:r>
              <w:instrText xml:space="preserve"> XE "Office Professional Plus" </w:instrText>
            </w:r>
            <w:r>
              <w:fldChar w:fldCharType="end"/>
            </w:r>
          </w:p>
          <w:p w14:paraId="0770A3A3" w14:textId="77777777" w:rsidR="00DA00C4" w:rsidRDefault="00847E4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257C5" w14:textId="77777777" w:rsidR="00DA00C4" w:rsidRDefault="00847E40">
            <w:pPr>
              <w:pStyle w:val="ProductList-TableBody"/>
            </w:pPr>
            <w:r>
              <w:t>Office for the web</w:t>
            </w:r>
            <w:r>
              <w:fldChar w:fldCharType="begin"/>
            </w:r>
            <w:r>
              <w:instrText xml:space="preserve"> XE "Office for the web" </w:instrText>
            </w:r>
            <w:r>
              <w:fldChar w:fldCharType="end"/>
            </w:r>
          </w:p>
          <w:p w14:paraId="172DD2D9" w14:textId="77777777" w:rsidR="00DA00C4" w:rsidRDefault="00847E40">
            <w:pPr>
              <w:pStyle w:val="ProductList-TableBody"/>
            </w:pPr>
            <w:r>
              <w:t>Office Online Server</w:t>
            </w:r>
          </w:p>
        </w:tc>
      </w:tr>
    </w:tbl>
    <w:p w14:paraId="652A8A42" w14:textId="77777777" w:rsidR="00DA00C4" w:rsidRDefault="00847E40">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2C06F492" w14:textId="77777777" w:rsidR="00DA00C4" w:rsidRDefault="00DA00C4">
      <w:pPr>
        <w:pStyle w:val="ProductList-Body"/>
      </w:pPr>
    </w:p>
    <w:p w14:paraId="21E162C7" w14:textId="77777777" w:rsidR="00DA00C4" w:rsidRDefault="00847E40">
      <w:pPr>
        <w:pStyle w:val="ProductList-ClauseHeading"/>
        <w:outlineLvl w:val="2"/>
      </w:pPr>
      <w:bookmarkStart w:id="366" w:name="_Sec580"/>
      <w:r>
        <w:t>Planleggingstjenester</w:t>
      </w:r>
      <w:bookmarkEnd w:id="366"/>
    </w:p>
    <w:p w14:paraId="5E9728AF" w14:textId="77777777" w:rsidR="00DA00C4" w:rsidRDefault="00847E40">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6800AAD9" w14:textId="77777777" w:rsidR="00DA00C4" w:rsidRDefault="00DA00C4">
      <w:pPr>
        <w:pStyle w:val="ProductList-Body"/>
      </w:pPr>
    </w:p>
    <w:p w14:paraId="7CA72889" w14:textId="77777777" w:rsidR="00DA00C4" w:rsidRDefault="00847E40">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DA00C4" w14:paraId="2F0B041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3CB0A94" w14:textId="77777777" w:rsidR="00DA00C4" w:rsidRDefault="00847E40">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619E85" w14:textId="77777777" w:rsidR="00DA00C4" w:rsidRDefault="00847E40">
            <w:pPr>
              <w:pStyle w:val="ProductList-TableBody"/>
              <w:jc w:val="center"/>
            </w:pPr>
            <w:r>
              <w:rPr>
                <w:color w:val="FFFFFF"/>
              </w:rPr>
              <w:t>Poeng</w:t>
            </w:r>
          </w:p>
        </w:tc>
      </w:tr>
      <w:tr w:rsidR="00DA00C4" w14:paraId="2E30A0A1" w14:textId="77777777">
        <w:tc>
          <w:tcPr>
            <w:tcW w:w="10160" w:type="dxa"/>
            <w:tcBorders>
              <w:top w:val="single" w:sz="4" w:space="0" w:color="000000"/>
              <w:left w:val="single" w:sz="4" w:space="0" w:color="000000"/>
              <w:bottom w:val="single" w:sz="4" w:space="0" w:color="000000"/>
              <w:right w:val="single" w:sz="4" w:space="0" w:color="000000"/>
            </w:tcBorders>
          </w:tcPr>
          <w:p w14:paraId="54A9EEC1" w14:textId="77777777" w:rsidR="00DA00C4" w:rsidRDefault="00847E40">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39459F" w14:textId="77777777" w:rsidR="00DA00C4" w:rsidRDefault="00847E40">
            <w:pPr>
              <w:pStyle w:val="ProductList-TableBody"/>
              <w:jc w:val="center"/>
            </w:pPr>
            <w:r>
              <w:t>1</w:t>
            </w:r>
          </w:p>
        </w:tc>
      </w:tr>
      <w:tr w:rsidR="00DA00C4" w14:paraId="7BB9F380" w14:textId="77777777">
        <w:tc>
          <w:tcPr>
            <w:tcW w:w="10160" w:type="dxa"/>
            <w:tcBorders>
              <w:top w:val="single" w:sz="4" w:space="0" w:color="000000"/>
              <w:left w:val="single" w:sz="4" w:space="0" w:color="000000"/>
              <w:bottom w:val="single" w:sz="4" w:space="0" w:color="000000"/>
              <w:right w:val="single" w:sz="4" w:space="0" w:color="000000"/>
            </w:tcBorders>
          </w:tcPr>
          <w:p w14:paraId="1A8F1F5A" w14:textId="77777777" w:rsidR="00DA00C4" w:rsidRDefault="00847E4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B27185" w14:textId="77777777" w:rsidR="00DA00C4" w:rsidRDefault="00847E40">
            <w:pPr>
              <w:pStyle w:val="ProductList-TableBody"/>
              <w:jc w:val="center"/>
            </w:pPr>
            <w:r>
              <w:t>2</w:t>
            </w:r>
          </w:p>
        </w:tc>
      </w:tr>
      <w:tr w:rsidR="00DA00C4" w14:paraId="370B6760" w14:textId="77777777">
        <w:tc>
          <w:tcPr>
            <w:tcW w:w="10160" w:type="dxa"/>
            <w:tcBorders>
              <w:top w:val="single" w:sz="4" w:space="0" w:color="000000"/>
              <w:left w:val="single" w:sz="4" w:space="0" w:color="000000"/>
              <w:bottom w:val="single" w:sz="4" w:space="0" w:color="000000"/>
              <w:right w:val="single" w:sz="4" w:space="0" w:color="000000"/>
            </w:tcBorders>
          </w:tcPr>
          <w:p w14:paraId="27BF5CD4" w14:textId="77777777" w:rsidR="00DA00C4" w:rsidRDefault="00847E40">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58F712" w14:textId="77777777" w:rsidR="00DA00C4" w:rsidRDefault="00847E40">
            <w:pPr>
              <w:pStyle w:val="ProductList-TableBody"/>
              <w:jc w:val="center"/>
            </w:pPr>
            <w:r>
              <w:t>25</w:t>
            </w:r>
          </w:p>
        </w:tc>
      </w:tr>
      <w:tr w:rsidR="00DA00C4" w14:paraId="76F302DB" w14:textId="77777777">
        <w:tc>
          <w:tcPr>
            <w:tcW w:w="10160" w:type="dxa"/>
            <w:tcBorders>
              <w:top w:val="single" w:sz="4" w:space="0" w:color="000000"/>
              <w:left w:val="single" w:sz="4" w:space="0" w:color="000000"/>
              <w:bottom w:val="single" w:sz="4" w:space="0" w:color="000000"/>
              <w:right w:val="single" w:sz="4" w:space="0" w:color="000000"/>
            </w:tcBorders>
          </w:tcPr>
          <w:p w14:paraId="4B898ED6" w14:textId="77777777" w:rsidR="00DA00C4" w:rsidRDefault="00847E40">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399416" w14:textId="77777777" w:rsidR="00DA00C4" w:rsidRDefault="00847E40">
            <w:pPr>
              <w:pStyle w:val="ProductList-TableBody"/>
              <w:jc w:val="center"/>
            </w:pPr>
            <w:r>
              <w:t>50</w:t>
            </w:r>
          </w:p>
        </w:tc>
      </w:tr>
      <w:tr w:rsidR="00DA00C4" w14:paraId="6203223E" w14:textId="77777777">
        <w:tc>
          <w:tcPr>
            <w:tcW w:w="10160" w:type="dxa"/>
            <w:tcBorders>
              <w:top w:val="single" w:sz="4" w:space="0" w:color="000000"/>
              <w:left w:val="single" w:sz="4" w:space="0" w:color="000000"/>
              <w:bottom w:val="single" w:sz="4" w:space="0" w:color="000000"/>
              <w:right w:val="single" w:sz="4" w:space="0" w:color="000000"/>
            </w:tcBorders>
          </w:tcPr>
          <w:p w14:paraId="63C176EE" w14:textId="77777777" w:rsidR="00DA00C4" w:rsidRDefault="00847E40">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0FFC6D8B" w14:textId="77777777" w:rsidR="00DA00C4" w:rsidRDefault="00847E40">
            <w:pPr>
              <w:pStyle w:val="ProductList-TableBody"/>
              <w:jc w:val="center"/>
            </w:pPr>
            <w:r>
              <w:t>75</w:t>
            </w:r>
          </w:p>
        </w:tc>
      </w:tr>
    </w:tbl>
    <w:p w14:paraId="2D459FEF" w14:textId="77777777" w:rsidR="00DA00C4" w:rsidRDefault="00847E40">
      <w:pPr>
        <w:pStyle w:val="ProductList-Body"/>
      </w:pPr>
      <w:r>
        <w:rPr>
          <w:b/>
          <w:i/>
        </w:rPr>
        <w:t>Merk:</w:t>
      </w:r>
      <w:r>
        <w:rPr>
          <w:i/>
        </w:rPr>
        <w:t xml:space="preserve"> For SQL-CALer, se tabellen for CAL Suites i denne delen</w:t>
      </w:r>
    </w:p>
    <w:p w14:paraId="63154D84" w14:textId="77777777" w:rsidR="00DA00C4" w:rsidRDefault="00DA00C4">
      <w:pPr>
        <w:pStyle w:val="ProductList-Body"/>
      </w:pPr>
    </w:p>
    <w:p w14:paraId="434BBBE9" w14:textId="77777777" w:rsidR="00DA00C4" w:rsidRDefault="00847E40">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DA00C4" w14:paraId="10602E3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B74B641" w14:textId="77777777" w:rsidR="00DA00C4" w:rsidRDefault="00847E40">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5780C8EF" w14:textId="77777777" w:rsidR="00DA00C4" w:rsidRDefault="00847E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2A95331" w14:textId="77777777" w:rsidR="00DA00C4" w:rsidRDefault="00847E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4E93486" w14:textId="77777777" w:rsidR="00DA00C4" w:rsidRDefault="00847E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190DB96" w14:textId="77777777" w:rsidR="00DA00C4" w:rsidRDefault="00847E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D44F157" w14:textId="77777777" w:rsidR="00DA00C4" w:rsidRDefault="00847E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8EB8D84" w14:textId="77777777" w:rsidR="00DA00C4" w:rsidRDefault="00847E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A0E4E8" w14:textId="77777777" w:rsidR="00DA00C4" w:rsidRDefault="00847E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7A7DF6" w14:textId="77777777" w:rsidR="00DA00C4" w:rsidRDefault="00847E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83F0C7F" w14:textId="77777777" w:rsidR="00DA00C4" w:rsidRDefault="00847E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CF64F0" w14:textId="77777777" w:rsidR="00DA00C4" w:rsidRDefault="00847E40">
            <w:pPr>
              <w:pStyle w:val="ProductList-TableBody"/>
            </w:pPr>
            <w:r>
              <w:t>600,000+</w:t>
            </w:r>
          </w:p>
        </w:tc>
      </w:tr>
      <w:tr w:rsidR="00DA00C4" w14:paraId="3FD1D68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4DADF4F" w14:textId="77777777" w:rsidR="00DA00C4" w:rsidRDefault="00847E40">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6BB5AAEB" w14:textId="77777777" w:rsidR="00DA00C4" w:rsidRDefault="00847E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6AF5AE" w14:textId="77777777" w:rsidR="00DA00C4" w:rsidRDefault="00847E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95FD4E0" w14:textId="77777777" w:rsidR="00DA00C4" w:rsidRDefault="00847E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C7665D9" w14:textId="77777777" w:rsidR="00DA00C4" w:rsidRDefault="00847E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52E12D1" w14:textId="77777777" w:rsidR="00DA00C4" w:rsidRDefault="00847E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94C5BA" w14:textId="77777777" w:rsidR="00DA00C4" w:rsidRDefault="00847E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D723654" w14:textId="77777777" w:rsidR="00DA00C4" w:rsidRDefault="00847E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19B127A" w14:textId="77777777" w:rsidR="00DA00C4" w:rsidRDefault="00847E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520A39F" w14:textId="77777777" w:rsidR="00DA00C4" w:rsidRDefault="00847E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031C14F" w14:textId="77777777" w:rsidR="00DA00C4" w:rsidRDefault="00847E40">
            <w:pPr>
              <w:pStyle w:val="ProductList-TableBody"/>
            </w:pPr>
            <w:r>
              <w:t>75</w:t>
            </w:r>
          </w:p>
        </w:tc>
      </w:tr>
    </w:tbl>
    <w:p w14:paraId="701FE95C" w14:textId="77777777" w:rsidR="00DA00C4" w:rsidRDefault="00DA00C4">
      <w:pPr>
        <w:pStyle w:val="ProductList-Body"/>
      </w:pPr>
    </w:p>
    <w:p w14:paraId="134852FB" w14:textId="77777777" w:rsidR="00DA00C4" w:rsidRDefault="00847E40">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DA00C4" w14:paraId="79CD353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8A411AB" w14:textId="77777777" w:rsidR="00DA00C4" w:rsidRDefault="00847E4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946A696" w14:textId="77777777" w:rsidR="00DA00C4" w:rsidRDefault="00847E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6719DB0" w14:textId="77777777" w:rsidR="00DA00C4" w:rsidRDefault="00847E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BB3092" w14:textId="77777777" w:rsidR="00DA00C4" w:rsidRDefault="00847E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B431D64" w14:textId="77777777" w:rsidR="00DA00C4" w:rsidRDefault="00847E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CB62B1" w14:textId="77777777" w:rsidR="00DA00C4" w:rsidRDefault="00847E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D95E05C" w14:textId="77777777" w:rsidR="00DA00C4" w:rsidRDefault="00847E40">
            <w:pPr>
              <w:pStyle w:val="ProductList-TableBody"/>
            </w:pPr>
            <w:r>
              <w:t>→600,000+</w:t>
            </w:r>
          </w:p>
        </w:tc>
      </w:tr>
      <w:tr w:rsidR="00DA00C4" w14:paraId="4D442ED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0803CE7" w14:textId="77777777" w:rsidR="00DA00C4" w:rsidRDefault="00847E40">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62AD385E" w14:textId="77777777" w:rsidR="00DA00C4" w:rsidRDefault="00847E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584ECF" w14:textId="77777777" w:rsidR="00DA00C4" w:rsidRDefault="00847E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D41AD1" w14:textId="77777777" w:rsidR="00DA00C4" w:rsidRDefault="00847E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C157F92" w14:textId="77777777" w:rsidR="00DA00C4" w:rsidRDefault="00847E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FCBCDFD" w14:textId="77777777" w:rsidR="00DA00C4" w:rsidRDefault="00847E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AA6DD4" w14:textId="77777777" w:rsidR="00DA00C4" w:rsidRDefault="00847E40">
            <w:pPr>
              <w:pStyle w:val="ProductList-TableBody"/>
            </w:pPr>
            <w:r>
              <w:t>12</w:t>
            </w:r>
          </w:p>
        </w:tc>
      </w:tr>
    </w:tbl>
    <w:p w14:paraId="4BC6ADC0" w14:textId="77777777" w:rsidR="00DA00C4" w:rsidRDefault="00847E40">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2">
        <w:r>
          <w:rPr>
            <w:color w:val="00467F"/>
            <w:u w:val="single"/>
          </w:rPr>
          <w:t>https://www.microsoft.com/licensing/licensing-programs/software-assurance-planning-services-overview</w:t>
        </w:r>
      </w:hyperlink>
      <w:r>
        <w:t>.</w:t>
      </w:r>
    </w:p>
    <w:p w14:paraId="200473F2" w14:textId="77777777" w:rsidR="00DA00C4" w:rsidRDefault="00DA00C4">
      <w:pPr>
        <w:pStyle w:val="ProductList-Body"/>
      </w:pPr>
    </w:p>
    <w:p w14:paraId="65E0D28B" w14:textId="77777777" w:rsidR="00DA00C4" w:rsidRDefault="00847E40">
      <w:pPr>
        <w:pStyle w:val="ProductList-Body"/>
      </w:pPr>
      <w:r>
        <w:t>Listen over tilgjengelige tjenester og tilknyttede tjenestenivåer kan endres når som helst. Kvalifiserte Leverandører skal gi kunder en oversikt over tilgjengelig Arbeidsomfang for hvert av tjenestetilbudene ovenfor.</w:t>
      </w:r>
    </w:p>
    <w:p w14:paraId="7CFA1135" w14:textId="77777777" w:rsidR="00DA00C4" w:rsidRDefault="00847E40" w:rsidP="00847E40">
      <w:pPr>
        <w:pStyle w:val="ProductList-Bullet"/>
        <w:numPr>
          <w:ilvl w:val="0"/>
          <w:numId w:val="56"/>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3">
        <w:r>
          <w:rPr>
            <w:color w:val="00467F"/>
            <w:u w:val="single"/>
          </w:rPr>
          <w:t>http://directory.partners.extranet.microsoft.com/psbproviders</w:t>
        </w:r>
      </w:hyperlink>
    </w:p>
    <w:p w14:paraId="207321FB" w14:textId="77777777" w:rsidR="00DA00C4" w:rsidRDefault="00847E40" w:rsidP="00847E40">
      <w:pPr>
        <w:pStyle w:val="ProductList-Bullet"/>
        <w:numPr>
          <w:ilvl w:val="0"/>
          <w:numId w:val="56"/>
        </w:numPr>
      </w:pPr>
      <w:r>
        <w:t>Planleggingstjenester-engasjementer inkluderer tjenester som dekker et forhåndsdefinert arbeidsomfang som resulterer i en distribusjonsplan på et overordnet nivå. Den faktiske distribusjonen av programvaren kan ikke inkluderes.</w:t>
      </w:r>
    </w:p>
    <w:p w14:paraId="7BEB5A3E" w14:textId="77777777" w:rsidR="00DA00C4" w:rsidRDefault="00847E40" w:rsidP="00847E40">
      <w:pPr>
        <w:pStyle w:val="ProductList-Bullet"/>
        <w:numPr>
          <w:ilvl w:val="0"/>
          <w:numId w:val="56"/>
        </w:numPr>
      </w:pPr>
      <w:r>
        <w:t>Planleggingstjenester-gavekort kan bare innløses av kunder som er kvalifisert for fordelen.</w:t>
      </w:r>
    </w:p>
    <w:p w14:paraId="0EF20858" w14:textId="77777777" w:rsidR="00DA00C4" w:rsidRDefault="00847E40" w:rsidP="00847E40">
      <w:pPr>
        <w:pStyle w:val="ProductList-Bullet"/>
        <w:numPr>
          <w:ilvl w:val="0"/>
          <w:numId w:val="56"/>
        </w:numPr>
      </w:pPr>
      <w:r>
        <w:t>Planleggingstjenester-gavekort kan ikke byttes inn i penger eller andre ytelser.</w:t>
      </w:r>
    </w:p>
    <w:p w14:paraId="7636C958" w14:textId="77777777" w:rsidR="00DA00C4" w:rsidRDefault="00847E40" w:rsidP="00847E40">
      <w:pPr>
        <w:pStyle w:val="ProductList-Bullet"/>
        <w:numPr>
          <w:ilvl w:val="0"/>
          <w:numId w:val="56"/>
        </w:numPr>
      </w:pPr>
      <w:r>
        <w:t>Reduksjon av kvalifisert SA-dekning som følge av returer og andre faktureringsjusteringer kan, der dette er tillatt, redusere antall Planleggingstjenester-dager som Kunden har krav på.</w:t>
      </w:r>
    </w:p>
    <w:p w14:paraId="2ED729B5" w14:textId="77777777" w:rsidR="00DA00C4" w:rsidRDefault="00847E40" w:rsidP="00847E40">
      <w:pPr>
        <w:pStyle w:val="ProductList-Bullet"/>
        <w:numPr>
          <w:ilvl w:val="0"/>
          <w:numId w:val="56"/>
        </w:numPr>
      </w:pPr>
      <w:r>
        <w:t>Ulike gavekorttyper kan ikke kombineres. Planleggingstjenester-engasjementer kan ikke overstige angitt maksimumsvarighet per engasjementstype.</w:t>
      </w:r>
    </w:p>
    <w:p w14:paraId="0F67DE99" w14:textId="77777777" w:rsidR="00DA00C4" w:rsidRDefault="00847E40" w:rsidP="00847E40">
      <w:pPr>
        <w:pStyle w:val="ProductList-Bullet"/>
        <w:numPr>
          <w:ilvl w:val="0"/>
          <w:numId w:val="56"/>
        </w:numPr>
      </w:pPr>
      <w:r>
        <w:t>Gavekort er bare gyldige hos kvalifiserte Leverandører for den tjenestetypen gavekortet innløses for.</w:t>
      </w:r>
    </w:p>
    <w:p w14:paraId="1ED33EE5" w14:textId="77777777" w:rsidR="00DA00C4" w:rsidRDefault="00847E40" w:rsidP="00847E40">
      <w:pPr>
        <w:pStyle w:val="ProductList-Bullet"/>
        <w:numPr>
          <w:ilvl w:val="0"/>
          <w:numId w:val="56"/>
        </w:numPr>
      </w:pPr>
      <w:r>
        <w:t>Gavekort må gjelde for SA-dekningsperioden.</w:t>
      </w:r>
    </w:p>
    <w:p w14:paraId="29208A38" w14:textId="77777777" w:rsidR="00DA00C4" w:rsidRDefault="00847E40" w:rsidP="00847E40">
      <w:pPr>
        <w:pStyle w:val="ProductList-Bullet"/>
        <w:numPr>
          <w:ilvl w:val="0"/>
          <w:numId w:val="56"/>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60635491" w14:textId="77777777" w:rsidR="00DA00C4" w:rsidRDefault="00DA00C4">
      <w:pPr>
        <w:pStyle w:val="ProductList-Body"/>
      </w:pPr>
    </w:p>
    <w:p w14:paraId="5DB030CA" w14:textId="77777777" w:rsidR="00DA00C4" w:rsidRDefault="00847E40">
      <w:pPr>
        <w:pStyle w:val="ProductList-Body"/>
      </w:pPr>
      <w:r>
        <w:t>Fullførte leveranser som den Kvalifiserte Leverandøren sender til Microsoft ved avsluttet engasjement, kan brukes av Microsoft til kvalitetssikringsformål, og kan også deles med Kundens Microsoft-kontoteam.</w:t>
      </w:r>
    </w:p>
    <w:p w14:paraId="4B4CA7B9" w14:textId="77777777" w:rsidR="00DA00C4" w:rsidRDefault="00DA00C4">
      <w:pPr>
        <w:pStyle w:val="ProductList-Body"/>
      </w:pPr>
    </w:p>
    <w:p w14:paraId="56CB4517" w14:textId="77777777" w:rsidR="00DA00C4" w:rsidRDefault="00847E40">
      <w:pPr>
        <w:pStyle w:val="ProductList-ClauseHeading"/>
        <w:outlineLvl w:val="2"/>
      </w:pPr>
      <w:bookmarkStart w:id="367" w:name="_Sec581"/>
      <w:r>
        <w:t>Enterprise Source Licensing Program</w:t>
      </w:r>
      <w:bookmarkEnd w:id="367"/>
    </w:p>
    <w:p w14:paraId="4F2657E0" w14:textId="77777777" w:rsidR="00DA00C4" w:rsidRDefault="00847E40">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0D060205" w14:textId="77777777" w:rsidR="00DA00C4" w:rsidRDefault="00DA00C4">
      <w:pPr>
        <w:pStyle w:val="ProductList-Body"/>
      </w:pPr>
    </w:p>
    <w:p w14:paraId="3A8844E5" w14:textId="77777777" w:rsidR="00DA00C4" w:rsidRDefault="00847E40">
      <w:pPr>
        <w:pStyle w:val="ProductList-ClauseHeading"/>
        <w:outlineLvl w:val="2"/>
      </w:pPr>
      <w:bookmarkStart w:id="368" w:name="_Sec582"/>
      <w:r>
        <w:t>Opplæringsgavekort</w:t>
      </w:r>
      <w:bookmarkEnd w:id="368"/>
    </w:p>
    <w:p w14:paraId="18C7DF2F" w14:textId="77777777" w:rsidR="00DA00C4" w:rsidRDefault="00847E40">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DA00C4" w14:paraId="787F4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C9C752" w14:textId="77777777" w:rsidR="00DA00C4" w:rsidRDefault="00847E4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F065F0" w14:textId="77777777" w:rsidR="00DA00C4" w:rsidRDefault="00847E40">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3772A" w14:textId="77777777" w:rsidR="00DA00C4" w:rsidRDefault="00847E40">
            <w:pPr>
              <w:pStyle w:val="ProductList-TableBody"/>
            </w:pPr>
            <w:r>
              <w:rPr>
                <w:color w:val="FFFFFF"/>
              </w:rPr>
              <w:t>Systemutvalg</w:t>
            </w:r>
          </w:p>
        </w:tc>
      </w:tr>
      <w:tr w:rsidR="00DA00C4" w14:paraId="5A6E940D" w14:textId="77777777">
        <w:tc>
          <w:tcPr>
            <w:tcW w:w="4040" w:type="dxa"/>
            <w:tcBorders>
              <w:top w:val="single" w:sz="4" w:space="0" w:color="000000"/>
              <w:left w:val="single" w:sz="4" w:space="0" w:color="000000"/>
              <w:bottom w:val="single" w:sz="4" w:space="0" w:color="000000"/>
              <w:right w:val="single" w:sz="4" w:space="0" w:color="000000"/>
            </w:tcBorders>
          </w:tcPr>
          <w:p w14:paraId="466BD539" w14:textId="77777777" w:rsidR="00DA00C4" w:rsidRDefault="00847E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1DFD056" w14:textId="77777777" w:rsidR="00DA00C4" w:rsidRDefault="00847E40">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72484AE8" w14:textId="77777777" w:rsidR="00DA00C4" w:rsidRDefault="00847E40">
            <w:pPr>
              <w:pStyle w:val="ProductList-TableBody"/>
            </w:pPr>
            <w:r>
              <w:t>1 dag per 50 lisenser (maksimalt 10 dager)</w:t>
            </w:r>
          </w:p>
        </w:tc>
      </w:tr>
      <w:tr w:rsidR="00DA00C4" w14:paraId="4BE3795D" w14:textId="77777777">
        <w:tc>
          <w:tcPr>
            <w:tcW w:w="4040" w:type="dxa"/>
            <w:tcBorders>
              <w:top w:val="single" w:sz="4" w:space="0" w:color="000000"/>
              <w:left w:val="single" w:sz="4" w:space="0" w:color="000000"/>
              <w:bottom w:val="single" w:sz="4" w:space="0" w:color="000000"/>
              <w:right w:val="single" w:sz="4" w:space="0" w:color="000000"/>
            </w:tcBorders>
          </w:tcPr>
          <w:p w14:paraId="5F32949B" w14:textId="77777777" w:rsidR="00DA00C4" w:rsidRDefault="00847E4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7BEF00" w14:textId="77777777" w:rsidR="00DA00C4" w:rsidRDefault="00847E40">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578CB408" w14:textId="77777777" w:rsidR="00DA00C4" w:rsidRDefault="00847E40">
            <w:pPr>
              <w:pStyle w:val="ProductList-TableBody"/>
            </w:pPr>
            <w:r>
              <w:t>1 dag per 50 lisenser eller poeng</w:t>
            </w:r>
          </w:p>
        </w:tc>
      </w:tr>
      <w:tr w:rsidR="00DA00C4" w14:paraId="7100F310" w14:textId="77777777">
        <w:tc>
          <w:tcPr>
            <w:tcW w:w="4040" w:type="dxa"/>
            <w:tcBorders>
              <w:top w:val="single" w:sz="4" w:space="0" w:color="000000"/>
              <w:left w:val="single" w:sz="4" w:space="0" w:color="000000"/>
              <w:bottom w:val="single" w:sz="4" w:space="0" w:color="000000"/>
              <w:right w:val="single" w:sz="4" w:space="0" w:color="000000"/>
            </w:tcBorders>
          </w:tcPr>
          <w:p w14:paraId="70B3B22F" w14:textId="77777777" w:rsidR="00DA00C4" w:rsidRDefault="00847E4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8C7A744" w14:textId="77777777" w:rsidR="00DA00C4" w:rsidRDefault="00847E40">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5E68AEA6" w14:textId="77777777" w:rsidR="00DA00C4" w:rsidRDefault="00847E40">
            <w:pPr>
              <w:pStyle w:val="ProductList-TableBody"/>
            </w:pPr>
            <w:r>
              <w:t>10 dager per kvalifisert registrering eller Innkjøpskonto</w:t>
            </w:r>
          </w:p>
        </w:tc>
      </w:tr>
      <w:tr w:rsidR="00DA00C4" w14:paraId="429E7930" w14:textId="77777777">
        <w:tc>
          <w:tcPr>
            <w:tcW w:w="4040" w:type="dxa"/>
            <w:tcBorders>
              <w:top w:val="single" w:sz="4" w:space="0" w:color="000000"/>
              <w:left w:val="single" w:sz="4" w:space="0" w:color="000000"/>
              <w:bottom w:val="single" w:sz="4" w:space="0" w:color="000000"/>
              <w:right w:val="single" w:sz="4" w:space="0" w:color="000000"/>
            </w:tcBorders>
          </w:tcPr>
          <w:p w14:paraId="4C79A812" w14:textId="77777777" w:rsidR="00DA00C4" w:rsidRDefault="00847E40">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72318CBC" w14:textId="77777777" w:rsidR="00DA00C4" w:rsidRDefault="00847E40">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71F0EC19" w14:textId="77777777" w:rsidR="00DA00C4" w:rsidRDefault="00847E40">
            <w:pPr>
              <w:pStyle w:val="ProductList-TableBody"/>
            </w:pPr>
            <w:r>
              <w:t>15 dager*</w:t>
            </w:r>
          </w:p>
        </w:tc>
      </w:tr>
      <w:tr w:rsidR="00DA00C4" w14:paraId="76A6163D" w14:textId="77777777">
        <w:tc>
          <w:tcPr>
            <w:tcW w:w="4040" w:type="dxa"/>
            <w:tcBorders>
              <w:top w:val="single" w:sz="4" w:space="0" w:color="000000"/>
              <w:left w:val="single" w:sz="4" w:space="0" w:color="000000"/>
              <w:bottom w:val="single" w:sz="4" w:space="0" w:color="000000"/>
              <w:right w:val="single" w:sz="4" w:space="0" w:color="000000"/>
            </w:tcBorders>
          </w:tcPr>
          <w:p w14:paraId="549BF4E3" w14:textId="77777777" w:rsidR="00DA00C4" w:rsidRDefault="00847E4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E0E891E" w14:textId="77777777" w:rsidR="00DA00C4" w:rsidRDefault="00847E40">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0EAF503E" w14:textId="77777777" w:rsidR="00DA00C4" w:rsidRDefault="00847E40">
            <w:pPr>
              <w:pStyle w:val="ProductList-TableBody"/>
            </w:pPr>
            <w:r>
              <w:t>25 dager*</w:t>
            </w:r>
          </w:p>
        </w:tc>
      </w:tr>
      <w:tr w:rsidR="00DA00C4" w14:paraId="66A4476F" w14:textId="77777777">
        <w:tc>
          <w:tcPr>
            <w:tcW w:w="4040" w:type="dxa"/>
            <w:tcBorders>
              <w:top w:val="single" w:sz="4" w:space="0" w:color="000000"/>
              <w:left w:val="single" w:sz="4" w:space="0" w:color="000000"/>
              <w:bottom w:val="single" w:sz="4" w:space="0" w:color="000000"/>
              <w:right w:val="single" w:sz="4" w:space="0" w:color="000000"/>
            </w:tcBorders>
          </w:tcPr>
          <w:p w14:paraId="5CB01972" w14:textId="77777777" w:rsidR="00DA00C4" w:rsidRDefault="00847E4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ACD0AD8" w14:textId="77777777" w:rsidR="00DA00C4" w:rsidRDefault="00847E40">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5725F7E7" w14:textId="77777777" w:rsidR="00DA00C4" w:rsidRDefault="00847E40">
            <w:pPr>
              <w:pStyle w:val="ProductList-TableBody"/>
            </w:pPr>
            <w:r>
              <w:t>55 dager*</w:t>
            </w:r>
          </w:p>
        </w:tc>
      </w:tr>
      <w:tr w:rsidR="00DA00C4" w14:paraId="0B75FEED" w14:textId="77777777">
        <w:tc>
          <w:tcPr>
            <w:tcW w:w="4040" w:type="dxa"/>
            <w:tcBorders>
              <w:top w:val="single" w:sz="4" w:space="0" w:color="000000"/>
              <w:left w:val="single" w:sz="4" w:space="0" w:color="000000"/>
              <w:bottom w:val="single" w:sz="4" w:space="0" w:color="000000"/>
              <w:right w:val="single" w:sz="4" w:space="0" w:color="000000"/>
            </w:tcBorders>
          </w:tcPr>
          <w:p w14:paraId="47556A74" w14:textId="77777777" w:rsidR="00DA00C4" w:rsidRDefault="00847E4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2E1CB05" w14:textId="77777777" w:rsidR="00DA00C4" w:rsidRDefault="00847E40">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1B36415B" w14:textId="77777777" w:rsidR="00DA00C4" w:rsidRDefault="00847E40">
            <w:pPr>
              <w:pStyle w:val="ProductList-TableBody"/>
            </w:pPr>
            <w:r>
              <w:t>80 dager*</w:t>
            </w:r>
          </w:p>
        </w:tc>
      </w:tr>
      <w:tr w:rsidR="00DA00C4" w14:paraId="6DBC20A1" w14:textId="77777777">
        <w:tc>
          <w:tcPr>
            <w:tcW w:w="4040" w:type="dxa"/>
            <w:tcBorders>
              <w:top w:val="single" w:sz="4" w:space="0" w:color="000000"/>
              <w:left w:val="single" w:sz="4" w:space="0" w:color="000000"/>
              <w:bottom w:val="single" w:sz="4" w:space="0" w:color="000000"/>
              <w:right w:val="single" w:sz="4" w:space="0" w:color="000000"/>
            </w:tcBorders>
          </w:tcPr>
          <w:p w14:paraId="48C18CC9" w14:textId="77777777" w:rsidR="00DA00C4" w:rsidRDefault="00847E4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442C7D2" w14:textId="77777777" w:rsidR="00DA00C4" w:rsidRDefault="00847E40">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50F8A419" w14:textId="77777777" w:rsidR="00DA00C4" w:rsidRDefault="00847E40">
            <w:pPr>
              <w:pStyle w:val="ProductList-TableBody"/>
            </w:pPr>
            <w:r>
              <w:t>125 dager*</w:t>
            </w:r>
          </w:p>
        </w:tc>
      </w:tr>
      <w:tr w:rsidR="00DA00C4" w14:paraId="3E0ACAA3" w14:textId="77777777">
        <w:tc>
          <w:tcPr>
            <w:tcW w:w="4040" w:type="dxa"/>
            <w:tcBorders>
              <w:top w:val="single" w:sz="4" w:space="0" w:color="000000"/>
              <w:left w:val="single" w:sz="4" w:space="0" w:color="000000"/>
              <w:bottom w:val="single" w:sz="4" w:space="0" w:color="000000"/>
              <w:right w:val="single" w:sz="4" w:space="0" w:color="000000"/>
            </w:tcBorders>
          </w:tcPr>
          <w:p w14:paraId="653CC09D" w14:textId="77777777" w:rsidR="00DA00C4" w:rsidRDefault="00847E4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6B63840" w14:textId="77777777" w:rsidR="00DA00C4" w:rsidRDefault="00847E40">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7798DAB2" w14:textId="77777777" w:rsidR="00DA00C4" w:rsidRDefault="00847E40">
            <w:pPr>
              <w:pStyle w:val="ProductList-TableBody"/>
            </w:pPr>
            <w:r>
              <w:t>200 dager*</w:t>
            </w:r>
          </w:p>
        </w:tc>
      </w:tr>
      <w:tr w:rsidR="00DA00C4" w14:paraId="4748BE84" w14:textId="77777777">
        <w:tc>
          <w:tcPr>
            <w:tcW w:w="4040" w:type="dxa"/>
            <w:tcBorders>
              <w:top w:val="single" w:sz="4" w:space="0" w:color="000000"/>
              <w:left w:val="single" w:sz="4" w:space="0" w:color="000000"/>
              <w:bottom w:val="single" w:sz="4" w:space="0" w:color="000000"/>
              <w:right w:val="single" w:sz="4" w:space="0" w:color="000000"/>
            </w:tcBorders>
          </w:tcPr>
          <w:p w14:paraId="3F0C9F50" w14:textId="77777777" w:rsidR="00DA00C4" w:rsidRDefault="00847E4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248A092" w14:textId="77777777" w:rsidR="00DA00C4" w:rsidRDefault="00847E40">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1744D915" w14:textId="77777777" w:rsidR="00DA00C4" w:rsidRDefault="00847E40">
            <w:pPr>
              <w:pStyle w:val="ProductList-TableBody"/>
            </w:pPr>
            <w:r>
              <w:t>300 dager*</w:t>
            </w:r>
          </w:p>
        </w:tc>
      </w:tr>
      <w:tr w:rsidR="00DA00C4" w14:paraId="152F8D8E" w14:textId="77777777">
        <w:tc>
          <w:tcPr>
            <w:tcW w:w="4040" w:type="dxa"/>
            <w:tcBorders>
              <w:top w:val="single" w:sz="4" w:space="0" w:color="000000"/>
              <w:left w:val="single" w:sz="4" w:space="0" w:color="000000"/>
              <w:bottom w:val="single" w:sz="4" w:space="0" w:color="000000"/>
              <w:right w:val="single" w:sz="4" w:space="0" w:color="000000"/>
            </w:tcBorders>
          </w:tcPr>
          <w:p w14:paraId="4CC19728" w14:textId="77777777" w:rsidR="00DA00C4" w:rsidRDefault="00847E4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9D0C521" w14:textId="77777777" w:rsidR="00DA00C4" w:rsidRDefault="00847E40">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19275689" w14:textId="77777777" w:rsidR="00DA00C4" w:rsidRDefault="00847E40">
            <w:pPr>
              <w:pStyle w:val="ProductList-TableBody"/>
            </w:pPr>
            <w:r>
              <w:t>400 dager*</w:t>
            </w:r>
          </w:p>
        </w:tc>
      </w:tr>
      <w:tr w:rsidR="00DA00C4" w14:paraId="3982A134" w14:textId="77777777">
        <w:tc>
          <w:tcPr>
            <w:tcW w:w="4040" w:type="dxa"/>
            <w:tcBorders>
              <w:top w:val="single" w:sz="4" w:space="0" w:color="000000"/>
              <w:left w:val="single" w:sz="4" w:space="0" w:color="000000"/>
              <w:bottom w:val="single" w:sz="4" w:space="0" w:color="000000"/>
              <w:right w:val="single" w:sz="4" w:space="0" w:color="000000"/>
            </w:tcBorders>
          </w:tcPr>
          <w:p w14:paraId="5C563483" w14:textId="77777777" w:rsidR="00DA00C4" w:rsidRDefault="00847E4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2295AB5" w14:textId="77777777" w:rsidR="00DA00C4" w:rsidRDefault="00847E40">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3789B8C8" w14:textId="77777777" w:rsidR="00DA00C4" w:rsidRDefault="00847E40">
            <w:pPr>
              <w:pStyle w:val="ProductList-TableBody"/>
            </w:pPr>
            <w:r>
              <w:t>700 dager*</w:t>
            </w:r>
          </w:p>
        </w:tc>
      </w:tr>
    </w:tbl>
    <w:p w14:paraId="636F2BD8" w14:textId="77777777" w:rsidR="00DA00C4" w:rsidRDefault="00847E40">
      <w:pPr>
        <w:pStyle w:val="ProductList-Body"/>
      </w:pPr>
      <w:r>
        <w:t>*</w:t>
      </w:r>
      <w:r>
        <w:rPr>
          <w:i/>
        </w:rPr>
        <w:t>Antall dager per kvalifisert registrering, avtale eller Innkjøpskonto</w:t>
      </w:r>
    </w:p>
    <w:p w14:paraId="3AF1E326" w14:textId="77777777" w:rsidR="00DA00C4" w:rsidRDefault="00DA00C4">
      <w:pPr>
        <w:pStyle w:val="ProductList-Body"/>
      </w:pPr>
    </w:p>
    <w:p w14:paraId="6CA3EEEF" w14:textId="77777777" w:rsidR="00DA00C4" w:rsidRDefault="00847E40" w:rsidP="00847E40">
      <w:pPr>
        <w:pStyle w:val="ProductList-Bullet"/>
        <w:numPr>
          <w:ilvl w:val="0"/>
          <w:numId w:val="57"/>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681247A0" w14:textId="77777777" w:rsidR="00DA00C4" w:rsidRDefault="00847E40" w:rsidP="00847E40">
      <w:pPr>
        <w:pStyle w:val="ProductList-Bullet"/>
        <w:numPr>
          <w:ilvl w:val="0"/>
          <w:numId w:val="57"/>
        </w:numPr>
      </w:pPr>
      <w:r>
        <w:t xml:space="preserve">Tjenester som leveres av Microsoft-partnere i Kursprogrammet ved bruk av gavekort, er underlagt en avtale mellom Kunden og den kvalifiserte Microsoft-partneren. </w:t>
      </w:r>
    </w:p>
    <w:p w14:paraId="2052A842" w14:textId="77777777" w:rsidR="00DA00C4" w:rsidRDefault="00847E40" w:rsidP="00847E40">
      <w:pPr>
        <w:pStyle w:val="ProductList-Bullet"/>
        <w:numPr>
          <w:ilvl w:val="0"/>
          <w:numId w:val="57"/>
        </w:numPr>
      </w:pPr>
      <w:r>
        <w:t xml:space="preserve">Instruktørledede kurs levert av en Microsoft-kurspartner i et fremskyndet format, krever like mange gavekortdager som for et kurs i SATV-systemet for Gavekortvalidering og Reservasjon. </w:t>
      </w:r>
    </w:p>
    <w:p w14:paraId="1E0DAB5E" w14:textId="77777777" w:rsidR="00DA00C4" w:rsidRDefault="00847E40" w:rsidP="00847E40">
      <w:pPr>
        <w:pStyle w:val="ProductList-Bullet"/>
        <w:numPr>
          <w:ilvl w:val="0"/>
          <w:numId w:val="57"/>
        </w:numPr>
      </w:pPr>
      <w:r>
        <w:t>Gavekort kan ikke brukes som betaling av gebyrer for en kunde som ikke møter opp til et reservert kurs.</w:t>
      </w:r>
    </w:p>
    <w:p w14:paraId="0D740241" w14:textId="77777777" w:rsidR="00DA00C4" w:rsidRDefault="00847E40" w:rsidP="00847E40">
      <w:pPr>
        <w:pStyle w:val="ProductList-Bullet"/>
        <w:numPr>
          <w:ilvl w:val="0"/>
          <w:numId w:val="57"/>
        </w:numPr>
      </w:pPr>
      <w:r>
        <w:t>Gavekort kan bare innløses av personen som kunden har godkjent for bruk av gavekortet.</w:t>
      </w:r>
    </w:p>
    <w:p w14:paraId="36872791" w14:textId="77777777" w:rsidR="00DA00C4" w:rsidRDefault="00847E40" w:rsidP="00847E40">
      <w:pPr>
        <w:pStyle w:val="ProductList-Bullet"/>
        <w:numPr>
          <w:ilvl w:val="0"/>
          <w:numId w:val="57"/>
        </w:numPr>
      </w:pPr>
      <w:r>
        <w:t xml:space="preserve">Gavekort kan ikke byttes inn i penger eller andre ytelser. </w:t>
      </w:r>
    </w:p>
    <w:p w14:paraId="7A05C91A" w14:textId="77777777" w:rsidR="00DA00C4" w:rsidRDefault="00847E40" w:rsidP="00847E40">
      <w:pPr>
        <w:pStyle w:val="ProductList-Bullet"/>
        <w:numPr>
          <w:ilvl w:val="0"/>
          <w:numId w:val="57"/>
        </w:numPr>
      </w:pPr>
      <w:r>
        <w:t xml:space="preserve">Gavekort må gjelde for SA-dekningsperioden. </w:t>
      </w:r>
    </w:p>
    <w:p w14:paraId="4B00EC12" w14:textId="77777777" w:rsidR="00DA00C4" w:rsidRDefault="00847E40" w:rsidP="00847E40">
      <w:pPr>
        <w:pStyle w:val="ProductList-Bullet"/>
        <w:numPr>
          <w:ilvl w:val="0"/>
          <w:numId w:val="57"/>
        </w:numPr>
      </w:pPr>
      <w:r>
        <w:t xml:space="preserve">Gavekort utløper 180 dager fra utstedelsesdatoen. Gavekort som utløper før SA-dekningen utløper, går tilbake til antall tilgjengelige Opplæringsgavekort-dager. </w:t>
      </w:r>
    </w:p>
    <w:p w14:paraId="7D6D51AA" w14:textId="77777777" w:rsidR="00DA00C4" w:rsidRDefault="00847E40" w:rsidP="00847E40">
      <w:pPr>
        <w:pStyle w:val="ProductList-Bullet"/>
        <w:numPr>
          <w:ilvl w:val="0"/>
          <w:numId w:val="57"/>
        </w:numPr>
      </w:pPr>
      <w:r>
        <w:t>Gavekort kan brukes til å reservere opplæring hos bare én kvalifisert Microsoft-kurspartner om gangen.</w:t>
      </w:r>
    </w:p>
    <w:p w14:paraId="65E2F2DF" w14:textId="77777777" w:rsidR="00DA00C4" w:rsidRDefault="00847E40" w:rsidP="00847E40">
      <w:pPr>
        <w:pStyle w:val="ProductList-Bullet"/>
        <w:numPr>
          <w:ilvl w:val="0"/>
          <w:numId w:val="57"/>
        </w:numPr>
      </w:pPr>
      <w:r>
        <w:t xml:space="preserve">Gavekort som brukes til å kjøpe Microsofts offisielle Kursprodukter, kan ikke overføres eller selges. </w:t>
      </w:r>
    </w:p>
    <w:p w14:paraId="4E8C48A0" w14:textId="77777777" w:rsidR="00DA00C4" w:rsidRDefault="00847E40" w:rsidP="00847E40">
      <w:pPr>
        <w:pStyle w:val="ProductList-Bullet"/>
        <w:numPr>
          <w:ilvl w:val="0"/>
          <w:numId w:val="57"/>
        </w:numPr>
      </w:pPr>
      <w:r>
        <w:t xml:space="preserve">Reduksjon av antallet kvalifiserte lisenser som SA er anskaffet for, kan, der dette er tillatt, redusere Kundens tjenestenivå for Opplæringsgavekort som følge av returer og andre faktureringsjusteringer. </w:t>
      </w:r>
    </w:p>
    <w:p w14:paraId="76CB0660" w14:textId="77777777" w:rsidR="00DA00C4" w:rsidRDefault="00847E40" w:rsidP="00847E40">
      <w:pPr>
        <w:pStyle w:val="ProductList-Bullet"/>
        <w:numPr>
          <w:ilvl w:val="0"/>
          <w:numId w:val="57"/>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65C0926D" w14:textId="77777777" w:rsidR="00DA00C4" w:rsidRDefault="00847E40" w:rsidP="00847E40">
      <w:pPr>
        <w:pStyle w:val="ProductList-Bullet"/>
        <w:numPr>
          <w:ilvl w:val="0"/>
          <w:numId w:val="57"/>
        </w:numPr>
      </w:pPr>
      <w:r>
        <w:t>Hvilke Microsofts offisielle Kursprodukter som er tilgjengelige, kan endres når som helst uten forvarsel.</w:t>
      </w:r>
    </w:p>
    <w:p w14:paraId="27BE3BB0" w14:textId="77777777" w:rsidR="00DA00C4" w:rsidRDefault="00847E40" w:rsidP="00847E40">
      <w:pPr>
        <w:pStyle w:val="ProductList-Bullet"/>
        <w:numPr>
          <w:ilvl w:val="0"/>
          <w:numId w:val="57"/>
        </w:numPr>
      </w:pPr>
      <w:r>
        <w:t>Antallet dager som kreves for kjøp av et offisielt Microsoft-kursprodukt, kan endres når som helst.</w:t>
      </w:r>
    </w:p>
    <w:p w14:paraId="48048B7B" w14:textId="77777777" w:rsidR="00DA00C4" w:rsidRDefault="00DA00C4">
      <w:pPr>
        <w:pStyle w:val="ProductList-Body"/>
      </w:pPr>
    </w:p>
    <w:p w14:paraId="7167BE87" w14:textId="77777777" w:rsidR="00DA00C4" w:rsidRDefault="00847E40">
      <w:pPr>
        <w:pStyle w:val="ProductList-ClauseHeading"/>
        <w:outlineLvl w:val="2"/>
      </w:pPr>
      <w:bookmarkStart w:id="369" w:name="_Sec584"/>
      <w:r>
        <w:t>Microsoft Home Use Program</w:t>
      </w:r>
      <w:bookmarkEnd w:id="369"/>
    </w:p>
    <w:p w14:paraId="340540DF" w14:textId="77777777" w:rsidR="00DA00C4" w:rsidRDefault="00847E40">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4896805B" w14:textId="77777777" w:rsidR="00DA00C4" w:rsidRDefault="00DA00C4">
      <w:pPr>
        <w:pStyle w:val="ProductList-Body"/>
      </w:pPr>
    </w:p>
    <w:p w14:paraId="50C6F8A0" w14:textId="77777777" w:rsidR="00DA00C4" w:rsidRDefault="00847E40">
      <w:pPr>
        <w:pStyle w:val="ProductList-SubClauseHeading"/>
        <w:outlineLvl w:val="3"/>
      </w:pPr>
      <w:r>
        <w:t>Elektroniske tjenester</w:t>
      </w:r>
    </w:p>
    <w:p w14:paraId="7C3CFC98" w14:textId="77777777" w:rsidR="00DA00C4" w:rsidRDefault="00847E40">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4AB357B1" w14:textId="77777777" w:rsidR="00DA00C4" w:rsidRDefault="00DA00C4">
      <w:pPr>
        <w:pStyle w:val="ProductList-BodyIndented"/>
      </w:pPr>
    </w:p>
    <w:p w14:paraId="5D380088" w14:textId="77777777" w:rsidR="00DA00C4" w:rsidRDefault="00847E40">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48795C70" w14:textId="77777777" w:rsidR="00DA00C4" w:rsidRDefault="00DA00C4">
      <w:pPr>
        <w:pStyle w:val="ProductList-BodyIndented"/>
      </w:pPr>
    </w:p>
    <w:p w14:paraId="72DC1844" w14:textId="77777777" w:rsidR="00DA00C4" w:rsidRDefault="00847E40">
      <w:pPr>
        <w:pStyle w:val="ProductList-SubClauseHeading"/>
        <w:outlineLvl w:val="3"/>
      </w:pPr>
      <w:r>
        <w:t>Programvare</w:t>
      </w:r>
    </w:p>
    <w:p w14:paraId="009BD1E8" w14:textId="77777777" w:rsidR="00DA00C4" w:rsidRDefault="00847E40">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74D065A7" w14:textId="77777777" w:rsidR="00DA00C4" w:rsidRDefault="00DA00C4">
      <w:pPr>
        <w:pStyle w:val="ProductList-BodyIndented"/>
      </w:pPr>
    </w:p>
    <w:p w14:paraId="79D8B698" w14:textId="77777777" w:rsidR="00DA00C4" w:rsidRDefault="00847E40">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09E1E56D" w14:textId="77777777" w:rsidR="00DA00C4" w:rsidRDefault="00DA00C4">
      <w:pPr>
        <w:pStyle w:val="ProductList-BodyIndented"/>
      </w:pPr>
    </w:p>
    <w:tbl>
      <w:tblPr>
        <w:tblStyle w:val="PURTable0"/>
        <w:tblW w:w="0" w:type="dxa"/>
        <w:tblLook w:val="04A0" w:firstRow="1" w:lastRow="0" w:firstColumn="1" w:lastColumn="0" w:noHBand="0" w:noVBand="1"/>
      </w:tblPr>
      <w:tblGrid>
        <w:gridCol w:w="5268"/>
        <w:gridCol w:w="5288"/>
      </w:tblGrid>
      <w:tr w:rsidR="00DA00C4" w14:paraId="191D80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2B31FB" w14:textId="77777777" w:rsidR="00DA00C4" w:rsidRDefault="00847E40">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94A8B" w14:textId="77777777" w:rsidR="00DA00C4" w:rsidRDefault="00847E40">
            <w:pPr>
              <w:pStyle w:val="ProductList-TableBody"/>
            </w:pPr>
            <w:r>
              <w:rPr>
                <w:color w:val="FFFFFF"/>
              </w:rPr>
              <w:t>Tilhørende Home Use Program-lisens</w:t>
            </w:r>
          </w:p>
        </w:tc>
      </w:tr>
      <w:tr w:rsidR="00DA00C4" w14:paraId="5C59136B" w14:textId="77777777">
        <w:tc>
          <w:tcPr>
            <w:tcW w:w="6000" w:type="dxa"/>
            <w:tcBorders>
              <w:top w:val="single" w:sz="4" w:space="0" w:color="000000"/>
              <w:left w:val="single" w:sz="4" w:space="0" w:color="000000"/>
              <w:bottom w:val="single" w:sz="4" w:space="0" w:color="000000"/>
              <w:right w:val="single" w:sz="4" w:space="0" w:color="000000"/>
            </w:tcBorders>
          </w:tcPr>
          <w:p w14:paraId="1BDB6013" w14:textId="77777777" w:rsidR="00DA00C4" w:rsidRDefault="00847E40">
            <w:pPr>
              <w:pStyle w:val="ProductList-TableBody"/>
            </w:pPr>
            <w:r>
              <w:t xml:space="preserve">Visio Standard 2013/2016/2019 </w:t>
            </w:r>
          </w:p>
          <w:p w14:paraId="4A01815C" w14:textId="77777777" w:rsidR="00DA00C4" w:rsidRDefault="00847E4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CC72B3" w14:textId="77777777" w:rsidR="00DA00C4" w:rsidRDefault="00847E40">
            <w:pPr>
              <w:pStyle w:val="ProductList-TableBody"/>
            </w:pPr>
            <w:r>
              <w:t>Visio Professional 2019 HUP</w:t>
            </w:r>
          </w:p>
        </w:tc>
      </w:tr>
      <w:tr w:rsidR="00DA00C4" w14:paraId="471C98F7" w14:textId="77777777">
        <w:tc>
          <w:tcPr>
            <w:tcW w:w="6000" w:type="dxa"/>
            <w:tcBorders>
              <w:top w:val="single" w:sz="4" w:space="0" w:color="000000"/>
              <w:left w:val="single" w:sz="4" w:space="0" w:color="000000"/>
              <w:bottom w:val="single" w:sz="4" w:space="0" w:color="000000"/>
              <w:right w:val="single" w:sz="4" w:space="0" w:color="000000"/>
            </w:tcBorders>
          </w:tcPr>
          <w:p w14:paraId="604ADA45" w14:textId="77777777" w:rsidR="00DA00C4" w:rsidRDefault="00847E40">
            <w:pPr>
              <w:pStyle w:val="ProductList-TableBody"/>
            </w:pPr>
            <w:r>
              <w:t>Project Standard 2013/2016/2019</w:t>
            </w:r>
          </w:p>
          <w:p w14:paraId="32A46036" w14:textId="77777777" w:rsidR="00DA00C4" w:rsidRDefault="00847E4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0BB49B" w14:textId="77777777" w:rsidR="00DA00C4" w:rsidRDefault="00847E40">
            <w:pPr>
              <w:pStyle w:val="ProductList-TableBody"/>
            </w:pPr>
            <w:r>
              <w:t>Project Professional 2019 HUP</w:t>
            </w:r>
          </w:p>
        </w:tc>
      </w:tr>
    </w:tbl>
    <w:p w14:paraId="2F2522D5" w14:textId="77777777" w:rsidR="00DA00C4" w:rsidRDefault="00DA00C4">
      <w:pPr>
        <w:pStyle w:val="ProductList-SubClauseHeading"/>
        <w:outlineLvl w:val="3"/>
      </w:pPr>
    </w:p>
    <w:p w14:paraId="3EB61CD2" w14:textId="77777777" w:rsidR="00DA00C4" w:rsidRDefault="00847E40">
      <w:pPr>
        <w:pStyle w:val="ProductList-BodyIndented"/>
      </w:pPr>
      <w:r>
        <w:t>Vilkårene for bruk av produkter og tjenester kjøpt gjennom Home Use Program-programvare er mellom Microsoft og Kundens ansatte, og er tilgjengelige på nettstedet/-ene for Microsoft Home Use Program.</w:t>
      </w:r>
    </w:p>
    <w:p w14:paraId="6B7C7D27" w14:textId="77777777" w:rsidR="00DA00C4" w:rsidRDefault="00DA00C4">
      <w:pPr>
        <w:pStyle w:val="ProductList-BodyIndented"/>
      </w:pPr>
    </w:p>
    <w:p w14:paraId="21DA2B58" w14:textId="77777777" w:rsidR="00DA00C4" w:rsidRDefault="00847E40">
      <w:pPr>
        <w:pStyle w:val="ProductList-BodyIndented"/>
      </w:pPr>
      <w:r>
        <w:t>Microsoft påtar seg ikke noe ansvar for Kundens eller dens ansattes forpliktelser i forbindelse med ansattfordeler, skatter eller rapportering.</w:t>
      </w:r>
    </w:p>
    <w:p w14:paraId="49BD9148" w14:textId="77777777" w:rsidR="00DA00C4" w:rsidRDefault="00DA00C4">
      <w:pPr>
        <w:pStyle w:val="ProductList-BodyIndented"/>
      </w:pPr>
    </w:p>
    <w:p w14:paraId="087B477C" w14:textId="77777777" w:rsidR="00DA00C4" w:rsidRDefault="00847E40">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7C7208BB" w14:textId="77777777" w:rsidR="00DA00C4" w:rsidRDefault="00DA00C4">
      <w:pPr>
        <w:pStyle w:val="ProductList-BodyIndented"/>
      </w:pPr>
    </w:p>
    <w:p w14:paraId="3DC5DFFA" w14:textId="77777777" w:rsidR="00DA00C4" w:rsidRDefault="00847E40">
      <w:pPr>
        <w:pStyle w:val="ProductList-BodyIndented"/>
      </w:pPr>
      <w:r>
        <w:t xml:space="preserve">Hvis du vil ha mer informasjon om Microsoft Home Use Program, kan du se </w:t>
      </w:r>
      <w:hyperlink r:id="rId154">
        <w:r>
          <w:rPr>
            <w:color w:val="00467F"/>
            <w:u w:val="single"/>
          </w:rPr>
          <w:t>http://www.microsoft.com/licensing</w:t>
        </w:r>
      </w:hyperlink>
      <w:r>
        <w:t xml:space="preserve"> eller </w:t>
      </w:r>
      <w:hyperlink r:id="rId155">
        <w:r>
          <w:rPr>
            <w:color w:val="00467F"/>
            <w:u w:val="single"/>
          </w:rPr>
          <w:t>https://businessstore.microsoft.com/store/home-use-program</w:t>
        </w:r>
      </w:hyperlink>
      <w:r>
        <w:t>.</w:t>
      </w:r>
    </w:p>
    <w:p w14:paraId="6B2E3EFA" w14:textId="77777777" w:rsidR="00DA00C4" w:rsidRDefault="00DA00C4">
      <w:pPr>
        <w:pStyle w:val="ProductList-BodyIndented"/>
        <w:jc w:val="right"/>
      </w:pPr>
    </w:p>
    <w:p w14:paraId="6832EFC2" w14:textId="77777777" w:rsidR="00DA00C4" w:rsidRDefault="00847E40">
      <w:pPr>
        <w:pStyle w:val="ProductList-ClauseHeading"/>
        <w:outlineLvl w:val="2"/>
      </w:pPr>
      <w:bookmarkStart w:id="370" w:name="_Sec585"/>
      <w:r>
        <w:t>Støtte til Problemløsning 24 timer i døgnet</w:t>
      </w:r>
      <w:bookmarkEnd w:id="370"/>
    </w:p>
    <w:p w14:paraId="0524D7E5" w14:textId="77777777" w:rsidR="00DA00C4" w:rsidRDefault="00847E40">
      <w:pPr>
        <w:pStyle w:val="ProductList-Body"/>
      </w:pPr>
      <w:r>
        <w:t>Kunder (ikke kunder som kjøper gjennom Academic-programmer) med SA-dekning er kvalifisert for Støtte til Problemløsning 24x7.</w:t>
      </w:r>
    </w:p>
    <w:p w14:paraId="717B2DAD" w14:textId="77777777" w:rsidR="00DA00C4" w:rsidRDefault="00DA00C4">
      <w:pPr>
        <w:pStyle w:val="ProductList-Body"/>
      </w:pPr>
    </w:p>
    <w:p w14:paraId="1D943C9D" w14:textId="77777777" w:rsidR="00DA00C4" w:rsidRDefault="00847E40">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5AE602C3" w14:textId="77777777" w:rsidR="00DA00C4" w:rsidRDefault="00DA00C4">
      <w:pPr>
        <w:pStyle w:val="ProductList-Body"/>
      </w:pPr>
    </w:p>
    <w:p w14:paraId="4504E7BA" w14:textId="77777777" w:rsidR="00DA00C4" w:rsidRDefault="00847E40">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683AB232" w14:textId="77777777" w:rsidR="00DA00C4" w:rsidRDefault="00DA00C4">
      <w:pPr>
        <w:pStyle w:val="ProductList-Body"/>
      </w:pPr>
    </w:p>
    <w:p w14:paraId="2ED30A06" w14:textId="77777777" w:rsidR="00DA00C4" w:rsidRDefault="00847E40">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71344432" w14:textId="77777777" w:rsidR="00DA00C4" w:rsidRDefault="00DA00C4">
      <w:pPr>
        <w:pStyle w:val="ProductList-Body"/>
      </w:pPr>
    </w:p>
    <w:p w14:paraId="7D291EF5" w14:textId="77777777" w:rsidR="00DA00C4" w:rsidRDefault="00847E40">
      <w:pPr>
        <w:pStyle w:val="ProductList-SubClauseHeading"/>
        <w:outlineLvl w:val="3"/>
      </w:pPr>
      <w:r>
        <w:t>Hendelsesopptjening for telefonstøtte for alle programmer unntatt MPSA</w:t>
      </w:r>
    </w:p>
    <w:p w14:paraId="2D959351" w14:textId="77777777" w:rsidR="00DA00C4" w:rsidRDefault="00847E40">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DA00C4" w14:paraId="713DC2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415D12" w14:textId="77777777" w:rsidR="00DA00C4" w:rsidRDefault="00847E40">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9C62CB" w14:textId="77777777" w:rsidR="00DA00C4" w:rsidRDefault="00847E40">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6C4C2" w14:textId="77777777" w:rsidR="00DA00C4" w:rsidRDefault="00847E40">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373D76" w14:textId="77777777" w:rsidR="00DA00C4" w:rsidRDefault="00847E40">
            <w:pPr>
              <w:pStyle w:val="ProductList-TableBody"/>
            </w:pPr>
            <w:r>
              <w:rPr>
                <w:color w:val="FFFFFF"/>
              </w:rPr>
              <w:t>IW/Klient – Hendelsesopptjeningsbeløp</w:t>
            </w:r>
          </w:p>
        </w:tc>
      </w:tr>
      <w:tr w:rsidR="00DA00C4" w14:paraId="41AC9CA5" w14:textId="77777777">
        <w:tc>
          <w:tcPr>
            <w:tcW w:w="2940" w:type="dxa"/>
            <w:tcBorders>
              <w:top w:val="single" w:sz="4" w:space="0" w:color="000000"/>
              <w:left w:val="single" w:sz="4" w:space="0" w:color="000000"/>
              <w:bottom w:val="single" w:sz="4" w:space="0" w:color="000000"/>
              <w:right w:val="single" w:sz="4" w:space="0" w:color="000000"/>
            </w:tcBorders>
          </w:tcPr>
          <w:p w14:paraId="6966A0F0" w14:textId="77777777" w:rsidR="00DA00C4" w:rsidRDefault="00847E40">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1390436" w14:textId="77777777" w:rsidR="00DA00C4" w:rsidRDefault="00847E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634A1C" w14:textId="77777777" w:rsidR="00DA00C4" w:rsidRDefault="00847E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1EDA61" w14:textId="77777777" w:rsidR="00DA00C4" w:rsidRDefault="00847E40">
            <w:pPr>
              <w:pStyle w:val="ProductList-TableBody"/>
            </w:pPr>
            <w:r>
              <w:t>$200,000</w:t>
            </w:r>
          </w:p>
        </w:tc>
      </w:tr>
      <w:tr w:rsidR="00DA00C4" w14:paraId="5F8FEDF1" w14:textId="77777777">
        <w:tc>
          <w:tcPr>
            <w:tcW w:w="2940" w:type="dxa"/>
            <w:tcBorders>
              <w:top w:val="single" w:sz="4" w:space="0" w:color="000000"/>
              <w:left w:val="single" w:sz="4" w:space="0" w:color="000000"/>
              <w:bottom w:val="single" w:sz="4" w:space="0" w:color="000000"/>
              <w:right w:val="single" w:sz="4" w:space="0" w:color="000000"/>
            </w:tcBorders>
          </w:tcPr>
          <w:p w14:paraId="160244E1" w14:textId="77777777" w:rsidR="00DA00C4" w:rsidRDefault="00847E40">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70192488" w14:textId="77777777" w:rsidR="00DA00C4" w:rsidRDefault="00847E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F9B6979" w14:textId="77777777" w:rsidR="00DA00C4" w:rsidRDefault="00847E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82A085E" w14:textId="77777777" w:rsidR="00DA00C4" w:rsidRDefault="00847E40">
            <w:pPr>
              <w:pStyle w:val="ProductList-TableBody"/>
            </w:pPr>
            <w:r>
              <w:t>300,000</w:t>
            </w:r>
          </w:p>
        </w:tc>
      </w:tr>
      <w:tr w:rsidR="00DA00C4" w14:paraId="602549D0" w14:textId="77777777">
        <w:tc>
          <w:tcPr>
            <w:tcW w:w="2940" w:type="dxa"/>
            <w:tcBorders>
              <w:top w:val="single" w:sz="4" w:space="0" w:color="000000"/>
              <w:left w:val="single" w:sz="4" w:space="0" w:color="000000"/>
              <w:bottom w:val="single" w:sz="4" w:space="0" w:color="000000"/>
              <w:right w:val="single" w:sz="4" w:space="0" w:color="000000"/>
            </w:tcBorders>
          </w:tcPr>
          <w:p w14:paraId="2FA810B1" w14:textId="77777777" w:rsidR="00DA00C4" w:rsidRDefault="00847E40">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5D951D7B" w14:textId="77777777" w:rsidR="00DA00C4" w:rsidRDefault="00847E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98E6F4" w14:textId="77777777" w:rsidR="00DA00C4" w:rsidRDefault="00847E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E0EE5D" w14:textId="77777777" w:rsidR="00DA00C4" w:rsidRDefault="00847E40">
            <w:pPr>
              <w:pStyle w:val="ProductList-TableBody"/>
            </w:pPr>
            <w:r>
              <w:t>270,000</w:t>
            </w:r>
          </w:p>
        </w:tc>
      </w:tr>
      <w:tr w:rsidR="00DA00C4" w14:paraId="0FA4F2E8" w14:textId="77777777">
        <w:tc>
          <w:tcPr>
            <w:tcW w:w="2940" w:type="dxa"/>
            <w:tcBorders>
              <w:top w:val="single" w:sz="4" w:space="0" w:color="000000"/>
              <w:left w:val="single" w:sz="4" w:space="0" w:color="000000"/>
              <w:bottom w:val="single" w:sz="4" w:space="0" w:color="000000"/>
              <w:right w:val="single" w:sz="4" w:space="0" w:color="000000"/>
            </w:tcBorders>
          </w:tcPr>
          <w:p w14:paraId="118D9D36" w14:textId="77777777" w:rsidR="00DA00C4" w:rsidRDefault="00847E40">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00D4E2A2" w14:textId="77777777" w:rsidR="00DA00C4" w:rsidRDefault="00847E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07154E" w14:textId="77777777" w:rsidR="00DA00C4" w:rsidRDefault="00847E4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4C90A81" w14:textId="77777777" w:rsidR="00DA00C4" w:rsidRDefault="00847E40">
            <w:pPr>
              <w:pStyle w:val="ProductList-TableBody"/>
            </w:pPr>
            <w:r>
              <w:t>S fr. 330,000</w:t>
            </w:r>
          </w:p>
        </w:tc>
      </w:tr>
      <w:tr w:rsidR="00DA00C4" w14:paraId="1B55CFEA" w14:textId="77777777">
        <w:tc>
          <w:tcPr>
            <w:tcW w:w="2940" w:type="dxa"/>
            <w:tcBorders>
              <w:top w:val="single" w:sz="4" w:space="0" w:color="000000"/>
              <w:left w:val="single" w:sz="4" w:space="0" w:color="000000"/>
              <w:bottom w:val="single" w:sz="4" w:space="0" w:color="000000"/>
              <w:right w:val="single" w:sz="4" w:space="0" w:color="000000"/>
            </w:tcBorders>
          </w:tcPr>
          <w:p w14:paraId="4607790F" w14:textId="77777777" w:rsidR="00DA00C4" w:rsidRDefault="00847E40">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27BC18EE" w14:textId="77777777" w:rsidR="00DA00C4" w:rsidRDefault="00847E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6152C30" w14:textId="77777777" w:rsidR="00DA00C4" w:rsidRDefault="00847E4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54D2374" w14:textId="77777777" w:rsidR="00DA00C4" w:rsidRDefault="00847E40">
            <w:pPr>
              <w:pStyle w:val="ProductList-TableBody"/>
            </w:pPr>
            <w:r>
              <w:t>CRC 1 650 000</w:t>
            </w:r>
          </w:p>
        </w:tc>
      </w:tr>
      <w:tr w:rsidR="00DA00C4" w14:paraId="5105EB29" w14:textId="77777777">
        <w:tc>
          <w:tcPr>
            <w:tcW w:w="2940" w:type="dxa"/>
            <w:tcBorders>
              <w:top w:val="single" w:sz="4" w:space="0" w:color="000000"/>
              <w:left w:val="single" w:sz="4" w:space="0" w:color="000000"/>
              <w:bottom w:val="single" w:sz="4" w:space="0" w:color="000000"/>
              <w:right w:val="single" w:sz="4" w:space="0" w:color="000000"/>
            </w:tcBorders>
          </w:tcPr>
          <w:p w14:paraId="46161561" w14:textId="77777777" w:rsidR="00DA00C4" w:rsidRDefault="00847E40">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583F0E1E" w14:textId="77777777" w:rsidR="00DA00C4" w:rsidRDefault="00847E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0D739D" w14:textId="77777777" w:rsidR="00DA00C4" w:rsidRDefault="00847E4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D18F1ED" w14:textId="77777777" w:rsidR="00DA00C4" w:rsidRDefault="00847E40">
            <w:pPr>
              <w:pStyle w:val="ProductList-TableBody"/>
            </w:pPr>
            <w:r>
              <w:t>kr 1 600 000</w:t>
            </w:r>
          </w:p>
        </w:tc>
      </w:tr>
      <w:tr w:rsidR="00DA00C4" w14:paraId="30B17E10" w14:textId="77777777">
        <w:tc>
          <w:tcPr>
            <w:tcW w:w="2940" w:type="dxa"/>
            <w:tcBorders>
              <w:top w:val="single" w:sz="4" w:space="0" w:color="000000"/>
              <w:left w:val="single" w:sz="4" w:space="0" w:color="000000"/>
              <w:bottom w:val="single" w:sz="4" w:space="0" w:color="000000"/>
              <w:right w:val="single" w:sz="4" w:space="0" w:color="000000"/>
            </w:tcBorders>
          </w:tcPr>
          <w:p w14:paraId="6B1B6A78" w14:textId="77777777" w:rsidR="00DA00C4" w:rsidRDefault="00847E4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D070FC" w14:textId="77777777" w:rsidR="00DA00C4" w:rsidRDefault="00847E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88B42E5" w14:textId="77777777" w:rsidR="00DA00C4" w:rsidRDefault="00847E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19232BF" w14:textId="77777777" w:rsidR="00DA00C4" w:rsidRDefault="00847E40">
            <w:pPr>
              <w:pStyle w:val="ProductList-TableBody"/>
            </w:pPr>
            <w:r>
              <w:t>215,000</w:t>
            </w:r>
          </w:p>
        </w:tc>
      </w:tr>
      <w:tr w:rsidR="00DA00C4" w14:paraId="4AF9082E" w14:textId="77777777">
        <w:tc>
          <w:tcPr>
            <w:tcW w:w="2940" w:type="dxa"/>
            <w:tcBorders>
              <w:top w:val="single" w:sz="4" w:space="0" w:color="000000"/>
              <w:left w:val="single" w:sz="4" w:space="0" w:color="000000"/>
              <w:bottom w:val="single" w:sz="4" w:space="0" w:color="000000"/>
              <w:right w:val="single" w:sz="4" w:space="0" w:color="000000"/>
            </w:tcBorders>
          </w:tcPr>
          <w:p w14:paraId="243DF9E4" w14:textId="77777777" w:rsidR="00DA00C4" w:rsidRDefault="00847E40">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78A85DA4" w14:textId="77777777" w:rsidR="00DA00C4" w:rsidRDefault="00847E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E1D5729" w14:textId="77777777" w:rsidR="00DA00C4" w:rsidRDefault="00847E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A5A006" w14:textId="77777777" w:rsidR="00DA00C4" w:rsidRDefault="00847E40">
            <w:pPr>
              <w:pStyle w:val="ProductList-TableBody"/>
            </w:pPr>
            <w:r>
              <w:t>£135,000</w:t>
            </w:r>
          </w:p>
        </w:tc>
      </w:tr>
      <w:tr w:rsidR="00DA00C4" w14:paraId="2F69F2DB" w14:textId="77777777">
        <w:tc>
          <w:tcPr>
            <w:tcW w:w="2940" w:type="dxa"/>
            <w:tcBorders>
              <w:top w:val="single" w:sz="4" w:space="0" w:color="000000"/>
              <w:left w:val="single" w:sz="4" w:space="0" w:color="000000"/>
              <w:bottom w:val="single" w:sz="4" w:space="0" w:color="000000"/>
              <w:right w:val="single" w:sz="4" w:space="0" w:color="000000"/>
            </w:tcBorders>
          </w:tcPr>
          <w:p w14:paraId="4EBBAC3E" w14:textId="77777777" w:rsidR="00DA00C4" w:rsidRDefault="00847E40">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0CBB712" w14:textId="77777777" w:rsidR="00DA00C4" w:rsidRDefault="00847E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3ADA45" w14:textId="77777777" w:rsidR="00DA00C4" w:rsidRDefault="00847E4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6D473C3" w14:textId="77777777" w:rsidR="00DA00C4" w:rsidRDefault="00847E40">
            <w:pPr>
              <w:pStyle w:val="ProductList-TableBody"/>
            </w:pPr>
            <w:r>
              <w:t>JPY 24 000 000</w:t>
            </w:r>
          </w:p>
        </w:tc>
      </w:tr>
      <w:tr w:rsidR="00DA00C4" w14:paraId="26B213A8" w14:textId="77777777">
        <w:tc>
          <w:tcPr>
            <w:tcW w:w="2940" w:type="dxa"/>
            <w:tcBorders>
              <w:top w:val="single" w:sz="4" w:space="0" w:color="000000"/>
              <w:left w:val="single" w:sz="4" w:space="0" w:color="000000"/>
              <w:bottom w:val="single" w:sz="4" w:space="0" w:color="000000"/>
              <w:right w:val="single" w:sz="4" w:space="0" w:color="000000"/>
            </w:tcBorders>
          </w:tcPr>
          <w:p w14:paraId="0E968E6F" w14:textId="77777777" w:rsidR="00DA00C4" w:rsidRDefault="00847E40">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0E2E7C1" w14:textId="77777777" w:rsidR="00DA00C4" w:rsidRDefault="00847E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BE1B020" w14:textId="77777777" w:rsidR="00DA00C4" w:rsidRDefault="00847E4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C2EB3BB" w14:textId="77777777" w:rsidR="00DA00C4" w:rsidRDefault="00847E40">
            <w:pPr>
              <w:pStyle w:val="ProductList-TableBody"/>
            </w:pPr>
            <w:r>
              <w:t>KWD 240 000 000</w:t>
            </w:r>
          </w:p>
        </w:tc>
      </w:tr>
      <w:tr w:rsidR="00DA00C4" w14:paraId="6AA43E01" w14:textId="77777777">
        <w:tc>
          <w:tcPr>
            <w:tcW w:w="2940" w:type="dxa"/>
            <w:tcBorders>
              <w:top w:val="single" w:sz="4" w:space="0" w:color="000000"/>
              <w:left w:val="single" w:sz="4" w:space="0" w:color="000000"/>
              <w:bottom w:val="single" w:sz="4" w:space="0" w:color="000000"/>
              <w:right w:val="single" w:sz="4" w:space="0" w:color="000000"/>
            </w:tcBorders>
          </w:tcPr>
          <w:p w14:paraId="18A8DE4A" w14:textId="77777777" w:rsidR="00DA00C4" w:rsidRDefault="00847E40">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21647096" w14:textId="77777777" w:rsidR="00DA00C4" w:rsidRDefault="00847E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53FEAB5" w14:textId="77777777" w:rsidR="00DA00C4" w:rsidRDefault="00847E4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01BEEC8" w14:textId="77777777" w:rsidR="00DA00C4" w:rsidRDefault="00847E40">
            <w:pPr>
              <w:pStyle w:val="ProductList-TableBody"/>
            </w:pPr>
            <w:r>
              <w:t>kr 1 650 000</w:t>
            </w:r>
          </w:p>
        </w:tc>
      </w:tr>
      <w:tr w:rsidR="00DA00C4" w14:paraId="2A15BFAE" w14:textId="77777777">
        <w:tc>
          <w:tcPr>
            <w:tcW w:w="2940" w:type="dxa"/>
            <w:tcBorders>
              <w:top w:val="single" w:sz="4" w:space="0" w:color="000000"/>
              <w:left w:val="single" w:sz="4" w:space="0" w:color="000000"/>
              <w:bottom w:val="single" w:sz="4" w:space="0" w:color="000000"/>
              <w:right w:val="single" w:sz="4" w:space="0" w:color="000000"/>
            </w:tcBorders>
          </w:tcPr>
          <w:p w14:paraId="39EB93EA" w14:textId="77777777" w:rsidR="00DA00C4" w:rsidRDefault="00847E40">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1D9652E6" w14:textId="77777777" w:rsidR="00DA00C4" w:rsidRDefault="00847E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F701B2" w14:textId="77777777" w:rsidR="00DA00C4" w:rsidRDefault="00847E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08CFB8" w14:textId="77777777" w:rsidR="00DA00C4" w:rsidRDefault="00847E40">
            <w:pPr>
              <w:pStyle w:val="ProductList-TableBody"/>
            </w:pPr>
            <w:r>
              <w:t>350,000</w:t>
            </w:r>
          </w:p>
        </w:tc>
      </w:tr>
      <w:tr w:rsidR="00DA00C4" w14:paraId="6F28E710" w14:textId="77777777">
        <w:tc>
          <w:tcPr>
            <w:tcW w:w="2940" w:type="dxa"/>
            <w:tcBorders>
              <w:top w:val="single" w:sz="4" w:space="0" w:color="000000"/>
              <w:left w:val="single" w:sz="4" w:space="0" w:color="000000"/>
              <w:bottom w:val="single" w:sz="4" w:space="0" w:color="000000"/>
              <w:right w:val="single" w:sz="4" w:space="0" w:color="000000"/>
            </w:tcBorders>
          </w:tcPr>
          <w:p w14:paraId="1F673707" w14:textId="77777777" w:rsidR="00DA00C4" w:rsidRDefault="00847E40">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55B6BF97" w14:textId="77777777" w:rsidR="00DA00C4" w:rsidRDefault="00847E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EE0D899" w14:textId="77777777" w:rsidR="00DA00C4" w:rsidRDefault="00847E4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72E25021" w14:textId="77777777" w:rsidR="00DA00C4" w:rsidRDefault="00847E40">
            <w:pPr>
              <w:pStyle w:val="ProductList-TableBody"/>
            </w:pPr>
            <w:r>
              <w:t>kr 2 000 000</w:t>
            </w:r>
          </w:p>
        </w:tc>
      </w:tr>
      <w:tr w:rsidR="00DA00C4" w14:paraId="7B8F83CE" w14:textId="77777777">
        <w:tc>
          <w:tcPr>
            <w:tcW w:w="2940" w:type="dxa"/>
            <w:tcBorders>
              <w:top w:val="single" w:sz="4" w:space="0" w:color="000000"/>
              <w:left w:val="single" w:sz="4" w:space="0" w:color="000000"/>
              <w:bottom w:val="single" w:sz="4" w:space="0" w:color="000000"/>
              <w:right w:val="single" w:sz="4" w:space="0" w:color="000000"/>
            </w:tcBorders>
          </w:tcPr>
          <w:p w14:paraId="0F35525E" w14:textId="77777777" w:rsidR="00DA00C4" w:rsidRDefault="00847E40">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0BA595E0" w14:textId="77777777" w:rsidR="00DA00C4" w:rsidRDefault="00847E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A736EEA" w14:textId="77777777" w:rsidR="00DA00C4" w:rsidRDefault="00847E4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972FE37" w14:textId="77777777" w:rsidR="00DA00C4" w:rsidRDefault="00847E40">
            <w:pPr>
              <w:pStyle w:val="ProductList-TableBody"/>
            </w:pPr>
            <w:r>
              <w:t>NTD 7 000 000</w:t>
            </w:r>
          </w:p>
        </w:tc>
      </w:tr>
      <w:tr w:rsidR="00DA00C4" w14:paraId="068ADA44" w14:textId="77777777">
        <w:tc>
          <w:tcPr>
            <w:tcW w:w="2940" w:type="dxa"/>
            <w:tcBorders>
              <w:top w:val="single" w:sz="4" w:space="0" w:color="000000"/>
              <w:left w:val="single" w:sz="4" w:space="0" w:color="000000"/>
              <w:bottom w:val="single" w:sz="4" w:space="0" w:color="000000"/>
              <w:right w:val="single" w:sz="4" w:space="0" w:color="000000"/>
            </w:tcBorders>
          </w:tcPr>
          <w:p w14:paraId="4BC07164" w14:textId="77777777" w:rsidR="00DA00C4" w:rsidRDefault="00847E40">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30CAF766" w14:textId="77777777" w:rsidR="00DA00C4" w:rsidRDefault="00847E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581D75F" w14:textId="77777777" w:rsidR="00DA00C4" w:rsidRDefault="00847E4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130571E" w14:textId="77777777" w:rsidR="00DA00C4" w:rsidRDefault="00847E40">
            <w:pPr>
              <w:pStyle w:val="ProductList-TableBody"/>
            </w:pPr>
            <w:r>
              <w:t>INR 10 000 000</w:t>
            </w:r>
          </w:p>
        </w:tc>
      </w:tr>
      <w:tr w:rsidR="00DA00C4" w14:paraId="76A38AC9" w14:textId="77777777">
        <w:tc>
          <w:tcPr>
            <w:tcW w:w="2940" w:type="dxa"/>
            <w:tcBorders>
              <w:top w:val="single" w:sz="4" w:space="0" w:color="000000"/>
              <w:left w:val="single" w:sz="4" w:space="0" w:color="000000"/>
              <w:bottom w:val="single" w:sz="4" w:space="0" w:color="000000"/>
              <w:right w:val="single" w:sz="4" w:space="0" w:color="000000"/>
            </w:tcBorders>
          </w:tcPr>
          <w:p w14:paraId="17E4174E" w14:textId="77777777" w:rsidR="00DA00C4" w:rsidRDefault="00847E40">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245ED272" w14:textId="77777777" w:rsidR="00DA00C4" w:rsidRDefault="00847E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4BC2159" w14:textId="77777777" w:rsidR="00DA00C4" w:rsidRDefault="00847E4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0584D8B" w14:textId="77777777" w:rsidR="00DA00C4" w:rsidRDefault="00847E40">
            <w:pPr>
              <w:pStyle w:val="ProductList-TableBody"/>
            </w:pPr>
            <w:r>
              <w:t>RUB 6 600 000</w:t>
            </w:r>
          </w:p>
        </w:tc>
      </w:tr>
    </w:tbl>
    <w:p w14:paraId="7B10312F" w14:textId="77777777" w:rsidR="00DA00C4" w:rsidRDefault="00DA00C4">
      <w:pPr>
        <w:pStyle w:val="ProductList-BodyIndented"/>
        <w:ind w:left="720"/>
      </w:pPr>
    </w:p>
    <w:p w14:paraId="373BD521" w14:textId="77777777" w:rsidR="00DA00C4" w:rsidRDefault="00847E40">
      <w:pPr>
        <w:pStyle w:val="ProductList-BodyIndented"/>
      </w:pPr>
      <w:r>
        <w:t>Telefonstøttehendelser som ikke brukes opp, utløper når SA-dekningen utløper. Telefonstøttehendelser kan ikke overføres mellom registreringer eller avtaler.</w:t>
      </w:r>
    </w:p>
    <w:p w14:paraId="0D6C32FA" w14:textId="77777777" w:rsidR="00DA00C4" w:rsidRDefault="00DA00C4">
      <w:pPr>
        <w:pStyle w:val="ProductList-BodyIndented"/>
      </w:pPr>
    </w:p>
    <w:p w14:paraId="0AEC4816" w14:textId="77777777" w:rsidR="00DA00C4" w:rsidRDefault="00847E40">
      <w:pPr>
        <w:pStyle w:val="ProductList-BodyIndented"/>
      </w:pPr>
      <w:r>
        <w:t xml:space="preserve">Åpningstidene for lokal telefonstøtte finnes på </w:t>
      </w:r>
      <w:hyperlink r:id="rId156">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25962E5D" w14:textId="77777777" w:rsidR="00DA00C4" w:rsidRDefault="00DA00C4">
      <w:pPr>
        <w:pStyle w:val="ProductList-BodyIndented"/>
      </w:pPr>
    </w:p>
    <w:p w14:paraId="0D7D6C5F" w14:textId="77777777" w:rsidR="00DA00C4" w:rsidRDefault="00847E40">
      <w:pPr>
        <w:pStyle w:val="ProductList-SubClauseHeading"/>
        <w:outlineLvl w:val="3"/>
      </w:pPr>
      <w:r>
        <w:t>Hendelsesopptjening for telefonstøtte for MPSA</w:t>
      </w:r>
    </w:p>
    <w:p w14:paraId="1FB33009" w14:textId="77777777" w:rsidR="00DA00C4" w:rsidRDefault="00847E40">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DA00C4" w14:paraId="3EAAAA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469399" w14:textId="77777777" w:rsidR="00DA00C4" w:rsidRDefault="00847E40">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0699359E" w14:textId="77777777" w:rsidR="00DA00C4" w:rsidRDefault="00847E40">
            <w:pPr>
              <w:pStyle w:val="ProductList-TableBody"/>
            </w:pPr>
            <w:r>
              <w:rPr>
                <w:color w:val="FFFFFF"/>
              </w:rPr>
              <w:t>Poeng per telefonstøttehendelse</w:t>
            </w:r>
          </w:p>
        </w:tc>
      </w:tr>
      <w:tr w:rsidR="00DA00C4" w14:paraId="44E16C4B" w14:textId="77777777">
        <w:tc>
          <w:tcPr>
            <w:tcW w:w="6120" w:type="dxa"/>
            <w:tcBorders>
              <w:top w:val="single" w:sz="4" w:space="0" w:color="000000"/>
              <w:left w:val="single" w:sz="4" w:space="0" w:color="000000"/>
              <w:bottom w:val="single" w:sz="4" w:space="0" w:color="000000"/>
              <w:right w:val="single" w:sz="4" w:space="0" w:color="000000"/>
            </w:tcBorders>
          </w:tcPr>
          <w:p w14:paraId="345B712D" w14:textId="77777777" w:rsidR="00DA00C4" w:rsidRDefault="00847E40">
            <w:pPr>
              <w:pStyle w:val="ProductList-TableBody"/>
            </w:pPr>
            <w:r>
              <w:t>Programmer og Systemer (kombinert)</w:t>
            </w:r>
          </w:p>
        </w:tc>
        <w:tc>
          <w:tcPr>
            <w:tcW w:w="6000" w:type="dxa"/>
            <w:tcBorders>
              <w:left w:val="single" w:sz="4" w:space="0" w:color="000000"/>
              <w:right w:val="single" w:sz="4" w:space="0" w:color="000000"/>
            </w:tcBorders>
          </w:tcPr>
          <w:p w14:paraId="3311972D" w14:textId="77777777" w:rsidR="00DA00C4" w:rsidRDefault="00847E40">
            <w:pPr>
              <w:pStyle w:val="ProductList-TableBody"/>
            </w:pPr>
            <w:r>
              <w:t>2,000</w:t>
            </w:r>
          </w:p>
        </w:tc>
      </w:tr>
      <w:tr w:rsidR="00DA00C4" w14:paraId="51B528E2" w14:textId="77777777">
        <w:tc>
          <w:tcPr>
            <w:tcW w:w="6120" w:type="dxa"/>
            <w:tcBorders>
              <w:top w:val="single" w:sz="4" w:space="0" w:color="000000"/>
              <w:left w:val="single" w:sz="4" w:space="0" w:color="000000"/>
              <w:bottom w:val="single" w:sz="4" w:space="0" w:color="000000"/>
              <w:right w:val="single" w:sz="4" w:space="0" w:color="000000"/>
            </w:tcBorders>
          </w:tcPr>
          <w:p w14:paraId="17045603" w14:textId="77777777" w:rsidR="00DA00C4" w:rsidRDefault="00847E40">
            <w:pPr>
              <w:pStyle w:val="ProductList-TableBody"/>
            </w:pPr>
            <w:r>
              <w:t>Server</w:t>
            </w:r>
          </w:p>
        </w:tc>
        <w:tc>
          <w:tcPr>
            <w:tcW w:w="6000" w:type="dxa"/>
            <w:tcBorders>
              <w:left w:val="single" w:sz="4" w:space="0" w:color="000000"/>
              <w:right w:val="single" w:sz="4" w:space="0" w:color="000000"/>
            </w:tcBorders>
          </w:tcPr>
          <w:p w14:paraId="1C645F9F" w14:textId="77777777" w:rsidR="00DA00C4" w:rsidRDefault="00847E40">
            <w:pPr>
              <w:pStyle w:val="ProductList-TableBody"/>
            </w:pPr>
            <w:r>
              <w:t>400</w:t>
            </w:r>
          </w:p>
        </w:tc>
      </w:tr>
      <w:tr w:rsidR="00DA00C4" w14:paraId="6FE939B8" w14:textId="77777777">
        <w:tc>
          <w:tcPr>
            <w:tcW w:w="6120" w:type="dxa"/>
            <w:tcBorders>
              <w:top w:val="single" w:sz="4" w:space="0" w:color="000000"/>
              <w:left w:val="single" w:sz="4" w:space="0" w:color="000000"/>
              <w:bottom w:val="single" w:sz="4" w:space="0" w:color="000000"/>
              <w:right w:val="single" w:sz="4" w:space="0" w:color="000000"/>
            </w:tcBorders>
          </w:tcPr>
          <w:p w14:paraId="2DEE42F0" w14:textId="77777777" w:rsidR="00DA00C4" w:rsidRDefault="00847E40">
            <w:pPr>
              <w:pStyle w:val="ProductList-TableBody"/>
            </w:pPr>
            <w:r>
              <w:t>CAL</w:t>
            </w:r>
          </w:p>
        </w:tc>
        <w:tc>
          <w:tcPr>
            <w:tcW w:w="6000" w:type="dxa"/>
            <w:tcBorders>
              <w:left w:val="single" w:sz="4" w:space="0" w:color="000000"/>
              <w:right w:val="single" w:sz="4" w:space="0" w:color="000000"/>
            </w:tcBorders>
          </w:tcPr>
          <w:p w14:paraId="288ACD0D" w14:textId="77777777" w:rsidR="00DA00C4" w:rsidRDefault="00847E40">
            <w:pPr>
              <w:pStyle w:val="ProductList-TableBody"/>
            </w:pPr>
            <w:r>
              <w:t>400</w:t>
            </w:r>
          </w:p>
        </w:tc>
      </w:tr>
    </w:tbl>
    <w:p w14:paraId="61584B6B" w14:textId="77777777" w:rsidR="00DA00C4" w:rsidRDefault="00DA00C4">
      <w:pPr>
        <w:pStyle w:val="ProductList-BodyIndented"/>
      </w:pPr>
    </w:p>
    <w:p w14:paraId="13522037" w14:textId="77777777" w:rsidR="00DA00C4" w:rsidRDefault="00847E40">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50AA9760" w14:textId="77777777" w:rsidR="00DA00C4" w:rsidRDefault="00DA00C4">
      <w:pPr>
        <w:pStyle w:val="ProductList-BodyIndented"/>
      </w:pPr>
    </w:p>
    <w:p w14:paraId="3B7E1CF6" w14:textId="77777777" w:rsidR="00DA00C4" w:rsidRDefault="00847E40">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029D019" w14:textId="77777777" w:rsidR="00DA00C4" w:rsidRDefault="00DA00C4">
      <w:pPr>
        <w:pStyle w:val="ProductList-SubClauseHeading"/>
        <w:outlineLvl w:val="3"/>
      </w:pPr>
    </w:p>
    <w:p w14:paraId="0F213AE8" w14:textId="77777777" w:rsidR="00DA00C4" w:rsidRDefault="00847E40">
      <w:pPr>
        <w:pStyle w:val="ProductList-SubClauseHeading"/>
        <w:outlineLvl w:val="3"/>
      </w:pPr>
      <w:r>
        <w:t>Nettbaserte hendelser</w:t>
      </w:r>
    </w:p>
    <w:p w14:paraId="08DD9872" w14:textId="77777777" w:rsidR="00DA00C4" w:rsidRDefault="00847E40">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382E0FCD" w14:textId="77777777" w:rsidR="00DA00C4" w:rsidRDefault="00DA00C4">
      <w:pPr>
        <w:pStyle w:val="ProductList-BodyIndented"/>
      </w:pPr>
    </w:p>
    <w:p w14:paraId="5A2102C3" w14:textId="77777777" w:rsidR="00DA00C4" w:rsidRDefault="00847E40">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3F73E422" w14:textId="77777777" w:rsidR="00DA00C4" w:rsidRDefault="00DA00C4">
      <w:pPr>
        <w:pStyle w:val="ProductList-BodyIndented"/>
        <w:ind w:left="720"/>
      </w:pPr>
    </w:p>
    <w:p w14:paraId="5C03B867" w14:textId="77777777" w:rsidR="00DA00C4" w:rsidRDefault="00847E40">
      <w:pPr>
        <w:pStyle w:val="ProductList-SubClauseHeading"/>
        <w:outlineLvl w:val="3"/>
      </w:pPr>
      <w:r>
        <w:t>Kundestøttekontakter</w:t>
      </w:r>
    </w:p>
    <w:p w14:paraId="15C62F45" w14:textId="77777777" w:rsidR="00DA00C4" w:rsidRDefault="00847E40">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DA00C4" w14:paraId="1A6245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103A76" w14:textId="77777777" w:rsidR="00DA00C4" w:rsidRDefault="00847E40">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9FBD3F" w14:textId="77777777" w:rsidR="00DA00C4" w:rsidRDefault="00847E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2C07CE" w14:textId="77777777" w:rsidR="00DA00C4" w:rsidRDefault="00847E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345595" w14:textId="77777777" w:rsidR="00DA00C4" w:rsidRDefault="00847E4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C416C3" w14:textId="77777777" w:rsidR="00DA00C4" w:rsidRDefault="00847E4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AA0465" w14:textId="77777777" w:rsidR="00DA00C4" w:rsidRDefault="00847E40">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774A18" w14:textId="77777777" w:rsidR="00DA00C4" w:rsidRDefault="00847E40">
            <w:pPr>
              <w:pStyle w:val="ProductList-TableBody"/>
            </w:pPr>
            <w:r>
              <w:rPr>
                <w:color w:val="FFFFFF"/>
              </w:rPr>
              <w:t>S/S+: EA-nivå D</w:t>
            </w:r>
          </w:p>
        </w:tc>
      </w:tr>
      <w:tr w:rsidR="00DA00C4" w14:paraId="7DF09765" w14:textId="77777777">
        <w:tc>
          <w:tcPr>
            <w:tcW w:w="1720" w:type="dxa"/>
            <w:tcBorders>
              <w:top w:val="single" w:sz="4" w:space="0" w:color="000000"/>
              <w:left w:val="single" w:sz="4" w:space="0" w:color="000000"/>
              <w:bottom w:val="single" w:sz="4" w:space="0" w:color="000000"/>
              <w:right w:val="single" w:sz="4" w:space="0" w:color="000000"/>
            </w:tcBorders>
          </w:tcPr>
          <w:p w14:paraId="470E1DBF" w14:textId="77777777" w:rsidR="00DA00C4" w:rsidRDefault="00847E40">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0397F63E" w14:textId="77777777" w:rsidR="00DA00C4" w:rsidRDefault="00847E4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7CE516E" w14:textId="77777777" w:rsidR="00DA00C4" w:rsidRDefault="00847E4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116EFE8" w14:textId="77777777" w:rsidR="00DA00C4" w:rsidRDefault="00847E4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7FE765E" w14:textId="77777777" w:rsidR="00DA00C4" w:rsidRDefault="00847E4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680FBAE1" w14:textId="77777777" w:rsidR="00DA00C4" w:rsidRDefault="00847E40">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E81358F" w14:textId="77777777" w:rsidR="00DA00C4" w:rsidRDefault="00847E40">
            <w:pPr>
              <w:pStyle w:val="ProductList-TableBody"/>
            </w:pPr>
            <w:r>
              <w:t>Som det er behov for</w:t>
            </w:r>
          </w:p>
        </w:tc>
      </w:tr>
      <w:tr w:rsidR="00DA00C4" w14:paraId="27195666" w14:textId="77777777">
        <w:tc>
          <w:tcPr>
            <w:tcW w:w="1720" w:type="dxa"/>
            <w:tcBorders>
              <w:top w:val="single" w:sz="4" w:space="0" w:color="000000"/>
              <w:left w:val="single" w:sz="4" w:space="0" w:color="000000"/>
              <w:bottom w:val="single" w:sz="4" w:space="0" w:color="000000"/>
              <w:right w:val="single" w:sz="4" w:space="0" w:color="000000"/>
            </w:tcBorders>
          </w:tcPr>
          <w:p w14:paraId="11ED05D7" w14:textId="77777777" w:rsidR="00DA00C4" w:rsidRDefault="00847E40">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4D05BE3B" w14:textId="77777777" w:rsidR="00DA00C4" w:rsidRDefault="00847E40">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705FAEF4" w14:textId="77777777" w:rsidR="00DA00C4" w:rsidRDefault="00847E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C7B875" w14:textId="77777777" w:rsidR="00DA00C4" w:rsidRDefault="00847E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FC370D" w14:textId="77777777" w:rsidR="00DA00C4" w:rsidRDefault="00847E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D89955" w14:textId="77777777" w:rsidR="00DA00C4" w:rsidRDefault="00847E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7F20C8" w14:textId="77777777" w:rsidR="00DA00C4" w:rsidRDefault="00847E40">
            <w:pPr>
              <w:pStyle w:val="ProductList-TableBody"/>
            </w:pPr>
            <w:r>
              <w:t>16</w:t>
            </w:r>
          </w:p>
        </w:tc>
      </w:tr>
    </w:tbl>
    <w:p w14:paraId="1214544F" w14:textId="77777777" w:rsidR="00DA00C4" w:rsidRDefault="00DA00C4">
      <w:pPr>
        <w:pStyle w:val="ProductList-BodyIndented"/>
      </w:pPr>
    </w:p>
    <w:p w14:paraId="30F31897" w14:textId="77777777" w:rsidR="00DA00C4" w:rsidRDefault="00847E40">
      <w:pPr>
        <w:pStyle w:val="ProductList-SubClauseHeading"/>
        <w:outlineLvl w:val="3"/>
      </w:pPr>
      <w:r>
        <w:t>Tjenestenivåer for Software Assurance-kunder</w:t>
      </w:r>
    </w:p>
    <w:p w14:paraId="7903340A" w14:textId="77777777" w:rsidR="00DA00C4" w:rsidRDefault="00847E40">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DA00C4" w14:paraId="7CB9501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F06603" w14:textId="77777777" w:rsidR="00DA00C4" w:rsidRDefault="00847E4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8636AA" w14:textId="77777777" w:rsidR="00DA00C4" w:rsidRDefault="00847E4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EBECBB" w14:textId="77777777" w:rsidR="00DA00C4" w:rsidRDefault="00847E4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574AA" w14:textId="77777777" w:rsidR="00DA00C4" w:rsidRDefault="00847E40">
            <w:pPr>
              <w:pStyle w:val="ProductList-TableBody"/>
            </w:pPr>
            <w:r>
              <w:rPr>
                <w:color w:val="FFFFFF"/>
              </w:rPr>
              <w:t>Forventet respons fra Kunden</w:t>
            </w:r>
          </w:p>
        </w:tc>
      </w:tr>
      <w:tr w:rsidR="00DA00C4" w14:paraId="12FA6120" w14:textId="77777777">
        <w:tc>
          <w:tcPr>
            <w:tcW w:w="2940" w:type="dxa"/>
            <w:tcBorders>
              <w:top w:val="single" w:sz="4" w:space="0" w:color="000000"/>
              <w:left w:val="single" w:sz="4" w:space="0" w:color="000000"/>
              <w:bottom w:val="single" w:sz="4" w:space="0" w:color="000000"/>
              <w:right w:val="single" w:sz="4" w:space="0" w:color="000000"/>
            </w:tcBorders>
          </w:tcPr>
          <w:p w14:paraId="6C431E68" w14:textId="77777777" w:rsidR="00DA00C4" w:rsidRDefault="00847E40">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5F26CB2" w14:textId="77777777" w:rsidR="00DA00C4" w:rsidRDefault="00847E40">
            <w:pPr>
              <w:pStyle w:val="ProductList-TableBody"/>
            </w:pPr>
            <w:r>
              <w:t xml:space="preserve">Kritisk innvirkning på virksomheten: </w:t>
            </w:r>
          </w:p>
          <w:p w14:paraId="2040DEAE" w14:textId="77777777" w:rsidR="00DA00C4" w:rsidRDefault="00847E40">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73AB6FE8" w14:textId="77777777" w:rsidR="00DA00C4" w:rsidRDefault="00847E40">
            <w:pPr>
              <w:pStyle w:val="ProductList-TableBody"/>
            </w:pPr>
            <w:r>
              <w:t>Første respons innen to timer eller raskere basert på støttetilbud</w:t>
            </w:r>
          </w:p>
          <w:p w14:paraId="12F1080D" w14:textId="77777777" w:rsidR="00DA00C4" w:rsidRDefault="00847E40">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43CE9C6F" w14:textId="77777777" w:rsidR="00DA00C4" w:rsidRDefault="00847E40">
            <w:pPr>
              <w:pStyle w:val="ProductList-TableBody"/>
            </w:pPr>
            <w:r>
              <w:t>Det tildeles passende ressurser for å kunne opprettholde en kontinuerlig innsats hele døgnet2</w:t>
            </w:r>
          </w:p>
          <w:p w14:paraId="685433A0" w14:textId="77777777" w:rsidR="00DA00C4" w:rsidRDefault="00847E40">
            <w:pPr>
              <w:pStyle w:val="ProductList-TableBody"/>
            </w:pPr>
            <w:r>
              <w:t>Rask tilgang og respons fra den ansvarlige for endringskontroll</w:t>
            </w:r>
          </w:p>
          <w:p w14:paraId="014D7126" w14:textId="77777777" w:rsidR="00DA00C4" w:rsidRDefault="00847E40">
            <w:pPr>
              <w:pStyle w:val="ProductList-TableBody"/>
            </w:pPr>
            <w:r>
              <w:t>Ledelsen blir varslet</w:t>
            </w:r>
          </w:p>
        </w:tc>
      </w:tr>
      <w:tr w:rsidR="00DA00C4" w14:paraId="647F33D0" w14:textId="77777777">
        <w:tc>
          <w:tcPr>
            <w:tcW w:w="2940" w:type="dxa"/>
            <w:tcBorders>
              <w:top w:val="single" w:sz="4" w:space="0" w:color="000000"/>
              <w:left w:val="single" w:sz="4" w:space="0" w:color="000000"/>
              <w:bottom w:val="single" w:sz="4" w:space="0" w:color="000000"/>
              <w:right w:val="single" w:sz="4" w:space="0" w:color="000000"/>
            </w:tcBorders>
          </w:tcPr>
          <w:p w14:paraId="2A6CC372" w14:textId="77777777" w:rsidR="00DA00C4" w:rsidRDefault="00847E40">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2992C1F2" w14:textId="77777777" w:rsidR="00DA00C4" w:rsidRDefault="00847E40">
            <w:pPr>
              <w:pStyle w:val="ProductList-TableBody"/>
            </w:pPr>
            <w:r>
              <w:t xml:space="preserve">Moderat innvirkning på virksomheten: </w:t>
            </w:r>
          </w:p>
          <w:p w14:paraId="7E2734B8" w14:textId="77777777" w:rsidR="00DA00C4" w:rsidRDefault="00847E40">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411E6A32" w14:textId="77777777" w:rsidR="00DA00C4" w:rsidRDefault="00847E40">
            <w:pPr>
              <w:pStyle w:val="ProductList-TableBody"/>
            </w:pPr>
            <w:r>
              <w:t>Første respons innen fire timer eller raskere basert på støttetilbud</w:t>
            </w:r>
          </w:p>
          <w:p w14:paraId="46DCDF3F" w14:textId="77777777" w:rsidR="00DA00C4" w:rsidRDefault="00847E4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226D60FC" w14:textId="77777777" w:rsidR="00DA00C4" w:rsidRDefault="00847E40">
            <w:pPr>
              <w:pStyle w:val="ProductList-TableBody"/>
            </w:pPr>
            <w:r>
              <w:t>Det tildeles passende ressurser for å kunne opprettholde en kontinuerlig innsats i Kontortiden</w:t>
            </w:r>
          </w:p>
          <w:p w14:paraId="592E6901" w14:textId="77777777" w:rsidR="00DA00C4" w:rsidRDefault="00847E40">
            <w:pPr>
              <w:pStyle w:val="ProductList-TableBody"/>
            </w:pPr>
            <w:r>
              <w:t>Tilgang og respons fra den ansvarlige for endringskontroll innen fire Arbeidstimer</w:t>
            </w:r>
          </w:p>
        </w:tc>
      </w:tr>
      <w:tr w:rsidR="00DA00C4" w14:paraId="34F3E0EB" w14:textId="77777777">
        <w:tc>
          <w:tcPr>
            <w:tcW w:w="2940" w:type="dxa"/>
            <w:tcBorders>
              <w:top w:val="single" w:sz="4" w:space="0" w:color="000000"/>
              <w:left w:val="single" w:sz="4" w:space="0" w:color="000000"/>
              <w:bottom w:val="single" w:sz="4" w:space="0" w:color="000000"/>
              <w:right w:val="single" w:sz="4" w:space="0" w:color="000000"/>
            </w:tcBorders>
          </w:tcPr>
          <w:p w14:paraId="7EF39457" w14:textId="77777777" w:rsidR="00DA00C4" w:rsidRDefault="00847E4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618ECF61" w14:textId="77777777" w:rsidR="00DA00C4" w:rsidRDefault="00847E40">
            <w:pPr>
              <w:pStyle w:val="ProductList-TableBody"/>
            </w:pPr>
            <w:r>
              <w:t xml:space="preserve">Minimal innvirkning på virksomheten: </w:t>
            </w:r>
          </w:p>
          <w:p w14:paraId="3EB6AD28" w14:textId="77777777" w:rsidR="00DA00C4" w:rsidRDefault="00847E40">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011DA71C" w14:textId="77777777" w:rsidR="00DA00C4" w:rsidRDefault="00847E40">
            <w:pPr>
              <w:pStyle w:val="ProductList-TableBody"/>
            </w:pPr>
            <w:r>
              <w:t>Første respons innen én arbeidsdag eller raskere basert på støttetilbud</w:t>
            </w:r>
          </w:p>
          <w:p w14:paraId="69A08CE6" w14:textId="77777777" w:rsidR="00DA00C4" w:rsidRDefault="00847E40">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4F4A4872" w14:textId="77777777" w:rsidR="00DA00C4" w:rsidRDefault="00847E40">
            <w:pPr>
              <w:pStyle w:val="ProductList-TableBody"/>
            </w:pPr>
            <w:r>
              <w:t>Nøyaktig kontaktinformasjon for sakseieren</w:t>
            </w:r>
          </w:p>
          <w:p w14:paraId="6FCA0A23" w14:textId="77777777" w:rsidR="00DA00C4" w:rsidRDefault="00847E40">
            <w:pPr>
              <w:pStyle w:val="ProductList-TableBody"/>
            </w:pPr>
            <w:r>
              <w:t>Respons innen én arbeidsdag.</w:t>
            </w:r>
          </w:p>
        </w:tc>
      </w:tr>
    </w:tbl>
    <w:p w14:paraId="0B08691F" w14:textId="77777777" w:rsidR="00DA00C4" w:rsidRDefault="00847E40">
      <w:pPr>
        <w:pStyle w:val="ProductList-BodyIndented"/>
      </w:pPr>
      <w:r>
        <w:rPr>
          <w:i/>
        </w:rPr>
        <w:t>1 Kontakt Microsoft-representant for å få informasjon om lokale kontortider.</w:t>
      </w:r>
    </w:p>
    <w:p w14:paraId="5CB58441" w14:textId="77777777" w:rsidR="00DA00C4" w:rsidRDefault="00847E40">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3A9FA215" w14:textId="77777777" w:rsidR="00DA00C4" w:rsidRDefault="00DA00C4">
      <w:pPr>
        <w:pStyle w:val="ProductList-BodyIndented"/>
        <w:ind w:left="720"/>
      </w:pPr>
    </w:p>
    <w:p w14:paraId="1919CBC2" w14:textId="77777777" w:rsidR="00DA00C4" w:rsidRDefault="00847E40">
      <w:pPr>
        <w:pStyle w:val="ProductList-SubClauseHeading"/>
        <w:outlineLvl w:val="3"/>
      </w:pPr>
      <w:r>
        <w:t>Konvertering av Software Assurance-hendelser for Støtte til Problemløsning 24x7 til Premier-støttetjenester</w:t>
      </w:r>
    </w:p>
    <w:p w14:paraId="0DAA99F0" w14:textId="77777777" w:rsidR="00DA00C4" w:rsidRDefault="00847E40">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64E03219" w14:textId="77777777" w:rsidR="00DA00C4" w:rsidRDefault="00DA00C4">
      <w:pPr>
        <w:pStyle w:val="ProductList-BodyIndented"/>
      </w:pPr>
    </w:p>
    <w:p w14:paraId="07EEE5D7" w14:textId="77777777" w:rsidR="00DA00C4" w:rsidRDefault="00847E40">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72F42D23" w14:textId="77777777" w:rsidR="00DA00C4" w:rsidRDefault="00DA00C4">
      <w:pPr>
        <w:pStyle w:val="ProductList-BodyIndented"/>
        <w:ind w:left="720"/>
      </w:pPr>
    </w:p>
    <w:p w14:paraId="1C749539" w14:textId="77777777" w:rsidR="00DA00C4" w:rsidRDefault="00847E40">
      <w:pPr>
        <w:pStyle w:val="ProductList-SubClauseHeading"/>
        <w:outlineLvl w:val="3"/>
      </w:pPr>
      <w:r>
        <w:t>Ytterligere Bestemmelser</w:t>
      </w:r>
    </w:p>
    <w:p w14:paraId="3F8D68C6" w14:textId="77777777" w:rsidR="00DA00C4" w:rsidRDefault="00847E40">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2EF94F32" w14:textId="77777777" w:rsidR="00DA00C4" w:rsidRDefault="00DA00C4">
      <w:pPr>
        <w:pStyle w:val="ProductList-BodyIndented"/>
      </w:pPr>
    </w:p>
    <w:p w14:paraId="2D5FEDC8" w14:textId="77777777" w:rsidR="00DA00C4" w:rsidRDefault="00847E40">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5431E979" w14:textId="77777777" w:rsidR="00DA00C4" w:rsidRDefault="00DA00C4">
      <w:pPr>
        <w:pStyle w:val="ProductList-BodyIndented"/>
      </w:pPr>
    </w:p>
    <w:p w14:paraId="19D69C4E" w14:textId="77777777" w:rsidR="00DA00C4" w:rsidRDefault="00847E40">
      <w:pPr>
        <w:pStyle w:val="ProductList-SubClauseHeading"/>
        <w:outlineLvl w:val="3"/>
      </w:pPr>
      <w:r>
        <w:t>SCE-kvalifisering</w:t>
      </w:r>
    </w:p>
    <w:p w14:paraId="59370B8A" w14:textId="77777777" w:rsidR="00DA00C4" w:rsidRDefault="00847E40">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2FC2979B" w14:textId="77777777" w:rsidR="00DA00C4" w:rsidRDefault="00DA00C4">
      <w:pPr>
        <w:pStyle w:val="ProductList-BodyIndented"/>
      </w:pPr>
    </w:p>
    <w:p w14:paraId="573EF36B" w14:textId="77777777" w:rsidR="00DA00C4" w:rsidRDefault="00847E40">
      <w:pPr>
        <w:pStyle w:val="ProductList-BodyIndented"/>
      </w:pPr>
      <w:r>
        <w:t>Kvalifiserte Programplattformprodukter er:</w:t>
      </w:r>
    </w:p>
    <w:p w14:paraId="250D2F1B" w14:textId="77777777" w:rsidR="00DA00C4" w:rsidRDefault="00847E40" w:rsidP="00847E40">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5D4F37B" w14:textId="77777777" w:rsidR="00DA00C4" w:rsidRDefault="00847E40" w:rsidP="00847E40">
      <w:pPr>
        <w:pStyle w:val="ProductList-Bullet"/>
        <w:numPr>
          <w:ilvl w:val="1"/>
          <w:numId w:val="58"/>
        </w:numPr>
      </w:pPr>
      <w:r>
        <w:t>BizTalk Server</w:t>
      </w:r>
      <w:r>
        <w:fldChar w:fldCharType="begin"/>
      </w:r>
      <w:r>
        <w:instrText xml:space="preserve"> XE "BizTalk Server" </w:instrText>
      </w:r>
      <w:r>
        <w:fldChar w:fldCharType="end"/>
      </w:r>
      <w:r>
        <w:t xml:space="preserve"> (Standard, Enterprise og Branch)</w:t>
      </w:r>
    </w:p>
    <w:p w14:paraId="558D72E6" w14:textId="77777777" w:rsidR="00DA00C4" w:rsidRDefault="00847E40" w:rsidP="00847E40">
      <w:pPr>
        <w:pStyle w:val="ProductList-Bullet"/>
        <w:numPr>
          <w:ilvl w:val="1"/>
          <w:numId w:val="58"/>
        </w:numPr>
      </w:pPr>
      <w:r>
        <w:t>Office SharePoint Server</w:t>
      </w:r>
      <w:r>
        <w:fldChar w:fldCharType="begin"/>
      </w:r>
      <w:r>
        <w:instrText xml:space="preserve"> XE "SharePoint Server" </w:instrText>
      </w:r>
      <w:r>
        <w:fldChar w:fldCharType="end"/>
      </w:r>
    </w:p>
    <w:p w14:paraId="2E7DCAC1" w14:textId="77777777" w:rsidR="00DA00C4" w:rsidRDefault="00847E40">
      <w:pPr>
        <w:pStyle w:val="ProductList-BodyIndented"/>
      </w:pPr>
      <w:r>
        <w:t>De kvalifiserte produktene fra Core Infrastructure-komponenten er:</w:t>
      </w:r>
    </w:p>
    <w:p w14:paraId="2AD828DA" w14:textId="77777777" w:rsidR="00DA00C4" w:rsidRDefault="00847E40" w:rsidP="00847E40">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1A40BC3" w14:textId="77777777" w:rsidR="00DA00C4" w:rsidRDefault="00847E40" w:rsidP="00847E40">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4D640624" w14:textId="77777777" w:rsidR="00DA00C4" w:rsidRDefault="00DA00C4">
      <w:pPr>
        <w:pStyle w:val="ProductList-BodyIndented"/>
      </w:pPr>
    </w:p>
    <w:p w14:paraId="114C65CD" w14:textId="77777777" w:rsidR="00DA00C4" w:rsidRDefault="00847E40">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DA00C4" w14:paraId="24BBD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A3154" w14:textId="77777777" w:rsidR="00DA00C4" w:rsidRDefault="00847E4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7344C6" w14:textId="77777777" w:rsidR="00DA00C4" w:rsidRDefault="00847E40">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2230ED" w14:textId="77777777" w:rsidR="00DA00C4" w:rsidRDefault="00847E40">
            <w:pPr>
              <w:pStyle w:val="ProductList-TableBody"/>
            </w:pPr>
            <w:r>
              <w:rPr>
                <w:color w:val="FFFFFF"/>
              </w:rPr>
              <w:t>Gjennomsnittlig årlig SA-minimumsforbruk som kvalifiserer for Ubegrenset PRS 24x7</w:t>
            </w:r>
          </w:p>
        </w:tc>
      </w:tr>
      <w:tr w:rsidR="00DA00C4" w14:paraId="133B456D" w14:textId="77777777">
        <w:tc>
          <w:tcPr>
            <w:tcW w:w="4040" w:type="dxa"/>
            <w:tcBorders>
              <w:top w:val="single" w:sz="4" w:space="0" w:color="000000"/>
              <w:left w:val="single" w:sz="4" w:space="0" w:color="000000"/>
              <w:bottom w:val="single" w:sz="4" w:space="0" w:color="000000"/>
              <w:right w:val="single" w:sz="4" w:space="0" w:color="000000"/>
            </w:tcBorders>
          </w:tcPr>
          <w:p w14:paraId="55E08A73" w14:textId="77777777" w:rsidR="00DA00C4" w:rsidRDefault="00847E40">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222C4C86" w14:textId="77777777" w:rsidR="00DA00C4" w:rsidRDefault="00847E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88075FE" w14:textId="77777777" w:rsidR="00DA00C4" w:rsidRDefault="00847E40">
            <w:pPr>
              <w:pStyle w:val="ProductList-TableBody"/>
            </w:pPr>
            <w:r>
              <w:t>250,000</w:t>
            </w:r>
          </w:p>
        </w:tc>
      </w:tr>
      <w:tr w:rsidR="00DA00C4" w14:paraId="600841C4" w14:textId="77777777">
        <w:tc>
          <w:tcPr>
            <w:tcW w:w="4040" w:type="dxa"/>
            <w:tcBorders>
              <w:top w:val="single" w:sz="4" w:space="0" w:color="000000"/>
              <w:left w:val="single" w:sz="4" w:space="0" w:color="000000"/>
              <w:bottom w:val="single" w:sz="4" w:space="0" w:color="000000"/>
              <w:right w:val="single" w:sz="4" w:space="0" w:color="000000"/>
            </w:tcBorders>
          </w:tcPr>
          <w:p w14:paraId="63E32A42" w14:textId="77777777" w:rsidR="00DA00C4" w:rsidRDefault="00847E40">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1CD900A4" w14:textId="77777777" w:rsidR="00DA00C4" w:rsidRDefault="00847E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BFA652D" w14:textId="77777777" w:rsidR="00DA00C4" w:rsidRDefault="00847E40">
            <w:pPr>
              <w:pStyle w:val="ProductList-TableBody"/>
            </w:pPr>
            <w:r>
              <w:t>375,000</w:t>
            </w:r>
          </w:p>
        </w:tc>
      </w:tr>
      <w:tr w:rsidR="00DA00C4" w14:paraId="0A57155C" w14:textId="77777777">
        <w:tc>
          <w:tcPr>
            <w:tcW w:w="4040" w:type="dxa"/>
            <w:tcBorders>
              <w:top w:val="single" w:sz="4" w:space="0" w:color="000000"/>
              <w:left w:val="single" w:sz="4" w:space="0" w:color="000000"/>
              <w:bottom w:val="single" w:sz="4" w:space="0" w:color="000000"/>
              <w:right w:val="single" w:sz="4" w:space="0" w:color="000000"/>
            </w:tcBorders>
          </w:tcPr>
          <w:p w14:paraId="37CFF4EA" w14:textId="77777777" w:rsidR="00DA00C4" w:rsidRDefault="00847E40">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3FF38063" w14:textId="77777777" w:rsidR="00DA00C4" w:rsidRDefault="00847E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912576" w14:textId="77777777" w:rsidR="00DA00C4" w:rsidRDefault="00847E40">
            <w:pPr>
              <w:pStyle w:val="ProductList-TableBody"/>
            </w:pPr>
            <w:r>
              <w:t>337,500</w:t>
            </w:r>
          </w:p>
        </w:tc>
      </w:tr>
      <w:tr w:rsidR="00DA00C4" w14:paraId="26C46DB4" w14:textId="77777777">
        <w:tc>
          <w:tcPr>
            <w:tcW w:w="4040" w:type="dxa"/>
            <w:tcBorders>
              <w:top w:val="single" w:sz="4" w:space="0" w:color="000000"/>
              <w:left w:val="single" w:sz="4" w:space="0" w:color="000000"/>
              <w:bottom w:val="single" w:sz="4" w:space="0" w:color="000000"/>
              <w:right w:val="single" w:sz="4" w:space="0" w:color="000000"/>
            </w:tcBorders>
          </w:tcPr>
          <w:p w14:paraId="49DB16B4" w14:textId="77777777" w:rsidR="00DA00C4" w:rsidRDefault="00847E40">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7502DEA4" w14:textId="77777777" w:rsidR="00DA00C4" w:rsidRDefault="00847E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241EF6" w14:textId="77777777" w:rsidR="00DA00C4" w:rsidRDefault="00847E40">
            <w:pPr>
              <w:pStyle w:val="ProductList-TableBody"/>
            </w:pPr>
            <w:r>
              <w:t>412,500</w:t>
            </w:r>
          </w:p>
        </w:tc>
      </w:tr>
      <w:tr w:rsidR="00DA00C4" w14:paraId="30E39A06" w14:textId="77777777">
        <w:tc>
          <w:tcPr>
            <w:tcW w:w="4040" w:type="dxa"/>
            <w:tcBorders>
              <w:top w:val="single" w:sz="4" w:space="0" w:color="000000"/>
              <w:left w:val="single" w:sz="4" w:space="0" w:color="000000"/>
              <w:bottom w:val="single" w:sz="4" w:space="0" w:color="000000"/>
              <w:right w:val="single" w:sz="4" w:space="0" w:color="000000"/>
            </w:tcBorders>
          </w:tcPr>
          <w:p w14:paraId="58B15DEB" w14:textId="77777777" w:rsidR="00DA00C4" w:rsidRDefault="00847E40">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76CDDCF" w14:textId="77777777" w:rsidR="00DA00C4" w:rsidRDefault="00847E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6861516" w14:textId="77777777" w:rsidR="00DA00C4" w:rsidRDefault="00847E40">
            <w:pPr>
              <w:pStyle w:val="ProductList-TableBody"/>
            </w:pPr>
            <w:r>
              <w:t>2,062,500</w:t>
            </w:r>
          </w:p>
        </w:tc>
      </w:tr>
      <w:tr w:rsidR="00DA00C4" w14:paraId="70B23EEE" w14:textId="77777777">
        <w:tc>
          <w:tcPr>
            <w:tcW w:w="4040" w:type="dxa"/>
            <w:tcBorders>
              <w:top w:val="single" w:sz="4" w:space="0" w:color="000000"/>
              <w:left w:val="single" w:sz="4" w:space="0" w:color="000000"/>
              <w:bottom w:val="single" w:sz="4" w:space="0" w:color="000000"/>
              <w:right w:val="single" w:sz="4" w:space="0" w:color="000000"/>
            </w:tcBorders>
          </w:tcPr>
          <w:p w14:paraId="2698B864" w14:textId="77777777" w:rsidR="00DA00C4" w:rsidRDefault="00847E40">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BE6907F" w14:textId="77777777" w:rsidR="00DA00C4" w:rsidRDefault="00847E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7422C81" w14:textId="77777777" w:rsidR="00DA00C4" w:rsidRDefault="00847E40">
            <w:pPr>
              <w:pStyle w:val="ProductList-TableBody"/>
            </w:pPr>
            <w:r>
              <w:t>2,000,000</w:t>
            </w:r>
          </w:p>
        </w:tc>
      </w:tr>
      <w:tr w:rsidR="00DA00C4" w14:paraId="5F1AC8C8" w14:textId="77777777">
        <w:tc>
          <w:tcPr>
            <w:tcW w:w="4040" w:type="dxa"/>
            <w:tcBorders>
              <w:top w:val="single" w:sz="4" w:space="0" w:color="000000"/>
              <w:left w:val="single" w:sz="4" w:space="0" w:color="000000"/>
              <w:bottom w:val="single" w:sz="4" w:space="0" w:color="000000"/>
              <w:right w:val="single" w:sz="4" w:space="0" w:color="000000"/>
            </w:tcBorders>
          </w:tcPr>
          <w:p w14:paraId="01252A26" w14:textId="77777777" w:rsidR="00DA00C4" w:rsidRDefault="00847E4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9CEA6AF" w14:textId="77777777" w:rsidR="00DA00C4" w:rsidRDefault="00847E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DD47DD" w14:textId="77777777" w:rsidR="00DA00C4" w:rsidRDefault="00847E40">
            <w:pPr>
              <w:pStyle w:val="ProductList-TableBody"/>
            </w:pPr>
            <w:r>
              <w:t>268,750</w:t>
            </w:r>
          </w:p>
        </w:tc>
      </w:tr>
      <w:tr w:rsidR="00DA00C4" w14:paraId="33C5286F" w14:textId="77777777">
        <w:tc>
          <w:tcPr>
            <w:tcW w:w="4040" w:type="dxa"/>
            <w:tcBorders>
              <w:top w:val="single" w:sz="4" w:space="0" w:color="000000"/>
              <w:left w:val="single" w:sz="4" w:space="0" w:color="000000"/>
              <w:bottom w:val="single" w:sz="4" w:space="0" w:color="000000"/>
              <w:right w:val="single" w:sz="4" w:space="0" w:color="000000"/>
            </w:tcBorders>
          </w:tcPr>
          <w:p w14:paraId="21957A93" w14:textId="77777777" w:rsidR="00DA00C4" w:rsidRDefault="00847E40">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E8C0BAD" w14:textId="77777777" w:rsidR="00DA00C4" w:rsidRDefault="00847E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DA8E77A" w14:textId="77777777" w:rsidR="00DA00C4" w:rsidRDefault="00847E40">
            <w:pPr>
              <w:pStyle w:val="ProductList-TableBody"/>
            </w:pPr>
            <w:r>
              <w:t>168,750</w:t>
            </w:r>
          </w:p>
        </w:tc>
      </w:tr>
      <w:tr w:rsidR="00DA00C4" w14:paraId="2AD1C67D" w14:textId="77777777">
        <w:tc>
          <w:tcPr>
            <w:tcW w:w="4040" w:type="dxa"/>
            <w:tcBorders>
              <w:top w:val="single" w:sz="4" w:space="0" w:color="000000"/>
              <w:left w:val="single" w:sz="4" w:space="0" w:color="000000"/>
              <w:bottom w:val="single" w:sz="4" w:space="0" w:color="000000"/>
              <w:right w:val="single" w:sz="4" w:space="0" w:color="000000"/>
            </w:tcBorders>
          </w:tcPr>
          <w:p w14:paraId="2DAD007E" w14:textId="77777777" w:rsidR="00DA00C4" w:rsidRDefault="00847E40">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60F8B744" w14:textId="77777777" w:rsidR="00DA00C4" w:rsidRDefault="00847E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09B8F35" w14:textId="77777777" w:rsidR="00DA00C4" w:rsidRDefault="00847E40">
            <w:pPr>
              <w:pStyle w:val="ProductList-TableBody"/>
            </w:pPr>
            <w:r>
              <w:t>30,000,000</w:t>
            </w:r>
          </w:p>
        </w:tc>
      </w:tr>
      <w:tr w:rsidR="00DA00C4" w14:paraId="6E6A619E" w14:textId="77777777">
        <w:tc>
          <w:tcPr>
            <w:tcW w:w="4040" w:type="dxa"/>
            <w:tcBorders>
              <w:top w:val="single" w:sz="4" w:space="0" w:color="000000"/>
              <w:left w:val="single" w:sz="4" w:space="0" w:color="000000"/>
              <w:bottom w:val="single" w:sz="4" w:space="0" w:color="000000"/>
              <w:right w:val="single" w:sz="4" w:space="0" w:color="000000"/>
            </w:tcBorders>
          </w:tcPr>
          <w:p w14:paraId="4CB861E8" w14:textId="77777777" w:rsidR="00DA00C4" w:rsidRDefault="00847E40">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5890D978" w14:textId="77777777" w:rsidR="00DA00C4" w:rsidRDefault="00847E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F3C8C7" w14:textId="77777777" w:rsidR="00DA00C4" w:rsidRDefault="00847E40">
            <w:pPr>
              <w:pStyle w:val="ProductList-TableBody"/>
            </w:pPr>
            <w:r>
              <w:t>300,000,000</w:t>
            </w:r>
          </w:p>
        </w:tc>
      </w:tr>
      <w:tr w:rsidR="00DA00C4" w14:paraId="57E105A7" w14:textId="77777777">
        <w:tc>
          <w:tcPr>
            <w:tcW w:w="4040" w:type="dxa"/>
            <w:tcBorders>
              <w:top w:val="single" w:sz="4" w:space="0" w:color="000000"/>
              <w:left w:val="single" w:sz="4" w:space="0" w:color="000000"/>
              <w:bottom w:val="single" w:sz="4" w:space="0" w:color="000000"/>
              <w:right w:val="single" w:sz="4" w:space="0" w:color="000000"/>
            </w:tcBorders>
          </w:tcPr>
          <w:p w14:paraId="022FD6C0" w14:textId="77777777" w:rsidR="00DA00C4" w:rsidRDefault="00847E40">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04E2A0B" w14:textId="77777777" w:rsidR="00DA00C4" w:rsidRDefault="00847E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1AF9481" w14:textId="77777777" w:rsidR="00DA00C4" w:rsidRDefault="00847E40">
            <w:pPr>
              <w:pStyle w:val="ProductList-TableBody"/>
            </w:pPr>
            <w:r>
              <w:t>2,062,500</w:t>
            </w:r>
          </w:p>
        </w:tc>
      </w:tr>
      <w:tr w:rsidR="00DA00C4" w14:paraId="19C83423" w14:textId="77777777">
        <w:tc>
          <w:tcPr>
            <w:tcW w:w="4040" w:type="dxa"/>
            <w:tcBorders>
              <w:top w:val="single" w:sz="4" w:space="0" w:color="000000"/>
              <w:left w:val="single" w:sz="4" w:space="0" w:color="000000"/>
              <w:bottom w:val="single" w:sz="4" w:space="0" w:color="000000"/>
              <w:right w:val="single" w:sz="4" w:space="0" w:color="000000"/>
            </w:tcBorders>
          </w:tcPr>
          <w:p w14:paraId="6EA2BDB8" w14:textId="77777777" w:rsidR="00DA00C4" w:rsidRDefault="00847E40">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745524D1" w14:textId="77777777" w:rsidR="00DA00C4" w:rsidRDefault="00847E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1725234" w14:textId="77777777" w:rsidR="00DA00C4" w:rsidRDefault="00847E40">
            <w:pPr>
              <w:pStyle w:val="ProductList-TableBody"/>
            </w:pPr>
            <w:r>
              <w:t>437,500</w:t>
            </w:r>
          </w:p>
        </w:tc>
      </w:tr>
      <w:tr w:rsidR="00DA00C4" w14:paraId="6E4A8E10" w14:textId="77777777">
        <w:tc>
          <w:tcPr>
            <w:tcW w:w="4040" w:type="dxa"/>
            <w:tcBorders>
              <w:top w:val="single" w:sz="4" w:space="0" w:color="000000"/>
              <w:left w:val="single" w:sz="4" w:space="0" w:color="000000"/>
              <w:bottom w:val="single" w:sz="4" w:space="0" w:color="000000"/>
              <w:right w:val="single" w:sz="4" w:space="0" w:color="000000"/>
            </w:tcBorders>
          </w:tcPr>
          <w:p w14:paraId="3084F2BE" w14:textId="77777777" w:rsidR="00DA00C4" w:rsidRDefault="00847E40">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776121B3" w14:textId="77777777" w:rsidR="00DA00C4" w:rsidRDefault="00847E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56BAD6" w14:textId="77777777" w:rsidR="00DA00C4" w:rsidRDefault="00847E40">
            <w:pPr>
              <w:pStyle w:val="ProductList-TableBody"/>
            </w:pPr>
            <w:r>
              <w:t>2,500,000</w:t>
            </w:r>
          </w:p>
        </w:tc>
      </w:tr>
      <w:tr w:rsidR="00DA00C4" w14:paraId="2791B14E" w14:textId="77777777">
        <w:tc>
          <w:tcPr>
            <w:tcW w:w="4040" w:type="dxa"/>
            <w:tcBorders>
              <w:top w:val="single" w:sz="4" w:space="0" w:color="000000"/>
              <w:left w:val="single" w:sz="4" w:space="0" w:color="000000"/>
              <w:bottom w:val="single" w:sz="4" w:space="0" w:color="000000"/>
              <w:right w:val="single" w:sz="4" w:space="0" w:color="000000"/>
            </w:tcBorders>
          </w:tcPr>
          <w:p w14:paraId="3D38F259" w14:textId="77777777" w:rsidR="00DA00C4" w:rsidRDefault="00847E40">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4CB627F5" w14:textId="77777777" w:rsidR="00DA00C4" w:rsidRDefault="00847E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27C3DD" w14:textId="77777777" w:rsidR="00DA00C4" w:rsidRDefault="00847E40">
            <w:pPr>
              <w:pStyle w:val="ProductList-TableBody"/>
            </w:pPr>
            <w:r>
              <w:t>8,750,000</w:t>
            </w:r>
          </w:p>
        </w:tc>
      </w:tr>
      <w:tr w:rsidR="00DA00C4" w14:paraId="7D166F65" w14:textId="77777777">
        <w:tc>
          <w:tcPr>
            <w:tcW w:w="4040" w:type="dxa"/>
            <w:tcBorders>
              <w:top w:val="single" w:sz="4" w:space="0" w:color="000000"/>
              <w:left w:val="single" w:sz="4" w:space="0" w:color="000000"/>
              <w:bottom w:val="single" w:sz="4" w:space="0" w:color="000000"/>
              <w:right w:val="single" w:sz="4" w:space="0" w:color="000000"/>
            </w:tcBorders>
          </w:tcPr>
          <w:p w14:paraId="1B4BC3C6" w14:textId="77777777" w:rsidR="00DA00C4" w:rsidRDefault="00847E40">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4A24385" w14:textId="77777777" w:rsidR="00DA00C4" w:rsidRDefault="00847E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0050ED3" w14:textId="77777777" w:rsidR="00DA00C4" w:rsidRDefault="00847E40">
            <w:pPr>
              <w:pStyle w:val="ProductList-TableBody"/>
            </w:pPr>
            <w:r>
              <w:t>12,500,000</w:t>
            </w:r>
          </w:p>
        </w:tc>
      </w:tr>
      <w:tr w:rsidR="00DA00C4" w14:paraId="615C9D52" w14:textId="77777777">
        <w:tc>
          <w:tcPr>
            <w:tcW w:w="4040" w:type="dxa"/>
            <w:tcBorders>
              <w:top w:val="single" w:sz="4" w:space="0" w:color="000000"/>
              <w:left w:val="single" w:sz="4" w:space="0" w:color="000000"/>
              <w:bottom w:val="single" w:sz="4" w:space="0" w:color="000000"/>
              <w:right w:val="single" w:sz="4" w:space="0" w:color="000000"/>
            </w:tcBorders>
          </w:tcPr>
          <w:p w14:paraId="60BC5F1D" w14:textId="77777777" w:rsidR="00DA00C4" w:rsidRDefault="00847E40">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3599CB41" w14:textId="77777777" w:rsidR="00DA00C4" w:rsidRDefault="00847E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174FC8" w14:textId="77777777" w:rsidR="00DA00C4" w:rsidRDefault="00847E40">
            <w:pPr>
              <w:pStyle w:val="ProductList-TableBody"/>
            </w:pPr>
            <w:r>
              <w:t>8,250,000</w:t>
            </w:r>
          </w:p>
        </w:tc>
      </w:tr>
    </w:tbl>
    <w:p w14:paraId="390C41AF" w14:textId="77777777" w:rsidR="00DA00C4" w:rsidRDefault="00DA00C4">
      <w:pPr>
        <w:pStyle w:val="ProductList-BodyIndented"/>
        <w:ind w:left="720"/>
      </w:pPr>
    </w:p>
    <w:p w14:paraId="2640A9D2" w14:textId="77777777" w:rsidR="00DA00C4" w:rsidRDefault="00847E40">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19BFAF90" w14:textId="77777777" w:rsidR="00DA00C4" w:rsidRDefault="00DA00C4">
      <w:pPr>
        <w:pStyle w:val="ProductList-BodyIndented"/>
        <w:ind w:left="720"/>
      </w:pPr>
    </w:p>
    <w:p w14:paraId="69BEEBB8" w14:textId="77777777" w:rsidR="00DA00C4" w:rsidRDefault="00847E40">
      <w:pPr>
        <w:pStyle w:val="ProductList-SubClauseHeading"/>
        <w:outlineLvl w:val="3"/>
      </w:pPr>
      <w:r>
        <w:t>Kvalifisering for Parallel Data Warehouse</w:t>
      </w:r>
    </w:p>
    <w:p w14:paraId="5C65EBD3" w14:textId="77777777" w:rsidR="00DA00C4" w:rsidRDefault="00847E40">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4D14F2C4" w14:textId="77777777" w:rsidR="00DA00C4" w:rsidRDefault="00DA00C4">
      <w:pPr>
        <w:pStyle w:val="ProductList-BodyIndented"/>
      </w:pPr>
    </w:p>
    <w:p w14:paraId="37B21F5F" w14:textId="77777777" w:rsidR="00DA00C4" w:rsidRDefault="00847E40">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476A5501" w14:textId="77777777" w:rsidR="00DA00C4" w:rsidRDefault="00DA00C4">
      <w:pPr>
        <w:pStyle w:val="ProductList-BodyIndented"/>
      </w:pPr>
    </w:p>
    <w:p w14:paraId="554BEADE" w14:textId="77777777" w:rsidR="00DA00C4" w:rsidRDefault="00847E40">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DA00C4" w14:paraId="7FE9AB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E28E1" w14:textId="77777777" w:rsidR="00DA00C4" w:rsidRDefault="00847E40">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31E98" w14:textId="77777777" w:rsidR="00DA00C4" w:rsidRDefault="00847E40">
            <w:pPr>
              <w:pStyle w:val="ProductList-TableBody"/>
            </w:pPr>
            <w:r>
              <w:rPr>
                <w:color w:val="FFFFFF"/>
              </w:rPr>
              <w:t>Tillatte kundestøttekontakter</w:t>
            </w:r>
          </w:p>
        </w:tc>
      </w:tr>
      <w:tr w:rsidR="00DA00C4" w14:paraId="0AF86403" w14:textId="77777777">
        <w:tc>
          <w:tcPr>
            <w:tcW w:w="6120" w:type="dxa"/>
            <w:tcBorders>
              <w:top w:val="single" w:sz="4" w:space="0" w:color="000000"/>
              <w:left w:val="single" w:sz="4" w:space="0" w:color="000000"/>
              <w:bottom w:val="single" w:sz="4" w:space="0" w:color="000000"/>
              <w:right w:val="single" w:sz="4" w:space="0" w:color="000000"/>
            </w:tcBorders>
          </w:tcPr>
          <w:p w14:paraId="426F9CD4" w14:textId="77777777" w:rsidR="00DA00C4" w:rsidRDefault="00847E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EE03905" w14:textId="77777777" w:rsidR="00DA00C4" w:rsidRDefault="00847E40">
            <w:pPr>
              <w:pStyle w:val="ProductList-TableBody"/>
            </w:pPr>
            <w:r>
              <w:t>4</w:t>
            </w:r>
          </w:p>
        </w:tc>
      </w:tr>
      <w:tr w:rsidR="00DA00C4" w14:paraId="6AE74ED1" w14:textId="77777777">
        <w:tc>
          <w:tcPr>
            <w:tcW w:w="6120" w:type="dxa"/>
            <w:tcBorders>
              <w:top w:val="single" w:sz="4" w:space="0" w:color="000000"/>
              <w:left w:val="single" w:sz="4" w:space="0" w:color="000000"/>
              <w:bottom w:val="single" w:sz="4" w:space="0" w:color="000000"/>
              <w:right w:val="single" w:sz="4" w:space="0" w:color="000000"/>
            </w:tcBorders>
          </w:tcPr>
          <w:p w14:paraId="76218FD8" w14:textId="77777777" w:rsidR="00DA00C4" w:rsidRDefault="00847E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09839A0" w14:textId="77777777" w:rsidR="00DA00C4" w:rsidRDefault="00847E40">
            <w:pPr>
              <w:pStyle w:val="ProductList-TableBody"/>
            </w:pPr>
            <w:r>
              <w:t>5</w:t>
            </w:r>
          </w:p>
        </w:tc>
      </w:tr>
      <w:tr w:rsidR="00DA00C4" w14:paraId="49B06F29" w14:textId="77777777">
        <w:tc>
          <w:tcPr>
            <w:tcW w:w="6120" w:type="dxa"/>
            <w:tcBorders>
              <w:top w:val="single" w:sz="4" w:space="0" w:color="000000"/>
              <w:left w:val="single" w:sz="4" w:space="0" w:color="000000"/>
              <w:bottom w:val="single" w:sz="4" w:space="0" w:color="000000"/>
              <w:right w:val="single" w:sz="4" w:space="0" w:color="000000"/>
            </w:tcBorders>
          </w:tcPr>
          <w:p w14:paraId="46C7A1C3" w14:textId="77777777" w:rsidR="00DA00C4" w:rsidRDefault="00847E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958230" w14:textId="77777777" w:rsidR="00DA00C4" w:rsidRDefault="00847E40">
            <w:pPr>
              <w:pStyle w:val="ProductList-TableBody"/>
            </w:pPr>
            <w:r>
              <w:t>6</w:t>
            </w:r>
          </w:p>
        </w:tc>
      </w:tr>
      <w:tr w:rsidR="00DA00C4" w14:paraId="7A73031D" w14:textId="77777777">
        <w:tc>
          <w:tcPr>
            <w:tcW w:w="6120" w:type="dxa"/>
            <w:tcBorders>
              <w:top w:val="single" w:sz="4" w:space="0" w:color="000000"/>
              <w:left w:val="single" w:sz="4" w:space="0" w:color="000000"/>
              <w:bottom w:val="single" w:sz="4" w:space="0" w:color="000000"/>
              <w:right w:val="single" w:sz="4" w:space="0" w:color="000000"/>
            </w:tcBorders>
          </w:tcPr>
          <w:p w14:paraId="10A55E53" w14:textId="77777777" w:rsidR="00DA00C4" w:rsidRDefault="00847E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20553E" w14:textId="77777777" w:rsidR="00DA00C4" w:rsidRDefault="00847E40">
            <w:pPr>
              <w:pStyle w:val="ProductList-TableBody"/>
            </w:pPr>
            <w:r>
              <w:t>7</w:t>
            </w:r>
          </w:p>
        </w:tc>
      </w:tr>
      <w:tr w:rsidR="00DA00C4" w14:paraId="7B529855" w14:textId="77777777">
        <w:tc>
          <w:tcPr>
            <w:tcW w:w="6120" w:type="dxa"/>
            <w:tcBorders>
              <w:top w:val="single" w:sz="4" w:space="0" w:color="000000"/>
              <w:left w:val="single" w:sz="4" w:space="0" w:color="000000"/>
              <w:bottom w:val="single" w:sz="4" w:space="0" w:color="000000"/>
              <w:right w:val="single" w:sz="4" w:space="0" w:color="000000"/>
            </w:tcBorders>
          </w:tcPr>
          <w:p w14:paraId="294B5657" w14:textId="77777777" w:rsidR="00DA00C4" w:rsidRDefault="00847E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3C032C" w14:textId="77777777" w:rsidR="00DA00C4" w:rsidRDefault="00847E40">
            <w:pPr>
              <w:pStyle w:val="ProductList-TableBody"/>
            </w:pPr>
            <w:r>
              <w:t>8</w:t>
            </w:r>
          </w:p>
        </w:tc>
      </w:tr>
    </w:tbl>
    <w:p w14:paraId="2AAADD8E" w14:textId="77777777" w:rsidR="00DA00C4" w:rsidRDefault="00DA00C4">
      <w:pPr>
        <w:pStyle w:val="ProductList-BodyIndented"/>
      </w:pPr>
    </w:p>
    <w:p w14:paraId="780260FB" w14:textId="77777777" w:rsidR="00DA00C4" w:rsidRDefault="00847E40">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0E4F7991" w14:textId="77777777" w:rsidR="00DA00C4" w:rsidRDefault="00847E40">
      <w:pPr>
        <w:pStyle w:val="ProductList-BodyIndented"/>
      </w:pPr>
      <w:r>
        <w:t xml:space="preserve">Merk: Kunder som for tiden har lisens på PDW, beholder denne fordelen, som forklart i </w:t>
      </w:r>
      <w:hyperlink r:id="rId157">
        <w:r>
          <w:rPr>
            <w:color w:val="00467F"/>
            <w:u w:val="single"/>
          </w:rPr>
          <w:t>produktvilkårene fra juni 2016</w:t>
        </w:r>
      </w:hyperlink>
      <w:r>
        <w:t>.</w:t>
      </w:r>
    </w:p>
    <w:p w14:paraId="19F7773C" w14:textId="77777777" w:rsidR="00DA00C4" w:rsidRDefault="00DA00C4">
      <w:pPr>
        <w:pStyle w:val="ProductList-BodyIndented"/>
      </w:pPr>
    </w:p>
    <w:p w14:paraId="45A5FE2E" w14:textId="77777777" w:rsidR="00DA00C4" w:rsidRDefault="00847E40">
      <w:pPr>
        <w:pStyle w:val="ProductList-ClauseHeading"/>
        <w:outlineLvl w:val="2"/>
      </w:pPr>
      <w:bookmarkStart w:id="371" w:name="_Sec587"/>
      <w:r>
        <w:t>Tilgjengelighet for Oppgraderingslisens</w:t>
      </w:r>
      <w:bookmarkEnd w:id="371"/>
    </w:p>
    <w:p w14:paraId="0C150C32" w14:textId="77777777" w:rsidR="00DA00C4" w:rsidRDefault="00847E40">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DA00C4" w14:paraId="2AC36F0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8199B5" w14:textId="77777777" w:rsidR="00DA00C4" w:rsidRDefault="00847E40">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F2696D" w14:textId="77777777" w:rsidR="00DA00C4" w:rsidRDefault="00847E40">
            <w:pPr>
              <w:pStyle w:val="ProductList-TableBody"/>
            </w:pPr>
            <w:r>
              <w:rPr>
                <w:color w:val="FFFFFF"/>
              </w:rPr>
              <w:t>Oppgradering til</w:t>
            </w:r>
          </w:p>
        </w:tc>
      </w:tr>
      <w:tr w:rsidR="00DA00C4" w14:paraId="0DA56D8E" w14:textId="77777777">
        <w:tc>
          <w:tcPr>
            <w:tcW w:w="6000" w:type="dxa"/>
            <w:tcBorders>
              <w:top w:val="single" w:sz="4" w:space="0" w:color="000000"/>
              <w:left w:val="single" w:sz="4" w:space="0" w:color="000000"/>
              <w:bottom w:val="single" w:sz="4" w:space="0" w:color="000000"/>
              <w:right w:val="single" w:sz="4" w:space="0" w:color="000000"/>
            </w:tcBorders>
          </w:tcPr>
          <w:p w14:paraId="2687909A" w14:textId="77777777" w:rsidR="00DA00C4" w:rsidRDefault="00847E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C31FBD" w14:textId="77777777" w:rsidR="00DA00C4" w:rsidRDefault="00847E40">
            <w:pPr>
              <w:pStyle w:val="ProductList-TableBody"/>
            </w:pPr>
            <w:r>
              <w:t>BizTalk Server Standard</w:t>
            </w:r>
            <w:r>
              <w:fldChar w:fldCharType="begin"/>
            </w:r>
            <w:r>
              <w:instrText xml:space="preserve"> XE "BizTalk Server Standard" </w:instrText>
            </w:r>
            <w:r>
              <w:fldChar w:fldCharType="end"/>
            </w:r>
          </w:p>
        </w:tc>
      </w:tr>
      <w:tr w:rsidR="00DA00C4" w14:paraId="6A4443D3" w14:textId="77777777">
        <w:tc>
          <w:tcPr>
            <w:tcW w:w="6000" w:type="dxa"/>
            <w:tcBorders>
              <w:top w:val="single" w:sz="4" w:space="0" w:color="000000"/>
              <w:left w:val="single" w:sz="4" w:space="0" w:color="000000"/>
              <w:bottom w:val="single" w:sz="4" w:space="0" w:color="000000"/>
              <w:right w:val="single" w:sz="4" w:space="0" w:color="000000"/>
            </w:tcBorders>
          </w:tcPr>
          <w:p w14:paraId="1E689689" w14:textId="77777777" w:rsidR="00DA00C4" w:rsidRDefault="00847E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63D738" w14:textId="77777777" w:rsidR="00DA00C4" w:rsidRDefault="00847E40">
            <w:pPr>
              <w:pStyle w:val="ProductList-TableBody"/>
            </w:pPr>
            <w:r>
              <w:t>BizTalk Server Enterprise</w:t>
            </w:r>
            <w:r>
              <w:fldChar w:fldCharType="begin"/>
            </w:r>
            <w:r>
              <w:instrText xml:space="preserve"> XE "BizTalk Server Enterprise" </w:instrText>
            </w:r>
            <w:r>
              <w:fldChar w:fldCharType="end"/>
            </w:r>
          </w:p>
        </w:tc>
      </w:tr>
      <w:tr w:rsidR="00DA00C4" w14:paraId="58F767BA" w14:textId="77777777">
        <w:tc>
          <w:tcPr>
            <w:tcW w:w="6000" w:type="dxa"/>
            <w:tcBorders>
              <w:top w:val="single" w:sz="4" w:space="0" w:color="000000"/>
              <w:left w:val="single" w:sz="4" w:space="0" w:color="000000"/>
              <w:bottom w:val="single" w:sz="4" w:space="0" w:color="000000"/>
              <w:right w:val="single" w:sz="4" w:space="0" w:color="000000"/>
            </w:tcBorders>
          </w:tcPr>
          <w:p w14:paraId="57EAF69A" w14:textId="77777777" w:rsidR="00DA00C4" w:rsidRDefault="00847E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0362EF" w14:textId="77777777" w:rsidR="00DA00C4" w:rsidRDefault="00847E40">
            <w:pPr>
              <w:pStyle w:val="ProductList-TableBody"/>
            </w:pPr>
            <w:r>
              <w:t>BizTalk Server Enterprise</w:t>
            </w:r>
          </w:p>
        </w:tc>
      </w:tr>
      <w:tr w:rsidR="00DA00C4" w14:paraId="468D6BB5" w14:textId="77777777">
        <w:tc>
          <w:tcPr>
            <w:tcW w:w="6000" w:type="dxa"/>
            <w:tcBorders>
              <w:top w:val="single" w:sz="4" w:space="0" w:color="000000"/>
              <w:left w:val="single" w:sz="4" w:space="0" w:color="000000"/>
              <w:bottom w:val="single" w:sz="4" w:space="0" w:color="000000"/>
              <w:right w:val="single" w:sz="4" w:space="0" w:color="000000"/>
            </w:tcBorders>
          </w:tcPr>
          <w:p w14:paraId="265342FB" w14:textId="77777777" w:rsidR="00DA00C4" w:rsidRDefault="00847E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3D6D0D" w14:textId="77777777" w:rsidR="00DA00C4" w:rsidRDefault="00847E40">
            <w:pPr>
              <w:pStyle w:val="ProductList-TableBody"/>
            </w:pPr>
            <w:r>
              <w:t>Enterprise CAL</w:t>
            </w:r>
            <w:r>
              <w:fldChar w:fldCharType="begin"/>
            </w:r>
            <w:r>
              <w:instrText xml:space="preserve"> XE "Enterprise CAL" </w:instrText>
            </w:r>
            <w:r>
              <w:fldChar w:fldCharType="end"/>
            </w:r>
            <w:r>
              <w:t xml:space="preserve"> Suite</w:t>
            </w:r>
          </w:p>
        </w:tc>
      </w:tr>
      <w:tr w:rsidR="00DA00C4" w14:paraId="326A680A" w14:textId="77777777">
        <w:tc>
          <w:tcPr>
            <w:tcW w:w="6000" w:type="dxa"/>
            <w:tcBorders>
              <w:top w:val="single" w:sz="4" w:space="0" w:color="000000"/>
              <w:left w:val="single" w:sz="4" w:space="0" w:color="000000"/>
              <w:bottom w:val="single" w:sz="4" w:space="0" w:color="000000"/>
              <w:right w:val="single" w:sz="4" w:space="0" w:color="000000"/>
            </w:tcBorders>
          </w:tcPr>
          <w:p w14:paraId="3A69CC61" w14:textId="77777777" w:rsidR="00DA00C4" w:rsidRDefault="00847E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285F9" w14:textId="77777777" w:rsidR="00DA00C4" w:rsidRDefault="00847E40">
            <w:pPr>
              <w:pStyle w:val="ProductList-TableBody"/>
            </w:pPr>
            <w:r>
              <w:t>Core Infrastructure Server Suite Datacenter</w:t>
            </w:r>
            <w:r>
              <w:fldChar w:fldCharType="begin"/>
            </w:r>
            <w:r>
              <w:instrText xml:space="preserve"> XE "Core Infrastructure Server Suite Datacenter" </w:instrText>
            </w:r>
            <w:r>
              <w:fldChar w:fldCharType="end"/>
            </w:r>
          </w:p>
        </w:tc>
      </w:tr>
      <w:tr w:rsidR="00DA00C4" w14:paraId="629C7FF9" w14:textId="77777777">
        <w:tc>
          <w:tcPr>
            <w:tcW w:w="6000" w:type="dxa"/>
            <w:tcBorders>
              <w:top w:val="single" w:sz="4" w:space="0" w:color="000000"/>
              <w:left w:val="single" w:sz="4" w:space="0" w:color="000000"/>
              <w:bottom w:val="single" w:sz="4" w:space="0" w:color="000000"/>
              <w:right w:val="single" w:sz="4" w:space="0" w:color="000000"/>
            </w:tcBorders>
          </w:tcPr>
          <w:p w14:paraId="37262585" w14:textId="77777777" w:rsidR="00DA00C4" w:rsidRDefault="00847E40">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4D7A29A5" w14:textId="77777777" w:rsidR="00DA00C4" w:rsidRDefault="00847E40">
            <w:pPr>
              <w:pStyle w:val="ProductList-TableBody"/>
            </w:pPr>
            <w:r>
              <w:t>Desktop Education m/Enterprise CAL Suite</w:t>
            </w:r>
          </w:p>
        </w:tc>
      </w:tr>
      <w:tr w:rsidR="00DA00C4" w14:paraId="2B0DEAF9" w14:textId="77777777">
        <w:tc>
          <w:tcPr>
            <w:tcW w:w="6000" w:type="dxa"/>
            <w:tcBorders>
              <w:top w:val="single" w:sz="4" w:space="0" w:color="000000"/>
              <w:left w:val="single" w:sz="4" w:space="0" w:color="000000"/>
              <w:bottom w:val="single" w:sz="4" w:space="0" w:color="000000"/>
              <w:right w:val="single" w:sz="4" w:space="0" w:color="000000"/>
            </w:tcBorders>
          </w:tcPr>
          <w:p w14:paraId="28E655EA" w14:textId="77777777" w:rsidR="00DA00C4" w:rsidRDefault="00847E40">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277ABF69" w14:textId="77777777" w:rsidR="00DA00C4" w:rsidRDefault="00847E40">
            <w:pPr>
              <w:pStyle w:val="ProductList-TableBody"/>
            </w:pPr>
            <w:r>
              <w:t>Desktop School m/Enterprise CAL Suite</w:t>
            </w:r>
          </w:p>
        </w:tc>
      </w:tr>
      <w:tr w:rsidR="00DA00C4" w14:paraId="36ED629B" w14:textId="77777777">
        <w:tc>
          <w:tcPr>
            <w:tcW w:w="6000" w:type="dxa"/>
            <w:tcBorders>
              <w:top w:val="single" w:sz="4" w:space="0" w:color="000000"/>
              <w:left w:val="single" w:sz="4" w:space="0" w:color="000000"/>
              <w:bottom w:val="single" w:sz="4" w:space="0" w:color="000000"/>
              <w:right w:val="single" w:sz="4" w:space="0" w:color="000000"/>
            </w:tcBorders>
          </w:tcPr>
          <w:p w14:paraId="4FFC2567" w14:textId="77777777" w:rsidR="00DA00C4" w:rsidRDefault="00847E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33BD2F" w14:textId="77777777" w:rsidR="00DA00C4" w:rsidRDefault="00847E40">
            <w:pPr>
              <w:pStyle w:val="ProductList-TableBody"/>
            </w:pPr>
            <w:r>
              <w:t>Exchange Server Enterprise</w:t>
            </w:r>
            <w:r>
              <w:fldChar w:fldCharType="begin"/>
            </w:r>
            <w:r>
              <w:instrText xml:space="preserve"> XE "Exchange Server Enterprise" </w:instrText>
            </w:r>
            <w:r>
              <w:fldChar w:fldCharType="end"/>
            </w:r>
          </w:p>
        </w:tc>
      </w:tr>
      <w:tr w:rsidR="00DA00C4" w14:paraId="7D40BBF8" w14:textId="77777777">
        <w:tc>
          <w:tcPr>
            <w:tcW w:w="6000" w:type="dxa"/>
            <w:tcBorders>
              <w:top w:val="single" w:sz="4" w:space="0" w:color="000000"/>
              <w:left w:val="single" w:sz="4" w:space="0" w:color="000000"/>
              <w:bottom w:val="single" w:sz="4" w:space="0" w:color="000000"/>
              <w:right w:val="single" w:sz="4" w:space="0" w:color="000000"/>
            </w:tcBorders>
          </w:tcPr>
          <w:p w14:paraId="4BECA66E" w14:textId="77777777" w:rsidR="00DA00C4" w:rsidRDefault="00847E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9A6CC" w14:textId="77777777" w:rsidR="00DA00C4" w:rsidRDefault="00847E40">
            <w:pPr>
              <w:pStyle w:val="ProductList-TableBody"/>
            </w:pPr>
            <w:r>
              <w:t>Forefront TMG Enterprise</w:t>
            </w:r>
            <w:r>
              <w:fldChar w:fldCharType="begin"/>
            </w:r>
            <w:r>
              <w:instrText xml:space="preserve"> XE "Forefront TMG Enterprise" </w:instrText>
            </w:r>
            <w:r>
              <w:fldChar w:fldCharType="end"/>
            </w:r>
          </w:p>
        </w:tc>
      </w:tr>
      <w:tr w:rsidR="00DA00C4" w14:paraId="5A0F0AB1" w14:textId="77777777">
        <w:tc>
          <w:tcPr>
            <w:tcW w:w="6000" w:type="dxa"/>
            <w:tcBorders>
              <w:top w:val="single" w:sz="4" w:space="0" w:color="000000"/>
              <w:left w:val="single" w:sz="4" w:space="0" w:color="000000"/>
              <w:bottom w:val="single" w:sz="4" w:space="0" w:color="000000"/>
              <w:right w:val="single" w:sz="4" w:space="0" w:color="000000"/>
            </w:tcBorders>
          </w:tcPr>
          <w:p w14:paraId="37780D75" w14:textId="77777777" w:rsidR="00DA00C4" w:rsidRDefault="00847E4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91ECB" w14:textId="77777777" w:rsidR="00DA00C4" w:rsidRDefault="00847E40">
            <w:pPr>
              <w:pStyle w:val="ProductList-TableBody"/>
            </w:pPr>
            <w:r>
              <w:t>Microsoft Dynamics 365 Sales On-premises CAL</w:t>
            </w:r>
            <w:r>
              <w:fldChar w:fldCharType="begin"/>
            </w:r>
            <w:r>
              <w:instrText xml:space="preserve"> XE "Microsoft Dynamics 365 Sales On-premises CAL" </w:instrText>
            </w:r>
            <w:r>
              <w:fldChar w:fldCharType="end"/>
            </w:r>
          </w:p>
        </w:tc>
      </w:tr>
      <w:tr w:rsidR="00DA00C4" w14:paraId="3F4ABC84" w14:textId="77777777">
        <w:tc>
          <w:tcPr>
            <w:tcW w:w="6000" w:type="dxa"/>
            <w:tcBorders>
              <w:top w:val="single" w:sz="4" w:space="0" w:color="000000"/>
              <w:left w:val="single" w:sz="4" w:space="0" w:color="000000"/>
              <w:bottom w:val="single" w:sz="4" w:space="0" w:color="000000"/>
              <w:right w:val="single" w:sz="4" w:space="0" w:color="000000"/>
            </w:tcBorders>
          </w:tcPr>
          <w:p w14:paraId="0E1A03F1" w14:textId="77777777" w:rsidR="00DA00C4" w:rsidRDefault="00847E4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715EDA6" w14:textId="77777777" w:rsidR="00DA00C4" w:rsidRDefault="00847E4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DA00C4" w14:paraId="6710A616" w14:textId="77777777">
        <w:tc>
          <w:tcPr>
            <w:tcW w:w="6000" w:type="dxa"/>
            <w:tcBorders>
              <w:top w:val="single" w:sz="4" w:space="0" w:color="000000"/>
              <w:left w:val="single" w:sz="4" w:space="0" w:color="000000"/>
              <w:bottom w:val="single" w:sz="4" w:space="0" w:color="000000"/>
              <w:right w:val="single" w:sz="4" w:space="0" w:color="000000"/>
            </w:tcBorders>
          </w:tcPr>
          <w:p w14:paraId="312EEB2C" w14:textId="77777777" w:rsidR="00DA00C4" w:rsidRDefault="00847E4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000BAF1" w14:textId="77777777" w:rsidR="00DA00C4" w:rsidRDefault="00847E4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DA00C4" w14:paraId="7DFADBFE" w14:textId="77777777">
        <w:tc>
          <w:tcPr>
            <w:tcW w:w="6000" w:type="dxa"/>
            <w:tcBorders>
              <w:top w:val="single" w:sz="4" w:space="0" w:color="000000"/>
              <w:left w:val="single" w:sz="4" w:space="0" w:color="000000"/>
              <w:bottom w:val="single" w:sz="4" w:space="0" w:color="000000"/>
              <w:right w:val="single" w:sz="4" w:space="0" w:color="000000"/>
            </w:tcBorders>
          </w:tcPr>
          <w:p w14:paraId="04C0819F" w14:textId="77777777" w:rsidR="00DA00C4" w:rsidRDefault="00847E4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8396C41" w14:textId="77777777" w:rsidR="00DA00C4" w:rsidRDefault="00847E4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DA00C4" w14:paraId="71DDB3FA" w14:textId="77777777">
        <w:tc>
          <w:tcPr>
            <w:tcW w:w="6000" w:type="dxa"/>
            <w:tcBorders>
              <w:top w:val="single" w:sz="4" w:space="0" w:color="000000"/>
              <w:left w:val="single" w:sz="4" w:space="0" w:color="000000"/>
              <w:bottom w:val="single" w:sz="4" w:space="0" w:color="000000"/>
              <w:right w:val="single" w:sz="4" w:space="0" w:color="000000"/>
            </w:tcBorders>
          </w:tcPr>
          <w:p w14:paraId="1BD68C12" w14:textId="77777777" w:rsidR="00DA00C4" w:rsidRDefault="00847E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85E7E" w14:textId="77777777" w:rsidR="00DA00C4" w:rsidRDefault="00847E40">
            <w:pPr>
              <w:pStyle w:val="ProductList-TableBody"/>
            </w:pPr>
            <w:r>
              <w:t>Office Professional Plus</w:t>
            </w:r>
            <w:r>
              <w:fldChar w:fldCharType="begin"/>
            </w:r>
            <w:r>
              <w:instrText xml:space="preserve"> XE "Office Professional Plus" </w:instrText>
            </w:r>
            <w:r>
              <w:fldChar w:fldCharType="end"/>
            </w:r>
          </w:p>
        </w:tc>
      </w:tr>
      <w:tr w:rsidR="00DA00C4" w14:paraId="5FA4600D" w14:textId="77777777">
        <w:tc>
          <w:tcPr>
            <w:tcW w:w="6000" w:type="dxa"/>
            <w:tcBorders>
              <w:top w:val="single" w:sz="4" w:space="0" w:color="000000"/>
              <w:left w:val="single" w:sz="4" w:space="0" w:color="000000"/>
              <w:bottom w:val="single" w:sz="4" w:space="0" w:color="000000"/>
              <w:right w:val="single" w:sz="4" w:space="0" w:color="000000"/>
            </w:tcBorders>
          </w:tcPr>
          <w:p w14:paraId="614E8477" w14:textId="77777777" w:rsidR="00DA00C4" w:rsidRDefault="00847E4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C3CB2CF" w14:textId="77777777" w:rsidR="00DA00C4" w:rsidRDefault="00847E40">
            <w:pPr>
              <w:pStyle w:val="ProductList-TableBody"/>
            </w:pPr>
            <w:r>
              <w:t>Enterprise Desktop</w:t>
            </w:r>
          </w:p>
        </w:tc>
      </w:tr>
      <w:tr w:rsidR="00DA00C4" w14:paraId="1EA259E2" w14:textId="77777777">
        <w:tc>
          <w:tcPr>
            <w:tcW w:w="6000" w:type="dxa"/>
            <w:tcBorders>
              <w:top w:val="single" w:sz="4" w:space="0" w:color="000000"/>
              <w:left w:val="single" w:sz="4" w:space="0" w:color="000000"/>
              <w:bottom w:val="single" w:sz="4" w:space="0" w:color="000000"/>
              <w:right w:val="single" w:sz="4" w:space="0" w:color="000000"/>
            </w:tcBorders>
          </w:tcPr>
          <w:p w14:paraId="4005BD0C" w14:textId="77777777" w:rsidR="00DA00C4" w:rsidRDefault="00847E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324589" w14:textId="77777777" w:rsidR="00DA00C4" w:rsidRDefault="00847E40">
            <w:pPr>
              <w:pStyle w:val="ProductList-TableBody"/>
            </w:pPr>
            <w:r>
              <w:t>Project Professional</w:t>
            </w:r>
            <w:r>
              <w:fldChar w:fldCharType="begin"/>
            </w:r>
            <w:r>
              <w:instrText xml:space="preserve"> XE "Project Professional" </w:instrText>
            </w:r>
            <w:r>
              <w:fldChar w:fldCharType="end"/>
            </w:r>
          </w:p>
        </w:tc>
      </w:tr>
      <w:tr w:rsidR="00DA00C4" w14:paraId="5F17F5BC" w14:textId="77777777">
        <w:tc>
          <w:tcPr>
            <w:tcW w:w="6000" w:type="dxa"/>
            <w:tcBorders>
              <w:top w:val="single" w:sz="4" w:space="0" w:color="000000"/>
              <w:left w:val="single" w:sz="4" w:space="0" w:color="000000"/>
              <w:bottom w:val="single" w:sz="4" w:space="0" w:color="000000"/>
              <w:right w:val="single" w:sz="4" w:space="0" w:color="000000"/>
            </w:tcBorders>
          </w:tcPr>
          <w:p w14:paraId="555F0705" w14:textId="77777777" w:rsidR="00DA00C4" w:rsidRDefault="00847E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9D3571" w14:textId="77777777" w:rsidR="00DA00C4" w:rsidRDefault="00847E40">
            <w:pPr>
              <w:pStyle w:val="ProductList-TableBody"/>
            </w:pPr>
            <w:r>
              <w:t>SQL Server Enterprise Core</w:t>
            </w:r>
          </w:p>
        </w:tc>
      </w:tr>
      <w:tr w:rsidR="00DA00C4" w14:paraId="591B4682" w14:textId="77777777">
        <w:tc>
          <w:tcPr>
            <w:tcW w:w="6000" w:type="dxa"/>
            <w:tcBorders>
              <w:top w:val="single" w:sz="4" w:space="0" w:color="000000"/>
              <w:left w:val="single" w:sz="4" w:space="0" w:color="000000"/>
              <w:bottom w:val="single" w:sz="4" w:space="0" w:color="000000"/>
              <w:right w:val="single" w:sz="4" w:space="0" w:color="000000"/>
            </w:tcBorders>
          </w:tcPr>
          <w:p w14:paraId="353B044A" w14:textId="77777777" w:rsidR="00DA00C4" w:rsidRDefault="00847E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0604D" w14:textId="77777777" w:rsidR="00DA00C4" w:rsidRDefault="00847E40">
            <w:pPr>
              <w:pStyle w:val="ProductList-TableBody"/>
            </w:pPr>
            <w:r>
              <w:t>SQL Server Business Intelligence</w:t>
            </w:r>
            <w:r>
              <w:fldChar w:fldCharType="begin"/>
            </w:r>
            <w:r>
              <w:instrText xml:space="preserve"> XE "SQL Server Business Intelligence" </w:instrText>
            </w:r>
            <w:r>
              <w:fldChar w:fldCharType="end"/>
            </w:r>
          </w:p>
        </w:tc>
      </w:tr>
      <w:tr w:rsidR="00DA00C4" w14:paraId="7BDB55F5" w14:textId="77777777">
        <w:tc>
          <w:tcPr>
            <w:tcW w:w="6000" w:type="dxa"/>
            <w:tcBorders>
              <w:top w:val="single" w:sz="4" w:space="0" w:color="000000"/>
              <w:left w:val="single" w:sz="4" w:space="0" w:color="000000"/>
              <w:bottom w:val="single" w:sz="4" w:space="0" w:color="000000"/>
              <w:right w:val="single" w:sz="4" w:space="0" w:color="000000"/>
            </w:tcBorders>
          </w:tcPr>
          <w:p w14:paraId="066CCF95" w14:textId="77777777" w:rsidR="00DA00C4" w:rsidRDefault="00847E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43F41" w14:textId="77777777" w:rsidR="00DA00C4" w:rsidRDefault="00847E40">
            <w:pPr>
              <w:pStyle w:val="ProductList-TableBody"/>
            </w:pPr>
            <w:r>
              <w:t>System Center Datacenter</w:t>
            </w:r>
            <w:r>
              <w:fldChar w:fldCharType="begin"/>
            </w:r>
            <w:r>
              <w:instrText xml:space="preserve"> XE "System Center Datacenter" </w:instrText>
            </w:r>
            <w:r>
              <w:fldChar w:fldCharType="end"/>
            </w:r>
          </w:p>
        </w:tc>
      </w:tr>
      <w:tr w:rsidR="00DA00C4" w14:paraId="50938CFD" w14:textId="77777777">
        <w:tc>
          <w:tcPr>
            <w:tcW w:w="6000" w:type="dxa"/>
            <w:tcBorders>
              <w:top w:val="single" w:sz="4" w:space="0" w:color="000000"/>
              <w:left w:val="single" w:sz="4" w:space="0" w:color="000000"/>
              <w:bottom w:val="single" w:sz="4" w:space="0" w:color="000000"/>
              <w:right w:val="single" w:sz="4" w:space="0" w:color="000000"/>
            </w:tcBorders>
          </w:tcPr>
          <w:p w14:paraId="287DA4CC" w14:textId="77777777" w:rsidR="00DA00C4" w:rsidRDefault="00847E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27E545" w14:textId="77777777" w:rsidR="00DA00C4" w:rsidRDefault="00847E40">
            <w:pPr>
              <w:pStyle w:val="ProductList-TableBody"/>
            </w:pPr>
            <w:r>
              <w:t>Visio Professional</w:t>
            </w:r>
            <w:r>
              <w:fldChar w:fldCharType="begin"/>
            </w:r>
            <w:r>
              <w:instrText xml:space="preserve"> XE "Visio Professional" </w:instrText>
            </w:r>
            <w:r>
              <w:fldChar w:fldCharType="end"/>
            </w:r>
          </w:p>
        </w:tc>
      </w:tr>
      <w:tr w:rsidR="00DA00C4" w14:paraId="64B85D80" w14:textId="77777777">
        <w:tc>
          <w:tcPr>
            <w:tcW w:w="6000" w:type="dxa"/>
            <w:tcBorders>
              <w:top w:val="single" w:sz="4" w:space="0" w:color="000000"/>
              <w:left w:val="single" w:sz="4" w:space="0" w:color="000000"/>
              <w:bottom w:val="single" w:sz="4" w:space="0" w:color="000000"/>
              <w:right w:val="single" w:sz="4" w:space="0" w:color="000000"/>
            </w:tcBorders>
          </w:tcPr>
          <w:p w14:paraId="4794A8BE" w14:textId="77777777" w:rsidR="00DA00C4" w:rsidRDefault="00847E4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A4AE7" w14:textId="77777777" w:rsidR="00DA00C4" w:rsidRDefault="00847E40">
            <w:pPr>
              <w:pStyle w:val="ProductList-TableBody"/>
            </w:pPr>
            <w:r>
              <w:t>Visual Studio Enterprise Subscription</w:t>
            </w:r>
            <w:r>
              <w:fldChar w:fldCharType="begin"/>
            </w:r>
            <w:r>
              <w:instrText xml:space="preserve"> XE "Visual Studio Enterprise Subscription" </w:instrText>
            </w:r>
            <w:r>
              <w:fldChar w:fldCharType="end"/>
            </w:r>
          </w:p>
        </w:tc>
      </w:tr>
      <w:tr w:rsidR="00DA00C4" w14:paraId="0BB43688" w14:textId="77777777">
        <w:tc>
          <w:tcPr>
            <w:tcW w:w="6000" w:type="dxa"/>
            <w:tcBorders>
              <w:top w:val="single" w:sz="4" w:space="0" w:color="000000"/>
              <w:left w:val="single" w:sz="4" w:space="0" w:color="000000"/>
              <w:bottom w:val="single" w:sz="4" w:space="0" w:color="000000"/>
              <w:right w:val="single" w:sz="4" w:space="0" w:color="000000"/>
            </w:tcBorders>
          </w:tcPr>
          <w:p w14:paraId="0FE7F2AF" w14:textId="77777777" w:rsidR="00DA00C4" w:rsidRDefault="00847E4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55EEBA" w14:textId="77777777" w:rsidR="00DA00C4" w:rsidRDefault="00847E40">
            <w:pPr>
              <w:pStyle w:val="ProductList-TableBody"/>
            </w:pPr>
            <w:r>
              <w:t>Visual Studio Enterprise Subscription</w:t>
            </w:r>
            <w:r>
              <w:fldChar w:fldCharType="begin"/>
            </w:r>
            <w:r>
              <w:instrText xml:space="preserve"> XE "Visual Studio Enterprise Subscription" </w:instrText>
            </w:r>
            <w:r>
              <w:fldChar w:fldCharType="end"/>
            </w:r>
          </w:p>
        </w:tc>
      </w:tr>
      <w:tr w:rsidR="00DA00C4" w14:paraId="0E98F3EB" w14:textId="77777777">
        <w:tc>
          <w:tcPr>
            <w:tcW w:w="6000" w:type="dxa"/>
            <w:tcBorders>
              <w:top w:val="single" w:sz="4" w:space="0" w:color="000000"/>
              <w:left w:val="single" w:sz="4" w:space="0" w:color="000000"/>
              <w:bottom w:val="single" w:sz="4" w:space="0" w:color="000000"/>
              <w:right w:val="single" w:sz="4" w:space="0" w:color="000000"/>
            </w:tcBorders>
          </w:tcPr>
          <w:p w14:paraId="1B9CB488" w14:textId="77777777" w:rsidR="00DA00C4" w:rsidRDefault="00847E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C696ED" w14:textId="77777777" w:rsidR="00DA00C4" w:rsidRDefault="00847E40">
            <w:pPr>
              <w:pStyle w:val="ProductList-TableBody"/>
            </w:pPr>
            <w:r>
              <w:t>Windows Server Datacenter</w:t>
            </w:r>
            <w:r>
              <w:fldChar w:fldCharType="begin"/>
            </w:r>
            <w:r>
              <w:instrText xml:space="preserve"> XE "Windows Server Datacenter" </w:instrText>
            </w:r>
            <w:r>
              <w:fldChar w:fldCharType="end"/>
            </w:r>
          </w:p>
        </w:tc>
      </w:tr>
    </w:tbl>
    <w:p w14:paraId="1CD22E7A" w14:textId="77777777" w:rsidR="00DA00C4" w:rsidRDefault="00DA00C4">
      <w:pPr>
        <w:pStyle w:val="ProductList-Body"/>
      </w:pPr>
    </w:p>
    <w:p w14:paraId="464DC953" w14:textId="77777777" w:rsidR="00DA00C4" w:rsidRDefault="00847E40">
      <w:pPr>
        <w:pStyle w:val="ProductList-ClauseHeading"/>
        <w:outlineLvl w:val="2"/>
      </w:pPr>
      <w:bookmarkStart w:id="372" w:name="_Sec588"/>
      <w:r>
        <w:t>Servere – Rettigheter for Katastrofegjenoppretting</w:t>
      </w:r>
      <w:bookmarkEnd w:id="372"/>
    </w:p>
    <w:p w14:paraId="3131482D" w14:textId="77777777" w:rsidR="00DA00C4" w:rsidRDefault="00847E40">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AAAA3B7" w14:textId="77777777" w:rsidR="00DA00C4" w:rsidRDefault="00DA00C4">
      <w:pPr>
        <w:pStyle w:val="ProductList-Body"/>
      </w:pPr>
    </w:p>
    <w:p w14:paraId="0F577442" w14:textId="77777777" w:rsidR="00DA00C4" w:rsidRDefault="00847E40">
      <w:pPr>
        <w:pStyle w:val="ProductList-SubSubClauseHeading"/>
        <w:outlineLvl w:val="4"/>
      </w:pPr>
      <w:r>
        <w:t>Tillatt Bruk av Sikkerhetskopiforekomster</w:t>
      </w:r>
    </w:p>
    <w:p w14:paraId="2913B41C" w14:textId="77777777" w:rsidR="00DA00C4" w:rsidRDefault="00847E40">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73F16F7C" w14:textId="77777777" w:rsidR="00DA00C4" w:rsidRDefault="00847E40" w:rsidP="00847E40">
      <w:pPr>
        <w:pStyle w:val="ProductList-Bullet"/>
        <w:numPr>
          <w:ilvl w:val="2"/>
          <w:numId w:val="60"/>
        </w:numPr>
      </w:pPr>
      <w:r>
        <w:t>i kortere perioder med testing av katastrofegjenoppretting i løpet av én uke hver 90. dag,</w:t>
      </w:r>
    </w:p>
    <w:p w14:paraId="104ED5AC" w14:textId="77777777" w:rsidR="00DA00C4" w:rsidRDefault="00847E40" w:rsidP="00847E40">
      <w:pPr>
        <w:pStyle w:val="ProductList-Bullet"/>
        <w:numPr>
          <w:ilvl w:val="2"/>
          <w:numId w:val="60"/>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3B67D112" w14:textId="77777777" w:rsidR="00DA00C4" w:rsidRDefault="00847E40" w:rsidP="00847E40">
      <w:pPr>
        <w:pStyle w:val="ProductList-Bullet"/>
        <w:numPr>
          <w:ilvl w:val="2"/>
          <w:numId w:val="60"/>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18CC721D" w14:textId="77777777" w:rsidR="00DA00C4" w:rsidRDefault="00DA00C4">
      <w:pPr>
        <w:pStyle w:val="ProductList-BodyIndented2"/>
      </w:pPr>
    </w:p>
    <w:p w14:paraId="76427C74" w14:textId="77777777" w:rsidR="00DA00C4" w:rsidRDefault="00847E40">
      <w:pPr>
        <w:pStyle w:val="ProductList-SubSubClauseHeading"/>
        <w:outlineLvl w:val="4"/>
      </w:pPr>
      <w:r>
        <w:t>Bruke Azure Hybrid Benefit for Katastrofegjenoppretting</w:t>
      </w:r>
    </w:p>
    <w:p w14:paraId="6FAD57A3" w14:textId="77777777" w:rsidR="00DA00C4" w:rsidRDefault="00847E40">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6807FED3" w14:textId="77777777" w:rsidR="00DA00C4" w:rsidRDefault="00DA00C4">
      <w:pPr>
        <w:pStyle w:val="ProductList-BodyIndented2"/>
      </w:pPr>
    </w:p>
    <w:p w14:paraId="15C7D32D" w14:textId="77777777" w:rsidR="00DA00C4" w:rsidRDefault="00847E40">
      <w:pPr>
        <w:pStyle w:val="ProductList-SubSubClauseHeading"/>
        <w:outlineLvl w:val="4"/>
      </w:pPr>
      <w:r>
        <w:t>Krav for Bruk av Katastrofegjenoppretting</w:t>
      </w:r>
    </w:p>
    <w:p w14:paraId="2DFD15C1" w14:textId="77777777" w:rsidR="00DA00C4" w:rsidRDefault="00847E40">
      <w:pPr>
        <w:pStyle w:val="ProductList-BodyIndented2"/>
      </w:pPr>
      <w:r>
        <w:t>For å kunne bruke programvaren i henhold til rettighetene for katastrofegjenoppretting, må Kunden overholde følgende vilkår:</w:t>
      </w:r>
    </w:p>
    <w:p w14:paraId="61384DA0" w14:textId="77777777" w:rsidR="00DA00C4" w:rsidRDefault="00847E40" w:rsidP="00847E40">
      <w:pPr>
        <w:pStyle w:val="ProductList-Bullet"/>
        <w:numPr>
          <w:ilvl w:val="2"/>
          <w:numId w:val="61"/>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4806DC06" w14:textId="77777777" w:rsidR="00DA00C4" w:rsidRDefault="00847E40" w:rsidP="00847E40">
      <w:pPr>
        <w:pStyle w:val="ProductList-Bullet"/>
        <w:numPr>
          <w:ilvl w:val="2"/>
          <w:numId w:val="61"/>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4A33B768" w14:textId="77777777" w:rsidR="00DA00C4" w:rsidRDefault="00847E40" w:rsidP="00847E40">
      <w:pPr>
        <w:pStyle w:val="ProductList-Bullet"/>
        <w:numPr>
          <w:ilvl w:val="2"/>
          <w:numId w:val="61"/>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3D0FF9D5" w14:textId="77777777" w:rsidR="00DA00C4" w:rsidRDefault="00847E40" w:rsidP="00847E40">
      <w:pPr>
        <w:pStyle w:val="ProductList-Bullet"/>
        <w:numPr>
          <w:ilvl w:val="2"/>
          <w:numId w:val="61"/>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28F02D2F" w14:textId="77777777" w:rsidR="00DA00C4" w:rsidRDefault="00847E40" w:rsidP="00847E40">
      <w:pPr>
        <w:pStyle w:val="ProductList-Bullet"/>
        <w:numPr>
          <w:ilvl w:val="2"/>
          <w:numId w:val="61"/>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21021E85" w14:textId="77777777" w:rsidR="00DA00C4" w:rsidRDefault="00847E40" w:rsidP="00847E40">
      <w:pPr>
        <w:pStyle w:val="ProductList-Bullet"/>
        <w:numPr>
          <w:ilvl w:val="2"/>
          <w:numId w:val="61"/>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6959A1DD" w14:textId="77777777" w:rsidR="00DA00C4" w:rsidRDefault="00DA00C4">
      <w:pPr>
        <w:pStyle w:val="ProductList-BodyIndented2"/>
      </w:pPr>
    </w:p>
    <w:p w14:paraId="2EA39B6A" w14:textId="77777777" w:rsidR="00DA00C4" w:rsidRDefault="00847E40">
      <w:pPr>
        <w:pStyle w:val="ProductList-SubSubClauseHeading"/>
        <w:outlineLvl w:val="4"/>
      </w:pPr>
      <w:r>
        <w:t>Ytterligere tillatt bruk av Windows Server</w:t>
      </w:r>
    </w:p>
    <w:p w14:paraId="558DFC36" w14:textId="77777777" w:rsidR="00DA00C4" w:rsidRDefault="00847E40" w:rsidP="00847E40">
      <w:pPr>
        <w:pStyle w:val="ProductList-Bullet"/>
        <w:numPr>
          <w:ilvl w:val="2"/>
          <w:numId w:val="62"/>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43118121" w14:textId="77777777" w:rsidR="00DA00C4" w:rsidRDefault="00847E40" w:rsidP="00847E40">
      <w:pPr>
        <w:pStyle w:val="ProductList-Bullet"/>
        <w:numPr>
          <w:ilvl w:val="3"/>
          <w:numId w:val="62"/>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11939CD8" w14:textId="77777777" w:rsidR="00DA00C4" w:rsidRDefault="00847E40" w:rsidP="00847E40">
      <w:pPr>
        <w:pStyle w:val="ProductList-Bullet"/>
        <w:numPr>
          <w:ilvl w:val="3"/>
          <w:numId w:val="6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66F4B361" w14:textId="77777777" w:rsidR="00DA00C4" w:rsidRDefault="00847E40">
      <w:pPr>
        <w:pStyle w:val="ProductList-BodyIndented2"/>
        <w:ind w:left="1440"/>
      </w:pPr>
      <w:r>
        <w:t>– kjøre programvare for maskinvarevirtualisering, for eksempel Hyper-V,</w:t>
      </w:r>
    </w:p>
    <w:p w14:paraId="549270D2" w14:textId="77777777" w:rsidR="00DA00C4" w:rsidRDefault="00847E40">
      <w:pPr>
        <w:pStyle w:val="ProductList-BodyIndented2"/>
        <w:ind w:left="1440"/>
      </w:pPr>
      <w:r>
        <w:t>– yte tjenester for maskinvarevirtualisering,</w:t>
      </w:r>
    </w:p>
    <w:p w14:paraId="10FF074D" w14:textId="77777777" w:rsidR="00DA00C4" w:rsidRDefault="00847E40">
      <w:pPr>
        <w:pStyle w:val="ProductList-BodyIndented2"/>
        <w:ind w:left="1440"/>
      </w:pPr>
      <w:r>
        <w:t>– kjøre programvareagenter til å administrere programvare for virtualisering,</w:t>
      </w:r>
    </w:p>
    <w:p w14:paraId="22C7D4BD" w14:textId="77777777" w:rsidR="00DA00C4" w:rsidRDefault="00847E40">
      <w:pPr>
        <w:pStyle w:val="ProductList-BodyIndented2"/>
        <w:ind w:left="1440"/>
      </w:pPr>
      <w:r>
        <w:t>– fungere som et mål for replikering,</w:t>
      </w:r>
    </w:p>
    <w:p w14:paraId="6739203D" w14:textId="77777777" w:rsidR="00DA00C4" w:rsidRDefault="00847E40">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1596AC3D" w14:textId="77777777" w:rsidR="00DA00C4" w:rsidRDefault="00847E40">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505A5F19" w14:textId="77777777" w:rsidR="00DA00C4" w:rsidRDefault="00847E40">
      <w:pPr>
        <w:pStyle w:val="ProductList-BodyIndented2"/>
        <w:ind w:left="1440"/>
      </w:pPr>
      <w:r>
        <w:t xml:space="preserve">– kjøre katastrofegjenopprettingsjobber som beskrevet over. </w:t>
      </w:r>
    </w:p>
    <w:p w14:paraId="35FF321A" w14:textId="77777777" w:rsidR="00DA00C4" w:rsidRDefault="00847E40" w:rsidP="00847E40">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1A31D821" w14:textId="77777777" w:rsidR="00DA00C4" w:rsidRDefault="00DA00C4">
      <w:pPr>
        <w:pStyle w:val="ProductList-BodyIndented2"/>
      </w:pPr>
    </w:p>
    <w:p w14:paraId="053D24D0" w14:textId="77777777" w:rsidR="00DA00C4" w:rsidRDefault="00DA00C4">
      <w:pPr>
        <w:pStyle w:val="ProductList-BodyIndented2"/>
      </w:pPr>
    </w:p>
    <w:p w14:paraId="15B9E33B" w14:textId="77777777" w:rsidR="00DA00C4" w:rsidRDefault="00847E40">
      <w:pPr>
        <w:pStyle w:val="ProductList-ClauseHeading"/>
        <w:outlineLvl w:val="2"/>
      </w:pPr>
      <w:bookmarkStart w:id="373" w:name="_Sec589"/>
      <w:r>
        <w:t>Lisensmobilitet</w:t>
      </w:r>
      <w:bookmarkEnd w:id="373"/>
    </w:p>
    <w:p w14:paraId="174F1398" w14:textId="77777777" w:rsidR="00DA00C4" w:rsidRDefault="00847E40">
      <w:pPr>
        <w:pStyle w:val="ProductList-SubClauseHeading"/>
        <w:outlineLvl w:val="3"/>
      </w:pPr>
      <w:r>
        <w:t>Lisensmobilitet på tvers av Serverfarmer</w:t>
      </w:r>
    </w:p>
    <w:p w14:paraId="4FAF7ACB" w14:textId="77777777" w:rsidR="00DA00C4" w:rsidRDefault="00847E40">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1A06B004" w14:textId="77777777" w:rsidR="00DA00C4" w:rsidRDefault="00DA00C4">
      <w:pPr>
        <w:pStyle w:val="ProductList-BodyIndented"/>
      </w:pPr>
    </w:p>
    <w:p w14:paraId="0D9B3D02" w14:textId="77777777" w:rsidR="00DA00C4" w:rsidRDefault="00847E40">
      <w:pPr>
        <w:pStyle w:val="ProductList-SubClauseHeading"/>
        <w:outlineLvl w:val="3"/>
      </w:pPr>
      <w:r>
        <w:t>Lisensmobilitet gjennom Software Assurance</w:t>
      </w:r>
    </w:p>
    <w:p w14:paraId="17802802" w14:textId="77777777" w:rsidR="00DA00C4" w:rsidRDefault="00847E40">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2A8B83A2" w14:textId="77777777" w:rsidR="00DA00C4" w:rsidRDefault="00DA00C4">
      <w:pPr>
        <w:pStyle w:val="ProductList-BodyIndented"/>
      </w:pPr>
    </w:p>
    <w:p w14:paraId="4545AC74" w14:textId="77777777" w:rsidR="00DA00C4" w:rsidRDefault="00847E40">
      <w:pPr>
        <w:pStyle w:val="ProductList-SubSubClauseHeading"/>
        <w:outlineLvl w:val="4"/>
      </w:pPr>
      <w:r>
        <w:t>Tillatt bruk:</w:t>
      </w:r>
    </w:p>
    <w:p w14:paraId="1CF5A660" w14:textId="77777777" w:rsidR="00DA00C4" w:rsidRDefault="00847E40">
      <w:pPr>
        <w:pStyle w:val="ProductList-BodyIndented2"/>
      </w:pPr>
      <w:r>
        <w:t>Med Lisensmobilitet gjennom SA kan Kunden:</w:t>
      </w:r>
    </w:p>
    <w:p w14:paraId="16FC6840" w14:textId="77777777" w:rsidR="00DA00C4" w:rsidRDefault="00847E40" w:rsidP="00847E40">
      <w:pPr>
        <w:pStyle w:val="ProductList-Bullet"/>
        <w:numPr>
          <w:ilvl w:val="2"/>
          <w:numId w:val="64"/>
        </w:numPr>
      </w:pPr>
      <w:r>
        <w:t>kjøre lisensiert programvare på delte servere,</w:t>
      </w:r>
    </w:p>
    <w:p w14:paraId="6C381BA4" w14:textId="77777777" w:rsidR="00DA00C4" w:rsidRDefault="00847E40" w:rsidP="00847E40">
      <w:pPr>
        <w:pStyle w:val="ProductList-Bullet"/>
        <w:numPr>
          <w:ilvl w:val="2"/>
          <w:numId w:val="64"/>
        </w:numPr>
      </w:pPr>
      <w:r>
        <w:t>få tilgang til denne programvaren under adgangslisenser som Kunden har en SA for, og under Bruker- og Enhets-SL-er som gir tilgang til Produktene,</w:t>
      </w:r>
    </w:p>
    <w:p w14:paraId="3F894BDA" w14:textId="77777777" w:rsidR="00DA00C4" w:rsidRDefault="00847E40" w:rsidP="00847E40">
      <w:pPr>
        <w:pStyle w:val="ProductList-Bullet"/>
        <w:numPr>
          <w:ilvl w:val="2"/>
          <w:numId w:val="6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112FCBFB" w14:textId="77777777" w:rsidR="00DA00C4" w:rsidRDefault="00847E40" w:rsidP="00847E40">
      <w:pPr>
        <w:pStyle w:val="ProductList-Bullet"/>
        <w:numPr>
          <w:ilvl w:val="2"/>
          <w:numId w:val="6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71B1113B" w14:textId="77777777" w:rsidR="00DA00C4" w:rsidRDefault="00DA00C4">
      <w:pPr>
        <w:pStyle w:val="ProductList-BodyIndented2"/>
      </w:pPr>
    </w:p>
    <w:p w14:paraId="30EEF55A" w14:textId="77777777" w:rsidR="00DA00C4" w:rsidRDefault="00847E40">
      <w:pPr>
        <w:pStyle w:val="ProductList-SubSubClauseHeading"/>
        <w:outlineLvl w:val="4"/>
      </w:pPr>
      <w:r>
        <w:t>Krav:</w:t>
      </w:r>
    </w:p>
    <w:p w14:paraId="5A474D58" w14:textId="77777777" w:rsidR="00DA00C4" w:rsidRDefault="00847E40">
      <w:pPr>
        <w:pStyle w:val="ProductList-BodyIndented2"/>
      </w:pPr>
      <w:r>
        <w:t>For å bruke Lisensmobilitet gjennom SA må Kunden:</w:t>
      </w:r>
    </w:p>
    <w:p w14:paraId="7C6F0607" w14:textId="77777777" w:rsidR="00DA00C4" w:rsidRDefault="00847E40" w:rsidP="00847E40">
      <w:pPr>
        <w:pStyle w:val="ProductList-Bullet"/>
        <w:numPr>
          <w:ilvl w:val="2"/>
          <w:numId w:val="65"/>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4A472B4F" w14:textId="77777777" w:rsidR="00DA00C4" w:rsidRDefault="00847E40" w:rsidP="00847E40">
      <w:pPr>
        <w:pStyle w:val="ProductList-Bullet"/>
        <w:numPr>
          <w:ilvl w:val="2"/>
          <w:numId w:val="65"/>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27555DC7" w14:textId="77777777" w:rsidR="00DA00C4" w:rsidRDefault="00847E40" w:rsidP="00847E40">
      <w:pPr>
        <w:pStyle w:val="ProductList-Bullet"/>
        <w:numPr>
          <w:ilvl w:val="2"/>
          <w:numId w:val="65"/>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10FB5A3C" w14:textId="77777777" w:rsidR="00DA00C4" w:rsidRDefault="00DA00C4">
      <w:pPr>
        <w:pStyle w:val="ProductList-BodyIndented2"/>
      </w:pPr>
    </w:p>
    <w:p w14:paraId="15C17974" w14:textId="77777777" w:rsidR="00DA00C4" w:rsidRDefault="00847E40">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DA00C4" w14:paraId="17BAC7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5D1FD2" w14:textId="77777777" w:rsidR="00DA00C4" w:rsidRDefault="00847E40">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9A9C79" w14:textId="77777777" w:rsidR="00DA00C4" w:rsidRDefault="00847E40">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7197FC" w14:textId="77777777" w:rsidR="00DA00C4" w:rsidRDefault="00847E40">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E08A11" w14:textId="77777777" w:rsidR="00DA00C4" w:rsidRDefault="00847E40">
            <w:pPr>
              <w:pStyle w:val="ProductList-TableBody"/>
            </w:pPr>
            <w:r>
              <w:rPr>
                <w:color w:val="FFFFFF"/>
              </w:rPr>
              <w:t>Tillatt antall:</w:t>
            </w:r>
          </w:p>
          <w:p w14:paraId="7C1DA11D" w14:textId="77777777" w:rsidR="00DA00C4" w:rsidRDefault="00847E40">
            <w:pPr>
              <w:pStyle w:val="ProductList-TableBody"/>
            </w:pPr>
            <w:r>
              <w:rPr>
                <w:color w:val="FFFFFF"/>
              </w:rPr>
              <w:t>OSEer eller Kjerner per Lisens</w:t>
            </w:r>
          </w:p>
        </w:tc>
      </w:tr>
      <w:tr w:rsidR="00DA00C4" w14:paraId="276E3558" w14:textId="77777777">
        <w:tc>
          <w:tcPr>
            <w:tcW w:w="3060" w:type="dxa"/>
            <w:tcBorders>
              <w:top w:val="single" w:sz="4" w:space="0" w:color="000000"/>
              <w:left w:val="single" w:sz="4" w:space="0" w:color="000000"/>
              <w:bottom w:val="single" w:sz="4" w:space="0" w:color="000000"/>
              <w:right w:val="single" w:sz="4" w:space="0" w:color="000000"/>
            </w:tcBorders>
          </w:tcPr>
          <w:p w14:paraId="73959D33" w14:textId="77777777" w:rsidR="00DA00C4" w:rsidRDefault="00847E40">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4DBCAB42" w14:textId="77777777" w:rsidR="00DA00C4" w:rsidRDefault="00847E40">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5A02D506" w14:textId="77777777" w:rsidR="00DA00C4" w:rsidRDefault="00847E40">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39B31D0C" w14:textId="77777777" w:rsidR="00DA00C4" w:rsidRDefault="00847E40">
            <w:pPr>
              <w:pStyle w:val="ProductList-TableBody"/>
            </w:pPr>
            <w:r>
              <w:t>1 OSE per lisens</w:t>
            </w:r>
          </w:p>
        </w:tc>
      </w:tr>
      <w:tr w:rsidR="00DA00C4" w14:paraId="0172898D" w14:textId="77777777">
        <w:tc>
          <w:tcPr>
            <w:tcW w:w="3060" w:type="dxa"/>
            <w:tcBorders>
              <w:top w:val="single" w:sz="4" w:space="0" w:color="000000"/>
              <w:left w:val="single" w:sz="4" w:space="0" w:color="000000"/>
              <w:bottom w:val="single" w:sz="4" w:space="0" w:color="000000"/>
              <w:right w:val="single" w:sz="4" w:space="0" w:color="000000"/>
            </w:tcBorders>
          </w:tcPr>
          <w:p w14:paraId="4A013E98" w14:textId="77777777" w:rsidR="00DA00C4" w:rsidRDefault="00847E4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CCB2DF4" w14:textId="77777777" w:rsidR="00DA00C4" w:rsidRDefault="00847E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AEB03A" w14:textId="77777777" w:rsidR="00DA00C4" w:rsidRDefault="00847E40">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DAB5898" w14:textId="77777777" w:rsidR="00DA00C4" w:rsidRDefault="00847E40">
            <w:pPr>
              <w:pStyle w:val="ProductList-TableBody"/>
            </w:pPr>
            <w:r>
              <w:t>1 OSE per lisens</w:t>
            </w:r>
          </w:p>
        </w:tc>
      </w:tr>
      <w:tr w:rsidR="00DA00C4" w14:paraId="48968069" w14:textId="77777777">
        <w:tc>
          <w:tcPr>
            <w:tcW w:w="3060" w:type="dxa"/>
            <w:tcBorders>
              <w:top w:val="single" w:sz="4" w:space="0" w:color="000000"/>
              <w:left w:val="single" w:sz="4" w:space="0" w:color="000000"/>
              <w:bottom w:val="single" w:sz="4" w:space="0" w:color="000000"/>
              <w:right w:val="single" w:sz="4" w:space="0" w:color="000000"/>
            </w:tcBorders>
          </w:tcPr>
          <w:p w14:paraId="2213A0E5" w14:textId="77777777" w:rsidR="00DA00C4" w:rsidRDefault="00847E40">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66102D48" w14:textId="77777777" w:rsidR="00DA00C4" w:rsidRDefault="00847E40">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15A6226D" w14:textId="77777777" w:rsidR="00DA00C4" w:rsidRDefault="00847E40">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18363C0" w14:textId="77777777" w:rsidR="00DA00C4" w:rsidRDefault="00847E40">
            <w:pPr>
              <w:pStyle w:val="ProductList-TableBody"/>
            </w:pPr>
            <w:r>
              <w:t>Én virtuell kjerne (omfattet av produktbrukerrettighetene, inkludert kravet om minimum fire kjernelisenser per OSE)</w:t>
            </w:r>
          </w:p>
        </w:tc>
      </w:tr>
      <w:tr w:rsidR="00DA00C4" w14:paraId="22C0E67E" w14:textId="77777777">
        <w:tc>
          <w:tcPr>
            <w:tcW w:w="3060" w:type="dxa"/>
            <w:tcBorders>
              <w:top w:val="single" w:sz="4" w:space="0" w:color="000000"/>
              <w:left w:val="single" w:sz="4" w:space="0" w:color="000000"/>
              <w:bottom w:val="single" w:sz="4" w:space="0" w:color="000000"/>
              <w:right w:val="single" w:sz="4" w:space="0" w:color="000000"/>
            </w:tcBorders>
          </w:tcPr>
          <w:p w14:paraId="50C916CF" w14:textId="77777777" w:rsidR="00DA00C4" w:rsidRDefault="00847E4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D7CD4CC" w14:textId="77777777" w:rsidR="00DA00C4" w:rsidRDefault="00847E4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FC6888" w14:textId="77777777" w:rsidR="00DA00C4" w:rsidRDefault="00847E4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642FBC1" w14:textId="77777777" w:rsidR="00DA00C4" w:rsidRDefault="00847E40">
            <w:pPr>
              <w:pStyle w:val="ProductList-TableBody"/>
            </w:pPr>
            <w:r>
              <w:t>To administrerte OSE-er per Lisensierte Server</w:t>
            </w:r>
          </w:p>
        </w:tc>
      </w:tr>
      <w:tr w:rsidR="00DA00C4" w14:paraId="1AA459D3" w14:textId="77777777">
        <w:tc>
          <w:tcPr>
            <w:tcW w:w="3060" w:type="dxa"/>
            <w:tcBorders>
              <w:top w:val="single" w:sz="4" w:space="0" w:color="000000"/>
              <w:left w:val="single" w:sz="4" w:space="0" w:color="000000"/>
              <w:bottom w:val="single" w:sz="4" w:space="0" w:color="000000"/>
              <w:right w:val="single" w:sz="4" w:space="0" w:color="000000"/>
            </w:tcBorders>
          </w:tcPr>
          <w:p w14:paraId="5D573F45" w14:textId="77777777" w:rsidR="00DA00C4" w:rsidRDefault="00847E4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77232F8D" w14:textId="77777777" w:rsidR="00DA00C4" w:rsidRDefault="00847E4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E42D3C" w14:textId="77777777" w:rsidR="00DA00C4" w:rsidRDefault="00847E40">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BA817C3" w14:textId="77777777" w:rsidR="00DA00C4" w:rsidRDefault="00847E40">
            <w:pPr>
              <w:pStyle w:val="ProductList-TableBody"/>
            </w:pPr>
            <w:r>
              <w:t>Ti administrerte OSE-er per Lisensierte Server</w:t>
            </w:r>
          </w:p>
        </w:tc>
      </w:tr>
      <w:tr w:rsidR="00DA00C4" w14:paraId="108A0509" w14:textId="77777777">
        <w:tc>
          <w:tcPr>
            <w:tcW w:w="3060" w:type="dxa"/>
            <w:tcBorders>
              <w:top w:val="single" w:sz="4" w:space="0" w:color="000000"/>
              <w:left w:val="single" w:sz="4" w:space="0" w:color="000000"/>
              <w:bottom w:val="single" w:sz="4" w:space="0" w:color="000000"/>
              <w:right w:val="single" w:sz="4" w:space="0" w:color="000000"/>
            </w:tcBorders>
          </w:tcPr>
          <w:p w14:paraId="2E16C028" w14:textId="77777777" w:rsidR="00DA00C4" w:rsidRDefault="00847E4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9D68377" w14:textId="77777777" w:rsidR="00DA00C4" w:rsidRDefault="00847E4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7E4A43" w14:textId="77777777" w:rsidR="00DA00C4" w:rsidRDefault="00847E4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8F3EAF9" w14:textId="77777777" w:rsidR="00DA00C4" w:rsidRDefault="00847E40">
            <w:pPr>
              <w:pStyle w:val="ProductList-TableBody"/>
            </w:pPr>
            <w:r>
              <w:t>To administrerte OSE-er per Lisensierte Server</w:t>
            </w:r>
          </w:p>
        </w:tc>
      </w:tr>
      <w:tr w:rsidR="00DA00C4" w14:paraId="5C25D476" w14:textId="77777777">
        <w:tc>
          <w:tcPr>
            <w:tcW w:w="3060" w:type="dxa"/>
            <w:tcBorders>
              <w:top w:val="single" w:sz="4" w:space="0" w:color="000000"/>
              <w:left w:val="single" w:sz="4" w:space="0" w:color="000000"/>
              <w:bottom w:val="single" w:sz="4" w:space="0" w:color="000000"/>
              <w:right w:val="single" w:sz="4" w:space="0" w:color="000000"/>
            </w:tcBorders>
          </w:tcPr>
          <w:p w14:paraId="19EFF50D" w14:textId="77777777" w:rsidR="00DA00C4" w:rsidRDefault="00847E40">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598B1D7" w14:textId="77777777" w:rsidR="00DA00C4" w:rsidRDefault="00847E4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EB4ED5" w14:textId="77777777" w:rsidR="00DA00C4" w:rsidRDefault="00847E40">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73C3763" w14:textId="77777777" w:rsidR="00DA00C4" w:rsidRDefault="00847E40">
            <w:pPr>
              <w:pStyle w:val="ProductList-TableBody"/>
            </w:pPr>
            <w:r>
              <w:t>Ti administrerte OSE-er per Lisensierte Server</w:t>
            </w:r>
          </w:p>
        </w:tc>
      </w:tr>
    </w:tbl>
    <w:p w14:paraId="3254AAAE" w14:textId="77777777" w:rsidR="00DA00C4" w:rsidRDefault="00DA00C4">
      <w:pPr>
        <w:pStyle w:val="ProductList-BodyIndented2"/>
      </w:pPr>
    </w:p>
    <w:p w14:paraId="752499B1" w14:textId="77777777" w:rsidR="00DA00C4" w:rsidRDefault="00847E40">
      <w:pPr>
        <w:pStyle w:val="ProductList-SubSubClauseHeading"/>
        <w:outlineLvl w:val="4"/>
      </w:pPr>
      <w:r>
        <w:t>Avløsningsrettigheter</w:t>
      </w:r>
    </w:p>
    <w:p w14:paraId="18291C41" w14:textId="77777777" w:rsidR="00DA00C4" w:rsidRDefault="00847E40">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7C2DB450" w14:textId="77777777" w:rsidR="00DA00C4" w:rsidRDefault="00DA00C4">
      <w:pPr>
        <w:pStyle w:val="ProductList-BodyIndented2"/>
      </w:pPr>
    </w:p>
    <w:p w14:paraId="006B64F1" w14:textId="77777777" w:rsidR="00DA00C4" w:rsidRDefault="00847E40">
      <w:pPr>
        <w:pStyle w:val="ProductList-ClauseHeading"/>
        <w:outlineLvl w:val="2"/>
      </w:pPr>
      <w:bookmarkStart w:id="374" w:name="_Sec590"/>
      <w:r>
        <w:t>Servere – Self Hosted Applications</w:t>
      </w:r>
      <w:bookmarkEnd w:id="374"/>
    </w:p>
    <w:p w14:paraId="330C190A" w14:textId="77777777" w:rsidR="00DA00C4" w:rsidRDefault="00847E40">
      <w:pPr>
        <w:pStyle w:val="ProductList-Body"/>
      </w:pPr>
      <w:r>
        <w:t>Self-Hosted Applications betyr Produktene som Self-Hosted-rettighetene gjelder for.</w:t>
      </w:r>
    </w:p>
    <w:p w14:paraId="722963E8" w14:textId="77777777" w:rsidR="00DA00C4" w:rsidRDefault="00DA00C4">
      <w:pPr>
        <w:pStyle w:val="ProductList-Body"/>
      </w:pPr>
    </w:p>
    <w:p w14:paraId="38EAA75E" w14:textId="77777777" w:rsidR="00DA00C4" w:rsidRDefault="00847E40">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1D23888F" w14:textId="77777777" w:rsidR="00DA00C4" w:rsidRDefault="00DA00C4">
      <w:pPr>
        <w:pStyle w:val="ProductList-Body"/>
      </w:pPr>
    </w:p>
    <w:p w14:paraId="773A8D65" w14:textId="77777777" w:rsidR="00DA00C4" w:rsidRDefault="00847E40">
      <w:pPr>
        <w:pStyle w:val="ProductList-SubClauseHeading"/>
        <w:outlineLvl w:val="3"/>
      </w:pPr>
      <w:r>
        <w:t>Krav</w:t>
      </w:r>
    </w:p>
    <w:p w14:paraId="1C4F456B" w14:textId="77777777" w:rsidR="00DA00C4" w:rsidRDefault="00847E40">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2826D8BD" w14:textId="77777777" w:rsidR="00DA00C4" w:rsidRDefault="00847E40" w:rsidP="00847E40">
      <w:pPr>
        <w:pStyle w:val="ProductList-Bullet"/>
        <w:numPr>
          <w:ilvl w:val="1"/>
          <w:numId w:val="66"/>
        </w:numPr>
      </w:pPr>
      <w:r>
        <w:t>Self-Hosted Applications som kjører som en del av en Enhetlig Løsning, samt</w:t>
      </w:r>
    </w:p>
    <w:p w14:paraId="75558D58" w14:textId="77777777" w:rsidR="00DA00C4" w:rsidRDefault="00847E40" w:rsidP="00847E40">
      <w:pPr>
        <w:pStyle w:val="ProductList-Bullet"/>
        <w:numPr>
          <w:ilvl w:val="1"/>
          <w:numId w:val="6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6E1C5C22" w14:textId="77777777" w:rsidR="00DA00C4" w:rsidRDefault="00847E40">
      <w:pPr>
        <w:pStyle w:val="ProductList-BodyIndented"/>
      </w:pPr>
      <w:r>
        <w:t xml:space="preserve">All Microsoft-programvare som brukes til å skape og levere den Enhetlige Løsningen, må: </w:t>
      </w:r>
    </w:p>
    <w:p w14:paraId="5107653C" w14:textId="77777777" w:rsidR="00DA00C4" w:rsidRDefault="00847E40" w:rsidP="00847E40">
      <w:pPr>
        <w:pStyle w:val="ProductList-Bullet"/>
        <w:numPr>
          <w:ilvl w:val="1"/>
          <w:numId w:val="67"/>
        </w:numPr>
      </w:pPr>
      <w:r>
        <w:t>være lisensiert gjennom et volumlisensprogram, og</w:t>
      </w:r>
    </w:p>
    <w:p w14:paraId="23C38365" w14:textId="77777777" w:rsidR="00DA00C4" w:rsidRDefault="00847E40" w:rsidP="00847E40">
      <w:pPr>
        <w:pStyle w:val="ProductList-Bullet"/>
        <w:numPr>
          <w:ilvl w:val="1"/>
          <w:numId w:val="67"/>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1E946FF1" w14:textId="77777777" w:rsidR="00DA00C4" w:rsidRDefault="00DA00C4">
      <w:pPr>
        <w:pStyle w:val="ProductList-BodyIndented"/>
      </w:pPr>
    </w:p>
    <w:p w14:paraId="3F973782" w14:textId="77777777" w:rsidR="00DA00C4" w:rsidRDefault="00847E40">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7395098" w14:textId="77777777" w:rsidR="00DA00C4" w:rsidRDefault="00DA00C4">
      <w:pPr>
        <w:pStyle w:val="ProductList-BodyIndented"/>
      </w:pPr>
    </w:p>
    <w:p w14:paraId="5CD58CF1" w14:textId="77777777" w:rsidR="00DA00C4" w:rsidRDefault="00847E40">
      <w:pPr>
        <w:pStyle w:val="ProductList-BodyIndented"/>
      </w:pPr>
      <w:r>
        <w:t>Kundens programvare må:</w:t>
      </w:r>
    </w:p>
    <w:p w14:paraId="078CDC76" w14:textId="77777777" w:rsidR="00DA00C4" w:rsidRDefault="00847E40" w:rsidP="00847E40">
      <w:pPr>
        <w:pStyle w:val="ProductList-Bullet"/>
        <w:numPr>
          <w:ilvl w:val="1"/>
          <w:numId w:val="68"/>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41F2455A" w14:textId="77777777" w:rsidR="00DA00C4" w:rsidRDefault="00847E40" w:rsidP="00847E40">
      <w:pPr>
        <w:pStyle w:val="ProductList-Bullet"/>
        <w:numPr>
          <w:ilvl w:val="1"/>
          <w:numId w:val="68"/>
        </w:numPr>
      </w:pPr>
      <w:r>
        <w:t>være hovedtjeneste og/eller -program for Enhetlig Løsning, og må ikke tillate direkte tilgang til Self-Hosted Applications av noen sluttbruker av en Enhetlig Løsning,</w:t>
      </w:r>
    </w:p>
    <w:p w14:paraId="065B672A" w14:textId="77777777" w:rsidR="00DA00C4" w:rsidRDefault="00847E40" w:rsidP="00847E40">
      <w:pPr>
        <w:pStyle w:val="ProductList-Bullet"/>
        <w:numPr>
          <w:ilvl w:val="1"/>
          <w:numId w:val="68"/>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7B916516" w14:textId="77777777" w:rsidR="00DA00C4" w:rsidRDefault="00847E40" w:rsidP="00847E40">
      <w:pPr>
        <w:pStyle w:val="ProductList-Bullet"/>
        <w:numPr>
          <w:ilvl w:val="1"/>
          <w:numId w:val="68"/>
        </w:numPr>
      </w:pPr>
      <w:r>
        <w:t>være eid, ikke lisensiert, av Kunden, bortsett fra at programvaren kan omfatte uvesentlige tredjepartsprogramvare som er integrert i, eller virker med støtte fra, Kundens programvare.</w:t>
      </w:r>
    </w:p>
    <w:p w14:paraId="13DFEAFD" w14:textId="77777777" w:rsidR="00DA00C4" w:rsidRDefault="00DA00C4">
      <w:pPr>
        <w:pStyle w:val="ProductList-BodyIndented"/>
      </w:pPr>
    </w:p>
    <w:p w14:paraId="1046B844" w14:textId="77777777" w:rsidR="00DA00C4" w:rsidRDefault="00847E40">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0417BFB4" w14:textId="77777777" w:rsidR="00DA00C4" w:rsidRDefault="00DA00C4">
      <w:pPr>
        <w:pStyle w:val="ProductList-BodyIndented"/>
        <w:jc w:val="right"/>
      </w:pPr>
    </w:p>
    <w:tbl>
      <w:tblPr>
        <w:tblStyle w:val="PURTable0"/>
        <w:tblW w:w="0" w:type="dxa"/>
        <w:tblLook w:val="04A0" w:firstRow="1" w:lastRow="0" w:firstColumn="1" w:lastColumn="0" w:noHBand="0" w:noVBand="1"/>
      </w:tblPr>
      <w:tblGrid>
        <w:gridCol w:w="10556"/>
      </w:tblGrid>
      <w:tr w:rsidR="00DA00C4" w14:paraId="1DA4B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21C4F"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52949207" w14:textId="77777777" w:rsidR="00DA00C4" w:rsidRDefault="00DA00C4">
      <w:pPr>
        <w:pStyle w:val="ProductList-BodyIndented"/>
      </w:pPr>
    </w:p>
    <w:p w14:paraId="28B2FC99" w14:textId="77777777" w:rsidR="00DA00C4" w:rsidRDefault="00DA00C4">
      <w:pPr>
        <w:pStyle w:val="PURBreadcrumb"/>
      </w:pPr>
    </w:p>
    <w:p w14:paraId="75913C31" w14:textId="77777777" w:rsidR="00DA00C4" w:rsidRDefault="00847E40">
      <w:pPr>
        <w:pStyle w:val="ProductList-Offering1Heading"/>
        <w:outlineLvl w:val="1"/>
      </w:pPr>
      <w:bookmarkStart w:id="375" w:name="_Sec1282"/>
      <w:r>
        <w:t>Utvidede Sikkerhetsoppdateringer</w:t>
      </w:r>
      <w:bookmarkEnd w:id="375"/>
      <w:r>
        <w:fldChar w:fldCharType="begin"/>
      </w:r>
      <w:r>
        <w:instrText xml:space="preserve"> TC "</w:instrText>
      </w:r>
      <w:bookmarkStart w:id="376" w:name="_Toc41636043"/>
      <w:r>
        <w:instrText>Utvidede Sikkerhetsoppdateringer</w:instrText>
      </w:r>
      <w:bookmarkEnd w:id="376"/>
      <w:r>
        <w:instrText>" \l 2</w:instrText>
      </w:r>
      <w:r>
        <w:fldChar w:fldCharType="end"/>
      </w:r>
    </w:p>
    <w:p w14:paraId="5FBF0FFF" w14:textId="77777777" w:rsidR="00DA00C4" w:rsidRDefault="00847E40">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3FD58E91" w14:textId="77777777" w:rsidR="00DA00C4" w:rsidRDefault="00DA00C4">
      <w:pPr>
        <w:pStyle w:val="ProductList-Body"/>
      </w:pPr>
    </w:p>
    <w:p w14:paraId="7ECB1DD9" w14:textId="77777777" w:rsidR="00DA00C4" w:rsidRDefault="00847E40">
      <w:pPr>
        <w:pStyle w:val="ProductList-ClauseHeading"/>
        <w:outlineLvl w:val="2"/>
      </w:pPr>
      <w:r>
        <w:t>Lisenskrav</w:t>
      </w:r>
    </w:p>
    <w:p w14:paraId="5145117B" w14:textId="77777777" w:rsidR="00DA00C4" w:rsidRDefault="00847E40">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61BC7B11" w14:textId="77777777" w:rsidR="00DA00C4" w:rsidRDefault="00DA00C4">
      <w:pPr>
        <w:pStyle w:val="ProductList-Body"/>
      </w:pPr>
    </w:p>
    <w:p w14:paraId="16CA1DC9" w14:textId="77777777" w:rsidR="00DA00C4" w:rsidRDefault="00847E40">
      <w:pPr>
        <w:pStyle w:val="ProductList-ClauseHeading"/>
        <w:outlineLvl w:val="2"/>
      </w:pPr>
      <w:r>
        <w:t>Kvalifisering for dekning</w:t>
      </w:r>
    </w:p>
    <w:p w14:paraId="62E55CFE" w14:textId="77777777" w:rsidR="00DA00C4" w:rsidRDefault="00847E40">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142D663A" w14:textId="77777777" w:rsidR="00DA00C4" w:rsidRDefault="00DA00C4">
      <w:pPr>
        <w:pStyle w:val="ProductList-Body"/>
      </w:pPr>
    </w:p>
    <w:p w14:paraId="2CB76C67" w14:textId="77777777" w:rsidR="00DA00C4" w:rsidRDefault="00847E40">
      <w:pPr>
        <w:pStyle w:val="ProductList-ClauseHeading"/>
        <w:outlineLvl w:val="2"/>
      </w:pPr>
      <w:r>
        <w:t>Bruk av oppdatert programvare</w:t>
      </w:r>
    </w:p>
    <w:p w14:paraId="13C68124" w14:textId="77777777" w:rsidR="00DA00C4" w:rsidRDefault="00847E40">
      <w:pPr>
        <w:pStyle w:val="ProductList-Body"/>
      </w:pPr>
      <w:r>
        <w:t xml:space="preserve">Bortsett fra det som er oppgitt nedenfor, kan serverprogramvare som er oppdatert gjennom ESU-dekning, bare brukes under lisensene som har ESU-dekning. </w:t>
      </w:r>
    </w:p>
    <w:p w14:paraId="4154EDC3" w14:textId="77777777" w:rsidR="00DA00C4" w:rsidRDefault="00847E40" w:rsidP="00847E40">
      <w:pPr>
        <w:pStyle w:val="ProductList-Bullet"/>
        <w:numPr>
          <w:ilvl w:val="0"/>
          <w:numId w:val="69"/>
        </w:numPr>
      </w:pPr>
      <w:r>
        <w:t>Kunden kan fortsette å bruke oppdatert programvare etter at dekningen utløper, men bare under lisensene dekningen gjelder for.</w:t>
      </w:r>
    </w:p>
    <w:p w14:paraId="723227B4" w14:textId="77777777" w:rsidR="00DA00C4" w:rsidRDefault="00847E40" w:rsidP="00847E40">
      <w:pPr>
        <w:pStyle w:val="ProductList-Bullet"/>
        <w:numPr>
          <w:ilvl w:val="0"/>
          <w:numId w:val="69"/>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092A2ABE" w14:textId="77777777" w:rsidR="00DA00C4" w:rsidRDefault="00847E40" w:rsidP="00847E40">
      <w:pPr>
        <w:pStyle w:val="ProductList-Bullet"/>
        <w:numPr>
          <w:ilvl w:val="0"/>
          <w:numId w:val="69"/>
        </w:numPr>
      </w:pPr>
      <w:r>
        <w:t>Kunden kan bruke oppdatert programvare i henhold til lisensierte SQL Server-, Windows Server- og Windows 7-arbeidsoppgaver som kjører på Azure Stack Hub.</w:t>
      </w:r>
    </w:p>
    <w:p w14:paraId="31B6625D" w14:textId="77777777" w:rsidR="00DA00C4" w:rsidRDefault="00DA00C4">
      <w:pPr>
        <w:pStyle w:val="ProductList-Body"/>
      </w:pPr>
    </w:p>
    <w:p w14:paraId="3CE84B20" w14:textId="77777777" w:rsidR="00DA00C4" w:rsidRDefault="00847E40">
      <w:pPr>
        <w:pStyle w:val="ProductList-ClauseHeading"/>
        <w:outlineLvl w:val="2"/>
      </w:pPr>
      <w:r>
        <w:t>Dekker driftede Abeidsbelastninger</w:t>
      </w:r>
    </w:p>
    <w:p w14:paraId="3696CD16" w14:textId="77777777" w:rsidR="00DA00C4" w:rsidRDefault="00847E40">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8">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5246A340" w14:textId="77777777" w:rsidR="00DA00C4" w:rsidRDefault="00DA00C4">
      <w:pPr>
        <w:pStyle w:val="ProductList-Body"/>
      </w:pPr>
    </w:p>
    <w:p w14:paraId="7AF1BB6B" w14:textId="77777777" w:rsidR="00DA00C4" w:rsidRDefault="00847E40">
      <w:pPr>
        <w:pStyle w:val="ProductList-ClauseHeading"/>
        <w:outlineLvl w:val="2"/>
      </w:pPr>
      <w:r>
        <w:t>Azure Stack Hub-arbeidsoppgaver</w:t>
      </w:r>
    </w:p>
    <w:p w14:paraId="26AFEAAA" w14:textId="77777777" w:rsidR="00DA00C4" w:rsidRDefault="00847E40">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45CA39B9" w14:textId="77777777" w:rsidR="00DA00C4" w:rsidRDefault="00DA00C4">
      <w:pPr>
        <w:pStyle w:val="ProductList-Body"/>
      </w:pPr>
    </w:p>
    <w:p w14:paraId="7A15505C" w14:textId="77777777" w:rsidR="00DA00C4" w:rsidRDefault="00847E40">
      <w:pPr>
        <w:pStyle w:val="ProductList-ClauseHeading"/>
        <w:outlineLvl w:val="2"/>
      </w:pPr>
      <w:r>
        <w:t>Støtte for problemløsning 24 timer i døgnet</w:t>
      </w:r>
    </w:p>
    <w:p w14:paraId="1EB8D7AE" w14:textId="77777777" w:rsidR="00DA00C4" w:rsidRDefault="00847E40">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3436E43C" w14:textId="77777777" w:rsidR="00DA00C4" w:rsidRDefault="00DA00C4">
      <w:pPr>
        <w:pStyle w:val="ProductList-Body"/>
      </w:pPr>
    </w:p>
    <w:p w14:paraId="38DEAA37"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6FC3C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4C058"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454CF9EE" w14:textId="77777777" w:rsidR="00DA00C4" w:rsidRDefault="00DA00C4">
      <w:pPr>
        <w:pStyle w:val="ProductList-Body"/>
      </w:pPr>
    </w:p>
    <w:p w14:paraId="351D07D6" w14:textId="77777777" w:rsidR="00DA00C4" w:rsidRDefault="00847E40">
      <w:pPr>
        <w:pStyle w:val="ProductList-SectionHeading"/>
        <w:pageBreakBefore/>
        <w:outlineLvl w:val="0"/>
      </w:pPr>
      <w:bookmarkStart w:id="377" w:name="_Sec1237"/>
      <w:bookmarkEnd w:id="353"/>
      <w:r>
        <w:t>Vedlegg C – Tillegg og Andre Overføringslisenser</w:t>
      </w:r>
      <w:r>
        <w:fldChar w:fldCharType="begin"/>
      </w:r>
      <w:r>
        <w:instrText xml:space="preserve"> TC "</w:instrText>
      </w:r>
      <w:bookmarkStart w:id="378" w:name="_Toc41636044"/>
      <w:r>
        <w:instrText>Vedlegg C – Tillegg og Andre Overføringslisenser</w:instrText>
      </w:r>
      <w:bookmarkEnd w:id="378"/>
      <w:r>
        <w:instrText>" \l 1</w:instrText>
      </w:r>
      <w:r>
        <w:fldChar w:fldCharType="end"/>
      </w:r>
    </w:p>
    <w:p w14:paraId="35C2778E"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18CE09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16220"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34D0726" w14:textId="77777777" w:rsidR="00DA00C4" w:rsidRDefault="00DA00C4">
      <w:pPr>
        <w:pStyle w:val="ProductList-Body"/>
      </w:pPr>
    </w:p>
    <w:p w14:paraId="2D180CA4" w14:textId="77777777" w:rsidR="00DA00C4" w:rsidRDefault="00847E40">
      <w:pPr>
        <w:pStyle w:val="ProductList-OfferingGroupHeading"/>
        <w:outlineLvl w:val="1"/>
      </w:pPr>
      <w:bookmarkStart w:id="379" w:name="_Sec1238"/>
      <w:r>
        <w:t>Tillegg</w:t>
      </w:r>
      <w:bookmarkEnd w:id="379"/>
      <w:r>
        <w:fldChar w:fldCharType="begin"/>
      </w:r>
      <w:r>
        <w:instrText xml:space="preserve"> TC "</w:instrText>
      </w:r>
      <w:bookmarkStart w:id="380" w:name="_Toc41636045"/>
      <w:r>
        <w:instrText>Tillegg</w:instrText>
      </w:r>
      <w:bookmarkEnd w:id="380"/>
      <w:r>
        <w:instrText>" \l 2</w:instrText>
      </w:r>
      <w:r>
        <w:fldChar w:fldCharType="end"/>
      </w:r>
    </w:p>
    <w:p w14:paraId="0EA9CAE2" w14:textId="77777777" w:rsidR="00DA00C4" w:rsidRDefault="00847E40">
      <w:pPr>
        <w:pStyle w:val="ProductList-Body"/>
      </w:pPr>
      <w:r>
        <w:t>Kunden kan få anskaffe Tillegg underlagt følgende betingelser:</w:t>
      </w:r>
    </w:p>
    <w:p w14:paraId="22D8ED06" w14:textId="77777777" w:rsidR="00DA00C4" w:rsidRDefault="00847E40" w:rsidP="00847E40">
      <w:pPr>
        <w:pStyle w:val="ProductList-Bullet"/>
        <w:numPr>
          <w:ilvl w:val="0"/>
          <w:numId w:val="70"/>
        </w:numPr>
      </w:pPr>
      <w:r>
        <w:t>Kunden må ha en aktiv SA eller en aktiv Bruker-SL for tilsvarende Kvalifiserte Lisenser</w:t>
      </w:r>
    </w:p>
    <w:p w14:paraId="7709C1C0" w14:textId="77777777" w:rsidR="00DA00C4" w:rsidRDefault="00847E40" w:rsidP="00847E40">
      <w:pPr>
        <w:pStyle w:val="ProductList-Bullet"/>
        <w:numPr>
          <w:ilvl w:val="0"/>
          <w:numId w:val="70"/>
        </w:numPr>
      </w:pPr>
      <w:r>
        <w:t xml:space="preserve">Kunden kan anskaffe én Tilleggs-SL for hver Kvalifiserte Lisens, med mindre noe annet fremgår i dette Vedlegget  </w:t>
      </w:r>
    </w:p>
    <w:p w14:paraId="4C5ADEA5" w14:textId="77777777" w:rsidR="00DA00C4" w:rsidRDefault="00847E40" w:rsidP="00847E40">
      <w:pPr>
        <w:pStyle w:val="ProductList-Bullet"/>
        <w:numPr>
          <w:ilvl w:val="0"/>
          <w:numId w:val="70"/>
        </w:numPr>
      </w:pPr>
      <w:r>
        <w:t>Kunden kan anskaffe Tilleggs-SL-er mellom oppdateringsdatoer før anskaffelsen av de Kvalifiserte Lisensene</w:t>
      </w:r>
    </w:p>
    <w:p w14:paraId="551C33C9" w14:textId="77777777" w:rsidR="00DA00C4" w:rsidRDefault="00DA00C4">
      <w:pPr>
        <w:pStyle w:val="ProductList-Body"/>
      </w:pPr>
    </w:p>
    <w:p w14:paraId="35FB89AD" w14:textId="77777777" w:rsidR="00DA00C4" w:rsidRDefault="00847E40">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0DDD7BA8" w14:textId="77777777" w:rsidR="00DA00C4" w:rsidRDefault="00DA00C4">
      <w:pPr>
        <w:pStyle w:val="ProductList-Body"/>
      </w:pPr>
    </w:p>
    <w:p w14:paraId="04DD8C4A" w14:textId="77777777" w:rsidR="00DA00C4" w:rsidRDefault="00847E40">
      <w:pPr>
        <w:pStyle w:val="ProductList-Offering2HeadingNoBorder"/>
        <w:outlineLvl w:val="2"/>
      </w:pPr>
      <w:r>
        <w:t>Windows-datamaskinoperativsystem</w:t>
      </w:r>
      <w:r>
        <w:fldChar w:fldCharType="begin"/>
      </w:r>
      <w:r>
        <w:instrText xml:space="preserve"> TC "</w:instrText>
      </w:r>
      <w:bookmarkStart w:id="381" w:name="_Toc41636046"/>
      <w:r>
        <w:instrText>Windows-datamaskinoperativsystem</w:instrText>
      </w:r>
      <w:bookmarkEnd w:id="381"/>
      <w:r>
        <w:instrText>" \l 3</w:instrText>
      </w:r>
      <w:r>
        <w:fldChar w:fldCharType="end"/>
      </w:r>
    </w:p>
    <w:p w14:paraId="425BA576" w14:textId="77777777" w:rsidR="00DA00C4" w:rsidRDefault="00847E40">
      <w:pPr>
        <w:pStyle w:val="ProductList-Body"/>
      </w:pPr>
      <w:r>
        <w:t>Den lisensierte brukeren må være primærbrukeren av en enhet med enten aktiv Windows skrivebordsoperativsystem SA-dekning eller Windows VDA-dekning.</w:t>
      </w:r>
    </w:p>
    <w:p w14:paraId="50E76AA5" w14:textId="77777777" w:rsidR="00DA00C4" w:rsidRDefault="00DA00C4">
      <w:pPr>
        <w:pStyle w:val="ProductList-Body"/>
      </w:pPr>
    </w:p>
    <w:tbl>
      <w:tblPr>
        <w:tblStyle w:val="PURTable"/>
        <w:tblW w:w="0" w:type="dxa"/>
        <w:tblLook w:val="04A0" w:firstRow="1" w:lastRow="0" w:firstColumn="1" w:lastColumn="0" w:noHBand="0" w:noVBand="1"/>
      </w:tblPr>
      <w:tblGrid>
        <w:gridCol w:w="5284"/>
        <w:gridCol w:w="5632"/>
      </w:tblGrid>
      <w:tr w:rsidR="00DA00C4" w14:paraId="770C0B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F3206B" w14:textId="77777777" w:rsidR="00DA00C4" w:rsidRDefault="00847E4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022F98F8" w14:textId="77777777" w:rsidR="00DA00C4" w:rsidRDefault="00847E40">
            <w:pPr>
              <w:pStyle w:val="ProductList-TableBody"/>
            </w:pPr>
            <w:r>
              <w:rPr>
                <w:color w:val="FFFFFF"/>
              </w:rPr>
              <w:t>Kvalifisert(e) Lisens(er)</w:t>
            </w:r>
          </w:p>
        </w:tc>
      </w:tr>
      <w:tr w:rsidR="00DA00C4" w14:paraId="7C84740A" w14:textId="77777777">
        <w:tc>
          <w:tcPr>
            <w:tcW w:w="5880" w:type="dxa"/>
            <w:tcBorders>
              <w:top w:val="single" w:sz="4" w:space="0" w:color="000000"/>
              <w:left w:val="single" w:sz="4" w:space="0" w:color="000000"/>
              <w:bottom w:val="single" w:sz="4" w:space="0" w:color="000000"/>
              <w:right w:val="single" w:sz="4" w:space="0" w:color="000000"/>
            </w:tcBorders>
          </w:tcPr>
          <w:p w14:paraId="241D654E" w14:textId="77777777" w:rsidR="00DA00C4" w:rsidRDefault="00847E4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6C41C75" w14:textId="77777777" w:rsidR="00DA00C4" w:rsidRDefault="00847E40">
            <w:pPr>
              <w:pStyle w:val="ProductList-TableBody"/>
            </w:pPr>
            <w:r>
              <w:t>Windows 10 Enterprise/Education per enhet</w:t>
            </w:r>
          </w:p>
        </w:tc>
      </w:tr>
      <w:tr w:rsidR="00DA00C4" w14:paraId="40E1AC05" w14:textId="77777777">
        <w:tc>
          <w:tcPr>
            <w:tcW w:w="5880" w:type="dxa"/>
            <w:tcBorders>
              <w:top w:val="single" w:sz="4" w:space="0" w:color="000000"/>
              <w:left w:val="single" w:sz="4" w:space="0" w:color="000000"/>
              <w:bottom w:val="single" w:sz="4" w:space="0" w:color="000000"/>
              <w:right w:val="single" w:sz="4" w:space="0" w:color="000000"/>
            </w:tcBorders>
          </w:tcPr>
          <w:p w14:paraId="0064A50A" w14:textId="77777777" w:rsidR="00DA00C4" w:rsidRDefault="00847E4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01C186C" w14:textId="77777777" w:rsidR="00DA00C4" w:rsidRDefault="00DA00C4">
            <w:pPr>
              <w:pStyle w:val="ProductList-TableBody"/>
            </w:pPr>
          </w:p>
        </w:tc>
      </w:tr>
      <w:tr w:rsidR="00DA00C4" w14:paraId="16213B01" w14:textId="77777777">
        <w:tc>
          <w:tcPr>
            <w:tcW w:w="5880" w:type="dxa"/>
            <w:tcBorders>
              <w:top w:val="single" w:sz="4" w:space="0" w:color="000000"/>
              <w:left w:val="single" w:sz="4" w:space="0" w:color="000000"/>
              <w:bottom w:val="none" w:sz="4" w:space="0" w:color="000000"/>
              <w:right w:val="single" w:sz="4" w:space="0" w:color="000000"/>
            </w:tcBorders>
          </w:tcPr>
          <w:p w14:paraId="2C911A4D" w14:textId="77777777" w:rsidR="00DA00C4" w:rsidRDefault="00847E40">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55AAD7AF" w14:textId="77777777" w:rsidR="00DA00C4" w:rsidRDefault="00847E40">
            <w:pPr>
              <w:pStyle w:val="ProductList-TableBody"/>
            </w:pPr>
            <w:r>
              <w:t>Windows 10 Enterprise E3/E5</w:t>
            </w:r>
          </w:p>
        </w:tc>
      </w:tr>
      <w:tr w:rsidR="00DA00C4" w14:paraId="148895BD" w14:textId="77777777">
        <w:tc>
          <w:tcPr>
            <w:tcW w:w="5880" w:type="dxa"/>
            <w:tcBorders>
              <w:top w:val="none" w:sz="4" w:space="0" w:color="000000"/>
              <w:left w:val="single" w:sz="4" w:space="0" w:color="000000"/>
              <w:bottom w:val="single" w:sz="4" w:space="0" w:color="000000"/>
              <w:right w:val="single" w:sz="4" w:space="0" w:color="000000"/>
            </w:tcBorders>
          </w:tcPr>
          <w:p w14:paraId="13E15475" w14:textId="77777777" w:rsidR="00DA00C4" w:rsidRDefault="00DA00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71BDBB" w14:textId="77777777" w:rsidR="00DA00C4" w:rsidRDefault="00847E40">
            <w:pPr>
              <w:pStyle w:val="ProductList-TableBody"/>
            </w:pPr>
            <w:r>
              <w:t>Windows VDA E3/E5</w:t>
            </w:r>
          </w:p>
        </w:tc>
      </w:tr>
    </w:tbl>
    <w:p w14:paraId="56E52F3A" w14:textId="77777777" w:rsidR="00DA00C4" w:rsidRDefault="00DA00C4">
      <w:pPr>
        <w:pStyle w:val="ProductList-Body"/>
      </w:pPr>
    </w:p>
    <w:p w14:paraId="3151AD6C" w14:textId="77777777" w:rsidR="00DA00C4" w:rsidRDefault="00847E40">
      <w:pPr>
        <w:pStyle w:val="ProductList-Offering2HeadingNoBorder"/>
        <w:outlineLvl w:val="2"/>
      </w:pPr>
      <w:r>
        <w:t>Microsoft Azure User Plans</w:t>
      </w:r>
      <w:r>
        <w:fldChar w:fldCharType="begin"/>
      </w:r>
      <w:r>
        <w:instrText xml:space="preserve"> TC "</w:instrText>
      </w:r>
      <w:bookmarkStart w:id="382" w:name="_Toc41636047"/>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DA00C4" w14:paraId="4DE333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76CA8C" w14:textId="77777777" w:rsidR="00DA00C4" w:rsidRDefault="00847E4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59452D2E" w14:textId="77777777" w:rsidR="00DA00C4" w:rsidRDefault="00847E40">
            <w:pPr>
              <w:pStyle w:val="ProductList-TableBody"/>
            </w:pPr>
            <w:r>
              <w:rPr>
                <w:color w:val="FFFFFF"/>
              </w:rPr>
              <w:t>Kvalifisert(e) Lisens(er)</w:t>
            </w:r>
          </w:p>
        </w:tc>
      </w:tr>
      <w:tr w:rsidR="00DA00C4" w14:paraId="08ED23FA" w14:textId="77777777">
        <w:tc>
          <w:tcPr>
            <w:tcW w:w="5880" w:type="dxa"/>
            <w:tcBorders>
              <w:top w:val="single" w:sz="4" w:space="0" w:color="000000"/>
              <w:left w:val="single" w:sz="4" w:space="0" w:color="000000"/>
              <w:bottom w:val="single" w:sz="4" w:space="0" w:color="000000"/>
              <w:right w:val="single" w:sz="4" w:space="0" w:color="000000"/>
            </w:tcBorders>
          </w:tcPr>
          <w:p w14:paraId="202D1E4E" w14:textId="77777777" w:rsidR="00DA00C4" w:rsidRDefault="00847E40">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7DF05B57" w14:textId="77777777" w:rsidR="00DA00C4" w:rsidRDefault="00847E40">
            <w:pPr>
              <w:pStyle w:val="ProductList-TableBody"/>
            </w:pPr>
            <w:r>
              <w:t>Enterprise CAL Suite</w:t>
            </w:r>
          </w:p>
        </w:tc>
      </w:tr>
      <w:tr w:rsidR="00DA00C4" w14:paraId="50381DDB" w14:textId="77777777">
        <w:tc>
          <w:tcPr>
            <w:tcW w:w="5880" w:type="dxa"/>
            <w:tcBorders>
              <w:top w:val="single" w:sz="4" w:space="0" w:color="000000"/>
              <w:left w:val="single" w:sz="4" w:space="0" w:color="000000"/>
              <w:bottom w:val="single" w:sz="4" w:space="0" w:color="000000"/>
              <w:right w:val="single" w:sz="4" w:space="0" w:color="000000"/>
            </w:tcBorders>
          </w:tcPr>
          <w:p w14:paraId="0C89DB9B" w14:textId="77777777" w:rsidR="00DA00C4" w:rsidRDefault="00847E40">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1FBA7C1D" w14:textId="77777777" w:rsidR="00DA00C4" w:rsidRDefault="00847E40">
            <w:pPr>
              <w:pStyle w:val="ProductList-TableBody"/>
            </w:pPr>
            <w:r>
              <w:t>Advanced Threat Analytics 2016 Client Management-lisens per Bruker</w:t>
            </w:r>
          </w:p>
        </w:tc>
      </w:tr>
    </w:tbl>
    <w:p w14:paraId="13DE32AD" w14:textId="77777777" w:rsidR="00DA00C4" w:rsidRDefault="00DA00C4">
      <w:pPr>
        <w:pStyle w:val="ProductList-Body"/>
      </w:pPr>
    </w:p>
    <w:p w14:paraId="4E4AE1B3" w14:textId="77777777" w:rsidR="00DA00C4" w:rsidRDefault="00847E40">
      <w:pPr>
        <w:pStyle w:val="ProductList-Offering2HeadingNoBorder"/>
        <w:outlineLvl w:val="2"/>
      </w:pPr>
      <w:r>
        <w:t>Microsoft 365</w:t>
      </w:r>
      <w:r>
        <w:fldChar w:fldCharType="begin"/>
      </w:r>
      <w:r>
        <w:instrText xml:space="preserve"> TC "</w:instrText>
      </w:r>
      <w:bookmarkStart w:id="383" w:name="_Toc4163604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17"/>
        <w:gridCol w:w="5699"/>
      </w:tblGrid>
      <w:tr w:rsidR="00DA00C4" w14:paraId="771EC6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C17B7A" w14:textId="77777777" w:rsidR="00DA00C4" w:rsidRDefault="00847E40">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EAABCED" w14:textId="77777777" w:rsidR="00DA00C4" w:rsidRDefault="00847E40">
            <w:pPr>
              <w:pStyle w:val="ProductList-TableBody"/>
            </w:pPr>
            <w:r>
              <w:rPr>
                <w:color w:val="FFFFFF"/>
              </w:rPr>
              <w:t>Kvalifisert(e) Lisens(er)</w:t>
            </w:r>
          </w:p>
        </w:tc>
      </w:tr>
      <w:tr w:rsidR="00DA00C4" w14:paraId="4C6FD5A4" w14:textId="77777777">
        <w:tc>
          <w:tcPr>
            <w:tcW w:w="5880" w:type="dxa"/>
            <w:tcBorders>
              <w:top w:val="single" w:sz="4" w:space="0" w:color="000000"/>
              <w:left w:val="single" w:sz="4" w:space="0" w:color="000000"/>
              <w:bottom w:val="none" w:sz="4" w:space="0" w:color="000000"/>
              <w:right w:val="single" w:sz="4" w:space="0" w:color="000000"/>
            </w:tcBorders>
          </w:tcPr>
          <w:p w14:paraId="72B15C95" w14:textId="77777777" w:rsidR="00DA00C4" w:rsidRDefault="00847E40">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1939C2BB" w14:textId="77777777" w:rsidR="00DA00C4" w:rsidRDefault="00847E40">
            <w:pPr>
              <w:pStyle w:val="ProductList-TableBody"/>
            </w:pPr>
            <w:r>
              <w:t>Windows 10 Enterprise/Education E3 per Enhet, og</w:t>
            </w:r>
          </w:p>
          <w:p w14:paraId="57F04A7C" w14:textId="77777777" w:rsidR="00DA00C4" w:rsidRDefault="00847E40">
            <w:pPr>
              <w:pStyle w:val="ProductList-TableBody"/>
            </w:pPr>
            <w:r>
              <w:t>Core/Enterprise CAL Suite og</w:t>
            </w:r>
          </w:p>
          <w:p w14:paraId="38666CFC" w14:textId="77777777" w:rsidR="00DA00C4" w:rsidRDefault="00847E40">
            <w:pPr>
              <w:pStyle w:val="ProductList-TableBody"/>
            </w:pPr>
            <w:r>
              <w:t>Office Professional Plus</w:t>
            </w:r>
          </w:p>
        </w:tc>
      </w:tr>
      <w:tr w:rsidR="00DA00C4" w14:paraId="7324593A" w14:textId="77777777">
        <w:tc>
          <w:tcPr>
            <w:tcW w:w="5880" w:type="dxa"/>
            <w:tcBorders>
              <w:top w:val="none" w:sz="4" w:space="0" w:color="000000"/>
              <w:left w:val="single" w:sz="4" w:space="0" w:color="000000"/>
              <w:bottom w:val="single" w:sz="4" w:space="0" w:color="000000"/>
              <w:right w:val="single" w:sz="4" w:space="0" w:color="000000"/>
            </w:tcBorders>
          </w:tcPr>
          <w:p w14:paraId="7963C31A" w14:textId="77777777" w:rsidR="00DA00C4" w:rsidRDefault="00DA00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40A413" w14:textId="77777777" w:rsidR="00DA00C4" w:rsidRDefault="00847E40">
            <w:pPr>
              <w:pStyle w:val="ProductList-TableBody"/>
            </w:pPr>
            <w:r>
              <w:t xml:space="preserve">Windows 10 Enterprise E3 Per Bruker med SA – From SA og </w:t>
            </w:r>
          </w:p>
          <w:p w14:paraId="61E32878" w14:textId="77777777" w:rsidR="00DA00C4" w:rsidRDefault="00847E40">
            <w:pPr>
              <w:pStyle w:val="ProductList-TableBody"/>
            </w:pPr>
            <w:r>
              <w:t>Enterprise Mobility + Security E3 From SA og</w:t>
            </w:r>
          </w:p>
          <w:p w14:paraId="62946CF2" w14:textId="77777777" w:rsidR="00DA00C4" w:rsidRDefault="00847E40">
            <w:pPr>
              <w:pStyle w:val="ProductList-TableBody"/>
            </w:pPr>
            <w:r>
              <w:t>Office 365 E3 From SA</w:t>
            </w:r>
          </w:p>
        </w:tc>
      </w:tr>
      <w:tr w:rsidR="00DA00C4" w14:paraId="329B449D" w14:textId="77777777">
        <w:tc>
          <w:tcPr>
            <w:tcW w:w="5880" w:type="dxa"/>
            <w:tcBorders>
              <w:top w:val="single" w:sz="4" w:space="0" w:color="000000"/>
              <w:left w:val="single" w:sz="4" w:space="0" w:color="000000"/>
              <w:bottom w:val="none" w:sz="4" w:space="0" w:color="000000"/>
              <w:right w:val="single" w:sz="4" w:space="0" w:color="000000"/>
            </w:tcBorders>
          </w:tcPr>
          <w:p w14:paraId="547FF3B1" w14:textId="77777777" w:rsidR="00DA00C4" w:rsidRDefault="00847E40">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4BB49D40" w14:textId="77777777" w:rsidR="00DA00C4" w:rsidRDefault="00847E40">
            <w:pPr>
              <w:pStyle w:val="ProductList-TableBody"/>
            </w:pPr>
            <w:r>
              <w:t>SA for Windows-datamaskinoperasjonssystem, og</w:t>
            </w:r>
          </w:p>
          <w:p w14:paraId="6B0172D2" w14:textId="77777777" w:rsidR="00DA00C4" w:rsidRDefault="00847E40">
            <w:pPr>
              <w:pStyle w:val="ProductList-TableBody"/>
            </w:pPr>
            <w:r>
              <w:t>Core/Enterprise CAL Suite og</w:t>
            </w:r>
          </w:p>
          <w:p w14:paraId="319EC293" w14:textId="77777777" w:rsidR="00DA00C4" w:rsidRDefault="00847E40">
            <w:pPr>
              <w:pStyle w:val="ProductList-TableBody"/>
            </w:pPr>
            <w:r>
              <w:t>Office Professional Plus</w:t>
            </w:r>
          </w:p>
        </w:tc>
      </w:tr>
      <w:tr w:rsidR="00DA00C4" w14:paraId="27B7C767" w14:textId="77777777">
        <w:tc>
          <w:tcPr>
            <w:tcW w:w="5880" w:type="dxa"/>
            <w:tcBorders>
              <w:top w:val="none" w:sz="4" w:space="0" w:color="000000"/>
              <w:left w:val="single" w:sz="4" w:space="0" w:color="000000"/>
              <w:bottom w:val="single" w:sz="4" w:space="0" w:color="000000"/>
              <w:right w:val="single" w:sz="4" w:space="0" w:color="000000"/>
            </w:tcBorders>
          </w:tcPr>
          <w:p w14:paraId="09A41241" w14:textId="77777777" w:rsidR="00DA00C4" w:rsidRDefault="00DA00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5D0B92" w14:textId="77777777" w:rsidR="00DA00C4" w:rsidRDefault="00847E40">
            <w:pPr>
              <w:pStyle w:val="ProductList-TableBody"/>
            </w:pPr>
            <w:r>
              <w:t xml:space="preserve">Windows 10 Enterprise E5 Per Bruker med SA – From SA og </w:t>
            </w:r>
          </w:p>
          <w:p w14:paraId="6A91D693" w14:textId="77777777" w:rsidR="00DA00C4" w:rsidRDefault="00847E40">
            <w:pPr>
              <w:pStyle w:val="ProductList-TableBody"/>
            </w:pPr>
            <w:r>
              <w:t>Enterprise Mobility + Security E5 From SA og</w:t>
            </w:r>
          </w:p>
          <w:p w14:paraId="77E1AD06" w14:textId="77777777" w:rsidR="00DA00C4" w:rsidRDefault="00847E40">
            <w:pPr>
              <w:pStyle w:val="ProductList-TableBody"/>
            </w:pPr>
            <w:r>
              <w:t>Office 365 (E5 &amp; E4) From SA</w:t>
            </w:r>
          </w:p>
        </w:tc>
      </w:tr>
      <w:tr w:rsidR="00DA00C4" w14:paraId="3D80E1FE" w14:textId="77777777">
        <w:tc>
          <w:tcPr>
            <w:tcW w:w="5880" w:type="dxa"/>
            <w:tcBorders>
              <w:top w:val="single" w:sz="4" w:space="0" w:color="000000"/>
              <w:left w:val="single" w:sz="4" w:space="0" w:color="000000"/>
              <w:bottom w:val="single" w:sz="4" w:space="0" w:color="000000"/>
              <w:right w:val="single" w:sz="4" w:space="0" w:color="000000"/>
            </w:tcBorders>
          </w:tcPr>
          <w:p w14:paraId="50697696" w14:textId="77777777" w:rsidR="00DA00C4" w:rsidRDefault="00847E40">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78F72CDC" w14:textId="77777777" w:rsidR="00DA00C4" w:rsidRDefault="00847E40">
            <w:pPr>
              <w:pStyle w:val="ProductList-TableBody"/>
            </w:pPr>
            <w:r>
              <w:t>Office 365 E1/E3</w:t>
            </w:r>
          </w:p>
        </w:tc>
      </w:tr>
    </w:tbl>
    <w:p w14:paraId="146AA0AC" w14:textId="77777777" w:rsidR="00DA00C4" w:rsidRDefault="00DA00C4">
      <w:pPr>
        <w:pStyle w:val="ProductList-Body"/>
      </w:pPr>
    </w:p>
    <w:p w14:paraId="59A2A054" w14:textId="77777777" w:rsidR="00DA00C4" w:rsidRDefault="00847E40">
      <w:pPr>
        <w:pStyle w:val="ProductList-Offering2HeadingNoBorder"/>
        <w:outlineLvl w:val="2"/>
      </w:pPr>
      <w:r>
        <w:t>Enterprise Mobility + Security</w:t>
      </w:r>
      <w:r>
        <w:fldChar w:fldCharType="begin"/>
      </w:r>
      <w:r>
        <w:instrText xml:space="preserve"> TC "</w:instrText>
      </w:r>
      <w:bookmarkStart w:id="384" w:name="_Toc4163604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DA00C4" w14:paraId="24BB0E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EED990C" w14:textId="77777777" w:rsidR="00DA00C4" w:rsidRDefault="00847E40">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0C1535BB" w14:textId="77777777" w:rsidR="00DA00C4" w:rsidRDefault="00847E40">
            <w:pPr>
              <w:pStyle w:val="ProductList-TableBody"/>
            </w:pPr>
            <w:r>
              <w:rPr>
                <w:color w:val="FFFFFF"/>
              </w:rPr>
              <w:t>Kvalifisert(e) Lisens(er)</w:t>
            </w:r>
          </w:p>
        </w:tc>
      </w:tr>
      <w:tr w:rsidR="00DA00C4" w14:paraId="6C7DBE65" w14:textId="77777777">
        <w:tc>
          <w:tcPr>
            <w:tcW w:w="6000" w:type="dxa"/>
            <w:tcBorders>
              <w:top w:val="single" w:sz="4" w:space="0" w:color="6E6E6E"/>
              <w:left w:val="single" w:sz="4" w:space="0" w:color="6E6E6E"/>
              <w:bottom w:val="none" w:sz="4" w:space="0" w:color="6E6E6E"/>
              <w:right w:val="single" w:sz="4" w:space="0" w:color="6E6E6E"/>
            </w:tcBorders>
          </w:tcPr>
          <w:p w14:paraId="372D7CE6" w14:textId="77777777" w:rsidR="00DA00C4" w:rsidRDefault="00847E40">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671D5CCB" w14:textId="77777777" w:rsidR="00DA00C4" w:rsidRDefault="00847E40">
            <w:pPr>
              <w:pStyle w:val="ProductList-TableBody"/>
            </w:pPr>
            <w:r>
              <w:t>Core CAL Suite</w:t>
            </w:r>
          </w:p>
        </w:tc>
      </w:tr>
      <w:tr w:rsidR="00DA00C4" w14:paraId="41FD5613" w14:textId="77777777">
        <w:tc>
          <w:tcPr>
            <w:tcW w:w="6000" w:type="dxa"/>
            <w:tcBorders>
              <w:top w:val="none" w:sz="4" w:space="0" w:color="6E6E6E"/>
              <w:left w:val="single" w:sz="4" w:space="0" w:color="6E6E6E"/>
              <w:bottom w:val="none" w:sz="4" w:space="0" w:color="6E6E6E"/>
              <w:right w:val="single" w:sz="4" w:space="0" w:color="6E6E6E"/>
            </w:tcBorders>
          </w:tcPr>
          <w:p w14:paraId="2EFE230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37506" w14:textId="77777777" w:rsidR="00DA00C4" w:rsidRDefault="00847E40">
            <w:pPr>
              <w:pStyle w:val="ProductList-TableBody"/>
            </w:pPr>
            <w:r>
              <w:t>Enterprise CAL Suite</w:t>
            </w:r>
          </w:p>
        </w:tc>
      </w:tr>
      <w:tr w:rsidR="00DA00C4" w14:paraId="6CCE71AC" w14:textId="77777777">
        <w:tc>
          <w:tcPr>
            <w:tcW w:w="6000" w:type="dxa"/>
            <w:tcBorders>
              <w:top w:val="none" w:sz="4" w:space="0" w:color="6E6E6E"/>
              <w:left w:val="single" w:sz="4" w:space="0" w:color="6E6E6E"/>
              <w:bottom w:val="none" w:sz="4" w:space="0" w:color="6E6E6E"/>
              <w:right w:val="single" w:sz="4" w:space="0" w:color="6E6E6E"/>
            </w:tcBorders>
          </w:tcPr>
          <w:p w14:paraId="2EDBEA2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28613" w14:textId="77777777" w:rsidR="00DA00C4" w:rsidRDefault="00847E40">
            <w:pPr>
              <w:pStyle w:val="ProductList-TableBody"/>
            </w:pPr>
            <w:r>
              <w:t>Core CAL Suite Bridge for Office 365</w:t>
            </w:r>
          </w:p>
        </w:tc>
      </w:tr>
      <w:tr w:rsidR="00DA00C4" w14:paraId="3FC25D23" w14:textId="77777777">
        <w:tc>
          <w:tcPr>
            <w:tcW w:w="6000" w:type="dxa"/>
            <w:tcBorders>
              <w:top w:val="none" w:sz="4" w:space="0" w:color="6E6E6E"/>
              <w:left w:val="single" w:sz="4" w:space="0" w:color="6E6E6E"/>
              <w:bottom w:val="none" w:sz="4" w:space="0" w:color="6E6E6E"/>
              <w:right w:val="single" w:sz="4" w:space="0" w:color="6E6E6E"/>
            </w:tcBorders>
          </w:tcPr>
          <w:p w14:paraId="46EBCD78"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64358" w14:textId="77777777" w:rsidR="00DA00C4" w:rsidRDefault="00847E40">
            <w:pPr>
              <w:pStyle w:val="ProductList-TableBody"/>
            </w:pPr>
            <w:r>
              <w:t>Core CAL Suite Bridge for Office 365 og Microsoft Intune</w:t>
            </w:r>
          </w:p>
        </w:tc>
      </w:tr>
      <w:tr w:rsidR="00DA00C4" w14:paraId="4D9C7DB5" w14:textId="77777777">
        <w:tc>
          <w:tcPr>
            <w:tcW w:w="6000" w:type="dxa"/>
            <w:tcBorders>
              <w:top w:val="none" w:sz="4" w:space="0" w:color="6E6E6E"/>
              <w:left w:val="single" w:sz="4" w:space="0" w:color="6E6E6E"/>
              <w:bottom w:val="none" w:sz="4" w:space="0" w:color="6E6E6E"/>
              <w:right w:val="single" w:sz="4" w:space="0" w:color="6E6E6E"/>
            </w:tcBorders>
          </w:tcPr>
          <w:p w14:paraId="1E7BDD3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21DC3" w14:textId="77777777" w:rsidR="00DA00C4" w:rsidRDefault="00847E40">
            <w:pPr>
              <w:pStyle w:val="ProductList-TableBody"/>
            </w:pPr>
            <w:r>
              <w:t>Enterprise CAL Suite Bridge for Office 365</w:t>
            </w:r>
          </w:p>
        </w:tc>
      </w:tr>
      <w:tr w:rsidR="00DA00C4" w14:paraId="0508E4E5" w14:textId="77777777">
        <w:tc>
          <w:tcPr>
            <w:tcW w:w="6000" w:type="dxa"/>
            <w:tcBorders>
              <w:top w:val="none" w:sz="4" w:space="0" w:color="6E6E6E"/>
              <w:left w:val="single" w:sz="4" w:space="0" w:color="6E6E6E"/>
              <w:bottom w:val="single" w:sz="4" w:space="0" w:color="6E6E6E"/>
              <w:right w:val="single" w:sz="4" w:space="0" w:color="6E6E6E"/>
            </w:tcBorders>
          </w:tcPr>
          <w:p w14:paraId="078F679E"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6CA3A" w14:textId="77777777" w:rsidR="00DA00C4" w:rsidRDefault="00847E40">
            <w:pPr>
              <w:pStyle w:val="ProductList-TableBody"/>
            </w:pPr>
            <w:r>
              <w:t>Enterprise CAL Suite Bridge for Office 365 og Microsoft Intune</w:t>
            </w:r>
          </w:p>
        </w:tc>
      </w:tr>
    </w:tbl>
    <w:p w14:paraId="4141E628" w14:textId="77777777" w:rsidR="00DA00C4" w:rsidRDefault="00DA00C4">
      <w:pPr>
        <w:pStyle w:val="ProductList-Body"/>
      </w:pPr>
    </w:p>
    <w:p w14:paraId="18275284" w14:textId="77777777" w:rsidR="00DA00C4" w:rsidRDefault="00847E40">
      <w:pPr>
        <w:pStyle w:val="ProductList-Offering2HeadingNoBorder"/>
        <w:outlineLvl w:val="2"/>
      </w:pPr>
      <w:r>
        <w:t>Microsoft Dynamics 365-tjenester</w:t>
      </w:r>
      <w:r>
        <w:fldChar w:fldCharType="begin"/>
      </w:r>
      <w:r>
        <w:instrText xml:space="preserve"> TC "</w:instrText>
      </w:r>
      <w:bookmarkStart w:id="385" w:name="_Toc41636050"/>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30"/>
        <w:gridCol w:w="5386"/>
      </w:tblGrid>
      <w:tr w:rsidR="00DA00C4" w14:paraId="013A6D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955E75" w14:textId="77777777" w:rsidR="00DA00C4" w:rsidRDefault="00847E40">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7855736F" w14:textId="77777777" w:rsidR="00DA00C4" w:rsidRDefault="00847E40">
            <w:pPr>
              <w:pStyle w:val="ProductList-TableBody"/>
            </w:pPr>
            <w:r>
              <w:rPr>
                <w:color w:val="FFFFFF"/>
              </w:rPr>
              <w:t>Kvalifisert(e) lisens(er)</w:t>
            </w:r>
          </w:p>
        </w:tc>
      </w:tr>
      <w:tr w:rsidR="00DA00C4" w14:paraId="73FFC3F2" w14:textId="77777777">
        <w:tc>
          <w:tcPr>
            <w:tcW w:w="6120" w:type="dxa"/>
            <w:tcBorders>
              <w:top w:val="single" w:sz="4" w:space="0" w:color="6E6E6E"/>
              <w:left w:val="single" w:sz="4" w:space="0" w:color="6E6E6E"/>
              <w:bottom w:val="single" w:sz="4" w:space="0" w:color="6E6E6E"/>
              <w:right w:val="single" w:sz="4" w:space="0" w:color="6E6E6E"/>
            </w:tcBorders>
          </w:tcPr>
          <w:p w14:paraId="39902A8C" w14:textId="77777777" w:rsidR="00DA00C4" w:rsidRDefault="00847E40">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6ABD1C9E" w14:textId="77777777" w:rsidR="00DA00C4" w:rsidRDefault="00847E40">
            <w:pPr>
              <w:pStyle w:val="ProductList-TableBody"/>
            </w:pPr>
            <w:r>
              <w:t>Dynamics 365 Team Members Bruker-CAL</w:t>
            </w:r>
          </w:p>
        </w:tc>
      </w:tr>
      <w:tr w:rsidR="00DA00C4" w14:paraId="54F720E1" w14:textId="77777777">
        <w:tc>
          <w:tcPr>
            <w:tcW w:w="6120" w:type="dxa"/>
            <w:tcBorders>
              <w:top w:val="single" w:sz="4" w:space="0" w:color="6E6E6E"/>
              <w:left w:val="single" w:sz="4" w:space="0" w:color="6E6E6E"/>
              <w:bottom w:val="single" w:sz="4" w:space="0" w:color="6E6E6E"/>
              <w:right w:val="single" w:sz="4" w:space="0" w:color="6E6E6E"/>
            </w:tcBorders>
          </w:tcPr>
          <w:p w14:paraId="360CFFFE" w14:textId="77777777" w:rsidR="00DA00C4" w:rsidRDefault="00847E40">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2BC58E76" w14:textId="77777777" w:rsidR="00DA00C4" w:rsidRDefault="00847E40">
            <w:pPr>
              <w:pStyle w:val="ProductList-TableBody"/>
            </w:pPr>
            <w:r>
              <w:t>Dynamics 365 Operations On-premises – Device CAL</w:t>
            </w:r>
          </w:p>
        </w:tc>
      </w:tr>
      <w:tr w:rsidR="00DA00C4" w14:paraId="39D25304" w14:textId="77777777">
        <w:tc>
          <w:tcPr>
            <w:tcW w:w="6120" w:type="dxa"/>
            <w:tcBorders>
              <w:top w:val="single" w:sz="4" w:space="0" w:color="6E6E6E"/>
              <w:left w:val="single" w:sz="4" w:space="0" w:color="6E6E6E"/>
              <w:bottom w:val="single" w:sz="4" w:space="0" w:color="6E6E6E"/>
              <w:right w:val="single" w:sz="4" w:space="0" w:color="6E6E6E"/>
            </w:tcBorders>
          </w:tcPr>
          <w:p w14:paraId="27B533AD" w14:textId="77777777" w:rsidR="00DA00C4" w:rsidRDefault="00847E40">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6D8C48D0" w14:textId="77777777" w:rsidR="00DA00C4" w:rsidRDefault="00847E40">
            <w:pPr>
              <w:pStyle w:val="ProductList-TableBody"/>
            </w:pPr>
            <w:r>
              <w:t>Dynamics 365 Operations On-premises – Activity Bruker-CAL</w:t>
            </w:r>
          </w:p>
        </w:tc>
      </w:tr>
      <w:tr w:rsidR="00DA00C4" w14:paraId="5091464A" w14:textId="77777777">
        <w:tc>
          <w:tcPr>
            <w:tcW w:w="6120" w:type="dxa"/>
            <w:tcBorders>
              <w:top w:val="single" w:sz="4" w:space="0" w:color="6E6E6E"/>
              <w:left w:val="single" w:sz="4" w:space="0" w:color="6E6E6E"/>
              <w:bottom w:val="single" w:sz="4" w:space="0" w:color="6E6E6E"/>
              <w:right w:val="single" w:sz="4" w:space="0" w:color="6E6E6E"/>
            </w:tcBorders>
          </w:tcPr>
          <w:p w14:paraId="54C7993E" w14:textId="77777777" w:rsidR="00DA00C4" w:rsidRDefault="00847E40">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84EC2BB" w14:textId="77777777" w:rsidR="00DA00C4" w:rsidRDefault="00847E40">
            <w:pPr>
              <w:pStyle w:val="ProductList-TableBody"/>
            </w:pPr>
            <w:r>
              <w:t>Dynamics 365 Operations On-premises Bruker-CAL</w:t>
            </w:r>
          </w:p>
        </w:tc>
      </w:tr>
      <w:tr w:rsidR="00DA00C4" w14:paraId="63D737D2" w14:textId="77777777">
        <w:tc>
          <w:tcPr>
            <w:tcW w:w="6120" w:type="dxa"/>
            <w:tcBorders>
              <w:top w:val="single" w:sz="4" w:space="0" w:color="6E6E6E"/>
              <w:left w:val="single" w:sz="4" w:space="0" w:color="6E6E6E"/>
              <w:bottom w:val="single" w:sz="4" w:space="0" w:color="6E6E6E"/>
              <w:right w:val="single" w:sz="4" w:space="0" w:color="6E6E6E"/>
            </w:tcBorders>
          </w:tcPr>
          <w:p w14:paraId="70427439" w14:textId="77777777" w:rsidR="00DA00C4" w:rsidRDefault="00847E4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071ABC3" w14:textId="77777777" w:rsidR="00DA00C4" w:rsidRDefault="00847E40">
            <w:pPr>
              <w:pStyle w:val="ProductList-TableBody"/>
            </w:pPr>
            <w:r>
              <w:t>Dynamics 365 Operations On-premises Bruker-CAL</w:t>
            </w:r>
          </w:p>
        </w:tc>
      </w:tr>
      <w:tr w:rsidR="00DA00C4" w14:paraId="110CD4A1" w14:textId="77777777">
        <w:tc>
          <w:tcPr>
            <w:tcW w:w="6120" w:type="dxa"/>
            <w:tcBorders>
              <w:top w:val="single" w:sz="4" w:space="0" w:color="6E6E6E"/>
              <w:left w:val="single" w:sz="4" w:space="0" w:color="6E6E6E"/>
              <w:bottom w:val="single" w:sz="4" w:space="0" w:color="6E6E6E"/>
              <w:right w:val="single" w:sz="4" w:space="0" w:color="6E6E6E"/>
            </w:tcBorders>
          </w:tcPr>
          <w:p w14:paraId="52856747" w14:textId="77777777" w:rsidR="00DA00C4" w:rsidRDefault="00847E40">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62D7EF86" w14:textId="77777777" w:rsidR="00DA00C4" w:rsidRDefault="00847E40">
            <w:pPr>
              <w:pStyle w:val="ProductList-TableBody"/>
            </w:pPr>
            <w:r>
              <w:t>Dynamics 365 Operations On-premises Bruker-CAL</w:t>
            </w:r>
          </w:p>
        </w:tc>
      </w:tr>
      <w:tr w:rsidR="00DA00C4" w14:paraId="283FCEE8" w14:textId="77777777">
        <w:tc>
          <w:tcPr>
            <w:tcW w:w="6120" w:type="dxa"/>
            <w:tcBorders>
              <w:top w:val="single" w:sz="4" w:space="0" w:color="6E6E6E"/>
              <w:left w:val="single" w:sz="4" w:space="0" w:color="6E6E6E"/>
              <w:bottom w:val="single" w:sz="4" w:space="0" w:color="6E6E6E"/>
              <w:right w:val="single" w:sz="4" w:space="0" w:color="6E6E6E"/>
            </w:tcBorders>
          </w:tcPr>
          <w:p w14:paraId="3445DC03" w14:textId="77777777" w:rsidR="00DA00C4" w:rsidRDefault="00847E4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716296A" w14:textId="77777777" w:rsidR="00DA00C4" w:rsidRDefault="00847E40">
            <w:pPr>
              <w:pStyle w:val="ProductList-TableBody"/>
            </w:pPr>
            <w:r>
              <w:t>Dynamics 365 Sales Bruker-CAL</w:t>
            </w:r>
          </w:p>
        </w:tc>
      </w:tr>
      <w:tr w:rsidR="00DA00C4" w14:paraId="4158CF83" w14:textId="77777777">
        <w:tc>
          <w:tcPr>
            <w:tcW w:w="6120" w:type="dxa"/>
            <w:tcBorders>
              <w:top w:val="single" w:sz="4" w:space="0" w:color="6E6E6E"/>
              <w:left w:val="single" w:sz="4" w:space="0" w:color="6E6E6E"/>
              <w:bottom w:val="single" w:sz="4" w:space="0" w:color="6E6E6E"/>
              <w:right w:val="single" w:sz="4" w:space="0" w:color="6E6E6E"/>
            </w:tcBorders>
          </w:tcPr>
          <w:p w14:paraId="32F15673" w14:textId="77777777" w:rsidR="00DA00C4" w:rsidRDefault="00847E40">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F8E4E25" w14:textId="77777777" w:rsidR="00DA00C4" w:rsidRDefault="00847E40">
            <w:pPr>
              <w:pStyle w:val="ProductList-TableBody"/>
            </w:pPr>
            <w:r>
              <w:t>Dynamics 365 Sales Bruker-CAL</w:t>
            </w:r>
          </w:p>
        </w:tc>
      </w:tr>
      <w:tr w:rsidR="00DA00C4" w14:paraId="145424A6" w14:textId="77777777">
        <w:tc>
          <w:tcPr>
            <w:tcW w:w="6120" w:type="dxa"/>
            <w:tcBorders>
              <w:top w:val="single" w:sz="4" w:space="0" w:color="6E6E6E"/>
              <w:left w:val="single" w:sz="4" w:space="0" w:color="6E6E6E"/>
              <w:bottom w:val="single" w:sz="4" w:space="0" w:color="6E6E6E"/>
              <w:right w:val="single" w:sz="4" w:space="0" w:color="6E6E6E"/>
            </w:tcBorders>
          </w:tcPr>
          <w:p w14:paraId="071DA7FD" w14:textId="77777777" w:rsidR="00DA00C4" w:rsidRDefault="00847E40">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7C24EC2" w14:textId="77777777" w:rsidR="00DA00C4" w:rsidRDefault="00847E40">
            <w:pPr>
              <w:pStyle w:val="ProductList-TableBody"/>
            </w:pPr>
            <w:r>
              <w:t>Dynamics 365 Customer Service Bruker-CAL</w:t>
            </w:r>
          </w:p>
        </w:tc>
      </w:tr>
      <w:tr w:rsidR="00DA00C4" w14:paraId="6A58BEF6" w14:textId="77777777">
        <w:tc>
          <w:tcPr>
            <w:tcW w:w="6120" w:type="dxa"/>
            <w:tcBorders>
              <w:top w:val="single" w:sz="4" w:space="0" w:color="6E6E6E"/>
              <w:left w:val="single" w:sz="4" w:space="0" w:color="6E6E6E"/>
              <w:bottom w:val="single" w:sz="4" w:space="0" w:color="6E6E6E"/>
              <w:right w:val="single" w:sz="4" w:space="0" w:color="6E6E6E"/>
            </w:tcBorders>
          </w:tcPr>
          <w:p w14:paraId="7B0EA24F" w14:textId="77777777" w:rsidR="00DA00C4" w:rsidRDefault="00847E40">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B759EC4" w14:textId="77777777" w:rsidR="00DA00C4" w:rsidRDefault="00847E40">
            <w:pPr>
              <w:pStyle w:val="ProductList-TableBody"/>
            </w:pPr>
            <w:r>
              <w:t>Dynamics 365 Customer Service Bruker-CAL</w:t>
            </w:r>
          </w:p>
        </w:tc>
      </w:tr>
      <w:tr w:rsidR="00DA00C4" w14:paraId="2B7DCF16" w14:textId="77777777">
        <w:tc>
          <w:tcPr>
            <w:tcW w:w="6120" w:type="dxa"/>
            <w:tcBorders>
              <w:top w:val="single" w:sz="4" w:space="0" w:color="6E6E6E"/>
              <w:left w:val="single" w:sz="4" w:space="0" w:color="6E6E6E"/>
              <w:bottom w:val="none" w:sz="4" w:space="0" w:color="6E6E6E"/>
              <w:right w:val="single" w:sz="4" w:space="0" w:color="6E6E6E"/>
            </w:tcBorders>
          </w:tcPr>
          <w:p w14:paraId="69A2C3A6" w14:textId="77777777" w:rsidR="00DA00C4" w:rsidRDefault="00847E40">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438A0CE" w14:textId="77777777" w:rsidR="00DA00C4" w:rsidRDefault="00847E40">
            <w:pPr>
              <w:pStyle w:val="ProductList-TableBody"/>
            </w:pPr>
            <w:r>
              <w:t>Dynamics 365 for Case Management Bruker-CAL</w:t>
            </w:r>
          </w:p>
        </w:tc>
      </w:tr>
      <w:tr w:rsidR="00DA00C4" w14:paraId="0D588507" w14:textId="77777777">
        <w:tc>
          <w:tcPr>
            <w:tcW w:w="6120" w:type="dxa"/>
            <w:tcBorders>
              <w:top w:val="none" w:sz="4" w:space="0" w:color="6E6E6E"/>
              <w:left w:val="single" w:sz="4" w:space="0" w:color="6E6E6E"/>
              <w:bottom w:val="single" w:sz="4" w:space="0" w:color="6E6E6E"/>
              <w:right w:val="single" w:sz="4" w:space="0" w:color="6E6E6E"/>
            </w:tcBorders>
          </w:tcPr>
          <w:p w14:paraId="147E4714" w14:textId="77777777" w:rsidR="00DA00C4" w:rsidRDefault="00DA00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7973B3" w14:textId="77777777" w:rsidR="00DA00C4" w:rsidRDefault="00847E40">
            <w:pPr>
              <w:pStyle w:val="ProductList-TableBody"/>
            </w:pPr>
            <w:r>
              <w:t>Dynamics 365 Sales Bruker-CAL</w:t>
            </w:r>
          </w:p>
        </w:tc>
      </w:tr>
    </w:tbl>
    <w:p w14:paraId="17F41FB5" w14:textId="77777777" w:rsidR="00DA00C4" w:rsidRDefault="00DA00C4">
      <w:pPr>
        <w:pStyle w:val="ProductList-Body"/>
      </w:pPr>
    </w:p>
    <w:p w14:paraId="0B712525" w14:textId="77777777" w:rsidR="00DA00C4" w:rsidRDefault="00847E40">
      <w:pPr>
        <w:pStyle w:val="ProductList-Offering2HeadingNoBorder"/>
        <w:outlineLvl w:val="2"/>
      </w:pPr>
      <w:r>
        <w:t>Visio</w:t>
      </w:r>
      <w:r>
        <w:fldChar w:fldCharType="begin"/>
      </w:r>
      <w:r>
        <w:instrText xml:space="preserve"> TC "</w:instrText>
      </w:r>
      <w:bookmarkStart w:id="386" w:name="_Toc4163605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DA00C4" w14:paraId="0FB41B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AAAD5F" w14:textId="77777777" w:rsidR="00DA00C4" w:rsidRDefault="00847E4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4C9E071" w14:textId="77777777" w:rsidR="00DA00C4" w:rsidRDefault="00847E40">
            <w:pPr>
              <w:pStyle w:val="ProductList-TableBody"/>
            </w:pPr>
            <w:r>
              <w:rPr>
                <w:color w:val="FFFFFF"/>
              </w:rPr>
              <w:t>Kvalifisert(e) lisens(er)</w:t>
            </w:r>
          </w:p>
        </w:tc>
      </w:tr>
      <w:tr w:rsidR="00DA00C4" w14:paraId="69B682BE" w14:textId="77777777">
        <w:tc>
          <w:tcPr>
            <w:tcW w:w="6240" w:type="dxa"/>
            <w:tcBorders>
              <w:top w:val="single" w:sz="4" w:space="0" w:color="6E6E6E"/>
              <w:left w:val="single" w:sz="4" w:space="0" w:color="6E6E6E"/>
              <w:bottom w:val="single" w:sz="4" w:space="0" w:color="6E6E6E"/>
              <w:right w:val="single" w:sz="4" w:space="0" w:color="6E6E6E"/>
            </w:tcBorders>
          </w:tcPr>
          <w:p w14:paraId="0B809C4D" w14:textId="77777777" w:rsidR="00DA00C4" w:rsidRDefault="00847E40">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FF8E001" w14:textId="77777777" w:rsidR="00DA00C4" w:rsidRDefault="00847E40">
            <w:pPr>
              <w:pStyle w:val="ProductList-TableBody"/>
            </w:pPr>
            <w:r>
              <w:t>Visio Professional</w:t>
            </w:r>
          </w:p>
        </w:tc>
      </w:tr>
      <w:tr w:rsidR="00DA00C4" w14:paraId="0D2E2A18" w14:textId="77777777">
        <w:tc>
          <w:tcPr>
            <w:tcW w:w="6240" w:type="dxa"/>
            <w:tcBorders>
              <w:top w:val="single" w:sz="4" w:space="0" w:color="6E6E6E"/>
              <w:left w:val="single" w:sz="4" w:space="0" w:color="6E6E6E"/>
              <w:bottom w:val="single" w:sz="4" w:space="0" w:color="6E6E6E"/>
              <w:right w:val="single" w:sz="4" w:space="0" w:color="6E6E6E"/>
            </w:tcBorders>
          </w:tcPr>
          <w:p w14:paraId="19C2A0F2" w14:textId="77777777" w:rsidR="00DA00C4" w:rsidRDefault="00847E40">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5AA5294C" w14:textId="77777777" w:rsidR="00DA00C4" w:rsidRDefault="00847E40">
            <w:pPr>
              <w:pStyle w:val="ProductList-TableBody"/>
            </w:pPr>
            <w:r>
              <w:t>Visio Standard</w:t>
            </w:r>
          </w:p>
        </w:tc>
      </w:tr>
    </w:tbl>
    <w:p w14:paraId="3F119A42" w14:textId="77777777" w:rsidR="00DA00C4" w:rsidRDefault="00DA00C4">
      <w:pPr>
        <w:pStyle w:val="ProductList-Body"/>
      </w:pPr>
    </w:p>
    <w:p w14:paraId="2157B104" w14:textId="77777777" w:rsidR="00DA00C4" w:rsidRDefault="00847E40">
      <w:pPr>
        <w:pStyle w:val="ProductList-Offering2HeadingNoBorder"/>
        <w:outlineLvl w:val="2"/>
      </w:pPr>
      <w:r>
        <w:t>Office 365-pakker</w:t>
      </w:r>
      <w:r>
        <w:fldChar w:fldCharType="begin"/>
      </w:r>
      <w:r>
        <w:instrText xml:space="preserve"> TC "</w:instrText>
      </w:r>
      <w:bookmarkStart w:id="387" w:name="_Toc41636052"/>
      <w:r>
        <w:instrText>Office 365-pakker</w:instrText>
      </w:r>
      <w:bookmarkEnd w:id="387"/>
      <w:r>
        <w:instrText>" \l 3</w:instrText>
      </w:r>
      <w:r>
        <w:fldChar w:fldCharType="end"/>
      </w:r>
    </w:p>
    <w:p w14:paraId="3C2EB487" w14:textId="77777777" w:rsidR="00DA00C4" w:rsidRDefault="00847E40">
      <w:pPr>
        <w:pStyle w:val="ProductList-Body"/>
      </w:pPr>
      <w:r>
        <w:t xml:space="preserve">Tilleggs-SL-er for Bruker gir Lisensierte Brukere tilgangsrettigheter til serverprogramvare tilsvarende de Kvalifiserte Lisensene fra en hvilken som helst enhet. </w:t>
      </w:r>
    </w:p>
    <w:p w14:paraId="66D08338" w14:textId="77777777" w:rsidR="00DA00C4" w:rsidRDefault="00DA00C4">
      <w:pPr>
        <w:pStyle w:val="ProductList-Body"/>
      </w:pPr>
    </w:p>
    <w:tbl>
      <w:tblPr>
        <w:tblStyle w:val="PURTable"/>
        <w:tblW w:w="0" w:type="dxa"/>
        <w:tblLook w:val="04A0" w:firstRow="1" w:lastRow="0" w:firstColumn="1" w:lastColumn="0" w:noHBand="0" w:noVBand="1"/>
      </w:tblPr>
      <w:tblGrid>
        <w:gridCol w:w="5623"/>
        <w:gridCol w:w="5293"/>
      </w:tblGrid>
      <w:tr w:rsidR="00DA00C4" w14:paraId="381963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46F5ED" w14:textId="77777777" w:rsidR="00DA00C4" w:rsidRDefault="00847E40">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0555653C" w14:textId="77777777" w:rsidR="00DA00C4" w:rsidRDefault="00847E40">
            <w:pPr>
              <w:pStyle w:val="ProductList-TableBody"/>
            </w:pPr>
            <w:r>
              <w:rPr>
                <w:color w:val="FFFFFF"/>
              </w:rPr>
              <w:t>Kvalifisert(e) lisens(er)</w:t>
            </w:r>
          </w:p>
        </w:tc>
      </w:tr>
      <w:tr w:rsidR="00DA00C4" w14:paraId="57000BA1" w14:textId="77777777">
        <w:tc>
          <w:tcPr>
            <w:tcW w:w="6240" w:type="dxa"/>
            <w:tcBorders>
              <w:top w:val="single" w:sz="4" w:space="0" w:color="6E6E6E"/>
              <w:left w:val="single" w:sz="4" w:space="0" w:color="6E6E6E"/>
              <w:bottom w:val="single" w:sz="4" w:space="0" w:color="6E6E6E"/>
              <w:right w:val="single" w:sz="4" w:space="0" w:color="6E6E6E"/>
            </w:tcBorders>
          </w:tcPr>
          <w:p w14:paraId="411E0621" w14:textId="77777777" w:rsidR="00DA00C4" w:rsidRDefault="00847E40">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37DDE752" w14:textId="77777777" w:rsidR="00DA00C4" w:rsidRDefault="00847E40">
            <w:pPr>
              <w:pStyle w:val="ProductList-TableBody"/>
            </w:pPr>
            <w:r>
              <w:t>Core CAL Suite, eller</w:t>
            </w:r>
          </w:p>
        </w:tc>
      </w:tr>
      <w:tr w:rsidR="00DA00C4" w14:paraId="2B61C4A3" w14:textId="77777777">
        <w:tc>
          <w:tcPr>
            <w:tcW w:w="6240" w:type="dxa"/>
            <w:tcBorders>
              <w:top w:val="single" w:sz="4" w:space="0" w:color="6E6E6E"/>
              <w:left w:val="single" w:sz="4" w:space="0" w:color="6E6E6E"/>
              <w:bottom w:val="single" w:sz="4" w:space="0" w:color="6E6E6E"/>
              <w:right w:val="single" w:sz="4" w:space="0" w:color="6E6E6E"/>
            </w:tcBorders>
          </w:tcPr>
          <w:p w14:paraId="37CB0D55" w14:textId="77777777" w:rsidR="00DA00C4" w:rsidRDefault="00847E40">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03CB5AA9" w14:textId="77777777" w:rsidR="00DA00C4" w:rsidRDefault="00847E40">
            <w:pPr>
              <w:pStyle w:val="ProductList-TableBody"/>
            </w:pPr>
            <w:r>
              <w:t>Core CAL Suite-bro for Enterprise Mobility + Security</w:t>
            </w:r>
          </w:p>
        </w:tc>
      </w:tr>
      <w:tr w:rsidR="00DA00C4" w14:paraId="611E3FCA" w14:textId="77777777">
        <w:tc>
          <w:tcPr>
            <w:tcW w:w="6240" w:type="dxa"/>
            <w:tcBorders>
              <w:top w:val="single" w:sz="4" w:space="0" w:color="6E6E6E"/>
              <w:left w:val="single" w:sz="4" w:space="0" w:color="6E6E6E"/>
              <w:bottom w:val="single" w:sz="4" w:space="0" w:color="6E6E6E"/>
              <w:right w:val="single" w:sz="4" w:space="0" w:color="6E6E6E"/>
            </w:tcBorders>
          </w:tcPr>
          <w:p w14:paraId="60C16061" w14:textId="77777777" w:rsidR="00DA00C4" w:rsidRDefault="00847E40">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759B47CB" w14:textId="77777777" w:rsidR="00DA00C4" w:rsidRDefault="00DA00C4">
            <w:pPr>
              <w:pStyle w:val="ProductList-TableBody"/>
            </w:pPr>
          </w:p>
        </w:tc>
      </w:tr>
      <w:tr w:rsidR="00DA00C4" w14:paraId="786E8829" w14:textId="77777777">
        <w:tc>
          <w:tcPr>
            <w:tcW w:w="6240" w:type="dxa"/>
            <w:tcBorders>
              <w:top w:val="single" w:sz="4" w:space="0" w:color="6E6E6E"/>
              <w:left w:val="single" w:sz="4" w:space="0" w:color="6E6E6E"/>
              <w:bottom w:val="single" w:sz="4" w:space="0" w:color="6E6E6E"/>
              <w:right w:val="single" w:sz="4" w:space="0" w:color="6E6E6E"/>
            </w:tcBorders>
          </w:tcPr>
          <w:p w14:paraId="60820AC3" w14:textId="77777777" w:rsidR="00DA00C4" w:rsidRDefault="00847E40">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7E3C7A2" w14:textId="77777777" w:rsidR="00DA00C4" w:rsidRDefault="00DA00C4">
            <w:pPr>
              <w:pStyle w:val="ProductList-TableBody"/>
            </w:pPr>
          </w:p>
        </w:tc>
      </w:tr>
      <w:tr w:rsidR="00DA00C4" w14:paraId="56EAF4DE" w14:textId="77777777">
        <w:tc>
          <w:tcPr>
            <w:tcW w:w="6240" w:type="dxa"/>
            <w:tcBorders>
              <w:top w:val="single" w:sz="4" w:space="0" w:color="6E6E6E"/>
              <w:left w:val="single" w:sz="4" w:space="0" w:color="6E6E6E"/>
              <w:bottom w:val="single" w:sz="4" w:space="0" w:color="6E6E6E"/>
              <w:right w:val="single" w:sz="4" w:space="0" w:color="6E6E6E"/>
            </w:tcBorders>
          </w:tcPr>
          <w:p w14:paraId="436A85E7" w14:textId="77777777" w:rsidR="00DA00C4" w:rsidRDefault="00847E40">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689FD63E" w14:textId="77777777" w:rsidR="00DA00C4" w:rsidRDefault="00847E40">
            <w:pPr>
              <w:pStyle w:val="ProductList-TableBody"/>
            </w:pPr>
            <w:r>
              <w:t>Core CAL Suite, eller Enterprise CAL Suite, eller</w:t>
            </w:r>
          </w:p>
        </w:tc>
      </w:tr>
      <w:tr w:rsidR="00DA00C4" w14:paraId="26E4B180" w14:textId="77777777">
        <w:tc>
          <w:tcPr>
            <w:tcW w:w="6240" w:type="dxa"/>
            <w:tcBorders>
              <w:top w:val="single" w:sz="4" w:space="0" w:color="6E6E6E"/>
              <w:left w:val="single" w:sz="4" w:space="0" w:color="6E6E6E"/>
              <w:bottom w:val="single" w:sz="4" w:space="0" w:color="6E6E6E"/>
              <w:right w:val="single" w:sz="4" w:space="0" w:color="6E6E6E"/>
            </w:tcBorders>
          </w:tcPr>
          <w:p w14:paraId="0EC0DB84" w14:textId="77777777" w:rsidR="00DA00C4" w:rsidRDefault="00847E40">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17B21BE4" w14:textId="77777777" w:rsidR="00DA00C4" w:rsidRDefault="00847E40">
            <w:pPr>
              <w:pStyle w:val="ProductList-TableBody"/>
            </w:pPr>
            <w:r>
              <w:t>Core Suite Bridge for Enterprise Mobility + Security, eller</w:t>
            </w:r>
          </w:p>
        </w:tc>
      </w:tr>
      <w:tr w:rsidR="00DA00C4" w14:paraId="7805197A" w14:textId="77777777">
        <w:tc>
          <w:tcPr>
            <w:tcW w:w="6240" w:type="dxa"/>
            <w:tcBorders>
              <w:top w:val="single" w:sz="4" w:space="0" w:color="6E6E6E"/>
              <w:left w:val="single" w:sz="4" w:space="0" w:color="6E6E6E"/>
              <w:bottom w:val="single" w:sz="4" w:space="0" w:color="6E6E6E"/>
              <w:right w:val="single" w:sz="4" w:space="0" w:color="6E6E6E"/>
            </w:tcBorders>
          </w:tcPr>
          <w:p w14:paraId="2E7A53C4" w14:textId="77777777" w:rsidR="00DA00C4" w:rsidRDefault="00847E40">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25EC5EFF" w14:textId="77777777" w:rsidR="00DA00C4" w:rsidRDefault="00847E40">
            <w:pPr>
              <w:pStyle w:val="ProductList-TableBody"/>
            </w:pPr>
            <w:r>
              <w:t>Enterprise CAL Suite-bro for Enterprise Mobility + Security</w:t>
            </w:r>
          </w:p>
        </w:tc>
      </w:tr>
      <w:tr w:rsidR="00DA00C4" w14:paraId="630A3D75" w14:textId="77777777">
        <w:tc>
          <w:tcPr>
            <w:tcW w:w="6240" w:type="dxa"/>
            <w:tcBorders>
              <w:top w:val="single" w:sz="4" w:space="0" w:color="6E6E6E"/>
              <w:left w:val="single" w:sz="4" w:space="0" w:color="6E6E6E"/>
              <w:bottom w:val="single" w:sz="4" w:space="0" w:color="6E6E6E"/>
              <w:right w:val="single" w:sz="4" w:space="0" w:color="6E6E6E"/>
            </w:tcBorders>
          </w:tcPr>
          <w:p w14:paraId="76AF4A0A" w14:textId="77777777" w:rsidR="00DA00C4" w:rsidRDefault="00847E40">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3DB8510D" w14:textId="77777777" w:rsidR="00DA00C4" w:rsidRDefault="00847E40">
            <w:pPr>
              <w:pStyle w:val="ProductList-TableBody"/>
            </w:pPr>
            <w:r>
              <w:t>Core Suite og Office Professional Plus, eller</w:t>
            </w:r>
          </w:p>
        </w:tc>
      </w:tr>
      <w:tr w:rsidR="00DA00C4" w14:paraId="1F8925F5" w14:textId="77777777">
        <w:tc>
          <w:tcPr>
            <w:tcW w:w="6240" w:type="dxa"/>
            <w:tcBorders>
              <w:top w:val="single" w:sz="4" w:space="0" w:color="6E6E6E"/>
              <w:left w:val="single" w:sz="4" w:space="0" w:color="6E6E6E"/>
              <w:bottom w:val="single" w:sz="4" w:space="0" w:color="6E6E6E"/>
              <w:right w:val="single" w:sz="4" w:space="0" w:color="6E6E6E"/>
            </w:tcBorders>
          </w:tcPr>
          <w:p w14:paraId="1AE49443" w14:textId="77777777" w:rsidR="00DA00C4" w:rsidRDefault="00847E40">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4E189140" w14:textId="77777777" w:rsidR="00DA00C4" w:rsidRDefault="00847E40">
            <w:pPr>
              <w:pStyle w:val="ProductList-TableBody"/>
            </w:pPr>
            <w:r>
              <w:t>Core CAL Suite Bridge for Enterprise Mobility + Security og Office Professional Plus, eller</w:t>
            </w:r>
          </w:p>
        </w:tc>
      </w:tr>
      <w:tr w:rsidR="00DA00C4" w14:paraId="4E9EAF7D" w14:textId="77777777">
        <w:tc>
          <w:tcPr>
            <w:tcW w:w="6240" w:type="dxa"/>
            <w:tcBorders>
              <w:top w:val="single" w:sz="4" w:space="0" w:color="6E6E6E"/>
              <w:left w:val="single" w:sz="4" w:space="0" w:color="6E6E6E"/>
              <w:bottom w:val="single" w:sz="4" w:space="0" w:color="6E6E6E"/>
              <w:right w:val="single" w:sz="4" w:space="0" w:color="6E6E6E"/>
            </w:tcBorders>
          </w:tcPr>
          <w:p w14:paraId="6B81FC72" w14:textId="77777777" w:rsidR="00DA00C4" w:rsidRDefault="00847E40">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74BE9673" w14:textId="77777777" w:rsidR="00DA00C4" w:rsidRDefault="00847E40">
            <w:pPr>
              <w:pStyle w:val="ProductList-TableBody"/>
            </w:pPr>
            <w:r>
              <w:t>Enterprise CAL Suite og Office Professional Plus, eller</w:t>
            </w:r>
          </w:p>
        </w:tc>
      </w:tr>
      <w:tr w:rsidR="00DA00C4" w14:paraId="0EFE8302" w14:textId="77777777">
        <w:tc>
          <w:tcPr>
            <w:tcW w:w="6240" w:type="dxa"/>
            <w:tcBorders>
              <w:top w:val="single" w:sz="4" w:space="0" w:color="6E6E6E"/>
              <w:left w:val="single" w:sz="4" w:space="0" w:color="6E6E6E"/>
              <w:bottom w:val="single" w:sz="4" w:space="0" w:color="6E6E6E"/>
              <w:right w:val="single" w:sz="4" w:space="0" w:color="6E6E6E"/>
            </w:tcBorders>
          </w:tcPr>
          <w:p w14:paraId="38BF3609" w14:textId="77777777" w:rsidR="00DA00C4" w:rsidRDefault="00847E40">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1A88D921" w14:textId="77777777" w:rsidR="00DA00C4" w:rsidRDefault="00847E40">
            <w:pPr>
              <w:pStyle w:val="ProductList-TableBody"/>
            </w:pPr>
            <w:r>
              <w:t>Enterprise CAL Suite Bridge for Enterprise Mobility+ Security og Office Professional Plus</w:t>
            </w:r>
          </w:p>
        </w:tc>
      </w:tr>
      <w:tr w:rsidR="00DA00C4" w14:paraId="6CE34F0A" w14:textId="77777777">
        <w:tc>
          <w:tcPr>
            <w:tcW w:w="6240" w:type="dxa"/>
            <w:tcBorders>
              <w:top w:val="single" w:sz="4" w:space="0" w:color="6E6E6E"/>
              <w:left w:val="single" w:sz="4" w:space="0" w:color="6E6E6E"/>
              <w:bottom w:val="single" w:sz="4" w:space="0" w:color="6E6E6E"/>
              <w:right w:val="single" w:sz="4" w:space="0" w:color="6E6E6E"/>
            </w:tcBorders>
          </w:tcPr>
          <w:p w14:paraId="54F4AA29" w14:textId="77777777" w:rsidR="00DA00C4" w:rsidRDefault="00847E40">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930B6D8" w14:textId="77777777" w:rsidR="00DA00C4" w:rsidRDefault="00847E40">
            <w:pPr>
              <w:pStyle w:val="ProductList-TableBody"/>
            </w:pPr>
            <w:r>
              <w:t>Office Professional Plus</w:t>
            </w:r>
          </w:p>
        </w:tc>
      </w:tr>
    </w:tbl>
    <w:p w14:paraId="675C12EA" w14:textId="77777777" w:rsidR="00DA00C4" w:rsidRDefault="00DA00C4">
      <w:pPr>
        <w:pStyle w:val="ProductList-Body"/>
      </w:pPr>
    </w:p>
    <w:p w14:paraId="524E8495" w14:textId="77777777" w:rsidR="00DA00C4" w:rsidRDefault="00DA00C4">
      <w:pPr>
        <w:pStyle w:val="ProductList-Body"/>
      </w:pPr>
    </w:p>
    <w:p w14:paraId="29411F59" w14:textId="77777777" w:rsidR="00DA00C4" w:rsidRDefault="00847E40">
      <w:pPr>
        <w:pStyle w:val="ProductList-Offering2HeadingNoBorder"/>
        <w:outlineLvl w:val="2"/>
      </w:pPr>
      <w:r>
        <w:t>Exchange Online</w:t>
      </w:r>
      <w:r>
        <w:fldChar w:fldCharType="begin"/>
      </w:r>
      <w:r>
        <w:instrText xml:space="preserve"> TC "</w:instrText>
      </w:r>
      <w:bookmarkStart w:id="388" w:name="_Toc4163605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DA00C4" w14:paraId="32F5AE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25C5D4B" w14:textId="77777777" w:rsidR="00DA00C4" w:rsidRDefault="00847E4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C73D66B" w14:textId="77777777" w:rsidR="00DA00C4" w:rsidRDefault="00847E40">
            <w:pPr>
              <w:pStyle w:val="ProductList-TableBody"/>
            </w:pPr>
            <w:r>
              <w:rPr>
                <w:color w:val="FFFFFF"/>
              </w:rPr>
              <w:t>Kvalifisert(e) Lisens(er)</w:t>
            </w:r>
          </w:p>
        </w:tc>
      </w:tr>
      <w:tr w:rsidR="00DA00C4" w14:paraId="7F10FDF2" w14:textId="77777777">
        <w:tc>
          <w:tcPr>
            <w:tcW w:w="6360" w:type="dxa"/>
            <w:tcBorders>
              <w:top w:val="single" w:sz="4" w:space="0" w:color="6E6E6E"/>
              <w:left w:val="single" w:sz="4" w:space="0" w:color="6E6E6E"/>
              <w:bottom w:val="none" w:sz="4" w:space="0" w:color="6E6E6E"/>
              <w:right w:val="single" w:sz="4" w:space="0" w:color="6E6E6E"/>
            </w:tcBorders>
          </w:tcPr>
          <w:p w14:paraId="162E6054" w14:textId="77777777" w:rsidR="00DA00C4" w:rsidRDefault="00847E40">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0C3241BF" w14:textId="77777777" w:rsidR="00DA00C4" w:rsidRDefault="00847E40">
            <w:pPr>
              <w:pStyle w:val="ProductList-TableBody"/>
            </w:pPr>
            <w:r>
              <w:t>Exchange Standard CAL</w:t>
            </w:r>
          </w:p>
        </w:tc>
      </w:tr>
      <w:tr w:rsidR="00DA00C4" w14:paraId="081E38C8" w14:textId="77777777">
        <w:tc>
          <w:tcPr>
            <w:tcW w:w="6360" w:type="dxa"/>
            <w:tcBorders>
              <w:top w:val="none" w:sz="4" w:space="0" w:color="6E6E6E"/>
              <w:left w:val="single" w:sz="4" w:space="0" w:color="6E6E6E"/>
              <w:bottom w:val="single" w:sz="4" w:space="0" w:color="6E6E6E"/>
              <w:right w:val="single" w:sz="4" w:space="0" w:color="6E6E6E"/>
            </w:tcBorders>
          </w:tcPr>
          <w:p w14:paraId="49EB2AA5" w14:textId="77777777" w:rsidR="00DA00C4" w:rsidRDefault="00DA00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CFCDFD" w14:textId="77777777" w:rsidR="00DA00C4" w:rsidRDefault="00847E40">
            <w:pPr>
              <w:pStyle w:val="ProductList-TableBody"/>
            </w:pPr>
            <w:r>
              <w:t>Core CAL Suite</w:t>
            </w:r>
          </w:p>
        </w:tc>
      </w:tr>
    </w:tbl>
    <w:p w14:paraId="0A750A48" w14:textId="77777777" w:rsidR="00DA00C4" w:rsidRDefault="00DA00C4">
      <w:pPr>
        <w:pStyle w:val="ProductList-Body"/>
      </w:pPr>
    </w:p>
    <w:p w14:paraId="4718136B" w14:textId="77777777" w:rsidR="00DA00C4" w:rsidRDefault="00847E40">
      <w:pPr>
        <w:pStyle w:val="ProductList-Offering2HeadingNoBorder"/>
        <w:outlineLvl w:val="2"/>
      </w:pPr>
      <w:r>
        <w:t>Project</w:t>
      </w:r>
      <w:r>
        <w:fldChar w:fldCharType="begin"/>
      </w:r>
      <w:r>
        <w:instrText xml:space="preserve"> TC "</w:instrText>
      </w:r>
      <w:bookmarkStart w:id="389" w:name="_Toc4163605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DA00C4" w14:paraId="234B58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ADD09C" w14:textId="77777777" w:rsidR="00DA00C4" w:rsidRDefault="00847E4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42890E5" w14:textId="77777777" w:rsidR="00DA00C4" w:rsidRDefault="00847E40">
            <w:pPr>
              <w:pStyle w:val="ProductList-TableBody"/>
            </w:pPr>
            <w:r>
              <w:rPr>
                <w:color w:val="FFFFFF"/>
              </w:rPr>
              <w:t>Kvalifisert(e) lisens(er)</w:t>
            </w:r>
          </w:p>
        </w:tc>
      </w:tr>
      <w:tr w:rsidR="00DA00C4" w14:paraId="107DF113" w14:textId="77777777">
        <w:tc>
          <w:tcPr>
            <w:tcW w:w="6360" w:type="dxa"/>
            <w:tcBorders>
              <w:top w:val="single" w:sz="4" w:space="0" w:color="6E6E6E"/>
              <w:left w:val="single" w:sz="4" w:space="0" w:color="6E6E6E"/>
              <w:bottom w:val="single" w:sz="4" w:space="0" w:color="6E6E6E"/>
              <w:right w:val="single" w:sz="4" w:space="0" w:color="6E6E6E"/>
            </w:tcBorders>
          </w:tcPr>
          <w:p w14:paraId="1C9745CE" w14:textId="77777777" w:rsidR="00DA00C4" w:rsidRDefault="00847E40">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725DB88D" w14:textId="77777777" w:rsidR="00DA00C4" w:rsidRDefault="00847E40">
            <w:pPr>
              <w:pStyle w:val="ProductList-TableBody"/>
            </w:pPr>
            <w:r>
              <w:t>Project Professional</w:t>
            </w:r>
          </w:p>
        </w:tc>
      </w:tr>
      <w:tr w:rsidR="00DA00C4" w14:paraId="4BBD8911" w14:textId="77777777">
        <w:tc>
          <w:tcPr>
            <w:tcW w:w="6360" w:type="dxa"/>
            <w:tcBorders>
              <w:top w:val="single" w:sz="4" w:space="0" w:color="6E6E6E"/>
              <w:left w:val="single" w:sz="4" w:space="0" w:color="6E6E6E"/>
              <w:bottom w:val="single" w:sz="4" w:space="0" w:color="6E6E6E"/>
              <w:right w:val="single" w:sz="4" w:space="0" w:color="6E6E6E"/>
            </w:tcBorders>
          </w:tcPr>
          <w:p w14:paraId="4A961ABA" w14:textId="77777777" w:rsidR="00DA00C4" w:rsidRDefault="00847E40">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7B8C2D94" w14:textId="77777777" w:rsidR="00DA00C4" w:rsidRDefault="00DA00C4">
            <w:pPr>
              <w:pStyle w:val="ProductList-TableBody"/>
            </w:pPr>
          </w:p>
        </w:tc>
      </w:tr>
      <w:tr w:rsidR="00DA00C4" w14:paraId="0B59CE04" w14:textId="77777777">
        <w:tc>
          <w:tcPr>
            <w:tcW w:w="6360" w:type="dxa"/>
            <w:tcBorders>
              <w:top w:val="single" w:sz="4" w:space="0" w:color="6E6E6E"/>
              <w:left w:val="single" w:sz="4" w:space="0" w:color="6E6E6E"/>
              <w:bottom w:val="single" w:sz="4" w:space="0" w:color="6E6E6E"/>
              <w:right w:val="single" w:sz="4" w:space="0" w:color="6E6E6E"/>
            </w:tcBorders>
          </w:tcPr>
          <w:p w14:paraId="41402638" w14:textId="77777777" w:rsidR="00DA00C4" w:rsidRDefault="00847E40">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55071267" w14:textId="77777777" w:rsidR="00DA00C4" w:rsidRDefault="00847E40">
            <w:pPr>
              <w:pStyle w:val="ProductList-TableBody"/>
            </w:pPr>
            <w:r>
              <w:t>Project Standard</w:t>
            </w:r>
          </w:p>
        </w:tc>
      </w:tr>
      <w:tr w:rsidR="00DA00C4" w14:paraId="0C81FDB3" w14:textId="77777777">
        <w:tc>
          <w:tcPr>
            <w:tcW w:w="6360" w:type="dxa"/>
            <w:tcBorders>
              <w:top w:val="single" w:sz="4" w:space="0" w:color="6E6E6E"/>
              <w:left w:val="single" w:sz="4" w:space="0" w:color="6E6E6E"/>
              <w:bottom w:val="single" w:sz="4" w:space="0" w:color="6E6E6E"/>
              <w:right w:val="single" w:sz="4" w:space="0" w:color="6E6E6E"/>
            </w:tcBorders>
          </w:tcPr>
          <w:p w14:paraId="0F4125B4" w14:textId="77777777" w:rsidR="00DA00C4" w:rsidRDefault="00847E40">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51503159" w14:textId="77777777" w:rsidR="00DA00C4" w:rsidRDefault="00DA00C4">
            <w:pPr>
              <w:pStyle w:val="ProductList-TableBody"/>
            </w:pPr>
          </w:p>
        </w:tc>
      </w:tr>
      <w:tr w:rsidR="00DA00C4" w14:paraId="74DBBEE0" w14:textId="77777777">
        <w:tc>
          <w:tcPr>
            <w:tcW w:w="6360" w:type="dxa"/>
            <w:tcBorders>
              <w:top w:val="single" w:sz="4" w:space="0" w:color="6E6E6E"/>
              <w:left w:val="single" w:sz="4" w:space="0" w:color="6E6E6E"/>
              <w:bottom w:val="single" w:sz="4" w:space="0" w:color="6E6E6E"/>
              <w:right w:val="single" w:sz="4" w:space="0" w:color="6E6E6E"/>
            </w:tcBorders>
          </w:tcPr>
          <w:p w14:paraId="71EE71C0" w14:textId="77777777" w:rsidR="00DA00C4" w:rsidRDefault="00847E40">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638EB5A7" w14:textId="77777777" w:rsidR="00DA00C4" w:rsidRDefault="00847E40">
            <w:pPr>
              <w:pStyle w:val="ProductList-TableBody"/>
            </w:pPr>
            <w:r>
              <w:t>Project Server CAL</w:t>
            </w:r>
          </w:p>
        </w:tc>
      </w:tr>
      <w:tr w:rsidR="00DA00C4" w14:paraId="77AB825D" w14:textId="77777777">
        <w:tc>
          <w:tcPr>
            <w:tcW w:w="6360" w:type="dxa"/>
            <w:tcBorders>
              <w:top w:val="single" w:sz="4" w:space="0" w:color="6E6E6E"/>
              <w:left w:val="single" w:sz="4" w:space="0" w:color="6E6E6E"/>
              <w:bottom w:val="single" w:sz="4" w:space="0" w:color="6E6E6E"/>
              <w:right w:val="single" w:sz="4" w:space="0" w:color="6E6E6E"/>
            </w:tcBorders>
          </w:tcPr>
          <w:p w14:paraId="2D369734" w14:textId="77777777" w:rsidR="00DA00C4" w:rsidRDefault="00847E40">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22537B3C" w14:textId="77777777" w:rsidR="00DA00C4" w:rsidRDefault="00DA00C4">
            <w:pPr>
              <w:pStyle w:val="ProductList-TableBody"/>
            </w:pPr>
          </w:p>
        </w:tc>
      </w:tr>
      <w:tr w:rsidR="00DA00C4" w14:paraId="0E14391A" w14:textId="77777777">
        <w:tc>
          <w:tcPr>
            <w:tcW w:w="6360" w:type="dxa"/>
            <w:tcBorders>
              <w:top w:val="single" w:sz="4" w:space="0" w:color="6E6E6E"/>
              <w:left w:val="single" w:sz="4" w:space="0" w:color="6E6E6E"/>
              <w:bottom w:val="single" w:sz="4" w:space="0" w:color="6E6E6E"/>
              <w:right w:val="single" w:sz="4" w:space="0" w:color="6E6E6E"/>
            </w:tcBorders>
          </w:tcPr>
          <w:p w14:paraId="09B51443" w14:textId="77777777" w:rsidR="00DA00C4" w:rsidRDefault="00847E40">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02D7062A" w14:textId="77777777" w:rsidR="00DA00C4" w:rsidRDefault="00DA00C4">
            <w:pPr>
              <w:pStyle w:val="ProductList-TableBody"/>
            </w:pPr>
          </w:p>
        </w:tc>
      </w:tr>
    </w:tbl>
    <w:p w14:paraId="38DF44A2" w14:textId="77777777" w:rsidR="00DA00C4" w:rsidRDefault="00DA00C4">
      <w:pPr>
        <w:pStyle w:val="ProductList-Body"/>
      </w:pPr>
    </w:p>
    <w:p w14:paraId="6858CF72" w14:textId="77777777" w:rsidR="00DA00C4" w:rsidRDefault="00847E40">
      <w:pPr>
        <w:pStyle w:val="ProductList-Offering2HeadingNoBorder"/>
        <w:outlineLvl w:val="2"/>
      </w:pPr>
      <w:r>
        <w:t>SharePoint Online</w:t>
      </w:r>
      <w:r>
        <w:fldChar w:fldCharType="begin"/>
      </w:r>
      <w:r>
        <w:instrText xml:space="preserve"> TC "</w:instrText>
      </w:r>
      <w:bookmarkStart w:id="390" w:name="_Toc4163605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DA00C4" w14:paraId="7918BC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1B2507" w14:textId="77777777" w:rsidR="00DA00C4" w:rsidRDefault="00847E4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6684480" w14:textId="77777777" w:rsidR="00DA00C4" w:rsidRDefault="00847E40">
            <w:pPr>
              <w:pStyle w:val="ProductList-TableBody"/>
            </w:pPr>
            <w:r>
              <w:rPr>
                <w:color w:val="FFFFFF"/>
              </w:rPr>
              <w:t>Kvalifisert(e) Lisens(er)</w:t>
            </w:r>
          </w:p>
        </w:tc>
      </w:tr>
      <w:tr w:rsidR="00DA00C4" w14:paraId="6D9AF296" w14:textId="77777777">
        <w:tc>
          <w:tcPr>
            <w:tcW w:w="6360" w:type="dxa"/>
            <w:tcBorders>
              <w:top w:val="single" w:sz="4" w:space="0" w:color="6E6E6E"/>
              <w:left w:val="single" w:sz="4" w:space="0" w:color="6E6E6E"/>
              <w:bottom w:val="none" w:sz="4" w:space="0" w:color="6E6E6E"/>
              <w:right w:val="single" w:sz="4" w:space="0" w:color="6E6E6E"/>
            </w:tcBorders>
          </w:tcPr>
          <w:p w14:paraId="4512465F" w14:textId="77777777" w:rsidR="00DA00C4" w:rsidRDefault="00847E40">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9228D7D" w14:textId="77777777" w:rsidR="00DA00C4" w:rsidRDefault="00847E40">
            <w:pPr>
              <w:pStyle w:val="ProductList-TableBody"/>
            </w:pPr>
            <w:r>
              <w:t>SharePoint Standard CAL</w:t>
            </w:r>
          </w:p>
        </w:tc>
      </w:tr>
      <w:tr w:rsidR="00DA00C4" w14:paraId="29AC1524" w14:textId="77777777">
        <w:tc>
          <w:tcPr>
            <w:tcW w:w="6360" w:type="dxa"/>
            <w:tcBorders>
              <w:top w:val="none" w:sz="4" w:space="0" w:color="6E6E6E"/>
              <w:left w:val="single" w:sz="4" w:space="0" w:color="6E6E6E"/>
              <w:bottom w:val="single" w:sz="4" w:space="0" w:color="6E6E6E"/>
              <w:right w:val="single" w:sz="4" w:space="0" w:color="6E6E6E"/>
            </w:tcBorders>
          </w:tcPr>
          <w:p w14:paraId="6C596032" w14:textId="77777777" w:rsidR="00DA00C4" w:rsidRDefault="00DA00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CC5A2C" w14:textId="77777777" w:rsidR="00DA00C4" w:rsidRDefault="00847E40">
            <w:pPr>
              <w:pStyle w:val="ProductList-TableBody"/>
            </w:pPr>
            <w:r>
              <w:t>Core CAL Suite</w:t>
            </w:r>
          </w:p>
        </w:tc>
      </w:tr>
    </w:tbl>
    <w:p w14:paraId="49B3C0AC" w14:textId="77777777" w:rsidR="00DA00C4" w:rsidRDefault="00DA00C4">
      <w:pPr>
        <w:pStyle w:val="ProductList-Body"/>
      </w:pPr>
    </w:p>
    <w:p w14:paraId="0FF361FA" w14:textId="77777777" w:rsidR="00DA00C4" w:rsidRDefault="00DA00C4">
      <w:pPr>
        <w:pStyle w:val="ProductList-Body"/>
      </w:pPr>
    </w:p>
    <w:p w14:paraId="07025EFC" w14:textId="77777777" w:rsidR="00DA00C4" w:rsidRDefault="00847E40">
      <w:pPr>
        <w:pStyle w:val="ProductList-Offering2HeadingNoBorder"/>
        <w:outlineLvl w:val="2"/>
      </w:pPr>
      <w:r>
        <w:t>Microsoft Intune</w:t>
      </w:r>
      <w:r>
        <w:fldChar w:fldCharType="begin"/>
      </w:r>
      <w:r>
        <w:instrText xml:space="preserve"> TC "</w:instrText>
      </w:r>
      <w:bookmarkStart w:id="391" w:name="_Toc4163605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DA00C4" w14:paraId="1F79D9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028EA4" w14:textId="77777777" w:rsidR="00DA00C4" w:rsidRDefault="00847E40">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A26D9AE" w14:textId="77777777" w:rsidR="00DA00C4" w:rsidRDefault="00847E40">
            <w:pPr>
              <w:pStyle w:val="ProductList-TableBody"/>
            </w:pPr>
            <w:r>
              <w:rPr>
                <w:color w:val="FFFFFF"/>
              </w:rPr>
              <w:t>Kvalifisert(e) Lisens(er)</w:t>
            </w:r>
          </w:p>
        </w:tc>
      </w:tr>
      <w:tr w:rsidR="00DA00C4" w14:paraId="138ED6CC" w14:textId="77777777">
        <w:tc>
          <w:tcPr>
            <w:tcW w:w="6360" w:type="dxa"/>
            <w:tcBorders>
              <w:top w:val="single" w:sz="4" w:space="0" w:color="6E6E6E"/>
              <w:left w:val="single" w:sz="4" w:space="0" w:color="6E6E6E"/>
              <w:bottom w:val="none" w:sz="4" w:space="0" w:color="6E6E6E"/>
              <w:right w:val="single" w:sz="4" w:space="0" w:color="6E6E6E"/>
            </w:tcBorders>
          </w:tcPr>
          <w:p w14:paraId="209CE141" w14:textId="77777777" w:rsidR="00DA00C4" w:rsidRDefault="00847E40">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3D7A2FF6" w14:textId="77777777" w:rsidR="00DA00C4" w:rsidRDefault="00847E40">
            <w:pPr>
              <w:pStyle w:val="ProductList-TableBody"/>
            </w:pPr>
            <w:r>
              <w:t>Core CAL Suite</w:t>
            </w:r>
          </w:p>
        </w:tc>
      </w:tr>
      <w:tr w:rsidR="00DA00C4" w14:paraId="15B438B4" w14:textId="77777777">
        <w:tc>
          <w:tcPr>
            <w:tcW w:w="6360" w:type="dxa"/>
            <w:tcBorders>
              <w:top w:val="none" w:sz="4" w:space="0" w:color="6E6E6E"/>
              <w:left w:val="single" w:sz="4" w:space="0" w:color="6E6E6E"/>
              <w:bottom w:val="single" w:sz="4" w:space="0" w:color="6E6E6E"/>
              <w:right w:val="single" w:sz="4" w:space="0" w:color="6E6E6E"/>
            </w:tcBorders>
          </w:tcPr>
          <w:p w14:paraId="69D30F32" w14:textId="77777777" w:rsidR="00DA00C4" w:rsidRDefault="00DA00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FAEF1E" w14:textId="77777777" w:rsidR="00DA00C4" w:rsidRDefault="00847E40">
            <w:pPr>
              <w:pStyle w:val="ProductList-TableBody"/>
            </w:pPr>
            <w:r>
              <w:t>Enterprise CAL Suite</w:t>
            </w:r>
          </w:p>
        </w:tc>
      </w:tr>
      <w:tr w:rsidR="00DA00C4" w14:paraId="2836F15F" w14:textId="77777777">
        <w:tc>
          <w:tcPr>
            <w:tcW w:w="6360" w:type="dxa"/>
            <w:tcBorders>
              <w:top w:val="single" w:sz="4" w:space="0" w:color="6E6E6E"/>
              <w:left w:val="single" w:sz="4" w:space="0" w:color="6E6E6E"/>
              <w:bottom w:val="none" w:sz="4" w:space="0" w:color="6E6E6E"/>
              <w:right w:val="single" w:sz="4" w:space="0" w:color="6E6E6E"/>
            </w:tcBorders>
          </w:tcPr>
          <w:p w14:paraId="3DF00CF6" w14:textId="77777777" w:rsidR="00DA00C4" w:rsidRDefault="00847E40">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3D2DFC5B" w14:textId="77777777" w:rsidR="00DA00C4" w:rsidRDefault="00847E40">
            <w:pPr>
              <w:pStyle w:val="ProductList-TableBody"/>
            </w:pPr>
            <w:r>
              <w:t>Core CAL Suite</w:t>
            </w:r>
          </w:p>
        </w:tc>
      </w:tr>
      <w:tr w:rsidR="00DA00C4" w14:paraId="302BB86D" w14:textId="77777777">
        <w:tc>
          <w:tcPr>
            <w:tcW w:w="6360" w:type="dxa"/>
            <w:tcBorders>
              <w:top w:val="none" w:sz="4" w:space="0" w:color="6E6E6E"/>
              <w:left w:val="single" w:sz="4" w:space="0" w:color="6E6E6E"/>
              <w:bottom w:val="single" w:sz="4" w:space="0" w:color="6E6E6E"/>
              <w:right w:val="single" w:sz="4" w:space="0" w:color="6E6E6E"/>
            </w:tcBorders>
          </w:tcPr>
          <w:p w14:paraId="5ED699D5" w14:textId="77777777" w:rsidR="00DA00C4" w:rsidRDefault="00DA00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D875CA" w14:textId="77777777" w:rsidR="00DA00C4" w:rsidRDefault="00847E40">
            <w:pPr>
              <w:pStyle w:val="ProductList-TableBody"/>
            </w:pPr>
            <w:r>
              <w:t>Enterprise CAL Suite</w:t>
            </w:r>
          </w:p>
        </w:tc>
      </w:tr>
    </w:tbl>
    <w:p w14:paraId="184EF29C" w14:textId="77777777" w:rsidR="00DA00C4" w:rsidRDefault="00DA00C4">
      <w:pPr>
        <w:pStyle w:val="ProductList-Body"/>
      </w:pPr>
    </w:p>
    <w:p w14:paraId="27BE0950"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59F8C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81635"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82D908E" w14:textId="77777777" w:rsidR="00DA00C4" w:rsidRDefault="00DA00C4">
      <w:pPr>
        <w:pStyle w:val="ProductList-Body"/>
      </w:pPr>
    </w:p>
    <w:p w14:paraId="470F6FB4" w14:textId="77777777" w:rsidR="00DA00C4" w:rsidRDefault="00847E40">
      <w:pPr>
        <w:pStyle w:val="ProductList-OfferingGroupHeading"/>
        <w:outlineLvl w:val="1"/>
      </w:pPr>
      <w:bookmarkStart w:id="392" w:name="_Sec1240"/>
      <w:r>
        <w:t>From SA</w:t>
      </w:r>
      <w:bookmarkEnd w:id="392"/>
      <w:r>
        <w:fldChar w:fldCharType="begin"/>
      </w:r>
      <w:r>
        <w:instrText xml:space="preserve"> TC "</w:instrText>
      </w:r>
      <w:bookmarkStart w:id="393" w:name="_Toc41636057"/>
      <w:r>
        <w:instrText>From SA</w:instrText>
      </w:r>
      <w:bookmarkEnd w:id="393"/>
      <w:r>
        <w:instrText>" \l 2</w:instrText>
      </w:r>
      <w:r>
        <w:fldChar w:fldCharType="end"/>
      </w:r>
    </w:p>
    <w:p w14:paraId="363D173F" w14:textId="77777777" w:rsidR="00DA00C4" w:rsidRDefault="00847E40">
      <w:pPr>
        <w:pStyle w:val="ProductList-Body"/>
      </w:pPr>
      <w:r>
        <w:t>Kunden kan anskaffe From SA SL-er i stedet for SA for fullt betalte permanente Lisenser med følgende betingelser:</w:t>
      </w:r>
    </w:p>
    <w:p w14:paraId="60B190F8" w14:textId="77777777" w:rsidR="00DA00C4" w:rsidRDefault="00847E40" w:rsidP="00847E40">
      <w:pPr>
        <w:pStyle w:val="ProductList-Bullet"/>
        <w:numPr>
          <w:ilvl w:val="0"/>
          <w:numId w:val="71"/>
        </w:numPr>
      </w:pPr>
      <w:r>
        <w:t>Kunden har en aktiv SA eller fornyer dekning for de tilsvarende Kvalifiserte Lisensene</w:t>
      </w:r>
    </w:p>
    <w:p w14:paraId="17136611" w14:textId="77777777" w:rsidR="00DA00C4" w:rsidRDefault="00847E40" w:rsidP="00847E40">
      <w:pPr>
        <w:pStyle w:val="ProductList-Bullet"/>
        <w:numPr>
          <w:ilvl w:val="0"/>
          <w:numId w:val="71"/>
        </w:numPr>
      </w:pPr>
      <w:r>
        <w:t>Kunden anskaffer maksimalt én From SA SL for hver Kvalifiserte Lisens, med mindre noe annet fremgår i dette Vedlegget</w:t>
      </w:r>
    </w:p>
    <w:p w14:paraId="5E3F6A33" w14:textId="77777777" w:rsidR="00DA00C4" w:rsidRDefault="00847E40" w:rsidP="00847E40">
      <w:pPr>
        <w:pStyle w:val="ProductList-Bullet"/>
        <w:numPr>
          <w:ilvl w:val="0"/>
          <w:numId w:val="71"/>
        </w:numPr>
      </w:pPr>
      <w:r>
        <w:t>Kunden beholder de tilsvarende kvalifiserende lisensene i løpet av sin lisensperiode fra SA-lisensen</w:t>
      </w:r>
    </w:p>
    <w:p w14:paraId="41DA0011" w14:textId="77777777" w:rsidR="00DA00C4" w:rsidRDefault="00847E40" w:rsidP="00847E40">
      <w:pPr>
        <w:pStyle w:val="ProductList-Bullet"/>
        <w:numPr>
          <w:ilvl w:val="0"/>
          <w:numId w:val="71"/>
        </w:numPr>
      </w:pPr>
      <w:r>
        <w:t xml:space="preserve">Kunden anskaffer From SA SL-er på årsdatoen for Registreringen eller ved fornyelse </w:t>
      </w:r>
    </w:p>
    <w:p w14:paraId="63416856" w14:textId="77777777" w:rsidR="00DA00C4" w:rsidRDefault="00DA00C4">
      <w:pPr>
        <w:pStyle w:val="ProductList-Body"/>
      </w:pPr>
    </w:p>
    <w:p w14:paraId="5F4C951D" w14:textId="77777777" w:rsidR="00DA00C4" w:rsidRDefault="00847E40">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18016CA1" w14:textId="77777777" w:rsidR="00DA00C4" w:rsidRDefault="00DA00C4">
      <w:pPr>
        <w:pStyle w:val="ProductList-Body"/>
      </w:pPr>
    </w:p>
    <w:p w14:paraId="09B10FF8" w14:textId="77777777" w:rsidR="00DA00C4" w:rsidRDefault="00847E40">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68BE4866" w14:textId="77777777" w:rsidR="00DA00C4" w:rsidRDefault="00DA00C4">
      <w:pPr>
        <w:pStyle w:val="ProductList-Body"/>
      </w:pPr>
    </w:p>
    <w:p w14:paraId="66EC70CE" w14:textId="77777777" w:rsidR="00DA00C4" w:rsidRDefault="00847E40">
      <w:pPr>
        <w:pStyle w:val="ProductList-Offering2HeadingNoBorder"/>
        <w:outlineLvl w:val="2"/>
      </w:pPr>
      <w:r>
        <w:t>CAL Suites</w:t>
      </w:r>
      <w:r>
        <w:fldChar w:fldCharType="begin"/>
      </w:r>
      <w:r>
        <w:instrText xml:space="preserve"> TC "</w:instrText>
      </w:r>
      <w:bookmarkStart w:id="394" w:name="_Toc41636058"/>
      <w:r>
        <w:instrText>CAL Suites</w:instrText>
      </w:r>
      <w:bookmarkEnd w:id="394"/>
      <w:r>
        <w:instrText>" \l 3</w:instrText>
      </w:r>
      <w:r>
        <w:fldChar w:fldCharType="end"/>
      </w:r>
    </w:p>
    <w:p w14:paraId="17B0836D" w14:textId="77777777" w:rsidR="00DA00C4" w:rsidRDefault="00DA00C4">
      <w:pPr>
        <w:pStyle w:val="ProductList-Body"/>
      </w:pPr>
    </w:p>
    <w:tbl>
      <w:tblPr>
        <w:tblStyle w:val="PURTable"/>
        <w:tblW w:w="0" w:type="dxa"/>
        <w:tblLook w:val="04A0" w:firstRow="1" w:lastRow="0" w:firstColumn="1" w:lastColumn="0" w:noHBand="0" w:noVBand="1"/>
      </w:tblPr>
      <w:tblGrid>
        <w:gridCol w:w="5524"/>
        <w:gridCol w:w="5392"/>
      </w:tblGrid>
      <w:tr w:rsidR="00DA00C4" w14:paraId="1A6947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9AEB859" w14:textId="77777777" w:rsidR="00DA00C4" w:rsidRDefault="00847E40">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6EE320AC" w14:textId="77777777" w:rsidR="00DA00C4" w:rsidRDefault="00847E40">
            <w:pPr>
              <w:pStyle w:val="ProductList-TableBody"/>
            </w:pPr>
            <w:r>
              <w:rPr>
                <w:color w:val="FFFFFF"/>
              </w:rPr>
              <w:t>Kvalifisert(e) Lisens(er)</w:t>
            </w:r>
          </w:p>
        </w:tc>
      </w:tr>
      <w:tr w:rsidR="00DA00C4" w14:paraId="2131322D" w14:textId="77777777">
        <w:tc>
          <w:tcPr>
            <w:tcW w:w="6120" w:type="dxa"/>
            <w:tcBorders>
              <w:top w:val="single" w:sz="4" w:space="0" w:color="6E6E6E"/>
              <w:left w:val="single" w:sz="4" w:space="0" w:color="6E6E6E"/>
              <w:bottom w:val="single" w:sz="4" w:space="0" w:color="6E6E6E"/>
              <w:right w:val="single" w:sz="4" w:space="0" w:color="6E6E6E"/>
            </w:tcBorders>
          </w:tcPr>
          <w:p w14:paraId="53E3B5BE" w14:textId="77777777" w:rsidR="00DA00C4" w:rsidRDefault="00847E40">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61C016A2" w14:textId="77777777" w:rsidR="00DA00C4" w:rsidRDefault="00847E40">
            <w:pPr>
              <w:pStyle w:val="ProductList-TableBody"/>
            </w:pPr>
            <w:r>
              <w:t>SA for Parent CAL Suite</w:t>
            </w:r>
          </w:p>
        </w:tc>
      </w:tr>
      <w:tr w:rsidR="00DA00C4" w14:paraId="4D8191DA" w14:textId="77777777">
        <w:tc>
          <w:tcPr>
            <w:tcW w:w="6120" w:type="dxa"/>
            <w:tcBorders>
              <w:top w:val="single" w:sz="4" w:space="0" w:color="6E6E6E"/>
              <w:left w:val="single" w:sz="4" w:space="0" w:color="6E6E6E"/>
              <w:bottom w:val="single" w:sz="4" w:space="0" w:color="6E6E6E"/>
              <w:right w:val="single" w:sz="4" w:space="0" w:color="6E6E6E"/>
            </w:tcBorders>
          </w:tcPr>
          <w:p w14:paraId="775E9C58" w14:textId="77777777" w:rsidR="00DA00C4" w:rsidRDefault="00847E40">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03A0DE6C" w14:textId="77777777" w:rsidR="00DA00C4" w:rsidRDefault="00847E40">
            <w:pPr>
              <w:pStyle w:val="ProductList-TableBody"/>
            </w:pPr>
            <w:r>
              <w:t>SA for Parent CAL Suite</w:t>
            </w:r>
          </w:p>
        </w:tc>
      </w:tr>
    </w:tbl>
    <w:p w14:paraId="7EC53002" w14:textId="77777777" w:rsidR="00DA00C4" w:rsidRDefault="00DA00C4">
      <w:pPr>
        <w:pStyle w:val="ProductList-Body"/>
      </w:pPr>
    </w:p>
    <w:p w14:paraId="6DCFB86E" w14:textId="77777777" w:rsidR="00DA00C4" w:rsidRDefault="00847E40">
      <w:pPr>
        <w:pStyle w:val="ProductList-Offering2HeadingNoBorder"/>
        <w:outlineLvl w:val="2"/>
      </w:pPr>
      <w:r>
        <w:t>Windows-datamaskinoperativsystem</w:t>
      </w:r>
      <w:r>
        <w:fldChar w:fldCharType="begin"/>
      </w:r>
      <w:r>
        <w:instrText xml:space="preserve"> TC "</w:instrText>
      </w:r>
      <w:bookmarkStart w:id="395" w:name="_Toc41636059"/>
      <w:r>
        <w:instrText>Windows-datamaskinoperativsystem</w:instrText>
      </w:r>
      <w:bookmarkEnd w:id="395"/>
      <w:r>
        <w:instrText>" \l 3</w:instrText>
      </w:r>
      <w:r>
        <w:fldChar w:fldCharType="end"/>
      </w:r>
    </w:p>
    <w:p w14:paraId="54E34FF7" w14:textId="77777777" w:rsidR="00DA00C4" w:rsidRDefault="00DA00C4">
      <w:pPr>
        <w:pStyle w:val="ProductList-Body"/>
      </w:pPr>
    </w:p>
    <w:tbl>
      <w:tblPr>
        <w:tblStyle w:val="PURTable"/>
        <w:tblW w:w="0" w:type="dxa"/>
        <w:tblLook w:val="04A0" w:firstRow="1" w:lastRow="0" w:firstColumn="1" w:lastColumn="0" w:noHBand="0" w:noVBand="1"/>
      </w:tblPr>
      <w:tblGrid>
        <w:gridCol w:w="5433"/>
        <w:gridCol w:w="5483"/>
      </w:tblGrid>
      <w:tr w:rsidR="00DA00C4" w14:paraId="24918E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7FA840" w14:textId="77777777" w:rsidR="00DA00C4" w:rsidRDefault="00847E40">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4F6659D8" w14:textId="77777777" w:rsidR="00DA00C4" w:rsidRDefault="00847E40">
            <w:pPr>
              <w:pStyle w:val="ProductList-TableBody"/>
            </w:pPr>
            <w:r>
              <w:rPr>
                <w:color w:val="FFFFFF"/>
              </w:rPr>
              <w:t>Kvalifisert(e) lisens(er)</w:t>
            </w:r>
          </w:p>
        </w:tc>
      </w:tr>
      <w:tr w:rsidR="00DA00C4" w14:paraId="38169AAE" w14:textId="77777777">
        <w:tc>
          <w:tcPr>
            <w:tcW w:w="6120" w:type="dxa"/>
            <w:tcBorders>
              <w:top w:val="single" w:sz="4" w:space="0" w:color="6E6E6E"/>
              <w:left w:val="single" w:sz="4" w:space="0" w:color="6E6E6E"/>
              <w:bottom w:val="single" w:sz="4" w:space="0" w:color="6E6E6E"/>
              <w:right w:val="single" w:sz="4" w:space="0" w:color="6E6E6E"/>
            </w:tcBorders>
          </w:tcPr>
          <w:p w14:paraId="7F261E86" w14:textId="77777777" w:rsidR="00DA00C4" w:rsidRDefault="00847E40">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746DEC7E" w14:textId="77777777" w:rsidR="00DA00C4" w:rsidRDefault="00847E40">
            <w:pPr>
              <w:pStyle w:val="ProductList-TableBody"/>
            </w:pPr>
            <w:r>
              <w:t>SA for Windows-skrivebordsoperativsystemet</w:t>
            </w:r>
          </w:p>
        </w:tc>
      </w:tr>
    </w:tbl>
    <w:p w14:paraId="5638D742" w14:textId="77777777" w:rsidR="00DA00C4" w:rsidRDefault="00DA00C4">
      <w:pPr>
        <w:pStyle w:val="ProductList-Body"/>
      </w:pPr>
    </w:p>
    <w:p w14:paraId="5DA6D4D8" w14:textId="77777777" w:rsidR="00DA00C4" w:rsidRDefault="00847E40">
      <w:pPr>
        <w:pStyle w:val="ProductList-Offering2HeadingNoBorder"/>
        <w:outlineLvl w:val="2"/>
      </w:pPr>
      <w:r>
        <w:t>Microsoft 365</w:t>
      </w:r>
      <w:r>
        <w:fldChar w:fldCharType="begin"/>
      </w:r>
      <w:r>
        <w:instrText xml:space="preserve"> TC "</w:instrText>
      </w:r>
      <w:bookmarkStart w:id="396" w:name="_Toc41636060"/>
      <w:r>
        <w:instrText>Microsoft 365</w:instrText>
      </w:r>
      <w:bookmarkEnd w:id="396"/>
      <w:r>
        <w:instrText xml:space="preserve"> " \l 3</w:instrText>
      </w:r>
      <w:r>
        <w:fldChar w:fldCharType="end"/>
      </w:r>
    </w:p>
    <w:p w14:paraId="64404273" w14:textId="77777777" w:rsidR="00DA00C4" w:rsidRDefault="00847E40">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104229C5" w14:textId="77777777" w:rsidR="00DA00C4" w:rsidRDefault="00DA00C4">
      <w:pPr>
        <w:pStyle w:val="ProductList-Body"/>
      </w:pPr>
    </w:p>
    <w:tbl>
      <w:tblPr>
        <w:tblStyle w:val="PURTable"/>
        <w:tblW w:w="0" w:type="dxa"/>
        <w:tblLook w:val="04A0" w:firstRow="1" w:lastRow="0" w:firstColumn="1" w:lastColumn="0" w:noHBand="0" w:noVBand="1"/>
      </w:tblPr>
      <w:tblGrid>
        <w:gridCol w:w="5530"/>
        <w:gridCol w:w="5386"/>
      </w:tblGrid>
      <w:tr w:rsidR="00DA00C4" w14:paraId="09EE50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4924EF" w14:textId="77777777" w:rsidR="00DA00C4" w:rsidRDefault="00847E40">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721AD1C4" w14:textId="77777777" w:rsidR="00DA00C4" w:rsidRDefault="00847E40">
            <w:pPr>
              <w:pStyle w:val="ProductList-TableBody"/>
            </w:pPr>
            <w:r>
              <w:rPr>
                <w:color w:val="FFFFFF"/>
              </w:rPr>
              <w:t>Kvalifisert(e) Lisens(er)</w:t>
            </w:r>
          </w:p>
        </w:tc>
      </w:tr>
      <w:tr w:rsidR="00DA00C4" w14:paraId="31F8059B" w14:textId="77777777">
        <w:tc>
          <w:tcPr>
            <w:tcW w:w="6240" w:type="dxa"/>
            <w:tcBorders>
              <w:top w:val="single" w:sz="4" w:space="0" w:color="6E6E6E"/>
              <w:left w:val="single" w:sz="4" w:space="0" w:color="6E6E6E"/>
              <w:bottom w:val="single" w:sz="4" w:space="0" w:color="6E6E6E"/>
              <w:right w:val="single" w:sz="4" w:space="0" w:color="6E6E6E"/>
            </w:tcBorders>
          </w:tcPr>
          <w:p w14:paraId="16913C8C" w14:textId="77777777" w:rsidR="00DA00C4" w:rsidRDefault="00847E40">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5CCC887F" w14:textId="77777777" w:rsidR="00DA00C4" w:rsidRDefault="00847E40">
            <w:pPr>
              <w:pStyle w:val="ProductList-TableBody"/>
            </w:pPr>
            <w:r>
              <w:t>SA for Windows-datamaskinoperasjonssystem, og</w:t>
            </w:r>
          </w:p>
          <w:p w14:paraId="2D9D4E79" w14:textId="77777777" w:rsidR="00DA00C4" w:rsidRDefault="00847E40">
            <w:pPr>
              <w:pStyle w:val="ProductList-TableBody"/>
            </w:pPr>
            <w:r>
              <w:t>Core/Enterprise CAL Suite og</w:t>
            </w:r>
          </w:p>
          <w:p w14:paraId="06D845BD" w14:textId="77777777" w:rsidR="00DA00C4" w:rsidRDefault="00847E40">
            <w:pPr>
              <w:pStyle w:val="ProductList-TableBody"/>
            </w:pPr>
            <w:r>
              <w:t>Office Professional Plus</w:t>
            </w:r>
          </w:p>
        </w:tc>
      </w:tr>
    </w:tbl>
    <w:p w14:paraId="12FBC9A7" w14:textId="77777777" w:rsidR="00DA00C4" w:rsidRDefault="00DA00C4">
      <w:pPr>
        <w:pStyle w:val="ProductList-Body"/>
      </w:pPr>
    </w:p>
    <w:p w14:paraId="6073C3F0" w14:textId="77777777" w:rsidR="00DA00C4" w:rsidRDefault="00847E40">
      <w:pPr>
        <w:pStyle w:val="ProductList-Offering2HeadingNoBorder"/>
        <w:outlineLvl w:val="2"/>
      </w:pPr>
      <w:r>
        <w:t>Enterprise Mobility + Security</w:t>
      </w:r>
      <w:r>
        <w:fldChar w:fldCharType="begin"/>
      </w:r>
      <w:r>
        <w:instrText xml:space="preserve"> TC "</w:instrText>
      </w:r>
      <w:bookmarkStart w:id="397" w:name="_Toc41636061"/>
      <w:r>
        <w:instrText>Enterprise Mobility + Security</w:instrText>
      </w:r>
      <w:bookmarkEnd w:id="397"/>
      <w:r>
        <w:instrText xml:space="preserve"> " \l 3</w:instrText>
      </w:r>
      <w:r>
        <w:fldChar w:fldCharType="end"/>
      </w:r>
    </w:p>
    <w:p w14:paraId="5430B7D6" w14:textId="77777777" w:rsidR="00DA00C4" w:rsidRDefault="00847E40">
      <w:pPr>
        <w:pStyle w:val="ProductList-Body"/>
      </w:pPr>
      <w:r>
        <w:t>Enterprise Mobility + Security From SA-Bruker-SL-er kvalifiserer Kunden til SA-fordeler basert på de Kvalifiserte Lisensene.</w:t>
      </w:r>
    </w:p>
    <w:p w14:paraId="6C096AED" w14:textId="77777777" w:rsidR="00DA00C4" w:rsidRDefault="00DA00C4">
      <w:pPr>
        <w:pStyle w:val="ProductList-Body"/>
      </w:pPr>
    </w:p>
    <w:p w14:paraId="4057EC4D" w14:textId="77777777" w:rsidR="00DA00C4" w:rsidRDefault="00847E40">
      <w:pPr>
        <w:pStyle w:val="ProductList-Body"/>
      </w:pPr>
      <w:r>
        <w:t>From SA-Bruker-SL-er krever de tilsvarende CAL Suite-broene eller USL-ene som er oppført nedenfor:</w:t>
      </w:r>
    </w:p>
    <w:p w14:paraId="08111686" w14:textId="77777777" w:rsidR="00DA00C4" w:rsidRDefault="00DA00C4">
      <w:pPr>
        <w:pStyle w:val="ProductList-Body"/>
      </w:pPr>
    </w:p>
    <w:tbl>
      <w:tblPr>
        <w:tblStyle w:val="PURTable"/>
        <w:tblW w:w="0" w:type="dxa"/>
        <w:tblLook w:val="04A0" w:firstRow="1" w:lastRow="0" w:firstColumn="1" w:lastColumn="0" w:noHBand="0" w:noVBand="1"/>
      </w:tblPr>
      <w:tblGrid>
        <w:gridCol w:w="3736"/>
        <w:gridCol w:w="3754"/>
        <w:gridCol w:w="3426"/>
      </w:tblGrid>
      <w:tr w:rsidR="00DA00C4" w14:paraId="4633A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99D046" w14:textId="77777777" w:rsidR="00DA00C4" w:rsidRDefault="00847E40">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31D7CCBF" w14:textId="77777777" w:rsidR="00DA00C4" w:rsidRDefault="00847E40">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3ED68185" w14:textId="77777777" w:rsidR="00DA00C4" w:rsidRDefault="00847E40">
            <w:pPr>
              <w:pStyle w:val="ProductList-TableBody"/>
            </w:pPr>
            <w:r>
              <w:rPr>
                <w:color w:val="FFFFFF"/>
              </w:rPr>
              <w:t>Påkrevd CAL Suite-bro eller CAL Suite USL</w:t>
            </w:r>
          </w:p>
        </w:tc>
      </w:tr>
      <w:tr w:rsidR="00DA00C4" w14:paraId="65F7F74E" w14:textId="77777777">
        <w:tc>
          <w:tcPr>
            <w:tcW w:w="4160" w:type="dxa"/>
            <w:tcBorders>
              <w:top w:val="single" w:sz="4" w:space="0" w:color="6E6E6E"/>
              <w:left w:val="single" w:sz="4" w:space="0" w:color="6E6E6E"/>
              <w:bottom w:val="none" w:sz="4" w:space="0" w:color="6E6E6E"/>
              <w:right w:val="single" w:sz="4" w:space="0" w:color="6E6E6E"/>
            </w:tcBorders>
          </w:tcPr>
          <w:p w14:paraId="466AC02B" w14:textId="77777777" w:rsidR="00DA00C4" w:rsidRDefault="00847E4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85B1069" w14:textId="77777777" w:rsidR="00DA00C4" w:rsidRDefault="00847E4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8913701" w14:textId="77777777" w:rsidR="00DA00C4" w:rsidRDefault="00847E40">
            <w:pPr>
              <w:pStyle w:val="ProductList-TableBody"/>
            </w:pPr>
            <w:r>
              <w:t>Core CAL-bro for Enterprise Mobility + Security eller Office 365 Enterprise/Government E1, E3, E5</w:t>
            </w:r>
          </w:p>
        </w:tc>
      </w:tr>
      <w:tr w:rsidR="00DA00C4" w14:paraId="2DB170D6" w14:textId="77777777">
        <w:tc>
          <w:tcPr>
            <w:tcW w:w="4160" w:type="dxa"/>
            <w:tcBorders>
              <w:top w:val="none" w:sz="4" w:space="0" w:color="6E6E6E"/>
              <w:left w:val="single" w:sz="4" w:space="0" w:color="6E6E6E"/>
              <w:bottom w:val="single" w:sz="4" w:space="0" w:color="6E6E6E"/>
              <w:right w:val="single" w:sz="4" w:space="0" w:color="6E6E6E"/>
            </w:tcBorders>
          </w:tcPr>
          <w:p w14:paraId="74D75249" w14:textId="77777777" w:rsidR="00DA00C4" w:rsidRDefault="00DA00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37CAA64" w14:textId="77777777" w:rsidR="00DA00C4" w:rsidRDefault="00847E4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0A17925" w14:textId="77777777" w:rsidR="00DA00C4" w:rsidRDefault="00847E40">
            <w:pPr>
              <w:pStyle w:val="ProductList-TableBody"/>
            </w:pPr>
            <w:r>
              <w:t>Enterprise CAL-bro for Enterprise Mobility + Security eller Office 365 Enterprise/Government E3, E5</w:t>
            </w:r>
          </w:p>
        </w:tc>
      </w:tr>
    </w:tbl>
    <w:p w14:paraId="0B4286E8" w14:textId="77777777" w:rsidR="00DA00C4" w:rsidRDefault="00DA00C4">
      <w:pPr>
        <w:pStyle w:val="ProductList-Body"/>
      </w:pPr>
    </w:p>
    <w:p w14:paraId="123E187F" w14:textId="77777777" w:rsidR="00DA00C4" w:rsidRDefault="00847E40">
      <w:pPr>
        <w:pStyle w:val="ProductList-Offering2HeadingNoBorder"/>
        <w:outlineLvl w:val="2"/>
      </w:pPr>
      <w:r>
        <w:t>Microsoft Dynamics 365-tjenester</w:t>
      </w:r>
      <w:r>
        <w:fldChar w:fldCharType="begin"/>
      </w:r>
      <w:r>
        <w:instrText xml:space="preserve"> TC "</w:instrText>
      </w:r>
      <w:bookmarkStart w:id="398" w:name="_Toc41636062"/>
      <w:r>
        <w:instrText>Microsoft Dynamics 365-tjenester</w:instrText>
      </w:r>
      <w:bookmarkEnd w:id="398"/>
      <w:r>
        <w:instrText>" \l 3</w:instrText>
      </w:r>
      <w:r>
        <w:fldChar w:fldCharType="end"/>
      </w:r>
    </w:p>
    <w:p w14:paraId="733E8C09" w14:textId="77777777" w:rsidR="00DA00C4" w:rsidRDefault="00847E40">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418F358C" w14:textId="77777777" w:rsidR="00DA00C4" w:rsidRDefault="00DA00C4">
      <w:pPr>
        <w:pStyle w:val="ProductList-Body"/>
      </w:pPr>
    </w:p>
    <w:tbl>
      <w:tblPr>
        <w:tblStyle w:val="PURTable"/>
        <w:tblW w:w="0" w:type="dxa"/>
        <w:tblLook w:val="04A0" w:firstRow="1" w:lastRow="0" w:firstColumn="1" w:lastColumn="0" w:noHBand="0" w:noVBand="1"/>
      </w:tblPr>
      <w:tblGrid>
        <w:gridCol w:w="5433"/>
        <w:gridCol w:w="5483"/>
      </w:tblGrid>
      <w:tr w:rsidR="00DA00C4" w14:paraId="41C71F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E061480" w14:textId="77777777" w:rsidR="00DA00C4" w:rsidRDefault="00847E40">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3A4D47C5" w14:textId="77777777" w:rsidR="00DA00C4" w:rsidRDefault="00847E40">
            <w:pPr>
              <w:pStyle w:val="ProductList-TableBody"/>
            </w:pPr>
            <w:r>
              <w:rPr>
                <w:color w:val="FFFFFF"/>
              </w:rPr>
              <w:t>Kvalifiserte lisenser</w:t>
            </w:r>
          </w:p>
        </w:tc>
      </w:tr>
      <w:tr w:rsidR="00DA00C4" w14:paraId="1D335138" w14:textId="77777777">
        <w:tc>
          <w:tcPr>
            <w:tcW w:w="6120" w:type="dxa"/>
            <w:tcBorders>
              <w:left w:val="single" w:sz="4" w:space="0" w:color="6E6E6E"/>
              <w:bottom w:val="none" w:sz="4" w:space="0" w:color="6E6E6E"/>
              <w:right w:val="single" w:sz="4" w:space="0" w:color="6E6E6E"/>
            </w:tcBorders>
          </w:tcPr>
          <w:p w14:paraId="0F037CDB" w14:textId="77777777" w:rsidR="00DA00C4" w:rsidRDefault="00847E40">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13D994EF" w14:textId="77777777" w:rsidR="00DA00C4" w:rsidRDefault="00847E40">
            <w:pPr>
              <w:pStyle w:val="ProductList-TableBody"/>
            </w:pPr>
            <w:r>
              <w:t>Dynamics AX CAL (klientadgangslisens)</w:t>
            </w:r>
          </w:p>
        </w:tc>
      </w:tr>
      <w:tr w:rsidR="00DA00C4" w14:paraId="349A153C" w14:textId="77777777">
        <w:tc>
          <w:tcPr>
            <w:tcW w:w="6120" w:type="dxa"/>
            <w:tcBorders>
              <w:top w:val="none" w:sz="4" w:space="0" w:color="6E6E6E"/>
              <w:left w:val="single" w:sz="4" w:space="0" w:color="6E6E6E"/>
              <w:bottom w:val="none" w:sz="4" w:space="0" w:color="6E6E6E"/>
              <w:right w:val="single" w:sz="4" w:space="0" w:color="6E6E6E"/>
            </w:tcBorders>
          </w:tcPr>
          <w:p w14:paraId="54BF9441"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76352" w14:textId="77777777" w:rsidR="00DA00C4" w:rsidRDefault="00847E40">
            <w:pPr>
              <w:pStyle w:val="ProductList-TableBody"/>
            </w:pPr>
            <w:r>
              <w:t>Dynamics GP CAL (klientadgangslisens)</w:t>
            </w:r>
          </w:p>
        </w:tc>
      </w:tr>
      <w:tr w:rsidR="00DA00C4" w14:paraId="5339FA25" w14:textId="77777777">
        <w:tc>
          <w:tcPr>
            <w:tcW w:w="6120" w:type="dxa"/>
            <w:tcBorders>
              <w:top w:val="none" w:sz="4" w:space="0" w:color="6E6E6E"/>
              <w:left w:val="single" w:sz="4" w:space="0" w:color="6E6E6E"/>
              <w:bottom w:val="none" w:sz="4" w:space="0" w:color="6E6E6E"/>
              <w:right w:val="single" w:sz="4" w:space="0" w:color="6E6E6E"/>
            </w:tcBorders>
          </w:tcPr>
          <w:p w14:paraId="162D6D79"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D8A27" w14:textId="77777777" w:rsidR="00DA00C4" w:rsidRDefault="00847E40">
            <w:pPr>
              <w:pStyle w:val="ProductList-TableBody"/>
            </w:pPr>
            <w:r>
              <w:t>Dynamics NAV CAL</w:t>
            </w:r>
          </w:p>
        </w:tc>
      </w:tr>
      <w:tr w:rsidR="00DA00C4" w14:paraId="08516700" w14:textId="77777777">
        <w:tc>
          <w:tcPr>
            <w:tcW w:w="6120" w:type="dxa"/>
            <w:tcBorders>
              <w:top w:val="none" w:sz="4" w:space="0" w:color="6E6E6E"/>
              <w:left w:val="single" w:sz="4" w:space="0" w:color="6E6E6E"/>
              <w:bottom w:val="none" w:sz="4" w:space="0" w:color="6E6E6E"/>
              <w:right w:val="single" w:sz="4" w:space="0" w:color="6E6E6E"/>
            </w:tcBorders>
          </w:tcPr>
          <w:p w14:paraId="723E4092"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006CA" w14:textId="77777777" w:rsidR="00DA00C4" w:rsidRDefault="00847E40">
            <w:pPr>
              <w:pStyle w:val="ProductList-TableBody"/>
            </w:pPr>
            <w:r>
              <w:t>Dynamics SL CAL (klientadgangslisens)</w:t>
            </w:r>
          </w:p>
        </w:tc>
      </w:tr>
      <w:tr w:rsidR="00DA00C4" w14:paraId="449F0B77" w14:textId="77777777">
        <w:tc>
          <w:tcPr>
            <w:tcW w:w="6120" w:type="dxa"/>
            <w:tcBorders>
              <w:top w:val="none" w:sz="4" w:space="0" w:color="6E6E6E"/>
              <w:left w:val="single" w:sz="4" w:space="0" w:color="6E6E6E"/>
              <w:bottom w:val="none" w:sz="4" w:space="0" w:color="6E6E6E"/>
              <w:right w:val="single" w:sz="4" w:space="0" w:color="6E6E6E"/>
            </w:tcBorders>
          </w:tcPr>
          <w:p w14:paraId="35E928E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28E04" w14:textId="77777777" w:rsidR="00DA00C4" w:rsidRDefault="00847E40">
            <w:pPr>
              <w:pStyle w:val="ProductList-TableBody"/>
            </w:pPr>
            <w:r>
              <w:t>Microsoft XAL CAL</w:t>
            </w:r>
          </w:p>
        </w:tc>
      </w:tr>
      <w:tr w:rsidR="00DA00C4" w14:paraId="790117F1" w14:textId="77777777">
        <w:tc>
          <w:tcPr>
            <w:tcW w:w="6120" w:type="dxa"/>
            <w:tcBorders>
              <w:top w:val="none" w:sz="4" w:space="0" w:color="6E6E6E"/>
              <w:left w:val="single" w:sz="4" w:space="0" w:color="6E6E6E"/>
              <w:bottom w:val="none" w:sz="4" w:space="0" w:color="6E6E6E"/>
              <w:right w:val="single" w:sz="4" w:space="0" w:color="6E6E6E"/>
            </w:tcBorders>
          </w:tcPr>
          <w:p w14:paraId="2487B02B"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E3698" w14:textId="77777777" w:rsidR="00DA00C4" w:rsidRDefault="00847E40">
            <w:pPr>
              <w:pStyle w:val="ProductList-TableBody"/>
            </w:pPr>
            <w:r>
              <w:t>Dynamics POS-filer</w:t>
            </w:r>
          </w:p>
        </w:tc>
      </w:tr>
      <w:tr w:rsidR="00DA00C4" w14:paraId="2038A50D" w14:textId="77777777">
        <w:tc>
          <w:tcPr>
            <w:tcW w:w="6120" w:type="dxa"/>
            <w:tcBorders>
              <w:top w:val="none" w:sz="4" w:space="0" w:color="6E6E6E"/>
              <w:left w:val="single" w:sz="4" w:space="0" w:color="6E6E6E"/>
              <w:bottom w:val="none" w:sz="4" w:space="0" w:color="6E6E6E"/>
              <w:right w:val="single" w:sz="4" w:space="0" w:color="6E6E6E"/>
            </w:tcBorders>
          </w:tcPr>
          <w:p w14:paraId="3A0077A1"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A37BA" w14:textId="77777777" w:rsidR="00DA00C4" w:rsidRDefault="00847E40">
            <w:pPr>
              <w:pStyle w:val="ProductList-TableBody"/>
            </w:pPr>
            <w:r>
              <w:t>Dynamics RMS-filer</w:t>
            </w:r>
          </w:p>
        </w:tc>
      </w:tr>
      <w:tr w:rsidR="00DA00C4" w14:paraId="3EA99016" w14:textId="77777777">
        <w:tc>
          <w:tcPr>
            <w:tcW w:w="6120" w:type="dxa"/>
            <w:tcBorders>
              <w:top w:val="none" w:sz="4" w:space="0" w:color="6E6E6E"/>
              <w:left w:val="single" w:sz="4" w:space="0" w:color="6E6E6E"/>
              <w:bottom w:val="none" w:sz="4" w:space="0" w:color="6E6E6E"/>
              <w:right w:val="single" w:sz="4" w:space="0" w:color="6E6E6E"/>
            </w:tcBorders>
          </w:tcPr>
          <w:p w14:paraId="3820AC5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FECBA" w14:textId="77777777" w:rsidR="00DA00C4" w:rsidRDefault="00847E40">
            <w:pPr>
              <w:pStyle w:val="ProductList-TableBody"/>
            </w:pPr>
            <w:r>
              <w:t>Dynamics C5 CAL</w:t>
            </w:r>
          </w:p>
        </w:tc>
      </w:tr>
      <w:tr w:rsidR="00DA00C4" w14:paraId="3AE116D6" w14:textId="77777777">
        <w:tc>
          <w:tcPr>
            <w:tcW w:w="6120" w:type="dxa"/>
            <w:tcBorders>
              <w:top w:val="none" w:sz="4" w:space="0" w:color="6E6E6E"/>
              <w:left w:val="single" w:sz="4" w:space="0" w:color="6E6E6E"/>
              <w:bottom w:val="none" w:sz="4" w:space="0" w:color="6E6E6E"/>
              <w:right w:val="single" w:sz="4" w:space="0" w:color="6E6E6E"/>
            </w:tcBorders>
          </w:tcPr>
          <w:p w14:paraId="0A0960C8"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28265" w14:textId="77777777" w:rsidR="00DA00C4" w:rsidRDefault="00847E40">
            <w:pPr>
              <w:pStyle w:val="ProductList-TableBody"/>
            </w:pPr>
            <w:r>
              <w:t>Dynamics CRM CAL</w:t>
            </w:r>
          </w:p>
        </w:tc>
      </w:tr>
      <w:tr w:rsidR="00DA00C4" w14:paraId="4E2D067C" w14:textId="77777777">
        <w:tc>
          <w:tcPr>
            <w:tcW w:w="6120" w:type="dxa"/>
            <w:tcBorders>
              <w:top w:val="none" w:sz="4" w:space="0" w:color="6E6E6E"/>
              <w:left w:val="single" w:sz="4" w:space="0" w:color="6E6E6E"/>
              <w:bottom w:val="single" w:sz="4" w:space="0" w:color="6E6E6E"/>
              <w:right w:val="single" w:sz="4" w:space="0" w:color="6E6E6E"/>
            </w:tcBorders>
          </w:tcPr>
          <w:p w14:paraId="6835E7C8"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9CDE7" w14:textId="77777777" w:rsidR="00DA00C4" w:rsidRDefault="00847E40">
            <w:pPr>
              <w:pStyle w:val="ProductList-TableBody"/>
            </w:pPr>
            <w:r>
              <w:t>Dynamics 365 Team Members CAL</w:t>
            </w:r>
          </w:p>
        </w:tc>
      </w:tr>
      <w:tr w:rsidR="00DA00C4" w14:paraId="2BC4C415" w14:textId="77777777">
        <w:tc>
          <w:tcPr>
            <w:tcW w:w="6120" w:type="dxa"/>
            <w:tcBorders>
              <w:top w:val="single" w:sz="4" w:space="0" w:color="6E6E6E"/>
              <w:left w:val="single" w:sz="4" w:space="0" w:color="6E6E6E"/>
              <w:bottom w:val="none" w:sz="4" w:space="0" w:color="6E6E6E"/>
              <w:right w:val="single" w:sz="4" w:space="0" w:color="6E6E6E"/>
            </w:tcBorders>
          </w:tcPr>
          <w:p w14:paraId="305EAEB8" w14:textId="77777777" w:rsidR="00DA00C4" w:rsidRDefault="00847E40">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3B61A35C" w14:textId="77777777" w:rsidR="00DA00C4" w:rsidRDefault="00847E40">
            <w:pPr>
              <w:pStyle w:val="ProductList-TableBody"/>
            </w:pPr>
            <w:r>
              <w:t>Dynamics AX CAL (klientadgangslisens)</w:t>
            </w:r>
          </w:p>
        </w:tc>
      </w:tr>
      <w:tr w:rsidR="00DA00C4" w14:paraId="34861AE4" w14:textId="77777777">
        <w:tc>
          <w:tcPr>
            <w:tcW w:w="6120" w:type="dxa"/>
            <w:tcBorders>
              <w:top w:val="none" w:sz="4" w:space="0" w:color="6E6E6E"/>
              <w:left w:val="single" w:sz="4" w:space="0" w:color="6E6E6E"/>
              <w:bottom w:val="none" w:sz="4" w:space="0" w:color="6E6E6E"/>
              <w:right w:val="single" w:sz="4" w:space="0" w:color="6E6E6E"/>
            </w:tcBorders>
          </w:tcPr>
          <w:p w14:paraId="36A3344B"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9F2D8" w14:textId="77777777" w:rsidR="00DA00C4" w:rsidRDefault="00847E40">
            <w:pPr>
              <w:pStyle w:val="ProductList-TableBody"/>
            </w:pPr>
            <w:r>
              <w:t>Dynamics GP CAL (klientadgangslisens)</w:t>
            </w:r>
          </w:p>
        </w:tc>
      </w:tr>
      <w:tr w:rsidR="00DA00C4" w14:paraId="5C339B11" w14:textId="77777777">
        <w:tc>
          <w:tcPr>
            <w:tcW w:w="6120" w:type="dxa"/>
            <w:tcBorders>
              <w:top w:val="none" w:sz="4" w:space="0" w:color="6E6E6E"/>
              <w:left w:val="single" w:sz="4" w:space="0" w:color="6E6E6E"/>
              <w:bottom w:val="none" w:sz="4" w:space="0" w:color="6E6E6E"/>
              <w:right w:val="single" w:sz="4" w:space="0" w:color="6E6E6E"/>
            </w:tcBorders>
          </w:tcPr>
          <w:p w14:paraId="17C26F2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FDCBA" w14:textId="77777777" w:rsidR="00DA00C4" w:rsidRDefault="00847E40">
            <w:pPr>
              <w:pStyle w:val="ProductList-TableBody"/>
            </w:pPr>
            <w:r>
              <w:t>Dynamics NAV CAL</w:t>
            </w:r>
          </w:p>
        </w:tc>
      </w:tr>
      <w:tr w:rsidR="00DA00C4" w14:paraId="76D142AB" w14:textId="77777777">
        <w:tc>
          <w:tcPr>
            <w:tcW w:w="6120" w:type="dxa"/>
            <w:tcBorders>
              <w:top w:val="none" w:sz="4" w:space="0" w:color="6E6E6E"/>
              <w:left w:val="single" w:sz="4" w:space="0" w:color="6E6E6E"/>
              <w:bottom w:val="none" w:sz="4" w:space="0" w:color="6E6E6E"/>
              <w:right w:val="single" w:sz="4" w:space="0" w:color="6E6E6E"/>
            </w:tcBorders>
          </w:tcPr>
          <w:p w14:paraId="42D0D0A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1DC67" w14:textId="77777777" w:rsidR="00DA00C4" w:rsidRDefault="00847E40">
            <w:pPr>
              <w:pStyle w:val="ProductList-TableBody"/>
            </w:pPr>
            <w:r>
              <w:t>Dynamics SL CAL (klientadgangslisens)</w:t>
            </w:r>
          </w:p>
        </w:tc>
      </w:tr>
      <w:tr w:rsidR="00DA00C4" w14:paraId="65A3CA0E" w14:textId="77777777">
        <w:tc>
          <w:tcPr>
            <w:tcW w:w="6120" w:type="dxa"/>
            <w:tcBorders>
              <w:top w:val="none" w:sz="4" w:space="0" w:color="6E6E6E"/>
              <w:left w:val="single" w:sz="4" w:space="0" w:color="6E6E6E"/>
              <w:bottom w:val="none" w:sz="4" w:space="0" w:color="6E6E6E"/>
              <w:right w:val="single" w:sz="4" w:space="0" w:color="6E6E6E"/>
            </w:tcBorders>
          </w:tcPr>
          <w:p w14:paraId="54F77F80"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32233" w14:textId="77777777" w:rsidR="00DA00C4" w:rsidRDefault="00847E40">
            <w:pPr>
              <w:pStyle w:val="ProductList-TableBody"/>
            </w:pPr>
            <w:r>
              <w:t>Microsoft XAL CAL</w:t>
            </w:r>
          </w:p>
        </w:tc>
      </w:tr>
      <w:tr w:rsidR="00DA00C4" w14:paraId="1AF40EB6" w14:textId="77777777">
        <w:tc>
          <w:tcPr>
            <w:tcW w:w="6120" w:type="dxa"/>
            <w:tcBorders>
              <w:top w:val="none" w:sz="4" w:space="0" w:color="6E6E6E"/>
              <w:left w:val="single" w:sz="4" w:space="0" w:color="6E6E6E"/>
              <w:bottom w:val="none" w:sz="4" w:space="0" w:color="6E6E6E"/>
              <w:right w:val="single" w:sz="4" w:space="0" w:color="6E6E6E"/>
            </w:tcBorders>
          </w:tcPr>
          <w:p w14:paraId="578B588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FD391" w14:textId="77777777" w:rsidR="00DA00C4" w:rsidRDefault="00847E40">
            <w:pPr>
              <w:pStyle w:val="ProductList-TableBody"/>
            </w:pPr>
            <w:r>
              <w:t>Dynamics POS-filer</w:t>
            </w:r>
          </w:p>
        </w:tc>
      </w:tr>
      <w:tr w:rsidR="00DA00C4" w14:paraId="34FA2BED" w14:textId="77777777">
        <w:tc>
          <w:tcPr>
            <w:tcW w:w="6120" w:type="dxa"/>
            <w:tcBorders>
              <w:top w:val="none" w:sz="4" w:space="0" w:color="6E6E6E"/>
              <w:left w:val="single" w:sz="4" w:space="0" w:color="6E6E6E"/>
              <w:bottom w:val="none" w:sz="4" w:space="0" w:color="6E6E6E"/>
              <w:right w:val="single" w:sz="4" w:space="0" w:color="6E6E6E"/>
            </w:tcBorders>
          </w:tcPr>
          <w:p w14:paraId="1FE515F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860E6" w14:textId="77777777" w:rsidR="00DA00C4" w:rsidRDefault="00847E40">
            <w:pPr>
              <w:pStyle w:val="ProductList-TableBody"/>
            </w:pPr>
            <w:r>
              <w:t>Dynamics RMS-filer</w:t>
            </w:r>
          </w:p>
        </w:tc>
      </w:tr>
      <w:tr w:rsidR="00DA00C4" w14:paraId="57233BC5" w14:textId="77777777">
        <w:tc>
          <w:tcPr>
            <w:tcW w:w="6120" w:type="dxa"/>
            <w:tcBorders>
              <w:top w:val="none" w:sz="4" w:space="0" w:color="6E6E6E"/>
              <w:left w:val="single" w:sz="4" w:space="0" w:color="6E6E6E"/>
              <w:bottom w:val="none" w:sz="4" w:space="0" w:color="6E6E6E"/>
              <w:right w:val="single" w:sz="4" w:space="0" w:color="6E6E6E"/>
            </w:tcBorders>
          </w:tcPr>
          <w:p w14:paraId="7C73EAC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3B429" w14:textId="77777777" w:rsidR="00DA00C4" w:rsidRDefault="00847E40">
            <w:pPr>
              <w:pStyle w:val="ProductList-TableBody"/>
            </w:pPr>
            <w:r>
              <w:t>Dynamics C5 CAL</w:t>
            </w:r>
          </w:p>
        </w:tc>
      </w:tr>
      <w:tr w:rsidR="00DA00C4" w14:paraId="2CF21FE9" w14:textId="77777777">
        <w:tc>
          <w:tcPr>
            <w:tcW w:w="6120" w:type="dxa"/>
            <w:tcBorders>
              <w:top w:val="none" w:sz="4" w:space="0" w:color="6E6E6E"/>
              <w:left w:val="single" w:sz="4" w:space="0" w:color="6E6E6E"/>
              <w:bottom w:val="single" w:sz="4" w:space="0" w:color="6E6E6E"/>
              <w:right w:val="single" w:sz="4" w:space="0" w:color="6E6E6E"/>
            </w:tcBorders>
          </w:tcPr>
          <w:p w14:paraId="7DB8DB3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EC757" w14:textId="77777777" w:rsidR="00DA00C4" w:rsidRDefault="00847E40">
            <w:pPr>
              <w:pStyle w:val="ProductList-TableBody"/>
            </w:pPr>
            <w:r>
              <w:t>Dynamics 365 Operations On-premises Device CAL</w:t>
            </w:r>
          </w:p>
        </w:tc>
      </w:tr>
      <w:tr w:rsidR="00DA00C4" w14:paraId="0B526C7E" w14:textId="77777777">
        <w:tc>
          <w:tcPr>
            <w:tcW w:w="6120" w:type="dxa"/>
            <w:tcBorders>
              <w:top w:val="single" w:sz="4" w:space="0" w:color="6E6E6E"/>
              <w:left w:val="single" w:sz="4" w:space="0" w:color="6E6E6E"/>
              <w:bottom w:val="none" w:sz="4" w:space="0" w:color="6E6E6E"/>
              <w:right w:val="single" w:sz="4" w:space="0" w:color="6E6E6E"/>
            </w:tcBorders>
          </w:tcPr>
          <w:p w14:paraId="5FBEF62C" w14:textId="77777777" w:rsidR="00DA00C4" w:rsidRDefault="00847E4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BF6EF98" w14:textId="77777777" w:rsidR="00DA00C4" w:rsidRDefault="00847E40">
            <w:pPr>
              <w:pStyle w:val="ProductList-TableBody"/>
            </w:pPr>
            <w:r>
              <w:t>Dynamics AX CAL (klientadgangslisens)</w:t>
            </w:r>
          </w:p>
        </w:tc>
      </w:tr>
      <w:tr w:rsidR="00DA00C4" w14:paraId="08B6936B" w14:textId="77777777">
        <w:tc>
          <w:tcPr>
            <w:tcW w:w="6120" w:type="dxa"/>
            <w:tcBorders>
              <w:top w:val="none" w:sz="4" w:space="0" w:color="6E6E6E"/>
              <w:left w:val="single" w:sz="4" w:space="0" w:color="6E6E6E"/>
              <w:bottom w:val="none" w:sz="4" w:space="0" w:color="6E6E6E"/>
              <w:right w:val="single" w:sz="4" w:space="0" w:color="6E6E6E"/>
            </w:tcBorders>
          </w:tcPr>
          <w:p w14:paraId="7418E22E"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9F8B1" w14:textId="77777777" w:rsidR="00DA00C4" w:rsidRDefault="00847E40">
            <w:pPr>
              <w:pStyle w:val="ProductList-TableBody"/>
            </w:pPr>
            <w:r>
              <w:t>Dynamics GP CAL (klientadgangslisens)</w:t>
            </w:r>
          </w:p>
        </w:tc>
      </w:tr>
      <w:tr w:rsidR="00DA00C4" w14:paraId="640E2800" w14:textId="77777777">
        <w:tc>
          <w:tcPr>
            <w:tcW w:w="6120" w:type="dxa"/>
            <w:tcBorders>
              <w:top w:val="none" w:sz="4" w:space="0" w:color="6E6E6E"/>
              <w:left w:val="single" w:sz="4" w:space="0" w:color="6E6E6E"/>
              <w:bottom w:val="none" w:sz="4" w:space="0" w:color="6E6E6E"/>
              <w:right w:val="single" w:sz="4" w:space="0" w:color="6E6E6E"/>
            </w:tcBorders>
          </w:tcPr>
          <w:p w14:paraId="5F421FC0"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8E537" w14:textId="77777777" w:rsidR="00DA00C4" w:rsidRDefault="00847E40">
            <w:pPr>
              <w:pStyle w:val="ProductList-TableBody"/>
            </w:pPr>
            <w:r>
              <w:t>Dynamics NAV CAL</w:t>
            </w:r>
          </w:p>
        </w:tc>
      </w:tr>
      <w:tr w:rsidR="00DA00C4" w14:paraId="2BDD7EE4" w14:textId="77777777">
        <w:tc>
          <w:tcPr>
            <w:tcW w:w="6120" w:type="dxa"/>
            <w:tcBorders>
              <w:top w:val="none" w:sz="4" w:space="0" w:color="6E6E6E"/>
              <w:left w:val="single" w:sz="4" w:space="0" w:color="6E6E6E"/>
              <w:bottom w:val="none" w:sz="4" w:space="0" w:color="6E6E6E"/>
              <w:right w:val="single" w:sz="4" w:space="0" w:color="6E6E6E"/>
            </w:tcBorders>
          </w:tcPr>
          <w:p w14:paraId="0E216A9C"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397A6" w14:textId="77777777" w:rsidR="00DA00C4" w:rsidRDefault="00847E40">
            <w:pPr>
              <w:pStyle w:val="ProductList-TableBody"/>
            </w:pPr>
            <w:r>
              <w:t>Dynamics SL CAL (klientadgangslisens)</w:t>
            </w:r>
          </w:p>
        </w:tc>
      </w:tr>
      <w:tr w:rsidR="00DA00C4" w14:paraId="23FC011A" w14:textId="77777777">
        <w:tc>
          <w:tcPr>
            <w:tcW w:w="6120" w:type="dxa"/>
            <w:tcBorders>
              <w:top w:val="none" w:sz="4" w:space="0" w:color="6E6E6E"/>
              <w:left w:val="single" w:sz="4" w:space="0" w:color="6E6E6E"/>
              <w:bottom w:val="none" w:sz="4" w:space="0" w:color="6E6E6E"/>
              <w:right w:val="single" w:sz="4" w:space="0" w:color="6E6E6E"/>
            </w:tcBorders>
          </w:tcPr>
          <w:p w14:paraId="6B59C48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51E65" w14:textId="77777777" w:rsidR="00DA00C4" w:rsidRDefault="00847E40">
            <w:pPr>
              <w:pStyle w:val="ProductList-TableBody"/>
            </w:pPr>
            <w:r>
              <w:t>Microsoft XAL CAL</w:t>
            </w:r>
          </w:p>
        </w:tc>
      </w:tr>
      <w:tr w:rsidR="00DA00C4" w14:paraId="191124E1" w14:textId="77777777">
        <w:tc>
          <w:tcPr>
            <w:tcW w:w="6120" w:type="dxa"/>
            <w:tcBorders>
              <w:top w:val="none" w:sz="4" w:space="0" w:color="6E6E6E"/>
              <w:left w:val="single" w:sz="4" w:space="0" w:color="6E6E6E"/>
              <w:bottom w:val="none" w:sz="4" w:space="0" w:color="6E6E6E"/>
              <w:right w:val="single" w:sz="4" w:space="0" w:color="6E6E6E"/>
            </w:tcBorders>
          </w:tcPr>
          <w:p w14:paraId="15C3186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B74EA" w14:textId="77777777" w:rsidR="00DA00C4" w:rsidRDefault="00847E40">
            <w:pPr>
              <w:pStyle w:val="ProductList-TableBody"/>
            </w:pPr>
            <w:r>
              <w:t>Dynamics POS-filer</w:t>
            </w:r>
          </w:p>
        </w:tc>
      </w:tr>
      <w:tr w:rsidR="00DA00C4" w14:paraId="47E19358" w14:textId="77777777">
        <w:tc>
          <w:tcPr>
            <w:tcW w:w="6120" w:type="dxa"/>
            <w:tcBorders>
              <w:top w:val="none" w:sz="4" w:space="0" w:color="6E6E6E"/>
              <w:left w:val="single" w:sz="4" w:space="0" w:color="6E6E6E"/>
              <w:bottom w:val="none" w:sz="4" w:space="0" w:color="6E6E6E"/>
              <w:right w:val="single" w:sz="4" w:space="0" w:color="6E6E6E"/>
            </w:tcBorders>
          </w:tcPr>
          <w:p w14:paraId="41C0868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6E5FB" w14:textId="77777777" w:rsidR="00DA00C4" w:rsidRDefault="00847E40">
            <w:pPr>
              <w:pStyle w:val="ProductList-TableBody"/>
            </w:pPr>
            <w:r>
              <w:t>Dynamics RMS-filer</w:t>
            </w:r>
          </w:p>
        </w:tc>
      </w:tr>
      <w:tr w:rsidR="00DA00C4" w14:paraId="3F85BBC1" w14:textId="77777777">
        <w:tc>
          <w:tcPr>
            <w:tcW w:w="6120" w:type="dxa"/>
            <w:tcBorders>
              <w:top w:val="none" w:sz="4" w:space="0" w:color="6E6E6E"/>
              <w:left w:val="single" w:sz="4" w:space="0" w:color="6E6E6E"/>
              <w:bottom w:val="none" w:sz="4" w:space="0" w:color="6E6E6E"/>
              <w:right w:val="single" w:sz="4" w:space="0" w:color="6E6E6E"/>
            </w:tcBorders>
          </w:tcPr>
          <w:p w14:paraId="33DE638C"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DBDC2" w14:textId="77777777" w:rsidR="00DA00C4" w:rsidRDefault="00847E40">
            <w:pPr>
              <w:pStyle w:val="ProductList-TableBody"/>
            </w:pPr>
            <w:r>
              <w:t>Dynamics C5 CAL</w:t>
            </w:r>
          </w:p>
        </w:tc>
      </w:tr>
      <w:tr w:rsidR="00DA00C4" w14:paraId="6A202633" w14:textId="77777777">
        <w:tc>
          <w:tcPr>
            <w:tcW w:w="6120" w:type="dxa"/>
            <w:tcBorders>
              <w:top w:val="none" w:sz="4" w:space="0" w:color="6E6E6E"/>
              <w:left w:val="single" w:sz="4" w:space="0" w:color="6E6E6E"/>
              <w:bottom w:val="single" w:sz="4" w:space="0" w:color="6E6E6E"/>
              <w:right w:val="single" w:sz="4" w:space="0" w:color="6E6E6E"/>
            </w:tcBorders>
          </w:tcPr>
          <w:p w14:paraId="0880B3C2"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CC862" w14:textId="77777777" w:rsidR="00DA00C4" w:rsidRDefault="00847E40">
            <w:pPr>
              <w:pStyle w:val="ProductList-TableBody"/>
            </w:pPr>
            <w:r>
              <w:t>Dynamics 365 Operations On-premises Activity CAL</w:t>
            </w:r>
          </w:p>
        </w:tc>
      </w:tr>
      <w:tr w:rsidR="00DA00C4" w14:paraId="2CDA7C78" w14:textId="77777777">
        <w:tc>
          <w:tcPr>
            <w:tcW w:w="6120" w:type="dxa"/>
            <w:tcBorders>
              <w:top w:val="single" w:sz="4" w:space="0" w:color="6E6E6E"/>
              <w:left w:val="single" w:sz="4" w:space="0" w:color="6E6E6E"/>
              <w:bottom w:val="none" w:sz="4" w:space="0" w:color="6E6E6E"/>
              <w:right w:val="single" w:sz="4" w:space="0" w:color="6E6E6E"/>
            </w:tcBorders>
          </w:tcPr>
          <w:p w14:paraId="6E66611E" w14:textId="77777777" w:rsidR="00DA00C4" w:rsidRDefault="00847E40">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68A8BFFF" w14:textId="77777777" w:rsidR="00DA00C4" w:rsidRDefault="00847E40">
            <w:pPr>
              <w:pStyle w:val="ProductList-TableBody"/>
            </w:pPr>
            <w:r>
              <w:t>Dynamics AX CAL (klientadgangslisens)</w:t>
            </w:r>
          </w:p>
        </w:tc>
      </w:tr>
      <w:tr w:rsidR="00DA00C4" w14:paraId="51FC6550" w14:textId="77777777">
        <w:tc>
          <w:tcPr>
            <w:tcW w:w="6120" w:type="dxa"/>
            <w:tcBorders>
              <w:top w:val="none" w:sz="4" w:space="0" w:color="6E6E6E"/>
              <w:left w:val="single" w:sz="4" w:space="0" w:color="6E6E6E"/>
              <w:bottom w:val="none" w:sz="4" w:space="0" w:color="6E6E6E"/>
              <w:right w:val="single" w:sz="4" w:space="0" w:color="6E6E6E"/>
            </w:tcBorders>
          </w:tcPr>
          <w:p w14:paraId="54E5D179"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1EC8C" w14:textId="77777777" w:rsidR="00DA00C4" w:rsidRDefault="00847E40">
            <w:pPr>
              <w:pStyle w:val="ProductList-TableBody"/>
            </w:pPr>
            <w:r>
              <w:t>Dynamics GP CAL (klientadgangslisens)</w:t>
            </w:r>
          </w:p>
        </w:tc>
      </w:tr>
      <w:tr w:rsidR="00DA00C4" w14:paraId="731781B1" w14:textId="77777777">
        <w:tc>
          <w:tcPr>
            <w:tcW w:w="6120" w:type="dxa"/>
            <w:tcBorders>
              <w:top w:val="none" w:sz="4" w:space="0" w:color="6E6E6E"/>
              <w:left w:val="single" w:sz="4" w:space="0" w:color="6E6E6E"/>
              <w:bottom w:val="none" w:sz="4" w:space="0" w:color="6E6E6E"/>
              <w:right w:val="single" w:sz="4" w:space="0" w:color="6E6E6E"/>
            </w:tcBorders>
          </w:tcPr>
          <w:p w14:paraId="5AC79F9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1D1B9" w14:textId="77777777" w:rsidR="00DA00C4" w:rsidRDefault="00847E40">
            <w:pPr>
              <w:pStyle w:val="ProductList-TableBody"/>
            </w:pPr>
            <w:r>
              <w:t>Dynamics NAV CAL</w:t>
            </w:r>
          </w:p>
        </w:tc>
      </w:tr>
      <w:tr w:rsidR="00DA00C4" w14:paraId="541F004B" w14:textId="77777777">
        <w:tc>
          <w:tcPr>
            <w:tcW w:w="6120" w:type="dxa"/>
            <w:tcBorders>
              <w:top w:val="none" w:sz="4" w:space="0" w:color="6E6E6E"/>
              <w:left w:val="single" w:sz="4" w:space="0" w:color="6E6E6E"/>
              <w:bottom w:val="none" w:sz="4" w:space="0" w:color="6E6E6E"/>
              <w:right w:val="single" w:sz="4" w:space="0" w:color="6E6E6E"/>
            </w:tcBorders>
          </w:tcPr>
          <w:p w14:paraId="67D75B2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20BE4" w14:textId="77777777" w:rsidR="00DA00C4" w:rsidRDefault="00847E40">
            <w:pPr>
              <w:pStyle w:val="ProductList-TableBody"/>
            </w:pPr>
            <w:r>
              <w:t>Dynamics SL CAL (klientadgangslisens)</w:t>
            </w:r>
          </w:p>
        </w:tc>
      </w:tr>
      <w:tr w:rsidR="00DA00C4" w14:paraId="2B2CCCD1" w14:textId="77777777">
        <w:tc>
          <w:tcPr>
            <w:tcW w:w="6120" w:type="dxa"/>
            <w:tcBorders>
              <w:top w:val="none" w:sz="4" w:space="0" w:color="6E6E6E"/>
              <w:left w:val="single" w:sz="4" w:space="0" w:color="6E6E6E"/>
              <w:bottom w:val="none" w:sz="4" w:space="0" w:color="6E6E6E"/>
              <w:right w:val="single" w:sz="4" w:space="0" w:color="6E6E6E"/>
            </w:tcBorders>
          </w:tcPr>
          <w:p w14:paraId="445B2E9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8100D" w14:textId="77777777" w:rsidR="00DA00C4" w:rsidRDefault="00847E40">
            <w:pPr>
              <w:pStyle w:val="ProductList-TableBody"/>
            </w:pPr>
            <w:r>
              <w:t>Microsoft XAL CAL</w:t>
            </w:r>
          </w:p>
        </w:tc>
      </w:tr>
      <w:tr w:rsidR="00DA00C4" w14:paraId="0D4CF70A" w14:textId="77777777">
        <w:tc>
          <w:tcPr>
            <w:tcW w:w="6120" w:type="dxa"/>
            <w:tcBorders>
              <w:top w:val="none" w:sz="4" w:space="0" w:color="6E6E6E"/>
              <w:left w:val="single" w:sz="4" w:space="0" w:color="6E6E6E"/>
              <w:bottom w:val="none" w:sz="4" w:space="0" w:color="6E6E6E"/>
              <w:right w:val="single" w:sz="4" w:space="0" w:color="6E6E6E"/>
            </w:tcBorders>
          </w:tcPr>
          <w:p w14:paraId="70BA3EC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70B65" w14:textId="77777777" w:rsidR="00DA00C4" w:rsidRDefault="00847E40">
            <w:pPr>
              <w:pStyle w:val="ProductList-TableBody"/>
            </w:pPr>
            <w:r>
              <w:t>Dynamics POS-filer</w:t>
            </w:r>
          </w:p>
        </w:tc>
      </w:tr>
      <w:tr w:rsidR="00DA00C4" w14:paraId="28659918" w14:textId="77777777">
        <w:tc>
          <w:tcPr>
            <w:tcW w:w="6120" w:type="dxa"/>
            <w:tcBorders>
              <w:top w:val="none" w:sz="4" w:space="0" w:color="6E6E6E"/>
              <w:left w:val="single" w:sz="4" w:space="0" w:color="6E6E6E"/>
              <w:bottom w:val="none" w:sz="4" w:space="0" w:color="6E6E6E"/>
              <w:right w:val="single" w:sz="4" w:space="0" w:color="6E6E6E"/>
            </w:tcBorders>
          </w:tcPr>
          <w:p w14:paraId="5CADE9D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0A138" w14:textId="77777777" w:rsidR="00DA00C4" w:rsidRDefault="00847E40">
            <w:pPr>
              <w:pStyle w:val="ProductList-TableBody"/>
            </w:pPr>
            <w:r>
              <w:t>Dynamics RMS-filer</w:t>
            </w:r>
          </w:p>
        </w:tc>
      </w:tr>
      <w:tr w:rsidR="00DA00C4" w14:paraId="39810F43" w14:textId="77777777">
        <w:tc>
          <w:tcPr>
            <w:tcW w:w="6120" w:type="dxa"/>
            <w:tcBorders>
              <w:top w:val="none" w:sz="4" w:space="0" w:color="6E6E6E"/>
              <w:left w:val="single" w:sz="4" w:space="0" w:color="6E6E6E"/>
              <w:bottom w:val="none" w:sz="4" w:space="0" w:color="6E6E6E"/>
              <w:right w:val="single" w:sz="4" w:space="0" w:color="6E6E6E"/>
            </w:tcBorders>
          </w:tcPr>
          <w:p w14:paraId="5CAEE69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10386" w14:textId="77777777" w:rsidR="00DA00C4" w:rsidRDefault="00847E40">
            <w:pPr>
              <w:pStyle w:val="ProductList-TableBody"/>
            </w:pPr>
            <w:r>
              <w:t>Dynamics C5 CAL</w:t>
            </w:r>
          </w:p>
        </w:tc>
      </w:tr>
      <w:tr w:rsidR="00DA00C4" w14:paraId="3761F98F" w14:textId="77777777">
        <w:tc>
          <w:tcPr>
            <w:tcW w:w="6120" w:type="dxa"/>
            <w:tcBorders>
              <w:top w:val="none" w:sz="4" w:space="0" w:color="6E6E6E"/>
              <w:left w:val="single" w:sz="4" w:space="0" w:color="6E6E6E"/>
              <w:bottom w:val="none" w:sz="4" w:space="0" w:color="6E6E6E"/>
              <w:right w:val="single" w:sz="4" w:space="0" w:color="6E6E6E"/>
            </w:tcBorders>
          </w:tcPr>
          <w:p w14:paraId="2733402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1D915" w14:textId="77777777" w:rsidR="00DA00C4" w:rsidRDefault="00847E40">
            <w:pPr>
              <w:pStyle w:val="ProductList-TableBody"/>
            </w:pPr>
            <w:r>
              <w:t>Dynamics 365 Operations On-premises Bruker-CAL</w:t>
            </w:r>
          </w:p>
        </w:tc>
      </w:tr>
      <w:tr w:rsidR="00DA00C4" w14:paraId="55180A18" w14:textId="77777777">
        <w:tc>
          <w:tcPr>
            <w:tcW w:w="6120" w:type="dxa"/>
            <w:tcBorders>
              <w:top w:val="none" w:sz="4" w:space="0" w:color="6E6E6E"/>
              <w:left w:val="single" w:sz="4" w:space="0" w:color="6E6E6E"/>
              <w:bottom w:val="none" w:sz="4" w:space="0" w:color="6E6E6E"/>
              <w:right w:val="single" w:sz="4" w:space="0" w:color="6E6E6E"/>
            </w:tcBorders>
          </w:tcPr>
          <w:p w14:paraId="44AFB16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576B7" w14:textId="77777777" w:rsidR="00DA00C4" w:rsidRDefault="00847E40">
            <w:pPr>
              <w:pStyle w:val="ProductList-TableBody"/>
            </w:pPr>
            <w:r>
              <w:t>Dynamics 365 Unified-plan fra SA</w:t>
            </w:r>
          </w:p>
        </w:tc>
      </w:tr>
      <w:tr w:rsidR="00DA00C4" w14:paraId="21465A3C" w14:textId="77777777">
        <w:tc>
          <w:tcPr>
            <w:tcW w:w="6120" w:type="dxa"/>
            <w:tcBorders>
              <w:top w:val="none" w:sz="4" w:space="0" w:color="6E6E6E"/>
              <w:left w:val="single" w:sz="4" w:space="0" w:color="6E6E6E"/>
              <w:bottom w:val="single" w:sz="4" w:space="0" w:color="6E6E6E"/>
              <w:right w:val="single" w:sz="4" w:space="0" w:color="6E6E6E"/>
            </w:tcBorders>
          </w:tcPr>
          <w:p w14:paraId="16481CB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2D586" w14:textId="77777777" w:rsidR="00DA00C4" w:rsidRDefault="00847E40">
            <w:pPr>
              <w:pStyle w:val="ProductList-TableBody"/>
            </w:pPr>
            <w:r>
              <w:t>Dynamics 365 Plan</w:t>
            </w:r>
          </w:p>
        </w:tc>
      </w:tr>
      <w:tr w:rsidR="00DA00C4" w14:paraId="08EC7E32" w14:textId="77777777">
        <w:tc>
          <w:tcPr>
            <w:tcW w:w="6120" w:type="dxa"/>
            <w:tcBorders>
              <w:top w:val="single" w:sz="4" w:space="0" w:color="6E6E6E"/>
              <w:left w:val="single" w:sz="4" w:space="0" w:color="6E6E6E"/>
              <w:bottom w:val="none" w:sz="4" w:space="0" w:color="6E6E6E"/>
              <w:right w:val="single" w:sz="4" w:space="0" w:color="6E6E6E"/>
            </w:tcBorders>
          </w:tcPr>
          <w:p w14:paraId="2300807F" w14:textId="77777777" w:rsidR="00DA00C4" w:rsidRDefault="00847E4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54E53AA" w14:textId="77777777" w:rsidR="00DA00C4" w:rsidRDefault="00847E40">
            <w:pPr>
              <w:pStyle w:val="ProductList-TableBody"/>
            </w:pPr>
            <w:r>
              <w:t>Dynamics AX CAL (klientadgangslisens)</w:t>
            </w:r>
          </w:p>
        </w:tc>
      </w:tr>
      <w:tr w:rsidR="00DA00C4" w14:paraId="18FD3266" w14:textId="77777777">
        <w:tc>
          <w:tcPr>
            <w:tcW w:w="6120" w:type="dxa"/>
            <w:tcBorders>
              <w:top w:val="none" w:sz="4" w:space="0" w:color="6E6E6E"/>
              <w:left w:val="single" w:sz="4" w:space="0" w:color="6E6E6E"/>
              <w:bottom w:val="none" w:sz="4" w:space="0" w:color="6E6E6E"/>
              <w:right w:val="single" w:sz="4" w:space="0" w:color="6E6E6E"/>
            </w:tcBorders>
          </w:tcPr>
          <w:p w14:paraId="73B20B0B"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E9EC2" w14:textId="77777777" w:rsidR="00DA00C4" w:rsidRDefault="00847E40">
            <w:pPr>
              <w:pStyle w:val="ProductList-TableBody"/>
            </w:pPr>
            <w:r>
              <w:t>Dynamics GP CAL (klientadgangslisens)</w:t>
            </w:r>
          </w:p>
        </w:tc>
      </w:tr>
      <w:tr w:rsidR="00DA00C4" w14:paraId="6334A8CD" w14:textId="77777777">
        <w:tc>
          <w:tcPr>
            <w:tcW w:w="6120" w:type="dxa"/>
            <w:tcBorders>
              <w:top w:val="none" w:sz="4" w:space="0" w:color="6E6E6E"/>
              <w:left w:val="single" w:sz="4" w:space="0" w:color="6E6E6E"/>
              <w:bottom w:val="none" w:sz="4" w:space="0" w:color="6E6E6E"/>
              <w:right w:val="single" w:sz="4" w:space="0" w:color="6E6E6E"/>
            </w:tcBorders>
          </w:tcPr>
          <w:p w14:paraId="44833631"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2C60C" w14:textId="77777777" w:rsidR="00DA00C4" w:rsidRDefault="00847E40">
            <w:pPr>
              <w:pStyle w:val="ProductList-TableBody"/>
            </w:pPr>
            <w:r>
              <w:t>Dynamics NAV CAL</w:t>
            </w:r>
          </w:p>
        </w:tc>
      </w:tr>
      <w:tr w:rsidR="00DA00C4" w14:paraId="4B8BF44A" w14:textId="77777777">
        <w:tc>
          <w:tcPr>
            <w:tcW w:w="6120" w:type="dxa"/>
            <w:tcBorders>
              <w:top w:val="none" w:sz="4" w:space="0" w:color="6E6E6E"/>
              <w:left w:val="single" w:sz="4" w:space="0" w:color="6E6E6E"/>
              <w:bottom w:val="none" w:sz="4" w:space="0" w:color="6E6E6E"/>
              <w:right w:val="single" w:sz="4" w:space="0" w:color="6E6E6E"/>
            </w:tcBorders>
          </w:tcPr>
          <w:p w14:paraId="763CB6C8"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D0F98" w14:textId="77777777" w:rsidR="00DA00C4" w:rsidRDefault="00847E40">
            <w:pPr>
              <w:pStyle w:val="ProductList-TableBody"/>
            </w:pPr>
            <w:r>
              <w:t>Dynamics SL CAL (klientadgangslisens)</w:t>
            </w:r>
          </w:p>
        </w:tc>
      </w:tr>
      <w:tr w:rsidR="00DA00C4" w14:paraId="058D81ED" w14:textId="77777777">
        <w:tc>
          <w:tcPr>
            <w:tcW w:w="6120" w:type="dxa"/>
            <w:tcBorders>
              <w:top w:val="none" w:sz="4" w:space="0" w:color="6E6E6E"/>
              <w:left w:val="single" w:sz="4" w:space="0" w:color="6E6E6E"/>
              <w:bottom w:val="none" w:sz="4" w:space="0" w:color="6E6E6E"/>
              <w:right w:val="single" w:sz="4" w:space="0" w:color="6E6E6E"/>
            </w:tcBorders>
          </w:tcPr>
          <w:p w14:paraId="53278BF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0FE03" w14:textId="77777777" w:rsidR="00DA00C4" w:rsidRDefault="00847E40">
            <w:pPr>
              <w:pStyle w:val="ProductList-TableBody"/>
            </w:pPr>
            <w:r>
              <w:t>Microsoft XAL CAL</w:t>
            </w:r>
          </w:p>
        </w:tc>
      </w:tr>
      <w:tr w:rsidR="00DA00C4" w14:paraId="6239EC38" w14:textId="77777777">
        <w:tc>
          <w:tcPr>
            <w:tcW w:w="6120" w:type="dxa"/>
            <w:tcBorders>
              <w:top w:val="none" w:sz="4" w:space="0" w:color="6E6E6E"/>
              <w:left w:val="single" w:sz="4" w:space="0" w:color="6E6E6E"/>
              <w:bottom w:val="none" w:sz="4" w:space="0" w:color="6E6E6E"/>
              <w:right w:val="single" w:sz="4" w:space="0" w:color="6E6E6E"/>
            </w:tcBorders>
          </w:tcPr>
          <w:p w14:paraId="20BE037E"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8BA90" w14:textId="77777777" w:rsidR="00DA00C4" w:rsidRDefault="00847E40">
            <w:pPr>
              <w:pStyle w:val="ProductList-TableBody"/>
            </w:pPr>
            <w:r>
              <w:t>Dynamics POS-filer</w:t>
            </w:r>
          </w:p>
        </w:tc>
      </w:tr>
      <w:tr w:rsidR="00DA00C4" w14:paraId="18475E6E" w14:textId="77777777">
        <w:tc>
          <w:tcPr>
            <w:tcW w:w="6120" w:type="dxa"/>
            <w:tcBorders>
              <w:top w:val="none" w:sz="4" w:space="0" w:color="6E6E6E"/>
              <w:left w:val="single" w:sz="4" w:space="0" w:color="6E6E6E"/>
              <w:bottom w:val="none" w:sz="4" w:space="0" w:color="6E6E6E"/>
              <w:right w:val="single" w:sz="4" w:space="0" w:color="6E6E6E"/>
            </w:tcBorders>
          </w:tcPr>
          <w:p w14:paraId="63280C3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A6F95" w14:textId="77777777" w:rsidR="00DA00C4" w:rsidRDefault="00847E40">
            <w:pPr>
              <w:pStyle w:val="ProductList-TableBody"/>
            </w:pPr>
            <w:r>
              <w:t>Dynamics RMS-filer</w:t>
            </w:r>
          </w:p>
        </w:tc>
      </w:tr>
      <w:tr w:rsidR="00DA00C4" w14:paraId="285012F8" w14:textId="77777777">
        <w:tc>
          <w:tcPr>
            <w:tcW w:w="6120" w:type="dxa"/>
            <w:tcBorders>
              <w:top w:val="none" w:sz="4" w:space="0" w:color="6E6E6E"/>
              <w:left w:val="single" w:sz="4" w:space="0" w:color="6E6E6E"/>
              <w:bottom w:val="none" w:sz="4" w:space="0" w:color="6E6E6E"/>
              <w:right w:val="single" w:sz="4" w:space="0" w:color="6E6E6E"/>
            </w:tcBorders>
          </w:tcPr>
          <w:p w14:paraId="04FE576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B3800" w14:textId="77777777" w:rsidR="00DA00C4" w:rsidRDefault="00847E40">
            <w:pPr>
              <w:pStyle w:val="ProductList-TableBody"/>
            </w:pPr>
            <w:r>
              <w:t>Dynamics C5 CAL</w:t>
            </w:r>
          </w:p>
        </w:tc>
      </w:tr>
      <w:tr w:rsidR="00DA00C4" w14:paraId="20121943" w14:textId="77777777">
        <w:tc>
          <w:tcPr>
            <w:tcW w:w="6120" w:type="dxa"/>
            <w:tcBorders>
              <w:top w:val="none" w:sz="4" w:space="0" w:color="6E6E6E"/>
              <w:left w:val="single" w:sz="4" w:space="0" w:color="6E6E6E"/>
              <w:bottom w:val="none" w:sz="4" w:space="0" w:color="6E6E6E"/>
              <w:right w:val="single" w:sz="4" w:space="0" w:color="6E6E6E"/>
            </w:tcBorders>
          </w:tcPr>
          <w:p w14:paraId="22F48C10"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DFEBB" w14:textId="77777777" w:rsidR="00DA00C4" w:rsidRDefault="00847E40">
            <w:pPr>
              <w:pStyle w:val="ProductList-TableBody"/>
            </w:pPr>
            <w:r>
              <w:t>Dynamics 365 Operations On-premises Bruker-CAL</w:t>
            </w:r>
          </w:p>
        </w:tc>
      </w:tr>
      <w:tr w:rsidR="00DA00C4" w14:paraId="677456C1" w14:textId="77777777">
        <w:tc>
          <w:tcPr>
            <w:tcW w:w="6120" w:type="dxa"/>
            <w:tcBorders>
              <w:top w:val="none" w:sz="4" w:space="0" w:color="6E6E6E"/>
              <w:left w:val="single" w:sz="4" w:space="0" w:color="6E6E6E"/>
              <w:bottom w:val="none" w:sz="4" w:space="0" w:color="6E6E6E"/>
              <w:right w:val="single" w:sz="4" w:space="0" w:color="6E6E6E"/>
            </w:tcBorders>
          </w:tcPr>
          <w:p w14:paraId="715FE432"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24F99" w14:textId="77777777" w:rsidR="00DA00C4" w:rsidRDefault="00847E40">
            <w:pPr>
              <w:pStyle w:val="ProductList-TableBody"/>
            </w:pPr>
            <w:r>
              <w:t>Dynamics 365 Unified-plan fra SA</w:t>
            </w:r>
          </w:p>
        </w:tc>
      </w:tr>
      <w:tr w:rsidR="00DA00C4" w14:paraId="3036DF45" w14:textId="77777777">
        <w:tc>
          <w:tcPr>
            <w:tcW w:w="6120" w:type="dxa"/>
            <w:tcBorders>
              <w:top w:val="none" w:sz="4" w:space="0" w:color="6E6E6E"/>
              <w:left w:val="single" w:sz="4" w:space="0" w:color="6E6E6E"/>
              <w:bottom w:val="single" w:sz="4" w:space="0" w:color="6E6E6E"/>
              <w:right w:val="single" w:sz="4" w:space="0" w:color="6E6E6E"/>
            </w:tcBorders>
          </w:tcPr>
          <w:p w14:paraId="7531107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183B6" w14:textId="77777777" w:rsidR="00DA00C4" w:rsidRDefault="00847E40">
            <w:pPr>
              <w:pStyle w:val="ProductList-TableBody"/>
            </w:pPr>
            <w:r>
              <w:t>Dynamics 365 Plan</w:t>
            </w:r>
          </w:p>
        </w:tc>
      </w:tr>
      <w:tr w:rsidR="00DA00C4" w14:paraId="2AC42D5E" w14:textId="77777777">
        <w:tc>
          <w:tcPr>
            <w:tcW w:w="6120" w:type="dxa"/>
            <w:tcBorders>
              <w:top w:val="single" w:sz="4" w:space="0" w:color="6E6E6E"/>
              <w:left w:val="single" w:sz="4" w:space="0" w:color="6E6E6E"/>
              <w:bottom w:val="none" w:sz="4" w:space="0" w:color="6E6E6E"/>
              <w:right w:val="single" w:sz="4" w:space="0" w:color="6E6E6E"/>
            </w:tcBorders>
          </w:tcPr>
          <w:p w14:paraId="4420212C" w14:textId="77777777" w:rsidR="00DA00C4" w:rsidRDefault="00847E40">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1FA57D49" w14:textId="77777777" w:rsidR="00DA00C4" w:rsidRDefault="00847E40">
            <w:pPr>
              <w:pStyle w:val="ProductList-TableBody"/>
            </w:pPr>
            <w:r>
              <w:t>Dynamics AX CAL (klientadgangslisens)</w:t>
            </w:r>
          </w:p>
        </w:tc>
      </w:tr>
      <w:tr w:rsidR="00DA00C4" w14:paraId="111D0C2E" w14:textId="77777777">
        <w:tc>
          <w:tcPr>
            <w:tcW w:w="6120" w:type="dxa"/>
            <w:tcBorders>
              <w:top w:val="none" w:sz="4" w:space="0" w:color="6E6E6E"/>
              <w:left w:val="single" w:sz="4" w:space="0" w:color="6E6E6E"/>
              <w:bottom w:val="none" w:sz="4" w:space="0" w:color="6E6E6E"/>
              <w:right w:val="single" w:sz="4" w:space="0" w:color="6E6E6E"/>
            </w:tcBorders>
          </w:tcPr>
          <w:p w14:paraId="430D2C71"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EB4DA" w14:textId="77777777" w:rsidR="00DA00C4" w:rsidRDefault="00847E40">
            <w:pPr>
              <w:pStyle w:val="ProductList-TableBody"/>
            </w:pPr>
            <w:r>
              <w:t>Dynamics GP CAL (klientadgangslisens)</w:t>
            </w:r>
          </w:p>
        </w:tc>
      </w:tr>
      <w:tr w:rsidR="00DA00C4" w14:paraId="4B06BFDF" w14:textId="77777777">
        <w:tc>
          <w:tcPr>
            <w:tcW w:w="6120" w:type="dxa"/>
            <w:tcBorders>
              <w:top w:val="none" w:sz="4" w:space="0" w:color="6E6E6E"/>
              <w:left w:val="single" w:sz="4" w:space="0" w:color="6E6E6E"/>
              <w:bottom w:val="none" w:sz="4" w:space="0" w:color="6E6E6E"/>
              <w:right w:val="single" w:sz="4" w:space="0" w:color="6E6E6E"/>
            </w:tcBorders>
          </w:tcPr>
          <w:p w14:paraId="2268F34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A28AA" w14:textId="77777777" w:rsidR="00DA00C4" w:rsidRDefault="00847E40">
            <w:pPr>
              <w:pStyle w:val="ProductList-TableBody"/>
            </w:pPr>
            <w:r>
              <w:t>Dynamics NAV CAL</w:t>
            </w:r>
          </w:p>
        </w:tc>
      </w:tr>
      <w:tr w:rsidR="00DA00C4" w14:paraId="0FAE2291" w14:textId="77777777">
        <w:tc>
          <w:tcPr>
            <w:tcW w:w="6120" w:type="dxa"/>
            <w:tcBorders>
              <w:top w:val="none" w:sz="4" w:space="0" w:color="6E6E6E"/>
              <w:left w:val="single" w:sz="4" w:space="0" w:color="6E6E6E"/>
              <w:bottom w:val="none" w:sz="4" w:space="0" w:color="6E6E6E"/>
              <w:right w:val="single" w:sz="4" w:space="0" w:color="6E6E6E"/>
            </w:tcBorders>
          </w:tcPr>
          <w:p w14:paraId="5CFBBE1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8E175" w14:textId="77777777" w:rsidR="00DA00C4" w:rsidRDefault="00847E40">
            <w:pPr>
              <w:pStyle w:val="ProductList-TableBody"/>
            </w:pPr>
            <w:r>
              <w:t>Dynamics SL CAL (klientadgangslisens)</w:t>
            </w:r>
          </w:p>
        </w:tc>
      </w:tr>
      <w:tr w:rsidR="00DA00C4" w14:paraId="306A110A" w14:textId="77777777">
        <w:tc>
          <w:tcPr>
            <w:tcW w:w="6120" w:type="dxa"/>
            <w:tcBorders>
              <w:top w:val="none" w:sz="4" w:space="0" w:color="6E6E6E"/>
              <w:left w:val="single" w:sz="4" w:space="0" w:color="6E6E6E"/>
              <w:bottom w:val="none" w:sz="4" w:space="0" w:color="6E6E6E"/>
              <w:right w:val="single" w:sz="4" w:space="0" w:color="6E6E6E"/>
            </w:tcBorders>
          </w:tcPr>
          <w:p w14:paraId="2670DF1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AEA44" w14:textId="77777777" w:rsidR="00DA00C4" w:rsidRDefault="00847E40">
            <w:pPr>
              <w:pStyle w:val="ProductList-TableBody"/>
            </w:pPr>
            <w:r>
              <w:t>Microsoft XAL CAL</w:t>
            </w:r>
          </w:p>
        </w:tc>
      </w:tr>
      <w:tr w:rsidR="00DA00C4" w14:paraId="427FDE8E" w14:textId="77777777">
        <w:tc>
          <w:tcPr>
            <w:tcW w:w="6120" w:type="dxa"/>
            <w:tcBorders>
              <w:top w:val="none" w:sz="4" w:space="0" w:color="6E6E6E"/>
              <w:left w:val="single" w:sz="4" w:space="0" w:color="6E6E6E"/>
              <w:bottom w:val="none" w:sz="4" w:space="0" w:color="6E6E6E"/>
              <w:right w:val="single" w:sz="4" w:space="0" w:color="6E6E6E"/>
            </w:tcBorders>
          </w:tcPr>
          <w:p w14:paraId="701C7A68"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0D674" w14:textId="77777777" w:rsidR="00DA00C4" w:rsidRDefault="00847E40">
            <w:pPr>
              <w:pStyle w:val="ProductList-TableBody"/>
            </w:pPr>
            <w:r>
              <w:t>Dynamics POS-filer</w:t>
            </w:r>
          </w:p>
        </w:tc>
      </w:tr>
      <w:tr w:rsidR="00DA00C4" w14:paraId="34BF8B4A" w14:textId="77777777">
        <w:tc>
          <w:tcPr>
            <w:tcW w:w="6120" w:type="dxa"/>
            <w:tcBorders>
              <w:top w:val="none" w:sz="4" w:space="0" w:color="6E6E6E"/>
              <w:left w:val="single" w:sz="4" w:space="0" w:color="6E6E6E"/>
              <w:bottom w:val="none" w:sz="4" w:space="0" w:color="6E6E6E"/>
              <w:right w:val="single" w:sz="4" w:space="0" w:color="6E6E6E"/>
            </w:tcBorders>
          </w:tcPr>
          <w:p w14:paraId="3E89D330"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7BDF7" w14:textId="77777777" w:rsidR="00DA00C4" w:rsidRDefault="00847E40">
            <w:pPr>
              <w:pStyle w:val="ProductList-TableBody"/>
            </w:pPr>
            <w:r>
              <w:t>Dynamics RMS-filer</w:t>
            </w:r>
          </w:p>
        </w:tc>
      </w:tr>
      <w:tr w:rsidR="00DA00C4" w14:paraId="112AA93B" w14:textId="77777777">
        <w:tc>
          <w:tcPr>
            <w:tcW w:w="6120" w:type="dxa"/>
            <w:tcBorders>
              <w:top w:val="none" w:sz="4" w:space="0" w:color="6E6E6E"/>
              <w:left w:val="single" w:sz="4" w:space="0" w:color="6E6E6E"/>
              <w:bottom w:val="none" w:sz="4" w:space="0" w:color="6E6E6E"/>
              <w:right w:val="single" w:sz="4" w:space="0" w:color="6E6E6E"/>
            </w:tcBorders>
          </w:tcPr>
          <w:p w14:paraId="334F7891"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10E9F" w14:textId="77777777" w:rsidR="00DA00C4" w:rsidRDefault="00847E40">
            <w:pPr>
              <w:pStyle w:val="ProductList-TableBody"/>
            </w:pPr>
            <w:r>
              <w:t>Dynamics C5 CAL</w:t>
            </w:r>
          </w:p>
        </w:tc>
      </w:tr>
      <w:tr w:rsidR="00DA00C4" w14:paraId="7BD3163B" w14:textId="77777777">
        <w:tc>
          <w:tcPr>
            <w:tcW w:w="6120" w:type="dxa"/>
            <w:tcBorders>
              <w:top w:val="none" w:sz="4" w:space="0" w:color="6E6E6E"/>
              <w:left w:val="single" w:sz="4" w:space="0" w:color="6E6E6E"/>
              <w:bottom w:val="none" w:sz="4" w:space="0" w:color="6E6E6E"/>
              <w:right w:val="single" w:sz="4" w:space="0" w:color="6E6E6E"/>
            </w:tcBorders>
          </w:tcPr>
          <w:p w14:paraId="2CAAEA2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53947" w14:textId="77777777" w:rsidR="00DA00C4" w:rsidRDefault="00847E40">
            <w:pPr>
              <w:pStyle w:val="ProductList-TableBody"/>
            </w:pPr>
            <w:r>
              <w:t>Dynamics 365 Operations On-premises Bruker-CAL</w:t>
            </w:r>
          </w:p>
        </w:tc>
      </w:tr>
      <w:tr w:rsidR="00DA00C4" w14:paraId="3269EBDD" w14:textId="77777777">
        <w:tc>
          <w:tcPr>
            <w:tcW w:w="6120" w:type="dxa"/>
            <w:tcBorders>
              <w:top w:val="none" w:sz="4" w:space="0" w:color="6E6E6E"/>
              <w:left w:val="single" w:sz="4" w:space="0" w:color="6E6E6E"/>
              <w:bottom w:val="none" w:sz="4" w:space="0" w:color="6E6E6E"/>
              <w:right w:val="single" w:sz="4" w:space="0" w:color="6E6E6E"/>
            </w:tcBorders>
          </w:tcPr>
          <w:p w14:paraId="6C08D389"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82396" w14:textId="77777777" w:rsidR="00DA00C4" w:rsidRDefault="00847E40">
            <w:pPr>
              <w:pStyle w:val="ProductList-TableBody"/>
            </w:pPr>
            <w:r>
              <w:t>Dynamics 365 Unified-plan fra SA</w:t>
            </w:r>
          </w:p>
        </w:tc>
      </w:tr>
      <w:tr w:rsidR="00DA00C4" w14:paraId="14F5471A" w14:textId="77777777">
        <w:tc>
          <w:tcPr>
            <w:tcW w:w="6120" w:type="dxa"/>
            <w:tcBorders>
              <w:top w:val="none" w:sz="4" w:space="0" w:color="6E6E6E"/>
              <w:left w:val="single" w:sz="4" w:space="0" w:color="6E6E6E"/>
              <w:bottom w:val="single" w:sz="4" w:space="0" w:color="6E6E6E"/>
              <w:right w:val="single" w:sz="4" w:space="0" w:color="6E6E6E"/>
            </w:tcBorders>
          </w:tcPr>
          <w:p w14:paraId="248A43D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A7988" w14:textId="77777777" w:rsidR="00DA00C4" w:rsidRDefault="00847E40">
            <w:pPr>
              <w:pStyle w:val="ProductList-TableBody"/>
            </w:pPr>
            <w:r>
              <w:t>Dynamics 365 Plan</w:t>
            </w:r>
          </w:p>
        </w:tc>
      </w:tr>
      <w:tr w:rsidR="00DA00C4" w14:paraId="7280F2AC" w14:textId="77777777">
        <w:tc>
          <w:tcPr>
            <w:tcW w:w="6120" w:type="dxa"/>
            <w:tcBorders>
              <w:top w:val="single" w:sz="4" w:space="0" w:color="6E6E6E"/>
              <w:left w:val="single" w:sz="4" w:space="0" w:color="6E6E6E"/>
              <w:bottom w:val="none" w:sz="4" w:space="0" w:color="6E6E6E"/>
              <w:right w:val="single" w:sz="4" w:space="0" w:color="6E6E6E"/>
            </w:tcBorders>
          </w:tcPr>
          <w:p w14:paraId="20B56B1E" w14:textId="77777777" w:rsidR="00DA00C4" w:rsidRDefault="00847E40">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6ADB19FD" w14:textId="77777777" w:rsidR="00DA00C4" w:rsidRDefault="00847E40">
            <w:pPr>
              <w:pStyle w:val="ProductList-TableBody"/>
            </w:pPr>
            <w:r>
              <w:t>Dynamics AX CAL (klientadgangslisens)</w:t>
            </w:r>
          </w:p>
        </w:tc>
      </w:tr>
      <w:tr w:rsidR="00DA00C4" w14:paraId="45B52745" w14:textId="77777777">
        <w:tc>
          <w:tcPr>
            <w:tcW w:w="6120" w:type="dxa"/>
            <w:tcBorders>
              <w:top w:val="none" w:sz="4" w:space="0" w:color="6E6E6E"/>
              <w:left w:val="single" w:sz="4" w:space="0" w:color="6E6E6E"/>
              <w:bottom w:val="none" w:sz="4" w:space="0" w:color="6E6E6E"/>
              <w:right w:val="single" w:sz="4" w:space="0" w:color="6E6E6E"/>
            </w:tcBorders>
          </w:tcPr>
          <w:p w14:paraId="57EAA2C0"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279BD" w14:textId="77777777" w:rsidR="00DA00C4" w:rsidRDefault="00847E40">
            <w:pPr>
              <w:pStyle w:val="ProductList-TableBody"/>
            </w:pPr>
            <w:r>
              <w:t>Dynamics GP CAL (klientadgangslisens)</w:t>
            </w:r>
          </w:p>
        </w:tc>
      </w:tr>
      <w:tr w:rsidR="00DA00C4" w14:paraId="4F5702B6" w14:textId="77777777">
        <w:tc>
          <w:tcPr>
            <w:tcW w:w="6120" w:type="dxa"/>
            <w:tcBorders>
              <w:top w:val="none" w:sz="4" w:space="0" w:color="6E6E6E"/>
              <w:left w:val="single" w:sz="4" w:space="0" w:color="6E6E6E"/>
              <w:bottom w:val="none" w:sz="4" w:space="0" w:color="6E6E6E"/>
              <w:right w:val="single" w:sz="4" w:space="0" w:color="6E6E6E"/>
            </w:tcBorders>
          </w:tcPr>
          <w:p w14:paraId="51B0533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533F4" w14:textId="77777777" w:rsidR="00DA00C4" w:rsidRDefault="00847E40">
            <w:pPr>
              <w:pStyle w:val="ProductList-TableBody"/>
            </w:pPr>
            <w:r>
              <w:t>Dynamics NAV CAL</w:t>
            </w:r>
          </w:p>
        </w:tc>
      </w:tr>
      <w:tr w:rsidR="00DA00C4" w14:paraId="00BF8389" w14:textId="77777777">
        <w:tc>
          <w:tcPr>
            <w:tcW w:w="6120" w:type="dxa"/>
            <w:tcBorders>
              <w:top w:val="none" w:sz="4" w:space="0" w:color="6E6E6E"/>
              <w:left w:val="single" w:sz="4" w:space="0" w:color="6E6E6E"/>
              <w:bottom w:val="none" w:sz="4" w:space="0" w:color="6E6E6E"/>
              <w:right w:val="single" w:sz="4" w:space="0" w:color="6E6E6E"/>
            </w:tcBorders>
          </w:tcPr>
          <w:p w14:paraId="580FEFA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AF82B" w14:textId="77777777" w:rsidR="00DA00C4" w:rsidRDefault="00847E40">
            <w:pPr>
              <w:pStyle w:val="ProductList-TableBody"/>
            </w:pPr>
            <w:r>
              <w:t>Dynamics SL CAL (klientadgangslisens)</w:t>
            </w:r>
          </w:p>
        </w:tc>
      </w:tr>
      <w:tr w:rsidR="00DA00C4" w14:paraId="53BCE90B" w14:textId="77777777">
        <w:tc>
          <w:tcPr>
            <w:tcW w:w="6120" w:type="dxa"/>
            <w:tcBorders>
              <w:top w:val="none" w:sz="4" w:space="0" w:color="6E6E6E"/>
              <w:left w:val="single" w:sz="4" w:space="0" w:color="6E6E6E"/>
              <w:bottom w:val="none" w:sz="4" w:space="0" w:color="6E6E6E"/>
              <w:right w:val="single" w:sz="4" w:space="0" w:color="6E6E6E"/>
            </w:tcBorders>
          </w:tcPr>
          <w:p w14:paraId="4E25C043"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DAB9A" w14:textId="77777777" w:rsidR="00DA00C4" w:rsidRDefault="00847E40">
            <w:pPr>
              <w:pStyle w:val="ProductList-TableBody"/>
            </w:pPr>
            <w:r>
              <w:t>Microsoft XAL CAL</w:t>
            </w:r>
          </w:p>
        </w:tc>
      </w:tr>
      <w:tr w:rsidR="00DA00C4" w14:paraId="7B5512CE" w14:textId="77777777">
        <w:tc>
          <w:tcPr>
            <w:tcW w:w="6120" w:type="dxa"/>
            <w:tcBorders>
              <w:top w:val="none" w:sz="4" w:space="0" w:color="6E6E6E"/>
              <w:left w:val="single" w:sz="4" w:space="0" w:color="6E6E6E"/>
              <w:bottom w:val="none" w:sz="4" w:space="0" w:color="6E6E6E"/>
              <w:right w:val="single" w:sz="4" w:space="0" w:color="6E6E6E"/>
            </w:tcBorders>
          </w:tcPr>
          <w:p w14:paraId="11452A62"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7ADD9" w14:textId="77777777" w:rsidR="00DA00C4" w:rsidRDefault="00847E40">
            <w:pPr>
              <w:pStyle w:val="ProductList-TableBody"/>
            </w:pPr>
            <w:r>
              <w:t>Dynamics POS-filer</w:t>
            </w:r>
          </w:p>
        </w:tc>
      </w:tr>
      <w:tr w:rsidR="00DA00C4" w14:paraId="6E754DF0" w14:textId="77777777">
        <w:tc>
          <w:tcPr>
            <w:tcW w:w="6120" w:type="dxa"/>
            <w:tcBorders>
              <w:top w:val="none" w:sz="4" w:space="0" w:color="6E6E6E"/>
              <w:left w:val="single" w:sz="4" w:space="0" w:color="6E6E6E"/>
              <w:bottom w:val="none" w:sz="4" w:space="0" w:color="6E6E6E"/>
              <w:right w:val="single" w:sz="4" w:space="0" w:color="6E6E6E"/>
            </w:tcBorders>
          </w:tcPr>
          <w:p w14:paraId="09BF52C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7BCDE" w14:textId="77777777" w:rsidR="00DA00C4" w:rsidRDefault="00847E40">
            <w:pPr>
              <w:pStyle w:val="ProductList-TableBody"/>
            </w:pPr>
            <w:r>
              <w:t>Dynamics RMS-filer</w:t>
            </w:r>
          </w:p>
        </w:tc>
      </w:tr>
      <w:tr w:rsidR="00DA00C4" w14:paraId="72207AA8" w14:textId="77777777">
        <w:tc>
          <w:tcPr>
            <w:tcW w:w="6120" w:type="dxa"/>
            <w:tcBorders>
              <w:top w:val="none" w:sz="4" w:space="0" w:color="6E6E6E"/>
              <w:left w:val="single" w:sz="4" w:space="0" w:color="6E6E6E"/>
              <w:bottom w:val="none" w:sz="4" w:space="0" w:color="6E6E6E"/>
              <w:right w:val="single" w:sz="4" w:space="0" w:color="6E6E6E"/>
            </w:tcBorders>
          </w:tcPr>
          <w:p w14:paraId="253BE05B"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AD9C1" w14:textId="77777777" w:rsidR="00DA00C4" w:rsidRDefault="00847E40">
            <w:pPr>
              <w:pStyle w:val="ProductList-TableBody"/>
            </w:pPr>
            <w:r>
              <w:t>Dynamics C5 CAL</w:t>
            </w:r>
          </w:p>
        </w:tc>
      </w:tr>
      <w:tr w:rsidR="00DA00C4" w14:paraId="2382BAD9" w14:textId="77777777">
        <w:tc>
          <w:tcPr>
            <w:tcW w:w="6120" w:type="dxa"/>
            <w:tcBorders>
              <w:top w:val="none" w:sz="4" w:space="0" w:color="6E6E6E"/>
              <w:left w:val="single" w:sz="4" w:space="0" w:color="6E6E6E"/>
              <w:bottom w:val="none" w:sz="4" w:space="0" w:color="6E6E6E"/>
              <w:right w:val="single" w:sz="4" w:space="0" w:color="6E6E6E"/>
            </w:tcBorders>
          </w:tcPr>
          <w:p w14:paraId="630E6C0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413A7" w14:textId="77777777" w:rsidR="00DA00C4" w:rsidRDefault="00847E40">
            <w:pPr>
              <w:pStyle w:val="ProductList-TableBody"/>
            </w:pPr>
            <w:r>
              <w:t>Dynamics 365 Operations On-premises Bruker-CAL</w:t>
            </w:r>
          </w:p>
        </w:tc>
      </w:tr>
      <w:tr w:rsidR="00DA00C4" w14:paraId="0E5DBEE0" w14:textId="77777777">
        <w:tc>
          <w:tcPr>
            <w:tcW w:w="6120" w:type="dxa"/>
            <w:tcBorders>
              <w:top w:val="none" w:sz="4" w:space="0" w:color="6E6E6E"/>
              <w:left w:val="single" w:sz="4" w:space="0" w:color="6E6E6E"/>
              <w:bottom w:val="none" w:sz="4" w:space="0" w:color="6E6E6E"/>
              <w:right w:val="single" w:sz="4" w:space="0" w:color="6E6E6E"/>
            </w:tcBorders>
          </w:tcPr>
          <w:p w14:paraId="6946CDC1"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0446C" w14:textId="77777777" w:rsidR="00DA00C4" w:rsidRDefault="00847E40">
            <w:pPr>
              <w:pStyle w:val="ProductList-TableBody"/>
            </w:pPr>
            <w:r>
              <w:t>Dynamics 365 Unified-plan fra SA</w:t>
            </w:r>
          </w:p>
        </w:tc>
      </w:tr>
      <w:tr w:rsidR="00DA00C4" w14:paraId="638949D6" w14:textId="77777777">
        <w:tc>
          <w:tcPr>
            <w:tcW w:w="6120" w:type="dxa"/>
            <w:tcBorders>
              <w:top w:val="none" w:sz="4" w:space="0" w:color="6E6E6E"/>
              <w:left w:val="single" w:sz="4" w:space="0" w:color="6E6E6E"/>
              <w:bottom w:val="single" w:sz="4" w:space="0" w:color="6E6E6E"/>
              <w:right w:val="single" w:sz="4" w:space="0" w:color="6E6E6E"/>
            </w:tcBorders>
          </w:tcPr>
          <w:p w14:paraId="3D705079"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BF52C" w14:textId="77777777" w:rsidR="00DA00C4" w:rsidRDefault="00847E40">
            <w:pPr>
              <w:pStyle w:val="ProductList-TableBody"/>
            </w:pPr>
            <w:r>
              <w:t>Dynamics 365 Plan</w:t>
            </w:r>
          </w:p>
        </w:tc>
      </w:tr>
      <w:tr w:rsidR="00DA00C4" w14:paraId="256AF2CF" w14:textId="77777777">
        <w:tc>
          <w:tcPr>
            <w:tcW w:w="6120" w:type="dxa"/>
            <w:tcBorders>
              <w:top w:val="single" w:sz="4" w:space="0" w:color="6E6E6E"/>
              <w:left w:val="single" w:sz="4" w:space="0" w:color="6E6E6E"/>
              <w:bottom w:val="none" w:sz="4" w:space="0" w:color="6E6E6E"/>
              <w:right w:val="single" w:sz="4" w:space="0" w:color="6E6E6E"/>
            </w:tcBorders>
          </w:tcPr>
          <w:p w14:paraId="24E28111" w14:textId="77777777" w:rsidR="00DA00C4" w:rsidRDefault="00847E4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07E395A" w14:textId="77777777" w:rsidR="00DA00C4" w:rsidRDefault="00847E40">
            <w:pPr>
              <w:pStyle w:val="ProductList-TableBody"/>
            </w:pPr>
            <w:r>
              <w:t>Dynamics CRM CAL</w:t>
            </w:r>
          </w:p>
        </w:tc>
      </w:tr>
      <w:tr w:rsidR="00DA00C4" w14:paraId="5FD31A5D" w14:textId="77777777">
        <w:tc>
          <w:tcPr>
            <w:tcW w:w="6120" w:type="dxa"/>
            <w:tcBorders>
              <w:top w:val="none" w:sz="4" w:space="0" w:color="6E6E6E"/>
              <w:left w:val="single" w:sz="4" w:space="0" w:color="6E6E6E"/>
              <w:bottom w:val="none" w:sz="4" w:space="0" w:color="6E6E6E"/>
              <w:right w:val="single" w:sz="4" w:space="0" w:color="6E6E6E"/>
            </w:tcBorders>
          </w:tcPr>
          <w:p w14:paraId="12F1C31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74085" w14:textId="77777777" w:rsidR="00DA00C4" w:rsidRDefault="00847E40">
            <w:pPr>
              <w:pStyle w:val="ProductList-TableBody"/>
            </w:pPr>
            <w:r>
              <w:t>Dynamics 365 salg-CAL (klientadgangslisens)</w:t>
            </w:r>
          </w:p>
        </w:tc>
      </w:tr>
      <w:tr w:rsidR="00DA00C4" w14:paraId="4E13C5A7" w14:textId="77777777">
        <w:tc>
          <w:tcPr>
            <w:tcW w:w="6120" w:type="dxa"/>
            <w:tcBorders>
              <w:top w:val="none" w:sz="4" w:space="0" w:color="6E6E6E"/>
              <w:left w:val="single" w:sz="4" w:space="0" w:color="6E6E6E"/>
              <w:bottom w:val="none" w:sz="4" w:space="0" w:color="6E6E6E"/>
              <w:right w:val="single" w:sz="4" w:space="0" w:color="6E6E6E"/>
            </w:tcBorders>
          </w:tcPr>
          <w:p w14:paraId="40A738C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9FFB5" w14:textId="77777777" w:rsidR="00DA00C4" w:rsidRDefault="00847E40">
            <w:pPr>
              <w:pStyle w:val="ProductList-TableBody"/>
            </w:pPr>
            <w:r>
              <w:t>Dynamics 365 kundeengasjeringsplan fra SA</w:t>
            </w:r>
          </w:p>
        </w:tc>
      </w:tr>
      <w:tr w:rsidR="00DA00C4" w14:paraId="6F89B9AF" w14:textId="77777777">
        <w:tc>
          <w:tcPr>
            <w:tcW w:w="6120" w:type="dxa"/>
            <w:tcBorders>
              <w:top w:val="none" w:sz="4" w:space="0" w:color="6E6E6E"/>
              <w:left w:val="single" w:sz="4" w:space="0" w:color="6E6E6E"/>
              <w:bottom w:val="single" w:sz="4" w:space="0" w:color="6E6E6E"/>
              <w:right w:val="single" w:sz="4" w:space="0" w:color="6E6E6E"/>
            </w:tcBorders>
          </w:tcPr>
          <w:p w14:paraId="67927E0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9644C" w14:textId="77777777" w:rsidR="00DA00C4" w:rsidRDefault="00847E40">
            <w:pPr>
              <w:pStyle w:val="ProductList-TableBody"/>
            </w:pPr>
            <w:r>
              <w:t>Dynamics 365 Plan</w:t>
            </w:r>
          </w:p>
        </w:tc>
      </w:tr>
      <w:tr w:rsidR="00DA00C4" w14:paraId="2E5F079B" w14:textId="77777777">
        <w:tc>
          <w:tcPr>
            <w:tcW w:w="6120" w:type="dxa"/>
            <w:tcBorders>
              <w:top w:val="single" w:sz="4" w:space="0" w:color="6E6E6E"/>
              <w:left w:val="single" w:sz="4" w:space="0" w:color="6E6E6E"/>
              <w:bottom w:val="none" w:sz="4" w:space="0" w:color="6E6E6E"/>
              <w:right w:val="single" w:sz="4" w:space="0" w:color="6E6E6E"/>
            </w:tcBorders>
          </w:tcPr>
          <w:p w14:paraId="11A55501" w14:textId="77777777" w:rsidR="00DA00C4" w:rsidRDefault="00847E4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EBAC688" w14:textId="77777777" w:rsidR="00DA00C4" w:rsidRDefault="00847E40">
            <w:pPr>
              <w:pStyle w:val="ProductList-TableBody"/>
            </w:pPr>
            <w:r>
              <w:t>Dynamics 365 salg-CAL (klientadgangslisens)</w:t>
            </w:r>
          </w:p>
        </w:tc>
      </w:tr>
      <w:tr w:rsidR="00DA00C4" w14:paraId="405696CA" w14:textId="77777777">
        <w:tc>
          <w:tcPr>
            <w:tcW w:w="6120" w:type="dxa"/>
            <w:tcBorders>
              <w:top w:val="none" w:sz="4" w:space="0" w:color="6E6E6E"/>
              <w:left w:val="single" w:sz="4" w:space="0" w:color="6E6E6E"/>
              <w:bottom w:val="none" w:sz="4" w:space="0" w:color="6E6E6E"/>
              <w:right w:val="single" w:sz="4" w:space="0" w:color="6E6E6E"/>
            </w:tcBorders>
          </w:tcPr>
          <w:p w14:paraId="0EB381A1"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0B96F" w14:textId="77777777" w:rsidR="00DA00C4" w:rsidRDefault="00847E40">
            <w:pPr>
              <w:pStyle w:val="ProductList-TableBody"/>
            </w:pPr>
            <w:r>
              <w:t>Dynamics CRM CAL</w:t>
            </w:r>
          </w:p>
        </w:tc>
      </w:tr>
      <w:tr w:rsidR="00DA00C4" w14:paraId="46F73A0C" w14:textId="77777777">
        <w:tc>
          <w:tcPr>
            <w:tcW w:w="6120" w:type="dxa"/>
            <w:tcBorders>
              <w:top w:val="none" w:sz="4" w:space="0" w:color="6E6E6E"/>
              <w:left w:val="single" w:sz="4" w:space="0" w:color="6E6E6E"/>
              <w:bottom w:val="none" w:sz="4" w:space="0" w:color="6E6E6E"/>
              <w:right w:val="single" w:sz="4" w:space="0" w:color="6E6E6E"/>
            </w:tcBorders>
          </w:tcPr>
          <w:p w14:paraId="54E3977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60F56" w14:textId="77777777" w:rsidR="00DA00C4" w:rsidRDefault="00847E40">
            <w:pPr>
              <w:pStyle w:val="ProductList-TableBody"/>
            </w:pPr>
            <w:r>
              <w:t>Dynamics 365 kundeengasjeringsplan fra SA</w:t>
            </w:r>
          </w:p>
        </w:tc>
      </w:tr>
      <w:tr w:rsidR="00DA00C4" w14:paraId="2A863EFB" w14:textId="77777777">
        <w:tc>
          <w:tcPr>
            <w:tcW w:w="6120" w:type="dxa"/>
            <w:tcBorders>
              <w:top w:val="none" w:sz="4" w:space="0" w:color="6E6E6E"/>
              <w:left w:val="single" w:sz="4" w:space="0" w:color="6E6E6E"/>
              <w:bottom w:val="single" w:sz="4" w:space="0" w:color="6E6E6E"/>
              <w:right w:val="single" w:sz="4" w:space="0" w:color="6E6E6E"/>
            </w:tcBorders>
          </w:tcPr>
          <w:p w14:paraId="157AB61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8D1D3" w14:textId="77777777" w:rsidR="00DA00C4" w:rsidRDefault="00847E40">
            <w:pPr>
              <w:pStyle w:val="ProductList-TableBody"/>
            </w:pPr>
            <w:r>
              <w:t>Dynamics 365 Plan</w:t>
            </w:r>
          </w:p>
        </w:tc>
      </w:tr>
      <w:tr w:rsidR="00DA00C4" w14:paraId="19B89EEB" w14:textId="77777777">
        <w:tc>
          <w:tcPr>
            <w:tcW w:w="6120" w:type="dxa"/>
            <w:tcBorders>
              <w:top w:val="single" w:sz="4" w:space="0" w:color="6E6E6E"/>
              <w:left w:val="single" w:sz="4" w:space="0" w:color="6E6E6E"/>
              <w:bottom w:val="none" w:sz="4" w:space="0" w:color="6E6E6E"/>
              <w:right w:val="single" w:sz="4" w:space="0" w:color="6E6E6E"/>
            </w:tcBorders>
          </w:tcPr>
          <w:p w14:paraId="7B2AE6EA" w14:textId="77777777" w:rsidR="00DA00C4" w:rsidRDefault="00847E4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7E9A701" w14:textId="77777777" w:rsidR="00DA00C4" w:rsidRDefault="00847E40">
            <w:pPr>
              <w:pStyle w:val="ProductList-TableBody"/>
            </w:pPr>
            <w:r>
              <w:t>Dynamics CRM CAL</w:t>
            </w:r>
          </w:p>
        </w:tc>
      </w:tr>
      <w:tr w:rsidR="00DA00C4" w14:paraId="0B81D25E" w14:textId="77777777">
        <w:tc>
          <w:tcPr>
            <w:tcW w:w="6120" w:type="dxa"/>
            <w:tcBorders>
              <w:top w:val="none" w:sz="4" w:space="0" w:color="6E6E6E"/>
              <w:left w:val="single" w:sz="4" w:space="0" w:color="6E6E6E"/>
              <w:bottom w:val="none" w:sz="4" w:space="0" w:color="6E6E6E"/>
              <w:right w:val="single" w:sz="4" w:space="0" w:color="6E6E6E"/>
            </w:tcBorders>
          </w:tcPr>
          <w:p w14:paraId="5AB550C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886A1" w14:textId="77777777" w:rsidR="00DA00C4" w:rsidRDefault="00847E40">
            <w:pPr>
              <w:pStyle w:val="ProductList-TableBody"/>
            </w:pPr>
            <w:r>
              <w:t>Dynamics 365 kundeservice-CAL (klientadgangslisens)</w:t>
            </w:r>
          </w:p>
        </w:tc>
      </w:tr>
      <w:tr w:rsidR="00DA00C4" w14:paraId="42AEE6FE" w14:textId="77777777">
        <w:tc>
          <w:tcPr>
            <w:tcW w:w="6120" w:type="dxa"/>
            <w:tcBorders>
              <w:top w:val="none" w:sz="4" w:space="0" w:color="6E6E6E"/>
              <w:left w:val="single" w:sz="4" w:space="0" w:color="6E6E6E"/>
              <w:bottom w:val="none" w:sz="4" w:space="0" w:color="6E6E6E"/>
              <w:right w:val="single" w:sz="4" w:space="0" w:color="6E6E6E"/>
            </w:tcBorders>
          </w:tcPr>
          <w:p w14:paraId="0E7007A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1C77C" w14:textId="77777777" w:rsidR="00DA00C4" w:rsidRDefault="00847E40">
            <w:pPr>
              <w:pStyle w:val="ProductList-TableBody"/>
            </w:pPr>
            <w:r>
              <w:t>Dynamics 365 kundeengasjeringsplan fra SA</w:t>
            </w:r>
          </w:p>
        </w:tc>
      </w:tr>
      <w:tr w:rsidR="00DA00C4" w14:paraId="2EA438FE" w14:textId="77777777">
        <w:tc>
          <w:tcPr>
            <w:tcW w:w="6120" w:type="dxa"/>
            <w:tcBorders>
              <w:top w:val="none" w:sz="4" w:space="0" w:color="6E6E6E"/>
              <w:left w:val="single" w:sz="4" w:space="0" w:color="6E6E6E"/>
              <w:bottom w:val="single" w:sz="4" w:space="0" w:color="6E6E6E"/>
              <w:right w:val="single" w:sz="4" w:space="0" w:color="6E6E6E"/>
            </w:tcBorders>
          </w:tcPr>
          <w:p w14:paraId="4AE07D5B"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5F928" w14:textId="77777777" w:rsidR="00DA00C4" w:rsidRDefault="00847E40">
            <w:pPr>
              <w:pStyle w:val="ProductList-TableBody"/>
            </w:pPr>
            <w:r>
              <w:t>Dynamics 365 Plan</w:t>
            </w:r>
          </w:p>
        </w:tc>
      </w:tr>
      <w:tr w:rsidR="00DA00C4" w14:paraId="540CBF61" w14:textId="77777777">
        <w:tc>
          <w:tcPr>
            <w:tcW w:w="6120" w:type="dxa"/>
            <w:tcBorders>
              <w:top w:val="single" w:sz="4" w:space="0" w:color="6E6E6E"/>
              <w:left w:val="single" w:sz="4" w:space="0" w:color="6E6E6E"/>
              <w:bottom w:val="none" w:sz="4" w:space="0" w:color="6E6E6E"/>
              <w:right w:val="single" w:sz="4" w:space="0" w:color="6E6E6E"/>
            </w:tcBorders>
          </w:tcPr>
          <w:p w14:paraId="6D2B2A5C" w14:textId="77777777" w:rsidR="00DA00C4" w:rsidRDefault="00847E4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C04ED34" w14:textId="77777777" w:rsidR="00DA00C4" w:rsidRDefault="00847E40">
            <w:pPr>
              <w:pStyle w:val="ProductList-TableBody"/>
            </w:pPr>
            <w:r>
              <w:t>Dynamics 365 kundeservice-CAL (klientadgangslisens)</w:t>
            </w:r>
          </w:p>
        </w:tc>
      </w:tr>
      <w:tr w:rsidR="00DA00C4" w14:paraId="5C56ECB6" w14:textId="77777777">
        <w:tc>
          <w:tcPr>
            <w:tcW w:w="6120" w:type="dxa"/>
            <w:tcBorders>
              <w:top w:val="none" w:sz="4" w:space="0" w:color="6E6E6E"/>
              <w:left w:val="single" w:sz="4" w:space="0" w:color="6E6E6E"/>
              <w:bottom w:val="none" w:sz="4" w:space="0" w:color="6E6E6E"/>
              <w:right w:val="single" w:sz="4" w:space="0" w:color="6E6E6E"/>
            </w:tcBorders>
          </w:tcPr>
          <w:p w14:paraId="0816BDC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AAD4A" w14:textId="77777777" w:rsidR="00DA00C4" w:rsidRDefault="00847E40">
            <w:pPr>
              <w:pStyle w:val="ProductList-TableBody"/>
            </w:pPr>
            <w:r>
              <w:t>Dynamics CRM CAL</w:t>
            </w:r>
          </w:p>
        </w:tc>
      </w:tr>
      <w:tr w:rsidR="00DA00C4" w14:paraId="41B5D6B0" w14:textId="77777777">
        <w:tc>
          <w:tcPr>
            <w:tcW w:w="6120" w:type="dxa"/>
            <w:tcBorders>
              <w:top w:val="none" w:sz="4" w:space="0" w:color="6E6E6E"/>
              <w:left w:val="single" w:sz="4" w:space="0" w:color="6E6E6E"/>
              <w:bottom w:val="none" w:sz="4" w:space="0" w:color="6E6E6E"/>
              <w:right w:val="single" w:sz="4" w:space="0" w:color="6E6E6E"/>
            </w:tcBorders>
          </w:tcPr>
          <w:p w14:paraId="0DC3F3A3"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66ECF" w14:textId="77777777" w:rsidR="00DA00C4" w:rsidRDefault="00847E40">
            <w:pPr>
              <w:pStyle w:val="ProductList-TableBody"/>
            </w:pPr>
            <w:r>
              <w:t>Dynamics 365 kundeengasjeringsplan fra SA</w:t>
            </w:r>
          </w:p>
        </w:tc>
      </w:tr>
      <w:tr w:rsidR="00DA00C4" w14:paraId="04F71956" w14:textId="77777777">
        <w:tc>
          <w:tcPr>
            <w:tcW w:w="6120" w:type="dxa"/>
            <w:tcBorders>
              <w:top w:val="none" w:sz="4" w:space="0" w:color="6E6E6E"/>
              <w:left w:val="single" w:sz="4" w:space="0" w:color="6E6E6E"/>
              <w:bottom w:val="single" w:sz="4" w:space="0" w:color="6E6E6E"/>
              <w:right w:val="single" w:sz="4" w:space="0" w:color="6E6E6E"/>
            </w:tcBorders>
          </w:tcPr>
          <w:p w14:paraId="77F9EF7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44D52" w14:textId="77777777" w:rsidR="00DA00C4" w:rsidRDefault="00847E40">
            <w:pPr>
              <w:pStyle w:val="ProductList-TableBody"/>
            </w:pPr>
            <w:r>
              <w:t>Dynamics 365 Plan</w:t>
            </w:r>
          </w:p>
        </w:tc>
      </w:tr>
      <w:tr w:rsidR="00DA00C4" w14:paraId="10F3C9D3" w14:textId="77777777">
        <w:tc>
          <w:tcPr>
            <w:tcW w:w="6120" w:type="dxa"/>
            <w:tcBorders>
              <w:top w:val="single" w:sz="4" w:space="0" w:color="6E6E6E"/>
              <w:left w:val="single" w:sz="4" w:space="0" w:color="6E6E6E"/>
              <w:bottom w:val="none" w:sz="4" w:space="0" w:color="6E6E6E"/>
              <w:right w:val="single" w:sz="4" w:space="0" w:color="6E6E6E"/>
            </w:tcBorders>
          </w:tcPr>
          <w:p w14:paraId="1693A3DA" w14:textId="77777777" w:rsidR="00DA00C4" w:rsidRDefault="00847E4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901B118" w14:textId="77777777" w:rsidR="00DA00C4" w:rsidRDefault="00847E40">
            <w:pPr>
              <w:pStyle w:val="ProductList-TableBody"/>
            </w:pPr>
            <w:r>
              <w:t>Dynamics CRM CAL</w:t>
            </w:r>
          </w:p>
        </w:tc>
      </w:tr>
      <w:tr w:rsidR="00DA00C4" w14:paraId="734B9D52" w14:textId="77777777">
        <w:tc>
          <w:tcPr>
            <w:tcW w:w="6120" w:type="dxa"/>
            <w:tcBorders>
              <w:top w:val="none" w:sz="4" w:space="0" w:color="6E6E6E"/>
              <w:left w:val="single" w:sz="4" w:space="0" w:color="6E6E6E"/>
              <w:bottom w:val="single" w:sz="4" w:space="0" w:color="6E6E6E"/>
              <w:right w:val="single" w:sz="4" w:space="0" w:color="6E6E6E"/>
            </w:tcBorders>
          </w:tcPr>
          <w:p w14:paraId="739270E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2322C" w14:textId="77777777" w:rsidR="00DA00C4" w:rsidRDefault="00847E40">
            <w:pPr>
              <w:pStyle w:val="ProductList-TableBody"/>
            </w:pPr>
            <w:r>
              <w:t>Dynamics 365 kundeservice-CAL (klientadgangslisens)</w:t>
            </w:r>
          </w:p>
        </w:tc>
      </w:tr>
      <w:tr w:rsidR="00DA00C4" w14:paraId="3D492285" w14:textId="77777777">
        <w:tc>
          <w:tcPr>
            <w:tcW w:w="6120" w:type="dxa"/>
            <w:tcBorders>
              <w:top w:val="single" w:sz="4" w:space="0" w:color="6E6E6E"/>
              <w:left w:val="single" w:sz="4" w:space="0" w:color="6E6E6E"/>
              <w:bottom w:val="none" w:sz="4" w:space="0" w:color="6E6E6E"/>
              <w:right w:val="single" w:sz="4" w:space="0" w:color="6E6E6E"/>
            </w:tcBorders>
          </w:tcPr>
          <w:p w14:paraId="36DF3CBD" w14:textId="77777777" w:rsidR="00DA00C4" w:rsidRDefault="00847E4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D29F282" w14:textId="77777777" w:rsidR="00DA00C4" w:rsidRDefault="00847E40">
            <w:pPr>
              <w:pStyle w:val="ProductList-TableBody"/>
            </w:pPr>
            <w:r>
              <w:t>Microsoft Dynamics 365 Business-utgave</w:t>
            </w:r>
          </w:p>
        </w:tc>
      </w:tr>
      <w:tr w:rsidR="00DA00C4" w14:paraId="205061AE" w14:textId="77777777">
        <w:tc>
          <w:tcPr>
            <w:tcW w:w="6120" w:type="dxa"/>
            <w:tcBorders>
              <w:top w:val="none" w:sz="4" w:space="0" w:color="6E6E6E"/>
              <w:left w:val="single" w:sz="4" w:space="0" w:color="6E6E6E"/>
              <w:bottom w:val="none" w:sz="4" w:space="0" w:color="6E6E6E"/>
              <w:right w:val="single" w:sz="4" w:space="0" w:color="6E6E6E"/>
            </w:tcBorders>
          </w:tcPr>
          <w:p w14:paraId="39BE121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A05E1" w14:textId="77777777" w:rsidR="00DA00C4" w:rsidRDefault="00847E40">
            <w:pPr>
              <w:pStyle w:val="ProductList-TableBody"/>
            </w:pPr>
            <w:r>
              <w:t>Dynamics AX CAL (klientadgangslisens)</w:t>
            </w:r>
          </w:p>
        </w:tc>
      </w:tr>
      <w:tr w:rsidR="00DA00C4" w14:paraId="4D2B060F" w14:textId="77777777">
        <w:tc>
          <w:tcPr>
            <w:tcW w:w="6120" w:type="dxa"/>
            <w:tcBorders>
              <w:top w:val="none" w:sz="4" w:space="0" w:color="6E6E6E"/>
              <w:left w:val="single" w:sz="4" w:space="0" w:color="6E6E6E"/>
              <w:bottom w:val="none" w:sz="4" w:space="0" w:color="6E6E6E"/>
              <w:right w:val="single" w:sz="4" w:space="0" w:color="6E6E6E"/>
            </w:tcBorders>
          </w:tcPr>
          <w:p w14:paraId="46C01AF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84063" w14:textId="77777777" w:rsidR="00DA00C4" w:rsidRDefault="00847E40">
            <w:pPr>
              <w:pStyle w:val="ProductList-TableBody"/>
            </w:pPr>
            <w:r>
              <w:t>Dynamics GP CAL (klientadgangslisens)</w:t>
            </w:r>
          </w:p>
        </w:tc>
      </w:tr>
      <w:tr w:rsidR="00DA00C4" w14:paraId="05AFE6D9" w14:textId="77777777">
        <w:tc>
          <w:tcPr>
            <w:tcW w:w="6120" w:type="dxa"/>
            <w:tcBorders>
              <w:top w:val="none" w:sz="4" w:space="0" w:color="6E6E6E"/>
              <w:left w:val="single" w:sz="4" w:space="0" w:color="6E6E6E"/>
              <w:bottom w:val="none" w:sz="4" w:space="0" w:color="6E6E6E"/>
              <w:right w:val="single" w:sz="4" w:space="0" w:color="6E6E6E"/>
            </w:tcBorders>
          </w:tcPr>
          <w:p w14:paraId="06943D1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8C524" w14:textId="77777777" w:rsidR="00DA00C4" w:rsidRDefault="00847E40">
            <w:pPr>
              <w:pStyle w:val="ProductList-TableBody"/>
            </w:pPr>
            <w:r>
              <w:t>Dynamics NAV CAL</w:t>
            </w:r>
          </w:p>
        </w:tc>
      </w:tr>
      <w:tr w:rsidR="00DA00C4" w14:paraId="0F3B2B21" w14:textId="77777777">
        <w:tc>
          <w:tcPr>
            <w:tcW w:w="6120" w:type="dxa"/>
            <w:tcBorders>
              <w:top w:val="none" w:sz="4" w:space="0" w:color="6E6E6E"/>
              <w:left w:val="single" w:sz="4" w:space="0" w:color="6E6E6E"/>
              <w:bottom w:val="none" w:sz="4" w:space="0" w:color="6E6E6E"/>
              <w:right w:val="single" w:sz="4" w:space="0" w:color="6E6E6E"/>
            </w:tcBorders>
          </w:tcPr>
          <w:p w14:paraId="4837D48B"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1BDCD" w14:textId="77777777" w:rsidR="00DA00C4" w:rsidRDefault="00847E40">
            <w:pPr>
              <w:pStyle w:val="ProductList-TableBody"/>
            </w:pPr>
            <w:r>
              <w:t>Dynamics SL CAL (klientadgangslisens)</w:t>
            </w:r>
          </w:p>
        </w:tc>
      </w:tr>
      <w:tr w:rsidR="00DA00C4" w14:paraId="43383871" w14:textId="77777777">
        <w:tc>
          <w:tcPr>
            <w:tcW w:w="6120" w:type="dxa"/>
            <w:tcBorders>
              <w:top w:val="none" w:sz="4" w:space="0" w:color="6E6E6E"/>
              <w:left w:val="single" w:sz="4" w:space="0" w:color="6E6E6E"/>
              <w:bottom w:val="none" w:sz="4" w:space="0" w:color="6E6E6E"/>
              <w:right w:val="single" w:sz="4" w:space="0" w:color="6E6E6E"/>
            </w:tcBorders>
          </w:tcPr>
          <w:p w14:paraId="6BF259AB"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6D64D" w14:textId="77777777" w:rsidR="00DA00C4" w:rsidRDefault="00847E40">
            <w:pPr>
              <w:pStyle w:val="ProductList-TableBody"/>
            </w:pPr>
            <w:r>
              <w:t>Microsoft XAL CAL</w:t>
            </w:r>
          </w:p>
        </w:tc>
      </w:tr>
      <w:tr w:rsidR="00DA00C4" w14:paraId="032701E7" w14:textId="77777777">
        <w:tc>
          <w:tcPr>
            <w:tcW w:w="6120" w:type="dxa"/>
            <w:tcBorders>
              <w:top w:val="none" w:sz="4" w:space="0" w:color="6E6E6E"/>
              <w:left w:val="single" w:sz="4" w:space="0" w:color="6E6E6E"/>
              <w:bottom w:val="none" w:sz="4" w:space="0" w:color="6E6E6E"/>
              <w:right w:val="single" w:sz="4" w:space="0" w:color="6E6E6E"/>
            </w:tcBorders>
          </w:tcPr>
          <w:p w14:paraId="5EDA132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E942A" w14:textId="77777777" w:rsidR="00DA00C4" w:rsidRDefault="00847E40">
            <w:pPr>
              <w:pStyle w:val="ProductList-TableBody"/>
            </w:pPr>
            <w:r>
              <w:t>Dynamics POS-filer</w:t>
            </w:r>
          </w:p>
        </w:tc>
      </w:tr>
      <w:tr w:rsidR="00DA00C4" w14:paraId="37DEEEFB" w14:textId="77777777">
        <w:tc>
          <w:tcPr>
            <w:tcW w:w="6120" w:type="dxa"/>
            <w:tcBorders>
              <w:top w:val="none" w:sz="4" w:space="0" w:color="6E6E6E"/>
              <w:left w:val="single" w:sz="4" w:space="0" w:color="6E6E6E"/>
              <w:bottom w:val="none" w:sz="4" w:space="0" w:color="6E6E6E"/>
              <w:right w:val="single" w:sz="4" w:space="0" w:color="6E6E6E"/>
            </w:tcBorders>
          </w:tcPr>
          <w:p w14:paraId="0A80AB1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0B00F" w14:textId="77777777" w:rsidR="00DA00C4" w:rsidRDefault="00847E40">
            <w:pPr>
              <w:pStyle w:val="ProductList-TableBody"/>
            </w:pPr>
            <w:r>
              <w:t>Dynamics RMS-filer</w:t>
            </w:r>
          </w:p>
        </w:tc>
      </w:tr>
      <w:tr w:rsidR="00DA00C4" w14:paraId="76BD14E8" w14:textId="77777777">
        <w:tc>
          <w:tcPr>
            <w:tcW w:w="6120" w:type="dxa"/>
            <w:tcBorders>
              <w:top w:val="none" w:sz="4" w:space="0" w:color="6E6E6E"/>
              <w:left w:val="single" w:sz="4" w:space="0" w:color="6E6E6E"/>
              <w:bottom w:val="single" w:sz="4" w:space="0" w:color="6E6E6E"/>
              <w:right w:val="single" w:sz="4" w:space="0" w:color="6E6E6E"/>
            </w:tcBorders>
          </w:tcPr>
          <w:p w14:paraId="7E82DEF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07D1F" w14:textId="77777777" w:rsidR="00DA00C4" w:rsidRDefault="00847E40">
            <w:pPr>
              <w:pStyle w:val="ProductList-TableBody"/>
            </w:pPr>
            <w:r>
              <w:t>Dynamics C5 CAL</w:t>
            </w:r>
          </w:p>
        </w:tc>
      </w:tr>
      <w:tr w:rsidR="00DA00C4" w14:paraId="652CB71F" w14:textId="77777777">
        <w:tc>
          <w:tcPr>
            <w:tcW w:w="6120" w:type="dxa"/>
            <w:tcBorders>
              <w:top w:val="single" w:sz="4" w:space="0" w:color="6E6E6E"/>
              <w:left w:val="single" w:sz="4" w:space="0" w:color="6E6E6E"/>
              <w:bottom w:val="none" w:sz="4" w:space="0" w:color="6E6E6E"/>
              <w:right w:val="single" w:sz="4" w:space="0" w:color="6E6E6E"/>
            </w:tcBorders>
          </w:tcPr>
          <w:p w14:paraId="4ED7F1DB" w14:textId="77777777" w:rsidR="00DA00C4" w:rsidRDefault="00847E4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D6635D9" w14:textId="77777777" w:rsidR="00DA00C4" w:rsidRDefault="00847E40">
            <w:pPr>
              <w:pStyle w:val="ProductList-TableBody"/>
            </w:pPr>
            <w:r>
              <w:t>Microsoft Dynamics 365 Business-utgave</w:t>
            </w:r>
          </w:p>
        </w:tc>
      </w:tr>
      <w:tr w:rsidR="00DA00C4" w14:paraId="5FDCC993" w14:textId="77777777">
        <w:tc>
          <w:tcPr>
            <w:tcW w:w="6120" w:type="dxa"/>
            <w:tcBorders>
              <w:top w:val="none" w:sz="4" w:space="0" w:color="6E6E6E"/>
              <w:left w:val="single" w:sz="4" w:space="0" w:color="6E6E6E"/>
              <w:bottom w:val="none" w:sz="4" w:space="0" w:color="6E6E6E"/>
              <w:right w:val="single" w:sz="4" w:space="0" w:color="6E6E6E"/>
            </w:tcBorders>
          </w:tcPr>
          <w:p w14:paraId="7F7A12AC"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B5EB4" w14:textId="77777777" w:rsidR="00DA00C4" w:rsidRDefault="00847E40">
            <w:pPr>
              <w:pStyle w:val="ProductList-TableBody"/>
            </w:pPr>
            <w:r>
              <w:t>Dynamics AX CAL (klientadgangslisens)</w:t>
            </w:r>
          </w:p>
        </w:tc>
      </w:tr>
      <w:tr w:rsidR="00DA00C4" w14:paraId="563DF0CB" w14:textId="77777777">
        <w:tc>
          <w:tcPr>
            <w:tcW w:w="6120" w:type="dxa"/>
            <w:tcBorders>
              <w:top w:val="none" w:sz="4" w:space="0" w:color="6E6E6E"/>
              <w:left w:val="single" w:sz="4" w:space="0" w:color="6E6E6E"/>
              <w:bottom w:val="none" w:sz="4" w:space="0" w:color="6E6E6E"/>
              <w:right w:val="single" w:sz="4" w:space="0" w:color="6E6E6E"/>
            </w:tcBorders>
          </w:tcPr>
          <w:p w14:paraId="342DF05C"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AB8BC" w14:textId="77777777" w:rsidR="00DA00C4" w:rsidRDefault="00847E40">
            <w:pPr>
              <w:pStyle w:val="ProductList-TableBody"/>
            </w:pPr>
            <w:r>
              <w:t>Dynamics GP CAL (klientadgangslisens)</w:t>
            </w:r>
          </w:p>
        </w:tc>
      </w:tr>
      <w:tr w:rsidR="00DA00C4" w14:paraId="4B00ECC6" w14:textId="77777777">
        <w:tc>
          <w:tcPr>
            <w:tcW w:w="6120" w:type="dxa"/>
            <w:tcBorders>
              <w:top w:val="none" w:sz="4" w:space="0" w:color="6E6E6E"/>
              <w:left w:val="single" w:sz="4" w:space="0" w:color="6E6E6E"/>
              <w:bottom w:val="none" w:sz="4" w:space="0" w:color="6E6E6E"/>
              <w:right w:val="single" w:sz="4" w:space="0" w:color="6E6E6E"/>
            </w:tcBorders>
          </w:tcPr>
          <w:p w14:paraId="214B7630"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1CC21" w14:textId="77777777" w:rsidR="00DA00C4" w:rsidRDefault="00847E40">
            <w:pPr>
              <w:pStyle w:val="ProductList-TableBody"/>
            </w:pPr>
            <w:r>
              <w:t>Dynamics NAV CAL</w:t>
            </w:r>
          </w:p>
        </w:tc>
      </w:tr>
      <w:tr w:rsidR="00DA00C4" w14:paraId="5FB81032" w14:textId="77777777">
        <w:tc>
          <w:tcPr>
            <w:tcW w:w="6120" w:type="dxa"/>
            <w:tcBorders>
              <w:top w:val="none" w:sz="4" w:space="0" w:color="6E6E6E"/>
              <w:left w:val="single" w:sz="4" w:space="0" w:color="6E6E6E"/>
              <w:bottom w:val="none" w:sz="4" w:space="0" w:color="6E6E6E"/>
              <w:right w:val="single" w:sz="4" w:space="0" w:color="6E6E6E"/>
            </w:tcBorders>
          </w:tcPr>
          <w:p w14:paraId="7D88392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05631C" w14:textId="77777777" w:rsidR="00DA00C4" w:rsidRDefault="00847E40">
            <w:pPr>
              <w:pStyle w:val="ProductList-TableBody"/>
            </w:pPr>
            <w:r>
              <w:t>Dynamics SL CAL (klientadgangslisens)</w:t>
            </w:r>
          </w:p>
        </w:tc>
      </w:tr>
      <w:tr w:rsidR="00DA00C4" w14:paraId="4956303C" w14:textId="77777777">
        <w:tc>
          <w:tcPr>
            <w:tcW w:w="6120" w:type="dxa"/>
            <w:tcBorders>
              <w:top w:val="none" w:sz="4" w:space="0" w:color="6E6E6E"/>
              <w:left w:val="single" w:sz="4" w:space="0" w:color="6E6E6E"/>
              <w:bottom w:val="none" w:sz="4" w:space="0" w:color="6E6E6E"/>
              <w:right w:val="single" w:sz="4" w:space="0" w:color="6E6E6E"/>
            </w:tcBorders>
          </w:tcPr>
          <w:p w14:paraId="3352451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0CDDB" w14:textId="77777777" w:rsidR="00DA00C4" w:rsidRDefault="00847E40">
            <w:pPr>
              <w:pStyle w:val="ProductList-TableBody"/>
            </w:pPr>
            <w:r>
              <w:t>Microsoft XAL CAL</w:t>
            </w:r>
          </w:p>
        </w:tc>
      </w:tr>
      <w:tr w:rsidR="00DA00C4" w14:paraId="50BD8B85" w14:textId="77777777">
        <w:tc>
          <w:tcPr>
            <w:tcW w:w="6120" w:type="dxa"/>
            <w:tcBorders>
              <w:top w:val="none" w:sz="4" w:space="0" w:color="6E6E6E"/>
              <w:left w:val="single" w:sz="4" w:space="0" w:color="6E6E6E"/>
              <w:bottom w:val="none" w:sz="4" w:space="0" w:color="6E6E6E"/>
              <w:right w:val="single" w:sz="4" w:space="0" w:color="6E6E6E"/>
            </w:tcBorders>
          </w:tcPr>
          <w:p w14:paraId="0A855A5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8A98E" w14:textId="77777777" w:rsidR="00DA00C4" w:rsidRDefault="00847E40">
            <w:pPr>
              <w:pStyle w:val="ProductList-TableBody"/>
            </w:pPr>
            <w:r>
              <w:t>Dynamics POS-filer</w:t>
            </w:r>
          </w:p>
        </w:tc>
      </w:tr>
      <w:tr w:rsidR="00DA00C4" w14:paraId="43025184" w14:textId="77777777">
        <w:tc>
          <w:tcPr>
            <w:tcW w:w="6120" w:type="dxa"/>
            <w:tcBorders>
              <w:top w:val="none" w:sz="4" w:space="0" w:color="6E6E6E"/>
              <w:left w:val="single" w:sz="4" w:space="0" w:color="6E6E6E"/>
              <w:bottom w:val="none" w:sz="4" w:space="0" w:color="6E6E6E"/>
              <w:right w:val="single" w:sz="4" w:space="0" w:color="6E6E6E"/>
            </w:tcBorders>
          </w:tcPr>
          <w:p w14:paraId="129E4C7A"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8B205" w14:textId="77777777" w:rsidR="00DA00C4" w:rsidRDefault="00847E40">
            <w:pPr>
              <w:pStyle w:val="ProductList-TableBody"/>
            </w:pPr>
            <w:r>
              <w:t>Dynamics RMS-filer</w:t>
            </w:r>
          </w:p>
        </w:tc>
      </w:tr>
      <w:tr w:rsidR="00DA00C4" w14:paraId="6FB1C364" w14:textId="77777777">
        <w:tc>
          <w:tcPr>
            <w:tcW w:w="6120" w:type="dxa"/>
            <w:tcBorders>
              <w:top w:val="none" w:sz="4" w:space="0" w:color="6E6E6E"/>
              <w:left w:val="single" w:sz="4" w:space="0" w:color="6E6E6E"/>
              <w:bottom w:val="single" w:sz="4" w:space="0" w:color="6E6E6E"/>
              <w:right w:val="single" w:sz="4" w:space="0" w:color="6E6E6E"/>
            </w:tcBorders>
          </w:tcPr>
          <w:p w14:paraId="4AFE1DC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9398E" w14:textId="77777777" w:rsidR="00DA00C4" w:rsidRDefault="00847E40">
            <w:pPr>
              <w:pStyle w:val="ProductList-TableBody"/>
            </w:pPr>
            <w:r>
              <w:t>Dynamics C5 CAL</w:t>
            </w:r>
          </w:p>
        </w:tc>
      </w:tr>
      <w:tr w:rsidR="00DA00C4" w14:paraId="064B003B" w14:textId="77777777">
        <w:tc>
          <w:tcPr>
            <w:tcW w:w="6120" w:type="dxa"/>
            <w:tcBorders>
              <w:top w:val="single" w:sz="4" w:space="0" w:color="6E6E6E"/>
              <w:left w:val="single" w:sz="4" w:space="0" w:color="6E6E6E"/>
              <w:bottom w:val="none" w:sz="4" w:space="0" w:color="6E6E6E"/>
              <w:right w:val="single" w:sz="4" w:space="0" w:color="6E6E6E"/>
            </w:tcBorders>
          </w:tcPr>
          <w:p w14:paraId="11A1C61F" w14:textId="77777777" w:rsidR="00DA00C4" w:rsidRDefault="00847E40">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063A513B" w14:textId="77777777" w:rsidR="00DA00C4" w:rsidRDefault="00847E40">
            <w:pPr>
              <w:pStyle w:val="ProductList-TableBody"/>
            </w:pPr>
            <w:r>
              <w:t>Microsoft Dynamics 365 Business-utgave</w:t>
            </w:r>
          </w:p>
        </w:tc>
      </w:tr>
      <w:tr w:rsidR="00DA00C4" w14:paraId="3673E1A9" w14:textId="77777777">
        <w:tc>
          <w:tcPr>
            <w:tcW w:w="6120" w:type="dxa"/>
            <w:tcBorders>
              <w:top w:val="none" w:sz="4" w:space="0" w:color="6E6E6E"/>
              <w:left w:val="single" w:sz="4" w:space="0" w:color="6E6E6E"/>
              <w:bottom w:val="none" w:sz="4" w:space="0" w:color="6E6E6E"/>
              <w:right w:val="single" w:sz="4" w:space="0" w:color="6E6E6E"/>
            </w:tcBorders>
          </w:tcPr>
          <w:p w14:paraId="065488F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721AD" w14:textId="77777777" w:rsidR="00DA00C4" w:rsidRDefault="00847E40">
            <w:pPr>
              <w:pStyle w:val="ProductList-TableBody"/>
            </w:pPr>
            <w:r>
              <w:t>Dynamics AX CAL (klientadgangslisens)</w:t>
            </w:r>
          </w:p>
        </w:tc>
      </w:tr>
      <w:tr w:rsidR="00DA00C4" w14:paraId="76E54908" w14:textId="77777777">
        <w:tc>
          <w:tcPr>
            <w:tcW w:w="6120" w:type="dxa"/>
            <w:tcBorders>
              <w:top w:val="none" w:sz="4" w:space="0" w:color="6E6E6E"/>
              <w:left w:val="single" w:sz="4" w:space="0" w:color="6E6E6E"/>
              <w:bottom w:val="none" w:sz="4" w:space="0" w:color="6E6E6E"/>
              <w:right w:val="single" w:sz="4" w:space="0" w:color="6E6E6E"/>
            </w:tcBorders>
          </w:tcPr>
          <w:p w14:paraId="16A4D4F5"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A7632" w14:textId="77777777" w:rsidR="00DA00C4" w:rsidRDefault="00847E40">
            <w:pPr>
              <w:pStyle w:val="ProductList-TableBody"/>
            </w:pPr>
            <w:r>
              <w:t>Dynamics GP CAL (klientadgangslisens)</w:t>
            </w:r>
          </w:p>
        </w:tc>
      </w:tr>
      <w:tr w:rsidR="00DA00C4" w14:paraId="0F62A520" w14:textId="77777777">
        <w:tc>
          <w:tcPr>
            <w:tcW w:w="6120" w:type="dxa"/>
            <w:tcBorders>
              <w:top w:val="none" w:sz="4" w:space="0" w:color="6E6E6E"/>
              <w:left w:val="single" w:sz="4" w:space="0" w:color="6E6E6E"/>
              <w:bottom w:val="none" w:sz="4" w:space="0" w:color="6E6E6E"/>
              <w:right w:val="single" w:sz="4" w:space="0" w:color="6E6E6E"/>
            </w:tcBorders>
          </w:tcPr>
          <w:p w14:paraId="552FB52F"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6C0E4" w14:textId="77777777" w:rsidR="00DA00C4" w:rsidRDefault="00847E40">
            <w:pPr>
              <w:pStyle w:val="ProductList-TableBody"/>
            </w:pPr>
            <w:r>
              <w:t>Dynamics NAV CAL</w:t>
            </w:r>
          </w:p>
        </w:tc>
      </w:tr>
      <w:tr w:rsidR="00DA00C4" w14:paraId="7D31C592" w14:textId="77777777">
        <w:tc>
          <w:tcPr>
            <w:tcW w:w="6120" w:type="dxa"/>
            <w:tcBorders>
              <w:top w:val="none" w:sz="4" w:space="0" w:color="6E6E6E"/>
              <w:left w:val="single" w:sz="4" w:space="0" w:color="6E6E6E"/>
              <w:bottom w:val="none" w:sz="4" w:space="0" w:color="6E6E6E"/>
              <w:right w:val="single" w:sz="4" w:space="0" w:color="6E6E6E"/>
            </w:tcBorders>
          </w:tcPr>
          <w:p w14:paraId="56657C3D"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C122B" w14:textId="77777777" w:rsidR="00DA00C4" w:rsidRDefault="00847E40">
            <w:pPr>
              <w:pStyle w:val="ProductList-TableBody"/>
            </w:pPr>
            <w:r>
              <w:t>Dynamics SL CAL (klientadgangslisens)</w:t>
            </w:r>
          </w:p>
        </w:tc>
      </w:tr>
      <w:tr w:rsidR="00DA00C4" w14:paraId="73FFEBBB" w14:textId="77777777">
        <w:tc>
          <w:tcPr>
            <w:tcW w:w="6120" w:type="dxa"/>
            <w:tcBorders>
              <w:top w:val="none" w:sz="4" w:space="0" w:color="6E6E6E"/>
              <w:left w:val="single" w:sz="4" w:space="0" w:color="6E6E6E"/>
              <w:bottom w:val="none" w:sz="4" w:space="0" w:color="6E6E6E"/>
              <w:right w:val="single" w:sz="4" w:space="0" w:color="6E6E6E"/>
            </w:tcBorders>
          </w:tcPr>
          <w:p w14:paraId="79757CF4"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793DA" w14:textId="77777777" w:rsidR="00DA00C4" w:rsidRDefault="00847E40">
            <w:pPr>
              <w:pStyle w:val="ProductList-TableBody"/>
            </w:pPr>
            <w:r>
              <w:t>Microsoft XAL CAL</w:t>
            </w:r>
          </w:p>
        </w:tc>
      </w:tr>
      <w:tr w:rsidR="00DA00C4" w14:paraId="74D35EB4" w14:textId="77777777">
        <w:tc>
          <w:tcPr>
            <w:tcW w:w="6120" w:type="dxa"/>
            <w:tcBorders>
              <w:top w:val="none" w:sz="4" w:space="0" w:color="6E6E6E"/>
              <w:left w:val="single" w:sz="4" w:space="0" w:color="6E6E6E"/>
              <w:bottom w:val="none" w:sz="4" w:space="0" w:color="6E6E6E"/>
              <w:right w:val="single" w:sz="4" w:space="0" w:color="6E6E6E"/>
            </w:tcBorders>
          </w:tcPr>
          <w:p w14:paraId="3C036776"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4DD86" w14:textId="77777777" w:rsidR="00DA00C4" w:rsidRDefault="00847E40">
            <w:pPr>
              <w:pStyle w:val="ProductList-TableBody"/>
            </w:pPr>
            <w:r>
              <w:t>Dynamics POS-filer</w:t>
            </w:r>
          </w:p>
        </w:tc>
      </w:tr>
      <w:tr w:rsidR="00DA00C4" w14:paraId="5D36F330" w14:textId="77777777">
        <w:tc>
          <w:tcPr>
            <w:tcW w:w="6120" w:type="dxa"/>
            <w:tcBorders>
              <w:top w:val="none" w:sz="4" w:space="0" w:color="6E6E6E"/>
              <w:left w:val="single" w:sz="4" w:space="0" w:color="6E6E6E"/>
              <w:bottom w:val="none" w:sz="4" w:space="0" w:color="6E6E6E"/>
              <w:right w:val="single" w:sz="4" w:space="0" w:color="6E6E6E"/>
            </w:tcBorders>
          </w:tcPr>
          <w:p w14:paraId="6BE51759"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DAA31" w14:textId="77777777" w:rsidR="00DA00C4" w:rsidRDefault="00847E40">
            <w:pPr>
              <w:pStyle w:val="ProductList-TableBody"/>
            </w:pPr>
            <w:r>
              <w:t>Dynamics RMS-filer</w:t>
            </w:r>
          </w:p>
        </w:tc>
      </w:tr>
      <w:tr w:rsidR="00DA00C4" w14:paraId="02FA3C97" w14:textId="77777777">
        <w:tc>
          <w:tcPr>
            <w:tcW w:w="6120" w:type="dxa"/>
            <w:tcBorders>
              <w:top w:val="none" w:sz="4" w:space="0" w:color="6E6E6E"/>
              <w:left w:val="single" w:sz="4" w:space="0" w:color="6E6E6E"/>
              <w:bottom w:val="single" w:sz="4" w:space="0" w:color="6E6E6E"/>
              <w:right w:val="single" w:sz="4" w:space="0" w:color="6E6E6E"/>
            </w:tcBorders>
          </w:tcPr>
          <w:p w14:paraId="201C6D07" w14:textId="77777777" w:rsidR="00DA00C4" w:rsidRDefault="00DA00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F714B" w14:textId="77777777" w:rsidR="00DA00C4" w:rsidRDefault="00847E40">
            <w:pPr>
              <w:pStyle w:val="ProductList-TableBody"/>
            </w:pPr>
            <w:r>
              <w:t>Dynamics C5 CAL</w:t>
            </w:r>
          </w:p>
        </w:tc>
      </w:tr>
    </w:tbl>
    <w:p w14:paraId="54F32786" w14:textId="77777777" w:rsidR="00DA00C4" w:rsidRDefault="00DA00C4">
      <w:pPr>
        <w:pStyle w:val="ProductList-Body"/>
      </w:pPr>
    </w:p>
    <w:p w14:paraId="0F402224" w14:textId="77777777" w:rsidR="00DA00C4" w:rsidRDefault="00847E40">
      <w:pPr>
        <w:pStyle w:val="ProductList-Offering2HeadingNoBorder"/>
        <w:outlineLvl w:val="2"/>
      </w:pPr>
      <w:r>
        <w:t>Microsoft 365 programmer</w:t>
      </w:r>
      <w:r>
        <w:fldChar w:fldCharType="begin"/>
      </w:r>
      <w:r>
        <w:instrText xml:space="preserve"> TC "</w:instrText>
      </w:r>
      <w:bookmarkStart w:id="399" w:name="_Toc41636063"/>
      <w:r>
        <w:instrText>Microsoft 365 programmer</w:instrText>
      </w:r>
      <w:bookmarkEnd w:id="399"/>
      <w:r>
        <w:instrText>" \l 3</w:instrText>
      </w:r>
      <w:r>
        <w:fldChar w:fldCharType="end"/>
      </w:r>
    </w:p>
    <w:p w14:paraId="2A6A7D1F" w14:textId="77777777" w:rsidR="00DA00C4" w:rsidRDefault="00DA00C4">
      <w:pPr>
        <w:pStyle w:val="ProductList-Body"/>
      </w:pPr>
    </w:p>
    <w:tbl>
      <w:tblPr>
        <w:tblStyle w:val="PURTable"/>
        <w:tblW w:w="0" w:type="dxa"/>
        <w:tblLook w:val="04A0" w:firstRow="1" w:lastRow="0" w:firstColumn="1" w:lastColumn="0" w:noHBand="0" w:noVBand="1"/>
      </w:tblPr>
      <w:tblGrid>
        <w:gridCol w:w="5607"/>
        <w:gridCol w:w="5309"/>
      </w:tblGrid>
      <w:tr w:rsidR="00DA00C4" w14:paraId="37D294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4ED106" w14:textId="77777777" w:rsidR="00DA00C4" w:rsidRDefault="00847E40">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34B5A6F3" w14:textId="77777777" w:rsidR="00DA00C4" w:rsidRDefault="00847E40">
            <w:pPr>
              <w:pStyle w:val="ProductList-TableBody"/>
            </w:pPr>
            <w:r>
              <w:rPr>
                <w:color w:val="FFFFFF"/>
              </w:rPr>
              <w:t>Kvalifisert(e) lisens(er)</w:t>
            </w:r>
          </w:p>
        </w:tc>
      </w:tr>
      <w:tr w:rsidR="00DA00C4" w14:paraId="437F6DE4" w14:textId="77777777">
        <w:tc>
          <w:tcPr>
            <w:tcW w:w="6240" w:type="dxa"/>
            <w:tcBorders>
              <w:top w:val="single" w:sz="4" w:space="0" w:color="6E6E6E"/>
              <w:left w:val="single" w:sz="4" w:space="0" w:color="6E6E6E"/>
              <w:bottom w:val="single" w:sz="4" w:space="0" w:color="6E6E6E"/>
              <w:right w:val="single" w:sz="4" w:space="0" w:color="6E6E6E"/>
            </w:tcBorders>
          </w:tcPr>
          <w:p w14:paraId="24A995A8" w14:textId="77777777" w:rsidR="00DA00C4" w:rsidRDefault="00847E40">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18DF2447" w14:textId="77777777" w:rsidR="00DA00C4" w:rsidRDefault="00847E40">
            <w:pPr>
              <w:pStyle w:val="ProductList-TableBody"/>
            </w:pPr>
            <w:r>
              <w:t>Office Professional Plus</w:t>
            </w:r>
          </w:p>
        </w:tc>
      </w:tr>
    </w:tbl>
    <w:p w14:paraId="0AA7A337" w14:textId="77777777" w:rsidR="00DA00C4" w:rsidRDefault="00DA00C4">
      <w:pPr>
        <w:pStyle w:val="ProductList-Body"/>
      </w:pPr>
    </w:p>
    <w:p w14:paraId="5C2D3139" w14:textId="77777777" w:rsidR="00DA00C4" w:rsidRDefault="00847E40">
      <w:pPr>
        <w:pStyle w:val="ProductList-Offering2HeadingNoBorder"/>
        <w:outlineLvl w:val="2"/>
      </w:pPr>
      <w:r>
        <w:t>Office 365-pakker</w:t>
      </w:r>
      <w:r>
        <w:fldChar w:fldCharType="begin"/>
      </w:r>
      <w:r>
        <w:instrText xml:space="preserve"> TC "</w:instrText>
      </w:r>
      <w:bookmarkStart w:id="400" w:name="_Toc41636064"/>
      <w:r>
        <w:instrText>Office 365-pakker</w:instrText>
      </w:r>
      <w:bookmarkEnd w:id="400"/>
      <w:r>
        <w:instrText>" \l 3</w:instrText>
      </w:r>
      <w:r>
        <w:fldChar w:fldCharType="end"/>
      </w:r>
    </w:p>
    <w:p w14:paraId="4CC6330B" w14:textId="77777777" w:rsidR="00DA00C4" w:rsidRDefault="00DA00C4">
      <w:pPr>
        <w:pStyle w:val="ProductList-Body"/>
      </w:pPr>
    </w:p>
    <w:p w14:paraId="6AA116F1" w14:textId="77777777" w:rsidR="00DA00C4" w:rsidRDefault="00847E40">
      <w:pPr>
        <w:pStyle w:val="ProductList-Body"/>
      </w:pPr>
      <w:r>
        <w:t>Office 365 (E1, E3, E4, E5) From SA-Bruker-SL-er gir de samme SA-fordelene som de Kvalifiserte Lisensene.</w:t>
      </w:r>
    </w:p>
    <w:p w14:paraId="40FA159C" w14:textId="77777777" w:rsidR="00DA00C4" w:rsidRDefault="00DA00C4">
      <w:pPr>
        <w:pStyle w:val="ProductList-Body"/>
      </w:pPr>
    </w:p>
    <w:p w14:paraId="551BD764" w14:textId="77777777" w:rsidR="00DA00C4" w:rsidRDefault="00847E40">
      <w:pPr>
        <w:pStyle w:val="ProductList-Body"/>
      </w:pPr>
      <w:r>
        <w:t>From SA-Bruker-SL-er krever de tilsvarende CAL Suite-broene eller USL-ene som er oppført nedenfor:</w:t>
      </w:r>
    </w:p>
    <w:p w14:paraId="2822E960" w14:textId="77777777" w:rsidR="00DA00C4" w:rsidRDefault="00DA00C4">
      <w:pPr>
        <w:pStyle w:val="ProductList-Body"/>
      </w:pPr>
    </w:p>
    <w:tbl>
      <w:tblPr>
        <w:tblStyle w:val="PURTable"/>
        <w:tblW w:w="0" w:type="dxa"/>
        <w:tblLook w:val="04A0" w:firstRow="1" w:lastRow="0" w:firstColumn="1" w:lastColumn="0" w:noHBand="0" w:noVBand="1"/>
      </w:tblPr>
      <w:tblGrid>
        <w:gridCol w:w="3723"/>
        <w:gridCol w:w="3447"/>
        <w:gridCol w:w="3746"/>
      </w:tblGrid>
      <w:tr w:rsidR="00DA00C4" w14:paraId="056C01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5FDDBE" w14:textId="77777777" w:rsidR="00DA00C4" w:rsidRDefault="00847E40">
            <w:pPr>
              <w:pStyle w:val="ProductList-TableBody"/>
            </w:pPr>
            <w:r>
              <w:rPr>
                <w:color w:val="FFFFFF"/>
              </w:rPr>
              <w:t>Fra SA-bruker-SL</w:t>
            </w:r>
          </w:p>
        </w:tc>
        <w:tc>
          <w:tcPr>
            <w:tcW w:w="3800" w:type="dxa"/>
            <w:tcBorders>
              <w:top w:val="single" w:sz="4" w:space="0" w:color="0070C0"/>
            </w:tcBorders>
            <w:shd w:val="clear" w:color="auto" w:fill="0070C0"/>
          </w:tcPr>
          <w:p w14:paraId="1ECAA202" w14:textId="77777777" w:rsidR="00DA00C4" w:rsidRDefault="00847E40">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5EB5F45A" w14:textId="77777777" w:rsidR="00DA00C4" w:rsidRDefault="00847E40">
            <w:pPr>
              <w:pStyle w:val="ProductList-TableBody"/>
            </w:pPr>
            <w:r>
              <w:rPr>
                <w:color w:val="FFFFFF"/>
              </w:rPr>
              <w:t>Påkrevd CAL Suite-bro eller CAL Suite USL</w:t>
            </w:r>
          </w:p>
        </w:tc>
      </w:tr>
      <w:tr w:rsidR="00DA00C4" w14:paraId="452D8D3B" w14:textId="77777777">
        <w:tc>
          <w:tcPr>
            <w:tcW w:w="4160" w:type="dxa"/>
            <w:tcBorders>
              <w:top w:val="single" w:sz="4" w:space="0" w:color="6E6E6E"/>
              <w:left w:val="single" w:sz="4" w:space="0" w:color="6E6E6E"/>
              <w:bottom w:val="single" w:sz="4" w:space="0" w:color="6E6E6E"/>
            </w:tcBorders>
          </w:tcPr>
          <w:p w14:paraId="1B7F9F8C" w14:textId="77777777" w:rsidR="00DA00C4" w:rsidRDefault="00847E40">
            <w:pPr>
              <w:pStyle w:val="ProductList-TableBody"/>
            </w:pPr>
            <w:r>
              <w:t>Office 365 E1 From SA</w:t>
            </w:r>
          </w:p>
        </w:tc>
        <w:tc>
          <w:tcPr>
            <w:tcW w:w="3800" w:type="dxa"/>
          </w:tcPr>
          <w:p w14:paraId="0A187563" w14:textId="77777777" w:rsidR="00DA00C4" w:rsidRDefault="00847E40">
            <w:pPr>
              <w:pStyle w:val="ProductList-TableBody"/>
            </w:pPr>
            <w:r>
              <w:t>Core CAL Suite</w:t>
            </w:r>
          </w:p>
        </w:tc>
        <w:tc>
          <w:tcPr>
            <w:tcW w:w="4160" w:type="dxa"/>
            <w:tcBorders>
              <w:top w:val="single" w:sz="4" w:space="0" w:color="6E6E6E"/>
              <w:bottom w:val="none" w:sz="4" w:space="0" w:color="6E6E6E"/>
              <w:right w:val="single" w:sz="4" w:space="0" w:color="6E6E6E"/>
            </w:tcBorders>
          </w:tcPr>
          <w:p w14:paraId="675BFAEE" w14:textId="77777777" w:rsidR="00DA00C4" w:rsidRDefault="00847E40">
            <w:pPr>
              <w:pStyle w:val="ProductList-TableBody"/>
            </w:pPr>
            <w:r>
              <w:t>Core CAL-bro for Office 365 eller</w:t>
            </w:r>
          </w:p>
          <w:p w14:paraId="4EB65D7E" w14:textId="77777777" w:rsidR="00DA00C4" w:rsidRDefault="00847E40">
            <w:pPr>
              <w:pStyle w:val="ProductList-TableBody"/>
            </w:pPr>
            <w:r>
              <w:t>Enterprise Mobility + Security</w:t>
            </w:r>
          </w:p>
        </w:tc>
      </w:tr>
      <w:tr w:rsidR="00DA00C4" w14:paraId="7F397D4E" w14:textId="77777777">
        <w:tc>
          <w:tcPr>
            <w:tcW w:w="4160" w:type="dxa"/>
            <w:tcBorders>
              <w:top w:val="single" w:sz="4" w:space="0" w:color="6E6E6E"/>
              <w:left w:val="single" w:sz="4" w:space="0" w:color="6E6E6E"/>
              <w:bottom w:val="single" w:sz="4" w:space="0" w:color="6E6E6E"/>
            </w:tcBorders>
          </w:tcPr>
          <w:p w14:paraId="7F8FDDD5" w14:textId="77777777" w:rsidR="00DA00C4" w:rsidRDefault="00847E40">
            <w:pPr>
              <w:pStyle w:val="ProductList-TableBody"/>
            </w:pPr>
            <w:r>
              <w:t>Office 365 (E3, E4, E5) From SA</w:t>
            </w:r>
          </w:p>
        </w:tc>
        <w:tc>
          <w:tcPr>
            <w:tcW w:w="3800" w:type="dxa"/>
          </w:tcPr>
          <w:p w14:paraId="4D3E2692" w14:textId="77777777" w:rsidR="00DA00C4" w:rsidRDefault="00847E40">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45A81FC" w14:textId="77777777" w:rsidR="00DA00C4" w:rsidRDefault="00DA00C4">
            <w:pPr>
              <w:pStyle w:val="ProductList-TableBody"/>
            </w:pPr>
          </w:p>
        </w:tc>
      </w:tr>
      <w:tr w:rsidR="00DA00C4" w14:paraId="389D7836" w14:textId="77777777">
        <w:tc>
          <w:tcPr>
            <w:tcW w:w="4160" w:type="dxa"/>
            <w:tcBorders>
              <w:top w:val="single" w:sz="4" w:space="0" w:color="6E6E6E"/>
              <w:left w:val="single" w:sz="4" w:space="0" w:color="6E6E6E"/>
              <w:bottom w:val="single" w:sz="4" w:space="0" w:color="6E6E6E"/>
            </w:tcBorders>
          </w:tcPr>
          <w:p w14:paraId="5B891497" w14:textId="77777777" w:rsidR="00DA00C4" w:rsidRDefault="00847E40">
            <w:pPr>
              <w:pStyle w:val="ProductList-TableBody"/>
            </w:pPr>
            <w:r>
              <w:t>Office 365 (E3, E4, E5) From SA</w:t>
            </w:r>
          </w:p>
        </w:tc>
        <w:tc>
          <w:tcPr>
            <w:tcW w:w="3800" w:type="dxa"/>
          </w:tcPr>
          <w:p w14:paraId="34E7DD6B" w14:textId="77777777" w:rsidR="00DA00C4" w:rsidRDefault="00847E40">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3E260F50" w14:textId="77777777" w:rsidR="00DA00C4" w:rsidRDefault="00847E40">
            <w:pPr>
              <w:pStyle w:val="ProductList-TableBody"/>
            </w:pPr>
            <w:r>
              <w:t>Enterprise CAL-bro for Office 365 eller</w:t>
            </w:r>
          </w:p>
          <w:p w14:paraId="552647CD" w14:textId="77777777" w:rsidR="00DA00C4" w:rsidRDefault="00847E40">
            <w:pPr>
              <w:pStyle w:val="ProductList-TableBody"/>
            </w:pPr>
            <w:r>
              <w:t>Enterprise Mobility + Security</w:t>
            </w:r>
          </w:p>
        </w:tc>
      </w:tr>
    </w:tbl>
    <w:p w14:paraId="0C19894F" w14:textId="77777777" w:rsidR="00DA00C4" w:rsidRDefault="00DA00C4">
      <w:pPr>
        <w:pStyle w:val="ProductList-Body"/>
      </w:pPr>
    </w:p>
    <w:p w14:paraId="4AB55F6F" w14:textId="77777777" w:rsidR="00DA00C4" w:rsidRDefault="00847E40">
      <w:pPr>
        <w:pStyle w:val="ProductList-Offering2HeadingNoBorder"/>
        <w:outlineLvl w:val="2"/>
      </w:pPr>
      <w:r>
        <w:t>Telefonsystem</w:t>
      </w:r>
      <w:r>
        <w:fldChar w:fldCharType="begin"/>
      </w:r>
      <w:r>
        <w:instrText xml:space="preserve"> TC "</w:instrText>
      </w:r>
      <w:bookmarkStart w:id="401" w:name="_Toc41636065"/>
      <w:r>
        <w:instrText>Telefonsystem</w:instrText>
      </w:r>
      <w:bookmarkEnd w:id="401"/>
      <w:r>
        <w:instrText>" \l 3</w:instrText>
      </w:r>
      <w:r>
        <w:fldChar w:fldCharType="end"/>
      </w:r>
    </w:p>
    <w:p w14:paraId="2B1B06F5" w14:textId="77777777" w:rsidR="00DA00C4" w:rsidRDefault="00DA00C4">
      <w:pPr>
        <w:pStyle w:val="ProductList-Body"/>
      </w:pPr>
    </w:p>
    <w:tbl>
      <w:tblPr>
        <w:tblStyle w:val="PURTable"/>
        <w:tblW w:w="0" w:type="dxa"/>
        <w:tblLook w:val="04A0" w:firstRow="1" w:lastRow="0" w:firstColumn="1" w:lastColumn="0" w:noHBand="0" w:noVBand="1"/>
      </w:tblPr>
      <w:tblGrid>
        <w:gridCol w:w="5493"/>
        <w:gridCol w:w="5423"/>
      </w:tblGrid>
      <w:tr w:rsidR="00DA00C4" w14:paraId="63AB9C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6E6B27B" w14:textId="77777777" w:rsidR="00DA00C4" w:rsidRDefault="00847E40">
            <w:pPr>
              <w:pStyle w:val="ProductList-TableBody"/>
            </w:pPr>
            <w:r>
              <w:rPr>
                <w:color w:val="FFFFFF"/>
              </w:rPr>
              <w:t>Fra SA-bruker-SL</w:t>
            </w:r>
          </w:p>
        </w:tc>
        <w:tc>
          <w:tcPr>
            <w:tcW w:w="6000" w:type="dxa"/>
            <w:tcBorders>
              <w:left w:val="single" w:sz="4" w:space="0" w:color="0070C0"/>
            </w:tcBorders>
            <w:shd w:val="clear" w:color="auto" w:fill="0070C0"/>
          </w:tcPr>
          <w:p w14:paraId="1B59EB7B" w14:textId="77777777" w:rsidR="00DA00C4" w:rsidRDefault="00847E40">
            <w:pPr>
              <w:pStyle w:val="ProductList-TableBody"/>
            </w:pPr>
            <w:r>
              <w:rPr>
                <w:color w:val="FFFFFF"/>
              </w:rPr>
              <w:t>Kvalifisert(e) lisens(er)</w:t>
            </w:r>
          </w:p>
        </w:tc>
      </w:tr>
      <w:tr w:rsidR="00DA00C4" w14:paraId="5A082369" w14:textId="77777777">
        <w:tc>
          <w:tcPr>
            <w:tcW w:w="6120" w:type="dxa"/>
            <w:tcBorders>
              <w:top w:val="single" w:sz="4" w:space="0" w:color="6E6E6E"/>
              <w:left w:val="single" w:sz="4" w:space="0" w:color="6E6E6E"/>
              <w:bottom w:val="none" w:sz="4" w:space="0" w:color="6E6E6E"/>
            </w:tcBorders>
          </w:tcPr>
          <w:p w14:paraId="49A0045D" w14:textId="77777777" w:rsidR="00DA00C4" w:rsidRDefault="00847E40">
            <w:pPr>
              <w:pStyle w:val="ProductList-TableBody"/>
            </w:pPr>
            <w:r>
              <w:t>Phone System From SA</w:t>
            </w:r>
          </w:p>
        </w:tc>
        <w:tc>
          <w:tcPr>
            <w:tcW w:w="6000" w:type="dxa"/>
          </w:tcPr>
          <w:p w14:paraId="1AD43529" w14:textId="77777777" w:rsidR="00DA00C4" w:rsidRDefault="00847E40">
            <w:pPr>
              <w:pStyle w:val="ProductList-TableBody"/>
            </w:pPr>
            <w:r>
              <w:t>Skype for Business Server Plus CAL (Enhet og Bruker)</w:t>
            </w:r>
          </w:p>
        </w:tc>
      </w:tr>
      <w:tr w:rsidR="00DA00C4" w14:paraId="0366EDA1" w14:textId="77777777">
        <w:tc>
          <w:tcPr>
            <w:tcW w:w="6120" w:type="dxa"/>
            <w:tcBorders>
              <w:top w:val="none" w:sz="4" w:space="0" w:color="6E6E6E"/>
              <w:left w:val="single" w:sz="4" w:space="0" w:color="6E6E6E"/>
              <w:bottom w:val="single" w:sz="4" w:space="0" w:color="6E6E6E"/>
            </w:tcBorders>
          </w:tcPr>
          <w:p w14:paraId="054351DC" w14:textId="77777777" w:rsidR="00DA00C4" w:rsidRDefault="00DA00C4">
            <w:pPr>
              <w:pStyle w:val="ProductList-TableBody"/>
            </w:pPr>
          </w:p>
        </w:tc>
        <w:tc>
          <w:tcPr>
            <w:tcW w:w="6000" w:type="dxa"/>
          </w:tcPr>
          <w:p w14:paraId="02A808D1" w14:textId="77777777" w:rsidR="00DA00C4" w:rsidRDefault="00847E40">
            <w:pPr>
              <w:pStyle w:val="ProductList-TableBody"/>
            </w:pPr>
            <w:r>
              <w:t xml:space="preserve"> Skype for Business Plus CAL (Bruker-SL)</w:t>
            </w:r>
          </w:p>
        </w:tc>
      </w:tr>
    </w:tbl>
    <w:p w14:paraId="1EB6F9B5" w14:textId="77777777" w:rsidR="00DA00C4" w:rsidRDefault="00DA00C4">
      <w:pPr>
        <w:pStyle w:val="ProductList-Body"/>
      </w:pPr>
    </w:p>
    <w:p w14:paraId="6C965268" w14:textId="77777777" w:rsidR="00DA00C4" w:rsidRDefault="00847E40">
      <w:pPr>
        <w:pStyle w:val="ProductList-Offering2HeadingNoBorder"/>
        <w:outlineLvl w:val="2"/>
      </w:pPr>
      <w:r>
        <w:t>Project</w:t>
      </w:r>
      <w:r>
        <w:fldChar w:fldCharType="begin"/>
      </w:r>
      <w:r>
        <w:instrText xml:space="preserve"> TC "</w:instrText>
      </w:r>
      <w:bookmarkStart w:id="402" w:name="_Toc41636066"/>
      <w:r>
        <w:instrText>Project</w:instrText>
      </w:r>
      <w:bookmarkEnd w:id="402"/>
      <w:r>
        <w:instrText>" \l 3</w:instrText>
      </w:r>
      <w:r>
        <w:fldChar w:fldCharType="end"/>
      </w:r>
    </w:p>
    <w:p w14:paraId="5DE4638B" w14:textId="77777777" w:rsidR="00DA00C4" w:rsidRDefault="00DA00C4">
      <w:pPr>
        <w:pStyle w:val="ProductList-Body"/>
      </w:pPr>
    </w:p>
    <w:tbl>
      <w:tblPr>
        <w:tblStyle w:val="PURTable"/>
        <w:tblW w:w="0" w:type="dxa"/>
        <w:tblLook w:val="04A0" w:firstRow="1" w:lastRow="0" w:firstColumn="1" w:lastColumn="0" w:noHBand="0" w:noVBand="1"/>
      </w:tblPr>
      <w:tblGrid>
        <w:gridCol w:w="5493"/>
        <w:gridCol w:w="5423"/>
      </w:tblGrid>
      <w:tr w:rsidR="00DA00C4" w14:paraId="05667B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CBA231" w14:textId="77777777" w:rsidR="00DA00C4" w:rsidRDefault="00847E40">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2819EB59" w14:textId="77777777" w:rsidR="00DA00C4" w:rsidRDefault="00847E40">
            <w:pPr>
              <w:pStyle w:val="ProductList-TableBody"/>
            </w:pPr>
            <w:r>
              <w:rPr>
                <w:color w:val="FFFFFF"/>
              </w:rPr>
              <w:t>Kvalifisert(e) Lisens(er)</w:t>
            </w:r>
          </w:p>
        </w:tc>
      </w:tr>
      <w:tr w:rsidR="00DA00C4" w14:paraId="55FC338D" w14:textId="77777777">
        <w:tc>
          <w:tcPr>
            <w:tcW w:w="6120" w:type="dxa"/>
            <w:tcBorders>
              <w:top w:val="single" w:sz="4" w:space="0" w:color="6E6E6E"/>
              <w:left w:val="single" w:sz="4" w:space="0" w:color="6E6E6E"/>
              <w:bottom w:val="none" w:sz="4" w:space="0" w:color="6E6E6E"/>
              <w:right w:val="single" w:sz="4" w:space="0" w:color="6E6E6E"/>
            </w:tcBorders>
          </w:tcPr>
          <w:p w14:paraId="47AF7DC3" w14:textId="77777777" w:rsidR="00DA00C4" w:rsidRDefault="00847E40">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32788E69" w14:textId="77777777" w:rsidR="00DA00C4" w:rsidRDefault="00847E40">
            <w:pPr>
              <w:pStyle w:val="ProductList-TableBody"/>
            </w:pPr>
            <w:r>
              <w:t xml:space="preserve">Project Standard </w:t>
            </w:r>
          </w:p>
        </w:tc>
      </w:tr>
      <w:tr w:rsidR="00DA00C4" w14:paraId="64469C00" w14:textId="77777777">
        <w:tc>
          <w:tcPr>
            <w:tcW w:w="6120" w:type="dxa"/>
            <w:tcBorders>
              <w:top w:val="none" w:sz="4" w:space="0" w:color="6E6E6E"/>
              <w:left w:val="single" w:sz="4" w:space="0" w:color="6E6E6E"/>
              <w:bottom w:val="single" w:sz="4" w:space="0" w:color="6E6E6E"/>
              <w:right w:val="single" w:sz="4" w:space="0" w:color="6E6E6E"/>
            </w:tcBorders>
          </w:tcPr>
          <w:p w14:paraId="47528728" w14:textId="77777777" w:rsidR="00DA00C4" w:rsidRDefault="00DA00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17E8B1" w14:textId="77777777" w:rsidR="00DA00C4" w:rsidRDefault="00847E40">
            <w:pPr>
              <w:pStyle w:val="ProductList-TableBody"/>
            </w:pPr>
            <w:r>
              <w:t xml:space="preserve">Project Server CAL </w:t>
            </w:r>
          </w:p>
        </w:tc>
      </w:tr>
      <w:tr w:rsidR="00DA00C4" w14:paraId="2E4BE375" w14:textId="77777777">
        <w:tc>
          <w:tcPr>
            <w:tcW w:w="6120" w:type="dxa"/>
            <w:tcBorders>
              <w:top w:val="single" w:sz="4" w:space="0" w:color="6E6E6E"/>
              <w:left w:val="single" w:sz="4" w:space="0" w:color="6E6E6E"/>
              <w:bottom w:val="none" w:sz="4" w:space="0" w:color="6E6E6E"/>
              <w:right w:val="single" w:sz="4" w:space="0" w:color="6E6E6E"/>
            </w:tcBorders>
          </w:tcPr>
          <w:p w14:paraId="03DB93B4" w14:textId="77777777" w:rsidR="00DA00C4" w:rsidRDefault="00847E40">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19BE22DB" w14:textId="77777777" w:rsidR="00DA00C4" w:rsidRDefault="00847E40">
            <w:pPr>
              <w:pStyle w:val="ProductList-TableBody"/>
            </w:pPr>
            <w:r>
              <w:t>Project Professional</w:t>
            </w:r>
          </w:p>
        </w:tc>
      </w:tr>
      <w:tr w:rsidR="00DA00C4" w14:paraId="06E91ABE" w14:textId="77777777">
        <w:tc>
          <w:tcPr>
            <w:tcW w:w="6120" w:type="dxa"/>
            <w:tcBorders>
              <w:top w:val="none" w:sz="4" w:space="0" w:color="6E6E6E"/>
              <w:left w:val="single" w:sz="4" w:space="0" w:color="6E6E6E"/>
              <w:bottom w:val="single" w:sz="4" w:space="0" w:color="6E6E6E"/>
              <w:right w:val="single" w:sz="4" w:space="0" w:color="6E6E6E"/>
            </w:tcBorders>
          </w:tcPr>
          <w:p w14:paraId="3061C650" w14:textId="77777777" w:rsidR="00DA00C4" w:rsidRDefault="00DA00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01B77E" w14:textId="77777777" w:rsidR="00DA00C4" w:rsidRDefault="00847E40">
            <w:pPr>
              <w:pStyle w:val="ProductList-TableBody"/>
            </w:pPr>
            <w:r>
              <w:t>Project Server CAL</w:t>
            </w:r>
          </w:p>
        </w:tc>
      </w:tr>
      <w:tr w:rsidR="00DA00C4" w14:paraId="3FE8693D" w14:textId="77777777">
        <w:tc>
          <w:tcPr>
            <w:tcW w:w="6120" w:type="dxa"/>
            <w:tcBorders>
              <w:top w:val="single" w:sz="4" w:space="0" w:color="6E6E6E"/>
              <w:left w:val="single" w:sz="4" w:space="0" w:color="6E6E6E"/>
              <w:bottom w:val="none" w:sz="4" w:space="0" w:color="6E6E6E"/>
              <w:right w:val="single" w:sz="4" w:space="0" w:color="6E6E6E"/>
            </w:tcBorders>
          </w:tcPr>
          <w:p w14:paraId="37B3A6D1" w14:textId="77777777" w:rsidR="00DA00C4" w:rsidRDefault="00847E40">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021377D2" w14:textId="77777777" w:rsidR="00DA00C4" w:rsidRDefault="00847E40">
            <w:pPr>
              <w:pStyle w:val="ProductList-TableBody"/>
            </w:pPr>
            <w:r>
              <w:t>Project Professional</w:t>
            </w:r>
          </w:p>
        </w:tc>
      </w:tr>
      <w:tr w:rsidR="00DA00C4" w14:paraId="79D52C6A" w14:textId="77777777">
        <w:tc>
          <w:tcPr>
            <w:tcW w:w="6120" w:type="dxa"/>
            <w:tcBorders>
              <w:top w:val="none" w:sz="4" w:space="0" w:color="6E6E6E"/>
              <w:left w:val="single" w:sz="4" w:space="0" w:color="6E6E6E"/>
              <w:bottom w:val="single" w:sz="4" w:space="0" w:color="6E6E6E"/>
              <w:right w:val="single" w:sz="4" w:space="0" w:color="6E6E6E"/>
            </w:tcBorders>
          </w:tcPr>
          <w:p w14:paraId="521A1A9C" w14:textId="77777777" w:rsidR="00DA00C4" w:rsidRDefault="00DA00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7BAE29" w14:textId="77777777" w:rsidR="00DA00C4" w:rsidRDefault="00847E40">
            <w:pPr>
              <w:pStyle w:val="ProductList-TableBody"/>
            </w:pPr>
            <w:r>
              <w:t>Project Server CAL</w:t>
            </w:r>
          </w:p>
        </w:tc>
      </w:tr>
    </w:tbl>
    <w:p w14:paraId="0215D054" w14:textId="77777777" w:rsidR="00DA00C4" w:rsidRDefault="00DA00C4">
      <w:pPr>
        <w:pStyle w:val="ProductList-Body"/>
      </w:pPr>
    </w:p>
    <w:p w14:paraId="19E5D6B2" w14:textId="77777777" w:rsidR="00DA00C4" w:rsidRDefault="00847E40">
      <w:pPr>
        <w:pStyle w:val="ProductList-Offering2HeadingNoBorder"/>
        <w:outlineLvl w:val="2"/>
      </w:pPr>
      <w:r>
        <w:t>Visio</w:t>
      </w:r>
      <w:r>
        <w:fldChar w:fldCharType="begin"/>
      </w:r>
      <w:r>
        <w:instrText xml:space="preserve"> TC "</w:instrText>
      </w:r>
      <w:bookmarkStart w:id="403" w:name="_Toc4163606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DA00C4" w14:paraId="70A79C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16A3CA4" w14:textId="77777777" w:rsidR="00DA00C4" w:rsidRDefault="00847E40">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03A51F1F" w14:textId="77777777" w:rsidR="00DA00C4" w:rsidRDefault="00847E40">
            <w:pPr>
              <w:pStyle w:val="ProductList-TableBody"/>
            </w:pPr>
            <w:r>
              <w:rPr>
                <w:color w:val="FFFFFF"/>
              </w:rPr>
              <w:t>Kvalifisert(e) lisens(er)</w:t>
            </w:r>
          </w:p>
        </w:tc>
      </w:tr>
      <w:tr w:rsidR="00DA00C4" w14:paraId="68B0B146" w14:textId="77777777">
        <w:tc>
          <w:tcPr>
            <w:tcW w:w="6240" w:type="dxa"/>
            <w:tcBorders>
              <w:top w:val="single" w:sz="4" w:space="0" w:color="6E6E6E"/>
              <w:left w:val="single" w:sz="4" w:space="0" w:color="6E6E6E"/>
              <w:bottom w:val="single" w:sz="4" w:space="0" w:color="6E6E6E"/>
              <w:right w:val="single" w:sz="4" w:space="0" w:color="6E6E6E"/>
            </w:tcBorders>
          </w:tcPr>
          <w:p w14:paraId="693C7143" w14:textId="77777777" w:rsidR="00DA00C4" w:rsidRDefault="00847E40">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ED1FBAB" w14:textId="77777777" w:rsidR="00DA00C4" w:rsidRDefault="00847E40">
            <w:pPr>
              <w:pStyle w:val="ProductList-TableBody"/>
            </w:pPr>
            <w:r>
              <w:t>Visio Professional</w:t>
            </w:r>
          </w:p>
        </w:tc>
      </w:tr>
      <w:tr w:rsidR="00DA00C4" w14:paraId="1E797EEA" w14:textId="77777777">
        <w:tc>
          <w:tcPr>
            <w:tcW w:w="6240" w:type="dxa"/>
            <w:tcBorders>
              <w:top w:val="single" w:sz="4" w:space="0" w:color="6E6E6E"/>
              <w:left w:val="single" w:sz="4" w:space="0" w:color="6E6E6E"/>
              <w:right w:val="single" w:sz="4" w:space="0" w:color="6E6E6E"/>
            </w:tcBorders>
          </w:tcPr>
          <w:p w14:paraId="5D8DC8AF" w14:textId="77777777" w:rsidR="00DA00C4" w:rsidRDefault="00847E40">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2358BDE3" w14:textId="77777777" w:rsidR="00DA00C4" w:rsidRDefault="00847E40">
            <w:pPr>
              <w:pStyle w:val="ProductList-TableBody"/>
            </w:pPr>
            <w:r>
              <w:t>Visio Standard</w:t>
            </w:r>
          </w:p>
        </w:tc>
      </w:tr>
    </w:tbl>
    <w:p w14:paraId="36069B7E" w14:textId="77777777" w:rsidR="00DA00C4" w:rsidRDefault="00847E40">
      <w:pPr>
        <w:pStyle w:val="ProductList-SectionHeading"/>
        <w:pageBreakBefore/>
        <w:outlineLvl w:val="0"/>
      </w:pPr>
      <w:bookmarkStart w:id="404" w:name="_Sec562"/>
      <w:bookmarkEnd w:id="377"/>
      <w:r>
        <w:t>Vedlegg D – Profesjonelle Tjenester</w:t>
      </w:r>
      <w:r>
        <w:fldChar w:fldCharType="begin"/>
      </w:r>
      <w:r>
        <w:instrText xml:space="preserve"> TC "</w:instrText>
      </w:r>
      <w:bookmarkStart w:id="405" w:name="_Toc41636068"/>
      <w:r>
        <w:instrText>Vedlegg D – Profesjonelle Tjenester</w:instrText>
      </w:r>
      <w:bookmarkEnd w:id="405"/>
      <w:r>
        <w:instrText>" \l 1</w:instrText>
      </w:r>
      <w:r>
        <w:fldChar w:fldCharType="end"/>
      </w:r>
    </w:p>
    <w:p w14:paraId="36880B5D" w14:textId="77777777" w:rsidR="00DA00C4" w:rsidRDefault="00847E40">
      <w:pPr>
        <w:pStyle w:val="ProductList-Body"/>
      </w:pPr>
      <w:r>
        <w:t>De Profesjonelle Tjenestene som er tilgjengelige gjennom Volumlisensiering fra Microsoft, er beskrevet nedenfor.</w:t>
      </w:r>
    </w:p>
    <w:p w14:paraId="1C28B96B" w14:textId="77777777" w:rsidR="00DA00C4" w:rsidRDefault="00847E40">
      <w:pPr>
        <w:pStyle w:val="ProductList-Offering1Heading"/>
        <w:outlineLvl w:val="1"/>
      </w:pPr>
      <w:bookmarkStart w:id="406" w:name="_Sec565"/>
      <w:r>
        <w:t>Microsoft Premier Support-tilbud</w:t>
      </w:r>
      <w:bookmarkEnd w:id="406"/>
      <w:r>
        <w:fldChar w:fldCharType="begin"/>
      </w:r>
      <w:r>
        <w:instrText xml:space="preserve"> TC "</w:instrText>
      </w:r>
      <w:bookmarkStart w:id="407" w:name="_Toc41636069"/>
      <w:r>
        <w:instrText>Microsoft Premier Support-tilbud</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DA00C4" w14:paraId="1EC58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5DEE0C" w14:textId="77777777" w:rsidR="00DA00C4" w:rsidRDefault="00847E4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823AB1" w14:textId="77777777" w:rsidR="00DA00C4" w:rsidRDefault="00847E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128D8F" w14:textId="77777777" w:rsidR="00DA00C4" w:rsidRDefault="00847E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CDB17E" w14:textId="77777777" w:rsidR="00DA00C4" w:rsidRDefault="00847E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1F0311" w14:textId="77777777" w:rsidR="00DA00C4" w:rsidRDefault="00847E40">
            <w:pPr>
              <w:pStyle w:val="ProductList-TableBody"/>
              <w:jc w:val="center"/>
            </w:pPr>
            <w:r>
              <w:rPr>
                <w:color w:val="FFFFFF"/>
              </w:rPr>
              <w:t>Premier Plus</w:t>
            </w:r>
          </w:p>
        </w:tc>
      </w:tr>
      <w:tr w:rsidR="00DA00C4" w14:paraId="5F1C58F9" w14:textId="77777777">
        <w:tc>
          <w:tcPr>
            <w:tcW w:w="4040" w:type="dxa"/>
            <w:tcBorders>
              <w:top w:val="single" w:sz="4" w:space="0" w:color="000000"/>
              <w:left w:val="single" w:sz="4" w:space="0" w:color="000000"/>
              <w:bottom w:val="single" w:sz="4" w:space="0" w:color="000000"/>
              <w:right w:val="single" w:sz="4" w:space="0" w:color="000000"/>
            </w:tcBorders>
          </w:tcPr>
          <w:p w14:paraId="1B569D3D" w14:textId="77777777" w:rsidR="00DA00C4" w:rsidRDefault="00847E4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4DADFA9"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C34092"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0E346"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BE425" w14:textId="77777777" w:rsidR="00DA00C4" w:rsidRDefault="00847E40">
            <w:pPr>
              <w:pStyle w:val="ProductList-TableBody"/>
              <w:jc w:val="center"/>
            </w:pPr>
            <w:r>
              <w:t>X</w:t>
            </w:r>
          </w:p>
        </w:tc>
      </w:tr>
      <w:tr w:rsidR="00DA00C4" w14:paraId="769D276C" w14:textId="77777777">
        <w:tc>
          <w:tcPr>
            <w:tcW w:w="4040" w:type="dxa"/>
            <w:tcBorders>
              <w:top w:val="single" w:sz="4" w:space="0" w:color="000000"/>
              <w:left w:val="single" w:sz="4" w:space="0" w:color="000000"/>
              <w:bottom w:val="single" w:sz="4" w:space="0" w:color="000000"/>
              <w:right w:val="single" w:sz="4" w:space="0" w:color="000000"/>
            </w:tcBorders>
          </w:tcPr>
          <w:p w14:paraId="5D8E3A46" w14:textId="77777777" w:rsidR="00DA00C4" w:rsidRDefault="00847E40">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345E65E6" w14:textId="77777777" w:rsidR="00DA00C4" w:rsidRDefault="00847E4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477F38F" w14:textId="77777777" w:rsidR="00DA00C4" w:rsidRDefault="00847E4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8C787F9" w14:textId="77777777" w:rsidR="00DA00C4" w:rsidRDefault="00847E40">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9B818D4" w14:textId="77777777" w:rsidR="00DA00C4" w:rsidRDefault="00847E40">
            <w:pPr>
              <w:pStyle w:val="ProductList-TableBody"/>
            </w:pPr>
            <w:r>
              <w:t>Månedlig</w:t>
            </w:r>
          </w:p>
        </w:tc>
      </w:tr>
      <w:tr w:rsidR="00DA00C4" w14:paraId="3CCAB649" w14:textId="77777777">
        <w:tc>
          <w:tcPr>
            <w:tcW w:w="4040" w:type="dxa"/>
            <w:tcBorders>
              <w:top w:val="single" w:sz="4" w:space="0" w:color="000000"/>
              <w:left w:val="single" w:sz="4" w:space="0" w:color="000000"/>
              <w:bottom w:val="single" w:sz="4" w:space="0" w:color="000000"/>
              <w:right w:val="single" w:sz="4" w:space="0" w:color="000000"/>
            </w:tcBorders>
          </w:tcPr>
          <w:p w14:paraId="05FE5319" w14:textId="77777777" w:rsidR="00DA00C4" w:rsidRDefault="00847E40">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8C6991D" w14:textId="77777777" w:rsidR="00DA00C4" w:rsidRDefault="00847E40">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45EC9566" w14:textId="77777777" w:rsidR="00DA00C4" w:rsidRDefault="00847E40">
            <w:pPr>
              <w:pStyle w:val="ProductList-TableBody"/>
            </w:pPr>
            <w:r>
              <w:t>Opptil 10 timer</w:t>
            </w:r>
          </w:p>
          <w:p w14:paraId="202C35CF" w14:textId="77777777" w:rsidR="00DA00C4" w:rsidRDefault="00847E40">
            <w:pPr>
              <w:pStyle w:val="ProductList-TableBody"/>
            </w:pPr>
            <w:r>
              <w:t>+1 tilstandskontroll</w:t>
            </w:r>
          </w:p>
          <w:p w14:paraId="5B19122D" w14:textId="77777777" w:rsidR="00DA00C4" w:rsidRDefault="00847E40">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6BDB293A" w14:textId="77777777" w:rsidR="00DA00C4" w:rsidRDefault="00847E40">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51C990F4" w14:textId="77777777" w:rsidR="00DA00C4" w:rsidRDefault="00847E40">
            <w:pPr>
              <w:pStyle w:val="ProductList-TableBody"/>
            </w:pPr>
            <w:r>
              <w:t>Opptil 160 timer</w:t>
            </w:r>
          </w:p>
        </w:tc>
      </w:tr>
      <w:tr w:rsidR="00DA00C4" w14:paraId="4C8025C2" w14:textId="77777777">
        <w:tc>
          <w:tcPr>
            <w:tcW w:w="4040" w:type="dxa"/>
            <w:tcBorders>
              <w:top w:val="single" w:sz="4" w:space="0" w:color="000000"/>
              <w:left w:val="single" w:sz="4" w:space="0" w:color="000000"/>
              <w:bottom w:val="single" w:sz="4" w:space="0" w:color="000000"/>
              <w:right w:val="single" w:sz="4" w:space="0" w:color="000000"/>
            </w:tcBorders>
          </w:tcPr>
          <w:p w14:paraId="47BFD999" w14:textId="77777777" w:rsidR="00DA00C4" w:rsidRDefault="00847E40">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260B9C93" w14:textId="77777777" w:rsidR="00DA00C4" w:rsidRDefault="00847E40">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6826CA6" w14:textId="77777777" w:rsidR="00DA00C4" w:rsidRDefault="00847E40">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48EED73" w14:textId="77777777" w:rsidR="00DA00C4" w:rsidRDefault="00847E40">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2A384A1E" w14:textId="77777777" w:rsidR="00DA00C4" w:rsidRDefault="00847E40">
            <w:pPr>
              <w:pStyle w:val="ProductList-TableBody"/>
            </w:pPr>
            <w:r>
              <w:t>Opptil 140 timer</w:t>
            </w:r>
          </w:p>
        </w:tc>
      </w:tr>
      <w:tr w:rsidR="00DA00C4" w14:paraId="4723E38C" w14:textId="77777777">
        <w:tc>
          <w:tcPr>
            <w:tcW w:w="4040" w:type="dxa"/>
            <w:tcBorders>
              <w:top w:val="single" w:sz="4" w:space="0" w:color="000000"/>
              <w:left w:val="single" w:sz="4" w:space="0" w:color="000000"/>
              <w:bottom w:val="single" w:sz="4" w:space="0" w:color="000000"/>
              <w:right w:val="single" w:sz="4" w:space="0" w:color="000000"/>
            </w:tcBorders>
          </w:tcPr>
          <w:p w14:paraId="6B355A8A" w14:textId="77777777" w:rsidR="00DA00C4" w:rsidRDefault="00847E40">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78DF62E1"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15098"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D9EA0"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1B3DF0" w14:textId="77777777" w:rsidR="00DA00C4" w:rsidRDefault="00847E40">
            <w:pPr>
              <w:pStyle w:val="ProductList-TableBody"/>
              <w:jc w:val="center"/>
            </w:pPr>
            <w:r>
              <w:t>X</w:t>
            </w:r>
          </w:p>
        </w:tc>
      </w:tr>
      <w:tr w:rsidR="00DA00C4" w14:paraId="09B03AE1" w14:textId="77777777">
        <w:tc>
          <w:tcPr>
            <w:tcW w:w="4040" w:type="dxa"/>
            <w:tcBorders>
              <w:top w:val="single" w:sz="4" w:space="0" w:color="000000"/>
              <w:left w:val="single" w:sz="4" w:space="0" w:color="000000"/>
              <w:bottom w:val="single" w:sz="4" w:space="0" w:color="000000"/>
              <w:right w:val="single" w:sz="4" w:space="0" w:color="000000"/>
            </w:tcBorders>
          </w:tcPr>
          <w:p w14:paraId="46DD5704" w14:textId="77777777" w:rsidR="00DA00C4" w:rsidRDefault="00847E40">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3460072D"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01134"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0D927"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757CD" w14:textId="77777777" w:rsidR="00DA00C4" w:rsidRDefault="00847E40">
            <w:pPr>
              <w:pStyle w:val="ProductList-TableBody"/>
              <w:jc w:val="center"/>
            </w:pPr>
            <w:r>
              <w:t>X</w:t>
            </w:r>
          </w:p>
        </w:tc>
      </w:tr>
      <w:tr w:rsidR="00DA00C4" w14:paraId="13145118" w14:textId="77777777">
        <w:tc>
          <w:tcPr>
            <w:tcW w:w="4040" w:type="dxa"/>
            <w:tcBorders>
              <w:top w:val="single" w:sz="4" w:space="0" w:color="000000"/>
              <w:left w:val="single" w:sz="4" w:space="0" w:color="000000"/>
              <w:bottom w:val="single" w:sz="4" w:space="0" w:color="000000"/>
              <w:right w:val="single" w:sz="4" w:space="0" w:color="000000"/>
            </w:tcBorders>
          </w:tcPr>
          <w:p w14:paraId="48CF7053" w14:textId="77777777" w:rsidR="00DA00C4" w:rsidRDefault="00847E40">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59150EE5"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952DE"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CC2CC"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9F623" w14:textId="77777777" w:rsidR="00DA00C4" w:rsidRDefault="00847E40">
            <w:pPr>
              <w:pStyle w:val="ProductList-TableBody"/>
              <w:jc w:val="center"/>
            </w:pPr>
            <w:r>
              <w:t>X</w:t>
            </w:r>
          </w:p>
        </w:tc>
      </w:tr>
      <w:tr w:rsidR="00DA00C4" w14:paraId="0464AEE3" w14:textId="77777777">
        <w:tc>
          <w:tcPr>
            <w:tcW w:w="4040" w:type="dxa"/>
            <w:tcBorders>
              <w:top w:val="single" w:sz="4" w:space="0" w:color="000000"/>
              <w:left w:val="single" w:sz="4" w:space="0" w:color="000000"/>
              <w:bottom w:val="single" w:sz="4" w:space="0" w:color="000000"/>
              <w:right w:val="single" w:sz="4" w:space="0" w:color="000000"/>
            </w:tcBorders>
          </w:tcPr>
          <w:p w14:paraId="0D77B7ED" w14:textId="77777777" w:rsidR="00DA00C4" w:rsidRDefault="00847E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D7A709"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FD6FE"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79621" w14:textId="77777777" w:rsidR="00DA00C4" w:rsidRDefault="00847E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7513F" w14:textId="77777777" w:rsidR="00DA00C4" w:rsidRDefault="00847E40">
            <w:pPr>
              <w:pStyle w:val="ProductList-TableBody"/>
              <w:jc w:val="center"/>
            </w:pPr>
            <w:r>
              <w:t>X</w:t>
            </w:r>
          </w:p>
        </w:tc>
      </w:tr>
      <w:tr w:rsidR="00DA00C4" w14:paraId="5F01872F" w14:textId="77777777">
        <w:tc>
          <w:tcPr>
            <w:tcW w:w="4040" w:type="dxa"/>
            <w:tcBorders>
              <w:top w:val="single" w:sz="4" w:space="0" w:color="000000"/>
              <w:left w:val="single" w:sz="4" w:space="0" w:color="000000"/>
              <w:bottom w:val="single" w:sz="4" w:space="0" w:color="000000"/>
              <w:right w:val="single" w:sz="4" w:space="0" w:color="000000"/>
            </w:tcBorders>
          </w:tcPr>
          <w:p w14:paraId="2595FB81" w14:textId="77777777" w:rsidR="00DA00C4" w:rsidRDefault="00847E40">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05DE50D2" w14:textId="77777777" w:rsidR="00DA00C4" w:rsidRDefault="00847E4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CCF2A4F" w14:textId="77777777" w:rsidR="00DA00C4" w:rsidRDefault="00847E40">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296DE01" w14:textId="77777777" w:rsidR="00DA00C4" w:rsidRDefault="00847E40">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0CFCD3E" w14:textId="77777777" w:rsidR="00DA00C4" w:rsidRDefault="00847E40">
            <w:pPr>
              <w:pStyle w:val="ProductList-TableBody"/>
            </w:pPr>
            <w:r>
              <w:t>Pakker på 20</w:t>
            </w:r>
          </w:p>
        </w:tc>
      </w:tr>
    </w:tbl>
    <w:p w14:paraId="58ABF0BC" w14:textId="77777777" w:rsidR="00DA00C4" w:rsidRDefault="00847E40">
      <w:pPr>
        <w:pStyle w:val="ProductList-Body"/>
      </w:pPr>
      <w:r>
        <w:rPr>
          <w:vertAlign w:val="superscript"/>
        </w:rPr>
        <w:t xml:space="preserve">1 </w:t>
      </w:r>
      <w:r>
        <w:rPr>
          <w:i/>
        </w:rPr>
        <w:t>Kontortid defineres lokalt.</w:t>
      </w:r>
    </w:p>
    <w:p w14:paraId="573F5442" w14:textId="77777777" w:rsidR="00DA00C4" w:rsidRDefault="00DA00C4">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DA00C4" w14:paraId="6E01D7C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03A66" w14:textId="77777777" w:rsidR="00DA00C4" w:rsidRDefault="00847E40">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D2D67" w14:textId="77777777" w:rsidR="00DA00C4" w:rsidRDefault="00847E40">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6393CB" w14:textId="77777777" w:rsidR="00DA00C4" w:rsidRDefault="00847E40">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9C89C" w14:textId="77777777" w:rsidR="00DA00C4" w:rsidRDefault="00847E40">
            <w:pPr>
              <w:pStyle w:val="ProductList-TableBody"/>
            </w:pPr>
            <w:r>
              <w:rPr>
                <w:color w:val="FFFFFF"/>
              </w:rPr>
              <w:t>Forventet Respons fra Kunden</w:t>
            </w:r>
          </w:p>
        </w:tc>
      </w:tr>
      <w:tr w:rsidR="00DA00C4" w14:paraId="213D1C43" w14:textId="77777777">
        <w:tc>
          <w:tcPr>
            <w:tcW w:w="3060" w:type="dxa"/>
            <w:tcBorders>
              <w:top w:val="single" w:sz="4" w:space="0" w:color="000000"/>
              <w:left w:val="single" w:sz="4" w:space="0" w:color="000000"/>
              <w:bottom w:val="single" w:sz="4" w:space="0" w:color="000000"/>
              <w:right w:val="single" w:sz="4" w:space="0" w:color="000000"/>
            </w:tcBorders>
          </w:tcPr>
          <w:p w14:paraId="57C07FC1" w14:textId="77777777" w:rsidR="00DA00C4" w:rsidRDefault="00847E40">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0EF1F671" w14:textId="77777777" w:rsidR="00DA00C4" w:rsidRDefault="00847E40">
            <w:pPr>
              <w:pStyle w:val="ProductList-TableBody"/>
            </w:pPr>
            <w:r>
              <w:t xml:space="preserve">Katastrofal innvirkning på virksomheten: </w:t>
            </w:r>
          </w:p>
          <w:p w14:paraId="73881308" w14:textId="77777777" w:rsidR="00DA00C4" w:rsidRDefault="00847E40">
            <w:pPr>
              <w:pStyle w:val="ProductList-TableBody"/>
            </w:pPr>
            <w:r>
              <w:t>Sentrale forretningsprosesser er tapt (kritisk for driften), og arbeidet kan ikke fortsette</w:t>
            </w:r>
          </w:p>
          <w:p w14:paraId="464F0CC5" w14:textId="77777777" w:rsidR="00DA00C4" w:rsidRDefault="00847E40">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61A9CCF0" w14:textId="77777777" w:rsidR="00DA00C4" w:rsidRDefault="00847E40">
            <w:pPr>
              <w:pStyle w:val="ProductList-TableBody"/>
            </w:pPr>
            <w:r>
              <w:t>Første respons innen én time eller raskere</w:t>
            </w:r>
          </w:p>
          <w:p w14:paraId="4A27F831" w14:textId="77777777" w:rsidR="00DA00C4" w:rsidRDefault="00847E40">
            <w:pPr>
              <w:pStyle w:val="ProductList-TableBody"/>
            </w:pPr>
            <w:r>
              <w:t>Microsoft-ressurser kommer til kunden så snart som mulig</w:t>
            </w:r>
          </w:p>
          <w:p w14:paraId="7A6943F1" w14:textId="77777777" w:rsidR="00DA00C4" w:rsidRDefault="00847E40">
            <w:pPr>
              <w:pStyle w:val="ProductList-TableBody"/>
            </w:pPr>
            <w:r>
              <w:t>Kontinuerlig innsats hele døgnet</w:t>
            </w:r>
          </w:p>
          <w:p w14:paraId="33607414" w14:textId="77777777" w:rsidR="00DA00C4" w:rsidRDefault="00847E40">
            <w:pPr>
              <w:pStyle w:val="ProductList-TableBody"/>
            </w:pPr>
            <w:r>
              <w:t>Hurtig eskalering til Produktteamene hos Microsoft</w:t>
            </w:r>
          </w:p>
          <w:p w14:paraId="1652031A" w14:textId="77777777" w:rsidR="00DA00C4" w:rsidRDefault="00847E40">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634DBC22" w14:textId="77777777" w:rsidR="00DA00C4" w:rsidRDefault="00847E40">
            <w:pPr>
              <w:pStyle w:val="ProductList-TableBody"/>
            </w:pPr>
            <w:r>
              <w:t xml:space="preserve">Kundens toppledere blir varslet </w:t>
            </w:r>
          </w:p>
          <w:p w14:paraId="38374D54" w14:textId="77777777" w:rsidR="00DA00C4" w:rsidRDefault="00847E40">
            <w:pPr>
              <w:pStyle w:val="ProductList-TableBody"/>
            </w:pPr>
            <w:r>
              <w:t>Det tildeles passende ressurser for å kunne opprettholde en kontinuerlig innsats hele døgnet</w:t>
            </w:r>
            <w:r>
              <w:rPr>
                <w:vertAlign w:val="superscript"/>
              </w:rPr>
              <w:t>2</w:t>
            </w:r>
          </w:p>
          <w:p w14:paraId="3C9E5559" w14:textId="77777777" w:rsidR="00DA00C4" w:rsidRDefault="00847E40">
            <w:pPr>
              <w:pStyle w:val="ProductList-TableBody"/>
            </w:pPr>
            <w:r>
              <w:t>Rask tilgang og respons fra den ansvarlige for endringskontroll</w:t>
            </w:r>
          </w:p>
        </w:tc>
      </w:tr>
      <w:tr w:rsidR="00DA00C4" w14:paraId="6F2B1595" w14:textId="77777777">
        <w:tc>
          <w:tcPr>
            <w:tcW w:w="3060" w:type="dxa"/>
            <w:tcBorders>
              <w:top w:val="single" w:sz="4" w:space="0" w:color="000000"/>
              <w:left w:val="single" w:sz="4" w:space="0" w:color="000000"/>
              <w:bottom w:val="single" w:sz="4" w:space="0" w:color="000000"/>
              <w:right w:val="single" w:sz="4" w:space="0" w:color="000000"/>
            </w:tcBorders>
          </w:tcPr>
          <w:p w14:paraId="40720384" w14:textId="77777777" w:rsidR="00DA00C4" w:rsidRDefault="00847E40">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0FDBC3C" w14:textId="77777777" w:rsidR="00DA00C4" w:rsidRDefault="00847E40">
            <w:pPr>
              <w:pStyle w:val="ProductList-TableBody"/>
            </w:pPr>
            <w:r>
              <w:t xml:space="preserve">Kritisk innvirkning på virksomheten: </w:t>
            </w:r>
          </w:p>
          <w:p w14:paraId="512B4F78" w14:textId="77777777" w:rsidR="00DA00C4" w:rsidRDefault="00847E40">
            <w:pPr>
              <w:pStyle w:val="ProductList-TableBody"/>
            </w:pPr>
            <w:r>
              <w:t>betydelig tap av tjenestene eller svekkelser i tjenestene</w:t>
            </w:r>
          </w:p>
          <w:p w14:paraId="05948A3C" w14:textId="77777777" w:rsidR="00DA00C4" w:rsidRDefault="00847E40">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2E87D8E5" w14:textId="77777777" w:rsidR="00DA00C4" w:rsidRDefault="00847E40">
            <w:pPr>
              <w:pStyle w:val="ProductList-TableBody"/>
            </w:pPr>
            <w:r>
              <w:t>Første respons innen én time eller raskere</w:t>
            </w:r>
          </w:p>
          <w:p w14:paraId="2C988C67" w14:textId="77777777" w:rsidR="00DA00C4" w:rsidRDefault="00847E40">
            <w:pPr>
              <w:pStyle w:val="ProductList-TableBody"/>
            </w:pPr>
            <w:r>
              <w:t>Microsoft-ressurser kommer til Kunden når det er nødvendig</w:t>
            </w:r>
          </w:p>
          <w:p w14:paraId="734F22A2" w14:textId="77777777" w:rsidR="00DA00C4" w:rsidRDefault="00847E40">
            <w:pPr>
              <w:pStyle w:val="ProductList-TableBody"/>
            </w:pPr>
            <w:r>
              <w:t>Kontinuerlig innsats hele døgnet</w:t>
            </w:r>
          </w:p>
          <w:p w14:paraId="3DF08B2D" w14:textId="77777777" w:rsidR="00DA00C4" w:rsidRDefault="00847E40">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50180D98" w14:textId="77777777" w:rsidR="00DA00C4" w:rsidRDefault="00847E40">
            <w:pPr>
              <w:pStyle w:val="ProductList-TableBody"/>
            </w:pPr>
            <w:r>
              <w:t>Det tildeles passende ressurser for å kunne opprettholde en kontinuerlig innsats hele døgnet</w:t>
            </w:r>
            <w:r>
              <w:rPr>
                <w:vertAlign w:val="superscript"/>
              </w:rPr>
              <w:t>2</w:t>
            </w:r>
          </w:p>
          <w:p w14:paraId="45CE6EAA" w14:textId="77777777" w:rsidR="00DA00C4" w:rsidRDefault="00847E40">
            <w:pPr>
              <w:pStyle w:val="ProductList-TableBody"/>
            </w:pPr>
            <w:r>
              <w:t>Rask tilgang og respons fra den ansvarlige for endringskontroll</w:t>
            </w:r>
          </w:p>
          <w:p w14:paraId="1B783F8F" w14:textId="77777777" w:rsidR="00DA00C4" w:rsidRDefault="00847E40">
            <w:pPr>
              <w:pStyle w:val="ProductList-TableBody"/>
            </w:pPr>
            <w:r>
              <w:t>Ledelsen blir varslet</w:t>
            </w:r>
          </w:p>
        </w:tc>
      </w:tr>
      <w:tr w:rsidR="00DA00C4" w14:paraId="37A95181" w14:textId="77777777">
        <w:tc>
          <w:tcPr>
            <w:tcW w:w="3060" w:type="dxa"/>
            <w:tcBorders>
              <w:top w:val="single" w:sz="4" w:space="0" w:color="000000"/>
              <w:left w:val="single" w:sz="4" w:space="0" w:color="000000"/>
              <w:bottom w:val="single" w:sz="4" w:space="0" w:color="000000"/>
              <w:right w:val="single" w:sz="4" w:space="0" w:color="000000"/>
            </w:tcBorders>
          </w:tcPr>
          <w:p w14:paraId="62E7DDA7" w14:textId="77777777" w:rsidR="00DA00C4" w:rsidRDefault="00847E40">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42F387D" w14:textId="77777777" w:rsidR="00DA00C4" w:rsidRDefault="00847E40">
            <w:pPr>
              <w:pStyle w:val="ProductList-TableBody"/>
            </w:pPr>
            <w:r>
              <w:t xml:space="preserve">Moderat innvirkning på virksomheten: </w:t>
            </w:r>
          </w:p>
          <w:p w14:paraId="52971808" w14:textId="77777777" w:rsidR="00DA00C4" w:rsidRDefault="00847E40">
            <w:pPr>
              <w:pStyle w:val="ProductList-TableBody"/>
            </w:pPr>
            <w:r>
              <w:t>Moderat tap av tjenestene eller svekkelser i tjenestene, men arbeidet kan fortsette på svekket vis.</w:t>
            </w:r>
          </w:p>
          <w:p w14:paraId="0981D83B" w14:textId="77777777" w:rsidR="00DA00C4" w:rsidRDefault="00847E40">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51036F" w14:textId="77777777" w:rsidR="00DA00C4" w:rsidRDefault="00847E40">
            <w:pPr>
              <w:pStyle w:val="ProductList-TableBody"/>
            </w:pPr>
            <w:r>
              <w:t>Første respons innen to timer eller raskere</w:t>
            </w:r>
          </w:p>
          <w:p w14:paraId="1FFD956A" w14:textId="77777777" w:rsidR="00DA00C4" w:rsidRDefault="00847E4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59C00C" w14:textId="77777777" w:rsidR="00DA00C4" w:rsidRDefault="00847E40">
            <w:pPr>
              <w:pStyle w:val="ProductList-TableBody"/>
            </w:pPr>
            <w:r>
              <w:t>Det tildeles passende ressurser for å kunne opprettholde en kontinuerlig innsats i kontortiden</w:t>
            </w:r>
            <w:r>
              <w:rPr>
                <w:vertAlign w:val="superscript"/>
              </w:rPr>
              <w:t>1</w:t>
            </w:r>
          </w:p>
          <w:p w14:paraId="34298392" w14:textId="77777777" w:rsidR="00DA00C4" w:rsidRDefault="00847E40">
            <w:pPr>
              <w:pStyle w:val="ProductList-TableBody"/>
            </w:pPr>
            <w:r>
              <w:t>Tilgang og respons fra den ansvarlige for endringskontroll innen fire Arbeidstimer</w:t>
            </w:r>
            <w:r>
              <w:rPr>
                <w:vertAlign w:val="superscript"/>
              </w:rPr>
              <w:t>1</w:t>
            </w:r>
          </w:p>
        </w:tc>
      </w:tr>
      <w:tr w:rsidR="00DA00C4" w14:paraId="3788E92A" w14:textId="77777777">
        <w:tc>
          <w:tcPr>
            <w:tcW w:w="3060" w:type="dxa"/>
            <w:tcBorders>
              <w:top w:val="single" w:sz="4" w:space="0" w:color="000000"/>
              <w:left w:val="single" w:sz="4" w:space="0" w:color="000000"/>
              <w:bottom w:val="single" w:sz="4" w:space="0" w:color="000000"/>
              <w:right w:val="single" w:sz="4" w:space="0" w:color="000000"/>
            </w:tcBorders>
          </w:tcPr>
          <w:p w14:paraId="75A8970E" w14:textId="77777777" w:rsidR="00DA00C4" w:rsidRDefault="00847E40">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FB7E214" w14:textId="77777777" w:rsidR="00DA00C4" w:rsidRDefault="00847E40">
            <w:pPr>
              <w:pStyle w:val="ProductList-TableBody"/>
            </w:pPr>
            <w:r>
              <w:t xml:space="preserve">Minimal innvirkning på virksomheten: </w:t>
            </w:r>
          </w:p>
          <w:p w14:paraId="2C690BFB" w14:textId="77777777" w:rsidR="00DA00C4" w:rsidRDefault="00847E40">
            <w:pPr>
              <w:pStyle w:val="ProductList-TableBody"/>
            </w:pPr>
            <w:r>
              <w:t>Tjenestene fungerer stort sett, med få eller ingen problemer.</w:t>
            </w:r>
          </w:p>
          <w:p w14:paraId="54FD798B" w14:textId="77777777" w:rsidR="00DA00C4" w:rsidRDefault="00847E40">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2CAFC7" w14:textId="77777777" w:rsidR="00DA00C4" w:rsidRDefault="00847E40">
            <w:pPr>
              <w:pStyle w:val="ProductList-TableBody"/>
            </w:pPr>
            <w:r>
              <w:t>Første respons innen fire timer eller raskere</w:t>
            </w:r>
          </w:p>
          <w:p w14:paraId="1C601673" w14:textId="77777777" w:rsidR="00DA00C4" w:rsidRDefault="00847E40">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49F340" w14:textId="77777777" w:rsidR="00DA00C4" w:rsidRDefault="00847E40">
            <w:pPr>
              <w:pStyle w:val="ProductList-TableBody"/>
            </w:pPr>
            <w:r>
              <w:t>Nøyaktig kontaktinformasjon for sakseieren</w:t>
            </w:r>
          </w:p>
          <w:p w14:paraId="09059DF1" w14:textId="77777777" w:rsidR="00DA00C4" w:rsidRDefault="00847E40">
            <w:pPr>
              <w:pStyle w:val="ProductList-TableBody"/>
            </w:pPr>
            <w:r>
              <w:t>Respons innen 24 timer</w:t>
            </w:r>
          </w:p>
        </w:tc>
      </w:tr>
    </w:tbl>
    <w:p w14:paraId="1A65B618" w14:textId="77777777" w:rsidR="00DA00C4" w:rsidRDefault="00847E40">
      <w:pPr>
        <w:pStyle w:val="ProductList-Body"/>
      </w:pPr>
      <w:r>
        <w:rPr>
          <w:vertAlign w:val="superscript"/>
        </w:rPr>
        <w:t>1</w:t>
      </w:r>
      <w:r>
        <w:rPr>
          <w:i/>
        </w:rPr>
        <w:t>Kontortid defineres lokalt.</w:t>
      </w:r>
    </w:p>
    <w:p w14:paraId="4B077549" w14:textId="77777777" w:rsidR="00DA00C4" w:rsidRDefault="00847E40">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782B3EB1" w14:textId="77777777" w:rsidR="00DA00C4" w:rsidRDefault="00DA00C4">
      <w:pPr>
        <w:pStyle w:val="ProductList-Body"/>
      </w:pPr>
    </w:p>
    <w:p w14:paraId="2E110FF4" w14:textId="77777777" w:rsidR="00DA00C4" w:rsidRDefault="00847E40">
      <w:pPr>
        <w:pStyle w:val="ProductList-ClauseHeading"/>
        <w:outlineLvl w:val="2"/>
      </w:pPr>
      <w:r>
        <w:t>Tilknyttede forretningsregler</w:t>
      </w:r>
    </w:p>
    <w:p w14:paraId="5F9DBCA9" w14:textId="77777777" w:rsidR="00DA00C4" w:rsidRDefault="00847E40">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415B8200" w14:textId="77777777" w:rsidR="00DA00C4" w:rsidRDefault="00847E40">
      <w:pPr>
        <w:pStyle w:val="ProductList-Offering1Heading"/>
        <w:outlineLvl w:val="1"/>
      </w:pPr>
      <w:bookmarkStart w:id="408" w:name="_Sec566"/>
      <w:r>
        <w:t>Microsoft Digitale konsulenttjenester-tilbud</w:t>
      </w:r>
      <w:bookmarkEnd w:id="408"/>
      <w:r>
        <w:fldChar w:fldCharType="begin"/>
      </w:r>
      <w:r>
        <w:instrText xml:space="preserve"> TC "</w:instrText>
      </w:r>
      <w:bookmarkStart w:id="409" w:name="_Toc41636070"/>
      <w:r>
        <w:instrText>Microsoft Digitale konsulenttjenester-tilbud</w:instrText>
      </w:r>
      <w:bookmarkEnd w:id="409"/>
      <w:r>
        <w:instrText>" \l 2</w:instrText>
      </w:r>
      <w:r>
        <w:fldChar w:fldCharType="end"/>
      </w:r>
    </w:p>
    <w:p w14:paraId="6E971556" w14:textId="77777777" w:rsidR="00DA00C4" w:rsidRDefault="00847E40">
      <w:pPr>
        <w:pStyle w:val="ProductList-Body"/>
      </w:pPr>
      <w:r>
        <w:t>Tilbudene om digitale rådgivningstjenester inneholder følgende komponenter som vil bli gitt for hvert år av kundens foretaksavtale:</w:t>
      </w:r>
    </w:p>
    <w:tbl>
      <w:tblPr>
        <w:tblStyle w:val="PURTable"/>
        <w:tblW w:w="0" w:type="dxa"/>
        <w:tblLook w:val="04A0" w:firstRow="1" w:lastRow="0" w:firstColumn="1" w:lastColumn="0" w:noHBand="0" w:noVBand="1"/>
      </w:tblPr>
      <w:tblGrid>
        <w:gridCol w:w="2821"/>
        <w:gridCol w:w="2723"/>
        <w:gridCol w:w="2686"/>
        <w:gridCol w:w="2686"/>
      </w:tblGrid>
      <w:tr w:rsidR="00DA00C4" w14:paraId="738311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1A6E31" w14:textId="77777777" w:rsidR="00DA00C4" w:rsidRDefault="00847E4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221A5" w14:textId="77777777" w:rsidR="00DA00C4" w:rsidRDefault="00847E40">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D19A99" w14:textId="77777777" w:rsidR="00DA00C4" w:rsidRDefault="00847E4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4A963" w14:textId="77777777" w:rsidR="00DA00C4" w:rsidRDefault="00847E40">
            <w:pPr>
              <w:pStyle w:val="ProductList-TableBody"/>
            </w:pPr>
            <w:r>
              <w:rPr>
                <w:color w:val="FFFFFF"/>
              </w:rPr>
              <w:t>Digital Advisory Portfolio</w:t>
            </w:r>
          </w:p>
        </w:tc>
      </w:tr>
      <w:tr w:rsidR="00DA00C4" w14:paraId="5D2092F1" w14:textId="77777777">
        <w:tc>
          <w:tcPr>
            <w:tcW w:w="3060" w:type="dxa"/>
            <w:tcBorders>
              <w:top w:val="single" w:sz="4" w:space="0" w:color="000000"/>
              <w:left w:val="single" w:sz="4" w:space="0" w:color="000000"/>
              <w:bottom w:val="single" w:sz="4" w:space="0" w:color="000000"/>
              <w:right w:val="single" w:sz="4" w:space="0" w:color="000000"/>
            </w:tcBorders>
          </w:tcPr>
          <w:p w14:paraId="06465A13" w14:textId="77777777" w:rsidR="00DA00C4" w:rsidRDefault="00847E40">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53FA2F64" w14:textId="77777777" w:rsidR="00DA00C4" w:rsidRDefault="00847E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F8FAC7" w14:textId="77777777" w:rsidR="00DA00C4" w:rsidRDefault="00847E4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DB969E7" w14:textId="77777777" w:rsidR="00DA00C4" w:rsidRDefault="00847E40">
            <w:pPr>
              <w:pStyle w:val="ProductList-TableBody"/>
            </w:pPr>
            <w:r>
              <w:t>9RO-xxxx</w:t>
            </w:r>
          </w:p>
        </w:tc>
      </w:tr>
      <w:tr w:rsidR="00DA00C4" w14:paraId="49334FDD" w14:textId="77777777">
        <w:tc>
          <w:tcPr>
            <w:tcW w:w="3060" w:type="dxa"/>
            <w:tcBorders>
              <w:top w:val="single" w:sz="4" w:space="0" w:color="000000"/>
              <w:left w:val="single" w:sz="4" w:space="0" w:color="000000"/>
              <w:bottom w:val="single" w:sz="4" w:space="0" w:color="000000"/>
              <w:right w:val="single" w:sz="4" w:space="0" w:color="000000"/>
            </w:tcBorders>
          </w:tcPr>
          <w:p w14:paraId="45B20117" w14:textId="77777777" w:rsidR="00DA00C4" w:rsidRDefault="00847E40">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58E0AB84" w14:textId="77777777" w:rsidR="00DA00C4" w:rsidRDefault="00847E40">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3E20D0D4" w14:textId="77777777" w:rsidR="00DA00C4" w:rsidRDefault="00847E40">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0BF821BF" w14:textId="77777777" w:rsidR="00DA00C4" w:rsidRDefault="00847E40">
            <w:pPr>
              <w:pStyle w:val="ProductList-TableBody"/>
            </w:pPr>
            <w:r>
              <w:t>Du får opptil 1600 timer med en Microsoft-digitalkonsulent og teamet som leverer Enterprise-tjenesten</w:t>
            </w:r>
          </w:p>
        </w:tc>
      </w:tr>
      <w:tr w:rsidR="00DA00C4" w14:paraId="35B9309A" w14:textId="77777777">
        <w:tc>
          <w:tcPr>
            <w:tcW w:w="3060" w:type="dxa"/>
            <w:tcBorders>
              <w:top w:val="single" w:sz="4" w:space="0" w:color="000000"/>
              <w:left w:val="single" w:sz="4" w:space="0" w:color="000000"/>
              <w:bottom w:val="single" w:sz="4" w:space="0" w:color="000000"/>
              <w:right w:val="single" w:sz="4" w:space="0" w:color="000000"/>
            </w:tcBorders>
          </w:tcPr>
          <w:p w14:paraId="508BA2F5" w14:textId="77777777" w:rsidR="00DA00C4" w:rsidRDefault="00847E40">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7F76A65" w14:textId="77777777" w:rsidR="00DA00C4" w:rsidRDefault="00DA00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B972EC" w14:textId="77777777" w:rsidR="00DA00C4" w:rsidRDefault="00DA00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7A6D20" w14:textId="77777777" w:rsidR="00DA00C4" w:rsidRDefault="00DA00C4">
            <w:pPr>
              <w:pStyle w:val="ProductList-TableBody"/>
            </w:pPr>
          </w:p>
        </w:tc>
      </w:tr>
      <w:tr w:rsidR="00DA00C4" w14:paraId="7DB5D37A" w14:textId="77777777">
        <w:tc>
          <w:tcPr>
            <w:tcW w:w="3060" w:type="dxa"/>
            <w:tcBorders>
              <w:top w:val="single" w:sz="4" w:space="0" w:color="000000"/>
              <w:left w:val="single" w:sz="4" w:space="0" w:color="000000"/>
              <w:bottom w:val="single" w:sz="4" w:space="0" w:color="000000"/>
              <w:right w:val="single" w:sz="4" w:space="0" w:color="000000"/>
            </w:tcBorders>
          </w:tcPr>
          <w:p w14:paraId="1C8A64D5" w14:textId="77777777" w:rsidR="00DA00C4" w:rsidRDefault="00847E40">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044AED8A" w14:textId="77777777" w:rsidR="00DA00C4" w:rsidRDefault="00DA00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87766A" w14:textId="77777777" w:rsidR="00DA00C4" w:rsidRDefault="00DA00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D68B95" w14:textId="77777777" w:rsidR="00DA00C4" w:rsidRDefault="00DA00C4">
            <w:pPr>
              <w:pStyle w:val="ProductList-TableBody"/>
            </w:pPr>
          </w:p>
        </w:tc>
      </w:tr>
      <w:tr w:rsidR="00DA00C4" w14:paraId="1962B429" w14:textId="77777777">
        <w:tc>
          <w:tcPr>
            <w:tcW w:w="3060" w:type="dxa"/>
            <w:tcBorders>
              <w:top w:val="single" w:sz="4" w:space="0" w:color="000000"/>
              <w:left w:val="single" w:sz="4" w:space="0" w:color="000000"/>
              <w:bottom w:val="single" w:sz="4" w:space="0" w:color="000000"/>
              <w:right w:val="single" w:sz="4" w:space="0" w:color="000000"/>
            </w:tcBorders>
          </w:tcPr>
          <w:p w14:paraId="437EF55E" w14:textId="77777777" w:rsidR="00DA00C4" w:rsidRDefault="00847E40">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7897EF56" w14:textId="77777777" w:rsidR="00DA00C4" w:rsidRDefault="00DA00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C5AE6D" w14:textId="77777777" w:rsidR="00DA00C4" w:rsidRDefault="00DA00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C172EC" w14:textId="77777777" w:rsidR="00DA00C4" w:rsidRDefault="00DA00C4">
            <w:pPr>
              <w:pStyle w:val="ProductList-TableBody"/>
            </w:pPr>
          </w:p>
        </w:tc>
      </w:tr>
      <w:tr w:rsidR="00DA00C4" w14:paraId="3BDF102A" w14:textId="77777777">
        <w:tc>
          <w:tcPr>
            <w:tcW w:w="3060" w:type="dxa"/>
            <w:tcBorders>
              <w:top w:val="single" w:sz="4" w:space="0" w:color="000000"/>
              <w:left w:val="single" w:sz="4" w:space="0" w:color="000000"/>
              <w:bottom w:val="single" w:sz="4" w:space="0" w:color="000000"/>
              <w:right w:val="single" w:sz="4" w:space="0" w:color="000000"/>
            </w:tcBorders>
          </w:tcPr>
          <w:p w14:paraId="7AA63613" w14:textId="77777777" w:rsidR="00DA00C4" w:rsidRDefault="00847E40">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75650C" w14:textId="77777777" w:rsidR="00DA00C4" w:rsidRDefault="00847E40">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13B257CD" w14:textId="77777777" w:rsidR="00DA00C4" w:rsidRDefault="00DA00C4">
            <w:pPr>
              <w:pStyle w:val="ProductList-TableBody"/>
            </w:pPr>
          </w:p>
        </w:tc>
      </w:tr>
    </w:tbl>
    <w:p w14:paraId="777BFA0A" w14:textId="77777777" w:rsidR="00DA00C4" w:rsidRDefault="00DA00C4">
      <w:pPr>
        <w:pStyle w:val="ProductList-Body"/>
      </w:pPr>
    </w:p>
    <w:p w14:paraId="6A344937" w14:textId="77777777" w:rsidR="00DA00C4" w:rsidRDefault="00847E40">
      <w:pPr>
        <w:pStyle w:val="ProductList-ClauseHeading"/>
        <w:outlineLvl w:val="2"/>
      </w:pPr>
      <w:r>
        <w:t>Digitale konsulenttjenestemoduler</w:t>
      </w:r>
    </w:p>
    <w:p w14:paraId="72E9BF49" w14:textId="77777777" w:rsidR="00DA00C4" w:rsidRDefault="00847E40">
      <w:pPr>
        <w:pStyle w:val="ProductList-Body"/>
      </w:pPr>
      <w:r>
        <w:t>Det Digitale konsulenttjenesteengasjementet inkluderer én eller flere Digitale konsulenttjenestemoduler, som dokumentert i Tjenesteleveringsplanen.</w:t>
      </w:r>
    </w:p>
    <w:p w14:paraId="0C5C3A79" w14:textId="77777777" w:rsidR="00DA00C4" w:rsidRDefault="00DA00C4">
      <w:pPr>
        <w:pStyle w:val="ProductList-Body"/>
      </w:pPr>
    </w:p>
    <w:p w14:paraId="493BFD9C" w14:textId="77777777" w:rsidR="00DA00C4" w:rsidRDefault="00847E40">
      <w:pPr>
        <w:pStyle w:val="ProductList-ClauseHeading"/>
        <w:outlineLvl w:val="2"/>
      </w:pPr>
      <w:r>
        <w:t>Tjenester som ikke omfattes</w:t>
      </w:r>
    </w:p>
    <w:p w14:paraId="1D7D38B8" w14:textId="77777777" w:rsidR="00DA00C4" w:rsidRDefault="00847E40">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67F5A5A9" w14:textId="77777777" w:rsidR="00DA00C4" w:rsidRDefault="00DA00C4">
      <w:pPr>
        <w:pStyle w:val="ProductList-Body"/>
      </w:pPr>
    </w:p>
    <w:p w14:paraId="55E134C9" w14:textId="77777777" w:rsidR="00DA00C4" w:rsidRDefault="00847E40">
      <w:pPr>
        <w:pStyle w:val="ProductList-ClauseHeading"/>
        <w:outlineLvl w:val="2"/>
      </w:pPr>
      <w:r>
        <w:t>Kundens ansvar</w:t>
      </w:r>
    </w:p>
    <w:p w14:paraId="3BB2EE8B" w14:textId="77777777" w:rsidR="00DA00C4" w:rsidRDefault="00847E40">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5A761712" w14:textId="77777777" w:rsidR="00DA00C4" w:rsidRDefault="00847E40">
      <w:pPr>
        <w:pStyle w:val="ProductList-Offering1Heading"/>
        <w:outlineLvl w:val="1"/>
      </w:pPr>
      <w:bookmarkStart w:id="410" w:name="_Sec567"/>
      <w:r>
        <w:t>Sales Productivity Accelerator-tilbud</w:t>
      </w:r>
      <w:bookmarkEnd w:id="410"/>
      <w:r>
        <w:fldChar w:fldCharType="begin"/>
      </w:r>
      <w:r>
        <w:instrText xml:space="preserve"> TC "</w:instrText>
      </w:r>
      <w:bookmarkStart w:id="411" w:name="_Toc41636071"/>
      <w:r>
        <w:instrText>Sales Productivity Accelerator-tilbud</w:instrText>
      </w:r>
      <w:bookmarkEnd w:id="411"/>
      <w:r>
        <w:instrText>" \l 2</w:instrText>
      </w:r>
      <w:r>
        <w:fldChar w:fldCharType="end"/>
      </w:r>
    </w:p>
    <w:p w14:paraId="7F5FFFCD" w14:textId="77777777" w:rsidR="00DA00C4" w:rsidRDefault="00847E40">
      <w:pPr>
        <w:pStyle w:val="ProductList-ClauseHeading"/>
        <w:outlineLvl w:val="2"/>
      </w:pPr>
      <w:r>
        <w:t>Sales Productivity Accelerator-oversikt</w:t>
      </w:r>
    </w:p>
    <w:p w14:paraId="20E55BC1" w14:textId="77777777" w:rsidR="00DA00C4" w:rsidRDefault="00847E40">
      <w:pPr>
        <w:pStyle w:val="ProductList-Body"/>
      </w:pPr>
      <w:r>
        <w:t>Sales Productivity Accelerator er en tjeneste som leveres av Microsoft Services i løpet av en periode på fire (4) uker, som omfatter leveranse av en Microsoft Dynamics 365-implementering med fast arbeidsomfang.</w:t>
      </w:r>
    </w:p>
    <w:p w14:paraId="19FDAD65" w14:textId="77777777" w:rsidR="00DA00C4" w:rsidRDefault="00DA00C4">
      <w:pPr>
        <w:pStyle w:val="ProductList-Body"/>
      </w:pPr>
    </w:p>
    <w:p w14:paraId="33F1AA99" w14:textId="77777777" w:rsidR="00DA00C4" w:rsidRDefault="00847E40">
      <w:pPr>
        <w:pStyle w:val="ProductList-Body"/>
      </w:pPr>
      <w:r>
        <w:t>Sales Productivity Accelerator omfatter følgende leveranser:</w:t>
      </w:r>
    </w:p>
    <w:p w14:paraId="592A7E2E" w14:textId="77777777" w:rsidR="00DA00C4" w:rsidRDefault="00847E40" w:rsidP="00847E40">
      <w:pPr>
        <w:pStyle w:val="ProductList-Bullet"/>
        <w:numPr>
          <w:ilvl w:val="0"/>
          <w:numId w:val="72"/>
        </w:numPr>
      </w:pPr>
      <w:r>
        <w:rPr>
          <w:b/>
          <w:color w:val="00188F"/>
        </w:rPr>
        <w:t>Tjenesteleveringsplan</w:t>
      </w:r>
      <w:r>
        <w:t>: opprettes av Microsoft-konsulent for å oppfylle kundens forretningsmålsetninger.</w:t>
      </w:r>
    </w:p>
    <w:p w14:paraId="4E37994E" w14:textId="77777777" w:rsidR="00DA00C4" w:rsidRDefault="00847E40" w:rsidP="00847E40">
      <w:pPr>
        <w:pStyle w:val="ProductList-Bullet"/>
        <w:numPr>
          <w:ilvl w:val="0"/>
          <w:numId w:val="72"/>
        </w:numPr>
      </w:pPr>
      <w:r>
        <w:rPr>
          <w:b/>
          <w:color w:val="00188F"/>
        </w:rPr>
        <w:t>Seminarer</w:t>
      </w:r>
      <w:r>
        <w:t>: omfatter opptil totalt seksten (16) timer til seminarer:</w:t>
      </w:r>
    </w:p>
    <w:p w14:paraId="46012312" w14:textId="77777777" w:rsidR="00DA00C4" w:rsidRDefault="00847E40" w:rsidP="00847E40">
      <w:pPr>
        <w:pStyle w:val="ProductList-Bullet"/>
        <w:numPr>
          <w:ilvl w:val="1"/>
          <w:numId w:val="72"/>
        </w:numPr>
      </w:pPr>
      <w:r>
        <w:t>opptil to (2) Discovery Workshops for å utforske og definere viktige bruksmønstre og forretningsbehov, som angitt av Kunden, for konfigurasjonsinnstillinger,</w:t>
      </w:r>
    </w:p>
    <w:p w14:paraId="34AB4C4C" w14:textId="77777777" w:rsidR="00DA00C4" w:rsidRDefault="00847E40" w:rsidP="00847E40">
      <w:pPr>
        <w:pStyle w:val="ProductList-Bullet"/>
        <w:numPr>
          <w:ilvl w:val="1"/>
          <w:numId w:val="72"/>
        </w:numPr>
      </w:pPr>
      <w:r>
        <w:t>opptil fire (4) seminarer for designgjennomgang i byggefasen.</w:t>
      </w:r>
    </w:p>
    <w:p w14:paraId="2A9AC286" w14:textId="77777777" w:rsidR="00DA00C4" w:rsidRDefault="00847E40" w:rsidP="00847E40">
      <w:pPr>
        <w:pStyle w:val="ProductList-Bullet"/>
        <w:numPr>
          <w:ilvl w:val="0"/>
          <w:numId w:val="7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0E254A07" w14:textId="77777777" w:rsidR="00DA00C4" w:rsidRDefault="00847E40" w:rsidP="00847E40">
      <w:pPr>
        <w:pStyle w:val="ProductList-Bullet"/>
        <w:numPr>
          <w:ilvl w:val="0"/>
          <w:numId w:val="7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47959CA0" w14:textId="77777777" w:rsidR="00DA00C4" w:rsidRDefault="00847E40" w:rsidP="00847E40">
      <w:pPr>
        <w:pStyle w:val="ProductList-Bullet"/>
        <w:numPr>
          <w:ilvl w:val="0"/>
          <w:numId w:val="72"/>
        </w:numPr>
      </w:pPr>
      <w:r>
        <w:rPr>
          <w:b/>
          <w:color w:val="00188F"/>
        </w:rPr>
        <w:t>Testing</w:t>
      </w:r>
      <w:r>
        <w:t>: bruker opptil tjueseks (26) timer som omfatter opptil to (2) tester (f.eks. Systemtest og UAT).</w:t>
      </w:r>
    </w:p>
    <w:p w14:paraId="51A674CD" w14:textId="77777777" w:rsidR="00DA00C4" w:rsidRDefault="00847E40" w:rsidP="00847E40">
      <w:pPr>
        <w:pStyle w:val="ProductList-Bullet"/>
        <w:numPr>
          <w:ilvl w:val="0"/>
          <w:numId w:val="72"/>
        </w:numPr>
      </w:pPr>
      <w:r>
        <w:rPr>
          <w:b/>
          <w:color w:val="00188F"/>
        </w:rPr>
        <w:t>Opplæring og Kunnskapsoverføring</w:t>
      </w:r>
      <w:r>
        <w:t>: Omfatter (1) produktrelatert opplæring for Kundens brukere i opptil totalt fire (4) timer.</w:t>
      </w:r>
    </w:p>
    <w:p w14:paraId="79DBABAB" w14:textId="77777777" w:rsidR="00DA00C4" w:rsidRDefault="00847E40" w:rsidP="00847E40">
      <w:pPr>
        <w:pStyle w:val="ProductList-Bullet"/>
        <w:numPr>
          <w:ilvl w:val="0"/>
          <w:numId w:val="72"/>
        </w:numPr>
      </w:pPr>
      <w:r>
        <w:rPr>
          <w:b/>
          <w:color w:val="00188F"/>
        </w:rPr>
        <w:t>Distribusjonsstøtte</w:t>
      </w:r>
      <w:r>
        <w:t>: Omfatter opptil førti (40) timer med distribusjons- og oppstartsstøtte (uke 4) som er underlagt et forhåndsdefinert prosjektomfang og forhåndsdefinerte krav.</w:t>
      </w:r>
    </w:p>
    <w:p w14:paraId="7B55BF18" w14:textId="77777777" w:rsidR="00DA00C4" w:rsidRDefault="00DA00C4">
      <w:pPr>
        <w:pStyle w:val="ProductList-Body"/>
      </w:pPr>
    </w:p>
    <w:p w14:paraId="23910537" w14:textId="77777777" w:rsidR="00DA00C4" w:rsidRDefault="00847E40">
      <w:pPr>
        <w:pStyle w:val="ProductList-ClauseHeading"/>
        <w:outlineLvl w:val="2"/>
      </w:pPr>
      <w:r>
        <w:t>Kundens ansvar</w:t>
      </w:r>
    </w:p>
    <w:p w14:paraId="0D81CE73" w14:textId="77777777" w:rsidR="00DA00C4" w:rsidRDefault="00847E40">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47D9BF7C"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4BC29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3CA3F"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0227BE43" w14:textId="77777777" w:rsidR="00DA00C4" w:rsidRDefault="00DA00C4">
      <w:pPr>
        <w:pStyle w:val="ProductList-Body"/>
      </w:pPr>
    </w:p>
    <w:p w14:paraId="49BAB85A" w14:textId="77777777" w:rsidR="00DA00C4" w:rsidRDefault="00847E40">
      <w:pPr>
        <w:pStyle w:val="ProductList-SectionHeading"/>
        <w:pageBreakBefore/>
        <w:outlineLvl w:val="0"/>
      </w:pPr>
      <w:bookmarkStart w:id="412" w:name="_Sec563"/>
      <w:bookmarkEnd w:id="404"/>
      <w:r>
        <w:t>Vedlegg E – Tilleggsvilkår til Programavtale</w:t>
      </w:r>
      <w:r>
        <w:fldChar w:fldCharType="begin"/>
      </w:r>
      <w:r>
        <w:instrText xml:space="preserve"> TC "</w:instrText>
      </w:r>
      <w:bookmarkStart w:id="413" w:name="_Toc41636072"/>
      <w:r>
        <w:instrText>Vedlegg E – Tilleggsvilkår til Programavtale</w:instrText>
      </w:r>
      <w:bookmarkEnd w:id="413"/>
      <w:r>
        <w:instrText>" \l 1</w:instrText>
      </w:r>
      <w:r>
        <w:fldChar w:fldCharType="end"/>
      </w:r>
    </w:p>
    <w:p w14:paraId="1B3F2E64" w14:textId="77777777" w:rsidR="00DA00C4" w:rsidRDefault="00847E40">
      <w:pPr>
        <w:pStyle w:val="ProductList-Body"/>
      </w:pPr>
      <w:r>
        <w:t>Vilkårene og betingelsene som gjelder for Kunden volumlisensavtale, slik de er angitt.</w:t>
      </w:r>
    </w:p>
    <w:p w14:paraId="61E366B4" w14:textId="77777777" w:rsidR="00DA00C4" w:rsidRDefault="00847E40">
      <w:pPr>
        <w:pStyle w:val="ProductList-Offering1Heading"/>
        <w:outlineLvl w:val="1"/>
      </w:pPr>
      <w:bookmarkStart w:id="414" w:name="_Sec568"/>
      <w:r>
        <w:t>Tilleggsvilkår for Select Plus-programmet</w:t>
      </w:r>
      <w:bookmarkEnd w:id="414"/>
      <w:r>
        <w:fldChar w:fldCharType="begin"/>
      </w:r>
      <w:r>
        <w:instrText xml:space="preserve"> TC "</w:instrText>
      </w:r>
      <w:bookmarkStart w:id="415" w:name="_Toc41636073"/>
      <w:r>
        <w:instrText>Tilleggsvilkår for Select Plus-programmet</w:instrText>
      </w:r>
      <w:bookmarkEnd w:id="415"/>
      <w:r>
        <w:instrText>" \l 2</w:instrText>
      </w:r>
      <w:r>
        <w:fldChar w:fldCharType="end"/>
      </w:r>
    </w:p>
    <w:p w14:paraId="6BE7DFF4" w14:textId="77777777" w:rsidR="00DA00C4" w:rsidRDefault="00847E40">
      <w:pPr>
        <w:pStyle w:val="ProductList-Body"/>
      </w:pPr>
      <w:r>
        <w:t>Select Plus krever en bestilling som tilsvarer minst 500 poeng per Produktutvalg det første året. Dette kravet kan frafalles hvis det inngås en Kvalifisert Kontrakt.</w:t>
      </w:r>
    </w:p>
    <w:p w14:paraId="3987884E" w14:textId="77777777" w:rsidR="00DA00C4" w:rsidRDefault="00DA00C4">
      <w:pPr>
        <w:pStyle w:val="ProductList-Body"/>
      </w:pPr>
    </w:p>
    <w:p w14:paraId="1F84EB22" w14:textId="77777777" w:rsidR="00DA00C4" w:rsidRDefault="00847E40">
      <w:pPr>
        <w:pStyle w:val="ProductList-ClauseHeading"/>
        <w:outlineLvl w:val="2"/>
      </w:pPr>
      <w:r>
        <w:t>Prisnivåer i Select Plus</w:t>
      </w:r>
    </w:p>
    <w:p w14:paraId="493D462D" w14:textId="77777777" w:rsidR="00DA00C4" w:rsidRDefault="00847E40">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DA00C4" w14:paraId="7E5F0B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BA097C" w14:textId="77777777" w:rsidR="00DA00C4" w:rsidRDefault="00847E40">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0AAB6B" w14:textId="77777777" w:rsidR="00DA00C4" w:rsidRDefault="00847E40">
            <w:pPr>
              <w:pStyle w:val="ProductList-TableBody"/>
            </w:pPr>
            <w:r>
              <w:rPr>
                <w:color w:val="FFFFFF"/>
              </w:rPr>
              <w:t>Minimumspoeng per år per Utvalg</w:t>
            </w:r>
          </w:p>
        </w:tc>
      </w:tr>
      <w:tr w:rsidR="00DA00C4" w14:paraId="32526F54" w14:textId="77777777">
        <w:tc>
          <w:tcPr>
            <w:tcW w:w="6120" w:type="dxa"/>
            <w:tcBorders>
              <w:top w:val="single" w:sz="4" w:space="0" w:color="000000"/>
              <w:left w:val="single" w:sz="4" w:space="0" w:color="000000"/>
              <w:bottom w:val="single" w:sz="4" w:space="0" w:color="000000"/>
              <w:right w:val="single" w:sz="4" w:space="0" w:color="000000"/>
            </w:tcBorders>
          </w:tcPr>
          <w:p w14:paraId="1F52A376" w14:textId="77777777" w:rsidR="00DA00C4" w:rsidRDefault="00847E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55B01F" w14:textId="77777777" w:rsidR="00DA00C4" w:rsidRDefault="00847E40">
            <w:pPr>
              <w:pStyle w:val="ProductList-TableBody"/>
            </w:pPr>
            <w:r>
              <w:t>500</w:t>
            </w:r>
          </w:p>
        </w:tc>
      </w:tr>
      <w:tr w:rsidR="00DA00C4" w14:paraId="0CE8A7B8" w14:textId="77777777">
        <w:tc>
          <w:tcPr>
            <w:tcW w:w="6120" w:type="dxa"/>
            <w:tcBorders>
              <w:top w:val="single" w:sz="4" w:space="0" w:color="000000"/>
              <w:left w:val="single" w:sz="4" w:space="0" w:color="000000"/>
              <w:bottom w:val="single" w:sz="4" w:space="0" w:color="000000"/>
              <w:right w:val="single" w:sz="4" w:space="0" w:color="000000"/>
            </w:tcBorders>
          </w:tcPr>
          <w:p w14:paraId="1F85A9BB" w14:textId="77777777" w:rsidR="00DA00C4" w:rsidRDefault="00847E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CD37F5" w14:textId="77777777" w:rsidR="00DA00C4" w:rsidRDefault="00847E40">
            <w:pPr>
              <w:pStyle w:val="ProductList-TableBody"/>
            </w:pPr>
            <w:r>
              <w:t>4,000</w:t>
            </w:r>
          </w:p>
        </w:tc>
      </w:tr>
      <w:tr w:rsidR="00DA00C4" w14:paraId="71E5423F" w14:textId="77777777">
        <w:tc>
          <w:tcPr>
            <w:tcW w:w="6120" w:type="dxa"/>
            <w:tcBorders>
              <w:top w:val="single" w:sz="4" w:space="0" w:color="000000"/>
              <w:left w:val="single" w:sz="4" w:space="0" w:color="000000"/>
              <w:bottom w:val="single" w:sz="4" w:space="0" w:color="000000"/>
              <w:right w:val="single" w:sz="4" w:space="0" w:color="000000"/>
            </w:tcBorders>
          </w:tcPr>
          <w:p w14:paraId="5476FF08" w14:textId="77777777" w:rsidR="00DA00C4" w:rsidRDefault="00847E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22B0CB" w14:textId="77777777" w:rsidR="00DA00C4" w:rsidRDefault="00847E40">
            <w:pPr>
              <w:pStyle w:val="ProductList-TableBody"/>
            </w:pPr>
            <w:r>
              <w:t>10,000</w:t>
            </w:r>
          </w:p>
        </w:tc>
      </w:tr>
      <w:tr w:rsidR="00DA00C4" w14:paraId="018A49AD" w14:textId="77777777">
        <w:tc>
          <w:tcPr>
            <w:tcW w:w="6120" w:type="dxa"/>
            <w:tcBorders>
              <w:top w:val="single" w:sz="4" w:space="0" w:color="000000"/>
              <w:left w:val="single" w:sz="4" w:space="0" w:color="000000"/>
              <w:bottom w:val="single" w:sz="4" w:space="0" w:color="000000"/>
              <w:right w:val="single" w:sz="4" w:space="0" w:color="000000"/>
            </w:tcBorders>
          </w:tcPr>
          <w:p w14:paraId="032B5750" w14:textId="77777777" w:rsidR="00DA00C4" w:rsidRDefault="00847E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C1453F" w14:textId="77777777" w:rsidR="00DA00C4" w:rsidRDefault="00847E40">
            <w:pPr>
              <w:pStyle w:val="ProductList-TableBody"/>
            </w:pPr>
            <w:r>
              <w:t>25,000</w:t>
            </w:r>
          </w:p>
        </w:tc>
      </w:tr>
    </w:tbl>
    <w:p w14:paraId="3139166A" w14:textId="77777777" w:rsidR="00DA00C4" w:rsidRDefault="00847E40">
      <w:pPr>
        <w:pStyle w:val="ProductList-Offering1Heading"/>
        <w:outlineLvl w:val="1"/>
      </w:pPr>
      <w:bookmarkStart w:id="416" w:name="_Sec569"/>
      <w:r>
        <w:t>Definisjon av administrasjon for Kvalifiserte Enheter</w:t>
      </w:r>
      <w:bookmarkEnd w:id="416"/>
      <w:r>
        <w:fldChar w:fldCharType="begin"/>
      </w:r>
      <w:r>
        <w:instrText xml:space="preserve"> TC "</w:instrText>
      </w:r>
      <w:bookmarkStart w:id="417" w:name="_Toc41636074"/>
      <w:r>
        <w:instrText>Definisjon av administrasjon for Kvalifiserte Enheter</w:instrText>
      </w:r>
      <w:bookmarkEnd w:id="417"/>
      <w:r>
        <w:instrText>" \l 2</w:instrText>
      </w:r>
      <w:r>
        <w:fldChar w:fldCharType="end"/>
      </w:r>
    </w:p>
    <w:p w14:paraId="761DAC8F" w14:textId="77777777" w:rsidR="00DA00C4" w:rsidRDefault="00847E40">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6B71DD4D" w14:textId="77777777" w:rsidR="00DA00C4" w:rsidRDefault="00847E40" w:rsidP="00847E40">
      <w:pPr>
        <w:pStyle w:val="ProductList-Bullet"/>
        <w:numPr>
          <w:ilvl w:val="0"/>
          <w:numId w:val="73"/>
        </w:numPr>
      </w:pPr>
      <w:r>
        <w:t>som de tillater lagt til i domenet</w:t>
      </w:r>
    </w:p>
    <w:p w14:paraId="0A43B20F" w14:textId="77777777" w:rsidR="00DA00C4" w:rsidRDefault="00847E40" w:rsidP="00847E40">
      <w:pPr>
        <w:pStyle w:val="ProductList-Bullet"/>
        <w:numPr>
          <w:ilvl w:val="0"/>
          <w:numId w:val="73"/>
        </w:numPr>
      </w:pPr>
      <w:r>
        <w:t>som de definerer som et krav for å bruke programmer i lokalene sine</w:t>
      </w:r>
    </w:p>
    <w:p w14:paraId="6212B041" w14:textId="77777777" w:rsidR="00DA00C4" w:rsidRDefault="00847E40" w:rsidP="00847E40">
      <w:pPr>
        <w:pStyle w:val="ProductList-Bullet"/>
        <w:numPr>
          <w:ilvl w:val="0"/>
          <w:numId w:val="73"/>
        </w:numPr>
      </w:pPr>
      <w:r>
        <w:t>der de installerer agenter (for eksempel agenter for beskyttelse mot virus og skadelige programvare i tråd med Kundens policy)</w:t>
      </w:r>
    </w:p>
    <w:p w14:paraId="0200A068" w14:textId="77777777" w:rsidR="00DA00C4" w:rsidRDefault="00847E40" w:rsidP="00847E40">
      <w:pPr>
        <w:pStyle w:val="ProductList-Bullet"/>
        <w:numPr>
          <w:ilvl w:val="0"/>
          <w:numId w:val="73"/>
        </w:numPr>
      </w:pPr>
      <w:r>
        <w:t>der de direkte eller indirekte benytter og håndhever gruppepolicyer</w:t>
      </w:r>
    </w:p>
    <w:p w14:paraId="6D1673BF" w14:textId="77777777" w:rsidR="00DA00C4" w:rsidRDefault="00847E40" w:rsidP="00847E40">
      <w:pPr>
        <w:pStyle w:val="ProductList-Bullet"/>
        <w:numPr>
          <w:ilvl w:val="0"/>
          <w:numId w:val="73"/>
        </w:numPr>
      </w:pPr>
      <w:r>
        <w:t>der de ber om eller mottar data om og konfigurerer eller gir instruksjoner til maskin- eller programvare som er direkte eller indirekte tilknyttet et operativsystemmiljø</w:t>
      </w:r>
    </w:p>
    <w:p w14:paraId="1163488C" w14:textId="77777777" w:rsidR="00DA00C4" w:rsidRDefault="00847E40" w:rsidP="00847E40">
      <w:pPr>
        <w:pStyle w:val="ProductList-Bullet"/>
        <w:numPr>
          <w:ilvl w:val="0"/>
          <w:numId w:val="73"/>
        </w:numPr>
      </w:pPr>
      <w:r>
        <w:t>som de gir tilgang til en VDI (Virtual Desktop Infrastructure) utenfor Windows SA, Microsoft Intune (Enhet) eller Roamingrettigheter for Windows Virtual Desktop Access</w:t>
      </w:r>
    </w:p>
    <w:p w14:paraId="28E2EB77" w14:textId="77777777" w:rsidR="00DA00C4" w:rsidRDefault="00DA00C4">
      <w:pPr>
        <w:pStyle w:val="ProductList-Body"/>
      </w:pPr>
    </w:p>
    <w:p w14:paraId="24700E72" w14:textId="77777777" w:rsidR="00DA00C4" w:rsidRDefault="00847E40">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79E6F990" w14:textId="77777777" w:rsidR="00DA00C4" w:rsidRDefault="00847E40">
      <w:pPr>
        <w:pStyle w:val="ProductList-Offering1Heading"/>
        <w:outlineLvl w:val="1"/>
      </w:pPr>
      <w:bookmarkStart w:id="418" w:name="_Sec570"/>
      <w:r>
        <w:t>Elektroniske Tjenester i Open-programmer</w:t>
      </w:r>
      <w:bookmarkEnd w:id="418"/>
      <w:r>
        <w:fldChar w:fldCharType="begin"/>
      </w:r>
      <w:r>
        <w:instrText xml:space="preserve"> TC "</w:instrText>
      </w:r>
      <w:bookmarkStart w:id="419" w:name="_Toc41636075"/>
      <w:r>
        <w:instrText>Elektroniske Tjenester i Open-programmer</w:instrText>
      </w:r>
      <w:bookmarkEnd w:id="419"/>
      <w:r>
        <w:instrText>" \l 2</w:instrText>
      </w:r>
      <w:r>
        <w:fldChar w:fldCharType="end"/>
      </w:r>
    </w:p>
    <w:p w14:paraId="2D00F476" w14:textId="77777777" w:rsidR="00DA00C4" w:rsidRDefault="00847E40">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18AF231E" w14:textId="77777777" w:rsidR="00DA00C4" w:rsidRDefault="00DA00C4">
      <w:pPr>
        <w:pStyle w:val="ProductList-Body"/>
      </w:pPr>
    </w:p>
    <w:p w14:paraId="11E2FDFC" w14:textId="77777777" w:rsidR="00DA00C4" w:rsidRDefault="00847E40">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4C3655FB" w14:textId="77777777" w:rsidR="00DA00C4" w:rsidRDefault="00847E40">
      <w:pPr>
        <w:pStyle w:val="ProductList-Offering1Heading"/>
        <w:outlineLvl w:val="1"/>
      </w:pPr>
      <w:bookmarkStart w:id="420" w:name="_Sec571"/>
      <w:r>
        <w:t>Tilleggsvilkår for Profesjonelle Tjenester – eldre avtaler</w:t>
      </w:r>
      <w:bookmarkEnd w:id="420"/>
      <w:r>
        <w:fldChar w:fldCharType="begin"/>
      </w:r>
      <w:r>
        <w:instrText xml:space="preserve"> TC "</w:instrText>
      </w:r>
      <w:bookmarkStart w:id="421" w:name="_Toc41636076"/>
      <w:r>
        <w:instrText>Tilleggsvilkår for Profesjonelle Tjenester – eldre avtaler</w:instrText>
      </w:r>
      <w:bookmarkEnd w:id="421"/>
      <w:r>
        <w:instrText>" \l 2</w:instrText>
      </w:r>
      <w:r>
        <w:fldChar w:fldCharType="end"/>
      </w:r>
    </w:p>
    <w:p w14:paraId="5B8D692E" w14:textId="77777777" w:rsidR="00DA00C4" w:rsidRDefault="00847E40">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5B08F23C" w14:textId="77777777" w:rsidR="00DA00C4" w:rsidRDefault="00DA00C4">
      <w:pPr>
        <w:pStyle w:val="ProductList-Body"/>
      </w:pPr>
    </w:p>
    <w:p w14:paraId="0141D08D" w14:textId="77777777" w:rsidR="00DA00C4" w:rsidRDefault="00847E40">
      <w:pPr>
        <w:pStyle w:val="ProductList-ClauseHeading"/>
        <w:outlineLvl w:val="2"/>
      </w:pPr>
      <w:r>
        <w:t>Bruk, Eierskap og Lisensrettigheter</w:t>
      </w:r>
    </w:p>
    <w:p w14:paraId="54EA6226" w14:textId="77777777" w:rsidR="00DA00C4" w:rsidRDefault="00847E40">
      <w:pPr>
        <w:pStyle w:val="ProductList-SubClauseHeading"/>
        <w:outlineLvl w:val="3"/>
      </w:pPr>
      <w:r>
        <w:t>Rettelser</w:t>
      </w:r>
    </w:p>
    <w:p w14:paraId="3EC43D19" w14:textId="77777777" w:rsidR="00DA00C4" w:rsidRDefault="00847E40">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0968BF9A" w14:textId="77777777" w:rsidR="00DA00C4" w:rsidRDefault="00DA00C4">
      <w:pPr>
        <w:pStyle w:val="ProductList-BodyIndented"/>
      </w:pPr>
    </w:p>
    <w:p w14:paraId="128B306B" w14:textId="77777777" w:rsidR="00DA00C4" w:rsidRDefault="00847E40">
      <w:pPr>
        <w:pStyle w:val="ProductList-SubClauseHeading"/>
        <w:outlineLvl w:val="3"/>
      </w:pPr>
      <w:r>
        <w:t>Forhåndseksisterende Arbeid</w:t>
      </w:r>
    </w:p>
    <w:p w14:paraId="00CD3890" w14:textId="77777777" w:rsidR="00DA00C4" w:rsidRDefault="00847E40">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5BFFAEEC" w14:textId="77777777" w:rsidR="00DA00C4" w:rsidRDefault="00847E40">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7AE67FEE" w14:textId="77777777" w:rsidR="00DA00C4" w:rsidRDefault="00DA00C4">
      <w:pPr>
        <w:pStyle w:val="ProductList-BodyIndented"/>
      </w:pPr>
    </w:p>
    <w:p w14:paraId="77C6BDDA" w14:textId="77777777" w:rsidR="00DA00C4" w:rsidRDefault="00847E40">
      <w:pPr>
        <w:pStyle w:val="ProductList-SubClauseHeading"/>
        <w:outlineLvl w:val="3"/>
      </w:pPr>
      <w:r>
        <w:t>Tjenesteleveranser</w:t>
      </w:r>
    </w:p>
    <w:p w14:paraId="1E6E3FB8" w14:textId="77777777" w:rsidR="00DA00C4" w:rsidRDefault="00847E40">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068F4280" w14:textId="77777777" w:rsidR="00DA00C4" w:rsidRDefault="00DA00C4">
      <w:pPr>
        <w:pStyle w:val="ProductList-BodyIndented"/>
      </w:pPr>
    </w:p>
    <w:p w14:paraId="40F6D502" w14:textId="77777777" w:rsidR="00DA00C4" w:rsidRDefault="00847E40">
      <w:pPr>
        <w:pStyle w:val="ProductList-SubClauseHeading"/>
        <w:outlineLvl w:val="3"/>
      </w:pPr>
      <w:r>
        <w:t>Bruk av teknisk informasjon fra Profesjonelle Tjenester</w:t>
      </w:r>
    </w:p>
    <w:p w14:paraId="58568385" w14:textId="77777777" w:rsidR="00DA00C4" w:rsidRDefault="00847E40">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0A005E56" w14:textId="77777777" w:rsidR="00DA00C4" w:rsidRDefault="00DA00C4">
      <w:pPr>
        <w:pStyle w:val="ProductList-BodyIndented"/>
      </w:pPr>
    </w:p>
    <w:p w14:paraId="4B2FB4A0" w14:textId="77777777" w:rsidR="00DA00C4" w:rsidRDefault="00847E40">
      <w:pPr>
        <w:pStyle w:val="ProductList-SubClauseHeading"/>
        <w:outlineLvl w:val="3"/>
      </w:pPr>
      <w:r>
        <w:t>Lisensbegrensninger for åpen kildekode</w:t>
      </w:r>
    </w:p>
    <w:p w14:paraId="00313E7D" w14:textId="77777777" w:rsidR="00DA00C4" w:rsidRDefault="00847E40">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7C36E526" w14:textId="77777777" w:rsidR="00DA00C4" w:rsidRDefault="00DA00C4">
      <w:pPr>
        <w:pStyle w:val="ProductList-BodyIndented"/>
      </w:pPr>
    </w:p>
    <w:p w14:paraId="6101D54B" w14:textId="77777777" w:rsidR="00DA00C4" w:rsidRDefault="00847E40">
      <w:pPr>
        <w:pStyle w:val="ProductList-SubClauseHeading"/>
        <w:outlineLvl w:val="3"/>
      </w:pPr>
      <w:r>
        <w:t>Tilknyttede Selskapers rettigheter</w:t>
      </w:r>
    </w:p>
    <w:p w14:paraId="1E609B74" w14:textId="77777777" w:rsidR="00DA00C4" w:rsidRDefault="00847E40">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7B38789E" w14:textId="77777777" w:rsidR="00DA00C4" w:rsidRDefault="00DA00C4">
      <w:pPr>
        <w:pStyle w:val="ProductList-BodyIndented"/>
      </w:pPr>
    </w:p>
    <w:p w14:paraId="4078508A" w14:textId="77777777" w:rsidR="00DA00C4" w:rsidRDefault="00847E40">
      <w:pPr>
        <w:pStyle w:val="ProductList-ClauseHeading"/>
        <w:outlineLvl w:val="2"/>
      </w:pPr>
      <w:r>
        <w:t>Begrensede rettigheter og Begrensning av ansvar</w:t>
      </w:r>
    </w:p>
    <w:p w14:paraId="62B6A3CF" w14:textId="77777777" w:rsidR="00DA00C4" w:rsidRDefault="00847E40">
      <w:pPr>
        <w:pStyle w:val="ProductList-SubClauseHeading"/>
        <w:outlineLvl w:val="3"/>
      </w:pPr>
      <w:r>
        <w:t>Begrensede rettigheter for Profesjonelle Tjenester</w:t>
      </w:r>
    </w:p>
    <w:p w14:paraId="13B728B3" w14:textId="77777777" w:rsidR="00DA00C4" w:rsidRDefault="00847E40">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74A10F1A" w14:textId="77777777" w:rsidR="00DA00C4" w:rsidRDefault="00DA00C4">
      <w:pPr>
        <w:pStyle w:val="ProductList-BodyIndented"/>
      </w:pPr>
    </w:p>
    <w:p w14:paraId="61CD3B80" w14:textId="77777777" w:rsidR="00DA00C4" w:rsidRDefault="00847E40">
      <w:pPr>
        <w:pStyle w:val="ProductList-SubClauseHeading"/>
        <w:outlineLvl w:val="3"/>
      </w:pPr>
      <w:r>
        <w:t>Begrensning av ansvar</w:t>
      </w:r>
    </w:p>
    <w:p w14:paraId="19707C70" w14:textId="77777777" w:rsidR="00DA00C4" w:rsidRDefault="00847E40">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0B628D7D" w14:textId="77777777" w:rsidR="00DA00C4" w:rsidRDefault="00DA00C4">
      <w:pPr>
        <w:pStyle w:val="ProductList-BodyIndented"/>
        <w:jc w:val="right"/>
      </w:pPr>
    </w:p>
    <w:tbl>
      <w:tblPr>
        <w:tblStyle w:val="PURTable0"/>
        <w:tblW w:w="0" w:type="dxa"/>
        <w:tblLook w:val="04A0" w:firstRow="1" w:lastRow="0" w:firstColumn="1" w:lastColumn="0" w:noHBand="0" w:noVBand="1"/>
      </w:tblPr>
      <w:tblGrid>
        <w:gridCol w:w="10556"/>
      </w:tblGrid>
      <w:tr w:rsidR="00DA00C4" w14:paraId="0395D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A9BBF"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642F2D2" w14:textId="77777777" w:rsidR="00DA00C4" w:rsidRDefault="00DA00C4">
      <w:pPr>
        <w:pStyle w:val="ProductList-BodyIndented"/>
      </w:pPr>
    </w:p>
    <w:p w14:paraId="716A1A2F" w14:textId="77777777" w:rsidR="00DA00C4" w:rsidRDefault="00847E40">
      <w:pPr>
        <w:pStyle w:val="ProductList-SectionHeading"/>
        <w:pageBreakBefore/>
        <w:outlineLvl w:val="0"/>
      </w:pPr>
      <w:bookmarkStart w:id="422" w:name="_Sec572"/>
      <w:bookmarkEnd w:id="412"/>
      <w:r>
        <w:t>Vedlegg F – Kampanjer</w:t>
      </w:r>
      <w:r>
        <w:fldChar w:fldCharType="begin"/>
      </w:r>
      <w:r>
        <w:instrText xml:space="preserve"> TC "</w:instrText>
      </w:r>
      <w:bookmarkStart w:id="423" w:name="_Toc41636077"/>
      <w:r>
        <w:instrText>Vedlegg F – Kampanjer</w:instrText>
      </w:r>
      <w:bookmarkEnd w:id="423"/>
      <w:r>
        <w:instrText>" \l 1</w:instrText>
      </w:r>
      <w:r>
        <w:fldChar w:fldCharType="end"/>
      </w:r>
    </w:p>
    <w:p w14:paraId="0E7B6A40" w14:textId="77777777" w:rsidR="00DA00C4" w:rsidRDefault="00DA00C4">
      <w:pPr>
        <w:pStyle w:val="ProductList-Body"/>
      </w:pPr>
    </w:p>
    <w:p w14:paraId="2FA7BF64" w14:textId="77777777" w:rsidR="00DA00C4" w:rsidRDefault="00847E40">
      <w:pPr>
        <w:pStyle w:val="ProductList-OfferingGroupHeading"/>
        <w:outlineLvl w:val="1"/>
      </w:pPr>
      <w:bookmarkStart w:id="424" w:name="_Sec1291"/>
      <w:r>
        <w:t>Security- og Compliance-tilbud for Microsoft 365 F3</w:t>
      </w:r>
      <w:bookmarkEnd w:id="424"/>
      <w:r>
        <w:fldChar w:fldCharType="begin"/>
      </w:r>
      <w:r>
        <w:instrText xml:space="preserve"> TC "</w:instrText>
      </w:r>
      <w:bookmarkStart w:id="425" w:name="_Toc41636078"/>
      <w:r>
        <w:instrText>Security- og Compliance-tilbud for Microsoft 365 F3</w:instrText>
      </w:r>
      <w:bookmarkEnd w:id="425"/>
      <w:r>
        <w:instrText>" \l 2</w:instrText>
      </w:r>
      <w:r>
        <w:fldChar w:fldCharType="end"/>
      </w:r>
    </w:p>
    <w:p w14:paraId="51662443" w14:textId="77777777" w:rsidR="00DA00C4" w:rsidRDefault="00847E40">
      <w:pPr>
        <w:pStyle w:val="ProductList-Body"/>
      </w:pPr>
      <w:r>
        <w:t>Kunder kan gjøre bruk av Security- og Compliance-tilbudet for Microsoft 365 F3 for sine Microsoft 365 F3-lisensierte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brukerens samlede arbeidstid i løpet av en 90-dagersperiode. Security og Compliance-tilbudet for Microsoft 365 F3-produktet omfatter Microsoft 365 E5 Security, Microsoft 365 E5 Compliance, Office 365 Data Loss Prevention, Exchange Online Archiving og eDiscovery-sperre og -eksport for SharePoint Online (inkludert OneDrive for Business-filer).</w:t>
      </w:r>
    </w:p>
    <w:p w14:paraId="5689FC60" w14:textId="77777777" w:rsidR="00DA00C4" w:rsidRDefault="00847E40">
      <w:pPr>
        <w:pStyle w:val="ProductList-OfferingGroupHeading"/>
        <w:outlineLvl w:val="1"/>
      </w:pPr>
      <w:bookmarkStart w:id="426" w:name="_Sec1290"/>
      <w:r>
        <w:t>Windows 7 ESU-tilbud for Windows E5-, M365 E5- og M365 E5 Security-brukere</w:t>
      </w:r>
      <w:bookmarkEnd w:id="426"/>
      <w:r>
        <w:fldChar w:fldCharType="begin"/>
      </w:r>
      <w:r>
        <w:instrText xml:space="preserve"> TC "</w:instrText>
      </w:r>
      <w:bookmarkStart w:id="427" w:name="_Toc41636079"/>
      <w:r>
        <w:instrText>Windows 7 ESU-tilbud for Windows E5-, M365 E5- og M365 E5 Security-brukere</w:instrText>
      </w:r>
      <w:bookmarkEnd w:id="427"/>
      <w:r>
        <w:instrText>" \l 2</w:instrText>
      </w:r>
      <w:r>
        <w:fldChar w:fldCharType="end"/>
      </w:r>
    </w:p>
    <w:p w14:paraId="06A3C725" w14:textId="77777777" w:rsidR="00DA00C4" w:rsidRDefault="00847E40">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541B88DE" w14:textId="77777777" w:rsidR="00DA00C4" w:rsidRDefault="00847E40">
      <w:pPr>
        <w:pStyle w:val="ProductList-SectionHeading"/>
        <w:pageBreakBefore/>
        <w:outlineLvl w:val="0"/>
      </w:pPr>
      <w:bookmarkStart w:id="428" w:name="_Sec899"/>
      <w:bookmarkEnd w:id="422"/>
      <w:r>
        <w:t>Vedlegg G – Vilkår for Lagringsmatriser og Azure Data Box</w:t>
      </w:r>
      <w:r>
        <w:fldChar w:fldCharType="begin"/>
      </w:r>
      <w:r>
        <w:instrText xml:space="preserve"> TC "</w:instrText>
      </w:r>
      <w:bookmarkStart w:id="429" w:name="_Toc41636080"/>
      <w:r>
        <w:instrText>Vedlegg G – Vilkår for Lagringsmatriser og Azure Data Box</w:instrText>
      </w:r>
      <w:bookmarkEnd w:id="429"/>
      <w:r>
        <w:instrText>" \l 1</w:instrText>
      </w:r>
      <w:r>
        <w:fldChar w:fldCharType="end"/>
      </w:r>
    </w:p>
    <w:p w14:paraId="3F5E8FDB" w14:textId="77777777" w:rsidR="00DA00C4" w:rsidRDefault="00847E40">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29C18AEB" w14:textId="77777777" w:rsidR="00DA00C4" w:rsidRDefault="00847E40">
      <w:pPr>
        <w:pStyle w:val="ProductList-Offering1Heading"/>
        <w:outlineLvl w:val="1"/>
      </w:pPr>
      <w:bookmarkStart w:id="430" w:name="_Sec900"/>
      <w:r>
        <w:t>Vilkår for Lagringsmatriser</w:t>
      </w:r>
      <w:bookmarkEnd w:id="430"/>
      <w:r>
        <w:fldChar w:fldCharType="begin"/>
      </w:r>
      <w:r>
        <w:instrText xml:space="preserve"> TC "</w:instrText>
      </w:r>
      <w:bookmarkStart w:id="431" w:name="_Toc41636081"/>
      <w:r>
        <w:instrText>Vilkår for Lagringsmatriser</w:instrText>
      </w:r>
      <w:bookmarkEnd w:id="431"/>
      <w:r>
        <w:instrText>" \l 2</w:instrText>
      </w:r>
      <w:r>
        <w:fldChar w:fldCharType="end"/>
      </w:r>
    </w:p>
    <w:p w14:paraId="00FB225B" w14:textId="77777777" w:rsidR="00DA00C4" w:rsidRDefault="00847E40">
      <w:pPr>
        <w:pStyle w:val="ProductList-ClauseHeading"/>
        <w:outlineLvl w:val="2"/>
      </w:pPr>
      <w:r>
        <w:t>Tilgjengelighet</w:t>
      </w:r>
    </w:p>
    <w:p w14:paraId="3D61AD63" w14:textId="77777777" w:rsidR="00DA00C4" w:rsidRDefault="00847E40">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67458EDF" w14:textId="77777777" w:rsidR="00DA00C4" w:rsidRDefault="00DA00C4">
      <w:pPr>
        <w:pStyle w:val="ProductList-Body"/>
      </w:pPr>
    </w:p>
    <w:p w14:paraId="7286F97E" w14:textId="77777777" w:rsidR="00DA00C4" w:rsidRDefault="00847E40">
      <w:pPr>
        <w:pStyle w:val="ProductList-ClauseHeading"/>
        <w:outlineLvl w:val="2"/>
      </w:pPr>
      <w:r>
        <w:t>Levering og eierrettigheter</w:t>
      </w:r>
    </w:p>
    <w:p w14:paraId="3F1E59F9" w14:textId="77777777" w:rsidR="00DA00C4" w:rsidRDefault="00847E40">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0A6E8166" w14:textId="77777777" w:rsidR="00DA00C4" w:rsidRDefault="00DA00C4">
      <w:pPr>
        <w:pStyle w:val="ProductList-Body"/>
      </w:pPr>
    </w:p>
    <w:p w14:paraId="4C66D4A9" w14:textId="77777777" w:rsidR="00DA00C4" w:rsidRDefault="00847E40">
      <w:pPr>
        <w:pStyle w:val="ProductList-ClauseHeading"/>
        <w:outlineLvl w:val="2"/>
      </w:pPr>
      <w:r>
        <w:t>Programvare i Lagringsmatrise</w:t>
      </w:r>
    </w:p>
    <w:p w14:paraId="1FF9307D" w14:textId="77777777" w:rsidR="00DA00C4" w:rsidRDefault="00847E40">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35C5DDC3" w14:textId="77777777" w:rsidR="00DA00C4" w:rsidRDefault="00DA00C4">
      <w:pPr>
        <w:pStyle w:val="ProductList-Body"/>
      </w:pPr>
    </w:p>
    <w:p w14:paraId="02D95E15" w14:textId="77777777" w:rsidR="00DA00C4" w:rsidRDefault="00847E40">
      <w:pPr>
        <w:pStyle w:val="ProductList-SubClauseHeading"/>
        <w:outlineLvl w:val="3"/>
      </w:pPr>
      <w:r>
        <w:t>Begrensninger</w:t>
      </w:r>
    </w:p>
    <w:p w14:paraId="67FAEFBE" w14:textId="77777777" w:rsidR="00DA00C4" w:rsidRDefault="00847E40">
      <w:pPr>
        <w:pStyle w:val="ProductList-BodyIndented"/>
      </w:pPr>
      <w:r>
        <w:t>Kunden kan ikke bruke Programvaren i Lagringsmatrisen til sammenligning eller ytelsesmåling med unntak for intern bruk hos Kunden og publisering eller utveksling av resultatene i den forbindelse.</w:t>
      </w:r>
    </w:p>
    <w:p w14:paraId="20CC3AFF" w14:textId="77777777" w:rsidR="00DA00C4" w:rsidRDefault="00DA00C4">
      <w:pPr>
        <w:pStyle w:val="ProductList-BodyIndented"/>
      </w:pPr>
    </w:p>
    <w:p w14:paraId="5600137D" w14:textId="77777777" w:rsidR="00DA00C4" w:rsidRDefault="00847E40">
      <w:pPr>
        <w:pStyle w:val="ProductList-SubClauseHeading"/>
        <w:outlineLvl w:val="3"/>
      </w:pPr>
      <w:r>
        <w:t>Enkelte tredjepartsprogrammer med Åpen Kildekode</w:t>
      </w:r>
    </w:p>
    <w:p w14:paraId="5BF88DDB" w14:textId="77777777" w:rsidR="00DA00C4" w:rsidRDefault="00847E40">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6966F687" w14:textId="77777777" w:rsidR="00DA00C4" w:rsidRDefault="00DA00C4">
      <w:pPr>
        <w:pStyle w:val="ProductList-BodyIndented"/>
      </w:pPr>
    </w:p>
    <w:p w14:paraId="2E0C8F6E" w14:textId="77777777" w:rsidR="00DA00C4" w:rsidRDefault="00847E40">
      <w:pPr>
        <w:pStyle w:val="ProductList-SubClauseHeading"/>
        <w:outlineLvl w:val="3"/>
      </w:pPr>
      <w:r>
        <w:t>Aktivering/tillatelse for Internett-baserte tjenester</w:t>
      </w:r>
    </w:p>
    <w:p w14:paraId="32E74880" w14:textId="77777777" w:rsidR="00DA00C4" w:rsidRDefault="00847E40">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6DD532A9" w14:textId="77777777" w:rsidR="00DA00C4" w:rsidRDefault="00DA00C4">
      <w:pPr>
        <w:pStyle w:val="ProductList-BodyIndented"/>
      </w:pPr>
    </w:p>
    <w:p w14:paraId="27056745" w14:textId="77777777" w:rsidR="00DA00C4" w:rsidRDefault="00847E40">
      <w:pPr>
        <w:pStyle w:val="ProductList-SubClauseHeading"/>
        <w:outlineLvl w:val="3"/>
      </w:pPr>
      <w:r>
        <w:t>Oppdateringer for Programvare i Lagringsmatrise</w:t>
      </w:r>
    </w:p>
    <w:p w14:paraId="15578EDF" w14:textId="77777777" w:rsidR="00DA00C4" w:rsidRDefault="00847E40">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5B10BB74" w14:textId="77777777" w:rsidR="00DA00C4" w:rsidRDefault="00DA00C4">
      <w:pPr>
        <w:pStyle w:val="ProductList-BodyIndented"/>
      </w:pPr>
    </w:p>
    <w:p w14:paraId="2BF4450E" w14:textId="77777777" w:rsidR="00DA00C4" w:rsidRDefault="00847E40">
      <w:pPr>
        <w:pStyle w:val="ProductList-ClauseHeading"/>
        <w:outlineLvl w:val="2"/>
      </w:pPr>
      <w:r>
        <w:t>Begrenset maskinvaregaranti</w:t>
      </w:r>
    </w:p>
    <w:p w14:paraId="550A03D9" w14:textId="77777777" w:rsidR="00DA00C4" w:rsidRDefault="00847E40">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7C428CE5" w14:textId="77777777" w:rsidR="00DA00C4" w:rsidRDefault="00DA00C4">
      <w:pPr>
        <w:pStyle w:val="ProductList-Body"/>
      </w:pPr>
    </w:p>
    <w:p w14:paraId="20243111" w14:textId="77777777" w:rsidR="00DA00C4" w:rsidRDefault="00847E40">
      <w:pPr>
        <w:pStyle w:val="ProductList-ClauseHeading"/>
        <w:outlineLvl w:val="2"/>
      </w:pPr>
      <w:r>
        <w:t>Erstatning. Forsvar mot krav fra tredjepart</w:t>
      </w:r>
    </w:p>
    <w:p w14:paraId="277B2707" w14:textId="77777777" w:rsidR="00DA00C4" w:rsidRDefault="00847E40">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3A9506D1" w14:textId="77777777" w:rsidR="00DA00C4" w:rsidRDefault="00DA00C4">
      <w:pPr>
        <w:pStyle w:val="ProductList-Body"/>
      </w:pPr>
    </w:p>
    <w:p w14:paraId="02336083" w14:textId="77777777" w:rsidR="00DA00C4" w:rsidRDefault="00847E40">
      <w:pPr>
        <w:pStyle w:val="ProductList-ClauseHeading"/>
        <w:outlineLvl w:val="2"/>
      </w:pPr>
      <w:r>
        <w:t>Begrensning av Ansvar</w:t>
      </w:r>
    </w:p>
    <w:p w14:paraId="080A3A3D" w14:textId="77777777" w:rsidR="00DA00C4" w:rsidRDefault="00847E40">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0B68F5EE" w14:textId="77777777" w:rsidR="00DA00C4" w:rsidRDefault="00DA00C4">
      <w:pPr>
        <w:pStyle w:val="ProductList-Body"/>
      </w:pPr>
    </w:p>
    <w:p w14:paraId="54AF65AB" w14:textId="77777777" w:rsidR="00DA00C4" w:rsidRDefault="00847E40">
      <w:pPr>
        <w:pStyle w:val="ProductList-ClauseHeading"/>
        <w:outlineLvl w:val="2"/>
      </w:pPr>
      <w:r>
        <w:t>Lover for eksportkontroll i USA</w:t>
      </w:r>
    </w:p>
    <w:p w14:paraId="67DC473C" w14:textId="77777777" w:rsidR="00DA00C4" w:rsidRDefault="00847E40">
      <w:pPr>
        <w:pStyle w:val="ProductList-Body"/>
      </w:pPr>
      <w:r>
        <w:t>Lagringsmatrisene er underlagt bestemmelsene i Kundens volumlisensavtale med hensyn til eksportrestriksjoner i USA.</w:t>
      </w:r>
    </w:p>
    <w:p w14:paraId="08A5B43F" w14:textId="77777777" w:rsidR="00DA00C4" w:rsidRDefault="00DA00C4">
      <w:pPr>
        <w:pStyle w:val="ProductList-Body"/>
      </w:pPr>
    </w:p>
    <w:p w14:paraId="58009A7E" w14:textId="77777777" w:rsidR="00DA00C4" w:rsidRDefault="00847E40">
      <w:pPr>
        <w:pStyle w:val="ProductList-ClauseHeading"/>
        <w:outlineLvl w:val="2"/>
      </w:pPr>
      <w:r>
        <w:t>Innhenting av diagnoseinformasjon</w:t>
      </w:r>
    </w:p>
    <w:p w14:paraId="2A33CA29" w14:textId="77777777" w:rsidR="00DA00C4" w:rsidRDefault="00847E40">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9">
        <w:r>
          <w:rPr>
            <w:color w:val="00467F"/>
            <w:u w:val="single"/>
          </w:rPr>
          <w:t>https://www.microsoft.com/nb-no/privacystatement</w:t>
        </w:r>
      </w:hyperlink>
      <w:r>
        <w:t>.</w:t>
      </w:r>
    </w:p>
    <w:p w14:paraId="1FDF6070" w14:textId="77777777" w:rsidR="00DA00C4" w:rsidRDefault="00DA00C4">
      <w:pPr>
        <w:pStyle w:val="ProductList-Body"/>
      </w:pPr>
    </w:p>
    <w:p w14:paraId="57835E7C" w14:textId="77777777" w:rsidR="00DA00C4" w:rsidRDefault="00847E40">
      <w:pPr>
        <w:pStyle w:val="ProductList-ClauseHeading"/>
        <w:outlineLvl w:val="2"/>
      </w:pPr>
      <w:r>
        <w:t>Offentlig bruk</w:t>
      </w:r>
    </w:p>
    <w:p w14:paraId="65CCA4EB" w14:textId="77777777" w:rsidR="00DA00C4" w:rsidRDefault="00847E40">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76DFBE75" w14:textId="77777777" w:rsidR="00DA00C4" w:rsidRDefault="00DA00C4">
      <w:pPr>
        <w:pStyle w:val="ProductList-Body"/>
      </w:pPr>
    </w:p>
    <w:p w14:paraId="009A8EB6" w14:textId="77777777" w:rsidR="00DA00C4" w:rsidRDefault="00DA00C4">
      <w:pPr>
        <w:pStyle w:val="ProductList-Body"/>
      </w:pPr>
    </w:p>
    <w:p w14:paraId="44618780" w14:textId="77777777" w:rsidR="00DA00C4" w:rsidRDefault="00847E40">
      <w:pPr>
        <w:pStyle w:val="ProductList-Offering1Heading"/>
        <w:outlineLvl w:val="1"/>
      </w:pPr>
      <w:bookmarkStart w:id="432" w:name="_Sec901"/>
      <w:r>
        <w:t>Maskinvarevilkår for Azure Data Box</w:t>
      </w:r>
      <w:bookmarkEnd w:id="432"/>
      <w:r>
        <w:fldChar w:fldCharType="begin"/>
      </w:r>
      <w:r>
        <w:instrText xml:space="preserve"> TC "</w:instrText>
      </w:r>
      <w:bookmarkStart w:id="433" w:name="_Toc41636082"/>
      <w:r>
        <w:instrText>Maskinvarevilkår for Azure Data Box</w:instrText>
      </w:r>
      <w:bookmarkEnd w:id="433"/>
      <w:r>
        <w:instrText>" \l 2</w:instrText>
      </w:r>
      <w:r>
        <w:fldChar w:fldCharType="end"/>
      </w:r>
    </w:p>
    <w:p w14:paraId="6C9819DB" w14:textId="77777777" w:rsidR="00DA00C4" w:rsidRDefault="00847E40">
      <w:pPr>
        <w:pStyle w:val="ProductList-ClauseHeading"/>
        <w:outlineLvl w:val="2"/>
      </w:pPr>
      <w:r>
        <w:t>Definisjoner</w:t>
      </w:r>
    </w:p>
    <w:p w14:paraId="2224E27E" w14:textId="77777777" w:rsidR="00DA00C4" w:rsidRDefault="00847E40">
      <w:pPr>
        <w:pStyle w:val="ProductList-Body"/>
      </w:pPr>
      <w:r>
        <w:t xml:space="preserve">Med </w:t>
      </w:r>
      <w:r>
        <w:rPr>
          <w:b/>
          <w:color w:val="00188F"/>
        </w:rPr>
        <w:t>Azure Storage</w:t>
      </w:r>
      <w:r>
        <w:t xml:space="preserve"> menes den Microsoft-administrerte skytjenesten som leverer sikker lagring med høy tilgjengelighet.  </w:t>
      </w:r>
    </w:p>
    <w:p w14:paraId="7C11C008" w14:textId="77777777" w:rsidR="00DA00C4" w:rsidRDefault="00847E40">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5000DEF4" w14:textId="77777777" w:rsidR="00DA00C4" w:rsidRDefault="00847E40">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14:paraId="4C760DC8" w14:textId="77777777" w:rsidR="00DA00C4" w:rsidRDefault="00847E40">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67FB9502" w14:textId="77777777" w:rsidR="00DA00C4" w:rsidRDefault="00847E40">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14:paraId="39906863" w14:textId="77777777" w:rsidR="00DA00C4" w:rsidRDefault="00847E40">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14:paraId="74015EB3" w14:textId="77777777" w:rsidR="00DA00C4" w:rsidRDefault="00DA00C4">
      <w:pPr>
        <w:pStyle w:val="ProductList-Body"/>
      </w:pPr>
    </w:p>
    <w:p w14:paraId="739AF6D4" w14:textId="77777777" w:rsidR="00DA00C4" w:rsidRDefault="00847E40">
      <w:pPr>
        <w:pStyle w:val="ProductList-ClauseHeading"/>
        <w:outlineLvl w:val="2"/>
      </w:pPr>
      <w:r>
        <w:t>Data Box-programvare</w:t>
      </w:r>
    </w:p>
    <w:p w14:paraId="1AFC2252" w14:textId="77777777" w:rsidR="00DA00C4" w:rsidRDefault="00847E40">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55BD6EA4" w14:textId="77777777" w:rsidR="00DA00C4" w:rsidRDefault="00DA00C4">
      <w:pPr>
        <w:pStyle w:val="ProductList-Body"/>
      </w:pPr>
    </w:p>
    <w:p w14:paraId="5F4A7506" w14:textId="77777777" w:rsidR="00DA00C4" w:rsidRDefault="00847E40">
      <w:pPr>
        <w:pStyle w:val="ProductList-SubClauseHeading"/>
        <w:outlineLvl w:val="3"/>
      </w:pPr>
      <w:r>
        <w:t>Begrensninger</w:t>
      </w:r>
    </w:p>
    <w:p w14:paraId="46785327" w14:textId="77777777" w:rsidR="00DA00C4" w:rsidRDefault="00847E40">
      <w:pPr>
        <w:pStyle w:val="ProductList-BodyIndented"/>
      </w:pPr>
      <w:r>
        <w:t xml:space="preserve">Kunden kan ikke bruke Data Box-programvaren til sammenligning eller ytelsesmåling, med unntak for intern bruk hos Kunden, og kan ikke publisere eller utlevere resultatene i den forbindelse. </w:t>
      </w:r>
    </w:p>
    <w:p w14:paraId="111ACF32" w14:textId="77777777" w:rsidR="00DA00C4" w:rsidRDefault="00DA00C4">
      <w:pPr>
        <w:pStyle w:val="ProductList-BodyIndented"/>
      </w:pPr>
    </w:p>
    <w:p w14:paraId="4C8B6457" w14:textId="77777777" w:rsidR="00DA00C4" w:rsidRDefault="00847E40">
      <w:pPr>
        <w:pStyle w:val="ProductList-SubClauseHeading"/>
        <w:outlineLvl w:val="3"/>
      </w:pPr>
      <w:r>
        <w:t>Aktivering/tillatelse for Internett-baserte tjenester</w:t>
      </w:r>
    </w:p>
    <w:p w14:paraId="1A9539C5" w14:textId="77777777" w:rsidR="00DA00C4" w:rsidRDefault="00847E40">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69D5FE13" w14:textId="77777777" w:rsidR="00DA00C4" w:rsidRDefault="00DA00C4">
      <w:pPr>
        <w:pStyle w:val="ProductList-BodyIndented"/>
      </w:pPr>
    </w:p>
    <w:p w14:paraId="518111FE" w14:textId="77777777" w:rsidR="00DA00C4" w:rsidRDefault="00847E40">
      <w:pPr>
        <w:pStyle w:val="ProductList-SubClauseHeading"/>
        <w:outlineLvl w:val="3"/>
      </w:pPr>
      <w:r>
        <w:t>Programvareoppdateringer</w:t>
      </w:r>
    </w:p>
    <w:p w14:paraId="5F9C171C" w14:textId="77777777" w:rsidR="00DA00C4" w:rsidRDefault="00847E40">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022F8536" w14:textId="77777777" w:rsidR="00DA00C4" w:rsidRDefault="00DA00C4">
      <w:pPr>
        <w:pStyle w:val="ProductList-BodyIndented"/>
      </w:pPr>
    </w:p>
    <w:p w14:paraId="74161BA4" w14:textId="77777777" w:rsidR="00DA00C4" w:rsidRDefault="00847E40">
      <w:pPr>
        <w:pStyle w:val="ProductList-ClauseHeading"/>
        <w:outlineLvl w:val="2"/>
      </w:pPr>
      <w:r>
        <w:t>Begrensninger</w:t>
      </w:r>
    </w:p>
    <w:p w14:paraId="0F2F572C" w14:textId="77777777" w:rsidR="00DA00C4" w:rsidRDefault="00847E40">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262FEF74" w14:textId="77777777" w:rsidR="00DA00C4" w:rsidRDefault="00DA00C4">
      <w:pPr>
        <w:pStyle w:val="ProductList-Body"/>
      </w:pPr>
    </w:p>
    <w:p w14:paraId="1801FF06" w14:textId="77777777" w:rsidR="00DA00C4" w:rsidRDefault="00847E40">
      <w:pPr>
        <w:pStyle w:val="ProductList-ClauseHeading"/>
        <w:outlineLvl w:val="2"/>
      </w:pPr>
      <w:r>
        <w:t>Tjenestevilkår for Azure</w:t>
      </w:r>
    </w:p>
    <w:p w14:paraId="1FA14067" w14:textId="77777777" w:rsidR="00DA00C4" w:rsidRDefault="00847E40">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0">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0830843E" w14:textId="77777777" w:rsidR="00DA00C4" w:rsidRDefault="00DA00C4">
      <w:pPr>
        <w:pStyle w:val="ProductList-Body"/>
      </w:pPr>
    </w:p>
    <w:p w14:paraId="484DE350" w14:textId="77777777" w:rsidR="00DA00C4" w:rsidRDefault="00847E40">
      <w:pPr>
        <w:pStyle w:val="ProductList-ClauseHeading"/>
        <w:outlineLvl w:val="2"/>
      </w:pPr>
      <w:r>
        <w:t>Produktbrukerrettigheter</w:t>
      </w:r>
    </w:p>
    <w:p w14:paraId="6F165504" w14:textId="77777777" w:rsidR="00DA00C4" w:rsidRDefault="00847E40">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46C87C4E" w14:textId="77777777" w:rsidR="00DA00C4" w:rsidRDefault="00847E40" w:rsidP="00847E40">
      <w:pPr>
        <w:pStyle w:val="ProductList-Bullet"/>
        <w:numPr>
          <w:ilvl w:val="0"/>
          <w:numId w:val="74"/>
        </w:numPr>
      </w:pPr>
      <w:r>
        <w:t>Sikkerhetskopierer og beskytter dataene før dataene overføres til Data Box-enheten og før de sendes til Azure Storage;</w:t>
      </w:r>
    </w:p>
    <w:p w14:paraId="14558DF0" w14:textId="77777777" w:rsidR="00DA00C4" w:rsidRDefault="00847E40" w:rsidP="00847E40">
      <w:pPr>
        <w:pStyle w:val="ProductList-Bullet"/>
        <w:numPr>
          <w:ilvl w:val="0"/>
          <w:numId w:val="74"/>
        </w:numPr>
      </w:pPr>
      <w:r>
        <w:t>Ikke sletter dataene fra Kundens lokaler og utstyr før Kunden har fullført overføringen av slike data fra Data Box-enheten til et Utpekt Azure-datasenter.</w:t>
      </w:r>
    </w:p>
    <w:p w14:paraId="3132DC3F" w14:textId="77777777" w:rsidR="00DA00C4" w:rsidRDefault="00847E40" w:rsidP="00847E40">
      <w:pPr>
        <w:pStyle w:val="ProductList-Bullet"/>
        <w:numPr>
          <w:ilvl w:val="0"/>
          <w:numId w:val="74"/>
        </w:numPr>
      </w:pPr>
      <w:r>
        <w:t>Slutter å bruke Data Box-enheten til å overføre data straks ved melding fra Microsoft.</w:t>
      </w:r>
    </w:p>
    <w:p w14:paraId="07382F3D" w14:textId="77777777" w:rsidR="00DA00C4" w:rsidRDefault="00DA00C4">
      <w:pPr>
        <w:pStyle w:val="ProductList-Body"/>
      </w:pPr>
    </w:p>
    <w:p w14:paraId="1178DC2E" w14:textId="77777777" w:rsidR="00DA00C4" w:rsidRDefault="00847E40">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64A379D8" w14:textId="77777777" w:rsidR="00DA00C4" w:rsidRDefault="00DA00C4">
      <w:pPr>
        <w:pStyle w:val="ProductList-Body"/>
      </w:pPr>
    </w:p>
    <w:p w14:paraId="6E8648F4" w14:textId="77777777" w:rsidR="00DA00C4" w:rsidRDefault="00DA00C4">
      <w:pPr>
        <w:pStyle w:val="ProductList-Body"/>
      </w:pPr>
    </w:p>
    <w:p w14:paraId="30A9B1A7" w14:textId="77777777" w:rsidR="00DA00C4" w:rsidRDefault="00DA00C4">
      <w:pPr>
        <w:pStyle w:val="ProductList-Body"/>
      </w:pPr>
    </w:p>
    <w:p w14:paraId="791114A1" w14:textId="77777777" w:rsidR="00DA00C4" w:rsidRDefault="00847E40">
      <w:pPr>
        <w:pStyle w:val="ProductList-ClauseHeading"/>
        <w:outlineLvl w:val="2"/>
      </w:pPr>
      <w:r>
        <w:t>Besittelse og retur av Data Box-enheten</w:t>
      </w:r>
    </w:p>
    <w:p w14:paraId="1F5150D6" w14:textId="77777777" w:rsidR="00DA00C4" w:rsidRDefault="00847E40">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0D96EE66" w14:textId="77777777" w:rsidR="00DA00C4" w:rsidRDefault="00DA00C4">
      <w:pPr>
        <w:pStyle w:val="ProductList-Body"/>
      </w:pPr>
    </w:p>
    <w:p w14:paraId="72446B8F" w14:textId="77777777" w:rsidR="00DA00C4" w:rsidRDefault="00847E40">
      <w:pPr>
        <w:pStyle w:val="ProductList-ClauseHeading"/>
        <w:outlineLvl w:val="2"/>
      </w:pPr>
      <w:r>
        <w:t>Levering og eierrettigheter; Gebyr</w:t>
      </w:r>
    </w:p>
    <w:p w14:paraId="45DF491B" w14:textId="77777777" w:rsidR="00DA00C4" w:rsidRDefault="00847E40" w:rsidP="00847E40">
      <w:pPr>
        <w:pStyle w:val="ProductList-Bullet"/>
        <w:numPr>
          <w:ilvl w:val="0"/>
          <w:numId w:val="75"/>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220469E7" w14:textId="77777777" w:rsidR="00DA00C4" w:rsidRDefault="00DA00C4">
      <w:pPr>
        <w:pStyle w:val="ProductList-Body"/>
      </w:pPr>
    </w:p>
    <w:p w14:paraId="1E5F7546" w14:textId="77777777" w:rsidR="00DA00C4" w:rsidRDefault="00847E40" w:rsidP="00847E40">
      <w:pPr>
        <w:pStyle w:val="ProductList-Bullet"/>
        <w:numPr>
          <w:ilvl w:val="0"/>
          <w:numId w:val="76"/>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1">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4F22B44D" w14:textId="77777777" w:rsidR="00DA00C4" w:rsidRDefault="00DA00C4">
      <w:pPr>
        <w:pStyle w:val="ProductList-Body"/>
      </w:pPr>
    </w:p>
    <w:tbl>
      <w:tblPr>
        <w:tblStyle w:val="PURTable"/>
        <w:tblW w:w="0" w:type="dxa"/>
        <w:tblLook w:val="04A0" w:firstRow="1" w:lastRow="0" w:firstColumn="1" w:lastColumn="0" w:noHBand="0" w:noVBand="1"/>
      </w:tblPr>
      <w:tblGrid>
        <w:gridCol w:w="3458"/>
        <w:gridCol w:w="7458"/>
      </w:tblGrid>
      <w:tr w:rsidR="00DA00C4" w14:paraId="6899FB9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16BDED2" w14:textId="77777777" w:rsidR="00DA00C4" w:rsidRDefault="00847E40">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24FC089" w14:textId="77777777" w:rsidR="00DA00C4" w:rsidRDefault="00DA00C4">
            <w:pPr>
              <w:pStyle w:val="ProductList-TableBody"/>
              <w:jc w:val="center"/>
            </w:pPr>
          </w:p>
        </w:tc>
      </w:tr>
      <w:tr w:rsidR="00DA00C4" w14:paraId="661CDB25" w14:textId="77777777">
        <w:tc>
          <w:tcPr>
            <w:tcW w:w="3800" w:type="dxa"/>
            <w:tcBorders>
              <w:top w:val="single" w:sz="4" w:space="0" w:color="6E6E6E"/>
              <w:left w:val="single" w:sz="4" w:space="0" w:color="6E6E6E"/>
              <w:bottom w:val="single" w:sz="4" w:space="0" w:color="6E6E6E"/>
              <w:right w:val="single" w:sz="4" w:space="0" w:color="6E6E6E"/>
            </w:tcBorders>
          </w:tcPr>
          <w:p w14:paraId="7656DC69" w14:textId="77777777" w:rsidR="00DA00C4" w:rsidRDefault="00847E40">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7D52A1F9" w14:textId="77777777" w:rsidR="00DA00C4" w:rsidRDefault="00847E40">
            <w:pPr>
              <w:pStyle w:val="ProductList-TableBody"/>
              <w:jc w:val="center"/>
            </w:pPr>
            <w:r>
              <w:rPr>
                <w:b/>
              </w:rPr>
              <w:t>Tapt eller Materielle skader Tidsperiode og Beløp</w:t>
            </w:r>
          </w:p>
        </w:tc>
      </w:tr>
      <w:tr w:rsidR="00DA00C4" w14:paraId="22A0B309" w14:textId="77777777">
        <w:tc>
          <w:tcPr>
            <w:tcW w:w="3800" w:type="dxa"/>
            <w:tcBorders>
              <w:top w:val="single" w:sz="4" w:space="0" w:color="6E6E6E"/>
              <w:left w:val="single" w:sz="4" w:space="0" w:color="6E6E6E"/>
              <w:bottom w:val="single" w:sz="4" w:space="0" w:color="6E6E6E"/>
              <w:right w:val="single" w:sz="4" w:space="0" w:color="6E6E6E"/>
            </w:tcBorders>
          </w:tcPr>
          <w:p w14:paraId="7C1006DC" w14:textId="77777777" w:rsidR="00DA00C4" w:rsidRDefault="00847E4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DE41FC2" w14:textId="77777777" w:rsidR="00DA00C4" w:rsidRDefault="00847E40">
            <w:pPr>
              <w:pStyle w:val="ProductList-TableBody"/>
            </w:pPr>
            <w:r>
              <w:t>Periode: Etter 90 dager</w:t>
            </w:r>
          </w:p>
          <w:p w14:paraId="03A31672" w14:textId="77777777" w:rsidR="00DA00C4" w:rsidRDefault="00847E40">
            <w:pPr>
              <w:pStyle w:val="ProductList-TableBody"/>
            </w:pPr>
            <w:r>
              <w:t>Beløp: 40 000 USD</w:t>
            </w:r>
          </w:p>
        </w:tc>
      </w:tr>
      <w:tr w:rsidR="00DA00C4" w14:paraId="679D7A0D" w14:textId="77777777">
        <w:tc>
          <w:tcPr>
            <w:tcW w:w="3800" w:type="dxa"/>
            <w:tcBorders>
              <w:top w:val="single" w:sz="4" w:space="0" w:color="6E6E6E"/>
              <w:left w:val="single" w:sz="4" w:space="0" w:color="6E6E6E"/>
              <w:bottom w:val="single" w:sz="4" w:space="0" w:color="6E6E6E"/>
              <w:right w:val="single" w:sz="4" w:space="0" w:color="6E6E6E"/>
            </w:tcBorders>
          </w:tcPr>
          <w:p w14:paraId="0A012CC6" w14:textId="77777777" w:rsidR="00DA00C4" w:rsidRDefault="00847E4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A1F6CDD" w14:textId="77777777" w:rsidR="00DA00C4" w:rsidRDefault="00847E40">
            <w:pPr>
              <w:pStyle w:val="ProductList-TableBody"/>
            </w:pPr>
            <w:r>
              <w:t>Periode: Etter 90 dager</w:t>
            </w:r>
          </w:p>
          <w:p w14:paraId="52A03852" w14:textId="77777777" w:rsidR="00DA00C4" w:rsidRDefault="00847E40">
            <w:pPr>
              <w:pStyle w:val="ProductList-TableBody"/>
            </w:pPr>
            <w:r>
              <w:t>Beløp: 2 500,00 USD per disk</w:t>
            </w:r>
          </w:p>
        </w:tc>
      </w:tr>
      <w:tr w:rsidR="00DA00C4" w14:paraId="66125963" w14:textId="77777777">
        <w:tc>
          <w:tcPr>
            <w:tcW w:w="3800" w:type="dxa"/>
            <w:tcBorders>
              <w:top w:val="single" w:sz="4" w:space="0" w:color="6E6E6E"/>
              <w:left w:val="single" w:sz="4" w:space="0" w:color="6E6E6E"/>
              <w:bottom w:val="single" w:sz="4" w:space="0" w:color="6E6E6E"/>
              <w:right w:val="single" w:sz="4" w:space="0" w:color="6E6E6E"/>
            </w:tcBorders>
          </w:tcPr>
          <w:p w14:paraId="1F6043E1" w14:textId="77777777" w:rsidR="00DA00C4" w:rsidRDefault="00847E4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B18CB94" w14:textId="77777777" w:rsidR="00DA00C4" w:rsidRDefault="00847E40">
            <w:pPr>
              <w:pStyle w:val="ProductList-TableBody"/>
            </w:pPr>
            <w:r>
              <w:t>Periode: Etter 90 dager</w:t>
            </w:r>
          </w:p>
          <w:p w14:paraId="1146D97D" w14:textId="77777777" w:rsidR="00DA00C4" w:rsidRDefault="00847E40">
            <w:pPr>
              <w:pStyle w:val="ProductList-TableBody"/>
            </w:pPr>
            <w:r>
              <w:t>Beløp: 250 000,00 USD</w:t>
            </w:r>
          </w:p>
        </w:tc>
      </w:tr>
      <w:tr w:rsidR="00DA00C4" w14:paraId="72BF82EC" w14:textId="77777777">
        <w:tc>
          <w:tcPr>
            <w:tcW w:w="3800" w:type="dxa"/>
            <w:tcBorders>
              <w:top w:val="single" w:sz="4" w:space="0" w:color="6E6E6E"/>
              <w:left w:val="single" w:sz="4" w:space="0" w:color="6E6E6E"/>
              <w:bottom w:val="single" w:sz="4" w:space="0" w:color="6E6E6E"/>
              <w:right w:val="single" w:sz="4" w:space="0" w:color="6E6E6E"/>
            </w:tcBorders>
          </w:tcPr>
          <w:p w14:paraId="68FC2805" w14:textId="77777777" w:rsidR="00DA00C4" w:rsidRDefault="00847E4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C9827BA" w14:textId="77777777" w:rsidR="00DA00C4" w:rsidRDefault="00847E40">
            <w:pPr>
              <w:pStyle w:val="ProductList-TableBody"/>
            </w:pPr>
            <w:r>
              <w:t>Periode: Ved manglende retur innen 30 dager etter opphør av Tjenesten</w:t>
            </w:r>
          </w:p>
          <w:p w14:paraId="6438D13A" w14:textId="77777777" w:rsidR="00DA00C4" w:rsidRDefault="00847E40">
            <w:pPr>
              <w:pStyle w:val="ProductList-TableBody"/>
            </w:pPr>
            <w:r>
              <w:t>Beløp: 40 000 USD</w:t>
            </w:r>
          </w:p>
        </w:tc>
      </w:tr>
      <w:tr w:rsidR="00DA00C4" w14:paraId="4F7888D4" w14:textId="77777777">
        <w:tc>
          <w:tcPr>
            <w:tcW w:w="3800" w:type="dxa"/>
            <w:tcBorders>
              <w:top w:val="single" w:sz="4" w:space="0" w:color="6E6E6E"/>
              <w:left w:val="single" w:sz="4" w:space="0" w:color="6E6E6E"/>
              <w:bottom w:val="single" w:sz="4" w:space="0" w:color="6E6E6E"/>
              <w:right w:val="single" w:sz="4" w:space="0" w:color="6E6E6E"/>
            </w:tcBorders>
          </w:tcPr>
          <w:p w14:paraId="380E844E" w14:textId="77777777" w:rsidR="00DA00C4" w:rsidRDefault="00847E4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FF685D2" w14:textId="77777777" w:rsidR="00DA00C4" w:rsidRDefault="00847E40">
            <w:pPr>
              <w:pStyle w:val="ProductList-TableBody"/>
            </w:pPr>
            <w:r>
              <w:t>I/T</w:t>
            </w:r>
          </w:p>
        </w:tc>
      </w:tr>
    </w:tbl>
    <w:p w14:paraId="5E26080D" w14:textId="77777777" w:rsidR="00DA00C4" w:rsidRDefault="00DA00C4">
      <w:pPr>
        <w:pStyle w:val="ProductList-Body"/>
      </w:pPr>
    </w:p>
    <w:p w14:paraId="740FCF29" w14:textId="77777777" w:rsidR="00DA00C4" w:rsidRDefault="00847E40" w:rsidP="00847E40">
      <w:pPr>
        <w:pStyle w:val="ProductList-Bullet"/>
        <w:numPr>
          <w:ilvl w:val="0"/>
          <w:numId w:val="77"/>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1D8B3C13" w14:textId="77777777" w:rsidR="00DA00C4" w:rsidRDefault="00DA00C4">
      <w:pPr>
        <w:pStyle w:val="ProductList-Body"/>
      </w:pPr>
    </w:p>
    <w:p w14:paraId="018C7933" w14:textId="77777777" w:rsidR="00DA00C4" w:rsidRDefault="00847E40" w:rsidP="00847E40">
      <w:pPr>
        <w:pStyle w:val="ProductList-Bullet"/>
        <w:numPr>
          <w:ilvl w:val="0"/>
          <w:numId w:val="78"/>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05125A45" w14:textId="77777777" w:rsidR="00DA00C4" w:rsidRDefault="00DA00C4">
      <w:pPr>
        <w:pStyle w:val="ProductList-Body"/>
      </w:pPr>
    </w:p>
    <w:p w14:paraId="2C1DBA26" w14:textId="77777777" w:rsidR="00DA00C4" w:rsidRDefault="00847E40" w:rsidP="00847E40">
      <w:pPr>
        <w:pStyle w:val="ProductList-Bullet"/>
        <w:numPr>
          <w:ilvl w:val="0"/>
          <w:numId w:val="79"/>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0B7B01CF" w14:textId="77777777" w:rsidR="00DA00C4" w:rsidRDefault="00DA00C4">
      <w:pPr>
        <w:pStyle w:val="ProductList-Body"/>
      </w:pPr>
    </w:p>
    <w:p w14:paraId="090106A8" w14:textId="77777777" w:rsidR="00DA00C4" w:rsidRDefault="00847E40">
      <w:pPr>
        <w:pStyle w:val="ProductList-ClauseHeading"/>
        <w:outlineLvl w:val="2"/>
      </w:pPr>
      <w:r>
        <w:t>Ansvar hvis Kunden flytter en Data Box-enhet mellom steder</w:t>
      </w:r>
    </w:p>
    <w:p w14:paraId="07690974" w14:textId="77777777" w:rsidR="00DA00C4" w:rsidRDefault="00847E40">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639C5BA0" w14:textId="77777777" w:rsidR="00DA00C4" w:rsidRDefault="00DA00C4">
      <w:pPr>
        <w:pStyle w:val="ProductList-Body"/>
      </w:pPr>
    </w:p>
    <w:p w14:paraId="0073FF54" w14:textId="77777777" w:rsidR="00DA00C4" w:rsidRDefault="00847E40">
      <w:pPr>
        <w:pStyle w:val="ProductList-ClauseHeading"/>
        <w:outlineLvl w:val="2"/>
      </w:pPr>
      <w:r>
        <w:t>Garantifraskrivelse</w:t>
      </w:r>
    </w:p>
    <w:p w14:paraId="7D16EE69" w14:textId="77777777" w:rsidR="00DA00C4" w:rsidRDefault="00847E40">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3C53B7D" w14:textId="77777777" w:rsidR="00DA00C4" w:rsidRDefault="00DA00C4">
      <w:pPr>
        <w:pStyle w:val="ProductList-Body"/>
      </w:pPr>
    </w:p>
    <w:p w14:paraId="70880DD6" w14:textId="77777777" w:rsidR="00DA00C4" w:rsidRDefault="00847E40">
      <w:pPr>
        <w:pStyle w:val="ProductList-ClauseHeading"/>
        <w:outlineLvl w:val="2"/>
      </w:pPr>
      <w:r>
        <w:t>Lover for eksportkontroll i USA</w:t>
      </w:r>
    </w:p>
    <w:p w14:paraId="2E87CC72" w14:textId="77777777" w:rsidR="00DA00C4" w:rsidRDefault="00847E40">
      <w:pPr>
        <w:pStyle w:val="ProductList-Body"/>
      </w:pPr>
      <w:r>
        <w:t>Data Box-enhetene er underlagt bestemmelsene i Kundens volumlisensavtale, Azure-abonnementsavtalen eller en annen kundeavtale med hensyn til eksportrestriksjoner i USA.</w:t>
      </w:r>
    </w:p>
    <w:p w14:paraId="2ABAF513" w14:textId="77777777" w:rsidR="00DA00C4" w:rsidRDefault="00DA00C4">
      <w:pPr>
        <w:pStyle w:val="ProductList-Body"/>
      </w:pPr>
    </w:p>
    <w:p w14:paraId="6158B490" w14:textId="77777777" w:rsidR="00DA00C4" w:rsidRDefault="00847E40">
      <w:pPr>
        <w:pStyle w:val="ProductList-ClauseHeading"/>
        <w:outlineLvl w:val="2"/>
      </w:pPr>
      <w:r>
        <w:t>Personvern: Behandling av personopplysninger</w:t>
      </w:r>
    </w:p>
    <w:p w14:paraId="2313F046" w14:textId="77777777" w:rsidR="00DA00C4" w:rsidRDefault="00847E40" w:rsidP="00847E40">
      <w:pPr>
        <w:pStyle w:val="ProductList-Bullet"/>
        <w:numPr>
          <w:ilvl w:val="0"/>
          <w:numId w:val="80"/>
        </w:numPr>
      </w:pPr>
      <w:r>
        <w:rPr>
          <w:b/>
        </w:rPr>
        <w:t>Personvern</w:t>
      </w:r>
      <w:r>
        <w:t xml:space="preserve">. Microsofts Personvernerklæring gjelder for Tjenesten og Data Box-enheten under disse Tilleggsvilkårene.   </w:t>
      </w:r>
    </w:p>
    <w:p w14:paraId="4EF57FDA" w14:textId="77777777" w:rsidR="00DA00C4" w:rsidRDefault="00847E40" w:rsidP="00847E40">
      <w:pPr>
        <w:pStyle w:val="ProductList-Bullet"/>
        <w:numPr>
          <w:ilvl w:val="0"/>
          <w:numId w:val="80"/>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3B36A08B" w14:textId="77777777" w:rsidR="00DA00C4" w:rsidRDefault="00847E40" w:rsidP="00847E40">
      <w:pPr>
        <w:pStyle w:val="ProductList-Bullet"/>
        <w:numPr>
          <w:ilvl w:val="0"/>
          <w:numId w:val="80"/>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2">
        <w:r>
          <w:rPr>
            <w:color w:val="00467F"/>
            <w:u w:val="single"/>
          </w:rPr>
          <w:t>http://go.microsoft.com/?linkid=9840733</w:t>
        </w:r>
      </w:hyperlink>
      <w:r>
        <w:t>.</w:t>
      </w:r>
    </w:p>
    <w:p w14:paraId="39B9BFE0" w14:textId="77777777" w:rsidR="00DA00C4" w:rsidRDefault="00DA00C4">
      <w:pPr>
        <w:pStyle w:val="ProductList-Body"/>
        <w:jc w:val="right"/>
      </w:pPr>
    </w:p>
    <w:tbl>
      <w:tblPr>
        <w:tblStyle w:val="PURTable"/>
        <w:tblW w:w="0" w:type="dxa"/>
        <w:tblLook w:val="04A0" w:firstRow="1" w:lastRow="0" w:firstColumn="1" w:lastColumn="0" w:noHBand="0" w:noVBand="1"/>
      </w:tblPr>
      <w:tblGrid>
        <w:gridCol w:w="10916"/>
      </w:tblGrid>
      <w:tr w:rsidR="00DA00C4" w14:paraId="53213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2C3E0"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3C5AFC25" w14:textId="77777777" w:rsidR="00DA00C4" w:rsidRDefault="00DA00C4">
      <w:pPr>
        <w:pStyle w:val="ProductList-Body"/>
      </w:pPr>
    </w:p>
    <w:p w14:paraId="0987FEB2" w14:textId="77777777" w:rsidR="00DA00C4" w:rsidRDefault="00DA00C4">
      <w:pPr>
        <w:pStyle w:val="ProductList-Body"/>
      </w:pPr>
    </w:p>
    <w:p w14:paraId="4142B1AE" w14:textId="77777777" w:rsidR="00DA00C4" w:rsidRDefault="00847E40">
      <w:pPr>
        <w:pStyle w:val="ProductList-SectionHeading"/>
        <w:pageBreakBefore/>
        <w:outlineLvl w:val="0"/>
      </w:pPr>
      <w:bookmarkStart w:id="434" w:name="_Sec1230"/>
      <w:bookmarkEnd w:id="428"/>
      <w:r>
        <w:t>Vedlegg H – Studentbruksfordeler og Academic-programmer</w:t>
      </w:r>
      <w:r>
        <w:fldChar w:fldCharType="begin"/>
      </w:r>
      <w:r>
        <w:instrText xml:space="preserve"> TC "</w:instrText>
      </w:r>
      <w:bookmarkStart w:id="435" w:name="_Toc41636083"/>
      <w:r>
        <w:instrText>Vedlegg H – Studentbruksfordeler og Academic-programmer</w:instrText>
      </w:r>
      <w:bookmarkEnd w:id="435"/>
      <w:r>
        <w:instrText>" \l 1</w:instrText>
      </w:r>
      <w:r>
        <w:fldChar w:fldCharType="end"/>
      </w:r>
    </w:p>
    <w:p w14:paraId="36A730D6" w14:textId="77777777" w:rsidR="00DA00C4" w:rsidRDefault="00847E40">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4709464D" w14:textId="77777777" w:rsidR="00DA00C4" w:rsidRDefault="00847E40">
      <w:pPr>
        <w:pStyle w:val="ProductList-Offering1Heading"/>
        <w:outlineLvl w:val="1"/>
      </w:pPr>
      <w:r>
        <w:t>Rettigheter til Studentbruksfordeler etter Kvalifisert Program</w:t>
      </w:r>
      <w:r>
        <w:fldChar w:fldCharType="begin"/>
      </w:r>
      <w:r>
        <w:instrText xml:space="preserve"> TC "</w:instrText>
      </w:r>
      <w:bookmarkStart w:id="436" w:name="_Toc41636084"/>
      <w:r>
        <w:instrText>Rettigheter til Studentbruksfordeler etter Kvalifisert Program</w:instrText>
      </w:r>
      <w:bookmarkEnd w:id="436"/>
      <w:r>
        <w:instrText>" \l 2</w:instrText>
      </w:r>
      <w:r>
        <w:fldChar w:fldCharType="end"/>
      </w:r>
    </w:p>
    <w:p w14:paraId="49DAD987" w14:textId="77777777" w:rsidR="00DA00C4" w:rsidRDefault="00847E40">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6BD7FCE9" w14:textId="77777777" w:rsidR="00DA00C4" w:rsidRDefault="00DA00C4">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DA00C4" w14:paraId="5AF126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80E73EC" w14:textId="77777777" w:rsidR="00DA00C4" w:rsidRDefault="00847E40">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3D82198C" w14:textId="77777777" w:rsidR="00DA00C4" w:rsidRDefault="00847E40">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431AF084" w14:textId="77777777" w:rsidR="00DA00C4" w:rsidRDefault="00847E40">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7B89DDED" w14:textId="77777777" w:rsidR="00DA00C4" w:rsidRDefault="00847E40">
            <w:pPr>
              <w:pStyle w:val="ProductList-TableBody"/>
              <w:jc w:val="center"/>
            </w:pPr>
            <w:r>
              <w:rPr>
                <w:color w:val="FFFFFF"/>
              </w:rPr>
              <w:t>Tillatte studentforekomster per lærer/ansatt eller kunnskapsarbeider</w:t>
            </w:r>
          </w:p>
          <w:p w14:paraId="7313D577" w14:textId="77777777" w:rsidR="00DA00C4" w:rsidRDefault="00DA00C4">
            <w:pPr>
              <w:pStyle w:val="ProductList-TableBody"/>
              <w:jc w:val="center"/>
            </w:pPr>
          </w:p>
        </w:tc>
      </w:tr>
      <w:tr w:rsidR="00DA00C4" w14:paraId="4F9520C0" w14:textId="77777777">
        <w:tc>
          <w:tcPr>
            <w:tcW w:w="2440" w:type="dxa"/>
            <w:tcBorders>
              <w:bottom w:val="dashed" w:sz="4" w:space="0" w:color="6E6E6E"/>
              <w:right w:val="single" w:sz="4" w:space="0" w:color="6E6E6E"/>
            </w:tcBorders>
          </w:tcPr>
          <w:p w14:paraId="7060AD7C" w14:textId="77777777" w:rsidR="00DA00C4" w:rsidRDefault="00847E4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7EC6C13" w14:textId="77777777" w:rsidR="00DA00C4" w:rsidRDefault="00847E4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FB02D2" w14:textId="77777777" w:rsidR="00DA00C4" w:rsidRDefault="00847E4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FA81E09" w14:textId="77777777" w:rsidR="00DA00C4" w:rsidRDefault="00847E40">
            <w:pPr>
              <w:pStyle w:val="ProductList-TableBody"/>
            </w:pPr>
            <w:r>
              <w:t>15</w:t>
            </w:r>
          </w:p>
        </w:tc>
      </w:tr>
      <w:tr w:rsidR="00DA00C4" w14:paraId="0E9B6C63" w14:textId="77777777">
        <w:tc>
          <w:tcPr>
            <w:tcW w:w="2440" w:type="dxa"/>
            <w:tcBorders>
              <w:top w:val="dashed" w:sz="4" w:space="0" w:color="6E6E6E"/>
              <w:bottom w:val="dashed" w:sz="4" w:space="0" w:color="6E6E6E"/>
              <w:right w:val="single" w:sz="4" w:space="0" w:color="6E6E6E"/>
            </w:tcBorders>
          </w:tcPr>
          <w:p w14:paraId="27164BA8" w14:textId="77777777" w:rsidR="00DA00C4" w:rsidRDefault="00847E4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D6120B5" w14:textId="77777777" w:rsidR="00DA00C4" w:rsidRDefault="00847E4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2308DD5" w14:textId="77777777" w:rsidR="00DA00C4" w:rsidRDefault="00847E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BDE233" w14:textId="77777777" w:rsidR="00DA00C4" w:rsidRDefault="00847E40">
            <w:pPr>
              <w:pStyle w:val="ProductList-TableBody"/>
            </w:pPr>
            <w:r>
              <w:t>15</w:t>
            </w:r>
          </w:p>
        </w:tc>
      </w:tr>
      <w:tr w:rsidR="00DA00C4" w14:paraId="6F4275BA" w14:textId="77777777">
        <w:tc>
          <w:tcPr>
            <w:tcW w:w="2440" w:type="dxa"/>
            <w:tcBorders>
              <w:top w:val="dashed" w:sz="4" w:space="0" w:color="6E6E6E"/>
              <w:bottom w:val="dashed" w:sz="4" w:space="0" w:color="6E6E6E"/>
              <w:right w:val="single" w:sz="4" w:space="0" w:color="6E6E6E"/>
            </w:tcBorders>
          </w:tcPr>
          <w:p w14:paraId="7B99CBBB" w14:textId="77777777" w:rsidR="00DA00C4" w:rsidRDefault="00847E4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629C6DC" w14:textId="77777777" w:rsidR="00DA00C4" w:rsidRDefault="00847E4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BBEBE91" w14:textId="77777777" w:rsidR="00DA00C4" w:rsidRDefault="00847E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A16F94" w14:textId="77777777" w:rsidR="00DA00C4" w:rsidRDefault="00847E40">
            <w:pPr>
              <w:pStyle w:val="ProductList-TableBody"/>
            </w:pPr>
            <w:r>
              <w:t>15</w:t>
            </w:r>
          </w:p>
        </w:tc>
      </w:tr>
      <w:tr w:rsidR="00DA00C4" w14:paraId="73356E34" w14:textId="77777777">
        <w:tc>
          <w:tcPr>
            <w:tcW w:w="2440" w:type="dxa"/>
            <w:tcBorders>
              <w:top w:val="dashed" w:sz="4" w:space="0" w:color="6E6E6E"/>
              <w:bottom w:val="dashed" w:sz="4" w:space="0" w:color="6E6E6E"/>
              <w:right w:val="single" w:sz="4" w:space="0" w:color="6E6E6E"/>
            </w:tcBorders>
          </w:tcPr>
          <w:p w14:paraId="63AB4F3D" w14:textId="77777777" w:rsidR="00DA00C4" w:rsidRDefault="00847E4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0BBBF0" w14:textId="77777777" w:rsidR="00DA00C4" w:rsidRDefault="00847E40">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6335CBCA" w14:textId="77777777" w:rsidR="00DA00C4" w:rsidRDefault="00847E4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1D7E9EA" w14:textId="77777777" w:rsidR="00DA00C4" w:rsidRDefault="00847E40">
            <w:pPr>
              <w:pStyle w:val="ProductList-TableBody"/>
            </w:pPr>
            <w:r>
              <w:t>40</w:t>
            </w:r>
          </w:p>
        </w:tc>
      </w:tr>
      <w:tr w:rsidR="00DA00C4" w14:paraId="4204741C" w14:textId="77777777">
        <w:tc>
          <w:tcPr>
            <w:tcW w:w="2440" w:type="dxa"/>
            <w:tcBorders>
              <w:top w:val="dashed" w:sz="4" w:space="0" w:color="6E6E6E"/>
              <w:bottom w:val="dashed" w:sz="4" w:space="0" w:color="6E6E6E"/>
              <w:right w:val="single" w:sz="4" w:space="0" w:color="6E6E6E"/>
            </w:tcBorders>
          </w:tcPr>
          <w:p w14:paraId="63D1A392" w14:textId="77777777" w:rsidR="00DA00C4" w:rsidRDefault="00847E4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C7CFA6B" w14:textId="77777777" w:rsidR="00DA00C4" w:rsidRDefault="00847E4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19FC7AA" w14:textId="77777777" w:rsidR="00DA00C4" w:rsidRDefault="00847E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BBBB12" w14:textId="77777777" w:rsidR="00DA00C4" w:rsidRDefault="00847E40">
            <w:pPr>
              <w:pStyle w:val="ProductList-TableBody"/>
            </w:pPr>
            <w:r>
              <w:t>40</w:t>
            </w:r>
          </w:p>
        </w:tc>
      </w:tr>
      <w:tr w:rsidR="00DA00C4" w14:paraId="544C0FE1" w14:textId="77777777">
        <w:tc>
          <w:tcPr>
            <w:tcW w:w="2440" w:type="dxa"/>
            <w:tcBorders>
              <w:top w:val="dashed" w:sz="4" w:space="0" w:color="6E6E6E"/>
              <w:bottom w:val="dashed" w:sz="4" w:space="0" w:color="6E6E6E"/>
              <w:right w:val="single" w:sz="4" w:space="0" w:color="6E6E6E"/>
            </w:tcBorders>
          </w:tcPr>
          <w:p w14:paraId="3FE73674" w14:textId="77777777" w:rsidR="00DA00C4" w:rsidRDefault="00847E4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420E9A4" w14:textId="77777777" w:rsidR="00DA00C4" w:rsidRDefault="00847E4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DB008D4" w14:textId="77777777" w:rsidR="00DA00C4" w:rsidRDefault="00847E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4F751A" w14:textId="77777777" w:rsidR="00DA00C4" w:rsidRDefault="00847E40">
            <w:pPr>
              <w:pStyle w:val="ProductList-TableBody"/>
            </w:pPr>
            <w:r>
              <w:t>40</w:t>
            </w:r>
          </w:p>
        </w:tc>
      </w:tr>
      <w:tr w:rsidR="00DA00C4" w14:paraId="6FBFFEC4" w14:textId="77777777">
        <w:tc>
          <w:tcPr>
            <w:tcW w:w="2440" w:type="dxa"/>
            <w:tcBorders>
              <w:top w:val="dashed" w:sz="4" w:space="0" w:color="6E6E6E"/>
              <w:bottom w:val="dashed" w:sz="4" w:space="0" w:color="6E6E6E"/>
              <w:right w:val="single" w:sz="4" w:space="0" w:color="6E6E6E"/>
            </w:tcBorders>
          </w:tcPr>
          <w:p w14:paraId="050A15BD" w14:textId="77777777" w:rsidR="00DA00C4" w:rsidRDefault="00847E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EF0B5D2" w14:textId="77777777" w:rsidR="00DA00C4" w:rsidRDefault="00847E40">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7C220A" w14:textId="77777777" w:rsidR="00DA00C4" w:rsidRDefault="00847E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32B112" w14:textId="77777777" w:rsidR="00DA00C4" w:rsidRDefault="00847E40">
            <w:pPr>
              <w:pStyle w:val="ProductList-TableBody"/>
            </w:pPr>
            <w:r>
              <w:t>40</w:t>
            </w:r>
          </w:p>
        </w:tc>
      </w:tr>
      <w:tr w:rsidR="00DA00C4" w14:paraId="466BD90F" w14:textId="77777777">
        <w:tc>
          <w:tcPr>
            <w:tcW w:w="2440" w:type="dxa"/>
            <w:tcBorders>
              <w:top w:val="dashed" w:sz="4" w:space="0" w:color="6E6E6E"/>
              <w:left w:val="none" w:sz="4" w:space="0" w:color="6E6E6E"/>
              <w:bottom w:val="dashed" w:sz="4" w:space="0" w:color="6E6E6E"/>
              <w:right w:val="single" w:sz="4" w:space="0" w:color="6E6E6E"/>
            </w:tcBorders>
          </w:tcPr>
          <w:p w14:paraId="339D8F87" w14:textId="77777777" w:rsidR="00DA00C4" w:rsidRDefault="00847E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E97FE4B" w14:textId="77777777" w:rsidR="00DA00C4" w:rsidRDefault="00847E40">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034B53" w14:textId="77777777" w:rsidR="00DA00C4" w:rsidRDefault="00847E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6DA550" w14:textId="77777777" w:rsidR="00DA00C4" w:rsidRDefault="00847E40">
            <w:pPr>
              <w:pStyle w:val="ProductList-TableBody"/>
            </w:pPr>
            <w:r>
              <w:t>40</w:t>
            </w:r>
          </w:p>
        </w:tc>
      </w:tr>
      <w:tr w:rsidR="00DA00C4" w14:paraId="7F6D91D1" w14:textId="77777777">
        <w:tc>
          <w:tcPr>
            <w:tcW w:w="2440" w:type="dxa"/>
            <w:tcBorders>
              <w:top w:val="dashed" w:sz="4" w:space="0" w:color="6E6E6E"/>
              <w:left w:val="none" w:sz="4" w:space="0" w:color="6E6E6E"/>
              <w:bottom w:val="dashed" w:sz="4" w:space="0" w:color="6E6E6E"/>
              <w:right w:val="single" w:sz="4" w:space="0" w:color="6E6E6E"/>
            </w:tcBorders>
          </w:tcPr>
          <w:p w14:paraId="3272FCFA" w14:textId="77777777" w:rsidR="00DA00C4" w:rsidRDefault="00847E4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05FC536" w14:textId="77777777" w:rsidR="00DA00C4" w:rsidRDefault="00847E4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51D598B" w14:textId="77777777" w:rsidR="00DA00C4" w:rsidRDefault="00847E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011ACB" w14:textId="77777777" w:rsidR="00DA00C4" w:rsidRDefault="00847E40">
            <w:pPr>
              <w:pStyle w:val="ProductList-TableBody"/>
            </w:pPr>
            <w:r>
              <w:t>40</w:t>
            </w:r>
          </w:p>
        </w:tc>
      </w:tr>
      <w:tr w:rsidR="00DA00C4" w14:paraId="3531D87B" w14:textId="77777777">
        <w:tc>
          <w:tcPr>
            <w:tcW w:w="2440" w:type="dxa"/>
            <w:tcBorders>
              <w:top w:val="dashed" w:sz="4" w:space="0" w:color="6E6E6E"/>
              <w:bottom w:val="dashed" w:sz="4" w:space="0" w:color="6E6E6E"/>
              <w:right w:val="single" w:sz="4" w:space="0" w:color="6E6E6E"/>
            </w:tcBorders>
          </w:tcPr>
          <w:p w14:paraId="29800859" w14:textId="77777777" w:rsidR="00DA00C4" w:rsidRDefault="00847E4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CD0DD5" w14:textId="77777777" w:rsidR="00DA00C4" w:rsidRDefault="00847E4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987380" w14:textId="77777777" w:rsidR="00DA00C4" w:rsidRDefault="00847E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93EE83" w14:textId="77777777" w:rsidR="00DA00C4" w:rsidRDefault="00847E40">
            <w:pPr>
              <w:pStyle w:val="ProductList-TableBody"/>
            </w:pPr>
            <w:r>
              <w:t>15</w:t>
            </w:r>
          </w:p>
        </w:tc>
      </w:tr>
      <w:tr w:rsidR="00DA00C4" w14:paraId="23A437FF" w14:textId="77777777">
        <w:tc>
          <w:tcPr>
            <w:tcW w:w="2440" w:type="dxa"/>
            <w:tcBorders>
              <w:top w:val="dashed" w:sz="4" w:space="0" w:color="6E6E6E"/>
              <w:bottom w:val="dashed" w:sz="4" w:space="0" w:color="6E6E6E"/>
              <w:right w:val="single" w:sz="4" w:space="0" w:color="6E6E6E"/>
            </w:tcBorders>
          </w:tcPr>
          <w:p w14:paraId="544AA5B3" w14:textId="77777777" w:rsidR="00DA00C4" w:rsidRDefault="00847E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EC394A6" w14:textId="77777777" w:rsidR="00DA00C4" w:rsidRDefault="00847E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2A8F3A" w14:textId="77777777" w:rsidR="00DA00C4" w:rsidRDefault="00847E4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BC585A1" w14:textId="77777777" w:rsidR="00DA00C4" w:rsidRDefault="00847E40">
            <w:pPr>
              <w:pStyle w:val="ProductList-TableBody"/>
            </w:pPr>
            <w:r>
              <w:t>15</w:t>
            </w:r>
          </w:p>
        </w:tc>
      </w:tr>
      <w:tr w:rsidR="00DA00C4" w14:paraId="02165DCE" w14:textId="77777777">
        <w:tc>
          <w:tcPr>
            <w:tcW w:w="2440" w:type="dxa"/>
            <w:tcBorders>
              <w:top w:val="dashed" w:sz="4" w:space="0" w:color="6E6E6E"/>
              <w:bottom w:val="dashed" w:sz="4" w:space="0" w:color="6E6E6E"/>
              <w:right w:val="single" w:sz="4" w:space="0" w:color="6E6E6E"/>
            </w:tcBorders>
          </w:tcPr>
          <w:p w14:paraId="6E05088D" w14:textId="77777777" w:rsidR="00DA00C4" w:rsidRDefault="00847E40">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5225FE09" w14:textId="77777777" w:rsidR="00DA00C4" w:rsidRDefault="00847E40">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168F8001" w14:textId="77777777" w:rsidR="00DA00C4" w:rsidRDefault="00847E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2E6CF3" w14:textId="77777777" w:rsidR="00DA00C4" w:rsidRDefault="00847E40">
            <w:pPr>
              <w:pStyle w:val="ProductList-TableBody"/>
            </w:pPr>
            <w:r>
              <w:t>15</w:t>
            </w:r>
          </w:p>
        </w:tc>
      </w:tr>
      <w:tr w:rsidR="00DA00C4" w14:paraId="3C2AC1EF" w14:textId="77777777">
        <w:tc>
          <w:tcPr>
            <w:tcW w:w="2440" w:type="dxa"/>
            <w:tcBorders>
              <w:top w:val="dashed" w:sz="4" w:space="0" w:color="6E6E6E"/>
              <w:bottom w:val="dashed" w:sz="4" w:space="0" w:color="6E6E6E"/>
              <w:right w:val="single" w:sz="4" w:space="0" w:color="6E6E6E"/>
            </w:tcBorders>
          </w:tcPr>
          <w:p w14:paraId="2F194BCE" w14:textId="77777777" w:rsidR="00DA00C4" w:rsidRDefault="00847E40">
            <w:pPr>
              <w:pStyle w:val="ProductList-TableBody"/>
            </w:pPr>
            <w:r>
              <w:t>Microsoft 365 Apper for foretak</w:t>
            </w:r>
          </w:p>
        </w:tc>
        <w:tc>
          <w:tcPr>
            <w:tcW w:w="5020" w:type="dxa"/>
            <w:tcBorders>
              <w:top w:val="dashed" w:sz="4" w:space="0" w:color="6E6E6E"/>
              <w:left w:val="single" w:sz="4" w:space="0" w:color="6E6E6E"/>
              <w:bottom w:val="dashed" w:sz="4" w:space="0" w:color="6E6E6E"/>
              <w:right w:val="single" w:sz="4" w:space="0" w:color="6E6E6E"/>
            </w:tcBorders>
          </w:tcPr>
          <w:p w14:paraId="787DD881" w14:textId="77777777" w:rsidR="00DA00C4" w:rsidRDefault="00847E40">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0EE7C653" w14:textId="77777777" w:rsidR="00DA00C4" w:rsidRDefault="00847E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B0228F" w14:textId="77777777" w:rsidR="00DA00C4" w:rsidRDefault="00847E40">
            <w:pPr>
              <w:pStyle w:val="ProductList-TableBody"/>
            </w:pPr>
            <w:r>
              <w:t>15</w:t>
            </w:r>
          </w:p>
        </w:tc>
      </w:tr>
      <w:tr w:rsidR="00DA00C4" w14:paraId="744E3F60" w14:textId="77777777">
        <w:tc>
          <w:tcPr>
            <w:tcW w:w="2440" w:type="dxa"/>
            <w:tcBorders>
              <w:top w:val="dashed" w:sz="4" w:space="0" w:color="6E6E6E"/>
              <w:bottom w:val="dashed" w:sz="4" w:space="0" w:color="6E6E6E"/>
              <w:right w:val="single" w:sz="4" w:space="0" w:color="6E6E6E"/>
            </w:tcBorders>
          </w:tcPr>
          <w:p w14:paraId="4F5EBC93" w14:textId="77777777" w:rsidR="00DA00C4" w:rsidRDefault="00847E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0752993" w14:textId="77777777" w:rsidR="00DA00C4" w:rsidRDefault="00847E40">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9C89B89" w14:textId="77777777" w:rsidR="00DA00C4" w:rsidRDefault="00847E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0393EA" w14:textId="77777777" w:rsidR="00DA00C4" w:rsidRDefault="00847E40">
            <w:pPr>
              <w:pStyle w:val="ProductList-TableBody"/>
            </w:pPr>
            <w:r>
              <w:t>40</w:t>
            </w:r>
          </w:p>
        </w:tc>
      </w:tr>
      <w:tr w:rsidR="00DA00C4" w14:paraId="41EC3C74" w14:textId="77777777">
        <w:tc>
          <w:tcPr>
            <w:tcW w:w="2440" w:type="dxa"/>
            <w:tcBorders>
              <w:top w:val="dashed" w:sz="4" w:space="0" w:color="6E6E6E"/>
              <w:bottom w:val="dashed" w:sz="4" w:space="0" w:color="6E6E6E"/>
              <w:right w:val="single" w:sz="4" w:space="0" w:color="6E6E6E"/>
            </w:tcBorders>
          </w:tcPr>
          <w:p w14:paraId="78E23361" w14:textId="77777777" w:rsidR="00DA00C4" w:rsidRDefault="00847E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8DA0F3F" w14:textId="77777777" w:rsidR="00DA00C4" w:rsidRDefault="00847E40">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008792DF" w14:textId="77777777" w:rsidR="00DA00C4" w:rsidRDefault="00847E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1A2437" w14:textId="77777777" w:rsidR="00DA00C4" w:rsidRDefault="00847E40">
            <w:pPr>
              <w:pStyle w:val="ProductList-TableBody"/>
            </w:pPr>
            <w:r>
              <w:t>40</w:t>
            </w:r>
          </w:p>
        </w:tc>
      </w:tr>
      <w:tr w:rsidR="00DA00C4" w14:paraId="3BFB29D8" w14:textId="77777777">
        <w:tc>
          <w:tcPr>
            <w:tcW w:w="2440" w:type="dxa"/>
            <w:tcBorders>
              <w:top w:val="dashed" w:sz="4" w:space="0" w:color="6E6E6E"/>
              <w:left w:val="none" w:sz="4" w:space="0" w:color="6E6E6E"/>
              <w:bottom w:val="dashed" w:sz="4" w:space="0" w:color="6E6E6E"/>
              <w:right w:val="single" w:sz="4" w:space="0" w:color="6E6E6E"/>
            </w:tcBorders>
          </w:tcPr>
          <w:p w14:paraId="1ED817DE" w14:textId="77777777" w:rsidR="00DA00C4" w:rsidRDefault="00847E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3185E70" w14:textId="77777777" w:rsidR="00DA00C4" w:rsidRDefault="00847E40">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38EBD0C5" w14:textId="77777777" w:rsidR="00DA00C4" w:rsidRDefault="00847E40">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9B4E67D" w14:textId="77777777" w:rsidR="00DA00C4" w:rsidRDefault="00847E40">
            <w:pPr>
              <w:pStyle w:val="ProductList-TableBody"/>
            </w:pPr>
            <w:r>
              <w:t>15</w:t>
            </w:r>
          </w:p>
        </w:tc>
      </w:tr>
      <w:tr w:rsidR="00DA00C4" w14:paraId="6B659705" w14:textId="77777777">
        <w:tc>
          <w:tcPr>
            <w:tcW w:w="2440" w:type="dxa"/>
            <w:tcBorders>
              <w:top w:val="dashed" w:sz="4" w:space="0" w:color="6E6E6E"/>
              <w:bottom w:val="dashed" w:sz="4" w:space="0" w:color="6E6E6E"/>
              <w:right w:val="single" w:sz="4" w:space="0" w:color="6E6E6E"/>
            </w:tcBorders>
          </w:tcPr>
          <w:p w14:paraId="2D81148B" w14:textId="77777777" w:rsidR="00DA00C4" w:rsidRDefault="00847E40">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4BFDE080" w14:textId="77777777" w:rsidR="00DA00C4" w:rsidRDefault="00847E4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9A7DB1" w14:textId="77777777" w:rsidR="00DA00C4" w:rsidRDefault="00847E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D4DE6B" w14:textId="77777777" w:rsidR="00DA00C4" w:rsidRDefault="00847E40">
            <w:pPr>
              <w:pStyle w:val="ProductList-TableBody"/>
            </w:pPr>
            <w:r>
              <w:t>40</w:t>
            </w:r>
          </w:p>
        </w:tc>
      </w:tr>
      <w:tr w:rsidR="00DA00C4" w14:paraId="1154D750" w14:textId="77777777">
        <w:tc>
          <w:tcPr>
            <w:tcW w:w="2440" w:type="dxa"/>
            <w:tcBorders>
              <w:top w:val="dashed" w:sz="4" w:space="0" w:color="6E6E6E"/>
              <w:bottom w:val="dashed" w:sz="4" w:space="0" w:color="6E6E6E"/>
              <w:right w:val="single" w:sz="4" w:space="0" w:color="6E6E6E"/>
            </w:tcBorders>
          </w:tcPr>
          <w:p w14:paraId="335F873D" w14:textId="77777777" w:rsidR="00DA00C4" w:rsidRDefault="00847E40">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72D402B4" w14:textId="77777777" w:rsidR="00DA00C4" w:rsidRDefault="00847E40">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78A189" w14:textId="77777777" w:rsidR="00DA00C4" w:rsidRDefault="00847E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0D9DF36" w14:textId="77777777" w:rsidR="00DA00C4" w:rsidRDefault="00847E40">
            <w:pPr>
              <w:pStyle w:val="ProductList-TableBody"/>
            </w:pPr>
            <w:r>
              <w:t>40</w:t>
            </w:r>
          </w:p>
        </w:tc>
      </w:tr>
      <w:tr w:rsidR="00DA00C4" w14:paraId="25AA86B8" w14:textId="77777777">
        <w:tc>
          <w:tcPr>
            <w:tcW w:w="2440" w:type="dxa"/>
            <w:tcBorders>
              <w:top w:val="dashed" w:sz="4" w:space="0" w:color="6E6E6E"/>
              <w:bottom w:val="dashed" w:sz="4" w:space="0" w:color="6E6E6E"/>
              <w:right w:val="single" w:sz="4" w:space="0" w:color="6E6E6E"/>
            </w:tcBorders>
          </w:tcPr>
          <w:p w14:paraId="7ED4D07B" w14:textId="77777777" w:rsidR="00DA00C4" w:rsidRDefault="00847E40">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454EF645" w14:textId="77777777" w:rsidR="00DA00C4" w:rsidRDefault="00847E4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4A8B03" w14:textId="77777777" w:rsidR="00DA00C4" w:rsidRDefault="00847E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3C3B2AE" w14:textId="77777777" w:rsidR="00DA00C4" w:rsidRDefault="00847E40">
            <w:pPr>
              <w:pStyle w:val="ProductList-TableBody"/>
            </w:pPr>
            <w:r>
              <w:t>40</w:t>
            </w:r>
          </w:p>
        </w:tc>
      </w:tr>
      <w:tr w:rsidR="00DA00C4" w14:paraId="4D6811A4" w14:textId="77777777">
        <w:tc>
          <w:tcPr>
            <w:tcW w:w="2440" w:type="dxa"/>
            <w:tcBorders>
              <w:top w:val="dashed" w:sz="4" w:space="0" w:color="6E6E6E"/>
              <w:bottom w:val="dashed" w:sz="4" w:space="0" w:color="6E6E6E"/>
              <w:right w:val="single" w:sz="4" w:space="0" w:color="6E6E6E"/>
            </w:tcBorders>
          </w:tcPr>
          <w:p w14:paraId="19FF0717" w14:textId="77777777" w:rsidR="00DA00C4" w:rsidRDefault="00847E40">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67BFCF10" w14:textId="77777777" w:rsidR="00DA00C4" w:rsidRDefault="00847E40">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7788DE" w14:textId="77777777" w:rsidR="00DA00C4" w:rsidRDefault="00847E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8CA8BF5" w14:textId="77777777" w:rsidR="00DA00C4" w:rsidRDefault="00847E40">
            <w:pPr>
              <w:pStyle w:val="ProductList-TableBody"/>
            </w:pPr>
            <w:r>
              <w:t>40</w:t>
            </w:r>
          </w:p>
        </w:tc>
      </w:tr>
      <w:tr w:rsidR="00DA00C4" w14:paraId="58BB85BA" w14:textId="77777777">
        <w:tc>
          <w:tcPr>
            <w:tcW w:w="2440" w:type="dxa"/>
            <w:tcBorders>
              <w:top w:val="dashed" w:sz="4" w:space="0" w:color="6E6E6E"/>
              <w:bottom w:val="dashed" w:sz="4" w:space="0" w:color="6E6E6E"/>
              <w:right w:val="single" w:sz="4" w:space="0" w:color="6E6E6E"/>
            </w:tcBorders>
          </w:tcPr>
          <w:p w14:paraId="2C79A00A" w14:textId="77777777" w:rsidR="00DA00C4" w:rsidRDefault="00847E4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50FD62D8" w14:textId="77777777" w:rsidR="00DA00C4" w:rsidRDefault="00847E40">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C5CFB0" w14:textId="77777777" w:rsidR="00DA00C4" w:rsidRDefault="00847E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6BD56E5" w14:textId="77777777" w:rsidR="00DA00C4" w:rsidRDefault="00847E40">
            <w:pPr>
              <w:pStyle w:val="ProductList-TableBody"/>
            </w:pPr>
            <w:r>
              <w:t>40</w:t>
            </w:r>
          </w:p>
        </w:tc>
      </w:tr>
    </w:tbl>
    <w:p w14:paraId="2D061833" w14:textId="77777777" w:rsidR="00DA00C4" w:rsidRDefault="00847E40">
      <w:pPr>
        <w:pStyle w:val="ProductList-Body"/>
      </w:pPr>
      <w:r>
        <w:rPr>
          <w:i/>
          <w:vertAlign w:val="superscript"/>
        </w:rPr>
        <w:t>1</w:t>
      </w:r>
      <w:r>
        <w:rPr>
          <w:i/>
        </w:rPr>
        <w:t>Lisenser anskaffet gjennom Studentbruksfordelen, kvalifiserer ikke for Software Assurance-fordeler.</w:t>
      </w:r>
    </w:p>
    <w:p w14:paraId="5DDB1805" w14:textId="77777777" w:rsidR="00DA00C4" w:rsidRDefault="00847E40">
      <w:pPr>
        <w:pStyle w:val="ProductList-Body"/>
      </w:pPr>
      <w:r>
        <w:rPr>
          <w:i/>
          <w:vertAlign w:val="superscript"/>
        </w:rPr>
        <w:t>2</w:t>
      </w:r>
      <w:r>
        <w:rPr>
          <w:i/>
        </w:rPr>
        <w:t>Studentbruksfordel inkluderer rettigheter kun til Windows 10 E3/A3.</w:t>
      </w:r>
    </w:p>
    <w:p w14:paraId="39355A33" w14:textId="77777777" w:rsidR="00DA00C4" w:rsidRDefault="00DA00C4">
      <w:pPr>
        <w:pStyle w:val="ProductList-Body"/>
      </w:pPr>
    </w:p>
    <w:p w14:paraId="4ED21CF6" w14:textId="77777777" w:rsidR="00DA00C4" w:rsidRDefault="00847E40">
      <w:pPr>
        <w:pStyle w:val="ProductList-ClauseHeading"/>
        <w:outlineLvl w:val="2"/>
      </w:pPr>
      <w:r>
        <w:t>Begrensninger i Windows-skrivebordsoperativsystem</w:t>
      </w:r>
    </w:p>
    <w:p w14:paraId="6DADD950" w14:textId="77777777" w:rsidR="00DA00C4" w:rsidRDefault="00847E40">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4176CAFF" w14:textId="77777777" w:rsidR="00DA00C4" w:rsidRDefault="00DA00C4">
      <w:pPr>
        <w:pStyle w:val="ProductList-Body"/>
      </w:pPr>
    </w:p>
    <w:p w14:paraId="05567913" w14:textId="77777777" w:rsidR="00DA00C4" w:rsidRDefault="00847E40">
      <w:pPr>
        <w:pStyle w:val="ProductList-Offering1Heading"/>
        <w:outlineLvl w:val="1"/>
      </w:pPr>
      <w:r>
        <w:t>Blandede Utdanningsplattformprodukt (EP)-scenarioer.</w:t>
      </w:r>
      <w:r>
        <w:fldChar w:fldCharType="begin"/>
      </w:r>
      <w:r>
        <w:instrText xml:space="preserve"> TC "</w:instrText>
      </w:r>
      <w:bookmarkStart w:id="437" w:name="_Toc41636085"/>
      <w:r>
        <w:instrText>Blandede Utdanningsplattformprodukt (EP)-scenarioer.</w:instrText>
      </w:r>
      <w:bookmarkEnd w:id="437"/>
      <w:r>
        <w:instrText>" \l 2</w:instrText>
      </w:r>
      <w:r>
        <w:fldChar w:fldCharType="end"/>
      </w:r>
    </w:p>
    <w:p w14:paraId="616F789C" w14:textId="77777777" w:rsidR="00DA00C4" w:rsidRDefault="00847E40">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0C72E70B" w14:textId="77777777" w:rsidR="00DA00C4" w:rsidRDefault="00DA00C4">
      <w:pPr>
        <w:pStyle w:val="ProductList-Body"/>
      </w:pPr>
    </w:p>
    <w:tbl>
      <w:tblPr>
        <w:tblStyle w:val="PURTable"/>
        <w:tblW w:w="0" w:type="dxa"/>
        <w:tblLook w:val="04A0" w:firstRow="1" w:lastRow="0" w:firstColumn="1" w:lastColumn="0" w:noHBand="0" w:noVBand="1"/>
      </w:tblPr>
      <w:tblGrid>
        <w:gridCol w:w="5616"/>
        <w:gridCol w:w="5300"/>
      </w:tblGrid>
      <w:tr w:rsidR="00DA00C4" w14:paraId="768887B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1659D4" w14:textId="77777777" w:rsidR="00DA00C4" w:rsidRDefault="00847E40">
            <w:pPr>
              <w:pStyle w:val="ProductList-TableBody"/>
            </w:pPr>
            <w:r>
              <w:rPr>
                <w:color w:val="FFFFFF"/>
              </w:rPr>
              <w:t>Tillatte blandede EPP-scenarioer</w:t>
            </w:r>
          </w:p>
        </w:tc>
        <w:tc>
          <w:tcPr>
            <w:tcW w:w="5880" w:type="dxa"/>
            <w:shd w:val="clear" w:color="auto" w:fill="0070C0"/>
          </w:tcPr>
          <w:p w14:paraId="0780E2C6" w14:textId="77777777" w:rsidR="00DA00C4" w:rsidRDefault="00847E40">
            <w:pPr>
              <w:pStyle w:val="ProductList-TableBody"/>
            </w:pPr>
            <w:r>
              <w:rPr>
                <w:color w:val="FFFFFF"/>
              </w:rPr>
              <w:t>Kvalifiserte produkter for SUB</w:t>
            </w:r>
          </w:p>
        </w:tc>
      </w:tr>
      <w:tr w:rsidR="00DA00C4" w14:paraId="2C5B914F" w14:textId="77777777">
        <w:tc>
          <w:tcPr>
            <w:tcW w:w="6240" w:type="dxa"/>
          </w:tcPr>
          <w:p w14:paraId="6ECB63C0" w14:textId="77777777" w:rsidR="00DA00C4" w:rsidRDefault="00847E40">
            <w:pPr>
              <w:pStyle w:val="ProductList-TableBody"/>
            </w:pPr>
            <w:r>
              <w:t>Microsoft 365 A3 og Microsoft 365 A5</w:t>
            </w:r>
          </w:p>
        </w:tc>
        <w:tc>
          <w:tcPr>
            <w:tcW w:w="5880" w:type="dxa"/>
          </w:tcPr>
          <w:p w14:paraId="0BBEA8BA" w14:textId="77777777" w:rsidR="00DA00C4" w:rsidRDefault="00847E40">
            <w:pPr>
              <w:pStyle w:val="ProductList-TableBody"/>
            </w:pPr>
            <w:r>
              <w:t>Microsoft 365 A3</w:t>
            </w:r>
          </w:p>
        </w:tc>
      </w:tr>
      <w:tr w:rsidR="00DA00C4" w14:paraId="733BE879" w14:textId="77777777">
        <w:tc>
          <w:tcPr>
            <w:tcW w:w="6240" w:type="dxa"/>
          </w:tcPr>
          <w:p w14:paraId="4FE23DD8" w14:textId="77777777" w:rsidR="00DA00C4" w:rsidRDefault="00847E40">
            <w:pPr>
              <w:pStyle w:val="ProductList-TableBody"/>
            </w:pPr>
            <w:r>
              <w:t>EMS E3 og EMS E5</w:t>
            </w:r>
          </w:p>
        </w:tc>
        <w:tc>
          <w:tcPr>
            <w:tcW w:w="5880" w:type="dxa"/>
          </w:tcPr>
          <w:p w14:paraId="356B5F83" w14:textId="77777777" w:rsidR="00DA00C4" w:rsidRDefault="00847E40">
            <w:pPr>
              <w:pStyle w:val="ProductList-TableBody"/>
            </w:pPr>
            <w:r>
              <w:t>EMS E3</w:t>
            </w:r>
          </w:p>
        </w:tc>
      </w:tr>
      <w:tr w:rsidR="00DA00C4" w14:paraId="0B743836" w14:textId="77777777">
        <w:tc>
          <w:tcPr>
            <w:tcW w:w="6240" w:type="dxa"/>
          </w:tcPr>
          <w:p w14:paraId="5C525986" w14:textId="77777777" w:rsidR="00DA00C4" w:rsidRDefault="00847E40">
            <w:pPr>
              <w:pStyle w:val="ProductList-TableBody"/>
            </w:pPr>
            <w:r>
              <w:t>Windows 10 Education E3 og Windows 10 Education E5</w:t>
            </w:r>
          </w:p>
        </w:tc>
        <w:tc>
          <w:tcPr>
            <w:tcW w:w="5880" w:type="dxa"/>
          </w:tcPr>
          <w:p w14:paraId="5E41555A" w14:textId="77777777" w:rsidR="00DA00C4" w:rsidRDefault="00847E40">
            <w:pPr>
              <w:pStyle w:val="ProductList-TableBody"/>
            </w:pPr>
            <w:r>
              <w:t>Windows 10 Education E3</w:t>
            </w:r>
          </w:p>
        </w:tc>
      </w:tr>
      <w:tr w:rsidR="00DA00C4" w14:paraId="2A6F2B1A" w14:textId="77777777">
        <w:tc>
          <w:tcPr>
            <w:tcW w:w="6240" w:type="dxa"/>
          </w:tcPr>
          <w:p w14:paraId="049D3348" w14:textId="77777777" w:rsidR="00DA00C4" w:rsidRDefault="00847E40">
            <w:pPr>
              <w:pStyle w:val="ProductList-TableBody"/>
            </w:pPr>
            <w:r>
              <w:t>Microsoft 365 Apper for foretak og Office 365 A3 og/eller Office 365 A5</w:t>
            </w:r>
          </w:p>
        </w:tc>
        <w:tc>
          <w:tcPr>
            <w:tcW w:w="5880" w:type="dxa"/>
          </w:tcPr>
          <w:p w14:paraId="1DC50575" w14:textId="77777777" w:rsidR="00DA00C4" w:rsidRDefault="00847E40">
            <w:pPr>
              <w:pStyle w:val="ProductList-TableBody"/>
            </w:pPr>
            <w:r>
              <w:t>Microsoft 365 Apper for foretak</w:t>
            </w:r>
          </w:p>
        </w:tc>
      </w:tr>
      <w:tr w:rsidR="00DA00C4" w14:paraId="11338605" w14:textId="77777777">
        <w:tc>
          <w:tcPr>
            <w:tcW w:w="6240" w:type="dxa"/>
          </w:tcPr>
          <w:p w14:paraId="05D556DF" w14:textId="77777777" w:rsidR="00DA00C4" w:rsidRDefault="00847E40">
            <w:pPr>
              <w:pStyle w:val="ProductList-TableBody"/>
            </w:pPr>
            <w:r>
              <w:t>Office 365 A3 og Office 365 A5</w:t>
            </w:r>
          </w:p>
        </w:tc>
        <w:tc>
          <w:tcPr>
            <w:tcW w:w="5880" w:type="dxa"/>
          </w:tcPr>
          <w:p w14:paraId="647254FE" w14:textId="77777777" w:rsidR="00DA00C4" w:rsidRDefault="00847E40">
            <w:pPr>
              <w:pStyle w:val="ProductList-TableBody"/>
            </w:pPr>
            <w:r>
              <w:t>Office 365 A3</w:t>
            </w:r>
          </w:p>
        </w:tc>
      </w:tr>
    </w:tbl>
    <w:p w14:paraId="00A916F5" w14:textId="77777777" w:rsidR="00DA00C4" w:rsidRDefault="00DA00C4">
      <w:pPr>
        <w:pStyle w:val="ProductList-Body"/>
      </w:pPr>
    </w:p>
    <w:p w14:paraId="71E25DC3" w14:textId="77777777" w:rsidR="00DA00C4" w:rsidRDefault="00847E40">
      <w:pPr>
        <w:pStyle w:val="ProductList-Offering1Heading"/>
        <w:outlineLvl w:val="1"/>
      </w:pPr>
      <w:r>
        <w:t>Programtilgjengelighet for Enrollment for Education Solutions (versjon før 2017)</w:t>
      </w:r>
      <w:r>
        <w:fldChar w:fldCharType="begin"/>
      </w:r>
      <w:r>
        <w:instrText xml:space="preserve"> TC "</w:instrText>
      </w:r>
      <w:bookmarkStart w:id="438" w:name="_Toc41636086"/>
      <w:r>
        <w:instrText>Programtilgjengelighet for Enrollment for Education Solutions (versjon før 2017)</w:instrText>
      </w:r>
      <w:bookmarkEnd w:id="438"/>
      <w:r>
        <w:instrText>" \l 2</w:instrText>
      </w:r>
      <w:r>
        <w:fldChar w:fldCharType="end"/>
      </w:r>
    </w:p>
    <w:p w14:paraId="1433FADA" w14:textId="77777777" w:rsidR="00DA00C4" w:rsidRDefault="00847E40">
      <w:pPr>
        <w:pStyle w:val="ProductList-Body"/>
      </w:pPr>
      <w:r>
        <w:t>Kvalifiserte produkter og krav til Enrollment for Education Solutions (versjoner før 2017) er definert i denne delen.</w:t>
      </w:r>
    </w:p>
    <w:p w14:paraId="292B49B3" w14:textId="77777777" w:rsidR="00DA00C4" w:rsidRDefault="00847E40">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DA00C4" w14:paraId="5D6032C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B71CF5" w14:textId="77777777" w:rsidR="00DA00C4" w:rsidRDefault="00847E4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7DEE768" w14:textId="77777777" w:rsidR="00DA00C4" w:rsidRDefault="00847E40">
            <w:pPr>
              <w:pStyle w:val="ProductList-TableBody"/>
              <w:jc w:val="center"/>
            </w:pPr>
            <w:r>
              <w:rPr>
                <w:color w:val="FFFFFF"/>
              </w:rPr>
              <w:t xml:space="preserve">EES </w:t>
            </w:r>
          </w:p>
        </w:tc>
      </w:tr>
      <w:tr w:rsidR="00DA00C4" w14:paraId="3A518CD6" w14:textId="77777777">
        <w:tc>
          <w:tcPr>
            <w:tcW w:w="8820" w:type="dxa"/>
            <w:tcBorders>
              <w:top w:val="single" w:sz="4" w:space="0" w:color="FFFFFF"/>
              <w:left w:val="single" w:sz="4" w:space="0" w:color="FFFFFF"/>
              <w:bottom w:val="dashed" w:sz="4" w:space="0" w:color="B2B2B2"/>
              <w:right w:val="single" w:sz="4" w:space="0" w:color="FFFFFF"/>
            </w:tcBorders>
          </w:tcPr>
          <w:p w14:paraId="4E881C3C" w14:textId="77777777" w:rsidR="00DA00C4" w:rsidRDefault="00847E4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B008E1"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A00C4" w14:paraId="1558BF9B" w14:textId="77777777">
        <w:tc>
          <w:tcPr>
            <w:tcW w:w="8820" w:type="dxa"/>
            <w:tcBorders>
              <w:top w:val="dashed" w:sz="4" w:space="0" w:color="B2B2B2"/>
              <w:left w:val="single" w:sz="4" w:space="0" w:color="FFFFFF"/>
              <w:bottom w:val="dashed" w:sz="4" w:space="0" w:color="B2B2B2"/>
              <w:right w:val="single" w:sz="4" w:space="0" w:color="FFFFFF"/>
            </w:tcBorders>
          </w:tcPr>
          <w:p w14:paraId="6594B333" w14:textId="77777777" w:rsidR="00DA00C4" w:rsidRDefault="00847E4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AB93FB"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A00C4" w14:paraId="3A490F65" w14:textId="77777777">
        <w:tc>
          <w:tcPr>
            <w:tcW w:w="8820" w:type="dxa"/>
            <w:tcBorders>
              <w:top w:val="dashed" w:sz="4" w:space="0" w:color="B2B2B2"/>
              <w:left w:val="single" w:sz="4" w:space="0" w:color="FFFFFF"/>
              <w:bottom w:val="dashed" w:sz="4" w:space="0" w:color="B2B2B2"/>
              <w:right w:val="single" w:sz="4" w:space="0" w:color="FFFFFF"/>
            </w:tcBorders>
          </w:tcPr>
          <w:p w14:paraId="08BB525D" w14:textId="77777777" w:rsidR="00DA00C4" w:rsidRDefault="00847E4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535DFA"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A00C4" w14:paraId="641AD81F" w14:textId="77777777">
        <w:tc>
          <w:tcPr>
            <w:tcW w:w="8820" w:type="dxa"/>
            <w:tcBorders>
              <w:top w:val="dashed" w:sz="4" w:space="0" w:color="B2B2B2"/>
              <w:left w:val="single" w:sz="4" w:space="0" w:color="FFFFFF"/>
              <w:bottom w:val="dashed" w:sz="4" w:space="0" w:color="B2B2B2"/>
              <w:right w:val="single" w:sz="4" w:space="0" w:color="FFFFFF"/>
            </w:tcBorders>
          </w:tcPr>
          <w:p w14:paraId="1FE06BC9" w14:textId="77777777" w:rsidR="00DA00C4" w:rsidRDefault="00847E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93CC8A"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A00C4" w14:paraId="52C86EA1" w14:textId="77777777">
        <w:tc>
          <w:tcPr>
            <w:tcW w:w="8820" w:type="dxa"/>
            <w:tcBorders>
              <w:top w:val="dashed" w:sz="4" w:space="0" w:color="B2B2B2"/>
              <w:left w:val="single" w:sz="4" w:space="0" w:color="FFFFFF"/>
              <w:bottom w:val="dashed" w:sz="4" w:space="0" w:color="B2B2B2"/>
              <w:right w:val="single" w:sz="4" w:space="0" w:color="FFFFFF"/>
            </w:tcBorders>
          </w:tcPr>
          <w:p w14:paraId="74E1FF31" w14:textId="77777777" w:rsidR="00DA00C4" w:rsidRDefault="00847E40">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07E427"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A00C4" w14:paraId="236DAA74" w14:textId="77777777">
        <w:tc>
          <w:tcPr>
            <w:tcW w:w="8820" w:type="dxa"/>
            <w:tcBorders>
              <w:top w:val="dashed" w:sz="4" w:space="0" w:color="B2B2B2"/>
              <w:left w:val="single" w:sz="4" w:space="0" w:color="FFFFFF"/>
              <w:bottom w:val="single" w:sz="4" w:space="0" w:color="FFFFFF"/>
              <w:right w:val="single" w:sz="4" w:space="0" w:color="FFFFFF"/>
            </w:tcBorders>
          </w:tcPr>
          <w:p w14:paraId="6E48F4BF" w14:textId="77777777" w:rsidR="00DA00C4" w:rsidRDefault="00847E4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E2308E" w14:textId="77777777" w:rsidR="00DA00C4" w:rsidRDefault="00847E40">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4130E926" w14:textId="77777777" w:rsidR="00DA00C4" w:rsidRDefault="00DA00C4">
      <w:pPr>
        <w:pStyle w:val="ProductList-Body"/>
      </w:pPr>
    </w:p>
    <w:p w14:paraId="0C6D3BD0" w14:textId="77777777" w:rsidR="00DA00C4" w:rsidRDefault="00847E40">
      <w:pPr>
        <w:pStyle w:val="ProductList-ClauseHeading"/>
        <w:outlineLvl w:val="2"/>
      </w:pPr>
      <w:r>
        <w:t>Krav</w:t>
      </w:r>
    </w:p>
    <w:p w14:paraId="559C4858" w14:textId="77777777" w:rsidR="00DA00C4" w:rsidRDefault="00847E40" w:rsidP="00847E40">
      <w:pPr>
        <w:pStyle w:val="ProductList-Bullet"/>
        <w:numPr>
          <w:ilvl w:val="0"/>
          <w:numId w:val="81"/>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67903122" w14:textId="77777777" w:rsidR="00DA00C4" w:rsidRDefault="00847E40" w:rsidP="00847E40">
      <w:pPr>
        <w:pStyle w:val="ProductList-Bullet"/>
        <w:numPr>
          <w:ilvl w:val="0"/>
          <w:numId w:val="81"/>
        </w:numPr>
      </w:pPr>
      <w:r>
        <w:t>Slike Plattformbaserte Elektroniske Tjenester lisensiert av Institusjonen, kan ikke være færre enn antallet Datamaskinplattformprodukter som erstattes.</w:t>
      </w:r>
    </w:p>
    <w:p w14:paraId="21B9C50A" w14:textId="77777777" w:rsidR="00DA00C4" w:rsidRDefault="00847E40" w:rsidP="00847E40">
      <w:pPr>
        <w:pStyle w:val="ProductList-Bullet"/>
        <w:numPr>
          <w:ilvl w:val="0"/>
          <w:numId w:val="81"/>
        </w:numPr>
      </w:pPr>
      <w:r>
        <w:t xml:space="preserve">Plattformbaserte Elektroniske Tjenester kan tilføyes når som helst i løpet av registreringsperioden. </w:t>
      </w:r>
    </w:p>
    <w:p w14:paraId="6EC8C262" w14:textId="77777777" w:rsidR="00DA00C4" w:rsidRDefault="00DA00C4">
      <w:pPr>
        <w:pStyle w:val="ProductList-Body"/>
      </w:pPr>
    </w:p>
    <w:p w14:paraId="26D61AD2" w14:textId="77777777" w:rsidR="00DA00C4" w:rsidRDefault="00847E40">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DA00C4" w14:paraId="6076BE1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ECFAF72" w14:textId="77777777" w:rsidR="00DA00C4" w:rsidRDefault="00847E40">
            <w:pPr>
              <w:pStyle w:val="ProductList-TableBody"/>
            </w:pPr>
            <w:r>
              <w:rPr>
                <w:color w:val="FFFFFF"/>
              </w:rPr>
              <w:t>Kvalifiserte Datamaskinplattformprodukter</w:t>
            </w:r>
          </w:p>
        </w:tc>
        <w:tc>
          <w:tcPr>
            <w:tcW w:w="6120" w:type="dxa"/>
            <w:shd w:val="clear" w:color="auto" w:fill="0070C0"/>
          </w:tcPr>
          <w:p w14:paraId="008A9B5C" w14:textId="77777777" w:rsidR="00DA00C4" w:rsidRDefault="00847E40">
            <w:pPr>
              <w:pStyle w:val="ProductList-TableBody"/>
            </w:pPr>
            <w:r>
              <w:rPr>
                <w:color w:val="FFFFFF"/>
              </w:rPr>
              <w:t>Kvalifisert Elektronisk Tjeneste</w:t>
            </w:r>
          </w:p>
        </w:tc>
      </w:tr>
      <w:tr w:rsidR="00DA00C4" w14:paraId="5483792C" w14:textId="77777777">
        <w:tc>
          <w:tcPr>
            <w:tcW w:w="6000" w:type="dxa"/>
          </w:tcPr>
          <w:p w14:paraId="46682006" w14:textId="77777777" w:rsidR="00DA00C4" w:rsidRDefault="00847E40">
            <w:pPr>
              <w:pStyle w:val="ProductList-TableBody"/>
            </w:pPr>
            <w:r>
              <w:t xml:space="preserve">Office Professional Plus 2016 </w:t>
            </w:r>
            <w:r>
              <w:rPr>
                <w:b/>
              </w:rPr>
              <w:t>og</w:t>
            </w:r>
          </w:p>
          <w:p w14:paraId="23A1620B" w14:textId="77777777" w:rsidR="00DA00C4" w:rsidRDefault="00847E40">
            <w:pPr>
              <w:pStyle w:val="ProductList-TableBody"/>
            </w:pPr>
            <w:r>
              <w:t xml:space="preserve">Desktop Core CAL eller ECAL Suite (Enhet) </w:t>
            </w:r>
            <w:r>
              <w:rPr>
                <w:b/>
              </w:rPr>
              <w:t>og</w:t>
            </w:r>
          </w:p>
          <w:p w14:paraId="013B0E00" w14:textId="77777777" w:rsidR="00DA00C4" w:rsidRDefault="00847E40">
            <w:pPr>
              <w:pStyle w:val="ProductList-TableBody"/>
            </w:pPr>
            <w:r>
              <w:t xml:space="preserve">Windows 10 Education E5 (Per Enhet) </w:t>
            </w:r>
          </w:p>
        </w:tc>
        <w:tc>
          <w:tcPr>
            <w:tcW w:w="6120" w:type="dxa"/>
          </w:tcPr>
          <w:p w14:paraId="5194CCD9" w14:textId="77777777" w:rsidR="00DA00C4" w:rsidRDefault="00847E40">
            <w:pPr>
              <w:pStyle w:val="ProductList-TableBody"/>
            </w:pPr>
            <w:r>
              <w:t>Microsoft 365 Education A3/A5 (Bruker-SL)</w:t>
            </w:r>
          </w:p>
        </w:tc>
      </w:tr>
      <w:tr w:rsidR="00DA00C4" w14:paraId="04365392" w14:textId="77777777">
        <w:tc>
          <w:tcPr>
            <w:tcW w:w="6000" w:type="dxa"/>
          </w:tcPr>
          <w:p w14:paraId="52CC7835" w14:textId="77777777" w:rsidR="00DA00C4" w:rsidRDefault="00847E40">
            <w:pPr>
              <w:pStyle w:val="ProductList-TableBody"/>
            </w:pPr>
            <w:r>
              <w:t xml:space="preserve">Office Professional Plus 2016 </w:t>
            </w:r>
            <w:r>
              <w:rPr>
                <w:b/>
              </w:rPr>
              <w:t>og</w:t>
            </w:r>
          </w:p>
          <w:p w14:paraId="092C6053" w14:textId="77777777" w:rsidR="00DA00C4" w:rsidRDefault="00847E40">
            <w:pPr>
              <w:pStyle w:val="ProductList-TableBody"/>
            </w:pPr>
            <w:r>
              <w:t>Core CAL eller ECAL Suite (Enhet)</w:t>
            </w:r>
          </w:p>
        </w:tc>
        <w:tc>
          <w:tcPr>
            <w:tcW w:w="6120" w:type="dxa"/>
          </w:tcPr>
          <w:p w14:paraId="0678062E" w14:textId="77777777" w:rsidR="00DA00C4" w:rsidRDefault="00847E40">
            <w:pPr>
              <w:pStyle w:val="ProductList-TableBody"/>
            </w:pPr>
            <w:r>
              <w:t xml:space="preserve">Office 365 A3/A5 (Bruker-SL) </w:t>
            </w:r>
            <w:r>
              <w:rPr>
                <w:b/>
              </w:rPr>
              <w:t>og</w:t>
            </w:r>
          </w:p>
          <w:p w14:paraId="4591C4C3" w14:textId="77777777" w:rsidR="00DA00C4" w:rsidRDefault="00847E40">
            <w:pPr>
              <w:pStyle w:val="ProductList-TableBody"/>
            </w:pPr>
            <w:r>
              <w:t>EMS E3/E5</w:t>
            </w:r>
          </w:p>
        </w:tc>
      </w:tr>
      <w:tr w:rsidR="00DA00C4" w14:paraId="73246FDF" w14:textId="77777777">
        <w:tc>
          <w:tcPr>
            <w:tcW w:w="6000" w:type="dxa"/>
          </w:tcPr>
          <w:p w14:paraId="3330BCA4" w14:textId="77777777" w:rsidR="00DA00C4" w:rsidRDefault="00847E40">
            <w:pPr>
              <w:pStyle w:val="ProductList-TableBody"/>
            </w:pPr>
            <w:r>
              <w:t>Core CAL eller ECAL Suite (Enhet)</w:t>
            </w:r>
          </w:p>
        </w:tc>
        <w:tc>
          <w:tcPr>
            <w:tcW w:w="6120" w:type="dxa"/>
          </w:tcPr>
          <w:p w14:paraId="6FC1A6AF" w14:textId="77777777" w:rsidR="00DA00C4" w:rsidRDefault="00847E40">
            <w:pPr>
              <w:pStyle w:val="ProductList-TableBody"/>
            </w:pPr>
            <w:r>
              <w:t>Office 365 A3/A5</w:t>
            </w:r>
          </w:p>
        </w:tc>
      </w:tr>
      <w:tr w:rsidR="00DA00C4" w14:paraId="40E749AD" w14:textId="77777777">
        <w:tc>
          <w:tcPr>
            <w:tcW w:w="6000" w:type="dxa"/>
          </w:tcPr>
          <w:p w14:paraId="57E4B838" w14:textId="77777777" w:rsidR="00DA00C4" w:rsidRDefault="00847E40">
            <w:pPr>
              <w:pStyle w:val="ProductList-TableBody"/>
            </w:pPr>
            <w:r>
              <w:t>Office Professional Plus 2016</w:t>
            </w:r>
          </w:p>
        </w:tc>
        <w:tc>
          <w:tcPr>
            <w:tcW w:w="6120" w:type="dxa"/>
          </w:tcPr>
          <w:p w14:paraId="7C7C2012" w14:textId="77777777" w:rsidR="00DA00C4" w:rsidRDefault="00847E40">
            <w:pPr>
              <w:pStyle w:val="ProductList-TableBody"/>
            </w:pPr>
            <w:r>
              <w:t>Microsoft 365 Apper for foretak</w:t>
            </w:r>
          </w:p>
        </w:tc>
      </w:tr>
    </w:tbl>
    <w:p w14:paraId="0402447F" w14:textId="77777777" w:rsidR="00DA00C4" w:rsidRDefault="00DA00C4">
      <w:pPr>
        <w:pStyle w:val="ProductList-Body"/>
      </w:pPr>
    </w:p>
    <w:p w14:paraId="660A7D06" w14:textId="77777777" w:rsidR="00DA00C4" w:rsidRDefault="00DA00C4">
      <w:pPr>
        <w:pStyle w:val="PURBreadcrumb"/>
      </w:pPr>
    </w:p>
    <w:tbl>
      <w:tblPr>
        <w:tblStyle w:val="PURTable"/>
        <w:tblW w:w="0" w:type="dxa"/>
        <w:tblLook w:val="04A0" w:firstRow="1" w:lastRow="0" w:firstColumn="1" w:lastColumn="0" w:noHBand="0" w:noVBand="1"/>
      </w:tblPr>
      <w:tblGrid>
        <w:gridCol w:w="10916"/>
      </w:tblGrid>
      <w:tr w:rsidR="00DA00C4" w14:paraId="1ACC2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B348F" w14:textId="77777777" w:rsidR="00DA00C4" w:rsidRDefault="007B1C94">
            <w:pPr>
              <w:pStyle w:val="ProductList-TableBody"/>
              <w:jc w:val="right"/>
            </w:pPr>
            <w:hyperlink w:anchor="_Sec842">
              <w:r w:rsidR="00847E40">
                <w:rPr>
                  <w:color w:val="00467F"/>
                  <w:sz w:val="14"/>
                  <w:u w:val="single"/>
                </w:rPr>
                <w:t>Innholdsfortegnelse</w:t>
              </w:r>
            </w:hyperlink>
            <w:r w:rsidR="00847E40">
              <w:rPr>
                <w:sz w:val="14"/>
              </w:rPr>
              <w:t>/</w:t>
            </w:r>
            <w:hyperlink w:anchor="_Sec549">
              <w:r w:rsidR="00847E40">
                <w:rPr>
                  <w:color w:val="00467F"/>
                  <w:sz w:val="14"/>
                  <w:u w:val="single"/>
                </w:rPr>
                <w:t>Ordliste</w:t>
              </w:r>
            </w:hyperlink>
            <w:r w:rsidR="00847E40">
              <w:rPr>
                <w:sz w:val="14"/>
              </w:rPr>
              <w:t>/</w:t>
            </w:r>
            <w:hyperlink w:anchor="_Sec844">
              <w:r w:rsidR="00847E40">
                <w:rPr>
                  <w:color w:val="00467F"/>
                  <w:sz w:val="14"/>
                  <w:u w:val="single"/>
                </w:rPr>
                <w:t>Indeks</w:t>
              </w:r>
            </w:hyperlink>
          </w:p>
        </w:tc>
      </w:tr>
    </w:tbl>
    <w:p w14:paraId="245725F7" w14:textId="77777777" w:rsidR="00DA00C4" w:rsidRDefault="00DA00C4">
      <w:pPr>
        <w:pStyle w:val="ProductList-Body"/>
      </w:pPr>
    </w:p>
    <w:p w14:paraId="1706D1B0" w14:textId="77777777" w:rsidR="00DA00C4" w:rsidRDefault="00DA00C4">
      <w:pPr>
        <w:sectPr w:rsidR="00DA00C4">
          <w:headerReference w:type="default" r:id="rId163"/>
          <w:footerReference w:type="default" r:id="rId164"/>
          <w:type w:val="continuous"/>
          <w:pgSz w:w="12240" w:h="15840" w:code="1"/>
          <w:pgMar w:top="1170" w:right="720" w:bottom="720" w:left="720" w:header="432" w:footer="288" w:gutter="0"/>
          <w:cols w:space="360"/>
        </w:sectPr>
      </w:pPr>
    </w:p>
    <w:bookmarkEnd w:id="434"/>
    <w:p w14:paraId="7BA6FFCF" w14:textId="77777777" w:rsidR="00DA00C4" w:rsidRDefault="00847E40">
      <w:pPr>
        <w:pStyle w:val="ProductList-SectionHeading"/>
        <w:pageBreakBefore/>
        <w:outlineLvl w:val="0"/>
      </w:pPr>
      <w:r>
        <w:t>Innholdsfortegnelse</w:t>
      </w:r>
      <w:r>
        <w:fldChar w:fldCharType="begin"/>
      </w:r>
      <w:r>
        <w:instrText xml:space="preserve"> TC "</w:instrText>
      </w:r>
      <w:bookmarkStart w:id="439" w:name="_Toc41636087"/>
      <w:r>
        <w:instrText>Innholdsfortegnelse</w:instrText>
      </w:r>
      <w:bookmarkEnd w:id="439"/>
      <w:r>
        <w:instrText>" \l 1</w:instrText>
      </w:r>
      <w:r>
        <w:fldChar w:fldCharType="end"/>
      </w:r>
    </w:p>
    <w:p w14:paraId="50B0B537" w14:textId="77777777" w:rsidR="00DA00C4" w:rsidRDefault="00DA00C4">
      <w:pPr>
        <w:pStyle w:val="ProductList-Body"/>
      </w:pPr>
    </w:p>
    <w:p w14:paraId="02AF7108" w14:textId="77777777" w:rsidR="00DA00C4" w:rsidRDefault="00DA00C4">
      <w:pPr>
        <w:sectPr w:rsidR="00DA00C4">
          <w:headerReference w:type="default" r:id="rId165"/>
          <w:footerReference w:type="default" r:id="rId166"/>
          <w:type w:val="continuous"/>
          <w:pgSz w:w="12240" w:h="15840" w:code="1"/>
          <w:pgMar w:top="1170" w:right="720" w:bottom="720" w:left="720" w:header="432" w:footer="288" w:gutter="0"/>
          <w:cols w:space="360"/>
        </w:sectPr>
      </w:pPr>
    </w:p>
    <w:p w14:paraId="40EA1AE7" w14:textId="77777777" w:rsidR="00847E40" w:rsidRDefault="00847E40">
      <w:pPr>
        <w:pStyle w:val="ProductList-Body"/>
        <w:rPr>
          <w:noProof/>
        </w:rPr>
        <w:sectPr w:rsidR="00847E40" w:rsidSect="00847E4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016E3C3" w14:textId="77777777" w:rsidR="00847E40" w:rsidRDefault="00847E40">
      <w:pPr>
        <w:pStyle w:val="Index1"/>
        <w:tabs>
          <w:tab w:val="right" w:pos="5030"/>
        </w:tabs>
        <w:rPr>
          <w:noProof/>
        </w:rPr>
      </w:pPr>
      <w:r>
        <w:rPr>
          <w:noProof/>
        </w:rPr>
        <w:t>(Bruker-SL), 16</w:t>
      </w:r>
    </w:p>
    <w:p w14:paraId="392C937F" w14:textId="77777777" w:rsidR="00847E40" w:rsidRDefault="00847E40">
      <w:pPr>
        <w:pStyle w:val="Index1"/>
        <w:tabs>
          <w:tab w:val="right" w:pos="5030"/>
        </w:tabs>
        <w:rPr>
          <w:noProof/>
        </w:rPr>
      </w:pPr>
      <w:r>
        <w:rPr>
          <w:noProof/>
        </w:rPr>
        <w:t>,, 68</w:t>
      </w:r>
    </w:p>
    <w:p w14:paraId="7E233916" w14:textId="77777777" w:rsidR="00847E40" w:rsidRDefault="00847E40">
      <w:pPr>
        <w:pStyle w:val="Index1"/>
        <w:tabs>
          <w:tab w:val="right" w:pos="5030"/>
        </w:tabs>
        <w:rPr>
          <w:noProof/>
        </w:rPr>
      </w:pPr>
      <w:r>
        <w:rPr>
          <w:noProof/>
        </w:rPr>
        <w:t>Abonnementslisens (SL) for Azure FXT Edge Filer, 14</w:t>
      </w:r>
    </w:p>
    <w:p w14:paraId="28520BE9" w14:textId="77777777" w:rsidR="00847E40" w:rsidRDefault="00847E40">
      <w:pPr>
        <w:pStyle w:val="Index1"/>
        <w:tabs>
          <w:tab w:val="right" w:pos="5030"/>
        </w:tabs>
        <w:rPr>
          <w:noProof/>
        </w:rPr>
      </w:pPr>
      <w:r>
        <w:rPr>
          <w:noProof/>
        </w:rPr>
        <w:t>Access 2019, 22</w:t>
      </w:r>
    </w:p>
    <w:p w14:paraId="6E9FBA7D" w14:textId="77777777" w:rsidR="00847E40" w:rsidRDefault="00847E40">
      <w:pPr>
        <w:pStyle w:val="Index1"/>
        <w:tabs>
          <w:tab w:val="right" w:pos="5030"/>
        </w:tabs>
        <w:rPr>
          <w:noProof/>
        </w:rPr>
      </w:pPr>
      <w:r>
        <w:rPr>
          <w:noProof/>
        </w:rPr>
        <w:t>Administrere møterom, 69</w:t>
      </w:r>
    </w:p>
    <w:p w14:paraId="00C24D3E" w14:textId="77777777" w:rsidR="00847E40" w:rsidRDefault="00847E40">
      <w:pPr>
        <w:pStyle w:val="Index1"/>
        <w:tabs>
          <w:tab w:val="right" w:pos="5030"/>
        </w:tabs>
        <w:rPr>
          <w:noProof/>
        </w:rPr>
      </w:pPr>
      <w:r>
        <w:rPr>
          <w:noProof/>
        </w:rPr>
        <w:t>Advanced Threat Analytics 2016 Client Management-lisens per Bruker, 13</w:t>
      </w:r>
    </w:p>
    <w:p w14:paraId="3919F281" w14:textId="77777777" w:rsidR="00847E40" w:rsidRDefault="00847E40">
      <w:pPr>
        <w:pStyle w:val="Index1"/>
        <w:tabs>
          <w:tab w:val="right" w:pos="5030"/>
        </w:tabs>
        <w:rPr>
          <w:noProof/>
        </w:rPr>
      </w:pPr>
      <w:r>
        <w:rPr>
          <w:noProof/>
        </w:rPr>
        <w:t>Advanced Threat Analytics 2016 Client Management-lisens per OSE, 13</w:t>
      </w:r>
    </w:p>
    <w:p w14:paraId="3379146F" w14:textId="77777777" w:rsidR="00847E40" w:rsidRDefault="00847E40">
      <w:pPr>
        <w:pStyle w:val="Index1"/>
        <w:tabs>
          <w:tab w:val="right" w:pos="5030"/>
        </w:tabs>
        <w:rPr>
          <w:noProof/>
        </w:rPr>
      </w:pPr>
      <w:r>
        <w:rPr>
          <w:noProof/>
        </w:rPr>
        <w:t>AI Builder capacity add-on, 74</w:t>
      </w:r>
    </w:p>
    <w:p w14:paraId="4711B5E6" w14:textId="77777777" w:rsidR="00847E40" w:rsidRDefault="00847E40">
      <w:pPr>
        <w:pStyle w:val="Index1"/>
        <w:tabs>
          <w:tab w:val="right" w:pos="5030"/>
        </w:tabs>
        <w:rPr>
          <w:noProof/>
        </w:rPr>
      </w:pPr>
      <w:r>
        <w:rPr>
          <w:noProof/>
        </w:rPr>
        <w:t>Anbefalinger for Dynamics 365 Commerce, 64</w:t>
      </w:r>
    </w:p>
    <w:p w14:paraId="0D7C0EA7" w14:textId="77777777" w:rsidR="00847E40" w:rsidRDefault="00847E40">
      <w:pPr>
        <w:pStyle w:val="Index1"/>
        <w:tabs>
          <w:tab w:val="right" w:pos="5030"/>
        </w:tabs>
        <w:rPr>
          <w:noProof/>
        </w:rPr>
      </w:pPr>
      <w:r>
        <w:rPr>
          <w:noProof/>
        </w:rPr>
        <w:t>Azure Active Directory Premium Plan 1, 57</w:t>
      </w:r>
    </w:p>
    <w:p w14:paraId="6B4AC4D4" w14:textId="77777777" w:rsidR="00847E40" w:rsidRDefault="00847E40">
      <w:pPr>
        <w:pStyle w:val="Index1"/>
        <w:tabs>
          <w:tab w:val="right" w:pos="5030"/>
        </w:tabs>
        <w:rPr>
          <w:noProof/>
        </w:rPr>
      </w:pPr>
      <w:r>
        <w:rPr>
          <w:noProof/>
        </w:rPr>
        <w:t>Azure Active Directory Premium Plan 2, 57</w:t>
      </w:r>
    </w:p>
    <w:p w14:paraId="2E6DE0A5" w14:textId="77777777" w:rsidR="00847E40" w:rsidRDefault="00847E40">
      <w:pPr>
        <w:pStyle w:val="Index1"/>
        <w:tabs>
          <w:tab w:val="right" w:pos="5030"/>
        </w:tabs>
        <w:rPr>
          <w:noProof/>
        </w:rPr>
      </w:pPr>
      <w:r>
        <w:rPr>
          <w:noProof/>
        </w:rPr>
        <w:t>Azure Active Professional Direct Support*, 57</w:t>
      </w:r>
    </w:p>
    <w:p w14:paraId="484FD582" w14:textId="77777777" w:rsidR="00847E40" w:rsidRDefault="00847E40">
      <w:pPr>
        <w:pStyle w:val="Index1"/>
        <w:tabs>
          <w:tab w:val="right" w:pos="5030"/>
        </w:tabs>
        <w:rPr>
          <w:noProof/>
        </w:rPr>
      </w:pPr>
      <w:r>
        <w:rPr>
          <w:noProof/>
        </w:rPr>
        <w:t>Azure Active Standard Support*, 57</w:t>
      </w:r>
    </w:p>
    <w:p w14:paraId="39BEC594" w14:textId="77777777" w:rsidR="00847E40" w:rsidRDefault="00847E40">
      <w:pPr>
        <w:pStyle w:val="Index1"/>
        <w:tabs>
          <w:tab w:val="right" w:pos="5030"/>
        </w:tabs>
        <w:rPr>
          <w:noProof/>
        </w:rPr>
      </w:pPr>
      <w:r>
        <w:rPr>
          <w:noProof/>
        </w:rPr>
        <w:t>Azure Advanced Threat Protection for Users, 57</w:t>
      </w:r>
    </w:p>
    <w:p w14:paraId="66AE8113" w14:textId="77777777" w:rsidR="00847E40" w:rsidRDefault="00847E40">
      <w:pPr>
        <w:pStyle w:val="Index1"/>
        <w:tabs>
          <w:tab w:val="right" w:pos="5030"/>
        </w:tabs>
        <w:rPr>
          <w:noProof/>
        </w:rPr>
      </w:pPr>
      <w:r>
        <w:rPr>
          <w:noProof/>
        </w:rPr>
        <w:t>Azure Advanced Threat Protection for Users Client Management License Add-on, 57</w:t>
      </w:r>
    </w:p>
    <w:p w14:paraId="4F9AAC97" w14:textId="77777777" w:rsidR="00847E40" w:rsidRDefault="00847E40">
      <w:pPr>
        <w:pStyle w:val="Index1"/>
        <w:tabs>
          <w:tab w:val="right" w:pos="5030"/>
        </w:tabs>
        <w:rPr>
          <w:noProof/>
        </w:rPr>
      </w:pPr>
      <w:r>
        <w:rPr>
          <w:noProof/>
        </w:rPr>
        <w:t>Azure App Service Plan, 56</w:t>
      </w:r>
    </w:p>
    <w:p w14:paraId="7BDBEBE7" w14:textId="77777777" w:rsidR="00847E40" w:rsidRDefault="00847E40">
      <w:pPr>
        <w:pStyle w:val="Index1"/>
        <w:tabs>
          <w:tab w:val="right" w:pos="5030"/>
        </w:tabs>
        <w:rPr>
          <w:noProof/>
        </w:rPr>
      </w:pPr>
      <w:r>
        <w:rPr>
          <w:noProof/>
        </w:rPr>
        <w:t>Azure DevOps Server 2019 CAL, 40</w:t>
      </w:r>
    </w:p>
    <w:p w14:paraId="3EF5EEF6" w14:textId="77777777" w:rsidR="00847E40" w:rsidRDefault="00847E40">
      <w:pPr>
        <w:pStyle w:val="Index1"/>
        <w:tabs>
          <w:tab w:val="right" w:pos="5030"/>
        </w:tabs>
        <w:rPr>
          <w:noProof/>
        </w:rPr>
      </w:pPr>
      <w:r>
        <w:rPr>
          <w:noProof/>
        </w:rPr>
        <w:t>Azure DevOps Server 2019 with SQL Server 2017 Technology, 40</w:t>
      </w:r>
    </w:p>
    <w:p w14:paraId="7BDD1886" w14:textId="77777777" w:rsidR="00847E40" w:rsidRDefault="00847E40">
      <w:pPr>
        <w:pStyle w:val="Index1"/>
        <w:tabs>
          <w:tab w:val="right" w:pos="5030"/>
        </w:tabs>
        <w:rPr>
          <w:noProof/>
        </w:rPr>
      </w:pPr>
      <w:r>
        <w:rPr>
          <w:noProof/>
        </w:rPr>
        <w:t>Azure FXT Edge Filer, 14</w:t>
      </w:r>
    </w:p>
    <w:p w14:paraId="6C02BF9E" w14:textId="77777777" w:rsidR="00847E40" w:rsidRDefault="00847E40">
      <w:pPr>
        <w:pStyle w:val="Index1"/>
        <w:tabs>
          <w:tab w:val="right" w:pos="5030"/>
        </w:tabs>
        <w:rPr>
          <w:noProof/>
        </w:rPr>
      </w:pPr>
      <w:r>
        <w:rPr>
          <w:noProof/>
        </w:rPr>
        <w:t>Azure Information Protection Premium Plan 1, 57</w:t>
      </w:r>
    </w:p>
    <w:p w14:paraId="407E02D0" w14:textId="77777777" w:rsidR="00847E40" w:rsidRDefault="00847E40">
      <w:pPr>
        <w:pStyle w:val="Index1"/>
        <w:tabs>
          <w:tab w:val="right" w:pos="5030"/>
        </w:tabs>
        <w:rPr>
          <w:noProof/>
        </w:rPr>
      </w:pPr>
      <w:r>
        <w:rPr>
          <w:noProof/>
        </w:rPr>
        <w:t>Azure Information Protection Premium Plan 1 Add-on, 57</w:t>
      </w:r>
    </w:p>
    <w:p w14:paraId="3D3ECD7D" w14:textId="77777777" w:rsidR="00847E40" w:rsidRDefault="00847E40">
      <w:pPr>
        <w:pStyle w:val="Index1"/>
        <w:tabs>
          <w:tab w:val="right" w:pos="5030"/>
        </w:tabs>
        <w:rPr>
          <w:noProof/>
        </w:rPr>
      </w:pPr>
      <w:r>
        <w:rPr>
          <w:noProof/>
        </w:rPr>
        <w:t>Azure Security Center, 32</w:t>
      </w:r>
    </w:p>
    <w:p w14:paraId="2D5E0BC7" w14:textId="77777777" w:rsidR="00847E40" w:rsidRDefault="00847E40">
      <w:pPr>
        <w:pStyle w:val="Index1"/>
        <w:tabs>
          <w:tab w:val="right" w:pos="5030"/>
        </w:tabs>
        <w:rPr>
          <w:noProof/>
        </w:rPr>
      </w:pPr>
      <w:r>
        <w:rPr>
          <w:noProof/>
        </w:rPr>
        <w:t>Azure Site Recovery, 94</w:t>
      </w:r>
    </w:p>
    <w:p w14:paraId="0BF6A331" w14:textId="77777777" w:rsidR="00847E40" w:rsidRDefault="00847E40">
      <w:pPr>
        <w:pStyle w:val="Index1"/>
        <w:tabs>
          <w:tab w:val="right" w:pos="5030"/>
        </w:tabs>
        <w:rPr>
          <w:noProof/>
        </w:rPr>
      </w:pPr>
      <w:r>
        <w:rPr>
          <w:noProof/>
        </w:rPr>
        <w:t>Azure Site Recovery (til Kundeeid Område), 56</w:t>
      </w:r>
    </w:p>
    <w:p w14:paraId="0FDF56BC" w14:textId="77777777" w:rsidR="00847E40" w:rsidRDefault="00847E40">
      <w:pPr>
        <w:pStyle w:val="Index1"/>
        <w:tabs>
          <w:tab w:val="right" w:pos="5030"/>
        </w:tabs>
        <w:rPr>
          <w:noProof/>
        </w:rPr>
      </w:pPr>
      <w:r>
        <w:rPr>
          <w:noProof/>
        </w:rPr>
        <w:t>Azure Stack Hub, 52</w:t>
      </w:r>
    </w:p>
    <w:p w14:paraId="060F2C2A" w14:textId="77777777" w:rsidR="00847E40" w:rsidRDefault="00847E40">
      <w:pPr>
        <w:pStyle w:val="Index1"/>
        <w:tabs>
          <w:tab w:val="right" w:pos="5030"/>
        </w:tabs>
        <w:rPr>
          <w:noProof/>
        </w:rPr>
      </w:pPr>
      <w:r>
        <w:rPr>
          <w:noProof/>
        </w:rPr>
        <w:t>Bing Maps Known 100 User (SL), 73</w:t>
      </w:r>
    </w:p>
    <w:p w14:paraId="0F1DEDC6" w14:textId="77777777" w:rsidR="00847E40" w:rsidRDefault="00847E40">
      <w:pPr>
        <w:pStyle w:val="Index1"/>
        <w:tabs>
          <w:tab w:val="right" w:pos="5030"/>
        </w:tabs>
        <w:rPr>
          <w:noProof/>
        </w:rPr>
      </w:pPr>
      <w:r>
        <w:rPr>
          <w:noProof/>
        </w:rPr>
        <w:t>Bing Maps Known 5K User (SL), 73</w:t>
      </w:r>
    </w:p>
    <w:p w14:paraId="0A378658" w14:textId="77777777" w:rsidR="00847E40" w:rsidRDefault="00847E40">
      <w:pPr>
        <w:pStyle w:val="Index1"/>
        <w:tabs>
          <w:tab w:val="right" w:pos="5030"/>
        </w:tabs>
        <w:rPr>
          <w:noProof/>
        </w:rPr>
      </w:pPr>
      <w:r>
        <w:rPr>
          <w:noProof/>
        </w:rPr>
        <w:t>Bing Maps Light Known 500 User (SL), 73</w:t>
      </w:r>
    </w:p>
    <w:p w14:paraId="0F29A767" w14:textId="77777777" w:rsidR="00847E40" w:rsidRDefault="00847E40">
      <w:pPr>
        <w:pStyle w:val="Index1"/>
        <w:tabs>
          <w:tab w:val="right" w:pos="5030"/>
        </w:tabs>
        <w:rPr>
          <w:noProof/>
        </w:rPr>
      </w:pPr>
      <w:r>
        <w:rPr>
          <w:noProof/>
        </w:rPr>
        <w:t>Bing Maps Light Known 5K User (SL), 73</w:t>
      </w:r>
    </w:p>
    <w:p w14:paraId="4C07CE31" w14:textId="77777777" w:rsidR="00847E40" w:rsidRDefault="00847E40">
      <w:pPr>
        <w:pStyle w:val="Index1"/>
        <w:tabs>
          <w:tab w:val="right" w:pos="5030"/>
        </w:tabs>
        <w:rPr>
          <w:noProof/>
        </w:rPr>
      </w:pPr>
      <w:r>
        <w:rPr>
          <w:noProof/>
        </w:rPr>
        <w:t>Bing Maps Transactions 100K (SL), 73</w:t>
      </w:r>
    </w:p>
    <w:p w14:paraId="627E1B58" w14:textId="77777777" w:rsidR="00847E40" w:rsidRDefault="00847E40">
      <w:pPr>
        <w:pStyle w:val="Index1"/>
        <w:tabs>
          <w:tab w:val="right" w:pos="5030"/>
        </w:tabs>
        <w:rPr>
          <w:noProof/>
        </w:rPr>
      </w:pPr>
      <w:r>
        <w:rPr>
          <w:noProof/>
        </w:rPr>
        <w:t>Bing Maps Transactions 10M (SL), 73</w:t>
      </w:r>
    </w:p>
    <w:p w14:paraId="1AEBEE3D" w14:textId="77777777" w:rsidR="00847E40" w:rsidRDefault="00847E40">
      <w:pPr>
        <w:pStyle w:val="Index1"/>
        <w:tabs>
          <w:tab w:val="right" w:pos="5030"/>
        </w:tabs>
        <w:rPr>
          <w:noProof/>
        </w:rPr>
      </w:pPr>
      <w:r>
        <w:rPr>
          <w:noProof/>
        </w:rPr>
        <w:t>Bing Maps Transactions 1M (SL), 73</w:t>
      </w:r>
    </w:p>
    <w:p w14:paraId="681F69E2" w14:textId="77777777" w:rsidR="00847E40" w:rsidRDefault="00847E40">
      <w:pPr>
        <w:pStyle w:val="Index1"/>
        <w:tabs>
          <w:tab w:val="right" w:pos="5030"/>
        </w:tabs>
        <w:rPr>
          <w:noProof/>
        </w:rPr>
      </w:pPr>
      <w:r>
        <w:rPr>
          <w:noProof/>
        </w:rPr>
        <w:t>Bing Maps Transactions 2M (SL), 73</w:t>
      </w:r>
    </w:p>
    <w:p w14:paraId="182DE722" w14:textId="77777777" w:rsidR="00847E40" w:rsidRDefault="00847E40">
      <w:pPr>
        <w:pStyle w:val="Index1"/>
        <w:tabs>
          <w:tab w:val="right" w:pos="5030"/>
        </w:tabs>
        <w:rPr>
          <w:noProof/>
        </w:rPr>
      </w:pPr>
      <w:r>
        <w:rPr>
          <w:noProof/>
        </w:rPr>
        <w:t>Bing Maps Transactions 30M (SL), 73</w:t>
      </w:r>
    </w:p>
    <w:p w14:paraId="3408C9A3" w14:textId="77777777" w:rsidR="00847E40" w:rsidRDefault="00847E40">
      <w:pPr>
        <w:pStyle w:val="Index1"/>
        <w:tabs>
          <w:tab w:val="right" w:pos="5030"/>
        </w:tabs>
        <w:rPr>
          <w:noProof/>
        </w:rPr>
      </w:pPr>
      <w:r>
        <w:rPr>
          <w:noProof/>
        </w:rPr>
        <w:t>Bing Maps Transactions 500K (SL), 73</w:t>
      </w:r>
    </w:p>
    <w:p w14:paraId="502C343A" w14:textId="77777777" w:rsidR="00847E40" w:rsidRDefault="00847E40">
      <w:pPr>
        <w:pStyle w:val="Index1"/>
        <w:tabs>
          <w:tab w:val="right" w:pos="5030"/>
        </w:tabs>
        <w:rPr>
          <w:noProof/>
        </w:rPr>
      </w:pPr>
      <w:r>
        <w:rPr>
          <w:noProof/>
        </w:rPr>
        <w:t>Bing Maps Transactions 5M (SL), 73</w:t>
      </w:r>
    </w:p>
    <w:p w14:paraId="4ADC6FE2" w14:textId="77777777" w:rsidR="00847E40" w:rsidRDefault="00847E40">
      <w:pPr>
        <w:pStyle w:val="Index1"/>
        <w:tabs>
          <w:tab w:val="right" w:pos="5030"/>
        </w:tabs>
        <w:rPr>
          <w:noProof/>
        </w:rPr>
      </w:pPr>
      <w:r>
        <w:rPr>
          <w:noProof/>
        </w:rPr>
        <w:t>BizTalk Server, 93</w:t>
      </w:r>
    </w:p>
    <w:p w14:paraId="05BD10A4" w14:textId="77777777" w:rsidR="00847E40" w:rsidRDefault="00847E40">
      <w:pPr>
        <w:pStyle w:val="Index1"/>
        <w:tabs>
          <w:tab w:val="right" w:pos="5030"/>
        </w:tabs>
        <w:rPr>
          <w:noProof/>
        </w:rPr>
      </w:pPr>
      <w:r>
        <w:rPr>
          <w:noProof/>
        </w:rPr>
        <w:t>BizTalk Server 2016, 14</w:t>
      </w:r>
    </w:p>
    <w:p w14:paraId="41340765" w14:textId="77777777" w:rsidR="00847E40" w:rsidRDefault="00847E40">
      <w:pPr>
        <w:pStyle w:val="Index1"/>
        <w:tabs>
          <w:tab w:val="right" w:pos="5030"/>
        </w:tabs>
        <w:rPr>
          <w:noProof/>
        </w:rPr>
      </w:pPr>
      <w:r>
        <w:rPr>
          <w:noProof/>
        </w:rPr>
        <w:t>BizTalk Server 2020 Branch Edition, 14</w:t>
      </w:r>
    </w:p>
    <w:p w14:paraId="040C80CA" w14:textId="77777777" w:rsidR="00847E40" w:rsidRDefault="00847E40">
      <w:pPr>
        <w:pStyle w:val="Index1"/>
        <w:tabs>
          <w:tab w:val="right" w:pos="5030"/>
        </w:tabs>
        <w:rPr>
          <w:noProof/>
        </w:rPr>
      </w:pPr>
      <w:r>
        <w:rPr>
          <w:noProof/>
        </w:rPr>
        <w:t>BizTalk Server 2020 Branch IDC, 14</w:t>
      </w:r>
    </w:p>
    <w:p w14:paraId="6EB589B7" w14:textId="77777777" w:rsidR="00847E40" w:rsidRDefault="00847E40">
      <w:pPr>
        <w:pStyle w:val="Index1"/>
        <w:tabs>
          <w:tab w:val="right" w:pos="5030"/>
        </w:tabs>
        <w:rPr>
          <w:noProof/>
        </w:rPr>
      </w:pPr>
      <w:r>
        <w:rPr>
          <w:noProof/>
        </w:rPr>
        <w:t>BizTalk Server 2020 Enterprise Edition, 14</w:t>
      </w:r>
    </w:p>
    <w:p w14:paraId="4571247F" w14:textId="77777777" w:rsidR="00847E40" w:rsidRDefault="00847E40">
      <w:pPr>
        <w:pStyle w:val="Index1"/>
        <w:tabs>
          <w:tab w:val="right" w:pos="5030"/>
        </w:tabs>
        <w:rPr>
          <w:noProof/>
        </w:rPr>
      </w:pPr>
      <w:r>
        <w:rPr>
          <w:noProof/>
        </w:rPr>
        <w:t>BizTalk Server 2020 Standard Edition, 14</w:t>
      </w:r>
    </w:p>
    <w:p w14:paraId="2091EF16" w14:textId="77777777" w:rsidR="00847E40" w:rsidRDefault="00847E40">
      <w:pPr>
        <w:pStyle w:val="Index1"/>
        <w:tabs>
          <w:tab w:val="right" w:pos="5030"/>
        </w:tabs>
        <w:rPr>
          <w:noProof/>
        </w:rPr>
      </w:pPr>
      <w:r>
        <w:rPr>
          <w:noProof/>
        </w:rPr>
        <w:t>BizTalk Server 2020 Standard Edition IDC, 14</w:t>
      </w:r>
    </w:p>
    <w:p w14:paraId="198DD565" w14:textId="77777777" w:rsidR="00847E40" w:rsidRDefault="00847E40">
      <w:pPr>
        <w:pStyle w:val="Index1"/>
        <w:tabs>
          <w:tab w:val="right" w:pos="5030"/>
        </w:tabs>
        <w:rPr>
          <w:noProof/>
        </w:rPr>
      </w:pPr>
      <w:r>
        <w:rPr>
          <w:noProof/>
        </w:rPr>
        <w:t>BizTalk Server Branch, 94</w:t>
      </w:r>
    </w:p>
    <w:p w14:paraId="71403238" w14:textId="77777777" w:rsidR="00847E40" w:rsidRDefault="00847E40">
      <w:pPr>
        <w:pStyle w:val="Index1"/>
        <w:tabs>
          <w:tab w:val="right" w:pos="5030"/>
        </w:tabs>
        <w:rPr>
          <w:noProof/>
        </w:rPr>
      </w:pPr>
      <w:r>
        <w:rPr>
          <w:noProof/>
        </w:rPr>
        <w:t>BizTalk Server Enterprise, 94</w:t>
      </w:r>
    </w:p>
    <w:p w14:paraId="46D386D4" w14:textId="77777777" w:rsidR="00847E40" w:rsidRDefault="00847E40">
      <w:pPr>
        <w:pStyle w:val="Index1"/>
        <w:tabs>
          <w:tab w:val="right" w:pos="5030"/>
        </w:tabs>
        <w:rPr>
          <w:noProof/>
        </w:rPr>
      </w:pPr>
      <w:r>
        <w:rPr>
          <w:noProof/>
        </w:rPr>
        <w:t>BizTalk Server Standard, 94</w:t>
      </w:r>
    </w:p>
    <w:p w14:paraId="3BE84FDA" w14:textId="77777777" w:rsidR="00847E40" w:rsidRDefault="00847E40">
      <w:pPr>
        <w:pStyle w:val="Index1"/>
        <w:tabs>
          <w:tab w:val="right" w:pos="5030"/>
        </w:tabs>
        <w:rPr>
          <w:noProof/>
        </w:rPr>
      </w:pPr>
      <w:r>
        <w:rPr>
          <w:noProof/>
        </w:rPr>
        <w:t>Chat for Dynamics 365 Customer Service (Dynamics 365 for Customer Service Chat), 65</w:t>
      </w:r>
    </w:p>
    <w:p w14:paraId="5A4C3A0E" w14:textId="77777777" w:rsidR="00847E40" w:rsidRDefault="00847E40">
      <w:pPr>
        <w:pStyle w:val="Index1"/>
        <w:tabs>
          <w:tab w:val="right" w:pos="5030"/>
        </w:tabs>
        <w:rPr>
          <w:noProof/>
        </w:rPr>
      </w:pPr>
      <w:r>
        <w:rPr>
          <w:noProof/>
        </w:rPr>
        <w:t>Chatbot-økter, 65</w:t>
      </w:r>
    </w:p>
    <w:p w14:paraId="395C1F73" w14:textId="77777777" w:rsidR="00847E40" w:rsidRDefault="00847E40">
      <w:pPr>
        <w:pStyle w:val="Index1"/>
        <w:tabs>
          <w:tab w:val="right" w:pos="5030"/>
        </w:tabs>
        <w:rPr>
          <w:noProof/>
        </w:rPr>
      </w:pPr>
      <w:r>
        <w:rPr>
          <w:noProof/>
        </w:rPr>
        <w:t>CIS Suite Datacenter, 93</w:t>
      </w:r>
    </w:p>
    <w:p w14:paraId="1E2F5BFE" w14:textId="77777777" w:rsidR="00847E40" w:rsidRDefault="00847E40">
      <w:pPr>
        <w:pStyle w:val="Index1"/>
        <w:tabs>
          <w:tab w:val="right" w:pos="5030"/>
        </w:tabs>
        <w:rPr>
          <w:noProof/>
        </w:rPr>
      </w:pPr>
      <w:r>
        <w:rPr>
          <w:noProof/>
        </w:rPr>
        <w:t>CIS Suite Standard, 93</w:t>
      </w:r>
    </w:p>
    <w:p w14:paraId="19E8D141" w14:textId="77777777" w:rsidR="00847E40" w:rsidRDefault="00847E40">
      <w:pPr>
        <w:pStyle w:val="Index1"/>
        <w:tabs>
          <w:tab w:val="right" w:pos="5030"/>
        </w:tabs>
        <w:rPr>
          <w:noProof/>
        </w:rPr>
      </w:pPr>
      <w:r>
        <w:rPr>
          <w:noProof/>
        </w:rPr>
        <w:t>Common Area Phone, 69</w:t>
      </w:r>
    </w:p>
    <w:p w14:paraId="13B06403" w14:textId="77777777" w:rsidR="00847E40" w:rsidRDefault="00847E40">
      <w:pPr>
        <w:pStyle w:val="Index1"/>
        <w:tabs>
          <w:tab w:val="right" w:pos="5030"/>
        </w:tabs>
        <w:rPr>
          <w:noProof/>
        </w:rPr>
      </w:pPr>
      <w:r>
        <w:rPr>
          <w:noProof/>
        </w:rPr>
        <w:t>Common Data Service, 74</w:t>
      </w:r>
    </w:p>
    <w:p w14:paraId="70F97FCF" w14:textId="77777777" w:rsidR="00847E40" w:rsidRDefault="00847E40">
      <w:pPr>
        <w:pStyle w:val="Index1"/>
        <w:tabs>
          <w:tab w:val="right" w:pos="5030"/>
        </w:tabs>
        <w:rPr>
          <w:noProof/>
        </w:rPr>
      </w:pPr>
      <w:r>
        <w:rPr>
          <w:noProof/>
        </w:rPr>
        <w:t>Common Data Service, 64</w:t>
      </w:r>
    </w:p>
    <w:p w14:paraId="2EA9154C" w14:textId="77777777" w:rsidR="00847E40" w:rsidRDefault="00847E40">
      <w:pPr>
        <w:pStyle w:val="Index1"/>
        <w:tabs>
          <w:tab w:val="right" w:pos="5030"/>
        </w:tabs>
        <w:rPr>
          <w:noProof/>
        </w:rPr>
      </w:pPr>
      <w:r>
        <w:rPr>
          <w:noProof/>
        </w:rPr>
        <w:t>Common Data Service for Apps Database Capacity, 64, 74</w:t>
      </w:r>
    </w:p>
    <w:p w14:paraId="27A2CA12" w14:textId="77777777" w:rsidR="00847E40" w:rsidRDefault="00847E40">
      <w:pPr>
        <w:pStyle w:val="Index1"/>
        <w:tabs>
          <w:tab w:val="right" w:pos="5030"/>
        </w:tabs>
        <w:rPr>
          <w:noProof/>
        </w:rPr>
      </w:pPr>
      <w:r>
        <w:rPr>
          <w:noProof/>
        </w:rPr>
        <w:t>Communication Credits, 69</w:t>
      </w:r>
    </w:p>
    <w:p w14:paraId="2B2ED6A1" w14:textId="77777777" w:rsidR="00847E40" w:rsidRDefault="00847E40">
      <w:pPr>
        <w:pStyle w:val="Index1"/>
        <w:tabs>
          <w:tab w:val="right" w:pos="5030"/>
        </w:tabs>
        <w:rPr>
          <w:noProof/>
        </w:rPr>
      </w:pPr>
      <w:r>
        <w:rPr>
          <w:noProof/>
        </w:rPr>
        <w:t>Core CAL, 89, 94</w:t>
      </w:r>
    </w:p>
    <w:p w14:paraId="3EEC99E8" w14:textId="77777777" w:rsidR="00847E40" w:rsidRDefault="00847E40">
      <w:pPr>
        <w:pStyle w:val="Index1"/>
        <w:tabs>
          <w:tab w:val="right" w:pos="5030"/>
        </w:tabs>
        <w:rPr>
          <w:noProof/>
        </w:rPr>
      </w:pPr>
      <w:r>
        <w:rPr>
          <w:noProof/>
        </w:rPr>
        <w:t>Core CAL Suite, 16</w:t>
      </w:r>
    </w:p>
    <w:p w14:paraId="15D934B2" w14:textId="77777777" w:rsidR="00847E40" w:rsidRDefault="00847E40">
      <w:pPr>
        <w:pStyle w:val="Index1"/>
        <w:tabs>
          <w:tab w:val="right" w:pos="5030"/>
        </w:tabs>
        <w:rPr>
          <w:noProof/>
        </w:rPr>
      </w:pPr>
      <w:r>
        <w:rPr>
          <w:noProof/>
        </w:rPr>
        <w:t>Core CAL Suite Bridge for Enterprise Mobility+ Security, 16</w:t>
      </w:r>
    </w:p>
    <w:p w14:paraId="48C75B38" w14:textId="77777777" w:rsidR="00847E40" w:rsidRDefault="00847E40">
      <w:pPr>
        <w:pStyle w:val="Index1"/>
        <w:tabs>
          <w:tab w:val="right" w:pos="5030"/>
        </w:tabs>
        <w:rPr>
          <w:noProof/>
        </w:rPr>
      </w:pPr>
      <w:r>
        <w:rPr>
          <w:noProof/>
        </w:rPr>
        <w:t>Core CAL Suite Bridge for Microsoft Intune, 16</w:t>
      </w:r>
    </w:p>
    <w:p w14:paraId="230342EB" w14:textId="77777777" w:rsidR="00847E40" w:rsidRDefault="00847E40">
      <w:pPr>
        <w:pStyle w:val="Index1"/>
        <w:tabs>
          <w:tab w:val="right" w:pos="5030"/>
        </w:tabs>
        <w:rPr>
          <w:noProof/>
        </w:rPr>
      </w:pPr>
      <w:r>
        <w:rPr>
          <w:noProof/>
        </w:rPr>
        <w:t>Core CAL Suite Bridge for Office 365, 16</w:t>
      </w:r>
    </w:p>
    <w:p w14:paraId="4F2B0777" w14:textId="77777777" w:rsidR="00847E40" w:rsidRDefault="00847E40">
      <w:pPr>
        <w:pStyle w:val="Index1"/>
        <w:tabs>
          <w:tab w:val="right" w:pos="5030"/>
        </w:tabs>
        <w:rPr>
          <w:noProof/>
        </w:rPr>
      </w:pPr>
      <w:r>
        <w:rPr>
          <w:noProof/>
        </w:rPr>
        <w:t>Core CAL Suite Bridge for Office 365 fra SA (bruker-SL), 16</w:t>
      </w:r>
    </w:p>
    <w:p w14:paraId="40CA2EC1" w14:textId="77777777" w:rsidR="00847E40" w:rsidRDefault="00847E40">
      <w:pPr>
        <w:pStyle w:val="Index1"/>
        <w:tabs>
          <w:tab w:val="right" w:pos="5030"/>
        </w:tabs>
        <w:rPr>
          <w:noProof/>
        </w:rPr>
      </w:pPr>
      <w:r>
        <w:rPr>
          <w:noProof/>
        </w:rPr>
        <w:t>Core CAL Suite Bridge for Office 365 og Microsoft Intune, 16</w:t>
      </w:r>
    </w:p>
    <w:p w14:paraId="277089BE" w14:textId="77777777" w:rsidR="00847E40" w:rsidRDefault="00847E40">
      <w:pPr>
        <w:pStyle w:val="Index1"/>
        <w:tabs>
          <w:tab w:val="right" w:pos="5030"/>
        </w:tabs>
        <w:rPr>
          <w:noProof/>
        </w:rPr>
      </w:pPr>
      <w:r>
        <w:rPr>
          <w:noProof/>
        </w:rPr>
        <w:t>Core CAL-er, 33</w:t>
      </w:r>
    </w:p>
    <w:p w14:paraId="2360F985" w14:textId="77777777" w:rsidR="00847E40" w:rsidRDefault="00847E40">
      <w:pPr>
        <w:pStyle w:val="Index1"/>
        <w:tabs>
          <w:tab w:val="right" w:pos="5030"/>
        </w:tabs>
        <w:rPr>
          <w:noProof/>
        </w:rPr>
      </w:pPr>
      <w:r>
        <w:rPr>
          <w:noProof/>
        </w:rPr>
        <w:t>Core Infrastructure Server Suite Datacenter, 94</w:t>
      </w:r>
    </w:p>
    <w:p w14:paraId="5A511F55" w14:textId="77777777" w:rsidR="00847E40" w:rsidRDefault="00847E40">
      <w:pPr>
        <w:pStyle w:val="Index1"/>
        <w:tabs>
          <w:tab w:val="right" w:pos="5030"/>
        </w:tabs>
        <w:rPr>
          <w:noProof/>
        </w:rPr>
      </w:pPr>
      <w:r>
        <w:rPr>
          <w:noProof/>
        </w:rPr>
        <w:t>Core Infrastructure Server Suite Datacenter (16-pakninger med kjernelisenser), 17</w:t>
      </w:r>
    </w:p>
    <w:p w14:paraId="752BECAC" w14:textId="77777777" w:rsidR="00847E40" w:rsidRDefault="00847E40">
      <w:pPr>
        <w:pStyle w:val="Index1"/>
        <w:tabs>
          <w:tab w:val="right" w:pos="5030"/>
        </w:tabs>
        <w:rPr>
          <w:noProof/>
        </w:rPr>
      </w:pPr>
      <w:r>
        <w:rPr>
          <w:noProof/>
        </w:rPr>
        <w:t>Core Infrastructure Server Suite Datacenter (2-pakninger med kjernelisenser), 17</w:t>
      </w:r>
    </w:p>
    <w:p w14:paraId="312378CC" w14:textId="77777777" w:rsidR="00847E40" w:rsidRDefault="00847E40">
      <w:pPr>
        <w:pStyle w:val="Index1"/>
        <w:tabs>
          <w:tab w:val="right" w:pos="5030"/>
        </w:tabs>
        <w:rPr>
          <w:noProof/>
        </w:rPr>
      </w:pPr>
      <w:r>
        <w:rPr>
          <w:noProof/>
        </w:rPr>
        <w:t>Core Infrastructure Server Suite Standard, 94</w:t>
      </w:r>
    </w:p>
    <w:p w14:paraId="38DDFCC2" w14:textId="77777777" w:rsidR="00847E40" w:rsidRDefault="00847E40">
      <w:pPr>
        <w:pStyle w:val="Index1"/>
        <w:tabs>
          <w:tab w:val="right" w:pos="5030"/>
        </w:tabs>
        <w:rPr>
          <w:noProof/>
        </w:rPr>
      </w:pPr>
      <w:r>
        <w:rPr>
          <w:noProof/>
        </w:rPr>
        <w:t>Core Infrastructure Server Suite Standard (16-pakninger med kjernelisenser), 17</w:t>
      </w:r>
    </w:p>
    <w:p w14:paraId="37365F5E" w14:textId="77777777" w:rsidR="00847E40" w:rsidRDefault="00847E40">
      <w:pPr>
        <w:pStyle w:val="Index1"/>
        <w:tabs>
          <w:tab w:val="right" w:pos="5030"/>
        </w:tabs>
        <w:rPr>
          <w:noProof/>
        </w:rPr>
      </w:pPr>
      <w:r>
        <w:rPr>
          <w:noProof/>
        </w:rPr>
        <w:t>Core Infrastructure Server Suite Standard (2-pakninger med kjernelisenser), 17</w:t>
      </w:r>
    </w:p>
    <w:p w14:paraId="3BF5582A" w14:textId="77777777" w:rsidR="00847E40" w:rsidRDefault="00847E40">
      <w:pPr>
        <w:pStyle w:val="Index1"/>
        <w:tabs>
          <w:tab w:val="right" w:pos="5030"/>
        </w:tabs>
        <w:rPr>
          <w:noProof/>
        </w:rPr>
      </w:pPr>
      <w:r>
        <w:rPr>
          <w:noProof/>
        </w:rPr>
        <w:t>Data Loss Prevention, 25</w:t>
      </w:r>
    </w:p>
    <w:p w14:paraId="4E4413E1" w14:textId="77777777" w:rsidR="00847E40" w:rsidRDefault="00847E40">
      <w:pPr>
        <w:pStyle w:val="Index1"/>
        <w:tabs>
          <w:tab w:val="right" w:pos="5030"/>
        </w:tabs>
        <w:rPr>
          <w:noProof/>
        </w:rPr>
      </w:pPr>
      <w:r>
        <w:rPr>
          <w:noProof/>
        </w:rPr>
        <w:t>Dynamics 365 - Additional Customer Engagement Database Storage, 64</w:t>
      </w:r>
    </w:p>
    <w:p w14:paraId="24BB89AA" w14:textId="77777777" w:rsidR="00847E40" w:rsidRDefault="00847E40">
      <w:pPr>
        <w:pStyle w:val="Index1"/>
        <w:tabs>
          <w:tab w:val="right" w:pos="5030"/>
        </w:tabs>
        <w:rPr>
          <w:noProof/>
        </w:rPr>
      </w:pPr>
      <w:r>
        <w:rPr>
          <w:noProof/>
        </w:rPr>
        <w:t>Dynamics 365 - Additional Customer Engagement Portal, 64</w:t>
      </w:r>
    </w:p>
    <w:p w14:paraId="499CF9F3" w14:textId="77777777" w:rsidR="00847E40" w:rsidRDefault="00847E40">
      <w:pPr>
        <w:pStyle w:val="Index1"/>
        <w:tabs>
          <w:tab w:val="right" w:pos="5030"/>
        </w:tabs>
        <w:rPr>
          <w:noProof/>
        </w:rPr>
      </w:pPr>
      <w:r>
        <w:rPr>
          <w:noProof/>
        </w:rPr>
        <w:t>Dynamics 365 - Additional Customer Engagement Portal Page Views, 64</w:t>
      </w:r>
    </w:p>
    <w:p w14:paraId="262DCC26" w14:textId="77777777" w:rsidR="00847E40" w:rsidRDefault="00847E40">
      <w:pPr>
        <w:pStyle w:val="Index1"/>
        <w:tabs>
          <w:tab w:val="right" w:pos="5030"/>
        </w:tabs>
        <w:rPr>
          <w:noProof/>
        </w:rPr>
      </w:pPr>
      <w:r>
        <w:rPr>
          <w:noProof/>
        </w:rPr>
        <w:t>Dynamics 365 - Additional Customer Engagement Production/Non-Production Instance, 64</w:t>
      </w:r>
    </w:p>
    <w:p w14:paraId="45FDA4B9" w14:textId="77777777" w:rsidR="00847E40" w:rsidRDefault="00847E40">
      <w:pPr>
        <w:pStyle w:val="Index1"/>
        <w:tabs>
          <w:tab w:val="right" w:pos="5030"/>
        </w:tabs>
        <w:rPr>
          <w:noProof/>
        </w:rPr>
      </w:pPr>
      <w:r>
        <w:rPr>
          <w:noProof/>
        </w:rPr>
        <w:t>Dynamics 365 - Additional Customer Engagement Social Posts, 64</w:t>
      </w:r>
    </w:p>
    <w:p w14:paraId="2EA51BA9" w14:textId="77777777" w:rsidR="00847E40" w:rsidRDefault="00847E40">
      <w:pPr>
        <w:pStyle w:val="Index1"/>
        <w:tabs>
          <w:tab w:val="right" w:pos="5030"/>
        </w:tabs>
        <w:rPr>
          <w:noProof/>
        </w:rPr>
      </w:pPr>
      <w:r>
        <w:rPr>
          <w:noProof/>
        </w:rPr>
        <w:t>Dynamics 365 Business Central Device, 63</w:t>
      </w:r>
    </w:p>
    <w:p w14:paraId="0F22DCB1" w14:textId="77777777" w:rsidR="00847E40" w:rsidRDefault="00847E40">
      <w:pPr>
        <w:pStyle w:val="Index1"/>
        <w:tabs>
          <w:tab w:val="right" w:pos="5030"/>
        </w:tabs>
        <w:rPr>
          <w:noProof/>
        </w:rPr>
      </w:pPr>
      <w:r>
        <w:rPr>
          <w:noProof/>
        </w:rPr>
        <w:t>Dynamics 365 Business Central Premium/Essentials/Team Member, 63</w:t>
      </w:r>
    </w:p>
    <w:p w14:paraId="477931EA" w14:textId="77777777" w:rsidR="00847E40" w:rsidRDefault="00847E40">
      <w:pPr>
        <w:pStyle w:val="Index1"/>
        <w:tabs>
          <w:tab w:val="right" w:pos="5030"/>
        </w:tabs>
        <w:rPr>
          <w:noProof/>
        </w:rPr>
      </w:pPr>
      <w:r>
        <w:rPr>
          <w:noProof/>
        </w:rPr>
        <w:t>Dynamics 365 Business Central Premium/Team Members Cloud Add-on, 63</w:t>
      </w:r>
    </w:p>
    <w:p w14:paraId="0F7CC004" w14:textId="77777777" w:rsidR="00847E40" w:rsidRDefault="00847E40">
      <w:pPr>
        <w:pStyle w:val="Index1"/>
        <w:tabs>
          <w:tab w:val="right" w:pos="5030"/>
        </w:tabs>
        <w:rPr>
          <w:noProof/>
        </w:rPr>
      </w:pPr>
      <w:r>
        <w:rPr>
          <w:noProof/>
        </w:rPr>
        <w:t>Dynamics 365 Call Intelligence, 64</w:t>
      </w:r>
    </w:p>
    <w:p w14:paraId="3FDF2368" w14:textId="77777777" w:rsidR="00847E40" w:rsidRDefault="00847E40">
      <w:pPr>
        <w:pStyle w:val="Index1"/>
        <w:tabs>
          <w:tab w:val="right" w:pos="5030"/>
        </w:tabs>
        <w:rPr>
          <w:noProof/>
        </w:rPr>
      </w:pPr>
      <w:r>
        <w:rPr>
          <w:noProof/>
        </w:rPr>
        <w:t>Dynamics 365 Commerce, 64</w:t>
      </w:r>
    </w:p>
    <w:p w14:paraId="6E5E3155" w14:textId="77777777" w:rsidR="00847E40" w:rsidRDefault="00847E40">
      <w:pPr>
        <w:pStyle w:val="Index1"/>
        <w:tabs>
          <w:tab w:val="right" w:pos="5030"/>
        </w:tabs>
        <w:rPr>
          <w:noProof/>
        </w:rPr>
      </w:pPr>
      <w:r>
        <w:rPr>
          <w:noProof/>
        </w:rPr>
        <w:t>Dynamics 365 Commerce Fra SA, 64</w:t>
      </w:r>
    </w:p>
    <w:p w14:paraId="2E9780F1" w14:textId="77777777" w:rsidR="00847E40" w:rsidRDefault="00847E40">
      <w:pPr>
        <w:pStyle w:val="Index1"/>
        <w:tabs>
          <w:tab w:val="right" w:pos="5030"/>
        </w:tabs>
        <w:rPr>
          <w:noProof/>
        </w:rPr>
      </w:pPr>
      <w:r>
        <w:rPr>
          <w:noProof/>
        </w:rPr>
        <w:t>Dynamics 365 Commerce Scale Unit – Sky, 64</w:t>
      </w:r>
    </w:p>
    <w:p w14:paraId="053A6928" w14:textId="77777777" w:rsidR="00847E40" w:rsidRDefault="00847E40">
      <w:pPr>
        <w:pStyle w:val="Index1"/>
        <w:tabs>
          <w:tab w:val="right" w:pos="5030"/>
        </w:tabs>
        <w:rPr>
          <w:noProof/>
        </w:rPr>
      </w:pPr>
      <w:r>
        <w:rPr>
          <w:noProof/>
        </w:rPr>
        <w:t>Dynamics 365 Commerce Tillegg, 64</w:t>
      </w:r>
    </w:p>
    <w:p w14:paraId="2CE0E193" w14:textId="77777777" w:rsidR="00847E40" w:rsidRDefault="00847E40">
      <w:pPr>
        <w:pStyle w:val="Index1"/>
        <w:tabs>
          <w:tab w:val="right" w:pos="5030"/>
        </w:tabs>
        <w:rPr>
          <w:noProof/>
        </w:rPr>
      </w:pPr>
      <w:r>
        <w:rPr>
          <w:noProof/>
        </w:rPr>
        <w:t>Dynamics 365 Customer Insights, 63</w:t>
      </w:r>
    </w:p>
    <w:p w14:paraId="4A3A872A" w14:textId="77777777" w:rsidR="00847E40" w:rsidRDefault="00847E40">
      <w:pPr>
        <w:pStyle w:val="Index1"/>
        <w:tabs>
          <w:tab w:val="right" w:pos="5030"/>
        </w:tabs>
        <w:rPr>
          <w:noProof/>
        </w:rPr>
      </w:pPr>
      <w:r>
        <w:rPr>
          <w:noProof/>
        </w:rPr>
        <w:t>Dynamics 365 Customer Insights Tilleggsprofiler, 63</w:t>
      </w:r>
    </w:p>
    <w:p w14:paraId="42602A07" w14:textId="77777777" w:rsidR="00847E40" w:rsidRDefault="00847E40">
      <w:pPr>
        <w:pStyle w:val="Index1"/>
        <w:tabs>
          <w:tab w:val="right" w:pos="5030"/>
        </w:tabs>
        <w:rPr>
          <w:noProof/>
        </w:rPr>
      </w:pPr>
      <w:r>
        <w:rPr>
          <w:noProof/>
        </w:rPr>
        <w:t>Dynamics 365 Customer Service, 20</w:t>
      </w:r>
    </w:p>
    <w:p w14:paraId="7E392B3A" w14:textId="77777777" w:rsidR="00847E40" w:rsidRDefault="00847E40">
      <w:pPr>
        <w:pStyle w:val="Index1"/>
        <w:tabs>
          <w:tab w:val="right" w:pos="5030"/>
        </w:tabs>
        <w:rPr>
          <w:noProof/>
        </w:rPr>
      </w:pPr>
      <w:r>
        <w:rPr>
          <w:noProof/>
        </w:rPr>
        <w:t>Dynamics 365 Customer Service Chat, 65</w:t>
      </w:r>
    </w:p>
    <w:p w14:paraId="723C445B" w14:textId="77777777" w:rsidR="00847E40" w:rsidRDefault="00847E40">
      <w:pPr>
        <w:pStyle w:val="Index1"/>
        <w:tabs>
          <w:tab w:val="right" w:pos="5030"/>
        </w:tabs>
        <w:rPr>
          <w:noProof/>
        </w:rPr>
      </w:pPr>
      <w:r>
        <w:rPr>
          <w:noProof/>
        </w:rPr>
        <w:t>Dynamics 365 Customer Service Chat Capacity, 65</w:t>
      </w:r>
    </w:p>
    <w:p w14:paraId="0D1753AB" w14:textId="77777777" w:rsidR="00847E40" w:rsidRDefault="00847E40">
      <w:pPr>
        <w:pStyle w:val="Index1"/>
        <w:tabs>
          <w:tab w:val="right" w:pos="5030"/>
        </w:tabs>
        <w:rPr>
          <w:noProof/>
        </w:rPr>
      </w:pPr>
      <w:r>
        <w:rPr>
          <w:noProof/>
        </w:rPr>
        <w:t>Dynamics 365 Customer Service Enterprise, 64</w:t>
      </w:r>
    </w:p>
    <w:p w14:paraId="52F17D4B" w14:textId="77777777" w:rsidR="00847E40" w:rsidRDefault="00847E40">
      <w:pPr>
        <w:pStyle w:val="Index1"/>
        <w:tabs>
          <w:tab w:val="right" w:pos="5030"/>
        </w:tabs>
        <w:rPr>
          <w:noProof/>
        </w:rPr>
      </w:pPr>
      <w:r>
        <w:rPr>
          <w:noProof/>
        </w:rPr>
        <w:t>Dynamics 365 Customer Service Insights, 64</w:t>
      </w:r>
    </w:p>
    <w:p w14:paraId="15608C9A" w14:textId="77777777" w:rsidR="00847E40" w:rsidRDefault="00847E40">
      <w:pPr>
        <w:pStyle w:val="Index1"/>
        <w:tabs>
          <w:tab w:val="right" w:pos="5030"/>
        </w:tabs>
        <w:rPr>
          <w:noProof/>
        </w:rPr>
      </w:pPr>
      <w:r>
        <w:rPr>
          <w:noProof/>
        </w:rPr>
        <w:t>Dynamics 365 Customer Service Insights Additional Cases, 64</w:t>
      </w:r>
    </w:p>
    <w:p w14:paraId="33FEA811" w14:textId="77777777" w:rsidR="00847E40" w:rsidRDefault="00847E40">
      <w:pPr>
        <w:pStyle w:val="Index1"/>
        <w:tabs>
          <w:tab w:val="right" w:pos="5030"/>
        </w:tabs>
        <w:rPr>
          <w:noProof/>
        </w:rPr>
      </w:pPr>
      <w:r>
        <w:rPr>
          <w:noProof/>
        </w:rPr>
        <w:t>Dynamics 365 Customer Service On-premises CAL, 20</w:t>
      </w:r>
    </w:p>
    <w:p w14:paraId="4B826FE3" w14:textId="77777777" w:rsidR="00847E40" w:rsidRDefault="00847E40">
      <w:pPr>
        <w:pStyle w:val="Index1"/>
        <w:tabs>
          <w:tab w:val="right" w:pos="5030"/>
        </w:tabs>
        <w:rPr>
          <w:noProof/>
        </w:rPr>
      </w:pPr>
      <w:r>
        <w:rPr>
          <w:noProof/>
        </w:rPr>
        <w:t>Dynamics 365 Customer Service On-premises CAL, 20</w:t>
      </w:r>
    </w:p>
    <w:p w14:paraId="660B3DE4" w14:textId="77777777" w:rsidR="00847E40" w:rsidRDefault="00847E40">
      <w:pPr>
        <w:pStyle w:val="Index1"/>
        <w:tabs>
          <w:tab w:val="right" w:pos="5030"/>
        </w:tabs>
        <w:rPr>
          <w:noProof/>
        </w:rPr>
      </w:pPr>
      <w:r>
        <w:rPr>
          <w:noProof/>
        </w:rPr>
        <w:t>Dynamics 365 Customer Service Professional, 64</w:t>
      </w:r>
    </w:p>
    <w:p w14:paraId="58523948" w14:textId="77777777" w:rsidR="00847E40" w:rsidRDefault="00847E40">
      <w:pPr>
        <w:pStyle w:val="Index1"/>
        <w:tabs>
          <w:tab w:val="right" w:pos="5030"/>
        </w:tabs>
        <w:rPr>
          <w:noProof/>
        </w:rPr>
      </w:pPr>
      <w:r>
        <w:rPr>
          <w:noProof/>
        </w:rPr>
        <w:t>Dynamics 365 Digital Messaging, 65</w:t>
      </w:r>
    </w:p>
    <w:p w14:paraId="656C56BF" w14:textId="77777777" w:rsidR="00847E40" w:rsidRDefault="00847E40">
      <w:pPr>
        <w:pStyle w:val="Index1"/>
        <w:tabs>
          <w:tab w:val="right" w:pos="5030"/>
        </w:tabs>
        <w:rPr>
          <w:noProof/>
        </w:rPr>
      </w:pPr>
      <w:r>
        <w:rPr>
          <w:noProof/>
        </w:rPr>
        <w:t>Dynamics 365 eCommerce Nivåoverskudd, 64</w:t>
      </w:r>
    </w:p>
    <w:p w14:paraId="0848C431" w14:textId="77777777" w:rsidR="00847E40" w:rsidRDefault="00847E40">
      <w:pPr>
        <w:pStyle w:val="Index1"/>
        <w:tabs>
          <w:tab w:val="right" w:pos="5030"/>
        </w:tabs>
        <w:rPr>
          <w:noProof/>
        </w:rPr>
      </w:pPr>
      <w:r>
        <w:rPr>
          <w:noProof/>
        </w:rPr>
        <w:t>Dynamics 365 eCommerce Tier, 64</w:t>
      </w:r>
    </w:p>
    <w:p w14:paraId="6A9B475E" w14:textId="77777777" w:rsidR="00847E40" w:rsidRDefault="00847E40">
      <w:pPr>
        <w:pStyle w:val="Index1"/>
        <w:tabs>
          <w:tab w:val="right" w:pos="5030"/>
        </w:tabs>
        <w:rPr>
          <w:noProof/>
        </w:rPr>
      </w:pPr>
      <w:r>
        <w:rPr>
          <w:noProof/>
        </w:rPr>
        <w:t>Dynamics 365 Ekstra Ressursadministrering, 65</w:t>
      </w:r>
    </w:p>
    <w:p w14:paraId="620DCA7F" w14:textId="77777777" w:rsidR="00847E40" w:rsidRDefault="00847E40">
      <w:pPr>
        <w:pStyle w:val="Index1"/>
        <w:tabs>
          <w:tab w:val="right" w:pos="5030"/>
        </w:tabs>
        <w:rPr>
          <w:noProof/>
        </w:rPr>
      </w:pPr>
      <w:r>
        <w:rPr>
          <w:noProof/>
        </w:rPr>
        <w:t>Dynamics 365 Field Service, 64</w:t>
      </w:r>
    </w:p>
    <w:p w14:paraId="461E52D0" w14:textId="77777777" w:rsidR="00847E40" w:rsidRDefault="00847E40">
      <w:pPr>
        <w:pStyle w:val="Index1"/>
        <w:tabs>
          <w:tab w:val="right" w:pos="5030"/>
        </w:tabs>
        <w:rPr>
          <w:noProof/>
        </w:rPr>
      </w:pPr>
      <w:r>
        <w:rPr>
          <w:noProof/>
        </w:rPr>
        <w:t>Dynamics 365 Field Service Contractor, 65</w:t>
      </w:r>
    </w:p>
    <w:p w14:paraId="145BC5E3" w14:textId="77777777" w:rsidR="00847E40" w:rsidRDefault="00847E40">
      <w:pPr>
        <w:pStyle w:val="Index1"/>
        <w:tabs>
          <w:tab w:val="right" w:pos="5030"/>
        </w:tabs>
        <w:rPr>
          <w:noProof/>
        </w:rPr>
      </w:pPr>
      <w:r>
        <w:rPr>
          <w:noProof/>
        </w:rPr>
        <w:t>Dynamics 365 Finance, 20, 64</w:t>
      </w:r>
    </w:p>
    <w:p w14:paraId="1FC36484" w14:textId="77777777" w:rsidR="00847E40" w:rsidRDefault="00847E40">
      <w:pPr>
        <w:pStyle w:val="Index1"/>
        <w:tabs>
          <w:tab w:val="right" w:pos="5030"/>
        </w:tabs>
        <w:rPr>
          <w:noProof/>
        </w:rPr>
      </w:pPr>
      <w:r>
        <w:rPr>
          <w:noProof/>
        </w:rPr>
        <w:t>Dynamics 365 Finance Add-on, 64</w:t>
      </w:r>
    </w:p>
    <w:p w14:paraId="25F3E7A2" w14:textId="77777777" w:rsidR="00847E40" w:rsidRDefault="00847E40">
      <w:pPr>
        <w:pStyle w:val="Index1"/>
        <w:tabs>
          <w:tab w:val="right" w:pos="5030"/>
        </w:tabs>
        <w:rPr>
          <w:noProof/>
        </w:rPr>
      </w:pPr>
      <w:r>
        <w:rPr>
          <w:noProof/>
        </w:rPr>
        <w:t>Dynamics 365 Finance From SA, 64</w:t>
      </w:r>
    </w:p>
    <w:p w14:paraId="1909F6DD" w14:textId="77777777" w:rsidR="00847E40" w:rsidRDefault="00847E40">
      <w:pPr>
        <w:pStyle w:val="Index1"/>
        <w:tabs>
          <w:tab w:val="right" w:pos="5030"/>
        </w:tabs>
        <w:rPr>
          <w:noProof/>
        </w:rPr>
      </w:pPr>
      <w:r>
        <w:rPr>
          <w:noProof/>
        </w:rPr>
        <w:t>Dynamics 365 for Field Service - Resource Scheduling Optimization, 64</w:t>
      </w:r>
    </w:p>
    <w:p w14:paraId="2E503AED" w14:textId="77777777" w:rsidR="00847E40" w:rsidRDefault="00847E40">
      <w:pPr>
        <w:pStyle w:val="Index1"/>
        <w:tabs>
          <w:tab w:val="right" w:pos="5030"/>
        </w:tabs>
        <w:rPr>
          <w:noProof/>
        </w:rPr>
      </w:pPr>
      <w:r>
        <w:rPr>
          <w:noProof/>
        </w:rPr>
        <w:t>Dynamics 365 for Project Service Automation, 64</w:t>
      </w:r>
    </w:p>
    <w:p w14:paraId="56F16A3E" w14:textId="77777777" w:rsidR="00847E40" w:rsidRDefault="00847E40">
      <w:pPr>
        <w:pStyle w:val="Index1"/>
        <w:tabs>
          <w:tab w:val="right" w:pos="5030"/>
        </w:tabs>
        <w:rPr>
          <w:noProof/>
        </w:rPr>
      </w:pPr>
      <w:r>
        <w:rPr>
          <w:noProof/>
        </w:rPr>
        <w:t>Dynamics 365 Fraud Protection, 65</w:t>
      </w:r>
    </w:p>
    <w:p w14:paraId="0685A5B1" w14:textId="77777777" w:rsidR="00847E40" w:rsidRDefault="00847E40">
      <w:pPr>
        <w:pStyle w:val="Index1"/>
        <w:tabs>
          <w:tab w:val="right" w:pos="5030"/>
        </w:tabs>
        <w:rPr>
          <w:noProof/>
        </w:rPr>
      </w:pPr>
      <w:r>
        <w:rPr>
          <w:noProof/>
        </w:rPr>
        <w:t>Dynamics 365 Fraud Protection Additional Assessments, 65</w:t>
      </w:r>
    </w:p>
    <w:p w14:paraId="5032309F" w14:textId="77777777" w:rsidR="00847E40" w:rsidRDefault="00847E40">
      <w:pPr>
        <w:pStyle w:val="Index1"/>
        <w:tabs>
          <w:tab w:val="right" w:pos="5030"/>
        </w:tabs>
        <w:rPr>
          <w:noProof/>
        </w:rPr>
      </w:pPr>
      <w:r>
        <w:rPr>
          <w:noProof/>
        </w:rPr>
        <w:t>Dynamics 365 Guides, 64</w:t>
      </w:r>
    </w:p>
    <w:p w14:paraId="30801BE1" w14:textId="77777777" w:rsidR="00847E40" w:rsidRDefault="00847E40">
      <w:pPr>
        <w:pStyle w:val="Index1"/>
        <w:tabs>
          <w:tab w:val="right" w:pos="5030"/>
        </w:tabs>
        <w:rPr>
          <w:noProof/>
        </w:rPr>
      </w:pPr>
      <w:r>
        <w:rPr>
          <w:noProof/>
        </w:rPr>
        <w:t>Dynamics 365 Human Resources, 64</w:t>
      </w:r>
    </w:p>
    <w:p w14:paraId="3DBA5198" w14:textId="77777777" w:rsidR="00847E40" w:rsidRDefault="00847E40">
      <w:pPr>
        <w:pStyle w:val="Index1"/>
        <w:tabs>
          <w:tab w:val="right" w:pos="5030"/>
        </w:tabs>
        <w:rPr>
          <w:noProof/>
        </w:rPr>
      </w:pPr>
      <w:r>
        <w:rPr>
          <w:noProof/>
        </w:rPr>
        <w:t>Dynamics 365 Human Resources fra SA, 64</w:t>
      </w:r>
    </w:p>
    <w:p w14:paraId="2FD8F94E" w14:textId="77777777" w:rsidR="00847E40" w:rsidRDefault="00847E40">
      <w:pPr>
        <w:pStyle w:val="Index1"/>
        <w:tabs>
          <w:tab w:val="right" w:pos="5030"/>
        </w:tabs>
        <w:rPr>
          <w:noProof/>
        </w:rPr>
      </w:pPr>
      <w:r>
        <w:rPr>
          <w:noProof/>
        </w:rPr>
        <w:t>Dynamics 365 Human Resources Sandbox, 64</w:t>
      </w:r>
    </w:p>
    <w:p w14:paraId="31E0EAF2" w14:textId="77777777" w:rsidR="00847E40" w:rsidRDefault="00847E40">
      <w:pPr>
        <w:pStyle w:val="Index1"/>
        <w:tabs>
          <w:tab w:val="right" w:pos="5030"/>
        </w:tabs>
        <w:rPr>
          <w:noProof/>
        </w:rPr>
      </w:pPr>
      <w:r>
        <w:rPr>
          <w:noProof/>
        </w:rPr>
        <w:t>Dynamics 365 Human Resources Self Service, 64</w:t>
      </w:r>
    </w:p>
    <w:p w14:paraId="1CA215F1" w14:textId="77777777" w:rsidR="00847E40" w:rsidRDefault="00847E40">
      <w:pPr>
        <w:pStyle w:val="Index1"/>
        <w:tabs>
          <w:tab w:val="right" w:pos="5030"/>
        </w:tabs>
        <w:rPr>
          <w:noProof/>
        </w:rPr>
      </w:pPr>
      <w:r>
        <w:rPr>
          <w:noProof/>
        </w:rPr>
        <w:t>Dynamics 365 IoT Intelligence Ekstra Maskiner, 64</w:t>
      </w:r>
    </w:p>
    <w:p w14:paraId="113071BB" w14:textId="77777777" w:rsidR="00847E40" w:rsidRDefault="00847E40">
      <w:pPr>
        <w:pStyle w:val="Index1"/>
        <w:tabs>
          <w:tab w:val="right" w:pos="5030"/>
        </w:tabs>
        <w:rPr>
          <w:noProof/>
        </w:rPr>
      </w:pPr>
      <w:r>
        <w:rPr>
          <w:noProof/>
        </w:rPr>
        <w:t>Dynamics 365 IoT Intelligence Scenario, 64</w:t>
      </w:r>
    </w:p>
    <w:p w14:paraId="0A87C8BC" w14:textId="77777777" w:rsidR="00847E40" w:rsidRDefault="00847E40">
      <w:pPr>
        <w:pStyle w:val="Index1"/>
        <w:tabs>
          <w:tab w:val="right" w:pos="5030"/>
        </w:tabs>
        <w:rPr>
          <w:noProof/>
        </w:rPr>
      </w:pPr>
      <w:r>
        <w:rPr>
          <w:noProof/>
        </w:rPr>
        <w:t>Dynamics 365 Marketing, 64</w:t>
      </w:r>
    </w:p>
    <w:p w14:paraId="162C97CF" w14:textId="77777777" w:rsidR="00847E40" w:rsidRDefault="00847E40">
      <w:pPr>
        <w:pStyle w:val="Index1"/>
        <w:tabs>
          <w:tab w:val="right" w:pos="5030"/>
        </w:tabs>
        <w:rPr>
          <w:noProof/>
        </w:rPr>
      </w:pPr>
      <w:r>
        <w:rPr>
          <w:noProof/>
        </w:rPr>
        <w:t>Dynamics 365 Marketing Additional Contacts, 64</w:t>
      </w:r>
    </w:p>
    <w:p w14:paraId="47C8ACED" w14:textId="77777777" w:rsidR="00847E40" w:rsidRDefault="00847E40">
      <w:pPr>
        <w:pStyle w:val="Index1"/>
        <w:tabs>
          <w:tab w:val="right" w:pos="5030"/>
        </w:tabs>
        <w:rPr>
          <w:noProof/>
        </w:rPr>
      </w:pPr>
      <w:r>
        <w:rPr>
          <w:noProof/>
        </w:rPr>
        <w:t>Dynamics 365 Marketing Additional Non-Production Application, 64</w:t>
      </w:r>
    </w:p>
    <w:p w14:paraId="789ED9EF" w14:textId="77777777" w:rsidR="00847E40" w:rsidRDefault="00847E40">
      <w:pPr>
        <w:pStyle w:val="Index1"/>
        <w:tabs>
          <w:tab w:val="right" w:pos="5030"/>
        </w:tabs>
        <w:rPr>
          <w:noProof/>
        </w:rPr>
      </w:pPr>
      <w:r>
        <w:rPr>
          <w:noProof/>
        </w:rPr>
        <w:t>Dynamics 365 Operations Activity, 20, 63</w:t>
      </w:r>
    </w:p>
    <w:p w14:paraId="011B9DDD" w14:textId="77777777" w:rsidR="00847E40" w:rsidRDefault="00847E40">
      <w:pPr>
        <w:pStyle w:val="Index1"/>
        <w:tabs>
          <w:tab w:val="right" w:pos="5030"/>
        </w:tabs>
        <w:rPr>
          <w:noProof/>
        </w:rPr>
      </w:pPr>
      <w:r>
        <w:rPr>
          <w:noProof/>
        </w:rPr>
        <w:t>Dynamics 365 Operations Activity From SA, 64</w:t>
      </w:r>
    </w:p>
    <w:p w14:paraId="1B83DA77" w14:textId="77777777" w:rsidR="00847E40" w:rsidRDefault="00847E40">
      <w:pPr>
        <w:pStyle w:val="Index1"/>
        <w:tabs>
          <w:tab w:val="right" w:pos="5030"/>
        </w:tabs>
        <w:rPr>
          <w:noProof/>
        </w:rPr>
      </w:pPr>
      <w:r>
        <w:rPr>
          <w:noProof/>
        </w:rPr>
        <w:t>Dynamics 365 Operations Activity On-premises CAL, 20</w:t>
      </w:r>
    </w:p>
    <w:p w14:paraId="2C60BD08" w14:textId="77777777" w:rsidR="00847E40" w:rsidRDefault="00847E40">
      <w:pPr>
        <w:pStyle w:val="Index1"/>
        <w:tabs>
          <w:tab w:val="right" w:pos="5030"/>
        </w:tabs>
        <w:rPr>
          <w:noProof/>
        </w:rPr>
      </w:pPr>
      <w:r>
        <w:rPr>
          <w:noProof/>
        </w:rPr>
        <w:t>Dynamics 365 Operations Activity-tillegg, 64</w:t>
      </w:r>
    </w:p>
    <w:p w14:paraId="1640AAEC" w14:textId="77777777" w:rsidR="00847E40" w:rsidRDefault="00847E40">
      <w:pPr>
        <w:pStyle w:val="Index1"/>
        <w:tabs>
          <w:tab w:val="right" w:pos="5030"/>
        </w:tabs>
        <w:rPr>
          <w:noProof/>
        </w:rPr>
      </w:pPr>
      <w:r>
        <w:rPr>
          <w:noProof/>
        </w:rPr>
        <w:t>Dynamics 365 Operations Device, 20, 63</w:t>
      </w:r>
    </w:p>
    <w:p w14:paraId="49E9D4BF" w14:textId="77777777" w:rsidR="00847E40" w:rsidRDefault="00847E40">
      <w:pPr>
        <w:pStyle w:val="Index1"/>
        <w:tabs>
          <w:tab w:val="right" w:pos="5030"/>
        </w:tabs>
        <w:rPr>
          <w:noProof/>
        </w:rPr>
      </w:pPr>
      <w:r>
        <w:rPr>
          <w:noProof/>
        </w:rPr>
        <w:t>Dynamics 365 Operations Device Add-on, 63</w:t>
      </w:r>
    </w:p>
    <w:p w14:paraId="2A937DA4" w14:textId="77777777" w:rsidR="00847E40" w:rsidRDefault="00847E40">
      <w:pPr>
        <w:pStyle w:val="Index1"/>
        <w:tabs>
          <w:tab w:val="right" w:pos="5030"/>
        </w:tabs>
        <w:rPr>
          <w:noProof/>
        </w:rPr>
      </w:pPr>
      <w:r>
        <w:rPr>
          <w:noProof/>
        </w:rPr>
        <w:t>Dynamics 365 Operations Device From SA, 63</w:t>
      </w:r>
    </w:p>
    <w:p w14:paraId="7747BB11" w14:textId="77777777" w:rsidR="00847E40" w:rsidRDefault="00847E40">
      <w:pPr>
        <w:pStyle w:val="Index1"/>
        <w:tabs>
          <w:tab w:val="right" w:pos="5030"/>
        </w:tabs>
        <w:rPr>
          <w:noProof/>
        </w:rPr>
      </w:pPr>
      <w:r>
        <w:rPr>
          <w:noProof/>
        </w:rPr>
        <w:t>Dynamics 365 Operations Device On-premises CAL, 20</w:t>
      </w:r>
    </w:p>
    <w:p w14:paraId="15E067C0" w14:textId="77777777" w:rsidR="00847E40" w:rsidRDefault="00847E40">
      <w:pPr>
        <w:pStyle w:val="Index1"/>
        <w:tabs>
          <w:tab w:val="right" w:pos="5030"/>
        </w:tabs>
        <w:rPr>
          <w:noProof/>
        </w:rPr>
      </w:pPr>
      <w:r>
        <w:rPr>
          <w:noProof/>
        </w:rPr>
        <w:t>Dynamics 365 Operations On-premises CAL, 20</w:t>
      </w:r>
    </w:p>
    <w:p w14:paraId="5CF8EBDE" w14:textId="77777777" w:rsidR="00847E40" w:rsidRDefault="00847E40">
      <w:pPr>
        <w:pStyle w:val="Index1"/>
        <w:tabs>
          <w:tab w:val="right" w:pos="5030"/>
        </w:tabs>
        <w:rPr>
          <w:noProof/>
        </w:rPr>
      </w:pPr>
      <w:r>
        <w:rPr>
          <w:noProof/>
        </w:rPr>
        <w:t>Dynamics 365 Operations Order Lines, 64</w:t>
      </w:r>
    </w:p>
    <w:p w14:paraId="547D898D" w14:textId="77777777" w:rsidR="00847E40" w:rsidRDefault="00847E40">
      <w:pPr>
        <w:pStyle w:val="Index1"/>
        <w:tabs>
          <w:tab w:val="right" w:pos="5030"/>
        </w:tabs>
        <w:rPr>
          <w:noProof/>
        </w:rPr>
      </w:pPr>
      <w:r>
        <w:rPr>
          <w:noProof/>
        </w:rPr>
        <w:t>Dynamics 365 Operations Server, 20, 88</w:t>
      </w:r>
    </w:p>
    <w:p w14:paraId="6F12C142" w14:textId="77777777" w:rsidR="00847E40" w:rsidRDefault="00847E40">
      <w:pPr>
        <w:pStyle w:val="Index1"/>
        <w:tabs>
          <w:tab w:val="right" w:pos="5030"/>
        </w:tabs>
        <w:rPr>
          <w:noProof/>
        </w:rPr>
      </w:pPr>
      <w:r>
        <w:rPr>
          <w:noProof/>
        </w:rPr>
        <w:t>Dynamics 365 Pro Direct Support, 65</w:t>
      </w:r>
    </w:p>
    <w:p w14:paraId="3D8CF56A" w14:textId="77777777" w:rsidR="00847E40" w:rsidRDefault="00847E40">
      <w:pPr>
        <w:pStyle w:val="Index1"/>
        <w:tabs>
          <w:tab w:val="right" w:pos="5030"/>
        </w:tabs>
        <w:rPr>
          <w:noProof/>
        </w:rPr>
      </w:pPr>
      <w:r>
        <w:rPr>
          <w:noProof/>
        </w:rPr>
        <w:t>Dynamics 365 Remote Assist, 64</w:t>
      </w:r>
    </w:p>
    <w:p w14:paraId="63AFC7D6" w14:textId="77777777" w:rsidR="00847E40" w:rsidRDefault="00847E40">
      <w:pPr>
        <w:pStyle w:val="Index1"/>
        <w:tabs>
          <w:tab w:val="right" w:pos="5030"/>
        </w:tabs>
        <w:rPr>
          <w:noProof/>
        </w:rPr>
      </w:pPr>
      <w:r>
        <w:rPr>
          <w:noProof/>
        </w:rPr>
        <w:t>Dynamics 365 Sales, 20</w:t>
      </w:r>
    </w:p>
    <w:p w14:paraId="69923EE5" w14:textId="77777777" w:rsidR="00847E40" w:rsidRDefault="00847E40">
      <w:pPr>
        <w:pStyle w:val="Index1"/>
        <w:tabs>
          <w:tab w:val="right" w:pos="5030"/>
        </w:tabs>
        <w:rPr>
          <w:noProof/>
        </w:rPr>
      </w:pPr>
      <w:r>
        <w:rPr>
          <w:noProof/>
        </w:rPr>
        <w:t>Dynamics 365 Sales Enterprise, 64</w:t>
      </w:r>
    </w:p>
    <w:p w14:paraId="2A83D572" w14:textId="77777777" w:rsidR="00847E40" w:rsidRDefault="00847E40">
      <w:pPr>
        <w:pStyle w:val="Index1"/>
        <w:tabs>
          <w:tab w:val="right" w:pos="5030"/>
        </w:tabs>
        <w:rPr>
          <w:noProof/>
        </w:rPr>
      </w:pPr>
      <w:r>
        <w:rPr>
          <w:noProof/>
        </w:rPr>
        <w:t>Dynamics 365 Sales Insights, 64</w:t>
      </w:r>
    </w:p>
    <w:p w14:paraId="1EA052BA" w14:textId="77777777" w:rsidR="00847E40" w:rsidRDefault="00847E40">
      <w:pPr>
        <w:pStyle w:val="Index1"/>
        <w:tabs>
          <w:tab w:val="right" w:pos="5030"/>
        </w:tabs>
        <w:rPr>
          <w:noProof/>
        </w:rPr>
      </w:pPr>
      <w:r>
        <w:rPr>
          <w:noProof/>
        </w:rPr>
        <w:t>Dynamics 365 Sales On-premises CAL, 20</w:t>
      </w:r>
    </w:p>
    <w:p w14:paraId="07927B05" w14:textId="77777777" w:rsidR="00847E40" w:rsidRDefault="00847E40">
      <w:pPr>
        <w:pStyle w:val="Index1"/>
        <w:tabs>
          <w:tab w:val="right" w:pos="5030"/>
        </w:tabs>
        <w:rPr>
          <w:noProof/>
        </w:rPr>
      </w:pPr>
      <w:r>
        <w:rPr>
          <w:noProof/>
        </w:rPr>
        <w:t>Dynamics 365 Sales Professional, 64</w:t>
      </w:r>
    </w:p>
    <w:p w14:paraId="1986334E" w14:textId="77777777" w:rsidR="00847E40" w:rsidRDefault="00847E40">
      <w:pPr>
        <w:pStyle w:val="Index1"/>
        <w:tabs>
          <w:tab w:val="right" w:pos="5030"/>
        </w:tabs>
        <w:rPr>
          <w:noProof/>
        </w:rPr>
      </w:pPr>
      <w:r>
        <w:rPr>
          <w:noProof/>
        </w:rPr>
        <w:t>Dynamics 365 Supply Chain Management, 20, 64</w:t>
      </w:r>
    </w:p>
    <w:p w14:paraId="4C6AEB8F" w14:textId="77777777" w:rsidR="00847E40" w:rsidRDefault="00847E40">
      <w:pPr>
        <w:pStyle w:val="Index1"/>
        <w:tabs>
          <w:tab w:val="right" w:pos="5030"/>
        </w:tabs>
        <w:rPr>
          <w:noProof/>
        </w:rPr>
      </w:pPr>
      <w:r>
        <w:rPr>
          <w:noProof/>
        </w:rPr>
        <w:t>Dynamics 365 Supply Chain Management Add-on, 64</w:t>
      </w:r>
    </w:p>
    <w:p w14:paraId="3CDBBDF1" w14:textId="77777777" w:rsidR="00847E40" w:rsidRDefault="00847E40">
      <w:pPr>
        <w:pStyle w:val="Index1"/>
        <w:tabs>
          <w:tab w:val="right" w:pos="5030"/>
        </w:tabs>
        <w:rPr>
          <w:noProof/>
        </w:rPr>
      </w:pPr>
      <w:r>
        <w:rPr>
          <w:noProof/>
        </w:rPr>
        <w:t>Dynamics 365 Supply Chain Management From-SA, 64</w:t>
      </w:r>
    </w:p>
    <w:p w14:paraId="55129D18" w14:textId="77777777" w:rsidR="00847E40" w:rsidRDefault="00847E40">
      <w:pPr>
        <w:pStyle w:val="Index1"/>
        <w:tabs>
          <w:tab w:val="right" w:pos="5030"/>
        </w:tabs>
        <w:rPr>
          <w:noProof/>
        </w:rPr>
      </w:pPr>
      <w:r>
        <w:rPr>
          <w:noProof/>
        </w:rPr>
        <w:t>Dynamics 365 Team Members, 20, 64</w:t>
      </w:r>
    </w:p>
    <w:p w14:paraId="462173B1" w14:textId="77777777" w:rsidR="00847E40" w:rsidRDefault="00847E40">
      <w:pPr>
        <w:pStyle w:val="Index1"/>
        <w:tabs>
          <w:tab w:val="right" w:pos="5030"/>
        </w:tabs>
        <w:rPr>
          <w:noProof/>
        </w:rPr>
      </w:pPr>
      <w:r>
        <w:rPr>
          <w:noProof/>
        </w:rPr>
        <w:t>Dynamics 365 Team Members Add-on, 64</w:t>
      </w:r>
    </w:p>
    <w:p w14:paraId="0C601C34" w14:textId="77777777" w:rsidR="00847E40" w:rsidRDefault="00847E40">
      <w:pPr>
        <w:pStyle w:val="Index1"/>
        <w:tabs>
          <w:tab w:val="right" w:pos="5030"/>
        </w:tabs>
        <w:rPr>
          <w:noProof/>
        </w:rPr>
      </w:pPr>
      <w:r>
        <w:rPr>
          <w:noProof/>
        </w:rPr>
        <w:t>Dynamics 365 Team Members From SA, 64</w:t>
      </w:r>
    </w:p>
    <w:p w14:paraId="5E26B4A1" w14:textId="77777777" w:rsidR="00847E40" w:rsidRDefault="00847E40">
      <w:pPr>
        <w:pStyle w:val="Index1"/>
        <w:tabs>
          <w:tab w:val="right" w:pos="5030"/>
        </w:tabs>
        <w:rPr>
          <w:noProof/>
        </w:rPr>
      </w:pPr>
      <w:r>
        <w:rPr>
          <w:noProof/>
        </w:rPr>
        <w:t>Dynamics 365 Team Members On-premises CAL, 20</w:t>
      </w:r>
    </w:p>
    <w:p w14:paraId="0DEC781B" w14:textId="77777777" w:rsidR="00847E40" w:rsidRDefault="00847E40">
      <w:pPr>
        <w:pStyle w:val="Index1"/>
        <w:tabs>
          <w:tab w:val="right" w:pos="5030"/>
        </w:tabs>
        <w:rPr>
          <w:noProof/>
        </w:rPr>
      </w:pPr>
      <w:r>
        <w:rPr>
          <w:noProof/>
        </w:rPr>
        <w:t>Dynamics 365 Tillegg for chat-økt for Virtuell Agent, 65</w:t>
      </w:r>
    </w:p>
    <w:p w14:paraId="43C861B3" w14:textId="77777777" w:rsidR="00847E40" w:rsidRDefault="00847E40">
      <w:pPr>
        <w:pStyle w:val="Index1"/>
        <w:tabs>
          <w:tab w:val="right" w:pos="5030"/>
        </w:tabs>
        <w:rPr>
          <w:noProof/>
        </w:rPr>
      </w:pPr>
      <w:r>
        <w:rPr>
          <w:noProof/>
        </w:rPr>
        <w:t>Dynamics 365 Unified Operations – Additional Database Capacity, 65</w:t>
      </w:r>
    </w:p>
    <w:p w14:paraId="7958EB36" w14:textId="77777777" w:rsidR="00847E40" w:rsidRDefault="00847E40">
      <w:pPr>
        <w:pStyle w:val="Index1"/>
        <w:tabs>
          <w:tab w:val="right" w:pos="5030"/>
        </w:tabs>
        <w:rPr>
          <w:noProof/>
        </w:rPr>
      </w:pPr>
      <w:r>
        <w:rPr>
          <w:noProof/>
        </w:rPr>
        <w:t>Dynamics 365 Unified Operations – Additional File Capacity, 65</w:t>
      </w:r>
    </w:p>
    <w:p w14:paraId="634478FE" w14:textId="77777777" w:rsidR="00847E40" w:rsidRDefault="00847E40">
      <w:pPr>
        <w:pStyle w:val="Index1"/>
        <w:tabs>
          <w:tab w:val="right" w:pos="5030"/>
        </w:tabs>
        <w:rPr>
          <w:noProof/>
        </w:rPr>
      </w:pPr>
      <w:r>
        <w:rPr>
          <w:noProof/>
        </w:rPr>
        <w:t>Dynamics 365 Unified Operations Plan - Additional Database Storage, 64</w:t>
      </w:r>
    </w:p>
    <w:p w14:paraId="54E28436" w14:textId="77777777" w:rsidR="00847E40" w:rsidRDefault="00847E40">
      <w:pPr>
        <w:pStyle w:val="Index1"/>
        <w:tabs>
          <w:tab w:val="right" w:pos="5030"/>
        </w:tabs>
        <w:rPr>
          <w:noProof/>
        </w:rPr>
      </w:pPr>
      <w:r>
        <w:rPr>
          <w:noProof/>
        </w:rPr>
        <w:t>Dynamics 365 Unified Operations Plan - Additional File Storage, 65</w:t>
      </w:r>
    </w:p>
    <w:p w14:paraId="10F6E097" w14:textId="77777777" w:rsidR="00847E40" w:rsidRDefault="00847E40">
      <w:pPr>
        <w:pStyle w:val="Index1"/>
        <w:tabs>
          <w:tab w:val="right" w:pos="5030"/>
        </w:tabs>
        <w:rPr>
          <w:noProof/>
        </w:rPr>
      </w:pPr>
      <w:r>
        <w:rPr>
          <w:noProof/>
        </w:rPr>
        <w:t>Dynamics 365 Unified Operations Plan - Sandbox Tiers 1-5, 65</w:t>
      </w:r>
    </w:p>
    <w:p w14:paraId="6A12B394" w14:textId="77777777" w:rsidR="00847E40" w:rsidRDefault="00847E40">
      <w:pPr>
        <w:pStyle w:val="Index1"/>
        <w:tabs>
          <w:tab w:val="right" w:pos="5030"/>
        </w:tabs>
        <w:rPr>
          <w:noProof/>
        </w:rPr>
      </w:pPr>
      <w:r>
        <w:rPr>
          <w:noProof/>
        </w:rPr>
        <w:t>Dynamics 365 Virtual Agent for Kundeservice, 65</w:t>
      </w:r>
    </w:p>
    <w:p w14:paraId="6A8033D7" w14:textId="77777777" w:rsidR="00847E40" w:rsidRDefault="00847E40">
      <w:pPr>
        <w:pStyle w:val="Index1"/>
        <w:tabs>
          <w:tab w:val="right" w:pos="5030"/>
        </w:tabs>
        <w:rPr>
          <w:noProof/>
        </w:rPr>
      </w:pPr>
      <w:r>
        <w:rPr>
          <w:noProof/>
        </w:rPr>
        <w:t>Dynamics 365-oppsett, 64</w:t>
      </w:r>
    </w:p>
    <w:p w14:paraId="5351C1B4" w14:textId="77777777" w:rsidR="00847E40" w:rsidRDefault="00847E40">
      <w:pPr>
        <w:pStyle w:val="Index1"/>
        <w:tabs>
          <w:tab w:val="right" w:pos="5030"/>
        </w:tabs>
        <w:rPr>
          <w:noProof/>
        </w:rPr>
      </w:pPr>
      <w:r>
        <w:rPr>
          <w:noProof/>
        </w:rPr>
        <w:t>Dynamics AX 2012 R2, 20</w:t>
      </w:r>
    </w:p>
    <w:p w14:paraId="0281073D" w14:textId="77777777" w:rsidR="00847E40" w:rsidRDefault="00847E40">
      <w:pPr>
        <w:pStyle w:val="Index1"/>
        <w:tabs>
          <w:tab w:val="right" w:pos="5030"/>
        </w:tabs>
        <w:rPr>
          <w:noProof/>
        </w:rPr>
      </w:pPr>
      <w:r>
        <w:rPr>
          <w:noProof/>
        </w:rPr>
        <w:t>Dynamics AX 2012 R3, 20</w:t>
      </w:r>
    </w:p>
    <w:p w14:paraId="2AFF5167" w14:textId="77777777" w:rsidR="00847E40" w:rsidRDefault="00847E40">
      <w:pPr>
        <w:pStyle w:val="Index1"/>
        <w:tabs>
          <w:tab w:val="right" w:pos="5030"/>
        </w:tabs>
        <w:rPr>
          <w:noProof/>
        </w:rPr>
      </w:pPr>
      <w:r>
        <w:rPr>
          <w:noProof/>
        </w:rPr>
        <w:t>Dynamics CRM 2015, 20</w:t>
      </w:r>
    </w:p>
    <w:p w14:paraId="1FE2B6A3" w14:textId="77777777" w:rsidR="00847E40" w:rsidRDefault="00847E40">
      <w:pPr>
        <w:pStyle w:val="Index1"/>
        <w:tabs>
          <w:tab w:val="right" w:pos="5030"/>
        </w:tabs>
        <w:rPr>
          <w:noProof/>
        </w:rPr>
      </w:pPr>
      <w:r>
        <w:rPr>
          <w:noProof/>
        </w:rPr>
        <w:t>Dynamics CRM 2016, 20</w:t>
      </w:r>
    </w:p>
    <w:p w14:paraId="57854A01" w14:textId="77777777" w:rsidR="00847E40" w:rsidRDefault="00847E40">
      <w:pPr>
        <w:pStyle w:val="Index1"/>
        <w:tabs>
          <w:tab w:val="right" w:pos="5030"/>
        </w:tabs>
        <w:rPr>
          <w:noProof/>
        </w:rPr>
      </w:pPr>
      <w:r>
        <w:rPr>
          <w:noProof/>
        </w:rPr>
        <w:t>E5-brukertillegg for Brukere av Telefonkonferanse i India, 69</w:t>
      </w:r>
    </w:p>
    <w:p w14:paraId="2F74EA72" w14:textId="77777777" w:rsidR="00847E40" w:rsidRDefault="00847E40">
      <w:pPr>
        <w:pStyle w:val="Index1"/>
        <w:tabs>
          <w:tab w:val="right" w:pos="5030"/>
        </w:tabs>
        <w:rPr>
          <w:noProof/>
        </w:rPr>
      </w:pPr>
      <w:r>
        <w:rPr>
          <w:noProof/>
        </w:rPr>
        <w:t>Enterprise CAL, 89, 94</w:t>
      </w:r>
    </w:p>
    <w:p w14:paraId="3352E856" w14:textId="77777777" w:rsidR="00847E40" w:rsidRDefault="00847E40">
      <w:pPr>
        <w:pStyle w:val="Index1"/>
        <w:tabs>
          <w:tab w:val="right" w:pos="5030"/>
        </w:tabs>
        <w:rPr>
          <w:noProof/>
        </w:rPr>
      </w:pPr>
      <w:r>
        <w:rPr>
          <w:noProof/>
        </w:rPr>
        <w:t>Enterprise CAL Bridge for Enterprise Mobility + Security, 16</w:t>
      </w:r>
    </w:p>
    <w:p w14:paraId="0EA80BAE" w14:textId="77777777" w:rsidR="00847E40" w:rsidRDefault="00847E40">
      <w:pPr>
        <w:pStyle w:val="Index1"/>
        <w:tabs>
          <w:tab w:val="right" w:pos="5030"/>
        </w:tabs>
        <w:rPr>
          <w:noProof/>
        </w:rPr>
      </w:pPr>
      <w:r>
        <w:rPr>
          <w:noProof/>
        </w:rPr>
        <w:t>Enterprise CAL Bridge for Enterprise Mobility + Security From SA, 16</w:t>
      </w:r>
    </w:p>
    <w:p w14:paraId="5FD4BCEB" w14:textId="77777777" w:rsidR="00847E40" w:rsidRDefault="00847E40">
      <w:pPr>
        <w:pStyle w:val="Index1"/>
        <w:tabs>
          <w:tab w:val="right" w:pos="5030"/>
        </w:tabs>
        <w:rPr>
          <w:noProof/>
        </w:rPr>
      </w:pPr>
      <w:r>
        <w:rPr>
          <w:noProof/>
        </w:rPr>
        <w:t>Enterprise CAL Suite Bridge for Microsoft Intune, 16</w:t>
      </w:r>
    </w:p>
    <w:p w14:paraId="7F6071BD" w14:textId="77777777" w:rsidR="00847E40" w:rsidRDefault="00847E40">
      <w:pPr>
        <w:pStyle w:val="Index1"/>
        <w:tabs>
          <w:tab w:val="right" w:pos="5030"/>
        </w:tabs>
        <w:rPr>
          <w:noProof/>
        </w:rPr>
      </w:pPr>
      <w:r>
        <w:rPr>
          <w:noProof/>
        </w:rPr>
        <w:t>Enterprise CAL Suite Bridge for Office 365, 16</w:t>
      </w:r>
    </w:p>
    <w:p w14:paraId="31F84EDB" w14:textId="77777777" w:rsidR="00847E40" w:rsidRDefault="00847E40">
      <w:pPr>
        <w:pStyle w:val="Index1"/>
        <w:tabs>
          <w:tab w:val="right" w:pos="5030"/>
        </w:tabs>
        <w:rPr>
          <w:noProof/>
        </w:rPr>
      </w:pPr>
      <w:r>
        <w:rPr>
          <w:noProof/>
        </w:rPr>
        <w:t>Enterprise CAL Suite Bridge for Office 365 og Microsoft Intune, 16</w:t>
      </w:r>
    </w:p>
    <w:p w14:paraId="1DF5F051" w14:textId="77777777" w:rsidR="00847E40" w:rsidRDefault="00847E40">
      <w:pPr>
        <w:pStyle w:val="Index1"/>
        <w:tabs>
          <w:tab w:val="right" w:pos="5030"/>
        </w:tabs>
        <w:rPr>
          <w:noProof/>
        </w:rPr>
      </w:pPr>
      <w:r>
        <w:rPr>
          <w:noProof/>
        </w:rPr>
        <w:t>Enterprise CAL-er, 33</w:t>
      </w:r>
    </w:p>
    <w:p w14:paraId="7F111536" w14:textId="77777777" w:rsidR="00847E40" w:rsidRDefault="00847E40">
      <w:pPr>
        <w:pStyle w:val="Index1"/>
        <w:tabs>
          <w:tab w:val="right" w:pos="5030"/>
        </w:tabs>
        <w:rPr>
          <w:noProof/>
        </w:rPr>
      </w:pPr>
      <w:r>
        <w:rPr>
          <w:noProof/>
        </w:rPr>
        <w:t>Enterprise CAL-pakke, 16</w:t>
      </w:r>
    </w:p>
    <w:p w14:paraId="4D67A4E3" w14:textId="77777777" w:rsidR="00847E40" w:rsidRDefault="00847E40">
      <w:pPr>
        <w:pStyle w:val="Index1"/>
        <w:tabs>
          <w:tab w:val="right" w:pos="5030"/>
        </w:tabs>
        <w:rPr>
          <w:noProof/>
        </w:rPr>
      </w:pPr>
      <w:r>
        <w:rPr>
          <w:noProof/>
        </w:rPr>
        <w:t>Enterprise Mobility + Security A3, 61</w:t>
      </w:r>
    </w:p>
    <w:p w14:paraId="1C2D8470" w14:textId="77777777" w:rsidR="00847E40" w:rsidRDefault="00847E40">
      <w:pPr>
        <w:pStyle w:val="Index1"/>
        <w:tabs>
          <w:tab w:val="right" w:pos="5030"/>
        </w:tabs>
        <w:rPr>
          <w:noProof/>
        </w:rPr>
      </w:pPr>
      <w:r>
        <w:rPr>
          <w:noProof/>
        </w:rPr>
        <w:t>Enterprise Mobility + Security A3 Add-on, 61</w:t>
      </w:r>
    </w:p>
    <w:p w14:paraId="193E8CB7" w14:textId="77777777" w:rsidR="00847E40" w:rsidRDefault="00847E40">
      <w:pPr>
        <w:pStyle w:val="Index1"/>
        <w:tabs>
          <w:tab w:val="right" w:pos="5030"/>
        </w:tabs>
        <w:rPr>
          <w:noProof/>
        </w:rPr>
      </w:pPr>
      <w:r>
        <w:rPr>
          <w:noProof/>
        </w:rPr>
        <w:t>Enterprise Mobility + Security A5, 61</w:t>
      </w:r>
    </w:p>
    <w:p w14:paraId="0FA8FBA9" w14:textId="77777777" w:rsidR="00847E40" w:rsidRDefault="00847E40">
      <w:pPr>
        <w:pStyle w:val="Index1"/>
        <w:tabs>
          <w:tab w:val="right" w:pos="5030"/>
        </w:tabs>
        <w:rPr>
          <w:noProof/>
        </w:rPr>
      </w:pPr>
      <w:r>
        <w:rPr>
          <w:noProof/>
        </w:rPr>
        <w:t>Enterprise Mobility + Security A5 Add-on, 61</w:t>
      </w:r>
    </w:p>
    <w:p w14:paraId="60CB3831" w14:textId="77777777" w:rsidR="00847E40" w:rsidRDefault="00847E40">
      <w:pPr>
        <w:pStyle w:val="Index1"/>
        <w:tabs>
          <w:tab w:val="right" w:pos="5030"/>
        </w:tabs>
        <w:rPr>
          <w:noProof/>
        </w:rPr>
      </w:pPr>
      <w:r>
        <w:rPr>
          <w:noProof/>
        </w:rPr>
        <w:t>Enterprise Mobility + Security E3, 16, 61</w:t>
      </w:r>
    </w:p>
    <w:p w14:paraId="6F3799AC" w14:textId="77777777" w:rsidR="00847E40" w:rsidRDefault="00847E40">
      <w:pPr>
        <w:pStyle w:val="Index1"/>
        <w:tabs>
          <w:tab w:val="right" w:pos="5030"/>
        </w:tabs>
        <w:rPr>
          <w:noProof/>
        </w:rPr>
      </w:pPr>
      <w:r>
        <w:rPr>
          <w:noProof/>
        </w:rPr>
        <w:t>Enterprise Mobility + Security E3 Add-on, 61</w:t>
      </w:r>
    </w:p>
    <w:p w14:paraId="430F4E93" w14:textId="77777777" w:rsidR="00847E40" w:rsidRDefault="00847E40">
      <w:pPr>
        <w:pStyle w:val="Index1"/>
        <w:tabs>
          <w:tab w:val="right" w:pos="5030"/>
        </w:tabs>
        <w:rPr>
          <w:noProof/>
        </w:rPr>
      </w:pPr>
      <w:r>
        <w:rPr>
          <w:noProof/>
        </w:rPr>
        <w:t>Enterprise Mobility + Security E3 From SA, 61</w:t>
      </w:r>
    </w:p>
    <w:p w14:paraId="3D46373E" w14:textId="77777777" w:rsidR="00847E40" w:rsidRDefault="00847E40">
      <w:pPr>
        <w:pStyle w:val="Index1"/>
        <w:tabs>
          <w:tab w:val="right" w:pos="5030"/>
        </w:tabs>
        <w:rPr>
          <w:noProof/>
        </w:rPr>
      </w:pPr>
      <w:r>
        <w:rPr>
          <w:noProof/>
        </w:rPr>
        <w:t>Enterprise Mobility + Security E5, 16</w:t>
      </w:r>
    </w:p>
    <w:p w14:paraId="49C21732" w14:textId="77777777" w:rsidR="00847E40" w:rsidRDefault="00847E40">
      <w:pPr>
        <w:pStyle w:val="Index1"/>
        <w:tabs>
          <w:tab w:val="right" w:pos="5030"/>
        </w:tabs>
        <w:rPr>
          <w:noProof/>
        </w:rPr>
      </w:pPr>
      <w:r>
        <w:rPr>
          <w:noProof/>
        </w:rPr>
        <w:t>Enterprise Mobility + Security E5, 61</w:t>
      </w:r>
    </w:p>
    <w:p w14:paraId="3600B28E" w14:textId="77777777" w:rsidR="00847E40" w:rsidRDefault="00847E40">
      <w:pPr>
        <w:pStyle w:val="Index1"/>
        <w:tabs>
          <w:tab w:val="right" w:pos="5030"/>
        </w:tabs>
        <w:rPr>
          <w:noProof/>
        </w:rPr>
      </w:pPr>
      <w:r>
        <w:rPr>
          <w:noProof/>
        </w:rPr>
        <w:t>Enterprise Mobility + Security E5 Add-on, 61</w:t>
      </w:r>
    </w:p>
    <w:p w14:paraId="53CEBFCF" w14:textId="77777777" w:rsidR="00847E40" w:rsidRDefault="00847E40">
      <w:pPr>
        <w:pStyle w:val="Index1"/>
        <w:tabs>
          <w:tab w:val="right" w:pos="5030"/>
        </w:tabs>
        <w:rPr>
          <w:noProof/>
        </w:rPr>
      </w:pPr>
      <w:r>
        <w:rPr>
          <w:noProof/>
        </w:rPr>
        <w:t>Enterprise Mobility + Security E5 From SA, 61</w:t>
      </w:r>
    </w:p>
    <w:p w14:paraId="3DA15A51" w14:textId="77777777" w:rsidR="00847E40" w:rsidRDefault="00847E40">
      <w:pPr>
        <w:pStyle w:val="Index1"/>
        <w:tabs>
          <w:tab w:val="right" w:pos="5030"/>
        </w:tabs>
        <w:rPr>
          <w:noProof/>
        </w:rPr>
      </w:pPr>
      <w:r>
        <w:rPr>
          <w:noProof/>
        </w:rPr>
        <w:t>Excel 2019, 22</w:t>
      </w:r>
    </w:p>
    <w:p w14:paraId="7212A166" w14:textId="77777777" w:rsidR="00847E40" w:rsidRDefault="00847E40">
      <w:pPr>
        <w:pStyle w:val="Index1"/>
        <w:tabs>
          <w:tab w:val="right" w:pos="5030"/>
        </w:tabs>
        <w:rPr>
          <w:noProof/>
        </w:rPr>
      </w:pPr>
      <w:r>
        <w:rPr>
          <w:noProof/>
        </w:rPr>
        <w:t>Excel 2019 for Mac, 24</w:t>
      </w:r>
    </w:p>
    <w:p w14:paraId="4FC6CD4D" w14:textId="77777777" w:rsidR="00847E40" w:rsidRDefault="00847E40">
      <w:pPr>
        <w:pStyle w:val="Index1"/>
        <w:tabs>
          <w:tab w:val="right" w:pos="5030"/>
        </w:tabs>
        <w:rPr>
          <w:noProof/>
        </w:rPr>
      </w:pPr>
      <w:r>
        <w:rPr>
          <w:noProof/>
        </w:rPr>
        <w:t>Exchange Online Archiving for Exchange Online, 70</w:t>
      </w:r>
    </w:p>
    <w:p w14:paraId="18BED792" w14:textId="77777777" w:rsidR="00847E40" w:rsidRDefault="00847E40">
      <w:pPr>
        <w:pStyle w:val="Index1"/>
        <w:tabs>
          <w:tab w:val="right" w:pos="5030"/>
        </w:tabs>
        <w:rPr>
          <w:noProof/>
        </w:rPr>
      </w:pPr>
      <w:r>
        <w:rPr>
          <w:noProof/>
        </w:rPr>
        <w:t>Exchange Online Archiving for Exchange Server, 70</w:t>
      </w:r>
    </w:p>
    <w:p w14:paraId="6C60B249" w14:textId="77777777" w:rsidR="00847E40" w:rsidRDefault="00847E40">
      <w:pPr>
        <w:pStyle w:val="Index1"/>
        <w:tabs>
          <w:tab w:val="right" w:pos="5030"/>
        </w:tabs>
        <w:rPr>
          <w:noProof/>
        </w:rPr>
      </w:pPr>
      <w:r>
        <w:rPr>
          <w:noProof/>
        </w:rPr>
        <w:t>Exchange Online Kiosk, 70</w:t>
      </w:r>
    </w:p>
    <w:p w14:paraId="54A487D7" w14:textId="77777777" w:rsidR="00847E40" w:rsidRDefault="00847E40">
      <w:pPr>
        <w:pStyle w:val="Index1"/>
        <w:tabs>
          <w:tab w:val="right" w:pos="5030"/>
        </w:tabs>
        <w:rPr>
          <w:noProof/>
        </w:rPr>
      </w:pPr>
      <w:r>
        <w:rPr>
          <w:noProof/>
        </w:rPr>
        <w:t>Exchange Online Plan 1, 70</w:t>
      </w:r>
    </w:p>
    <w:p w14:paraId="46FC1D8B" w14:textId="77777777" w:rsidR="00847E40" w:rsidRDefault="00847E40">
      <w:pPr>
        <w:pStyle w:val="Index1"/>
        <w:tabs>
          <w:tab w:val="right" w:pos="5030"/>
        </w:tabs>
        <w:rPr>
          <w:noProof/>
        </w:rPr>
      </w:pPr>
      <w:r>
        <w:rPr>
          <w:noProof/>
        </w:rPr>
        <w:t>Exchange Online Plan 1 Add-on, 70</w:t>
      </w:r>
    </w:p>
    <w:p w14:paraId="5106408D" w14:textId="77777777" w:rsidR="00847E40" w:rsidRDefault="00847E40">
      <w:pPr>
        <w:pStyle w:val="Index1"/>
        <w:tabs>
          <w:tab w:val="right" w:pos="5030"/>
        </w:tabs>
        <w:rPr>
          <w:noProof/>
        </w:rPr>
      </w:pPr>
      <w:r>
        <w:rPr>
          <w:noProof/>
        </w:rPr>
        <w:t>Exchange Online Plan 1A for Alumni, 70</w:t>
      </w:r>
    </w:p>
    <w:p w14:paraId="77E74001" w14:textId="77777777" w:rsidR="00847E40" w:rsidRDefault="00847E40">
      <w:pPr>
        <w:pStyle w:val="Index1"/>
        <w:tabs>
          <w:tab w:val="right" w:pos="5030"/>
        </w:tabs>
        <w:rPr>
          <w:noProof/>
        </w:rPr>
      </w:pPr>
      <w:r>
        <w:rPr>
          <w:noProof/>
        </w:rPr>
        <w:t>Exchange Online Plan 2, 70</w:t>
      </w:r>
    </w:p>
    <w:p w14:paraId="7D8F5DF2" w14:textId="77777777" w:rsidR="00847E40" w:rsidRDefault="00847E40">
      <w:pPr>
        <w:pStyle w:val="Index1"/>
        <w:tabs>
          <w:tab w:val="right" w:pos="5030"/>
        </w:tabs>
        <w:rPr>
          <w:noProof/>
        </w:rPr>
      </w:pPr>
      <w:r>
        <w:rPr>
          <w:noProof/>
        </w:rPr>
        <w:t>Exchange Online Protection, 25, 70</w:t>
      </w:r>
    </w:p>
    <w:p w14:paraId="00140939" w14:textId="77777777" w:rsidR="00847E40" w:rsidRDefault="00847E40">
      <w:pPr>
        <w:pStyle w:val="Index1"/>
        <w:tabs>
          <w:tab w:val="right" w:pos="5030"/>
        </w:tabs>
        <w:rPr>
          <w:noProof/>
        </w:rPr>
      </w:pPr>
      <w:r>
        <w:rPr>
          <w:noProof/>
        </w:rPr>
        <w:t>Exchange Online Voice Mail Service, 26</w:t>
      </w:r>
    </w:p>
    <w:p w14:paraId="1BB2905F" w14:textId="77777777" w:rsidR="00847E40" w:rsidRDefault="00847E40">
      <w:pPr>
        <w:pStyle w:val="Index1"/>
        <w:tabs>
          <w:tab w:val="right" w:pos="5030"/>
        </w:tabs>
        <w:rPr>
          <w:noProof/>
        </w:rPr>
      </w:pPr>
      <w:r>
        <w:rPr>
          <w:noProof/>
        </w:rPr>
        <w:t>Exchange Server, 59, 60</w:t>
      </w:r>
    </w:p>
    <w:p w14:paraId="2C595CFD" w14:textId="77777777" w:rsidR="00847E40" w:rsidRDefault="00847E40">
      <w:pPr>
        <w:pStyle w:val="Index1"/>
        <w:tabs>
          <w:tab w:val="right" w:pos="5030"/>
        </w:tabs>
        <w:rPr>
          <w:noProof/>
        </w:rPr>
      </w:pPr>
      <w:r>
        <w:rPr>
          <w:noProof/>
        </w:rPr>
        <w:t>Exchange Server 2016, 25</w:t>
      </w:r>
    </w:p>
    <w:p w14:paraId="7B511A2B" w14:textId="77777777" w:rsidR="00847E40" w:rsidRDefault="00847E40">
      <w:pPr>
        <w:pStyle w:val="Index1"/>
        <w:tabs>
          <w:tab w:val="right" w:pos="5030"/>
        </w:tabs>
        <w:rPr>
          <w:noProof/>
        </w:rPr>
      </w:pPr>
      <w:r>
        <w:rPr>
          <w:noProof/>
        </w:rPr>
        <w:t>Exchange Server Enterprise, 94</w:t>
      </w:r>
    </w:p>
    <w:p w14:paraId="7165CFAA" w14:textId="77777777" w:rsidR="00847E40" w:rsidRDefault="00847E40">
      <w:pPr>
        <w:pStyle w:val="Index1"/>
        <w:tabs>
          <w:tab w:val="right" w:pos="5030"/>
        </w:tabs>
        <w:rPr>
          <w:noProof/>
        </w:rPr>
      </w:pPr>
      <w:r>
        <w:rPr>
          <w:noProof/>
        </w:rPr>
        <w:t>Exchange Server Enterprise 2019, 25</w:t>
      </w:r>
    </w:p>
    <w:p w14:paraId="69DCAA43" w14:textId="77777777" w:rsidR="00847E40" w:rsidRDefault="00847E40">
      <w:pPr>
        <w:pStyle w:val="Index1"/>
        <w:tabs>
          <w:tab w:val="right" w:pos="5030"/>
        </w:tabs>
        <w:rPr>
          <w:noProof/>
        </w:rPr>
      </w:pPr>
      <w:r>
        <w:rPr>
          <w:noProof/>
        </w:rPr>
        <w:t>Exchange Server Enterprise 2019 CAL, 25</w:t>
      </w:r>
    </w:p>
    <w:p w14:paraId="517CAFC5" w14:textId="77777777" w:rsidR="00847E40" w:rsidRDefault="00847E40">
      <w:pPr>
        <w:pStyle w:val="Index1"/>
        <w:tabs>
          <w:tab w:val="right" w:pos="5030"/>
        </w:tabs>
        <w:rPr>
          <w:noProof/>
        </w:rPr>
      </w:pPr>
      <w:r>
        <w:rPr>
          <w:noProof/>
        </w:rPr>
        <w:t>Exchange Server Standard, 94</w:t>
      </w:r>
    </w:p>
    <w:p w14:paraId="376FF3D4" w14:textId="77777777" w:rsidR="00847E40" w:rsidRDefault="00847E40">
      <w:pPr>
        <w:pStyle w:val="Index1"/>
        <w:tabs>
          <w:tab w:val="right" w:pos="5030"/>
        </w:tabs>
        <w:rPr>
          <w:noProof/>
        </w:rPr>
      </w:pPr>
      <w:r>
        <w:rPr>
          <w:noProof/>
        </w:rPr>
        <w:t>Exchange Server Standard 2019, 25</w:t>
      </w:r>
    </w:p>
    <w:p w14:paraId="5CE9EEFF" w14:textId="77777777" w:rsidR="00847E40" w:rsidRDefault="00847E40">
      <w:pPr>
        <w:pStyle w:val="Index1"/>
        <w:tabs>
          <w:tab w:val="right" w:pos="5030"/>
        </w:tabs>
        <w:rPr>
          <w:noProof/>
        </w:rPr>
      </w:pPr>
      <w:r>
        <w:rPr>
          <w:noProof/>
        </w:rPr>
        <w:t>Exchange Server Standard 2019 CAL, 25</w:t>
      </w:r>
    </w:p>
    <w:p w14:paraId="15828475" w14:textId="77777777" w:rsidR="00847E40" w:rsidRDefault="00847E40">
      <w:pPr>
        <w:pStyle w:val="Index1"/>
        <w:tabs>
          <w:tab w:val="right" w:pos="5030"/>
        </w:tabs>
        <w:rPr>
          <w:noProof/>
        </w:rPr>
      </w:pPr>
      <w:r>
        <w:rPr>
          <w:noProof/>
        </w:rPr>
        <w:t>Experts on Demand (SL), 58</w:t>
      </w:r>
    </w:p>
    <w:p w14:paraId="4B202B7C" w14:textId="77777777" w:rsidR="00847E40" w:rsidRDefault="00847E40">
      <w:pPr>
        <w:pStyle w:val="Index1"/>
        <w:tabs>
          <w:tab w:val="right" w:pos="5030"/>
        </w:tabs>
        <w:rPr>
          <w:noProof/>
        </w:rPr>
      </w:pPr>
      <w:r>
        <w:rPr>
          <w:noProof/>
        </w:rPr>
        <w:t>for Apps File Capacity, 74</w:t>
      </w:r>
    </w:p>
    <w:p w14:paraId="2C31099E" w14:textId="77777777" w:rsidR="00847E40" w:rsidRDefault="00847E40">
      <w:pPr>
        <w:pStyle w:val="Index1"/>
        <w:tabs>
          <w:tab w:val="right" w:pos="5030"/>
        </w:tabs>
        <w:rPr>
          <w:noProof/>
        </w:rPr>
      </w:pPr>
      <w:r>
        <w:rPr>
          <w:noProof/>
        </w:rPr>
        <w:t>for Apps File Capacity, 64</w:t>
      </w:r>
    </w:p>
    <w:p w14:paraId="704AB681" w14:textId="77777777" w:rsidR="00847E40" w:rsidRDefault="00847E40">
      <w:pPr>
        <w:pStyle w:val="Index1"/>
        <w:tabs>
          <w:tab w:val="right" w:pos="5030"/>
        </w:tabs>
        <w:rPr>
          <w:noProof/>
        </w:rPr>
      </w:pPr>
      <w:r>
        <w:rPr>
          <w:noProof/>
        </w:rPr>
        <w:t>for Apps Log Capacity, 74</w:t>
      </w:r>
    </w:p>
    <w:p w14:paraId="7D487755" w14:textId="77777777" w:rsidR="00847E40" w:rsidRDefault="00847E40">
      <w:pPr>
        <w:pStyle w:val="Index1"/>
        <w:tabs>
          <w:tab w:val="right" w:pos="5030"/>
        </w:tabs>
        <w:rPr>
          <w:noProof/>
        </w:rPr>
      </w:pPr>
      <w:r>
        <w:rPr>
          <w:noProof/>
        </w:rPr>
        <w:t>for Apps Log Capacity, 64</w:t>
      </w:r>
    </w:p>
    <w:p w14:paraId="6016FD79" w14:textId="77777777" w:rsidR="00847E40" w:rsidRDefault="00847E40">
      <w:pPr>
        <w:pStyle w:val="Index1"/>
        <w:tabs>
          <w:tab w:val="right" w:pos="5030"/>
        </w:tabs>
        <w:rPr>
          <w:noProof/>
        </w:rPr>
      </w:pPr>
      <w:r>
        <w:rPr>
          <w:noProof/>
        </w:rPr>
        <w:t>Forefront Identity Manager 2010 – Windows Live Edition, 19</w:t>
      </w:r>
    </w:p>
    <w:p w14:paraId="6D070610" w14:textId="77777777" w:rsidR="00847E40" w:rsidRDefault="00847E40">
      <w:pPr>
        <w:pStyle w:val="Index1"/>
        <w:tabs>
          <w:tab w:val="right" w:pos="5030"/>
        </w:tabs>
        <w:rPr>
          <w:noProof/>
        </w:rPr>
      </w:pPr>
      <w:r>
        <w:rPr>
          <w:noProof/>
        </w:rPr>
        <w:t>Forefront Identity Manager 2010 R2, 22, 50</w:t>
      </w:r>
    </w:p>
    <w:p w14:paraId="41807E5C" w14:textId="77777777" w:rsidR="00847E40" w:rsidRDefault="00847E40">
      <w:pPr>
        <w:pStyle w:val="Index1"/>
        <w:tabs>
          <w:tab w:val="right" w:pos="5030"/>
        </w:tabs>
        <w:rPr>
          <w:noProof/>
        </w:rPr>
      </w:pPr>
      <w:r>
        <w:rPr>
          <w:noProof/>
        </w:rPr>
        <w:t>Forefront Identity Manager 2010 R2 – Windows Live Edition, 19</w:t>
      </w:r>
    </w:p>
    <w:p w14:paraId="797C74A6" w14:textId="77777777" w:rsidR="00847E40" w:rsidRDefault="00847E40">
      <w:pPr>
        <w:pStyle w:val="Index1"/>
        <w:tabs>
          <w:tab w:val="right" w:pos="5030"/>
        </w:tabs>
        <w:rPr>
          <w:noProof/>
        </w:rPr>
      </w:pPr>
      <w:r>
        <w:rPr>
          <w:noProof/>
        </w:rPr>
        <w:t>Forefront TMG Enterprise, 94</w:t>
      </w:r>
    </w:p>
    <w:p w14:paraId="3693ED5B" w14:textId="77777777" w:rsidR="00847E40" w:rsidRDefault="00847E40">
      <w:pPr>
        <w:pStyle w:val="Index1"/>
        <w:tabs>
          <w:tab w:val="right" w:pos="5030"/>
        </w:tabs>
        <w:rPr>
          <w:noProof/>
        </w:rPr>
      </w:pPr>
      <w:r>
        <w:rPr>
          <w:noProof/>
        </w:rPr>
        <w:t>Forefront TMG Standard, 94</w:t>
      </w:r>
    </w:p>
    <w:p w14:paraId="64058902" w14:textId="77777777" w:rsidR="00847E40" w:rsidRDefault="00847E40">
      <w:pPr>
        <w:pStyle w:val="Index1"/>
        <w:tabs>
          <w:tab w:val="right" w:pos="5030"/>
        </w:tabs>
        <w:rPr>
          <w:noProof/>
        </w:rPr>
      </w:pPr>
      <w:r>
        <w:rPr>
          <w:noProof/>
        </w:rPr>
        <w:t>Forefront United Access Gateway 2010, 17</w:t>
      </w:r>
    </w:p>
    <w:p w14:paraId="43660078" w14:textId="77777777" w:rsidR="00847E40" w:rsidRDefault="00847E40">
      <w:pPr>
        <w:pStyle w:val="Index1"/>
        <w:tabs>
          <w:tab w:val="right" w:pos="5030"/>
        </w:tabs>
        <w:rPr>
          <w:noProof/>
        </w:rPr>
      </w:pPr>
      <w:r>
        <w:rPr>
          <w:noProof/>
        </w:rPr>
        <w:t>Fornyelse av Microsoft Azure StorSimple-plan 8100, 56</w:t>
      </w:r>
    </w:p>
    <w:p w14:paraId="3B2CE744" w14:textId="77777777" w:rsidR="00847E40" w:rsidRDefault="00847E40">
      <w:pPr>
        <w:pStyle w:val="Index1"/>
        <w:tabs>
          <w:tab w:val="right" w:pos="5030"/>
        </w:tabs>
        <w:rPr>
          <w:noProof/>
        </w:rPr>
      </w:pPr>
      <w:r>
        <w:rPr>
          <w:noProof/>
        </w:rPr>
        <w:t>Fornyelse av Microsoft Azure StorSimple-plan 8600 (ingen enhet), 56</w:t>
      </w:r>
    </w:p>
    <w:p w14:paraId="44B0F637" w14:textId="77777777" w:rsidR="00847E40" w:rsidRDefault="00847E40">
      <w:pPr>
        <w:pStyle w:val="Index1"/>
        <w:tabs>
          <w:tab w:val="right" w:pos="5030"/>
        </w:tabs>
        <w:rPr>
          <w:noProof/>
        </w:rPr>
      </w:pPr>
      <w:r>
        <w:rPr>
          <w:noProof/>
        </w:rPr>
        <w:t>GitHub Actions, 75</w:t>
      </w:r>
    </w:p>
    <w:p w14:paraId="53E28601" w14:textId="77777777" w:rsidR="00847E40" w:rsidRDefault="00847E40">
      <w:pPr>
        <w:pStyle w:val="Index1"/>
        <w:tabs>
          <w:tab w:val="right" w:pos="5030"/>
        </w:tabs>
        <w:rPr>
          <w:noProof/>
        </w:rPr>
      </w:pPr>
      <w:r>
        <w:rPr>
          <w:noProof/>
        </w:rPr>
        <w:t>GitHub Advanced Security, 75</w:t>
      </w:r>
    </w:p>
    <w:p w14:paraId="343BAF07" w14:textId="77777777" w:rsidR="00847E40" w:rsidRDefault="00847E40">
      <w:pPr>
        <w:pStyle w:val="Index1"/>
        <w:tabs>
          <w:tab w:val="right" w:pos="5030"/>
        </w:tabs>
        <w:rPr>
          <w:noProof/>
        </w:rPr>
      </w:pPr>
      <w:r>
        <w:rPr>
          <w:noProof/>
        </w:rPr>
        <w:t>GitHub Enterprise, 75</w:t>
      </w:r>
    </w:p>
    <w:p w14:paraId="70B67123" w14:textId="77777777" w:rsidR="00847E40" w:rsidRDefault="00847E40">
      <w:pPr>
        <w:pStyle w:val="Index1"/>
        <w:tabs>
          <w:tab w:val="right" w:pos="5030"/>
        </w:tabs>
        <w:rPr>
          <w:noProof/>
        </w:rPr>
      </w:pPr>
      <w:r>
        <w:rPr>
          <w:noProof/>
        </w:rPr>
        <w:t>GitHub Enterprise for Visual Studio Enterprise, 79</w:t>
      </w:r>
    </w:p>
    <w:p w14:paraId="221F4480" w14:textId="77777777" w:rsidR="00847E40" w:rsidRDefault="00847E40">
      <w:pPr>
        <w:pStyle w:val="Index1"/>
        <w:tabs>
          <w:tab w:val="right" w:pos="5030"/>
        </w:tabs>
        <w:rPr>
          <w:noProof/>
        </w:rPr>
      </w:pPr>
      <w:r>
        <w:rPr>
          <w:noProof/>
        </w:rPr>
        <w:t>GitHub Enterprise for Visual Studio Professional, 79</w:t>
      </w:r>
    </w:p>
    <w:p w14:paraId="2493B4D9" w14:textId="77777777" w:rsidR="00847E40" w:rsidRDefault="00847E40">
      <w:pPr>
        <w:pStyle w:val="Index1"/>
        <w:tabs>
          <w:tab w:val="right" w:pos="5030"/>
        </w:tabs>
        <w:rPr>
          <w:noProof/>
        </w:rPr>
      </w:pPr>
      <w:r>
        <w:rPr>
          <w:noProof/>
        </w:rPr>
        <w:t>GitHub Insights, 75</w:t>
      </w:r>
    </w:p>
    <w:p w14:paraId="518DB436" w14:textId="77777777" w:rsidR="00847E40" w:rsidRDefault="00847E40">
      <w:pPr>
        <w:pStyle w:val="Index1"/>
        <w:tabs>
          <w:tab w:val="right" w:pos="5030"/>
        </w:tabs>
        <w:rPr>
          <w:noProof/>
        </w:rPr>
      </w:pPr>
      <w:r>
        <w:rPr>
          <w:noProof/>
        </w:rPr>
        <w:t>GitHub Learning Lab for organisasjoner, 75</w:t>
      </w:r>
    </w:p>
    <w:p w14:paraId="44474B1E" w14:textId="77777777" w:rsidR="00847E40" w:rsidRDefault="00847E40">
      <w:pPr>
        <w:pStyle w:val="Index1"/>
        <w:tabs>
          <w:tab w:val="right" w:pos="5030"/>
        </w:tabs>
        <w:rPr>
          <w:noProof/>
        </w:rPr>
      </w:pPr>
      <w:r>
        <w:rPr>
          <w:noProof/>
        </w:rPr>
        <w:t>GitHub One, 75</w:t>
      </w:r>
    </w:p>
    <w:p w14:paraId="7E198D05" w14:textId="77777777" w:rsidR="00847E40" w:rsidRDefault="00847E40">
      <w:pPr>
        <w:pStyle w:val="Index1"/>
        <w:tabs>
          <w:tab w:val="right" w:pos="5030"/>
        </w:tabs>
        <w:rPr>
          <w:noProof/>
        </w:rPr>
      </w:pPr>
      <w:r>
        <w:rPr>
          <w:noProof/>
        </w:rPr>
        <w:t>GitHub Packages, 75</w:t>
      </w:r>
    </w:p>
    <w:p w14:paraId="3543F1D4" w14:textId="77777777" w:rsidR="00847E40" w:rsidRDefault="00847E40">
      <w:pPr>
        <w:pStyle w:val="Index1"/>
        <w:tabs>
          <w:tab w:val="right" w:pos="5030"/>
        </w:tabs>
        <w:rPr>
          <w:noProof/>
        </w:rPr>
      </w:pPr>
      <w:r>
        <w:rPr>
          <w:noProof/>
        </w:rPr>
        <w:t>Hjemmearbeid for Mac 2019, 24</w:t>
      </w:r>
    </w:p>
    <w:p w14:paraId="0AA112FB" w14:textId="77777777" w:rsidR="00847E40" w:rsidRDefault="00847E40">
      <w:pPr>
        <w:pStyle w:val="Index1"/>
        <w:tabs>
          <w:tab w:val="right" w:pos="5030"/>
        </w:tabs>
        <w:rPr>
          <w:noProof/>
        </w:rPr>
      </w:pPr>
      <w:r>
        <w:rPr>
          <w:noProof/>
        </w:rPr>
        <w:t>Hjemmearbeid for Office Professional Plus 2019, 22</w:t>
      </w:r>
    </w:p>
    <w:p w14:paraId="6061ED2A" w14:textId="77777777" w:rsidR="00847E40" w:rsidRDefault="00847E40">
      <w:pPr>
        <w:pStyle w:val="Index1"/>
        <w:tabs>
          <w:tab w:val="right" w:pos="5030"/>
        </w:tabs>
        <w:rPr>
          <w:noProof/>
        </w:rPr>
      </w:pPr>
      <w:r>
        <w:rPr>
          <w:noProof/>
        </w:rPr>
        <w:t>Hjemmearbeid for Office Standard 2019, 22</w:t>
      </w:r>
    </w:p>
    <w:p w14:paraId="27D45720" w14:textId="77777777" w:rsidR="00847E40" w:rsidRDefault="00847E40">
      <w:pPr>
        <w:pStyle w:val="Index1"/>
        <w:tabs>
          <w:tab w:val="right" w:pos="5030"/>
        </w:tabs>
        <w:rPr>
          <w:noProof/>
        </w:rPr>
      </w:pPr>
      <w:r>
        <w:rPr>
          <w:noProof/>
        </w:rPr>
        <w:t>HPC Pack, 50</w:t>
      </w:r>
    </w:p>
    <w:p w14:paraId="181F2B90" w14:textId="77777777" w:rsidR="00847E40" w:rsidRDefault="00847E40">
      <w:pPr>
        <w:pStyle w:val="Index1"/>
        <w:tabs>
          <w:tab w:val="right" w:pos="5030"/>
        </w:tabs>
        <w:rPr>
          <w:noProof/>
        </w:rPr>
      </w:pPr>
      <w:r>
        <w:rPr>
          <w:noProof/>
        </w:rPr>
        <w:t>Hyper-V Container, 84</w:t>
      </w:r>
    </w:p>
    <w:p w14:paraId="7ED6EAFB" w14:textId="77777777" w:rsidR="00847E40" w:rsidRDefault="00847E40">
      <w:pPr>
        <w:pStyle w:val="Index1"/>
        <w:tabs>
          <w:tab w:val="right" w:pos="5030"/>
        </w:tabs>
        <w:rPr>
          <w:noProof/>
        </w:rPr>
      </w:pPr>
      <w:r>
        <w:rPr>
          <w:noProof/>
        </w:rPr>
        <w:t>Importtjeneste for Office 365, 70</w:t>
      </w:r>
    </w:p>
    <w:p w14:paraId="16019DD1" w14:textId="77777777" w:rsidR="00847E40" w:rsidRDefault="00847E40">
      <w:pPr>
        <w:pStyle w:val="Index1"/>
        <w:tabs>
          <w:tab w:val="right" w:pos="5030"/>
        </w:tabs>
        <w:rPr>
          <w:noProof/>
        </w:rPr>
      </w:pPr>
      <w:r>
        <w:rPr>
          <w:noProof/>
        </w:rPr>
        <w:t>Intune, 33</w:t>
      </w:r>
    </w:p>
    <w:p w14:paraId="57100D80" w14:textId="77777777" w:rsidR="00847E40" w:rsidRDefault="00847E40">
      <w:pPr>
        <w:pStyle w:val="Index1"/>
        <w:tabs>
          <w:tab w:val="right" w:pos="5030"/>
        </w:tabs>
        <w:rPr>
          <w:noProof/>
        </w:rPr>
      </w:pPr>
      <w:r>
        <w:rPr>
          <w:noProof/>
        </w:rPr>
        <w:t>Intune, 35</w:t>
      </w:r>
    </w:p>
    <w:p w14:paraId="1DE2D8A5" w14:textId="77777777" w:rsidR="00847E40" w:rsidRDefault="00847E40">
      <w:pPr>
        <w:pStyle w:val="Index1"/>
        <w:tabs>
          <w:tab w:val="right" w:pos="5030"/>
        </w:tabs>
        <w:rPr>
          <w:noProof/>
        </w:rPr>
      </w:pPr>
      <w:r>
        <w:rPr>
          <w:noProof/>
        </w:rPr>
        <w:t>Intune for Devices, 35</w:t>
      </w:r>
    </w:p>
    <w:p w14:paraId="229DF00F" w14:textId="77777777" w:rsidR="00847E40" w:rsidRDefault="00847E40">
      <w:pPr>
        <w:pStyle w:val="Index1"/>
        <w:tabs>
          <w:tab w:val="right" w:pos="5030"/>
        </w:tabs>
        <w:rPr>
          <w:noProof/>
        </w:rPr>
      </w:pPr>
      <w:r>
        <w:rPr>
          <w:noProof/>
        </w:rPr>
        <w:t>Intune for EDU, 35</w:t>
      </w:r>
    </w:p>
    <w:p w14:paraId="200F392E" w14:textId="77777777" w:rsidR="00847E40" w:rsidRDefault="00847E40">
      <w:pPr>
        <w:pStyle w:val="Index1"/>
        <w:tabs>
          <w:tab w:val="right" w:pos="5030"/>
        </w:tabs>
        <w:rPr>
          <w:noProof/>
        </w:rPr>
      </w:pPr>
      <w:r>
        <w:rPr>
          <w:noProof/>
        </w:rPr>
        <w:t>Kommersiell bruk av Office Home &amp; Student 2013 RT, 22</w:t>
      </w:r>
    </w:p>
    <w:p w14:paraId="0311695D" w14:textId="77777777" w:rsidR="00847E40" w:rsidRDefault="00847E40">
      <w:pPr>
        <w:pStyle w:val="Index1"/>
        <w:tabs>
          <w:tab w:val="right" w:pos="5030"/>
        </w:tabs>
        <w:rPr>
          <w:noProof/>
        </w:rPr>
      </w:pPr>
      <w:r>
        <w:rPr>
          <w:noProof/>
        </w:rPr>
        <w:t>M365 E5 Security, 35</w:t>
      </w:r>
    </w:p>
    <w:p w14:paraId="4E03CB7B" w14:textId="77777777" w:rsidR="00847E40" w:rsidRDefault="00847E40">
      <w:pPr>
        <w:pStyle w:val="Index1"/>
        <w:tabs>
          <w:tab w:val="right" w:pos="5030"/>
        </w:tabs>
        <w:rPr>
          <w:noProof/>
        </w:rPr>
      </w:pPr>
      <w:r>
        <w:rPr>
          <w:noProof/>
        </w:rPr>
        <w:t>macOS, 42</w:t>
      </w:r>
    </w:p>
    <w:p w14:paraId="02A21E75" w14:textId="77777777" w:rsidR="00847E40" w:rsidRDefault="00847E40">
      <w:pPr>
        <w:pStyle w:val="Index1"/>
        <w:tabs>
          <w:tab w:val="right" w:pos="5030"/>
        </w:tabs>
        <w:rPr>
          <w:noProof/>
        </w:rPr>
      </w:pPr>
      <w:r>
        <w:rPr>
          <w:noProof/>
        </w:rPr>
        <w:t>Microsoft 365 A5 Compliance, 58</w:t>
      </w:r>
    </w:p>
    <w:p w14:paraId="207720C8" w14:textId="77777777" w:rsidR="00847E40" w:rsidRDefault="00847E40">
      <w:pPr>
        <w:pStyle w:val="Index1"/>
        <w:tabs>
          <w:tab w:val="right" w:pos="5030"/>
        </w:tabs>
        <w:rPr>
          <w:noProof/>
        </w:rPr>
      </w:pPr>
      <w:r>
        <w:rPr>
          <w:noProof/>
        </w:rPr>
        <w:t>Microsoft 365 A5 eDiscovery og Audit, 58</w:t>
      </w:r>
    </w:p>
    <w:p w14:paraId="15316DEE" w14:textId="77777777" w:rsidR="00847E40" w:rsidRDefault="00847E40">
      <w:pPr>
        <w:pStyle w:val="Index1"/>
        <w:tabs>
          <w:tab w:val="right" w:pos="5030"/>
        </w:tabs>
        <w:rPr>
          <w:noProof/>
        </w:rPr>
      </w:pPr>
      <w:r>
        <w:rPr>
          <w:noProof/>
        </w:rPr>
        <w:t>Microsoft 365 A5 Informasjonsbeskyttelse og styring, 58</w:t>
      </w:r>
    </w:p>
    <w:p w14:paraId="245302B4" w14:textId="77777777" w:rsidR="00847E40" w:rsidRDefault="00847E40">
      <w:pPr>
        <w:pStyle w:val="Index1"/>
        <w:tabs>
          <w:tab w:val="right" w:pos="5030"/>
        </w:tabs>
        <w:rPr>
          <w:noProof/>
        </w:rPr>
      </w:pPr>
      <w:r>
        <w:rPr>
          <w:noProof/>
        </w:rPr>
        <w:t>Microsoft 365 A5 Insider risikostyring, 58</w:t>
      </w:r>
    </w:p>
    <w:p w14:paraId="1F9B728F" w14:textId="77777777" w:rsidR="00847E40" w:rsidRDefault="00847E40">
      <w:pPr>
        <w:pStyle w:val="Index1"/>
        <w:tabs>
          <w:tab w:val="right" w:pos="5030"/>
        </w:tabs>
        <w:rPr>
          <w:noProof/>
        </w:rPr>
      </w:pPr>
      <w:r>
        <w:rPr>
          <w:noProof/>
        </w:rPr>
        <w:t>Microsoft 365 A5 Security, 58</w:t>
      </w:r>
    </w:p>
    <w:p w14:paraId="29869026" w14:textId="77777777" w:rsidR="00847E40" w:rsidRDefault="00847E40">
      <w:pPr>
        <w:pStyle w:val="Index1"/>
        <w:tabs>
          <w:tab w:val="right" w:pos="5030"/>
        </w:tabs>
        <w:rPr>
          <w:noProof/>
        </w:rPr>
      </w:pPr>
      <w:r>
        <w:rPr>
          <w:noProof/>
        </w:rPr>
        <w:t>Microsoft 365 Apper for foretak, 67</w:t>
      </w:r>
    </w:p>
    <w:p w14:paraId="2A54BE20" w14:textId="77777777" w:rsidR="00847E40" w:rsidRDefault="00847E40">
      <w:pPr>
        <w:pStyle w:val="Index1"/>
        <w:tabs>
          <w:tab w:val="right" w:pos="5030"/>
        </w:tabs>
        <w:rPr>
          <w:noProof/>
        </w:rPr>
      </w:pPr>
      <w:r>
        <w:rPr>
          <w:noProof/>
        </w:rPr>
        <w:t>Microsoft 365 Apps for business (bruker-SL), 67</w:t>
      </w:r>
    </w:p>
    <w:p w14:paraId="100E8D92" w14:textId="77777777" w:rsidR="00847E40" w:rsidRDefault="00847E40">
      <w:pPr>
        <w:pStyle w:val="Index1"/>
        <w:tabs>
          <w:tab w:val="right" w:pos="5030"/>
        </w:tabs>
        <w:rPr>
          <w:noProof/>
        </w:rPr>
      </w:pPr>
      <w:r>
        <w:rPr>
          <w:noProof/>
        </w:rPr>
        <w:t>Microsoft 365 Apps for foretak, 67</w:t>
      </w:r>
    </w:p>
    <w:p w14:paraId="1959D982" w14:textId="77777777" w:rsidR="00847E40" w:rsidRDefault="00847E40">
      <w:pPr>
        <w:pStyle w:val="Index1"/>
        <w:tabs>
          <w:tab w:val="right" w:pos="5030"/>
        </w:tabs>
        <w:rPr>
          <w:noProof/>
        </w:rPr>
      </w:pPr>
      <w:r>
        <w:rPr>
          <w:noProof/>
        </w:rPr>
        <w:t>Microsoft 365 Apps for foretak From SA, 67</w:t>
      </w:r>
    </w:p>
    <w:p w14:paraId="26F9FDEF" w14:textId="77777777" w:rsidR="00847E40" w:rsidRDefault="00847E40">
      <w:pPr>
        <w:pStyle w:val="Index1"/>
        <w:tabs>
          <w:tab w:val="right" w:pos="5030"/>
        </w:tabs>
        <w:rPr>
          <w:noProof/>
        </w:rPr>
      </w:pPr>
      <w:r>
        <w:rPr>
          <w:noProof/>
        </w:rPr>
        <w:t>Microsoft 365 Business Basic, 68</w:t>
      </w:r>
    </w:p>
    <w:p w14:paraId="5F8F8C05" w14:textId="77777777" w:rsidR="00847E40" w:rsidRDefault="00847E40">
      <w:pPr>
        <w:pStyle w:val="Index1"/>
        <w:tabs>
          <w:tab w:val="right" w:pos="5030"/>
        </w:tabs>
        <w:rPr>
          <w:noProof/>
        </w:rPr>
      </w:pPr>
      <w:r>
        <w:rPr>
          <w:noProof/>
        </w:rPr>
        <w:t>Microsoft 365 Business Premium, 58</w:t>
      </w:r>
    </w:p>
    <w:p w14:paraId="20FB7FA0" w14:textId="77777777" w:rsidR="00847E40" w:rsidRDefault="00847E40">
      <w:pPr>
        <w:pStyle w:val="Index1"/>
        <w:tabs>
          <w:tab w:val="right" w:pos="5030"/>
        </w:tabs>
        <w:rPr>
          <w:noProof/>
        </w:rPr>
      </w:pPr>
      <w:r>
        <w:rPr>
          <w:noProof/>
        </w:rPr>
        <w:t>Microsoft 365 Business Standard, 68</w:t>
      </w:r>
    </w:p>
    <w:p w14:paraId="6B5BCE80" w14:textId="77777777" w:rsidR="00847E40" w:rsidRDefault="00847E40">
      <w:pPr>
        <w:pStyle w:val="Index1"/>
        <w:tabs>
          <w:tab w:val="right" w:pos="5030"/>
        </w:tabs>
        <w:rPr>
          <w:noProof/>
        </w:rPr>
      </w:pPr>
      <w:r>
        <w:rPr>
          <w:noProof/>
        </w:rPr>
        <w:t>Microsoft 365 E3 – Uovervåket lisens, 58</w:t>
      </w:r>
    </w:p>
    <w:p w14:paraId="3C0DF93D" w14:textId="77777777" w:rsidR="00847E40" w:rsidRDefault="00847E40">
      <w:pPr>
        <w:pStyle w:val="Index1"/>
        <w:tabs>
          <w:tab w:val="right" w:pos="5030"/>
        </w:tabs>
        <w:rPr>
          <w:noProof/>
        </w:rPr>
      </w:pPr>
      <w:r>
        <w:rPr>
          <w:noProof/>
        </w:rPr>
        <w:t>Microsoft 365 E3/E5, 58</w:t>
      </w:r>
    </w:p>
    <w:p w14:paraId="7F1F72FF" w14:textId="77777777" w:rsidR="00847E40" w:rsidRDefault="00847E40">
      <w:pPr>
        <w:pStyle w:val="Index1"/>
        <w:tabs>
          <w:tab w:val="right" w:pos="5030"/>
        </w:tabs>
        <w:rPr>
          <w:noProof/>
        </w:rPr>
      </w:pPr>
      <w:r>
        <w:rPr>
          <w:noProof/>
        </w:rPr>
        <w:t>Microsoft 365 E3/E5 From SA, 58</w:t>
      </w:r>
    </w:p>
    <w:p w14:paraId="748B98AB" w14:textId="77777777" w:rsidR="00847E40" w:rsidRDefault="00847E40">
      <w:pPr>
        <w:pStyle w:val="Index1"/>
        <w:tabs>
          <w:tab w:val="right" w:pos="5030"/>
        </w:tabs>
        <w:rPr>
          <w:noProof/>
        </w:rPr>
      </w:pPr>
      <w:r>
        <w:rPr>
          <w:noProof/>
        </w:rPr>
        <w:t>Microsoft 365 E3/E5 tillegg, 58</w:t>
      </w:r>
    </w:p>
    <w:p w14:paraId="2A6CD806" w14:textId="77777777" w:rsidR="00847E40" w:rsidRDefault="00847E40">
      <w:pPr>
        <w:pStyle w:val="Index1"/>
        <w:tabs>
          <w:tab w:val="right" w:pos="5030"/>
        </w:tabs>
        <w:rPr>
          <w:noProof/>
        </w:rPr>
      </w:pPr>
      <w:r>
        <w:rPr>
          <w:noProof/>
        </w:rPr>
        <w:t>Microsoft 365 E5 Compliance, 58</w:t>
      </w:r>
    </w:p>
    <w:p w14:paraId="2CA83A6B" w14:textId="77777777" w:rsidR="00847E40" w:rsidRDefault="00847E40">
      <w:pPr>
        <w:pStyle w:val="Index1"/>
        <w:tabs>
          <w:tab w:val="right" w:pos="5030"/>
        </w:tabs>
        <w:rPr>
          <w:noProof/>
        </w:rPr>
      </w:pPr>
      <w:r>
        <w:rPr>
          <w:noProof/>
        </w:rPr>
        <w:t>Microsoft 365 E5 eDiscovery og Audit, 58</w:t>
      </w:r>
    </w:p>
    <w:p w14:paraId="4CD5E559" w14:textId="77777777" w:rsidR="00847E40" w:rsidRDefault="00847E40">
      <w:pPr>
        <w:pStyle w:val="Index1"/>
        <w:tabs>
          <w:tab w:val="right" w:pos="5030"/>
        </w:tabs>
        <w:rPr>
          <w:noProof/>
        </w:rPr>
      </w:pPr>
      <w:r>
        <w:rPr>
          <w:noProof/>
        </w:rPr>
        <w:t>Microsoft 365 E5 Informasjonsbeskyttelse og styring, 58</w:t>
      </w:r>
    </w:p>
    <w:p w14:paraId="44CC764D" w14:textId="77777777" w:rsidR="00847E40" w:rsidRDefault="00847E40">
      <w:pPr>
        <w:pStyle w:val="Index1"/>
        <w:tabs>
          <w:tab w:val="right" w:pos="5030"/>
        </w:tabs>
        <w:rPr>
          <w:noProof/>
        </w:rPr>
      </w:pPr>
      <w:r>
        <w:rPr>
          <w:noProof/>
        </w:rPr>
        <w:t>Microsoft 365 E5 Insider risikostyring, 58</w:t>
      </w:r>
    </w:p>
    <w:p w14:paraId="72E3422F" w14:textId="77777777" w:rsidR="00847E40" w:rsidRDefault="00847E40">
      <w:pPr>
        <w:pStyle w:val="Index1"/>
        <w:tabs>
          <w:tab w:val="right" w:pos="5030"/>
        </w:tabs>
        <w:rPr>
          <w:noProof/>
        </w:rPr>
      </w:pPr>
      <w:r>
        <w:rPr>
          <w:noProof/>
        </w:rPr>
        <w:t>Microsoft 365 E5 Security, 58</w:t>
      </w:r>
    </w:p>
    <w:p w14:paraId="136EF997" w14:textId="77777777" w:rsidR="00847E40" w:rsidRDefault="00847E40">
      <w:pPr>
        <w:pStyle w:val="Index1"/>
        <w:tabs>
          <w:tab w:val="right" w:pos="5030"/>
        </w:tabs>
        <w:rPr>
          <w:noProof/>
        </w:rPr>
      </w:pPr>
      <w:r>
        <w:rPr>
          <w:noProof/>
        </w:rPr>
        <w:t>Microsoft 365 Education A1, 58</w:t>
      </w:r>
    </w:p>
    <w:p w14:paraId="2369DAB7" w14:textId="77777777" w:rsidR="00847E40" w:rsidRDefault="00847E40">
      <w:pPr>
        <w:pStyle w:val="Index1"/>
        <w:tabs>
          <w:tab w:val="right" w:pos="5030"/>
        </w:tabs>
        <w:rPr>
          <w:noProof/>
        </w:rPr>
      </w:pPr>
      <w:r>
        <w:rPr>
          <w:noProof/>
        </w:rPr>
        <w:t>Microsoft 365 Education A3, 58</w:t>
      </w:r>
    </w:p>
    <w:p w14:paraId="2EF8758C" w14:textId="77777777" w:rsidR="00847E40" w:rsidRDefault="00847E40">
      <w:pPr>
        <w:pStyle w:val="Index1"/>
        <w:tabs>
          <w:tab w:val="right" w:pos="5030"/>
        </w:tabs>
        <w:rPr>
          <w:noProof/>
        </w:rPr>
      </w:pPr>
      <w:r>
        <w:rPr>
          <w:noProof/>
        </w:rPr>
        <w:t>Microsoft 365 Education A3 – Uovervåket lisens, 58</w:t>
      </w:r>
    </w:p>
    <w:p w14:paraId="0CC25840" w14:textId="77777777" w:rsidR="00847E40" w:rsidRDefault="00847E40">
      <w:pPr>
        <w:pStyle w:val="Index1"/>
        <w:tabs>
          <w:tab w:val="right" w:pos="5030"/>
        </w:tabs>
        <w:rPr>
          <w:noProof/>
        </w:rPr>
      </w:pPr>
      <w:r>
        <w:rPr>
          <w:noProof/>
        </w:rPr>
        <w:t>Microsoft 365 Education A3 med Core CAL, 58</w:t>
      </w:r>
    </w:p>
    <w:p w14:paraId="16C0414E" w14:textId="77777777" w:rsidR="00847E40" w:rsidRDefault="00847E40">
      <w:pPr>
        <w:pStyle w:val="Index1"/>
        <w:tabs>
          <w:tab w:val="right" w:pos="5030"/>
        </w:tabs>
        <w:rPr>
          <w:noProof/>
        </w:rPr>
      </w:pPr>
      <w:r>
        <w:rPr>
          <w:noProof/>
        </w:rPr>
        <w:t>Microsoft 365 Education A5, 58</w:t>
      </w:r>
    </w:p>
    <w:p w14:paraId="68960DB2" w14:textId="77777777" w:rsidR="00847E40" w:rsidRDefault="00847E40">
      <w:pPr>
        <w:pStyle w:val="Index1"/>
        <w:tabs>
          <w:tab w:val="right" w:pos="5030"/>
        </w:tabs>
        <w:rPr>
          <w:noProof/>
        </w:rPr>
      </w:pPr>
      <w:r>
        <w:rPr>
          <w:noProof/>
        </w:rPr>
        <w:t>Microsoft 365 F1/F3, 58</w:t>
      </w:r>
    </w:p>
    <w:p w14:paraId="5F9866FD" w14:textId="77777777" w:rsidR="00847E40" w:rsidRDefault="00847E40">
      <w:pPr>
        <w:pStyle w:val="Index1"/>
        <w:tabs>
          <w:tab w:val="right" w:pos="5030"/>
        </w:tabs>
        <w:rPr>
          <w:noProof/>
        </w:rPr>
      </w:pPr>
      <w:r>
        <w:rPr>
          <w:noProof/>
        </w:rPr>
        <w:t>Microsoft 365 F3, 33</w:t>
      </w:r>
    </w:p>
    <w:p w14:paraId="74B3E561" w14:textId="77777777" w:rsidR="00847E40" w:rsidRDefault="00847E40">
      <w:pPr>
        <w:pStyle w:val="Index1"/>
        <w:tabs>
          <w:tab w:val="right" w:pos="5030"/>
        </w:tabs>
        <w:rPr>
          <w:noProof/>
        </w:rPr>
      </w:pPr>
      <w:r>
        <w:rPr>
          <w:noProof/>
        </w:rPr>
        <w:t>Microsoft Azure Services*, 56</w:t>
      </w:r>
    </w:p>
    <w:p w14:paraId="3473A28A" w14:textId="77777777" w:rsidR="00847E40" w:rsidRDefault="00847E40">
      <w:pPr>
        <w:pStyle w:val="Index1"/>
        <w:tabs>
          <w:tab w:val="right" w:pos="5030"/>
        </w:tabs>
        <w:rPr>
          <w:noProof/>
        </w:rPr>
      </w:pPr>
      <w:r>
        <w:rPr>
          <w:noProof/>
        </w:rPr>
        <w:t>Microsoft Azure StorSimple Premium-støtte, 57</w:t>
      </w:r>
    </w:p>
    <w:p w14:paraId="532F5BFA" w14:textId="77777777" w:rsidR="00847E40" w:rsidRDefault="00847E40">
      <w:pPr>
        <w:pStyle w:val="Index1"/>
        <w:tabs>
          <w:tab w:val="right" w:pos="5030"/>
        </w:tabs>
        <w:rPr>
          <w:noProof/>
        </w:rPr>
      </w:pPr>
      <w:r>
        <w:rPr>
          <w:noProof/>
        </w:rPr>
        <w:t>Microsoft Azure StorSimple Standard-støtte, 57</w:t>
      </w:r>
    </w:p>
    <w:p w14:paraId="5AE86979" w14:textId="77777777" w:rsidR="00847E40" w:rsidRDefault="00847E40">
      <w:pPr>
        <w:pStyle w:val="Index1"/>
        <w:tabs>
          <w:tab w:val="right" w:pos="5030"/>
        </w:tabs>
        <w:rPr>
          <w:noProof/>
        </w:rPr>
      </w:pPr>
      <w:r>
        <w:rPr>
          <w:noProof/>
        </w:rPr>
        <w:t>Microsoft Azure StorSimple Standard-støtte til StorSimple Premium-støtte, 57</w:t>
      </w:r>
    </w:p>
    <w:p w14:paraId="21233720" w14:textId="77777777" w:rsidR="00847E40" w:rsidRDefault="00847E40">
      <w:pPr>
        <w:pStyle w:val="Index1"/>
        <w:tabs>
          <w:tab w:val="right" w:pos="5030"/>
        </w:tabs>
        <w:rPr>
          <w:noProof/>
        </w:rPr>
      </w:pPr>
      <w:r>
        <w:rPr>
          <w:noProof/>
        </w:rPr>
        <w:t>Microsoft Azure StorSimple-plan med Enhet (8100-enheten), 56</w:t>
      </w:r>
    </w:p>
    <w:p w14:paraId="5F069D3E" w14:textId="77777777" w:rsidR="00847E40" w:rsidRDefault="00847E40">
      <w:pPr>
        <w:pStyle w:val="Index1"/>
        <w:tabs>
          <w:tab w:val="right" w:pos="5030"/>
        </w:tabs>
        <w:rPr>
          <w:noProof/>
        </w:rPr>
      </w:pPr>
      <w:r>
        <w:rPr>
          <w:noProof/>
        </w:rPr>
        <w:t>Microsoft Azure StorSimple-plan med Enhet (8600-enheten), 56</w:t>
      </w:r>
    </w:p>
    <w:p w14:paraId="1BCB2C77" w14:textId="77777777" w:rsidR="00847E40" w:rsidRDefault="00847E40">
      <w:pPr>
        <w:pStyle w:val="Index1"/>
        <w:tabs>
          <w:tab w:val="right" w:pos="5030"/>
        </w:tabs>
        <w:rPr>
          <w:noProof/>
        </w:rPr>
      </w:pPr>
      <w:r>
        <w:rPr>
          <w:noProof/>
        </w:rPr>
        <w:t>Microsoft Azure-tjenester, 94, 95, 96</w:t>
      </w:r>
    </w:p>
    <w:p w14:paraId="5C759C02" w14:textId="77777777" w:rsidR="00847E40" w:rsidRDefault="00847E40">
      <w:pPr>
        <w:pStyle w:val="Index1"/>
        <w:tabs>
          <w:tab w:val="right" w:pos="5030"/>
        </w:tabs>
        <w:rPr>
          <w:noProof/>
        </w:rPr>
      </w:pPr>
      <w:r>
        <w:rPr>
          <w:noProof/>
        </w:rPr>
        <w:t>Microsoft Cloud App Security, 76</w:t>
      </w:r>
    </w:p>
    <w:p w14:paraId="26EEDD35" w14:textId="77777777" w:rsidR="00847E40" w:rsidRDefault="00847E40">
      <w:pPr>
        <w:pStyle w:val="Index1"/>
        <w:tabs>
          <w:tab w:val="right" w:pos="5030"/>
        </w:tabs>
        <w:rPr>
          <w:noProof/>
        </w:rPr>
      </w:pPr>
      <w:r>
        <w:rPr>
          <w:noProof/>
        </w:rPr>
        <w:t>Microsoft Defender Advanced Threat Protection, 45</w:t>
      </w:r>
    </w:p>
    <w:p w14:paraId="34A903FC" w14:textId="77777777" w:rsidR="00847E40" w:rsidRDefault="00847E40">
      <w:pPr>
        <w:pStyle w:val="Index1"/>
        <w:tabs>
          <w:tab w:val="right" w:pos="5030"/>
        </w:tabs>
        <w:rPr>
          <w:noProof/>
        </w:rPr>
      </w:pPr>
      <w:r>
        <w:rPr>
          <w:noProof/>
        </w:rPr>
        <w:t>Microsoft Defender ATP (SL), 41</w:t>
      </w:r>
    </w:p>
    <w:p w14:paraId="530AAA32" w14:textId="77777777" w:rsidR="00847E40" w:rsidRDefault="00847E40">
      <w:pPr>
        <w:pStyle w:val="Index1"/>
        <w:tabs>
          <w:tab w:val="right" w:pos="5030"/>
        </w:tabs>
        <w:rPr>
          <w:noProof/>
        </w:rPr>
      </w:pPr>
      <w:r>
        <w:rPr>
          <w:noProof/>
        </w:rPr>
        <w:t>Microsoft Defender Avansert trusselbeskyttelse, 45</w:t>
      </w:r>
    </w:p>
    <w:p w14:paraId="5B301D39" w14:textId="77777777" w:rsidR="00847E40" w:rsidRDefault="00847E40">
      <w:pPr>
        <w:pStyle w:val="Index1"/>
        <w:tabs>
          <w:tab w:val="right" w:pos="5030"/>
        </w:tabs>
        <w:rPr>
          <w:noProof/>
        </w:rPr>
      </w:pPr>
      <w:r>
        <w:rPr>
          <w:noProof/>
        </w:rPr>
        <w:t>Microsoft Defender Avansert trusselbeskyttelse for servere, 32, 76</w:t>
      </w:r>
    </w:p>
    <w:p w14:paraId="5FDE0479" w14:textId="77777777" w:rsidR="00847E40" w:rsidRDefault="00847E40">
      <w:pPr>
        <w:pStyle w:val="Index1"/>
        <w:tabs>
          <w:tab w:val="right" w:pos="5030"/>
        </w:tabs>
        <w:rPr>
          <w:noProof/>
        </w:rPr>
      </w:pPr>
      <w:r>
        <w:rPr>
          <w:noProof/>
        </w:rPr>
        <w:t>Microsoft Dynamics 365 Customer Service CAL, 88</w:t>
      </w:r>
    </w:p>
    <w:p w14:paraId="635E7DF5" w14:textId="77777777" w:rsidR="00847E40" w:rsidRDefault="00847E40">
      <w:pPr>
        <w:pStyle w:val="Index1"/>
        <w:tabs>
          <w:tab w:val="right" w:pos="5030"/>
        </w:tabs>
        <w:rPr>
          <w:noProof/>
        </w:rPr>
      </w:pPr>
      <w:r>
        <w:rPr>
          <w:noProof/>
        </w:rPr>
        <w:t>Microsoft Dynamics 365 Customer Service On-premises CAL, 94</w:t>
      </w:r>
    </w:p>
    <w:p w14:paraId="3B12FE57" w14:textId="77777777" w:rsidR="00847E40" w:rsidRDefault="00847E40">
      <w:pPr>
        <w:pStyle w:val="Index1"/>
        <w:tabs>
          <w:tab w:val="right" w:pos="5030"/>
        </w:tabs>
        <w:rPr>
          <w:noProof/>
        </w:rPr>
      </w:pPr>
      <w:r>
        <w:rPr>
          <w:noProof/>
        </w:rPr>
        <w:t>Microsoft Dynamics 365 Operations Activity CAL, 88</w:t>
      </w:r>
    </w:p>
    <w:p w14:paraId="62B41D61" w14:textId="77777777" w:rsidR="00847E40" w:rsidRDefault="00847E40">
      <w:pPr>
        <w:pStyle w:val="Index1"/>
        <w:tabs>
          <w:tab w:val="right" w:pos="5030"/>
        </w:tabs>
        <w:rPr>
          <w:noProof/>
        </w:rPr>
      </w:pPr>
      <w:r>
        <w:rPr>
          <w:noProof/>
        </w:rPr>
        <w:t>Microsoft Dynamics 365 Operations Activity On-premises CAL, 94</w:t>
      </w:r>
    </w:p>
    <w:p w14:paraId="32D800E9" w14:textId="77777777" w:rsidR="00847E40" w:rsidRDefault="00847E40">
      <w:pPr>
        <w:pStyle w:val="Index1"/>
        <w:tabs>
          <w:tab w:val="right" w:pos="5030"/>
        </w:tabs>
        <w:rPr>
          <w:noProof/>
        </w:rPr>
      </w:pPr>
      <w:r>
        <w:rPr>
          <w:noProof/>
        </w:rPr>
        <w:t>Microsoft Dynamics 365 Operations CAL, 89</w:t>
      </w:r>
    </w:p>
    <w:p w14:paraId="23A7A8FD" w14:textId="77777777" w:rsidR="00847E40" w:rsidRDefault="00847E40">
      <w:pPr>
        <w:pStyle w:val="Index1"/>
        <w:tabs>
          <w:tab w:val="right" w:pos="5030"/>
        </w:tabs>
        <w:rPr>
          <w:noProof/>
        </w:rPr>
      </w:pPr>
      <w:r>
        <w:rPr>
          <w:noProof/>
        </w:rPr>
        <w:t>Microsoft Dynamics 365 Operations On-premises CAL, 94</w:t>
      </w:r>
    </w:p>
    <w:p w14:paraId="720AAA2E" w14:textId="77777777" w:rsidR="00847E40" w:rsidRDefault="00847E40">
      <w:pPr>
        <w:pStyle w:val="Index1"/>
        <w:tabs>
          <w:tab w:val="right" w:pos="5030"/>
        </w:tabs>
        <w:rPr>
          <w:noProof/>
        </w:rPr>
      </w:pPr>
      <w:r>
        <w:rPr>
          <w:noProof/>
        </w:rPr>
        <w:t>Microsoft Dynamics 365 Sales CAL, 88</w:t>
      </w:r>
    </w:p>
    <w:p w14:paraId="1E2F905D" w14:textId="77777777" w:rsidR="00847E40" w:rsidRDefault="00847E40">
      <w:pPr>
        <w:pStyle w:val="Index1"/>
        <w:tabs>
          <w:tab w:val="right" w:pos="5030"/>
        </w:tabs>
        <w:rPr>
          <w:noProof/>
        </w:rPr>
      </w:pPr>
      <w:r>
        <w:rPr>
          <w:noProof/>
        </w:rPr>
        <w:t>Microsoft Dynamics 365 Sales On-premises CAL, 94</w:t>
      </w:r>
    </w:p>
    <w:p w14:paraId="21C1F7C2" w14:textId="77777777" w:rsidR="00847E40" w:rsidRDefault="00847E40">
      <w:pPr>
        <w:pStyle w:val="Index1"/>
        <w:tabs>
          <w:tab w:val="right" w:pos="5030"/>
        </w:tabs>
        <w:rPr>
          <w:noProof/>
        </w:rPr>
      </w:pPr>
      <w:r>
        <w:rPr>
          <w:noProof/>
        </w:rPr>
        <w:t>Microsoft Dynamics 365 Team Members On-premises CAL, 94</w:t>
      </w:r>
    </w:p>
    <w:p w14:paraId="294A9B41" w14:textId="77777777" w:rsidR="00847E40" w:rsidRDefault="00847E40">
      <w:pPr>
        <w:pStyle w:val="Index1"/>
        <w:tabs>
          <w:tab w:val="right" w:pos="5030"/>
        </w:tabs>
        <w:rPr>
          <w:noProof/>
        </w:rPr>
      </w:pPr>
      <w:r>
        <w:rPr>
          <w:noProof/>
        </w:rPr>
        <w:t>Microsoft Dynamics AX Enterprise CAL, 89</w:t>
      </w:r>
    </w:p>
    <w:p w14:paraId="2E32D4EC" w14:textId="77777777" w:rsidR="00847E40" w:rsidRDefault="00847E40">
      <w:pPr>
        <w:pStyle w:val="Index1"/>
        <w:tabs>
          <w:tab w:val="right" w:pos="5030"/>
        </w:tabs>
        <w:rPr>
          <w:noProof/>
        </w:rPr>
      </w:pPr>
      <w:r>
        <w:rPr>
          <w:noProof/>
        </w:rPr>
        <w:t>Microsoft Dynamics AX Functional CAL, 88</w:t>
      </w:r>
    </w:p>
    <w:p w14:paraId="6F1F2012" w14:textId="77777777" w:rsidR="00847E40" w:rsidRDefault="00847E40">
      <w:pPr>
        <w:pStyle w:val="Index1"/>
        <w:tabs>
          <w:tab w:val="right" w:pos="5030"/>
        </w:tabs>
        <w:rPr>
          <w:noProof/>
        </w:rPr>
      </w:pPr>
      <w:r>
        <w:rPr>
          <w:noProof/>
        </w:rPr>
        <w:t>Microsoft Dynamics AX Standard Commerce Core Server, 89</w:t>
      </w:r>
    </w:p>
    <w:p w14:paraId="181E578A" w14:textId="77777777" w:rsidR="00847E40" w:rsidRDefault="00847E40">
      <w:pPr>
        <w:pStyle w:val="Index1"/>
        <w:tabs>
          <w:tab w:val="right" w:pos="5030"/>
        </w:tabs>
        <w:rPr>
          <w:noProof/>
        </w:rPr>
      </w:pPr>
      <w:r>
        <w:rPr>
          <w:noProof/>
        </w:rPr>
        <w:t>Microsoft Dynamics AX Store Server, 88</w:t>
      </w:r>
    </w:p>
    <w:p w14:paraId="5F110C7E" w14:textId="77777777" w:rsidR="00847E40" w:rsidRDefault="00847E40">
      <w:pPr>
        <w:pStyle w:val="Index1"/>
        <w:tabs>
          <w:tab w:val="right" w:pos="5030"/>
        </w:tabs>
        <w:rPr>
          <w:noProof/>
        </w:rPr>
      </w:pPr>
      <w:r>
        <w:rPr>
          <w:noProof/>
        </w:rPr>
        <w:t>Microsoft Dynamics AX Task CAL, 88</w:t>
      </w:r>
    </w:p>
    <w:p w14:paraId="2C1922EE" w14:textId="77777777" w:rsidR="00847E40" w:rsidRDefault="00847E40">
      <w:pPr>
        <w:pStyle w:val="Index1"/>
        <w:tabs>
          <w:tab w:val="right" w:pos="5030"/>
        </w:tabs>
        <w:rPr>
          <w:noProof/>
        </w:rPr>
      </w:pPr>
      <w:r>
        <w:rPr>
          <w:noProof/>
        </w:rPr>
        <w:t>Microsoft Dynamics CRM Server 2013, 89</w:t>
      </w:r>
    </w:p>
    <w:p w14:paraId="5B5DC02D" w14:textId="77777777" w:rsidR="00847E40" w:rsidRDefault="00847E40">
      <w:pPr>
        <w:pStyle w:val="Index1"/>
        <w:tabs>
          <w:tab w:val="right" w:pos="5030"/>
        </w:tabs>
        <w:rPr>
          <w:noProof/>
        </w:rPr>
      </w:pPr>
      <w:r>
        <w:rPr>
          <w:noProof/>
        </w:rPr>
        <w:t>Microsoft Dynamics CRM Server 2015, 89</w:t>
      </w:r>
    </w:p>
    <w:p w14:paraId="36A275A2" w14:textId="77777777" w:rsidR="00847E40" w:rsidRDefault="00847E40">
      <w:pPr>
        <w:pStyle w:val="Index1"/>
        <w:tabs>
          <w:tab w:val="right" w:pos="5030"/>
        </w:tabs>
        <w:rPr>
          <w:noProof/>
        </w:rPr>
      </w:pPr>
      <w:r>
        <w:rPr>
          <w:noProof/>
        </w:rPr>
        <w:t>Microsoft forholdssalgsløsning/Plus, 65</w:t>
      </w:r>
    </w:p>
    <w:p w14:paraId="1187A84A" w14:textId="77777777" w:rsidR="00847E40" w:rsidRDefault="00847E40">
      <w:pPr>
        <w:pStyle w:val="Index1"/>
        <w:tabs>
          <w:tab w:val="right" w:pos="5030"/>
        </w:tabs>
        <w:rPr>
          <w:noProof/>
        </w:rPr>
      </w:pPr>
      <w:r>
        <w:rPr>
          <w:noProof/>
        </w:rPr>
        <w:t>Microsoft Forms Pro Tilleggssvar, 65</w:t>
      </w:r>
    </w:p>
    <w:p w14:paraId="1C4FC998" w14:textId="77777777" w:rsidR="00847E40" w:rsidRDefault="00847E40">
      <w:pPr>
        <w:pStyle w:val="Index1"/>
        <w:tabs>
          <w:tab w:val="right" w:pos="5030"/>
        </w:tabs>
        <w:rPr>
          <w:noProof/>
        </w:rPr>
      </w:pPr>
      <w:r>
        <w:rPr>
          <w:noProof/>
        </w:rPr>
        <w:t>Microsoft Graph-datatilkobling for uavhengige programvareleverandører, 77</w:t>
      </w:r>
    </w:p>
    <w:p w14:paraId="3BF5943A" w14:textId="77777777" w:rsidR="00847E40" w:rsidRDefault="00847E40">
      <w:pPr>
        <w:pStyle w:val="Index1"/>
        <w:tabs>
          <w:tab w:val="right" w:pos="5030"/>
        </w:tabs>
        <w:rPr>
          <w:noProof/>
        </w:rPr>
      </w:pPr>
      <w:r>
        <w:rPr>
          <w:noProof/>
        </w:rPr>
        <w:t>Microsoft Identity Manager 2016 CAL, 21</w:t>
      </w:r>
    </w:p>
    <w:p w14:paraId="57443DE6" w14:textId="77777777" w:rsidR="00847E40" w:rsidRDefault="00847E40">
      <w:pPr>
        <w:pStyle w:val="Index1"/>
        <w:tabs>
          <w:tab w:val="right" w:pos="5030"/>
        </w:tabs>
        <w:rPr>
          <w:noProof/>
        </w:rPr>
      </w:pPr>
      <w:r>
        <w:rPr>
          <w:noProof/>
        </w:rPr>
        <w:t>Microsoft Identity Manager 2016 External Connector, 21</w:t>
      </w:r>
    </w:p>
    <w:p w14:paraId="70078FAC" w14:textId="77777777" w:rsidR="00847E40" w:rsidRDefault="00847E40">
      <w:pPr>
        <w:pStyle w:val="Index1"/>
        <w:tabs>
          <w:tab w:val="right" w:pos="5030"/>
        </w:tabs>
        <w:rPr>
          <w:noProof/>
        </w:rPr>
      </w:pPr>
      <w:r>
        <w:rPr>
          <w:noProof/>
        </w:rPr>
        <w:t>Microsoft Intune, 16, 33, 77</w:t>
      </w:r>
    </w:p>
    <w:p w14:paraId="6D1FA1A2" w14:textId="77777777" w:rsidR="00847E40" w:rsidRDefault="00847E40">
      <w:pPr>
        <w:pStyle w:val="Index1"/>
        <w:tabs>
          <w:tab w:val="right" w:pos="5030"/>
        </w:tabs>
        <w:rPr>
          <w:noProof/>
        </w:rPr>
      </w:pPr>
      <w:r>
        <w:rPr>
          <w:noProof/>
        </w:rPr>
        <w:t>Microsoft Intune Add-on, 77</w:t>
      </w:r>
    </w:p>
    <w:p w14:paraId="7188B045" w14:textId="77777777" w:rsidR="00847E40" w:rsidRDefault="00847E40">
      <w:pPr>
        <w:pStyle w:val="Index1"/>
        <w:tabs>
          <w:tab w:val="right" w:pos="5030"/>
        </w:tabs>
        <w:rPr>
          <w:noProof/>
        </w:rPr>
      </w:pPr>
      <w:r>
        <w:rPr>
          <w:noProof/>
        </w:rPr>
        <w:t>Microsoft Intune for Devices, 33</w:t>
      </w:r>
    </w:p>
    <w:p w14:paraId="23DF40FA" w14:textId="77777777" w:rsidR="00847E40" w:rsidRDefault="00847E40">
      <w:pPr>
        <w:pStyle w:val="Index1"/>
        <w:tabs>
          <w:tab w:val="right" w:pos="5030"/>
        </w:tabs>
        <w:rPr>
          <w:noProof/>
        </w:rPr>
      </w:pPr>
      <w:r>
        <w:rPr>
          <w:noProof/>
        </w:rPr>
        <w:t>Microsoft Intune for EDU, 77</w:t>
      </w:r>
    </w:p>
    <w:p w14:paraId="46CC7EAD" w14:textId="77777777" w:rsidR="00847E40" w:rsidRDefault="00847E40">
      <w:pPr>
        <w:pStyle w:val="Index1"/>
        <w:tabs>
          <w:tab w:val="right" w:pos="5030"/>
        </w:tabs>
        <w:rPr>
          <w:noProof/>
        </w:rPr>
      </w:pPr>
      <w:r>
        <w:rPr>
          <w:noProof/>
        </w:rPr>
        <w:t>Microsoft Intune for Edu Add-on, 77</w:t>
      </w:r>
    </w:p>
    <w:p w14:paraId="2E24941B" w14:textId="77777777" w:rsidR="00847E40" w:rsidRDefault="00847E40">
      <w:pPr>
        <w:pStyle w:val="Index1"/>
        <w:tabs>
          <w:tab w:val="right" w:pos="5030"/>
        </w:tabs>
        <w:rPr>
          <w:noProof/>
        </w:rPr>
      </w:pPr>
      <w:r>
        <w:rPr>
          <w:noProof/>
        </w:rPr>
        <w:t>Microsoft Intune for enheter, 77</w:t>
      </w:r>
    </w:p>
    <w:p w14:paraId="4C52A0CE" w14:textId="77777777" w:rsidR="00847E40" w:rsidRDefault="00847E40">
      <w:pPr>
        <w:pStyle w:val="Index1"/>
        <w:tabs>
          <w:tab w:val="right" w:pos="5030"/>
        </w:tabs>
        <w:rPr>
          <w:noProof/>
        </w:rPr>
      </w:pPr>
      <w:r>
        <w:rPr>
          <w:noProof/>
        </w:rPr>
        <w:t>Microsoft Intune User SL Add-on Extra Storage 1 GB, 77</w:t>
      </w:r>
    </w:p>
    <w:p w14:paraId="18EFE63D" w14:textId="77777777" w:rsidR="00847E40" w:rsidRDefault="00847E40">
      <w:pPr>
        <w:pStyle w:val="Index1"/>
        <w:tabs>
          <w:tab w:val="right" w:pos="5030"/>
        </w:tabs>
        <w:rPr>
          <w:noProof/>
        </w:rPr>
      </w:pPr>
      <w:r>
        <w:rPr>
          <w:noProof/>
        </w:rPr>
        <w:t>Microsoft Kaizala Pro, 76</w:t>
      </w:r>
    </w:p>
    <w:p w14:paraId="46607F1D" w14:textId="77777777" w:rsidR="00847E40" w:rsidRDefault="00847E40">
      <w:pPr>
        <w:pStyle w:val="Index1"/>
        <w:tabs>
          <w:tab w:val="right" w:pos="5030"/>
        </w:tabs>
        <w:rPr>
          <w:noProof/>
        </w:rPr>
      </w:pPr>
      <w:r>
        <w:rPr>
          <w:noProof/>
        </w:rPr>
        <w:t>Microsoft Learning Imagine Academy, 78</w:t>
      </w:r>
    </w:p>
    <w:p w14:paraId="7EF943EA" w14:textId="77777777" w:rsidR="00847E40" w:rsidRDefault="00847E40">
      <w:pPr>
        <w:pStyle w:val="Index1"/>
        <w:tabs>
          <w:tab w:val="right" w:pos="5030"/>
        </w:tabs>
        <w:rPr>
          <w:noProof/>
        </w:rPr>
      </w:pPr>
      <w:r>
        <w:rPr>
          <w:noProof/>
        </w:rPr>
        <w:t>Microsoft Learning MCP 1 Exam Vouchers, 78</w:t>
      </w:r>
    </w:p>
    <w:p w14:paraId="3BAF53AE" w14:textId="77777777" w:rsidR="00847E40" w:rsidRDefault="00847E40">
      <w:pPr>
        <w:pStyle w:val="Index1"/>
        <w:tabs>
          <w:tab w:val="right" w:pos="5030"/>
        </w:tabs>
        <w:rPr>
          <w:noProof/>
        </w:rPr>
      </w:pPr>
      <w:r>
        <w:rPr>
          <w:noProof/>
        </w:rPr>
        <w:t>Microsoft Learning MCP 30 Exam Vouchers, 78</w:t>
      </w:r>
    </w:p>
    <w:p w14:paraId="502A14CC" w14:textId="77777777" w:rsidR="00847E40" w:rsidRDefault="00847E40">
      <w:pPr>
        <w:pStyle w:val="Index1"/>
        <w:tabs>
          <w:tab w:val="right" w:pos="5030"/>
        </w:tabs>
        <w:rPr>
          <w:noProof/>
        </w:rPr>
      </w:pPr>
      <w:r>
        <w:rPr>
          <w:noProof/>
        </w:rPr>
        <w:t>Microsoft Learning MOS/MCE Certification 125 Exam Site-lisens, 78</w:t>
      </w:r>
    </w:p>
    <w:p w14:paraId="796CC719" w14:textId="77777777" w:rsidR="00847E40" w:rsidRDefault="00847E40">
      <w:pPr>
        <w:pStyle w:val="Index1"/>
        <w:tabs>
          <w:tab w:val="right" w:pos="5030"/>
        </w:tabs>
        <w:rPr>
          <w:noProof/>
        </w:rPr>
      </w:pPr>
      <w:r>
        <w:rPr>
          <w:noProof/>
        </w:rPr>
        <w:t>Microsoft Learning MOS/MTA/MCE Certification 500 Exam Site-lisens, 78</w:t>
      </w:r>
    </w:p>
    <w:p w14:paraId="5D1F06FC" w14:textId="77777777" w:rsidR="00847E40" w:rsidRDefault="00847E40">
      <w:pPr>
        <w:pStyle w:val="Index1"/>
        <w:tabs>
          <w:tab w:val="right" w:pos="5030"/>
        </w:tabs>
        <w:rPr>
          <w:noProof/>
        </w:rPr>
      </w:pPr>
      <w:r>
        <w:rPr>
          <w:noProof/>
        </w:rPr>
        <w:t>Microsoft Learning MTA/MCA Certification 125 Exam Site-lisens, 78</w:t>
      </w:r>
    </w:p>
    <w:p w14:paraId="0A5BE9F6" w14:textId="77777777" w:rsidR="00847E40" w:rsidRDefault="00847E40">
      <w:pPr>
        <w:pStyle w:val="Index1"/>
        <w:tabs>
          <w:tab w:val="right" w:pos="5030"/>
        </w:tabs>
        <w:rPr>
          <w:noProof/>
        </w:rPr>
      </w:pPr>
      <w:r>
        <w:rPr>
          <w:noProof/>
        </w:rPr>
        <w:t>Microsoft Stream, 71</w:t>
      </w:r>
    </w:p>
    <w:p w14:paraId="032B31E0" w14:textId="77777777" w:rsidR="00847E40" w:rsidRDefault="00847E40">
      <w:pPr>
        <w:pStyle w:val="Index1"/>
        <w:tabs>
          <w:tab w:val="right" w:pos="5030"/>
        </w:tabs>
        <w:rPr>
          <w:noProof/>
        </w:rPr>
      </w:pPr>
      <w:r>
        <w:rPr>
          <w:noProof/>
        </w:rPr>
        <w:t>Microsoft Stream Storage-tillegg, 71</w:t>
      </w:r>
    </w:p>
    <w:p w14:paraId="2B2517FF" w14:textId="77777777" w:rsidR="00847E40" w:rsidRDefault="00847E40">
      <w:pPr>
        <w:pStyle w:val="Index1"/>
        <w:tabs>
          <w:tab w:val="right" w:pos="5030"/>
        </w:tabs>
        <w:rPr>
          <w:noProof/>
        </w:rPr>
      </w:pPr>
      <w:r>
        <w:rPr>
          <w:noProof/>
        </w:rPr>
        <w:t>Microsoft Translator API, 56</w:t>
      </w:r>
    </w:p>
    <w:p w14:paraId="49165F44" w14:textId="77777777" w:rsidR="00847E40" w:rsidRDefault="00847E40">
      <w:pPr>
        <w:pStyle w:val="Index1"/>
        <w:tabs>
          <w:tab w:val="right" w:pos="5030"/>
        </w:tabs>
        <w:rPr>
          <w:noProof/>
        </w:rPr>
      </w:pPr>
      <w:r>
        <w:rPr>
          <w:noProof/>
        </w:rPr>
        <w:t>Minecraft</w:t>
      </w:r>
    </w:p>
    <w:p w14:paraId="7A518512" w14:textId="77777777" w:rsidR="00847E40" w:rsidRDefault="00847E40">
      <w:pPr>
        <w:pStyle w:val="Index2"/>
        <w:tabs>
          <w:tab w:val="right" w:pos="5030"/>
        </w:tabs>
        <w:rPr>
          <w:noProof/>
        </w:rPr>
      </w:pPr>
      <w:r>
        <w:rPr>
          <w:noProof/>
        </w:rPr>
        <w:t>Education Edition, 78</w:t>
      </w:r>
    </w:p>
    <w:p w14:paraId="246B0DC9" w14:textId="77777777" w:rsidR="00847E40" w:rsidRDefault="00847E40">
      <w:pPr>
        <w:pStyle w:val="Index1"/>
        <w:tabs>
          <w:tab w:val="right" w:pos="5030"/>
        </w:tabs>
        <w:rPr>
          <w:noProof/>
        </w:rPr>
      </w:pPr>
      <w:r>
        <w:rPr>
          <w:noProof/>
        </w:rPr>
        <w:t>Mobile Asset Management Distance Matrix Per Asset Automatic, 73</w:t>
      </w:r>
    </w:p>
    <w:p w14:paraId="39FC9071" w14:textId="77777777" w:rsidR="00847E40" w:rsidRDefault="00847E40">
      <w:pPr>
        <w:pStyle w:val="Index1"/>
        <w:tabs>
          <w:tab w:val="right" w:pos="5030"/>
        </w:tabs>
        <w:rPr>
          <w:noProof/>
        </w:rPr>
      </w:pPr>
      <w:r>
        <w:rPr>
          <w:noProof/>
        </w:rPr>
        <w:t>Mobile Asset Management Distance Matrix Per Asset Manual, 73</w:t>
      </w:r>
    </w:p>
    <w:p w14:paraId="293E1046" w14:textId="77777777" w:rsidR="00847E40" w:rsidRDefault="00847E40">
      <w:pPr>
        <w:pStyle w:val="Index1"/>
        <w:tabs>
          <w:tab w:val="right" w:pos="5030"/>
        </w:tabs>
        <w:rPr>
          <w:noProof/>
        </w:rPr>
      </w:pPr>
      <w:r>
        <w:rPr>
          <w:noProof/>
        </w:rPr>
        <w:t>Mobile Asset Management Drive Analytics Per Asset, 73</w:t>
      </w:r>
    </w:p>
    <w:p w14:paraId="4D03235F" w14:textId="77777777" w:rsidR="00847E40" w:rsidRDefault="00847E40">
      <w:pPr>
        <w:pStyle w:val="Index1"/>
        <w:tabs>
          <w:tab w:val="right" w:pos="5030"/>
        </w:tabs>
        <w:rPr>
          <w:noProof/>
        </w:rPr>
      </w:pPr>
      <w:r>
        <w:rPr>
          <w:noProof/>
        </w:rPr>
        <w:t>Mobile Asset Management Per Asset (SL), 73</w:t>
      </w:r>
    </w:p>
    <w:p w14:paraId="0C70DA77" w14:textId="77777777" w:rsidR="00847E40" w:rsidRDefault="00847E40">
      <w:pPr>
        <w:pStyle w:val="Index1"/>
        <w:tabs>
          <w:tab w:val="right" w:pos="5030"/>
        </w:tabs>
        <w:rPr>
          <w:noProof/>
        </w:rPr>
      </w:pPr>
      <w:r>
        <w:rPr>
          <w:noProof/>
        </w:rPr>
        <w:t>Mobile Asset Management Platform (SL), 73</w:t>
      </w:r>
    </w:p>
    <w:p w14:paraId="6079D0BC" w14:textId="77777777" w:rsidR="00847E40" w:rsidRDefault="00847E40">
      <w:pPr>
        <w:pStyle w:val="Index1"/>
        <w:tabs>
          <w:tab w:val="right" w:pos="5030"/>
        </w:tabs>
        <w:rPr>
          <w:noProof/>
        </w:rPr>
      </w:pPr>
      <w:r>
        <w:rPr>
          <w:noProof/>
        </w:rPr>
        <w:t>Mobile Asset Management Truck Routing Per Asset, 73</w:t>
      </w:r>
    </w:p>
    <w:p w14:paraId="3C499D68" w14:textId="77777777" w:rsidR="00847E40" w:rsidRDefault="00847E40">
      <w:pPr>
        <w:pStyle w:val="Index1"/>
        <w:tabs>
          <w:tab w:val="right" w:pos="5030"/>
        </w:tabs>
        <w:rPr>
          <w:noProof/>
        </w:rPr>
      </w:pPr>
      <w:r>
        <w:rPr>
          <w:noProof/>
        </w:rPr>
        <w:t>Møterom, 69</w:t>
      </w:r>
    </w:p>
    <w:p w14:paraId="6F2861D7" w14:textId="77777777" w:rsidR="00847E40" w:rsidRDefault="00847E40">
      <w:pPr>
        <w:pStyle w:val="Index1"/>
        <w:tabs>
          <w:tab w:val="right" w:pos="5030"/>
        </w:tabs>
        <w:rPr>
          <w:noProof/>
        </w:rPr>
      </w:pPr>
      <w:r>
        <w:rPr>
          <w:noProof/>
        </w:rPr>
        <w:t>MSDN-plattformer, 38</w:t>
      </w:r>
    </w:p>
    <w:p w14:paraId="7B3E64BF" w14:textId="77777777" w:rsidR="00847E40" w:rsidRDefault="00847E40">
      <w:pPr>
        <w:pStyle w:val="Index1"/>
        <w:tabs>
          <w:tab w:val="right" w:pos="5030"/>
        </w:tabs>
        <w:rPr>
          <w:noProof/>
        </w:rPr>
      </w:pPr>
      <w:r>
        <w:rPr>
          <w:noProof/>
        </w:rPr>
        <w:t>Office 2016, 22</w:t>
      </w:r>
    </w:p>
    <w:p w14:paraId="23ABE61B" w14:textId="77777777" w:rsidR="00847E40" w:rsidRDefault="00847E40">
      <w:pPr>
        <w:pStyle w:val="Index1"/>
        <w:tabs>
          <w:tab w:val="right" w:pos="5030"/>
        </w:tabs>
        <w:rPr>
          <w:noProof/>
        </w:rPr>
      </w:pPr>
      <w:r>
        <w:rPr>
          <w:noProof/>
        </w:rPr>
        <w:t>Office 2019 for Mac Standard, 24</w:t>
      </w:r>
    </w:p>
    <w:p w14:paraId="14A750E2" w14:textId="77777777" w:rsidR="00847E40" w:rsidRDefault="00847E40">
      <w:pPr>
        <w:pStyle w:val="Index1"/>
        <w:tabs>
          <w:tab w:val="right" w:pos="5030"/>
        </w:tabs>
        <w:rPr>
          <w:noProof/>
        </w:rPr>
      </w:pPr>
      <w:r>
        <w:rPr>
          <w:noProof/>
        </w:rPr>
        <w:t>Office 365 A1, 68</w:t>
      </w:r>
    </w:p>
    <w:p w14:paraId="71D6B4FB" w14:textId="77777777" w:rsidR="00847E40" w:rsidRDefault="00847E40">
      <w:pPr>
        <w:pStyle w:val="Index1"/>
        <w:tabs>
          <w:tab w:val="right" w:pos="5030"/>
        </w:tabs>
        <w:rPr>
          <w:noProof/>
        </w:rPr>
      </w:pPr>
      <w:r>
        <w:rPr>
          <w:noProof/>
        </w:rPr>
        <w:t>Office 365 A3, 68</w:t>
      </w:r>
    </w:p>
    <w:p w14:paraId="54E9FAF1" w14:textId="77777777" w:rsidR="00847E40" w:rsidRDefault="00847E40">
      <w:pPr>
        <w:pStyle w:val="Index1"/>
        <w:tabs>
          <w:tab w:val="right" w:pos="5030"/>
        </w:tabs>
        <w:rPr>
          <w:noProof/>
        </w:rPr>
      </w:pPr>
      <w:r>
        <w:rPr>
          <w:noProof/>
        </w:rPr>
        <w:t>Office 365 A5, 68</w:t>
      </w:r>
    </w:p>
    <w:p w14:paraId="2F4CCFD6" w14:textId="77777777" w:rsidR="00847E40" w:rsidRDefault="00847E40">
      <w:pPr>
        <w:pStyle w:val="Index1"/>
        <w:tabs>
          <w:tab w:val="right" w:pos="5030"/>
        </w:tabs>
        <w:rPr>
          <w:noProof/>
        </w:rPr>
      </w:pPr>
      <w:r>
        <w:rPr>
          <w:noProof/>
        </w:rPr>
        <w:t>Office 365 A5 Add-on, 68</w:t>
      </w:r>
    </w:p>
    <w:p w14:paraId="30CE07E1" w14:textId="77777777" w:rsidR="00847E40" w:rsidRDefault="00847E40">
      <w:pPr>
        <w:pStyle w:val="Index1"/>
        <w:tabs>
          <w:tab w:val="right" w:pos="5030"/>
        </w:tabs>
        <w:rPr>
          <w:noProof/>
        </w:rPr>
      </w:pPr>
      <w:r>
        <w:rPr>
          <w:noProof/>
        </w:rPr>
        <w:t>Office 365 Avansert trusselbeskyttelse Plan 1, 70</w:t>
      </w:r>
    </w:p>
    <w:p w14:paraId="6B1112FC" w14:textId="77777777" w:rsidR="00847E40" w:rsidRDefault="00847E40">
      <w:pPr>
        <w:pStyle w:val="Index1"/>
        <w:tabs>
          <w:tab w:val="right" w:pos="5030"/>
        </w:tabs>
        <w:rPr>
          <w:noProof/>
        </w:rPr>
      </w:pPr>
      <w:r>
        <w:rPr>
          <w:noProof/>
        </w:rPr>
        <w:t>Office 365 Avansert trusselbeskyttelse Plan 2, 70</w:t>
      </w:r>
    </w:p>
    <w:p w14:paraId="09123BFF" w14:textId="77777777" w:rsidR="00847E40" w:rsidRDefault="00847E40">
      <w:pPr>
        <w:pStyle w:val="Index1"/>
        <w:tabs>
          <w:tab w:val="right" w:pos="5030"/>
        </w:tabs>
        <w:rPr>
          <w:noProof/>
        </w:rPr>
      </w:pPr>
      <w:r>
        <w:rPr>
          <w:noProof/>
        </w:rPr>
        <w:t>Office 365 E1, 16</w:t>
      </w:r>
    </w:p>
    <w:p w14:paraId="1B944F39" w14:textId="77777777" w:rsidR="00847E40" w:rsidRDefault="00847E40">
      <w:pPr>
        <w:pStyle w:val="Index1"/>
        <w:tabs>
          <w:tab w:val="right" w:pos="5030"/>
        </w:tabs>
        <w:rPr>
          <w:noProof/>
        </w:rPr>
      </w:pPr>
      <w:r>
        <w:rPr>
          <w:noProof/>
        </w:rPr>
        <w:t>Office 365 E1 og E3, 68</w:t>
      </w:r>
    </w:p>
    <w:p w14:paraId="23B01048" w14:textId="77777777" w:rsidR="00847E40" w:rsidRDefault="00847E40">
      <w:pPr>
        <w:pStyle w:val="Index1"/>
        <w:tabs>
          <w:tab w:val="right" w:pos="5030"/>
        </w:tabs>
        <w:rPr>
          <w:noProof/>
        </w:rPr>
      </w:pPr>
      <w:r>
        <w:rPr>
          <w:noProof/>
        </w:rPr>
        <w:t>Office 365 E1 og E3 From SA, 68</w:t>
      </w:r>
    </w:p>
    <w:p w14:paraId="346D5414" w14:textId="77777777" w:rsidR="00847E40" w:rsidRDefault="00847E40">
      <w:pPr>
        <w:pStyle w:val="Index1"/>
        <w:tabs>
          <w:tab w:val="right" w:pos="5030"/>
        </w:tabs>
        <w:rPr>
          <w:noProof/>
        </w:rPr>
      </w:pPr>
      <w:r>
        <w:rPr>
          <w:noProof/>
        </w:rPr>
        <w:t>Office 365 E1 og E3-tillegg, 68</w:t>
      </w:r>
    </w:p>
    <w:p w14:paraId="613F4666" w14:textId="77777777" w:rsidR="00847E40" w:rsidRDefault="00847E40">
      <w:pPr>
        <w:pStyle w:val="Index1"/>
        <w:tabs>
          <w:tab w:val="right" w:pos="5030"/>
        </w:tabs>
        <w:rPr>
          <w:noProof/>
        </w:rPr>
      </w:pPr>
      <w:r>
        <w:rPr>
          <w:noProof/>
        </w:rPr>
        <w:t>Office 365 E1 og Microsoft Intune, 16</w:t>
      </w:r>
    </w:p>
    <w:p w14:paraId="537CADAA" w14:textId="77777777" w:rsidR="00847E40" w:rsidRDefault="00847E40">
      <w:pPr>
        <w:pStyle w:val="Index1"/>
        <w:tabs>
          <w:tab w:val="right" w:pos="5030"/>
        </w:tabs>
        <w:rPr>
          <w:noProof/>
        </w:rPr>
      </w:pPr>
      <w:r>
        <w:rPr>
          <w:noProof/>
        </w:rPr>
        <w:t>Office 365 E3, 16</w:t>
      </w:r>
    </w:p>
    <w:p w14:paraId="711F4133" w14:textId="77777777" w:rsidR="00847E40" w:rsidRDefault="00847E40">
      <w:pPr>
        <w:pStyle w:val="Index1"/>
        <w:tabs>
          <w:tab w:val="right" w:pos="5030"/>
        </w:tabs>
        <w:rPr>
          <w:noProof/>
        </w:rPr>
      </w:pPr>
      <w:r>
        <w:rPr>
          <w:noProof/>
        </w:rPr>
        <w:t>Office 365 E3 og Microsoft Intune, 16</w:t>
      </w:r>
    </w:p>
    <w:p w14:paraId="571537B0" w14:textId="77777777" w:rsidR="00847E40" w:rsidRDefault="00847E40">
      <w:pPr>
        <w:pStyle w:val="Index1"/>
        <w:tabs>
          <w:tab w:val="right" w:pos="5030"/>
        </w:tabs>
        <w:rPr>
          <w:noProof/>
        </w:rPr>
      </w:pPr>
      <w:r>
        <w:rPr>
          <w:noProof/>
        </w:rPr>
        <w:t>Office 365 E3 uten apper for foretak Add-on, 68</w:t>
      </w:r>
    </w:p>
    <w:p w14:paraId="64064602" w14:textId="77777777" w:rsidR="00847E40" w:rsidRDefault="00847E40">
      <w:pPr>
        <w:pStyle w:val="Index1"/>
        <w:tabs>
          <w:tab w:val="right" w:pos="5030"/>
        </w:tabs>
        <w:rPr>
          <w:noProof/>
        </w:rPr>
      </w:pPr>
      <w:r>
        <w:rPr>
          <w:noProof/>
        </w:rPr>
        <w:t>Office 365 E5, 16</w:t>
      </w:r>
    </w:p>
    <w:p w14:paraId="5FB8AA38" w14:textId="77777777" w:rsidR="00847E40" w:rsidRDefault="00847E40">
      <w:pPr>
        <w:pStyle w:val="Index1"/>
        <w:tabs>
          <w:tab w:val="right" w:pos="5030"/>
        </w:tabs>
        <w:rPr>
          <w:noProof/>
        </w:rPr>
      </w:pPr>
      <w:r>
        <w:rPr>
          <w:noProof/>
        </w:rPr>
        <w:t>Office 365 E5 (Bruker-SL), 68</w:t>
      </w:r>
    </w:p>
    <w:p w14:paraId="4A670AF9" w14:textId="77777777" w:rsidR="00847E40" w:rsidRDefault="00847E40">
      <w:pPr>
        <w:pStyle w:val="Index1"/>
        <w:tabs>
          <w:tab w:val="right" w:pos="5030"/>
        </w:tabs>
        <w:rPr>
          <w:noProof/>
        </w:rPr>
      </w:pPr>
      <w:r>
        <w:rPr>
          <w:noProof/>
        </w:rPr>
        <w:t>Office 365 E5 From SA, 68</w:t>
      </w:r>
    </w:p>
    <w:p w14:paraId="6E1CCA1F" w14:textId="77777777" w:rsidR="00847E40" w:rsidRDefault="00847E40">
      <w:pPr>
        <w:pStyle w:val="Index1"/>
        <w:tabs>
          <w:tab w:val="right" w:pos="5030"/>
        </w:tabs>
        <w:rPr>
          <w:noProof/>
        </w:rPr>
      </w:pPr>
      <w:r>
        <w:rPr>
          <w:noProof/>
        </w:rPr>
        <w:t>Office 365 E5 og Microsoft Intune, 16</w:t>
      </w:r>
    </w:p>
    <w:p w14:paraId="6182F508" w14:textId="77777777" w:rsidR="00847E40" w:rsidRDefault="00847E40">
      <w:pPr>
        <w:pStyle w:val="Index1"/>
        <w:tabs>
          <w:tab w:val="right" w:pos="5030"/>
        </w:tabs>
        <w:rPr>
          <w:noProof/>
        </w:rPr>
      </w:pPr>
      <w:r>
        <w:rPr>
          <w:noProof/>
        </w:rPr>
        <w:t>Office 365 E5-tillegg, 68</w:t>
      </w:r>
    </w:p>
    <w:p w14:paraId="77FF11CA" w14:textId="77777777" w:rsidR="00847E40" w:rsidRDefault="00847E40">
      <w:pPr>
        <w:pStyle w:val="Index1"/>
        <w:tabs>
          <w:tab w:val="right" w:pos="5030"/>
        </w:tabs>
        <w:rPr>
          <w:noProof/>
        </w:rPr>
      </w:pPr>
      <w:r>
        <w:rPr>
          <w:noProof/>
        </w:rPr>
        <w:t>Office 365 Extra File Storage 1 GB, 72</w:t>
      </w:r>
    </w:p>
    <w:p w14:paraId="0F5A6314" w14:textId="77777777" w:rsidR="00847E40" w:rsidRDefault="00847E40">
      <w:pPr>
        <w:pStyle w:val="Index1"/>
        <w:tabs>
          <w:tab w:val="right" w:pos="5030"/>
        </w:tabs>
        <w:rPr>
          <w:noProof/>
        </w:rPr>
      </w:pPr>
      <w:r>
        <w:rPr>
          <w:noProof/>
        </w:rPr>
        <w:t>Office 365 F3, 68</w:t>
      </w:r>
    </w:p>
    <w:p w14:paraId="1997B0F0" w14:textId="77777777" w:rsidR="00847E40" w:rsidRDefault="00847E40">
      <w:pPr>
        <w:pStyle w:val="Index1"/>
        <w:tabs>
          <w:tab w:val="right" w:pos="5030"/>
        </w:tabs>
        <w:rPr>
          <w:noProof/>
        </w:rPr>
      </w:pPr>
      <w:r>
        <w:rPr>
          <w:noProof/>
        </w:rPr>
        <w:t>Office 365 Forebygging av tap av data, 70</w:t>
      </w:r>
    </w:p>
    <w:p w14:paraId="6B6BA347" w14:textId="77777777" w:rsidR="00847E40" w:rsidRDefault="00847E40">
      <w:pPr>
        <w:pStyle w:val="Index1"/>
        <w:tabs>
          <w:tab w:val="right" w:pos="5030"/>
        </w:tabs>
        <w:rPr>
          <w:noProof/>
        </w:rPr>
      </w:pPr>
      <w:r>
        <w:rPr>
          <w:noProof/>
        </w:rPr>
        <w:t>Office 365 Multi-Geo tillegg, 68</w:t>
      </w:r>
    </w:p>
    <w:p w14:paraId="1B63CE8F" w14:textId="77777777" w:rsidR="00847E40" w:rsidRDefault="00847E40">
      <w:pPr>
        <w:pStyle w:val="Index1"/>
        <w:tabs>
          <w:tab w:val="right" w:pos="5030"/>
        </w:tabs>
        <w:rPr>
          <w:noProof/>
        </w:rPr>
      </w:pPr>
      <w:r>
        <w:rPr>
          <w:noProof/>
        </w:rPr>
        <w:t>Office for Mac 2016, 24</w:t>
      </w:r>
    </w:p>
    <w:p w14:paraId="5EF80FDA" w14:textId="77777777" w:rsidR="00847E40" w:rsidRDefault="00847E40">
      <w:pPr>
        <w:pStyle w:val="Index1"/>
        <w:tabs>
          <w:tab w:val="right" w:pos="5030"/>
        </w:tabs>
        <w:rPr>
          <w:noProof/>
        </w:rPr>
      </w:pPr>
      <w:r>
        <w:rPr>
          <w:noProof/>
        </w:rPr>
        <w:t>Office for Mac Standard, 88</w:t>
      </w:r>
    </w:p>
    <w:p w14:paraId="6D84F81B" w14:textId="77777777" w:rsidR="00847E40" w:rsidRDefault="00847E40">
      <w:pPr>
        <w:pStyle w:val="Index1"/>
        <w:tabs>
          <w:tab w:val="right" w:pos="5030"/>
        </w:tabs>
        <w:rPr>
          <w:noProof/>
        </w:rPr>
      </w:pPr>
      <w:r>
        <w:rPr>
          <w:noProof/>
        </w:rPr>
        <w:t>Office for the web, 88</w:t>
      </w:r>
    </w:p>
    <w:p w14:paraId="212F22D0" w14:textId="77777777" w:rsidR="00847E40" w:rsidRDefault="00847E40">
      <w:pPr>
        <w:pStyle w:val="Index1"/>
        <w:tabs>
          <w:tab w:val="right" w:pos="5030"/>
        </w:tabs>
        <w:rPr>
          <w:noProof/>
        </w:rPr>
      </w:pPr>
      <w:r>
        <w:rPr>
          <w:noProof/>
        </w:rPr>
        <w:t>Office Multi Language Pack 2013, 22</w:t>
      </w:r>
    </w:p>
    <w:p w14:paraId="28575AE8" w14:textId="77777777" w:rsidR="00847E40" w:rsidRDefault="00847E40">
      <w:pPr>
        <w:pStyle w:val="Index1"/>
        <w:tabs>
          <w:tab w:val="right" w:pos="5030"/>
        </w:tabs>
        <w:rPr>
          <w:noProof/>
        </w:rPr>
      </w:pPr>
      <w:r>
        <w:rPr>
          <w:noProof/>
        </w:rPr>
        <w:t>Office Professional Plus, 67, 88, 94</w:t>
      </w:r>
    </w:p>
    <w:p w14:paraId="3A474BDA" w14:textId="77777777" w:rsidR="00847E40" w:rsidRDefault="00847E40">
      <w:pPr>
        <w:pStyle w:val="Index1"/>
        <w:tabs>
          <w:tab w:val="right" w:pos="5030"/>
        </w:tabs>
        <w:rPr>
          <w:noProof/>
        </w:rPr>
      </w:pPr>
      <w:r>
        <w:rPr>
          <w:noProof/>
        </w:rPr>
        <w:t>Office Professional Plus 2013, 67</w:t>
      </w:r>
    </w:p>
    <w:p w14:paraId="5C35AE4E" w14:textId="77777777" w:rsidR="00847E40" w:rsidRDefault="00847E40">
      <w:pPr>
        <w:pStyle w:val="Index1"/>
        <w:tabs>
          <w:tab w:val="right" w:pos="5030"/>
        </w:tabs>
        <w:rPr>
          <w:noProof/>
        </w:rPr>
      </w:pPr>
      <w:r>
        <w:rPr>
          <w:noProof/>
        </w:rPr>
        <w:t>Office Professional Plus 2016, 39</w:t>
      </w:r>
    </w:p>
    <w:p w14:paraId="126CC473" w14:textId="77777777" w:rsidR="00847E40" w:rsidRDefault="00847E40">
      <w:pPr>
        <w:pStyle w:val="Index1"/>
        <w:tabs>
          <w:tab w:val="right" w:pos="5030"/>
        </w:tabs>
        <w:rPr>
          <w:noProof/>
        </w:rPr>
      </w:pPr>
      <w:r>
        <w:rPr>
          <w:noProof/>
        </w:rPr>
        <w:t>Office Professional Plus 2019, 22</w:t>
      </w:r>
    </w:p>
    <w:p w14:paraId="71B928A5" w14:textId="77777777" w:rsidR="00847E40" w:rsidRDefault="00847E40">
      <w:pPr>
        <w:pStyle w:val="Index1"/>
        <w:tabs>
          <w:tab w:val="right" w:pos="5030"/>
        </w:tabs>
        <w:rPr>
          <w:noProof/>
        </w:rPr>
      </w:pPr>
      <w:r>
        <w:rPr>
          <w:noProof/>
        </w:rPr>
        <w:t>Office Standard, 67, 88, 94</w:t>
      </w:r>
    </w:p>
    <w:p w14:paraId="67593CF9" w14:textId="77777777" w:rsidR="00847E40" w:rsidRDefault="00847E40">
      <w:pPr>
        <w:pStyle w:val="Index1"/>
        <w:tabs>
          <w:tab w:val="right" w:pos="5030"/>
        </w:tabs>
        <w:rPr>
          <w:noProof/>
        </w:rPr>
      </w:pPr>
      <w:r>
        <w:rPr>
          <w:noProof/>
        </w:rPr>
        <w:t>Office Standard 2019, 22</w:t>
      </w:r>
    </w:p>
    <w:p w14:paraId="6585002F" w14:textId="77777777" w:rsidR="00847E40" w:rsidRDefault="00847E40">
      <w:pPr>
        <w:pStyle w:val="Index1"/>
        <w:tabs>
          <w:tab w:val="right" w:pos="5030"/>
        </w:tabs>
        <w:rPr>
          <w:noProof/>
        </w:rPr>
      </w:pPr>
      <w:r>
        <w:rPr>
          <w:noProof/>
        </w:rPr>
        <w:t>OneDrive for Business Plan 1 og 2, 71</w:t>
      </w:r>
    </w:p>
    <w:p w14:paraId="3A650236" w14:textId="77777777" w:rsidR="00847E40" w:rsidRDefault="00847E40">
      <w:pPr>
        <w:pStyle w:val="Index1"/>
        <w:tabs>
          <w:tab w:val="right" w:pos="5030"/>
        </w:tabs>
        <w:rPr>
          <w:noProof/>
        </w:rPr>
      </w:pPr>
      <w:r>
        <w:rPr>
          <w:noProof/>
        </w:rPr>
        <w:t>Oppgraderingsabonnementslisens (SL) for Azure FXT Edge Filer, 14</w:t>
      </w:r>
    </w:p>
    <w:p w14:paraId="5012A41D" w14:textId="77777777" w:rsidR="00847E40" w:rsidRDefault="00847E40">
      <w:pPr>
        <w:pStyle w:val="Index1"/>
        <w:tabs>
          <w:tab w:val="right" w:pos="5030"/>
        </w:tabs>
        <w:rPr>
          <w:noProof/>
        </w:rPr>
      </w:pPr>
      <w:r>
        <w:rPr>
          <w:noProof/>
        </w:rPr>
        <w:t>Outlook 2019, 22</w:t>
      </w:r>
    </w:p>
    <w:p w14:paraId="762EC5D9" w14:textId="77777777" w:rsidR="00847E40" w:rsidRDefault="00847E40">
      <w:pPr>
        <w:pStyle w:val="Index1"/>
        <w:tabs>
          <w:tab w:val="right" w:pos="5030"/>
        </w:tabs>
        <w:rPr>
          <w:noProof/>
        </w:rPr>
      </w:pPr>
      <w:r>
        <w:rPr>
          <w:noProof/>
        </w:rPr>
        <w:t>Outlook 2019 for Mac, 24</w:t>
      </w:r>
    </w:p>
    <w:p w14:paraId="7B690373" w14:textId="77777777" w:rsidR="00847E40" w:rsidRDefault="00847E40">
      <w:pPr>
        <w:pStyle w:val="Index1"/>
        <w:tabs>
          <w:tab w:val="right" w:pos="5030"/>
        </w:tabs>
        <w:rPr>
          <w:noProof/>
        </w:rPr>
      </w:pPr>
      <w:r>
        <w:rPr>
          <w:noProof/>
        </w:rPr>
        <w:t>Phone System From SA, 69</w:t>
      </w:r>
    </w:p>
    <w:p w14:paraId="06B64918" w14:textId="77777777" w:rsidR="00847E40" w:rsidRDefault="00847E40">
      <w:pPr>
        <w:pStyle w:val="Index1"/>
        <w:tabs>
          <w:tab w:val="right" w:pos="5030"/>
        </w:tabs>
        <w:rPr>
          <w:noProof/>
        </w:rPr>
      </w:pPr>
      <w:r>
        <w:rPr>
          <w:noProof/>
        </w:rPr>
        <w:t>Plan 1 for Ekstern Overvåkning for IoT Suite, 56</w:t>
      </w:r>
    </w:p>
    <w:p w14:paraId="1A1ECA01" w14:textId="77777777" w:rsidR="00847E40" w:rsidRDefault="00847E40">
      <w:pPr>
        <w:pStyle w:val="Index1"/>
        <w:tabs>
          <w:tab w:val="right" w:pos="5030"/>
        </w:tabs>
        <w:rPr>
          <w:noProof/>
        </w:rPr>
      </w:pPr>
      <w:r>
        <w:rPr>
          <w:noProof/>
        </w:rPr>
        <w:t>Plan 1 for Prediktivt Vedlikehold for IoT Suite, 56</w:t>
      </w:r>
    </w:p>
    <w:p w14:paraId="2A384941" w14:textId="77777777" w:rsidR="00847E40" w:rsidRDefault="00847E40">
      <w:pPr>
        <w:pStyle w:val="Index1"/>
        <w:tabs>
          <w:tab w:val="right" w:pos="5030"/>
        </w:tabs>
        <w:rPr>
          <w:noProof/>
        </w:rPr>
      </w:pPr>
      <w:r>
        <w:rPr>
          <w:noProof/>
        </w:rPr>
        <w:t>Plan 2 for Ekstern Overvåkning for IoT Suite, 56</w:t>
      </w:r>
    </w:p>
    <w:p w14:paraId="4C5F01A1" w14:textId="77777777" w:rsidR="00847E40" w:rsidRDefault="00847E40">
      <w:pPr>
        <w:pStyle w:val="Index1"/>
        <w:tabs>
          <w:tab w:val="right" w:pos="5030"/>
        </w:tabs>
        <w:rPr>
          <w:noProof/>
        </w:rPr>
      </w:pPr>
      <w:r>
        <w:rPr>
          <w:noProof/>
        </w:rPr>
        <w:t>Plan 2 for Prediktivt Vedlikehold for IoT Suite, 56</w:t>
      </w:r>
    </w:p>
    <w:p w14:paraId="73CE4E1C" w14:textId="77777777" w:rsidR="00847E40" w:rsidRDefault="00847E40">
      <w:pPr>
        <w:pStyle w:val="Index1"/>
        <w:tabs>
          <w:tab w:val="right" w:pos="5030"/>
        </w:tabs>
        <w:rPr>
          <w:noProof/>
        </w:rPr>
      </w:pPr>
      <w:r>
        <w:rPr>
          <w:noProof/>
        </w:rPr>
        <w:t>Power Automate per bruker, 74</w:t>
      </w:r>
    </w:p>
    <w:p w14:paraId="4C977318" w14:textId="77777777" w:rsidR="00847E40" w:rsidRDefault="00847E40">
      <w:pPr>
        <w:pStyle w:val="Index1"/>
        <w:tabs>
          <w:tab w:val="right" w:pos="5030"/>
        </w:tabs>
        <w:rPr>
          <w:noProof/>
        </w:rPr>
      </w:pPr>
      <w:r>
        <w:rPr>
          <w:noProof/>
        </w:rPr>
        <w:t>Power Automate per bruker med fulgt RPA plan, 74</w:t>
      </w:r>
    </w:p>
    <w:p w14:paraId="69274159" w14:textId="77777777" w:rsidR="00847E40" w:rsidRDefault="00847E40">
      <w:pPr>
        <w:pStyle w:val="Index1"/>
        <w:tabs>
          <w:tab w:val="right" w:pos="5030"/>
        </w:tabs>
        <w:rPr>
          <w:noProof/>
        </w:rPr>
      </w:pPr>
      <w:r>
        <w:rPr>
          <w:noProof/>
        </w:rPr>
        <w:t>Power Automate per forretningsprosess, 74</w:t>
      </w:r>
    </w:p>
    <w:p w14:paraId="2202E72C" w14:textId="77777777" w:rsidR="00847E40" w:rsidRDefault="00847E40">
      <w:pPr>
        <w:pStyle w:val="Index1"/>
        <w:tabs>
          <w:tab w:val="right" w:pos="5030"/>
        </w:tabs>
        <w:rPr>
          <w:noProof/>
        </w:rPr>
      </w:pPr>
      <w:r>
        <w:rPr>
          <w:noProof/>
        </w:rPr>
        <w:t>Power Automate uovervåket RPA-tillegg, 74</w:t>
      </w:r>
    </w:p>
    <w:p w14:paraId="646B55C7" w14:textId="77777777" w:rsidR="00847E40" w:rsidRDefault="00847E40">
      <w:pPr>
        <w:pStyle w:val="Index1"/>
        <w:tabs>
          <w:tab w:val="right" w:pos="5030"/>
        </w:tabs>
        <w:rPr>
          <w:noProof/>
        </w:rPr>
      </w:pPr>
      <w:r>
        <w:rPr>
          <w:noProof/>
        </w:rPr>
        <w:t>Power BI Premium EM1, 74</w:t>
      </w:r>
    </w:p>
    <w:p w14:paraId="04C6A87C" w14:textId="77777777" w:rsidR="00847E40" w:rsidRDefault="00847E40">
      <w:pPr>
        <w:pStyle w:val="Index1"/>
        <w:tabs>
          <w:tab w:val="right" w:pos="5030"/>
        </w:tabs>
        <w:rPr>
          <w:noProof/>
        </w:rPr>
      </w:pPr>
      <w:r>
        <w:rPr>
          <w:noProof/>
        </w:rPr>
        <w:t>Power BI Premium EM1 A, 74</w:t>
      </w:r>
    </w:p>
    <w:p w14:paraId="543A53D2" w14:textId="77777777" w:rsidR="00847E40" w:rsidRDefault="00847E40">
      <w:pPr>
        <w:pStyle w:val="Index1"/>
        <w:tabs>
          <w:tab w:val="right" w:pos="5030"/>
        </w:tabs>
        <w:rPr>
          <w:noProof/>
        </w:rPr>
      </w:pPr>
      <w:r>
        <w:rPr>
          <w:noProof/>
        </w:rPr>
        <w:t>Power BI Premium EM2, 74</w:t>
      </w:r>
    </w:p>
    <w:p w14:paraId="5CAE70A9" w14:textId="77777777" w:rsidR="00847E40" w:rsidRDefault="00847E40">
      <w:pPr>
        <w:pStyle w:val="Index1"/>
        <w:tabs>
          <w:tab w:val="right" w:pos="5030"/>
        </w:tabs>
        <w:rPr>
          <w:noProof/>
        </w:rPr>
      </w:pPr>
      <w:r>
        <w:rPr>
          <w:noProof/>
        </w:rPr>
        <w:t>Power BI Premium EM2 A, 74</w:t>
      </w:r>
    </w:p>
    <w:p w14:paraId="2B24E747" w14:textId="77777777" w:rsidR="00847E40" w:rsidRDefault="00847E40">
      <w:pPr>
        <w:pStyle w:val="Index1"/>
        <w:tabs>
          <w:tab w:val="right" w:pos="5030"/>
        </w:tabs>
        <w:rPr>
          <w:noProof/>
        </w:rPr>
      </w:pPr>
      <w:r>
        <w:rPr>
          <w:noProof/>
        </w:rPr>
        <w:t>Power BI Premium EM3, 74</w:t>
      </w:r>
    </w:p>
    <w:p w14:paraId="41C94724" w14:textId="77777777" w:rsidR="00847E40" w:rsidRDefault="00847E40">
      <w:pPr>
        <w:pStyle w:val="Index1"/>
        <w:tabs>
          <w:tab w:val="right" w:pos="5030"/>
        </w:tabs>
        <w:rPr>
          <w:noProof/>
        </w:rPr>
      </w:pPr>
      <w:r>
        <w:rPr>
          <w:noProof/>
        </w:rPr>
        <w:t>Power BI Premium EM3 A, 74</w:t>
      </w:r>
    </w:p>
    <w:p w14:paraId="61BAFA55" w14:textId="77777777" w:rsidR="00847E40" w:rsidRDefault="00847E40">
      <w:pPr>
        <w:pStyle w:val="Index1"/>
        <w:tabs>
          <w:tab w:val="right" w:pos="5030"/>
        </w:tabs>
        <w:rPr>
          <w:noProof/>
        </w:rPr>
      </w:pPr>
      <w:r>
        <w:rPr>
          <w:noProof/>
        </w:rPr>
        <w:t>Power BI Premium P1, 74</w:t>
      </w:r>
    </w:p>
    <w:p w14:paraId="5D2268F1" w14:textId="77777777" w:rsidR="00847E40" w:rsidRDefault="00847E40">
      <w:pPr>
        <w:pStyle w:val="Index1"/>
        <w:tabs>
          <w:tab w:val="right" w:pos="5030"/>
        </w:tabs>
        <w:rPr>
          <w:noProof/>
        </w:rPr>
      </w:pPr>
      <w:r>
        <w:rPr>
          <w:noProof/>
        </w:rPr>
        <w:t>Power BI Premium P2, 74</w:t>
      </w:r>
    </w:p>
    <w:p w14:paraId="0C20CC22" w14:textId="77777777" w:rsidR="00847E40" w:rsidRDefault="00847E40">
      <w:pPr>
        <w:pStyle w:val="Index1"/>
        <w:tabs>
          <w:tab w:val="right" w:pos="5030"/>
        </w:tabs>
        <w:rPr>
          <w:noProof/>
        </w:rPr>
      </w:pPr>
      <w:r>
        <w:rPr>
          <w:noProof/>
        </w:rPr>
        <w:t>Power BI Premium P3, 74</w:t>
      </w:r>
    </w:p>
    <w:p w14:paraId="6143DB03" w14:textId="77777777" w:rsidR="00847E40" w:rsidRDefault="00847E40">
      <w:pPr>
        <w:pStyle w:val="Index1"/>
        <w:tabs>
          <w:tab w:val="right" w:pos="5030"/>
        </w:tabs>
        <w:rPr>
          <w:noProof/>
        </w:rPr>
      </w:pPr>
      <w:r>
        <w:rPr>
          <w:noProof/>
        </w:rPr>
        <w:t>Power BI Premium P4, 74</w:t>
      </w:r>
    </w:p>
    <w:p w14:paraId="0335F7CE" w14:textId="77777777" w:rsidR="00847E40" w:rsidRDefault="00847E40">
      <w:pPr>
        <w:pStyle w:val="Index1"/>
        <w:tabs>
          <w:tab w:val="right" w:pos="5030"/>
        </w:tabs>
        <w:rPr>
          <w:noProof/>
        </w:rPr>
      </w:pPr>
      <w:r>
        <w:rPr>
          <w:noProof/>
        </w:rPr>
        <w:t>Power BI Premium P5, 74</w:t>
      </w:r>
    </w:p>
    <w:p w14:paraId="48705B06" w14:textId="77777777" w:rsidR="00847E40" w:rsidRDefault="00847E40">
      <w:pPr>
        <w:pStyle w:val="Index1"/>
        <w:tabs>
          <w:tab w:val="right" w:pos="5030"/>
        </w:tabs>
        <w:rPr>
          <w:noProof/>
        </w:rPr>
      </w:pPr>
      <w:r>
        <w:rPr>
          <w:noProof/>
        </w:rPr>
        <w:t>Power BI Premium-kampanje, 74</w:t>
      </w:r>
    </w:p>
    <w:p w14:paraId="1960D013" w14:textId="77777777" w:rsidR="00847E40" w:rsidRDefault="00847E40">
      <w:pPr>
        <w:pStyle w:val="Index1"/>
        <w:tabs>
          <w:tab w:val="right" w:pos="5030"/>
        </w:tabs>
        <w:rPr>
          <w:noProof/>
        </w:rPr>
      </w:pPr>
      <w:r>
        <w:rPr>
          <w:noProof/>
        </w:rPr>
        <w:t>Power BI Pro, 74</w:t>
      </w:r>
    </w:p>
    <w:p w14:paraId="321B19AF" w14:textId="77777777" w:rsidR="00847E40" w:rsidRDefault="00847E40">
      <w:pPr>
        <w:pStyle w:val="Index1"/>
        <w:tabs>
          <w:tab w:val="right" w:pos="5030"/>
        </w:tabs>
        <w:rPr>
          <w:noProof/>
        </w:rPr>
      </w:pPr>
      <w:r>
        <w:rPr>
          <w:noProof/>
        </w:rPr>
        <w:t>Power BI Pro A, 74</w:t>
      </w:r>
    </w:p>
    <w:p w14:paraId="54B50B91" w14:textId="77777777" w:rsidR="00847E40" w:rsidRDefault="00847E40">
      <w:pPr>
        <w:pStyle w:val="Index1"/>
        <w:tabs>
          <w:tab w:val="right" w:pos="5030"/>
        </w:tabs>
        <w:rPr>
          <w:noProof/>
        </w:rPr>
      </w:pPr>
      <w:r>
        <w:rPr>
          <w:noProof/>
        </w:rPr>
        <w:t>Power BI Report Server, 31</w:t>
      </w:r>
    </w:p>
    <w:p w14:paraId="40898DF8" w14:textId="77777777" w:rsidR="00847E40" w:rsidRDefault="00847E40">
      <w:pPr>
        <w:pStyle w:val="Index1"/>
        <w:tabs>
          <w:tab w:val="right" w:pos="5030"/>
        </w:tabs>
        <w:rPr>
          <w:noProof/>
        </w:rPr>
      </w:pPr>
      <w:r>
        <w:rPr>
          <w:noProof/>
        </w:rPr>
        <w:t>Power Virtual Agents, 74</w:t>
      </w:r>
    </w:p>
    <w:p w14:paraId="78184A31" w14:textId="77777777" w:rsidR="00847E40" w:rsidRDefault="00847E40">
      <w:pPr>
        <w:pStyle w:val="Index1"/>
        <w:tabs>
          <w:tab w:val="right" w:pos="5030"/>
        </w:tabs>
        <w:rPr>
          <w:noProof/>
        </w:rPr>
      </w:pPr>
      <w:r>
        <w:rPr>
          <w:noProof/>
        </w:rPr>
        <w:t>PowerApps &amp; Power Automate kapasitetstillegg, 74</w:t>
      </w:r>
    </w:p>
    <w:p w14:paraId="56E3379B" w14:textId="77777777" w:rsidR="00847E40" w:rsidRDefault="00847E40">
      <w:pPr>
        <w:pStyle w:val="Index1"/>
        <w:tabs>
          <w:tab w:val="right" w:pos="5030"/>
        </w:tabs>
        <w:rPr>
          <w:noProof/>
        </w:rPr>
      </w:pPr>
      <w:r>
        <w:rPr>
          <w:noProof/>
        </w:rPr>
        <w:t>PowerApps per app plan, 74</w:t>
      </w:r>
    </w:p>
    <w:p w14:paraId="65D90E3F" w14:textId="77777777" w:rsidR="00847E40" w:rsidRDefault="00847E40">
      <w:pPr>
        <w:pStyle w:val="Index1"/>
        <w:tabs>
          <w:tab w:val="right" w:pos="5030"/>
        </w:tabs>
        <w:rPr>
          <w:noProof/>
        </w:rPr>
      </w:pPr>
      <w:r>
        <w:rPr>
          <w:noProof/>
        </w:rPr>
        <w:t>PowerApps per brukerplan (Bruker-SL), 74</w:t>
      </w:r>
    </w:p>
    <w:p w14:paraId="53047807" w14:textId="77777777" w:rsidR="00847E40" w:rsidRDefault="00847E40">
      <w:pPr>
        <w:pStyle w:val="Index1"/>
        <w:tabs>
          <w:tab w:val="right" w:pos="5030"/>
        </w:tabs>
        <w:rPr>
          <w:noProof/>
        </w:rPr>
      </w:pPr>
      <w:r>
        <w:rPr>
          <w:noProof/>
        </w:rPr>
        <w:t>PowerApps Portals login capacity add-on, 74</w:t>
      </w:r>
    </w:p>
    <w:p w14:paraId="6D7D8905" w14:textId="77777777" w:rsidR="00847E40" w:rsidRDefault="00847E40">
      <w:pPr>
        <w:pStyle w:val="Index1"/>
        <w:tabs>
          <w:tab w:val="right" w:pos="5030"/>
        </w:tabs>
        <w:rPr>
          <w:noProof/>
        </w:rPr>
      </w:pPr>
      <w:r>
        <w:rPr>
          <w:noProof/>
        </w:rPr>
        <w:t>PowerApps Portals page view capacity add-on, 74</w:t>
      </w:r>
    </w:p>
    <w:p w14:paraId="03FE74EA" w14:textId="77777777" w:rsidR="00847E40" w:rsidRDefault="00847E40">
      <w:pPr>
        <w:pStyle w:val="Index1"/>
        <w:tabs>
          <w:tab w:val="right" w:pos="5030"/>
        </w:tabs>
        <w:rPr>
          <w:noProof/>
        </w:rPr>
      </w:pPr>
      <w:r>
        <w:rPr>
          <w:noProof/>
        </w:rPr>
        <w:t>PowerPoint 2019, 22</w:t>
      </w:r>
    </w:p>
    <w:p w14:paraId="53D7DE4B" w14:textId="77777777" w:rsidR="00847E40" w:rsidRDefault="00847E40">
      <w:pPr>
        <w:pStyle w:val="Index1"/>
        <w:tabs>
          <w:tab w:val="right" w:pos="5030"/>
        </w:tabs>
        <w:rPr>
          <w:noProof/>
        </w:rPr>
      </w:pPr>
      <w:r>
        <w:rPr>
          <w:noProof/>
        </w:rPr>
        <w:t>PowerPoint 2019 for Mac, 24</w:t>
      </w:r>
    </w:p>
    <w:p w14:paraId="1B77C04F" w14:textId="77777777" w:rsidR="00847E40" w:rsidRDefault="00847E40">
      <w:pPr>
        <w:pStyle w:val="Index1"/>
        <w:tabs>
          <w:tab w:val="right" w:pos="5030"/>
        </w:tabs>
        <w:rPr>
          <w:noProof/>
        </w:rPr>
      </w:pPr>
      <w:r>
        <w:rPr>
          <w:noProof/>
        </w:rPr>
        <w:t>Premium Meldingssystem, 68</w:t>
      </w:r>
    </w:p>
    <w:p w14:paraId="5C19611A" w14:textId="77777777" w:rsidR="00847E40" w:rsidRDefault="00847E40">
      <w:pPr>
        <w:pStyle w:val="Index1"/>
        <w:tabs>
          <w:tab w:val="right" w:pos="5030"/>
        </w:tabs>
        <w:rPr>
          <w:noProof/>
        </w:rPr>
      </w:pPr>
      <w:r>
        <w:rPr>
          <w:noProof/>
        </w:rPr>
        <w:t>Project 2019 Professional, 26</w:t>
      </w:r>
    </w:p>
    <w:p w14:paraId="54AF0A72" w14:textId="77777777" w:rsidR="00847E40" w:rsidRDefault="00847E40">
      <w:pPr>
        <w:pStyle w:val="Index1"/>
        <w:tabs>
          <w:tab w:val="right" w:pos="5030"/>
        </w:tabs>
        <w:rPr>
          <w:noProof/>
        </w:rPr>
      </w:pPr>
      <w:r>
        <w:rPr>
          <w:noProof/>
        </w:rPr>
        <w:t>Project Essentials, 71</w:t>
      </w:r>
    </w:p>
    <w:p w14:paraId="5A3095BF" w14:textId="77777777" w:rsidR="00847E40" w:rsidRDefault="00847E40">
      <w:pPr>
        <w:pStyle w:val="Index1"/>
        <w:tabs>
          <w:tab w:val="right" w:pos="5030"/>
        </w:tabs>
        <w:rPr>
          <w:noProof/>
        </w:rPr>
      </w:pPr>
      <w:r>
        <w:rPr>
          <w:noProof/>
        </w:rPr>
        <w:t>Project Essentials Add-on, 71</w:t>
      </w:r>
    </w:p>
    <w:p w14:paraId="14EDB487" w14:textId="77777777" w:rsidR="00847E40" w:rsidRDefault="00847E40">
      <w:pPr>
        <w:pStyle w:val="Index1"/>
        <w:tabs>
          <w:tab w:val="right" w:pos="5030"/>
        </w:tabs>
        <w:rPr>
          <w:noProof/>
        </w:rPr>
      </w:pPr>
      <w:r>
        <w:rPr>
          <w:noProof/>
        </w:rPr>
        <w:t>Project Essentials bruker-SL, 26</w:t>
      </w:r>
    </w:p>
    <w:p w14:paraId="7E336758" w14:textId="77777777" w:rsidR="00847E40" w:rsidRDefault="00847E40">
      <w:pPr>
        <w:pStyle w:val="Index1"/>
        <w:tabs>
          <w:tab w:val="right" w:pos="5030"/>
        </w:tabs>
        <w:rPr>
          <w:noProof/>
        </w:rPr>
      </w:pPr>
      <w:r>
        <w:rPr>
          <w:noProof/>
        </w:rPr>
        <w:t>Project Plan 1, 71</w:t>
      </w:r>
    </w:p>
    <w:p w14:paraId="1510A60A" w14:textId="77777777" w:rsidR="00847E40" w:rsidRDefault="00847E40">
      <w:pPr>
        <w:pStyle w:val="Index1"/>
        <w:tabs>
          <w:tab w:val="right" w:pos="5030"/>
        </w:tabs>
        <w:rPr>
          <w:noProof/>
        </w:rPr>
      </w:pPr>
      <w:r>
        <w:rPr>
          <w:noProof/>
        </w:rPr>
        <w:t>Project Plan 1 Add-on, 71</w:t>
      </w:r>
    </w:p>
    <w:p w14:paraId="3ABE85E8" w14:textId="77777777" w:rsidR="00847E40" w:rsidRDefault="00847E40">
      <w:pPr>
        <w:pStyle w:val="Index1"/>
        <w:tabs>
          <w:tab w:val="right" w:pos="5030"/>
        </w:tabs>
        <w:rPr>
          <w:noProof/>
        </w:rPr>
      </w:pPr>
      <w:r>
        <w:rPr>
          <w:noProof/>
        </w:rPr>
        <w:t>Project Plan 3, 71</w:t>
      </w:r>
    </w:p>
    <w:p w14:paraId="3A23D891" w14:textId="77777777" w:rsidR="00847E40" w:rsidRDefault="00847E40">
      <w:pPr>
        <w:pStyle w:val="Index1"/>
        <w:tabs>
          <w:tab w:val="right" w:pos="5030"/>
        </w:tabs>
        <w:rPr>
          <w:noProof/>
        </w:rPr>
      </w:pPr>
      <w:r>
        <w:rPr>
          <w:noProof/>
        </w:rPr>
        <w:t>Project Plan 3 Add-on, 71</w:t>
      </w:r>
    </w:p>
    <w:p w14:paraId="0C3810DD" w14:textId="77777777" w:rsidR="00847E40" w:rsidRDefault="00847E40">
      <w:pPr>
        <w:pStyle w:val="Index1"/>
        <w:tabs>
          <w:tab w:val="right" w:pos="5030"/>
        </w:tabs>
        <w:rPr>
          <w:noProof/>
        </w:rPr>
      </w:pPr>
      <w:r>
        <w:rPr>
          <w:noProof/>
        </w:rPr>
        <w:t>Project Plan 3 From SA, 71</w:t>
      </w:r>
    </w:p>
    <w:p w14:paraId="5DEBAE1F" w14:textId="77777777" w:rsidR="00847E40" w:rsidRDefault="00847E40">
      <w:pPr>
        <w:pStyle w:val="Index1"/>
        <w:tabs>
          <w:tab w:val="right" w:pos="5030"/>
        </w:tabs>
        <w:rPr>
          <w:noProof/>
        </w:rPr>
      </w:pPr>
      <w:r>
        <w:rPr>
          <w:noProof/>
        </w:rPr>
        <w:t>Project Plan 3, Bruker-SL, 26</w:t>
      </w:r>
    </w:p>
    <w:p w14:paraId="3583D22D" w14:textId="77777777" w:rsidR="00847E40" w:rsidRDefault="00847E40">
      <w:pPr>
        <w:pStyle w:val="Index1"/>
        <w:tabs>
          <w:tab w:val="right" w:pos="5030"/>
        </w:tabs>
        <w:rPr>
          <w:noProof/>
        </w:rPr>
      </w:pPr>
      <w:r>
        <w:rPr>
          <w:noProof/>
        </w:rPr>
        <w:t>Project Plan 5, 71</w:t>
      </w:r>
    </w:p>
    <w:p w14:paraId="1D22C5F1" w14:textId="77777777" w:rsidR="00847E40" w:rsidRDefault="00847E40">
      <w:pPr>
        <w:pStyle w:val="Index1"/>
        <w:tabs>
          <w:tab w:val="right" w:pos="5030"/>
        </w:tabs>
        <w:rPr>
          <w:noProof/>
        </w:rPr>
      </w:pPr>
      <w:r>
        <w:rPr>
          <w:noProof/>
        </w:rPr>
        <w:t>Project Plan 5 Add-on, 71</w:t>
      </w:r>
    </w:p>
    <w:p w14:paraId="5A106DDD" w14:textId="77777777" w:rsidR="00847E40" w:rsidRDefault="00847E40">
      <w:pPr>
        <w:pStyle w:val="Index1"/>
        <w:tabs>
          <w:tab w:val="right" w:pos="5030"/>
        </w:tabs>
        <w:rPr>
          <w:noProof/>
        </w:rPr>
      </w:pPr>
      <w:r>
        <w:rPr>
          <w:noProof/>
        </w:rPr>
        <w:t>Project Plan 5 From SA, 71</w:t>
      </w:r>
    </w:p>
    <w:p w14:paraId="4353A3C8" w14:textId="77777777" w:rsidR="00847E40" w:rsidRDefault="00847E40">
      <w:pPr>
        <w:pStyle w:val="Index1"/>
        <w:tabs>
          <w:tab w:val="right" w:pos="5030"/>
        </w:tabs>
        <w:rPr>
          <w:noProof/>
        </w:rPr>
      </w:pPr>
      <w:r>
        <w:rPr>
          <w:noProof/>
        </w:rPr>
        <w:t>Project Plan 5, Bruker-SL, 26</w:t>
      </w:r>
    </w:p>
    <w:p w14:paraId="7ABF0A17" w14:textId="77777777" w:rsidR="00847E40" w:rsidRDefault="00847E40">
      <w:pPr>
        <w:pStyle w:val="Index1"/>
        <w:tabs>
          <w:tab w:val="right" w:pos="5030"/>
        </w:tabs>
        <w:rPr>
          <w:noProof/>
        </w:rPr>
      </w:pPr>
      <w:r>
        <w:rPr>
          <w:noProof/>
        </w:rPr>
        <w:t>Project Professional, 94</w:t>
      </w:r>
    </w:p>
    <w:p w14:paraId="0DF31DC7" w14:textId="77777777" w:rsidR="00847E40" w:rsidRDefault="00847E40">
      <w:pPr>
        <w:pStyle w:val="Index1"/>
        <w:tabs>
          <w:tab w:val="right" w:pos="5030"/>
        </w:tabs>
        <w:rPr>
          <w:noProof/>
        </w:rPr>
      </w:pPr>
      <w:r>
        <w:rPr>
          <w:noProof/>
        </w:rPr>
        <w:t>Project Professional 2019, 22</w:t>
      </w:r>
    </w:p>
    <w:p w14:paraId="42CA13DD" w14:textId="77777777" w:rsidR="00847E40" w:rsidRDefault="00847E40">
      <w:pPr>
        <w:pStyle w:val="Index1"/>
        <w:tabs>
          <w:tab w:val="right" w:pos="5030"/>
        </w:tabs>
        <w:rPr>
          <w:noProof/>
        </w:rPr>
      </w:pPr>
      <w:r>
        <w:rPr>
          <w:noProof/>
        </w:rPr>
        <w:t>Project Server 2016, 26</w:t>
      </w:r>
    </w:p>
    <w:p w14:paraId="5D68E471" w14:textId="77777777" w:rsidR="00847E40" w:rsidRDefault="00847E40">
      <w:pPr>
        <w:pStyle w:val="Index1"/>
        <w:tabs>
          <w:tab w:val="right" w:pos="5030"/>
        </w:tabs>
        <w:rPr>
          <w:noProof/>
        </w:rPr>
      </w:pPr>
      <w:r>
        <w:rPr>
          <w:noProof/>
        </w:rPr>
        <w:t>Project Server 2019, 26</w:t>
      </w:r>
    </w:p>
    <w:p w14:paraId="1C10B71E" w14:textId="77777777" w:rsidR="00847E40" w:rsidRDefault="00847E40">
      <w:pPr>
        <w:pStyle w:val="Index1"/>
        <w:tabs>
          <w:tab w:val="right" w:pos="5030"/>
        </w:tabs>
        <w:rPr>
          <w:noProof/>
        </w:rPr>
      </w:pPr>
      <w:r>
        <w:rPr>
          <w:noProof/>
        </w:rPr>
        <w:t>Project Server 2019 CAL, 26</w:t>
      </w:r>
    </w:p>
    <w:p w14:paraId="484DBB3C" w14:textId="77777777" w:rsidR="00847E40" w:rsidRDefault="00847E40">
      <w:pPr>
        <w:pStyle w:val="Index1"/>
        <w:tabs>
          <w:tab w:val="right" w:pos="5030"/>
        </w:tabs>
        <w:rPr>
          <w:noProof/>
        </w:rPr>
      </w:pPr>
      <w:r>
        <w:rPr>
          <w:noProof/>
        </w:rPr>
        <w:t>Project Standard, 88, 94</w:t>
      </w:r>
    </w:p>
    <w:p w14:paraId="6914D59F" w14:textId="77777777" w:rsidR="00847E40" w:rsidRDefault="00847E40">
      <w:pPr>
        <w:pStyle w:val="Index1"/>
        <w:tabs>
          <w:tab w:val="right" w:pos="5030"/>
        </w:tabs>
        <w:rPr>
          <w:noProof/>
        </w:rPr>
      </w:pPr>
      <w:r>
        <w:rPr>
          <w:noProof/>
        </w:rPr>
        <w:t>Project Standard 2019, 22</w:t>
      </w:r>
    </w:p>
    <w:p w14:paraId="5F541305" w14:textId="77777777" w:rsidR="00847E40" w:rsidRDefault="00847E40">
      <w:pPr>
        <w:pStyle w:val="Index1"/>
        <w:tabs>
          <w:tab w:val="right" w:pos="5030"/>
        </w:tabs>
        <w:rPr>
          <w:noProof/>
        </w:rPr>
      </w:pPr>
      <w:r>
        <w:rPr>
          <w:noProof/>
        </w:rPr>
        <w:t>Publisher 2019, 22</w:t>
      </w:r>
    </w:p>
    <w:p w14:paraId="376A93FD" w14:textId="77777777" w:rsidR="00847E40" w:rsidRDefault="00847E40">
      <w:pPr>
        <w:pStyle w:val="Index1"/>
        <w:tabs>
          <w:tab w:val="right" w:pos="5030"/>
        </w:tabs>
        <w:rPr>
          <w:noProof/>
        </w:rPr>
      </w:pPr>
      <w:r>
        <w:rPr>
          <w:noProof/>
        </w:rPr>
        <w:t>Rangeringer og anmeldelser for Dynamics 365 Commerce, 64</w:t>
      </w:r>
    </w:p>
    <w:p w14:paraId="0EBC1D57" w14:textId="77777777" w:rsidR="00847E40" w:rsidRDefault="00847E40">
      <w:pPr>
        <w:pStyle w:val="Index1"/>
        <w:tabs>
          <w:tab w:val="right" w:pos="5030"/>
        </w:tabs>
        <w:rPr>
          <w:noProof/>
        </w:rPr>
      </w:pPr>
      <w:r>
        <w:rPr>
          <w:noProof/>
        </w:rPr>
        <w:t>SharePoint Online, 88</w:t>
      </w:r>
    </w:p>
    <w:p w14:paraId="61BE5092" w14:textId="77777777" w:rsidR="00847E40" w:rsidRDefault="00847E40">
      <w:pPr>
        <w:pStyle w:val="Index1"/>
        <w:tabs>
          <w:tab w:val="right" w:pos="5030"/>
        </w:tabs>
        <w:rPr>
          <w:noProof/>
        </w:rPr>
      </w:pPr>
      <w:r>
        <w:rPr>
          <w:noProof/>
        </w:rPr>
        <w:t>SharePoint Online (Plan 1/2), 27</w:t>
      </w:r>
    </w:p>
    <w:p w14:paraId="5D25D332" w14:textId="77777777" w:rsidR="00847E40" w:rsidRDefault="00847E40">
      <w:pPr>
        <w:pStyle w:val="Index1"/>
        <w:tabs>
          <w:tab w:val="right" w:pos="5030"/>
        </w:tabs>
        <w:rPr>
          <w:noProof/>
        </w:rPr>
      </w:pPr>
      <w:r>
        <w:rPr>
          <w:noProof/>
        </w:rPr>
        <w:t>SharePoint Online Plan 1 Add-on, 72</w:t>
      </w:r>
    </w:p>
    <w:p w14:paraId="0F23FD0F" w14:textId="77777777" w:rsidR="00847E40" w:rsidRDefault="00847E40">
      <w:pPr>
        <w:pStyle w:val="Index1"/>
        <w:tabs>
          <w:tab w:val="right" w:pos="5030"/>
        </w:tabs>
        <w:rPr>
          <w:noProof/>
        </w:rPr>
      </w:pPr>
      <w:r>
        <w:rPr>
          <w:noProof/>
        </w:rPr>
        <w:t>SharePoint Online Plan 1 og 2, 72</w:t>
      </w:r>
    </w:p>
    <w:p w14:paraId="72AFDE65" w14:textId="77777777" w:rsidR="00847E40" w:rsidRDefault="00847E40">
      <w:pPr>
        <w:pStyle w:val="Index1"/>
        <w:tabs>
          <w:tab w:val="right" w:pos="5030"/>
        </w:tabs>
        <w:rPr>
          <w:noProof/>
        </w:rPr>
      </w:pPr>
      <w:r>
        <w:rPr>
          <w:noProof/>
        </w:rPr>
        <w:t>SharePoint Server, 59, 60, 93</w:t>
      </w:r>
    </w:p>
    <w:p w14:paraId="5FF3C080" w14:textId="77777777" w:rsidR="00847E40" w:rsidRDefault="00847E40">
      <w:pPr>
        <w:pStyle w:val="Index1"/>
        <w:tabs>
          <w:tab w:val="right" w:pos="5030"/>
        </w:tabs>
        <w:rPr>
          <w:noProof/>
        </w:rPr>
      </w:pPr>
      <w:r>
        <w:rPr>
          <w:noProof/>
        </w:rPr>
        <w:t>SharePoint Server 2016, 26</w:t>
      </w:r>
    </w:p>
    <w:p w14:paraId="252CD96D" w14:textId="77777777" w:rsidR="00847E40" w:rsidRDefault="00847E40">
      <w:pPr>
        <w:pStyle w:val="Index1"/>
        <w:tabs>
          <w:tab w:val="right" w:pos="5030"/>
        </w:tabs>
        <w:rPr>
          <w:noProof/>
        </w:rPr>
      </w:pPr>
      <w:r>
        <w:rPr>
          <w:noProof/>
        </w:rPr>
        <w:t>SharePoint Server 2019, 26</w:t>
      </w:r>
    </w:p>
    <w:p w14:paraId="449DE5CB" w14:textId="77777777" w:rsidR="00847E40" w:rsidRDefault="00847E40">
      <w:pPr>
        <w:pStyle w:val="Index1"/>
        <w:tabs>
          <w:tab w:val="right" w:pos="5030"/>
        </w:tabs>
        <w:rPr>
          <w:noProof/>
        </w:rPr>
      </w:pPr>
      <w:r>
        <w:rPr>
          <w:noProof/>
        </w:rPr>
        <w:t>SharePoint Server 2019 Enterprise CAL, 26</w:t>
      </w:r>
    </w:p>
    <w:p w14:paraId="78856340" w14:textId="77777777" w:rsidR="00847E40" w:rsidRDefault="00847E40">
      <w:pPr>
        <w:pStyle w:val="Index1"/>
        <w:tabs>
          <w:tab w:val="right" w:pos="5030"/>
        </w:tabs>
        <w:rPr>
          <w:noProof/>
        </w:rPr>
      </w:pPr>
      <w:r>
        <w:rPr>
          <w:noProof/>
        </w:rPr>
        <w:t>SharePoint Server 2019 Standard CAL, 26</w:t>
      </w:r>
    </w:p>
    <w:p w14:paraId="303D8B88" w14:textId="77777777" w:rsidR="00847E40" w:rsidRDefault="00847E40">
      <w:pPr>
        <w:pStyle w:val="Index1"/>
        <w:tabs>
          <w:tab w:val="right" w:pos="5030"/>
        </w:tabs>
        <w:rPr>
          <w:noProof/>
        </w:rPr>
      </w:pPr>
      <w:r>
        <w:rPr>
          <w:noProof/>
        </w:rPr>
        <w:t>Skype for Business 2019, 22</w:t>
      </w:r>
    </w:p>
    <w:p w14:paraId="441EAEDB" w14:textId="77777777" w:rsidR="00847E40" w:rsidRDefault="00847E40">
      <w:pPr>
        <w:pStyle w:val="Index1"/>
        <w:tabs>
          <w:tab w:val="right" w:pos="5030"/>
        </w:tabs>
        <w:rPr>
          <w:noProof/>
        </w:rPr>
      </w:pPr>
      <w:r>
        <w:rPr>
          <w:noProof/>
        </w:rPr>
        <w:t>Skype for Business for Mac 2019, 24</w:t>
      </w:r>
    </w:p>
    <w:p w14:paraId="6826E837" w14:textId="77777777" w:rsidR="00847E40" w:rsidRDefault="00847E40">
      <w:pPr>
        <w:pStyle w:val="Index1"/>
        <w:tabs>
          <w:tab w:val="right" w:pos="5030"/>
        </w:tabs>
        <w:rPr>
          <w:noProof/>
        </w:rPr>
      </w:pPr>
      <w:r>
        <w:rPr>
          <w:noProof/>
        </w:rPr>
        <w:t>Skype for Business Plus CAL, 27</w:t>
      </w:r>
    </w:p>
    <w:p w14:paraId="37A76BF5" w14:textId="77777777" w:rsidR="00847E40" w:rsidRDefault="00847E40">
      <w:pPr>
        <w:pStyle w:val="Index1"/>
        <w:tabs>
          <w:tab w:val="right" w:pos="5030"/>
        </w:tabs>
        <w:rPr>
          <w:noProof/>
        </w:rPr>
      </w:pPr>
      <w:r>
        <w:rPr>
          <w:noProof/>
        </w:rPr>
        <w:t>Skype for Business Plus CAL Add-on for Microsoft 365 E3 (Bruker-SL), 58</w:t>
      </w:r>
    </w:p>
    <w:p w14:paraId="2CE57803" w14:textId="77777777" w:rsidR="00847E40" w:rsidRDefault="00847E40">
      <w:pPr>
        <w:pStyle w:val="Index1"/>
        <w:tabs>
          <w:tab w:val="right" w:pos="5030"/>
        </w:tabs>
        <w:rPr>
          <w:noProof/>
        </w:rPr>
      </w:pPr>
      <w:r>
        <w:rPr>
          <w:noProof/>
        </w:rPr>
        <w:t>Skype for Business Server, 59, 60</w:t>
      </w:r>
    </w:p>
    <w:p w14:paraId="7A39D50A" w14:textId="77777777" w:rsidR="00847E40" w:rsidRDefault="00847E40">
      <w:pPr>
        <w:pStyle w:val="Index1"/>
        <w:tabs>
          <w:tab w:val="right" w:pos="5030"/>
        </w:tabs>
        <w:rPr>
          <w:noProof/>
        </w:rPr>
      </w:pPr>
      <w:r>
        <w:rPr>
          <w:noProof/>
        </w:rPr>
        <w:t>Skype for Business Server 2015, 27</w:t>
      </w:r>
    </w:p>
    <w:p w14:paraId="17AEEB8D" w14:textId="77777777" w:rsidR="00847E40" w:rsidRDefault="00847E40">
      <w:pPr>
        <w:pStyle w:val="Index1"/>
        <w:tabs>
          <w:tab w:val="right" w:pos="5030"/>
        </w:tabs>
        <w:rPr>
          <w:noProof/>
        </w:rPr>
      </w:pPr>
      <w:r>
        <w:rPr>
          <w:noProof/>
        </w:rPr>
        <w:t>Skype for Business Server 2019, 27</w:t>
      </w:r>
    </w:p>
    <w:p w14:paraId="2C8F5112" w14:textId="77777777" w:rsidR="00847E40" w:rsidRDefault="00847E40">
      <w:pPr>
        <w:pStyle w:val="Index1"/>
        <w:tabs>
          <w:tab w:val="right" w:pos="5030"/>
        </w:tabs>
        <w:rPr>
          <w:noProof/>
        </w:rPr>
      </w:pPr>
      <w:r>
        <w:rPr>
          <w:noProof/>
        </w:rPr>
        <w:t>Skype for Business Server 2019 Enterprise CAL, 27, 28</w:t>
      </w:r>
    </w:p>
    <w:p w14:paraId="1125F902" w14:textId="77777777" w:rsidR="00847E40" w:rsidRDefault="00847E40">
      <w:pPr>
        <w:pStyle w:val="Index1"/>
        <w:tabs>
          <w:tab w:val="right" w:pos="5030"/>
        </w:tabs>
        <w:rPr>
          <w:noProof/>
        </w:rPr>
      </w:pPr>
      <w:r>
        <w:rPr>
          <w:noProof/>
        </w:rPr>
        <w:t>Skype for Business Server 2019 Plus CAL, 27</w:t>
      </w:r>
    </w:p>
    <w:p w14:paraId="78CE708E" w14:textId="77777777" w:rsidR="00847E40" w:rsidRDefault="00847E40">
      <w:pPr>
        <w:pStyle w:val="Index1"/>
        <w:tabs>
          <w:tab w:val="right" w:pos="5030"/>
        </w:tabs>
        <w:rPr>
          <w:noProof/>
        </w:rPr>
      </w:pPr>
      <w:r>
        <w:rPr>
          <w:noProof/>
        </w:rPr>
        <w:t>Skype for Business Server 2019 Standard CAL, 28</w:t>
      </w:r>
    </w:p>
    <w:p w14:paraId="22C0E595" w14:textId="77777777" w:rsidR="00847E40" w:rsidRDefault="00847E40">
      <w:pPr>
        <w:pStyle w:val="Index1"/>
        <w:tabs>
          <w:tab w:val="right" w:pos="5030"/>
        </w:tabs>
        <w:rPr>
          <w:noProof/>
        </w:rPr>
      </w:pPr>
      <w:r>
        <w:rPr>
          <w:noProof/>
        </w:rPr>
        <w:t>Skype for Business Server 2019 Standard CAL, 27</w:t>
      </w:r>
    </w:p>
    <w:p w14:paraId="5D34517B" w14:textId="77777777" w:rsidR="00847E40" w:rsidRDefault="00847E40">
      <w:pPr>
        <w:pStyle w:val="Index1"/>
        <w:tabs>
          <w:tab w:val="right" w:pos="5030"/>
        </w:tabs>
        <w:rPr>
          <w:noProof/>
        </w:rPr>
      </w:pPr>
      <w:r>
        <w:rPr>
          <w:noProof/>
        </w:rPr>
        <w:t>SQL Parallel Data Warehouse, 89, 94</w:t>
      </w:r>
    </w:p>
    <w:p w14:paraId="3B26B90B" w14:textId="77777777" w:rsidR="00847E40" w:rsidRDefault="00847E40">
      <w:pPr>
        <w:pStyle w:val="Index1"/>
        <w:tabs>
          <w:tab w:val="right" w:pos="5030"/>
        </w:tabs>
        <w:rPr>
          <w:noProof/>
        </w:rPr>
      </w:pPr>
      <w:r>
        <w:rPr>
          <w:noProof/>
        </w:rPr>
        <w:t>SQL Server, 93</w:t>
      </w:r>
    </w:p>
    <w:p w14:paraId="5795C146" w14:textId="77777777" w:rsidR="00847E40" w:rsidRDefault="00847E40">
      <w:pPr>
        <w:pStyle w:val="Index1"/>
        <w:tabs>
          <w:tab w:val="right" w:pos="5030"/>
        </w:tabs>
        <w:rPr>
          <w:noProof/>
        </w:rPr>
      </w:pPr>
      <w:r>
        <w:rPr>
          <w:noProof/>
        </w:rPr>
        <w:t>SQL Server 2017, 29, 86</w:t>
      </w:r>
    </w:p>
    <w:p w14:paraId="272471F3" w14:textId="77777777" w:rsidR="00847E40" w:rsidRDefault="00847E40">
      <w:pPr>
        <w:pStyle w:val="Index1"/>
        <w:tabs>
          <w:tab w:val="right" w:pos="5030"/>
        </w:tabs>
        <w:rPr>
          <w:noProof/>
        </w:rPr>
      </w:pPr>
      <w:r>
        <w:rPr>
          <w:noProof/>
        </w:rPr>
        <w:t>SQL Server 2019 CAL, 28</w:t>
      </w:r>
    </w:p>
    <w:p w14:paraId="3C3430BF" w14:textId="77777777" w:rsidR="00847E40" w:rsidRDefault="00847E40">
      <w:pPr>
        <w:pStyle w:val="Index1"/>
        <w:tabs>
          <w:tab w:val="right" w:pos="5030"/>
        </w:tabs>
        <w:rPr>
          <w:noProof/>
        </w:rPr>
      </w:pPr>
      <w:r>
        <w:rPr>
          <w:noProof/>
        </w:rPr>
        <w:t>SQL Server 2019 Enterprise, 28</w:t>
      </w:r>
    </w:p>
    <w:p w14:paraId="393EF571" w14:textId="77777777" w:rsidR="00847E40" w:rsidRDefault="00847E40">
      <w:pPr>
        <w:pStyle w:val="Index1"/>
        <w:tabs>
          <w:tab w:val="right" w:pos="5030"/>
        </w:tabs>
        <w:rPr>
          <w:noProof/>
        </w:rPr>
      </w:pPr>
      <w:r>
        <w:rPr>
          <w:noProof/>
        </w:rPr>
        <w:t>SQL Server 2019 Enterprise Core, 28</w:t>
      </w:r>
    </w:p>
    <w:p w14:paraId="3F5AB2AA" w14:textId="77777777" w:rsidR="00847E40" w:rsidRDefault="00847E40">
      <w:pPr>
        <w:pStyle w:val="Index1"/>
        <w:tabs>
          <w:tab w:val="right" w:pos="5030"/>
        </w:tabs>
        <w:rPr>
          <w:noProof/>
        </w:rPr>
      </w:pPr>
      <w:r>
        <w:rPr>
          <w:noProof/>
        </w:rPr>
        <w:t>SQL Server 2019 Standard, 28</w:t>
      </w:r>
    </w:p>
    <w:p w14:paraId="1584E998" w14:textId="77777777" w:rsidR="00847E40" w:rsidRDefault="00847E40">
      <w:pPr>
        <w:pStyle w:val="Index1"/>
        <w:tabs>
          <w:tab w:val="right" w:pos="5030"/>
        </w:tabs>
        <w:rPr>
          <w:noProof/>
        </w:rPr>
      </w:pPr>
      <w:r>
        <w:rPr>
          <w:noProof/>
        </w:rPr>
        <w:t>SQL Server 2019 Standard Core, 28</w:t>
      </w:r>
    </w:p>
    <w:p w14:paraId="27022AC9" w14:textId="77777777" w:rsidR="00847E40" w:rsidRDefault="00847E40">
      <w:pPr>
        <w:pStyle w:val="Index1"/>
        <w:tabs>
          <w:tab w:val="right" w:pos="5030"/>
        </w:tabs>
        <w:rPr>
          <w:noProof/>
        </w:rPr>
      </w:pPr>
      <w:r>
        <w:rPr>
          <w:noProof/>
        </w:rPr>
        <w:t>SQL Server Big Data Node, 30</w:t>
      </w:r>
    </w:p>
    <w:p w14:paraId="19302E33" w14:textId="77777777" w:rsidR="00847E40" w:rsidRDefault="00847E40">
      <w:pPr>
        <w:pStyle w:val="Index1"/>
        <w:tabs>
          <w:tab w:val="right" w:pos="5030"/>
        </w:tabs>
        <w:rPr>
          <w:noProof/>
        </w:rPr>
      </w:pPr>
      <w:r>
        <w:rPr>
          <w:noProof/>
        </w:rPr>
        <w:t>SQL Server Big Data Node (2-pakning med kjernelisenser), 61</w:t>
      </w:r>
    </w:p>
    <w:p w14:paraId="68691173" w14:textId="77777777" w:rsidR="00847E40" w:rsidRDefault="00847E40">
      <w:pPr>
        <w:pStyle w:val="Index1"/>
        <w:tabs>
          <w:tab w:val="right" w:pos="5030"/>
        </w:tabs>
        <w:rPr>
          <w:noProof/>
        </w:rPr>
      </w:pPr>
      <w:r>
        <w:rPr>
          <w:noProof/>
        </w:rPr>
        <w:t>SQL Server Big Data Node (BDN) (2-pakninger med kjernelisenser), 28</w:t>
      </w:r>
    </w:p>
    <w:p w14:paraId="21CF4817" w14:textId="77777777" w:rsidR="00847E40" w:rsidRDefault="00847E40">
      <w:pPr>
        <w:pStyle w:val="Index1"/>
        <w:tabs>
          <w:tab w:val="right" w:pos="5030"/>
        </w:tabs>
        <w:rPr>
          <w:noProof/>
        </w:rPr>
      </w:pPr>
      <w:r>
        <w:rPr>
          <w:noProof/>
        </w:rPr>
        <w:t>SQL Server Business Intelligence, 89, 94</w:t>
      </w:r>
    </w:p>
    <w:p w14:paraId="280D4FA2" w14:textId="77777777" w:rsidR="00847E40" w:rsidRDefault="00847E40">
      <w:pPr>
        <w:pStyle w:val="Index1"/>
        <w:tabs>
          <w:tab w:val="right" w:pos="5030"/>
        </w:tabs>
        <w:rPr>
          <w:noProof/>
        </w:rPr>
      </w:pPr>
      <w:r>
        <w:rPr>
          <w:noProof/>
        </w:rPr>
        <w:t>SQL Server Data Center, 89</w:t>
      </w:r>
    </w:p>
    <w:p w14:paraId="21B4B2F3" w14:textId="77777777" w:rsidR="00847E40" w:rsidRDefault="00847E40">
      <w:pPr>
        <w:pStyle w:val="Index1"/>
        <w:tabs>
          <w:tab w:val="right" w:pos="5030"/>
        </w:tabs>
        <w:rPr>
          <w:noProof/>
        </w:rPr>
      </w:pPr>
      <w:r>
        <w:rPr>
          <w:noProof/>
        </w:rPr>
        <w:t>SQL Server Enterprise, 89</w:t>
      </w:r>
    </w:p>
    <w:p w14:paraId="2C41D77D" w14:textId="77777777" w:rsidR="00847E40" w:rsidRDefault="00847E40">
      <w:pPr>
        <w:pStyle w:val="Index1"/>
        <w:tabs>
          <w:tab w:val="right" w:pos="5030"/>
        </w:tabs>
        <w:rPr>
          <w:noProof/>
        </w:rPr>
      </w:pPr>
      <w:r>
        <w:rPr>
          <w:noProof/>
        </w:rPr>
        <w:t>SQL Server Enterprise (Server/CAL), 29</w:t>
      </w:r>
    </w:p>
    <w:p w14:paraId="74F4ADA0" w14:textId="77777777" w:rsidR="00847E40" w:rsidRDefault="00847E40">
      <w:pPr>
        <w:pStyle w:val="Index1"/>
        <w:tabs>
          <w:tab w:val="right" w:pos="5030"/>
        </w:tabs>
        <w:rPr>
          <w:noProof/>
        </w:rPr>
      </w:pPr>
      <w:r>
        <w:rPr>
          <w:noProof/>
        </w:rPr>
        <w:t>SQL Server Enterprise Core (2-pakning med Kjernelisenser), 61</w:t>
      </w:r>
    </w:p>
    <w:p w14:paraId="69B5BD72" w14:textId="77777777" w:rsidR="00847E40" w:rsidRDefault="00847E40">
      <w:pPr>
        <w:pStyle w:val="Index1"/>
        <w:tabs>
          <w:tab w:val="right" w:pos="5030"/>
        </w:tabs>
        <w:rPr>
          <w:noProof/>
        </w:rPr>
      </w:pPr>
      <w:r>
        <w:rPr>
          <w:noProof/>
        </w:rPr>
        <w:t>SQL Server ESU (Standard and Enterprise, Server og Core), 28</w:t>
      </w:r>
    </w:p>
    <w:p w14:paraId="7C31B506" w14:textId="77777777" w:rsidR="00847E40" w:rsidRDefault="00847E40">
      <w:pPr>
        <w:pStyle w:val="Index1"/>
        <w:tabs>
          <w:tab w:val="right" w:pos="5030"/>
        </w:tabs>
        <w:rPr>
          <w:noProof/>
        </w:rPr>
      </w:pPr>
      <w:r>
        <w:rPr>
          <w:noProof/>
        </w:rPr>
        <w:t>SQL Server Standard, 89, 94</w:t>
      </w:r>
    </w:p>
    <w:p w14:paraId="19FA95A0" w14:textId="77777777" w:rsidR="00847E40" w:rsidRDefault="00847E40">
      <w:pPr>
        <w:pStyle w:val="Index1"/>
        <w:tabs>
          <w:tab w:val="right" w:pos="5030"/>
        </w:tabs>
        <w:rPr>
          <w:noProof/>
        </w:rPr>
      </w:pPr>
      <w:r>
        <w:rPr>
          <w:noProof/>
        </w:rPr>
        <w:t>SQL Server Standard (2-pakning med Kjernelisenser), 61</w:t>
      </w:r>
    </w:p>
    <w:p w14:paraId="3D4AEB13" w14:textId="77777777" w:rsidR="00847E40" w:rsidRDefault="00847E40">
      <w:pPr>
        <w:pStyle w:val="Index1"/>
        <w:tabs>
          <w:tab w:val="right" w:pos="5030"/>
        </w:tabs>
        <w:rPr>
          <w:noProof/>
        </w:rPr>
      </w:pPr>
      <w:r>
        <w:rPr>
          <w:noProof/>
        </w:rPr>
        <w:t>System Center 2012 Datacenter Server Management License, 89</w:t>
      </w:r>
    </w:p>
    <w:p w14:paraId="7E290A78" w14:textId="77777777" w:rsidR="00847E40" w:rsidRDefault="00847E40">
      <w:pPr>
        <w:pStyle w:val="Index1"/>
        <w:tabs>
          <w:tab w:val="right" w:pos="5030"/>
        </w:tabs>
        <w:rPr>
          <w:noProof/>
        </w:rPr>
      </w:pPr>
      <w:r>
        <w:rPr>
          <w:noProof/>
        </w:rPr>
        <w:t>System Center 2012 R2 Configuration Manager, 32</w:t>
      </w:r>
    </w:p>
    <w:p w14:paraId="0783A43E" w14:textId="77777777" w:rsidR="00847E40" w:rsidRDefault="00847E40">
      <w:pPr>
        <w:pStyle w:val="Index1"/>
        <w:tabs>
          <w:tab w:val="right" w:pos="5030"/>
        </w:tabs>
        <w:rPr>
          <w:noProof/>
        </w:rPr>
      </w:pPr>
      <w:r>
        <w:rPr>
          <w:noProof/>
        </w:rPr>
        <w:t>System Center 2012 R2 Datacenter, 96</w:t>
      </w:r>
    </w:p>
    <w:p w14:paraId="6040A1BC" w14:textId="77777777" w:rsidR="00847E40" w:rsidRDefault="00847E40">
      <w:pPr>
        <w:pStyle w:val="Index1"/>
        <w:tabs>
          <w:tab w:val="right" w:pos="5030"/>
        </w:tabs>
        <w:rPr>
          <w:noProof/>
        </w:rPr>
      </w:pPr>
      <w:r>
        <w:rPr>
          <w:noProof/>
        </w:rPr>
        <w:t>System Center 2012 R2 Endpoint Protection, 34</w:t>
      </w:r>
    </w:p>
    <w:p w14:paraId="2A898084" w14:textId="77777777" w:rsidR="00847E40" w:rsidRDefault="00847E40">
      <w:pPr>
        <w:pStyle w:val="Index1"/>
        <w:tabs>
          <w:tab w:val="right" w:pos="5030"/>
        </w:tabs>
        <w:rPr>
          <w:noProof/>
        </w:rPr>
      </w:pPr>
      <w:r>
        <w:rPr>
          <w:noProof/>
        </w:rPr>
        <w:t>System Center 2012 R2 Standard, 96</w:t>
      </w:r>
    </w:p>
    <w:p w14:paraId="78140BE9" w14:textId="77777777" w:rsidR="00847E40" w:rsidRDefault="00847E40">
      <w:pPr>
        <w:pStyle w:val="Index1"/>
        <w:tabs>
          <w:tab w:val="right" w:pos="5030"/>
        </w:tabs>
        <w:rPr>
          <w:noProof/>
        </w:rPr>
      </w:pPr>
      <w:r>
        <w:rPr>
          <w:noProof/>
        </w:rPr>
        <w:t>System Center 2012 Standard Server Management License, 89</w:t>
      </w:r>
    </w:p>
    <w:p w14:paraId="3419E02F" w14:textId="77777777" w:rsidR="00847E40" w:rsidRDefault="00847E40">
      <w:pPr>
        <w:pStyle w:val="Index1"/>
        <w:tabs>
          <w:tab w:val="right" w:pos="5030"/>
        </w:tabs>
        <w:rPr>
          <w:noProof/>
        </w:rPr>
      </w:pPr>
      <w:r>
        <w:rPr>
          <w:noProof/>
        </w:rPr>
        <w:t>System Center 2016, 31</w:t>
      </w:r>
    </w:p>
    <w:p w14:paraId="5FBA2C56" w14:textId="77777777" w:rsidR="00847E40" w:rsidRDefault="00847E40">
      <w:pPr>
        <w:pStyle w:val="Index1"/>
        <w:tabs>
          <w:tab w:val="right" w:pos="5030"/>
        </w:tabs>
        <w:rPr>
          <w:noProof/>
        </w:rPr>
      </w:pPr>
      <w:r>
        <w:rPr>
          <w:noProof/>
        </w:rPr>
        <w:t>System Center 2019 Data Protection Manager, 33</w:t>
      </w:r>
    </w:p>
    <w:p w14:paraId="0443C11A" w14:textId="77777777" w:rsidR="00847E40" w:rsidRDefault="00847E40">
      <w:pPr>
        <w:pStyle w:val="Index1"/>
        <w:tabs>
          <w:tab w:val="right" w:pos="5030"/>
        </w:tabs>
        <w:rPr>
          <w:noProof/>
        </w:rPr>
      </w:pPr>
      <w:r>
        <w:rPr>
          <w:noProof/>
        </w:rPr>
        <w:t>System Center 2019 Datacenter, 96</w:t>
      </w:r>
    </w:p>
    <w:p w14:paraId="3653BE77" w14:textId="77777777" w:rsidR="00847E40" w:rsidRDefault="00847E40">
      <w:pPr>
        <w:pStyle w:val="Index1"/>
        <w:tabs>
          <w:tab w:val="right" w:pos="5030"/>
        </w:tabs>
        <w:rPr>
          <w:noProof/>
        </w:rPr>
      </w:pPr>
      <w:r>
        <w:rPr>
          <w:noProof/>
        </w:rPr>
        <w:t>System Center 2019 Datacenter Server Management License (16-pakninger med kjernelisenser), 31</w:t>
      </w:r>
    </w:p>
    <w:p w14:paraId="45BEA1AA" w14:textId="77777777" w:rsidR="00847E40" w:rsidRDefault="00847E40">
      <w:pPr>
        <w:pStyle w:val="Index1"/>
        <w:tabs>
          <w:tab w:val="right" w:pos="5030"/>
        </w:tabs>
        <w:rPr>
          <w:noProof/>
        </w:rPr>
      </w:pPr>
      <w:r>
        <w:rPr>
          <w:noProof/>
        </w:rPr>
        <w:t>System Center 2019 Datacenter Server Management License (2-pakninger med kjernelisenser), 31</w:t>
      </w:r>
    </w:p>
    <w:p w14:paraId="3D4CC6B5" w14:textId="77777777" w:rsidR="00847E40" w:rsidRDefault="00847E40">
      <w:pPr>
        <w:pStyle w:val="Index1"/>
        <w:tabs>
          <w:tab w:val="right" w:pos="5030"/>
        </w:tabs>
        <w:rPr>
          <w:noProof/>
        </w:rPr>
      </w:pPr>
      <w:r>
        <w:rPr>
          <w:noProof/>
        </w:rPr>
        <w:t>System Center 2019 Operations Manager, 35</w:t>
      </w:r>
    </w:p>
    <w:p w14:paraId="456FE053" w14:textId="77777777" w:rsidR="00847E40" w:rsidRDefault="00847E40">
      <w:pPr>
        <w:pStyle w:val="Index1"/>
        <w:tabs>
          <w:tab w:val="right" w:pos="5030"/>
        </w:tabs>
        <w:rPr>
          <w:noProof/>
        </w:rPr>
      </w:pPr>
      <w:r>
        <w:rPr>
          <w:noProof/>
        </w:rPr>
        <w:t>System Center 2019 Orchestrator, 36</w:t>
      </w:r>
    </w:p>
    <w:p w14:paraId="6FFDB06F" w14:textId="77777777" w:rsidR="00847E40" w:rsidRDefault="00847E40">
      <w:pPr>
        <w:pStyle w:val="Index1"/>
        <w:tabs>
          <w:tab w:val="right" w:pos="5030"/>
        </w:tabs>
        <w:rPr>
          <w:noProof/>
        </w:rPr>
      </w:pPr>
      <w:r>
        <w:rPr>
          <w:noProof/>
        </w:rPr>
        <w:t>System Center 2019 Service Manager, 37</w:t>
      </w:r>
    </w:p>
    <w:p w14:paraId="72667BD2" w14:textId="77777777" w:rsidR="00847E40" w:rsidRDefault="00847E40">
      <w:pPr>
        <w:pStyle w:val="Index1"/>
        <w:tabs>
          <w:tab w:val="right" w:pos="5030"/>
        </w:tabs>
        <w:rPr>
          <w:noProof/>
        </w:rPr>
      </w:pPr>
      <w:r>
        <w:rPr>
          <w:noProof/>
        </w:rPr>
        <w:t>System Center 2019 Standard, 96</w:t>
      </w:r>
    </w:p>
    <w:p w14:paraId="60A91DE6" w14:textId="77777777" w:rsidR="00847E40" w:rsidRDefault="00847E40">
      <w:pPr>
        <w:pStyle w:val="Index1"/>
        <w:tabs>
          <w:tab w:val="right" w:pos="5030"/>
        </w:tabs>
        <w:rPr>
          <w:noProof/>
        </w:rPr>
      </w:pPr>
      <w:r>
        <w:rPr>
          <w:noProof/>
        </w:rPr>
        <w:t>System Center 2019 Standard Server Management License (16-pakninger med kjernelisenser), 31</w:t>
      </w:r>
    </w:p>
    <w:p w14:paraId="52ECEF13" w14:textId="77777777" w:rsidR="00847E40" w:rsidRDefault="00847E40">
      <w:pPr>
        <w:pStyle w:val="Index1"/>
        <w:tabs>
          <w:tab w:val="right" w:pos="5030"/>
        </w:tabs>
        <w:rPr>
          <w:noProof/>
        </w:rPr>
      </w:pPr>
      <w:r>
        <w:rPr>
          <w:noProof/>
        </w:rPr>
        <w:t>System Center 2019 Standard Server Management License (2-pakninger med Kjernelisenser), 31</w:t>
      </w:r>
    </w:p>
    <w:p w14:paraId="669C82AB" w14:textId="77777777" w:rsidR="00847E40" w:rsidRDefault="00847E40">
      <w:pPr>
        <w:pStyle w:val="Index1"/>
        <w:tabs>
          <w:tab w:val="right" w:pos="5030"/>
        </w:tabs>
        <w:rPr>
          <w:noProof/>
        </w:rPr>
      </w:pPr>
      <w:r>
        <w:rPr>
          <w:noProof/>
        </w:rPr>
        <w:t>System Center Configuration Manager 1606 Client Management License, 32</w:t>
      </w:r>
    </w:p>
    <w:p w14:paraId="1D4DC100" w14:textId="77777777" w:rsidR="00847E40" w:rsidRDefault="00847E40">
      <w:pPr>
        <w:pStyle w:val="Index1"/>
        <w:tabs>
          <w:tab w:val="right" w:pos="5030"/>
        </w:tabs>
        <w:rPr>
          <w:noProof/>
        </w:rPr>
      </w:pPr>
      <w:r>
        <w:rPr>
          <w:noProof/>
        </w:rPr>
        <w:t>System Center Datacenter, 93, 94</w:t>
      </w:r>
    </w:p>
    <w:p w14:paraId="4AF1DF89" w14:textId="77777777" w:rsidR="00847E40" w:rsidRDefault="00847E40">
      <w:pPr>
        <w:pStyle w:val="Index1"/>
        <w:tabs>
          <w:tab w:val="right" w:pos="5030"/>
        </w:tabs>
        <w:rPr>
          <w:noProof/>
        </w:rPr>
      </w:pPr>
      <w:r>
        <w:rPr>
          <w:noProof/>
        </w:rPr>
        <w:t>System Center Datacenter (2-pakninger med kjernelisenser), 19</w:t>
      </w:r>
    </w:p>
    <w:p w14:paraId="3C197000" w14:textId="77777777" w:rsidR="00847E40" w:rsidRDefault="00847E40">
      <w:pPr>
        <w:pStyle w:val="Index1"/>
        <w:tabs>
          <w:tab w:val="right" w:pos="5030"/>
        </w:tabs>
        <w:rPr>
          <w:noProof/>
        </w:rPr>
      </w:pPr>
      <w:r>
        <w:rPr>
          <w:noProof/>
        </w:rPr>
        <w:t>System Center Endpoint Protection, 35</w:t>
      </w:r>
    </w:p>
    <w:p w14:paraId="36EA72B0" w14:textId="77777777" w:rsidR="00847E40" w:rsidRDefault="00847E40">
      <w:pPr>
        <w:pStyle w:val="Index1"/>
        <w:tabs>
          <w:tab w:val="right" w:pos="5030"/>
        </w:tabs>
        <w:rPr>
          <w:noProof/>
        </w:rPr>
      </w:pPr>
      <w:r>
        <w:rPr>
          <w:noProof/>
        </w:rPr>
        <w:t>System Center Endpoint Protection 1606, 34</w:t>
      </w:r>
    </w:p>
    <w:p w14:paraId="5B3E96BD" w14:textId="77777777" w:rsidR="00847E40" w:rsidRDefault="00847E40">
      <w:pPr>
        <w:pStyle w:val="Index1"/>
        <w:tabs>
          <w:tab w:val="right" w:pos="5030"/>
        </w:tabs>
        <w:rPr>
          <w:noProof/>
        </w:rPr>
      </w:pPr>
      <w:r>
        <w:rPr>
          <w:noProof/>
        </w:rPr>
        <w:t>System Center Standard, 93, 94</w:t>
      </w:r>
    </w:p>
    <w:p w14:paraId="0B29B179" w14:textId="77777777" w:rsidR="00847E40" w:rsidRDefault="00847E40">
      <w:pPr>
        <w:pStyle w:val="Index1"/>
        <w:tabs>
          <w:tab w:val="right" w:pos="5030"/>
        </w:tabs>
        <w:rPr>
          <w:noProof/>
        </w:rPr>
      </w:pPr>
      <w:r>
        <w:rPr>
          <w:noProof/>
        </w:rPr>
        <w:t>System Center Standard (2-pakninger med kjernelisenser), 19</w:t>
      </w:r>
    </w:p>
    <w:p w14:paraId="598A1625" w14:textId="77777777" w:rsidR="00847E40" w:rsidRDefault="00847E40">
      <w:pPr>
        <w:pStyle w:val="Index1"/>
        <w:tabs>
          <w:tab w:val="right" w:pos="5030"/>
        </w:tabs>
        <w:rPr>
          <w:noProof/>
        </w:rPr>
      </w:pPr>
      <w:r>
        <w:rPr>
          <w:noProof/>
        </w:rPr>
        <w:t>Telefonabonnement, 69</w:t>
      </w:r>
    </w:p>
    <w:p w14:paraId="21806335" w14:textId="77777777" w:rsidR="00847E40" w:rsidRDefault="00847E40">
      <w:pPr>
        <w:pStyle w:val="Index1"/>
        <w:tabs>
          <w:tab w:val="right" w:pos="5030"/>
        </w:tabs>
        <w:rPr>
          <w:noProof/>
        </w:rPr>
      </w:pPr>
      <w:r>
        <w:rPr>
          <w:noProof/>
        </w:rPr>
        <w:t>Telefonkonferanse, 69</w:t>
      </w:r>
    </w:p>
    <w:p w14:paraId="556AB2F5" w14:textId="77777777" w:rsidR="00847E40" w:rsidRDefault="00847E40">
      <w:pPr>
        <w:pStyle w:val="Index1"/>
        <w:tabs>
          <w:tab w:val="right" w:pos="5030"/>
        </w:tabs>
        <w:rPr>
          <w:noProof/>
        </w:rPr>
      </w:pPr>
      <w:r>
        <w:rPr>
          <w:noProof/>
        </w:rPr>
        <w:t>Telefonkonferanse for Brukere i India, 69</w:t>
      </w:r>
    </w:p>
    <w:p w14:paraId="79603E83" w14:textId="77777777" w:rsidR="00847E40" w:rsidRDefault="00847E40">
      <w:pPr>
        <w:pStyle w:val="Index1"/>
        <w:tabs>
          <w:tab w:val="right" w:pos="5030"/>
        </w:tabs>
        <w:rPr>
          <w:noProof/>
        </w:rPr>
      </w:pPr>
      <w:r>
        <w:rPr>
          <w:noProof/>
        </w:rPr>
        <w:t>Telefonsystem, 69</w:t>
      </w:r>
    </w:p>
    <w:p w14:paraId="7C4B1BCD" w14:textId="77777777" w:rsidR="00847E40" w:rsidRDefault="00847E40">
      <w:pPr>
        <w:pStyle w:val="Index1"/>
        <w:tabs>
          <w:tab w:val="right" w:pos="5030"/>
        </w:tabs>
        <w:rPr>
          <w:noProof/>
        </w:rPr>
      </w:pPr>
      <w:r>
        <w:rPr>
          <w:noProof/>
        </w:rPr>
        <w:t>VDA-tilleggsprogram for M365 E3/E5 (SL), 58</w:t>
      </w:r>
    </w:p>
    <w:p w14:paraId="68767D2F" w14:textId="77777777" w:rsidR="00847E40" w:rsidRDefault="00847E40">
      <w:pPr>
        <w:pStyle w:val="Index1"/>
        <w:tabs>
          <w:tab w:val="right" w:pos="5030"/>
        </w:tabs>
        <w:rPr>
          <w:noProof/>
        </w:rPr>
      </w:pPr>
      <w:r>
        <w:rPr>
          <w:noProof/>
        </w:rPr>
        <w:t>VDI, 38</w:t>
      </w:r>
    </w:p>
    <w:p w14:paraId="24AD5BB4" w14:textId="77777777" w:rsidR="00847E40" w:rsidRDefault="00847E40">
      <w:pPr>
        <w:pStyle w:val="Index1"/>
        <w:tabs>
          <w:tab w:val="right" w:pos="5030"/>
        </w:tabs>
        <w:rPr>
          <w:noProof/>
        </w:rPr>
      </w:pPr>
      <w:r>
        <w:rPr>
          <w:noProof/>
        </w:rPr>
        <w:t>Visio 2019 Professional, 22</w:t>
      </w:r>
    </w:p>
    <w:p w14:paraId="29A3C3E3" w14:textId="77777777" w:rsidR="00847E40" w:rsidRDefault="00847E40">
      <w:pPr>
        <w:pStyle w:val="Index1"/>
        <w:tabs>
          <w:tab w:val="right" w:pos="5030"/>
        </w:tabs>
        <w:rPr>
          <w:noProof/>
        </w:rPr>
      </w:pPr>
      <w:r>
        <w:rPr>
          <w:noProof/>
        </w:rPr>
        <w:t>Visio 2019 Standard, 22</w:t>
      </w:r>
    </w:p>
    <w:p w14:paraId="0A9E977C" w14:textId="77777777" w:rsidR="00847E40" w:rsidRDefault="00847E40">
      <w:pPr>
        <w:pStyle w:val="Index1"/>
        <w:tabs>
          <w:tab w:val="right" w:pos="5030"/>
        </w:tabs>
        <w:rPr>
          <w:noProof/>
        </w:rPr>
      </w:pPr>
      <w:r>
        <w:rPr>
          <w:noProof/>
        </w:rPr>
        <w:t>Visio Online Plan 1, 72</w:t>
      </w:r>
    </w:p>
    <w:p w14:paraId="0126367C" w14:textId="77777777" w:rsidR="00847E40" w:rsidRDefault="00847E40">
      <w:pPr>
        <w:pStyle w:val="Index1"/>
        <w:tabs>
          <w:tab w:val="right" w:pos="5030"/>
        </w:tabs>
        <w:rPr>
          <w:noProof/>
        </w:rPr>
      </w:pPr>
      <w:r>
        <w:rPr>
          <w:noProof/>
        </w:rPr>
        <w:t>Visio Online Plan 1 and 2 From SA, 72</w:t>
      </w:r>
    </w:p>
    <w:p w14:paraId="3204DCA2" w14:textId="77777777" w:rsidR="00847E40" w:rsidRDefault="00847E40">
      <w:pPr>
        <w:pStyle w:val="Index1"/>
        <w:tabs>
          <w:tab w:val="right" w:pos="5030"/>
        </w:tabs>
        <w:rPr>
          <w:noProof/>
        </w:rPr>
      </w:pPr>
      <w:r>
        <w:rPr>
          <w:noProof/>
        </w:rPr>
        <w:t>Visio Online Plan 2, 72</w:t>
      </w:r>
    </w:p>
    <w:p w14:paraId="7F91056C" w14:textId="77777777" w:rsidR="00847E40" w:rsidRDefault="00847E40">
      <w:pPr>
        <w:pStyle w:val="Index1"/>
        <w:tabs>
          <w:tab w:val="right" w:pos="5030"/>
        </w:tabs>
        <w:rPr>
          <w:noProof/>
        </w:rPr>
      </w:pPr>
      <w:r>
        <w:rPr>
          <w:noProof/>
        </w:rPr>
        <w:t>Visio Online Plan 2 tillegg, 72</w:t>
      </w:r>
    </w:p>
    <w:p w14:paraId="7989EC04" w14:textId="77777777" w:rsidR="00847E40" w:rsidRDefault="00847E40">
      <w:pPr>
        <w:pStyle w:val="Index1"/>
        <w:tabs>
          <w:tab w:val="right" w:pos="5030"/>
        </w:tabs>
        <w:rPr>
          <w:noProof/>
        </w:rPr>
      </w:pPr>
      <w:r>
        <w:rPr>
          <w:noProof/>
        </w:rPr>
        <w:t>Visio Professional, 94</w:t>
      </w:r>
    </w:p>
    <w:p w14:paraId="3B304DB7" w14:textId="77777777" w:rsidR="00847E40" w:rsidRDefault="00847E40">
      <w:pPr>
        <w:pStyle w:val="Index1"/>
        <w:tabs>
          <w:tab w:val="right" w:pos="5030"/>
        </w:tabs>
        <w:rPr>
          <w:noProof/>
        </w:rPr>
      </w:pPr>
      <w:r>
        <w:rPr>
          <w:noProof/>
        </w:rPr>
        <w:t>Visio Standard, 88, 94</w:t>
      </w:r>
    </w:p>
    <w:p w14:paraId="47222D7D" w14:textId="77777777" w:rsidR="00847E40" w:rsidRDefault="00847E40">
      <w:pPr>
        <w:pStyle w:val="Index1"/>
        <w:tabs>
          <w:tab w:val="right" w:pos="5030"/>
        </w:tabs>
        <w:rPr>
          <w:noProof/>
        </w:rPr>
      </w:pPr>
      <w:r>
        <w:rPr>
          <w:noProof/>
        </w:rPr>
        <w:t>Visual Studio 2017, 38</w:t>
      </w:r>
    </w:p>
    <w:p w14:paraId="0537DD3F" w14:textId="77777777" w:rsidR="00847E40" w:rsidRDefault="00847E40">
      <w:pPr>
        <w:pStyle w:val="Index1"/>
        <w:tabs>
          <w:tab w:val="right" w:pos="5030"/>
        </w:tabs>
        <w:rPr>
          <w:noProof/>
        </w:rPr>
      </w:pPr>
      <w:r>
        <w:rPr>
          <w:noProof/>
        </w:rPr>
        <w:t>Visual Studio Enterprise 2019-abonnement, 38</w:t>
      </w:r>
    </w:p>
    <w:p w14:paraId="4B2F5C47" w14:textId="77777777" w:rsidR="00847E40" w:rsidRDefault="00847E40">
      <w:pPr>
        <w:pStyle w:val="Index1"/>
        <w:tabs>
          <w:tab w:val="right" w:pos="5030"/>
        </w:tabs>
        <w:rPr>
          <w:noProof/>
        </w:rPr>
      </w:pPr>
      <w:r>
        <w:rPr>
          <w:noProof/>
        </w:rPr>
        <w:t>Visual Studio Enterprise med GitHub Enterprise, 78</w:t>
      </w:r>
    </w:p>
    <w:p w14:paraId="72F3F7F1" w14:textId="77777777" w:rsidR="00847E40" w:rsidRDefault="00847E40">
      <w:pPr>
        <w:pStyle w:val="Index1"/>
        <w:tabs>
          <w:tab w:val="right" w:pos="5030"/>
        </w:tabs>
        <w:rPr>
          <w:noProof/>
        </w:rPr>
      </w:pPr>
      <w:r>
        <w:rPr>
          <w:noProof/>
        </w:rPr>
        <w:t>Visual Studio Enterprise Subscription, 94</w:t>
      </w:r>
    </w:p>
    <w:p w14:paraId="147BC4D3" w14:textId="77777777" w:rsidR="00847E40" w:rsidRDefault="00847E40">
      <w:pPr>
        <w:pStyle w:val="Index1"/>
        <w:tabs>
          <w:tab w:val="right" w:pos="5030"/>
        </w:tabs>
        <w:rPr>
          <w:noProof/>
        </w:rPr>
      </w:pPr>
      <w:r>
        <w:rPr>
          <w:noProof/>
        </w:rPr>
        <w:t>Visual Studio Enterprise-abonnement, 89</w:t>
      </w:r>
    </w:p>
    <w:p w14:paraId="6B3A9842" w14:textId="77777777" w:rsidR="00847E40" w:rsidRDefault="00847E40">
      <w:pPr>
        <w:pStyle w:val="Index1"/>
        <w:tabs>
          <w:tab w:val="right" w:pos="5030"/>
        </w:tabs>
        <w:rPr>
          <w:noProof/>
        </w:rPr>
      </w:pPr>
      <w:r>
        <w:rPr>
          <w:noProof/>
        </w:rPr>
        <w:t>Visual Studio Professional 2019, 38</w:t>
      </w:r>
    </w:p>
    <w:p w14:paraId="41F0125D" w14:textId="77777777" w:rsidR="00847E40" w:rsidRDefault="00847E40">
      <w:pPr>
        <w:pStyle w:val="Index1"/>
        <w:tabs>
          <w:tab w:val="right" w:pos="5030"/>
        </w:tabs>
        <w:rPr>
          <w:noProof/>
        </w:rPr>
      </w:pPr>
      <w:r>
        <w:rPr>
          <w:noProof/>
        </w:rPr>
        <w:t>Visual Studio Professional 2019-abonnement, 38</w:t>
      </w:r>
    </w:p>
    <w:p w14:paraId="31FD5353" w14:textId="77777777" w:rsidR="00847E40" w:rsidRDefault="00847E40">
      <w:pPr>
        <w:pStyle w:val="Index1"/>
        <w:tabs>
          <w:tab w:val="right" w:pos="5030"/>
        </w:tabs>
        <w:rPr>
          <w:noProof/>
        </w:rPr>
      </w:pPr>
      <w:r>
        <w:rPr>
          <w:noProof/>
        </w:rPr>
        <w:t>Visual Studio Professional med GitHub Enterprise, 79</w:t>
      </w:r>
    </w:p>
    <w:p w14:paraId="5E727350" w14:textId="77777777" w:rsidR="00847E40" w:rsidRDefault="00847E40">
      <w:pPr>
        <w:pStyle w:val="Index1"/>
        <w:tabs>
          <w:tab w:val="right" w:pos="5030"/>
        </w:tabs>
        <w:rPr>
          <w:noProof/>
        </w:rPr>
      </w:pPr>
      <w:r>
        <w:rPr>
          <w:noProof/>
        </w:rPr>
        <w:t>Visual Studio Professional-abonnement, 89, 94</w:t>
      </w:r>
    </w:p>
    <w:p w14:paraId="67BEADEF" w14:textId="77777777" w:rsidR="00847E40" w:rsidRDefault="00847E40">
      <w:pPr>
        <w:pStyle w:val="Index1"/>
        <w:tabs>
          <w:tab w:val="right" w:pos="5030"/>
        </w:tabs>
        <w:rPr>
          <w:noProof/>
        </w:rPr>
      </w:pPr>
      <w:r>
        <w:rPr>
          <w:noProof/>
        </w:rPr>
        <w:t>Visual Studio Test Professional 2019-abonnement, 38</w:t>
      </w:r>
    </w:p>
    <w:p w14:paraId="19239CEB" w14:textId="77777777" w:rsidR="00847E40" w:rsidRDefault="00847E40">
      <w:pPr>
        <w:pStyle w:val="Index1"/>
        <w:tabs>
          <w:tab w:val="right" w:pos="5030"/>
        </w:tabs>
        <w:rPr>
          <w:noProof/>
        </w:rPr>
      </w:pPr>
      <w:r>
        <w:rPr>
          <w:noProof/>
        </w:rPr>
        <w:t>Visual Studio Test Professional-abonnement, 89, 94</w:t>
      </w:r>
    </w:p>
    <w:p w14:paraId="064796DA" w14:textId="77777777" w:rsidR="00847E40" w:rsidRDefault="00847E40">
      <w:pPr>
        <w:pStyle w:val="Index1"/>
        <w:tabs>
          <w:tab w:val="right" w:pos="5030"/>
        </w:tabs>
        <w:rPr>
          <w:noProof/>
        </w:rPr>
      </w:pPr>
      <w:r>
        <w:rPr>
          <w:noProof/>
        </w:rPr>
        <w:t>Window VDA E5, 35</w:t>
      </w:r>
    </w:p>
    <w:p w14:paraId="0372D482" w14:textId="77777777" w:rsidR="00847E40" w:rsidRDefault="00847E40">
      <w:pPr>
        <w:pStyle w:val="Index1"/>
        <w:tabs>
          <w:tab w:val="right" w:pos="5030"/>
        </w:tabs>
        <w:rPr>
          <w:noProof/>
        </w:rPr>
      </w:pPr>
      <w:r>
        <w:rPr>
          <w:noProof/>
        </w:rPr>
        <w:t>Windows 10, 42</w:t>
      </w:r>
    </w:p>
    <w:p w14:paraId="674F3240" w14:textId="77777777" w:rsidR="00847E40" w:rsidRDefault="00847E40">
      <w:pPr>
        <w:pStyle w:val="Index1"/>
        <w:tabs>
          <w:tab w:val="right" w:pos="5030"/>
        </w:tabs>
        <w:rPr>
          <w:noProof/>
        </w:rPr>
      </w:pPr>
      <w:r>
        <w:rPr>
          <w:noProof/>
        </w:rPr>
        <w:t>Windows 10 Education, 41</w:t>
      </w:r>
    </w:p>
    <w:p w14:paraId="6447B5D6" w14:textId="77777777" w:rsidR="00847E40" w:rsidRDefault="00847E40">
      <w:pPr>
        <w:pStyle w:val="Index1"/>
        <w:tabs>
          <w:tab w:val="right" w:pos="5030"/>
        </w:tabs>
        <w:rPr>
          <w:noProof/>
        </w:rPr>
      </w:pPr>
      <w:r>
        <w:rPr>
          <w:noProof/>
        </w:rPr>
        <w:t>Windows 10 Education E3, 41</w:t>
      </w:r>
    </w:p>
    <w:p w14:paraId="2E17C4DC" w14:textId="77777777" w:rsidR="00847E40" w:rsidRDefault="00847E40">
      <w:pPr>
        <w:pStyle w:val="Index1"/>
        <w:tabs>
          <w:tab w:val="right" w:pos="5030"/>
        </w:tabs>
        <w:rPr>
          <w:noProof/>
        </w:rPr>
      </w:pPr>
      <w:r>
        <w:rPr>
          <w:noProof/>
        </w:rPr>
        <w:t>Windows 10 Education E5, 35, 41</w:t>
      </w:r>
    </w:p>
    <w:p w14:paraId="60E7F7E6" w14:textId="77777777" w:rsidR="00847E40" w:rsidRDefault="00847E40">
      <w:pPr>
        <w:pStyle w:val="Index1"/>
        <w:tabs>
          <w:tab w:val="right" w:pos="5030"/>
        </w:tabs>
        <w:rPr>
          <w:noProof/>
        </w:rPr>
      </w:pPr>
      <w:r>
        <w:rPr>
          <w:noProof/>
        </w:rPr>
        <w:t>Windows 10 Enterprise (per enhet), 41</w:t>
      </w:r>
    </w:p>
    <w:p w14:paraId="3E1E1370" w14:textId="77777777" w:rsidR="00847E40" w:rsidRDefault="00847E40">
      <w:pPr>
        <w:pStyle w:val="Index1"/>
        <w:tabs>
          <w:tab w:val="right" w:pos="5030"/>
        </w:tabs>
        <w:rPr>
          <w:noProof/>
        </w:rPr>
      </w:pPr>
      <w:r>
        <w:rPr>
          <w:noProof/>
        </w:rPr>
        <w:t>Windows 10 Enterprise A3, 41</w:t>
      </w:r>
    </w:p>
    <w:p w14:paraId="22DC8435" w14:textId="77777777" w:rsidR="00847E40" w:rsidRDefault="00847E40">
      <w:pPr>
        <w:pStyle w:val="Index1"/>
        <w:tabs>
          <w:tab w:val="right" w:pos="5030"/>
        </w:tabs>
        <w:rPr>
          <w:noProof/>
        </w:rPr>
      </w:pPr>
      <w:r>
        <w:rPr>
          <w:noProof/>
        </w:rPr>
        <w:t>Windows 10 Enterprise A5, 41</w:t>
      </w:r>
    </w:p>
    <w:p w14:paraId="00C8BAE7" w14:textId="77777777" w:rsidR="00847E40" w:rsidRDefault="00847E40">
      <w:pPr>
        <w:pStyle w:val="Index1"/>
        <w:tabs>
          <w:tab w:val="right" w:pos="5030"/>
        </w:tabs>
        <w:rPr>
          <w:noProof/>
        </w:rPr>
      </w:pPr>
      <w:r>
        <w:rPr>
          <w:noProof/>
        </w:rPr>
        <w:t>Windows 10 Enterprise E3, 41</w:t>
      </w:r>
    </w:p>
    <w:p w14:paraId="2FB6D4A2" w14:textId="77777777" w:rsidR="00847E40" w:rsidRDefault="00847E40">
      <w:pPr>
        <w:pStyle w:val="Index1"/>
        <w:tabs>
          <w:tab w:val="right" w:pos="5030"/>
        </w:tabs>
        <w:rPr>
          <w:noProof/>
        </w:rPr>
      </w:pPr>
      <w:r>
        <w:rPr>
          <w:noProof/>
        </w:rPr>
        <w:t>Windows 10 Enterprise E3 – Fra SA, 41</w:t>
      </w:r>
    </w:p>
    <w:p w14:paraId="140824D8" w14:textId="77777777" w:rsidR="00847E40" w:rsidRDefault="00847E40">
      <w:pPr>
        <w:pStyle w:val="Index1"/>
        <w:tabs>
          <w:tab w:val="right" w:pos="5030"/>
        </w:tabs>
        <w:rPr>
          <w:noProof/>
        </w:rPr>
      </w:pPr>
      <w:r>
        <w:rPr>
          <w:noProof/>
        </w:rPr>
        <w:t>Windows 10 Enterprise E3 per bruker add-on (til enterprise per enhet), 41</w:t>
      </w:r>
    </w:p>
    <w:p w14:paraId="177A3738" w14:textId="77777777" w:rsidR="00847E40" w:rsidRDefault="00847E40">
      <w:pPr>
        <w:pStyle w:val="Index1"/>
        <w:tabs>
          <w:tab w:val="right" w:pos="5030"/>
        </w:tabs>
        <w:rPr>
          <w:noProof/>
        </w:rPr>
      </w:pPr>
      <w:r>
        <w:rPr>
          <w:noProof/>
        </w:rPr>
        <w:t>Windows 10 Enterprise E5, 41</w:t>
      </w:r>
    </w:p>
    <w:p w14:paraId="46A518C7" w14:textId="77777777" w:rsidR="00847E40" w:rsidRDefault="00847E40">
      <w:pPr>
        <w:pStyle w:val="Index1"/>
        <w:tabs>
          <w:tab w:val="right" w:pos="5030"/>
        </w:tabs>
        <w:rPr>
          <w:noProof/>
        </w:rPr>
      </w:pPr>
      <w:r>
        <w:rPr>
          <w:noProof/>
        </w:rPr>
        <w:t>Windows 10 Enterprise E5 – Fra SA, 41</w:t>
      </w:r>
    </w:p>
    <w:p w14:paraId="46B459AE" w14:textId="77777777" w:rsidR="00847E40" w:rsidRDefault="00847E40">
      <w:pPr>
        <w:pStyle w:val="Index1"/>
        <w:tabs>
          <w:tab w:val="right" w:pos="5030"/>
        </w:tabs>
        <w:rPr>
          <w:noProof/>
        </w:rPr>
      </w:pPr>
      <w:r>
        <w:rPr>
          <w:noProof/>
        </w:rPr>
        <w:t>Windows 10 Enterprise E5 og A5, 35</w:t>
      </w:r>
    </w:p>
    <w:p w14:paraId="0FE14008" w14:textId="77777777" w:rsidR="00847E40" w:rsidRDefault="00847E40">
      <w:pPr>
        <w:pStyle w:val="Index1"/>
        <w:tabs>
          <w:tab w:val="right" w:pos="5030"/>
        </w:tabs>
        <w:rPr>
          <w:noProof/>
        </w:rPr>
      </w:pPr>
      <w:r>
        <w:rPr>
          <w:noProof/>
        </w:rPr>
        <w:t>Windows 10 Enterprise E5 per bruker add-on (til enterprise per enhet) (SL), 41</w:t>
      </w:r>
    </w:p>
    <w:p w14:paraId="4F6221E3" w14:textId="77777777" w:rsidR="00847E40" w:rsidRDefault="00847E40">
      <w:pPr>
        <w:pStyle w:val="Index1"/>
        <w:tabs>
          <w:tab w:val="right" w:pos="5030"/>
        </w:tabs>
        <w:rPr>
          <w:noProof/>
        </w:rPr>
      </w:pPr>
      <w:r>
        <w:rPr>
          <w:noProof/>
        </w:rPr>
        <w:t>Windows 10 Enterprise LTSC 2016, 41</w:t>
      </w:r>
    </w:p>
    <w:p w14:paraId="02BAD709" w14:textId="77777777" w:rsidR="00847E40" w:rsidRDefault="00847E40">
      <w:pPr>
        <w:pStyle w:val="Index1"/>
        <w:tabs>
          <w:tab w:val="right" w:pos="5030"/>
        </w:tabs>
        <w:rPr>
          <w:noProof/>
        </w:rPr>
      </w:pPr>
      <w:r>
        <w:rPr>
          <w:noProof/>
        </w:rPr>
        <w:t>Windows 10 Enterprise LTSC 2019 (per enhet), 41</w:t>
      </w:r>
    </w:p>
    <w:p w14:paraId="54D83861" w14:textId="77777777" w:rsidR="00847E40" w:rsidRDefault="00847E40">
      <w:pPr>
        <w:pStyle w:val="Index1"/>
        <w:tabs>
          <w:tab w:val="right" w:pos="5030"/>
        </w:tabs>
        <w:rPr>
          <w:noProof/>
        </w:rPr>
      </w:pPr>
      <w:r>
        <w:rPr>
          <w:noProof/>
        </w:rPr>
        <w:t>Windows 10 Home til Pro-oppgradering for Microsoft 365 Business Premium, 41</w:t>
      </w:r>
    </w:p>
    <w:p w14:paraId="05F7BF5B" w14:textId="77777777" w:rsidR="00847E40" w:rsidRDefault="00847E40">
      <w:pPr>
        <w:pStyle w:val="Index1"/>
        <w:tabs>
          <w:tab w:val="right" w:pos="5030"/>
        </w:tabs>
        <w:rPr>
          <w:noProof/>
        </w:rPr>
      </w:pPr>
      <w:r>
        <w:rPr>
          <w:noProof/>
        </w:rPr>
        <w:t>Windows 10 Home to Pro Right-lisensiering, 41</w:t>
      </w:r>
    </w:p>
    <w:p w14:paraId="0C74AF93" w14:textId="77777777" w:rsidR="00847E40" w:rsidRDefault="00847E40">
      <w:pPr>
        <w:pStyle w:val="Index1"/>
        <w:tabs>
          <w:tab w:val="right" w:pos="5030"/>
        </w:tabs>
        <w:rPr>
          <w:noProof/>
        </w:rPr>
      </w:pPr>
      <w:r>
        <w:rPr>
          <w:noProof/>
        </w:rPr>
        <w:t>Windows 10 IoT Enterprise, 42</w:t>
      </w:r>
    </w:p>
    <w:p w14:paraId="73803FA4" w14:textId="77777777" w:rsidR="00847E40" w:rsidRDefault="00847E40">
      <w:pPr>
        <w:pStyle w:val="Index1"/>
        <w:tabs>
          <w:tab w:val="right" w:pos="5030"/>
        </w:tabs>
        <w:rPr>
          <w:noProof/>
        </w:rPr>
      </w:pPr>
      <w:r>
        <w:rPr>
          <w:noProof/>
        </w:rPr>
        <w:t>Windows 10 IoT Enterprise for Retail or Thin Clients, 43</w:t>
      </w:r>
    </w:p>
    <w:p w14:paraId="1A165AFC" w14:textId="77777777" w:rsidR="00847E40" w:rsidRDefault="00847E40">
      <w:pPr>
        <w:pStyle w:val="Index1"/>
        <w:tabs>
          <w:tab w:val="right" w:pos="5030"/>
        </w:tabs>
        <w:rPr>
          <w:noProof/>
        </w:rPr>
      </w:pPr>
      <w:r>
        <w:rPr>
          <w:noProof/>
        </w:rPr>
        <w:t>Windows 10 Pro, 41</w:t>
      </w:r>
    </w:p>
    <w:p w14:paraId="66AD384E" w14:textId="77777777" w:rsidR="00847E40" w:rsidRDefault="00847E40">
      <w:pPr>
        <w:pStyle w:val="Index1"/>
        <w:tabs>
          <w:tab w:val="right" w:pos="5030"/>
        </w:tabs>
        <w:rPr>
          <w:noProof/>
        </w:rPr>
      </w:pPr>
      <w:r>
        <w:rPr>
          <w:noProof/>
        </w:rPr>
        <w:t>Windows 2000 Professional for Embedded Systems, 42</w:t>
      </w:r>
    </w:p>
    <w:p w14:paraId="1E560279" w14:textId="77777777" w:rsidR="00847E40" w:rsidRDefault="00847E40">
      <w:pPr>
        <w:pStyle w:val="Index1"/>
        <w:tabs>
          <w:tab w:val="right" w:pos="5030"/>
        </w:tabs>
        <w:rPr>
          <w:noProof/>
        </w:rPr>
      </w:pPr>
      <w:r>
        <w:rPr>
          <w:noProof/>
        </w:rPr>
        <w:t>Windows 7, 42</w:t>
      </w:r>
    </w:p>
    <w:p w14:paraId="64A99247" w14:textId="77777777" w:rsidR="00847E40" w:rsidRDefault="00847E40">
      <w:pPr>
        <w:pStyle w:val="Index1"/>
        <w:tabs>
          <w:tab w:val="right" w:pos="5030"/>
        </w:tabs>
        <w:rPr>
          <w:noProof/>
        </w:rPr>
      </w:pPr>
      <w:r>
        <w:rPr>
          <w:noProof/>
        </w:rPr>
        <w:t>Windows 7 ESU 2020 (Per Enhet), 41</w:t>
      </w:r>
    </w:p>
    <w:p w14:paraId="585DA215" w14:textId="77777777" w:rsidR="00847E40" w:rsidRDefault="00847E40">
      <w:pPr>
        <w:pStyle w:val="Index1"/>
        <w:tabs>
          <w:tab w:val="right" w:pos="5030"/>
        </w:tabs>
        <w:rPr>
          <w:noProof/>
        </w:rPr>
      </w:pPr>
      <w:r>
        <w:rPr>
          <w:noProof/>
        </w:rPr>
        <w:t>Windows 7 ESU 2020 for M365 (Per Enhet), 41</w:t>
      </w:r>
    </w:p>
    <w:p w14:paraId="1B1FD5E0" w14:textId="77777777" w:rsidR="00847E40" w:rsidRDefault="00847E40">
      <w:pPr>
        <w:pStyle w:val="Index1"/>
        <w:tabs>
          <w:tab w:val="right" w:pos="5030"/>
        </w:tabs>
        <w:rPr>
          <w:noProof/>
        </w:rPr>
      </w:pPr>
      <w:r>
        <w:rPr>
          <w:noProof/>
        </w:rPr>
        <w:t>Windows 7 Professional/Ultimate for Embedded Systems, 43</w:t>
      </w:r>
    </w:p>
    <w:p w14:paraId="2F5CA879" w14:textId="77777777" w:rsidR="00847E40" w:rsidRDefault="00847E40">
      <w:pPr>
        <w:pStyle w:val="Index1"/>
        <w:tabs>
          <w:tab w:val="right" w:pos="5030"/>
        </w:tabs>
        <w:rPr>
          <w:noProof/>
        </w:rPr>
      </w:pPr>
      <w:r>
        <w:rPr>
          <w:noProof/>
        </w:rPr>
        <w:t>Windows 8.1 Enterprise Sideloading (per enhet), 41</w:t>
      </w:r>
    </w:p>
    <w:p w14:paraId="10B80958" w14:textId="77777777" w:rsidR="00847E40" w:rsidRDefault="00847E40">
      <w:pPr>
        <w:pStyle w:val="Index1"/>
        <w:tabs>
          <w:tab w:val="right" w:pos="5030"/>
        </w:tabs>
        <w:rPr>
          <w:noProof/>
        </w:rPr>
      </w:pPr>
      <w:r>
        <w:rPr>
          <w:noProof/>
        </w:rPr>
        <w:t>Windows 8/8.1, 42</w:t>
      </w:r>
    </w:p>
    <w:p w14:paraId="7F4B3135" w14:textId="77777777" w:rsidR="00847E40" w:rsidRDefault="00847E40">
      <w:pPr>
        <w:pStyle w:val="Index1"/>
        <w:tabs>
          <w:tab w:val="right" w:pos="5030"/>
        </w:tabs>
        <w:rPr>
          <w:noProof/>
        </w:rPr>
      </w:pPr>
      <w:r>
        <w:rPr>
          <w:noProof/>
        </w:rPr>
        <w:t>Windows Assistent-abonnement, 46</w:t>
      </w:r>
    </w:p>
    <w:p w14:paraId="02ABBFF5" w14:textId="77777777" w:rsidR="00847E40" w:rsidRDefault="00847E40">
      <w:pPr>
        <w:pStyle w:val="Index1"/>
        <w:tabs>
          <w:tab w:val="right" w:pos="5030"/>
        </w:tabs>
        <w:rPr>
          <w:noProof/>
        </w:rPr>
      </w:pPr>
      <w:r>
        <w:rPr>
          <w:noProof/>
        </w:rPr>
        <w:t>Windows Embedded 8 og 8.1 Industry Retail, 43</w:t>
      </w:r>
    </w:p>
    <w:p w14:paraId="11EFDDAB" w14:textId="77777777" w:rsidR="00847E40" w:rsidRDefault="00847E40">
      <w:pPr>
        <w:pStyle w:val="Index1"/>
        <w:tabs>
          <w:tab w:val="right" w:pos="5030"/>
        </w:tabs>
        <w:rPr>
          <w:noProof/>
        </w:rPr>
      </w:pPr>
      <w:r>
        <w:rPr>
          <w:noProof/>
        </w:rPr>
        <w:t>Windows Embedded 8 Standard, 43</w:t>
      </w:r>
    </w:p>
    <w:p w14:paraId="3A179D6D" w14:textId="77777777" w:rsidR="00847E40" w:rsidRDefault="00847E40">
      <w:pPr>
        <w:pStyle w:val="Index1"/>
        <w:tabs>
          <w:tab w:val="right" w:pos="5030"/>
        </w:tabs>
        <w:rPr>
          <w:noProof/>
        </w:rPr>
      </w:pPr>
      <w:r>
        <w:rPr>
          <w:noProof/>
        </w:rPr>
        <w:t>Windows Embedded 8 Standard Enterprise Kit (pakning på 100), 41</w:t>
      </w:r>
    </w:p>
    <w:p w14:paraId="36FF20D6" w14:textId="77777777" w:rsidR="00847E40" w:rsidRDefault="00847E40">
      <w:pPr>
        <w:pStyle w:val="Index1"/>
        <w:tabs>
          <w:tab w:val="right" w:pos="5030"/>
        </w:tabs>
        <w:rPr>
          <w:noProof/>
        </w:rPr>
      </w:pPr>
      <w:r>
        <w:rPr>
          <w:noProof/>
        </w:rPr>
        <w:t>Windows Embedded 8.1 Industry, 41</w:t>
      </w:r>
    </w:p>
    <w:p w14:paraId="749B7B18" w14:textId="77777777" w:rsidR="00847E40" w:rsidRDefault="00847E40">
      <w:pPr>
        <w:pStyle w:val="Index1"/>
        <w:tabs>
          <w:tab w:val="right" w:pos="5030"/>
        </w:tabs>
        <w:rPr>
          <w:noProof/>
        </w:rPr>
      </w:pPr>
      <w:r>
        <w:rPr>
          <w:noProof/>
        </w:rPr>
        <w:t>Windows Embedded 8/8.1 Pro, Industry Pro, 43</w:t>
      </w:r>
    </w:p>
    <w:p w14:paraId="0BCE4142" w14:textId="77777777" w:rsidR="00847E40" w:rsidRDefault="00847E40">
      <w:pPr>
        <w:pStyle w:val="Index1"/>
        <w:tabs>
          <w:tab w:val="right" w:pos="5030"/>
        </w:tabs>
        <w:rPr>
          <w:noProof/>
        </w:rPr>
      </w:pPr>
      <w:r>
        <w:rPr>
          <w:noProof/>
        </w:rPr>
        <w:t>Windows Embedded for Point of Service, 43</w:t>
      </w:r>
    </w:p>
    <w:p w14:paraId="02AA2612" w14:textId="77777777" w:rsidR="00847E40" w:rsidRDefault="00847E40">
      <w:pPr>
        <w:pStyle w:val="Index1"/>
        <w:tabs>
          <w:tab w:val="right" w:pos="5030"/>
        </w:tabs>
        <w:rPr>
          <w:noProof/>
        </w:rPr>
      </w:pPr>
      <w:r>
        <w:rPr>
          <w:noProof/>
        </w:rPr>
        <w:t>Windows Embedded POSReady 2009, 43</w:t>
      </w:r>
    </w:p>
    <w:p w14:paraId="548330A4" w14:textId="77777777" w:rsidR="00847E40" w:rsidRDefault="00847E40">
      <w:pPr>
        <w:pStyle w:val="Index1"/>
        <w:tabs>
          <w:tab w:val="right" w:pos="5030"/>
        </w:tabs>
        <w:rPr>
          <w:noProof/>
        </w:rPr>
      </w:pPr>
      <w:r>
        <w:rPr>
          <w:noProof/>
        </w:rPr>
        <w:t>Windows Embedded POSReady 7, 43</w:t>
      </w:r>
    </w:p>
    <w:p w14:paraId="47EDF4F2" w14:textId="77777777" w:rsidR="00847E40" w:rsidRDefault="00847E40">
      <w:pPr>
        <w:pStyle w:val="Index1"/>
        <w:tabs>
          <w:tab w:val="right" w:pos="5030"/>
        </w:tabs>
        <w:rPr>
          <w:noProof/>
        </w:rPr>
      </w:pPr>
      <w:r>
        <w:rPr>
          <w:noProof/>
        </w:rPr>
        <w:t>Windows Embedded POSReady 7 Pro, 43</w:t>
      </w:r>
    </w:p>
    <w:p w14:paraId="0EDAD1F1" w14:textId="77777777" w:rsidR="00847E40" w:rsidRDefault="00847E40">
      <w:pPr>
        <w:pStyle w:val="Index1"/>
        <w:tabs>
          <w:tab w:val="right" w:pos="5030"/>
        </w:tabs>
        <w:rPr>
          <w:noProof/>
        </w:rPr>
      </w:pPr>
      <w:r>
        <w:rPr>
          <w:noProof/>
        </w:rPr>
        <w:t>Windows Embedded Standard 2009, 43</w:t>
      </w:r>
    </w:p>
    <w:p w14:paraId="7BB4BED9" w14:textId="77777777" w:rsidR="00847E40" w:rsidRDefault="00847E40">
      <w:pPr>
        <w:pStyle w:val="Index1"/>
        <w:tabs>
          <w:tab w:val="right" w:pos="5030"/>
        </w:tabs>
        <w:rPr>
          <w:noProof/>
        </w:rPr>
      </w:pPr>
      <w:r>
        <w:rPr>
          <w:noProof/>
        </w:rPr>
        <w:t>Windows Embedded Standard 7, 43</w:t>
      </w:r>
    </w:p>
    <w:p w14:paraId="600A82CA" w14:textId="77777777" w:rsidR="00847E40" w:rsidRDefault="00847E40">
      <w:pPr>
        <w:pStyle w:val="Index1"/>
        <w:tabs>
          <w:tab w:val="right" w:pos="5030"/>
        </w:tabs>
        <w:rPr>
          <w:noProof/>
        </w:rPr>
      </w:pPr>
      <w:r>
        <w:rPr>
          <w:noProof/>
        </w:rPr>
        <w:t>Windows HPC Server, 50</w:t>
      </w:r>
    </w:p>
    <w:p w14:paraId="0E48783F" w14:textId="77777777" w:rsidR="00847E40" w:rsidRDefault="00847E40">
      <w:pPr>
        <w:pStyle w:val="Index1"/>
        <w:tabs>
          <w:tab w:val="right" w:pos="5030"/>
        </w:tabs>
        <w:rPr>
          <w:noProof/>
        </w:rPr>
      </w:pPr>
      <w:r>
        <w:rPr>
          <w:noProof/>
        </w:rPr>
        <w:t>Windows MultiPoint Server 2012, 47</w:t>
      </w:r>
    </w:p>
    <w:p w14:paraId="0D39BBD7" w14:textId="77777777" w:rsidR="00847E40" w:rsidRDefault="00847E40">
      <w:pPr>
        <w:pStyle w:val="Index1"/>
        <w:tabs>
          <w:tab w:val="right" w:pos="5030"/>
        </w:tabs>
        <w:rPr>
          <w:noProof/>
        </w:rPr>
      </w:pPr>
      <w:r>
        <w:rPr>
          <w:noProof/>
        </w:rPr>
        <w:t>Windows MultiPoint Server 2016 Premium, 47</w:t>
      </w:r>
    </w:p>
    <w:p w14:paraId="7AE7EE5C" w14:textId="77777777" w:rsidR="00847E40" w:rsidRDefault="00847E40">
      <w:pPr>
        <w:pStyle w:val="Index1"/>
        <w:tabs>
          <w:tab w:val="right" w:pos="5030"/>
        </w:tabs>
        <w:rPr>
          <w:noProof/>
        </w:rPr>
      </w:pPr>
      <w:r>
        <w:rPr>
          <w:noProof/>
        </w:rPr>
        <w:t>Windows Server, 94</w:t>
      </w:r>
    </w:p>
    <w:p w14:paraId="2EB035A9" w14:textId="77777777" w:rsidR="00847E40" w:rsidRDefault="00847E40">
      <w:pPr>
        <w:pStyle w:val="Index1"/>
        <w:tabs>
          <w:tab w:val="right" w:pos="5030"/>
        </w:tabs>
        <w:rPr>
          <w:noProof/>
        </w:rPr>
      </w:pPr>
      <w:r>
        <w:rPr>
          <w:noProof/>
        </w:rPr>
        <w:t>Windows Server 2016, 49</w:t>
      </w:r>
    </w:p>
    <w:p w14:paraId="39076026" w14:textId="77777777" w:rsidR="00847E40" w:rsidRDefault="00847E40">
      <w:pPr>
        <w:pStyle w:val="Index1"/>
        <w:tabs>
          <w:tab w:val="right" w:pos="5030"/>
        </w:tabs>
        <w:rPr>
          <w:noProof/>
        </w:rPr>
      </w:pPr>
      <w:r>
        <w:rPr>
          <w:noProof/>
        </w:rPr>
        <w:t>Windows Server 2019 Active Directory Rights Management Services CAL, 48</w:t>
      </w:r>
    </w:p>
    <w:p w14:paraId="6B005DC8" w14:textId="77777777" w:rsidR="00847E40" w:rsidRDefault="00847E40">
      <w:pPr>
        <w:pStyle w:val="Index1"/>
        <w:tabs>
          <w:tab w:val="right" w:pos="5030"/>
        </w:tabs>
        <w:rPr>
          <w:noProof/>
        </w:rPr>
      </w:pPr>
      <w:r>
        <w:rPr>
          <w:noProof/>
        </w:rPr>
        <w:t>Windows Server 2019 Aktive katalogrettigheter forvaltningstjenester ekstern kontakt, 49</w:t>
      </w:r>
    </w:p>
    <w:p w14:paraId="081AA28B" w14:textId="77777777" w:rsidR="00847E40" w:rsidRDefault="00847E40">
      <w:pPr>
        <w:pStyle w:val="Index1"/>
        <w:tabs>
          <w:tab w:val="right" w:pos="5030"/>
        </w:tabs>
        <w:rPr>
          <w:noProof/>
        </w:rPr>
      </w:pPr>
      <w:r>
        <w:rPr>
          <w:noProof/>
        </w:rPr>
        <w:t>Windows Server 2019 CAL, 48</w:t>
      </w:r>
    </w:p>
    <w:p w14:paraId="00DA5CBB" w14:textId="77777777" w:rsidR="00847E40" w:rsidRDefault="00847E40">
      <w:pPr>
        <w:pStyle w:val="Index1"/>
        <w:tabs>
          <w:tab w:val="right" w:pos="5030"/>
        </w:tabs>
        <w:rPr>
          <w:noProof/>
        </w:rPr>
      </w:pPr>
      <w:r>
        <w:rPr>
          <w:noProof/>
        </w:rPr>
        <w:t>Windows Server 2019 Datacenter (16-pakninger med kjernelisenser), 49</w:t>
      </w:r>
    </w:p>
    <w:p w14:paraId="5424282E" w14:textId="77777777" w:rsidR="00847E40" w:rsidRDefault="00847E40">
      <w:pPr>
        <w:pStyle w:val="Index1"/>
        <w:tabs>
          <w:tab w:val="right" w:pos="5030"/>
        </w:tabs>
        <w:rPr>
          <w:noProof/>
        </w:rPr>
      </w:pPr>
      <w:r>
        <w:rPr>
          <w:noProof/>
        </w:rPr>
        <w:t>Windows Server 2019 Datacenter (2-pakninger med kjernelisenser), 48</w:t>
      </w:r>
    </w:p>
    <w:p w14:paraId="0A265A09" w14:textId="77777777" w:rsidR="00847E40" w:rsidRDefault="00847E40">
      <w:pPr>
        <w:pStyle w:val="Index1"/>
        <w:tabs>
          <w:tab w:val="right" w:pos="5030"/>
        </w:tabs>
        <w:rPr>
          <w:noProof/>
        </w:rPr>
      </w:pPr>
      <w:r>
        <w:rPr>
          <w:noProof/>
        </w:rPr>
        <w:t>Windows Server 2019 Ekstern kontakt, 49</w:t>
      </w:r>
    </w:p>
    <w:p w14:paraId="7C58CABB" w14:textId="77777777" w:rsidR="00847E40" w:rsidRDefault="00847E40">
      <w:pPr>
        <w:pStyle w:val="Index1"/>
        <w:tabs>
          <w:tab w:val="right" w:pos="5030"/>
        </w:tabs>
        <w:rPr>
          <w:noProof/>
        </w:rPr>
      </w:pPr>
      <w:r>
        <w:rPr>
          <w:noProof/>
        </w:rPr>
        <w:t>Windows Server 2019 Essentials, 49</w:t>
      </w:r>
    </w:p>
    <w:p w14:paraId="7566625D" w14:textId="77777777" w:rsidR="00847E40" w:rsidRDefault="00847E40">
      <w:pPr>
        <w:pStyle w:val="Index1"/>
        <w:tabs>
          <w:tab w:val="right" w:pos="5030"/>
        </w:tabs>
        <w:rPr>
          <w:noProof/>
        </w:rPr>
      </w:pPr>
      <w:r>
        <w:rPr>
          <w:noProof/>
        </w:rPr>
        <w:t>Windows Server 2019 Fjernbetjente skrivebordstjenester ekstern kontakt, 48</w:t>
      </w:r>
    </w:p>
    <w:p w14:paraId="73D8827E" w14:textId="77777777" w:rsidR="00847E40" w:rsidRDefault="00847E40">
      <w:pPr>
        <w:pStyle w:val="Index1"/>
        <w:tabs>
          <w:tab w:val="right" w:pos="5030"/>
        </w:tabs>
        <w:rPr>
          <w:noProof/>
        </w:rPr>
      </w:pPr>
      <w:r>
        <w:rPr>
          <w:noProof/>
        </w:rPr>
        <w:t>Windows Server 2019 Remote Desktop Services CAL, 48</w:t>
      </w:r>
    </w:p>
    <w:p w14:paraId="54130D97" w14:textId="77777777" w:rsidR="00847E40" w:rsidRDefault="00847E40">
      <w:pPr>
        <w:pStyle w:val="Index1"/>
        <w:tabs>
          <w:tab w:val="right" w:pos="5030"/>
        </w:tabs>
        <w:rPr>
          <w:noProof/>
        </w:rPr>
      </w:pPr>
      <w:r>
        <w:rPr>
          <w:noProof/>
        </w:rPr>
        <w:t>Windows Server 2019 Standard (16-pakninger med kjernelisenser), 49</w:t>
      </w:r>
    </w:p>
    <w:p w14:paraId="79FD3065" w14:textId="77777777" w:rsidR="00847E40" w:rsidRDefault="00847E40">
      <w:pPr>
        <w:pStyle w:val="Index1"/>
        <w:tabs>
          <w:tab w:val="right" w:pos="5030"/>
        </w:tabs>
        <w:rPr>
          <w:noProof/>
        </w:rPr>
      </w:pPr>
      <w:r>
        <w:rPr>
          <w:noProof/>
        </w:rPr>
        <w:t>Windows Server 2019 Standard (2-pakninger med kjernelisenser), 49</w:t>
      </w:r>
    </w:p>
    <w:p w14:paraId="01368B08" w14:textId="77777777" w:rsidR="00847E40" w:rsidRDefault="00847E40">
      <w:pPr>
        <w:pStyle w:val="Index1"/>
        <w:tabs>
          <w:tab w:val="right" w:pos="5030"/>
        </w:tabs>
        <w:rPr>
          <w:noProof/>
        </w:rPr>
      </w:pPr>
      <w:r>
        <w:rPr>
          <w:noProof/>
        </w:rPr>
        <w:t>Windows Server Active Directory Rights Management Services CAL, 61</w:t>
      </w:r>
    </w:p>
    <w:p w14:paraId="24805A98" w14:textId="77777777" w:rsidR="00847E40" w:rsidRDefault="00847E40">
      <w:pPr>
        <w:pStyle w:val="Index1"/>
        <w:tabs>
          <w:tab w:val="right" w:pos="5030"/>
        </w:tabs>
        <w:rPr>
          <w:noProof/>
        </w:rPr>
      </w:pPr>
      <w:r>
        <w:rPr>
          <w:noProof/>
        </w:rPr>
        <w:t>Windows Server CAL, 61</w:t>
      </w:r>
    </w:p>
    <w:p w14:paraId="6B2044E5" w14:textId="77777777" w:rsidR="00847E40" w:rsidRDefault="00847E40">
      <w:pPr>
        <w:pStyle w:val="Index1"/>
        <w:tabs>
          <w:tab w:val="right" w:pos="5030"/>
        </w:tabs>
        <w:rPr>
          <w:noProof/>
        </w:rPr>
      </w:pPr>
      <w:r>
        <w:rPr>
          <w:noProof/>
        </w:rPr>
        <w:t>Windows Server Container, 84</w:t>
      </w:r>
    </w:p>
    <w:p w14:paraId="4FFFFC11" w14:textId="77777777" w:rsidR="00847E40" w:rsidRDefault="00847E40">
      <w:pPr>
        <w:pStyle w:val="Index1"/>
        <w:tabs>
          <w:tab w:val="right" w:pos="5030"/>
        </w:tabs>
        <w:rPr>
          <w:noProof/>
        </w:rPr>
      </w:pPr>
      <w:r>
        <w:rPr>
          <w:noProof/>
        </w:rPr>
        <w:t>Windows Server Datacenter, 89, 93, 94</w:t>
      </w:r>
    </w:p>
    <w:p w14:paraId="2A75E594" w14:textId="77777777" w:rsidR="00847E40" w:rsidRDefault="00847E40">
      <w:pPr>
        <w:pStyle w:val="Index1"/>
        <w:tabs>
          <w:tab w:val="right" w:pos="5030"/>
        </w:tabs>
        <w:rPr>
          <w:noProof/>
        </w:rPr>
      </w:pPr>
      <w:r>
        <w:rPr>
          <w:noProof/>
        </w:rPr>
        <w:t>Windows Server Datacenter (2-pakninger med kjernelisenser), 19</w:t>
      </w:r>
    </w:p>
    <w:p w14:paraId="07F52A99" w14:textId="77777777" w:rsidR="00847E40" w:rsidRDefault="00847E40">
      <w:pPr>
        <w:pStyle w:val="Index1"/>
        <w:tabs>
          <w:tab w:val="right" w:pos="5030"/>
        </w:tabs>
        <w:rPr>
          <w:noProof/>
        </w:rPr>
      </w:pPr>
      <w:r>
        <w:rPr>
          <w:noProof/>
        </w:rPr>
        <w:t>Windows Server Enterprise, 50, 89</w:t>
      </w:r>
    </w:p>
    <w:p w14:paraId="636FDC2A" w14:textId="77777777" w:rsidR="00847E40" w:rsidRDefault="00847E40">
      <w:pPr>
        <w:pStyle w:val="Index1"/>
        <w:tabs>
          <w:tab w:val="right" w:pos="5030"/>
        </w:tabs>
        <w:rPr>
          <w:noProof/>
        </w:rPr>
      </w:pPr>
      <w:r>
        <w:rPr>
          <w:noProof/>
        </w:rPr>
        <w:t>Windows Server ESU (Standard og Datacenter), 49</w:t>
      </w:r>
    </w:p>
    <w:p w14:paraId="555E1405" w14:textId="77777777" w:rsidR="00847E40" w:rsidRDefault="00847E40">
      <w:pPr>
        <w:pStyle w:val="Index1"/>
        <w:tabs>
          <w:tab w:val="right" w:pos="5030"/>
        </w:tabs>
        <w:rPr>
          <w:noProof/>
        </w:rPr>
      </w:pPr>
      <w:r>
        <w:rPr>
          <w:noProof/>
        </w:rPr>
        <w:t>Windows Server for Itanium-baserte systemer, 50</w:t>
      </w:r>
    </w:p>
    <w:p w14:paraId="1532D8B7" w14:textId="77777777" w:rsidR="00847E40" w:rsidRDefault="00847E40">
      <w:pPr>
        <w:pStyle w:val="Index1"/>
        <w:tabs>
          <w:tab w:val="right" w:pos="5030"/>
        </w:tabs>
        <w:rPr>
          <w:noProof/>
        </w:rPr>
      </w:pPr>
      <w:r>
        <w:rPr>
          <w:noProof/>
        </w:rPr>
        <w:t>Windows Server HPC Edition, 50</w:t>
      </w:r>
    </w:p>
    <w:p w14:paraId="5AB0903D" w14:textId="77777777" w:rsidR="00847E40" w:rsidRDefault="00847E40">
      <w:pPr>
        <w:pStyle w:val="Index1"/>
        <w:tabs>
          <w:tab w:val="right" w:pos="5030"/>
        </w:tabs>
        <w:rPr>
          <w:noProof/>
        </w:rPr>
      </w:pPr>
      <w:r>
        <w:rPr>
          <w:noProof/>
        </w:rPr>
        <w:t>Windows Server Remote Desktop Services CAL (Bruker), 61</w:t>
      </w:r>
    </w:p>
    <w:p w14:paraId="429A50FF" w14:textId="77777777" w:rsidR="00847E40" w:rsidRDefault="00847E40">
      <w:pPr>
        <w:pStyle w:val="Index1"/>
        <w:tabs>
          <w:tab w:val="right" w:pos="5030"/>
        </w:tabs>
        <w:rPr>
          <w:noProof/>
        </w:rPr>
      </w:pPr>
      <w:r>
        <w:rPr>
          <w:noProof/>
        </w:rPr>
        <w:t>Windows Server Standard, 89, 93, 94</w:t>
      </w:r>
    </w:p>
    <w:p w14:paraId="35222280" w14:textId="77777777" w:rsidR="00847E40" w:rsidRDefault="00847E40">
      <w:pPr>
        <w:pStyle w:val="Index1"/>
        <w:tabs>
          <w:tab w:val="right" w:pos="5030"/>
        </w:tabs>
        <w:rPr>
          <w:noProof/>
        </w:rPr>
      </w:pPr>
      <w:r>
        <w:rPr>
          <w:noProof/>
        </w:rPr>
        <w:t>Windows Server Standard (2-pakninger med kjernelisenser), 19</w:t>
      </w:r>
    </w:p>
    <w:p w14:paraId="7992567F" w14:textId="77777777" w:rsidR="00847E40" w:rsidRDefault="00847E40">
      <w:pPr>
        <w:pStyle w:val="Index1"/>
        <w:tabs>
          <w:tab w:val="right" w:pos="5030"/>
        </w:tabs>
        <w:rPr>
          <w:noProof/>
        </w:rPr>
      </w:pPr>
      <w:r>
        <w:rPr>
          <w:noProof/>
        </w:rPr>
        <w:t>Windows Server Standard (8-pakning med Kjernelisenser), 61</w:t>
      </w:r>
    </w:p>
    <w:p w14:paraId="7E0D49B5" w14:textId="77777777" w:rsidR="00847E40" w:rsidRDefault="00847E40">
      <w:pPr>
        <w:pStyle w:val="Index1"/>
        <w:tabs>
          <w:tab w:val="right" w:pos="5030"/>
        </w:tabs>
        <w:rPr>
          <w:noProof/>
        </w:rPr>
      </w:pPr>
      <w:r>
        <w:rPr>
          <w:noProof/>
        </w:rPr>
        <w:t>Windows Small Business Server, 50</w:t>
      </w:r>
    </w:p>
    <w:p w14:paraId="5ED1A375" w14:textId="77777777" w:rsidR="00847E40" w:rsidRDefault="00847E40">
      <w:pPr>
        <w:pStyle w:val="Index1"/>
        <w:tabs>
          <w:tab w:val="right" w:pos="5030"/>
        </w:tabs>
        <w:rPr>
          <w:noProof/>
        </w:rPr>
      </w:pPr>
      <w:r>
        <w:rPr>
          <w:noProof/>
        </w:rPr>
        <w:t>Windows VDA E3, 41</w:t>
      </w:r>
    </w:p>
    <w:p w14:paraId="2B789F57" w14:textId="77777777" w:rsidR="00847E40" w:rsidRDefault="00847E40">
      <w:pPr>
        <w:pStyle w:val="Index1"/>
        <w:tabs>
          <w:tab w:val="right" w:pos="5030"/>
        </w:tabs>
        <w:rPr>
          <w:noProof/>
        </w:rPr>
      </w:pPr>
      <w:r>
        <w:rPr>
          <w:noProof/>
        </w:rPr>
        <w:t>Windows VDA E5, 41</w:t>
      </w:r>
    </w:p>
    <w:p w14:paraId="4D858C4B" w14:textId="77777777" w:rsidR="00847E40" w:rsidRDefault="00847E40">
      <w:pPr>
        <w:pStyle w:val="Index1"/>
        <w:tabs>
          <w:tab w:val="right" w:pos="5030"/>
        </w:tabs>
        <w:rPr>
          <w:noProof/>
        </w:rPr>
      </w:pPr>
      <w:r>
        <w:rPr>
          <w:noProof/>
        </w:rPr>
        <w:t>Windows VDA per enhet, 41</w:t>
      </w:r>
    </w:p>
    <w:p w14:paraId="17640239" w14:textId="77777777" w:rsidR="00847E40" w:rsidRDefault="00847E40">
      <w:pPr>
        <w:pStyle w:val="Index1"/>
        <w:tabs>
          <w:tab w:val="right" w:pos="5030"/>
        </w:tabs>
        <w:rPr>
          <w:noProof/>
        </w:rPr>
      </w:pPr>
      <w:r>
        <w:rPr>
          <w:noProof/>
        </w:rPr>
        <w:t>Windows Vista, 42</w:t>
      </w:r>
    </w:p>
    <w:p w14:paraId="72B60A8A" w14:textId="77777777" w:rsidR="00847E40" w:rsidRDefault="00847E40">
      <w:pPr>
        <w:pStyle w:val="Index1"/>
        <w:tabs>
          <w:tab w:val="right" w:pos="5030"/>
        </w:tabs>
        <w:rPr>
          <w:noProof/>
        </w:rPr>
      </w:pPr>
      <w:r>
        <w:rPr>
          <w:noProof/>
        </w:rPr>
        <w:t>Windows Vista Business/Ultimate for Embedded Systems, 43</w:t>
      </w:r>
    </w:p>
    <w:p w14:paraId="4CBF3510" w14:textId="77777777" w:rsidR="00847E40" w:rsidRDefault="00847E40">
      <w:pPr>
        <w:pStyle w:val="Index1"/>
        <w:tabs>
          <w:tab w:val="right" w:pos="5030"/>
        </w:tabs>
        <w:rPr>
          <w:noProof/>
        </w:rPr>
      </w:pPr>
      <w:r>
        <w:rPr>
          <w:noProof/>
        </w:rPr>
        <w:t>Windows XP, 42</w:t>
      </w:r>
    </w:p>
    <w:p w14:paraId="5E637410" w14:textId="77777777" w:rsidR="00847E40" w:rsidRDefault="00847E40">
      <w:pPr>
        <w:pStyle w:val="Index1"/>
        <w:tabs>
          <w:tab w:val="right" w:pos="5030"/>
        </w:tabs>
        <w:rPr>
          <w:noProof/>
        </w:rPr>
      </w:pPr>
      <w:r>
        <w:rPr>
          <w:noProof/>
        </w:rPr>
        <w:t>Windows XP Embedded, 43</w:t>
      </w:r>
    </w:p>
    <w:p w14:paraId="28686E11" w14:textId="77777777" w:rsidR="00847E40" w:rsidRDefault="00847E40">
      <w:pPr>
        <w:pStyle w:val="Index1"/>
        <w:tabs>
          <w:tab w:val="right" w:pos="5030"/>
        </w:tabs>
        <w:rPr>
          <w:noProof/>
        </w:rPr>
      </w:pPr>
      <w:r>
        <w:rPr>
          <w:noProof/>
        </w:rPr>
        <w:t>Windows XP Professional for Embedded Systems, 43</w:t>
      </w:r>
    </w:p>
    <w:p w14:paraId="49535D5D" w14:textId="77777777" w:rsidR="00847E40" w:rsidRDefault="00847E40">
      <w:pPr>
        <w:pStyle w:val="Index1"/>
        <w:tabs>
          <w:tab w:val="right" w:pos="5030"/>
        </w:tabs>
        <w:rPr>
          <w:noProof/>
        </w:rPr>
      </w:pPr>
      <w:r>
        <w:rPr>
          <w:noProof/>
        </w:rPr>
        <w:t>Word 2019, 22</w:t>
      </w:r>
    </w:p>
    <w:p w14:paraId="1E3194CD" w14:textId="77777777" w:rsidR="00847E40" w:rsidRDefault="00847E40">
      <w:pPr>
        <w:pStyle w:val="Index1"/>
        <w:tabs>
          <w:tab w:val="right" w:pos="5030"/>
        </w:tabs>
        <w:rPr>
          <w:noProof/>
        </w:rPr>
      </w:pPr>
      <w:r>
        <w:rPr>
          <w:noProof/>
        </w:rPr>
        <w:t>Word 2019 for Mac, 24</w:t>
      </w:r>
    </w:p>
    <w:p w14:paraId="6F26320B" w14:textId="77777777" w:rsidR="00847E40" w:rsidRDefault="00847E40">
      <w:pPr>
        <w:pStyle w:val="Index1"/>
        <w:tabs>
          <w:tab w:val="right" w:pos="5030"/>
        </w:tabs>
        <w:rPr>
          <w:noProof/>
        </w:rPr>
      </w:pPr>
      <w:r>
        <w:rPr>
          <w:noProof/>
        </w:rPr>
        <w:t>Workplace Analytics, 73</w:t>
      </w:r>
    </w:p>
    <w:p w14:paraId="669B797C" w14:textId="75906E73" w:rsidR="00847E40" w:rsidRDefault="00847E40">
      <w:pPr>
        <w:pStyle w:val="ProductList-Body"/>
        <w:rPr>
          <w:noProof/>
        </w:rPr>
        <w:sectPr w:rsidR="00847E40" w:rsidSect="00847E40">
          <w:type w:val="continuous"/>
          <w:pgSz w:w="12240" w:h="15840" w:code="1"/>
          <w:pgMar w:top="1170" w:right="720" w:bottom="720" w:left="720" w:header="432" w:footer="288" w:gutter="0"/>
          <w:cols w:num="2" w:space="720"/>
        </w:sectPr>
      </w:pPr>
    </w:p>
    <w:p w14:paraId="1F8FE2E6" w14:textId="154A834A" w:rsidR="00DA00C4" w:rsidRDefault="00847E40">
      <w:pPr>
        <w:pStyle w:val="ProductList-Body"/>
        <w:sectPr w:rsidR="00DA00C4" w:rsidSect="00847E40">
          <w:type w:val="continuous"/>
          <w:pgSz w:w="12240" w:h="15840" w:code="1"/>
          <w:pgMar w:top="1170" w:right="720" w:bottom="720" w:left="720" w:header="432" w:footer="288" w:gutter="0"/>
          <w:cols w:num="2" w:space="360"/>
        </w:sectPr>
      </w:pPr>
      <w:r>
        <w:fldChar w:fldCharType="end"/>
      </w:r>
    </w:p>
    <w:p w14:paraId="6E0064BA" w14:textId="77777777" w:rsidR="00DA00C4" w:rsidRDefault="00DA00C4">
      <w:pPr>
        <w:pStyle w:val="ProductList-Body"/>
      </w:pPr>
    </w:p>
    <w:sectPr w:rsidR="00DA00C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8256FD" w14:textId="77777777" w:rsidR="00CA1BB7" w:rsidRDefault="00CA1BB7" w:rsidP="007C7D4D">
      <w:pPr>
        <w:spacing w:after="0"/>
      </w:pPr>
      <w:r>
        <w:separator/>
      </w:r>
    </w:p>
    <w:p w14:paraId="1A50202C" w14:textId="77777777" w:rsidR="00CA1BB7" w:rsidRDefault="00CA1BB7"/>
  </w:endnote>
  <w:endnote w:type="continuationSeparator" w:id="0">
    <w:p w14:paraId="01DC9C3D" w14:textId="77777777" w:rsidR="00CA1BB7" w:rsidRDefault="00CA1BB7" w:rsidP="007C7D4D">
      <w:pPr>
        <w:spacing w:after="0"/>
      </w:pPr>
      <w:r>
        <w:continuationSeparator/>
      </w:r>
    </w:p>
    <w:p w14:paraId="076276AD" w14:textId="77777777" w:rsidR="00CA1BB7" w:rsidRDefault="00CA1BB7"/>
  </w:endnote>
  <w:endnote w:type="continuationNotice" w:id="1">
    <w:p w14:paraId="3D64C6C3" w14:textId="77777777" w:rsidR="00CA1BB7" w:rsidRDefault="00CA1BB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6BAEF1" w14:textId="77777777" w:rsidR="00841D27" w:rsidRDefault="00847E4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63D869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E5C954"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97654"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D540D"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E40E7"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CB104"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FAAC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7D40A"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E3024"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9AADF"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D0606"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D0C4B"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D5350"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21B7F"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5C58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6D50F" w14:textId="77777777" w:rsidR="00DA00C4" w:rsidRDefault="007B1C94">
          <w:pPr>
            <w:pStyle w:val="PURFooterText"/>
            <w:jc w:val="center"/>
          </w:pPr>
          <w:hyperlink w:anchor="_Sec844">
            <w:r w:rsidR="00847E40">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26C030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55AF3A"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0349C"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F3E48"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5226E"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69A5F"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D022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7A119"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C38B0"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79466"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4EC7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F674B"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A8395"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6D514"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933F5"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B3A17" w14:textId="77777777" w:rsidR="00DA00C4" w:rsidRDefault="007B1C94">
          <w:pPr>
            <w:pStyle w:val="PURFooterText"/>
            <w:jc w:val="center"/>
          </w:pPr>
          <w:hyperlink w:anchor="_Sec844">
            <w:r w:rsidR="00847E40">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477A94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CFA784"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A392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FBB4E"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157E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63E72"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659C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E1FBF"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4CC1D"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73366"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BB91B"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90DC2"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1BA38"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1E205"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88DF7"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B26C1" w14:textId="77777777" w:rsidR="00DA00C4" w:rsidRDefault="007B1C94">
          <w:pPr>
            <w:pStyle w:val="PURFooterText"/>
            <w:jc w:val="center"/>
          </w:pPr>
          <w:hyperlink w:anchor="_Sec844">
            <w:r w:rsidR="00847E40">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6094829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B75D6"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45A26"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93419D"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90DC2"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1B0B4"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4D27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A0601"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51CC0"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C90B2"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7D72F"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6DA5F"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46678"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C0274"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6F58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630A2" w14:textId="77777777" w:rsidR="00DA00C4" w:rsidRDefault="007B1C94">
          <w:pPr>
            <w:pStyle w:val="PURFooterText"/>
            <w:jc w:val="center"/>
          </w:pPr>
          <w:hyperlink w:anchor="_Sec844">
            <w:r w:rsidR="00847E40">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28D46D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A85DD"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E5DE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45E79"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92AB6"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87165"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2EB0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F8CB7"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61728"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328BB"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E678B"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748FD"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7F7BE"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7E1BB"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B9522"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50241" w14:textId="77777777" w:rsidR="00DA00C4" w:rsidRDefault="007B1C94">
          <w:pPr>
            <w:pStyle w:val="PURFooterText"/>
            <w:jc w:val="center"/>
          </w:pPr>
          <w:hyperlink w:anchor="_Sec844">
            <w:r w:rsidR="00847E40">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40A5DF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2F8B1"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B6E3F"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15FD3"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5DBB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B1948"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5A72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ABF17"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19E1D"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B8053"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6B61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354CF"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9709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190E6"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09002"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18F5D" w14:textId="77777777" w:rsidR="00DA00C4" w:rsidRDefault="007B1C94">
          <w:pPr>
            <w:pStyle w:val="PURFooterText"/>
            <w:jc w:val="center"/>
          </w:pPr>
          <w:hyperlink w:anchor="_Sec844">
            <w:r w:rsidR="00847E40">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05ED1B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CDE4C"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8E64D"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7BF8A"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BC104"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8838C"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B58E5"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E0428"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270DC"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F08B35"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91737"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C8433"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895F6"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DB463"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E38BE"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3B7C1" w14:textId="77777777" w:rsidR="00DA00C4" w:rsidRDefault="007B1C94">
          <w:pPr>
            <w:pStyle w:val="PURFooterText"/>
            <w:jc w:val="center"/>
          </w:pPr>
          <w:hyperlink w:anchor="_Sec844">
            <w:r w:rsidR="00847E40">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29D35D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9AE4F"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0BF94"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2510E"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C5A15"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8A2DC"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C937C"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2D36A"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55B67"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06CB5"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76A58"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B77EEB"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CEC1D"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B005B"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98B95"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CBBF4" w14:textId="77777777" w:rsidR="00DA00C4" w:rsidRDefault="007B1C94">
          <w:pPr>
            <w:pStyle w:val="PURFooterText"/>
            <w:jc w:val="center"/>
          </w:pPr>
          <w:hyperlink w:anchor="_Sec844">
            <w:r w:rsidR="00847E40">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2D93B8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B056F"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C5556"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267D5"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63AEF"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FB3AD"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1CA6F3"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D8D78"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92296"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0C735"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719B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1622F"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07879"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6A73CD"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96201"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194BC" w14:textId="77777777" w:rsidR="00DA00C4" w:rsidRDefault="007B1C94">
          <w:pPr>
            <w:pStyle w:val="PURFooterText"/>
            <w:jc w:val="center"/>
          </w:pPr>
          <w:hyperlink w:anchor="_Sec844">
            <w:r w:rsidR="00847E40">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4978DF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9746B"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41938"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845D9"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C5AC4"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2EF3D"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0CF6C"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26163"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EF63F"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99C36"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AAED7"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24540"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37653E"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3CFD1"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86C08"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51FFC" w14:textId="77777777" w:rsidR="00DA00C4" w:rsidRDefault="007B1C94">
          <w:pPr>
            <w:pStyle w:val="PURFooterText"/>
            <w:jc w:val="center"/>
          </w:pPr>
          <w:hyperlink w:anchor="_Sec844">
            <w:r w:rsidR="00847E40">
              <w:rPr>
                <w:color w:val="00467F"/>
                <w:u w:val="single"/>
              </w:rPr>
              <w:t>Innholdsfortegnelse</w:t>
            </w:r>
          </w:hyperlink>
        </w:p>
      </w:tc>
    </w:tr>
  </w:tbl>
  <w:p w14:paraId="3D1FA952" w14:textId="77777777" w:rsidR="00DA00C4" w:rsidRDefault="00DA00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DA00C4" w14:paraId="09F34F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51834" w14:textId="77777777" w:rsidR="00DA00C4" w:rsidRDefault="007B1C94">
          <w:pPr>
            <w:pStyle w:val="PURFooterText"/>
            <w:jc w:val="center"/>
          </w:pPr>
          <w:hyperlink w:anchor="_Sec842">
            <w:r w:rsidR="00847E40">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E56F6"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AED90" w14:textId="77777777" w:rsidR="00DA00C4" w:rsidRDefault="007B1C94">
          <w:pPr>
            <w:pStyle w:val="PURFooterText"/>
            <w:jc w:val="center"/>
          </w:pPr>
          <w:hyperlink w:anchor="_Sec531">
            <w:r w:rsidR="00847E40">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8911D"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403A5" w14:textId="77777777" w:rsidR="00DA00C4" w:rsidRDefault="007B1C94">
          <w:pPr>
            <w:pStyle w:val="PURFooterText"/>
            <w:jc w:val="center"/>
          </w:pPr>
          <w:hyperlink w:anchor="_Sec536">
            <w:r w:rsidR="00847E40">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C7907"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BE234" w14:textId="77777777" w:rsidR="00DA00C4" w:rsidRDefault="007B1C94">
          <w:pPr>
            <w:pStyle w:val="PURFooterText"/>
            <w:jc w:val="center"/>
          </w:pPr>
          <w:hyperlink w:anchor="_Sec547">
            <w:r w:rsidR="00847E40">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1A480"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0CADF" w14:textId="77777777" w:rsidR="00DA00C4" w:rsidRDefault="007B1C94">
          <w:pPr>
            <w:pStyle w:val="PURFooterText"/>
            <w:jc w:val="center"/>
          </w:pPr>
          <w:hyperlink w:anchor="_Sec548">
            <w:r w:rsidR="00847E40">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396F8"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3664A" w14:textId="77777777" w:rsidR="00DA00C4" w:rsidRDefault="007B1C94">
          <w:pPr>
            <w:pStyle w:val="PURFooterText"/>
            <w:jc w:val="center"/>
          </w:pPr>
          <w:hyperlink w:anchor="_Sec549">
            <w:r w:rsidR="00847E40">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7CF37"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562E1" w14:textId="77777777" w:rsidR="00DA00C4" w:rsidRDefault="007B1C94">
          <w:pPr>
            <w:pStyle w:val="PURFooterText"/>
            <w:jc w:val="center"/>
          </w:pPr>
          <w:hyperlink w:anchor="_Sec591">
            <w:r w:rsidR="00847E40">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EF974" w14:textId="77777777" w:rsidR="00DA00C4" w:rsidRDefault="00DA00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A494F6" w14:textId="77777777" w:rsidR="00DA00C4" w:rsidRDefault="007B1C94">
          <w:pPr>
            <w:pStyle w:val="PURFooterText"/>
            <w:jc w:val="center"/>
          </w:pPr>
          <w:hyperlink w:anchor="_Sec844">
            <w:r w:rsidR="00847E40">
              <w:rPr>
                <w:color w:val="00467F"/>
                <w:u w:val="single"/>
              </w:rPr>
              <w:t>Innholdsfortegnelse</w:t>
            </w:r>
          </w:hyperlink>
        </w:p>
      </w:tc>
    </w:tr>
  </w:tbl>
  <w:p w14:paraId="56331DD7" w14:textId="77777777" w:rsidR="00DA00C4" w:rsidRDefault="00DA00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74254D" w14:textId="77777777" w:rsidR="00CA1BB7" w:rsidRDefault="00CA1BB7" w:rsidP="007C7D4D">
      <w:pPr>
        <w:spacing w:after="0"/>
      </w:pPr>
      <w:r>
        <w:separator/>
      </w:r>
    </w:p>
    <w:p w14:paraId="1BC7F88E" w14:textId="77777777" w:rsidR="00CA1BB7" w:rsidRDefault="00CA1BB7"/>
  </w:footnote>
  <w:footnote w:type="continuationSeparator" w:id="0">
    <w:p w14:paraId="7E3B8207" w14:textId="77777777" w:rsidR="00CA1BB7" w:rsidRDefault="00CA1BB7" w:rsidP="007C7D4D">
      <w:pPr>
        <w:spacing w:after="0"/>
      </w:pPr>
      <w:r>
        <w:continuationSeparator/>
      </w:r>
    </w:p>
    <w:p w14:paraId="4BF85462" w14:textId="77777777" w:rsidR="00CA1BB7" w:rsidRDefault="00CA1BB7"/>
  </w:footnote>
  <w:footnote w:type="continuationNotice" w:id="1">
    <w:p w14:paraId="319243D0" w14:textId="77777777" w:rsidR="00CA1BB7" w:rsidRDefault="00CA1BB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04FD586C" w14:textId="77777777">
      <w:tc>
        <w:tcPr>
          <w:tcW w:w="8560" w:type="dxa"/>
        </w:tcPr>
        <w:p w14:paraId="4CECB237" w14:textId="77777777" w:rsidR="00DA00C4" w:rsidRDefault="00847E40">
          <w:pPr>
            <w:pStyle w:val="PURHeaderText"/>
          </w:pPr>
          <w:r>
            <w:t>Produktvilkår for Volumlisensiering fra Microsoft (norsk, juni 2020)</w:t>
          </w:r>
        </w:p>
      </w:tc>
      <w:tc>
        <w:tcPr>
          <w:tcW w:w="3680" w:type="dxa"/>
        </w:tcPr>
        <w:p w14:paraId="2F7DB7B5"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35F34A12" w14:textId="77777777">
      <w:tc>
        <w:tcPr>
          <w:tcW w:w="8560" w:type="dxa"/>
        </w:tcPr>
        <w:p w14:paraId="3BF800D1" w14:textId="77777777" w:rsidR="00DA00C4" w:rsidRDefault="00847E40">
          <w:pPr>
            <w:pStyle w:val="PURHeaderText"/>
          </w:pPr>
          <w:r>
            <w:t>Produktvilkår for Volumlisensiering fra Microsoft (norsk, juni 2020)</w:t>
          </w:r>
        </w:p>
      </w:tc>
      <w:tc>
        <w:tcPr>
          <w:tcW w:w="3680" w:type="dxa"/>
        </w:tcPr>
        <w:p w14:paraId="3444295B"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1A4AA719" w14:textId="77777777">
      <w:tc>
        <w:tcPr>
          <w:tcW w:w="8560" w:type="dxa"/>
        </w:tcPr>
        <w:p w14:paraId="64BB065E" w14:textId="77777777" w:rsidR="00DA00C4" w:rsidRDefault="00847E40">
          <w:pPr>
            <w:pStyle w:val="PURHeaderText"/>
          </w:pPr>
          <w:r>
            <w:t>Produktvilkår for Volumlisensiering fra Microsoft (norsk, juni 2020)</w:t>
          </w:r>
        </w:p>
      </w:tc>
      <w:tc>
        <w:tcPr>
          <w:tcW w:w="3680" w:type="dxa"/>
        </w:tcPr>
        <w:p w14:paraId="75F02F11"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63A07E8B" w14:textId="77777777">
      <w:tc>
        <w:tcPr>
          <w:tcW w:w="8560" w:type="dxa"/>
        </w:tcPr>
        <w:p w14:paraId="7971060C" w14:textId="77777777" w:rsidR="00DA00C4" w:rsidRDefault="00847E40">
          <w:pPr>
            <w:pStyle w:val="PURHeaderText"/>
          </w:pPr>
          <w:r>
            <w:t>Produktvilkår for Volumlisensiering fra Microsoft (norsk, juni 2020)</w:t>
          </w:r>
        </w:p>
      </w:tc>
      <w:tc>
        <w:tcPr>
          <w:tcW w:w="3680" w:type="dxa"/>
        </w:tcPr>
        <w:p w14:paraId="0001E450"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0E4CA31C" w14:textId="77777777">
      <w:tc>
        <w:tcPr>
          <w:tcW w:w="8560" w:type="dxa"/>
        </w:tcPr>
        <w:p w14:paraId="78CCD74C" w14:textId="77777777" w:rsidR="00DA00C4" w:rsidRDefault="00847E40">
          <w:pPr>
            <w:pStyle w:val="PURHeaderText"/>
          </w:pPr>
          <w:r>
            <w:t>Produktvilkår for Volumlisensiering fra Microsoft (norsk, juni 2020)</w:t>
          </w:r>
        </w:p>
      </w:tc>
      <w:tc>
        <w:tcPr>
          <w:tcW w:w="3680" w:type="dxa"/>
        </w:tcPr>
        <w:p w14:paraId="656C7EE2"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37E15768" w14:textId="77777777">
      <w:tc>
        <w:tcPr>
          <w:tcW w:w="8560" w:type="dxa"/>
        </w:tcPr>
        <w:p w14:paraId="0D2CBF86" w14:textId="77777777" w:rsidR="00DA00C4" w:rsidRDefault="00847E40">
          <w:pPr>
            <w:pStyle w:val="PURHeaderText"/>
          </w:pPr>
          <w:r>
            <w:t>Produktvilkår for Volumlisensiering fra Microsoft (norsk, juni 2020)</w:t>
          </w:r>
        </w:p>
      </w:tc>
      <w:tc>
        <w:tcPr>
          <w:tcW w:w="3680" w:type="dxa"/>
        </w:tcPr>
        <w:p w14:paraId="08BC38F2"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2DB3B230" w14:textId="77777777">
      <w:tc>
        <w:tcPr>
          <w:tcW w:w="8560" w:type="dxa"/>
        </w:tcPr>
        <w:p w14:paraId="257ED726" w14:textId="77777777" w:rsidR="00DA00C4" w:rsidRDefault="00847E40">
          <w:pPr>
            <w:pStyle w:val="PURHeaderText"/>
          </w:pPr>
          <w:r>
            <w:t>Produktvilkår for Volumlisensiering fra Microsoft (norsk, juni 2020)</w:t>
          </w:r>
        </w:p>
      </w:tc>
      <w:tc>
        <w:tcPr>
          <w:tcW w:w="3680" w:type="dxa"/>
        </w:tcPr>
        <w:p w14:paraId="0E109869"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23E46FE3" w14:textId="77777777">
      <w:tc>
        <w:tcPr>
          <w:tcW w:w="8560" w:type="dxa"/>
        </w:tcPr>
        <w:p w14:paraId="2441FD3D" w14:textId="77777777" w:rsidR="00DA00C4" w:rsidRDefault="00847E40">
          <w:pPr>
            <w:pStyle w:val="PURHeaderText"/>
          </w:pPr>
          <w:r>
            <w:t>Produktvilkår for Volumlisensiering fra Microsoft (norsk, juni 2020)</w:t>
          </w:r>
        </w:p>
      </w:tc>
      <w:tc>
        <w:tcPr>
          <w:tcW w:w="3680" w:type="dxa"/>
        </w:tcPr>
        <w:p w14:paraId="129CC955"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60B2B185" w14:textId="77777777">
      <w:tc>
        <w:tcPr>
          <w:tcW w:w="8560" w:type="dxa"/>
        </w:tcPr>
        <w:p w14:paraId="58335D9B" w14:textId="77777777" w:rsidR="00DA00C4" w:rsidRDefault="00847E40">
          <w:pPr>
            <w:pStyle w:val="PURHeaderText"/>
          </w:pPr>
          <w:r>
            <w:t>Produktvilkår for Volumlisensiering fra Microsoft (norsk, juni 2020)</w:t>
          </w:r>
        </w:p>
      </w:tc>
      <w:tc>
        <w:tcPr>
          <w:tcW w:w="3680" w:type="dxa"/>
        </w:tcPr>
        <w:p w14:paraId="459ADA3A"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70B7B85D" w14:textId="77777777">
      <w:tc>
        <w:tcPr>
          <w:tcW w:w="8560" w:type="dxa"/>
        </w:tcPr>
        <w:p w14:paraId="6DC44BCA" w14:textId="77777777" w:rsidR="00DA00C4" w:rsidRDefault="00847E40">
          <w:pPr>
            <w:pStyle w:val="PURHeaderText"/>
          </w:pPr>
          <w:r>
            <w:t>Produktvilkår for Volumlisensiering fra Microsoft (norsk, juni 2020)</w:t>
          </w:r>
        </w:p>
      </w:tc>
      <w:tc>
        <w:tcPr>
          <w:tcW w:w="3680" w:type="dxa"/>
        </w:tcPr>
        <w:p w14:paraId="1E9C6412"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DA00C4" w14:paraId="12CA9DFF" w14:textId="77777777">
      <w:tc>
        <w:tcPr>
          <w:tcW w:w="8560" w:type="dxa"/>
        </w:tcPr>
        <w:p w14:paraId="38E3249D" w14:textId="77777777" w:rsidR="00DA00C4" w:rsidRDefault="00847E40">
          <w:pPr>
            <w:pStyle w:val="PURHeaderText"/>
          </w:pPr>
          <w:r>
            <w:t>Produktvilkår for Volumlisensiering fra Microsoft (norsk, juni 2020)</w:t>
          </w:r>
        </w:p>
      </w:tc>
      <w:tc>
        <w:tcPr>
          <w:tcW w:w="3680" w:type="dxa"/>
        </w:tcPr>
        <w:p w14:paraId="7D00625E" w14:textId="77777777" w:rsidR="00DA00C4" w:rsidRDefault="00847E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05856"/>
    <w:multiLevelType w:val="multilevel"/>
    <w:tmpl w:val="65888DE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50F1E"/>
    <w:multiLevelType w:val="multilevel"/>
    <w:tmpl w:val="2EB08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2340C"/>
    <w:multiLevelType w:val="multilevel"/>
    <w:tmpl w:val="EA24F3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77480"/>
    <w:multiLevelType w:val="multilevel"/>
    <w:tmpl w:val="3DEC0B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87D98"/>
    <w:multiLevelType w:val="multilevel"/>
    <w:tmpl w:val="1E088B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DC2201"/>
    <w:multiLevelType w:val="multilevel"/>
    <w:tmpl w:val="692C5A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1B5B24"/>
    <w:multiLevelType w:val="multilevel"/>
    <w:tmpl w:val="55700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5C1B51"/>
    <w:multiLevelType w:val="multilevel"/>
    <w:tmpl w:val="3F005E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DA5C62"/>
    <w:multiLevelType w:val="multilevel"/>
    <w:tmpl w:val="E8E66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1112F8"/>
    <w:multiLevelType w:val="multilevel"/>
    <w:tmpl w:val="F566FE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3A5B01"/>
    <w:multiLevelType w:val="multilevel"/>
    <w:tmpl w:val="1BE8F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8C63622"/>
    <w:multiLevelType w:val="multilevel"/>
    <w:tmpl w:val="D8469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91F1ED0"/>
    <w:multiLevelType w:val="multilevel"/>
    <w:tmpl w:val="9A1CA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92C1186"/>
    <w:multiLevelType w:val="multilevel"/>
    <w:tmpl w:val="FC68A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A8A7ED4"/>
    <w:multiLevelType w:val="multilevel"/>
    <w:tmpl w:val="A476B9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C875BF5"/>
    <w:multiLevelType w:val="multilevel"/>
    <w:tmpl w:val="3182A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CD9200A"/>
    <w:multiLevelType w:val="multilevel"/>
    <w:tmpl w:val="D480F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D104E36"/>
    <w:multiLevelType w:val="multilevel"/>
    <w:tmpl w:val="5E4260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E382F52"/>
    <w:multiLevelType w:val="multilevel"/>
    <w:tmpl w:val="4496A9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F903AD4"/>
    <w:multiLevelType w:val="multilevel"/>
    <w:tmpl w:val="4922F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53667E9"/>
    <w:multiLevelType w:val="multilevel"/>
    <w:tmpl w:val="5A6C4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53D7DBD"/>
    <w:multiLevelType w:val="multilevel"/>
    <w:tmpl w:val="293681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5C13547"/>
    <w:multiLevelType w:val="multilevel"/>
    <w:tmpl w:val="5FBC34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72C3A7E"/>
    <w:multiLevelType w:val="multilevel"/>
    <w:tmpl w:val="7E6EE2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0B24FB"/>
    <w:multiLevelType w:val="multilevel"/>
    <w:tmpl w:val="AF4EEB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7D64E0"/>
    <w:multiLevelType w:val="multilevel"/>
    <w:tmpl w:val="4D122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74534A"/>
    <w:multiLevelType w:val="multilevel"/>
    <w:tmpl w:val="F43AD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F841B7"/>
    <w:multiLevelType w:val="multilevel"/>
    <w:tmpl w:val="8CA4D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2F7551"/>
    <w:multiLevelType w:val="multilevel"/>
    <w:tmpl w:val="CA8018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E66B4A"/>
    <w:multiLevelType w:val="multilevel"/>
    <w:tmpl w:val="6EDC4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B031BC"/>
    <w:multiLevelType w:val="multilevel"/>
    <w:tmpl w:val="487E9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552BE5"/>
    <w:multiLevelType w:val="multilevel"/>
    <w:tmpl w:val="66B47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003E68"/>
    <w:multiLevelType w:val="multilevel"/>
    <w:tmpl w:val="BFB2C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FF6E55"/>
    <w:multiLevelType w:val="multilevel"/>
    <w:tmpl w:val="E3A60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FF17CB"/>
    <w:multiLevelType w:val="multilevel"/>
    <w:tmpl w:val="01544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CA5BFF"/>
    <w:multiLevelType w:val="multilevel"/>
    <w:tmpl w:val="37981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7D2268"/>
    <w:multiLevelType w:val="multilevel"/>
    <w:tmpl w:val="38B87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AA159F"/>
    <w:multiLevelType w:val="multilevel"/>
    <w:tmpl w:val="739206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2E3D94"/>
    <w:multiLevelType w:val="multilevel"/>
    <w:tmpl w:val="0AD4CC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4A2A71"/>
    <w:multiLevelType w:val="multilevel"/>
    <w:tmpl w:val="B8D8A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3C01A4"/>
    <w:multiLevelType w:val="multilevel"/>
    <w:tmpl w:val="1B7A9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FB4951"/>
    <w:multiLevelType w:val="multilevel"/>
    <w:tmpl w:val="CFDEF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171A38"/>
    <w:multiLevelType w:val="multilevel"/>
    <w:tmpl w:val="FA624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A602CB"/>
    <w:multiLevelType w:val="multilevel"/>
    <w:tmpl w:val="C71E4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906EC7"/>
    <w:multiLevelType w:val="multilevel"/>
    <w:tmpl w:val="52D66F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EB12E1"/>
    <w:multiLevelType w:val="multilevel"/>
    <w:tmpl w:val="CD20C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9E7087"/>
    <w:multiLevelType w:val="multilevel"/>
    <w:tmpl w:val="64382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0E2CDA"/>
    <w:multiLevelType w:val="multilevel"/>
    <w:tmpl w:val="C8F627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1839AC"/>
    <w:multiLevelType w:val="multilevel"/>
    <w:tmpl w:val="9A149C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960D76"/>
    <w:multiLevelType w:val="multilevel"/>
    <w:tmpl w:val="2CE60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6036FB"/>
    <w:multiLevelType w:val="multilevel"/>
    <w:tmpl w:val="07EEB3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D4724B"/>
    <w:multiLevelType w:val="multilevel"/>
    <w:tmpl w:val="1504B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624AE8"/>
    <w:multiLevelType w:val="multilevel"/>
    <w:tmpl w:val="C396F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404BD2"/>
    <w:multiLevelType w:val="multilevel"/>
    <w:tmpl w:val="1E1677D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E33772"/>
    <w:multiLevelType w:val="multilevel"/>
    <w:tmpl w:val="90CEA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902A3B"/>
    <w:multiLevelType w:val="multilevel"/>
    <w:tmpl w:val="A3C08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F1297D"/>
    <w:multiLevelType w:val="multilevel"/>
    <w:tmpl w:val="B45A61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F12DCE"/>
    <w:multiLevelType w:val="multilevel"/>
    <w:tmpl w:val="EB64E33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8E32C7"/>
    <w:multiLevelType w:val="multilevel"/>
    <w:tmpl w:val="7632B6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FD6AD7"/>
    <w:multiLevelType w:val="multilevel"/>
    <w:tmpl w:val="02C206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AC09FF"/>
    <w:multiLevelType w:val="multilevel"/>
    <w:tmpl w:val="525E4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451C75"/>
    <w:multiLevelType w:val="multilevel"/>
    <w:tmpl w:val="C7AC9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27451C"/>
    <w:multiLevelType w:val="multilevel"/>
    <w:tmpl w:val="2E3AD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4A0418"/>
    <w:multiLevelType w:val="multilevel"/>
    <w:tmpl w:val="5B787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132434"/>
    <w:multiLevelType w:val="multilevel"/>
    <w:tmpl w:val="26004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882A15"/>
    <w:multiLevelType w:val="multilevel"/>
    <w:tmpl w:val="3BC08C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1B4A34"/>
    <w:multiLevelType w:val="multilevel"/>
    <w:tmpl w:val="D31C8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E63970"/>
    <w:multiLevelType w:val="multilevel"/>
    <w:tmpl w:val="8CD8D2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EA2EE2"/>
    <w:multiLevelType w:val="multilevel"/>
    <w:tmpl w:val="BCBAA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6237EB"/>
    <w:multiLevelType w:val="multilevel"/>
    <w:tmpl w:val="D4DEC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E60A46"/>
    <w:multiLevelType w:val="multilevel"/>
    <w:tmpl w:val="91D29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72265C"/>
    <w:multiLevelType w:val="multilevel"/>
    <w:tmpl w:val="BBEE2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7779C3"/>
    <w:multiLevelType w:val="multilevel"/>
    <w:tmpl w:val="E108B5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0D25A2"/>
    <w:multiLevelType w:val="multilevel"/>
    <w:tmpl w:val="FFE8F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8C02E5"/>
    <w:multiLevelType w:val="multilevel"/>
    <w:tmpl w:val="8AA8D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E93597"/>
    <w:multiLevelType w:val="multilevel"/>
    <w:tmpl w:val="26387E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5B1D92"/>
    <w:multiLevelType w:val="multilevel"/>
    <w:tmpl w:val="637CF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80085D"/>
    <w:multiLevelType w:val="multilevel"/>
    <w:tmpl w:val="3014D7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3C12B8"/>
    <w:multiLevelType w:val="multilevel"/>
    <w:tmpl w:val="ACA23C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24"/>
  </w:num>
  <w:num w:numId="4">
    <w:abstractNumId w:val="68"/>
  </w:num>
  <w:num w:numId="5">
    <w:abstractNumId w:val="15"/>
  </w:num>
  <w:num w:numId="6">
    <w:abstractNumId w:val="76"/>
  </w:num>
  <w:num w:numId="7">
    <w:abstractNumId w:val="26"/>
  </w:num>
  <w:num w:numId="8">
    <w:abstractNumId w:val="17"/>
  </w:num>
  <w:num w:numId="9">
    <w:abstractNumId w:val="7"/>
  </w:num>
  <w:num w:numId="10">
    <w:abstractNumId w:val="64"/>
  </w:num>
  <w:num w:numId="11">
    <w:abstractNumId w:val="36"/>
  </w:num>
  <w:num w:numId="12">
    <w:abstractNumId w:val="65"/>
  </w:num>
  <w:num w:numId="13">
    <w:abstractNumId w:val="25"/>
  </w:num>
  <w:num w:numId="14">
    <w:abstractNumId w:val="21"/>
  </w:num>
  <w:num w:numId="15">
    <w:abstractNumId w:val="11"/>
  </w:num>
  <w:num w:numId="16">
    <w:abstractNumId w:val="40"/>
  </w:num>
  <w:num w:numId="17">
    <w:abstractNumId w:val="69"/>
  </w:num>
  <w:num w:numId="18">
    <w:abstractNumId w:val="8"/>
  </w:num>
  <w:num w:numId="19">
    <w:abstractNumId w:val="57"/>
  </w:num>
  <w:num w:numId="20">
    <w:abstractNumId w:val="29"/>
  </w:num>
  <w:num w:numId="21">
    <w:abstractNumId w:val="28"/>
  </w:num>
  <w:num w:numId="22">
    <w:abstractNumId w:val="73"/>
  </w:num>
  <w:num w:numId="23">
    <w:abstractNumId w:val="54"/>
  </w:num>
  <w:num w:numId="24">
    <w:abstractNumId w:val="13"/>
  </w:num>
  <w:num w:numId="25">
    <w:abstractNumId w:val="71"/>
  </w:num>
  <w:num w:numId="26">
    <w:abstractNumId w:val="72"/>
  </w:num>
  <w:num w:numId="27">
    <w:abstractNumId w:val="47"/>
  </w:num>
  <w:num w:numId="28">
    <w:abstractNumId w:val="45"/>
  </w:num>
  <w:num w:numId="29">
    <w:abstractNumId w:val="1"/>
  </w:num>
  <w:num w:numId="30">
    <w:abstractNumId w:val="27"/>
  </w:num>
  <w:num w:numId="31">
    <w:abstractNumId w:val="38"/>
  </w:num>
  <w:num w:numId="32">
    <w:abstractNumId w:val="62"/>
  </w:num>
  <w:num w:numId="33">
    <w:abstractNumId w:val="44"/>
  </w:num>
  <w:num w:numId="34">
    <w:abstractNumId w:val="4"/>
  </w:num>
  <w:num w:numId="35">
    <w:abstractNumId w:val="14"/>
  </w:num>
  <w:num w:numId="36">
    <w:abstractNumId w:val="20"/>
  </w:num>
  <w:num w:numId="37">
    <w:abstractNumId w:val="53"/>
  </w:num>
  <w:num w:numId="38">
    <w:abstractNumId w:val="22"/>
  </w:num>
  <w:num w:numId="39">
    <w:abstractNumId w:val="51"/>
  </w:num>
  <w:num w:numId="40">
    <w:abstractNumId w:val="63"/>
  </w:num>
  <w:num w:numId="41">
    <w:abstractNumId w:val="67"/>
  </w:num>
  <w:num w:numId="42">
    <w:abstractNumId w:val="19"/>
  </w:num>
  <w:num w:numId="43">
    <w:abstractNumId w:val="6"/>
  </w:num>
  <w:num w:numId="44">
    <w:abstractNumId w:val="3"/>
  </w:num>
  <w:num w:numId="45">
    <w:abstractNumId w:val="33"/>
  </w:num>
  <w:num w:numId="46">
    <w:abstractNumId w:val="35"/>
  </w:num>
  <w:num w:numId="47">
    <w:abstractNumId w:val="42"/>
  </w:num>
  <w:num w:numId="48">
    <w:abstractNumId w:val="43"/>
  </w:num>
  <w:num w:numId="49">
    <w:abstractNumId w:val="77"/>
  </w:num>
  <w:num w:numId="50">
    <w:abstractNumId w:val="79"/>
  </w:num>
  <w:num w:numId="51">
    <w:abstractNumId w:val="30"/>
  </w:num>
  <w:num w:numId="52">
    <w:abstractNumId w:val="34"/>
  </w:num>
  <w:num w:numId="53">
    <w:abstractNumId w:val="32"/>
  </w:num>
  <w:num w:numId="54">
    <w:abstractNumId w:val="31"/>
  </w:num>
  <w:num w:numId="55">
    <w:abstractNumId w:val="18"/>
  </w:num>
  <w:num w:numId="56">
    <w:abstractNumId w:val="16"/>
  </w:num>
  <w:num w:numId="57">
    <w:abstractNumId w:val="70"/>
  </w:num>
  <w:num w:numId="58">
    <w:abstractNumId w:val="78"/>
  </w:num>
  <w:num w:numId="59">
    <w:abstractNumId w:val="75"/>
  </w:num>
  <w:num w:numId="60">
    <w:abstractNumId w:val="23"/>
  </w:num>
  <w:num w:numId="61">
    <w:abstractNumId w:val="41"/>
  </w:num>
  <w:num w:numId="62">
    <w:abstractNumId w:val="2"/>
  </w:num>
  <w:num w:numId="63">
    <w:abstractNumId w:val="60"/>
  </w:num>
  <w:num w:numId="64">
    <w:abstractNumId w:val="56"/>
  </w:num>
  <w:num w:numId="65">
    <w:abstractNumId w:val="10"/>
  </w:num>
  <w:num w:numId="66">
    <w:abstractNumId w:val="66"/>
  </w:num>
  <w:num w:numId="67">
    <w:abstractNumId w:val="37"/>
  </w:num>
  <w:num w:numId="68">
    <w:abstractNumId w:val="52"/>
  </w:num>
  <w:num w:numId="69">
    <w:abstractNumId w:val="80"/>
  </w:num>
  <w:num w:numId="70">
    <w:abstractNumId w:val="61"/>
  </w:num>
  <w:num w:numId="71">
    <w:abstractNumId w:val="39"/>
  </w:num>
  <w:num w:numId="72">
    <w:abstractNumId w:val="9"/>
  </w:num>
  <w:num w:numId="73">
    <w:abstractNumId w:val="12"/>
  </w:num>
  <w:num w:numId="74">
    <w:abstractNumId w:val="5"/>
  </w:num>
  <w:num w:numId="75">
    <w:abstractNumId w:val="49"/>
  </w:num>
  <w:num w:numId="76">
    <w:abstractNumId w:val="55"/>
  </w:num>
  <w:num w:numId="77">
    <w:abstractNumId w:val="48"/>
  </w:num>
  <w:num w:numId="78">
    <w:abstractNumId w:val="0"/>
  </w:num>
  <w:num w:numId="79">
    <w:abstractNumId w:val="59"/>
  </w:num>
  <w:num w:numId="80">
    <w:abstractNumId w:val="74"/>
  </w:num>
  <w:num w:numId="81">
    <w:abstractNumId w:val="58"/>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Mu7U9DDAmXSx+ikmoH4EpM6UTawq5Ywhyo80y6cDR+MWxnmXdlJs8QbX6g1yw9p1Z10pEf37+KI9tXmSVEi7A==" w:salt="oCSHSftzDIoIzYUvp+bJx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7EFF"/>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1C9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1D27"/>
    <w:rsid w:val="00842011"/>
    <w:rsid w:val="00843427"/>
    <w:rsid w:val="00847E40"/>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1BB7"/>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0C4"/>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47E40"/>
    <w:rPr>
      <w:color w:val="605E5C"/>
      <w:shd w:val="clear" w:color="auto" w:fill="E1DFDD"/>
    </w:rPr>
  </w:style>
  <w:style w:type="paragraph" w:styleId="Index2">
    <w:name w:val="index 2"/>
    <w:basedOn w:val="Normal"/>
    <w:next w:val="Normal"/>
    <w:autoRedefine/>
    <w:uiPriority w:val="99"/>
    <w:semiHidden/>
    <w:unhideWhenUsed/>
    <w:rsid w:val="00847E4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890A057-ACFF-440C-A50A-316BFB054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132643</Words>
  <Characters>756066</Characters>
  <Application>Microsoft Office Word</Application>
  <DocSecurity>8</DocSecurity>
  <Lines>6300</Lines>
  <Paragraphs>1773</Paragraphs>
  <ScaleCrop>false</ScaleCrop>
  <Company/>
  <LinksUpToDate>false</LinksUpToDate>
  <CharactersWithSpaces>886936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2020-06-02T21:23:00Z</dcterms:created>
  <dcterms:modified xsi:type="dcterms:W3CDTF">2020-06-02T21:23:00Z</dcterms:modified>
</cp:coreProperties>
</file>