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2805EF2" w14:textId="77777777" w:rsidR="00F9554D" w:rsidRDefault="00F9554D">
      <w:pPr>
        <w:pStyle w:val="PURBody"/>
        <w:shd w:val="clear" w:color="auto" w:fill="00188F"/>
        <w:tabs>
          <w:tab w:val="clear" w:pos="360"/>
        </w:tabs>
        <w:ind w:right="7920" w:firstLine="360"/>
        <w:rPr>
          <w:color w:val="FFFFFF"/>
          <w:sz w:val="6"/>
          <w:szCs w:val="6"/>
        </w:rPr>
      </w:pPr>
    </w:p>
    <w:p w14:paraId="51C73D02" w14:textId="77777777" w:rsidR="00F9554D" w:rsidRDefault="00F614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637C606C" w14:textId="77777777" w:rsidR="00F9554D" w:rsidRDefault="00F614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358C0240" w14:textId="77777777" w:rsidR="00F9554D" w:rsidRDefault="00F9554D">
      <w:pPr>
        <w:pStyle w:val="PURBody"/>
        <w:shd w:val="clear" w:color="auto" w:fill="00188F"/>
        <w:tabs>
          <w:tab w:val="clear" w:pos="360"/>
        </w:tabs>
        <w:spacing w:after="0"/>
        <w:ind w:right="7920" w:firstLine="360"/>
        <w:rPr>
          <w:color w:val="FFFFFF" w:themeColor="background1"/>
          <w:szCs w:val="18"/>
        </w:rPr>
      </w:pPr>
    </w:p>
    <w:p w14:paraId="573F241F" w14:textId="77777777" w:rsidR="00F9554D" w:rsidRDefault="00F9554D">
      <w:pPr>
        <w:pStyle w:val="PURBody"/>
        <w:shd w:val="clear" w:color="auto" w:fill="00188F"/>
        <w:tabs>
          <w:tab w:val="clear" w:pos="360"/>
        </w:tabs>
        <w:spacing w:after="0"/>
        <w:ind w:right="7920" w:firstLine="360"/>
        <w:rPr>
          <w:color w:val="FFFFFF" w:themeColor="background1"/>
          <w:szCs w:val="18"/>
        </w:rPr>
      </w:pPr>
    </w:p>
    <w:p w14:paraId="2C598F0E" w14:textId="77777777" w:rsidR="00F9554D" w:rsidRDefault="00F9554D">
      <w:pPr>
        <w:pStyle w:val="PURBody"/>
        <w:shd w:val="clear" w:color="auto" w:fill="00188F"/>
        <w:tabs>
          <w:tab w:val="clear" w:pos="360"/>
        </w:tabs>
        <w:spacing w:after="0"/>
        <w:ind w:right="7920" w:firstLine="360"/>
        <w:rPr>
          <w:color w:val="FFFFFF" w:themeColor="background1"/>
          <w:szCs w:val="18"/>
        </w:rPr>
      </w:pPr>
    </w:p>
    <w:p w14:paraId="02D1E51B" w14:textId="77777777" w:rsidR="00F9554D" w:rsidRDefault="00F9554D">
      <w:pPr>
        <w:pStyle w:val="PURBody"/>
        <w:shd w:val="clear" w:color="auto" w:fill="00188F"/>
        <w:tabs>
          <w:tab w:val="clear" w:pos="360"/>
        </w:tabs>
        <w:spacing w:after="0"/>
        <w:ind w:right="7920" w:firstLine="360"/>
        <w:rPr>
          <w:color w:val="FFFFFF" w:themeColor="background1"/>
          <w:szCs w:val="18"/>
        </w:rPr>
      </w:pPr>
    </w:p>
    <w:p w14:paraId="494EE831" w14:textId="77777777" w:rsidR="00F9554D" w:rsidRDefault="00F9554D">
      <w:pPr>
        <w:pStyle w:val="PURBody"/>
        <w:shd w:val="clear" w:color="auto" w:fill="00188F"/>
        <w:tabs>
          <w:tab w:val="clear" w:pos="360"/>
        </w:tabs>
        <w:spacing w:after="0"/>
        <w:ind w:right="7920" w:firstLine="360"/>
        <w:rPr>
          <w:color w:val="FFFFFF" w:themeColor="background1"/>
          <w:szCs w:val="18"/>
        </w:rPr>
      </w:pPr>
    </w:p>
    <w:p w14:paraId="732E8028" w14:textId="77777777" w:rsidR="00F9554D" w:rsidRDefault="00F9554D">
      <w:pPr>
        <w:pStyle w:val="PURBody"/>
        <w:shd w:val="clear" w:color="auto" w:fill="0072C6"/>
        <w:tabs>
          <w:tab w:val="clear" w:pos="360"/>
        </w:tabs>
        <w:ind w:right="1800" w:firstLine="360"/>
        <w:rPr>
          <w:sz w:val="72"/>
          <w:szCs w:val="72"/>
        </w:rPr>
      </w:pPr>
    </w:p>
    <w:p w14:paraId="59F78600" w14:textId="77777777" w:rsidR="00F9554D" w:rsidRDefault="00F9554D">
      <w:pPr>
        <w:pStyle w:val="PURBody"/>
        <w:shd w:val="clear" w:color="auto" w:fill="0072C6"/>
        <w:tabs>
          <w:tab w:val="clear" w:pos="360"/>
          <w:tab w:val="left" w:pos="180"/>
        </w:tabs>
        <w:ind w:right="1800" w:firstLine="360"/>
        <w:rPr>
          <w:color w:val="FFFFFF" w:themeColor="background1"/>
          <w:sz w:val="72"/>
          <w:szCs w:val="72"/>
        </w:rPr>
      </w:pPr>
    </w:p>
    <w:p w14:paraId="07DC976E" w14:textId="77777777" w:rsidR="00F9554D" w:rsidRDefault="00F614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34A9F9E1" w14:textId="77777777" w:rsidR="00F9554D" w:rsidRDefault="00F614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2019</w:t>
      </w:r>
    </w:p>
    <w:p w14:paraId="77E3F8F0" w14:textId="77777777" w:rsidR="00F9554D" w:rsidRDefault="00F9554D">
      <w:pPr>
        <w:pStyle w:val="PURBody"/>
        <w:shd w:val="clear" w:color="auto" w:fill="0072C6"/>
        <w:tabs>
          <w:tab w:val="clear" w:pos="360"/>
        </w:tabs>
        <w:spacing w:after="0" w:line="230" w:lineRule="auto"/>
        <w:ind w:right="1800" w:firstLine="360"/>
        <w:rPr>
          <w:color w:val="FFFFFF" w:themeColor="background1"/>
          <w:sz w:val="96"/>
          <w:szCs w:val="96"/>
        </w:rPr>
      </w:pPr>
    </w:p>
    <w:p w14:paraId="7FD204F9" w14:textId="77777777" w:rsidR="00F9554D" w:rsidRDefault="00F61420">
      <w:r>
        <w:rPr>
          <w:noProof/>
        </w:rPr>
        <w:drawing>
          <wp:anchor distT="0" distB="0" distL="114300" distR="114300" simplePos="0" relativeHeight="251658240" behindDoc="0" locked="0" layoutInCell="1" allowOverlap="1" wp14:anchorId="4669F656" wp14:editId="6A1C2AB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7FF7A9" w14:textId="77777777" w:rsidR="00F9554D" w:rsidRDefault="00F9554D">
      <w:pPr>
        <w:sectPr w:rsidR="00F9554D">
          <w:footerReference w:type="default" r:id="rId13"/>
          <w:type w:val="continuous"/>
          <w:pgSz w:w="12240" w:h="15840" w:code="1"/>
          <w:pgMar w:top="1170" w:right="720" w:bottom="720" w:left="720" w:header="432" w:footer="288" w:gutter="0"/>
          <w:cols w:space="360"/>
        </w:sectPr>
      </w:pPr>
    </w:p>
    <w:p w14:paraId="064CFC3E" w14:textId="77777777" w:rsidR="00F9554D" w:rsidRDefault="00F61420">
      <w:pPr>
        <w:pStyle w:val="ProductList-SectionHeading"/>
        <w:pageBreakBefore/>
      </w:pPr>
      <w:bookmarkStart w:id="1" w:name="_Sec842"/>
      <w:r>
        <w:lastRenderedPageBreak/>
        <w:t>Innehållsförteckning</w:t>
      </w:r>
    </w:p>
    <w:p w14:paraId="527594F0" w14:textId="77777777" w:rsidR="00F9554D" w:rsidRDefault="00F9554D">
      <w:pPr>
        <w:pStyle w:val="ProductList-Body"/>
      </w:pPr>
    </w:p>
    <w:p w14:paraId="63B8B520" w14:textId="77777777" w:rsidR="00F9554D" w:rsidRDefault="00F9554D">
      <w:pPr>
        <w:sectPr w:rsidR="00F9554D">
          <w:headerReference w:type="default" r:id="rId14"/>
          <w:footerReference w:type="default" r:id="rId15"/>
          <w:type w:val="continuous"/>
          <w:pgSz w:w="12240" w:h="15840" w:code="1"/>
          <w:pgMar w:top="1170" w:right="720" w:bottom="1620" w:left="720" w:header="432" w:footer="288" w:gutter="0"/>
          <w:cols w:space="360"/>
        </w:sectPr>
      </w:pPr>
    </w:p>
    <w:p w14:paraId="6283EF63" w14:textId="33427D6A" w:rsidR="00F61420" w:rsidRDefault="00F61420">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86061" w:history="1">
        <w:r w:rsidRPr="00A21A8D">
          <w:rPr>
            <w:rStyle w:val="Hyperlink"/>
            <w:noProof/>
          </w:rPr>
          <w:t>Inledning</w:t>
        </w:r>
        <w:r>
          <w:rPr>
            <w:noProof/>
          </w:rPr>
          <w:tab/>
        </w:r>
        <w:r>
          <w:rPr>
            <w:noProof/>
          </w:rPr>
          <w:fldChar w:fldCharType="begin"/>
        </w:r>
        <w:r>
          <w:rPr>
            <w:noProof/>
          </w:rPr>
          <w:instrText xml:space="preserve"> PAGEREF _Toc536386061 \h </w:instrText>
        </w:r>
        <w:r>
          <w:rPr>
            <w:noProof/>
          </w:rPr>
        </w:r>
        <w:r>
          <w:rPr>
            <w:noProof/>
          </w:rPr>
          <w:fldChar w:fldCharType="separate"/>
        </w:r>
        <w:r>
          <w:rPr>
            <w:noProof/>
          </w:rPr>
          <w:t>4</w:t>
        </w:r>
        <w:r>
          <w:rPr>
            <w:noProof/>
          </w:rPr>
          <w:fldChar w:fldCharType="end"/>
        </w:r>
      </w:hyperlink>
    </w:p>
    <w:p w14:paraId="7A839190" w14:textId="514E5950" w:rsidR="00F61420" w:rsidRDefault="00A95E95">
      <w:pPr>
        <w:pStyle w:val="TOC2"/>
        <w:rPr>
          <w:rFonts w:eastAsiaTheme="minorEastAsia"/>
          <w:smallCaps w:val="0"/>
          <w:sz w:val="22"/>
        </w:rPr>
      </w:pPr>
      <w:hyperlink w:anchor="_Toc536386062" w:history="1">
        <w:r w:rsidR="00F61420" w:rsidRPr="00A21A8D">
          <w:rPr>
            <w:rStyle w:val="Hyperlink"/>
          </w:rPr>
          <w:t>Om det här dokumentet</w:t>
        </w:r>
        <w:r w:rsidR="00F61420">
          <w:tab/>
        </w:r>
        <w:r w:rsidR="00F61420">
          <w:fldChar w:fldCharType="begin"/>
        </w:r>
        <w:r w:rsidR="00F61420">
          <w:instrText xml:space="preserve"> PAGEREF _Toc536386062 \h </w:instrText>
        </w:r>
        <w:r w:rsidR="00F61420">
          <w:fldChar w:fldCharType="separate"/>
        </w:r>
        <w:r w:rsidR="00F61420">
          <w:t>4</w:t>
        </w:r>
        <w:r w:rsidR="00F61420">
          <w:fldChar w:fldCharType="end"/>
        </w:r>
      </w:hyperlink>
    </w:p>
    <w:p w14:paraId="24743108" w14:textId="2AAB581A" w:rsidR="00F61420" w:rsidRDefault="00A95E95">
      <w:pPr>
        <w:pStyle w:val="TOC2"/>
        <w:rPr>
          <w:rFonts w:eastAsiaTheme="minorEastAsia"/>
          <w:smallCaps w:val="0"/>
          <w:sz w:val="22"/>
        </w:rPr>
      </w:pPr>
      <w:hyperlink w:anchor="_Toc536386063" w:history="1">
        <w:r w:rsidR="00F61420" w:rsidRPr="00A21A8D">
          <w:rPr>
            <w:rStyle w:val="Hyperlink"/>
          </w:rPr>
          <w:t>Vad det här Dokumentet innehåller</w:t>
        </w:r>
        <w:r w:rsidR="00F61420">
          <w:tab/>
        </w:r>
        <w:r w:rsidR="00F61420">
          <w:fldChar w:fldCharType="begin"/>
        </w:r>
        <w:r w:rsidR="00F61420">
          <w:instrText xml:space="preserve"> PAGEREF _Toc536386063 \h </w:instrText>
        </w:r>
        <w:r w:rsidR="00F61420">
          <w:fldChar w:fldCharType="separate"/>
        </w:r>
        <w:r w:rsidR="00F61420">
          <w:t>4</w:t>
        </w:r>
        <w:r w:rsidR="00F61420">
          <w:fldChar w:fldCharType="end"/>
        </w:r>
      </w:hyperlink>
    </w:p>
    <w:p w14:paraId="1889D328" w14:textId="47FD63BF" w:rsidR="00F61420" w:rsidRDefault="00A95E95">
      <w:pPr>
        <w:pStyle w:val="TOC2"/>
        <w:rPr>
          <w:rFonts w:eastAsiaTheme="minorEastAsia"/>
          <w:smallCaps w:val="0"/>
          <w:sz w:val="22"/>
        </w:rPr>
      </w:pPr>
      <w:hyperlink w:anchor="_Toc536386064" w:history="1">
        <w:r w:rsidR="00F61420" w:rsidRPr="00A21A8D">
          <w:rPr>
            <w:rStyle w:val="Hyperlink"/>
          </w:rPr>
          <w:t>Hur du Navigerar en produktpost</w:t>
        </w:r>
        <w:r w:rsidR="00F61420">
          <w:tab/>
        </w:r>
        <w:r w:rsidR="00F61420">
          <w:fldChar w:fldCharType="begin"/>
        </w:r>
        <w:r w:rsidR="00F61420">
          <w:instrText xml:space="preserve"> PAGEREF _Toc536386064 \h </w:instrText>
        </w:r>
        <w:r w:rsidR="00F61420">
          <w:fldChar w:fldCharType="separate"/>
        </w:r>
        <w:r w:rsidR="00F61420">
          <w:t>4</w:t>
        </w:r>
        <w:r w:rsidR="00F61420">
          <w:fldChar w:fldCharType="end"/>
        </w:r>
      </w:hyperlink>
    </w:p>
    <w:p w14:paraId="7A765170" w14:textId="441354FE" w:rsidR="00F61420" w:rsidRDefault="00A95E95">
      <w:pPr>
        <w:pStyle w:val="TOC2"/>
        <w:rPr>
          <w:rFonts w:eastAsiaTheme="minorEastAsia"/>
          <w:smallCaps w:val="0"/>
          <w:sz w:val="22"/>
        </w:rPr>
      </w:pPr>
      <w:hyperlink w:anchor="_Toc536386065" w:history="1">
        <w:r w:rsidR="00F61420" w:rsidRPr="00A21A8D">
          <w:rPr>
            <w:rStyle w:val="Hyperlink"/>
          </w:rPr>
          <w:t>Förtydliganden och sammanfattningar av ändringar i detta dokument</w:t>
        </w:r>
        <w:r w:rsidR="00F61420">
          <w:tab/>
        </w:r>
        <w:r w:rsidR="00F61420">
          <w:fldChar w:fldCharType="begin"/>
        </w:r>
        <w:r w:rsidR="00F61420">
          <w:instrText xml:space="preserve"> PAGEREF _Toc536386065 \h </w:instrText>
        </w:r>
        <w:r w:rsidR="00F61420">
          <w:fldChar w:fldCharType="separate"/>
        </w:r>
        <w:r w:rsidR="00F61420">
          <w:t>5</w:t>
        </w:r>
        <w:r w:rsidR="00F61420">
          <w:fldChar w:fldCharType="end"/>
        </w:r>
      </w:hyperlink>
    </w:p>
    <w:p w14:paraId="281F2076" w14:textId="175A24AC" w:rsidR="00F61420" w:rsidRDefault="00A95E95">
      <w:pPr>
        <w:pStyle w:val="TOC1"/>
        <w:rPr>
          <w:rFonts w:eastAsiaTheme="minorEastAsia"/>
          <w:b w:val="0"/>
          <w:caps w:val="0"/>
          <w:noProof/>
          <w:sz w:val="22"/>
          <w:szCs w:val="22"/>
        </w:rPr>
      </w:pPr>
      <w:hyperlink w:anchor="_Toc536386066" w:history="1">
        <w:r w:rsidR="00F61420" w:rsidRPr="00A21A8D">
          <w:rPr>
            <w:rStyle w:val="Hyperlink"/>
            <w:noProof/>
          </w:rPr>
          <w:t>Licensvillkor</w:t>
        </w:r>
        <w:r w:rsidR="00F61420">
          <w:rPr>
            <w:noProof/>
          </w:rPr>
          <w:tab/>
        </w:r>
        <w:r w:rsidR="00F61420">
          <w:rPr>
            <w:noProof/>
          </w:rPr>
          <w:fldChar w:fldCharType="begin"/>
        </w:r>
        <w:r w:rsidR="00F61420">
          <w:rPr>
            <w:noProof/>
          </w:rPr>
          <w:instrText xml:space="preserve"> PAGEREF _Toc536386066 \h </w:instrText>
        </w:r>
        <w:r w:rsidR="00F61420">
          <w:rPr>
            <w:noProof/>
          </w:rPr>
        </w:r>
        <w:r w:rsidR="00F61420">
          <w:rPr>
            <w:noProof/>
          </w:rPr>
          <w:fldChar w:fldCharType="separate"/>
        </w:r>
        <w:r w:rsidR="00F61420">
          <w:rPr>
            <w:noProof/>
          </w:rPr>
          <w:t>6</w:t>
        </w:r>
        <w:r w:rsidR="00F61420">
          <w:rPr>
            <w:noProof/>
          </w:rPr>
          <w:fldChar w:fldCharType="end"/>
        </w:r>
      </w:hyperlink>
    </w:p>
    <w:p w14:paraId="4D2D2290" w14:textId="23E01EEE" w:rsidR="00F61420" w:rsidRDefault="00A95E95">
      <w:pPr>
        <w:pStyle w:val="TOC2"/>
        <w:rPr>
          <w:rFonts w:eastAsiaTheme="minorEastAsia"/>
          <w:smallCaps w:val="0"/>
          <w:sz w:val="22"/>
        </w:rPr>
      </w:pPr>
      <w:hyperlink w:anchor="_Toc536386067" w:history="1">
        <w:r w:rsidR="00F61420" w:rsidRPr="00A21A8D">
          <w:rPr>
            <w:rStyle w:val="Hyperlink"/>
          </w:rPr>
          <w:t>Universella licensvillkor</w:t>
        </w:r>
        <w:r w:rsidR="00F61420">
          <w:tab/>
        </w:r>
        <w:r w:rsidR="00F61420">
          <w:fldChar w:fldCharType="begin"/>
        </w:r>
        <w:r w:rsidR="00F61420">
          <w:instrText xml:space="preserve"> PAGEREF _Toc536386067 \h </w:instrText>
        </w:r>
        <w:r w:rsidR="00F61420">
          <w:fldChar w:fldCharType="separate"/>
        </w:r>
        <w:r w:rsidR="00F61420">
          <w:t>6</w:t>
        </w:r>
        <w:r w:rsidR="00F61420">
          <w:fldChar w:fldCharType="end"/>
        </w:r>
      </w:hyperlink>
    </w:p>
    <w:p w14:paraId="5793C408" w14:textId="13927FFF" w:rsidR="00F61420" w:rsidRDefault="00A95E95">
      <w:pPr>
        <w:pStyle w:val="TOC2"/>
        <w:rPr>
          <w:rFonts w:eastAsiaTheme="minorEastAsia"/>
          <w:smallCaps w:val="0"/>
          <w:sz w:val="22"/>
        </w:rPr>
      </w:pPr>
      <w:hyperlink w:anchor="_Toc536386068" w:history="1">
        <w:r w:rsidR="00F61420" w:rsidRPr="00A21A8D">
          <w:rPr>
            <w:rStyle w:val="Hyperlink"/>
          </w:rPr>
          <w:t>Villkor för licensmodell</w:t>
        </w:r>
        <w:r w:rsidR="00F61420">
          <w:tab/>
        </w:r>
        <w:r w:rsidR="00F61420">
          <w:fldChar w:fldCharType="begin"/>
        </w:r>
        <w:r w:rsidR="00F61420">
          <w:instrText xml:space="preserve"> PAGEREF _Toc536386068 \h </w:instrText>
        </w:r>
        <w:r w:rsidR="00F61420">
          <w:fldChar w:fldCharType="separate"/>
        </w:r>
        <w:r w:rsidR="00F61420">
          <w:t>9</w:t>
        </w:r>
        <w:r w:rsidR="00F61420">
          <w:fldChar w:fldCharType="end"/>
        </w:r>
      </w:hyperlink>
    </w:p>
    <w:p w14:paraId="5AD438F4" w14:textId="6D46DBEF" w:rsidR="00F61420" w:rsidRDefault="00A95E95">
      <w:pPr>
        <w:pStyle w:val="TOC3"/>
        <w:rPr>
          <w:rFonts w:eastAsiaTheme="minorEastAsia"/>
          <w:smallCaps w:val="0"/>
          <w:sz w:val="22"/>
        </w:rPr>
      </w:pPr>
      <w:hyperlink w:anchor="_Toc536386069" w:history="1">
        <w:r w:rsidR="00F61420" w:rsidRPr="00A21A8D">
          <w:rPr>
            <w:rStyle w:val="Hyperlink"/>
          </w:rPr>
          <w:t>Desktop-program</w:t>
        </w:r>
        <w:r w:rsidR="00F61420">
          <w:tab/>
        </w:r>
        <w:r w:rsidR="00F61420">
          <w:fldChar w:fldCharType="begin"/>
        </w:r>
        <w:r w:rsidR="00F61420">
          <w:instrText xml:space="preserve"> PAGEREF _Toc536386069 \h </w:instrText>
        </w:r>
        <w:r w:rsidR="00F61420">
          <w:fldChar w:fldCharType="separate"/>
        </w:r>
        <w:r w:rsidR="00F61420">
          <w:t>9</w:t>
        </w:r>
        <w:r w:rsidR="00F61420">
          <w:fldChar w:fldCharType="end"/>
        </w:r>
      </w:hyperlink>
    </w:p>
    <w:p w14:paraId="1A99BE83" w14:textId="5FCA40D4" w:rsidR="00F61420" w:rsidRDefault="00A95E95">
      <w:pPr>
        <w:pStyle w:val="TOC3"/>
        <w:rPr>
          <w:rFonts w:eastAsiaTheme="minorEastAsia"/>
          <w:smallCaps w:val="0"/>
          <w:sz w:val="22"/>
        </w:rPr>
      </w:pPr>
      <w:hyperlink w:anchor="_Toc536386070" w:history="1">
        <w:r w:rsidR="00F61420" w:rsidRPr="00A21A8D">
          <w:rPr>
            <w:rStyle w:val="Hyperlink"/>
          </w:rPr>
          <w:t>Desktop-operativsystem</w:t>
        </w:r>
        <w:r w:rsidR="00F61420">
          <w:tab/>
        </w:r>
        <w:r w:rsidR="00F61420">
          <w:fldChar w:fldCharType="begin"/>
        </w:r>
        <w:r w:rsidR="00F61420">
          <w:instrText xml:space="preserve"> PAGEREF _Toc536386070 \h </w:instrText>
        </w:r>
        <w:r w:rsidR="00F61420">
          <w:fldChar w:fldCharType="separate"/>
        </w:r>
        <w:r w:rsidR="00F61420">
          <w:t>9</w:t>
        </w:r>
        <w:r w:rsidR="00F61420">
          <w:fldChar w:fldCharType="end"/>
        </w:r>
      </w:hyperlink>
    </w:p>
    <w:p w14:paraId="172E6136" w14:textId="56665574" w:rsidR="00F61420" w:rsidRDefault="00A95E95">
      <w:pPr>
        <w:pStyle w:val="TOC3"/>
        <w:rPr>
          <w:rFonts w:eastAsiaTheme="minorEastAsia"/>
          <w:smallCaps w:val="0"/>
          <w:sz w:val="22"/>
        </w:rPr>
      </w:pPr>
      <w:hyperlink w:anchor="_Toc536386071" w:history="1">
        <w:r w:rsidR="00F61420" w:rsidRPr="00A21A8D">
          <w:rPr>
            <w:rStyle w:val="Hyperlink"/>
          </w:rPr>
          <w:t>Per kärna/CAL</w:t>
        </w:r>
        <w:r w:rsidR="00F61420">
          <w:tab/>
        </w:r>
        <w:r w:rsidR="00F61420">
          <w:fldChar w:fldCharType="begin"/>
        </w:r>
        <w:r w:rsidR="00F61420">
          <w:instrText xml:space="preserve"> PAGEREF _Toc536386071 \h </w:instrText>
        </w:r>
        <w:r w:rsidR="00F61420">
          <w:fldChar w:fldCharType="separate"/>
        </w:r>
        <w:r w:rsidR="00F61420">
          <w:t>9</w:t>
        </w:r>
        <w:r w:rsidR="00F61420">
          <w:fldChar w:fldCharType="end"/>
        </w:r>
      </w:hyperlink>
    </w:p>
    <w:p w14:paraId="6954223E" w14:textId="20F72DB3" w:rsidR="00F61420" w:rsidRDefault="00A95E95">
      <w:pPr>
        <w:pStyle w:val="TOC3"/>
        <w:rPr>
          <w:rFonts w:eastAsiaTheme="minorEastAsia"/>
          <w:smallCaps w:val="0"/>
          <w:sz w:val="22"/>
        </w:rPr>
      </w:pPr>
      <w:hyperlink w:anchor="_Toc536386072" w:history="1">
        <w:r w:rsidR="00F61420" w:rsidRPr="00A21A8D">
          <w:rPr>
            <w:rStyle w:val="Hyperlink"/>
          </w:rPr>
          <w:t>Server/CAL</w:t>
        </w:r>
        <w:r w:rsidR="00F61420">
          <w:tab/>
        </w:r>
        <w:r w:rsidR="00F61420">
          <w:fldChar w:fldCharType="begin"/>
        </w:r>
        <w:r w:rsidR="00F61420">
          <w:instrText xml:space="preserve"> PAGEREF _Toc536386072 \h </w:instrText>
        </w:r>
        <w:r w:rsidR="00F61420">
          <w:fldChar w:fldCharType="separate"/>
        </w:r>
        <w:r w:rsidR="00F61420">
          <w:t>10</w:t>
        </w:r>
        <w:r w:rsidR="00F61420">
          <w:fldChar w:fldCharType="end"/>
        </w:r>
      </w:hyperlink>
    </w:p>
    <w:p w14:paraId="5BB28541" w14:textId="3A41A688" w:rsidR="00F61420" w:rsidRDefault="00A95E95">
      <w:pPr>
        <w:pStyle w:val="TOC3"/>
        <w:rPr>
          <w:rFonts w:eastAsiaTheme="minorEastAsia"/>
          <w:smallCaps w:val="0"/>
          <w:sz w:val="22"/>
        </w:rPr>
      </w:pPr>
      <w:hyperlink w:anchor="_Toc536386073" w:history="1">
        <w:r w:rsidR="00F61420" w:rsidRPr="00A21A8D">
          <w:rPr>
            <w:rStyle w:val="Hyperlink"/>
          </w:rPr>
          <w:t>Per kärna</w:t>
        </w:r>
        <w:r w:rsidR="00F61420">
          <w:tab/>
        </w:r>
        <w:r w:rsidR="00F61420">
          <w:fldChar w:fldCharType="begin"/>
        </w:r>
        <w:r w:rsidR="00F61420">
          <w:instrText xml:space="preserve"> PAGEREF _Toc536386073 \h </w:instrText>
        </w:r>
        <w:r w:rsidR="00F61420">
          <w:fldChar w:fldCharType="separate"/>
        </w:r>
        <w:r w:rsidR="00F61420">
          <w:t>10</w:t>
        </w:r>
        <w:r w:rsidR="00F61420">
          <w:fldChar w:fldCharType="end"/>
        </w:r>
      </w:hyperlink>
    </w:p>
    <w:p w14:paraId="6AAEFB8F" w14:textId="1F7A0CA2" w:rsidR="00F61420" w:rsidRDefault="00A95E95">
      <w:pPr>
        <w:pStyle w:val="TOC3"/>
        <w:rPr>
          <w:rFonts w:eastAsiaTheme="minorEastAsia"/>
          <w:smallCaps w:val="0"/>
          <w:sz w:val="22"/>
        </w:rPr>
      </w:pPr>
      <w:hyperlink w:anchor="_Toc536386074" w:history="1">
        <w:r w:rsidR="00F61420" w:rsidRPr="00A21A8D">
          <w:rPr>
            <w:rStyle w:val="Hyperlink"/>
          </w:rPr>
          <w:t>Hanteringsservrar</w:t>
        </w:r>
        <w:r w:rsidR="00F61420">
          <w:tab/>
        </w:r>
        <w:r w:rsidR="00F61420">
          <w:fldChar w:fldCharType="begin"/>
        </w:r>
        <w:r w:rsidR="00F61420">
          <w:instrText xml:space="preserve"> PAGEREF _Toc536386074 \h </w:instrText>
        </w:r>
        <w:r w:rsidR="00F61420">
          <w:fldChar w:fldCharType="separate"/>
        </w:r>
        <w:r w:rsidR="00F61420">
          <w:t>10</w:t>
        </w:r>
        <w:r w:rsidR="00F61420">
          <w:fldChar w:fldCharType="end"/>
        </w:r>
      </w:hyperlink>
    </w:p>
    <w:p w14:paraId="55F57AD5" w14:textId="5C5BD791" w:rsidR="00F61420" w:rsidRDefault="00A95E95">
      <w:pPr>
        <w:pStyle w:val="TOC3"/>
        <w:rPr>
          <w:rFonts w:eastAsiaTheme="minorEastAsia"/>
          <w:smallCaps w:val="0"/>
          <w:sz w:val="22"/>
        </w:rPr>
      </w:pPr>
      <w:hyperlink w:anchor="_Toc536386075" w:history="1">
        <w:r w:rsidR="00F61420" w:rsidRPr="00A21A8D">
          <w:rPr>
            <w:rStyle w:val="Hyperlink"/>
          </w:rPr>
          <w:t>Specialservrar</w:t>
        </w:r>
        <w:r w:rsidR="00F61420">
          <w:tab/>
        </w:r>
        <w:r w:rsidR="00F61420">
          <w:fldChar w:fldCharType="begin"/>
        </w:r>
        <w:r w:rsidR="00F61420">
          <w:instrText xml:space="preserve"> PAGEREF _Toc536386075 \h </w:instrText>
        </w:r>
        <w:r w:rsidR="00F61420">
          <w:fldChar w:fldCharType="separate"/>
        </w:r>
        <w:r w:rsidR="00F61420">
          <w:t>11</w:t>
        </w:r>
        <w:r w:rsidR="00F61420">
          <w:fldChar w:fldCharType="end"/>
        </w:r>
      </w:hyperlink>
    </w:p>
    <w:p w14:paraId="45762E12" w14:textId="24C3BEAD" w:rsidR="00F61420" w:rsidRDefault="00A95E95">
      <w:pPr>
        <w:pStyle w:val="TOC3"/>
        <w:rPr>
          <w:rFonts w:eastAsiaTheme="minorEastAsia"/>
          <w:smallCaps w:val="0"/>
          <w:sz w:val="22"/>
        </w:rPr>
      </w:pPr>
      <w:hyperlink w:anchor="_Toc536386076" w:history="1">
        <w:r w:rsidR="00F61420" w:rsidRPr="00A21A8D">
          <w:rPr>
            <w:rStyle w:val="Hyperlink"/>
          </w:rPr>
          <w:t>Utvecklingsverktyg</w:t>
        </w:r>
        <w:r w:rsidR="00F61420">
          <w:tab/>
        </w:r>
        <w:r w:rsidR="00F61420">
          <w:fldChar w:fldCharType="begin"/>
        </w:r>
        <w:r w:rsidR="00F61420">
          <w:instrText xml:space="preserve"> PAGEREF _Toc536386076 \h </w:instrText>
        </w:r>
        <w:r w:rsidR="00F61420">
          <w:fldChar w:fldCharType="separate"/>
        </w:r>
        <w:r w:rsidR="00F61420">
          <w:t>11</w:t>
        </w:r>
        <w:r w:rsidR="00F61420">
          <w:fldChar w:fldCharType="end"/>
        </w:r>
      </w:hyperlink>
    </w:p>
    <w:p w14:paraId="61D24992" w14:textId="226FA7D2" w:rsidR="00F61420" w:rsidRDefault="00A95E95">
      <w:pPr>
        <w:pStyle w:val="TOC1"/>
        <w:rPr>
          <w:rFonts w:eastAsiaTheme="minorEastAsia"/>
          <w:b w:val="0"/>
          <w:caps w:val="0"/>
          <w:noProof/>
          <w:sz w:val="22"/>
          <w:szCs w:val="22"/>
        </w:rPr>
      </w:pPr>
      <w:hyperlink w:anchor="_Toc536386077" w:history="1">
        <w:r w:rsidR="00F61420" w:rsidRPr="00A21A8D">
          <w:rPr>
            <w:rStyle w:val="Hyperlink"/>
            <w:noProof/>
          </w:rPr>
          <w:t>Programvara</w:t>
        </w:r>
        <w:r w:rsidR="00F61420">
          <w:rPr>
            <w:noProof/>
          </w:rPr>
          <w:tab/>
        </w:r>
        <w:r w:rsidR="00F61420">
          <w:rPr>
            <w:noProof/>
          </w:rPr>
          <w:fldChar w:fldCharType="begin"/>
        </w:r>
        <w:r w:rsidR="00F61420">
          <w:rPr>
            <w:noProof/>
          </w:rPr>
          <w:instrText xml:space="preserve"> PAGEREF _Toc536386077 \h </w:instrText>
        </w:r>
        <w:r w:rsidR="00F61420">
          <w:rPr>
            <w:noProof/>
          </w:rPr>
        </w:r>
        <w:r w:rsidR="00F61420">
          <w:rPr>
            <w:noProof/>
          </w:rPr>
          <w:fldChar w:fldCharType="separate"/>
        </w:r>
        <w:r w:rsidR="00F61420">
          <w:rPr>
            <w:noProof/>
          </w:rPr>
          <w:t>13</w:t>
        </w:r>
        <w:r w:rsidR="00F61420">
          <w:rPr>
            <w:noProof/>
          </w:rPr>
          <w:fldChar w:fldCharType="end"/>
        </w:r>
      </w:hyperlink>
    </w:p>
    <w:p w14:paraId="5B5D487E" w14:textId="4F674462" w:rsidR="00F61420" w:rsidRDefault="00A95E95">
      <w:pPr>
        <w:pStyle w:val="TOC2"/>
        <w:rPr>
          <w:rFonts w:eastAsiaTheme="minorEastAsia"/>
          <w:smallCaps w:val="0"/>
          <w:sz w:val="22"/>
        </w:rPr>
      </w:pPr>
      <w:hyperlink w:anchor="_Toc536386078" w:history="1">
        <w:r w:rsidR="00F61420" w:rsidRPr="00A21A8D">
          <w:rPr>
            <w:rStyle w:val="Hyperlink"/>
          </w:rPr>
          <w:t>Advanced Threat Analytics</w:t>
        </w:r>
        <w:r w:rsidR="00F61420">
          <w:tab/>
        </w:r>
        <w:r w:rsidR="00F61420">
          <w:fldChar w:fldCharType="begin"/>
        </w:r>
        <w:r w:rsidR="00F61420">
          <w:instrText xml:space="preserve"> PAGEREF _Toc536386078 \h </w:instrText>
        </w:r>
        <w:r w:rsidR="00F61420">
          <w:fldChar w:fldCharType="separate"/>
        </w:r>
        <w:r w:rsidR="00F61420">
          <w:t>13</w:t>
        </w:r>
        <w:r w:rsidR="00F61420">
          <w:fldChar w:fldCharType="end"/>
        </w:r>
      </w:hyperlink>
    </w:p>
    <w:p w14:paraId="24B2FD8A" w14:textId="0DEC91F9" w:rsidR="00F61420" w:rsidRDefault="00A95E95">
      <w:pPr>
        <w:pStyle w:val="TOC2"/>
        <w:rPr>
          <w:rFonts w:eastAsiaTheme="minorEastAsia"/>
          <w:smallCaps w:val="0"/>
          <w:sz w:val="22"/>
        </w:rPr>
      </w:pPr>
      <w:hyperlink w:anchor="_Toc536386079" w:history="1">
        <w:r w:rsidR="00F61420" w:rsidRPr="00A21A8D">
          <w:rPr>
            <w:rStyle w:val="Hyperlink"/>
          </w:rPr>
          <w:t>BizTalk</w:t>
        </w:r>
        <w:r w:rsidR="00F61420">
          <w:tab/>
        </w:r>
        <w:r w:rsidR="00F61420">
          <w:fldChar w:fldCharType="begin"/>
        </w:r>
        <w:r w:rsidR="00F61420">
          <w:instrText xml:space="preserve"> PAGEREF _Toc536386079 \h </w:instrText>
        </w:r>
        <w:r w:rsidR="00F61420">
          <w:fldChar w:fldCharType="separate"/>
        </w:r>
        <w:r w:rsidR="00F61420">
          <w:t>13</w:t>
        </w:r>
        <w:r w:rsidR="00F61420">
          <w:fldChar w:fldCharType="end"/>
        </w:r>
      </w:hyperlink>
    </w:p>
    <w:p w14:paraId="01B562F7" w14:textId="776CDED9" w:rsidR="00F61420" w:rsidRDefault="00A95E95">
      <w:pPr>
        <w:pStyle w:val="TOC2"/>
        <w:rPr>
          <w:rFonts w:eastAsiaTheme="minorEastAsia"/>
          <w:smallCaps w:val="0"/>
          <w:sz w:val="22"/>
        </w:rPr>
      </w:pPr>
      <w:hyperlink w:anchor="_Toc536386080" w:history="1">
        <w:r w:rsidR="00F61420" w:rsidRPr="00A21A8D">
          <w:rPr>
            <w:rStyle w:val="Hyperlink"/>
          </w:rPr>
          <w:t>CAL Suites</w:t>
        </w:r>
        <w:r w:rsidR="00F61420">
          <w:tab/>
        </w:r>
        <w:r w:rsidR="00F61420">
          <w:fldChar w:fldCharType="begin"/>
        </w:r>
        <w:r w:rsidR="00F61420">
          <w:instrText xml:space="preserve"> PAGEREF _Toc536386080 \h </w:instrText>
        </w:r>
        <w:r w:rsidR="00F61420">
          <w:fldChar w:fldCharType="separate"/>
        </w:r>
        <w:r w:rsidR="00F61420">
          <w:t>15</w:t>
        </w:r>
        <w:r w:rsidR="00F61420">
          <w:fldChar w:fldCharType="end"/>
        </w:r>
      </w:hyperlink>
    </w:p>
    <w:p w14:paraId="26A24A51" w14:textId="584C8FAE" w:rsidR="00F61420" w:rsidRDefault="00A95E95">
      <w:pPr>
        <w:pStyle w:val="TOC2"/>
        <w:rPr>
          <w:rFonts w:eastAsiaTheme="minorEastAsia"/>
          <w:smallCaps w:val="0"/>
          <w:sz w:val="22"/>
        </w:rPr>
      </w:pPr>
      <w:hyperlink w:anchor="_Toc536386081" w:history="1">
        <w:r w:rsidR="00F61420" w:rsidRPr="00A21A8D">
          <w:rPr>
            <w:rStyle w:val="Hyperlink"/>
          </w:rPr>
          <w:t>Core Infrastructure Server (CIS) Suite</w:t>
        </w:r>
        <w:r w:rsidR="00F61420">
          <w:tab/>
        </w:r>
        <w:r w:rsidR="00F61420">
          <w:fldChar w:fldCharType="begin"/>
        </w:r>
        <w:r w:rsidR="00F61420">
          <w:instrText xml:space="preserve"> PAGEREF _Toc536386081 \h </w:instrText>
        </w:r>
        <w:r w:rsidR="00F61420">
          <w:fldChar w:fldCharType="separate"/>
        </w:r>
        <w:r w:rsidR="00F61420">
          <w:t>16</w:t>
        </w:r>
        <w:r w:rsidR="00F61420">
          <w:fldChar w:fldCharType="end"/>
        </w:r>
      </w:hyperlink>
    </w:p>
    <w:p w14:paraId="3B09BBD4" w14:textId="352667DA" w:rsidR="00F61420" w:rsidRDefault="00A95E95">
      <w:pPr>
        <w:pStyle w:val="TOC2"/>
        <w:rPr>
          <w:rFonts w:eastAsiaTheme="minorEastAsia"/>
          <w:smallCaps w:val="0"/>
          <w:sz w:val="22"/>
        </w:rPr>
      </w:pPr>
      <w:hyperlink w:anchor="_Toc536386082" w:history="1">
        <w:r w:rsidR="00F61420" w:rsidRPr="00A21A8D">
          <w:rPr>
            <w:rStyle w:val="Hyperlink"/>
          </w:rPr>
          <w:t>Forefront</w:t>
        </w:r>
        <w:r w:rsidR="00F61420">
          <w:tab/>
        </w:r>
        <w:r w:rsidR="00F61420">
          <w:fldChar w:fldCharType="begin"/>
        </w:r>
        <w:r w:rsidR="00F61420">
          <w:instrText xml:space="preserve"> PAGEREF _Toc536386082 \h </w:instrText>
        </w:r>
        <w:r w:rsidR="00F61420">
          <w:fldChar w:fldCharType="separate"/>
        </w:r>
        <w:r w:rsidR="00F61420">
          <w:t>18</w:t>
        </w:r>
        <w:r w:rsidR="00F61420">
          <w:fldChar w:fldCharType="end"/>
        </w:r>
      </w:hyperlink>
    </w:p>
    <w:p w14:paraId="7F77798C" w14:textId="0C145639" w:rsidR="00F61420" w:rsidRDefault="00A95E95">
      <w:pPr>
        <w:pStyle w:val="TOC2"/>
        <w:rPr>
          <w:rFonts w:eastAsiaTheme="minorEastAsia"/>
          <w:smallCaps w:val="0"/>
          <w:sz w:val="22"/>
        </w:rPr>
      </w:pPr>
      <w:hyperlink w:anchor="_Toc536386083" w:history="1">
        <w:r w:rsidR="00F61420" w:rsidRPr="00A21A8D">
          <w:rPr>
            <w:rStyle w:val="Hyperlink"/>
          </w:rPr>
          <w:t>Microsoft Dynamics 365 lokal</w:t>
        </w:r>
        <w:r w:rsidR="00F61420">
          <w:tab/>
        </w:r>
        <w:r w:rsidR="00F61420">
          <w:fldChar w:fldCharType="begin"/>
        </w:r>
        <w:r w:rsidR="00F61420">
          <w:instrText xml:space="preserve"> PAGEREF _Toc536386083 \h </w:instrText>
        </w:r>
        <w:r w:rsidR="00F61420">
          <w:fldChar w:fldCharType="separate"/>
        </w:r>
        <w:r w:rsidR="00F61420">
          <w:t>19</w:t>
        </w:r>
        <w:r w:rsidR="00F61420">
          <w:fldChar w:fldCharType="end"/>
        </w:r>
      </w:hyperlink>
    </w:p>
    <w:p w14:paraId="257EDF48" w14:textId="53375827" w:rsidR="00F61420" w:rsidRDefault="00A95E95">
      <w:pPr>
        <w:pStyle w:val="TOC2"/>
        <w:rPr>
          <w:rFonts w:eastAsiaTheme="minorEastAsia"/>
          <w:smallCaps w:val="0"/>
          <w:sz w:val="22"/>
        </w:rPr>
      </w:pPr>
      <w:hyperlink w:anchor="_Toc536386084" w:history="1">
        <w:r w:rsidR="00F61420" w:rsidRPr="00A21A8D">
          <w:rPr>
            <w:rStyle w:val="Hyperlink"/>
          </w:rPr>
          <w:t>Microsoft Identity Manager</w:t>
        </w:r>
        <w:r w:rsidR="00F61420">
          <w:tab/>
        </w:r>
        <w:r w:rsidR="00F61420">
          <w:fldChar w:fldCharType="begin"/>
        </w:r>
        <w:r w:rsidR="00F61420">
          <w:instrText xml:space="preserve"> PAGEREF _Toc536386084 \h </w:instrText>
        </w:r>
        <w:r w:rsidR="00F61420">
          <w:fldChar w:fldCharType="separate"/>
        </w:r>
        <w:r w:rsidR="00F61420">
          <w:t>21</w:t>
        </w:r>
        <w:r w:rsidR="00F61420">
          <w:fldChar w:fldCharType="end"/>
        </w:r>
      </w:hyperlink>
    </w:p>
    <w:p w14:paraId="0F488488" w14:textId="10F1E12C" w:rsidR="00F61420" w:rsidRDefault="00A95E95">
      <w:pPr>
        <w:pStyle w:val="TOC2"/>
        <w:rPr>
          <w:rFonts w:eastAsiaTheme="minorEastAsia"/>
          <w:smallCaps w:val="0"/>
          <w:sz w:val="22"/>
        </w:rPr>
      </w:pPr>
      <w:hyperlink w:anchor="_Toc536386085" w:history="1">
        <w:r w:rsidR="00F61420" w:rsidRPr="00A21A8D">
          <w:rPr>
            <w:rStyle w:val="Hyperlink"/>
          </w:rPr>
          <w:t>Office-program</w:t>
        </w:r>
        <w:r w:rsidR="00F61420">
          <w:tab/>
        </w:r>
        <w:r w:rsidR="00F61420">
          <w:fldChar w:fldCharType="begin"/>
        </w:r>
        <w:r w:rsidR="00F61420">
          <w:instrText xml:space="preserve"> PAGEREF _Toc536386085 \h </w:instrText>
        </w:r>
        <w:r w:rsidR="00F61420">
          <w:fldChar w:fldCharType="separate"/>
        </w:r>
        <w:r w:rsidR="00F61420">
          <w:t>21</w:t>
        </w:r>
        <w:r w:rsidR="00F61420">
          <w:fldChar w:fldCharType="end"/>
        </w:r>
      </w:hyperlink>
    </w:p>
    <w:p w14:paraId="6C1111CC" w14:textId="180E1A7B" w:rsidR="00F61420" w:rsidRDefault="00A95E95">
      <w:pPr>
        <w:pStyle w:val="TOC3"/>
        <w:rPr>
          <w:rFonts w:eastAsiaTheme="minorEastAsia"/>
          <w:smallCaps w:val="0"/>
          <w:sz w:val="22"/>
        </w:rPr>
      </w:pPr>
      <w:hyperlink w:anchor="_Toc536386086" w:history="1">
        <w:r w:rsidR="00F61420" w:rsidRPr="00A21A8D">
          <w:rPr>
            <w:rStyle w:val="Hyperlink"/>
          </w:rPr>
          <w:t>Office desktop-program</w:t>
        </w:r>
        <w:r w:rsidR="00F61420">
          <w:tab/>
        </w:r>
        <w:r w:rsidR="00F61420">
          <w:fldChar w:fldCharType="begin"/>
        </w:r>
        <w:r w:rsidR="00F61420">
          <w:instrText xml:space="preserve"> PAGEREF _Toc536386086 \h </w:instrText>
        </w:r>
        <w:r w:rsidR="00F61420">
          <w:fldChar w:fldCharType="separate"/>
        </w:r>
        <w:r w:rsidR="00F61420">
          <w:t>21</w:t>
        </w:r>
        <w:r w:rsidR="00F61420">
          <w:fldChar w:fldCharType="end"/>
        </w:r>
      </w:hyperlink>
    </w:p>
    <w:p w14:paraId="65E4A862" w14:textId="2F313119" w:rsidR="00F61420" w:rsidRDefault="00A95E95">
      <w:pPr>
        <w:pStyle w:val="TOC3"/>
        <w:rPr>
          <w:rFonts w:eastAsiaTheme="minorEastAsia"/>
          <w:smallCaps w:val="0"/>
          <w:sz w:val="22"/>
        </w:rPr>
      </w:pPr>
      <w:hyperlink w:anchor="_Toc536386087" w:history="1">
        <w:r w:rsidR="00F61420" w:rsidRPr="00A21A8D">
          <w:rPr>
            <w:rStyle w:val="Hyperlink"/>
          </w:rPr>
          <w:t>Office för Mac</w:t>
        </w:r>
        <w:r w:rsidR="00F61420">
          <w:tab/>
        </w:r>
        <w:r w:rsidR="00F61420">
          <w:fldChar w:fldCharType="begin"/>
        </w:r>
        <w:r w:rsidR="00F61420">
          <w:instrText xml:space="preserve"> PAGEREF _Toc536386087 \h </w:instrText>
        </w:r>
        <w:r w:rsidR="00F61420">
          <w:fldChar w:fldCharType="separate"/>
        </w:r>
        <w:r w:rsidR="00F61420">
          <w:t>23</w:t>
        </w:r>
        <w:r w:rsidR="00F61420">
          <w:fldChar w:fldCharType="end"/>
        </w:r>
      </w:hyperlink>
    </w:p>
    <w:p w14:paraId="101C9963" w14:textId="60F1265E" w:rsidR="00F61420" w:rsidRDefault="00A95E95">
      <w:pPr>
        <w:pStyle w:val="TOC2"/>
        <w:rPr>
          <w:rFonts w:eastAsiaTheme="minorEastAsia"/>
          <w:smallCaps w:val="0"/>
          <w:sz w:val="22"/>
        </w:rPr>
      </w:pPr>
      <w:hyperlink w:anchor="_Toc536386088" w:history="1">
        <w:r w:rsidR="00F61420" w:rsidRPr="00A21A8D">
          <w:rPr>
            <w:rStyle w:val="Hyperlink"/>
          </w:rPr>
          <w:t>Office-servrar</w:t>
        </w:r>
        <w:r w:rsidR="00F61420">
          <w:tab/>
        </w:r>
        <w:r w:rsidR="00F61420">
          <w:fldChar w:fldCharType="begin"/>
        </w:r>
        <w:r w:rsidR="00F61420">
          <w:instrText xml:space="preserve"> PAGEREF _Toc536386088 \h </w:instrText>
        </w:r>
        <w:r w:rsidR="00F61420">
          <w:fldChar w:fldCharType="separate"/>
        </w:r>
        <w:r w:rsidR="00F61420">
          <w:t>24</w:t>
        </w:r>
        <w:r w:rsidR="00F61420">
          <w:fldChar w:fldCharType="end"/>
        </w:r>
      </w:hyperlink>
    </w:p>
    <w:p w14:paraId="34352004" w14:textId="024DBBE2" w:rsidR="00F61420" w:rsidRDefault="00A95E95">
      <w:pPr>
        <w:pStyle w:val="TOC3"/>
        <w:rPr>
          <w:rFonts w:eastAsiaTheme="minorEastAsia"/>
          <w:smallCaps w:val="0"/>
          <w:sz w:val="22"/>
        </w:rPr>
      </w:pPr>
      <w:hyperlink w:anchor="_Toc536386089" w:history="1">
        <w:r w:rsidR="00F61420" w:rsidRPr="00A21A8D">
          <w:rPr>
            <w:rStyle w:val="Hyperlink"/>
          </w:rPr>
          <w:t>Exchange Server</w:t>
        </w:r>
        <w:r w:rsidR="00F61420">
          <w:tab/>
        </w:r>
        <w:r w:rsidR="00F61420">
          <w:fldChar w:fldCharType="begin"/>
        </w:r>
        <w:r w:rsidR="00F61420">
          <w:instrText xml:space="preserve"> PAGEREF _Toc536386089 \h </w:instrText>
        </w:r>
        <w:r w:rsidR="00F61420">
          <w:fldChar w:fldCharType="separate"/>
        </w:r>
        <w:r w:rsidR="00F61420">
          <w:t>24</w:t>
        </w:r>
        <w:r w:rsidR="00F61420">
          <w:fldChar w:fldCharType="end"/>
        </w:r>
      </w:hyperlink>
    </w:p>
    <w:p w14:paraId="751A0401" w14:textId="40B2A3A8" w:rsidR="00F61420" w:rsidRDefault="00A95E95">
      <w:pPr>
        <w:pStyle w:val="TOC3"/>
        <w:rPr>
          <w:rFonts w:eastAsiaTheme="minorEastAsia"/>
          <w:smallCaps w:val="0"/>
          <w:sz w:val="22"/>
        </w:rPr>
      </w:pPr>
      <w:hyperlink w:anchor="_Toc536386090" w:history="1">
        <w:r w:rsidR="00F61420" w:rsidRPr="00A21A8D">
          <w:rPr>
            <w:rStyle w:val="Hyperlink"/>
          </w:rPr>
          <w:t>Project Server</w:t>
        </w:r>
        <w:r w:rsidR="00F61420">
          <w:tab/>
        </w:r>
        <w:r w:rsidR="00F61420">
          <w:fldChar w:fldCharType="begin"/>
        </w:r>
        <w:r w:rsidR="00F61420">
          <w:instrText xml:space="preserve"> PAGEREF _Toc536386090 \h </w:instrText>
        </w:r>
        <w:r w:rsidR="00F61420">
          <w:fldChar w:fldCharType="separate"/>
        </w:r>
        <w:r w:rsidR="00F61420">
          <w:t>25</w:t>
        </w:r>
        <w:r w:rsidR="00F61420">
          <w:fldChar w:fldCharType="end"/>
        </w:r>
      </w:hyperlink>
    </w:p>
    <w:p w14:paraId="0218904E" w14:textId="1883AA6D" w:rsidR="00F61420" w:rsidRDefault="00A95E95">
      <w:pPr>
        <w:pStyle w:val="TOC3"/>
        <w:rPr>
          <w:rFonts w:eastAsiaTheme="minorEastAsia"/>
          <w:smallCaps w:val="0"/>
          <w:sz w:val="22"/>
        </w:rPr>
      </w:pPr>
      <w:hyperlink w:anchor="_Toc536386091" w:history="1">
        <w:r w:rsidR="00F61420" w:rsidRPr="00A21A8D">
          <w:rPr>
            <w:rStyle w:val="Hyperlink"/>
          </w:rPr>
          <w:t>SharePoint Server</w:t>
        </w:r>
        <w:r w:rsidR="00F61420">
          <w:tab/>
        </w:r>
        <w:r w:rsidR="00F61420">
          <w:fldChar w:fldCharType="begin"/>
        </w:r>
        <w:r w:rsidR="00F61420">
          <w:instrText xml:space="preserve"> PAGEREF _Toc536386091 \h </w:instrText>
        </w:r>
        <w:r w:rsidR="00F61420">
          <w:fldChar w:fldCharType="separate"/>
        </w:r>
        <w:r w:rsidR="00F61420">
          <w:t>25</w:t>
        </w:r>
        <w:r w:rsidR="00F61420">
          <w:fldChar w:fldCharType="end"/>
        </w:r>
      </w:hyperlink>
    </w:p>
    <w:p w14:paraId="0364B038" w14:textId="61FE3859" w:rsidR="00F61420" w:rsidRDefault="00A95E95">
      <w:pPr>
        <w:pStyle w:val="TOC3"/>
        <w:rPr>
          <w:rFonts w:eastAsiaTheme="minorEastAsia"/>
          <w:smallCaps w:val="0"/>
          <w:sz w:val="22"/>
        </w:rPr>
      </w:pPr>
      <w:hyperlink w:anchor="_Toc536386092" w:history="1">
        <w:r w:rsidR="00F61420" w:rsidRPr="00A21A8D">
          <w:rPr>
            <w:rStyle w:val="Hyperlink"/>
          </w:rPr>
          <w:t>Skype för Business Server</w:t>
        </w:r>
        <w:r w:rsidR="00F61420">
          <w:tab/>
        </w:r>
        <w:r w:rsidR="00F61420">
          <w:fldChar w:fldCharType="begin"/>
        </w:r>
        <w:r w:rsidR="00F61420">
          <w:instrText xml:space="preserve"> PAGEREF _Toc536386092 \h </w:instrText>
        </w:r>
        <w:r w:rsidR="00F61420">
          <w:fldChar w:fldCharType="separate"/>
        </w:r>
        <w:r w:rsidR="00F61420">
          <w:t>26</w:t>
        </w:r>
        <w:r w:rsidR="00F61420">
          <w:fldChar w:fldCharType="end"/>
        </w:r>
      </w:hyperlink>
    </w:p>
    <w:p w14:paraId="48C90A72" w14:textId="790517AB" w:rsidR="00F61420" w:rsidRDefault="00A95E95">
      <w:pPr>
        <w:pStyle w:val="TOC2"/>
        <w:rPr>
          <w:rFonts w:eastAsiaTheme="minorEastAsia"/>
          <w:smallCaps w:val="0"/>
          <w:sz w:val="22"/>
        </w:rPr>
      </w:pPr>
      <w:hyperlink w:anchor="_Toc536386093" w:history="1">
        <w:r w:rsidR="00F61420" w:rsidRPr="00A21A8D">
          <w:rPr>
            <w:rStyle w:val="Hyperlink"/>
          </w:rPr>
          <w:t>SQL Server</w:t>
        </w:r>
        <w:r w:rsidR="00F61420">
          <w:tab/>
        </w:r>
        <w:r w:rsidR="00F61420">
          <w:fldChar w:fldCharType="begin"/>
        </w:r>
        <w:r w:rsidR="00F61420">
          <w:instrText xml:space="preserve"> PAGEREF _Toc536386093 \h </w:instrText>
        </w:r>
        <w:r w:rsidR="00F61420">
          <w:fldChar w:fldCharType="separate"/>
        </w:r>
        <w:r w:rsidR="00F61420">
          <w:t>27</w:t>
        </w:r>
        <w:r w:rsidR="00F61420">
          <w:fldChar w:fldCharType="end"/>
        </w:r>
      </w:hyperlink>
    </w:p>
    <w:p w14:paraId="63A2876D" w14:textId="7A114828" w:rsidR="00F61420" w:rsidRDefault="00A95E95">
      <w:pPr>
        <w:pStyle w:val="TOC2"/>
        <w:rPr>
          <w:rFonts w:eastAsiaTheme="minorEastAsia"/>
          <w:smallCaps w:val="0"/>
          <w:sz w:val="22"/>
        </w:rPr>
      </w:pPr>
      <w:hyperlink w:anchor="_Toc536386094" w:history="1">
        <w:r w:rsidR="00F61420" w:rsidRPr="00A21A8D">
          <w:rPr>
            <w:rStyle w:val="Hyperlink"/>
          </w:rPr>
          <w:t>System Center</w:t>
        </w:r>
        <w:r w:rsidR="00F61420">
          <w:tab/>
        </w:r>
        <w:r w:rsidR="00F61420">
          <w:fldChar w:fldCharType="begin"/>
        </w:r>
        <w:r w:rsidR="00F61420">
          <w:instrText xml:space="preserve"> PAGEREF _Toc536386094 \h </w:instrText>
        </w:r>
        <w:r w:rsidR="00F61420">
          <w:fldChar w:fldCharType="separate"/>
        </w:r>
        <w:r w:rsidR="00F61420">
          <w:t>29</w:t>
        </w:r>
        <w:r w:rsidR="00F61420">
          <w:fldChar w:fldCharType="end"/>
        </w:r>
      </w:hyperlink>
    </w:p>
    <w:p w14:paraId="6D325136" w14:textId="2F1ACE32" w:rsidR="00F61420" w:rsidRDefault="00A95E95">
      <w:pPr>
        <w:pStyle w:val="TOC3"/>
        <w:rPr>
          <w:rFonts w:eastAsiaTheme="minorEastAsia"/>
          <w:smallCaps w:val="0"/>
          <w:sz w:val="22"/>
        </w:rPr>
      </w:pPr>
      <w:hyperlink w:anchor="_Toc536386095" w:history="1">
        <w:r w:rsidR="00F61420" w:rsidRPr="00A21A8D">
          <w:rPr>
            <w:rStyle w:val="Hyperlink"/>
          </w:rPr>
          <w:t>System Center Server</w:t>
        </w:r>
        <w:r w:rsidR="00F61420">
          <w:tab/>
        </w:r>
        <w:r w:rsidR="00F61420">
          <w:fldChar w:fldCharType="begin"/>
        </w:r>
        <w:r w:rsidR="00F61420">
          <w:instrText xml:space="preserve"> PAGEREF _Toc536386095 \h </w:instrText>
        </w:r>
        <w:r w:rsidR="00F61420">
          <w:fldChar w:fldCharType="separate"/>
        </w:r>
        <w:r w:rsidR="00F61420">
          <w:t>29</w:t>
        </w:r>
        <w:r w:rsidR="00F61420">
          <w:fldChar w:fldCharType="end"/>
        </w:r>
      </w:hyperlink>
    </w:p>
    <w:p w14:paraId="3E62850B" w14:textId="5500335A" w:rsidR="00F61420" w:rsidRDefault="00A95E95">
      <w:pPr>
        <w:pStyle w:val="TOC3"/>
        <w:rPr>
          <w:rFonts w:eastAsiaTheme="minorEastAsia"/>
          <w:smallCaps w:val="0"/>
          <w:sz w:val="22"/>
        </w:rPr>
      </w:pPr>
      <w:hyperlink w:anchor="_Toc536386096" w:history="1">
        <w:r w:rsidR="00F61420" w:rsidRPr="00A21A8D">
          <w:rPr>
            <w:rStyle w:val="Hyperlink"/>
          </w:rPr>
          <w:t>System Center Configuration Manager</w:t>
        </w:r>
        <w:r w:rsidR="00F61420">
          <w:tab/>
        </w:r>
        <w:r w:rsidR="00F61420">
          <w:fldChar w:fldCharType="begin"/>
        </w:r>
        <w:r w:rsidR="00F61420">
          <w:instrText xml:space="preserve"> PAGEREF _Toc536386096 \h </w:instrText>
        </w:r>
        <w:r w:rsidR="00F61420">
          <w:fldChar w:fldCharType="separate"/>
        </w:r>
        <w:r w:rsidR="00F61420">
          <w:t>31</w:t>
        </w:r>
        <w:r w:rsidR="00F61420">
          <w:fldChar w:fldCharType="end"/>
        </w:r>
      </w:hyperlink>
    </w:p>
    <w:p w14:paraId="6496DDB9" w14:textId="1A182763" w:rsidR="00F61420" w:rsidRDefault="00A95E95">
      <w:pPr>
        <w:pStyle w:val="TOC3"/>
        <w:rPr>
          <w:rFonts w:eastAsiaTheme="minorEastAsia"/>
          <w:smallCaps w:val="0"/>
          <w:sz w:val="22"/>
        </w:rPr>
      </w:pPr>
      <w:hyperlink w:anchor="_Toc536386097" w:history="1">
        <w:r w:rsidR="00F61420" w:rsidRPr="00A21A8D">
          <w:rPr>
            <w:rStyle w:val="Hyperlink"/>
          </w:rPr>
          <w:t>System Center Data Protection Manager</w:t>
        </w:r>
        <w:r w:rsidR="00F61420">
          <w:tab/>
        </w:r>
        <w:r w:rsidR="00F61420">
          <w:fldChar w:fldCharType="begin"/>
        </w:r>
        <w:r w:rsidR="00F61420">
          <w:instrText xml:space="preserve"> PAGEREF _Toc536386097 \h </w:instrText>
        </w:r>
        <w:r w:rsidR="00F61420">
          <w:fldChar w:fldCharType="separate"/>
        </w:r>
        <w:r w:rsidR="00F61420">
          <w:t>32</w:t>
        </w:r>
        <w:r w:rsidR="00F61420">
          <w:fldChar w:fldCharType="end"/>
        </w:r>
      </w:hyperlink>
    </w:p>
    <w:p w14:paraId="0AC4DD2C" w14:textId="6F9463B7" w:rsidR="00F61420" w:rsidRDefault="00A95E95">
      <w:pPr>
        <w:pStyle w:val="TOC3"/>
        <w:rPr>
          <w:rFonts w:eastAsiaTheme="minorEastAsia"/>
          <w:smallCaps w:val="0"/>
          <w:sz w:val="22"/>
        </w:rPr>
      </w:pPr>
      <w:hyperlink w:anchor="_Toc536386098" w:history="1">
        <w:r w:rsidR="00F61420" w:rsidRPr="00A21A8D">
          <w:rPr>
            <w:rStyle w:val="Hyperlink"/>
          </w:rPr>
          <w:t>System Center Endpoint Protection</w:t>
        </w:r>
        <w:r w:rsidR="00F61420">
          <w:tab/>
        </w:r>
        <w:r w:rsidR="00F61420">
          <w:fldChar w:fldCharType="begin"/>
        </w:r>
        <w:r w:rsidR="00F61420">
          <w:instrText xml:space="preserve"> PAGEREF _Toc536386098 \h </w:instrText>
        </w:r>
        <w:r w:rsidR="00F61420">
          <w:fldChar w:fldCharType="separate"/>
        </w:r>
        <w:r w:rsidR="00F61420">
          <w:t>32</w:t>
        </w:r>
        <w:r w:rsidR="00F61420">
          <w:fldChar w:fldCharType="end"/>
        </w:r>
      </w:hyperlink>
    </w:p>
    <w:p w14:paraId="3D65A818" w14:textId="3DC7100A" w:rsidR="00F61420" w:rsidRDefault="00A95E95">
      <w:pPr>
        <w:pStyle w:val="TOC3"/>
        <w:rPr>
          <w:rFonts w:eastAsiaTheme="minorEastAsia"/>
          <w:smallCaps w:val="0"/>
          <w:sz w:val="22"/>
        </w:rPr>
      </w:pPr>
      <w:hyperlink w:anchor="_Toc536386099" w:history="1">
        <w:r w:rsidR="00F61420" w:rsidRPr="00A21A8D">
          <w:rPr>
            <w:rStyle w:val="Hyperlink"/>
          </w:rPr>
          <w:t>System Center Operations Manager</w:t>
        </w:r>
        <w:r w:rsidR="00F61420">
          <w:tab/>
        </w:r>
        <w:r w:rsidR="00F61420">
          <w:fldChar w:fldCharType="begin"/>
        </w:r>
        <w:r w:rsidR="00F61420">
          <w:instrText xml:space="preserve"> PAGEREF _Toc536386099 \h </w:instrText>
        </w:r>
        <w:r w:rsidR="00F61420">
          <w:fldChar w:fldCharType="separate"/>
        </w:r>
        <w:r w:rsidR="00F61420">
          <w:t>33</w:t>
        </w:r>
        <w:r w:rsidR="00F61420">
          <w:fldChar w:fldCharType="end"/>
        </w:r>
      </w:hyperlink>
    </w:p>
    <w:p w14:paraId="7FEE62A7" w14:textId="0986FDFD" w:rsidR="00F61420" w:rsidRDefault="00A95E95">
      <w:pPr>
        <w:pStyle w:val="TOC3"/>
        <w:rPr>
          <w:rFonts w:eastAsiaTheme="minorEastAsia"/>
          <w:smallCaps w:val="0"/>
          <w:sz w:val="22"/>
        </w:rPr>
      </w:pPr>
      <w:hyperlink w:anchor="_Toc536386100" w:history="1">
        <w:r w:rsidR="00F61420" w:rsidRPr="00A21A8D">
          <w:rPr>
            <w:rStyle w:val="Hyperlink"/>
          </w:rPr>
          <w:t>System Center Orchestrator</w:t>
        </w:r>
        <w:r w:rsidR="00F61420">
          <w:tab/>
        </w:r>
        <w:r w:rsidR="00F61420">
          <w:fldChar w:fldCharType="begin"/>
        </w:r>
        <w:r w:rsidR="00F61420">
          <w:instrText xml:space="preserve"> PAGEREF _Toc536386100 \h </w:instrText>
        </w:r>
        <w:r w:rsidR="00F61420">
          <w:fldChar w:fldCharType="separate"/>
        </w:r>
        <w:r w:rsidR="00F61420">
          <w:t>34</w:t>
        </w:r>
        <w:r w:rsidR="00F61420">
          <w:fldChar w:fldCharType="end"/>
        </w:r>
      </w:hyperlink>
    </w:p>
    <w:p w14:paraId="774B9ADF" w14:textId="1676681E" w:rsidR="00F61420" w:rsidRDefault="00A95E95">
      <w:pPr>
        <w:pStyle w:val="TOC3"/>
        <w:rPr>
          <w:rFonts w:eastAsiaTheme="minorEastAsia"/>
          <w:smallCaps w:val="0"/>
          <w:sz w:val="22"/>
        </w:rPr>
      </w:pPr>
      <w:hyperlink w:anchor="_Toc536386101" w:history="1">
        <w:r w:rsidR="00F61420" w:rsidRPr="00A21A8D">
          <w:rPr>
            <w:rStyle w:val="Hyperlink"/>
          </w:rPr>
          <w:t>System Center Service Manager</w:t>
        </w:r>
        <w:r w:rsidR="00F61420">
          <w:tab/>
        </w:r>
        <w:r w:rsidR="00F61420">
          <w:fldChar w:fldCharType="begin"/>
        </w:r>
        <w:r w:rsidR="00F61420">
          <w:instrText xml:space="preserve"> PAGEREF _Toc536386101 \h </w:instrText>
        </w:r>
        <w:r w:rsidR="00F61420">
          <w:fldChar w:fldCharType="separate"/>
        </w:r>
        <w:r w:rsidR="00F61420">
          <w:t>35</w:t>
        </w:r>
        <w:r w:rsidR="00F61420">
          <w:fldChar w:fldCharType="end"/>
        </w:r>
      </w:hyperlink>
    </w:p>
    <w:p w14:paraId="2A81671B" w14:textId="1112227A" w:rsidR="00F61420" w:rsidRDefault="00A95E95">
      <w:pPr>
        <w:pStyle w:val="TOC2"/>
        <w:rPr>
          <w:rFonts w:eastAsiaTheme="minorEastAsia"/>
          <w:smallCaps w:val="0"/>
          <w:sz w:val="22"/>
        </w:rPr>
      </w:pPr>
      <w:hyperlink w:anchor="_Toc536386102" w:history="1">
        <w:r w:rsidR="00F61420" w:rsidRPr="00A21A8D">
          <w:rPr>
            <w:rStyle w:val="Hyperlink"/>
          </w:rPr>
          <w:t>Virtual Desktop Infrastructure (VDI) Suite</w:t>
        </w:r>
        <w:r w:rsidR="00F61420">
          <w:tab/>
        </w:r>
        <w:r w:rsidR="00F61420">
          <w:fldChar w:fldCharType="begin"/>
        </w:r>
        <w:r w:rsidR="00F61420">
          <w:instrText xml:space="preserve"> PAGEREF _Toc536386102 \h </w:instrText>
        </w:r>
        <w:r w:rsidR="00F61420">
          <w:fldChar w:fldCharType="separate"/>
        </w:r>
        <w:r w:rsidR="00F61420">
          <w:t>36</w:t>
        </w:r>
        <w:r w:rsidR="00F61420">
          <w:fldChar w:fldCharType="end"/>
        </w:r>
      </w:hyperlink>
    </w:p>
    <w:p w14:paraId="415D47A8" w14:textId="56E85304" w:rsidR="00F61420" w:rsidRDefault="00A95E95">
      <w:pPr>
        <w:pStyle w:val="TOC2"/>
        <w:rPr>
          <w:rFonts w:eastAsiaTheme="minorEastAsia"/>
          <w:smallCaps w:val="0"/>
          <w:sz w:val="22"/>
        </w:rPr>
      </w:pPr>
      <w:hyperlink w:anchor="_Toc536386103" w:history="1">
        <w:r w:rsidR="00F61420" w:rsidRPr="00A21A8D">
          <w:rPr>
            <w:rStyle w:val="Hyperlink"/>
          </w:rPr>
          <w:t>Visual Studio</w:t>
        </w:r>
        <w:r w:rsidR="00F61420">
          <w:tab/>
        </w:r>
        <w:r w:rsidR="00F61420">
          <w:fldChar w:fldCharType="begin"/>
        </w:r>
        <w:r w:rsidR="00F61420">
          <w:instrText xml:space="preserve"> PAGEREF _Toc536386103 \h </w:instrText>
        </w:r>
        <w:r w:rsidR="00F61420">
          <w:fldChar w:fldCharType="separate"/>
        </w:r>
        <w:r w:rsidR="00F61420">
          <w:t>36</w:t>
        </w:r>
        <w:r w:rsidR="00F61420">
          <w:fldChar w:fldCharType="end"/>
        </w:r>
      </w:hyperlink>
    </w:p>
    <w:p w14:paraId="3292D17F" w14:textId="7B13E895" w:rsidR="00F61420" w:rsidRDefault="00A95E95">
      <w:pPr>
        <w:pStyle w:val="TOC3"/>
        <w:rPr>
          <w:rFonts w:eastAsiaTheme="minorEastAsia"/>
          <w:smallCaps w:val="0"/>
          <w:sz w:val="22"/>
        </w:rPr>
      </w:pPr>
      <w:hyperlink w:anchor="_Toc536386104" w:history="1">
        <w:r w:rsidR="00F61420" w:rsidRPr="00A21A8D">
          <w:rPr>
            <w:rStyle w:val="Hyperlink"/>
          </w:rPr>
          <w:t>Visual Studio</w:t>
        </w:r>
        <w:r w:rsidR="00F61420">
          <w:tab/>
        </w:r>
        <w:r w:rsidR="00F61420">
          <w:fldChar w:fldCharType="begin"/>
        </w:r>
        <w:r w:rsidR="00F61420">
          <w:instrText xml:space="preserve"> PAGEREF _Toc536386104 \h </w:instrText>
        </w:r>
        <w:r w:rsidR="00F61420">
          <w:fldChar w:fldCharType="separate"/>
        </w:r>
        <w:r w:rsidR="00F61420">
          <w:t>36</w:t>
        </w:r>
        <w:r w:rsidR="00F61420">
          <w:fldChar w:fldCharType="end"/>
        </w:r>
      </w:hyperlink>
    </w:p>
    <w:p w14:paraId="457BCA55" w14:textId="61A1F927" w:rsidR="00F61420" w:rsidRDefault="00A95E95">
      <w:pPr>
        <w:pStyle w:val="TOC3"/>
        <w:rPr>
          <w:rFonts w:eastAsiaTheme="minorEastAsia"/>
          <w:smallCaps w:val="0"/>
          <w:sz w:val="22"/>
        </w:rPr>
      </w:pPr>
      <w:hyperlink w:anchor="_Toc536386105" w:history="1">
        <w:r w:rsidR="00F61420" w:rsidRPr="00A21A8D">
          <w:rPr>
            <w:rStyle w:val="Hyperlink"/>
          </w:rPr>
          <w:t>Visual Studio Team Foundation Server</w:t>
        </w:r>
        <w:r w:rsidR="00F61420">
          <w:tab/>
        </w:r>
        <w:r w:rsidR="00F61420">
          <w:fldChar w:fldCharType="begin"/>
        </w:r>
        <w:r w:rsidR="00F61420">
          <w:instrText xml:space="preserve"> PAGEREF _Toc536386105 \h </w:instrText>
        </w:r>
        <w:r w:rsidR="00F61420">
          <w:fldChar w:fldCharType="separate"/>
        </w:r>
        <w:r w:rsidR="00F61420">
          <w:t>37</w:t>
        </w:r>
        <w:r w:rsidR="00F61420">
          <w:fldChar w:fldCharType="end"/>
        </w:r>
      </w:hyperlink>
    </w:p>
    <w:p w14:paraId="390DE683" w14:textId="06131B75" w:rsidR="00F61420" w:rsidRDefault="00A95E95">
      <w:pPr>
        <w:pStyle w:val="TOC2"/>
        <w:rPr>
          <w:rFonts w:eastAsiaTheme="minorEastAsia"/>
          <w:smallCaps w:val="0"/>
          <w:sz w:val="22"/>
        </w:rPr>
      </w:pPr>
      <w:hyperlink w:anchor="_Toc536386106" w:history="1">
        <w:r w:rsidR="00F61420" w:rsidRPr="00A21A8D">
          <w:rPr>
            <w:rStyle w:val="Hyperlink"/>
          </w:rPr>
          <w:t>Windows</w:t>
        </w:r>
        <w:r w:rsidR="00F61420">
          <w:tab/>
        </w:r>
        <w:r w:rsidR="00F61420">
          <w:fldChar w:fldCharType="begin"/>
        </w:r>
        <w:r w:rsidR="00F61420">
          <w:instrText xml:space="preserve"> PAGEREF _Toc536386106 \h </w:instrText>
        </w:r>
        <w:r w:rsidR="00F61420">
          <w:fldChar w:fldCharType="separate"/>
        </w:r>
        <w:r w:rsidR="00F61420">
          <w:t>39</w:t>
        </w:r>
        <w:r w:rsidR="00F61420">
          <w:fldChar w:fldCharType="end"/>
        </w:r>
      </w:hyperlink>
    </w:p>
    <w:p w14:paraId="6550FBF1" w14:textId="2A74743E" w:rsidR="00F61420" w:rsidRDefault="00A95E95">
      <w:pPr>
        <w:pStyle w:val="TOC3"/>
        <w:rPr>
          <w:rFonts w:eastAsiaTheme="minorEastAsia"/>
          <w:smallCaps w:val="0"/>
          <w:sz w:val="22"/>
        </w:rPr>
      </w:pPr>
      <w:hyperlink w:anchor="_Toc536386107" w:history="1">
        <w:r w:rsidR="00F61420" w:rsidRPr="00A21A8D">
          <w:rPr>
            <w:rStyle w:val="Hyperlink"/>
          </w:rPr>
          <w:t>Windows desktop-operativsystem</w:t>
        </w:r>
        <w:r w:rsidR="00F61420">
          <w:tab/>
        </w:r>
        <w:r w:rsidR="00F61420">
          <w:fldChar w:fldCharType="begin"/>
        </w:r>
        <w:r w:rsidR="00F61420">
          <w:instrText xml:space="preserve"> PAGEREF _Toc536386107 \h </w:instrText>
        </w:r>
        <w:r w:rsidR="00F61420">
          <w:fldChar w:fldCharType="separate"/>
        </w:r>
        <w:r w:rsidR="00F61420">
          <w:t>39</w:t>
        </w:r>
        <w:r w:rsidR="00F61420">
          <w:fldChar w:fldCharType="end"/>
        </w:r>
      </w:hyperlink>
    </w:p>
    <w:p w14:paraId="6EDE29E9" w14:textId="548A8457" w:rsidR="00F61420" w:rsidRDefault="00A95E95">
      <w:pPr>
        <w:pStyle w:val="TOC2"/>
        <w:rPr>
          <w:rFonts w:eastAsiaTheme="minorEastAsia"/>
          <w:smallCaps w:val="0"/>
          <w:sz w:val="22"/>
        </w:rPr>
      </w:pPr>
      <w:hyperlink w:anchor="_Toc536386108" w:history="1">
        <w:r w:rsidR="00F61420" w:rsidRPr="00A21A8D">
          <w:rPr>
            <w:rStyle w:val="Hyperlink"/>
          </w:rPr>
          <w:t>Windows Server</w:t>
        </w:r>
        <w:r w:rsidR="00F61420">
          <w:tab/>
        </w:r>
        <w:r w:rsidR="00F61420">
          <w:fldChar w:fldCharType="begin"/>
        </w:r>
        <w:r w:rsidR="00F61420">
          <w:instrText xml:space="preserve"> PAGEREF _Toc536386108 \h </w:instrText>
        </w:r>
        <w:r w:rsidR="00F61420">
          <w:fldChar w:fldCharType="separate"/>
        </w:r>
        <w:r w:rsidR="00F61420">
          <w:t>45</w:t>
        </w:r>
        <w:r w:rsidR="00F61420">
          <w:fldChar w:fldCharType="end"/>
        </w:r>
      </w:hyperlink>
    </w:p>
    <w:p w14:paraId="5BFAB5EC" w14:textId="613B20F8" w:rsidR="00F61420" w:rsidRDefault="00A95E95">
      <w:pPr>
        <w:pStyle w:val="TOC3"/>
        <w:rPr>
          <w:rFonts w:eastAsiaTheme="minorEastAsia"/>
          <w:smallCaps w:val="0"/>
          <w:sz w:val="22"/>
        </w:rPr>
      </w:pPr>
      <w:hyperlink w:anchor="_Toc536386109" w:history="1">
        <w:r w:rsidR="00F61420" w:rsidRPr="00A21A8D">
          <w:rPr>
            <w:rStyle w:val="Hyperlink"/>
          </w:rPr>
          <w:t>Windows MultiPoint Server</w:t>
        </w:r>
        <w:r w:rsidR="00F61420">
          <w:tab/>
        </w:r>
        <w:r w:rsidR="00F61420">
          <w:fldChar w:fldCharType="begin"/>
        </w:r>
        <w:r w:rsidR="00F61420">
          <w:instrText xml:space="preserve"> PAGEREF _Toc536386109 \h </w:instrText>
        </w:r>
        <w:r w:rsidR="00F61420">
          <w:fldChar w:fldCharType="separate"/>
        </w:r>
        <w:r w:rsidR="00F61420">
          <w:t>45</w:t>
        </w:r>
        <w:r w:rsidR="00F61420">
          <w:fldChar w:fldCharType="end"/>
        </w:r>
      </w:hyperlink>
    </w:p>
    <w:p w14:paraId="3C21F653" w14:textId="496883E6" w:rsidR="00F61420" w:rsidRDefault="00A95E95">
      <w:pPr>
        <w:pStyle w:val="TOC3"/>
        <w:rPr>
          <w:rFonts w:eastAsiaTheme="minorEastAsia"/>
          <w:smallCaps w:val="0"/>
          <w:sz w:val="22"/>
        </w:rPr>
      </w:pPr>
      <w:hyperlink w:anchor="_Toc536386110" w:history="1">
        <w:r w:rsidR="00F61420" w:rsidRPr="00A21A8D">
          <w:rPr>
            <w:rStyle w:val="Hyperlink"/>
          </w:rPr>
          <w:t>Windows Server</w:t>
        </w:r>
        <w:r w:rsidR="00F61420">
          <w:tab/>
        </w:r>
        <w:r w:rsidR="00F61420">
          <w:fldChar w:fldCharType="begin"/>
        </w:r>
        <w:r w:rsidR="00F61420">
          <w:instrText xml:space="preserve"> PAGEREF _Toc536386110 \h </w:instrText>
        </w:r>
        <w:r w:rsidR="00F61420">
          <w:fldChar w:fldCharType="separate"/>
        </w:r>
        <w:r w:rsidR="00F61420">
          <w:t>46</w:t>
        </w:r>
        <w:r w:rsidR="00F61420">
          <w:fldChar w:fldCharType="end"/>
        </w:r>
      </w:hyperlink>
    </w:p>
    <w:p w14:paraId="7DF3B4F3" w14:textId="50C4E081" w:rsidR="00F61420" w:rsidRDefault="00A95E95">
      <w:pPr>
        <w:pStyle w:val="TOC1"/>
        <w:rPr>
          <w:rFonts w:eastAsiaTheme="minorEastAsia"/>
          <w:b w:val="0"/>
          <w:caps w:val="0"/>
          <w:noProof/>
          <w:sz w:val="22"/>
          <w:szCs w:val="22"/>
        </w:rPr>
      </w:pPr>
      <w:hyperlink w:anchor="_Toc536386111" w:history="1">
        <w:r w:rsidR="00F61420" w:rsidRPr="00A21A8D">
          <w:rPr>
            <w:rStyle w:val="Hyperlink"/>
            <w:noProof/>
          </w:rPr>
          <w:t>Onlinetjänster</w:t>
        </w:r>
        <w:r w:rsidR="00F61420">
          <w:rPr>
            <w:noProof/>
          </w:rPr>
          <w:tab/>
        </w:r>
        <w:r w:rsidR="00F61420">
          <w:rPr>
            <w:noProof/>
          </w:rPr>
          <w:fldChar w:fldCharType="begin"/>
        </w:r>
        <w:r w:rsidR="00F61420">
          <w:rPr>
            <w:noProof/>
          </w:rPr>
          <w:instrText xml:space="preserve"> PAGEREF _Toc536386111 \h </w:instrText>
        </w:r>
        <w:r w:rsidR="00F61420">
          <w:rPr>
            <w:noProof/>
          </w:rPr>
        </w:r>
        <w:r w:rsidR="00F61420">
          <w:rPr>
            <w:noProof/>
          </w:rPr>
          <w:fldChar w:fldCharType="separate"/>
        </w:r>
        <w:r w:rsidR="00F61420">
          <w:rPr>
            <w:noProof/>
          </w:rPr>
          <w:t>49</w:t>
        </w:r>
        <w:r w:rsidR="00F61420">
          <w:rPr>
            <w:noProof/>
          </w:rPr>
          <w:fldChar w:fldCharType="end"/>
        </w:r>
      </w:hyperlink>
    </w:p>
    <w:p w14:paraId="0971D693" w14:textId="4738CF35" w:rsidR="00F61420" w:rsidRDefault="00A95E95">
      <w:pPr>
        <w:pStyle w:val="TOC2"/>
        <w:rPr>
          <w:rFonts w:eastAsiaTheme="minorEastAsia"/>
          <w:smallCaps w:val="0"/>
          <w:sz w:val="22"/>
        </w:rPr>
      </w:pPr>
      <w:hyperlink w:anchor="_Toc536386112" w:history="1">
        <w:r w:rsidR="00F61420" w:rsidRPr="00A21A8D">
          <w:rPr>
            <w:rStyle w:val="Hyperlink"/>
          </w:rPr>
          <w:t>Regional tillgänglighet för onlinetjänster</w:t>
        </w:r>
        <w:r w:rsidR="00F61420">
          <w:tab/>
        </w:r>
        <w:r w:rsidR="00F61420">
          <w:fldChar w:fldCharType="begin"/>
        </w:r>
        <w:r w:rsidR="00F61420">
          <w:instrText xml:space="preserve"> PAGEREF _Toc536386112 \h </w:instrText>
        </w:r>
        <w:r w:rsidR="00F61420">
          <w:fldChar w:fldCharType="separate"/>
        </w:r>
        <w:r w:rsidR="00F61420">
          <w:t>49</w:t>
        </w:r>
        <w:r w:rsidR="00F61420">
          <w:fldChar w:fldCharType="end"/>
        </w:r>
      </w:hyperlink>
    </w:p>
    <w:p w14:paraId="6F418876" w14:textId="08DAACAE" w:rsidR="00F61420" w:rsidRDefault="00A95E95">
      <w:pPr>
        <w:pStyle w:val="TOC2"/>
        <w:rPr>
          <w:rFonts w:eastAsiaTheme="minorEastAsia"/>
          <w:smallCaps w:val="0"/>
          <w:sz w:val="22"/>
        </w:rPr>
      </w:pPr>
      <w:hyperlink w:anchor="_Toc536386113" w:history="1">
        <w:r w:rsidR="00F61420" w:rsidRPr="00A21A8D">
          <w:rPr>
            <w:rStyle w:val="Hyperlink"/>
          </w:rPr>
          <w:t>Inköpsregler för onlinetjänster</w:t>
        </w:r>
        <w:r w:rsidR="00F61420">
          <w:tab/>
        </w:r>
        <w:r w:rsidR="00F61420">
          <w:fldChar w:fldCharType="begin"/>
        </w:r>
        <w:r w:rsidR="00F61420">
          <w:instrText xml:space="preserve"> PAGEREF _Toc536386113 \h </w:instrText>
        </w:r>
        <w:r w:rsidR="00F61420">
          <w:fldChar w:fldCharType="separate"/>
        </w:r>
        <w:r w:rsidR="00F61420">
          <w:t>49</w:t>
        </w:r>
        <w:r w:rsidR="00F61420">
          <w:fldChar w:fldCharType="end"/>
        </w:r>
      </w:hyperlink>
    </w:p>
    <w:p w14:paraId="401D0683" w14:textId="659346E2" w:rsidR="00F61420" w:rsidRDefault="00A95E95">
      <w:pPr>
        <w:pStyle w:val="TOC2"/>
        <w:rPr>
          <w:rFonts w:eastAsiaTheme="minorEastAsia"/>
          <w:smallCaps w:val="0"/>
          <w:sz w:val="22"/>
        </w:rPr>
      </w:pPr>
      <w:hyperlink w:anchor="_Toc536386114" w:history="1">
        <w:r w:rsidR="00F61420" w:rsidRPr="00A21A8D">
          <w:rPr>
            <w:rStyle w:val="Hyperlink"/>
          </w:rPr>
          <w:t>Förnyelse av onlinetjänster</w:t>
        </w:r>
        <w:r w:rsidR="00F61420">
          <w:tab/>
        </w:r>
        <w:r w:rsidR="00F61420">
          <w:fldChar w:fldCharType="begin"/>
        </w:r>
        <w:r w:rsidR="00F61420">
          <w:instrText xml:space="preserve"> PAGEREF _Toc536386114 \h </w:instrText>
        </w:r>
        <w:r w:rsidR="00F61420">
          <w:fldChar w:fldCharType="separate"/>
        </w:r>
        <w:r w:rsidR="00F61420">
          <w:t>49</w:t>
        </w:r>
        <w:r w:rsidR="00F61420">
          <w:fldChar w:fldCharType="end"/>
        </w:r>
      </w:hyperlink>
    </w:p>
    <w:p w14:paraId="348F9BF1" w14:textId="2C34FB64" w:rsidR="00F61420" w:rsidRDefault="00A95E95">
      <w:pPr>
        <w:pStyle w:val="TOC2"/>
        <w:rPr>
          <w:rFonts w:eastAsiaTheme="minorEastAsia"/>
          <w:smallCaps w:val="0"/>
          <w:sz w:val="22"/>
        </w:rPr>
      </w:pPr>
      <w:hyperlink w:anchor="_Toc536386115" w:history="1">
        <w:r w:rsidR="00F61420" w:rsidRPr="00A21A8D">
          <w:rPr>
            <w:rStyle w:val="Hyperlink"/>
          </w:rPr>
          <w:t>Microsoft Azure-tjänster</w:t>
        </w:r>
        <w:r w:rsidR="00F61420">
          <w:tab/>
        </w:r>
        <w:r w:rsidR="00F61420">
          <w:fldChar w:fldCharType="begin"/>
        </w:r>
        <w:r w:rsidR="00F61420">
          <w:instrText xml:space="preserve"> PAGEREF _Toc536386115 \h </w:instrText>
        </w:r>
        <w:r w:rsidR="00F61420">
          <w:fldChar w:fldCharType="separate"/>
        </w:r>
        <w:r w:rsidR="00F61420">
          <w:t>49</w:t>
        </w:r>
        <w:r w:rsidR="00F61420">
          <w:fldChar w:fldCharType="end"/>
        </w:r>
      </w:hyperlink>
    </w:p>
    <w:p w14:paraId="045E49EA" w14:textId="26559EF6" w:rsidR="00F61420" w:rsidRDefault="00A95E95">
      <w:pPr>
        <w:pStyle w:val="TOC3"/>
        <w:rPr>
          <w:rFonts w:eastAsiaTheme="minorEastAsia"/>
          <w:smallCaps w:val="0"/>
          <w:sz w:val="22"/>
        </w:rPr>
      </w:pPr>
      <w:hyperlink w:anchor="_Toc536386116" w:history="1">
        <w:r w:rsidR="00F61420" w:rsidRPr="00A21A8D">
          <w:rPr>
            <w:rStyle w:val="Hyperlink"/>
          </w:rPr>
          <w:t>Microsoft Azure-tjänster</w:t>
        </w:r>
        <w:r w:rsidR="00F61420">
          <w:tab/>
        </w:r>
        <w:r w:rsidR="00F61420">
          <w:fldChar w:fldCharType="begin"/>
        </w:r>
        <w:r w:rsidR="00F61420">
          <w:instrText xml:space="preserve"> PAGEREF _Toc536386116 \h </w:instrText>
        </w:r>
        <w:r w:rsidR="00F61420">
          <w:fldChar w:fldCharType="separate"/>
        </w:r>
        <w:r w:rsidR="00F61420">
          <w:t>52</w:t>
        </w:r>
        <w:r w:rsidR="00F61420">
          <w:fldChar w:fldCharType="end"/>
        </w:r>
      </w:hyperlink>
    </w:p>
    <w:p w14:paraId="304655EC" w14:textId="19A96473" w:rsidR="00F61420" w:rsidRDefault="00A95E95">
      <w:pPr>
        <w:pStyle w:val="TOC3"/>
        <w:rPr>
          <w:rFonts w:eastAsiaTheme="minorEastAsia"/>
          <w:smallCaps w:val="0"/>
          <w:sz w:val="22"/>
        </w:rPr>
      </w:pPr>
      <w:hyperlink w:anchor="_Toc536386117" w:history="1">
        <w:r w:rsidR="00F61420" w:rsidRPr="00A21A8D">
          <w:rPr>
            <w:rStyle w:val="Hyperlink"/>
          </w:rPr>
          <w:t>Microsoft Azure-infrastrukturplaner:</w:t>
        </w:r>
        <w:r w:rsidR="00F61420">
          <w:tab/>
        </w:r>
        <w:r w:rsidR="00F61420">
          <w:fldChar w:fldCharType="begin"/>
        </w:r>
        <w:r w:rsidR="00F61420">
          <w:instrText xml:space="preserve"> PAGEREF _Toc536386117 \h </w:instrText>
        </w:r>
        <w:r w:rsidR="00F61420">
          <w:fldChar w:fldCharType="separate"/>
        </w:r>
        <w:r w:rsidR="00F61420">
          <w:t>52</w:t>
        </w:r>
        <w:r w:rsidR="00F61420">
          <w:fldChar w:fldCharType="end"/>
        </w:r>
      </w:hyperlink>
    </w:p>
    <w:p w14:paraId="155B1641" w14:textId="760538DF" w:rsidR="00F61420" w:rsidRDefault="00A95E95">
      <w:pPr>
        <w:pStyle w:val="TOC3"/>
        <w:rPr>
          <w:rFonts w:eastAsiaTheme="minorEastAsia"/>
          <w:smallCaps w:val="0"/>
          <w:sz w:val="22"/>
        </w:rPr>
      </w:pPr>
      <w:hyperlink w:anchor="_Toc536386118" w:history="1">
        <w:r w:rsidR="00F61420" w:rsidRPr="00A21A8D">
          <w:rPr>
            <w:rStyle w:val="Hyperlink"/>
          </w:rPr>
          <w:t>Microsoft Azure-supportplaner</w:t>
        </w:r>
        <w:r w:rsidR="00F61420">
          <w:tab/>
        </w:r>
        <w:r w:rsidR="00F61420">
          <w:fldChar w:fldCharType="begin"/>
        </w:r>
        <w:r w:rsidR="00F61420">
          <w:instrText xml:space="preserve"> PAGEREF _Toc536386118 \h </w:instrText>
        </w:r>
        <w:r w:rsidR="00F61420">
          <w:fldChar w:fldCharType="separate"/>
        </w:r>
        <w:r w:rsidR="00F61420">
          <w:t>53</w:t>
        </w:r>
        <w:r w:rsidR="00F61420">
          <w:fldChar w:fldCharType="end"/>
        </w:r>
      </w:hyperlink>
    </w:p>
    <w:p w14:paraId="62717515" w14:textId="3E7C612F" w:rsidR="00F61420" w:rsidRDefault="00A95E95">
      <w:pPr>
        <w:pStyle w:val="TOC3"/>
        <w:rPr>
          <w:rFonts w:eastAsiaTheme="minorEastAsia"/>
          <w:smallCaps w:val="0"/>
          <w:sz w:val="22"/>
        </w:rPr>
      </w:pPr>
      <w:hyperlink w:anchor="_Toc536386119" w:history="1">
        <w:r w:rsidR="00F61420" w:rsidRPr="00A21A8D">
          <w:rPr>
            <w:rStyle w:val="Hyperlink"/>
          </w:rPr>
          <w:t>Microsoft Azure-användarplaner</w:t>
        </w:r>
        <w:r w:rsidR="00F61420">
          <w:tab/>
        </w:r>
        <w:r w:rsidR="00F61420">
          <w:fldChar w:fldCharType="begin"/>
        </w:r>
        <w:r w:rsidR="00F61420">
          <w:instrText xml:space="preserve"> PAGEREF _Toc536386119 \h </w:instrText>
        </w:r>
        <w:r w:rsidR="00F61420">
          <w:fldChar w:fldCharType="separate"/>
        </w:r>
        <w:r w:rsidR="00F61420">
          <w:t>53</w:t>
        </w:r>
        <w:r w:rsidR="00F61420">
          <w:fldChar w:fldCharType="end"/>
        </w:r>
      </w:hyperlink>
    </w:p>
    <w:p w14:paraId="35A58CAF" w14:textId="21A6926B" w:rsidR="00F61420" w:rsidRDefault="00A95E95">
      <w:pPr>
        <w:pStyle w:val="TOC2"/>
        <w:rPr>
          <w:rFonts w:eastAsiaTheme="minorEastAsia"/>
          <w:smallCaps w:val="0"/>
          <w:sz w:val="22"/>
        </w:rPr>
      </w:pPr>
      <w:hyperlink w:anchor="_Toc536386120" w:history="1">
        <w:r w:rsidR="00F61420" w:rsidRPr="00A21A8D">
          <w:rPr>
            <w:rStyle w:val="Hyperlink"/>
          </w:rPr>
          <w:t>Microsoft 365</w:t>
        </w:r>
        <w:r w:rsidR="00F61420">
          <w:tab/>
        </w:r>
        <w:r w:rsidR="00F61420">
          <w:fldChar w:fldCharType="begin"/>
        </w:r>
        <w:r w:rsidR="00F61420">
          <w:instrText xml:space="preserve"> PAGEREF _Toc536386120 \h </w:instrText>
        </w:r>
        <w:r w:rsidR="00F61420">
          <w:fldChar w:fldCharType="separate"/>
        </w:r>
        <w:r w:rsidR="00F61420">
          <w:t>54</w:t>
        </w:r>
        <w:r w:rsidR="00F61420">
          <w:fldChar w:fldCharType="end"/>
        </w:r>
      </w:hyperlink>
    </w:p>
    <w:p w14:paraId="2B12D830" w14:textId="5CAAA3CE" w:rsidR="00F61420" w:rsidRDefault="00A95E95">
      <w:pPr>
        <w:pStyle w:val="TOC2"/>
        <w:rPr>
          <w:rFonts w:eastAsiaTheme="minorEastAsia"/>
          <w:smallCaps w:val="0"/>
          <w:sz w:val="22"/>
        </w:rPr>
      </w:pPr>
      <w:hyperlink w:anchor="_Toc536386121" w:history="1">
        <w:r w:rsidR="00F61420" w:rsidRPr="00A21A8D">
          <w:rPr>
            <w:rStyle w:val="Hyperlink"/>
          </w:rPr>
          <w:t>Enterprise Mobility + Security</w:t>
        </w:r>
        <w:r w:rsidR="00F61420">
          <w:tab/>
        </w:r>
        <w:r w:rsidR="00F61420">
          <w:fldChar w:fldCharType="begin"/>
        </w:r>
        <w:r w:rsidR="00F61420">
          <w:instrText xml:space="preserve"> PAGEREF _Toc536386121 \h </w:instrText>
        </w:r>
        <w:r w:rsidR="00F61420">
          <w:fldChar w:fldCharType="separate"/>
        </w:r>
        <w:r w:rsidR="00F61420">
          <w:t>56</w:t>
        </w:r>
        <w:r w:rsidR="00F61420">
          <w:fldChar w:fldCharType="end"/>
        </w:r>
      </w:hyperlink>
    </w:p>
    <w:p w14:paraId="0CFC6F46" w14:textId="3709D6FF" w:rsidR="00F61420" w:rsidRDefault="00A95E95">
      <w:pPr>
        <w:pStyle w:val="TOC2"/>
        <w:rPr>
          <w:rFonts w:eastAsiaTheme="minorEastAsia"/>
          <w:smallCaps w:val="0"/>
          <w:sz w:val="22"/>
        </w:rPr>
      </w:pPr>
      <w:hyperlink w:anchor="_Toc536386122" w:history="1">
        <w:r w:rsidR="00F61420" w:rsidRPr="00A21A8D">
          <w:rPr>
            <w:rStyle w:val="Hyperlink"/>
          </w:rPr>
          <w:t>Serverprenumerationer för Azure</w:t>
        </w:r>
        <w:r w:rsidR="00F61420">
          <w:tab/>
        </w:r>
        <w:r w:rsidR="00F61420">
          <w:fldChar w:fldCharType="begin"/>
        </w:r>
        <w:r w:rsidR="00F61420">
          <w:instrText xml:space="preserve"> PAGEREF _Toc536386122 \h </w:instrText>
        </w:r>
        <w:r w:rsidR="00F61420">
          <w:fldChar w:fldCharType="separate"/>
        </w:r>
        <w:r w:rsidR="00F61420">
          <w:t>56</w:t>
        </w:r>
        <w:r w:rsidR="00F61420">
          <w:fldChar w:fldCharType="end"/>
        </w:r>
      </w:hyperlink>
    </w:p>
    <w:p w14:paraId="4B458EFF" w14:textId="2B74DD61" w:rsidR="00F61420" w:rsidRDefault="00A95E95">
      <w:pPr>
        <w:pStyle w:val="TOC2"/>
        <w:rPr>
          <w:rFonts w:eastAsiaTheme="minorEastAsia"/>
          <w:smallCaps w:val="0"/>
          <w:sz w:val="22"/>
        </w:rPr>
      </w:pPr>
      <w:hyperlink w:anchor="_Toc536386123" w:history="1">
        <w:r w:rsidR="00F61420" w:rsidRPr="00A21A8D">
          <w:rPr>
            <w:rStyle w:val="Hyperlink"/>
          </w:rPr>
          <w:t>Microsoft Dynamics 365-tjänster</w:t>
        </w:r>
        <w:r w:rsidR="00F61420">
          <w:tab/>
        </w:r>
        <w:r w:rsidR="00F61420">
          <w:fldChar w:fldCharType="begin"/>
        </w:r>
        <w:r w:rsidR="00F61420">
          <w:instrText xml:space="preserve"> PAGEREF _Toc536386123 \h </w:instrText>
        </w:r>
        <w:r w:rsidR="00F61420">
          <w:fldChar w:fldCharType="separate"/>
        </w:r>
        <w:r w:rsidR="00F61420">
          <w:t>58</w:t>
        </w:r>
        <w:r w:rsidR="00F61420">
          <w:fldChar w:fldCharType="end"/>
        </w:r>
      </w:hyperlink>
    </w:p>
    <w:p w14:paraId="468B99D0" w14:textId="2DE33403" w:rsidR="00F61420" w:rsidRDefault="00A95E95">
      <w:pPr>
        <w:pStyle w:val="TOC2"/>
        <w:rPr>
          <w:rFonts w:eastAsiaTheme="minorEastAsia"/>
          <w:smallCaps w:val="0"/>
          <w:sz w:val="22"/>
        </w:rPr>
      </w:pPr>
      <w:hyperlink w:anchor="_Toc536386124" w:history="1">
        <w:r w:rsidR="00F61420" w:rsidRPr="00A21A8D">
          <w:rPr>
            <w:rStyle w:val="Hyperlink"/>
          </w:rPr>
          <w:t>Office 365-tjänster</w:t>
        </w:r>
        <w:r w:rsidR="00F61420">
          <w:tab/>
        </w:r>
        <w:r w:rsidR="00F61420">
          <w:fldChar w:fldCharType="begin"/>
        </w:r>
        <w:r w:rsidR="00F61420">
          <w:instrText xml:space="preserve"> PAGEREF _Toc536386124 \h </w:instrText>
        </w:r>
        <w:r w:rsidR="00F61420">
          <w:fldChar w:fldCharType="separate"/>
        </w:r>
        <w:r w:rsidR="00F61420">
          <w:t>60</w:t>
        </w:r>
        <w:r w:rsidR="00F61420">
          <w:fldChar w:fldCharType="end"/>
        </w:r>
      </w:hyperlink>
    </w:p>
    <w:p w14:paraId="74989DD8" w14:textId="164BAF9D" w:rsidR="00F61420" w:rsidRDefault="00A95E95">
      <w:pPr>
        <w:pStyle w:val="TOC3"/>
        <w:rPr>
          <w:rFonts w:eastAsiaTheme="minorEastAsia"/>
          <w:smallCaps w:val="0"/>
          <w:sz w:val="22"/>
        </w:rPr>
      </w:pPr>
      <w:hyperlink w:anchor="_Toc536386125" w:history="1">
        <w:r w:rsidR="00F61420" w:rsidRPr="00A21A8D">
          <w:rPr>
            <w:rStyle w:val="Hyperlink"/>
          </w:rPr>
          <w:t>Office 365-program</w:t>
        </w:r>
        <w:r w:rsidR="00F61420">
          <w:tab/>
        </w:r>
        <w:r w:rsidR="00F61420">
          <w:fldChar w:fldCharType="begin"/>
        </w:r>
        <w:r w:rsidR="00F61420">
          <w:instrText xml:space="preserve"> PAGEREF _Toc536386125 \h </w:instrText>
        </w:r>
        <w:r w:rsidR="00F61420">
          <w:fldChar w:fldCharType="separate"/>
        </w:r>
        <w:r w:rsidR="00F61420">
          <w:t>60</w:t>
        </w:r>
        <w:r w:rsidR="00F61420">
          <w:fldChar w:fldCharType="end"/>
        </w:r>
      </w:hyperlink>
    </w:p>
    <w:p w14:paraId="1DEC6D25" w14:textId="010F6B54" w:rsidR="00F61420" w:rsidRDefault="00A95E95">
      <w:pPr>
        <w:pStyle w:val="TOC3"/>
        <w:rPr>
          <w:rFonts w:eastAsiaTheme="minorEastAsia"/>
          <w:smallCaps w:val="0"/>
          <w:sz w:val="22"/>
        </w:rPr>
      </w:pPr>
      <w:hyperlink w:anchor="_Toc536386126" w:history="1">
        <w:r w:rsidR="00F61420" w:rsidRPr="00A21A8D">
          <w:rPr>
            <w:rStyle w:val="Hyperlink"/>
          </w:rPr>
          <w:t>Office 365 Suites</w:t>
        </w:r>
        <w:r w:rsidR="00F61420">
          <w:tab/>
        </w:r>
        <w:r w:rsidR="00F61420">
          <w:fldChar w:fldCharType="begin"/>
        </w:r>
        <w:r w:rsidR="00F61420">
          <w:instrText xml:space="preserve"> PAGEREF _Toc536386126 \h </w:instrText>
        </w:r>
        <w:r w:rsidR="00F61420">
          <w:fldChar w:fldCharType="separate"/>
        </w:r>
        <w:r w:rsidR="00F61420">
          <w:t>61</w:t>
        </w:r>
        <w:r w:rsidR="00F61420">
          <w:fldChar w:fldCharType="end"/>
        </w:r>
      </w:hyperlink>
    </w:p>
    <w:p w14:paraId="1223D9B8" w14:textId="3165E79B" w:rsidR="00F61420" w:rsidRDefault="00A95E95">
      <w:pPr>
        <w:pStyle w:val="TOC3"/>
        <w:rPr>
          <w:rFonts w:eastAsiaTheme="minorEastAsia"/>
          <w:smallCaps w:val="0"/>
          <w:sz w:val="22"/>
        </w:rPr>
      </w:pPr>
      <w:hyperlink w:anchor="_Toc536386127" w:history="1">
        <w:r w:rsidR="00F61420" w:rsidRPr="00A21A8D">
          <w:rPr>
            <w:rStyle w:val="Hyperlink"/>
          </w:rPr>
          <w:t>Microsoft Stream</w:t>
        </w:r>
        <w:r w:rsidR="00F61420">
          <w:tab/>
        </w:r>
        <w:r w:rsidR="00F61420">
          <w:fldChar w:fldCharType="begin"/>
        </w:r>
        <w:r w:rsidR="00F61420">
          <w:instrText xml:space="preserve"> PAGEREF _Toc536386127 \h </w:instrText>
        </w:r>
        <w:r w:rsidR="00F61420">
          <w:fldChar w:fldCharType="separate"/>
        </w:r>
        <w:r w:rsidR="00F61420">
          <w:t>62</w:t>
        </w:r>
        <w:r w:rsidR="00F61420">
          <w:fldChar w:fldCharType="end"/>
        </w:r>
      </w:hyperlink>
    </w:p>
    <w:p w14:paraId="046420F1" w14:textId="123BD134" w:rsidR="00F61420" w:rsidRDefault="00A95E95">
      <w:pPr>
        <w:pStyle w:val="TOC3"/>
        <w:rPr>
          <w:rFonts w:eastAsiaTheme="minorEastAsia"/>
          <w:smallCaps w:val="0"/>
          <w:sz w:val="22"/>
        </w:rPr>
      </w:pPr>
      <w:hyperlink w:anchor="_Toc536386128" w:history="1">
        <w:r w:rsidR="00F61420" w:rsidRPr="00A21A8D">
          <w:rPr>
            <w:rStyle w:val="Hyperlink"/>
          </w:rPr>
          <w:t>Microsoft MyAnalytics</w:t>
        </w:r>
        <w:r w:rsidR="00F61420">
          <w:tab/>
        </w:r>
        <w:r w:rsidR="00F61420">
          <w:fldChar w:fldCharType="begin"/>
        </w:r>
        <w:r w:rsidR="00F61420">
          <w:instrText xml:space="preserve"> PAGEREF _Toc536386128 \h </w:instrText>
        </w:r>
        <w:r w:rsidR="00F61420">
          <w:fldChar w:fldCharType="separate"/>
        </w:r>
        <w:r w:rsidR="00F61420">
          <w:t>63</w:t>
        </w:r>
        <w:r w:rsidR="00F61420">
          <w:fldChar w:fldCharType="end"/>
        </w:r>
      </w:hyperlink>
    </w:p>
    <w:p w14:paraId="105080C4" w14:textId="099FA38E" w:rsidR="00F61420" w:rsidRDefault="00A95E95">
      <w:pPr>
        <w:pStyle w:val="TOC3"/>
        <w:rPr>
          <w:rFonts w:eastAsiaTheme="minorEastAsia"/>
          <w:smallCaps w:val="0"/>
          <w:sz w:val="22"/>
        </w:rPr>
      </w:pPr>
      <w:hyperlink w:anchor="_Toc536386129" w:history="1">
        <w:r w:rsidR="00F61420" w:rsidRPr="00A21A8D">
          <w:rPr>
            <w:rStyle w:val="Hyperlink"/>
          </w:rPr>
          <w:t>Office 365 Advanced Compliance</w:t>
        </w:r>
        <w:r w:rsidR="00F61420">
          <w:tab/>
        </w:r>
        <w:r w:rsidR="00F61420">
          <w:fldChar w:fldCharType="begin"/>
        </w:r>
        <w:r w:rsidR="00F61420">
          <w:instrText xml:space="preserve"> PAGEREF _Toc536386129 \h </w:instrText>
        </w:r>
        <w:r w:rsidR="00F61420">
          <w:fldChar w:fldCharType="separate"/>
        </w:r>
        <w:r w:rsidR="00F61420">
          <w:t>63</w:t>
        </w:r>
        <w:r w:rsidR="00F61420">
          <w:fldChar w:fldCharType="end"/>
        </w:r>
      </w:hyperlink>
    </w:p>
    <w:p w14:paraId="7B68900E" w14:textId="43538DCE" w:rsidR="00F61420" w:rsidRDefault="00A95E95">
      <w:pPr>
        <w:pStyle w:val="TOC3"/>
        <w:rPr>
          <w:rFonts w:eastAsiaTheme="minorEastAsia"/>
          <w:smallCaps w:val="0"/>
          <w:sz w:val="22"/>
        </w:rPr>
      </w:pPr>
      <w:hyperlink w:anchor="_Toc536386130" w:history="1">
        <w:r w:rsidR="00F61420" w:rsidRPr="00A21A8D">
          <w:rPr>
            <w:rStyle w:val="Hyperlink"/>
          </w:rPr>
          <w:t>Exchange Online</w:t>
        </w:r>
        <w:r w:rsidR="00F61420">
          <w:tab/>
        </w:r>
        <w:r w:rsidR="00F61420">
          <w:fldChar w:fldCharType="begin"/>
        </w:r>
        <w:r w:rsidR="00F61420">
          <w:instrText xml:space="preserve"> PAGEREF _Toc536386130 \h </w:instrText>
        </w:r>
        <w:r w:rsidR="00F61420">
          <w:fldChar w:fldCharType="separate"/>
        </w:r>
        <w:r w:rsidR="00F61420">
          <w:t>63</w:t>
        </w:r>
        <w:r w:rsidR="00F61420">
          <w:fldChar w:fldCharType="end"/>
        </w:r>
      </w:hyperlink>
    </w:p>
    <w:p w14:paraId="756B5368" w14:textId="16316483" w:rsidR="00F61420" w:rsidRDefault="00A95E95">
      <w:pPr>
        <w:pStyle w:val="TOC3"/>
        <w:rPr>
          <w:rFonts w:eastAsiaTheme="minorEastAsia"/>
          <w:smallCaps w:val="0"/>
          <w:sz w:val="22"/>
        </w:rPr>
      </w:pPr>
      <w:hyperlink w:anchor="_Toc536386131" w:history="1">
        <w:r w:rsidR="00F61420" w:rsidRPr="00A21A8D">
          <w:rPr>
            <w:rStyle w:val="Hyperlink"/>
          </w:rPr>
          <w:t>OneDrive for Business</w:t>
        </w:r>
        <w:r w:rsidR="00F61420">
          <w:tab/>
        </w:r>
        <w:r w:rsidR="00F61420">
          <w:fldChar w:fldCharType="begin"/>
        </w:r>
        <w:r w:rsidR="00F61420">
          <w:instrText xml:space="preserve"> PAGEREF _Toc536386131 \h </w:instrText>
        </w:r>
        <w:r w:rsidR="00F61420">
          <w:fldChar w:fldCharType="separate"/>
        </w:r>
        <w:r w:rsidR="00F61420">
          <w:t>64</w:t>
        </w:r>
        <w:r w:rsidR="00F61420">
          <w:fldChar w:fldCharType="end"/>
        </w:r>
      </w:hyperlink>
    </w:p>
    <w:p w14:paraId="316BB365" w14:textId="34E5DCC0" w:rsidR="00F61420" w:rsidRDefault="00A95E95">
      <w:pPr>
        <w:pStyle w:val="TOC3"/>
        <w:rPr>
          <w:rFonts w:eastAsiaTheme="minorEastAsia"/>
          <w:smallCaps w:val="0"/>
          <w:sz w:val="22"/>
        </w:rPr>
      </w:pPr>
      <w:hyperlink w:anchor="_Toc536386132" w:history="1">
        <w:r w:rsidR="00F61420" w:rsidRPr="00A21A8D">
          <w:rPr>
            <w:rStyle w:val="Hyperlink"/>
          </w:rPr>
          <w:t>Project Online</w:t>
        </w:r>
        <w:r w:rsidR="00F61420">
          <w:tab/>
        </w:r>
        <w:r w:rsidR="00F61420">
          <w:fldChar w:fldCharType="begin"/>
        </w:r>
        <w:r w:rsidR="00F61420">
          <w:instrText xml:space="preserve"> PAGEREF _Toc536386132 \h </w:instrText>
        </w:r>
        <w:r w:rsidR="00F61420">
          <w:fldChar w:fldCharType="separate"/>
        </w:r>
        <w:r w:rsidR="00F61420">
          <w:t>64</w:t>
        </w:r>
        <w:r w:rsidR="00F61420">
          <w:fldChar w:fldCharType="end"/>
        </w:r>
      </w:hyperlink>
    </w:p>
    <w:p w14:paraId="0BCDF1DA" w14:textId="67E68826" w:rsidR="00F61420" w:rsidRDefault="00A95E95">
      <w:pPr>
        <w:pStyle w:val="TOC3"/>
        <w:rPr>
          <w:rFonts w:eastAsiaTheme="minorEastAsia"/>
          <w:smallCaps w:val="0"/>
          <w:sz w:val="22"/>
        </w:rPr>
      </w:pPr>
      <w:hyperlink w:anchor="_Toc536386133" w:history="1">
        <w:r w:rsidR="00F61420" w:rsidRPr="00A21A8D">
          <w:rPr>
            <w:rStyle w:val="Hyperlink"/>
          </w:rPr>
          <w:t>SharePoint Online</w:t>
        </w:r>
        <w:r w:rsidR="00F61420">
          <w:tab/>
        </w:r>
        <w:r w:rsidR="00F61420">
          <w:fldChar w:fldCharType="begin"/>
        </w:r>
        <w:r w:rsidR="00F61420">
          <w:instrText xml:space="preserve"> PAGEREF _Toc536386133 \h </w:instrText>
        </w:r>
        <w:r w:rsidR="00F61420">
          <w:fldChar w:fldCharType="separate"/>
        </w:r>
        <w:r w:rsidR="00F61420">
          <w:t>65</w:t>
        </w:r>
        <w:r w:rsidR="00F61420">
          <w:fldChar w:fldCharType="end"/>
        </w:r>
      </w:hyperlink>
    </w:p>
    <w:p w14:paraId="76C3E899" w14:textId="1E7FFA1E" w:rsidR="00F61420" w:rsidRDefault="00A95E95">
      <w:pPr>
        <w:pStyle w:val="TOC3"/>
        <w:rPr>
          <w:rFonts w:eastAsiaTheme="minorEastAsia"/>
          <w:smallCaps w:val="0"/>
          <w:sz w:val="22"/>
        </w:rPr>
      </w:pPr>
      <w:hyperlink w:anchor="_Toc536386134" w:history="1">
        <w:r w:rsidR="00F61420" w:rsidRPr="00A21A8D">
          <w:rPr>
            <w:rStyle w:val="Hyperlink"/>
          </w:rPr>
          <w:t>Ljudtjänster</w:t>
        </w:r>
        <w:r w:rsidR="00F61420">
          <w:tab/>
        </w:r>
        <w:r w:rsidR="00F61420">
          <w:fldChar w:fldCharType="begin"/>
        </w:r>
        <w:r w:rsidR="00F61420">
          <w:instrText xml:space="preserve"> PAGEREF _Toc536386134 \h </w:instrText>
        </w:r>
        <w:r w:rsidR="00F61420">
          <w:fldChar w:fldCharType="separate"/>
        </w:r>
        <w:r w:rsidR="00F61420">
          <w:t>65</w:t>
        </w:r>
        <w:r w:rsidR="00F61420">
          <w:fldChar w:fldCharType="end"/>
        </w:r>
      </w:hyperlink>
    </w:p>
    <w:p w14:paraId="54BF1C75" w14:textId="4179EFC5" w:rsidR="00F61420" w:rsidRDefault="00A95E95">
      <w:pPr>
        <w:pStyle w:val="TOC3"/>
        <w:rPr>
          <w:rFonts w:eastAsiaTheme="minorEastAsia"/>
          <w:smallCaps w:val="0"/>
          <w:sz w:val="22"/>
        </w:rPr>
      </w:pPr>
      <w:hyperlink w:anchor="_Toc536386135" w:history="1">
        <w:r w:rsidR="00F61420" w:rsidRPr="00A21A8D">
          <w:rPr>
            <w:rStyle w:val="Hyperlink"/>
          </w:rPr>
          <w:t>Workplace Analytics</w:t>
        </w:r>
        <w:r w:rsidR="00F61420">
          <w:tab/>
        </w:r>
        <w:r w:rsidR="00F61420">
          <w:fldChar w:fldCharType="begin"/>
        </w:r>
        <w:r w:rsidR="00F61420">
          <w:instrText xml:space="preserve"> PAGEREF _Toc536386135 \h </w:instrText>
        </w:r>
        <w:r w:rsidR="00F61420">
          <w:fldChar w:fldCharType="separate"/>
        </w:r>
        <w:r w:rsidR="00F61420">
          <w:t>65</w:t>
        </w:r>
        <w:r w:rsidR="00F61420">
          <w:fldChar w:fldCharType="end"/>
        </w:r>
      </w:hyperlink>
    </w:p>
    <w:p w14:paraId="42B39D7B" w14:textId="5174D271" w:rsidR="00F61420" w:rsidRDefault="00A95E95">
      <w:pPr>
        <w:pStyle w:val="TOC2"/>
        <w:rPr>
          <w:rFonts w:eastAsiaTheme="minorEastAsia"/>
          <w:smallCaps w:val="0"/>
          <w:sz w:val="22"/>
        </w:rPr>
      </w:pPr>
      <w:hyperlink w:anchor="_Toc536386136" w:history="1">
        <w:r w:rsidR="00F61420" w:rsidRPr="00A21A8D">
          <w:rPr>
            <w:rStyle w:val="Hyperlink"/>
          </w:rPr>
          <w:t>Andra onlinetjänster</w:t>
        </w:r>
        <w:r w:rsidR="00F61420">
          <w:tab/>
        </w:r>
        <w:r w:rsidR="00F61420">
          <w:fldChar w:fldCharType="begin"/>
        </w:r>
        <w:r w:rsidR="00F61420">
          <w:instrText xml:space="preserve"> PAGEREF _Toc536386136 \h </w:instrText>
        </w:r>
        <w:r w:rsidR="00F61420">
          <w:fldChar w:fldCharType="separate"/>
        </w:r>
        <w:r w:rsidR="00F61420">
          <w:t>66</w:t>
        </w:r>
        <w:r w:rsidR="00F61420">
          <w:fldChar w:fldCharType="end"/>
        </w:r>
      </w:hyperlink>
    </w:p>
    <w:p w14:paraId="7FAD3D83" w14:textId="7090CBD7" w:rsidR="00F61420" w:rsidRDefault="00A95E95">
      <w:pPr>
        <w:pStyle w:val="TOC3"/>
        <w:rPr>
          <w:rFonts w:eastAsiaTheme="minorEastAsia"/>
          <w:smallCaps w:val="0"/>
          <w:sz w:val="22"/>
        </w:rPr>
      </w:pPr>
      <w:hyperlink w:anchor="_Toc536386137" w:history="1">
        <w:r w:rsidR="00F61420" w:rsidRPr="00A21A8D">
          <w:rPr>
            <w:rStyle w:val="Hyperlink"/>
          </w:rPr>
          <w:t>Bing Maps</w:t>
        </w:r>
        <w:r w:rsidR="00F61420">
          <w:tab/>
        </w:r>
        <w:r w:rsidR="00F61420">
          <w:fldChar w:fldCharType="begin"/>
        </w:r>
        <w:r w:rsidR="00F61420">
          <w:instrText xml:space="preserve"> PAGEREF _Toc536386137 \h </w:instrText>
        </w:r>
        <w:r w:rsidR="00F61420">
          <w:fldChar w:fldCharType="separate"/>
        </w:r>
        <w:r w:rsidR="00F61420">
          <w:t>66</w:t>
        </w:r>
        <w:r w:rsidR="00F61420">
          <w:fldChar w:fldCharType="end"/>
        </w:r>
      </w:hyperlink>
    </w:p>
    <w:p w14:paraId="341DD5E2" w14:textId="58BFC03C" w:rsidR="00F61420" w:rsidRDefault="00A95E95">
      <w:pPr>
        <w:pStyle w:val="TOC3"/>
        <w:rPr>
          <w:rFonts w:eastAsiaTheme="minorEastAsia"/>
          <w:smallCaps w:val="0"/>
          <w:sz w:val="22"/>
        </w:rPr>
      </w:pPr>
      <w:hyperlink w:anchor="_Toc536386138" w:history="1">
        <w:r w:rsidR="00F61420" w:rsidRPr="00A21A8D">
          <w:rPr>
            <w:rStyle w:val="Hyperlink"/>
          </w:rPr>
          <w:t>Affärsprogramsplattform</w:t>
        </w:r>
        <w:r w:rsidR="00F61420">
          <w:tab/>
        </w:r>
        <w:r w:rsidR="00F61420">
          <w:fldChar w:fldCharType="begin"/>
        </w:r>
        <w:r w:rsidR="00F61420">
          <w:instrText xml:space="preserve"> PAGEREF _Toc536386138 \h </w:instrText>
        </w:r>
        <w:r w:rsidR="00F61420">
          <w:fldChar w:fldCharType="separate"/>
        </w:r>
        <w:r w:rsidR="00F61420">
          <w:t>67</w:t>
        </w:r>
        <w:r w:rsidR="00F61420">
          <w:fldChar w:fldCharType="end"/>
        </w:r>
      </w:hyperlink>
    </w:p>
    <w:p w14:paraId="77A30C59" w14:textId="22E65FA6" w:rsidR="00F61420" w:rsidRDefault="00A95E95">
      <w:pPr>
        <w:pStyle w:val="TOC3"/>
        <w:rPr>
          <w:rFonts w:eastAsiaTheme="minorEastAsia"/>
          <w:smallCaps w:val="0"/>
          <w:sz w:val="22"/>
        </w:rPr>
      </w:pPr>
      <w:hyperlink w:anchor="_Toc536386139" w:history="1">
        <w:r w:rsidR="00F61420" w:rsidRPr="00A21A8D">
          <w:rPr>
            <w:rStyle w:val="Hyperlink"/>
          </w:rPr>
          <w:t>GitHub Enterprise</w:t>
        </w:r>
        <w:r w:rsidR="00F61420">
          <w:tab/>
        </w:r>
        <w:r w:rsidR="00F61420">
          <w:fldChar w:fldCharType="begin"/>
        </w:r>
        <w:r w:rsidR="00F61420">
          <w:instrText xml:space="preserve"> PAGEREF _Toc536386139 \h </w:instrText>
        </w:r>
        <w:r w:rsidR="00F61420">
          <w:fldChar w:fldCharType="separate"/>
        </w:r>
        <w:r w:rsidR="00F61420">
          <w:t>67</w:t>
        </w:r>
        <w:r w:rsidR="00F61420">
          <w:fldChar w:fldCharType="end"/>
        </w:r>
      </w:hyperlink>
    </w:p>
    <w:p w14:paraId="451DBCF3" w14:textId="2622D799" w:rsidR="00F61420" w:rsidRDefault="00A95E95">
      <w:pPr>
        <w:pStyle w:val="TOC3"/>
        <w:rPr>
          <w:rFonts w:eastAsiaTheme="minorEastAsia"/>
          <w:smallCaps w:val="0"/>
          <w:sz w:val="22"/>
        </w:rPr>
      </w:pPr>
      <w:hyperlink w:anchor="_Toc536386140" w:history="1">
        <w:r w:rsidR="00F61420" w:rsidRPr="00A21A8D">
          <w:rPr>
            <w:rStyle w:val="Hyperlink"/>
          </w:rPr>
          <w:t>Microsoft Kaizala Pro</w:t>
        </w:r>
        <w:r w:rsidR="00F61420">
          <w:tab/>
        </w:r>
        <w:r w:rsidR="00F61420">
          <w:fldChar w:fldCharType="begin"/>
        </w:r>
        <w:r w:rsidR="00F61420">
          <w:instrText xml:space="preserve"> PAGEREF _Toc536386140 \h </w:instrText>
        </w:r>
        <w:r w:rsidR="00F61420">
          <w:fldChar w:fldCharType="separate"/>
        </w:r>
        <w:r w:rsidR="00F61420">
          <w:t>68</w:t>
        </w:r>
        <w:r w:rsidR="00F61420">
          <w:fldChar w:fldCharType="end"/>
        </w:r>
      </w:hyperlink>
    </w:p>
    <w:p w14:paraId="20E6919E" w14:textId="73E541A7" w:rsidR="00F61420" w:rsidRDefault="00A95E95">
      <w:pPr>
        <w:pStyle w:val="TOC3"/>
        <w:rPr>
          <w:rFonts w:eastAsiaTheme="minorEastAsia"/>
          <w:smallCaps w:val="0"/>
          <w:sz w:val="22"/>
        </w:rPr>
      </w:pPr>
      <w:hyperlink w:anchor="_Toc536386141" w:history="1">
        <w:r w:rsidR="00F61420" w:rsidRPr="00A21A8D">
          <w:rPr>
            <w:rStyle w:val="Hyperlink"/>
          </w:rPr>
          <w:t>Microsoft Cloud App Security</w:t>
        </w:r>
        <w:r w:rsidR="00F61420">
          <w:tab/>
        </w:r>
        <w:r w:rsidR="00F61420">
          <w:fldChar w:fldCharType="begin"/>
        </w:r>
        <w:r w:rsidR="00F61420">
          <w:instrText xml:space="preserve"> PAGEREF _Toc536386141 \h </w:instrText>
        </w:r>
        <w:r w:rsidR="00F61420">
          <w:fldChar w:fldCharType="separate"/>
        </w:r>
        <w:r w:rsidR="00F61420">
          <w:t>68</w:t>
        </w:r>
        <w:r w:rsidR="00F61420">
          <w:fldChar w:fldCharType="end"/>
        </w:r>
      </w:hyperlink>
    </w:p>
    <w:p w14:paraId="486D1DFC" w14:textId="4238073A" w:rsidR="00F61420" w:rsidRDefault="00A95E95">
      <w:pPr>
        <w:pStyle w:val="TOC3"/>
        <w:rPr>
          <w:rFonts w:eastAsiaTheme="minorEastAsia"/>
          <w:smallCaps w:val="0"/>
          <w:sz w:val="22"/>
        </w:rPr>
      </w:pPr>
      <w:hyperlink w:anchor="_Toc536386142" w:history="1">
        <w:r w:rsidR="00F61420" w:rsidRPr="00A21A8D">
          <w:rPr>
            <w:rStyle w:val="Hyperlink"/>
          </w:rPr>
          <w:t>Microsoft Intune</w:t>
        </w:r>
        <w:r w:rsidR="00F61420">
          <w:tab/>
        </w:r>
        <w:r w:rsidR="00F61420">
          <w:fldChar w:fldCharType="begin"/>
        </w:r>
        <w:r w:rsidR="00F61420">
          <w:instrText xml:space="preserve"> PAGEREF _Toc536386142 \h </w:instrText>
        </w:r>
        <w:r w:rsidR="00F61420">
          <w:fldChar w:fldCharType="separate"/>
        </w:r>
        <w:r w:rsidR="00F61420">
          <w:t>69</w:t>
        </w:r>
        <w:r w:rsidR="00F61420">
          <w:fldChar w:fldCharType="end"/>
        </w:r>
      </w:hyperlink>
    </w:p>
    <w:p w14:paraId="1D24203F" w14:textId="2EED1163" w:rsidR="00F61420" w:rsidRDefault="00A95E95">
      <w:pPr>
        <w:pStyle w:val="TOC3"/>
        <w:rPr>
          <w:rFonts w:eastAsiaTheme="minorEastAsia"/>
          <w:smallCaps w:val="0"/>
          <w:sz w:val="22"/>
        </w:rPr>
      </w:pPr>
      <w:hyperlink w:anchor="_Toc536386143" w:history="1">
        <w:r w:rsidR="00F61420" w:rsidRPr="00A21A8D">
          <w:rPr>
            <w:rStyle w:val="Hyperlink"/>
          </w:rPr>
          <w:t>Microsoft Learning</w:t>
        </w:r>
        <w:r w:rsidR="00F61420">
          <w:tab/>
        </w:r>
        <w:r w:rsidR="00F61420">
          <w:fldChar w:fldCharType="begin"/>
        </w:r>
        <w:r w:rsidR="00F61420">
          <w:instrText xml:space="preserve"> PAGEREF _Toc536386143 \h </w:instrText>
        </w:r>
        <w:r w:rsidR="00F61420">
          <w:fldChar w:fldCharType="separate"/>
        </w:r>
        <w:r w:rsidR="00F61420">
          <w:t>69</w:t>
        </w:r>
        <w:r w:rsidR="00F61420">
          <w:fldChar w:fldCharType="end"/>
        </w:r>
      </w:hyperlink>
    </w:p>
    <w:p w14:paraId="0DF5C03F" w14:textId="48BEDD56" w:rsidR="00F61420" w:rsidRDefault="00A95E95">
      <w:pPr>
        <w:pStyle w:val="TOC3"/>
        <w:rPr>
          <w:rFonts w:eastAsiaTheme="minorEastAsia"/>
          <w:smallCaps w:val="0"/>
          <w:sz w:val="22"/>
        </w:rPr>
      </w:pPr>
      <w:hyperlink w:anchor="_Toc536386144" w:history="1">
        <w:r w:rsidR="00F61420" w:rsidRPr="00A21A8D">
          <w:rPr>
            <w:rStyle w:val="Hyperlink"/>
          </w:rPr>
          <w:t>Minecraft: Education Edition</w:t>
        </w:r>
        <w:r w:rsidR="00F61420">
          <w:tab/>
        </w:r>
        <w:r w:rsidR="00F61420">
          <w:fldChar w:fldCharType="begin"/>
        </w:r>
        <w:r w:rsidR="00F61420">
          <w:instrText xml:space="preserve"> PAGEREF _Toc536386144 \h </w:instrText>
        </w:r>
        <w:r w:rsidR="00F61420">
          <w:fldChar w:fldCharType="separate"/>
        </w:r>
        <w:r w:rsidR="00F61420">
          <w:t>70</w:t>
        </w:r>
        <w:r w:rsidR="00F61420">
          <w:fldChar w:fldCharType="end"/>
        </w:r>
      </w:hyperlink>
    </w:p>
    <w:p w14:paraId="27DCDC92" w14:textId="43A16716" w:rsidR="00F61420" w:rsidRDefault="00A95E95">
      <w:pPr>
        <w:pStyle w:val="TOC1"/>
        <w:rPr>
          <w:rFonts w:eastAsiaTheme="minorEastAsia"/>
          <w:b w:val="0"/>
          <w:caps w:val="0"/>
          <w:noProof/>
          <w:sz w:val="22"/>
          <w:szCs w:val="22"/>
        </w:rPr>
      </w:pPr>
      <w:hyperlink w:anchor="_Toc536386145" w:history="1">
        <w:r w:rsidR="00F61420" w:rsidRPr="00A21A8D">
          <w:rPr>
            <w:rStyle w:val="Hyperlink"/>
            <w:noProof/>
          </w:rPr>
          <w:t>Ordlista</w:t>
        </w:r>
        <w:r w:rsidR="00F61420">
          <w:rPr>
            <w:noProof/>
          </w:rPr>
          <w:tab/>
        </w:r>
        <w:r w:rsidR="00F61420">
          <w:rPr>
            <w:noProof/>
          </w:rPr>
          <w:fldChar w:fldCharType="begin"/>
        </w:r>
        <w:r w:rsidR="00F61420">
          <w:rPr>
            <w:noProof/>
          </w:rPr>
          <w:instrText xml:space="preserve"> PAGEREF _Toc536386145 \h </w:instrText>
        </w:r>
        <w:r w:rsidR="00F61420">
          <w:rPr>
            <w:noProof/>
          </w:rPr>
        </w:r>
        <w:r w:rsidR="00F61420">
          <w:rPr>
            <w:noProof/>
          </w:rPr>
          <w:fldChar w:fldCharType="separate"/>
        </w:r>
        <w:r w:rsidR="00F61420">
          <w:rPr>
            <w:noProof/>
          </w:rPr>
          <w:t>71</w:t>
        </w:r>
        <w:r w:rsidR="00F61420">
          <w:rPr>
            <w:noProof/>
          </w:rPr>
          <w:fldChar w:fldCharType="end"/>
        </w:r>
      </w:hyperlink>
    </w:p>
    <w:p w14:paraId="5F06A2E8" w14:textId="2A33B9FB" w:rsidR="00F61420" w:rsidRDefault="00A95E95">
      <w:pPr>
        <w:pStyle w:val="TOC2"/>
        <w:rPr>
          <w:rFonts w:eastAsiaTheme="minorEastAsia"/>
          <w:smallCaps w:val="0"/>
          <w:sz w:val="22"/>
        </w:rPr>
      </w:pPr>
      <w:hyperlink w:anchor="_Toc536386146" w:history="1">
        <w:r w:rsidR="00F61420" w:rsidRPr="00A21A8D">
          <w:rPr>
            <w:rStyle w:val="Hyperlink"/>
          </w:rPr>
          <w:t>Attribut</w:t>
        </w:r>
        <w:r w:rsidR="00F61420">
          <w:tab/>
        </w:r>
        <w:r w:rsidR="00F61420">
          <w:fldChar w:fldCharType="begin"/>
        </w:r>
        <w:r w:rsidR="00F61420">
          <w:instrText xml:space="preserve"> PAGEREF _Toc536386146 \h </w:instrText>
        </w:r>
        <w:r w:rsidR="00F61420">
          <w:fldChar w:fldCharType="separate"/>
        </w:r>
        <w:r w:rsidR="00F61420">
          <w:t>71</w:t>
        </w:r>
        <w:r w:rsidR="00F61420">
          <w:fldChar w:fldCharType="end"/>
        </w:r>
      </w:hyperlink>
    </w:p>
    <w:p w14:paraId="1CA47E44" w14:textId="3CF1C328" w:rsidR="00F61420" w:rsidRDefault="00A95E95">
      <w:pPr>
        <w:pStyle w:val="TOC2"/>
        <w:rPr>
          <w:rFonts w:eastAsiaTheme="minorEastAsia"/>
          <w:smallCaps w:val="0"/>
          <w:sz w:val="22"/>
        </w:rPr>
      </w:pPr>
      <w:hyperlink w:anchor="_Toc536386147" w:history="1">
        <w:r w:rsidR="00F61420" w:rsidRPr="00A21A8D">
          <w:rPr>
            <w:rStyle w:val="Hyperlink"/>
          </w:rPr>
          <w:t>Cellvärden</w:t>
        </w:r>
        <w:r w:rsidR="00F61420">
          <w:tab/>
        </w:r>
        <w:r w:rsidR="00F61420">
          <w:fldChar w:fldCharType="begin"/>
        </w:r>
        <w:r w:rsidR="00F61420">
          <w:instrText xml:space="preserve"> PAGEREF _Toc536386147 \h </w:instrText>
        </w:r>
        <w:r w:rsidR="00F61420">
          <w:fldChar w:fldCharType="separate"/>
        </w:r>
        <w:r w:rsidR="00F61420">
          <w:t>72</w:t>
        </w:r>
        <w:r w:rsidR="00F61420">
          <w:fldChar w:fldCharType="end"/>
        </w:r>
      </w:hyperlink>
    </w:p>
    <w:p w14:paraId="6D8CC454" w14:textId="5AD5C3F7" w:rsidR="00F61420" w:rsidRDefault="00A95E95">
      <w:pPr>
        <w:pStyle w:val="TOC2"/>
        <w:rPr>
          <w:rFonts w:eastAsiaTheme="minorEastAsia"/>
          <w:smallCaps w:val="0"/>
          <w:sz w:val="22"/>
        </w:rPr>
      </w:pPr>
      <w:hyperlink w:anchor="_Toc536386148" w:history="1">
        <w:r w:rsidR="00F61420" w:rsidRPr="00A21A8D">
          <w:rPr>
            <w:rStyle w:val="Hyperlink"/>
          </w:rPr>
          <w:t>Kolumnrubriker</w:t>
        </w:r>
        <w:r w:rsidR="00F61420">
          <w:tab/>
        </w:r>
        <w:r w:rsidR="00F61420">
          <w:fldChar w:fldCharType="begin"/>
        </w:r>
        <w:r w:rsidR="00F61420">
          <w:instrText xml:space="preserve"> PAGEREF _Toc536386148 \h </w:instrText>
        </w:r>
        <w:r w:rsidR="00F61420">
          <w:fldChar w:fldCharType="separate"/>
        </w:r>
        <w:r w:rsidR="00F61420">
          <w:t>73</w:t>
        </w:r>
        <w:r w:rsidR="00F61420">
          <w:fldChar w:fldCharType="end"/>
        </w:r>
      </w:hyperlink>
    </w:p>
    <w:p w14:paraId="4C54AB3F" w14:textId="1C0957FC" w:rsidR="00F61420" w:rsidRDefault="00A95E95">
      <w:pPr>
        <w:pStyle w:val="TOC2"/>
        <w:rPr>
          <w:rFonts w:eastAsiaTheme="minorEastAsia"/>
          <w:smallCaps w:val="0"/>
          <w:sz w:val="22"/>
        </w:rPr>
      </w:pPr>
      <w:hyperlink w:anchor="_Toc536386149" w:history="1">
        <w:r w:rsidR="00F61420" w:rsidRPr="00A21A8D">
          <w:rPr>
            <w:rStyle w:val="Hyperlink"/>
          </w:rPr>
          <w:t>Definitioner</w:t>
        </w:r>
        <w:r w:rsidR="00F61420">
          <w:tab/>
        </w:r>
        <w:r w:rsidR="00F61420">
          <w:fldChar w:fldCharType="begin"/>
        </w:r>
        <w:r w:rsidR="00F61420">
          <w:instrText xml:space="preserve"> PAGEREF _Toc536386149 \h </w:instrText>
        </w:r>
        <w:r w:rsidR="00F61420">
          <w:fldChar w:fldCharType="separate"/>
        </w:r>
        <w:r w:rsidR="00F61420">
          <w:t>73</w:t>
        </w:r>
        <w:r w:rsidR="00F61420">
          <w:fldChar w:fldCharType="end"/>
        </w:r>
      </w:hyperlink>
    </w:p>
    <w:p w14:paraId="673A7CE8" w14:textId="0213984E" w:rsidR="00F61420" w:rsidRDefault="00A95E95">
      <w:pPr>
        <w:pStyle w:val="TOC1"/>
        <w:rPr>
          <w:rFonts w:eastAsiaTheme="minorEastAsia"/>
          <w:b w:val="0"/>
          <w:caps w:val="0"/>
          <w:noProof/>
          <w:sz w:val="22"/>
          <w:szCs w:val="22"/>
        </w:rPr>
      </w:pPr>
      <w:hyperlink w:anchor="_Toc536386150" w:history="1">
        <w:r w:rsidR="00F61420" w:rsidRPr="00A21A8D">
          <w:rPr>
            <w:rStyle w:val="Hyperlink"/>
            <w:noProof/>
          </w:rPr>
          <w:t>Bilaga A – Licenser som är likvärdiga CAL/ML</w:t>
        </w:r>
        <w:r w:rsidR="00F61420">
          <w:rPr>
            <w:noProof/>
          </w:rPr>
          <w:tab/>
        </w:r>
        <w:r w:rsidR="00F61420">
          <w:rPr>
            <w:noProof/>
          </w:rPr>
          <w:fldChar w:fldCharType="begin"/>
        </w:r>
        <w:r w:rsidR="00F61420">
          <w:rPr>
            <w:noProof/>
          </w:rPr>
          <w:instrText xml:space="preserve"> PAGEREF _Toc536386150 \h </w:instrText>
        </w:r>
        <w:r w:rsidR="00F61420">
          <w:rPr>
            <w:noProof/>
          </w:rPr>
        </w:r>
        <w:r w:rsidR="00F61420">
          <w:rPr>
            <w:noProof/>
          </w:rPr>
          <w:fldChar w:fldCharType="separate"/>
        </w:r>
        <w:r w:rsidR="00F61420">
          <w:rPr>
            <w:noProof/>
          </w:rPr>
          <w:t>76</w:t>
        </w:r>
        <w:r w:rsidR="00F61420">
          <w:rPr>
            <w:noProof/>
          </w:rPr>
          <w:fldChar w:fldCharType="end"/>
        </w:r>
      </w:hyperlink>
    </w:p>
    <w:p w14:paraId="49D6B522" w14:textId="0C952479" w:rsidR="00F61420" w:rsidRDefault="00A95E95">
      <w:pPr>
        <w:pStyle w:val="TOC1"/>
        <w:rPr>
          <w:rFonts w:eastAsiaTheme="minorEastAsia"/>
          <w:b w:val="0"/>
          <w:caps w:val="0"/>
          <w:noProof/>
          <w:sz w:val="22"/>
          <w:szCs w:val="22"/>
        </w:rPr>
      </w:pPr>
      <w:hyperlink w:anchor="_Toc536386151" w:history="1">
        <w:r w:rsidR="00F61420" w:rsidRPr="00A21A8D">
          <w:rPr>
            <w:rStyle w:val="Hyperlink"/>
            <w:noProof/>
          </w:rPr>
          <w:t>Bilaga B – Software Assurance</w:t>
        </w:r>
        <w:r w:rsidR="00F61420">
          <w:rPr>
            <w:noProof/>
          </w:rPr>
          <w:tab/>
        </w:r>
        <w:r w:rsidR="00F61420">
          <w:rPr>
            <w:noProof/>
          </w:rPr>
          <w:fldChar w:fldCharType="begin"/>
        </w:r>
        <w:r w:rsidR="00F61420">
          <w:rPr>
            <w:noProof/>
          </w:rPr>
          <w:instrText xml:space="preserve"> PAGEREF _Toc536386151 \h </w:instrText>
        </w:r>
        <w:r w:rsidR="00F61420">
          <w:rPr>
            <w:noProof/>
          </w:rPr>
        </w:r>
        <w:r w:rsidR="00F61420">
          <w:rPr>
            <w:noProof/>
          </w:rPr>
          <w:fldChar w:fldCharType="separate"/>
        </w:r>
        <w:r w:rsidR="00F61420">
          <w:rPr>
            <w:noProof/>
          </w:rPr>
          <w:t>78</w:t>
        </w:r>
        <w:r w:rsidR="00F61420">
          <w:rPr>
            <w:noProof/>
          </w:rPr>
          <w:fldChar w:fldCharType="end"/>
        </w:r>
      </w:hyperlink>
    </w:p>
    <w:p w14:paraId="4CEFC5EC" w14:textId="337773B5" w:rsidR="00F61420" w:rsidRDefault="00A95E95">
      <w:pPr>
        <w:pStyle w:val="TOC2"/>
        <w:rPr>
          <w:rFonts w:eastAsiaTheme="minorEastAsia"/>
          <w:smallCaps w:val="0"/>
          <w:sz w:val="22"/>
        </w:rPr>
      </w:pPr>
      <w:hyperlink w:anchor="_Toc536386152" w:history="1">
        <w:r w:rsidR="00F61420" w:rsidRPr="00A21A8D">
          <w:rPr>
            <w:rStyle w:val="Hyperlink"/>
          </w:rPr>
          <w:t>Köpa Software Assurance</w:t>
        </w:r>
        <w:r w:rsidR="00F61420">
          <w:tab/>
        </w:r>
        <w:r w:rsidR="00F61420">
          <w:fldChar w:fldCharType="begin"/>
        </w:r>
        <w:r w:rsidR="00F61420">
          <w:instrText xml:space="preserve"> PAGEREF _Toc536386152 \h </w:instrText>
        </w:r>
        <w:r w:rsidR="00F61420">
          <w:fldChar w:fldCharType="separate"/>
        </w:r>
        <w:r w:rsidR="00F61420">
          <w:t>78</w:t>
        </w:r>
        <w:r w:rsidR="00F61420">
          <w:fldChar w:fldCharType="end"/>
        </w:r>
      </w:hyperlink>
    </w:p>
    <w:p w14:paraId="2588D025" w14:textId="5EA1DAED" w:rsidR="00F61420" w:rsidRDefault="00A95E95">
      <w:pPr>
        <w:pStyle w:val="TOC2"/>
        <w:rPr>
          <w:rFonts w:eastAsiaTheme="minorEastAsia"/>
          <w:smallCaps w:val="0"/>
          <w:sz w:val="22"/>
        </w:rPr>
      </w:pPr>
      <w:hyperlink w:anchor="_Toc536386153" w:history="1">
        <w:r w:rsidR="00F61420" w:rsidRPr="00A21A8D">
          <w:rPr>
            <w:rStyle w:val="Hyperlink"/>
          </w:rPr>
          <w:t>Förnyelse av Software Assurance</w:t>
        </w:r>
        <w:r w:rsidR="00F61420">
          <w:tab/>
        </w:r>
        <w:r w:rsidR="00F61420">
          <w:fldChar w:fldCharType="begin"/>
        </w:r>
        <w:r w:rsidR="00F61420">
          <w:instrText xml:space="preserve"> PAGEREF _Toc536386153 \h </w:instrText>
        </w:r>
        <w:r w:rsidR="00F61420">
          <w:fldChar w:fldCharType="separate"/>
        </w:r>
        <w:r w:rsidR="00F61420">
          <w:t>78</w:t>
        </w:r>
        <w:r w:rsidR="00F61420">
          <w:fldChar w:fldCharType="end"/>
        </w:r>
      </w:hyperlink>
    </w:p>
    <w:p w14:paraId="0CA5D404" w14:textId="6FECA6E3" w:rsidR="00F61420" w:rsidRDefault="00A95E95">
      <w:pPr>
        <w:pStyle w:val="TOC2"/>
        <w:rPr>
          <w:rFonts w:eastAsiaTheme="minorEastAsia"/>
          <w:smallCaps w:val="0"/>
          <w:sz w:val="22"/>
        </w:rPr>
      </w:pPr>
      <w:hyperlink w:anchor="_Toc536386154" w:history="1">
        <w:r w:rsidR="00F61420" w:rsidRPr="00A21A8D">
          <w:rPr>
            <w:rStyle w:val="Hyperlink"/>
          </w:rPr>
          <w:t>Migreringslicens för produkter som har nått slutet av sin livslängd och har Upphört</w:t>
        </w:r>
        <w:r w:rsidR="00F61420">
          <w:tab/>
        </w:r>
        <w:r w:rsidR="00F61420">
          <w:fldChar w:fldCharType="begin"/>
        </w:r>
        <w:r w:rsidR="00F61420">
          <w:instrText xml:space="preserve"> PAGEREF _Toc536386154 \h </w:instrText>
        </w:r>
        <w:r w:rsidR="00F61420">
          <w:fldChar w:fldCharType="separate"/>
        </w:r>
        <w:r w:rsidR="00F61420">
          <w:t>79</w:t>
        </w:r>
        <w:r w:rsidR="00F61420">
          <w:fldChar w:fldCharType="end"/>
        </w:r>
      </w:hyperlink>
    </w:p>
    <w:p w14:paraId="50C35640" w14:textId="775CAEDF" w:rsidR="00F61420" w:rsidRDefault="00A95E95">
      <w:pPr>
        <w:pStyle w:val="TOC2"/>
        <w:rPr>
          <w:rFonts w:eastAsiaTheme="minorEastAsia"/>
          <w:smallCaps w:val="0"/>
          <w:sz w:val="22"/>
        </w:rPr>
      </w:pPr>
      <w:hyperlink w:anchor="_Toc536386155" w:history="1">
        <w:r w:rsidR="00F61420" w:rsidRPr="00A21A8D">
          <w:rPr>
            <w:rStyle w:val="Hyperlink"/>
          </w:rPr>
          <w:t>Software Assurance-förmåner</w:t>
        </w:r>
        <w:r w:rsidR="00F61420">
          <w:tab/>
        </w:r>
        <w:r w:rsidR="00F61420">
          <w:fldChar w:fldCharType="begin"/>
        </w:r>
        <w:r w:rsidR="00F61420">
          <w:instrText xml:space="preserve"> PAGEREF _Toc536386155 \h </w:instrText>
        </w:r>
        <w:r w:rsidR="00F61420">
          <w:fldChar w:fldCharType="separate"/>
        </w:r>
        <w:r w:rsidR="00F61420">
          <w:t>79</w:t>
        </w:r>
        <w:r w:rsidR="00F61420">
          <w:fldChar w:fldCharType="end"/>
        </w:r>
      </w:hyperlink>
    </w:p>
    <w:p w14:paraId="70D0A2F3" w14:textId="379127BA" w:rsidR="00F61420" w:rsidRDefault="00A95E95">
      <w:pPr>
        <w:pStyle w:val="TOC1"/>
        <w:rPr>
          <w:rFonts w:eastAsiaTheme="minorEastAsia"/>
          <w:b w:val="0"/>
          <w:caps w:val="0"/>
          <w:noProof/>
          <w:sz w:val="22"/>
          <w:szCs w:val="22"/>
        </w:rPr>
      </w:pPr>
      <w:hyperlink w:anchor="_Toc536386156" w:history="1">
        <w:r w:rsidR="00F61420" w:rsidRPr="00A21A8D">
          <w:rPr>
            <w:rStyle w:val="Hyperlink"/>
            <w:noProof/>
          </w:rPr>
          <w:t>Bilaga C – Tillägg och andra omvandlingslicenser</w:t>
        </w:r>
        <w:r w:rsidR="00F61420">
          <w:rPr>
            <w:noProof/>
          </w:rPr>
          <w:tab/>
        </w:r>
        <w:r w:rsidR="00F61420">
          <w:rPr>
            <w:noProof/>
          </w:rPr>
          <w:fldChar w:fldCharType="begin"/>
        </w:r>
        <w:r w:rsidR="00F61420">
          <w:rPr>
            <w:noProof/>
          </w:rPr>
          <w:instrText xml:space="preserve"> PAGEREF _Toc536386156 \h </w:instrText>
        </w:r>
        <w:r w:rsidR="00F61420">
          <w:rPr>
            <w:noProof/>
          </w:rPr>
        </w:r>
        <w:r w:rsidR="00F61420">
          <w:rPr>
            <w:noProof/>
          </w:rPr>
          <w:fldChar w:fldCharType="separate"/>
        </w:r>
        <w:r w:rsidR="00F61420">
          <w:rPr>
            <w:noProof/>
          </w:rPr>
          <w:t>90</w:t>
        </w:r>
        <w:r w:rsidR="00F61420">
          <w:rPr>
            <w:noProof/>
          </w:rPr>
          <w:fldChar w:fldCharType="end"/>
        </w:r>
      </w:hyperlink>
    </w:p>
    <w:p w14:paraId="0F082BFB" w14:textId="4AD90233" w:rsidR="00F61420" w:rsidRDefault="00A95E95">
      <w:pPr>
        <w:pStyle w:val="TOC2"/>
        <w:rPr>
          <w:rFonts w:eastAsiaTheme="minorEastAsia"/>
          <w:smallCaps w:val="0"/>
          <w:sz w:val="22"/>
        </w:rPr>
      </w:pPr>
      <w:hyperlink w:anchor="_Toc536386157" w:history="1">
        <w:r w:rsidR="00F61420" w:rsidRPr="00A21A8D">
          <w:rPr>
            <w:rStyle w:val="Hyperlink"/>
          </w:rPr>
          <w:t>Tillägg</w:t>
        </w:r>
        <w:r w:rsidR="00F61420">
          <w:tab/>
        </w:r>
        <w:r w:rsidR="00F61420">
          <w:fldChar w:fldCharType="begin"/>
        </w:r>
        <w:r w:rsidR="00F61420">
          <w:instrText xml:space="preserve"> PAGEREF _Toc536386157 \h </w:instrText>
        </w:r>
        <w:r w:rsidR="00F61420">
          <w:fldChar w:fldCharType="separate"/>
        </w:r>
        <w:r w:rsidR="00F61420">
          <w:t>90</w:t>
        </w:r>
        <w:r w:rsidR="00F61420">
          <w:fldChar w:fldCharType="end"/>
        </w:r>
      </w:hyperlink>
    </w:p>
    <w:p w14:paraId="478BFEA5" w14:textId="4E391F64" w:rsidR="00F61420" w:rsidRDefault="00A95E95">
      <w:pPr>
        <w:pStyle w:val="TOC3"/>
        <w:rPr>
          <w:rFonts w:eastAsiaTheme="minorEastAsia"/>
          <w:smallCaps w:val="0"/>
          <w:sz w:val="22"/>
        </w:rPr>
      </w:pPr>
      <w:hyperlink w:anchor="_Toc536386158" w:history="1">
        <w:r w:rsidR="00F61420" w:rsidRPr="00A21A8D">
          <w:rPr>
            <w:rStyle w:val="Hyperlink"/>
          </w:rPr>
          <w:t>Windows desktop-operativsystem</w:t>
        </w:r>
        <w:r w:rsidR="00F61420">
          <w:tab/>
        </w:r>
        <w:r w:rsidR="00F61420">
          <w:fldChar w:fldCharType="begin"/>
        </w:r>
        <w:r w:rsidR="00F61420">
          <w:instrText xml:space="preserve"> PAGEREF _Toc536386158 \h </w:instrText>
        </w:r>
        <w:r w:rsidR="00F61420">
          <w:fldChar w:fldCharType="separate"/>
        </w:r>
        <w:r w:rsidR="00F61420">
          <w:t>90</w:t>
        </w:r>
        <w:r w:rsidR="00F61420">
          <w:fldChar w:fldCharType="end"/>
        </w:r>
      </w:hyperlink>
    </w:p>
    <w:p w14:paraId="60B4DE33" w14:textId="22937E9C" w:rsidR="00F61420" w:rsidRDefault="00A95E95">
      <w:pPr>
        <w:pStyle w:val="TOC3"/>
        <w:rPr>
          <w:rFonts w:eastAsiaTheme="minorEastAsia"/>
          <w:smallCaps w:val="0"/>
          <w:sz w:val="22"/>
        </w:rPr>
      </w:pPr>
      <w:hyperlink w:anchor="_Toc536386159" w:history="1">
        <w:r w:rsidR="00F61420" w:rsidRPr="00A21A8D">
          <w:rPr>
            <w:rStyle w:val="Hyperlink"/>
          </w:rPr>
          <w:t>Microsoft Azure-användarplaner</w:t>
        </w:r>
        <w:r w:rsidR="00F61420">
          <w:tab/>
        </w:r>
        <w:r w:rsidR="00F61420">
          <w:fldChar w:fldCharType="begin"/>
        </w:r>
        <w:r w:rsidR="00F61420">
          <w:instrText xml:space="preserve"> PAGEREF _Toc536386159 \h </w:instrText>
        </w:r>
        <w:r w:rsidR="00F61420">
          <w:fldChar w:fldCharType="separate"/>
        </w:r>
        <w:r w:rsidR="00F61420">
          <w:t>90</w:t>
        </w:r>
        <w:r w:rsidR="00F61420">
          <w:fldChar w:fldCharType="end"/>
        </w:r>
      </w:hyperlink>
    </w:p>
    <w:p w14:paraId="15BD37B3" w14:textId="06ABDA9A" w:rsidR="00F61420" w:rsidRDefault="00A95E95">
      <w:pPr>
        <w:pStyle w:val="TOC3"/>
        <w:rPr>
          <w:rFonts w:eastAsiaTheme="minorEastAsia"/>
          <w:smallCaps w:val="0"/>
          <w:sz w:val="22"/>
        </w:rPr>
      </w:pPr>
      <w:hyperlink w:anchor="_Toc536386160" w:history="1">
        <w:r w:rsidR="00F61420" w:rsidRPr="00A21A8D">
          <w:rPr>
            <w:rStyle w:val="Hyperlink"/>
          </w:rPr>
          <w:t>Microsoft 365</w:t>
        </w:r>
        <w:r w:rsidR="00F61420">
          <w:tab/>
        </w:r>
        <w:r w:rsidR="00F61420">
          <w:fldChar w:fldCharType="begin"/>
        </w:r>
        <w:r w:rsidR="00F61420">
          <w:instrText xml:space="preserve"> PAGEREF _Toc536386160 \h </w:instrText>
        </w:r>
        <w:r w:rsidR="00F61420">
          <w:fldChar w:fldCharType="separate"/>
        </w:r>
        <w:r w:rsidR="00F61420">
          <w:t>90</w:t>
        </w:r>
        <w:r w:rsidR="00F61420">
          <w:fldChar w:fldCharType="end"/>
        </w:r>
      </w:hyperlink>
    </w:p>
    <w:p w14:paraId="170E9A75" w14:textId="7928EEB4" w:rsidR="00F61420" w:rsidRDefault="00A95E95">
      <w:pPr>
        <w:pStyle w:val="TOC3"/>
        <w:rPr>
          <w:rFonts w:eastAsiaTheme="minorEastAsia"/>
          <w:smallCaps w:val="0"/>
          <w:sz w:val="22"/>
        </w:rPr>
      </w:pPr>
      <w:hyperlink w:anchor="_Toc536386161" w:history="1">
        <w:r w:rsidR="00F61420" w:rsidRPr="00A21A8D">
          <w:rPr>
            <w:rStyle w:val="Hyperlink"/>
          </w:rPr>
          <w:t>Enterprise Mobility + Security</w:t>
        </w:r>
        <w:r w:rsidR="00F61420">
          <w:tab/>
        </w:r>
        <w:r w:rsidR="00F61420">
          <w:fldChar w:fldCharType="begin"/>
        </w:r>
        <w:r w:rsidR="00F61420">
          <w:instrText xml:space="preserve"> PAGEREF _Toc536386161 \h </w:instrText>
        </w:r>
        <w:r w:rsidR="00F61420">
          <w:fldChar w:fldCharType="separate"/>
        </w:r>
        <w:r w:rsidR="00F61420">
          <w:t>90</w:t>
        </w:r>
        <w:r w:rsidR="00F61420">
          <w:fldChar w:fldCharType="end"/>
        </w:r>
      </w:hyperlink>
    </w:p>
    <w:p w14:paraId="26483879" w14:textId="66E2BCDB" w:rsidR="00F61420" w:rsidRDefault="00A95E95">
      <w:pPr>
        <w:pStyle w:val="TOC3"/>
        <w:rPr>
          <w:rFonts w:eastAsiaTheme="minorEastAsia"/>
          <w:smallCaps w:val="0"/>
          <w:sz w:val="22"/>
        </w:rPr>
      </w:pPr>
      <w:hyperlink w:anchor="_Toc536386162" w:history="1">
        <w:r w:rsidR="00F61420" w:rsidRPr="00A21A8D">
          <w:rPr>
            <w:rStyle w:val="Hyperlink"/>
          </w:rPr>
          <w:t>Microsoft Dynamics 365-tjänster</w:t>
        </w:r>
        <w:r w:rsidR="00F61420">
          <w:tab/>
        </w:r>
        <w:r w:rsidR="00F61420">
          <w:fldChar w:fldCharType="begin"/>
        </w:r>
        <w:r w:rsidR="00F61420">
          <w:instrText xml:space="preserve"> PAGEREF _Toc536386162 \h </w:instrText>
        </w:r>
        <w:r w:rsidR="00F61420">
          <w:fldChar w:fldCharType="separate"/>
        </w:r>
        <w:r w:rsidR="00F61420">
          <w:t>91</w:t>
        </w:r>
        <w:r w:rsidR="00F61420">
          <w:fldChar w:fldCharType="end"/>
        </w:r>
      </w:hyperlink>
    </w:p>
    <w:p w14:paraId="3BAB35C0" w14:textId="38CAF33C" w:rsidR="00F61420" w:rsidRDefault="00A95E95">
      <w:pPr>
        <w:pStyle w:val="TOC3"/>
        <w:rPr>
          <w:rFonts w:eastAsiaTheme="minorEastAsia"/>
          <w:smallCaps w:val="0"/>
          <w:sz w:val="22"/>
        </w:rPr>
      </w:pPr>
      <w:hyperlink w:anchor="_Toc536386163" w:history="1">
        <w:r w:rsidR="00F61420" w:rsidRPr="00A21A8D">
          <w:rPr>
            <w:rStyle w:val="Hyperlink"/>
          </w:rPr>
          <w:t>Office 365-program</w:t>
        </w:r>
        <w:r w:rsidR="00F61420">
          <w:tab/>
        </w:r>
        <w:r w:rsidR="00F61420">
          <w:fldChar w:fldCharType="begin"/>
        </w:r>
        <w:r w:rsidR="00F61420">
          <w:instrText xml:space="preserve"> PAGEREF _Toc536386163 \h </w:instrText>
        </w:r>
        <w:r w:rsidR="00F61420">
          <w:fldChar w:fldCharType="separate"/>
        </w:r>
        <w:r w:rsidR="00F61420">
          <w:t>92</w:t>
        </w:r>
        <w:r w:rsidR="00F61420">
          <w:fldChar w:fldCharType="end"/>
        </w:r>
      </w:hyperlink>
    </w:p>
    <w:p w14:paraId="3239DEA4" w14:textId="1C08EA45" w:rsidR="00F61420" w:rsidRDefault="00A95E95">
      <w:pPr>
        <w:pStyle w:val="TOC3"/>
        <w:rPr>
          <w:rFonts w:eastAsiaTheme="minorEastAsia"/>
          <w:smallCaps w:val="0"/>
          <w:sz w:val="22"/>
        </w:rPr>
      </w:pPr>
      <w:hyperlink w:anchor="_Toc536386164" w:history="1">
        <w:r w:rsidR="00F61420" w:rsidRPr="00A21A8D">
          <w:rPr>
            <w:rStyle w:val="Hyperlink"/>
          </w:rPr>
          <w:t>Office 365 Suites</w:t>
        </w:r>
        <w:r w:rsidR="00F61420">
          <w:tab/>
        </w:r>
        <w:r w:rsidR="00F61420">
          <w:fldChar w:fldCharType="begin"/>
        </w:r>
        <w:r w:rsidR="00F61420">
          <w:instrText xml:space="preserve"> PAGEREF _Toc536386164 \h </w:instrText>
        </w:r>
        <w:r w:rsidR="00F61420">
          <w:fldChar w:fldCharType="separate"/>
        </w:r>
        <w:r w:rsidR="00F61420">
          <w:t>92</w:t>
        </w:r>
        <w:r w:rsidR="00F61420">
          <w:fldChar w:fldCharType="end"/>
        </w:r>
      </w:hyperlink>
    </w:p>
    <w:p w14:paraId="711F15E3" w14:textId="117A4156" w:rsidR="00F61420" w:rsidRDefault="00A95E95">
      <w:pPr>
        <w:pStyle w:val="TOC3"/>
        <w:rPr>
          <w:rFonts w:eastAsiaTheme="minorEastAsia"/>
          <w:smallCaps w:val="0"/>
          <w:sz w:val="22"/>
        </w:rPr>
      </w:pPr>
      <w:hyperlink w:anchor="_Toc536386165" w:history="1">
        <w:r w:rsidR="00F61420" w:rsidRPr="00A21A8D">
          <w:rPr>
            <w:rStyle w:val="Hyperlink"/>
          </w:rPr>
          <w:t>Office 365 Avancerat skydd</w:t>
        </w:r>
        <w:r w:rsidR="00F61420">
          <w:tab/>
        </w:r>
        <w:r w:rsidR="00F61420">
          <w:fldChar w:fldCharType="begin"/>
        </w:r>
        <w:r w:rsidR="00F61420">
          <w:instrText xml:space="preserve"> PAGEREF _Toc536386165 \h </w:instrText>
        </w:r>
        <w:r w:rsidR="00F61420">
          <w:fldChar w:fldCharType="separate"/>
        </w:r>
        <w:r w:rsidR="00F61420">
          <w:t>93</w:t>
        </w:r>
        <w:r w:rsidR="00F61420">
          <w:fldChar w:fldCharType="end"/>
        </w:r>
      </w:hyperlink>
    </w:p>
    <w:p w14:paraId="50979D46" w14:textId="0E027302" w:rsidR="00F61420" w:rsidRDefault="00A95E95">
      <w:pPr>
        <w:pStyle w:val="TOC3"/>
        <w:rPr>
          <w:rFonts w:eastAsiaTheme="minorEastAsia"/>
          <w:smallCaps w:val="0"/>
          <w:sz w:val="22"/>
        </w:rPr>
      </w:pPr>
      <w:hyperlink w:anchor="_Toc536386166" w:history="1">
        <w:r w:rsidR="00F61420" w:rsidRPr="00A21A8D">
          <w:rPr>
            <w:rStyle w:val="Hyperlink"/>
          </w:rPr>
          <w:t>Office 365 Dataförlustskydd-tillägg</w:t>
        </w:r>
        <w:r w:rsidR="00F61420">
          <w:tab/>
        </w:r>
        <w:r w:rsidR="00F61420">
          <w:fldChar w:fldCharType="begin"/>
        </w:r>
        <w:r w:rsidR="00F61420">
          <w:instrText xml:space="preserve"> PAGEREF _Toc536386166 \h </w:instrText>
        </w:r>
        <w:r w:rsidR="00F61420">
          <w:fldChar w:fldCharType="separate"/>
        </w:r>
        <w:r w:rsidR="00F61420">
          <w:t>93</w:t>
        </w:r>
        <w:r w:rsidR="00F61420">
          <w:fldChar w:fldCharType="end"/>
        </w:r>
      </w:hyperlink>
    </w:p>
    <w:p w14:paraId="6379715A" w14:textId="3AB0A8D1" w:rsidR="00F61420" w:rsidRDefault="00A95E95">
      <w:pPr>
        <w:pStyle w:val="TOC3"/>
        <w:rPr>
          <w:rFonts w:eastAsiaTheme="minorEastAsia"/>
          <w:smallCaps w:val="0"/>
          <w:sz w:val="22"/>
        </w:rPr>
      </w:pPr>
      <w:hyperlink w:anchor="_Toc536386167" w:history="1">
        <w:r w:rsidR="00F61420" w:rsidRPr="00A21A8D">
          <w:rPr>
            <w:rStyle w:val="Hyperlink"/>
          </w:rPr>
          <w:t>Office 365 Cloud App Security</w:t>
        </w:r>
        <w:r w:rsidR="00F61420">
          <w:tab/>
        </w:r>
        <w:r w:rsidR="00F61420">
          <w:fldChar w:fldCharType="begin"/>
        </w:r>
        <w:r w:rsidR="00F61420">
          <w:instrText xml:space="preserve"> PAGEREF _Toc536386167 \h </w:instrText>
        </w:r>
        <w:r w:rsidR="00F61420">
          <w:fldChar w:fldCharType="separate"/>
        </w:r>
        <w:r w:rsidR="00F61420">
          <w:t>93</w:t>
        </w:r>
        <w:r w:rsidR="00F61420">
          <w:fldChar w:fldCharType="end"/>
        </w:r>
      </w:hyperlink>
    </w:p>
    <w:p w14:paraId="44FE6B41" w14:textId="75E8103C" w:rsidR="00F61420" w:rsidRDefault="00A95E95">
      <w:pPr>
        <w:pStyle w:val="TOC3"/>
        <w:rPr>
          <w:rFonts w:eastAsiaTheme="minorEastAsia"/>
          <w:smallCaps w:val="0"/>
          <w:sz w:val="22"/>
        </w:rPr>
      </w:pPr>
      <w:hyperlink w:anchor="_Toc536386168" w:history="1">
        <w:r w:rsidR="00F61420" w:rsidRPr="00A21A8D">
          <w:rPr>
            <w:rStyle w:val="Hyperlink"/>
          </w:rPr>
          <w:t>Office 365 Threat Intelligence</w:t>
        </w:r>
        <w:r w:rsidR="00F61420">
          <w:tab/>
        </w:r>
        <w:r w:rsidR="00F61420">
          <w:fldChar w:fldCharType="begin"/>
        </w:r>
        <w:r w:rsidR="00F61420">
          <w:instrText xml:space="preserve"> PAGEREF _Toc536386168 \h </w:instrText>
        </w:r>
        <w:r w:rsidR="00F61420">
          <w:fldChar w:fldCharType="separate"/>
        </w:r>
        <w:r w:rsidR="00F61420">
          <w:t>93</w:t>
        </w:r>
        <w:r w:rsidR="00F61420">
          <w:fldChar w:fldCharType="end"/>
        </w:r>
      </w:hyperlink>
    </w:p>
    <w:p w14:paraId="6F65631E" w14:textId="7E2E69E1" w:rsidR="00F61420" w:rsidRDefault="00A95E95">
      <w:pPr>
        <w:pStyle w:val="TOC3"/>
        <w:rPr>
          <w:rFonts w:eastAsiaTheme="minorEastAsia"/>
          <w:smallCaps w:val="0"/>
          <w:sz w:val="22"/>
        </w:rPr>
      </w:pPr>
      <w:hyperlink w:anchor="_Toc536386169" w:history="1">
        <w:r w:rsidR="00F61420" w:rsidRPr="00A21A8D">
          <w:rPr>
            <w:rStyle w:val="Hyperlink"/>
          </w:rPr>
          <w:t>Multi-Geo Capabilities i Office 365</w:t>
        </w:r>
        <w:r w:rsidR="00F61420">
          <w:tab/>
        </w:r>
        <w:r w:rsidR="00F61420">
          <w:fldChar w:fldCharType="begin"/>
        </w:r>
        <w:r w:rsidR="00F61420">
          <w:instrText xml:space="preserve"> PAGEREF _Toc536386169 \h </w:instrText>
        </w:r>
        <w:r w:rsidR="00F61420">
          <w:fldChar w:fldCharType="separate"/>
        </w:r>
        <w:r w:rsidR="00F61420">
          <w:t>93</w:t>
        </w:r>
        <w:r w:rsidR="00F61420">
          <w:fldChar w:fldCharType="end"/>
        </w:r>
      </w:hyperlink>
    </w:p>
    <w:p w14:paraId="1F98732E" w14:textId="7379F6A7" w:rsidR="00F61420" w:rsidRDefault="00A95E95">
      <w:pPr>
        <w:pStyle w:val="TOC3"/>
        <w:rPr>
          <w:rFonts w:eastAsiaTheme="minorEastAsia"/>
          <w:smallCaps w:val="0"/>
          <w:sz w:val="22"/>
        </w:rPr>
      </w:pPr>
      <w:hyperlink w:anchor="_Toc536386170" w:history="1">
        <w:r w:rsidR="00F61420" w:rsidRPr="00A21A8D">
          <w:rPr>
            <w:rStyle w:val="Hyperlink"/>
          </w:rPr>
          <w:t>Exchange Online</w:t>
        </w:r>
        <w:r w:rsidR="00F61420">
          <w:tab/>
        </w:r>
        <w:r w:rsidR="00F61420">
          <w:fldChar w:fldCharType="begin"/>
        </w:r>
        <w:r w:rsidR="00F61420">
          <w:instrText xml:space="preserve"> PAGEREF _Toc536386170 \h </w:instrText>
        </w:r>
        <w:r w:rsidR="00F61420">
          <w:fldChar w:fldCharType="separate"/>
        </w:r>
        <w:r w:rsidR="00F61420">
          <w:t>94</w:t>
        </w:r>
        <w:r w:rsidR="00F61420">
          <w:fldChar w:fldCharType="end"/>
        </w:r>
      </w:hyperlink>
    </w:p>
    <w:p w14:paraId="36877A29" w14:textId="789D8459" w:rsidR="00F61420" w:rsidRDefault="00A95E95">
      <w:pPr>
        <w:pStyle w:val="TOC3"/>
        <w:rPr>
          <w:rFonts w:eastAsiaTheme="minorEastAsia"/>
          <w:smallCaps w:val="0"/>
          <w:sz w:val="22"/>
        </w:rPr>
      </w:pPr>
      <w:hyperlink w:anchor="_Toc536386171" w:history="1">
        <w:r w:rsidR="00F61420" w:rsidRPr="00A21A8D">
          <w:rPr>
            <w:rStyle w:val="Hyperlink"/>
          </w:rPr>
          <w:t>Project Online</w:t>
        </w:r>
        <w:r w:rsidR="00F61420">
          <w:tab/>
        </w:r>
        <w:r w:rsidR="00F61420">
          <w:fldChar w:fldCharType="begin"/>
        </w:r>
        <w:r w:rsidR="00F61420">
          <w:instrText xml:space="preserve"> PAGEREF _Toc536386171 \h </w:instrText>
        </w:r>
        <w:r w:rsidR="00F61420">
          <w:fldChar w:fldCharType="separate"/>
        </w:r>
        <w:r w:rsidR="00F61420">
          <w:t>94</w:t>
        </w:r>
        <w:r w:rsidR="00F61420">
          <w:fldChar w:fldCharType="end"/>
        </w:r>
      </w:hyperlink>
    </w:p>
    <w:p w14:paraId="0666578E" w14:textId="6B98E557" w:rsidR="00F61420" w:rsidRDefault="00A95E95">
      <w:pPr>
        <w:pStyle w:val="TOC3"/>
        <w:rPr>
          <w:rFonts w:eastAsiaTheme="minorEastAsia"/>
          <w:smallCaps w:val="0"/>
          <w:sz w:val="22"/>
        </w:rPr>
      </w:pPr>
      <w:hyperlink w:anchor="_Toc536386172" w:history="1">
        <w:r w:rsidR="00F61420" w:rsidRPr="00A21A8D">
          <w:rPr>
            <w:rStyle w:val="Hyperlink"/>
          </w:rPr>
          <w:t>SharePoint Online</w:t>
        </w:r>
        <w:r w:rsidR="00F61420">
          <w:tab/>
        </w:r>
        <w:r w:rsidR="00F61420">
          <w:fldChar w:fldCharType="begin"/>
        </w:r>
        <w:r w:rsidR="00F61420">
          <w:instrText xml:space="preserve"> PAGEREF _Toc536386172 \h </w:instrText>
        </w:r>
        <w:r w:rsidR="00F61420">
          <w:fldChar w:fldCharType="separate"/>
        </w:r>
        <w:r w:rsidR="00F61420">
          <w:t>94</w:t>
        </w:r>
        <w:r w:rsidR="00F61420">
          <w:fldChar w:fldCharType="end"/>
        </w:r>
      </w:hyperlink>
    </w:p>
    <w:p w14:paraId="1F39A234" w14:textId="294647F5" w:rsidR="00F61420" w:rsidRDefault="00A95E95">
      <w:pPr>
        <w:pStyle w:val="TOC3"/>
        <w:rPr>
          <w:rFonts w:eastAsiaTheme="minorEastAsia"/>
          <w:smallCaps w:val="0"/>
          <w:sz w:val="22"/>
        </w:rPr>
      </w:pPr>
      <w:hyperlink w:anchor="_Toc536386173" w:history="1">
        <w:r w:rsidR="00F61420" w:rsidRPr="00A21A8D">
          <w:rPr>
            <w:rStyle w:val="Hyperlink"/>
          </w:rPr>
          <w:t>Skype för företag – Online</w:t>
        </w:r>
        <w:r w:rsidR="00F61420">
          <w:tab/>
        </w:r>
        <w:r w:rsidR="00F61420">
          <w:fldChar w:fldCharType="begin"/>
        </w:r>
        <w:r w:rsidR="00F61420">
          <w:instrText xml:space="preserve"> PAGEREF _Toc536386173 \h </w:instrText>
        </w:r>
        <w:r w:rsidR="00F61420">
          <w:fldChar w:fldCharType="separate"/>
        </w:r>
        <w:r w:rsidR="00F61420">
          <w:t>94</w:t>
        </w:r>
        <w:r w:rsidR="00F61420">
          <w:fldChar w:fldCharType="end"/>
        </w:r>
      </w:hyperlink>
    </w:p>
    <w:p w14:paraId="0110608A" w14:textId="42E5AA74" w:rsidR="00F61420" w:rsidRDefault="00A95E95">
      <w:pPr>
        <w:pStyle w:val="TOC3"/>
        <w:rPr>
          <w:rFonts w:eastAsiaTheme="minorEastAsia"/>
          <w:smallCaps w:val="0"/>
          <w:sz w:val="22"/>
        </w:rPr>
      </w:pPr>
      <w:hyperlink w:anchor="_Toc536386174" w:history="1">
        <w:r w:rsidR="00F61420" w:rsidRPr="00A21A8D">
          <w:rPr>
            <w:rStyle w:val="Hyperlink"/>
          </w:rPr>
          <w:t>Microsoft Intune</w:t>
        </w:r>
        <w:r w:rsidR="00F61420">
          <w:tab/>
        </w:r>
        <w:r w:rsidR="00F61420">
          <w:fldChar w:fldCharType="begin"/>
        </w:r>
        <w:r w:rsidR="00F61420">
          <w:instrText xml:space="preserve"> PAGEREF _Toc536386174 \h </w:instrText>
        </w:r>
        <w:r w:rsidR="00F61420">
          <w:fldChar w:fldCharType="separate"/>
        </w:r>
        <w:r w:rsidR="00F61420">
          <w:t>94</w:t>
        </w:r>
        <w:r w:rsidR="00F61420">
          <w:fldChar w:fldCharType="end"/>
        </w:r>
      </w:hyperlink>
    </w:p>
    <w:p w14:paraId="6C5431B9" w14:textId="43B31C03" w:rsidR="00F61420" w:rsidRDefault="00A95E95">
      <w:pPr>
        <w:pStyle w:val="TOC2"/>
        <w:rPr>
          <w:rFonts w:eastAsiaTheme="minorEastAsia"/>
          <w:smallCaps w:val="0"/>
          <w:sz w:val="22"/>
        </w:rPr>
      </w:pPr>
      <w:hyperlink w:anchor="_Toc536386175" w:history="1">
        <w:r w:rsidR="00F61420" w:rsidRPr="00A21A8D">
          <w:rPr>
            <w:rStyle w:val="Hyperlink"/>
          </w:rPr>
          <w:t>Från SA</w:t>
        </w:r>
        <w:r w:rsidR="00F61420">
          <w:tab/>
        </w:r>
        <w:r w:rsidR="00F61420">
          <w:fldChar w:fldCharType="begin"/>
        </w:r>
        <w:r w:rsidR="00F61420">
          <w:instrText xml:space="preserve"> PAGEREF _Toc536386175 \h </w:instrText>
        </w:r>
        <w:r w:rsidR="00F61420">
          <w:fldChar w:fldCharType="separate"/>
        </w:r>
        <w:r w:rsidR="00F61420">
          <w:t>94</w:t>
        </w:r>
        <w:r w:rsidR="00F61420">
          <w:fldChar w:fldCharType="end"/>
        </w:r>
      </w:hyperlink>
    </w:p>
    <w:p w14:paraId="75046AC2" w14:textId="1703CBBF" w:rsidR="00F61420" w:rsidRDefault="00A95E95">
      <w:pPr>
        <w:pStyle w:val="TOC3"/>
        <w:rPr>
          <w:rFonts w:eastAsiaTheme="minorEastAsia"/>
          <w:smallCaps w:val="0"/>
          <w:sz w:val="22"/>
        </w:rPr>
      </w:pPr>
      <w:hyperlink w:anchor="_Toc536386176" w:history="1">
        <w:r w:rsidR="00F61420" w:rsidRPr="00A21A8D">
          <w:rPr>
            <w:rStyle w:val="Hyperlink"/>
          </w:rPr>
          <w:t>CAL Suites</w:t>
        </w:r>
        <w:r w:rsidR="00F61420">
          <w:tab/>
        </w:r>
        <w:r w:rsidR="00F61420">
          <w:fldChar w:fldCharType="begin"/>
        </w:r>
        <w:r w:rsidR="00F61420">
          <w:instrText xml:space="preserve"> PAGEREF _Toc536386176 \h </w:instrText>
        </w:r>
        <w:r w:rsidR="00F61420">
          <w:fldChar w:fldCharType="separate"/>
        </w:r>
        <w:r w:rsidR="00F61420">
          <w:t>95</w:t>
        </w:r>
        <w:r w:rsidR="00F61420">
          <w:fldChar w:fldCharType="end"/>
        </w:r>
      </w:hyperlink>
    </w:p>
    <w:p w14:paraId="45809714" w14:textId="2957869D" w:rsidR="00F61420" w:rsidRDefault="00A95E95">
      <w:pPr>
        <w:pStyle w:val="TOC3"/>
        <w:rPr>
          <w:rFonts w:eastAsiaTheme="minorEastAsia"/>
          <w:smallCaps w:val="0"/>
          <w:sz w:val="22"/>
        </w:rPr>
      </w:pPr>
      <w:hyperlink w:anchor="_Toc536386177" w:history="1">
        <w:r w:rsidR="00F61420" w:rsidRPr="00A21A8D">
          <w:rPr>
            <w:rStyle w:val="Hyperlink"/>
          </w:rPr>
          <w:t>Windows desktop-operativsystem</w:t>
        </w:r>
        <w:r w:rsidR="00F61420">
          <w:tab/>
        </w:r>
        <w:r w:rsidR="00F61420">
          <w:fldChar w:fldCharType="begin"/>
        </w:r>
        <w:r w:rsidR="00F61420">
          <w:instrText xml:space="preserve"> PAGEREF _Toc536386177 \h </w:instrText>
        </w:r>
        <w:r w:rsidR="00F61420">
          <w:fldChar w:fldCharType="separate"/>
        </w:r>
        <w:r w:rsidR="00F61420">
          <w:t>95</w:t>
        </w:r>
        <w:r w:rsidR="00F61420">
          <w:fldChar w:fldCharType="end"/>
        </w:r>
      </w:hyperlink>
    </w:p>
    <w:p w14:paraId="7130A4D1" w14:textId="6905242A" w:rsidR="00F61420" w:rsidRDefault="00A95E95">
      <w:pPr>
        <w:pStyle w:val="TOC3"/>
        <w:rPr>
          <w:rFonts w:eastAsiaTheme="minorEastAsia"/>
          <w:smallCaps w:val="0"/>
          <w:sz w:val="22"/>
        </w:rPr>
      </w:pPr>
      <w:hyperlink w:anchor="_Toc536386178" w:history="1">
        <w:r w:rsidR="00F61420" w:rsidRPr="00A21A8D">
          <w:rPr>
            <w:rStyle w:val="Hyperlink"/>
          </w:rPr>
          <w:t>Microsoft 365</w:t>
        </w:r>
        <w:r w:rsidR="00F61420">
          <w:tab/>
        </w:r>
        <w:r w:rsidR="00F61420">
          <w:fldChar w:fldCharType="begin"/>
        </w:r>
        <w:r w:rsidR="00F61420">
          <w:instrText xml:space="preserve"> PAGEREF _Toc536386178 \h </w:instrText>
        </w:r>
        <w:r w:rsidR="00F61420">
          <w:fldChar w:fldCharType="separate"/>
        </w:r>
        <w:r w:rsidR="00F61420">
          <w:t>95</w:t>
        </w:r>
        <w:r w:rsidR="00F61420">
          <w:fldChar w:fldCharType="end"/>
        </w:r>
      </w:hyperlink>
    </w:p>
    <w:p w14:paraId="722FDBDC" w14:textId="50358AAC" w:rsidR="00F61420" w:rsidRDefault="00A95E95">
      <w:pPr>
        <w:pStyle w:val="TOC3"/>
        <w:rPr>
          <w:rFonts w:eastAsiaTheme="minorEastAsia"/>
          <w:smallCaps w:val="0"/>
          <w:sz w:val="22"/>
        </w:rPr>
      </w:pPr>
      <w:hyperlink w:anchor="_Toc536386179" w:history="1">
        <w:r w:rsidR="00F61420" w:rsidRPr="00A21A8D">
          <w:rPr>
            <w:rStyle w:val="Hyperlink"/>
          </w:rPr>
          <w:t>Enterprise Mobility + Security</w:t>
        </w:r>
        <w:r w:rsidR="00F61420">
          <w:tab/>
        </w:r>
        <w:r w:rsidR="00F61420">
          <w:fldChar w:fldCharType="begin"/>
        </w:r>
        <w:r w:rsidR="00F61420">
          <w:instrText xml:space="preserve"> PAGEREF _Toc536386179 \h </w:instrText>
        </w:r>
        <w:r w:rsidR="00F61420">
          <w:fldChar w:fldCharType="separate"/>
        </w:r>
        <w:r w:rsidR="00F61420">
          <w:t>95</w:t>
        </w:r>
        <w:r w:rsidR="00F61420">
          <w:fldChar w:fldCharType="end"/>
        </w:r>
      </w:hyperlink>
    </w:p>
    <w:p w14:paraId="31128387" w14:textId="201804F4" w:rsidR="00F61420" w:rsidRDefault="00A95E95">
      <w:pPr>
        <w:pStyle w:val="TOC3"/>
        <w:rPr>
          <w:rFonts w:eastAsiaTheme="minorEastAsia"/>
          <w:smallCaps w:val="0"/>
          <w:sz w:val="22"/>
        </w:rPr>
      </w:pPr>
      <w:hyperlink w:anchor="_Toc536386180" w:history="1">
        <w:r w:rsidR="00F61420" w:rsidRPr="00A21A8D">
          <w:rPr>
            <w:rStyle w:val="Hyperlink"/>
          </w:rPr>
          <w:t>Microsoft Dynamics 365-tjänster</w:t>
        </w:r>
        <w:r w:rsidR="00F61420">
          <w:tab/>
        </w:r>
        <w:r w:rsidR="00F61420">
          <w:fldChar w:fldCharType="begin"/>
        </w:r>
        <w:r w:rsidR="00F61420">
          <w:instrText xml:space="preserve"> PAGEREF _Toc536386180 \h </w:instrText>
        </w:r>
        <w:r w:rsidR="00F61420">
          <w:fldChar w:fldCharType="separate"/>
        </w:r>
        <w:r w:rsidR="00F61420">
          <w:t>95</w:t>
        </w:r>
        <w:r w:rsidR="00F61420">
          <w:fldChar w:fldCharType="end"/>
        </w:r>
      </w:hyperlink>
    </w:p>
    <w:p w14:paraId="2E4CAE95" w14:textId="3ED29320" w:rsidR="00F61420" w:rsidRDefault="00A95E95">
      <w:pPr>
        <w:pStyle w:val="TOC3"/>
        <w:rPr>
          <w:rFonts w:eastAsiaTheme="minorEastAsia"/>
          <w:smallCaps w:val="0"/>
          <w:sz w:val="22"/>
        </w:rPr>
      </w:pPr>
      <w:hyperlink w:anchor="_Toc536386181" w:history="1">
        <w:r w:rsidR="00F61420" w:rsidRPr="00A21A8D">
          <w:rPr>
            <w:rStyle w:val="Hyperlink"/>
          </w:rPr>
          <w:t>Office 365-program</w:t>
        </w:r>
        <w:r w:rsidR="00F61420">
          <w:tab/>
        </w:r>
        <w:r w:rsidR="00F61420">
          <w:fldChar w:fldCharType="begin"/>
        </w:r>
        <w:r w:rsidR="00F61420">
          <w:instrText xml:space="preserve"> PAGEREF _Toc536386181 \h </w:instrText>
        </w:r>
        <w:r w:rsidR="00F61420">
          <w:fldChar w:fldCharType="separate"/>
        </w:r>
        <w:r w:rsidR="00F61420">
          <w:t>97</w:t>
        </w:r>
        <w:r w:rsidR="00F61420">
          <w:fldChar w:fldCharType="end"/>
        </w:r>
      </w:hyperlink>
    </w:p>
    <w:p w14:paraId="4ED24A1E" w14:textId="5F4E91F1" w:rsidR="00F61420" w:rsidRDefault="00A95E95">
      <w:pPr>
        <w:pStyle w:val="TOC3"/>
        <w:rPr>
          <w:rFonts w:eastAsiaTheme="minorEastAsia"/>
          <w:smallCaps w:val="0"/>
          <w:sz w:val="22"/>
        </w:rPr>
      </w:pPr>
      <w:hyperlink w:anchor="_Toc536386182" w:history="1">
        <w:r w:rsidR="00F61420" w:rsidRPr="00A21A8D">
          <w:rPr>
            <w:rStyle w:val="Hyperlink"/>
          </w:rPr>
          <w:t>Office 365 Suites</w:t>
        </w:r>
        <w:r w:rsidR="00F61420">
          <w:tab/>
        </w:r>
        <w:r w:rsidR="00F61420">
          <w:fldChar w:fldCharType="begin"/>
        </w:r>
        <w:r w:rsidR="00F61420">
          <w:instrText xml:space="preserve"> PAGEREF _Toc536386182 \h </w:instrText>
        </w:r>
        <w:r w:rsidR="00F61420">
          <w:fldChar w:fldCharType="separate"/>
        </w:r>
        <w:r w:rsidR="00F61420">
          <w:t>97</w:t>
        </w:r>
        <w:r w:rsidR="00F61420">
          <w:fldChar w:fldCharType="end"/>
        </w:r>
      </w:hyperlink>
    </w:p>
    <w:p w14:paraId="74723F61" w14:textId="08A1631D" w:rsidR="00F61420" w:rsidRDefault="00A95E95">
      <w:pPr>
        <w:pStyle w:val="TOC3"/>
        <w:rPr>
          <w:rFonts w:eastAsiaTheme="minorEastAsia"/>
          <w:smallCaps w:val="0"/>
          <w:sz w:val="22"/>
        </w:rPr>
      </w:pPr>
      <w:hyperlink w:anchor="_Toc536386183" w:history="1">
        <w:r w:rsidR="00F61420" w:rsidRPr="00A21A8D">
          <w:rPr>
            <w:rStyle w:val="Hyperlink"/>
          </w:rPr>
          <w:t>Project Online</w:t>
        </w:r>
        <w:r w:rsidR="00F61420">
          <w:tab/>
        </w:r>
        <w:r w:rsidR="00F61420">
          <w:fldChar w:fldCharType="begin"/>
        </w:r>
        <w:r w:rsidR="00F61420">
          <w:instrText xml:space="preserve"> PAGEREF _Toc536386183 \h </w:instrText>
        </w:r>
        <w:r w:rsidR="00F61420">
          <w:fldChar w:fldCharType="separate"/>
        </w:r>
        <w:r w:rsidR="00F61420">
          <w:t>98</w:t>
        </w:r>
        <w:r w:rsidR="00F61420">
          <w:fldChar w:fldCharType="end"/>
        </w:r>
      </w:hyperlink>
    </w:p>
    <w:p w14:paraId="5DF66E50" w14:textId="7EBB198D" w:rsidR="00F61420" w:rsidRDefault="00A95E95">
      <w:pPr>
        <w:pStyle w:val="TOC1"/>
        <w:rPr>
          <w:rFonts w:eastAsiaTheme="minorEastAsia"/>
          <w:b w:val="0"/>
          <w:caps w:val="0"/>
          <w:noProof/>
          <w:sz w:val="22"/>
          <w:szCs w:val="22"/>
        </w:rPr>
      </w:pPr>
      <w:hyperlink w:anchor="_Toc536386184" w:history="1">
        <w:r w:rsidR="00F61420" w:rsidRPr="00A21A8D">
          <w:rPr>
            <w:rStyle w:val="Hyperlink"/>
            <w:noProof/>
          </w:rPr>
          <w:t>Bilaga D – Professionella tjänster</w:t>
        </w:r>
        <w:r w:rsidR="00F61420">
          <w:rPr>
            <w:noProof/>
          </w:rPr>
          <w:tab/>
        </w:r>
        <w:r w:rsidR="00F61420">
          <w:rPr>
            <w:noProof/>
          </w:rPr>
          <w:fldChar w:fldCharType="begin"/>
        </w:r>
        <w:r w:rsidR="00F61420">
          <w:rPr>
            <w:noProof/>
          </w:rPr>
          <w:instrText xml:space="preserve"> PAGEREF _Toc536386184 \h </w:instrText>
        </w:r>
        <w:r w:rsidR="00F61420">
          <w:rPr>
            <w:noProof/>
          </w:rPr>
        </w:r>
        <w:r w:rsidR="00F61420">
          <w:rPr>
            <w:noProof/>
          </w:rPr>
          <w:fldChar w:fldCharType="separate"/>
        </w:r>
        <w:r w:rsidR="00F61420">
          <w:rPr>
            <w:noProof/>
          </w:rPr>
          <w:t>99</w:t>
        </w:r>
        <w:r w:rsidR="00F61420">
          <w:rPr>
            <w:noProof/>
          </w:rPr>
          <w:fldChar w:fldCharType="end"/>
        </w:r>
      </w:hyperlink>
    </w:p>
    <w:p w14:paraId="51F2D97D" w14:textId="03123AAD" w:rsidR="00F61420" w:rsidRDefault="00A95E95">
      <w:pPr>
        <w:pStyle w:val="TOC2"/>
        <w:rPr>
          <w:rFonts w:eastAsiaTheme="minorEastAsia"/>
          <w:smallCaps w:val="0"/>
          <w:sz w:val="22"/>
        </w:rPr>
      </w:pPr>
      <w:hyperlink w:anchor="_Toc536386185" w:history="1">
        <w:r w:rsidR="00F61420" w:rsidRPr="00A21A8D">
          <w:rPr>
            <w:rStyle w:val="Hyperlink"/>
          </w:rPr>
          <w:t>Microsoft Premier-supporterbjudanden</w:t>
        </w:r>
        <w:r w:rsidR="00F61420">
          <w:tab/>
        </w:r>
        <w:r w:rsidR="00F61420">
          <w:fldChar w:fldCharType="begin"/>
        </w:r>
        <w:r w:rsidR="00F61420">
          <w:instrText xml:space="preserve"> PAGEREF _Toc536386185 \h </w:instrText>
        </w:r>
        <w:r w:rsidR="00F61420">
          <w:fldChar w:fldCharType="separate"/>
        </w:r>
        <w:r w:rsidR="00F61420">
          <w:t>99</w:t>
        </w:r>
        <w:r w:rsidR="00F61420">
          <w:fldChar w:fldCharType="end"/>
        </w:r>
      </w:hyperlink>
    </w:p>
    <w:p w14:paraId="6C8E75DC" w14:textId="72A56601" w:rsidR="00F61420" w:rsidRDefault="00A95E95">
      <w:pPr>
        <w:pStyle w:val="TOC2"/>
        <w:rPr>
          <w:rFonts w:eastAsiaTheme="minorEastAsia"/>
          <w:smallCaps w:val="0"/>
          <w:sz w:val="22"/>
        </w:rPr>
      </w:pPr>
      <w:hyperlink w:anchor="_Toc536386186" w:history="1">
        <w:r w:rsidR="00F61420" w:rsidRPr="00A21A8D">
          <w:rPr>
            <w:rStyle w:val="Hyperlink"/>
          </w:rPr>
          <w:t>Erbjudanden för Microsoft Digital Advisory Services</w:t>
        </w:r>
        <w:r w:rsidR="00F61420">
          <w:tab/>
        </w:r>
        <w:r w:rsidR="00F61420">
          <w:fldChar w:fldCharType="begin"/>
        </w:r>
        <w:r w:rsidR="00F61420">
          <w:instrText xml:space="preserve"> PAGEREF _Toc536386186 \h </w:instrText>
        </w:r>
        <w:r w:rsidR="00F61420">
          <w:fldChar w:fldCharType="separate"/>
        </w:r>
        <w:r w:rsidR="00F61420">
          <w:t>99</w:t>
        </w:r>
        <w:r w:rsidR="00F61420">
          <w:fldChar w:fldCharType="end"/>
        </w:r>
      </w:hyperlink>
    </w:p>
    <w:p w14:paraId="304C76E1" w14:textId="19495681" w:rsidR="00F61420" w:rsidRDefault="00A95E95">
      <w:pPr>
        <w:pStyle w:val="TOC2"/>
        <w:rPr>
          <w:rFonts w:eastAsiaTheme="minorEastAsia"/>
          <w:smallCaps w:val="0"/>
          <w:sz w:val="22"/>
        </w:rPr>
      </w:pPr>
      <w:hyperlink w:anchor="_Toc536386187" w:history="1">
        <w:r w:rsidR="00F61420" w:rsidRPr="00A21A8D">
          <w:rPr>
            <w:rStyle w:val="Hyperlink"/>
          </w:rPr>
          <w:t>Erbjudanden om Sales Productivity Accelerator</w:t>
        </w:r>
        <w:r w:rsidR="00F61420">
          <w:tab/>
        </w:r>
        <w:r w:rsidR="00F61420">
          <w:fldChar w:fldCharType="begin"/>
        </w:r>
        <w:r w:rsidR="00F61420">
          <w:instrText xml:space="preserve"> PAGEREF _Toc536386187 \h </w:instrText>
        </w:r>
        <w:r w:rsidR="00F61420">
          <w:fldChar w:fldCharType="separate"/>
        </w:r>
        <w:r w:rsidR="00F61420">
          <w:t>100</w:t>
        </w:r>
        <w:r w:rsidR="00F61420">
          <w:fldChar w:fldCharType="end"/>
        </w:r>
      </w:hyperlink>
    </w:p>
    <w:p w14:paraId="00795641" w14:textId="22D35048" w:rsidR="00F61420" w:rsidRDefault="00A95E95">
      <w:pPr>
        <w:pStyle w:val="TOC1"/>
        <w:rPr>
          <w:rFonts w:eastAsiaTheme="minorEastAsia"/>
          <w:b w:val="0"/>
          <w:caps w:val="0"/>
          <w:noProof/>
          <w:sz w:val="22"/>
          <w:szCs w:val="22"/>
        </w:rPr>
      </w:pPr>
      <w:hyperlink w:anchor="_Toc536386188" w:history="1">
        <w:r w:rsidR="00F61420" w:rsidRPr="00A21A8D">
          <w:rPr>
            <w:rStyle w:val="Hyperlink"/>
            <w:noProof/>
          </w:rPr>
          <w:t>Bilaga E – Kompletterande villkor för Programavtal</w:t>
        </w:r>
        <w:r w:rsidR="00F61420">
          <w:rPr>
            <w:noProof/>
          </w:rPr>
          <w:tab/>
        </w:r>
        <w:r w:rsidR="00F61420">
          <w:rPr>
            <w:noProof/>
          </w:rPr>
          <w:fldChar w:fldCharType="begin"/>
        </w:r>
        <w:r w:rsidR="00F61420">
          <w:rPr>
            <w:noProof/>
          </w:rPr>
          <w:instrText xml:space="preserve"> PAGEREF _Toc536386188 \h </w:instrText>
        </w:r>
        <w:r w:rsidR="00F61420">
          <w:rPr>
            <w:noProof/>
          </w:rPr>
        </w:r>
        <w:r w:rsidR="00F61420">
          <w:rPr>
            <w:noProof/>
          </w:rPr>
          <w:fldChar w:fldCharType="separate"/>
        </w:r>
        <w:r w:rsidR="00F61420">
          <w:rPr>
            <w:noProof/>
          </w:rPr>
          <w:t>101</w:t>
        </w:r>
        <w:r w:rsidR="00F61420">
          <w:rPr>
            <w:noProof/>
          </w:rPr>
          <w:fldChar w:fldCharType="end"/>
        </w:r>
      </w:hyperlink>
    </w:p>
    <w:p w14:paraId="49EEBE26" w14:textId="623BD66D" w:rsidR="00F61420" w:rsidRDefault="00A95E95">
      <w:pPr>
        <w:pStyle w:val="TOC2"/>
        <w:rPr>
          <w:rFonts w:eastAsiaTheme="minorEastAsia"/>
          <w:smallCaps w:val="0"/>
          <w:sz w:val="22"/>
        </w:rPr>
      </w:pPr>
      <w:hyperlink w:anchor="_Toc536386189" w:history="1">
        <w:r w:rsidR="00F61420" w:rsidRPr="00A21A8D">
          <w:rPr>
            <w:rStyle w:val="Hyperlink"/>
          </w:rPr>
          <w:t>Kompletterande villkor för Select Plus-program</w:t>
        </w:r>
        <w:r w:rsidR="00F61420">
          <w:tab/>
        </w:r>
        <w:r w:rsidR="00F61420">
          <w:fldChar w:fldCharType="begin"/>
        </w:r>
        <w:r w:rsidR="00F61420">
          <w:instrText xml:space="preserve"> PAGEREF _Toc536386189 \h </w:instrText>
        </w:r>
        <w:r w:rsidR="00F61420">
          <w:fldChar w:fldCharType="separate"/>
        </w:r>
        <w:r w:rsidR="00F61420">
          <w:t>101</w:t>
        </w:r>
        <w:r w:rsidR="00F61420">
          <w:fldChar w:fldCharType="end"/>
        </w:r>
      </w:hyperlink>
    </w:p>
    <w:p w14:paraId="67019D08" w14:textId="28A5D32A" w:rsidR="00F61420" w:rsidRDefault="00A95E95">
      <w:pPr>
        <w:pStyle w:val="TOC2"/>
        <w:rPr>
          <w:rFonts w:eastAsiaTheme="minorEastAsia"/>
          <w:smallCaps w:val="0"/>
          <w:sz w:val="22"/>
        </w:rPr>
      </w:pPr>
      <w:hyperlink w:anchor="_Toc536386190" w:history="1">
        <w:r w:rsidR="00F61420" w:rsidRPr="00A21A8D">
          <w:rPr>
            <w:rStyle w:val="Hyperlink"/>
          </w:rPr>
          <w:t>Definitioner av hantering för kvalificerade enheter</w:t>
        </w:r>
        <w:r w:rsidR="00F61420">
          <w:tab/>
        </w:r>
        <w:r w:rsidR="00F61420">
          <w:fldChar w:fldCharType="begin"/>
        </w:r>
        <w:r w:rsidR="00F61420">
          <w:instrText xml:space="preserve"> PAGEREF _Toc536386190 \h </w:instrText>
        </w:r>
        <w:r w:rsidR="00F61420">
          <w:fldChar w:fldCharType="separate"/>
        </w:r>
        <w:r w:rsidR="00F61420">
          <w:t>101</w:t>
        </w:r>
        <w:r w:rsidR="00F61420">
          <w:fldChar w:fldCharType="end"/>
        </w:r>
      </w:hyperlink>
    </w:p>
    <w:p w14:paraId="43F2306B" w14:textId="18094220" w:rsidR="00F61420" w:rsidRDefault="00A95E95">
      <w:pPr>
        <w:pStyle w:val="TOC2"/>
        <w:rPr>
          <w:rFonts w:eastAsiaTheme="minorEastAsia"/>
          <w:smallCaps w:val="0"/>
          <w:sz w:val="22"/>
        </w:rPr>
      </w:pPr>
      <w:hyperlink w:anchor="_Toc536386191" w:history="1">
        <w:r w:rsidR="00F61420" w:rsidRPr="00A21A8D">
          <w:rPr>
            <w:rStyle w:val="Hyperlink"/>
          </w:rPr>
          <w:t>Onlinetjänster i Open-program</w:t>
        </w:r>
        <w:r w:rsidR="00F61420">
          <w:tab/>
        </w:r>
        <w:r w:rsidR="00F61420">
          <w:fldChar w:fldCharType="begin"/>
        </w:r>
        <w:r w:rsidR="00F61420">
          <w:instrText xml:space="preserve"> PAGEREF _Toc536386191 \h </w:instrText>
        </w:r>
        <w:r w:rsidR="00F61420">
          <w:fldChar w:fldCharType="separate"/>
        </w:r>
        <w:r w:rsidR="00F61420">
          <w:t>101</w:t>
        </w:r>
        <w:r w:rsidR="00F61420">
          <w:fldChar w:fldCharType="end"/>
        </w:r>
      </w:hyperlink>
    </w:p>
    <w:p w14:paraId="3D386405" w14:textId="41C4877F" w:rsidR="00F61420" w:rsidRDefault="00A95E95">
      <w:pPr>
        <w:pStyle w:val="TOC2"/>
        <w:rPr>
          <w:rFonts w:eastAsiaTheme="minorEastAsia"/>
          <w:smallCaps w:val="0"/>
          <w:sz w:val="22"/>
        </w:rPr>
      </w:pPr>
      <w:hyperlink w:anchor="_Toc536386192" w:history="1">
        <w:r w:rsidR="00F61420" w:rsidRPr="00A21A8D">
          <w:rPr>
            <w:rStyle w:val="Hyperlink"/>
          </w:rPr>
          <w:t>Kompletterande Villkor för Professionella Tjänster – Gamla Avtal</w:t>
        </w:r>
        <w:r w:rsidR="00F61420">
          <w:tab/>
        </w:r>
        <w:r w:rsidR="00F61420">
          <w:fldChar w:fldCharType="begin"/>
        </w:r>
        <w:r w:rsidR="00F61420">
          <w:instrText xml:space="preserve"> PAGEREF _Toc536386192 \h </w:instrText>
        </w:r>
        <w:r w:rsidR="00F61420">
          <w:fldChar w:fldCharType="separate"/>
        </w:r>
        <w:r w:rsidR="00F61420">
          <w:t>101</w:t>
        </w:r>
        <w:r w:rsidR="00F61420">
          <w:fldChar w:fldCharType="end"/>
        </w:r>
      </w:hyperlink>
    </w:p>
    <w:p w14:paraId="3761E3EA" w14:textId="7313E326" w:rsidR="00F61420" w:rsidRDefault="00A95E95">
      <w:pPr>
        <w:pStyle w:val="TOC1"/>
        <w:rPr>
          <w:rFonts w:eastAsiaTheme="minorEastAsia"/>
          <w:b w:val="0"/>
          <w:caps w:val="0"/>
          <w:noProof/>
          <w:sz w:val="22"/>
          <w:szCs w:val="22"/>
        </w:rPr>
      </w:pPr>
      <w:hyperlink w:anchor="_Toc536386193" w:history="1">
        <w:r w:rsidR="00F61420" w:rsidRPr="00A21A8D">
          <w:rPr>
            <w:rStyle w:val="Hyperlink"/>
            <w:noProof/>
          </w:rPr>
          <w:t>Bilaga F – Kampanjer</w:t>
        </w:r>
        <w:r w:rsidR="00F61420">
          <w:rPr>
            <w:noProof/>
          </w:rPr>
          <w:tab/>
        </w:r>
        <w:r w:rsidR="00F61420">
          <w:rPr>
            <w:noProof/>
          </w:rPr>
          <w:fldChar w:fldCharType="begin"/>
        </w:r>
        <w:r w:rsidR="00F61420">
          <w:rPr>
            <w:noProof/>
          </w:rPr>
          <w:instrText xml:space="preserve"> PAGEREF _Toc536386193 \h </w:instrText>
        </w:r>
        <w:r w:rsidR="00F61420">
          <w:rPr>
            <w:noProof/>
          </w:rPr>
        </w:r>
        <w:r w:rsidR="00F61420">
          <w:rPr>
            <w:noProof/>
          </w:rPr>
          <w:fldChar w:fldCharType="separate"/>
        </w:r>
        <w:r w:rsidR="00F61420">
          <w:rPr>
            <w:noProof/>
          </w:rPr>
          <w:t>103</w:t>
        </w:r>
        <w:r w:rsidR="00F61420">
          <w:rPr>
            <w:noProof/>
          </w:rPr>
          <w:fldChar w:fldCharType="end"/>
        </w:r>
      </w:hyperlink>
    </w:p>
    <w:p w14:paraId="41716884" w14:textId="22853220" w:rsidR="00F61420" w:rsidRDefault="00A95E95">
      <w:pPr>
        <w:pStyle w:val="TOC1"/>
        <w:rPr>
          <w:rFonts w:eastAsiaTheme="minorEastAsia"/>
          <w:b w:val="0"/>
          <w:caps w:val="0"/>
          <w:noProof/>
          <w:sz w:val="22"/>
          <w:szCs w:val="22"/>
        </w:rPr>
      </w:pPr>
      <w:hyperlink w:anchor="_Toc536386194" w:history="1">
        <w:r w:rsidR="00F61420" w:rsidRPr="00A21A8D">
          <w:rPr>
            <w:rStyle w:val="Hyperlink"/>
            <w:noProof/>
          </w:rPr>
          <w:t>Bilaga G – Villkor för lagringsmatris och Azure Data Box</w:t>
        </w:r>
        <w:r w:rsidR="00F61420">
          <w:rPr>
            <w:noProof/>
          </w:rPr>
          <w:tab/>
        </w:r>
        <w:r w:rsidR="00F61420">
          <w:rPr>
            <w:noProof/>
          </w:rPr>
          <w:fldChar w:fldCharType="begin"/>
        </w:r>
        <w:r w:rsidR="00F61420">
          <w:rPr>
            <w:noProof/>
          </w:rPr>
          <w:instrText xml:space="preserve"> PAGEREF _Toc536386194 \h </w:instrText>
        </w:r>
        <w:r w:rsidR="00F61420">
          <w:rPr>
            <w:noProof/>
          </w:rPr>
        </w:r>
        <w:r w:rsidR="00F61420">
          <w:rPr>
            <w:noProof/>
          </w:rPr>
          <w:fldChar w:fldCharType="separate"/>
        </w:r>
        <w:r w:rsidR="00F61420">
          <w:rPr>
            <w:noProof/>
          </w:rPr>
          <w:t>104</w:t>
        </w:r>
        <w:r w:rsidR="00F61420">
          <w:rPr>
            <w:noProof/>
          </w:rPr>
          <w:fldChar w:fldCharType="end"/>
        </w:r>
      </w:hyperlink>
    </w:p>
    <w:p w14:paraId="36C367FF" w14:textId="67FCD88C" w:rsidR="00F61420" w:rsidRDefault="00A95E95">
      <w:pPr>
        <w:pStyle w:val="TOC2"/>
        <w:rPr>
          <w:rFonts w:eastAsiaTheme="minorEastAsia"/>
          <w:smallCaps w:val="0"/>
          <w:sz w:val="22"/>
        </w:rPr>
      </w:pPr>
      <w:hyperlink w:anchor="_Toc536386195" w:history="1">
        <w:r w:rsidR="00F61420" w:rsidRPr="00A21A8D">
          <w:rPr>
            <w:rStyle w:val="Hyperlink"/>
          </w:rPr>
          <w:t>Villkor för Lagringsmatris</w:t>
        </w:r>
        <w:r w:rsidR="00F61420">
          <w:tab/>
        </w:r>
        <w:r w:rsidR="00F61420">
          <w:fldChar w:fldCharType="begin"/>
        </w:r>
        <w:r w:rsidR="00F61420">
          <w:instrText xml:space="preserve"> PAGEREF _Toc536386195 \h </w:instrText>
        </w:r>
        <w:r w:rsidR="00F61420">
          <w:fldChar w:fldCharType="separate"/>
        </w:r>
        <w:r w:rsidR="00F61420">
          <w:t>104</w:t>
        </w:r>
        <w:r w:rsidR="00F61420">
          <w:fldChar w:fldCharType="end"/>
        </w:r>
      </w:hyperlink>
    </w:p>
    <w:p w14:paraId="01796587" w14:textId="62F3E32C" w:rsidR="00F61420" w:rsidRDefault="00A95E95">
      <w:pPr>
        <w:pStyle w:val="TOC2"/>
        <w:rPr>
          <w:rFonts w:eastAsiaTheme="minorEastAsia"/>
          <w:smallCaps w:val="0"/>
          <w:sz w:val="22"/>
        </w:rPr>
      </w:pPr>
      <w:hyperlink w:anchor="_Toc536386196" w:history="1">
        <w:r w:rsidR="00F61420" w:rsidRPr="00A21A8D">
          <w:rPr>
            <w:rStyle w:val="Hyperlink"/>
          </w:rPr>
          <w:t>Villkor för Azure Data Box</w:t>
        </w:r>
        <w:r w:rsidR="00F61420">
          <w:tab/>
        </w:r>
        <w:r w:rsidR="00F61420">
          <w:fldChar w:fldCharType="begin"/>
        </w:r>
        <w:r w:rsidR="00F61420">
          <w:instrText xml:space="preserve"> PAGEREF _Toc536386196 \h </w:instrText>
        </w:r>
        <w:r w:rsidR="00F61420">
          <w:fldChar w:fldCharType="separate"/>
        </w:r>
        <w:r w:rsidR="00F61420">
          <w:t>105</w:t>
        </w:r>
        <w:r w:rsidR="00F61420">
          <w:fldChar w:fldCharType="end"/>
        </w:r>
      </w:hyperlink>
    </w:p>
    <w:p w14:paraId="29388EE3" w14:textId="3CA89185" w:rsidR="00F61420" w:rsidRDefault="00A95E95">
      <w:pPr>
        <w:pStyle w:val="TOC1"/>
        <w:rPr>
          <w:rFonts w:eastAsiaTheme="minorEastAsia"/>
          <w:b w:val="0"/>
          <w:caps w:val="0"/>
          <w:noProof/>
          <w:sz w:val="22"/>
          <w:szCs w:val="22"/>
        </w:rPr>
      </w:pPr>
      <w:hyperlink w:anchor="_Toc536386197" w:history="1">
        <w:r w:rsidR="00F61420" w:rsidRPr="00A21A8D">
          <w:rPr>
            <w:rStyle w:val="Hyperlink"/>
            <w:noProof/>
          </w:rPr>
          <w:t>Bilaga H – Studentanvändarförmåner och Akademiska program</w:t>
        </w:r>
        <w:r w:rsidR="00F61420">
          <w:rPr>
            <w:noProof/>
          </w:rPr>
          <w:tab/>
        </w:r>
        <w:r w:rsidR="00F61420">
          <w:rPr>
            <w:noProof/>
          </w:rPr>
          <w:fldChar w:fldCharType="begin"/>
        </w:r>
        <w:r w:rsidR="00F61420">
          <w:rPr>
            <w:noProof/>
          </w:rPr>
          <w:instrText xml:space="preserve"> PAGEREF _Toc536386197 \h </w:instrText>
        </w:r>
        <w:r w:rsidR="00F61420">
          <w:rPr>
            <w:noProof/>
          </w:rPr>
        </w:r>
        <w:r w:rsidR="00F61420">
          <w:rPr>
            <w:noProof/>
          </w:rPr>
          <w:fldChar w:fldCharType="separate"/>
        </w:r>
        <w:r w:rsidR="00F61420">
          <w:rPr>
            <w:noProof/>
          </w:rPr>
          <w:t>108</w:t>
        </w:r>
        <w:r w:rsidR="00F61420">
          <w:rPr>
            <w:noProof/>
          </w:rPr>
          <w:fldChar w:fldCharType="end"/>
        </w:r>
      </w:hyperlink>
    </w:p>
    <w:p w14:paraId="79CE5FB2" w14:textId="6FAF089C" w:rsidR="00F61420" w:rsidRDefault="00A95E95">
      <w:pPr>
        <w:pStyle w:val="TOC2"/>
        <w:rPr>
          <w:rFonts w:eastAsiaTheme="minorEastAsia"/>
          <w:smallCaps w:val="0"/>
          <w:sz w:val="22"/>
        </w:rPr>
      </w:pPr>
      <w:hyperlink w:anchor="_Toc536386198" w:history="1">
        <w:r w:rsidR="00F61420" w:rsidRPr="00A21A8D">
          <w:rPr>
            <w:rStyle w:val="Hyperlink"/>
          </w:rPr>
          <w:t>Berättigande till studentanvändarförmån enligt kvalificerande program</w:t>
        </w:r>
        <w:r w:rsidR="00F61420">
          <w:tab/>
        </w:r>
        <w:r w:rsidR="00F61420">
          <w:fldChar w:fldCharType="begin"/>
        </w:r>
        <w:r w:rsidR="00F61420">
          <w:instrText xml:space="preserve"> PAGEREF _Toc536386198 \h </w:instrText>
        </w:r>
        <w:r w:rsidR="00F61420">
          <w:fldChar w:fldCharType="separate"/>
        </w:r>
        <w:r w:rsidR="00F61420">
          <w:t>108</w:t>
        </w:r>
        <w:r w:rsidR="00F61420">
          <w:fldChar w:fldCharType="end"/>
        </w:r>
      </w:hyperlink>
    </w:p>
    <w:p w14:paraId="7D3A3512" w14:textId="7ADDC831" w:rsidR="00F61420" w:rsidRDefault="00A95E95">
      <w:pPr>
        <w:pStyle w:val="TOC2"/>
        <w:rPr>
          <w:rFonts w:eastAsiaTheme="minorEastAsia"/>
          <w:smallCaps w:val="0"/>
          <w:sz w:val="22"/>
        </w:rPr>
      </w:pPr>
      <w:hyperlink w:anchor="_Toc536386199" w:history="1">
        <w:r w:rsidR="00F61420" w:rsidRPr="00A21A8D">
          <w:rPr>
            <w:rStyle w:val="Hyperlink"/>
          </w:rPr>
          <w:t>Scenarier med blandade Education-plattformsprodukter (EPP):</w:t>
        </w:r>
        <w:r w:rsidR="00F61420">
          <w:tab/>
        </w:r>
        <w:r w:rsidR="00F61420">
          <w:fldChar w:fldCharType="begin"/>
        </w:r>
        <w:r w:rsidR="00F61420">
          <w:instrText xml:space="preserve"> PAGEREF _Toc536386199 \h </w:instrText>
        </w:r>
        <w:r w:rsidR="00F61420">
          <w:fldChar w:fldCharType="separate"/>
        </w:r>
        <w:r w:rsidR="00F61420">
          <w:t>108</w:t>
        </w:r>
        <w:r w:rsidR="00F61420">
          <w:fldChar w:fldCharType="end"/>
        </w:r>
      </w:hyperlink>
    </w:p>
    <w:p w14:paraId="3D12F072" w14:textId="68297A53" w:rsidR="00F61420" w:rsidRDefault="00A95E95">
      <w:pPr>
        <w:pStyle w:val="TOC2"/>
        <w:rPr>
          <w:rFonts w:eastAsiaTheme="minorEastAsia"/>
          <w:smallCaps w:val="0"/>
          <w:sz w:val="22"/>
        </w:rPr>
      </w:pPr>
      <w:hyperlink w:anchor="_Toc536386200" w:history="1">
        <w:r w:rsidR="00F61420" w:rsidRPr="00A21A8D">
          <w:rPr>
            <w:rStyle w:val="Hyperlink"/>
          </w:rPr>
          <w:t>Programtillgänglighet för Enrollment for Education Solutions (version tidigare än 2017)</w:t>
        </w:r>
        <w:r w:rsidR="00F61420">
          <w:tab/>
        </w:r>
        <w:r w:rsidR="00F61420">
          <w:fldChar w:fldCharType="begin"/>
        </w:r>
        <w:r w:rsidR="00F61420">
          <w:instrText xml:space="preserve"> PAGEREF _Toc536386200 \h </w:instrText>
        </w:r>
        <w:r w:rsidR="00F61420">
          <w:fldChar w:fldCharType="separate"/>
        </w:r>
        <w:r w:rsidR="00F61420">
          <w:t>109</w:t>
        </w:r>
        <w:r w:rsidR="00F61420">
          <w:fldChar w:fldCharType="end"/>
        </w:r>
      </w:hyperlink>
    </w:p>
    <w:p w14:paraId="1A9F1777" w14:textId="3DA17F90" w:rsidR="00F61420" w:rsidRDefault="00A95E95">
      <w:pPr>
        <w:pStyle w:val="TOC1"/>
        <w:rPr>
          <w:rFonts w:eastAsiaTheme="minorEastAsia"/>
          <w:b w:val="0"/>
          <w:caps w:val="0"/>
          <w:noProof/>
          <w:sz w:val="22"/>
          <w:szCs w:val="22"/>
        </w:rPr>
      </w:pPr>
      <w:hyperlink w:anchor="_Toc536386201" w:history="1">
        <w:r w:rsidR="00F61420" w:rsidRPr="00A21A8D">
          <w:rPr>
            <w:rStyle w:val="Hyperlink"/>
            <w:noProof/>
          </w:rPr>
          <w:t>Index</w:t>
        </w:r>
        <w:r w:rsidR="00F61420">
          <w:rPr>
            <w:noProof/>
          </w:rPr>
          <w:tab/>
        </w:r>
        <w:r w:rsidR="00F61420">
          <w:rPr>
            <w:noProof/>
          </w:rPr>
          <w:fldChar w:fldCharType="begin"/>
        </w:r>
        <w:r w:rsidR="00F61420">
          <w:rPr>
            <w:noProof/>
          </w:rPr>
          <w:instrText xml:space="preserve"> PAGEREF _Toc536386201 \h </w:instrText>
        </w:r>
        <w:r w:rsidR="00F61420">
          <w:rPr>
            <w:noProof/>
          </w:rPr>
        </w:r>
        <w:r w:rsidR="00F61420">
          <w:rPr>
            <w:noProof/>
          </w:rPr>
          <w:fldChar w:fldCharType="separate"/>
        </w:r>
        <w:r w:rsidR="00F61420">
          <w:rPr>
            <w:noProof/>
          </w:rPr>
          <w:t>110</w:t>
        </w:r>
        <w:r w:rsidR="00F61420">
          <w:rPr>
            <w:noProof/>
          </w:rPr>
          <w:fldChar w:fldCharType="end"/>
        </w:r>
      </w:hyperlink>
    </w:p>
    <w:p w14:paraId="06FBED43" w14:textId="0EBF78A4" w:rsidR="00F9554D" w:rsidRDefault="00F61420">
      <w:pPr>
        <w:pStyle w:val="ProductList-Body"/>
        <w:sectPr w:rsidR="00F9554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9C9C489" w14:textId="77777777" w:rsidR="00F9554D" w:rsidRDefault="00F9554D">
      <w:pPr>
        <w:pStyle w:val="ProductList-Body"/>
      </w:pPr>
    </w:p>
    <w:p w14:paraId="3210B378" w14:textId="77777777" w:rsidR="00F9554D" w:rsidRDefault="00F9554D">
      <w:pPr>
        <w:sectPr w:rsidR="00F9554D">
          <w:headerReference w:type="default" r:id="rId18"/>
          <w:footerReference w:type="default" r:id="rId19"/>
          <w:type w:val="continuous"/>
          <w:pgSz w:w="12240" w:h="15840" w:code="1"/>
          <w:pgMar w:top="1170" w:right="720" w:bottom="720" w:left="720" w:header="432" w:footer="288" w:gutter="0"/>
          <w:cols w:space="360"/>
        </w:sectPr>
      </w:pPr>
    </w:p>
    <w:p w14:paraId="45C1D89D" w14:textId="77777777" w:rsidR="00F9554D" w:rsidRDefault="00F61420">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536386061"/>
      <w:r>
        <w:instrText>Inledning</w:instrText>
      </w:r>
      <w:bookmarkEnd w:id="3"/>
      <w:r>
        <w:instrText>" \l 1</w:instrText>
      </w:r>
      <w:r>
        <w:fldChar w:fldCharType="end"/>
      </w:r>
    </w:p>
    <w:p w14:paraId="389FC698" w14:textId="77777777" w:rsidR="00F9554D" w:rsidRDefault="00F9554D">
      <w:pPr>
        <w:pStyle w:val="ProductList-Body"/>
      </w:pPr>
    </w:p>
    <w:p w14:paraId="64927A9A" w14:textId="77777777" w:rsidR="00F9554D" w:rsidRDefault="00F61420">
      <w:pPr>
        <w:pStyle w:val="ProductList-Offering1Heading"/>
        <w:outlineLvl w:val="1"/>
      </w:pPr>
      <w:bookmarkStart w:id="4" w:name="_Sec532"/>
      <w:r>
        <w:t>Om det här dokumentet</w:t>
      </w:r>
      <w:bookmarkEnd w:id="4"/>
      <w:r>
        <w:fldChar w:fldCharType="begin"/>
      </w:r>
      <w:r>
        <w:instrText xml:space="preserve"> TC "</w:instrText>
      </w:r>
      <w:bookmarkStart w:id="5" w:name="_Toc536386062"/>
      <w:r>
        <w:instrText>Om det här dokumentet</w:instrText>
      </w:r>
      <w:bookmarkEnd w:id="5"/>
      <w:r>
        <w:instrText>" \l 2</w:instrText>
      </w:r>
      <w:r>
        <w:fldChar w:fldCharType="end"/>
      </w:r>
    </w:p>
    <w:p w14:paraId="6276476D" w14:textId="77777777" w:rsidR="00F9554D" w:rsidRDefault="00F61420">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0">
        <w:r>
          <w:rPr>
            <w:color w:val="00467F"/>
            <w:u w:val="single"/>
          </w:rPr>
          <w:t>http://go.microsoft.com/?linkid=9840733</w:t>
        </w:r>
      </w:hyperlink>
      <w:r>
        <w:t>.</w:t>
      </w:r>
    </w:p>
    <w:p w14:paraId="6E9F067F" w14:textId="77777777" w:rsidR="00F9554D" w:rsidRDefault="00F9554D">
      <w:pPr>
        <w:pStyle w:val="ProductList-Body"/>
      </w:pPr>
    </w:p>
    <w:p w14:paraId="65C93789" w14:textId="77777777" w:rsidR="00F9554D" w:rsidRDefault="00F61420">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1">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2">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73647748" w14:textId="77777777" w:rsidR="00F9554D" w:rsidRDefault="00F61420">
      <w:pPr>
        <w:pStyle w:val="ProductList-Offering1Heading"/>
        <w:outlineLvl w:val="1"/>
      </w:pPr>
      <w:bookmarkStart w:id="6" w:name="_Sec533"/>
      <w:r>
        <w:t>Vad det här Dokumentet innehåller</w:t>
      </w:r>
      <w:bookmarkEnd w:id="6"/>
      <w:r>
        <w:fldChar w:fldCharType="begin"/>
      </w:r>
      <w:r>
        <w:instrText xml:space="preserve"> TC "</w:instrText>
      </w:r>
      <w:bookmarkStart w:id="7" w:name="_Toc536386063"/>
      <w:r>
        <w:instrText>Vad det här Dokumentet innehåller</w:instrText>
      </w:r>
      <w:bookmarkEnd w:id="7"/>
      <w:r>
        <w:instrText>" \l 2</w:instrText>
      </w:r>
      <w:r>
        <w:fldChar w:fldCharType="end"/>
      </w:r>
    </w:p>
    <w:p w14:paraId="7040F04D" w14:textId="77777777" w:rsidR="00F9554D" w:rsidRDefault="00F61420">
      <w:pPr>
        <w:pStyle w:val="ProductList-Body"/>
      </w:pPr>
      <w:r>
        <w:t xml:space="preserve">Produktvillkoren inkluderar följande delar: </w:t>
      </w:r>
    </w:p>
    <w:p w14:paraId="064FB097" w14:textId="77777777" w:rsidR="00F9554D" w:rsidRDefault="00A95E95" w:rsidP="00F61420">
      <w:pPr>
        <w:pStyle w:val="ProductList-Bullet"/>
        <w:numPr>
          <w:ilvl w:val="0"/>
          <w:numId w:val="3"/>
        </w:numPr>
      </w:pPr>
      <w:hyperlink w:anchor="_Sec531">
        <w:r w:rsidR="00F61420">
          <w:rPr>
            <w:color w:val="00467F"/>
            <w:u w:val="single"/>
          </w:rPr>
          <w:t>Inledning</w:t>
        </w:r>
      </w:hyperlink>
      <w:r w:rsidR="00F61420">
        <w:t>, som inkluderar en lista över nyliga ändringar.</w:t>
      </w:r>
    </w:p>
    <w:p w14:paraId="3A3632A6" w14:textId="77777777" w:rsidR="00F9554D" w:rsidRDefault="00A95E95" w:rsidP="00F61420">
      <w:pPr>
        <w:pStyle w:val="ProductList-Bullet"/>
        <w:numPr>
          <w:ilvl w:val="0"/>
          <w:numId w:val="3"/>
        </w:numPr>
      </w:pPr>
      <w:hyperlink w:anchor="_Sec536">
        <w:r w:rsidR="00F61420">
          <w:rPr>
            <w:color w:val="00467F"/>
            <w:u w:val="single"/>
          </w:rPr>
          <w:t>Licensvillkor</w:t>
        </w:r>
      </w:hyperlink>
      <w:r w:rsidR="00F61420">
        <w:t>, som listar de Universella licensvillkoren och licensmodellvillkoren som gäller för programvaruprodukter.</w:t>
      </w:r>
    </w:p>
    <w:p w14:paraId="4C41E112" w14:textId="77777777" w:rsidR="00F9554D" w:rsidRDefault="00A95E95" w:rsidP="00F61420">
      <w:pPr>
        <w:pStyle w:val="ProductList-Bullet"/>
        <w:numPr>
          <w:ilvl w:val="0"/>
          <w:numId w:val="3"/>
        </w:numPr>
      </w:pPr>
      <w:hyperlink w:anchor="_Sec547">
        <w:r w:rsidR="00F61420">
          <w:rPr>
            <w:color w:val="00467F"/>
            <w:u w:val="single"/>
          </w:rPr>
          <w:t>Programvaruprodukter</w:t>
        </w:r>
      </w:hyperlink>
      <w:r w:rsidR="00F61420">
        <w:t>, som listar alla Poster med programvaruprodukter.</w:t>
      </w:r>
    </w:p>
    <w:p w14:paraId="1664566B" w14:textId="77777777" w:rsidR="00F9554D" w:rsidRDefault="00A95E95" w:rsidP="00F61420">
      <w:pPr>
        <w:pStyle w:val="ProductList-Bullet"/>
        <w:numPr>
          <w:ilvl w:val="0"/>
          <w:numId w:val="3"/>
        </w:numPr>
      </w:pPr>
      <w:hyperlink w:anchor="_Sec548">
        <w:r w:rsidR="00F61420">
          <w:rPr>
            <w:color w:val="00467F"/>
            <w:u w:val="single"/>
          </w:rPr>
          <w:t>Onlinetjänsteprodukter</w:t>
        </w:r>
      </w:hyperlink>
      <w:r w:rsidR="00F61420">
        <w:t>, som listar alla Poster med onlinetjänsteprodukter.</w:t>
      </w:r>
    </w:p>
    <w:p w14:paraId="22540969" w14:textId="77777777" w:rsidR="00F9554D" w:rsidRDefault="00A95E95" w:rsidP="00F61420">
      <w:pPr>
        <w:pStyle w:val="ProductList-Bullet"/>
        <w:numPr>
          <w:ilvl w:val="0"/>
          <w:numId w:val="3"/>
        </w:numPr>
      </w:pPr>
      <w:hyperlink w:anchor="_Sec549">
        <w:r w:rsidR="00F61420">
          <w:rPr>
            <w:color w:val="00467F"/>
            <w:u w:val="single"/>
          </w:rPr>
          <w:t>Ordlista</w:t>
        </w:r>
      </w:hyperlink>
      <w:r w:rsidR="00F61420">
        <w:t>, som definierar Attribut, Cellvärden, Kolumnrubriker och andra termer med versaler som används i produktvillkoren.</w:t>
      </w:r>
    </w:p>
    <w:p w14:paraId="0CF9C003" w14:textId="77777777" w:rsidR="00F9554D" w:rsidRDefault="00F61420" w:rsidP="00F61420">
      <w:pPr>
        <w:pStyle w:val="ProductList-Bullet"/>
        <w:numPr>
          <w:ilvl w:val="0"/>
          <w:numId w:val="3"/>
        </w:numPr>
      </w:pPr>
      <w:r>
        <w:t>Följande bilagor:</w:t>
      </w:r>
    </w:p>
    <w:p w14:paraId="6447F5C6" w14:textId="77777777" w:rsidR="00F9554D" w:rsidRDefault="00A95E95" w:rsidP="00F61420">
      <w:pPr>
        <w:pStyle w:val="ProductList-Bullet"/>
        <w:numPr>
          <w:ilvl w:val="1"/>
          <w:numId w:val="3"/>
        </w:numPr>
      </w:pPr>
      <w:hyperlink w:anchor="_Sec591">
        <w:r w:rsidR="00F61420">
          <w:rPr>
            <w:color w:val="00467F"/>
            <w:u w:val="single"/>
          </w:rPr>
          <w:t>Bilaga A – Tabellen licenser som är Likvärdiga med CAL/ML</w:t>
        </w:r>
      </w:hyperlink>
      <w:r w:rsidR="00F61420">
        <w:t>, som definierar CAL-serier och prenumerationslicenser för onlinetjänster som finns tillgängliga och som ger åtkomst till serverprodukter.</w:t>
      </w:r>
    </w:p>
    <w:p w14:paraId="37ACA018" w14:textId="77777777" w:rsidR="00F9554D" w:rsidRDefault="00A95E95" w:rsidP="00F61420">
      <w:pPr>
        <w:pStyle w:val="ProductList-Bullet"/>
        <w:numPr>
          <w:ilvl w:val="1"/>
          <w:numId w:val="3"/>
        </w:numPr>
      </w:pPr>
      <w:hyperlink w:anchor="_Sec564">
        <w:r w:rsidR="00F61420">
          <w:rPr>
            <w:color w:val="00467F"/>
            <w:u w:val="single"/>
          </w:rPr>
          <w:t>Bilaga B – Software Assurance</w:t>
        </w:r>
      </w:hyperlink>
      <w:r w:rsidR="00F61420">
        <w:t>, som beskriver regler för att köpa SA och ytterligare förmåner som finns tillgängliga för SA-kunder.</w:t>
      </w:r>
    </w:p>
    <w:p w14:paraId="74869986" w14:textId="77777777" w:rsidR="00F9554D" w:rsidRDefault="00A95E95" w:rsidP="00F61420">
      <w:pPr>
        <w:pStyle w:val="ProductList-Bullet"/>
        <w:numPr>
          <w:ilvl w:val="1"/>
          <w:numId w:val="3"/>
        </w:numPr>
      </w:pPr>
      <w:hyperlink w:anchor="_Sec1237">
        <w:r w:rsidR="00F61420">
          <w:rPr>
            <w:color w:val="00467F"/>
            <w:u w:val="single"/>
          </w:rPr>
          <w:t>Bilaga C – Tillägg för onlinetjänster och andra omvandlingslicenser</w:t>
        </w:r>
      </w:hyperlink>
      <w:r w:rsidR="00F61420">
        <w:t>, som beskriver kvalificerande produkter och villkor för tillägg för onlinetjänster och Från SA-användarlicenser</w:t>
      </w:r>
    </w:p>
    <w:p w14:paraId="6ABC9D97" w14:textId="77777777" w:rsidR="00F9554D" w:rsidRDefault="00A95E95" w:rsidP="00F61420">
      <w:pPr>
        <w:pStyle w:val="ProductList-Bullet"/>
        <w:numPr>
          <w:ilvl w:val="1"/>
          <w:numId w:val="3"/>
        </w:numPr>
      </w:pPr>
      <w:hyperlink w:anchor="_Sec562">
        <w:r w:rsidR="00F61420">
          <w:rPr>
            <w:color w:val="00467F"/>
            <w:u w:val="single"/>
          </w:rPr>
          <w:t>Bilaga D – Professionella tjänster</w:t>
        </w:r>
      </w:hyperlink>
      <w:r w:rsidR="00F61420">
        <w:t>, som anger de Professionella tjänster som erbjuds via Microsofts volymlicensiering.</w:t>
      </w:r>
    </w:p>
    <w:p w14:paraId="60F6AA0E" w14:textId="77777777" w:rsidR="00F9554D" w:rsidRDefault="00A95E95" w:rsidP="00F61420">
      <w:pPr>
        <w:pStyle w:val="ProductList-Bullet"/>
        <w:numPr>
          <w:ilvl w:val="1"/>
          <w:numId w:val="3"/>
        </w:numPr>
      </w:pPr>
      <w:hyperlink w:anchor="_Sec563">
        <w:r w:rsidR="00F61420">
          <w:rPr>
            <w:color w:val="00467F"/>
            <w:u w:val="single"/>
          </w:rPr>
          <w:t>Bilaga E – Kompletterande villkor för programavtal</w:t>
        </w:r>
      </w:hyperlink>
      <w:r w:rsidR="00F61420">
        <w:t xml:space="preserve"> som anger tilläggsvillkor för programavtal för Microsoft volymlicensiering.</w:t>
      </w:r>
    </w:p>
    <w:p w14:paraId="71E6D31E" w14:textId="77777777" w:rsidR="00F9554D" w:rsidRDefault="00A95E95" w:rsidP="00F61420">
      <w:pPr>
        <w:pStyle w:val="ProductList-Bullet"/>
        <w:numPr>
          <w:ilvl w:val="1"/>
          <w:numId w:val="3"/>
        </w:numPr>
      </w:pPr>
      <w:hyperlink w:anchor="_Sec572">
        <w:r w:rsidR="00F61420">
          <w:rPr>
            <w:color w:val="00467F"/>
            <w:u w:val="single"/>
          </w:rPr>
          <w:t>Bilaga F – Produktkampanjer</w:t>
        </w:r>
      </w:hyperlink>
      <w:r w:rsidR="00F61420">
        <w:t xml:space="preserve"> som innehåller produktkampanjer som annars inte anges i prislistan.</w:t>
      </w:r>
    </w:p>
    <w:p w14:paraId="3F3E25A7" w14:textId="77777777" w:rsidR="00F9554D" w:rsidRDefault="00A95E95" w:rsidP="00F61420">
      <w:pPr>
        <w:pStyle w:val="ProductList-Bullet"/>
        <w:numPr>
          <w:ilvl w:val="1"/>
          <w:numId w:val="3"/>
        </w:numPr>
      </w:pPr>
      <w:hyperlink w:anchor="_Sec899">
        <w:r w:rsidR="00F61420">
          <w:rPr>
            <w:color w:val="00467F"/>
            <w:u w:val="single"/>
          </w:rPr>
          <w:t>Bilaga G – Villkor för lagringsmatris och Azure Data Box</w:t>
        </w:r>
      </w:hyperlink>
      <w:r w:rsidR="00F61420">
        <w:t xml:space="preserve"> som innehåller tilläggsvillkor för lagringsmatris- och Azure Data Box-enheter. </w:t>
      </w:r>
    </w:p>
    <w:p w14:paraId="4E3745F8" w14:textId="77777777" w:rsidR="00F9554D" w:rsidRDefault="00A95E95" w:rsidP="00F61420">
      <w:pPr>
        <w:pStyle w:val="ProductList-Bullet"/>
        <w:numPr>
          <w:ilvl w:val="1"/>
          <w:numId w:val="3"/>
        </w:numPr>
      </w:pPr>
      <w:hyperlink w:anchor="_Sec1230">
        <w:r w:rsidR="00F61420">
          <w:rPr>
            <w:color w:val="00467F"/>
            <w:u w:val="single"/>
          </w:rPr>
          <w:t>Bilaga H – Studentanvändarförmåner och akademiska program</w:t>
        </w:r>
      </w:hyperlink>
      <w:r w:rsidR="00F61420">
        <w:t xml:space="preserve">, som anger kvalificerande produkter och tillhörande </w:t>
      </w:r>
      <w:r w:rsidR="00F61420">
        <w:fldChar w:fldCharType="begin"/>
      </w:r>
      <w:r w:rsidR="00F61420">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F61420">
        <w:fldChar w:fldCharType="separate"/>
      </w:r>
      <w:r w:rsidR="00F61420">
        <w:rPr>
          <w:color w:val="0563C1"/>
        </w:rPr>
        <w:t>Studentanvändarförmåner</w:t>
      </w:r>
      <w:r w:rsidR="00F61420">
        <w:fldChar w:fldCharType="end"/>
      </w:r>
      <w:r w:rsidR="00F61420">
        <w:t>.</w:t>
      </w:r>
    </w:p>
    <w:p w14:paraId="39840DD1" w14:textId="77777777" w:rsidR="00F9554D" w:rsidRDefault="00A95E95" w:rsidP="00F61420">
      <w:pPr>
        <w:pStyle w:val="ProductList-Bullet"/>
        <w:numPr>
          <w:ilvl w:val="0"/>
          <w:numId w:val="3"/>
        </w:numPr>
      </w:pPr>
      <w:hyperlink w:anchor="_Sec844">
        <w:r w:rsidR="00F61420">
          <w:rPr>
            <w:color w:val="00467F"/>
            <w:u w:val="single"/>
          </w:rPr>
          <w:t>Index</w:t>
        </w:r>
      </w:hyperlink>
      <w:r w:rsidR="00F61420">
        <w:t>, som listar alla produkter som hänvisas till i produktvillkoren och identifierar var de finns.</w:t>
      </w:r>
    </w:p>
    <w:p w14:paraId="1A12D2C9" w14:textId="77777777" w:rsidR="00F9554D" w:rsidRDefault="00F61420">
      <w:pPr>
        <w:pStyle w:val="ProductList-Offering1Heading"/>
        <w:outlineLvl w:val="1"/>
      </w:pPr>
      <w:bookmarkStart w:id="8" w:name="_Sec534"/>
      <w:r>
        <w:t>Hur du Navigerar en produktpost</w:t>
      </w:r>
      <w:bookmarkEnd w:id="8"/>
      <w:r>
        <w:fldChar w:fldCharType="begin"/>
      </w:r>
      <w:r>
        <w:instrText xml:space="preserve"> TC "</w:instrText>
      </w:r>
      <w:bookmarkStart w:id="9" w:name="_Toc536386064"/>
      <w:r>
        <w:instrText>Hur du Navigerar en produktpost</w:instrText>
      </w:r>
      <w:bookmarkEnd w:id="9"/>
      <w:r>
        <w:instrText>" \l 2</w:instrText>
      </w:r>
      <w:r>
        <w:fldChar w:fldCharType="end"/>
      </w:r>
    </w:p>
    <w:p w14:paraId="5F2D23E9" w14:textId="77777777" w:rsidR="00F9554D" w:rsidRDefault="00F61420">
      <w:pPr>
        <w:pStyle w:val="ProductList-Body"/>
      </w:pPr>
      <w:r>
        <w:t>Varje produktpost för programvara inkluderar fyra delar: Programtillgänglighet, produktvillkor, Användningsrättigheter och Software Assurance.</w:t>
      </w:r>
    </w:p>
    <w:p w14:paraId="61C79901" w14:textId="77777777" w:rsidR="00F9554D" w:rsidRDefault="00F61420">
      <w:pPr>
        <w:pStyle w:val="ProductList-Body"/>
      </w:pPr>
      <w:r>
        <w:t xml:space="preserve">Varje produktpost för onlinetjänster inkluderar två delar: Programtillgänglighet och produktvillkor. </w:t>
      </w:r>
    </w:p>
    <w:p w14:paraId="4145A2C4" w14:textId="77777777" w:rsidR="00F9554D" w:rsidRDefault="00F9554D">
      <w:pPr>
        <w:pStyle w:val="ProductList-Body"/>
      </w:pPr>
    </w:p>
    <w:p w14:paraId="27820628" w14:textId="77777777" w:rsidR="00F9554D" w:rsidRDefault="00F61420">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4232F4EA" w14:textId="77777777" w:rsidR="00F9554D" w:rsidRDefault="00F61420">
      <w:pPr>
        <w:pStyle w:val="ProductList-Body"/>
      </w:pPr>
      <w:r>
        <w:rPr>
          <w:noProof/>
        </w:rPr>
        <w:drawing>
          <wp:inline distT="0" distB="0" distL="0" distR="0" wp14:anchorId="55A08B45" wp14:editId="0B0BC48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7EA7A51" w14:textId="77777777" w:rsidR="00F9554D" w:rsidRDefault="00F9554D">
      <w:pPr>
        <w:pStyle w:val="ProductList-Body"/>
      </w:pPr>
    </w:p>
    <w:p w14:paraId="39634FF1" w14:textId="77777777" w:rsidR="00F9554D" w:rsidRDefault="00F61420">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31FE9436" w14:textId="77777777" w:rsidR="00F9554D" w:rsidRDefault="00F61420">
      <w:pPr>
        <w:pStyle w:val="ProductList-Body"/>
      </w:pPr>
      <w:r>
        <w:rPr>
          <w:noProof/>
        </w:rPr>
        <w:lastRenderedPageBreak/>
        <w:drawing>
          <wp:inline distT="0" distB="0" distL="0" distR="0" wp14:anchorId="5D7EA563" wp14:editId="5E9BB1F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E88B649" w14:textId="77777777" w:rsidR="00F9554D" w:rsidRDefault="00F9554D">
      <w:pPr>
        <w:pStyle w:val="ProductList-Body"/>
      </w:pPr>
    </w:p>
    <w:p w14:paraId="2DC5B9C1" w14:textId="77777777" w:rsidR="00F9554D" w:rsidRDefault="00F61420">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1573F38A" w14:textId="77777777" w:rsidR="00F9554D" w:rsidRDefault="00F61420">
      <w:pPr>
        <w:pStyle w:val="ProductList-Body"/>
      </w:pPr>
      <w:r>
        <w:rPr>
          <w:noProof/>
        </w:rPr>
        <w:drawing>
          <wp:inline distT="0" distB="0" distL="0" distR="0" wp14:anchorId="160712E5" wp14:editId="286C9D9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C52A11E" w14:textId="77777777" w:rsidR="00F9554D" w:rsidRDefault="00F9554D">
      <w:pPr>
        <w:pStyle w:val="ProductList-Body"/>
      </w:pPr>
    </w:p>
    <w:p w14:paraId="28FBC747" w14:textId="77777777" w:rsidR="00F9554D" w:rsidRDefault="00F61420">
      <w:pPr>
        <w:pStyle w:val="ProductList-Body"/>
      </w:pPr>
      <w:r>
        <w:rPr>
          <w:b/>
          <w:color w:val="00188F"/>
        </w:rPr>
        <w:t xml:space="preserve">4. Software Assurance </w:t>
      </w:r>
      <w:r>
        <w:t>identifierar allmänna villkor för SA-täckning.</w:t>
      </w:r>
    </w:p>
    <w:p w14:paraId="5E18BE4A" w14:textId="77777777" w:rsidR="00F9554D" w:rsidRDefault="00F61420">
      <w:pPr>
        <w:pStyle w:val="ProductList-Body"/>
      </w:pPr>
      <w:r>
        <w:rPr>
          <w:noProof/>
        </w:rPr>
        <w:drawing>
          <wp:inline distT="0" distB="0" distL="0" distR="0" wp14:anchorId="69E60E0E" wp14:editId="39B6206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649125E" w14:textId="77777777" w:rsidR="00F9554D" w:rsidRDefault="00F61420">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536386065"/>
      <w:r>
        <w:instrText>Förtydliganden och sammanfattningar av ändringar i detta dokument</w:instrText>
      </w:r>
      <w:bookmarkEnd w:id="11"/>
      <w:r>
        <w:instrText>" \l 2</w:instrText>
      </w:r>
      <w:r>
        <w:fldChar w:fldCharType="end"/>
      </w:r>
    </w:p>
    <w:p w14:paraId="6C529928" w14:textId="77777777" w:rsidR="00F9554D" w:rsidRDefault="00F61420">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50"/>
        <w:gridCol w:w="5466"/>
      </w:tblGrid>
      <w:tr w:rsidR="00F9554D" w14:paraId="14E9E3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CA7ADC" w14:textId="77777777" w:rsidR="00F9554D" w:rsidRDefault="00F61420">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80FFA" w14:textId="77777777" w:rsidR="00F9554D" w:rsidRDefault="00F61420">
            <w:pPr>
              <w:pStyle w:val="ProductList-TableBody"/>
            </w:pPr>
            <w:r>
              <w:rPr>
                <w:color w:val="FFFFFF"/>
              </w:rPr>
              <w:t>Borttagningar</w:t>
            </w:r>
          </w:p>
        </w:tc>
      </w:tr>
      <w:tr w:rsidR="00F9554D" w14:paraId="6CBBB069" w14:textId="77777777">
        <w:tc>
          <w:tcPr>
            <w:tcW w:w="6120" w:type="dxa"/>
            <w:tcBorders>
              <w:top w:val="single" w:sz="4" w:space="0" w:color="000000"/>
              <w:left w:val="single" w:sz="4" w:space="0" w:color="000000"/>
              <w:bottom w:val="single" w:sz="4" w:space="0" w:color="000000"/>
              <w:right w:val="single" w:sz="4" w:space="0" w:color="000000"/>
            </w:tcBorders>
          </w:tcPr>
          <w:p w14:paraId="6BCF64FE" w14:textId="77777777" w:rsidR="00F9554D" w:rsidRDefault="00F61420">
            <w:pPr>
              <w:pStyle w:val="ProductList-TableBody"/>
            </w:pPr>
            <w:r>
              <w:t>Microsoft 365 Information Protection och Compliance Suite (användar-SL)</w:t>
            </w:r>
          </w:p>
        </w:tc>
        <w:tc>
          <w:tcPr>
            <w:tcW w:w="6120" w:type="dxa"/>
            <w:tcBorders>
              <w:top w:val="single" w:sz="4" w:space="0" w:color="000000"/>
              <w:left w:val="single" w:sz="4" w:space="0" w:color="000000"/>
              <w:bottom w:val="single" w:sz="4" w:space="0" w:color="000000"/>
              <w:right w:val="single" w:sz="4" w:space="0" w:color="000000"/>
            </w:tcBorders>
          </w:tcPr>
          <w:p w14:paraId="0E6250A0" w14:textId="77777777" w:rsidR="00F9554D" w:rsidRDefault="00F61420">
            <w:pPr>
              <w:pStyle w:val="ProductList-TableBody"/>
            </w:pPr>
            <w:r>
              <w:t>Office 365 Cloud App Security (användar-SL)</w:t>
            </w:r>
          </w:p>
        </w:tc>
      </w:tr>
      <w:tr w:rsidR="00F9554D" w14:paraId="5B74DBBC" w14:textId="77777777">
        <w:tc>
          <w:tcPr>
            <w:tcW w:w="6120" w:type="dxa"/>
            <w:tcBorders>
              <w:top w:val="single" w:sz="4" w:space="0" w:color="000000"/>
              <w:left w:val="single" w:sz="4" w:space="0" w:color="000000"/>
              <w:bottom w:val="single" w:sz="4" w:space="0" w:color="000000"/>
              <w:right w:val="single" w:sz="4" w:space="0" w:color="000000"/>
            </w:tcBorders>
          </w:tcPr>
          <w:p w14:paraId="776BA560" w14:textId="77777777" w:rsidR="00F9554D" w:rsidRDefault="00F61420">
            <w:pPr>
              <w:pStyle w:val="ProductList-TableBody"/>
            </w:pPr>
            <w:r>
              <w:t>Microsoft 365 Identity and Threat Protection Suite (användar-SL)</w:t>
            </w:r>
          </w:p>
        </w:tc>
        <w:tc>
          <w:tcPr>
            <w:tcW w:w="6120" w:type="dxa"/>
            <w:tcBorders>
              <w:top w:val="single" w:sz="4" w:space="0" w:color="000000"/>
              <w:left w:val="single" w:sz="4" w:space="0" w:color="000000"/>
              <w:bottom w:val="single" w:sz="4" w:space="0" w:color="000000"/>
              <w:right w:val="single" w:sz="4" w:space="0" w:color="000000"/>
            </w:tcBorders>
          </w:tcPr>
          <w:p w14:paraId="77B4502E" w14:textId="77777777" w:rsidR="00F9554D" w:rsidRDefault="00F9554D">
            <w:pPr>
              <w:pStyle w:val="ProductList-TableBody"/>
            </w:pPr>
          </w:p>
        </w:tc>
      </w:tr>
      <w:tr w:rsidR="00F9554D" w14:paraId="6DC7F9EE" w14:textId="77777777">
        <w:tc>
          <w:tcPr>
            <w:tcW w:w="6120" w:type="dxa"/>
            <w:tcBorders>
              <w:top w:val="single" w:sz="4" w:space="0" w:color="000000"/>
              <w:left w:val="single" w:sz="4" w:space="0" w:color="000000"/>
              <w:bottom w:val="single" w:sz="4" w:space="0" w:color="000000"/>
              <w:right w:val="single" w:sz="4" w:space="0" w:color="000000"/>
            </w:tcBorders>
          </w:tcPr>
          <w:p w14:paraId="2D1EB236" w14:textId="77777777" w:rsidR="00F9554D" w:rsidRDefault="00F61420">
            <w:pPr>
              <w:pStyle w:val="ProductList-TableBody"/>
            </w:pPr>
            <w:r>
              <w:t>Enterprise Mobility + Security A3 (användar-SL)</w:t>
            </w:r>
          </w:p>
        </w:tc>
        <w:tc>
          <w:tcPr>
            <w:tcW w:w="6120" w:type="dxa"/>
            <w:tcBorders>
              <w:top w:val="single" w:sz="4" w:space="0" w:color="000000"/>
              <w:left w:val="single" w:sz="4" w:space="0" w:color="000000"/>
              <w:bottom w:val="single" w:sz="4" w:space="0" w:color="000000"/>
              <w:right w:val="single" w:sz="4" w:space="0" w:color="000000"/>
            </w:tcBorders>
          </w:tcPr>
          <w:p w14:paraId="0DA77F36" w14:textId="77777777" w:rsidR="00F9554D" w:rsidRDefault="00F9554D">
            <w:pPr>
              <w:pStyle w:val="ProductList-TableBody"/>
            </w:pPr>
          </w:p>
        </w:tc>
      </w:tr>
      <w:tr w:rsidR="00F9554D" w14:paraId="13F9221C" w14:textId="77777777">
        <w:tc>
          <w:tcPr>
            <w:tcW w:w="6120" w:type="dxa"/>
            <w:tcBorders>
              <w:top w:val="single" w:sz="4" w:space="0" w:color="000000"/>
              <w:left w:val="single" w:sz="4" w:space="0" w:color="000000"/>
              <w:bottom w:val="single" w:sz="4" w:space="0" w:color="000000"/>
              <w:right w:val="single" w:sz="4" w:space="0" w:color="000000"/>
            </w:tcBorders>
          </w:tcPr>
          <w:p w14:paraId="2BCC0BF5" w14:textId="77777777" w:rsidR="00F9554D" w:rsidRDefault="00F61420">
            <w:pPr>
              <w:pStyle w:val="ProductList-TableBody"/>
            </w:pPr>
            <w:r>
              <w:t>Enterprise Mobility + Security A3-tillägg (användar-SL)</w:t>
            </w:r>
          </w:p>
        </w:tc>
        <w:tc>
          <w:tcPr>
            <w:tcW w:w="6120" w:type="dxa"/>
            <w:tcBorders>
              <w:top w:val="single" w:sz="4" w:space="0" w:color="000000"/>
              <w:left w:val="single" w:sz="4" w:space="0" w:color="000000"/>
              <w:bottom w:val="single" w:sz="4" w:space="0" w:color="000000"/>
              <w:right w:val="single" w:sz="4" w:space="0" w:color="000000"/>
            </w:tcBorders>
          </w:tcPr>
          <w:p w14:paraId="4DF39071" w14:textId="77777777" w:rsidR="00F9554D" w:rsidRDefault="00F9554D">
            <w:pPr>
              <w:pStyle w:val="ProductList-TableBody"/>
            </w:pPr>
          </w:p>
        </w:tc>
      </w:tr>
      <w:tr w:rsidR="00F9554D" w14:paraId="1F1360FF" w14:textId="77777777">
        <w:tc>
          <w:tcPr>
            <w:tcW w:w="6120" w:type="dxa"/>
            <w:tcBorders>
              <w:top w:val="single" w:sz="4" w:space="0" w:color="000000"/>
              <w:left w:val="single" w:sz="4" w:space="0" w:color="000000"/>
              <w:bottom w:val="single" w:sz="4" w:space="0" w:color="000000"/>
              <w:right w:val="single" w:sz="4" w:space="0" w:color="000000"/>
            </w:tcBorders>
          </w:tcPr>
          <w:p w14:paraId="579E4497" w14:textId="77777777" w:rsidR="00F9554D" w:rsidRDefault="00F61420">
            <w:pPr>
              <w:pStyle w:val="ProductList-TableBody"/>
            </w:pPr>
            <w:r>
              <w:t>Enterprise Mobility + Security A5 (användar-SL)</w:t>
            </w:r>
          </w:p>
        </w:tc>
        <w:tc>
          <w:tcPr>
            <w:tcW w:w="6120" w:type="dxa"/>
            <w:tcBorders>
              <w:top w:val="single" w:sz="4" w:space="0" w:color="000000"/>
              <w:left w:val="single" w:sz="4" w:space="0" w:color="000000"/>
              <w:bottom w:val="single" w:sz="4" w:space="0" w:color="000000"/>
              <w:right w:val="single" w:sz="4" w:space="0" w:color="000000"/>
            </w:tcBorders>
          </w:tcPr>
          <w:p w14:paraId="6DBA4C70" w14:textId="77777777" w:rsidR="00F9554D" w:rsidRDefault="00F9554D">
            <w:pPr>
              <w:pStyle w:val="ProductList-TableBody"/>
            </w:pPr>
          </w:p>
        </w:tc>
      </w:tr>
      <w:tr w:rsidR="00F9554D" w14:paraId="33127367" w14:textId="77777777">
        <w:tc>
          <w:tcPr>
            <w:tcW w:w="6120" w:type="dxa"/>
            <w:tcBorders>
              <w:top w:val="single" w:sz="4" w:space="0" w:color="000000"/>
              <w:left w:val="single" w:sz="4" w:space="0" w:color="000000"/>
              <w:bottom w:val="single" w:sz="4" w:space="0" w:color="000000"/>
              <w:right w:val="single" w:sz="4" w:space="0" w:color="000000"/>
            </w:tcBorders>
          </w:tcPr>
          <w:p w14:paraId="457CD74D" w14:textId="77777777" w:rsidR="00F9554D" w:rsidRDefault="00F61420">
            <w:pPr>
              <w:pStyle w:val="ProductList-TableBody"/>
            </w:pPr>
            <w:r>
              <w:t>Enterprise Mobility + Security A5-tillägg (användar-SL)</w:t>
            </w:r>
          </w:p>
        </w:tc>
        <w:tc>
          <w:tcPr>
            <w:tcW w:w="6120" w:type="dxa"/>
            <w:tcBorders>
              <w:top w:val="single" w:sz="4" w:space="0" w:color="000000"/>
              <w:left w:val="single" w:sz="4" w:space="0" w:color="000000"/>
              <w:bottom w:val="single" w:sz="4" w:space="0" w:color="000000"/>
              <w:right w:val="single" w:sz="4" w:space="0" w:color="000000"/>
            </w:tcBorders>
          </w:tcPr>
          <w:p w14:paraId="615C7572" w14:textId="77777777" w:rsidR="00F9554D" w:rsidRDefault="00F9554D">
            <w:pPr>
              <w:pStyle w:val="ProductList-TableBody"/>
            </w:pPr>
          </w:p>
        </w:tc>
      </w:tr>
    </w:tbl>
    <w:p w14:paraId="65E1F9DA" w14:textId="77777777" w:rsidR="00F9554D" w:rsidRDefault="00F9554D">
      <w:pPr>
        <w:pStyle w:val="ProductList-Body"/>
      </w:pPr>
    </w:p>
    <w:p w14:paraId="6D2AD654" w14:textId="77777777" w:rsidR="00784DD5" w:rsidRDefault="00784DD5" w:rsidP="00784DD5">
      <w:pPr>
        <w:pStyle w:val="ProductList-ClauseHeading"/>
        <w:outlineLvl w:val="2"/>
      </w:pPr>
      <w:r>
        <w:t xml:space="preserve">Bilaga B – Software Assurance </w:t>
      </w:r>
    </w:p>
    <w:p w14:paraId="1F6D5851" w14:textId="77777777" w:rsidR="00784DD5" w:rsidRPr="00B5463F" w:rsidRDefault="00784DD5" w:rsidP="00784DD5">
      <w:pPr>
        <w:pStyle w:val="ProductList-Body"/>
      </w:pPr>
      <w:hyperlink w:anchor="_Sec584" w:history="1">
        <w:r>
          <w:rPr>
            <w:rStyle w:val="Hyperlink"/>
          </w:rPr>
          <w:t>Program för hem</w:t>
        </w:r>
        <w:r>
          <w:rPr>
            <w:rStyle w:val="Hyperlink"/>
          </w:rPr>
          <w:t>a</w:t>
        </w:r>
        <w:r>
          <w:rPr>
            <w:rStyle w:val="Hyperlink"/>
          </w:rPr>
          <w:t>nvändning</w:t>
        </w:r>
      </w:hyperlink>
      <w:r>
        <w:t>: Villkoren för Program för hemanvändning har uppdaterats med Onlinetjänster som förvärvats genom Program för hemanvändning (t.ex. prenumerationer på Office 365 Home och Office 365 Personal).</w:t>
      </w:r>
    </w:p>
    <w:p w14:paraId="40E1E262" w14:textId="77777777" w:rsidR="00784DD5" w:rsidRDefault="00784DD5" w:rsidP="00784DD5">
      <w:pPr>
        <w:pStyle w:val="ProductList-Body"/>
      </w:pPr>
    </w:p>
    <w:p w14:paraId="293B0C52" w14:textId="77777777" w:rsidR="00F9554D" w:rsidRDefault="00F61420">
      <w:pPr>
        <w:pStyle w:val="ProductList-ClauseHeading"/>
        <w:outlineLvl w:val="2"/>
      </w:pPr>
      <w:r>
        <w:t>Bilaga C – Tillägg och andra omvandlingslicenser</w:t>
      </w:r>
    </w:p>
    <w:p w14:paraId="59545D62" w14:textId="77777777" w:rsidR="00F9554D" w:rsidRDefault="00A95E95">
      <w:pPr>
        <w:pStyle w:val="ProductList-Body"/>
      </w:pPr>
      <w:hyperlink w:anchor="_Sec1238">
        <w:r w:rsidR="00F61420">
          <w:rPr>
            <w:color w:val="00467F"/>
            <w:u w:val="single"/>
          </w:rPr>
          <w:t>Tillägg</w:t>
        </w:r>
      </w:hyperlink>
      <w:r w:rsidR="00F61420">
        <w:t xml:space="preserve">: </w:t>
      </w:r>
      <w:r w:rsidR="00F61420">
        <w:rPr>
          <w:color w:val="000000"/>
        </w:rPr>
        <w:t>Tabellen med Microsoft Dynamics 365-tjänster har uppdaterats med aktuella erbjudanden, däribland kvalificerande licenser för Dynamics Price List.</w:t>
      </w:r>
    </w:p>
    <w:p w14:paraId="5DD29740" w14:textId="4F222D25" w:rsidR="00F9554D" w:rsidRDefault="00A95E95" w:rsidP="00784DD5">
      <w:pPr>
        <w:pStyle w:val="ProductList-Body"/>
      </w:pPr>
      <w:hyperlink w:anchor="_Sec1240">
        <w:r w:rsidR="00F61420">
          <w:rPr>
            <w:color w:val="00467F"/>
            <w:u w:val="single"/>
          </w:rPr>
          <w:t>Från SA</w:t>
        </w:r>
      </w:hyperlink>
      <w:r w:rsidR="00F61420">
        <w:t xml:space="preserve">: </w:t>
      </w:r>
      <w:r w:rsidR="00F61420">
        <w:rPr>
          <w:color w:val="000000"/>
        </w:rPr>
        <w:t>Tabellen med Microsoft Dynamics 365-tjänster har uppdaterats med aktuella erbjudanden, däribland kvalificerande licenser för Dynamics Price List.</w:t>
      </w:r>
    </w:p>
    <w:p w14:paraId="73015514" w14:textId="77777777" w:rsidR="00F9554D" w:rsidRDefault="00F9554D">
      <w:pPr>
        <w:pStyle w:val="ProductList-Body"/>
      </w:pPr>
    </w:p>
    <w:p w14:paraId="1529D083" w14:textId="77777777" w:rsidR="00F9554D" w:rsidRDefault="00F61420">
      <w:pPr>
        <w:pStyle w:val="ProductList-ClauseHeading"/>
        <w:outlineLvl w:val="2"/>
      </w:pPr>
      <w:r>
        <w:t>Bilaga F – Kampanjer</w:t>
      </w:r>
    </w:p>
    <w:p w14:paraId="0030E8F7" w14:textId="77777777" w:rsidR="00F9554D" w:rsidRDefault="00A95E95">
      <w:pPr>
        <w:pStyle w:val="ProductList-Body"/>
      </w:pPr>
      <w:hyperlink w:anchor="_Sec572">
        <w:r w:rsidR="00F61420">
          <w:rPr>
            <w:color w:val="00467F"/>
            <w:u w:val="single"/>
          </w:rPr>
          <w:t>Kampanjer</w:t>
        </w:r>
      </w:hyperlink>
      <w:r w:rsidR="00F61420">
        <w:t xml:space="preserve">: </w:t>
      </w:r>
      <w:r w:rsidR="00F61420">
        <w:rPr>
          <w:color w:val="000000"/>
        </w:rPr>
        <w:t>Utgångna kampanjer har tagits bort. Observera att det för närvarande inte finns några aktiva prislistekampanjer.</w:t>
      </w:r>
    </w:p>
    <w:p w14:paraId="6F66081F" w14:textId="77777777" w:rsidR="00F9554D" w:rsidRDefault="00F9554D">
      <w:pPr>
        <w:pStyle w:val="ProductList-Body"/>
      </w:pPr>
    </w:p>
    <w:p w14:paraId="3852768A"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11DFA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A55F0"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4D41EDC6" w14:textId="77777777" w:rsidR="00F9554D" w:rsidRDefault="00F9554D">
      <w:pPr>
        <w:pStyle w:val="ProductList-Body"/>
      </w:pPr>
    </w:p>
    <w:p w14:paraId="6203F1F8" w14:textId="77777777" w:rsidR="00F9554D" w:rsidRDefault="00F9554D">
      <w:pPr>
        <w:sectPr w:rsidR="00F9554D">
          <w:headerReference w:type="default" r:id="rId27"/>
          <w:footerReference w:type="default" r:id="rId28"/>
          <w:type w:val="continuous"/>
          <w:pgSz w:w="12240" w:h="15840" w:code="1"/>
          <w:pgMar w:top="1170" w:right="720" w:bottom="720" w:left="720" w:header="432" w:footer="288" w:gutter="0"/>
          <w:cols w:space="360"/>
        </w:sectPr>
      </w:pPr>
    </w:p>
    <w:p w14:paraId="4C668F49" w14:textId="77777777" w:rsidR="00F9554D" w:rsidRDefault="00F61420">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536386066"/>
      <w:r>
        <w:instrText>Licensvillkor</w:instrText>
      </w:r>
      <w:bookmarkEnd w:id="13"/>
      <w:r>
        <w:instrText>" \l 1</w:instrText>
      </w:r>
      <w:r>
        <w:fldChar w:fldCharType="end"/>
      </w:r>
    </w:p>
    <w:p w14:paraId="1593B558" w14:textId="77777777" w:rsidR="00F9554D" w:rsidRDefault="00F61420">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5EA0B1EE" w14:textId="77777777" w:rsidR="00F9554D" w:rsidRDefault="00F9554D">
      <w:pPr>
        <w:pStyle w:val="ProductList-Body"/>
      </w:pPr>
    </w:p>
    <w:p w14:paraId="55D6E3CE" w14:textId="77777777" w:rsidR="00F9554D" w:rsidRDefault="00F61420">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2FEE48B4" w14:textId="77777777" w:rsidR="00F9554D" w:rsidRDefault="00F61420">
      <w:pPr>
        <w:pStyle w:val="ProductList-OfferingGroupHeading"/>
        <w:outlineLvl w:val="1"/>
      </w:pPr>
      <w:bookmarkStart w:id="14" w:name="_Sec537"/>
      <w:r>
        <w:t>Universella licensvillkor</w:t>
      </w:r>
      <w:bookmarkEnd w:id="14"/>
      <w:r>
        <w:fldChar w:fldCharType="begin"/>
      </w:r>
      <w:r>
        <w:instrText xml:space="preserve"> TC "</w:instrText>
      </w:r>
      <w:bookmarkStart w:id="15" w:name="_Toc536386067"/>
      <w:r>
        <w:instrText>Universella licensvillkor</w:instrText>
      </w:r>
      <w:bookmarkEnd w:id="15"/>
      <w:r>
        <w:instrText>" \l 2</w:instrText>
      </w:r>
      <w:r>
        <w:fldChar w:fldCharType="end"/>
      </w:r>
    </w:p>
    <w:p w14:paraId="6367E653" w14:textId="77777777" w:rsidR="00F9554D" w:rsidRDefault="00F61420">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23FBDC30" w14:textId="77777777" w:rsidR="00F9554D" w:rsidRDefault="00F9554D">
      <w:pPr>
        <w:pStyle w:val="ProductList-Body"/>
      </w:pPr>
    </w:p>
    <w:p w14:paraId="103AF5B5" w14:textId="77777777" w:rsidR="00F9554D" w:rsidRDefault="00F61420">
      <w:pPr>
        <w:pStyle w:val="ProductList-ClauseHeading"/>
        <w:outlineLvl w:val="2"/>
      </w:pPr>
      <w:r>
        <w:t>1. Definitioner</w:t>
      </w:r>
    </w:p>
    <w:p w14:paraId="40F0D32E" w14:textId="77777777" w:rsidR="00F9554D" w:rsidRDefault="00F61420">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71E26EEA" w14:textId="77777777" w:rsidR="00F9554D" w:rsidRDefault="00F9554D">
      <w:pPr>
        <w:pStyle w:val="ProductList-Body"/>
      </w:pPr>
    </w:p>
    <w:p w14:paraId="16C5F3BB" w14:textId="77777777" w:rsidR="00F9554D" w:rsidRDefault="00F61420">
      <w:pPr>
        <w:pStyle w:val="ProductList-ClauseHeading"/>
        <w:outlineLvl w:val="2"/>
      </w:pPr>
      <w:r>
        <w:t>2. Kundens användningsrättigheter</w:t>
      </w:r>
    </w:p>
    <w:p w14:paraId="432415FD" w14:textId="77777777" w:rsidR="00F9554D" w:rsidRDefault="00F61420">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5A6C6892" w14:textId="77777777" w:rsidR="00F9554D" w:rsidRDefault="00F9554D">
      <w:pPr>
        <w:pStyle w:val="ProductList-Body"/>
      </w:pPr>
    </w:p>
    <w:p w14:paraId="0BF484D4" w14:textId="77777777" w:rsidR="00F9554D" w:rsidRDefault="00F61420">
      <w:pPr>
        <w:pStyle w:val="ProductList-ClauseHeading"/>
        <w:outlineLvl w:val="2"/>
      </w:pPr>
      <w:r>
        <w:t>3. Rättigheter att använda andra versioner och tidigare utgåvor</w:t>
      </w:r>
    </w:p>
    <w:p w14:paraId="3E98800C" w14:textId="77777777" w:rsidR="00F9554D" w:rsidRDefault="00F61420">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7B752DB0" w14:textId="77777777" w:rsidR="00F9554D" w:rsidRDefault="00F9554D">
      <w:pPr>
        <w:pStyle w:val="ProductList-Body"/>
      </w:pPr>
    </w:p>
    <w:p w14:paraId="5966B744" w14:textId="77777777" w:rsidR="00F9554D" w:rsidRDefault="00F61420">
      <w:pPr>
        <w:pStyle w:val="ProductList-ClauseHeading"/>
        <w:outlineLvl w:val="2"/>
      </w:pPr>
      <w:r>
        <w:t>4. Programvara från tredje man</w:t>
      </w:r>
    </w:p>
    <w:p w14:paraId="54918F22" w14:textId="77777777" w:rsidR="00F9554D" w:rsidRDefault="00F61420">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6F2CE69D" w14:textId="77777777" w:rsidR="00F9554D" w:rsidRDefault="00F9554D">
      <w:pPr>
        <w:pStyle w:val="ProductList-Body"/>
      </w:pPr>
    </w:p>
    <w:p w14:paraId="2897F804" w14:textId="77777777" w:rsidR="00F9554D" w:rsidRDefault="00F61420">
      <w:pPr>
        <w:pStyle w:val="ProductList-ClauseHeading"/>
        <w:outlineLvl w:val="2"/>
      </w:pPr>
      <w:r>
        <w:t>5. Förhandsutgiven kod, uppdateringar eller tillägg, ytterligare funktioner</w:t>
      </w:r>
    </w:p>
    <w:p w14:paraId="69128958" w14:textId="77777777" w:rsidR="00F9554D" w:rsidRDefault="00F61420">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072BD149" w14:textId="77777777" w:rsidR="00F9554D" w:rsidRDefault="00F9554D">
      <w:pPr>
        <w:pStyle w:val="ProductList-Body"/>
      </w:pPr>
    </w:p>
    <w:p w14:paraId="3708889B" w14:textId="77777777" w:rsidR="00F9554D" w:rsidRDefault="00F61420">
      <w:pPr>
        <w:pStyle w:val="ProductList-ClauseHeading"/>
        <w:outlineLvl w:val="2"/>
      </w:pPr>
      <w:r>
        <w:t>6. Begränsningar</w:t>
      </w:r>
    </w:p>
    <w:p w14:paraId="5D6D66CB" w14:textId="77777777" w:rsidR="00F9554D" w:rsidRDefault="00F61420">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490D5456" w14:textId="77777777" w:rsidR="00F9554D" w:rsidRDefault="00F9554D">
      <w:pPr>
        <w:pStyle w:val="ProductList-Body"/>
      </w:pPr>
    </w:p>
    <w:p w14:paraId="1F6931E0" w14:textId="77777777" w:rsidR="00F9554D" w:rsidRDefault="00F61420">
      <w:pPr>
        <w:pStyle w:val="ProductList-ClauseHeading"/>
        <w:outlineLvl w:val="2"/>
      </w:pPr>
      <w:r>
        <w:t>7. Software Assurance</w:t>
      </w:r>
    </w:p>
    <w:p w14:paraId="21AB0E8E" w14:textId="77777777" w:rsidR="00F9554D" w:rsidRDefault="00F61420">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3A5A2F8F" w14:textId="77777777" w:rsidR="00F9554D" w:rsidRDefault="00F9554D">
      <w:pPr>
        <w:pStyle w:val="ProductList-Body"/>
      </w:pPr>
    </w:p>
    <w:p w14:paraId="30DF4FDA" w14:textId="77777777" w:rsidR="00F9554D" w:rsidRDefault="00F61420">
      <w:pPr>
        <w:pStyle w:val="ProductList-ClauseHeading"/>
        <w:outlineLvl w:val="2"/>
      </w:pPr>
      <w:r>
        <w:t>8. Hantering av outsourcingprogramvara</w:t>
      </w:r>
    </w:p>
    <w:p w14:paraId="02071BF1" w14:textId="77777777" w:rsidR="00F9554D" w:rsidRDefault="00F61420">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65C79370" w14:textId="77777777" w:rsidR="00F9554D" w:rsidRDefault="00F9554D">
      <w:pPr>
        <w:pStyle w:val="ProductList-Body"/>
      </w:pPr>
    </w:p>
    <w:p w14:paraId="347013F2" w14:textId="77777777" w:rsidR="00F9554D" w:rsidRDefault="00F61420">
      <w:pPr>
        <w:pStyle w:val="ProductList-ClauseHeading"/>
        <w:outlineLvl w:val="2"/>
      </w:pPr>
      <w:r>
        <w:t>9. Tilldelning och vidareöverlåtelse av licenser.</w:t>
      </w:r>
    </w:p>
    <w:p w14:paraId="4AB9F6BE" w14:textId="77777777" w:rsidR="00F9554D" w:rsidRDefault="00F61420">
      <w:pPr>
        <w:pStyle w:val="ProductList-Body"/>
      </w:pPr>
      <w:r>
        <w:t xml:space="preserve">Innan kunden använder programvaran under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lastRenderedPageBreak/>
        <w:t xml:space="preserve">vidareöverlåtas endast med den underliggande 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5B3BA9F8" w14:textId="77777777" w:rsidR="00F9554D" w:rsidRDefault="00F9554D">
      <w:pPr>
        <w:pStyle w:val="ProductList-Body"/>
      </w:pPr>
    </w:p>
    <w:p w14:paraId="1AF46BDC" w14:textId="77777777" w:rsidR="00F9554D" w:rsidRDefault="00F61420">
      <w:pPr>
        <w:pStyle w:val="ProductList-ClauseHeading"/>
        <w:outlineLvl w:val="2"/>
      </w:pPr>
      <w:r>
        <w:t>10. Tekniska åtgärder</w:t>
      </w:r>
    </w:p>
    <w:p w14:paraId="2DDA8574" w14:textId="77777777" w:rsidR="00F9554D" w:rsidRDefault="00F61420">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333E8543" w14:textId="77777777" w:rsidR="00F9554D" w:rsidRDefault="00F9554D">
      <w:pPr>
        <w:pStyle w:val="ProductList-Body"/>
      </w:pPr>
    </w:p>
    <w:p w14:paraId="008B382E" w14:textId="77777777" w:rsidR="00F9554D" w:rsidRDefault="00F61420">
      <w:pPr>
        <w:pStyle w:val="ProductList-SubClauseHeading"/>
        <w:outlineLvl w:val="3"/>
      </w:pPr>
      <w:r>
        <w:t>10.1 Aktivering och godkännande</w:t>
      </w:r>
    </w:p>
    <w:p w14:paraId="77F6F235" w14:textId="77777777" w:rsidR="00F9554D" w:rsidRDefault="00F61420">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57B6CF9E" w14:textId="77777777" w:rsidR="00F9554D" w:rsidRDefault="00F9554D">
      <w:pPr>
        <w:pStyle w:val="ProductList-BodyIndented"/>
      </w:pPr>
    </w:p>
    <w:p w14:paraId="1B47C93A" w14:textId="77777777" w:rsidR="00F9554D" w:rsidRDefault="00F61420">
      <w:pPr>
        <w:pStyle w:val="ProductList-SubClauseHeading"/>
        <w:outlineLvl w:val="3"/>
      </w:pPr>
      <w:r>
        <w:t>10.2 produktnycklar</w:t>
      </w:r>
    </w:p>
    <w:p w14:paraId="2BFF6DF8" w14:textId="77777777" w:rsidR="00F9554D" w:rsidRDefault="00F61420">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012A89E8" w14:textId="77777777" w:rsidR="00F9554D" w:rsidRDefault="00F9554D">
      <w:pPr>
        <w:pStyle w:val="ProductList-BodyIndented"/>
      </w:pPr>
    </w:p>
    <w:p w14:paraId="57F92F58" w14:textId="77777777" w:rsidR="00F9554D" w:rsidRDefault="00F61420">
      <w:pPr>
        <w:pStyle w:val="ProductList-ClauseHeading"/>
        <w:outlineLvl w:val="2"/>
      </w:pPr>
      <w:r>
        <w:t>11. meddelanden</w:t>
      </w:r>
    </w:p>
    <w:p w14:paraId="0D9A274D" w14:textId="77777777" w:rsidR="00F9554D" w:rsidRDefault="00F61420">
      <w:pPr>
        <w:pStyle w:val="ProductList-Body"/>
      </w:pPr>
      <w:r>
        <w:t>Där det indikeras i avsnittet Användningsrättigheter för varje produktpost, gäller följande meddelanden:</w:t>
      </w:r>
    </w:p>
    <w:p w14:paraId="6DE27C3A" w14:textId="77777777" w:rsidR="00F9554D" w:rsidRDefault="00F9554D">
      <w:pPr>
        <w:pStyle w:val="ProductList-Body"/>
      </w:pPr>
    </w:p>
    <w:p w14:paraId="24C4B34F" w14:textId="77777777" w:rsidR="00F9554D" w:rsidRDefault="00F61420">
      <w:pPr>
        <w:pStyle w:val="ProductList-SubClauseHeading"/>
        <w:outlineLvl w:val="3"/>
      </w:pPr>
      <w:r>
        <w:t>11.1 Internetbaserade Funktioner</w:t>
      </w:r>
    </w:p>
    <w:p w14:paraId="291FA974" w14:textId="77777777" w:rsidR="00F9554D" w:rsidRDefault="00F61420">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9">
        <w:r>
          <w:rPr>
            <w:color w:val="00467F"/>
            <w:u w:val="single"/>
          </w:rPr>
          <w:t>aka.ms/privacy</w:t>
        </w:r>
      </w:hyperlink>
      <w:r>
        <w:t>).</w:t>
      </w:r>
    </w:p>
    <w:p w14:paraId="3EB4931E" w14:textId="77777777" w:rsidR="00F9554D" w:rsidRDefault="00F9554D">
      <w:pPr>
        <w:pStyle w:val="ProductList-BodyIndented"/>
      </w:pPr>
    </w:p>
    <w:p w14:paraId="307CC6C8" w14:textId="77777777" w:rsidR="00F9554D" w:rsidRDefault="00F61420">
      <w:pPr>
        <w:pStyle w:val="ProductList-SubClauseHeading"/>
        <w:outlineLvl w:val="3"/>
      </w:pPr>
      <w:r>
        <w:t>11.2 Bing Maps</w:t>
      </w:r>
    </w:p>
    <w:p w14:paraId="3DE2BB2D" w14:textId="77777777" w:rsidR="00F9554D" w:rsidRDefault="00F61420">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0">
        <w:r>
          <w:rPr>
            <w:color w:val="00467F"/>
            <w:u w:val="single"/>
          </w:rPr>
          <w:t>http://go.microsoft.com/?linkid=9710837</w:t>
        </w:r>
      </w:hyperlink>
      <w:r>
        <w:t xml:space="preserve"> och Microsofts sekretesspolicy som finns på </w:t>
      </w:r>
      <w:hyperlink r:id="rId31">
        <w:r>
          <w:rPr>
            <w:color w:val="00467F"/>
            <w:u w:val="single"/>
          </w:rPr>
          <w:t>http://go.microsoft.com/fwlink/?LinkID=248686</w:t>
        </w:r>
      </w:hyperlink>
      <w:r>
        <w:t>.</w:t>
      </w:r>
    </w:p>
    <w:p w14:paraId="3E3382FE" w14:textId="77777777" w:rsidR="00F9554D" w:rsidRDefault="00F9554D">
      <w:pPr>
        <w:pStyle w:val="ProductList-BodyIndented"/>
      </w:pPr>
    </w:p>
    <w:p w14:paraId="5935155A" w14:textId="77777777" w:rsidR="00F9554D" w:rsidRDefault="00F61420">
      <w:pPr>
        <w:pStyle w:val="ProductList-SubClauseHeading"/>
        <w:outlineLvl w:val="3"/>
      </w:pPr>
      <w:r>
        <w:t>11.3 Visuell Standard H.264/AVC, videostandard VC-1 och visuella standard MPEG-4 Part 2</w:t>
      </w:r>
    </w:p>
    <w:p w14:paraId="6480F7AF" w14:textId="77777777" w:rsidR="00F9554D" w:rsidRDefault="00F61420">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2">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42AAD42F" w14:textId="77777777" w:rsidR="00F9554D" w:rsidRDefault="00F9554D">
      <w:pPr>
        <w:pStyle w:val="ProductList-BodyIndented"/>
      </w:pPr>
    </w:p>
    <w:p w14:paraId="2E9AE039" w14:textId="77777777" w:rsidR="00F9554D" w:rsidRDefault="00F61420">
      <w:pPr>
        <w:pStyle w:val="ProductList-SubClauseHeading"/>
        <w:outlineLvl w:val="3"/>
      </w:pPr>
      <w:r>
        <w:t>11.4 Skydd mot skadlig kod</w:t>
      </w:r>
    </w:p>
    <w:p w14:paraId="0698B9AF" w14:textId="77777777" w:rsidR="00F9554D" w:rsidRDefault="00F61420">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2C183349" w14:textId="77777777" w:rsidR="00F9554D" w:rsidRDefault="00F9554D">
      <w:pPr>
        <w:pStyle w:val="ProductList-BodyIndented"/>
      </w:pPr>
    </w:p>
    <w:p w14:paraId="377440A7" w14:textId="77777777" w:rsidR="00F9554D" w:rsidRDefault="00F61420">
      <w:pPr>
        <w:pStyle w:val="ProductList-ClauseHeading"/>
        <w:outlineLvl w:val="2"/>
      </w:pPr>
      <w:r>
        <w:t>12. Teckensnitt, Bilder och Ljud</w:t>
      </w:r>
    </w:p>
    <w:p w14:paraId="01E104F0" w14:textId="77777777" w:rsidR="00F9554D" w:rsidRDefault="00F61420">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30871C7E" w14:textId="77777777" w:rsidR="00F9554D" w:rsidRDefault="00F9554D">
      <w:pPr>
        <w:pStyle w:val="ProductList-Body"/>
      </w:pPr>
    </w:p>
    <w:p w14:paraId="4A5CD52F" w14:textId="77777777" w:rsidR="00F9554D" w:rsidRDefault="00F61420">
      <w:pPr>
        <w:pStyle w:val="ProductList-ClauseHeading"/>
        <w:outlineLvl w:val="2"/>
      </w:pPr>
      <w:r>
        <w:t>13. Teknik som ingår</w:t>
      </w:r>
    </w:p>
    <w:p w14:paraId="666B3A86" w14:textId="77777777" w:rsidR="00F9554D" w:rsidRDefault="00F61420">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3AB10756" w14:textId="77777777" w:rsidR="00F9554D" w:rsidRDefault="00F9554D">
      <w:pPr>
        <w:pStyle w:val="ProductList-Body"/>
      </w:pPr>
    </w:p>
    <w:p w14:paraId="34735438" w14:textId="77777777" w:rsidR="00F9554D" w:rsidRDefault="00F61420">
      <w:pPr>
        <w:pStyle w:val="ProductList-ClauseHeading"/>
        <w:outlineLvl w:val="2"/>
      </w:pPr>
      <w:r>
        <w:lastRenderedPageBreak/>
        <w:t>14. Benchmark-testning</w:t>
      </w:r>
    </w:p>
    <w:p w14:paraId="4772CA5A" w14:textId="77777777" w:rsidR="00F9554D" w:rsidRDefault="00F61420">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19C9A8A7" w14:textId="77777777" w:rsidR="00F9554D" w:rsidRDefault="00F9554D">
      <w:pPr>
        <w:pStyle w:val="ProductList-Body"/>
      </w:pPr>
    </w:p>
    <w:p w14:paraId="6857CCDB" w14:textId="77777777" w:rsidR="00F9554D" w:rsidRDefault="00F61420">
      <w:pPr>
        <w:pStyle w:val="ProductList-ClauseHeading"/>
        <w:outlineLvl w:val="2"/>
      </w:pPr>
      <w:r>
        <w:t>15. Multiplexering</w:t>
      </w:r>
    </w:p>
    <w:p w14:paraId="0B5AE4A0" w14:textId="77777777" w:rsidR="00F9554D" w:rsidRDefault="00F61420">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3901734A" w14:textId="77777777" w:rsidR="00F9554D" w:rsidRDefault="00F9554D">
      <w:pPr>
        <w:pStyle w:val="ProductList-Body"/>
      </w:pPr>
    </w:p>
    <w:p w14:paraId="07B0BB52" w14:textId="77777777" w:rsidR="00F9554D" w:rsidRDefault="00F61420">
      <w:pPr>
        <w:pStyle w:val="ProductList-ClauseHeading"/>
        <w:outlineLvl w:val="2"/>
      </w:pPr>
      <w:r>
        <w:t>16. Administrativa rättigheter och Supporträttigheter.</w:t>
      </w:r>
    </w:p>
    <w:p w14:paraId="220EFFAC" w14:textId="77777777" w:rsidR="00F9554D" w:rsidRDefault="00F61420">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14:paraId="34733CE1" w14:textId="77777777" w:rsidR="00F9554D" w:rsidRDefault="00F9554D">
      <w:pPr>
        <w:pStyle w:val="ProductList-Body"/>
      </w:pPr>
    </w:p>
    <w:p w14:paraId="43F363F2" w14:textId="77777777" w:rsidR="00F9554D" w:rsidRDefault="00F61420">
      <w:pPr>
        <w:pStyle w:val="ProductList-ClauseHeading"/>
        <w:outlineLvl w:val="2"/>
      </w:pPr>
      <w:r>
        <w:t>17. Distribuerbar kod</w:t>
      </w:r>
    </w:p>
    <w:p w14:paraId="6B4E1D71" w14:textId="77777777" w:rsidR="00F9554D" w:rsidRDefault="00F61420">
      <w:pPr>
        <w:pStyle w:val="ProductList-Body"/>
      </w:pPr>
      <w:r>
        <w:t xml:space="preserve">Programvaran kan innehålla kod som kunden får distribuera i programvara som den utvecklar om den uppfyller villkoren nedan. </w:t>
      </w:r>
    </w:p>
    <w:p w14:paraId="2ECC72C9" w14:textId="77777777" w:rsidR="00F9554D" w:rsidRDefault="00F9554D">
      <w:pPr>
        <w:pStyle w:val="ProductList-Body"/>
      </w:pPr>
    </w:p>
    <w:p w14:paraId="745C50DF" w14:textId="77777777" w:rsidR="00F9554D" w:rsidRDefault="00F61420">
      <w:pPr>
        <w:pStyle w:val="ProductList-SubClauseHeading"/>
        <w:outlineLvl w:val="3"/>
      </w:pPr>
      <w:r>
        <w:t>17.1 Rätt att Använda och Distribuera.</w:t>
      </w:r>
    </w:p>
    <w:p w14:paraId="149782A3" w14:textId="77777777" w:rsidR="00F9554D" w:rsidRDefault="00F61420">
      <w:pPr>
        <w:pStyle w:val="ProductList-BodyIndented"/>
      </w:pPr>
      <w:r>
        <w:t xml:space="preserve">Koden och textfilerna i listan nedan utgör ”Distribuerbar kod”. </w:t>
      </w:r>
    </w:p>
    <w:p w14:paraId="137B5200" w14:textId="77777777" w:rsidR="00F9554D" w:rsidRDefault="00F61420" w:rsidP="00F61420">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7D0598F9" w14:textId="77777777" w:rsidR="00F9554D" w:rsidRDefault="00F61420" w:rsidP="00F61420">
      <w:pPr>
        <w:pStyle w:val="ProductList-Bullet"/>
        <w:numPr>
          <w:ilvl w:val="1"/>
          <w:numId w:val="4"/>
        </w:numPr>
      </w:pPr>
      <w:r>
        <w:t>Provkod, Mallar och Stilar: Kunden får ändra, kopiera och distribuera käll- och objektkod för kod som är märkt som ”prov”, ”mall”, ”enkla stilar” och ”skisstilar”.</w:t>
      </w:r>
    </w:p>
    <w:p w14:paraId="5ACA7387" w14:textId="77777777" w:rsidR="00F9554D" w:rsidRDefault="00F61420" w:rsidP="00F61420">
      <w:pPr>
        <w:pStyle w:val="ProductList-Bullet"/>
        <w:numPr>
          <w:ilvl w:val="1"/>
          <w:numId w:val="4"/>
        </w:numPr>
      </w:pPr>
      <w:r>
        <w:t>Tredje mans distribution: Kunden får tillåta distributörer av kundens programvara att kopiera och distribuera den distribuerbara koden som en del av programvaran.</w:t>
      </w:r>
    </w:p>
    <w:p w14:paraId="23BEF19D" w14:textId="77777777" w:rsidR="00F9554D" w:rsidRDefault="00F61420" w:rsidP="00F61420">
      <w:pPr>
        <w:pStyle w:val="ProductList-Bullet"/>
        <w:numPr>
          <w:ilvl w:val="1"/>
          <w:numId w:val="4"/>
        </w:numPr>
      </w:pPr>
      <w:r>
        <w:t>Bildbibliotek: Kunden får kopiera och distribuera bilder, grafik och animationer i bildbiblioteket på det sätt som framgår av dokumentationen till programvaran.</w:t>
      </w:r>
    </w:p>
    <w:p w14:paraId="6F47D944" w14:textId="77777777" w:rsidR="00F9554D" w:rsidRDefault="00F9554D">
      <w:pPr>
        <w:pStyle w:val="ProductList-BodyIndented"/>
      </w:pPr>
    </w:p>
    <w:p w14:paraId="3266FF9D" w14:textId="77777777" w:rsidR="00F9554D" w:rsidRDefault="00F61420">
      <w:pPr>
        <w:pStyle w:val="ProductList-SubClauseHeading"/>
        <w:outlineLvl w:val="3"/>
      </w:pPr>
      <w:r>
        <w:t>17.2 Distributionskrav</w:t>
      </w:r>
    </w:p>
    <w:p w14:paraId="3468F1E4" w14:textId="77777777" w:rsidR="00F9554D" w:rsidRDefault="00F61420">
      <w:pPr>
        <w:pStyle w:val="ProductList-BodyIndented"/>
      </w:pPr>
      <w:r>
        <w:t>Om kunden distribuerar någon distribuerbar kod. Kunden måste:</w:t>
      </w:r>
    </w:p>
    <w:p w14:paraId="39149916" w14:textId="77777777" w:rsidR="00F9554D" w:rsidRDefault="00F61420" w:rsidP="00F61420">
      <w:pPr>
        <w:pStyle w:val="ProductList-Bullet"/>
        <w:numPr>
          <w:ilvl w:val="1"/>
          <w:numId w:val="5"/>
        </w:numPr>
      </w:pPr>
      <w:r>
        <w:t>Endast distribuera den med kundens program, där kundens program tillhandahåller viktiga primära funktioner till den distribuerbara koden:</w:t>
      </w:r>
    </w:p>
    <w:p w14:paraId="6641B1FD" w14:textId="77777777" w:rsidR="00F9554D" w:rsidRDefault="00F61420" w:rsidP="00F61420">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01561E51" w14:textId="77777777" w:rsidR="00F9554D" w:rsidRDefault="00F61420" w:rsidP="00F61420">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5FD5B003" w14:textId="77777777" w:rsidR="00F9554D" w:rsidRDefault="00F9554D">
      <w:pPr>
        <w:pStyle w:val="ProductList-BodyIndented"/>
      </w:pPr>
    </w:p>
    <w:p w14:paraId="23CE51D6" w14:textId="77777777" w:rsidR="00F9554D" w:rsidRDefault="00F61420">
      <w:pPr>
        <w:pStyle w:val="ProductList-SubClauseHeading"/>
        <w:outlineLvl w:val="3"/>
      </w:pPr>
      <w:r>
        <w:t>17.3 Distributionsbegränsningar</w:t>
      </w:r>
    </w:p>
    <w:p w14:paraId="3D264F84" w14:textId="77777777" w:rsidR="00F9554D" w:rsidRDefault="00F61420">
      <w:pPr>
        <w:pStyle w:val="ProductList-BodyIndented"/>
      </w:pPr>
      <w:r>
        <w:t>Kunden har inte rätt att:</w:t>
      </w:r>
    </w:p>
    <w:p w14:paraId="01C54D74" w14:textId="77777777" w:rsidR="00F9554D" w:rsidRDefault="00F61420" w:rsidP="00F61420">
      <w:pPr>
        <w:pStyle w:val="ProductList-Bullet"/>
        <w:numPr>
          <w:ilvl w:val="1"/>
          <w:numId w:val="6"/>
        </w:numPr>
      </w:pPr>
      <w:r>
        <w:t>ändra några upphovsrätts-, varumärkes- eller patentmeddelanden i den distribuerbara koden</w:t>
      </w:r>
    </w:p>
    <w:p w14:paraId="09390E18" w14:textId="77777777" w:rsidR="00F9554D" w:rsidRDefault="00F61420" w:rsidP="00F61420">
      <w:pPr>
        <w:pStyle w:val="ProductList-Bullet"/>
        <w:numPr>
          <w:ilvl w:val="1"/>
          <w:numId w:val="6"/>
        </w:numPr>
      </w:pPr>
      <w:r>
        <w:t>använda Microsofts varumärken i kundens programnamn eller på ett sätt som antyder att kundens program kommer från eller har godkänts av Microsoft;</w:t>
      </w:r>
    </w:p>
    <w:p w14:paraId="6CDE75FA" w14:textId="77777777" w:rsidR="00F9554D" w:rsidRDefault="00F61420" w:rsidP="00F61420">
      <w:pPr>
        <w:pStyle w:val="ProductList-Bullet"/>
        <w:numPr>
          <w:ilvl w:val="1"/>
          <w:numId w:val="6"/>
        </w:numPr>
      </w:pPr>
      <w:r>
        <w:t>distribuera distribuerbar kod i eller med skadliga eller bedrägliga program eller på ett olagligt sätt, eller</w:t>
      </w:r>
    </w:p>
    <w:p w14:paraId="2D60DEB0" w14:textId="77777777" w:rsidR="00F9554D" w:rsidRDefault="00F61420" w:rsidP="00F61420">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784BDFA0" w14:textId="77777777" w:rsidR="00F9554D" w:rsidRDefault="00F9554D">
      <w:pPr>
        <w:pStyle w:val="ProductList-BodyIndented"/>
      </w:pPr>
    </w:p>
    <w:p w14:paraId="11CEE73A" w14:textId="77777777" w:rsidR="00F9554D" w:rsidRDefault="00F61420">
      <w:pPr>
        <w:pStyle w:val="ProductList-ClauseHeading"/>
        <w:outlineLvl w:val="2"/>
      </w:pPr>
      <w:r>
        <w:t>18. Programvara och tjänster</w:t>
      </w:r>
    </w:p>
    <w:p w14:paraId="49895757" w14:textId="77777777" w:rsidR="00F9554D" w:rsidRDefault="00F61420">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34E87215" w14:textId="77777777" w:rsidR="00F9554D" w:rsidRDefault="00F9554D">
      <w:pPr>
        <w:pStyle w:val="ProductList-Body"/>
      </w:pPr>
    </w:p>
    <w:p w14:paraId="546D626C" w14:textId="77777777" w:rsidR="00F9554D" w:rsidRDefault="00F61420">
      <w:pPr>
        <w:pStyle w:val="ProductList-ClauseHeading"/>
        <w:outlineLvl w:val="2"/>
      </w:pPr>
      <w:r>
        <w:t>19. Behandling av personuppgifter, GDPR</w:t>
      </w:r>
    </w:p>
    <w:p w14:paraId="0365BE6D" w14:textId="77777777" w:rsidR="00F9554D" w:rsidRDefault="00F61420">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3">
        <w:r>
          <w:rPr>
            <w:color w:val="00467F"/>
            <w:u w:val="single"/>
          </w:rPr>
          <w:t>Villkor för onlinetjänster</w:t>
        </w:r>
      </w:hyperlink>
      <w:r>
        <w:t xml:space="preserve"> och (b) i villkoren för Europeiska unionens allmänna dataskyddsförordning i Bilaga 4 till </w:t>
      </w:r>
      <w:hyperlink r:id="rId34">
        <w:r>
          <w:rPr>
            <w:color w:val="00467F"/>
            <w:u w:val="single"/>
          </w:rPr>
          <w:t>Villkor för onlinetjänster</w:t>
        </w:r>
      </w:hyperlink>
      <w:r>
        <w:t xml:space="preserve">. </w:t>
      </w:r>
    </w:p>
    <w:p w14:paraId="7147125E"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4F079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897E2"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223E7A2" w14:textId="77777777" w:rsidR="00F9554D" w:rsidRDefault="00F9554D">
      <w:pPr>
        <w:pStyle w:val="ProductList-Body"/>
      </w:pPr>
    </w:p>
    <w:p w14:paraId="667A1A3A" w14:textId="77777777" w:rsidR="00F9554D" w:rsidRDefault="00F61420">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536386068"/>
      <w:r>
        <w:instrText>Villkor för licensmodell</w:instrText>
      </w:r>
      <w:bookmarkEnd w:id="17"/>
      <w:r>
        <w:instrText>" \l 2</w:instrText>
      </w:r>
      <w:r>
        <w:fldChar w:fldCharType="end"/>
      </w:r>
    </w:p>
    <w:p w14:paraId="754CFDF5" w14:textId="77777777" w:rsidR="00F9554D" w:rsidRDefault="00F61420">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25B78682" w14:textId="77777777" w:rsidR="00F9554D" w:rsidRDefault="00F61420">
      <w:pPr>
        <w:pStyle w:val="ProductList-Offering2Heading"/>
        <w:outlineLvl w:val="2"/>
      </w:pPr>
      <w:bookmarkStart w:id="18" w:name="_Sec539"/>
      <w:r>
        <w:t>Desktop-program</w:t>
      </w:r>
      <w:bookmarkEnd w:id="18"/>
      <w:r>
        <w:fldChar w:fldCharType="begin"/>
      </w:r>
      <w:r>
        <w:instrText xml:space="preserve"> TC "</w:instrText>
      </w:r>
      <w:bookmarkStart w:id="19" w:name="_Toc536386069"/>
      <w:r>
        <w:instrText>Desktop-program</w:instrText>
      </w:r>
      <w:bookmarkEnd w:id="19"/>
      <w:r>
        <w:instrText>" \l 3</w:instrText>
      </w:r>
      <w:r>
        <w:fldChar w:fldCharType="end"/>
      </w:r>
    </w:p>
    <w:p w14:paraId="0CAFEF4A" w14:textId="77777777" w:rsidR="00F9554D" w:rsidRDefault="00F61420">
      <w:pPr>
        <w:pStyle w:val="ProductList-ClauseHeading"/>
        <w:outlineLvl w:val="3"/>
      </w:pPr>
      <w:r>
        <w:t>Enhetslicens</w:t>
      </w:r>
    </w:p>
    <w:p w14:paraId="547B96FD" w14:textId="77777777" w:rsidR="00F9554D" w:rsidRDefault="00F61420" w:rsidP="00F61420">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14:paraId="245C4F17" w14:textId="77777777" w:rsidR="00F9554D" w:rsidRDefault="00F61420" w:rsidP="00F61420">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0452DD68" w14:textId="77777777" w:rsidR="00F9554D" w:rsidRDefault="00F61420" w:rsidP="00F61420">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7A048D29" w14:textId="77777777" w:rsidR="00F9554D" w:rsidRDefault="00F61420" w:rsidP="00F61420">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14:paraId="1BA84872" w14:textId="77777777" w:rsidR="00F9554D" w:rsidRDefault="00F61420" w:rsidP="00F61420">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21EFFC48" w14:textId="77777777" w:rsidR="00F9554D" w:rsidRDefault="00F9554D">
      <w:pPr>
        <w:pStyle w:val="ProductList-Body"/>
      </w:pPr>
    </w:p>
    <w:p w14:paraId="0EAE18D9" w14:textId="77777777" w:rsidR="00F9554D" w:rsidRDefault="00F61420">
      <w:pPr>
        <w:pStyle w:val="ProductList-ClauseHeading"/>
        <w:outlineLvl w:val="3"/>
      </w:pPr>
      <w:r>
        <w:t>Medieelement och mallar</w:t>
      </w:r>
    </w:p>
    <w:p w14:paraId="47FBE345" w14:textId="77777777" w:rsidR="00F9554D" w:rsidRDefault="00F61420">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254AAEE0" w14:textId="77777777" w:rsidR="00F9554D" w:rsidRDefault="00F61420">
      <w:pPr>
        <w:pStyle w:val="ProductList-Offering2Heading"/>
        <w:outlineLvl w:val="2"/>
      </w:pPr>
      <w:bookmarkStart w:id="20" w:name="_Sec540"/>
      <w:r>
        <w:t>Desktop-operativsystem</w:t>
      </w:r>
      <w:bookmarkEnd w:id="20"/>
      <w:r>
        <w:fldChar w:fldCharType="begin"/>
      </w:r>
      <w:r>
        <w:instrText xml:space="preserve"> TC "</w:instrText>
      </w:r>
      <w:bookmarkStart w:id="21" w:name="_Toc536386070"/>
      <w:r>
        <w:instrText>Desktop-operativsystem</w:instrText>
      </w:r>
      <w:bookmarkEnd w:id="21"/>
      <w:r>
        <w:instrText>" \l 3</w:instrText>
      </w:r>
      <w:r>
        <w:fldChar w:fldCharType="end"/>
      </w:r>
    </w:p>
    <w:p w14:paraId="3D2394ED" w14:textId="77777777" w:rsidR="00F9554D" w:rsidRDefault="00F61420">
      <w:pPr>
        <w:pStyle w:val="ProductList-ClauseHeading"/>
        <w:outlineLvl w:val="3"/>
      </w:pPr>
      <w:r>
        <w:t>Enhetslicens</w:t>
      </w:r>
    </w:p>
    <w:p w14:paraId="191521DD" w14:textId="77777777" w:rsidR="00F9554D" w:rsidRDefault="00F61420" w:rsidP="00F61420">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5AC0E5FD" w14:textId="77777777" w:rsidR="00F9554D" w:rsidRDefault="00F61420" w:rsidP="00F61420">
      <w:pPr>
        <w:pStyle w:val="ProductList-Bullet"/>
        <w:numPr>
          <w:ilvl w:val="0"/>
          <w:numId w:val="8"/>
        </w:numPr>
      </w:pPr>
      <w:r>
        <w:t>Kunden får använda programvaran med upp till två processorer.</w:t>
      </w:r>
    </w:p>
    <w:p w14:paraId="3543F86C" w14:textId="77777777" w:rsidR="00F9554D" w:rsidRDefault="00F61420" w:rsidP="00F61420">
      <w:pPr>
        <w:pStyle w:val="ProductList-Bullet"/>
        <w:numPr>
          <w:ilvl w:val="0"/>
          <w:numId w:val="8"/>
        </w:numPr>
      </w:pPr>
      <w:r>
        <w:t>Lokal användning är tillåten för alla användare.</w:t>
      </w:r>
    </w:p>
    <w:p w14:paraId="0B9E1517" w14:textId="77777777" w:rsidR="00F9554D" w:rsidRDefault="00F61420" w:rsidP="00F61420">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4A9BBC44" w14:textId="77777777" w:rsidR="00F9554D" w:rsidRDefault="00F61420" w:rsidP="00F61420">
      <w:pPr>
        <w:pStyle w:val="ProductList-Bullet"/>
        <w:numPr>
          <w:ilvl w:val="0"/>
          <w:numId w:val="8"/>
        </w:numPr>
      </w:pPr>
      <w:r>
        <w:t>Endast en användare får när som helst bereda sig åtkomst till och använda programvaran.</w:t>
      </w:r>
    </w:p>
    <w:p w14:paraId="53925D49" w14:textId="77777777" w:rsidR="00F9554D" w:rsidRDefault="00F61420" w:rsidP="00F61420">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31119888" w14:textId="77777777" w:rsidR="00F9554D" w:rsidRDefault="00F61420" w:rsidP="00F61420">
      <w:pPr>
        <w:pStyle w:val="ProductList-Bullet"/>
        <w:numPr>
          <w:ilvl w:val="0"/>
          <w:numId w:val="8"/>
        </w:numPr>
      </w:pPr>
      <w:r>
        <w:t>Ett obegränsat antal anslutningar är tillåtet för KMS-aktivering eller liknande teknik.</w:t>
      </w:r>
    </w:p>
    <w:p w14:paraId="0B15592C" w14:textId="77777777" w:rsidR="00F9554D" w:rsidRDefault="00F9554D">
      <w:pPr>
        <w:pStyle w:val="ProductList-Body"/>
      </w:pPr>
    </w:p>
    <w:p w14:paraId="4D0AB690" w14:textId="77777777" w:rsidR="00F9554D" w:rsidRDefault="00F61420">
      <w:pPr>
        <w:pStyle w:val="ProductList-ClauseHeading"/>
        <w:outlineLvl w:val="3"/>
      </w:pPr>
      <w:r>
        <w:t>Adobe Flash Player</w:t>
      </w:r>
    </w:p>
    <w:p w14:paraId="2F0A9A64" w14:textId="77777777" w:rsidR="00F9554D" w:rsidRDefault="00F61420">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14:paraId="44D1AD45" w14:textId="77777777" w:rsidR="00F9554D" w:rsidRDefault="00F61420">
      <w:pPr>
        <w:pStyle w:val="ProductList-Offering2Heading"/>
        <w:outlineLvl w:val="2"/>
      </w:pPr>
      <w:bookmarkStart w:id="22" w:name="_Sec541"/>
      <w:r>
        <w:t>Per kärna/CAL</w:t>
      </w:r>
      <w:bookmarkEnd w:id="22"/>
      <w:r>
        <w:fldChar w:fldCharType="begin"/>
      </w:r>
      <w:r>
        <w:instrText xml:space="preserve"> TC "</w:instrText>
      </w:r>
      <w:bookmarkStart w:id="23" w:name="_Toc536386071"/>
      <w:r>
        <w:instrText>Per kärna/CAL</w:instrText>
      </w:r>
      <w:bookmarkEnd w:id="23"/>
      <w:r>
        <w:instrText>" \l 3</w:instrText>
      </w:r>
      <w:r>
        <w:fldChar w:fldCharType="end"/>
      </w:r>
    </w:p>
    <w:p w14:paraId="3AF0F9B9" w14:textId="77777777" w:rsidR="00F9554D" w:rsidRDefault="00F61420">
      <w:pPr>
        <w:pStyle w:val="ProductList-ClauseHeading"/>
        <w:outlineLvl w:val="3"/>
      </w:pPr>
      <w:r>
        <w:t>Serverlicenser (per kärna)</w:t>
      </w:r>
    </w:p>
    <w:p w14:paraId="49A8F6E3" w14:textId="77777777" w:rsidR="00F9554D" w:rsidRDefault="00F61420" w:rsidP="00F61420">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721443A5" w14:textId="77777777" w:rsidR="00F9554D" w:rsidRDefault="00F61420" w:rsidP="00F61420">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E740156" w14:textId="77777777" w:rsidR="00F9554D" w:rsidRDefault="00F61420" w:rsidP="00F61420">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3640567" w14:textId="77777777" w:rsidR="00F9554D" w:rsidRDefault="00F61420" w:rsidP="00F61420">
      <w:pPr>
        <w:pStyle w:val="ProductList-Bullet"/>
        <w:numPr>
          <w:ilvl w:val="0"/>
          <w:numId w:val="9"/>
        </w:numPr>
      </w:pPr>
      <w:r>
        <w:t>Standardutgåva:</w:t>
      </w:r>
    </w:p>
    <w:p w14:paraId="7F300CFE" w14:textId="77777777" w:rsidR="00F9554D" w:rsidRDefault="00F61420" w:rsidP="00F61420">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716F5E89" w14:textId="77777777" w:rsidR="00F9554D" w:rsidRDefault="00F61420" w:rsidP="00F61420">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588AAE1F" w14:textId="77777777" w:rsidR="00F9554D" w:rsidRDefault="00F61420" w:rsidP="00F61420">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5B46BAF2" w14:textId="77777777" w:rsidR="00F9554D" w:rsidRDefault="00F61420" w:rsidP="00F61420">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437EAE08" w14:textId="77777777" w:rsidR="00F9554D" w:rsidRDefault="00F61420" w:rsidP="00F61420">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6DE733C2" w14:textId="77777777" w:rsidR="00F9554D" w:rsidRDefault="00F9554D">
      <w:pPr>
        <w:pStyle w:val="ProductList-Body"/>
      </w:pPr>
    </w:p>
    <w:p w14:paraId="59B984EC" w14:textId="77777777" w:rsidR="00F9554D" w:rsidRDefault="00F61420">
      <w:pPr>
        <w:pStyle w:val="ProductList-ClauseHeading"/>
        <w:outlineLvl w:val="3"/>
      </w:pPr>
      <w:r>
        <w:t>Åtkomstlicenser</w:t>
      </w:r>
    </w:p>
    <w:p w14:paraId="3D2D3DDB" w14:textId="77777777" w:rsidR="00F9554D" w:rsidRDefault="00F61420" w:rsidP="00F61420">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0BAAD886" w14:textId="77777777" w:rsidR="00F9554D" w:rsidRDefault="00F61420" w:rsidP="00F6142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3441379D" w14:textId="77777777" w:rsidR="00F9554D" w:rsidRDefault="00F61420" w:rsidP="00F6142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44FF5EF2" w14:textId="77777777" w:rsidR="00F9554D" w:rsidRDefault="00F61420" w:rsidP="00F6142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13EA4CBF" w14:textId="77777777" w:rsidR="00F9554D" w:rsidRDefault="00F61420">
      <w:pPr>
        <w:pStyle w:val="ProductList-Offering2Heading"/>
        <w:outlineLvl w:val="2"/>
      </w:pPr>
      <w:bookmarkStart w:id="24" w:name="_Sec542"/>
      <w:r>
        <w:t>Server/CAL</w:t>
      </w:r>
      <w:bookmarkEnd w:id="24"/>
      <w:r>
        <w:fldChar w:fldCharType="begin"/>
      </w:r>
      <w:r>
        <w:instrText xml:space="preserve"> TC "</w:instrText>
      </w:r>
      <w:bookmarkStart w:id="25" w:name="_Toc536386072"/>
      <w:r>
        <w:instrText>Server/CAL</w:instrText>
      </w:r>
      <w:bookmarkEnd w:id="25"/>
      <w:r>
        <w:instrText>" \l 3</w:instrText>
      </w:r>
      <w:r>
        <w:fldChar w:fldCharType="end"/>
      </w:r>
    </w:p>
    <w:p w14:paraId="1E8F0545" w14:textId="77777777" w:rsidR="00F9554D" w:rsidRDefault="00F61420">
      <w:pPr>
        <w:pStyle w:val="ProductList-ClauseHeading"/>
        <w:outlineLvl w:val="3"/>
      </w:pPr>
      <w:r>
        <w:t>Serverlicenser (per instans)</w:t>
      </w:r>
    </w:p>
    <w:p w14:paraId="6FC9DF49" w14:textId="77777777" w:rsidR="00F9554D" w:rsidRDefault="00F6142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2E87EEB4" w14:textId="77777777" w:rsidR="00F9554D" w:rsidRDefault="00F9554D">
      <w:pPr>
        <w:pStyle w:val="ProductList-Body"/>
      </w:pPr>
    </w:p>
    <w:p w14:paraId="2FDD3A8C" w14:textId="77777777" w:rsidR="00F9554D" w:rsidRDefault="00F61420">
      <w:pPr>
        <w:pStyle w:val="ProductList-ClauseHeading"/>
        <w:outlineLvl w:val="3"/>
      </w:pPr>
      <w:r>
        <w:t>Åtkomstlicenser</w:t>
      </w:r>
    </w:p>
    <w:p w14:paraId="551BC774" w14:textId="77777777" w:rsidR="00F9554D" w:rsidRDefault="00F61420" w:rsidP="00F61420">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25BF88A1" w14:textId="77777777" w:rsidR="00F9554D" w:rsidRDefault="00F61420" w:rsidP="00F61420">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3FE95A03" w14:textId="77777777" w:rsidR="00F9554D" w:rsidRDefault="00F61420">
      <w:pPr>
        <w:pStyle w:val="ProductList-Offering2Heading"/>
        <w:outlineLvl w:val="2"/>
      </w:pPr>
      <w:bookmarkStart w:id="26" w:name="_Sec543"/>
      <w:r>
        <w:t>Per kärna</w:t>
      </w:r>
      <w:bookmarkEnd w:id="26"/>
      <w:r>
        <w:fldChar w:fldCharType="begin"/>
      </w:r>
      <w:r>
        <w:instrText xml:space="preserve"> TC "</w:instrText>
      </w:r>
      <w:bookmarkStart w:id="27" w:name="_Toc536386073"/>
      <w:r>
        <w:instrText>Per kärna</w:instrText>
      </w:r>
      <w:bookmarkEnd w:id="27"/>
      <w:r>
        <w:instrText>" \l 3</w:instrText>
      </w:r>
      <w:r>
        <w:fldChar w:fldCharType="end"/>
      </w:r>
    </w:p>
    <w:p w14:paraId="762EF08A" w14:textId="77777777" w:rsidR="00F9554D" w:rsidRDefault="00F61420">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01CEDAF8" w14:textId="77777777" w:rsidR="00F9554D" w:rsidRDefault="00F9554D">
      <w:pPr>
        <w:pStyle w:val="ProductList-Body"/>
      </w:pPr>
    </w:p>
    <w:p w14:paraId="77B300E1" w14:textId="77777777" w:rsidR="00F9554D" w:rsidRDefault="00F61420">
      <w:pPr>
        <w:pStyle w:val="ProductList-ClauseHeading"/>
        <w:outlineLvl w:val="3"/>
      </w:pPr>
      <w:r>
        <w:t>Serverlicenser (per kärna) – licensiering av fysisk kärna på en server</w:t>
      </w:r>
    </w:p>
    <w:p w14:paraId="2935BF10" w14:textId="77777777" w:rsidR="00F9554D" w:rsidRDefault="00F61420" w:rsidP="00F61420">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0DEF9505" w14:textId="77777777" w:rsidR="00F9554D" w:rsidRDefault="00F61420" w:rsidP="00F61420">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3B3489E1" w14:textId="77777777" w:rsidR="00F9554D" w:rsidRDefault="00F61420" w:rsidP="00F61420">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699A44E4" w14:textId="77777777" w:rsidR="00F9554D" w:rsidRDefault="00F61420" w:rsidP="00F61420">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5E51DBF5" w14:textId="77777777" w:rsidR="00F9554D" w:rsidRDefault="00F61420" w:rsidP="00F61420">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5702CE2" w14:textId="77777777" w:rsidR="00F9554D" w:rsidRDefault="00F9554D">
      <w:pPr>
        <w:pStyle w:val="ProductList-Body"/>
      </w:pPr>
    </w:p>
    <w:p w14:paraId="3B769CA3" w14:textId="77777777" w:rsidR="00F9554D" w:rsidRDefault="00F61420">
      <w:pPr>
        <w:pStyle w:val="ProductList-ClauseHeading"/>
        <w:outlineLvl w:val="3"/>
      </w:pPr>
      <w:r>
        <w:t>Serverlicenser (per kärna) – licensiering av enskilda virtuella OSE:er</w:t>
      </w:r>
    </w:p>
    <w:p w14:paraId="5063FE71" w14:textId="77777777" w:rsidR="00F9554D" w:rsidRDefault="00F61420" w:rsidP="00F61420">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27251E1A" w14:textId="77777777" w:rsidR="00F9554D" w:rsidRDefault="00F61420" w:rsidP="00F61420">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5600983F" w14:textId="77777777" w:rsidR="00F9554D" w:rsidRDefault="00F61420" w:rsidP="00F61420">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6FDD89B1" w14:textId="77777777" w:rsidR="00F9554D" w:rsidRDefault="00F61420">
      <w:pPr>
        <w:pStyle w:val="ProductList-Offering2Heading"/>
        <w:outlineLvl w:val="2"/>
      </w:pPr>
      <w:bookmarkStart w:id="28" w:name="_Sec544"/>
      <w:r>
        <w:t>Hanteringsservrar</w:t>
      </w:r>
      <w:bookmarkEnd w:id="28"/>
      <w:r>
        <w:fldChar w:fldCharType="begin"/>
      </w:r>
      <w:r>
        <w:instrText xml:space="preserve"> TC "</w:instrText>
      </w:r>
      <w:bookmarkStart w:id="29" w:name="_Toc536386074"/>
      <w:r>
        <w:instrText>Hanteringsservrar</w:instrText>
      </w:r>
      <w:bookmarkEnd w:id="29"/>
      <w:r>
        <w:instrText>" \l 3</w:instrText>
      </w:r>
      <w:r>
        <w:fldChar w:fldCharType="end"/>
      </w:r>
    </w:p>
    <w:p w14:paraId="20F83F38" w14:textId="77777777" w:rsidR="00F9554D" w:rsidRDefault="00F61420">
      <w:pPr>
        <w:pStyle w:val="ProductList-ClauseHeading"/>
        <w:outlineLvl w:val="3"/>
      </w:pPr>
      <w:r>
        <w:t>Hanteringslicenser</w:t>
      </w:r>
    </w:p>
    <w:p w14:paraId="6E9DFAD1" w14:textId="77777777" w:rsidR="00F9554D" w:rsidRDefault="00F61420">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3DAC1BF6" w14:textId="77777777" w:rsidR="00F9554D" w:rsidRDefault="00F9554D">
      <w:pPr>
        <w:pStyle w:val="ProductList-Body"/>
      </w:pPr>
    </w:p>
    <w:p w14:paraId="0EB985E9" w14:textId="77777777" w:rsidR="00F9554D" w:rsidRDefault="00F61420">
      <w:pPr>
        <w:pStyle w:val="ProductList-ClauseHeading"/>
        <w:outlineLvl w:val="3"/>
      </w:pPr>
      <w:r>
        <w:t>Serverhanteringslicenser (per kärna)</w:t>
      </w:r>
    </w:p>
    <w:p w14:paraId="7E52F171" w14:textId="77777777" w:rsidR="00F9554D" w:rsidRDefault="00F61420" w:rsidP="00F61420">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4F0565ED" w14:textId="77777777" w:rsidR="00F9554D" w:rsidRDefault="00F61420" w:rsidP="00F61420">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D2401E7" w14:textId="77777777" w:rsidR="00F9554D" w:rsidRDefault="00F61420" w:rsidP="00F61420">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0969B55E" w14:textId="77777777" w:rsidR="00F9554D" w:rsidRDefault="00F61420" w:rsidP="00F61420">
      <w:pPr>
        <w:pStyle w:val="ProductList-Bullet"/>
        <w:numPr>
          <w:ilvl w:val="0"/>
          <w:numId w:val="14"/>
        </w:numPr>
      </w:pPr>
      <w:r>
        <w:t>Standardutgåva:</w:t>
      </w:r>
    </w:p>
    <w:p w14:paraId="375F7E56" w14:textId="77777777" w:rsidR="00F9554D" w:rsidRDefault="00F61420" w:rsidP="00F61420">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57E8301" w14:textId="77777777" w:rsidR="00F9554D" w:rsidRDefault="00F61420" w:rsidP="00F61420">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4174AE6E" w14:textId="77777777" w:rsidR="00F9554D" w:rsidRDefault="00F61420" w:rsidP="00F61420">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34548F79" w14:textId="77777777" w:rsidR="00F9554D" w:rsidRDefault="00F61420" w:rsidP="00F61420">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2B10E2CF" w14:textId="77777777" w:rsidR="00F9554D" w:rsidRDefault="00F9554D">
      <w:pPr>
        <w:pStyle w:val="ProductList-Body"/>
      </w:pPr>
    </w:p>
    <w:p w14:paraId="41D9EE79" w14:textId="77777777" w:rsidR="00F9554D" w:rsidRDefault="00F61420">
      <w:pPr>
        <w:pStyle w:val="ProductList-ClauseHeading"/>
        <w:outlineLvl w:val="3"/>
      </w:pPr>
      <w:r>
        <w:t>Klienthanteringslicenser (per OSE eller användare)</w:t>
      </w:r>
    </w:p>
    <w:p w14:paraId="609E788A" w14:textId="77777777" w:rsidR="00F9554D" w:rsidRDefault="00F61420" w:rsidP="00F61420">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3A832524" w14:textId="77777777" w:rsidR="00F9554D" w:rsidRDefault="00F61420" w:rsidP="00F61420">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5434BC34" w14:textId="77777777" w:rsidR="00F9554D" w:rsidRDefault="00F61420" w:rsidP="00F61420">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062506D6" w14:textId="77777777" w:rsidR="00F9554D" w:rsidRDefault="00F61420" w:rsidP="00F61420">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55840174" w14:textId="77777777" w:rsidR="00F9554D" w:rsidRDefault="00F9554D">
      <w:pPr>
        <w:pStyle w:val="ProductList-Body"/>
      </w:pPr>
    </w:p>
    <w:p w14:paraId="4438A472" w14:textId="77777777" w:rsidR="00F9554D" w:rsidRDefault="00F61420">
      <w:pPr>
        <w:pStyle w:val="ProductList-ClauseHeading"/>
        <w:outlineLvl w:val="3"/>
      </w:pPr>
      <w:r>
        <w:t>Hanteringslicenser krävs inte för:</w:t>
      </w:r>
    </w:p>
    <w:p w14:paraId="4C097311" w14:textId="77777777" w:rsidR="00F9554D" w:rsidRDefault="00F61420" w:rsidP="00F61420">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21904239" w14:textId="77777777" w:rsidR="00F9554D" w:rsidRDefault="00F61420" w:rsidP="00F61420">
      <w:pPr>
        <w:pStyle w:val="ProductList-Bullet"/>
        <w:numPr>
          <w:ilvl w:val="0"/>
          <w:numId w:val="16"/>
        </w:numPr>
      </w:pPr>
      <w:r>
        <w:t>De av kundens nätverksinfrastrukturenheter som fungerar enbart i syfte att överföra nätverksdata och inte kör Windows-serverprogramvara;</w:t>
      </w:r>
    </w:p>
    <w:p w14:paraId="36493F87" w14:textId="77777777" w:rsidR="00F9554D" w:rsidRDefault="00F61420" w:rsidP="00F61420">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3316E813" w14:textId="77777777" w:rsidR="00F9554D" w:rsidRDefault="00F61420" w:rsidP="00F61420">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10D1E610" w14:textId="77777777" w:rsidR="00F9554D" w:rsidRDefault="00F9554D">
      <w:pPr>
        <w:pStyle w:val="ProductList-Body"/>
      </w:pPr>
    </w:p>
    <w:p w14:paraId="5F73C063" w14:textId="77777777" w:rsidR="00F9554D" w:rsidRDefault="00F61420">
      <w:pPr>
        <w:pStyle w:val="ProductList-ClauseHeading"/>
        <w:outlineLvl w:val="3"/>
      </w:pPr>
      <w:r>
        <w:t>Datauppsättningar</w:t>
      </w:r>
    </w:p>
    <w:p w14:paraId="76A8883A" w14:textId="77777777" w:rsidR="00F9554D" w:rsidRDefault="00F61420">
      <w:pPr>
        <w:pStyle w:val="ProductList-Body"/>
      </w:pPr>
      <w:r>
        <w:t>Kunden får inte kopiera eller distribuera någon datauppsättning (eller delar av en datauppsättning) som ingår i programvaran.</w:t>
      </w:r>
    </w:p>
    <w:p w14:paraId="3A7F1959" w14:textId="77777777" w:rsidR="00F9554D" w:rsidRDefault="00F61420">
      <w:pPr>
        <w:pStyle w:val="ProductList-Offering2Heading"/>
        <w:outlineLvl w:val="2"/>
      </w:pPr>
      <w:bookmarkStart w:id="30" w:name="_Sec545"/>
      <w:r>
        <w:t>Specialservrar</w:t>
      </w:r>
      <w:bookmarkEnd w:id="30"/>
      <w:r>
        <w:fldChar w:fldCharType="begin"/>
      </w:r>
      <w:r>
        <w:instrText xml:space="preserve"> TC "</w:instrText>
      </w:r>
      <w:bookmarkStart w:id="31" w:name="_Toc536386075"/>
      <w:r>
        <w:instrText>Specialservrar</w:instrText>
      </w:r>
      <w:bookmarkEnd w:id="31"/>
      <w:r>
        <w:instrText>" \l 3</w:instrText>
      </w:r>
      <w:r>
        <w:fldChar w:fldCharType="end"/>
      </w:r>
    </w:p>
    <w:p w14:paraId="38FC43F9" w14:textId="77777777" w:rsidR="00F9554D" w:rsidRDefault="00F61420">
      <w:pPr>
        <w:pStyle w:val="ProductList-ClauseHeading"/>
        <w:outlineLvl w:val="3"/>
      </w:pPr>
      <w:r>
        <w:t>Serverlicenser (per instans)</w:t>
      </w:r>
    </w:p>
    <w:p w14:paraId="40C87CBA" w14:textId="77777777" w:rsidR="00F9554D" w:rsidRDefault="00F6142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6665BA2B" w14:textId="77777777" w:rsidR="00F9554D" w:rsidRDefault="00F61420">
      <w:pPr>
        <w:pStyle w:val="ProductList-Offering2Heading"/>
        <w:outlineLvl w:val="2"/>
      </w:pPr>
      <w:bookmarkStart w:id="32" w:name="_Sec546"/>
      <w:r>
        <w:t>Utvecklingsverktyg</w:t>
      </w:r>
      <w:bookmarkEnd w:id="32"/>
      <w:r>
        <w:fldChar w:fldCharType="begin"/>
      </w:r>
      <w:r>
        <w:instrText xml:space="preserve"> TC "</w:instrText>
      </w:r>
      <w:bookmarkStart w:id="33" w:name="_Toc536386076"/>
      <w:r>
        <w:instrText>Utvecklingsverktyg</w:instrText>
      </w:r>
      <w:bookmarkEnd w:id="33"/>
      <w:r>
        <w:instrText>" \l 3</w:instrText>
      </w:r>
      <w:r>
        <w:fldChar w:fldCharType="end"/>
      </w:r>
    </w:p>
    <w:p w14:paraId="67A3F237" w14:textId="77777777" w:rsidR="00F9554D" w:rsidRDefault="00F61420">
      <w:pPr>
        <w:pStyle w:val="ProductList-ClauseHeading"/>
        <w:outlineLvl w:val="3"/>
      </w:pPr>
      <w:r>
        <w:t>Användarlicenser</w:t>
      </w:r>
    </w:p>
    <w:p w14:paraId="179005B8" w14:textId="77777777" w:rsidR="00F9554D" w:rsidRDefault="00F61420" w:rsidP="00F61420">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w:t>
      </w:r>
    </w:p>
    <w:p w14:paraId="0B38203D" w14:textId="77777777" w:rsidR="00F9554D" w:rsidRDefault="00F61420" w:rsidP="00F61420">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14:paraId="03398713" w14:textId="77777777" w:rsidR="00F9554D" w:rsidRDefault="00F61420" w:rsidP="00F61420">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0FF9F3F" w14:textId="77777777" w:rsidR="00F9554D" w:rsidRDefault="00F9554D">
      <w:pPr>
        <w:pStyle w:val="ProductList-Body"/>
      </w:pPr>
    </w:p>
    <w:p w14:paraId="798D0854" w14:textId="77777777" w:rsidR="00F9554D" w:rsidRDefault="00F61420">
      <w:pPr>
        <w:pStyle w:val="ProductList-ClauseHeading"/>
        <w:outlineLvl w:val="3"/>
      </w:pPr>
      <w:r>
        <w:t>Ytterligare licensvillkor för Visual Studio-prenumerationer</w:t>
      </w:r>
    </w:p>
    <w:p w14:paraId="32858A8F" w14:textId="77777777" w:rsidR="00F9554D" w:rsidRDefault="00F61420">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48215628" w14:textId="77777777" w:rsidR="00F9554D" w:rsidRDefault="00F9554D">
      <w:pPr>
        <w:pStyle w:val="ProductList-Body"/>
      </w:pPr>
    </w:p>
    <w:p w14:paraId="41F31DF0" w14:textId="77777777" w:rsidR="00F9554D" w:rsidRDefault="00F61420">
      <w:pPr>
        <w:pStyle w:val="ProductList-SubClauseHeading"/>
        <w:outlineLvl w:val="4"/>
      </w:pPr>
      <w:r>
        <w:t>Köra programvaran på Microsoft Azure-tjänster</w:t>
      </w:r>
    </w:p>
    <w:p w14:paraId="26D05F20" w14:textId="77777777" w:rsidR="00F9554D" w:rsidRDefault="00F61420" w:rsidP="00F61420">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22DE076C" w14:textId="77777777" w:rsidR="00F9554D" w:rsidRDefault="00F61420" w:rsidP="00F61420">
      <w:pPr>
        <w:pStyle w:val="ProductList-Bullet"/>
        <w:numPr>
          <w:ilvl w:val="1"/>
          <w:numId w:val="18"/>
        </w:numPr>
      </w:pPr>
      <w:r>
        <w:t xml:space="preserve">Användningen av programvaran förblir underkastad de allmänna villkoren för kundens volymlicensieringsavtal och alla villkor som medföljer programvaran. </w:t>
      </w:r>
    </w:p>
    <w:p w14:paraId="3ACF87F0" w14:textId="77777777" w:rsidR="00F9554D" w:rsidRDefault="00F61420" w:rsidP="00F61420">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469EC386" w14:textId="77777777" w:rsidR="00F9554D" w:rsidRDefault="00F9554D">
      <w:pPr>
        <w:pStyle w:val="ProductList-BodyIndented"/>
      </w:pPr>
    </w:p>
    <w:p w14:paraId="53BFD481" w14:textId="77777777" w:rsidR="00F9554D" w:rsidRDefault="00F61420">
      <w:pPr>
        <w:pStyle w:val="ProductList-SubClauseHeading"/>
        <w:outlineLvl w:val="4"/>
      </w:pPr>
      <w:r>
        <w:t>Ytterligare krav</w:t>
      </w:r>
    </w:p>
    <w:p w14:paraId="01483721" w14:textId="77777777" w:rsidR="00F9554D" w:rsidRDefault="00F61420">
      <w:pPr>
        <w:pStyle w:val="ProductList-BodyIndented"/>
      </w:pPr>
      <w:r>
        <w:t>För att köra programvara på Microsoft Azure-tjänster måste Kunden aktivera sin Visual Studio-prenumeration genom att länka sitt Microsoft-konto till Visual Studio-prenumerationen.</w:t>
      </w:r>
    </w:p>
    <w:p w14:paraId="4A778D6F" w14:textId="77777777" w:rsidR="00F9554D" w:rsidRDefault="00F9554D">
      <w:pPr>
        <w:pStyle w:val="ProductList-BodyIndented"/>
      </w:pPr>
    </w:p>
    <w:p w14:paraId="6779A7C0" w14:textId="77777777" w:rsidR="00F9554D" w:rsidRDefault="00F61420">
      <w:pPr>
        <w:pStyle w:val="ProductList-SubClauseHeading"/>
        <w:outlineLvl w:val="4"/>
      </w:pPr>
      <w:r>
        <w:t>Acceptanstestning och feedback</w:t>
      </w:r>
    </w:p>
    <w:p w14:paraId="4125608B" w14:textId="77777777" w:rsidR="00F9554D" w:rsidRDefault="00F61420">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51F58EA2" w14:textId="77777777" w:rsidR="00F9554D" w:rsidRDefault="00F9554D">
      <w:pPr>
        <w:pStyle w:val="ProductList-BodyIndented"/>
      </w:pPr>
    </w:p>
    <w:p w14:paraId="546DCA65" w14:textId="77777777" w:rsidR="00F9554D" w:rsidRDefault="00F61420">
      <w:pPr>
        <w:pStyle w:val="ProductList-SubClauseHeading"/>
        <w:outlineLvl w:val="4"/>
      </w:pPr>
      <w:r>
        <w:lastRenderedPageBreak/>
        <w:t>Windows Server 2016 Remote Desktop Services</w:t>
      </w:r>
    </w:p>
    <w:p w14:paraId="12FA73F7" w14:textId="77777777" w:rsidR="00F9554D" w:rsidRDefault="00F61420">
      <w:pPr>
        <w:pStyle w:val="ProductList-BodyIndented"/>
      </w:pPr>
      <w:r>
        <w:t>Upp till 200 anonyma användare får samtidigt använda funktionen Remote Desktop Services i Windows Server-programvaran för att bereda sig åtkomst till onlinedemonstrationer av kundens program.</w:t>
      </w:r>
    </w:p>
    <w:p w14:paraId="2D3F7418" w14:textId="77777777" w:rsidR="00F9554D" w:rsidRDefault="00F9554D">
      <w:pPr>
        <w:pStyle w:val="ProductList-BodyIndented"/>
      </w:pPr>
    </w:p>
    <w:p w14:paraId="76557A62" w14:textId="77777777" w:rsidR="00F9554D" w:rsidRDefault="00F61420">
      <w:pPr>
        <w:pStyle w:val="ProductList-SubClauseHeading"/>
        <w:outlineLvl w:val="4"/>
      </w:pPr>
      <w:r>
        <w:t>Windows inbäddad produkt</w:t>
      </w:r>
    </w:p>
    <w:p w14:paraId="4844EE3F" w14:textId="77777777" w:rsidR="00F9554D" w:rsidRDefault="00F61420">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1774CF6A" w14:textId="77777777" w:rsidR="00F9554D" w:rsidRDefault="00F9554D">
      <w:pPr>
        <w:pStyle w:val="ProductList-BodyIndented"/>
        <w:jc w:val="right"/>
      </w:pPr>
    </w:p>
    <w:tbl>
      <w:tblPr>
        <w:tblStyle w:val="PURTable0"/>
        <w:tblW w:w="0" w:type="dxa"/>
        <w:tblLook w:val="04A0" w:firstRow="1" w:lastRow="0" w:firstColumn="1" w:lastColumn="0" w:noHBand="0" w:noVBand="1"/>
      </w:tblPr>
      <w:tblGrid>
        <w:gridCol w:w="10556"/>
      </w:tblGrid>
      <w:tr w:rsidR="00F9554D" w14:paraId="4D784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5D7E4"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9C1B70E" w14:textId="77777777" w:rsidR="00F9554D" w:rsidRDefault="00F9554D">
      <w:pPr>
        <w:pStyle w:val="ProductList-BodyIndented"/>
      </w:pPr>
    </w:p>
    <w:p w14:paraId="7F827659" w14:textId="77777777" w:rsidR="00F9554D" w:rsidRDefault="00F9554D">
      <w:pPr>
        <w:sectPr w:rsidR="00F9554D">
          <w:headerReference w:type="default" r:id="rId36"/>
          <w:footerReference w:type="default" r:id="rId37"/>
          <w:type w:val="continuous"/>
          <w:pgSz w:w="12240" w:h="15840" w:code="1"/>
          <w:pgMar w:top="1170" w:right="720" w:bottom="720" w:left="720" w:header="432" w:footer="288" w:gutter="0"/>
          <w:cols w:space="360"/>
        </w:sectPr>
      </w:pPr>
    </w:p>
    <w:p w14:paraId="4B032B3E" w14:textId="77777777" w:rsidR="00F9554D" w:rsidRDefault="00F61420">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536386077"/>
      <w:r>
        <w:instrText>Programvara</w:instrText>
      </w:r>
      <w:bookmarkEnd w:id="35"/>
      <w:r>
        <w:instrText>" \l 1</w:instrText>
      </w:r>
      <w:r>
        <w:fldChar w:fldCharType="end"/>
      </w:r>
    </w:p>
    <w:p w14:paraId="539ECD8D" w14:textId="77777777" w:rsidR="00F9554D" w:rsidRDefault="00F61420">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86078"/>
      <w:r>
        <w:instrText>Advanced Threat Analytics</w:instrText>
      </w:r>
      <w:bookmarkEnd w:id="37"/>
      <w:r>
        <w:instrText>" \l 2</w:instrText>
      </w:r>
      <w:r>
        <w:fldChar w:fldCharType="end"/>
      </w:r>
    </w:p>
    <w:p w14:paraId="0E4086DF" w14:textId="77777777" w:rsidR="00F9554D" w:rsidRDefault="00F61420">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9554D" w14:paraId="0816FF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2DB06"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94FFF"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A2CF"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8A961"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6C155"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3C494"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2E6C"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91BD"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FBD1"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65A04"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242A"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61DC"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13F334A7" w14:textId="77777777">
        <w:tc>
          <w:tcPr>
            <w:tcW w:w="4160" w:type="dxa"/>
            <w:tcBorders>
              <w:top w:val="single" w:sz="6" w:space="0" w:color="FFFFFF"/>
              <w:left w:val="none" w:sz="4" w:space="0" w:color="6E6E6E"/>
              <w:bottom w:val="dashed" w:sz="4" w:space="0" w:color="BFBFBF"/>
              <w:right w:val="none" w:sz="4" w:space="0" w:color="6E6E6E"/>
            </w:tcBorders>
          </w:tcPr>
          <w:p w14:paraId="7553BAE4" w14:textId="77777777" w:rsidR="00F9554D" w:rsidRDefault="00F61420">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35B949" w14:textId="77777777" w:rsidR="00F9554D" w:rsidRDefault="00F614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011F41F" w14:textId="77777777" w:rsidR="00F9554D" w:rsidRDefault="00F95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CF117E" w14:textId="77777777" w:rsidR="00F9554D" w:rsidRDefault="00F614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DEEC83"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19F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59B7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B93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210F"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8317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579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D54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40EC8C52" w14:textId="77777777">
        <w:tc>
          <w:tcPr>
            <w:tcW w:w="4160" w:type="dxa"/>
            <w:tcBorders>
              <w:top w:val="dashed" w:sz="4" w:space="0" w:color="BFBFBF"/>
              <w:left w:val="none" w:sz="4" w:space="0" w:color="6E6E6E"/>
              <w:bottom w:val="none" w:sz="4" w:space="0" w:color="FFFFFF"/>
              <w:right w:val="none" w:sz="4" w:space="0" w:color="6E6E6E"/>
            </w:tcBorders>
          </w:tcPr>
          <w:p w14:paraId="7437AA0E" w14:textId="77777777" w:rsidR="00F9554D" w:rsidRDefault="00F61420">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683CE8E" w14:textId="77777777" w:rsidR="00F9554D" w:rsidRDefault="00F614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97CD9D"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B7EA6F" w14:textId="77777777" w:rsidR="00F9554D" w:rsidRDefault="00F614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DA97B77"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679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B9C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3B1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EBB5"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315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54A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89582" w14:textId="77777777" w:rsidR="00F9554D" w:rsidRDefault="00F9554D">
            <w:pPr>
              <w:pStyle w:val="ProductList-TableBody"/>
              <w:jc w:val="center"/>
            </w:pPr>
          </w:p>
        </w:tc>
      </w:tr>
    </w:tbl>
    <w:p w14:paraId="4DCFF570" w14:textId="77777777" w:rsidR="00F9554D" w:rsidRDefault="00F61420">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F9554D" w14:paraId="2E2B5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7A6C0" w14:textId="77777777" w:rsidR="00F9554D" w:rsidRDefault="00F6142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694DE27"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B662B" w14:textId="77777777" w:rsidR="00F9554D" w:rsidRDefault="00F61420">
            <w:pPr>
              <w:pStyle w:val="ProductList-TableBody"/>
            </w:pPr>
            <w:r>
              <w:rPr>
                <w:color w:val="404040"/>
              </w:rPr>
              <w:t>Nedgraderingar: Ej tillämpligt</w:t>
            </w:r>
          </w:p>
        </w:tc>
      </w:tr>
      <w:tr w:rsidR="00F9554D" w14:paraId="4A294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4DC7"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B9F5"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50EF713"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8">
              <w:r>
                <w:rPr>
                  <w:color w:val="000000"/>
                </w:rPr>
                <w:t>Bilaga B</w:t>
              </w:r>
            </w:hyperlink>
          </w:p>
        </w:tc>
      </w:tr>
      <w:tr w:rsidR="00F9554D" w14:paraId="24957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1DA2"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AE09"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7579" w14:textId="77777777" w:rsidR="00F9554D" w:rsidRDefault="00F61420">
            <w:pPr>
              <w:pStyle w:val="ProductList-TableBody"/>
            </w:pPr>
            <w:r>
              <w:rPr>
                <w:color w:val="404040"/>
              </w:rPr>
              <w:t>Minskning möjlig: Ej tillämpligt</w:t>
            </w:r>
          </w:p>
        </w:tc>
      </w:tr>
      <w:tr w:rsidR="00F9554D" w14:paraId="0D2CF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FFD2"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EDA9B"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3271" w14:textId="77777777" w:rsidR="00F9554D" w:rsidRDefault="00F61420">
            <w:pPr>
              <w:pStyle w:val="ProductList-TableBody"/>
            </w:pPr>
            <w:r>
              <w:rPr>
                <w:color w:val="404040"/>
              </w:rPr>
              <w:t>True-Up möjlig: Ej tillämpligt</w:t>
            </w:r>
          </w:p>
        </w:tc>
      </w:tr>
      <w:tr w:rsidR="00F9554D" w14:paraId="5B471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E578"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E503"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9BAD" w14:textId="77777777" w:rsidR="00F9554D" w:rsidRDefault="00F9554D">
            <w:pPr>
              <w:pStyle w:val="ProductList-TableBody"/>
            </w:pPr>
          </w:p>
        </w:tc>
      </w:tr>
    </w:tbl>
    <w:p w14:paraId="50825955" w14:textId="77777777" w:rsidR="00F9554D" w:rsidRDefault="00F9554D">
      <w:pPr>
        <w:pStyle w:val="ProductList-Body"/>
      </w:pPr>
    </w:p>
    <w:p w14:paraId="33AA01BF" w14:textId="77777777" w:rsidR="00F9554D" w:rsidRDefault="00F61420">
      <w:pPr>
        <w:pStyle w:val="ProductList-ClauseHeading"/>
        <w:outlineLvl w:val="3"/>
      </w:pPr>
      <w:r>
        <w:t>2.1 Landsbegränsningar</w:t>
      </w:r>
    </w:p>
    <w:p w14:paraId="1C11DD7F" w14:textId="77777777" w:rsidR="00F9554D" w:rsidRDefault="00F61420">
      <w:pPr>
        <w:pStyle w:val="ProductList-Body"/>
      </w:pPr>
      <w:r>
        <w:t>Kunden får inte hämta Advanced Threat Analytics 2016 för användning eller distribution i Kina.</w:t>
      </w:r>
    </w:p>
    <w:p w14:paraId="746B1432" w14:textId="77777777" w:rsidR="00F9554D" w:rsidRDefault="00F9554D">
      <w:pPr>
        <w:pStyle w:val="ProductList-Body"/>
      </w:pPr>
    </w:p>
    <w:p w14:paraId="4AF2B1CF" w14:textId="77777777" w:rsidR="00F9554D" w:rsidRDefault="00F61420">
      <w:pPr>
        <w:pStyle w:val="ProductList-ClauseHeading"/>
        <w:outlineLvl w:val="3"/>
      </w:pPr>
      <w:r>
        <w:t>2.2 Akademiska kunder</w:t>
      </w:r>
    </w:p>
    <w:p w14:paraId="5B9C1E8D" w14:textId="77777777" w:rsidR="00F9554D" w:rsidRDefault="00F61420">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0F4CE496" w14:textId="77777777" w:rsidR="00F9554D" w:rsidRDefault="00F61420">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F9554D" w14:paraId="6E2D0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A0E69"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537834D"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4DA72" w14:textId="77777777" w:rsidR="00F9554D" w:rsidRDefault="00F61420">
            <w:pPr>
              <w:pStyle w:val="ProductList-TableBody"/>
            </w:pPr>
            <w:r>
              <w:rPr>
                <w:color w:val="404040"/>
              </w:rPr>
              <w:t>Ytterligare programvara: Ej tillämpligt</w:t>
            </w:r>
          </w:p>
        </w:tc>
      </w:tr>
      <w:tr w:rsidR="00F9554D" w14:paraId="012E6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596B"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7514A24"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632FA"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9554D" w14:paraId="01418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09408" w14:textId="77777777" w:rsidR="00F9554D" w:rsidRDefault="00F6142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F90E"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8718" w14:textId="77777777" w:rsidR="00F9554D" w:rsidRDefault="00F9554D">
            <w:pPr>
              <w:pStyle w:val="ProductList-TableBody"/>
            </w:pPr>
          </w:p>
        </w:tc>
      </w:tr>
    </w:tbl>
    <w:p w14:paraId="4A7D3179" w14:textId="77777777" w:rsidR="00F9554D" w:rsidRDefault="00F9554D">
      <w:pPr>
        <w:pStyle w:val="ProductList-Body"/>
      </w:pPr>
    </w:p>
    <w:p w14:paraId="3FDFBF95" w14:textId="77777777" w:rsidR="00F9554D" w:rsidRDefault="00F61420">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F9554D" w14:paraId="3FF50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C58728" w14:textId="77777777" w:rsidR="00F9554D" w:rsidRDefault="00F6142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5DEBCB6" w14:textId="77777777" w:rsidR="00F9554D" w:rsidRDefault="00F61420">
            <w:pPr>
              <w:pStyle w:val="ProductList-TableBody"/>
            </w:pPr>
            <w:r>
              <w:t>Advanced Threat Analytics 2016 (användare- eller OSE-hanteringslicens)</w:t>
            </w:r>
          </w:p>
          <w:p w14:paraId="4CFA47EA" w14:textId="77777777" w:rsidR="00F9554D" w:rsidRDefault="00F61420">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38A5C5E2" w14:textId="77777777" w:rsidR="00F9554D" w:rsidRDefault="00F61420">
            <w:pPr>
              <w:pStyle w:val="ProductList-TableBody"/>
            </w:pPr>
            <w:r>
              <w:t>Azure Avancerat skydd för användare (användar-SL)</w:t>
            </w:r>
          </w:p>
          <w:p w14:paraId="4AA53BD4" w14:textId="77777777" w:rsidR="00F9554D" w:rsidRDefault="00F61420">
            <w:pPr>
              <w:pStyle w:val="ProductList-TableBody"/>
            </w:pPr>
            <w:r>
              <w:t xml:space="preserve">Licens som är likvärdig hanteringslicens (se </w:t>
            </w:r>
            <w:hyperlink w:anchor="_Sec591">
              <w:r>
                <w:rPr>
                  <w:color w:val="00467F"/>
                  <w:u w:val="single"/>
                </w:rPr>
                <w:t>Bilaga A</w:t>
              </w:r>
            </w:hyperlink>
            <w:r>
              <w:t>)</w:t>
            </w:r>
          </w:p>
        </w:tc>
      </w:tr>
    </w:tbl>
    <w:p w14:paraId="37215C3B" w14:textId="77777777" w:rsidR="00F9554D" w:rsidRDefault="00F9554D">
      <w:pPr>
        <w:pStyle w:val="ProductList-Body"/>
      </w:pPr>
    </w:p>
    <w:p w14:paraId="15DC1CD3" w14:textId="77777777" w:rsidR="00F9554D" w:rsidRDefault="00F61420">
      <w:pPr>
        <w:pStyle w:val="ProductList-ClauseHeading"/>
        <w:outlineLvl w:val="3"/>
      </w:pPr>
      <w:r>
        <w:t>3.2 Användnings som kräver en hanteringslicens</w:t>
      </w:r>
    </w:p>
    <w:p w14:paraId="384A98E1" w14:textId="77777777" w:rsidR="00F9554D" w:rsidRDefault="00F61420">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20D7BB7E" w14:textId="77777777" w:rsidR="00F9554D" w:rsidRDefault="00F9554D">
      <w:pPr>
        <w:pStyle w:val="ProductList-Body"/>
      </w:pPr>
    </w:p>
    <w:p w14:paraId="0F409CC1" w14:textId="77777777" w:rsidR="00F9554D" w:rsidRDefault="00F61420">
      <w:pPr>
        <w:pStyle w:val="ProductList-ClauseHeading"/>
        <w:outlineLvl w:val="3"/>
      </w:pPr>
      <w:r>
        <w:t>3.3 Tredje mans licensvillkor för komponenter med öppen källkod</w:t>
      </w:r>
    </w:p>
    <w:p w14:paraId="3CCA52A2" w14:textId="77777777" w:rsidR="00F9554D" w:rsidRDefault="00F6142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38D0E55F" w14:textId="77777777" w:rsidR="00F9554D" w:rsidRDefault="00F6142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F9554D" w14:paraId="01556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C4328"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A9209C"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4DAA8" w14:textId="77777777" w:rsidR="00F9554D" w:rsidRDefault="00F61420">
            <w:pPr>
              <w:pStyle w:val="ProductList-TableBody"/>
            </w:pPr>
            <w:r>
              <w:rPr>
                <w:color w:val="404040"/>
              </w:rPr>
              <w:t>Redundansväxlingsrättigheter: Ej tillämpligt</w:t>
            </w:r>
          </w:p>
        </w:tc>
      </w:tr>
      <w:tr w:rsidR="00F9554D" w14:paraId="35F0C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A883"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7891"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22D9" w14:textId="77777777" w:rsidR="00F9554D" w:rsidRDefault="00F61420">
            <w:pPr>
              <w:pStyle w:val="ProductList-TableBody"/>
            </w:pPr>
            <w:r>
              <w:rPr>
                <w:color w:val="404040"/>
              </w:rPr>
              <w:t>Rättigheter till nätverksväxling: Ej tillämpligt</w:t>
            </w:r>
          </w:p>
        </w:tc>
      </w:tr>
      <w:tr w:rsidR="00F9554D" w14:paraId="46044439" w14:textId="77777777">
        <w:tc>
          <w:tcPr>
            <w:tcW w:w="4040" w:type="dxa"/>
            <w:tcBorders>
              <w:top w:val="single" w:sz="4" w:space="0" w:color="000000"/>
              <w:left w:val="single" w:sz="4" w:space="0" w:color="000000"/>
              <w:bottom w:val="single" w:sz="4" w:space="0" w:color="000000"/>
              <w:right w:val="single" w:sz="4" w:space="0" w:color="000000"/>
            </w:tcBorders>
          </w:tcPr>
          <w:p w14:paraId="70F4989E"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D005"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3BF1" w14:textId="77777777" w:rsidR="00F9554D" w:rsidRDefault="00F9554D">
            <w:pPr>
              <w:pStyle w:val="ProductList-TableBody"/>
            </w:pPr>
          </w:p>
        </w:tc>
      </w:tr>
    </w:tbl>
    <w:p w14:paraId="2CBA16F9"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58BE7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0273E"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F1E8214" w14:textId="77777777" w:rsidR="00F9554D" w:rsidRDefault="00F9554D">
      <w:pPr>
        <w:pStyle w:val="ProductList-Body"/>
      </w:pPr>
    </w:p>
    <w:p w14:paraId="7071023E" w14:textId="77777777" w:rsidR="00F9554D" w:rsidRDefault="00F61420">
      <w:pPr>
        <w:pStyle w:val="ProductList-Offering1HeadingNoBorder"/>
        <w:outlineLvl w:val="1"/>
      </w:pPr>
      <w:bookmarkStart w:id="42" w:name="_Sec592"/>
      <w:r>
        <w:t>BizTalk</w:t>
      </w:r>
      <w:bookmarkEnd w:id="42"/>
      <w:r>
        <w:fldChar w:fldCharType="begin"/>
      </w:r>
      <w:r>
        <w:instrText xml:space="preserve"> TC "</w:instrText>
      </w:r>
      <w:bookmarkStart w:id="43" w:name="_Toc536386079"/>
      <w:r>
        <w:instrText>BizTalk</w:instrText>
      </w:r>
      <w:bookmarkEnd w:id="43"/>
      <w:r>
        <w:instrText>" \l 2</w:instrText>
      </w:r>
      <w:r>
        <w:fldChar w:fldCharType="end"/>
      </w:r>
    </w:p>
    <w:p w14:paraId="3A700194" w14:textId="77777777" w:rsidR="00F9554D" w:rsidRDefault="00F61420">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9554D" w14:paraId="21AC9E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96ABF"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1155F"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DE49B"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7FB54"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AA71"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A498"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B1223"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3CE63"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879A"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BFE67"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B9EFE"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F4D7D"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5244B7EC" w14:textId="77777777">
        <w:tc>
          <w:tcPr>
            <w:tcW w:w="4160" w:type="dxa"/>
            <w:tcBorders>
              <w:top w:val="single" w:sz="6" w:space="0" w:color="FFFFFF"/>
              <w:left w:val="none" w:sz="4" w:space="0" w:color="6E6E6E"/>
              <w:bottom w:val="dashed" w:sz="4" w:space="0" w:color="BFBFBF"/>
              <w:right w:val="none" w:sz="4" w:space="0" w:color="6E6E6E"/>
            </w:tcBorders>
          </w:tcPr>
          <w:p w14:paraId="76526278" w14:textId="77777777" w:rsidR="00F9554D" w:rsidRDefault="00F61420">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987D12" w14:textId="77777777" w:rsidR="00F9554D" w:rsidRDefault="00F614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02EF88" w14:textId="77777777" w:rsidR="00F9554D" w:rsidRDefault="00F614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AC2600" w14:textId="77777777" w:rsidR="00F9554D" w:rsidRDefault="00F614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3A8F90" w14:textId="77777777" w:rsidR="00F9554D" w:rsidRDefault="00F614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5EA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0B1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F91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42AB"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8D5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BEA5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2FB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4E2F31CE" w14:textId="77777777">
        <w:tc>
          <w:tcPr>
            <w:tcW w:w="4160" w:type="dxa"/>
            <w:tcBorders>
              <w:top w:val="dashed" w:sz="4" w:space="0" w:color="BFBFBF"/>
              <w:left w:val="none" w:sz="4" w:space="0" w:color="6E6E6E"/>
              <w:bottom w:val="dashed" w:sz="4" w:space="0" w:color="BFBFBF"/>
              <w:right w:val="none" w:sz="4" w:space="0" w:color="6E6E6E"/>
            </w:tcBorders>
          </w:tcPr>
          <w:p w14:paraId="3150C708" w14:textId="77777777" w:rsidR="00F9554D" w:rsidRDefault="00F6142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F03FC6" w14:textId="77777777" w:rsidR="00F9554D" w:rsidRDefault="00F614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CB3571"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CE17D4"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75007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F0CE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FAF1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C309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1C03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CFC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7190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7C2F6" w14:textId="77777777" w:rsidR="00F9554D" w:rsidRDefault="00F9554D">
            <w:pPr>
              <w:pStyle w:val="ProductList-TableBody"/>
              <w:jc w:val="center"/>
            </w:pPr>
          </w:p>
        </w:tc>
      </w:tr>
      <w:tr w:rsidR="00F9554D" w14:paraId="03AAA602" w14:textId="77777777">
        <w:tc>
          <w:tcPr>
            <w:tcW w:w="4160" w:type="dxa"/>
            <w:tcBorders>
              <w:top w:val="dashed" w:sz="4" w:space="0" w:color="BFBFBF"/>
              <w:left w:val="none" w:sz="4" w:space="0" w:color="6E6E6E"/>
              <w:bottom w:val="dashed" w:sz="4" w:space="0" w:color="BFBFBF"/>
              <w:right w:val="none" w:sz="4" w:space="0" w:color="6E6E6E"/>
            </w:tcBorders>
          </w:tcPr>
          <w:p w14:paraId="03968EE5" w14:textId="77777777" w:rsidR="00F9554D" w:rsidRDefault="00F6142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F49F9D" w14:textId="77777777" w:rsidR="00F9554D" w:rsidRDefault="00F614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9C1B41" w14:textId="77777777" w:rsidR="00F9554D" w:rsidRDefault="00F6142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CE88EB" w14:textId="77777777" w:rsidR="00F9554D" w:rsidRDefault="00F6142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678653" w14:textId="77777777" w:rsidR="00F9554D" w:rsidRDefault="00F6142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E7A8"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F92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9D2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375B"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90A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198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FE6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599CA0C1" w14:textId="77777777">
        <w:tc>
          <w:tcPr>
            <w:tcW w:w="4160" w:type="dxa"/>
            <w:tcBorders>
              <w:top w:val="dashed" w:sz="4" w:space="0" w:color="BFBFBF"/>
              <w:left w:val="none" w:sz="4" w:space="0" w:color="6E6E6E"/>
              <w:bottom w:val="dashed" w:sz="4" w:space="0" w:color="BFBFBF"/>
              <w:right w:val="none" w:sz="4" w:space="0" w:color="6E6E6E"/>
            </w:tcBorders>
          </w:tcPr>
          <w:p w14:paraId="44AF5B3D" w14:textId="77777777" w:rsidR="00F9554D" w:rsidRDefault="00F6142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4C1C10" w14:textId="77777777" w:rsidR="00F9554D" w:rsidRDefault="00F614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DD50AE" w14:textId="77777777" w:rsidR="00F9554D" w:rsidRDefault="00F614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6CE5E6" w14:textId="77777777" w:rsidR="00F9554D" w:rsidRDefault="00F614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BC755B" w14:textId="77777777" w:rsidR="00F9554D" w:rsidRDefault="00F614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1055"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527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556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5CDC"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668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ED3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E65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7D0DA8EC" w14:textId="77777777">
        <w:tc>
          <w:tcPr>
            <w:tcW w:w="4160" w:type="dxa"/>
            <w:tcBorders>
              <w:top w:val="dashed" w:sz="4" w:space="0" w:color="BFBFBF"/>
              <w:left w:val="none" w:sz="4" w:space="0" w:color="6E6E6E"/>
              <w:bottom w:val="none" w:sz="4" w:space="0" w:color="6E6E6E"/>
              <w:right w:val="none" w:sz="4" w:space="0" w:color="6E6E6E"/>
            </w:tcBorders>
          </w:tcPr>
          <w:p w14:paraId="68CFE8A6" w14:textId="77777777" w:rsidR="00F9554D" w:rsidRDefault="00F6142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1D0EA9" w14:textId="77777777" w:rsidR="00F9554D" w:rsidRDefault="00F6142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C82183"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BAA0AA"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B2802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C708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5C2A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A7A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49F1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87A1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1AA4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A71C" w14:textId="77777777" w:rsidR="00F9554D" w:rsidRDefault="00F9554D">
            <w:pPr>
              <w:pStyle w:val="ProductList-TableBody"/>
              <w:jc w:val="center"/>
            </w:pPr>
          </w:p>
        </w:tc>
      </w:tr>
    </w:tbl>
    <w:p w14:paraId="10165814" w14:textId="77777777" w:rsidR="00F9554D" w:rsidRDefault="00F61420">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F9554D" w14:paraId="37FE1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DB1EF"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DE00049"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7978E" w14:textId="77777777" w:rsidR="00F9554D" w:rsidRDefault="00F61420">
            <w:pPr>
              <w:pStyle w:val="ProductList-TableBody"/>
            </w:pPr>
            <w:r>
              <w:rPr>
                <w:color w:val="404040"/>
              </w:rPr>
              <w:t>Nedgraderingar: Ej tillämpligt</w:t>
            </w:r>
          </w:p>
        </w:tc>
      </w:tr>
      <w:tr w:rsidR="00F9554D" w14:paraId="6D90A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E93E"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A5EC"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51123A1"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F9554D" w14:paraId="42DDA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A282"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42B2312A"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ED3A" w14:textId="77777777" w:rsidR="00F9554D" w:rsidRDefault="00F61420">
            <w:pPr>
              <w:pStyle w:val="ProductList-TableBody"/>
            </w:pPr>
            <w:r>
              <w:rPr>
                <w:color w:val="404040"/>
              </w:rPr>
              <w:t>Minskning Möjlig: Ej tillämpligt</w:t>
            </w:r>
          </w:p>
        </w:tc>
      </w:tr>
      <w:tr w:rsidR="00F9554D" w14:paraId="6B91753B" w14:textId="77777777">
        <w:tc>
          <w:tcPr>
            <w:tcW w:w="4040" w:type="dxa"/>
            <w:tcBorders>
              <w:top w:val="single" w:sz="4" w:space="0" w:color="000000"/>
              <w:left w:val="single" w:sz="4" w:space="0" w:color="000000"/>
              <w:bottom w:val="single" w:sz="4" w:space="0" w:color="000000"/>
              <w:right w:val="single" w:sz="4" w:space="0" w:color="000000"/>
            </w:tcBorders>
          </w:tcPr>
          <w:p w14:paraId="4BC9349C"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20EA"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5520" w14:textId="77777777" w:rsidR="00F9554D" w:rsidRDefault="00F61420">
            <w:pPr>
              <w:pStyle w:val="ProductList-TableBody"/>
            </w:pPr>
            <w:r>
              <w:rPr>
                <w:color w:val="404040"/>
              </w:rPr>
              <w:t>True-Up möjlig: Ej tillämpligt</w:t>
            </w:r>
          </w:p>
        </w:tc>
      </w:tr>
      <w:tr w:rsidR="00F9554D" w14:paraId="2E80C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3E26"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14A4"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B371" w14:textId="77777777" w:rsidR="00F9554D" w:rsidRDefault="00F9554D">
            <w:pPr>
              <w:pStyle w:val="ProductList-TableBody"/>
            </w:pPr>
          </w:p>
        </w:tc>
      </w:tr>
    </w:tbl>
    <w:p w14:paraId="1CEE03F0" w14:textId="77777777" w:rsidR="00F9554D" w:rsidRDefault="00F61420">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F9554D" w14:paraId="05284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9C029"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60EDEB04" w14:textId="77777777" w:rsidR="00F9554D" w:rsidRDefault="00F61420">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225DD7B0"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9554D" w14:paraId="6B638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D0E3"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7DAB"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2A5BD7F"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9554D" w14:paraId="235B776B" w14:textId="77777777">
        <w:tc>
          <w:tcPr>
            <w:tcW w:w="4040" w:type="dxa"/>
            <w:tcBorders>
              <w:top w:val="single" w:sz="4" w:space="0" w:color="000000"/>
              <w:left w:val="single" w:sz="4" w:space="0" w:color="000000"/>
              <w:bottom w:val="single" w:sz="4" w:space="0" w:color="000000"/>
              <w:right w:val="single" w:sz="4" w:space="0" w:color="000000"/>
            </w:tcBorders>
          </w:tcPr>
          <w:p w14:paraId="64A68CB0" w14:textId="77777777" w:rsidR="00F9554D" w:rsidRDefault="00F6142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3518"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CEE8" w14:textId="77777777" w:rsidR="00F9554D" w:rsidRDefault="00F9554D">
            <w:pPr>
              <w:pStyle w:val="ProductList-TableBody"/>
            </w:pPr>
          </w:p>
        </w:tc>
      </w:tr>
    </w:tbl>
    <w:p w14:paraId="0701153F" w14:textId="77777777" w:rsidR="00F9554D" w:rsidRDefault="00F9554D">
      <w:pPr>
        <w:pStyle w:val="ProductList-Body"/>
      </w:pPr>
    </w:p>
    <w:p w14:paraId="4F98CF67" w14:textId="77777777" w:rsidR="00F9554D" w:rsidRDefault="00F61420">
      <w:pPr>
        <w:pStyle w:val="ProductList-ClauseHeading"/>
        <w:outlineLvl w:val="3"/>
      </w:pPr>
      <w:r>
        <w:t>3.1 BizTalk Server Branch och Standard Edition</w:t>
      </w:r>
    </w:p>
    <w:p w14:paraId="34598121" w14:textId="77777777" w:rsidR="00F9554D" w:rsidRDefault="00F61420">
      <w:pPr>
        <w:pStyle w:val="ProductList-SubClauseHeading"/>
        <w:outlineLvl w:val="4"/>
      </w:pPr>
      <w:r>
        <w:t>3.1.1 Användningsbegränsning</w:t>
      </w:r>
    </w:p>
    <w:p w14:paraId="68BB993D" w14:textId="77777777" w:rsidR="00F9554D" w:rsidRDefault="00F61420">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FF2B995" w14:textId="77777777" w:rsidR="00F9554D" w:rsidRDefault="00F9554D">
      <w:pPr>
        <w:pStyle w:val="ProductList-BodyIndented"/>
      </w:pPr>
    </w:p>
    <w:p w14:paraId="1DC69612" w14:textId="77777777" w:rsidR="00F9554D" w:rsidRDefault="00F61420">
      <w:pPr>
        <w:pStyle w:val="ProductList-SubClauseHeading"/>
        <w:outlineLvl w:val="4"/>
      </w:pPr>
      <w:r>
        <w:t>3.1.2 Office Web Component</w:t>
      </w:r>
    </w:p>
    <w:p w14:paraId="6677FDA3" w14:textId="77777777" w:rsidR="00F9554D" w:rsidRDefault="00F61420">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244A52E6" w14:textId="77777777" w:rsidR="00F9554D" w:rsidRDefault="00F9554D">
      <w:pPr>
        <w:pStyle w:val="ProductList-BodyIndented"/>
      </w:pPr>
    </w:p>
    <w:p w14:paraId="525AFE9F" w14:textId="77777777" w:rsidR="00F9554D" w:rsidRDefault="00F61420">
      <w:pPr>
        <w:pStyle w:val="ProductList-ClauseHeading"/>
        <w:outlineLvl w:val="3"/>
      </w:pPr>
      <w:r>
        <w:t>3.2 BizTalk Server Branch Edition</w:t>
      </w:r>
    </w:p>
    <w:p w14:paraId="07E6F507" w14:textId="77777777" w:rsidR="00F9554D" w:rsidRDefault="00F61420">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4252CA29" w14:textId="77777777" w:rsidR="00F9554D" w:rsidRDefault="00F61420" w:rsidP="00F61420">
      <w:pPr>
        <w:pStyle w:val="ProductList-Bullet"/>
        <w:numPr>
          <w:ilvl w:val="0"/>
          <w:numId w:val="19"/>
        </w:numPr>
      </w:pPr>
      <w:r>
        <w:t xml:space="preserve">agera som centralnoden i en nätverksmodell av typen ”hub och spoke” </w:t>
      </w:r>
    </w:p>
    <w:p w14:paraId="7D225EB5" w14:textId="77777777" w:rsidR="00F9554D" w:rsidRDefault="00F61420" w:rsidP="00F61420">
      <w:pPr>
        <w:pStyle w:val="ProductList-Bullet"/>
        <w:numPr>
          <w:ilvl w:val="0"/>
          <w:numId w:val="19"/>
        </w:numPr>
      </w:pPr>
      <w:r>
        <w:t xml:space="preserve">centralisera företagsomfattande kommunikationer med andra Servrar eller enheter </w:t>
      </w:r>
    </w:p>
    <w:p w14:paraId="2A984176" w14:textId="77777777" w:rsidR="00F9554D" w:rsidRDefault="00F61420" w:rsidP="00F61420">
      <w:pPr>
        <w:pStyle w:val="ProductList-Bullet"/>
        <w:numPr>
          <w:ilvl w:val="0"/>
          <w:numId w:val="19"/>
        </w:numPr>
      </w:pPr>
      <w:r>
        <w:t>automatisera affärsprocesser mellan avdelningar, affärsenheter eller filialkontor.</w:t>
      </w:r>
    </w:p>
    <w:p w14:paraId="2E142183" w14:textId="77777777" w:rsidR="00F9554D" w:rsidRDefault="00F9554D">
      <w:pPr>
        <w:pStyle w:val="ProductList-Body"/>
      </w:pPr>
    </w:p>
    <w:p w14:paraId="555669AB" w14:textId="77777777" w:rsidR="00F9554D" w:rsidRDefault="00F61420">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F9554D" w14:paraId="115B2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209F1B" w14:textId="77777777" w:rsidR="00F9554D" w:rsidRDefault="00F61420">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5184D4C8" w14:textId="77777777" w:rsidR="00F9554D" w:rsidRDefault="00F614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E3CDCD" w14:textId="77777777" w:rsidR="00F9554D" w:rsidRDefault="00F61420">
            <w:pPr>
              <w:pStyle w:val="ProductList-TableBody"/>
            </w:pPr>
            <w:r>
              <w:t>BizTalk Server Related Schemas och Templates</w:t>
            </w:r>
          </w:p>
        </w:tc>
      </w:tr>
      <w:tr w:rsidR="00F9554D" w14:paraId="0668DB95" w14:textId="77777777">
        <w:tc>
          <w:tcPr>
            <w:tcW w:w="4040" w:type="dxa"/>
            <w:tcBorders>
              <w:top w:val="single" w:sz="4" w:space="0" w:color="000000"/>
              <w:left w:val="single" w:sz="4" w:space="0" w:color="000000"/>
              <w:bottom w:val="single" w:sz="4" w:space="0" w:color="000000"/>
              <w:right w:val="single" w:sz="4" w:space="0" w:color="000000"/>
            </w:tcBorders>
          </w:tcPr>
          <w:p w14:paraId="70ECBE6B" w14:textId="77777777" w:rsidR="00F9554D" w:rsidRDefault="00F6142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45520C4D" w14:textId="77777777" w:rsidR="00F9554D" w:rsidRDefault="00F61420">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7AEC282" w14:textId="77777777" w:rsidR="00F9554D" w:rsidRDefault="00F61420">
            <w:pPr>
              <w:pStyle w:val="ProductList-TableBody"/>
            </w:pPr>
            <w:r>
              <w:t>BAM Event APIs och Interceptors och Administration Tools</w:t>
            </w:r>
          </w:p>
        </w:tc>
      </w:tr>
      <w:tr w:rsidR="00F9554D" w14:paraId="63601158" w14:textId="77777777">
        <w:tc>
          <w:tcPr>
            <w:tcW w:w="4040" w:type="dxa"/>
            <w:tcBorders>
              <w:top w:val="single" w:sz="4" w:space="0" w:color="000000"/>
              <w:left w:val="single" w:sz="4" w:space="0" w:color="000000"/>
              <w:bottom w:val="single" w:sz="4" w:space="0" w:color="000000"/>
              <w:right w:val="single" w:sz="4" w:space="0" w:color="000000"/>
            </w:tcBorders>
          </w:tcPr>
          <w:p w14:paraId="7FBC9B66" w14:textId="77777777" w:rsidR="00F9554D" w:rsidRDefault="00F6142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1A281B5" w14:textId="77777777" w:rsidR="00F9554D" w:rsidRDefault="00F6142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256B4B9" w14:textId="77777777" w:rsidR="00F9554D" w:rsidRDefault="00F61420">
            <w:pPr>
              <w:pStyle w:val="ProductList-TableBody"/>
            </w:pPr>
            <w:r>
              <w:t>Utvecklingsverktyg</w:t>
            </w:r>
          </w:p>
        </w:tc>
      </w:tr>
      <w:tr w:rsidR="00F9554D" w14:paraId="74B8ECFA" w14:textId="77777777">
        <w:tc>
          <w:tcPr>
            <w:tcW w:w="4040" w:type="dxa"/>
            <w:tcBorders>
              <w:top w:val="single" w:sz="4" w:space="0" w:color="000000"/>
              <w:left w:val="single" w:sz="4" w:space="0" w:color="000000"/>
              <w:bottom w:val="single" w:sz="4" w:space="0" w:color="000000"/>
              <w:right w:val="single" w:sz="4" w:space="0" w:color="000000"/>
            </w:tcBorders>
          </w:tcPr>
          <w:p w14:paraId="77865719" w14:textId="77777777" w:rsidR="00F9554D" w:rsidRDefault="00F6142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7C85D21" w14:textId="77777777" w:rsidR="00F9554D" w:rsidRDefault="00F6142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CA9AF5A" w14:textId="77777777" w:rsidR="00F9554D" w:rsidRDefault="00F61420">
            <w:pPr>
              <w:pStyle w:val="ProductList-TableBody"/>
            </w:pPr>
            <w:r>
              <w:t>MQHelper.dll</w:t>
            </w:r>
          </w:p>
        </w:tc>
      </w:tr>
      <w:tr w:rsidR="00F9554D" w14:paraId="4FCAA964" w14:textId="77777777">
        <w:tc>
          <w:tcPr>
            <w:tcW w:w="4040" w:type="dxa"/>
            <w:tcBorders>
              <w:top w:val="single" w:sz="4" w:space="0" w:color="000000"/>
              <w:left w:val="single" w:sz="4" w:space="0" w:color="000000"/>
              <w:bottom w:val="single" w:sz="4" w:space="0" w:color="000000"/>
              <w:right w:val="single" w:sz="4" w:space="0" w:color="000000"/>
            </w:tcBorders>
          </w:tcPr>
          <w:p w14:paraId="7568387D" w14:textId="77777777" w:rsidR="00F9554D" w:rsidRDefault="00F6142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A4C1569" w14:textId="77777777" w:rsidR="00F9554D" w:rsidRDefault="00F614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3DE3CAE" w14:textId="77777777" w:rsidR="00F9554D" w:rsidRDefault="00F61420">
            <w:pPr>
              <w:pStyle w:val="ProductList-TableBody"/>
            </w:pPr>
            <w:r>
              <w:t>SOAP Receive Adapter</w:t>
            </w:r>
          </w:p>
        </w:tc>
      </w:tr>
      <w:tr w:rsidR="00F9554D" w14:paraId="4C19C944" w14:textId="77777777">
        <w:tc>
          <w:tcPr>
            <w:tcW w:w="4040" w:type="dxa"/>
            <w:tcBorders>
              <w:top w:val="single" w:sz="4" w:space="0" w:color="000000"/>
              <w:left w:val="single" w:sz="4" w:space="0" w:color="000000"/>
              <w:bottom w:val="single" w:sz="4" w:space="0" w:color="000000"/>
              <w:right w:val="single" w:sz="4" w:space="0" w:color="000000"/>
            </w:tcBorders>
          </w:tcPr>
          <w:p w14:paraId="2CD1346D" w14:textId="77777777" w:rsidR="00F9554D" w:rsidRDefault="00F61420">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70D4FDEE" w14:textId="77777777" w:rsidR="00F9554D" w:rsidRDefault="00F614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61E867A" w14:textId="77777777" w:rsidR="00F9554D" w:rsidRDefault="00F61420">
            <w:pPr>
              <w:pStyle w:val="ProductList-TableBody"/>
            </w:pPr>
            <w:r>
              <w:t>UDDI</w:t>
            </w:r>
          </w:p>
        </w:tc>
      </w:tr>
      <w:tr w:rsidR="00F9554D" w14:paraId="33FA5939" w14:textId="77777777">
        <w:tc>
          <w:tcPr>
            <w:tcW w:w="4040" w:type="dxa"/>
            <w:tcBorders>
              <w:top w:val="single" w:sz="4" w:space="0" w:color="000000"/>
              <w:left w:val="single" w:sz="4" w:space="0" w:color="000000"/>
              <w:bottom w:val="single" w:sz="4" w:space="0" w:color="000000"/>
              <w:right w:val="single" w:sz="4" w:space="0" w:color="000000"/>
            </w:tcBorders>
          </w:tcPr>
          <w:p w14:paraId="144B1278" w14:textId="77777777" w:rsidR="00F9554D" w:rsidRDefault="00F6142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F103420" w14:textId="77777777" w:rsidR="00F9554D" w:rsidRDefault="00F6142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BAC81BF" w14:textId="77777777" w:rsidR="00F9554D" w:rsidRDefault="00F9554D">
            <w:pPr>
              <w:pStyle w:val="ProductList-TableBody"/>
            </w:pPr>
          </w:p>
        </w:tc>
      </w:tr>
    </w:tbl>
    <w:p w14:paraId="263DBB92" w14:textId="77777777" w:rsidR="00F9554D" w:rsidRDefault="00F61420">
      <w:pPr>
        <w:pStyle w:val="ProductList-Offering1SubSection"/>
        <w:outlineLvl w:val="2"/>
      </w:pPr>
      <w:bookmarkStart w:id="47" w:name="_Sec596"/>
      <w:r>
        <w:t>4. Software Assurance</w:t>
      </w:r>
      <w:bookmarkEnd w:id="47"/>
    </w:p>
    <w:p w14:paraId="29519E0B" w14:textId="77777777" w:rsidR="00F9554D" w:rsidRDefault="00F9554D">
      <w:pPr>
        <w:pStyle w:val="ProductList-Body"/>
      </w:pPr>
    </w:p>
    <w:tbl>
      <w:tblPr>
        <w:tblStyle w:val="PURTable"/>
        <w:tblW w:w="0" w:type="dxa"/>
        <w:tblLook w:val="04A0" w:firstRow="1" w:lastRow="0" w:firstColumn="1" w:lastColumn="0" w:noHBand="0" w:noVBand="1"/>
      </w:tblPr>
      <w:tblGrid>
        <w:gridCol w:w="3565"/>
        <w:gridCol w:w="3632"/>
        <w:gridCol w:w="3719"/>
      </w:tblGrid>
      <w:tr w:rsidR="00F9554D" w14:paraId="64B49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8C2D8"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C7B0D0"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6D4F4" w14:textId="77777777" w:rsidR="00F9554D" w:rsidRDefault="00F61420">
            <w:pPr>
              <w:pStyle w:val="ProductList-TableBody"/>
            </w:pPr>
            <w:r>
              <w:rPr>
                <w:color w:val="404040"/>
              </w:rPr>
              <w:t>Redundansväxlingsrättigheter: Ej tillämpligt</w:t>
            </w:r>
          </w:p>
        </w:tc>
      </w:tr>
      <w:tr w:rsidR="00F9554D" w14:paraId="19EBEF14" w14:textId="77777777">
        <w:tc>
          <w:tcPr>
            <w:tcW w:w="4040" w:type="dxa"/>
            <w:tcBorders>
              <w:top w:val="single" w:sz="4" w:space="0" w:color="000000"/>
              <w:left w:val="single" w:sz="4" w:space="0" w:color="000000"/>
              <w:bottom w:val="single" w:sz="4" w:space="0" w:color="000000"/>
              <w:right w:val="single" w:sz="4" w:space="0" w:color="000000"/>
            </w:tcBorders>
          </w:tcPr>
          <w:p w14:paraId="7F882B29" w14:textId="77777777" w:rsidR="00F9554D" w:rsidRDefault="00F6142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5ECB6B0"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3BE8" w14:textId="77777777" w:rsidR="00F9554D" w:rsidRDefault="00F61420">
            <w:pPr>
              <w:pStyle w:val="ProductList-TableBody"/>
            </w:pPr>
            <w:r>
              <w:rPr>
                <w:color w:val="404040"/>
              </w:rPr>
              <w:t>Rättigheter till nätverksväxling: Ej tillämpligt</w:t>
            </w:r>
          </w:p>
        </w:tc>
      </w:tr>
      <w:tr w:rsidR="00F9554D" w14:paraId="7CC12309" w14:textId="77777777">
        <w:tc>
          <w:tcPr>
            <w:tcW w:w="4040" w:type="dxa"/>
            <w:tcBorders>
              <w:top w:val="single" w:sz="4" w:space="0" w:color="000000"/>
              <w:left w:val="single" w:sz="4" w:space="0" w:color="000000"/>
              <w:bottom w:val="single" w:sz="4" w:space="0" w:color="000000"/>
              <w:right w:val="single" w:sz="4" w:space="0" w:color="000000"/>
            </w:tcBorders>
          </w:tcPr>
          <w:p w14:paraId="0B3F83CC"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DF0F"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13E5" w14:textId="77777777" w:rsidR="00F9554D" w:rsidRDefault="00F9554D">
            <w:pPr>
              <w:pStyle w:val="ProductList-TableBody"/>
            </w:pPr>
          </w:p>
        </w:tc>
      </w:tr>
    </w:tbl>
    <w:p w14:paraId="186A1139" w14:textId="77777777" w:rsidR="00F9554D" w:rsidRDefault="00F9554D">
      <w:pPr>
        <w:pStyle w:val="ProductList-Body"/>
      </w:pPr>
    </w:p>
    <w:p w14:paraId="38238269" w14:textId="77777777" w:rsidR="00F9554D" w:rsidRDefault="00F61420">
      <w:pPr>
        <w:pStyle w:val="ProductList-ClauseHeading"/>
        <w:outlineLvl w:val="3"/>
      </w:pPr>
      <w:r>
        <w:t>4.1 Biz Talk Server 2016 Enterprise – Obegränsad virtualisering</w:t>
      </w:r>
    </w:p>
    <w:p w14:paraId="454ED3A8" w14:textId="77777777" w:rsidR="00F9554D" w:rsidRDefault="00F61420">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7C1AA1E1" w14:textId="77777777" w:rsidR="00F9554D" w:rsidRDefault="00F9554D">
      <w:pPr>
        <w:pStyle w:val="ProductList-Body"/>
      </w:pPr>
    </w:p>
    <w:p w14:paraId="24C12A61" w14:textId="77777777" w:rsidR="00F9554D" w:rsidRDefault="00F61420">
      <w:pPr>
        <w:pStyle w:val="ProductList-ClauseHeading"/>
        <w:outlineLvl w:val="3"/>
      </w:pPr>
      <w:r>
        <w:t>4.2 Biz Talk Server Feature Packs</w:t>
      </w:r>
    </w:p>
    <w:p w14:paraId="2183859C" w14:textId="77777777" w:rsidR="00F9554D" w:rsidRDefault="00F61420">
      <w:pPr>
        <w:pStyle w:val="ProductList-Body"/>
      </w:pPr>
      <w:r>
        <w:t>Kunden är behörig att använda Feature Packs som ges ut under perioden för kundens SA-täckning.</w:t>
      </w:r>
    </w:p>
    <w:p w14:paraId="4DA97841" w14:textId="77777777" w:rsidR="00F9554D" w:rsidRDefault="00F9554D">
      <w:pPr>
        <w:pStyle w:val="ProductList-Body"/>
      </w:pPr>
    </w:p>
    <w:p w14:paraId="7977337F"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20D7C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F7FD4"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148B3E5" w14:textId="77777777" w:rsidR="00F9554D" w:rsidRDefault="00F9554D">
      <w:pPr>
        <w:pStyle w:val="ProductList-Body"/>
      </w:pPr>
    </w:p>
    <w:p w14:paraId="2D2A0633" w14:textId="77777777" w:rsidR="00F9554D" w:rsidRDefault="00F61420">
      <w:pPr>
        <w:pStyle w:val="ProductList-Offering1HeadingNoBorder"/>
        <w:outlineLvl w:val="1"/>
      </w:pPr>
      <w:bookmarkStart w:id="48" w:name="_Sec597"/>
      <w:r>
        <w:t>CAL Suites</w:t>
      </w:r>
      <w:bookmarkEnd w:id="48"/>
      <w:r>
        <w:fldChar w:fldCharType="begin"/>
      </w:r>
      <w:r>
        <w:instrText xml:space="preserve"> TC "</w:instrText>
      </w:r>
      <w:bookmarkStart w:id="49" w:name="_Toc536386080"/>
      <w:r>
        <w:instrText>CAL Suites</w:instrText>
      </w:r>
      <w:bookmarkEnd w:id="49"/>
      <w:r>
        <w:instrText>" \l 2</w:instrText>
      </w:r>
      <w:r>
        <w:fldChar w:fldCharType="end"/>
      </w:r>
    </w:p>
    <w:p w14:paraId="403C9A3C" w14:textId="77777777" w:rsidR="00F9554D" w:rsidRDefault="00F61420">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9554D" w14:paraId="3598B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F5C31D"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B2F23"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C3871"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2204"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BA8F"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0E83F"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AB319"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8360"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C3AE"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8C0D5"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5DF5"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34AC8"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198ECB8D" w14:textId="77777777">
        <w:tc>
          <w:tcPr>
            <w:tcW w:w="4160" w:type="dxa"/>
            <w:tcBorders>
              <w:top w:val="single" w:sz="6" w:space="0" w:color="FFFFFF"/>
              <w:left w:val="none" w:sz="4" w:space="0" w:color="6E6E6E"/>
              <w:bottom w:val="dashed" w:sz="4" w:space="0" w:color="BFBFBF"/>
              <w:right w:val="none" w:sz="4" w:space="0" w:color="6E6E6E"/>
            </w:tcBorders>
          </w:tcPr>
          <w:p w14:paraId="3FE96B72" w14:textId="77777777" w:rsidR="00F9554D" w:rsidRDefault="00F61420">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78CBC40F" w14:textId="77777777" w:rsidR="00F9554D" w:rsidRDefault="00F95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2D76E0" w14:textId="77777777" w:rsidR="00F9554D" w:rsidRDefault="00F614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3639EE" w14:textId="77777777" w:rsidR="00F9554D" w:rsidRDefault="00F614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592F09"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425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B85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965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D002"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BF1B"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5B9B"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1942" w14:textId="77777777" w:rsidR="00F9554D" w:rsidRDefault="00F6142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9554D" w14:paraId="3DCBED78" w14:textId="77777777">
        <w:tc>
          <w:tcPr>
            <w:tcW w:w="4160" w:type="dxa"/>
            <w:tcBorders>
              <w:top w:val="dashed" w:sz="4" w:space="0" w:color="BFBFBF"/>
              <w:left w:val="none" w:sz="4" w:space="0" w:color="6E6E6E"/>
              <w:bottom w:val="dashed" w:sz="4" w:space="0" w:color="BFBFBF"/>
              <w:right w:val="none" w:sz="4" w:space="0" w:color="6E6E6E"/>
            </w:tcBorders>
          </w:tcPr>
          <w:p w14:paraId="16239A25" w14:textId="77777777" w:rsidR="00F9554D" w:rsidRDefault="00F61420">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EDD4093"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33E04"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EE79C"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B8227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E099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1C23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476D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259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0BFE"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BC59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84C81" w14:textId="77777777" w:rsidR="00F9554D" w:rsidRDefault="00F9554D">
            <w:pPr>
              <w:pStyle w:val="ProductList-TableBody"/>
              <w:jc w:val="center"/>
            </w:pPr>
          </w:p>
        </w:tc>
      </w:tr>
      <w:tr w:rsidR="00F9554D" w14:paraId="3FA338B3" w14:textId="77777777">
        <w:tc>
          <w:tcPr>
            <w:tcW w:w="4160" w:type="dxa"/>
            <w:tcBorders>
              <w:top w:val="dashed" w:sz="4" w:space="0" w:color="BFBFBF"/>
              <w:left w:val="none" w:sz="4" w:space="0" w:color="6E6E6E"/>
              <w:bottom w:val="dashed" w:sz="4" w:space="0" w:color="BFBFBF"/>
              <w:right w:val="none" w:sz="4" w:space="0" w:color="6E6E6E"/>
            </w:tcBorders>
          </w:tcPr>
          <w:p w14:paraId="5361F121" w14:textId="77777777" w:rsidR="00F9554D" w:rsidRDefault="00F61420">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6C6556"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89917"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95E325"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37C97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9084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FD6E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505F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35DC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7A6C"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55BD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07849" w14:textId="77777777" w:rsidR="00F9554D" w:rsidRDefault="00F9554D">
            <w:pPr>
              <w:pStyle w:val="ProductList-TableBody"/>
              <w:jc w:val="center"/>
            </w:pPr>
          </w:p>
        </w:tc>
      </w:tr>
      <w:tr w:rsidR="00F9554D" w14:paraId="7863FA1B" w14:textId="77777777">
        <w:tc>
          <w:tcPr>
            <w:tcW w:w="4160" w:type="dxa"/>
            <w:tcBorders>
              <w:top w:val="dashed" w:sz="4" w:space="0" w:color="BFBFBF"/>
              <w:left w:val="none" w:sz="4" w:space="0" w:color="6E6E6E"/>
              <w:bottom w:val="dashed" w:sz="4" w:space="0" w:color="BFBFBF"/>
              <w:right w:val="none" w:sz="4" w:space="0" w:color="6E6E6E"/>
            </w:tcBorders>
          </w:tcPr>
          <w:p w14:paraId="73C2FCFF" w14:textId="77777777" w:rsidR="00F9554D" w:rsidRDefault="00F61420">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A70B7E7"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BD6BB"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9BE85"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8EAE1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5D8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E91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6B9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4A36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5414"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C680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05399" w14:textId="77777777" w:rsidR="00F9554D" w:rsidRDefault="00F9554D">
            <w:pPr>
              <w:pStyle w:val="ProductList-TableBody"/>
              <w:jc w:val="center"/>
            </w:pPr>
          </w:p>
        </w:tc>
      </w:tr>
      <w:tr w:rsidR="00F9554D" w14:paraId="3F961CC8" w14:textId="77777777">
        <w:tc>
          <w:tcPr>
            <w:tcW w:w="4160" w:type="dxa"/>
            <w:tcBorders>
              <w:top w:val="dashed" w:sz="4" w:space="0" w:color="BFBFBF"/>
              <w:left w:val="none" w:sz="4" w:space="0" w:color="6E6E6E"/>
              <w:bottom w:val="dashed" w:sz="4" w:space="0" w:color="BFBFBF"/>
              <w:right w:val="none" w:sz="4" w:space="0" w:color="6E6E6E"/>
            </w:tcBorders>
          </w:tcPr>
          <w:p w14:paraId="2E7EE2BC" w14:textId="77777777" w:rsidR="00F9554D" w:rsidRDefault="00F61420">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4CD02C3"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FE315"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77A37"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4864C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FD7A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FF61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05F1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DD36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A1AF"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BB36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E67EF" w14:textId="77777777" w:rsidR="00F9554D" w:rsidRDefault="00F9554D">
            <w:pPr>
              <w:pStyle w:val="ProductList-TableBody"/>
              <w:jc w:val="center"/>
            </w:pPr>
          </w:p>
        </w:tc>
      </w:tr>
      <w:tr w:rsidR="00F9554D" w14:paraId="5D5E7CE3" w14:textId="77777777">
        <w:tc>
          <w:tcPr>
            <w:tcW w:w="4160" w:type="dxa"/>
            <w:tcBorders>
              <w:top w:val="dashed" w:sz="4" w:space="0" w:color="BFBFBF"/>
              <w:left w:val="none" w:sz="4" w:space="0" w:color="6E6E6E"/>
              <w:bottom w:val="dashed" w:sz="4" w:space="0" w:color="BFBFBF"/>
              <w:right w:val="none" w:sz="4" w:space="0" w:color="6E6E6E"/>
            </w:tcBorders>
          </w:tcPr>
          <w:p w14:paraId="7CDB004A" w14:textId="77777777" w:rsidR="00F9554D" w:rsidRDefault="00F61420">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8A71CB4"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50F1D"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1B0C3"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711E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624A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8154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5D22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48A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4619"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A0A9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3712" w14:textId="77777777" w:rsidR="00F9554D" w:rsidRDefault="00F9554D">
            <w:pPr>
              <w:pStyle w:val="ProductList-TableBody"/>
              <w:jc w:val="center"/>
            </w:pPr>
          </w:p>
        </w:tc>
      </w:tr>
      <w:tr w:rsidR="00F9554D" w14:paraId="7960227A" w14:textId="77777777">
        <w:tc>
          <w:tcPr>
            <w:tcW w:w="4160" w:type="dxa"/>
            <w:tcBorders>
              <w:top w:val="dashed" w:sz="4" w:space="0" w:color="BFBFBF"/>
              <w:left w:val="none" w:sz="4" w:space="0" w:color="6E6E6E"/>
              <w:bottom w:val="dashed" w:sz="4" w:space="0" w:color="BFBFBF"/>
              <w:right w:val="none" w:sz="4" w:space="0" w:color="6E6E6E"/>
            </w:tcBorders>
          </w:tcPr>
          <w:p w14:paraId="0CE9F805" w14:textId="77777777" w:rsidR="00F9554D" w:rsidRDefault="00F61420">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6DC8C58"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0CC1B"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A3143A" w14:textId="77777777" w:rsidR="00F9554D" w:rsidRDefault="00F614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64BEEE7" w14:textId="77777777" w:rsidR="00F9554D" w:rsidRDefault="00F614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8FB3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65D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E88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D4E3"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E680"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94C4"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FBFE" w14:textId="77777777" w:rsidR="00F9554D" w:rsidRDefault="00F6142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9554D" w14:paraId="0B817042" w14:textId="77777777">
        <w:tc>
          <w:tcPr>
            <w:tcW w:w="4160" w:type="dxa"/>
            <w:tcBorders>
              <w:top w:val="dashed" w:sz="4" w:space="0" w:color="BFBFBF"/>
              <w:left w:val="none" w:sz="4" w:space="0" w:color="6E6E6E"/>
              <w:bottom w:val="dashed" w:sz="4" w:space="0" w:color="BFBFBF"/>
              <w:right w:val="none" w:sz="4" w:space="0" w:color="6E6E6E"/>
            </w:tcBorders>
          </w:tcPr>
          <w:p w14:paraId="78178F0A" w14:textId="77777777" w:rsidR="00F9554D" w:rsidRDefault="00F61420">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AD7620D"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96A75"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5ED42"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FBE66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2C6C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06D1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649C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135B"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6446"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29F9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0DBEA" w14:textId="77777777" w:rsidR="00F9554D" w:rsidRDefault="00F9554D">
            <w:pPr>
              <w:pStyle w:val="ProductList-TableBody"/>
              <w:jc w:val="center"/>
            </w:pPr>
          </w:p>
        </w:tc>
      </w:tr>
      <w:tr w:rsidR="00F9554D" w14:paraId="297BE162" w14:textId="77777777">
        <w:tc>
          <w:tcPr>
            <w:tcW w:w="4160" w:type="dxa"/>
            <w:tcBorders>
              <w:top w:val="dashed" w:sz="4" w:space="0" w:color="BFBFBF"/>
              <w:left w:val="none" w:sz="4" w:space="0" w:color="6E6E6E"/>
              <w:bottom w:val="dashed" w:sz="4" w:space="0" w:color="BFBFBF"/>
              <w:right w:val="none" w:sz="4" w:space="0" w:color="6E6E6E"/>
            </w:tcBorders>
          </w:tcPr>
          <w:p w14:paraId="7FBC5C0E" w14:textId="77777777" w:rsidR="00F9554D" w:rsidRDefault="00F61420">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8247B3F"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990AF6"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64892"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5AF4A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E4C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D49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CB20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771E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0C01"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B4EB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79FD8" w14:textId="77777777" w:rsidR="00F9554D" w:rsidRDefault="00F9554D">
            <w:pPr>
              <w:pStyle w:val="ProductList-TableBody"/>
              <w:jc w:val="center"/>
            </w:pPr>
          </w:p>
        </w:tc>
      </w:tr>
      <w:tr w:rsidR="00F9554D" w14:paraId="2BEDE400" w14:textId="77777777">
        <w:tc>
          <w:tcPr>
            <w:tcW w:w="4160" w:type="dxa"/>
            <w:tcBorders>
              <w:top w:val="dashed" w:sz="4" w:space="0" w:color="BFBFBF"/>
              <w:left w:val="none" w:sz="4" w:space="0" w:color="6E6E6E"/>
              <w:bottom w:val="dashed" w:sz="4" w:space="0" w:color="BFBFBF"/>
              <w:right w:val="none" w:sz="4" w:space="0" w:color="6E6E6E"/>
            </w:tcBorders>
          </w:tcPr>
          <w:p w14:paraId="1082441F" w14:textId="77777777" w:rsidR="00F9554D" w:rsidRDefault="00F61420">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07C12BB"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775FC"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62DAB"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32F34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AE14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214E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891C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E1B9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8F6C"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F04D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98771" w14:textId="77777777" w:rsidR="00F9554D" w:rsidRDefault="00F9554D">
            <w:pPr>
              <w:pStyle w:val="ProductList-TableBody"/>
              <w:jc w:val="center"/>
            </w:pPr>
          </w:p>
        </w:tc>
      </w:tr>
      <w:tr w:rsidR="00F9554D" w14:paraId="197095C0" w14:textId="77777777">
        <w:tc>
          <w:tcPr>
            <w:tcW w:w="4160" w:type="dxa"/>
            <w:tcBorders>
              <w:top w:val="dashed" w:sz="4" w:space="0" w:color="BFBFBF"/>
              <w:left w:val="none" w:sz="4" w:space="0" w:color="6E6E6E"/>
              <w:bottom w:val="dashed" w:sz="4" w:space="0" w:color="BFBFBF"/>
              <w:right w:val="none" w:sz="4" w:space="0" w:color="6E6E6E"/>
            </w:tcBorders>
          </w:tcPr>
          <w:p w14:paraId="6050A7B1" w14:textId="77777777" w:rsidR="00F9554D" w:rsidRDefault="00F61420">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13E2D63"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FDAA7"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3E82D"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FEBFF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75AB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0259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E655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2E53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5FBF"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60A6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9564D" w14:textId="77777777" w:rsidR="00F9554D" w:rsidRDefault="00F9554D">
            <w:pPr>
              <w:pStyle w:val="ProductList-TableBody"/>
              <w:jc w:val="center"/>
            </w:pPr>
          </w:p>
        </w:tc>
      </w:tr>
      <w:tr w:rsidR="00F9554D" w14:paraId="5FAE44C2" w14:textId="77777777">
        <w:tc>
          <w:tcPr>
            <w:tcW w:w="4160" w:type="dxa"/>
            <w:tcBorders>
              <w:top w:val="dashed" w:sz="4" w:space="0" w:color="BFBFBF"/>
              <w:left w:val="none" w:sz="4" w:space="0" w:color="6E6E6E"/>
              <w:bottom w:val="dashed" w:sz="4" w:space="0" w:color="BFBFBF"/>
              <w:right w:val="none" w:sz="4" w:space="0" w:color="6E6E6E"/>
            </w:tcBorders>
          </w:tcPr>
          <w:p w14:paraId="0F2DAF0F" w14:textId="77777777" w:rsidR="00F9554D" w:rsidRDefault="00F61420">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6A190CA"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C7404"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BA71A"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866EA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EFCB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0E2D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B82C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3EB3"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31F29"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F425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99EF" w14:textId="77777777" w:rsidR="00F9554D" w:rsidRDefault="00F9554D">
            <w:pPr>
              <w:pStyle w:val="ProductList-TableBody"/>
              <w:jc w:val="center"/>
            </w:pPr>
          </w:p>
        </w:tc>
      </w:tr>
      <w:tr w:rsidR="00F9554D" w14:paraId="708BFADE" w14:textId="77777777">
        <w:tc>
          <w:tcPr>
            <w:tcW w:w="4160" w:type="dxa"/>
            <w:tcBorders>
              <w:top w:val="dashed" w:sz="4" w:space="0" w:color="BFBFBF"/>
              <w:left w:val="none" w:sz="4" w:space="0" w:color="6E6E6E"/>
              <w:bottom w:val="none" w:sz="4" w:space="0" w:color="BFBFBF"/>
              <w:right w:val="none" w:sz="4" w:space="0" w:color="6E6E6E"/>
            </w:tcBorders>
          </w:tcPr>
          <w:p w14:paraId="3B90A5B6" w14:textId="77777777" w:rsidR="00F9554D" w:rsidRDefault="00F61420">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37320BC9"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FB019A"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7933C8"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C45A6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AD4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F8B4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EF58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90C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3674"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AF78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5D0E7" w14:textId="77777777" w:rsidR="00F9554D" w:rsidRDefault="00F9554D">
            <w:pPr>
              <w:pStyle w:val="ProductList-TableBody"/>
              <w:jc w:val="center"/>
            </w:pPr>
          </w:p>
        </w:tc>
      </w:tr>
    </w:tbl>
    <w:p w14:paraId="45240564" w14:textId="77777777" w:rsidR="00F9554D" w:rsidRDefault="00F9554D">
      <w:pPr>
        <w:pStyle w:val="ProductList-Body"/>
      </w:pPr>
    </w:p>
    <w:p w14:paraId="11EFB927" w14:textId="77777777" w:rsidR="00F9554D" w:rsidRDefault="00F61420">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2"/>
        <w:gridCol w:w="3708"/>
        <w:gridCol w:w="3626"/>
      </w:tblGrid>
      <w:tr w:rsidR="00F9554D" w14:paraId="6AE7F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ECF41" w14:textId="77777777" w:rsidR="00F9554D" w:rsidRDefault="00F6142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B81D265"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1481A" w14:textId="77777777" w:rsidR="00F9554D" w:rsidRDefault="00F61420">
            <w:pPr>
              <w:pStyle w:val="ProductList-TableBody"/>
            </w:pPr>
            <w:r>
              <w:rPr>
                <w:color w:val="404040"/>
              </w:rPr>
              <w:t>Nedgraderingar: Ej tillämpligt</w:t>
            </w:r>
          </w:p>
        </w:tc>
      </w:tr>
      <w:tr w:rsidR="00F9554D" w14:paraId="71667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055B"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4D870AB" w14:textId="77777777" w:rsidR="00F9554D" w:rsidRDefault="00F61420">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1E670639"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5A57E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CF2E"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CCAF"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3F86" w14:textId="77777777" w:rsidR="00F9554D" w:rsidRDefault="00F61420">
            <w:pPr>
              <w:pStyle w:val="ProductList-TableBody"/>
            </w:pPr>
            <w:r>
              <w:rPr>
                <w:color w:val="404040"/>
              </w:rPr>
              <w:t>Minskning Möjlig: Ej tillämpligt</w:t>
            </w:r>
          </w:p>
        </w:tc>
      </w:tr>
      <w:tr w:rsidR="00F9554D" w14:paraId="7C73E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4FC2"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BA96"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091A" w14:textId="77777777" w:rsidR="00F9554D" w:rsidRDefault="00F61420">
            <w:pPr>
              <w:pStyle w:val="ProductList-TableBody"/>
            </w:pPr>
            <w:r>
              <w:rPr>
                <w:color w:val="404040"/>
              </w:rPr>
              <w:t>True-Up möjlig: Ej tillämpligt</w:t>
            </w:r>
          </w:p>
        </w:tc>
      </w:tr>
      <w:tr w:rsidR="00F9554D" w14:paraId="02FA4C2E" w14:textId="77777777">
        <w:tc>
          <w:tcPr>
            <w:tcW w:w="4040" w:type="dxa"/>
            <w:tcBorders>
              <w:top w:val="single" w:sz="4" w:space="0" w:color="000000"/>
              <w:left w:val="single" w:sz="4" w:space="0" w:color="000000"/>
              <w:bottom w:val="single" w:sz="4" w:space="0" w:color="000000"/>
              <w:right w:val="single" w:sz="4" w:space="0" w:color="000000"/>
            </w:tcBorders>
          </w:tcPr>
          <w:p w14:paraId="047A13E2" w14:textId="77777777" w:rsidR="00F9554D" w:rsidRDefault="00F6142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816B"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C6C82E" w14:textId="77777777" w:rsidR="00F9554D" w:rsidRDefault="00F6142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7492E6B" w14:textId="77777777" w:rsidR="00F9554D" w:rsidRDefault="00F9554D">
      <w:pPr>
        <w:pStyle w:val="ProductList-Body"/>
      </w:pPr>
    </w:p>
    <w:p w14:paraId="2D869112" w14:textId="77777777" w:rsidR="00F9554D" w:rsidRDefault="00F61420">
      <w:pPr>
        <w:pStyle w:val="ProductList-ClauseHeading"/>
        <w:outlineLvl w:val="3"/>
      </w:pPr>
      <w:r>
        <w:t>2.1 Process för att Fastställa Tillämpliga Användningsrättigheter för CAL Suites</w:t>
      </w:r>
    </w:p>
    <w:p w14:paraId="1E7833FC" w14:textId="77777777" w:rsidR="00F9554D" w:rsidRDefault="00F61420">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046F193A" w14:textId="77777777" w:rsidR="00F9554D" w:rsidRDefault="00F9554D">
      <w:pPr>
        <w:pStyle w:val="ProductList-Body"/>
      </w:pPr>
    </w:p>
    <w:p w14:paraId="35276EE8" w14:textId="77777777" w:rsidR="00F9554D" w:rsidRDefault="00F61420">
      <w:pPr>
        <w:pStyle w:val="ProductList-ClauseHeading"/>
        <w:outlineLvl w:val="3"/>
      </w:pPr>
      <w:r>
        <w:t>2.2 Komponenter i Cal Suite</w:t>
      </w:r>
    </w:p>
    <w:p w14:paraId="44D693E5" w14:textId="77777777" w:rsidR="00F9554D" w:rsidRDefault="00F61420">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76F49B52" w14:textId="77777777" w:rsidR="00F9554D" w:rsidRDefault="00F9554D">
      <w:pPr>
        <w:pStyle w:val="ProductList-Body"/>
      </w:pPr>
    </w:p>
    <w:p w14:paraId="20F77E8B" w14:textId="77777777" w:rsidR="00F9554D" w:rsidRDefault="00F61420">
      <w:pPr>
        <w:pStyle w:val="ProductList-ClauseHeading"/>
        <w:outlineLvl w:val="3"/>
      </w:pPr>
      <w:r>
        <w:t>2.3 CAL Suite Bridge</w:t>
      </w:r>
    </w:p>
    <w:p w14:paraId="51BE67BF" w14:textId="77777777" w:rsidR="00F9554D" w:rsidRDefault="00F61420">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användarprenumerationslicenser för CAL Suite Bridge vara samma som antalet användarprenumerationslicenser för den kvalificerande Onlinetjänsten.</w:t>
      </w:r>
    </w:p>
    <w:tbl>
      <w:tblPr>
        <w:tblStyle w:val="PURTable"/>
        <w:tblW w:w="0" w:type="dxa"/>
        <w:tblLook w:val="04A0" w:firstRow="1" w:lastRow="0" w:firstColumn="1" w:lastColumn="0" w:noHBand="0" w:noVBand="1"/>
      </w:tblPr>
      <w:tblGrid>
        <w:gridCol w:w="3624"/>
        <w:gridCol w:w="3638"/>
        <w:gridCol w:w="3654"/>
      </w:tblGrid>
      <w:tr w:rsidR="00F9554D" w14:paraId="69D28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9EEEA5" w14:textId="77777777" w:rsidR="00F9554D" w:rsidRDefault="00F6142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35E4C4" w14:textId="77777777" w:rsidR="00F9554D" w:rsidRDefault="00F61420">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960F36" w14:textId="77777777" w:rsidR="00F9554D" w:rsidRDefault="00F61420">
            <w:pPr>
              <w:pStyle w:val="ProductList-TableBody"/>
            </w:pPr>
            <w:r>
              <w:rPr>
                <w:color w:val="FFFFFF"/>
              </w:rPr>
              <w:t>Kvalificerande onlinetjänster</w:t>
            </w:r>
          </w:p>
        </w:tc>
      </w:tr>
      <w:tr w:rsidR="00F9554D" w14:paraId="6B3600AD" w14:textId="77777777">
        <w:tc>
          <w:tcPr>
            <w:tcW w:w="4040" w:type="dxa"/>
            <w:tcBorders>
              <w:top w:val="single" w:sz="4" w:space="0" w:color="000000"/>
              <w:left w:val="single" w:sz="4" w:space="0" w:color="000000"/>
              <w:bottom w:val="single" w:sz="4" w:space="0" w:color="000000"/>
              <w:right w:val="single" w:sz="4" w:space="0" w:color="000000"/>
            </w:tcBorders>
          </w:tcPr>
          <w:p w14:paraId="4D74E86A" w14:textId="77777777" w:rsidR="00F9554D" w:rsidRDefault="00F61420">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9050A92" w14:textId="77777777" w:rsidR="00F9554D" w:rsidRDefault="00F614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733144" w14:textId="77777777" w:rsidR="00F9554D" w:rsidRDefault="00F61420">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F9554D" w14:paraId="1C8DF0FD" w14:textId="77777777">
        <w:tc>
          <w:tcPr>
            <w:tcW w:w="4040" w:type="dxa"/>
            <w:tcBorders>
              <w:top w:val="single" w:sz="4" w:space="0" w:color="000000"/>
              <w:left w:val="single" w:sz="4" w:space="0" w:color="000000"/>
              <w:bottom w:val="single" w:sz="4" w:space="0" w:color="000000"/>
              <w:right w:val="single" w:sz="4" w:space="0" w:color="000000"/>
            </w:tcBorders>
          </w:tcPr>
          <w:p w14:paraId="11C4DA2C" w14:textId="77777777" w:rsidR="00F9554D" w:rsidRDefault="00F61420">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47F27E0F" w14:textId="77777777" w:rsidR="00F9554D" w:rsidRDefault="00F614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DAE881" w14:textId="77777777" w:rsidR="00F9554D" w:rsidRDefault="00F61420">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14:paraId="35167BA6" w14:textId="77777777" w:rsidR="00F9554D" w:rsidRDefault="00F6142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3A926087" w14:textId="77777777" w:rsidR="00F9554D" w:rsidRDefault="00F61420">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9554D" w14:paraId="72546A04" w14:textId="77777777">
        <w:tc>
          <w:tcPr>
            <w:tcW w:w="4040" w:type="dxa"/>
            <w:tcBorders>
              <w:top w:val="single" w:sz="4" w:space="0" w:color="000000"/>
              <w:left w:val="single" w:sz="4" w:space="0" w:color="000000"/>
              <w:bottom w:val="single" w:sz="4" w:space="0" w:color="000000"/>
              <w:right w:val="single" w:sz="4" w:space="0" w:color="000000"/>
            </w:tcBorders>
          </w:tcPr>
          <w:p w14:paraId="0C62DA80" w14:textId="77777777" w:rsidR="00F9554D" w:rsidRDefault="00F61420">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47652A01" w14:textId="77777777" w:rsidR="00F9554D" w:rsidRDefault="00F614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094979" w14:textId="77777777" w:rsidR="00F9554D" w:rsidRDefault="00F61420">
            <w:pPr>
              <w:pStyle w:val="ProductList-TableBody"/>
            </w:pPr>
            <w:r>
              <w:t>Microsoft Intune</w:t>
            </w:r>
            <w:r>
              <w:fldChar w:fldCharType="begin"/>
            </w:r>
            <w:r>
              <w:instrText xml:space="preserve"> XE "Microsoft Intune" </w:instrText>
            </w:r>
            <w:r>
              <w:fldChar w:fldCharType="end"/>
            </w:r>
          </w:p>
        </w:tc>
      </w:tr>
      <w:tr w:rsidR="00F9554D" w14:paraId="27FE2EB7" w14:textId="77777777">
        <w:tc>
          <w:tcPr>
            <w:tcW w:w="4040" w:type="dxa"/>
            <w:tcBorders>
              <w:top w:val="single" w:sz="4" w:space="0" w:color="000000"/>
              <w:left w:val="single" w:sz="4" w:space="0" w:color="000000"/>
              <w:bottom w:val="single" w:sz="4" w:space="0" w:color="000000"/>
              <w:right w:val="single" w:sz="4" w:space="0" w:color="000000"/>
            </w:tcBorders>
          </w:tcPr>
          <w:p w14:paraId="2B740B19" w14:textId="77777777" w:rsidR="00F9554D" w:rsidRDefault="00F61420">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DDA8A70" w14:textId="77777777" w:rsidR="00F9554D" w:rsidRDefault="00F614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FDA1AF" w14:textId="77777777" w:rsidR="00F9554D" w:rsidRDefault="00F61420">
            <w:pPr>
              <w:pStyle w:val="ProductList-TableBody"/>
            </w:pPr>
            <w:r>
              <w:t>Enterprise Mobility + Security E3</w:t>
            </w:r>
            <w:r>
              <w:fldChar w:fldCharType="begin"/>
            </w:r>
            <w:r>
              <w:instrText xml:space="preserve"> XE "Enterprise Mobility + Security E3" </w:instrText>
            </w:r>
            <w:r>
              <w:fldChar w:fldCharType="end"/>
            </w:r>
            <w:r>
              <w:t>, eller</w:t>
            </w:r>
          </w:p>
          <w:p w14:paraId="14309CDB" w14:textId="77777777" w:rsidR="00F9554D" w:rsidRDefault="00F61420">
            <w:pPr>
              <w:pStyle w:val="ProductList-TableBody"/>
            </w:pPr>
            <w:r>
              <w:t>Enterprise Mobility + Security E5</w:t>
            </w:r>
            <w:r>
              <w:fldChar w:fldCharType="begin"/>
            </w:r>
            <w:r>
              <w:instrText xml:space="preserve"> XE "Enterprise Mobility + Security E5" </w:instrText>
            </w:r>
            <w:r>
              <w:fldChar w:fldCharType="end"/>
            </w:r>
          </w:p>
        </w:tc>
      </w:tr>
      <w:tr w:rsidR="00F9554D" w14:paraId="686DDC3C" w14:textId="77777777">
        <w:tc>
          <w:tcPr>
            <w:tcW w:w="4040" w:type="dxa"/>
            <w:tcBorders>
              <w:top w:val="single" w:sz="4" w:space="0" w:color="000000"/>
              <w:left w:val="single" w:sz="4" w:space="0" w:color="000000"/>
              <w:bottom w:val="single" w:sz="4" w:space="0" w:color="000000"/>
              <w:right w:val="single" w:sz="4" w:space="0" w:color="000000"/>
            </w:tcBorders>
          </w:tcPr>
          <w:p w14:paraId="5D52DBF3" w14:textId="77777777" w:rsidR="00F9554D" w:rsidRDefault="00F61420">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ECCDF54" w14:textId="77777777" w:rsidR="00F9554D" w:rsidRDefault="00F614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A0827E" w14:textId="77777777" w:rsidR="00F9554D" w:rsidRDefault="00F61420">
            <w:pPr>
              <w:pStyle w:val="ProductList-TableBody"/>
            </w:pPr>
            <w:r>
              <w:t>Office 365 Enterprise E3</w:t>
            </w:r>
            <w:r>
              <w:fldChar w:fldCharType="begin"/>
            </w:r>
            <w:r>
              <w:instrText xml:space="preserve"> XE "Office 365 Enterprise E3" </w:instrText>
            </w:r>
            <w:r>
              <w:fldChar w:fldCharType="end"/>
            </w:r>
            <w:r>
              <w:t>, eller</w:t>
            </w:r>
          </w:p>
          <w:p w14:paraId="3CBAE19B" w14:textId="77777777" w:rsidR="00F9554D" w:rsidRDefault="00F61420">
            <w:pPr>
              <w:pStyle w:val="ProductList-TableBody"/>
            </w:pPr>
            <w:r>
              <w:t>Office 365 Enterprise E5</w:t>
            </w:r>
            <w:r>
              <w:fldChar w:fldCharType="begin"/>
            </w:r>
            <w:r>
              <w:instrText xml:space="preserve"> XE "Office 365 Enterprise E5" </w:instrText>
            </w:r>
            <w:r>
              <w:fldChar w:fldCharType="end"/>
            </w:r>
          </w:p>
        </w:tc>
      </w:tr>
      <w:tr w:rsidR="00F9554D" w14:paraId="59912B56" w14:textId="77777777">
        <w:tc>
          <w:tcPr>
            <w:tcW w:w="4040" w:type="dxa"/>
            <w:tcBorders>
              <w:top w:val="single" w:sz="4" w:space="0" w:color="000000"/>
              <w:left w:val="single" w:sz="4" w:space="0" w:color="000000"/>
              <w:bottom w:val="single" w:sz="4" w:space="0" w:color="000000"/>
              <w:right w:val="single" w:sz="4" w:space="0" w:color="000000"/>
            </w:tcBorders>
          </w:tcPr>
          <w:p w14:paraId="59A6DD56" w14:textId="77777777" w:rsidR="00F9554D" w:rsidRDefault="00F61420">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1860986" w14:textId="77777777" w:rsidR="00F9554D" w:rsidRDefault="00F614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285F5A" w14:textId="77777777" w:rsidR="00F9554D" w:rsidRDefault="00F6142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2DDEDB56" w14:textId="77777777" w:rsidR="00F9554D" w:rsidRDefault="00F61420">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9554D" w14:paraId="6A203A97" w14:textId="77777777">
        <w:tc>
          <w:tcPr>
            <w:tcW w:w="4040" w:type="dxa"/>
            <w:tcBorders>
              <w:top w:val="single" w:sz="4" w:space="0" w:color="000000"/>
              <w:left w:val="single" w:sz="4" w:space="0" w:color="000000"/>
              <w:bottom w:val="single" w:sz="4" w:space="0" w:color="000000"/>
              <w:right w:val="single" w:sz="4" w:space="0" w:color="000000"/>
            </w:tcBorders>
          </w:tcPr>
          <w:p w14:paraId="31386BD1" w14:textId="77777777" w:rsidR="00F9554D" w:rsidRDefault="00F61420">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5C8D0824" w14:textId="77777777" w:rsidR="00F9554D" w:rsidRDefault="00F614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7E3767" w14:textId="77777777" w:rsidR="00F9554D" w:rsidRDefault="00F61420">
            <w:pPr>
              <w:pStyle w:val="ProductList-TableBody"/>
            </w:pPr>
            <w:r>
              <w:t>Microsoft Intune</w:t>
            </w:r>
            <w:r>
              <w:fldChar w:fldCharType="begin"/>
            </w:r>
            <w:r>
              <w:instrText xml:space="preserve"> XE "Microsoft Intune" </w:instrText>
            </w:r>
            <w:r>
              <w:fldChar w:fldCharType="end"/>
            </w:r>
          </w:p>
        </w:tc>
      </w:tr>
      <w:tr w:rsidR="00F9554D" w14:paraId="7AAFE72C" w14:textId="77777777">
        <w:tc>
          <w:tcPr>
            <w:tcW w:w="4040" w:type="dxa"/>
            <w:tcBorders>
              <w:top w:val="single" w:sz="4" w:space="0" w:color="000000"/>
              <w:left w:val="single" w:sz="4" w:space="0" w:color="000000"/>
              <w:bottom w:val="single" w:sz="4" w:space="0" w:color="000000"/>
              <w:right w:val="single" w:sz="4" w:space="0" w:color="000000"/>
            </w:tcBorders>
          </w:tcPr>
          <w:p w14:paraId="71749A54" w14:textId="77777777" w:rsidR="00F9554D" w:rsidRDefault="00F61420">
            <w:pPr>
              <w:pStyle w:val="ProductList-TableBody"/>
            </w:pPr>
            <w:r>
              <w:lastRenderedPageBreak/>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5182CD" w14:textId="77777777" w:rsidR="00F9554D" w:rsidRDefault="00F614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13B6BB" w14:textId="77777777" w:rsidR="00F9554D" w:rsidRDefault="00F61420">
            <w:pPr>
              <w:pStyle w:val="ProductList-TableBody"/>
            </w:pPr>
            <w:r>
              <w:t>Enterprise Mobility + Security E3</w:t>
            </w:r>
            <w:r>
              <w:fldChar w:fldCharType="begin"/>
            </w:r>
            <w:r>
              <w:instrText xml:space="preserve"> XE "Enterprise Mobility + Security E3" </w:instrText>
            </w:r>
            <w:r>
              <w:fldChar w:fldCharType="end"/>
            </w:r>
            <w:r>
              <w:t>, eller</w:t>
            </w:r>
          </w:p>
          <w:p w14:paraId="42560FFB" w14:textId="77777777" w:rsidR="00F9554D" w:rsidRDefault="00F61420">
            <w:pPr>
              <w:pStyle w:val="ProductList-TableBody"/>
            </w:pPr>
            <w:r>
              <w:t>Enterprise Mobility + Security E5</w:t>
            </w:r>
            <w:r>
              <w:fldChar w:fldCharType="begin"/>
            </w:r>
            <w:r>
              <w:instrText xml:space="preserve"> XE "Enterprise Mobility + Security E5" </w:instrText>
            </w:r>
            <w:r>
              <w:fldChar w:fldCharType="end"/>
            </w:r>
          </w:p>
        </w:tc>
      </w:tr>
    </w:tbl>
    <w:p w14:paraId="49447EC4" w14:textId="77777777" w:rsidR="00F9554D" w:rsidRDefault="00F9554D">
      <w:pPr>
        <w:pStyle w:val="ProductList-Body"/>
      </w:pPr>
    </w:p>
    <w:p w14:paraId="63C001BD" w14:textId="77777777" w:rsidR="00F9554D" w:rsidRDefault="00F61420">
      <w:pPr>
        <w:pStyle w:val="ProductList-ClauseHeading"/>
        <w:outlineLvl w:val="3"/>
      </w:pPr>
      <w:r>
        <w:t>2.4 CAL för endast studenter (Academic Open License och Academic Select)</w:t>
      </w:r>
    </w:p>
    <w:p w14:paraId="580F9603" w14:textId="77777777" w:rsidR="00F9554D" w:rsidRDefault="00F61420">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68FACF92" w14:textId="77777777" w:rsidR="00F9554D" w:rsidRDefault="00F61420">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F9554D" w14:paraId="7C70C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A161D"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F3CF7" w14:textId="77777777" w:rsidR="00F9554D" w:rsidRDefault="00F6142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28EE6" w14:textId="77777777" w:rsidR="00F9554D" w:rsidRDefault="00F61420">
            <w:pPr>
              <w:pStyle w:val="ProductList-TableBody"/>
            </w:pPr>
            <w:r>
              <w:rPr>
                <w:color w:val="404040"/>
              </w:rPr>
              <w:t>Ytterligare programvara: Ej tillämpligt</w:t>
            </w:r>
          </w:p>
        </w:tc>
      </w:tr>
      <w:tr w:rsidR="00F9554D" w14:paraId="0AE78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396F"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1358"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DD67" w14:textId="77777777" w:rsidR="00F9554D" w:rsidRDefault="00F61420">
            <w:pPr>
              <w:pStyle w:val="ProductList-TableBody"/>
            </w:pPr>
            <w:r>
              <w:rPr>
                <w:color w:val="404040"/>
              </w:rPr>
              <w:t>Teknik som ingår: Ej tillämpligt</w:t>
            </w:r>
          </w:p>
        </w:tc>
      </w:tr>
      <w:tr w:rsidR="00F9554D" w14:paraId="618F1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50B8" w14:textId="77777777" w:rsidR="00F9554D" w:rsidRDefault="00F6142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8320"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4C32" w14:textId="77777777" w:rsidR="00F9554D" w:rsidRDefault="00F9554D">
            <w:pPr>
              <w:pStyle w:val="ProductList-TableBody"/>
            </w:pPr>
          </w:p>
        </w:tc>
      </w:tr>
    </w:tbl>
    <w:p w14:paraId="498EBE59" w14:textId="77777777" w:rsidR="00F9554D" w:rsidRDefault="00F9554D">
      <w:pPr>
        <w:pStyle w:val="ProductList-Body"/>
      </w:pPr>
    </w:p>
    <w:p w14:paraId="04292C82" w14:textId="77777777" w:rsidR="00F9554D" w:rsidRDefault="00F61420">
      <w:pPr>
        <w:pStyle w:val="ProductList-ClauseHeading"/>
        <w:outlineLvl w:val="3"/>
      </w:pPr>
      <w:r>
        <w:t>3.1 Akademiska Program</w:t>
      </w:r>
    </w:p>
    <w:p w14:paraId="3A9D3857" w14:textId="77777777" w:rsidR="00F9554D" w:rsidRDefault="00F61420">
      <w:pPr>
        <w:pStyle w:val="ProductList-Body"/>
      </w:pPr>
      <w:r>
        <w:t>Följande gäller för kunder i akademiska volymlicensieringsprogram.</w:t>
      </w:r>
    </w:p>
    <w:p w14:paraId="3C873587" w14:textId="77777777" w:rsidR="00F9554D" w:rsidRDefault="00F9554D">
      <w:pPr>
        <w:pStyle w:val="ProductList-Body"/>
      </w:pPr>
    </w:p>
    <w:p w14:paraId="2A1D404E" w14:textId="77777777" w:rsidR="00F9554D" w:rsidRDefault="00F61420">
      <w:pPr>
        <w:pStyle w:val="ProductList-SubClauseHeading"/>
        <w:outlineLvl w:val="4"/>
      </w:pPr>
      <w:r>
        <w:t>3.1.1 Exchange Online Archiving för Exchange Server A</w:t>
      </w:r>
    </w:p>
    <w:p w14:paraId="3F38B605" w14:textId="77777777" w:rsidR="00F9554D" w:rsidRDefault="00F61420">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7DABB4CE" w14:textId="77777777" w:rsidR="00F9554D" w:rsidRDefault="00F6142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F9554D" w14:paraId="5D89D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43E9E"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30FF0"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72A2D" w14:textId="77777777" w:rsidR="00F9554D" w:rsidRDefault="00F61420">
            <w:pPr>
              <w:pStyle w:val="ProductList-TableBody"/>
            </w:pPr>
            <w:r>
              <w:rPr>
                <w:color w:val="404040"/>
              </w:rPr>
              <w:t>Redundansväxlingsrättigheter: Ej tillämpligt</w:t>
            </w:r>
          </w:p>
        </w:tc>
      </w:tr>
      <w:tr w:rsidR="00F9554D" w14:paraId="6D9CE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6D18"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C03F1C7"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6B1C" w14:textId="77777777" w:rsidR="00F9554D" w:rsidRDefault="00F61420">
            <w:pPr>
              <w:pStyle w:val="ProductList-TableBody"/>
            </w:pPr>
            <w:r>
              <w:rPr>
                <w:color w:val="404040"/>
              </w:rPr>
              <w:t>Rättigheter till nätverksväxling: Ej tillämpligt</w:t>
            </w:r>
          </w:p>
        </w:tc>
      </w:tr>
      <w:tr w:rsidR="00F9554D" w14:paraId="0CD3A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2762"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B472" w14:textId="77777777" w:rsidR="00F9554D" w:rsidRDefault="00F61420">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24BA" w14:textId="77777777" w:rsidR="00F9554D" w:rsidRDefault="00F9554D">
            <w:pPr>
              <w:pStyle w:val="ProductList-TableBody"/>
            </w:pPr>
          </w:p>
        </w:tc>
      </w:tr>
    </w:tbl>
    <w:p w14:paraId="2EAB09CF" w14:textId="77777777" w:rsidR="00F9554D" w:rsidRDefault="00F9554D">
      <w:pPr>
        <w:pStyle w:val="ProductList-Body"/>
        <w:jc w:val="right"/>
      </w:pPr>
    </w:p>
    <w:p w14:paraId="72A415F3" w14:textId="77777777" w:rsidR="00F9554D" w:rsidRDefault="00F61420">
      <w:pPr>
        <w:pStyle w:val="ProductList-ClauseHeading"/>
        <w:outlineLvl w:val="3"/>
      </w:pPr>
      <w:r>
        <w:t>4.1 Extended Use Rights för Microsoft 365-kunder</w:t>
      </w:r>
    </w:p>
    <w:p w14:paraId="1BEAFD9F" w14:textId="77777777" w:rsidR="00F9554D" w:rsidRDefault="00F61420">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2110776F" w14:textId="77777777" w:rsidR="00F9554D" w:rsidRDefault="00F9554D">
      <w:pPr>
        <w:pStyle w:val="ProductList-Body"/>
      </w:pPr>
    </w:p>
    <w:p w14:paraId="0FC2996C" w14:textId="77777777" w:rsidR="00F9554D" w:rsidRDefault="00F61420">
      <w:pPr>
        <w:pStyle w:val="ProductList-ClauseHeading"/>
        <w:outlineLvl w:val="3"/>
      </w:pPr>
      <w:r>
        <w:t>4.2 Onlinetjänster som Ingår med Enterprise CAL Suite</w:t>
      </w:r>
    </w:p>
    <w:p w14:paraId="37846B46" w14:textId="77777777" w:rsidR="00F9554D" w:rsidRDefault="00F61420">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6E142841" w14:textId="77777777" w:rsidR="00F9554D" w:rsidRDefault="00F9554D">
      <w:pPr>
        <w:pStyle w:val="ProductList-Body"/>
      </w:pPr>
    </w:p>
    <w:p w14:paraId="16593EED"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551B7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FC091"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A937812" w14:textId="77777777" w:rsidR="00F9554D" w:rsidRDefault="00F9554D">
      <w:pPr>
        <w:pStyle w:val="ProductList-Body"/>
      </w:pPr>
    </w:p>
    <w:p w14:paraId="26720F53" w14:textId="77777777" w:rsidR="00F9554D" w:rsidRDefault="00F6142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86081"/>
      <w:r>
        <w:instrText>Core Infrastructure Server (CIS) Suite</w:instrText>
      </w:r>
      <w:bookmarkEnd w:id="55"/>
      <w:r>
        <w:instrText>" \l 2</w:instrText>
      </w:r>
      <w:r>
        <w:fldChar w:fldCharType="end"/>
      </w:r>
    </w:p>
    <w:p w14:paraId="00C2B341" w14:textId="77777777" w:rsidR="00F9554D" w:rsidRDefault="00F61420">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9554D" w14:paraId="6C78BD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37EC2"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B085"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AADA9"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53A4F"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AC3BD"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3F7BD"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3CB79"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1DB8B"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01D43"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F9544"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E2A58"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B473D"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10057815" w14:textId="77777777">
        <w:tc>
          <w:tcPr>
            <w:tcW w:w="4160" w:type="dxa"/>
            <w:tcBorders>
              <w:top w:val="single" w:sz="6" w:space="0" w:color="FFFFFF"/>
              <w:left w:val="none" w:sz="4" w:space="0" w:color="6E6E6E"/>
              <w:bottom w:val="dashed" w:sz="4" w:space="0" w:color="BFBFBF"/>
              <w:right w:val="none" w:sz="4" w:space="0" w:color="6E6E6E"/>
            </w:tcBorders>
          </w:tcPr>
          <w:p w14:paraId="6F14AA11" w14:textId="77777777" w:rsidR="00F9554D" w:rsidRDefault="00F61420">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CD5247" w14:textId="77777777" w:rsidR="00F9554D" w:rsidRDefault="00F95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DA2A43" w14:textId="77777777" w:rsidR="00F9554D" w:rsidRDefault="00F95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941639" w14:textId="77777777" w:rsidR="00F9554D" w:rsidRDefault="00F6142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D253FEE" w14:textId="77777777" w:rsidR="00F9554D" w:rsidRDefault="00F6142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6248"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2F5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CAA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6A85"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41E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806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6CE4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5CF28AE8" w14:textId="77777777">
        <w:tc>
          <w:tcPr>
            <w:tcW w:w="4160" w:type="dxa"/>
            <w:tcBorders>
              <w:top w:val="dashed" w:sz="4" w:space="0" w:color="BFBFBF"/>
              <w:left w:val="none" w:sz="4" w:space="0" w:color="6E6E6E"/>
              <w:bottom w:val="dashed" w:sz="4" w:space="0" w:color="BFBFBF"/>
              <w:right w:val="none" w:sz="4" w:space="0" w:color="6E6E6E"/>
            </w:tcBorders>
          </w:tcPr>
          <w:p w14:paraId="3CDC66EA" w14:textId="77777777" w:rsidR="00F9554D" w:rsidRDefault="00F61420">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64FC11"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708F2"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EED9F" w14:textId="77777777" w:rsidR="00F9554D" w:rsidRDefault="00F6142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53EF86E" w14:textId="77777777" w:rsidR="00F9554D" w:rsidRDefault="00F614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5D9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3F1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C37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DCCF"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B65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B3F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2FE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3A178339" w14:textId="77777777">
        <w:tc>
          <w:tcPr>
            <w:tcW w:w="4160" w:type="dxa"/>
            <w:tcBorders>
              <w:top w:val="dashed" w:sz="4" w:space="0" w:color="BFBFBF"/>
              <w:left w:val="none" w:sz="4" w:space="0" w:color="6E6E6E"/>
              <w:bottom w:val="dashed" w:sz="4" w:space="0" w:color="BFBFBF"/>
              <w:right w:val="none" w:sz="4" w:space="0" w:color="6E6E6E"/>
            </w:tcBorders>
          </w:tcPr>
          <w:p w14:paraId="5FC7C5E3" w14:textId="77777777" w:rsidR="00F9554D" w:rsidRDefault="00F61420">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FF8CFB"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021CC"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D53D2" w14:textId="77777777" w:rsidR="00F9554D" w:rsidRDefault="00F6142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A75686C" w14:textId="77777777" w:rsidR="00F9554D" w:rsidRDefault="00F614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B57F"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C72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842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9E1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E05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AA2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2CE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05E0C92D" w14:textId="77777777">
        <w:tc>
          <w:tcPr>
            <w:tcW w:w="4160" w:type="dxa"/>
            <w:tcBorders>
              <w:top w:val="dashed" w:sz="4" w:space="0" w:color="BFBFBF"/>
              <w:left w:val="none" w:sz="4" w:space="0" w:color="6E6E6E"/>
              <w:bottom w:val="none" w:sz="4" w:space="0" w:color="BFBFBF"/>
              <w:right w:val="none" w:sz="4" w:space="0" w:color="6E6E6E"/>
            </w:tcBorders>
          </w:tcPr>
          <w:p w14:paraId="3311F6C0" w14:textId="77777777" w:rsidR="00F9554D" w:rsidRDefault="00F61420">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33403CF" w14:textId="77777777" w:rsidR="00F9554D" w:rsidRDefault="00F955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82F0CC" w14:textId="77777777" w:rsidR="00F9554D" w:rsidRDefault="00F955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5C785B" w14:textId="77777777" w:rsidR="00F9554D" w:rsidRDefault="00F6142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822861" w14:textId="77777777" w:rsidR="00F9554D" w:rsidRDefault="00F6142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EBA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2EE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532B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F49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00F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5DC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3E9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B927E2B" w14:textId="77777777" w:rsidR="00F9554D" w:rsidRDefault="00F61420">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F9554D" w14:paraId="2628A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F01A6" w14:textId="77777777" w:rsidR="00F9554D" w:rsidRDefault="00F6142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AEF28D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E1997" w14:textId="77777777" w:rsidR="00F9554D" w:rsidRDefault="00F61420">
            <w:pPr>
              <w:pStyle w:val="ProductList-TableBody"/>
            </w:pPr>
            <w:r>
              <w:rPr>
                <w:color w:val="404040"/>
              </w:rPr>
              <w:t>Nedgraderingar: Ej tillämpligt</w:t>
            </w:r>
          </w:p>
        </w:tc>
      </w:tr>
      <w:tr w:rsidR="00F9554D" w14:paraId="09548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872E"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A1FD"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01F3C2E"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261AA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B483"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AC40"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08F6" w14:textId="77777777" w:rsidR="00F9554D" w:rsidRDefault="00F61420">
            <w:pPr>
              <w:pStyle w:val="ProductList-TableBody"/>
            </w:pPr>
            <w:r>
              <w:rPr>
                <w:color w:val="404040"/>
              </w:rPr>
              <w:t>Minskning möjlig: Ej tillämpligt</w:t>
            </w:r>
          </w:p>
        </w:tc>
      </w:tr>
      <w:tr w:rsidR="00F9554D" w14:paraId="2ED967DD" w14:textId="77777777">
        <w:tc>
          <w:tcPr>
            <w:tcW w:w="4040" w:type="dxa"/>
            <w:tcBorders>
              <w:top w:val="single" w:sz="4" w:space="0" w:color="000000"/>
              <w:left w:val="single" w:sz="4" w:space="0" w:color="000000"/>
              <w:bottom w:val="single" w:sz="4" w:space="0" w:color="000000"/>
              <w:right w:val="single" w:sz="4" w:space="0" w:color="000000"/>
            </w:tcBorders>
          </w:tcPr>
          <w:p w14:paraId="686B6E21" w14:textId="77777777" w:rsidR="00F9554D" w:rsidRDefault="00F61420">
            <w:pPr>
              <w:pStyle w:val="ProductList-TableBody"/>
            </w:pPr>
            <w:r>
              <w:lastRenderedPageBreak/>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CA5E"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64F1" w14:textId="77777777" w:rsidR="00F9554D" w:rsidRDefault="00F61420">
            <w:pPr>
              <w:pStyle w:val="ProductList-TableBody"/>
            </w:pPr>
            <w:r>
              <w:rPr>
                <w:color w:val="404040"/>
              </w:rPr>
              <w:t>True-Up möjlig: Ej tillämpligt</w:t>
            </w:r>
          </w:p>
        </w:tc>
      </w:tr>
      <w:tr w:rsidR="00F9554D" w14:paraId="259C1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5BEE"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A0B6"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4B7F" w14:textId="77777777" w:rsidR="00F9554D" w:rsidRDefault="00F9554D">
            <w:pPr>
              <w:pStyle w:val="ProductList-TableBody"/>
            </w:pPr>
          </w:p>
        </w:tc>
      </w:tr>
    </w:tbl>
    <w:p w14:paraId="704B3844" w14:textId="77777777" w:rsidR="00F9554D" w:rsidRDefault="00F9554D">
      <w:pPr>
        <w:pStyle w:val="ProductList-Body"/>
      </w:pPr>
    </w:p>
    <w:p w14:paraId="10BA8C81" w14:textId="77777777" w:rsidR="00F9554D" w:rsidRDefault="00F61420">
      <w:pPr>
        <w:pStyle w:val="ProductList-ClauseHeading"/>
        <w:outlineLvl w:val="3"/>
      </w:pPr>
      <w:r>
        <w:t>2.1 programvara inkluderad med CIS Suite Standard</w:t>
      </w:r>
    </w:p>
    <w:p w14:paraId="5FACF7D2" w14:textId="77777777" w:rsidR="00F9554D" w:rsidRDefault="00F61420">
      <w:pPr>
        <w:pStyle w:val="ProductList-Body"/>
      </w:pPr>
      <w:r>
        <w:t>CIS Suite Standard inkluderar den sista versionen av Windows Server Standard och System Center Standard som gjordes tillgänglig under kundens SA-täckning.</w:t>
      </w:r>
    </w:p>
    <w:p w14:paraId="09AC0DA8" w14:textId="77777777" w:rsidR="00F9554D" w:rsidRDefault="00F9554D">
      <w:pPr>
        <w:pStyle w:val="ProductList-Body"/>
      </w:pPr>
    </w:p>
    <w:p w14:paraId="28949BC2" w14:textId="77777777" w:rsidR="00F9554D" w:rsidRDefault="00F61420">
      <w:pPr>
        <w:pStyle w:val="ProductList-ClauseHeading"/>
        <w:outlineLvl w:val="3"/>
      </w:pPr>
      <w:r>
        <w:t>2.2 Programvara inkluderad med CIS Suite Datacenter</w:t>
      </w:r>
    </w:p>
    <w:p w14:paraId="68281E04" w14:textId="77777777" w:rsidR="00F9554D" w:rsidRDefault="00F61420">
      <w:pPr>
        <w:pStyle w:val="ProductList-Body"/>
      </w:pPr>
      <w:r>
        <w:t>CIS Suite Datacenter inkluderar den sista versionen av Windows Server Datacenter och System Center Datacenter som gjordes tillgänglig under kundens SA-täckning.</w:t>
      </w:r>
    </w:p>
    <w:p w14:paraId="661476A9" w14:textId="77777777" w:rsidR="00F9554D" w:rsidRDefault="00F61420">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F9554D" w14:paraId="24082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93139"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73822CE6" w14:textId="77777777" w:rsidR="00F9554D" w:rsidRDefault="00F6142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1618C" w14:textId="77777777" w:rsidR="00F9554D" w:rsidRDefault="00F61420">
            <w:pPr>
              <w:pStyle w:val="ProductList-TableBody"/>
            </w:pPr>
            <w:r>
              <w:rPr>
                <w:color w:val="404040"/>
              </w:rPr>
              <w:t>Ytterligare programvara: Ej tillämpligt</w:t>
            </w:r>
          </w:p>
        </w:tc>
      </w:tr>
      <w:tr w:rsidR="00F9554D" w14:paraId="3A811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26C3"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ED1E"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6F6B" w14:textId="77777777" w:rsidR="00F9554D" w:rsidRDefault="00F61420">
            <w:pPr>
              <w:pStyle w:val="ProductList-TableBody"/>
            </w:pPr>
            <w:r>
              <w:rPr>
                <w:color w:val="404040"/>
              </w:rPr>
              <w:t>Teknik som ingår: Ej tillämpligt</w:t>
            </w:r>
          </w:p>
        </w:tc>
      </w:tr>
      <w:tr w:rsidR="00F9554D" w14:paraId="52C1F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90A9" w14:textId="77777777" w:rsidR="00F9554D" w:rsidRDefault="00F6142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6602"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2090" w14:textId="77777777" w:rsidR="00F9554D" w:rsidRDefault="00F9554D">
            <w:pPr>
              <w:pStyle w:val="ProductList-TableBody"/>
            </w:pPr>
          </w:p>
        </w:tc>
      </w:tr>
    </w:tbl>
    <w:p w14:paraId="758F6EE9" w14:textId="77777777" w:rsidR="00F9554D" w:rsidRDefault="00F9554D">
      <w:pPr>
        <w:pStyle w:val="ProductList-Body"/>
      </w:pPr>
    </w:p>
    <w:p w14:paraId="1A9EE44C" w14:textId="77777777" w:rsidR="00F9554D" w:rsidRDefault="00F61420">
      <w:pPr>
        <w:pStyle w:val="ProductList-ClauseHeading"/>
        <w:outlineLvl w:val="3"/>
      </w:pPr>
      <w:r>
        <w:t>3.1 Tillämpliga Användningsrättigheter.</w:t>
      </w:r>
    </w:p>
    <w:p w14:paraId="5CA8F0A1" w14:textId="77777777" w:rsidR="00F9554D" w:rsidRDefault="00F61420">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8243318" w14:textId="77777777" w:rsidR="00F9554D" w:rsidRDefault="00F9554D">
      <w:pPr>
        <w:pStyle w:val="ProductList-Body"/>
      </w:pPr>
    </w:p>
    <w:p w14:paraId="7FC8FB0E" w14:textId="77777777" w:rsidR="00F9554D" w:rsidRDefault="00F61420">
      <w:pPr>
        <w:pStyle w:val="ProductList-ClauseHeading"/>
        <w:outlineLvl w:val="3"/>
      </w:pPr>
      <w:r>
        <w:t>3.2 Tilldelning av serverlicens och hanteringslicens</w:t>
      </w:r>
    </w:p>
    <w:p w14:paraId="5C543208" w14:textId="77777777" w:rsidR="00F9554D" w:rsidRDefault="00F61420">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2510571E" w14:textId="77777777" w:rsidR="00F9554D" w:rsidRDefault="00F9554D">
      <w:pPr>
        <w:pStyle w:val="ProductList-Body"/>
      </w:pPr>
    </w:p>
    <w:p w14:paraId="7EEAD730" w14:textId="77777777" w:rsidR="00F9554D" w:rsidRDefault="00F61420">
      <w:pPr>
        <w:pStyle w:val="ProductList-ClauseHeading"/>
        <w:outlineLvl w:val="3"/>
      </w:pPr>
      <w:r>
        <w:t>3.3 Tilläggsvillkor</w:t>
      </w:r>
    </w:p>
    <w:p w14:paraId="124E3C9C" w14:textId="77777777" w:rsidR="00F9554D" w:rsidRDefault="00F61420">
      <w:pPr>
        <w:pStyle w:val="ProductList-Body"/>
      </w:pPr>
      <w:r>
        <w:t>Kunden får köra en tidigare version eller en nedgraderad utgåva av alla enskilda produkter som inkluderas i CIS Suite enligt tillåtelse i licensvillkoren för den produkten i produktvillkoren.</w:t>
      </w:r>
    </w:p>
    <w:p w14:paraId="5E77DD00" w14:textId="77777777" w:rsidR="00F9554D" w:rsidRDefault="00F9554D">
      <w:pPr>
        <w:pStyle w:val="ProductList-Body"/>
      </w:pPr>
    </w:p>
    <w:p w14:paraId="376628E9" w14:textId="77777777" w:rsidR="00F9554D" w:rsidRDefault="00F61420">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653C394D" w14:textId="77777777" w:rsidR="00F9554D" w:rsidRDefault="00F6142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F9554D" w14:paraId="55FD4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F23D3"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BE423A" w14:textId="77777777" w:rsidR="00F9554D" w:rsidRDefault="00F6142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F661C" w14:textId="77777777" w:rsidR="00F9554D" w:rsidRDefault="00F61420">
            <w:pPr>
              <w:pStyle w:val="ProductList-TableBody"/>
            </w:pPr>
            <w:r>
              <w:rPr>
                <w:color w:val="404040"/>
              </w:rPr>
              <w:t>Redundansväxlingsrättigheter: Ej tillämpligt</w:t>
            </w:r>
          </w:p>
        </w:tc>
      </w:tr>
      <w:tr w:rsidR="00F9554D" w14:paraId="3B07C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EBD3"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489F8B0"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w:t>
            </w:r>
            <w:hyperlink r:id="rId42">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354E" w14:textId="77777777" w:rsidR="00F9554D" w:rsidRDefault="00F61420">
            <w:pPr>
              <w:pStyle w:val="ProductList-TableBody"/>
            </w:pPr>
            <w:r>
              <w:rPr>
                <w:color w:val="404040"/>
              </w:rPr>
              <w:t>Rättigheter till nätverksväxling: Ej tillämpligt</w:t>
            </w:r>
          </w:p>
        </w:tc>
      </w:tr>
      <w:tr w:rsidR="00F9554D" w14:paraId="068A7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7EAB"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483E3F6F" w14:textId="77777777" w:rsidR="00F9554D" w:rsidRDefault="00F6142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72F2" w14:textId="77777777" w:rsidR="00F9554D" w:rsidRDefault="00F9554D">
            <w:pPr>
              <w:pStyle w:val="ProductList-TableBody"/>
            </w:pPr>
          </w:p>
        </w:tc>
      </w:tr>
    </w:tbl>
    <w:p w14:paraId="0A0879FD" w14:textId="77777777" w:rsidR="00F9554D" w:rsidRDefault="00F9554D">
      <w:pPr>
        <w:pStyle w:val="ProductList-Body"/>
      </w:pPr>
    </w:p>
    <w:p w14:paraId="023C9CF4" w14:textId="77777777" w:rsidR="00F9554D" w:rsidRDefault="00F61420">
      <w:pPr>
        <w:pStyle w:val="ProductList-ClauseHeading"/>
        <w:outlineLvl w:val="3"/>
      </w:pPr>
      <w:r>
        <w:t>4.1 Microsoft Azure-hybridförmån för Windows Server</w:t>
      </w:r>
    </w:p>
    <w:p w14:paraId="6A5DFF66" w14:textId="77777777" w:rsidR="00F9554D" w:rsidRDefault="00F61420">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331BE631" w14:textId="77777777" w:rsidR="00F9554D" w:rsidRDefault="00F9554D">
      <w:pPr>
        <w:pStyle w:val="ProductList-Body"/>
      </w:pPr>
    </w:p>
    <w:p w14:paraId="505AB320" w14:textId="77777777" w:rsidR="00F9554D" w:rsidRDefault="00F61420">
      <w:pPr>
        <w:pStyle w:val="ProductList-ClauseHeading"/>
        <w:outlineLvl w:val="3"/>
      </w:pPr>
      <w:r>
        <w:t>4.2 Halvårskanalutgåvor</w:t>
      </w:r>
    </w:p>
    <w:p w14:paraId="4296BDD9" w14:textId="77777777" w:rsidR="00F9554D" w:rsidRDefault="00F61420">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2BFE04E6" w14:textId="77777777" w:rsidR="00F9554D" w:rsidRDefault="00F9554D">
      <w:pPr>
        <w:pStyle w:val="ProductList-Body"/>
      </w:pPr>
    </w:p>
    <w:p w14:paraId="4B0EC7F1" w14:textId="77777777" w:rsidR="00F9554D" w:rsidRDefault="00F61420">
      <w:pPr>
        <w:pStyle w:val="ProductList-ClauseHeading"/>
        <w:outlineLvl w:val="3"/>
      </w:pPr>
      <w:r>
        <w:t>4.3 System Center Configuration Manager-rättigheter för aktuell version</w:t>
      </w:r>
    </w:p>
    <w:p w14:paraId="111940F8" w14:textId="77777777" w:rsidR="00F9554D" w:rsidRDefault="00F61420">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10DE2A76" w14:textId="77777777" w:rsidR="00F9554D" w:rsidRDefault="00F9554D">
      <w:pPr>
        <w:pStyle w:val="ProductList-Body"/>
      </w:pPr>
    </w:p>
    <w:p w14:paraId="360FA578" w14:textId="77777777" w:rsidR="00F9554D" w:rsidRDefault="00F61420">
      <w:pPr>
        <w:pStyle w:val="ProductList-ClauseHeading"/>
        <w:outlineLvl w:val="3"/>
      </w:pPr>
      <w:r>
        <w:t>4.4 Software Assurance-rättigheter och -förmåner för prenumerationslicenser</w:t>
      </w:r>
    </w:p>
    <w:p w14:paraId="114BB3B4" w14:textId="77777777" w:rsidR="00F9554D" w:rsidRDefault="00F61420">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2039C254" w14:textId="77777777" w:rsidR="00F9554D" w:rsidRDefault="00F9554D">
      <w:pPr>
        <w:pStyle w:val="ProductList-Body"/>
      </w:pPr>
    </w:p>
    <w:p w14:paraId="62E0E45C" w14:textId="77777777" w:rsidR="00F9554D" w:rsidRDefault="00F61420">
      <w:pPr>
        <w:pStyle w:val="ProductList-ClauseHeading"/>
        <w:outlineLvl w:val="3"/>
      </w:pPr>
      <w:r>
        <w:t>4.5 Server and Cloud-registrering (SCE) – Rätten att hantera operativsystemmiljöer i Microsoft Azure under CIS Suite-licenser</w:t>
      </w:r>
    </w:p>
    <w:p w14:paraId="68A58113" w14:textId="77777777" w:rsidR="00F9554D" w:rsidRDefault="00F61420">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w:t>
      </w:r>
      <w:r>
        <w:lastRenderedPageBreak/>
        <w:t>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14:paraId="3055A612" w14:textId="77777777" w:rsidR="00F9554D" w:rsidRDefault="00F61420">
      <w:pPr>
        <w:pStyle w:val="ProductList-Body"/>
        <w:ind w:left="720"/>
      </w:pPr>
      <w:r>
        <w:t>• Windows Server virtuell maskin-instanser (inklusive instanser som driftsätts under Azure HUB)</w:t>
      </w:r>
    </w:p>
    <w:p w14:paraId="60D0D728" w14:textId="77777777" w:rsidR="00F9554D" w:rsidRDefault="00F61420">
      <w:pPr>
        <w:pStyle w:val="ProductList-Body"/>
        <w:ind w:left="720"/>
      </w:pPr>
      <w:r>
        <w:t>• Molntjänst-instanser (webbroll och arbetarroll)</w:t>
      </w:r>
    </w:p>
    <w:p w14:paraId="46DAF279" w14:textId="77777777" w:rsidR="00F9554D" w:rsidRDefault="00F61420">
      <w:pPr>
        <w:pStyle w:val="ProductList-Body"/>
        <w:ind w:left="720"/>
      </w:pPr>
      <w:r>
        <w:t>• Lagringskonton</w:t>
      </w:r>
    </w:p>
    <w:p w14:paraId="5894D6BC" w14:textId="77777777" w:rsidR="00F9554D" w:rsidRDefault="00F61420">
      <w:pPr>
        <w:pStyle w:val="ProductList-Body"/>
        <w:ind w:left="720"/>
      </w:pPr>
      <w:r>
        <w:t>• SQL-databaser</w:t>
      </w:r>
    </w:p>
    <w:p w14:paraId="60FECEC6" w14:textId="77777777" w:rsidR="00F9554D" w:rsidRDefault="00F61420">
      <w:pPr>
        <w:pStyle w:val="ProductList-Body"/>
        <w:ind w:left="720"/>
      </w:pPr>
      <w:r>
        <w:t>• Webbplatsinstanser</w:t>
      </w:r>
    </w:p>
    <w:p w14:paraId="2A4F7206" w14:textId="77777777" w:rsidR="00F9554D" w:rsidRDefault="00F9554D">
      <w:pPr>
        <w:pStyle w:val="ProductList-Body"/>
      </w:pPr>
    </w:p>
    <w:p w14:paraId="44D61FD4" w14:textId="77777777" w:rsidR="00F9554D" w:rsidRDefault="00F61420">
      <w:pPr>
        <w:pStyle w:val="ProductList-ClauseHeading"/>
        <w:outlineLvl w:val="3"/>
      </w:pPr>
      <w:r>
        <w:t>4.6 Erbjudande om Software Assurance-förnyelser för Windows Server och System Center</w:t>
      </w:r>
    </w:p>
    <w:p w14:paraId="658FE513" w14:textId="77777777" w:rsidR="00F9554D" w:rsidRDefault="00F61420">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F9554D" w14:paraId="33C235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3FAAB" w14:textId="77777777" w:rsidR="00F9554D" w:rsidRDefault="00F61420">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45A20" w14:textId="77777777" w:rsidR="00F9554D" w:rsidRDefault="00F61420">
            <w:pPr>
              <w:pStyle w:val="ProductList-TableBody"/>
            </w:pPr>
            <w:r>
              <w:rPr>
                <w:color w:val="FFFFFF"/>
              </w:rPr>
              <w:t>Kolumn B</w:t>
            </w:r>
          </w:p>
        </w:tc>
      </w:tr>
      <w:tr w:rsidR="00F9554D" w14:paraId="05A54D47" w14:textId="77777777">
        <w:tc>
          <w:tcPr>
            <w:tcW w:w="6120" w:type="dxa"/>
            <w:tcBorders>
              <w:top w:val="single" w:sz="4" w:space="0" w:color="000000"/>
              <w:left w:val="single" w:sz="4" w:space="0" w:color="000000"/>
              <w:bottom w:val="single" w:sz="4" w:space="0" w:color="000000"/>
              <w:right w:val="single" w:sz="4" w:space="0" w:color="000000"/>
            </w:tcBorders>
          </w:tcPr>
          <w:p w14:paraId="3C8EFC5C" w14:textId="77777777" w:rsidR="00F9554D" w:rsidRDefault="00F61420">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41DBA" w14:textId="77777777" w:rsidR="00F9554D" w:rsidRDefault="00F61420">
            <w:pPr>
              <w:pStyle w:val="ProductList-TableBody"/>
            </w:pPr>
            <w:r>
              <w:t>Core Infrastructure Server Suite Standard (paket med 2 kärnlicenser)</w:t>
            </w:r>
          </w:p>
        </w:tc>
      </w:tr>
      <w:tr w:rsidR="00F9554D" w14:paraId="150DFD0E" w14:textId="77777777">
        <w:tc>
          <w:tcPr>
            <w:tcW w:w="6120" w:type="dxa"/>
            <w:tcBorders>
              <w:top w:val="single" w:sz="4" w:space="0" w:color="000000"/>
              <w:left w:val="single" w:sz="4" w:space="0" w:color="000000"/>
              <w:bottom w:val="single" w:sz="4" w:space="0" w:color="000000"/>
              <w:right w:val="single" w:sz="4" w:space="0" w:color="000000"/>
            </w:tcBorders>
          </w:tcPr>
          <w:p w14:paraId="31925511" w14:textId="77777777" w:rsidR="00F9554D" w:rsidRDefault="00F61420">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63076" w14:textId="77777777" w:rsidR="00F9554D" w:rsidRDefault="00F61420">
            <w:pPr>
              <w:pStyle w:val="ProductList-TableBody"/>
            </w:pPr>
            <w:r>
              <w:t>Core Infrastructure Server Suite Datacenter (paket med 2 kärnlicenser)</w:t>
            </w:r>
          </w:p>
        </w:tc>
      </w:tr>
    </w:tbl>
    <w:p w14:paraId="54B1C1ED" w14:textId="77777777" w:rsidR="00F9554D" w:rsidRDefault="00F61420">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426971A5"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595DF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9AAE5"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5214926" w14:textId="77777777" w:rsidR="00F9554D" w:rsidRDefault="00F9554D">
      <w:pPr>
        <w:pStyle w:val="ProductList-Body"/>
      </w:pPr>
    </w:p>
    <w:p w14:paraId="68FFEAE1" w14:textId="77777777" w:rsidR="00F9554D" w:rsidRDefault="00F61420">
      <w:pPr>
        <w:pStyle w:val="ProductList-Offering1HeadingNoBorder"/>
        <w:outlineLvl w:val="1"/>
      </w:pPr>
      <w:bookmarkStart w:id="60" w:name="_Sec862"/>
      <w:r>
        <w:t>Forefront</w:t>
      </w:r>
      <w:bookmarkEnd w:id="60"/>
      <w:r>
        <w:fldChar w:fldCharType="begin"/>
      </w:r>
      <w:r>
        <w:instrText xml:space="preserve"> TC "</w:instrText>
      </w:r>
      <w:bookmarkStart w:id="61" w:name="_Toc536386082"/>
      <w:r>
        <w:instrText>Forefront</w:instrText>
      </w:r>
      <w:bookmarkEnd w:id="61"/>
      <w:r>
        <w:instrText>" \l 2</w:instrText>
      </w:r>
      <w:r>
        <w:fldChar w:fldCharType="end"/>
      </w:r>
    </w:p>
    <w:p w14:paraId="3CE29CCB" w14:textId="77777777" w:rsidR="00F9554D" w:rsidRDefault="00F61420">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9554D" w14:paraId="4293B1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A5F687"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F90A0"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466F"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6D0E9"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96A83"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804B2"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90A16"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4DDB6"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624A"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7C30"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E05F8"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57CE58"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26DF5876" w14:textId="77777777">
        <w:tc>
          <w:tcPr>
            <w:tcW w:w="4160" w:type="dxa"/>
            <w:tcBorders>
              <w:top w:val="single" w:sz="6" w:space="0" w:color="FFFFFF"/>
              <w:left w:val="none" w:sz="4" w:space="0" w:color="BFBFBF"/>
              <w:bottom w:val="none" w:sz="4" w:space="0" w:color="BFBFBF"/>
              <w:right w:val="none" w:sz="4" w:space="0" w:color="6E6E6E"/>
            </w:tcBorders>
          </w:tcPr>
          <w:p w14:paraId="371BC926" w14:textId="77777777" w:rsidR="00F9554D" w:rsidRDefault="00F6142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0008A6D" w14:textId="77777777" w:rsidR="00F9554D" w:rsidRDefault="00F614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CB4658" w14:textId="77777777" w:rsidR="00F9554D" w:rsidRDefault="00F614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4569A7F" w14:textId="77777777" w:rsidR="00F9554D" w:rsidRDefault="00F614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971F624" w14:textId="77777777" w:rsidR="00F9554D" w:rsidRDefault="00F614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B48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2C4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8BF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941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F8C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221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BBD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1517E88" w14:textId="77777777" w:rsidR="00F9554D" w:rsidRDefault="00F61420">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F9554D" w14:paraId="078EC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0152E"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E93D28"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C1142" w14:textId="77777777" w:rsidR="00F9554D" w:rsidRDefault="00F61420">
            <w:pPr>
              <w:pStyle w:val="ProductList-TableBody"/>
            </w:pPr>
            <w:r>
              <w:rPr>
                <w:color w:val="404040"/>
              </w:rPr>
              <w:t>Nedgraderingar: Ej tillämpligt</w:t>
            </w:r>
          </w:p>
        </w:tc>
      </w:tr>
      <w:tr w:rsidR="00F9554D" w14:paraId="54ED3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5429"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4F54"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65D50AF"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7412A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BE2D"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8F0C"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C33B" w14:textId="77777777" w:rsidR="00F9554D" w:rsidRDefault="00F61420">
            <w:pPr>
              <w:pStyle w:val="ProductList-TableBody"/>
            </w:pPr>
            <w:r>
              <w:rPr>
                <w:color w:val="404040"/>
              </w:rPr>
              <w:t>Minskning Möjlig: Ej tillämpligt</w:t>
            </w:r>
          </w:p>
        </w:tc>
      </w:tr>
      <w:tr w:rsidR="00F9554D" w14:paraId="0DBEA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8995"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D37F"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9C15" w14:textId="77777777" w:rsidR="00F9554D" w:rsidRDefault="00F61420">
            <w:pPr>
              <w:pStyle w:val="ProductList-TableBody"/>
            </w:pPr>
            <w:r>
              <w:rPr>
                <w:color w:val="404040"/>
              </w:rPr>
              <w:t>True-Up möjlig: Ej tillämpligt</w:t>
            </w:r>
          </w:p>
        </w:tc>
      </w:tr>
      <w:tr w:rsidR="00F9554D" w14:paraId="60E90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2548"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1C30"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3FE5" w14:textId="77777777" w:rsidR="00F9554D" w:rsidRDefault="00F9554D">
            <w:pPr>
              <w:pStyle w:val="ProductList-TableBody"/>
            </w:pPr>
          </w:p>
        </w:tc>
      </w:tr>
    </w:tbl>
    <w:p w14:paraId="65F4AFC9" w14:textId="77777777" w:rsidR="00F9554D" w:rsidRDefault="00F9554D">
      <w:pPr>
        <w:pStyle w:val="ProductList-Body"/>
      </w:pPr>
    </w:p>
    <w:p w14:paraId="7708A315" w14:textId="77777777" w:rsidR="00F9554D" w:rsidRDefault="00F61420">
      <w:pPr>
        <w:pStyle w:val="ProductList-ClauseHeading"/>
        <w:outlineLvl w:val="3"/>
      </w:pPr>
      <w:r>
        <w:t>2.1 Forefront Identity Manager 2010 – Windows Live Edition</w:t>
      </w:r>
    </w:p>
    <w:p w14:paraId="21656081" w14:textId="77777777" w:rsidR="00F9554D" w:rsidRDefault="00F61420">
      <w:pPr>
        <w:pStyle w:val="ProductList-Body"/>
      </w:pPr>
      <w:r>
        <w:t>Forefront Identity Manager 2010 – Windows Live Edition är nästa version för Identity Lifecycle Manager 2007 – Windows Live Edition.</w:t>
      </w:r>
    </w:p>
    <w:p w14:paraId="493402B7" w14:textId="77777777" w:rsidR="00F9554D" w:rsidRDefault="00F61420">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F9554D" w14:paraId="41BB0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8F5C1"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ED8CDB2"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E5804BF"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9554D" w14:paraId="5B1A8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5A81"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EF50"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B1D8" w14:textId="77777777" w:rsidR="00F9554D" w:rsidRDefault="00F61420">
            <w:pPr>
              <w:pStyle w:val="ProductList-TableBody"/>
            </w:pPr>
            <w:r>
              <w:rPr>
                <w:color w:val="404040"/>
              </w:rPr>
              <w:t>Teknik som ingår: Ej tillämpligt</w:t>
            </w:r>
          </w:p>
        </w:tc>
      </w:tr>
      <w:tr w:rsidR="00F9554D" w14:paraId="712F9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56A8" w14:textId="77777777" w:rsidR="00F9554D" w:rsidRDefault="00F6142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3A9A"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2267" w14:textId="77777777" w:rsidR="00F9554D" w:rsidRDefault="00F9554D">
            <w:pPr>
              <w:pStyle w:val="ProductList-TableBody"/>
            </w:pPr>
          </w:p>
        </w:tc>
      </w:tr>
    </w:tbl>
    <w:p w14:paraId="49E7C00C" w14:textId="77777777" w:rsidR="00F9554D" w:rsidRDefault="00F9554D">
      <w:pPr>
        <w:pStyle w:val="ProductList-Body"/>
      </w:pPr>
    </w:p>
    <w:p w14:paraId="5ABF6A18" w14:textId="77777777" w:rsidR="00F9554D" w:rsidRDefault="00F61420">
      <w:pPr>
        <w:pStyle w:val="ProductList-ClauseHeading"/>
        <w:outlineLvl w:val="3"/>
      </w:pPr>
      <w:r>
        <w:t>3.1 Importera identitetsdata Forefront Identity Manager 2010 R2 Windows Live Edition</w:t>
      </w:r>
    </w:p>
    <w:p w14:paraId="7C55FD79" w14:textId="77777777" w:rsidR="00F9554D" w:rsidRDefault="00F61420">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09E9F43C" w14:textId="77777777" w:rsidR="00F9554D" w:rsidRDefault="00F9554D">
      <w:pPr>
        <w:pStyle w:val="ProductList-Body"/>
      </w:pPr>
    </w:p>
    <w:p w14:paraId="6F4B5D36" w14:textId="77777777" w:rsidR="00F9554D" w:rsidRDefault="00F61420">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F9554D" w14:paraId="667D4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43E265" w14:textId="77777777" w:rsidR="00F9554D" w:rsidRDefault="00F6142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C51073E" w14:textId="77777777" w:rsidR="00F9554D" w:rsidRDefault="00F95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8FCB76" w14:textId="77777777" w:rsidR="00F9554D" w:rsidRDefault="00F9554D">
            <w:pPr>
              <w:pStyle w:val="ProductList-TableBody"/>
            </w:pPr>
          </w:p>
        </w:tc>
      </w:tr>
    </w:tbl>
    <w:p w14:paraId="6EAAC2A2" w14:textId="77777777" w:rsidR="00F9554D" w:rsidRDefault="00F6142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F9554D" w14:paraId="4D202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9A03D"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5007B"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02AA0" w14:textId="77777777" w:rsidR="00F9554D" w:rsidRDefault="00F61420">
            <w:pPr>
              <w:pStyle w:val="ProductList-TableBody"/>
            </w:pPr>
            <w:r>
              <w:rPr>
                <w:color w:val="404040"/>
              </w:rPr>
              <w:t>Redundansväxlingsrättigheter: Ej tillämpligt</w:t>
            </w:r>
          </w:p>
        </w:tc>
      </w:tr>
      <w:tr w:rsidR="00F9554D" w14:paraId="07433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61B5"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5550"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C1DE" w14:textId="77777777" w:rsidR="00F9554D" w:rsidRDefault="00F61420">
            <w:pPr>
              <w:pStyle w:val="ProductList-TableBody"/>
            </w:pPr>
            <w:r>
              <w:rPr>
                <w:color w:val="404040"/>
              </w:rPr>
              <w:t>Rättigheter till nätverksväxling: Ej tillämpligt</w:t>
            </w:r>
          </w:p>
        </w:tc>
      </w:tr>
      <w:tr w:rsidR="00F9554D" w14:paraId="47AF9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7FB4"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F614"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475E" w14:textId="77777777" w:rsidR="00F9554D" w:rsidRDefault="00F9554D">
            <w:pPr>
              <w:pStyle w:val="ProductList-TableBody"/>
            </w:pPr>
          </w:p>
        </w:tc>
      </w:tr>
    </w:tbl>
    <w:p w14:paraId="37108259"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3F98B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56322"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0D083B2" w14:textId="77777777" w:rsidR="00F9554D" w:rsidRDefault="00F9554D">
      <w:pPr>
        <w:pStyle w:val="ProductList-Body"/>
      </w:pPr>
    </w:p>
    <w:p w14:paraId="3A593B66" w14:textId="77777777" w:rsidR="00F9554D" w:rsidRDefault="00F61420">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36386083"/>
      <w:r>
        <w:instrText>Microsoft Dynamics 365 lokal</w:instrText>
      </w:r>
      <w:bookmarkEnd w:id="67"/>
      <w:r>
        <w:instrText>" \l 2</w:instrText>
      </w:r>
      <w:r>
        <w:fldChar w:fldCharType="end"/>
      </w:r>
    </w:p>
    <w:p w14:paraId="0C489BF0" w14:textId="77777777" w:rsidR="00F9554D" w:rsidRDefault="00F61420">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9554D" w14:paraId="1EEF61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2FE88"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B9807"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F83D"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4919"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378C"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BCC41"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9DA7"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7C073"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EB8C5"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331DC"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CAC06"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0399F"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38BA7F8B" w14:textId="77777777">
        <w:tc>
          <w:tcPr>
            <w:tcW w:w="4160" w:type="dxa"/>
            <w:tcBorders>
              <w:top w:val="single" w:sz="6" w:space="0" w:color="FFFFFF"/>
              <w:left w:val="none" w:sz="4" w:space="0" w:color="6E6E6E"/>
              <w:bottom w:val="dashed" w:sz="4" w:space="0" w:color="BFBFBF"/>
              <w:right w:val="none" w:sz="4" w:space="0" w:color="6E6E6E"/>
            </w:tcBorders>
          </w:tcPr>
          <w:p w14:paraId="6081214C" w14:textId="77777777" w:rsidR="00F9554D" w:rsidRDefault="00F61420">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54E74935" w14:textId="77777777" w:rsidR="00F9554D" w:rsidRDefault="00F614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7F065F9" w14:textId="77777777" w:rsidR="00F9554D" w:rsidRDefault="00F614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84D4A0" w14:textId="77777777" w:rsidR="00F9554D" w:rsidRDefault="00F614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DDEFCB"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075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E1E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75C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D7E5"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3C7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832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7F4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7105710C" w14:textId="77777777">
        <w:tc>
          <w:tcPr>
            <w:tcW w:w="4160" w:type="dxa"/>
            <w:tcBorders>
              <w:top w:val="dashed" w:sz="4" w:space="0" w:color="BFBFBF"/>
              <w:left w:val="none" w:sz="4" w:space="0" w:color="6E6E6E"/>
              <w:bottom w:val="dashed" w:sz="4" w:space="0" w:color="BFBFBF"/>
              <w:right w:val="none" w:sz="4" w:space="0" w:color="6E6E6E"/>
            </w:tcBorders>
          </w:tcPr>
          <w:p w14:paraId="65BBD7C7" w14:textId="77777777" w:rsidR="00F9554D" w:rsidRDefault="00F61420">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251D6CA" w14:textId="77777777" w:rsidR="00F9554D" w:rsidRDefault="00F614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A9F9FE"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E873CB"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AF0983" w14:textId="77777777" w:rsidR="00F9554D" w:rsidRDefault="00F614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CD7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372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D23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710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0CB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5C9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CDD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7004658A" w14:textId="77777777">
        <w:tc>
          <w:tcPr>
            <w:tcW w:w="4160" w:type="dxa"/>
            <w:tcBorders>
              <w:top w:val="dashed" w:sz="4" w:space="0" w:color="BFBFBF"/>
              <w:left w:val="none" w:sz="4" w:space="0" w:color="6E6E6E"/>
              <w:bottom w:val="dashed" w:sz="4" w:space="0" w:color="9F9F9F"/>
              <w:right w:val="none" w:sz="4" w:space="0" w:color="6E6E6E"/>
            </w:tcBorders>
          </w:tcPr>
          <w:p w14:paraId="78CECA6C" w14:textId="77777777" w:rsidR="00F9554D" w:rsidRDefault="00F61420">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3038952F" w14:textId="77777777" w:rsidR="00F9554D" w:rsidRDefault="00F6142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C000F9"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F1FC37"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65A6D1"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7BC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C26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06E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11C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C01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AA3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FB1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6EAA1187" w14:textId="77777777">
        <w:tc>
          <w:tcPr>
            <w:tcW w:w="4160" w:type="dxa"/>
            <w:tcBorders>
              <w:top w:val="dashed" w:sz="4" w:space="0" w:color="9F9F9F"/>
              <w:left w:val="none" w:sz="4" w:space="0" w:color="6E6E6E"/>
              <w:bottom w:val="dashed" w:sz="4" w:space="0" w:color="BFBFBF"/>
              <w:right w:val="none" w:sz="4" w:space="0" w:color="6E6E6E"/>
            </w:tcBorders>
          </w:tcPr>
          <w:p w14:paraId="73B84435" w14:textId="77777777" w:rsidR="00F9554D" w:rsidRDefault="00F61420">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7F1DA6CD" w14:textId="77777777" w:rsidR="00F9554D" w:rsidRDefault="00F6142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F9508ED" w14:textId="77777777" w:rsidR="00F9554D" w:rsidRDefault="00F6142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8428B8" w14:textId="77777777" w:rsidR="00F9554D" w:rsidRDefault="00F9554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1ACC4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C54F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3EA3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CEC1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AEDD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8B7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9B11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91E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4254C085" w14:textId="77777777">
        <w:tc>
          <w:tcPr>
            <w:tcW w:w="4160" w:type="dxa"/>
            <w:tcBorders>
              <w:top w:val="dashed" w:sz="4" w:space="0" w:color="BFBFBF"/>
              <w:left w:val="none" w:sz="4" w:space="0" w:color="6E6E6E"/>
              <w:bottom w:val="dashed" w:sz="4" w:space="0" w:color="BFBFBF"/>
              <w:right w:val="none" w:sz="4" w:space="0" w:color="6E6E6E"/>
            </w:tcBorders>
          </w:tcPr>
          <w:p w14:paraId="0D6F5F8F" w14:textId="77777777" w:rsidR="00F9554D" w:rsidRDefault="00F61420">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04B199A4" w14:textId="77777777" w:rsidR="00F9554D" w:rsidRDefault="00F614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5FCDE5" w14:textId="77777777" w:rsidR="00F9554D" w:rsidRDefault="00F614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26A8F33"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047C8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418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1977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C708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5724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324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928C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64A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3D4E3C91" w14:textId="77777777">
        <w:tc>
          <w:tcPr>
            <w:tcW w:w="4160" w:type="dxa"/>
            <w:tcBorders>
              <w:top w:val="dashed" w:sz="4" w:space="0" w:color="BFBFBF"/>
              <w:left w:val="none" w:sz="4" w:space="0" w:color="6E6E6E"/>
              <w:bottom w:val="dashed" w:sz="4" w:space="0" w:color="BFBFBF"/>
              <w:right w:val="none" w:sz="4" w:space="0" w:color="6E6E6E"/>
            </w:tcBorders>
          </w:tcPr>
          <w:p w14:paraId="486A7918" w14:textId="77777777" w:rsidR="00F9554D" w:rsidRDefault="00F61420">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7B47233" w14:textId="77777777" w:rsidR="00F9554D" w:rsidRDefault="00F614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8DD842" w14:textId="77777777" w:rsidR="00F9554D" w:rsidRDefault="00F614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AE2B9F"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CC763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ED9F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DB4D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BF1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2185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872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75F4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EF5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1F930110" w14:textId="77777777">
        <w:tc>
          <w:tcPr>
            <w:tcW w:w="4160" w:type="dxa"/>
            <w:tcBorders>
              <w:top w:val="dashed" w:sz="4" w:space="0" w:color="BFBFBF"/>
              <w:left w:val="none" w:sz="4" w:space="0" w:color="6E6E6E"/>
              <w:bottom w:val="none" w:sz="4" w:space="0" w:color="BFBFBF"/>
              <w:right w:val="none" w:sz="4" w:space="0" w:color="6E6E6E"/>
            </w:tcBorders>
          </w:tcPr>
          <w:p w14:paraId="7D765DAA" w14:textId="77777777" w:rsidR="00F9554D" w:rsidRDefault="00F6142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F43E8A" w14:textId="77777777" w:rsidR="00F9554D" w:rsidRDefault="00F6142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1010AB" w14:textId="77777777" w:rsidR="00F9554D" w:rsidRDefault="00F6142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45C567A"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6E3E9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4108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030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3C98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869D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00F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B56E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841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59C8306" w14:textId="77777777" w:rsidR="00F9554D" w:rsidRDefault="00F61420">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F9554D" w14:paraId="4DB7A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B7092"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FA606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09D84" w14:textId="77777777" w:rsidR="00F9554D" w:rsidRDefault="00F61420">
            <w:pPr>
              <w:pStyle w:val="ProductList-TableBody"/>
            </w:pPr>
            <w:r>
              <w:rPr>
                <w:color w:val="404040"/>
              </w:rPr>
              <w:t>Nedgraderingar: Ej tillämpligt</w:t>
            </w:r>
          </w:p>
        </w:tc>
      </w:tr>
      <w:tr w:rsidR="00F9554D" w14:paraId="1CAA3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3D9C"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4FBA"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F8C67"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11500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CFA1"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283C"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49FB" w14:textId="77777777" w:rsidR="00F9554D" w:rsidRDefault="00F61420">
            <w:pPr>
              <w:pStyle w:val="ProductList-TableBody"/>
            </w:pPr>
            <w:r>
              <w:rPr>
                <w:color w:val="404040"/>
              </w:rPr>
              <w:t>Minskning Möjlig: Ej tillämpligt</w:t>
            </w:r>
          </w:p>
        </w:tc>
      </w:tr>
      <w:tr w:rsidR="00F9554D" w14:paraId="6A51F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7087"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C70E"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4007" w14:textId="77777777" w:rsidR="00F9554D" w:rsidRDefault="00F61420">
            <w:pPr>
              <w:pStyle w:val="ProductList-TableBody"/>
            </w:pPr>
            <w:r>
              <w:rPr>
                <w:color w:val="404040"/>
              </w:rPr>
              <w:t>True-Up möjlig: Ej tillämpligt</w:t>
            </w:r>
          </w:p>
        </w:tc>
      </w:tr>
      <w:tr w:rsidR="00F9554D" w14:paraId="3791A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B9E4"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5EE7"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C684" w14:textId="77777777" w:rsidR="00F9554D" w:rsidRDefault="00F9554D">
            <w:pPr>
              <w:pStyle w:val="ProductList-TableBody"/>
            </w:pPr>
          </w:p>
        </w:tc>
      </w:tr>
    </w:tbl>
    <w:p w14:paraId="69BB8895" w14:textId="77777777" w:rsidR="00F9554D" w:rsidRDefault="00F61420">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6"/>
        <w:gridCol w:w="3657"/>
        <w:gridCol w:w="3613"/>
      </w:tblGrid>
      <w:tr w:rsidR="00F9554D" w14:paraId="16B9A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3B895"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47D2105" w14:textId="77777777" w:rsidR="00F9554D" w:rsidRDefault="00F6142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F687E14"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9554D" w14:paraId="219B755F" w14:textId="77777777">
        <w:tc>
          <w:tcPr>
            <w:tcW w:w="4040" w:type="dxa"/>
            <w:tcBorders>
              <w:top w:val="single" w:sz="4" w:space="0" w:color="000000"/>
              <w:left w:val="single" w:sz="4" w:space="0" w:color="000000"/>
              <w:bottom w:val="single" w:sz="4" w:space="0" w:color="000000"/>
              <w:right w:val="single" w:sz="4" w:space="0" w:color="000000"/>
            </w:tcBorders>
          </w:tcPr>
          <w:p w14:paraId="6B4D32CA" w14:textId="77777777" w:rsidR="00F9554D" w:rsidRDefault="00F6142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BA26A1E"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C8C1" w14:textId="77777777" w:rsidR="00F9554D" w:rsidRDefault="00F61420">
            <w:pPr>
              <w:pStyle w:val="ProductList-TableBody"/>
            </w:pPr>
            <w:r>
              <w:rPr>
                <w:color w:val="404040"/>
              </w:rPr>
              <w:t>Teknik som ingår: Ej tillämpligt</w:t>
            </w:r>
          </w:p>
        </w:tc>
      </w:tr>
      <w:tr w:rsidR="00F9554D" w14:paraId="48C228E9" w14:textId="77777777">
        <w:tc>
          <w:tcPr>
            <w:tcW w:w="4040" w:type="dxa"/>
            <w:tcBorders>
              <w:top w:val="single" w:sz="4" w:space="0" w:color="000000"/>
              <w:left w:val="single" w:sz="4" w:space="0" w:color="000000"/>
              <w:bottom w:val="single" w:sz="4" w:space="0" w:color="000000"/>
              <w:right w:val="single" w:sz="4" w:space="0" w:color="000000"/>
            </w:tcBorders>
          </w:tcPr>
          <w:p w14:paraId="63F28EA8" w14:textId="77777777" w:rsidR="00F9554D" w:rsidRDefault="00F6142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B85E"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D939" w14:textId="77777777" w:rsidR="00F9554D" w:rsidRDefault="00F9554D">
            <w:pPr>
              <w:pStyle w:val="ProductList-TableBody"/>
            </w:pPr>
          </w:p>
        </w:tc>
      </w:tr>
    </w:tbl>
    <w:p w14:paraId="5BA85E3D" w14:textId="77777777" w:rsidR="00F9554D" w:rsidRDefault="00F9554D">
      <w:pPr>
        <w:pStyle w:val="ProductList-Body"/>
      </w:pPr>
    </w:p>
    <w:p w14:paraId="65344411" w14:textId="77777777" w:rsidR="00F9554D" w:rsidRDefault="00F61420">
      <w:pPr>
        <w:pStyle w:val="ProductList-ClauseHeading"/>
        <w:outlineLvl w:val="3"/>
      </w:pPr>
      <w:r>
        <w:t>3.1 Dynamics 365 for Team Members, lokal CAL för åtkomst till serverprogramvara</w:t>
      </w:r>
    </w:p>
    <w:p w14:paraId="21242E53" w14:textId="77777777" w:rsidR="00F9554D" w:rsidRDefault="00F61420">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F9554D" w14:paraId="5C092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1DA15" w14:textId="77777777" w:rsidR="00F9554D" w:rsidRDefault="00F6142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BE80662" w14:textId="77777777" w:rsidR="00F9554D" w:rsidRDefault="00F61420">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14:paraId="4F49C4A1" w14:textId="77777777" w:rsidR="00F9554D" w:rsidRDefault="00F61420">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14:paraId="65DBCE5A" w14:textId="77777777" w:rsidR="00F9554D" w:rsidRDefault="00F9554D">
      <w:pPr>
        <w:pStyle w:val="ProductList-Body"/>
      </w:pPr>
    </w:p>
    <w:p w14:paraId="3C883C7F" w14:textId="77777777" w:rsidR="00F9554D" w:rsidRDefault="00F61420">
      <w:pPr>
        <w:pStyle w:val="ProductList-ClauseHeading"/>
        <w:outlineLvl w:val="3"/>
      </w:pPr>
      <w:r>
        <w:t>3.2 Dynamics 365 for Sales, lokal CAL för åtkomst till serverprogramvara</w:t>
      </w:r>
    </w:p>
    <w:p w14:paraId="518599E5" w14:textId="77777777" w:rsidR="00F9554D" w:rsidRDefault="00F61420">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3"/>
        <w:gridCol w:w="3624"/>
      </w:tblGrid>
      <w:tr w:rsidR="00F9554D" w14:paraId="70BF9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DC428" w14:textId="77777777" w:rsidR="00F9554D" w:rsidRDefault="00F6142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470ADD77" w14:textId="77777777" w:rsidR="00F9554D" w:rsidRDefault="00F61420">
            <w:pPr>
              <w:pStyle w:val="ProductList-TableBody"/>
            </w:pPr>
            <w:r>
              <w:t>Lokal CAL för Dynamics 365 for Sales (enhet och användare)</w:t>
            </w:r>
          </w:p>
          <w:p w14:paraId="06DEFB25" w14:textId="77777777" w:rsidR="00F9554D" w:rsidRDefault="00F61420">
            <w:pPr>
              <w:pStyle w:val="ProductList-TableBody"/>
            </w:pPr>
            <w:r>
              <w:t xml:space="preserve">Licens motsvarande CAL (se </w:t>
            </w:r>
            <w:hyperlink r:id="rId44">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35576E9" w14:textId="77777777" w:rsidR="00F9554D" w:rsidRDefault="00F61420">
            <w:pPr>
              <w:pStyle w:val="ProductList-TableBody"/>
            </w:pPr>
            <w:r>
              <w:t>Dynamics 365 for Sales</w:t>
            </w:r>
            <w:r>
              <w:fldChar w:fldCharType="begin"/>
            </w:r>
            <w:r>
              <w:instrText xml:space="preserve"> XE "Dynamics 365 for Sales" </w:instrText>
            </w:r>
            <w:r>
              <w:fldChar w:fldCharType="end"/>
            </w:r>
            <w:r>
              <w:t xml:space="preserve"> (användar-SL)</w:t>
            </w:r>
          </w:p>
        </w:tc>
      </w:tr>
    </w:tbl>
    <w:p w14:paraId="0064FC45" w14:textId="77777777" w:rsidR="00F9554D" w:rsidRDefault="00F9554D">
      <w:pPr>
        <w:pStyle w:val="ProductList-Body"/>
      </w:pPr>
    </w:p>
    <w:p w14:paraId="3D2E9199" w14:textId="77777777" w:rsidR="00F9554D" w:rsidRDefault="00F61420">
      <w:pPr>
        <w:pStyle w:val="ProductList-ClauseHeading"/>
        <w:outlineLvl w:val="3"/>
      </w:pPr>
      <w:r>
        <w:t>3.3 Dynamics 365 for Customer Service, lokal CAL för åtkomst till serverprogramvara</w:t>
      </w:r>
    </w:p>
    <w:p w14:paraId="3E946CB5" w14:textId="77777777" w:rsidR="00F9554D" w:rsidRDefault="00F61420">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9"/>
        <w:gridCol w:w="3643"/>
        <w:gridCol w:w="3624"/>
      </w:tblGrid>
      <w:tr w:rsidR="00F9554D" w14:paraId="24644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B209D" w14:textId="77777777" w:rsidR="00F9554D" w:rsidRDefault="00F61420">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14:paraId="2EBEFE1A" w14:textId="77777777" w:rsidR="00F9554D" w:rsidRDefault="00F61420">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14:paraId="702707D4" w14:textId="77777777" w:rsidR="00F9554D" w:rsidRDefault="00F61420">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F9554D" w14:paraId="179058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2FA879"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5F04EC" w14:textId="77777777" w:rsidR="00F9554D" w:rsidRDefault="00F61420">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C98D7" w14:textId="77777777" w:rsidR="00F9554D" w:rsidRDefault="00F9554D">
            <w:pPr>
              <w:pStyle w:val="ProductList-TableBody"/>
            </w:pPr>
          </w:p>
        </w:tc>
      </w:tr>
    </w:tbl>
    <w:p w14:paraId="179C61A1" w14:textId="77777777" w:rsidR="00F9554D" w:rsidRDefault="00F9554D">
      <w:pPr>
        <w:pStyle w:val="ProductList-Body"/>
      </w:pPr>
    </w:p>
    <w:p w14:paraId="655A1AC7" w14:textId="77777777" w:rsidR="00F9554D" w:rsidRDefault="00F61420">
      <w:pPr>
        <w:pStyle w:val="ProductList-ClauseHeading"/>
        <w:outlineLvl w:val="3"/>
      </w:pPr>
      <w:r>
        <w:t>3.4 Lokal CAL för Dynamics 365 for Operations för åtkomst till serverprogramvara</w:t>
      </w:r>
    </w:p>
    <w:p w14:paraId="4CC23476" w14:textId="77777777" w:rsidR="00F9554D" w:rsidRDefault="00F61420">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F9554D" w14:paraId="21694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63697C" w14:textId="77777777" w:rsidR="00F9554D" w:rsidRDefault="00F6142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6DD292FC" w14:textId="77777777" w:rsidR="00F9554D" w:rsidRDefault="00F61420">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14:paraId="425DBEB0" w14:textId="77777777" w:rsidR="00F9554D" w:rsidRDefault="00F61420">
            <w:pPr>
              <w:pStyle w:val="ProductList-TableBody"/>
            </w:pPr>
            <w:r>
              <w:t xml:space="preserve">Licens motsvarande CAL (se </w:t>
            </w:r>
            <w:hyperlink r:id="rId45">
              <w:r>
                <w:rPr>
                  <w:color w:val="00467F"/>
                  <w:u w:val="single"/>
                </w:rPr>
                <w:t>Bilaga A</w:t>
              </w:r>
            </w:hyperlink>
            <w:r>
              <w:t>)</w:t>
            </w:r>
          </w:p>
        </w:tc>
      </w:tr>
    </w:tbl>
    <w:p w14:paraId="5F5E7457" w14:textId="77777777" w:rsidR="00F9554D" w:rsidRDefault="00F9554D">
      <w:pPr>
        <w:pStyle w:val="ProductList-Body"/>
      </w:pPr>
    </w:p>
    <w:p w14:paraId="45A21B60" w14:textId="77777777" w:rsidR="00F9554D" w:rsidRDefault="00F61420">
      <w:pPr>
        <w:pStyle w:val="ProductList-ClauseHeading"/>
        <w:outlineLvl w:val="3"/>
      </w:pPr>
      <w:r>
        <w:lastRenderedPageBreak/>
        <w:t>3.5 Lokal CAL för Dynamics 365 for Operations Activity för åtkomst till serverprogramvara</w:t>
      </w:r>
    </w:p>
    <w:p w14:paraId="77010FAF" w14:textId="77777777" w:rsidR="00F9554D" w:rsidRDefault="00F61420">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F9554D" w14:paraId="7BDB6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3964B" w14:textId="77777777" w:rsidR="00F9554D" w:rsidRDefault="00F6142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069C6D7" w14:textId="77777777" w:rsidR="00F9554D" w:rsidRDefault="00F61420">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14:paraId="64FDE8DD" w14:textId="77777777" w:rsidR="00F9554D" w:rsidRDefault="00F61420">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14:paraId="2A0EC58F" w14:textId="77777777" w:rsidR="00F9554D" w:rsidRDefault="00F9554D">
      <w:pPr>
        <w:pStyle w:val="ProductList-Body"/>
      </w:pPr>
    </w:p>
    <w:p w14:paraId="13BDCCF4" w14:textId="77777777" w:rsidR="00F9554D" w:rsidRDefault="00F61420">
      <w:pPr>
        <w:pStyle w:val="ProductList-ClauseHeading"/>
        <w:outlineLvl w:val="3"/>
      </w:pPr>
      <w:r>
        <w:t>3.6 Lokal CAL för Dynamics 365 for Operations Device för åtkomst till serverprogramvara</w:t>
      </w:r>
    </w:p>
    <w:p w14:paraId="736C637C" w14:textId="77777777" w:rsidR="00F9554D" w:rsidRDefault="00F61420">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F9554D" w14:paraId="71C71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318AC1" w14:textId="77777777" w:rsidR="00F9554D" w:rsidRDefault="00F6142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7A4C796" w14:textId="77777777" w:rsidR="00F9554D" w:rsidRDefault="00F61420">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14:paraId="7789852E" w14:textId="77777777" w:rsidR="00F9554D" w:rsidRDefault="00F61420">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14:paraId="7EF10BD8" w14:textId="77777777" w:rsidR="00F9554D" w:rsidRDefault="00F9554D">
      <w:pPr>
        <w:pStyle w:val="ProductList-ClauseHeading"/>
        <w:outlineLvl w:val="3"/>
      </w:pPr>
    </w:p>
    <w:p w14:paraId="00604972" w14:textId="77777777" w:rsidR="00F9554D" w:rsidRDefault="00F61420">
      <w:pPr>
        <w:pStyle w:val="ProductList-ClauseHeading"/>
        <w:outlineLvl w:val="3"/>
      </w:pPr>
      <w:r>
        <w:t>3.7 Användningsrättigheter för Dynamics 365 for Operations Servers</w:t>
      </w:r>
    </w:p>
    <w:p w14:paraId="08EE4427" w14:textId="77777777" w:rsidR="00F9554D" w:rsidRDefault="00F61420">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37B94651" w14:textId="77777777" w:rsidR="00F9554D" w:rsidRDefault="00F9554D">
      <w:pPr>
        <w:pStyle w:val="ProductList-Body"/>
      </w:pPr>
    </w:p>
    <w:p w14:paraId="59CB517B" w14:textId="77777777" w:rsidR="00F9554D" w:rsidRDefault="00F61420">
      <w:pPr>
        <w:pStyle w:val="ProductList-ClauseHeading"/>
        <w:outlineLvl w:val="3"/>
      </w:pPr>
      <w:r>
        <w:t>3.8 Användningsrättigheter för Dynamics 365 lokalt</w:t>
      </w:r>
    </w:p>
    <w:p w14:paraId="6801B1D9" w14:textId="77777777" w:rsidR="00F9554D" w:rsidRDefault="00F61420">
      <w:pPr>
        <w:pStyle w:val="ProductList-SubClauseHeading"/>
        <w:outlineLvl w:val="4"/>
      </w:pPr>
      <w:r>
        <w:t>3.8.1 Serveranvändningsrättigheter för Dynamics 365 CALs</w:t>
      </w:r>
    </w:p>
    <w:p w14:paraId="2410CDB1" w14:textId="77777777" w:rsidR="00F9554D" w:rsidRDefault="00F61420">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14:paraId="33AFBC71" w14:textId="77777777" w:rsidR="00F9554D" w:rsidRDefault="00F9554D">
      <w:pPr>
        <w:pStyle w:val="ProductList-BodyIndented"/>
      </w:pPr>
    </w:p>
    <w:p w14:paraId="77DD1D47" w14:textId="77777777" w:rsidR="00F9554D" w:rsidRDefault="00F61420">
      <w:pPr>
        <w:pStyle w:val="ProductList-SubClauseHeading"/>
        <w:outlineLvl w:val="4"/>
      </w:pPr>
      <w:r>
        <w:t>3.8.2 Behörighet till kvalificerade erbjudanden</w:t>
      </w:r>
    </w:p>
    <w:p w14:paraId="78B93203" w14:textId="77777777" w:rsidR="00F9554D" w:rsidRDefault="00F61420">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73C09BCA" w14:textId="77777777" w:rsidR="00F9554D" w:rsidRDefault="00F9554D">
      <w:pPr>
        <w:pStyle w:val="ProductList-BodyIndented"/>
      </w:pPr>
    </w:p>
    <w:p w14:paraId="3F259A94" w14:textId="77777777" w:rsidR="00F9554D" w:rsidRDefault="00F61420">
      <w:pPr>
        <w:pStyle w:val="ProductList-ClauseHeading"/>
        <w:outlineLvl w:val="3"/>
      </w:pPr>
      <w:r>
        <w:t>3.6 Ytterligare programvara</w:t>
      </w:r>
    </w:p>
    <w:tbl>
      <w:tblPr>
        <w:tblStyle w:val="PURTable"/>
        <w:tblW w:w="0" w:type="dxa"/>
        <w:tblLook w:val="04A0" w:firstRow="1" w:lastRow="0" w:firstColumn="1" w:lastColumn="0" w:noHBand="0" w:noVBand="1"/>
      </w:tblPr>
      <w:tblGrid>
        <w:gridCol w:w="3655"/>
        <w:gridCol w:w="3634"/>
        <w:gridCol w:w="3627"/>
      </w:tblGrid>
      <w:tr w:rsidR="00F9554D" w14:paraId="501A9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A805E5" w14:textId="77777777" w:rsidR="00F9554D" w:rsidRDefault="00F61420">
            <w:pPr>
              <w:pStyle w:val="ProductList-TableBody"/>
            </w:pPr>
            <w:r>
              <w:t>MarketingPilot Connector for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8F6EBC5" w14:textId="77777777" w:rsidR="00F9554D" w:rsidRDefault="00F6142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3BFCCA4" w14:textId="77777777" w:rsidR="00F9554D" w:rsidRDefault="00F61420">
            <w:pPr>
              <w:pStyle w:val="ProductList-TableBody"/>
            </w:pPr>
            <w:r>
              <w:t>Dynamics CRM 2016 Microsoft Office Outlook</w:t>
            </w:r>
          </w:p>
        </w:tc>
      </w:tr>
      <w:tr w:rsidR="00F9554D" w14:paraId="14494383" w14:textId="77777777">
        <w:tc>
          <w:tcPr>
            <w:tcW w:w="4040" w:type="dxa"/>
            <w:tcBorders>
              <w:top w:val="single" w:sz="4" w:space="0" w:color="000000"/>
              <w:left w:val="single" w:sz="4" w:space="0" w:color="000000"/>
              <w:bottom w:val="single" w:sz="4" w:space="0" w:color="000000"/>
              <w:right w:val="single" w:sz="4" w:space="0" w:color="000000"/>
            </w:tcBorders>
          </w:tcPr>
          <w:p w14:paraId="26CE6BC2" w14:textId="77777777" w:rsidR="00F9554D" w:rsidRDefault="00F6142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808BA28" w14:textId="77777777" w:rsidR="00F9554D" w:rsidRDefault="00F6142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1DA71B6" w14:textId="77777777" w:rsidR="00F9554D" w:rsidRDefault="00F61420">
            <w:pPr>
              <w:pStyle w:val="ProductList-TableBody"/>
            </w:pPr>
            <w:r>
              <w:t>Dynamics CRM Reporting Extensions för Dynamics CRM 2016</w:t>
            </w:r>
          </w:p>
        </w:tc>
      </w:tr>
      <w:tr w:rsidR="00F9554D" w14:paraId="7D65CFC8" w14:textId="77777777">
        <w:tc>
          <w:tcPr>
            <w:tcW w:w="4040" w:type="dxa"/>
            <w:tcBorders>
              <w:top w:val="single" w:sz="4" w:space="0" w:color="000000"/>
              <w:left w:val="single" w:sz="4" w:space="0" w:color="000000"/>
              <w:bottom w:val="single" w:sz="4" w:space="0" w:color="000000"/>
              <w:right w:val="single" w:sz="4" w:space="0" w:color="000000"/>
            </w:tcBorders>
          </w:tcPr>
          <w:p w14:paraId="59AFBDBF" w14:textId="77777777" w:rsidR="00F9554D" w:rsidRDefault="00F61420">
            <w:pPr>
              <w:pStyle w:val="ProductList-TableBody"/>
            </w:pPr>
            <w:r>
              <w:t>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14:paraId="460F3B54" w14:textId="77777777" w:rsidR="00F9554D" w:rsidRDefault="00F61420">
            <w:pPr>
              <w:pStyle w:val="ProductList-TableBody"/>
            </w:pPr>
            <w:r>
              <w:t>Microsoft E-Mail Router och Rule Deployment Wizard för Dynamics CRM 2016</w:t>
            </w:r>
          </w:p>
        </w:tc>
        <w:tc>
          <w:tcPr>
            <w:tcW w:w="4040" w:type="dxa"/>
            <w:tcBorders>
              <w:top w:val="single" w:sz="4" w:space="0" w:color="000000"/>
              <w:left w:val="single" w:sz="4" w:space="0" w:color="000000"/>
              <w:bottom w:val="single" w:sz="4" w:space="0" w:color="000000"/>
              <w:right w:val="single" w:sz="4" w:space="0" w:color="000000"/>
            </w:tcBorders>
          </w:tcPr>
          <w:p w14:paraId="5163D16B" w14:textId="77777777" w:rsidR="00F9554D" w:rsidRDefault="00F61420">
            <w:pPr>
              <w:pStyle w:val="ProductList-TableBody"/>
            </w:pPr>
            <w:r>
              <w:t>Dynamics Marketing Connector för Dynamics CRM (inte Workgroup Server)</w:t>
            </w:r>
          </w:p>
        </w:tc>
      </w:tr>
      <w:tr w:rsidR="00F9554D" w14:paraId="4DAC5D8B" w14:textId="77777777">
        <w:tc>
          <w:tcPr>
            <w:tcW w:w="4040" w:type="dxa"/>
            <w:tcBorders>
              <w:top w:val="single" w:sz="4" w:space="0" w:color="000000"/>
              <w:left w:val="single" w:sz="4" w:space="0" w:color="000000"/>
              <w:bottom w:val="single" w:sz="4" w:space="0" w:color="000000"/>
              <w:right w:val="single" w:sz="4" w:space="0" w:color="000000"/>
            </w:tcBorders>
          </w:tcPr>
          <w:p w14:paraId="45E12AA9" w14:textId="77777777" w:rsidR="00F9554D" w:rsidRDefault="00F61420">
            <w:pPr>
              <w:pStyle w:val="ProductList-TableBody"/>
            </w:pPr>
            <w:r>
              <w:t>Microsoft SharePoint Grid för Dynamics CRM 2016</w:t>
            </w:r>
          </w:p>
        </w:tc>
        <w:tc>
          <w:tcPr>
            <w:tcW w:w="4040" w:type="dxa"/>
            <w:tcBorders>
              <w:top w:val="single" w:sz="4" w:space="0" w:color="000000"/>
              <w:left w:val="single" w:sz="4" w:space="0" w:color="000000"/>
              <w:bottom w:val="single" w:sz="4" w:space="0" w:color="000000"/>
              <w:right w:val="single" w:sz="4" w:space="0" w:color="000000"/>
            </w:tcBorders>
          </w:tcPr>
          <w:p w14:paraId="6A2E6ABC"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C1AA3B" w14:textId="77777777" w:rsidR="00F9554D" w:rsidRDefault="00F9554D">
            <w:pPr>
              <w:pStyle w:val="ProductList-TableBody"/>
            </w:pPr>
          </w:p>
        </w:tc>
      </w:tr>
    </w:tbl>
    <w:p w14:paraId="688D7B9B" w14:textId="77777777" w:rsidR="00F9554D" w:rsidRDefault="00F6142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F9554D" w14:paraId="06664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CBC88C"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2D9512B"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60B9BD7" w14:textId="77777777" w:rsidR="00F9554D" w:rsidRDefault="00F61420">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F9554D" w14:paraId="5F488BFC" w14:textId="77777777">
        <w:tc>
          <w:tcPr>
            <w:tcW w:w="4040" w:type="dxa"/>
            <w:tcBorders>
              <w:top w:val="single" w:sz="4" w:space="0" w:color="000000"/>
              <w:left w:val="single" w:sz="4" w:space="0" w:color="000000"/>
              <w:bottom w:val="single" w:sz="4" w:space="0" w:color="000000"/>
              <w:right w:val="single" w:sz="4" w:space="0" w:color="000000"/>
            </w:tcBorders>
          </w:tcPr>
          <w:p w14:paraId="1D2F7D4B" w14:textId="77777777" w:rsidR="00F9554D" w:rsidRDefault="00F6142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1E65873"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r>
              <w:t xml:space="preserve">, </w:t>
            </w:r>
            <w:hyperlink r:id="rId47">
              <w:r>
                <w:rPr>
                  <w:color w:val="00467F"/>
                  <w:u w:val="single"/>
                </w:rPr>
                <w:t>Produktvillkor december 2016</w:t>
              </w:r>
            </w:hyperlink>
            <w:r>
              <w:t xml:space="preserve">, </w:t>
            </w:r>
            <w:hyperlink r:id="rId48">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0214" w14:textId="77777777" w:rsidR="00F9554D" w:rsidRDefault="00F61420">
            <w:pPr>
              <w:pStyle w:val="ProductList-TableBody"/>
            </w:pPr>
            <w:r>
              <w:rPr>
                <w:color w:val="404040"/>
              </w:rPr>
              <w:t>Rättigheter till nätverksväxling: Ej tillämpligt</w:t>
            </w:r>
          </w:p>
        </w:tc>
      </w:tr>
      <w:tr w:rsidR="00F9554D" w14:paraId="20FA186E" w14:textId="77777777">
        <w:tc>
          <w:tcPr>
            <w:tcW w:w="4040" w:type="dxa"/>
            <w:tcBorders>
              <w:top w:val="single" w:sz="4" w:space="0" w:color="000000"/>
              <w:left w:val="single" w:sz="4" w:space="0" w:color="000000"/>
              <w:bottom w:val="single" w:sz="4" w:space="0" w:color="000000"/>
              <w:right w:val="single" w:sz="4" w:space="0" w:color="000000"/>
            </w:tcBorders>
          </w:tcPr>
          <w:p w14:paraId="7D2F30C3"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B077"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7004" w14:textId="77777777" w:rsidR="00F9554D" w:rsidRDefault="00F9554D">
            <w:pPr>
              <w:pStyle w:val="ProductList-TableBody"/>
            </w:pPr>
          </w:p>
        </w:tc>
      </w:tr>
    </w:tbl>
    <w:p w14:paraId="3587F8AC" w14:textId="77777777" w:rsidR="00F9554D" w:rsidRDefault="00F9554D">
      <w:pPr>
        <w:pStyle w:val="ProductList-Body"/>
      </w:pPr>
    </w:p>
    <w:p w14:paraId="3C5BA79D" w14:textId="77777777" w:rsidR="00F9554D" w:rsidRDefault="00F61420">
      <w:pPr>
        <w:pStyle w:val="ProductList-ClauseHeading"/>
        <w:outlineLvl w:val="3"/>
      </w:pPr>
      <w:r>
        <w:t>4.1 Dynamics 365 Server-rättigheter</w:t>
      </w:r>
    </w:p>
    <w:p w14:paraId="233A16AA" w14:textId="77777777" w:rsidR="00F9554D" w:rsidRDefault="00F61420">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14:paraId="06844F6E" w14:textId="77777777" w:rsidR="00F9554D" w:rsidRDefault="00F9554D">
      <w:pPr>
        <w:pStyle w:val="ProductList-Body"/>
      </w:pPr>
    </w:p>
    <w:p w14:paraId="1CE7D002" w14:textId="77777777" w:rsidR="00F9554D" w:rsidRDefault="00F61420">
      <w:pPr>
        <w:pStyle w:val="ProductList-ClauseHeading"/>
        <w:outlineLvl w:val="3"/>
      </w:pPr>
      <w:r>
        <w:t>4.2 Rättigheter för Dynamics 365 for Operations Server</w:t>
      </w:r>
    </w:p>
    <w:p w14:paraId="0423942D" w14:textId="77777777" w:rsidR="00F9554D" w:rsidRDefault="00F61420">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63F845B5" w14:textId="77777777" w:rsidR="00F9554D" w:rsidRDefault="00F9554D">
      <w:pPr>
        <w:pStyle w:val="ProductList-Body"/>
      </w:pPr>
    </w:p>
    <w:p w14:paraId="469715E8" w14:textId="77777777" w:rsidR="00F9554D" w:rsidRDefault="00F61420">
      <w:pPr>
        <w:pStyle w:val="ProductList-ClauseHeading"/>
        <w:outlineLvl w:val="3"/>
      </w:pPr>
      <w:r>
        <w:t>4.3 Lokalisering och Uppdateringar</w:t>
      </w:r>
    </w:p>
    <w:p w14:paraId="2D30475D" w14:textId="77777777" w:rsidR="00F9554D" w:rsidRDefault="00F61420">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302E8BB6" w14:textId="77777777" w:rsidR="00F9554D" w:rsidRDefault="00F9554D">
      <w:pPr>
        <w:pStyle w:val="ProductList-Body"/>
      </w:pPr>
    </w:p>
    <w:p w14:paraId="04B27F31" w14:textId="77777777" w:rsidR="00F9554D" w:rsidRDefault="00F61420">
      <w:pPr>
        <w:pStyle w:val="ProductList-ClauseHeading"/>
        <w:outlineLvl w:val="3"/>
      </w:pPr>
      <w:r>
        <w:t>4.4 Unified Service Desk (USD)</w:t>
      </w:r>
    </w:p>
    <w:p w14:paraId="4EC62582" w14:textId="77777777" w:rsidR="00F9554D" w:rsidRDefault="00F61420">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2299DA99" w14:textId="77777777" w:rsidR="00F9554D" w:rsidRDefault="00F9554D">
      <w:pPr>
        <w:pStyle w:val="ProductList-Body"/>
      </w:pPr>
    </w:p>
    <w:p w14:paraId="0363E86B" w14:textId="77777777" w:rsidR="00F9554D" w:rsidRDefault="00F61420">
      <w:pPr>
        <w:pStyle w:val="ProductList-ClauseHeading"/>
        <w:outlineLvl w:val="3"/>
      </w:pPr>
      <w:r>
        <w:t>4.5 Dynamics CustomerSource</w:t>
      </w:r>
    </w:p>
    <w:p w14:paraId="2AD7F344" w14:textId="77777777" w:rsidR="00F9554D" w:rsidRDefault="00F61420">
      <w:pPr>
        <w:pStyle w:val="ProductList-Body"/>
      </w:pPr>
      <w:r>
        <w:t xml:space="preserve">Kunder med lokal CAL för Dynamics 365 med aktiv SA har åtkomst till CustomerSource. </w:t>
      </w:r>
    </w:p>
    <w:p w14:paraId="399C397E"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412E6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65CAF"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2CCFDA3A" w14:textId="77777777" w:rsidR="00F9554D" w:rsidRDefault="00F9554D">
      <w:pPr>
        <w:pStyle w:val="ProductList-Body"/>
      </w:pPr>
    </w:p>
    <w:p w14:paraId="3CF3C0BB" w14:textId="77777777" w:rsidR="00F9554D" w:rsidRDefault="00F61420">
      <w:pPr>
        <w:pStyle w:val="ProductList-Offering1HeadingNoBorder"/>
        <w:outlineLvl w:val="1"/>
      </w:pPr>
      <w:bookmarkStart w:id="72" w:name="_Sec607"/>
      <w:r>
        <w:lastRenderedPageBreak/>
        <w:t>Microsoft Identity Manager</w:t>
      </w:r>
      <w:bookmarkEnd w:id="72"/>
      <w:r>
        <w:fldChar w:fldCharType="begin"/>
      </w:r>
      <w:r>
        <w:instrText xml:space="preserve"> TC "</w:instrText>
      </w:r>
      <w:bookmarkStart w:id="73" w:name="_Toc536386084"/>
      <w:r>
        <w:instrText>Microsoft Identity Manager</w:instrText>
      </w:r>
      <w:bookmarkEnd w:id="73"/>
      <w:r>
        <w:instrText>" \l 2</w:instrText>
      </w:r>
      <w:r>
        <w:fldChar w:fldCharType="end"/>
      </w:r>
    </w:p>
    <w:p w14:paraId="6E35A1B8" w14:textId="77777777" w:rsidR="00F9554D" w:rsidRDefault="00F61420">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9554D" w14:paraId="2F930A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9FD3E"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4EE7E"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E2FBE"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A48F1"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D12E0"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0699"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F2BA"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B868F"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169C"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E1F7C"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AB674"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667B40"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1F86B75B" w14:textId="77777777">
        <w:tc>
          <w:tcPr>
            <w:tcW w:w="4160" w:type="dxa"/>
            <w:tcBorders>
              <w:top w:val="single" w:sz="6" w:space="0" w:color="FFFFFF"/>
              <w:left w:val="none" w:sz="4" w:space="0" w:color="BFBFBF"/>
              <w:bottom w:val="dashed" w:sz="4" w:space="0" w:color="BFBFBF"/>
              <w:right w:val="none" w:sz="4" w:space="0" w:color="6E6E6E"/>
            </w:tcBorders>
          </w:tcPr>
          <w:p w14:paraId="37070946" w14:textId="77777777" w:rsidR="00F9554D" w:rsidRDefault="00F61420">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23FB996C" w14:textId="77777777" w:rsidR="00F9554D" w:rsidRDefault="00F614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3999A8" w14:textId="77777777" w:rsidR="00F9554D" w:rsidRDefault="00F614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C87834" w14:textId="77777777" w:rsidR="00F9554D" w:rsidRDefault="00F614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B8493F"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AE2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1E2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8E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3F7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B61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300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7C7E"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443F34BD" w14:textId="77777777">
        <w:tc>
          <w:tcPr>
            <w:tcW w:w="4160" w:type="dxa"/>
            <w:tcBorders>
              <w:top w:val="dashed" w:sz="4" w:space="0" w:color="BFBFBF"/>
              <w:left w:val="none" w:sz="4" w:space="0" w:color="BFBFBF"/>
              <w:bottom w:val="none" w:sz="4" w:space="0" w:color="BFBFBF"/>
              <w:right w:val="none" w:sz="4" w:space="0" w:color="6E6E6E"/>
            </w:tcBorders>
          </w:tcPr>
          <w:p w14:paraId="0E34DFC6" w14:textId="77777777" w:rsidR="00F9554D" w:rsidRDefault="00F6142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796DDF" w14:textId="77777777" w:rsidR="00F9554D" w:rsidRDefault="00F614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78CDAA" w14:textId="77777777" w:rsidR="00F9554D" w:rsidRDefault="00F614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376E1CC" w14:textId="77777777" w:rsidR="00F9554D" w:rsidRDefault="00F614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2C156A8" w14:textId="77777777" w:rsidR="00F9554D" w:rsidRDefault="00F614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3523"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4BD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65E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015F"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964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992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317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7D70B54" w14:textId="77777777" w:rsidR="00F9554D" w:rsidRDefault="00F61420">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F9554D" w14:paraId="55323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A7919"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6476EC"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2F01B" w14:textId="77777777" w:rsidR="00F9554D" w:rsidRDefault="00F61420">
            <w:pPr>
              <w:pStyle w:val="ProductList-TableBody"/>
            </w:pPr>
            <w:r>
              <w:rPr>
                <w:color w:val="404040"/>
              </w:rPr>
              <w:t>Nedgraderingar: Ej tillämpligt</w:t>
            </w:r>
          </w:p>
        </w:tc>
      </w:tr>
      <w:tr w:rsidR="00F9554D" w14:paraId="4446E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331D"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99D4"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DFF3FFE"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0D787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6D7B"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F409"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A38F" w14:textId="77777777" w:rsidR="00F9554D" w:rsidRDefault="00F61420">
            <w:pPr>
              <w:pStyle w:val="ProductList-TableBody"/>
            </w:pPr>
            <w:r>
              <w:rPr>
                <w:color w:val="404040"/>
              </w:rPr>
              <w:t>Minskning Möjlig: Ej tillämpligt</w:t>
            </w:r>
          </w:p>
        </w:tc>
      </w:tr>
      <w:tr w:rsidR="00F9554D" w14:paraId="550D0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A015"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3BF0"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5F1F" w14:textId="77777777" w:rsidR="00F9554D" w:rsidRDefault="00F61420">
            <w:pPr>
              <w:pStyle w:val="ProductList-TableBody"/>
            </w:pPr>
            <w:r>
              <w:rPr>
                <w:color w:val="404040"/>
              </w:rPr>
              <w:t>True-up möjlig: Ej tillämpligt</w:t>
            </w:r>
          </w:p>
        </w:tc>
      </w:tr>
      <w:tr w:rsidR="00F9554D" w14:paraId="4616B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A5FE"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F7E2"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879F" w14:textId="77777777" w:rsidR="00F9554D" w:rsidRDefault="00F9554D">
            <w:pPr>
              <w:pStyle w:val="ProductList-TableBody"/>
            </w:pPr>
          </w:p>
        </w:tc>
      </w:tr>
    </w:tbl>
    <w:p w14:paraId="703EE2EB" w14:textId="77777777" w:rsidR="00F9554D" w:rsidRDefault="00F61420">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F9554D" w14:paraId="6A413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43A46"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4C8C4E4B" w14:textId="77777777" w:rsidR="00F9554D" w:rsidRDefault="00F61420">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DA47C4C"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9554D" w14:paraId="52BC2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68F3"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2632"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FF91" w14:textId="77777777" w:rsidR="00F9554D" w:rsidRDefault="00F61420">
            <w:pPr>
              <w:pStyle w:val="ProductList-TableBody"/>
            </w:pPr>
            <w:r>
              <w:rPr>
                <w:color w:val="404040"/>
              </w:rPr>
              <w:t>Teknik som ingår: Ej tillämpligt</w:t>
            </w:r>
          </w:p>
        </w:tc>
      </w:tr>
      <w:tr w:rsidR="00F9554D" w14:paraId="3DE9C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EEC0" w14:textId="77777777" w:rsidR="00F9554D" w:rsidRDefault="00F6142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099A"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2838" w14:textId="77777777" w:rsidR="00F9554D" w:rsidRDefault="00F9554D">
            <w:pPr>
              <w:pStyle w:val="ProductList-TableBody"/>
            </w:pPr>
          </w:p>
        </w:tc>
      </w:tr>
    </w:tbl>
    <w:p w14:paraId="4D677F1B" w14:textId="77777777" w:rsidR="00F9554D" w:rsidRDefault="00F9554D">
      <w:pPr>
        <w:pStyle w:val="ProductList-Body"/>
      </w:pPr>
    </w:p>
    <w:p w14:paraId="168414F0" w14:textId="77777777" w:rsidR="00F9554D" w:rsidRDefault="00F61420">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F9554D" w14:paraId="58642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2404C4" w14:textId="77777777" w:rsidR="00F9554D" w:rsidRDefault="00F6142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4D7BB47" w14:textId="77777777" w:rsidR="00F9554D" w:rsidRDefault="00F95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387818" w14:textId="77777777" w:rsidR="00F9554D" w:rsidRDefault="00F9554D">
            <w:pPr>
              <w:pStyle w:val="ProductList-TableBody"/>
            </w:pPr>
          </w:p>
        </w:tc>
      </w:tr>
    </w:tbl>
    <w:p w14:paraId="1448BB6B" w14:textId="77777777" w:rsidR="00F9554D" w:rsidRDefault="00F6142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F9554D" w14:paraId="62CAF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AB9A8"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C14E4D"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5CBDF" w14:textId="77777777" w:rsidR="00F9554D" w:rsidRDefault="00F61420">
            <w:pPr>
              <w:pStyle w:val="ProductList-TableBody"/>
            </w:pPr>
            <w:r>
              <w:rPr>
                <w:color w:val="404040"/>
              </w:rPr>
              <w:t>Redundansväxlingsrättigheter: Ej tillämpligt</w:t>
            </w:r>
          </w:p>
        </w:tc>
      </w:tr>
      <w:tr w:rsidR="00F9554D" w14:paraId="0222B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B0D7"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DD87"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7170" w14:textId="77777777" w:rsidR="00F9554D" w:rsidRDefault="00F61420">
            <w:pPr>
              <w:pStyle w:val="ProductList-TableBody"/>
            </w:pPr>
            <w:r>
              <w:rPr>
                <w:color w:val="404040"/>
              </w:rPr>
              <w:t>Rättigheter till nätverksväxling: Ej tillämpligt</w:t>
            </w:r>
          </w:p>
        </w:tc>
      </w:tr>
      <w:tr w:rsidR="00F9554D" w14:paraId="49EB2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12C9"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65F0"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8C82" w14:textId="77777777" w:rsidR="00F9554D" w:rsidRDefault="00F9554D">
            <w:pPr>
              <w:pStyle w:val="ProductList-TableBody"/>
            </w:pPr>
          </w:p>
        </w:tc>
      </w:tr>
    </w:tbl>
    <w:p w14:paraId="5DBAD6E0"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10645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22863"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446F742" w14:textId="77777777" w:rsidR="00F9554D" w:rsidRDefault="00F9554D">
      <w:pPr>
        <w:pStyle w:val="ProductList-Body"/>
      </w:pPr>
    </w:p>
    <w:p w14:paraId="61888F71" w14:textId="77777777" w:rsidR="00F9554D" w:rsidRDefault="00F61420">
      <w:pPr>
        <w:pStyle w:val="ProductList-OfferingGroupHeading"/>
        <w:outlineLvl w:val="1"/>
      </w:pPr>
      <w:bookmarkStart w:id="78" w:name="_Sec611"/>
      <w:r>
        <w:t>Office-program</w:t>
      </w:r>
      <w:bookmarkEnd w:id="78"/>
      <w:r>
        <w:fldChar w:fldCharType="begin"/>
      </w:r>
      <w:r>
        <w:instrText xml:space="preserve"> TC "</w:instrText>
      </w:r>
      <w:bookmarkStart w:id="79" w:name="_Toc536386085"/>
      <w:r>
        <w:instrText>Office-program</w:instrText>
      </w:r>
      <w:bookmarkEnd w:id="79"/>
      <w:r>
        <w:instrText>" \l 2</w:instrText>
      </w:r>
      <w:r>
        <w:fldChar w:fldCharType="end"/>
      </w:r>
    </w:p>
    <w:p w14:paraId="4EF3D49E" w14:textId="77777777" w:rsidR="00F9554D" w:rsidRDefault="00F61420">
      <w:pPr>
        <w:pStyle w:val="ProductList-Offering2HeadingNoBorder"/>
        <w:outlineLvl w:val="2"/>
      </w:pPr>
      <w:bookmarkStart w:id="80" w:name="_Sec636"/>
      <w:r>
        <w:t>Office desktop-program</w:t>
      </w:r>
      <w:bookmarkEnd w:id="80"/>
      <w:r>
        <w:fldChar w:fldCharType="begin"/>
      </w:r>
      <w:r>
        <w:instrText xml:space="preserve"> TC "</w:instrText>
      </w:r>
      <w:bookmarkStart w:id="81" w:name="_Toc536386086"/>
      <w:r>
        <w:instrText>Office desktop-program</w:instrText>
      </w:r>
      <w:bookmarkEnd w:id="81"/>
      <w:r>
        <w:instrText>" \l 3</w:instrText>
      </w:r>
      <w:r>
        <w:fldChar w:fldCharType="end"/>
      </w:r>
    </w:p>
    <w:p w14:paraId="7B3080D2" w14:textId="77777777" w:rsidR="00F9554D" w:rsidRDefault="00F61420">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9554D" w14:paraId="01CF9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AE6D0"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56A0B"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1EF79"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D0019"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9A4C2"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292F9"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34E5"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33183F"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07AB"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22C8"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02FA5"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09061"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04CACAAE" w14:textId="77777777">
        <w:tc>
          <w:tcPr>
            <w:tcW w:w="4160" w:type="dxa"/>
            <w:tcBorders>
              <w:top w:val="single" w:sz="6" w:space="0" w:color="FFFFFF"/>
              <w:left w:val="none" w:sz="4" w:space="0" w:color="000000"/>
              <w:bottom w:val="dashed" w:sz="4" w:space="0" w:color="BFBFBF"/>
              <w:right w:val="single" w:sz="6" w:space="0" w:color="FFFFFF"/>
            </w:tcBorders>
          </w:tcPr>
          <w:p w14:paraId="15137A9A" w14:textId="77777777" w:rsidR="00F9554D" w:rsidRDefault="00F6142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75310E2" w14:textId="77777777" w:rsidR="00F9554D" w:rsidRDefault="00F6142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8BB7BA7"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B838F70" w14:textId="77777777" w:rsidR="00F9554D" w:rsidRDefault="00F614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226007"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CA0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48F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EE7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0573"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EBC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4642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2CF63" w14:textId="77777777" w:rsidR="00F9554D" w:rsidRDefault="00F9554D">
            <w:pPr>
              <w:pStyle w:val="ProductList-TableBody"/>
              <w:jc w:val="center"/>
            </w:pPr>
          </w:p>
        </w:tc>
      </w:tr>
      <w:tr w:rsidR="00F9554D" w14:paraId="34B210AB" w14:textId="77777777">
        <w:tc>
          <w:tcPr>
            <w:tcW w:w="4160" w:type="dxa"/>
            <w:tcBorders>
              <w:top w:val="dashed" w:sz="4" w:space="0" w:color="BFBFBF"/>
              <w:left w:val="none" w:sz="4" w:space="0" w:color="000000"/>
              <w:bottom w:val="dashed" w:sz="4" w:space="0" w:color="BFBFBF"/>
              <w:right w:val="single" w:sz="6" w:space="0" w:color="FFFFFF"/>
            </w:tcBorders>
          </w:tcPr>
          <w:p w14:paraId="72CE3426" w14:textId="77777777" w:rsidR="00F9554D" w:rsidRDefault="00F6142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B385D2"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21B868" w14:textId="77777777" w:rsidR="00F9554D" w:rsidRDefault="00F614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C5601" w14:textId="77777777" w:rsidR="00F9554D" w:rsidRDefault="00F614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6C579B"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96B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00A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475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353D"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2546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DCFA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509B" w14:textId="77777777" w:rsidR="00F9554D" w:rsidRDefault="00F9554D">
            <w:pPr>
              <w:pStyle w:val="ProductList-TableBody"/>
              <w:jc w:val="center"/>
            </w:pPr>
          </w:p>
        </w:tc>
      </w:tr>
      <w:tr w:rsidR="00F9554D" w14:paraId="3D8DA594" w14:textId="77777777">
        <w:tc>
          <w:tcPr>
            <w:tcW w:w="4160" w:type="dxa"/>
            <w:tcBorders>
              <w:top w:val="dashed" w:sz="4" w:space="0" w:color="BFBFBF"/>
              <w:left w:val="none" w:sz="4" w:space="0" w:color="000000"/>
              <w:bottom w:val="dashed" w:sz="4" w:space="0" w:color="BFBFBF"/>
              <w:right w:val="single" w:sz="6" w:space="0" w:color="FFFFFF"/>
            </w:tcBorders>
          </w:tcPr>
          <w:p w14:paraId="2E36391A" w14:textId="77777777" w:rsidR="00F9554D" w:rsidRDefault="00F6142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397122"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62BA0" w14:textId="77777777" w:rsidR="00F9554D" w:rsidRDefault="00F614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B45FC8" w14:textId="77777777" w:rsidR="00F9554D" w:rsidRDefault="00F614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CB6083"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247C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93E8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02CE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DF9F"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DCAD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AE85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0AD86" w14:textId="77777777" w:rsidR="00F9554D" w:rsidRDefault="00F9554D">
            <w:pPr>
              <w:pStyle w:val="ProductList-TableBody"/>
              <w:jc w:val="center"/>
            </w:pPr>
          </w:p>
        </w:tc>
      </w:tr>
      <w:tr w:rsidR="00F9554D" w14:paraId="22EC94AC" w14:textId="77777777">
        <w:tc>
          <w:tcPr>
            <w:tcW w:w="4160" w:type="dxa"/>
            <w:tcBorders>
              <w:top w:val="dashed" w:sz="4" w:space="0" w:color="BFBFBF"/>
              <w:left w:val="none" w:sz="4" w:space="0" w:color="000000"/>
              <w:bottom w:val="dashed" w:sz="4" w:space="0" w:color="BFBFBF"/>
              <w:right w:val="single" w:sz="6" w:space="0" w:color="FFFFFF"/>
            </w:tcBorders>
          </w:tcPr>
          <w:p w14:paraId="7E15E592" w14:textId="77777777" w:rsidR="00F9554D" w:rsidRDefault="00F6142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1504D5"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671D59" w14:textId="77777777" w:rsidR="00F9554D" w:rsidRDefault="00F614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DD9B20" w14:textId="77777777" w:rsidR="00F9554D" w:rsidRDefault="00F614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C94F284" w14:textId="77777777" w:rsidR="00F9554D" w:rsidRDefault="00F614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8E4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982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D4A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E542"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DF9B"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713D9"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642A" w14:textId="77777777" w:rsidR="00F9554D" w:rsidRDefault="00F6142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4E267BA8" w14:textId="77777777">
        <w:tc>
          <w:tcPr>
            <w:tcW w:w="4160" w:type="dxa"/>
            <w:tcBorders>
              <w:top w:val="dashed" w:sz="4" w:space="0" w:color="BFBFBF"/>
              <w:left w:val="none" w:sz="4" w:space="0" w:color="000000"/>
              <w:bottom w:val="dashed" w:sz="4" w:space="0" w:color="BFBFBF"/>
              <w:right w:val="single" w:sz="6" w:space="0" w:color="FFFFFF"/>
            </w:tcBorders>
          </w:tcPr>
          <w:p w14:paraId="6910563C" w14:textId="77777777" w:rsidR="00F9554D" w:rsidRDefault="00F61420">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C92E23" w14:textId="77777777" w:rsidR="00F9554D" w:rsidRDefault="00F614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FBD598" w14:textId="77777777" w:rsidR="00F9554D" w:rsidRDefault="00F614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3E231A" w14:textId="77777777" w:rsidR="00F9554D" w:rsidRDefault="00F614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D57217"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A76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275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07A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222A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76FD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9DCB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594B4" w14:textId="77777777" w:rsidR="00F9554D" w:rsidRDefault="00F9554D">
            <w:pPr>
              <w:pStyle w:val="ProductList-TableBody"/>
              <w:jc w:val="center"/>
            </w:pPr>
          </w:p>
        </w:tc>
      </w:tr>
      <w:tr w:rsidR="00F9554D" w14:paraId="18F2A1EF" w14:textId="77777777">
        <w:tc>
          <w:tcPr>
            <w:tcW w:w="4160" w:type="dxa"/>
            <w:tcBorders>
              <w:top w:val="dashed" w:sz="4" w:space="0" w:color="BFBFBF"/>
              <w:left w:val="none" w:sz="4" w:space="0" w:color="000000"/>
              <w:bottom w:val="dashed" w:sz="4" w:space="0" w:color="BFBFBF"/>
              <w:right w:val="single" w:sz="6" w:space="0" w:color="FFFFFF"/>
            </w:tcBorders>
          </w:tcPr>
          <w:p w14:paraId="3562B3B3" w14:textId="77777777" w:rsidR="00F9554D" w:rsidRDefault="00F6142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94ACE6" w14:textId="77777777" w:rsidR="00F9554D" w:rsidRDefault="00F614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B9C959" w14:textId="77777777" w:rsidR="00F9554D" w:rsidRDefault="00F614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6E3458" w14:textId="77777777" w:rsidR="00F9554D" w:rsidRDefault="00F614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DB0C14"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3BA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333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2A8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9EC5"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B7D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6AFD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57553" w14:textId="77777777" w:rsidR="00F9554D" w:rsidRDefault="00F9554D">
            <w:pPr>
              <w:pStyle w:val="ProductList-TableBody"/>
              <w:jc w:val="center"/>
            </w:pPr>
          </w:p>
        </w:tc>
      </w:tr>
      <w:tr w:rsidR="00F9554D" w14:paraId="28FFDB34" w14:textId="77777777">
        <w:tc>
          <w:tcPr>
            <w:tcW w:w="4160" w:type="dxa"/>
            <w:tcBorders>
              <w:top w:val="dashed" w:sz="4" w:space="0" w:color="BFBFBF"/>
              <w:left w:val="none" w:sz="4" w:space="0" w:color="000000"/>
              <w:bottom w:val="dashed" w:sz="4" w:space="0" w:color="BFBFBF"/>
              <w:right w:val="single" w:sz="6" w:space="0" w:color="FFFFFF"/>
            </w:tcBorders>
          </w:tcPr>
          <w:p w14:paraId="2F3B0AD1" w14:textId="77777777" w:rsidR="00F9554D" w:rsidRDefault="00F6142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AC839"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7FF372" w14:textId="77777777" w:rsidR="00F9554D" w:rsidRDefault="00F614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AB33DB" w14:textId="77777777" w:rsidR="00F9554D" w:rsidRDefault="00F614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F1316D"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E66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10C6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D4F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8E2D"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D1FA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4123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B01C6" w14:textId="77777777" w:rsidR="00F9554D" w:rsidRDefault="00F9554D">
            <w:pPr>
              <w:pStyle w:val="ProductList-TableBody"/>
              <w:jc w:val="center"/>
            </w:pPr>
          </w:p>
        </w:tc>
      </w:tr>
      <w:tr w:rsidR="00F9554D" w14:paraId="72A17961" w14:textId="77777777">
        <w:tc>
          <w:tcPr>
            <w:tcW w:w="4160" w:type="dxa"/>
            <w:tcBorders>
              <w:top w:val="dashed" w:sz="4" w:space="0" w:color="BFBFBF"/>
              <w:left w:val="none" w:sz="4" w:space="0" w:color="000000"/>
              <w:bottom w:val="dashed" w:sz="4" w:space="0" w:color="BFBFBF"/>
              <w:right w:val="single" w:sz="6" w:space="0" w:color="FFFFFF"/>
            </w:tcBorders>
          </w:tcPr>
          <w:p w14:paraId="7A8929CC" w14:textId="77777777" w:rsidR="00F9554D" w:rsidRDefault="00F6142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157FBD"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D26B3A" w14:textId="77777777" w:rsidR="00F9554D" w:rsidRDefault="00F614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84365" w14:textId="77777777" w:rsidR="00F9554D" w:rsidRDefault="00F614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EE63CC"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350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C53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15C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D5EC"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90C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51E8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0DAAB" w14:textId="77777777" w:rsidR="00F9554D" w:rsidRDefault="00F9554D">
            <w:pPr>
              <w:pStyle w:val="ProductList-TableBody"/>
              <w:jc w:val="center"/>
            </w:pPr>
          </w:p>
        </w:tc>
      </w:tr>
      <w:tr w:rsidR="00F9554D" w14:paraId="144EAFF7" w14:textId="77777777">
        <w:tc>
          <w:tcPr>
            <w:tcW w:w="4160" w:type="dxa"/>
            <w:tcBorders>
              <w:top w:val="dashed" w:sz="4" w:space="0" w:color="BFBFBF"/>
              <w:left w:val="none" w:sz="4" w:space="0" w:color="000000"/>
              <w:bottom w:val="dashed" w:sz="4" w:space="0" w:color="BFBFBF"/>
              <w:right w:val="single" w:sz="6" w:space="0" w:color="FFFFFF"/>
            </w:tcBorders>
          </w:tcPr>
          <w:p w14:paraId="37BA8556" w14:textId="77777777" w:rsidR="00F9554D" w:rsidRDefault="00F6142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99FAE7"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3B2E68" w14:textId="77777777" w:rsidR="00F9554D" w:rsidRDefault="00F614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70385A" w14:textId="77777777" w:rsidR="00F9554D" w:rsidRDefault="00F614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2EB62E" w14:textId="77777777" w:rsidR="00F9554D" w:rsidRDefault="00F614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C24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EC4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A0F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BB30"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CE4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2F36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FABCC" w14:textId="77777777" w:rsidR="00F9554D" w:rsidRDefault="00F9554D">
            <w:pPr>
              <w:pStyle w:val="ProductList-TableBody"/>
              <w:jc w:val="center"/>
            </w:pPr>
          </w:p>
        </w:tc>
      </w:tr>
      <w:tr w:rsidR="00F9554D" w14:paraId="0BEEF0C0" w14:textId="77777777">
        <w:tc>
          <w:tcPr>
            <w:tcW w:w="4160" w:type="dxa"/>
            <w:tcBorders>
              <w:top w:val="dashed" w:sz="4" w:space="0" w:color="BFBFBF"/>
              <w:left w:val="none" w:sz="4" w:space="0" w:color="000000"/>
              <w:bottom w:val="dashed" w:sz="4" w:space="0" w:color="BFBFBF"/>
              <w:right w:val="single" w:sz="6" w:space="0" w:color="FFFFFF"/>
            </w:tcBorders>
          </w:tcPr>
          <w:p w14:paraId="29C15E24" w14:textId="77777777" w:rsidR="00F9554D" w:rsidRDefault="00F6142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454286"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15F867" w14:textId="77777777" w:rsidR="00F9554D" w:rsidRDefault="00F614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E76CA6" w14:textId="77777777" w:rsidR="00F9554D" w:rsidRDefault="00F614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83FDEFE" w14:textId="77777777" w:rsidR="00F9554D" w:rsidRDefault="00F614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831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50B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23A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30F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1F0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39C0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606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2504188"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7FF15FD8" w14:textId="77777777">
        <w:tc>
          <w:tcPr>
            <w:tcW w:w="4160" w:type="dxa"/>
            <w:tcBorders>
              <w:top w:val="dashed" w:sz="4" w:space="0" w:color="BFBFBF"/>
              <w:left w:val="none" w:sz="4" w:space="0" w:color="000000"/>
              <w:bottom w:val="dashed" w:sz="4" w:space="0" w:color="BFBFBF"/>
              <w:right w:val="single" w:sz="6" w:space="0" w:color="FFFFFF"/>
            </w:tcBorders>
          </w:tcPr>
          <w:p w14:paraId="6896B06B" w14:textId="77777777" w:rsidR="00F9554D" w:rsidRDefault="00F6142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FADB53"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BCF2EA" w14:textId="77777777" w:rsidR="00F9554D" w:rsidRDefault="00F614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BFED47" w14:textId="77777777" w:rsidR="00F9554D" w:rsidRDefault="00F614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FE706B"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987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77D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F55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68C5"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F16B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6A64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68035" w14:textId="77777777" w:rsidR="00F9554D" w:rsidRDefault="00F9554D">
            <w:pPr>
              <w:pStyle w:val="ProductList-TableBody"/>
              <w:jc w:val="center"/>
            </w:pPr>
          </w:p>
        </w:tc>
      </w:tr>
      <w:tr w:rsidR="00F9554D" w14:paraId="35252BC8" w14:textId="77777777">
        <w:tc>
          <w:tcPr>
            <w:tcW w:w="4160" w:type="dxa"/>
            <w:tcBorders>
              <w:top w:val="dashed" w:sz="4" w:space="0" w:color="BFBFBF"/>
              <w:left w:val="none" w:sz="4" w:space="0" w:color="000000"/>
              <w:bottom w:val="dashed" w:sz="4" w:space="0" w:color="BFBFBF"/>
              <w:right w:val="single" w:sz="6" w:space="0" w:color="FFFFFF"/>
            </w:tcBorders>
          </w:tcPr>
          <w:p w14:paraId="69F6E591" w14:textId="77777777" w:rsidR="00F9554D" w:rsidRDefault="00F61420">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D1CE82"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EC1B1A" w14:textId="77777777" w:rsidR="00F9554D" w:rsidRDefault="00F614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D8B864" w14:textId="77777777" w:rsidR="00F9554D" w:rsidRDefault="00F614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26CF95"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7FB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66D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3EA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BD7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7EA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D99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02C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2453C41"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66AAB116" w14:textId="77777777">
        <w:tc>
          <w:tcPr>
            <w:tcW w:w="4160" w:type="dxa"/>
            <w:tcBorders>
              <w:top w:val="dashed" w:sz="4" w:space="0" w:color="BFBFBF"/>
              <w:left w:val="none" w:sz="4" w:space="0" w:color="000000"/>
              <w:bottom w:val="dashed" w:sz="4" w:space="0" w:color="BFBFBF"/>
              <w:right w:val="single" w:sz="6" w:space="0" w:color="FFFFFF"/>
            </w:tcBorders>
          </w:tcPr>
          <w:p w14:paraId="6E0D6AE7" w14:textId="77777777" w:rsidR="00F9554D" w:rsidRDefault="00F6142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CB0932"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2C7E94" w14:textId="77777777" w:rsidR="00F9554D" w:rsidRDefault="00F614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00F58B" w14:textId="77777777" w:rsidR="00F9554D" w:rsidRDefault="00F614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D8A00C"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E24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53B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EEE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6EA2"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1EB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E84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0CE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FAD4E88"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3BBCFA7B" w14:textId="77777777">
        <w:tc>
          <w:tcPr>
            <w:tcW w:w="4160" w:type="dxa"/>
            <w:tcBorders>
              <w:top w:val="dashed" w:sz="4" w:space="0" w:color="BFBFBF"/>
              <w:left w:val="none" w:sz="4" w:space="0" w:color="000000"/>
              <w:bottom w:val="dashed" w:sz="4" w:space="0" w:color="BFBFBF"/>
              <w:right w:val="single" w:sz="6" w:space="0" w:color="FFFFFF"/>
            </w:tcBorders>
          </w:tcPr>
          <w:p w14:paraId="3D589898" w14:textId="77777777" w:rsidR="00F9554D" w:rsidRDefault="00F6142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2E5E0"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997002" w14:textId="77777777" w:rsidR="00F9554D" w:rsidRDefault="00F614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6AC7F4" w14:textId="77777777" w:rsidR="00F9554D" w:rsidRDefault="00F614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85C392"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690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9CE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C51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1E7C"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6E5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AE2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6CE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C89C0FA"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006231B5" w14:textId="77777777">
        <w:tc>
          <w:tcPr>
            <w:tcW w:w="4160" w:type="dxa"/>
            <w:tcBorders>
              <w:top w:val="dashed" w:sz="4" w:space="0" w:color="BFBFBF"/>
              <w:left w:val="none" w:sz="4" w:space="0" w:color="000000"/>
              <w:bottom w:val="dashed" w:sz="4" w:space="0" w:color="BFBFBF"/>
              <w:right w:val="single" w:sz="6" w:space="0" w:color="FFFFFF"/>
            </w:tcBorders>
          </w:tcPr>
          <w:p w14:paraId="5BE21B58" w14:textId="77777777" w:rsidR="00F9554D" w:rsidRDefault="00F61420">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3FF6EF"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F0DAE3" w14:textId="77777777" w:rsidR="00F9554D" w:rsidRDefault="00F614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09E273" w14:textId="77777777" w:rsidR="00F9554D" w:rsidRDefault="00F614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412129"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CB0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C10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228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2627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8A15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230F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5914" w14:textId="77777777" w:rsidR="00F9554D" w:rsidRDefault="00F9554D">
            <w:pPr>
              <w:pStyle w:val="ProductList-TableBody"/>
              <w:jc w:val="center"/>
            </w:pPr>
          </w:p>
        </w:tc>
      </w:tr>
      <w:tr w:rsidR="00F9554D" w14:paraId="21FA90F7" w14:textId="77777777">
        <w:tc>
          <w:tcPr>
            <w:tcW w:w="4160" w:type="dxa"/>
            <w:tcBorders>
              <w:top w:val="dashed" w:sz="4" w:space="0" w:color="BFBFBF"/>
              <w:left w:val="none" w:sz="4" w:space="0" w:color="000000"/>
              <w:bottom w:val="dashed" w:sz="4" w:space="0" w:color="BFBFBF"/>
              <w:right w:val="single" w:sz="6" w:space="0" w:color="FFFFFF"/>
            </w:tcBorders>
          </w:tcPr>
          <w:p w14:paraId="52198D46" w14:textId="77777777" w:rsidR="00F9554D" w:rsidRDefault="00F6142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4D89D4"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AD523E" w14:textId="77777777" w:rsidR="00F9554D" w:rsidRDefault="00F614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3918A0" w14:textId="77777777" w:rsidR="00F9554D" w:rsidRDefault="00F955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B726E9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871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A7A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1FF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F395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59C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8516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8964B" w14:textId="77777777" w:rsidR="00F9554D" w:rsidRDefault="00F9554D">
            <w:pPr>
              <w:pStyle w:val="ProductList-TableBody"/>
              <w:jc w:val="center"/>
            </w:pPr>
          </w:p>
        </w:tc>
      </w:tr>
      <w:tr w:rsidR="00F9554D" w14:paraId="4CDAD7BF" w14:textId="77777777">
        <w:tc>
          <w:tcPr>
            <w:tcW w:w="4160" w:type="dxa"/>
            <w:tcBorders>
              <w:top w:val="dashed" w:sz="4" w:space="0" w:color="BFBFBF"/>
              <w:left w:val="none" w:sz="4" w:space="0" w:color="000000"/>
              <w:bottom w:val="none" w:sz="4" w:space="0" w:color="BFBFBF"/>
              <w:right w:val="single" w:sz="6" w:space="0" w:color="FFFFFF"/>
            </w:tcBorders>
          </w:tcPr>
          <w:p w14:paraId="249825C7" w14:textId="77777777" w:rsidR="00F9554D" w:rsidRDefault="00F6142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BEE1928" w14:textId="77777777" w:rsidR="00F9554D" w:rsidRDefault="00F6142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84819E0" w14:textId="77777777" w:rsidR="00F9554D" w:rsidRDefault="00F614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1159A71" w14:textId="77777777" w:rsidR="00F9554D" w:rsidRDefault="00F955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4D2A27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F78A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D10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1C1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6DAB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DDC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C45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A9F37" w14:textId="77777777" w:rsidR="00F9554D" w:rsidRDefault="00F9554D">
            <w:pPr>
              <w:pStyle w:val="ProductList-TableBody"/>
              <w:jc w:val="center"/>
            </w:pPr>
          </w:p>
        </w:tc>
      </w:tr>
    </w:tbl>
    <w:p w14:paraId="0293A144" w14:textId="77777777" w:rsidR="00F9554D" w:rsidRDefault="00F61420">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86"/>
        <w:gridCol w:w="3706"/>
        <w:gridCol w:w="3624"/>
      </w:tblGrid>
      <w:tr w:rsidR="00F9554D" w14:paraId="34788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E703D"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7D44B963"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90B04" w14:textId="77777777" w:rsidR="00F9554D" w:rsidRDefault="00F61420">
            <w:pPr>
              <w:pStyle w:val="ProductList-TableBody"/>
            </w:pPr>
            <w:r>
              <w:rPr>
                <w:color w:val="404040"/>
              </w:rPr>
              <w:t>Nedgraderingar: Ej tillämpligt</w:t>
            </w:r>
          </w:p>
        </w:tc>
      </w:tr>
      <w:tr w:rsidR="00F9554D" w14:paraId="087D3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1CBA"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9B2D4EE" w14:textId="77777777" w:rsidR="00F9554D" w:rsidRDefault="00F61420">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C9F5B44"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21B4E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D21E"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A31D"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5DAF" w14:textId="77777777" w:rsidR="00F9554D" w:rsidRDefault="00F61420">
            <w:pPr>
              <w:pStyle w:val="ProductList-TableBody"/>
            </w:pPr>
            <w:r>
              <w:rPr>
                <w:color w:val="404040"/>
              </w:rPr>
              <w:t>Minskning möjlig: Ej tillämpligt</w:t>
            </w:r>
          </w:p>
        </w:tc>
      </w:tr>
      <w:tr w:rsidR="00F9554D" w14:paraId="170D3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A24E"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5A2F6AD8"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B882" w14:textId="77777777" w:rsidR="00F9554D" w:rsidRDefault="00F61420">
            <w:pPr>
              <w:pStyle w:val="ProductList-TableBody"/>
            </w:pPr>
            <w:r>
              <w:rPr>
                <w:color w:val="404040"/>
              </w:rPr>
              <w:t>True-up möjlig: Ej tillämpligt</w:t>
            </w:r>
          </w:p>
        </w:tc>
      </w:tr>
      <w:tr w:rsidR="00F9554D" w14:paraId="2D702E77" w14:textId="77777777">
        <w:tc>
          <w:tcPr>
            <w:tcW w:w="4040" w:type="dxa"/>
            <w:tcBorders>
              <w:top w:val="single" w:sz="4" w:space="0" w:color="000000"/>
              <w:left w:val="single" w:sz="4" w:space="0" w:color="000000"/>
              <w:bottom w:val="single" w:sz="4" w:space="0" w:color="000000"/>
              <w:right w:val="single" w:sz="4" w:space="0" w:color="000000"/>
            </w:tcBorders>
          </w:tcPr>
          <w:p w14:paraId="71FC3A86" w14:textId="77777777" w:rsidR="00F9554D" w:rsidRDefault="00F6142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1246"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F00156" w14:textId="77777777" w:rsidR="00F9554D" w:rsidRDefault="00F61420">
            <w:pPr>
              <w:pStyle w:val="ProductList-TableBody"/>
            </w:pPr>
            <w:r>
              <w:t xml:space="preserve">Tillägg och Från SA: </w:t>
            </w:r>
            <w:hyperlink w:anchor="_Sec1237">
              <w:r>
                <w:rPr>
                  <w:color w:val="00467F"/>
                  <w:u w:val="single"/>
                </w:rPr>
                <w:t>Se Bilaga C</w:t>
              </w:r>
            </w:hyperlink>
          </w:p>
        </w:tc>
      </w:tr>
    </w:tbl>
    <w:p w14:paraId="43B34620" w14:textId="77777777" w:rsidR="00F9554D" w:rsidRDefault="00F9554D">
      <w:pPr>
        <w:pStyle w:val="ProductList-Body"/>
      </w:pPr>
    </w:p>
    <w:p w14:paraId="4F960A9F" w14:textId="77777777" w:rsidR="00F9554D" w:rsidRDefault="00F61420">
      <w:pPr>
        <w:pStyle w:val="ProductList-ClauseHeading"/>
        <w:outlineLvl w:val="4"/>
      </w:pPr>
      <w:r>
        <w:t>2.1 Work at Home</w:t>
      </w:r>
    </w:p>
    <w:p w14:paraId="4A225D2A" w14:textId="77777777" w:rsidR="00F9554D" w:rsidRDefault="00F61420">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F9554D" w14:paraId="3FEBCE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35CE136" w14:textId="77777777" w:rsidR="00F9554D" w:rsidRDefault="00F61420">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3D389D00" w14:textId="77777777" w:rsidR="00F9554D" w:rsidRDefault="00F61420">
            <w:pPr>
              <w:pStyle w:val="ProductList-TableBody"/>
            </w:pPr>
            <w:r>
              <w:rPr>
                <w:color w:val="FFFFFF"/>
              </w:rPr>
              <w:t>Kvalificerande Work at Home-licens</w:t>
            </w:r>
          </w:p>
        </w:tc>
      </w:tr>
      <w:tr w:rsidR="00F9554D" w14:paraId="6287CA3D" w14:textId="77777777">
        <w:tc>
          <w:tcPr>
            <w:tcW w:w="5880" w:type="dxa"/>
            <w:tcBorders>
              <w:left w:val="single" w:sz="4" w:space="0" w:color="6E6E6E"/>
              <w:right w:val="single" w:sz="4" w:space="0" w:color="6E6E6E"/>
            </w:tcBorders>
          </w:tcPr>
          <w:p w14:paraId="54568736" w14:textId="77777777" w:rsidR="00F9554D" w:rsidRDefault="00F61420">
            <w:pPr>
              <w:pStyle w:val="ProductList-TableBody"/>
            </w:pPr>
            <w:r>
              <w:t>Office Standard 2019</w:t>
            </w:r>
          </w:p>
        </w:tc>
        <w:tc>
          <w:tcPr>
            <w:tcW w:w="6240" w:type="dxa"/>
            <w:tcBorders>
              <w:left w:val="single" w:sz="4" w:space="0" w:color="6E6E6E"/>
              <w:right w:val="single" w:sz="4" w:space="0" w:color="6E6E6E"/>
            </w:tcBorders>
          </w:tcPr>
          <w:p w14:paraId="168E0CA5" w14:textId="77777777" w:rsidR="00F9554D" w:rsidRDefault="00F61420">
            <w:pPr>
              <w:pStyle w:val="ProductList-TableBody"/>
            </w:pPr>
            <w:r>
              <w:t>Work at Home for Office Standard 2019</w:t>
            </w:r>
          </w:p>
        </w:tc>
      </w:tr>
      <w:tr w:rsidR="00F9554D" w14:paraId="03A834ED" w14:textId="77777777">
        <w:tc>
          <w:tcPr>
            <w:tcW w:w="5880" w:type="dxa"/>
            <w:tcBorders>
              <w:left w:val="single" w:sz="4" w:space="0" w:color="6E6E6E"/>
              <w:right w:val="single" w:sz="4" w:space="0" w:color="6E6E6E"/>
            </w:tcBorders>
          </w:tcPr>
          <w:p w14:paraId="0E667E20" w14:textId="77777777" w:rsidR="00F9554D" w:rsidRDefault="00F61420">
            <w:pPr>
              <w:pStyle w:val="ProductList-TableBody"/>
            </w:pPr>
            <w:r>
              <w:t>Office Professional Plus 2019</w:t>
            </w:r>
          </w:p>
        </w:tc>
        <w:tc>
          <w:tcPr>
            <w:tcW w:w="6240" w:type="dxa"/>
            <w:tcBorders>
              <w:left w:val="single" w:sz="4" w:space="0" w:color="6E6E6E"/>
              <w:right w:val="single" w:sz="4" w:space="0" w:color="6E6E6E"/>
            </w:tcBorders>
          </w:tcPr>
          <w:p w14:paraId="0D013DB0" w14:textId="77777777" w:rsidR="00F9554D" w:rsidRDefault="00F61420">
            <w:pPr>
              <w:pStyle w:val="ProductList-TableBody"/>
            </w:pPr>
            <w:r>
              <w:t>Work at Home for Office Professional Plus 2019</w:t>
            </w:r>
          </w:p>
        </w:tc>
      </w:tr>
    </w:tbl>
    <w:p w14:paraId="67030D1C" w14:textId="77777777" w:rsidR="00F9554D" w:rsidRDefault="00F9554D">
      <w:pPr>
        <w:pStyle w:val="ProductList-Body"/>
      </w:pPr>
    </w:p>
    <w:p w14:paraId="7B1AE108" w14:textId="77777777" w:rsidR="00F9554D" w:rsidRDefault="00F61420">
      <w:pPr>
        <w:pStyle w:val="ProductList-ClauseHeading"/>
        <w:outlineLvl w:val="4"/>
      </w:pPr>
      <w:r>
        <w:t>2.2 Plattformsoberoende</w:t>
      </w:r>
    </w:p>
    <w:p w14:paraId="5137E565" w14:textId="77777777" w:rsidR="00F9554D" w:rsidRDefault="00F61420">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68682656" w14:textId="77777777" w:rsidR="00F9554D" w:rsidRDefault="00F9554D">
      <w:pPr>
        <w:pStyle w:val="ProductList-Body"/>
      </w:pPr>
    </w:p>
    <w:p w14:paraId="7E93987D" w14:textId="77777777" w:rsidR="00F9554D" w:rsidRDefault="00F61420">
      <w:pPr>
        <w:pStyle w:val="ProductList-ClauseHeading"/>
        <w:outlineLvl w:val="4"/>
      </w:pPr>
      <w:r>
        <w:t>2.3 Office Online Server</w:t>
      </w:r>
    </w:p>
    <w:p w14:paraId="7F4DFF26" w14:textId="77777777" w:rsidR="00F9554D" w:rsidRDefault="00F61420">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14:paraId="6E424BDD" w14:textId="77777777" w:rsidR="00F9554D" w:rsidRDefault="00F61420">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F9554D" w14:paraId="6EDBA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54F41"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499E2EBB" w14:textId="77777777" w:rsidR="00F9554D" w:rsidRDefault="00F6142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385AA" w14:textId="77777777" w:rsidR="00F9554D" w:rsidRDefault="00F61420">
            <w:pPr>
              <w:pStyle w:val="ProductList-TableBody"/>
            </w:pPr>
            <w:r>
              <w:rPr>
                <w:color w:val="404040"/>
              </w:rPr>
              <w:t>Ytterligare programvara: Ej tillämpligt</w:t>
            </w:r>
          </w:p>
        </w:tc>
      </w:tr>
      <w:tr w:rsidR="00F9554D" w14:paraId="083E0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4C02"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E807"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7E145C3"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F9554D" w14:paraId="52C23FE9" w14:textId="77777777">
        <w:tc>
          <w:tcPr>
            <w:tcW w:w="4040" w:type="dxa"/>
            <w:tcBorders>
              <w:top w:val="single" w:sz="4" w:space="0" w:color="000000"/>
              <w:left w:val="single" w:sz="4" w:space="0" w:color="000000"/>
              <w:bottom w:val="single" w:sz="4" w:space="0" w:color="000000"/>
              <w:right w:val="single" w:sz="4" w:space="0" w:color="000000"/>
            </w:tcBorders>
          </w:tcPr>
          <w:p w14:paraId="4FD23F93" w14:textId="77777777" w:rsidR="00F9554D" w:rsidRDefault="00F6142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DCAB"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660A" w14:textId="77777777" w:rsidR="00F9554D" w:rsidRDefault="00F9554D">
            <w:pPr>
              <w:pStyle w:val="ProductList-TableBody"/>
            </w:pPr>
          </w:p>
        </w:tc>
      </w:tr>
    </w:tbl>
    <w:p w14:paraId="011AA2EB" w14:textId="77777777" w:rsidR="00F9554D" w:rsidRDefault="00F9554D">
      <w:pPr>
        <w:pStyle w:val="ProductList-Body"/>
      </w:pPr>
    </w:p>
    <w:p w14:paraId="75E8B99B" w14:textId="77777777" w:rsidR="00F9554D" w:rsidRDefault="00F61420">
      <w:pPr>
        <w:pStyle w:val="ProductList-ClauseHeading"/>
        <w:outlineLvl w:val="4"/>
      </w:pPr>
      <w:r>
        <w:t>3.1 Kommersiella användningsrättigheter för Office Home &amp; Student 2013 RT</w:t>
      </w:r>
    </w:p>
    <w:p w14:paraId="7C255DE7" w14:textId="77777777" w:rsidR="00F9554D" w:rsidRDefault="00F61420">
      <w:pPr>
        <w:pStyle w:val="ProductList-Body"/>
      </w:pPr>
      <w:r>
        <w:t>Begränsningen av kommersiell användning av Office Home &amp; Student 2013 RT undantas för:</w:t>
      </w:r>
    </w:p>
    <w:p w14:paraId="40905031" w14:textId="77777777" w:rsidR="00F9554D" w:rsidRDefault="00F61420" w:rsidP="00F61420">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7B614994" w14:textId="77777777" w:rsidR="00F9554D" w:rsidRDefault="00F61420" w:rsidP="00F61420">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5E50B48A" w14:textId="77777777" w:rsidR="00F9554D" w:rsidRDefault="00F61420">
      <w:pPr>
        <w:pStyle w:val="ProductList-Body"/>
      </w:pPr>
      <w:r>
        <w:t>Med undantag av vad som anges i detta avsnitt gäller villkoren som medföljer Office Home &amp; Student 2013 RT-licensen.</w:t>
      </w:r>
    </w:p>
    <w:p w14:paraId="592B030C" w14:textId="77777777" w:rsidR="00F9554D" w:rsidRDefault="00F9554D">
      <w:pPr>
        <w:pStyle w:val="ProductList-Body"/>
      </w:pPr>
    </w:p>
    <w:p w14:paraId="6220D94B" w14:textId="77777777" w:rsidR="00F9554D" w:rsidRDefault="00F61420">
      <w:pPr>
        <w:pStyle w:val="ProductList-ClauseHeading"/>
        <w:outlineLvl w:val="4"/>
      </w:pPr>
      <w:r>
        <w:t>3.2 Akademiska Program</w:t>
      </w:r>
    </w:p>
    <w:p w14:paraId="213D0EB4" w14:textId="77777777" w:rsidR="00F9554D" w:rsidRDefault="00F61420">
      <w:pPr>
        <w:pStyle w:val="ProductList-Body"/>
      </w:pPr>
      <w:r>
        <w:t>Följande gäller för kunder i akademiska volymlicensieringsprogram.</w:t>
      </w:r>
    </w:p>
    <w:p w14:paraId="3E69DDEA" w14:textId="77777777" w:rsidR="00F9554D" w:rsidRDefault="00F9554D">
      <w:pPr>
        <w:pStyle w:val="ProductList-Body"/>
      </w:pPr>
    </w:p>
    <w:p w14:paraId="7E7341A1" w14:textId="77777777" w:rsidR="00F9554D" w:rsidRDefault="00F61420">
      <w:pPr>
        <w:pStyle w:val="ProductList-SubClauseHeading"/>
        <w:outlineLvl w:val="5"/>
      </w:pPr>
      <w:r>
        <w:t>3.2.1 Utökade användningsrättigheter för Office 365 ProPlus</w:t>
      </w:r>
    </w:p>
    <w:p w14:paraId="26A9C5B6" w14:textId="77777777" w:rsidR="00F9554D" w:rsidRDefault="00F61420">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5A129349" w14:textId="77777777" w:rsidR="00F9554D" w:rsidRDefault="00F9554D">
      <w:pPr>
        <w:pStyle w:val="ProductList-BodyIndented"/>
      </w:pPr>
    </w:p>
    <w:p w14:paraId="15A92BE4" w14:textId="77777777" w:rsidR="00F9554D" w:rsidRDefault="00F61420">
      <w:pPr>
        <w:pStyle w:val="ProductList-SubClauseHeading"/>
        <w:outlineLvl w:val="5"/>
      </w:pPr>
      <w:r>
        <w:t>3.2.2 Förmån för examinerade studenter</w:t>
      </w:r>
    </w:p>
    <w:p w14:paraId="1605918A" w14:textId="77777777" w:rsidR="00F9554D" w:rsidRDefault="00F61420">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6EAD0816" w14:textId="77777777" w:rsidR="00F9554D" w:rsidRDefault="00F61420">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565"/>
        <w:gridCol w:w="3632"/>
        <w:gridCol w:w="3719"/>
      </w:tblGrid>
      <w:tr w:rsidR="00F9554D" w14:paraId="0B9E1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C3397"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434F1"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002F3" w14:textId="77777777" w:rsidR="00F9554D" w:rsidRDefault="00F61420">
            <w:pPr>
              <w:pStyle w:val="ProductList-TableBody"/>
            </w:pPr>
            <w:r>
              <w:rPr>
                <w:color w:val="404040"/>
              </w:rPr>
              <w:t>Redundansväxlingsrättigheter: Ej tillämpligt</w:t>
            </w:r>
          </w:p>
        </w:tc>
      </w:tr>
      <w:tr w:rsidR="00F9554D" w14:paraId="0B46A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E89B"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1CD5961"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5DEA9443" w14:textId="77777777" w:rsidR="00F9554D" w:rsidRDefault="00F61420">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F9554D" w14:paraId="317E2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20D7"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B312"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80A5" w14:textId="77777777" w:rsidR="00F9554D" w:rsidRDefault="00F9554D">
            <w:pPr>
              <w:pStyle w:val="ProductList-TableBody"/>
            </w:pPr>
          </w:p>
        </w:tc>
      </w:tr>
    </w:tbl>
    <w:p w14:paraId="4EF4785E" w14:textId="77777777" w:rsidR="00F9554D" w:rsidRDefault="00F9554D">
      <w:pPr>
        <w:pStyle w:val="ProductList-Body"/>
      </w:pPr>
    </w:p>
    <w:p w14:paraId="13BA91CE"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5E7A4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855A3"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4A3961B" w14:textId="77777777" w:rsidR="00F9554D" w:rsidRDefault="00F9554D">
      <w:pPr>
        <w:pStyle w:val="ProductList-Body"/>
      </w:pPr>
    </w:p>
    <w:p w14:paraId="62C25496" w14:textId="77777777" w:rsidR="00F9554D" w:rsidRDefault="00F61420">
      <w:pPr>
        <w:pStyle w:val="ProductList-Offering2HeadingNoBorder"/>
        <w:outlineLvl w:val="2"/>
      </w:pPr>
      <w:bookmarkStart w:id="86" w:name="_Sec680"/>
      <w:r>
        <w:t>Office för Mac</w:t>
      </w:r>
      <w:bookmarkEnd w:id="86"/>
      <w:r>
        <w:fldChar w:fldCharType="begin"/>
      </w:r>
      <w:r>
        <w:instrText xml:space="preserve"> TC "</w:instrText>
      </w:r>
      <w:bookmarkStart w:id="87" w:name="_Toc536386087"/>
      <w:r>
        <w:instrText>Office för Mac</w:instrText>
      </w:r>
      <w:bookmarkEnd w:id="87"/>
      <w:r>
        <w:instrText>" \l 3</w:instrText>
      </w:r>
      <w:r>
        <w:fldChar w:fldCharType="end"/>
      </w:r>
    </w:p>
    <w:p w14:paraId="5433E2F8" w14:textId="77777777" w:rsidR="00F9554D" w:rsidRDefault="00F61420">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9554D" w14:paraId="2941B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7342F"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9E515"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65A0E"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95A4"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E8427"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0A243"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DB2DE"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3AFEA"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005F81"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C93E2"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0B89"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6236"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2136AFDD" w14:textId="77777777">
        <w:tc>
          <w:tcPr>
            <w:tcW w:w="4160" w:type="dxa"/>
            <w:tcBorders>
              <w:top w:val="single" w:sz="6" w:space="0" w:color="FFFFFF"/>
              <w:left w:val="none" w:sz="4" w:space="0" w:color="6E6E6E"/>
              <w:bottom w:val="dashed" w:sz="4" w:space="0" w:color="BFBFBF"/>
              <w:right w:val="none" w:sz="4" w:space="0" w:color="6E6E6E"/>
            </w:tcBorders>
          </w:tcPr>
          <w:p w14:paraId="58458773" w14:textId="77777777" w:rsidR="00F9554D" w:rsidRDefault="00F61420">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6A3212" w14:textId="77777777" w:rsidR="00F9554D" w:rsidRDefault="00F6142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B0FE0F0" w14:textId="77777777" w:rsidR="00F9554D" w:rsidRDefault="00F614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352F87" w14:textId="77777777" w:rsidR="00F9554D" w:rsidRDefault="00F614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6D2DCE"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F08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64B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6A0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BAA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7B4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907C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BD426" w14:textId="77777777" w:rsidR="00F9554D" w:rsidRDefault="00F9554D">
            <w:pPr>
              <w:pStyle w:val="ProductList-TableBody"/>
              <w:jc w:val="center"/>
            </w:pPr>
          </w:p>
        </w:tc>
      </w:tr>
      <w:tr w:rsidR="00F9554D" w14:paraId="6EBC2DF7" w14:textId="77777777">
        <w:tc>
          <w:tcPr>
            <w:tcW w:w="4160" w:type="dxa"/>
            <w:tcBorders>
              <w:top w:val="dashed" w:sz="4" w:space="0" w:color="BFBFBF"/>
              <w:left w:val="none" w:sz="4" w:space="0" w:color="6E6E6E"/>
              <w:bottom w:val="dashed" w:sz="4" w:space="0" w:color="BFBFBF"/>
              <w:right w:val="none" w:sz="4" w:space="0" w:color="6E6E6E"/>
            </w:tcBorders>
          </w:tcPr>
          <w:p w14:paraId="4A058714" w14:textId="77777777" w:rsidR="00F9554D" w:rsidRDefault="00F61420">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1BE348" w14:textId="77777777" w:rsidR="00F9554D" w:rsidRDefault="00F614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EB12E7"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410847"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E755E5"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24A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160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FD2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CA7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121B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6D48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311BD" w14:textId="77777777" w:rsidR="00F9554D" w:rsidRDefault="00F9554D">
            <w:pPr>
              <w:pStyle w:val="ProductList-TableBody"/>
              <w:jc w:val="center"/>
            </w:pPr>
          </w:p>
        </w:tc>
      </w:tr>
      <w:tr w:rsidR="00F9554D" w14:paraId="5E5EDE3B" w14:textId="77777777">
        <w:tc>
          <w:tcPr>
            <w:tcW w:w="4160" w:type="dxa"/>
            <w:tcBorders>
              <w:top w:val="dashed" w:sz="4" w:space="0" w:color="BFBFBF"/>
              <w:left w:val="none" w:sz="4" w:space="0" w:color="6E6E6E"/>
              <w:bottom w:val="dashed" w:sz="4" w:space="0" w:color="BFBFBF"/>
              <w:right w:val="none" w:sz="4" w:space="0" w:color="6E6E6E"/>
            </w:tcBorders>
          </w:tcPr>
          <w:p w14:paraId="443C404F" w14:textId="77777777" w:rsidR="00F9554D" w:rsidRDefault="00F61420">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7BFFF9" w14:textId="77777777" w:rsidR="00F9554D" w:rsidRDefault="00F614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17D529" w14:textId="77777777" w:rsidR="00F9554D" w:rsidRDefault="00F614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35980B4" w14:textId="77777777" w:rsidR="00F9554D" w:rsidRDefault="00F614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AB4824"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633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3D6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95B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7C40"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2A87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6024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2FD5E" w14:textId="77777777" w:rsidR="00F9554D" w:rsidRDefault="00F9554D">
            <w:pPr>
              <w:pStyle w:val="ProductList-TableBody"/>
              <w:jc w:val="center"/>
            </w:pPr>
          </w:p>
        </w:tc>
      </w:tr>
      <w:tr w:rsidR="00F9554D" w14:paraId="5EEFDADB" w14:textId="77777777">
        <w:tc>
          <w:tcPr>
            <w:tcW w:w="4160" w:type="dxa"/>
            <w:tcBorders>
              <w:top w:val="dashed" w:sz="4" w:space="0" w:color="BFBFBF"/>
              <w:left w:val="none" w:sz="4" w:space="0" w:color="6E6E6E"/>
              <w:bottom w:val="dashed" w:sz="4" w:space="0" w:color="BFBFBF"/>
              <w:right w:val="none" w:sz="4" w:space="0" w:color="6E6E6E"/>
            </w:tcBorders>
          </w:tcPr>
          <w:p w14:paraId="78806A87" w14:textId="77777777" w:rsidR="00F9554D" w:rsidRDefault="00F61420">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3A8DD" w14:textId="77777777" w:rsidR="00F9554D" w:rsidRDefault="00F614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F20ECF"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2F0405"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BA3870"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0E0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3D1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777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0D0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DC3B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658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A7CA" w14:textId="77777777" w:rsidR="00F9554D" w:rsidRDefault="00F9554D">
            <w:pPr>
              <w:pStyle w:val="ProductList-TableBody"/>
              <w:jc w:val="center"/>
            </w:pPr>
          </w:p>
        </w:tc>
      </w:tr>
      <w:tr w:rsidR="00F9554D" w14:paraId="00670D62" w14:textId="77777777">
        <w:tc>
          <w:tcPr>
            <w:tcW w:w="4160" w:type="dxa"/>
            <w:tcBorders>
              <w:top w:val="dashed" w:sz="4" w:space="0" w:color="BFBFBF"/>
              <w:left w:val="none" w:sz="4" w:space="0" w:color="6E6E6E"/>
              <w:bottom w:val="dashed" w:sz="4" w:space="0" w:color="BFBFBF"/>
              <w:right w:val="none" w:sz="4" w:space="0" w:color="6E6E6E"/>
            </w:tcBorders>
          </w:tcPr>
          <w:p w14:paraId="32ABE1BF" w14:textId="77777777" w:rsidR="00F9554D" w:rsidRDefault="00F61420">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001C3B" w14:textId="77777777" w:rsidR="00F9554D" w:rsidRDefault="00F614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47AD9F"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C6A5B"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E8E460"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FD0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102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FE5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2200"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12C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7E9C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91E6" w14:textId="77777777" w:rsidR="00F9554D" w:rsidRDefault="00F9554D">
            <w:pPr>
              <w:pStyle w:val="ProductList-TableBody"/>
              <w:jc w:val="center"/>
            </w:pPr>
          </w:p>
        </w:tc>
      </w:tr>
      <w:tr w:rsidR="00F9554D" w14:paraId="67EA19D1" w14:textId="77777777">
        <w:tc>
          <w:tcPr>
            <w:tcW w:w="4160" w:type="dxa"/>
            <w:tcBorders>
              <w:top w:val="dashed" w:sz="4" w:space="0" w:color="BFBFBF"/>
              <w:left w:val="none" w:sz="4" w:space="0" w:color="6E6E6E"/>
              <w:bottom w:val="dashed" w:sz="4" w:space="0" w:color="BFBFBF"/>
              <w:right w:val="none" w:sz="4" w:space="0" w:color="6E6E6E"/>
            </w:tcBorders>
          </w:tcPr>
          <w:p w14:paraId="0C792094" w14:textId="77777777" w:rsidR="00F9554D" w:rsidRDefault="00F61420">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E3752F" w14:textId="77777777" w:rsidR="00F9554D" w:rsidRDefault="00F614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133C65"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00BF5B"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B9BAF6"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2BF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3A5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D7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E28F"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24C1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CB98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7822E" w14:textId="77777777" w:rsidR="00F9554D" w:rsidRDefault="00F9554D">
            <w:pPr>
              <w:pStyle w:val="ProductList-TableBody"/>
              <w:jc w:val="center"/>
            </w:pPr>
          </w:p>
        </w:tc>
      </w:tr>
      <w:tr w:rsidR="00F9554D" w14:paraId="7FA65B50" w14:textId="77777777">
        <w:tc>
          <w:tcPr>
            <w:tcW w:w="4160" w:type="dxa"/>
            <w:tcBorders>
              <w:top w:val="dashed" w:sz="4" w:space="0" w:color="BFBFBF"/>
              <w:left w:val="none" w:sz="4" w:space="0" w:color="6E6E6E"/>
              <w:bottom w:val="none" w:sz="4" w:space="0" w:color="BFBFBF"/>
              <w:right w:val="none" w:sz="4" w:space="0" w:color="6E6E6E"/>
            </w:tcBorders>
          </w:tcPr>
          <w:p w14:paraId="1AED518D" w14:textId="77777777" w:rsidR="00F9554D" w:rsidRDefault="00F61420">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5E53E9" w14:textId="77777777" w:rsidR="00F9554D" w:rsidRDefault="00F6142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6C5C246"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BBACCD9"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517D5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658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BDF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A484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F26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A3EE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AC89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A2C0" w14:textId="77777777" w:rsidR="00F9554D" w:rsidRDefault="00F9554D">
            <w:pPr>
              <w:pStyle w:val="ProductList-TableBody"/>
              <w:jc w:val="center"/>
            </w:pPr>
          </w:p>
        </w:tc>
      </w:tr>
    </w:tbl>
    <w:p w14:paraId="2C0A1BC7" w14:textId="77777777" w:rsidR="00F9554D" w:rsidRDefault="00F61420">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F9554D" w14:paraId="0C9E7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863C2"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7A77C15F"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246AE" w14:textId="77777777" w:rsidR="00F9554D" w:rsidRDefault="00F61420">
            <w:pPr>
              <w:pStyle w:val="ProductList-TableBody"/>
            </w:pPr>
            <w:r>
              <w:rPr>
                <w:color w:val="404040"/>
              </w:rPr>
              <w:t>Nedgraderingar: Ej tillämpligt</w:t>
            </w:r>
          </w:p>
        </w:tc>
      </w:tr>
      <w:tr w:rsidR="00F9554D" w14:paraId="6A37D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E833"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6F3CA90" w14:textId="77777777" w:rsidR="00F9554D" w:rsidRDefault="00F6142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1AECE94"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7E30A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16CA"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301A"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44DD" w14:textId="77777777" w:rsidR="00F9554D" w:rsidRDefault="00F61420">
            <w:pPr>
              <w:pStyle w:val="ProductList-TableBody"/>
            </w:pPr>
            <w:r>
              <w:rPr>
                <w:color w:val="404040"/>
              </w:rPr>
              <w:t>Minskning Möjlig: Ej tillämpligt</w:t>
            </w:r>
          </w:p>
        </w:tc>
      </w:tr>
      <w:tr w:rsidR="00F9554D" w14:paraId="0FA30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B2B4"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6A7F"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7270" w14:textId="77777777" w:rsidR="00F9554D" w:rsidRDefault="00F61420">
            <w:pPr>
              <w:pStyle w:val="ProductList-TableBody"/>
            </w:pPr>
            <w:r>
              <w:rPr>
                <w:color w:val="404040"/>
              </w:rPr>
              <w:t>True-up möjlig: Ej tillämpligt</w:t>
            </w:r>
          </w:p>
        </w:tc>
      </w:tr>
      <w:tr w:rsidR="00F9554D" w14:paraId="689B6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730F"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F69F"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E218" w14:textId="77777777" w:rsidR="00F9554D" w:rsidRDefault="00F9554D">
            <w:pPr>
              <w:pStyle w:val="ProductList-TableBody"/>
            </w:pPr>
          </w:p>
        </w:tc>
      </w:tr>
    </w:tbl>
    <w:p w14:paraId="2D954A5D" w14:textId="77777777" w:rsidR="00F9554D" w:rsidRDefault="00F9554D">
      <w:pPr>
        <w:pStyle w:val="ProductList-Body"/>
      </w:pPr>
    </w:p>
    <w:p w14:paraId="5352AD92" w14:textId="77777777" w:rsidR="00F9554D" w:rsidRDefault="00F61420">
      <w:pPr>
        <w:pStyle w:val="ProductList-ClauseHeading"/>
        <w:outlineLvl w:val="4"/>
      </w:pPr>
      <w:r>
        <w:t>2.1 Work at Home</w:t>
      </w:r>
    </w:p>
    <w:p w14:paraId="25D9A770" w14:textId="77777777" w:rsidR="00F9554D" w:rsidRDefault="00F61420">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29F92EA8" w14:textId="77777777" w:rsidR="00F9554D" w:rsidRDefault="00F9554D">
      <w:pPr>
        <w:pStyle w:val="ProductList-Body"/>
      </w:pPr>
    </w:p>
    <w:p w14:paraId="577FBAFF" w14:textId="77777777" w:rsidR="00F9554D" w:rsidRDefault="00F9554D">
      <w:pPr>
        <w:pStyle w:val="ProductList-Body"/>
      </w:pPr>
    </w:p>
    <w:p w14:paraId="5A35ABEA" w14:textId="77777777" w:rsidR="00F9554D" w:rsidRDefault="00F61420">
      <w:pPr>
        <w:pStyle w:val="ProductList-ClauseHeading"/>
        <w:outlineLvl w:val="4"/>
      </w:pPr>
      <w:r>
        <w:t>2.2 Plattformsoberoende</w:t>
      </w:r>
    </w:p>
    <w:p w14:paraId="581123B2" w14:textId="77777777" w:rsidR="00F9554D" w:rsidRDefault="00F61420">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24934EE3" w14:textId="77777777" w:rsidR="00F9554D" w:rsidRDefault="00F9554D">
      <w:pPr>
        <w:pStyle w:val="ProductList-Body"/>
      </w:pPr>
    </w:p>
    <w:p w14:paraId="42463188" w14:textId="77777777" w:rsidR="00F9554D" w:rsidRDefault="00F61420">
      <w:pPr>
        <w:pStyle w:val="ProductList-ClauseHeading"/>
        <w:outlineLvl w:val="4"/>
      </w:pPr>
      <w:r>
        <w:t>2.3 Office Online Server</w:t>
      </w:r>
    </w:p>
    <w:p w14:paraId="19E70ACC" w14:textId="77777777" w:rsidR="00F9554D" w:rsidRDefault="00F61420">
      <w:pPr>
        <w:pStyle w:val="ProductList-Body"/>
      </w:pPr>
      <w:r>
        <w:t xml:space="preserve">Kunder som köper standardlicenser för Office 2016 for Mac före 1 augusti 2016 får använda redigeringsfunktionerna som beskrivs i </w:t>
      </w:r>
      <w:hyperlink r:id="rId50">
        <w:r>
          <w:rPr>
            <w:color w:val="00467F"/>
            <w:u w:val="single"/>
          </w:rPr>
          <w:t>Office Online-avsnittet i Bilaga B</w:t>
        </w:r>
      </w:hyperlink>
      <w:r>
        <w:t xml:space="preserve"> med de licenserna. Denna rätt upphör den 1 augusti, 2019.</w:t>
      </w:r>
    </w:p>
    <w:p w14:paraId="4F95E629" w14:textId="77777777" w:rsidR="00F9554D" w:rsidRDefault="00F61420">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F9554D" w14:paraId="39B3B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B999F"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063143BB" w14:textId="77777777" w:rsidR="00F9554D" w:rsidRDefault="00F6142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FFDAE" w14:textId="77777777" w:rsidR="00F9554D" w:rsidRDefault="00F61420">
            <w:pPr>
              <w:pStyle w:val="ProductList-TableBody"/>
            </w:pPr>
            <w:r>
              <w:rPr>
                <w:color w:val="404040"/>
              </w:rPr>
              <w:t>Ytterligare programvara: Ej tillämpligt</w:t>
            </w:r>
          </w:p>
        </w:tc>
      </w:tr>
      <w:tr w:rsidR="00F9554D" w14:paraId="54F8E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8BA6"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42F5"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289A12B"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F9554D" w14:paraId="1D25B856" w14:textId="77777777">
        <w:tc>
          <w:tcPr>
            <w:tcW w:w="4040" w:type="dxa"/>
            <w:tcBorders>
              <w:top w:val="single" w:sz="4" w:space="0" w:color="000000"/>
              <w:left w:val="single" w:sz="4" w:space="0" w:color="000000"/>
              <w:bottom w:val="single" w:sz="4" w:space="0" w:color="000000"/>
              <w:right w:val="single" w:sz="4" w:space="0" w:color="000000"/>
            </w:tcBorders>
          </w:tcPr>
          <w:p w14:paraId="6C762BC1" w14:textId="77777777" w:rsidR="00F9554D" w:rsidRDefault="00F6142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7823"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9548" w14:textId="77777777" w:rsidR="00F9554D" w:rsidRDefault="00F9554D">
            <w:pPr>
              <w:pStyle w:val="ProductList-TableBody"/>
            </w:pPr>
          </w:p>
        </w:tc>
      </w:tr>
    </w:tbl>
    <w:p w14:paraId="4B1D722A" w14:textId="77777777" w:rsidR="00F9554D" w:rsidRDefault="00F9554D">
      <w:pPr>
        <w:pStyle w:val="ProductList-Body"/>
      </w:pPr>
    </w:p>
    <w:p w14:paraId="43B19491" w14:textId="77777777" w:rsidR="00F9554D" w:rsidRDefault="00F61420">
      <w:pPr>
        <w:pStyle w:val="ProductList-ClauseHeading"/>
        <w:outlineLvl w:val="4"/>
      </w:pPr>
      <w:r>
        <w:t>3.1 Kommersiell Användning av Office Home &amp; Student 2013 RT</w:t>
      </w:r>
    </w:p>
    <w:p w14:paraId="0E9D5A51" w14:textId="77777777" w:rsidR="00F9554D" w:rsidRDefault="00F61420">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459E8E85" w14:textId="77777777" w:rsidR="00F9554D" w:rsidRDefault="00F61420">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65"/>
        <w:gridCol w:w="3632"/>
        <w:gridCol w:w="3719"/>
      </w:tblGrid>
      <w:tr w:rsidR="00F9554D" w14:paraId="69561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E6DE3"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A9B0D"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ADF52" w14:textId="77777777" w:rsidR="00F9554D" w:rsidRDefault="00F61420">
            <w:pPr>
              <w:pStyle w:val="ProductList-TableBody"/>
            </w:pPr>
            <w:r>
              <w:rPr>
                <w:color w:val="404040"/>
              </w:rPr>
              <w:t>Redundansväxlingsrättigheter: Ej tillämpligt</w:t>
            </w:r>
          </w:p>
        </w:tc>
      </w:tr>
      <w:tr w:rsidR="00F9554D" w14:paraId="28043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FF3B"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CC94990"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C599" w14:textId="77777777" w:rsidR="00F9554D" w:rsidRDefault="00F61420">
            <w:pPr>
              <w:pStyle w:val="ProductList-TableBody"/>
            </w:pPr>
            <w:r>
              <w:rPr>
                <w:color w:val="404040"/>
              </w:rPr>
              <w:t>Rättigheter till nätverksväxling: Ej tillämpligt</w:t>
            </w:r>
          </w:p>
        </w:tc>
      </w:tr>
      <w:tr w:rsidR="00F9554D" w14:paraId="4FBBC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C3F9"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F815"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0231" w14:textId="77777777" w:rsidR="00F9554D" w:rsidRDefault="00F9554D">
            <w:pPr>
              <w:pStyle w:val="ProductList-TableBody"/>
            </w:pPr>
          </w:p>
        </w:tc>
      </w:tr>
    </w:tbl>
    <w:p w14:paraId="72B41924"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5830D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5775D"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41695AB" w14:textId="77777777" w:rsidR="00F9554D" w:rsidRDefault="00F9554D">
      <w:pPr>
        <w:pStyle w:val="ProductList-Body"/>
      </w:pPr>
    </w:p>
    <w:p w14:paraId="5178BE1A" w14:textId="77777777" w:rsidR="00F9554D" w:rsidRDefault="00F61420">
      <w:pPr>
        <w:pStyle w:val="ProductList-OfferingGroupHeading"/>
        <w:outlineLvl w:val="1"/>
      </w:pPr>
      <w:bookmarkStart w:id="92" w:name="_Sec612"/>
      <w:r>
        <w:t>Office-servrar</w:t>
      </w:r>
      <w:bookmarkEnd w:id="92"/>
      <w:r>
        <w:fldChar w:fldCharType="begin"/>
      </w:r>
      <w:r>
        <w:instrText xml:space="preserve"> TC "</w:instrText>
      </w:r>
      <w:bookmarkStart w:id="93" w:name="_Toc536386088"/>
      <w:r>
        <w:instrText>Office-servrar</w:instrText>
      </w:r>
      <w:bookmarkEnd w:id="93"/>
      <w:r>
        <w:instrText>" \l 2</w:instrText>
      </w:r>
      <w:r>
        <w:fldChar w:fldCharType="end"/>
      </w:r>
    </w:p>
    <w:p w14:paraId="2021C463" w14:textId="77777777" w:rsidR="00F9554D" w:rsidRDefault="00F61420">
      <w:pPr>
        <w:pStyle w:val="ProductList-Offering2HeadingNoBorder"/>
        <w:outlineLvl w:val="2"/>
      </w:pPr>
      <w:bookmarkStart w:id="94" w:name="_Sec638"/>
      <w:r>
        <w:t>Exchange Server</w:t>
      </w:r>
      <w:bookmarkEnd w:id="94"/>
      <w:r>
        <w:fldChar w:fldCharType="begin"/>
      </w:r>
      <w:r>
        <w:instrText xml:space="preserve"> TC "</w:instrText>
      </w:r>
      <w:bookmarkStart w:id="95" w:name="_Toc536386089"/>
      <w:r>
        <w:instrText>Exchange Server</w:instrText>
      </w:r>
      <w:bookmarkEnd w:id="95"/>
      <w:r>
        <w:instrText>" \l 3</w:instrText>
      </w:r>
      <w:r>
        <w:fldChar w:fldCharType="end"/>
      </w:r>
    </w:p>
    <w:p w14:paraId="4A77D4BE" w14:textId="77777777" w:rsidR="00F9554D" w:rsidRDefault="00F61420">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9554D" w14:paraId="77B2C5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96180"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5B98"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CA5DE"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12B6"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9A86"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AC851"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A9C2"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46B9D"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154B5"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B622B"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1F139"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FD3C"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50A4CBB0" w14:textId="77777777">
        <w:tc>
          <w:tcPr>
            <w:tcW w:w="4160" w:type="dxa"/>
            <w:tcBorders>
              <w:top w:val="single" w:sz="6" w:space="0" w:color="FFFFFF"/>
              <w:left w:val="none" w:sz="4" w:space="0" w:color="6E6E6E"/>
              <w:bottom w:val="dashed" w:sz="4" w:space="0" w:color="BFBFBF"/>
              <w:right w:val="none" w:sz="4" w:space="0" w:color="6E6E6E"/>
            </w:tcBorders>
          </w:tcPr>
          <w:p w14:paraId="204A16BE" w14:textId="77777777" w:rsidR="00F9554D" w:rsidRDefault="00F6142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7330A" w14:textId="77777777" w:rsidR="00F9554D" w:rsidRDefault="00F614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4DF36F" w14:textId="77777777" w:rsidR="00F9554D" w:rsidRDefault="00F614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8092EA" w14:textId="77777777" w:rsidR="00F9554D" w:rsidRDefault="00F614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90C738" w14:textId="77777777" w:rsidR="00F9554D" w:rsidRDefault="00F614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694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2FD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38A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2794"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192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E1F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14B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164B5859" w14:textId="77777777">
        <w:tc>
          <w:tcPr>
            <w:tcW w:w="4160" w:type="dxa"/>
            <w:tcBorders>
              <w:top w:val="dashed" w:sz="4" w:space="0" w:color="BFBFBF"/>
              <w:left w:val="none" w:sz="4" w:space="0" w:color="6E6E6E"/>
              <w:bottom w:val="dashed" w:sz="4" w:space="0" w:color="BFBFBF"/>
              <w:right w:val="none" w:sz="4" w:space="0" w:color="6E6E6E"/>
            </w:tcBorders>
          </w:tcPr>
          <w:p w14:paraId="5D26F2C8" w14:textId="77777777" w:rsidR="00F9554D" w:rsidRDefault="00F61420">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3A3CC650" w14:textId="77777777" w:rsidR="00F9554D" w:rsidRDefault="00F614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90B4DE"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777F43"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5A2CA4"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80C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D74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3EA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0BD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376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7833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B6CA" w14:textId="77777777" w:rsidR="00F9554D" w:rsidRDefault="00F6142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0C5D4762" w14:textId="77777777">
        <w:tc>
          <w:tcPr>
            <w:tcW w:w="4160" w:type="dxa"/>
            <w:tcBorders>
              <w:top w:val="dashed" w:sz="4" w:space="0" w:color="BFBFBF"/>
              <w:left w:val="none" w:sz="4" w:space="0" w:color="6E6E6E"/>
              <w:bottom w:val="dashed" w:sz="4" w:space="0" w:color="BFBFBF"/>
              <w:right w:val="none" w:sz="4" w:space="0" w:color="6E6E6E"/>
            </w:tcBorders>
          </w:tcPr>
          <w:p w14:paraId="638916A3" w14:textId="77777777" w:rsidR="00F9554D" w:rsidRDefault="00F6142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364FEC" w14:textId="77777777" w:rsidR="00F9554D" w:rsidRDefault="00F614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A4C901" w14:textId="77777777" w:rsidR="00F9554D" w:rsidRDefault="00F614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C01504" w14:textId="77777777" w:rsidR="00F9554D" w:rsidRDefault="00F614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EF2F246" w14:textId="77777777" w:rsidR="00F9554D" w:rsidRDefault="00F614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4DA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106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FD0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1B6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2AE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2D7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517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6E592E38" w14:textId="77777777">
        <w:tc>
          <w:tcPr>
            <w:tcW w:w="4160" w:type="dxa"/>
            <w:tcBorders>
              <w:top w:val="dashed" w:sz="4" w:space="0" w:color="BFBFBF"/>
              <w:left w:val="none" w:sz="4" w:space="0" w:color="6E6E6E"/>
              <w:bottom w:val="none" w:sz="4" w:space="0" w:color="BFBFBF"/>
              <w:right w:val="none" w:sz="4" w:space="0" w:color="6E6E6E"/>
            </w:tcBorders>
          </w:tcPr>
          <w:p w14:paraId="71882575" w14:textId="77777777" w:rsidR="00F9554D" w:rsidRDefault="00F61420">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0F11F5D0" w14:textId="77777777" w:rsidR="00F9554D" w:rsidRDefault="00F614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0FED3A"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0C9A8B"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91A37C"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8F7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4DC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B5C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246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786C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F70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A71F" w14:textId="77777777" w:rsidR="00F9554D" w:rsidRDefault="00F6142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E4F1200" w14:textId="77777777" w:rsidR="00F9554D" w:rsidRDefault="00F61420">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F9554D" w14:paraId="380A2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28D59"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A57935"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27B2FB" w14:textId="77777777" w:rsidR="00F9554D" w:rsidRDefault="00F61420">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F9554D" w14:paraId="27A58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B4D9"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E897"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81E90CB"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35C2D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5974"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7209"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9445" w14:textId="77777777" w:rsidR="00F9554D" w:rsidRDefault="00F61420">
            <w:pPr>
              <w:pStyle w:val="ProductList-TableBody"/>
            </w:pPr>
            <w:r>
              <w:rPr>
                <w:color w:val="404040"/>
              </w:rPr>
              <w:t>Minskning Möjlig: Ej tillämpligt</w:t>
            </w:r>
          </w:p>
        </w:tc>
      </w:tr>
      <w:tr w:rsidR="00F9554D" w14:paraId="3411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C4C3"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3539"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9104" w14:textId="77777777" w:rsidR="00F9554D" w:rsidRDefault="00F61420">
            <w:pPr>
              <w:pStyle w:val="ProductList-TableBody"/>
            </w:pPr>
            <w:r>
              <w:rPr>
                <w:color w:val="404040"/>
              </w:rPr>
              <w:t>True-up möjlig: Ej tillämpligt</w:t>
            </w:r>
          </w:p>
        </w:tc>
      </w:tr>
      <w:tr w:rsidR="00F9554D" w14:paraId="78D56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8DC2"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FFC7"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46E3" w14:textId="77777777" w:rsidR="00F9554D" w:rsidRDefault="00F9554D">
            <w:pPr>
              <w:pStyle w:val="ProductList-TableBody"/>
            </w:pPr>
          </w:p>
        </w:tc>
      </w:tr>
    </w:tbl>
    <w:p w14:paraId="2E804899" w14:textId="77777777" w:rsidR="00F9554D" w:rsidRDefault="00F61420">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F9554D" w14:paraId="5A272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DE10A"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EECBD" w14:textId="77777777" w:rsidR="00F9554D" w:rsidRDefault="00F6142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8ACD9AA"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9554D" w14:paraId="58157407" w14:textId="77777777">
        <w:tc>
          <w:tcPr>
            <w:tcW w:w="4040" w:type="dxa"/>
            <w:tcBorders>
              <w:top w:val="single" w:sz="4" w:space="0" w:color="000000"/>
              <w:left w:val="single" w:sz="4" w:space="0" w:color="000000"/>
              <w:bottom w:val="single" w:sz="4" w:space="0" w:color="000000"/>
              <w:right w:val="single" w:sz="4" w:space="0" w:color="000000"/>
            </w:tcBorders>
          </w:tcPr>
          <w:p w14:paraId="2A47B306" w14:textId="77777777" w:rsidR="00F9554D" w:rsidRDefault="00F6142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BABBDF4"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0C23" w14:textId="77777777" w:rsidR="00F9554D" w:rsidRDefault="00F61420">
            <w:pPr>
              <w:pStyle w:val="ProductList-TableBody"/>
            </w:pPr>
            <w:r>
              <w:rPr>
                <w:color w:val="404040"/>
              </w:rPr>
              <w:t>Teknik som ingår: Ej tillämpligt</w:t>
            </w:r>
          </w:p>
        </w:tc>
      </w:tr>
      <w:tr w:rsidR="00F9554D" w14:paraId="2617B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1E2A" w14:textId="77777777" w:rsidR="00F9554D" w:rsidRDefault="00F6142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0123"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40F4" w14:textId="77777777" w:rsidR="00F9554D" w:rsidRDefault="00F9554D">
            <w:pPr>
              <w:pStyle w:val="ProductList-TableBody"/>
            </w:pPr>
          </w:p>
        </w:tc>
      </w:tr>
    </w:tbl>
    <w:p w14:paraId="7689501E" w14:textId="77777777" w:rsidR="00F9554D" w:rsidRDefault="00F9554D">
      <w:pPr>
        <w:pStyle w:val="ProductList-Body"/>
      </w:pPr>
    </w:p>
    <w:p w14:paraId="0CD38909" w14:textId="77777777" w:rsidR="00F9554D" w:rsidRDefault="00F6142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F9554D" w14:paraId="05941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3CD4BE" w14:textId="77777777" w:rsidR="00F9554D" w:rsidRDefault="00F6142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ABA58E2" w14:textId="77777777" w:rsidR="00F9554D" w:rsidRDefault="00F6142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F0CA77" w14:textId="77777777" w:rsidR="00F9554D" w:rsidRDefault="00F61420">
            <w:pPr>
              <w:pStyle w:val="ProductList-TableBody"/>
            </w:pPr>
            <w:r>
              <w:t>Exchange Online (Plan 1/1G/2/2A/2G) användar-SL</w:t>
            </w:r>
          </w:p>
        </w:tc>
      </w:tr>
      <w:tr w:rsidR="00F9554D" w14:paraId="4D3B2F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E3EB44"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C544FA" w14:textId="77777777" w:rsidR="00F9554D" w:rsidRDefault="00F6142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F40A48" w14:textId="77777777" w:rsidR="00F9554D" w:rsidRDefault="00F9554D">
            <w:pPr>
              <w:pStyle w:val="ProductList-TableBody"/>
            </w:pPr>
          </w:p>
        </w:tc>
      </w:tr>
    </w:tbl>
    <w:p w14:paraId="729AC01B" w14:textId="77777777" w:rsidR="00F9554D" w:rsidRDefault="00F9554D">
      <w:pPr>
        <w:pStyle w:val="ProductList-Body"/>
      </w:pPr>
    </w:p>
    <w:p w14:paraId="35C8ADE4" w14:textId="77777777" w:rsidR="00F9554D" w:rsidRDefault="00F61420">
      <w:pPr>
        <w:pStyle w:val="ProductList-SubClauseHeading"/>
        <w:outlineLvl w:val="5"/>
      </w:pPr>
      <w:r>
        <w:t>3.1.1 Ytterligare Funktioner Kopplade till Exchange Enterprise CAL</w:t>
      </w:r>
    </w:p>
    <w:p w14:paraId="6EC3D4D3" w14:textId="77777777" w:rsidR="00F9554D" w:rsidRDefault="00F61420">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F9554D" w14:paraId="6128C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C88A0D"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D650809" w14:textId="77777777" w:rsidR="00F9554D" w:rsidRDefault="00F6142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F23004" w14:textId="77777777" w:rsidR="00F9554D" w:rsidRDefault="00F61420">
            <w:pPr>
              <w:pStyle w:val="ProductList-TableBody"/>
            </w:pPr>
            <w:r>
              <w:t>Exchange Online (Plan 2/2A/2G) användar-SL</w:t>
            </w:r>
          </w:p>
        </w:tc>
      </w:tr>
      <w:tr w:rsidR="00F9554D" w14:paraId="64E568B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90E95A"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550BB8" w14:textId="77777777" w:rsidR="00F9554D" w:rsidRDefault="00F6142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AF6C96" w14:textId="77777777" w:rsidR="00F9554D" w:rsidRDefault="00F9554D">
            <w:pPr>
              <w:pStyle w:val="ProductList-TableBody"/>
            </w:pPr>
          </w:p>
        </w:tc>
      </w:tr>
    </w:tbl>
    <w:p w14:paraId="4FEE42F7" w14:textId="77777777" w:rsidR="00F9554D" w:rsidRDefault="00F9554D">
      <w:pPr>
        <w:pStyle w:val="ProductList-BodyIndented"/>
      </w:pPr>
    </w:p>
    <w:p w14:paraId="028BDBEB" w14:textId="77777777" w:rsidR="00F9554D" w:rsidRDefault="00F61420">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F9554D" w14:paraId="675E4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808636" w14:textId="77777777" w:rsidR="00F9554D" w:rsidRDefault="00F6142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FA9962B" w14:textId="77777777" w:rsidR="00F9554D" w:rsidRDefault="00F95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F2C437" w14:textId="77777777" w:rsidR="00F9554D" w:rsidRDefault="00F9554D">
            <w:pPr>
              <w:pStyle w:val="ProductList-TableBody"/>
            </w:pPr>
          </w:p>
        </w:tc>
      </w:tr>
    </w:tbl>
    <w:p w14:paraId="27F9E42D" w14:textId="77777777" w:rsidR="00F9554D" w:rsidRDefault="00F9554D">
      <w:pPr>
        <w:pStyle w:val="ProductList-Body"/>
      </w:pPr>
    </w:p>
    <w:p w14:paraId="38B36CB6" w14:textId="77777777" w:rsidR="00F9554D" w:rsidRDefault="00F9554D">
      <w:pPr>
        <w:pStyle w:val="ProductList-Body"/>
      </w:pPr>
    </w:p>
    <w:p w14:paraId="565E5E34" w14:textId="77777777" w:rsidR="00F9554D" w:rsidRDefault="00F6142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65"/>
        <w:gridCol w:w="3632"/>
        <w:gridCol w:w="3719"/>
      </w:tblGrid>
      <w:tr w:rsidR="00F9554D" w14:paraId="52591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0D3CB"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DA09F6" w14:textId="77777777" w:rsidR="00F9554D" w:rsidRDefault="00F61420">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CD58B" w14:textId="77777777" w:rsidR="00F9554D" w:rsidRDefault="00F61420">
            <w:pPr>
              <w:pStyle w:val="ProductList-TableBody"/>
            </w:pPr>
            <w:r>
              <w:rPr>
                <w:color w:val="404040"/>
              </w:rPr>
              <w:t>Redundansväxlingsrättigheter: Ej tillämpligt</w:t>
            </w:r>
          </w:p>
        </w:tc>
      </w:tr>
      <w:tr w:rsidR="00F9554D" w14:paraId="236F825A" w14:textId="77777777">
        <w:tc>
          <w:tcPr>
            <w:tcW w:w="4040" w:type="dxa"/>
            <w:tcBorders>
              <w:top w:val="single" w:sz="4" w:space="0" w:color="000000"/>
              <w:left w:val="single" w:sz="4" w:space="0" w:color="000000"/>
              <w:bottom w:val="single" w:sz="4" w:space="0" w:color="000000"/>
              <w:right w:val="single" w:sz="4" w:space="0" w:color="000000"/>
            </w:tcBorders>
          </w:tcPr>
          <w:p w14:paraId="3E0743E8" w14:textId="77777777" w:rsidR="00F9554D" w:rsidRDefault="00F6142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37C4E802"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6E91" w14:textId="77777777" w:rsidR="00F9554D" w:rsidRDefault="00F61420">
            <w:pPr>
              <w:pStyle w:val="ProductList-TableBody"/>
            </w:pPr>
            <w:r>
              <w:rPr>
                <w:color w:val="404040"/>
              </w:rPr>
              <w:t>Rättigheter till nätverksväxling: Ej tillämpligt</w:t>
            </w:r>
          </w:p>
        </w:tc>
      </w:tr>
      <w:tr w:rsidR="00F9554D" w14:paraId="0F23CD52" w14:textId="77777777">
        <w:tc>
          <w:tcPr>
            <w:tcW w:w="4040" w:type="dxa"/>
            <w:tcBorders>
              <w:top w:val="single" w:sz="4" w:space="0" w:color="000000"/>
              <w:left w:val="single" w:sz="4" w:space="0" w:color="000000"/>
              <w:bottom w:val="single" w:sz="4" w:space="0" w:color="000000"/>
              <w:right w:val="single" w:sz="4" w:space="0" w:color="000000"/>
            </w:tcBorders>
          </w:tcPr>
          <w:p w14:paraId="07E869BA"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AC6E"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EA14" w14:textId="77777777" w:rsidR="00F9554D" w:rsidRDefault="00F9554D">
            <w:pPr>
              <w:pStyle w:val="ProductList-TableBody"/>
            </w:pPr>
          </w:p>
        </w:tc>
      </w:tr>
    </w:tbl>
    <w:p w14:paraId="6B888446" w14:textId="77777777" w:rsidR="00F9554D" w:rsidRDefault="00F9554D">
      <w:pPr>
        <w:pStyle w:val="ProductList-Body"/>
      </w:pPr>
    </w:p>
    <w:p w14:paraId="6F476830" w14:textId="77777777" w:rsidR="00F9554D" w:rsidRDefault="00F61420">
      <w:pPr>
        <w:pStyle w:val="ProductList-ClauseHeading"/>
        <w:outlineLvl w:val="4"/>
      </w:pPr>
      <w:r>
        <w:lastRenderedPageBreak/>
        <w:t>4.1 Kompletterade Villkor till Exchange Enterprise CAL with Services 2019</w:t>
      </w:r>
    </w:p>
    <w:p w14:paraId="2174F5E5" w14:textId="77777777" w:rsidR="00F9554D" w:rsidRDefault="00F61420">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1F0A20CB" w14:textId="77777777" w:rsidR="00F9554D" w:rsidRDefault="00F9554D">
      <w:pPr>
        <w:pStyle w:val="ProductList-Body"/>
      </w:pPr>
    </w:p>
    <w:p w14:paraId="6298D3FA" w14:textId="77777777" w:rsidR="00F9554D" w:rsidRDefault="00F61420">
      <w:pPr>
        <w:pStyle w:val="ProductList-ClauseHeading"/>
        <w:outlineLvl w:val="4"/>
      </w:pPr>
      <w:r>
        <w:t>4.2 Tjänsten Exchange Online röstbrevlåda</w:t>
      </w:r>
    </w:p>
    <w:p w14:paraId="1C08FB8F" w14:textId="77777777" w:rsidR="00F9554D" w:rsidRDefault="00F61420">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för åtkomst till röstmeddelanden från Outlook. Användning av denna Onlinetjänst är underkastad OST.</w:t>
      </w:r>
    </w:p>
    <w:p w14:paraId="1FA75958" w14:textId="77777777" w:rsidR="00F9554D" w:rsidRDefault="00F9554D">
      <w:pPr>
        <w:pStyle w:val="ProductList-Body"/>
      </w:pPr>
    </w:p>
    <w:p w14:paraId="721B47E1"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19973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16473"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5A2CEF98" w14:textId="77777777" w:rsidR="00F9554D" w:rsidRDefault="00F9554D">
      <w:pPr>
        <w:pStyle w:val="ProductList-Body"/>
      </w:pPr>
    </w:p>
    <w:p w14:paraId="08F08FC9" w14:textId="77777777" w:rsidR="00F9554D" w:rsidRDefault="00F61420">
      <w:pPr>
        <w:pStyle w:val="ProductList-Offering2HeadingNoBorder"/>
        <w:outlineLvl w:val="2"/>
      </w:pPr>
      <w:bookmarkStart w:id="100" w:name="_Sec639"/>
      <w:r>
        <w:t>Project Server</w:t>
      </w:r>
      <w:bookmarkEnd w:id="100"/>
      <w:r>
        <w:fldChar w:fldCharType="begin"/>
      </w:r>
      <w:r>
        <w:instrText xml:space="preserve"> TC "</w:instrText>
      </w:r>
      <w:bookmarkStart w:id="101" w:name="_Toc536386090"/>
      <w:r>
        <w:instrText>Project Server</w:instrText>
      </w:r>
      <w:bookmarkEnd w:id="101"/>
      <w:r>
        <w:instrText>" \l 3</w:instrText>
      </w:r>
      <w:r>
        <w:fldChar w:fldCharType="end"/>
      </w:r>
    </w:p>
    <w:p w14:paraId="0FC8C546" w14:textId="77777777" w:rsidR="00F9554D" w:rsidRDefault="00F61420">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554D" w14:paraId="0F77F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4CB33"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422EA"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C5E79"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1E5A"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26BC"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AB14"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DB42"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34746"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092B"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68E0F"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4D4AD"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DB2B"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56E2931A" w14:textId="77777777">
        <w:tc>
          <w:tcPr>
            <w:tcW w:w="4160" w:type="dxa"/>
            <w:tcBorders>
              <w:top w:val="single" w:sz="6" w:space="0" w:color="FFFFFF"/>
              <w:left w:val="none" w:sz="4" w:space="0" w:color="6E6E6E"/>
              <w:bottom w:val="dashed" w:sz="4" w:space="0" w:color="BFBFBF"/>
              <w:right w:val="none" w:sz="4" w:space="0" w:color="6E6E6E"/>
            </w:tcBorders>
          </w:tcPr>
          <w:p w14:paraId="0851A103" w14:textId="77777777" w:rsidR="00F9554D" w:rsidRDefault="00F6142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9A9DA6" w14:textId="77777777" w:rsidR="00F9554D" w:rsidRDefault="00F614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9EAD90" w14:textId="77777777" w:rsidR="00F9554D" w:rsidRDefault="00F614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75595B" w14:textId="77777777" w:rsidR="00F9554D" w:rsidRDefault="00F614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F1F569" w14:textId="77777777" w:rsidR="00F9554D" w:rsidRDefault="00F614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B90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189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CEF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B47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382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4B5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4FA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107C2577" w14:textId="77777777">
        <w:tc>
          <w:tcPr>
            <w:tcW w:w="4160" w:type="dxa"/>
            <w:tcBorders>
              <w:top w:val="dashed" w:sz="4" w:space="0" w:color="BFBFBF"/>
              <w:left w:val="none" w:sz="4" w:space="0" w:color="6E6E6E"/>
              <w:bottom w:val="none" w:sz="4" w:space="0" w:color="BFBFBF"/>
              <w:right w:val="none" w:sz="4" w:space="0" w:color="6E6E6E"/>
            </w:tcBorders>
          </w:tcPr>
          <w:p w14:paraId="4D322E73" w14:textId="77777777" w:rsidR="00F9554D" w:rsidRDefault="00F61420">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192CE219" w14:textId="77777777" w:rsidR="00F9554D" w:rsidRDefault="00F614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EA9745"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BA2920"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C8A283"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7F6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E64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58E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B25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7E2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BA7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63B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5B6077F" w14:textId="77777777" w:rsidR="00F9554D" w:rsidRDefault="00F61420">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F9554D" w14:paraId="4E17C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4A4EA2"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4B758DF"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D92972" w14:textId="77777777" w:rsidR="00F9554D" w:rsidRDefault="00F61420">
            <w:pPr>
              <w:pStyle w:val="ProductList-TableBody"/>
            </w:pPr>
            <w:r>
              <w:rPr>
                <w:color w:val="404040"/>
              </w:rPr>
              <w:t>Nedgraderingar: Ej tillämpligt</w:t>
            </w:r>
          </w:p>
        </w:tc>
      </w:tr>
      <w:tr w:rsidR="00F9554D" w14:paraId="4DDFC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245C"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9758"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4B0CE1B"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60A22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CDD1"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9973"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B867" w14:textId="77777777" w:rsidR="00F9554D" w:rsidRDefault="00F61420">
            <w:pPr>
              <w:pStyle w:val="ProductList-TableBody"/>
            </w:pPr>
            <w:r>
              <w:rPr>
                <w:color w:val="404040"/>
              </w:rPr>
              <w:t>Minskning Möjlig: Ej tillämpligt</w:t>
            </w:r>
          </w:p>
        </w:tc>
      </w:tr>
      <w:tr w:rsidR="00F9554D" w14:paraId="087A2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24C2"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EFC3"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B1AE" w14:textId="77777777" w:rsidR="00F9554D" w:rsidRDefault="00F61420">
            <w:pPr>
              <w:pStyle w:val="ProductList-TableBody"/>
            </w:pPr>
            <w:r>
              <w:rPr>
                <w:color w:val="404040"/>
              </w:rPr>
              <w:t>True-Up möjlig: Ej tillämpligt</w:t>
            </w:r>
          </w:p>
        </w:tc>
      </w:tr>
      <w:tr w:rsidR="00F9554D" w14:paraId="2043F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485F"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3B47"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F9AC" w14:textId="77777777" w:rsidR="00F9554D" w:rsidRDefault="00F9554D">
            <w:pPr>
              <w:pStyle w:val="ProductList-TableBody"/>
            </w:pPr>
          </w:p>
        </w:tc>
      </w:tr>
    </w:tbl>
    <w:p w14:paraId="6B77CAEA" w14:textId="77777777" w:rsidR="00F9554D" w:rsidRDefault="00F61420">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F9554D" w14:paraId="0FEAE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057EF"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A5F71" w14:textId="77777777" w:rsidR="00F9554D" w:rsidRDefault="00F6142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719C3004"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9554D" w14:paraId="1DC10E4B" w14:textId="77777777">
        <w:tc>
          <w:tcPr>
            <w:tcW w:w="4040" w:type="dxa"/>
            <w:tcBorders>
              <w:top w:val="single" w:sz="4" w:space="0" w:color="000000"/>
              <w:left w:val="single" w:sz="4" w:space="0" w:color="000000"/>
              <w:bottom w:val="single" w:sz="4" w:space="0" w:color="000000"/>
              <w:right w:val="single" w:sz="4" w:space="0" w:color="000000"/>
            </w:tcBorders>
          </w:tcPr>
          <w:p w14:paraId="425D97B6" w14:textId="77777777" w:rsidR="00F9554D" w:rsidRDefault="00F6142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B920B5E"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ADE5A" w14:textId="77777777" w:rsidR="00F9554D" w:rsidRDefault="00F61420">
            <w:pPr>
              <w:pStyle w:val="ProductList-TableBody"/>
            </w:pPr>
            <w:r>
              <w:rPr>
                <w:color w:val="404040"/>
              </w:rPr>
              <w:t>Teknik som ingår: Ej tillämpligt</w:t>
            </w:r>
          </w:p>
        </w:tc>
      </w:tr>
      <w:tr w:rsidR="00F9554D" w14:paraId="6104F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26CB" w14:textId="77777777" w:rsidR="00F9554D" w:rsidRDefault="00F6142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30187"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7255" w14:textId="77777777" w:rsidR="00F9554D" w:rsidRDefault="00F9554D">
            <w:pPr>
              <w:pStyle w:val="ProductList-TableBody"/>
            </w:pPr>
          </w:p>
        </w:tc>
      </w:tr>
    </w:tbl>
    <w:p w14:paraId="17444CAA" w14:textId="77777777" w:rsidR="00F9554D" w:rsidRDefault="00F9554D">
      <w:pPr>
        <w:pStyle w:val="ProductList-Body"/>
      </w:pPr>
    </w:p>
    <w:p w14:paraId="323DE63B" w14:textId="77777777" w:rsidR="00F9554D" w:rsidRDefault="00F6142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F9554D" w14:paraId="6B625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B6426C" w14:textId="77777777" w:rsidR="00F9554D" w:rsidRDefault="00F6142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A1EECAB" w14:textId="77777777" w:rsidR="00F9554D" w:rsidRDefault="00F6142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F6A483E" w14:textId="77777777" w:rsidR="00F9554D" w:rsidRDefault="00F61420">
            <w:pPr>
              <w:pStyle w:val="ProductList-TableBody"/>
            </w:pPr>
            <w:r>
              <w:t>Project Online Essentials användar-SL</w:t>
            </w:r>
          </w:p>
        </w:tc>
      </w:tr>
      <w:tr w:rsidR="00F9554D" w14:paraId="2542C0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B67658" w14:textId="77777777" w:rsidR="00F9554D" w:rsidRDefault="00F955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E6EAF5" w14:textId="77777777" w:rsidR="00F9554D" w:rsidRDefault="00F61420">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14:paraId="3CD07C71" w14:textId="77777777" w:rsidR="00F9554D" w:rsidRDefault="00F61420">
            <w:pPr>
              <w:pStyle w:val="ProductList-TableBody"/>
            </w:pPr>
            <w:r>
              <w:t>Project Online Premium användar-SL</w:t>
            </w:r>
          </w:p>
        </w:tc>
      </w:tr>
      <w:tr w:rsidR="00F9554D" w14:paraId="6DAA61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BA32A"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DF2D31" w14:textId="77777777" w:rsidR="00F9554D" w:rsidRDefault="00F6142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AD58DB5" w14:textId="77777777" w:rsidR="00F9554D" w:rsidRDefault="00F9554D">
            <w:pPr>
              <w:pStyle w:val="ProductList-TableBody"/>
            </w:pPr>
          </w:p>
        </w:tc>
      </w:tr>
    </w:tbl>
    <w:p w14:paraId="3C7C713B" w14:textId="77777777" w:rsidR="00F9554D" w:rsidRDefault="00F9554D">
      <w:pPr>
        <w:pStyle w:val="ProductList-Body"/>
      </w:pPr>
    </w:p>
    <w:p w14:paraId="0D10C911" w14:textId="77777777" w:rsidR="00F9554D" w:rsidRDefault="00F61420">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F9554D" w14:paraId="3DC6F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FE427A" w14:textId="77777777" w:rsidR="00F9554D" w:rsidRDefault="00F6142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50493017" w14:textId="77777777" w:rsidR="00F9554D" w:rsidRDefault="00F95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C6C02B" w14:textId="77777777" w:rsidR="00F9554D" w:rsidRDefault="00F9554D">
            <w:pPr>
              <w:pStyle w:val="ProductList-TableBody"/>
            </w:pPr>
          </w:p>
        </w:tc>
      </w:tr>
    </w:tbl>
    <w:p w14:paraId="14B12657" w14:textId="77777777" w:rsidR="00F9554D" w:rsidRDefault="00F6142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F9554D" w14:paraId="2369D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89352"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D8A814"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4C156" w14:textId="77777777" w:rsidR="00F9554D" w:rsidRDefault="00F61420">
            <w:pPr>
              <w:pStyle w:val="ProductList-TableBody"/>
            </w:pPr>
            <w:r>
              <w:rPr>
                <w:color w:val="404040"/>
              </w:rPr>
              <w:t>Redundansväxlingsrättigheter: Ej tillämpligt</w:t>
            </w:r>
          </w:p>
        </w:tc>
      </w:tr>
      <w:tr w:rsidR="00F9554D" w14:paraId="5E1B5EAC" w14:textId="77777777">
        <w:tc>
          <w:tcPr>
            <w:tcW w:w="4040" w:type="dxa"/>
            <w:tcBorders>
              <w:top w:val="single" w:sz="4" w:space="0" w:color="000000"/>
              <w:left w:val="single" w:sz="4" w:space="0" w:color="000000"/>
              <w:bottom w:val="single" w:sz="4" w:space="0" w:color="000000"/>
              <w:right w:val="single" w:sz="4" w:space="0" w:color="000000"/>
            </w:tcBorders>
          </w:tcPr>
          <w:p w14:paraId="2D8FD86F" w14:textId="77777777" w:rsidR="00F9554D" w:rsidRDefault="00F6142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E329"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3E49" w14:textId="77777777" w:rsidR="00F9554D" w:rsidRDefault="00F61420">
            <w:pPr>
              <w:pStyle w:val="ProductList-TableBody"/>
            </w:pPr>
            <w:r>
              <w:rPr>
                <w:color w:val="404040"/>
              </w:rPr>
              <w:t>Rättigheter till nätverksväxling: Ej tillämpligt</w:t>
            </w:r>
          </w:p>
        </w:tc>
      </w:tr>
      <w:tr w:rsidR="00F9554D" w14:paraId="35471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C978"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EA64"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EA73" w14:textId="77777777" w:rsidR="00F9554D" w:rsidRDefault="00F9554D">
            <w:pPr>
              <w:pStyle w:val="ProductList-TableBody"/>
            </w:pPr>
          </w:p>
        </w:tc>
      </w:tr>
    </w:tbl>
    <w:p w14:paraId="0402D2D5"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02EFA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EE7CD"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FCE455B" w14:textId="77777777" w:rsidR="00F9554D" w:rsidRDefault="00F9554D">
      <w:pPr>
        <w:pStyle w:val="ProductList-Body"/>
      </w:pPr>
    </w:p>
    <w:p w14:paraId="67477D0A" w14:textId="77777777" w:rsidR="00F9554D" w:rsidRDefault="00F61420">
      <w:pPr>
        <w:pStyle w:val="ProductList-Offering2HeadingNoBorder"/>
        <w:outlineLvl w:val="2"/>
      </w:pPr>
      <w:bookmarkStart w:id="106" w:name="_Sec640"/>
      <w:r>
        <w:t>SharePoint Server</w:t>
      </w:r>
      <w:bookmarkEnd w:id="106"/>
      <w:r>
        <w:fldChar w:fldCharType="begin"/>
      </w:r>
      <w:r>
        <w:instrText xml:space="preserve"> TC "</w:instrText>
      </w:r>
      <w:bookmarkStart w:id="107" w:name="_Toc536386091"/>
      <w:r>
        <w:instrText>SharePoint Server</w:instrText>
      </w:r>
      <w:bookmarkEnd w:id="107"/>
      <w:r>
        <w:instrText>" \l 3</w:instrText>
      </w:r>
      <w:r>
        <w:fldChar w:fldCharType="end"/>
      </w:r>
    </w:p>
    <w:p w14:paraId="3C94D654" w14:textId="77777777" w:rsidR="00F9554D" w:rsidRDefault="00F61420">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9554D" w14:paraId="7D92FD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F2B5C"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F2FE7"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D95B3"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4B345"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1D3C"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43EFE"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178F5"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0AF3"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2CBBE"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F0C17"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C6EB"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EE2E2"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53198A0A" w14:textId="77777777">
        <w:tc>
          <w:tcPr>
            <w:tcW w:w="4160" w:type="dxa"/>
            <w:tcBorders>
              <w:top w:val="single" w:sz="6" w:space="0" w:color="FFFFFF"/>
              <w:left w:val="none" w:sz="4" w:space="0" w:color="6E6E6E"/>
              <w:bottom w:val="dashed" w:sz="4" w:space="0" w:color="BFBFBF"/>
              <w:right w:val="none" w:sz="4" w:space="0" w:color="6E6E6E"/>
            </w:tcBorders>
          </w:tcPr>
          <w:p w14:paraId="0B07719B" w14:textId="77777777" w:rsidR="00F9554D" w:rsidRDefault="00F6142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9DFB16" w14:textId="77777777" w:rsidR="00F9554D" w:rsidRDefault="00F614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B6422D" w14:textId="77777777" w:rsidR="00F9554D" w:rsidRDefault="00F614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158140" w14:textId="77777777" w:rsidR="00F9554D" w:rsidRDefault="00F614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0C6A57" w14:textId="77777777" w:rsidR="00F9554D" w:rsidRDefault="00F614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494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C8B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D67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7AA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8BE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BC9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A68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447DB5B5" w14:textId="77777777">
        <w:tc>
          <w:tcPr>
            <w:tcW w:w="4160" w:type="dxa"/>
            <w:tcBorders>
              <w:top w:val="dashed" w:sz="4" w:space="0" w:color="BFBFBF"/>
              <w:left w:val="none" w:sz="4" w:space="0" w:color="6E6E6E"/>
              <w:bottom w:val="dashed" w:sz="4" w:space="0" w:color="BFBFBF"/>
              <w:right w:val="none" w:sz="4" w:space="0" w:color="6E6E6E"/>
            </w:tcBorders>
          </w:tcPr>
          <w:p w14:paraId="15D1800C" w14:textId="77777777" w:rsidR="00F9554D" w:rsidRDefault="00F61420">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129FABE" w14:textId="77777777" w:rsidR="00F9554D" w:rsidRDefault="00F614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850F35"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A54956"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B1CFE"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115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307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D9A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4530"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A2FC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FFD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B731" w14:textId="77777777" w:rsidR="00F9554D" w:rsidRDefault="00F6142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6B302704" w14:textId="77777777">
        <w:tc>
          <w:tcPr>
            <w:tcW w:w="4160" w:type="dxa"/>
            <w:tcBorders>
              <w:top w:val="dashed" w:sz="4" w:space="0" w:color="BFBFBF"/>
              <w:left w:val="none" w:sz="4" w:space="0" w:color="6E6E6E"/>
              <w:bottom w:val="none" w:sz="4" w:space="0" w:color="BFBFBF"/>
              <w:right w:val="none" w:sz="4" w:space="0" w:color="6E6E6E"/>
            </w:tcBorders>
          </w:tcPr>
          <w:p w14:paraId="25B0B19A" w14:textId="77777777" w:rsidR="00F9554D" w:rsidRDefault="00F61420">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069A3A6A" w14:textId="77777777" w:rsidR="00F9554D" w:rsidRDefault="00F614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BFA356"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EA083E"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4AD883"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F6F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AE8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551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A64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D7E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425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DF24" w14:textId="77777777" w:rsidR="00F9554D" w:rsidRDefault="00F6142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155B479" w14:textId="77777777" w:rsidR="00F9554D" w:rsidRDefault="00F61420">
      <w:pPr>
        <w:pStyle w:val="ProductList-Offering1SubSection"/>
        <w:outlineLvl w:val="3"/>
      </w:pPr>
      <w:bookmarkStart w:id="109" w:name="_Sec740"/>
      <w:r>
        <w:lastRenderedPageBreak/>
        <w:t>2. Produktvillkor</w:t>
      </w:r>
      <w:bookmarkEnd w:id="109"/>
    </w:p>
    <w:tbl>
      <w:tblPr>
        <w:tblStyle w:val="PURTable"/>
        <w:tblW w:w="0" w:type="dxa"/>
        <w:tblLook w:val="04A0" w:firstRow="1" w:lastRow="0" w:firstColumn="1" w:lastColumn="0" w:noHBand="0" w:noVBand="1"/>
      </w:tblPr>
      <w:tblGrid>
        <w:gridCol w:w="3582"/>
        <w:gridCol w:w="3708"/>
        <w:gridCol w:w="3626"/>
      </w:tblGrid>
      <w:tr w:rsidR="00F9554D" w14:paraId="7E100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F94EB6"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4D844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D810F9" w14:textId="77777777" w:rsidR="00F9554D" w:rsidRDefault="00F61420">
            <w:pPr>
              <w:pStyle w:val="ProductList-TableBody"/>
            </w:pPr>
            <w:r>
              <w:rPr>
                <w:color w:val="404040"/>
              </w:rPr>
              <w:t>Nedgraderingar: Ej tillämpligt</w:t>
            </w:r>
          </w:p>
        </w:tc>
      </w:tr>
      <w:tr w:rsidR="00F9554D" w14:paraId="34456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C81D"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DE46"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F86DFD2"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543C6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CA04"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F642"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3703" w14:textId="77777777" w:rsidR="00F9554D" w:rsidRDefault="00F61420">
            <w:pPr>
              <w:pStyle w:val="ProductList-TableBody"/>
            </w:pPr>
            <w:r>
              <w:rPr>
                <w:color w:val="404040"/>
              </w:rPr>
              <w:t>Minskning möjlig: Ej tillämpligt</w:t>
            </w:r>
          </w:p>
        </w:tc>
      </w:tr>
      <w:tr w:rsidR="00F9554D" w14:paraId="0CF4BF46" w14:textId="77777777">
        <w:tc>
          <w:tcPr>
            <w:tcW w:w="4040" w:type="dxa"/>
            <w:tcBorders>
              <w:top w:val="single" w:sz="4" w:space="0" w:color="000000"/>
              <w:left w:val="single" w:sz="4" w:space="0" w:color="000000"/>
              <w:bottom w:val="single" w:sz="4" w:space="0" w:color="000000"/>
              <w:right w:val="single" w:sz="4" w:space="0" w:color="000000"/>
            </w:tcBorders>
          </w:tcPr>
          <w:p w14:paraId="2BCD9706"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9C12"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1EAD" w14:textId="77777777" w:rsidR="00F9554D" w:rsidRDefault="00F61420">
            <w:pPr>
              <w:pStyle w:val="ProductList-TableBody"/>
            </w:pPr>
            <w:r>
              <w:rPr>
                <w:color w:val="404040"/>
              </w:rPr>
              <w:t>True-Up möjlig: Ej tillämpligt</w:t>
            </w:r>
          </w:p>
        </w:tc>
      </w:tr>
      <w:tr w:rsidR="00F9554D" w14:paraId="7F60B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8D8A"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A7F2"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CD54" w14:textId="77777777" w:rsidR="00F9554D" w:rsidRDefault="00F9554D">
            <w:pPr>
              <w:pStyle w:val="ProductList-TableBody"/>
            </w:pPr>
          </w:p>
        </w:tc>
      </w:tr>
    </w:tbl>
    <w:p w14:paraId="3D61E4BD" w14:textId="77777777" w:rsidR="00F9554D" w:rsidRDefault="00F61420">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F9554D" w14:paraId="2B3B9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10BE3"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81EC84"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55B50E7"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9554D" w14:paraId="2217EA1C" w14:textId="77777777">
        <w:tc>
          <w:tcPr>
            <w:tcW w:w="4040" w:type="dxa"/>
            <w:tcBorders>
              <w:top w:val="single" w:sz="4" w:space="0" w:color="000000"/>
              <w:left w:val="single" w:sz="4" w:space="0" w:color="000000"/>
              <w:bottom w:val="single" w:sz="4" w:space="0" w:color="000000"/>
              <w:right w:val="single" w:sz="4" w:space="0" w:color="000000"/>
            </w:tcBorders>
          </w:tcPr>
          <w:p w14:paraId="28F5EB11" w14:textId="77777777" w:rsidR="00F9554D" w:rsidRDefault="00F6142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D47C5B0"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DAF6" w14:textId="77777777" w:rsidR="00F9554D" w:rsidRDefault="00F61420">
            <w:pPr>
              <w:pStyle w:val="ProductList-TableBody"/>
            </w:pPr>
            <w:r>
              <w:rPr>
                <w:color w:val="404040"/>
              </w:rPr>
              <w:t>Teknik som ingår: Ej tillämpligt</w:t>
            </w:r>
          </w:p>
        </w:tc>
      </w:tr>
      <w:tr w:rsidR="00F9554D" w14:paraId="1D581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E661" w14:textId="77777777" w:rsidR="00F9554D" w:rsidRDefault="00F6142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BF2C"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F412" w14:textId="77777777" w:rsidR="00F9554D" w:rsidRDefault="00F9554D">
            <w:pPr>
              <w:pStyle w:val="ProductList-TableBody"/>
            </w:pPr>
          </w:p>
        </w:tc>
      </w:tr>
    </w:tbl>
    <w:p w14:paraId="5892E9F2" w14:textId="77777777" w:rsidR="00F9554D" w:rsidRDefault="00F9554D">
      <w:pPr>
        <w:pStyle w:val="ProductList-Body"/>
      </w:pPr>
    </w:p>
    <w:p w14:paraId="1725E047" w14:textId="77777777" w:rsidR="00F9554D" w:rsidRDefault="00F61420">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F9554D" w14:paraId="3BAF6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19C4D5" w14:textId="77777777" w:rsidR="00F9554D" w:rsidRDefault="00F6142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EA0EC55" w14:textId="77777777" w:rsidR="00F9554D" w:rsidRDefault="00F6142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974142" w14:textId="77777777" w:rsidR="00F9554D" w:rsidRDefault="00F61420">
            <w:pPr>
              <w:pStyle w:val="ProductList-TableBody"/>
            </w:pPr>
            <w:r>
              <w:t>Användar-SL för  SharePoint Online (Plan 1/2)</w:t>
            </w:r>
            <w:r>
              <w:fldChar w:fldCharType="begin"/>
            </w:r>
            <w:r>
              <w:instrText xml:space="preserve"> XE " SharePoint Online (Plan 1/2)" </w:instrText>
            </w:r>
            <w:r>
              <w:fldChar w:fldCharType="end"/>
            </w:r>
          </w:p>
        </w:tc>
      </w:tr>
      <w:tr w:rsidR="00F9554D" w14:paraId="6F7C14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E7F6E4"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F779D3" w14:textId="77777777" w:rsidR="00F9554D" w:rsidRDefault="00F6142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0943D5" w14:textId="77777777" w:rsidR="00F9554D" w:rsidRDefault="00F9554D">
            <w:pPr>
              <w:pStyle w:val="ProductList-TableBody"/>
            </w:pPr>
          </w:p>
        </w:tc>
      </w:tr>
    </w:tbl>
    <w:p w14:paraId="06258F99" w14:textId="77777777" w:rsidR="00F9554D" w:rsidRDefault="00F9554D">
      <w:pPr>
        <w:pStyle w:val="ProductList-Body"/>
      </w:pPr>
    </w:p>
    <w:p w14:paraId="6A029E65" w14:textId="77777777" w:rsidR="00F9554D" w:rsidRDefault="00F61420">
      <w:pPr>
        <w:pStyle w:val="ProductList-SubClauseHeading"/>
        <w:outlineLvl w:val="5"/>
      </w:pPr>
      <w:r>
        <w:t>3.1.1 Ytterligare Funktioner för SharePoint Server Kopplade till SharePoint Enterprise CAL</w:t>
      </w:r>
    </w:p>
    <w:p w14:paraId="01838347" w14:textId="77777777" w:rsidR="00F9554D" w:rsidRDefault="00F6142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F9554D" w14:paraId="60855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4FF490"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F6613E0" w14:textId="77777777" w:rsidR="00F9554D" w:rsidRDefault="00F6142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A155C5E" w14:textId="77777777" w:rsidR="00F9554D" w:rsidRDefault="00F61420">
            <w:pPr>
              <w:pStyle w:val="ProductList-TableBody"/>
            </w:pPr>
            <w:r>
              <w:t>Användar-SL för SharePoint Online (Plan 2)</w:t>
            </w:r>
          </w:p>
        </w:tc>
      </w:tr>
      <w:tr w:rsidR="00F9554D" w14:paraId="7FF002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97110C"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75E0FD" w14:textId="77777777" w:rsidR="00F9554D" w:rsidRDefault="00F6142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45057A" w14:textId="77777777" w:rsidR="00F9554D" w:rsidRDefault="00F9554D">
            <w:pPr>
              <w:pStyle w:val="ProductList-TableBody"/>
            </w:pPr>
          </w:p>
        </w:tc>
      </w:tr>
    </w:tbl>
    <w:p w14:paraId="35A342F2" w14:textId="77777777" w:rsidR="00F9554D" w:rsidRDefault="00F9554D">
      <w:pPr>
        <w:pStyle w:val="ProductList-BodyIndented"/>
      </w:pPr>
    </w:p>
    <w:p w14:paraId="534C1C3F" w14:textId="77777777" w:rsidR="00F9554D" w:rsidRDefault="00F61420">
      <w:pPr>
        <w:pStyle w:val="ProductList-ClauseHeading"/>
        <w:outlineLvl w:val="4"/>
      </w:pPr>
      <w:r>
        <w:t>3.2 CAL-avstående för användare som bereder sig åtkomst till offentligt tillgängligt innehåll</w:t>
      </w:r>
    </w:p>
    <w:p w14:paraId="29E49107" w14:textId="77777777" w:rsidR="00F9554D" w:rsidRDefault="00F61420">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409C81D9" w14:textId="77777777" w:rsidR="00F9554D" w:rsidRDefault="00F9554D">
      <w:pPr>
        <w:pStyle w:val="ProductList-Body"/>
      </w:pPr>
    </w:p>
    <w:p w14:paraId="4F2E4689" w14:textId="77777777" w:rsidR="00F9554D" w:rsidRDefault="00F61420">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F9554D" w14:paraId="0BAF3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54D468" w14:textId="77777777" w:rsidR="00F9554D" w:rsidRDefault="00F6142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7A655D10" w14:textId="77777777" w:rsidR="00F9554D" w:rsidRDefault="00F95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B0335D" w14:textId="77777777" w:rsidR="00F9554D" w:rsidRDefault="00F9554D">
            <w:pPr>
              <w:pStyle w:val="ProductList-TableBody"/>
            </w:pPr>
          </w:p>
        </w:tc>
      </w:tr>
    </w:tbl>
    <w:p w14:paraId="5BD2488B" w14:textId="77777777" w:rsidR="00F9554D" w:rsidRDefault="00F9554D">
      <w:pPr>
        <w:pStyle w:val="ProductList-Body"/>
      </w:pPr>
    </w:p>
    <w:p w14:paraId="2D35DC55" w14:textId="77777777" w:rsidR="00F9554D" w:rsidRDefault="00F9554D">
      <w:pPr>
        <w:pStyle w:val="ProductList-Body"/>
      </w:pPr>
    </w:p>
    <w:p w14:paraId="06526892" w14:textId="77777777" w:rsidR="00F9554D" w:rsidRDefault="00F6142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F9554D" w14:paraId="66037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26BA7"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68AB81"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8326E" w14:textId="77777777" w:rsidR="00F9554D" w:rsidRDefault="00F61420">
            <w:pPr>
              <w:pStyle w:val="ProductList-TableBody"/>
            </w:pPr>
            <w:r>
              <w:rPr>
                <w:color w:val="404040"/>
              </w:rPr>
              <w:t>Redundansväxlingsrättigheter: Ej tillämpligt</w:t>
            </w:r>
          </w:p>
        </w:tc>
      </w:tr>
      <w:tr w:rsidR="00F9554D" w14:paraId="02C919A3" w14:textId="77777777">
        <w:tc>
          <w:tcPr>
            <w:tcW w:w="4040" w:type="dxa"/>
            <w:tcBorders>
              <w:top w:val="single" w:sz="4" w:space="0" w:color="000000"/>
              <w:left w:val="single" w:sz="4" w:space="0" w:color="000000"/>
              <w:bottom w:val="single" w:sz="4" w:space="0" w:color="000000"/>
              <w:right w:val="single" w:sz="4" w:space="0" w:color="000000"/>
            </w:tcBorders>
          </w:tcPr>
          <w:p w14:paraId="2D64F163" w14:textId="77777777" w:rsidR="00F9554D" w:rsidRDefault="00F6142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48D3D7B"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5B59" w14:textId="77777777" w:rsidR="00F9554D" w:rsidRDefault="00F61420">
            <w:pPr>
              <w:pStyle w:val="ProductList-TableBody"/>
            </w:pPr>
            <w:r>
              <w:rPr>
                <w:color w:val="404040"/>
              </w:rPr>
              <w:t>Rättigheter till nätverksväxling: Ej tillämpligt</w:t>
            </w:r>
          </w:p>
        </w:tc>
      </w:tr>
      <w:tr w:rsidR="00F9554D" w14:paraId="053B7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2D72"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6733"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F8F3" w14:textId="77777777" w:rsidR="00F9554D" w:rsidRDefault="00F9554D">
            <w:pPr>
              <w:pStyle w:val="ProductList-TableBody"/>
            </w:pPr>
          </w:p>
        </w:tc>
      </w:tr>
    </w:tbl>
    <w:p w14:paraId="548E36EF"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64C6A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E649C"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36F65A5" w14:textId="77777777" w:rsidR="00F9554D" w:rsidRDefault="00F9554D">
      <w:pPr>
        <w:pStyle w:val="ProductList-Body"/>
      </w:pPr>
    </w:p>
    <w:p w14:paraId="539B326C" w14:textId="77777777" w:rsidR="00F9554D" w:rsidRDefault="00F61420">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36386092"/>
      <w:r>
        <w:instrText>Skype för Business Server</w:instrText>
      </w:r>
      <w:bookmarkEnd w:id="113"/>
      <w:r>
        <w:instrText>" \l 3</w:instrText>
      </w:r>
      <w:r>
        <w:fldChar w:fldCharType="end"/>
      </w:r>
    </w:p>
    <w:p w14:paraId="03EA3E04" w14:textId="77777777" w:rsidR="00F9554D" w:rsidRDefault="00F61420">
      <w:pPr>
        <w:pStyle w:val="ProductList-Offering1SubSection"/>
        <w:outlineLvl w:val="3"/>
      </w:pPr>
      <w:bookmarkStart w:id="114" w:name="_Sec686"/>
      <w:r>
        <w:t>1. Programtillgänglighet</w:t>
      </w:r>
      <w:bookmarkEnd w:id="114"/>
    </w:p>
    <w:p w14:paraId="4C59DEB1" w14:textId="77777777" w:rsidR="00F9554D" w:rsidRDefault="00F9554D">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9554D" w14:paraId="15919D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111D4"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D093"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F7A16"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B59EF"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60BA7"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59D9BD"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2F9DB"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2A5D"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E0988"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04E6B"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3890"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B00C"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75F7D359" w14:textId="77777777">
        <w:tc>
          <w:tcPr>
            <w:tcW w:w="4160" w:type="dxa"/>
            <w:tcBorders>
              <w:top w:val="single" w:sz="6" w:space="0" w:color="FFFFFF"/>
              <w:left w:val="none" w:sz="4" w:space="0" w:color="6E6E6E"/>
              <w:bottom w:val="dashed" w:sz="4" w:space="0" w:color="BFBFBF"/>
              <w:right w:val="none" w:sz="4" w:space="0" w:color="6E6E6E"/>
            </w:tcBorders>
          </w:tcPr>
          <w:p w14:paraId="0E66E6C1" w14:textId="77777777" w:rsidR="00F9554D" w:rsidRDefault="00F61420">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AF268C" w14:textId="77777777" w:rsidR="00F9554D" w:rsidRDefault="00F614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6697B0" w14:textId="77777777" w:rsidR="00F9554D" w:rsidRDefault="00F614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D5F1B6" w14:textId="77777777" w:rsidR="00F9554D" w:rsidRDefault="00F614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A6A47E" w14:textId="77777777" w:rsidR="00F9554D" w:rsidRDefault="00F614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334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7C9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9D7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0506"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776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2AB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A43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6B9BFE21" w14:textId="77777777">
        <w:tc>
          <w:tcPr>
            <w:tcW w:w="4160" w:type="dxa"/>
            <w:tcBorders>
              <w:top w:val="dashed" w:sz="4" w:space="0" w:color="BFBFBF"/>
              <w:left w:val="none" w:sz="4" w:space="0" w:color="6E6E6E"/>
              <w:bottom w:val="dashed" w:sz="4" w:space="0" w:color="BFBFBF"/>
              <w:right w:val="none" w:sz="4" w:space="0" w:color="6E6E6E"/>
            </w:tcBorders>
          </w:tcPr>
          <w:p w14:paraId="3F73FE95" w14:textId="77777777" w:rsidR="00F9554D" w:rsidRDefault="00F61420">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FFA80B4" w14:textId="77777777" w:rsidR="00F9554D" w:rsidRDefault="00F614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286CC8"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20402"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C081EA"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C8E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DFB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75B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0DAE"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F8D0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FD9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5E9A" w14:textId="77777777" w:rsidR="00F9554D" w:rsidRDefault="00F6142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1C4DB3BA" w14:textId="77777777">
        <w:tc>
          <w:tcPr>
            <w:tcW w:w="4160" w:type="dxa"/>
            <w:tcBorders>
              <w:top w:val="dashed" w:sz="4" w:space="0" w:color="BFBFBF"/>
              <w:left w:val="none" w:sz="4" w:space="0" w:color="6E6E6E"/>
              <w:bottom w:val="dashed" w:sz="4" w:space="0" w:color="BFBFBF"/>
              <w:right w:val="none" w:sz="4" w:space="0" w:color="6E6E6E"/>
            </w:tcBorders>
          </w:tcPr>
          <w:p w14:paraId="5A711D11" w14:textId="77777777" w:rsidR="00F9554D" w:rsidRDefault="00F61420">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074F05D" w14:textId="77777777" w:rsidR="00F9554D" w:rsidRDefault="00F614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35FBCC"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099D0B"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DAAA54"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31C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9FC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7F63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CDD5"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2CE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4B9E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322D" w14:textId="77777777" w:rsidR="00F9554D" w:rsidRDefault="00F6142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205D7881" w14:textId="77777777">
        <w:tc>
          <w:tcPr>
            <w:tcW w:w="4160" w:type="dxa"/>
            <w:tcBorders>
              <w:top w:val="dashed" w:sz="4" w:space="0" w:color="BFBFBF"/>
              <w:left w:val="none" w:sz="4" w:space="0" w:color="6E6E6E"/>
              <w:bottom w:val="dashed" w:sz="4" w:space="0" w:color="BFBFBF"/>
              <w:right w:val="none" w:sz="4" w:space="0" w:color="6E6E6E"/>
            </w:tcBorders>
          </w:tcPr>
          <w:p w14:paraId="6BF4B611" w14:textId="77777777" w:rsidR="00F9554D" w:rsidRDefault="00F61420">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5F99FAA" w14:textId="77777777" w:rsidR="00F9554D" w:rsidRDefault="00F614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6F0F67"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AEC9AB"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7B8AA6"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E0D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60F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C61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0CF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560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B69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B8F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014FD3B0" w14:textId="77777777">
        <w:tc>
          <w:tcPr>
            <w:tcW w:w="4160" w:type="dxa"/>
            <w:tcBorders>
              <w:top w:val="dashed" w:sz="4" w:space="0" w:color="BFBFBF"/>
              <w:left w:val="none" w:sz="4" w:space="0" w:color="6E6E6E"/>
              <w:bottom w:val="none" w:sz="4" w:space="0" w:color="FFFFFF"/>
              <w:right w:val="none" w:sz="4" w:space="0" w:color="6E6E6E"/>
            </w:tcBorders>
          </w:tcPr>
          <w:p w14:paraId="3CE4BD1D" w14:textId="77777777" w:rsidR="00F9554D" w:rsidRDefault="00F61420">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2E37C99E"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3E8233"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15A329"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21446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A59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09C0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9004"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B581"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FDB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9260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BE9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E78C919" w14:textId="77777777" w:rsidR="00F9554D" w:rsidRDefault="00F61420">
      <w:pPr>
        <w:pStyle w:val="ProductList-Offering1SubSection"/>
        <w:outlineLvl w:val="3"/>
      </w:pPr>
      <w:bookmarkStart w:id="115" w:name="_Sec741"/>
      <w:r>
        <w:lastRenderedPageBreak/>
        <w:t>2. Produktvillkor</w:t>
      </w:r>
      <w:bookmarkEnd w:id="115"/>
    </w:p>
    <w:tbl>
      <w:tblPr>
        <w:tblStyle w:val="PURTable"/>
        <w:tblW w:w="0" w:type="dxa"/>
        <w:tblLook w:val="04A0" w:firstRow="1" w:lastRow="0" w:firstColumn="1" w:lastColumn="0" w:noHBand="0" w:noVBand="1"/>
      </w:tblPr>
      <w:tblGrid>
        <w:gridCol w:w="3582"/>
        <w:gridCol w:w="3708"/>
        <w:gridCol w:w="3626"/>
      </w:tblGrid>
      <w:tr w:rsidR="00F9554D" w14:paraId="3FA5B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7ACD6"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493E4A36"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1C37E" w14:textId="77777777" w:rsidR="00F9554D" w:rsidRDefault="00F61420">
            <w:pPr>
              <w:pStyle w:val="ProductList-TableBody"/>
            </w:pPr>
            <w:r>
              <w:rPr>
                <w:color w:val="404040"/>
              </w:rPr>
              <w:t>Nedgraderingar: Ej tillämpligt</w:t>
            </w:r>
          </w:p>
        </w:tc>
      </w:tr>
      <w:tr w:rsidR="00F9554D" w14:paraId="1F034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DA1A"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E992"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E293C83"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6B759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B524"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034A"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0639" w14:textId="77777777" w:rsidR="00F9554D" w:rsidRDefault="00F61420">
            <w:pPr>
              <w:pStyle w:val="ProductList-TableBody"/>
            </w:pPr>
            <w:r>
              <w:rPr>
                <w:color w:val="404040"/>
              </w:rPr>
              <w:t>Minskning Möjlig: Ej tillämpligt</w:t>
            </w:r>
          </w:p>
        </w:tc>
      </w:tr>
      <w:tr w:rsidR="00F9554D" w14:paraId="5AB02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EC51"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A63C"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183A" w14:textId="77777777" w:rsidR="00F9554D" w:rsidRDefault="00F61420">
            <w:pPr>
              <w:pStyle w:val="ProductList-TableBody"/>
            </w:pPr>
            <w:r>
              <w:rPr>
                <w:color w:val="404040"/>
              </w:rPr>
              <w:t>True-Up möjlig: Ej tillämpligt</w:t>
            </w:r>
          </w:p>
        </w:tc>
      </w:tr>
      <w:tr w:rsidR="00F9554D" w14:paraId="1D0DB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666D"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3B7D"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06BA" w14:textId="77777777" w:rsidR="00F9554D" w:rsidRDefault="00F9554D">
            <w:pPr>
              <w:pStyle w:val="ProductList-TableBody"/>
            </w:pPr>
          </w:p>
        </w:tc>
      </w:tr>
    </w:tbl>
    <w:p w14:paraId="3271C984" w14:textId="77777777" w:rsidR="00F9554D" w:rsidRDefault="00F61420">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F9554D" w14:paraId="72473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CA78A"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44A1F" w14:textId="77777777" w:rsidR="00F9554D" w:rsidRDefault="00F6142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25C842B"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F9554D" w14:paraId="0715AC2F" w14:textId="77777777">
        <w:tc>
          <w:tcPr>
            <w:tcW w:w="4040" w:type="dxa"/>
            <w:tcBorders>
              <w:top w:val="single" w:sz="4" w:space="0" w:color="000000"/>
              <w:left w:val="single" w:sz="4" w:space="0" w:color="000000"/>
              <w:bottom w:val="single" w:sz="4" w:space="0" w:color="000000"/>
              <w:right w:val="single" w:sz="4" w:space="0" w:color="000000"/>
            </w:tcBorders>
          </w:tcPr>
          <w:p w14:paraId="312C911F" w14:textId="77777777" w:rsidR="00F9554D" w:rsidRDefault="00F6142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C81015"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371DA37C"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9554D" w14:paraId="4165B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B3C45" w14:textId="77777777" w:rsidR="00F9554D" w:rsidRDefault="00F6142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21EC"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2211" w14:textId="77777777" w:rsidR="00F9554D" w:rsidRDefault="00F9554D">
            <w:pPr>
              <w:pStyle w:val="ProductList-TableBody"/>
            </w:pPr>
          </w:p>
        </w:tc>
      </w:tr>
    </w:tbl>
    <w:p w14:paraId="7711304C" w14:textId="77777777" w:rsidR="00F9554D" w:rsidRDefault="00F9554D">
      <w:pPr>
        <w:pStyle w:val="ProductList-Body"/>
      </w:pPr>
    </w:p>
    <w:p w14:paraId="6976B863" w14:textId="77777777" w:rsidR="00F9554D" w:rsidRDefault="00F6142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F9554D" w14:paraId="74E85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8C93A5" w14:textId="77777777" w:rsidR="00F9554D" w:rsidRDefault="00F6142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E08E713" w14:textId="77777777" w:rsidR="00F9554D" w:rsidRDefault="00F61420">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959E57" w14:textId="77777777" w:rsidR="00F9554D" w:rsidRDefault="00F61420">
            <w:pPr>
              <w:pStyle w:val="ProductList-TableBody"/>
            </w:pPr>
            <w:r>
              <w:t>Skype för företag – Online (Plan 1/1G/1A/2/2G/2A) användar-SL</w:t>
            </w:r>
          </w:p>
        </w:tc>
      </w:tr>
      <w:tr w:rsidR="00F9554D" w14:paraId="3C5307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B7FC2F"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524203" w14:textId="77777777" w:rsidR="00F9554D" w:rsidRDefault="00F6142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BB23A4" w14:textId="77777777" w:rsidR="00F9554D" w:rsidRDefault="00F9554D">
            <w:pPr>
              <w:pStyle w:val="ProductList-TableBody"/>
            </w:pPr>
          </w:p>
        </w:tc>
      </w:tr>
    </w:tbl>
    <w:p w14:paraId="5842213D" w14:textId="77777777" w:rsidR="00F9554D" w:rsidRDefault="00F9554D">
      <w:pPr>
        <w:pStyle w:val="ProductList-Body"/>
      </w:pPr>
    </w:p>
    <w:p w14:paraId="7C01FEBE" w14:textId="77777777" w:rsidR="00F9554D" w:rsidRDefault="00F61420">
      <w:pPr>
        <w:pStyle w:val="ProductList-SubClauseHeading"/>
        <w:outlineLvl w:val="5"/>
      </w:pPr>
      <w:r>
        <w:t>3.1.1 Ytterligare Funktioner Kopplade till Skype för företag – Server Enterprise CAL</w:t>
      </w:r>
    </w:p>
    <w:p w14:paraId="7396BA34" w14:textId="77777777" w:rsidR="00F9554D" w:rsidRDefault="00F61420">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F9554D" w14:paraId="4BC7A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724E67"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436CCD0" w14:textId="77777777" w:rsidR="00F9554D" w:rsidRDefault="00F61420">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5C2A18" w14:textId="77777777" w:rsidR="00F9554D" w:rsidRDefault="00F61420">
            <w:pPr>
              <w:pStyle w:val="ProductList-TableBody"/>
            </w:pPr>
            <w:r>
              <w:t>Skype för företag – Online (Plan 2/2A/2G) användar-SL</w:t>
            </w:r>
          </w:p>
        </w:tc>
      </w:tr>
      <w:tr w:rsidR="00F9554D" w14:paraId="3586D6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94CD10"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8BB222" w14:textId="77777777" w:rsidR="00F9554D" w:rsidRDefault="00F6142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3D9B97" w14:textId="77777777" w:rsidR="00F9554D" w:rsidRDefault="00F9554D">
            <w:pPr>
              <w:pStyle w:val="ProductList-TableBody"/>
            </w:pPr>
          </w:p>
        </w:tc>
      </w:tr>
    </w:tbl>
    <w:p w14:paraId="10E00D60" w14:textId="77777777" w:rsidR="00F9554D" w:rsidRDefault="00F9554D">
      <w:pPr>
        <w:pStyle w:val="ProductList-BodyIndented"/>
      </w:pPr>
    </w:p>
    <w:p w14:paraId="7E6DCEAC" w14:textId="77777777" w:rsidR="00F9554D" w:rsidRDefault="00F61420">
      <w:pPr>
        <w:pStyle w:val="ProductList-SubClauseHeading"/>
        <w:outlineLvl w:val="5"/>
      </w:pPr>
      <w:r>
        <w:t>3.1.2 Ytterligare Funktioner Kopplade till Skype för företag – Server Plus CAL</w:t>
      </w:r>
    </w:p>
    <w:p w14:paraId="559EA288" w14:textId="77777777" w:rsidR="00F9554D" w:rsidRDefault="00F61420">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F9554D" w14:paraId="4E2AF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CE1399"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9D2A668" w14:textId="77777777" w:rsidR="00F9554D" w:rsidRDefault="00F61420">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4146A4BF" w14:textId="77777777" w:rsidR="00F9554D" w:rsidRDefault="00F61420">
            <w:pPr>
              <w:pStyle w:val="ProductList-TableBody"/>
            </w:pPr>
            <w:r>
              <w:t xml:space="preserve">Licens som är Likvärdig CAL (se </w:t>
            </w:r>
            <w:hyperlink w:anchor="_Sec591">
              <w:r>
                <w:rPr>
                  <w:color w:val="00467F"/>
                  <w:u w:val="single"/>
                </w:rPr>
                <w:t>Bilaga A</w:t>
              </w:r>
            </w:hyperlink>
            <w:r>
              <w:t>)</w:t>
            </w:r>
          </w:p>
        </w:tc>
      </w:tr>
      <w:tr w:rsidR="00F9554D" w14:paraId="1B8D80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D7E03"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C82463" w14:textId="77777777" w:rsidR="00F9554D" w:rsidRDefault="00F61420">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3428C800" w14:textId="77777777" w:rsidR="00F9554D" w:rsidRDefault="00F61420">
            <w:pPr>
              <w:pStyle w:val="ProductList-TableBody"/>
            </w:pPr>
            <w:r>
              <w:t>Skype for Business Plus CAL-användarlicens</w:t>
            </w:r>
          </w:p>
        </w:tc>
      </w:tr>
    </w:tbl>
    <w:p w14:paraId="1E7E897F" w14:textId="77777777" w:rsidR="00F9554D" w:rsidRDefault="00F9554D">
      <w:pPr>
        <w:pStyle w:val="ProductList-BodyIndented"/>
      </w:pPr>
    </w:p>
    <w:p w14:paraId="776D89FA" w14:textId="77777777" w:rsidR="00F9554D" w:rsidRDefault="00F61420">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F9554D" w14:paraId="7469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53288B" w14:textId="77777777" w:rsidR="00F9554D" w:rsidRDefault="00F61420">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5147258D" w14:textId="77777777" w:rsidR="00F9554D" w:rsidRDefault="00F61420">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1786FE2" w14:textId="77777777" w:rsidR="00F9554D" w:rsidRDefault="00F61420">
            <w:pPr>
              <w:pStyle w:val="ProductList-TableBody"/>
            </w:pPr>
            <w:r>
              <w:t>Audio/Video Conferencing Server Role</w:t>
            </w:r>
          </w:p>
        </w:tc>
      </w:tr>
      <w:tr w:rsidR="00F9554D" w14:paraId="0875F3EC" w14:textId="77777777">
        <w:tc>
          <w:tcPr>
            <w:tcW w:w="4040" w:type="dxa"/>
            <w:tcBorders>
              <w:top w:val="single" w:sz="4" w:space="0" w:color="000000"/>
              <w:left w:val="single" w:sz="4" w:space="0" w:color="000000"/>
              <w:bottom w:val="single" w:sz="4" w:space="0" w:color="000000"/>
              <w:right w:val="single" w:sz="4" w:space="0" w:color="000000"/>
            </w:tcBorders>
          </w:tcPr>
          <w:p w14:paraId="7D204DDB" w14:textId="77777777" w:rsidR="00F9554D" w:rsidRDefault="00F6142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B57D241" w14:textId="77777777" w:rsidR="00F9554D" w:rsidRDefault="00F6142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329DFA7" w14:textId="77777777" w:rsidR="00F9554D" w:rsidRDefault="00F61420">
            <w:pPr>
              <w:pStyle w:val="ProductList-TableBody"/>
            </w:pPr>
            <w:r>
              <w:t>Director Role</w:t>
            </w:r>
          </w:p>
        </w:tc>
      </w:tr>
      <w:tr w:rsidR="00F9554D" w14:paraId="03F497A5" w14:textId="77777777">
        <w:tc>
          <w:tcPr>
            <w:tcW w:w="4040" w:type="dxa"/>
            <w:tcBorders>
              <w:top w:val="single" w:sz="4" w:space="0" w:color="000000"/>
              <w:left w:val="single" w:sz="4" w:space="0" w:color="000000"/>
              <w:bottom w:val="single" w:sz="4" w:space="0" w:color="000000"/>
              <w:right w:val="single" w:sz="4" w:space="0" w:color="000000"/>
            </w:tcBorders>
          </w:tcPr>
          <w:p w14:paraId="301B4794" w14:textId="77777777" w:rsidR="00F9554D" w:rsidRDefault="00F6142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195BE00" w14:textId="77777777" w:rsidR="00F9554D" w:rsidRDefault="00F6142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8A6D98C" w14:textId="77777777" w:rsidR="00F9554D" w:rsidRDefault="00F61420">
            <w:pPr>
              <w:pStyle w:val="ProductList-TableBody"/>
            </w:pPr>
            <w:r>
              <w:t>Mediation Server Role</w:t>
            </w:r>
          </w:p>
        </w:tc>
      </w:tr>
      <w:tr w:rsidR="00F9554D" w14:paraId="65CF1EE8" w14:textId="77777777">
        <w:tc>
          <w:tcPr>
            <w:tcW w:w="4040" w:type="dxa"/>
            <w:tcBorders>
              <w:top w:val="single" w:sz="4" w:space="0" w:color="000000"/>
              <w:left w:val="single" w:sz="4" w:space="0" w:color="000000"/>
              <w:bottom w:val="single" w:sz="4" w:space="0" w:color="000000"/>
              <w:right w:val="single" w:sz="4" w:space="0" w:color="000000"/>
            </w:tcBorders>
          </w:tcPr>
          <w:p w14:paraId="596A48DE" w14:textId="77777777" w:rsidR="00F9554D" w:rsidRDefault="00F6142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D7A41C4" w14:textId="77777777" w:rsidR="00F9554D" w:rsidRDefault="00F61420">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639E33B" w14:textId="77777777" w:rsidR="00F9554D" w:rsidRDefault="00F61420">
            <w:pPr>
              <w:pStyle w:val="ProductList-TableBody"/>
            </w:pPr>
            <w:r>
              <w:t>PowerShell Snap-in</w:t>
            </w:r>
          </w:p>
        </w:tc>
      </w:tr>
      <w:tr w:rsidR="00F9554D" w14:paraId="16DF30BA" w14:textId="77777777">
        <w:tc>
          <w:tcPr>
            <w:tcW w:w="4040" w:type="dxa"/>
            <w:tcBorders>
              <w:top w:val="single" w:sz="4" w:space="0" w:color="000000"/>
              <w:left w:val="single" w:sz="4" w:space="0" w:color="000000"/>
              <w:bottom w:val="single" w:sz="4" w:space="0" w:color="000000"/>
              <w:right w:val="single" w:sz="4" w:space="0" w:color="000000"/>
            </w:tcBorders>
          </w:tcPr>
          <w:p w14:paraId="55E18744" w14:textId="77777777" w:rsidR="00F9554D" w:rsidRDefault="00F6142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80F2580" w14:textId="77777777" w:rsidR="00F9554D" w:rsidRDefault="00F6142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81E8BA0" w14:textId="77777777" w:rsidR="00F9554D" w:rsidRDefault="00F61420">
            <w:pPr>
              <w:pStyle w:val="ProductList-TableBody"/>
            </w:pPr>
            <w:r>
              <w:t>Video Interop Server Role</w:t>
            </w:r>
          </w:p>
        </w:tc>
      </w:tr>
      <w:tr w:rsidR="00F9554D" w14:paraId="5447F3B8" w14:textId="77777777">
        <w:tc>
          <w:tcPr>
            <w:tcW w:w="4040" w:type="dxa"/>
            <w:tcBorders>
              <w:top w:val="single" w:sz="4" w:space="0" w:color="000000"/>
              <w:left w:val="single" w:sz="4" w:space="0" w:color="000000"/>
              <w:bottom w:val="single" w:sz="4" w:space="0" w:color="000000"/>
              <w:right w:val="single" w:sz="4" w:space="0" w:color="000000"/>
            </w:tcBorders>
          </w:tcPr>
          <w:p w14:paraId="0B5CFA82" w14:textId="77777777" w:rsidR="00F9554D" w:rsidRDefault="00F6142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90303C7" w14:textId="77777777" w:rsidR="00F9554D" w:rsidRDefault="00F6142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3B4A5C2" w14:textId="77777777" w:rsidR="00F9554D" w:rsidRDefault="00F9554D">
            <w:pPr>
              <w:pStyle w:val="ProductList-TableBody"/>
            </w:pPr>
          </w:p>
        </w:tc>
      </w:tr>
      <w:tr w:rsidR="00F9554D" w14:paraId="01872029" w14:textId="77777777">
        <w:tc>
          <w:tcPr>
            <w:tcW w:w="4040" w:type="dxa"/>
            <w:tcBorders>
              <w:top w:val="single" w:sz="4" w:space="0" w:color="000000"/>
              <w:left w:val="single" w:sz="4" w:space="0" w:color="000000"/>
              <w:bottom w:val="single" w:sz="4" w:space="0" w:color="000000"/>
              <w:right w:val="single" w:sz="4" w:space="0" w:color="000000"/>
            </w:tcBorders>
          </w:tcPr>
          <w:p w14:paraId="675DB76D" w14:textId="77777777" w:rsidR="00F9554D" w:rsidRDefault="00F6142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152CBC8" w14:textId="77777777" w:rsidR="00F9554D" w:rsidRDefault="00F6142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06082D0" w14:textId="77777777" w:rsidR="00F9554D" w:rsidRDefault="00F9554D">
            <w:pPr>
              <w:pStyle w:val="ProductList-TableBody"/>
            </w:pPr>
          </w:p>
        </w:tc>
      </w:tr>
    </w:tbl>
    <w:p w14:paraId="37E97A05" w14:textId="77777777" w:rsidR="00F9554D" w:rsidRDefault="00F9554D">
      <w:pPr>
        <w:pStyle w:val="ProductList-Body"/>
      </w:pPr>
    </w:p>
    <w:p w14:paraId="12FAE358" w14:textId="77777777" w:rsidR="00F9554D" w:rsidRDefault="00F6142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F9554D" w14:paraId="35DDD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05786"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5A7E21"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598A5" w14:textId="77777777" w:rsidR="00F9554D" w:rsidRDefault="00F61420">
            <w:pPr>
              <w:pStyle w:val="ProductList-TableBody"/>
            </w:pPr>
            <w:r>
              <w:rPr>
                <w:color w:val="404040"/>
              </w:rPr>
              <w:t>Redundansväxlingsrättigheter: Ej tillämpligt</w:t>
            </w:r>
          </w:p>
        </w:tc>
      </w:tr>
      <w:tr w:rsidR="00F9554D" w14:paraId="262D6EC2" w14:textId="77777777">
        <w:tc>
          <w:tcPr>
            <w:tcW w:w="4040" w:type="dxa"/>
            <w:tcBorders>
              <w:top w:val="single" w:sz="4" w:space="0" w:color="000000"/>
              <w:left w:val="single" w:sz="4" w:space="0" w:color="000000"/>
              <w:bottom w:val="single" w:sz="4" w:space="0" w:color="000000"/>
              <w:right w:val="single" w:sz="4" w:space="0" w:color="000000"/>
            </w:tcBorders>
          </w:tcPr>
          <w:p w14:paraId="1AB13461" w14:textId="77777777" w:rsidR="00F9554D" w:rsidRDefault="00F6142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1B333732"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375B" w14:textId="77777777" w:rsidR="00F9554D" w:rsidRDefault="00F61420">
            <w:pPr>
              <w:pStyle w:val="ProductList-TableBody"/>
            </w:pPr>
            <w:r>
              <w:rPr>
                <w:color w:val="404040"/>
              </w:rPr>
              <w:t>Rättigheter till nätverksväxling: Ej tillämpligt</w:t>
            </w:r>
          </w:p>
        </w:tc>
      </w:tr>
      <w:tr w:rsidR="00F9554D" w14:paraId="6DCA1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D401"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07CC"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0A5B" w14:textId="77777777" w:rsidR="00F9554D" w:rsidRDefault="00F9554D">
            <w:pPr>
              <w:pStyle w:val="ProductList-TableBody"/>
            </w:pPr>
          </w:p>
        </w:tc>
      </w:tr>
    </w:tbl>
    <w:p w14:paraId="7D18FA58"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07329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90ADD"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A80989C" w14:textId="77777777" w:rsidR="00F9554D" w:rsidRDefault="00F9554D">
      <w:pPr>
        <w:pStyle w:val="ProductList-Body"/>
      </w:pPr>
    </w:p>
    <w:p w14:paraId="726B67DE" w14:textId="77777777" w:rsidR="00F9554D" w:rsidRDefault="00F61420">
      <w:pPr>
        <w:pStyle w:val="ProductList-Offering1HeadingNoBorder"/>
        <w:outlineLvl w:val="1"/>
      </w:pPr>
      <w:bookmarkStart w:id="118" w:name="_Sec614"/>
      <w:r>
        <w:t>SQL Server</w:t>
      </w:r>
      <w:bookmarkEnd w:id="118"/>
      <w:r>
        <w:fldChar w:fldCharType="begin"/>
      </w:r>
      <w:r>
        <w:instrText xml:space="preserve"> TC "</w:instrText>
      </w:r>
      <w:bookmarkStart w:id="119" w:name="_Toc536386093"/>
      <w:r>
        <w:instrText>SQL Server</w:instrText>
      </w:r>
      <w:bookmarkEnd w:id="119"/>
      <w:r>
        <w:instrText>" \l 2</w:instrText>
      </w:r>
      <w:r>
        <w:fldChar w:fldCharType="end"/>
      </w:r>
    </w:p>
    <w:p w14:paraId="1D7CAFA1" w14:textId="77777777" w:rsidR="00F9554D" w:rsidRDefault="00F61420">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554D" w14:paraId="370C07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6A7041"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1535E"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80A3F"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0F92"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8111B"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51411"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FD985"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89B34"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71C91"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FB820"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7681C"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1D4C2"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20D77C90" w14:textId="77777777">
        <w:tc>
          <w:tcPr>
            <w:tcW w:w="4160" w:type="dxa"/>
            <w:tcBorders>
              <w:top w:val="single" w:sz="6" w:space="0" w:color="FFFFFF"/>
              <w:left w:val="none" w:sz="4" w:space="0" w:color="6E6E6E"/>
              <w:bottom w:val="dashed" w:sz="4" w:space="0" w:color="BFBFBF"/>
              <w:right w:val="none" w:sz="4" w:space="0" w:color="6E6E6E"/>
            </w:tcBorders>
          </w:tcPr>
          <w:p w14:paraId="63875D22" w14:textId="77777777" w:rsidR="00F9554D" w:rsidRDefault="00F6142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0CD9AF" w14:textId="77777777" w:rsidR="00F9554D" w:rsidRDefault="00F6142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70803D7" w14:textId="77777777" w:rsidR="00F9554D" w:rsidRDefault="00F614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9880CD9" w14:textId="77777777" w:rsidR="00F9554D" w:rsidRDefault="00F614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361AE15" w14:textId="77777777" w:rsidR="00F9554D" w:rsidRDefault="00F614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3FE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9C4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B9EE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9322"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2DF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E91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166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79557F76" w14:textId="77777777">
        <w:tc>
          <w:tcPr>
            <w:tcW w:w="4160" w:type="dxa"/>
            <w:tcBorders>
              <w:top w:val="dashed" w:sz="4" w:space="0" w:color="BFBFBF"/>
              <w:left w:val="none" w:sz="4" w:space="0" w:color="6E6E6E"/>
              <w:bottom w:val="dashed" w:sz="4" w:space="0" w:color="BFBFBF"/>
              <w:right w:val="none" w:sz="4" w:space="0" w:color="6E6E6E"/>
            </w:tcBorders>
          </w:tcPr>
          <w:p w14:paraId="05D26ACC" w14:textId="77777777" w:rsidR="00F9554D" w:rsidRDefault="00F61420">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7457B659" w14:textId="77777777" w:rsidR="00F9554D" w:rsidRDefault="00F6142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3FB74E8" w14:textId="77777777" w:rsidR="00F9554D" w:rsidRDefault="00F614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C0DCCC" w14:textId="77777777" w:rsidR="00F9554D" w:rsidRDefault="00F614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E342E5" w14:textId="77777777" w:rsidR="00F9554D" w:rsidRDefault="00F614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1B4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C66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C25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7A65"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646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E35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65B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565DCD01" w14:textId="77777777">
        <w:tc>
          <w:tcPr>
            <w:tcW w:w="4160" w:type="dxa"/>
            <w:tcBorders>
              <w:top w:val="dashed" w:sz="4" w:space="0" w:color="BFBFBF"/>
              <w:left w:val="none" w:sz="4" w:space="0" w:color="6E6E6E"/>
              <w:bottom w:val="dashed" w:sz="4" w:space="0" w:color="BFBFBF"/>
              <w:right w:val="none" w:sz="4" w:space="0" w:color="6E6E6E"/>
            </w:tcBorders>
          </w:tcPr>
          <w:p w14:paraId="6007CB79" w14:textId="77777777" w:rsidR="00F9554D" w:rsidRDefault="00F6142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15D9AB" w14:textId="77777777" w:rsidR="00F9554D" w:rsidRDefault="00F6142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F4C4080"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33E00"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E551F" w14:textId="77777777" w:rsidR="00F9554D" w:rsidRDefault="00F614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7F4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615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45C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CBED"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FFA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076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BA0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4A3044ED" w14:textId="77777777">
        <w:tc>
          <w:tcPr>
            <w:tcW w:w="4160" w:type="dxa"/>
            <w:tcBorders>
              <w:top w:val="dashed" w:sz="4" w:space="0" w:color="BFBFBF"/>
              <w:left w:val="none" w:sz="4" w:space="0" w:color="6E6E6E"/>
              <w:bottom w:val="dashed" w:sz="4" w:space="0" w:color="BFBFBF"/>
              <w:right w:val="none" w:sz="4" w:space="0" w:color="6E6E6E"/>
            </w:tcBorders>
          </w:tcPr>
          <w:p w14:paraId="678E8D5B" w14:textId="77777777" w:rsidR="00F9554D" w:rsidRDefault="00F61420">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2D1CEC6" w14:textId="77777777" w:rsidR="00F9554D" w:rsidRDefault="00F6142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5F65F4B" w14:textId="77777777" w:rsidR="00F9554D" w:rsidRDefault="00F614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7B28028" w14:textId="77777777" w:rsidR="00F9554D" w:rsidRDefault="00F614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5EB7C6A" w14:textId="77777777" w:rsidR="00F9554D" w:rsidRDefault="00F614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A7FB"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07D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DEF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55BE"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3EF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E3D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A63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03A49527" w14:textId="77777777">
        <w:tc>
          <w:tcPr>
            <w:tcW w:w="4160" w:type="dxa"/>
            <w:tcBorders>
              <w:top w:val="dashed" w:sz="4" w:space="0" w:color="BFBFBF"/>
              <w:left w:val="none" w:sz="4" w:space="0" w:color="6E6E6E"/>
              <w:bottom w:val="single" w:sz="4" w:space="0" w:color="FFFFFF"/>
              <w:right w:val="none" w:sz="4" w:space="0" w:color="6E6E6E"/>
            </w:tcBorders>
          </w:tcPr>
          <w:p w14:paraId="38D113BC" w14:textId="77777777" w:rsidR="00F9554D" w:rsidRDefault="00F61420">
            <w:pPr>
              <w:pStyle w:val="ProductList-TableBody"/>
            </w:pPr>
            <w:r>
              <w:rPr>
                <w:color w:val="000000"/>
              </w:rPr>
              <w:lastRenderedPageBreak/>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EEF2C1" w14:textId="77777777" w:rsidR="00F9554D" w:rsidRDefault="00F6142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4E3BFB0"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03D9A28"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64FB47D"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15F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CC8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AC1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CB2A"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CCB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8D1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229B"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BFAA620" w14:textId="77777777" w:rsidR="00F9554D" w:rsidRDefault="00F61420">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F9554D" w14:paraId="31E87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C3F2DE"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D48EEF0"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6203412E" w14:textId="77777777" w:rsidR="00F9554D" w:rsidRDefault="00F6142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F9554D" w14:paraId="01277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38E6"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A6EC"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DF37DA1"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7230A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1BE1"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AD979FB"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5F0F" w14:textId="77777777" w:rsidR="00F9554D" w:rsidRDefault="00F61420">
            <w:pPr>
              <w:pStyle w:val="ProductList-TableBody"/>
            </w:pPr>
            <w:r>
              <w:rPr>
                <w:color w:val="404040"/>
              </w:rPr>
              <w:t>Minskning möjlig: Ej tillämpligt</w:t>
            </w:r>
          </w:p>
        </w:tc>
      </w:tr>
      <w:tr w:rsidR="00F9554D" w14:paraId="4994E1D7" w14:textId="77777777">
        <w:tc>
          <w:tcPr>
            <w:tcW w:w="4040" w:type="dxa"/>
            <w:tcBorders>
              <w:top w:val="single" w:sz="4" w:space="0" w:color="000000"/>
              <w:left w:val="single" w:sz="4" w:space="0" w:color="000000"/>
              <w:bottom w:val="single" w:sz="4" w:space="0" w:color="000000"/>
              <w:right w:val="single" w:sz="4" w:space="0" w:color="000000"/>
            </w:tcBorders>
          </w:tcPr>
          <w:p w14:paraId="4FFF3C93"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B496"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A886" w14:textId="77777777" w:rsidR="00F9554D" w:rsidRDefault="00F61420">
            <w:pPr>
              <w:pStyle w:val="ProductList-TableBody"/>
            </w:pPr>
            <w:r>
              <w:rPr>
                <w:color w:val="404040"/>
              </w:rPr>
              <w:t>True-Up möjlig: Ej tillämpligt</w:t>
            </w:r>
          </w:p>
        </w:tc>
      </w:tr>
      <w:tr w:rsidR="00F9554D" w14:paraId="07DBC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C1AE"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227A"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7C50" w14:textId="77777777" w:rsidR="00F9554D" w:rsidRDefault="00F9554D">
            <w:pPr>
              <w:pStyle w:val="ProductList-TableBody"/>
            </w:pPr>
          </w:p>
        </w:tc>
      </w:tr>
    </w:tbl>
    <w:p w14:paraId="14BA21D9" w14:textId="77777777" w:rsidR="00F9554D" w:rsidRDefault="00F9554D">
      <w:pPr>
        <w:pStyle w:val="ProductList-Body"/>
      </w:pPr>
    </w:p>
    <w:p w14:paraId="43B150CE" w14:textId="77777777" w:rsidR="00F9554D" w:rsidRDefault="00F61420">
      <w:pPr>
        <w:pStyle w:val="ProductList-ClauseHeading"/>
        <w:outlineLvl w:val="3"/>
      </w:pPr>
      <w:r>
        <w:t>2.1 SQL Server 2017 Enterprise</w:t>
      </w:r>
    </w:p>
    <w:p w14:paraId="0475D9EA" w14:textId="77777777" w:rsidR="00F9554D" w:rsidRDefault="00F61420">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14:paraId="383588C6" w14:textId="77777777" w:rsidR="00F9554D" w:rsidRDefault="00F9554D">
      <w:pPr>
        <w:pStyle w:val="ProductList-Body"/>
      </w:pPr>
    </w:p>
    <w:p w14:paraId="78CCF88E" w14:textId="77777777" w:rsidR="00F9554D" w:rsidRDefault="00F61420">
      <w:pPr>
        <w:pStyle w:val="ProductList-ClauseHeading"/>
        <w:outlineLvl w:val="3"/>
      </w:pPr>
      <w:r>
        <w:t>2.2 SQL Server Parallel Data Warehouse</w:t>
      </w:r>
    </w:p>
    <w:p w14:paraId="6A685D9D" w14:textId="77777777" w:rsidR="00F9554D" w:rsidRDefault="00F61420">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40DC3DF5" w14:textId="77777777" w:rsidR="00F9554D" w:rsidRDefault="00F9554D">
      <w:pPr>
        <w:pStyle w:val="ProductList-Body"/>
      </w:pPr>
    </w:p>
    <w:p w14:paraId="5C41A563" w14:textId="77777777" w:rsidR="00F9554D" w:rsidRDefault="00F61420">
      <w:pPr>
        <w:pStyle w:val="ProductList-ClauseHeading"/>
        <w:outlineLvl w:val="3"/>
      </w:pPr>
      <w:r>
        <w:t>2.3 SQL Server Parallel Data Warehouse Optional Build utan Oracle Java</w:t>
      </w:r>
    </w:p>
    <w:p w14:paraId="5D72A872" w14:textId="77777777" w:rsidR="00F9554D" w:rsidRDefault="00F61420">
      <w:pPr>
        <w:pStyle w:val="ProductList-Body"/>
      </w:pPr>
      <w:r>
        <w:t xml:space="preserve">Kunder kan förvärva en version av produkten med Oracle Java eller, vid förfrågan, utan Oracle Java. Mer information finns på </w:t>
      </w:r>
      <w:hyperlink r:id="rId55">
        <w:r>
          <w:rPr>
            <w:color w:val="00467F"/>
            <w:u w:val="single"/>
          </w:rPr>
          <w:t>http://www.microsoft.com/en-us/sqlserver/solutions-technologies/data-warehousing/pdw.aspx</w:t>
        </w:r>
      </w:hyperlink>
      <w:r>
        <w:t>.</w:t>
      </w:r>
    </w:p>
    <w:p w14:paraId="12B50352" w14:textId="77777777" w:rsidR="00F9554D" w:rsidRDefault="00F9554D">
      <w:pPr>
        <w:pStyle w:val="ProductList-Body"/>
      </w:pPr>
    </w:p>
    <w:p w14:paraId="454D1577" w14:textId="77777777" w:rsidR="00F9554D" w:rsidRDefault="00F61420">
      <w:pPr>
        <w:pStyle w:val="ProductList-ClauseHeading"/>
        <w:outlineLvl w:val="3"/>
      </w:pPr>
      <w:r>
        <w:t>2.4 Tillägg till SQL Server Standard Premium Assurance</w:t>
      </w:r>
    </w:p>
    <w:p w14:paraId="393D444E" w14:textId="77777777" w:rsidR="00F9554D" w:rsidRDefault="00F61420">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6">
        <w:r>
          <w:rPr>
            <w:color w:val="00467F"/>
            <w:u w:val="single"/>
          </w:rPr>
          <w:t>http://go.microsoft.com/?linkid=9839206</w:t>
        </w:r>
      </w:hyperlink>
      <w:r>
        <w:t>.</w:t>
      </w:r>
    </w:p>
    <w:p w14:paraId="7E724883" w14:textId="77777777" w:rsidR="00F9554D" w:rsidRDefault="00F9554D">
      <w:pPr>
        <w:pStyle w:val="ProductList-Body"/>
      </w:pPr>
    </w:p>
    <w:p w14:paraId="0154C42D" w14:textId="77777777" w:rsidR="00F9554D" w:rsidRDefault="00F61420">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F9554D" w14:paraId="0B37D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6AC1E"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3135D677" w14:textId="77777777" w:rsidR="00F9554D" w:rsidRDefault="00F6142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97150DB"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9554D" w14:paraId="12F3E893" w14:textId="77777777">
        <w:tc>
          <w:tcPr>
            <w:tcW w:w="4040" w:type="dxa"/>
            <w:tcBorders>
              <w:top w:val="single" w:sz="4" w:space="0" w:color="000000"/>
              <w:left w:val="single" w:sz="4" w:space="0" w:color="000000"/>
              <w:bottom w:val="single" w:sz="4" w:space="0" w:color="000000"/>
              <w:right w:val="single" w:sz="4" w:space="0" w:color="000000"/>
            </w:tcBorders>
          </w:tcPr>
          <w:p w14:paraId="7948BE35" w14:textId="77777777" w:rsidR="00F9554D" w:rsidRDefault="00F6142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76B5E88B"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3BA70EEA"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9554D" w14:paraId="41EFBB4E" w14:textId="77777777">
        <w:tc>
          <w:tcPr>
            <w:tcW w:w="4040" w:type="dxa"/>
            <w:tcBorders>
              <w:top w:val="single" w:sz="4" w:space="0" w:color="000000"/>
              <w:left w:val="single" w:sz="4" w:space="0" w:color="000000"/>
              <w:bottom w:val="single" w:sz="4" w:space="0" w:color="000000"/>
              <w:right w:val="single" w:sz="4" w:space="0" w:color="000000"/>
            </w:tcBorders>
          </w:tcPr>
          <w:p w14:paraId="322E0068" w14:textId="77777777" w:rsidR="00F9554D" w:rsidRDefault="00F6142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67AE"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4625" w14:textId="77777777" w:rsidR="00F9554D" w:rsidRDefault="00F9554D">
            <w:pPr>
              <w:pStyle w:val="ProductList-TableBody"/>
            </w:pPr>
          </w:p>
        </w:tc>
      </w:tr>
    </w:tbl>
    <w:p w14:paraId="24F16C37" w14:textId="77777777" w:rsidR="00F9554D" w:rsidRDefault="00F9554D">
      <w:pPr>
        <w:pStyle w:val="ProductList-Body"/>
      </w:pPr>
    </w:p>
    <w:p w14:paraId="5CD13B64" w14:textId="77777777" w:rsidR="00F9554D" w:rsidRDefault="00F61420">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657"/>
      </w:tblGrid>
      <w:tr w:rsidR="00F9554D" w14:paraId="4260F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1E05B1F" w14:textId="77777777" w:rsidR="00F9554D" w:rsidRDefault="00F6142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7148E66" w14:textId="77777777" w:rsidR="00F9554D" w:rsidRDefault="00F6142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AA7CC99" w14:textId="77777777" w:rsidR="00F9554D" w:rsidRDefault="00F61420">
            <w:pPr>
              <w:pStyle w:val="ProductList-TableBody"/>
            </w:pPr>
            <w:r>
              <w:t>SQL Server-prenumeration för Azure CAL</w:t>
            </w:r>
          </w:p>
        </w:tc>
      </w:tr>
    </w:tbl>
    <w:p w14:paraId="1D3D52AA" w14:textId="77777777" w:rsidR="00F9554D" w:rsidRDefault="00F9554D">
      <w:pPr>
        <w:pStyle w:val="ProductList-Body"/>
      </w:pPr>
    </w:p>
    <w:p w14:paraId="5498F92E" w14:textId="77777777" w:rsidR="00F9554D" w:rsidRDefault="00F61420">
      <w:pPr>
        <w:pStyle w:val="ProductList-ClauseHeading"/>
        <w:outlineLvl w:val="3"/>
      </w:pPr>
      <w:r>
        <w:t>3.2 Automatiska Uppdateringar till Tidigare Versioner av SQL Server</w:t>
      </w:r>
    </w:p>
    <w:p w14:paraId="0B9C471C" w14:textId="77777777" w:rsidR="00F9554D" w:rsidRDefault="00F61420">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0560B825" w14:textId="77777777" w:rsidR="00F9554D" w:rsidRDefault="00F9554D">
      <w:pPr>
        <w:pStyle w:val="ProductList-Body"/>
      </w:pPr>
    </w:p>
    <w:p w14:paraId="6A85150B" w14:textId="77777777" w:rsidR="00F9554D" w:rsidRDefault="00F61420">
      <w:pPr>
        <w:pStyle w:val="ProductList-ClauseHeading"/>
        <w:outlineLvl w:val="3"/>
      </w:pPr>
      <w:r>
        <w:t>3.3 Val av SQL Server-plattform</w:t>
      </w:r>
    </w:p>
    <w:p w14:paraId="0E852A48" w14:textId="77777777" w:rsidR="00F9554D" w:rsidRDefault="00F61420">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25B3B31F" w14:textId="77777777" w:rsidR="00F9554D" w:rsidRDefault="00F9554D">
      <w:pPr>
        <w:pStyle w:val="ProductList-Body"/>
      </w:pPr>
    </w:p>
    <w:p w14:paraId="79EB711E" w14:textId="77777777" w:rsidR="00F9554D" w:rsidRDefault="00F61420">
      <w:pPr>
        <w:pStyle w:val="ProductList-ClauseHeading"/>
        <w:outlineLvl w:val="3"/>
      </w:pPr>
      <w:r>
        <w:t>3.4 Köra instanser för Standard-utgåva</w:t>
      </w:r>
    </w:p>
    <w:p w14:paraId="585F8954" w14:textId="77777777" w:rsidR="00F9554D" w:rsidRDefault="00F61420">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6424380D" w14:textId="77777777" w:rsidR="00F9554D" w:rsidRDefault="00F9554D">
      <w:pPr>
        <w:pStyle w:val="ProductList-Body"/>
      </w:pPr>
    </w:p>
    <w:p w14:paraId="5C873113" w14:textId="77777777" w:rsidR="00F9554D" w:rsidRDefault="00F61420">
      <w:pPr>
        <w:pStyle w:val="ProductList-ClauseHeading"/>
        <w:outlineLvl w:val="3"/>
      </w:pPr>
      <w:r>
        <w:t>3.5 Redundansväxlingsservrar för Parallel Data Warehouse (PDW)</w:t>
      </w:r>
    </w:p>
    <w:p w14:paraId="49728463" w14:textId="77777777" w:rsidR="00F9554D" w:rsidRDefault="00F61420">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494DA5AD" w14:textId="77777777" w:rsidR="00F9554D" w:rsidRDefault="00F9554D">
      <w:pPr>
        <w:pStyle w:val="ProductList-Body"/>
      </w:pPr>
    </w:p>
    <w:p w14:paraId="42D9C446" w14:textId="77777777" w:rsidR="00F9554D" w:rsidRDefault="00F61420">
      <w:pPr>
        <w:pStyle w:val="ProductList-ClauseHeading"/>
        <w:outlineLvl w:val="3"/>
      </w:pPr>
      <w:r>
        <w:lastRenderedPageBreak/>
        <w:t>3.6 Ytterligare programvara</w:t>
      </w:r>
    </w:p>
    <w:p w14:paraId="374B96E2" w14:textId="77777777" w:rsidR="00F9554D" w:rsidRDefault="00F61420">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F9554D" w14:paraId="308C2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E833B1" w14:textId="77777777" w:rsidR="00F9554D" w:rsidRDefault="00F6142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C13F41B" w14:textId="77777777" w:rsidR="00F9554D" w:rsidRDefault="00F6142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4886B60" w14:textId="77777777" w:rsidR="00F9554D" w:rsidRDefault="00F61420">
            <w:pPr>
              <w:pStyle w:val="ProductList-TableBody"/>
            </w:pPr>
            <w:r>
              <w:t>Client Tools Connectivity</w:t>
            </w:r>
          </w:p>
        </w:tc>
      </w:tr>
      <w:tr w:rsidR="00F9554D" w14:paraId="7EE455E2" w14:textId="77777777">
        <w:tc>
          <w:tcPr>
            <w:tcW w:w="4040" w:type="dxa"/>
            <w:tcBorders>
              <w:top w:val="single" w:sz="4" w:space="0" w:color="000000"/>
              <w:left w:val="single" w:sz="4" w:space="0" w:color="000000"/>
              <w:bottom w:val="single" w:sz="4" w:space="0" w:color="000000"/>
              <w:right w:val="single" w:sz="4" w:space="0" w:color="000000"/>
            </w:tcBorders>
          </w:tcPr>
          <w:p w14:paraId="0C631289" w14:textId="77777777" w:rsidR="00F9554D" w:rsidRDefault="00F6142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FCAC9AA" w14:textId="77777777" w:rsidR="00F9554D" w:rsidRDefault="00F6142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A76BEE" w14:textId="77777777" w:rsidR="00F9554D" w:rsidRDefault="00F61420">
            <w:pPr>
              <w:pStyle w:val="ProductList-TableBody"/>
            </w:pPr>
            <w:r>
              <w:t>Distributed Replay Client</w:t>
            </w:r>
          </w:p>
        </w:tc>
      </w:tr>
      <w:tr w:rsidR="00F9554D" w14:paraId="30AD2E67" w14:textId="77777777">
        <w:tc>
          <w:tcPr>
            <w:tcW w:w="4040" w:type="dxa"/>
            <w:tcBorders>
              <w:top w:val="single" w:sz="4" w:space="0" w:color="000000"/>
              <w:left w:val="single" w:sz="4" w:space="0" w:color="000000"/>
              <w:bottom w:val="single" w:sz="4" w:space="0" w:color="000000"/>
              <w:right w:val="single" w:sz="4" w:space="0" w:color="000000"/>
            </w:tcBorders>
          </w:tcPr>
          <w:p w14:paraId="18BFC9CC" w14:textId="77777777" w:rsidR="00F9554D" w:rsidRDefault="00F61420">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10AD52FB" w14:textId="77777777" w:rsidR="00F9554D" w:rsidRDefault="00F61420">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64551FAD" w14:textId="77777777" w:rsidR="00F9554D" w:rsidRDefault="00F61420">
            <w:pPr>
              <w:pStyle w:val="ProductList-TableBody"/>
            </w:pPr>
            <w:r>
              <w:t>Hanteringsverktyg – fullständiga</w:t>
            </w:r>
          </w:p>
        </w:tc>
      </w:tr>
      <w:tr w:rsidR="00F9554D" w14:paraId="3A5E2211" w14:textId="77777777">
        <w:tc>
          <w:tcPr>
            <w:tcW w:w="4040" w:type="dxa"/>
            <w:tcBorders>
              <w:top w:val="single" w:sz="4" w:space="0" w:color="000000"/>
              <w:left w:val="single" w:sz="4" w:space="0" w:color="000000"/>
              <w:bottom w:val="single" w:sz="4" w:space="0" w:color="000000"/>
              <w:right w:val="single" w:sz="4" w:space="0" w:color="000000"/>
            </w:tcBorders>
          </w:tcPr>
          <w:p w14:paraId="7ED9F73C" w14:textId="77777777" w:rsidR="00F9554D" w:rsidRDefault="00F61420">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0AEEC67D" w14:textId="77777777" w:rsidR="00F9554D" w:rsidRDefault="00F6142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5416F79" w14:textId="77777777" w:rsidR="00F9554D" w:rsidRDefault="00F9554D">
            <w:pPr>
              <w:pStyle w:val="ProductList-TableBody"/>
            </w:pPr>
          </w:p>
        </w:tc>
      </w:tr>
    </w:tbl>
    <w:p w14:paraId="484DA6FD" w14:textId="77777777" w:rsidR="00F9554D" w:rsidRDefault="00F9554D">
      <w:pPr>
        <w:pStyle w:val="ProductList-BodyIndented"/>
      </w:pPr>
    </w:p>
    <w:p w14:paraId="660C1651" w14:textId="77777777" w:rsidR="00F9554D" w:rsidRDefault="00F61420">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F9554D" w14:paraId="77AC1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C11C88" w14:textId="77777777" w:rsidR="00F9554D" w:rsidRDefault="00F6142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37077F5" w14:textId="77777777" w:rsidR="00F9554D" w:rsidRDefault="00F95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B6B0DF" w14:textId="77777777" w:rsidR="00F9554D" w:rsidRDefault="00F9554D">
            <w:pPr>
              <w:pStyle w:val="ProductList-TableBody"/>
            </w:pPr>
          </w:p>
        </w:tc>
      </w:tr>
    </w:tbl>
    <w:p w14:paraId="20FC28D5" w14:textId="77777777" w:rsidR="00F9554D" w:rsidRDefault="00F6142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F9554D" w14:paraId="04A28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72DE7"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68A514"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3919F8D" w14:textId="77777777" w:rsidR="00F9554D" w:rsidRDefault="00F61420">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F9554D" w14:paraId="76507159" w14:textId="77777777">
        <w:tc>
          <w:tcPr>
            <w:tcW w:w="4040" w:type="dxa"/>
            <w:tcBorders>
              <w:top w:val="single" w:sz="4" w:space="0" w:color="000000"/>
              <w:left w:val="single" w:sz="4" w:space="0" w:color="000000"/>
              <w:bottom w:val="single" w:sz="4" w:space="0" w:color="000000"/>
              <w:right w:val="single" w:sz="4" w:space="0" w:color="000000"/>
            </w:tcBorders>
          </w:tcPr>
          <w:p w14:paraId="6A6C502B" w14:textId="77777777" w:rsidR="00F9554D" w:rsidRDefault="00F6142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84C6F45"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7">
              <w:r>
                <w:rPr>
                  <w:color w:val="00467F"/>
                  <w:u w:val="single"/>
                </w:rPr>
                <w:t>Produktvillkor – juni 2016</w:t>
              </w:r>
            </w:hyperlink>
            <w:r>
              <w:t xml:space="preserve">. R Server för Hadoop, R Server för Linux och R Server för Teradata </w:t>
            </w:r>
            <w:hyperlink r:id="rId58">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815D" w14:textId="77777777" w:rsidR="00F9554D" w:rsidRDefault="00F61420">
            <w:pPr>
              <w:pStyle w:val="ProductList-TableBody"/>
            </w:pPr>
            <w:r>
              <w:rPr>
                <w:color w:val="404040"/>
              </w:rPr>
              <w:t>Rättigheter till nätverksväxling: Ej tillämpligt</w:t>
            </w:r>
          </w:p>
        </w:tc>
      </w:tr>
      <w:tr w:rsidR="00F9554D" w14:paraId="54C6FA02" w14:textId="77777777">
        <w:tc>
          <w:tcPr>
            <w:tcW w:w="4040" w:type="dxa"/>
            <w:tcBorders>
              <w:top w:val="single" w:sz="4" w:space="0" w:color="000000"/>
              <w:left w:val="single" w:sz="4" w:space="0" w:color="000000"/>
              <w:bottom w:val="single" w:sz="4" w:space="0" w:color="000000"/>
              <w:right w:val="single" w:sz="4" w:space="0" w:color="000000"/>
            </w:tcBorders>
          </w:tcPr>
          <w:p w14:paraId="071955C0"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1FB684F" w14:textId="77777777" w:rsidR="00F9554D" w:rsidRDefault="00F6142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9C6E" w14:textId="77777777" w:rsidR="00F9554D" w:rsidRDefault="00F9554D">
            <w:pPr>
              <w:pStyle w:val="ProductList-TableBody"/>
            </w:pPr>
          </w:p>
        </w:tc>
      </w:tr>
    </w:tbl>
    <w:p w14:paraId="7071F497" w14:textId="77777777" w:rsidR="00F9554D" w:rsidRDefault="00F9554D">
      <w:pPr>
        <w:pStyle w:val="PURBreadcrumb"/>
      </w:pPr>
    </w:p>
    <w:p w14:paraId="5EC14B33" w14:textId="77777777" w:rsidR="00F9554D" w:rsidRDefault="00F61420">
      <w:pPr>
        <w:pStyle w:val="ProductList-ClauseHeading"/>
        <w:outlineLvl w:val="3"/>
      </w:pPr>
      <w:r>
        <w:t>4.1 SQL Server 2017 Enterprise Core – Obegränsad Virtualisering</w:t>
      </w:r>
    </w:p>
    <w:p w14:paraId="386ED798" w14:textId="77777777" w:rsidR="00F9554D" w:rsidRDefault="00F61420">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F51A38F" w14:textId="77777777" w:rsidR="00F9554D" w:rsidRDefault="00F9554D">
      <w:pPr>
        <w:pStyle w:val="ProductList-Body"/>
      </w:pPr>
    </w:p>
    <w:p w14:paraId="49FC6769" w14:textId="77777777" w:rsidR="00F9554D" w:rsidRDefault="00F61420">
      <w:pPr>
        <w:pStyle w:val="ProductList-ClauseHeading"/>
        <w:outlineLvl w:val="3"/>
      </w:pPr>
      <w:r>
        <w:t>4.2 SQL Server 2017 Enterprise Core - Parallel Data Warehouse-funktionsuppdateringar</w:t>
      </w:r>
    </w:p>
    <w:p w14:paraId="73180567" w14:textId="77777777" w:rsidR="00F9554D" w:rsidRDefault="00F61420">
      <w:pPr>
        <w:pStyle w:val="ProductList-Body"/>
      </w:pPr>
      <w:r>
        <w:t>Kunder med SA-täckning är berättigade Parallel Data Warehouse-funktionsutgåvor (t.ex. tillämpningsuppdateringar) tillgängliga mellan stora produktutgåvor.</w:t>
      </w:r>
    </w:p>
    <w:p w14:paraId="7B942D96" w14:textId="77777777" w:rsidR="00F9554D" w:rsidRDefault="00F9554D">
      <w:pPr>
        <w:pStyle w:val="ProductList-Body"/>
      </w:pPr>
    </w:p>
    <w:p w14:paraId="7EA5C65B" w14:textId="77777777" w:rsidR="00F9554D" w:rsidRDefault="00F61420">
      <w:pPr>
        <w:pStyle w:val="ProductList-ClauseHeading"/>
        <w:outlineLvl w:val="3"/>
      </w:pPr>
      <w:r>
        <w:t>4.3 Utköpsalternativ för SQL Server enligt Enrollment for Application Platform EAP</w:t>
      </w:r>
    </w:p>
    <w:p w14:paraId="38B77C6E" w14:textId="77777777" w:rsidR="00F9554D" w:rsidRDefault="00F61420">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722D6D09" w14:textId="77777777" w:rsidR="00F9554D" w:rsidRDefault="00F9554D">
      <w:pPr>
        <w:pStyle w:val="ProductList-Body"/>
      </w:pPr>
    </w:p>
    <w:p w14:paraId="53BCF3BF" w14:textId="77777777" w:rsidR="00F9554D" w:rsidRDefault="00F61420">
      <w:pPr>
        <w:pStyle w:val="ProductList-ClauseHeading"/>
        <w:outlineLvl w:val="3"/>
      </w:pPr>
      <w:r>
        <w:t>4.4 SQL Server Enterprise Core och SQL Server Enterprise – Machine Learning Server för Windows och Machine Learning Server för Linux</w:t>
      </w:r>
    </w:p>
    <w:p w14:paraId="12DFBB6F" w14:textId="77777777" w:rsidR="00F9554D" w:rsidRDefault="00F61420">
      <w:pPr>
        <w:pStyle w:val="ProductList-Body"/>
      </w:pPr>
      <w:r>
        <w:t xml:space="preserve">Endast kunder med servrar som är licensierade att köra SQL Server Enterprise Core med SA eller SQL Server Enterprise med SA kan använda uppdateringar av Machine Learning Server för Windows och Machine Learning Server for Linux som gjorts tillgängliga efter oktober 2017. Kunder får använda dessa uppdateringar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2C264B05" w14:textId="77777777" w:rsidR="00F9554D" w:rsidRDefault="00F9554D">
      <w:pPr>
        <w:pStyle w:val="ProductList-Body"/>
      </w:pPr>
    </w:p>
    <w:p w14:paraId="5418D369" w14:textId="77777777" w:rsidR="00F9554D" w:rsidRDefault="00F61420">
      <w:pPr>
        <w:pStyle w:val="ProductList-ClauseHeading"/>
        <w:outlineLvl w:val="3"/>
      </w:pPr>
      <w:r>
        <w:t>4.5 SQL Enterprise Core – som kör Machine Learning Server för Hadoop</w:t>
      </w:r>
    </w:p>
    <w:p w14:paraId="57733FC1" w14:textId="77777777" w:rsidR="00F9554D" w:rsidRDefault="00F61420">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14:paraId="7B61BC6E" w14:textId="77777777" w:rsidR="00F9554D" w:rsidRDefault="00F9554D">
      <w:pPr>
        <w:pStyle w:val="ProductList-Body"/>
      </w:pPr>
    </w:p>
    <w:p w14:paraId="6F86C8AF" w14:textId="77777777" w:rsidR="00F9554D" w:rsidRDefault="00F61420">
      <w:pPr>
        <w:pStyle w:val="ProductList-ClauseHeading"/>
        <w:outlineLvl w:val="3"/>
      </w:pPr>
      <w:r>
        <w:t>4.6 Användning av Power BI-rapportserver – SQL Server Enterprise Edition</w:t>
      </w:r>
    </w:p>
    <w:p w14:paraId="20CDE42D" w14:textId="77777777" w:rsidR="00F9554D" w:rsidRDefault="00F61420">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14:paraId="15B75CE7"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156B8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3D97E"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5A07EF2C" w14:textId="77777777" w:rsidR="00F9554D" w:rsidRDefault="00F9554D">
      <w:pPr>
        <w:pStyle w:val="ProductList-Body"/>
      </w:pPr>
    </w:p>
    <w:p w14:paraId="7D6F529B" w14:textId="77777777" w:rsidR="00F9554D" w:rsidRDefault="00F61420">
      <w:pPr>
        <w:pStyle w:val="ProductList-OfferingGroupHeading"/>
        <w:outlineLvl w:val="1"/>
      </w:pPr>
      <w:bookmarkStart w:id="124" w:name="_Sec615"/>
      <w:r>
        <w:t>System Center</w:t>
      </w:r>
      <w:bookmarkEnd w:id="124"/>
      <w:r>
        <w:fldChar w:fldCharType="begin"/>
      </w:r>
      <w:r>
        <w:instrText xml:space="preserve"> TC "</w:instrText>
      </w:r>
      <w:bookmarkStart w:id="125" w:name="_Toc536386094"/>
      <w:r>
        <w:instrText>System Center</w:instrText>
      </w:r>
      <w:bookmarkEnd w:id="125"/>
      <w:r>
        <w:instrText>" \l 2</w:instrText>
      </w:r>
      <w:r>
        <w:fldChar w:fldCharType="end"/>
      </w:r>
    </w:p>
    <w:p w14:paraId="32C10C88" w14:textId="77777777" w:rsidR="00F9554D" w:rsidRDefault="00F61420">
      <w:pPr>
        <w:pStyle w:val="ProductList-Offering2HeadingNoBorder"/>
        <w:outlineLvl w:val="2"/>
      </w:pPr>
      <w:bookmarkStart w:id="126" w:name="_Sec642"/>
      <w:r>
        <w:t>System Center Server</w:t>
      </w:r>
      <w:bookmarkEnd w:id="126"/>
      <w:r>
        <w:fldChar w:fldCharType="begin"/>
      </w:r>
      <w:r>
        <w:instrText xml:space="preserve"> TC "</w:instrText>
      </w:r>
      <w:bookmarkStart w:id="127" w:name="_Toc536386095"/>
      <w:r>
        <w:instrText>System Center Server</w:instrText>
      </w:r>
      <w:bookmarkEnd w:id="127"/>
      <w:r>
        <w:instrText>" \l 3</w:instrText>
      </w:r>
      <w:r>
        <w:fldChar w:fldCharType="end"/>
      </w:r>
    </w:p>
    <w:p w14:paraId="330A7993" w14:textId="77777777" w:rsidR="00F9554D" w:rsidRDefault="00F61420">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9554D" w14:paraId="42D289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6D0C6"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403A3"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C578A"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6FC02"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EBF61"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0C03C"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B8906"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931A"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4A2C"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7266"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F6290"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4E7EF"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61F062B6" w14:textId="77777777">
        <w:tc>
          <w:tcPr>
            <w:tcW w:w="4160" w:type="dxa"/>
            <w:tcBorders>
              <w:top w:val="single" w:sz="6" w:space="0" w:color="FFFFFF"/>
              <w:left w:val="none" w:sz="4" w:space="0" w:color="6E6E6E"/>
              <w:bottom w:val="dashed" w:sz="4" w:space="0" w:color="BFBFBF"/>
              <w:right w:val="none" w:sz="4" w:space="0" w:color="6E6E6E"/>
            </w:tcBorders>
          </w:tcPr>
          <w:p w14:paraId="21EFE183" w14:textId="77777777" w:rsidR="00F9554D" w:rsidRDefault="00F61420">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AB252D" w14:textId="77777777" w:rsidR="00F9554D" w:rsidRDefault="00F6142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2BDE6DE" w14:textId="77777777" w:rsidR="00F9554D" w:rsidRDefault="00F95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4EC358" w14:textId="77777777" w:rsidR="00F9554D" w:rsidRDefault="00F6142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AA8C1A4" w14:textId="77777777" w:rsidR="00F9554D" w:rsidRDefault="00F614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6CAC"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CFE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034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2732"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5F9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EC3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7F6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79877F1B" w14:textId="77777777">
        <w:tc>
          <w:tcPr>
            <w:tcW w:w="4160" w:type="dxa"/>
            <w:tcBorders>
              <w:top w:val="dashed" w:sz="4" w:space="0" w:color="BFBFBF"/>
              <w:left w:val="none" w:sz="4" w:space="0" w:color="6E6E6E"/>
              <w:bottom w:val="dashed" w:sz="4" w:space="0" w:color="BFBFBF"/>
              <w:right w:val="none" w:sz="4" w:space="0" w:color="6E6E6E"/>
            </w:tcBorders>
          </w:tcPr>
          <w:p w14:paraId="5E07BBFA" w14:textId="77777777" w:rsidR="00F9554D" w:rsidRDefault="00F61420">
            <w:pPr>
              <w:pStyle w:val="ProductList-TableBody"/>
            </w:pPr>
            <w:r>
              <w:lastRenderedPageBreak/>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35A2F" w14:textId="77777777" w:rsidR="00F9554D" w:rsidRDefault="00F6142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6679A4A"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6BADC" w14:textId="77777777" w:rsidR="00F9554D" w:rsidRDefault="00F6142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8B69AE" w14:textId="77777777" w:rsidR="00F9554D" w:rsidRDefault="00F6142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174B"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855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466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AC1F"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0A0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EC8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F65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2ED17B3F" w14:textId="77777777">
        <w:tc>
          <w:tcPr>
            <w:tcW w:w="4160" w:type="dxa"/>
            <w:tcBorders>
              <w:top w:val="dashed" w:sz="4" w:space="0" w:color="BFBFBF"/>
              <w:left w:val="none" w:sz="4" w:space="0" w:color="6E6E6E"/>
              <w:bottom w:val="dashed" w:sz="4" w:space="0" w:color="BFBFBF"/>
              <w:right w:val="none" w:sz="4" w:space="0" w:color="6E6E6E"/>
            </w:tcBorders>
          </w:tcPr>
          <w:p w14:paraId="5E2439A6" w14:textId="77777777" w:rsidR="00F9554D" w:rsidRDefault="00F61420">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48579" w14:textId="77777777" w:rsidR="00F9554D" w:rsidRDefault="00F6142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4414993"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06558" w14:textId="77777777" w:rsidR="00F9554D" w:rsidRDefault="00F6142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2CABBF" w14:textId="77777777" w:rsidR="00F9554D" w:rsidRDefault="00F614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A2D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E86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A0E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018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627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976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9BD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5835A0BF" w14:textId="77777777">
        <w:tc>
          <w:tcPr>
            <w:tcW w:w="4160" w:type="dxa"/>
            <w:tcBorders>
              <w:top w:val="dashed" w:sz="4" w:space="0" w:color="BFBFBF"/>
              <w:left w:val="none" w:sz="4" w:space="0" w:color="6E6E6E"/>
              <w:bottom w:val="none" w:sz="4" w:space="0" w:color="BFBFBF"/>
              <w:right w:val="none" w:sz="4" w:space="0" w:color="6E6E6E"/>
            </w:tcBorders>
          </w:tcPr>
          <w:p w14:paraId="3571E832" w14:textId="77777777" w:rsidR="00F9554D" w:rsidRDefault="00F61420">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E58480" w14:textId="77777777" w:rsidR="00F9554D" w:rsidRDefault="00F6142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9192780"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0D1CDC" w14:textId="77777777" w:rsidR="00F9554D" w:rsidRDefault="00F6142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3190914" w14:textId="77777777" w:rsidR="00F9554D" w:rsidRDefault="00F614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0022"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F73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AAC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991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1C0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875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FB4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C64AF42" w14:textId="77777777" w:rsidR="00F9554D" w:rsidRDefault="00F61420">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2"/>
        <w:gridCol w:w="3708"/>
        <w:gridCol w:w="3626"/>
      </w:tblGrid>
      <w:tr w:rsidR="00F9554D" w14:paraId="19131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A431B8"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F14494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4BA559" w14:textId="77777777" w:rsidR="00F9554D" w:rsidRDefault="00F61420">
            <w:pPr>
              <w:pStyle w:val="ProductList-TableBody"/>
            </w:pPr>
            <w:r>
              <w:rPr>
                <w:color w:val="404040"/>
              </w:rPr>
              <w:t>Nedgraderingar: Ej tillämpligt</w:t>
            </w:r>
          </w:p>
        </w:tc>
      </w:tr>
      <w:tr w:rsidR="00F9554D" w14:paraId="7DB3A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FDF0"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A01A"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B12DCF6"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6E99E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EF94"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E9E3"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A3AD" w14:textId="77777777" w:rsidR="00F9554D" w:rsidRDefault="00F61420">
            <w:pPr>
              <w:pStyle w:val="ProductList-TableBody"/>
            </w:pPr>
            <w:r>
              <w:rPr>
                <w:color w:val="404040"/>
              </w:rPr>
              <w:t>Minskning Möjlig: Ej tillämpligt</w:t>
            </w:r>
          </w:p>
        </w:tc>
      </w:tr>
      <w:tr w:rsidR="00F9554D" w14:paraId="74EB5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CBC1"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7DC2"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62BA" w14:textId="77777777" w:rsidR="00F9554D" w:rsidRDefault="00F61420">
            <w:pPr>
              <w:pStyle w:val="ProductList-TableBody"/>
            </w:pPr>
            <w:r>
              <w:rPr>
                <w:color w:val="404040"/>
              </w:rPr>
              <w:t>True-Up möjlig: Ej tillämpligt</w:t>
            </w:r>
          </w:p>
        </w:tc>
      </w:tr>
      <w:tr w:rsidR="00F9554D" w14:paraId="39643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60E7"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4279"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23E1" w14:textId="77777777" w:rsidR="00F9554D" w:rsidRDefault="00F9554D">
            <w:pPr>
              <w:pStyle w:val="ProductList-TableBody"/>
            </w:pPr>
          </w:p>
        </w:tc>
      </w:tr>
    </w:tbl>
    <w:p w14:paraId="5461488B" w14:textId="77777777" w:rsidR="00F9554D" w:rsidRDefault="00F9554D">
      <w:pPr>
        <w:pStyle w:val="ProductList-Body"/>
      </w:pPr>
    </w:p>
    <w:p w14:paraId="3328E911" w14:textId="77777777" w:rsidR="00F9554D" w:rsidRDefault="00F61420">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F9554D" w14:paraId="51BA3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21295"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00FBD0F"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4EDF9" w14:textId="77777777" w:rsidR="00F9554D" w:rsidRDefault="00F61420">
            <w:pPr>
              <w:pStyle w:val="ProductList-TableBody"/>
            </w:pPr>
            <w:r>
              <w:rPr>
                <w:color w:val="404040"/>
              </w:rPr>
              <w:t>Ytterligare programvara: Ej tillämpligt</w:t>
            </w:r>
          </w:p>
        </w:tc>
      </w:tr>
      <w:tr w:rsidR="00F9554D" w14:paraId="55751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A0F9"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510A"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B55CBB7"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54D" w14:paraId="24B9DA7A" w14:textId="77777777">
        <w:tc>
          <w:tcPr>
            <w:tcW w:w="4040" w:type="dxa"/>
            <w:tcBorders>
              <w:top w:val="single" w:sz="4" w:space="0" w:color="000000"/>
              <w:left w:val="single" w:sz="4" w:space="0" w:color="000000"/>
              <w:bottom w:val="single" w:sz="4" w:space="0" w:color="000000"/>
              <w:right w:val="single" w:sz="4" w:space="0" w:color="000000"/>
            </w:tcBorders>
          </w:tcPr>
          <w:p w14:paraId="083CAB3A" w14:textId="77777777" w:rsidR="00F9554D" w:rsidRDefault="00F6142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9229"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EA4F" w14:textId="77777777" w:rsidR="00F9554D" w:rsidRDefault="00F9554D">
            <w:pPr>
              <w:pStyle w:val="ProductList-TableBody"/>
            </w:pPr>
          </w:p>
        </w:tc>
      </w:tr>
    </w:tbl>
    <w:p w14:paraId="08FF44E1" w14:textId="77777777" w:rsidR="00F9554D" w:rsidRDefault="00F9554D">
      <w:pPr>
        <w:pStyle w:val="ProductList-Body"/>
      </w:pPr>
    </w:p>
    <w:p w14:paraId="440214F3" w14:textId="77777777" w:rsidR="00F9554D" w:rsidRDefault="00F61420">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719"/>
        <w:gridCol w:w="3667"/>
        <w:gridCol w:w="3530"/>
      </w:tblGrid>
      <w:tr w:rsidR="00F9554D" w14:paraId="1EEBA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EA845F" w14:textId="77777777" w:rsidR="00F9554D" w:rsidRDefault="00F6142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5E4FF0A" w14:textId="77777777" w:rsidR="00F9554D" w:rsidRDefault="00F61420">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D18E3E5" w14:textId="77777777" w:rsidR="00F9554D" w:rsidRDefault="00F9554D">
            <w:pPr>
              <w:pStyle w:val="ProductList-TableBody"/>
            </w:pPr>
          </w:p>
        </w:tc>
      </w:tr>
    </w:tbl>
    <w:p w14:paraId="51E770BD" w14:textId="77777777" w:rsidR="00F9554D" w:rsidRDefault="00F9554D">
      <w:pPr>
        <w:pStyle w:val="ProductList-Body"/>
      </w:pPr>
    </w:p>
    <w:p w14:paraId="36DCEF75" w14:textId="77777777" w:rsidR="00F9554D" w:rsidRDefault="00F61420">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719"/>
        <w:gridCol w:w="3667"/>
        <w:gridCol w:w="3530"/>
      </w:tblGrid>
      <w:tr w:rsidR="00F9554D" w14:paraId="2450A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DB2B74" w14:textId="77777777" w:rsidR="00F9554D" w:rsidRDefault="00F6142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771ED3B5" w14:textId="77777777" w:rsidR="00F9554D" w:rsidRDefault="00F61420">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4ACCD66" w14:textId="77777777" w:rsidR="00F9554D" w:rsidRDefault="00F9554D">
            <w:pPr>
              <w:pStyle w:val="ProductList-TableBody"/>
            </w:pPr>
          </w:p>
        </w:tc>
      </w:tr>
    </w:tbl>
    <w:p w14:paraId="45D516C8" w14:textId="77777777" w:rsidR="00F9554D" w:rsidRDefault="00F9554D">
      <w:pPr>
        <w:pStyle w:val="ProductList-Body"/>
      </w:pPr>
    </w:p>
    <w:p w14:paraId="1AD7C196" w14:textId="77777777" w:rsidR="00F9554D" w:rsidRDefault="00F61420">
      <w:pPr>
        <w:pStyle w:val="ProductList-ClauseHeading"/>
        <w:outlineLvl w:val="4"/>
      </w:pPr>
      <w:r>
        <w:t>3.3 SQL Server-teknik</w:t>
      </w:r>
    </w:p>
    <w:p w14:paraId="622A638B" w14:textId="77777777" w:rsidR="00F9554D" w:rsidRDefault="00F6142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0F39B35A" w14:textId="77777777" w:rsidR="00F9554D" w:rsidRDefault="00F9554D">
      <w:pPr>
        <w:pStyle w:val="ProductList-Body"/>
      </w:pPr>
    </w:p>
    <w:p w14:paraId="33A22DBB" w14:textId="77777777" w:rsidR="00F9554D" w:rsidRDefault="00F61420">
      <w:pPr>
        <w:pStyle w:val="ProductList-ClauseHeading"/>
        <w:outlineLvl w:val="4"/>
      </w:pPr>
      <w:r>
        <w:t>3.4 Windows Server-behållare</w:t>
      </w:r>
    </w:p>
    <w:p w14:paraId="6FC134F3" w14:textId="77777777" w:rsidR="00F9554D" w:rsidRDefault="00F61420">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2193C32" w14:textId="77777777" w:rsidR="00F9554D" w:rsidRDefault="00F6142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F9554D" w14:paraId="2C75A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735FC"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4EECFF"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6D491" w14:textId="77777777" w:rsidR="00F9554D" w:rsidRDefault="00F61420">
            <w:pPr>
              <w:pStyle w:val="ProductList-TableBody"/>
            </w:pPr>
            <w:r>
              <w:rPr>
                <w:color w:val="404040"/>
              </w:rPr>
              <w:t>Redundansväxlingsrättigheter: Ej tillämpligt</w:t>
            </w:r>
          </w:p>
        </w:tc>
      </w:tr>
      <w:tr w:rsidR="00F9554D" w14:paraId="4B4113D8" w14:textId="77777777">
        <w:tc>
          <w:tcPr>
            <w:tcW w:w="4040" w:type="dxa"/>
            <w:tcBorders>
              <w:top w:val="single" w:sz="4" w:space="0" w:color="000000"/>
              <w:left w:val="single" w:sz="4" w:space="0" w:color="000000"/>
              <w:bottom w:val="single" w:sz="4" w:space="0" w:color="000000"/>
              <w:right w:val="single" w:sz="4" w:space="0" w:color="000000"/>
            </w:tcBorders>
          </w:tcPr>
          <w:p w14:paraId="38BBD6DB" w14:textId="77777777" w:rsidR="00F9554D" w:rsidRDefault="00F6142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192E5FE2"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3027" w14:textId="77777777" w:rsidR="00F9554D" w:rsidRDefault="00F61420">
            <w:pPr>
              <w:pStyle w:val="ProductList-TableBody"/>
            </w:pPr>
            <w:r>
              <w:rPr>
                <w:color w:val="404040"/>
              </w:rPr>
              <w:t>Rättigheter till nätverksväxling: Ej tillämpligt</w:t>
            </w:r>
          </w:p>
        </w:tc>
      </w:tr>
      <w:tr w:rsidR="00F9554D" w14:paraId="51B0DF97" w14:textId="77777777">
        <w:tc>
          <w:tcPr>
            <w:tcW w:w="4040" w:type="dxa"/>
            <w:tcBorders>
              <w:top w:val="single" w:sz="4" w:space="0" w:color="000000"/>
              <w:left w:val="single" w:sz="4" w:space="0" w:color="000000"/>
              <w:bottom w:val="single" w:sz="4" w:space="0" w:color="000000"/>
              <w:right w:val="single" w:sz="4" w:space="0" w:color="000000"/>
            </w:tcBorders>
          </w:tcPr>
          <w:p w14:paraId="1AA330D8"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8D1D"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3F51" w14:textId="77777777" w:rsidR="00F9554D" w:rsidRDefault="00F9554D">
            <w:pPr>
              <w:pStyle w:val="ProductList-TableBody"/>
            </w:pPr>
          </w:p>
        </w:tc>
      </w:tr>
    </w:tbl>
    <w:p w14:paraId="097E8F02" w14:textId="77777777" w:rsidR="00F9554D" w:rsidRDefault="00F9554D">
      <w:pPr>
        <w:pStyle w:val="ProductList-Body"/>
      </w:pPr>
    </w:p>
    <w:p w14:paraId="5740E976" w14:textId="77777777" w:rsidR="00F9554D" w:rsidRDefault="00F61420">
      <w:pPr>
        <w:pStyle w:val="ProductList-ClauseHeading"/>
        <w:outlineLvl w:val="4"/>
      </w:pPr>
      <w:r>
        <w:t>4.1 Rättigheter för System Center Current Branch (om tillämpligt)</w:t>
      </w:r>
    </w:p>
    <w:p w14:paraId="7049345F" w14:textId="77777777" w:rsidR="00F9554D" w:rsidRDefault="00F61420">
      <w:pPr>
        <w:pStyle w:val="ProductList-Body"/>
      </w:pPr>
      <w:r>
        <w:t>Kunder med aktiv SA på System Center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14:paraId="436B1EEA" w14:textId="77777777" w:rsidR="00F9554D" w:rsidRDefault="00F9554D">
      <w:pPr>
        <w:pStyle w:val="ProductList-ClauseHeading"/>
        <w:outlineLvl w:val="4"/>
      </w:pPr>
    </w:p>
    <w:p w14:paraId="7F8DE154" w14:textId="77777777" w:rsidR="00F9554D" w:rsidRDefault="00F61420">
      <w:pPr>
        <w:pStyle w:val="ProductList-ClauseHeading"/>
        <w:outlineLvl w:val="4"/>
      </w:pPr>
      <w:r>
        <w:t>4.2 System Center-tjänsten för global övervakning</w:t>
      </w:r>
    </w:p>
    <w:p w14:paraId="010A4A0E" w14:textId="77777777" w:rsidR="00F9554D" w:rsidRDefault="00F61420">
      <w:pPr>
        <w:pStyle w:val="ProductList-Body"/>
      </w:pPr>
      <w:r>
        <w:t>System Center-tjänsten för global övervakning</w:t>
      </w:r>
      <w:r>
        <w:fldChar w:fldCharType="begin"/>
      </w:r>
      <w:r>
        <w:instrText xml:space="preserve"> XE "System Center-tjänsten för global övervakning" </w:instrText>
      </w:r>
      <w:r>
        <w:fldChar w:fldCharType="end"/>
      </w:r>
      <w:r>
        <w:t xml:space="preserve"> dras in från och med 7 november 2018 och kommer inte längre vara tillgänglig för användning.</w:t>
      </w:r>
    </w:p>
    <w:p w14:paraId="02C7BC5A" w14:textId="77777777" w:rsidR="00F9554D" w:rsidRDefault="00F9554D">
      <w:pPr>
        <w:pStyle w:val="ProductList-Body"/>
      </w:pPr>
    </w:p>
    <w:p w14:paraId="43918431" w14:textId="77777777" w:rsidR="00F9554D" w:rsidRDefault="00F61420">
      <w:pPr>
        <w:pStyle w:val="ProductList-ClauseHeading"/>
        <w:outlineLvl w:val="4"/>
      </w:pPr>
      <w:r>
        <w:t>4.3 Användningsrättigheter och licensbeviljanden som är associerade med ändring i licensmodell – Berättigad licens</w:t>
      </w:r>
    </w:p>
    <w:p w14:paraId="40891351" w14:textId="77777777" w:rsidR="00F9554D" w:rsidRDefault="00F61420">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14:paraId="65B6EEE7"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06BEB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80403"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5D754DB8" w14:textId="77777777" w:rsidR="00F9554D" w:rsidRDefault="00F9554D">
      <w:pPr>
        <w:pStyle w:val="ProductList-Body"/>
      </w:pPr>
    </w:p>
    <w:p w14:paraId="78337C9C" w14:textId="77777777" w:rsidR="00F9554D" w:rsidRDefault="00F61420">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36386096"/>
      <w:r>
        <w:instrText>System Center Configuration Manager</w:instrText>
      </w:r>
      <w:bookmarkEnd w:id="133"/>
      <w:r>
        <w:instrText>" \l 3</w:instrText>
      </w:r>
      <w:r>
        <w:fldChar w:fldCharType="end"/>
      </w:r>
    </w:p>
    <w:p w14:paraId="6A4054AC" w14:textId="77777777" w:rsidR="00F9554D" w:rsidRDefault="00F61420">
      <w:pPr>
        <w:pStyle w:val="ProductList-Offering1SubSection"/>
        <w:outlineLvl w:val="3"/>
      </w:pPr>
      <w:bookmarkStart w:id="134" w:name="_Sec691"/>
      <w:r>
        <w:t>1. Programtillgänglighet</w:t>
      </w:r>
      <w:bookmarkEnd w:id="134"/>
    </w:p>
    <w:p w14:paraId="40FD28D2" w14:textId="77777777" w:rsidR="00F9554D" w:rsidRDefault="00F9554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9554D" w14:paraId="382B7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13CE10"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2A7B"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CB9562"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ED59A"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5384F"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DED7E"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CB67E"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D0B2"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01D18"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91928"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DBAF"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C5B4"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09D2619B" w14:textId="77777777">
        <w:tc>
          <w:tcPr>
            <w:tcW w:w="4160" w:type="dxa"/>
            <w:tcBorders>
              <w:top w:val="single" w:sz="6" w:space="0" w:color="FFFFFF"/>
              <w:left w:val="none" w:sz="4" w:space="0" w:color="6E6E6E"/>
              <w:bottom w:val="dashed" w:sz="4" w:space="0" w:color="BFBFBF"/>
              <w:right w:val="none" w:sz="4" w:space="0" w:color="6E6E6E"/>
            </w:tcBorders>
          </w:tcPr>
          <w:p w14:paraId="75AAE657" w14:textId="77777777" w:rsidR="00F9554D" w:rsidRDefault="00F6142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8539AF5" w14:textId="77777777" w:rsidR="00F9554D" w:rsidRDefault="00F6142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A6C6C83" w14:textId="77777777" w:rsidR="00F9554D" w:rsidRDefault="00F95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8BD0AE" w14:textId="77777777" w:rsidR="00F9554D" w:rsidRDefault="00F614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D17D0E"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2D6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5551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DD4D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A150"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8460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CE8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7278"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77CADA78" w14:textId="77777777">
        <w:tc>
          <w:tcPr>
            <w:tcW w:w="4160" w:type="dxa"/>
            <w:tcBorders>
              <w:top w:val="dashed" w:sz="4" w:space="0" w:color="BFBFBF"/>
              <w:left w:val="none" w:sz="4" w:space="0" w:color="6E6E6E"/>
              <w:bottom w:val="dashed" w:sz="4" w:space="0" w:color="BFBFBF"/>
              <w:right w:val="none" w:sz="4" w:space="0" w:color="6E6E6E"/>
            </w:tcBorders>
          </w:tcPr>
          <w:p w14:paraId="66F71C19" w14:textId="77777777" w:rsidR="00F9554D" w:rsidRDefault="00F6142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30FDCC0A" w14:textId="77777777" w:rsidR="00F9554D" w:rsidRDefault="00F6142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897720" w14:textId="77777777" w:rsidR="00F9554D" w:rsidRDefault="00F955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BB1C9"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D03779"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F36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679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51F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5476"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003A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7D1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31B4C" w14:textId="77777777" w:rsidR="00F9554D" w:rsidRDefault="00F9554D">
            <w:pPr>
              <w:pStyle w:val="ProductList-TableBody"/>
              <w:jc w:val="center"/>
            </w:pPr>
          </w:p>
        </w:tc>
      </w:tr>
      <w:tr w:rsidR="00F9554D" w14:paraId="1C48E0E0" w14:textId="77777777">
        <w:tc>
          <w:tcPr>
            <w:tcW w:w="4160" w:type="dxa"/>
            <w:tcBorders>
              <w:top w:val="dashed" w:sz="4" w:space="0" w:color="BFBFBF"/>
              <w:left w:val="none" w:sz="4" w:space="0" w:color="6E6E6E"/>
              <w:bottom w:val="none" w:sz="4" w:space="0" w:color="BFBFBF"/>
              <w:right w:val="none" w:sz="4" w:space="0" w:color="6E6E6E"/>
            </w:tcBorders>
          </w:tcPr>
          <w:p w14:paraId="3C2C1FB6" w14:textId="77777777" w:rsidR="00F9554D" w:rsidRDefault="00F6142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03C96C1A" w14:textId="77777777" w:rsidR="00F9554D" w:rsidRDefault="00F6142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144D2E5"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5B96E6"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B8CB1F"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4EB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606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15503"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74F1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33BF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500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8AEDC" w14:textId="77777777" w:rsidR="00F9554D" w:rsidRDefault="00F9554D">
            <w:pPr>
              <w:pStyle w:val="ProductList-TableBody"/>
              <w:jc w:val="center"/>
            </w:pPr>
          </w:p>
        </w:tc>
      </w:tr>
    </w:tbl>
    <w:p w14:paraId="32E7B8A3" w14:textId="77777777" w:rsidR="00F9554D" w:rsidRDefault="00F61420">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F9554D" w14:paraId="2567E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A305B9"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1F9978"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F75D3" w14:textId="77777777" w:rsidR="00F9554D" w:rsidRDefault="00F61420">
            <w:pPr>
              <w:pStyle w:val="ProductList-TableBody"/>
            </w:pPr>
            <w:r>
              <w:rPr>
                <w:color w:val="404040"/>
              </w:rPr>
              <w:t>Förlängd giltighetstid möjlig: Ej tillämpligt</w:t>
            </w:r>
          </w:p>
        </w:tc>
      </w:tr>
      <w:tr w:rsidR="00F9554D" w14:paraId="3E34B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F069" w14:textId="77777777" w:rsidR="00F9554D" w:rsidRDefault="00F6142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A696"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CBC68"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4C3E7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9470"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3FB7"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1DB4" w14:textId="77777777" w:rsidR="00F9554D" w:rsidRDefault="00F61420">
            <w:pPr>
              <w:pStyle w:val="ProductList-TableBody"/>
            </w:pPr>
            <w:r>
              <w:rPr>
                <w:color w:val="404040"/>
              </w:rPr>
              <w:t>Minskning Möjlig: Ej tillämpligt</w:t>
            </w:r>
          </w:p>
        </w:tc>
      </w:tr>
      <w:tr w:rsidR="00F9554D" w14:paraId="06C9E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6B35"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8AC6"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A274" w14:textId="77777777" w:rsidR="00F9554D" w:rsidRDefault="00F61420">
            <w:pPr>
              <w:pStyle w:val="ProductList-TableBody"/>
            </w:pPr>
            <w:r>
              <w:rPr>
                <w:color w:val="404040"/>
              </w:rPr>
              <w:t>True-Up möjlig: Ej tillämpligt</w:t>
            </w:r>
          </w:p>
        </w:tc>
      </w:tr>
      <w:tr w:rsidR="00F9554D" w14:paraId="2962E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5951" w14:textId="77777777" w:rsidR="00F9554D" w:rsidRDefault="00F6142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378D"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0A7A" w14:textId="77777777" w:rsidR="00F9554D" w:rsidRDefault="00F9554D">
            <w:pPr>
              <w:pStyle w:val="ProductList-TableBody"/>
            </w:pPr>
          </w:p>
        </w:tc>
      </w:tr>
    </w:tbl>
    <w:p w14:paraId="518FB6A7" w14:textId="77777777" w:rsidR="00F9554D" w:rsidRDefault="00F9554D">
      <w:pPr>
        <w:pStyle w:val="ProductList-Body"/>
      </w:pPr>
    </w:p>
    <w:p w14:paraId="115EFDFC" w14:textId="77777777" w:rsidR="00F9554D" w:rsidRDefault="00F61420">
      <w:pPr>
        <w:pStyle w:val="ProductList-ClauseHeading"/>
        <w:outlineLvl w:val="4"/>
      </w:pPr>
      <w:r>
        <w:t>2.1 Akademiska kunder</w:t>
      </w:r>
    </w:p>
    <w:p w14:paraId="044273CF" w14:textId="77777777" w:rsidR="00F9554D" w:rsidRDefault="00F61420">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046175B7" w14:textId="77777777" w:rsidR="00F9554D" w:rsidRDefault="00F61420">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F9554D" w14:paraId="00DC4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D92B9"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A228140"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53703" w14:textId="77777777" w:rsidR="00F9554D" w:rsidRDefault="00F61420">
            <w:pPr>
              <w:pStyle w:val="ProductList-TableBody"/>
            </w:pPr>
            <w:r>
              <w:rPr>
                <w:color w:val="404040"/>
              </w:rPr>
              <w:t>Ytterligare programvara: Ej tillämpligt</w:t>
            </w:r>
          </w:p>
        </w:tc>
      </w:tr>
      <w:tr w:rsidR="00F9554D" w14:paraId="22B0E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719C"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02E3B9A" w14:textId="77777777" w:rsidR="00F9554D" w:rsidRDefault="00F6142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B13E53"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54D" w14:paraId="1B4BF164" w14:textId="77777777">
        <w:tc>
          <w:tcPr>
            <w:tcW w:w="4040" w:type="dxa"/>
            <w:tcBorders>
              <w:top w:val="single" w:sz="4" w:space="0" w:color="000000"/>
              <w:left w:val="single" w:sz="4" w:space="0" w:color="000000"/>
              <w:bottom w:val="single" w:sz="4" w:space="0" w:color="000000"/>
              <w:right w:val="single" w:sz="4" w:space="0" w:color="000000"/>
            </w:tcBorders>
          </w:tcPr>
          <w:p w14:paraId="76BEA718" w14:textId="77777777" w:rsidR="00F9554D" w:rsidRDefault="00F6142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492B"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BD6D" w14:textId="77777777" w:rsidR="00F9554D" w:rsidRDefault="00F9554D">
            <w:pPr>
              <w:pStyle w:val="ProductList-TableBody"/>
            </w:pPr>
          </w:p>
        </w:tc>
      </w:tr>
    </w:tbl>
    <w:p w14:paraId="4B78474B" w14:textId="77777777" w:rsidR="00F9554D" w:rsidRDefault="00F9554D">
      <w:pPr>
        <w:pStyle w:val="ProductList-Body"/>
      </w:pPr>
    </w:p>
    <w:p w14:paraId="6053EA67" w14:textId="77777777" w:rsidR="00F9554D" w:rsidRDefault="00F61420">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F9554D" w14:paraId="42441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544950" w14:textId="77777777" w:rsidR="00F9554D" w:rsidRDefault="00F6142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528D3803" w14:textId="77777777" w:rsidR="00F9554D" w:rsidRDefault="00F61420">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0EAA9C8A" w14:textId="77777777" w:rsidR="00F9554D" w:rsidRDefault="00F61420">
            <w:pPr>
              <w:pStyle w:val="ProductList-TableBody"/>
            </w:pPr>
            <w:r>
              <w:t>Microsoft 365 F1</w:t>
            </w:r>
            <w:r>
              <w:fldChar w:fldCharType="begin"/>
            </w:r>
            <w:r>
              <w:instrText xml:space="preserve"> XE "Microsoft 365 F1" </w:instrText>
            </w:r>
            <w:r>
              <w:fldChar w:fldCharType="end"/>
            </w:r>
            <w:r>
              <w:t xml:space="preserve"> (användar-SL)</w:t>
            </w:r>
          </w:p>
        </w:tc>
      </w:tr>
      <w:tr w:rsidR="00F9554D" w14:paraId="1D7C27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576DFD"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234D8B" w14:textId="77777777" w:rsidR="00F9554D" w:rsidRDefault="00F61420">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14:paraId="40627DAD" w14:textId="77777777" w:rsidR="00F9554D" w:rsidRDefault="00F61420">
            <w:pPr>
              <w:pStyle w:val="ProductList-TableBody"/>
            </w:pPr>
            <w:r>
              <w:t xml:space="preserve">Licens som är likvärdig hanteringslicens (se </w:t>
            </w:r>
            <w:hyperlink r:id="rId61">
              <w:r>
                <w:rPr>
                  <w:color w:val="00467F"/>
                  <w:u w:val="single"/>
                </w:rPr>
                <w:t>Bilaga A</w:t>
              </w:r>
            </w:hyperlink>
            <w:r>
              <w:t>)</w:t>
            </w:r>
          </w:p>
        </w:tc>
      </w:tr>
    </w:tbl>
    <w:p w14:paraId="3F107230" w14:textId="77777777" w:rsidR="00F9554D" w:rsidRDefault="00F9554D">
      <w:pPr>
        <w:pStyle w:val="ProductList-Body"/>
      </w:pPr>
    </w:p>
    <w:p w14:paraId="74F97F8A" w14:textId="77777777" w:rsidR="00F9554D" w:rsidRDefault="00F61420">
      <w:pPr>
        <w:pStyle w:val="ProductList-ClauseHeading"/>
        <w:outlineLvl w:val="4"/>
      </w:pPr>
      <w:r>
        <w:t>3.2 SQL Server-teknik</w:t>
      </w:r>
    </w:p>
    <w:p w14:paraId="229EC4C0" w14:textId="77777777" w:rsidR="00F9554D" w:rsidRDefault="00F6142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3FEEB7B7" w14:textId="77777777" w:rsidR="00F9554D" w:rsidRDefault="00F6142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F9554D" w14:paraId="2E17D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AC9A3"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E64A1A"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5CA1E" w14:textId="77777777" w:rsidR="00F9554D" w:rsidRDefault="00F61420">
            <w:pPr>
              <w:pStyle w:val="ProductList-TableBody"/>
            </w:pPr>
            <w:r>
              <w:rPr>
                <w:color w:val="404040"/>
              </w:rPr>
              <w:t>Redundansväxlingsrättigheter: Ej tillämpligt</w:t>
            </w:r>
          </w:p>
        </w:tc>
      </w:tr>
      <w:tr w:rsidR="00F9554D" w14:paraId="17465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829A"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D5C2888"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DA66" w14:textId="77777777" w:rsidR="00F9554D" w:rsidRDefault="00F61420">
            <w:pPr>
              <w:pStyle w:val="ProductList-TableBody"/>
            </w:pPr>
            <w:r>
              <w:rPr>
                <w:color w:val="404040"/>
              </w:rPr>
              <w:t>Rättigheter till nätverksväxling: Ej tillämpligt</w:t>
            </w:r>
          </w:p>
        </w:tc>
      </w:tr>
      <w:tr w:rsidR="00F9554D" w14:paraId="50659C4A" w14:textId="77777777">
        <w:tc>
          <w:tcPr>
            <w:tcW w:w="4040" w:type="dxa"/>
            <w:tcBorders>
              <w:top w:val="single" w:sz="4" w:space="0" w:color="000000"/>
              <w:left w:val="single" w:sz="4" w:space="0" w:color="000000"/>
              <w:bottom w:val="single" w:sz="4" w:space="0" w:color="000000"/>
              <w:right w:val="single" w:sz="4" w:space="0" w:color="000000"/>
            </w:tcBorders>
          </w:tcPr>
          <w:p w14:paraId="7FB52C8D"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127C"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0339" w14:textId="77777777" w:rsidR="00F9554D" w:rsidRDefault="00F9554D">
            <w:pPr>
              <w:pStyle w:val="ProductList-TableBody"/>
            </w:pPr>
          </w:p>
        </w:tc>
      </w:tr>
    </w:tbl>
    <w:p w14:paraId="6529A304" w14:textId="77777777" w:rsidR="00F9554D" w:rsidRDefault="00F9554D">
      <w:pPr>
        <w:pStyle w:val="ProductList-Body"/>
      </w:pPr>
    </w:p>
    <w:p w14:paraId="095FAC05" w14:textId="77777777" w:rsidR="00F9554D" w:rsidRDefault="00F61420">
      <w:pPr>
        <w:pStyle w:val="ProductList-ClauseHeading"/>
        <w:outlineLvl w:val="4"/>
      </w:pPr>
      <w:r>
        <w:t>4.1 System Center Configuration Manager – VDI-rättigheter</w:t>
      </w:r>
    </w:p>
    <w:p w14:paraId="3656EDF2" w14:textId="77777777" w:rsidR="00F9554D" w:rsidRDefault="00F61420">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3FF3243F" w14:textId="77777777" w:rsidR="00F9554D" w:rsidRDefault="00F9554D">
      <w:pPr>
        <w:pStyle w:val="ProductList-Body"/>
      </w:pPr>
    </w:p>
    <w:p w14:paraId="6DC25BBA" w14:textId="77777777" w:rsidR="00F9554D" w:rsidRDefault="00F61420">
      <w:pPr>
        <w:pStyle w:val="ProductList-ClauseHeading"/>
        <w:outlineLvl w:val="4"/>
      </w:pPr>
      <w:r>
        <w:t>4.2 System Center Configuration Manager-rättigheter för aktuell version</w:t>
      </w:r>
    </w:p>
    <w:p w14:paraId="5445DC6A" w14:textId="77777777" w:rsidR="00F9554D" w:rsidRDefault="00F61420">
      <w:pPr>
        <w:pStyle w:val="ProductList-Body"/>
      </w:pPr>
      <w:r>
        <w:t>Kunder med aktivt SA för System Center Configuration Manager-licenser eller licenser motsvarande ML får installera och använda Current Branch-alternativet i System Center Configuration Manager.</w:t>
      </w:r>
    </w:p>
    <w:p w14:paraId="1725B370"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7CBA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19CDE"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AE86B5A" w14:textId="77777777" w:rsidR="00F9554D" w:rsidRDefault="00F9554D">
      <w:pPr>
        <w:pStyle w:val="ProductList-Body"/>
      </w:pPr>
    </w:p>
    <w:p w14:paraId="116B10F9" w14:textId="77777777" w:rsidR="00F9554D" w:rsidRDefault="00F61420">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36386097"/>
      <w:r>
        <w:instrText>System Center Data Protection Manager</w:instrText>
      </w:r>
      <w:bookmarkEnd w:id="139"/>
      <w:r>
        <w:instrText>" \l 3</w:instrText>
      </w:r>
      <w:r>
        <w:fldChar w:fldCharType="end"/>
      </w:r>
    </w:p>
    <w:p w14:paraId="5376D98D" w14:textId="77777777" w:rsidR="00F9554D" w:rsidRDefault="00F61420">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554D" w14:paraId="5B797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4DFCD"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A6C54"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A967A"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967E"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94740"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F362B"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DFA3F"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608A4"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7FE7"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5925D"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CE4A2"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BF597"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298CB4C2" w14:textId="77777777">
        <w:tc>
          <w:tcPr>
            <w:tcW w:w="4160" w:type="dxa"/>
            <w:tcBorders>
              <w:top w:val="single" w:sz="6" w:space="0" w:color="FFFFFF"/>
              <w:left w:val="none" w:sz="4" w:space="0" w:color="6E6E6E"/>
              <w:bottom w:val="dashed" w:sz="4" w:space="0" w:color="BFBFBF"/>
              <w:right w:val="none" w:sz="4" w:space="0" w:color="6E6E6E"/>
            </w:tcBorders>
          </w:tcPr>
          <w:p w14:paraId="5E5A4F88" w14:textId="77777777" w:rsidR="00F9554D" w:rsidRDefault="00F6142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9AA0D7D" w14:textId="77777777" w:rsidR="00F9554D" w:rsidRDefault="00F614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BD462A2" w14:textId="77777777" w:rsidR="00F9554D" w:rsidRDefault="00F614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D89BBF" w14:textId="77777777" w:rsidR="00F9554D" w:rsidRDefault="00F614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DBBF63"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FA0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8C551"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7CC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D682"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13B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23A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CB3D"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0755F5E6" w14:textId="77777777">
        <w:tc>
          <w:tcPr>
            <w:tcW w:w="4160" w:type="dxa"/>
            <w:tcBorders>
              <w:top w:val="dashed" w:sz="4" w:space="0" w:color="BFBFBF"/>
              <w:left w:val="none" w:sz="4" w:space="0" w:color="6E6E6E"/>
              <w:bottom w:val="none" w:sz="4" w:space="0" w:color="BFBFBF"/>
              <w:right w:val="none" w:sz="4" w:space="0" w:color="6E6E6E"/>
            </w:tcBorders>
          </w:tcPr>
          <w:p w14:paraId="15FF48E7" w14:textId="77777777" w:rsidR="00F9554D" w:rsidRDefault="00F6142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D9C71E6" w14:textId="77777777" w:rsidR="00F9554D" w:rsidRDefault="00F614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5CA764B"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291141"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87EE1E"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9FF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4B0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4C8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6EC5"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2BB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105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36852" w14:textId="77777777" w:rsidR="00F9554D" w:rsidRDefault="00F9554D">
            <w:pPr>
              <w:pStyle w:val="ProductList-TableBody"/>
              <w:jc w:val="center"/>
            </w:pPr>
          </w:p>
        </w:tc>
      </w:tr>
    </w:tbl>
    <w:p w14:paraId="07C71F72" w14:textId="77777777" w:rsidR="00F9554D" w:rsidRDefault="00F61420">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97"/>
        <w:gridCol w:w="3701"/>
        <w:gridCol w:w="3618"/>
      </w:tblGrid>
      <w:tr w:rsidR="00F9554D" w14:paraId="081C0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E164D"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7A8987"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AB5C5" w14:textId="77777777" w:rsidR="00F9554D" w:rsidRDefault="00F61420">
            <w:pPr>
              <w:pStyle w:val="ProductList-TableBody"/>
            </w:pPr>
            <w:r>
              <w:rPr>
                <w:color w:val="404040"/>
              </w:rPr>
              <w:t>Nedgraderingar: Ej tillämpligt</w:t>
            </w:r>
          </w:p>
        </w:tc>
      </w:tr>
      <w:tr w:rsidR="00F9554D" w14:paraId="71ABA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1A05"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0B48"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4349E5B"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579E5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24DE"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3616"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B0DF" w14:textId="77777777" w:rsidR="00F9554D" w:rsidRDefault="00F61420">
            <w:pPr>
              <w:pStyle w:val="ProductList-TableBody"/>
            </w:pPr>
            <w:r>
              <w:rPr>
                <w:color w:val="404040"/>
              </w:rPr>
              <w:t>Minskning Möjlig: Ej tillämpligt</w:t>
            </w:r>
          </w:p>
        </w:tc>
      </w:tr>
      <w:tr w:rsidR="00F9554D" w14:paraId="4FAA6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E9C6"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3376"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0A4F" w14:textId="77777777" w:rsidR="00F9554D" w:rsidRDefault="00F61420">
            <w:pPr>
              <w:pStyle w:val="ProductList-TableBody"/>
            </w:pPr>
            <w:r>
              <w:rPr>
                <w:color w:val="404040"/>
              </w:rPr>
              <w:t>True-Up möjlig: Ej tillämpligt</w:t>
            </w:r>
          </w:p>
        </w:tc>
      </w:tr>
      <w:tr w:rsidR="00F9554D" w14:paraId="1DE89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BADC"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6389"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61E7" w14:textId="77777777" w:rsidR="00F9554D" w:rsidRDefault="00F9554D">
            <w:pPr>
              <w:pStyle w:val="ProductList-TableBody"/>
            </w:pPr>
          </w:p>
        </w:tc>
      </w:tr>
    </w:tbl>
    <w:p w14:paraId="7F7495CC" w14:textId="77777777" w:rsidR="00F9554D" w:rsidRDefault="00F9554D">
      <w:pPr>
        <w:pStyle w:val="ProductList-Body"/>
      </w:pPr>
    </w:p>
    <w:p w14:paraId="36A3AFCA" w14:textId="77777777" w:rsidR="00F9554D" w:rsidRDefault="00F61420">
      <w:pPr>
        <w:pStyle w:val="ProductList-ClauseHeading"/>
        <w:outlineLvl w:val="4"/>
      </w:pPr>
      <w:r>
        <w:t>2.1 Akademiska kunder</w:t>
      </w:r>
    </w:p>
    <w:p w14:paraId="409BBBD0" w14:textId="77777777" w:rsidR="00F9554D" w:rsidRDefault="00F61420">
      <w:pPr>
        <w:pStyle w:val="ProductList-Body"/>
      </w:pPr>
      <w:r>
        <w:t xml:space="preserve">Kunder via Enrollment for Education Solutions och School-prenumerationsregistrering kan köpa en klienthanteringslicens för System Center 2016 Data Protection Manager per OSE och driftsätta den per användare eller per OSE, vilket anges i licensmodellen </w:t>
      </w:r>
      <w:hyperlink w:anchor="_Sec544">
        <w:r>
          <w:rPr>
            <w:color w:val="00467F"/>
            <w:u w:val="single"/>
          </w:rPr>
          <w:t>Hanteringsservrar</w:t>
        </w:r>
      </w:hyperlink>
      <w:r>
        <w:t xml:space="preserve">. </w:t>
      </w:r>
    </w:p>
    <w:p w14:paraId="3180F5D4" w14:textId="77777777" w:rsidR="00F9554D" w:rsidRDefault="00F61420">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F9554D" w14:paraId="53414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382A2"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39758AA"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16D78" w14:textId="77777777" w:rsidR="00F9554D" w:rsidRDefault="00F61420">
            <w:pPr>
              <w:pStyle w:val="ProductList-TableBody"/>
            </w:pPr>
            <w:r>
              <w:rPr>
                <w:color w:val="404040"/>
              </w:rPr>
              <w:t>Ytterligare programvara: Ej tillämpligt</w:t>
            </w:r>
          </w:p>
        </w:tc>
      </w:tr>
      <w:tr w:rsidR="00F9554D" w14:paraId="24B04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B375"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24321" w14:textId="77777777" w:rsidR="00F9554D" w:rsidRDefault="00F6142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E62898"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54D" w14:paraId="4A245345" w14:textId="77777777">
        <w:tc>
          <w:tcPr>
            <w:tcW w:w="4040" w:type="dxa"/>
            <w:tcBorders>
              <w:top w:val="single" w:sz="4" w:space="0" w:color="000000"/>
              <w:left w:val="single" w:sz="4" w:space="0" w:color="000000"/>
              <w:bottom w:val="single" w:sz="4" w:space="0" w:color="000000"/>
              <w:right w:val="single" w:sz="4" w:space="0" w:color="000000"/>
            </w:tcBorders>
          </w:tcPr>
          <w:p w14:paraId="199642FC" w14:textId="77777777" w:rsidR="00F9554D" w:rsidRDefault="00F6142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893A"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3B14" w14:textId="77777777" w:rsidR="00F9554D" w:rsidRDefault="00F9554D">
            <w:pPr>
              <w:pStyle w:val="ProductList-TableBody"/>
            </w:pPr>
          </w:p>
        </w:tc>
      </w:tr>
    </w:tbl>
    <w:p w14:paraId="6E9B5235" w14:textId="77777777" w:rsidR="00F9554D" w:rsidRDefault="00F9554D">
      <w:pPr>
        <w:pStyle w:val="ProductList-Body"/>
      </w:pPr>
    </w:p>
    <w:p w14:paraId="57ADBAC8" w14:textId="77777777" w:rsidR="00F9554D" w:rsidRDefault="00F61420">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9554D" w14:paraId="07A77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36A7D" w14:textId="77777777" w:rsidR="00F9554D" w:rsidRDefault="00F6142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5792377" w14:textId="77777777" w:rsidR="00F9554D" w:rsidRDefault="00F61420">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03524ED9" w14:textId="77777777" w:rsidR="00F9554D" w:rsidRDefault="00F9554D">
            <w:pPr>
              <w:pStyle w:val="ProductList-TableBody"/>
            </w:pPr>
          </w:p>
        </w:tc>
      </w:tr>
    </w:tbl>
    <w:p w14:paraId="3F0BC0E7" w14:textId="77777777" w:rsidR="00F9554D" w:rsidRDefault="00F9554D">
      <w:pPr>
        <w:pStyle w:val="ProductList-Body"/>
      </w:pPr>
    </w:p>
    <w:p w14:paraId="40F44217" w14:textId="77777777" w:rsidR="00F9554D" w:rsidRDefault="00F61420">
      <w:pPr>
        <w:pStyle w:val="ProductList-ClauseHeading"/>
        <w:outlineLvl w:val="4"/>
      </w:pPr>
      <w:r>
        <w:t>3.2 SQL Server-teknik</w:t>
      </w:r>
    </w:p>
    <w:p w14:paraId="75983149" w14:textId="77777777" w:rsidR="00F9554D" w:rsidRDefault="00F6142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6AA7C1EA" w14:textId="77777777" w:rsidR="00F9554D" w:rsidRDefault="00F6142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F9554D" w14:paraId="12B70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72CB6"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B21E0"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F6D76" w14:textId="77777777" w:rsidR="00F9554D" w:rsidRDefault="00F61420">
            <w:pPr>
              <w:pStyle w:val="ProductList-TableBody"/>
            </w:pPr>
            <w:r>
              <w:rPr>
                <w:color w:val="404040"/>
              </w:rPr>
              <w:t>Redundansväxlingsrättigheter: Ej tillämpligt</w:t>
            </w:r>
          </w:p>
        </w:tc>
      </w:tr>
      <w:tr w:rsidR="00F9554D" w14:paraId="05501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EF68"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2682ADF"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oktober 2013</w:t>
              </w:r>
            </w:hyperlink>
            <w:r>
              <w:t xml:space="preserve">, </w:t>
            </w:r>
            <w:hyperlink r:id="rId6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686E" w14:textId="77777777" w:rsidR="00F9554D" w:rsidRDefault="00F61420">
            <w:pPr>
              <w:pStyle w:val="ProductList-TableBody"/>
            </w:pPr>
            <w:r>
              <w:rPr>
                <w:color w:val="404040"/>
              </w:rPr>
              <w:t>Rättigheter till nätverksväxling: Ej tillämpligt</w:t>
            </w:r>
          </w:p>
        </w:tc>
      </w:tr>
      <w:tr w:rsidR="00F9554D" w14:paraId="161188A1" w14:textId="77777777">
        <w:tc>
          <w:tcPr>
            <w:tcW w:w="4040" w:type="dxa"/>
            <w:tcBorders>
              <w:top w:val="single" w:sz="4" w:space="0" w:color="000000"/>
              <w:left w:val="single" w:sz="4" w:space="0" w:color="000000"/>
              <w:bottom w:val="single" w:sz="4" w:space="0" w:color="000000"/>
              <w:right w:val="single" w:sz="4" w:space="0" w:color="000000"/>
            </w:tcBorders>
          </w:tcPr>
          <w:p w14:paraId="6DD0706D"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FB88"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8D02" w14:textId="77777777" w:rsidR="00F9554D" w:rsidRDefault="00F9554D">
            <w:pPr>
              <w:pStyle w:val="ProductList-TableBody"/>
            </w:pPr>
          </w:p>
        </w:tc>
      </w:tr>
    </w:tbl>
    <w:p w14:paraId="39B3488D" w14:textId="77777777" w:rsidR="00F9554D" w:rsidRDefault="00F9554D">
      <w:pPr>
        <w:pStyle w:val="ProductList-Body"/>
      </w:pPr>
    </w:p>
    <w:p w14:paraId="2DF32EAD" w14:textId="77777777" w:rsidR="00F9554D" w:rsidRDefault="00F61420">
      <w:pPr>
        <w:pStyle w:val="ProductList-ClauseHeading"/>
        <w:outlineLvl w:val="4"/>
      </w:pPr>
      <w:r>
        <w:t>4.1 Rättigheter för System Center Data Protection Manager Current Branch</w:t>
      </w:r>
    </w:p>
    <w:p w14:paraId="65527A70" w14:textId="77777777" w:rsidR="00F9554D" w:rsidRDefault="00F61420">
      <w:pPr>
        <w:pStyle w:val="ProductList-Body"/>
      </w:pPr>
      <w:r>
        <w:t>Kunder med aktiv SA på System Center Data Protection Manager-licenser eller licens motsvarande ML får installera och använda Current Branch-alternativet i System Center Data Protection Manager.</w:t>
      </w:r>
    </w:p>
    <w:p w14:paraId="2830017E"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451C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5FA57"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2FFDAD51" w14:textId="77777777" w:rsidR="00F9554D" w:rsidRDefault="00F9554D">
      <w:pPr>
        <w:pStyle w:val="ProductList-Body"/>
      </w:pPr>
    </w:p>
    <w:p w14:paraId="31EECCC0" w14:textId="77777777" w:rsidR="00F9554D" w:rsidRDefault="00F6142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86098"/>
      <w:r>
        <w:instrText>System Center Endpoint Protection</w:instrText>
      </w:r>
      <w:bookmarkEnd w:id="145"/>
      <w:r>
        <w:instrText>" \l 3</w:instrText>
      </w:r>
      <w:r>
        <w:fldChar w:fldCharType="end"/>
      </w:r>
    </w:p>
    <w:p w14:paraId="3131B0CD" w14:textId="77777777" w:rsidR="00F9554D" w:rsidRDefault="00F61420">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9554D" w14:paraId="73E6BD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587426"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C12E"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C059"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F10D6"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5E159"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2D3B1"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02EA0"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99DC0"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57855"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64DD1"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404FF"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7BB5"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1D9AEBBE" w14:textId="77777777">
        <w:tc>
          <w:tcPr>
            <w:tcW w:w="4160" w:type="dxa"/>
            <w:tcBorders>
              <w:top w:val="single" w:sz="6" w:space="0" w:color="FFFFFF"/>
              <w:left w:val="none" w:sz="4" w:space="0" w:color="6E6E6E"/>
              <w:bottom w:val="none" w:sz="4" w:space="0" w:color="BFBFBF"/>
              <w:right w:val="none" w:sz="4" w:space="0" w:color="6E6E6E"/>
            </w:tcBorders>
          </w:tcPr>
          <w:p w14:paraId="75F23D74" w14:textId="77777777" w:rsidR="00F9554D" w:rsidRDefault="00F61420">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692C7A42" w14:textId="77777777" w:rsidR="00F9554D" w:rsidRDefault="00F6142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A5B1E33" w14:textId="77777777" w:rsidR="00F9554D" w:rsidRDefault="00F614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4A27DC4" w14:textId="77777777" w:rsidR="00F9554D" w:rsidRDefault="00F955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BFAFF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EF99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D62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438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8150"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A9C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680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810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B528C79" w14:textId="77777777" w:rsidR="00F9554D" w:rsidRDefault="00F61420">
      <w:pPr>
        <w:pStyle w:val="ProductList-Offering1SubSection"/>
        <w:outlineLvl w:val="3"/>
      </w:pPr>
      <w:bookmarkStart w:id="147" w:name="_Sec893"/>
      <w:r>
        <w:lastRenderedPageBreak/>
        <w:t>2. Produktvillkor</w:t>
      </w:r>
      <w:bookmarkEnd w:id="147"/>
    </w:p>
    <w:tbl>
      <w:tblPr>
        <w:tblStyle w:val="PURTable"/>
        <w:tblW w:w="0" w:type="dxa"/>
        <w:tblLook w:val="04A0" w:firstRow="1" w:lastRow="0" w:firstColumn="1" w:lastColumn="0" w:noHBand="0" w:noVBand="1"/>
      </w:tblPr>
      <w:tblGrid>
        <w:gridCol w:w="3613"/>
        <w:gridCol w:w="3698"/>
        <w:gridCol w:w="3605"/>
      </w:tblGrid>
      <w:tr w:rsidR="00F9554D" w14:paraId="6B03A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3DD7F"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B4F4F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607BD" w14:textId="77777777" w:rsidR="00F9554D" w:rsidRDefault="00F61420">
            <w:pPr>
              <w:pStyle w:val="ProductList-TableBody"/>
            </w:pPr>
            <w:r>
              <w:rPr>
                <w:color w:val="404040"/>
              </w:rPr>
              <w:t>Förlängd giltighetstid möjlig: Ej tillämpligt</w:t>
            </w:r>
          </w:p>
        </w:tc>
      </w:tr>
      <w:tr w:rsidR="00F9554D" w14:paraId="2D269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804B" w14:textId="77777777" w:rsidR="00F9554D" w:rsidRDefault="00F6142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69D4"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C6C6" w14:textId="77777777" w:rsidR="00F9554D" w:rsidRDefault="00F61420">
            <w:pPr>
              <w:pStyle w:val="ProductList-TableBody"/>
            </w:pPr>
            <w:r>
              <w:rPr>
                <w:color w:val="404040"/>
              </w:rPr>
              <w:t>Förutsättningar (SA): Ej tillämpligt</w:t>
            </w:r>
          </w:p>
        </w:tc>
      </w:tr>
      <w:tr w:rsidR="00F9554D" w14:paraId="54A44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248F"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5ECA"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20E2" w14:textId="77777777" w:rsidR="00F9554D" w:rsidRDefault="00F61420">
            <w:pPr>
              <w:pStyle w:val="ProductList-TableBody"/>
            </w:pPr>
            <w:r>
              <w:rPr>
                <w:color w:val="404040"/>
              </w:rPr>
              <w:t>Minskning möjlig: Ej tillämpligt</w:t>
            </w:r>
          </w:p>
        </w:tc>
      </w:tr>
      <w:tr w:rsidR="00F9554D" w14:paraId="513D2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5EA8"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2B5F"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BB46" w14:textId="77777777" w:rsidR="00F9554D" w:rsidRDefault="00F61420">
            <w:pPr>
              <w:pStyle w:val="ProductList-TableBody"/>
            </w:pPr>
            <w:r>
              <w:rPr>
                <w:color w:val="404040"/>
              </w:rPr>
              <w:t>True-Up möjlig: Ej tillämpligt</w:t>
            </w:r>
          </w:p>
        </w:tc>
      </w:tr>
      <w:tr w:rsidR="00F9554D" w14:paraId="0C0C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0FE7" w14:textId="77777777" w:rsidR="00F9554D" w:rsidRDefault="00F6142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D661"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0953" w14:textId="77777777" w:rsidR="00F9554D" w:rsidRDefault="00F9554D">
            <w:pPr>
              <w:pStyle w:val="ProductList-TableBody"/>
            </w:pPr>
          </w:p>
        </w:tc>
      </w:tr>
    </w:tbl>
    <w:p w14:paraId="5A072A3C" w14:textId="77777777" w:rsidR="00F9554D" w:rsidRDefault="00F61420">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F9554D" w14:paraId="66FA9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C30B6"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315AC0F"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66B2D" w14:textId="77777777" w:rsidR="00F9554D" w:rsidRDefault="00F61420">
            <w:pPr>
              <w:pStyle w:val="ProductList-TableBody"/>
            </w:pPr>
            <w:r>
              <w:rPr>
                <w:color w:val="404040"/>
              </w:rPr>
              <w:t>Ytterligare programvara: Ej tillämpligt</w:t>
            </w:r>
          </w:p>
        </w:tc>
      </w:tr>
      <w:tr w:rsidR="00F9554D" w14:paraId="47641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0680"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C0B3C41" w14:textId="77777777" w:rsidR="00F9554D" w:rsidRDefault="00F6142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8F0F" w14:textId="77777777" w:rsidR="00F9554D" w:rsidRDefault="00F61420">
            <w:pPr>
              <w:pStyle w:val="ProductList-TableBody"/>
            </w:pPr>
            <w:r>
              <w:rPr>
                <w:color w:val="404040"/>
              </w:rPr>
              <w:t>Teknik som ingår: Ej tillämpligt</w:t>
            </w:r>
          </w:p>
        </w:tc>
      </w:tr>
      <w:tr w:rsidR="00F9554D" w14:paraId="764D2A50" w14:textId="77777777">
        <w:tc>
          <w:tcPr>
            <w:tcW w:w="4040" w:type="dxa"/>
            <w:tcBorders>
              <w:top w:val="single" w:sz="4" w:space="0" w:color="000000"/>
              <w:left w:val="single" w:sz="4" w:space="0" w:color="000000"/>
              <w:bottom w:val="single" w:sz="4" w:space="0" w:color="000000"/>
              <w:right w:val="single" w:sz="4" w:space="0" w:color="000000"/>
            </w:tcBorders>
          </w:tcPr>
          <w:p w14:paraId="671DE330" w14:textId="77777777" w:rsidR="00F9554D" w:rsidRDefault="00F6142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8CC5"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1D5C" w14:textId="77777777" w:rsidR="00F9554D" w:rsidRDefault="00F9554D">
            <w:pPr>
              <w:pStyle w:val="ProductList-TableBody"/>
            </w:pPr>
          </w:p>
        </w:tc>
      </w:tr>
    </w:tbl>
    <w:p w14:paraId="095D26D8" w14:textId="77777777" w:rsidR="00F9554D" w:rsidRDefault="00F9554D">
      <w:pPr>
        <w:pStyle w:val="ProductList-Body"/>
      </w:pPr>
    </w:p>
    <w:p w14:paraId="55A7CF9C" w14:textId="77777777" w:rsidR="00F9554D" w:rsidRDefault="00F61420">
      <w:pPr>
        <w:pStyle w:val="ProductList-ClauseHeading"/>
        <w:outlineLvl w:val="4"/>
      </w:pPr>
      <w:r>
        <w:t>3.1 Enhets- och användarprenumerationslicenser</w:t>
      </w:r>
    </w:p>
    <w:p w14:paraId="21D474C8" w14:textId="77777777" w:rsidR="00F9554D" w:rsidRDefault="00F61420">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14:paraId="6E90DFB7" w14:textId="77777777" w:rsidR="00F9554D" w:rsidRDefault="00F9554D">
      <w:pPr>
        <w:pStyle w:val="ProductList-Body"/>
      </w:pPr>
    </w:p>
    <w:p w14:paraId="46E35F20" w14:textId="77777777" w:rsidR="00F9554D" w:rsidRDefault="00F61420">
      <w:pPr>
        <w:pStyle w:val="ProductList-ClauseHeading"/>
        <w:outlineLvl w:val="4"/>
      </w:pPr>
      <w:r>
        <w:t>3.2 Serverhantering-prenumerationslicenser</w:t>
      </w:r>
    </w:p>
    <w:p w14:paraId="1BC51AFB" w14:textId="77777777" w:rsidR="00F9554D" w:rsidRDefault="00F61420">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73A8C62E" w14:textId="77777777" w:rsidR="00F9554D" w:rsidRDefault="00F9554D">
      <w:pPr>
        <w:pStyle w:val="ProductList-Body"/>
      </w:pPr>
    </w:p>
    <w:p w14:paraId="2CC7B8FD" w14:textId="77777777" w:rsidR="00F9554D" w:rsidRDefault="00F61420">
      <w:pPr>
        <w:pStyle w:val="ProductList-ClauseHeading"/>
        <w:outlineLvl w:val="4"/>
      </w:pPr>
      <w:r>
        <w:t>3.3 Byte av skannermotorer</w:t>
      </w:r>
    </w:p>
    <w:p w14:paraId="05109981" w14:textId="77777777" w:rsidR="00F9554D" w:rsidRDefault="00F61420">
      <w:pPr>
        <w:pStyle w:val="ProductList-Body"/>
      </w:pPr>
      <w:r>
        <w:t>Microsoft får ersätta med jämförbar programvara och filer avseende onlinetjänsternas:</w:t>
      </w:r>
    </w:p>
    <w:p w14:paraId="68DDAA4D" w14:textId="77777777" w:rsidR="00F9554D" w:rsidRDefault="00F61420" w:rsidP="00F61420">
      <w:pPr>
        <w:pStyle w:val="ProductList-Bullet"/>
        <w:numPr>
          <w:ilvl w:val="0"/>
          <w:numId w:val="21"/>
        </w:numPr>
      </w:pPr>
      <w:r>
        <w:t xml:space="preserve">programvara för skydd mot virus och skräppost </w:t>
      </w:r>
    </w:p>
    <w:p w14:paraId="1ADB2DE8" w14:textId="77777777" w:rsidR="00F9554D" w:rsidRDefault="00F61420" w:rsidP="00F61420">
      <w:pPr>
        <w:pStyle w:val="ProductList-Bullet"/>
        <w:numPr>
          <w:ilvl w:val="0"/>
          <w:numId w:val="21"/>
        </w:numPr>
      </w:pPr>
      <w:r>
        <w:t>signaturfiler och datafiler för innehållsfiltrering</w:t>
      </w:r>
    </w:p>
    <w:p w14:paraId="657CE044" w14:textId="77777777" w:rsidR="00F9554D" w:rsidRDefault="00F6142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F9554D" w14:paraId="38870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47962" w14:textId="77777777" w:rsidR="00F9554D" w:rsidRDefault="00F61420">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14E8F"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FB95E" w14:textId="77777777" w:rsidR="00F9554D" w:rsidRDefault="00F61420">
            <w:pPr>
              <w:pStyle w:val="ProductList-TableBody"/>
            </w:pPr>
            <w:r>
              <w:rPr>
                <w:color w:val="404040"/>
              </w:rPr>
              <w:t>Redundansväxlingsrättigheter: Ej tillämpligt</w:t>
            </w:r>
          </w:p>
        </w:tc>
      </w:tr>
      <w:tr w:rsidR="00F9554D" w14:paraId="491FD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428A"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FA36799"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2CA7" w14:textId="77777777" w:rsidR="00F9554D" w:rsidRDefault="00F61420">
            <w:pPr>
              <w:pStyle w:val="ProductList-TableBody"/>
            </w:pPr>
            <w:r>
              <w:rPr>
                <w:color w:val="404040"/>
              </w:rPr>
              <w:t>Rättigheter till nätverksväxling: Ej tillämpligt</w:t>
            </w:r>
          </w:p>
        </w:tc>
      </w:tr>
      <w:tr w:rsidR="00F9554D" w14:paraId="0239D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0616"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7818"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2575" w14:textId="77777777" w:rsidR="00F9554D" w:rsidRDefault="00F9554D">
            <w:pPr>
              <w:pStyle w:val="ProductList-TableBody"/>
            </w:pPr>
          </w:p>
        </w:tc>
      </w:tr>
    </w:tbl>
    <w:p w14:paraId="7F67E8E5" w14:textId="77777777" w:rsidR="00F9554D" w:rsidRDefault="00F9554D">
      <w:pPr>
        <w:pStyle w:val="ProductList-Body"/>
      </w:pPr>
    </w:p>
    <w:p w14:paraId="505EA130" w14:textId="77777777" w:rsidR="00F9554D" w:rsidRDefault="00F61420">
      <w:pPr>
        <w:pStyle w:val="ProductList-ClauseHeading"/>
        <w:outlineLvl w:val="4"/>
      </w:pPr>
      <w:r>
        <w:t>4.1 Rättigheter för System Center Endpoint Protection Current Branch</w:t>
      </w:r>
    </w:p>
    <w:p w14:paraId="595A92EA" w14:textId="77777777" w:rsidR="00F9554D" w:rsidRDefault="00F61420">
      <w:pPr>
        <w:pStyle w:val="ProductList-Body"/>
      </w:pPr>
      <w:r>
        <w:t>Kunder med aktiv SA på System Center Endpoint Protection-licenser eller licens motsvarande ML får installera och använda Current Branch-alternativet i System Center Endpoint Protection.</w:t>
      </w:r>
    </w:p>
    <w:p w14:paraId="02C30B1B"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4A42D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DB419"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1A9AF11" w14:textId="77777777" w:rsidR="00F9554D" w:rsidRDefault="00F9554D">
      <w:pPr>
        <w:pStyle w:val="ProductList-Body"/>
      </w:pPr>
    </w:p>
    <w:p w14:paraId="65ADD7BF" w14:textId="77777777" w:rsidR="00F9554D" w:rsidRDefault="00F6142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86099"/>
      <w:r>
        <w:instrText>System Center Operations Manager</w:instrText>
      </w:r>
      <w:bookmarkEnd w:id="151"/>
      <w:r>
        <w:instrText>" \l 3</w:instrText>
      </w:r>
      <w:r>
        <w:fldChar w:fldCharType="end"/>
      </w:r>
    </w:p>
    <w:p w14:paraId="593A998C" w14:textId="77777777" w:rsidR="00F9554D" w:rsidRDefault="00F61420">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9554D" w14:paraId="6BFE00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16906" w14:textId="77777777" w:rsidR="00F9554D" w:rsidRDefault="00F61420">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6EADC"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CF867"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425245"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B0C85"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BE9B7"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C915"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CBE112"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860E60"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E235C3"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352122"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44D723"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6621B31C" w14:textId="77777777">
        <w:tc>
          <w:tcPr>
            <w:tcW w:w="4160" w:type="dxa"/>
            <w:tcBorders>
              <w:top w:val="single" w:sz="6" w:space="0" w:color="FFFFFF"/>
              <w:left w:val="none" w:sz="4" w:space="0" w:color="6E6E6E"/>
              <w:bottom w:val="dashed" w:sz="4" w:space="0" w:color="BFBFBF"/>
              <w:right w:val="none" w:sz="4" w:space="0" w:color="6E6E6E"/>
            </w:tcBorders>
          </w:tcPr>
          <w:p w14:paraId="0A78578F" w14:textId="77777777" w:rsidR="00F9554D" w:rsidRDefault="00F61420">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45C3B7A1" w14:textId="77777777" w:rsidR="00F9554D" w:rsidRDefault="00F614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0687B8D" w14:textId="77777777" w:rsidR="00F9554D" w:rsidRDefault="00F614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3587E74" w14:textId="77777777" w:rsidR="00F9554D" w:rsidRDefault="00F614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4F804C1"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357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9F1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600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3133"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50C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1D8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E7CF"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6F219FE7" w14:textId="77777777">
        <w:tc>
          <w:tcPr>
            <w:tcW w:w="4160" w:type="dxa"/>
            <w:tcBorders>
              <w:top w:val="dashed" w:sz="4" w:space="0" w:color="BFBFBF"/>
              <w:left w:val="none" w:sz="4" w:space="0" w:color="6E6E6E"/>
              <w:bottom w:val="none" w:sz="4" w:space="0" w:color="BFBFBF"/>
              <w:right w:val="none" w:sz="4" w:space="0" w:color="6E6E6E"/>
            </w:tcBorders>
          </w:tcPr>
          <w:p w14:paraId="35E11AE1" w14:textId="77777777" w:rsidR="00F9554D" w:rsidRDefault="00F61420">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17D0FE2F" w14:textId="77777777" w:rsidR="00F9554D" w:rsidRDefault="00F6142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7B41FC0" w14:textId="77777777" w:rsidR="00F9554D" w:rsidRDefault="00F9554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432D7F3" w14:textId="77777777" w:rsidR="00F9554D" w:rsidRDefault="00F614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935EE5"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33F5"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23C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969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8216"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431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801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1D44" w14:textId="77777777" w:rsidR="00F9554D" w:rsidRDefault="00F9554D">
            <w:pPr>
              <w:pStyle w:val="ProductList-TableBody"/>
              <w:jc w:val="center"/>
            </w:pPr>
          </w:p>
        </w:tc>
      </w:tr>
    </w:tbl>
    <w:p w14:paraId="780057D3" w14:textId="77777777" w:rsidR="00F9554D" w:rsidRDefault="00F61420">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97"/>
        <w:gridCol w:w="3701"/>
        <w:gridCol w:w="3618"/>
      </w:tblGrid>
      <w:tr w:rsidR="00F9554D" w14:paraId="16C17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6440C"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DD46B7"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EC9D3" w14:textId="77777777" w:rsidR="00F9554D" w:rsidRDefault="00F61420">
            <w:pPr>
              <w:pStyle w:val="ProductList-TableBody"/>
            </w:pPr>
            <w:r>
              <w:rPr>
                <w:color w:val="404040"/>
              </w:rPr>
              <w:t>Nedgraderingar: Ej tillämpligt</w:t>
            </w:r>
          </w:p>
        </w:tc>
      </w:tr>
      <w:tr w:rsidR="00F9554D" w14:paraId="4367C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219F"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8F2D"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4EC96F3"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6">
              <w:r>
                <w:rPr>
                  <w:color w:val="00467F"/>
                  <w:u w:val="single"/>
                </w:rPr>
                <w:t>Bilaga B</w:t>
              </w:r>
            </w:hyperlink>
          </w:p>
        </w:tc>
      </w:tr>
      <w:tr w:rsidR="00F9554D" w14:paraId="13E72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3666"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A35E"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55D2" w14:textId="77777777" w:rsidR="00F9554D" w:rsidRDefault="00F61420">
            <w:pPr>
              <w:pStyle w:val="ProductList-TableBody"/>
            </w:pPr>
            <w:r>
              <w:rPr>
                <w:color w:val="404040"/>
              </w:rPr>
              <w:t>Minskning Möjlig: Ej tillämpligt</w:t>
            </w:r>
          </w:p>
        </w:tc>
      </w:tr>
      <w:tr w:rsidR="00F9554D" w14:paraId="4DC0B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5F5B"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E048"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E2CC" w14:textId="77777777" w:rsidR="00F9554D" w:rsidRDefault="00F61420">
            <w:pPr>
              <w:pStyle w:val="ProductList-TableBody"/>
            </w:pPr>
            <w:r>
              <w:rPr>
                <w:color w:val="404040"/>
              </w:rPr>
              <w:t>True-Up möjlig: Ej tillämpligt</w:t>
            </w:r>
          </w:p>
        </w:tc>
      </w:tr>
      <w:tr w:rsidR="00F9554D" w14:paraId="14513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B599"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9DA0"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E475" w14:textId="77777777" w:rsidR="00F9554D" w:rsidRDefault="00F9554D">
            <w:pPr>
              <w:pStyle w:val="ProductList-TableBody"/>
            </w:pPr>
          </w:p>
        </w:tc>
      </w:tr>
    </w:tbl>
    <w:p w14:paraId="0A56C2E1" w14:textId="77777777" w:rsidR="00F9554D" w:rsidRDefault="00F9554D">
      <w:pPr>
        <w:pStyle w:val="ProductList-Body"/>
      </w:pPr>
    </w:p>
    <w:p w14:paraId="3D7ED8B4" w14:textId="77777777" w:rsidR="00F9554D" w:rsidRDefault="00F61420">
      <w:pPr>
        <w:pStyle w:val="ProductList-ClauseHeading"/>
        <w:outlineLvl w:val="4"/>
      </w:pPr>
      <w:r>
        <w:lastRenderedPageBreak/>
        <w:t>2.1 Akademiska kunder</w:t>
      </w:r>
    </w:p>
    <w:p w14:paraId="464C3640" w14:textId="77777777" w:rsidR="00F9554D" w:rsidRDefault="00F61420">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14:paraId="74CA0C50" w14:textId="77777777" w:rsidR="00F9554D" w:rsidRDefault="00F61420">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F9554D" w14:paraId="54C42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75BD1"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7">
              <w:r>
                <w:rPr>
                  <w:color w:val="00467F"/>
                  <w:u w:val="single"/>
                </w:rPr>
                <w:t>Universella</w:t>
              </w:r>
            </w:hyperlink>
            <w:r>
              <w:t xml:space="preserve">, </w:t>
            </w:r>
            <w:hyperlink r:id="rId6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A9A130D"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9C76C" w14:textId="77777777" w:rsidR="00F9554D" w:rsidRDefault="00F61420">
            <w:pPr>
              <w:pStyle w:val="ProductList-TableBody"/>
            </w:pPr>
            <w:r>
              <w:rPr>
                <w:color w:val="404040"/>
              </w:rPr>
              <w:t>Ytterligare programvara: Ej tillämpligt</w:t>
            </w:r>
          </w:p>
        </w:tc>
      </w:tr>
      <w:tr w:rsidR="00F9554D" w14:paraId="5B803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75F7"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7654326" w14:textId="77777777" w:rsidR="00F9554D" w:rsidRDefault="00F6142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CDC80B"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54D" w14:paraId="670B7C2C" w14:textId="77777777">
        <w:tc>
          <w:tcPr>
            <w:tcW w:w="4040" w:type="dxa"/>
            <w:tcBorders>
              <w:top w:val="single" w:sz="4" w:space="0" w:color="000000"/>
              <w:left w:val="single" w:sz="4" w:space="0" w:color="000000"/>
              <w:bottom w:val="single" w:sz="4" w:space="0" w:color="000000"/>
              <w:right w:val="single" w:sz="4" w:space="0" w:color="000000"/>
            </w:tcBorders>
          </w:tcPr>
          <w:p w14:paraId="60457A50" w14:textId="77777777" w:rsidR="00F9554D" w:rsidRDefault="00F6142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9">
              <w:r>
                <w:rPr>
                  <w:color w:val="00467F"/>
                  <w:u w:val="single"/>
                </w:rPr>
                <w:t>Internetbaserade Funktioner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38B6"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7C4E" w14:textId="77777777" w:rsidR="00F9554D" w:rsidRDefault="00F9554D">
            <w:pPr>
              <w:pStyle w:val="ProductList-TableBody"/>
            </w:pPr>
          </w:p>
        </w:tc>
      </w:tr>
    </w:tbl>
    <w:p w14:paraId="3EA79AE5" w14:textId="77777777" w:rsidR="00F9554D" w:rsidRDefault="00F9554D">
      <w:pPr>
        <w:pStyle w:val="ProductList-Body"/>
      </w:pPr>
    </w:p>
    <w:p w14:paraId="3EEE2725" w14:textId="77777777" w:rsidR="00F9554D" w:rsidRDefault="00F61420">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9554D" w14:paraId="3239C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609C1E" w14:textId="77777777" w:rsidR="00F9554D" w:rsidRDefault="00F6142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2521766" w14:textId="77777777" w:rsidR="00F9554D" w:rsidRDefault="00F61420">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2585822" w14:textId="77777777" w:rsidR="00F9554D" w:rsidRDefault="00F9554D">
            <w:pPr>
              <w:pStyle w:val="ProductList-TableBody"/>
            </w:pPr>
          </w:p>
        </w:tc>
      </w:tr>
    </w:tbl>
    <w:p w14:paraId="6E7C14C8" w14:textId="77777777" w:rsidR="00F9554D" w:rsidRDefault="00F9554D">
      <w:pPr>
        <w:pStyle w:val="ProductList-Body"/>
      </w:pPr>
    </w:p>
    <w:p w14:paraId="29362B2D" w14:textId="77777777" w:rsidR="00F9554D" w:rsidRDefault="00F61420">
      <w:pPr>
        <w:pStyle w:val="ProductList-ClauseHeading"/>
        <w:outlineLvl w:val="4"/>
      </w:pPr>
      <w:r>
        <w:t>3.2 SQL Server-teknik</w:t>
      </w:r>
    </w:p>
    <w:p w14:paraId="1E233431" w14:textId="77777777" w:rsidR="00F9554D" w:rsidRDefault="00F6142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47960348" w14:textId="77777777" w:rsidR="00F9554D" w:rsidRDefault="00F6142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F9554D" w14:paraId="0322D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8C5EF"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E476E"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70620" w14:textId="77777777" w:rsidR="00F9554D" w:rsidRDefault="00F61420">
            <w:pPr>
              <w:pStyle w:val="ProductList-TableBody"/>
            </w:pPr>
            <w:r>
              <w:rPr>
                <w:color w:val="404040"/>
              </w:rPr>
              <w:t>Redundansväxlingsrättigheter: Ej tillämpligt</w:t>
            </w:r>
          </w:p>
        </w:tc>
      </w:tr>
      <w:tr w:rsidR="00F9554D" w14:paraId="2A422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65C1"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E687F6C"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1">
              <w:r>
                <w:rPr>
                  <w:color w:val="00467F"/>
                  <w:u w:val="single"/>
                </w:rPr>
                <w:t>Produktlista - oktober 2013</w:t>
              </w:r>
            </w:hyperlink>
            <w:r>
              <w:t xml:space="preserve">, </w:t>
            </w:r>
            <w:hyperlink r:id="rId7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28C7" w14:textId="77777777" w:rsidR="00F9554D" w:rsidRDefault="00F61420">
            <w:pPr>
              <w:pStyle w:val="ProductList-TableBody"/>
            </w:pPr>
            <w:r>
              <w:rPr>
                <w:color w:val="404040"/>
              </w:rPr>
              <w:t>Rättigheter till nätverksväxling: Ej tillämpligt</w:t>
            </w:r>
          </w:p>
        </w:tc>
      </w:tr>
      <w:tr w:rsidR="00F9554D" w14:paraId="50A236B6" w14:textId="77777777">
        <w:tc>
          <w:tcPr>
            <w:tcW w:w="4040" w:type="dxa"/>
            <w:tcBorders>
              <w:top w:val="single" w:sz="4" w:space="0" w:color="000000"/>
              <w:left w:val="single" w:sz="4" w:space="0" w:color="000000"/>
              <w:bottom w:val="single" w:sz="4" w:space="0" w:color="000000"/>
              <w:right w:val="single" w:sz="4" w:space="0" w:color="000000"/>
            </w:tcBorders>
          </w:tcPr>
          <w:p w14:paraId="47A8FB9A"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270D"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EAFA" w14:textId="77777777" w:rsidR="00F9554D" w:rsidRDefault="00F9554D">
            <w:pPr>
              <w:pStyle w:val="ProductList-TableBody"/>
            </w:pPr>
          </w:p>
        </w:tc>
      </w:tr>
    </w:tbl>
    <w:p w14:paraId="7A19BF4D" w14:textId="77777777" w:rsidR="00F9554D" w:rsidRDefault="00F9554D">
      <w:pPr>
        <w:pStyle w:val="ProductList-Body"/>
      </w:pPr>
    </w:p>
    <w:p w14:paraId="48CCEF59" w14:textId="77777777" w:rsidR="00F9554D" w:rsidRDefault="00F61420">
      <w:pPr>
        <w:pStyle w:val="ProductList-ClauseHeading"/>
        <w:outlineLvl w:val="4"/>
      </w:pPr>
      <w:r>
        <w:t>4.1 Rättigheter för System Center Operations Manager Current Branch</w:t>
      </w:r>
    </w:p>
    <w:p w14:paraId="79070544" w14:textId="77777777" w:rsidR="00F9554D" w:rsidRDefault="00F61420">
      <w:pPr>
        <w:pStyle w:val="ProductList-Body"/>
      </w:pPr>
      <w:r>
        <w:t>Kunder med aktiv SA för System Center Operations Manager-licenser eller licens motsvarande ML får installera och använda Current Branch-alternativet i System Center Operations Manager.</w:t>
      </w:r>
    </w:p>
    <w:p w14:paraId="1D61FD0A"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376D3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51B82"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2F8FBBB" w14:textId="77777777" w:rsidR="00F9554D" w:rsidRDefault="00F9554D">
      <w:pPr>
        <w:pStyle w:val="ProductList-Body"/>
      </w:pPr>
    </w:p>
    <w:p w14:paraId="54DE2686" w14:textId="77777777" w:rsidR="00F9554D" w:rsidRDefault="00F6142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86100"/>
      <w:r>
        <w:instrText>System Center Orchestrator</w:instrText>
      </w:r>
      <w:bookmarkEnd w:id="157"/>
      <w:r>
        <w:instrText>" \l 3</w:instrText>
      </w:r>
      <w:r>
        <w:fldChar w:fldCharType="end"/>
      </w:r>
    </w:p>
    <w:p w14:paraId="6978CA9A" w14:textId="77777777" w:rsidR="00F9554D" w:rsidRDefault="00F61420">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554D" w14:paraId="3B3563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0173AC"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F85C0"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AB851"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DE3A6"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34A8B"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1F9E6B"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6C99"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C21D8"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2379"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C827"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748EC"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56DE2"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0BFD420B" w14:textId="77777777">
        <w:tc>
          <w:tcPr>
            <w:tcW w:w="4160" w:type="dxa"/>
            <w:tcBorders>
              <w:top w:val="single" w:sz="6" w:space="0" w:color="FFFFFF"/>
              <w:left w:val="none" w:sz="4" w:space="0" w:color="6E6E6E"/>
              <w:bottom w:val="dashed" w:sz="4" w:space="0" w:color="BFBFBF"/>
              <w:right w:val="none" w:sz="4" w:space="0" w:color="6E6E6E"/>
            </w:tcBorders>
          </w:tcPr>
          <w:p w14:paraId="0A37DF27" w14:textId="77777777" w:rsidR="00F9554D" w:rsidRDefault="00F61420">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C789BFC" w14:textId="77777777" w:rsidR="00F9554D" w:rsidRDefault="00F614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A04CA98" w14:textId="77777777" w:rsidR="00F9554D" w:rsidRDefault="00F614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DCFDF7" w14:textId="77777777" w:rsidR="00F9554D" w:rsidRDefault="00F614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07B0EB"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E617"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B51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A1D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0854"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5A1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89C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9ECE"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78469598" w14:textId="77777777">
        <w:tc>
          <w:tcPr>
            <w:tcW w:w="4160" w:type="dxa"/>
            <w:tcBorders>
              <w:top w:val="dashed" w:sz="4" w:space="0" w:color="BFBFBF"/>
              <w:left w:val="none" w:sz="4" w:space="0" w:color="6E6E6E"/>
              <w:bottom w:val="none" w:sz="4" w:space="0" w:color="BFBFBF"/>
              <w:right w:val="none" w:sz="4" w:space="0" w:color="6E6E6E"/>
            </w:tcBorders>
          </w:tcPr>
          <w:p w14:paraId="0DDB677B" w14:textId="77777777" w:rsidR="00F9554D" w:rsidRDefault="00F61420">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51D981A" w14:textId="77777777" w:rsidR="00F9554D" w:rsidRDefault="00F614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B60DCAF"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FF0B1A"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59C302"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E00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E84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B7C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078B"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31B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371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0DE8D" w14:textId="77777777" w:rsidR="00F9554D" w:rsidRDefault="00F9554D">
            <w:pPr>
              <w:pStyle w:val="ProductList-TableBody"/>
              <w:jc w:val="center"/>
            </w:pPr>
          </w:p>
        </w:tc>
      </w:tr>
    </w:tbl>
    <w:p w14:paraId="46E5E845" w14:textId="77777777" w:rsidR="00F9554D" w:rsidRDefault="00F61420">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97"/>
        <w:gridCol w:w="3701"/>
        <w:gridCol w:w="3618"/>
      </w:tblGrid>
      <w:tr w:rsidR="00F9554D" w14:paraId="5C152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C893D"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F9D1C2"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0EF31" w14:textId="77777777" w:rsidR="00F9554D" w:rsidRDefault="00F61420">
            <w:pPr>
              <w:pStyle w:val="ProductList-TableBody"/>
            </w:pPr>
            <w:r>
              <w:rPr>
                <w:color w:val="404040"/>
              </w:rPr>
              <w:t>Nedgraderingar: Ej tillämpligt</w:t>
            </w:r>
          </w:p>
        </w:tc>
      </w:tr>
      <w:tr w:rsidR="00F9554D" w14:paraId="7C9EF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C28C"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3D65"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47AF894"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3">
              <w:r>
                <w:rPr>
                  <w:color w:val="00467F"/>
                  <w:u w:val="single"/>
                </w:rPr>
                <w:t>Bilaga B</w:t>
              </w:r>
            </w:hyperlink>
          </w:p>
        </w:tc>
      </w:tr>
      <w:tr w:rsidR="00F9554D" w14:paraId="3BFA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3E41"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3DAC"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C548" w14:textId="77777777" w:rsidR="00F9554D" w:rsidRDefault="00F61420">
            <w:pPr>
              <w:pStyle w:val="ProductList-TableBody"/>
            </w:pPr>
            <w:r>
              <w:rPr>
                <w:color w:val="404040"/>
              </w:rPr>
              <w:t>Minskning Möjlig: Ej tillämpligt</w:t>
            </w:r>
          </w:p>
        </w:tc>
      </w:tr>
      <w:tr w:rsidR="00F9554D" w14:paraId="27C98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8FF4"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22BC"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6EBF" w14:textId="77777777" w:rsidR="00F9554D" w:rsidRDefault="00F61420">
            <w:pPr>
              <w:pStyle w:val="ProductList-TableBody"/>
            </w:pPr>
            <w:r>
              <w:rPr>
                <w:color w:val="404040"/>
              </w:rPr>
              <w:t>True-Up möjlig: Ej tillämpligt</w:t>
            </w:r>
          </w:p>
        </w:tc>
      </w:tr>
      <w:tr w:rsidR="00F9554D" w14:paraId="4D49A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0054"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8842"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1BA0" w14:textId="77777777" w:rsidR="00F9554D" w:rsidRDefault="00F9554D">
            <w:pPr>
              <w:pStyle w:val="ProductList-TableBody"/>
            </w:pPr>
          </w:p>
        </w:tc>
      </w:tr>
    </w:tbl>
    <w:p w14:paraId="1D7949D8" w14:textId="77777777" w:rsidR="00F9554D" w:rsidRDefault="00F9554D">
      <w:pPr>
        <w:pStyle w:val="ProductList-Body"/>
      </w:pPr>
    </w:p>
    <w:p w14:paraId="5112A51B" w14:textId="77777777" w:rsidR="00F9554D" w:rsidRDefault="00F61420">
      <w:pPr>
        <w:pStyle w:val="ProductList-ClauseHeading"/>
        <w:outlineLvl w:val="4"/>
      </w:pPr>
      <w:r>
        <w:t>2.1 Akademiska kunder</w:t>
      </w:r>
    </w:p>
    <w:p w14:paraId="5354DB24" w14:textId="77777777" w:rsidR="00F9554D" w:rsidRDefault="00F61420">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14:paraId="7967E837" w14:textId="77777777" w:rsidR="00F9554D" w:rsidRDefault="00F61420">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F9554D" w14:paraId="419AA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474A7"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4">
              <w:r>
                <w:rPr>
                  <w:color w:val="00467F"/>
                  <w:u w:val="single"/>
                </w:rPr>
                <w:t>Universella</w:t>
              </w:r>
            </w:hyperlink>
            <w:r>
              <w:t xml:space="preserve">, </w:t>
            </w:r>
            <w:hyperlink r:id="rId7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73BE916"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9B03C" w14:textId="77777777" w:rsidR="00F9554D" w:rsidRDefault="00F61420">
            <w:pPr>
              <w:pStyle w:val="ProductList-TableBody"/>
            </w:pPr>
            <w:r>
              <w:rPr>
                <w:color w:val="404040"/>
              </w:rPr>
              <w:t>Ytterligare programvara: Ej tillämpligt</w:t>
            </w:r>
          </w:p>
        </w:tc>
      </w:tr>
      <w:tr w:rsidR="00F9554D" w14:paraId="4C386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37ED"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57061C7" w14:textId="77777777" w:rsidR="00F9554D" w:rsidRDefault="00F6142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63F19A"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54D" w14:paraId="0C4F49EA" w14:textId="77777777">
        <w:tc>
          <w:tcPr>
            <w:tcW w:w="4040" w:type="dxa"/>
            <w:tcBorders>
              <w:top w:val="single" w:sz="4" w:space="0" w:color="000000"/>
              <w:left w:val="single" w:sz="4" w:space="0" w:color="000000"/>
              <w:bottom w:val="single" w:sz="4" w:space="0" w:color="000000"/>
              <w:right w:val="single" w:sz="4" w:space="0" w:color="000000"/>
            </w:tcBorders>
          </w:tcPr>
          <w:p w14:paraId="29D77037" w14:textId="77777777" w:rsidR="00F9554D" w:rsidRDefault="00F6142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6">
              <w:r>
                <w:rPr>
                  <w:color w:val="00467F"/>
                  <w:u w:val="single"/>
                </w:rPr>
                <w:t>Internetbaserade Funktioner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C02D"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6228" w14:textId="77777777" w:rsidR="00F9554D" w:rsidRDefault="00F9554D">
            <w:pPr>
              <w:pStyle w:val="ProductList-TableBody"/>
            </w:pPr>
          </w:p>
        </w:tc>
      </w:tr>
    </w:tbl>
    <w:p w14:paraId="58D33E05" w14:textId="77777777" w:rsidR="00F9554D" w:rsidRDefault="00F9554D">
      <w:pPr>
        <w:pStyle w:val="ProductList-Body"/>
      </w:pPr>
    </w:p>
    <w:p w14:paraId="3AFF1F82" w14:textId="77777777" w:rsidR="00F9554D" w:rsidRDefault="00F61420">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F9554D" w14:paraId="6C181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881F6" w14:textId="77777777" w:rsidR="00F9554D" w:rsidRDefault="00F6142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C4E9C01" w14:textId="77777777" w:rsidR="00F9554D" w:rsidRDefault="00F61420">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3EC3797A" w14:textId="77777777" w:rsidR="00F9554D" w:rsidRDefault="00F9554D">
            <w:pPr>
              <w:pStyle w:val="ProductList-TableBody"/>
            </w:pPr>
          </w:p>
        </w:tc>
      </w:tr>
    </w:tbl>
    <w:p w14:paraId="722F1DB8" w14:textId="77777777" w:rsidR="00F9554D" w:rsidRDefault="00F9554D">
      <w:pPr>
        <w:pStyle w:val="ProductList-Body"/>
      </w:pPr>
    </w:p>
    <w:p w14:paraId="14941F59" w14:textId="77777777" w:rsidR="00F9554D" w:rsidRDefault="00F61420">
      <w:pPr>
        <w:pStyle w:val="ProductList-ClauseHeading"/>
        <w:outlineLvl w:val="4"/>
      </w:pPr>
      <w:r>
        <w:t>3.2 SQL Server-teknik</w:t>
      </w:r>
    </w:p>
    <w:p w14:paraId="1183446B" w14:textId="77777777" w:rsidR="00F9554D" w:rsidRDefault="00F6142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73E4815A" w14:textId="77777777" w:rsidR="00F9554D" w:rsidRDefault="00F6142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F9554D" w14:paraId="058D3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35AA6"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95D02"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1F33D" w14:textId="77777777" w:rsidR="00F9554D" w:rsidRDefault="00F61420">
            <w:pPr>
              <w:pStyle w:val="ProductList-TableBody"/>
            </w:pPr>
            <w:r>
              <w:rPr>
                <w:color w:val="404040"/>
              </w:rPr>
              <w:t>Redundansväxlingsrättigheter: Ej tillämpligt</w:t>
            </w:r>
          </w:p>
        </w:tc>
      </w:tr>
      <w:tr w:rsidR="00F9554D" w14:paraId="7AE60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F75E"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CAE8B5F"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8">
              <w:r>
                <w:rPr>
                  <w:color w:val="00467F"/>
                  <w:u w:val="single"/>
                </w:rPr>
                <w:t>Produktlista - oktober 2013</w:t>
              </w:r>
            </w:hyperlink>
            <w:r>
              <w:t xml:space="preserve">, </w:t>
            </w:r>
            <w:hyperlink r:id="rId7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7429" w14:textId="77777777" w:rsidR="00F9554D" w:rsidRDefault="00F61420">
            <w:pPr>
              <w:pStyle w:val="ProductList-TableBody"/>
            </w:pPr>
            <w:r>
              <w:rPr>
                <w:color w:val="404040"/>
              </w:rPr>
              <w:t>Rättigheter till nätverksväxling: Ej tillämpligt</w:t>
            </w:r>
          </w:p>
        </w:tc>
      </w:tr>
      <w:tr w:rsidR="00F9554D" w14:paraId="3D985D8E" w14:textId="77777777">
        <w:tc>
          <w:tcPr>
            <w:tcW w:w="4040" w:type="dxa"/>
            <w:tcBorders>
              <w:top w:val="single" w:sz="4" w:space="0" w:color="000000"/>
              <w:left w:val="single" w:sz="4" w:space="0" w:color="000000"/>
              <w:bottom w:val="single" w:sz="4" w:space="0" w:color="000000"/>
              <w:right w:val="single" w:sz="4" w:space="0" w:color="000000"/>
            </w:tcBorders>
          </w:tcPr>
          <w:p w14:paraId="65E704F9"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ACAE"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8272" w14:textId="77777777" w:rsidR="00F9554D" w:rsidRDefault="00F9554D">
            <w:pPr>
              <w:pStyle w:val="ProductList-TableBody"/>
            </w:pPr>
          </w:p>
        </w:tc>
      </w:tr>
    </w:tbl>
    <w:p w14:paraId="1949DA18"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34CE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08576"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89EAB87" w14:textId="77777777" w:rsidR="00F9554D" w:rsidRDefault="00F9554D">
      <w:pPr>
        <w:pStyle w:val="ProductList-Body"/>
      </w:pPr>
    </w:p>
    <w:p w14:paraId="1A27263F" w14:textId="77777777" w:rsidR="00F9554D" w:rsidRDefault="00F6142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86101"/>
      <w:r>
        <w:instrText>System Center Service Manager</w:instrText>
      </w:r>
      <w:bookmarkEnd w:id="163"/>
      <w:r>
        <w:instrText>" \l 3</w:instrText>
      </w:r>
      <w:r>
        <w:fldChar w:fldCharType="end"/>
      </w:r>
    </w:p>
    <w:p w14:paraId="6AF30E4F" w14:textId="77777777" w:rsidR="00F9554D" w:rsidRDefault="00F61420">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522"/>
        <w:gridCol w:w="680"/>
        <w:gridCol w:w="656"/>
        <w:gridCol w:w="676"/>
        <w:gridCol w:w="652"/>
        <w:gridCol w:w="654"/>
        <w:gridCol w:w="578"/>
        <w:gridCol w:w="693"/>
        <w:gridCol w:w="720"/>
        <w:gridCol w:w="710"/>
        <w:gridCol w:w="681"/>
        <w:gridCol w:w="694"/>
      </w:tblGrid>
      <w:tr w:rsidR="00F9554D" w14:paraId="3A2206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78DB39" w14:textId="77777777" w:rsidR="00F9554D" w:rsidRDefault="00F61420">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7ECA2F"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1F5AEC"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FCE4C"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A2D27"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32E83E"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45968"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E6BE2E"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1AA48F"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27BE1D"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B55944"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2E73EC"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046A44B3" w14:textId="77777777">
        <w:tc>
          <w:tcPr>
            <w:tcW w:w="4160" w:type="dxa"/>
            <w:tcBorders>
              <w:top w:val="single" w:sz="6" w:space="0" w:color="FFFFFF"/>
              <w:left w:val="none" w:sz="4" w:space="0" w:color="6E6E6E"/>
              <w:bottom w:val="dashed" w:sz="4" w:space="0" w:color="BFBFBF"/>
              <w:right w:val="none" w:sz="4" w:space="0" w:color="6E6E6E"/>
            </w:tcBorders>
          </w:tcPr>
          <w:p w14:paraId="464F9224" w14:textId="77777777" w:rsidR="00F9554D" w:rsidRDefault="00F61420">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75A6525B" w14:textId="77777777" w:rsidR="00F9554D" w:rsidRDefault="00F614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8B260C0" w14:textId="77777777" w:rsidR="00F9554D" w:rsidRDefault="00F614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E366A9C" w14:textId="77777777" w:rsidR="00F9554D" w:rsidRDefault="00F614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8A4B9BD"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640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F8C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AAA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C9FE"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02E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DB1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E6C7"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0B3A4B3D" w14:textId="77777777">
        <w:tc>
          <w:tcPr>
            <w:tcW w:w="4160" w:type="dxa"/>
            <w:tcBorders>
              <w:top w:val="dashed" w:sz="4" w:space="0" w:color="BFBFBF"/>
              <w:left w:val="none" w:sz="4" w:space="0" w:color="6E6E6E"/>
              <w:bottom w:val="none" w:sz="4" w:space="0" w:color="BFBFBF"/>
              <w:right w:val="none" w:sz="4" w:space="0" w:color="6E6E6E"/>
            </w:tcBorders>
          </w:tcPr>
          <w:p w14:paraId="7BDA49C9" w14:textId="77777777" w:rsidR="00F9554D" w:rsidRDefault="00F61420">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004D9E28" w14:textId="77777777" w:rsidR="00F9554D" w:rsidRDefault="00F6142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CB91B01" w14:textId="77777777" w:rsidR="00F9554D" w:rsidRDefault="00F9554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44DD13B" w14:textId="77777777" w:rsidR="00F9554D" w:rsidRDefault="00F614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8607A75"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B2E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C81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B420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8D7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F68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933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E1E8" w14:textId="77777777" w:rsidR="00F9554D" w:rsidRDefault="00F9554D">
            <w:pPr>
              <w:pStyle w:val="ProductList-TableBody"/>
              <w:jc w:val="center"/>
            </w:pPr>
          </w:p>
        </w:tc>
      </w:tr>
    </w:tbl>
    <w:p w14:paraId="56652159" w14:textId="77777777" w:rsidR="00F9554D" w:rsidRDefault="00F61420">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97"/>
        <w:gridCol w:w="3701"/>
        <w:gridCol w:w="3618"/>
      </w:tblGrid>
      <w:tr w:rsidR="00F9554D" w14:paraId="76AFB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D4A66"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8DBD037"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FD1C8" w14:textId="77777777" w:rsidR="00F9554D" w:rsidRDefault="00F61420">
            <w:pPr>
              <w:pStyle w:val="ProductList-TableBody"/>
            </w:pPr>
            <w:r>
              <w:rPr>
                <w:color w:val="404040"/>
              </w:rPr>
              <w:t>Nedgraderingar: Ej tillämpligt</w:t>
            </w:r>
          </w:p>
        </w:tc>
      </w:tr>
      <w:tr w:rsidR="00F9554D" w14:paraId="49A94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897B"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214D"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BAD7D35"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0">
              <w:r>
                <w:rPr>
                  <w:color w:val="00467F"/>
                  <w:u w:val="single"/>
                </w:rPr>
                <w:t>Bilaga B</w:t>
              </w:r>
            </w:hyperlink>
          </w:p>
        </w:tc>
      </w:tr>
      <w:tr w:rsidR="00F9554D" w14:paraId="0008B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E4D2"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3C62"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4B41" w14:textId="77777777" w:rsidR="00F9554D" w:rsidRDefault="00F61420">
            <w:pPr>
              <w:pStyle w:val="ProductList-TableBody"/>
            </w:pPr>
            <w:r>
              <w:rPr>
                <w:color w:val="404040"/>
              </w:rPr>
              <w:t>Minskning Möjlig: Ej tillämpligt</w:t>
            </w:r>
          </w:p>
        </w:tc>
      </w:tr>
      <w:tr w:rsidR="00F9554D" w14:paraId="7BB4A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CE77"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933C"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2A67" w14:textId="77777777" w:rsidR="00F9554D" w:rsidRDefault="00F61420">
            <w:pPr>
              <w:pStyle w:val="ProductList-TableBody"/>
            </w:pPr>
            <w:r>
              <w:rPr>
                <w:color w:val="404040"/>
              </w:rPr>
              <w:t>True-Up möjlig: Ej tillämpligt</w:t>
            </w:r>
          </w:p>
        </w:tc>
      </w:tr>
      <w:tr w:rsidR="00F9554D" w14:paraId="47A87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6360"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361D"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C104" w14:textId="77777777" w:rsidR="00F9554D" w:rsidRDefault="00F9554D">
            <w:pPr>
              <w:pStyle w:val="ProductList-TableBody"/>
            </w:pPr>
          </w:p>
        </w:tc>
      </w:tr>
    </w:tbl>
    <w:p w14:paraId="261F3CAA" w14:textId="77777777" w:rsidR="00F9554D" w:rsidRDefault="00F9554D">
      <w:pPr>
        <w:pStyle w:val="ProductList-Body"/>
      </w:pPr>
    </w:p>
    <w:p w14:paraId="176713E9" w14:textId="77777777" w:rsidR="00F9554D" w:rsidRDefault="00F61420">
      <w:pPr>
        <w:pStyle w:val="ProductList-ClauseHeading"/>
        <w:outlineLvl w:val="4"/>
      </w:pPr>
      <w:r>
        <w:t>2.1 Akademiska kunder</w:t>
      </w:r>
    </w:p>
    <w:p w14:paraId="6873966D" w14:textId="77777777" w:rsidR="00F9554D" w:rsidRDefault="00F61420">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14:paraId="355ECA0F" w14:textId="77777777" w:rsidR="00F9554D" w:rsidRDefault="00F61420">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F9554D" w14:paraId="14695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A81F6"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1">
              <w:r>
                <w:rPr>
                  <w:color w:val="00467F"/>
                  <w:u w:val="single"/>
                </w:rPr>
                <w:t>Universella</w:t>
              </w:r>
            </w:hyperlink>
            <w:r>
              <w:t xml:space="preserve">; </w:t>
            </w:r>
            <w:hyperlink r:id="rId8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6D86C0B" w14:textId="77777777" w:rsidR="00F9554D" w:rsidRDefault="00F6142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5CC3E" w14:textId="77777777" w:rsidR="00F9554D" w:rsidRDefault="00F61420">
            <w:pPr>
              <w:pStyle w:val="ProductList-TableBody"/>
            </w:pPr>
            <w:r>
              <w:rPr>
                <w:color w:val="404040"/>
              </w:rPr>
              <w:t>Ytterligare programvara: Ej tillämpligt</w:t>
            </w:r>
          </w:p>
        </w:tc>
      </w:tr>
      <w:tr w:rsidR="00F9554D" w14:paraId="1AC78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9C07"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326930E" w14:textId="77777777" w:rsidR="00F9554D" w:rsidRDefault="00F6142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E46A1D"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54D" w14:paraId="1A2BB549" w14:textId="77777777">
        <w:tc>
          <w:tcPr>
            <w:tcW w:w="4040" w:type="dxa"/>
            <w:tcBorders>
              <w:top w:val="single" w:sz="4" w:space="0" w:color="000000"/>
              <w:left w:val="single" w:sz="4" w:space="0" w:color="000000"/>
              <w:bottom w:val="single" w:sz="4" w:space="0" w:color="000000"/>
              <w:right w:val="single" w:sz="4" w:space="0" w:color="000000"/>
            </w:tcBorders>
          </w:tcPr>
          <w:p w14:paraId="74BF7956" w14:textId="77777777" w:rsidR="00F9554D" w:rsidRDefault="00F6142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3">
              <w:r>
                <w:rPr>
                  <w:color w:val="00467F"/>
                  <w:u w:val="single"/>
                </w:rPr>
                <w:t>Internetbaserade Funktioner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D106"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CBE4" w14:textId="77777777" w:rsidR="00F9554D" w:rsidRDefault="00F9554D">
            <w:pPr>
              <w:pStyle w:val="ProductList-TableBody"/>
            </w:pPr>
          </w:p>
        </w:tc>
      </w:tr>
    </w:tbl>
    <w:p w14:paraId="19D661A0" w14:textId="77777777" w:rsidR="00F9554D" w:rsidRDefault="00F9554D">
      <w:pPr>
        <w:pStyle w:val="ProductList-Body"/>
      </w:pPr>
    </w:p>
    <w:p w14:paraId="506C0221" w14:textId="77777777" w:rsidR="00F9554D" w:rsidRDefault="00F61420">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F9554D" w14:paraId="655AF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9A7F02" w14:textId="77777777" w:rsidR="00F9554D" w:rsidRDefault="00F6142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74075374" w14:textId="77777777" w:rsidR="00F9554D" w:rsidRDefault="00F61420">
            <w:pPr>
              <w:pStyle w:val="ProductList-TableBody"/>
            </w:pPr>
            <w:r>
              <w:t>System Center 2016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58198047" w14:textId="77777777" w:rsidR="00F9554D" w:rsidRDefault="00F61420">
            <w:pPr>
              <w:pStyle w:val="ProductList-TableBody"/>
            </w:pPr>
            <w:r>
              <w:t>Microsoft Identity Manager 2016 CAL (användare)</w:t>
            </w:r>
          </w:p>
        </w:tc>
      </w:tr>
      <w:tr w:rsidR="00F9554D" w14:paraId="349BAA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AD0DF0"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FC9591" w14:textId="77777777" w:rsidR="00F9554D" w:rsidRDefault="00F61420">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4F02AC5F" w14:textId="77777777" w:rsidR="00F9554D" w:rsidRDefault="00F9554D">
            <w:pPr>
              <w:pStyle w:val="ProductList-TableBody"/>
            </w:pPr>
          </w:p>
        </w:tc>
      </w:tr>
    </w:tbl>
    <w:p w14:paraId="52E50EDA" w14:textId="77777777" w:rsidR="00F9554D" w:rsidRDefault="00F9554D">
      <w:pPr>
        <w:pStyle w:val="ProductList-Body"/>
      </w:pPr>
    </w:p>
    <w:p w14:paraId="3877AE71" w14:textId="77777777" w:rsidR="00F9554D" w:rsidRDefault="00F61420">
      <w:pPr>
        <w:pStyle w:val="ProductList-ClauseHeading"/>
        <w:outlineLvl w:val="4"/>
      </w:pPr>
      <w:r>
        <w:t>3.2 SQL Server-teknik</w:t>
      </w:r>
    </w:p>
    <w:p w14:paraId="626BF872" w14:textId="77777777" w:rsidR="00F9554D" w:rsidRDefault="00F6142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14:paraId="63270D9F" w14:textId="77777777" w:rsidR="00F9554D" w:rsidRDefault="00F61420">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65"/>
        <w:gridCol w:w="3632"/>
        <w:gridCol w:w="3719"/>
      </w:tblGrid>
      <w:tr w:rsidR="00F9554D" w14:paraId="1B29A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26F4A"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4649D"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4C941" w14:textId="77777777" w:rsidR="00F9554D" w:rsidRDefault="00F61420">
            <w:pPr>
              <w:pStyle w:val="ProductList-TableBody"/>
            </w:pPr>
            <w:r>
              <w:rPr>
                <w:color w:val="404040"/>
              </w:rPr>
              <w:t>Redundansväxlingsrättigheter: Ej tillämpligt</w:t>
            </w:r>
          </w:p>
        </w:tc>
      </w:tr>
      <w:tr w:rsidR="00F9554D" w14:paraId="43F2F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7303"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5C8FB22"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5">
              <w:r>
                <w:rPr>
                  <w:color w:val="00467F"/>
                  <w:u w:val="single"/>
                </w:rPr>
                <w:t>Produktlista - oktober 2013</w:t>
              </w:r>
            </w:hyperlink>
            <w:r>
              <w:t xml:space="preserve">, </w:t>
            </w:r>
            <w:hyperlink r:id="rId8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EDF1" w14:textId="77777777" w:rsidR="00F9554D" w:rsidRDefault="00F61420">
            <w:pPr>
              <w:pStyle w:val="ProductList-TableBody"/>
            </w:pPr>
            <w:r>
              <w:rPr>
                <w:color w:val="404040"/>
              </w:rPr>
              <w:t>Rättigheter till nätverksväxling: Ej tillämpligt</w:t>
            </w:r>
          </w:p>
        </w:tc>
      </w:tr>
      <w:tr w:rsidR="00F9554D" w14:paraId="7B78E76F" w14:textId="77777777">
        <w:tc>
          <w:tcPr>
            <w:tcW w:w="4040" w:type="dxa"/>
            <w:tcBorders>
              <w:top w:val="single" w:sz="4" w:space="0" w:color="000000"/>
              <w:left w:val="single" w:sz="4" w:space="0" w:color="000000"/>
              <w:bottom w:val="single" w:sz="4" w:space="0" w:color="000000"/>
              <w:right w:val="single" w:sz="4" w:space="0" w:color="000000"/>
            </w:tcBorders>
          </w:tcPr>
          <w:p w14:paraId="5C2ADC22"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DEDD"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AE4F" w14:textId="77777777" w:rsidR="00F9554D" w:rsidRDefault="00F9554D">
            <w:pPr>
              <w:pStyle w:val="ProductList-TableBody"/>
            </w:pPr>
          </w:p>
        </w:tc>
      </w:tr>
    </w:tbl>
    <w:p w14:paraId="68538C40" w14:textId="77777777" w:rsidR="00F9554D" w:rsidRDefault="00F9554D">
      <w:pPr>
        <w:pStyle w:val="ProductList-Body"/>
      </w:pPr>
    </w:p>
    <w:p w14:paraId="68386810" w14:textId="77777777" w:rsidR="00F9554D" w:rsidRDefault="00F61420">
      <w:pPr>
        <w:pStyle w:val="ProductList-ClauseHeading"/>
        <w:outlineLvl w:val="4"/>
      </w:pPr>
      <w:r>
        <w:t>4.1 Rättigheter för System Center Service Manager Current Branch</w:t>
      </w:r>
    </w:p>
    <w:p w14:paraId="56FD0E78" w14:textId="77777777" w:rsidR="00F9554D" w:rsidRDefault="00F61420">
      <w:pPr>
        <w:pStyle w:val="ProductList-Body"/>
      </w:pPr>
      <w:r>
        <w:t>Kunder med aktiv SA för System Center Service Manager-licenser eller licens motsvarande ML får installera och använda Current Branch-alternativet i System Center Service Manager.</w:t>
      </w:r>
    </w:p>
    <w:p w14:paraId="4520F792"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05DE5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67E0C"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E884D9E" w14:textId="77777777" w:rsidR="00F9554D" w:rsidRDefault="00F9554D">
      <w:pPr>
        <w:pStyle w:val="ProductList-Body"/>
      </w:pPr>
    </w:p>
    <w:p w14:paraId="0E167719" w14:textId="77777777" w:rsidR="00F9554D" w:rsidRDefault="00F6142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86102"/>
      <w:r>
        <w:instrText>Virtual Desktop Infrastructure (VDI) Suite</w:instrText>
      </w:r>
      <w:bookmarkEnd w:id="169"/>
      <w:r>
        <w:instrText>" \l 2</w:instrText>
      </w:r>
      <w:r>
        <w:fldChar w:fldCharType="end"/>
      </w:r>
    </w:p>
    <w:p w14:paraId="0EE3C59D" w14:textId="77777777" w:rsidR="00F9554D" w:rsidRDefault="00F61420">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7">
        <w:r>
          <w:rPr>
            <w:color w:val="00467F"/>
            <w:u w:val="single"/>
          </w:rPr>
          <w:t>http://go.microsoft.com/?linkid=9839206</w:t>
        </w:r>
      </w:hyperlink>
      <w:r>
        <w:t xml:space="preserve"> och produktlistan för juni 2015 </w:t>
      </w:r>
      <w:hyperlink r:id="rId88">
        <w:r>
          <w:rPr>
            <w:color w:val="00467F"/>
            <w:u w:val="single"/>
          </w:rPr>
          <w:t>http://go.microsoft.com/?linkid=9839207</w:t>
        </w:r>
      </w:hyperlink>
      <w:r>
        <w:t>.</w:t>
      </w:r>
    </w:p>
    <w:p w14:paraId="5320CF1B"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3C4E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62C0E"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41796E5" w14:textId="77777777" w:rsidR="00F9554D" w:rsidRDefault="00F9554D">
      <w:pPr>
        <w:pStyle w:val="ProductList-Body"/>
      </w:pPr>
    </w:p>
    <w:p w14:paraId="68048B5B" w14:textId="77777777" w:rsidR="00F9554D" w:rsidRDefault="00F61420">
      <w:pPr>
        <w:pStyle w:val="ProductList-OfferingGroupHeading"/>
        <w:outlineLvl w:val="1"/>
      </w:pPr>
      <w:bookmarkStart w:id="170" w:name="_Sec617"/>
      <w:r>
        <w:t>Visual Studio</w:t>
      </w:r>
      <w:bookmarkEnd w:id="170"/>
      <w:r>
        <w:fldChar w:fldCharType="begin"/>
      </w:r>
      <w:r>
        <w:instrText xml:space="preserve"> TC "</w:instrText>
      </w:r>
      <w:bookmarkStart w:id="171" w:name="_Toc536386103"/>
      <w:r>
        <w:instrText>Visual Studio</w:instrText>
      </w:r>
      <w:bookmarkEnd w:id="171"/>
      <w:r>
        <w:instrText>" \l 2</w:instrText>
      </w:r>
      <w:r>
        <w:fldChar w:fldCharType="end"/>
      </w:r>
    </w:p>
    <w:p w14:paraId="11631CCB" w14:textId="77777777" w:rsidR="00F9554D" w:rsidRDefault="00F61420">
      <w:pPr>
        <w:pStyle w:val="ProductList-Offering2HeadingNoBorder"/>
        <w:outlineLvl w:val="2"/>
      </w:pPr>
      <w:bookmarkStart w:id="172" w:name="_Sec649"/>
      <w:r>
        <w:t>Visual Studio</w:t>
      </w:r>
      <w:bookmarkEnd w:id="172"/>
      <w:r>
        <w:fldChar w:fldCharType="begin"/>
      </w:r>
      <w:r>
        <w:instrText xml:space="preserve"> TC "</w:instrText>
      </w:r>
      <w:bookmarkStart w:id="173" w:name="_Toc536386104"/>
      <w:r>
        <w:instrText>Visual Studio</w:instrText>
      </w:r>
      <w:bookmarkEnd w:id="173"/>
      <w:r>
        <w:instrText>" \l 3</w:instrText>
      </w:r>
      <w:r>
        <w:fldChar w:fldCharType="end"/>
      </w:r>
    </w:p>
    <w:p w14:paraId="22545F74" w14:textId="77777777" w:rsidR="00F9554D" w:rsidRDefault="00F61420">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9554D" w14:paraId="2D99FD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DEB877"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7601C"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ED277"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CCDC"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0585"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C7184"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BC99F"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29C20"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366B"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6296"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30BC8"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B1BA"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7870F4AA" w14:textId="77777777">
        <w:tc>
          <w:tcPr>
            <w:tcW w:w="4160" w:type="dxa"/>
            <w:tcBorders>
              <w:top w:val="single" w:sz="6" w:space="0" w:color="FFFFFF"/>
              <w:left w:val="none" w:sz="4" w:space="0" w:color="6E6E6E"/>
              <w:bottom w:val="dashed" w:sz="4" w:space="0" w:color="BFBFBF"/>
              <w:right w:val="none" w:sz="4" w:space="0" w:color="6E6E6E"/>
            </w:tcBorders>
          </w:tcPr>
          <w:p w14:paraId="07A46AF4" w14:textId="77777777" w:rsidR="00F9554D" w:rsidRDefault="00F6142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A7B51B" w14:textId="77777777" w:rsidR="00F9554D" w:rsidRDefault="00F6142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1DBBBED" w14:textId="77777777" w:rsidR="00F9554D" w:rsidRDefault="00F614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C55B40" w14:textId="77777777" w:rsidR="00F9554D" w:rsidRDefault="00F955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F4A6C2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266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130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5E1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05A52"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E92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916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A1AC0" w14:textId="77777777" w:rsidR="00F9554D" w:rsidRDefault="00F9554D">
            <w:pPr>
              <w:pStyle w:val="ProductList-TableBody"/>
              <w:jc w:val="center"/>
            </w:pPr>
          </w:p>
        </w:tc>
      </w:tr>
      <w:tr w:rsidR="00F9554D" w14:paraId="7D7B34B8" w14:textId="77777777">
        <w:tc>
          <w:tcPr>
            <w:tcW w:w="4160" w:type="dxa"/>
            <w:tcBorders>
              <w:top w:val="dashed" w:sz="4" w:space="0" w:color="BFBFBF"/>
              <w:left w:val="none" w:sz="4" w:space="0" w:color="6E6E6E"/>
              <w:bottom w:val="dashed" w:sz="4" w:space="0" w:color="BFBFBF"/>
              <w:right w:val="none" w:sz="4" w:space="0" w:color="6E6E6E"/>
            </w:tcBorders>
          </w:tcPr>
          <w:p w14:paraId="20671173" w14:textId="77777777" w:rsidR="00F9554D" w:rsidRDefault="00F61420">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152DA3" w14:textId="77777777" w:rsidR="00F9554D" w:rsidRDefault="00F6142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0849D49"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92AF8C" w14:textId="77777777" w:rsidR="00F9554D" w:rsidRDefault="00F614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653FEA" w14:textId="77777777" w:rsidR="00F9554D" w:rsidRDefault="00F614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B45F"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7B7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BE6D"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43F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824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709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8E2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10D8158C" w14:textId="77777777">
        <w:tc>
          <w:tcPr>
            <w:tcW w:w="4160" w:type="dxa"/>
            <w:tcBorders>
              <w:top w:val="dashed" w:sz="4" w:space="0" w:color="BFBFBF"/>
              <w:left w:val="none" w:sz="4" w:space="0" w:color="6E6E6E"/>
              <w:bottom w:val="dashed" w:sz="4" w:space="0" w:color="BFBFBF"/>
              <w:right w:val="none" w:sz="4" w:space="0" w:color="6E6E6E"/>
            </w:tcBorders>
          </w:tcPr>
          <w:p w14:paraId="7AA2618A" w14:textId="77777777" w:rsidR="00F9554D" w:rsidRDefault="00F61420">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4DE26" w14:textId="77777777" w:rsidR="00F9554D" w:rsidRDefault="00F6142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E4B2ABF"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B3E483" w14:textId="77777777" w:rsidR="00F9554D" w:rsidRDefault="00F614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4524AA3" w14:textId="77777777" w:rsidR="00F9554D" w:rsidRDefault="00F614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08E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A73C"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ABC6"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91E3"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8BD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201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685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586F00B5" w14:textId="77777777">
        <w:tc>
          <w:tcPr>
            <w:tcW w:w="4160" w:type="dxa"/>
            <w:tcBorders>
              <w:top w:val="dashed" w:sz="4" w:space="0" w:color="BFBFBF"/>
              <w:left w:val="none" w:sz="4" w:space="0" w:color="6E6E6E"/>
              <w:bottom w:val="dashed" w:sz="4" w:space="0" w:color="BFBFBF"/>
              <w:right w:val="none" w:sz="4" w:space="0" w:color="6E6E6E"/>
            </w:tcBorders>
          </w:tcPr>
          <w:p w14:paraId="4CBF4EF6" w14:textId="77777777" w:rsidR="00F9554D" w:rsidRDefault="00F61420">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5088F" w14:textId="77777777" w:rsidR="00F9554D" w:rsidRDefault="00F6142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D6643F3"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496745" w14:textId="77777777" w:rsidR="00F9554D" w:rsidRDefault="00F614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60B7910" w14:textId="77777777" w:rsidR="00F9554D" w:rsidRDefault="00F614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411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E6D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D8D9"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BC9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032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23F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C66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1E199B62" w14:textId="77777777">
        <w:tc>
          <w:tcPr>
            <w:tcW w:w="4160" w:type="dxa"/>
            <w:tcBorders>
              <w:top w:val="dashed" w:sz="4" w:space="0" w:color="BFBFBF"/>
              <w:left w:val="none" w:sz="4" w:space="0" w:color="6E6E6E"/>
              <w:bottom w:val="none" w:sz="4" w:space="0" w:color="BFBFBF"/>
              <w:right w:val="none" w:sz="4" w:space="0" w:color="6E6E6E"/>
            </w:tcBorders>
          </w:tcPr>
          <w:p w14:paraId="357B0EE0" w14:textId="77777777" w:rsidR="00F9554D" w:rsidRDefault="00F61420">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F66929" w14:textId="77777777" w:rsidR="00F9554D" w:rsidRDefault="00F614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42D362B" w14:textId="77777777" w:rsidR="00F9554D" w:rsidRDefault="00F614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83D527" w14:textId="77777777" w:rsidR="00F9554D" w:rsidRDefault="00F614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952896" w14:textId="77777777" w:rsidR="00F9554D" w:rsidRDefault="00F614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E03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F3D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CEEE"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3BCF"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224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F2D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A49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76ABB5E" w14:textId="77777777" w:rsidR="00F9554D" w:rsidRDefault="00F61420">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F9554D" w14:paraId="4E7E0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2EAE7"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691A6D0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35D52F22" w14:textId="77777777" w:rsidR="00F9554D" w:rsidRDefault="00F6142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F9554D" w14:paraId="1058F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E9EB"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BF59"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CB784"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0B294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3365"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6DCE"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2F96" w14:textId="77777777" w:rsidR="00F9554D" w:rsidRDefault="00F61420">
            <w:pPr>
              <w:pStyle w:val="ProductList-TableBody"/>
            </w:pPr>
            <w:r>
              <w:rPr>
                <w:color w:val="404040"/>
              </w:rPr>
              <w:t>Minskning möjlig: Ej tillämpligt</w:t>
            </w:r>
          </w:p>
        </w:tc>
      </w:tr>
      <w:tr w:rsidR="00F9554D" w14:paraId="02E6E1FD" w14:textId="77777777">
        <w:tc>
          <w:tcPr>
            <w:tcW w:w="4040" w:type="dxa"/>
            <w:tcBorders>
              <w:top w:val="single" w:sz="4" w:space="0" w:color="000000"/>
              <w:left w:val="single" w:sz="4" w:space="0" w:color="000000"/>
              <w:bottom w:val="single" w:sz="4" w:space="0" w:color="000000"/>
              <w:right w:val="single" w:sz="4" w:space="0" w:color="000000"/>
            </w:tcBorders>
          </w:tcPr>
          <w:p w14:paraId="497D4975"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E804"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CB7B" w14:textId="77777777" w:rsidR="00F9554D" w:rsidRDefault="00F61420">
            <w:pPr>
              <w:pStyle w:val="ProductList-TableBody"/>
            </w:pPr>
            <w:r>
              <w:rPr>
                <w:color w:val="404040"/>
              </w:rPr>
              <w:t>True-Up möjlig: Ej tillämpligt</w:t>
            </w:r>
          </w:p>
        </w:tc>
      </w:tr>
      <w:tr w:rsidR="00F9554D" w14:paraId="41683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5224"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27DE"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32B5" w14:textId="77777777" w:rsidR="00F9554D" w:rsidRDefault="00F9554D">
            <w:pPr>
              <w:pStyle w:val="ProductList-TableBody"/>
            </w:pPr>
          </w:p>
        </w:tc>
      </w:tr>
    </w:tbl>
    <w:p w14:paraId="566ECA41" w14:textId="77777777" w:rsidR="00F9554D" w:rsidRDefault="00F9554D">
      <w:pPr>
        <w:pStyle w:val="ProductList-Body"/>
      </w:pPr>
    </w:p>
    <w:p w14:paraId="73521566" w14:textId="77777777" w:rsidR="00F9554D" w:rsidRDefault="00F61420">
      <w:pPr>
        <w:pStyle w:val="ProductList-ClauseHeading"/>
        <w:outlineLvl w:val="4"/>
      </w:pPr>
      <w:r>
        <w:t>2.1 licensbeviljande för SQL Server Parallel Data Warehouse Developer</w:t>
      </w:r>
    </w:p>
    <w:p w14:paraId="2F0BD893" w14:textId="77777777" w:rsidR="00F9554D" w:rsidRDefault="00F6142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14:paraId="7480563E" w14:textId="77777777" w:rsidR="00F9554D" w:rsidRDefault="00F9554D">
      <w:pPr>
        <w:pStyle w:val="ProductList-Body"/>
      </w:pPr>
    </w:p>
    <w:p w14:paraId="7A79765D" w14:textId="77777777" w:rsidR="00F9554D" w:rsidRDefault="00F61420">
      <w:pPr>
        <w:pStyle w:val="ProductList-ClauseHeading"/>
        <w:outlineLvl w:val="4"/>
      </w:pPr>
      <w:r>
        <w:t>2.2 licensbeviljande för Visual Studio Team Foundation Server 2018</w:t>
      </w:r>
    </w:p>
    <w:p w14:paraId="20BED914" w14:textId="77777777" w:rsidR="00F9554D" w:rsidRDefault="00F6142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549AA184" w14:textId="77777777" w:rsidR="00F9554D" w:rsidRDefault="00F9554D">
      <w:pPr>
        <w:pStyle w:val="ProductList-Body"/>
      </w:pPr>
    </w:p>
    <w:p w14:paraId="4B332935" w14:textId="77777777" w:rsidR="00F9554D" w:rsidRDefault="00F61420">
      <w:pPr>
        <w:pStyle w:val="ProductList-ClauseHeading"/>
        <w:outlineLvl w:val="4"/>
      </w:pPr>
      <w:r>
        <w:t>2.3 Microsoft Azure-tjänster</w:t>
      </w:r>
    </w:p>
    <w:p w14:paraId="04C0B172" w14:textId="77777777" w:rsidR="00F9554D" w:rsidRDefault="00F61420">
      <w:pPr>
        <w:pStyle w:val="ProductList-Body"/>
      </w:pPr>
      <w:r>
        <w:t>Microsoft Azure-förmånerna kan inte kombineras från flera Visual Studio-prenumerationer eller MSDN-plattformar till ett enda Microsoft Azure-konto.</w:t>
      </w:r>
    </w:p>
    <w:p w14:paraId="6F64180F" w14:textId="77777777" w:rsidR="00F9554D" w:rsidRDefault="00F61420">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F9554D" w14:paraId="12DA9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BF9BF"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90FCA" w14:textId="77777777" w:rsidR="00F9554D" w:rsidRDefault="00F6142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FBEE1" w14:textId="77777777" w:rsidR="00F9554D" w:rsidRDefault="00F61420">
            <w:pPr>
              <w:pStyle w:val="ProductList-TableBody"/>
            </w:pPr>
            <w:r>
              <w:rPr>
                <w:color w:val="404040"/>
              </w:rPr>
              <w:t>Ytterligare programvara: Ej tillämpligt</w:t>
            </w:r>
          </w:p>
        </w:tc>
      </w:tr>
      <w:tr w:rsidR="00F9554D" w14:paraId="335AC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D755"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C174"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901565C"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xml:space="preserve">: SQL Server Technology, Windows Software Components, Microsoft SharePoint, </w:t>
            </w:r>
            <w:r>
              <w:lastRenderedPageBreak/>
              <w:t>Windows SDK, Microsoft Office Components, Microsoft Advertising SDK</w:t>
            </w:r>
          </w:p>
        </w:tc>
      </w:tr>
      <w:tr w:rsidR="00F9554D" w14:paraId="209283A7" w14:textId="77777777">
        <w:tc>
          <w:tcPr>
            <w:tcW w:w="4040" w:type="dxa"/>
            <w:tcBorders>
              <w:top w:val="single" w:sz="4" w:space="0" w:color="000000"/>
              <w:left w:val="single" w:sz="4" w:space="0" w:color="000000"/>
              <w:bottom w:val="single" w:sz="4" w:space="0" w:color="000000"/>
              <w:right w:val="single" w:sz="4" w:space="0" w:color="000000"/>
            </w:tcBorders>
          </w:tcPr>
          <w:p w14:paraId="3D393EC6" w14:textId="77777777" w:rsidR="00F9554D" w:rsidRDefault="00F61420">
            <w:pPr>
              <w:pStyle w:val="ProductList-TableBody"/>
            </w:pPr>
            <w:r>
              <w:lastRenderedPageBreak/>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1968"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7EB3" w14:textId="77777777" w:rsidR="00F9554D" w:rsidRDefault="00F9554D">
            <w:pPr>
              <w:pStyle w:val="ProductList-TableBody"/>
            </w:pPr>
          </w:p>
        </w:tc>
      </w:tr>
    </w:tbl>
    <w:p w14:paraId="2FD1635A" w14:textId="77777777" w:rsidR="00F9554D" w:rsidRDefault="00F9554D">
      <w:pPr>
        <w:pStyle w:val="ProductList-Body"/>
      </w:pPr>
    </w:p>
    <w:p w14:paraId="0EDD4AB1" w14:textId="77777777" w:rsidR="00F9554D" w:rsidRDefault="00F61420">
      <w:pPr>
        <w:pStyle w:val="ProductList-ClauseHeading"/>
        <w:outlineLvl w:val="4"/>
      </w:pPr>
      <w:r>
        <w:t>3.1 BUILDSERVER.TXT-fil.</w:t>
      </w:r>
    </w:p>
    <w:p w14:paraId="5A87175B" w14:textId="77777777" w:rsidR="00F9554D" w:rsidRDefault="00F61420">
      <w:pPr>
        <w:pStyle w:val="ProductList-Body"/>
      </w:pPr>
      <w:r>
        <w:t xml:space="preserve">Kunden får installera kopior av filerna i BuildServer-listorna som finns på </w:t>
      </w:r>
      <w:hyperlink r:id="rId89">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14:paraId="0B97DA99" w14:textId="77777777" w:rsidR="00F9554D" w:rsidRDefault="00F9554D">
      <w:pPr>
        <w:pStyle w:val="ProductList-Body"/>
      </w:pPr>
    </w:p>
    <w:p w14:paraId="5BA9DF92" w14:textId="77777777" w:rsidR="00F9554D" w:rsidRDefault="00F61420">
      <w:pPr>
        <w:pStyle w:val="ProductList-ClauseHeading"/>
        <w:outlineLvl w:val="4"/>
      </w:pPr>
      <w:r>
        <w:t>3.2 Verktyg</w:t>
      </w:r>
    </w:p>
    <w:p w14:paraId="1EF2C287" w14:textId="77777777" w:rsidR="00F9554D" w:rsidRDefault="00F61420">
      <w:pPr>
        <w:pStyle w:val="ProductList-Body"/>
      </w:pPr>
      <w:r>
        <w:t xml:space="preserve">Kunden får kopiera och installera de Verktyg som finns listade på </w:t>
      </w:r>
      <w:hyperlink r:id="rId90">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14:paraId="621D6A64" w14:textId="77777777" w:rsidR="00F9554D" w:rsidRDefault="00F9554D">
      <w:pPr>
        <w:pStyle w:val="ProductList-Body"/>
      </w:pPr>
    </w:p>
    <w:p w14:paraId="1D8764C2" w14:textId="77777777" w:rsidR="00F9554D" w:rsidRDefault="00F61420">
      <w:pPr>
        <w:pStyle w:val="ProductList-ClauseHeading"/>
        <w:outlineLvl w:val="4"/>
      </w:pPr>
      <w:r>
        <w:t>3.3 Office Professional Plus 2016 – Visual Studio Enterprise-prenumeration</w:t>
      </w:r>
    </w:p>
    <w:p w14:paraId="6E312590" w14:textId="77777777" w:rsidR="00F9554D" w:rsidRDefault="00F6142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6E7B0344" w14:textId="77777777" w:rsidR="00F9554D" w:rsidRDefault="00F9554D">
      <w:pPr>
        <w:pStyle w:val="ProductList-Body"/>
      </w:pPr>
    </w:p>
    <w:p w14:paraId="00392E95" w14:textId="77777777" w:rsidR="00F9554D" w:rsidRDefault="00F61420">
      <w:pPr>
        <w:pStyle w:val="ProductList-ClauseHeading"/>
        <w:outlineLvl w:val="4"/>
      </w:pPr>
      <w:r>
        <w:t>3.4 Tredje mans licensvillkor för komponenter med öppen källkod</w:t>
      </w:r>
    </w:p>
    <w:p w14:paraId="2CBCCCBE" w14:textId="77777777" w:rsidR="00F9554D" w:rsidRDefault="00F6142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2075ADB" w14:textId="77777777" w:rsidR="00F9554D" w:rsidRDefault="00F6142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F9554D" w14:paraId="379C4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576DF"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E37C1"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DD2CA" w14:textId="77777777" w:rsidR="00F9554D" w:rsidRDefault="00F61420">
            <w:pPr>
              <w:pStyle w:val="ProductList-TableBody"/>
            </w:pPr>
            <w:r>
              <w:rPr>
                <w:color w:val="404040"/>
              </w:rPr>
              <w:t>Redundansväxlingsrättigheter: Ej tillämpligt</w:t>
            </w:r>
          </w:p>
        </w:tc>
      </w:tr>
      <w:tr w:rsidR="00F9554D" w14:paraId="0AF50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A26F"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B7F309F"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Produktlista – mars 2014</w:t>
              </w:r>
            </w:hyperlink>
            <w:r>
              <w:t xml:space="preserve"> och </w:t>
            </w:r>
            <w:hyperlink r:id="rId92">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3BBA" w14:textId="77777777" w:rsidR="00F9554D" w:rsidRDefault="00F61420">
            <w:pPr>
              <w:pStyle w:val="ProductList-TableBody"/>
            </w:pPr>
            <w:r>
              <w:rPr>
                <w:color w:val="404040"/>
              </w:rPr>
              <w:t>Rättigheter till nätverksväxling: Ej tillämpligt</w:t>
            </w:r>
          </w:p>
        </w:tc>
      </w:tr>
      <w:tr w:rsidR="00F9554D" w14:paraId="00DFC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50C9"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35112E2D" w14:textId="77777777" w:rsidR="00F9554D" w:rsidRDefault="00F6142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3143" w14:textId="77777777" w:rsidR="00F9554D" w:rsidRDefault="00F9554D">
            <w:pPr>
              <w:pStyle w:val="ProductList-TableBody"/>
            </w:pPr>
          </w:p>
        </w:tc>
      </w:tr>
    </w:tbl>
    <w:p w14:paraId="247CB6C4" w14:textId="77777777" w:rsidR="00F9554D" w:rsidRDefault="00F9554D">
      <w:pPr>
        <w:pStyle w:val="ProductList-Body"/>
      </w:pPr>
    </w:p>
    <w:p w14:paraId="5F7C5445" w14:textId="77777777" w:rsidR="00F9554D" w:rsidRDefault="00F61420">
      <w:pPr>
        <w:pStyle w:val="ProductList-ClauseHeading"/>
        <w:outlineLvl w:val="4"/>
      </w:pPr>
      <w:r>
        <w:t>4.1 Berättigande till Software Assurance</w:t>
      </w:r>
    </w:p>
    <w:p w14:paraId="3FB9C2F4" w14:textId="77777777" w:rsidR="00F9554D" w:rsidRDefault="00F61420">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5478F1BE" w14:textId="77777777" w:rsidR="00F9554D" w:rsidRDefault="00F9554D">
      <w:pPr>
        <w:pStyle w:val="ProductList-Body"/>
      </w:pPr>
    </w:p>
    <w:p w14:paraId="3EDEDD77" w14:textId="77777777" w:rsidR="00F9554D" w:rsidRDefault="00F61420">
      <w:pPr>
        <w:pStyle w:val="ProductList-ClauseHeading"/>
        <w:outlineLvl w:val="4"/>
      </w:pPr>
      <w:r>
        <w:t>4.2 Eviga rättigheter för Visual Studio-prenumeration</w:t>
      </w:r>
    </w:p>
    <w:p w14:paraId="06E2F719" w14:textId="77777777" w:rsidR="00F9554D" w:rsidRDefault="00F61420">
      <w:pPr>
        <w:pStyle w:val="ProductList-Body"/>
      </w:pPr>
      <w:r>
        <w:t>Kundens rätt att använda programvara licensierad via Visual Studio-prenumeration blir permanent när kundens rätt att använda Visual Studio blir evig.</w:t>
      </w:r>
    </w:p>
    <w:p w14:paraId="4C2E3DE4"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6E601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93C6E"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6852398" w14:textId="77777777" w:rsidR="00F9554D" w:rsidRDefault="00F9554D">
      <w:pPr>
        <w:pStyle w:val="ProductList-Body"/>
      </w:pPr>
    </w:p>
    <w:p w14:paraId="6CB37008" w14:textId="77777777" w:rsidR="00F9554D" w:rsidRDefault="00F6142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86105"/>
      <w:r>
        <w:instrText>Visual Studio Team Foundation Server</w:instrText>
      </w:r>
      <w:bookmarkEnd w:id="179"/>
      <w:r>
        <w:instrText>" \l 3</w:instrText>
      </w:r>
      <w:r>
        <w:fldChar w:fldCharType="end"/>
      </w:r>
    </w:p>
    <w:p w14:paraId="3ADDDFD0" w14:textId="77777777" w:rsidR="00F9554D" w:rsidRDefault="00F61420">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9554D" w14:paraId="1CE74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0009B" w14:textId="77777777" w:rsidR="00F9554D" w:rsidRDefault="00F6142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4368A"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D2C44"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80843"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1F132"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ED27F"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E28FA"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ECAB"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21A89"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DF5E"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250B"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CF44"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79AF74C5" w14:textId="77777777">
        <w:tc>
          <w:tcPr>
            <w:tcW w:w="4160" w:type="dxa"/>
            <w:tcBorders>
              <w:top w:val="single" w:sz="6" w:space="0" w:color="FFFFFF"/>
              <w:left w:val="none" w:sz="4" w:space="0" w:color="6E6E6E"/>
              <w:bottom w:val="dashed" w:sz="4" w:space="0" w:color="BFBFBF"/>
              <w:right w:val="none" w:sz="4" w:space="0" w:color="6E6E6E"/>
            </w:tcBorders>
          </w:tcPr>
          <w:p w14:paraId="708F53E1" w14:textId="77777777" w:rsidR="00F9554D" w:rsidRDefault="00F61420">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1C4F1" w14:textId="77777777" w:rsidR="00F9554D" w:rsidRDefault="00F6142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43D221A" w14:textId="77777777" w:rsidR="00F9554D" w:rsidRDefault="00F955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51FD0A" w14:textId="77777777" w:rsidR="00F9554D" w:rsidRDefault="00F614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6527F3" w14:textId="77777777" w:rsidR="00F9554D" w:rsidRDefault="00F614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5B6A"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A594"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2830"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7202"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95E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F32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7A0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019EBD65" w14:textId="77777777">
        <w:tc>
          <w:tcPr>
            <w:tcW w:w="4160" w:type="dxa"/>
            <w:tcBorders>
              <w:top w:val="dashed" w:sz="4" w:space="0" w:color="BFBFBF"/>
              <w:left w:val="none" w:sz="4" w:space="0" w:color="6E6E6E"/>
              <w:bottom w:val="none" w:sz="4" w:space="0" w:color="BFBFBF"/>
              <w:right w:val="none" w:sz="4" w:space="0" w:color="6E6E6E"/>
            </w:tcBorders>
          </w:tcPr>
          <w:p w14:paraId="5B1FB109" w14:textId="77777777" w:rsidR="00F9554D" w:rsidRDefault="00F6142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9D78FB1" w14:textId="77777777" w:rsidR="00F9554D" w:rsidRDefault="00F6142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DB068F3" w14:textId="77777777" w:rsidR="00F9554D" w:rsidRDefault="00F955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B6D81E" w14:textId="77777777" w:rsidR="00F9554D" w:rsidRDefault="00F614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88DC652" w14:textId="77777777" w:rsidR="00F9554D" w:rsidRDefault="00F614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264F"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7B78"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6B1B" w14:textId="77777777" w:rsidR="00F9554D" w:rsidRDefault="00F955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D3B6"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ABF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2A53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BB9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1D472E1" w14:textId="77777777" w:rsidR="00F9554D" w:rsidRDefault="00F61420">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F9554D" w14:paraId="09E5B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7FB82"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A885A07"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2BA66" w14:textId="77777777" w:rsidR="00F9554D" w:rsidRDefault="00F61420">
            <w:pPr>
              <w:pStyle w:val="ProductList-TableBody"/>
            </w:pPr>
            <w:r>
              <w:rPr>
                <w:color w:val="404040"/>
              </w:rPr>
              <w:t>Nedgraderingar: Ej tillämpligt</w:t>
            </w:r>
          </w:p>
        </w:tc>
      </w:tr>
      <w:tr w:rsidR="00F9554D" w14:paraId="05727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360D" w14:textId="77777777" w:rsidR="00F9554D" w:rsidRDefault="00F61420">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1596B77" w14:textId="77777777" w:rsidR="00F9554D" w:rsidRDefault="00F6142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E7C666E"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9554D" w14:paraId="7938C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92EC"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368F"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E916" w14:textId="77777777" w:rsidR="00F9554D" w:rsidRDefault="00F61420">
            <w:pPr>
              <w:pStyle w:val="ProductList-TableBody"/>
            </w:pPr>
            <w:r>
              <w:rPr>
                <w:color w:val="404040"/>
              </w:rPr>
              <w:t>Minskning möjlig: Ej tillämpligt</w:t>
            </w:r>
          </w:p>
        </w:tc>
      </w:tr>
      <w:tr w:rsidR="00F9554D" w14:paraId="2FB4F2CA" w14:textId="77777777">
        <w:tc>
          <w:tcPr>
            <w:tcW w:w="4040" w:type="dxa"/>
            <w:tcBorders>
              <w:top w:val="single" w:sz="4" w:space="0" w:color="000000"/>
              <w:left w:val="single" w:sz="4" w:space="0" w:color="000000"/>
              <w:bottom w:val="single" w:sz="4" w:space="0" w:color="000000"/>
              <w:right w:val="single" w:sz="4" w:space="0" w:color="000000"/>
            </w:tcBorders>
          </w:tcPr>
          <w:p w14:paraId="11854DAB"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518B"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12B8" w14:textId="77777777" w:rsidR="00F9554D" w:rsidRDefault="00F61420">
            <w:pPr>
              <w:pStyle w:val="ProductList-TableBody"/>
            </w:pPr>
            <w:r>
              <w:rPr>
                <w:color w:val="404040"/>
              </w:rPr>
              <w:t>True-Up möjlig: Ej tillämpligt</w:t>
            </w:r>
          </w:p>
        </w:tc>
      </w:tr>
      <w:tr w:rsidR="00F9554D" w14:paraId="1F065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EFF8"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ECF5"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7A7A" w14:textId="77777777" w:rsidR="00F9554D" w:rsidRDefault="00F9554D">
            <w:pPr>
              <w:pStyle w:val="ProductList-TableBody"/>
            </w:pPr>
          </w:p>
        </w:tc>
      </w:tr>
    </w:tbl>
    <w:p w14:paraId="523941E2" w14:textId="77777777" w:rsidR="00F9554D" w:rsidRDefault="00F61420">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F9554D" w14:paraId="304E4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155B0"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D6131EE" w14:textId="77777777" w:rsidR="00F9554D" w:rsidRDefault="00F6142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54C54E01"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w:t>
            </w:r>
          </w:p>
        </w:tc>
      </w:tr>
      <w:tr w:rsidR="00F9554D" w14:paraId="1D7F4569" w14:textId="77777777">
        <w:tc>
          <w:tcPr>
            <w:tcW w:w="4040" w:type="dxa"/>
            <w:tcBorders>
              <w:top w:val="single" w:sz="4" w:space="0" w:color="000000"/>
              <w:left w:val="single" w:sz="4" w:space="0" w:color="000000"/>
              <w:bottom w:val="single" w:sz="4" w:space="0" w:color="000000"/>
              <w:right w:val="single" w:sz="4" w:space="0" w:color="000000"/>
            </w:tcBorders>
          </w:tcPr>
          <w:p w14:paraId="47200824" w14:textId="77777777" w:rsidR="00F9554D" w:rsidRDefault="00F6142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2E5312F"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D9CA554" w14:textId="77777777" w:rsidR="00F9554D" w:rsidRDefault="00F6142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9554D" w14:paraId="2E049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81F8" w14:textId="77777777" w:rsidR="00F9554D" w:rsidRDefault="00F6142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E31B"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5EBF" w14:textId="77777777" w:rsidR="00F9554D" w:rsidRDefault="00F9554D">
            <w:pPr>
              <w:pStyle w:val="ProductList-TableBody"/>
            </w:pPr>
          </w:p>
        </w:tc>
      </w:tr>
    </w:tbl>
    <w:p w14:paraId="01A26E27" w14:textId="77777777" w:rsidR="00F9554D" w:rsidRDefault="00F9554D">
      <w:pPr>
        <w:pStyle w:val="ProductList-Body"/>
      </w:pPr>
    </w:p>
    <w:p w14:paraId="4F688085" w14:textId="77777777" w:rsidR="00F9554D" w:rsidRDefault="00F6142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25"/>
        <w:gridCol w:w="3618"/>
      </w:tblGrid>
      <w:tr w:rsidR="00F9554D" w14:paraId="049B1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174A8D" w14:textId="77777777" w:rsidR="00F9554D" w:rsidRDefault="00F6142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393FF87" w14:textId="77777777" w:rsidR="00F9554D" w:rsidRDefault="00F6142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FBEC511" w14:textId="77777777" w:rsidR="00F9554D" w:rsidRDefault="00F61420">
            <w:pPr>
              <w:pStyle w:val="ProductList-TableBody"/>
            </w:pPr>
            <w:r>
              <w:t>Betald användare av Azure DevOps Services</w:t>
            </w:r>
          </w:p>
        </w:tc>
      </w:tr>
    </w:tbl>
    <w:p w14:paraId="4C5B943A" w14:textId="77777777" w:rsidR="00F9554D" w:rsidRDefault="00F9554D">
      <w:pPr>
        <w:pStyle w:val="ProductList-Body"/>
      </w:pPr>
    </w:p>
    <w:p w14:paraId="70524671" w14:textId="77777777" w:rsidR="00F9554D" w:rsidRDefault="00F61420">
      <w:pPr>
        <w:pStyle w:val="ProductList-SubClauseHeading"/>
        <w:outlineLvl w:val="5"/>
      </w:pPr>
      <w:r>
        <w:t>3.1.1 Ytterligare Funktioner</w:t>
      </w:r>
    </w:p>
    <w:p w14:paraId="1F6540EF" w14:textId="77777777" w:rsidR="00F9554D" w:rsidRDefault="00F61420">
      <w:pPr>
        <w:pStyle w:val="ProductList-BodyIndented"/>
      </w:pPr>
      <w:r>
        <w:t>Test Management</w:t>
      </w:r>
    </w:p>
    <w:tbl>
      <w:tblPr>
        <w:tblStyle w:val="PURTable0"/>
        <w:tblW w:w="0" w:type="dxa"/>
        <w:tblLook w:val="04A0" w:firstRow="1" w:lastRow="0" w:firstColumn="1" w:lastColumn="0" w:noHBand="0" w:noVBand="1"/>
      </w:tblPr>
      <w:tblGrid>
        <w:gridCol w:w="3520"/>
        <w:gridCol w:w="3533"/>
        <w:gridCol w:w="3503"/>
      </w:tblGrid>
      <w:tr w:rsidR="00F9554D" w14:paraId="2508E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78C940"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6CD471C" w14:textId="77777777" w:rsidR="00F9554D" w:rsidRDefault="00F61420">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1C2DD31E" w14:textId="77777777" w:rsidR="00F9554D" w:rsidRDefault="00F61420">
            <w:pPr>
              <w:pStyle w:val="ProductList-TableBody"/>
            </w:pPr>
            <w:r>
              <w:t>Visual Studio Enterprise Subscription</w:t>
            </w:r>
          </w:p>
        </w:tc>
      </w:tr>
      <w:tr w:rsidR="00F9554D" w14:paraId="4FF69F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7F12EA"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057C1D" w14:textId="77777777" w:rsidR="00F9554D" w:rsidRDefault="00F61420">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64774DF5" w14:textId="77777777" w:rsidR="00F9554D" w:rsidRDefault="00F61420">
            <w:pPr>
              <w:pStyle w:val="ProductList-TableBody"/>
            </w:pPr>
            <w:r>
              <w:t>Betald användare av Azure DevOps Services Test Manager</w:t>
            </w:r>
          </w:p>
        </w:tc>
      </w:tr>
    </w:tbl>
    <w:p w14:paraId="43576F82" w14:textId="77777777" w:rsidR="00F9554D" w:rsidRDefault="00F9554D">
      <w:pPr>
        <w:pStyle w:val="ProductList-BodyIndented"/>
      </w:pPr>
    </w:p>
    <w:p w14:paraId="0C5D9DA7" w14:textId="77777777" w:rsidR="00F9554D" w:rsidRDefault="00F61420">
      <w:pPr>
        <w:pStyle w:val="ProductList-SubClauseHeading"/>
        <w:outlineLvl w:val="5"/>
      </w:pPr>
      <w:r>
        <w:t>3.1.2 Ytterligare Funktioner</w:t>
      </w:r>
    </w:p>
    <w:p w14:paraId="7E75D7D2" w14:textId="77777777" w:rsidR="00F9554D" w:rsidRDefault="00F61420">
      <w:pPr>
        <w:pStyle w:val="ProductList-BodyIndented"/>
      </w:pPr>
      <w:r>
        <w:t>Pakethantering</w:t>
      </w:r>
    </w:p>
    <w:tbl>
      <w:tblPr>
        <w:tblStyle w:val="PURTable0"/>
        <w:tblW w:w="0" w:type="dxa"/>
        <w:tblLook w:val="04A0" w:firstRow="1" w:lastRow="0" w:firstColumn="1" w:lastColumn="0" w:noHBand="0" w:noVBand="1"/>
      </w:tblPr>
      <w:tblGrid>
        <w:gridCol w:w="3520"/>
        <w:gridCol w:w="3502"/>
        <w:gridCol w:w="3534"/>
      </w:tblGrid>
      <w:tr w:rsidR="00F9554D" w14:paraId="31118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5906C"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6E23FE6" w14:textId="77777777" w:rsidR="00F9554D" w:rsidRDefault="00F6142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70BA2B06" w14:textId="77777777" w:rsidR="00F9554D" w:rsidRDefault="00F61420">
            <w:pPr>
              <w:pStyle w:val="ProductList-TableBody"/>
            </w:pPr>
            <w:r>
              <w:t>Betald användare av Azure DevOps Services-pakethantering</w:t>
            </w:r>
          </w:p>
        </w:tc>
      </w:tr>
    </w:tbl>
    <w:p w14:paraId="08AF8CEC" w14:textId="77777777" w:rsidR="00F9554D" w:rsidRDefault="00F9554D">
      <w:pPr>
        <w:pStyle w:val="ProductList-BodyIndented"/>
      </w:pPr>
    </w:p>
    <w:p w14:paraId="51BDE019" w14:textId="77777777" w:rsidR="00F9554D" w:rsidRDefault="00F61420">
      <w:pPr>
        <w:pStyle w:val="ProductList-ClauseHeading"/>
        <w:outlineLvl w:val="4"/>
      </w:pPr>
      <w:r>
        <w:t>3.2 Användning som Inte Kräver CAL</w:t>
      </w:r>
    </w:p>
    <w:p w14:paraId="7C4AF8EB" w14:textId="77777777" w:rsidR="00F9554D" w:rsidRDefault="00F61420">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tillgå Team Foundation Server Reporting, tillgå Azure DevOps Services via en Team Foundation Server 2018-proxy, ge godkännanden till faser som en del av Release Management-pipeline samt tillgå Visual Studio Team Foundation Server via en gemensam anslutning från annat integrerat program eller tjänst.</w:t>
      </w:r>
    </w:p>
    <w:p w14:paraId="633C4768" w14:textId="77777777" w:rsidR="00F9554D" w:rsidRDefault="00F9554D">
      <w:pPr>
        <w:pStyle w:val="ProductList-Body"/>
      </w:pPr>
    </w:p>
    <w:p w14:paraId="1A8C3A53" w14:textId="77777777" w:rsidR="00F9554D" w:rsidRDefault="00F61420">
      <w:pPr>
        <w:pStyle w:val="ProductList-ClauseHeading"/>
        <w:outlineLvl w:val="4"/>
      </w:pPr>
      <w:r>
        <w:t>3.3 SQL Server-teknik</w:t>
      </w:r>
    </w:p>
    <w:p w14:paraId="10A637F4" w14:textId="77777777" w:rsidR="00F9554D" w:rsidRDefault="00F6142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53BD4F26" w14:textId="77777777" w:rsidR="00F9554D" w:rsidRDefault="00F9554D">
      <w:pPr>
        <w:pStyle w:val="ProductList-Body"/>
      </w:pPr>
    </w:p>
    <w:p w14:paraId="209257E6" w14:textId="77777777" w:rsidR="00F9554D" w:rsidRDefault="00F61420">
      <w:pPr>
        <w:pStyle w:val="ProductList-ClauseHeading"/>
        <w:outlineLvl w:val="4"/>
      </w:pPr>
      <w:r>
        <w:t>3.4 Tredje mans licensvillkor för komponenter med öppen källkod</w:t>
      </w:r>
    </w:p>
    <w:p w14:paraId="2942C608" w14:textId="77777777" w:rsidR="00F9554D" w:rsidRDefault="00F61420">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1B3F295" w14:textId="77777777" w:rsidR="00F9554D" w:rsidRDefault="00F9554D">
      <w:pPr>
        <w:pStyle w:val="ProductList-Body"/>
      </w:pPr>
    </w:p>
    <w:p w14:paraId="6F6DF127" w14:textId="77777777" w:rsidR="00F9554D" w:rsidRDefault="00F61420">
      <w:pPr>
        <w:pStyle w:val="ProductList-ClauseHeading"/>
        <w:outlineLvl w:val="4"/>
      </w:pPr>
      <w:r>
        <w:t>3.5 Visual Studio Team Foundation Server Build Services</w:t>
      </w:r>
    </w:p>
    <w:p w14:paraId="67C959C2" w14:textId="77777777" w:rsidR="00F9554D" w:rsidRDefault="00F61420">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Subscription,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14:paraId="32854A4F" w14:textId="77777777" w:rsidR="00F9554D" w:rsidRDefault="00F9554D">
      <w:pPr>
        <w:pStyle w:val="ProductList-Body"/>
      </w:pPr>
    </w:p>
    <w:p w14:paraId="3E808294" w14:textId="77777777" w:rsidR="00F9554D" w:rsidRDefault="00F61420">
      <w:pPr>
        <w:pStyle w:val="ProductList-ClauseHeading"/>
        <w:outlineLvl w:val="4"/>
      </w:pPr>
      <w:r>
        <w:t>3.6 Versionshantering</w:t>
      </w:r>
    </w:p>
    <w:p w14:paraId="631E4559" w14:textId="77777777" w:rsidR="00F9554D" w:rsidRDefault="00F61420">
      <w:pPr>
        <w:pStyle w:val="ProductList-Body"/>
      </w:pPr>
      <w:r>
        <w:t>I Visual Studio Team Foundation Server ingår en samtidig driftsättning med hjälp av versionshanteringsfunktionen. Vardera av följande ger en ytterligare samtidig driftsättning per licens:</w:t>
      </w:r>
    </w:p>
    <w:p w14:paraId="1B576284" w14:textId="77777777" w:rsidR="00F9554D" w:rsidRDefault="00F61420" w:rsidP="00F61420">
      <w:pPr>
        <w:pStyle w:val="ProductList-Bullet"/>
        <w:numPr>
          <w:ilvl w:val="0"/>
          <w:numId w:val="22"/>
        </w:numPr>
      </w:pPr>
      <w:r>
        <w:t>Visual Studio Enterprise Subscription</w:t>
      </w:r>
    </w:p>
    <w:p w14:paraId="026B2D1C" w14:textId="77777777" w:rsidR="00F9554D" w:rsidRDefault="00F61420" w:rsidP="00F61420">
      <w:pPr>
        <w:pStyle w:val="ProductList-Bullet"/>
        <w:numPr>
          <w:ilvl w:val="0"/>
          <w:numId w:val="22"/>
        </w:numPr>
      </w:pPr>
      <w:r>
        <w:t>Visual Studio Enterprise (månatlig eller årlig prenumeration)</w:t>
      </w:r>
    </w:p>
    <w:p w14:paraId="64AE45C4" w14:textId="77777777" w:rsidR="00F9554D" w:rsidRDefault="00F61420" w:rsidP="00F61420">
      <w:pPr>
        <w:pStyle w:val="ProductList-Bullet"/>
        <w:numPr>
          <w:ilvl w:val="0"/>
          <w:numId w:val="22"/>
        </w:numPr>
      </w:pPr>
      <w:r>
        <w:t>Azure Pipelines (betald instans)</w:t>
      </w:r>
    </w:p>
    <w:p w14:paraId="0CB74BB2" w14:textId="77777777" w:rsidR="00F9554D" w:rsidRDefault="00F9554D">
      <w:pPr>
        <w:pStyle w:val="ProductList-Body"/>
      </w:pPr>
    </w:p>
    <w:p w14:paraId="6EDFADD3" w14:textId="77777777" w:rsidR="00F9554D" w:rsidRDefault="00F61420">
      <w:pPr>
        <w:pStyle w:val="ProductList-ClauseHeading"/>
        <w:outlineLvl w:val="4"/>
      </w:pPr>
      <w:r>
        <w:t>3.7 Pakethantering</w:t>
      </w:r>
    </w:p>
    <w:p w14:paraId="161C6068" w14:textId="77777777" w:rsidR="00F9554D" w:rsidRDefault="00F61420">
      <w:pPr>
        <w:pStyle w:val="ProductList-Body"/>
      </w:pPr>
      <w:r>
        <w:t>Varje licens för Visual Studio Team Foundation Server innefattar rätt för upp till fem användare eller enheter att använda pakethanteringsfunktionen.</w:t>
      </w:r>
    </w:p>
    <w:p w14:paraId="59AB26DC" w14:textId="77777777" w:rsidR="00F9554D" w:rsidRDefault="00F9554D">
      <w:pPr>
        <w:pStyle w:val="ProductList-Body"/>
      </w:pPr>
    </w:p>
    <w:p w14:paraId="15FE9ECA" w14:textId="77777777" w:rsidR="00F9554D" w:rsidRDefault="00F61420">
      <w:pPr>
        <w:pStyle w:val="ProductList-ClauseHeading"/>
        <w:outlineLvl w:val="4"/>
      </w:pPr>
      <w:r>
        <w:t>3.8 Ytterligare programvara</w:t>
      </w:r>
    </w:p>
    <w:tbl>
      <w:tblPr>
        <w:tblStyle w:val="PURTable"/>
        <w:tblW w:w="0" w:type="dxa"/>
        <w:tblLook w:val="04A0" w:firstRow="1" w:lastRow="0" w:firstColumn="1" w:lastColumn="0" w:noHBand="0" w:noVBand="1"/>
      </w:tblPr>
      <w:tblGrid>
        <w:gridCol w:w="3692"/>
        <w:gridCol w:w="3612"/>
        <w:gridCol w:w="3612"/>
      </w:tblGrid>
      <w:tr w:rsidR="00F9554D" w14:paraId="53314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1E6F31" w14:textId="77777777" w:rsidR="00F9554D" w:rsidRDefault="00F6142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E9C9366" w14:textId="77777777" w:rsidR="00F9554D" w:rsidRDefault="00F955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CF9FC6" w14:textId="77777777" w:rsidR="00F9554D" w:rsidRDefault="00F9554D">
            <w:pPr>
              <w:pStyle w:val="ProductList-TableBody"/>
            </w:pPr>
          </w:p>
        </w:tc>
      </w:tr>
    </w:tbl>
    <w:p w14:paraId="23C48A9F" w14:textId="77777777" w:rsidR="00F9554D" w:rsidRDefault="00F61420">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F9554D" w14:paraId="2B2BFF9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06BA2C"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20FD9C"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DF210" w14:textId="77777777" w:rsidR="00F9554D" w:rsidRDefault="00F61420">
            <w:pPr>
              <w:pStyle w:val="ProductList-TableBody"/>
            </w:pPr>
            <w:r>
              <w:rPr>
                <w:color w:val="404040"/>
              </w:rPr>
              <w:t>Redundansväxlingsrättigheter: Ej tillämpligt</w:t>
            </w:r>
          </w:p>
        </w:tc>
      </w:tr>
      <w:tr w:rsidR="00F9554D" w14:paraId="4E0C8B0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1FA25E4" w14:textId="77777777" w:rsidR="00F9554D" w:rsidRDefault="00F6142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048C7F56"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3">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C21D" w14:textId="77777777" w:rsidR="00F9554D" w:rsidRDefault="00F61420">
            <w:pPr>
              <w:pStyle w:val="ProductList-TableBody"/>
            </w:pPr>
            <w:r>
              <w:rPr>
                <w:color w:val="404040"/>
              </w:rPr>
              <w:t>Rättigheter till nätverksväxling: Ej tillämpligt</w:t>
            </w:r>
          </w:p>
        </w:tc>
      </w:tr>
      <w:tr w:rsidR="00F9554D" w14:paraId="287149D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3E8A19"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B2E7"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2F3F" w14:textId="77777777" w:rsidR="00F9554D" w:rsidRDefault="00F9554D">
            <w:pPr>
              <w:pStyle w:val="ProductList-TableBody"/>
            </w:pPr>
          </w:p>
        </w:tc>
      </w:tr>
      <w:tr w:rsidR="00F9554D" w14:paraId="0BB50FFF" w14:textId="77777777">
        <w:tc>
          <w:tcPr>
            <w:tcW w:w="12240" w:type="dxa"/>
            <w:gridSpan w:val="4"/>
            <w:tcBorders>
              <w:top w:val="none" w:sz="4" w:space="0" w:color="6E6E6E"/>
              <w:left w:val="none" w:sz="4" w:space="0" w:color="6E6E6E"/>
              <w:bottom w:val="none" w:sz="4" w:space="0" w:color="6E6E6E"/>
              <w:right w:val="none" w:sz="4" w:space="0" w:color="6E6E6E"/>
            </w:tcBorders>
          </w:tcPr>
          <w:p w14:paraId="1D2BBC84" w14:textId="77777777" w:rsidR="00F9554D" w:rsidRDefault="00F9554D">
            <w:pPr>
              <w:pStyle w:val="PURBreadcrumb"/>
            </w:pPr>
          </w:p>
          <w:tbl>
            <w:tblPr>
              <w:tblW w:w="0" w:type="dxa"/>
              <w:tblLook w:val="04A0" w:firstRow="1" w:lastRow="0" w:firstColumn="1" w:lastColumn="0" w:noHBand="0" w:noVBand="1"/>
            </w:tblPr>
            <w:tblGrid>
              <w:gridCol w:w="10800"/>
            </w:tblGrid>
            <w:tr w:rsidR="00F9554D" w14:paraId="3FEC5A8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BD8E3"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958B8C3" w14:textId="77777777" w:rsidR="00F9554D" w:rsidRDefault="00F9554D">
            <w:pPr>
              <w:pStyle w:val="ProductList-TableBody"/>
            </w:pPr>
          </w:p>
        </w:tc>
      </w:tr>
    </w:tbl>
    <w:p w14:paraId="3C33667B" w14:textId="77777777" w:rsidR="00F9554D" w:rsidRDefault="00F9554D">
      <w:pPr>
        <w:pStyle w:val="ProductList-Body"/>
      </w:pPr>
    </w:p>
    <w:p w14:paraId="1AEF430B" w14:textId="77777777" w:rsidR="00F9554D" w:rsidRDefault="00F61420">
      <w:pPr>
        <w:pStyle w:val="ProductList-OfferingGroupHeading"/>
        <w:outlineLvl w:val="1"/>
      </w:pPr>
      <w:bookmarkStart w:id="184" w:name="_Sec618"/>
      <w:r>
        <w:t>Windows</w:t>
      </w:r>
      <w:bookmarkEnd w:id="184"/>
      <w:r>
        <w:fldChar w:fldCharType="begin"/>
      </w:r>
      <w:r>
        <w:instrText xml:space="preserve"> TC "</w:instrText>
      </w:r>
      <w:bookmarkStart w:id="185" w:name="_Toc536386106"/>
      <w:r>
        <w:instrText>Windows</w:instrText>
      </w:r>
      <w:bookmarkEnd w:id="185"/>
      <w:r>
        <w:instrText>" \l 2</w:instrText>
      </w:r>
      <w:r>
        <w:fldChar w:fldCharType="end"/>
      </w:r>
    </w:p>
    <w:p w14:paraId="67EBC5F9" w14:textId="77777777" w:rsidR="00F9554D" w:rsidRDefault="00F61420">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36386107"/>
      <w:r>
        <w:instrText>Windows desktop-operativsystem</w:instrText>
      </w:r>
      <w:bookmarkEnd w:id="187"/>
      <w:r>
        <w:instrText>" \l 3</w:instrText>
      </w:r>
      <w:r>
        <w:fldChar w:fldCharType="end"/>
      </w:r>
    </w:p>
    <w:p w14:paraId="5B16DE83" w14:textId="77777777" w:rsidR="00F9554D" w:rsidRDefault="00F61420">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9554D" w14:paraId="502632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7632780" w14:textId="77777777" w:rsidR="00F9554D" w:rsidRDefault="00F6142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F2028"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18362"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A332B"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A0064"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DDB43"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1787F"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89433"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A504D"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789D7"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FDE49"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F86E9"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7842B"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4D3C8287" w14:textId="77777777">
        <w:tc>
          <w:tcPr>
            <w:tcW w:w="3920" w:type="dxa"/>
            <w:tcBorders>
              <w:top w:val="single" w:sz="9" w:space="0" w:color="FFFFFF"/>
              <w:left w:val="single" w:sz="9" w:space="0" w:color="FFFFFF"/>
              <w:bottom w:val="dashed" w:sz="4" w:space="0" w:color="BFBFBF"/>
              <w:right w:val="single" w:sz="9" w:space="0" w:color="FFFFFF"/>
            </w:tcBorders>
          </w:tcPr>
          <w:p w14:paraId="64637A4C" w14:textId="77777777" w:rsidR="00F9554D" w:rsidRDefault="00F61420">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5757B1C4" w14:textId="77777777" w:rsidR="00F9554D" w:rsidRDefault="00F614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4B8537" w14:textId="77777777" w:rsidR="00F9554D" w:rsidRDefault="00F614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428718" w14:textId="77777777" w:rsidR="00F9554D" w:rsidRDefault="00F955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9455DB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8FF9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1E9B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F212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8176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5DD4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5A12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3A11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7E658" w14:textId="77777777" w:rsidR="00F9554D" w:rsidRDefault="00F9554D">
            <w:pPr>
              <w:pStyle w:val="ProductList-TableBody"/>
              <w:jc w:val="center"/>
            </w:pPr>
          </w:p>
        </w:tc>
      </w:tr>
      <w:tr w:rsidR="00F9554D" w14:paraId="6DA88FB8" w14:textId="77777777">
        <w:tc>
          <w:tcPr>
            <w:tcW w:w="3920" w:type="dxa"/>
            <w:tcBorders>
              <w:top w:val="dashed" w:sz="4" w:space="0" w:color="BFBFBF"/>
              <w:left w:val="single" w:sz="9" w:space="0" w:color="FFFFFF"/>
              <w:bottom w:val="dashed" w:sz="4" w:space="0" w:color="BFBFBF"/>
              <w:right w:val="single" w:sz="9" w:space="0" w:color="FFFFFF"/>
            </w:tcBorders>
          </w:tcPr>
          <w:p w14:paraId="2568569A" w14:textId="77777777" w:rsidR="00F9554D" w:rsidRDefault="00F61420">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CF1874" w14:textId="77777777" w:rsidR="00F9554D" w:rsidRDefault="00F6142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E9F10E"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D19AE5"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04A3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BDFB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36BF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1CAC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E262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9FCB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180F9"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DD80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46878" w14:textId="77777777" w:rsidR="00F9554D" w:rsidRDefault="00F9554D">
            <w:pPr>
              <w:pStyle w:val="ProductList-TableBody"/>
              <w:jc w:val="center"/>
            </w:pPr>
          </w:p>
        </w:tc>
      </w:tr>
      <w:tr w:rsidR="00F9554D" w14:paraId="4D6487CF" w14:textId="77777777">
        <w:tc>
          <w:tcPr>
            <w:tcW w:w="3920" w:type="dxa"/>
            <w:tcBorders>
              <w:top w:val="dashed" w:sz="4" w:space="0" w:color="BFBFBF"/>
              <w:left w:val="single" w:sz="9" w:space="0" w:color="FFFFFF"/>
              <w:bottom w:val="dashed" w:sz="4" w:space="0" w:color="BFBFBF"/>
              <w:right w:val="single" w:sz="9" w:space="0" w:color="FFFFFF"/>
            </w:tcBorders>
          </w:tcPr>
          <w:p w14:paraId="769E74A9" w14:textId="77777777" w:rsidR="00F9554D" w:rsidRDefault="00F61420">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E6A1C" w14:textId="77777777" w:rsidR="00F9554D" w:rsidRDefault="00F614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69919B"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03D48D"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E1EF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7637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FB5B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B972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3AE29"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D0455"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BF58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68B1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3C049" w14:textId="77777777" w:rsidR="00F9554D" w:rsidRDefault="00F9554D">
            <w:pPr>
              <w:pStyle w:val="ProductList-TableBody"/>
              <w:jc w:val="center"/>
            </w:pPr>
          </w:p>
        </w:tc>
      </w:tr>
      <w:tr w:rsidR="00F9554D" w14:paraId="248447E5" w14:textId="77777777">
        <w:tc>
          <w:tcPr>
            <w:tcW w:w="3920" w:type="dxa"/>
            <w:tcBorders>
              <w:top w:val="dashed" w:sz="4" w:space="0" w:color="BFBFBF"/>
              <w:left w:val="single" w:sz="9" w:space="0" w:color="FFFFFF"/>
              <w:bottom w:val="dashed" w:sz="4" w:space="0" w:color="BFBFBF"/>
              <w:right w:val="single" w:sz="9" w:space="0" w:color="FFFFFF"/>
            </w:tcBorders>
          </w:tcPr>
          <w:p w14:paraId="24BB017E" w14:textId="77777777" w:rsidR="00F9554D" w:rsidRDefault="00F6142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350AD4" w14:textId="77777777" w:rsidR="00F9554D" w:rsidRDefault="00F614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ED2881"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37AD42"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EB95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9C5F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CF39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8E32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F5B7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38C5D"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C99D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7711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AC6AA" w14:textId="77777777" w:rsidR="00F9554D" w:rsidRDefault="00F9554D">
            <w:pPr>
              <w:pStyle w:val="ProductList-TableBody"/>
              <w:jc w:val="center"/>
            </w:pPr>
          </w:p>
        </w:tc>
      </w:tr>
      <w:tr w:rsidR="00F9554D" w14:paraId="0939CDA5" w14:textId="77777777">
        <w:tc>
          <w:tcPr>
            <w:tcW w:w="3920" w:type="dxa"/>
            <w:tcBorders>
              <w:top w:val="dashed" w:sz="4" w:space="0" w:color="BFBFBF"/>
              <w:left w:val="single" w:sz="9" w:space="0" w:color="FFFFFF"/>
              <w:bottom w:val="dashed" w:sz="4" w:space="0" w:color="BFBFBF"/>
              <w:right w:val="single" w:sz="9" w:space="0" w:color="FFFFFF"/>
            </w:tcBorders>
          </w:tcPr>
          <w:p w14:paraId="01C6D165" w14:textId="77777777" w:rsidR="00F9554D" w:rsidRDefault="00F61420">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5BC1D2" w14:textId="77777777" w:rsidR="00F9554D" w:rsidRDefault="00F614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275CA0"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92D9C"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7781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6C99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0B1C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FCAF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9889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A1187"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F278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B7A4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F87CF" w14:textId="77777777" w:rsidR="00F9554D" w:rsidRDefault="00F9554D">
            <w:pPr>
              <w:pStyle w:val="ProductList-TableBody"/>
              <w:jc w:val="center"/>
            </w:pPr>
          </w:p>
        </w:tc>
      </w:tr>
      <w:tr w:rsidR="00F9554D" w14:paraId="6A8D8763" w14:textId="77777777">
        <w:tc>
          <w:tcPr>
            <w:tcW w:w="3920" w:type="dxa"/>
            <w:tcBorders>
              <w:top w:val="dashed" w:sz="4" w:space="0" w:color="BFBFBF"/>
              <w:left w:val="single" w:sz="9" w:space="0" w:color="FFFFFF"/>
              <w:bottom w:val="dashed" w:sz="4" w:space="0" w:color="BFBFBF"/>
              <w:right w:val="single" w:sz="9" w:space="0" w:color="FFFFFF"/>
            </w:tcBorders>
          </w:tcPr>
          <w:p w14:paraId="0992E453" w14:textId="77777777" w:rsidR="00F9554D" w:rsidRDefault="00F6142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4DEC2A" w14:textId="77777777" w:rsidR="00F9554D" w:rsidRDefault="00F614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69E0F3"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E78E03"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FEAB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C88AE" w14:textId="77777777" w:rsidR="00F9554D" w:rsidRDefault="00F955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4745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12F6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4B35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04B60"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85BA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0A48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3C15A" w14:textId="77777777" w:rsidR="00F9554D" w:rsidRDefault="00F9554D">
            <w:pPr>
              <w:pStyle w:val="ProductList-TableBody"/>
              <w:jc w:val="center"/>
            </w:pPr>
          </w:p>
        </w:tc>
      </w:tr>
      <w:tr w:rsidR="00F9554D" w14:paraId="7F8B778D" w14:textId="77777777">
        <w:tc>
          <w:tcPr>
            <w:tcW w:w="3920" w:type="dxa"/>
            <w:tcBorders>
              <w:top w:val="dashed" w:sz="4" w:space="0" w:color="BFBFBF"/>
              <w:left w:val="single" w:sz="9" w:space="0" w:color="FFFFFF"/>
              <w:bottom w:val="dashed" w:sz="4" w:space="0" w:color="BFBFBF"/>
              <w:right w:val="single" w:sz="9" w:space="0" w:color="FFFFFF"/>
            </w:tcBorders>
          </w:tcPr>
          <w:p w14:paraId="528FDE2B" w14:textId="77777777" w:rsidR="00F9554D" w:rsidRDefault="00F61420">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4B0577" w14:textId="77777777" w:rsidR="00F9554D" w:rsidRDefault="00F614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1D8B01"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AB167"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24A8F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3D365" w14:textId="77777777" w:rsidR="00F9554D" w:rsidRDefault="00F955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1893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A7779"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62B0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DB616"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F3E37"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27DC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F0A4F" w14:textId="77777777" w:rsidR="00F9554D" w:rsidRDefault="00F9554D">
            <w:pPr>
              <w:pStyle w:val="ProductList-TableBody"/>
              <w:jc w:val="center"/>
            </w:pPr>
          </w:p>
        </w:tc>
      </w:tr>
      <w:tr w:rsidR="00F9554D" w14:paraId="3E71B76C" w14:textId="77777777">
        <w:tc>
          <w:tcPr>
            <w:tcW w:w="3920" w:type="dxa"/>
            <w:tcBorders>
              <w:top w:val="dashed" w:sz="4" w:space="0" w:color="BFBFBF"/>
              <w:left w:val="single" w:sz="9" w:space="0" w:color="FFFFFF"/>
              <w:bottom w:val="dashed" w:sz="4" w:space="0" w:color="BFBFBF"/>
              <w:right w:val="single" w:sz="9" w:space="0" w:color="FFFFFF"/>
            </w:tcBorders>
          </w:tcPr>
          <w:p w14:paraId="247649FF" w14:textId="77777777" w:rsidR="00F9554D" w:rsidRDefault="00F61420">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017328" w14:textId="77777777" w:rsidR="00F9554D" w:rsidRDefault="00F614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ABB638"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7A89BE"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2FA3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FE2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7A5B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C4AB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A6ED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C438B"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7FFF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28F3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D736B" w14:textId="77777777" w:rsidR="00F9554D" w:rsidRDefault="00F9554D">
            <w:pPr>
              <w:pStyle w:val="ProductList-TableBody"/>
              <w:jc w:val="center"/>
            </w:pPr>
          </w:p>
        </w:tc>
      </w:tr>
      <w:tr w:rsidR="00F9554D" w14:paraId="0F2E732F" w14:textId="77777777">
        <w:tc>
          <w:tcPr>
            <w:tcW w:w="3920" w:type="dxa"/>
            <w:tcBorders>
              <w:top w:val="dashed" w:sz="4" w:space="0" w:color="BFBFBF"/>
              <w:left w:val="single" w:sz="9" w:space="0" w:color="FFFFFF"/>
              <w:bottom w:val="dashed" w:sz="4" w:space="0" w:color="BFBFBF"/>
              <w:right w:val="single" w:sz="9" w:space="0" w:color="FFFFFF"/>
            </w:tcBorders>
          </w:tcPr>
          <w:p w14:paraId="2B968520" w14:textId="77777777" w:rsidR="00F9554D" w:rsidRDefault="00F61420">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7DDCC3" w14:textId="77777777" w:rsidR="00F9554D" w:rsidRDefault="00F614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F8B1143"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220AD0"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058E5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3D749"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6E04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654E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36D8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E489C"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45DB7"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C158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323BA" w14:textId="77777777" w:rsidR="00F9554D" w:rsidRDefault="00F9554D">
            <w:pPr>
              <w:pStyle w:val="ProductList-TableBody"/>
              <w:jc w:val="center"/>
            </w:pPr>
          </w:p>
        </w:tc>
      </w:tr>
      <w:tr w:rsidR="00F9554D" w14:paraId="7B26FDC4" w14:textId="77777777">
        <w:tc>
          <w:tcPr>
            <w:tcW w:w="3920" w:type="dxa"/>
            <w:tcBorders>
              <w:top w:val="dashed" w:sz="4" w:space="0" w:color="BFBFBF"/>
              <w:left w:val="single" w:sz="9" w:space="0" w:color="FFFFFF"/>
              <w:bottom w:val="dashed" w:sz="4" w:space="0" w:color="BFBFBF"/>
              <w:right w:val="single" w:sz="9" w:space="0" w:color="FFFFFF"/>
            </w:tcBorders>
          </w:tcPr>
          <w:p w14:paraId="04059909" w14:textId="77777777" w:rsidR="00F9554D" w:rsidRDefault="00F61420">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65CCA245" w14:textId="77777777" w:rsidR="00F9554D" w:rsidRDefault="00F614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7A0D26" w14:textId="77777777" w:rsidR="00F9554D" w:rsidRDefault="00F614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577413" w14:textId="77777777" w:rsidR="00F9554D" w:rsidRDefault="00F6142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D0CCDC1" w14:textId="77777777" w:rsidR="00F9554D" w:rsidRDefault="00F614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E1837"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3CB2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644F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11D89"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6EE3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D2E23"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FC81C" w14:textId="77777777" w:rsidR="00F9554D" w:rsidRDefault="00F6142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CBA61" w14:textId="77777777" w:rsidR="00F9554D" w:rsidRDefault="00F9554D">
            <w:pPr>
              <w:pStyle w:val="ProductList-TableBody"/>
              <w:jc w:val="center"/>
            </w:pPr>
          </w:p>
        </w:tc>
      </w:tr>
      <w:tr w:rsidR="00F9554D" w14:paraId="03F6CAEA" w14:textId="77777777">
        <w:tc>
          <w:tcPr>
            <w:tcW w:w="3920" w:type="dxa"/>
            <w:tcBorders>
              <w:top w:val="dashed" w:sz="4" w:space="0" w:color="BFBFBF"/>
              <w:left w:val="single" w:sz="9" w:space="0" w:color="FFFFFF"/>
              <w:bottom w:val="dashed" w:sz="4" w:space="0" w:color="BFBFBF"/>
              <w:right w:val="single" w:sz="9" w:space="0" w:color="FFFFFF"/>
            </w:tcBorders>
          </w:tcPr>
          <w:p w14:paraId="21E242F0" w14:textId="77777777" w:rsidR="00F9554D" w:rsidRDefault="00F6142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2EB90C" w14:textId="77777777" w:rsidR="00F9554D" w:rsidRDefault="00F614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7DBC41"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BDA9D"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E887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5DF0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9C007"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86DB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6B10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2DFF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5FE9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498C2"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52344" w14:textId="77777777" w:rsidR="00F9554D" w:rsidRDefault="00F9554D">
            <w:pPr>
              <w:pStyle w:val="ProductList-TableBody"/>
              <w:jc w:val="center"/>
            </w:pPr>
          </w:p>
        </w:tc>
      </w:tr>
      <w:tr w:rsidR="00F9554D" w14:paraId="5A9CAA39" w14:textId="77777777">
        <w:tc>
          <w:tcPr>
            <w:tcW w:w="3920" w:type="dxa"/>
            <w:tcBorders>
              <w:top w:val="dashed" w:sz="4" w:space="0" w:color="BFBFBF"/>
              <w:left w:val="single" w:sz="9" w:space="0" w:color="FFFFFF"/>
              <w:bottom w:val="dashed" w:sz="4" w:space="0" w:color="BFBFBF"/>
              <w:right w:val="single" w:sz="9" w:space="0" w:color="FFFFFF"/>
            </w:tcBorders>
          </w:tcPr>
          <w:p w14:paraId="2DD31301" w14:textId="77777777" w:rsidR="00F9554D" w:rsidRDefault="00F61420">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8CD659" w14:textId="77777777" w:rsidR="00F9554D" w:rsidRDefault="00F614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07C4A9"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10674D"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7E1F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5B22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F625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CB96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0E8A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934E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FD95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19A6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D12F2" w14:textId="77777777" w:rsidR="00F9554D" w:rsidRDefault="00F9554D">
            <w:pPr>
              <w:pStyle w:val="ProductList-TableBody"/>
              <w:jc w:val="center"/>
            </w:pPr>
          </w:p>
        </w:tc>
      </w:tr>
      <w:tr w:rsidR="00F9554D" w14:paraId="3C9B81E2" w14:textId="77777777">
        <w:tc>
          <w:tcPr>
            <w:tcW w:w="3920" w:type="dxa"/>
            <w:tcBorders>
              <w:top w:val="dashed" w:sz="4" w:space="0" w:color="BFBFBF"/>
              <w:left w:val="single" w:sz="9" w:space="0" w:color="FFFFFF"/>
              <w:bottom w:val="dashed" w:sz="4" w:space="0" w:color="BFBFBF"/>
              <w:right w:val="single" w:sz="9" w:space="0" w:color="FFFFFF"/>
            </w:tcBorders>
          </w:tcPr>
          <w:p w14:paraId="473B4484" w14:textId="77777777" w:rsidR="00F9554D" w:rsidRDefault="00F61420">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47C066CD" w14:textId="77777777" w:rsidR="00F9554D" w:rsidRDefault="00F614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34A110"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3AD70"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F19E9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FF4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6A99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4260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381C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79C9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E539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AD8A6"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622A2" w14:textId="77777777" w:rsidR="00F9554D" w:rsidRDefault="00F9554D">
            <w:pPr>
              <w:pStyle w:val="ProductList-TableBody"/>
              <w:jc w:val="center"/>
            </w:pPr>
          </w:p>
        </w:tc>
      </w:tr>
      <w:tr w:rsidR="00F9554D" w14:paraId="44656D33" w14:textId="77777777">
        <w:tc>
          <w:tcPr>
            <w:tcW w:w="3920" w:type="dxa"/>
            <w:tcBorders>
              <w:top w:val="dashed" w:sz="4" w:space="0" w:color="BFBFBF"/>
              <w:left w:val="single" w:sz="9" w:space="0" w:color="FFFFFF"/>
              <w:bottom w:val="dashed" w:sz="4" w:space="0" w:color="BFBFBF"/>
              <w:right w:val="single" w:sz="9" w:space="0" w:color="FFFFFF"/>
            </w:tcBorders>
          </w:tcPr>
          <w:p w14:paraId="34D29D8F" w14:textId="77777777" w:rsidR="00F9554D" w:rsidRDefault="00F61420">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0EF3445A" w14:textId="77777777" w:rsidR="00F9554D" w:rsidRDefault="00F614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91FC86"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1739F"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D9DE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EE28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47549"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4461D"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2A32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9AFC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A63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CF52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4BD78" w14:textId="77777777" w:rsidR="00F9554D" w:rsidRDefault="00F9554D">
            <w:pPr>
              <w:pStyle w:val="ProductList-TableBody"/>
              <w:jc w:val="center"/>
            </w:pPr>
          </w:p>
        </w:tc>
      </w:tr>
      <w:tr w:rsidR="00F9554D" w14:paraId="0105BF6E" w14:textId="77777777">
        <w:tc>
          <w:tcPr>
            <w:tcW w:w="3920" w:type="dxa"/>
            <w:tcBorders>
              <w:top w:val="dashed" w:sz="4" w:space="0" w:color="BFBFBF"/>
              <w:left w:val="single" w:sz="9" w:space="0" w:color="FFFFFF"/>
              <w:bottom w:val="dashed" w:sz="4" w:space="0" w:color="BFBFBF"/>
              <w:right w:val="single" w:sz="9" w:space="0" w:color="FFFFFF"/>
            </w:tcBorders>
          </w:tcPr>
          <w:p w14:paraId="021B17BF" w14:textId="77777777" w:rsidR="00F9554D" w:rsidRDefault="00F61420">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6AA22C" w14:textId="77777777" w:rsidR="00F9554D" w:rsidRDefault="00F614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DC5D22" w14:textId="77777777" w:rsidR="00F9554D" w:rsidRDefault="00F614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5EDC874"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FE19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DE9F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69F7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FC10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C7FCE"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FFB5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B36F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8783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80787" w14:textId="77777777" w:rsidR="00F9554D" w:rsidRDefault="00F9554D">
            <w:pPr>
              <w:pStyle w:val="ProductList-TableBody"/>
              <w:jc w:val="center"/>
            </w:pPr>
          </w:p>
        </w:tc>
      </w:tr>
      <w:tr w:rsidR="00F9554D" w14:paraId="03667B82" w14:textId="77777777">
        <w:tc>
          <w:tcPr>
            <w:tcW w:w="3920" w:type="dxa"/>
            <w:tcBorders>
              <w:top w:val="dashed" w:sz="4" w:space="0" w:color="BFBFBF"/>
              <w:left w:val="single" w:sz="9" w:space="0" w:color="FFFFFF"/>
              <w:bottom w:val="dashed" w:sz="4" w:space="0" w:color="BFBFBF"/>
              <w:right w:val="single" w:sz="9" w:space="0" w:color="FFFFFF"/>
            </w:tcBorders>
          </w:tcPr>
          <w:p w14:paraId="548D9C54" w14:textId="77777777" w:rsidR="00F9554D" w:rsidRDefault="00F6142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B3134A" w14:textId="77777777" w:rsidR="00F9554D" w:rsidRDefault="00F614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F7DBD9"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B9BEC4"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8421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D355D"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5211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3C70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61BB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16D8D"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4BE0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AB32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72014" w14:textId="77777777" w:rsidR="00F9554D" w:rsidRDefault="00F9554D">
            <w:pPr>
              <w:pStyle w:val="ProductList-TableBody"/>
              <w:jc w:val="center"/>
            </w:pPr>
          </w:p>
        </w:tc>
      </w:tr>
      <w:tr w:rsidR="00F9554D" w14:paraId="35A9372F" w14:textId="77777777">
        <w:tc>
          <w:tcPr>
            <w:tcW w:w="3920" w:type="dxa"/>
            <w:tcBorders>
              <w:top w:val="dashed" w:sz="4" w:space="0" w:color="BFBFBF"/>
              <w:left w:val="single" w:sz="9" w:space="0" w:color="FFFFFF"/>
              <w:bottom w:val="dashed" w:sz="4" w:space="0" w:color="BFBFBF"/>
              <w:right w:val="single" w:sz="9" w:space="0" w:color="FFFFFF"/>
            </w:tcBorders>
          </w:tcPr>
          <w:p w14:paraId="0D9CCE58" w14:textId="77777777" w:rsidR="00F9554D" w:rsidRDefault="00F6142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A4CE93" w14:textId="77777777" w:rsidR="00F9554D" w:rsidRDefault="00F6142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495B79D" w14:textId="77777777" w:rsidR="00F9554D" w:rsidRDefault="00F6142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B1F68D"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C441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CB0B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3793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D7FE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FB96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75B3C"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F1F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5D98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62F16" w14:textId="77777777" w:rsidR="00F9554D" w:rsidRDefault="00F9554D">
            <w:pPr>
              <w:pStyle w:val="ProductList-TableBody"/>
              <w:jc w:val="center"/>
            </w:pPr>
          </w:p>
        </w:tc>
      </w:tr>
      <w:tr w:rsidR="00F9554D" w14:paraId="1C20E546" w14:textId="77777777">
        <w:tc>
          <w:tcPr>
            <w:tcW w:w="3920" w:type="dxa"/>
            <w:tcBorders>
              <w:top w:val="dashed" w:sz="4" w:space="0" w:color="BFBFBF"/>
              <w:left w:val="single" w:sz="9" w:space="0" w:color="FFFFFF"/>
              <w:bottom w:val="dashed" w:sz="4" w:space="0" w:color="BFBFBF"/>
              <w:right w:val="single" w:sz="9" w:space="0" w:color="FFFFFF"/>
            </w:tcBorders>
          </w:tcPr>
          <w:p w14:paraId="37B6D7E6" w14:textId="77777777" w:rsidR="00F9554D" w:rsidRDefault="00F61420">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7C855384" w14:textId="77777777" w:rsidR="00F9554D" w:rsidRDefault="00F6142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1E1DB4D"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A6E59F"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3FDF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3F59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115B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AFD7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BE02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425E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E8C3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62BD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DC73B" w14:textId="77777777" w:rsidR="00F9554D" w:rsidRDefault="00F9554D">
            <w:pPr>
              <w:pStyle w:val="ProductList-TableBody"/>
              <w:jc w:val="center"/>
            </w:pPr>
          </w:p>
        </w:tc>
      </w:tr>
      <w:tr w:rsidR="00F9554D" w14:paraId="5F785A3A" w14:textId="77777777">
        <w:tc>
          <w:tcPr>
            <w:tcW w:w="3920" w:type="dxa"/>
            <w:tcBorders>
              <w:top w:val="dashed" w:sz="4" w:space="0" w:color="BFBFBF"/>
              <w:left w:val="single" w:sz="9" w:space="0" w:color="FFFFFF"/>
              <w:bottom w:val="dashed" w:sz="4" w:space="0" w:color="BFBFBF"/>
              <w:right w:val="single" w:sz="9" w:space="0" w:color="FFFFFF"/>
            </w:tcBorders>
          </w:tcPr>
          <w:p w14:paraId="350879CF" w14:textId="77777777" w:rsidR="00F9554D" w:rsidRDefault="00F61420">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35C9B3"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7A727"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455D1"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CF3C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257F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4894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227C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CDAB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FFEE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24B3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B72E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35172" w14:textId="77777777" w:rsidR="00F9554D" w:rsidRDefault="00F9554D">
            <w:pPr>
              <w:pStyle w:val="ProductList-TableBody"/>
              <w:jc w:val="center"/>
            </w:pPr>
          </w:p>
        </w:tc>
      </w:tr>
      <w:tr w:rsidR="00F9554D" w14:paraId="72BFEEF7" w14:textId="77777777">
        <w:tc>
          <w:tcPr>
            <w:tcW w:w="3920" w:type="dxa"/>
            <w:tcBorders>
              <w:top w:val="dashed" w:sz="4" w:space="0" w:color="BFBFBF"/>
              <w:left w:val="single" w:sz="9" w:space="0" w:color="FFFFFF"/>
              <w:bottom w:val="dashed" w:sz="4" w:space="0" w:color="BFBFBF"/>
              <w:right w:val="single" w:sz="9" w:space="0" w:color="FFFFFF"/>
            </w:tcBorders>
          </w:tcPr>
          <w:p w14:paraId="272A5EC7" w14:textId="77777777" w:rsidR="00F9554D" w:rsidRDefault="00F61420">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2CDDD" w14:textId="77777777" w:rsidR="00F9554D" w:rsidRDefault="00F614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8205B64" w14:textId="77777777" w:rsidR="00F9554D" w:rsidRDefault="00F614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5F0FCE" w14:textId="77777777" w:rsidR="00F9554D" w:rsidRDefault="00F955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E0AB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D966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090D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064C3"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6679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0715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8982D"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2EF6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83D2F" w14:textId="77777777" w:rsidR="00F9554D" w:rsidRDefault="00F9554D">
            <w:pPr>
              <w:pStyle w:val="ProductList-TableBody"/>
              <w:jc w:val="center"/>
            </w:pPr>
          </w:p>
        </w:tc>
      </w:tr>
      <w:tr w:rsidR="00F9554D" w14:paraId="2507F5FB" w14:textId="77777777">
        <w:tc>
          <w:tcPr>
            <w:tcW w:w="3920" w:type="dxa"/>
            <w:tcBorders>
              <w:top w:val="dashed" w:sz="4" w:space="0" w:color="BFBFBF"/>
              <w:left w:val="single" w:sz="9" w:space="0" w:color="FFFFFF"/>
              <w:bottom w:val="single" w:sz="4" w:space="0" w:color="FFFFFF"/>
              <w:right w:val="single" w:sz="9" w:space="0" w:color="FFFFFF"/>
            </w:tcBorders>
          </w:tcPr>
          <w:p w14:paraId="483F7117" w14:textId="77777777" w:rsidR="00F9554D" w:rsidRDefault="00F61420">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4E266D5" w14:textId="77777777" w:rsidR="00F9554D" w:rsidRDefault="00F6142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C8FCD4D"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3C3C73B" w14:textId="77777777" w:rsidR="00F9554D" w:rsidRDefault="00F9554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8BF0E7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B5BD4"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E910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DCE05"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57CE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61AD0"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F766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F1DC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5F72B" w14:textId="77777777" w:rsidR="00F9554D" w:rsidRDefault="00F9554D">
            <w:pPr>
              <w:pStyle w:val="ProductList-TableBody"/>
              <w:jc w:val="center"/>
            </w:pPr>
          </w:p>
        </w:tc>
      </w:tr>
    </w:tbl>
    <w:p w14:paraId="3D74567E" w14:textId="77777777" w:rsidR="00F9554D" w:rsidRDefault="00F61420">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F9554D" w14:paraId="5D6F7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6F9BA"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471D8C"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84580EA" w14:textId="77777777" w:rsidR="00F9554D" w:rsidRDefault="00F61420">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F9554D" w14:paraId="7B6CD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8DE7"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BA6914A" w14:textId="77777777" w:rsidR="00F9554D" w:rsidRDefault="00F6142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0208A78" w14:textId="77777777" w:rsidR="00F9554D" w:rsidRDefault="00F6142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F9554D" w14:paraId="22461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AA3B"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627D"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0BA3313"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F9554D" w14:paraId="2E4EE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FE8B"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8AE2232"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89D8" w14:textId="77777777" w:rsidR="00F9554D" w:rsidRDefault="00F61420">
            <w:pPr>
              <w:pStyle w:val="ProductList-TableBody"/>
            </w:pPr>
            <w:r>
              <w:rPr>
                <w:color w:val="404040"/>
              </w:rPr>
              <w:t>True-Up möjlig: Ej tillämpligt</w:t>
            </w:r>
          </w:p>
        </w:tc>
      </w:tr>
      <w:tr w:rsidR="00F9554D" w14:paraId="5A056614" w14:textId="77777777">
        <w:tc>
          <w:tcPr>
            <w:tcW w:w="4040" w:type="dxa"/>
            <w:tcBorders>
              <w:top w:val="single" w:sz="4" w:space="0" w:color="000000"/>
              <w:left w:val="single" w:sz="4" w:space="0" w:color="000000"/>
              <w:bottom w:val="single" w:sz="4" w:space="0" w:color="000000"/>
              <w:right w:val="single" w:sz="4" w:space="0" w:color="000000"/>
            </w:tcBorders>
          </w:tcPr>
          <w:p w14:paraId="240E5744" w14:textId="77777777" w:rsidR="00F9554D" w:rsidRDefault="00F6142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90F0"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631ABC" w14:textId="77777777" w:rsidR="00F9554D" w:rsidRDefault="00F6142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C29E78F" w14:textId="77777777" w:rsidR="00F9554D" w:rsidRDefault="00F9554D">
      <w:pPr>
        <w:pStyle w:val="ProductList-Body"/>
      </w:pPr>
    </w:p>
    <w:p w14:paraId="0EA507B5" w14:textId="77777777" w:rsidR="00F9554D" w:rsidRDefault="00F61420">
      <w:pPr>
        <w:pStyle w:val="ProductList-ClauseHeading"/>
        <w:outlineLvl w:val="4"/>
      </w:pPr>
      <w:r>
        <w:t>2.1 licenstilldelning</w:t>
      </w:r>
    </w:p>
    <w:p w14:paraId="6C256B6A" w14:textId="77777777" w:rsidR="00F9554D" w:rsidRDefault="00F61420">
      <w:pPr>
        <w:pStyle w:val="ProductList-SubClauseHeading"/>
        <w:outlineLvl w:val="5"/>
      </w:pPr>
      <w:r>
        <w:t>2.1.1 licenstilldelningsberättigande per användare (exklusive Virtual Desktop Access)</w:t>
      </w:r>
    </w:p>
    <w:p w14:paraId="7296B857" w14:textId="77777777" w:rsidR="00F9554D" w:rsidRDefault="00F61420">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1B2AE51B" w14:textId="77777777" w:rsidR="00F9554D" w:rsidRDefault="00F9554D">
      <w:pPr>
        <w:pStyle w:val="ProductList-BodyIndented"/>
      </w:pPr>
    </w:p>
    <w:p w14:paraId="57A40E41" w14:textId="77777777" w:rsidR="00F9554D" w:rsidRDefault="00F61420">
      <w:pPr>
        <w:pStyle w:val="ProductList-SubClauseHeading"/>
        <w:outlineLvl w:val="5"/>
      </w:pPr>
      <w:r>
        <w:t>2.1.2 licenstilldelningsberättigande per enhet (exklusive Virtual Desktop Access)</w:t>
      </w:r>
    </w:p>
    <w:p w14:paraId="4BC3BE76" w14:textId="77777777" w:rsidR="00F9554D" w:rsidRDefault="00F61420">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2F6E8F75" w14:textId="77777777" w:rsidR="00F9554D" w:rsidRDefault="00F9554D">
      <w:pPr>
        <w:pStyle w:val="ProductList-BodyIndented"/>
      </w:pPr>
    </w:p>
    <w:p w14:paraId="3F824622" w14:textId="77777777" w:rsidR="00F9554D" w:rsidRDefault="00F61420">
      <w:pPr>
        <w:pStyle w:val="ProductList-SubClauseHeading"/>
        <w:outlineLvl w:val="5"/>
      </w:pPr>
      <w:r>
        <w:t>2.1.3 licenstilldelningsberättigande för Virtual Desktop Access (VDA)</w:t>
      </w:r>
    </w:p>
    <w:p w14:paraId="03C95CE6" w14:textId="77777777" w:rsidR="00F9554D" w:rsidRDefault="00F61420">
      <w:pPr>
        <w:pStyle w:val="ProductList-BodyIndented"/>
      </w:pPr>
      <w:r>
        <w:t>VDA-licenser per enhet och per användare kan tilldelas vilken användare eller enhet som helst.</w:t>
      </w:r>
    </w:p>
    <w:p w14:paraId="5EFD8F29" w14:textId="77777777" w:rsidR="00F9554D" w:rsidRDefault="00F9554D">
      <w:pPr>
        <w:pStyle w:val="ProductList-BodyIndented"/>
      </w:pPr>
    </w:p>
    <w:p w14:paraId="406A0D28" w14:textId="77777777" w:rsidR="00F9554D" w:rsidRDefault="00F61420">
      <w:pPr>
        <w:pStyle w:val="ProductList-ClauseHeading"/>
        <w:outlineLvl w:val="4"/>
      </w:pPr>
      <w:r>
        <w:t>2.2 Kvalificerande operativsystem</w:t>
      </w:r>
    </w:p>
    <w:p w14:paraId="3F879BA3" w14:textId="77777777" w:rsidR="00F9554D" w:rsidRDefault="00F61420">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506A8977" w14:textId="77777777" w:rsidR="00F9554D" w:rsidRDefault="00F9554D">
      <w:pPr>
        <w:pStyle w:val="ProductList-Body"/>
      </w:pPr>
    </w:p>
    <w:p w14:paraId="22287E7D" w14:textId="77777777" w:rsidR="00F9554D" w:rsidRDefault="00F61420">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F9554D" w14:paraId="1EA33F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689363D" w14:textId="77777777" w:rsidR="00F9554D" w:rsidRDefault="00F61420">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8F277CF" w14:textId="77777777" w:rsidR="00F9554D" w:rsidRDefault="00F61420">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8EB1C22" w14:textId="77777777" w:rsidR="00F9554D" w:rsidRDefault="00F61420">
            <w:pPr>
              <w:pStyle w:val="ProductList-TableBody"/>
              <w:jc w:val="center"/>
            </w:pPr>
            <w:r>
              <w:rPr>
                <w:color w:val="FFFFFF"/>
              </w:rPr>
              <w:t>Microsoft Cloud-avtal</w:t>
            </w:r>
          </w:p>
        </w:tc>
      </w:tr>
      <w:tr w:rsidR="00F9554D" w14:paraId="4E1DB9A4" w14:textId="77777777">
        <w:tc>
          <w:tcPr>
            <w:tcW w:w="3920" w:type="dxa"/>
            <w:tcBorders>
              <w:top w:val="single" w:sz="4" w:space="0" w:color="000000"/>
              <w:left w:val="single" w:sz="4" w:space="0" w:color="000000"/>
              <w:bottom w:val="single" w:sz="4" w:space="0" w:color="000000"/>
              <w:right w:val="none" w:sz="4" w:space="0" w:color="000000"/>
            </w:tcBorders>
          </w:tcPr>
          <w:p w14:paraId="77CEF5A9" w14:textId="77777777" w:rsidR="00F9554D" w:rsidRDefault="00F6142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9B35379" w14:textId="77777777" w:rsidR="00F9554D" w:rsidRDefault="00F9554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F962531" w14:textId="77777777" w:rsidR="00F9554D" w:rsidRDefault="00F9554D">
            <w:pPr>
              <w:pStyle w:val="ProductList-TableBody"/>
            </w:pPr>
          </w:p>
        </w:tc>
      </w:tr>
      <w:tr w:rsidR="00F9554D" w14:paraId="4C5858DF" w14:textId="77777777">
        <w:tc>
          <w:tcPr>
            <w:tcW w:w="3920" w:type="dxa"/>
            <w:tcBorders>
              <w:top w:val="single" w:sz="4" w:space="0" w:color="000000"/>
              <w:left w:val="single" w:sz="4" w:space="0" w:color="000000"/>
              <w:bottom w:val="single" w:sz="4" w:space="0" w:color="000000"/>
              <w:right w:val="single" w:sz="4" w:space="0" w:color="000000"/>
            </w:tcBorders>
          </w:tcPr>
          <w:p w14:paraId="6567B78C" w14:textId="77777777" w:rsidR="00F9554D" w:rsidRDefault="00F61420">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56F95012" w14:textId="77777777" w:rsidR="00F9554D" w:rsidRDefault="00F614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81B70E" w14:textId="77777777" w:rsidR="00F9554D" w:rsidRDefault="00F61420">
            <w:pPr>
              <w:pStyle w:val="ProductList-TableBody"/>
              <w:jc w:val="center"/>
            </w:pPr>
            <w:r>
              <w:t>X</w:t>
            </w:r>
          </w:p>
        </w:tc>
      </w:tr>
      <w:tr w:rsidR="00F9554D" w14:paraId="2E540180" w14:textId="77777777">
        <w:tc>
          <w:tcPr>
            <w:tcW w:w="3920" w:type="dxa"/>
            <w:tcBorders>
              <w:top w:val="single" w:sz="4" w:space="0" w:color="000000"/>
              <w:left w:val="single" w:sz="4" w:space="0" w:color="000000"/>
              <w:bottom w:val="single" w:sz="4" w:space="0" w:color="000000"/>
              <w:right w:val="none" w:sz="4" w:space="0" w:color="000000"/>
            </w:tcBorders>
          </w:tcPr>
          <w:p w14:paraId="7456331B" w14:textId="77777777" w:rsidR="00F9554D" w:rsidRDefault="00F6142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9F399AE" w14:textId="77777777" w:rsidR="00F9554D" w:rsidRDefault="00F9554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15B8041" w14:textId="77777777" w:rsidR="00F9554D" w:rsidRDefault="00F9554D">
            <w:pPr>
              <w:pStyle w:val="ProductList-TableBody"/>
              <w:jc w:val="center"/>
            </w:pPr>
          </w:p>
        </w:tc>
      </w:tr>
      <w:tr w:rsidR="00F9554D" w14:paraId="5A0BAF91" w14:textId="77777777">
        <w:tc>
          <w:tcPr>
            <w:tcW w:w="3920" w:type="dxa"/>
            <w:tcBorders>
              <w:top w:val="single" w:sz="4" w:space="0" w:color="000000"/>
              <w:left w:val="single" w:sz="4" w:space="0" w:color="000000"/>
              <w:bottom w:val="single" w:sz="4" w:space="0" w:color="000000"/>
              <w:right w:val="single" w:sz="4" w:space="0" w:color="000000"/>
            </w:tcBorders>
          </w:tcPr>
          <w:p w14:paraId="67CA54B4" w14:textId="77777777" w:rsidR="00F9554D" w:rsidRDefault="00F6142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820747D" w14:textId="77777777" w:rsidR="00F9554D" w:rsidRDefault="00F614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21C190" w14:textId="77777777" w:rsidR="00F9554D" w:rsidRDefault="00F9554D">
            <w:pPr>
              <w:pStyle w:val="ProductList-TableBody"/>
              <w:jc w:val="center"/>
            </w:pPr>
          </w:p>
        </w:tc>
      </w:tr>
    </w:tbl>
    <w:p w14:paraId="0D5B2A11" w14:textId="77777777" w:rsidR="00F9554D" w:rsidRDefault="00F9554D">
      <w:pPr>
        <w:pStyle w:val="ProductList-BodyIndented"/>
      </w:pPr>
    </w:p>
    <w:p w14:paraId="7D698039" w14:textId="77777777" w:rsidR="00F9554D" w:rsidRDefault="00F61420">
      <w:pPr>
        <w:pStyle w:val="ProductList-SubClauseHeading"/>
        <w:outlineLvl w:val="5"/>
      </w:pPr>
      <w:r>
        <w:t>2.2.2 Kvalificerande OS – licenser per enhet (exklusive Virtual Desktop Access-licenser)</w:t>
      </w:r>
    </w:p>
    <w:p w14:paraId="536917CC" w14:textId="77777777" w:rsidR="00F9554D" w:rsidRDefault="00F61420">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01C2C827" w14:textId="77777777" w:rsidR="00F9554D" w:rsidRDefault="00F9554D">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F9554D" w14:paraId="22AF7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8527E2" w14:textId="77777777" w:rsidR="00F9554D" w:rsidRDefault="00F61420">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57C6EC" w14:textId="77777777" w:rsidR="00F9554D" w:rsidRDefault="00F61420">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771099" w14:textId="77777777" w:rsidR="00F9554D" w:rsidRDefault="00F61420">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C46E48" w14:textId="77777777" w:rsidR="00F9554D" w:rsidRDefault="00F6142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C7C2E8" w14:textId="77777777" w:rsidR="00F9554D" w:rsidRDefault="00F61420">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8D16C6" w14:textId="77777777" w:rsidR="00F9554D" w:rsidRDefault="00F61420">
            <w:pPr>
              <w:pStyle w:val="ProductList-TableBody"/>
              <w:jc w:val="center"/>
            </w:pPr>
            <w:r>
              <w:rPr>
                <w:color w:val="FFFFFF"/>
              </w:rPr>
              <w:t>Akademiskt och välgörenhet</w:t>
            </w:r>
          </w:p>
        </w:tc>
      </w:tr>
      <w:tr w:rsidR="00F9554D" w14:paraId="5F62CF6E" w14:textId="77777777">
        <w:tc>
          <w:tcPr>
            <w:tcW w:w="4040" w:type="dxa"/>
            <w:tcBorders>
              <w:top w:val="single" w:sz="4" w:space="0" w:color="000000"/>
              <w:left w:val="single" w:sz="4" w:space="0" w:color="000000"/>
              <w:bottom w:val="single" w:sz="4" w:space="0" w:color="000000"/>
              <w:right w:val="none" w:sz="4" w:space="0" w:color="000000"/>
            </w:tcBorders>
          </w:tcPr>
          <w:p w14:paraId="3F98EE2F" w14:textId="77777777" w:rsidR="00F9554D" w:rsidRDefault="00F6142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F6488E"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4A545D"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35962"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D9107F"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5A9068" w14:textId="77777777" w:rsidR="00F9554D" w:rsidRDefault="00F9554D">
            <w:pPr>
              <w:pStyle w:val="ProductList-TableBody"/>
              <w:jc w:val="center"/>
            </w:pPr>
          </w:p>
        </w:tc>
      </w:tr>
      <w:tr w:rsidR="00F9554D" w14:paraId="27245128" w14:textId="77777777">
        <w:tc>
          <w:tcPr>
            <w:tcW w:w="4040" w:type="dxa"/>
            <w:tcBorders>
              <w:top w:val="single" w:sz="4" w:space="0" w:color="000000"/>
              <w:left w:val="single" w:sz="4" w:space="0" w:color="000000"/>
              <w:bottom w:val="single" w:sz="4" w:space="0" w:color="000000"/>
              <w:right w:val="single" w:sz="4" w:space="0" w:color="000000"/>
            </w:tcBorders>
          </w:tcPr>
          <w:p w14:paraId="6CBC8D25" w14:textId="77777777" w:rsidR="00F9554D" w:rsidRDefault="00F61420">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187FAAA5"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24C7D"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D3B5D"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B449C"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40F1A" w14:textId="77777777" w:rsidR="00F9554D" w:rsidRDefault="00F61420">
            <w:pPr>
              <w:pStyle w:val="ProductList-TableBody"/>
              <w:jc w:val="center"/>
            </w:pPr>
            <w:r>
              <w:t>X</w:t>
            </w:r>
          </w:p>
        </w:tc>
      </w:tr>
      <w:tr w:rsidR="00F9554D" w14:paraId="593BE104" w14:textId="77777777">
        <w:tc>
          <w:tcPr>
            <w:tcW w:w="4040" w:type="dxa"/>
            <w:tcBorders>
              <w:top w:val="single" w:sz="4" w:space="0" w:color="000000"/>
              <w:left w:val="single" w:sz="4" w:space="0" w:color="000000"/>
              <w:bottom w:val="single" w:sz="4" w:space="0" w:color="000000"/>
              <w:right w:val="single" w:sz="4" w:space="0" w:color="000000"/>
            </w:tcBorders>
          </w:tcPr>
          <w:p w14:paraId="374A36FC" w14:textId="77777777" w:rsidR="00F9554D" w:rsidRDefault="00F61420">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352C3804"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DBC74"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3A787"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EA368"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FC3EC" w14:textId="77777777" w:rsidR="00F9554D" w:rsidRDefault="00F61420">
            <w:pPr>
              <w:pStyle w:val="ProductList-TableBody"/>
              <w:jc w:val="center"/>
            </w:pPr>
            <w:r>
              <w:t>X</w:t>
            </w:r>
          </w:p>
        </w:tc>
      </w:tr>
      <w:tr w:rsidR="00F9554D" w14:paraId="43A20B38" w14:textId="77777777">
        <w:tc>
          <w:tcPr>
            <w:tcW w:w="4040" w:type="dxa"/>
            <w:tcBorders>
              <w:top w:val="single" w:sz="4" w:space="0" w:color="000000"/>
              <w:left w:val="single" w:sz="4" w:space="0" w:color="000000"/>
              <w:bottom w:val="single" w:sz="4" w:space="0" w:color="000000"/>
              <w:right w:val="none" w:sz="4" w:space="0" w:color="000000"/>
            </w:tcBorders>
          </w:tcPr>
          <w:p w14:paraId="69343DB4" w14:textId="77777777" w:rsidR="00F9554D" w:rsidRDefault="00F6142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3007C6"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6E131"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9D95C"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47FFA"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9E86B2" w14:textId="77777777" w:rsidR="00F9554D" w:rsidRDefault="00F9554D">
            <w:pPr>
              <w:pStyle w:val="ProductList-TableBody"/>
              <w:jc w:val="center"/>
            </w:pPr>
          </w:p>
        </w:tc>
      </w:tr>
      <w:tr w:rsidR="00F9554D" w14:paraId="4F351A5B" w14:textId="77777777">
        <w:tc>
          <w:tcPr>
            <w:tcW w:w="4040" w:type="dxa"/>
            <w:tcBorders>
              <w:top w:val="single" w:sz="4" w:space="0" w:color="000000"/>
              <w:left w:val="single" w:sz="4" w:space="0" w:color="000000"/>
              <w:bottom w:val="single" w:sz="4" w:space="0" w:color="000000"/>
              <w:right w:val="single" w:sz="4" w:space="0" w:color="000000"/>
            </w:tcBorders>
          </w:tcPr>
          <w:p w14:paraId="3A9531CB" w14:textId="77777777" w:rsidR="00F9554D" w:rsidRDefault="00F6142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8A41968"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6F6A66"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186B3"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94AFC"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E63BD" w14:textId="77777777" w:rsidR="00F9554D" w:rsidRDefault="00F61420">
            <w:pPr>
              <w:pStyle w:val="ProductList-TableBody"/>
              <w:jc w:val="center"/>
            </w:pPr>
            <w:r>
              <w:t>X</w:t>
            </w:r>
          </w:p>
        </w:tc>
      </w:tr>
      <w:tr w:rsidR="00F9554D" w14:paraId="39C82E4A" w14:textId="77777777">
        <w:tc>
          <w:tcPr>
            <w:tcW w:w="4040" w:type="dxa"/>
            <w:tcBorders>
              <w:top w:val="single" w:sz="4" w:space="0" w:color="000000"/>
              <w:left w:val="single" w:sz="4" w:space="0" w:color="000000"/>
              <w:bottom w:val="single" w:sz="4" w:space="0" w:color="000000"/>
              <w:right w:val="single" w:sz="4" w:space="0" w:color="000000"/>
            </w:tcBorders>
          </w:tcPr>
          <w:p w14:paraId="434106F3" w14:textId="77777777" w:rsidR="00F9554D" w:rsidRDefault="00F6142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0B475B7"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4B45E"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8272E"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3EFEB"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7ECE6" w14:textId="77777777" w:rsidR="00F9554D" w:rsidRDefault="00F61420">
            <w:pPr>
              <w:pStyle w:val="ProductList-TableBody"/>
              <w:jc w:val="center"/>
            </w:pPr>
            <w:r>
              <w:t>X</w:t>
            </w:r>
          </w:p>
        </w:tc>
      </w:tr>
      <w:tr w:rsidR="00F9554D" w14:paraId="6E2F0AE0" w14:textId="77777777">
        <w:tc>
          <w:tcPr>
            <w:tcW w:w="4040" w:type="dxa"/>
            <w:tcBorders>
              <w:top w:val="single" w:sz="4" w:space="0" w:color="000000"/>
              <w:left w:val="single" w:sz="4" w:space="0" w:color="000000"/>
              <w:bottom w:val="single" w:sz="4" w:space="0" w:color="000000"/>
              <w:right w:val="none" w:sz="4" w:space="0" w:color="000000"/>
            </w:tcBorders>
          </w:tcPr>
          <w:p w14:paraId="4FA49497" w14:textId="77777777" w:rsidR="00F9554D" w:rsidRDefault="00F6142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E5382C"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A8EF97"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FC3437"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C234F"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9354F5" w14:textId="77777777" w:rsidR="00F9554D" w:rsidRDefault="00F9554D">
            <w:pPr>
              <w:pStyle w:val="ProductList-TableBody"/>
              <w:jc w:val="center"/>
            </w:pPr>
          </w:p>
        </w:tc>
      </w:tr>
      <w:tr w:rsidR="00F9554D" w14:paraId="387CF742" w14:textId="77777777">
        <w:tc>
          <w:tcPr>
            <w:tcW w:w="4040" w:type="dxa"/>
            <w:tcBorders>
              <w:top w:val="single" w:sz="4" w:space="0" w:color="000000"/>
              <w:left w:val="single" w:sz="4" w:space="0" w:color="000000"/>
              <w:bottom w:val="single" w:sz="4" w:space="0" w:color="000000"/>
              <w:right w:val="single" w:sz="4" w:space="0" w:color="000000"/>
            </w:tcBorders>
          </w:tcPr>
          <w:p w14:paraId="1DC12558" w14:textId="77777777" w:rsidR="00F9554D" w:rsidRDefault="00F6142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5C25F16"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698B8"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DC0DB"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C6E9E"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C942B" w14:textId="77777777" w:rsidR="00F9554D" w:rsidRDefault="00F61420">
            <w:pPr>
              <w:pStyle w:val="ProductList-TableBody"/>
              <w:jc w:val="center"/>
            </w:pPr>
            <w:r>
              <w:t>X</w:t>
            </w:r>
          </w:p>
        </w:tc>
      </w:tr>
      <w:tr w:rsidR="00F9554D" w14:paraId="00338DCC" w14:textId="77777777">
        <w:tc>
          <w:tcPr>
            <w:tcW w:w="4040" w:type="dxa"/>
            <w:tcBorders>
              <w:top w:val="single" w:sz="4" w:space="0" w:color="000000"/>
              <w:left w:val="single" w:sz="4" w:space="0" w:color="000000"/>
              <w:bottom w:val="single" w:sz="4" w:space="0" w:color="000000"/>
              <w:right w:val="single" w:sz="4" w:space="0" w:color="000000"/>
            </w:tcBorders>
          </w:tcPr>
          <w:p w14:paraId="2D267D50" w14:textId="77777777" w:rsidR="00F9554D" w:rsidRDefault="00F614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8A233D7"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B8769"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6ABD9"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B8278"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8F8F5" w14:textId="77777777" w:rsidR="00F9554D" w:rsidRDefault="00F61420">
            <w:pPr>
              <w:pStyle w:val="ProductList-TableBody"/>
              <w:jc w:val="center"/>
            </w:pPr>
            <w:r>
              <w:t>X</w:t>
            </w:r>
          </w:p>
        </w:tc>
      </w:tr>
      <w:tr w:rsidR="00F9554D" w14:paraId="72CE5CBB" w14:textId="77777777">
        <w:tc>
          <w:tcPr>
            <w:tcW w:w="4040" w:type="dxa"/>
            <w:tcBorders>
              <w:top w:val="single" w:sz="4" w:space="0" w:color="000000"/>
              <w:left w:val="single" w:sz="4" w:space="0" w:color="000000"/>
              <w:bottom w:val="single" w:sz="4" w:space="0" w:color="000000"/>
              <w:right w:val="none" w:sz="4" w:space="0" w:color="000000"/>
            </w:tcBorders>
          </w:tcPr>
          <w:p w14:paraId="54D386D4" w14:textId="77777777" w:rsidR="00F9554D" w:rsidRDefault="00F6142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E843F0"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833D01"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84202"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8F6C2"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3F3482" w14:textId="77777777" w:rsidR="00F9554D" w:rsidRDefault="00F9554D">
            <w:pPr>
              <w:pStyle w:val="ProductList-TableBody"/>
              <w:jc w:val="center"/>
            </w:pPr>
          </w:p>
        </w:tc>
      </w:tr>
      <w:tr w:rsidR="00F9554D" w14:paraId="05387CA2" w14:textId="77777777">
        <w:tc>
          <w:tcPr>
            <w:tcW w:w="4040" w:type="dxa"/>
            <w:tcBorders>
              <w:top w:val="single" w:sz="4" w:space="0" w:color="000000"/>
              <w:left w:val="single" w:sz="4" w:space="0" w:color="000000"/>
              <w:bottom w:val="single" w:sz="4" w:space="0" w:color="000000"/>
              <w:right w:val="single" w:sz="4" w:space="0" w:color="000000"/>
            </w:tcBorders>
          </w:tcPr>
          <w:p w14:paraId="71C8555C" w14:textId="77777777" w:rsidR="00F9554D" w:rsidRDefault="00F6142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D7FAC20"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B0B4A"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CCA2E"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53EAC"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21EE8" w14:textId="77777777" w:rsidR="00F9554D" w:rsidRDefault="00F61420">
            <w:pPr>
              <w:pStyle w:val="ProductList-TableBody"/>
              <w:jc w:val="center"/>
            </w:pPr>
            <w:r>
              <w:t>X</w:t>
            </w:r>
          </w:p>
        </w:tc>
      </w:tr>
      <w:tr w:rsidR="00F9554D" w14:paraId="6CB908A3" w14:textId="77777777">
        <w:tc>
          <w:tcPr>
            <w:tcW w:w="4040" w:type="dxa"/>
            <w:tcBorders>
              <w:top w:val="single" w:sz="4" w:space="0" w:color="000000"/>
              <w:left w:val="single" w:sz="4" w:space="0" w:color="000000"/>
              <w:bottom w:val="single" w:sz="4" w:space="0" w:color="000000"/>
              <w:right w:val="single" w:sz="4" w:space="0" w:color="000000"/>
            </w:tcBorders>
          </w:tcPr>
          <w:p w14:paraId="6311F7DD" w14:textId="77777777" w:rsidR="00F9554D" w:rsidRDefault="00F614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5ECF26"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DB3EE"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C841C"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4E710"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10FD3" w14:textId="77777777" w:rsidR="00F9554D" w:rsidRDefault="00F61420">
            <w:pPr>
              <w:pStyle w:val="ProductList-TableBody"/>
              <w:jc w:val="center"/>
            </w:pPr>
            <w:r>
              <w:t>X</w:t>
            </w:r>
          </w:p>
        </w:tc>
      </w:tr>
      <w:tr w:rsidR="00F9554D" w14:paraId="0EDE7109" w14:textId="77777777">
        <w:tc>
          <w:tcPr>
            <w:tcW w:w="4040" w:type="dxa"/>
            <w:tcBorders>
              <w:top w:val="single" w:sz="4" w:space="0" w:color="000000"/>
              <w:left w:val="single" w:sz="4" w:space="0" w:color="000000"/>
              <w:bottom w:val="single" w:sz="4" w:space="0" w:color="000000"/>
              <w:right w:val="none" w:sz="4" w:space="0" w:color="000000"/>
            </w:tcBorders>
          </w:tcPr>
          <w:p w14:paraId="118D4024" w14:textId="77777777" w:rsidR="00F9554D" w:rsidRDefault="00F6142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E26058"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703CE"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79EF25"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D83B47"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66EEA8" w14:textId="77777777" w:rsidR="00F9554D" w:rsidRDefault="00F9554D">
            <w:pPr>
              <w:pStyle w:val="ProductList-TableBody"/>
              <w:jc w:val="center"/>
            </w:pPr>
          </w:p>
        </w:tc>
      </w:tr>
      <w:tr w:rsidR="00F9554D" w14:paraId="0D8C82DA" w14:textId="77777777">
        <w:tc>
          <w:tcPr>
            <w:tcW w:w="4040" w:type="dxa"/>
            <w:tcBorders>
              <w:top w:val="single" w:sz="4" w:space="0" w:color="000000"/>
              <w:left w:val="single" w:sz="4" w:space="0" w:color="000000"/>
              <w:bottom w:val="single" w:sz="4" w:space="0" w:color="000000"/>
              <w:right w:val="single" w:sz="4" w:space="0" w:color="000000"/>
            </w:tcBorders>
          </w:tcPr>
          <w:p w14:paraId="06A31D1F" w14:textId="77777777" w:rsidR="00F9554D" w:rsidRDefault="00F6142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AA0E03D"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763EB"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10D75"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E083C"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ED19F" w14:textId="77777777" w:rsidR="00F9554D" w:rsidRDefault="00F61420">
            <w:pPr>
              <w:pStyle w:val="ProductList-TableBody"/>
              <w:jc w:val="center"/>
            </w:pPr>
            <w:r>
              <w:t>X</w:t>
            </w:r>
          </w:p>
        </w:tc>
      </w:tr>
      <w:tr w:rsidR="00F9554D" w14:paraId="31677DB2" w14:textId="77777777">
        <w:tc>
          <w:tcPr>
            <w:tcW w:w="4040" w:type="dxa"/>
            <w:tcBorders>
              <w:top w:val="single" w:sz="4" w:space="0" w:color="000000"/>
              <w:left w:val="single" w:sz="4" w:space="0" w:color="000000"/>
              <w:bottom w:val="single" w:sz="4" w:space="0" w:color="000000"/>
              <w:right w:val="single" w:sz="4" w:space="0" w:color="000000"/>
            </w:tcBorders>
          </w:tcPr>
          <w:p w14:paraId="6284A09D" w14:textId="77777777" w:rsidR="00F9554D" w:rsidRDefault="00F6142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5129974"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5B8A2"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8C8E3"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F827C"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D969A" w14:textId="77777777" w:rsidR="00F9554D" w:rsidRDefault="00F61420">
            <w:pPr>
              <w:pStyle w:val="ProductList-TableBody"/>
              <w:jc w:val="center"/>
            </w:pPr>
            <w:r>
              <w:t>X</w:t>
            </w:r>
          </w:p>
        </w:tc>
      </w:tr>
      <w:tr w:rsidR="00F9554D" w14:paraId="5761303E" w14:textId="77777777">
        <w:tc>
          <w:tcPr>
            <w:tcW w:w="4040" w:type="dxa"/>
            <w:tcBorders>
              <w:top w:val="single" w:sz="4" w:space="0" w:color="000000"/>
              <w:left w:val="single" w:sz="4" w:space="0" w:color="000000"/>
              <w:bottom w:val="single" w:sz="4" w:space="0" w:color="000000"/>
              <w:right w:val="none" w:sz="4" w:space="0" w:color="000000"/>
            </w:tcBorders>
          </w:tcPr>
          <w:p w14:paraId="6A4DD0C8" w14:textId="77777777" w:rsidR="00F9554D" w:rsidRDefault="00F6142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64F6E8F"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513EFC"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A3DFB"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58D0E0"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52039C" w14:textId="77777777" w:rsidR="00F9554D" w:rsidRDefault="00F9554D">
            <w:pPr>
              <w:pStyle w:val="ProductList-TableBody"/>
              <w:jc w:val="center"/>
            </w:pPr>
          </w:p>
        </w:tc>
      </w:tr>
      <w:tr w:rsidR="00F9554D" w14:paraId="1A63604C" w14:textId="77777777">
        <w:tc>
          <w:tcPr>
            <w:tcW w:w="4040" w:type="dxa"/>
            <w:tcBorders>
              <w:top w:val="single" w:sz="4" w:space="0" w:color="000000"/>
              <w:left w:val="single" w:sz="4" w:space="0" w:color="000000"/>
              <w:bottom w:val="single" w:sz="4" w:space="0" w:color="000000"/>
              <w:right w:val="single" w:sz="4" w:space="0" w:color="000000"/>
            </w:tcBorders>
          </w:tcPr>
          <w:p w14:paraId="468499AF" w14:textId="77777777" w:rsidR="00F9554D" w:rsidRDefault="00F6142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8089C46"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01122"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E07D0"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E94D2"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02977" w14:textId="77777777" w:rsidR="00F9554D" w:rsidRDefault="00F61420">
            <w:pPr>
              <w:pStyle w:val="ProductList-TableBody"/>
              <w:jc w:val="center"/>
            </w:pPr>
            <w:r>
              <w:t>X</w:t>
            </w:r>
          </w:p>
        </w:tc>
      </w:tr>
      <w:tr w:rsidR="00F9554D" w14:paraId="1BBECDC2" w14:textId="77777777">
        <w:tc>
          <w:tcPr>
            <w:tcW w:w="4040" w:type="dxa"/>
            <w:tcBorders>
              <w:top w:val="single" w:sz="4" w:space="0" w:color="000000"/>
              <w:left w:val="single" w:sz="4" w:space="0" w:color="000000"/>
              <w:bottom w:val="single" w:sz="4" w:space="0" w:color="000000"/>
              <w:right w:val="none" w:sz="4" w:space="0" w:color="000000"/>
            </w:tcBorders>
          </w:tcPr>
          <w:p w14:paraId="71720193" w14:textId="77777777" w:rsidR="00F9554D" w:rsidRDefault="00F61420">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3DB3468F"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6B3FE"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53DB29"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B7D1A" w14:textId="77777777" w:rsidR="00F9554D" w:rsidRDefault="00F955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CB13AE" w14:textId="77777777" w:rsidR="00F9554D" w:rsidRDefault="00F9554D">
            <w:pPr>
              <w:pStyle w:val="ProductList-TableBody"/>
              <w:jc w:val="center"/>
            </w:pPr>
          </w:p>
        </w:tc>
      </w:tr>
      <w:tr w:rsidR="00F9554D" w14:paraId="72E7062E" w14:textId="77777777">
        <w:tc>
          <w:tcPr>
            <w:tcW w:w="4040" w:type="dxa"/>
            <w:tcBorders>
              <w:top w:val="single" w:sz="4" w:space="0" w:color="000000"/>
              <w:left w:val="single" w:sz="4" w:space="0" w:color="000000"/>
              <w:bottom w:val="single" w:sz="4" w:space="0" w:color="000000"/>
              <w:right w:val="single" w:sz="4" w:space="0" w:color="000000"/>
            </w:tcBorders>
          </w:tcPr>
          <w:p w14:paraId="01E85343" w14:textId="77777777" w:rsidR="00F9554D" w:rsidRDefault="00F6142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CEE544"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E36D3"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A1452"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A5532"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33CF9" w14:textId="77777777" w:rsidR="00F9554D" w:rsidRDefault="00F61420">
            <w:pPr>
              <w:pStyle w:val="ProductList-TableBody"/>
              <w:jc w:val="center"/>
            </w:pPr>
            <w:r>
              <w:t>X</w:t>
            </w:r>
          </w:p>
        </w:tc>
      </w:tr>
      <w:tr w:rsidR="00F9554D" w14:paraId="18AB8F27" w14:textId="77777777">
        <w:tc>
          <w:tcPr>
            <w:tcW w:w="4040" w:type="dxa"/>
            <w:tcBorders>
              <w:top w:val="single" w:sz="4" w:space="0" w:color="000000"/>
              <w:left w:val="single" w:sz="4" w:space="0" w:color="000000"/>
              <w:bottom w:val="single" w:sz="4" w:space="0" w:color="000000"/>
              <w:right w:val="single" w:sz="4" w:space="0" w:color="000000"/>
            </w:tcBorders>
          </w:tcPr>
          <w:p w14:paraId="23E4F7DE" w14:textId="77777777" w:rsidR="00F9554D" w:rsidRDefault="00F6142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05BB85"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795D0"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B24C1"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FDD1F0"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BA527" w14:textId="77777777" w:rsidR="00F9554D" w:rsidRDefault="00F61420">
            <w:pPr>
              <w:pStyle w:val="ProductList-TableBody"/>
              <w:jc w:val="center"/>
            </w:pPr>
            <w:r>
              <w:t>X</w:t>
            </w:r>
          </w:p>
        </w:tc>
      </w:tr>
      <w:tr w:rsidR="00F9554D" w14:paraId="68AAE40A" w14:textId="77777777">
        <w:tc>
          <w:tcPr>
            <w:tcW w:w="4040" w:type="dxa"/>
            <w:tcBorders>
              <w:top w:val="single" w:sz="4" w:space="0" w:color="000000"/>
              <w:left w:val="single" w:sz="4" w:space="0" w:color="000000"/>
              <w:bottom w:val="single" w:sz="4" w:space="0" w:color="000000"/>
              <w:right w:val="single" w:sz="4" w:space="0" w:color="000000"/>
            </w:tcBorders>
          </w:tcPr>
          <w:p w14:paraId="089F97AC" w14:textId="77777777" w:rsidR="00F9554D" w:rsidRDefault="00F6142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8A666A"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87F4E7"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B40A0"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AF399"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FF445" w14:textId="77777777" w:rsidR="00F9554D" w:rsidRDefault="00F61420">
            <w:pPr>
              <w:pStyle w:val="ProductList-TableBody"/>
              <w:jc w:val="center"/>
            </w:pPr>
            <w:r>
              <w:t>X</w:t>
            </w:r>
          </w:p>
        </w:tc>
      </w:tr>
      <w:tr w:rsidR="00F9554D" w14:paraId="04A68647" w14:textId="77777777">
        <w:tc>
          <w:tcPr>
            <w:tcW w:w="4040" w:type="dxa"/>
            <w:tcBorders>
              <w:top w:val="single" w:sz="4" w:space="0" w:color="000000"/>
              <w:left w:val="single" w:sz="4" w:space="0" w:color="000000"/>
              <w:bottom w:val="single" w:sz="4" w:space="0" w:color="000000"/>
              <w:right w:val="single" w:sz="4" w:space="0" w:color="000000"/>
            </w:tcBorders>
          </w:tcPr>
          <w:p w14:paraId="7EFB3FD3" w14:textId="77777777" w:rsidR="00F9554D" w:rsidRDefault="00F6142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CC8CF3"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7ED2A"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24883"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4A4C7"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2424E" w14:textId="77777777" w:rsidR="00F9554D" w:rsidRDefault="00F61420">
            <w:pPr>
              <w:pStyle w:val="ProductList-TableBody"/>
              <w:jc w:val="center"/>
            </w:pPr>
            <w:r>
              <w:t>X</w:t>
            </w:r>
          </w:p>
        </w:tc>
      </w:tr>
      <w:tr w:rsidR="00F9554D" w14:paraId="0DE31BB5" w14:textId="77777777">
        <w:tc>
          <w:tcPr>
            <w:tcW w:w="4040" w:type="dxa"/>
            <w:tcBorders>
              <w:top w:val="single" w:sz="4" w:space="0" w:color="000000"/>
              <w:left w:val="single" w:sz="4" w:space="0" w:color="000000"/>
              <w:bottom w:val="single" w:sz="4" w:space="0" w:color="000000"/>
              <w:right w:val="single" w:sz="4" w:space="0" w:color="000000"/>
            </w:tcBorders>
          </w:tcPr>
          <w:p w14:paraId="037A0067" w14:textId="77777777" w:rsidR="00F9554D" w:rsidRDefault="00F6142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6E2224"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0BE27"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BE0C4"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AB01F"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364E9" w14:textId="77777777" w:rsidR="00F9554D" w:rsidRDefault="00F61420">
            <w:pPr>
              <w:pStyle w:val="ProductList-TableBody"/>
              <w:jc w:val="center"/>
            </w:pPr>
            <w:r>
              <w:t>X</w:t>
            </w:r>
          </w:p>
        </w:tc>
      </w:tr>
      <w:tr w:rsidR="00F9554D" w14:paraId="47C17F45" w14:textId="77777777">
        <w:tc>
          <w:tcPr>
            <w:tcW w:w="4040" w:type="dxa"/>
            <w:tcBorders>
              <w:top w:val="single" w:sz="4" w:space="0" w:color="000000"/>
              <w:left w:val="single" w:sz="4" w:space="0" w:color="000000"/>
              <w:bottom w:val="single" w:sz="4" w:space="0" w:color="000000"/>
              <w:right w:val="single" w:sz="4" w:space="0" w:color="000000"/>
            </w:tcBorders>
          </w:tcPr>
          <w:p w14:paraId="5CAAB928" w14:textId="77777777" w:rsidR="00F9554D" w:rsidRDefault="00F6142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8E1B89"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30EBE"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95CCC" w14:textId="77777777" w:rsidR="00F9554D" w:rsidRDefault="00F614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9ECC7" w14:textId="77777777" w:rsidR="00F9554D" w:rsidRDefault="00F955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D72FF" w14:textId="77777777" w:rsidR="00F9554D" w:rsidRDefault="00F61420">
            <w:pPr>
              <w:pStyle w:val="ProductList-TableBody"/>
              <w:jc w:val="center"/>
            </w:pPr>
            <w:r>
              <w:t>X</w:t>
            </w:r>
          </w:p>
        </w:tc>
      </w:tr>
    </w:tbl>
    <w:p w14:paraId="653C63B7" w14:textId="77777777" w:rsidR="00F9554D" w:rsidRDefault="00F61420">
      <w:pPr>
        <w:pStyle w:val="ProductList-BodyIndented"/>
      </w:pPr>
      <w:r>
        <w:rPr>
          <w:i/>
          <w:vertAlign w:val="superscript"/>
        </w:rPr>
        <w:t>1</w:t>
      </w:r>
      <w:r>
        <w:rPr>
          <w:i/>
        </w:rPr>
        <w:t xml:space="preserve">Gäller även för kvalificerade enheter som erhållits genom fusion eller förvärv </w:t>
      </w:r>
    </w:p>
    <w:p w14:paraId="58CA41AA" w14:textId="77777777" w:rsidR="00F9554D" w:rsidRDefault="00F61420">
      <w:pPr>
        <w:pStyle w:val="ProductList-BodyIndented"/>
      </w:pPr>
      <w:r>
        <w:rPr>
          <w:i/>
          <w:vertAlign w:val="superscript"/>
        </w:rPr>
        <w:t>2</w:t>
      </w:r>
      <w:r>
        <w:rPr>
          <w:i/>
        </w:rPr>
        <w:t xml:space="preserve">macOS måste vara förinstallerat av den behöriga tillverkaren före den ursprungliga försäljningen av enheten. </w:t>
      </w:r>
    </w:p>
    <w:p w14:paraId="6245FCF5" w14:textId="77777777" w:rsidR="00F9554D" w:rsidRDefault="00F9554D">
      <w:pPr>
        <w:pStyle w:val="ProductList-BodyIndented"/>
      </w:pPr>
    </w:p>
    <w:p w14:paraId="320639EB" w14:textId="77777777" w:rsidR="00F9554D" w:rsidRDefault="00F61420">
      <w:pPr>
        <w:pStyle w:val="ProductList-SubClauseHeading"/>
        <w:outlineLvl w:val="5"/>
      </w:pPr>
      <w:r>
        <w:t>2.2.3 Kvalificerande OS med begränsad användning – licenser per enhet</w:t>
      </w:r>
    </w:p>
    <w:p w14:paraId="33E8A9F7" w14:textId="77777777" w:rsidR="00F9554D" w:rsidRDefault="00F9554D">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F9554D" w14:paraId="0D5FB3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CD280B" w14:textId="77777777" w:rsidR="00F9554D" w:rsidRDefault="00F61420">
            <w:pPr>
              <w:pStyle w:val="ProductList-TableBody"/>
            </w:pPr>
            <w:r>
              <w:rPr>
                <w:color w:val="FFFFFF"/>
              </w:rPr>
              <w:lastRenderedPageBreak/>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861A7D" w14:textId="77777777" w:rsidR="00F9554D" w:rsidRDefault="00F61420">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B32E36" w14:textId="77777777" w:rsidR="00F9554D" w:rsidRDefault="00F61420">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00B0BF" w14:textId="77777777" w:rsidR="00F9554D" w:rsidRDefault="00F6142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897524" w14:textId="77777777" w:rsidR="00F9554D" w:rsidRDefault="00F61420">
            <w:pPr>
              <w:pStyle w:val="ProductList-TableBody"/>
              <w:jc w:val="center"/>
            </w:pPr>
            <w:r>
              <w:rPr>
                <w:color w:val="FFFFFF"/>
              </w:rPr>
              <w:t>Akademiskt och välgörenhet</w:t>
            </w:r>
          </w:p>
        </w:tc>
      </w:tr>
      <w:tr w:rsidR="00F9554D" w14:paraId="036B1BF1" w14:textId="77777777">
        <w:tc>
          <w:tcPr>
            <w:tcW w:w="4660" w:type="dxa"/>
            <w:tcBorders>
              <w:top w:val="single" w:sz="4" w:space="0" w:color="000000"/>
              <w:left w:val="single" w:sz="4" w:space="0" w:color="000000"/>
              <w:bottom w:val="single" w:sz="4" w:space="0" w:color="000000"/>
              <w:right w:val="single" w:sz="4" w:space="0" w:color="000000"/>
            </w:tcBorders>
          </w:tcPr>
          <w:p w14:paraId="2B69C208" w14:textId="77777777" w:rsidR="00F9554D" w:rsidRDefault="00F61420">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4569FA"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FF50B8"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885D3"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C2C779" w14:textId="77777777" w:rsidR="00F9554D" w:rsidRDefault="00F61420">
            <w:pPr>
              <w:pStyle w:val="ProductList-TableBody"/>
              <w:jc w:val="center"/>
            </w:pPr>
            <w:r>
              <w:t>X</w:t>
            </w:r>
          </w:p>
        </w:tc>
      </w:tr>
      <w:tr w:rsidR="00F9554D" w14:paraId="007159D2" w14:textId="77777777">
        <w:tc>
          <w:tcPr>
            <w:tcW w:w="4660" w:type="dxa"/>
            <w:tcBorders>
              <w:top w:val="single" w:sz="4" w:space="0" w:color="000000"/>
              <w:left w:val="single" w:sz="4" w:space="0" w:color="000000"/>
              <w:bottom w:val="single" w:sz="4" w:space="0" w:color="000000"/>
              <w:right w:val="single" w:sz="4" w:space="0" w:color="000000"/>
            </w:tcBorders>
          </w:tcPr>
          <w:p w14:paraId="3F1B9BC2" w14:textId="77777777" w:rsidR="00F9554D" w:rsidRDefault="00F61420">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32597"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5C99A"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3F82E"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D4D160" w14:textId="77777777" w:rsidR="00F9554D" w:rsidRDefault="00F61420">
            <w:pPr>
              <w:pStyle w:val="ProductList-TableBody"/>
              <w:jc w:val="center"/>
            </w:pPr>
            <w:r>
              <w:t>X</w:t>
            </w:r>
          </w:p>
        </w:tc>
      </w:tr>
      <w:tr w:rsidR="00F9554D" w14:paraId="7AF3A724" w14:textId="77777777">
        <w:tc>
          <w:tcPr>
            <w:tcW w:w="4660" w:type="dxa"/>
            <w:tcBorders>
              <w:top w:val="single" w:sz="4" w:space="0" w:color="000000"/>
              <w:left w:val="single" w:sz="4" w:space="0" w:color="000000"/>
              <w:bottom w:val="single" w:sz="4" w:space="0" w:color="000000"/>
              <w:right w:val="single" w:sz="4" w:space="0" w:color="000000"/>
            </w:tcBorders>
          </w:tcPr>
          <w:p w14:paraId="178F9034" w14:textId="77777777" w:rsidR="00F9554D" w:rsidRDefault="00F6142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9BD63B"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769BBE"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41A575"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7566BF" w14:textId="77777777" w:rsidR="00F9554D" w:rsidRDefault="00F61420">
            <w:pPr>
              <w:pStyle w:val="ProductList-TableBody"/>
              <w:jc w:val="center"/>
            </w:pPr>
            <w:r>
              <w:t>X</w:t>
            </w:r>
          </w:p>
        </w:tc>
      </w:tr>
      <w:tr w:rsidR="00F9554D" w14:paraId="58706EFC" w14:textId="77777777">
        <w:tc>
          <w:tcPr>
            <w:tcW w:w="4660" w:type="dxa"/>
            <w:tcBorders>
              <w:top w:val="single" w:sz="4" w:space="0" w:color="000000"/>
              <w:left w:val="single" w:sz="4" w:space="0" w:color="000000"/>
              <w:bottom w:val="single" w:sz="4" w:space="0" w:color="000000"/>
              <w:right w:val="single" w:sz="4" w:space="0" w:color="000000"/>
            </w:tcBorders>
          </w:tcPr>
          <w:p w14:paraId="706016A6" w14:textId="77777777" w:rsidR="00F9554D" w:rsidRDefault="00F6142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51C0D6"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FA630"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74E1C"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FC7DBD" w14:textId="77777777" w:rsidR="00F9554D" w:rsidRDefault="00F61420">
            <w:pPr>
              <w:pStyle w:val="ProductList-TableBody"/>
              <w:jc w:val="center"/>
            </w:pPr>
            <w:r>
              <w:t>X</w:t>
            </w:r>
          </w:p>
        </w:tc>
      </w:tr>
      <w:tr w:rsidR="00F9554D" w14:paraId="576C228E" w14:textId="77777777">
        <w:tc>
          <w:tcPr>
            <w:tcW w:w="4660" w:type="dxa"/>
            <w:tcBorders>
              <w:top w:val="single" w:sz="4" w:space="0" w:color="000000"/>
              <w:left w:val="single" w:sz="4" w:space="0" w:color="000000"/>
              <w:bottom w:val="single" w:sz="4" w:space="0" w:color="000000"/>
              <w:right w:val="single" w:sz="4" w:space="0" w:color="000000"/>
            </w:tcBorders>
          </w:tcPr>
          <w:p w14:paraId="6C5EA3A5" w14:textId="77777777" w:rsidR="00F9554D" w:rsidRDefault="00F6142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B8D294"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731EF5"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75068"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54707D" w14:textId="77777777" w:rsidR="00F9554D" w:rsidRDefault="00F61420">
            <w:pPr>
              <w:pStyle w:val="ProductList-TableBody"/>
              <w:jc w:val="center"/>
            </w:pPr>
            <w:r>
              <w:t>X</w:t>
            </w:r>
          </w:p>
        </w:tc>
      </w:tr>
      <w:tr w:rsidR="00F9554D" w14:paraId="0D6243FC" w14:textId="77777777">
        <w:tc>
          <w:tcPr>
            <w:tcW w:w="4660" w:type="dxa"/>
            <w:tcBorders>
              <w:top w:val="single" w:sz="4" w:space="0" w:color="000000"/>
              <w:left w:val="single" w:sz="4" w:space="0" w:color="000000"/>
              <w:bottom w:val="single" w:sz="4" w:space="0" w:color="000000"/>
              <w:right w:val="single" w:sz="4" w:space="0" w:color="000000"/>
            </w:tcBorders>
          </w:tcPr>
          <w:p w14:paraId="6A7695CC" w14:textId="77777777" w:rsidR="00F9554D" w:rsidRDefault="00F6142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5DA8BF"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F87F8"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0141A"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00F93" w14:textId="77777777" w:rsidR="00F9554D" w:rsidRDefault="00F61420">
            <w:pPr>
              <w:pStyle w:val="ProductList-TableBody"/>
              <w:jc w:val="center"/>
            </w:pPr>
            <w:r>
              <w:t>X</w:t>
            </w:r>
          </w:p>
        </w:tc>
      </w:tr>
      <w:tr w:rsidR="00F9554D" w14:paraId="3684809A" w14:textId="77777777">
        <w:tc>
          <w:tcPr>
            <w:tcW w:w="4660" w:type="dxa"/>
            <w:tcBorders>
              <w:top w:val="single" w:sz="4" w:space="0" w:color="000000"/>
              <w:left w:val="single" w:sz="4" w:space="0" w:color="000000"/>
              <w:bottom w:val="single" w:sz="4" w:space="0" w:color="000000"/>
              <w:right w:val="single" w:sz="4" w:space="0" w:color="000000"/>
            </w:tcBorders>
          </w:tcPr>
          <w:p w14:paraId="0DD6DC43" w14:textId="77777777" w:rsidR="00F9554D" w:rsidRDefault="00F614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CCB549"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354CF"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9783D"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B6C3DC" w14:textId="77777777" w:rsidR="00F9554D" w:rsidRDefault="00F61420">
            <w:pPr>
              <w:pStyle w:val="ProductList-TableBody"/>
              <w:jc w:val="center"/>
            </w:pPr>
            <w:r>
              <w:t>X</w:t>
            </w:r>
          </w:p>
        </w:tc>
      </w:tr>
      <w:tr w:rsidR="00F9554D" w14:paraId="25C2A080" w14:textId="77777777">
        <w:tc>
          <w:tcPr>
            <w:tcW w:w="4660" w:type="dxa"/>
            <w:tcBorders>
              <w:top w:val="single" w:sz="4" w:space="0" w:color="000000"/>
              <w:left w:val="single" w:sz="4" w:space="0" w:color="000000"/>
              <w:bottom w:val="single" w:sz="4" w:space="0" w:color="000000"/>
              <w:right w:val="single" w:sz="4" w:space="0" w:color="000000"/>
            </w:tcBorders>
          </w:tcPr>
          <w:p w14:paraId="144657D5" w14:textId="77777777" w:rsidR="00F9554D" w:rsidRDefault="00F6142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A44F95"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8DF2B9"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59D1D"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894FAE" w14:textId="77777777" w:rsidR="00F9554D" w:rsidRDefault="00F61420">
            <w:pPr>
              <w:pStyle w:val="ProductList-TableBody"/>
              <w:jc w:val="center"/>
            </w:pPr>
            <w:r>
              <w:t>X</w:t>
            </w:r>
          </w:p>
        </w:tc>
      </w:tr>
      <w:tr w:rsidR="00F9554D" w14:paraId="3FA98E39" w14:textId="77777777">
        <w:tc>
          <w:tcPr>
            <w:tcW w:w="4660" w:type="dxa"/>
            <w:tcBorders>
              <w:top w:val="single" w:sz="4" w:space="0" w:color="000000"/>
              <w:left w:val="single" w:sz="4" w:space="0" w:color="000000"/>
              <w:bottom w:val="single" w:sz="4" w:space="0" w:color="000000"/>
              <w:right w:val="single" w:sz="4" w:space="0" w:color="000000"/>
            </w:tcBorders>
          </w:tcPr>
          <w:p w14:paraId="3694239F" w14:textId="77777777" w:rsidR="00F9554D" w:rsidRDefault="00F6142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274B6C"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856512"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8340AD"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54FE39" w14:textId="77777777" w:rsidR="00F9554D" w:rsidRDefault="00F61420">
            <w:pPr>
              <w:pStyle w:val="ProductList-TableBody"/>
              <w:jc w:val="center"/>
            </w:pPr>
            <w:r>
              <w:t>X</w:t>
            </w:r>
          </w:p>
        </w:tc>
      </w:tr>
      <w:tr w:rsidR="00F9554D" w14:paraId="2C0EB589" w14:textId="77777777">
        <w:tc>
          <w:tcPr>
            <w:tcW w:w="4660" w:type="dxa"/>
            <w:tcBorders>
              <w:top w:val="single" w:sz="4" w:space="0" w:color="000000"/>
              <w:left w:val="single" w:sz="4" w:space="0" w:color="000000"/>
              <w:bottom w:val="single" w:sz="4" w:space="0" w:color="000000"/>
              <w:right w:val="single" w:sz="4" w:space="0" w:color="000000"/>
            </w:tcBorders>
          </w:tcPr>
          <w:p w14:paraId="66C1FF6A" w14:textId="77777777" w:rsidR="00F9554D" w:rsidRDefault="00F6142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707620"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083B0" w14:textId="77777777" w:rsidR="00F9554D" w:rsidRDefault="00F955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8DD84" w14:textId="77777777" w:rsidR="00F9554D" w:rsidRDefault="00F614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D6DDFA" w14:textId="77777777" w:rsidR="00F9554D" w:rsidRDefault="00F61420">
            <w:pPr>
              <w:pStyle w:val="ProductList-TableBody"/>
              <w:jc w:val="center"/>
            </w:pPr>
            <w:r>
              <w:t>X</w:t>
            </w:r>
          </w:p>
        </w:tc>
      </w:tr>
    </w:tbl>
    <w:p w14:paraId="4B570A08" w14:textId="77777777" w:rsidR="00F9554D" w:rsidRDefault="00F61420">
      <w:pPr>
        <w:pStyle w:val="ProductList-BodyIndented"/>
      </w:pPr>
      <w:r>
        <w:rPr>
          <w:i/>
          <w:vertAlign w:val="superscript"/>
        </w:rPr>
        <w:t>1</w:t>
      </w:r>
      <w:r>
        <w:rPr>
          <w:i/>
        </w:rPr>
        <w:t xml:space="preserve">Gäller även för kvalificerade enheter som erhållits genom fusion eller förvärv </w:t>
      </w:r>
    </w:p>
    <w:p w14:paraId="6528B6C3" w14:textId="77777777" w:rsidR="00F9554D" w:rsidRDefault="00F9554D">
      <w:pPr>
        <w:pStyle w:val="ProductList-BodyIndented"/>
      </w:pPr>
    </w:p>
    <w:p w14:paraId="65F83938" w14:textId="77777777" w:rsidR="00F9554D" w:rsidRDefault="00F61420">
      <w:pPr>
        <w:pStyle w:val="ProductList-BodyIndented"/>
      </w:pPr>
      <w:r>
        <w:rPr>
          <w:b/>
        </w:rPr>
        <w:t>2.2.3.1 Kvalificerande operativsystem med begränsad användning</w:t>
      </w:r>
    </w:p>
    <w:p w14:paraId="7EB80623" w14:textId="77777777" w:rsidR="00F9554D" w:rsidRDefault="00F61420">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74D06306" w14:textId="77777777" w:rsidR="00F9554D" w:rsidRDefault="00F9554D">
      <w:pPr>
        <w:pStyle w:val="ProductList-BodyIndented"/>
      </w:pPr>
    </w:p>
    <w:p w14:paraId="7973D630" w14:textId="77777777" w:rsidR="00F9554D" w:rsidRDefault="00F61420">
      <w:pPr>
        <w:pStyle w:val="ProductList-BodyIndented"/>
      </w:pPr>
      <w:r>
        <w:rPr>
          <w:b/>
        </w:rPr>
        <w:t>2.2.3.2 Köpbegränsning av Software Assurance för kvalificerande operativsystem med begränsad användning</w:t>
      </w:r>
    </w:p>
    <w:p w14:paraId="6BECD6C3" w14:textId="77777777" w:rsidR="00F9554D" w:rsidRDefault="00F61420">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77F7E342" w14:textId="77777777" w:rsidR="00F9554D" w:rsidRDefault="00F9554D">
      <w:pPr>
        <w:pStyle w:val="ProductList-BodyIndented"/>
      </w:pPr>
    </w:p>
    <w:p w14:paraId="7BD654E2" w14:textId="77777777" w:rsidR="00F9554D" w:rsidRDefault="00F61420">
      <w:pPr>
        <w:pStyle w:val="ProductList-ClauseHeading"/>
        <w:outlineLvl w:val="4"/>
      </w:pPr>
      <w:r>
        <w:t>2.3 Blanda licenser per användare och per enhet på Enterprise-registreringar</w:t>
      </w:r>
    </w:p>
    <w:p w14:paraId="68835052" w14:textId="77777777" w:rsidR="00F9554D" w:rsidRDefault="00F61420">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10AD3B20" w14:textId="77777777" w:rsidR="00F9554D" w:rsidRDefault="00F9554D">
      <w:pPr>
        <w:pStyle w:val="ProductList-Body"/>
      </w:pPr>
    </w:p>
    <w:p w14:paraId="60C1EC3A" w14:textId="77777777" w:rsidR="00F9554D" w:rsidRDefault="00F61420">
      <w:pPr>
        <w:pStyle w:val="ProductList-ClauseHeading"/>
        <w:outlineLvl w:val="4"/>
      </w:pPr>
      <w:r>
        <w:t>2.4 Versionslösa Windows Pro/Enterprise-uppgraderingar för Folkrepubliken Kina</w:t>
      </w:r>
    </w:p>
    <w:p w14:paraId="0A90505B" w14:textId="77777777" w:rsidR="00F9554D" w:rsidRDefault="00F61420">
      <w:pPr>
        <w:pStyle w:val="ProductList-Body"/>
      </w:pPr>
      <w:r>
        <w:t xml:space="preserve">Versionslösa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5D675A05" w14:textId="77777777" w:rsidR="00F9554D" w:rsidRDefault="00F9554D">
      <w:pPr>
        <w:pStyle w:val="ProductList-Body"/>
      </w:pPr>
    </w:p>
    <w:p w14:paraId="60F55D09" w14:textId="77777777" w:rsidR="00F9554D" w:rsidRDefault="00F61420">
      <w:pPr>
        <w:pStyle w:val="ProductList-ClauseHeading"/>
        <w:outlineLvl w:val="4"/>
      </w:pPr>
      <w:r>
        <w:t>2.5 Tredje mans re-imaging</w:t>
      </w:r>
    </w:p>
    <w:p w14:paraId="3FFF1FB3" w14:textId="77777777" w:rsidR="00F9554D" w:rsidRDefault="00F61420">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396FF26A" w14:textId="77777777" w:rsidR="00F9554D" w:rsidRDefault="00F9554D">
      <w:pPr>
        <w:pStyle w:val="ProductList-Body"/>
      </w:pPr>
    </w:p>
    <w:p w14:paraId="16B3A4ED" w14:textId="77777777" w:rsidR="00F9554D" w:rsidRDefault="00F61420">
      <w:pPr>
        <w:pStyle w:val="ProductList-ClauseHeading"/>
        <w:outlineLvl w:val="4"/>
      </w:pPr>
      <w:r>
        <w:t>2.6 Regionala Fullgörelsealternativ</w:t>
      </w:r>
    </w:p>
    <w:p w14:paraId="04CAD877" w14:textId="77777777" w:rsidR="00F9554D" w:rsidRDefault="00F61420">
      <w:pPr>
        <w:pStyle w:val="ProductList-SubClauseHeading"/>
        <w:outlineLvl w:val="5"/>
      </w:pPr>
      <w:r>
        <w:t>2.6.1 Windows KN-utgåvor</w:t>
      </w:r>
    </w:p>
    <w:p w14:paraId="74DF01D4" w14:textId="77777777" w:rsidR="00F9554D" w:rsidRDefault="00F61420">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2A560F7D" w14:textId="77777777" w:rsidR="00F9554D" w:rsidRDefault="00F9554D">
      <w:pPr>
        <w:pStyle w:val="ProductList-BodyIndented"/>
      </w:pPr>
    </w:p>
    <w:p w14:paraId="429CF06C" w14:textId="77777777" w:rsidR="00F9554D" w:rsidRDefault="00F61420">
      <w:pPr>
        <w:pStyle w:val="ProductList-SubClauseHeading"/>
        <w:outlineLvl w:val="5"/>
      </w:pPr>
      <w:r>
        <w:t>2.6.2 Windows N-utgåvor (ej med Windows Media Player)</w:t>
      </w:r>
    </w:p>
    <w:p w14:paraId="19C03A0D" w14:textId="77777777" w:rsidR="00F9554D" w:rsidRDefault="00F61420">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7E7FBDE4" w14:textId="77777777" w:rsidR="00F9554D" w:rsidRDefault="00F9554D">
      <w:pPr>
        <w:pStyle w:val="ProductList-BodyIndented"/>
      </w:pPr>
    </w:p>
    <w:p w14:paraId="05A4C460" w14:textId="77777777" w:rsidR="00F9554D" w:rsidRDefault="00F61420">
      <w:pPr>
        <w:pStyle w:val="ProductList-ClauseHeading"/>
        <w:outlineLvl w:val="4"/>
      </w:pPr>
      <w:r>
        <w:t>2.7 Windows Embedded 8 Standard Enterprise-paket</w:t>
      </w:r>
    </w:p>
    <w:p w14:paraId="1D0E43C2" w14:textId="77777777" w:rsidR="00F9554D" w:rsidRDefault="00F61420">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474A3BBF" w14:textId="77777777" w:rsidR="00F9554D" w:rsidRDefault="00F9554D">
      <w:pPr>
        <w:pStyle w:val="ProductList-Body"/>
      </w:pPr>
    </w:p>
    <w:p w14:paraId="05E2F92A" w14:textId="77777777" w:rsidR="00F9554D" w:rsidRDefault="00F61420">
      <w:pPr>
        <w:pStyle w:val="ProductList-ClauseHeading"/>
        <w:outlineLvl w:val="4"/>
      </w:pPr>
      <w:r>
        <w:t>2.8 Köpbehörighet för uppgradering av Windows 10 Home till Pro för Microsoft 365 Business.</w:t>
      </w:r>
    </w:p>
    <w:p w14:paraId="6F7D6D83" w14:textId="77777777" w:rsidR="00F9554D" w:rsidRDefault="00F61420">
      <w:pPr>
        <w:pStyle w:val="ProductList-Body"/>
      </w:pPr>
      <w:r>
        <w:t xml:space="preserve">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w:t>
      </w:r>
      <w:r>
        <w:lastRenderedPageBreak/>
        <w:t>av avsnitt 2.2 Kvalificerande operativsystem, får kunden installera uppgraderingen från Windows 10 Home till Pro för Microsoft 365 Business-programvara på enheter licensierade för Windows Home version 7 eller senare.</w:t>
      </w:r>
    </w:p>
    <w:p w14:paraId="39DF2FB4" w14:textId="77777777" w:rsidR="00F9554D" w:rsidRDefault="00F9554D">
      <w:pPr>
        <w:pStyle w:val="ProductList-Body"/>
      </w:pPr>
    </w:p>
    <w:p w14:paraId="4235E2A2" w14:textId="77777777" w:rsidR="00F9554D" w:rsidRDefault="00F61420">
      <w:pPr>
        <w:pStyle w:val="ProductList-ClauseHeading"/>
        <w:outlineLvl w:val="4"/>
      </w:pPr>
      <w:r>
        <w:t>2.9 Köpbehörighet för Windows 10 Home to Pro Right Licensing för E3/E5</w:t>
      </w:r>
    </w:p>
    <w:p w14:paraId="28443D51" w14:textId="77777777" w:rsidR="00F9554D" w:rsidRDefault="00F61420">
      <w:pPr>
        <w:pStyle w:val="ProductList-SubClauseHeading"/>
        <w:outlineLvl w:val="5"/>
      </w:pPr>
      <w:r>
        <w:t>2.9.1 Förutsättningar</w:t>
      </w:r>
    </w:p>
    <w:p w14:paraId="5CF10572" w14:textId="77777777" w:rsidR="00F9554D" w:rsidRDefault="00F61420">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256AC906" w14:textId="77777777" w:rsidR="00F9554D" w:rsidRDefault="00F61420" w:rsidP="00F61420">
      <w:pPr>
        <w:pStyle w:val="ProductList-Bullet"/>
        <w:numPr>
          <w:ilvl w:val="1"/>
          <w:numId w:val="23"/>
        </w:numPr>
      </w:pPr>
      <w:r>
        <w:t>Windows 10 Enterprise E3 per enhet med aktiv SA</w:t>
      </w:r>
    </w:p>
    <w:p w14:paraId="0CAEA028" w14:textId="77777777" w:rsidR="00F9554D" w:rsidRDefault="00F61420" w:rsidP="00F61420">
      <w:pPr>
        <w:pStyle w:val="ProductList-Bullet"/>
        <w:numPr>
          <w:ilvl w:val="1"/>
          <w:numId w:val="23"/>
        </w:numPr>
      </w:pPr>
      <w:r>
        <w:t>Windows 10 Enterprise E3/E5 SLs</w:t>
      </w:r>
    </w:p>
    <w:p w14:paraId="2242E21E" w14:textId="77777777" w:rsidR="00F9554D" w:rsidRDefault="00F9554D">
      <w:pPr>
        <w:pStyle w:val="ProductList-BodyIndented"/>
      </w:pPr>
    </w:p>
    <w:p w14:paraId="7AE96C97" w14:textId="77777777" w:rsidR="00F9554D" w:rsidRDefault="00F61420">
      <w:pPr>
        <w:pStyle w:val="ProductList-SubClauseHeading"/>
        <w:outlineLvl w:val="5"/>
      </w:pPr>
      <w:r>
        <w:t>2.9.2 Minsta inköpskrav</w:t>
      </w:r>
    </w:p>
    <w:p w14:paraId="67F7D8EF" w14:textId="77777777" w:rsidR="00F9554D" w:rsidRDefault="00F61420">
      <w:pPr>
        <w:pStyle w:val="ProductList-BodyIndented"/>
      </w:pPr>
      <w:r>
        <w:t>Windows 10 Home to Pro Right-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2A4A413C" w14:textId="77777777" w:rsidR="00F9554D" w:rsidRDefault="00F61420" w:rsidP="00F61420">
      <w:pPr>
        <w:pStyle w:val="ProductList-Bullet"/>
        <w:numPr>
          <w:ilvl w:val="1"/>
          <w:numId w:val="24"/>
        </w:numPr>
      </w:pPr>
      <w:r>
        <w:t>Är licensierad med Windows 10 Enterprise per enhet</w:t>
      </w:r>
    </w:p>
    <w:p w14:paraId="7DB570A9" w14:textId="77777777" w:rsidR="00F9554D" w:rsidRDefault="00F61420" w:rsidP="00F61420">
      <w:pPr>
        <w:pStyle w:val="ProductList-Bullet"/>
        <w:numPr>
          <w:ilvl w:val="1"/>
          <w:numId w:val="24"/>
        </w:numPr>
      </w:pPr>
      <w:r>
        <w:t>På vilken Pro eller Enterprise är installerat och används av en användare som licensierats för Windows 10 Enterprise E3/E5</w:t>
      </w:r>
    </w:p>
    <w:p w14:paraId="34B009BE" w14:textId="77777777" w:rsidR="00F9554D" w:rsidRDefault="00F9554D">
      <w:pPr>
        <w:pStyle w:val="ProductList-BodyIndented"/>
      </w:pPr>
    </w:p>
    <w:p w14:paraId="60728BB9" w14:textId="77777777" w:rsidR="00F9554D" w:rsidRDefault="00F61420">
      <w:pPr>
        <w:pStyle w:val="ProductList-SubClauseHeading"/>
        <w:outlineLvl w:val="5"/>
      </w:pPr>
      <w:r>
        <w:t>2.9.3 licensrestriktioner</w:t>
      </w:r>
    </w:p>
    <w:p w14:paraId="25671FE9" w14:textId="77777777" w:rsidR="00F9554D" w:rsidRDefault="00F61420">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003FF01C" w14:textId="77777777" w:rsidR="00F9554D" w:rsidRDefault="00F9554D">
      <w:pPr>
        <w:pStyle w:val="ProductList-BodyIndented"/>
      </w:pPr>
    </w:p>
    <w:p w14:paraId="2FEB1A12" w14:textId="77777777" w:rsidR="00F9554D" w:rsidRDefault="00F61420">
      <w:pPr>
        <w:pStyle w:val="ProductList-ClauseHeading"/>
        <w:outlineLvl w:val="4"/>
      </w:pPr>
      <w:r>
        <w:t>2.10 Automatiska uppdateringar</w:t>
      </w:r>
    </w:p>
    <w:p w14:paraId="6953EB58" w14:textId="77777777" w:rsidR="00F9554D" w:rsidRDefault="00F61420">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53789025" w14:textId="77777777" w:rsidR="00F9554D" w:rsidRDefault="00F9554D">
      <w:pPr>
        <w:pStyle w:val="ProductList-Body"/>
      </w:pPr>
    </w:p>
    <w:p w14:paraId="533EBAF9" w14:textId="77777777" w:rsidR="00F9554D" w:rsidRDefault="00F61420">
      <w:pPr>
        <w:pStyle w:val="ProductList-ClauseHeading"/>
        <w:outlineLvl w:val="4"/>
      </w:pPr>
      <w:r>
        <w:t>2.11 Akademiska program och välgörenhetsprogram</w:t>
      </w:r>
    </w:p>
    <w:p w14:paraId="2897D300" w14:textId="77777777" w:rsidR="00F9554D" w:rsidRDefault="00F61420">
      <w:pPr>
        <w:pStyle w:val="ProductList-SubClauseHeading"/>
        <w:outlineLvl w:val="5"/>
      </w:pPr>
      <w:r>
        <w:t>2.11.1 Licenstilldelning</w:t>
      </w:r>
    </w:p>
    <w:p w14:paraId="63867A18" w14:textId="77777777" w:rsidR="00F9554D" w:rsidRDefault="00F61420">
      <w:pPr>
        <w:pStyle w:val="ProductList-BodyIndented"/>
      </w:pPr>
      <w:r>
        <w:rPr>
          <w:b/>
        </w:rPr>
        <w:t>2.11.1.1 licenstilldelning per användare</w:t>
      </w:r>
    </w:p>
    <w:p w14:paraId="3906D56B" w14:textId="77777777" w:rsidR="00F9554D" w:rsidRDefault="00F61420">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w:t>
      </w:r>
    </w:p>
    <w:p w14:paraId="56363686" w14:textId="77777777" w:rsidR="00F9554D" w:rsidRDefault="00F9554D">
      <w:pPr>
        <w:pStyle w:val="ProductList-BodyIndented"/>
      </w:pPr>
    </w:p>
    <w:p w14:paraId="78D6858C" w14:textId="77777777" w:rsidR="00F9554D" w:rsidRDefault="00F61420">
      <w:pPr>
        <w:pStyle w:val="ProductList-BodyIndented"/>
      </w:pPr>
      <w:r>
        <w:rPr>
          <w:b/>
        </w:rPr>
        <w:t>2.11.1.2 licenstilldelning per enhet</w:t>
      </w:r>
    </w:p>
    <w:p w14:paraId="58CE4804" w14:textId="77777777" w:rsidR="00F9554D" w:rsidRDefault="00F61420">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7CAD9A8A" w14:textId="77777777" w:rsidR="00F9554D" w:rsidRDefault="00F9554D">
      <w:pPr>
        <w:pStyle w:val="ProductList-BodyIndented"/>
      </w:pPr>
    </w:p>
    <w:p w14:paraId="2B0E9F36" w14:textId="77777777" w:rsidR="00F9554D" w:rsidRDefault="00F61420">
      <w:pPr>
        <w:pStyle w:val="ProductList-SubClauseHeading"/>
        <w:outlineLvl w:val="5"/>
      </w:pPr>
      <w:r>
        <w:t>2.11.2 Rättigheter för Academic-program Windows Edition</w:t>
      </w:r>
    </w:p>
    <w:p w14:paraId="6AFEB6DA" w14:textId="77777777" w:rsidR="00F9554D" w:rsidRDefault="00F61420">
      <w:pPr>
        <w:pStyle w:val="ProductList-BodyIndented"/>
      </w:pPr>
      <w:r>
        <w:t>Windows Education-licenser innefattar rätt att installera eller aktivera Windows Enterprise i stället för Windows Education.</w:t>
      </w:r>
    </w:p>
    <w:p w14:paraId="48B9BA0A" w14:textId="77777777" w:rsidR="00F9554D" w:rsidRDefault="00F9554D">
      <w:pPr>
        <w:pStyle w:val="ProductList-BodyIndented"/>
      </w:pPr>
    </w:p>
    <w:p w14:paraId="1822DA64" w14:textId="77777777" w:rsidR="00F9554D" w:rsidRDefault="00F61420">
      <w:pPr>
        <w:pStyle w:val="ProductList-SubClauseHeading"/>
        <w:outlineLvl w:val="5"/>
      </w:pPr>
      <w:r>
        <w:t>2.11.3 Användning i Laboratorier och Bibliotek</w:t>
      </w:r>
    </w:p>
    <w:p w14:paraId="0C20F01E" w14:textId="77777777" w:rsidR="00F9554D" w:rsidRDefault="00F61420">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14:paraId="66A874CE" w14:textId="77777777" w:rsidR="00F9554D" w:rsidRDefault="00F9554D">
      <w:pPr>
        <w:pStyle w:val="ProductList-BodyIndented"/>
      </w:pPr>
    </w:p>
    <w:p w14:paraId="6795EEBB" w14:textId="77777777" w:rsidR="00F9554D" w:rsidRDefault="00F61420">
      <w:pPr>
        <w:pStyle w:val="ProductList-SubClauseHeading"/>
        <w:outlineLvl w:val="5"/>
      </w:pPr>
      <w:r>
        <w:t>2.11.4 Delade enheter</w:t>
      </w:r>
    </w:p>
    <w:p w14:paraId="7DF46B59" w14:textId="77777777" w:rsidR="00F9554D" w:rsidRDefault="00F61420">
      <w:pPr>
        <w:pStyle w:val="ProductList-BodyIndented"/>
      </w:pPr>
      <w:r>
        <w:t xml:space="preserve">Institutioner med Windows Education E3/E5 tilldelade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24C7395C" w14:textId="77777777" w:rsidR="00F9554D" w:rsidRDefault="00F9554D">
      <w:pPr>
        <w:pStyle w:val="ProductList-BodyIndented"/>
      </w:pPr>
    </w:p>
    <w:p w14:paraId="09F03400" w14:textId="77777777" w:rsidR="00F9554D" w:rsidRDefault="00F61420">
      <w:pPr>
        <w:pStyle w:val="ProductList-SubClauseHeading"/>
        <w:outlineLvl w:val="5"/>
      </w:pPr>
      <w:r>
        <w:t>2.11.5 Starter Edition OS-begränsningar för Academic-program</w:t>
      </w:r>
    </w:p>
    <w:p w14:paraId="5F07929B" w14:textId="77777777" w:rsidR="00F9554D" w:rsidRDefault="00F61420">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40901D66" w14:textId="77777777" w:rsidR="00F9554D" w:rsidRDefault="00F9554D">
      <w:pPr>
        <w:pStyle w:val="ProductList-BodyIndented"/>
      </w:pPr>
    </w:p>
    <w:p w14:paraId="73C4AAC4" w14:textId="77777777" w:rsidR="00F9554D" w:rsidRDefault="00F61420">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F9554D" w14:paraId="37079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823CD"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4">
              <w:r>
                <w:rPr>
                  <w:color w:val="00467F"/>
                  <w:u w:val="single"/>
                </w:rPr>
                <w:t>OST</w:t>
              </w:r>
            </w:hyperlink>
            <w:r>
              <w:t xml:space="preserve"> (delen Windows Defender Avancerat skydd av </w:t>
            </w:r>
            <w:r>
              <w:lastRenderedPageBreak/>
              <w:t>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30E26064" w14:textId="77777777" w:rsidR="00F9554D" w:rsidRDefault="00F61420">
            <w:pPr>
              <w:pStyle w:val="ProductList-TableBody"/>
            </w:pPr>
            <w:r>
              <w:lastRenderedPageBreak/>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8ABE6" w14:textId="77777777" w:rsidR="00F9554D" w:rsidRDefault="00F61420">
            <w:pPr>
              <w:pStyle w:val="ProductList-TableBody"/>
            </w:pPr>
            <w:r>
              <w:rPr>
                <w:color w:val="404040"/>
              </w:rPr>
              <w:t>Ytterligare programvara: Ej tillämpligt</w:t>
            </w:r>
          </w:p>
        </w:tc>
      </w:tr>
      <w:tr w:rsidR="00F9554D" w14:paraId="3C50B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A8B1" w14:textId="77777777" w:rsidR="00F9554D" w:rsidRDefault="00F6142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5688" w14:textId="77777777" w:rsidR="00F9554D" w:rsidRDefault="00F6142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7D23" w14:textId="77777777" w:rsidR="00F9554D" w:rsidRDefault="00F61420">
            <w:pPr>
              <w:pStyle w:val="ProductList-TableBody"/>
            </w:pPr>
            <w:r>
              <w:rPr>
                <w:color w:val="404040"/>
              </w:rPr>
              <w:t>Teknik som ingår: Ej tillämpligt</w:t>
            </w:r>
          </w:p>
        </w:tc>
      </w:tr>
      <w:tr w:rsidR="00F9554D" w14:paraId="67FF6F9C" w14:textId="77777777">
        <w:tc>
          <w:tcPr>
            <w:tcW w:w="4040" w:type="dxa"/>
            <w:tcBorders>
              <w:top w:val="single" w:sz="4" w:space="0" w:color="000000"/>
              <w:left w:val="single" w:sz="4" w:space="0" w:color="000000"/>
              <w:bottom w:val="single" w:sz="4" w:space="0" w:color="000000"/>
              <w:right w:val="single" w:sz="4" w:space="0" w:color="000000"/>
            </w:tcBorders>
          </w:tcPr>
          <w:p w14:paraId="7E9CC4CD" w14:textId="77777777" w:rsidR="00F9554D" w:rsidRDefault="00F6142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DC1D"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3740" w14:textId="77777777" w:rsidR="00F9554D" w:rsidRDefault="00F9554D">
            <w:pPr>
              <w:pStyle w:val="ProductList-TableBody"/>
            </w:pPr>
          </w:p>
        </w:tc>
      </w:tr>
    </w:tbl>
    <w:p w14:paraId="4D6999F3" w14:textId="77777777" w:rsidR="00F9554D" w:rsidRDefault="00F9554D">
      <w:pPr>
        <w:pStyle w:val="ProductList-Body"/>
      </w:pPr>
    </w:p>
    <w:p w14:paraId="6743D6CB" w14:textId="77777777" w:rsidR="00F9554D" w:rsidRDefault="00F61420">
      <w:pPr>
        <w:pStyle w:val="ProductList-ClauseHeading"/>
        <w:outlineLvl w:val="4"/>
      </w:pPr>
      <w:r>
        <w:t>3.1 Windows Lokal användning</w:t>
      </w:r>
    </w:p>
    <w:p w14:paraId="30940995" w14:textId="77777777" w:rsidR="00F9554D" w:rsidRDefault="00F61420">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3A4058D2" w14:textId="77777777" w:rsidR="00F9554D" w:rsidRDefault="00F9554D">
      <w:pPr>
        <w:pStyle w:val="ProductList-Body"/>
      </w:pPr>
    </w:p>
    <w:p w14:paraId="519C32E6" w14:textId="77777777" w:rsidR="00F9554D" w:rsidRDefault="00F61420">
      <w:pPr>
        <w:pStyle w:val="ProductList-ClauseHeading"/>
        <w:outlineLvl w:val="4"/>
      </w:pPr>
      <w:r>
        <w:t>3.2 Windows 10 Azure AD-baserad aktivering</w:t>
      </w:r>
    </w:p>
    <w:p w14:paraId="70598DC0" w14:textId="77777777" w:rsidR="00F9554D" w:rsidRDefault="00F61420">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369FE3AE" w14:textId="77777777" w:rsidR="00F9554D" w:rsidRDefault="00F9554D">
      <w:pPr>
        <w:pStyle w:val="ProductList-Body"/>
      </w:pPr>
    </w:p>
    <w:p w14:paraId="2EEE5777" w14:textId="77777777" w:rsidR="00F9554D" w:rsidRDefault="00F61420">
      <w:pPr>
        <w:pStyle w:val="ProductList-ClauseHeading"/>
        <w:outlineLvl w:val="4"/>
      </w:pPr>
      <w:r>
        <w:t>3.3 Windows-appar</w:t>
      </w:r>
    </w:p>
    <w:p w14:paraId="089E2E20" w14:textId="77777777" w:rsidR="00F9554D" w:rsidRDefault="00F61420">
      <w:pPr>
        <w:pStyle w:val="ProductList-Body"/>
      </w:pPr>
      <w:r>
        <w:t xml:space="preserve">Om inga andra villkor visas för kunden eller i appens inställningar samtycker kunden till att de tjänster som kunden använder via Windows-appen regleras av Microsoft-tjänstavtalet på </w:t>
      </w:r>
      <w:hyperlink r:id="rId95">
        <w:r>
          <w:rPr>
            <w:color w:val="00467F"/>
            <w:u w:val="single"/>
          </w:rPr>
          <w:t>http://go.microsoft.com/fwlink/?linkid=246338</w:t>
        </w:r>
      </w:hyperlink>
      <w:r>
        <w:t xml:space="preserve"> eller användningsvillkoren för Xbox.com på </w:t>
      </w:r>
      <w:hyperlink r:id="rId96">
        <w:r>
          <w:rPr>
            <w:color w:val="00467F"/>
            <w:u w:val="single"/>
          </w:rPr>
          <w:t>http://xbox.com/legal/livetou</w:t>
        </w:r>
      </w:hyperlink>
      <w:r>
        <w:t xml:space="preserve"> för Windows-appar som tillgår Xbox-tjänster.</w:t>
      </w:r>
    </w:p>
    <w:p w14:paraId="375C3673" w14:textId="77777777" w:rsidR="00F9554D" w:rsidRDefault="00F9554D">
      <w:pPr>
        <w:pStyle w:val="ProductList-Body"/>
      </w:pPr>
    </w:p>
    <w:p w14:paraId="67A1B5CA" w14:textId="77777777" w:rsidR="00F9554D" w:rsidRDefault="00F61420">
      <w:pPr>
        <w:pStyle w:val="ProductList-ClauseHeading"/>
        <w:outlineLvl w:val="4"/>
      </w:pPr>
      <w:r>
        <w:t>3.4 Windows 10 Mobile Enterprise</w:t>
      </w:r>
    </w:p>
    <w:p w14:paraId="41C7E252" w14:textId="77777777" w:rsidR="00F9554D" w:rsidRDefault="00F61420">
      <w:pPr>
        <w:pStyle w:val="ProductList-Body"/>
      </w:pPr>
      <w:r>
        <w:t>Kunder med ett Enterprise-avtal, Microsoft Products and Services Agreement eller Select Plus-avtal får installera och använda Windows 10 Mobile Enterprise under avtalsperioden för detta avtal.</w:t>
      </w:r>
    </w:p>
    <w:p w14:paraId="2C4238C2" w14:textId="77777777" w:rsidR="00F9554D" w:rsidRDefault="00F9554D">
      <w:pPr>
        <w:pStyle w:val="ProductList-Body"/>
      </w:pPr>
    </w:p>
    <w:p w14:paraId="03884392" w14:textId="77777777" w:rsidR="00F9554D" w:rsidRDefault="00F61420">
      <w:pPr>
        <w:pStyle w:val="ProductList-ClauseHeading"/>
        <w:outlineLvl w:val="4"/>
      </w:pPr>
      <w:r>
        <w:t>3.5 Användningsrättigheter för aktivering av Microsoft Cloud-avtal</w:t>
      </w:r>
    </w:p>
    <w:p w14:paraId="1D94EA65" w14:textId="77777777" w:rsidR="00F9554D" w:rsidRDefault="00F61420">
      <w:pPr>
        <w:pStyle w:val="ProductList-Body"/>
      </w:pPr>
      <w:r>
        <w:t>För kunder med licens enligt ett Microsoft Cloud-avtal.</w:t>
      </w:r>
    </w:p>
    <w:p w14:paraId="74F0DA90" w14:textId="77777777" w:rsidR="00F9554D" w:rsidRDefault="00F61420" w:rsidP="00F61420">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56FDB727" w14:textId="77777777" w:rsidR="00F9554D" w:rsidRDefault="00F61420" w:rsidP="00F61420">
      <w:pPr>
        <w:pStyle w:val="ProductList-Bullet"/>
        <w:numPr>
          <w:ilvl w:val="0"/>
          <w:numId w:val="25"/>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5E684249" w14:textId="77777777" w:rsidR="00F9554D" w:rsidRDefault="00F61420" w:rsidP="00F61420">
      <w:pPr>
        <w:pStyle w:val="ProductList-Bullet"/>
        <w:numPr>
          <w:ilvl w:val="0"/>
          <w:numId w:val="25"/>
        </w:numPr>
      </w:pPr>
      <w:r>
        <w:t xml:space="preserve">Avsnitt 4 (Software Assurance) gäller inte. </w:t>
      </w:r>
    </w:p>
    <w:p w14:paraId="60C3D2AB" w14:textId="77777777" w:rsidR="00F9554D" w:rsidRDefault="00F9554D">
      <w:pPr>
        <w:pStyle w:val="ProductList-Body"/>
      </w:pPr>
    </w:p>
    <w:p w14:paraId="5375D664" w14:textId="77777777" w:rsidR="00F9554D" w:rsidRDefault="00F61420">
      <w:pPr>
        <w:pStyle w:val="ProductList-ClauseHeading"/>
        <w:outlineLvl w:val="4"/>
      </w:pPr>
      <w:r>
        <w:t>3.6 Uppgraderingsförmån för Windows 10</w:t>
      </w:r>
    </w:p>
    <w:p w14:paraId="6AAEA639" w14:textId="77777777" w:rsidR="00F9554D" w:rsidRDefault="00F61420">
      <w:pPr>
        <w:pStyle w:val="ProductList-Body"/>
      </w:pPr>
      <w:r>
        <w:t xml:space="preserve">Följande användar-SL innehåller en uppgraderingsförmån för Windows 10 (endast versionsuppgradering, utgåvan förblir densamma) för enheter som licensierats med Windows 7, 8 och 8.1:  </w:t>
      </w:r>
    </w:p>
    <w:p w14:paraId="492BC820" w14:textId="77777777" w:rsidR="00F9554D" w:rsidRDefault="00F61420" w:rsidP="00F61420">
      <w:pPr>
        <w:pStyle w:val="ProductList-Bullet"/>
        <w:numPr>
          <w:ilvl w:val="0"/>
          <w:numId w:val="26"/>
        </w:numPr>
      </w:pPr>
      <w:r>
        <w:t>Windows 10 Enterprise/Education (alla)</w:t>
      </w:r>
    </w:p>
    <w:p w14:paraId="2FA95149" w14:textId="77777777" w:rsidR="00F9554D" w:rsidRDefault="00F61420" w:rsidP="00F61420">
      <w:pPr>
        <w:pStyle w:val="ProductList-Bullet"/>
        <w:numPr>
          <w:ilvl w:val="0"/>
          <w:numId w:val="26"/>
        </w:numPr>
      </w:pPr>
      <w:r>
        <w:t>Microsoft 365 (alla)</w:t>
      </w:r>
    </w:p>
    <w:p w14:paraId="0DA0394F" w14:textId="77777777" w:rsidR="00F9554D" w:rsidRDefault="00F9554D">
      <w:pPr>
        <w:pStyle w:val="ProductList-Body"/>
      </w:pPr>
    </w:p>
    <w:p w14:paraId="56C352BB" w14:textId="77777777" w:rsidR="00F9554D" w:rsidRDefault="00F61420">
      <w:pPr>
        <w:pStyle w:val="ProductList-ClauseHeading"/>
        <w:outlineLvl w:val="4"/>
      </w:pPr>
      <w:r>
        <w:t>3.7 Windows 10 Multitenant Hosting</w:t>
      </w:r>
    </w:p>
    <w:p w14:paraId="1E49B145" w14:textId="77777777" w:rsidR="00F9554D" w:rsidRDefault="00F61420">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7">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8">
        <w:r>
          <w:rPr>
            <w:color w:val="00467F"/>
            <w:u w:val="single"/>
          </w:rPr>
          <w:t>https://docs.microsoft.com/en-us/windows/deployment/vda-subscription-activation</w:t>
        </w:r>
      </w:hyperlink>
      <w:r>
        <w:t xml:space="preserve">. Partnerbaserade driftsättningskrav finns på </w:t>
      </w:r>
      <w:hyperlink r:id="rId99">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0C2255AC" w14:textId="77777777" w:rsidR="00F9554D" w:rsidRDefault="00F9554D">
      <w:pPr>
        <w:pStyle w:val="ProductList-Body"/>
      </w:pPr>
    </w:p>
    <w:p w14:paraId="1C3D6467" w14:textId="77777777" w:rsidR="00F9554D" w:rsidRDefault="00F6142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F9554D" w14:paraId="0AF16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190BE"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AB43F" w14:textId="77777777" w:rsidR="00F9554D" w:rsidRDefault="00F6142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1AC07" w14:textId="77777777" w:rsidR="00F9554D" w:rsidRDefault="00F61420">
            <w:pPr>
              <w:pStyle w:val="ProductList-TableBody"/>
            </w:pPr>
            <w:r>
              <w:rPr>
                <w:color w:val="404040"/>
              </w:rPr>
              <w:t>Redundansväxlingsrättigheter: Ej tillämpligt</w:t>
            </w:r>
          </w:p>
        </w:tc>
      </w:tr>
      <w:tr w:rsidR="00F9554D" w14:paraId="2BA44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2AFF"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90F6DAD"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FEF5532" w14:textId="77777777" w:rsidR="00F9554D" w:rsidRDefault="00F61420">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1">
              <w:r>
                <w:rPr>
                  <w:color w:val="00467F"/>
                  <w:u w:val="single"/>
                </w:rPr>
                <w:t>Februari 2016 – produktvillkor</w:t>
              </w:r>
            </w:hyperlink>
          </w:p>
        </w:tc>
      </w:tr>
      <w:tr w:rsidR="00F9554D" w14:paraId="49F03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B55E"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BDA7"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75B9" w14:textId="77777777" w:rsidR="00F9554D" w:rsidRDefault="00F9554D">
            <w:pPr>
              <w:pStyle w:val="ProductList-TableBody"/>
            </w:pPr>
          </w:p>
        </w:tc>
      </w:tr>
    </w:tbl>
    <w:p w14:paraId="1F094AD0" w14:textId="77777777" w:rsidR="00F9554D" w:rsidRDefault="00F9554D">
      <w:pPr>
        <w:pStyle w:val="ProductList-Body"/>
      </w:pPr>
    </w:p>
    <w:p w14:paraId="4287C59C" w14:textId="77777777" w:rsidR="00F9554D" w:rsidRDefault="00F61420">
      <w:pPr>
        <w:pStyle w:val="ProductList-ClauseHeading"/>
        <w:outlineLvl w:val="4"/>
      </w:pPr>
      <w:r>
        <w:t>4.1 Software Assurance, ytterligare Användningsrättigheter</w:t>
      </w:r>
    </w:p>
    <w:p w14:paraId="6DB4C66A" w14:textId="77777777" w:rsidR="00F9554D" w:rsidRDefault="00F61420">
      <w:pPr>
        <w:pStyle w:val="ProductList-Body"/>
      </w:pPr>
      <w:r>
        <w:t xml:space="preserve">Avsnitt 4 (Software Assurance) gäller följande licenser: </w:t>
      </w:r>
    </w:p>
    <w:p w14:paraId="4B2CBB0E" w14:textId="77777777" w:rsidR="00F9554D" w:rsidRDefault="00F61420" w:rsidP="00F61420">
      <w:pPr>
        <w:pStyle w:val="ProductList-Bullet"/>
        <w:numPr>
          <w:ilvl w:val="0"/>
          <w:numId w:val="27"/>
        </w:numPr>
      </w:pPr>
      <w:r>
        <w:t>Windows 10 Enterprise E3/E5</w:t>
      </w:r>
    </w:p>
    <w:p w14:paraId="0E10ED51" w14:textId="77777777" w:rsidR="00F9554D" w:rsidRDefault="00F61420" w:rsidP="00F61420">
      <w:pPr>
        <w:pStyle w:val="ProductList-Bullet"/>
        <w:numPr>
          <w:ilvl w:val="0"/>
          <w:numId w:val="27"/>
        </w:numPr>
      </w:pPr>
      <w:r>
        <w:t>Windows 10 Enterprise per enhet</w:t>
      </w:r>
    </w:p>
    <w:p w14:paraId="3A6CFF1D" w14:textId="77777777" w:rsidR="00F9554D" w:rsidRDefault="00F61420" w:rsidP="00F61420">
      <w:pPr>
        <w:pStyle w:val="ProductList-Bullet"/>
        <w:numPr>
          <w:ilvl w:val="0"/>
          <w:numId w:val="27"/>
        </w:numPr>
      </w:pPr>
      <w:r>
        <w:t>Windows 10 Education E3/E5</w:t>
      </w:r>
    </w:p>
    <w:p w14:paraId="0283C857" w14:textId="77777777" w:rsidR="00F9554D" w:rsidRDefault="00F61420" w:rsidP="00F61420">
      <w:pPr>
        <w:pStyle w:val="ProductList-Bullet"/>
        <w:numPr>
          <w:ilvl w:val="0"/>
          <w:numId w:val="27"/>
        </w:numPr>
      </w:pPr>
      <w:r>
        <w:t>Windows VDA E3/E5</w:t>
      </w:r>
    </w:p>
    <w:p w14:paraId="14A96C0D" w14:textId="77777777" w:rsidR="00F9554D" w:rsidRDefault="00F61420" w:rsidP="00F61420">
      <w:pPr>
        <w:pStyle w:val="ProductList-Bullet"/>
        <w:numPr>
          <w:ilvl w:val="0"/>
          <w:numId w:val="27"/>
        </w:numPr>
      </w:pPr>
      <w:r>
        <w:lastRenderedPageBreak/>
        <w:t>Windows VDA per enhet</w:t>
      </w:r>
    </w:p>
    <w:p w14:paraId="42A2FC47" w14:textId="77777777" w:rsidR="00F9554D" w:rsidRDefault="00F61420">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01B4FA33" w14:textId="77777777" w:rsidR="00F9554D" w:rsidRDefault="00F9554D">
      <w:pPr>
        <w:pStyle w:val="ProductList-Body"/>
      </w:pPr>
    </w:p>
    <w:p w14:paraId="16EF382B" w14:textId="77777777" w:rsidR="00F9554D" w:rsidRDefault="00F61420">
      <w:pPr>
        <w:pStyle w:val="ProductList-ClauseHeading"/>
        <w:outlineLvl w:val="4"/>
      </w:pPr>
      <w:r>
        <w:t>4.2 Virtualisering i Windows</w:t>
      </w:r>
    </w:p>
    <w:p w14:paraId="724A8198" w14:textId="77777777" w:rsidR="00F9554D" w:rsidRDefault="00F61420">
      <w:pPr>
        <w:pStyle w:val="ProductList-SubClauseHeading"/>
        <w:outlineLvl w:val="5"/>
      </w:pPr>
      <w:r>
        <w:t>4.2.1 Lokal virtualisering</w:t>
      </w:r>
    </w:p>
    <w:p w14:paraId="2F5A8900" w14:textId="77777777" w:rsidR="00F9554D" w:rsidRDefault="00F61420">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3F468451" w14:textId="77777777" w:rsidR="00F9554D" w:rsidRDefault="00F9554D">
      <w:pPr>
        <w:pStyle w:val="ProductList-BodyIndented"/>
      </w:pPr>
    </w:p>
    <w:p w14:paraId="0F4EDD90" w14:textId="77777777" w:rsidR="00F9554D" w:rsidRDefault="00F61420">
      <w:pPr>
        <w:pStyle w:val="ProductList-SubClauseHeading"/>
        <w:outlineLvl w:val="5"/>
      </w:pPr>
      <w:r>
        <w:t>4.2.2 Fjärrvirtualisering</w:t>
      </w:r>
    </w:p>
    <w:p w14:paraId="5F969163" w14:textId="77777777" w:rsidR="00F9554D" w:rsidRDefault="00F61420">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14:paraId="2E546605" w14:textId="77777777" w:rsidR="00F9554D" w:rsidRDefault="00F9554D">
      <w:pPr>
        <w:pStyle w:val="ProductList-BodyIndented"/>
      </w:pPr>
    </w:p>
    <w:p w14:paraId="76DAAC99" w14:textId="77777777" w:rsidR="00F9554D" w:rsidRDefault="00F61420">
      <w:pPr>
        <w:pStyle w:val="ProductList-ClauseHeading"/>
        <w:outlineLvl w:val="4"/>
      </w:pPr>
      <w:r>
        <w:t>4.3 Enhetsförmån för 10,1”-skärm</w:t>
      </w:r>
    </w:p>
    <w:p w14:paraId="3E1C612B" w14:textId="77777777" w:rsidR="00F9554D" w:rsidRDefault="00F61420">
      <w:pPr>
        <w:pStyle w:val="ProductList-Body"/>
      </w:pPr>
      <w:r>
        <w:t>Kund med licens per användare får installera Windows-programvara som förvärvats genom ett volymlicensieringsavtal på alla Windows-licensierade enheter med inbyggda skärmar på 10,1” eller mindre diagonalt.</w:t>
      </w:r>
    </w:p>
    <w:p w14:paraId="61C88490" w14:textId="77777777" w:rsidR="00F9554D" w:rsidRDefault="00F9554D">
      <w:pPr>
        <w:pStyle w:val="ProductList-Body"/>
      </w:pPr>
    </w:p>
    <w:p w14:paraId="64926F43" w14:textId="77777777" w:rsidR="00F9554D" w:rsidRDefault="00F61420">
      <w:pPr>
        <w:pStyle w:val="ProductList-ClauseHeading"/>
        <w:outlineLvl w:val="4"/>
      </w:pPr>
      <w:r>
        <w:t>4.4 Windows to Go</w:t>
      </w:r>
    </w:p>
    <w:p w14:paraId="60C34D35" w14:textId="77777777" w:rsidR="00F9554D" w:rsidRDefault="00F61420">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3F75CB5D" w14:textId="77777777" w:rsidR="00F9554D" w:rsidRDefault="00F9554D">
      <w:pPr>
        <w:pStyle w:val="ProductList-Body"/>
      </w:pPr>
    </w:p>
    <w:p w14:paraId="250771D9" w14:textId="77777777" w:rsidR="00F9554D" w:rsidRDefault="00F61420">
      <w:pPr>
        <w:pStyle w:val="ProductList-SubClauseHeading"/>
        <w:outlineLvl w:val="5"/>
      </w:pPr>
      <w:r>
        <w:t>4.4.1 Studentalternativet Windows To Go</w:t>
      </w:r>
    </w:p>
    <w:p w14:paraId="29A75B1D" w14:textId="77777777" w:rsidR="00F9554D" w:rsidRDefault="00F61420">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145F33BD" w14:textId="77777777" w:rsidR="00F9554D" w:rsidRDefault="00F9554D">
      <w:pPr>
        <w:pStyle w:val="ProductList-BodyIndented"/>
      </w:pPr>
    </w:p>
    <w:p w14:paraId="2350A916" w14:textId="77777777" w:rsidR="00F9554D" w:rsidRDefault="00F61420">
      <w:pPr>
        <w:pStyle w:val="ProductList-ClauseHeading"/>
        <w:outlineLvl w:val="4"/>
      </w:pPr>
      <w:r>
        <w:t>4.5 Windows Pro SA</w:t>
      </w:r>
    </w:p>
    <w:p w14:paraId="68737925" w14:textId="77777777" w:rsidR="00F9554D" w:rsidRDefault="00F61420">
      <w:pPr>
        <w:pStyle w:val="ProductList-Body"/>
      </w:pPr>
      <w:r>
        <w:t>Kunder som tidigare har förvärvat SA för Windows Pro kan förnya SA för de enheter som täcks utan att behöva köpa en Windows Enterprise-licens.</w:t>
      </w:r>
    </w:p>
    <w:p w14:paraId="30FB7D93" w14:textId="77777777" w:rsidR="00F9554D" w:rsidRDefault="00F9554D">
      <w:pPr>
        <w:pStyle w:val="ProductList-Body"/>
      </w:pPr>
    </w:p>
    <w:p w14:paraId="3B0D30EB" w14:textId="77777777" w:rsidR="00F9554D" w:rsidRDefault="00F61420">
      <w:pPr>
        <w:pStyle w:val="ProductList-ClauseHeading"/>
        <w:outlineLvl w:val="4"/>
      </w:pPr>
      <w:r>
        <w:t>4.6 Microsoft Desktop Optimization Pack (MDOP)</w:t>
      </w:r>
    </w:p>
    <w:p w14:paraId="041A69E9" w14:textId="77777777" w:rsidR="00F9554D" w:rsidRDefault="00F61420">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045DCE83" w14:textId="77777777" w:rsidR="00F9554D" w:rsidRDefault="00F9554D">
      <w:pPr>
        <w:pStyle w:val="ProductList-Body"/>
      </w:pPr>
    </w:p>
    <w:p w14:paraId="1DC83A47" w14:textId="77777777" w:rsidR="00F9554D" w:rsidRDefault="00F61420">
      <w:pPr>
        <w:pStyle w:val="ProductList-SubClauseHeading"/>
        <w:outlineLvl w:val="5"/>
      </w:pPr>
      <w:r>
        <w:t>4.6.1 MDOP-berättigande</w:t>
      </w:r>
    </w:p>
    <w:p w14:paraId="25708299" w14:textId="77777777" w:rsidR="00F9554D" w:rsidRDefault="00F61420">
      <w:pPr>
        <w:pStyle w:val="ProductList-BodyIndented"/>
      </w:pPr>
      <w:r>
        <w:t>Kunder som har följande har rätt att använda MDOP och behöver inte köpa MDOP separat.</w:t>
      </w:r>
    </w:p>
    <w:p w14:paraId="684EE206" w14:textId="77777777" w:rsidR="00F9554D" w:rsidRDefault="00F61420" w:rsidP="00F61420">
      <w:pPr>
        <w:pStyle w:val="ProductList-Bullet"/>
        <w:numPr>
          <w:ilvl w:val="1"/>
          <w:numId w:val="28"/>
        </w:numPr>
      </w:pPr>
      <w:r>
        <w:t xml:space="preserve">Windows 10 Enterprise E3/E5 </w:t>
      </w:r>
    </w:p>
    <w:p w14:paraId="3541F418" w14:textId="77777777" w:rsidR="00F9554D" w:rsidRDefault="00F61420" w:rsidP="00F61420">
      <w:pPr>
        <w:pStyle w:val="ProductList-Bullet"/>
        <w:numPr>
          <w:ilvl w:val="1"/>
          <w:numId w:val="28"/>
        </w:numPr>
      </w:pPr>
      <w:r>
        <w:t>Windows 10 Education E3/E5</w:t>
      </w:r>
    </w:p>
    <w:p w14:paraId="3E3E167C" w14:textId="77777777" w:rsidR="00F9554D" w:rsidRDefault="00F61420" w:rsidP="00F61420">
      <w:pPr>
        <w:pStyle w:val="ProductList-Bullet"/>
        <w:numPr>
          <w:ilvl w:val="1"/>
          <w:numId w:val="28"/>
        </w:numPr>
      </w:pPr>
      <w:r>
        <w:t>Windows VDA E3/E5</w:t>
      </w:r>
    </w:p>
    <w:p w14:paraId="6EF15DBF" w14:textId="77777777" w:rsidR="00F9554D" w:rsidRDefault="00F61420" w:rsidP="00F61420">
      <w:pPr>
        <w:pStyle w:val="ProductList-Bullet"/>
        <w:numPr>
          <w:ilvl w:val="1"/>
          <w:numId w:val="28"/>
        </w:numPr>
      </w:pPr>
      <w:r>
        <w:t>Avtal med ikraftträdandedatum 1 augusti 2015 eller senare och VDA per enhet eller Windows 10 Enterprise per enhet.</w:t>
      </w:r>
    </w:p>
    <w:p w14:paraId="3CA66C43" w14:textId="77777777" w:rsidR="00F9554D" w:rsidRDefault="00F9554D">
      <w:pPr>
        <w:pStyle w:val="ProductList-BodyIndented"/>
      </w:pPr>
    </w:p>
    <w:p w14:paraId="57941430" w14:textId="77777777" w:rsidR="00F9554D" w:rsidRDefault="00F61420">
      <w:pPr>
        <w:pStyle w:val="ProductList-ClauseHeading"/>
        <w:outlineLvl w:val="4"/>
      </w:pPr>
      <w:r>
        <w:t>4.7 Rätt att köra klustrade HPC-program</w:t>
      </w:r>
    </w:p>
    <w:p w14:paraId="66D76B13" w14:textId="77777777" w:rsidR="00F9554D" w:rsidRDefault="00F61420">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7133987B" w14:textId="77777777" w:rsidR="00F9554D" w:rsidRDefault="00F9554D">
      <w:pPr>
        <w:pStyle w:val="ProductList-Body"/>
      </w:pPr>
    </w:p>
    <w:p w14:paraId="636DAC0E" w14:textId="77777777" w:rsidR="00F9554D" w:rsidRDefault="00F61420">
      <w:pPr>
        <w:pStyle w:val="ProductList-ClauseHeading"/>
        <w:outlineLvl w:val="4"/>
      </w:pPr>
      <w:r>
        <w:t>4.8 Windows desktop-operativsystem – Windows Thin PC</w:t>
      </w:r>
    </w:p>
    <w:p w14:paraId="016E7B38" w14:textId="77777777" w:rsidR="00F9554D" w:rsidRDefault="00F61420">
      <w:pPr>
        <w:pStyle w:val="ProductList-Body"/>
      </w:pPr>
      <w:r>
        <w:t>Kunden får använda Windows Thin PC-programvaran i stället för Windows Desktop-operativsystem men endast för att köra de typer av program som listas nedan.</w:t>
      </w:r>
    </w:p>
    <w:p w14:paraId="0679B690" w14:textId="77777777" w:rsidR="00F9554D" w:rsidRDefault="00F61420" w:rsidP="00F61420">
      <w:pPr>
        <w:pStyle w:val="ProductList-Bullet"/>
        <w:numPr>
          <w:ilvl w:val="0"/>
          <w:numId w:val="29"/>
        </w:numPr>
      </w:pPr>
      <w:r>
        <w:t xml:space="preserve">säkerhet </w:t>
      </w:r>
    </w:p>
    <w:p w14:paraId="065D7408" w14:textId="77777777" w:rsidR="00F9554D" w:rsidRDefault="00F61420" w:rsidP="00F61420">
      <w:pPr>
        <w:pStyle w:val="ProductList-Bullet"/>
        <w:numPr>
          <w:ilvl w:val="0"/>
          <w:numId w:val="29"/>
        </w:numPr>
      </w:pPr>
      <w:r>
        <w:t xml:space="preserve">hantering </w:t>
      </w:r>
    </w:p>
    <w:p w14:paraId="4A38FAFB" w14:textId="77777777" w:rsidR="00F9554D" w:rsidRDefault="00F61420" w:rsidP="00F61420">
      <w:pPr>
        <w:pStyle w:val="ProductList-Bullet"/>
        <w:numPr>
          <w:ilvl w:val="0"/>
          <w:numId w:val="29"/>
        </w:numPr>
      </w:pPr>
      <w:r>
        <w:t xml:space="preserve">terminalemulering </w:t>
      </w:r>
    </w:p>
    <w:p w14:paraId="07013FDD" w14:textId="77777777" w:rsidR="00F9554D" w:rsidRDefault="00F61420" w:rsidP="00F61420">
      <w:pPr>
        <w:pStyle w:val="ProductList-Bullet"/>
        <w:numPr>
          <w:ilvl w:val="0"/>
          <w:numId w:val="29"/>
        </w:numPr>
      </w:pPr>
      <w:r>
        <w:t xml:space="preserve">fjärrskrivbordsteknik och liknande tekniker </w:t>
      </w:r>
    </w:p>
    <w:p w14:paraId="55FBA6AC" w14:textId="77777777" w:rsidR="00F9554D" w:rsidRDefault="00F61420" w:rsidP="00F61420">
      <w:pPr>
        <w:pStyle w:val="ProductList-Bullet"/>
        <w:numPr>
          <w:ilvl w:val="0"/>
          <w:numId w:val="29"/>
        </w:numPr>
      </w:pPr>
      <w:r>
        <w:t xml:space="preserve">webbläsare </w:t>
      </w:r>
    </w:p>
    <w:p w14:paraId="323606D3" w14:textId="77777777" w:rsidR="00F9554D" w:rsidRDefault="00F61420" w:rsidP="00F61420">
      <w:pPr>
        <w:pStyle w:val="ProductList-Bullet"/>
        <w:numPr>
          <w:ilvl w:val="0"/>
          <w:numId w:val="29"/>
        </w:numPr>
      </w:pPr>
      <w:r>
        <w:t xml:space="preserve">mediaspelare </w:t>
      </w:r>
    </w:p>
    <w:p w14:paraId="5DB0AD88" w14:textId="77777777" w:rsidR="00F9554D" w:rsidRDefault="00F61420" w:rsidP="00F61420">
      <w:pPr>
        <w:pStyle w:val="ProductList-Bullet"/>
        <w:numPr>
          <w:ilvl w:val="0"/>
          <w:numId w:val="29"/>
        </w:numPr>
      </w:pPr>
      <w:r>
        <w:t xml:space="preserve">snabbmeddelandeklient </w:t>
      </w:r>
    </w:p>
    <w:p w14:paraId="5DFE354A" w14:textId="77777777" w:rsidR="00F9554D" w:rsidRDefault="00F61420" w:rsidP="00F61420">
      <w:pPr>
        <w:pStyle w:val="ProductList-Bullet"/>
        <w:numPr>
          <w:ilvl w:val="0"/>
          <w:numId w:val="29"/>
        </w:numPr>
      </w:pPr>
      <w:r>
        <w:t xml:space="preserve">dokumentvisningsprogram </w:t>
      </w:r>
    </w:p>
    <w:p w14:paraId="7C4F2D86" w14:textId="77777777" w:rsidR="00F9554D" w:rsidRDefault="00F61420" w:rsidP="00F61420">
      <w:pPr>
        <w:pStyle w:val="ProductList-Bullet"/>
        <w:numPr>
          <w:ilvl w:val="0"/>
          <w:numId w:val="29"/>
        </w:numPr>
      </w:pPr>
      <w:r>
        <w:t>NET Framework och Java Virtual Machine</w:t>
      </w:r>
    </w:p>
    <w:p w14:paraId="04925F20" w14:textId="77777777" w:rsidR="00F9554D" w:rsidRDefault="00F61420">
      <w:pPr>
        <w:pStyle w:val="ProductList-Body"/>
      </w:pPr>
      <w:r>
        <w:t>Kunden får använda programvaran på en annan enhet än den som programvaran först installerats på om den flyttar den motsvarande Software Assurance-täckningen till den andra enheten.</w:t>
      </w:r>
    </w:p>
    <w:p w14:paraId="7E580266" w14:textId="77777777" w:rsidR="00F9554D" w:rsidRDefault="00F9554D">
      <w:pPr>
        <w:pStyle w:val="ProductList-Body"/>
      </w:pPr>
    </w:p>
    <w:p w14:paraId="1160F09A" w14:textId="77777777" w:rsidR="00F9554D" w:rsidRDefault="00F61420">
      <w:pPr>
        <w:pStyle w:val="ProductList-ClauseHeading"/>
        <w:outlineLvl w:val="4"/>
      </w:pPr>
      <w:r>
        <w:lastRenderedPageBreak/>
        <w:t>4.9 Förfallen Software Assurance på eviga licenser</w:t>
      </w:r>
    </w:p>
    <w:p w14:paraId="4EFB0D00" w14:textId="77777777" w:rsidR="00F9554D" w:rsidRDefault="00F61420">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102E96AA" w14:textId="77777777" w:rsidR="00F9554D" w:rsidRDefault="00F9554D">
      <w:pPr>
        <w:pStyle w:val="ProductList-Body"/>
      </w:pPr>
    </w:p>
    <w:p w14:paraId="6656AD2E"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4D370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EAB1C"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53D9990B" w14:textId="77777777" w:rsidR="00F9554D" w:rsidRDefault="00F9554D">
      <w:pPr>
        <w:pStyle w:val="ProductList-Body"/>
      </w:pPr>
    </w:p>
    <w:p w14:paraId="5DD11E46" w14:textId="77777777" w:rsidR="00F9554D" w:rsidRDefault="00F61420">
      <w:pPr>
        <w:pStyle w:val="ProductList-OfferingGroupHeading"/>
        <w:outlineLvl w:val="1"/>
      </w:pPr>
      <w:bookmarkStart w:id="192" w:name="_Sec619"/>
      <w:r>
        <w:t>Windows Server</w:t>
      </w:r>
      <w:bookmarkEnd w:id="192"/>
      <w:r>
        <w:fldChar w:fldCharType="begin"/>
      </w:r>
      <w:r>
        <w:instrText xml:space="preserve"> TC "</w:instrText>
      </w:r>
      <w:bookmarkStart w:id="193" w:name="_Toc536386108"/>
      <w:r>
        <w:instrText>Windows Server</w:instrText>
      </w:r>
      <w:bookmarkEnd w:id="193"/>
      <w:r>
        <w:instrText>" \l 2</w:instrText>
      </w:r>
      <w:r>
        <w:fldChar w:fldCharType="end"/>
      </w:r>
    </w:p>
    <w:p w14:paraId="3A83571F" w14:textId="77777777" w:rsidR="00F9554D" w:rsidRDefault="00F6142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86109"/>
      <w:r>
        <w:instrText>Windows MultiPoint Server</w:instrText>
      </w:r>
      <w:bookmarkEnd w:id="195"/>
      <w:r>
        <w:instrText>" \l 3</w:instrText>
      </w:r>
      <w:r>
        <w:fldChar w:fldCharType="end"/>
      </w:r>
    </w:p>
    <w:p w14:paraId="5BB2051F" w14:textId="77777777" w:rsidR="00F9554D" w:rsidRDefault="00F61420">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554D" w14:paraId="4386FC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7B4D54" w14:textId="77777777" w:rsidR="00F9554D" w:rsidRDefault="00F6142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26BE7"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25555"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0849C"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C0946"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C8988"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53511"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1C762"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ADE54"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033BA"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D401C"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14E56"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42528F17" w14:textId="77777777">
        <w:tc>
          <w:tcPr>
            <w:tcW w:w="4160" w:type="dxa"/>
            <w:tcBorders>
              <w:top w:val="single" w:sz="9" w:space="0" w:color="FFFFFF"/>
              <w:left w:val="single" w:sz="9" w:space="0" w:color="FFFFFF"/>
              <w:bottom w:val="none" w:sz="4" w:space="0" w:color="BFBFBF"/>
              <w:right w:val="single" w:sz="9" w:space="0" w:color="FFFFFF"/>
            </w:tcBorders>
          </w:tcPr>
          <w:p w14:paraId="2C9B44D7" w14:textId="77777777" w:rsidR="00F9554D" w:rsidRDefault="00F6142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ACC5F1" w14:textId="77777777" w:rsidR="00F9554D" w:rsidRDefault="00F6142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E32A697" w14:textId="77777777" w:rsidR="00F9554D" w:rsidRDefault="00F6142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2DA1E2" w14:textId="77777777" w:rsidR="00F9554D" w:rsidRDefault="00F6142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A82954" w14:textId="77777777" w:rsidR="00F9554D" w:rsidRDefault="00F614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4744"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8EE0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0FCE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2184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9719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8ABE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8110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44832E7" w14:textId="77777777" w:rsidR="00F9554D" w:rsidRDefault="00F61420">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F9554D" w14:paraId="6D7FD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5C80C"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683F36"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DE610" w14:textId="77777777" w:rsidR="00F9554D" w:rsidRDefault="00F61420">
            <w:pPr>
              <w:pStyle w:val="ProductList-TableBody"/>
            </w:pPr>
            <w:r>
              <w:rPr>
                <w:color w:val="404040"/>
              </w:rPr>
              <w:t>Nedgraderingar: Ej tillämpligt</w:t>
            </w:r>
          </w:p>
        </w:tc>
      </w:tr>
      <w:tr w:rsidR="00F9554D" w14:paraId="4FA37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B1C8"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3D77"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E914" w14:textId="77777777" w:rsidR="00F9554D" w:rsidRDefault="00F61420">
            <w:pPr>
              <w:pStyle w:val="ProductList-TableBody"/>
            </w:pPr>
            <w:r>
              <w:rPr>
                <w:color w:val="404040"/>
              </w:rPr>
              <w:t>Förutsättningar (SA): Ej tillämpligt</w:t>
            </w:r>
          </w:p>
        </w:tc>
      </w:tr>
      <w:tr w:rsidR="00F9554D" w14:paraId="14F5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21EE"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75C2"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8C8F" w14:textId="77777777" w:rsidR="00F9554D" w:rsidRDefault="00F61420">
            <w:pPr>
              <w:pStyle w:val="ProductList-TableBody"/>
            </w:pPr>
            <w:r>
              <w:rPr>
                <w:color w:val="404040"/>
              </w:rPr>
              <w:t>Minskning möjlig: Ej tillämpligt</w:t>
            </w:r>
          </w:p>
        </w:tc>
      </w:tr>
      <w:tr w:rsidR="00F9554D" w14:paraId="3A4DF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AAF5"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2A9C"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5F97" w14:textId="77777777" w:rsidR="00F9554D" w:rsidRDefault="00F61420">
            <w:pPr>
              <w:pStyle w:val="ProductList-TableBody"/>
            </w:pPr>
            <w:r>
              <w:rPr>
                <w:color w:val="404040"/>
              </w:rPr>
              <w:t>True-Up möjlig: Ej tillämpligt</w:t>
            </w:r>
          </w:p>
        </w:tc>
      </w:tr>
      <w:tr w:rsidR="00F9554D" w14:paraId="07668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5CEF"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13E5"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EE37" w14:textId="77777777" w:rsidR="00F9554D" w:rsidRDefault="00F9554D">
            <w:pPr>
              <w:pStyle w:val="ProductList-TableBody"/>
            </w:pPr>
          </w:p>
        </w:tc>
      </w:tr>
    </w:tbl>
    <w:p w14:paraId="0424FC6D" w14:textId="77777777" w:rsidR="00F9554D" w:rsidRDefault="00F9554D">
      <w:pPr>
        <w:pStyle w:val="ProductList-Body"/>
      </w:pPr>
    </w:p>
    <w:p w14:paraId="19F48D22" w14:textId="77777777" w:rsidR="00F9554D" w:rsidRDefault="00F61420">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F9554D" w14:paraId="6E437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71948"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7F1C762" w14:textId="77777777" w:rsidR="00F9554D" w:rsidRDefault="00F6142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17AC77A"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9554D" w14:paraId="28C866CE" w14:textId="77777777">
        <w:tc>
          <w:tcPr>
            <w:tcW w:w="4040" w:type="dxa"/>
            <w:tcBorders>
              <w:top w:val="single" w:sz="4" w:space="0" w:color="000000"/>
              <w:left w:val="single" w:sz="4" w:space="0" w:color="000000"/>
              <w:bottom w:val="single" w:sz="4" w:space="0" w:color="000000"/>
              <w:right w:val="single" w:sz="4" w:space="0" w:color="000000"/>
            </w:tcBorders>
          </w:tcPr>
          <w:p w14:paraId="2DD63783" w14:textId="77777777" w:rsidR="00F9554D" w:rsidRDefault="00F6142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E1C76BB"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AB1D" w14:textId="77777777" w:rsidR="00F9554D" w:rsidRDefault="00F61420">
            <w:pPr>
              <w:pStyle w:val="ProductList-TableBody"/>
            </w:pPr>
            <w:r>
              <w:rPr>
                <w:color w:val="404040"/>
              </w:rPr>
              <w:t>Teknik som ingår: Ej tillämpligt</w:t>
            </w:r>
          </w:p>
        </w:tc>
      </w:tr>
      <w:tr w:rsidR="00F9554D" w14:paraId="4B9949CF" w14:textId="77777777">
        <w:tc>
          <w:tcPr>
            <w:tcW w:w="4040" w:type="dxa"/>
            <w:tcBorders>
              <w:top w:val="single" w:sz="4" w:space="0" w:color="000000"/>
              <w:left w:val="single" w:sz="4" w:space="0" w:color="000000"/>
              <w:bottom w:val="single" w:sz="4" w:space="0" w:color="000000"/>
              <w:right w:val="single" w:sz="4" w:space="0" w:color="000000"/>
            </w:tcBorders>
          </w:tcPr>
          <w:p w14:paraId="2B1CBCA3" w14:textId="77777777" w:rsidR="00F9554D" w:rsidRDefault="00F6142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7DDA"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D65B" w14:textId="77777777" w:rsidR="00F9554D" w:rsidRDefault="00F9554D">
            <w:pPr>
              <w:pStyle w:val="ProductList-TableBody"/>
            </w:pPr>
          </w:p>
        </w:tc>
      </w:tr>
    </w:tbl>
    <w:p w14:paraId="52B1617D" w14:textId="77777777" w:rsidR="00F9554D" w:rsidRDefault="00F9554D">
      <w:pPr>
        <w:pStyle w:val="ProductList-Body"/>
      </w:pPr>
    </w:p>
    <w:p w14:paraId="79F5E9B3" w14:textId="77777777" w:rsidR="00F9554D" w:rsidRDefault="00F6142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F9554D" w14:paraId="7C2AB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136A71" w14:textId="77777777" w:rsidR="00F9554D" w:rsidRDefault="00F6142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5E758FB" w14:textId="77777777" w:rsidR="00F9554D" w:rsidRDefault="00F61420">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4D4631" w14:textId="77777777" w:rsidR="00F9554D" w:rsidRDefault="00F61420">
            <w:pPr>
              <w:pStyle w:val="ProductList-TableBody"/>
            </w:pPr>
            <w:r>
              <w:t>Windows Server 2019 Remote Desktop Services CAL och licens som är likvärdig CAL</w:t>
            </w:r>
          </w:p>
          <w:p w14:paraId="0A8A7156" w14:textId="77777777" w:rsidR="00F9554D" w:rsidRDefault="00F61420">
            <w:pPr>
              <w:pStyle w:val="ProductList-TableBody"/>
            </w:pPr>
            <w:r>
              <w:t xml:space="preserve">(se </w:t>
            </w:r>
            <w:hyperlink w:anchor="_Sec591">
              <w:r>
                <w:rPr>
                  <w:color w:val="00467F"/>
                  <w:u w:val="single"/>
                </w:rPr>
                <w:t>Bilaga A</w:t>
              </w:r>
            </w:hyperlink>
            <w:r>
              <w:t>)</w:t>
            </w:r>
          </w:p>
        </w:tc>
      </w:tr>
    </w:tbl>
    <w:p w14:paraId="0DE85837" w14:textId="77777777" w:rsidR="00F9554D" w:rsidRDefault="00F9554D">
      <w:pPr>
        <w:pStyle w:val="ProductList-Body"/>
      </w:pPr>
    </w:p>
    <w:p w14:paraId="258CDC92" w14:textId="77777777" w:rsidR="00F9554D" w:rsidRDefault="00F61420">
      <w:pPr>
        <w:pStyle w:val="ProductList-SubClauseHeading"/>
        <w:outlineLvl w:val="5"/>
      </w:pPr>
      <w:r>
        <w:t>3.1.1 Ytterligare Funktioner Kopplade till Windows Server 2019 Active Directory Rights Management Services CAL</w:t>
      </w:r>
    </w:p>
    <w:p w14:paraId="27F6956C" w14:textId="77777777" w:rsidR="00F9554D" w:rsidRDefault="00F61420">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F9554D" w14:paraId="5A130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CF158B"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87A5002" w14:textId="77777777" w:rsidR="00F9554D" w:rsidRDefault="00F6142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5C46BF" w14:textId="77777777" w:rsidR="00F9554D" w:rsidRDefault="00F61420">
            <w:pPr>
              <w:pStyle w:val="ProductList-TableBody"/>
            </w:pPr>
            <w:r>
              <w:t xml:space="preserve">Licens som är Likvärdig CAL (se </w:t>
            </w:r>
            <w:hyperlink w:anchor="_Sec591">
              <w:r>
                <w:rPr>
                  <w:color w:val="00467F"/>
                  <w:u w:val="single"/>
                </w:rPr>
                <w:t>Bilaga A</w:t>
              </w:r>
            </w:hyperlink>
            <w:r>
              <w:t>)</w:t>
            </w:r>
          </w:p>
        </w:tc>
      </w:tr>
    </w:tbl>
    <w:p w14:paraId="281CCA1B" w14:textId="77777777" w:rsidR="00F9554D" w:rsidRDefault="00F9554D">
      <w:pPr>
        <w:pStyle w:val="ProductList-BodyIndented"/>
      </w:pPr>
    </w:p>
    <w:p w14:paraId="7382403A" w14:textId="77777777" w:rsidR="00F9554D" w:rsidRDefault="00F61420">
      <w:pPr>
        <w:pStyle w:val="ProductList-ClauseHeading"/>
        <w:outlineLvl w:val="4"/>
      </w:pPr>
      <w:r>
        <w:t>3.2 Köra instanser av programvaran</w:t>
      </w:r>
    </w:p>
    <w:p w14:paraId="66E6E9C7" w14:textId="77777777" w:rsidR="00F9554D" w:rsidRDefault="00F61420">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43A3691C" w14:textId="77777777" w:rsidR="00F9554D" w:rsidRDefault="00F9554D">
      <w:pPr>
        <w:pStyle w:val="ProductList-Body"/>
      </w:pPr>
    </w:p>
    <w:p w14:paraId="6F042DA3" w14:textId="77777777" w:rsidR="00F9554D" w:rsidRDefault="00F61420">
      <w:pPr>
        <w:pStyle w:val="ProductList-ClauseHeading"/>
        <w:outlineLvl w:val="4"/>
      </w:pPr>
      <w:r>
        <w:t>3.3 Åtkomstlicenser</w:t>
      </w:r>
    </w:p>
    <w:p w14:paraId="0E57B796" w14:textId="77777777" w:rsidR="00F9554D" w:rsidRDefault="00F61420">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562AA239" w14:textId="77777777" w:rsidR="00F9554D" w:rsidRDefault="00F9554D">
      <w:pPr>
        <w:pStyle w:val="ProductList-Body"/>
      </w:pPr>
    </w:p>
    <w:p w14:paraId="3C9E4F68" w14:textId="77777777" w:rsidR="00F9554D" w:rsidRDefault="00F61420">
      <w:pPr>
        <w:pStyle w:val="ProductList-ClauseHeading"/>
        <w:outlineLvl w:val="4"/>
      </w:pPr>
      <w:r>
        <w:t>3.4 Windows MultiPoint Server 2016 Connector</w:t>
      </w:r>
    </w:p>
    <w:p w14:paraId="2059156F" w14:textId="77777777" w:rsidR="00F9554D" w:rsidRDefault="00F61420">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14981633" w14:textId="77777777" w:rsidR="00F9554D" w:rsidRDefault="00F9554D">
      <w:pPr>
        <w:pStyle w:val="ProductList-Body"/>
      </w:pPr>
    </w:p>
    <w:p w14:paraId="299851F5" w14:textId="77777777" w:rsidR="00F9554D" w:rsidRDefault="00F61420">
      <w:pPr>
        <w:pStyle w:val="ProductList-ClauseHeading"/>
        <w:outlineLvl w:val="4"/>
      </w:pPr>
      <w:r>
        <w:t>3.5 Installationstyp</w:t>
      </w:r>
    </w:p>
    <w:p w14:paraId="538CFD05" w14:textId="77777777" w:rsidR="00F9554D" w:rsidRDefault="00F61420">
      <w:pPr>
        <w:pStyle w:val="ProductList-Body"/>
      </w:pPr>
      <w:r>
        <w:t>Kunden får endast installera Remote Desktop Services och driftsätta och använda MultiPoint Services-rollen.</w:t>
      </w:r>
    </w:p>
    <w:p w14:paraId="62D37A90" w14:textId="77777777" w:rsidR="00F9554D" w:rsidRDefault="00F9554D">
      <w:pPr>
        <w:pStyle w:val="ProductList-Body"/>
      </w:pPr>
    </w:p>
    <w:p w14:paraId="6611C6AB" w14:textId="77777777" w:rsidR="00F9554D" w:rsidRDefault="00F61420">
      <w:pPr>
        <w:pStyle w:val="ProductList-ClauseHeading"/>
        <w:outlineLvl w:val="4"/>
      </w:pPr>
      <w:r>
        <w:lastRenderedPageBreak/>
        <w:t>3.6 Ytterligare programvara</w:t>
      </w:r>
    </w:p>
    <w:p w14:paraId="52FF7E96" w14:textId="77777777" w:rsidR="00F9554D" w:rsidRDefault="00F61420">
      <w:pPr>
        <w:pStyle w:val="ProductList-Body"/>
      </w:pPr>
      <w:r>
        <w:t xml:space="preserve">En lista med ytterligare programvara finns på </w:t>
      </w:r>
      <w:hyperlink r:id="rId102">
        <w:r>
          <w:rPr>
            <w:color w:val="00467F"/>
            <w:u w:val="single"/>
          </w:rPr>
          <w:t>http://go.microsoft.com/fwlink/?LinkId=245856</w:t>
        </w:r>
      </w:hyperlink>
      <w:r>
        <w:t>.</w:t>
      </w:r>
    </w:p>
    <w:p w14:paraId="2EA832FC" w14:textId="77777777" w:rsidR="00F9554D" w:rsidRDefault="00F6142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F9554D" w14:paraId="4BFEC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8B602"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2B10A5"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A39F9" w14:textId="77777777" w:rsidR="00F9554D" w:rsidRDefault="00F61420">
            <w:pPr>
              <w:pStyle w:val="ProductList-TableBody"/>
            </w:pPr>
            <w:r>
              <w:rPr>
                <w:color w:val="404040"/>
              </w:rPr>
              <w:t>Redundansväxlingsrättigheter: Ej tillämpligt</w:t>
            </w:r>
          </w:p>
        </w:tc>
      </w:tr>
      <w:tr w:rsidR="00F9554D" w14:paraId="4600A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BDEB" w14:textId="77777777" w:rsidR="00F9554D" w:rsidRDefault="00F6142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776A8D3"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994B" w14:textId="77777777" w:rsidR="00F9554D" w:rsidRDefault="00F61420">
            <w:pPr>
              <w:pStyle w:val="ProductList-TableBody"/>
            </w:pPr>
            <w:r>
              <w:rPr>
                <w:color w:val="404040"/>
              </w:rPr>
              <w:t>Rättigheter till nätverksväxling: Ej tillämpligt</w:t>
            </w:r>
          </w:p>
        </w:tc>
      </w:tr>
      <w:tr w:rsidR="00F9554D" w14:paraId="78F6F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5F9D" w14:textId="77777777" w:rsidR="00F9554D" w:rsidRDefault="00F6142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E12D"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5EB5" w14:textId="77777777" w:rsidR="00F9554D" w:rsidRDefault="00F9554D">
            <w:pPr>
              <w:pStyle w:val="ProductList-TableBody"/>
            </w:pPr>
          </w:p>
        </w:tc>
      </w:tr>
    </w:tbl>
    <w:p w14:paraId="34EF67AD"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302A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93AD4"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8F9F6B8" w14:textId="77777777" w:rsidR="00F9554D" w:rsidRDefault="00F9554D">
      <w:pPr>
        <w:pStyle w:val="ProductList-Body"/>
      </w:pPr>
    </w:p>
    <w:p w14:paraId="287AECC7" w14:textId="77777777" w:rsidR="00F9554D" w:rsidRDefault="00F61420">
      <w:pPr>
        <w:pStyle w:val="ProductList-Offering2HeadingNoBorder"/>
        <w:outlineLvl w:val="2"/>
      </w:pPr>
      <w:bookmarkStart w:id="200" w:name="_Sec655"/>
      <w:r>
        <w:t>Windows Server</w:t>
      </w:r>
      <w:bookmarkEnd w:id="200"/>
      <w:r>
        <w:fldChar w:fldCharType="begin"/>
      </w:r>
      <w:r>
        <w:instrText xml:space="preserve"> TC "</w:instrText>
      </w:r>
      <w:bookmarkStart w:id="201" w:name="_Toc536386110"/>
      <w:r>
        <w:instrText>Windows Server</w:instrText>
      </w:r>
      <w:bookmarkEnd w:id="201"/>
      <w:r>
        <w:instrText>" \l 3</w:instrText>
      </w:r>
      <w:r>
        <w:fldChar w:fldCharType="end"/>
      </w:r>
    </w:p>
    <w:p w14:paraId="0EDA528E" w14:textId="77777777" w:rsidR="00F9554D" w:rsidRDefault="00F61420">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554D" w14:paraId="6150F3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9DD744" w14:textId="77777777" w:rsidR="00F9554D" w:rsidRDefault="00F6142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84910" w14:textId="77777777" w:rsidR="00F9554D" w:rsidRDefault="00F6142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799DD" w14:textId="77777777" w:rsidR="00F9554D" w:rsidRDefault="00F6142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6B62F" w14:textId="77777777" w:rsidR="00F9554D" w:rsidRDefault="00F6142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80F80" w14:textId="77777777" w:rsidR="00F9554D" w:rsidRDefault="00F614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78707"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3F62D"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805FF"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AE5F8"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54F3C"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D791A"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BBF27"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554D" w14:paraId="742141B7" w14:textId="77777777">
        <w:tc>
          <w:tcPr>
            <w:tcW w:w="4160" w:type="dxa"/>
            <w:tcBorders>
              <w:top w:val="single" w:sz="9" w:space="0" w:color="FFFFFF"/>
              <w:left w:val="single" w:sz="9" w:space="0" w:color="FFFFFF"/>
              <w:bottom w:val="dashed" w:sz="4" w:space="0" w:color="BFBFBF"/>
              <w:right w:val="single" w:sz="9" w:space="0" w:color="FFFFFF"/>
            </w:tcBorders>
          </w:tcPr>
          <w:p w14:paraId="7997F955" w14:textId="77777777" w:rsidR="00F9554D" w:rsidRDefault="00F6142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45366D" w14:textId="77777777" w:rsidR="00F9554D" w:rsidRDefault="00F6142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845D9E0" w14:textId="77777777" w:rsidR="00F9554D" w:rsidRDefault="00F614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C43DE4" w14:textId="77777777" w:rsidR="00F9554D" w:rsidRDefault="00F614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8733AA" w14:textId="77777777" w:rsidR="00F9554D" w:rsidRDefault="00F614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5C08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79E42"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F320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0020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A903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ABD3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7B70"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1DD546C1" w14:textId="77777777">
        <w:tc>
          <w:tcPr>
            <w:tcW w:w="4160" w:type="dxa"/>
            <w:tcBorders>
              <w:top w:val="dashed" w:sz="4" w:space="0" w:color="BFBFBF"/>
              <w:left w:val="single" w:sz="9" w:space="0" w:color="FFFFFF"/>
              <w:bottom w:val="dashed" w:sz="4" w:space="0" w:color="BFBFBF"/>
              <w:right w:val="single" w:sz="9" w:space="0" w:color="FFFFFF"/>
            </w:tcBorders>
          </w:tcPr>
          <w:p w14:paraId="3AE2F501" w14:textId="77777777" w:rsidR="00F9554D" w:rsidRDefault="00F6142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DF404"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E71052" w14:textId="77777777" w:rsidR="00F9554D" w:rsidRDefault="00F614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6A15F1"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D8BE01" w14:textId="77777777" w:rsidR="00F9554D" w:rsidRDefault="00F614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E0528"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88C5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E053C"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B97C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A83FD"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63A7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D6129"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35D86D94" w14:textId="77777777">
        <w:tc>
          <w:tcPr>
            <w:tcW w:w="4160" w:type="dxa"/>
            <w:tcBorders>
              <w:top w:val="dashed" w:sz="4" w:space="0" w:color="BFBFBF"/>
              <w:left w:val="single" w:sz="9" w:space="0" w:color="FFFFFF"/>
              <w:bottom w:val="dashed" w:sz="4" w:space="0" w:color="BFBFBF"/>
              <w:right w:val="single" w:sz="9" w:space="0" w:color="FFFFFF"/>
            </w:tcBorders>
          </w:tcPr>
          <w:p w14:paraId="1A08110A" w14:textId="77777777" w:rsidR="00F9554D" w:rsidRDefault="00F6142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42826594"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7FBA68" w14:textId="77777777" w:rsidR="00F9554D" w:rsidRDefault="00F614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1EE0E1" w14:textId="77777777" w:rsidR="00F9554D" w:rsidRDefault="00F614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A5DAF2" w14:textId="77777777" w:rsidR="00F9554D" w:rsidRDefault="00F614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D737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4AA2D"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14E7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D494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145C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E5EA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1D61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E0F8E70"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9554D" w14:paraId="7D94C7CA" w14:textId="77777777">
        <w:tc>
          <w:tcPr>
            <w:tcW w:w="4160" w:type="dxa"/>
            <w:tcBorders>
              <w:top w:val="dashed" w:sz="4" w:space="0" w:color="BFBFBF"/>
              <w:left w:val="single" w:sz="9" w:space="0" w:color="FFFFFF"/>
              <w:bottom w:val="dashed" w:sz="4" w:space="0" w:color="BFBFBF"/>
              <w:right w:val="single" w:sz="9" w:space="0" w:color="FFFFFF"/>
            </w:tcBorders>
          </w:tcPr>
          <w:p w14:paraId="4AF0893A" w14:textId="77777777" w:rsidR="00F9554D" w:rsidRDefault="00F6142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CD5455"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2907B0" w14:textId="77777777" w:rsidR="00F9554D" w:rsidRDefault="00F614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918B75D" w14:textId="77777777" w:rsidR="00F9554D" w:rsidRDefault="00F614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3F4F1C" w14:textId="77777777" w:rsidR="00F9554D" w:rsidRDefault="00F614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AEDB1"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D7757"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82ED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A50E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EF42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A540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5E5F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380E8E2A" w14:textId="77777777">
        <w:tc>
          <w:tcPr>
            <w:tcW w:w="4160" w:type="dxa"/>
            <w:tcBorders>
              <w:top w:val="dashed" w:sz="4" w:space="0" w:color="BFBFBF"/>
              <w:left w:val="single" w:sz="9" w:space="0" w:color="FFFFFF"/>
              <w:bottom w:val="dashed" w:sz="4" w:space="0" w:color="BFBFBF"/>
              <w:right w:val="single" w:sz="9" w:space="0" w:color="FFFFFF"/>
            </w:tcBorders>
          </w:tcPr>
          <w:p w14:paraId="4FC18917" w14:textId="77777777" w:rsidR="00F9554D" w:rsidRDefault="00F61420">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B5292C"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F95374" w14:textId="77777777" w:rsidR="00F9554D" w:rsidRDefault="00F614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035424" w14:textId="77777777" w:rsidR="00F9554D" w:rsidRDefault="00F614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8BFE275" w14:textId="77777777" w:rsidR="00F9554D" w:rsidRDefault="00F6142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FAC98"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D3A6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7678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75A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0BE4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029C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02A9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3F022B00" w14:textId="77777777">
        <w:tc>
          <w:tcPr>
            <w:tcW w:w="4160" w:type="dxa"/>
            <w:tcBorders>
              <w:top w:val="dashed" w:sz="4" w:space="0" w:color="BFBFBF"/>
              <w:left w:val="single" w:sz="9" w:space="0" w:color="FFFFFF"/>
              <w:bottom w:val="dashed" w:sz="4" w:space="0" w:color="BFBFBF"/>
              <w:right w:val="single" w:sz="9" w:space="0" w:color="FFFFFF"/>
            </w:tcBorders>
          </w:tcPr>
          <w:p w14:paraId="2170BAA6" w14:textId="77777777" w:rsidR="00F9554D" w:rsidRDefault="00F61420">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B54087"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796D28" w14:textId="77777777" w:rsidR="00F9554D" w:rsidRDefault="00F6142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D5D89F2" w14:textId="77777777" w:rsidR="00F9554D" w:rsidRDefault="00F6142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881F0C3" w14:textId="77777777" w:rsidR="00F9554D" w:rsidRDefault="00F6142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E5F9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66CF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F074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76744"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17D3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C59F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4A6D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2142DC4C" w14:textId="77777777">
        <w:tc>
          <w:tcPr>
            <w:tcW w:w="4160" w:type="dxa"/>
            <w:tcBorders>
              <w:top w:val="dashed" w:sz="4" w:space="0" w:color="BFBFBF"/>
              <w:left w:val="single" w:sz="9" w:space="0" w:color="FFFFFF"/>
              <w:bottom w:val="dashed" w:sz="4" w:space="0" w:color="BFBFBF"/>
              <w:right w:val="single" w:sz="9" w:space="0" w:color="FFFFFF"/>
            </w:tcBorders>
          </w:tcPr>
          <w:p w14:paraId="51387A1D" w14:textId="77777777" w:rsidR="00F9554D" w:rsidRDefault="00F6142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B17F93"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7830D2" w14:textId="77777777" w:rsidR="00F9554D" w:rsidRDefault="00F614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FF5E365" w14:textId="77777777" w:rsidR="00F9554D" w:rsidRDefault="00F614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218450" w14:textId="77777777" w:rsidR="00F9554D" w:rsidRDefault="00F614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DDD2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B3209"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B54B7"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DDB53"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4001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4D68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63D1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3A6250E4" w14:textId="77777777">
        <w:tc>
          <w:tcPr>
            <w:tcW w:w="4160" w:type="dxa"/>
            <w:tcBorders>
              <w:top w:val="dashed" w:sz="4" w:space="0" w:color="BFBFBF"/>
              <w:left w:val="single" w:sz="9" w:space="0" w:color="FFFFFF"/>
              <w:bottom w:val="dashed" w:sz="4" w:space="0" w:color="BFBFBF"/>
              <w:right w:val="single" w:sz="9" w:space="0" w:color="FFFFFF"/>
            </w:tcBorders>
          </w:tcPr>
          <w:p w14:paraId="1D0A1EE3" w14:textId="77777777" w:rsidR="00F9554D" w:rsidRDefault="00F61420">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FA4B0"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6DAC96" w14:textId="77777777" w:rsidR="00F9554D" w:rsidRDefault="00F614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82B642" w14:textId="77777777" w:rsidR="00F9554D" w:rsidRDefault="00F614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96CB8E" w14:textId="77777777" w:rsidR="00F9554D" w:rsidRDefault="00F6142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BEEAA"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FAEC6"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0B28E"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EB626"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E8B0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7458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2632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54384026" w14:textId="77777777">
        <w:tc>
          <w:tcPr>
            <w:tcW w:w="4160" w:type="dxa"/>
            <w:tcBorders>
              <w:top w:val="dashed" w:sz="4" w:space="0" w:color="BFBFBF"/>
              <w:left w:val="single" w:sz="9" w:space="0" w:color="FFFFFF"/>
              <w:bottom w:val="dashed" w:sz="4" w:space="0" w:color="BFBFBF"/>
              <w:right w:val="single" w:sz="9" w:space="0" w:color="FFFFFF"/>
            </w:tcBorders>
          </w:tcPr>
          <w:p w14:paraId="68C61B7C" w14:textId="77777777" w:rsidR="00F9554D" w:rsidRDefault="00F61420">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194A07"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39AA2F" w14:textId="77777777" w:rsidR="00F9554D" w:rsidRDefault="00F6142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B42BD64" w14:textId="77777777" w:rsidR="00F9554D" w:rsidRDefault="00F6142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A6889E2" w14:textId="77777777" w:rsidR="00F9554D" w:rsidRDefault="00F6142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E73CE"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D4B01"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1C6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6BB93"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6A39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E794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F583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4C82C62A" w14:textId="77777777">
        <w:tc>
          <w:tcPr>
            <w:tcW w:w="4160" w:type="dxa"/>
            <w:tcBorders>
              <w:top w:val="dashed" w:sz="4" w:space="0" w:color="BFBFBF"/>
              <w:left w:val="single" w:sz="9" w:space="0" w:color="FFFFFF"/>
              <w:bottom w:val="dashed" w:sz="4" w:space="0" w:color="BFBFBF"/>
              <w:right w:val="single" w:sz="9" w:space="0" w:color="FFFFFF"/>
            </w:tcBorders>
          </w:tcPr>
          <w:p w14:paraId="0D01C98D" w14:textId="77777777" w:rsidR="00F9554D" w:rsidRDefault="00F6142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9DCE3D"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FDAD7C" w14:textId="77777777" w:rsidR="00F9554D" w:rsidRDefault="00F614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6F55825" w14:textId="77777777" w:rsidR="00F9554D" w:rsidRDefault="00F614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D436512" w14:textId="77777777" w:rsidR="00F9554D" w:rsidRDefault="00F614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95761"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9F72F"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CA2D7"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FC0A3"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DFF5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97A1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D4A9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9554D" w14:paraId="6BA1B470" w14:textId="77777777">
        <w:tc>
          <w:tcPr>
            <w:tcW w:w="4160" w:type="dxa"/>
            <w:tcBorders>
              <w:top w:val="dashed" w:sz="4" w:space="0" w:color="BFBFBF"/>
              <w:left w:val="single" w:sz="9" w:space="0" w:color="FFFFFF"/>
              <w:bottom w:val="single" w:sz="4" w:space="0" w:color="FFFFFF"/>
              <w:right w:val="single" w:sz="9" w:space="0" w:color="FFFFFF"/>
            </w:tcBorders>
          </w:tcPr>
          <w:p w14:paraId="4FF90E27" w14:textId="77777777" w:rsidR="00F9554D" w:rsidRDefault="00F6142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0A0C04B" w14:textId="77777777" w:rsidR="00F9554D" w:rsidRDefault="00F6142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1FDB3B8" w14:textId="77777777" w:rsidR="00F9554D" w:rsidRDefault="00F6142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CE475B6" w14:textId="77777777" w:rsidR="00F9554D" w:rsidRDefault="00F6142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3846EC1" w14:textId="77777777" w:rsidR="00F9554D" w:rsidRDefault="00F614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9BF52"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DAB7D"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8E09B" w14:textId="77777777" w:rsidR="00F9554D" w:rsidRDefault="00F955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D8070"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5125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D82A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9FB7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5941836" w14:textId="77777777" w:rsidR="00F9554D" w:rsidRDefault="00F61420">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F9554D" w14:paraId="48C0C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19C46" w14:textId="77777777" w:rsidR="00F9554D" w:rsidRDefault="00F6142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A84D5F0"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102DFB" w14:textId="77777777" w:rsidR="00F9554D" w:rsidRDefault="00F6142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F9554D" w14:paraId="64474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A947" w14:textId="77777777" w:rsidR="00F9554D" w:rsidRDefault="00F6142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C2C9" w14:textId="77777777" w:rsidR="00F9554D" w:rsidRDefault="00F61420">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897C" w14:textId="77777777" w:rsidR="00F9554D" w:rsidRDefault="00F61420">
            <w:pPr>
              <w:pStyle w:val="ProductList-TableBody"/>
            </w:pPr>
            <w:r>
              <w:rPr>
                <w:color w:val="404040"/>
              </w:rPr>
              <w:t>Förutsättning (SA): Ej tillämpligt</w:t>
            </w:r>
          </w:p>
        </w:tc>
      </w:tr>
      <w:tr w:rsidR="00F9554D" w14:paraId="5EEAC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1297" w14:textId="77777777" w:rsidR="00F9554D" w:rsidRDefault="00F6142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0E5F723"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A9BF" w14:textId="77777777" w:rsidR="00F9554D" w:rsidRDefault="00F61420">
            <w:pPr>
              <w:pStyle w:val="ProductList-TableBody"/>
            </w:pPr>
            <w:r>
              <w:rPr>
                <w:color w:val="404040"/>
              </w:rPr>
              <w:t>Minskning möjlig: Ej tillämpligt</w:t>
            </w:r>
          </w:p>
        </w:tc>
      </w:tr>
      <w:tr w:rsidR="00F9554D" w14:paraId="5A534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B9E0" w14:textId="77777777" w:rsidR="00F9554D" w:rsidRDefault="00F6142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B86A"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A607" w14:textId="77777777" w:rsidR="00F9554D" w:rsidRDefault="00F61420">
            <w:pPr>
              <w:pStyle w:val="ProductList-TableBody"/>
            </w:pPr>
            <w:r>
              <w:rPr>
                <w:color w:val="404040"/>
              </w:rPr>
              <w:t>True-up möjlig: Ej tillämpligt</w:t>
            </w:r>
          </w:p>
        </w:tc>
      </w:tr>
      <w:tr w:rsidR="00F9554D" w14:paraId="78A7F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5A19" w14:textId="77777777" w:rsidR="00F9554D" w:rsidRDefault="00F6142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58EE"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993A" w14:textId="77777777" w:rsidR="00F9554D" w:rsidRDefault="00F9554D">
            <w:pPr>
              <w:pStyle w:val="ProductList-TableBody"/>
            </w:pPr>
          </w:p>
        </w:tc>
      </w:tr>
    </w:tbl>
    <w:p w14:paraId="5E8D87FF" w14:textId="77777777" w:rsidR="00F9554D" w:rsidRDefault="00F9554D">
      <w:pPr>
        <w:pStyle w:val="ProductList-Body"/>
      </w:pPr>
    </w:p>
    <w:p w14:paraId="76A72942" w14:textId="77777777" w:rsidR="00F9554D" w:rsidRDefault="00F61420">
      <w:pPr>
        <w:pStyle w:val="ProductList-ClauseHeading"/>
        <w:outlineLvl w:val="4"/>
      </w:pPr>
      <w:r>
        <w:t>2.1 Tillägg till Windows Server Premium Assurance</w:t>
      </w:r>
    </w:p>
    <w:p w14:paraId="05E6D133" w14:textId="77777777" w:rsidR="00F9554D" w:rsidRDefault="00F61420">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4">
        <w:r>
          <w:rPr>
            <w:color w:val="00467F"/>
            <w:u w:val="single"/>
          </w:rPr>
          <w:t>http://go.microsoft.com/?linkid=9839206</w:t>
        </w:r>
      </w:hyperlink>
      <w:r>
        <w:t xml:space="preserve">.  </w:t>
      </w:r>
    </w:p>
    <w:p w14:paraId="02F44DB3" w14:textId="77777777" w:rsidR="00F9554D" w:rsidRDefault="00F9554D">
      <w:pPr>
        <w:pStyle w:val="ProductList-Body"/>
      </w:pPr>
    </w:p>
    <w:p w14:paraId="71557A08" w14:textId="77777777" w:rsidR="00F9554D" w:rsidRDefault="00F61420">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F9554D" w14:paraId="30A4C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772FA" w14:textId="77777777" w:rsidR="00F9554D" w:rsidRDefault="00F6142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542CB25" w14:textId="77777777" w:rsidR="00F9554D" w:rsidRDefault="00F6142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E781AB1" w14:textId="77777777" w:rsidR="00F9554D" w:rsidRDefault="00F6142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9554D" w14:paraId="3B08F7A3" w14:textId="77777777">
        <w:tc>
          <w:tcPr>
            <w:tcW w:w="4040" w:type="dxa"/>
            <w:tcBorders>
              <w:top w:val="single" w:sz="4" w:space="0" w:color="000000"/>
              <w:left w:val="single" w:sz="4" w:space="0" w:color="000000"/>
              <w:bottom w:val="single" w:sz="4" w:space="0" w:color="000000"/>
              <w:right w:val="single" w:sz="4" w:space="0" w:color="000000"/>
            </w:tcBorders>
          </w:tcPr>
          <w:p w14:paraId="3B753F67" w14:textId="77777777" w:rsidR="00F9554D" w:rsidRDefault="00F6142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1C0E170E" w14:textId="77777777" w:rsidR="00F9554D" w:rsidRDefault="00F6142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363F" w14:textId="77777777" w:rsidR="00F9554D" w:rsidRDefault="00F61420">
            <w:pPr>
              <w:pStyle w:val="ProductList-TableBody"/>
            </w:pPr>
            <w:r>
              <w:rPr>
                <w:color w:val="404040"/>
              </w:rPr>
              <w:t>Teknik som ingår: Ej tillämpligt</w:t>
            </w:r>
          </w:p>
        </w:tc>
      </w:tr>
      <w:tr w:rsidR="00F9554D" w14:paraId="73848EFA" w14:textId="77777777">
        <w:tc>
          <w:tcPr>
            <w:tcW w:w="4040" w:type="dxa"/>
            <w:tcBorders>
              <w:top w:val="single" w:sz="4" w:space="0" w:color="000000"/>
              <w:left w:val="single" w:sz="4" w:space="0" w:color="000000"/>
              <w:bottom w:val="single" w:sz="4" w:space="0" w:color="000000"/>
              <w:right w:val="single" w:sz="4" w:space="0" w:color="000000"/>
            </w:tcBorders>
          </w:tcPr>
          <w:p w14:paraId="6210FF81" w14:textId="77777777" w:rsidR="00F9554D" w:rsidRDefault="00F6142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E928" w14:textId="77777777" w:rsidR="00F9554D" w:rsidRDefault="00F955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6F96" w14:textId="77777777" w:rsidR="00F9554D" w:rsidRDefault="00F9554D">
            <w:pPr>
              <w:pStyle w:val="ProductList-TableBody"/>
            </w:pPr>
          </w:p>
        </w:tc>
      </w:tr>
    </w:tbl>
    <w:p w14:paraId="3F6E0395" w14:textId="77777777" w:rsidR="00F9554D" w:rsidRDefault="00F9554D">
      <w:pPr>
        <w:pStyle w:val="ProductList-Body"/>
      </w:pPr>
    </w:p>
    <w:p w14:paraId="7A8C4138" w14:textId="77777777" w:rsidR="00F9554D" w:rsidRDefault="00F6142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F9554D" w14:paraId="09A60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EF63B" w14:textId="77777777" w:rsidR="00F9554D" w:rsidRDefault="00F6142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0291D0F" w14:textId="77777777" w:rsidR="00F9554D" w:rsidRDefault="00F61420">
            <w:pPr>
              <w:pStyle w:val="ProductList-TableBody"/>
            </w:pPr>
            <w:r>
              <w:t>Windows Server 2019 CAL</w:t>
            </w:r>
          </w:p>
          <w:p w14:paraId="244CAA62" w14:textId="77777777" w:rsidR="00F9554D" w:rsidRDefault="00F61420">
            <w:pPr>
              <w:pStyle w:val="ProductList-TableBody"/>
            </w:pPr>
            <w:r>
              <w:lastRenderedPageBreak/>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2C313497" w14:textId="77777777" w:rsidR="00F9554D" w:rsidRDefault="00F61420">
            <w:pPr>
              <w:pStyle w:val="ProductList-TableBody"/>
            </w:pPr>
            <w:r>
              <w:lastRenderedPageBreak/>
              <w:t xml:space="preserve">Windows Server-prenumeration för Azure CAL </w:t>
            </w:r>
          </w:p>
          <w:p w14:paraId="76BB472A" w14:textId="77777777" w:rsidR="00F9554D" w:rsidRDefault="00F61420">
            <w:pPr>
              <w:pStyle w:val="ProductList-TableBody"/>
            </w:pPr>
            <w:r>
              <w:lastRenderedPageBreak/>
              <w:t xml:space="preserve">Licens som är Likvärdig CAL (se </w:t>
            </w:r>
            <w:hyperlink w:anchor="_Sec591">
              <w:r>
                <w:rPr>
                  <w:color w:val="00467F"/>
                  <w:u w:val="single"/>
                </w:rPr>
                <w:t>Bilaga A</w:t>
              </w:r>
            </w:hyperlink>
            <w:r>
              <w:t>)</w:t>
            </w:r>
          </w:p>
        </w:tc>
      </w:tr>
    </w:tbl>
    <w:p w14:paraId="424B6EF7" w14:textId="77777777" w:rsidR="00F9554D" w:rsidRDefault="00F61420">
      <w:pPr>
        <w:pStyle w:val="ProductList-Body"/>
      </w:pPr>
      <w:r>
        <w:rPr>
          <w:i/>
        </w:rPr>
        <w:lastRenderedPageBreak/>
        <w:t>*Som ett undantag behöver inte användare något Windows Server CAL för att komma åt serverprogramvaran enbart för att synkronisera mellan en Active Directory-infrastruktur som körs på kundens licensierade servrar och Azure Active Directory.</w:t>
      </w:r>
    </w:p>
    <w:p w14:paraId="62ECC568" w14:textId="77777777" w:rsidR="00F9554D" w:rsidRDefault="00F9554D">
      <w:pPr>
        <w:pStyle w:val="ProductList-Body"/>
      </w:pPr>
    </w:p>
    <w:p w14:paraId="305E1228" w14:textId="77777777" w:rsidR="00F9554D" w:rsidRDefault="00F61420">
      <w:pPr>
        <w:pStyle w:val="ProductList-SubClauseHeading"/>
        <w:outlineLvl w:val="5"/>
      </w:pPr>
      <w:r>
        <w:t>3.1.1 Ytterligare Funktioner Kopplade till Windows Server 2019 Remote Desktop Services CAL</w:t>
      </w:r>
    </w:p>
    <w:p w14:paraId="23EB472C" w14:textId="77777777" w:rsidR="00F9554D" w:rsidRDefault="00F61420">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F9554D" w14:paraId="25627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163722"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34DC627" w14:textId="77777777" w:rsidR="00F9554D" w:rsidRDefault="00F6142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9B7A5DA" w14:textId="77777777" w:rsidR="00F9554D" w:rsidRDefault="00F61420">
            <w:pPr>
              <w:pStyle w:val="ProductList-TableBody"/>
            </w:pPr>
            <w:r>
              <w:t>Windows Server 2019 Remote Desktop Services användar-SL</w:t>
            </w:r>
          </w:p>
        </w:tc>
      </w:tr>
    </w:tbl>
    <w:p w14:paraId="4D14EBEA" w14:textId="77777777" w:rsidR="00F9554D" w:rsidRDefault="00F61420">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6AB5B75" w14:textId="77777777" w:rsidR="00F9554D" w:rsidRDefault="00F9554D">
      <w:pPr>
        <w:pStyle w:val="ProductList-BodyIndented"/>
      </w:pPr>
    </w:p>
    <w:p w14:paraId="66E05D1C" w14:textId="77777777" w:rsidR="00F9554D" w:rsidRDefault="00F61420">
      <w:pPr>
        <w:pStyle w:val="ProductList-SubClauseHeading"/>
        <w:outlineLvl w:val="5"/>
      </w:pPr>
      <w:r>
        <w:t>3.1.2 Ytterligare Funktioner Kopplade till Windows Server 2019 Rights Management Services CAL</w:t>
      </w:r>
    </w:p>
    <w:p w14:paraId="4860F18F" w14:textId="77777777" w:rsidR="00F9554D" w:rsidRDefault="00F6142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F9554D" w14:paraId="7456F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FD47D"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2279B92" w14:textId="77777777" w:rsidR="00F9554D" w:rsidRDefault="00F6142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48819EB" w14:textId="77777777" w:rsidR="00F9554D" w:rsidRDefault="00F61420">
            <w:pPr>
              <w:pStyle w:val="ProductList-TableBody"/>
            </w:pPr>
            <w:r>
              <w:t>Azure Information Protection (P1 och P2) användar-SL</w:t>
            </w:r>
          </w:p>
        </w:tc>
      </w:tr>
      <w:tr w:rsidR="00F9554D" w14:paraId="423EAE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AAF023"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CB4077" w14:textId="77777777" w:rsidR="00F9554D" w:rsidRDefault="00F955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E74CF39" w14:textId="77777777" w:rsidR="00F9554D" w:rsidRDefault="00F61420">
            <w:pPr>
              <w:pStyle w:val="ProductList-TableBody"/>
            </w:pPr>
            <w:r>
              <w:t xml:space="preserve">Licens som är Likvärdig CAL (se </w:t>
            </w:r>
            <w:hyperlink w:anchor="_Sec591">
              <w:r>
                <w:rPr>
                  <w:color w:val="00467F"/>
                  <w:u w:val="single"/>
                </w:rPr>
                <w:t>Bilaga A</w:t>
              </w:r>
            </w:hyperlink>
            <w:r>
              <w:t>)</w:t>
            </w:r>
          </w:p>
        </w:tc>
      </w:tr>
    </w:tbl>
    <w:p w14:paraId="79ACC079" w14:textId="77777777" w:rsidR="00F9554D" w:rsidRDefault="00F9554D">
      <w:pPr>
        <w:pStyle w:val="ProductList-BodyIndented"/>
      </w:pPr>
    </w:p>
    <w:p w14:paraId="7360D0C6" w14:textId="77777777" w:rsidR="00F9554D" w:rsidRDefault="00F61420">
      <w:pPr>
        <w:pStyle w:val="ProductList-SubClauseHeading"/>
        <w:outlineLvl w:val="5"/>
      </w:pPr>
      <w:r>
        <w:t>3.1.3 Ytterligare funktioner kopplade till Microsoft Identity Manager användar-CAL</w:t>
      </w:r>
    </w:p>
    <w:p w14:paraId="64362EA5" w14:textId="77777777" w:rsidR="00F9554D" w:rsidRDefault="00F6142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F9554D" w14:paraId="6241F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A84D61"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CAD4920" w14:textId="77777777" w:rsidR="00F9554D" w:rsidRDefault="00F61420">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6EDAFDA8" w14:textId="77777777" w:rsidR="00F9554D" w:rsidRDefault="00F61420">
            <w:pPr>
              <w:pStyle w:val="ProductList-TableBody"/>
            </w:pPr>
            <w:r>
              <w:t>Azure Active Directory Premium (P1 och P2) användar-SL</w:t>
            </w:r>
          </w:p>
        </w:tc>
      </w:tr>
      <w:tr w:rsidR="00F9554D" w14:paraId="66735F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9064B2" w14:textId="77777777" w:rsidR="00F9554D" w:rsidRDefault="00F955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3AEAC" w14:textId="77777777" w:rsidR="00F9554D" w:rsidRDefault="00F6142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00C432" w14:textId="77777777" w:rsidR="00F9554D" w:rsidRDefault="00F9554D">
            <w:pPr>
              <w:pStyle w:val="ProductList-TableBody"/>
            </w:pPr>
          </w:p>
        </w:tc>
      </w:tr>
    </w:tbl>
    <w:p w14:paraId="73150180" w14:textId="77777777" w:rsidR="00F9554D" w:rsidRDefault="00F61420">
      <w:pPr>
        <w:pStyle w:val="ProductList-BodyIndented"/>
      </w:pPr>
      <w:r>
        <w:rPr>
          <w:i/>
        </w:rPr>
        <w:t xml:space="preserve">*Krävs också för varje person för vilken programvaran utfärdar eller hanterar identitetsinformation. </w:t>
      </w:r>
    </w:p>
    <w:p w14:paraId="07E77228" w14:textId="77777777" w:rsidR="00F9554D" w:rsidRDefault="00F9554D">
      <w:pPr>
        <w:pStyle w:val="ProductList-BodyIndented"/>
      </w:pPr>
    </w:p>
    <w:p w14:paraId="55131650" w14:textId="77777777" w:rsidR="00F9554D" w:rsidRDefault="00F61420">
      <w:pPr>
        <w:pStyle w:val="ProductList-SubClauseHeading"/>
        <w:outlineLvl w:val="5"/>
      </w:pPr>
      <w:r>
        <w:t>3.1.4 Synkroniseringstjänst</w:t>
      </w:r>
    </w:p>
    <w:p w14:paraId="584BD43A" w14:textId="77777777" w:rsidR="00F9554D" w:rsidRDefault="00F61420">
      <w:pPr>
        <w:pStyle w:val="ProductList-BodyIndented"/>
      </w:pPr>
      <w:r>
        <w:t>Microsoft Identity Manager 2016 CALs krävs inte för användare som endast använder Microsoft Identity Manager-synkroniseringstjänsten.</w:t>
      </w:r>
    </w:p>
    <w:p w14:paraId="701994C0" w14:textId="77777777" w:rsidR="00F9554D" w:rsidRDefault="00F9554D">
      <w:pPr>
        <w:pStyle w:val="ProductList-BodyIndented"/>
      </w:pPr>
    </w:p>
    <w:p w14:paraId="206C883B" w14:textId="77777777" w:rsidR="00F9554D" w:rsidRDefault="00F61420">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F9554D" w14:paraId="44848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30A49" w14:textId="77777777" w:rsidR="00F9554D" w:rsidRDefault="00F6142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59E7DF8" w14:textId="77777777" w:rsidR="00F9554D" w:rsidRDefault="00F61420">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1C5358DB" w14:textId="77777777" w:rsidR="00F9554D" w:rsidRDefault="00F9554D">
            <w:pPr>
              <w:pStyle w:val="ProductList-TableBody"/>
            </w:pPr>
          </w:p>
        </w:tc>
      </w:tr>
    </w:tbl>
    <w:p w14:paraId="2A5BACD5" w14:textId="77777777" w:rsidR="00F9554D" w:rsidRDefault="00F9554D">
      <w:pPr>
        <w:pStyle w:val="ProductList-Body"/>
      </w:pPr>
    </w:p>
    <w:p w14:paraId="1A021DEE" w14:textId="77777777" w:rsidR="00F9554D" w:rsidRDefault="00F61420">
      <w:pPr>
        <w:pStyle w:val="ProductList-SubClauseHeading"/>
        <w:outlineLvl w:val="5"/>
      </w:pPr>
      <w:r>
        <w:t>3.2.1 Ytterligare Funktioner Kopplade till External Connector-licens för Windows Server 2019 Remote Desktop Services</w:t>
      </w:r>
    </w:p>
    <w:p w14:paraId="5E42EFED" w14:textId="77777777" w:rsidR="00F9554D" w:rsidRDefault="00F61420">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F9554D" w14:paraId="71425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FB4757"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AECB230" w14:textId="77777777" w:rsidR="00F9554D" w:rsidRDefault="00F61420">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157CD69F" w14:textId="77777777" w:rsidR="00F9554D" w:rsidRDefault="00F9554D">
            <w:pPr>
              <w:pStyle w:val="ProductList-TableBody"/>
            </w:pPr>
          </w:p>
        </w:tc>
      </w:tr>
    </w:tbl>
    <w:p w14:paraId="19F35DF8" w14:textId="77777777" w:rsidR="00F9554D" w:rsidRDefault="00F61420">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2868A85F" w14:textId="77777777" w:rsidR="00F9554D" w:rsidRDefault="00F9554D">
      <w:pPr>
        <w:pStyle w:val="ProductList-BodyIndented"/>
      </w:pPr>
    </w:p>
    <w:p w14:paraId="520FFD9B" w14:textId="77777777" w:rsidR="00F9554D" w:rsidRDefault="00F61420">
      <w:pPr>
        <w:pStyle w:val="ProductList-SubClauseHeading"/>
        <w:outlineLvl w:val="5"/>
      </w:pPr>
      <w:r>
        <w:t>3.2.2 Ytterligare Funktioner Kopplade till External Connector-licens för Windows Server 2019 Rights Management Services</w:t>
      </w:r>
    </w:p>
    <w:p w14:paraId="4A810CE2" w14:textId="77777777" w:rsidR="00F9554D" w:rsidRDefault="00F61420">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F9554D" w14:paraId="112DF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D81151"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31D3AC0" w14:textId="77777777" w:rsidR="00F9554D" w:rsidRDefault="00F61420">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363A7ED" w14:textId="77777777" w:rsidR="00F9554D" w:rsidRDefault="00F9554D">
            <w:pPr>
              <w:pStyle w:val="ProductList-TableBody"/>
            </w:pPr>
          </w:p>
        </w:tc>
      </w:tr>
    </w:tbl>
    <w:p w14:paraId="2A651B8A" w14:textId="77777777" w:rsidR="00F9554D" w:rsidRDefault="00F9554D">
      <w:pPr>
        <w:pStyle w:val="ProductList-BodyIndented"/>
      </w:pPr>
    </w:p>
    <w:p w14:paraId="03DE4166" w14:textId="77777777" w:rsidR="00F9554D" w:rsidRDefault="00F61420">
      <w:pPr>
        <w:pStyle w:val="ProductList-SubClauseHeading"/>
        <w:outlineLvl w:val="5"/>
      </w:pPr>
      <w:r>
        <w:t>3.2.3 Ytterligare funktioner kopplade till External Connector-licens för Microsoft Identity Manager</w:t>
      </w:r>
    </w:p>
    <w:p w14:paraId="007F8561" w14:textId="77777777" w:rsidR="00F9554D" w:rsidRDefault="00F6142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F9554D" w14:paraId="1EFBD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C8ADE" w14:textId="77777777" w:rsidR="00F9554D" w:rsidRDefault="00F6142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2D83C11" w14:textId="77777777" w:rsidR="00F9554D" w:rsidRDefault="00F6142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C85402C" w14:textId="77777777" w:rsidR="00F9554D" w:rsidRDefault="00F9554D">
            <w:pPr>
              <w:pStyle w:val="ProductList-TableBody"/>
            </w:pPr>
          </w:p>
        </w:tc>
      </w:tr>
    </w:tbl>
    <w:p w14:paraId="3F4DF36D" w14:textId="77777777" w:rsidR="00F9554D" w:rsidRDefault="00F61420">
      <w:pPr>
        <w:pStyle w:val="ProductList-BodyIndented"/>
      </w:pPr>
      <w:r>
        <w:rPr>
          <w:i/>
        </w:rPr>
        <w:t>*Krävs även för varje extern användare för vilken programvaran utfärdar eller hanterar identitetsinformation (i frånvaro av CAL för Microsoft Identity Manager 2016).</w:t>
      </w:r>
    </w:p>
    <w:p w14:paraId="2C806BE0" w14:textId="77777777" w:rsidR="00F9554D" w:rsidRDefault="00F9554D">
      <w:pPr>
        <w:pStyle w:val="ProductList-BodyIndented"/>
      </w:pPr>
    </w:p>
    <w:p w14:paraId="55B72A98" w14:textId="77777777" w:rsidR="00F9554D" w:rsidRDefault="00F61420">
      <w:pPr>
        <w:pStyle w:val="ProductList-ClauseHeading"/>
        <w:outlineLvl w:val="4"/>
      </w:pPr>
      <w:r>
        <w:t>3.3 Tilläggsvillkor för Windows Server 2019 Essentials</w:t>
      </w:r>
    </w:p>
    <w:p w14:paraId="6EE9E83A" w14:textId="77777777" w:rsidR="00F9554D" w:rsidRDefault="00F61420">
      <w:pPr>
        <w:pStyle w:val="ProductList-SubClauseHeading"/>
        <w:outlineLvl w:val="5"/>
      </w:pPr>
      <w:r>
        <w:t>3.3.1 Användningsbegränsningar</w:t>
      </w:r>
    </w:p>
    <w:p w14:paraId="1E7EDF33" w14:textId="77777777" w:rsidR="00F9554D" w:rsidRDefault="00F61420" w:rsidP="00F61420">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04457130" w14:textId="77777777" w:rsidR="00F9554D" w:rsidRDefault="00F61420" w:rsidP="00F61420">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7713E0C0" w14:textId="77777777" w:rsidR="00F9554D" w:rsidRDefault="00F9554D">
      <w:pPr>
        <w:pStyle w:val="ProductList-BodyIndented"/>
      </w:pPr>
    </w:p>
    <w:p w14:paraId="50A22D4B" w14:textId="77777777" w:rsidR="00F9554D" w:rsidRDefault="00F61420">
      <w:pPr>
        <w:pStyle w:val="ProductList-SubClauseHeading"/>
        <w:outlineLvl w:val="5"/>
      </w:pPr>
      <w:r>
        <w:t>3.3.2 Använda serverprogramvaran</w:t>
      </w:r>
    </w:p>
    <w:p w14:paraId="78B086B6" w14:textId="77777777" w:rsidR="00F9554D" w:rsidRDefault="00F61420">
      <w:pPr>
        <w:pStyle w:val="ProductList-BodyIndented"/>
      </w:pPr>
      <w:r>
        <w:t xml:space="preserve">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w:t>
      </w:r>
      <w:r>
        <w:lastRenderedPageBreak/>
        <w:t>serverprogramvaran på den servern. Den får vidareöverlåta ett användarkonto från en användare till en annan, förutsatt att vidareöverlåtelsen inte sker inom 90 dagar efter den senaste överlåtelsen.</w:t>
      </w:r>
    </w:p>
    <w:p w14:paraId="272CE69C" w14:textId="77777777" w:rsidR="00F9554D" w:rsidRDefault="00F9554D">
      <w:pPr>
        <w:pStyle w:val="ProductList-BodyIndented"/>
      </w:pPr>
    </w:p>
    <w:p w14:paraId="0097B722" w14:textId="77777777" w:rsidR="00F9554D" w:rsidRDefault="00F61420">
      <w:pPr>
        <w:pStyle w:val="ProductList-SubClauseHeading"/>
        <w:outlineLvl w:val="5"/>
      </w:pPr>
      <w:r>
        <w:t>3.3.3 Windows Server 2019 Essentials Connector</w:t>
      </w:r>
    </w:p>
    <w:p w14:paraId="57593944" w14:textId="77777777" w:rsidR="00F9554D" w:rsidRDefault="00F61420">
      <w:pPr>
        <w:pStyle w:val="ProductList-BodyIndented"/>
      </w:pPr>
      <w:r>
        <w:t>Kunden får installera och använda Windows Server 2019 Essentials Connector-programvaran på högst 50 enheter vid ett och samma tillfälle. Den får endast använda denna programvara med serverprogramvaran.</w:t>
      </w:r>
    </w:p>
    <w:p w14:paraId="14F6BC19" w14:textId="77777777" w:rsidR="00F9554D" w:rsidRDefault="00F9554D">
      <w:pPr>
        <w:pStyle w:val="ProductList-BodyIndented"/>
      </w:pPr>
    </w:p>
    <w:p w14:paraId="589ADA94" w14:textId="77777777" w:rsidR="00F9554D" w:rsidRDefault="00F61420">
      <w:pPr>
        <w:pStyle w:val="ProductList-SubClauseHeading"/>
        <w:outlineLvl w:val="5"/>
      </w:pPr>
      <w:r>
        <w:t>3.3.4 Åtkomst till Windows Server 2019 Active Directory Rights Management Services</w:t>
      </w:r>
    </w:p>
    <w:p w14:paraId="47C05541" w14:textId="77777777" w:rsidR="00F9554D" w:rsidRDefault="00F61420">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38937143" w14:textId="77777777" w:rsidR="00F9554D" w:rsidRDefault="00F9554D">
      <w:pPr>
        <w:pStyle w:val="ProductList-BodyIndented"/>
      </w:pPr>
    </w:p>
    <w:p w14:paraId="0B6CD83B" w14:textId="77777777" w:rsidR="00F9554D" w:rsidRDefault="00F61420">
      <w:pPr>
        <w:pStyle w:val="ProductList-ClauseHeading"/>
        <w:outlineLvl w:val="4"/>
      </w:pPr>
      <w:r>
        <w:t>3.4 Windows Server-behållare utan Hyper-V-isolering med Windows Server 2019 Standard och Datacenter</w:t>
      </w:r>
    </w:p>
    <w:p w14:paraId="69B00E72" w14:textId="77777777" w:rsidR="00F9554D" w:rsidRDefault="00F61420">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2272267" w14:textId="77777777" w:rsidR="00F9554D" w:rsidRDefault="00F9554D">
      <w:pPr>
        <w:pStyle w:val="ProductList-Body"/>
      </w:pPr>
    </w:p>
    <w:p w14:paraId="525F8DFA" w14:textId="77777777" w:rsidR="00F9554D" w:rsidRDefault="00F61420">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F9554D" w14:paraId="39E93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D69161" w14:textId="77777777" w:rsidR="00F9554D" w:rsidRDefault="00F61420">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6093FCBF" w14:textId="77777777" w:rsidR="00F9554D" w:rsidRDefault="00F61420">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2854024E" w14:textId="77777777" w:rsidR="00F9554D" w:rsidRDefault="00F9554D">
            <w:pPr>
              <w:pStyle w:val="ProductList-TableBody"/>
            </w:pPr>
          </w:p>
        </w:tc>
      </w:tr>
    </w:tbl>
    <w:p w14:paraId="433457AD" w14:textId="77777777" w:rsidR="00F9554D" w:rsidRDefault="00F6142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F9554D" w14:paraId="0F3F6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A146DD3" w14:textId="77777777" w:rsidR="00F9554D" w:rsidRDefault="00F6142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CC619A9" w14:textId="77777777" w:rsidR="00F9554D" w:rsidRDefault="00F6142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D3325A" w14:textId="77777777" w:rsidR="00F9554D" w:rsidRDefault="00F61420">
            <w:pPr>
              <w:pStyle w:val="ProductList-TableBody"/>
            </w:pPr>
            <w:r>
              <w:rPr>
                <w:color w:val="404040"/>
              </w:rPr>
              <w:t>Redundansväxlingsrättigheter: Ej tillämpligt</w:t>
            </w:r>
          </w:p>
        </w:tc>
      </w:tr>
      <w:tr w:rsidR="00F9554D" w14:paraId="3FACEE63" w14:textId="77777777">
        <w:tc>
          <w:tcPr>
            <w:tcW w:w="4040" w:type="dxa"/>
            <w:tcBorders>
              <w:top w:val="single" w:sz="4" w:space="0" w:color="000000"/>
              <w:left w:val="single" w:sz="4" w:space="0" w:color="000000"/>
              <w:bottom w:val="single" w:sz="4" w:space="0" w:color="000000"/>
              <w:right w:val="single" w:sz="4" w:space="0" w:color="000000"/>
            </w:tcBorders>
          </w:tcPr>
          <w:p w14:paraId="0E0E292A" w14:textId="77777777" w:rsidR="00F9554D" w:rsidRDefault="00F6142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504DFBC9" w14:textId="77777777" w:rsidR="00F9554D" w:rsidRDefault="00F6142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5">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C12B74" w14:textId="77777777" w:rsidR="00F9554D" w:rsidRDefault="00F61420">
            <w:pPr>
              <w:pStyle w:val="ProductList-TableBody"/>
            </w:pPr>
            <w:r>
              <w:rPr>
                <w:color w:val="404040"/>
              </w:rPr>
              <w:t>Rättigheter till nätverksväxling: Ej tillämpligt</w:t>
            </w:r>
          </w:p>
        </w:tc>
      </w:tr>
      <w:tr w:rsidR="00F9554D" w14:paraId="4227F730" w14:textId="77777777">
        <w:tc>
          <w:tcPr>
            <w:tcW w:w="4040" w:type="dxa"/>
            <w:tcBorders>
              <w:top w:val="single" w:sz="4" w:space="0" w:color="000000"/>
              <w:left w:val="single" w:sz="4" w:space="0" w:color="000000"/>
              <w:bottom w:val="single" w:sz="4" w:space="0" w:color="000000"/>
              <w:right w:val="single" w:sz="4" w:space="0" w:color="000000"/>
            </w:tcBorders>
          </w:tcPr>
          <w:p w14:paraId="68421F5C" w14:textId="77777777" w:rsidR="00F9554D" w:rsidRDefault="00F61420">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B9ECA1" w14:textId="77777777" w:rsidR="00F9554D" w:rsidRDefault="00F6142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B7BF05" w14:textId="77777777" w:rsidR="00F9554D" w:rsidRDefault="00F9554D">
            <w:pPr>
              <w:pStyle w:val="ProductList-TableBody"/>
            </w:pPr>
          </w:p>
        </w:tc>
      </w:tr>
    </w:tbl>
    <w:p w14:paraId="1242B426" w14:textId="77777777" w:rsidR="00F9554D" w:rsidRDefault="00F9554D">
      <w:pPr>
        <w:pStyle w:val="ProductList-ClauseHeading"/>
        <w:outlineLvl w:val="4"/>
      </w:pPr>
    </w:p>
    <w:p w14:paraId="2405C2C4" w14:textId="77777777" w:rsidR="00F9554D" w:rsidRDefault="00F61420">
      <w:pPr>
        <w:pStyle w:val="ProductList-ClauseHeading"/>
        <w:outlineLvl w:val="4"/>
      </w:pPr>
      <w:r>
        <w:t>4.1 Microsoft Azure-hybridförmån för Windows Server</w:t>
      </w:r>
    </w:p>
    <w:p w14:paraId="0C0D8C15" w14:textId="77777777" w:rsidR="00F9554D" w:rsidRDefault="00F61420">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7EC3C1EA" w14:textId="77777777" w:rsidR="00F9554D" w:rsidRDefault="00F9554D">
      <w:pPr>
        <w:pStyle w:val="ProductList-Body"/>
      </w:pPr>
    </w:p>
    <w:p w14:paraId="36F3285E" w14:textId="77777777" w:rsidR="00F9554D" w:rsidRDefault="00F61420">
      <w:pPr>
        <w:pStyle w:val="ProductList-ClauseHeading"/>
        <w:outlineLvl w:val="4"/>
      </w:pPr>
      <w:r>
        <w:t>4.2 Halvårskanalutgåvor</w:t>
      </w:r>
    </w:p>
    <w:p w14:paraId="29606974" w14:textId="77777777" w:rsidR="00F9554D" w:rsidRDefault="00F61420">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72BA4FAB" w14:textId="77777777" w:rsidR="00F9554D" w:rsidRDefault="00F9554D">
      <w:pPr>
        <w:pStyle w:val="ProductList-ClauseHeading"/>
        <w:outlineLvl w:val="4"/>
      </w:pPr>
    </w:p>
    <w:p w14:paraId="708F4CBA" w14:textId="77777777" w:rsidR="00F9554D" w:rsidRDefault="00F61420">
      <w:pPr>
        <w:pStyle w:val="ProductList-ClauseHeading"/>
        <w:outlineLvl w:val="4"/>
      </w:pPr>
      <w:r>
        <w:t>4.3 Remote Desktop Services (RDS) användar-CAL och användar-SL – Utökade rättigheter</w:t>
      </w:r>
    </w:p>
    <w:p w14:paraId="447F7448" w14:textId="77777777" w:rsidR="00F9554D" w:rsidRDefault="00F61420">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689CB99B"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36066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96C23"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2F6D34A7" w14:textId="77777777" w:rsidR="00F9554D" w:rsidRDefault="00F9554D">
      <w:pPr>
        <w:pStyle w:val="ProductList-Body"/>
      </w:pPr>
    </w:p>
    <w:p w14:paraId="6E77186E" w14:textId="77777777" w:rsidR="00F9554D" w:rsidRDefault="00F9554D">
      <w:pPr>
        <w:sectPr w:rsidR="00F9554D">
          <w:headerReference w:type="default" r:id="rId108"/>
          <w:footerReference w:type="default" r:id="rId109"/>
          <w:type w:val="continuous"/>
          <w:pgSz w:w="12240" w:h="15840" w:code="1"/>
          <w:pgMar w:top="1170" w:right="720" w:bottom="720" w:left="720" w:header="432" w:footer="288" w:gutter="0"/>
          <w:cols w:space="360"/>
        </w:sectPr>
      </w:pPr>
    </w:p>
    <w:p w14:paraId="69F12819" w14:textId="77777777" w:rsidR="00F9554D" w:rsidRDefault="00F61420">
      <w:pPr>
        <w:pStyle w:val="ProductList-SectionHeading"/>
        <w:pageBreakBefore/>
        <w:outlineLvl w:val="0"/>
      </w:pPr>
      <w:bookmarkStart w:id="206" w:name="_Sec548"/>
      <w:bookmarkEnd w:id="34"/>
      <w:r>
        <w:lastRenderedPageBreak/>
        <w:t>Onlinetjänster</w:t>
      </w:r>
      <w:r>
        <w:fldChar w:fldCharType="begin"/>
      </w:r>
      <w:r>
        <w:instrText xml:space="preserve"> TC "</w:instrText>
      </w:r>
      <w:bookmarkStart w:id="207" w:name="_Toc536386111"/>
      <w:r>
        <w:instrText>Onlinetjänster</w:instrText>
      </w:r>
      <w:bookmarkEnd w:id="207"/>
      <w:r>
        <w:instrText>" \l 1</w:instrText>
      </w:r>
      <w:r>
        <w:fldChar w:fldCharType="end"/>
      </w:r>
    </w:p>
    <w:p w14:paraId="639C35E6" w14:textId="77777777" w:rsidR="00F9554D" w:rsidRDefault="00F61420">
      <w:pPr>
        <w:pStyle w:val="ProductList-Body"/>
      </w:pPr>
      <w:r>
        <w:t xml:space="preserve">Kundens köp och användning av Microsoft onlinetjänster regleras av produktvillkoren och Microsofts Villkor för onlinetjänster (OST) som finns på </w:t>
      </w:r>
      <w:hyperlink r:id="rId110">
        <w:r>
          <w:rPr>
            <w:color w:val="00467F"/>
            <w:u w:val="single"/>
          </w:rPr>
          <w:t>http://go.microsoft.com/?linkid=9840733</w:t>
        </w:r>
      </w:hyperlink>
      <w:r>
        <w:t xml:space="preserve"> som införlivas häri genom referens.</w:t>
      </w:r>
    </w:p>
    <w:p w14:paraId="7ACCAB31" w14:textId="77777777" w:rsidR="00F9554D" w:rsidRDefault="00F61420">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36386112"/>
      <w:r>
        <w:instrText>Regional tillgänglighet för onlinetjänster</w:instrText>
      </w:r>
      <w:bookmarkEnd w:id="209"/>
      <w:r>
        <w:instrText>" \l 2</w:instrText>
      </w:r>
      <w:r>
        <w:fldChar w:fldCharType="end"/>
      </w:r>
    </w:p>
    <w:p w14:paraId="18D0738F" w14:textId="77777777" w:rsidR="00F9554D" w:rsidRDefault="00F61420">
      <w:pPr>
        <w:pStyle w:val="ProductList-Body"/>
      </w:pPr>
      <w:r>
        <w:t xml:space="preserve">På </w:t>
      </w:r>
      <w:hyperlink r:id="rId111" w:anchor="international">
        <w:r>
          <w:rPr>
            <w:color w:val="00467F"/>
            <w:u w:val="single"/>
          </w:rPr>
          <w:t>http://www.microsoft.com/online/faq.aspx#international</w:t>
        </w:r>
      </w:hyperlink>
      <w:r>
        <w:t xml:space="preserve"> finns en lista över länder och områden där onlinetjänsterna är tillgängliga.</w:t>
      </w:r>
    </w:p>
    <w:p w14:paraId="0FEDF910" w14:textId="77777777" w:rsidR="00F9554D" w:rsidRDefault="00F61420">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36386113"/>
      <w:r>
        <w:instrText>Inköpsregler för onlinetjänster</w:instrText>
      </w:r>
      <w:bookmarkEnd w:id="211"/>
      <w:r>
        <w:instrText>" \l 2</w:instrText>
      </w:r>
      <w:r>
        <w:fldChar w:fldCharType="end"/>
      </w:r>
    </w:p>
    <w:p w14:paraId="3778928F" w14:textId="77777777" w:rsidR="00F9554D" w:rsidRDefault="00F61420">
      <w:pPr>
        <w:pStyle w:val="ProductList-Body"/>
      </w:pPr>
      <w:r>
        <w:t>Följande inköpsregler gäller för att köpa onlinetjänster:</w:t>
      </w:r>
    </w:p>
    <w:p w14:paraId="279B572F" w14:textId="77777777" w:rsidR="00F9554D" w:rsidRDefault="00F61420" w:rsidP="00F61420">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14:paraId="0D6C7ABF" w14:textId="77777777" w:rsidR="00F9554D" w:rsidRDefault="00F61420" w:rsidP="00F61420">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15ADAE9B" w14:textId="77777777" w:rsidR="00F9554D" w:rsidRDefault="00F61420" w:rsidP="00F61420">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14:paraId="43103325" w14:textId="77777777" w:rsidR="00F9554D" w:rsidRDefault="00F61420" w:rsidP="00F61420">
      <w:pPr>
        <w:pStyle w:val="ProductList-Bullet"/>
        <w:numPr>
          <w:ilvl w:val="0"/>
          <w:numId w:val="31"/>
        </w:numPr>
      </w:pPr>
      <w:r>
        <w:t>Villkor för Microsoft Azure anges i produktposten om Microsoft Azure.</w:t>
      </w:r>
    </w:p>
    <w:p w14:paraId="5F86ED2E" w14:textId="77777777" w:rsidR="00F9554D" w:rsidRDefault="00F61420" w:rsidP="00F61420">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5645D646" w14:textId="77777777" w:rsidR="00F9554D" w:rsidRDefault="00F61420" w:rsidP="00F61420">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503A3018" w14:textId="77777777" w:rsidR="00F9554D" w:rsidRDefault="00F61420">
      <w:pPr>
        <w:pStyle w:val="ProductList-Offering1Heading"/>
        <w:outlineLvl w:val="1"/>
      </w:pPr>
      <w:bookmarkStart w:id="212" w:name="_Sec623"/>
      <w:r>
        <w:t>Förnyelse av onlinetjänster</w:t>
      </w:r>
      <w:bookmarkEnd w:id="212"/>
      <w:r>
        <w:fldChar w:fldCharType="begin"/>
      </w:r>
      <w:r>
        <w:instrText xml:space="preserve"> TC "</w:instrText>
      </w:r>
      <w:bookmarkStart w:id="213" w:name="_Toc536386114"/>
      <w:r>
        <w:instrText>Förnyelse av onlinetjänster</w:instrText>
      </w:r>
      <w:bookmarkEnd w:id="213"/>
      <w:r>
        <w:instrText>" \l 2</w:instrText>
      </w:r>
      <w:r>
        <w:fldChar w:fldCharType="end"/>
      </w:r>
    </w:p>
    <w:p w14:paraId="6353DB70" w14:textId="77777777" w:rsidR="00F9554D" w:rsidRDefault="00F61420">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2">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231645E9"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065B9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4B68A"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3A7E265" w14:textId="77777777" w:rsidR="00F9554D" w:rsidRDefault="00F9554D">
      <w:pPr>
        <w:pStyle w:val="ProductList-Body"/>
      </w:pPr>
    </w:p>
    <w:p w14:paraId="5AA4E347" w14:textId="77777777" w:rsidR="00F9554D" w:rsidRDefault="00F61420">
      <w:pPr>
        <w:pStyle w:val="ProductList-OfferingGroupHeading"/>
        <w:outlineLvl w:val="1"/>
      </w:pPr>
      <w:bookmarkStart w:id="214" w:name="_Sec624"/>
      <w:r>
        <w:t>Microsoft Azure-tjänster</w:t>
      </w:r>
      <w:bookmarkEnd w:id="214"/>
      <w:r>
        <w:fldChar w:fldCharType="begin"/>
      </w:r>
      <w:r>
        <w:instrText xml:space="preserve"> TC "</w:instrText>
      </w:r>
      <w:bookmarkStart w:id="215" w:name="_Toc536386115"/>
      <w:r>
        <w:instrText>Microsoft Azure-tjänster</w:instrText>
      </w:r>
      <w:bookmarkEnd w:id="215"/>
      <w:r>
        <w:instrText>" \l 2</w:instrText>
      </w:r>
      <w:r>
        <w:fldChar w:fldCharType="end"/>
      </w:r>
    </w:p>
    <w:p w14:paraId="02B0098B" w14:textId="77777777" w:rsidR="00F9554D" w:rsidRDefault="00F61420">
      <w:pPr>
        <w:pStyle w:val="ProductList-ClauseHeading"/>
        <w:outlineLvl w:val="2"/>
      </w:pPr>
      <w:r>
        <w:t>1. Definitioner</w:t>
      </w:r>
    </w:p>
    <w:p w14:paraId="366AB871" w14:textId="77777777" w:rsidR="00F9554D" w:rsidRDefault="00F61420">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3732A191" w14:textId="77777777" w:rsidR="00F9554D" w:rsidRDefault="00F61420">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2C6D1257" w14:textId="77777777" w:rsidR="00F9554D" w:rsidRDefault="00F61420">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6F656533" w14:textId="77777777" w:rsidR="00F9554D" w:rsidRDefault="00F61420">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1FE84E50" w14:textId="77777777" w:rsidR="00F9554D" w:rsidRDefault="00F61420">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2E112569" w14:textId="77777777" w:rsidR="00F9554D" w:rsidRDefault="00F9554D">
      <w:pPr>
        <w:pStyle w:val="ProductList-Body"/>
      </w:pPr>
    </w:p>
    <w:p w14:paraId="62D4F885" w14:textId="77777777" w:rsidR="00F9554D" w:rsidRDefault="00F61420">
      <w:pPr>
        <w:pStyle w:val="ProductList-ClauseHeading"/>
        <w:outlineLvl w:val="2"/>
      </w:pPr>
      <w:r>
        <w:t>2. Prenumerationsperiod</w:t>
      </w:r>
    </w:p>
    <w:p w14:paraId="1F4EFC2E" w14:textId="77777777" w:rsidR="00F9554D" w:rsidRDefault="00F61420">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14:paraId="342D3FD6" w14:textId="77777777" w:rsidR="00F9554D" w:rsidRDefault="00F9554D">
      <w:pPr>
        <w:pStyle w:val="ProductList-Body"/>
      </w:pPr>
    </w:p>
    <w:p w14:paraId="46F6C763" w14:textId="77777777" w:rsidR="00F9554D" w:rsidRDefault="00F61420">
      <w:pPr>
        <w:pStyle w:val="ProductList-ClauseHeading"/>
        <w:outlineLvl w:val="2"/>
      </w:pPr>
      <w:r>
        <w:t>3. Köptjänster</w:t>
      </w:r>
    </w:p>
    <w:p w14:paraId="044C0838" w14:textId="77777777" w:rsidR="00F9554D" w:rsidRDefault="00F61420">
      <w:pPr>
        <w:pStyle w:val="ProductList-Body"/>
      </w:pPr>
      <w:r>
        <w:t>Microsoft Azure-tjänster kan köpas på ett av eller en kombination av följande sätt:</w:t>
      </w:r>
    </w:p>
    <w:p w14:paraId="73E40B5B" w14:textId="77777777" w:rsidR="00F9554D" w:rsidRDefault="00F61420" w:rsidP="00F61420">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w:t>
      </w:r>
      <w:r>
        <w:lastRenderedPageBreak/>
        <w:t>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14:paraId="0E94990C" w14:textId="77777777" w:rsidR="00F9554D" w:rsidRDefault="00F61420" w:rsidP="00F61420">
      <w:pPr>
        <w:pStyle w:val="ProductList-Bullet"/>
        <w:numPr>
          <w:ilvl w:val="0"/>
          <w:numId w:val="32"/>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14:paraId="75C025EA" w14:textId="77777777" w:rsidR="00F9554D" w:rsidRDefault="00F61420" w:rsidP="00F61420">
      <w:pPr>
        <w:pStyle w:val="ProductList-Bullet"/>
        <w:numPr>
          <w:ilvl w:val="0"/>
          <w:numId w:val="32"/>
        </w:numPr>
      </w:pPr>
      <w:r>
        <w:rPr>
          <w:b/>
          <w:color w:val="00188F"/>
        </w:rPr>
        <w:t>Microsoft Azure-tjänstplan</w:t>
      </w:r>
      <w:r>
        <w:t>: Kunden kan prenumerera på en Microsoft Azure-tjänst som en Microsoft Azure-tjänstplan.</w:t>
      </w:r>
    </w:p>
    <w:p w14:paraId="677B89ED" w14:textId="77777777" w:rsidR="00F9554D" w:rsidRDefault="00F61420" w:rsidP="00F61420">
      <w:pPr>
        <w:pStyle w:val="ProductList-Bullet"/>
        <w:numPr>
          <w:ilvl w:val="0"/>
          <w:numId w:val="32"/>
        </w:numPr>
      </w:pPr>
      <w:r>
        <w:rPr>
          <w:b/>
          <w:color w:val="00188F"/>
        </w:rPr>
        <w:t>Automatiskt Anskaffande</w:t>
      </w:r>
      <w:r>
        <w:t xml:space="preserve">: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 </w:t>
      </w:r>
    </w:p>
    <w:p w14:paraId="0967361F" w14:textId="77777777" w:rsidR="00F9554D" w:rsidRDefault="00F61420" w:rsidP="00F61420">
      <w:pPr>
        <w:pStyle w:val="ProductList-Bullet"/>
        <w:numPr>
          <w:ilvl w:val="0"/>
          <w:numId w:val="32"/>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14:paraId="579401C0" w14:textId="77777777" w:rsidR="00F9554D" w:rsidRDefault="00F9554D">
      <w:pPr>
        <w:pStyle w:val="ProductList-Body"/>
      </w:pPr>
    </w:p>
    <w:p w14:paraId="64140F52" w14:textId="77777777" w:rsidR="00F9554D" w:rsidRDefault="00F61420">
      <w:pPr>
        <w:pStyle w:val="ProductList-ClauseHeading"/>
        <w:outlineLvl w:val="2"/>
      </w:pPr>
      <w:r>
        <w:t>4. Prissättning</w:t>
      </w:r>
    </w:p>
    <w:p w14:paraId="709C9E31" w14:textId="77777777" w:rsidR="00F9554D" w:rsidRDefault="00F61420">
      <w:pPr>
        <w:pStyle w:val="ProductList-Body"/>
      </w:pPr>
      <w:r>
        <w:t>Microsoft kan erbjuda lägre priser till kunden (eller kundens återförsäljare) för enskilda Microsoft Azure-tjänster under kundens registreringsperiod på en permanent eller temporär (kampanjbaserad) basis.</w:t>
      </w:r>
    </w:p>
    <w:p w14:paraId="436DC319" w14:textId="77777777" w:rsidR="00F9554D" w:rsidRDefault="00F9554D">
      <w:pPr>
        <w:pStyle w:val="ProductList-Body"/>
      </w:pPr>
    </w:p>
    <w:p w14:paraId="64E27550" w14:textId="77777777" w:rsidR="00F9554D" w:rsidRDefault="00F61420">
      <w:pPr>
        <w:pStyle w:val="ProductList-ClauseHeading"/>
        <w:outlineLvl w:val="2"/>
      </w:pPr>
      <w:r>
        <w:t>5. Betalningsvillkor och avgifter</w:t>
      </w:r>
    </w:p>
    <w:p w14:paraId="5EBB7918" w14:textId="77777777" w:rsidR="00F9554D" w:rsidRDefault="00F61420" w:rsidP="00F61420">
      <w:pPr>
        <w:pStyle w:val="ProductList-Bullet"/>
        <w:numPr>
          <w:ilvl w:val="0"/>
          <w:numId w:val="33"/>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14:paraId="5921714C" w14:textId="77777777" w:rsidR="00F9554D" w:rsidRDefault="00F61420" w:rsidP="00F61420">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14:paraId="730459CE" w14:textId="77777777" w:rsidR="00F9554D" w:rsidRDefault="00F61420" w:rsidP="00F61420">
      <w:pPr>
        <w:pStyle w:val="ProductList-Bullet"/>
        <w:numPr>
          <w:ilvl w:val="0"/>
          <w:numId w:val="33"/>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14:paraId="08F634F1" w14:textId="77777777" w:rsidR="00F9554D" w:rsidRDefault="00F61420" w:rsidP="00F61420">
      <w:pPr>
        <w:pStyle w:val="ProductList-Bullet"/>
        <w:numPr>
          <w:ilvl w:val="0"/>
          <w:numId w:val="33"/>
        </w:numPr>
      </w:pPr>
      <w:r>
        <w:rPr>
          <w:b/>
          <w:color w:val="00188F"/>
        </w:rPr>
        <w:t>Konsumtionsfakturering</w:t>
      </w:r>
      <w:r>
        <w:t xml:space="preserve">: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14:paraId="6859B3D3" w14:textId="77777777" w:rsidR="00F9554D" w:rsidRDefault="00F61420" w:rsidP="00F61420">
      <w:pPr>
        <w:pStyle w:val="ProductList-Bullet"/>
        <w:numPr>
          <w:ilvl w:val="0"/>
          <w:numId w:val="33"/>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 </w:t>
      </w:r>
    </w:p>
    <w:p w14:paraId="5454A148" w14:textId="77777777" w:rsidR="00F9554D" w:rsidRDefault="00F61420" w:rsidP="00F61420">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4DBC3C1E" w14:textId="77777777" w:rsidR="00F9554D" w:rsidRDefault="00F9554D">
      <w:pPr>
        <w:pStyle w:val="ProductList-Body"/>
      </w:pPr>
    </w:p>
    <w:p w14:paraId="495B397E" w14:textId="77777777" w:rsidR="00F9554D" w:rsidRDefault="00F61420">
      <w:pPr>
        <w:pStyle w:val="ProductList-ClauseHeading"/>
        <w:outlineLvl w:val="2"/>
      </w:pPr>
      <w:r>
        <w:t>6. Alternativ Azure Reservations</w:t>
      </w:r>
    </w:p>
    <w:p w14:paraId="4BB97482" w14:textId="77777777" w:rsidR="00F9554D" w:rsidRDefault="00F61420">
      <w:pPr>
        <w:pStyle w:val="ProductList-Body"/>
      </w:pPr>
      <w:r>
        <w:t>Följande alternativ gäller för Azure Reservations som kunden köpt.</w:t>
      </w:r>
    </w:p>
    <w:p w14:paraId="24B781FC" w14:textId="77777777" w:rsidR="00F9554D" w:rsidRDefault="00F61420" w:rsidP="00F61420">
      <w:pPr>
        <w:pStyle w:val="ProductList-Bullet"/>
        <w:numPr>
          <w:ilvl w:val="0"/>
          <w:numId w:val="34"/>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14:paraId="2F026376" w14:textId="77777777" w:rsidR="00F9554D" w:rsidRDefault="00F61420" w:rsidP="00F61420">
      <w:pPr>
        <w:pStyle w:val="ProductList-Bullet"/>
        <w:numPr>
          <w:ilvl w:val="0"/>
          <w:numId w:val="34"/>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14:paraId="09AE6137" w14:textId="77777777" w:rsidR="00F9554D" w:rsidRDefault="00F61420" w:rsidP="00F61420">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14:paraId="01D42911" w14:textId="77777777" w:rsidR="00F9554D" w:rsidRDefault="00F9554D">
      <w:pPr>
        <w:pStyle w:val="ProductList-Body"/>
      </w:pPr>
    </w:p>
    <w:p w14:paraId="4338197D" w14:textId="77777777" w:rsidR="00F9554D" w:rsidRDefault="00F61420">
      <w:pPr>
        <w:pStyle w:val="ProductList-ClauseHeading"/>
        <w:outlineLvl w:val="2"/>
      </w:pPr>
      <w:r>
        <w:t>7. Open License-, Open Value- och Open Value Subscription-program</w:t>
      </w:r>
    </w:p>
    <w:p w14:paraId="5A369F9C" w14:textId="77777777" w:rsidR="00F9554D" w:rsidRDefault="00F61420">
      <w:pPr>
        <w:pStyle w:val="ProductList-SubClauseHeading"/>
        <w:outlineLvl w:val="3"/>
      </w:pPr>
      <w:r>
        <w:t>7.1 Definitioner</w:t>
      </w:r>
    </w:p>
    <w:p w14:paraId="7C961449" w14:textId="77777777" w:rsidR="00F9554D" w:rsidRDefault="00F61420">
      <w:pPr>
        <w:pStyle w:val="ProductList-BodyIndented"/>
      </w:pPr>
      <w:r>
        <w:rPr>
          <w:b/>
          <w:color w:val="00188F"/>
        </w:rPr>
        <w:t>Konsumtionspris</w:t>
      </w:r>
      <w:r>
        <w:t xml:space="preserve"> avser, vad beträffar avtal för Open License, Open Value och Open Value Subscription, priser för alla Microsoft Azure-tjänster.</w:t>
      </w:r>
    </w:p>
    <w:p w14:paraId="249534F3" w14:textId="77777777" w:rsidR="00F9554D" w:rsidRDefault="00F61420">
      <w:pPr>
        <w:pStyle w:val="ProductList-BodyIndented"/>
      </w:pPr>
      <w:r>
        <w:rPr>
          <w:b/>
          <w:color w:val="00188F"/>
        </w:rPr>
        <w:t>Portal</w:t>
      </w:r>
      <w:r>
        <w:t xml:space="preserve"> avser den onlineportal genom vilken kunden administrerar sin prenumeration.</w:t>
      </w:r>
    </w:p>
    <w:p w14:paraId="0B1D0EA5" w14:textId="77777777" w:rsidR="00F9554D" w:rsidRDefault="00F61420">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74C7848A" w14:textId="77777777" w:rsidR="00F9554D" w:rsidRDefault="00F9554D">
      <w:pPr>
        <w:pStyle w:val="ProductList-BodyIndented"/>
      </w:pPr>
    </w:p>
    <w:p w14:paraId="25348F9B" w14:textId="77777777" w:rsidR="00F9554D" w:rsidRDefault="00F61420">
      <w:pPr>
        <w:pStyle w:val="ProductList-SubClauseHeading"/>
        <w:outlineLvl w:val="3"/>
      </w:pPr>
      <w:r>
        <w:lastRenderedPageBreak/>
        <w:t>7.2 Prenumerationsperiod</w:t>
      </w:r>
    </w:p>
    <w:p w14:paraId="6C75EF51" w14:textId="77777777" w:rsidR="00F9554D" w:rsidRDefault="00F61420">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036AF79B" w14:textId="77777777" w:rsidR="00F9554D" w:rsidRDefault="00F9554D">
      <w:pPr>
        <w:pStyle w:val="ProductList-BodyIndented"/>
      </w:pPr>
    </w:p>
    <w:p w14:paraId="39A9AE7B" w14:textId="77777777" w:rsidR="00F9554D" w:rsidRDefault="00F61420">
      <w:pPr>
        <w:pStyle w:val="ProductList-ClauseHeading"/>
        <w:outlineLvl w:val="2"/>
      </w:pPr>
      <w:r>
        <w:t>8. Microsoft Azure-hybridförmån</w:t>
      </w:r>
    </w:p>
    <w:p w14:paraId="3D976EDD" w14:textId="77777777" w:rsidR="00F9554D" w:rsidRDefault="00F61420">
      <w:pPr>
        <w:pStyle w:val="ProductList-SubClauseHeading"/>
        <w:outlineLvl w:val="3"/>
      </w:pPr>
      <w:r>
        <w:t>8.1 Microsoft Azure-hybridförmån för Windows Server</w:t>
      </w:r>
    </w:p>
    <w:p w14:paraId="7584E761" w14:textId="77777777" w:rsidR="00F9554D" w:rsidRDefault="00F61420">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14:paraId="06AD5EF1" w14:textId="77777777" w:rsidR="00F9554D" w:rsidRDefault="00F9554D">
      <w:pPr>
        <w:pStyle w:val="ProductList-BodyIndented"/>
      </w:pPr>
    </w:p>
    <w:p w14:paraId="441FE9D7" w14:textId="77777777" w:rsidR="00F9554D" w:rsidRDefault="00F61420">
      <w:pPr>
        <w:pStyle w:val="ProductList-BodyIndented"/>
      </w:pPr>
      <w:r>
        <w:t xml:space="preserve">Kunden måste ange att man använder Windows Server inom ramen för Azure-hybridförmånen för Windows Server när man skapar eller konfigurerar en virtuell dator på Azure. </w:t>
      </w:r>
      <w:hyperlink r:id="rId113">
        <w:r>
          <w:rPr>
            <w:color w:val="00467F"/>
            <w:u w:val="single"/>
          </w:rPr>
          <w:t>Villkoren för onlinetjänster</w:t>
        </w:r>
      </w:hyperlink>
      <w:r>
        <w:t xml:space="preserve"> reglerar användningen av Windows Server inom ramen för denna förmån.</w:t>
      </w:r>
    </w:p>
    <w:p w14:paraId="175AAFFB" w14:textId="77777777" w:rsidR="00F9554D" w:rsidRDefault="00F9554D">
      <w:pPr>
        <w:pStyle w:val="ProductList-BodyIndented"/>
      </w:pPr>
    </w:p>
    <w:p w14:paraId="0D1DDF9E" w14:textId="77777777" w:rsidR="00F9554D" w:rsidRDefault="00F61420">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14:paraId="4E18630D" w14:textId="77777777" w:rsidR="00F9554D" w:rsidRDefault="00F9554D">
      <w:pPr>
        <w:pStyle w:val="ProductList-BodyIndented"/>
      </w:pPr>
    </w:p>
    <w:p w14:paraId="189CBB79" w14:textId="77777777" w:rsidR="00F9554D" w:rsidRDefault="00F61420">
      <w:pPr>
        <w:pStyle w:val="ProductList-SubClauseHeading"/>
        <w:outlineLvl w:val="3"/>
      </w:pPr>
      <w:r>
        <w:t>8.2 Microsoft Azure Hybrid-förmån för SQL Server</w:t>
      </w:r>
    </w:p>
    <w:p w14:paraId="4FD0CAF3" w14:textId="77777777" w:rsidR="00F9554D" w:rsidRDefault="00F61420">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14:paraId="1806BCBF" w14:textId="77777777" w:rsidR="00F9554D" w:rsidRDefault="00F9554D">
      <w:pPr>
        <w:pStyle w:val="ProductList-BodyIndented"/>
      </w:pPr>
    </w:p>
    <w:tbl>
      <w:tblPr>
        <w:tblStyle w:val="PURTable0"/>
        <w:tblW w:w="0" w:type="dxa"/>
        <w:tblLook w:val="04A0" w:firstRow="1" w:lastRow="0" w:firstColumn="1" w:lastColumn="0" w:noHBand="0" w:noVBand="1"/>
      </w:tblPr>
      <w:tblGrid>
        <w:gridCol w:w="3108"/>
        <w:gridCol w:w="3806"/>
        <w:gridCol w:w="3642"/>
      </w:tblGrid>
      <w:tr w:rsidR="00F9554D" w14:paraId="5F1610A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583B783" w14:textId="77777777" w:rsidR="00F9554D" w:rsidRDefault="00F61420">
            <w:pPr>
              <w:pStyle w:val="ProductList-TableBody"/>
            </w:pPr>
            <w:r>
              <w:rPr>
                <w:color w:val="FFFFFF"/>
              </w:rPr>
              <w:t>Kvalificerad licens</w:t>
            </w:r>
          </w:p>
        </w:tc>
        <w:tc>
          <w:tcPr>
            <w:tcW w:w="4280" w:type="dxa"/>
            <w:tcBorders>
              <w:bottom w:val="none" w:sz="4" w:space="0" w:color="6E6E6E"/>
            </w:tcBorders>
            <w:shd w:val="clear" w:color="auto" w:fill="0070C0"/>
          </w:tcPr>
          <w:p w14:paraId="39240B69" w14:textId="77777777" w:rsidR="00F9554D" w:rsidRDefault="00F61420">
            <w:pPr>
              <w:pStyle w:val="ProductList-TableBody"/>
            </w:pPr>
            <w:r>
              <w:rPr>
                <w:color w:val="FFFFFF"/>
              </w:rPr>
              <w:t>Microsoft Azure Data Service</w:t>
            </w:r>
          </w:p>
        </w:tc>
        <w:tc>
          <w:tcPr>
            <w:tcW w:w="4160" w:type="dxa"/>
            <w:shd w:val="clear" w:color="auto" w:fill="0070C0"/>
          </w:tcPr>
          <w:p w14:paraId="36D6876C" w14:textId="77777777" w:rsidR="00F9554D" w:rsidRDefault="00F61420">
            <w:pPr>
              <w:pStyle w:val="ProductList-TableBody"/>
            </w:pPr>
            <w:r>
              <w:rPr>
                <w:color w:val="FFFFFF"/>
              </w:rPr>
              <w:t>Proportion av kvalificerade licenser i förhållande till Azure virtuella kärnor</w:t>
            </w:r>
          </w:p>
        </w:tc>
      </w:tr>
      <w:tr w:rsidR="00F9554D" w14:paraId="466A841B" w14:textId="77777777">
        <w:tc>
          <w:tcPr>
            <w:tcW w:w="3540" w:type="dxa"/>
            <w:tcBorders>
              <w:left w:val="single" w:sz="4" w:space="0" w:color="6E6E6E"/>
              <w:bottom w:val="none" w:sz="4" w:space="0" w:color="6E6E6E"/>
              <w:right w:val="single" w:sz="4" w:space="0" w:color="6E6E6E"/>
            </w:tcBorders>
          </w:tcPr>
          <w:p w14:paraId="6C88B485" w14:textId="77777777" w:rsidR="00F9554D" w:rsidRDefault="00F61420">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53824FD2" w14:textId="77777777" w:rsidR="00F9554D" w:rsidRDefault="00F61420">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493D0EB8" w14:textId="77777777" w:rsidR="00F9554D" w:rsidRDefault="00F61420">
            <w:pPr>
              <w:pStyle w:val="ProductList-TableBody"/>
            </w:pPr>
            <w:r>
              <w:t>1 kärnlicens:4 virtuella kärnor</w:t>
            </w:r>
          </w:p>
        </w:tc>
      </w:tr>
      <w:tr w:rsidR="00F9554D" w14:paraId="0B2D6495" w14:textId="77777777">
        <w:tc>
          <w:tcPr>
            <w:tcW w:w="3540" w:type="dxa"/>
            <w:tcBorders>
              <w:top w:val="none" w:sz="4" w:space="0" w:color="6E6E6E"/>
              <w:left w:val="single" w:sz="4" w:space="0" w:color="6E6E6E"/>
              <w:bottom w:val="none" w:sz="4" w:space="0" w:color="6E6E6E"/>
            </w:tcBorders>
          </w:tcPr>
          <w:p w14:paraId="7F5AE2C9" w14:textId="77777777" w:rsidR="00F9554D" w:rsidRDefault="00F9554D">
            <w:pPr>
              <w:pStyle w:val="ProductList-TableBody"/>
            </w:pPr>
          </w:p>
        </w:tc>
        <w:tc>
          <w:tcPr>
            <w:tcW w:w="4280" w:type="dxa"/>
          </w:tcPr>
          <w:p w14:paraId="5CBB3733" w14:textId="77777777" w:rsidR="00F9554D" w:rsidRDefault="00F61420">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154174E0" w14:textId="77777777" w:rsidR="00F9554D" w:rsidRDefault="00F61420">
            <w:pPr>
              <w:pStyle w:val="ProductList-TableBody"/>
            </w:pPr>
            <w:r>
              <w:t>1 kärnlicens:1 virtuell kärna</w:t>
            </w:r>
          </w:p>
        </w:tc>
      </w:tr>
      <w:tr w:rsidR="00F9554D" w14:paraId="0406AAA5" w14:textId="77777777">
        <w:tc>
          <w:tcPr>
            <w:tcW w:w="3540" w:type="dxa"/>
            <w:tcBorders>
              <w:top w:val="none" w:sz="4" w:space="0" w:color="6E6E6E"/>
              <w:left w:val="single" w:sz="4" w:space="0" w:color="6E6E6E"/>
              <w:bottom w:val="none" w:sz="4" w:space="0" w:color="6E6E6E"/>
            </w:tcBorders>
          </w:tcPr>
          <w:p w14:paraId="67786C3D" w14:textId="77777777" w:rsidR="00F9554D" w:rsidRDefault="00F9554D">
            <w:pPr>
              <w:pStyle w:val="ProductList-TableBody"/>
            </w:pPr>
          </w:p>
        </w:tc>
        <w:tc>
          <w:tcPr>
            <w:tcW w:w="4280" w:type="dxa"/>
          </w:tcPr>
          <w:p w14:paraId="11DD3E46" w14:textId="77777777" w:rsidR="00F9554D" w:rsidRDefault="00F6142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FAABC4C" w14:textId="77777777" w:rsidR="00F9554D" w:rsidRDefault="00F61420">
            <w:pPr>
              <w:pStyle w:val="ProductList-TableBody"/>
            </w:pPr>
            <w:r>
              <w:t>1 kärnlicens:1 virtuell kärna</w:t>
            </w:r>
          </w:p>
        </w:tc>
      </w:tr>
      <w:tr w:rsidR="00F9554D" w14:paraId="39C51B88" w14:textId="77777777">
        <w:tc>
          <w:tcPr>
            <w:tcW w:w="3540" w:type="dxa"/>
            <w:tcBorders>
              <w:top w:val="none" w:sz="4" w:space="0" w:color="6E6E6E"/>
              <w:left w:val="single" w:sz="4" w:space="0" w:color="6E6E6E"/>
              <w:bottom w:val="none" w:sz="4" w:space="0" w:color="6E6E6E"/>
            </w:tcBorders>
          </w:tcPr>
          <w:p w14:paraId="0ECD3950" w14:textId="77777777" w:rsidR="00F9554D" w:rsidRDefault="00F9554D">
            <w:pPr>
              <w:pStyle w:val="ProductList-TableBody"/>
            </w:pPr>
          </w:p>
        </w:tc>
        <w:tc>
          <w:tcPr>
            <w:tcW w:w="4280" w:type="dxa"/>
          </w:tcPr>
          <w:p w14:paraId="721C5C78" w14:textId="77777777" w:rsidR="00F9554D" w:rsidRDefault="00F61420">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45146074" w14:textId="77777777" w:rsidR="00F9554D" w:rsidRDefault="00F61420">
            <w:pPr>
              <w:pStyle w:val="ProductList-TableBody"/>
            </w:pPr>
            <w:r>
              <w:t>1 kärnlicens:4 virtuell kärna</w:t>
            </w:r>
          </w:p>
        </w:tc>
      </w:tr>
      <w:tr w:rsidR="00F9554D" w14:paraId="759D1766" w14:textId="77777777">
        <w:tc>
          <w:tcPr>
            <w:tcW w:w="3540" w:type="dxa"/>
            <w:tcBorders>
              <w:top w:val="none" w:sz="4" w:space="0" w:color="6E6E6E"/>
              <w:left w:val="single" w:sz="4" w:space="0" w:color="6E6E6E"/>
              <w:bottom w:val="single" w:sz="4" w:space="0" w:color="6E6E6E"/>
            </w:tcBorders>
          </w:tcPr>
          <w:p w14:paraId="59BDFEA1" w14:textId="77777777" w:rsidR="00F9554D" w:rsidRDefault="00F9554D">
            <w:pPr>
              <w:pStyle w:val="ProductList-TableBody"/>
            </w:pPr>
          </w:p>
        </w:tc>
        <w:tc>
          <w:tcPr>
            <w:tcW w:w="4280" w:type="dxa"/>
          </w:tcPr>
          <w:p w14:paraId="68DE589A" w14:textId="77777777" w:rsidR="00F9554D" w:rsidRDefault="00F61420">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14:paraId="34F9FE49" w14:textId="77777777" w:rsidR="00F9554D" w:rsidRDefault="00F61420">
            <w:pPr>
              <w:pStyle w:val="ProductList-TableBody"/>
            </w:pPr>
            <w:r>
              <w:t>1 kärnlicens</w:t>
            </w:r>
            <w:r>
              <w:rPr>
                <w:vertAlign w:val="superscript"/>
              </w:rPr>
              <w:t>1</w:t>
            </w:r>
            <w:r>
              <w:t>:1 virtuell kärna</w:t>
            </w:r>
          </w:p>
        </w:tc>
      </w:tr>
      <w:tr w:rsidR="00F9554D" w14:paraId="1FB2C27F" w14:textId="77777777">
        <w:tc>
          <w:tcPr>
            <w:tcW w:w="3540" w:type="dxa"/>
            <w:tcBorders>
              <w:top w:val="single" w:sz="4" w:space="0" w:color="6E6E6E"/>
              <w:left w:val="single" w:sz="4" w:space="0" w:color="6E6E6E"/>
              <w:bottom w:val="none" w:sz="4" w:space="0" w:color="6E6E6E"/>
            </w:tcBorders>
          </w:tcPr>
          <w:p w14:paraId="26979EF0" w14:textId="77777777" w:rsidR="00F9554D" w:rsidRDefault="00F61420">
            <w:pPr>
              <w:pStyle w:val="ProductList-TableBody"/>
            </w:pPr>
            <w:r>
              <w:t>SQL Server Standard (kärna)</w:t>
            </w:r>
          </w:p>
        </w:tc>
        <w:tc>
          <w:tcPr>
            <w:tcW w:w="4280" w:type="dxa"/>
          </w:tcPr>
          <w:p w14:paraId="21B932D5" w14:textId="77777777" w:rsidR="00F9554D" w:rsidRDefault="00F61420">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58DFE075" w14:textId="77777777" w:rsidR="00F9554D" w:rsidRDefault="00F61420">
            <w:pPr>
              <w:pStyle w:val="ProductList-TableBody"/>
            </w:pPr>
            <w:r>
              <w:t>1 kärnlicens:1 virtuell kärna</w:t>
            </w:r>
          </w:p>
        </w:tc>
      </w:tr>
      <w:tr w:rsidR="00F9554D" w14:paraId="31B80F48" w14:textId="77777777">
        <w:tc>
          <w:tcPr>
            <w:tcW w:w="3540" w:type="dxa"/>
            <w:tcBorders>
              <w:top w:val="none" w:sz="4" w:space="0" w:color="6E6E6E"/>
              <w:left w:val="single" w:sz="4" w:space="0" w:color="6E6E6E"/>
              <w:bottom w:val="none" w:sz="4" w:space="0" w:color="6E6E6E"/>
            </w:tcBorders>
          </w:tcPr>
          <w:p w14:paraId="27DC3B62" w14:textId="77777777" w:rsidR="00F9554D" w:rsidRDefault="00F9554D">
            <w:pPr>
              <w:pStyle w:val="ProductList-TableBody"/>
            </w:pPr>
          </w:p>
        </w:tc>
        <w:tc>
          <w:tcPr>
            <w:tcW w:w="4280" w:type="dxa"/>
          </w:tcPr>
          <w:p w14:paraId="46DEEFC0" w14:textId="77777777" w:rsidR="00F9554D" w:rsidRDefault="00F6142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1A067B9" w14:textId="77777777" w:rsidR="00F9554D" w:rsidRDefault="00F61420">
            <w:pPr>
              <w:pStyle w:val="ProductList-TableBody"/>
            </w:pPr>
            <w:r>
              <w:t>1 kärnlicens:1 virtuell kärna</w:t>
            </w:r>
          </w:p>
        </w:tc>
      </w:tr>
      <w:tr w:rsidR="00F9554D" w14:paraId="1E0F5992" w14:textId="77777777">
        <w:tc>
          <w:tcPr>
            <w:tcW w:w="3540" w:type="dxa"/>
            <w:tcBorders>
              <w:top w:val="none" w:sz="4" w:space="0" w:color="6E6E6E"/>
              <w:left w:val="single" w:sz="4" w:space="0" w:color="6E6E6E"/>
              <w:bottom w:val="none" w:sz="4" w:space="0" w:color="6E6E6E"/>
            </w:tcBorders>
          </w:tcPr>
          <w:p w14:paraId="7D2F065C" w14:textId="77777777" w:rsidR="00F9554D" w:rsidRDefault="00F9554D">
            <w:pPr>
              <w:pStyle w:val="ProductList-TableBody"/>
            </w:pPr>
          </w:p>
        </w:tc>
        <w:tc>
          <w:tcPr>
            <w:tcW w:w="4280" w:type="dxa"/>
          </w:tcPr>
          <w:p w14:paraId="1013E306" w14:textId="77777777" w:rsidR="00F9554D" w:rsidRDefault="00F61420">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65F90A5C" w14:textId="77777777" w:rsidR="00F9554D" w:rsidRDefault="00F61420">
            <w:pPr>
              <w:pStyle w:val="ProductList-TableBody"/>
            </w:pPr>
            <w:r>
              <w:t>1 kärnlicens: 1 virtuell kärna</w:t>
            </w:r>
          </w:p>
        </w:tc>
      </w:tr>
      <w:tr w:rsidR="00F9554D" w14:paraId="65CDCC78" w14:textId="77777777">
        <w:tc>
          <w:tcPr>
            <w:tcW w:w="3540" w:type="dxa"/>
            <w:tcBorders>
              <w:top w:val="none" w:sz="4" w:space="0" w:color="6E6E6E"/>
              <w:left w:val="single" w:sz="4" w:space="0" w:color="6E6E6E"/>
              <w:bottom w:val="single" w:sz="4" w:space="0" w:color="6E6E6E"/>
            </w:tcBorders>
          </w:tcPr>
          <w:p w14:paraId="4DEBE9F7" w14:textId="77777777" w:rsidR="00F9554D" w:rsidRDefault="00F9554D">
            <w:pPr>
              <w:pStyle w:val="ProductList-TableBody"/>
            </w:pPr>
          </w:p>
        </w:tc>
        <w:tc>
          <w:tcPr>
            <w:tcW w:w="4280" w:type="dxa"/>
          </w:tcPr>
          <w:p w14:paraId="6E7B7DD9" w14:textId="77777777" w:rsidR="00F9554D" w:rsidRDefault="00F61420">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14:paraId="1297D4DD" w14:textId="77777777" w:rsidR="00F9554D" w:rsidRDefault="00F61420">
            <w:pPr>
              <w:pStyle w:val="ProductList-TableBody"/>
            </w:pPr>
            <w:r>
              <w:t>1 kärnlicens</w:t>
            </w:r>
            <w:r>
              <w:rPr>
                <w:vertAlign w:val="superscript"/>
              </w:rPr>
              <w:t>1</w:t>
            </w:r>
            <w:r>
              <w:t>:1 virtuell kärna</w:t>
            </w:r>
          </w:p>
        </w:tc>
      </w:tr>
    </w:tbl>
    <w:p w14:paraId="2329FB8D" w14:textId="77777777" w:rsidR="00F9554D" w:rsidRDefault="00F61420">
      <w:pPr>
        <w:pStyle w:val="ProductList-BodyIndented"/>
      </w:pPr>
      <w:r>
        <w:rPr>
          <w:vertAlign w:val="superscript"/>
        </w:rPr>
        <w:t>1</w:t>
      </w:r>
      <w:r>
        <w:rPr>
          <w:i/>
        </w:rPr>
        <w:t>Underkastat minst fyra kärnlicenser per virtuell maskin.</w:t>
      </w:r>
    </w:p>
    <w:p w14:paraId="1CA40F8A" w14:textId="77777777" w:rsidR="00F9554D" w:rsidRDefault="00F9554D">
      <w:pPr>
        <w:pStyle w:val="ProductList-BodyIndented"/>
      </w:pPr>
    </w:p>
    <w:p w14:paraId="5CF4E744" w14:textId="77777777" w:rsidR="00F9554D" w:rsidRDefault="00F61420">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3A58F624" w14:textId="77777777" w:rsidR="00F9554D" w:rsidRDefault="00F9554D">
      <w:pPr>
        <w:pStyle w:val="ProductList-BodyIndented"/>
      </w:pPr>
    </w:p>
    <w:p w14:paraId="01E7A623" w14:textId="77777777" w:rsidR="00F9554D" w:rsidRDefault="00F61420">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14:paraId="2EDD4523" w14:textId="77777777" w:rsidR="00F9554D" w:rsidRDefault="00F9554D">
      <w:pPr>
        <w:pStyle w:val="ProductList-BodyIndented"/>
      </w:pPr>
    </w:p>
    <w:p w14:paraId="79B220F0" w14:textId="77777777" w:rsidR="00F9554D" w:rsidRDefault="00F61420">
      <w:pPr>
        <w:pStyle w:val="ProductList-BodyIndented"/>
      </w:pPr>
      <w:r>
        <w:lastRenderedPageBreak/>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14:paraId="41A68422" w14:textId="77777777" w:rsidR="00F9554D" w:rsidRDefault="00F9554D">
      <w:pPr>
        <w:pStyle w:val="ProductList-BodyIndented"/>
      </w:pPr>
    </w:p>
    <w:p w14:paraId="2C27EA63" w14:textId="77777777" w:rsidR="00F9554D" w:rsidRDefault="00F61420">
      <w:pPr>
        <w:pStyle w:val="ProductList-SubClauseHeading"/>
        <w:outlineLvl w:val="3"/>
      </w:pPr>
      <w:r>
        <w:t>8.2.1 Redundansväxlingsrättigheter</w:t>
      </w:r>
    </w:p>
    <w:p w14:paraId="1257B03C" w14:textId="77777777" w:rsidR="00F9554D" w:rsidRDefault="00F61420">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14:paraId="4910A039" w14:textId="77777777" w:rsidR="00F9554D" w:rsidRDefault="00F9554D">
      <w:pPr>
        <w:pStyle w:val="ProductList-BodyIndented"/>
      </w:pPr>
    </w:p>
    <w:p w14:paraId="1DDF8DEA" w14:textId="77777777" w:rsidR="00F9554D" w:rsidRDefault="00F61420">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36386116"/>
      <w:r>
        <w:instrText>Microsoft Azure-tjänster</w:instrText>
      </w:r>
      <w:bookmarkEnd w:id="217"/>
      <w:r>
        <w:instrText>" \l 3</w:instrText>
      </w:r>
      <w:r>
        <w:fldChar w:fldCharType="end"/>
      </w:r>
    </w:p>
    <w:p w14:paraId="2454105E" w14:textId="77777777" w:rsidR="00F9554D" w:rsidRDefault="00F61420">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F9554D" w14:paraId="4DE9F6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04AF21"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6BF5BAD"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D021F"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725EC"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68D3A"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4B048"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B7533"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C0476"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40207"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E943F"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3ACD636F" w14:textId="77777777">
        <w:tc>
          <w:tcPr>
            <w:tcW w:w="4660" w:type="dxa"/>
            <w:tcBorders>
              <w:top w:val="single" w:sz="6" w:space="0" w:color="FFFFFF"/>
              <w:left w:val="none" w:sz="4" w:space="0" w:color="6E6E6E"/>
              <w:bottom w:val="dashed" w:sz="4" w:space="0" w:color="B2B2B2"/>
              <w:right w:val="none" w:sz="4" w:space="0" w:color="6E6E6E"/>
            </w:tcBorders>
          </w:tcPr>
          <w:p w14:paraId="2397D189" w14:textId="77777777" w:rsidR="00F9554D" w:rsidRDefault="00F61420">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24E2CAB"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62E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10E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B8C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625E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8E6C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6F8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1C60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3232" w14:textId="77777777" w:rsidR="00F9554D" w:rsidRDefault="00F9554D">
            <w:pPr>
              <w:pStyle w:val="ProductList-TableBody"/>
              <w:jc w:val="center"/>
            </w:pPr>
          </w:p>
        </w:tc>
      </w:tr>
      <w:tr w:rsidR="00F9554D" w14:paraId="4E39565C" w14:textId="77777777">
        <w:tc>
          <w:tcPr>
            <w:tcW w:w="4660" w:type="dxa"/>
            <w:tcBorders>
              <w:top w:val="dashed" w:sz="4" w:space="0" w:color="B2B2B2"/>
              <w:left w:val="none" w:sz="4" w:space="0" w:color="6E6E6E"/>
              <w:bottom w:val="none" w:sz="4" w:space="0" w:color="BFBFBF"/>
              <w:right w:val="none" w:sz="4" w:space="0" w:color="6E6E6E"/>
            </w:tcBorders>
          </w:tcPr>
          <w:p w14:paraId="746C66CC" w14:textId="77777777" w:rsidR="00F9554D" w:rsidRDefault="00F6142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B0994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BAF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79E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B3F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E54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1F5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8C0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76A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3DE06" w14:textId="77777777" w:rsidR="00F9554D" w:rsidRDefault="00F9554D">
            <w:pPr>
              <w:pStyle w:val="ProductList-TableBody"/>
              <w:jc w:val="center"/>
            </w:pPr>
          </w:p>
        </w:tc>
      </w:tr>
    </w:tbl>
    <w:p w14:paraId="08B2DA85" w14:textId="77777777" w:rsidR="00F9554D" w:rsidRDefault="00F61420">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F9554D" w14:paraId="70547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5E4A6"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1A752"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0CC7A8"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F9554D" w14:paraId="31400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2E73"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E9E4"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89E6" w14:textId="77777777" w:rsidR="00F9554D" w:rsidRDefault="00F61420">
            <w:pPr>
              <w:pStyle w:val="ProductList-TableBody"/>
            </w:pPr>
            <w:r>
              <w:rPr>
                <w:color w:val="404040"/>
              </w:rPr>
              <w:t>Kampanjer: Ej tillämpligt</w:t>
            </w:r>
          </w:p>
        </w:tc>
      </w:tr>
      <w:tr w:rsidR="00F9554D" w14:paraId="02CB0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B880"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D4DC644"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4BBBE849"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F9554D" w14:paraId="1E3C2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CAEC"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A078" w14:textId="77777777" w:rsidR="00F9554D" w:rsidRDefault="00F6142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F92E" w14:textId="77777777" w:rsidR="00F9554D" w:rsidRDefault="00F9554D">
            <w:pPr>
              <w:pStyle w:val="ProductList-TableBody"/>
            </w:pPr>
          </w:p>
        </w:tc>
      </w:tr>
    </w:tbl>
    <w:p w14:paraId="05D1E290" w14:textId="77777777" w:rsidR="00F9554D" w:rsidRDefault="00F9554D">
      <w:pPr>
        <w:pStyle w:val="ProductList-Body"/>
      </w:pPr>
    </w:p>
    <w:p w14:paraId="5FED68E8" w14:textId="77777777" w:rsidR="00F9554D" w:rsidRDefault="00F61420">
      <w:pPr>
        <w:pStyle w:val="ProductList-ClauseHeading"/>
        <w:outlineLvl w:val="4"/>
      </w:pPr>
      <w:r>
        <w:t>2.1 Microsoft Azure-tjänstplaner</w:t>
      </w:r>
    </w:p>
    <w:p w14:paraId="31DE67C5" w14:textId="77777777" w:rsidR="00F9554D" w:rsidRDefault="00F61420">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F9554D" w14:paraId="5C20C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C3FC217" w14:textId="77777777" w:rsidR="00F9554D" w:rsidRDefault="00F9554D">
            <w:pPr>
              <w:pStyle w:val="PURBreadcrumb"/>
            </w:pPr>
          </w:p>
          <w:tbl>
            <w:tblPr>
              <w:tblW w:w="0" w:type="dxa"/>
              <w:tblLook w:val="04A0" w:firstRow="1" w:lastRow="0" w:firstColumn="1" w:lastColumn="0" w:noHBand="0" w:noVBand="1"/>
            </w:tblPr>
            <w:tblGrid>
              <w:gridCol w:w="10800"/>
            </w:tblGrid>
            <w:tr w:rsidR="00F9554D" w14:paraId="776956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5B7CE"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F2EA947" w14:textId="77777777" w:rsidR="00F9554D" w:rsidRDefault="00F9554D">
            <w:pPr>
              <w:pStyle w:val="ProductList-TableBody"/>
            </w:pPr>
          </w:p>
        </w:tc>
      </w:tr>
    </w:tbl>
    <w:p w14:paraId="6FF76852" w14:textId="77777777" w:rsidR="00F9554D" w:rsidRDefault="00F61420">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36386117"/>
      <w:r>
        <w:instrText>Microsoft Azure-infrastrukturplaner:</w:instrText>
      </w:r>
      <w:bookmarkEnd w:id="221"/>
      <w:r>
        <w:instrText>" \l 3</w:instrText>
      </w:r>
      <w:r>
        <w:fldChar w:fldCharType="end"/>
      </w:r>
    </w:p>
    <w:p w14:paraId="016A058F" w14:textId="77777777" w:rsidR="00F9554D" w:rsidRDefault="00F61420">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F9554D" w14:paraId="27ADDC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3E47D"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2416954"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27942"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2A63A"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E353"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0C257"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C5F9F"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D0C57"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F1437"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734B4"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79A25AAB" w14:textId="77777777">
        <w:tc>
          <w:tcPr>
            <w:tcW w:w="4660" w:type="dxa"/>
            <w:tcBorders>
              <w:top w:val="single" w:sz="6" w:space="0" w:color="FFFFFF"/>
              <w:left w:val="none" w:sz="4" w:space="0" w:color="6E6E6E"/>
              <w:bottom w:val="dashed" w:sz="4" w:space="0" w:color="BFBFBF"/>
              <w:right w:val="none" w:sz="4" w:space="0" w:color="6E6E6E"/>
            </w:tcBorders>
          </w:tcPr>
          <w:p w14:paraId="53EFC3D4" w14:textId="77777777" w:rsidR="00F9554D" w:rsidRDefault="00F61420">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388CDC"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9C8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C14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CF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E9C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A210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EA0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CCC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4A98" w14:textId="77777777" w:rsidR="00F9554D" w:rsidRDefault="00F9554D">
            <w:pPr>
              <w:pStyle w:val="ProductList-TableBody"/>
              <w:jc w:val="center"/>
            </w:pPr>
          </w:p>
        </w:tc>
      </w:tr>
      <w:tr w:rsidR="00F9554D" w14:paraId="2E5E8824" w14:textId="77777777">
        <w:tc>
          <w:tcPr>
            <w:tcW w:w="4660" w:type="dxa"/>
            <w:tcBorders>
              <w:top w:val="dashed" w:sz="4" w:space="0" w:color="BFBFBF"/>
              <w:left w:val="none" w:sz="4" w:space="0" w:color="6E6E6E"/>
              <w:bottom w:val="dashed" w:sz="4" w:space="0" w:color="BFBFBF"/>
              <w:right w:val="none" w:sz="4" w:space="0" w:color="6E6E6E"/>
            </w:tcBorders>
          </w:tcPr>
          <w:p w14:paraId="647D4DD3" w14:textId="77777777" w:rsidR="00F9554D" w:rsidRDefault="00F61420">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F93A9"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857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4CF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BF9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28B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25E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143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3B0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0B62" w14:textId="77777777" w:rsidR="00F9554D" w:rsidRDefault="00F9554D">
            <w:pPr>
              <w:pStyle w:val="ProductList-TableBody"/>
              <w:jc w:val="center"/>
            </w:pPr>
          </w:p>
        </w:tc>
      </w:tr>
      <w:tr w:rsidR="00F9554D" w14:paraId="420501BB" w14:textId="77777777">
        <w:tc>
          <w:tcPr>
            <w:tcW w:w="4660" w:type="dxa"/>
            <w:tcBorders>
              <w:top w:val="dashed" w:sz="4" w:space="0" w:color="BFBFBF"/>
              <w:left w:val="none" w:sz="4" w:space="0" w:color="6E6E6E"/>
              <w:bottom w:val="dashed" w:sz="4" w:space="0" w:color="BFBFBF"/>
              <w:right w:val="none" w:sz="4" w:space="0" w:color="6E6E6E"/>
            </w:tcBorders>
          </w:tcPr>
          <w:p w14:paraId="7B99A93D" w14:textId="77777777" w:rsidR="00F9554D" w:rsidRDefault="00F61420">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E730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ED1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AC5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9FE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7AD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618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56F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6E0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2D3B" w14:textId="77777777" w:rsidR="00F9554D" w:rsidRDefault="00F9554D">
            <w:pPr>
              <w:pStyle w:val="ProductList-TableBody"/>
              <w:jc w:val="center"/>
            </w:pPr>
          </w:p>
        </w:tc>
      </w:tr>
      <w:tr w:rsidR="00F9554D" w14:paraId="47556B4D" w14:textId="77777777">
        <w:tc>
          <w:tcPr>
            <w:tcW w:w="4660" w:type="dxa"/>
            <w:tcBorders>
              <w:top w:val="dashed" w:sz="4" w:space="0" w:color="BFBFBF"/>
              <w:left w:val="none" w:sz="4" w:space="0" w:color="6E6E6E"/>
              <w:bottom w:val="dashed" w:sz="4" w:space="0" w:color="BFBFBF"/>
              <w:right w:val="none" w:sz="4" w:space="0" w:color="6E6E6E"/>
            </w:tcBorders>
          </w:tcPr>
          <w:p w14:paraId="55203FD8" w14:textId="77777777" w:rsidR="00F9554D" w:rsidRDefault="00F61420">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E244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67D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F3C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14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577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9DE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F57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DAA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50D8" w14:textId="77777777" w:rsidR="00F9554D" w:rsidRDefault="00F9554D">
            <w:pPr>
              <w:pStyle w:val="ProductList-TableBody"/>
              <w:jc w:val="center"/>
            </w:pPr>
          </w:p>
        </w:tc>
      </w:tr>
      <w:tr w:rsidR="00F9554D" w14:paraId="42DAB799" w14:textId="77777777">
        <w:tc>
          <w:tcPr>
            <w:tcW w:w="4660" w:type="dxa"/>
            <w:tcBorders>
              <w:top w:val="dashed" w:sz="4" w:space="0" w:color="BFBFBF"/>
              <w:left w:val="none" w:sz="4" w:space="0" w:color="6E6E6E"/>
              <w:bottom w:val="dashed" w:sz="4" w:space="0" w:color="BFBFBF"/>
              <w:right w:val="none" w:sz="4" w:space="0" w:color="6E6E6E"/>
            </w:tcBorders>
          </w:tcPr>
          <w:p w14:paraId="330233FA" w14:textId="77777777" w:rsidR="00F9554D" w:rsidRDefault="00F6142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0D0D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ABD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019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D75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39F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402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F10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D02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0E69" w14:textId="77777777" w:rsidR="00F9554D" w:rsidRDefault="00F9554D">
            <w:pPr>
              <w:pStyle w:val="ProductList-TableBody"/>
              <w:jc w:val="center"/>
            </w:pPr>
          </w:p>
        </w:tc>
      </w:tr>
      <w:tr w:rsidR="00F9554D" w14:paraId="3EDF50F6" w14:textId="77777777">
        <w:tc>
          <w:tcPr>
            <w:tcW w:w="4660" w:type="dxa"/>
            <w:tcBorders>
              <w:top w:val="dashed" w:sz="4" w:space="0" w:color="BFBFBF"/>
              <w:left w:val="none" w:sz="4" w:space="0" w:color="6E6E6E"/>
              <w:bottom w:val="dashed" w:sz="4" w:space="0" w:color="BFBFBF"/>
              <w:right w:val="none" w:sz="4" w:space="0" w:color="6E6E6E"/>
            </w:tcBorders>
          </w:tcPr>
          <w:p w14:paraId="5BC24052" w14:textId="77777777" w:rsidR="00F9554D" w:rsidRDefault="00F61420">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A7E8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DAB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220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6E8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719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407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0A6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880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861A" w14:textId="77777777" w:rsidR="00F9554D" w:rsidRDefault="00F9554D">
            <w:pPr>
              <w:pStyle w:val="ProductList-TableBody"/>
              <w:jc w:val="center"/>
            </w:pPr>
          </w:p>
        </w:tc>
      </w:tr>
      <w:tr w:rsidR="00F9554D" w14:paraId="15ED51DE" w14:textId="77777777">
        <w:tc>
          <w:tcPr>
            <w:tcW w:w="4660" w:type="dxa"/>
            <w:tcBorders>
              <w:top w:val="dashed" w:sz="4" w:space="0" w:color="BFBFBF"/>
              <w:left w:val="none" w:sz="4" w:space="0" w:color="6E6E6E"/>
              <w:bottom w:val="dashed" w:sz="4" w:space="0" w:color="BFBFBF"/>
              <w:right w:val="none" w:sz="4" w:space="0" w:color="6E6E6E"/>
            </w:tcBorders>
          </w:tcPr>
          <w:p w14:paraId="1831CC14" w14:textId="77777777" w:rsidR="00F9554D" w:rsidRDefault="00F61420">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EE58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F96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E4D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F2F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49F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567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C7C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1DB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DC53" w14:textId="77777777" w:rsidR="00F9554D" w:rsidRDefault="00F9554D">
            <w:pPr>
              <w:pStyle w:val="ProductList-TableBody"/>
              <w:jc w:val="center"/>
            </w:pPr>
          </w:p>
        </w:tc>
      </w:tr>
      <w:tr w:rsidR="00F9554D" w14:paraId="5F0FA909" w14:textId="77777777">
        <w:tc>
          <w:tcPr>
            <w:tcW w:w="4660" w:type="dxa"/>
            <w:tcBorders>
              <w:top w:val="dashed" w:sz="4" w:space="0" w:color="BFBFBF"/>
              <w:left w:val="none" w:sz="4" w:space="0" w:color="6E6E6E"/>
              <w:bottom w:val="dashed" w:sz="4" w:space="0" w:color="BFBFBF"/>
              <w:right w:val="none" w:sz="4" w:space="0" w:color="6E6E6E"/>
            </w:tcBorders>
          </w:tcPr>
          <w:p w14:paraId="4C6A7E73" w14:textId="77777777" w:rsidR="00F9554D" w:rsidRDefault="00F61420">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1E29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620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19C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188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6A0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9C9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A90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C53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ADFD" w14:textId="77777777" w:rsidR="00F9554D" w:rsidRDefault="00F9554D">
            <w:pPr>
              <w:pStyle w:val="ProductList-TableBody"/>
              <w:jc w:val="center"/>
            </w:pPr>
          </w:p>
        </w:tc>
      </w:tr>
      <w:tr w:rsidR="00F9554D" w14:paraId="0FEEB7E0" w14:textId="77777777">
        <w:tc>
          <w:tcPr>
            <w:tcW w:w="4660" w:type="dxa"/>
            <w:tcBorders>
              <w:top w:val="dashed" w:sz="4" w:space="0" w:color="BFBFBF"/>
              <w:left w:val="none" w:sz="4" w:space="0" w:color="6E6E6E"/>
              <w:bottom w:val="dashed" w:sz="4" w:space="0" w:color="BFBFBF"/>
              <w:right w:val="none" w:sz="4" w:space="0" w:color="6E6E6E"/>
            </w:tcBorders>
          </w:tcPr>
          <w:p w14:paraId="76D4AE36" w14:textId="77777777" w:rsidR="00F9554D" w:rsidRDefault="00F61420">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82C35B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ACA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5FD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594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C08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E81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92B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503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91D0" w14:textId="77777777" w:rsidR="00F9554D" w:rsidRDefault="00F9554D">
            <w:pPr>
              <w:pStyle w:val="ProductList-TableBody"/>
              <w:jc w:val="center"/>
            </w:pPr>
          </w:p>
        </w:tc>
      </w:tr>
      <w:tr w:rsidR="00F9554D" w14:paraId="13ACC3EC" w14:textId="77777777">
        <w:tc>
          <w:tcPr>
            <w:tcW w:w="4660" w:type="dxa"/>
            <w:tcBorders>
              <w:top w:val="dashed" w:sz="4" w:space="0" w:color="BFBFBF"/>
              <w:left w:val="none" w:sz="4" w:space="0" w:color="6E6E6E"/>
              <w:bottom w:val="single" w:sz="4" w:space="0" w:color="FFFFFF"/>
              <w:right w:val="none" w:sz="4" w:space="0" w:color="6E6E6E"/>
            </w:tcBorders>
          </w:tcPr>
          <w:p w14:paraId="5410C1A6" w14:textId="77777777" w:rsidR="00F9554D" w:rsidRDefault="00F61420">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1E1DCC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0E6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CFB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D68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EF9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E86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262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BB9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CFDAE" w14:textId="77777777" w:rsidR="00F9554D" w:rsidRDefault="00F9554D">
            <w:pPr>
              <w:pStyle w:val="ProductList-TableBody"/>
              <w:jc w:val="center"/>
            </w:pPr>
          </w:p>
        </w:tc>
      </w:tr>
    </w:tbl>
    <w:p w14:paraId="65E4E1B0" w14:textId="77777777" w:rsidR="00F9554D" w:rsidRDefault="00F61420">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F9554D" w14:paraId="5ABA6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31C8B" w14:textId="77777777" w:rsidR="00F9554D" w:rsidRDefault="00F6142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AC0C9"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2B303"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24224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DA23"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4814"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1F87" w14:textId="77777777" w:rsidR="00F9554D" w:rsidRDefault="00F61420">
            <w:pPr>
              <w:pStyle w:val="ProductList-TableBody"/>
            </w:pPr>
            <w:r>
              <w:rPr>
                <w:color w:val="404040"/>
              </w:rPr>
              <w:t>Kampanjer: Ej tillämpligt</w:t>
            </w:r>
          </w:p>
        </w:tc>
      </w:tr>
      <w:tr w:rsidR="00F9554D" w14:paraId="6571C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298D"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5D4F558"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5D4F2C1"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F9554D" w14:paraId="66FF1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157F"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988D" w14:textId="77777777" w:rsidR="00F9554D" w:rsidRDefault="00F6142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5D3F" w14:textId="77777777" w:rsidR="00F9554D" w:rsidRDefault="00F61420">
            <w:pPr>
              <w:pStyle w:val="ProductList-TableBody"/>
            </w:pPr>
            <w:r>
              <w:rPr>
                <w:color w:val="404040"/>
              </w:rPr>
              <w:t>Tillägg och Från SA: Ej tillämpligt</w:t>
            </w:r>
          </w:p>
        </w:tc>
      </w:tr>
    </w:tbl>
    <w:p w14:paraId="62F5149F" w14:textId="77777777" w:rsidR="00F9554D" w:rsidRDefault="00F9554D">
      <w:pPr>
        <w:pStyle w:val="ProductList-Body"/>
      </w:pPr>
    </w:p>
    <w:p w14:paraId="6F24F0D9" w14:textId="77777777" w:rsidR="00F9554D" w:rsidRDefault="00F61420">
      <w:pPr>
        <w:pStyle w:val="ProductList-ClauseHeading"/>
        <w:outlineLvl w:val="4"/>
      </w:pPr>
      <w:r>
        <w:t>2.1 Microsoft Azure Stack Plan</w:t>
      </w:r>
    </w:p>
    <w:p w14:paraId="7738B3E8" w14:textId="77777777" w:rsidR="00F9554D" w:rsidRDefault="00F61420">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555ACDE1" w14:textId="77777777" w:rsidR="00F9554D" w:rsidRDefault="00F9554D">
      <w:pPr>
        <w:pStyle w:val="ProductList-Body"/>
      </w:pPr>
    </w:p>
    <w:p w14:paraId="179921A8" w14:textId="77777777" w:rsidR="00F9554D" w:rsidRDefault="00F61420">
      <w:pPr>
        <w:pStyle w:val="ProductList-ClauseHeading"/>
        <w:outlineLvl w:val="4"/>
      </w:pPr>
      <w:r>
        <w:lastRenderedPageBreak/>
        <w:t>2.2 Microsoft Azure StorSimple-planerbjudanden</w:t>
      </w:r>
    </w:p>
    <w:p w14:paraId="68ACF99A" w14:textId="77777777" w:rsidR="00F9554D" w:rsidRDefault="00F61420">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4EF08567"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D8A9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A8EF1"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96FEF47" w14:textId="77777777" w:rsidR="00F9554D" w:rsidRDefault="00F9554D">
      <w:pPr>
        <w:pStyle w:val="ProductList-Body"/>
      </w:pPr>
    </w:p>
    <w:p w14:paraId="563B6037" w14:textId="77777777" w:rsidR="00F9554D" w:rsidRDefault="00F61420">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36386118"/>
      <w:r>
        <w:instrText>Microsoft Azure-supportplaner</w:instrText>
      </w:r>
      <w:bookmarkEnd w:id="225"/>
      <w:r>
        <w:instrText>" \l 3</w:instrText>
      </w:r>
      <w:r>
        <w:fldChar w:fldCharType="end"/>
      </w:r>
    </w:p>
    <w:p w14:paraId="3EE70DB3" w14:textId="77777777" w:rsidR="00F9554D" w:rsidRDefault="00F61420">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07"/>
        <w:gridCol w:w="717"/>
        <w:gridCol w:w="694"/>
        <w:gridCol w:w="705"/>
        <w:gridCol w:w="715"/>
        <w:gridCol w:w="729"/>
        <w:gridCol w:w="832"/>
        <w:gridCol w:w="708"/>
        <w:gridCol w:w="700"/>
        <w:gridCol w:w="809"/>
      </w:tblGrid>
      <w:tr w:rsidR="00F9554D" w14:paraId="22C845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55F33"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621F2D6"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D9DE8"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FC6E5"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DEB1A"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108DA"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D8D2D"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DEC76"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5411C"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FABA2"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21F2526A" w14:textId="77777777">
        <w:tc>
          <w:tcPr>
            <w:tcW w:w="4660" w:type="dxa"/>
            <w:tcBorders>
              <w:top w:val="single" w:sz="6" w:space="0" w:color="FFFFFF"/>
              <w:left w:val="none" w:sz="4" w:space="0" w:color="6E6E6E"/>
              <w:bottom w:val="dashed" w:sz="4" w:space="0" w:color="BFBFBF"/>
              <w:right w:val="none" w:sz="4" w:space="0" w:color="6E6E6E"/>
            </w:tcBorders>
          </w:tcPr>
          <w:p w14:paraId="7814F166" w14:textId="77777777" w:rsidR="00F9554D" w:rsidRDefault="00F61420">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7DD7C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F12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A66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A8D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EC2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D99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DAC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414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3EB4" w14:textId="77777777" w:rsidR="00F9554D" w:rsidRDefault="00F9554D">
            <w:pPr>
              <w:pStyle w:val="ProductList-TableBody"/>
              <w:jc w:val="center"/>
            </w:pPr>
          </w:p>
        </w:tc>
      </w:tr>
      <w:tr w:rsidR="00F9554D" w14:paraId="12417F4A" w14:textId="77777777">
        <w:tc>
          <w:tcPr>
            <w:tcW w:w="4660" w:type="dxa"/>
            <w:tcBorders>
              <w:top w:val="dashed" w:sz="4" w:space="0" w:color="BFBFBF"/>
              <w:left w:val="none" w:sz="4" w:space="0" w:color="6E6E6E"/>
              <w:bottom w:val="dashed" w:sz="4" w:space="0" w:color="BFBFBF"/>
              <w:right w:val="none" w:sz="4" w:space="0" w:color="6E6E6E"/>
            </w:tcBorders>
          </w:tcPr>
          <w:p w14:paraId="685069DF" w14:textId="77777777" w:rsidR="00F9554D" w:rsidRDefault="00F61420">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A872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8F4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565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FC1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AAB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AF65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229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395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AE6E" w14:textId="77777777" w:rsidR="00F9554D" w:rsidRDefault="00F9554D">
            <w:pPr>
              <w:pStyle w:val="ProductList-TableBody"/>
              <w:jc w:val="center"/>
            </w:pPr>
          </w:p>
        </w:tc>
      </w:tr>
      <w:tr w:rsidR="00F9554D" w14:paraId="31611B84" w14:textId="77777777">
        <w:tc>
          <w:tcPr>
            <w:tcW w:w="4660" w:type="dxa"/>
            <w:tcBorders>
              <w:top w:val="dashed" w:sz="4" w:space="0" w:color="BFBFBF"/>
              <w:left w:val="none" w:sz="4" w:space="0" w:color="6E6E6E"/>
              <w:bottom w:val="dashed" w:sz="4" w:space="0" w:color="BFBFBF"/>
              <w:right w:val="none" w:sz="4" w:space="0" w:color="6E6E6E"/>
            </w:tcBorders>
          </w:tcPr>
          <w:p w14:paraId="75BCFEBD" w14:textId="77777777" w:rsidR="00F9554D" w:rsidRDefault="00F61420">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5961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CCE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2D4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FC1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EFC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190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1D4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AF9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42E5" w14:textId="77777777" w:rsidR="00F9554D" w:rsidRDefault="00F9554D">
            <w:pPr>
              <w:pStyle w:val="ProductList-TableBody"/>
              <w:jc w:val="center"/>
            </w:pPr>
          </w:p>
        </w:tc>
      </w:tr>
      <w:tr w:rsidR="00F9554D" w14:paraId="3291C364" w14:textId="77777777">
        <w:tc>
          <w:tcPr>
            <w:tcW w:w="4660" w:type="dxa"/>
            <w:tcBorders>
              <w:top w:val="dashed" w:sz="4" w:space="0" w:color="BFBFBF"/>
              <w:left w:val="none" w:sz="4" w:space="0" w:color="6E6E6E"/>
              <w:bottom w:val="dashed" w:sz="4" w:space="0" w:color="BFBFBF"/>
              <w:right w:val="none" w:sz="4" w:space="0" w:color="6E6E6E"/>
            </w:tcBorders>
          </w:tcPr>
          <w:p w14:paraId="75696600" w14:textId="77777777" w:rsidR="00F9554D" w:rsidRDefault="00F61420">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B000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6B2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AA1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C03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329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685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F45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F3B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C9736" w14:textId="77777777" w:rsidR="00F9554D" w:rsidRDefault="00F9554D">
            <w:pPr>
              <w:pStyle w:val="ProductList-TableBody"/>
              <w:jc w:val="center"/>
            </w:pPr>
          </w:p>
        </w:tc>
      </w:tr>
      <w:tr w:rsidR="00F9554D" w14:paraId="4322C386" w14:textId="77777777">
        <w:tc>
          <w:tcPr>
            <w:tcW w:w="4660" w:type="dxa"/>
            <w:tcBorders>
              <w:top w:val="dashed" w:sz="4" w:space="0" w:color="BFBFBF"/>
              <w:left w:val="none" w:sz="4" w:space="0" w:color="6E6E6E"/>
              <w:bottom w:val="none" w:sz="4" w:space="0" w:color="BFBFBF"/>
              <w:right w:val="none" w:sz="4" w:space="0" w:color="6E6E6E"/>
            </w:tcBorders>
          </w:tcPr>
          <w:p w14:paraId="1D01A5D4" w14:textId="77777777" w:rsidR="00F9554D" w:rsidRDefault="00F61420">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4368F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B95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819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89A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3CF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5524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747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FC6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E3E7" w14:textId="77777777" w:rsidR="00F9554D" w:rsidRDefault="00F9554D">
            <w:pPr>
              <w:pStyle w:val="ProductList-TableBody"/>
              <w:jc w:val="center"/>
            </w:pPr>
          </w:p>
        </w:tc>
      </w:tr>
    </w:tbl>
    <w:p w14:paraId="27B3C4C6" w14:textId="77777777" w:rsidR="00F9554D" w:rsidRDefault="00F9554D">
      <w:pPr>
        <w:pStyle w:val="ProductList-Body"/>
      </w:pPr>
    </w:p>
    <w:p w14:paraId="36909DBF" w14:textId="77777777" w:rsidR="00F9554D" w:rsidRDefault="00F61420">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F9554D" w14:paraId="4B5F9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07C9B" w14:textId="77777777" w:rsidR="00F9554D" w:rsidRDefault="00F6142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92671"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04989E"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65759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DD61"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9094"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5C66" w14:textId="77777777" w:rsidR="00F9554D" w:rsidRDefault="00F61420">
            <w:pPr>
              <w:pStyle w:val="ProductList-TableBody"/>
            </w:pPr>
            <w:r>
              <w:rPr>
                <w:color w:val="404040"/>
              </w:rPr>
              <w:t>Kampanjer: Ej tillämpligt</w:t>
            </w:r>
          </w:p>
        </w:tc>
      </w:tr>
      <w:tr w:rsidR="00F9554D" w14:paraId="7F7D9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3D93"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385169B"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08DB" w14:textId="77777777" w:rsidR="00F9554D" w:rsidRDefault="00F61420">
            <w:pPr>
              <w:pStyle w:val="ProductList-TableBody"/>
            </w:pPr>
            <w:r>
              <w:rPr>
                <w:color w:val="404040"/>
              </w:rPr>
              <w:t>Minskning möjlig: Ej tillämpligt</w:t>
            </w:r>
          </w:p>
        </w:tc>
      </w:tr>
      <w:tr w:rsidR="00F9554D" w14:paraId="58FFA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9045"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6D46" w14:textId="77777777" w:rsidR="00F9554D" w:rsidRDefault="00F6142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F7D5" w14:textId="77777777" w:rsidR="00F9554D" w:rsidRDefault="00F9554D">
            <w:pPr>
              <w:pStyle w:val="ProductList-TableBody"/>
            </w:pPr>
          </w:p>
        </w:tc>
      </w:tr>
    </w:tbl>
    <w:p w14:paraId="6369EB14"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4AA9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C594C"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036C6B7" w14:textId="77777777" w:rsidR="00F9554D" w:rsidRDefault="00F9554D">
      <w:pPr>
        <w:pStyle w:val="ProductList-Body"/>
      </w:pPr>
    </w:p>
    <w:p w14:paraId="507215D3" w14:textId="77777777" w:rsidR="00F9554D" w:rsidRDefault="00F61420">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36386119"/>
      <w:r>
        <w:instrText>Microsoft Azure-användarplaner</w:instrText>
      </w:r>
      <w:bookmarkEnd w:id="229"/>
      <w:r>
        <w:instrText>" \l 3</w:instrText>
      </w:r>
      <w:r>
        <w:fldChar w:fldCharType="end"/>
      </w:r>
    </w:p>
    <w:p w14:paraId="43BC1419" w14:textId="77777777" w:rsidR="00F9554D" w:rsidRDefault="00F61420">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F9554D" w14:paraId="4B2A05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5BE025"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CB2B5D8"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70778"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664ED"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ACC3D"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A089D"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961AE"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50064"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CCE4C"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32EE0"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6FF1F513" w14:textId="77777777">
        <w:tc>
          <w:tcPr>
            <w:tcW w:w="4660" w:type="dxa"/>
            <w:tcBorders>
              <w:top w:val="single" w:sz="6" w:space="0" w:color="FFFFFF"/>
              <w:left w:val="none" w:sz="4" w:space="0" w:color="6E6E6E"/>
              <w:bottom w:val="dashed" w:sz="4" w:space="0" w:color="BFBFBF"/>
              <w:right w:val="none" w:sz="4" w:space="0" w:color="6E6E6E"/>
            </w:tcBorders>
          </w:tcPr>
          <w:p w14:paraId="2615FD06" w14:textId="77777777" w:rsidR="00F9554D" w:rsidRDefault="00F61420">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49888F3"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ADD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E99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59E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3CD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3EA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57A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91B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8F64" w14:textId="77777777" w:rsidR="00F9554D" w:rsidRDefault="00F9554D">
            <w:pPr>
              <w:pStyle w:val="ProductList-TableBody"/>
              <w:jc w:val="center"/>
            </w:pPr>
          </w:p>
        </w:tc>
      </w:tr>
      <w:tr w:rsidR="00F9554D" w14:paraId="698D0855" w14:textId="77777777">
        <w:tc>
          <w:tcPr>
            <w:tcW w:w="4660" w:type="dxa"/>
            <w:tcBorders>
              <w:top w:val="dashed" w:sz="4" w:space="0" w:color="BFBFBF"/>
              <w:left w:val="none" w:sz="4" w:space="0" w:color="6E6E6E"/>
              <w:bottom w:val="dashed" w:sz="4" w:space="0" w:color="BFBFBF"/>
              <w:right w:val="none" w:sz="4" w:space="0" w:color="6E6E6E"/>
            </w:tcBorders>
          </w:tcPr>
          <w:p w14:paraId="3053BC96" w14:textId="77777777" w:rsidR="00F9554D" w:rsidRDefault="00F61420">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768283"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A206"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90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148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923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CB0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E2F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21D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5E8C" w14:textId="77777777" w:rsidR="00F9554D" w:rsidRDefault="00F9554D">
            <w:pPr>
              <w:pStyle w:val="ProductList-TableBody"/>
              <w:jc w:val="center"/>
            </w:pPr>
          </w:p>
        </w:tc>
      </w:tr>
      <w:tr w:rsidR="00F9554D" w14:paraId="36F9D0F9" w14:textId="77777777">
        <w:tc>
          <w:tcPr>
            <w:tcW w:w="4660" w:type="dxa"/>
            <w:tcBorders>
              <w:top w:val="dashed" w:sz="4" w:space="0" w:color="BFBFBF"/>
              <w:left w:val="none" w:sz="4" w:space="0" w:color="6E6E6E"/>
              <w:bottom w:val="dashed" w:sz="4" w:space="0" w:color="BFBFBF"/>
              <w:right w:val="none" w:sz="4" w:space="0" w:color="6E6E6E"/>
            </w:tcBorders>
          </w:tcPr>
          <w:p w14:paraId="62859F3C" w14:textId="77777777" w:rsidR="00F9554D" w:rsidRDefault="00F61420">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3AB264"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A67E4"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6D3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E90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D2BF"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7AB3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83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4A6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1AD9" w14:textId="77777777" w:rsidR="00F9554D" w:rsidRDefault="00F9554D">
            <w:pPr>
              <w:pStyle w:val="ProductList-TableBody"/>
              <w:jc w:val="center"/>
            </w:pPr>
          </w:p>
        </w:tc>
      </w:tr>
      <w:tr w:rsidR="00F9554D" w14:paraId="758861CC" w14:textId="77777777">
        <w:tc>
          <w:tcPr>
            <w:tcW w:w="4660" w:type="dxa"/>
            <w:tcBorders>
              <w:top w:val="dashed" w:sz="4" w:space="0" w:color="BFBFBF"/>
              <w:left w:val="none" w:sz="4" w:space="0" w:color="6E6E6E"/>
              <w:bottom w:val="dashed" w:sz="4" w:space="0" w:color="BFBFBF"/>
              <w:right w:val="none" w:sz="4" w:space="0" w:color="6E6E6E"/>
            </w:tcBorders>
          </w:tcPr>
          <w:p w14:paraId="28D2A7A4" w14:textId="77777777" w:rsidR="00F9554D" w:rsidRDefault="00F61420">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76077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EFC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3C9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7FD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329A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133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B7C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8A9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A068" w14:textId="77777777" w:rsidR="00F9554D" w:rsidRDefault="00F9554D">
            <w:pPr>
              <w:pStyle w:val="ProductList-TableBody"/>
              <w:jc w:val="center"/>
            </w:pPr>
          </w:p>
        </w:tc>
      </w:tr>
      <w:tr w:rsidR="00F9554D" w14:paraId="797EEFCB" w14:textId="77777777">
        <w:tc>
          <w:tcPr>
            <w:tcW w:w="4660" w:type="dxa"/>
            <w:tcBorders>
              <w:top w:val="dashed" w:sz="4" w:space="0" w:color="BFBFBF"/>
              <w:left w:val="none" w:sz="4" w:space="0" w:color="6E6E6E"/>
              <w:bottom w:val="dashed" w:sz="4" w:space="0" w:color="BFBFBF"/>
              <w:right w:val="none" w:sz="4" w:space="0" w:color="6E6E6E"/>
            </w:tcBorders>
          </w:tcPr>
          <w:p w14:paraId="0C1CD785" w14:textId="77777777" w:rsidR="00F9554D" w:rsidRDefault="00F61420">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84CF1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E9D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949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F50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6376"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5961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8DC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204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CEC4" w14:textId="77777777" w:rsidR="00F9554D" w:rsidRDefault="00F9554D">
            <w:pPr>
              <w:pStyle w:val="ProductList-TableBody"/>
              <w:jc w:val="center"/>
            </w:pPr>
          </w:p>
        </w:tc>
      </w:tr>
      <w:tr w:rsidR="00F9554D" w14:paraId="38BDEF92" w14:textId="77777777">
        <w:tc>
          <w:tcPr>
            <w:tcW w:w="4660" w:type="dxa"/>
            <w:tcBorders>
              <w:top w:val="dashed" w:sz="4" w:space="0" w:color="BFBFBF"/>
              <w:left w:val="none" w:sz="4" w:space="0" w:color="6E6E6E"/>
              <w:bottom w:val="dashed" w:sz="4" w:space="0" w:color="BFBFBF"/>
              <w:right w:val="none" w:sz="4" w:space="0" w:color="6E6E6E"/>
            </w:tcBorders>
          </w:tcPr>
          <w:p w14:paraId="15C2409A" w14:textId="77777777" w:rsidR="00F9554D" w:rsidRDefault="00F61420">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34FF2E"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5A23"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9CB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4A6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474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6FB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BD0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18F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C09C" w14:textId="77777777" w:rsidR="00F9554D" w:rsidRDefault="00F9554D">
            <w:pPr>
              <w:pStyle w:val="ProductList-TableBody"/>
              <w:jc w:val="center"/>
            </w:pPr>
          </w:p>
        </w:tc>
      </w:tr>
      <w:tr w:rsidR="00F9554D" w14:paraId="5798B0F6" w14:textId="77777777">
        <w:tc>
          <w:tcPr>
            <w:tcW w:w="4660" w:type="dxa"/>
            <w:tcBorders>
              <w:top w:val="dashed" w:sz="4" w:space="0" w:color="BFBFBF"/>
              <w:left w:val="none" w:sz="4" w:space="0" w:color="6E6E6E"/>
              <w:bottom w:val="dashed" w:sz="4" w:space="0" w:color="BFBFBF"/>
              <w:right w:val="none" w:sz="4" w:space="0" w:color="6E6E6E"/>
            </w:tcBorders>
          </w:tcPr>
          <w:p w14:paraId="699C9824" w14:textId="77777777" w:rsidR="00F9554D" w:rsidRDefault="00F61420">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78590B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BA8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B4C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EBF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587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886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CA5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D13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8A0AB" w14:textId="77777777" w:rsidR="00F9554D" w:rsidRDefault="00F9554D">
            <w:pPr>
              <w:pStyle w:val="ProductList-TableBody"/>
              <w:jc w:val="center"/>
            </w:pPr>
          </w:p>
        </w:tc>
      </w:tr>
      <w:tr w:rsidR="00F9554D" w14:paraId="53322AA0" w14:textId="77777777">
        <w:tc>
          <w:tcPr>
            <w:tcW w:w="4660" w:type="dxa"/>
            <w:tcBorders>
              <w:top w:val="dashed" w:sz="4" w:space="0" w:color="BFBFBF"/>
              <w:left w:val="none" w:sz="4" w:space="0" w:color="6E6E6E"/>
              <w:bottom w:val="dashed" w:sz="4" w:space="0" w:color="BFBFBF"/>
              <w:right w:val="none" w:sz="4" w:space="0" w:color="6E6E6E"/>
            </w:tcBorders>
          </w:tcPr>
          <w:p w14:paraId="17C9BC7D" w14:textId="77777777" w:rsidR="00F9554D" w:rsidRDefault="00F61420">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50C93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36F71"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E13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10C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FD80"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0109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9295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3A0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4B07" w14:textId="77777777" w:rsidR="00F9554D" w:rsidRDefault="00F9554D">
            <w:pPr>
              <w:pStyle w:val="ProductList-TableBody"/>
              <w:jc w:val="center"/>
            </w:pPr>
          </w:p>
        </w:tc>
      </w:tr>
      <w:tr w:rsidR="00F9554D" w14:paraId="6285B0A8" w14:textId="77777777">
        <w:tc>
          <w:tcPr>
            <w:tcW w:w="4660" w:type="dxa"/>
            <w:tcBorders>
              <w:top w:val="dashed" w:sz="4" w:space="0" w:color="BFBFBF"/>
              <w:left w:val="none" w:sz="4" w:space="0" w:color="6E6E6E"/>
              <w:bottom w:val="single" w:sz="4" w:space="0" w:color="FFFFFF"/>
              <w:right w:val="none" w:sz="4" w:space="0" w:color="6E6E6E"/>
            </w:tcBorders>
          </w:tcPr>
          <w:p w14:paraId="469A2938" w14:textId="77777777" w:rsidR="00F9554D" w:rsidRDefault="00F61420">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232C352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74B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258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D44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B98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2EF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1D1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865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FF1C" w14:textId="77777777" w:rsidR="00F9554D" w:rsidRDefault="00F9554D">
            <w:pPr>
              <w:pStyle w:val="ProductList-TableBody"/>
              <w:jc w:val="center"/>
            </w:pPr>
          </w:p>
        </w:tc>
      </w:tr>
    </w:tbl>
    <w:p w14:paraId="3DD714EB" w14:textId="77777777" w:rsidR="00F9554D" w:rsidRDefault="00F61420">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F9554D" w14:paraId="2F7EA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A46D2"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BE31E"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94E76B"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415FA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E6B8"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F25E"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CB9B" w14:textId="77777777" w:rsidR="00F9554D" w:rsidRDefault="00F61420">
            <w:pPr>
              <w:pStyle w:val="ProductList-TableBody"/>
            </w:pPr>
            <w:r>
              <w:rPr>
                <w:color w:val="404040"/>
              </w:rPr>
              <w:t>Kampanjer: Ej tillämpligt</w:t>
            </w:r>
          </w:p>
        </w:tc>
      </w:tr>
      <w:tr w:rsidR="00F9554D" w14:paraId="294F6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1284"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119FE9C"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D498A67"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658CA1EE" w14:textId="77777777">
        <w:tc>
          <w:tcPr>
            <w:tcW w:w="4040" w:type="dxa"/>
            <w:tcBorders>
              <w:top w:val="single" w:sz="4" w:space="0" w:color="000000"/>
              <w:left w:val="single" w:sz="4" w:space="0" w:color="000000"/>
              <w:bottom w:val="single" w:sz="4" w:space="0" w:color="000000"/>
              <w:right w:val="single" w:sz="4" w:space="0" w:color="000000"/>
            </w:tcBorders>
          </w:tcPr>
          <w:p w14:paraId="6576C44B"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85570ED"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0D9FB5B" w14:textId="77777777" w:rsidR="00F9554D" w:rsidRDefault="00F6142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F2D196D" w14:textId="77777777" w:rsidR="00F9554D" w:rsidRDefault="00F9554D">
      <w:pPr>
        <w:pStyle w:val="ProductList-Body"/>
      </w:pPr>
    </w:p>
    <w:p w14:paraId="60354F00" w14:textId="77777777" w:rsidR="00F9554D" w:rsidRDefault="00F61420">
      <w:pPr>
        <w:pStyle w:val="ProductList-ClauseHeading"/>
        <w:outlineLvl w:val="4"/>
      </w:pPr>
      <w:r>
        <w:lastRenderedPageBreak/>
        <w:t>2.1 Utökade Användningsrättigheter för kunder med Azure Avancerat skydd för användare (AATP)</w:t>
      </w:r>
    </w:p>
    <w:p w14:paraId="78249C1F" w14:textId="77777777" w:rsidR="00F9554D" w:rsidRDefault="00F61420">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2F864B65" w14:textId="77777777" w:rsidR="00F9554D" w:rsidRDefault="00F9554D">
      <w:pPr>
        <w:pStyle w:val="ProductList-Body"/>
      </w:pPr>
    </w:p>
    <w:p w14:paraId="4E073E87" w14:textId="77777777" w:rsidR="00F9554D" w:rsidRDefault="00F9554D">
      <w:pPr>
        <w:pStyle w:val="ProductList-Body"/>
      </w:pPr>
    </w:p>
    <w:p w14:paraId="06F69CE9"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77D82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E3E48"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B51477D" w14:textId="77777777" w:rsidR="00F9554D" w:rsidRDefault="00F9554D">
      <w:pPr>
        <w:pStyle w:val="ProductList-Body"/>
      </w:pPr>
    </w:p>
    <w:p w14:paraId="3830663F" w14:textId="77777777" w:rsidR="00F9554D" w:rsidRDefault="00F61420">
      <w:pPr>
        <w:pStyle w:val="ProductList-Offering1HeadingNoBorder"/>
        <w:outlineLvl w:val="1"/>
      </w:pPr>
      <w:bookmarkStart w:id="232" w:name="_Sec629"/>
      <w:r>
        <w:t>Microsoft 365</w:t>
      </w:r>
      <w:bookmarkEnd w:id="232"/>
      <w:r>
        <w:fldChar w:fldCharType="begin"/>
      </w:r>
      <w:r>
        <w:instrText xml:space="preserve"> TC "</w:instrText>
      </w:r>
      <w:bookmarkStart w:id="233" w:name="_Toc536386120"/>
      <w:r>
        <w:instrText>Microsoft 365</w:instrText>
      </w:r>
      <w:bookmarkEnd w:id="233"/>
      <w:r>
        <w:instrText>" \l 2</w:instrText>
      </w:r>
      <w:r>
        <w:fldChar w:fldCharType="end"/>
      </w:r>
    </w:p>
    <w:p w14:paraId="33CF3E94" w14:textId="77777777" w:rsidR="00F9554D" w:rsidRDefault="00F61420">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9554D" w14:paraId="1DC1B8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A07661"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6EA2D13"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FF078"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8F8C5"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C7ADA"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1DC81"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51C80"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339F6"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35593"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6E5FC"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18051005" w14:textId="77777777">
        <w:tc>
          <w:tcPr>
            <w:tcW w:w="4660" w:type="dxa"/>
            <w:tcBorders>
              <w:top w:val="single" w:sz="6" w:space="0" w:color="FFFFFF"/>
              <w:left w:val="none" w:sz="4" w:space="0" w:color="6E6E6E"/>
              <w:bottom w:val="dashed" w:sz="4" w:space="0" w:color="BFBFBF"/>
              <w:right w:val="none" w:sz="4" w:space="0" w:color="6E6E6E"/>
            </w:tcBorders>
          </w:tcPr>
          <w:p w14:paraId="2BD02367" w14:textId="77777777" w:rsidR="00F9554D" w:rsidRDefault="00F61420">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AEAE78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205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FAC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69F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72D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6AF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FBB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A83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64A7" w14:textId="77777777" w:rsidR="00F9554D" w:rsidRDefault="00F9554D">
            <w:pPr>
              <w:pStyle w:val="ProductList-TableBody"/>
              <w:jc w:val="center"/>
            </w:pPr>
          </w:p>
        </w:tc>
      </w:tr>
      <w:tr w:rsidR="00F9554D" w14:paraId="72E1EBB4" w14:textId="77777777">
        <w:tc>
          <w:tcPr>
            <w:tcW w:w="4660" w:type="dxa"/>
            <w:tcBorders>
              <w:top w:val="dashed" w:sz="4" w:space="0" w:color="BFBFBF"/>
              <w:left w:val="none" w:sz="4" w:space="0" w:color="6E6E6E"/>
              <w:bottom w:val="dashed" w:sz="4" w:space="0" w:color="BFBFBF"/>
              <w:right w:val="none" w:sz="4" w:space="0" w:color="6E6E6E"/>
            </w:tcBorders>
          </w:tcPr>
          <w:p w14:paraId="15444FE2" w14:textId="77777777" w:rsidR="00F9554D" w:rsidRDefault="00F61420">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8B9503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3F6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C63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A1D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877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5E9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7A3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46E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EB39" w14:textId="77777777" w:rsidR="00F9554D" w:rsidRDefault="00F9554D">
            <w:pPr>
              <w:pStyle w:val="ProductList-TableBody"/>
              <w:jc w:val="center"/>
            </w:pPr>
          </w:p>
        </w:tc>
      </w:tr>
      <w:tr w:rsidR="00F9554D" w14:paraId="404EC287" w14:textId="77777777">
        <w:tc>
          <w:tcPr>
            <w:tcW w:w="4660" w:type="dxa"/>
            <w:tcBorders>
              <w:top w:val="dashed" w:sz="4" w:space="0" w:color="BFBFBF"/>
              <w:left w:val="none" w:sz="4" w:space="0" w:color="6E6E6E"/>
              <w:bottom w:val="dashed" w:sz="4" w:space="0" w:color="BFBFBF"/>
              <w:right w:val="none" w:sz="4" w:space="0" w:color="6E6E6E"/>
            </w:tcBorders>
          </w:tcPr>
          <w:p w14:paraId="601C5E49" w14:textId="77777777" w:rsidR="00F9554D" w:rsidRDefault="00F61420">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5A072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A3C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EFD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0B0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4DF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7DB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705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6152"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2449B" w14:textId="77777777" w:rsidR="00F9554D" w:rsidRDefault="00F9554D">
            <w:pPr>
              <w:pStyle w:val="ProductList-TableBody"/>
              <w:jc w:val="center"/>
            </w:pPr>
          </w:p>
        </w:tc>
      </w:tr>
      <w:tr w:rsidR="00F9554D" w14:paraId="50B8A00C" w14:textId="77777777">
        <w:tc>
          <w:tcPr>
            <w:tcW w:w="4660" w:type="dxa"/>
            <w:tcBorders>
              <w:top w:val="dashed" w:sz="4" w:space="0" w:color="BFBFBF"/>
              <w:left w:val="none" w:sz="4" w:space="0" w:color="6E6E6E"/>
              <w:bottom w:val="dashed" w:sz="4" w:space="0" w:color="BFBFBF"/>
              <w:right w:val="none" w:sz="4" w:space="0" w:color="6E6E6E"/>
            </w:tcBorders>
          </w:tcPr>
          <w:p w14:paraId="2889952D" w14:textId="77777777" w:rsidR="00F9554D" w:rsidRDefault="00F61420">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2CBAE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552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E70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8E3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286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2A94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617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B794"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60F7" w14:textId="77777777" w:rsidR="00F9554D" w:rsidRDefault="00F9554D">
            <w:pPr>
              <w:pStyle w:val="ProductList-TableBody"/>
              <w:jc w:val="center"/>
            </w:pPr>
          </w:p>
        </w:tc>
      </w:tr>
      <w:tr w:rsidR="00F9554D" w14:paraId="62E94886" w14:textId="77777777">
        <w:tc>
          <w:tcPr>
            <w:tcW w:w="4660" w:type="dxa"/>
            <w:tcBorders>
              <w:top w:val="dashed" w:sz="4" w:space="0" w:color="BFBFBF"/>
              <w:left w:val="none" w:sz="4" w:space="0" w:color="6E6E6E"/>
              <w:bottom w:val="dashed" w:sz="4" w:space="0" w:color="BFBFBF"/>
              <w:right w:val="none" w:sz="4" w:space="0" w:color="6E6E6E"/>
            </w:tcBorders>
          </w:tcPr>
          <w:p w14:paraId="55E0CEAA" w14:textId="77777777" w:rsidR="00F9554D" w:rsidRDefault="00F61420">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65359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8F9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598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B40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6EA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7A4A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80E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E1A7"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A54C" w14:textId="77777777" w:rsidR="00F9554D" w:rsidRDefault="00F9554D">
            <w:pPr>
              <w:pStyle w:val="ProductList-TableBody"/>
              <w:jc w:val="center"/>
            </w:pPr>
          </w:p>
        </w:tc>
      </w:tr>
      <w:tr w:rsidR="00F9554D" w14:paraId="54247362" w14:textId="77777777">
        <w:tc>
          <w:tcPr>
            <w:tcW w:w="4660" w:type="dxa"/>
            <w:tcBorders>
              <w:top w:val="dashed" w:sz="4" w:space="0" w:color="BFBFBF"/>
              <w:left w:val="none" w:sz="4" w:space="0" w:color="6E6E6E"/>
              <w:bottom w:val="dashed" w:sz="4" w:space="0" w:color="BFBFBF"/>
              <w:right w:val="none" w:sz="4" w:space="0" w:color="6E6E6E"/>
            </w:tcBorders>
          </w:tcPr>
          <w:p w14:paraId="2A901685" w14:textId="77777777" w:rsidR="00F9554D" w:rsidRDefault="00F61420">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BCBDF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6C4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944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142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E40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9B70"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E8A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68F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0BC5" w14:textId="77777777" w:rsidR="00F9554D" w:rsidRDefault="00F9554D">
            <w:pPr>
              <w:pStyle w:val="ProductList-TableBody"/>
              <w:jc w:val="center"/>
            </w:pPr>
          </w:p>
        </w:tc>
      </w:tr>
      <w:tr w:rsidR="00F9554D" w14:paraId="2C183D22" w14:textId="77777777">
        <w:tc>
          <w:tcPr>
            <w:tcW w:w="4660" w:type="dxa"/>
            <w:tcBorders>
              <w:top w:val="dashed" w:sz="4" w:space="0" w:color="BFBFBF"/>
              <w:left w:val="none" w:sz="4" w:space="0" w:color="6E6E6E"/>
              <w:bottom w:val="dashed" w:sz="4" w:space="0" w:color="BFBFBF"/>
              <w:right w:val="none" w:sz="4" w:space="0" w:color="6E6E6E"/>
            </w:tcBorders>
          </w:tcPr>
          <w:p w14:paraId="156B6952" w14:textId="77777777" w:rsidR="00F9554D" w:rsidRDefault="00F61420">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B425C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764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191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C07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2EA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C66E"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520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089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B90E" w14:textId="77777777" w:rsidR="00F9554D" w:rsidRDefault="00F9554D">
            <w:pPr>
              <w:pStyle w:val="ProductList-TableBody"/>
              <w:jc w:val="center"/>
            </w:pPr>
          </w:p>
        </w:tc>
      </w:tr>
      <w:tr w:rsidR="00F9554D" w14:paraId="012A0465" w14:textId="77777777">
        <w:tc>
          <w:tcPr>
            <w:tcW w:w="4660" w:type="dxa"/>
            <w:tcBorders>
              <w:top w:val="dashed" w:sz="4" w:space="0" w:color="BFBFBF"/>
              <w:left w:val="none" w:sz="4" w:space="0" w:color="6E6E6E"/>
              <w:bottom w:val="dashed" w:sz="4" w:space="0" w:color="BFBFBF"/>
              <w:right w:val="none" w:sz="4" w:space="0" w:color="6E6E6E"/>
            </w:tcBorders>
          </w:tcPr>
          <w:p w14:paraId="38EDFC2C" w14:textId="77777777" w:rsidR="00F9554D" w:rsidRDefault="00F61420">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EFEE0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D49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B579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EDF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EA1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C016"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E14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95F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06C8" w14:textId="77777777" w:rsidR="00F9554D" w:rsidRDefault="00F9554D">
            <w:pPr>
              <w:pStyle w:val="ProductList-TableBody"/>
              <w:jc w:val="center"/>
            </w:pPr>
          </w:p>
        </w:tc>
      </w:tr>
      <w:tr w:rsidR="00F9554D" w14:paraId="27E68510" w14:textId="77777777">
        <w:tc>
          <w:tcPr>
            <w:tcW w:w="4660" w:type="dxa"/>
            <w:tcBorders>
              <w:top w:val="dashed" w:sz="4" w:space="0" w:color="BFBFBF"/>
              <w:left w:val="none" w:sz="4" w:space="0" w:color="6E6E6E"/>
              <w:bottom w:val="dashed" w:sz="4" w:space="0" w:color="BFBFBF"/>
              <w:right w:val="none" w:sz="4" w:space="0" w:color="6E6E6E"/>
            </w:tcBorders>
          </w:tcPr>
          <w:p w14:paraId="43F75315" w14:textId="77777777" w:rsidR="00F9554D" w:rsidRDefault="00F61420">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3B35E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CC1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5AC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A5F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B40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3CC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F49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0B3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05F5" w14:textId="77777777" w:rsidR="00F9554D" w:rsidRDefault="00F9554D">
            <w:pPr>
              <w:pStyle w:val="ProductList-TableBody"/>
              <w:jc w:val="center"/>
            </w:pPr>
          </w:p>
        </w:tc>
      </w:tr>
      <w:tr w:rsidR="00F9554D" w14:paraId="10F4D66E" w14:textId="77777777">
        <w:tc>
          <w:tcPr>
            <w:tcW w:w="4660" w:type="dxa"/>
            <w:tcBorders>
              <w:top w:val="dashed" w:sz="4" w:space="0" w:color="BFBFBF"/>
              <w:left w:val="none" w:sz="4" w:space="0" w:color="6E6E6E"/>
              <w:bottom w:val="dashed" w:sz="4" w:space="0" w:color="BFBFBF"/>
              <w:right w:val="none" w:sz="4" w:space="0" w:color="6E6E6E"/>
            </w:tcBorders>
          </w:tcPr>
          <w:p w14:paraId="518B706E" w14:textId="77777777" w:rsidR="00F9554D" w:rsidRDefault="00F61420">
            <w:pPr>
              <w:pStyle w:val="ProductList-TableBody"/>
            </w:pPr>
            <w:r>
              <w:t>Microsoft 365 Information Protection och Compliance Suite</w:t>
            </w:r>
            <w:r>
              <w:fldChar w:fldCharType="begin"/>
            </w:r>
            <w:r>
              <w:instrText xml:space="preserve"> XE "Microsoft 365 Information Protection och Compliance Suite"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651FF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8E0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FCFB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B73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8BE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261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CA5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8BB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18B0" w14:textId="77777777" w:rsidR="00F9554D" w:rsidRDefault="00F9554D">
            <w:pPr>
              <w:pStyle w:val="ProductList-TableBody"/>
              <w:jc w:val="center"/>
            </w:pPr>
          </w:p>
        </w:tc>
      </w:tr>
      <w:tr w:rsidR="00F9554D" w14:paraId="4656699E" w14:textId="77777777">
        <w:tc>
          <w:tcPr>
            <w:tcW w:w="4660" w:type="dxa"/>
            <w:tcBorders>
              <w:top w:val="dashed" w:sz="4" w:space="0" w:color="BFBFBF"/>
              <w:left w:val="none" w:sz="4" w:space="0" w:color="6E6E6E"/>
              <w:bottom w:val="dashed" w:sz="4" w:space="0" w:color="BFBFBF"/>
              <w:right w:val="none" w:sz="4" w:space="0" w:color="6E6E6E"/>
            </w:tcBorders>
          </w:tcPr>
          <w:p w14:paraId="1BD3002C" w14:textId="77777777" w:rsidR="00F9554D" w:rsidRDefault="00F61420">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8BA530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127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B1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898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1C0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B29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B6C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B00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F907" w14:textId="77777777" w:rsidR="00F9554D" w:rsidRDefault="00F9554D">
            <w:pPr>
              <w:pStyle w:val="ProductList-TableBody"/>
              <w:jc w:val="center"/>
            </w:pPr>
          </w:p>
        </w:tc>
      </w:tr>
      <w:tr w:rsidR="00F9554D" w14:paraId="47FAEE98" w14:textId="77777777">
        <w:tc>
          <w:tcPr>
            <w:tcW w:w="4660" w:type="dxa"/>
            <w:tcBorders>
              <w:top w:val="dashed" w:sz="4" w:space="0" w:color="BFBFBF"/>
              <w:left w:val="none" w:sz="4" w:space="0" w:color="6E6E6E"/>
              <w:bottom w:val="none" w:sz="4" w:space="0" w:color="BFBFBF"/>
              <w:right w:val="none" w:sz="4" w:space="0" w:color="6E6E6E"/>
            </w:tcBorders>
          </w:tcPr>
          <w:p w14:paraId="7C1EB7B3" w14:textId="77777777" w:rsidR="00F9554D" w:rsidRDefault="00F61420">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7A3E0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1B1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C0FB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98D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825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193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BD8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A60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881F" w14:textId="77777777" w:rsidR="00F9554D" w:rsidRDefault="00F9554D">
            <w:pPr>
              <w:pStyle w:val="ProductList-TableBody"/>
              <w:jc w:val="center"/>
            </w:pPr>
          </w:p>
        </w:tc>
      </w:tr>
    </w:tbl>
    <w:p w14:paraId="00A01530" w14:textId="77777777" w:rsidR="00F9554D" w:rsidRDefault="00F9554D">
      <w:pPr>
        <w:pStyle w:val="ProductList-Body"/>
      </w:pPr>
    </w:p>
    <w:p w14:paraId="18598F5B" w14:textId="77777777" w:rsidR="00F9554D" w:rsidRDefault="00F61420">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F9554D" w14:paraId="0AEFB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D6363"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3A9D53"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B25EE8"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1A8CE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00EC"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33F1ACE" w14:textId="77777777" w:rsidR="00F9554D" w:rsidRDefault="00F6142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05BC" w14:textId="77777777" w:rsidR="00F9554D" w:rsidRDefault="00F61420">
            <w:pPr>
              <w:pStyle w:val="ProductList-TableBody"/>
            </w:pPr>
            <w:r>
              <w:rPr>
                <w:color w:val="404040"/>
              </w:rPr>
              <w:t>Kampanjer: Ej tillämpligt</w:t>
            </w:r>
          </w:p>
        </w:tc>
      </w:tr>
      <w:tr w:rsidR="00F9554D" w14:paraId="5E65AA4A" w14:textId="77777777">
        <w:tc>
          <w:tcPr>
            <w:tcW w:w="4040" w:type="dxa"/>
            <w:tcBorders>
              <w:top w:val="single" w:sz="4" w:space="0" w:color="000000"/>
              <w:left w:val="single" w:sz="4" w:space="0" w:color="000000"/>
              <w:bottom w:val="single" w:sz="4" w:space="0" w:color="000000"/>
              <w:right w:val="single" w:sz="4" w:space="0" w:color="000000"/>
            </w:tcBorders>
          </w:tcPr>
          <w:p w14:paraId="2984DB9C"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68E9C503"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B380005"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F9554D" w14:paraId="1DE06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2B710"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375ED62"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5E2072C9" w14:textId="77777777" w:rsidR="00F9554D" w:rsidRDefault="00F6142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5C17222" w14:textId="77777777" w:rsidR="00F9554D" w:rsidRDefault="00F9554D">
      <w:pPr>
        <w:pStyle w:val="ProductList-Body"/>
      </w:pPr>
    </w:p>
    <w:p w14:paraId="29446ED9" w14:textId="77777777" w:rsidR="00F9554D" w:rsidRDefault="00F61420">
      <w:pPr>
        <w:pStyle w:val="ProductList-ClauseHeading"/>
        <w:outlineLvl w:val="3"/>
      </w:pPr>
      <w:r>
        <w:t>2.1 Tillämpliga licensvillkor</w:t>
      </w:r>
    </w:p>
    <w:p w14:paraId="415D5545" w14:textId="77777777" w:rsidR="00F9554D" w:rsidRDefault="00F61420">
      <w:pPr>
        <w:pStyle w:val="ProductList-Body"/>
      </w:pPr>
      <w:r>
        <w:t xml:space="preserve">Microsoft 365 regleras av Licensvillkoren för de enskilda produkter och tjänster som utgör Microsoft 365, med ändringar enligt Licensvillkoren i denna Microsoft 365-produktpost. </w:t>
      </w:r>
    </w:p>
    <w:p w14:paraId="349D1B1F" w14:textId="77777777" w:rsidR="00F9554D" w:rsidRDefault="00F61420" w:rsidP="00F61420">
      <w:pPr>
        <w:pStyle w:val="ProductList-Bullet"/>
        <w:numPr>
          <w:ilvl w:val="0"/>
          <w:numId w:val="35"/>
        </w:numPr>
      </w:pPr>
      <w:r>
        <w:t xml:space="preserve">För Microsoft 365 E3/E5 innefattar komponenterna Office 365 Enterprise E3/E5, Enterprise Mobility + Security E3/E5 och Windows 10 Enterprise E3/E5 per användare.  </w:t>
      </w:r>
    </w:p>
    <w:p w14:paraId="0A26530D" w14:textId="77777777" w:rsidR="00F9554D" w:rsidRDefault="00F61420" w:rsidP="00F61420">
      <w:pPr>
        <w:pStyle w:val="ProductList-Bullet"/>
        <w:numPr>
          <w:ilvl w:val="0"/>
          <w:numId w:val="35"/>
        </w:numPr>
      </w:pPr>
      <w:r>
        <w:t>För Microsoft 365 A3/A5 innefattar komponenterna Office 365 A3/A5, Enterprise Mobility + Security E3/E5, Windows 10 Education E3/E5 per användare och Windows 10 Education A3/A5 per användare.</w:t>
      </w:r>
    </w:p>
    <w:p w14:paraId="7B4CC494" w14:textId="77777777" w:rsidR="00F9554D" w:rsidRDefault="00F61420" w:rsidP="00F61420">
      <w:pPr>
        <w:pStyle w:val="ProductList-Bullet"/>
        <w:numPr>
          <w:ilvl w:val="0"/>
          <w:numId w:val="35"/>
        </w:numPr>
      </w:pPr>
      <w:r>
        <w:t>För Microsoft 365 F1 innefattar komponenterna Office Online, Enterprise Mobility + Security E3 och Windows 10 Enterprise E3.</w:t>
      </w:r>
    </w:p>
    <w:p w14:paraId="4B1E5E12" w14:textId="77777777" w:rsidR="00F9554D" w:rsidRDefault="00F9554D">
      <w:pPr>
        <w:pStyle w:val="ProductList-Body"/>
      </w:pPr>
    </w:p>
    <w:p w14:paraId="670BBF90" w14:textId="77777777" w:rsidR="00F9554D" w:rsidRDefault="00F61420">
      <w:pPr>
        <w:pStyle w:val="ProductList-ClauseHeading"/>
        <w:outlineLvl w:val="3"/>
      </w:pPr>
      <w:r>
        <w:t>2.2 Utökade användningsrättigheter för Microsoft 365 E3/E5</w:t>
      </w:r>
    </w:p>
    <w:p w14:paraId="48C0EE26" w14:textId="77777777" w:rsidR="00F9554D" w:rsidRDefault="00F61420">
      <w:pPr>
        <w:pStyle w:val="ProductList-SubClauseHeading"/>
        <w:outlineLvl w:val="4"/>
      </w:pPr>
      <w:r>
        <w:t>2.2.1 Office-servrar</w:t>
      </w:r>
    </w:p>
    <w:p w14:paraId="2C7D04CB" w14:textId="77777777" w:rsidR="00F9554D" w:rsidRDefault="00F61420">
      <w:pPr>
        <w:pStyle w:val="ProductList-BodyIndented"/>
      </w:pPr>
      <w:r>
        <w:t>Varje licensierad användare som tilldelas ett användar-SL för Microsoft 365 E3/E5 får</w:t>
      </w:r>
    </w:p>
    <w:p w14:paraId="532DA32E" w14:textId="77777777" w:rsidR="00F9554D" w:rsidRDefault="00F61420" w:rsidP="00F61420">
      <w:pPr>
        <w:pStyle w:val="ProductList-Bullet"/>
        <w:numPr>
          <w:ilvl w:val="1"/>
          <w:numId w:val="3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18DA07D6" w14:textId="77777777" w:rsidR="00F9554D" w:rsidRDefault="00F61420" w:rsidP="00F61420">
      <w:pPr>
        <w:pStyle w:val="ProductList-Bullet"/>
        <w:numPr>
          <w:ilvl w:val="1"/>
          <w:numId w:val="36"/>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7F6B5456" w14:textId="77777777" w:rsidR="00F9554D" w:rsidRDefault="00F61420">
      <w:pPr>
        <w:pStyle w:val="ProductList-BodyIndented"/>
      </w:pPr>
      <w:r>
        <w:t>Detta villkor gäller inte användar-SL som förvärvats inom ramen för Microsoft Cloud-avtalet.</w:t>
      </w:r>
    </w:p>
    <w:p w14:paraId="538F5EE7" w14:textId="77777777" w:rsidR="00F9554D" w:rsidRDefault="00F9554D">
      <w:pPr>
        <w:pStyle w:val="ProductList-BodyIndented"/>
      </w:pPr>
    </w:p>
    <w:p w14:paraId="3E38A0E8" w14:textId="77777777" w:rsidR="00F9554D" w:rsidRDefault="00F61420">
      <w:pPr>
        <w:pStyle w:val="ProductList-SubClauseHeading"/>
        <w:outlineLvl w:val="4"/>
      </w:pPr>
      <w:r>
        <w:t>2.2.2 Office Professional Plus</w:t>
      </w:r>
    </w:p>
    <w:p w14:paraId="1D81A7B8" w14:textId="77777777" w:rsidR="00F9554D" w:rsidRDefault="00F61420">
      <w:pPr>
        <w:pStyle w:val="ProductList-BodyIndented"/>
      </w:pPr>
      <w:r>
        <w:t>Från och med 1 augusti 2019 kommer rättigheter i detta avsnitt 2.2.2 inte vara tillgängliga för nya eller förnyande Microsoft 365 E3/E5-prenumerationer. Kunder med Microsoft 365 E3/E5-prenumerationer som är aktiva före 1 augusti 2019 får fortsätta använda rättigheterna i detta avsnitt 2.2.2 tills deras Microsoft 365 E3/E5-prenumeration upphör att gälla.</w:t>
      </w:r>
    </w:p>
    <w:p w14:paraId="120C039B" w14:textId="77777777" w:rsidR="00F9554D" w:rsidRDefault="00F9554D">
      <w:pPr>
        <w:pStyle w:val="ProductList-BodyIndented"/>
      </w:pPr>
    </w:p>
    <w:p w14:paraId="71F308E7" w14:textId="77777777" w:rsidR="00F9554D" w:rsidRDefault="00F61420">
      <w:pPr>
        <w:pStyle w:val="ProductList-SubSubClauseHeading"/>
        <w:outlineLvl w:val="5"/>
      </w:pPr>
      <w:r>
        <w:lastRenderedPageBreak/>
        <w:t>2.2.2.1 Användar-SL för Microsoft 365 från SA:</w:t>
      </w:r>
    </w:p>
    <w:p w14:paraId="13A97D95" w14:textId="77777777" w:rsidR="00F9554D" w:rsidRDefault="00F61420">
      <w:pPr>
        <w:pStyle w:val="ProductList-BodyIndented2"/>
      </w:pPr>
      <w:r>
        <w:t>För varje licensierad användare som kunden tilldelar en användar-SL för Microsoft 365 från SA får kunden installera</w:t>
      </w:r>
    </w:p>
    <w:p w14:paraId="684373C0" w14:textId="77777777" w:rsidR="00F9554D" w:rsidRDefault="00F61420" w:rsidP="00F61420">
      <w:pPr>
        <w:pStyle w:val="ProductList-Bullet"/>
        <w:numPr>
          <w:ilvl w:val="2"/>
          <w:numId w:val="37"/>
        </w:numPr>
      </w:pPr>
      <w:r>
        <w:t xml:space="preserve">en lokal kopia av Office Professional Plus endast för den licensierade användarens bruk under prenumerationsperiodens varaktighet, och </w:t>
      </w:r>
    </w:p>
    <w:p w14:paraId="7EBC768C" w14:textId="77777777" w:rsidR="00F9554D" w:rsidRDefault="00F61420" w:rsidP="00F61420">
      <w:pPr>
        <w:pStyle w:val="ProductList-Bullet"/>
        <w:numPr>
          <w:ilvl w:val="2"/>
          <w:numId w:val="37"/>
        </w:numPr>
      </w:pPr>
      <w:r>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1F1CC4FC" w14:textId="77777777" w:rsidR="00F9554D" w:rsidRDefault="00F9554D">
      <w:pPr>
        <w:pStyle w:val="ProductList-BodyIndented2"/>
      </w:pPr>
    </w:p>
    <w:p w14:paraId="2DBDAF38" w14:textId="77777777" w:rsidR="00F9554D" w:rsidRDefault="00F61420">
      <w:pPr>
        <w:pStyle w:val="ProductList-SubSubClauseHeading"/>
        <w:outlineLvl w:val="5"/>
      </w:pPr>
      <w:r>
        <w:t>2.2.2.2 Användar-SL för Microsoft 365 förvärvade i MPSA</w:t>
      </w:r>
    </w:p>
    <w:p w14:paraId="60F7CF9C" w14:textId="77777777" w:rsidR="00F9554D" w:rsidRDefault="00F61420">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14:paraId="1DE46C77" w14:textId="77777777" w:rsidR="00F9554D" w:rsidRDefault="00F9554D">
      <w:pPr>
        <w:pStyle w:val="ProductList-BodyIndented2"/>
      </w:pPr>
    </w:p>
    <w:p w14:paraId="5F21CE12" w14:textId="77777777" w:rsidR="00F9554D" w:rsidRDefault="00F61420">
      <w:pPr>
        <w:pStyle w:val="ProductList-ClauseHeading"/>
        <w:outlineLvl w:val="3"/>
      </w:pPr>
      <w:r>
        <w:t>2.3 Användningsrättigheter för Microsoft 365 F1 ‑ Windows 10 Enterprise E3</w:t>
      </w:r>
    </w:p>
    <w:p w14:paraId="2EEB7543" w14:textId="77777777" w:rsidR="00F9554D" w:rsidRDefault="00F61420">
      <w:pPr>
        <w:pStyle w:val="ProductList-Body"/>
      </w:pPr>
      <w:r>
        <w:t>Användningsrättigheterna för Windows-komponenten i Microsoft 365 F1 är användningsrättigheterna för Windows 10 Enterprise E3 med följande ändringar:</w:t>
      </w:r>
    </w:p>
    <w:p w14:paraId="19FE5453" w14:textId="77777777" w:rsidR="00F9554D" w:rsidRDefault="00F61420" w:rsidP="00F61420">
      <w:pPr>
        <w:pStyle w:val="ProductList-Bullet"/>
        <w:numPr>
          <w:ilvl w:val="0"/>
          <w:numId w:val="38"/>
        </w:numPr>
      </w:pPr>
      <w:r>
        <w:t xml:space="preserve">Windows-komponenten i Microsoft 365 F1 fungerar som en onlinetjänst och är inte en efterträdare till någon tidigare version av Windows desktop-operativsystemet. </w:t>
      </w:r>
    </w:p>
    <w:p w14:paraId="4CF5A47B" w14:textId="77777777" w:rsidR="00F9554D" w:rsidRDefault="00F61420" w:rsidP="00F61420">
      <w:pPr>
        <w:pStyle w:val="ProductList-Bullet"/>
        <w:numPr>
          <w:ilvl w:val="0"/>
          <w:numId w:val="38"/>
        </w:numPr>
      </w:pPr>
      <w:r>
        <w:t xml:space="preserve">Rätt att använda tidigare versioner, versioner på annat språk, andra plattformsversioner eller äldre versioner av Windows, inklusive Windows 10 Enterprise LTSC, gäller inte. </w:t>
      </w:r>
    </w:p>
    <w:p w14:paraId="06B3E298" w14:textId="77777777" w:rsidR="00F9554D" w:rsidRDefault="00F61420" w:rsidP="00F61420">
      <w:pPr>
        <w:pStyle w:val="ProductList-Bullet"/>
        <w:numPr>
          <w:ilvl w:val="0"/>
          <w:numId w:val="38"/>
        </w:numPr>
      </w:pPr>
      <w:r>
        <w:t xml:space="preserve">Rätt att tillgå och använda virtualiserade instanser av Windows gäller inte. </w:t>
      </w:r>
    </w:p>
    <w:p w14:paraId="3E08A7E0" w14:textId="77777777" w:rsidR="00F9554D" w:rsidRDefault="00F61420" w:rsidP="00F61420">
      <w:pPr>
        <w:pStyle w:val="ProductList-Bullet"/>
        <w:numPr>
          <w:ilvl w:val="0"/>
          <w:numId w:val="38"/>
        </w:numPr>
      </w:pPr>
      <w:r>
        <w:t xml:space="preserve">Rättigheter att installera och använda MDOP gäller inte. </w:t>
      </w:r>
    </w:p>
    <w:p w14:paraId="6D1D213A" w14:textId="77777777" w:rsidR="00F9554D" w:rsidRDefault="00F61420" w:rsidP="00F61420">
      <w:pPr>
        <w:pStyle w:val="ProductList-Bullet"/>
        <w:numPr>
          <w:ilvl w:val="0"/>
          <w:numId w:val="3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14:paraId="11909AA5" w14:textId="77777777" w:rsidR="00F9554D" w:rsidRDefault="00F61420" w:rsidP="00F61420">
      <w:pPr>
        <w:pStyle w:val="ProductList-Bullet"/>
        <w:numPr>
          <w:ilvl w:val="0"/>
          <w:numId w:val="38"/>
        </w:numPr>
      </w:pPr>
      <w:r>
        <w:t>Kunden måste använda Azure Active Directory-baserad aktivering. Kunder med Molntjänst för Myndighetscommunity för USA kan använda KMS-aktivering i stället för Azure AD-baserad aktivering.</w:t>
      </w:r>
    </w:p>
    <w:p w14:paraId="7389670F" w14:textId="77777777" w:rsidR="00F9554D" w:rsidRDefault="00F9554D">
      <w:pPr>
        <w:pStyle w:val="ProductList-Body"/>
      </w:pPr>
    </w:p>
    <w:p w14:paraId="79439059" w14:textId="77777777" w:rsidR="00F9554D" w:rsidRDefault="00F61420">
      <w:pPr>
        <w:pStyle w:val="ProductList-ClauseHeading"/>
        <w:outlineLvl w:val="3"/>
      </w:pPr>
      <w:r>
        <w:t>2.4 Användningsrättigheter för Microsoft 365 Business</w:t>
      </w:r>
    </w:p>
    <w:p w14:paraId="3005A7BC" w14:textId="77777777" w:rsidR="00F9554D" w:rsidRDefault="00F61420">
      <w:pPr>
        <w:pStyle w:val="ProductList-Body"/>
      </w:pPr>
      <w:r>
        <w:t>Kunden får inte skapa fler än 300 användarprenumerationslicenser. Användningsrättigheterna för Windows-komponenten i Microsoft 365 Business har följande ändringar:</w:t>
      </w:r>
    </w:p>
    <w:p w14:paraId="6400A572" w14:textId="77777777" w:rsidR="00F9554D" w:rsidRDefault="00F61420" w:rsidP="00F61420">
      <w:pPr>
        <w:pStyle w:val="ProductList-Bullet"/>
        <w:numPr>
          <w:ilvl w:val="0"/>
          <w:numId w:val="39"/>
        </w:numPr>
      </w:pPr>
      <w:r>
        <w:t xml:space="preserve">Windows Business fungerar som en onlinetjänst och är inte en efterträdare till någon tidigare version av Windows desktop-operativsystemet. </w:t>
      </w:r>
    </w:p>
    <w:p w14:paraId="07D7F191" w14:textId="77777777" w:rsidR="00F9554D" w:rsidRDefault="00F61420" w:rsidP="00F61420">
      <w:pPr>
        <w:pStyle w:val="ProductList-Bullet"/>
        <w:numPr>
          <w:ilvl w:val="0"/>
          <w:numId w:val="39"/>
        </w:numPr>
      </w:pPr>
      <w:r>
        <w:t xml:space="preserve">Rätt att använda tidigare versioner, versioner på annat språk, andra plattformsversioner eller äldre versioner av Windows, inklusive Windows 10 Enterprise LTSC, gäller inte. </w:t>
      </w:r>
    </w:p>
    <w:p w14:paraId="025AF16A" w14:textId="77777777" w:rsidR="00F9554D" w:rsidRDefault="00F61420" w:rsidP="00F61420">
      <w:pPr>
        <w:pStyle w:val="ProductList-Bullet"/>
        <w:numPr>
          <w:ilvl w:val="0"/>
          <w:numId w:val="39"/>
        </w:numPr>
      </w:pPr>
      <w:r>
        <w:t xml:space="preserve">Rätt att tillgå och använda virtualiserade instanser av Windows gäller inte. </w:t>
      </w:r>
    </w:p>
    <w:p w14:paraId="75EC29A6" w14:textId="77777777" w:rsidR="00F9554D" w:rsidRDefault="00F9554D">
      <w:pPr>
        <w:pStyle w:val="ProductList-Body"/>
      </w:pPr>
    </w:p>
    <w:p w14:paraId="0006C3B7" w14:textId="77777777" w:rsidR="00F9554D" w:rsidRDefault="00F61420">
      <w:pPr>
        <w:pStyle w:val="ProductList-ClauseHeading"/>
        <w:outlineLvl w:val="3"/>
      </w:pPr>
      <w:r>
        <w:t>2.5 Akademiska Program</w:t>
      </w:r>
    </w:p>
    <w:p w14:paraId="1E8EF802" w14:textId="77777777" w:rsidR="00F9554D" w:rsidRDefault="00F61420">
      <w:pPr>
        <w:pStyle w:val="ProductList-Body"/>
      </w:pPr>
      <w:r>
        <w:t>Följande gäller för kunder i akademiska volymlicensieringsprogram:</w:t>
      </w:r>
    </w:p>
    <w:p w14:paraId="6DCD24DD" w14:textId="77777777" w:rsidR="00F9554D" w:rsidRDefault="00F61420">
      <w:pPr>
        <w:pStyle w:val="ProductList-SubClauseHeading"/>
        <w:outlineLvl w:val="4"/>
      </w:pPr>
      <w:r>
        <w:t>2.5.1 Microsoft 365 A1 (enhets-SL)</w:t>
      </w:r>
    </w:p>
    <w:p w14:paraId="720C2C57" w14:textId="77777777" w:rsidR="00F9554D" w:rsidRDefault="00F61420">
      <w:pPr>
        <w:pStyle w:val="ProductList-SubSubClauseHeading"/>
        <w:outlineLvl w:val="5"/>
      </w:pPr>
      <w:r>
        <w:t>2.5.1.1 Giltighetstid</w:t>
      </w:r>
    </w:p>
    <w:p w14:paraId="580E01C3" w14:textId="77777777" w:rsidR="00F9554D" w:rsidRDefault="00F61420">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2C666EEE" w14:textId="77777777" w:rsidR="00F9554D" w:rsidRDefault="00F9554D">
      <w:pPr>
        <w:pStyle w:val="ProductList-BodyIndented2"/>
      </w:pPr>
    </w:p>
    <w:p w14:paraId="70BA792C" w14:textId="77777777" w:rsidR="00F9554D" w:rsidRDefault="00F61420">
      <w:pPr>
        <w:pStyle w:val="ProductList-SubSubClauseHeading"/>
        <w:outlineLvl w:val="5"/>
      </w:pPr>
      <w:r>
        <w:t>2.5.1.2 Uppsägning och överlåtelse</w:t>
      </w:r>
    </w:p>
    <w:p w14:paraId="3CC78F96" w14:textId="77777777" w:rsidR="00F9554D" w:rsidRDefault="00F61420">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4EDC380C" w14:textId="77777777" w:rsidR="00F9554D" w:rsidRDefault="00F9554D">
      <w:pPr>
        <w:pStyle w:val="ProductList-BodyIndented2"/>
      </w:pPr>
    </w:p>
    <w:p w14:paraId="715EF3EE" w14:textId="77777777" w:rsidR="00F9554D" w:rsidRDefault="00F61420">
      <w:pPr>
        <w:pStyle w:val="ProductList-SubSubClauseHeading"/>
        <w:outlineLvl w:val="5"/>
      </w:pPr>
      <w:r>
        <w:t>2.5.1.3 Windows 10-versioner</w:t>
      </w:r>
    </w:p>
    <w:p w14:paraId="62C0EDEA" w14:textId="77777777" w:rsidR="00F9554D" w:rsidRDefault="00F61420">
      <w:pPr>
        <w:pStyle w:val="ProductList-BodyIndented2"/>
      </w:pPr>
      <w:r>
        <w:t>Microsoft 365 Education A1 innehåller en uppgradering till Windows 10 Pro Education för enheter licensierade med Windows 7 Professional, Windows 8/8.1 Pro och Windows 10 Pro.</w:t>
      </w:r>
    </w:p>
    <w:p w14:paraId="1E741EF9" w14:textId="77777777" w:rsidR="00F9554D" w:rsidRDefault="00F9554D">
      <w:pPr>
        <w:pStyle w:val="ProductList-BodyIndented2"/>
      </w:pPr>
    </w:p>
    <w:p w14:paraId="67D4FEB0" w14:textId="77777777" w:rsidR="00F9554D" w:rsidRDefault="00F61420">
      <w:pPr>
        <w:pStyle w:val="ProductList-SubClauseHeading"/>
        <w:outlineLvl w:val="4"/>
      </w:pPr>
      <w:r>
        <w:t>2.5.2 Microsoft 365 A3/A5 (användar-SL)</w:t>
      </w:r>
    </w:p>
    <w:p w14:paraId="713B83AC" w14:textId="77777777" w:rsidR="00F9554D" w:rsidRDefault="00F61420">
      <w:pPr>
        <w:pStyle w:val="ProductList-SubSubClauseHeading"/>
        <w:outlineLvl w:val="5"/>
      </w:pPr>
      <w:r>
        <w:t>2.5.2.1 Office-servrar</w:t>
      </w:r>
    </w:p>
    <w:p w14:paraId="1337403E" w14:textId="77777777" w:rsidR="00F9554D" w:rsidRDefault="00F61420">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49A84D96" w14:textId="77777777" w:rsidR="00F9554D" w:rsidRDefault="00F61420" w:rsidP="00F61420">
      <w:pPr>
        <w:pStyle w:val="ProductList-Bullet"/>
        <w:numPr>
          <w:ilvl w:val="2"/>
          <w:numId w:val="40"/>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58B53CC5" w14:textId="77777777" w:rsidR="00F9554D" w:rsidRDefault="00F61420" w:rsidP="00F61420">
      <w:pPr>
        <w:pStyle w:val="ProductList-Bullet"/>
        <w:numPr>
          <w:ilvl w:val="2"/>
          <w:numId w:val="40"/>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3BE94422" w14:textId="77777777" w:rsidR="00F9554D" w:rsidRDefault="00F61420">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7EE79BC6" w14:textId="77777777" w:rsidR="00F9554D" w:rsidRDefault="00F9554D">
      <w:pPr>
        <w:pStyle w:val="ProductList-BodyIndented2"/>
      </w:pPr>
    </w:p>
    <w:p w14:paraId="164FE974" w14:textId="77777777" w:rsidR="00F9554D" w:rsidRDefault="00F61420">
      <w:pPr>
        <w:pStyle w:val="ProductList-SubSubClauseHeading"/>
        <w:outlineLvl w:val="5"/>
      </w:pPr>
      <w:r>
        <w:t>2.5.2.2 Microsoft 365 A3 med Core CAL</w:t>
      </w:r>
    </w:p>
    <w:p w14:paraId="12BBB79F" w14:textId="77777777" w:rsidR="00F9554D" w:rsidRDefault="00F61420">
      <w:pPr>
        <w:pStyle w:val="ProductList-BodyIndented2"/>
      </w:pPr>
      <w:r>
        <w:t>Microsoft 365 A3 med Core CAL är endast tillgängligt som ersättning för Education Desktop med Core CAL.</w:t>
      </w:r>
    </w:p>
    <w:p w14:paraId="4680163E" w14:textId="77777777" w:rsidR="00F9554D" w:rsidRDefault="00F9554D">
      <w:pPr>
        <w:pStyle w:val="ProductList-ClauseHeading"/>
        <w:outlineLvl w:val="3"/>
      </w:pPr>
    </w:p>
    <w:p w14:paraId="3AE22D4D"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5D4B9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0C894"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79D4D05" w14:textId="77777777" w:rsidR="00F9554D" w:rsidRDefault="00F9554D">
      <w:pPr>
        <w:pStyle w:val="ProductList-Body"/>
      </w:pPr>
    </w:p>
    <w:p w14:paraId="28A09B80" w14:textId="77777777" w:rsidR="00F9554D" w:rsidRDefault="00F6142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86121"/>
      <w:r>
        <w:instrText>Enterprise Mobility + Security</w:instrText>
      </w:r>
      <w:bookmarkEnd w:id="237"/>
      <w:r>
        <w:instrText>" \l 2</w:instrText>
      </w:r>
      <w:r>
        <w:fldChar w:fldCharType="end"/>
      </w:r>
    </w:p>
    <w:p w14:paraId="347A3972" w14:textId="77777777" w:rsidR="00F9554D" w:rsidRDefault="00F61420">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F9554D" w14:paraId="2B57FA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FA89E1"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98850CE"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0E765"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9F180"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26CE0"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7C21E"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EAC3A"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1F0CF"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FF078"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8F911"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7B5B45C3" w14:textId="77777777">
        <w:tc>
          <w:tcPr>
            <w:tcW w:w="4660" w:type="dxa"/>
            <w:tcBorders>
              <w:top w:val="single" w:sz="6" w:space="0" w:color="FFFFFF"/>
              <w:left w:val="none" w:sz="4" w:space="0" w:color="6E6E6E"/>
              <w:bottom w:val="dashed" w:sz="4" w:space="0" w:color="BFBFBF"/>
              <w:right w:val="none" w:sz="4" w:space="0" w:color="6E6E6E"/>
            </w:tcBorders>
          </w:tcPr>
          <w:p w14:paraId="692B8424" w14:textId="77777777" w:rsidR="00F9554D" w:rsidRDefault="00F61420">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5793D2F"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0153"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B16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BDF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AF2F"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5A9E"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303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D15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5C43" w14:textId="77777777" w:rsidR="00F9554D" w:rsidRDefault="00F9554D">
            <w:pPr>
              <w:pStyle w:val="ProductList-TableBody"/>
              <w:jc w:val="center"/>
            </w:pPr>
          </w:p>
        </w:tc>
      </w:tr>
      <w:tr w:rsidR="00F9554D" w14:paraId="1B35439E" w14:textId="77777777">
        <w:tc>
          <w:tcPr>
            <w:tcW w:w="4660" w:type="dxa"/>
            <w:tcBorders>
              <w:top w:val="dashed" w:sz="4" w:space="0" w:color="BFBFBF"/>
              <w:left w:val="none" w:sz="4" w:space="0" w:color="6E6E6E"/>
              <w:bottom w:val="dashed" w:sz="4" w:space="0" w:color="BFBFBF"/>
              <w:right w:val="none" w:sz="4" w:space="0" w:color="6E6E6E"/>
            </w:tcBorders>
          </w:tcPr>
          <w:p w14:paraId="7790385B" w14:textId="77777777" w:rsidR="00F9554D" w:rsidRDefault="00F61420">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CEF84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104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9FC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3D8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78B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796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F5C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DEED"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F26EE" w14:textId="77777777" w:rsidR="00F9554D" w:rsidRDefault="00F9554D">
            <w:pPr>
              <w:pStyle w:val="ProductList-TableBody"/>
              <w:jc w:val="center"/>
            </w:pPr>
          </w:p>
        </w:tc>
      </w:tr>
      <w:tr w:rsidR="00F9554D" w14:paraId="57221D73" w14:textId="77777777">
        <w:tc>
          <w:tcPr>
            <w:tcW w:w="4660" w:type="dxa"/>
            <w:tcBorders>
              <w:top w:val="dashed" w:sz="4" w:space="0" w:color="BFBFBF"/>
              <w:left w:val="none" w:sz="4" w:space="0" w:color="6E6E6E"/>
              <w:bottom w:val="dashed" w:sz="4" w:space="0" w:color="BFBFBF"/>
              <w:right w:val="none" w:sz="4" w:space="0" w:color="6E6E6E"/>
            </w:tcBorders>
          </w:tcPr>
          <w:p w14:paraId="656FBEFE" w14:textId="77777777" w:rsidR="00F9554D" w:rsidRDefault="00F61420">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FEF1C4"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975C"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963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78B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635E"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B5AE"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DEA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867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411F" w14:textId="77777777" w:rsidR="00F9554D" w:rsidRDefault="00F9554D">
            <w:pPr>
              <w:pStyle w:val="ProductList-TableBody"/>
              <w:jc w:val="center"/>
            </w:pPr>
          </w:p>
        </w:tc>
      </w:tr>
      <w:tr w:rsidR="00F9554D" w14:paraId="6B6568D1" w14:textId="77777777">
        <w:tc>
          <w:tcPr>
            <w:tcW w:w="4660" w:type="dxa"/>
            <w:tcBorders>
              <w:top w:val="dashed" w:sz="4" w:space="0" w:color="BFBFBF"/>
              <w:left w:val="none" w:sz="4" w:space="0" w:color="6E6E6E"/>
              <w:bottom w:val="dashed" w:sz="4" w:space="0" w:color="BFBFBF"/>
              <w:right w:val="none" w:sz="4" w:space="0" w:color="6E6E6E"/>
            </w:tcBorders>
          </w:tcPr>
          <w:p w14:paraId="52D0A0CA" w14:textId="77777777" w:rsidR="00F9554D" w:rsidRDefault="00F61420">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B5415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BBC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DA9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C56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699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2AA2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892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DDEE"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C19E" w14:textId="77777777" w:rsidR="00F9554D" w:rsidRDefault="00F9554D">
            <w:pPr>
              <w:pStyle w:val="ProductList-TableBody"/>
              <w:jc w:val="center"/>
            </w:pPr>
          </w:p>
        </w:tc>
      </w:tr>
      <w:tr w:rsidR="00F9554D" w14:paraId="48D890AB" w14:textId="77777777">
        <w:tc>
          <w:tcPr>
            <w:tcW w:w="4660" w:type="dxa"/>
            <w:tcBorders>
              <w:top w:val="dashed" w:sz="4" w:space="0" w:color="BFBFBF"/>
              <w:left w:val="none" w:sz="4" w:space="0" w:color="6E6E6E"/>
              <w:bottom w:val="dashed" w:sz="4" w:space="0" w:color="BFBFBF"/>
              <w:right w:val="none" w:sz="4" w:space="0" w:color="6E6E6E"/>
            </w:tcBorders>
          </w:tcPr>
          <w:p w14:paraId="2C731064" w14:textId="77777777" w:rsidR="00F9554D" w:rsidRDefault="00F61420">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48921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33F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E8F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1C1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CDE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53E3"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093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CC4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ECF6F" w14:textId="77777777" w:rsidR="00F9554D" w:rsidRDefault="00F9554D">
            <w:pPr>
              <w:pStyle w:val="ProductList-TableBody"/>
              <w:jc w:val="center"/>
            </w:pPr>
          </w:p>
        </w:tc>
      </w:tr>
      <w:tr w:rsidR="00F9554D" w14:paraId="73CB9A4A" w14:textId="77777777">
        <w:tc>
          <w:tcPr>
            <w:tcW w:w="4660" w:type="dxa"/>
            <w:tcBorders>
              <w:top w:val="dashed" w:sz="4" w:space="0" w:color="BFBFBF"/>
              <w:left w:val="none" w:sz="4" w:space="0" w:color="6E6E6E"/>
              <w:bottom w:val="dashed" w:sz="4" w:space="0" w:color="BFBFBF"/>
              <w:right w:val="none" w:sz="4" w:space="0" w:color="6E6E6E"/>
            </w:tcBorders>
          </w:tcPr>
          <w:p w14:paraId="3732C491" w14:textId="77777777" w:rsidR="00F9554D" w:rsidRDefault="00F61420">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31ABBD5A"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F4E6"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CEC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97F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C47C"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9626"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061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B6B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7F91" w14:textId="77777777" w:rsidR="00F9554D" w:rsidRDefault="00F9554D">
            <w:pPr>
              <w:pStyle w:val="ProductList-TableBody"/>
              <w:jc w:val="center"/>
            </w:pPr>
          </w:p>
        </w:tc>
      </w:tr>
      <w:tr w:rsidR="00F9554D" w14:paraId="574F83C5" w14:textId="77777777">
        <w:tc>
          <w:tcPr>
            <w:tcW w:w="4660" w:type="dxa"/>
            <w:tcBorders>
              <w:top w:val="dashed" w:sz="4" w:space="0" w:color="BFBFBF"/>
              <w:left w:val="none" w:sz="4" w:space="0" w:color="6E6E6E"/>
              <w:bottom w:val="dashed" w:sz="4" w:space="0" w:color="BFBFBF"/>
              <w:right w:val="none" w:sz="4" w:space="0" w:color="6E6E6E"/>
            </w:tcBorders>
          </w:tcPr>
          <w:p w14:paraId="64EB070F" w14:textId="77777777" w:rsidR="00F9554D" w:rsidRDefault="00F61420">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77AC62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C21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238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DCB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77E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873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794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CEB7"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4395" w14:textId="77777777" w:rsidR="00F9554D" w:rsidRDefault="00F9554D">
            <w:pPr>
              <w:pStyle w:val="ProductList-TableBody"/>
              <w:jc w:val="center"/>
            </w:pPr>
          </w:p>
        </w:tc>
      </w:tr>
      <w:tr w:rsidR="00F9554D" w14:paraId="031EDE32" w14:textId="77777777">
        <w:tc>
          <w:tcPr>
            <w:tcW w:w="4660" w:type="dxa"/>
            <w:tcBorders>
              <w:top w:val="dashed" w:sz="4" w:space="0" w:color="BFBFBF"/>
              <w:left w:val="none" w:sz="4" w:space="0" w:color="6E6E6E"/>
              <w:bottom w:val="dashed" w:sz="4" w:space="0" w:color="BFBFBF"/>
              <w:right w:val="none" w:sz="4" w:space="0" w:color="6E6E6E"/>
            </w:tcBorders>
          </w:tcPr>
          <w:p w14:paraId="207EF1D6" w14:textId="77777777" w:rsidR="00F9554D" w:rsidRDefault="00F61420">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106D58"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9133"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2F4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001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81FE"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CEFC"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47A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BA2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2AC74" w14:textId="77777777" w:rsidR="00F9554D" w:rsidRDefault="00F9554D">
            <w:pPr>
              <w:pStyle w:val="ProductList-TableBody"/>
              <w:jc w:val="center"/>
            </w:pPr>
          </w:p>
        </w:tc>
      </w:tr>
      <w:tr w:rsidR="00F9554D" w14:paraId="243468C8" w14:textId="77777777">
        <w:tc>
          <w:tcPr>
            <w:tcW w:w="4660" w:type="dxa"/>
            <w:tcBorders>
              <w:top w:val="dashed" w:sz="4" w:space="0" w:color="BFBFBF"/>
              <w:left w:val="none" w:sz="4" w:space="0" w:color="6E6E6E"/>
              <w:bottom w:val="dashed" w:sz="4" w:space="0" w:color="BFBFBF"/>
              <w:right w:val="none" w:sz="4" w:space="0" w:color="6E6E6E"/>
            </w:tcBorders>
          </w:tcPr>
          <w:p w14:paraId="523EE7F9" w14:textId="77777777" w:rsidR="00F9554D" w:rsidRDefault="00F61420">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56240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33C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564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BA7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2FA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D3F3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F78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A1A6"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5292" w14:textId="77777777" w:rsidR="00F9554D" w:rsidRDefault="00F9554D">
            <w:pPr>
              <w:pStyle w:val="ProductList-TableBody"/>
              <w:jc w:val="center"/>
            </w:pPr>
          </w:p>
        </w:tc>
      </w:tr>
      <w:tr w:rsidR="00F9554D" w14:paraId="5A82CD0B" w14:textId="77777777">
        <w:tc>
          <w:tcPr>
            <w:tcW w:w="4660" w:type="dxa"/>
            <w:tcBorders>
              <w:top w:val="dashed" w:sz="4" w:space="0" w:color="BFBFBF"/>
              <w:left w:val="none" w:sz="4" w:space="0" w:color="6E6E6E"/>
              <w:bottom w:val="none" w:sz="4" w:space="0" w:color="BFBFBF"/>
              <w:right w:val="none" w:sz="4" w:space="0" w:color="6E6E6E"/>
            </w:tcBorders>
          </w:tcPr>
          <w:p w14:paraId="09A48DE9" w14:textId="77777777" w:rsidR="00F9554D" w:rsidRDefault="00F61420">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08E4E18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1FF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D60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336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584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34B4"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8FB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484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FCD1" w14:textId="77777777" w:rsidR="00F9554D" w:rsidRDefault="00F9554D">
            <w:pPr>
              <w:pStyle w:val="ProductList-TableBody"/>
              <w:jc w:val="center"/>
            </w:pPr>
          </w:p>
        </w:tc>
      </w:tr>
    </w:tbl>
    <w:p w14:paraId="67010725" w14:textId="77777777" w:rsidR="00F9554D" w:rsidRDefault="00F61420">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F9554D" w14:paraId="23FE3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C02B7"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80EC0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EB1E82"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21514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6640"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92A6"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A546" w14:textId="77777777" w:rsidR="00F9554D" w:rsidRDefault="00F61420">
            <w:pPr>
              <w:pStyle w:val="ProductList-TableBody"/>
            </w:pPr>
            <w:r>
              <w:rPr>
                <w:color w:val="404040"/>
              </w:rPr>
              <w:t>Kampanjer: Ej tillämpligt</w:t>
            </w:r>
          </w:p>
        </w:tc>
      </w:tr>
      <w:tr w:rsidR="00F9554D" w14:paraId="052F0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73F9"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09BE4CA"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B7E0" w14:textId="77777777" w:rsidR="00F9554D" w:rsidRDefault="00F61420">
            <w:pPr>
              <w:pStyle w:val="ProductList-TableBody"/>
            </w:pPr>
            <w:r>
              <w:rPr>
                <w:color w:val="404040"/>
              </w:rPr>
              <w:t>Minskning möjlig (SCE): Ej tillämpligt</w:t>
            </w:r>
          </w:p>
        </w:tc>
      </w:tr>
      <w:tr w:rsidR="00F9554D" w14:paraId="0CFBFDEB" w14:textId="77777777">
        <w:tc>
          <w:tcPr>
            <w:tcW w:w="4040" w:type="dxa"/>
            <w:tcBorders>
              <w:top w:val="single" w:sz="4" w:space="0" w:color="000000"/>
              <w:left w:val="single" w:sz="4" w:space="0" w:color="000000"/>
              <w:bottom w:val="single" w:sz="4" w:space="0" w:color="000000"/>
              <w:right w:val="single" w:sz="4" w:space="0" w:color="000000"/>
            </w:tcBorders>
          </w:tcPr>
          <w:p w14:paraId="78980BC2"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C080F34"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C3C364D" w14:textId="77777777" w:rsidR="00F9554D" w:rsidRDefault="00F6142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A48E0F6" w14:textId="77777777" w:rsidR="00F9554D" w:rsidRDefault="00F9554D">
      <w:pPr>
        <w:pStyle w:val="ProductList-ClauseHeading"/>
        <w:outlineLvl w:val="3"/>
      </w:pPr>
    </w:p>
    <w:p w14:paraId="18EB06E0"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820B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37A1F"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4A98CB6F" w14:textId="77777777" w:rsidR="00F9554D" w:rsidRDefault="00F9554D">
      <w:pPr>
        <w:pStyle w:val="ProductList-Body"/>
      </w:pPr>
    </w:p>
    <w:p w14:paraId="62C12D86" w14:textId="77777777" w:rsidR="00F9554D" w:rsidRDefault="00F61420">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536386122"/>
      <w:r>
        <w:instrText>Serverprenumerationer för Azure</w:instrText>
      </w:r>
      <w:bookmarkEnd w:id="241"/>
      <w:r>
        <w:instrText xml:space="preserve"> " \l 2</w:instrText>
      </w:r>
      <w:r>
        <w:fldChar w:fldCharType="end"/>
      </w:r>
    </w:p>
    <w:p w14:paraId="27FC6378" w14:textId="77777777" w:rsidR="00F9554D" w:rsidRDefault="00F61420">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F9554D" w14:paraId="431673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880BAC1" w14:textId="77777777" w:rsidR="00F9554D" w:rsidRDefault="00F61420">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92E85" w14:textId="77777777" w:rsidR="00F9554D" w:rsidRDefault="00F61420">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A64D5" w14:textId="77777777" w:rsidR="00F9554D" w:rsidRDefault="00F6142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B01EB" w14:textId="77777777" w:rsidR="00F9554D" w:rsidRDefault="00F6142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5533D" w14:textId="77777777" w:rsidR="00F9554D" w:rsidRDefault="00F6142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70DDA" w14:textId="77777777" w:rsidR="00F9554D" w:rsidRDefault="00F6142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B0AA2" w14:textId="77777777" w:rsidR="00F9554D" w:rsidRDefault="00F6142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3C9A8" w14:textId="77777777" w:rsidR="00F9554D" w:rsidRDefault="00F6142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C25F3" w14:textId="77777777" w:rsidR="00F9554D" w:rsidRDefault="00F6142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88EAD" w14:textId="77777777" w:rsidR="00F9554D" w:rsidRDefault="00F61420">
            <w:pPr>
              <w:pStyle w:val="ProductList-TableBody"/>
              <w:jc w:val="center"/>
            </w:pPr>
            <w:r>
              <w:rPr>
                <w:color w:val="FFFFFF"/>
              </w:rPr>
              <w:t>CSP</w:t>
            </w:r>
          </w:p>
        </w:tc>
      </w:tr>
      <w:tr w:rsidR="00F9554D" w14:paraId="7B7A4123" w14:textId="77777777">
        <w:tc>
          <w:tcPr>
            <w:tcW w:w="4660" w:type="dxa"/>
            <w:tcBorders>
              <w:top w:val="single" w:sz="4" w:space="0" w:color="FFFFFF"/>
              <w:left w:val="single" w:sz="4" w:space="0" w:color="FFFFFF"/>
              <w:bottom w:val="dashed" w:sz="4" w:space="0" w:color="BFBFBF"/>
              <w:right w:val="single" w:sz="4" w:space="0" w:color="FFFFFF"/>
            </w:tcBorders>
          </w:tcPr>
          <w:p w14:paraId="4F69B585" w14:textId="77777777" w:rsidR="00F9554D" w:rsidRDefault="00F61420">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14:paraId="25657D2B"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FA9E5"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596C6"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608F0"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1C550"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B7E02"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DD471"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BB1FD"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826ED" w14:textId="77777777" w:rsidR="00F9554D" w:rsidRDefault="00F9554D">
            <w:pPr>
              <w:pStyle w:val="ProductList-TableBody"/>
              <w:jc w:val="center"/>
            </w:pPr>
          </w:p>
        </w:tc>
      </w:tr>
      <w:tr w:rsidR="00F9554D" w14:paraId="0EB92BC8" w14:textId="77777777">
        <w:tc>
          <w:tcPr>
            <w:tcW w:w="4660" w:type="dxa"/>
            <w:tcBorders>
              <w:top w:val="dashed" w:sz="4" w:space="0" w:color="BFBFBF"/>
              <w:left w:val="single" w:sz="4" w:space="0" w:color="FFFFFF"/>
              <w:bottom w:val="dashed" w:sz="4" w:space="0" w:color="BFBFBF"/>
              <w:right w:val="single" w:sz="4" w:space="0" w:color="FFFFFF"/>
            </w:tcBorders>
          </w:tcPr>
          <w:p w14:paraId="1C21E36A" w14:textId="77777777" w:rsidR="00F9554D" w:rsidRDefault="00F61420">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14:paraId="5B1E0B2F"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FF453"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CDD5B"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4D7A8"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21B94"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8C48C"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90927"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0CBEC"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CC03C3" w14:textId="77777777" w:rsidR="00F9554D" w:rsidRDefault="00F9554D">
            <w:pPr>
              <w:pStyle w:val="ProductList-TableBody"/>
              <w:jc w:val="center"/>
            </w:pPr>
          </w:p>
        </w:tc>
      </w:tr>
      <w:tr w:rsidR="00F9554D" w14:paraId="5B528E0D" w14:textId="77777777">
        <w:tc>
          <w:tcPr>
            <w:tcW w:w="4660" w:type="dxa"/>
            <w:tcBorders>
              <w:top w:val="dashed" w:sz="4" w:space="0" w:color="BFBFBF"/>
              <w:left w:val="single" w:sz="4" w:space="0" w:color="FFFFFF"/>
              <w:bottom w:val="dashed" w:sz="4" w:space="0" w:color="BFBFBF"/>
              <w:right w:val="single" w:sz="4" w:space="0" w:color="FFFFFF"/>
            </w:tcBorders>
          </w:tcPr>
          <w:p w14:paraId="70D14642" w14:textId="77777777" w:rsidR="00F9554D" w:rsidRDefault="00F61420">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14:paraId="2781516E"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DC1C1"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EC5F5"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D0E5C"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CCEC4"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50BE6"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63019"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01C1B"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22F65F" w14:textId="77777777" w:rsidR="00F9554D" w:rsidRDefault="00F9554D">
            <w:pPr>
              <w:pStyle w:val="ProductList-TableBody"/>
              <w:jc w:val="center"/>
            </w:pPr>
          </w:p>
        </w:tc>
      </w:tr>
      <w:tr w:rsidR="00F9554D" w14:paraId="338C125F" w14:textId="77777777">
        <w:tc>
          <w:tcPr>
            <w:tcW w:w="4660" w:type="dxa"/>
            <w:tcBorders>
              <w:top w:val="dashed" w:sz="4" w:space="0" w:color="BFBFBF"/>
              <w:left w:val="single" w:sz="4" w:space="0" w:color="FFFFFF"/>
              <w:bottom w:val="dashed" w:sz="4" w:space="0" w:color="BFBFBF"/>
              <w:right w:val="single" w:sz="4" w:space="0" w:color="FFFFFF"/>
            </w:tcBorders>
          </w:tcPr>
          <w:p w14:paraId="0920717A" w14:textId="77777777" w:rsidR="00F9554D" w:rsidRDefault="00F6142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CAE0640"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2902D"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200C3"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420C4"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9D691"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970EF"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E6F31"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C9A12"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F7444" w14:textId="77777777" w:rsidR="00F9554D" w:rsidRDefault="00F9554D">
            <w:pPr>
              <w:pStyle w:val="ProductList-TableBody"/>
              <w:jc w:val="center"/>
            </w:pPr>
          </w:p>
        </w:tc>
      </w:tr>
      <w:tr w:rsidR="00F9554D" w14:paraId="014E44F7" w14:textId="77777777">
        <w:tc>
          <w:tcPr>
            <w:tcW w:w="4660" w:type="dxa"/>
            <w:tcBorders>
              <w:top w:val="dashed" w:sz="4" w:space="0" w:color="BFBFBF"/>
              <w:left w:val="single" w:sz="4" w:space="0" w:color="FFFFFF"/>
              <w:bottom w:val="dashed" w:sz="4" w:space="0" w:color="BFBFBF"/>
              <w:right w:val="single" w:sz="4" w:space="0" w:color="FFFFFF"/>
            </w:tcBorders>
          </w:tcPr>
          <w:p w14:paraId="1FA98CCC" w14:textId="77777777" w:rsidR="00F9554D" w:rsidRDefault="00F61420">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14:paraId="468B301F"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1F013"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3E86F"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8DADE"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149E5"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CA877"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7A1A4"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0E433"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F4748" w14:textId="77777777" w:rsidR="00F9554D" w:rsidRDefault="00F9554D">
            <w:pPr>
              <w:pStyle w:val="ProductList-TableBody"/>
              <w:jc w:val="center"/>
            </w:pPr>
          </w:p>
        </w:tc>
      </w:tr>
      <w:tr w:rsidR="00F9554D" w14:paraId="54FE4EED" w14:textId="77777777">
        <w:tc>
          <w:tcPr>
            <w:tcW w:w="4660" w:type="dxa"/>
            <w:tcBorders>
              <w:top w:val="dashed" w:sz="4" w:space="0" w:color="BFBFBF"/>
              <w:left w:val="single" w:sz="4" w:space="0" w:color="FFFFFF"/>
              <w:bottom w:val="dashed" w:sz="4" w:space="0" w:color="BFBFBF"/>
              <w:right w:val="single" w:sz="4" w:space="0" w:color="FFFFFF"/>
            </w:tcBorders>
          </w:tcPr>
          <w:p w14:paraId="32B866DD" w14:textId="77777777" w:rsidR="00F9554D" w:rsidRDefault="00F6142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74EE96D"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DE854"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6CC11"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F4AB8"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24492"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D69B5"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D2855"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12E14"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19002" w14:textId="77777777" w:rsidR="00F9554D" w:rsidRDefault="00F9554D">
            <w:pPr>
              <w:pStyle w:val="ProductList-TableBody"/>
              <w:jc w:val="center"/>
            </w:pPr>
          </w:p>
        </w:tc>
      </w:tr>
    </w:tbl>
    <w:p w14:paraId="3B26CEC3" w14:textId="77777777" w:rsidR="00F9554D" w:rsidRDefault="00F61420">
      <w:pPr>
        <w:pStyle w:val="ProductList-Body"/>
      </w:pPr>
      <w:r>
        <w:rPr>
          <w:i/>
        </w:rPr>
        <w:t>Ovanstående licenser kommer också att vara tillgängliga genom Microsoft Store för företag</w:t>
      </w:r>
      <w:r>
        <w:t>.</w:t>
      </w:r>
    </w:p>
    <w:p w14:paraId="5AD6E18F" w14:textId="77777777" w:rsidR="00F9554D" w:rsidRDefault="00F61420">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708"/>
        <w:gridCol w:w="3624"/>
        <w:gridCol w:w="3584"/>
      </w:tblGrid>
      <w:tr w:rsidR="00F9554D" w14:paraId="08766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8192C"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A67E0" w14:textId="77777777" w:rsidR="00F9554D" w:rsidRDefault="00F61420">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FF3BD" w14:textId="77777777" w:rsidR="00F9554D" w:rsidRDefault="00F61420">
            <w:pPr>
              <w:pStyle w:val="ProductList-TableBody"/>
            </w:pPr>
            <w:r>
              <w:rPr>
                <w:color w:val="404040"/>
              </w:rPr>
              <w:t>Förlängd giltighetstid möjlig: Ej tillämpligt</w:t>
            </w:r>
          </w:p>
        </w:tc>
      </w:tr>
      <w:tr w:rsidR="00F9554D" w14:paraId="45AB5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1E31"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1BD5"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B901" w14:textId="77777777" w:rsidR="00F9554D" w:rsidRDefault="00F61420">
            <w:pPr>
              <w:pStyle w:val="ProductList-TableBody"/>
            </w:pPr>
            <w:r>
              <w:rPr>
                <w:color w:val="404040"/>
              </w:rPr>
              <w:t>Kampanjer: Ej tillämpligt</w:t>
            </w:r>
          </w:p>
        </w:tc>
      </w:tr>
      <w:tr w:rsidR="00F9554D" w14:paraId="79739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1CF9"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67E8" w14:textId="77777777" w:rsidR="00F9554D" w:rsidRDefault="00F6142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F4E4" w14:textId="77777777" w:rsidR="00F9554D" w:rsidRDefault="00F61420">
            <w:pPr>
              <w:pStyle w:val="ProductList-TableBody"/>
            </w:pPr>
            <w:r>
              <w:rPr>
                <w:color w:val="404040"/>
              </w:rPr>
              <w:t>Minskning Möjlig (SCE): Ej tillämpligt</w:t>
            </w:r>
          </w:p>
        </w:tc>
      </w:tr>
      <w:tr w:rsidR="00F9554D" w14:paraId="4D760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EABC"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0A88" w14:textId="77777777" w:rsidR="00F9554D" w:rsidRDefault="00F6142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F43F" w14:textId="77777777" w:rsidR="00F9554D" w:rsidRDefault="00F9554D">
            <w:pPr>
              <w:pStyle w:val="ProductList-TableBody"/>
            </w:pPr>
          </w:p>
        </w:tc>
      </w:tr>
    </w:tbl>
    <w:p w14:paraId="437EC2C6" w14:textId="77777777" w:rsidR="00F9554D" w:rsidRDefault="00F9554D">
      <w:pPr>
        <w:pStyle w:val="ProductList-Body"/>
      </w:pPr>
    </w:p>
    <w:p w14:paraId="7102F414" w14:textId="77777777" w:rsidR="00F9554D" w:rsidRDefault="00F61420">
      <w:pPr>
        <w:pStyle w:val="ProductList-ClauseHeading"/>
        <w:outlineLvl w:val="3"/>
      </w:pPr>
      <w:r>
        <w:t>2.1 Rätt till versionsuppgradering</w:t>
      </w:r>
    </w:p>
    <w:p w14:paraId="195A8E6A" w14:textId="77777777" w:rsidR="00F9554D" w:rsidRDefault="00F61420">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421648C2" w14:textId="77777777" w:rsidR="00F9554D" w:rsidRDefault="00F9554D">
      <w:pPr>
        <w:pStyle w:val="ProductList-Body"/>
      </w:pPr>
    </w:p>
    <w:p w14:paraId="6BF2028E" w14:textId="77777777" w:rsidR="00F9554D" w:rsidRDefault="00F61420">
      <w:pPr>
        <w:pStyle w:val="ProductList-ClauseHeading"/>
        <w:outlineLvl w:val="3"/>
      </w:pPr>
      <w:r>
        <w:lastRenderedPageBreak/>
        <w:t>2.2 Driftsättningsalternativ för Windows Server</w:t>
      </w:r>
    </w:p>
    <w:p w14:paraId="3E58F7C0" w14:textId="77777777" w:rsidR="00F9554D" w:rsidRDefault="00F61420">
      <w:pPr>
        <w:pStyle w:val="ProductList-SubClauseHeading"/>
        <w:outlineLvl w:val="4"/>
      </w:pPr>
      <w:r>
        <w:t>2.2.1 Använda programvaran på Microsoft Azure</w:t>
      </w:r>
    </w:p>
    <w:p w14:paraId="76254575" w14:textId="77777777" w:rsidR="00F9554D" w:rsidRDefault="00F61420">
      <w:pPr>
        <w:pStyle w:val="ProductList-BodyIndented"/>
      </w:pPr>
      <w:r>
        <w:t>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0EE68900" w14:textId="77777777" w:rsidR="00F9554D" w:rsidRDefault="00F9554D">
      <w:pPr>
        <w:pStyle w:val="ProductList-BodyIndented"/>
      </w:pPr>
    </w:p>
    <w:p w14:paraId="3D228344" w14:textId="77777777" w:rsidR="00F9554D" w:rsidRDefault="00F61420">
      <w:pPr>
        <w:pStyle w:val="ProductList-SubClauseHeading"/>
        <w:outlineLvl w:val="4"/>
      </w:pPr>
      <w:r>
        <w:t>2.2.2 Använda programvaran på kundens servrar</w:t>
      </w:r>
    </w:p>
    <w:p w14:paraId="70129F5E" w14:textId="77777777" w:rsidR="00F9554D" w:rsidRDefault="00F61420">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 med undantag för att kravet på aktiv SA inte gäller.</w:t>
      </w:r>
    </w:p>
    <w:p w14:paraId="1578C6EC" w14:textId="77777777" w:rsidR="00F9554D" w:rsidRDefault="00F9554D">
      <w:pPr>
        <w:pStyle w:val="ProductList-BodyIndented"/>
      </w:pPr>
    </w:p>
    <w:p w14:paraId="55740341" w14:textId="77777777" w:rsidR="00F9554D" w:rsidRDefault="00F61420">
      <w:pPr>
        <w:pStyle w:val="ProductList-SubClauseHeading"/>
        <w:outlineLvl w:val="4"/>
      </w:pPr>
      <w:r>
        <w:t>2.2.3 Flytta serverarbetsbelastningar till Azure</w:t>
      </w:r>
    </w:p>
    <w:p w14:paraId="5EADC54E" w14:textId="77777777" w:rsidR="00F9554D" w:rsidRDefault="00F61420">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14:paraId="4B77225E" w14:textId="77777777" w:rsidR="00F9554D" w:rsidRDefault="00F9554D">
      <w:pPr>
        <w:pStyle w:val="ProductList-BodyIndented"/>
      </w:pPr>
    </w:p>
    <w:p w14:paraId="346E529B" w14:textId="77777777" w:rsidR="00F9554D" w:rsidRDefault="00F61420">
      <w:pPr>
        <w:pStyle w:val="ProductList-ClauseHeading"/>
        <w:outlineLvl w:val="3"/>
      </w:pPr>
      <w:r>
        <w:t>2.3 Driftsättningsalternativ för SQL Server</w:t>
      </w:r>
    </w:p>
    <w:p w14:paraId="0763D1B7" w14:textId="77777777" w:rsidR="00F9554D" w:rsidRDefault="00F61420">
      <w:pPr>
        <w:pStyle w:val="ProductList-SubClauseHeading"/>
        <w:outlineLvl w:val="4"/>
      </w:pPr>
      <w:r>
        <w:t>2.3.1 Använda programvaran på Microsoft Azure</w:t>
      </w:r>
    </w:p>
    <w:p w14:paraId="1B70FEF2" w14:textId="77777777" w:rsidR="00F9554D" w:rsidRDefault="00F61420">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F9554D" w14:paraId="3D7923B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8F15CDC" w14:textId="77777777" w:rsidR="00F9554D" w:rsidRDefault="00F61420">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3E8440AF" w14:textId="77777777" w:rsidR="00F9554D" w:rsidRDefault="00F61420">
            <w:pPr>
              <w:pStyle w:val="ProductList-TableBody"/>
            </w:pPr>
            <w:r>
              <w:rPr>
                <w:color w:val="FFFFFF"/>
              </w:rPr>
              <w:t>Microsoft Azure Data Service</w:t>
            </w:r>
          </w:p>
        </w:tc>
        <w:tc>
          <w:tcPr>
            <w:tcW w:w="4160" w:type="dxa"/>
            <w:tcBorders>
              <w:left w:val="single" w:sz="4" w:space="0" w:color="6E6E6E"/>
            </w:tcBorders>
            <w:shd w:val="clear" w:color="auto" w:fill="0070C0"/>
          </w:tcPr>
          <w:p w14:paraId="72B24E77" w14:textId="77777777" w:rsidR="00F9554D" w:rsidRDefault="00F61420">
            <w:pPr>
              <w:pStyle w:val="ProductList-TableBody"/>
            </w:pPr>
            <w:r>
              <w:rPr>
                <w:color w:val="FFFFFF"/>
              </w:rPr>
              <w:t>Proportion av kvalificerade licenser i förhållande till Azure virtuella kärnor</w:t>
            </w:r>
          </w:p>
        </w:tc>
      </w:tr>
      <w:tr w:rsidR="00F9554D" w14:paraId="7369860D" w14:textId="77777777">
        <w:tc>
          <w:tcPr>
            <w:tcW w:w="3540" w:type="dxa"/>
            <w:tcBorders>
              <w:left w:val="single" w:sz="4" w:space="0" w:color="6E6E6E"/>
              <w:bottom w:val="none" w:sz="4" w:space="0" w:color="6E6E6E"/>
              <w:right w:val="single" w:sz="4" w:space="0" w:color="6E6E6E"/>
            </w:tcBorders>
          </w:tcPr>
          <w:p w14:paraId="6B5C0050" w14:textId="77777777" w:rsidR="00F9554D" w:rsidRDefault="00F61420">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4384FF4A" w14:textId="77777777" w:rsidR="00F9554D" w:rsidRDefault="00F61420">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60428808" w14:textId="77777777" w:rsidR="00F9554D" w:rsidRDefault="00F61420">
            <w:pPr>
              <w:pStyle w:val="ProductList-TableBody"/>
            </w:pPr>
            <w:r>
              <w:t>1 kärnlicens:4 virtuella kärnor</w:t>
            </w:r>
          </w:p>
        </w:tc>
      </w:tr>
      <w:tr w:rsidR="00F9554D" w14:paraId="102E37C3" w14:textId="77777777">
        <w:tc>
          <w:tcPr>
            <w:tcW w:w="3540" w:type="dxa"/>
            <w:tcBorders>
              <w:top w:val="none" w:sz="4" w:space="0" w:color="6E6E6E"/>
              <w:left w:val="single" w:sz="4" w:space="0" w:color="6E6E6E"/>
              <w:bottom w:val="none" w:sz="4" w:space="0" w:color="6E6E6E"/>
            </w:tcBorders>
          </w:tcPr>
          <w:p w14:paraId="3248972F" w14:textId="77777777" w:rsidR="00F9554D" w:rsidRDefault="00F9554D">
            <w:pPr>
              <w:pStyle w:val="ProductList-TableBody"/>
            </w:pPr>
          </w:p>
        </w:tc>
        <w:tc>
          <w:tcPr>
            <w:tcW w:w="4280" w:type="dxa"/>
          </w:tcPr>
          <w:p w14:paraId="25DCC6A9" w14:textId="77777777" w:rsidR="00F9554D" w:rsidRDefault="00F61420">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21BDFA0B" w14:textId="77777777" w:rsidR="00F9554D" w:rsidRDefault="00F61420">
            <w:pPr>
              <w:pStyle w:val="ProductList-TableBody"/>
            </w:pPr>
            <w:r>
              <w:t>1 kärnlicens:1 virtuell kärna</w:t>
            </w:r>
          </w:p>
        </w:tc>
      </w:tr>
      <w:tr w:rsidR="00F9554D" w14:paraId="2C2D7400" w14:textId="77777777">
        <w:tc>
          <w:tcPr>
            <w:tcW w:w="3540" w:type="dxa"/>
            <w:tcBorders>
              <w:top w:val="none" w:sz="4" w:space="0" w:color="6E6E6E"/>
              <w:left w:val="single" w:sz="4" w:space="0" w:color="6E6E6E"/>
              <w:bottom w:val="none" w:sz="4" w:space="0" w:color="6E6E6E"/>
            </w:tcBorders>
          </w:tcPr>
          <w:p w14:paraId="581DFD6B" w14:textId="77777777" w:rsidR="00F9554D" w:rsidRDefault="00F9554D">
            <w:pPr>
              <w:pStyle w:val="ProductList-TableBody"/>
            </w:pPr>
          </w:p>
        </w:tc>
        <w:tc>
          <w:tcPr>
            <w:tcW w:w="4280" w:type="dxa"/>
          </w:tcPr>
          <w:p w14:paraId="118FD9F3" w14:textId="77777777" w:rsidR="00F9554D" w:rsidRDefault="00F6142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56A8FE37" w14:textId="77777777" w:rsidR="00F9554D" w:rsidRDefault="00F61420">
            <w:pPr>
              <w:pStyle w:val="ProductList-TableBody"/>
            </w:pPr>
            <w:r>
              <w:t>1 kärnlicens:1 virtuell kärna</w:t>
            </w:r>
          </w:p>
        </w:tc>
      </w:tr>
      <w:tr w:rsidR="00F9554D" w14:paraId="6F566A5D" w14:textId="77777777">
        <w:tc>
          <w:tcPr>
            <w:tcW w:w="3540" w:type="dxa"/>
            <w:tcBorders>
              <w:top w:val="none" w:sz="4" w:space="0" w:color="6E6E6E"/>
              <w:left w:val="single" w:sz="4" w:space="0" w:color="6E6E6E"/>
              <w:bottom w:val="none" w:sz="4" w:space="0" w:color="6E6E6E"/>
            </w:tcBorders>
          </w:tcPr>
          <w:p w14:paraId="66C7ECAE" w14:textId="77777777" w:rsidR="00F9554D" w:rsidRDefault="00F9554D">
            <w:pPr>
              <w:pStyle w:val="ProductList-TableBody"/>
            </w:pPr>
          </w:p>
        </w:tc>
        <w:tc>
          <w:tcPr>
            <w:tcW w:w="4280" w:type="dxa"/>
          </w:tcPr>
          <w:p w14:paraId="1ECFB065" w14:textId="77777777" w:rsidR="00F9554D" w:rsidRDefault="00F61420">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20AEDCB9" w14:textId="77777777" w:rsidR="00F9554D" w:rsidRDefault="00F61420">
            <w:pPr>
              <w:pStyle w:val="ProductList-TableBody"/>
            </w:pPr>
            <w:r>
              <w:t>1 kärnlicens:4 virtuell kärna</w:t>
            </w:r>
          </w:p>
        </w:tc>
      </w:tr>
      <w:tr w:rsidR="00F9554D" w14:paraId="11B47D70" w14:textId="77777777">
        <w:tc>
          <w:tcPr>
            <w:tcW w:w="3540" w:type="dxa"/>
            <w:tcBorders>
              <w:top w:val="none" w:sz="4" w:space="0" w:color="6E6E6E"/>
              <w:left w:val="single" w:sz="4" w:space="0" w:color="6E6E6E"/>
              <w:bottom w:val="single" w:sz="4" w:space="0" w:color="6E6E6E"/>
            </w:tcBorders>
          </w:tcPr>
          <w:p w14:paraId="613B64B9" w14:textId="77777777" w:rsidR="00F9554D" w:rsidRDefault="00F9554D">
            <w:pPr>
              <w:pStyle w:val="ProductList-TableBody"/>
            </w:pPr>
          </w:p>
        </w:tc>
        <w:tc>
          <w:tcPr>
            <w:tcW w:w="4280" w:type="dxa"/>
          </w:tcPr>
          <w:p w14:paraId="3E93FF9F" w14:textId="77777777" w:rsidR="00F9554D" w:rsidRDefault="00F61420">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14:paraId="4EC25E9D" w14:textId="77777777" w:rsidR="00F9554D" w:rsidRDefault="00F61420">
            <w:pPr>
              <w:pStyle w:val="ProductList-TableBody"/>
            </w:pPr>
            <w:r>
              <w:t>1 kärnlicens</w:t>
            </w:r>
            <w:r>
              <w:rPr>
                <w:vertAlign w:val="superscript"/>
              </w:rPr>
              <w:t>1</w:t>
            </w:r>
            <w:r>
              <w:t>:1 virtuell kärna</w:t>
            </w:r>
          </w:p>
        </w:tc>
      </w:tr>
      <w:tr w:rsidR="00F9554D" w14:paraId="3FD08B14" w14:textId="77777777">
        <w:tc>
          <w:tcPr>
            <w:tcW w:w="3540" w:type="dxa"/>
            <w:tcBorders>
              <w:top w:val="single" w:sz="4" w:space="0" w:color="6E6E6E"/>
              <w:left w:val="single" w:sz="4" w:space="0" w:color="6E6E6E"/>
              <w:bottom w:val="none" w:sz="4" w:space="0" w:color="6E6E6E"/>
            </w:tcBorders>
          </w:tcPr>
          <w:p w14:paraId="543CE157" w14:textId="77777777" w:rsidR="00F9554D" w:rsidRDefault="00F61420">
            <w:pPr>
              <w:pStyle w:val="ProductList-TableBody"/>
            </w:pPr>
            <w:r>
              <w:t>SQL Server Standard (kärna)</w:t>
            </w:r>
          </w:p>
        </w:tc>
        <w:tc>
          <w:tcPr>
            <w:tcW w:w="4280" w:type="dxa"/>
          </w:tcPr>
          <w:p w14:paraId="3E9DB487" w14:textId="77777777" w:rsidR="00F9554D" w:rsidRDefault="00F61420">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323646D" w14:textId="77777777" w:rsidR="00F9554D" w:rsidRDefault="00F61420">
            <w:pPr>
              <w:pStyle w:val="ProductList-TableBody"/>
            </w:pPr>
            <w:r>
              <w:t>1 kärnlicens:1 virtuell kärna</w:t>
            </w:r>
          </w:p>
        </w:tc>
      </w:tr>
      <w:tr w:rsidR="00F9554D" w14:paraId="68877CC5" w14:textId="77777777">
        <w:tc>
          <w:tcPr>
            <w:tcW w:w="3540" w:type="dxa"/>
            <w:tcBorders>
              <w:top w:val="none" w:sz="4" w:space="0" w:color="6E6E6E"/>
              <w:left w:val="single" w:sz="4" w:space="0" w:color="6E6E6E"/>
              <w:bottom w:val="none" w:sz="4" w:space="0" w:color="6E6E6E"/>
            </w:tcBorders>
          </w:tcPr>
          <w:p w14:paraId="3E74642B" w14:textId="77777777" w:rsidR="00F9554D" w:rsidRDefault="00F9554D">
            <w:pPr>
              <w:pStyle w:val="ProductList-TableBody"/>
            </w:pPr>
          </w:p>
        </w:tc>
        <w:tc>
          <w:tcPr>
            <w:tcW w:w="4280" w:type="dxa"/>
          </w:tcPr>
          <w:p w14:paraId="1233A0A9" w14:textId="77777777" w:rsidR="00F9554D" w:rsidRDefault="00F6142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61A74178" w14:textId="77777777" w:rsidR="00F9554D" w:rsidRDefault="00F61420">
            <w:pPr>
              <w:pStyle w:val="ProductList-TableBody"/>
            </w:pPr>
            <w:r>
              <w:t>1 kärnlicens:1 virtuell kärna</w:t>
            </w:r>
          </w:p>
        </w:tc>
      </w:tr>
      <w:tr w:rsidR="00F9554D" w14:paraId="76077D3D" w14:textId="77777777">
        <w:tc>
          <w:tcPr>
            <w:tcW w:w="3540" w:type="dxa"/>
            <w:tcBorders>
              <w:top w:val="none" w:sz="4" w:space="0" w:color="6E6E6E"/>
              <w:left w:val="single" w:sz="4" w:space="0" w:color="6E6E6E"/>
              <w:bottom w:val="none" w:sz="4" w:space="0" w:color="6E6E6E"/>
            </w:tcBorders>
          </w:tcPr>
          <w:p w14:paraId="30CA8C26" w14:textId="77777777" w:rsidR="00F9554D" w:rsidRDefault="00F9554D">
            <w:pPr>
              <w:pStyle w:val="ProductList-TableBody"/>
            </w:pPr>
          </w:p>
        </w:tc>
        <w:tc>
          <w:tcPr>
            <w:tcW w:w="4280" w:type="dxa"/>
          </w:tcPr>
          <w:p w14:paraId="656F6DF0" w14:textId="77777777" w:rsidR="00F9554D" w:rsidRDefault="00F61420">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7ED96BBF" w14:textId="77777777" w:rsidR="00F9554D" w:rsidRDefault="00F61420">
            <w:pPr>
              <w:pStyle w:val="ProductList-TableBody"/>
            </w:pPr>
            <w:r>
              <w:t>1 kärnlicens: 1 virtuell kärna</w:t>
            </w:r>
          </w:p>
        </w:tc>
      </w:tr>
      <w:tr w:rsidR="00F9554D" w14:paraId="4104FE6D" w14:textId="77777777">
        <w:tc>
          <w:tcPr>
            <w:tcW w:w="3540" w:type="dxa"/>
            <w:tcBorders>
              <w:top w:val="none" w:sz="4" w:space="0" w:color="6E6E6E"/>
              <w:left w:val="single" w:sz="4" w:space="0" w:color="6E6E6E"/>
              <w:bottom w:val="single" w:sz="4" w:space="0" w:color="6E6E6E"/>
            </w:tcBorders>
          </w:tcPr>
          <w:p w14:paraId="185C7AEF" w14:textId="77777777" w:rsidR="00F9554D" w:rsidRDefault="00F9554D">
            <w:pPr>
              <w:pStyle w:val="ProductList-TableBody"/>
            </w:pPr>
          </w:p>
        </w:tc>
        <w:tc>
          <w:tcPr>
            <w:tcW w:w="4280" w:type="dxa"/>
          </w:tcPr>
          <w:p w14:paraId="2EE4DA59" w14:textId="77777777" w:rsidR="00F9554D" w:rsidRDefault="00F61420">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14:paraId="1C9952AA" w14:textId="77777777" w:rsidR="00F9554D" w:rsidRDefault="00F61420">
            <w:pPr>
              <w:pStyle w:val="ProductList-TableBody"/>
            </w:pPr>
            <w:r>
              <w:t>1 kärnlicens</w:t>
            </w:r>
            <w:r>
              <w:rPr>
                <w:vertAlign w:val="superscript"/>
              </w:rPr>
              <w:t>1</w:t>
            </w:r>
            <w:r>
              <w:t>:1 virtuell kärna</w:t>
            </w:r>
          </w:p>
        </w:tc>
      </w:tr>
    </w:tbl>
    <w:p w14:paraId="77A17E0D" w14:textId="77777777" w:rsidR="00F9554D" w:rsidRDefault="00F61420">
      <w:pPr>
        <w:pStyle w:val="ProductList-BodyIndented"/>
      </w:pPr>
      <w:r>
        <w:rPr>
          <w:vertAlign w:val="superscript"/>
        </w:rPr>
        <w:t>1</w:t>
      </w:r>
      <w:r>
        <w:rPr>
          <w:i/>
        </w:rPr>
        <w:t>Förutsatt  att minst fyra kärnlicenser per virtuell maskin finns.</w:t>
      </w:r>
    </w:p>
    <w:p w14:paraId="096DAC7E" w14:textId="77777777" w:rsidR="00F9554D" w:rsidRDefault="00F9554D">
      <w:pPr>
        <w:pStyle w:val="ProductList-BodyIndented"/>
      </w:pPr>
    </w:p>
    <w:p w14:paraId="4F7F0350" w14:textId="77777777" w:rsidR="00F9554D" w:rsidRDefault="00F61420">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56AEEDFA" w14:textId="77777777" w:rsidR="00F9554D" w:rsidRDefault="00F9554D">
      <w:pPr>
        <w:pStyle w:val="ProductList-BodyIndented"/>
      </w:pPr>
    </w:p>
    <w:p w14:paraId="0FEC6877" w14:textId="77777777" w:rsidR="00F9554D" w:rsidRDefault="00F61420">
      <w:pPr>
        <w:pStyle w:val="ProductList-SubClauseHeading"/>
        <w:outlineLvl w:val="4"/>
      </w:pPr>
      <w:r>
        <w:t>2.3.2 Redundansväxlingsrättigheter</w:t>
      </w:r>
    </w:p>
    <w:p w14:paraId="7B704C22" w14:textId="77777777" w:rsidR="00F9554D" w:rsidRDefault="00F61420">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14:paraId="1E25A951" w14:textId="77777777" w:rsidR="00F9554D" w:rsidRDefault="00F9554D">
      <w:pPr>
        <w:pStyle w:val="ProductList-BodyIndented"/>
      </w:pPr>
    </w:p>
    <w:p w14:paraId="25DD50BC" w14:textId="77777777" w:rsidR="00F9554D" w:rsidRDefault="00F61420">
      <w:pPr>
        <w:pStyle w:val="ProductList-SubClauseHeading"/>
        <w:outlineLvl w:val="4"/>
      </w:pPr>
      <w:r>
        <w:lastRenderedPageBreak/>
        <w:t>2.3.3 Använda programvaran på kundens servrar</w:t>
      </w:r>
    </w:p>
    <w:p w14:paraId="366EFAA3" w14:textId="77777777" w:rsidR="00F9554D" w:rsidRDefault="00F61420">
      <w:pPr>
        <w:pStyle w:val="ProductList-BodyIndented"/>
      </w:pPr>
      <w:r>
        <w:t>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14:paraId="5A921DD9" w14:textId="77777777" w:rsidR="00F9554D" w:rsidRDefault="00F61420">
      <w:pPr>
        <w:pStyle w:val="ProductList-BodyIndented"/>
      </w:pPr>
      <w:r>
        <w:t>*I mån av tillgång. Rättigheter gäller endast för SQL Server Enterprise Core-kunder.</w:t>
      </w:r>
    </w:p>
    <w:p w14:paraId="328FF77B" w14:textId="77777777" w:rsidR="00F9554D" w:rsidRDefault="00F9554D">
      <w:pPr>
        <w:pStyle w:val="ProductList-BodyIndented"/>
      </w:pPr>
    </w:p>
    <w:p w14:paraId="581607DE" w14:textId="77777777" w:rsidR="00F9554D" w:rsidRDefault="00F61420">
      <w:pPr>
        <w:pStyle w:val="ProductList-SubClauseHeading"/>
        <w:outlineLvl w:val="4"/>
      </w:pPr>
      <w:r>
        <w:t>2.3.4 Flytta serverarbetsbelastningar till Azure</w:t>
      </w:r>
    </w:p>
    <w:p w14:paraId="6038B5D9" w14:textId="77777777" w:rsidR="00F9554D" w:rsidRDefault="00F61420">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14:paraId="7AA53CBD" w14:textId="77777777" w:rsidR="00F9554D" w:rsidRDefault="00F9554D">
      <w:pPr>
        <w:pStyle w:val="ProductList-BodyIndented"/>
      </w:pPr>
    </w:p>
    <w:p w14:paraId="301828FB" w14:textId="77777777" w:rsidR="00F9554D" w:rsidRDefault="00F61420">
      <w:pPr>
        <w:pStyle w:val="ProductList-SubClauseHeading"/>
        <w:outlineLvl w:val="4"/>
      </w:pPr>
      <w:r>
        <w:t>2.3.5 Vidareöverlåtelse av licens</w:t>
      </w:r>
    </w:p>
    <w:p w14:paraId="29E8E4A6" w14:textId="77777777" w:rsidR="00F9554D" w:rsidRDefault="00F61420">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14:paraId="6698885F" w14:textId="77777777" w:rsidR="00F9554D" w:rsidRDefault="00F9554D">
      <w:pPr>
        <w:pStyle w:val="ProductList-BodyIndented"/>
        <w:jc w:val="right"/>
      </w:pPr>
    </w:p>
    <w:tbl>
      <w:tblPr>
        <w:tblStyle w:val="PURTable0"/>
        <w:tblW w:w="0" w:type="dxa"/>
        <w:tblLook w:val="04A0" w:firstRow="1" w:lastRow="0" w:firstColumn="1" w:lastColumn="0" w:noHBand="0" w:noVBand="1"/>
      </w:tblPr>
      <w:tblGrid>
        <w:gridCol w:w="10556"/>
      </w:tblGrid>
      <w:tr w:rsidR="00F9554D" w14:paraId="1FFA9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49D13"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CBFCAB5" w14:textId="77777777" w:rsidR="00F9554D" w:rsidRDefault="00F9554D">
      <w:pPr>
        <w:pStyle w:val="ProductList-BodyIndented"/>
      </w:pPr>
    </w:p>
    <w:p w14:paraId="14D0767F" w14:textId="77777777" w:rsidR="00F9554D" w:rsidRDefault="00F61420">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536386123"/>
      <w:r>
        <w:instrText>Microsoft Dynamics 365-tjänster</w:instrText>
      </w:r>
      <w:bookmarkEnd w:id="245"/>
      <w:r>
        <w:instrText>" \l 2</w:instrText>
      </w:r>
      <w:r>
        <w:fldChar w:fldCharType="end"/>
      </w:r>
    </w:p>
    <w:p w14:paraId="1C5E999D" w14:textId="77777777" w:rsidR="00F9554D" w:rsidRDefault="00F61420">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F9554D" w14:paraId="2A7AC3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7EDB4"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0A71225"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FE3BE"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0C2BF"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BE13E"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CE8C8"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B11A7"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11B12"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84E7D"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80028"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3D4577EE" w14:textId="77777777">
        <w:tc>
          <w:tcPr>
            <w:tcW w:w="4660" w:type="dxa"/>
            <w:tcBorders>
              <w:top w:val="single" w:sz="6" w:space="0" w:color="FFFFFF"/>
              <w:left w:val="none" w:sz="4" w:space="0" w:color="6E6E6E"/>
              <w:bottom w:val="dashed" w:sz="4" w:space="0" w:color="BFBFBF"/>
              <w:right w:val="none" w:sz="4" w:space="0" w:color="6E6E6E"/>
            </w:tcBorders>
          </w:tcPr>
          <w:p w14:paraId="42BDA95C" w14:textId="77777777" w:rsidR="00F9554D" w:rsidRDefault="00F6142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117103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764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58E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FE0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BB7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A02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66A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67D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29185" w14:textId="77777777" w:rsidR="00F9554D" w:rsidRDefault="00F9554D">
            <w:pPr>
              <w:pStyle w:val="ProductList-TableBody"/>
              <w:jc w:val="center"/>
            </w:pPr>
          </w:p>
        </w:tc>
      </w:tr>
      <w:tr w:rsidR="00F9554D" w14:paraId="6A6A6CCF" w14:textId="77777777">
        <w:tc>
          <w:tcPr>
            <w:tcW w:w="4660" w:type="dxa"/>
            <w:tcBorders>
              <w:top w:val="dashed" w:sz="4" w:space="0" w:color="BFBFBF"/>
              <w:left w:val="none" w:sz="4" w:space="0" w:color="6E6E6E"/>
              <w:bottom w:val="dashed" w:sz="4" w:space="0" w:color="BFBFBF"/>
              <w:right w:val="none" w:sz="4" w:space="0" w:color="6E6E6E"/>
            </w:tcBorders>
          </w:tcPr>
          <w:p w14:paraId="2D16B7E2" w14:textId="77777777" w:rsidR="00F9554D" w:rsidRDefault="00F61420">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B992B7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A62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1C0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2E0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BB8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4F7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C25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2DD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6236" w14:textId="77777777" w:rsidR="00F9554D" w:rsidRDefault="00F9554D">
            <w:pPr>
              <w:pStyle w:val="ProductList-TableBody"/>
              <w:jc w:val="center"/>
            </w:pPr>
          </w:p>
        </w:tc>
      </w:tr>
      <w:tr w:rsidR="00F9554D" w14:paraId="599DBB74" w14:textId="77777777">
        <w:tc>
          <w:tcPr>
            <w:tcW w:w="4660" w:type="dxa"/>
            <w:tcBorders>
              <w:top w:val="dashed" w:sz="4" w:space="0" w:color="BFBFBF"/>
              <w:left w:val="none" w:sz="4" w:space="0" w:color="6E6E6E"/>
              <w:bottom w:val="dashed" w:sz="4" w:space="0" w:color="BFBFBF"/>
              <w:right w:val="none" w:sz="4" w:space="0" w:color="6E6E6E"/>
            </w:tcBorders>
          </w:tcPr>
          <w:p w14:paraId="0FDD2E13" w14:textId="77777777" w:rsidR="00F9554D" w:rsidRDefault="00F61420">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3D3F75"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39F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4264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1795"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B78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737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90DB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365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564ED" w14:textId="77777777" w:rsidR="00F9554D" w:rsidRDefault="00F9554D">
            <w:pPr>
              <w:pStyle w:val="ProductList-TableBody"/>
              <w:jc w:val="center"/>
            </w:pPr>
          </w:p>
        </w:tc>
      </w:tr>
      <w:tr w:rsidR="00F9554D" w14:paraId="6F5E86CE" w14:textId="77777777">
        <w:tc>
          <w:tcPr>
            <w:tcW w:w="4660" w:type="dxa"/>
            <w:tcBorders>
              <w:top w:val="dashed" w:sz="4" w:space="0" w:color="BFBFBF"/>
              <w:left w:val="none" w:sz="4" w:space="0" w:color="6E6E6E"/>
              <w:bottom w:val="dashed" w:sz="4" w:space="0" w:color="BFBFBF"/>
              <w:right w:val="none" w:sz="4" w:space="0" w:color="6E6E6E"/>
            </w:tcBorders>
          </w:tcPr>
          <w:p w14:paraId="132D2596" w14:textId="77777777" w:rsidR="00F9554D" w:rsidRDefault="00F61420">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07BA2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D2D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9BE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D00B"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421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1FC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464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C6C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373A" w14:textId="77777777" w:rsidR="00F9554D" w:rsidRDefault="00F9554D">
            <w:pPr>
              <w:pStyle w:val="ProductList-TableBody"/>
              <w:jc w:val="center"/>
            </w:pPr>
          </w:p>
        </w:tc>
      </w:tr>
      <w:tr w:rsidR="00F9554D" w14:paraId="51E5A186" w14:textId="77777777">
        <w:tc>
          <w:tcPr>
            <w:tcW w:w="4660" w:type="dxa"/>
            <w:tcBorders>
              <w:top w:val="dashed" w:sz="4" w:space="0" w:color="BFBFBF"/>
              <w:left w:val="none" w:sz="4" w:space="0" w:color="6E6E6E"/>
              <w:bottom w:val="dashed" w:sz="4" w:space="0" w:color="BFBFBF"/>
              <w:right w:val="none" w:sz="4" w:space="0" w:color="6E6E6E"/>
            </w:tcBorders>
          </w:tcPr>
          <w:p w14:paraId="18668BC4" w14:textId="77777777" w:rsidR="00F9554D" w:rsidRDefault="00F61420">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0CACA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635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4D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CCF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1C9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B17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B9B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68E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C147" w14:textId="77777777" w:rsidR="00F9554D" w:rsidRDefault="00F9554D">
            <w:pPr>
              <w:pStyle w:val="ProductList-TableBody"/>
              <w:jc w:val="center"/>
            </w:pPr>
          </w:p>
        </w:tc>
      </w:tr>
      <w:tr w:rsidR="00F9554D" w14:paraId="1C5CE07E" w14:textId="77777777">
        <w:tc>
          <w:tcPr>
            <w:tcW w:w="4660" w:type="dxa"/>
            <w:tcBorders>
              <w:top w:val="dashed" w:sz="4" w:space="0" w:color="BFBFBF"/>
              <w:left w:val="none" w:sz="4" w:space="0" w:color="6E6E6E"/>
              <w:bottom w:val="dashed" w:sz="4" w:space="0" w:color="BFBFBF"/>
              <w:right w:val="none" w:sz="4" w:space="0" w:color="6E6E6E"/>
            </w:tcBorders>
          </w:tcPr>
          <w:p w14:paraId="71727E9F" w14:textId="77777777" w:rsidR="00F9554D" w:rsidRDefault="00F61420">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0709E02"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A37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00C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8A4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207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D72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4C5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157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C72C" w14:textId="77777777" w:rsidR="00F9554D" w:rsidRDefault="00F9554D">
            <w:pPr>
              <w:pStyle w:val="ProductList-TableBody"/>
              <w:jc w:val="center"/>
            </w:pPr>
          </w:p>
        </w:tc>
      </w:tr>
      <w:tr w:rsidR="00F9554D" w14:paraId="5EFC22DF" w14:textId="77777777">
        <w:tc>
          <w:tcPr>
            <w:tcW w:w="4660" w:type="dxa"/>
            <w:tcBorders>
              <w:top w:val="dashed" w:sz="4" w:space="0" w:color="BFBFBF"/>
              <w:left w:val="none" w:sz="4" w:space="0" w:color="6E6E6E"/>
              <w:bottom w:val="dashed" w:sz="4" w:space="0" w:color="BFBFBF"/>
              <w:right w:val="none" w:sz="4" w:space="0" w:color="6E6E6E"/>
            </w:tcBorders>
          </w:tcPr>
          <w:p w14:paraId="321CFED7" w14:textId="77777777" w:rsidR="00F9554D" w:rsidRDefault="00F61420">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69595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4E2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1FC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F72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754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0F4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81D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E7C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51C6" w14:textId="77777777" w:rsidR="00F9554D" w:rsidRDefault="00F9554D">
            <w:pPr>
              <w:pStyle w:val="ProductList-TableBody"/>
              <w:jc w:val="center"/>
            </w:pPr>
          </w:p>
        </w:tc>
      </w:tr>
      <w:tr w:rsidR="00F9554D" w14:paraId="554463AD" w14:textId="77777777">
        <w:tc>
          <w:tcPr>
            <w:tcW w:w="4660" w:type="dxa"/>
            <w:tcBorders>
              <w:top w:val="dashed" w:sz="4" w:space="0" w:color="BFBFBF"/>
              <w:left w:val="none" w:sz="4" w:space="0" w:color="6E6E6E"/>
              <w:bottom w:val="dashed" w:sz="4" w:space="0" w:color="BFBFBF"/>
              <w:right w:val="none" w:sz="4" w:space="0" w:color="6E6E6E"/>
            </w:tcBorders>
          </w:tcPr>
          <w:p w14:paraId="09D2AE4A" w14:textId="77777777" w:rsidR="00F9554D" w:rsidRDefault="00F61420">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75083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6D8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2FB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E28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5D7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9BA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58A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32A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EF7C" w14:textId="77777777" w:rsidR="00F9554D" w:rsidRDefault="00F9554D">
            <w:pPr>
              <w:pStyle w:val="ProductList-TableBody"/>
              <w:jc w:val="center"/>
            </w:pPr>
          </w:p>
        </w:tc>
      </w:tr>
      <w:tr w:rsidR="00F9554D" w14:paraId="57DAB7E6" w14:textId="77777777">
        <w:tc>
          <w:tcPr>
            <w:tcW w:w="4660" w:type="dxa"/>
            <w:tcBorders>
              <w:top w:val="dashed" w:sz="4" w:space="0" w:color="BFBFBF"/>
              <w:left w:val="none" w:sz="4" w:space="0" w:color="6E6E6E"/>
              <w:bottom w:val="dashed" w:sz="4" w:space="0" w:color="BFBFBF"/>
              <w:right w:val="none" w:sz="4" w:space="0" w:color="6E6E6E"/>
            </w:tcBorders>
          </w:tcPr>
          <w:p w14:paraId="3BB0D8D0" w14:textId="77777777" w:rsidR="00F9554D" w:rsidRDefault="00F61420">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7A6BCC"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287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BD97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86F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6D1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465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930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831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05788" w14:textId="77777777" w:rsidR="00F9554D" w:rsidRDefault="00F9554D">
            <w:pPr>
              <w:pStyle w:val="ProductList-TableBody"/>
              <w:jc w:val="center"/>
            </w:pPr>
          </w:p>
        </w:tc>
      </w:tr>
      <w:tr w:rsidR="00F9554D" w14:paraId="3B990620" w14:textId="77777777">
        <w:tc>
          <w:tcPr>
            <w:tcW w:w="4660" w:type="dxa"/>
            <w:tcBorders>
              <w:top w:val="dashed" w:sz="4" w:space="0" w:color="BFBFBF"/>
              <w:left w:val="none" w:sz="4" w:space="0" w:color="6E6E6E"/>
              <w:bottom w:val="dashed" w:sz="4" w:space="0" w:color="BFBFBF"/>
              <w:right w:val="none" w:sz="4" w:space="0" w:color="6E6E6E"/>
            </w:tcBorders>
          </w:tcPr>
          <w:p w14:paraId="7CCDD4EF" w14:textId="77777777" w:rsidR="00F9554D" w:rsidRDefault="00F61420">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6EC19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C0B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D8C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981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8FB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0EFF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D52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89B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389F" w14:textId="77777777" w:rsidR="00F9554D" w:rsidRDefault="00F9554D">
            <w:pPr>
              <w:pStyle w:val="ProductList-TableBody"/>
              <w:jc w:val="center"/>
            </w:pPr>
          </w:p>
        </w:tc>
      </w:tr>
      <w:tr w:rsidR="00F9554D" w14:paraId="715C2D0B" w14:textId="77777777">
        <w:tc>
          <w:tcPr>
            <w:tcW w:w="4660" w:type="dxa"/>
            <w:tcBorders>
              <w:top w:val="dashed" w:sz="4" w:space="0" w:color="BFBFBF"/>
              <w:left w:val="none" w:sz="4" w:space="0" w:color="6E6E6E"/>
              <w:bottom w:val="dashed" w:sz="4" w:space="0" w:color="BFBFBF"/>
              <w:right w:val="none" w:sz="4" w:space="0" w:color="6E6E6E"/>
            </w:tcBorders>
          </w:tcPr>
          <w:p w14:paraId="788CD5B5" w14:textId="77777777" w:rsidR="00F9554D" w:rsidRDefault="00F61420">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EF8A0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D90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8BB0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111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B52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972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8D2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172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913A" w14:textId="77777777" w:rsidR="00F9554D" w:rsidRDefault="00F9554D">
            <w:pPr>
              <w:pStyle w:val="ProductList-TableBody"/>
              <w:jc w:val="center"/>
            </w:pPr>
          </w:p>
        </w:tc>
      </w:tr>
      <w:tr w:rsidR="00F9554D" w14:paraId="4F320672" w14:textId="77777777">
        <w:tc>
          <w:tcPr>
            <w:tcW w:w="4660" w:type="dxa"/>
            <w:tcBorders>
              <w:top w:val="dashed" w:sz="4" w:space="0" w:color="BFBFBF"/>
              <w:left w:val="none" w:sz="4" w:space="0" w:color="6E6E6E"/>
              <w:bottom w:val="dashed" w:sz="4" w:space="0" w:color="BFBFBF"/>
              <w:right w:val="none" w:sz="4" w:space="0" w:color="6E6E6E"/>
            </w:tcBorders>
          </w:tcPr>
          <w:p w14:paraId="7838EA11" w14:textId="77777777" w:rsidR="00F9554D" w:rsidRDefault="00F6142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87DB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CDB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C002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A86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1F2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D2F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605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959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78D3B" w14:textId="77777777" w:rsidR="00F9554D" w:rsidRDefault="00F9554D">
            <w:pPr>
              <w:pStyle w:val="ProductList-TableBody"/>
              <w:jc w:val="center"/>
            </w:pPr>
          </w:p>
        </w:tc>
      </w:tr>
      <w:tr w:rsidR="00F9554D" w14:paraId="3589F0C4" w14:textId="77777777">
        <w:tc>
          <w:tcPr>
            <w:tcW w:w="4660" w:type="dxa"/>
            <w:tcBorders>
              <w:top w:val="dashed" w:sz="4" w:space="0" w:color="BFBFBF"/>
              <w:left w:val="none" w:sz="4" w:space="0" w:color="6E6E6E"/>
              <w:bottom w:val="dashed" w:sz="4" w:space="0" w:color="BFBFBF"/>
              <w:right w:val="none" w:sz="4" w:space="0" w:color="6E6E6E"/>
            </w:tcBorders>
          </w:tcPr>
          <w:p w14:paraId="4D2E2079" w14:textId="77777777" w:rsidR="00F9554D" w:rsidRDefault="00F6142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A0B2B8"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4B3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30E9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84A2"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032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FA3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AE6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9B9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8DDB" w14:textId="77777777" w:rsidR="00F9554D" w:rsidRDefault="00F9554D">
            <w:pPr>
              <w:pStyle w:val="ProductList-TableBody"/>
              <w:jc w:val="center"/>
            </w:pPr>
          </w:p>
        </w:tc>
      </w:tr>
      <w:tr w:rsidR="00F9554D" w14:paraId="5ED97612" w14:textId="77777777">
        <w:tc>
          <w:tcPr>
            <w:tcW w:w="4660" w:type="dxa"/>
            <w:tcBorders>
              <w:top w:val="dashed" w:sz="4" w:space="0" w:color="BFBFBF"/>
              <w:left w:val="none" w:sz="4" w:space="0" w:color="6E6E6E"/>
              <w:bottom w:val="dashed" w:sz="4" w:space="0" w:color="BFBFBF"/>
              <w:right w:val="none" w:sz="4" w:space="0" w:color="6E6E6E"/>
            </w:tcBorders>
          </w:tcPr>
          <w:p w14:paraId="07E65078" w14:textId="77777777" w:rsidR="00F9554D" w:rsidRDefault="00F6142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9A9C71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795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1E4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8CA5"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8EE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07C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614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826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CB85" w14:textId="77777777" w:rsidR="00F9554D" w:rsidRDefault="00F9554D">
            <w:pPr>
              <w:pStyle w:val="ProductList-TableBody"/>
              <w:jc w:val="center"/>
            </w:pPr>
          </w:p>
        </w:tc>
      </w:tr>
      <w:tr w:rsidR="00F9554D" w14:paraId="7E51D6AF" w14:textId="77777777">
        <w:tc>
          <w:tcPr>
            <w:tcW w:w="4660" w:type="dxa"/>
            <w:tcBorders>
              <w:top w:val="dashed" w:sz="4" w:space="0" w:color="BFBFBF"/>
              <w:left w:val="none" w:sz="4" w:space="0" w:color="6E6E6E"/>
              <w:bottom w:val="dashed" w:sz="4" w:space="0" w:color="BFBFBF"/>
              <w:right w:val="none" w:sz="4" w:space="0" w:color="6E6E6E"/>
            </w:tcBorders>
          </w:tcPr>
          <w:p w14:paraId="579378B0" w14:textId="77777777" w:rsidR="00F9554D" w:rsidRDefault="00F6142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89E43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B12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CEE3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DE70"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77C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034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EA9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A1F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5027" w14:textId="77777777" w:rsidR="00F9554D" w:rsidRDefault="00F9554D">
            <w:pPr>
              <w:pStyle w:val="ProductList-TableBody"/>
              <w:jc w:val="center"/>
            </w:pPr>
          </w:p>
        </w:tc>
      </w:tr>
      <w:tr w:rsidR="00F9554D" w14:paraId="402C1E94" w14:textId="77777777">
        <w:tc>
          <w:tcPr>
            <w:tcW w:w="4660" w:type="dxa"/>
            <w:tcBorders>
              <w:top w:val="dashed" w:sz="4" w:space="0" w:color="BFBFBF"/>
              <w:left w:val="none" w:sz="4" w:space="0" w:color="6E6E6E"/>
              <w:bottom w:val="dashed" w:sz="4" w:space="0" w:color="BFBFBF"/>
              <w:right w:val="none" w:sz="4" w:space="0" w:color="6E6E6E"/>
            </w:tcBorders>
          </w:tcPr>
          <w:p w14:paraId="24A5F4C8" w14:textId="77777777" w:rsidR="00F9554D" w:rsidRDefault="00F61420">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AC6437"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575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6C4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529B"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DF5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276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A4F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45A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4B7E" w14:textId="77777777" w:rsidR="00F9554D" w:rsidRDefault="00F9554D">
            <w:pPr>
              <w:pStyle w:val="ProductList-TableBody"/>
              <w:jc w:val="center"/>
            </w:pPr>
          </w:p>
        </w:tc>
      </w:tr>
      <w:tr w:rsidR="00F9554D" w14:paraId="10E8B492" w14:textId="77777777">
        <w:tc>
          <w:tcPr>
            <w:tcW w:w="4660" w:type="dxa"/>
            <w:tcBorders>
              <w:top w:val="dashed" w:sz="4" w:space="0" w:color="BFBFBF"/>
              <w:left w:val="none" w:sz="4" w:space="0" w:color="6E6E6E"/>
              <w:bottom w:val="dashed" w:sz="4" w:space="0" w:color="BFBFBF"/>
              <w:right w:val="none" w:sz="4" w:space="0" w:color="6E6E6E"/>
            </w:tcBorders>
          </w:tcPr>
          <w:p w14:paraId="779DECA1" w14:textId="77777777" w:rsidR="00F9554D" w:rsidRDefault="00F61420">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08BC6A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2A1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C4D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2CD5"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E82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0FD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90D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150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5D7F" w14:textId="77777777" w:rsidR="00F9554D" w:rsidRDefault="00F9554D">
            <w:pPr>
              <w:pStyle w:val="ProductList-TableBody"/>
              <w:jc w:val="center"/>
            </w:pPr>
          </w:p>
        </w:tc>
      </w:tr>
      <w:tr w:rsidR="00F9554D" w14:paraId="17B92019" w14:textId="77777777">
        <w:tc>
          <w:tcPr>
            <w:tcW w:w="4660" w:type="dxa"/>
            <w:tcBorders>
              <w:top w:val="dashed" w:sz="4" w:space="0" w:color="BFBFBF"/>
              <w:left w:val="none" w:sz="4" w:space="0" w:color="6E6E6E"/>
              <w:bottom w:val="dashed" w:sz="4" w:space="0" w:color="BFBFBF"/>
              <w:right w:val="none" w:sz="4" w:space="0" w:color="6E6E6E"/>
            </w:tcBorders>
          </w:tcPr>
          <w:p w14:paraId="4A63F9F0" w14:textId="77777777" w:rsidR="00F9554D" w:rsidRDefault="00F6142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8784F2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FC7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2A0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4A7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EE6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D01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21C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7D9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3A29" w14:textId="77777777" w:rsidR="00F9554D" w:rsidRDefault="00F9554D">
            <w:pPr>
              <w:pStyle w:val="ProductList-TableBody"/>
              <w:jc w:val="center"/>
            </w:pPr>
          </w:p>
        </w:tc>
      </w:tr>
      <w:tr w:rsidR="00F9554D" w14:paraId="72248AA7" w14:textId="77777777">
        <w:tc>
          <w:tcPr>
            <w:tcW w:w="4660" w:type="dxa"/>
            <w:tcBorders>
              <w:top w:val="dashed" w:sz="4" w:space="0" w:color="BFBFBF"/>
              <w:left w:val="none" w:sz="4" w:space="0" w:color="6E6E6E"/>
              <w:bottom w:val="dashed" w:sz="4" w:space="0" w:color="BFBFBF"/>
              <w:right w:val="none" w:sz="4" w:space="0" w:color="6E6E6E"/>
            </w:tcBorders>
          </w:tcPr>
          <w:p w14:paraId="34111375" w14:textId="77777777" w:rsidR="00F9554D" w:rsidRDefault="00F61420">
            <w:pPr>
              <w:pStyle w:val="ProductList-TableBody"/>
            </w:pPr>
            <w:r>
              <w:t>Dynamics 365 for Operations Device</w:t>
            </w:r>
            <w:r>
              <w:fldChar w:fldCharType="begin"/>
            </w:r>
            <w:r>
              <w:instrText xml:space="preserve"> XE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E24481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A8D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12D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16D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4A4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60A0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EF4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BDE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2BF7" w14:textId="77777777" w:rsidR="00F9554D" w:rsidRDefault="00F9554D">
            <w:pPr>
              <w:pStyle w:val="ProductList-TableBody"/>
              <w:jc w:val="center"/>
            </w:pPr>
          </w:p>
        </w:tc>
      </w:tr>
      <w:tr w:rsidR="00F9554D" w14:paraId="21C09D88" w14:textId="77777777">
        <w:tc>
          <w:tcPr>
            <w:tcW w:w="4660" w:type="dxa"/>
            <w:tcBorders>
              <w:top w:val="dashed" w:sz="4" w:space="0" w:color="BFBFBF"/>
              <w:left w:val="none" w:sz="4" w:space="0" w:color="6E6E6E"/>
              <w:bottom w:val="dashed" w:sz="4" w:space="0" w:color="BFBFBF"/>
              <w:right w:val="none" w:sz="4" w:space="0" w:color="6E6E6E"/>
            </w:tcBorders>
          </w:tcPr>
          <w:p w14:paraId="7EE82665" w14:textId="77777777" w:rsidR="00F9554D" w:rsidRDefault="00F61420">
            <w:pPr>
              <w:pStyle w:val="ProductList-TableBody"/>
            </w:pPr>
            <w:r>
              <w:t>Tillägg för Dynamics 365 for Operations Device</w:t>
            </w:r>
            <w:r>
              <w:fldChar w:fldCharType="begin"/>
            </w:r>
            <w:r>
              <w:instrText xml:space="preserve"> XE "Tillägg för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B15E91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606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9CE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ACE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057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466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CE0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095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6E875" w14:textId="77777777" w:rsidR="00F9554D" w:rsidRDefault="00F9554D">
            <w:pPr>
              <w:pStyle w:val="ProductList-TableBody"/>
              <w:jc w:val="center"/>
            </w:pPr>
          </w:p>
        </w:tc>
      </w:tr>
      <w:tr w:rsidR="00F9554D" w14:paraId="14A27752" w14:textId="77777777">
        <w:tc>
          <w:tcPr>
            <w:tcW w:w="4660" w:type="dxa"/>
            <w:tcBorders>
              <w:top w:val="dashed" w:sz="4" w:space="0" w:color="BFBFBF"/>
              <w:left w:val="none" w:sz="4" w:space="0" w:color="6E6E6E"/>
              <w:bottom w:val="dashed" w:sz="4" w:space="0" w:color="BFBFBF"/>
              <w:right w:val="none" w:sz="4" w:space="0" w:color="6E6E6E"/>
            </w:tcBorders>
          </w:tcPr>
          <w:p w14:paraId="756839C1" w14:textId="77777777" w:rsidR="00F9554D" w:rsidRDefault="00F61420">
            <w:pPr>
              <w:pStyle w:val="ProductList-TableBody"/>
            </w:pPr>
            <w:r>
              <w:t xml:space="preserve">Dynamics 365 for Operations Device från SA </w:t>
            </w:r>
            <w:r>
              <w:fldChar w:fldCharType="begin"/>
            </w:r>
            <w:r>
              <w:instrText xml:space="preserve"> XE "Dynamics 365 for Operations Device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14:paraId="3A7C88A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BCC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AC2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6B4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70E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5B6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960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FCD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6E19" w14:textId="77777777" w:rsidR="00F9554D" w:rsidRDefault="00F9554D">
            <w:pPr>
              <w:pStyle w:val="ProductList-TableBody"/>
              <w:jc w:val="center"/>
            </w:pPr>
          </w:p>
        </w:tc>
      </w:tr>
      <w:tr w:rsidR="00F9554D" w14:paraId="061C7086" w14:textId="77777777">
        <w:tc>
          <w:tcPr>
            <w:tcW w:w="4660" w:type="dxa"/>
            <w:tcBorders>
              <w:top w:val="dashed" w:sz="4" w:space="0" w:color="BFBFBF"/>
              <w:left w:val="none" w:sz="4" w:space="0" w:color="6E6E6E"/>
              <w:bottom w:val="dashed" w:sz="4" w:space="0" w:color="BFBFBF"/>
              <w:right w:val="none" w:sz="4" w:space="0" w:color="6E6E6E"/>
            </w:tcBorders>
          </w:tcPr>
          <w:p w14:paraId="37C84E25" w14:textId="77777777" w:rsidR="00F9554D" w:rsidRDefault="00F61420">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A6AB49D"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B65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F02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41F6"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4CA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F3F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048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A42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68B2" w14:textId="77777777" w:rsidR="00F9554D" w:rsidRDefault="00F9554D">
            <w:pPr>
              <w:pStyle w:val="ProductList-TableBody"/>
              <w:jc w:val="center"/>
            </w:pPr>
          </w:p>
        </w:tc>
      </w:tr>
      <w:tr w:rsidR="00F9554D" w14:paraId="52B90EC5" w14:textId="77777777">
        <w:tc>
          <w:tcPr>
            <w:tcW w:w="4660" w:type="dxa"/>
            <w:tcBorders>
              <w:top w:val="dashed" w:sz="4" w:space="0" w:color="BFBFBF"/>
              <w:left w:val="none" w:sz="4" w:space="0" w:color="6E6E6E"/>
              <w:bottom w:val="dashed" w:sz="4" w:space="0" w:color="BFBFBF"/>
              <w:right w:val="none" w:sz="4" w:space="0" w:color="6E6E6E"/>
            </w:tcBorders>
          </w:tcPr>
          <w:p w14:paraId="0C1581E6" w14:textId="77777777" w:rsidR="00F9554D" w:rsidRDefault="00F61420">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25176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321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08EB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DD5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8BF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B81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9A9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178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6D62" w14:textId="77777777" w:rsidR="00F9554D" w:rsidRDefault="00F9554D">
            <w:pPr>
              <w:pStyle w:val="ProductList-TableBody"/>
              <w:jc w:val="center"/>
            </w:pPr>
          </w:p>
        </w:tc>
      </w:tr>
      <w:tr w:rsidR="00F9554D" w14:paraId="329E4B7B" w14:textId="77777777">
        <w:tc>
          <w:tcPr>
            <w:tcW w:w="4660" w:type="dxa"/>
            <w:tcBorders>
              <w:top w:val="dashed" w:sz="4" w:space="0" w:color="BFBFBF"/>
              <w:left w:val="none" w:sz="4" w:space="0" w:color="6E6E6E"/>
              <w:bottom w:val="dashed" w:sz="4" w:space="0" w:color="BFBFBF"/>
              <w:right w:val="none" w:sz="4" w:space="0" w:color="6E6E6E"/>
            </w:tcBorders>
          </w:tcPr>
          <w:p w14:paraId="20788CB6" w14:textId="77777777" w:rsidR="00F9554D" w:rsidRDefault="00F61420">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BAE03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278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35B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A45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4E3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86F7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FA0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85F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D04F" w14:textId="77777777" w:rsidR="00F9554D" w:rsidRDefault="00F9554D">
            <w:pPr>
              <w:pStyle w:val="ProductList-TableBody"/>
              <w:jc w:val="center"/>
            </w:pPr>
          </w:p>
        </w:tc>
      </w:tr>
      <w:tr w:rsidR="00F9554D" w14:paraId="40C0D1CE" w14:textId="77777777">
        <w:tc>
          <w:tcPr>
            <w:tcW w:w="4660" w:type="dxa"/>
            <w:tcBorders>
              <w:top w:val="dashed" w:sz="4" w:space="0" w:color="BFBFBF"/>
              <w:left w:val="none" w:sz="4" w:space="0" w:color="6E6E6E"/>
              <w:bottom w:val="dashed" w:sz="4" w:space="0" w:color="BFBFBF"/>
              <w:right w:val="none" w:sz="4" w:space="0" w:color="6E6E6E"/>
            </w:tcBorders>
          </w:tcPr>
          <w:p w14:paraId="7DC26CEB" w14:textId="77777777" w:rsidR="00F9554D" w:rsidRDefault="00F61420">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6D97F4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0BF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391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9EF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67F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0C10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9AD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ACA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B8959" w14:textId="77777777" w:rsidR="00F9554D" w:rsidRDefault="00F9554D">
            <w:pPr>
              <w:pStyle w:val="ProductList-TableBody"/>
              <w:jc w:val="center"/>
            </w:pPr>
          </w:p>
        </w:tc>
      </w:tr>
      <w:tr w:rsidR="00F9554D" w14:paraId="54984300" w14:textId="77777777">
        <w:tc>
          <w:tcPr>
            <w:tcW w:w="4660" w:type="dxa"/>
            <w:tcBorders>
              <w:top w:val="dashed" w:sz="4" w:space="0" w:color="BFBFBF"/>
              <w:left w:val="none" w:sz="4" w:space="0" w:color="6E6E6E"/>
              <w:bottom w:val="dashed" w:sz="4" w:space="0" w:color="BFBFBF"/>
              <w:right w:val="none" w:sz="4" w:space="0" w:color="6E6E6E"/>
            </w:tcBorders>
          </w:tcPr>
          <w:p w14:paraId="403DA7B3" w14:textId="77777777" w:rsidR="00F9554D" w:rsidRDefault="00F61420">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574C08"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85C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4157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E2E6"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70A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0A4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648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2AD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62DB" w14:textId="77777777" w:rsidR="00F9554D" w:rsidRDefault="00F9554D">
            <w:pPr>
              <w:pStyle w:val="ProductList-TableBody"/>
              <w:jc w:val="center"/>
            </w:pPr>
          </w:p>
        </w:tc>
      </w:tr>
      <w:tr w:rsidR="00F9554D" w14:paraId="4DB24B68" w14:textId="77777777">
        <w:tc>
          <w:tcPr>
            <w:tcW w:w="4660" w:type="dxa"/>
            <w:tcBorders>
              <w:top w:val="dashed" w:sz="4" w:space="0" w:color="BFBFBF"/>
              <w:left w:val="none" w:sz="4" w:space="0" w:color="6E6E6E"/>
              <w:bottom w:val="dashed" w:sz="4" w:space="0" w:color="BFBFBF"/>
              <w:right w:val="none" w:sz="4" w:space="0" w:color="6E6E6E"/>
            </w:tcBorders>
          </w:tcPr>
          <w:p w14:paraId="704F2FDD" w14:textId="77777777" w:rsidR="00F9554D" w:rsidRDefault="00F61420">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8EC1B7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402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F50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2951"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FA7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92C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C2B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CC5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808C" w14:textId="77777777" w:rsidR="00F9554D" w:rsidRDefault="00F9554D">
            <w:pPr>
              <w:pStyle w:val="ProductList-TableBody"/>
              <w:jc w:val="center"/>
            </w:pPr>
          </w:p>
        </w:tc>
      </w:tr>
      <w:tr w:rsidR="00F9554D" w14:paraId="0C62C6E2" w14:textId="77777777">
        <w:tc>
          <w:tcPr>
            <w:tcW w:w="4660" w:type="dxa"/>
            <w:tcBorders>
              <w:top w:val="dashed" w:sz="4" w:space="0" w:color="BFBFBF"/>
              <w:left w:val="none" w:sz="4" w:space="0" w:color="6E6E6E"/>
              <w:bottom w:val="dashed" w:sz="4" w:space="0" w:color="BFBFBF"/>
              <w:right w:val="none" w:sz="4" w:space="0" w:color="6E6E6E"/>
            </w:tcBorders>
          </w:tcPr>
          <w:p w14:paraId="4C03B8BC" w14:textId="77777777" w:rsidR="00F9554D" w:rsidRDefault="00F61420">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D2E9F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E1F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281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6A5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AA9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C9A9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C21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ED2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D47E" w14:textId="77777777" w:rsidR="00F9554D" w:rsidRDefault="00F9554D">
            <w:pPr>
              <w:pStyle w:val="ProductList-TableBody"/>
              <w:jc w:val="center"/>
            </w:pPr>
          </w:p>
        </w:tc>
      </w:tr>
      <w:tr w:rsidR="00F9554D" w14:paraId="3383AEBA" w14:textId="77777777">
        <w:tc>
          <w:tcPr>
            <w:tcW w:w="4660" w:type="dxa"/>
            <w:tcBorders>
              <w:top w:val="dashed" w:sz="4" w:space="0" w:color="BFBFBF"/>
              <w:left w:val="none" w:sz="4" w:space="0" w:color="6E6E6E"/>
              <w:bottom w:val="dashed" w:sz="4" w:space="0" w:color="BFBFBF"/>
              <w:right w:val="none" w:sz="4" w:space="0" w:color="6E6E6E"/>
            </w:tcBorders>
          </w:tcPr>
          <w:p w14:paraId="44748F2A" w14:textId="77777777" w:rsidR="00F9554D" w:rsidRDefault="00F61420">
            <w:pPr>
              <w:pStyle w:val="ProductList-TableBody"/>
            </w:pPr>
            <w:r>
              <w:t>Dynamics 365 AI for Sales</w:t>
            </w:r>
            <w:r>
              <w:fldChar w:fldCharType="begin"/>
            </w:r>
            <w:r>
              <w:instrText xml:space="preserve"> XE "Dynamics 365 AI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A5078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055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83A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FF4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1DA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BDB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3A7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E6A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37A33" w14:textId="77777777" w:rsidR="00F9554D" w:rsidRDefault="00F9554D">
            <w:pPr>
              <w:pStyle w:val="ProductList-TableBody"/>
              <w:jc w:val="center"/>
            </w:pPr>
          </w:p>
        </w:tc>
      </w:tr>
      <w:tr w:rsidR="00F9554D" w14:paraId="3CC8D868" w14:textId="77777777">
        <w:tc>
          <w:tcPr>
            <w:tcW w:w="4660" w:type="dxa"/>
            <w:tcBorders>
              <w:top w:val="dashed" w:sz="4" w:space="0" w:color="BFBFBF"/>
              <w:left w:val="none" w:sz="4" w:space="0" w:color="6E6E6E"/>
              <w:bottom w:val="dashed" w:sz="4" w:space="0" w:color="BFBFBF"/>
              <w:right w:val="none" w:sz="4" w:space="0" w:color="6E6E6E"/>
            </w:tcBorders>
          </w:tcPr>
          <w:p w14:paraId="5DD2D1E3" w14:textId="77777777" w:rsidR="00F9554D" w:rsidRDefault="00F61420">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CAD3C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126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D80D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6AE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25F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4CD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EBB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840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9FCA" w14:textId="77777777" w:rsidR="00F9554D" w:rsidRDefault="00F9554D">
            <w:pPr>
              <w:pStyle w:val="ProductList-TableBody"/>
              <w:jc w:val="center"/>
            </w:pPr>
          </w:p>
        </w:tc>
      </w:tr>
      <w:tr w:rsidR="00F9554D" w14:paraId="513BCD5D" w14:textId="77777777">
        <w:tc>
          <w:tcPr>
            <w:tcW w:w="4660" w:type="dxa"/>
            <w:tcBorders>
              <w:top w:val="dashed" w:sz="4" w:space="0" w:color="BFBFBF"/>
              <w:left w:val="none" w:sz="4" w:space="0" w:color="6E6E6E"/>
              <w:bottom w:val="dashed" w:sz="4" w:space="0" w:color="BFBFBF"/>
              <w:right w:val="none" w:sz="4" w:space="0" w:color="6E6E6E"/>
            </w:tcBorders>
          </w:tcPr>
          <w:p w14:paraId="0022E753" w14:textId="77777777" w:rsidR="00F9554D" w:rsidRDefault="00F61420">
            <w:pPr>
              <w:pStyle w:val="ProductList-TableBody"/>
            </w:pPr>
            <w:r>
              <w:lastRenderedPageBreak/>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1110F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242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C74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EA3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869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FD1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119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3BE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E987" w14:textId="77777777" w:rsidR="00F9554D" w:rsidRDefault="00F9554D">
            <w:pPr>
              <w:pStyle w:val="ProductList-TableBody"/>
              <w:jc w:val="center"/>
            </w:pPr>
          </w:p>
        </w:tc>
      </w:tr>
      <w:tr w:rsidR="00F9554D" w14:paraId="24D5B340" w14:textId="77777777">
        <w:tc>
          <w:tcPr>
            <w:tcW w:w="4660" w:type="dxa"/>
            <w:tcBorders>
              <w:top w:val="dashed" w:sz="4" w:space="0" w:color="BFBFBF"/>
              <w:left w:val="none" w:sz="4" w:space="0" w:color="6E6E6E"/>
              <w:bottom w:val="dashed" w:sz="4" w:space="0" w:color="BFBFBF"/>
              <w:right w:val="none" w:sz="4" w:space="0" w:color="6E6E6E"/>
            </w:tcBorders>
          </w:tcPr>
          <w:p w14:paraId="7E424325" w14:textId="77777777" w:rsidR="00F9554D" w:rsidRDefault="00F61420">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16E4E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E1C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9A0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60C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47A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A25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01E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B3C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2120" w14:textId="77777777" w:rsidR="00F9554D" w:rsidRDefault="00F9554D">
            <w:pPr>
              <w:pStyle w:val="ProductList-TableBody"/>
              <w:jc w:val="center"/>
            </w:pPr>
          </w:p>
        </w:tc>
      </w:tr>
      <w:tr w:rsidR="00F9554D" w14:paraId="1334665D" w14:textId="77777777">
        <w:tc>
          <w:tcPr>
            <w:tcW w:w="4660" w:type="dxa"/>
            <w:tcBorders>
              <w:top w:val="dashed" w:sz="4" w:space="0" w:color="BFBFBF"/>
              <w:left w:val="none" w:sz="4" w:space="0" w:color="6E6E6E"/>
              <w:bottom w:val="dashed" w:sz="4" w:space="0" w:color="BFBFBF"/>
              <w:right w:val="none" w:sz="4" w:space="0" w:color="6E6E6E"/>
            </w:tcBorders>
          </w:tcPr>
          <w:p w14:paraId="354A63EF" w14:textId="77777777" w:rsidR="00F9554D" w:rsidRDefault="00F6142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89ED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8D5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458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633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30C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856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9A3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818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2174A" w14:textId="77777777" w:rsidR="00F9554D" w:rsidRDefault="00F9554D">
            <w:pPr>
              <w:pStyle w:val="ProductList-TableBody"/>
              <w:jc w:val="center"/>
            </w:pPr>
          </w:p>
        </w:tc>
      </w:tr>
      <w:tr w:rsidR="00F9554D" w14:paraId="08D7E8F6" w14:textId="77777777">
        <w:tc>
          <w:tcPr>
            <w:tcW w:w="4660" w:type="dxa"/>
            <w:tcBorders>
              <w:top w:val="dashed" w:sz="4" w:space="0" w:color="BFBFBF"/>
              <w:left w:val="none" w:sz="4" w:space="0" w:color="6E6E6E"/>
              <w:bottom w:val="dashed" w:sz="4" w:space="0" w:color="BFBFBF"/>
              <w:right w:val="none" w:sz="4" w:space="0" w:color="6E6E6E"/>
            </w:tcBorders>
          </w:tcPr>
          <w:p w14:paraId="5C47ABF1" w14:textId="77777777" w:rsidR="00F9554D" w:rsidRDefault="00F61420">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9C1232"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D33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CB8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4034"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B5A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77CD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6F5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0BE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F4A3" w14:textId="77777777" w:rsidR="00F9554D" w:rsidRDefault="00F9554D">
            <w:pPr>
              <w:pStyle w:val="ProductList-TableBody"/>
              <w:jc w:val="center"/>
            </w:pPr>
          </w:p>
        </w:tc>
      </w:tr>
      <w:tr w:rsidR="00F9554D" w14:paraId="29F6D13C" w14:textId="77777777">
        <w:tc>
          <w:tcPr>
            <w:tcW w:w="4660" w:type="dxa"/>
            <w:tcBorders>
              <w:top w:val="dashed" w:sz="4" w:space="0" w:color="BFBFBF"/>
              <w:left w:val="none" w:sz="4" w:space="0" w:color="6E6E6E"/>
              <w:bottom w:val="dashed" w:sz="4" w:space="0" w:color="BFBFBF"/>
              <w:right w:val="none" w:sz="4" w:space="0" w:color="6E6E6E"/>
            </w:tcBorders>
          </w:tcPr>
          <w:p w14:paraId="5E10CD61" w14:textId="77777777" w:rsidR="00F9554D" w:rsidRDefault="00F61420">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A3DBE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FD3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48C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8797"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584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DDB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45E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0D3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418F" w14:textId="77777777" w:rsidR="00F9554D" w:rsidRDefault="00F9554D">
            <w:pPr>
              <w:pStyle w:val="ProductList-TableBody"/>
              <w:jc w:val="center"/>
            </w:pPr>
          </w:p>
        </w:tc>
      </w:tr>
      <w:tr w:rsidR="00F9554D" w14:paraId="4BEB48FD" w14:textId="77777777">
        <w:tc>
          <w:tcPr>
            <w:tcW w:w="4660" w:type="dxa"/>
            <w:tcBorders>
              <w:top w:val="dashed" w:sz="4" w:space="0" w:color="BFBFBF"/>
              <w:left w:val="none" w:sz="4" w:space="0" w:color="6E6E6E"/>
              <w:bottom w:val="dashed" w:sz="4" w:space="0" w:color="BFBFBF"/>
              <w:right w:val="none" w:sz="4" w:space="0" w:color="6E6E6E"/>
            </w:tcBorders>
          </w:tcPr>
          <w:p w14:paraId="7CC5ACCE" w14:textId="77777777" w:rsidR="00F9554D" w:rsidRDefault="00F61420">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835C0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BEA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CA4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E56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97A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FB0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E53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FB8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1D84" w14:textId="77777777" w:rsidR="00F9554D" w:rsidRDefault="00F9554D">
            <w:pPr>
              <w:pStyle w:val="ProductList-TableBody"/>
              <w:jc w:val="center"/>
            </w:pPr>
          </w:p>
        </w:tc>
      </w:tr>
      <w:tr w:rsidR="00F9554D" w14:paraId="20A51A70" w14:textId="77777777">
        <w:tc>
          <w:tcPr>
            <w:tcW w:w="4660" w:type="dxa"/>
            <w:tcBorders>
              <w:top w:val="dashed" w:sz="4" w:space="0" w:color="BFBFBF"/>
              <w:left w:val="none" w:sz="4" w:space="0" w:color="6E6E6E"/>
              <w:bottom w:val="dashed" w:sz="4" w:space="0" w:color="BFBFBF"/>
              <w:right w:val="none" w:sz="4" w:space="0" w:color="6E6E6E"/>
            </w:tcBorders>
          </w:tcPr>
          <w:p w14:paraId="1C5BEB74" w14:textId="77777777" w:rsidR="00F9554D" w:rsidRDefault="00F6142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476F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BF0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958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A8FA"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2A3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ED4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85E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76D4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CA35" w14:textId="77777777" w:rsidR="00F9554D" w:rsidRDefault="00F9554D">
            <w:pPr>
              <w:pStyle w:val="ProductList-TableBody"/>
              <w:jc w:val="center"/>
            </w:pPr>
          </w:p>
        </w:tc>
      </w:tr>
      <w:tr w:rsidR="00F9554D" w14:paraId="3E0F47D2" w14:textId="77777777">
        <w:tc>
          <w:tcPr>
            <w:tcW w:w="4660" w:type="dxa"/>
            <w:tcBorders>
              <w:top w:val="dashed" w:sz="4" w:space="0" w:color="BFBFBF"/>
              <w:left w:val="none" w:sz="4" w:space="0" w:color="6E6E6E"/>
              <w:bottom w:val="dashed" w:sz="4" w:space="0" w:color="BFBFBF"/>
              <w:right w:val="none" w:sz="4" w:space="0" w:color="6E6E6E"/>
            </w:tcBorders>
          </w:tcPr>
          <w:p w14:paraId="78F40397" w14:textId="77777777" w:rsidR="00F9554D" w:rsidRDefault="00F6142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AADF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DA9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4C6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4085"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092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168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DCD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B70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FF26" w14:textId="77777777" w:rsidR="00F9554D" w:rsidRDefault="00F9554D">
            <w:pPr>
              <w:pStyle w:val="ProductList-TableBody"/>
              <w:jc w:val="center"/>
            </w:pPr>
          </w:p>
        </w:tc>
      </w:tr>
      <w:tr w:rsidR="00F9554D" w14:paraId="4D1E2099" w14:textId="77777777">
        <w:tc>
          <w:tcPr>
            <w:tcW w:w="4660" w:type="dxa"/>
            <w:tcBorders>
              <w:top w:val="dashed" w:sz="4" w:space="0" w:color="BFBFBF"/>
              <w:left w:val="none" w:sz="4" w:space="0" w:color="6E6E6E"/>
              <w:bottom w:val="dashed" w:sz="4" w:space="0" w:color="BFBFBF"/>
              <w:right w:val="none" w:sz="4" w:space="0" w:color="6E6E6E"/>
            </w:tcBorders>
          </w:tcPr>
          <w:p w14:paraId="6B431628" w14:textId="77777777" w:rsidR="00F9554D" w:rsidRDefault="00F6142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5F8B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510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B524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8A38"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2A7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B97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312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2332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8A80" w14:textId="77777777" w:rsidR="00F9554D" w:rsidRDefault="00F9554D">
            <w:pPr>
              <w:pStyle w:val="ProductList-TableBody"/>
              <w:jc w:val="center"/>
            </w:pPr>
          </w:p>
        </w:tc>
      </w:tr>
      <w:tr w:rsidR="00F9554D" w14:paraId="0682753C" w14:textId="77777777">
        <w:tc>
          <w:tcPr>
            <w:tcW w:w="4660" w:type="dxa"/>
            <w:tcBorders>
              <w:top w:val="dashed" w:sz="4" w:space="0" w:color="BFBFBF"/>
              <w:left w:val="none" w:sz="4" w:space="0" w:color="6E6E6E"/>
              <w:bottom w:val="dashed" w:sz="4" w:space="0" w:color="BFBFBF"/>
              <w:right w:val="none" w:sz="4" w:space="0" w:color="6E6E6E"/>
            </w:tcBorders>
          </w:tcPr>
          <w:p w14:paraId="17D56E18" w14:textId="77777777" w:rsidR="00F9554D" w:rsidRDefault="00F6142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D406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4CF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82E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D175"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1A9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0FA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9DF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F9A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19A4" w14:textId="77777777" w:rsidR="00F9554D" w:rsidRDefault="00F9554D">
            <w:pPr>
              <w:pStyle w:val="ProductList-TableBody"/>
              <w:jc w:val="center"/>
            </w:pPr>
          </w:p>
        </w:tc>
      </w:tr>
      <w:tr w:rsidR="00F9554D" w14:paraId="00BD8BDE" w14:textId="77777777">
        <w:tc>
          <w:tcPr>
            <w:tcW w:w="4660" w:type="dxa"/>
            <w:tcBorders>
              <w:top w:val="dashed" w:sz="4" w:space="0" w:color="BFBFBF"/>
              <w:left w:val="none" w:sz="4" w:space="0" w:color="6E6E6E"/>
              <w:bottom w:val="dashed" w:sz="4" w:space="0" w:color="BFBFBF"/>
              <w:right w:val="none" w:sz="4" w:space="0" w:color="6E6E6E"/>
            </w:tcBorders>
          </w:tcPr>
          <w:p w14:paraId="55D82B4E" w14:textId="77777777" w:rsidR="00F9554D" w:rsidRDefault="00F6142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225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3C0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C41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4688"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99A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C27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E91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97A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2D761" w14:textId="77777777" w:rsidR="00F9554D" w:rsidRDefault="00F9554D">
            <w:pPr>
              <w:pStyle w:val="ProductList-TableBody"/>
              <w:jc w:val="center"/>
            </w:pPr>
          </w:p>
        </w:tc>
      </w:tr>
      <w:tr w:rsidR="00F9554D" w14:paraId="308A0FE3" w14:textId="77777777">
        <w:tc>
          <w:tcPr>
            <w:tcW w:w="4660" w:type="dxa"/>
            <w:tcBorders>
              <w:top w:val="dashed" w:sz="4" w:space="0" w:color="BFBFBF"/>
              <w:left w:val="none" w:sz="4" w:space="0" w:color="6E6E6E"/>
              <w:bottom w:val="dashed" w:sz="4" w:space="0" w:color="BFBFBF"/>
              <w:right w:val="none" w:sz="4" w:space="0" w:color="6E6E6E"/>
            </w:tcBorders>
          </w:tcPr>
          <w:p w14:paraId="02AB7F38" w14:textId="77777777" w:rsidR="00F9554D" w:rsidRDefault="00F6142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C4A5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6CB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8A4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AD9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DF8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2DC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8B1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53C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4314" w14:textId="77777777" w:rsidR="00F9554D" w:rsidRDefault="00F9554D">
            <w:pPr>
              <w:pStyle w:val="ProductList-TableBody"/>
              <w:jc w:val="center"/>
            </w:pPr>
          </w:p>
        </w:tc>
      </w:tr>
      <w:tr w:rsidR="00F9554D" w14:paraId="6138A23B" w14:textId="77777777">
        <w:tc>
          <w:tcPr>
            <w:tcW w:w="4660" w:type="dxa"/>
            <w:tcBorders>
              <w:top w:val="dashed" w:sz="4" w:space="0" w:color="BFBFBF"/>
              <w:left w:val="none" w:sz="4" w:space="0" w:color="6E6E6E"/>
              <w:bottom w:val="dashed" w:sz="4" w:space="0" w:color="BFBFBF"/>
              <w:right w:val="none" w:sz="4" w:space="0" w:color="6E6E6E"/>
            </w:tcBorders>
          </w:tcPr>
          <w:p w14:paraId="3B904517" w14:textId="77777777" w:rsidR="00F9554D" w:rsidRDefault="00F61420">
            <w:pPr>
              <w:pStyle w:val="ProductList-TableBody"/>
            </w:pPr>
            <w:r>
              <w:t>Dynamics 365 for Marketing – Additional Contacts</w:t>
            </w:r>
            <w:r>
              <w:fldChar w:fldCharType="begin"/>
            </w:r>
            <w:r>
              <w:instrText xml:space="preserve"> XE "Dynamics 365 for Marketing –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7641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8CF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B11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F03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E87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FFB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D07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252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FFA0D" w14:textId="77777777" w:rsidR="00F9554D" w:rsidRDefault="00F9554D">
            <w:pPr>
              <w:pStyle w:val="ProductList-TableBody"/>
              <w:jc w:val="center"/>
            </w:pPr>
          </w:p>
        </w:tc>
      </w:tr>
      <w:tr w:rsidR="00F9554D" w14:paraId="2080B715" w14:textId="77777777">
        <w:tc>
          <w:tcPr>
            <w:tcW w:w="4660" w:type="dxa"/>
            <w:tcBorders>
              <w:top w:val="dashed" w:sz="4" w:space="0" w:color="BFBFBF"/>
              <w:left w:val="none" w:sz="4" w:space="0" w:color="6E6E6E"/>
              <w:bottom w:val="dashed" w:sz="4" w:space="0" w:color="BFBFBF"/>
              <w:right w:val="none" w:sz="4" w:space="0" w:color="6E6E6E"/>
            </w:tcBorders>
          </w:tcPr>
          <w:p w14:paraId="54B4A5A5" w14:textId="77777777" w:rsidR="00F9554D" w:rsidRDefault="00F6142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3A09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2E5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EB5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4EB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4BE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B87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F91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644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2435" w14:textId="77777777" w:rsidR="00F9554D" w:rsidRDefault="00F9554D">
            <w:pPr>
              <w:pStyle w:val="ProductList-TableBody"/>
              <w:jc w:val="center"/>
            </w:pPr>
          </w:p>
        </w:tc>
      </w:tr>
      <w:tr w:rsidR="00F9554D" w14:paraId="2D3B3A66" w14:textId="77777777">
        <w:tc>
          <w:tcPr>
            <w:tcW w:w="4660" w:type="dxa"/>
            <w:tcBorders>
              <w:top w:val="dashed" w:sz="4" w:space="0" w:color="BFBFBF"/>
              <w:left w:val="none" w:sz="4" w:space="0" w:color="6E6E6E"/>
              <w:bottom w:val="dashed" w:sz="4" w:space="0" w:color="BFBFBF"/>
              <w:right w:val="none" w:sz="4" w:space="0" w:color="6E6E6E"/>
            </w:tcBorders>
          </w:tcPr>
          <w:p w14:paraId="04FC7274" w14:textId="77777777" w:rsidR="00F9554D" w:rsidRDefault="00F6142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F8D1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0AC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DA3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08E2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7F1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2D7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FA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FD8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EA66" w14:textId="77777777" w:rsidR="00F9554D" w:rsidRDefault="00F9554D">
            <w:pPr>
              <w:pStyle w:val="ProductList-TableBody"/>
              <w:jc w:val="center"/>
            </w:pPr>
          </w:p>
        </w:tc>
      </w:tr>
      <w:tr w:rsidR="00F9554D" w14:paraId="3C15C181" w14:textId="77777777">
        <w:tc>
          <w:tcPr>
            <w:tcW w:w="4660" w:type="dxa"/>
            <w:tcBorders>
              <w:top w:val="dashed" w:sz="4" w:space="0" w:color="BFBFBF"/>
              <w:left w:val="none" w:sz="4" w:space="0" w:color="6E6E6E"/>
              <w:bottom w:val="dashed" w:sz="4" w:space="0" w:color="BFBFBF"/>
              <w:right w:val="none" w:sz="4" w:space="0" w:color="6E6E6E"/>
            </w:tcBorders>
          </w:tcPr>
          <w:p w14:paraId="543C31BF" w14:textId="77777777" w:rsidR="00F9554D" w:rsidRDefault="00F6142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D4C4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C64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7038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4B2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1EF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BC2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D06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8CE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9487" w14:textId="77777777" w:rsidR="00F9554D" w:rsidRDefault="00F9554D">
            <w:pPr>
              <w:pStyle w:val="ProductList-TableBody"/>
              <w:jc w:val="center"/>
            </w:pPr>
          </w:p>
        </w:tc>
      </w:tr>
      <w:tr w:rsidR="00F9554D" w14:paraId="1B48B708" w14:textId="77777777">
        <w:tc>
          <w:tcPr>
            <w:tcW w:w="4660" w:type="dxa"/>
            <w:tcBorders>
              <w:top w:val="dashed" w:sz="4" w:space="0" w:color="BFBFBF"/>
              <w:left w:val="none" w:sz="4" w:space="0" w:color="6E6E6E"/>
              <w:bottom w:val="dashed" w:sz="4" w:space="0" w:color="BFBFBF"/>
              <w:right w:val="none" w:sz="4" w:space="0" w:color="6E6E6E"/>
            </w:tcBorders>
          </w:tcPr>
          <w:p w14:paraId="29AD5020" w14:textId="77777777" w:rsidR="00F9554D" w:rsidRDefault="00F61420">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7A26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48C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D21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2B6D"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A62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F5F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C9A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436B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4B9E" w14:textId="77777777" w:rsidR="00F9554D" w:rsidRDefault="00F9554D">
            <w:pPr>
              <w:pStyle w:val="ProductList-TableBody"/>
              <w:jc w:val="center"/>
            </w:pPr>
          </w:p>
        </w:tc>
      </w:tr>
      <w:tr w:rsidR="00F9554D" w14:paraId="4F5645F7" w14:textId="77777777">
        <w:tc>
          <w:tcPr>
            <w:tcW w:w="4660" w:type="dxa"/>
            <w:tcBorders>
              <w:top w:val="dashed" w:sz="4" w:space="0" w:color="BFBFBF"/>
              <w:left w:val="none" w:sz="4" w:space="0" w:color="6E6E6E"/>
              <w:bottom w:val="dashed" w:sz="4" w:space="0" w:color="BFBFBF"/>
              <w:right w:val="none" w:sz="4" w:space="0" w:color="6E6E6E"/>
            </w:tcBorders>
          </w:tcPr>
          <w:p w14:paraId="4FA25E16" w14:textId="77777777" w:rsidR="00F9554D" w:rsidRDefault="00F6142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043F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29A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E99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3978"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94D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7240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AFE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13D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5680" w14:textId="77777777" w:rsidR="00F9554D" w:rsidRDefault="00F9554D">
            <w:pPr>
              <w:pStyle w:val="ProductList-TableBody"/>
              <w:jc w:val="center"/>
            </w:pPr>
          </w:p>
        </w:tc>
      </w:tr>
      <w:tr w:rsidR="00F9554D" w14:paraId="3F3C7C8B" w14:textId="77777777">
        <w:tc>
          <w:tcPr>
            <w:tcW w:w="4660" w:type="dxa"/>
            <w:tcBorders>
              <w:top w:val="dashed" w:sz="4" w:space="0" w:color="BFBFBF"/>
              <w:left w:val="none" w:sz="4" w:space="0" w:color="6E6E6E"/>
              <w:bottom w:val="none" w:sz="4" w:space="0" w:color="BFBFBF"/>
              <w:right w:val="none" w:sz="4" w:space="0" w:color="6E6E6E"/>
            </w:tcBorders>
          </w:tcPr>
          <w:p w14:paraId="3BC6E9ED" w14:textId="77777777" w:rsidR="00F9554D" w:rsidRDefault="00F61420">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08F0B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024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C87E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A90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D5F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6AE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EC3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36A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6661" w14:textId="77777777" w:rsidR="00F9554D" w:rsidRDefault="00F9554D">
            <w:pPr>
              <w:pStyle w:val="ProductList-TableBody"/>
              <w:jc w:val="center"/>
            </w:pPr>
          </w:p>
        </w:tc>
      </w:tr>
    </w:tbl>
    <w:p w14:paraId="0E82AA27" w14:textId="77777777" w:rsidR="00F9554D" w:rsidRDefault="00F61420">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706"/>
        <w:gridCol w:w="3623"/>
        <w:gridCol w:w="3587"/>
      </w:tblGrid>
      <w:tr w:rsidR="00F9554D" w14:paraId="00115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662D9"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CB0003"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CC637C"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F9554D" w14:paraId="0109C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2AD5"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B28F948" w14:textId="77777777" w:rsidR="00F9554D" w:rsidRDefault="00F6142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26B4" w14:textId="77777777" w:rsidR="00F9554D" w:rsidRDefault="00F61420">
            <w:pPr>
              <w:pStyle w:val="ProductList-TableBody"/>
            </w:pPr>
            <w:r>
              <w:rPr>
                <w:color w:val="404040"/>
              </w:rPr>
              <w:t>Kampanjer: Ej tillämpligt</w:t>
            </w:r>
          </w:p>
        </w:tc>
      </w:tr>
      <w:tr w:rsidR="00F9554D" w14:paraId="49712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2227"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922258F"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07B9D6"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F9554D" w14:paraId="4F1A0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8FF3"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95C0A63"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B0738C8" w14:textId="77777777" w:rsidR="00F9554D" w:rsidRDefault="00F6142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4CCB623" w14:textId="77777777" w:rsidR="00F9554D" w:rsidRDefault="00F9554D">
      <w:pPr>
        <w:pStyle w:val="ProductList-Body"/>
      </w:pPr>
    </w:p>
    <w:p w14:paraId="2C7420E7" w14:textId="77777777" w:rsidR="00F9554D" w:rsidRDefault="00F61420">
      <w:pPr>
        <w:pStyle w:val="ProductList-ClauseHeading"/>
        <w:outlineLvl w:val="3"/>
      </w:pPr>
      <w:r>
        <w:t>2.1 Unified Service Desk (USD)</w:t>
      </w:r>
    </w:p>
    <w:p w14:paraId="7E1EFCA1" w14:textId="77777777" w:rsidR="00F9554D" w:rsidRDefault="00F61420">
      <w:pPr>
        <w:pStyle w:val="ProductList-Body"/>
      </w:pPr>
      <w:r>
        <w:t>Kunder med aktiva Dynamics 365 Customer Engagement Plan-, Dynamics 365 Unified Operations Plan- eller Dynamics 365 Plan-prenumerationer får installera och använda USD-programvara för varje användare.</w:t>
      </w:r>
    </w:p>
    <w:p w14:paraId="05CEADF8" w14:textId="77777777" w:rsidR="00F9554D" w:rsidRDefault="00F9554D">
      <w:pPr>
        <w:pStyle w:val="ProductList-Body"/>
      </w:pPr>
    </w:p>
    <w:p w14:paraId="64F4B1C6" w14:textId="77777777" w:rsidR="00F9554D" w:rsidRDefault="00F61420">
      <w:pPr>
        <w:pStyle w:val="ProductList-ClauseHeading"/>
        <w:outlineLvl w:val="3"/>
      </w:pPr>
      <w:r>
        <w:t>2.2 Dynamics CustomerSource</w:t>
      </w:r>
    </w:p>
    <w:p w14:paraId="1A54D8FE" w14:textId="77777777" w:rsidR="00F9554D" w:rsidRDefault="00F61420">
      <w:pPr>
        <w:pStyle w:val="ProductList-Body"/>
      </w:pPr>
      <w:r>
        <w:t xml:space="preserve">Kunder med aktiva Dynamics 365-prenumerationer har åtkomst till och får använda CustomerSource. </w:t>
      </w:r>
    </w:p>
    <w:p w14:paraId="44153681" w14:textId="77777777" w:rsidR="00F9554D" w:rsidRDefault="00F9554D">
      <w:pPr>
        <w:pStyle w:val="ProductList-Body"/>
      </w:pPr>
    </w:p>
    <w:p w14:paraId="7CD8CF79" w14:textId="77777777" w:rsidR="00F9554D" w:rsidRDefault="00F61420">
      <w:pPr>
        <w:pStyle w:val="ProductList-ClauseHeading"/>
        <w:outlineLvl w:val="3"/>
      </w:pPr>
      <w:r>
        <w:t>2.3 Behörighet till kvalificerade erbjudanden</w:t>
      </w:r>
    </w:p>
    <w:p w14:paraId="249C4248" w14:textId="77777777" w:rsidR="00F9554D" w:rsidRDefault="00F61420">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F9554D" w14:paraId="7BB564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9A7783C" w14:textId="77777777" w:rsidR="00F9554D" w:rsidRDefault="00F61420">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8BC527D" w14:textId="77777777" w:rsidR="00F9554D" w:rsidRDefault="00F61420">
            <w:pPr>
              <w:pStyle w:val="ProductList-TableBody"/>
            </w:pPr>
            <w:r>
              <w:rPr>
                <w:color w:val="FFFFFF"/>
              </w:rPr>
              <w:t>Motsvarande kvalificerande erbjudande på Dynamics 365 Online Services</w:t>
            </w:r>
          </w:p>
        </w:tc>
      </w:tr>
      <w:tr w:rsidR="00F9554D" w14:paraId="4E8EC54F" w14:textId="77777777">
        <w:tc>
          <w:tcPr>
            <w:tcW w:w="6000" w:type="dxa"/>
            <w:tcBorders>
              <w:top w:val="single" w:sz="4" w:space="0" w:color="6E6E6E"/>
              <w:left w:val="single" w:sz="4" w:space="0" w:color="6E6E6E"/>
              <w:bottom w:val="single" w:sz="4" w:space="0" w:color="6E6E6E"/>
              <w:right w:val="single" w:sz="4" w:space="0" w:color="6E6E6E"/>
            </w:tcBorders>
          </w:tcPr>
          <w:p w14:paraId="78D1A362" w14:textId="77777777" w:rsidR="00F9554D" w:rsidRDefault="00F6142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D75E2E9" w14:textId="77777777" w:rsidR="00F9554D" w:rsidRDefault="00F61420">
            <w:pPr>
              <w:pStyle w:val="ProductList-TableBody"/>
            </w:pPr>
            <w:r>
              <w:t>Dynamics 365 kvalificerat erbjudande</w:t>
            </w:r>
            <w:r>
              <w:br/>
            </w:r>
          </w:p>
        </w:tc>
      </w:tr>
      <w:tr w:rsidR="00F9554D" w14:paraId="58D32FE4" w14:textId="77777777">
        <w:tc>
          <w:tcPr>
            <w:tcW w:w="6000" w:type="dxa"/>
            <w:tcBorders>
              <w:top w:val="single" w:sz="4" w:space="0" w:color="6E6E6E"/>
              <w:left w:val="single" w:sz="4" w:space="0" w:color="6E6E6E"/>
              <w:bottom w:val="single" w:sz="4" w:space="0" w:color="6E6E6E"/>
              <w:right w:val="single" w:sz="4" w:space="0" w:color="6E6E6E"/>
            </w:tcBorders>
          </w:tcPr>
          <w:p w14:paraId="5634382C" w14:textId="77777777" w:rsidR="00F9554D" w:rsidRDefault="00F6142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C5BCCF9" w14:textId="77777777" w:rsidR="00F9554D" w:rsidRDefault="00F61420">
            <w:pPr>
              <w:pStyle w:val="ProductList-TableBody"/>
            </w:pPr>
            <w:r>
              <w:t>Dynamics 365 kvalificerat erbjudande från SA*</w:t>
            </w:r>
            <w:r>
              <w:br/>
              <w:t>Tillägg för Dynamics 365 kvalificerat erbjudande*</w:t>
            </w:r>
          </w:p>
        </w:tc>
      </w:tr>
      <w:tr w:rsidR="00F9554D" w14:paraId="77BDBB69" w14:textId="77777777">
        <w:tc>
          <w:tcPr>
            <w:tcW w:w="6000" w:type="dxa"/>
            <w:tcBorders>
              <w:top w:val="single" w:sz="4" w:space="0" w:color="6E6E6E"/>
              <w:left w:val="single" w:sz="4" w:space="0" w:color="6E6E6E"/>
              <w:bottom w:val="single" w:sz="4" w:space="0" w:color="6E6E6E"/>
              <w:right w:val="single" w:sz="4" w:space="0" w:color="6E6E6E"/>
            </w:tcBorders>
          </w:tcPr>
          <w:p w14:paraId="38E129F3" w14:textId="77777777" w:rsidR="00F9554D" w:rsidRDefault="00F61420">
            <w:pPr>
              <w:pStyle w:val="ProductList-TableBody"/>
            </w:pPr>
            <w:r>
              <w:t>Dynamics AX</w:t>
            </w:r>
          </w:p>
          <w:p w14:paraId="31132D3D" w14:textId="77777777" w:rsidR="00F9554D" w:rsidRDefault="00F6142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7BB4E75" w14:textId="77777777" w:rsidR="00F9554D" w:rsidRDefault="00F61420">
            <w:pPr>
              <w:pStyle w:val="ProductList-TableBody"/>
            </w:pPr>
            <w:r>
              <w:t>Dynamics 365 Business Central kvalificerat erbjudande</w:t>
            </w:r>
            <w:r>
              <w:br/>
            </w:r>
          </w:p>
        </w:tc>
      </w:tr>
    </w:tbl>
    <w:p w14:paraId="44CBB457" w14:textId="77777777" w:rsidR="00F9554D" w:rsidRDefault="00F61420">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14:paraId="55D2378F" w14:textId="77777777" w:rsidR="00F9554D" w:rsidRDefault="00F9554D">
      <w:pPr>
        <w:pStyle w:val="ProductList-Body"/>
      </w:pPr>
    </w:p>
    <w:p w14:paraId="7CAA4D80" w14:textId="77777777" w:rsidR="00F9554D" w:rsidRDefault="00F61420">
      <w:pPr>
        <w:pStyle w:val="ProductList-ClauseHeading"/>
        <w:outlineLvl w:val="3"/>
      </w:pPr>
      <w:r>
        <w:t>2.4 Dynamics 365 Plan for Government</w:t>
      </w:r>
    </w:p>
    <w:p w14:paraId="2C6C1E90" w14:textId="77777777" w:rsidR="00F9554D" w:rsidRDefault="00F61420">
      <w:pPr>
        <w:pStyle w:val="ProductList-Body"/>
      </w:pPr>
      <w:r>
        <w:t>Dynamics 365 Unified Operations Plan, Dynamics 365 for Retail och Dynamics 365 for Talent är inte tillgängliga i Microsoft 365 Plan for Government.</w:t>
      </w:r>
    </w:p>
    <w:p w14:paraId="4ADD45EA" w14:textId="77777777" w:rsidR="00F9554D" w:rsidRDefault="00F9554D">
      <w:pPr>
        <w:pStyle w:val="ProductList-Body"/>
      </w:pPr>
    </w:p>
    <w:p w14:paraId="25D0066A" w14:textId="77777777" w:rsidR="00F9554D" w:rsidRDefault="00F61420">
      <w:pPr>
        <w:pStyle w:val="ProductList-ClauseHeading"/>
        <w:outlineLvl w:val="3"/>
      </w:pPr>
      <w:r>
        <w:t>2.5 Dynamics 365 Customer Engagement Plan och Customer Engagement Apps for Government och Academic</w:t>
      </w:r>
    </w:p>
    <w:p w14:paraId="3892D345" w14:textId="77777777" w:rsidR="00F9554D" w:rsidRDefault="00F61420">
      <w:pPr>
        <w:pStyle w:val="ProductList-Body"/>
      </w:pPr>
      <w:r>
        <w:t xml:space="preserve">Dynamics 365 Customer Engagement Plan och dess enskilda tjänster enligt definitioner i Bilaga 2 – prenumerationslicensserier i dokumentet </w:t>
      </w:r>
      <w:hyperlink r:id="rId122">
        <w:r>
          <w:rPr>
            <w:color w:val="00467F"/>
            <w:u w:val="single"/>
          </w:rPr>
          <w:t>Villkor för onlinetjänster</w:t>
        </w:r>
      </w:hyperlink>
      <w:r>
        <w:t xml:space="preserve"> är tillgängliga för Government och Academic i Open License-, Open Value- och Open Value Subscription-programmen.</w:t>
      </w:r>
    </w:p>
    <w:p w14:paraId="73BFD1D5" w14:textId="77777777" w:rsidR="00F9554D" w:rsidRDefault="00F9554D">
      <w:pPr>
        <w:pStyle w:val="ProductList-Body"/>
      </w:pPr>
    </w:p>
    <w:p w14:paraId="20E1DB6E" w14:textId="77777777" w:rsidR="00F9554D" w:rsidRDefault="00F61420">
      <w:pPr>
        <w:pStyle w:val="ProductList-ClauseHeading"/>
        <w:outlineLvl w:val="3"/>
      </w:pPr>
      <w:r>
        <w:t>2.6 Inbäddade versioner av Dynamics 365 Services</w:t>
      </w:r>
    </w:p>
    <w:p w14:paraId="13ABD8F7" w14:textId="77777777" w:rsidR="00F9554D" w:rsidRDefault="00F61420">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42AF3294" w14:textId="77777777" w:rsidR="00F9554D" w:rsidRDefault="00F9554D">
      <w:pPr>
        <w:pStyle w:val="ProductList-Body"/>
      </w:pPr>
    </w:p>
    <w:p w14:paraId="5634301B" w14:textId="77777777" w:rsidR="00F9554D" w:rsidRDefault="00F61420">
      <w:pPr>
        <w:pStyle w:val="ProductList-ClauseHeading"/>
        <w:outlineLvl w:val="3"/>
      </w:pPr>
      <w:r>
        <w:t>2.7 SL-förutsättningar för Dynamics 365 for Team Members</w:t>
      </w:r>
    </w:p>
    <w:p w14:paraId="2B265B92" w14:textId="77777777" w:rsidR="00F9554D" w:rsidRDefault="00F61420">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14:paraId="7993A8C2" w14:textId="77777777" w:rsidR="00F9554D" w:rsidRDefault="00F9554D">
      <w:pPr>
        <w:pStyle w:val="ProductList-Body"/>
      </w:pPr>
    </w:p>
    <w:p w14:paraId="30BE0793" w14:textId="77777777" w:rsidR="00F9554D" w:rsidRDefault="00F61420">
      <w:pPr>
        <w:pStyle w:val="ProductList-ClauseHeading"/>
        <w:outlineLvl w:val="3"/>
      </w:pPr>
      <w:r>
        <w:t>2.8 Förutsättningar för instanser av Dynamics 365 for Marketing Attach, Additional Contacts och Additional Marketing</w:t>
      </w:r>
    </w:p>
    <w:p w14:paraId="053557DD" w14:textId="77777777" w:rsidR="00F9554D" w:rsidRDefault="00F61420">
      <w:pPr>
        <w:pStyle w:val="ProductList-Body"/>
      </w:pPr>
      <w:r>
        <w:t>Endast kunder med licens för programkomponenterna Microsoft Relationship Sales, Dynamics 365 Plan, Dynamics 365 Customer Engagement Plan eller Dynamics 365 Customer Engagement Plan får förvärva en Dynamics 365 for Marketing Attach-licens. Kunder med Dynamics 365 for Marketing-programmet som ingår med 10 eller fler Dynamics 365 Engagement Plan-SL eller Dynamics 365 Plan-SL måste förvärva SL för Dynamics 365 for Marketing Additional Contacts 8 000 kontakter innan de kan förvärva ytterligare kontaktpaket eller ytterligare Marketing-instanser.</w:t>
      </w:r>
    </w:p>
    <w:p w14:paraId="6A787B5F" w14:textId="77777777" w:rsidR="00F9554D" w:rsidRDefault="00F9554D">
      <w:pPr>
        <w:pStyle w:val="ProductList-Body"/>
      </w:pPr>
    </w:p>
    <w:p w14:paraId="2B21CD4B" w14:textId="77777777" w:rsidR="00F9554D" w:rsidRDefault="00F61420">
      <w:pPr>
        <w:pStyle w:val="ProductList-ClauseHeading"/>
        <w:outlineLvl w:val="3"/>
      </w:pPr>
      <w:r>
        <w:t>2.9 Förutsättningar för Dynamics 365 AI for Sales</w:t>
      </w:r>
    </w:p>
    <w:p w14:paraId="4ACD91A9" w14:textId="77777777" w:rsidR="00F9554D" w:rsidRDefault="00F61420">
      <w:pPr>
        <w:pStyle w:val="ProductList-Body"/>
      </w:pPr>
      <w:r>
        <w:t>Endast användare med licens för Dynamics 365 for Sales Enterprise, Microsoft Relationship Sales, Dynamics 365 Customer Engagement Plan eller Dynamics 365 Plan får tilldelas SL för Dynamics 365 AI for Sales.</w:t>
      </w:r>
    </w:p>
    <w:p w14:paraId="4B59CAF3" w14:textId="77777777" w:rsidR="00F9554D" w:rsidRDefault="00F9554D">
      <w:pPr>
        <w:pStyle w:val="ProductList-Body"/>
      </w:pPr>
    </w:p>
    <w:p w14:paraId="4ECB9BDA" w14:textId="77777777" w:rsidR="00F9554D" w:rsidRDefault="00F61420">
      <w:pPr>
        <w:pStyle w:val="ProductList-ClauseHeading"/>
        <w:outlineLvl w:val="3"/>
      </w:pPr>
      <w:r>
        <w:t>2.10 Team Members-licensegenskaper för befintliga kunder</w:t>
      </w:r>
    </w:p>
    <w:p w14:paraId="7426D049" w14:textId="77777777" w:rsidR="00F9554D" w:rsidRDefault="00F61420">
      <w:pPr>
        <w:pStyle w:val="ProductList-Body"/>
      </w:pPr>
      <w:r>
        <w:t xml:space="preserve">Befintliga kunder med Team Members-licenser som förvärvats före 1 oktober 2018 får använda befintliga och nyförvärvade Team Members-licenser enligt tjänstbeskrivningen på </w:t>
      </w:r>
      <w:hyperlink r:id="rId123">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10117569" w14:textId="77777777" w:rsidR="00F9554D" w:rsidRDefault="00F9554D">
      <w:pPr>
        <w:pStyle w:val="ProductList-Body"/>
      </w:pPr>
    </w:p>
    <w:p w14:paraId="08D1FE69" w14:textId="77777777" w:rsidR="00F9554D" w:rsidRDefault="00F61420">
      <w:pPr>
        <w:pStyle w:val="ProductList-ClauseHeading"/>
        <w:outlineLvl w:val="3"/>
      </w:pPr>
      <w:r>
        <w:t>2.11 Dynamics 365 for Talent Comprehensive Hiring</w:t>
      </w:r>
    </w:p>
    <w:p w14:paraId="7B19BDA2" w14:textId="77777777" w:rsidR="00F9554D" w:rsidRDefault="00F61420">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14:paraId="258CF899"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5A876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9CC17"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744FCE2" w14:textId="77777777" w:rsidR="00F9554D" w:rsidRDefault="00F9554D">
      <w:pPr>
        <w:pStyle w:val="ProductList-Body"/>
      </w:pPr>
    </w:p>
    <w:p w14:paraId="4CA62465" w14:textId="77777777" w:rsidR="00F9554D" w:rsidRDefault="00F61420">
      <w:pPr>
        <w:pStyle w:val="ProductList-OfferingGroupHeading"/>
        <w:outlineLvl w:val="1"/>
      </w:pPr>
      <w:bookmarkStart w:id="248" w:name="_Sec632"/>
      <w:r>
        <w:t>Office 365-tjänster</w:t>
      </w:r>
      <w:bookmarkEnd w:id="248"/>
      <w:r>
        <w:fldChar w:fldCharType="begin"/>
      </w:r>
      <w:r>
        <w:instrText xml:space="preserve"> TC "</w:instrText>
      </w:r>
      <w:bookmarkStart w:id="249" w:name="_Toc536386124"/>
      <w:r>
        <w:instrText>Office 365-tjänster</w:instrText>
      </w:r>
      <w:bookmarkEnd w:id="249"/>
      <w:r>
        <w:instrText>" \l 2</w:instrText>
      </w:r>
      <w:r>
        <w:fldChar w:fldCharType="end"/>
      </w:r>
    </w:p>
    <w:p w14:paraId="1CCF1CAC" w14:textId="77777777" w:rsidR="00F9554D" w:rsidRDefault="00F61420">
      <w:pPr>
        <w:pStyle w:val="ProductList-Offering2HeadingNoBorder"/>
        <w:outlineLvl w:val="2"/>
      </w:pPr>
      <w:bookmarkStart w:id="250" w:name="_Sec633"/>
      <w:r>
        <w:t>Office 365-program</w:t>
      </w:r>
      <w:bookmarkEnd w:id="250"/>
      <w:r>
        <w:fldChar w:fldCharType="begin"/>
      </w:r>
      <w:r>
        <w:instrText xml:space="preserve"> TC "</w:instrText>
      </w:r>
      <w:bookmarkStart w:id="251" w:name="_Toc536386125"/>
      <w:r>
        <w:instrText>Office 365-program</w:instrText>
      </w:r>
      <w:bookmarkEnd w:id="251"/>
      <w:r>
        <w:instrText>" \l 3</w:instrText>
      </w:r>
      <w:r>
        <w:fldChar w:fldCharType="end"/>
      </w:r>
    </w:p>
    <w:p w14:paraId="508BAE20" w14:textId="77777777" w:rsidR="00F9554D" w:rsidRDefault="00F61420">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F9554D" w14:paraId="39FE91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A3F1F2"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1858F1B"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FCF82"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879C1"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3BE8D"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1EE1B"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85534"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98C19"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07D9E"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FC468"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4AAADD5A" w14:textId="77777777">
        <w:tc>
          <w:tcPr>
            <w:tcW w:w="4660" w:type="dxa"/>
            <w:tcBorders>
              <w:top w:val="single" w:sz="6" w:space="0" w:color="FFFFFF"/>
              <w:left w:val="none" w:sz="4" w:space="0" w:color="6E6E6E"/>
              <w:bottom w:val="dashed" w:sz="4" w:space="0" w:color="BFBFBF"/>
              <w:right w:val="none" w:sz="4" w:space="0" w:color="6E6E6E"/>
            </w:tcBorders>
          </w:tcPr>
          <w:p w14:paraId="76203BBA" w14:textId="77777777" w:rsidR="00F9554D" w:rsidRDefault="00F6142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A04E2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D4B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251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5DB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DD9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0A6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DB4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166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1DD7C" w14:textId="77777777" w:rsidR="00F9554D" w:rsidRDefault="00F9554D">
            <w:pPr>
              <w:pStyle w:val="ProductList-TableBody"/>
              <w:jc w:val="center"/>
            </w:pPr>
          </w:p>
        </w:tc>
      </w:tr>
      <w:tr w:rsidR="00F9554D" w14:paraId="4342DE64" w14:textId="77777777">
        <w:tc>
          <w:tcPr>
            <w:tcW w:w="4660" w:type="dxa"/>
            <w:tcBorders>
              <w:top w:val="dashed" w:sz="4" w:space="0" w:color="BFBFBF"/>
              <w:left w:val="none" w:sz="4" w:space="0" w:color="6E6E6E"/>
              <w:bottom w:val="dashed" w:sz="4" w:space="0" w:color="BFBFBF"/>
              <w:right w:val="none" w:sz="4" w:space="0" w:color="6E6E6E"/>
            </w:tcBorders>
          </w:tcPr>
          <w:p w14:paraId="17FA907A" w14:textId="77777777" w:rsidR="00F9554D" w:rsidRDefault="00F61420">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855671" w14:textId="77777777" w:rsidR="00F9554D" w:rsidRDefault="00F6142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D06B"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688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AA6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3305"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E9E2"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5D3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E62B" w14:textId="77777777" w:rsidR="00F9554D" w:rsidRDefault="00F6142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1E6DF" w14:textId="77777777" w:rsidR="00F9554D" w:rsidRDefault="00F9554D">
            <w:pPr>
              <w:pStyle w:val="ProductList-TableBody"/>
              <w:jc w:val="center"/>
            </w:pPr>
          </w:p>
        </w:tc>
      </w:tr>
      <w:tr w:rsidR="00F9554D" w14:paraId="7148A3E3" w14:textId="77777777">
        <w:tc>
          <w:tcPr>
            <w:tcW w:w="4660" w:type="dxa"/>
            <w:tcBorders>
              <w:top w:val="dashed" w:sz="4" w:space="0" w:color="BFBFBF"/>
              <w:left w:val="none" w:sz="4" w:space="0" w:color="6E6E6E"/>
              <w:bottom w:val="dashed" w:sz="4" w:space="0" w:color="BFBFBF"/>
              <w:right w:val="none" w:sz="4" w:space="0" w:color="6E6E6E"/>
            </w:tcBorders>
          </w:tcPr>
          <w:p w14:paraId="775A72F3" w14:textId="77777777" w:rsidR="00F9554D" w:rsidRDefault="00F61420">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F8BF3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E92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975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EA4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A78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9CD2" w14:textId="77777777" w:rsidR="00F9554D" w:rsidRDefault="00F6142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CF4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7A7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031F" w14:textId="77777777" w:rsidR="00F9554D" w:rsidRDefault="00F9554D">
            <w:pPr>
              <w:pStyle w:val="ProductList-TableBody"/>
              <w:jc w:val="center"/>
            </w:pPr>
          </w:p>
        </w:tc>
      </w:tr>
      <w:tr w:rsidR="00F9554D" w14:paraId="005F7ED9" w14:textId="77777777">
        <w:tc>
          <w:tcPr>
            <w:tcW w:w="4660" w:type="dxa"/>
            <w:tcBorders>
              <w:top w:val="dashed" w:sz="4" w:space="0" w:color="BFBFBF"/>
              <w:left w:val="none" w:sz="4" w:space="0" w:color="6E6E6E"/>
              <w:bottom w:val="dashed" w:sz="4" w:space="0" w:color="BFBFBF"/>
              <w:right w:val="none" w:sz="4" w:space="0" w:color="6E6E6E"/>
            </w:tcBorders>
          </w:tcPr>
          <w:p w14:paraId="0AC41D53" w14:textId="77777777" w:rsidR="00F9554D" w:rsidRDefault="00F6142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5B552"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DF2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EF9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BA4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9BF1"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7533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C60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206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2202" w14:textId="77777777" w:rsidR="00F9554D" w:rsidRDefault="00F9554D">
            <w:pPr>
              <w:pStyle w:val="ProductList-TableBody"/>
              <w:jc w:val="center"/>
            </w:pPr>
          </w:p>
        </w:tc>
      </w:tr>
      <w:tr w:rsidR="00F9554D" w14:paraId="0DD1237A" w14:textId="77777777">
        <w:tc>
          <w:tcPr>
            <w:tcW w:w="4660" w:type="dxa"/>
            <w:tcBorders>
              <w:top w:val="dashed" w:sz="4" w:space="0" w:color="BFBFBF"/>
              <w:left w:val="none" w:sz="4" w:space="0" w:color="6E6E6E"/>
              <w:bottom w:val="dashed" w:sz="4" w:space="0" w:color="BFBFBF"/>
              <w:right w:val="none" w:sz="4" w:space="0" w:color="6E6E6E"/>
            </w:tcBorders>
          </w:tcPr>
          <w:p w14:paraId="6A91EF52" w14:textId="77777777" w:rsidR="00F9554D" w:rsidRDefault="00F6142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7083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E02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B29D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BF5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938B"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300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A7F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EC5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C85C" w14:textId="77777777" w:rsidR="00F9554D" w:rsidRDefault="00F9554D">
            <w:pPr>
              <w:pStyle w:val="ProductList-TableBody"/>
              <w:jc w:val="center"/>
            </w:pPr>
          </w:p>
        </w:tc>
      </w:tr>
      <w:tr w:rsidR="00F9554D" w14:paraId="1FC55E84" w14:textId="77777777">
        <w:tc>
          <w:tcPr>
            <w:tcW w:w="4660" w:type="dxa"/>
            <w:tcBorders>
              <w:top w:val="dashed" w:sz="4" w:space="0" w:color="BFBFBF"/>
              <w:left w:val="none" w:sz="4" w:space="0" w:color="6E6E6E"/>
              <w:bottom w:val="dashed" w:sz="4" w:space="0" w:color="BFBFBF"/>
              <w:right w:val="none" w:sz="4" w:space="0" w:color="6E6E6E"/>
            </w:tcBorders>
          </w:tcPr>
          <w:p w14:paraId="2B4ABFAF" w14:textId="77777777" w:rsidR="00F9554D" w:rsidRDefault="00F61420">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A8778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B03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BFC8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EEA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898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12D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227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D63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2731" w14:textId="77777777" w:rsidR="00F9554D" w:rsidRDefault="00F9554D">
            <w:pPr>
              <w:pStyle w:val="ProductList-TableBody"/>
              <w:jc w:val="center"/>
            </w:pPr>
          </w:p>
        </w:tc>
      </w:tr>
      <w:tr w:rsidR="00F9554D" w14:paraId="44B6FC44" w14:textId="77777777">
        <w:tc>
          <w:tcPr>
            <w:tcW w:w="4660" w:type="dxa"/>
            <w:tcBorders>
              <w:top w:val="dashed" w:sz="4" w:space="0" w:color="BFBFBF"/>
              <w:left w:val="none" w:sz="4" w:space="0" w:color="6E6E6E"/>
              <w:bottom w:val="none" w:sz="4" w:space="0" w:color="BFBFBF"/>
              <w:right w:val="none" w:sz="4" w:space="0" w:color="6E6E6E"/>
            </w:tcBorders>
          </w:tcPr>
          <w:p w14:paraId="71C7AE04" w14:textId="77777777" w:rsidR="00F9554D" w:rsidRDefault="00F61420">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146BB4E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000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B48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854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CF8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36CF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5AE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56F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1B2B" w14:textId="77777777" w:rsidR="00F9554D" w:rsidRDefault="00F9554D">
            <w:pPr>
              <w:pStyle w:val="ProductList-TableBody"/>
              <w:jc w:val="center"/>
            </w:pPr>
          </w:p>
        </w:tc>
      </w:tr>
    </w:tbl>
    <w:p w14:paraId="3AF886A8" w14:textId="77777777" w:rsidR="00F9554D" w:rsidRDefault="00F61420">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708"/>
        <w:gridCol w:w="3624"/>
        <w:gridCol w:w="3584"/>
      </w:tblGrid>
      <w:tr w:rsidR="00F9554D" w14:paraId="6B89A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2BF95"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8CAE30"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035968"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F9554D" w14:paraId="78781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696B"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EDB59" w14:textId="77777777" w:rsidR="00F9554D" w:rsidRDefault="00F61420">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EF59" w14:textId="77777777" w:rsidR="00F9554D" w:rsidRDefault="00F61420">
            <w:pPr>
              <w:pStyle w:val="ProductList-TableBody"/>
            </w:pPr>
            <w:r>
              <w:rPr>
                <w:color w:val="404040"/>
              </w:rPr>
              <w:t>Kampanjer: Ej tillämpligt</w:t>
            </w:r>
          </w:p>
        </w:tc>
      </w:tr>
      <w:tr w:rsidR="00F9554D" w14:paraId="001ED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D9DC"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ABE9DC4"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76807"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F9554D" w14:paraId="783A94DC" w14:textId="77777777">
        <w:tc>
          <w:tcPr>
            <w:tcW w:w="4040" w:type="dxa"/>
            <w:tcBorders>
              <w:top w:val="single" w:sz="4" w:space="0" w:color="000000"/>
              <w:left w:val="single" w:sz="4" w:space="0" w:color="000000"/>
              <w:bottom w:val="single" w:sz="4" w:space="0" w:color="000000"/>
              <w:right w:val="single" w:sz="4" w:space="0" w:color="000000"/>
            </w:tcBorders>
          </w:tcPr>
          <w:p w14:paraId="3927FCE5"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E1DA845"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2CD4771" w14:textId="77777777" w:rsidR="00F9554D" w:rsidRDefault="00F6142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A6DC1D1" w14:textId="77777777" w:rsidR="00F9554D" w:rsidRDefault="00F9554D">
      <w:pPr>
        <w:pStyle w:val="ProductList-Body"/>
      </w:pPr>
    </w:p>
    <w:p w14:paraId="5FB15F8B" w14:textId="77777777" w:rsidR="00F9554D" w:rsidRDefault="00F61420">
      <w:pPr>
        <w:pStyle w:val="ProductList-ClauseHeading"/>
        <w:outlineLvl w:val="4"/>
      </w:pPr>
      <w:r>
        <w:lastRenderedPageBreak/>
        <w:t>2.1 Mediebehörighet för Office 365 Pro Plus med Windows To Go-rättigheter</w:t>
      </w:r>
    </w:p>
    <w:p w14:paraId="32AB31A3" w14:textId="77777777" w:rsidR="00F9554D" w:rsidRDefault="00F61420">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6C9C0165" w14:textId="77777777" w:rsidR="00F9554D" w:rsidRDefault="00F9554D">
      <w:pPr>
        <w:pStyle w:val="ProductList-Body"/>
      </w:pPr>
    </w:p>
    <w:p w14:paraId="37EE6EF6" w14:textId="77777777" w:rsidR="00F9554D" w:rsidRDefault="00F61420">
      <w:pPr>
        <w:pStyle w:val="ProductList-ClauseHeading"/>
        <w:outlineLvl w:val="4"/>
      </w:pPr>
      <w:r>
        <w:t>2.2 Migreringsperiod för Open Value Subscription</w:t>
      </w:r>
    </w:p>
    <w:p w14:paraId="5123A32A" w14:textId="77777777" w:rsidR="00F9554D" w:rsidRDefault="00F61420">
      <w:pPr>
        <w:pStyle w:val="ProductList-Body"/>
      </w:pPr>
      <w:r>
        <w:t>För varje enhet av Office 365 ProPlus, Enterprise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5F376D41" w14:textId="77777777" w:rsidR="00F9554D" w:rsidRDefault="00F9554D">
      <w:pPr>
        <w:pStyle w:val="ProductList-Body"/>
      </w:pPr>
    </w:p>
    <w:p w14:paraId="6C673F23" w14:textId="77777777" w:rsidR="00F9554D" w:rsidRDefault="00F61420">
      <w:pPr>
        <w:pStyle w:val="ProductList-ClauseHeading"/>
        <w:outlineLvl w:val="4"/>
      </w:pPr>
      <w:r>
        <w:t>2.3 Driftsättningsrättigheter för Visio</w:t>
      </w:r>
    </w:p>
    <w:p w14:paraId="4FEE0A77" w14:textId="77777777" w:rsidR="00F9554D" w:rsidRDefault="00F61420">
      <w:pPr>
        <w:pStyle w:val="ProductList-Body"/>
      </w:pPr>
      <w:r>
        <w:t>Visio Online Plan 2-användare får installera och använda ett enda exemplar av antingen Visio Standard 2016, Visio Professional 2016 eller en tidigare version av Visio-programvaran enligt följande:</w:t>
      </w:r>
    </w:p>
    <w:p w14:paraId="7A144EAB" w14:textId="77777777" w:rsidR="00F9554D" w:rsidRDefault="00F61420" w:rsidP="00F61420">
      <w:pPr>
        <w:pStyle w:val="ProductList-Bullet"/>
        <w:numPr>
          <w:ilvl w:val="0"/>
          <w:numId w:val="41"/>
        </w:numPr>
      </w:pPr>
      <w:r>
        <w:t>Om användaren har licens för Office Standard eller Office Professional Plus</w:t>
      </w:r>
      <w:r>
        <w:rPr>
          <w:vertAlign w:val="superscript"/>
        </w:rPr>
        <w:t>1</w:t>
      </w:r>
      <w:r>
        <w:t xml:space="preserve">, </w:t>
      </w:r>
    </w:p>
    <w:p w14:paraId="781AF559" w14:textId="77777777" w:rsidR="00F9554D" w:rsidRDefault="00F61420" w:rsidP="00F61420">
      <w:pPr>
        <w:pStyle w:val="ProductList-Bullet"/>
        <w:numPr>
          <w:ilvl w:val="0"/>
          <w:numId w:val="41"/>
        </w:numPr>
      </w:pPr>
      <w:r>
        <w:t>och endast på den enhet som Office är installerat på.</w:t>
      </w:r>
    </w:p>
    <w:p w14:paraId="3D4341A8" w14:textId="77777777" w:rsidR="00F9554D" w:rsidRDefault="00F61420">
      <w:pPr>
        <w:pStyle w:val="ProductList-Body"/>
      </w:pPr>
      <w:r>
        <w:rPr>
          <w:vertAlign w:val="superscript"/>
        </w:rPr>
        <w:t>1</w:t>
      </w:r>
      <w:r>
        <w:t>Användare licensierade för Office Professional Plus inom ramen för en Microsoft 365 från SA användar-SL med början före 1 januari 2019 har denna rättighet.</w:t>
      </w:r>
    </w:p>
    <w:p w14:paraId="583A9A47" w14:textId="77777777" w:rsidR="00F9554D" w:rsidRDefault="00F9554D">
      <w:pPr>
        <w:pStyle w:val="ProductList-Body"/>
      </w:pPr>
    </w:p>
    <w:p w14:paraId="5B3D843C" w14:textId="77777777" w:rsidR="00F9554D" w:rsidRDefault="00F61420">
      <w:pPr>
        <w:pStyle w:val="ProductList-ClauseHeading"/>
        <w:outlineLvl w:val="4"/>
      </w:pPr>
      <w:r>
        <w:t>2.4 Multi-Geo Capabilities i Office 365</w:t>
      </w:r>
    </w:p>
    <w:p w14:paraId="6206E7F5" w14:textId="77777777" w:rsidR="00F9554D" w:rsidRDefault="00F61420">
      <w:pPr>
        <w:pStyle w:val="ProductList-Body"/>
      </w:pPr>
      <w:r>
        <w:t>Prenumerationer på Multi-Geo Capabilities i Office 365 är underkastade följande:</w:t>
      </w:r>
    </w:p>
    <w:p w14:paraId="3DFD8D01" w14:textId="77777777" w:rsidR="00F9554D" w:rsidRDefault="00F61420" w:rsidP="00F61420">
      <w:pPr>
        <w:pStyle w:val="ProductList-Bullet"/>
        <w:numPr>
          <w:ilvl w:val="0"/>
          <w:numId w:val="42"/>
        </w:numPr>
      </w:pPr>
      <w:r>
        <w:t>Minst 2 500 Office 365 Services-prenumerationer per användare.</w:t>
      </w:r>
    </w:p>
    <w:p w14:paraId="43172186" w14:textId="77777777" w:rsidR="00F9554D" w:rsidRDefault="00F61420" w:rsidP="00F61420">
      <w:pPr>
        <w:pStyle w:val="ProductList-Bullet"/>
        <w:numPr>
          <w:ilvl w:val="0"/>
          <w:numId w:val="42"/>
        </w:numPr>
      </w:pPr>
      <w:r>
        <w:t>Minst 5 % av Office 365 Services-prenumerationerna inom en klientorganisation har en motsvarande prenumeration på Multi-Geo Capabilities i Office 365.</w:t>
      </w:r>
    </w:p>
    <w:p w14:paraId="696DFA6D" w14:textId="77777777" w:rsidR="00F9554D" w:rsidRDefault="00F61420" w:rsidP="00F61420">
      <w:pPr>
        <w:pStyle w:val="ProductList-Bullet"/>
        <w:numPr>
          <w:ilvl w:val="0"/>
          <w:numId w:val="42"/>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14:paraId="3B2D2541" w14:textId="77777777" w:rsidR="00F9554D" w:rsidRDefault="00F9554D">
      <w:pPr>
        <w:pStyle w:val="ProductList-Body"/>
      </w:pPr>
    </w:p>
    <w:p w14:paraId="4DFAF98B" w14:textId="77777777" w:rsidR="00F9554D" w:rsidRDefault="00F61420">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3044158D" w14:textId="77777777" w:rsidR="00F9554D" w:rsidRDefault="00F9554D">
      <w:pPr>
        <w:pStyle w:val="ProductList-Body"/>
      </w:pPr>
    </w:p>
    <w:p w14:paraId="3EFB83B6" w14:textId="77777777" w:rsidR="00F9554D" w:rsidRDefault="00F61420">
      <w:pPr>
        <w:pStyle w:val="ProductList-ClauseHeading"/>
        <w:outlineLvl w:val="4"/>
      </w:pPr>
      <w:r>
        <w:t>2.5 Akademiska Program</w:t>
      </w:r>
    </w:p>
    <w:p w14:paraId="51F8AD84" w14:textId="77777777" w:rsidR="00F9554D" w:rsidRDefault="00F61420">
      <w:pPr>
        <w:pStyle w:val="ProductList-Body"/>
      </w:pPr>
      <w:r>
        <w:t>Följande gäller för kunder i akademiska volymlicensieringsprogram:</w:t>
      </w:r>
    </w:p>
    <w:p w14:paraId="4C2576F8" w14:textId="77777777" w:rsidR="00F9554D" w:rsidRDefault="00F9554D">
      <w:pPr>
        <w:pStyle w:val="ProductList-Body"/>
      </w:pPr>
    </w:p>
    <w:p w14:paraId="5451F603" w14:textId="77777777" w:rsidR="00F9554D" w:rsidRDefault="00F61420">
      <w:pPr>
        <w:pStyle w:val="ProductList-SubClauseHeading"/>
        <w:outlineLvl w:val="5"/>
      </w:pPr>
      <w:r>
        <w:t>2.5.1 Utökade användningsrättigheter</w:t>
      </w:r>
    </w:p>
    <w:p w14:paraId="6757BCD6" w14:textId="77777777" w:rsidR="00F9554D" w:rsidRDefault="00F61420">
      <w:pPr>
        <w:pStyle w:val="ProductList-BodyIndented"/>
      </w:pPr>
      <w:r>
        <w:rPr>
          <w:b/>
        </w:rPr>
        <w:t>2.5.1.1 Office Professional Plus</w:t>
      </w:r>
    </w:p>
    <w:p w14:paraId="2BF43F3A" w14:textId="77777777" w:rsidR="00F9554D" w:rsidRDefault="00F61420">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ett lokalt exemplar av Office Professional Plus för den licensierade användarens enskilda bruk under prenumerationens giltighetsperiod.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14:paraId="542A539C" w14:textId="77777777" w:rsidR="00F9554D" w:rsidRDefault="00F9554D">
      <w:pPr>
        <w:pStyle w:val="ProductList-BodyIndented"/>
      </w:pPr>
    </w:p>
    <w:p w14:paraId="76D662B5" w14:textId="77777777" w:rsidR="00F9554D" w:rsidRDefault="00F61420">
      <w:pPr>
        <w:pStyle w:val="ProductList-BodyIndented"/>
      </w:pPr>
      <w:r>
        <w:rPr>
          <w:b/>
        </w:rPr>
        <w:t xml:space="preserve">2.5.1.2 Office 365 ProPlus </w:t>
      </w:r>
    </w:p>
    <w:p w14:paraId="1995AE32" w14:textId="77777777" w:rsidR="00F9554D" w:rsidRDefault="00F61420">
      <w:pPr>
        <w:pStyle w:val="ProductList-BodyIndented"/>
      </w:pPr>
      <w:r>
        <w:t xml:space="preserve">Institutioner med användar-SL för Office 365 ProPlus tilldelade hela fakulteten och personalen i sin definierade organisation enligt ett Open Value Subscription Agreement for Education Solutions, School-avtal eller Enrollment for Education Solutions (före 2017) är kvalificerade att införskaffa licenser för Office 365 ProPlus för alla hel- eller deltidsstudenter som är registrerade hos en utbildningsinstitution som är en del av institutionens definierade organisation utan ytterligare kostnad för institutionen. Licenser som förvärvas utan kostnad genom detta erbjudande får inte räknas för uppfyllande av institutionens lägsta beställningskrav. </w:t>
      </w:r>
    </w:p>
    <w:p w14:paraId="1E487222" w14:textId="77777777" w:rsidR="00F9554D" w:rsidRDefault="00F9554D">
      <w:pPr>
        <w:pStyle w:val="ProductList-BodyIndented"/>
      </w:pPr>
    </w:p>
    <w:p w14:paraId="5C4F3E25" w14:textId="77777777" w:rsidR="00F9554D" w:rsidRDefault="00F61420">
      <w:pPr>
        <w:pStyle w:val="ProductList-SubClauseHeading"/>
        <w:outlineLvl w:val="5"/>
      </w:pPr>
      <w:r>
        <w:t>2.5.2 Användning i Laboratorier och Bibliotek</w:t>
      </w:r>
    </w:p>
    <w:p w14:paraId="670FE955" w14:textId="77777777" w:rsidR="00F9554D" w:rsidRDefault="00F61420">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68773E30" w14:textId="77777777" w:rsidR="00F9554D" w:rsidRDefault="00F9554D">
      <w:pPr>
        <w:pStyle w:val="ProductList-BodyIndented"/>
        <w:jc w:val="right"/>
      </w:pPr>
    </w:p>
    <w:tbl>
      <w:tblPr>
        <w:tblStyle w:val="PURTable0"/>
        <w:tblW w:w="0" w:type="dxa"/>
        <w:tblLook w:val="04A0" w:firstRow="1" w:lastRow="0" w:firstColumn="1" w:lastColumn="0" w:noHBand="0" w:noVBand="1"/>
      </w:tblPr>
      <w:tblGrid>
        <w:gridCol w:w="10556"/>
      </w:tblGrid>
      <w:tr w:rsidR="00F9554D" w14:paraId="3FE4E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9AF40"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4CA77CE2" w14:textId="77777777" w:rsidR="00F9554D" w:rsidRDefault="00F9554D">
      <w:pPr>
        <w:pStyle w:val="ProductList-BodyIndented"/>
      </w:pPr>
    </w:p>
    <w:p w14:paraId="506EDB18" w14:textId="77777777" w:rsidR="00F9554D" w:rsidRDefault="00F61420">
      <w:pPr>
        <w:pStyle w:val="ProductList-Offering2HeadingNoBorder"/>
        <w:outlineLvl w:val="2"/>
      </w:pPr>
      <w:bookmarkStart w:id="254" w:name="_Sec634"/>
      <w:r>
        <w:t>Office 365 Suites</w:t>
      </w:r>
      <w:bookmarkEnd w:id="254"/>
      <w:r>
        <w:fldChar w:fldCharType="begin"/>
      </w:r>
      <w:r>
        <w:instrText xml:space="preserve"> TC "</w:instrText>
      </w:r>
      <w:bookmarkStart w:id="255" w:name="_Toc536386126"/>
      <w:r>
        <w:instrText>Office 365 Suites</w:instrText>
      </w:r>
      <w:bookmarkEnd w:id="255"/>
      <w:r>
        <w:instrText>" \l 3</w:instrText>
      </w:r>
      <w:r>
        <w:fldChar w:fldCharType="end"/>
      </w:r>
    </w:p>
    <w:p w14:paraId="47D7FE43" w14:textId="77777777" w:rsidR="00F9554D" w:rsidRDefault="00F61420">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F9554D" w14:paraId="1A7E1D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422250"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82B25F6"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C3278"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91935"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8EA81"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95890"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77656"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39BE7"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0E4E0"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95E29"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08CD300E" w14:textId="77777777">
        <w:tc>
          <w:tcPr>
            <w:tcW w:w="4660" w:type="dxa"/>
            <w:tcBorders>
              <w:top w:val="single" w:sz="6" w:space="0" w:color="FFFFFF"/>
              <w:left w:val="none" w:sz="4" w:space="0" w:color="6E6E6E"/>
              <w:bottom w:val="dashed" w:sz="4" w:space="0" w:color="BFBFBF"/>
              <w:right w:val="none" w:sz="4" w:space="0" w:color="6E6E6E"/>
            </w:tcBorders>
          </w:tcPr>
          <w:p w14:paraId="73349EE6" w14:textId="77777777" w:rsidR="00F9554D" w:rsidRDefault="00F61420">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C0D36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7F12"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AF2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4E4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9F5E"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8B5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C9F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0E5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A748" w14:textId="77777777" w:rsidR="00F9554D" w:rsidRDefault="00F9554D">
            <w:pPr>
              <w:pStyle w:val="ProductList-TableBody"/>
              <w:jc w:val="center"/>
            </w:pPr>
          </w:p>
        </w:tc>
      </w:tr>
      <w:tr w:rsidR="00F9554D" w14:paraId="5FB059FF" w14:textId="77777777">
        <w:tc>
          <w:tcPr>
            <w:tcW w:w="4660" w:type="dxa"/>
            <w:tcBorders>
              <w:top w:val="dashed" w:sz="4" w:space="0" w:color="BFBFBF"/>
              <w:left w:val="none" w:sz="4" w:space="0" w:color="6E6E6E"/>
              <w:bottom w:val="dashed" w:sz="4" w:space="0" w:color="BFBFBF"/>
              <w:right w:val="none" w:sz="4" w:space="0" w:color="6E6E6E"/>
            </w:tcBorders>
          </w:tcPr>
          <w:p w14:paraId="42B933B8" w14:textId="77777777" w:rsidR="00F9554D" w:rsidRDefault="00F6142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2013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9AD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F27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6AB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EF5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6B9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8C6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220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661E" w14:textId="77777777" w:rsidR="00F9554D" w:rsidRDefault="00F9554D">
            <w:pPr>
              <w:pStyle w:val="ProductList-TableBody"/>
              <w:jc w:val="center"/>
            </w:pPr>
          </w:p>
        </w:tc>
      </w:tr>
      <w:tr w:rsidR="00F9554D" w14:paraId="65BBCD9F" w14:textId="77777777">
        <w:tc>
          <w:tcPr>
            <w:tcW w:w="4660" w:type="dxa"/>
            <w:tcBorders>
              <w:top w:val="dashed" w:sz="4" w:space="0" w:color="BFBFBF"/>
              <w:left w:val="none" w:sz="4" w:space="0" w:color="6E6E6E"/>
              <w:bottom w:val="dashed" w:sz="4" w:space="0" w:color="BFBFBF"/>
              <w:right w:val="none" w:sz="4" w:space="0" w:color="6E6E6E"/>
            </w:tcBorders>
          </w:tcPr>
          <w:p w14:paraId="0B798852" w14:textId="77777777" w:rsidR="00F9554D" w:rsidRDefault="00F61420">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06F6EDB"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A2D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354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6FE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067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18F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3FA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EE3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9A2F" w14:textId="77777777" w:rsidR="00F9554D" w:rsidRDefault="00F9554D">
            <w:pPr>
              <w:pStyle w:val="ProductList-TableBody"/>
              <w:jc w:val="center"/>
            </w:pPr>
          </w:p>
        </w:tc>
      </w:tr>
      <w:tr w:rsidR="00F9554D" w14:paraId="2EE70380" w14:textId="77777777">
        <w:tc>
          <w:tcPr>
            <w:tcW w:w="4660" w:type="dxa"/>
            <w:tcBorders>
              <w:top w:val="dashed" w:sz="4" w:space="0" w:color="BFBFBF"/>
              <w:left w:val="none" w:sz="4" w:space="0" w:color="6E6E6E"/>
              <w:bottom w:val="dashed" w:sz="4" w:space="0" w:color="BFBFBF"/>
              <w:right w:val="none" w:sz="4" w:space="0" w:color="6E6E6E"/>
            </w:tcBorders>
          </w:tcPr>
          <w:p w14:paraId="70CC30B7" w14:textId="77777777" w:rsidR="00F9554D" w:rsidRDefault="00F61420">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75C228"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651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77D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C5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622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198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519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EA24" w14:textId="77777777" w:rsidR="00F9554D" w:rsidRDefault="00F61420">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1F0D" w14:textId="77777777" w:rsidR="00F9554D" w:rsidRDefault="00F9554D">
            <w:pPr>
              <w:pStyle w:val="ProductList-TableBody"/>
              <w:jc w:val="center"/>
            </w:pPr>
          </w:p>
        </w:tc>
      </w:tr>
      <w:tr w:rsidR="00F9554D" w14:paraId="0F3CA1FE" w14:textId="77777777">
        <w:tc>
          <w:tcPr>
            <w:tcW w:w="4660" w:type="dxa"/>
            <w:tcBorders>
              <w:top w:val="dashed" w:sz="4" w:space="0" w:color="BFBFBF"/>
              <w:left w:val="none" w:sz="4" w:space="0" w:color="6E6E6E"/>
              <w:bottom w:val="dashed" w:sz="4" w:space="0" w:color="BFBFBF"/>
              <w:right w:val="none" w:sz="4" w:space="0" w:color="6E6E6E"/>
            </w:tcBorders>
          </w:tcPr>
          <w:p w14:paraId="6F7E0DCE" w14:textId="77777777" w:rsidR="00F9554D" w:rsidRDefault="00F61420">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E47C8A"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98C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80D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096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B48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9037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F26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25A7" w14:textId="77777777" w:rsidR="00F9554D" w:rsidRDefault="00F61420">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43A47" w14:textId="77777777" w:rsidR="00F9554D" w:rsidRDefault="00F9554D">
            <w:pPr>
              <w:pStyle w:val="ProductList-TableBody"/>
              <w:jc w:val="center"/>
            </w:pPr>
          </w:p>
        </w:tc>
      </w:tr>
      <w:tr w:rsidR="00F9554D" w14:paraId="40DF1D1B" w14:textId="77777777">
        <w:tc>
          <w:tcPr>
            <w:tcW w:w="4660" w:type="dxa"/>
            <w:tcBorders>
              <w:top w:val="dashed" w:sz="4" w:space="0" w:color="BFBFBF"/>
              <w:left w:val="none" w:sz="4" w:space="0" w:color="6E6E6E"/>
              <w:bottom w:val="dashed" w:sz="4" w:space="0" w:color="BFBFBF"/>
              <w:right w:val="none" w:sz="4" w:space="0" w:color="6E6E6E"/>
            </w:tcBorders>
          </w:tcPr>
          <w:p w14:paraId="241F4BD7" w14:textId="77777777" w:rsidR="00F9554D" w:rsidRDefault="00F61420">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AD444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5B7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DD5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EE0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94E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B720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758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2B09"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C945" w14:textId="77777777" w:rsidR="00F9554D" w:rsidRDefault="00F9554D">
            <w:pPr>
              <w:pStyle w:val="ProductList-TableBody"/>
              <w:jc w:val="center"/>
            </w:pPr>
          </w:p>
        </w:tc>
      </w:tr>
      <w:tr w:rsidR="00F9554D" w14:paraId="56347204" w14:textId="77777777">
        <w:tc>
          <w:tcPr>
            <w:tcW w:w="4660" w:type="dxa"/>
            <w:tcBorders>
              <w:top w:val="dashed" w:sz="4" w:space="0" w:color="BFBFBF"/>
              <w:left w:val="none" w:sz="4" w:space="0" w:color="6E6E6E"/>
              <w:bottom w:val="dashed" w:sz="4" w:space="0" w:color="BFBFBF"/>
              <w:right w:val="none" w:sz="4" w:space="0" w:color="6E6E6E"/>
            </w:tcBorders>
          </w:tcPr>
          <w:p w14:paraId="4A6C61C2" w14:textId="77777777" w:rsidR="00F9554D" w:rsidRDefault="00F61420">
            <w:pPr>
              <w:pStyle w:val="ProductList-TableBody"/>
            </w:pPr>
            <w:r>
              <w:t>Office 365 Enterprise E1 och E3</w:t>
            </w:r>
            <w:r>
              <w:fldChar w:fldCharType="begin"/>
            </w:r>
            <w:r>
              <w:instrText xml:space="preserve"> XE "Office 365 Enterprise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EF3E39"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D605"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31F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BAC1"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58C7"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9BE4"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4C3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059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89F7" w14:textId="77777777" w:rsidR="00F9554D" w:rsidRDefault="00F9554D">
            <w:pPr>
              <w:pStyle w:val="ProductList-TableBody"/>
              <w:jc w:val="center"/>
            </w:pPr>
          </w:p>
        </w:tc>
      </w:tr>
      <w:tr w:rsidR="00F9554D" w14:paraId="00A6ABB9" w14:textId="77777777">
        <w:tc>
          <w:tcPr>
            <w:tcW w:w="4660" w:type="dxa"/>
            <w:tcBorders>
              <w:top w:val="dashed" w:sz="4" w:space="0" w:color="BFBFBF"/>
              <w:left w:val="none" w:sz="4" w:space="0" w:color="6E6E6E"/>
              <w:bottom w:val="dashed" w:sz="4" w:space="0" w:color="BFBFBF"/>
              <w:right w:val="none" w:sz="4" w:space="0" w:color="6E6E6E"/>
            </w:tcBorders>
          </w:tcPr>
          <w:p w14:paraId="3506E084" w14:textId="77777777" w:rsidR="00F9554D" w:rsidRDefault="00F61420">
            <w:pPr>
              <w:pStyle w:val="ProductList-TableBody"/>
            </w:pPr>
            <w:r>
              <w:t>Office 365 Enterprise E1- och E3-tillägg</w:t>
            </w:r>
            <w:r>
              <w:fldChar w:fldCharType="begin"/>
            </w:r>
            <w:r>
              <w:instrText xml:space="preserve"> XE "Office 365 Enterprise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E0095C"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ED5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9B3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810C"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6AC6" w14:textId="77777777" w:rsidR="00F9554D" w:rsidRDefault="00F6142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3F75C"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5E9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817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AE0B" w14:textId="77777777" w:rsidR="00F9554D" w:rsidRDefault="00F9554D">
            <w:pPr>
              <w:pStyle w:val="ProductList-TableBody"/>
              <w:jc w:val="center"/>
            </w:pPr>
          </w:p>
        </w:tc>
      </w:tr>
      <w:tr w:rsidR="00F9554D" w14:paraId="624641A4" w14:textId="77777777">
        <w:tc>
          <w:tcPr>
            <w:tcW w:w="4660" w:type="dxa"/>
            <w:tcBorders>
              <w:top w:val="dashed" w:sz="4" w:space="0" w:color="BFBFBF"/>
              <w:left w:val="none" w:sz="4" w:space="0" w:color="6E6E6E"/>
              <w:bottom w:val="dashed" w:sz="4" w:space="0" w:color="BFBFBF"/>
              <w:right w:val="none" w:sz="4" w:space="0" w:color="6E6E6E"/>
            </w:tcBorders>
          </w:tcPr>
          <w:p w14:paraId="151695E0" w14:textId="77777777" w:rsidR="00F9554D" w:rsidRDefault="00F61420">
            <w:pPr>
              <w:pStyle w:val="ProductList-TableBody"/>
            </w:pPr>
            <w:r>
              <w:t>Office 365 Enterprise E1 och E3 från SA</w:t>
            </w:r>
            <w:r>
              <w:fldChar w:fldCharType="begin"/>
            </w:r>
            <w:r>
              <w:instrText xml:space="preserve"> XE "Office 365 Enterprise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8078A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B8E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85B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A9E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FC7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DF8A"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775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3D0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9865" w14:textId="77777777" w:rsidR="00F9554D" w:rsidRDefault="00F9554D">
            <w:pPr>
              <w:pStyle w:val="ProductList-TableBody"/>
              <w:jc w:val="center"/>
            </w:pPr>
          </w:p>
        </w:tc>
      </w:tr>
      <w:tr w:rsidR="00F9554D" w14:paraId="14D12D50" w14:textId="77777777">
        <w:tc>
          <w:tcPr>
            <w:tcW w:w="4660" w:type="dxa"/>
            <w:tcBorders>
              <w:top w:val="dashed" w:sz="4" w:space="0" w:color="BFBFBF"/>
              <w:left w:val="none" w:sz="4" w:space="0" w:color="6E6E6E"/>
              <w:bottom w:val="dashed" w:sz="4" w:space="0" w:color="BFBFBF"/>
              <w:right w:val="none" w:sz="4" w:space="0" w:color="6E6E6E"/>
            </w:tcBorders>
          </w:tcPr>
          <w:p w14:paraId="3C512072" w14:textId="77777777" w:rsidR="00F9554D" w:rsidRDefault="00F61420">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69686"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55B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234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338A"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048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AA1A"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A49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826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8670" w14:textId="77777777" w:rsidR="00F9554D" w:rsidRDefault="00F9554D">
            <w:pPr>
              <w:pStyle w:val="ProductList-TableBody"/>
              <w:jc w:val="center"/>
            </w:pPr>
          </w:p>
        </w:tc>
      </w:tr>
      <w:tr w:rsidR="00F9554D" w14:paraId="5B8271F6" w14:textId="77777777">
        <w:tc>
          <w:tcPr>
            <w:tcW w:w="4660" w:type="dxa"/>
            <w:tcBorders>
              <w:top w:val="dashed" w:sz="4" w:space="0" w:color="BFBFBF"/>
              <w:left w:val="none" w:sz="4" w:space="0" w:color="6E6E6E"/>
              <w:bottom w:val="dashed" w:sz="4" w:space="0" w:color="BFBFBF"/>
              <w:right w:val="none" w:sz="4" w:space="0" w:color="6E6E6E"/>
            </w:tcBorders>
          </w:tcPr>
          <w:p w14:paraId="37C41980" w14:textId="77777777" w:rsidR="00F9554D" w:rsidRDefault="00F61420">
            <w:pPr>
              <w:pStyle w:val="ProductList-TableBody"/>
            </w:pPr>
            <w:r>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13094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06E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F6A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8FB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A09E" w14:textId="77777777" w:rsidR="00F9554D" w:rsidRDefault="00F6142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981A"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FAF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56D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DED5" w14:textId="77777777" w:rsidR="00F9554D" w:rsidRDefault="00F9554D">
            <w:pPr>
              <w:pStyle w:val="ProductList-TableBody"/>
              <w:jc w:val="center"/>
            </w:pPr>
          </w:p>
        </w:tc>
      </w:tr>
      <w:tr w:rsidR="00F9554D" w14:paraId="436B1100" w14:textId="77777777">
        <w:tc>
          <w:tcPr>
            <w:tcW w:w="4660" w:type="dxa"/>
            <w:tcBorders>
              <w:top w:val="dashed" w:sz="4" w:space="0" w:color="BFBFBF"/>
              <w:left w:val="none" w:sz="4" w:space="0" w:color="6E6E6E"/>
              <w:bottom w:val="dashed" w:sz="4" w:space="0" w:color="BFBFBF"/>
              <w:right w:val="none" w:sz="4" w:space="0" w:color="6E6E6E"/>
            </w:tcBorders>
          </w:tcPr>
          <w:p w14:paraId="365AC961" w14:textId="77777777" w:rsidR="00F9554D" w:rsidRDefault="00F61420">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EC4E0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45F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D16A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DD6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8E9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0C15"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3C7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D1C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B75C" w14:textId="77777777" w:rsidR="00F9554D" w:rsidRDefault="00F9554D">
            <w:pPr>
              <w:pStyle w:val="ProductList-TableBody"/>
              <w:jc w:val="center"/>
            </w:pPr>
          </w:p>
        </w:tc>
      </w:tr>
      <w:tr w:rsidR="00F9554D" w14:paraId="5866072B" w14:textId="77777777">
        <w:tc>
          <w:tcPr>
            <w:tcW w:w="4660" w:type="dxa"/>
            <w:tcBorders>
              <w:top w:val="dashed" w:sz="4" w:space="0" w:color="BFBFBF"/>
              <w:left w:val="none" w:sz="4" w:space="0" w:color="6E6E6E"/>
              <w:bottom w:val="dashed" w:sz="4" w:space="0" w:color="BFBFBF"/>
              <w:right w:val="none" w:sz="4" w:space="0" w:color="6E6E6E"/>
            </w:tcBorders>
          </w:tcPr>
          <w:p w14:paraId="7D77F8E6" w14:textId="77777777" w:rsidR="00F9554D" w:rsidRDefault="00F61420">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948FD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B70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102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CA7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FB5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16CA"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299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300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D396" w14:textId="77777777" w:rsidR="00F9554D" w:rsidRDefault="00F9554D">
            <w:pPr>
              <w:pStyle w:val="ProductList-TableBody"/>
              <w:jc w:val="center"/>
            </w:pPr>
          </w:p>
        </w:tc>
      </w:tr>
      <w:tr w:rsidR="00F9554D" w14:paraId="579D7D24" w14:textId="77777777">
        <w:tc>
          <w:tcPr>
            <w:tcW w:w="4660" w:type="dxa"/>
            <w:tcBorders>
              <w:top w:val="dashed" w:sz="4" w:space="0" w:color="BFBFBF"/>
              <w:left w:val="none" w:sz="4" w:space="0" w:color="6E6E6E"/>
              <w:bottom w:val="none" w:sz="4" w:space="0" w:color="BFBFBF"/>
              <w:right w:val="none" w:sz="4" w:space="0" w:color="6E6E6E"/>
            </w:tcBorders>
          </w:tcPr>
          <w:p w14:paraId="5D2DE931" w14:textId="77777777" w:rsidR="00F9554D" w:rsidRDefault="00F61420">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4557DE35"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763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6EE9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3149"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7EE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604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77C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EE4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A284" w14:textId="77777777" w:rsidR="00F9554D" w:rsidRDefault="00F9554D">
            <w:pPr>
              <w:pStyle w:val="ProductList-TableBody"/>
              <w:jc w:val="center"/>
            </w:pPr>
          </w:p>
        </w:tc>
      </w:tr>
    </w:tbl>
    <w:p w14:paraId="4FD6AA17" w14:textId="77777777" w:rsidR="00F9554D" w:rsidRDefault="00F61420">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708"/>
        <w:gridCol w:w="3624"/>
        <w:gridCol w:w="3584"/>
      </w:tblGrid>
      <w:tr w:rsidR="00F9554D" w14:paraId="67411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8104A"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A5E237"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E43138"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F9554D" w14:paraId="6ABE3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65A2"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941C314" w14:textId="77777777" w:rsidR="00F9554D" w:rsidRDefault="00F6142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BE31" w14:textId="77777777" w:rsidR="00F9554D" w:rsidRDefault="00F61420">
            <w:pPr>
              <w:pStyle w:val="ProductList-TableBody"/>
            </w:pPr>
            <w:r>
              <w:rPr>
                <w:color w:val="404040"/>
              </w:rPr>
              <w:t>Kampanjer: Ej tillämpligt</w:t>
            </w:r>
          </w:p>
        </w:tc>
      </w:tr>
      <w:tr w:rsidR="00F9554D" w14:paraId="19C6F46A" w14:textId="77777777">
        <w:tc>
          <w:tcPr>
            <w:tcW w:w="4040" w:type="dxa"/>
            <w:tcBorders>
              <w:top w:val="single" w:sz="4" w:space="0" w:color="000000"/>
              <w:left w:val="single" w:sz="4" w:space="0" w:color="000000"/>
              <w:bottom w:val="single" w:sz="4" w:space="0" w:color="000000"/>
              <w:right w:val="single" w:sz="4" w:space="0" w:color="000000"/>
            </w:tcBorders>
          </w:tcPr>
          <w:p w14:paraId="1E0A8485"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148AAA40"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21B1D"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F9554D" w14:paraId="1EA88EB4" w14:textId="77777777">
        <w:tc>
          <w:tcPr>
            <w:tcW w:w="4040" w:type="dxa"/>
            <w:tcBorders>
              <w:top w:val="single" w:sz="4" w:space="0" w:color="000000"/>
              <w:left w:val="single" w:sz="4" w:space="0" w:color="000000"/>
              <w:bottom w:val="single" w:sz="4" w:space="0" w:color="000000"/>
              <w:right w:val="single" w:sz="4" w:space="0" w:color="000000"/>
            </w:tcBorders>
          </w:tcPr>
          <w:p w14:paraId="009B47ED"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022F22A"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(utom från SA), F</w:t>
            </w:r>
          </w:p>
        </w:tc>
        <w:tc>
          <w:tcPr>
            <w:tcW w:w="4040" w:type="dxa"/>
            <w:tcBorders>
              <w:top w:val="single" w:sz="4" w:space="0" w:color="000000"/>
              <w:left w:val="single" w:sz="4" w:space="0" w:color="000000"/>
              <w:bottom w:val="single" w:sz="4" w:space="0" w:color="000000"/>
              <w:right w:val="single" w:sz="4" w:space="0" w:color="000000"/>
            </w:tcBorders>
          </w:tcPr>
          <w:p w14:paraId="37B10F66" w14:textId="77777777" w:rsidR="00F9554D" w:rsidRDefault="00F6142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3775047" w14:textId="77777777" w:rsidR="00F9554D" w:rsidRDefault="00F9554D">
      <w:pPr>
        <w:pStyle w:val="ProductList-Body"/>
      </w:pPr>
    </w:p>
    <w:p w14:paraId="534F992C" w14:textId="77777777" w:rsidR="00F9554D" w:rsidRDefault="00F61420">
      <w:pPr>
        <w:pStyle w:val="ProductList-ClauseHeading"/>
        <w:outlineLvl w:val="4"/>
      </w:pPr>
      <w:r>
        <w:t>2.1 Akademiska Program</w:t>
      </w:r>
    </w:p>
    <w:p w14:paraId="2FB3FD9C" w14:textId="77777777" w:rsidR="00F9554D" w:rsidRDefault="00F61420">
      <w:pPr>
        <w:pStyle w:val="ProductList-Body"/>
      </w:pPr>
      <w:r>
        <w:t>Följande gäller för kunder i akademiska volymlicensieringsprogram.</w:t>
      </w:r>
    </w:p>
    <w:p w14:paraId="27150E3C" w14:textId="77777777" w:rsidR="00F9554D" w:rsidRDefault="00F9554D">
      <w:pPr>
        <w:pStyle w:val="ProductList-Body"/>
      </w:pPr>
    </w:p>
    <w:p w14:paraId="6DCFCEFD" w14:textId="77777777" w:rsidR="00F9554D" w:rsidRDefault="00F61420">
      <w:pPr>
        <w:pStyle w:val="ProductList-SubClauseHeading"/>
        <w:outlineLvl w:val="5"/>
      </w:pPr>
      <w:r>
        <w:t>2.1.1 Utökade användningsrättigheter för Office Professional Plus</w:t>
      </w:r>
    </w:p>
    <w:p w14:paraId="5844ACC8" w14:textId="77777777" w:rsidR="00F9554D" w:rsidRDefault="00F61420">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5DA54BA6" w14:textId="77777777" w:rsidR="00F9554D" w:rsidRDefault="00F9554D">
      <w:pPr>
        <w:pStyle w:val="ProductList-BodyIndented"/>
      </w:pPr>
    </w:p>
    <w:p w14:paraId="2953F4BA" w14:textId="77777777" w:rsidR="00F9554D" w:rsidRDefault="00F61420">
      <w:pPr>
        <w:pStyle w:val="ProductList-SubClauseHeading"/>
        <w:outlineLvl w:val="5"/>
      </w:pPr>
      <w:r>
        <w:t>2.1.2 Utökade Användningsrättigheter för Office 365 ProPlus</w:t>
      </w:r>
    </w:p>
    <w:p w14:paraId="14E039BF" w14:textId="77777777" w:rsidR="00F9554D" w:rsidRDefault="00F61420">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7914145F" w14:textId="77777777" w:rsidR="00F9554D" w:rsidRDefault="00F9554D">
      <w:pPr>
        <w:pStyle w:val="ProductList-BodyIndented"/>
      </w:pPr>
    </w:p>
    <w:p w14:paraId="125E855D" w14:textId="77777777" w:rsidR="00F9554D" w:rsidRDefault="00F61420">
      <w:pPr>
        <w:pStyle w:val="ProductList-SubClauseHeading"/>
        <w:outlineLvl w:val="5"/>
      </w:pPr>
      <w:r>
        <w:t>2.1.3 Användning i Laboratorier och Bibliotek</w:t>
      </w:r>
    </w:p>
    <w:p w14:paraId="4F2EF635" w14:textId="77777777" w:rsidR="00F9554D" w:rsidRDefault="00F61420">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57A83CA6" w14:textId="77777777" w:rsidR="00F9554D" w:rsidRDefault="00F9554D">
      <w:pPr>
        <w:pStyle w:val="ProductList-BodyIndented"/>
        <w:jc w:val="right"/>
      </w:pPr>
    </w:p>
    <w:tbl>
      <w:tblPr>
        <w:tblStyle w:val="PURTable0"/>
        <w:tblW w:w="0" w:type="dxa"/>
        <w:tblLook w:val="04A0" w:firstRow="1" w:lastRow="0" w:firstColumn="1" w:lastColumn="0" w:noHBand="0" w:noVBand="1"/>
      </w:tblPr>
      <w:tblGrid>
        <w:gridCol w:w="10556"/>
      </w:tblGrid>
      <w:tr w:rsidR="00F9554D" w14:paraId="5DE57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B8DA2"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48268E24" w14:textId="77777777" w:rsidR="00F9554D" w:rsidRDefault="00F9554D">
      <w:pPr>
        <w:pStyle w:val="ProductList-BodyIndented"/>
      </w:pPr>
    </w:p>
    <w:p w14:paraId="0A27D658" w14:textId="77777777" w:rsidR="00F9554D" w:rsidRDefault="00F61420">
      <w:pPr>
        <w:pStyle w:val="ProductList-Offering2HeadingNoBorder"/>
        <w:outlineLvl w:val="2"/>
      </w:pPr>
      <w:bookmarkStart w:id="258" w:name="_Sec1273"/>
      <w:r>
        <w:t>Microsoft Stream</w:t>
      </w:r>
      <w:bookmarkEnd w:id="258"/>
      <w:r>
        <w:fldChar w:fldCharType="begin"/>
      </w:r>
      <w:r>
        <w:instrText xml:space="preserve"> TC "</w:instrText>
      </w:r>
      <w:bookmarkStart w:id="259" w:name="_Toc536386127"/>
      <w:r>
        <w:instrText>Microsoft Stream</w:instrText>
      </w:r>
      <w:bookmarkEnd w:id="259"/>
      <w:r>
        <w:instrText>" \l 3</w:instrText>
      </w:r>
      <w:r>
        <w:fldChar w:fldCharType="end"/>
      </w:r>
    </w:p>
    <w:p w14:paraId="3556AA96" w14:textId="77777777" w:rsidR="00F9554D" w:rsidRDefault="00F61420">
      <w:pPr>
        <w:pStyle w:val="ProductList-Offering1SubSection"/>
        <w:outlineLvl w:val="3"/>
      </w:pPr>
      <w:bookmarkStart w:id="260" w:name="_Sec1274"/>
      <w:r>
        <w:t>1. Programtillgänglighet</w:t>
      </w:r>
      <w:bookmarkEnd w:id="260"/>
    </w:p>
    <w:p w14:paraId="58DB144F" w14:textId="77777777" w:rsidR="00F9554D" w:rsidRDefault="00F9554D">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F9554D" w14:paraId="0223B91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7A6F00A" w14:textId="77777777" w:rsidR="00F9554D" w:rsidRDefault="00F61420">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53AB91" w14:textId="77777777" w:rsidR="00F9554D" w:rsidRDefault="00F61420">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99DC9"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70622"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2FF39"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60260"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60075"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6C4B57"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32359"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FBF89"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5AA84014" w14:textId="77777777">
        <w:tc>
          <w:tcPr>
            <w:tcW w:w="5140" w:type="dxa"/>
            <w:tcBorders>
              <w:bottom w:val="dashed" w:sz="4" w:space="0" w:color="6E6E6E"/>
              <w:right w:val="single" w:sz="4" w:space="0" w:color="FFFFFF"/>
            </w:tcBorders>
          </w:tcPr>
          <w:p w14:paraId="2F7FC5C3" w14:textId="77777777" w:rsidR="00F9554D" w:rsidRDefault="00F61420">
            <w:pPr>
              <w:pStyle w:val="ProductList-TableBody"/>
            </w:pPr>
            <w:r>
              <w:t>Microsoft Stream Plan 1</w:t>
            </w:r>
            <w:r>
              <w:fldChar w:fldCharType="begin"/>
            </w:r>
            <w:r>
              <w:instrText xml:space="preserve"> XE "Microsoft Stream Plan 1"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3D2A059" w14:textId="77777777" w:rsidR="00F9554D" w:rsidRDefault="00F955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E48A4"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596B2"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2D959"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8E506"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97122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FA567"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92E5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3BC36" w14:textId="77777777" w:rsidR="00F9554D" w:rsidRDefault="00F9554D">
            <w:pPr>
              <w:pStyle w:val="ProductList-TableBody"/>
              <w:jc w:val="center"/>
            </w:pPr>
          </w:p>
        </w:tc>
      </w:tr>
      <w:tr w:rsidR="00F9554D" w14:paraId="577F092E" w14:textId="77777777">
        <w:tc>
          <w:tcPr>
            <w:tcW w:w="5140" w:type="dxa"/>
            <w:tcBorders>
              <w:top w:val="dashed" w:sz="4" w:space="0" w:color="6E6E6E"/>
              <w:bottom w:val="dashed" w:sz="4" w:space="0" w:color="6E6E6E"/>
              <w:right w:val="single" w:sz="4" w:space="0" w:color="FFFFFF"/>
            </w:tcBorders>
          </w:tcPr>
          <w:p w14:paraId="03AF1EA7" w14:textId="77777777" w:rsidR="00F9554D" w:rsidRDefault="00F61420">
            <w:pPr>
              <w:pStyle w:val="ProductList-TableBody"/>
            </w:pPr>
            <w:r>
              <w:t>Microsoft Stream Plan 2</w:t>
            </w:r>
            <w:r>
              <w:fldChar w:fldCharType="begin"/>
            </w:r>
            <w:r>
              <w:instrText xml:space="preserve"> XE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037A8E8" w14:textId="77777777" w:rsidR="00F9554D" w:rsidRDefault="00F955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7CDFC"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60036"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2CBEB"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5C7F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5478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5654D"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FC066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F5A11" w14:textId="77777777" w:rsidR="00F9554D" w:rsidRDefault="00F9554D">
            <w:pPr>
              <w:pStyle w:val="ProductList-TableBody"/>
              <w:jc w:val="center"/>
            </w:pPr>
          </w:p>
        </w:tc>
      </w:tr>
      <w:tr w:rsidR="00F9554D" w14:paraId="20239384" w14:textId="77777777">
        <w:tc>
          <w:tcPr>
            <w:tcW w:w="5140" w:type="dxa"/>
            <w:tcBorders>
              <w:top w:val="dashed" w:sz="4" w:space="0" w:color="6E6E6E"/>
              <w:bottom w:val="dashed" w:sz="4" w:space="0" w:color="6E6E6E"/>
              <w:right w:val="single" w:sz="4" w:space="0" w:color="FFFFFF"/>
            </w:tcBorders>
          </w:tcPr>
          <w:p w14:paraId="3F8FFCBB" w14:textId="77777777" w:rsidR="00F9554D" w:rsidRDefault="00F61420">
            <w:pPr>
              <w:pStyle w:val="ProductList-TableBody"/>
            </w:pPr>
            <w:r>
              <w:t>Tillägg till Microsoft Stream Plan 2</w:t>
            </w:r>
            <w:r>
              <w:fldChar w:fldCharType="begin"/>
            </w:r>
            <w:r>
              <w:instrText xml:space="preserve"> XE "Tillägg till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1DF75AB" w14:textId="77777777" w:rsidR="00F9554D" w:rsidRDefault="00F955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1CB88"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9F2E6"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8613C"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7020D"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6A2F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6831F"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1083E"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C5ED0C" w14:textId="77777777" w:rsidR="00F9554D" w:rsidRDefault="00F9554D">
            <w:pPr>
              <w:pStyle w:val="ProductList-TableBody"/>
              <w:jc w:val="center"/>
            </w:pPr>
          </w:p>
        </w:tc>
      </w:tr>
      <w:tr w:rsidR="00F9554D" w14:paraId="28712BD3" w14:textId="77777777">
        <w:tc>
          <w:tcPr>
            <w:tcW w:w="5140" w:type="dxa"/>
            <w:tcBorders>
              <w:top w:val="dashed" w:sz="4" w:space="0" w:color="6E6E6E"/>
              <w:bottom w:val="single" w:sz="4" w:space="0" w:color="FFFFFF"/>
              <w:right w:val="single" w:sz="4" w:space="0" w:color="FFFFFF"/>
            </w:tcBorders>
          </w:tcPr>
          <w:p w14:paraId="0FDF0499" w14:textId="77777777" w:rsidR="00F9554D" w:rsidRDefault="00F61420">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C02CA8" w14:textId="77777777" w:rsidR="00F9554D" w:rsidRDefault="00F955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E2962"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67448"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7ECA2"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DF411"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F91B9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58EE1"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67521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40143" w14:textId="77777777" w:rsidR="00F9554D" w:rsidRDefault="00F9554D">
            <w:pPr>
              <w:pStyle w:val="ProductList-TableBody"/>
              <w:jc w:val="center"/>
            </w:pPr>
          </w:p>
        </w:tc>
      </w:tr>
    </w:tbl>
    <w:p w14:paraId="18AB183E" w14:textId="77777777" w:rsidR="00F9554D" w:rsidRDefault="00F61420">
      <w:pPr>
        <w:pStyle w:val="ProductList-Offering1SubSection"/>
        <w:outlineLvl w:val="3"/>
      </w:pPr>
      <w:bookmarkStart w:id="261" w:name="_Sec1275"/>
      <w:r>
        <w:t>2.  produktvillkor</w:t>
      </w:r>
      <w:bookmarkEnd w:id="261"/>
    </w:p>
    <w:p w14:paraId="76CDCD26" w14:textId="77777777" w:rsidR="00F9554D" w:rsidRDefault="00F9554D">
      <w:pPr>
        <w:pStyle w:val="ProductList-Body"/>
      </w:pPr>
    </w:p>
    <w:tbl>
      <w:tblPr>
        <w:tblStyle w:val="PURTable"/>
        <w:tblW w:w="0" w:type="dxa"/>
        <w:tblLook w:val="04A0" w:firstRow="1" w:lastRow="0" w:firstColumn="1" w:lastColumn="0" w:noHBand="0" w:noVBand="1"/>
      </w:tblPr>
      <w:tblGrid>
        <w:gridCol w:w="3707"/>
        <w:gridCol w:w="3623"/>
        <w:gridCol w:w="3586"/>
      </w:tblGrid>
      <w:tr w:rsidR="00F9554D" w14:paraId="10EA4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427B6" w14:textId="77777777" w:rsidR="00F9554D" w:rsidRDefault="00F61420">
            <w:pPr>
              <w:pStyle w:val="ProductList-TableBody"/>
            </w:pPr>
            <w:r>
              <w:lastRenderedPageBreak/>
              <w:t xml:space="preserve">Tjänstevillkor: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44329"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817820"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60305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30854D"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769558"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4C178C" w14:textId="77777777" w:rsidR="00F9554D" w:rsidRDefault="00F61420">
            <w:pPr>
              <w:pStyle w:val="ProductList-TableBody"/>
            </w:pPr>
            <w:r>
              <w:rPr>
                <w:color w:val="404040"/>
              </w:rPr>
              <w:t>Kampanjer: Ej tillämpligt</w:t>
            </w:r>
          </w:p>
        </w:tc>
      </w:tr>
      <w:tr w:rsidR="00F9554D" w14:paraId="4DA4B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FDAE94"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41F2567"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49EABEC1"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7F468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625622"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B8F3B0F"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66B9" w14:textId="77777777" w:rsidR="00F9554D" w:rsidRDefault="00F9554D">
            <w:pPr>
              <w:pStyle w:val="ProductList-TableBody"/>
            </w:pPr>
          </w:p>
        </w:tc>
      </w:tr>
    </w:tbl>
    <w:p w14:paraId="503BE1F5"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C8C5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85A48"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5E72CD51" w14:textId="77777777" w:rsidR="00F9554D" w:rsidRDefault="00F9554D">
      <w:pPr>
        <w:pStyle w:val="ProductList-Body"/>
      </w:pPr>
    </w:p>
    <w:p w14:paraId="753B828D" w14:textId="77777777" w:rsidR="00F9554D" w:rsidRDefault="00F61420">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86128"/>
      <w:r>
        <w:instrText>Microsoft MyAnalytics</w:instrText>
      </w:r>
      <w:bookmarkEnd w:id="263"/>
      <w:r>
        <w:instrText>" \l 3</w:instrText>
      </w:r>
      <w:r>
        <w:fldChar w:fldCharType="end"/>
      </w:r>
    </w:p>
    <w:p w14:paraId="070C4B2B" w14:textId="77777777" w:rsidR="00F9554D" w:rsidRDefault="00F61420">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9554D" w14:paraId="7070A0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AC727B"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BB0CBEC"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C04A9"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B9EC3"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670BC"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FCA98"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BEB15"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65181"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1A9A3"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5C202"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37A39987" w14:textId="77777777">
        <w:tc>
          <w:tcPr>
            <w:tcW w:w="4660" w:type="dxa"/>
            <w:tcBorders>
              <w:top w:val="single" w:sz="6" w:space="0" w:color="FFFFFF"/>
              <w:left w:val="none" w:sz="4" w:space="0" w:color="6E6E6E"/>
              <w:bottom w:val="none" w:sz="4" w:space="0" w:color="BFBFBF"/>
              <w:right w:val="none" w:sz="4" w:space="0" w:color="6E6E6E"/>
            </w:tcBorders>
          </w:tcPr>
          <w:p w14:paraId="2BD82BD5" w14:textId="77777777" w:rsidR="00F9554D" w:rsidRDefault="00F61420">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1F16537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A6FC"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ED5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C346"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35C4"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51C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2F1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5F3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F8EE" w14:textId="77777777" w:rsidR="00F9554D" w:rsidRDefault="00F9554D">
            <w:pPr>
              <w:pStyle w:val="ProductList-TableBody"/>
              <w:jc w:val="center"/>
            </w:pPr>
          </w:p>
        </w:tc>
      </w:tr>
    </w:tbl>
    <w:p w14:paraId="1A45AC6F" w14:textId="77777777" w:rsidR="00F9554D" w:rsidRDefault="00F61420">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707"/>
        <w:gridCol w:w="3623"/>
        <w:gridCol w:w="3586"/>
      </w:tblGrid>
      <w:tr w:rsidR="00F9554D" w14:paraId="592D6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4D05F" w14:textId="77777777" w:rsidR="00F9554D" w:rsidRDefault="00F6142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AD99A"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AC3FB" w14:textId="77777777" w:rsidR="00F9554D" w:rsidRDefault="00F61420">
            <w:pPr>
              <w:pStyle w:val="ProductList-TableBody"/>
            </w:pPr>
            <w:r>
              <w:rPr>
                <w:color w:val="404040"/>
              </w:rPr>
              <w:t>Förlängd Giltighetstid Möjlig: Ej tillämpligt</w:t>
            </w:r>
          </w:p>
        </w:tc>
      </w:tr>
      <w:tr w:rsidR="00F9554D" w14:paraId="2D801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7FF1"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14C6"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A9B4" w14:textId="77777777" w:rsidR="00F9554D" w:rsidRDefault="00F61420">
            <w:pPr>
              <w:pStyle w:val="ProductList-TableBody"/>
            </w:pPr>
            <w:r>
              <w:rPr>
                <w:color w:val="404040"/>
              </w:rPr>
              <w:t>Kampanjer: Ej tillämpligt</w:t>
            </w:r>
          </w:p>
        </w:tc>
      </w:tr>
      <w:tr w:rsidR="00F9554D" w14:paraId="6046906D" w14:textId="77777777">
        <w:tc>
          <w:tcPr>
            <w:tcW w:w="4040" w:type="dxa"/>
            <w:tcBorders>
              <w:top w:val="single" w:sz="4" w:space="0" w:color="000000"/>
              <w:left w:val="single" w:sz="4" w:space="0" w:color="000000"/>
              <w:bottom w:val="single" w:sz="4" w:space="0" w:color="000000"/>
              <w:right w:val="single" w:sz="4" w:space="0" w:color="000000"/>
            </w:tcBorders>
          </w:tcPr>
          <w:p w14:paraId="257C6059"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F88FDAA"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399A" w14:textId="77777777" w:rsidR="00F9554D" w:rsidRDefault="00F61420">
            <w:pPr>
              <w:pStyle w:val="ProductList-TableBody"/>
            </w:pPr>
            <w:r>
              <w:rPr>
                <w:color w:val="404040"/>
              </w:rPr>
              <w:t>Minskning möjlig (SCE): Ej tillämpligt</w:t>
            </w:r>
          </w:p>
        </w:tc>
      </w:tr>
      <w:tr w:rsidR="00F9554D" w14:paraId="632FF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8A61"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B0C6A7A"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AFD9" w14:textId="77777777" w:rsidR="00F9554D" w:rsidRDefault="00F9554D">
            <w:pPr>
              <w:pStyle w:val="ProductList-TableBody"/>
            </w:pPr>
          </w:p>
        </w:tc>
      </w:tr>
    </w:tbl>
    <w:p w14:paraId="420F1CE1"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4EC36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3C1EC"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86AA7BC" w14:textId="77777777" w:rsidR="00F9554D" w:rsidRDefault="00F9554D">
      <w:pPr>
        <w:pStyle w:val="ProductList-Body"/>
      </w:pPr>
    </w:p>
    <w:p w14:paraId="6EB1BB40" w14:textId="77777777" w:rsidR="00F9554D" w:rsidRDefault="00F6142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86129"/>
      <w:r>
        <w:instrText>Office 365 Advanced Compliance</w:instrText>
      </w:r>
      <w:bookmarkEnd w:id="267"/>
      <w:r>
        <w:instrText>" \l 3</w:instrText>
      </w:r>
      <w:r>
        <w:fldChar w:fldCharType="end"/>
      </w:r>
    </w:p>
    <w:p w14:paraId="33696BEE" w14:textId="77777777" w:rsidR="00F9554D" w:rsidRDefault="00F61420">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F9554D" w14:paraId="1BC704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5E4FAB"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3233487"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2FDFA"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63EFB"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AF0E3"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7F5CD"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DA24D"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81BDF"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200D1"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644B7"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5A5B6F9E" w14:textId="77777777">
        <w:tc>
          <w:tcPr>
            <w:tcW w:w="4660" w:type="dxa"/>
            <w:tcBorders>
              <w:top w:val="single" w:sz="6" w:space="0" w:color="FFFFFF"/>
              <w:left w:val="none" w:sz="4" w:space="0" w:color="6E6E6E"/>
              <w:bottom w:val="none" w:sz="4" w:space="0" w:color="BFBFBF"/>
              <w:right w:val="none" w:sz="4" w:space="0" w:color="6E6E6E"/>
            </w:tcBorders>
          </w:tcPr>
          <w:p w14:paraId="3D105B5B" w14:textId="77777777" w:rsidR="00F9554D" w:rsidRDefault="00F61420">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378D89F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20B9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3714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81D2"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2FE1"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955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0DB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114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07954" w14:textId="77777777" w:rsidR="00F9554D" w:rsidRDefault="00F9554D">
            <w:pPr>
              <w:pStyle w:val="ProductList-TableBody"/>
              <w:jc w:val="center"/>
            </w:pPr>
          </w:p>
        </w:tc>
      </w:tr>
    </w:tbl>
    <w:p w14:paraId="00D5F404" w14:textId="77777777" w:rsidR="00F9554D" w:rsidRDefault="00F61420">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707"/>
        <w:gridCol w:w="3623"/>
        <w:gridCol w:w="3586"/>
      </w:tblGrid>
      <w:tr w:rsidR="00F9554D" w14:paraId="61B4A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EFB58"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FD3A29"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CF80C" w14:textId="77777777" w:rsidR="00F9554D" w:rsidRDefault="00F61420">
            <w:pPr>
              <w:pStyle w:val="ProductList-TableBody"/>
            </w:pPr>
            <w:r>
              <w:rPr>
                <w:color w:val="404040"/>
              </w:rPr>
              <w:t>Förlängd Giltighetstid Möjlig: Ej tillämpligt</w:t>
            </w:r>
          </w:p>
        </w:tc>
      </w:tr>
      <w:tr w:rsidR="00F9554D" w14:paraId="15E43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3182"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346D"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F82A" w14:textId="77777777" w:rsidR="00F9554D" w:rsidRDefault="00F61420">
            <w:pPr>
              <w:pStyle w:val="ProductList-TableBody"/>
            </w:pPr>
            <w:r>
              <w:rPr>
                <w:color w:val="404040"/>
              </w:rPr>
              <w:t>Kampanjer: Ej tillämpligt</w:t>
            </w:r>
          </w:p>
        </w:tc>
      </w:tr>
      <w:tr w:rsidR="00F9554D" w14:paraId="7BB111BF" w14:textId="77777777">
        <w:tc>
          <w:tcPr>
            <w:tcW w:w="4040" w:type="dxa"/>
            <w:tcBorders>
              <w:top w:val="single" w:sz="4" w:space="0" w:color="000000"/>
              <w:left w:val="single" w:sz="4" w:space="0" w:color="000000"/>
              <w:bottom w:val="single" w:sz="4" w:space="0" w:color="000000"/>
              <w:right w:val="single" w:sz="4" w:space="0" w:color="000000"/>
            </w:tcBorders>
          </w:tcPr>
          <w:p w14:paraId="6E22EF9C"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D4F12FB"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802D2"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6A5E9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B61C"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A113567"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731A" w14:textId="77777777" w:rsidR="00F9554D" w:rsidRDefault="00F9554D">
            <w:pPr>
              <w:pStyle w:val="ProductList-TableBody"/>
            </w:pPr>
          </w:p>
        </w:tc>
      </w:tr>
    </w:tbl>
    <w:p w14:paraId="4B1E048E" w14:textId="77777777" w:rsidR="00F9554D" w:rsidRDefault="00F9554D">
      <w:pPr>
        <w:pStyle w:val="ProductList-Body"/>
      </w:pPr>
    </w:p>
    <w:tbl>
      <w:tblPr>
        <w:tblStyle w:val="PURTable"/>
        <w:tblW w:w="0" w:type="dxa"/>
        <w:tblLook w:val="04A0" w:firstRow="1" w:lastRow="0" w:firstColumn="1" w:lastColumn="0" w:noHBand="0" w:noVBand="1"/>
      </w:tblPr>
      <w:tblGrid>
        <w:gridCol w:w="10916"/>
      </w:tblGrid>
      <w:tr w:rsidR="00F9554D" w14:paraId="26223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1901B"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8CFFA39" w14:textId="77777777" w:rsidR="00F9554D" w:rsidRDefault="00F9554D">
      <w:pPr>
        <w:pStyle w:val="ProductList-Body"/>
      </w:pPr>
    </w:p>
    <w:p w14:paraId="2DBF1056" w14:textId="77777777" w:rsidR="00F9554D" w:rsidRDefault="00F61420">
      <w:pPr>
        <w:pStyle w:val="ProductList-Offering2HeadingNoBorder"/>
        <w:outlineLvl w:val="2"/>
      </w:pPr>
      <w:bookmarkStart w:id="270" w:name="_Sec665"/>
      <w:r>
        <w:t>Exchange Online</w:t>
      </w:r>
      <w:bookmarkEnd w:id="270"/>
      <w:r>
        <w:fldChar w:fldCharType="begin"/>
      </w:r>
      <w:r>
        <w:instrText xml:space="preserve"> TC "</w:instrText>
      </w:r>
      <w:bookmarkStart w:id="271" w:name="_Toc536386130"/>
      <w:r>
        <w:instrText>Exchange Online</w:instrText>
      </w:r>
      <w:bookmarkEnd w:id="271"/>
      <w:r>
        <w:instrText>" \l 3</w:instrText>
      </w:r>
      <w:r>
        <w:fldChar w:fldCharType="end"/>
      </w:r>
    </w:p>
    <w:p w14:paraId="15E26C7E" w14:textId="77777777" w:rsidR="00F9554D" w:rsidRDefault="00F61420">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F9554D" w14:paraId="7AFC89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8C88F"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0E2E4ED"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51CCE"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EFA55"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64D25"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A5C1C"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C6594"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1BC94"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3D1F"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1D9C8"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782EDFEC" w14:textId="77777777">
        <w:tc>
          <w:tcPr>
            <w:tcW w:w="4660" w:type="dxa"/>
            <w:tcBorders>
              <w:top w:val="single" w:sz="6" w:space="0" w:color="FFFFFF"/>
              <w:left w:val="none" w:sz="4" w:space="0" w:color="6E6E6E"/>
              <w:bottom w:val="dashed" w:sz="4" w:space="0" w:color="BFBFBF"/>
              <w:right w:val="none" w:sz="4" w:space="0" w:color="6E6E6E"/>
            </w:tcBorders>
          </w:tcPr>
          <w:p w14:paraId="4534B88A" w14:textId="77777777" w:rsidR="00F9554D" w:rsidRDefault="00F61420">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2985E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27B6"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769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5F7C"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9E47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DA4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04B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189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F104" w14:textId="77777777" w:rsidR="00F9554D" w:rsidRDefault="00F9554D">
            <w:pPr>
              <w:pStyle w:val="ProductList-TableBody"/>
              <w:jc w:val="center"/>
            </w:pPr>
          </w:p>
        </w:tc>
      </w:tr>
      <w:tr w:rsidR="00F9554D" w14:paraId="295E78EE" w14:textId="77777777">
        <w:tc>
          <w:tcPr>
            <w:tcW w:w="4660" w:type="dxa"/>
            <w:tcBorders>
              <w:top w:val="dashed" w:sz="4" w:space="0" w:color="BFBFBF"/>
              <w:left w:val="none" w:sz="4" w:space="0" w:color="6E6E6E"/>
              <w:bottom w:val="dashed" w:sz="4" w:space="0" w:color="BFBFBF"/>
              <w:right w:val="none" w:sz="4" w:space="0" w:color="6E6E6E"/>
            </w:tcBorders>
          </w:tcPr>
          <w:p w14:paraId="395146CA" w14:textId="77777777" w:rsidR="00F9554D" w:rsidRDefault="00F61420">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15762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3D3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1D7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C701"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3F5D"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AFF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A1F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D39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6B3DA" w14:textId="77777777" w:rsidR="00F9554D" w:rsidRDefault="00F9554D">
            <w:pPr>
              <w:pStyle w:val="ProductList-TableBody"/>
              <w:jc w:val="center"/>
            </w:pPr>
          </w:p>
        </w:tc>
      </w:tr>
      <w:tr w:rsidR="00F9554D" w14:paraId="5B07F00A" w14:textId="77777777">
        <w:tc>
          <w:tcPr>
            <w:tcW w:w="4660" w:type="dxa"/>
            <w:tcBorders>
              <w:top w:val="dashed" w:sz="4" w:space="0" w:color="BFBFBF"/>
              <w:left w:val="none" w:sz="4" w:space="0" w:color="6E6E6E"/>
              <w:bottom w:val="dashed" w:sz="4" w:space="0" w:color="BFBFBF"/>
              <w:right w:val="none" w:sz="4" w:space="0" w:color="6E6E6E"/>
            </w:tcBorders>
          </w:tcPr>
          <w:p w14:paraId="285207EC" w14:textId="77777777" w:rsidR="00F9554D" w:rsidRDefault="00F61420">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06AAD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1C1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BA0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701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07A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820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3EE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0CA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AAD52" w14:textId="77777777" w:rsidR="00F9554D" w:rsidRDefault="00F9554D">
            <w:pPr>
              <w:pStyle w:val="ProductList-TableBody"/>
              <w:jc w:val="center"/>
            </w:pPr>
          </w:p>
        </w:tc>
      </w:tr>
      <w:tr w:rsidR="00F9554D" w14:paraId="17379C7A" w14:textId="77777777">
        <w:tc>
          <w:tcPr>
            <w:tcW w:w="4660" w:type="dxa"/>
            <w:tcBorders>
              <w:top w:val="dashed" w:sz="4" w:space="0" w:color="BFBFBF"/>
              <w:left w:val="none" w:sz="4" w:space="0" w:color="6E6E6E"/>
              <w:bottom w:val="dashed" w:sz="4" w:space="0" w:color="BFBFBF"/>
              <w:right w:val="none" w:sz="4" w:space="0" w:color="6E6E6E"/>
            </w:tcBorders>
          </w:tcPr>
          <w:p w14:paraId="5A9093E3" w14:textId="77777777" w:rsidR="00F9554D" w:rsidRDefault="00F61420">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8646A6"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50A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FF2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29DA"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49E4"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846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6FFD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EEC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295BE" w14:textId="77777777" w:rsidR="00F9554D" w:rsidRDefault="00F9554D">
            <w:pPr>
              <w:pStyle w:val="ProductList-TableBody"/>
              <w:jc w:val="center"/>
            </w:pPr>
          </w:p>
        </w:tc>
      </w:tr>
      <w:tr w:rsidR="00F9554D" w14:paraId="62D12C42" w14:textId="77777777">
        <w:tc>
          <w:tcPr>
            <w:tcW w:w="4660" w:type="dxa"/>
            <w:tcBorders>
              <w:top w:val="dashed" w:sz="4" w:space="0" w:color="BFBFBF"/>
              <w:left w:val="none" w:sz="4" w:space="0" w:color="6E6E6E"/>
              <w:bottom w:val="dashed" w:sz="4" w:space="0" w:color="BFBFBF"/>
              <w:right w:val="none" w:sz="4" w:space="0" w:color="6E6E6E"/>
            </w:tcBorders>
          </w:tcPr>
          <w:p w14:paraId="4B7AB0F0" w14:textId="77777777" w:rsidR="00F9554D" w:rsidRDefault="00F61420">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E2BF0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5EB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1B5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0343"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FF7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BE0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4DC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EF0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D548" w14:textId="77777777" w:rsidR="00F9554D" w:rsidRDefault="00F9554D">
            <w:pPr>
              <w:pStyle w:val="ProductList-TableBody"/>
              <w:jc w:val="center"/>
            </w:pPr>
          </w:p>
        </w:tc>
      </w:tr>
      <w:tr w:rsidR="00F9554D" w14:paraId="6BEF04A2" w14:textId="77777777">
        <w:tc>
          <w:tcPr>
            <w:tcW w:w="4660" w:type="dxa"/>
            <w:tcBorders>
              <w:top w:val="dashed" w:sz="4" w:space="0" w:color="BFBFBF"/>
              <w:left w:val="none" w:sz="4" w:space="0" w:color="6E6E6E"/>
              <w:bottom w:val="dashed" w:sz="4" w:space="0" w:color="BFBFBF"/>
              <w:right w:val="none" w:sz="4" w:space="0" w:color="6E6E6E"/>
            </w:tcBorders>
          </w:tcPr>
          <w:p w14:paraId="0D9BB89F" w14:textId="77777777" w:rsidR="00F9554D" w:rsidRDefault="00F6142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065AAB"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20B8"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217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A36C"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648FE"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122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941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989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6E3D" w14:textId="77777777" w:rsidR="00F9554D" w:rsidRDefault="00F9554D">
            <w:pPr>
              <w:pStyle w:val="ProductList-TableBody"/>
              <w:jc w:val="center"/>
            </w:pPr>
          </w:p>
        </w:tc>
      </w:tr>
      <w:tr w:rsidR="00F9554D" w14:paraId="2ABA0F0A" w14:textId="77777777">
        <w:tc>
          <w:tcPr>
            <w:tcW w:w="4660" w:type="dxa"/>
            <w:tcBorders>
              <w:top w:val="dashed" w:sz="4" w:space="0" w:color="BFBFBF"/>
              <w:left w:val="none" w:sz="4" w:space="0" w:color="6E6E6E"/>
              <w:bottom w:val="dashed" w:sz="4" w:space="0" w:color="BFBFBF"/>
              <w:right w:val="none" w:sz="4" w:space="0" w:color="6E6E6E"/>
            </w:tcBorders>
          </w:tcPr>
          <w:p w14:paraId="4B91AFF7" w14:textId="77777777" w:rsidR="00F9554D" w:rsidRDefault="00F6142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186CF9"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68EB"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DEC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74B8"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922F"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D8A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29F1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0B2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89D1" w14:textId="77777777" w:rsidR="00F9554D" w:rsidRDefault="00F9554D">
            <w:pPr>
              <w:pStyle w:val="ProductList-TableBody"/>
              <w:jc w:val="center"/>
            </w:pPr>
          </w:p>
        </w:tc>
      </w:tr>
      <w:tr w:rsidR="00F9554D" w14:paraId="5664A9BF" w14:textId="77777777">
        <w:tc>
          <w:tcPr>
            <w:tcW w:w="4660" w:type="dxa"/>
            <w:tcBorders>
              <w:top w:val="dashed" w:sz="4" w:space="0" w:color="BFBFBF"/>
              <w:left w:val="none" w:sz="4" w:space="0" w:color="6E6E6E"/>
              <w:bottom w:val="dashed" w:sz="4" w:space="0" w:color="BFBFBF"/>
              <w:right w:val="none" w:sz="4" w:space="0" w:color="6E6E6E"/>
            </w:tcBorders>
          </w:tcPr>
          <w:p w14:paraId="3EDFACA1" w14:textId="77777777" w:rsidR="00F9554D" w:rsidRDefault="00F61420">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EE669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A15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9BC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60A9"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09C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4E6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360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F48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6D94" w14:textId="77777777" w:rsidR="00F9554D" w:rsidRDefault="00F9554D">
            <w:pPr>
              <w:pStyle w:val="ProductList-TableBody"/>
              <w:jc w:val="center"/>
            </w:pPr>
          </w:p>
        </w:tc>
      </w:tr>
      <w:tr w:rsidR="00F9554D" w14:paraId="74EE5175" w14:textId="77777777">
        <w:tc>
          <w:tcPr>
            <w:tcW w:w="4660" w:type="dxa"/>
            <w:tcBorders>
              <w:top w:val="dashed" w:sz="4" w:space="0" w:color="BFBFBF"/>
              <w:left w:val="none" w:sz="4" w:space="0" w:color="6E6E6E"/>
              <w:bottom w:val="dashed" w:sz="4" w:space="0" w:color="BFBFBF"/>
              <w:right w:val="none" w:sz="4" w:space="0" w:color="6E6E6E"/>
            </w:tcBorders>
          </w:tcPr>
          <w:p w14:paraId="6ED0DC33" w14:textId="77777777" w:rsidR="00F9554D" w:rsidRDefault="00F61420">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9C8C3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AF70"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34D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C4FA"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8A6D"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6F1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543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DA6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2CCF9" w14:textId="77777777" w:rsidR="00F9554D" w:rsidRDefault="00F9554D">
            <w:pPr>
              <w:pStyle w:val="ProductList-TableBody"/>
              <w:jc w:val="center"/>
            </w:pPr>
          </w:p>
        </w:tc>
      </w:tr>
      <w:tr w:rsidR="00F9554D" w14:paraId="26107716" w14:textId="77777777">
        <w:tc>
          <w:tcPr>
            <w:tcW w:w="4660" w:type="dxa"/>
            <w:tcBorders>
              <w:top w:val="dashed" w:sz="4" w:space="0" w:color="BFBFBF"/>
              <w:left w:val="none" w:sz="4" w:space="0" w:color="6E6E6E"/>
              <w:bottom w:val="dashed" w:sz="4" w:space="0" w:color="BFBFBF"/>
              <w:right w:val="none" w:sz="4" w:space="0" w:color="6E6E6E"/>
            </w:tcBorders>
          </w:tcPr>
          <w:p w14:paraId="75B7F002" w14:textId="77777777" w:rsidR="00F9554D" w:rsidRDefault="00F61420">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C7F7C5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893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EA7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848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A44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257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DD3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179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0E89" w14:textId="77777777" w:rsidR="00F9554D" w:rsidRDefault="00F9554D">
            <w:pPr>
              <w:pStyle w:val="ProductList-TableBody"/>
              <w:jc w:val="center"/>
            </w:pPr>
          </w:p>
        </w:tc>
      </w:tr>
      <w:tr w:rsidR="00F9554D" w14:paraId="79ABF7AC" w14:textId="77777777">
        <w:tc>
          <w:tcPr>
            <w:tcW w:w="4660" w:type="dxa"/>
            <w:tcBorders>
              <w:top w:val="dashed" w:sz="4" w:space="0" w:color="BFBFBF"/>
              <w:left w:val="none" w:sz="4" w:space="0" w:color="6E6E6E"/>
              <w:bottom w:val="dashed" w:sz="4" w:space="0" w:color="BFBFBF"/>
              <w:right w:val="none" w:sz="4" w:space="0" w:color="6E6E6E"/>
            </w:tcBorders>
          </w:tcPr>
          <w:p w14:paraId="60B54E3F" w14:textId="77777777" w:rsidR="00F9554D" w:rsidRDefault="00F61420">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687BD2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403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FD5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6C1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3566"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66B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54F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EC48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5FEC8" w14:textId="77777777" w:rsidR="00F9554D" w:rsidRDefault="00F9554D">
            <w:pPr>
              <w:pStyle w:val="ProductList-TableBody"/>
              <w:jc w:val="center"/>
            </w:pPr>
          </w:p>
        </w:tc>
      </w:tr>
      <w:tr w:rsidR="00F9554D" w14:paraId="291CDD23" w14:textId="77777777">
        <w:tc>
          <w:tcPr>
            <w:tcW w:w="4660" w:type="dxa"/>
            <w:tcBorders>
              <w:top w:val="dashed" w:sz="4" w:space="0" w:color="BFBFBF"/>
              <w:left w:val="none" w:sz="4" w:space="0" w:color="6E6E6E"/>
              <w:bottom w:val="none" w:sz="4" w:space="0" w:color="BFBFBF"/>
              <w:right w:val="none" w:sz="4" w:space="0" w:color="6E6E6E"/>
            </w:tcBorders>
          </w:tcPr>
          <w:p w14:paraId="55498A74" w14:textId="77777777" w:rsidR="00F9554D" w:rsidRDefault="00F61420">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515F7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B54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EBC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790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152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02C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AFE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328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EE17B" w14:textId="77777777" w:rsidR="00F9554D" w:rsidRDefault="00F9554D">
            <w:pPr>
              <w:pStyle w:val="ProductList-TableBody"/>
              <w:jc w:val="center"/>
            </w:pPr>
          </w:p>
        </w:tc>
      </w:tr>
    </w:tbl>
    <w:p w14:paraId="535C5D0F" w14:textId="77777777" w:rsidR="00F9554D" w:rsidRDefault="00F61420">
      <w:pPr>
        <w:pStyle w:val="ProductList-Offering1SubSection"/>
        <w:outlineLvl w:val="3"/>
      </w:pPr>
      <w:bookmarkStart w:id="273" w:name="_Sec776"/>
      <w:r>
        <w:lastRenderedPageBreak/>
        <w:t>2.  produktvillkor</w:t>
      </w:r>
      <w:bookmarkEnd w:id="273"/>
    </w:p>
    <w:tbl>
      <w:tblPr>
        <w:tblStyle w:val="PURTable"/>
        <w:tblW w:w="0" w:type="dxa"/>
        <w:tblLook w:val="04A0" w:firstRow="1" w:lastRow="0" w:firstColumn="1" w:lastColumn="0" w:noHBand="0" w:noVBand="1"/>
      </w:tblPr>
      <w:tblGrid>
        <w:gridCol w:w="3708"/>
        <w:gridCol w:w="3624"/>
        <w:gridCol w:w="3584"/>
      </w:tblGrid>
      <w:tr w:rsidR="00F9554D" w14:paraId="150D9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ADE05"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429ED"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594735"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37586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2DF27" w14:textId="77777777" w:rsidR="00F9554D" w:rsidRDefault="00F61420">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0">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C5B7"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E290" w14:textId="77777777" w:rsidR="00F9554D" w:rsidRDefault="00F61420">
            <w:pPr>
              <w:pStyle w:val="ProductList-TableBody"/>
            </w:pPr>
            <w:r>
              <w:rPr>
                <w:color w:val="404040"/>
              </w:rPr>
              <w:t>Kampanjer: Ej tillämpligt</w:t>
            </w:r>
          </w:p>
        </w:tc>
      </w:tr>
      <w:tr w:rsidR="00F9554D" w14:paraId="5DC2B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D31DB"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44CE7E9E"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40DC47FE"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6287F706" w14:textId="77777777">
        <w:tc>
          <w:tcPr>
            <w:tcW w:w="4040" w:type="dxa"/>
            <w:tcBorders>
              <w:top w:val="single" w:sz="4" w:space="0" w:color="000000"/>
              <w:left w:val="single" w:sz="4" w:space="0" w:color="000000"/>
              <w:bottom w:val="single" w:sz="4" w:space="0" w:color="000000"/>
              <w:right w:val="single" w:sz="4" w:space="0" w:color="000000"/>
            </w:tcBorders>
          </w:tcPr>
          <w:p w14:paraId="1215466D"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B7799"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56804AB" w14:textId="77777777" w:rsidR="00F9554D" w:rsidRDefault="00F6142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51C9865" w14:textId="77777777" w:rsidR="00F9554D" w:rsidRDefault="00F9554D">
      <w:pPr>
        <w:pStyle w:val="ProductList-Body"/>
      </w:pPr>
    </w:p>
    <w:p w14:paraId="050F0DCC"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2DD15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0F9F1"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537D896D" w14:textId="77777777" w:rsidR="00F9554D" w:rsidRDefault="00F9554D">
      <w:pPr>
        <w:pStyle w:val="ProductList-Body"/>
      </w:pPr>
    </w:p>
    <w:p w14:paraId="120DF7F6" w14:textId="77777777" w:rsidR="00F9554D" w:rsidRDefault="00F61420">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86131"/>
      <w:r>
        <w:instrText>OneDrive for Business</w:instrText>
      </w:r>
      <w:bookmarkEnd w:id="275"/>
      <w:r>
        <w:instrText>" \l 3</w:instrText>
      </w:r>
      <w:r>
        <w:fldChar w:fldCharType="end"/>
      </w:r>
    </w:p>
    <w:p w14:paraId="3CEE5848" w14:textId="77777777" w:rsidR="00F9554D" w:rsidRDefault="00F61420">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F9554D" w14:paraId="197988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BD99AD"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BD3B51"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9787A"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FC94C"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A2E85"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769DA"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9941"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809EA"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10B6E"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073DC"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380D7678" w14:textId="77777777">
        <w:tc>
          <w:tcPr>
            <w:tcW w:w="4660" w:type="dxa"/>
            <w:tcBorders>
              <w:top w:val="single" w:sz="6" w:space="0" w:color="FFFFFF"/>
              <w:left w:val="none" w:sz="4" w:space="0" w:color="6E6E6E"/>
              <w:bottom w:val="single" w:sz="4" w:space="0" w:color="FFFFFF"/>
              <w:right w:val="none" w:sz="4" w:space="0" w:color="6E6E6E"/>
            </w:tcBorders>
          </w:tcPr>
          <w:p w14:paraId="66795E72" w14:textId="77777777" w:rsidR="00F9554D" w:rsidRDefault="00F61420">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59291C98"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E39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AC33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21BF"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41ED"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120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BC6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A7E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9673" w14:textId="77777777" w:rsidR="00F9554D" w:rsidRDefault="00F9554D">
            <w:pPr>
              <w:pStyle w:val="ProductList-TableBody"/>
              <w:jc w:val="center"/>
            </w:pPr>
          </w:p>
        </w:tc>
      </w:tr>
    </w:tbl>
    <w:p w14:paraId="7786B860" w14:textId="77777777" w:rsidR="00F9554D" w:rsidRDefault="00F61420">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707"/>
        <w:gridCol w:w="3623"/>
        <w:gridCol w:w="3586"/>
      </w:tblGrid>
      <w:tr w:rsidR="00F9554D" w14:paraId="2A55F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C3277"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8AED0"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272226"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5BB18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D697"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4848"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BB70" w14:textId="77777777" w:rsidR="00F9554D" w:rsidRDefault="00F61420">
            <w:pPr>
              <w:pStyle w:val="ProductList-TableBody"/>
            </w:pPr>
            <w:r>
              <w:t>Kampanjer: Ej tillämpligt</w:t>
            </w:r>
          </w:p>
        </w:tc>
      </w:tr>
      <w:tr w:rsidR="00F9554D" w14:paraId="53E05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9141"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D5A32C5"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A8655"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0A64D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4203"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4CA5252"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D67A" w14:textId="77777777" w:rsidR="00F9554D" w:rsidRDefault="00F9554D">
            <w:pPr>
              <w:pStyle w:val="ProductList-TableBody"/>
            </w:pPr>
          </w:p>
        </w:tc>
      </w:tr>
    </w:tbl>
    <w:p w14:paraId="59042D11"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49322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1D918"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232D6CF8" w14:textId="77777777" w:rsidR="00F9554D" w:rsidRDefault="00F9554D">
      <w:pPr>
        <w:pStyle w:val="ProductList-Body"/>
      </w:pPr>
    </w:p>
    <w:p w14:paraId="20BA1D3E" w14:textId="77777777" w:rsidR="00F9554D" w:rsidRDefault="00F61420">
      <w:pPr>
        <w:pStyle w:val="ProductList-Offering2HeadingNoBorder"/>
        <w:outlineLvl w:val="2"/>
      </w:pPr>
      <w:bookmarkStart w:id="278" w:name="_Sec667"/>
      <w:r>
        <w:t>Project Online</w:t>
      </w:r>
      <w:bookmarkEnd w:id="278"/>
      <w:r>
        <w:fldChar w:fldCharType="begin"/>
      </w:r>
      <w:r>
        <w:instrText xml:space="preserve"> TC "</w:instrText>
      </w:r>
      <w:bookmarkStart w:id="279" w:name="_Toc536386132"/>
      <w:r>
        <w:instrText>Project Online</w:instrText>
      </w:r>
      <w:bookmarkEnd w:id="279"/>
      <w:r>
        <w:instrText>" \l 3</w:instrText>
      </w:r>
      <w:r>
        <w:fldChar w:fldCharType="end"/>
      </w:r>
    </w:p>
    <w:p w14:paraId="1F00A160" w14:textId="77777777" w:rsidR="00F9554D" w:rsidRDefault="00F61420">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9554D" w14:paraId="23280B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3BAF25"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BB2563"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6260D"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E8775"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F58F7"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4BDD2"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2DCB5"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9E72B"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6272C"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9B8EB"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3051E660" w14:textId="77777777">
        <w:tc>
          <w:tcPr>
            <w:tcW w:w="4660" w:type="dxa"/>
            <w:tcBorders>
              <w:top w:val="single" w:sz="6" w:space="0" w:color="FFFFFF"/>
              <w:left w:val="none" w:sz="4" w:space="0" w:color="6E6E6E"/>
              <w:bottom w:val="dashed" w:sz="4" w:space="0" w:color="BFBFBF"/>
              <w:right w:val="none" w:sz="4" w:space="0" w:color="6E6E6E"/>
            </w:tcBorders>
          </w:tcPr>
          <w:p w14:paraId="5260525B" w14:textId="77777777" w:rsidR="00F9554D" w:rsidRDefault="00F61420">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4445369"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C1A1"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193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9FF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391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254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2E8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C66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534F" w14:textId="77777777" w:rsidR="00F9554D" w:rsidRDefault="00F9554D">
            <w:pPr>
              <w:pStyle w:val="ProductList-TableBody"/>
              <w:jc w:val="center"/>
            </w:pPr>
          </w:p>
        </w:tc>
      </w:tr>
      <w:tr w:rsidR="00F9554D" w14:paraId="7EB16CEE" w14:textId="77777777">
        <w:tc>
          <w:tcPr>
            <w:tcW w:w="4660" w:type="dxa"/>
            <w:tcBorders>
              <w:top w:val="dashed" w:sz="4" w:space="0" w:color="BFBFBF"/>
              <w:left w:val="none" w:sz="4" w:space="0" w:color="6E6E6E"/>
              <w:bottom w:val="dashed" w:sz="4" w:space="0" w:color="BFBFBF"/>
              <w:right w:val="none" w:sz="4" w:space="0" w:color="6E6E6E"/>
            </w:tcBorders>
          </w:tcPr>
          <w:p w14:paraId="50FFC146" w14:textId="77777777" w:rsidR="00F9554D" w:rsidRDefault="00F61420">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A6707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B35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AFB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4E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801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40D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02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D1F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6F427" w14:textId="77777777" w:rsidR="00F9554D" w:rsidRDefault="00F9554D">
            <w:pPr>
              <w:pStyle w:val="ProductList-TableBody"/>
              <w:jc w:val="center"/>
            </w:pPr>
          </w:p>
        </w:tc>
      </w:tr>
      <w:tr w:rsidR="00F9554D" w14:paraId="60C60600" w14:textId="77777777">
        <w:tc>
          <w:tcPr>
            <w:tcW w:w="4660" w:type="dxa"/>
            <w:tcBorders>
              <w:top w:val="dashed" w:sz="4" w:space="0" w:color="BFBFBF"/>
              <w:left w:val="none" w:sz="4" w:space="0" w:color="6E6E6E"/>
              <w:bottom w:val="dashed" w:sz="4" w:space="0" w:color="BFBFBF"/>
              <w:right w:val="none" w:sz="4" w:space="0" w:color="6E6E6E"/>
            </w:tcBorders>
          </w:tcPr>
          <w:p w14:paraId="77ACF4E6" w14:textId="77777777" w:rsidR="00F9554D" w:rsidRDefault="00F61420">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3C00EF"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A186"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D5D3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97B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282F"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667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E9C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400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C3ABC" w14:textId="77777777" w:rsidR="00F9554D" w:rsidRDefault="00F9554D">
            <w:pPr>
              <w:pStyle w:val="ProductList-TableBody"/>
              <w:jc w:val="center"/>
            </w:pPr>
          </w:p>
        </w:tc>
      </w:tr>
      <w:tr w:rsidR="00F9554D" w14:paraId="3F475AA1" w14:textId="77777777">
        <w:tc>
          <w:tcPr>
            <w:tcW w:w="4660" w:type="dxa"/>
            <w:tcBorders>
              <w:top w:val="dashed" w:sz="4" w:space="0" w:color="BFBFBF"/>
              <w:left w:val="none" w:sz="4" w:space="0" w:color="6E6E6E"/>
              <w:bottom w:val="dashed" w:sz="4" w:space="0" w:color="BFBFBF"/>
              <w:right w:val="none" w:sz="4" w:space="0" w:color="6E6E6E"/>
            </w:tcBorders>
          </w:tcPr>
          <w:p w14:paraId="27E127AF" w14:textId="77777777" w:rsidR="00F9554D" w:rsidRDefault="00F61420">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BC3DD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3B3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880F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C20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2E4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7DE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3F5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9AB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46B4" w14:textId="77777777" w:rsidR="00F9554D" w:rsidRDefault="00F9554D">
            <w:pPr>
              <w:pStyle w:val="ProductList-TableBody"/>
              <w:jc w:val="center"/>
            </w:pPr>
          </w:p>
        </w:tc>
      </w:tr>
      <w:tr w:rsidR="00F9554D" w14:paraId="246670C1" w14:textId="77777777">
        <w:tc>
          <w:tcPr>
            <w:tcW w:w="4660" w:type="dxa"/>
            <w:tcBorders>
              <w:top w:val="dashed" w:sz="4" w:space="0" w:color="BFBFBF"/>
              <w:left w:val="none" w:sz="4" w:space="0" w:color="6E6E6E"/>
              <w:bottom w:val="dashed" w:sz="4" w:space="0" w:color="BFBFBF"/>
              <w:right w:val="none" w:sz="4" w:space="0" w:color="6E6E6E"/>
            </w:tcBorders>
          </w:tcPr>
          <w:p w14:paraId="2F6CBA44" w14:textId="77777777" w:rsidR="00F9554D" w:rsidRDefault="00F61420">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328C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CE7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7F0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25C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354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8097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973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A87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0617" w14:textId="77777777" w:rsidR="00F9554D" w:rsidRDefault="00F9554D">
            <w:pPr>
              <w:pStyle w:val="ProductList-TableBody"/>
              <w:jc w:val="center"/>
            </w:pPr>
          </w:p>
        </w:tc>
      </w:tr>
      <w:tr w:rsidR="00F9554D" w14:paraId="402FBDD1" w14:textId="77777777">
        <w:tc>
          <w:tcPr>
            <w:tcW w:w="4660" w:type="dxa"/>
            <w:tcBorders>
              <w:top w:val="dashed" w:sz="4" w:space="0" w:color="BFBFBF"/>
              <w:left w:val="none" w:sz="4" w:space="0" w:color="6E6E6E"/>
              <w:bottom w:val="dashed" w:sz="4" w:space="0" w:color="BFBFBF"/>
              <w:right w:val="none" w:sz="4" w:space="0" w:color="6E6E6E"/>
            </w:tcBorders>
          </w:tcPr>
          <w:p w14:paraId="09007222" w14:textId="77777777" w:rsidR="00F9554D" w:rsidRDefault="00F61420">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2749E8"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3508"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2F2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49ED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D773"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25A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41F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FAE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E116" w14:textId="77777777" w:rsidR="00F9554D" w:rsidRDefault="00F9554D">
            <w:pPr>
              <w:pStyle w:val="ProductList-TableBody"/>
              <w:jc w:val="center"/>
            </w:pPr>
          </w:p>
        </w:tc>
      </w:tr>
      <w:tr w:rsidR="00F9554D" w14:paraId="3C670FCC" w14:textId="77777777">
        <w:tc>
          <w:tcPr>
            <w:tcW w:w="4660" w:type="dxa"/>
            <w:tcBorders>
              <w:top w:val="dashed" w:sz="4" w:space="0" w:color="BFBFBF"/>
              <w:left w:val="none" w:sz="4" w:space="0" w:color="6E6E6E"/>
              <w:bottom w:val="dashed" w:sz="4" w:space="0" w:color="BFBFBF"/>
              <w:right w:val="none" w:sz="4" w:space="0" w:color="6E6E6E"/>
            </w:tcBorders>
          </w:tcPr>
          <w:p w14:paraId="0291D6F1" w14:textId="77777777" w:rsidR="00F9554D" w:rsidRDefault="00F61420">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EF912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4D9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0B05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BCB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6F2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021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FA8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381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3196" w14:textId="77777777" w:rsidR="00F9554D" w:rsidRDefault="00F9554D">
            <w:pPr>
              <w:pStyle w:val="ProductList-TableBody"/>
              <w:jc w:val="center"/>
            </w:pPr>
          </w:p>
        </w:tc>
      </w:tr>
      <w:tr w:rsidR="00F9554D" w14:paraId="1859CF79" w14:textId="77777777">
        <w:tc>
          <w:tcPr>
            <w:tcW w:w="4660" w:type="dxa"/>
            <w:tcBorders>
              <w:top w:val="dashed" w:sz="4" w:space="0" w:color="BFBFBF"/>
              <w:left w:val="none" w:sz="4" w:space="0" w:color="6E6E6E"/>
              <w:bottom w:val="none" w:sz="4" w:space="0" w:color="BFBFBF"/>
              <w:right w:val="none" w:sz="4" w:space="0" w:color="6E6E6E"/>
            </w:tcBorders>
          </w:tcPr>
          <w:p w14:paraId="58D5E9D0" w14:textId="77777777" w:rsidR="00F9554D" w:rsidRDefault="00F61420">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177AF3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FAD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DBC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149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B56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B145F"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663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2BE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C4A43" w14:textId="77777777" w:rsidR="00F9554D" w:rsidRDefault="00F9554D">
            <w:pPr>
              <w:pStyle w:val="ProductList-TableBody"/>
              <w:jc w:val="center"/>
            </w:pPr>
          </w:p>
        </w:tc>
      </w:tr>
    </w:tbl>
    <w:p w14:paraId="48791459" w14:textId="77777777" w:rsidR="00F9554D" w:rsidRDefault="00F61420">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708"/>
        <w:gridCol w:w="3624"/>
        <w:gridCol w:w="3584"/>
      </w:tblGrid>
      <w:tr w:rsidR="00F9554D" w14:paraId="48CE9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E676E"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A2E3A5"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0303EE03"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61017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D5E5"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D7AA5" w14:textId="77777777" w:rsidR="00F9554D" w:rsidRDefault="00F6142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FE95" w14:textId="77777777" w:rsidR="00F9554D" w:rsidRDefault="00F61420">
            <w:pPr>
              <w:pStyle w:val="ProductList-TableBody"/>
            </w:pPr>
            <w:r>
              <w:rPr>
                <w:color w:val="404040"/>
              </w:rPr>
              <w:t>Kampanjer: Ej tillämpligt</w:t>
            </w:r>
          </w:p>
        </w:tc>
      </w:tr>
      <w:tr w:rsidR="00F9554D" w14:paraId="72461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88B8"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FF7ABA0"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FD61D"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13E76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6BFB"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551344F"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750700C" w14:textId="77777777" w:rsidR="00F9554D" w:rsidRDefault="00F6142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EC59E79" w14:textId="77777777" w:rsidR="00F9554D" w:rsidRDefault="00F9554D">
      <w:pPr>
        <w:pStyle w:val="ProductList-Body"/>
        <w:jc w:val="right"/>
      </w:pPr>
    </w:p>
    <w:p w14:paraId="6E5D5F8C" w14:textId="77777777" w:rsidR="00F9554D" w:rsidRDefault="00F61420">
      <w:pPr>
        <w:pStyle w:val="ProductList-ClauseHeading"/>
        <w:outlineLvl w:val="4"/>
      </w:pPr>
      <w:r>
        <w:t>2.1 Driftsättningsrättigheter för Project</w:t>
      </w:r>
    </w:p>
    <w:p w14:paraId="0F2764AA" w14:textId="77777777" w:rsidR="00F9554D" w:rsidRDefault="00F61420">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14:paraId="754D8953" w14:textId="77777777" w:rsidR="00F9554D" w:rsidRDefault="00F61420" w:rsidP="00F61420">
      <w:pPr>
        <w:pStyle w:val="ProductList-Bullet"/>
        <w:numPr>
          <w:ilvl w:val="0"/>
          <w:numId w:val="43"/>
        </w:numPr>
      </w:pPr>
      <w:r>
        <w:t>Om användaren har licens för Office Standard eller Office Professional Plus</w:t>
      </w:r>
      <w:r>
        <w:rPr>
          <w:vertAlign w:val="superscript"/>
        </w:rPr>
        <w:t>1</w:t>
      </w:r>
      <w:r>
        <w:t>,</w:t>
      </w:r>
    </w:p>
    <w:p w14:paraId="3A9A1E81" w14:textId="77777777" w:rsidR="00F9554D" w:rsidRDefault="00F61420" w:rsidP="00F61420">
      <w:pPr>
        <w:pStyle w:val="ProductList-Bullet"/>
        <w:numPr>
          <w:ilvl w:val="0"/>
          <w:numId w:val="43"/>
        </w:numPr>
      </w:pPr>
      <w:r>
        <w:t>och endast på den enhet som Office är installerat på.</w:t>
      </w:r>
    </w:p>
    <w:p w14:paraId="4590FD53" w14:textId="77777777" w:rsidR="00F9554D" w:rsidRDefault="00F61420">
      <w:pPr>
        <w:pStyle w:val="ProductList-Body"/>
      </w:pPr>
      <w:r>
        <w:rPr>
          <w:vertAlign w:val="superscript"/>
        </w:rPr>
        <w:t>1</w:t>
      </w:r>
      <w:r>
        <w:t>Användare licensierade för Office Professional Plus inom ramen för Microsoft 365 från SA användar-SL med början före 1 januari 2019 har denna rättighet.</w:t>
      </w:r>
    </w:p>
    <w:p w14:paraId="66533769"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05898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1A451"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7942687" w14:textId="77777777" w:rsidR="00F9554D" w:rsidRDefault="00F9554D">
      <w:pPr>
        <w:pStyle w:val="ProductList-Body"/>
      </w:pPr>
    </w:p>
    <w:p w14:paraId="5996C4D6" w14:textId="77777777" w:rsidR="00F9554D" w:rsidRDefault="00F61420">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36386133"/>
      <w:r>
        <w:instrText>SharePoint Online</w:instrText>
      </w:r>
      <w:bookmarkEnd w:id="283"/>
      <w:r>
        <w:instrText>" \l 3</w:instrText>
      </w:r>
      <w:r>
        <w:fldChar w:fldCharType="end"/>
      </w:r>
    </w:p>
    <w:p w14:paraId="080A1DA3" w14:textId="77777777" w:rsidR="00F9554D" w:rsidRDefault="00F61420">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9554D" w14:paraId="2C6960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FAC2B"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51C98B4"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B1C3E"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72AC0"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FD261"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6A9C8"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C2FA1"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C0264"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47412"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5A3CB"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1933AFA0" w14:textId="77777777">
        <w:tc>
          <w:tcPr>
            <w:tcW w:w="4660" w:type="dxa"/>
            <w:tcBorders>
              <w:top w:val="single" w:sz="6" w:space="0" w:color="FFFFFF"/>
              <w:left w:val="none" w:sz="4" w:space="0" w:color="6E6E6E"/>
              <w:bottom w:val="dashed" w:sz="4" w:space="0" w:color="7F7F7F"/>
              <w:right w:val="none" w:sz="4" w:space="0" w:color="6E6E6E"/>
            </w:tcBorders>
          </w:tcPr>
          <w:p w14:paraId="61AD2867" w14:textId="77777777" w:rsidR="00F9554D" w:rsidRDefault="00F61420">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4AF3D36E"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FEE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9928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F7C5"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194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BB6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DC2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4CB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D6CF" w14:textId="77777777" w:rsidR="00F9554D" w:rsidRDefault="00F9554D">
            <w:pPr>
              <w:pStyle w:val="ProductList-TableBody"/>
              <w:jc w:val="center"/>
            </w:pPr>
          </w:p>
        </w:tc>
      </w:tr>
      <w:tr w:rsidR="00F9554D" w14:paraId="4C6DD491" w14:textId="77777777">
        <w:tc>
          <w:tcPr>
            <w:tcW w:w="4660" w:type="dxa"/>
            <w:tcBorders>
              <w:top w:val="dashed" w:sz="4" w:space="0" w:color="7F7F7F"/>
              <w:left w:val="none" w:sz="4" w:space="0" w:color="6E6E6E"/>
              <w:bottom w:val="dashed" w:sz="4" w:space="0" w:color="7F7F7F"/>
              <w:right w:val="none" w:sz="4" w:space="0" w:color="6E6E6E"/>
            </w:tcBorders>
          </w:tcPr>
          <w:p w14:paraId="6EE53A3B" w14:textId="77777777" w:rsidR="00F9554D" w:rsidRDefault="00F61420">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6AF7D09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CF2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0D5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C9D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5E9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D1C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8FB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756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E28BE" w14:textId="77777777" w:rsidR="00F9554D" w:rsidRDefault="00F9554D">
            <w:pPr>
              <w:pStyle w:val="ProductList-TableBody"/>
              <w:jc w:val="center"/>
            </w:pPr>
          </w:p>
        </w:tc>
      </w:tr>
      <w:tr w:rsidR="00F9554D" w14:paraId="17E25DA5" w14:textId="77777777">
        <w:tc>
          <w:tcPr>
            <w:tcW w:w="4660" w:type="dxa"/>
            <w:tcBorders>
              <w:top w:val="dashed" w:sz="4" w:space="0" w:color="7F7F7F"/>
              <w:left w:val="none" w:sz="4" w:space="0" w:color="6E6E6E"/>
              <w:bottom w:val="none" w:sz="4" w:space="0" w:color="BFBFBF"/>
              <w:right w:val="none" w:sz="4" w:space="0" w:color="6E6E6E"/>
            </w:tcBorders>
          </w:tcPr>
          <w:p w14:paraId="2C80ACD2" w14:textId="77777777" w:rsidR="00F9554D" w:rsidRDefault="00F61420">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5F72CE93"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D8E2"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3D2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EB76"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EADA"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96F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7A6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52A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A1F8" w14:textId="77777777" w:rsidR="00F9554D" w:rsidRDefault="00F9554D">
            <w:pPr>
              <w:pStyle w:val="ProductList-TableBody"/>
              <w:jc w:val="center"/>
            </w:pPr>
          </w:p>
        </w:tc>
      </w:tr>
    </w:tbl>
    <w:p w14:paraId="622F3F68" w14:textId="77777777" w:rsidR="00F9554D" w:rsidRDefault="00F61420">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708"/>
        <w:gridCol w:w="3624"/>
        <w:gridCol w:w="3584"/>
      </w:tblGrid>
      <w:tr w:rsidR="00F9554D" w14:paraId="6E09B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06906"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E9E8C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937C06"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2BF1D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46D7"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75B61" w14:textId="77777777" w:rsidR="00F9554D" w:rsidRDefault="00F6142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77B3" w14:textId="77777777" w:rsidR="00F9554D" w:rsidRDefault="00F61420">
            <w:pPr>
              <w:pStyle w:val="ProductList-TableBody"/>
            </w:pPr>
            <w:r>
              <w:rPr>
                <w:color w:val="404040"/>
              </w:rPr>
              <w:t>Kampanjer: Ej tillämpligt</w:t>
            </w:r>
          </w:p>
        </w:tc>
      </w:tr>
      <w:tr w:rsidR="00F9554D" w14:paraId="5D5BA986" w14:textId="77777777">
        <w:tc>
          <w:tcPr>
            <w:tcW w:w="4040" w:type="dxa"/>
            <w:tcBorders>
              <w:top w:val="single" w:sz="4" w:space="0" w:color="000000"/>
              <w:left w:val="single" w:sz="4" w:space="0" w:color="000000"/>
              <w:bottom w:val="single" w:sz="4" w:space="0" w:color="000000"/>
              <w:right w:val="single" w:sz="4" w:space="0" w:color="000000"/>
            </w:tcBorders>
          </w:tcPr>
          <w:p w14:paraId="76F4E860"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2C83A0B4"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8D1F6"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26F26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6DBF"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D15F9B9"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F1A1707" w14:textId="77777777" w:rsidR="00F9554D" w:rsidRDefault="00F6142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D2F5460" w14:textId="77777777" w:rsidR="00F9554D" w:rsidRDefault="00F9554D">
      <w:pPr>
        <w:pStyle w:val="ProductList-Body"/>
      </w:pPr>
    </w:p>
    <w:p w14:paraId="5BC4B626"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4457A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CB064"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160CA95" w14:textId="77777777" w:rsidR="00F9554D" w:rsidRDefault="00F9554D">
      <w:pPr>
        <w:pStyle w:val="ProductList-Body"/>
      </w:pPr>
    </w:p>
    <w:p w14:paraId="2948A613" w14:textId="77777777" w:rsidR="00F9554D" w:rsidRDefault="00F61420">
      <w:pPr>
        <w:pStyle w:val="ProductList-Offering2HeadingNoBorder"/>
        <w:outlineLvl w:val="2"/>
      </w:pPr>
      <w:bookmarkStart w:id="286" w:name="_Sec669"/>
      <w:r>
        <w:t>Ljudtjänster</w:t>
      </w:r>
      <w:bookmarkEnd w:id="286"/>
      <w:r>
        <w:fldChar w:fldCharType="begin"/>
      </w:r>
      <w:r>
        <w:instrText xml:space="preserve"> TC "</w:instrText>
      </w:r>
      <w:bookmarkStart w:id="287" w:name="_Toc536386134"/>
      <w:r>
        <w:instrText>Ljudtjänster</w:instrText>
      </w:r>
      <w:bookmarkEnd w:id="287"/>
      <w:r>
        <w:instrText>" \l 3</w:instrText>
      </w:r>
      <w:r>
        <w:fldChar w:fldCharType="end"/>
      </w:r>
    </w:p>
    <w:p w14:paraId="6317E8C3" w14:textId="77777777" w:rsidR="00F9554D" w:rsidRDefault="00F61420">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F9554D" w14:paraId="4571F2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97415"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7F70B0B"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F6E6C"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C25BD"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08AEA"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E293F"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121A4"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45C8E"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F9478"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F941D"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1D1EC576" w14:textId="77777777">
        <w:tc>
          <w:tcPr>
            <w:tcW w:w="4660" w:type="dxa"/>
            <w:tcBorders>
              <w:top w:val="single" w:sz="6" w:space="0" w:color="FFFFFF"/>
              <w:left w:val="none" w:sz="4" w:space="0" w:color="6E6E6E"/>
              <w:bottom w:val="dashed" w:sz="4" w:space="0" w:color="A5A5A5"/>
              <w:right w:val="none" w:sz="4" w:space="0" w:color="6E6E6E"/>
            </w:tcBorders>
          </w:tcPr>
          <w:p w14:paraId="3F6499CA" w14:textId="77777777" w:rsidR="00F9554D" w:rsidRDefault="00F61420">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116CB460"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8020"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F66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E91E"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0EF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2F9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721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E6E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FFDE" w14:textId="77777777" w:rsidR="00F9554D" w:rsidRDefault="00F9554D">
            <w:pPr>
              <w:pStyle w:val="ProductList-TableBody"/>
              <w:jc w:val="center"/>
            </w:pPr>
          </w:p>
        </w:tc>
      </w:tr>
      <w:tr w:rsidR="00F9554D" w14:paraId="21FA573C" w14:textId="77777777">
        <w:tc>
          <w:tcPr>
            <w:tcW w:w="4660" w:type="dxa"/>
            <w:tcBorders>
              <w:top w:val="dashed" w:sz="4" w:space="0" w:color="A5A5A5"/>
              <w:left w:val="none" w:sz="4" w:space="0" w:color="6E6E6E"/>
              <w:bottom w:val="dashed" w:sz="4" w:space="0" w:color="A5A5A5"/>
              <w:right w:val="none" w:sz="4" w:space="0" w:color="6E6E6E"/>
            </w:tcBorders>
          </w:tcPr>
          <w:p w14:paraId="408A033A" w14:textId="77777777" w:rsidR="00F9554D" w:rsidRDefault="00F61420">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9AAAD3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45C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274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BBC5"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45A4"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6C9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7F5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5BE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BB6E" w14:textId="77777777" w:rsidR="00F9554D" w:rsidRDefault="00F9554D">
            <w:pPr>
              <w:pStyle w:val="ProductList-TableBody"/>
              <w:jc w:val="center"/>
            </w:pPr>
          </w:p>
        </w:tc>
      </w:tr>
      <w:tr w:rsidR="00F9554D" w14:paraId="78CCBB0A" w14:textId="77777777">
        <w:tc>
          <w:tcPr>
            <w:tcW w:w="4660" w:type="dxa"/>
            <w:tcBorders>
              <w:top w:val="dashed" w:sz="4" w:space="0" w:color="A5A5A5"/>
              <w:left w:val="none" w:sz="4" w:space="0" w:color="6E6E6E"/>
              <w:bottom w:val="dashed" w:sz="4" w:space="0" w:color="A5A5A5"/>
              <w:right w:val="none" w:sz="4" w:space="0" w:color="6E6E6E"/>
            </w:tcBorders>
          </w:tcPr>
          <w:p w14:paraId="1BF15E55" w14:textId="77777777" w:rsidR="00F9554D" w:rsidRDefault="00F61420">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5BCABF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CD7D"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E9D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7DC6"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0D44"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B8C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8FC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23C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881D" w14:textId="77777777" w:rsidR="00F9554D" w:rsidRDefault="00F9554D">
            <w:pPr>
              <w:pStyle w:val="ProductList-TableBody"/>
              <w:jc w:val="center"/>
            </w:pPr>
          </w:p>
        </w:tc>
      </w:tr>
      <w:tr w:rsidR="00F9554D" w14:paraId="62AF5A81" w14:textId="77777777">
        <w:tc>
          <w:tcPr>
            <w:tcW w:w="4660" w:type="dxa"/>
            <w:tcBorders>
              <w:top w:val="dashed" w:sz="4" w:space="0" w:color="A5A5A5"/>
              <w:left w:val="none" w:sz="4" w:space="0" w:color="6E6E6E"/>
              <w:bottom w:val="dashed" w:sz="4" w:space="0" w:color="A5A5A5"/>
              <w:right w:val="none" w:sz="4" w:space="0" w:color="6E6E6E"/>
            </w:tcBorders>
          </w:tcPr>
          <w:p w14:paraId="61306E29" w14:textId="77777777" w:rsidR="00F9554D" w:rsidRDefault="00F61420">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9FEFAB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979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97B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F37F"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0DB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7F9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BAF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4EA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51E7C" w14:textId="77777777" w:rsidR="00F9554D" w:rsidRDefault="00F9554D">
            <w:pPr>
              <w:pStyle w:val="ProductList-TableBody"/>
              <w:jc w:val="center"/>
            </w:pPr>
          </w:p>
        </w:tc>
      </w:tr>
      <w:tr w:rsidR="00F9554D" w14:paraId="7D9053F3" w14:textId="77777777">
        <w:tc>
          <w:tcPr>
            <w:tcW w:w="4660" w:type="dxa"/>
            <w:tcBorders>
              <w:top w:val="dashed" w:sz="4" w:space="0" w:color="A5A5A5"/>
              <w:left w:val="none" w:sz="4" w:space="0" w:color="6E6E6E"/>
              <w:bottom w:val="dashed" w:sz="4" w:space="0" w:color="A5A5A5"/>
              <w:right w:val="none" w:sz="4" w:space="0" w:color="6E6E6E"/>
            </w:tcBorders>
          </w:tcPr>
          <w:p w14:paraId="7C2FF06F" w14:textId="77777777" w:rsidR="00F9554D" w:rsidRDefault="00F61420">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5627CFE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BB3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09B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D92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0DF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DA4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020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772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A866" w14:textId="77777777" w:rsidR="00F9554D" w:rsidRDefault="00F9554D">
            <w:pPr>
              <w:pStyle w:val="ProductList-TableBody"/>
              <w:jc w:val="center"/>
            </w:pPr>
          </w:p>
        </w:tc>
      </w:tr>
      <w:tr w:rsidR="00F9554D" w14:paraId="777AACF2" w14:textId="77777777">
        <w:tc>
          <w:tcPr>
            <w:tcW w:w="4660" w:type="dxa"/>
            <w:tcBorders>
              <w:top w:val="dashed" w:sz="4" w:space="0" w:color="A5A5A5"/>
              <w:left w:val="none" w:sz="4" w:space="0" w:color="6E6E6E"/>
              <w:bottom w:val="dashed" w:sz="4" w:space="0" w:color="A5A5A5"/>
              <w:right w:val="none" w:sz="4" w:space="0" w:color="6E6E6E"/>
            </w:tcBorders>
          </w:tcPr>
          <w:p w14:paraId="24F19E12" w14:textId="77777777" w:rsidR="00F9554D" w:rsidRDefault="00F6142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49D7B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F2F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936F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376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976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F40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9CF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5D1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BE4F" w14:textId="77777777" w:rsidR="00F9554D" w:rsidRDefault="00F9554D">
            <w:pPr>
              <w:pStyle w:val="ProductList-TableBody"/>
              <w:jc w:val="center"/>
            </w:pPr>
          </w:p>
        </w:tc>
      </w:tr>
      <w:tr w:rsidR="00F9554D" w14:paraId="79A3875F" w14:textId="77777777">
        <w:tc>
          <w:tcPr>
            <w:tcW w:w="4660" w:type="dxa"/>
            <w:tcBorders>
              <w:top w:val="dashed" w:sz="4" w:space="0" w:color="A5A5A5"/>
              <w:left w:val="none" w:sz="4" w:space="0" w:color="6E6E6E"/>
              <w:bottom w:val="none" w:sz="4" w:space="0" w:color="A5A5A5"/>
              <w:right w:val="none" w:sz="4" w:space="0" w:color="6E6E6E"/>
            </w:tcBorders>
          </w:tcPr>
          <w:p w14:paraId="3849AE5C" w14:textId="77777777" w:rsidR="00F9554D" w:rsidRDefault="00F61420">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7DB2CF5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421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001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36E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6A7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6CC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4A2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08F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6D26D" w14:textId="77777777" w:rsidR="00F9554D" w:rsidRDefault="00F9554D">
            <w:pPr>
              <w:pStyle w:val="ProductList-TableBody"/>
              <w:jc w:val="center"/>
            </w:pPr>
          </w:p>
        </w:tc>
      </w:tr>
    </w:tbl>
    <w:p w14:paraId="118D3762" w14:textId="77777777" w:rsidR="00F9554D" w:rsidRDefault="00F61420">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97"/>
        <w:gridCol w:w="3611"/>
        <w:gridCol w:w="3608"/>
      </w:tblGrid>
      <w:tr w:rsidR="00F9554D" w14:paraId="253B6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2656B"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49AA4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15B7DC"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4FFA4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9B2F"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BB15A5A" w14:textId="77777777" w:rsidR="00F9554D" w:rsidRDefault="00F6142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0756" w14:textId="77777777" w:rsidR="00F9554D" w:rsidRDefault="00F61420">
            <w:pPr>
              <w:pStyle w:val="ProductList-TableBody"/>
            </w:pPr>
            <w:r>
              <w:rPr>
                <w:color w:val="404040"/>
              </w:rPr>
              <w:t>Kampanjer: Ej tillämpligt</w:t>
            </w:r>
          </w:p>
        </w:tc>
      </w:tr>
      <w:tr w:rsidR="00F9554D" w14:paraId="0F764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C730"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2726B08"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0EFA5"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F9554D" w14:paraId="336E0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2B27"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0CC58E0"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A7A5DD2" w14:textId="77777777" w:rsidR="00F9554D" w:rsidRDefault="00F6142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06745EF" w14:textId="77777777" w:rsidR="00F9554D" w:rsidRDefault="00F9554D">
      <w:pPr>
        <w:pStyle w:val="ProductList-Body"/>
      </w:pPr>
    </w:p>
    <w:p w14:paraId="34F29514" w14:textId="77777777" w:rsidR="00F9554D" w:rsidRDefault="00F61420">
      <w:pPr>
        <w:pStyle w:val="ProductList-ClauseHeading"/>
        <w:outlineLvl w:val="4"/>
      </w:pPr>
      <w:r>
        <w:t>2.1 Skype Mac</w:t>
      </w:r>
    </w:p>
    <w:p w14:paraId="594DDD08" w14:textId="77777777" w:rsidR="00F9554D" w:rsidRDefault="00F61420">
      <w:pPr>
        <w:pStyle w:val="ProductList-Body"/>
      </w:pPr>
      <w:r>
        <w:t>För Skype för företag Online plan 2 krävs separat inköp och installation av Skype för företag 2019 för tillgång till alla funktioner i Skype för företag Online plan 2.</w:t>
      </w:r>
    </w:p>
    <w:p w14:paraId="1B2561A9" w14:textId="77777777" w:rsidR="00F9554D" w:rsidRDefault="00F9554D">
      <w:pPr>
        <w:pStyle w:val="ProductList-Body"/>
      </w:pPr>
    </w:p>
    <w:p w14:paraId="04205D80" w14:textId="77777777" w:rsidR="00F9554D" w:rsidRDefault="00F61420">
      <w:pPr>
        <w:pStyle w:val="ProductList-ClauseHeading"/>
        <w:outlineLvl w:val="4"/>
      </w:pPr>
      <w:r>
        <w:t>2.2 Communication Credits</w:t>
      </w:r>
    </w:p>
    <w:p w14:paraId="68AFA774" w14:textId="77777777" w:rsidR="00F9554D" w:rsidRDefault="00F61420">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35B7F092" w14:textId="77777777" w:rsidR="00F9554D" w:rsidRDefault="00F9554D">
      <w:pPr>
        <w:pStyle w:val="ProductList-Body"/>
      </w:pPr>
    </w:p>
    <w:p w14:paraId="6C94EC4D" w14:textId="77777777" w:rsidR="00F9554D" w:rsidRDefault="00F61420">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283A28F4"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2EB56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1F088"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13EFD4C" w14:textId="77777777" w:rsidR="00F9554D" w:rsidRDefault="00F9554D">
      <w:pPr>
        <w:pStyle w:val="ProductList-Body"/>
      </w:pPr>
    </w:p>
    <w:p w14:paraId="6887EABA" w14:textId="77777777" w:rsidR="00F9554D" w:rsidRDefault="00F61420">
      <w:pPr>
        <w:pStyle w:val="ProductList-Offering2HeadingNoBorder"/>
        <w:outlineLvl w:val="2"/>
      </w:pPr>
      <w:bookmarkStart w:id="290" w:name="_Sec1217"/>
      <w:r>
        <w:t>Workplace Analytics</w:t>
      </w:r>
      <w:bookmarkEnd w:id="290"/>
      <w:r>
        <w:fldChar w:fldCharType="begin"/>
      </w:r>
      <w:r>
        <w:instrText xml:space="preserve"> TC "</w:instrText>
      </w:r>
      <w:bookmarkStart w:id="291" w:name="_Toc536386135"/>
      <w:r>
        <w:instrText>Workplace Analytics</w:instrText>
      </w:r>
      <w:bookmarkEnd w:id="291"/>
      <w:r>
        <w:instrText>" \l 3</w:instrText>
      </w:r>
      <w:r>
        <w:fldChar w:fldCharType="end"/>
      </w:r>
    </w:p>
    <w:p w14:paraId="4144E286" w14:textId="77777777" w:rsidR="00F9554D" w:rsidRDefault="00F61420">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9554D" w14:paraId="2B18A6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B304C7" w14:textId="77777777" w:rsidR="00F9554D" w:rsidRDefault="00F6142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0CAEE75"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ABFC4"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BA410"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1B5D4"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972D0"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66584"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12529"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B762E"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185DA"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5B477865" w14:textId="77777777">
        <w:tc>
          <w:tcPr>
            <w:tcW w:w="4520" w:type="dxa"/>
            <w:tcBorders>
              <w:top w:val="none" w:sz="4" w:space="0" w:color="BFBFBF"/>
              <w:left w:val="none" w:sz="4" w:space="0" w:color="000000"/>
              <w:bottom w:val="none" w:sz="4" w:space="0" w:color="7F7F7F"/>
              <w:right w:val="none" w:sz="4" w:space="0" w:color="000000"/>
            </w:tcBorders>
          </w:tcPr>
          <w:p w14:paraId="6BA83BB5" w14:textId="77777777" w:rsidR="00F9554D" w:rsidRDefault="00F61420">
            <w:pPr>
              <w:pStyle w:val="ProductList-TableBody"/>
            </w:pPr>
            <w:r>
              <w:lastRenderedPageBreak/>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300784EB"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F01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1EC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DD1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2C7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70BB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BC6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BEF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C885" w14:textId="77777777" w:rsidR="00F9554D" w:rsidRDefault="00F9554D">
            <w:pPr>
              <w:pStyle w:val="ProductList-TableBody"/>
              <w:jc w:val="center"/>
            </w:pPr>
          </w:p>
        </w:tc>
      </w:tr>
    </w:tbl>
    <w:p w14:paraId="5FE2B20D" w14:textId="77777777" w:rsidR="00F9554D" w:rsidRDefault="00F61420">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707"/>
        <w:gridCol w:w="3623"/>
        <w:gridCol w:w="3586"/>
      </w:tblGrid>
      <w:tr w:rsidR="00F9554D" w14:paraId="5A9DC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58420"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3A8C94"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2FD226"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03217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500C"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C663"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7857" w14:textId="77777777" w:rsidR="00F9554D" w:rsidRDefault="00F61420">
            <w:pPr>
              <w:pStyle w:val="ProductList-TableBody"/>
            </w:pPr>
            <w:r>
              <w:rPr>
                <w:color w:val="404040"/>
              </w:rPr>
              <w:t>Kampanjer: Ej tillämpligt</w:t>
            </w:r>
          </w:p>
        </w:tc>
      </w:tr>
      <w:tr w:rsidR="00F9554D" w14:paraId="11591FCC" w14:textId="77777777">
        <w:tc>
          <w:tcPr>
            <w:tcW w:w="4040" w:type="dxa"/>
            <w:tcBorders>
              <w:top w:val="single" w:sz="4" w:space="0" w:color="000000"/>
              <w:left w:val="single" w:sz="4" w:space="0" w:color="000000"/>
              <w:bottom w:val="single" w:sz="4" w:space="0" w:color="000000"/>
              <w:right w:val="single" w:sz="4" w:space="0" w:color="000000"/>
            </w:tcBorders>
          </w:tcPr>
          <w:p w14:paraId="3658B849"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4A29B3F"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D2A7861"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16A6E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80A5"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0C501DF"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B03C" w14:textId="77777777" w:rsidR="00F9554D" w:rsidRDefault="00F9554D">
            <w:pPr>
              <w:pStyle w:val="ProductList-TableBody"/>
            </w:pPr>
          </w:p>
        </w:tc>
      </w:tr>
    </w:tbl>
    <w:p w14:paraId="1B16DDEB"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2419F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C45AE"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44DE93C" w14:textId="77777777" w:rsidR="00F9554D" w:rsidRDefault="00F9554D">
      <w:pPr>
        <w:pStyle w:val="ProductList-Body"/>
      </w:pPr>
    </w:p>
    <w:p w14:paraId="0BF9571A" w14:textId="77777777" w:rsidR="00F9554D" w:rsidRDefault="00F61420">
      <w:pPr>
        <w:pStyle w:val="ProductList-OfferingGroupHeading"/>
        <w:outlineLvl w:val="1"/>
      </w:pPr>
      <w:bookmarkStart w:id="294" w:name="_Sec635"/>
      <w:r>
        <w:t>Andra onlinetjänster</w:t>
      </w:r>
      <w:bookmarkEnd w:id="294"/>
      <w:r>
        <w:fldChar w:fldCharType="begin"/>
      </w:r>
      <w:r>
        <w:instrText xml:space="preserve"> TC "</w:instrText>
      </w:r>
      <w:bookmarkStart w:id="295" w:name="_Toc536386136"/>
      <w:r>
        <w:instrText>Andra onlinetjänster</w:instrText>
      </w:r>
      <w:bookmarkEnd w:id="295"/>
      <w:r>
        <w:instrText>" \l 2</w:instrText>
      </w:r>
      <w:r>
        <w:fldChar w:fldCharType="end"/>
      </w:r>
    </w:p>
    <w:p w14:paraId="778F2BAD" w14:textId="77777777" w:rsidR="00F9554D" w:rsidRDefault="00F61420">
      <w:pPr>
        <w:pStyle w:val="ProductList-Offering2HeadingNoBorder"/>
        <w:outlineLvl w:val="2"/>
      </w:pPr>
      <w:bookmarkStart w:id="296" w:name="_Sec670"/>
      <w:r>
        <w:t>Bing Maps</w:t>
      </w:r>
      <w:bookmarkEnd w:id="296"/>
      <w:r>
        <w:fldChar w:fldCharType="begin"/>
      </w:r>
      <w:r>
        <w:instrText xml:space="preserve"> TC "</w:instrText>
      </w:r>
      <w:bookmarkStart w:id="297" w:name="_Toc536386137"/>
      <w:r>
        <w:instrText>Bing Maps</w:instrText>
      </w:r>
      <w:bookmarkEnd w:id="297"/>
      <w:r>
        <w:instrText>" \l 3</w:instrText>
      </w:r>
      <w:r>
        <w:fldChar w:fldCharType="end"/>
      </w:r>
    </w:p>
    <w:p w14:paraId="4A8B84A2" w14:textId="77777777" w:rsidR="00F9554D" w:rsidRDefault="00F61420">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9554D" w14:paraId="58B4B2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6C0D32"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D4328E7"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51BC8"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796DB"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3292C"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F601D"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71E4A"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1C9FB"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E9EDD"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167B7"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1146A050" w14:textId="77777777">
        <w:tc>
          <w:tcPr>
            <w:tcW w:w="4660" w:type="dxa"/>
            <w:tcBorders>
              <w:top w:val="single" w:sz="6" w:space="0" w:color="FFFFFF"/>
              <w:left w:val="none" w:sz="4" w:space="0" w:color="6E6E6E"/>
              <w:bottom w:val="dashed" w:sz="4" w:space="0" w:color="BFBFBF"/>
              <w:right w:val="none" w:sz="4" w:space="0" w:color="6E6E6E"/>
            </w:tcBorders>
          </w:tcPr>
          <w:p w14:paraId="273A0601" w14:textId="77777777" w:rsidR="00F9554D" w:rsidRDefault="00F6142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052C2D" w14:textId="77777777" w:rsidR="00F9554D" w:rsidRDefault="00F614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B60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0CB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2D1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85F3"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96C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AEB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E10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79A5" w14:textId="77777777" w:rsidR="00F9554D" w:rsidRDefault="00F9554D">
            <w:pPr>
              <w:pStyle w:val="ProductList-TableBody"/>
              <w:jc w:val="center"/>
            </w:pPr>
          </w:p>
        </w:tc>
      </w:tr>
      <w:tr w:rsidR="00F9554D" w14:paraId="36DC9AD6" w14:textId="77777777">
        <w:tc>
          <w:tcPr>
            <w:tcW w:w="4660" w:type="dxa"/>
            <w:tcBorders>
              <w:top w:val="dashed" w:sz="4" w:space="0" w:color="BFBFBF"/>
              <w:left w:val="none" w:sz="4" w:space="0" w:color="6E6E6E"/>
              <w:bottom w:val="dashed" w:sz="4" w:space="0" w:color="BFBFBF"/>
              <w:right w:val="none" w:sz="4" w:space="0" w:color="6E6E6E"/>
            </w:tcBorders>
          </w:tcPr>
          <w:p w14:paraId="5D80C9B8" w14:textId="77777777" w:rsidR="00F9554D" w:rsidRDefault="00F6142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C77B93" w14:textId="77777777" w:rsidR="00F9554D" w:rsidRDefault="00F614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872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9BD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986D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743A"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816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20D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D34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62F0" w14:textId="77777777" w:rsidR="00F9554D" w:rsidRDefault="00F9554D">
            <w:pPr>
              <w:pStyle w:val="ProductList-TableBody"/>
              <w:jc w:val="center"/>
            </w:pPr>
          </w:p>
        </w:tc>
      </w:tr>
      <w:tr w:rsidR="00F9554D" w14:paraId="7BE9C9F4" w14:textId="77777777">
        <w:tc>
          <w:tcPr>
            <w:tcW w:w="4660" w:type="dxa"/>
            <w:tcBorders>
              <w:top w:val="dashed" w:sz="4" w:space="0" w:color="BFBFBF"/>
              <w:left w:val="none" w:sz="4" w:space="0" w:color="6E6E6E"/>
              <w:bottom w:val="dashed" w:sz="4" w:space="0" w:color="BFBFBF"/>
              <w:right w:val="none" w:sz="4" w:space="0" w:color="6E6E6E"/>
            </w:tcBorders>
          </w:tcPr>
          <w:p w14:paraId="482CC1B5" w14:textId="77777777" w:rsidR="00F9554D" w:rsidRDefault="00F61420">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01EE8" w14:textId="77777777" w:rsidR="00F9554D" w:rsidRDefault="00F614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A88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6C2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12F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B4A4"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D29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C57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972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EDEF" w14:textId="77777777" w:rsidR="00F9554D" w:rsidRDefault="00F9554D">
            <w:pPr>
              <w:pStyle w:val="ProductList-TableBody"/>
              <w:jc w:val="center"/>
            </w:pPr>
          </w:p>
        </w:tc>
      </w:tr>
      <w:tr w:rsidR="00F9554D" w14:paraId="2E2E6086" w14:textId="77777777">
        <w:tc>
          <w:tcPr>
            <w:tcW w:w="4660" w:type="dxa"/>
            <w:tcBorders>
              <w:top w:val="dashed" w:sz="4" w:space="0" w:color="BFBFBF"/>
              <w:left w:val="none" w:sz="4" w:space="0" w:color="6E6E6E"/>
              <w:bottom w:val="dashed" w:sz="4" w:space="0" w:color="BFBFBF"/>
              <w:right w:val="none" w:sz="4" w:space="0" w:color="6E6E6E"/>
            </w:tcBorders>
          </w:tcPr>
          <w:p w14:paraId="52F59791" w14:textId="77777777" w:rsidR="00F9554D" w:rsidRDefault="00F61420">
            <w:pPr>
              <w:pStyle w:val="ProductList-TableBody"/>
            </w:pPr>
            <w:r>
              <w:rPr>
                <w:color w:val="000000"/>
              </w:rPr>
              <w:t>Bing Maps Internal Website Usage 500K (och fler) transaktioner (SL)</w:t>
            </w:r>
            <w:r>
              <w:fldChar w:fldCharType="begin"/>
            </w:r>
            <w:r>
              <w:instrText xml:space="preserve"> XE "Bing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46E51" w14:textId="77777777" w:rsidR="00F9554D" w:rsidRDefault="00F614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EEB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F14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85E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FF8F"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F3B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29A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407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E9AC" w14:textId="77777777" w:rsidR="00F9554D" w:rsidRDefault="00F9554D">
            <w:pPr>
              <w:pStyle w:val="ProductList-TableBody"/>
              <w:jc w:val="center"/>
            </w:pPr>
          </w:p>
        </w:tc>
      </w:tr>
      <w:tr w:rsidR="00F9554D" w14:paraId="0D5AE9A0" w14:textId="77777777">
        <w:tc>
          <w:tcPr>
            <w:tcW w:w="4660" w:type="dxa"/>
            <w:tcBorders>
              <w:top w:val="dashed" w:sz="4" w:space="0" w:color="BFBFBF"/>
              <w:left w:val="none" w:sz="4" w:space="0" w:color="6E6E6E"/>
              <w:bottom w:val="dashed" w:sz="4" w:space="0" w:color="BFBFBF"/>
              <w:right w:val="none" w:sz="4" w:space="0" w:color="6E6E6E"/>
            </w:tcBorders>
          </w:tcPr>
          <w:p w14:paraId="4439C3E1" w14:textId="77777777" w:rsidR="00F9554D" w:rsidRDefault="00F61420">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C6859"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27D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AF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D5C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1F75"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BD5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C94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B3F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57734" w14:textId="77777777" w:rsidR="00F9554D" w:rsidRDefault="00F9554D">
            <w:pPr>
              <w:pStyle w:val="ProductList-TableBody"/>
              <w:jc w:val="center"/>
            </w:pPr>
          </w:p>
        </w:tc>
      </w:tr>
      <w:tr w:rsidR="00F9554D" w14:paraId="0ADE2E0F" w14:textId="77777777">
        <w:tc>
          <w:tcPr>
            <w:tcW w:w="4660" w:type="dxa"/>
            <w:tcBorders>
              <w:top w:val="dashed" w:sz="4" w:space="0" w:color="BFBFBF"/>
              <w:left w:val="none" w:sz="4" w:space="0" w:color="6E6E6E"/>
              <w:bottom w:val="dashed" w:sz="4" w:space="0" w:color="BFBFBF"/>
              <w:right w:val="none" w:sz="4" w:space="0" w:color="6E6E6E"/>
            </w:tcBorders>
          </w:tcPr>
          <w:p w14:paraId="73C14988" w14:textId="77777777" w:rsidR="00F9554D" w:rsidRDefault="00F61420">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EDF44" w14:textId="77777777" w:rsidR="00F9554D" w:rsidRDefault="00F614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0D1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1FF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52A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361A"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3DF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014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C9E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2146" w14:textId="77777777" w:rsidR="00F9554D" w:rsidRDefault="00F9554D">
            <w:pPr>
              <w:pStyle w:val="ProductList-TableBody"/>
              <w:jc w:val="center"/>
            </w:pPr>
          </w:p>
        </w:tc>
      </w:tr>
      <w:tr w:rsidR="00F9554D" w14:paraId="497F9D01" w14:textId="77777777">
        <w:tc>
          <w:tcPr>
            <w:tcW w:w="4660" w:type="dxa"/>
            <w:tcBorders>
              <w:top w:val="dashed" w:sz="4" w:space="0" w:color="BFBFBF"/>
              <w:left w:val="none" w:sz="4" w:space="0" w:color="6E6E6E"/>
              <w:bottom w:val="dashed" w:sz="4" w:space="0" w:color="BFBFBF"/>
              <w:right w:val="none" w:sz="4" w:space="0" w:color="6E6E6E"/>
            </w:tcBorders>
          </w:tcPr>
          <w:p w14:paraId="0899AEB3" w14:textId="77777777" w:rsidR="00F9554D" w:rsidRDefault="00F61420">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FB3D1" w14:textId="77777777" w:rsidR="00F9554D" w:rsidRDefault="00F614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018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CFD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5A9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8435"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3E34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2F1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D7A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AE852" w14:textId="77777777" w:rsidR="00F9554D" w:rsidRDefault="00F9554D">
            <w:pPr>
              <w:pStyle w:val="ProductList-TableBody"/>
              <w:jc w:val="center"/>
            </w:pPr>
          </w:p>
        </w:tc>
      </w:tr>
      <w:tr w:rsidR="00F9554D" w14:paraId="2D9811C1" w14:textId="77777777">
        <w:tc>
          <w:tcPr>
            <w:tcW w:w="4660" w:type="dxa"/>
            <w:tcBorders>
              <w:top w:val="dashed" w:sz="4" w:space="0" w:color="BFBFBF"/>
              <w:left w:val="none" w:sz="4" w:space="0" w:color="6E6E6E"/>
              <w:bottom w:val="dashed" w:sz="4" w:space="0" w:color="BFBFBF"/>
              <w:right w:val="none" w:sz="4" w:space="0" w:color="6E6E6E"/>
            </w:tcBorders>
          </w:tcPr>
          <w:p w14:paraId="3FB71C16" w14:textId="77777777" w:rsidR="00F9554D" w:rsidRDefault="00F61420">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D40F8" w14:textId="77777777" w:rsidR="00F9554D" w:rsidRDefault="00F614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672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FCC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9F1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D054"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10F5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5AF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9D6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47C4" w14:textId="77777777" w:rsidR="00F9554D" w:rsidRDefault="00F9554D">
            <w:pPr>
              <w:pStyle w:val="ProductList-TableBody"/>
              <w:jc w:val="center"/>
            </w:pPr>
          </w:p>
        </w:tc>
      </w:tr>
      <w:tr w:rsidR="00F9554D" w14:paraId="27C6C10B" w14:textId="77777777">
        <w:tc>
          <w:tcPr>
            <w:tcW w:w="4660" w:type="dxa"/>
            <w:tcBorders>
              <w:top w:val="dashed" w:sz="4" w:space="0" w:color="BFBFBF"/>
              <w:left w:val="none" w:sz="4" w:space="0" w:color="6E6E6E"/>
              <w:bottom w:val="dashed" w:sz="4" w:space="0" w:color="BFBFBF"/>
              <w:right w:val="none" w:sz="4" w:space="0" w:color="6E6E6E"/>
            </w:tcBorders>
          </w:tcPr>
          <w:p w14:paraId="3DEDF400" w14:textId="77777777" w:rsidR="00F9554D" w:rsidRDefault="00F61420">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68A80"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3CE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9FD4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7AF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237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D47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BF4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F01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57A8" w14:textId="77777777" w:rsidR="00F9554D" w:rsidRDefault="00F9554D">
            <w:pPr>
              <w:pStyle w:val="ProductList-TableBody"/>
              <w:jc w:val="center"/>
            </w:pPr>
          </w:p>
        </w:tc>
      </w:tr>
      <w:tr w:rsidR="00F9554D" w14:paraId="09635293" w14:textId="77777777">
        <w:tc>
          <w:tcPr>
            <w:tcW w:w="4660" w:type="dxa"/>
            <w:tcBorders>
              <w:top w:val="dashed" w:sz="4" w:space="0" w:color="BFBFBF"/>
              <w:left w:val="none" w:sz="4" w:space="0" w:color="6E6E6E"/>
              <w:bottom w:val="dashed" w:sz="4" w:space="0" w:color="BFBFBF"/>
              <w:right w:val="none" w:sz="4" w:space="0" w:color="6E6E6E"/>
            </w:tcBorders>
          </w:tcPr>
          <w:p w14:paraId="0EE883F6" w14:textId="77777777" w:rsidR="00F9554D" w:rsidRDefault="00F61420">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B3A5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5B3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787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24E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8A30"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05DE"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D27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F22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CB56" w14:textId="77777777" w:rsidR="00F9554D" w:rsidRDefault="00F9554D">
            <w:pPr>
              <w:pStyle w:val="ProductList-TableBody"/>
              <w:jc w:val="center"/>
            </w:pPr>
          </w:p>
        </w:tc>
      </w:tr>
      <w:tr w:rsidR="00F9554D" w14:paraId="59596747" w14:textId="77777777">
        <w:tc>
          <w:tcPr>
            <w:tcW w:w="4660" w:type="dxa"/>
            <w:tcBorders>
              <w:top w:val="dashed" w:sz="4" w:space="0" w:color="BFBFBF"/>
              <w:left w:val="none" w:sz="4" w:space="0" w:color="6E6E6E"/>
              <w:bottom w:val="dashed" w:sz="4" w:space="0" w:color="BFBFBF"/>
              <w:right w:val="none" w:sz="4" w:space="0" w:color="6E6E6E"/>
            </w:tcBorders>
          </w:tcPr>
          <w:p w14:paraId="42638AF3" w14:textId="77777777" w:rsidR="00F9554D" w:rsidRDefault="00F61420">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652E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7FA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FC9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360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34A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FEE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BC2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09C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B019" w14:textId="77777777" w:rsidR="00F9554D" w:rsidRDefault="00F9554D">
            <w:pPr>
              <w:pStyle w:val="ProductList-TableBody"/>
              <w:jc w:val="center"/>
            </w:pPr>
          </w:p>
        </w:tc>
      </w:tr>
      <w:tr w:rsidR="00F9554D" w14:paraId="683811CD" w14:textId="77777777">
        <w:tc>
          <w:tcPr>
            <w:tcW w:w="4660" w:type="dxa"/>
            <w:tcBorders>
              <w:top w:val="dashed" w:sz="4" w:space="0" w:color="BFBFBF"/>
              <w:left w:val="none" w:sz="4" w:space="0" w:color="6E6E6E"/>
              <w:bottom w:val="dashed" w:sz="4" w:space="0" w:color="BFBFBF"/>
              <w:right w:val="none" w:sz="4" w:space="0" w:color="6E6E6E"/>
            </w:tcBorders>
          </w:tcPr>
          <w:p w14:paraId="55DBF17A" w14:textId="77777777" w:rsidR="00F9554D" w:rsidRDefault="00F61420">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BA84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157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4B4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9C7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73C01"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CEF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13C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93A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701E" w14:textId="77777777" w:rsidR="00F9554D" w:rsidRDefault="00F9554D">
            <w:pPr>
              <w:pStyle w:val="ProductList-TableBody"/>
              <w:jc w:val="center"/>
            </w:pPr>
          </w:p>
        </w:tc>
      </w:tr>
      <w:tr w:rsidR="00F9554D" w14:paraId="7DD1FD0E" w14:textId="77777777">
        <w:tc>
          <w:tcPr>
            <w:tcW w:w="4660" w:type="dxa"/>
            <w:tcBorders>
              <w:top w:val="dashed" w:sz="4" w:space="0" w:color="BFBFBF"/>
              <w:left w:val="none" w:sz="4" w:space="0" w:color="6E6E6E"/>
              <w:bottom w:val="dashed" w:sz="4" w:space="0" w:color="BFBFBF"/>
              <w:right w:val="none" w:sz="4" w:space="0" w:color="6E6E6E"/>
            </w:tcBorders>
          </w:tcPr>
          <w:p w14:paraId="4A0FDCAF" w14:textId="77777777" w:rsidR="00F9554D" w:rsidRDefault="00F61420">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1FF0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F7D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47A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77A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4565"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F39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58D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767C"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591A" w14:textId="77777777" w:rsidR="00F9554D" w:rsidRDefault="00F9554D">
            <w:pPr>
              <w:pStyle w:val="ProductList-TableBody"/>
              <w:jc w:val="center"/>
            </w:pPr>
          </w:p>
        </w:tc>
      </w:tr>
      <w:tr w:rsidR="00F9554D" w14:paraId="56753DFF" w14:textId="77777777">
        <w:tc>
          <w:tcPr>
            <w:tcW w:w="4660" w:type="dxa"/>
            <w:tcBorders>
              <w:top w:val="dashed" w:sz="4" w:space="0" w:color="BFBFBF"/>
              <w:left w:val="none" w:sz="4" w:space="0" w:color="6E6E6E"/>
              <w:bottom w:val="dashed" w:sz="4" w:space="0" w:color="BFBFBF"/>
              <w:right w:val="none" w:sz="4" w:space="0" w:color="6E6E6E"/>
            </w:tcBorders>
          </w:tcPr>
          <w:p w14:paraId="7BE5EE47" w14:textId="77777777" w:rsidR="00F9554D" w:rsidRDefault="00F61420">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32516" w14:textId="77777777" w:rsidR="00F9554D" w:rsidRDefault="00F6142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8A3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50C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BD7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F3B2"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CF9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1BE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B93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8C9C" w14:textId="77777777" w:rsidR="00F9554D" w:rsidRDefault="00F9554D">
            <w:pPr>
              <w:pStyle w:val="ProductList-TableBody"/>
              <w:jc w:val="center"/>
            </w:pPr>
          </w:p>
        </w:tc>
      </w:tr>
      <w:tr w:rsidR="00F9554D" w14:paraId="61FF4117" w14:textId="77777777">
        <w:tc>
          <w:tcPr>
            <w:tcW w:w="4660" w:type="dxa"/>
            <w:tcBorders>
              <w:top w:val="dashed" w:sz="4" w:space="0" w:color="BFBFBF"/>
              <w:left w:val="none" w:sz="4" w:space="0" w:color="6E6E6E"/>
              <w:bottom w:val="none" w:sz="4" w:space="0" w:color="BFBFBF"/>
              <w:right w:val="none" w:sz="4" w:space="0" w:color="6E6E6E"/>
            </w:tcBorders>
          </w:tcPr>
          <w:p w14:paraId="6AD84D41" w14:textId="77777777" w:rsidR="00F9554D" w:rsidRDefault="00F61420">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18ACDB" w14:textId="77777777" w:rsidR="00F9554D" w:rsidRDefault="00F614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F2F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204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3E7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62A8"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9CA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63E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551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0C9B" w14:textId="77777777" w:rsidR="00F9554D" w:rsidRDefault="00F9554D">
            <w:pPr>
              <w:pStyle w:val="ProductList-TableBody"/>
              <w:jc w:val="center"/>
            </w:pPr>
          </w:p>
        </w:tc>
      </w:tr>
    </w:tbl>
    <w:p w14:paraId="187104B2" w14:textId="77777777" w:rsidR="00F9554D" w:rsidRDefault="00F61420">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707"/>
        <w:gridCol w:w="3623"/>
        <w:gridCol w:w="3586"/>
      </w:tblGrid>
      <w:tr w:rsidR="00F9554D" w14:paraId="722A8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DE560"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E55D01"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DD3FE" w14:textId="77777777" w:rsidR="00F9554D" w:rsidRDefault="00F61420">
            <w:pPr>
              <w:pStyle w:val="ProductList-TableBody"/>
            </w:pPr>
            <w:r>
              <w:rPr>
                <w:color w:val="404040"/>
              </w:rPr>
              <w:t>Förlängd Giltighetstid Möjlig: Ej tillämpligt</w:t>
            </w:r>
          </w:p>
        </w:tc>
      </w:tr>
      <w:tr w:rsidR="00F9554D" w14:paraId="028CB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5AD3"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50DB"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B33A" w14:textId="77777777" w:rsidR="00F9554D" w:rsidRDefault="00F61420">
            <w:pPr>
              <w:pStyle w:val="ProductList-TableBody"/>
            </w:pPr>
            <w:r>
              <w:rPr>
                <w:color w:val="404040"/>
              </w:rPr>
              <w:t>Kampanjer: Ej tillämpligt</w:t>
            </w:r>
          </w:p>
        </w:tc>
      </w:tr>
      <w:tr w:rsidR="00F9554D" w14:paraId="6E17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E7F3"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4E5C" w14:textId="77777777" w:rsidR="00F9554D" w:rsidRDefault="00F6142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24B8" w14:textId="77777777" w:rsidR="00F9554D" w:rsidRDefault="00F61420">
            <w:pPr>
              <w:pStyle w:val="ProductList-TableBody"/>
            </w:pPr>
            <w:r>
              <w:rPr>
                <w:color w:val="404040"/>
              </w:rPr>
              <w:t>Minskning Möjlig (SCE): Ej tillämpligt</w:t>
            </w:r>
          </w:p>
        </w:tc>
      </w:tr>
      <w:tr w:rsidR="00F9554D" w14:paraId="05742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81F0"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918F" w14:textId="77777777" w:rsidR="00F9554D" w:rsidRDefault="00F6142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C55D" w14:textId="77777777" w:rsidR="00F9554D" w:rsidRDefault="00F9554D">
            <w:pPr>
              <w:pStyle w:val="ProductList-TableBody"/>
            </w:pPr>
          </w:p>
        </w:tc>
      </w:tr>
    </w:tbl>
    <w:p w14:paraId="54EC0CAF" w14:textId="77777777" w:rsidR="00F9554D" w:rsidRDefault="00F9554D">
      <w:pPr>
        <w:pStyle w:val="ProductList-Body"/>
      </w:pPr>
    </w:p>
    <w:p w14:paraId="7EAF8331" w14:textId="77777777" w:rsidR="00F9554D" w:rsidRDefault="00F61420">
      <w:pPr>
        <w:pStyle w:val="ProductList-ClauseHeading"/>
        <w:outlineLvl w:val="4"/>
      </w:pPr>
      <w:r>
        <w:t>2.1 Fakturerbara transaktioner</w:t>
      </w:r>
    </w:p>
    <w:p w14:paraId="2E48E50A" w14:textId="77777777" w:rsidR="00F9554D" w:rsidRDefault="00F61420">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14:paraId="3D877C63" w14:textId="77777777" w:rsidR="00F9554D" w:rsidRDefault="00F9554D">
      <w:pPr>
        <w:pStyle w:val="ProductList-Body"/>
      </w:pPr>
    </w:p>
    <w:p w14:paraId="11BBADF2" w14:textId="77777777" w:rsidR="00F9554D" w:rsidRDefault="00F61420">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14:paraId="680CD76E" w14:textId="77777777" w:rsidR="00F9554D" w:rsidRDefault="00F9554D">
      <w:pPr>
        <w:pStyle w:val="ProductList-Body"/>
      </w:pPr>
    </w:p>
    <w:p w14:paraId="4FB191D8" w14:textId="77777777" w:rsidR="00F9554D" w:rsidRDefault="00F61420">
      <w:pPr>
        <w:pStyle w:val="ProductList-ClauseHeading"/>
        <w:outlineLvl w:val="4"/>
      </w:pPr>
      <w:r>
        <w:t>2.2 Mobile Asset Management, krav per tillgång</w:t>
      </w:r>
    </w:p>
    <w:p w14:paraId="6A34E11C" w14:textId="77777777" w:rsidR="00F9554D" w:rsidRDefault="00F61420">
      <w:pPr>
        <w:pStyle w:val="ProductList-Body"/>
      </w:pPr>
      <w:r>
        <w:t xml:space="preserve">För följande erbjudanden krävs en licens för månadsprenumeration per tillgång på Mobile Asset Management: </w:t>
      </w:r>
    </w:p>
    <w:p w14:paraId="09ACE09E" w14:textId="77777777" w:rsidR="00F9554D" w:rsidRDefault="00F61420" w:rsidP="00F61420">
      <w:pPr>
        <w:pStyle w:val="ProductList-Bullet"/>
        <w:numPr>
          <w:ilvl w:val="0"/>
          <w:numId w:val="44"/>
        </w:numPr>
      </w:pPr>
      <w:r>
        <w:t>Distance Matrix per tillgång automatiskt</w:t>
      </w:r>
    </w:p>
    <w:p w14:paraId="4831C106" w14:textId="77777777" w:rsidR="00F9554D" w:rsidRDefault="00F61420" w:rsidP="00F61420">
      <w:pPr>
        <w:pStyle w:val="ProductList-Bullet"/>
        <w:numPr>
          <w:ilvl w:val="0"/>
          <w:numId w:val="44"/>
        </w:numPr>
      </w:pPr>
      <w:r>
        <w:t>Distance Matrix per tillgång manuellt</w:t>
      </w:r>
    </w:p>
    <w:p w14:paraId="37C6E2CA" w14:textId="77777777" w:rsidR="00F9554D" w:rsidRDefault="00F61420" w:rsidP="00F61420">
      <w:pPr>
        <w:pStyle w:val="ProductList-Bullet"/>
        <w:numPr>
          <w:ilvl w:val="0"/>
          <w:numId w:val="44"/>
        </w:numPr>
      </w:pPr>
      <w:r>
        <w:t>Truck Routing per tillgång</w:t>
      </w:r>
    </w:p>
    <w:p w14:paraId="63F73087" w14:textId="77777777" w:rsidR="00F9554D" w:rsidRDefault="00F61420" w:rsidP="00F61420">
      <w:pPr>
        <w:pStyle w:val="ProductList-Bullet"/>
        <w:numPr>
          <w:ilvl w:val="0"/>
          <w:numId w:val="44"/>
        </w:numPr>
      </w:pPr>
      <w:r>
        <w:lastRenderedPageBreak/>
        <w:t>Drive Analytics per tillgång</w:t>
      </w:r>
    </w:p>
    <w:p w14:paraId="1D0DA062"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461C8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E9450"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4FEE5E6E" w14:textId="77777777" w:rsidR="00F9554D" w:rsidRDefault="00F9554D">
      <w:pPr>
        <w:pStyle w:val="ProductList-Body"/>
      </w:pPr>
    </w:p>
    <w:p w14:paraId="06A979A2" w14:textId="77777777" w:rsidR="00F9554D" w:rsidRDefault="00F61420">
      <w:pPr>
        <w:pStyle w:val="ProductList-Offering2HeadingNoBorder"/>
        <w:outlineLvl w:val="2"/>
      </w:pPr>
      <w:bookmarkStart w:id="300" w:name="_Sec674"/>
      <w:r>
        <w:t>Affärsprogramsplattform</w:t>
      </w:r>
      <w:bookmarkEnd w:id="300"/>
      <w:r>
        <w:fldChar w:fldCharType="begin"/>
      </w:r>
      <w:r>
        <w:instrText xml:space="preserve"> TC "</w:instrText>
      </w:r>
      <w:bookmarkStart w:id="301" w:name="_Toc536386138"/>
      <w:r>
        <w:instrText>Affärsprogramsplattform</w:instrText>
      </w:r>
      <w:bookmarkEnd w:id="301"/>
      <w:r>
        <w:instrText>" \l 3</w:instrText>
      </w:r>
      <w:r>
        <w:fldChar w:fldCharType="end"/>
      </w:r>
    </w:p>
    <w:p w14:paraId="2EABDCE5" w14:textId="77777777" w:rsidR="00F9554D" w:rsidRDefault="00F61420">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213"/>
        <w:gridCol w:w="712"/>
        <w:gridCol w:w="693"/>
        <w:gridCol w:w="803"/>
        <w:gridCol w:w="710"/>
        <w:gridCol w:w="727"/>
        <w:gridCol w:w="826"/>
        <w:gridCol w:w="702"/>
        <w:gridCol w:w="732"/>
        <w:gridCol w:w="798"/>
      </w:tblGrid>
      <w:tr w:rsidR="00F9554D" w14:paraId="6C3962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461B01"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686B8BA" w14:textId="77777777" w:rsidR="00F9554D" w:rsidRDefault="00F61420">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1969765D"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E8980"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DEAC9"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50173"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59037"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A5623"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7537C"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A7C90"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7CC95B91" w14:textId="77777777">
        <w:tc>
          <w:tcPr>
            <w:tcW w:w="4660" w:type="dxa"/>
            <w:tcBorders>
              <w:top w:val="single" w:sz="6" w:space="0" w:color="FFFFFF"/>
              <w:left w:val="none" w:sz="4" w:space="0" w:color="6E6E6E"/>
              <w:bottom w:val="dashed" w:sz="4" w:space="0" w:color="B2B2B2"/>
              <w:right w:val="none" w:sz="4" w:space="0" w:color="6E6E6E"/>
            </w:tcBorders>
          </w:tcPr>
          <w:p w14:paraId="7092040F" w14:textId="77777777" w:rsidR="00F9554D" w:rsidRDefault="00F61420">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2CB29C9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873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5F8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214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5DA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822A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C0C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772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DB304" w14:textId="77777777" w:rsidR="00F9554D" w:rsidRDefault="00F9554D">
            <w:pPr>
              <w:pStyle w:val="ProductList-TableBody"/>
              <w:jc w:val="center"/>
            </w:pPr>
          </w:p>
        </w:tc>
      </w:tr>
      <w:tr w:rsidR="00F9554D" w14:paraId="38C5A78A" w14:textId="77777777">
        <w:tc>
          <w:tcPr>
            <w:tcW w:w="4660" w:type="dxa"/>
            <w:tcBorders>
              <w:top w:val="dashed" w:sz="4" w:space="0" w:color="B2B2B2"/>
              <w:left w:val="none" w:sz="4" w:space="0" w:color="6E6E6E"/>
              <w:bottom w:val="dashed" w:sz="4" w:space="0" w:color="B2B2B2"/>
              <w:right w:val="none" w:sz="4" w:space="0" w:color="6E6E6E"/>
            </w:tcBorders>
          </w:tcPr>
          <w:p w14:paraId="53CAD5F1" w14:textId="77777777" w:rsidR="00F9554D" w:rsidRDefault="00F61420">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277E70A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1C1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3CBF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974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47E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1E74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1C0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24B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91D1" w14:textId="77777777" w:rsidR="00F9554D" w:rsidRDefault="00F9554D">
            <w:pPr>
              <w:pStyle w:val="ProductList-TableBody"/>
              <w:jc w:val="center"/>
            </w:pPr>
          </w:p>
        </w:tc>
      </w:tr>
      <w:tr w:rsidR="00F9554D" w14:paraId="3E2DF364" w14:textId="77777777">
        <w:tc>
          <w:tcPr>
            <w:tcW w:w="4660" w:type="dxa"/>
            <w:tcBorders>
              <w:top w:val="dashed" w:sz="4" w:space="0" w:color="B2B2B2"/>
              <w:left w:val="none" w:sz="4" w:space="0" w:color="6E6E6E"/>
              <w:bottom w:val="dashed" w:sz="4" w:space="0" w:color="B2B2B2"/>
              <w:right w:val="none" w:sz="4" w:space="0" w:color="6E6E6E"/>
            </w:tcBorders>
          </w:tcPr>
          <w:p w14:paraId="11B91DD8" w14:textId="77777777" w:rsidR="00F9554D" w:rsidRDefault="00F61420">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14:paraId="05BAB09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C23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694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DCE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4DF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86E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376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9088" w14:textId="77777777" w:rsidR="00F9554D" w:rsidRDefault="00F61420">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A5FE" w14:textId="77777777" w:rsidR="00F9554D" w:rsidRDefault="00F9554D">
            <w:pPr>
              <w:pStyle w:val="ProductList-TableBody"/>
              <w:jc w:val="center"/>
            </w:pPr>
          </w:p>
        </w:tc>
      </w:tr>
      <w:tr w:rsidR="00F9554D" w14:paraId="058B62B2" w14:textId="77777777">
        <w:tc>
          <w:tcPr>
            <w:tcW w:w="4660" w:type="dxa"/>
            <w:tcBorders>
              <w:top w:val="dashed" w:sz="4" w:space="0" w:color="B2B2B2"/>
              <w:left w:val="none" w:sz="4" w:space="0" w:color="6E6E6E"/>
              <w:bottom w:val="dashed" w:sz="4" w:space="0" w:color="B2B2B2"/>
              <w:right w:val="none" w:sz="4" w:space="0" w:color="6E6E6E"/>
            </w:tcBorders>
          </w:tcPr>
          <w:p w14:paraId="03DF0F62" w14:textId="77777777" w:rsidR="00F9554D" w:rsidRDefault="00F61420">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1F5DE41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16C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9C02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9FE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730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B50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8D1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452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EF68" w14:textId="77777777" w:rsidR="00F9554D" w:rsidRDefault="00F9554D">
            <w:pPr>
              <w:pStyle w:val="ProductList-TableBody"/>
              <w:jc w:val="center"/>
            </w:pPr>
          </w:p>
        </w:tc>
      </w:tr>
      <w:tr w:rsidR="00F9554D" w14:paraId="11D54CDF" w14:textId="77777777">
        <w:tc>
          <w:tcPr>
            <w:tcW w:w="4660" w:type="dxa"/>
            <w:tcBorders>
              <w:top w:val="dashed" w:sz="4" w:space="0" w:color="B2B2B2"/>
              <w:left w:val="none" w:sz="4" w:space="0" w:color="6E6E6E"/>
              <w:bottom w:val="dashed" w:sz="4" w:space="0" w:color="B2B2B2"/>
              <w:right w:val="none" w:sz="4" w:space="0" w:color="6E6E6E"/>
            </w:tcBorders>
          </w:tcPr>
          <w:p w14:paraId="4F55E828" w14:textId="77777777" w:rsidR="00F9554D" w:rsidRDefault="00F6142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827C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416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0DA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198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3EC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90D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708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D95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C690" w14:textId="77777777" w:rsidR="00F9554D" w:rsidRDefault="00F9554D">
            <w:pPr>
              <w:pStyle w:val="ProductList-TableBody"/>
              <w:jc w:val="center"/>
            </w:pPr>
          </w:p>
        </w:tc>
      </w:tr>
      <w:tr w:rsidR="00F9554D" w14:paraId="40C05314" w14:textId="77777777">
        <w:tc>
          <w:tcPr>
            <w:tcW w:w="4660" w:type="dxa"/>
            <w:tcBorders>
              <w:top w:val="dashed" w:sz="4" w:space="0" w:color="B2B2B2"/>
              <w:left w:val="none" w:sz="4" w:space="0" w:color="6E6E6E"/>
              <w:bottom w:val="dashed" w:sz="4" w:space="0" w:color="B2B2B2"/>
              <w:right w:val="none" w:sz="4" w:space="0" w:color="6E6E6E"/>
            </w:tcBorders>
          </w:tcPr>
          <w:p w14:paraId="3EF2B039" w14:textId="77777777" w:rsidR="00F9554D" w:rsidRDefault="00F6142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5F50C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970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9C4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983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98B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8B90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55F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22B2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DD52" w14:textId="77777777" w:rsidR="00F9554D" w:rsidRDefault="00F9554D">
            <w:pPr>
              <w:pStyle w:val="ProductList-TableBody"/>
              <w:jc w:val="center"/>
            </w:pPr>
          </w:p>
        </w:tc>
      </w:tr>
      <w:tr w:rsidR="00F9554D" w14:paraId="175FD86F" w14:textId="77777777">
        <w:tc>
          <w:tcPr>
            <w:tcW w:w="4660" w:type="dxa"/>
            <w:tcBorders>
              <w:top w:val="dashed" w:sz="4" w:space="0" w:color="B2B2B2"/>
              <w:left w:val="none" w:sz="4" w:space="0" w:color="6E6E6E"/>
              <w:bottom w:val="dashed" w:sz="4" w:space="0" w:color="B2B2B2"/>
              <w:right w:val="none" w:sz="4" w:space="0" w:color="6E6E6E"/>
            </w:tcBorders>
          </w:tcPr>
          <w:p w14:paraId="2D3FFA43" w14:textId="77777777" w:rsidR="00F9554D" w:rsidRDefault="00F6142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70A79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4D9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2E45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A2F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7F4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D6ED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D49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992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F1CC6" w14:textId="77777777" w:rsidR="00F9554D" w:rsidRDefault="00F9554D">
            <w:pPr>
              <w:pStyle w:val="ProductList-TableBody"/>
              <w:jc w:val="center"/>
            </w:pPr>
          </w:p>
        </w:tc>
      </w:tr>
      <w:tr w:rsidR="00F9554D" w14:paraId="719D8CD6" w14:textId="77777777">
        <w:tc>
          <w:tcPr>
            <w:tcW w:w="4660" w:type="dxa"/>
            <w:tcBorders>
              <w:top w:val="dashed" w:sz="4" w:space="0" w:color="B2B2B2"/>
              <w:left w:val="none" w:sz="4" w:space="0" w:color="6E6E6E"/>
              <w:bottom w:val="dashed" w:sz="4" w:space="0" w:color="B2B2B2"/>
              <w:right w:val="none" w:sz="4" w:space="0" w:color="6E6E6E"/>
            </w:tcBorders>
          </w:tcPr>
          <w:p w14:paraId="52FEE195" w14:textId="77777777" w:rsidR="00F9554D" w:rsidRDefault="00F6142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0E10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AEF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1E2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E77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071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DA0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A5E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24F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7E49" w14:textId="77777777" w:rsidR="00F9554D" w:rsidRDefault="00F9554D">
            <w:pPr>
              <w:pStyle w:val="ProductList-TableBody"/>
              <w:jc w:val="center"/>
            </w:pPr>
          </w:p>
        </w:tc>
      </w:tr>
      <w:tr w:rsidR="00F9554D" w14:paraId="69B8BA94" w14:textId="77777777">
        <w:tc>
          <w:tcPr>
            <w:tcW w:w="4660" w:type="dxa"/>
            <w:tcBorders>
              <w:top w:val="dashed" w:sz="4" w:space="0" w:color="B2B2B2"/>
              <w:left w:val="none" w:sz="4" w:space="0" w:color="6E6E6E"/>
              <w:bottom w:val="dashed" w:sz="4" w:space="0" w:color="B2B2B2"/>
              <w:right w:val="none" w:sz="4" w:space="0" w:color="6E6E6E"/>
            </w:tcBorders>
          </w:tcPr>
          <w:p w14:paraId="4430D12C" w14:textId="77777777" w:rsidR="00F9554D" w:rsidRDefault="00F6142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D5605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13B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0D5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31C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715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EC8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9DD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FE1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B348" w14:textId="77777777" w:rsidR="00F9554D" w:rsidRDefault="00F9554D">
            <w:pPr>
              <w:pStyle w:val="ProductList-TableBody"/>
              <w:jc w:val="center"/>
            </w:pPr>
          </w:p>
        </w:tc>
      </w:tr>
      <w:tr w:rsidR="00F9554D" w14:paraId="7CDD7F24" w14:textId="77777777">
        <w:tc>
          <w:tcPr>
            <w:tcW w:w="4660" w:type="dxa"/>
            <w:tcBorders>
              <w:top w:val="dashed" w:sz="4" w:space="0" w:color="B2B2B2"/>
              <w:left w:val="none" w:sz="4" w:space="0" w:color="6E6E6E"/>
              <w:bottom w:val="dashed" w:sz="4" w:space="0" w:color="B2B2B2"/>
              <w:right w:val="none" w:sz="4" w:space="0" w:color="6E6E6E"/>
            </w:tcBorders>
          </w:tcPr>
          <w:p w14:paraId="6EDAAF68" w14:textId="77777777" w:rsidR="00F9554D" w:rsidRDefault="00F6142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881B5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F4D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65E8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4D8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5B7B"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3CB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6FA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1E3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78A0" w14:textId="77777777" w:rsidR="00F9554D" w:rsidRDefault="00F9554D">
            <w:pPr>
              <w:pStyle w:val="ProductList-TableBody"/>
              <w:jc w:val="center"/>
            </w:pPr>
          </w:p>
        </w:tc>
      </w:tr>
      <w:tr w:rsidR="00F9554D" w14:paraId="5E3D2399" w14:textId="77777777">
        <w:tc>
          <w:tcPr>
            <w:tcW w:w="4660" w:type="dxa"/>
            <w:tcBorders>
              <w:top w:val="dashed" w:sz="4" w:space="0" w:color="B2B2B2"/>
              <w:left w:val="none" w:sz="4" w:space="0" w:color="6E6E6E"/>
              <w:bottom w:val="dashed" w:sz="4" w:space="0" w:color="B2B2B2"/>
              <w:right w:val="none" w:sz="4" w:space="0" w:color="6E6E6E"/>
            </w:tcBorders>
          </w:tcPr>
          <w:p w14:paraId="5863935E" w14:textId="77777777" w:rsidR="00F9554D" w:rsidRDefault="00F6142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970C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CD1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ED0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1C0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58F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D17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FAD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468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3C4C" w14:textId="77777777" w:rsidR="00F9554D" w:rsidRDefault="00F9554D">
            <w:pPr>
              <w:pStyle w:val="ProductList-TableBody"/>
              <w:jc w:val="center"/>
            </w:pPr>
          </w:p>
        </w:tc>
      </w:tr>
      <w:tr w:rsidR="00F9554D" w14:paraId="536EA5D9" w14:textId="77777777">
        <w:tc>
          <w:tcPr>
            <w:tcW w:w="4660" w:type="dxa"/>
            <w:tcBorders>
              <w:top w:val="dashed" w:sz="4" w:space="0" w:color="B2B2B2"/>
              <w:left w:val="none" w:sz="4" w:space="0" w:color="6E6E6E"/>
              <w:bottom w:val="dashed" w:sz="4" w:space="0" w:color="B2B2B2"/>
              <w:right w:val="none" w:sz="4" w:space="0" w:color="6E6E6E"/>
            </w:tcBorders>
          </w:tcPr>
          <w:p w14:paraId="6A8B8550" w14:textId="77777777" w:rsidR="00F9554D" w:rsidRDefault="00F6142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863B0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999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E65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5ED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5A6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2F0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053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FBB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AB26" w14:textId="77777777" w:rsidR="00F9554D" w:rsidRDefault="00F9554D">
            <w:pPr>
              <w:pStyle w:val="ProductList-TableBody"/>
              <w:jc w:val="center"/>
            </w:pPr>
          </w:p>
        </w:tc>
      </w:tr>
      <w:tr w:rsidR="00F9554D" w14:paraId="02E3E384" w14:textId="77777777">
        <w:tc>
          <w:tcPr>
            <w:tcW w:w="4660" w:type="dxa"/>
            <w:tcBorders>
              <w:top w:val="dashed" w:sz="4" w:space="0" w:color="B2B2B2"/>
              <w:left w:val="none" w:sz="4" w:space="0" w:color="6E6E6E"/>
              <w:bottom w:val="dashed" w:sz="4" w:space="0" w:color="B2B2B2"/>
              <w:right w:val="none" w:sz="4" w:space="0" w:color="6E6E6E"/>
            </w:tcBorders>
          </w:tcPr>
          <w:p w14:paraId="56DD55E4" w14:textId="77777777" w:rsidR="00F9554D" w:rsidRDefault="00F6142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4E06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6BD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2AC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61D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985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846C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2B5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582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EA06" w14:textId="77777777" w:rsidR="00F9554D" w:rsidRDefault="00F9554D">
            <w:pPr>
              <w:pStyle w:val="ProductList-TableBody"/>
              <w:jc w:val="center"/>
            </w:pPr>
          </w:p>
        </w:tc>
      </w:tr>
      <w:tr w:rsidR="00F9554D" w14:paraId="3A31669B" w14:textId="77777777">
        <w:tc>
          <w:tcPr>
            <w:tcW w:w="4660" w:type="dxa"/>
            <w:tcBorders>
              <w:top w:val="dashed" w:sz="4" w:space="0" w:color="B2B2B2"/>
              <w:left w:val="none" w:sz="4" w:space="0" w:color="6E6E6E"/>
              <w:bottom w:val="dashed" w:sz="4" w:space="0" w:color="B2B2B2"/>
              <w:right w:val="none" w:sz="4" w:space="0" w:color="6E6E6E"/>
            </w:tcBorders>
          </w:tcPr>
          <w:p w14:paraId="7B9BF1AD" w14:textId="77777777" w:rsidR="00F9554D" w:rsidRDefault="00F6142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378E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0F6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31DE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792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0E4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90F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2A4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916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5EB51" w14:textId="77777777" w:rsidR="00F9554D" w:rsidRDefault="00F9554D">
            <w:pPr>
              <w:pStyle w:val="ProductList-TableBody"/>
              <w:jc w:val="center"/>
            </w:pPr>
          </w:p>
        </w:tc>
      </w:tr>
      <w:tr w:rsidR="00F9554D" w14:paraId="5557729C" w14:textId="77777777">
        <w:tc>
          <w:tcPr>
            <w:tcW w:w="4660" w:type="dxa"/>
            <w:tcBorders>
              <w:top w:val="dashed" w:sz="4" w:space="0" w:color="B2B2B2"/>
              <w:left w:val="none" w:sz="4" w:space="0" w:color="6E6E6E"/>
              <w:bottom w:val="dashed" w:sz="4" w:space="0" w:color="B2B2B2"/>
              <w:right w:val="none" w:sz="4" w:space="0" w:color="6E6E6E"/>
            </w:tcBorders>
          </w:tcPr>
          <w:p w14:paraId="143A1C88" w14:textId="77777777" w:rsidR="00F9554D" w:rsidRDefault="00F6142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65472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64E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172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610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E03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F27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EB3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453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63AC" w14:textId="77777777" w:rsidR="00F9554D" w:rsidRDefault="00F9554D">
            <w:pPr>
              <w:pStyle w:val="ProductList-TableBody"/>
              <w:jc w:val="center"/>
            </w:pPr>
          </w:p>
        </w:tc>
      </w:tr>
      <w:tr w:rsidR="00F9554D" w14:paraId="7BA6DFBA" w14:textId="77777777">
        <w:tc>
          <w:tcPr>
            <w:tcW w:w="4660" w:type="dxa"/>
            <w:tcBorders>
              <w:top w:val="dashed" w:sz="4" w:space="0" w:color="B2B2B2"/>
              <w:left w:val="none" w:sz="4" w:space="0" w:color="6E6E6E"/>
              <w:bottom w:val="dashed" w:sz="4" w:space="0" w:color="B2B2B2"/>
              <w:right w:val="none" w:sz="4" w:space="0" w:color="6E6E6E"/>
            </w:tcBorders>
          </w:tcPr>
          <w:p w14:paraId="16D49C32" w14:textId="77777777" w:rsidR="00F9554D" w:rsidRDefault="00F61420">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78F59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84DE"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03C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B06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477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D84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CD6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A51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D482E" w14:textId="77777777" w:rsidR="00F9554D" w:rsidRDefault="00F9554D">
            <w:pPr>
              <w:pStyle w:val="ProductList-TableBody"/>
              <w:jc w:val="center"/>
            </w:pPr>
          </w:p>
        </w:tc>
      </w:tr>
      <w:tr w:rsidR="00F9554D" w14:paraId="5EB75B39" w14:textId="77777777">
        <w:tc>
          <w:tcPr>
            <w:tcW w:w="4660" w:type="dxa"/>
            <w:tcBorders>
              <w:top w:val="dashed" w:sz="4" w:space="0" w:color="B2B2B2"/>
              <w:left w:val="none" w:sz="4" w:space="0" w:color="6E6E6E"/>
              <w:bottom w:val="dashed" w:sz="4" w:space="0" w:color="BFBFBF"/>
              <w:right w:val="none" w:sz="4" w:space="0" w:color="6E6E6E"/>
            </w:tcBorders>
          </w:tcPr>
          <w:p w14:paraId="4BE1ECAA" w14:textId="77777777" w:rsidR="00F9554D" w:rsidRDefault="00F6142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41069B"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41C7"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1E2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7942" w14:textId="77777777" w:rsidR="00F9554D" w:rsidRDefault="00F6142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A554"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64E0"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CBA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9D42"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6D3C7" w14:textId="77777777" w:rsidR="00F9554D" w:rsidRDefault="00F9554D">
            <w:pPr>
              <w:pStyle w:val="ProductList-TableBody"/>
              <w:jc w:val="center"/>
            </w:pPr>
          </w:p>
        </w:tc>
      </w:tr>
      <w:tr w:rsidR="00F9554D" w14:paraId="5D164B45" w14:textId="77777777">
        <w:tc>
          <w:tcPr>
            <w:tcW w:w="4660" w:type="dxa"/>
            <w:tcBorders>
              <w:top w:val="dashed" w:sz="4" w:space="0" w:color="BFBFBF"/>
              <w:left w:val="none" w:sz="4" w:space="0" w:color="6E6E6E"/>
              <w:bottom w:val="none" w:sz="4" w:space="0" w:color="BFBFBF"/>
              <w:right w:val="none" w:sz="4" w:space="0" w:color="6E6E6E"/>
            </w:tcBorders>
          </w:tcPr>
          <w:p w14:paraId="3B33830F" w14:textId="77777777" w:rsidR="00F9554D" w:rsidRDefault="00F6142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3798C3"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4129"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B74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1D6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D74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70E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AEF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5F9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3698" w14:textId="77777777" w:rsidR="00F9554D" w:rsidRDefault="00F9554D">
            <w:pPr>
              <w:pStyle w:val="ProductList-TableBody"/>
              <w:jc w:val="center"/>
            </w:pPr>
          </w:p>
        </w:tc>
      </w:tr>
    </w:tbl>
    <w:p w14:paraId="3B527F31" w14:textId="77777777" w:rsidR="00F9554D" w:rsidRDefault="00F61420">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713"/>
        <w:gridCol w:w="3612"/>
        <w:gridCol w:w="3591"/>
      </w:tblGrid>
      <w:tr w:rsidR="00F9554D" w14:paraId="32D3A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64E92"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6113BA"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3E947F"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F9554D" w14:paraId="3500E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3FB2"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956A" w14:textId="77777777" w:rsidR="00F9554D" w:rsidRDefault="00F61420">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BFD4" w14:textId="77777777" w:rsidR="00F9554D" w:rsidRDefault="00F61420">
            <w:pPr>
              <w:pStyle w:val="ProductList-TableBody"/>
            </w:pPr>
            <w:r>
              <w:rPr>
                <w:color w:val="404040"/>
              </w:rPr>
              <w:t>Kampanjer: Ej tillämpligt</w:t>
            </w:r>
          </w:p>
        </w:tc>
      </w:tr>
      <w:tr w:rsidR="00F9554D" w14:paraId="2A1C0314" w14:textId="77777777">
        <w:tc>
          <w:tcPr>
            <w:tcW w:w="4040" w:type="dxa"/>
            <w:tcBorders>
              <w:top w:val="single" w:sz="4" w:space="0" w:color="000000"/>
              <w:left w:val="single" w:sz="4" w:space="0" w:color="000000"/>
              <w:bottom w:val="single" w:sz="4" w:space="0" w:color="000000"/>
              <w:right w:val="single" w:sz="4" w:space="0" w:color="000000"/>
            </w:tcBorders>
          </w:tcPr>
          <w:p w14:paraId="7E3613D4"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A3A672"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0355C1F"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6603E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ECBC"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CB34D"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63FF" w14:textId="77777777" w:rsidR="00F9554D" w:rsidRDefault="00F9554D">
            <w:pPr>
              <w:pStyle w:val="ProductList-TableBody"/>
            </w:pPr>
          </w:p>
        </w:tc>
      </w:tr>
    </w:tbl>
    <w:p w14:paraId="3F5B5623" w14:textId="77777777" w:rsidR="00F9554D" w:rsidRDefault="00F9554D">
      <w:pPr>
        <w:pStyle w:val="ProductList-Body"/>
      </w:pPr>
    </w:p>
    <w:p w14:paraId="2E044F36" w14:textId="77777777" w:rsidR="00F9554D" w:rsidRDefault="00F61420">
      <w:pPr>
        <w:pStyle w:val="ProductList-ClauseHeading"/>
        <w:outlineLvl w:val="4"/>
      </w:pPr>
      <w:r>
        <w:t>2.1 Power BI-rapportserver – instanser som körs</w:t>
      </w:r>
    </w:p>
    <w:p w14:paraId="765FA3EE" w14:textId="77777777" w:rsidR="00F9554D" w:rsidRDefault="00F61420">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4E20CF15" w14:textId="77777777" w:rsidR="00F9554D" w:rsidRDefault="00F9554D">
      <w:pPr>
        <w:pStyle w:val="ProductList-Body"/>
      </w:pPr>
    </w:p>
    <w:p w14:paraId="5BB52893" w14:textId="77777777" w:rsidR="00F9554D" w:rsidRDefault="00F61420">
      <w:pPr>
        <w:pStyle w:val="ProductList-ClauseHeading"/>
        <w:outlineLvl w:val="4"/>
      </w:pPr>
      <w:r>
        <w:t>2.2 Power BI-rapportserver – Dela innehåll</w:t>
      </w:r>
    </w:p>
    <w:p w14:paraId="4FE28856" w14:textId="77777777" w:rsidR="00F9554D" w:rsidRDefault="00F61420">
      <w:pPr>
        <w:pStyle w:val="ProductList-Body"/>
      </w:pPr>
      <w:r>
        <w:t xml:space="preserve">En användar-SL för Power BI Pro krävs för publicering av delade Power BI-rapporter med hjälp av Power BI-rapportservern.  </w:t>
      </w:r>
    </w:p>
    <w:p w14:paraId="40952B86" w14:textId="77777777" w:rsidR="00F9554D" w:rsidRDefault="00F9554D">
      <w:pPr>
        <w:pStyle w:val="ProductList-Body"/>
      </w:pPr>
    </w:p>
    <w:p w14:paraId="35B39D2E" w14:textId="77777777" w:rsidR="00F9554D" w:rsidRDefault="00F61420">
      <w:pPr>
        <w:pStyle w:val="ProductList-ClauseHeading"/>
        <w:outlineLvl w:val="4"/>
      </w:pPr>
      <w:r>
        <w:t>2.3 SQL Server-teknik</w:t>
      </w:r>
    </w:p>
    <w:p w14:paraId="46A1BDF6" w14:textId="77777777" w:rsidR="00F9554D" w:rsidRDefault="00F6142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14:paraId="46014E73"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0A4B2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B6194"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1664495" w14:textId="77777777" w:rsidR="00F9554D" w:rsidRDefault="00F9554D">
      <w:pPr>
        <w:pStyle w:val="ProductList-Body"/>
      </w:pPr>
    </w:p>
    <w:p w14:paraId="4B61CA84" w14:textId="77777777" w:rsidR="00F9554D" w:rsidRDefault="00F61420">
      <w:pPr>
        <w:pStyle w:val="ProductList-Offering2HeadingNoBorder"/>
        <w:outlineLvl w:val="2"/>
      </w:pPr>
      <w:bookmarkStart w:id="304" w:name="_Sec1279"/>
      <w:r>
        <w:t>GitHub Enterprise</w:t>
      </w:r>
      <w:bookmarkEnd w:id="304"/>
      <w:r>
        <w:fldChar w:fldCharType="begin"/>
      </w:r>
      <w:r>
        <w:instrText xml:space="preserve"> TC "</w:instrText>
      </w:r>
      <w:bookmarkStart w:id="305" w:name="_Toc536386139"/>
      <w:r>
        <w:instrText>GitHub Enterprise</w:instrText>
      </w:r>
      <w:bookmarkEnd w:id="305"/>
      <w:r>
        <w:instrText>" \l 3</w:instrText>
      </w:r>
      <w:r>
        <w:fldChar w:fldCharType="end"/>
      </w:r>
    </w:p>
    <w:p w14:paraId="01A30140" w14:textId="77777777" w:rsidR="00F9554D" w:rsidRDefault="00F61420">
      <w:pPr>
        <w:pStyle w:val="ProductList-Offering1SubSection"/>
        <w:outlineLvl w:val="3"/>
      </w:pPr>
      <w:bookmarkStart w:id="306" w:name="_Sec1280"/>
      <w:r>
        <w:t>1. Programtillgänglighet</w:t>
      </w:r>
      <w:bookmarkEnd w:id="306"/>
    </w:p>
    <w:tbl>
      <w:tblPr>
        <w:tblStyle w:val="PURTable"/>
        <w:tblW w:w="0" w:type="dxa"/>
        <w:tblLook w:val="04A0" w:firstRow="1" w:lastRow="0" w:firstColumn="1" w:lastColumn="0" w:noHBand="0" w:noVBand="1"/>
      </w:tblPr>
      <w:tblGrid>
        <w:gridCol w:w="4071"/>
        <w:gridCol w:w="711"/>
        <w:gridCol w:w="786"/>
        <w:gridCol w:w="696"/>
        <w:gridCol w:w="813"/>
        <w:gridCol w:w="726"/>
        <w:gridCol w:w="824"/>
        <w:gridCol w:w="700"/>
        <w:gridCol w:w="794"/>
        <w:gridCol w:w="795"/>
      </w:tblGrid>
      <w:tr w:rsidR="00F9554D" w14:paraId="58A4D4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73A447" w14:textId="77777777" w:rsidR="00F9554D" w:rsidRDefault="00F61420">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22232"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969468"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8351F"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AAA9D8"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2BD86"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6DB9D6"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F1FC2"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3F22739"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D79611"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399B3FB5" w14:textId="77777777">
        <w:tc>
          <w:tcPr>
            <w:tcW w:w="4520" w:type="dxa"/>
            <w:tcBorders>
              <w:top w:val="single" w:sz="4" w:space="0" w:color="FFFFFF"/>
              <w:left w:val="single" w:sz="4" w:space="0" w:color="FFFFFF"/>
              <w:bottom w:val="single" w:sz="4" w:space="0" w:color="FFFFFF"/>
              <w:right w:val="single" w:sz="4" w:space="0" w:color="FFFFFF"/>
            </w:tcBorders>
          </w:tcPr>
          <w:p w14:paraId="46709A49" w14:textId="77777777" w:rsidR="00F9554D" w:rsidRDefault="00F61420">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68DBAAF9" w14:textId="77777777" w:rsidR="00F9554D" w:rsidRDefault="00F955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E3B0519"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F6679" w14:textId="77777777" w:rsidR="00F9554D" w:rsidRDefault="00F955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4B1A5C" w14:textId="77777777" w:rsidR="00F9554D" w:rsidRDefault="00F955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EEC32" w14:textId="77777777" w:rsidR="00F9554D" w:rsidRDefault="00F955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4F843E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1098C" w14:textId="77777777" w:rsidR="00F9554D" w:rsidRDefault="00F955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E80E89" w14:textId="77777777" w:rsidR="00F9554D" w:rsidRDefault="00F955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F826CF8" w14:textId="77777777" w:rsidR="00F9554D" w:rsidRDefault="00F9554D">
            <w:pPr>
              <w:pStyle w:val="ProductList-TableBody"/>
              <w:jc w:val="center"/>
            </w:pPr>
          </w:p>
        </w:tc>
      </w:tr>
    </w:tbl>
    <w:p w14:paraId="13E7E5E3" w14:textId="77777777" w:rsidR="00F9554D" w:rsidRDefault="00F61420">
      <w:pPr>
        <w:pStyle w:val="ProductList-Offering1SubSection"/>
        <w:outlineLvl w:val="3"/>
      </w:pPr>
      <w:bookmarkStart w:id="307" w:name="_Sec1281"/>
      <w:r>
        <w:lastRenderedPageBreak/>
        <w:t>2. Produktvillkor</w:t>
      </w:r>
      <w:bookmarkEnd w:id="307"/>
    </w:p>
    <w:tbl>
      <w:tblPr>
        <w:tblStyle w:val="PURTable"/>
        <w:tblW w:w="0" w:type="dxa"/>
        <w:tblLook w:val="04A0" w:firstRow="1" w:lastRow="0" w:firstColumn="1" w:lastColumn="0" w:noHBand="0" w:noVBand="1"/>
      </w:tblPr>
      <w:tblGrid>
        <w:gridCol w:w="3713"/>
        <w:gridCol w:w="3509"/>
        <w:gridCol w:w="3694"/>
      </w:tblGrid>
      <w:tr w:rsidR="00F9554D" w14:paraId="7F48E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6AF4DB" w14:textId="77777777" w:rsidR="00F9554D" w:rsidRDefault="00F6142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C4042AA" w14:textId="77777777" w:rsidR="00F9554D" w:rsidRDefault="00F61420">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4A23B6" w14:textId="77777777" w:rsidR="00F9554D" w:rsidRDefault="00F61420">
            <w:pPr>
              <w:pStyle w:val="ProductList-TableBody"/>
            </w:pPr>
            <w:r>
              <w:rPr>
                <w:color w:val="404040"/>
              </w:rPr>
              <w:t>Förlängd giltighetstid möjlig: Ej tillämpligt</w:t>
            </w:r>
          </w:p>
        </w:tc>
      </w:tr>
      <w:tr w:rsidR="00F9554D" w14:paraId="5760E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3620" w14:textId="77777777" w:rsidR="00F9554D" w:rsidRDefault="00F61420">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B82664" w14:textId="77777777" w:rsidR="00F9554D" w:rsidRDefault="00F61420">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A5B016" w14:textId="77777777" w:rsidR="00F9554D" w:rsidRDefault="00F61420">
            <w:pPr>
              <w:pStyle w:val="ProductList-TableBody"/>
            </w:pPr>
            <w:r>
              <w:rPr>
                <w:color w:val="404040"/>
              </w:rPr>
              <w:t>Kampanjer: Ej tillämpligt</w:t>
            </w:r>
          </w:p>
        </w:tc>
      </w:tr>
      <w:tr w:rsidR="00F9554D" w14:paraId="7B0212EF" w14:textId="77777777">
        <w:tc>
          <w:tcPr>
            <w:tcW w:w="4040" w:type="dxa"/>
            <w:tcBorders>
              <w:top w:val="single" w:sz="4" w:space="0" w:color="000000"/>
              <w:left w:val="single" w:sz="4" w:space="0" w:color="000000"/>
              <w:bottom w:val="single" w:sz="4" w:space="0" w:color="000000"/>
              <w:right w:val="single" w:sz="4" w:space="0" w:color="000000"/>
            </w:tcBorders>
          </w:tcPr>
          <w:p w14:paraId="3AE6F640"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81D8AE" w14:textId="77777777" w:rsidR="00F9554D" w:rsidRDefault="00F61420">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62667A" w14:textId="77777777" w:rsidR="00F9554D" w:rsidRDefault="00F61420">
            <w:pPr>
              <w:pStyle w:val="ProductList-TableBody"/>
            </w:pPr>
            <w:r>
              <w:rPr>
                <w:color w:val="404040"/>
              </w:rPr>
              <w:t>Minskning Möjlig (SCE): Ej tillämpligt</w:t>
            </w:r>
          </w:p>
        </w:tc>
      </w:tr>
      <w:tr w:rsidR="00F9554D" w14:paraId="47160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5902" w14:textId="77777777" w:rsidR="00F9554D" w:rsidRDefault="00F61420">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6C50B5" w14:textId="77777777" w:rsidR="00F9554D" w:rsidRDefault="00F61420">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0A610553" w14:textId="77777777" w:rsidR="00F9554D" w:rsidRDefault="00F9554D">
            <w:pPr>
              <w:pStyle w:val="ProductList-TableBody"/>
            </w:pPr>
          </w:p>
        </w:tc>
      </w:tr>
    </w:tbl>
    <w:p w14:paraId="32D4B973" w14:textId="77777777" w:rsidR="00F9554D" w:rsidRDefault="00F9554D">
      <w:pPr>
        <w:pStyle w:val="ProductList-Body"/>
      </w:pPr>
    </w:p>
    <w:p w14:paraId="25DB5003" w14:textId="77777777" w:rsidR="00F9554D" w:rsidRDefault="00F61420">
      <w:pPr>
        <w:pStyle w:val="ProductList-ClauseHeading"/>
        <w:outlineLvl w:val="4"/>
      </w:pPr>
      <w:r>
        <w:t>2.1 GitHub Enterprise</w:t>
      </w:r>
    </w:p>
    <w:p w14:paraId="699957C2" w14:textId="77777777" w:rsidR="00F9554D" w:rsidRDefault="00F61420">
      <w:pPr>
        <w:pStyle w:val="ProductList-Body"/>
      </w:pPr>
      <w:r>
        <w:t xml:space="preserve">Kundens licensierade användare får tillgå och använda både GitHub Business Cloud-onlinetjänsten och den lokala GitHub-programvaran som ingår i GitHub Enterprise. Utan hinder av annat som anges i dessa Produktvillkor eller OST måste åtkomsträttigheter tilldelas användare så som anges i tilläggsvillkoren för GitHub, som finns på </w:t>
      </w:r>
      <w:hyperlink r:id="rId139">
        <w:r>
          <w:rPr>
            <w:color w:val="00467F"/>
            <w:u w:val="single"/>
          </w:rPr>
          <w:t>https://aka.ms/github_terms</w:t>
        </w:r>
      </w:hyperlink>
      <w:r>
        <w:t>. Användare som tillgår flera lokala instanser behöver ha en SL per instans.</w:t>
      </w:r>
    </w:p>
    <w:p w14:paraId="3AC8910F" w14:textId="77777777" w:rsidR="00F9554D" w:rsidRDefault="00F9554D">
      <w:pPr>
        <w:pStyle w:val="ProductList-Body"/>
      </w:pPr>
    </w:p>
    <w:p w14:paraId="3B71AF49" w14:textId="77777777" w:rsidR="00F9554D" w:rsidRDefault="00F61420">
      <w:pPr>
        <w:pStyle w:val="ProductList-ClauseHeading"/>
        <w:outlineLvl w:val="4"/>
      </w:pPr>
      <w:r>
        <w:t>2.2 Utbildning och utvärdering</w:t>
      </w:r>
    </w:p>
    <w:p w14:paraId="135E5E43" w14:textId="77777777" w:rsidR="00F9554D" w:rsidRDefault="00F61420">
      <w:pPr>
        <w:pStyle w:val="ProductList-Body"/>
      </w:pPr>
      <w:r>
        <w:t>Utan hinder av annat som anges i Kundens volymlicensieringsavtal krävs användar-SL för åtkomst till GitHub Enterprise-programvara eller onlinetjänsten för utbildnings- eller utvärderingssyften.</w:t>
      </w:r>
    </w:p>
    <w:p w14:paraId="2652E28B"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5A5CB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9BCCC"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0F8A33D" w14:textId="77777777" w:rsidR="00F9554D" w:rsidRDefault="00F9554D">
      <w:pPr>
        <w:pStyle w:val="ProductList-Body"/>
      </w:pPr>
    </w:p>
    <w:p w14:paraId="4D9B160E" w14:textId="77777777" w:rsidR="00F9554D" w:rsidRDefault="00F61420">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86140"/>
      <w:r>
        <w:instrText>Microsoft Kaizala Pro</w:instrText>
      </w:r>
      <w:bookmarkEnd w:id="309"/>
      <w:r>
        <w:instrText>" \l 3</w:instrText>
      </w:r>
      <w:r>
        <w:fldChar w:fldCharType="end"/>
      </w:r>
    </w:p>
    <w:p w14:paraId="51A9E815" w14:textId="77777777" w:rsidR="00F9554D" w:rsidRDefault="00F61420">
      <w:pPr>
        <w:pStyle w:val="ProductList-Offering1SubSection"/>
        <w:outlineLvl w:val="3"/>
      </w:pPr>
      <w:bookmarkStart w:id="310" w:name="_Sec1210"/>
      <w:r>
        <w:t>1. Programtillgänglighet</w:t>
      </w:r>
      <w:bookmarkEnd w:id="310"/>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F9554D" w14:paraId="52F303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395507" w14:textId="77777777" w:rsidR="00F9554D" w:rsidRDefault="00F6142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87FE0DB"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22060"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0F597"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A7F37"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F4741"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D867E"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D6F9C"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F735D"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97965"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12DCCAD1" w14:textId="77777777">
        <w:tc>
          <w:tcPr>
            <w:tcW w:w="4520" w:type="dxa"/>
            <w:tcBorders>
              <w:top w:val="none" w:sz="4" w:space="0" w:color="BFBFBF"/>
              <w:left w:val="none" w:sz="4" w:space="0" w:color="000000"/>
              <w:bottom w:val="none" w:sz="4" w:space="0" w:color="7F7F7F"/>
              <w:right w:val="none" w:sz="4" w:space="0" w:color="000000"/>
            </w:tcBorders>
          </w:tcPr>
          <w:p w14:paraId="4FE91765" w14:textId="77777777" w:rsidR="00F9554D" w:rsidRDefault="00F61420">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3C33682A"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F15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826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BE4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40A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E325"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C25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84A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5641" w14:textId="77777777" w:rsidR="00F9554D" w:rsidRDefault="00F9554D">
            <w:pPr>
              <w:pStyle w:val="ProductList-TableBody"/>
              <w:jc w:val="center"/>
            </w:pPr>
          </w:p>
        </w:tc>
      </w:tr>
    </w:tbl>
    <w:p w14:paraId="3B5D672D" w14:textId="77777777" w:rsidR="00F9554D" w:rsidRDefault="00F61420">
      <w:pPr>
        <w:pStyle w:val="ProductList-Offering1SubSection"/>
        <w:outlineLvl w:val="3"/>
      </w:pPr>
      <w:bookmarkStart w:id="311" w:name="_Sec1211"/>
      <w:r>
        <w:t>2. Produktvillkor</w:t>
      </w:r>
      <w:bookmarkEnd w:id="311"/>
    </w:p>
    <w:tbl>
      <w:tblPr>
        <w:tblStyle w:val="PURTable"/>
        <w:tblW w:w="0" w:type="dxa"/>
        <w:tblLook w:val="04A0" w:firstRow="1" w:lastRow="0" w:firstColumn="1" w:lastColumn="0" w:noHBand="0" w:noVBand="1"/>
      </w:tblPr>
      <w:tblGrid>
        <w:gridCol w:w="3708"/>
        <w:gridCol w:w="3624"/>
        <w:gridCol w:w="3584"/>
      </w:tblGrid>
      <w:tr w:rsidR="00F9554D" w14:paraId="60ADA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C0C7B"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78A13"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8C800" w14:textId="77777777" w:rsidR="00F9554D" w:rsidRDefault="00F61420">
            <w:pPr>
              <w:pStyle w:val="ProductList-TableBody"/>
            </w:pPr>
            <w:r>
              <w:rPr>
                <w:color w:val="404040"/>
              </w:rPr>
              <w:t>Förlängd giltighetstid möjlig: Ej tillämpligt</w:t>
            </w:r>
          </w:p>
        </w:tc>
      </w:tr>
      <w:tr w:rsidR="00F9554D" w14:paraId="35C00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8AA5"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90D7"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6B16" w14:textId="77777777" w:rsidR="00F9554D" w:rsidRDefault="00F61420">
            <w:pPr>
              <w:pStyle w:val="ProductList-TableBody"/>
            </w:pPr>
            <w:r>
              <w:rPr>
                <w:color w:val="404040"/>
              </w:rPr>
              <w:t>Kampanjer: Ej tillämpligt</w:t>
            </w:r>
          </w:p>
        </w:tc>
      </w:tr>
      <w:tr w:rsidR="00F9554D" w14:paraId="0453F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60C2"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7BCB756"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DD2354E"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39F3F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C87C" w14:textId="77777777" w:rsidR="00F9554D" w:rsidRDefault="00F6142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2630461"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BABD414" w14:textId="77777777" w:rsidR="00F9554D" w:rsidRDefault="00F9554D">
            <w:pPr>
              <w:pStyle w:val="ProductList-TableBody"/>
            </w:pPr>
          </w:p>
        </w:tc>
      </w:tr>
    </w:tbl>
    <w:p w14:paraId="5E75A419" w14:textId="77777777" w:rsidR="00F9554D" w:rsidRDefault="00F9554D">
      <w:pPr>
        <w:pStyle w:val="ProductList-Body"/>
      </w:pPr>
    </w:p>
    <w:p w14:paraId="6225469F" w14:textId="77777777" w:rsidR="00F9554D" w:rsidRDefault="00F61420">
      <w:pPr>
        <w:pStyle w:val="ProductList-ClauseHeading"/>
        <w:outlineLvl w:val="4"/>
      </w:pPr>
      <w:r>
        <w:t>2.1 Geografisk tillgänglighet</w:t>
      </w:r>
    </w:p>
    <w:p w14:paraId="4B131F0C" w14:textId="77777777" w:rsidR="00F9554D" w:rsidRDefault="00F61420">
      <w:pPr>
        <w:pStyle w:val="ProductList-Body"/>
      </w:pPr>
      <w:r>
        <w:t>Kaizala är endast tillgängligt i Argentina, Bangladesh, Brasilien Kambodja, Chile, Colombia, Egypten, Etiopien, Indien, Indonesien, Israel, Jordan, Kenya, Libanon, Malaysia, Mexiko, Marocko, Nigeria, Filippinerna, Rwanda, Saudiarabien, Singapore, Sydafrika, Tanzania, Thailand, Turkiet, Uganda och Vietnam.</w:t>
      </w:r>
    </w:p>
    <w:p w14:paraId="379AEEAB"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4AC17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2F1C2"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C2F8065" w14:textId="77777777" w:rsidR="00F9554D" w:rsidRDefault="00F9554D">
      <w:pPr>
        <w:pStyle w:val="ProductList-Body"/>
      </w:pPr>
    </w:p>
    <w:p w14:paraId="455DA045" w14:textId="77777777" w:rsidR="00F9554D" w:rsidRDefault="00F6142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86141"/>
      <w:r>
        <w:instrText>Microsoft Cloud App Security</w:instrText>
      </w:r>
      <w:bookmarkEnd w:id="313"/>
      <w:r>
        <w:instrText>" \l 3</w:instrText>
      </w:r>
      <w:r>
        <w:fldChar w:fldCharType="end"/>
      </w:r>
    </w:p>
    <w:p w14:paraId="33DA6164" w14:textId="77777777" w:rsidR="00F9554D" w:rsidRDefault="00F61420">
      <w:pPr>
        <w:pStyle w:val="ProductList-Offering1SubSection"/>
        <w:outlineLvl w:val="3"/>
      </w:pPr>
      <w:bookmarkStart w:id="314" w:name="_Sec1207"/>
      <w:r>
        <w:t>1. Programtillgänglighet</w:t>
      </w:r>
      <w:bookmarkEnd w:id="314"/>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F9554D" w14:paraId="0CB41E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D70980" w14:textId="77777777" w:rsidR="00F9554D" w:rsidRDefault="00F6142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3945AF9"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2FCBD"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6C948"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4BB34"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E90E2"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90386"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8E1DA"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D4E8C"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B2F57"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362466CC" w14:textId="77777777">
        <w:tc>
          <w:tcPr>
            <w:tcW w:w="4520" w:type="dxa"/>
            <w:tcBorders>
              <w:top w:val="none" w:sz="4" w:space="0" w:color="BFBFBF"/>
              <w:left w:val="none" w:sz="4" w:space="0" w:color="000000"/>
              <w:bottom w:val="dashed" w:sz="4" w:space="0" w:color="7F7F7F"/>
              <w:right w:val="none" w:sz="4" w:space="0" w:color="000000"/>
            </w:tcBorders>
          </w:tcPr>
          <w:p w14:paraId="7509DFA3" w14:textId="77777777" w:rsidR="00F9554D" w:rsidRDefault="00F61420">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16D555AC"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58DE"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E4A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011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6CBA"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3FD3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815D"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C5F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A3BE" w14:textId="77777777" w:rsidR="00F9554D" w:rsidRDefault="00F9554D">
            <w:pPr>
              <w:pStyle w:val="ProductList-TableBody"/>
              <w:jc w:val="center"/>
            </w:pPr>
          </w:p>
        </w:tc>
      </w:tr>
    </w:tbl>
    <w:p w14:paraId="2D88717C" w14:textId="77777777" w:rsidR="00F9554D" w:rsidRDefault="00F9554D">
      <w:pPr>
        <w:pStyle w:val="ProductList-Body"/>
      </w:pPr>
    </w:p>
    <w:p w14:paraId="66765F90" w14:textId="77777777" w:rsidR="00F9554D" w:rsidRDefault="00F61420">
      <w:pPr>
        <w:pStyle w:val="ProductList-Offering1SubSection"/>
        <w:outlineLvl w:val="3"/>
      </w:pPr>
      <w:bookmarkStart w:id="315" w:name="_Sec1208"/>
      <w:r>
        <w:t>2.  produktvillkor</w:t>
      </w:r>
      <w:bookmarkEnd w:id="315"/>
    </w:p>
    <w:tbl>
      <w:tblPr>
        <w:tblStyle w:val="PURTable"/>
        <w:tblW w:w="0" w:type="dxa"/>
        <w:tblLook w:val="04A0" w:firstRow="1" w:lastRow="0" w:firstColumn="1" w:lastColumn="0" w:noHBand="0" w:noVBand="1"/>
      </w:tblPr>
      <w:tblGrid>
        <w:gridCol w:w="3707"/>
        <w:gridCol w:w="3623"/>
        <w:gridCol w:w="3586"/>
      </w:tblGrid>
      <w:tr w:rsidR="00F9554D" w14:paraId="5F49C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CF605"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B70E6F"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B19263"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6CD5E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8F86"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D707"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0F18" w14:textId="77777777" w:rsidR="00F9554D" w:rsidRDefault="00F61420">
            <w:pPr>
              <w:pStyle w:val="ProductList-TableBody"/>
            </w:pPr>
            <w:r>
              <w:rPr>
                <w:color w:val="404040"/>
              </w:rPr>
              <w:t>Kampanjer: Ej tillämpligt</w:t>
            </w:r>
          </w:p>
        </w:tc>
      </w:tr>
      <w:tr w:rsidR="00F9554D" w14:paraId="324B8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26E8D" w14:textId="77777777" w:rsidR="00F9554D" w:rsidRDefault="00F6142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7FB8E"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A3261" w14:textId="77777777" w:rsidR="00F9554D" w:rsidRDefault="00F6142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9554D" w14:paraId="75EFA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54D4E"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3546C"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A77B8" w14:textId="77777777" w:rsidR="00F9554D" w:rsidRDefault="00F9554D">
            <w:pPr>
              <w:pStyle w:val="ProductList-TableBody"/>
            </w:pPr>
          </w:p>
        </w:tc>
      </w:tr>
    </w:tbl>
    <w:p w14:paraId="061D74F5"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9145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C8B2F"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4D1C0742" w14:textId="77777777" w:rsidR="00F9554D" w:rsidRDefault="00F9554D">
      <w:pPr>
        <w:pStyle w:val="ProductList-Body"/>
      </w:pPr>
    </w:p>
    <w:p w14:paraId="474F5315" w14:textId="77777777" w:rsidR="00F9554D" w:rsidRDefault="00F61420">
      <w:pPr>
        <w:pStyle w:val="ProductList-Offering2HeadingNoBorder"/>
        <w:outlineLvl w:val="2"/>
      </w:pPr>
      <w:bookmarkStart w:id="316" w:name="_Sec630"/>
      <w:r>
        <w:lastRenderedPageBreak/>
        <w:t>Microsoft Intune</w:t>
      </w:r>
      <w:bookmarkEnd w:id="316"/>
      <w:r>
        <w:fldChar w:fldCharType="begin"/>
      </w:r>
      <w:r>
        <w:instrText xml:space="preserve"> TC "</w:instrText>
      </w:r>
      <w:bookmarkStart w:id="317" w:name="_Toc536386142"/>
      <w:r>
        <w:instrText>Microsoft Intune</w:instrText>
      </w:r>
      <w:bookmarkEnd w:id="317"/>
      <w:r>
        <w:instrText>" \l 3</w:instrText>
      </w:r>
      <w:r>
        <w:fldChar w:fldCharType="end"/>
      </w:r>
    </w:p>
    <w:p w14:paraId="493319E1" w14:textId="77777777" w:rsidR="00F9554D" w:rsidRDefault="00F61420">
      <w:pPr>
        <w:pStyle w:val="ProductList-Offering1SubSection"/>
        <w:outlineLvl w:val="3"/>
      </w:pPr>
      <w:bookmarkStart w:id="318" w:name="_Sec714"/>
      <w:r>
        <w:t>1. Programtillgänglighet</w:t>
      </w:r>
      <w:bookmarkEnd w:id="318"/>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F9554D" w14:paraId="4B5B6D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74B0FE" w14:textId="77777777" w:rsidR="00F9554D" w:rsidRDefault="00F6142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FB6DB76"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E19E1"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3A8AC"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AC9D1"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D3004"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7E22B"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C67DD"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92D66"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F9106"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6EA40BF9" w14:textId="77777777">
        <w:tc>
          <w:tcPr>
            <w:tcW w:w="4520" w:type="dxa"/>
            <w:tcBorders>
              <w:top w:val="none" w:sz="4" w:space="0" w:color="BFBFBF"/>
              <w:left w:val="none" w:sz="4" w:space="0" w:color="000000"/>
              <w:bottom w:val="dashed" w:sz="4" w:space="0" w:color="7F7F7F"/>
              <w:right w:val="none" w:sz="4" w:space="0" w:color="000000"/>
            </w:tcBorders>
          </w:tcPr>
          <w:p w14:paraId="0D8369B7" w14:textId="77777777" w:rsidR="00F9554D" w:rsidRDefault="00F61420">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57B5226"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25EA"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A5EF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201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3EA9"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B75B" w14:textId="77777777" w:rsidR="00F9554D" w:rsidRDefault="00F6142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EF5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52F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D6ED" w14:textId="77777777" w:rsidR="00F9554D" w:rsidRDefault="00F9554D">
            <w:pPr>
              <w:pStyle w:val="ProductList-TableBody"/>
              <w:jc w:val="center"/>
            </w:pPr>
          </w:p>
        </w:tc>
      </w:tr>
      <w:tr w:rsidR="00F9554D" w14:paraId="4A6F9F0E" w14:textId="77777777">
        <w:tc>
          <w:tcPr>
            <w:tcW w:w="4520" w:type="dxa"/>
            <w:tcBorders>
              <w:top w:val="dashed" w:sz="4" w:space="0" w:color="7F7F7F"/>
              <w:left w:val="none" w:sz="4" w:space="0" w:color="6E6E6E"/>
              <w:bottom w:val="dashed" w:sz="4" w:space="0" w:color="7F7F7F"/>
              <w:right w:val="none" w:sz="4" w:space="0" w:color="6E6E6E"/>
            </w:tcBorders>
          </w:tcPr>
          <w:p w14:paraId="266C5368" w14:textId="77777777" w:rsidR="00F9554D" w:rsidRDefault="00F61420">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24C891AD"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6BF8"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E5E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B75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B927"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EA6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7A9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7CD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C6445" w14:textId="77777777" w:rsidR="00F9554D" w:rsidRDefault="00F9554D">
            <w:pPr>
              <w:pStyle w:val="ProductList-TableBody"/>
              <w:jc w:val="center"/>
            </w:pPr>
          </w:p>
        </w:tc>
      </w:tr>
      <w:tr w:rsidR="00F9554D" w14:paraId="0386DC9D" w14:textId="77777777">
        <w:tc>
          <w:tcPr>
            <w:tcW w:w="4520" w:type="dxa"/>
            <w:tcBorders>
              <w:top w:val="dashed" w:sz="4" w:space="0" w:color="7F7F7F"/>
              <w:left w:val="none" w:sz="4" w:space="0" w:color="6E6E6E"/>
              <w:bottom w:val="dashed" w:sz="4" w:space="0" w:color="7F7F7F"/>
              <w:right w:val="none" w:sz="4" w:space="0" w:color="6E6E6E"/>
            </w:tcBorders>
          </w:tcPr>
          <w:p w14:paraId="3735BCD2" w14:textId="77777777" w:rsidR="00F9554D" w:rsidRDefault="00F61420">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23998AE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6AE5" w14:textId="77777777" w:rsidR="00F9554D" w:rsidRDefault="00F6142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C3E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962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78CF" w14:textId="77777777" w:rsidR="00F9554D" w:rsidRDefault="00F6142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6A99"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61C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BBE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5D22" w14:textId="77777777" w:rsidR="00F9554D" w:rsidRDefault="00F9554D">
            <w:pPr>
              <w:pStyle w:val="ProductList-TableBody"/>
              <w:jc w:val="center"/>
            </w:pPr>
          </w:p>
        </w:tc>
      </w:tr>
      <w:tr w:rsidR="00F9554D" w14:paraId="2EE3C974" w14:textId="77777777">
        <w:tc>
          <w:tcPr>
            <w:tcW w:w="4520" w:type="dxa"/>
            <w:tcBorders>
              <w:top w:val="dashed" w:sz="4" w:space="0" w:color="7F7F7F"/>
              <w:left w:val="none" w:sz="4" w:space="0" w:color="6E6E6E"/>
              <w:bottom w:val="dashed" w:sz="4" w:space="0" w:color="949494"/>
              <w:right w:val="none" w:sz="4" w:space="0" w:color="6E6E6E"/>
            </w:tcBorders>
          </w:tcPr>
          <w:p w14:paraId="67CA1EDE" w14:textId="77777777" w:rsidR="00F9554D" w:rsidRDefault="00F61420">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00F0E74"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4FE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75F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A52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E790"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27F1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7D7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840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61DA" w14:textId="77777777" w:rsidR="00F9554D" w:rsidRDefault="00F9554D">
            <w:pPr>
              <w:pStyle w:val="ProductList-TableBody"/>
              <w:jc w:val="center"/>
            </w:pPr>
          </w:p>
        </w:tc>
      </w:tr>
      <w:tr w:rsidR="00F9554D" w14:paraId="3829FFD8" w14:textId="77777777">
        <w:tc>
          <w:tcPr>
            <w:tcW w:w="4520" w:type="dxa"/>
            <w:tcBorders>
              <w:top w:val="dashed" w:sz="4" w:space="0" w:color="949494"/>
              <w:left w:val="none" w:sz="4" w:space="0" w:color="6E6E6E"/>
              <w:bottom w:val="dashed" w:sz="4" w:space="0" w:color="949494"/>
              <w:right w:val="none" w:sz="4" w:space="0" w:color="6E6E6E"/>
            </w:tcBorders>
          </w:tcPr>
          <w:p w14:paraId="73B43823" w14:textId="77777777" w:rsidR="00F9554D" w:rsidRDefault="00F61420">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63DA7E1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11D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A094"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131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9A6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BE8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4213"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7E4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96E1" w14:textId="77777777" w:rsidR="00F9554D" w:rsidRDefault="00F9554D">
            <w:pPr>
              <w:pStyle w:val="ProductList-TableBody"/>
              <w:jc w:val="center"/>
            </w:pPr>
          </w:p>
        </w:tc>
      </w:tr>
      <w:tr w:rsidR="00F9554D" w14:paraId="3AE49B31" w14:textId="77777777">
        <w:tc>
          <w:tcPr>
            <w:tcW w:w="4520" w:type="dxa"/>
            <w:tcBorders>
              <w:top w:val="dashed" w:sz="4" w:space="0" w:color="949494"/>
              <w:left w:val="none" w:sz="4" w:space="0" w:color="6E6E6E"/>
              <w:bottom w:val="dashed" w:sz="4" w:space="0" w:color="B7B7B7"/>
              <w:right w:val="none" w:sz="4" w:space="0" w:color="6E6E6E"/>
            </w:tcBorders>
          </w:tcPr>
          <w:p w14:paraId="3E48CD99" w14:textId="77777777" w:rsidR="00F9554D" w:rsidRDefault="00F61420">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0A042F0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5EE9"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E70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2EA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2D43"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46B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EEF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141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E2740" w14:textId="77777777" w:rsidR="00F9554D" w:rsidRDefault="00F9554D">
            <w:pPr>
              <w:pStyle w:val="ProductList-TableBody"/>
              <w:jc w:val="center"/>
            </w:pPr>
          </w:p>
        </w:tc>
      </w:tr>
      <w:tr w:rsidR="00F9554D" w14:paraId="2051BDAB" w14:textId="77777777">
        <w:tc>
          <w:tcPr>
            <w:tcW w:w="4520" w:type="dxa"/>
            <w:tcBorders>
              <w:top w:val="dashed" w:sz="4" w:space="0" w:color="B7B7B7"/>
              <w:left w:val="none" w:sz="4" w:space="0" w:color="6E6E6E"/>
              <w:bottom w:val="none" w:sz="4" w:space="0" w:color="BFBFBF"/>
              <w:right w:val="none" w:sz="4" w:space="0" w:color="6E6E6E"/>
            </w:tcBorders>
          </w:tcPr>
          <w:p w14:paraId="6F227194" w14:textId="77777777" w:rsidR="00F9554D" w:rsidRDefault="00F61420">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176C1F3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7DB1"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C5E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A150"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44D7"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0D095"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D43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5E5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0A61F" w14:textId="77777777" w:rsidR="00F9554D" w:rsidRDefault="00F9554D">
            <w:pPr>
              <w:pStyle w:val="ProductList-TableBody"/>
              <w:jc w:val="center"/>
            </w:pPr>
          </w:p>
        </w:tc>
      </w:tr>
    </w:tbl>
    <w:p w14:paraId="7AE60AC1" w14:textId="77777777" w:rsidR="00F9554D" w:rsidRDefault="00F61420">
      <w:pPr>
        <w:pStyle w:val="ProductList-Offering1SubSection"/>
        <w:outlineLvl w:val="3"/>
      </w:pPr>
      <w:bookmarkStart w:id="319" w:name="_Sec769"/>
      <w:r>
        <w:t>2.  produktvillkor</w:t>
      </w:r>
      <w:bookmarkEnd w:id="319"/>
    </w:p>
    <w:tbl>
      <w:tblPr>
        <w:tblStyle w:val="PURTable"/>
        <w:tblW w:w="0" w:type="dxa"/>
        <w:tblLook w:val="04A0" w:firstRow="1" w:lastRow="0" w:firstColumn="1" w:lastColumn="0" w:noHBand="0" w:noVBand="1"/>
      </w:tblPr>
      <w:tblGrid>
        <w:gridCol w:w="3707"/>
        <w:gridCol w:w="3623"/>
        <w:gridCol w:w="3586"/>
      </w:tblGrid>
      <w:tr w:rsidR="00F9554D" w14:paraId="095E8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792CF"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80369"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77C8C8" w14:textId="77777777" w:rsidR="00F9554D" w:rsidRDefault="00F6142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9554D" w14:paraId="22ECC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9FEA"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8B87"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AABC" w14:textId="77777777" w:rsidR="00F9554D" w:rsidRDefault="00F61420">
            <w:pPr>
              <w:pStyle w:val="ProductList-TableBody"/>
            </w:pPr>
            <w:r>
              <w:rPr>
                <w:color w:val="404040"/>
              </w:rPr>
              <w:t>Kampanjer: Ej tillämpligt</w:t>
            </w:r>
          </w:p>
        </w:tc>
      </w:tr>
      <w:tr w:rsidR="00F9554D" w14:paraId="45AC9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AC0B"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D071CBA" w14:textId="77777777" w:rsidR="00F9554D" w:rsidRDefault="00F6142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F9CA" w14:textId="77777777" w:rsidR="00F9554D" w:rsidRDefault="00F61420">
            <w:pPr>
              <w:pStyle w:val="ProductList-TableBody"/>
            </w:pPr>
            <w:r>
              <w:rPr>
                <w:color w:val="404040"/>
              </w:rPr>
              <w:t>Minskning möjlig (SCE): Ej tillämpligt</w:t>
            </w:r>
          </w:p>
        </w:tc>
      </w:tr>
      <w:tr w:rsidR="00F9554D" w14:paraId="04506123" w14:textId="77777777">
        <w:tc>
          <w:tcPr>
            <w:tcW w:w="4040" w:type="dxa"/>
            <w:tcBorders>
              <w:top w:val="single" w:sz="4" w:space="0" w:color="000000"/>
              <w:left w:val="single" w:sz="4" w:space="0" w:color="000000"/>
              <w:bottom w:val="single" w:sz="4" w:space="0" w:color="000000"/>
              <w:right w:val="single" w:sz="4" w:space="0" w:color="000000"/>
            </w:tcBorders>
          </w:tcPr>
          <w:p w14:paraId="09DE9373"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ACB5FB2" w14:textId="77777777" w:rsidR="00F9554D" w:rsidRDefault="00F6142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722FCFE" w14:textId="77777777" w:rsidR="00F9554D" w:rsidRDefault="00F6142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AAB2C6C" w14:textId="77777777" w:rsidR="00F9554D" w:rsidRDefault="00F9554D">
      <w:pPr>
        <w:pStyle w:val="ProductList-Body"/>
      </w:pPr>
    </w:p>
    <w:p w14:paraId="33D3E142" w14:textId="77777777" w:rsidR="00F9554D" w:rsidRDefault="00F61420">
      <w:pPr>
        <w:pStyle w:val="ProductList-ClauseHeading"/>
        <w:outlineLvl w:val="4"/>
      </w:pPr>
      <w:r>
        <w:t>2.1 Microsoft Intune for EDU (Device SL)</w:t>
      </w:r>
    </w:p>
    <w:p w14:paraId="62757964" w14:textId="77777777" w:rsidR="00F9554D" w:rsidRDefault="00F61420">
      <w:pPr>
        <w:pStyle w:val="ProductList-SubClauseHeading"/>
        <w:outlineLvl w:val="5"/>
      </w:pPr>
      <w:r>
        <w:t>2.1.1 Giltighetstid</w:t>
      </w:r>
    </w:p>
    <w:p w14:paraId="4FBED80E" w14:textId="77777777" w:rsidR="00F9554D" w:rsidRDefault="00F61420">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67736C0C" w14:textId="77777777" w:rsidR="00F9554D" w:rsidRDefault="00F9554D">
      <w:pPr>
        <w:pStyle w:val="ProductList-BodyIndented"/>
      </w:pPr>
    </w:p>
    <w:p w14:paraId="5204F5D4" w14:textId="77777777" w:rsidR="00F9554D" w:rsidRDefault="00F61420">
      <w:pPr>
        <w:pStyle w:val="ProductList-SubClauseHeading"/>
        <w:outlineLvl w:val="5"/>
      </w:pPr>
      <w:r>
        <w:t>2.1.2 Uppsägning och överlåtelse</w:t>
      </w:r>
    </w:p>
    <w:p w14:paraId="2357AE51" w14:textId="77777777" w:rsidR="00F9554D" w:rsidRDefault="00F61420">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75C72D45" w14:textId="77777777" w:rsidR="00F9554D" w:rsidRDefault="00F9554D">
      <w:pPr>
        <w:pStyle w:val="ProductList-BodyIndented"/>
      </w:pPr>
    </w:p>
    <w:p w14:paraId="752093B8" w14:textId="77777777" w:rsidR="00F9554D" w:rsidRDefault="00F61420">
      <w:pPr>
        <w:pStyle w:val="ProductList-ClauseHeading"/>
        <w:outlineLvl w:val="4"/>
      </w:pPr>
      <w:r>
        <w:t>2.2 Microsoft Intune (enhets-SL)</w:t>
      </w:r>
    </w:p>
    <w:p w14:paraId="7DCFEA28" w14:textId="77777777" w:rsidR="00F9554D" w:rsidRDefault="00F61420">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2C570B86" w14:textId="77777777" w:rsidR="00F9554D" w:rsidRDefault="00F9554D">
      <w:pPr>
        <w:pStyle w:val="ProductList-Body"/>
      </w:pPr>
    </w:p>
    <w:p w14:paraId="2261EB6C"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609AA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15C9D"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27ED0186" w14:textId="77777777" w:rsidR="00F9554D" w:rsidRDefault="00F9554D">
      <w:pPr>
        <w:pStyle w:val="ProductList-Body"/>
      </w:pPr>
    </w:p>
    <w:p w14:paraId="4A602CF3" w14:textId="77777777" w:rsidR="00F9554D" w:rsidRDefault="00F61420">
      <w:pPr>
        <w:pStyle w:val="ProductList-Offering2HeadingNoBorder"/>
        <w:outlineLvl w:val="2"/>
      </w:pPr>
      <w:bookmarkStart w:id="320" w:name="_Sec672"/>
      <w:r>
        <w:t>Microsoft Learning</w:t>
      </w:r>
      <w:bookmarkEnd w:id="320"/>
      <w:r>
        <w:fldChar w:fldCharType="begin"/>
      </w:r>
      <w:r>
        <w:instrText xml:space="preserve"> TC "</w:instrText>
      </w:r>
      <w:bookmarkStart w:id="321" w:name="_Toc536386143"/>
      <w:r>
        <w:instrText>Microsoft Learning</w:instrText>
      </w:r>
      <w:bookmarkEnd w:id="321"/>
      <w:r>
        <w:instrText>" \l 3</w:instrText>
      </w:r>
      <w:r>
        <w:fldChar w:fldCharType="end"/>
      </w:r>
    </w:p>
    <w:p w14:paraId="66A933C0" w14:textId="77777777" w:rsidR="00F9554D" w:rsidRDefault="00F61420">
      <w:pPr>
        <w:pStyle w:val="ProductList-Offering1SubSection"/>
        <w:outlineLvl w:val="3"/>
      </w:pPr>
      <w:bookmarkStart w:id="322" w:name="_Sec728"/>
      <w:r>
        <w:t>1. Programtillgänglighet</w:t>
      </w:r>
      <w:bookmarkEnd w:id="322"/>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F9554D" w14:paraId="5C4B9C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345EA"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E0DCA78"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D3ABB"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2E94F"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D3937"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8D1B1"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13D8D"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34AA7"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3A908"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872DE"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78ABBD8A" w14:textId="77777777">
        <w:tc>
          <w:tcPr>
            <w:tcW w:w="4660" w:type="dxa"/>
            <w:tcBorders>
              <w:top w:val="single" w:sz="6" w:space="0" w:color="FFFFFF"/>
              <w:left w:val="none" w:sz="4" w:space="0" w:color="6E6E6E"/>
              <w:bottom w:val="dashed" w:sz="4" w:space="0" w:color="BFBFBF"/>
              <w:right w:val="none" w:sz="4" w:space="0" w:color="6E6E6E"/>
            </w:tcBorders>
          </w:tcPr>
          <w:p w14:paraId="5BB11332" w14:textId="77777777" w:rsidR="00F9554D" w:rsidRDefault="00F6142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3A5F60" w14:textId="77777777" w:rsidR="00F9554D" w:rsidRDefault="00F614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A32A"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726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9637"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94E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EC8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421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7644"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04B6" w14:textId="77777777" w:rsidR="00F9554D" w:rsidRDefault="00F9554D">
            <w:pPr>
              <w:pStyle w:val="ProductList-TableBody"/>
              <w:jc w:val="center"/>
            </w:pPr>
          </w:p>
        </w:tc>
      </w:tr>
      <w:tr w:rsidR="00F9554D" w14:paraId="684CE4B1" w14:textId="77777777">
        <w:tc>
          <w:tcPr>
            <w:tcW w:w="4660" w:type="dxa"/>
            <w:tcBorders>
              <w:top w:val="dashed" w:sz="4" w:space="0" w:color="BFBFBF"/>
              <w:left w:val="none" w:sz="4" w:space="0" w:color="6E6E6E"/>
              <w:bottom w:val="dashed" w:sz="4" w:space="0" w:color="BFBFBF"/>
              <w:right w:val="none" w:sz="4" w:space="0" w:color="6E6E6E"/>
            </w:tcBorders>
          </w:tcPr>
          <w:p w14:paraId="6F93480C" w14:textId="77777777" w:rsidR="00F9554D" w:rsidRDefault="00F61420">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03FEA60"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1BA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80A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5F1D"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B586"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B54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A908"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66E2"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B0D0" w14:textId="77777777" w:rsidR="00F9554D" w:rsidRDefault="00F9554D">
            <w:pPr>
              <w:pStyle w:val="ProductList-TableBody"/>
              <w:jc w:val="center"/>
            </w:pPr>
          </w:p>
        </w:tc>
      </w:tr>
      <w:tr w:rsidR="00F9554D" w14:paraId="38B87156" w14:textId="77777777">
        <w:tc>
          <w:tcPr>
            <w:tcW w:w="4660" w:type="dxa"/>
            <w:tcBorders>
              <w:top w:val="dashed" w:sz="4" w:space="0" w:color="BFBFBF"/>
              <w:left w:val="none" w:sz="4" w:space="0" w:color="6E6E6E"/>
              <w:bottom w:val="dashed" w:sz="4" w:space="0" w:color="BFBFBF"/>
              <w:right w:val="none" w:sz="4" w:space="0" w:color="6E6E6E"/>
            </w:tcBorders>
          </w:tcPr>
          <w:p w14:paraId="68EE3EED" w14:textId="77777777" w:rsidR="00F9554D" w:rsidRDefault="00F61420">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F10821" w14:textId="77777777" w:rsidR="00F9554D" w:rsidRDefault="00F614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A16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7D8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813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4CD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8463"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BC75"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9CF6"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55A5" w14:textId="77777777" w:rsidR="00F9554D" w:rsidRDefault="00F9554D">
            <w:pPr>
              <w:pStyle w:val="ProductList-TableBody"/>
              <w:jc w:val="center"/>
            </w:pPr>
          </w:p>
        </w:tc>
      </w:tr>
      <w:tr w:rsidR="00F9554D" w14:paraId="53D3C377" w14:textId="77777777">
        <w:tc>
          <w:tcPr>
            <w:tcW w:w="4660" w:type="dxa"/>
            <w:tcBorders>
              <w:top w:val="dashed" w:sz="4" w:space="0" w:color="BFBFBF"/>
              <w:left w:val="none" w:sz="4" w:space="0" w:color="6E6E6E"/>
              <w:bottom w:val="dashed" w:sz="4" w:space="0" w:color="BFBFBF"/>
              <w:right w:val="none" w:sz="4" w:space="0" w:color="6E6E6E"/>
            </w:tcBorders>
          </w:tcPr>
          <w:p w14:paraId="16E0B448" w14:textId="77777777" w:rsidR="00F9554D" w:rsidRDefault="00F6142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570DEEF" w14:textId="77777777" w:rsidR="00F9554D" w:rsidRDefault="00F614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5A2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6B0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EC7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68AD"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A676C"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8B61"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DD5C"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9D317" w14:textId="77777777" w:rsidR="00F9554D" w:rsidRDefault="00F9554D">
            <w:pPr>
              <w:pStyle w:val="ProductList-TableBody"/>
              <w:jc w:val="center"/>
            </w:pPr>
          </w:p>
        </w:tc>
      </w:tr>
      <w:tr w:rsidR="00F9554D" w14:paraId="6020F653" w14:textId="77777777">
        <w:tc>
          <w:tcPr>
            <w:tcW w:w="4660" w:type="dxa"/>
            <w:tcBorders>
              <w:top w:val="dashed" w:sz="4" w:space="0" w:color="BFBFBF"/>
              <w:left w:val="none" w:sz="4" w:space="0" w:color="6E6E6E"/>
              <w:bottom w:val="dashed" w:sz="4" w:space="0" w:color="BFBFBF"/>
              <w:right w:val="none" w:sz="4" w:space="0" w:color="6E6E6E"/>
            </w:tcBorders>
          </w:tcPr>
          <w:p w14:paraId="7DFE8937" w14:textId="77777777" w:rsidR="00F9554D" w:rsidRDefault="00F6142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8E2F83F" w14:textId="77777777" w:rsidR="00F9554D" w:rsidRDefault="00F614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46B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73B9B"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AFCE"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4D78"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FA6A"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9E3B"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2297"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8B693" w14:textId="77777777" w:rsidR="00F9554D" w:rsidRDefault="00F9554D">
            <w:pPr>
              <w:pStyle w:val="ProductList-TableBody"/>
              <w:jc w:val="center"/>
            </w:pPr>
          </w:p>
        </w:tc>
      </w:tr>
      <w:tr w:rsidR="00F9554D" w14:paraId="7A14B026" w14:textId="77777777">
        <w:tc>
          <w:tcPr>
            <w:tcW w:w="4660" w:type="dxa"/>
            <w:tcBorders>
              <w:top w:val="dashed" w:sz="4" w:space="0" w:color="BFBFBF"/>
              <w:left w:val="none" w:sz="4" w:space="0" w:color="6E6E6E"/>
              <w:bottom w:val="none" w:sz="4" w:space="0" w:color="BFBFBF"/>
              <w:right w:val="none" w:sz="4" w:space="0" w:color="6E6E6E"/>
            </w:tcBorders>
          </w:tcPr>
          <w:p w14:paraId="6B96AE95" w14:textId="77777777" w:rsidR="00F9554D" w:rsidRDefault="00F6142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0EB48191" w14:textId="77777777" w:rsidR="00F9554D" w:rsidRDefault="00F614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5FD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4526"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835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A354"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18C62"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34E4A"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39AF" w14:textId="77777777" w:rsidR="00F9554D" w:rsidRDefault="00F6142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CF61" w14:textId="77777777" w:rsidR="00F9554D" w:rsidRDefault="00F9554D">
            <w:pPr>
              <w:pStyle w:val="ProductList-TableBody"/>
              <w:jc w:val="center"/>
            </w:pPr>
          </w:p>
        </w:tc>
      </w:tr>
    </w:tbl>
    <w:p w14:paraId="06B6A1F0" w14:textId="77777777" w:rsidR="00F9554D" w:rsidRDefault="00F61420">
      <w:pPr>
        <w:pStyle w:val="ProductList-Offering1SubSection"/>
        <w:outlineLvl w:val="3"/>
      </w:pPr>
      <w:bookmarkStart w:id="323" w:name="_Sec783"/>
      <w:r>
        <w:t>2. Produktvillkor</w:t>
      </w:r>
      <w:bookmarkEnd w:id="323"/>
    </w:p>
    <w:tbl>
      <w:tblPr>
        <w:tblStyle w:val="PURTable"/>
        <w:tblW w:w="0" w:type="dxa"/>
        <w:tblLook w:val="04A0" w:firstRow="1" w:lastRow="0" w:firstColumn="1" w:lastColumn="0" w:noHBand="0" w:noVBand="1"/>
      </w:tblPr>
      <w:tblGrid>
        <w:gridCol w:w="3707"/>
        <w:gridCol w:w="3623"/>
        <w:gridCol w:w="3586"/>
      </w:tblGrid>
      <w:tr w:rsidR="00F9554D" w14:paraId="07D52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F18AE"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12904B"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67938" w14:textId="77777777" w:rsidR="00F9554D" w:rsidRDefault="00F61420">
            <w:pPr>
              <w:pStyle w:val="ProductList-TableBody"/>
            </w:pPr>
            <w:r>
              <w:rPr>
                <w:color w:val="404040"/>
              </w:rPr>
              <w:t>Förlängd Giltighetstid Möjlig: Ej tillämpligt</w:t>
            </w:r>
          </w:p>
        </w:tc>
      </w:tr>
      <w:tr w:rsidR="00F9554D" w14:paraId="54ADA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B490"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A9FD"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3929" w14:textId="77777777" w:rsidR="00F9554D" w:rsidRDefault="00F61420">
            <w:pPr>
              <w:pStyle w:val="ProductList-TableBody"/>
            </w:pPr>
            <w:r>
              <w:rPr>
                <w:color w:val="404040"/>
              </w:rPr>
              <w:t>Kampanjer: Ej tillämpligt</w:t>
            </w:r>
          </w:p>
        </w:tc>
      </w:tr>
      <w:tr w:rsidR="00F9554D" w14:paraId="68BB9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A16C"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778A" w14:textId="77777777" w:rsidR="00F9554D" w:rsidRDefault="00F6142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B1AA" w14:textId="77777777" w:rsidR="00F9554D" w:rsidRDefault="00F61420">
            <w:pPr>
              <w:pStyle w:val="ProductList-TableBody"/>
            </w:pPr>
            <w:r>
              <w:rPr>
                <w:color w:val="404040"/>
              </w:rPr>
              <w:t>Minskning Möjlig (SCE): Ej tillämpligt</w:t>
            </w:r>
          </w:p>
        </w:tc>
      </w:tr>
      <w:tr w:rsidR="00F9554D" w14:paraId="0F75F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EAA4" w14:textId="77777777" w:rsidR="00F9554D" w:rsidRDefault="00F61420">
            <w:pPr>
              <w:pStyle w:val="ProductList-TableBody"/>
            </w:pPr>
            <w:r>
              <w:rPr>
                <w:color w:val="404040"/>
              </w:rPr>
              <w:lastRenderedPageBreak/>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339F" w14:textId="77777777" w:rsidR="00F9554D" w:rsidRDefault="00F6142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54BF" w14:textId="77777777" w:rsidR="00F9554D" w:rsidRDefault="00F9554D">
            <w:pPr>
              <w:pStyle w:val="ProductList-TableBody"/>
            </w:pPr>
          </w:p>
        </w:tc>
      </w:tr>
    </w:tbl>
    <w:p w14:paraId="3CE7E716" w14:textId="77777777" w:rsidR="00F9554D" w:rsidRDefault="00F9554D">
      <w:pPr>
        <w:pStyle w:val="ProductList-Body"/>
      </w:pPr>
    </w:p>
    <w:p w14:paraId="2799157B" w14:textId="77777777" w:rsidR="00F9554D" w:rsidRDefault="00F61420">
      <w:pPr>
        <w:pStyle w:val="ProductList-ClauseHeading"/>
        <w:outlineLvl w:val="4"/>
      </w:pPr>
      <w:r>
        <w:t>2.1 Kuponger</w:t>
      </w:r>
    </w:p>
    <w:p w14:paraId="36D9C509" w14:textId="77777777" w:rsidR="00F9554D" w:rsidRDefault="00F61420">
      <w:pPr>
        <w:pStyle w:val="ProductList-Body"/>
      </w:pPr>
      <w:r>
        <w:t xml:space="preserve">Kuponger tillhandahålls vid köp och upphör att gälla 12 månader från inköpsdatumet. </w:t>
      </w:r>
    </w:p>
    <w:p w14:paraId="5B68AA55" w14:textId="77777777" w:rsidR="00F9554D" w:rsidRDefault="00F9554D">
      <w:pPr>
        <w:pStyle w:val="ProductList-Body"/>
      </w:pPr>
    </w:p>
    <w:p w14:paraId="595B6455" w14:textId="77777777" w:rsidR="00F9554D" w:rsidRDefault="00F61420">
      <w:pPr>
        <w:pStyle w:val="ProductList-ClauseHeading"/>
        <w:outlineLvl w:val="4"/>
      </w:pPr>
      <w:r>
        <w:t>2.2 Webbplatslicens för certifieringsprov för Microsoft Office Specialist (MOS), Microsoft Technology Associate (MTA) och Microsoft Certification Educator (MCE)</w:t>
      </w:r>
    </w:p>
    <w:p w14:paraId="2224E879" w14:textId="77777777" w:rsidR="00F9554D" w:rsidRDefault="00F61420">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7CF72A64"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0AFC2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246A0"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71199B9" w14:textId="77777777" w:rsidR="00F9554D" w:rsidRDefault="00F9554D">
      <w:pPr>
        <w:pStyle w:val="ProductList-Body"/>
      </w:pPr>
    </w:p>
    <w:p w14:paraId="4942F40C" w14:textId="77777777" w:rsidR="00F9554D" w:rsidRDefault="00F61420">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86144"/>
      <w:r>
        <w:instrText>Minecraft: Education Edition</w:instrText>
      </w:r>
      <w:bookmarkEnd w:id="325"/>
      <w:r>
        <w:instrText>" \l 3</w:instrText>
      </w:r>
      <w:r>
        <w:fldChar w:fldCharType="end"/>
      </w:r>
    </w:p>
    <w:p w14:paraId="28993FC9" w14:textId="77777777" w:rsidR="00F9554D" w:rsidRDefault="00F61420">
      <w:pPr>
        <w:pStyle w:val="ProductList-Offering1SubSection"/>
        <w:outlineLvl w:val="3"/>
      </w:pPr>
      <w:bookmarkStart w:id="326" w:name="_Sec1149"/>
      <w:r>
        <w:t>1. Programtillgänglighet</w:t>
      </w:r>
      <w:bookmarkEnd w:id="326"/>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F9554D" w14:paraId="573D96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30CA2E" w14:textId="77777777" w:rsidR="00F9554D" w:rsidRDefault="00F6142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CC8F71D" w14:textId="77777777" w:rsidR="00F9554D" w:rsidRDefault="00F6142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CFA6A" w14:textId="77777777" w:rsidR="00F9554D" w:rsidRDefault="00F614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F770C" w14:textId="77777777" w:rsidR="00F9554D" w:rsidRDefault="00F6142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6C63A" w14:textId="77777777" w:rsidR="00F9554D" w:rsidRDefault="00F614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F61C3" w14:textId="77777777" w:rsidR="00F9554D" w:rsidRDefault="00F6142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627C7" w14:textId="77777777" w:rsidR="00F9554D" w:rsidRDefault="00F6142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0ECC1" w14:textId="77777777" w:rsidR="00F9554D" w:rsidRDefault="00F6142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74FC0" w14:textId="77777777" w:rsidR="00F9554D" w:rsidRDefault="00F614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B55F5" w14:textId="77777777" w:rsidR="00F9554D" w:rsidRDefault="00F6142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9554D" w14:paraId="563E2B4A" w14:textId="77777777">
        <w:tc>
          <w:tcPr>
            <w:tcW w:w="4660" w:type="dxa"/>
            <w:tcBorders>
              <w:top w:val="single" w:sz="6" w:space="0" w:color="FFFFFF"/>
              <w:left w:val="none" w:sz="4" w:space="0" w:color="6E6E6E"/>
              <w:bottom w:val="none" w:sz="4" w:space="0" w:color="BFBFBF"/>
              <w:right w:val="none" w:sz="4" w:space="0" w:color="6E6E6E"/>
            </w:tcBorders>
          </w:tcPr>
          <w:p w14:paraId="70CB7D96" w14:textId="77777777" w:rsidR="00F9554D" w:rsidRDefault="00F6142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9DC98B" w14:textId="77777777" w:rsidR="00F9554D" w:rsidRDefault="00F614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C29F"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2188"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3B19"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D5A5" w14:textId="77777777" w:rsidR="00F9554D" w:rsidRDefault="00F955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2F12F"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8001" w14:textId="77777777" w:rsidR="00F9554D" w:rsidRDefault="00F955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575E" w14:textId="77777777" w:rsidR="00F9554D" w:rsidRDefault="00F6142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830B" w14:textId="77777777" w:rsidR="00F9554D" w:rsidRDefault="00F9554D">
            <w:pPr>
              <w:pStyle w:val="ProductList-TableBody"/>
              <w:jc w:val="center"/>
            </w:pPr>
          </w:p>
        </w:tc>
      </w:tr>
    </w:tbl>
    <w:p w14:paraId="2A0F9E1C" w14:textId="77777777" w:rsidR="00F9554D" w:rsidRDefault="00F61420">
      <w:pPr>
        <w:pStyle w:val="ProductList-Offering1SubSection"/>
        <w:outlineLvl w:val="3"/>
      </w:pPr>
      <w:bookmarkStart w:id="327" w:name="_Sec1150"/>
      <w:r>
        <w:t>2. Produktvillkor</w:t>
      </w:r>
      <w:bookmarkEnd w:id="327"/>
    </w:p>
    <w:tbl>
      <w:tblPr>
        <w:tblStyle w:val="PURTable"/>
        <w:tblW w:w="0" w:type="dxa"/>
        <w:tblLook w:val="04A0" w:firstRow="1" w:lastRow="0" w:firstColumn="1" w:lastColumn="0" w:noHBand="0" w:noVBand="1"/>
      </w:tblPr>
      <w:tblGrid>
        <w:gridCol w:w="3708"/>
        <w:gridCol w:w="3624"/>
        <w:gridCol w:w="3584"/>
      </w:tblGrid>
      <w:tr w:rsidR="00F9554D" w14:paraId="5E1D9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1650D" w14:textId="77777777" w:rsidR="00F9554D" w:rsidRDefault="00F6142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E6522" w14:textId="77777777" w:rsidR="00F9554D" w:rsidRDefault="00F6142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AB924" w14:textId="77777777" w:rsidR="00F9554D" w:rsidRDefault="00F61420">
            <w:pPr>
              <w:pStyle w:val="ProductList-TableBody"/>
            </w:pPr>
            <w:r>
              <w:rPr>
                <w:color w:val="404040"/>
              </w:rPr>
              <w:t>Förlängd giltighetstid möjlig: Ej tillämpligt</w:t>
            </w:r>
          </w:p>
        </w:tc>
      </w:tr>
      <w:tr w:rsidR="00F9554D" w14:paraId="2A61E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0D63" w14:textId="77777777" w:rsidR="00F9554D" w:rsidRDefault="00F6142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5ED6" w14:textId="77777777" w:rsidR="00F9554D" w:rsidRDefault="00F6142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29B5" w14:textId="77777777" w:rsidR="00F9554D" w:rsidRDefault="00F61420">
            <w:pPr>
              <w:pStyle w:val="ProductList-TableBody"/>
            </w:pPr>
            <w:r>
              <w:rPr>
                <w:color w:val="404040"/>
              </w:rPr>
              <w:t>Kampanjer: Ej tillämpligt</w:t>
            </w:r>
          </w:p>
        </w:tc>
      </w:tr>
      <w:tr w:rsidR="00F9554D" w14:paraId="2060C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8CA9" w14:textId="77777777" w:rsidR="00F9554D" w:rsidRDefault="00F6142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DCCE" w14:textId="77777777" w:rsidR="00F9554D" w:rsidRDefault="00F6142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812A" w14:textId="77777777" w:rsidR="00F9554D" w:rsidRDefault="00F61420">
            <w:pPr>
              <w:pStyle w:val="ProductList-TableBody"/>
            </w:pPr>
            <w:r>
              <w:rPr>
                <w:color w:val="404040"/>
              </w:rPr>
              <w:t>Minskning möjlig (SCE): Ej tillämpligt</w:t>
            </w:r>
          </w:p>
        </w:tc>
      </w:tr>
      <w:tr w:rsidR="00F9554D" w14:paraId="5F6A9383" w14:textId="77777777">
        <w:tc>
          <w:tcPr>
            <w:tcW w:w="4040" w:type="dxa"/>
            <w:tcBorders>
              <w:top w:val="single" w:sz="4" w:space="0" w:color="000000"/>
              <w:left w:val="single" w:sz="4" w:space="0" w:color="000000"/>
              <w:bottom w:val="single" w:sz="4" w:space="0" w:color="000000"/>
              <w:right w:val="single" w:sz="4" w:space="0" w:color="000000"/>
            </w:tcBorders>
          </w:tcPr>
          <w:p w14:paraId="3D118188" w14:textId="77777777" w:rsidR="00F9554D" w:rsidRDefault="00F6142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1ADE" w14:textId="77777777" w:rsidR="00F9554D" w:rsidRDefault="00F6142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9609" w14:textId="77777777" w:rsidR="00F9554D" w:rsidRDefault="00F9554D">
            <w:pPr>
              <w:pStyle w:val="ProductList-TableBody"/>
            </w:pPr>
          </w:p>
        </w:tc>
      </w:tr>
    </w:tbl>
    <w:p w14:paraId="16A9E3EF"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44674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9FC0D"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4975D83D" w14:textId="77777777" w:rsidR="00F9554D" w:rsidRDefault="00F9554D">
      <w:pPr>
        <w:pStyle w:val="ProductList-Body"/>
      </w:pPr>
    </w:p>
    <w:p w14:paraId="6010EFCA" w14:textId="77777777" w:rsidR="00F9554D" w:rsidRDefault="00F9554D">
      <w:pPr>
        <w:sectPr w:rsidR="00F9554D">
          <w:headerReference w:type="default" r:id="rId145"/>
          <w:footerReference w:type="default" r:id="rId146"/>
          <w:type w:val="continuous"/>
          <w:pgSz w:w="12240" w:h="15840" w:code="1"/>
          <w:pgMar w:top="1170" w:right="720" w:bottom="720" w:left="720" w:header="432" w:footer="288" w:gutter="0"/>
          <w:cols w:space="360"/>
        </w:sectPr>
      </w:pPr>
    </w:p>
    <w:p w14:paraId="04CBFA8B" w14:textId="77777777" w:rsidR="00F9554D" w:rsidRDefault="00F61420">
      <w:pPr>
        <w:pStyle w:val="ProductList-SectionHeading"/>
        <w:pageBreakBefore/>
        <w:outlineLvl w:val="0"/>
      </w:pPr>
      <w:bookmarkStart w:id="328" w:name="_Sec549"/>
      <w:bookmarkEnd w:id="206"/>
      <w:r>
        <w:lastRenderedPageBreak/>
        <w:t>Ordlista</w:t>
      </w:r>
      <w:r>
        <w:fldChar w:fldCharType="begin"/>
      </w:r>
      <w:r>
        <w:instrText xml:space="preserve"> TC "</w:instrText>
      </w:r>
      <w:bookmarkStart w:id="329" w:name="_Toc536386145"/>
      <w:r>
        <w:instrText>Ordlista</w:instrText>
      </w:r>
      <w:bookmarkEnd w:id="329"/>
      <w:r>
        <w:instrText>" \l 1</w:instrText>
      </w:r>
      <w:r>
        <w:fldChar w:fldCharType="end"/>
      </w:r>
    </w:p>
    <w:p w14:paraId="20575807" w14:textId="77777777" w:rsidR="00F9554D" w:rsidRDefault="00F61420">
      <w:pPr>
        <w:pStyle w:val="ProductList-Offering1Heading"/>
        <w:outlineLvl w:val="1"/>
      </w:pPr>
      <w:bookmarkStart w:id="330" w:name="_Sec550"/>
      <w:r>
        <w:t>Attribut</w:t>
      </w:r>
      <w:bookmarkEnd w:id="330"/>
      <w:r>
        <w:fldChar w:fldCharType="begin"/>
      </w:r>
      <w:r>
        <w:instrText xml:space="preserve"> TC "</w:instrText>
      </w:r>
      <w:bookmarkStart w:id="331" w:name="_Toc536386146"/>
      <w:r>
        <w:instrText>Attribut</w:instrText>
      </w:r>
      <w:bookmarkEnd w:id="331"/>
      <w:r>
        <w:instrText>" \l 2</w:instrText>
      </w:r>
      <w:r>
        <w:fldChar w:fldCharType="end"/>
      </w:r>
    </w:p>
    <w:p w14:paraId="51D8BA7E" w14:textId="77777777" w:rsidR="00F9554D" w:rsidRDefault="00F61420">
      <w:pPr>
        <w:pStyle w:val="ProductList-BodySpaced"/>
      </w:pPr>
      <w:r>
        <w:t>Attribut identifieras i tabellerna i varje produktpost och indikerar rättigheter eller villkor som gäller för produkterna.</w:t>
      </w:r>
    </w:p>
    <w:p w14:paraId="02774539" w14:textId="77777777" w:rsidR="00F9554D" w:rsidRDefault="00F9554D">
      <w:pPr>
        <w:pStyle w:val="ProductList-BodySpaced"/>
      </w:pPr>
    </w:p>
    <w:p w14:paraId="34A76031" w14:textId="77777777" w:rsidR="00F9554D" w:rsidRDefault="00F61420">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14221265" w14:textId="77777777" w:rsidR="00F9554D" w:rsidRDefault="00F61420">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7A2867F5" w14:textId="77777777" w:rsidR="00F9554D" w:rsidRDefault="00F61420">
      <w:pPr>
        <w:pStyle w:val="ProductList-BodySpaced"/>
      </w:pPr>
      <w:r>
        <w:rPr>
          <w:b/>
          <w:color w:val="00188F"/>
        </w:rPr>
        <w:t>klientåtkomstkrav</w:t>
      </w:r>
      <w:r>
        <w:t>: Indikerar om en serverprodukt kräver CAL-licenser för åtkomst av användare och enheter eller inte.</w:t>
      </w:r>
    </w:p>
    <w:p w14:paraId="7B2915D7" w14:textId="77777777" w:rsidR="00F9554D" w:rsidRDefault="00F61420">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7237D269" w14:textId="77777777" w:rsidR="00F9554D" w:rsidRDefault="00F61420">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62900958" w14:textId="77777777" w:rsidR="00F9554D" w:rsidRDefault="00F61420">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4AC350E8" w14:textId="77777777" w:rsidR="00F9554D" w:rsidRDefault="00F61420">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4203A940" w14:textId="77777777" w:rsidR="00F9554D" w:rsidRDefault="00F61420">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14:paraId="2180D558" w14:textId="77777777" w:rsidR="00F9554D" w:rsidRDefault="00F61420">
      <w:pPr>
        <w:pStyle w:val="ProductList-BodySpaced"/>
      </w:pPr>
      <w:r>
        <w:rPr>
          <w:b/>
          <w:color w:val="00188F"/>
        </w:rPr>
        <w:t>Teknik som ingår</w:t>
      </w:r>
      <w:r>
        <w:t>: Indikerar andra Microsoft-komponenter som ingår i en produkt, se avsnittet Teknik som ingår i de universella licensvillkoren för mer information.</w:t>
      </w:r>
    </w:p>
    <w:p w14:paraId="66854352" w14:textId="77777777" w:rsidR="00F9554D" w:rsidRDefault="00F61420">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21747D07" w14:textId="77777777" w:rsidR="00F9554D" w:rsidRDefault="00F61420">
      <w:pPr>
        <w:pStyle w:val="ProductList-BodySpaced"/>
      </w:pPr>
      <w:r>
        <w:rPr>
          <w:b/>
          <w:color w:val="00188F"/>
        </w:rPr>
        <w:t>Licensvillkor</w:t>
      </w:r>
      <w:r>
        <w:t>: Allmänna villkor som reglerar driftsättning och användning av en produkt.</w:t>
      </w:r>
    </w:p>
    <w:p w14:paraId="0CED4006" w14:textId="77777777" w:rsidR="00F9554D" w:rsidRDefault="00F61420">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04BDEECA" w14:textId="77777777" w:rsidR="00F9554D" w:rsidRDefault="00F61420">
      <w:pPr>
        <w:pStyle w:val="ProductList-BodySpaced"/>
      </w:pPr>
      <w:r>
        <w:rPr>
          <w:b/>
          <w:color w:val="00188F"/>
        </w:rPr>
        <w:t>Förutsättningar</w:t>
      </w:r>
      <w:r>
        <w:t>: Indikerar att vissa ytterligare villkor måste uppfyllas för att kunna köpa licenser för den här produkten.</w:t>
      </w:r>
    </w:p>
    <w:p w14:paraId="057E6F3D" w14:textId="77777777" w:rsidR="00F9554D" w:rsidRDefault="00F61420">
      <w:pPr>
        <w:pStyle w:val="ProductList-BodySpaced"/>
      </w:pPr>
      <w:r>
        <w:rPr>
          <w:b/>
          <w:color w:val="00188F"/>
        </w:rPr>
        <w:t>Förutsättningar (SA)</w:t>
      </w:r>
      <w:r>
        <w:t>:Indikerar att vissa ytterligare villkor måste uppfyllas för att kunna köpa SA-täckning för produkten.</w:t>
      </w:r>
    </w:p>
    <w:p w14:paraId="5E7E1EF2" w14:textId="77777777" w:rsidR="00F9554D" w:rsidRDefault="00F61420">
      <w:pPr>
        <w:pStyle w:val="ProductList-BodySpaced"/>
      </w:pPr>
      <w:r>
        <w:rPr>
          <w:b/>
          <w:color w:val="00188F"/>
        </w:rPr>
        <w:t>Tidigare version</w:t>
      </w:r>
      <w:r>
        <w:t>: Tidigare versioner av produkter och Tillgänglighetsdatum.</w:t>
      </w:r>
    </w:p>
    <w:p w14:paraId="27761510" w14:textId="77777777" w:rsidR="00F9554D" w:rsidRDefault="00F61420">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7812D6E8" w14:textId="77777777" w:rsidR="00F9554D" w:rsidRDefault="00F61420">
      <w:pPr>
        <w:pStyle w:val="ProductList-BodySpaced"/>
      </w:pPr>
      <w:r>
        <w:rPr>
          <w:b/>
          <w:color w:val="00188F"/>
        </w:rPr>
        <w:t>Onlineprenumerationsprogram (OSP)</w:t>
      </w:r>
      <w:r>
        <w:t>: Produkten är tillgänglig i ett onlineprenumerationsprogram.</w:t>
      </w:r>
    </w:p>
    <w:p w14:paraId="05CB8928" w14:textId="77777777" w:rsidR="00F9554D" w:rsidRDefault="00F61420">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6C597535" w14:textId="77777777" w:rsidR="00F9554D" w:rsidRDefault="00F61420">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3EF25C81" w14:textId="77777777" w:rsidR="00F9554D" w:rsidRDefault="00F61420">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72D38A37" w14:textId="77777777" w:rsidR="00F9554D" w:rsidRDefault="00F61420">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386A5984" w14:textId="77777777" w:rsidR="00F9554D" w:rsidRDefault="00F61420">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62F8E867" w14:textId="77777777" w:rsidR="00F9554D" w:rsidRDefault="00F61420">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01F8B441" w14:textId="77777777" w:rsidR="00F9554D" w:rsidRDefault="00F61420">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Oavsett vad som står i kundens volymlicensieringsavtal omfattar inte kvalificerade desktops och enheter eventuella kvalificerade tredjemansenheter från </w:t>
      </w:r>
      <w:r>
        <w:lastRenderedPageBreak/>
        <w:t>vilka kundens användare har åtkomst till och använder programvara och eventuell (annan) företagsomfattande produkt endast enligt rättigheter till nätverksväxling.</w:t>
      </w:r>
    </w:p>
    <w:p w14:paraId="3D27C641" w14:textId="77777777" w:rsidR="00F9554D" w:rsidRDefault="00F61420">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14:paraId="39ED7EA3" w14:textId="77777777" w:rsidR="00F9554D" w:rsidRDefault="00F61420">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67200795" w14:textId="77777777" w:rsidR="00F9554D" w:rsidRDefault="00F61420">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52CFCD33" w14:textId="77777777" w:rsidR="00F9554D" w:rsidRDefault="00F61420">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08FFF0DA" w14:textId="77777777" w:rsidR="00F9554D" w:rsidRDefault="00F61420">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5DC78E12" w14:textId="77777777" w:rsidR="00F9554D" w:rsidRDefault="00F61420">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4BA22F31" w14:textId="77777777" w:rsidR="00F9554D" w:rsidRDefault="00F61420">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14:paraId="27F93ECC" w14:textId="77777777" w:rsidR="00F9554D" w:rsidRDefault="00F9554D">
      <w:pPr>
        <w:pStyle w:val="ProductList-BodySpaced"/>
        <w:jc w:val="right"/>
      </w:pPr>
    </w:p>
    <w:tbl>
      <w:tblPr>
        <w:tblStyle w:val="PURTable"/>
        <w:tblW w:w="0" w:type="dxa"/>
        <w:tblLook w:val="04A0" w:firstRow="1" w:lastRow="0" w:firstColumn="1" w:lastColumn="0" w:noHBand="0" w:noVBand="1"/>
      </w:tblPr>
      <w:tblGrid>
        <w:gridCol w:w="10916"/>
      </w:tblGrid>
      <w:tr w:rsidR="00F9554D" w14:paraId="11204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AE357"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1D9742FD" w14:textId="77777777" w:rsidR="00F9554D" w:rsidRDefault="00F9554D">
      <w:pPr>
        <w:pStyle w:val="ProductList-BodySpaced"/>
      </w:pPr>
    </w:p>
    <w:p w14:paraId="4EF1B5CE" w14:textId="77777777" w:rsidR="00F9554D" w:rsidRDefault="00F61420">
      <w:pPr>
        <w:pStyle w:val="ProductList-Offering1Heading"/>
        <w:outlineLvl w:val="1"/>
      </w:pPr>
      <w:bookmarkStart w:id="332" w:name="_Sec551"/>
      <w:r>
        <w:t>Cellvärden</w:t>
      </w:r>
      <w:bookmarkEnd w:id="332"/>
      <w:r>
        <w:fldChar w:fldCharType="begin"/>
      </w:r>
      <w:r>
        <w:instrText xml:space="preserve"> TC "</w:instrText>
      </w:r>
      <w:bookmarkStart w:id="333" w:name="_Toc536386147"/>
      <w:r>
        <w:instrText>Cellvärden</w:instrText>
      </w:r>
      <w:bookmarkEnd w:id="333"/>
      <w:r>
        <w:instrText>" \l 2</w:instrText>
      </w:r>
      <w:r>
        <w:fldChar w:fldCharType="end"/>
      </w:r>
    </w:p>
    <w:p w14:paraId="29D88E22" w14:textId="77777777" w:rsidR="00F9554D" w:rsidRDefault="00F61420">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73D17036" w14:textId="77777777" w:rsidR="00F9554D" w:rsidRDefault="00F9554D">
      <w:pPr>
        <w:pStyle w:val="ProductList-BodySpaced"/>
      </w:pPr>
    </w:p>
    <w:p w14:paraId="44CABADB" w14:textId="77777777" w:rsidR="00F9554D" w:rsidRDefault="00F61420">
      <w:pPr>
        <w:pStyle w:val="ProductList-BodySpaced"/>
      </w:pPr>
      <w:r>
        <w:rPr>
          <w:b/>
          <w:color w:val="00188F"/>
        </w:rPr>
        <w:t xml:space="preserve">A </w:t>
      </w:r>
      <w:r>
        <w:t xml:space="preserve">= </w:t>
      </w:r>
      <w:r>
        <w:rPr>
          <w:color w:val="00188F"/>
        </w:rPr>
        <w:t>Ytterligare produkt</w:t>
      </w:r>
      <w:r>
        <w:t>: Produkten erbjuds som en ytterligare produkt.</w:t>
      </w:r>
    </w:p>
    <w:p w14:paraId="306F4B7C" w14:textId="77777777" w:rsidR="00F9554D" w:rsidRDefault="00F61420">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38AFAB6A" w14:textId="77777777" w:rsidR="00F9554D" w:rsidRDefault="00F61420">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464FD368" w14:textId="77777777" w:rsidR="00F9554D" w:rsidRDefault="00F61420">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7F6E04B5" w14:textId="77777777" w:rsidR="00F9554D" w:rsidRDefault="00F61420">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3AB7A258" w14:textId="77777777" w:rsidR="00F9554D" w:rsidRDefault="00F61420">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31DBD6EC" w14:textId="77777777" w:rsidR="00F9554D" w:rsidRDefault="00F61420">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59D0E41D" w14:textId="77777777" w:rsidR="00F9554D" w:rsidRDefault="00F61420">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3DCC1835" w14:textId="77777777" w:rsidR="00F9554D" w:rsidRDefault="00F61420">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59C983C4" w14:textId="77777777" w:rsidR="00F9554D" w:rsidRDefault="00F61420">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22D0E03B" w14:textId="77777777" w:rsidR="00F9554D" w:rsidRDefault="00F61420">
      <w:pPr>
        <w:pStyle w:val="ProductList-BodySpaced"/>
      </w:pPr>
      <w:r>
        <w:rPr>
          <w:b/>
          <w:color w:val="00188F"/>
        </w:rPr>
        <w:t>OW</w:t>
      </w:r>
      <w:r>
        <w:t xml:space="preserve"> = </w:t>
      </w:r>
      <w:r>
        <w:rPr>
          <w:color w:val="00188F"/>
        </w:rPr>
        <w:t>Organisationsomfattande</w:t>
      </w:r>
      <w:r>
        <w:t>: Tillgänglig under det organisationsomfattande alternativet.</w:t>
      </w:r>
    </w:p>
    <w:p w14:paraId="4236EBBC" w14:textId="77777777" w:rsidR="00F9554D" w:rsidRDefault="00F61420">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4FFE5CE5" w14:textId="77777777" w:rsidR="00F9554D" w:rsidRDefault="00F61420">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6C3E8F9C" w14:textId="77777777" w:rsidR="00F9554D" w:rsidRDefault="00F61420">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37184C62" w14:textId="77777777" w:rsidR="00F9554D" w:rsidRDefault="00F61420">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3A37170E" w14:textId="77777777" w:rsidR="00F9554D" w:rsidRDefault="00F61420">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6E7C4A8D" w14:textId="77777777" w:rsidR="00F9554D" w:rsidRDefault="00F61420">
      <w:pPr>
        <w:pStyle w:val="ProductList-BodySpaced"/>
      </w:pPr>
      <w:r>
        <w:rPr>
          <w:b/>
          <w:color w:val="00188F"/>
        </w:rPr>
        <w:lastRenderedPageBreak/>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3144F497" w14:textId="77777777" w:rsidR="00F9554D" w:rsidRDefault="00F9554D">
      <w:pPr>
        <w:pStyle w:val="ProductList-BodySpaced"/>
        <w:jc w:val="right"/>
      </w:pPr>
    </w:p>
    <w:tbl>
      <w:tblPr>
        <w:tblStyle w:val="PURTable"/>
        <w:tblW w:w="0" w:type="dxa"/>
        <w:tblLook w:val="04A0" w:firstRow="1" w:lastRow="0" w:firstColumn="1" w:lastColumn="0" w:noHBand="0" w:noVBand="1"/>
      </w:tblPr>
      <w:tblGrid>
        <w:gridCol w:w="10916"/>
      </w:tblGrid>
      <w:tr w:rsidR="00F9554D" w14:paraId="5D6BA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817F4"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074AD67A" w14:textId="77777777" w:rsidR="00F9554D" w:rsidRDefault="00F9554D">
      <w:pPr>
        <w:pStyle w:val="ProductList-BodySpaced"/>
      </w:pPr>
    </w:p>
    <w:p w14:paraId="5D12B2D4" w14:textId="77777777" w:rsidR="00F9554D" w:rsidRDefault="00F61420">
      <w:pPr>
        <w:pStyle w:val="ProductList-Offering1Heading"/>
        <w:outlineLvl w:val="1"/>
      </w:pPr>
      <w:bookmarkStart w:id="334" w:name="_Sec552"/>
      <w:r>
        <w:t>Kolumnrubriker</w:t>
      </w:r>
      <w:bookmarkEnd w:id="334"/>
      <w:r>
        <w:fldChar w:fldCharType="begin"/>
      </w:r>
      <w:r>
        <w:instrText xml:space="preserve"> TC "</w:instrText>
      </w:r>
      <w:bookmarkStart w:id="335" w:name="_Toc536386148"/>
      <w:r>
        <w:instrText>Kolumnrubriker</w:instrText>
      </w:r>
      <w:bookmarkEnd w:id="335"/>
      <w:r>
        <w:instrText>" \l 2</w:instrText>
      </w:r>
      <w:r>
        <w:fldChar w:fldCharType="end"/>
      </w:r>
    </w:p>
    <w:p w14:paraId="316344CF" w14:textId="77777777" w:rsidR="00F9554D" w:rsidRDefault="00F61420">
      <w:pPr>
        <w:pStyle w:val="ProductList-BodySpaced"/>
      </w:pPr>
      <w:r>
        <w:t>Kolumnrubriker visas i tabellen Programtillgänglighet för varje produktpost och organiserar information om programtillgänglighet efter program, typ av erbjudande, poäng och tillgängliga datum.</w:t>
      </w:r>
    </w:p>
    <w:p w14:paraId="48539237" w14:textId="77777777" w:rsidR="00F9554D" w:rsidRDefault="00F9554D">
      <w:pPr>
        <w:pStyle w:val="ProductList-BodySpaced"/>
      </w:pPr>
    </w:p>
    <w:p w14:paraId="491D19BA" w14:textId="77777777" w:rsidR="00F9554D" w:rsidRDefault="00F61420">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7C70D4ED" w14:textId="77777777" w:rsidR="00F9554D" w:rsidRDefault="00F61420">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0FA57891" w14:textId="77777777" w:rsidR="00F9554D" w:rsidRDefault="00F61420">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5A0F1EE0" w14:textId="77777777" w:rsidR="00F9554D" w:rsidRDefault="00F61420">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11206D2A" w14:textId="77777777" w:rsidR="00F9554D" w:rsidRDefault="00F61420">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2408AC6A" w14:textId="77777777" w:rsidR="00F9554D" w:rsidRDefault="00F61420">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7BCB3545" w14:textId="77777777" w:rsidR="00F9554D" w:rsidRDefault="00F61420">
      <w:pPr>
        <w:pStyle w:val="ProductList-BodySpaced"/>
      </w:pPr>
      <w:r>
        <w:rPr>
          <w:b/>
          <w:color w:val="00188F"/>
        </w:rPr>
        <w:t>MPSA</w:t>
      </w:r>
      <w:r>
        <w:t xml:space="preserve"> = </w:t>
      </w:r>
      <w:r>
        <w:rPr>
          <w:color w:val="00188F"/>
        </w:rPr>
        <w:t>Microsoft Products and Services Agreement</w:t>
      </w:r>
      <w:r>
        <w:t>.</w:t>
      </w:r>
    </w:p>
    <w:p w14:paraId="3DC7A54F" w14:textId="77777777" w:rsidR="00F9554D" w:rsidRDefault="00F61420">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2F1D8A50" w14:textId="77777777" w:rsidR="00F9554D" w:rsidRDefault="00F61420">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1B4FE4E6" w14:textId="77777777" w:rsidR="00F9554D" w:rsidRDefault="00F61420">
      <w:pPr>
        <w:pStyle w:val="ProductList-BodySpaced"/>
      </w:pPr>
      <w:r>
        <w:rPr>
          <w:b/>
          <w:color w:val="00188F"/>
        </w:rPr>
        <w:t xml:space="preserve">OVS-ES </w:t>
      </w:r>
      <w:r>
        <w:t xml:space="preserve"> = </w:t>
      </w:r>
      <w:r>
        <w:rPr>
          <w:color w:val="00188F"/>
        </w:rPr>
        <w:t>Open Value Subscription – Education Solutions</w:t>
      </w:r>
      <w:r>
        <w:t>.</w:t>
      </w:r>
    </w:p>
    <w:p w14:paraId="630D0A1E" w14:textId="77777777" w:rsidR="00F9554D" w:rsidRDefault="00F61420">
      <w:pPr>
        <w:pStyle w:val="ProductList-BodySpaced"/>
      </w:pPr>
      <w:r>
        <w:rPr>
          <w:b/>
          <w:color w:val="00188F"/>
        </w:rPr>
        <w:t>Point</w:t>
      </w:r>
      <w:r>
        <w:t xml:space="preserve"> = Det värde som har tilldelats en produkt som används för att beräkna volymprisnivån som gäller för kundens volymlicensieringsavtal.</w:t>
      </w:r>
    </w:p>
    <w:p w14:paraId="064A1471" w14:textId="77777777" w:rsidR="00F9554D" w:rsidRDefault="00F61420">
      <w:pPr>
        <w:pStyle w:val="ProductList-BodySpaced"/>
      </w:pPr>
      <w:r>
        <w:rPr>
          <w:b/>
          <w:color w:val="00188F"/>
        </w:rPr>
        <w:t>SA</w:t>
      </w:r>
      <w:r>
        <w:t xml:space="preserve"> = </w:t>
      </w:r>
      <w:r>
        <w:rPr>
          <w:color w:val="00188F"/>
        </w:rPr>
        <w:t>Software Assurance</w:t>
      </w:r>
      <w:r>
        <w:t>: Poängvärde som tilldelas när SA erbjuds för den programvara som anges.</w:t>
      </w:r>
    </w:p>
    <w:p w14:paraId="62FEE9F9" w14:textId="77777777" w:rsidR="00F9554D" w:rsidRDefault="00F61420">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6862D4C4" w14:textId="77777777" w:rsidR="00F9554D" w:rsidRDefault="00F9554D">
      <w:pPr>
        <w:pStyle w:val="ProductList-BodySpaced"/>
        <w:jc w:val="right"/>
      </w:pPr>
    </w:p>
    <w:tbl>
      <w:tblPr>
        <w:tblStyle w:val="PURTable"/>
        <w:tblW w:w="0" w:type="dxa"/>
        <w:tblLook w:val="04A0" w:firstRow="1" w:lastRow="0" w:firstColumn="1" w:lastColumn="0" w:noHBand="0" w:noVBand="1"/>
      </w:tblPr>
      <w:tblGrid>
        <w:gridCol w:w="10916"/>
      </w:tblGrid>
      <w:tr w:rsidR="00F9554D" w14:paraId="563C9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93ED7"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E7586E2" w14:textId="77777777" w:rsidR="00F9554D" w:rsidRDefault="00F9554D">
      <w:pPr>
        <w:pStyle w:val="ProductList-BodySpaced"/>
      </w:pPr>
    </w:p>
    <w:p w14:paraId="2DC489AF" w14:textId="77777777" w:rsidR="00F9554D" w:rsidRDefault="00F61420">
      <w:pPr>
        <w:pStyle w:val="ProductList-Offering1Heading"/>
        <w:outlineLvl w:val="1"/>
      </w:pPr>
      <w:bookmarkStart w:id="336" w:name="_Sec553"/>
      <w:r>
        <w:t>Definitioner</w:t>
      </w:r>
      <w:bookmarkEnd w:id="336"/>
      <w:r>
        <w:fldChar w:fldCharType="begin"/>
      </w:r>
      <w:r>
        <w:instrText xml:space="preserve"> TC "</w:instrText>
      </w:r>
      <w:bookmarkStart w:id="337" w:name="_Toc536386149"/>
      <w:r>
        <w:instrText>Definitioner</w:instrText>
      </w:r>
      <w:bookmarkEnd w:id="337"/>
      <w:r>
        <w:instrText>" \l 2</w:instrText>
      </w:r>
      <w:r>
        <w:fldChar w:fldCharType="end"/>
      </w:r>
    </w:p>
    <w:p w14:paraId="67E2C288" w14:textId="77777777" w:rsidR="00F9554D" w:rsidRDefault="00F61420">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014DD1F2" w14:textId="77777777" w:rsidR="00F9554D" w:rsidRDefault="00F61420">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217BF207" w14:textId="77777777" w:rsidR="00F9554D" w:rsidRDefault="00F61420">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2B00CA77" w14:textId="77777777" w:rsidR="00F9554D" w:rsidRDefault="00F61420">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586406FE" w14:textId="77777777" w:rsidR="00F9554D" w:rsidRDefault="00F61420">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106D129C" w14:textId="77777777" w:rsidR="00F9554D" w:rsidRDefault="00F61420">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436F9BAD" w14:textId="77777777" w:rsidR="00F9554D" w:rsidRDefault="00F61420">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2BB40DBF" w14:textId="77777777" w:rsidR="00F9554D" w:rsidRDefault="00F61420">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35802052" w14:textId="77777777" w:rsidR="00F9554D" w:rsidRDefault="00F61420">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F64ABA8" w14:textId="77777777" w:rsidR="00F9554D" w:rsidRDefault="00F61420">
      <w:pPr>
        <w:pStyle w:val="ProductList-BodySpaced"/>
      </w:pPr>
      <w:r>
        <w:rPr>
          <w:b/>
          <w:color w:val="00188F"/>
        </w:rPr>
        <w:lastRenderedPageBreak/>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419F28C" w14:textId="77777777" w:rsidR="00F9554D" w:rsidRDefault="00F61420">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127AA646" w14:textId="77777777" w:rsidR="00F9554D" w:rsidRDefault="00F61420">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064994DD" w14:textId="77777777" w:rsidR="00F9554D" w:rsidRDefault="00F61420">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4FE0960F" w14:textId="77777777" w:rsidR="00F9554D" w:rsidRDefault="00F61420">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75E9AAFE" w14:textId="77777777" w:rsidR="00F9554D" w:rsidRDefault="00F61420">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14:paraId="2051C18B" w14:textId="77777777" w:rsidR="00F9554D" w:rsidRDefault="00F61420">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7B7AC14B" w14:textId="77777777" w:rsidR="00F9554D" w:rsidRDefault="00F61420">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2F56453F" w14:textId="77777777" w:rsidR="00F9554D" w:rsidRDefault="00F61420">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1BAB440D" w14:textId="77777777" w:rsidR="00F9554D" w:rsidRDefault="00F61420">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145E691D" w14:textId="77777777" w:rsidR="00F9554D" w:rsidRDefault="00F61420">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04F32E78" w14:textId="77777777" w:rsidR="00F9554D" w:rsidRDefault="00F61420">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004A562A" w14:textId="77777777" w:rsidR="00F9554D" w:rsidRDefault="00F61420">
      <w:pPr>
        <w:pStyle w:val="ProductList-BodySpaced"/>
      </w:pPr>
      <w:r>
        <w:rPr>
          <w:b/>
          <w:color w:val="00188F"/>
        </w:rPr>
        <w:t xml:space="preserve">Licens </w:t>
      </w:r>
      <w:r>
        <w:t>avser rätten att ladda ned, installera, få åtkomst till och använda en produkt.</w:t>
      </w:r>
    </w:p>
    <w:p w14:paraId="3ED82EF2" w14:textId="77777777" w:rsidR="00F9554D" w:rsidRDefault="00F61420">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068DE1C5" w14:textId="77777777" w:rsidR="00F9554D" w:rsidRDefault="00F61420">
      <w:pPr>
        <w:pStyle w:val="ProductList-BodySpaced"/>
      </w:pPr>
      <w:r>
        <w:rPr>
          <w:b/>
          <w:color w:val="00188F"/>
        </w:rPr>
        <w:t xml:space="preserve">License Mobility through Software Assurance Partner </w:t>
      </w:r>
      <w:r>
        <w:t xml:space="preserve">avser en enhet som identifieras på </w:t>
      </w:r>
      <w:hyperlink r:id="rId147">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0C1AFAFE" w14:textId="77777777" w:rsidR="00F9554D" w:rsidRDefault="00F61420">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021B8D23" w14:textId="77777777" w:rsidR="00F9554D" w:rsidRDefault="00F61420">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14:paraId="7602274B" w14:textId="77777777" w:rsidR="00F9554D" w:rsidRDefault="00F61420">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4BAA4F33" w14:textId="77777777" w:rsidR="00F9554D" w:rsidRDefault="00F61420">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5FAD381C" w14:textId="77777777" w:rsidR="00F9554D" w:rsidRDefault="00F61420">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134E692F" w14:textId="77777777" w:rsidR="00F9554D" w:rsidRDefault="00F61420">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4225EFD7" w14:textId="77777777" w:rsidR="00F9554D" w:rsidRDefault="00F61420">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446ED4AF" w14:textId="77777777" w:rsidR="00F9554D" w:rsidRDefault="00F61420">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6AE225A6" w14:textId="77777777" w:rsidR="00F9554D" w:rsidRDefault="00F61420">
      <w:pPr>
        <w:pStyle w:val="ProductList-BodySpaced"/>
      </w:pPr>
      <w:r>
        <w:rPr>
          <w:b/>
          <w:color w:val="00188F"/>
        </w:rPr>
        <w:t xml:space="preserve">fysisk processor </w:t>
      </w:r>
      <w:r>
        <w:t>avser en processor i ett fysiskt maskinvarusystem.</w:t>
      </w:r>
    </w:p>
    <w:p w14:paraId="00CB369D" w14:textId="77777777" w:rsidR="00F9554D" w:rsidRDefault="00F61420">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0EFAC854" w14:textId="77777777" w:rsidR="00F9554D" w:rsidRDefault="00F61420">
      <w:pPr>
        <w:pStyle w:val="ProductList-BodySpaced"/>
      </w:pPr>
      <w:r>
        <w:lastRenderedPageBreak/>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45E40732" w14:textId="77777777" w:rsidR="00F9554D" w:rsidRDefault="00F61420">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57F4F5D9" w14:textId="77777777" w:rsidR="00F9554D" w:rsidRDefault="00F61420">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6B885E8B" w14:textId="77777777" w:rsidR="00F9554D" w:rsidRDefault="00F61420">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699FFD18" w14:textId="77777777" w:rsidR="00F9554D" w:rsidRDefault="00F61420">
      <w:pPr>
        <w:pStyle w:val="ProductList-BodySpaced"/>
      </w:pPr>
      <w:r>
        <w:rPr>
          <w:b/>
          <w:color w:val="00188F"/>
        </w:rPr>
        <w:t>Server</w:t>
      </w:r>
      <w:r>
        <w:t xml:space="preserve"> avser ett fysiskt maskinvarusystem på vilket serverprogramvara kan köras.</w:t>
      </w:r>
    </w:p>
    <w:p w14:paraId="39BD72A3" w14:textId="77777777" w:rsidR="00F9554D" w:rsidRDefault="00F61420">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33E3A6CA" w14:textId="77777777" w:rsidR="00F9554D" w:rsidRDefault="00F61420">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3F82697A" w14:textId="77777777" w:rsidR="00F9554D" w:rsidRDefault="00F61420">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14:paraId="09153BD9" w14:textId="77777777" w:rsidR="00F9554D" w:rsidRDefault="00F61420">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0EA5B519" w14:textId="77777777" w:rsidR="00F9554D" w:rsidRDefault="00F61420">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06213B94" w14:textId="77777777" w:rsidR="00F9554D" w:rsidRDefault="00F61420">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43F758C9" w14:textId="77777777" w:rsidR="00F9554D" w:rsidRDefault="00F61420">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0315DD75" w14:textId="77777777" w:rsidR="00F9554D" w:rsidRDefault="00F61420">
      <w:pPr>
        <w:pStyle w:val="ProductList-BodySpaced"/>
      </w:pPr>
      <w:r>
        <w:t>Programvara i webblösningar används för att köra:</w:t>
      </w:r>
    </w:p>
    <w:p w14:paraId="78DD7B16" w14:textId="77777777" w:rsidR="00F9554D" w:rsidRDefault="00F61420" w:rsidP="00F61420">
      <w:pPr>
        <w:pStyle w:val="ProductList-Bullet"/>
        <w:numPr>
          <w:ilvl w:val="0"/>
          <w:numId w:val="45"/>
        </w:numPr>
      </w:pPr>
      <w:r>
        <w:t>webbserverprogramvara (till exempel Microsoft Internet Information Services) och hanterings- eller säkerhetsagenter (till exempel System Center Operations Manager-agenten);</w:t>
      </w:r>
    </w:p>
    <w:p w14:paraId="63C7F3ED" w14:textId="77777777" w:rsidR="00F9554D" w:rsidRDefault="00F61420" w:rsidP="00F61420">
      <w:pPr>
        <w:pStyle w:val="ProductList-Bullet"/>
        <w:numPr>
          <w:ilvl w:val="0"/>
          <w:numId w:val="45"/>
        </w:numPr>
      </w:pPr>
      <w:r>
        <w:t>databasmotorprogramvara (till exempel Microsoft SQL Server) endast för att stödja Webblösningar, eller</w:t>
      </w:r>
    </w:p>
    <w:p w14:paraId="08E5C276" w14:textId="77777777" w:rsidR="00F9554D" w:rsidRDefault="00F61420" w:rsidP="00F61420">
      <w:pPr>
        <w:pStyle w:val="ProductList-Bullet"/>
        <w:numPr>
          <w:ilvl w:val="0"/>
          <w:numId w:val="45"/>
        </w:numPr>
      </w:pPr>
      <w:r>
        <w:t>DNS-tjänsten för att tillhandahålla lösningar av Internetnamn till IP-adresser så länge som den inte är den enda funktionen för den instansen av programvaran.</w:t>
      </w:r>
    </w:p>
    <w:p w14:paraId="7161E9E7" w14:textId="77777777" w:rsidR="00F9554D" w:rsidRDefault="00F61420">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5457363B" w14:textId="77777777" w:rsidR="00F9554D" w:rsidRDefault="00F61420">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30C86441" w14:textId="77777777" w:rsidR="00F9554D" w:rsidRDefault="00F61420">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12BADDE5" w14:textId="77777777" w:rsidR="00F9554D" w:rsidRDefault="00F9554D">
      <w:pPr>
        <w:pStyle w:val="ProductList-BodySpaced"/>
        <w:jc w:val="right"/>
      </w:pPr>
    </w:p>
    <w:tbl>
      <w:tblPr>
        <w:tblStyle w:val="PURTable"/>
        <w:tblW w:w="0" w:type="dxa"/>
        <w:tblLook w:val="04A0" w:firstRow="1" w:lastRow="0" w:firstColumn="1" w:lastColumn="0" w:noHBand="0" w:noVBand="1"/>
      </w:tblPr>
      <w:tblGrid>
        <w:gridCol w:w="10916"/>
      </w:tblGrid>
      <w:tr w:rsidR="00F9554D" w14:paraId="022F3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F4A39"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76DC02A" w14:textId="77777777" w:rsidR="00F9554D" w:rsidRDefault="00F9554D">
      <w:pPr>
        <w:pStyle w:val="ProductList-BodySpaced"/>
      </w:pPr>
    </w:p>
    <w:p w14:paraId="09404781" w14:textId="77777777" w:rsidR="00F9554D" w:rsidRDefault="00F9554D">
      <w:pPr>
        <w:sectPr w:rsidR="00F9554D">
          <w:headerReference w:type="default" r:id="rId148"/>
          <w:footerReference w:type="default" r:id="rId149"/>
          <w:type w:val="continuous"/>
          <w:pgSz w:w="12240" w:h="15840" w:code="1"/>
          <w:pgMar w:top="1170" w:right="720" w:bottom="720" w:left="720" w:header="432" w:footer="288" w:gutter="0"/>
          <w:cols w:space="360"/>
        </w:sectPr>
      </w:pPr>
    </w:p>
    <w:p w14:paraId="0203E1CE" w14:textId="77777777" w:rsidR="00F9554D" w:rsidRDefault="00F61420">
      <w:pPr>
        <w:pStyle w:val="ProductList-SectionHeading"/>
        <w:pageBreakBefore/>
        <w:outlineLvl w:val="0"/>
      </w:pPr>
      <w:bookmarkStart w:id="338" w:name="_Sec591"/>
      <w:bookmarkEnd w:id="328"/>
      <w:r>
        <w:lastRenderedPageBreak/>
        <w:t>Bilaga A – Licenser som är likvärdiga CAL/ML</w:t>
      </w:r>
      <w:r>
        <w:fldChar w:fldCharType="begin"/>
      </w:r>
      <w:r>
        <w:instrText xml:space="preserve"> TC "</w:instrText>
      </w:r>
      <w:bookmarkStart w:id="339" w:name="_Toc536386150"/>
      <w:r>
        <w:instrText>Bilaga A – Licenser som är likvärdiga CAL/ML</w:instrText>
      </w:r>
      <w:bookmarkEnd w:id="339"/>
      <w:r>
        <w:instrText>" \l 1</w:instrText>
      </w:r>
      <w:r>
        <w:fldChar w:fldCharType="end"/>
      </w:r>
    </w:p>
    <w:p w14:paraId="69FA4951" w14:textId="77777777" w:rsidR="00F9554D" w:rsidRDefault="00F61420">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41DB8C15" w14:textId="77777777" w:rsidR="00F9554D" w:rsidRDefault="00F9554D">
      <w:pPr>
        <w:pStyle w:val="ProductList-Body"/>
      </w:pPr>
    </w:p>
    <w:tbl>
      <w:tblPr>
        <w:tblStyle w:val="PURTable"/>
        <w:tblW w:w="0" w:type="dxa"/>
        <w:tblLook w:val="04A0" w:firstRow="1" w:lastRow="0" w:firstColumn="1" w:lastColumn="0" w:noHBand="0" w:noVBand="1"/>
      </w:tblPr>
      <w:tblGrid>
        <w:gridCol w:w="869"/>
        <w:gridCol w:w="373"/>
        <w:gridCol w:w="495"/>
        <w:gridCol w:w="495"/>
        <w:gridCol w:w="809"/>
        <w:gridCol w:w="487"/>
        <w:gridCol w:w="494"/>
        <w:gridCol w:w="500"/>
        <w:gridCol w:w="487"/>
        <w:gridCol w:w="438"/>
        <w:gridCol w:w="487"/>
        <w:gridCol w:w="494"/>
        <w:gridCol w:w="500"/>
        <w:gridCol w:w="487"/>
        <w:gridCol w:w="335"/>
        <w:gridCol w:w="388"/>
        <w:gridCol w:w="389"/>
        <w:gridCol w:w="270"/>
        <w:gridCol w:w="270"/>
        <w:gridCol w:w="255"/>
        <w:gridCol w:w="260"/>
        <w:gridCol w:w="260"/>
        <w:gridCol w:w="371"/>
        <w:gridCol w:w="340"/>
        <w:gridCol w:w="363"/>
      </w:tblGrid>
      <w:tr w:rsidR="00F9554D" w14:paraId="2C72861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E99E270" w14:textId="77777777" w:rsidR="00F9554D" w:rsidRDefault="00F9554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090B03E" w14:textId="77777777" w:rsidR="00F9554D" w:rsidRDefault="00F6142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9C5EDED" w14:textId="77777777" w:rsidR="00F9554D" w:rsidRDefault="00F6142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94567CD" w14:textId="77777777" w:rsidR="00F9554D" w:rsidRDefault="00F6142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6AC00FB" w14:textId="77777777" w:rsidR="00F9554D" w:rsidRDefault="00F6142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FAE9166" w14:textId="77777777" w:rsidR="00F9554D" w:rsidRDefault="00F6142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70CC555" w14:textId="77777777" w:rsidR="00F9554D" w:rsidRDefault="00F6142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FFB081A" w14:textId="77777777" w:rsidR="00F9554D" w:rsidRDefault="00F61420">
            <w:pPr>
              <w:pStyle w:val="ProductList-TableBody"/>
              <w:jc w:val="center"/>
            </w:pPr>
            <w:r>
              <w:rPr>
                <w:color w:val="FFFFFF"/>
              </w:rPr>
              <w:t>Dynamics 365 Enterprise</w:t>
            </w:r>
          </w:p>
        </w:tc>
      </w:tr>
      <w:tr w:rsidR="00F9554D" w14:paraId="463C8B0F" w14:textId="77777777">
        <w:tc>
          <w:tcPr>
            <w:tcW w:w="240" w:type="dxa"/>
            <w:tcBorders>
              <w:top w:val="none" w:sz="4" w:space="0" w:color="BFBFBF"/>
              <w:left w:val="none" w:sz="24" w:space="0" w:color="808080"/>
              <w:bottom w:val="single" w:sz="4" w:space="0" w:color="FFFFFF"/>
              <w:right w:val="single" w:sz="6" w:space="0" w:color="FFFFFF"/>
            </w:tcBorders>
          </w:tcPr>
          <w:p w14:paraId="408F067C" w14:textId="77777777" w:rsidR="00F9554D" w:rsidRDefault="00F61420">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F88CA0" w14:textId="77777777" w:rsidR="00F9554D" w:rsidRDefault="00F6142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37BE33" w14:textId="77777777" w:rsidR="00F9554D" w:rsidRDefault="00F6142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888FD4" w14:textId="77777777" w:rsidR="00F9554D" w:rsidRDefault="00F6142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02A809" w14:textId="77777777" w:rsidR="00F9554D" w:rsidRDefault="00F61420">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F52A06" w14:textId="77777777" w:rsidR="00F9554D" w:rsidRDefault="00F6142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5A1054" w14:textId="77777777" w:rsidR="00F9554D" w:rsidRDefault="00F6142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3152C9" w14:textId="77777777" w:rsidR="00F9554D" w:rsidRDefault="00F6142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41D4EA" w14:textId="77777777" w:rsidR="00F9554D" w:rsidRDefault="00F6142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92046E" w14:textId="77777777" w:rsidR="00F9554D" w:rsidRDefault="00F61420">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C0A742" w14:textId="77777777" w:rsidR="00F9554D" w:rsidRDefault="00F6142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DD6AC3" w14:textId="77777777" w:rsidR="00F9554D" w:rsidRDefault="00F6142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55A83C" w14:textId="77777777" w:rsidR="00F9554D" w:rsidRDefault="00F6142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23E721" w14:textId="77777777" w:rsidR="00F9554D" w:rsidRDefault="00F6142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66B4F5" w14:textId="77777777" w:rsidR="00F9554D" w:rsidRDefault="00F614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38D7EC" w14:textId="77777777" w:rsidR="00F9554D" w:rsidRDefault="00F6142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C04610" w14:textId="77777777" w:rsidR="00F9554D" w:rsidRDefault="00F61420">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4C98AC" w14:textId="77777777" w:rsidR="00F9554D" w:rsidRDefault="00F6142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89D58D" w14:textId="77777777" w:rsidR="00F9554D" w:rsidRDefault="00F6142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D25E9C" w14:textId="77777777" w:rsidR="00F9554D" w:rsidRDefault="00F6142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45F16" w14:textId="77777777" w:rsidR="00F9554D" w:rsidRDefault="00F614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0B5B8" w14:textId="77777777" w:rsidR="00F9554D" w:rsidRDefault="00F6142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82ECF" w14:textId="77777777" w:rsidR="00F9554D" w:rsidRDefault="00F6142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78824F" w14:textId="77777777" w:rsidR="00F9554D" w:rsidRDefault="00F6142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BD2A2" w14:textId="77777777" w:rsidR="00F9554D" w:rsidRDefault="00F61420">
            <w:pPr>
              <w:pStyle w:val="ProductList-TableBody"/>
              <w:jc w:val="center"/>
            </w:pPr>
            <w:r>
              <w:rPr>
                <w:color w:val="FFFFFF"/>
              </w:rPr>
              <w:t>Plan</w:t>
            </w:r>
          </w:p>
        </w:tc>
      </w:tr>
      <w:tr w:rsidR="00F9554D" w14:paraId="737A109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AFA21B" w14:textId="77777777" w:rsidR="00F9554D" w:rsidRDefault="00F6142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BEAAF9D"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FF0A7"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00F9C"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839E7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628641"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55BB5"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BFE67"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3B927A"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F4317"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6D8AFE" w14:textId="77777777" w:rsidR="00F9554D" w:rsidRDefault="00F9554D">
            <w:pPr>
              <w:pStyle w:val="ProductList-TableBody"/>
            </w:pPr>
          </w:p>
        </w:tc>
      </w:tr>
      <w:tr w:rsidR="00F9554D" w14:paraId="457AB4BB" w14:textId="77777777">
        <w:tc>
          <w:tcPr>
            <w:tcW w:w="240" w:type="dxa"/>
            <w:tcBorders>
              <w:top w:val="dashed" w:sz="4" w:space="0" w:color="BFBFBF"/>
              <w:left w:val="none" w:sz="24" w:space="0" w:color="808080"/>
              <w:bottom w:val="dashed" w:sz="4" w:space="0" w:color="BFBFBF"/>
              <w:right w:val="single" w:sz="6" w:space="0" w:color="FFFFFF"/>
            </w:tcBorders>
          </w:tcPr>
          <w:p w14:paraId="2CDBFE73" w14:textId="77777777" w:rsidR="00F9554D" w:rsidRDefault="00A95E95">
            <w:pPr>
              <w:pStyle w:val="ProductList-TableBody"/>
            </w:pPr>
            <w:hyperlink w:anchor="_Sec793">
              <w:r w:rsidR="00F6142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D4A3D"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5AC14"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72B4C"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84C6A4"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C57F15"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A92C0F"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0C16B6"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D0271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8C1F9"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B649C5"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8DC04"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5D49F0"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A56C6"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0FDAEB"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E664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683C3"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9C51B"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B5A8D"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DA07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22637"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0C0CF"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17AD8"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2B2C5"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1049D" w14:textId="77777777" w:rsidR="00F9554D" w:rsidRDefault="00F9554D">
            <w:pPr>
              <w:pStyle w:val="ProductList-TableBody"/>
              <w:jc w:val="center"/>
            </w:pPr>
          </w:p>
        </w:tc>
      </w:tr>
      <w:tr w:rsidR="00F9554D" w14:paraId="5644C4E8" w14:textId="77777777">
        <w:tc>
          <w:tcPr>
            <w:tcW w:w="240" w:type="dxa"/>
            <w:tcBorders>
              <w:top w:val="dashed" w:sz="4" w:space="0" w:color="BFBFBF"/>
              <w:left w:val="none" w:sz="24" w:space="0" w:color="808080"/>
              <w:bottom w:val="single" w:sz="4" w:space="0" w:color="FFFFFF"/>
              <w:right w:val="single" w:sz="6" w:space="0" w:color="FFFFFF"/>
            </w:tcBorders>
          </w:tcPr>
          <w:p w14:paraId="0F743E88" w14:textId="77777777" w:rsidR="00F9554D" w:rsidRDefault="00A95E95">
            <w:pPr>
              <w:pStyle w:val="ProductList-TableBody"/>
            </w:pPr>
            <w:hyperlink w:anchor="_Sec793">
              <w:r w:rsidR="00F6142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8F9DA7"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9FFCFE"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B95059"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C4964"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839C1"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C4BF8"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B6567"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2DE114"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20B31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3C96E"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D36AC2"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B3809A"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94B8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B3E4CB"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D1CA8"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13BDD"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2572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6C3D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40A5E"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E63E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B981E"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7A9C4"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88935"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4C19F" w14:textId="77777777" w:rsidR="00F9554D" w:rsidRDefault="00F9554D">
            <w:pPr>
              <w:pStyle w:val="ProductList-TableBody"/>
              <w:jc w:val="center"/>
            </w:pPr>
          </w:p>
        </w:tc>
      </w:tr>
      <w:tr w:rsidR="00F9554D" w14:paraId="7610D7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42D173" w14:textId="77777777" w:rsidR="00F9554D" w:rsidRDefault="00F6142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969E219"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3B132"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1BC61"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4C0C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3C56A"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965C6"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236EC"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1B4FA"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08D256"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9D5ED" w14:textId="77777777" w:rsidR="00F9554D" w:rsidRDefault="00F9554D">
            <w:pPr>
              <w:pStyle w:val="ProductList-TableBody"/>
            </w:pPr>
          </w:p>
        </w:tc>
      </w:tr>
      <w:tr w:rsidR="00F9554D" w14:paraId="5F270AAB" w14:textId="77777777">
        <w:tc>
          <w:tcPr>
            <w:tcW w:w="240" w:type="dxa"/>
            <w:tcBorders>
              <w:top w:val="dashed" w:sz="4" w:space="0" w:color="BFBFBF"/>
              <w:left w:val="none" w:sz="24" w:space="0" w:color="808080"/>
              <w:bottom w:val="dashed" w:sz="4" w:space="0" w:color="BFBFBF"/>
              <w:right w:val="single" w:sz="6" w:space="0" w:color="FFFFFF"/>
            </w:tcBorders>
          </w:tcPr>
          <w:p w14:paraId="7F1A52DF" w14:textId="77777777" w:rsidR="00F9554D" w:rsidRDefault="00A95E95">
            <w:pPr>
              <w:pStyle w:val="ProductList-TableBody"/>
            </w:pPr>
            <w:hyperlink w:anchor="_Sec793">
              <w:r w:rsidR="00F6142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EA2A47"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4A39C"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56BE4"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68E9F6"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E45DEF"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44BF4"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1296F9"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6A54D"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04274"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B240EB"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15CF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08A1FC"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B1F1B"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25317C"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86AB7"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2D44F"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7AEC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88DC4"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355A5"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972B0"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171F2"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D50F8"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7FDE8"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46F86" w14:textId="77777777" w:rsidR="00F9554D" w:rsidRDefault="00F9554D">
            <w:pPr>
              <w:pStyle w:val="ProductList-TableBody"/>
              <w:jc w:val="center"/>
            </w:pPr>
          </w:p>
        </w:tc>
      </w:tr>
      <w:tr w:rsidR="00F9554D" w14:paraId="2E03D229" w14:textId="77777777">
        <w:tc>
          <w:tcPr>
            <w:tcW w:w="240" w:type="dxa"/>
            <w:tcBorders>
              <w:top w:val="dashed" w:sz="4" w:space="0" w:color="BFBFBF"/>
              <w:left w:val="none" w:sz="24" w:space="0" w:color="808080"/>
              <w:bottom w:val="single" w:sz="4" w:space="0" w:color="FFFFFF"/>
              <w:right w:val="single" w:sz="6" w:space="0" w:color="FFFFFF"/>
            </w:tcBorders>
          </w:tcPr>
          <w:p w14:paraId="77D13BA7" w14:textId="77777777" w:rsidR="00F9554D" w:rsidRDefault="00A95E95">
            <w:pPr>
              <w:pStyle w:val="ProductList-TableBody"/>
            </w:pPr>
            <w:hyperlink w:anchor="_Sec793">
              <w:r w:rsidR="00F6142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A7E57"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FD8F12"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66799C"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427DF"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A537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060E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18C7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6FE02"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7B7CD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08C49"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C299FF"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A9E6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CD726"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96A9F1"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253ED"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A689C"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C2DB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3C2A4"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EE7A5"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96527"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A7C8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9494C"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DD02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78FC8" w14:textId="77777777" w:rsidR="00F9554D" w:rsidRDefault="00F9554D">
            <w:pPr>
              <w:pStyle w:val="ProductList-TableBody"/>
              <w:jc w:val="center"/>
            </w:pPr>
          </w:p>
        </w:tc>
      </w:tr>
      <w:tr w:rsidR="00F9554D" w14:paraId="710074F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A234F3" w14:textId="77777777" w:rsidR="00F9554D" w:rsidRDefault="00F6142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0D6481C"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9415A"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CD1BD"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B73AC5"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A565BD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D99B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E5606"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6F087"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66EC5"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43BA2" w14:textId="77777777" w:rsidR="00F9554D" w:rsidRDefault="00F9554D">
            <w:pPr>
              <w:pStyle w:val="ProductList-TableBody"/>
            </w:pPr>
          </w:p>
        </w:tc>
      </w:tr>
      <w:tr w:rsidR="00F9554D" w14:paraId="227379AD" w14:textId="77777777">
        <w:tc>
          <w:tcPr>
            <w:tcW w:w="240" w:type="dxa"/>
            <w:tcBorders>
              <w:top w:val="dashed" w:sz="4" w:space="0" w:color="BFBFBF"/>
              <w:left w:val="none" w:sz="24" w:space="0" w:color="808080"/>
              <w:bottom w:val="dashed" w:sz="4" w:space="0" w:color="BFBFBF"/>
              <w:right w:val="single" w:sz="6" w:space="0" w:color="FFFFFF"/>
            </w:tcBorders>
          </w:tcPr>
          <w:p w14:paraId="39933025" w14:textId="77777777" w:rsidR="00F9554D" w:rsidRDefault="00A95E95">
            <w:pPr>
              <w:pStyle w:val="ProductList-TableBody"/>
            </w:pPr>
            <w:hyperlink w:anchor="_Sec798">
              <w:r w:rsidR="00F6142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AAD92D"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A761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1ACB8"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BF08C"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825AC"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D9DFDE"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E442D"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A6E35"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2A465"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8998EC"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BC74AB"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D4A34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8CEDC"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748F43"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8D6CE"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57208"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4648A"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1CE7C"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B4868"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5A40E"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3AAF7"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2A590"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66B5E"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1B7C4" w14:textId="77777777" w:rsidR="00F9554D" w:rsidRDefault="00F9554D">
            <w:pPr>
              <w:pStyle w:val="ProductList-TableBody"/>
              <w:jc w:val="center"/>
            </w:pPr>
          </w:p>
        </w:tc>
      </w:tr>
      <w:tr w:rsidR="00F9554D" w14:paraId="2277C889" w14:textId="77777777">
        <w:tc>
          <w:tcPr>
            <w:tcW w:w="240" w:type="dxa"/>
            <w:tcBorders>
              <w:top w:val="dashed" w:sz="4" w:space="0" w:color="BFBFBF"/>
              <w:left w:val="none" w:sz="24" w:space="0" w:color="808080"/>
              <w:bottom w:val="single" w:sz="4" w:space="0" w:color="FFFFFF"/>
              <w:right w:val="single" w:sz="6" w:space="0" w:color="FFFFFF"/>
            </w:tcBorders>
          </w:tcPr>
          <w:p w14:paraId="430FA06A" w14:textId="77777777" w:rsidR="00F9554D" w:rsidRDefault="00A95E95">
            <w:pPr>
              <w:pStyle w:val="ProductList-TableBody"/>
            </w:pPr>
            <w:hyperlink w:anchor="_Sec798">
              <w:r w:rsidR="00F6142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89CFAF"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F149DC"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AB5C3B"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E1F1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FAD4FF"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A2436"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C02D6"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658FB4"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46BC91"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CDEC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BBDC99"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AC507"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589A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F1CB8"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D9024"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F91FD"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079BD"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B37E6"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C76A7"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0C77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24361"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FBDF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7DC37"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7ECE3" w14:textId="77777777" w:rsidR="00F9554D" w:rsidRDefault="00F9554D">
            <w:pPr>
              <w:pStyle w:val="ProductList-TableBody"/>
              <w:jc w:val="center"/>
            </w:pPr>
          </w:p>
        </w:tc>
      </w:tr>
      <w:tr w:rsidR="00F9554D" w14:paraId="4B092C0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550436" w14:textId="77777777" w:rsidR="00F9554D" w:rsidRDefault="00F6142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08F80A8"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77C3B"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5BD0D"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2587D"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E69992A"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5AD5C"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878BD"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BCCE17"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3B239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24762" w14:textId="77777777" w:rsidR="00F9554D" w:rsidRDefault="00F9554D">
            <w:pPr>
              <w:pStyle w:val="ProductList-TableBody"/>
            </w:pPr>
          </w:p>
        </w:tc>
      </w:tr>
      <w:tr w:rsidR="00F9554D" w14:paraId="045E40AB" w14:textId="77777777">
        <w:tc>
          <w:tcPr>
            <w:tcW w:w="240" w:type="dxa"/>
            <w:tcBorders>
              <w:top w:val="dashed" w:sz="4" w:space="0" w:color="BFBFBF"/>
              <w:left w:val="none" w:sz="24" w:space="0" w:color="808080"/>
              <w:bottom w:val="single" w:sz="4" w:space="0" w:color="FFFFFF"/>
              <w:right w:val="single" w:sz="6" w:space="0" w:color="FFFFFF"/>
            </w:tcBorders>
          </w:tcPr>
          <w:p w14:paraId="39EBEA6E" w14:textId="77777777" w:rsidR="00F9554D" w:rsidRDefault="00A95E95">
            <w:pPr>
              <w:pStyle w:val="ProductList-TableBody"/>
            </w:pPr>
            <w:hyperlink w:anchor="_Sec798">
              <w:r w:rsidR="00F6142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8D5388"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ACA4C85"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E64211"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813F0C"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5C8407"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41E420"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D96276"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A3239A"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99C9DF"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E264D4"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42D34F"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B163AD"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49C5EE" w14:textId="77777777" w:rsidR="00F9554D" w:rsidRDefault="00F955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3B0C62"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56EC09"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9E657"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F685FA"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7E90A6"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801F6B"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425A62"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924E07"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80FBA"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101A5A"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CFC8FB" w14:textId="77777777" w:rsidR="00F9554D" w:rsidRDefault="00F9554D">
            <w:pPr>
              <w:pStyle w:val="ProductList-TableBody"/>
              <w:jc w:val="center"/>
            </w:pPr>
          </w:p>
        </w:tc>
      </w:tr>
      <w:tr w:rsidR="00F9554D" w14:paraId="782CC1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E3A0C9" w14:textId="77777777" w:rsidR="00F9554D" w:rsidRDefault="00F61420">
            <w:pPr>
              <w:pStyle w:val="ProductList-TableBody"/>
            </w:pPr>
            <w:r>
              <w:rPr>
                <w:b/>
              </w:rPr>
              <w:t>Skype för företag Server 2019</w:t>
            </w:r>
          </w:p>
        </w:tc>
        <w:tc>
          <w:tcPr>
            <w:tcW w:w="360" w:type="dxa"/>
            <w:tcBorders>
              <w:top w:val="single" w:sz="4" w:space="0" w:color="FFFFFF"/>
              <w:left w:val="single" w:sz="6" w:space="0" w:color="FFFFFF"/>
              <w:bottom w:val="single" w:sz="4" w:space="0" w:color="FFFFFF"/>
              <w:right w:val="single" w:sz="6" w:space="0" w:color="FFFFFF"/>
            </w:tcBorders>
          </w:tcPr>
          <w:p w14:paraId="6D9C0F7D"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B31C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0C95A"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94E6D"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6025F1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62D9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F39CA"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28EEF8"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49235"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9ED98" w14:textId="77777777" w:rsidR="00F9554D" w:rsidRDefault="00F9554D">
            <w:pPr>
              <w:pStyle w:val="ProductList-TableBody"/>
            </w:pPr>
          </w:p>
        </w:tc>
      </w:tr>
      <w:tr w:rsidR="00F9554D" w14:paraId="072C8F23" w14:textId="77777777">
        <w:tc>
          <w:tcPr>
            <w:tcW w:w="240" w:type="dxa"/>
            <w:tcBorders>
              <w:top w:val="dashed" w:sz="4" w:space="0" w:color="BFBFBF"/>
              <w:left w:val="none" w:sz="24" w:space="0" w:color="808080"/>
              <w:bottom w:val="dashed" w:sz="4" w:space="0" w:color="BFBFBF"/>
              <w:right w:val="single" w:sz="6" w:space="0" w:color="FFFFFF"/>
            </w:tcBorders>
          </w:tcPr>
          <w:p w14:paraId="67FE96B4" w14:textId="77777777" w:rsidR="00F9554D" w:rsidRDefault="00A95E95">
            <w:pPr>
              <w:pStyle w:val="ProductList-TableBody"/>
            </w:pPr>
            <w:hyperlink w:anchor="_Sec799">
              <w:r w:rsidR="00F6142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E86B4E"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96919"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1D526"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8AF063"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350126"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79D9F6"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AB6CF6"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7FF4D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14714"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70BC15"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C482C"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9991F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132E8"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8AAC0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62F6E"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67338"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EE02C"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AADA2"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3FBC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F495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DDAC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F29CF"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3CD67"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BD523" w14:textId="77777777" w:rsidR="00F9554D" w:rsidRDefault="00F9554D">
            <w:pPr>
              <w:pStyle w:val="ProductList-TableBody"/>
              <w:jc w:val="center"/>
            </w:pPr>
          </w:p>
        </w:tc>
      </w:tr>
      <w:tr w:rsidR="00F9554D" w14:paraId="36D62D19" w14:textId="77777777">
        <w:tc>
          <w:tcPr>
            <w:tcW w:w="240" w:type="dxa"/>
            <w:tcBorders>
              <w:top w:val="dashed" w:sz="4" w:space="0" w:color="BFBFBF"/>
              <w:left w:val="none" w:sz="24" w:space="0" w:color="808080"/>
              <w:bottom w:val="dashed" w:sz="4" w:space="0" w:color="BFBFBF"/>
              <w:right w:val="single" w:sz="6" w:space="0" w:color="FFFFFF"/>
            </w:tcBorders>
          </w:tcPr>
          <w:p w14:paraId="537BE916" w14:textId="77777777" w:rsidR="00F9554D" w:rsidRDefault="00A95E95">
            <w:pPr>
              <w:pStyle w:val="ProductList-TableBody"/>
            </w:pPr>
            <w:hyperlink w:anchor="_Sec799">
              <w:r w:rsidR="00F61420">
                <w:rPr>
                  <w:color w:val="00467F"/>
                  <w:u w:val="single"/>
                </w:rPr>
                <w:t>Additive</w:t>
              </w:r>
            </w:hyperlink>
            <w:r w:rsidR="00F6142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A9D3BF"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2D2FA9"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8A481A"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FCE1E4"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72B682"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D04211"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83396E"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3EEDBB"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32DE52"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87E341"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260B01"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810FC3"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682FB"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1BBA8A"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0146D"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C80B3"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22A77"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41675"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E70D3"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B4543"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D09DC"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013B1"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02DD0"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A6D75" w14:textId="77777777" w:rsidR="00F9554D" w:rsidRDefault="00F9554D">
            <w:pPr>
              <w:pStyle w:val="ProductList-TableBody"/>
              <w:jc w:val="center"/>
            </w:pPr>
          </w:p>
        </w:tc>
      </w:tr>
      <w:tr w:rsidR="00F9554D" w14:paraId="226FF57E" w14:textId="77777777">
        <w:tc>
          <w:tcPr>
            <w:tcW w:w="240" w:type="dxa"/>
            <w:tcBorders>
              <w:top w:val="dashed" w:sz="4" w:space="0" w:color="BFBFBF"/>
              <w:left w:val="none" w:sz="24" w:space="0" w:color="808080"/>
              <w:bottom w:val="single" w:sz="4" w:space="0" w:color="FFFFFF"/>
              <w:right w:val="single" w:sz="6" w:space="0" w:color="FFFFFF"/>
            </w:tcBorders>
          </w:tcPr>
          <w:p w14:paraId="518CDAD8" w14:textId="77777777" w:rsidR="00F9554D" w:rsidRDefault="00A95E95">
            <w:pPr>
              <w:pStyle w:val="ProductList-TableBody"/>
            </w:pPr>
            <w:hyperlink w:anchor="_Sec799">
              <w:r w:rsidR="00F61420">
                <w:rPr>
                  <w:color w:val="00467F"/>
                  <w:u w:val="single"/>
                </w:rPr>
                <w:t>Additive</w:t>
              </w:r>
            </w:hyperlink>
            <w:r w:rsidR="00F6142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B4643E"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654D8"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A1D6C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8A6B8"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0BD4F"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B38B8"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BCD72"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5901E"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6928E"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1529D"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B39B5"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1CB71"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67D19"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A1A1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902C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CA59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9AA7D"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E30F6"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92603"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3EFF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AD83D"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66465"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62E10"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1FE92" w14:textId="77777777" w:rsidR="00F9554D" w:rsidRDefault="00F9554D">
            <w:pPr>
              <w:pStyle w:val="ProductList-TableBody"/>
              <w:jc w:val="center"/>
            </w:pPr>
          </w:p>
        </w:tc>
      </w:tr>
      <w:tr w:rsidR="00F9554D" w14:paraId="7C252EB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299D11" w14:textId="77777777" w:rsidR="00F9554D" w:rsidRDefault="00F61420">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14:paraId="237B7B28"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0692C"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FAD4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84787"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60CD6B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7198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C30F5"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EEEB6"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88F70"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394ED" w14:textId="77777777" w:rsidR="00F9554D" w:rsidRDefault="00F9554D">
            <w:pPr>
              <w:pStyle w:val="ProductList-TableBody"/>
            </w:pPr>
          </w:p>
        </w:tc>
      </w:tr>
      <w:tr w:rsidR="00F9554D" w14:paraId="38399684" w14:textId="77777777">
        <w:tc>
          <w:tcPr>
            <w:tcW w:w="240" w:type="dxa"/>
            <w:tcBorders>
              <w:top w:val="dashed" w:sz="4" w:space="0" w:color="BFBFBF"/>
              <w:left w:val="none" w:sz="24" w:space="0" w:color="808080"/>
              <w:bottom w:val="dashed" w:sz="4" w:space="0" w:color="BFBFBF"/>
              <w:right w:val="single" w:sz="6" w:space="0" w:color="FFFFFF"/>
            </w:tcBorders>
          </w:tcPr>
          <w:p w14:paraId="397F4FBF" w14:textId="77777777" w:rsidR="00F9554D" w:rsidRDefault="00A95E95">
            <w:pPr>
              <w:pStyle w:val="ProductList-TableBody"/>
            </w:pPr>
            <w:hyperlink w:anchor="_Sec800">
              <w:r w:rsidR="00F6142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231DB0"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36D7D5"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02D99F"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3A165"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338A9E"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598AA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98F99"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76B360"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CC5F11"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7C5F2"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1CCA7"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4E02E"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949C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606E4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34D7E"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0C15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666B8"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F968F"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FAD37"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4D27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B4E5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9261C"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7FD75"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31997" w14:textId="77777777" w:rsidR="00F9554D" w:rsidRDefault="00F9554D">
            <w:pPr>
              <w:pStyle w:val="ProductList-TableBody"/>
              <w:jc w:val="center"/>
            </w:pPr>
          </w:p>
        </w:tc>
      </w:tr>
      <w:tr w:rsidR="00F9554D" w14:paraId="15540900" w14:textId="77777777">
        <w:tc>
          <w:tcPr>
            <w:tcW w:w="240" w:type="dxa"/>
            <w:tcBorders>
              <w:top w:val="dashed" w:sz="4" w:space="0" w:color="BFBFBF"/>
              <w:left w:val="none" w:sz="24" w:space="0" w:color="808080"/>
              <w:bottom w:val="single" w:sz="4" w:space="0" w:color="FFFFFF"/>
              <w:right w:val="single" w:sz="6" w:space="0" w:color="FFFFFF"/>
            </w:tcBorders>
          </w:tcPr>
          <w:p w14:paraId="14500592" w14:textId="77777777" w:rsidR="00F9554D" w:rsidRDefault="00A95E95">
            <w:pPr>
              <w:pStyle w:val="ProductList-TableBody"/>
            </w:pPr>
            <w:hyperlink w:anchor="_Sec800">
              <w:r w:rsidR="00F6142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26DAE"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669C87"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FCB9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827D48"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CFEAF"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35D0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402F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2DDDB"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95D468"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0255F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A81FA5"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D2EB02"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EA56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6C8662"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C4440"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3459C"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23CE6"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72B7C"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BE50D"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EF59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19CB1"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51A86"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779F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FF419" w14:textId="77777777" w:rsidR="00F9554D" w:rsidRDefault="00F9554D">
            <w:pPr>
              <w:pStyle w:val="ProductList-TableBody"/>
              <w:jc w:val="center"/>
            </w:pPr>
          </w:p>
        </w:tc>
      </w:tr>
      <w:tr w:rsidR="00F9554D" w14:paraId="0F390E6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E9F507" w14:textId="77777777" w:rsidR="00F9554D" w:rsidRDefault="00F6142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169F7F1"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59AFB1"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5FCA8"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A8D5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C9041"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6E50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E22F4"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FAE7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45A60"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C0499" w14:textId="77777777" w:rsidR="00F9554D" w:rsidRDefault="00F9554D">
            <w:pPr>
              <w:pStyle w:val="ProductList-TableBody"/>
            </w:pPr>
          </w:p>
        </w:tc>
      </w:tr>
      <w:tr w:rsidR="00F9554D" w14:paraId="7202EA9B" w14:textId="77777777">
        <w:tc>
          <w:tcPr>
            <w:tcW w:w="240" w:type="dxa"/>
            <w:tcBorders>
              <w:top w:val="dashed" w:sz="4" w:space="0" w:color="BFBFBF"/>
              <w:left w:val="none" w:sz="24" w:space="0" w:color="808080"/>
              <w:bottom w:val="dashed" w:sz="4" w:space="0" w:color="BFBFBF"/>
              <w:right w:val="single" w:sz="6" w:space="0" w:color="FFFFFF"/>
            </w:tcBorders>
          </w:tcPr>
          <w:p w14:paraId="1AE9DDA2" w14:textId="77777777" w:rsidR="00F9554D" w:rsidRDefault="00A95E95">
            <w:pPr>
              <w:pStyle w:val="ProductList-TableBody"/>
            </w:pPr>
            <w:hyperlink w:anchor="_Sec807">
              <w:r w:rsidR="00F6142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85863"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937AD9"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DCA91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03538"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1678F7"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2B6A7C"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0C6D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F96EB1"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83971"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08648"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C5705"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30CA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8E7C4"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00B2A"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9369A"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0A4D0"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F8493"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DBA0B"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70C24"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99A3E"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F1C3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9F571"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9E83D"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F2D1F" w14:textId="77777777" w:rsidR="00F9554D" w:rsidRDefault="00F9554D">
            <w:pPr>
              <w:pStyle w:val="ProductList-TableBody"/>
              <w:jc w:val="center"/>
            </w:pPr>
          </w:p>
        </w:tc>
      </w:tr>
      <w:tr w:rsidR="00F9554D" w14:paraId="55767E38" w14:textId="77777777">
        <w:tc>
          <w:tcPr>
            <w:tcW w:w="240" w:type="dxa"/>
            <w:tcBorders>
              <w:top w:val="dashed" w:sz="4" w:space="0" w:color="BFBFBF"/>
              <w:left w:val="none" w:sz="24" w:space="0" w:color="808080"/>
              <w:bottom w:val="dashed" w:sz="4" w:space="0" w:color="BFBFBF"/>
              <w:right w:val="single" w:sz="6" w:space="0" w:color="FFFFFF"/>
            </w:tcBorders>
          </w:tcPr>
          <w:p w14:paraId="74EF2F2C" w14:textId="77777777" w:rsidR="00F9554D" w:rsidRDefault="00A95E95">
            <w:pPr>
              <w:pStyle w:val="ProductList-TableBody"/>
            </w:pPr>
            <w:hyperlink w:anchor="_Sec807">
              <w:r w:rsidR="00F61420">
                <w:rPr>
                  <w:color w:val="00467F"/>
                  <w:u w:val="single"/>
                </w:rPr>
                <w:t>Additive</w:t>
              </w:r>
            </w:hyperlink>
            <w:r w:rsidR="00F6142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F1965C"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220623"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5247D4"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9A650F"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23D081"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02DFD3"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5157E7"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A5FFE1"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560EBC"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8044BE"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DA365E"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648C0B"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D37F1"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38105C"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88457"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A0587"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2D2B3"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A01E1"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7014F"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A152E"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B6B9E"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C4114"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943FA"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1B201" w14:textId="77777777" w:rsidR="00F9554D" w:rsidRDefault="00F9554D">
            <w:pPr>
              <w:pStyle w:val="ProductList-TableBody"/>
              <w:jc w:val="center"/>
            </w:pPr>
          </w:p>
        </w:tc>
      </w:tr>
      <w:tr w:rsidR="00F9554D" w14:paraId="3A363DE3" w14:textId="77777777">
        <w:tc>
          <w:tcPr>
            <w:tcW w:w="240" w:type="dxa"/>
            <w:tcBorders>
              <w:top w:val="dashed" w:sz="4" w:space="0" w:color="BFBFBF"/>
              <w:left w:val="none" w:sz="24" w:space="0" w:color="808080"/>
              <w:bottom w:val="single" w:sz="4" w:space="0" w:color="FFFFFF"/>
              <w:right w:val="single" w:sz="6" w:space="0" w:color="FFFFFF"/>
            </w:tcBorders>
          </w:tcPr>
          <w:p w14:paraId="3DD50A7A" w14:textId="77777777" w:rsidR="00F9554D" w:rsidRDefault="00A95E95">
            <w:pPr>
              <w:pStyle w:val="ProductList-TableBody"/>
            </w:pPr>
            <w:hyperlink w:anchor="_Sec807">
              <w:r w:rsidR="00F61420">
                <w:rPr>
                  <w:color w:val="00467F"/>
                  <w:u w:val="single"/>
                </w:rPr>
                <w:t>Additive</w:t>
              </w:r>
            </w:hyperlink>
            <w:r w:rsidR="00F6142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FFC5E2"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74797"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2598D"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24D12"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34CA9"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0ADD0"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8DACE"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EED4C"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25BFF"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4001E1"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4F01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AF2D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3690B"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71885C"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9288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5C898"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D5678"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B1F1F"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5C6D1"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948F8"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1347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6F2C1"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BA610"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E8662" w14:textId="77777777" w:rsidR="00F9554D" w:rsidRDefault="00F9554D">
            <w:pPr>
              <w:pStyle w:val="ProductList-TableBody"/>
              <w:jc w:val="center"/>
            </w:pPr>
          </w:p>
        </w:tc>
      </w:tr>
      <w:tr w:rsidR="00F9554D" w14:paraId="1A88450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F0F09A" w14:textId="77777777" w:rsidR="00F9554D" w:rsidRDefault="00F6142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F4B1432"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28A3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E62AF"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CBEA6"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AAF8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BF9D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BE732"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15750"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F4BFC"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2FE08" w14:textId="77777777" w:rsidR="00F9554D" w:rsidRDefault="00F9554D">
            <w:pPr>
              <w:pStyle w:val="ProductList-TableBody"/>
            </w:pPr>
          </w:p>
        </w:tc>
      </w:tr>
      <w:tr w:rsidR="00F9554D" w14:paraId="34D9020A" w14:textId="77777777">
        <w:tc>
          <w:tcPr>
            <w:tcW w:w="240" w:type="dxa"/>
            <w:tcBorders>
              <w:top w:val="dashed" w:sz="4" w:space="0" w:color="BFBFBF"/>
              <w:left w:val="none" w:sz="24" w:space="0" w:color="808080"/>
              <w:bottom w:val="dashed" w:sz="4" w:space="0" w:color="BFBFBF"/>
              <w:right w:val="single" w:sz="6" w:space="0" w:color="FFFFFF"/>
            </w:tcBorders>
          </w:tcPr>
          <w:p w14:paraId="78CD32B9" w14:textId="77777777" w:rsidR="00F9554D" w:rsidRDefault="00A95E95">
            <w:pPr>
              <w:pStyle w:val="ProductList-TableBody"/>
            </w:pPr>
            <w:hyperlink w:anchor="_Sec807">
              <w:r w:rsidR="00F6142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1FD5D8"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5BBC60"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5680ED"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CB39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2FAEE"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14A15"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40EB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B5BC3A"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2E1EC"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2074F"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F1CBF"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E83F5"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92D2B"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671F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EABB4"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E013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1903D"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77EA1"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1B3BD"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93DEA"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91532"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EFB2E"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6C948"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4CA7D" w14:textId="77777777" w:rsidR="00F9554D" w:rsidRDefault="00F9554D">
            <w:pPr>
              <w:pStyle w:val="ProductList-TableBody"/>
              <w:jc w:val="center"/>
            </w:pPr>
          </w:p>
        </w:tc>
      </w:tr>
      <w:tr w:rsidR="00F9554D" w14:paraId="37B3958B" w14:textId="77777777">
        <w:tc>
          <w:tcPr>
            <w:tcW w:w="240" w:type="dxa"/>
            <w:tcBorders>
              <w:top w:val="dashed" w:sz="4" w:space="0" w:color="BFBFBF"/>
              <w:left w:val="none" w:sz="24" w:space="0" w:color="808080"/>
              <w:bottom w:val="dashed" w:sz="4" w:space="0" w:color="BFBFBF"/>
              <w:right w:val="single" w:sz="6" w:space="0" w:color="FFFFFF"/>
            </w:tcBorders>
          </w:tcPr>
          <w:p w14:paraId="0430114E" w14:textId="77777777" w:rsidR="00F9554D" w:rsidRDefault="00A95E95">
            <w:pPr>
              <w:pStyle w:val="ProductList-TableBody"/>
            </w:pPr>
            <w:hyperlink w:anchor="_Sec807">
              <w:r w:rsidR="00F61420">
                <w:rPr>
                  <w:color w:val="00467F"/>
                  <w:u w:val="single"/>
                </w:rPr>
                <w:t>Additive</w:t>
              </w:r>
            </w:hyperlink>
            <w:r w:rsidR="00F6142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147E61"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412D0D"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6A0F15"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D17DC9"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D343BD"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DA7A95"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9D8690"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401362"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3484F9"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DE0D49"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B098A3"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DC8D5E"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8150F"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BCA5FB"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87D9A"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75AAF"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EA7F8"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E9801"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A4012"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8C6FC"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68039"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1D9E8"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172E5"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19E52" w14:textId="77777777" w:rsidR="00F9554D" w:rsidRDefault="00F9554D">
            <w:pPr>
              <w:pStyle w:val="ProductList-TableBody"/>
              <w:jc w:val="center"/>
            </w:pPr>
          </w:p>
        </w:tc>
      </w:tr>
      <w:tr w:rsidR="00F9554D" w14:paraId="17551A6E" w14:textId="77777777">
        <w:tc>
          <w:tcPr>
            <w:tcW w:w="240" w:type="dxa"/>
            <w:tcBorders>
              <w:top w:val="dashed" w:sz="4" w:space="0" w:color="BFBFBF"/>
              <w:left w:val="none" w:sz="24" w:space="0" w:color="808080"/>
              <w:bottom w:val="single" w:sz="4" w:space="0" w:color="FFFFFF"/>
              <w:right w:val="single" w:sz="6" w:space="0" w:color="FFFFFF"/>
            </w:tcBorders>
          </w:tcPr>
          <w:p w14:paraId="7F7CC298" w14:textId="77777777" w:rsidR="00F9554D" w:rsidRDefault="00A95E95">
            <w:pPr>
              <w:pStyle w:val="ProductList-TableBody"/>
            </w:pPr>
            <w:hyperlink w:anchor="_Sec807">
              <w:r w:rsidR="00F61420">
                <w:rPr>
                  <w:color w:val="00467F"/>
                  <w:u w:val="single"/>
                </w:rPr>
                <w:t>Additive</w:t>
              </w:r>
            </w:hyperlink>
            <w:r w:rsidR="00F6142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423DE6"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D83FC"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D35E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9090D"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D0B6B"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BDD98"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0BBE6"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562C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B9927"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F48BA"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6066D"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14B02"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7432D"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F8D8B5"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E7CE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AB283"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F2A74"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C55F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ADCEA"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9E456"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97D4E"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8C671"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1C439" w14:textId="77777777" w:rsidR="00F9554D" w:rsidRDefault="00F955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1C37B" w14:textId="77777777" w:rsidR="00F9554D" w:rsidRDefault="00F9554D">
            <w:pPr>
              <w:pStyle w:val="ProductList-TableBody"/>
              <w:jc w:val="center"/>
            </w:pPr>
          </w:p>
        </w:tc>
      </w:tr>
      <w:tr w:rsidR="00F9554D" w14:paraId="560E1A8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6E3B226" w14:textId="77777777" w:rsidR="00F9554D" w:rsidRDefault="00F6142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8361A85"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43B6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8C001"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AC66C"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AF1FB"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81EE5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2713B"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DE992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7751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44EB93" w14:textId="77777777" w:rsidR="00F9554D" w:rsidRDefault="00F9554D">
            <w:pPr>
              <w:pStyle w:val="ProductList-TableBody"/>
            </w:pPr>
          </w:p>
        </w:tc>
      </w:tr>
      <w:tr w:rsidR="00F9554D" w14:paraId="4362D067" w14:textId="77777777">
        <w:tc>
          <w:tcPr>
            <w:tcW w:w="240" w:type="dxa"/>
            <w:tcBorders>
              <w:top w:val="none" w:sz="24" w:space="0" w:color="808080"/>
              <w:left w:val="none" w:sz="24" w:space="0" w:color="808080"/>
              <w:bottom w:val="single" w:sz="4" w:space="0" w:color="FFFFFF"/>
              <w:right w:val="single" w:sz="6" w:space="0" w:color="FFFFFF"/>
            </w:tcBorders>
          </w:tcPr>
          <w:p w14:paraId="761D7D3E" w14:textId="77777777" w:rsidR="00F9554D" w:rsidRDefault="00A95E95">
            <w:pPr>
              <w:pStyle w:val="ProductList-TableBody"/>
            </w:pPr>
            <w:hyperlink w:anchor="_Sec801">
              <w:r w:rsidR="00F61420">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5AB48C"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CD56F9"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8E4874"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7E5440"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72C104"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637EE8"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087CED"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AD4046"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87B5C4"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F54EF1B"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659C8D"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339A78" w14:textId="77777777" w:rsidR="00F9554D" w:rsidRDefault="00F955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B9F836" w14:textId="77777777" w:rsidR="00F9554D" w:rsidRDefault="00F955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C740AF4"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D51C96"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B6A08E"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A1704"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91CD78"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844657"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8B57F7"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BA68D6"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54A5DF"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C2479" w14:textId="77777777" w:rsidR="00F9554D" w:rsidRDefault="00F955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FDBE0" w14:textId="77777777" w:rsidR="00F9554D" w:rsidRDefault="00F9554D">
            <w:pPr>
              <w:pStyle w:val="ProductList-TableBody"/>
              <w:jc w:val="center"/>
            </w:pPr>
          </w:p>
        </w:tc>
      </w:tr>
      <w:tr w:rsidR="00F9554D" w14:paraId="0CD5730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0E1E9D1" w14:textId="77777777" w:rsidR="00F9554D" w:rsidRDefault="00F6142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5D3CE11"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54589"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946B4"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A2821"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2516E"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AC1D4"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AA5D3"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87840"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A1EF7" w14:textId="77777777" w:rsidR="00F9554D" w:rsidRDefault="00F955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2E343" w14:textId="77777777" w:rsidR="00F9554D" w:rsidRDefault="00F9554D">
            <w:pPr>
              <w:pStyle w:val="ProductList-TableBody"/>
            </w:pPr>
          </w:p>
        </w:tc>
      </w:tr>
      <w:tr w:rsidR="00F9554D" w14:paraId="55B73825" w14:textId="77777777">
        <w:tc>
          <w:tcPr>
            <w:tcW w:w="240" w:type="dxa"/>
            <w:tcBorders>
              <w:top w:val="none" w:sz="24" w:space="0" w:color="808080"/>
              <w:left w:val="none" w:sz="24" w:space="0" w:color="808080"/>
              <w:bottom w:val="none" w:sz="4" w:space="0" w:color="6E6E6E"/>
              <w:right w:val="single" w:sz="6" w:space="0" w:color="FFFFFF"/>
            </w:tcBorders>
          </w:tcPr>
          <w:p w14:paraId="73A9DC41" w14:textId="77777777" w:rsidR="00F9554D" w:rsidRDefault="00A95E95">
            <w:pPr>
              <w:pStyle w:val="ProductList-TableBody"/>
            </w:pPr>
            <w:hyperlink w:anchor="_Sec802">
              <w:r w:rsidR="00F61420">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73A339"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49940E"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C1A876"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68ACBA"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B75122"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B05F0A"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3AECBB"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98A391"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1C7BF27"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FD0DF6"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0D8B8E" w14:textId="77777777" w:rsidR="00F9554D" w:rsidRDefault="00F955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AFA3B9" w14:textId="77777777" w:rsidR="00F9554D" w:rsidRDefault="00F955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28C194" w14:textId="77777777" w:rsidR="00F9554D" w:rsidRDefault="00F9554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A972EA5"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54EB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A06CC"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36FB0"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099E4"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C8955"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D62FD"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B46F8"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E87BC"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A29DE"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4D2C9" w14:textId="77777777" w:rsidR="00F9554D" w:rsidRDefault="00F9554D">
            <w:pPr>
              <w:pStyle w:val="ProductList-TableBody"/>
              <w:jc w:val="center"/>
            </w:pPr>
          </w:p>
        </w:tc>
      </w:tr>
      <w:tr w:rsidR="00F9554D" w14:paraId="6C683A0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0F1B616" w14:textId="77777777" w:rsidR="00F9554D" w:rsidRDefault="00F6142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3E3513F"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B09D0D"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85DA49"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13DED7"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589A0C"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1AA430"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199982"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22E26C"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552D0B"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ADB05F"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54213F"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8C6E16" w14:textId="77777777" w:rsidR="00F9554D" w:rsidRDefault="00F9554D">
            <w:pPr>
              <w:pStyle w:val="ProductList-TableBody"/>
              <w:jc w:val="center"/>
            </w:pPr>
          </w:p>
        </w:tc>
      </w:tr>
      <w:tr w:rsidR="00F9554D" w14:paraId="03622C64" w14:textId="77777777">
        <w:tc>
          <w:tcPr>
            <w:tcW w:w="240" w:type="dxa"/>
            <w:tcBorders>
              <w:top w:val="none" w:sz="4" w:space="0" w:color="6E6E6E"/>
              <w:left w:val="none" w:sz="24" w:space="0" w:color="808080"/>
              <w:bottom w:val="none" w:sz="4" w:space="0" w:color="6E6E6E"/>
              <w:right w:val="single" w:sz="6" w:space="0" w:color="FFFFFF"/>
            </w:tcBorders>
          </w:tcPr>
          <w:p w14:paraId="7586F814" w14:textId="77777777" w:rsidR="00F9554D" w:rsidRDefault="00A95E95">
            <w:pPr>
              <w:pStyle w:val="ProductList-TableBody"/>
            </w:pPr>
            <w:hyperlink w:anchor="_Sec802">
              <w:r w:rsidR="00F61420">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E819DD"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352434"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BAAE77"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C3E153"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A7FBAD"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6F0379"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E51AD1"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427FF1"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332D59"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65F7F48"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A2BFBB" w14:textId="77777777" w:rsidR="00F9554D" w:rsidRDefault="00F955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A222DB" w14:textId="77777777" w:rsidR="00F9554D" w:rsidRDefault="00F955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1FEEB3"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14F2EB"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7C318"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41928"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5D82A"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2ABC8"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50068"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D6D13"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E3CD5"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0836F"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EFAD0"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8CDF5" w14:textId="77777777" w:rsidR="00F9554D" w:rsidRDefault="00F9554D">
            <w:pPr>
              <w:pStyle w:val="ProductList-TableBody"/>
              <w:jc w:val="center"/>
            </w:pPr>
          </w:p>
        </w:tc>
      </w:tr>
      <w:tr w:rsidR="00F9554D" w14:paraId="134D6CF6" w14:textId="77777777">
        <w:tc>
          <w:tcPr>
            <w:tcW w:w="240" w:type="dxa"/>
            <w:gridSpan w:val="14"/>
            <w:tcBorders>
              <w:top w:val="none" w:sz="4" w:space="0" w:color="6E6E6E"/>
              <w:left w:val="single" w:sz="6" w:space="0" w:color="FFFFFF"/>
              <w:bottom w:val="none" w:sz="4" w:space="0" w:color="BFBFBF"/>
              <w:right w:val="single" w:sz="6" w:space="0" w:color="FFFFFF"/>
            </w:tcBorders>
          </w:tcPr>
          <w:p w14:paraId="684D9985" w14:textId="77777777" w:rsidR="00F9554D" w:rsidRDefault="00F61420">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076F11"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3C9A4C"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F81526"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502DD7"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FB858C"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3F09AE"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630611"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EC9A50"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E8A443"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F276D5" w14:textId="77777777" w:rsidR="00F9554D" w:rsidRDefault="00F955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C590B7" w14:textId="77777777" w:rsidR="00F9554D" w:rsidRDefault="00F9554D">
            <w:pPr>
              <w:pStyle w:val="ProductList-TableBody"/>
              <w:jc w:val="center"/>
            </w:pPr>
          </w:p>
        </w:tc>
      </w:tr>
      <w:tr w:rsidR="00F9554D" w14:paraId="570B911B" w14:textId="77777777">
        <w:tc>
          <w:tcPr>
            <w:tcW w:w="240" w:type="dxa"/>
            <w:tcBorders>
              <w:top w:val="none" w:sz="4" w:space="0" w:color="BFBFBF"/>
              <w:left w:val="none" w:sz="24" w:space="0" w:color="808080"/>
              <w:bottom w:val="dashed" w:sz="4" w:space="0" w:color="BFBFBF"/>
              <w:right w:val="single" w:sz="6" w:space="0" w:color="FFFFFF"/>
            </w:tcBorders>
          </w:tcPr>
          <w:p w14:paraId="1C59E0DB" w14:textId="77777777" w:rsidR="00F9554D" w:rsidRDefault="00A95E95">
            <w:pPr>
              <w:pStyle w:val="ProductList-TableBody"/>
            </w:pPr>
            <w:hyperlink w:anchor="_Sec790">
              <w:r w:rsidR="00F61420">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13E09D"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9CC392"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079E64"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5440F7"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4D0705"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1302A4"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590D6B"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64926B"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52024B"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2EAE8C"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EAE648" w14:textId="77777777" w:rsidR="00F9554D" w:rsidRDefault="00F955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91458D" w14:textId="77777777" w:rsidR="00F9554D" w:rsidRDefault="00F9554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26138D" w14:textId="77777777" w:rsidR="00F9554D" w:rsidRDefault="00F955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C906A0"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01274"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095F4"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572C2"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04109"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BD7D4"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3A6AC"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DF957"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344F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980B6" w14:textId="77777777" w:rsidR="00F9554D" w:rsidRDefault="00F955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B9CD0" w14:textId="77777777" w:rsidR="00F9554D" w:rsidRDefault="00F9554D">
            <w:pPr>
              <w:pStyle w:val="ProductList-TableBody"/>
              <w:jc w:val="center"/>
            </w:pPr>
          </w:p>
        </w:tc>
      </w:tr>
      <w:tr w:rsidR="00F9554D" w14:paraId="1A6BDFFC" w14:textId="77777777">
        <w:tc>
          <w:tcPr>
            <w:tcW w:w="240" w:type="dxa"/>
            <w:tcBorders>
              <w:top w:val="dashed" w:sz="4" w:space="0" w:color="BFBFBF"/>
              <w:left w:val="none" w:sz="24" w:space="0" w:color="808080"/>
              <w:bottom w:val="none" w:sz="4" w:space="0" w:color="6E6E6E"/>
              <w:right w:val="single" w:sz="6" w:space="0" w:color="FFFFFF"/>
            </w:tcBorders>
          </w:tcPr>
          <w:p w14:paraId="71CAA5D4" w14:textId="77777777" w:rsidR="00F9554D" w:rsidRDefault="00A95E95">
            <w:pPr>
              <w:pStyle w:val="ProductList-TableBody"/>
            </w:pPr>
            <w:hyperlink w:anchor="_Sec790">
              <w:r w:rsidR="00F61420">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489ADF"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6A235F"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DBBC7E"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DB0477"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472924"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0210BB"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48E127"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F25B86"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AE1306"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1CA3DF"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C781EC" w14:textId="77777777" w:rsidR="00F9554D" w:rsidRDefault="00F955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D00164" w14:textId="77777777" w:rsidR="00F9554D" w:rsidRDefault="00F9554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D23E2F"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A85749"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94691"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4E140"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2240D"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DCB5C"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F4A96"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D1EE1"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67508"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47ED6"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2A3CB"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28A98" w14:textId="77777777" w:rsidR="00F9554D" w:rsidRDefault="00F9554D">
            <w:pPr>
              <w:pStyle w:val="ProductList-TableBody"/>
              <w:jc w:val="center"/>
            </w:pPr>
          </w:p>
        </w:tc>
      </w:tr>
      <w:tr w:rsidR="00F9554D" w14:paraId="36084F5C" w14:textId="77777777">
        <w:tc>
          <w:tcPr>
            <w:tcW w:w="240" w:type="dxa"/>
            <w:gridSpan w:val="14"/>
            <w:tcBorders>
              <w:top w:val="none" w:sz="4" w:space="0" w:color="6E6E6E"/>
              <w:left w:val="single" w:sz="6" w:space="0" w:color="FFFFFF"/>
              <w:bottom w:val="none" w:sz="4" w:space="0" w:color="6E6E6E"/>
              <w:right w:val="single" w:sz="6" w:space="0" w:color="FFFFFF"/>
            </w:tcBorders>
          </w:tcPr>
          <w:p w14:paraId="377C7647" w14:textId="77777777" w:rsidR="00F9554D" w:rsidRDefault="00F61420">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14:paraId="3CD25051"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601B0D"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FAA394"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62474D"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5602FA"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BD1EE4"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56E43A"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7E3EEA"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40798A"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837780"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8C5792" w14:textId="77777777" w:rsidR="00F9554D" w:rsidRDefault="00F9554D">
            <w:pPr>
              <w:pStyle w:val="ProductList-TableBody"/>
              <w:jc w:val="center"/>
            </w:pPr>
          </w:p>
        </w:tc>
      </w:tr>
      <w:tr w:rsidR="00F9554D" w14:paraId="31CFA516" w14:textId="77777777">
        <w:tc>
          <w:tcPr>
            <w:tcW w:w="240" w:type="dxa"/>
            <w:tcBorders>
              <w:top w:val="none" w:sz="4" w:space="0" w:color="6E6E6E"/>
              <w:left w:val="none" w:sz="24" w:space="0" w:color="808080"/>
              <w:bottom w:val="none" w:sz="4" w:space="0" w:color="6E6E6E"/>
              <w:right w:val="single" w:sz="6" w:space="0" w:color="FFFFFF"/>
            </w:tcBorders>
          </w:tcPr>
          <w:p w14:paraId="77D955A9" w14:textId="77777777" w:rsidR="00F9554D" w:rsidRDefault="00A95E95">
            <w:pPr>
              <w:pStyle w:val="ProductList-TableBody"/>
            </w:pPr>
            <w:hyperlink w:anchor="_Sec790">
              <w:r w:rsidR="00F61420">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B81B0B"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F26F82"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AC8108"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DEC93A"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DA8E2F"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8D924A"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320C54"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0FDE7C"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D73170"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9048DD"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482272" w14:textId="77777777" w:rsidR="00F9554D" w:rsidRDefault="00F955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5E594A" w14:textId="77777777" w:rsidR="00F9554D" w:rsidRDefault="00F9554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39438AF" w14:textId="77777777" w:rsidR="00F9554D" w:rsidRDefault="00F955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4F7262"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3E728"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79CEE"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C4787"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0E38D"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68C70"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6740A"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E64D3"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EA72D"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04FD9" w14:textId="77777777" w:rsidR="00F9554D" w:rsidRDefault="00F955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42442" w14:textId="77777777" w:rsidR="00F9554D" w:rsidRDefault="00F9554D">
            <w:pPr>
              <w:pStyle w:val="ProductList-TableBody"/>
              <w:jc w:val="center"/>
            </w:pPr>
          </w:p>
        </w:tc>
      </w:tr>
    </w:tbl>
    <w:p w14:paraId="05FCFDCF" w14:textId="77777777" w:rsidR="00F9554D" w:rsidRDefault="00F61420">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55A1A63F" w14:textId="77777777" w:rsidR="00F9554D" w:rsidRDefault="00F61420">
      <w:pPr>
        <w:pStyle w:val="ProductList-SectionHeading"/>
        <w:pageBreakBefore/>
        <w:outlineLvl w:val="0"/>
      </w:pPr>
      <w:bookmarkStart w:id="340" w:name="_Sec564"/>
      <w:bookmarkEnd w:id="338"/>
      <w:r>
        <w:lastRenderedPageBreak/>
        <w:t>Bilaga B – Software Assurance</w:t>
      </w:r>
      <w:r>
        <w:fldChar w:fldCharType="begin"/>
      </w:r>
      <w:r>
        <w:instrText xml:space="preserve"> TC "</w:instrText>
      </w:r>
      <w:bookmarkStart w:id="341" w:name="_Toc536386151"/>
      <w:r>
        <w:instrText>Bilaga B – Software Assurance</w:instrText>
      </w:r>
      <w:bookmarkEnd w:id="341"/>
      <w:r>
        <w:instrText>" \l 1</w:instrText>
      </w:r>
      <w:r>
        <w:fldChar w:fldCharType="end"/>
      </w:r>
    </w:p>
    <w:p w14:paraId="357393A2" w14:textId="77777777" w:rsidR="00F9554D" w:rsidRDefault="00F61420">
      <w:pPr>
        <w:pStyle w:val="ProductList-Offering1Heading"/>
        <w:outlineLvl w:val="1"/>
      </w:pPr>
      <w:bookmarkStart w:id="342" w:name="_Sec573"/>
      <w:r>
        <w:t>Köpa Software Assurance</w:t>
      </w:r>
      <w:bookmarkEnd w:id="342"/>
      <w:r>
        <w:fldChar w:fldCharType="begin"/>
      </w:r>
      <w:r>
        <w:instrText xml:space="preserve"> TC "</w:instrText>
      </w:r>
      <w:bookmarkStart w:id="343" w:name="_Toc536386152"/>
      <w:r>
        <w:instrText>Köpa Software Assurance</w:instrText>
      </w:r>
      <w:bookmarkEnd w:id="343"/>
      <w:r>
        <w:instrText>" \l 2</w:instrText>
      </w:r>
      <w:r>
        <w:fldChar w:fldCharType="end"/>
      </w:r>
    </w:p>
    <w:p w14:paraId="2DF3720A" w14:textId="77777777" w:rsidR="00F9554D" w:rsidRDefault="00F61420">
      <w:pPr>
        <w:pStyle w:val="ProductList-Body"/>
      </w:pPr>
      <w:r>
        <w:t xml:space="preserve">En kund kan välja tre olika förbindelsenivåer vid köp av SA, som kan variera mellan olika program. Kunden kan: </w:t>
      </w:r>
    </w:p>
    <w:p w14:paraId="6F6AA858" w14:textId="77777777" w:rsidR="00F9554D" w:rsidRDefault="00F61420" w:rsidP="00F61420">
      <w:pPr>
        <w:pStyle w:val="ProductList-Bullet"/>
        <w:numPr>
          <w:ilvl w:val="0"/>
          <w:numId w:val="46"/>
        </w:numPr>
      </w:pPr>
      <w:r>
        <w:t>Förbinda sig att bifoga SA på alla plattformsprodukter.</w:t>
      </w:r>
    </w:p>
    <w:p w14:paraId="69C93971" w14:textId="77777777" w:rsidR="00F9554D" w:rsidRDefault="00F61420" w:rsidP="00F61420">
      <w:pPr>
        <w:pStyle w:val="ProductList-Bullet"/>
        <w:numPr>
          <w:ilvl w:val="0"/>
          <w:numId w:val="46"/>
        </w:numPr>
      </w:pPr>
      <w:r>
        <w:t>Förbinda sig att bifoga SA på alla köp under en viss produktpool (program, system eller servrar), vilket kallas Software Assurance-medlemskap (SAM).</w:t>
      </w:r>
    </w:p>
    <w:p w14:paraId="67AD9F75" w14:textId="77777777" w:rsidR="00F9554D" w:rsidRDefault="00F61420" w:rsidP="00F61420">
      <w:pPr>
        <w:pStyle w:val="ProductList-Bullet"/>
        <w:numPr>
          <w:ilvl w:val="0"/>
          <w:numId w:val="46"/>
        </w:numPr>
      </w:pPr>
      <w:r>
        <w:t>Köpa SA på enskilda produkter utan att göra någon förbindelse att utöka SA till andra produkter.</w:t>
      </w:r>
    </w:p>
    <w:p w14:paraId="0ACB2B91" w14:textId="77777777" w:rsidR="00F9554D" w:rsidRDefault="00F9554D">
      <w:pPr>
        <w:pStyle w:val="ProductList-Body"/>
      </w:pPr>
    </w:p>
    <w:p w14:paraId="2F5307E8" w14:textId="77777777" w:rsidR="00F9554D" w:rsidRDefault="00F61420">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14:paraId="1F632BE5" w14:textId="77777777" w:rsidR="00F9554D" w:rsidRDefault="00F9554D">
      <w:pPr>
        <w:pStyle w:val="ProductList-Body"/>
      </w:pPr>
    </w:p>
    <w:p w14:paraId="3A97B726" w14:textId="77777777" w:rsidR="00F9554D" w:rsidRDefault="00F61420">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F9554D" w14:paraId="290601F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5A072A" w14:textId="77777777" w:rsidR="00F9554D" w:rsidRDefault="00F61420">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D1D8B5" w14:textId="77777777" w:rsidR="00F9554D" w:rsidRDefault="00F61420">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737AA9" w14:textId="77777777" w:rsidR="00F9554D" w:rsidRDefault="00F6142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35763F" w14:textId="77777777" w:rsidR="00F9554D" w:rsidRDefault="00F61420">
            <w:pPr>
              <w:pStyle w:val="ProductList-TableBody"/>
              <w:jc w:val="center"/>
            </w:pPr>
            <w:r>
              <w:rPr>
                <w:color w:val="FFFFFF"/>
              </w:rPr>
              <w:t>Program</w:t>
            </w:r>
          </w:p>
        </w:tc>
      </w:tr>
      <w:tr w:rsidR="00F9554D" w14:paraId="0FDF2293" w14:textId="77777777">
        <w:tc>
          <w:tcPr>
            <w:tcW w:w="2440" w:type="dxa"/>
            <w:tcBorders>
              <w:top w:val="single" w:sz="4" w:space="0" w:color="000000"/>
              <w:left w:val="single" w:sz="4" w:space="0" w:color="000000"/>
              <w:bottom w:val="single" w:sz="4" w:space="0" w:color="000000"/>
              <w:right w:val="single" w:sz="4" w:space="0" w:color="000000"/>
            </w:tcBorders>
          </w:tcPr>
          <w:p w14:paraId="66871C1A" w14:textId="77777777" w:rsidR="00F9554D" w:rsidRDefault="00F61420">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684DFF70" w14:textId="77777777" w:rsidR="00F9554D" w:rsidRDefault="00F61420">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134D5E68" w14:textId="77777777" w:rsidR="00F9554D" w:rsidRDefault="00F61420">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A2B72C8" w14:textId="77777777" w:rsidR="00F9554D" w:rsidRDefault="00F61420">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F9554D" w14:paraId="70D636D7" w14:textId="77777777">
        <w:tc>
          <w:tcPr>
            <w:tcW w:w="2440" w:type="dxa"/>
            <w:tcBorders>
              <w:top w:val="single" w:sz="4" w:space="0" w:color="000000"/>
              <w:left w:val="single" w:sz="4" w:space="0" w:color="000000"/>
              <w:bottom w:val="single" w:sz="4" w:space="0" w:color="000000"/>
              <w:right w:val="single" w:sz="4" w:space="0" w:color="000000"/>
            </w:tcBorders>
          </w:tcPr>
          <w:p w14:paraId="7E3E128D" w14:textId="77777777" w:rsidR="00F9554D" w:rsidRDefault="00F61420">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2E5AB16C" w14:textId="77777777" w:rsidR="00F9554D" w:rsidRDefault="00F61420">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68553BFF" w14:textId="77777777" w:rsidR="00F9554D" w:rsidRDefault="00F61420">
            <w:pPr>
              <w:pStyle w:val="ProductList-TableBody"/>
            </w:pPr>
            <w:r>
              <w:t>SA tillgängligt</w:t>
            </w:r>
          </w:p>
        </w:tc>
        <w:tc>
          <w:tcPr>
            <w:tcW w:w="0" w:type="auto"/>
            <w:vMerge/>
          </w:tcPr>
          <w:p w14:paraId="28EB9595" w14:textId="77777777" w:rsidR="00F9554D" w:rsidRDefault="00F9554D"/>
        </w:tc>
      </w:tr>
    </w:tbl>
    <w:p w14:paraId="6502BB68" w14:textId="77777777" w:rsidR="00F9554D" w:rsidRDefault="00F9554D">
      <w:pPr>
        <w:pStyle w:val="ProductList-Body"/>
      </w:pPr>
    </w:p>
    <w:p w14:paraId="34DC74CD" w14:textId="77777777" w:rsidR="00F9554D" w:rsidRDefault="00F61420">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0879A528" w14:textId="77777777" w:rsidR="00F9554D" w:rsidRDefault="00F9554D">
      <w:pPr>
        <w:pStyle w:val="ProductList-Body"/>
      </w:pPr>
    </w:p>
    <w:p w14:paraId="3DC1AA5A" w14:textId="77777777" w:rsidR="00F9554D" w:rsidRDefault="00F61420">
      <w:pPr>
        <w:pStyle w:val="ProductList-Body"/>
      </w:pPr>
      <w:r>
        <w:t>Kunder som förvärvar Windows Server 2016 från en OEM före 31 december 2019 kan förvärva SA för Windows Server inom 90 dagar från datumet för OEM-köpet.</w:t>
      </w:r>
    </w:p>
    <w:p w14:paraId="49B108B9" w14:textId="77777777" w:rsidR="00F9554D" w:rsidRDefault="00F9554D">
      <w:pPr>
        <w:pStyle w:val="ProductList-Body"/>
      </w:pPr>
    </w:p>
    <w:p w14:paraId="27A88CBB" w14:textId="77777777" w:rsidR="00F9554D" w:rsidRDefault="00F61420">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082BAE84"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41D6F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2A37F"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E292293" w14:textId="77777777" w:rsidR="00F9554D" w:rsidRDefault="00F9554D">
      <w:pPr>
        <w:pStyle w:val="ProductList-Body"/>
      </w:pPr>
    </w:p>
    <w:p w14:paraId="3B205D09" w14:textId="77777777" w:rsidR="00F9554D" w:rsidRDefault="00F61420">
      <w:pPr>
        <w:pStyle w:val="ProductList-Offering1Heading"/>
        <w:outlineLvl w:val="1"/>
      </w:pPr>
      <w:bookmarkStart w:id="344" w:name="_Sec574"/>
      <w:r>
        <w:t>Förnyelse av Software Assurance</w:t>
      </w:r>
      <w:bookmarkEnd w:id="344"/>
      <w:r>
        <w:fldChar w:fldCharType="begin"/>
      </w:r>
      <w:r>
        <w:instrText xml:space="preserve"> TC "</w:instrText>
      </w:r>
      <w:bookmarkStart w:id="345" w:name="_Toc536386153"/>
      <w:r>
        <w:instrText>Förnyelse av Software Assurance</w:instrText>
      </w:r>
      <w:bookmarkEnd w:id="345"/>
      <w:r>
        <w:instrText>" \l 2</w:instrText>
      </w:r>
      <w:r>
        <w:fldChar w:fldCharType="end"/>
      </w:r>
    </w:p>
    <w:p w14:paraId="639DF104" w14:textId="77777777" w:rsidR="00F9554D" w:rsidRDefault="00F61420">
      <w:pPr>
        <w:pStyle w:val="ProductList-ClauseHeading"/>
        <w:outlineLvl w:val="2"/>
      </w:pPr>
      <w:r>
        <w:t>Förnya täckning under samma avtal</w:t>
      </w:r>
    </w:p>
    <w:p w14:paraId="3D3422FC" w14:textId="77777777" w:rsidR="00F9554D" w:rsidRDefault="00F61420">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142EF30B" w14:textId="77777777" w:rsidR="00F9554D" w:rsidRDefault="00F9554D">
      <w:pPr>
        <w:pStyle w:val="ProductList-Body"/>
      </w:pPr>
    </w:p>
    <w:p w14:paraId="682EAA23" w14:textId="77777777" w:rsidR="00F9554D" w:rsidRDefault="00F61420">
      <w:pPr>
        <w:pStyle w:val="ProductList-SubClauseHeading"/>
        <w:outlineLvl w:val="3"/>
      </w:pPr>
      <w:r>
        <w:t>Open license</w:t>
      </w:r>
    </w:p>
    <w:p w14:paraId="6141E2F2" w14:textId="77777777" w:rsidR="00F9554D" w:rsidRDefault="00F61420">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37AC3CC6" w14:textId="77777777" w:rsidR="00F9554D" w:rsidRDefault="00F9554D">
      <w:pPr>
        <w:pStyle w:val="ProductList-BodyIndented"/>
      </w:pPr>
    </w:p>
    <w:p w14:paraId="65A4501E" w14:textId="77777777" w:rsidR="00F9554D" w:rsidRDefault="00F61420">
      <w:pPr>
        <w:pStyle w:val="ProductList-SubClauseHeading"/>
        <w:outlineLvl w:val="3"/>
      </w:pPr>
      <w:r>
        <w:t>Enterprise-avtal</w:t>
      </w:r>
    </w:p>
    <w:p w14:paraId="6BA28715" w14:textId="77777777" w:rsidR="00F9554D" w:rsidRDefault="00F61420">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552517F4" w14:textId="77777777" w:rsidR="00F9554D" w:rsidRDefault="00F9554D">
      <w:pPr>
        <w:pStyle w:val="ProductList-BodyIndented"/>
      </w:pPr>
    </w:p>
    <w:p w14:paraId="0B14D811" w14:textId="77777777" w:rsidR="00F9554D" w:rsidRDefault="00F61420">
      <w:pPr>
        <w:pStyle w:val="ProductList-SubClauseHeading"/>
        <w:outlineLvl w:val="3"/>
      </w:pPr>
      <w:r>
        <w:t>Enrollment for Application Platform</w:t>
      </w:r>
    </w:p>
    <w:p w14:paraId="39B1B149" w14:textId="77777777" w:rsidR="00F9554D" w:rsidRDefault="00F61420">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70EAFE54" w14:textId="77777777" w:rsidR="00F9554D" w:rsidRDefault="00F9554D">
      <w:pPr>
        <w:pStyle w:val="ProductList-BodyIndented"/>
      </w:pPr>
    </w:p>
    <w:p w14:paraId="022BE14B" w14:textId="77777777" w:rsidR="00F9554D" w:rsidRDefault="00F61420">
      <w:pPr>
        <w:pStyle w:val="ProductList-ClauseHeading"/>
        <w:outlineLvl w:val="2"/>
      </w:pPr>
      <w:r>
        <w:lastRenderedPageBreak/>
        <w:t>Förnya täckning från ett separat avtal</w:t>
      </w:r>
    </w:p>
    <w:p w14:paraId="686EA8A0" w14:textId="77777777" w:rsidR="00F9554D" w:rsidRDefault="00F61420">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7847ECAC" w14:textId="77777777" w:rsidR="00F9554D" w:rsidRDefault="00F9554D">
      <w:pPr>
        <w:pStyle w:val="ProductList-Body"/>
      </w:pPr>
    </w:p>
    <w:p w14:paraId="7A4F7E90" w14:textId="77777777" w:rsidR="00F9554D" w:rsidRDefault="00F61420">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56B752B9" w14:textId="77777777" w:rsidR="00F9554D" w:rsidRDefault="00F9554D">
      <w:pPr>
        <w:pStyle w:val="ProductList-Body"/>
      </w:pPr>
    </w:p>
    <w:p w14:paraId="51ED5926" w14:textId="77777777" w:rsidR="00F9554D" w:rsidRDefault="00F61420">
      <w:pPr>
        <w:pStyle w:val="ProductList-ClauseHeading"/>
        <w:outlineLvl w:val="2"/>
      </w:pPr>
      <w:r>
        <w:t>Förnya Software Assurance-täckning för Client Access License (CAL) och Client Management License (ML)</w:t>
      </w:r>
    </w:p>
    <w:p w14:paraId="1981EDC2" w14:textId="77777777" w:rsidR="00F9554D" w:rsidRDefault="00F61420">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288AF4FC" w14:textId="77777777" w:rsidR="00F9554D" w:rsidRDefault="00F61420">
      <w:pPr>
        <w:pStyle w:val="ProductList-Body"/>
      </w:pPr>
      <w:r>
        <w:rPr>
          <w:b/>
          <w:color w:val="00188F"/>
        </w:rPr>
        <w:t>Omvandling mellan användar- och OSE-klienthanteringslicenser</w:t>
      </w:r>
      <w:r>
        <w:t>: Kunder som förnyar SA för klienthanteringslicenser kan växla mellan användare och OSE.</w:t>
      </w:r>
    </w:p>
    <w:p w14:paraId="75E5224A"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1BD25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15A4E"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EA2B654" w14:textId="77777777" w:rsidR="00F9554D" w:rsidRDefault="00F9554D">
      <w:pPr>
        <w:pStyle w:val="ProductList-Body"/>
      </w:pPr>
    </w:p>
    <w:p w14:paraId="7339AD26" w14:textId="77777777" w:rsidR="00F9554D" w:rsidRDefault="00F61420">
      <w:pPr>
        <w:pStyle w:val="ProductList-Offering1Heading"/>
        <w:outlineLvl w:val="1"/>
      </w:pPr>
      <w:bookmarkStart w:id="346" w:name="_Sec575"/>
      <w:r>
        <w:t>Migreringslicens för produkter som har nått slutet av sin livslängd och har Upphört</w:t>
      </w:r>
      <w:bookmarkEnd w:id="346"/>
      <w:r>
        <w:fldChar w:fldCharType="begin"/>
      </w:r>
      <w:r>
        <w:instrText xml:space="preserve"> TC "</w:instrText>
      </w:r>
      <w:bookmarkStart w:id="347" w:name="_Toc536386154"/>
      <w:r>
        <w:instrText>Migreringslicens för produkter som har nått slutet av sin livslängd och har Upphört</w:instrText>
      </w:r>
      <w:bookmarkEnd w:id="347"/>
      <w:r>
        <w:instrText>" \l 2</w:instrText>
      </w:r>
      <w:r>
        <w:fldChar w:fldCharType="end"/>
      </w:r>
    </w:p>
    <w:p w14:paraId="06B475BB" w14:textId="77777777" w:rsidR="00F9554D" w:rsidRDefault="00F61420">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54154233" w14:textId="77777777" w:rsidR="00F9554D" w:rsidRDefault="00F61420">
      <w:pPr>
        <w:pStyle w:val="ProductList-Body"/>
      </w:pPr>
      <w:r>
        <w:t>”</w:t>
      </w:r>
      <w:r>
        <w:rPr>
          <w:b/>
          <w:color w:val="00188F"/>
        </w:rPr>
        <w:t>Migreringslicens</w:t>
      </w:r>
      <w:r>
        <w:t>”, så som det används här, avser beviljade rättigheter i produktposten som hänvisar till detta avsnitt.</w:t>
      </w:r>
    </w:p>
    <w:p w14:paraId="4E99925E" w14:textId="77777777" w:rsidR="00F9554D" w:rsidRDefault="00F9554D">
      <w:pPr>
        <w:pStyle w:val="ProductList-Body"/>
      </w:pPr>
    </w:p>
    <w:p w14:paraId="7490F2F1" w14:textId="77777777" w:rsidR="00F9554D" w:rsidRDefault="00F61420">
      <w:pPr>
        <w:pStyle w:val="ProductList-Body"/>
      </w:pPr>
      <w:r>
        <w:t>Såvida inget annat anges i produktposten:</w:t>
      </w:r>
    </w:p>
    <w:p w14:paraId="77C4FCBC" w14:textId="77777777" w:rsidR="00F9554D" w:rsidRDefault="00F61420" w:rsidP="00F61420">
      <w:pPr>
        <w:pStyle w:val="ProductList-Bullet"/>
        <w:numPr>
          <w:ilvl w:val="0"/>
          <w:numId w:val="47"/>
        </w:numPr>
      </w:pPr>
      <w:r>
        <w:t>Kunden kan uppgradera till och använda programvara under en migreringslicens i stället för programvara som täcks av den kvalificerande licensen. Kunden får inte använda programvara under båda licenserna samtidigt.</w:t>
      </w:r>
    </w:p>
    <w:p w14:paraId="5B20BBCB" w14:textId="77777777" w:rsidR="00F9554D" w:rsidRDefault="00F61420" w:rsidP="00F61420">
      <w:pPr>
        <w:pStyle w:val="ProductList-Bullet"/>
        <w:numPr>
          <w:ilvl w:val="0"/>
          <w:numId w:val="47"/>
        </w:numPr>
      </w:pPr>
      <w:r>
        <w:t>Migreringslicenser beviljas 1:1 för var och en av kundens kvalificerande licenser.</w:t>
      </w:r>
    </w:p>
    <w:p w14:paraId="11D1528F" w14:textId="77777777" w:rsidR="00F9554D" w:rsidRDefault="00F61420" w:rsidP="00F61420">
      <w:pPr>
        <w:pStyle w:val="ProductList-Bullet"/>
        <w:numPr>
          <w:ilvl w:val="0"/>
          <w:numId w:val="4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2658FC70" w14:textId="77777777" w:rsidR="00F9554D" w:rsidRDefault="00F61420" w:rsidP="00F61420">
      <w:pPr>
        <w:pStyle w:val="ProductList-Bullet"/>
        <w:numPr>
          <w:ilvl w:val="0"/>
          <w:numId w:val="4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3ED908EA" w14:textId="77777777" w:rsidR="00F9554D" w:rsidRDefault="00F61420" w:rsidP="00F61420">
      <w:pPr>
        <w:pStyle w:val="ProductList-Bullet"/>
        <w:numPr>
          <w:ilvl w:val="0"/>
          <w:numId w:val="47"/>
        </w:numPr>
      </w:pPr>
      <w:r>
        <w:t>Kunden får inte överlåta migreringslicenser separat från kvalificerande licenser.</w:t>
      </w:r>
    </w:p>
    <w:p w14:paraId="2737C3A3" w14:textId="77777777" w:rsidR="00F9554D" w:rsidRDefault="00F61420" w:rsidP="00F61420">
      <w:pPr>
        <w:pStyle w:val="ProductList-Bullet"/>
        <w:numPr>
          <w:ilvl w:val="0"/>
          <w:numId w:val="4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21591AC2"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0E554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45672"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8D1F906" w14:textId="77777777" w:rsidR="00F9554D" w:rsidRDefault="00F9554D">
      <w:pPr>
        <w:pStyle w:val="ProductList-Body"/>
      </w:pPr>
    </w:p>
    <w:p w14:paraId="2A4B55C4" w14:textId="77777777" w:rsidR="00F9554D" w:rsidRDefault="00F61420">
      <w:pPr>
        <w:pStyle w:val="ProductList-Offering1Heading"/>
        <w:outlineLvl w:val="1"/>
      </w:pPr>
      <w:bookmarkStart w:id="348" w:name="_Sec576"/>
      <w:r>
        <w:t>Software Assurance-förmåner</w:t>
      </w:r>
      <w:bookmarkEnd w:id="348"/>
      <w:r>
        <w:fldChar w:fldCharType="begin"/>
      </w:r>
      <w:r>
        <w:instrText xml:space="preserve"> TC "</w:instrText>
      </w:r>
      <w:bookmarkStart w:id="349" w:name="_Toc536386155"/>
      <w:r>
        <w:instrText>Software Assurance-förmåner</w:instrText>
      </w:r>
      <w:bookmarkEnd w:id="349"/>
      <w:r>
        <w:instrText>" \l 2</w:instrText>
      </w:r>
      <w:r>
        <w:fldChar w:fldCharType="end"/>
      </w:r>
    </w:p>
    <w:p w14:paraId="2725F9FA" w14:textId="77777777" w:rsidR="00F9554D" w:rsidRDefault="00F61420">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F9554D" w14:paraId="788D92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F3A104" w14:textId="77777777" w:rsidR="00F9554D" w:rsidRDefault="00F61420">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5154E" w14:textId="77777777" w:rsidR="00F9554D" w:rsidRDefault="00F61420">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BF3F1B" w14:textId="77777777" w:rsidR="00F9554D" w:rsidRDefault="00F61420">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E4CCB2" w14:textId="77777777" w:rsidR="00F9554D" w:rsidRDefault="00F61420">
            <w:pPr>
              <w:pStyle w:val="ProductList-TableBody"/>
              <w:jc w:val="center"/>
            </w:pPr>
            <w:r>
              <w:rPr>
                <w:color w:val="FFFFFF"/>
              </w:rPr>
              <w:t>Servergrupp</w:t>
            </w:r>
          </w:p>
        </w:tc>
      </w:tr>
      <w:tr w:rsidR="00F9554D" w14:paraId="291C5900" w14:textId="77777777">
        <w:tc>
          <w:tcPr>
            <w:tcW w:w="6120" w:type="dxa"/>
            <w:tcBorders>
              <w:top w:val="single" w:sz="4" w:space="0" w:color="000000"/>
              <w:left w:val="single" w:sz="4" w:space="0" w:color="000000"/>
              <w:bottom w:val="single" w:sz="4" w:space="0" w:color="000000"/>
              <w:right w:val="single" w:sz="4" w:space="0" w:color="000000"/>
            </w:tcBorders>
          </w:tcPr>
          <w:p w14:paraId="6A4CFB4E" w14:textId="77777777" w:rsidR="00F9554D" w:rsidRDefault="00A95E95">
            <w:pPr>
              <w:pStyle w:val="ProductList-TableBody"/>
            </w:pPr>
            <w:hyperlink w:anchor="_Sec577">
              <w:r w:rsidR="00F61420">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2651C1DE"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73605"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02586" w14:textId="77777777" w:rsidR="00F9554D" w:rsidRDefault="00F61420">
            <w:pPr>
              <w:pStyle w:val="ProductList-TableBody"/>
              <w:jc w:val="center"/>
            </w:pPr>
            <w:r>
              <w:t>X</w:t>
            </w:r>
          </w:p>
        </w:tc>
      </w:tr>
      <w:tr w:rsidR="00F9554D" w14:paraId="596E3225" w14:textId="77777777">
        <w:tc>
          <w:tcPr>
            <w:tcW w:w="6120" w:type="dxa"/>
            <w:tcBorders>
              <w:top w:val="single" w:sz="4" w:space="0" w:color="000000"/>
              <w:left w:val="single" w:sz="4" w:space="0" w:color="000000"/>
              <w:bottom w:val="single" w:sz="4" w:space="0" w:color="000000"/>
              <w:right w:val="single" w:sz="4" w:space="0" w:color="000000"/>
            </w:tcBorders>
          </w:tcPr>
          <w:p w14:paraId="3F8F2E3D" w14:textId="77777777" w:rsidR="00F9554D" w:rsidRDefault="00A95E95">
            <w:pPr>
              <w:pStyle w:val="ProductList-TableBody"/>
            </w:pPr>
            <w:hyperlink w:anchor="_Sec579">
              <w:r w:rsidR="00F6142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2EDC0CF"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ABF8F"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39C42" w14:textId="77777777" w:rsidR="00F9554D" w:rsidRDefault="00F9554D">
            <w:pPr>
              <w:pStyle w:val="ProductList-TableBody"/>
              <w:jc w:val="center"/>
            </w:pPr>
          </w:p>
        </w:tc>
      </w:tr>
      <w:tr w:rsidR="00F9554D" w14:paraId="77180BC9" w14:textId="77777777">
        <w:tc>
          <w:tcPr>
            <w:tcW w:w="6120" w:type="dxa"/>
            <w:tcBorders>
              <w:top w:val="single" w:sz="4" w:space="0" w:color="000000"/>
              <w:left w:val="single" w:sz="4" w:space="0" w:color="000000"/>
              <w:bottom w:val="single" w:sz="4" w:space="0" w:color="000000"/>
              <w:right w:val="single" w:sz="4" w:space="0" w:color="000000"/>
            </w:tcBorders>
          </w:tcPr>
          <w:p w14:paraId="738688AF" w14:textId="77777777" w:rsidR="00F9554D" w:rsidRDefault="00A95E95">
            <w:pPr>
              <w:pStyle w:val="ProductList-TableBody"/>
            </w:pPr>
            <w:hyperlink w:anchor="_Sec580">
              <w:r w:rsidR="00F61420">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0B369A36"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6CE2D"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E075E8" w14:textId="77777777" w:rsidR="00F9554D" w:rsidRDefault="00F61420">
            <w:pPr>
              <w:pStyle w:val="ProductList-TableBody"/>
              <w:jc w:val="center"/>
            </w:pPr>
            <w:r>
              <w:t>X</w:t>
            </w:r>
          </w:p>
        </w:tc>
      </w:tr>
      <w:tr w:rsidR="00F9554D" w14:paraId="52D484BB" w14:textId="77777777">
        <w:tc>
          <w:tcPr>
            <w:tcW w:w="6120" w:type="dxa"/>
            <w:tcBorders>
              <w:top w:val="single" w:sz="4" w:space="0" w:color="000000"/>
              <w:left w:val="single" w:sz="4" w:space="0" w:color="000000"/>
              <w:bottom w:val="single" w:sz="4" w:space="0" w:color="000000"/>
              <w:right w:val="single" w:sz="4" w:space="0" w:color="000000"/>
            </w:tcBorders>
          </w:tcPr>
          <w:p w14:paraId="70891B4C" w14:textId="77777777" w:rsidR="00F9554D" w:rsidRDefault="00A95E95">
            <w:pPr>
              <w:pStyle w:val="ProductList-TableBody"/>
            </w:pPr>
            <w:hyperlink w:anchor="_Sec581">
              <w:r w:rsidR="00F6142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6E9276C"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9A3AF7"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502AD" w14:textId="77777777" w:rsidR="00F9554D" w:rsidRDefault="00F9554D">
            <w:pPr>
              <w:pStyle w:val="ProductList-TableBody"/>
              <w:jc w:val="center"/>
            </w:pPr>
          </w:p>
        </w:tc>
      </w:tr>
      <w:tr w:rsidR="00F9554D" w14:paraId="07D034B6" w14:textId="77777777">
        <w:tc>
          <w:tcPr>
            <w:tcW w:w="6120" w:type="dxa"/>
            <w:tcBorders>
              <w:top w:val="single" w:sz="4" w:space="0" w:color="000000"/>
              <w:left w:val="single" w:sz="4" w:space="0" w:color="000000"/>
              <w:bottom w:val="single" w:sz="4" w:space="0" w:color="000000"/>
              <w:right w:val="single" w:sz="4" w:space="0" w:color="000000"/>
            </w:tcBorders>
          </w:tcPr>
          <w:p w14:paraId="3DF4EAA0" w14:textId="77777777" w:rsidR="00F9554D" w:rsidRDefault="00A95E95">
            <w:pPr>
              <w:pStyle w:val="ProductList-TableBody"/>
            </w:pPr>
            <w:hyperlink w:anchor="_Sec755">
              <w:r w:rsidR="00F6142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D9DD27"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629FC"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59C77" w14:textId="77777777" w:rsidR="00F9554D" w:rsidRDefault="00F9554D">
            <w:pPr>
              <w:pStyle w:val="ProductList-TableBody"/>
              <w:jc w:val="center"/>
            </w:pPr>
          </w:p>
        </w:tc>
      </w:tr>
      <w:tr w:rsidR="00F9554D" w14:paraId="47D7AC92" w14:textId="77777777">
        <w:tc>
          <w:tcPr>
            <w:tcW w:w="6120" w:type="dxa"/>
            <w:tcBorders>
              <w:top w:val="single" w:sz="4" w:space="0" w:color="000000"/>
              <w:left w:val="single" w:sz="4" w:space="0" w:color="000000"/>
              <w:bottom w:val="single" w:sz="4" w:space="0" w:color="000000"/>
              <w:right w:val="single" w:sz="4" w:space="0" w:color="000000"/>
            </w:tcBorders>
          </w:tcPr>
          <w:p w14:paraId="5982D56D" w14:textId="77777777" w:rsidR="00F9554D" w:rsidRDefault="00A95E95">
            <w:pPr>
              <w:pStyle w:val="ProductList-TableBody"/>
            </w:pPr>
            <w:hyperlink w:anchor="_Sec841">
              <w:r w:rsidR="00F6142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B428FFE"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AAB23"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42978" w14:textId="77777777" w:rsidR="00F9554D" w:rsidRDefault="00F9554D">
            <w:pPr>
              <w:pStyle w:val="ProductList-TableBody"/>
              <w:jc w:val="center"/>
            </w:pPr>
          </w:p>
        </w:tc>
      </w:tr>
      <w:tr w:rsidR="00F9554D" w14:paraId="6188B813" w14:textId="77777777">
        <w:tc>
          <w:tcPr>
            <w:tcW w:w="6120" w:type="dxa"/>
            <w:tcBorders>
              <w:top w:val="single" w:sz="4" w:space="0" w:color="000000"/>
              <w:left w:val="single" w:sz="4" w:space="0" w:color="000000"/>
              <w:bottom w:val="single" w:sz="4" w:space="0" w:color="000000"/>
              <w:right w:val="single" w:sz="4" w:space="0" w:color="000000"/>
            </w:tcBorders>
          </w:tcPr>
          <w:p w14:paraId="38043DEC" w14:textId="77777777" w:rsidR="00F9554D" w:rsidRDefault="00A95E95">
            <w:pPr>
              <w:pStyle w:val="ProductList-TableBody"/>
            </w:pPr>
            <w:hyperlink w:anchor="_Sec651">
              <w:r w:rsidR="00F6142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5C85B42"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1A242"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A890E" w14:textId="77777777" w:rsidR="00F9554D" w:rsidRDefault="00F9554D">
            <w:pPr>
              <w:pStyle w:val="ProductList-TableBody"/>
              <w:jc w:val="center"/>
            </w:pPr>
          </w:p>
        </w:tc>
      </w:tr>
      <w:tr w:rsidR="00F9554D" w14:paraId="50E2CD3A" w14:textId="77777777">
        <w:tc>
          <w:tcPr>
            <w:tcW w:w="6120" w:type="dxa"/>
            <w:tcBorders>
              <w:top w:val="single" w:sz="4" w:space="0" w:color="000000"/>
              <w:left w:val="single" w:sz="4" w:space="0" w:color="000000"/>
              <w:bottom w:val="single" w:sz="4" w:space="0" w:color="000000"/>
              <w:right w:val="single" w:sz="4" w:space="0" w:color="000000"/>
            </w:tcBorders>
          </w:tcPr>
          <w:p w14:paraId="550A9083" w14:textId="77777777" w:rsidR="00F9554D" w:rsidRDefault="00A95E95">
            <w:pPr>
              <w:pStyle w:val="ProductList-TableBody"/>
            </w:pPr>
            <w:hyperlink w:anchor="_Sec841">
              <w:r w:rsidR="00F6142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156C2BE"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99BA2"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480EC" w14:textId="77777777" w:rsidR="00F9554D" w:rsidRDefault="00F9554D">
            <w:pPr>
              <w:pStyle w:val="ProductList-TableBody"/>
              <w:jc w:val="center"/>
            </w:pPr>
          </w:p>
        </w:tc>
      </w:tr>
      <w:tr w:rsidR="00F9554D" w14:paraId="126B640F" w14:textId="77777777">
        <w:tc>
          <w:tcPr>
            <w:tcW w:w="6120" w:type="dxa"/>
            <w:tcBorders>
              <w:top w:val="single" w:sz="4" w:space="0" w:color="000000"/>
              <w:left w:val="single" w:sz="4" w:space="0" w:color="000000"/>
              <w:bottom w:val="single" w:sz="4" w:space="0" w:color="000000"/>
              <w:right w:val="single" w:sz="4" w:space="0" w:color="000000"/>
            </w:tcBorders>
          </w:tcPr>
          <w:p w14:paraId="27E80EB3" w14:textId="77777777" w:rsidR="00F9554D" w:rsidRDefault="00A95E95">
            <w:pPr>
              <w:pStyle w:val="ProductList-TableBody"/>
            </w:pPr>
            <w:hyperlink w:anchor="_Sec582">
              <w:r w:rsidR="00F61420">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0C88C0B2"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53411"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B7459" w14:textId="77777777" w:rsidR="00F9554D" w:rsidRDefault="00F9554D">
            <w:pPr>
              <w:pStyle w:val="ProductList-TableBody"/>
              <w:jc w:val="center"/>
            </w:pPr>
          </w:p>
        </w:tc>
      </w:tr>
      <w:tr w:rsidR="00F9554D" w14:paraId="132099E8" w14:textId="77777777">
        <w:tc>
          <w:tcPr>
            <w:tcW w:w="6120" w:type="dxa"/>
            <w:tcBorders>
              <w:top w:val="single" w:sz="4" w:space="0" w:color="000000"/>
              <w:left w:val="single" w:sz="4" w:space="0" w:color="000000"/>
              <w:bottom w:val="single" w:sz="4" w:space="0" w:color="000000"/>
              <w:right w:val="single" w:sz="4" w:space="0" w:color="000000"/>
            </w:tcBorders>
          </w:tcPr>
          <w:p w14:paraId="3CEA523D" w14:textId="77777777" w:rsidR="00F9554D" w:rsidRDefault="00A95E95">
            <w:pPr>
              <w:pStyle w:val="ProductList-TableBody"/>
            </w:pPr>
            <w:hyperlink w:anchor="_Sec584">
              <w:r w:rsidR="00F61420">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0461D03F"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EAB72"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414DA" w14:textId="77777777" w:rsidR="00F9554D" w:rsidRDefault="00F9554D">
            <w:pPr>
              <w:pStyle w:val="ProductList-TableBody"/>
              <w:jc w:val="center"/>
            </w:pPr>
          </w:p>
        </w:tc>
      </w:tr>
      <w:tr w:rsidR="00F9554D" w14:paraId="30344A30" w14:textId="77777777">
        <w:tc>
          <w:tcPr>
            <w:tcW w:w="6120" w:type="dxa"/>
            <w:tcBorders>
              <w:top w:val="single" w:sz="4" w:space="0" w:color="000000"/>
              <w:left w:val="single" w:sz="4" w:space="0" w:color="000000"/>
              <w:bottom w:val="single" w:sz="4" w:space="0" w:color="000000"/>
              <w:right w:val="single" w:sz="4" w:space="0" w:color="000000"/>
            </w:tcBorders>
          </w:tcPr>
          <w:p w14:paraId="64BD2149" w14:textId="77777777" w:rsidR="00F9554D" w:rsidRDefault="00A95E95">
            <w:pPr>
              <w:pStyle w:val="ProductList-TableBody"/>
            </w:pPr>
            <w:hyperlink w:anchor="_Sec585">
              <w:r w:rsidR="00F61420">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46B2DCB7"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A213C"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9E2F3" w14:textId="77777777" w:rsidR="00F9554D" w:rsidRDefault="00F61420">
            <w:pPr>
              <w:pStyle w:val="ProductList-TableBody"/>
              <w:jc w:val="center"/>
            </w:pPr>
            <w:r>
              <w:t>X</w:t>
            </w:r>
          </w:p>
        </w:tc>
      </w:tr>
      <w:tr w:rsidR="00F9554D" w14:paraId="4F1799AA" w14:textId="77777777">
        <w:tc>
          <w:tcPr>
            <w:tcW w:w="6120" w:type="dxa"/>
            <w:tcBorders>
              <w:top w:val="single" w:sz="4" w:space="0" w:color="000000"/>
              <w:left w:val="single" w:sz="4" w:space="0" w:color="000000"/>
              <w:bottom w:val="single" w:sz="4" w:space="0" w:color="000000"/>
              <w:right w:val="single" w:sz="4" w:space="0" w:color="000000"/>
            </w:tcBorders>
          </w:tcPr>
          <w:p w14:paraId="610ED8F8" w14:textId="77777777" w:rsidR="00F9554D" w:rsidRDefault="00A95E95">
            <w:pPr>
              <w:pStyle w:val="ProductList-TableBody"/>
            </w:pPr>
            <w:hyperlink w:anchor="_Sec818">
              <w:r w:rsidR="00F6142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1A69184"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292C40"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36F09" w14:textId="77777777" w:rsidR="00F9554D" w:rsidRDefault="00F61420">
            <w:pPr>
              <w:pStyle w:val="ProductList-TableBody"/>
              <w:jc w:val="center"/>
            </w:pPr>
            <w:r>
              <w:t>X</w:t>
            </w:r>
          </w:p>
        </w:tc>
      </w:tr>
      <w:tr w:rsidR="00F9554D" w14:paraId="6FE9E381" w14:textId="77777777">
        <w:tc>
          <w:tcPr>
            <w:tcW w:w="6120" w:type="dxa"/>
            <w:tcBorders>
              <w:top w:val="single" w:sz="4" w:space="0" w:color="000000"/>
              <w:left w:val="single" w:sz="4" w:space="0" w:color="000000"/>
              <w:bottom w:val="single" w:sz="4" w:space="0" w:color="000000"/>
              <w:right w:val="single" w:sz="4" w:space="0" w:color="000000"/>
            </w:tcBorders>
          </w:tcPr>
          <w:p w14:paraId="576EF017" w14:textId="77777777" w:rsidR="00F9554D" w:rsidRDefault="00A95E95">
            <w:pPr>
              <w:pStyle w:val="ProductList-TableBody"/>
            </w:pPr>
            <w:hyperlink w:anchor="_Sec587">
              <w:r w:rsidR="00F61420">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55FD7A52"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A7F11"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9A2DD" w14:textId="77777777" w:rsidR="00F9554D" w:rsidRDefault="00F61420">
            <w:pPr>
              <w:pStyle w:val="ProductList-TableBody"/>
              <w:jc w:val="center"/>
            </w:pPr>
            <w:r>
              <w:t>X</w:t>
            </w:r>
          </w:p>
        </w:tc>
      </w:tr>
      <w:tr w:rsidR="00F9554D" w14:paraId="326EA939" w14:textId="77777777">
        <w:tc>
          <w:tcPr>
            <w:tcW w:w="6120" w:type="dxa"/>
            <w:tcBorders>
              <w:top w:val="single" w:sz="4" w:space="0" w:color="000000"/>
              <w:left w:val="single" w:sz="4" w:space="0" w:color="000000"/>
              <w:bottom w:val="single" w:sz="4" w:space="0" w:color="000000"/>
              <w:right w:val="single" w:sz="4" w:space="0" w:color="000000"/>
            </w:tcBorders>
          </w:tcPr>
          <w:p w14:paraId="7AC9C94A" w14:textId="77777777" w:rsidR="00F9554D" w:rsidRDefault="00A95E95">
            <w:pPr>
              <w:pStyle w:val="ProductList-TableBody"/>
            </w:pPr>
            <w:hyperlink w:anchor="_Sec588">
              <w:r w:rsidR="00F61420">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2A3C1EC9"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5C515"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69C15" w14:textId="77777777" w:rsidR="00F9554D" w:rsidRDefault="00F61420">
            <w:pPr>
              <w:pStyle w:val="ProductList-TableBody"/>
              <w:jc w:val="center"/>
            </w:pPr>
            <w:r>
              <w:t>X</w:t>
            </w:r>
          </w:p>
        </w:tc>
      </w:tr>
      <w:tr w:rsidR="00F9554D" w14:paraId="5B56BBA5" w14:textId="77777777">
        <w:tc>
          <w:tcPr>
            <w:tcW w:w="6120" w:type="dxa"/>
            <w:tcBorders>
              <w:top w:val="single" w:sz="4" w:space="0" w:color="000000"/>
              <w:left w:val="single" w:sz="4" w:space="0" w:color="000000"/>
              <w:bottom w:val="single" w:sz="4" w:space="0" w:color="000000"/>
              <w:right w:val="single" w:sz="4" w:space="0" w:color="000000"/>
            </w:tcBorders>
          </w:tcPr>
          <w:p w14:paraId="5A5EB025" w14:textId="77777777" w:rsidR="00F9554D" w:rsidRDefault="00A95E95">
            <w:pPr>
              <w:pStyle w:val="ProductList-TableBody"/>
            </w:pPr>
            <w:hyperlink w:anchor="_Sec589">
              <w:r w:rsidR="00F61420">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D985D5F"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42EEDC"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256BE" w14:textId="77777777" w:rsidR="00F9554D" w:rsidRDefault="00F61420">
            <w:pPr>
              <w:pStyle w:val="ProductList-TableBody"/>
              <w:jc w:val="center"/>
            </w:pPr>
            <w:r>
              <w:t>X</w:t>
            </w:r>
          </w:p>
        </w:tc>
      </w:tr>
      <w:tr w:rsidR="00F9554D" w14:paraId="1B7147EC" w14:textId="77777777">
        <w:tc>
          <w:tcPr>
            <w:tcW w:w="6120" w:type="dxa"/>
            <w:tcBorders>
              <w:top w:val="single" w:sz="4" w:space="0" w:color="000000"/>
              <w:left w:val="single" w:sz="4" w:space="0" w:color="000000"/>
              <w:bottom w:val="single" w:sz="4" w:space="0" w:color="000000"/>
              <w:right w:val="single" w:sz="4" w:space="0" w:color="000000"/>
            </w:tcBorders>
          </w:tcPr>
          <w:p w14:paraId="29699643" w14:textId="77777777" w:rsidR="00F9554D" w:rsidRDefault="00A95E95">
            <w:pPr>
              <w:pStyle w:val="ProductList-TableBody"/>
            </w:pPr>
            <w:hyperlink w:anchor="_Sec590">
              <w:r w:rsidR="00F61420">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52B662B4"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56F7A"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27E3A" w14:textId="77777777" w:rsidR="00F9554D" w:rsidRDefault="00F61420">
            <w:pPr>
              <w:pStyle w:val="ProductList-TableBody"/>
              <w:jc w:val="center"/>
            </w:pPr>
            <w:r>
              <w:t>X</w:t>
            </w:r>
          </w:p>
        </w:tc>
      </w:tr>
      <w:tr w:rsidR="00F9554D" w14:paraId="341D9C04" w14:textId="77777777">
        <w:tc>
          <w:tcPr>
            <w:tcW w:w="6120" w:type="dxa"/>
            <w:tcBorders>
              <w:top w:val="single" w:sz="4" w:space="0" w:color="000000"/>
              <w:left w:val="single" w:sz="4" w:space="0" w:color="000000"/>
              <w:bottom w:val="single" w:sz="4" w:space="0" w:color="000000"/>
              <w:right w:val="single" w:sz="4" w:space="0" w:color="000000"/>
            </w:tcBorders>
          </w:tcPr>
          <w:p w14:paraId="63E0DBD5" w14:textId="77777777" w:rsidR="00F9554D" w:rsidRDefault="00A95E95">
            <w:pPr>
              <w:pStyle w:val="ProductList-TableBody"/>
            </w:pPr>
            <w:hyperlink w:anchor="_Sec841">
              <w:r w:rsidR="00F61420">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445E75F0"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DF3FD1"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027A3" w14:textId="77777777" w:rsidR="00F9554D" w:rsidRDefault="00F9554D">
            <w:pPr>
              <w:pStyle w:val="ProductList-TableBody"/>
              <w:jc w:val="center"/>
            </w:pPr>
          </w:p>
        </w:tc>
      </w:tr>
      <w:tr w:rsidR="00F9554D" w14:paraId="12C4DABA" w14:textId="77777777">
        <w:tc>
          <w:tcPr>
            <w:tcW w:w="6120" w:type="dxa"/>
            <w:tcBorders>
              <w:top w:val="single" w:sz="4" w:space="0" w:color="000000"/>
              <w:left w:val="single" w:sz="4" w:space="0" w:color="000000"/>
              <w:bottom w:val="single" w:sz="4" w:space="0" w:color="000000"/>
              <w:right w:val="single" w:sz="4" w:space="0" w:color="000000"/>
            </w:tcBorders>
          </w:tcPr>
          <w:p w14:paraId="6EF70C68" w14:textId="77777777" w:rsidR="00F9554D" w:rsidRDefault="00A95E95">
            <w:pPr>
              <w:pStyle w:val="ProductList-TableBody"/>
            </w:pPr>
            <w:hyperlink w:anchor="_Sec841">
              <w:r w:rsidR="00F6142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6A3F283"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B4177"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B3CB6" w14:textId="77777777" w:rsidR="00F9554D" w:rsidRDefault="00F9554D">
            <w:pPr>
              <w:pStyle w:val="ProductList-TableBody"/>
              <w:jc w:val="center"/>
            </w:pPr>
          </w:p>
        </w:tc>
      </w:tr>
      <w:tr w:rsidR="00F9554D" w14:paraId="64983656" w14:textId="77777777">
        <w:tc>
          <w:tcPr>
            <w:tcW w:w="6120" w:type="dxa"/>
            <w:tcBorders>
              <w:top w:val="single" w:sz="4" w:space="0" w:color="000000"/>
              <w:left w:val="single" w:sz="4" w:space="0" w:color="000000"/>
              <w:bottom w:val="single" w:sz="4" w:space="0" w:color="000000"/>
              <w:right w:val="single" w:sz="4" w:space="0" w:color="000000"/>
            </w:tcBorders>
          </w:tcPr>
          <w:p w14:paraId="2507C56C" w14:textId="77777777" w:rsidR="00F9554D" w:rsidRDefault="00A95E95">
            <w:pPr>
              <w:pStyle w:val="ProductList-TableBody"/>
            </w:pPr>
            <w:hyperlink w:anchor="_Sec652">
              <w:r w:rsidR="00F61420">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362D8E63" w14:textId="77777777" w:rsidR="00F9554D" w:rsidRDefault="00F955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C30C1"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705DA" w14:textId="77777777" w:rsidR="00F9554D" w:rsidRDefault="00F9554D">
            <w:pPr>
              <w:pStyle w:val="ProductList-TableBody"/>
              <w:jc w:val="center"/>
            </w:pPr>
          </w:p>
        </w:tc>
      </w:tr>
    </w:tbl>
    <w:p w14:paraId="3E697FA6" w14:textId="77777777" w:rsidR="00F9554D" w:rsidRDefault="00F9554D">
      <w:pPr>
        <w:pStyle w:val="ProductList-Body"/>
      </w:pPr>
    </w:p>
    <w:p w14:paraId="7052C730" w14:textId="77777777" w:rsidR="00F9554D" w:rsidRDefault="00F61420">
      <w:pPr>
        <w:pStyle w:val="ProductList-ClauseHeading"/>
        <w:outlineLvl w:val="2"/>
      </w:pPr>
      <w:bookmarkStart w:id="350" w:name="_Sec577"/>
      <w:r>
        <w:t>Rättigheter för ny version</w:t>
      </w:r>
      <w:bookmarkEnd w:id="350"/>
    </w:p>
    <w:p w14:paraId="32B06C02" w14:textId="77777777" w:rsidR="00F9554D" w:rsidRDefault="00F61420">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352C4E09" w14:textId="77777777" w:rsidR="00F9554D" w:rsidRDefault="00F9554D">
      <w:pPr>
        <w:pStyle w:val="ProductList-Body"/>
      </w:pPr>
    </w:p>
    <w:p w14:paraId="7FBA89C8" w14:textId="77777777" w:rsidR="00F9554D" w:rsidRDefault="00F61420">
      <w:pPr>
        <w:pStyle w:val="ProductList-ClauseHeading"/>
        <w:outlineLvl w:val="2"/>
      </w:pPr>
      <w:bookmarkStart w:id="351" w:name="_Sec931"/>
      <w:r>
        <w:t>Beräknar Software Assurance-förmånspoäng</w:t>
      </w:r>
      <w:bookmarkEnd w:id="351"/>
    </w:p>
    <w:p w14:paraId="3244A7AE" w14:textId="77777777" w:rsidR="00F9554D" w:rsidRDefault="00F61420">
      <w:pPr>
        <w:pStyle w:val="ProductList-Body"/>
      </w:pPr>
      <w:r>
        <w:t>Berättiganden beräknas med ett poängbaserat system för följande förmåner:</w:t>
      </w:r>
    </w:p>
    <w:p w14:paraId="0EE198F4" w14:textId="77777777" w:rsidR="00F9554D" w:rsidRDefault="00F61420" w:rsidP="00F61420">
      <w:pPr>
        <w:pStyle w:val="ProductList-Bullet"/>
        <w:numPr>
          <w:ilvl w:val="0"/>
          <w:numId w:val="48"/>
        </w:numPr>
      </w:pPr>
      <w:r>
        <w:t>Planeringstjänster</w:t>
      </w:r>
    </w:p>
    <w:p w14:paraId="7FB57AD7" w14:textId="77777777" w:rsidR="00F9554D" w:rsidRDefault="00F61420" w:rsidP="00F61420">
      <w:pPr>
        <w:pStyle w:val="ProductList-Bullet"/>
        <w:numPr>
          <w:ilvl w:val="0"/>
          <w:numId w:val="48"/>
        </w:numPr>
      </w:pPr>
      <w:r>
        <w:t>Utbildningskuponger</w:t>
      </w:r>
    </w:p>
    <w:p w14:paraId="70367EC4" w14:textId="77777777" w:rsidR="00F9554D" w:rsidRDefault="00F61420" w:rsidP="00F61420">
      <w:pPr>
        <w:pStyle w:val="ProductList-Bullet"/>
        <w:numPr>
          <w:ilvl w:val="0"/>
          <w:numId w:val="48"/>
        </w:numPr>
      </w:pPr>
      <w:r>
        <w:t>Problemlösningssupport dygnet runt (telefon) endast i MPSA</w:t>
      </w:r>
    </w:p>
    <w:p w14:paraId="75AA1E5C" w14:textId="77777777" w:rsidR="00F9554D" w:rsidRDefault="00F61420">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F9554D" w14:paraId="7CB50D5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A5BA4B0" w14:textId="77777777" w:rsidR="00F9554D" w:rsidRDefault="00F61420">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8C9B1C1" w14:textId="77777777" w:rsidR="00F9554D" w:rsidRDefault="00F61420">
            <w:pPr>
              <w:pStyle w:val="ProductList-TableBody"/>
            </w:pPr>
            <w:r>
              <w:rPr>
                <w:color w:val="FFFFFF"/>
              </w:rPr>
              <w:t>Poäng</w:t>
            </w:r>
          </w:p>
        </w:tc>
      </w:tr>
      <w:tr w:rsidR="00F9554D" w14:paraId="54489B07" w14:textId="77777777">
        <w:tc>
          <w:tcPr>
            <w:tcW w:w="10520" w:type="dxa"/>
            <w:tcBorders>
              <w:top w:val="single" w:sz="4" w:space="0" w:color="6E6E6E"/>
              <w:left w:val="single" w:sz="4" w:space="0" w:color="6E6E6E"/>
              <w:bottom w:val="single" w:sz="4" w:space="0" w:color="6E6E6E"/>
              <w:right w:val="single" w:sz="4" w:space="0" w:color="6E6E6E"/>
            </w:tcBorders>
          </w:tcPr>
          <w:p w14:paraId="48CD5603" w14:textId="77777777" w:rsidR="00F9554D" w:rsidRDefault="00F61420">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8698CBB" w14:textId="77777777" w:rsidR="00F9554D" w:rsidRDefault="00F61420">
            <w:pPr>
              <w:pStyle w:val="ProductList-TableBody"/>
            </w:pPr>
            <w:r>
              <w:t>1</w:t>
            </w:r>
          </w:p>
        </w:tc>
      </w:tr>
      <w:tr w:rsidR="00F9554D" w14:paraId="3938ADDC" w14:textId="77777777">
        <w:tc>
          <w:tcPr>
            <w:tcW w:w="10520" w:type="dxa"/>
            <w:tcBorders>
              <w:top w:val="single" w:sz="4" w:space="0" w:color="6E6E6E"/>
              <w:left w:val="single" w:sz="4" w:space="0" w:color="6E6E6E"/>
              <w:bottom w:val="single" w:sz="4" w:space="0" w:color="6E6E6E"/>
              <w:right w:val="single" w:sz="4" w:space="0" w:color="6E6E6E"/>
            </w:tcBorders>
          </w:tcPr>
          <w:p w14:paraId="0070451F" w14:textId="77777777" w:rsidR="00F9554D" w:rsidRDefault="00F6142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18671D" w14:textId="77777777" w:rsidR="00F9554D" w:rsidRDefault="00F61420">
            <w:pPr>
              <w:pStyle w:val="ProductList-TableBody"/>
            </w:pPr>
            <w:r>
              <w:t>2</w:t>
            </w:r>
          </w:p>
        </w:tc>
      </w:tr>
      <w:tr w:rsidR="00F9554D" w14:paraId="7F925822" w14:textId="77777777">
        <w:tc>
          <w:tcPr>
            <w:tcW w:w="10520" w:type="dxa"/>
            <w:tcBorders>
              <w:top w:val="single" w:sz="4" w:space="0" w:color="6E6E6E"/>
              <w:left w:val="single" w:sz="4" w:space="0" w:color="6E6E6E"/>
              <w:bottom w:val="single" w:sz="4" w:space="0" w:color="6E6E6E"/>
              <w:right w:val="single" w:sz="4" w:space="0" w:color="6E6E6E"/>
            </w:tcBorders>
          </w:tcPr>
          <w:p w14:paraId="4E72ACB5" w14:textId="77777777" w:rsidR="00F9554D" w:rsidRDefault="00F61420">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20588927" w14:textId="77777777" w:rsidR="00F9554D" w:rsidRDefault="00F61420">
            <w:pPr>
              <w:pStyle w:val="ProductList-TableBody"/>
            </w:pPr>
            <w:r>
              <w:t>5</w:t>
            </w:r>
          </w:p>
        </w:tc>
      </w:tr>
      <w:tr w:rsidR="00F9554D" w14:paraId="20DDCAD8" w14:textId="77777777">
        <w:tc>
          <w:tcPr>
            <w:tcW w:w="10520" w:type="dxa"/>
            <w:tcBorders>
              <w:top w:val="single" w:sz="4" w:space="0" w:color="6E6E6E"/>
              <w:left w:val="single" w:sz="4" w:space="0" w:color="6E6E6E"/>
              <w:bottom w:val="single" w:sz="4" w:space="0" w:color="6E6E6E"/>
              <w:right w:val="single" w:sz="4" w:space="0" w:color="6E6E6E"/>
            </w:tcBorders>
          </w:tcPr>
          <w:p w14:paraId="2C4C0EAF" w14:textId="77777777" w:rsidR="00F9554D" w:rsidRDefault="00F61420">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7CDC0CA3" w14:textId="77777777" w:rsidR="00F9554D" w:rsidRDefault="00F61420">
            <w:pPr>
              <w:pStyle w:val="ProductList-TableBody"/>
            </w:pPr>
            <w:r>
              <w:t>10</w:t>
            </w:r>
          </w:p>
        </w:tc>
      </w:tr>
      <w:tr w:rsidR="00F9554D" w14:paraId="62458A79" w14:textId="77777777">
        <w:tc>
          <w:tcPr>
            <w:tcW w:w="10520" w:type="dxa"/>
            <w:tcBorders>
              <w:top w:val="single" w:sz="4" w:space="0" w:color="6E6E6E"/>
              <w:left w:val="single" w:sz="4" w:space="0" w:color="6E6E6E"/>
              <w:bottom w:val="single" w:sz="4" w:space="0" w:color="6E6E6E"/>
              <w:right w:val="single" w:sz="4" w:space="0" w:color="6E6E6E"/>
            </w:tcBorders>
          </w:tcPr>
          <w:p w14:paraId="77BB7D3C" w14:textId="77777777" w:rsidR="00F9554D" w:rsidRDefault="00F61420">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EC04C8C" w14:textId="77777777" w:rsidR="00F9554D" w:rsidRDefault="00F61420">
            <w:pPr>
              <w:pStyle w:val="ProductList-TableBody"/>
            </w:pPr>
            <w:r>
              <w:t>25</w:t>
            </w:r>
          </w:p>
        </w:tc>
      </w:tr>
      <w:tr w:rsidR="00F9554D" w14:paraId="25EF76BE" w14:textId="77777777">
        <w:tc>
          <w:tcPr>
            <w:tcW w:w="10520" w:type="dxa"/>
            <w:tcBorders>
              <w:top w:val="single" w:sz="4" w:space="0" w:color="6E6E6E"/>
              <w:left w:val="single" w:sz="4" w:space="0" w:color="6E6E6E"/>
              <w:bottom w:val="single" w:sz="4" w:space="0" w:color="6E6E6E"/>
              <w:right w:val="single" w:sz="4" w:space="0" w:color="6E6E6E"/>
            </w:tcBorders>
          </w:tcPr>
          <w:p w14:paraId="20DE284A" w14:textId="77777777" w:rsidR="00F9554D" w:rsidRDefault="00F61420">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05BC5AAE" w14:textId="77777777" w:rsidR="00F9554D" w:rsidRDefault="00F61420">
            <w:pPr>
              <w:pStyle w:val="ProductList-TableBody"/>
            </w:pPr>
            <w:r>
              <w:t>50</w:t>
            </w:r>
          </w:p>
        </w:tc>
      </w:tr>
      <w:tr w:rsidR="00F9554D" w14:paraId="0D73F1D8" w14:textId="77777777">
        <w:tc>
          <w:tcPr>
            <w:tcW w:w="10520" w:type="dxa"/>
            <w:tcBorders>
              <w:top w:val="single" w:sz="4" w:space="0" w:color="6E6E6E"/>
              <w:left w:val="single" w:sz="4" w:space="0" w:color="6E6E6E"/>
              <w:bottom w:val="single" w:sz="4" w:space="0" w:color="6E6E6E"/>
              <w:right w:val="single" w:sz="4" w:space="0" w:color="6E6E6E"/>
            </w:tcBorders>
          </w:tcPr>
          <w:p w14:paraId="6EAB0CF8" w14:textId="77777777" w:rsidR="00F9554D" w:rsidRDefault="00F61420">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331D7DE8" w14:textId="77777777" w:rsidR="00F9554D" w:rsidRDefault="00F61420">
            <w:pPr>
              <w:pStyle w:val="ProductList-TableBody"/>
            </w:pPr>
            <w:r>
              <w:t>75</w:t>
            </w:r>
          </w:p>
        </w:tc>
      </w:tr>
    </w:tbl>
    <w:p w14:paraId="3411A6AA" w14:textId="77777777" w:rsidR="00F9554D" w:rsidRDefault="00F61420">
      <w:pPr>
        <w:pStyle w:val="ProductList-Body"/>
      </w:pPr>
      <w:r>
        <w:rPr>
          <w:b/>
          <w:i/>
        </w:rPr>
        <w:t>Obs!</w:t>
      </w:r>
      <w:r>
        <w:rPr>
          <w:i/>
        </w:rPr>
        <w:t xml:space="preserve"> För SQL CAL-licenser, se tabellen CAL-serier i detta avsnitt</w:t>
      </w:r>
    </w:p>
    <w:p w14:paraId="24338E44" w14:textId="77777777" w:rsidR="00F9554D" w:rsidRDefault="00F9554D">
      <w:pPr>
        <w:pStyle w:val="ProductList-Body"/>
      </w:pPr>
    </w:p>
    <w:p w14:paraId="68E59D9E" w14:textId="77777777" w:rsidR="00F9554D" w:rsidRDefault="00F61420">
      <w:pPr>
        <w:pStyle w:val="ProductList-ClauseHeading"/>
        <w:outlineLvl w:val="2"/>
      </w:pPr>
      <w:bookmarkStart w:id="352" w:name="_Sec579"/>
      <w:r>
        <w:t>Office onlinetjänster och Office Online Server</w:t>
      </w:r>
      <w:bookmarkEnd w:id="352"/>
    </w:p>
    <w:p w14:paraId="4BDCAB36" w14:textId="77777777" w:rsidR="00F9554D" w:rsidRDefault="00F61420">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F9554D" w14:paraId="03C37D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A11746" w14:textId="77777777" w:rsidR="00F9554D" w:rsidRDefault="00F61420">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06BE69" w14:textId="77777777" w:rsidR="00F9554D" w:rsidRDefault="00F61420">
            <w:pPr>
              <w:pStyle w:val="ProductList-TableBody"/>
            </w:pPr>
            <w:r>
              <w:rPr>
                <w:color w:val="FFFFFF"/>
              </w:rPr>
              <w:t>Office Online-rättigheter</w:t>
            </w:r>
          </w:p>
        </w:tc>
      </w:tr>
      <w:tr w:rsidR="00F9554D" w14:paraId="0F5255B6" w14:textId="77777777">
        <w:tc>
          <w:tcPr>
            <w:tcW w:w="6000" w:type="dxa"/>
            <w:tcBorders>
              <w:top w:val="single" w:sz="4" w:space="0" w:color="000000"/>
              <w:left w:val="single" w:sz="4" w:space="0" w:color="000000"/>
              <w:bottom w:val="single" w:sz="4" w:space="0" w:color="000000"/>
              <w:right w:val="single" w:sz="4" w:space="0" w:color="000000"/>
            </w:tcBorders>
          </w:tcPr>
          <w:p w14:paraId="7DC05834" w14:textId="77777777" w:rsidR="00F9554D" w:rsidRDefault="00F61420">
            <w:pPr>
              <w:pStyle w:val="ProductList-TableBody"/>
            </w:pPr>
            <w:r>
              <w:t>Office Standard</w:t>
            </w:r>
            <w:r>
              <w:fldChar w:fldCharType="begin"/>
            </w:r>
            <w:r>
              <w:instrText xml:space="preserve"> XE "Office Standard" </w:instrText>
            </w:r>
            <w:r>
              <w:fldChar w:fldCharType="end"/>
            </w:r>
          </w:p>
          <w:p w14:paraId="5704C9AF" w14:textId="77777777" w:rsidR="00F9554D" w:rsidRDefault="00F61420">
            <w:pPr>
              <w:pStyle w:val="ProductList-TableBody"/>
            </w:pPr>
            <w:r>
              <w:t>Office Professional Plus</w:t>
            </w:r>
            <w:r>
              <w:fldChar w:fldCharType="begin"/>
            </w:r>
            <w:r>
              <w:instrText xml:space="preserve"> XE "Office Professional Plus" </w:instrText>
            </w:r>
            <w:r>
              <w:fldChar w:fldCharType="end"/>
            </w:r>
          </w:p>
          <w:p w14:paraId="6DBA3615" w14:textId="77777777" w:rsidR="00F9554D" w:rsidRDefault="00F61420">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9B8F8" w14:textId="77777777" w:rsidR="00F9554D" w:rsidRDefault="00F61420">
            <w:pPr>
              <w:pStyle w:val="ProductList-TableBody"/>
            </w:pPr>
            <w:r>
              <w:t>Office Online för Office 365</w:t>
            </w:r>
            <w:r>
              <w:fldChar w:fldCharType="begin"/>
            </w:r>
            <w:r>
              <w:instrText xml:space="preserve"> XE "Office Online för Office 365" </w:instrText>
            </w:r>
            <w:r>
              <w:fldChar w:fldCharType="end"/>
            </w:r>
          </w:p>
          <w:p w14:paraId="3EF9C6F4" w14:textId="77777777" w:rsidR="00F9554D" w:rsidRDefault="00F61420">
            <w:pPr>
              <w:pStyle w:val="ProductList-TableBody"/>
            </w:pPr>
            <w:r>
              <w:t>Office Online Server</w:t>
            </w:r>
          </w:p>
        </w:tc>
      </w:tr>
    </w:tbl>
    <w:p w14:paraId="64AEDD23" w14:textId="77777777" w:rsidR="00F9554D" w:rsidRDefault="00F61420">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14:paraId="2366867F" w14:textId="77777777" w:rsidR="00F9554D" w:rsidRDefault="00F9554D">
      <w:pPr>
        <w:pStyle w:val="ProductList-Body"/>
      </w:pPr>
    </w:p>
    <w:p w14:paraId="2F427680" w14:textId="77777777" w:rsidR="00F9554D" w:rsidRDefault="00F61420">
      <w:pPr>
        <w:pStyle w:val="ProductList-ClauseHeading"/>
        <w:outlineLvl w:val="2"/>
      </w:pPr>
      <w:bookmarkStart w:id="353" w:name="_Sec580"/>
      <w:r>
        <w:t>Planeringstjänster</w:t>
      </w:r>
      <w:bookmarkEnd w:id="353"/>
    </w:p>
    <w:p w14:paraId="23C8E777" w14:textId="77777777" w:rsidR="00F9554D" w:rsidRDefault="00F61420">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6D648756" w14:textId="77777777" w:rsidR="00F9554D" w:rsidRDefault="00F9554D">
      <w:pPr>
        <w:pStyle w:val="ProductList-Body"/>
      </w:pPr>
    </w:p>
    <w:p w14:paraId="44A8D68B" w14:textId="77777777" w:rsidR="00F9554D" w:rsidRDefault="00F61420">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F9554D" w14:paraId="6BA1032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C3B6658" w14:textId="77777777" w:rsidR="00F9554D" w:rsidRDefault="00F61420">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D1FB43" w14:textId="77777777" w:rsidR="00F9554D" w:rsidRDefault="00F61420">
            <w:pPr>
              <w:pStyle w:val="ProductList-TableBody"/>
              <w:jc w:val="center"/>
            </w:pPr>
            <w:r>
              <w:rPr>
                <w:color w:val="FFFFFF"/>
              </w:rPr>
              <w:t>Poäng</w:t>
            </w:r>
          </w:p>
        </w:tc>
      </w:tr>
      <w:tr w:rsidR="00F9554D" w14:paraId="7C6D801A" w14:textId="77777777">
        <w:tc>
          <w:tcPr>
            <w:tcW w:w="10160" w:type="dxa"/>
            <w:tcBorders>
              <w:top w:val="single" w:sz="4" w:space="0" w:color="000000"/>
              <w:left w:val="single" w:sz="4" w:space="0" w:color="000000"/>
              <w:bottom w:val="single" w:sz="4" w:space="0" w:color="000000"/>
              <w:right w:val="single" w:sz="4" w:space="0" w:color="000000"/>
            </w:tcBorders>
          </w:tcPr>
          <w:p w14:paraId="1B027910" w14:textId="77777777" w:rsidR="00F9554D" w:rsidRDefault="00F61420">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EB0D64" w14:textId="77777777" w:rsidR="00F9554D" w:rsidRDefault="00F61420">
            <w:pPr>
              <w:pStyle w:val="ProductList-TableBody"/>
              <w:jc w:val="center"/>
            </w:pPr>
            <w:r>
              <w:t>1</w:t>
            </w:r>
          </w:p>
        </w:tc>
      </w:tr>
      <w:tr w:rsidR="00F9554D" w14:paraId="49B3868E" w14:textId="77777777">
        <w:tc>
          <w:tcPr>
            <w:tcW w:w="10160" w:type="dxa"/>
            <w:tcBorders>
              <w:top w:val="single" w:sz="4" w:space="0" w:color="000000"/>
              <w:left w:val="single" w:sz="4" w:space="0" w:color="000000"/>
              <w:bottom w:val="single" w:sz="4" w:space="0" w:color="000000"/>
              <w:right w:val="single" w:sz="4" w:space="0" w:color="000000"/>
            </w:tcBorders>
          </w:tcPr>
          <w:p w14:paraId="0FD8704A" w14:textId="77777777" w:rsidR="00F9554D" w:rsidRDefault="00F6142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5890AF" w14:textId="77777777" w:rsidR="00F9554D" w:rsidRDefault="00F61420">
            <w:pPr>
              <w:pStyle w:val="ProductList-TableBody"/>
              <w:jc w:val="center"/>
            </w:pPr>
            <w:r>
              <w:t>2</w:t>
            </w:r>
          </w:p>
        </w:tc>
      </w:tr>
      <w:tr w:rsidR="00F9554D" w14:paraId="5F85EBC4" w14:textId="77777777">
        <w:tc>
          <w:tcPr>
            <w:tcW w:w="10160" w:type="dxa"/>
            <w:tcBorders>
              <w:top w:val="single" w:sz="4" w:space="0" w:color="000000"/>
              <w:left w:val="single" w:sz="4" w:space="0" w:color="000000"/>
              <w:bottom w:val="single" w:sz="4" w:space="0" w:color="000000"/>
              <w:right w:val="single" w:sz="4" w:space="0" w:color="000000"/>
            </w:tcBorders>
          </w:tcPr>
          <w:p w14:paraId="073DCE88" w14:textId="77777777" w:rsidR="00F9554D" w:rsidRDefault="00F6142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28DBD2" w14:textId="77777777" w:rsidR="00F9554D" w:rsidRDefault="00F61420">
            <w:pPr>
              <w:pStyle w:val="ProductList-TableBody"/>
              <w:jc w:val="center"/>
            </w:pPr>
            <w:r>
              <w:t>25</w:t>
            </w:r>
          </w:p>
        </w:tc>
      </w:tr>
      <w:tr w:rsidR="00F9554D" w14:paraId="3A33E60A" w14:textId="77777777">
        <w:tc>
          <w:tcPr>
            <w:tcW w:w="10160" w:type="dxa"/>
            <w:tcBorders>
              <w:top w:val="single" w:sz="4" w:space="0" w:color="000000"/>
              <w:left w:val="single" w:sz="4" w:space="0" w:color="000000"/>
              <w:bottom w:val="single" w:sz="4" w:space="0" w:color="000000"/>
              <w:right w:val="single" w:sz="4" w:space="0" w:color="000000"/>
            </w:tcBorders>
          </w:tcPr>
          <w:p w14:paraId="2FB2AE4C" w14:textId="77777777" w:rsidR="00F9554D" w:rsidRDefault="00F61420">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D56941" w14:textId="77777777" w:rsidR="00F9554D" w:rsidRDefault="00F61420">
            <w:pPr>
              <w:pStyle w:val="ProductList-TableBody"/>
              <w:jc w:val="center"/>
            </w:pPr>
            <w:r>
              <w:t>50</w:t>
            </w:r>
          </w:p>
        </w:tc>
      </w:tr>
      <w:tr w:rsidR="00F9554D" w14:paraId="2B053E55" w14:textId="77777777">
        <w:tc>
          <w:tcPr>
            <w:tcW w:w="10160" w:type="dxa"/>
            <w:tcBorders>
              <w:top w:val="single" w:sz="4" w:space="0" w:color="000000"/>
              <w:left w:val="single" w:sz="4" w:space="0" w:color="000000"/>
              <w:bottom w:val="single" w:sz="4" w:space="0" w:color="000000"/>
              <w:right w:val="single" w:sz="4" w:space="0" w:color="000000"/>
            </w:tcBorders>
          </w:tcPr>
          <w:p w14:paraId="740CD82F" w14:textId="77777777" w:rsidR="00F9554D" w:rsidRDefault="00F61420">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2BCE7903" w14:textId="77777777" w:rsidR="00F9554D" w:rsidRDefault="00F61420">
            <w:pPr>
              <w:pStyle w:val="ProductList-TableBody"/>
              <w:jc w:val="center"/>
            </w:pPr>
            <w:r>
              <w:t>75</w:t>
            </w:r>
          </w:p>
        </w:tc>
      </w:tr>
    </w:tbl>
    <w:p w14:paraId="03351F58" w14:textId="77777777" w:rsidR="00F9554D" w:rsidRDefault="00F61420">
      <w:pPr>
        <w:pStyle w:val="ProductList-Body"/>
      </w:pPr>
      <w:r>
        <w:rPr>
          <w:b/>
          <w:i/>
        </w:rPr>
        <w:t>Obs!</w:t>
      </w:r>
      <w:r>
        <w:rPr>
          <w:i/>
        </w:rPr>
        <w:t xml:space="preserve"> För SQL CAL-licenser, se tabellen CAL-serier i detta avsnitt</w:t>
      </w:r>
    </w:p>
    <w:p w14:paraId="28002BFE" w14:textId="77777777" w:rsidR="00F9554D" w:rsidRDefault="00F9554D">
      <w:pPr>
        <w:pStyle w:val="ProductList-Body"/>
      </w:pPr>
    </w:p>
    <w:p w14:paraId="29A46B85" w14:textId="77777777" w:rsidR="00F9554D" w:rsidRDefault="00F61420">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F9554D" w14:paraId="66B4F0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3BD994C" w14:textId="77777777" w:rsidR="00F9554D" w:rsidRDefault="00F61420">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3BAEB321" w14:textId="77777777" w:rsidR="00F9554D" w:rsidRDefault="00F614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81ACD82" w14:textId="77777777" w:rsidR="00F9554D" w:rsidRDefault="00F614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4AC9DE" w14:textId="77777777" w:rsidR="00F9554D" w:rsidRDefault="00F614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2F3B18" w14:textId="77777777" w:rsidR="00F9554D" w:rsidRDefault="00F614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FABB7F" w14:textId="77777777" w:rsidR="00F9554D" w:rsidRDefault="00F614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6F7BE53" w14:textId="77777777" w:rsidR="00F9554D" w:rsidRDefault="00F614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4D18B1" w14:textId="77777777" w:rsidR="00F9554D" w:rsidRDefault="00F614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B93463" w14:textId="77777777" w:rsidR="00F9554D" w:rsidRDefault="00F614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1B9DFE" w14:textId="77777777" w:rsidR="00F9554D" w:rsidRDefault="00F614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8905EC" w14:textId="77777777" w:rsidR="00F9554D" w:rsidRDefault="00F61420">
            <w:pPr>
              <w:pStyle w:val="ProductList-TableBody"/>
            </w:pPr>
            <w:r>
              <w:t>600,000+</w:t>
            </w:r>
          </w:p>
        </w:tc>
      </w:tr>
      <w:tr w:rsidR="00F9554D" w14:paraId="4979069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84AA33" w14:textId="77777777" w:rsidR="00F9554D" w:rsidRDefault="00F61420">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6A82460F" w14:textId="77777777" w:rsidR="00F9554D" w:rsidRDefault="00F614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C69DFE" w14:textId="77777777" w:rsidR="00F9554D" w:rsidRDefault="00F614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8A7EC5F" w14:textId="77777777" w:rsidR="00F9554D" w:rsidRDefault="00F614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23BCD9" w14:textId="77777777" w:rsidR="00F9554D" w:rsidRDefault="00F614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F109D7B" w14:textId="77777777" w:rsidR="00F9554D" w:rsidRDefault="00F614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B7670EB" w14:textId="77777777" w:rsidR="00F9554D" w:rsidRDefault="00F614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9D6BD50" w14:textId="77777777" w:rsidR="00F9554D" w:rsidRDefault="00F614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E298D03" w14:textId="77777777" w:rsidR="00F9554D" w:rsidRDefault="00F614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B139BF6" w14:textId="77777777" w:rsidR="00F9554D" w:rsidRDefault="00F614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52E71D" w14:textId="77777777" w:rsidR="00F9554D" w:rsidRDefault="00F61420">
            <w:pPr>
              <w:pStyle w:val="ProductList-TableBody"/>
            </w:pPr>
            <w:r>
              <w:t>75</w:t>
            </w:r>
          </w:p>
        </w:tc>
      </w:tr>
    </w:tbl>
    <w:p w14:paraId="42FEE4DD" w14:textId="77777777" w:rsidR="00F9554D" w:rsidRDefault="00F9554D">
      <w:pPr>
        <w:pStyle w:val="ProductList-Body"/>
      </w:pPr>
    </w:p>
    <w:p w14:paraId="479EBE7D" w14:textId="77777777" w:rsidR="00F9554D" w:rsidRDefault="00F61420">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F9554D" w14:paraId="7A38C55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FE90D6" w14:textId="77777777" w:rsidR="00F9554D" w:rsidRDefault="00F6142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40729E6" w14:textId="77777777" w:rsidR="00F9554D" w:rsidRDefault="00F614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1DF3353" w14:textId="77777777" w:rsidR="00F9554D" w:rsidRDefault="00F614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C0B7AA" w14:textId="77777777" w:rsidR="00F9554D" w:rsidRDefault="00F614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E52DDA9" w14:textId="77777777" w:rsidR="00F9554D" w:rsidRDefault="00F614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C0E5B43" w14:textId="77777777" w:rsidR="00F9554D" w:rsidRDefault="00F614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CFDC08" w14:textId="77777777" w:rsidR="00F9554D" w:rsidRDefault="00F61420">
            <w:pPr>
              <w:pStyle w:val="ProductList-TableBody"/>
            </w:pPr>
            <w:r>
              <w:t>→600,000+</w:t>
            </w:r>
          </w:p>
        </w:tc>
      </w:tr>
      <w:tr w:rsidR="00F9554D" w14:paraId="66E4400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F7A1C6" w14:textId="77777777" w:rsidR="00F9554D" w:rsidRDefault="00F61420">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2D061CD8" w14:textId="77777777" w:rsidR="00F9554D" w:rsidRDefault="00F614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8D644E" w14:textId="77777777" w:rsidR="00F9554D" w:rsidRDefault="00F614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4DFC5E" w14:textId="77777777" w:rsidR="00F9554D" w:rsidRDefault="00F614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D7A1E6" w14:textId="77777777" w:rsidR="00F9554D" w:rsidRDefault="00F614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66AE939" w14:textId="77777777" w:rsidR="00F9554D" w:rsidRDefault="00F614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81DC10" w14:textId="77777777" w:rsidR="00F9554D" w:rsidRDefault="00F61420">
            <w:pPr>
              <w:pStyle w:val="ProductList-TableBody"/>
            </w:pPr>
            <w:r>
              <w:t>12</w:t>
            </w:r>
          </w:p>
        </w:tc>
      </w:tr>
    </w:tbl>
    <w:p w14:paraId="5D795429" w14:textId="77777777" w:rsidR="00F9554D" w:rsidRDefault="00F61420">
      <w:pPr>
        <w:pStyle w:val="ProductList-Body"/>
      </w:pPr>
      <w:r>
        <w:t xml:space="preserve">Kunder kan välja bland tillgängliga planeringstjänster som erbjuds av berättigade Microsoft-partner eller Microsofts koncernbolag. En lista över tillgängliga tjänster finns på </w:t>
      </w:r>
      <w:hyperlink r:id="rId150">
        <w:r>
          <w:rPr>
            <w:color w:val="00467F"/>
            <w:u w:val="single"/>
          </w:rPr>
          <w:t>http://www.microsoft.com/licensing/software-assurance/planning-services-overview.aspx</w:t>
        </w:r>
      </w:hyperlink>
      <w:r>
        <w:t xml:space="preserve">. </w:t>
      </w:r>
    </w:p>
    <w:p w14:paraId="129EA042" w14:textId="77777777" w:rsidR="00F9554D" w:rsidRDefault="00F9554D">
      <w:pPr>
        <w:pStyle w:val="ProductList-Body"/>
      </w:pPr>
    </w:p>
    <w:p w14:paraId="6A76C503" w14:textId="77777777" w:rsidR="00F9554D" w:rsidRDefault="00F61420">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6970F767" w14:textId="77777777" w:rsidR="00F9554D" w:rsidRDefault="00F61420" w:rsidP="00F61420">
      <w:pPr>
        <w:pStyle w:val="ProductList-Bullet"/>
        <w:numPr>
          <w:ilvl w:val="0"/>
          <w:numId w:val="49"/>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1">
        <w:r>
          <w:rPr>
            <w:color w:val="00467F"/>
            <w:u w:val="single"/>
          </w:rPr>
          <w:t>http://directory.partners.extranet.microsoft.com/psbproviders</w:t>
        </w:r>
      </w:hyperlink>
    </w:p>
    <w:p w14:paraId="2DD0192A" w14:textId="77777777" w:rsidR="00F9554D" w:rsidRDefault="00F61420" w:rsidP="00F61420">
      <w:pPr>
        <w:pStyle w:val="ProductList-Bullet"/>
        <w:numPr>
          <w:ilvl w:val="0"/>
          <w:numId w:val="49"/>
        </w:numPr>
      </w:pPr>
      <w:r>
        <w:t>Åtaganden för planeringstjänster tillhandahåller tjänster som täcker en förutbestämd arbetsomfattning som ger en hög nivå på driftsättningsplanen. Den faktiska driftsättningen av programvaran omfattas inte.</w:t>
      </w:r>
    </w:p>
    <w:p w14:paraId="23622592" w14:textId="77777777" w:rsidR="00F9554D" w:rsidRDefault="00F61420" w:rsidP="00F61420">
      <w:pPr>
        <w:pStyle w:val="ProductList-Bullet"/>
        <w:numPr>
          <w:ilvl w:val="0"/>
          <w:numId w:val="49"/>
        </w:numPr>
      </w:pPr>
      <w:r>
        <w:t>Kuponger för planeringstjänster får endast lösas in av kunden som är kvalificerad för förmånen.</w:t>
      </w:r>
    </w:p>
    <w:p w14:paraId="07480631" w14:textId="77777777" w:rsidR="00F9554D" w:rsidRDefault="00F61420" w:rsidP="00F61420">
      <w:pPr>
        <w:pStyle w:val="ProductList-Bullet"/>
        <w:numPr>
          <w:ilvl w:val="0"/>
          <w:numId w:val="49"/>
        </w:numPr>
      </w:pPr>
      <w:r>
        <w:t>Kuponger för planeringstjänster får inte lösas in mot kontanter, pengar eller andra värdehandlingar.</w:t>
      </w:r>
    </w:p>
    <w:p w14:paraId="71224975" w14:textId="77777777" w:rsidR="00F9554D" w:rsidRDefault="00F61420" w:rsidP="00F61420">
      <w:pPr>
        <w:pStyle w:val="ProductList-Bullet"/>
        <w:numPr>
          <w:ilvl w:val="0"/>
          <w:numId w:val="49"/>
        </w:numPr>
      </w:pPr>
      <w:r>
        <w:t>Minskning av kvalificerande SA-täckning till följd av returer och andra fakturajusteringar, där sådana tillåts, kan minska kundens berättigade dagar för Planeringstjänster.</w:t>
      </w:r>
    </w:p>
    <w:p w14:paraId="4B690E88" w14:textId="77777777" w:rsidR="00F9554D" w:rsidRDefault="00F61420" w:rsidP="00F61420">
      <w:pPr>
        <w:pStyle w:val="ProductList-Bullet"/>
        <w:numPr>
          <w:ilvl w:val="0"/>
          <w:numId w:val="49"/>
        </w:numPr>
      </w:pPr>
      <w:r>
        <w:t>Kupongtyper kan inte kombineras. Åtaganden gällande Planeringstjänster får inte överskrida den angivna maximala varaktigheten per åtagandetyp.</w:t>
      </w:r>
    </w:p>
    <w:p w14:paraId="185F4928" w14:textId="77777777" w:rsidR="00F9554D" w:rsidRDefault="00F61420" w:rsidP="00F61420">
      <w:pPr>
        <w:pStyle w:val="ProductList-Bullet"/>
        <w:numPr>
          <w:ilvl w:val="0"/>
          <w:numId w:val="49"/>
        </w:numPr>
      </w:pPr>
      <w:r>
        <w:t>Kuponger är endast giltiga med kvalificerade Leverantörer för den specifika tjänstetyp för vilken kupongen löses in.</w:t>
      </w:r>
    </w:p>
    <w:p w14:paraId="1A863D87" w14:textId="77777777" w:rsidR="00F9554D" w:rsidRDefault="00F61420" w:rsidP="00F61420">
      <w:pPr>
        <w:pStyle w:val="ProductList-Bullet"/>
        <w:numPr>
          <w:ilvl w:val="0"/>
          <w:numId w:val="49"/>
        </w:numPr>
      </w:pPr>
      <w:r>
        <w:t>Kuponger måste tilldelas under SA-täckningsperioden.</w:t>
      </w:r>
    </w:p>
    <w:p w14:paraId="2AF32E26" w14:textId="77777777" w:rsidR="00F9554D" w:rsidRDefault="00F61420" w:rsidP="00F61420">
      <w:pPr>
        <w:pStyle w:val="ProductList-Bullet"/>
        <w:numPr>
          <w:ilvl w:val="0"/>
          <w:numId w:val="4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4E3E33EE" w14:textId="77777777" w:rsidR="00F9554D" w:rsidRDefault="00F9554D">
      <w:pPr>
        <w:pStyle w:val="ProductList-Body"/>
      </w:pPr>
    </w:p>
    <w:p w14:paraId="435B2048" w14:textId="77777777" w:rsidR="00F9554D" w:rsidRDefault="00F61420">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19F23670" w14:textId="77777777" w:rsidR="00F9554D" w:rsidRDefault="00F9554D">
      <w:pPr>
        <w:pStyle w:val="ProductList-Body"/>
      </w:pPr>
    </w:p>
    <w:p w14:paraId="7C1F16B7" w14:textId="77777777" w:rsidR="00F9554D" w:rsidRDefault="00F61420">
      <w:pPr>
        <w:pStyle w:val="ProductList-ClauseHeading"/>
        <w:outlineLvl w:val="2"/>
      </w:pPr>
      <w:bookmarkStart w:id="354" w:name="_Sec581"/>
      <w:r>
        <w:t>Enterprise Source licensing Program</w:t>
      </w:r>
      <w:bookmarkEnd w:id="354"/>
    </w:p>
    <w:p w14:paraId="4FB754E1" w14:textId="77777777" w:rsidR="00F9554D" w:rsidRDefault="00F61420">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474012E1" w14:textId="77777777" w:rsidR="00F9554D" w:rsidRDefault="00F9554D">
      <w:pPr>
        <w:pStyle w:val="ProductList-Body"/>
      </w:pPr>
    </w:p>
    <w:p w14:paraId="00212519" w14:textId="77777777" w:rsidR="00F9554D" w:rsidRDefault="00F61420">
      <w:pPr>
        <w:pStyle w:val="ProductList-ClauseHeading"/>
        <w:outlineLvl w:val="2"/>
      </w:pPr>
      <w:bookmarkStart w:id="355" w:name="_Sec582"/>
      <w:r>
        <w:lastRenderedPageBreak/>
        <w:t>Utbildningskuponger</w:t>
      </w:r>
      <w:bookmarkEnd w:id="355"/>
    </w:p>
    <w:p w14:paraId="1298DE04" w14:textId="77777777" w:rsidR="00F9554D" w:rsidRDefault="00F61420">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F9554D" w14:paraId="22D42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A0032" w14:textId="77777777" w:rsidR="00F9554D" w:rsidRDefault="00F6142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63D9D" w14:textId="77777777" w:rsidR="00F9554D" w:rsidRDefault="00F61420">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E66596" w14:textId="77777777" w:rsidR="00F9554D" w:rsidRDefault="00F61420">
            <w:pPr>
              <w:pStyle w:val="ProductList-TableBody"/>
            </w:pPr>
            <w:r>
              <w:rPr>
                <w:color w:val="FFFFFF"/>
              </w:rPr>
              <w:t>Systemgrupp</w:t>
            </w:r>
          </w:p>
        </w:tc>
      </w:tr>
      <w:tr w:rsidR="00F9554D" w14:paraId="4C7D9C70" w14:textId="77777777">
        <w:tc>
          <w:tcPr>
            <w:tcW w:w="4040" w:type="dxa"/>
            <w:tcBorders>
              <w:top w:val="single" w:sz="4" w:space="0" w:color="000000"/>
              <w:left w:val="single" w:sz="4" w:space="0" w:color="000000"/>
              <w:bottom w:val="single" w:sz="4" w:space="0" w:color="000000"/>
              <w:right w:val="single" w:sz="4" w:space="0" w:color="000000"/>
            </w:tcBorders>
          </w:tcPr>
          <w:p w14:paraId="410F774B" w14:textId="77777777" w:rsidR="00F9554D" w:rsidRDefault="00F6142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96046ED" w14:textId="77777777" w:rsidR="00F9554D" w:rsidRDefault="00F61420">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4D8D9AEF" w14:textId="77777777" w:rsidR="00F9554D" w:rsidRDefault="00F61420">
            <w:pPr>
              <w:pStyle w:val="ProductList-TableBody"/>
            </w:pPr>
            <w:r>
              <w:t>1 dag per 50 licenser (maximalt 10 dagar)</w:t>
            </w:r>
          </w:p>
        </w:tc>
      </w:tr>
      <w:tr w:rsidR="00F9554D" w14:paraId="63471561" w14:textId="77777777">
        <w:tc>
          <w:tcPr>
            <w:tcW w:w="4040" w:type="dxa"/>
            <w:tcBorders>
              <w:top w:val="single" w:sz="4" w:space="0" w:color="000000"/>
              <w:left w:val="single" w:sz="4" w:space="0" w:color="000000"/>
              <w:bottom w:val="single" w:sz="4" w:space="0" w:color="000000"/>
              <w:right w:val="single" w:sz="4" w:space="0" w:color="000000"/>
            </w:tcBorders>
          </w:tcPr>
          <w:p w14:paraId="09E757D2" w14:textId="77777777" w:rsidR="00F9554D" w:rsidRDefault="00F6142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B20D2AF" w14:textId="77777777" w:rsidR="00F9554D" w:rsidRDefault="00F61420">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053F2A51" w14:textId="77777777" w:rsidR="00F9554D" w:rsidRDefault="00F61420">
            <w:pPr>
              <w:pStyle w:val="ProductList-TableBody"/>
            </w:pPr>
            <w:r>
              <w:t>1 dag per 50 licenser eller poäng</w:t>
            </w:r>
          </w:p>
        </w:tc>
      </w:tr>
      <w:tr w:rsidR="00F9554D" w14:paraId="493D09F2" w14:textId="77777777">
        <w:tc>
          <w:tcPr>
            <w:tcW w:w="4040" w:type="dxa"/>
            <w:tcBorders>
              <w:top w:val="single" w:sz="4" w:space="0" w:color="000000"/>
              <w:left w:val="single" w:sz="4" w:space="0" w:color="000000"/>
              <w:bottom w:val="single" w:sz="4" w:space="0" w:color="000000"/>
              <w:right w:val="single" w:sz="4" w:space="0" w:color="000000"/>
            </w:tcBorders>
          </w:tcPr>
          <w:p w14:paraId="390C0DAB" w14:textId="77777777" w:rsidR="00F9554D" w:rsidRDefault="00F6142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E753463" w14:textId="77777777" w:rsidR="00F9554D" w:rsidRDefault="00F61420">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11677696" w14:textId="77777777" w:rsidR="00F9554D" w:rsidRDefault="00F61420">
            <w:pPr>
              <w:pStyle w:val="ProductList-TableBody"/>
            </w:pPr>
            <w:r>
              <w:t>10 dagar per berättigad registrering eller inköpskonto</w:t>
            </w:r>
          </w:p>
        </w:tc>
      </w:tr>
      <w:tr w:rsidR="00F9554D" w14:paraId="03052535" w14:textId="77777777">
        <w:tc>
          <w:tcPr>
            <w:tcW w:w="4040" w:type="dxa"/>
            <w:tcBorders>
              <w:top w:val="single" w:sz="4" w:space="0" w:color="000000"/>
              <w:left w:val="single" w:sz="4" w:space="0" w:color="000000"/>
              <w:bottom w:val="single" w:sz="4" w:space="0" w:color="000000"/>
              <w:right w:val="single" w:sz="4" w:space="0" w:color="000000"/>
            </w:tcBorders>
          </w:tcPr>
          <w:p w14:paraId="45B35E42" w14:textId="77777777" w:rsidR="00F9554D" w:rsidRDefault="00F6142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D33DF8C" w14:textId="77777777" w:rsidR="00F9554D" w:rsidRDefault="00F61420">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1A13C1F9" w14:textId="77777777" w:rsidR="00F9554D" w:rsidRDefault="00F61420">
            <w:pPr>
              <w:pStyle w:val="ProductList-TableBody"/>
            </w:pPr>
            <w:r>
              <w:t>15 dagar*</w:t>
            </w:r>
          </w:p>
        </w:tc>
      </w:tr>
      <w:tr w:rsidR="00F9554D" w14:paraId="2269A705" w14:textId="77777777">
        <w:tc>
          <w:tcPr>
            <w:tcW w:w="4040" w:type="dxa"/>
            <w:tcBorders>
              <w:top w:val="single" w:sz="4" w:space="0" w:color="000000"/>
              <w:left w:val="single" w:sz="4" w:space="0" w:color="000000"/>
              <w:bottom w:val="single" w:sz="4" w:space="0" w:color="000000"/>
              <w:right w:val="single" w:sz="4" w:space="0" w:color="000000"/>
            </w:tcBorders>
          </w:tcPr>
          <w:p w14:paraId="77711B1F" w14:textId="77777777" w:rsidR="00F9554D" w:rsidRDefault="00F6142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92A6F4C" w14:textId="77777777" w:rsidR="00F9554D" w:rsidRDefault="00F61420">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7BFC8AE6" w14:textId="77777777" w:rsidR="00F9554D" w:rsidRDefault="00F61420">
            <w:pPr>
              <w:pStyle w:val="ProductList-TableBody"/>
            </w:pPr>
            <w:r>
              <w:t>25 dagar*</w:t>
            </w:r>
          </w:p>
        </w:tc>
      </w:tr>
      <w:tr w:rsidR="00F9554D" w14:paraId="13DCCC65" w14:textId="77777777">
        <w:tc>
          <w:tcPr>
            <w:tcW w:w="4040" w:type="dxa"/>
            <w:tcBorders>
              <w:top w:val="single" w:sz="4" w:space="0" w:color="000000"/>
              <w:left w:val="single" w:sz="4" w:space="0" w:color="000000"/>
              <w:bottom w:val="single" w:sz="4" w:space="0" w:color="000000"/>
              <w:right w:val="single" w:sz="4" w:space="0" w:color="000000"/>
            </w:tcBorders>
          </w:tcPr>
          <w:p w14:paraId="4A394242" w14:textId="77777777" w:rsidR="00F9554D" w:rsidRDefault="00F6142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1AFB6D8" w14:textId="77777777" w:rsidR="00F9554D" w:rsidRDefault="00F61420">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1D064048" w14:textId="77777777" w:rsidR="00F9554D" w:rsidRDefault="00F61420">
            <w:pPr>
              <w:pStyle w:val="ProductList-TableBody"/>
            </w:pPr>
            <w:r>
              <w:t>55 dagar*</w:t>
            </w:r>
          </w:p>
        </w:tc>
      </w:tr>
      <w:tr w:rsidR="00F9554D" w14:paraId="76DD09A5" w14:textId="77777777">
        <w:tc>
          <w:tcPr>
            <w:tcW w:w="4040" w:type="dxa"/>
            <w:tcBorders>
              <w:top w:val="single" w:sz="4" w:space="0" w:color="000000"/>
              <w:left w:val="single" w:sz="4" w:space="0" w:color="000000"/>
              <w:bottom w:val="single" w:sz="4" w:space="0" w:color="000000"/>
              <w:right w:val="single" w:sz="4" w:space="0" w:color="000000"/>
            </w:tcBorders>
          </w:tcPr>
          <w:p w14:paraId="189A080D" w14:textId="77777777" w:rsidR="00F9554D" w:rsidRDefault="00F6142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8338787" w14:textId="77777777" w:rsidR="00F9554D" w:rsidRDefault="00F61420">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1BE337B6" w14:textId="77777777" w:rsidR="00F9554D" w:rsidRDefault="00F61420">
            <w:pPr>
              <w:pStyle w:val="ProductList-TableBody"/>
            </w:pPr>
            <w:r>
              <w:t>80 dagar*</w:t>
            </w:r>
          </w:p>
        </w:tc>
      </w:tr>
      <w:tr w:rsidR="00F9554D" w14:paraId="64F3F75E" w14:textId="77777777">
        <w:tc>
          <w:tcPr>
            <w:tcW w:w="4040" w:type="dxa"/>
            <w:tcBorders>
              <w:top w:val="single" w:sz="4" w:space="0" w:color="000000"/>
              <w:left w:val="single" w:sz="4" w:space="0" w:color="000000"/>
              <w:bottom w:val="single" w:sz="4" w:space="0" w:color="000000"/>
              <w:right w:val="single" w:sz="4" w:space="0" w:color="000000"/>
            </w:tcBorders>
          </w:tcPr>
          <w:p w14:paraId="18C7F88E" w14:textId="77777777" w:rsidR="00F9554D" w:rsidRDefault="00F6142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A970B92" w14:textId="77777777" w:rsidR="00F9554D" w:rsidRDefault="00F61420">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1FA3AB6B" w14:textId="77777777" w:rsidR="00F9554D" w:rsidRDefault="00F61420">
            <w:pPr>
              <w:pStyle w:val="ProductList-TableBody"/>
            </w:pPr>
            <w:r>
              <w:t>125 dagar*</w:t>
            </w:r>
          </w:p>
        </w:tc>
      </w:tr>
      <w:tr w:rsidR="00F9554D" w14:paraId="4748B53C" w14:textId="77777777">
        <w:tc>
          <w:tcPr>
            <w:tcW w:w="4040" w:type="dxa"/>
            <w:tcBorders>
              <w:top w:val="single" w:sz="4" w:space="0" w:color="000000"/>
              <w:left w:val="single" w:sz="4" w:space="0" w:color="000000"/>
              <w:bottom w:val="single" w:sz="4" w:space="0" w:color="000000"/>
              <w:right w:val="single" w:sz="4" w:space="0" w:color="000000"/>
            </w:tcBorders>
          </w:tcPr>
          <w:p w14:paraId="7E65C6A2" w14:textId="77777777" w:rsidR="00F9554D" w:rsidRDefault="00F6142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1822DDD" w14:textId="77777777" w:rsidR="00F9554D" w:rsidRDefault="00F61420">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1A263840" w14:textId="77777777" w:rsidR="00F9554D" w:rsidRDefault="00F61420">
            <w:pPr>
              <w:pStyle w:val="ProductList-TableBody"/>
            </w:pPr>
            <w:r>
              <w:t>200 dagar*</w:t>
            </w:r>
          </w:p>
        </w:tc>
      </w:tr>
      <w:tr w:rsidR="00F9554D" w14:paraId="1589CAB2" w14:textId="77777777">
        <w:tc>
          <w:tcPr>
            <w:tcW w:w="4040" w:type="dxa"/>
            <w:tcBorders>
              <w:top w:val="single" w:sz="4" w:space="0" w:color="000000"/>
              <w:left w:val="single" w:sz="4" w:space="0" w:color="000000"/>
              <w:bottom w:val="single" w:sz="4" w:space="0" w:color="000000"/>
              <w:right w:val="single" w:sz="4" w:space="0" w:color="000000"/>
            </w:tcBorders>
          </w:tcPr>
          <w:p w14:paraId="4B5D8B4C" w14:textId="77777777" w:rsidR="00F9554D" w:rsidRDefault="00F6142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EB5CDE8" w14:textId="77777777" w:rsidR="00F9554D" w:rsidRDefault="00F61420">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7FA91B50" w14:textId="77777777" w:rsidR="00F9554D" w:rsidRDefault="00F61420">
            <w:pPr>
              <w:pStyle w:val="ProductList-TableBody"/>
            </w:pPr>
            <w:r>
              <w:t>300 dagar*</w:t>
            </w:r>
          </w:p>
        </w:tc>
      </w:tr>
      <w:tr w:rsidR="00F9554D" w14:paraId="2CEA63DF" w14:textId="77777777">
        <w:tc>
          <w:tcPr>
            <w:tcW w:w="4040" w:type="dxa"/>
            <w:tcBorders>
              <w:top w:val="single" w:sz="4" w:space="0" w:color="000000"/>
              <w:left w:val="single" w:sz="4" w:space="0" w:color="000000"/>
              <w:bottom w:val="single" w:sz="4" w:space="0" w:color="000000"/>
              <w:right w:val="single" w:sz="4" w:space="0" w:color="000000"/>
            </w:tcBorders>
          </w:tcPr>
          <w:p w14:paraId="6231C13D" w14:textId="77777777" w:rsidR="00F9554D" w:rsidRDefault="00F6142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9CF324E" w14:textId="77777777" w:rsidR="00F9554D" w:rsidRDefault="00F61420">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0CC99874" w14:textId="77777777" w:rsidR="00F9554D" w:rsidRDefault="00F61420">
            <w:pPr>
              <w:pStyle w:val="ProductList-TableBody"/>
            </w:pPr>
            <w:r>
              <w:t>400 dagar*</w:t>
            </w:r>
          </w:p>
        </w:tc>
      </w:tr>
      <w:tr w:rsidR="00F9554D" w14:paraId="14321B49" w14:textId="77777777">
        <w:tc>
          <w:tcPr>
            <w:tcW w:w="4040" w:type="dxa"/>
            <w:tcBorders>
              <w:top w:val="single" w:sz="4" w:space="0" w:color="000000"/>
              <w:left w:val="single" w:sz="4" w:space="0" w:color="000000"/>
              <w:bottom w:val="single" w:sz="4" w:space="0" w:color="000000"/>
              <w:right w:val="single" w:sz="4" w:space="0" w:color="000000"/>
            </w:tcBorders>
          </w:tcPr>
          <w:p w14:paraId="370631A9" w14:textId="77777777" w:rsidR="00F9554D" w:rsidRDefault="00F6142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3ABFD76" w14:textId="77777777" w:rsidR="00F9554D" w:rsidRDefault="00F61420">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78273BE8" w14:textId="77777777" w:rsidR="00F9554D" w:rsidRDefault="00F61420">
            <w:pPr>
              <w:pStyle w:val="ProductList-TableBody"/>
            </w:pPr>
            <w:r>
              <w:t>700 dagar*</w:t>
            </w:r>
          </w:p>
        </w:tc>
      </w:tr>
    </w:tbl>
    <w:p w14:paraId="614D777D" w14:textId="77777777" w:rsidR="00F9554D" w:rsidRDefault="00F61420">
      <w:pPr>
        <w:pStyle w:val="ProductList-Body"/>
      </w:pPr>
      <w:r>
        <w:t>*</w:t>
      </w:r>
      <w:r>
        <w:rPr>
          <w:i/>
        </w:rPr>
        <w:t>Antal dagar per berättigad registrering, avtal eller inköpskonto.</w:t>
      </w:r>
    </w:p>
    <w:p w14:paraId="73EDEA8C" w14:textId="77777777" w:rsidR="00F9554D" w:rsidRDefault="00F9554D">
      <w:pPr>
        <w:pStyle w:val="ProductList-Body"/>
      </w:pPr>
    </w:p>
    <w:p w14:paraId="094BEB88" w14:textId="77777777" w:rsidR="00F9554D" w:rsidRDefault="00F61420" w:rsidP="00F61420">
      <w:pPr>
        <w:pStyle w:val="ProductList-Bullet"/>
        <w:numPr>
          <w:ilvl w:val="0"/>
          <w:numId w:val="5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40977ED2" w14:textId="77777777" w:rsidR="00F9554D" w:rsidRDefault="00F61420" w:rsidP="00F61420">
      <w:pPr>
        <w:pStyle w:val="ProductList-Bullet"/>
        <w:numPr>
          <w:ilvl w:val="0"/>
          <w:numId w:val="50"/>
        </w:numPr>
      </w:pPr>
      <w:r>
        <w:t xml:space="preserve">Tjänster som tillhandahålls av Microsoft-partner i Utbildningsprogrammet levereras enligt ett avtal mellan kunden och den kvalificerade Microsoft-partnern. </w:t>
      </w:r>
    </w:p>
    <w:p w14:paraId="0EE923E5" w14:textId="77777777" w:rsidR="00F9554D" w:rsidRDefault="00F61420" w:rsidP="00F61420">
      <w:pPr>
        <w:pStyle w:val="ProductList-Bullet"/>
        <w:numPr>
          <w:ilvl w:val="0"/>
          <w:numId w:val="50"/>
        </w:numPr>
      </w:pPr>
      <w:r>
        <w:t xml:space="preserve">Instruktörsledda kurser som levereras via en Microsoft Learning Partner i accelererat format måste ha lika många kupongdagar som kursleveransens kursdagar i kupongvaliderings- och reservationssystemet SATV. </w:t>
      </w:r>
    </w:p>
    <w:p w14:paraId="2112C75C" w14:textId="77777777" w:rsidR="00F9554D" w:rsidRDefault="00F61420" w:rsidP="00F61420">
      <w:pPr>
        <w:pStyle w:val="ProductList-Bullet"/>
        <w:numPr>
          <w:ilvl w:val="0"/>
          <w:numId w:val="50"/>
        </w:numPr>
      </w:pPr>
      <w:r>
        <w:t>Kuponger får inte användas för att täcka avgifter som gäller för en kund som inte dyker upp vid en reserverad kurs.</w:t>
      </w:r>
    </w:p>
    <w:p w14:paraId="6876CC9E" w14:textId="77777777" w:rsidR="00F9554D" w:rsidRDefault="00F61420" w:rsidP="00F61420">
      <w:pPr>
        <w:pStyle w:val="ProductList-Bullet"/>
        <w:numPr>
          <w:ilvl w:val="0"/>
          <w:numId w:val="50"/>
        </w:numPr>
      </w:pPr>
      <w:r>
        <w:t>Kuponger får endast lösas in av den individ som har godkänts av kunden för att använda kupongen.</w:t>
      </w:r>
    </w:p>
    <w:p w14:paraId="3094AC15" w14:textId="77777777" w:rsidR="00F9554D" w:rsidRDefault="00F61420" w:rsidP="00F61420">
      <w:pPr>
        <w:pStyle w:val="ProductList-Bullet"/>
        <w:numPr>
          <w:ilvl w:val="0"/>
          <w:numId w:val="50"/>
        </w:numPr>
      </w:pPr>
      <w:r>
        <w:t xml:space="preserve">Kuponger får inte lösas in mot kontanter, pengar eller andra värdehandlingar. </w:t>
      </w:r>
    </w:p>
    <w:p w14:paraId="529A5D92" w14:textId="77777777" w:rsidR="00F9554D" w:rsidRDefault="00F61420" w:rsidP="00F61420">
      <w:pPr>
        <w:pStyle w:val="ProductList-Bullet"/>
        <w:numPr>
          <w:ilvl w:val="0"/>
          <w:numId w:val="50"/>
        </w:numPr>
      </w:pPr>
      <w:r>
        <w:t xml:space="preserve">Kuponger måste tilldelas under SA-täckningsperioden. </w:t>
      </w:r>
    </w:p>
    <w:p w14:paraId="07048FDF" w14:textId="77777777" w:rsidR="00F9554D" w:rsidRDefault="00F61420" w:rsidP="00F61420">
      <w:pPr>
        <w:pStyle w:val="ProductList-Bullet"/>
        <w:numPr>
          <w:ilvl w:val="0"/>
          <w:numId w:val="50"/>
        </w:numPr>
      </w:pPr>
      <w:r>
        <w:t xml:space="preserve">Kuponger slutar gälla 180 dagar från datumet för kupongtilldelning. Kuponger som löper ut innan SA-täckningens upphörande återgår till tillgänglig utbildningskuponggrupp med dagar. </w:t>
      </w:r>
    </w:p>
    <w:p w14:paraId="55100BB8" w14:textId="77777777" w:rsidR="00F9554D" w:rsidRDefault="00F61420" w:rsidP="00F61420">
      <w:pPr>
        <w:pStyle w:val="ProductList-Bullet"/>
        <w:numPr>
          <w:ilvl w:val="0"/>
          <w:numId w:val="50"/>
        </w:numPr>
      </w:pPr>
      <w:r>
        <w:t>Kuponger kan endast användas för att reservera utbildning med en kvalificerad Microsoft Learning Partner åt gången.</w:t>
      </w:r>
    </w:p>
    <w:p w14:paraId="639E640A" w14:textId="77777777" w:rsidR="00F9554D" w:rsidRDefault="00F61420" w:rsidP="00F61420">
      <w:pPr>
        <w:pStyle w:val="ProductList-Bullet"/>
        <w:numPr>
          <w:ilvl w:val="0"/>
          <w:numId w:val="50"/>
        </w:numPr>
      </w:pPr>
      <w:r>
        <w:t xml:space="preserve">Kuponger som används för att köpa Officiella utbildningsprodukter från Microsoft får inte överlåtas eller säljas. </w:t>
      </w:r>
    </w:p>
    <w:p w14:paraId="4E70B770" w14:textId="77777777" w:rsidR="00F9554D" w:rsidRDefault="00F61420" w:rsidP="00F61420">
      <w:pPr>
        <w:pStyle w:val="ProductList-Bullet"/>
        <w:numPr>
          <w:ilvl w:val="0"/>
          <w:numId w:val="50"/>
        </w:numPr>
      </w:pPr>
      <w:r>
        <w:t xml:space="preserve">Minskning av antalet kvalificerande licenser för vilka SA förvärvas till följd av returer och andra fakturajusteringar, där sådana tillåts, kan minska kundens berättigade tjänstenivå för Utbildningskuponger. </w:t>
      </w:r>
    </w:p>
    <w:p w14:paraId="553A1B6D" w14:textId="77777777" w:rsidR="00F9554D" w:rsidRDefault="00F61420" w:rsidP="00F61420">
      <w:pPr>
        <w:pStyle w:val="ProductList-Bullet"/>
        <w:numPr>
          <w:ilvl w:val="0"/>
          <w:numId w:val="5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313B1956" w14:textId="77777777" w:rsidR="00F9554D" w:rsidRDefault="00F61420" w:rsidP="00F61420">
      <w:pPr>
        <w:pStyle w:val="ProductList-Bullet"/>
        <w:numPr>
          <w:ilvl w:val="0"/>
          <w:numId w:val="50"/>
        </w:numPr>
      </w:pPr>
      <w:r>
        <w:t>Officiella utbildningsprodukter från Microsoft kan ändras när som helst utan föregående meddelande.</w:t>
      </w:r>
    </w:p>
    <w:p w14:paraId="4347D1EE" w14:textId="77777777" w:rsidR="00F9554D" w:rsidRDefault="00F61420" w:rsidP="00F61420">
      <w:pPr>
        <w:pStyle w:val="ProductList-Bullet"/>
        <w:numPr>
          <w:ilvl w:val="0"/>
          <w:numId w:val="50"/>
        </w:numPr>
      </w:pPr>
      <w:r>
        <w:t>Antalet dagar som krävs för att köpa en Officiella utbildningsprodukt från Microsoft kan ändras när som helst.</w:t>
      </w:r>
    </w:p>
    <w:p w14:paraId="354D818F" w14:textId="77777777" w:rsidR="00F9554D" w:rsidRDefault="00F9554D">
      <w:pPr>
        <w:pStyle w:val="ProductList-Body"/>
      </w:pPr>
    </w:p>
    <w:p w14:paraId="78DAA4ED" w14:textId="77777777" w:rsidR="00BB7F33" w:rsidRDefault="00BB7F33" w:rsidP="00BB7F33">
      <w:pPr>
        <w:pStyle w:val="ProductList-ClauseHeading"/>
        <w:outlineLvl w:val="2"/>
      </w:pPr>
      <w:bookmarkStart w:id="356" w:name="_Sec584"/>
      <w:r>
        <w:t>Microsofts Program för hemanvändning</w:t>
      </w:r>
      <w:bookmarkEnd w:id="356"/>
    </w:p>
    <w:p w14:paraId="76F619CC" w14:textId="77777777" w:rsidR="00BB7F33" w:rsidRDefault="00BB7F33" w:rsidP="00BB7F33">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5A489122" w14:textId="77777777" w:rsidR="00BB7F33" w:rsidRDefault="00BB7F33" w:rsidP="00BB7F33">
      <w:pPr>
        <w:pStyle w:val="ProductList-Body"/>
      </w:pPr>
    </w:p>
    <w:p w14:paraId="2CF4A017" w14:textId="77777777" w:rsidR="00BB7F33" w:rsidRDefault="00BB7F33" w:rsidP="00BB7F33">
      <w:pPr>
        <w:pStyle w:val="ProductList-SubClauseHeading"/>
      </w:pPr>
      <w:r>
        <w:t>Onlinetjänster</w:t>
      </w:r>
    </w:p>
    <w:p w14:paraId="3FAE6AEC" w14:textId="77777777" w:rsidR="00BB7F33" w:rsidRDefault="00BB7F33" w:rsidP="00BB7F33">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2148AE09" w14:textId="77777777" w:rsidR="00BB7F33" w:rsidRDefault="00BB7F33" w:rsidP="00BB7F33">
      <w:pPr>
        <w:pStyle w:val="ProductList-BodyIndented"/>
      </w:pPr>
    </w:p>
    <w:p w14:paraId="7C4961FD" w14:textId="77777777" w:rsidR="00BB7F33" w:rsidRPr="000E0B7A" w:rsidRDefault="00BB7F33" w:rsidP="00BB7F33">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26411522" w14:textId="77777777" w:rsidR="00BB7F33" w:rsidRPr="00BF21FF" w:rsidRDefault="00BB7F33" w:rsidP="00BB7F33">
      <w:pPr>
        <w:pStyle w:val="ProductList-Body"/>
      </w:pPr>
    </w:p>
    <w:p w14:paraId="29D47452" w14:textId="77777777" w:rsidR="00BB7F33" w:rsidRDefault="00BB7F33" w:rsidP="00BB7F33">
      <w:pPr>
        <w:pStyle w:val="ProductList-SubClauseHeading"/>
      </w:pPr>
      <w:r>
        <w:t>Programvara</w:t>
      </w:r>
    </w:p>
    <w:p w14:paraId="567F45C1" w14:textId="77777777" w:rsidR="00BB7F33" w:rsidRDefault="00BB7F33" w:rsidP="00BB7F33">
      <w:pPr>
        <w:pStyle w:val="ProductList-BodyIndented"/>
      </w:pPr>
      <w:r>
        <w:t xml:space="preserve">Kundens anställda, som använder de licensierade kvalificerande desktop-programmen som anges i tabellen nedan, får förvärva en enskild </w:t>
      </w:r>
      <w:r>
        <w:fldChar w:fldCharType="begin"/>
      </w:r>
      <w:r>
        <w:instrText xml:space="preserve"> AutoTextList   \s NoStyle \t "</w:instrText>
      </w:r>
      <w:r w:rsidRPr="005F182B">
        <w:instrText>Licens avser rätten att hämta, installera, bereda sig åtkomst till och använda en Produkt.</w:instrText>
      </w:r>
      <w:r>
        <w:instrText xml:space="preserve">" </w:instrText>
      </w:r>
      <w:r>
        <w:fldChar w:fldCharType="separate"/>
      </w:r>
      <w:r>
        <w:rPr>
          <w:color w:val="0563C1"/>
        </w:rPr>
        <w:t>Licens</w:t>
      </w:r>
      <w:r>
        <w:fldChar w:fldCharType="end"/>
      </w:r>
      <w:r>
        <w:t xml:space="preserve">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6BA3E064" w14:textId="77777777" w:rsidR="00BB7F33" w:rsidRDefault="00BB7F33" w:rsidP="00BB7F33">
      <w:pPr>
        <w:pStyle w:val="ProductList-BodyIndented"/>
      </w:pPr>
    </w:p>
    <w:p w14:paraId="08E45005" w14:textId="77777777" w:rsidR="00BB7F33" w:rsidRDefault="00BB7F33" w:rsidP="00BB7F33">
      <w:pPr>
        <w:pStyle w:val="ProductList-BodyIndented"/>
      </w:pPr>
      <w:r>
        <w:lastRenderedPageBreak/>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39DE94AD" w14:textId="77777777" w:rsidR="00BB7F33" w:rsidRDefault="00BB7F33" w:rsidP="00BB7F33">
      <w:pPr>
        <w:pStyle w:val="ProductList-Body"/>
      </w:pPr>
    </w:p>
    <w:tbl>
      <w:tblPr>
        <w:tblStyle w:val="PURTable1"/>
        <w:tblW w:w="0" w:type="dxa"/>
        <w:tblLook w:val="04A0" w:firstRow="1" w:lastRow="0" w:firstColumn="1" w:lastColumn="0" w:noHBand="0" w:noVBand="1"/>
      </w:tblPr>
      <w:tblGrid>
        <w:gridCol w:w="5054"/>
        <w:gridCol w:w="5142"/>
      </w:tblGrid>
      <w:tr w:rsidR="00BB7F33" w14:paraId="0612131C"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FA87EA" w14:textId="77777777" w:rsidR="00BB7F33" w:rsidRDefault="00BB7F33" w:rsidP="0013406F">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3CF864" w14:textId="77777777" w:rsidR="00BB7F33" w:rsidRDefault="00BB7F33" w:rsidP="0013406F">
            <w:pPr>
              <w:pStyle w:val="ProductList-TableBody"/>
            </w:pPr>
            <w:r>
              <w:rPr>
                <w:color w:val="FFFFFF"/>
              </w:rPr>
              <w:t>Motsvarande licens för Program för Hemanvändning</w:t>
            </w:r>
          </w:p>
        </w:tc>
      </w:tr>
      <w:tr w:rsidR="00BB7F33" w14:paraId="62FBE71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E73D988" w14:textId="77777777" w:rsidR="00BB7F33" w:rsidRDefault="00BB7F33" w:rsidP="0013406F">
            <w:pPr>
              <w:pStyle w:val="ProductList-TableBody"/>
            </w:pPr>
            <w:r>
              <w:t>Office Standard 2013/2016/2019</w:t>
            </w:r>
          </w:p>
          <w:p w14:paraId="3D6D37BC" w14:textId="77777777" w:rsidR="00BB7F33" w:rsidRDefault="00BB7F33" w:rsidP="0013406F">
            <w:pPr>
              <w:pStyle w:val="ProductList-TableBody"/>
            </w:pPr>
            <w:r>
              <w:t xml:space="preserve">Office Professional Plus 2013/2016/2019 </w:t>
            </w:r>
          </w:p>
          <w:p w14:paraId="21FFEE8E" w14:textId="77777777" w:rsidR="00BB7F33" w:rsidRDefault="00BB7F33" w:rsidP="0013406F">
            <w:pPr>
              <w:pStyle w:val="ProductList-TableBody"/>
            </w:pPr>
            <w:r>
              <w:t>Office för Mac Standard 2011/Office 2016 för Mac Standard/Office 2019 för Mac Standard</w:t>
            </w:r>
          </w:p>
        </w:tc>
        <w:tc>
          <w:tcPr>
            <w:tcW w:w="6120" w:type="dxa"/>
            <w:tcBorders>
              <w:top w:val="single" w:sz="4" w:space="0" w:color="000000"/>
              <w:left w:val="single" w:sz="4" w:space="0" w:color="000000"/>
              <w:bottom w:val="single" w:sz="4" w:space="0" w:color="000000"/>
              <w:right w:val="single" w:sz="4" w:space="0" w:color="000000"/>
            </w:tcBorders>
          </w:tcPr>
          <w:p w14:paraId="726F8D75" w14:textId="77777777" w:rsidR="00BB7F33" w:rsidRDefault="00BB7F33" w:rsidP="0013406F">
            <w:pPr>
              <w:pStyle w:val="ProductList-TableBody"/>
            </w:pPr>
            <w:r>
              <w:t xml:space="preserve">Office Professional Plus 2019 HUP, </w:t>
            </w:r>
          </w:p>
          <w:p w14:paraId="3C92B378" w14:textId="77777777" w:rsidR="00BB7F33" w:rsidRDefault="00BB7F33" w:rsidP="0013406F">
            <w:pPr>
              <w:pStyle w:val="ProductList-TableBody"/>
            </w:pPr>
            <w:r>
              <w:t>Office 2019 för Mac Home &amp; Business med Skype för företag DL HUP</w:t>
            </w:r>
          </w:p>
        </w:tc>
      </w:tr>
      <w:tr w:rsidR="00BB7F33" w14:paraId="4E5F02CA"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4DC8DA1" w14:textId="77777777" w:rsidR="00BB7F33" w:rsidRDefault="00BB7F33" w:rsidP="0013406F">
            <w:pPr>
              <w:pStyle w:val="ProductList-TableBody"/>
            </w:pPr>
            <w:r>
              <w:t>Access 2013/2016/2019</w:t>
            </w:r>
          </w:p>
          <w:p w14:paraId="4C324F80" w14:textId="77777777" w:rsidR="00BB7F33" w:rsidRDefault="00BB7F33" w:rsidP="0013406F">
            <w:pPr>
              <w:pStyle w:val="ProductList-TableBody"/>
            </w:pPr>
            <w:r>
              <w:t>Excel 2013/2016/2019</w:t>
            </w:r>
          </w:p>
          <w:p w14:paraId="4120BEA3" w14:textId="77777777" w:rsidR="00BB7F33" w:rsidRDefault="00BB7F33" w:rsidP="0013406F">
            <w:pPr>
              <w:pStyle w:val="ProductList-TableBody"/>
            </w:pPr>
            <w:r>
              <w:t>PowerPoint 2013/2016/2019</w:t>
            </w:r>
          </w:p>
          <w:p w14:paraId="203E4497" w14:textId="77777777" w:rsidR="00BB7F33" w:rsidRDefault="00BB7F33" w:rsidP="0013406F">
            <w:pPr>
              <w:pStyle w:val="ProductList-TableBody"/>
            </w:pPr>
            <w:r>
              <w:t>InfoPath 2013</w:t>
            </w:r>
          </w:p>
          <w:p w14:paraId="0FDA1260" w14:textId="77777777" w:rsidR="00BB7F33" w:rsidRDefault="00BB7F33" w:rsidP="0013406F">
            <w:pPr>
              <w:pStyle w:val="ProductList-TableBody"/>
            </w:pPr>
            <w:r>
              <w:t>Lync 2013</w:t>
            </w:r>
          </w:p>
          <w:p w14:paraId="3BFFA539" w14:textId="77777777" w:rsidR="00BB7F33" w:rsidRDefault="00BB7F33" w:rsidP="0013406F">
            <w:pPr>
              <w:pStyle w:val="ProductList-TableBody"/>
            </w:pPr>
            <w:r>
              <w:t>OneNote 2013/2016</w:t>
            </w:r>
          </w:p>
          <w:p w14:paraId="597245F6" w14:textId="77777777" w:rsidR="00BB7F33" w:rsidRDefault="00BB7F33" w:rsidP="0013406F">
            <w:pPr>
              <w:pStyle w:val="ProductList-TableBody"/>
            </w:pPr>
            <w:r>
              <w:t>Outlook 2013/2016/2019</w:t>
            </w:r>
          </w:p>
          <w:p w14:paraId="0FF2C86F" w14:textId="77777777" w:rsidR="00BB7F33" w:rsidRDefault="00BB7F33" w:rsidP="0013406F">
            <w:pPr>
              <w:pStyle w:val="ProductList-TableBody"/>
            </w:pPr>
            <w:r>
              <w:t>Publisher 2013/2016/2019</w:t>
            </w:r>
          </w:p>
          <w:p w14:paraId="70000A89" w14:textId="77777777" w:rsidR="00BB7F33" w:rsidRDefault="00BB7F33" w:rsidP="0013406F">
            <w:pPr>
              <w:pStyle w:val="ProductList-TableBody"/>
            </w:pPr>
            <w:r>
              <w:t>Skype för företag 2015/2019</w:t>
            </w:r>
          </w:p>
          <w:p w14:paraId="4CA11D29" w14:textId="77777777" w:rsidR="00BB7F33" w:rsidRDefault="00BB7F33"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BE87D3E" w14:textId="77777777" w:rsidR="00BB7F33" w:rsidRDefault="00BB7F33" w:rsidP="0013406F">
            <w:pPr>
              <w:pStyle w:val="ProductList-TableBody"/>
            </w:pPr>
            <w:r>
              <w:t xml:space="preserve">Office Professional Plus 2019 HUP, </w:t>
            </w:r>
          </w:p>
          <w:p w14:paraId="01199B14" w14:textId="77777777" w:rsidR="00BB7F33" w:rsidRDefault="00BB7F33" w:rsidP="0013406F">
            <w:pPr>
              <w:pStyle w:val="ProductList-TableBody"/>
            </w:pPr>
            <w:r>
              <w:t xml:space="preserve">Office 2019 för Mac Home &amp; Business med Skype för företag DL HUP </w:t>
            </w:r>
          </w:p>
        </w:tc>
      </w:tr>
      <w:tr w:rsidR="00BB7F33" w14:paraId="01393D4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DFAE5E3" w14:textId="77777777" w:rsidR="00BB7F33" w:rsidRDefault="00BB7F33" w:rsidP="0013406F">
            <w:pPr>
              <w:pStyle w:val="ProductList-TableBody"/>
            </w:pPr>
            <w:r>
              <w:t xml:space="preserve">Visio Standard 2013/2016/2019 </w:t>
            </w:r>
          </w:p>
          <w:p w14:paraId="0D5206FE" w14:textId="77777777" w:rsidR="00BB7F33" w:rsidRDefault="00BB7F33"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EE2E35E" w14:textId="77777777" w:rsidR="00BB7F33" w:rsidRDefault="00BB7F33" w:rsidP="0013406F">
            <w:pPr>
              <w:pStyle w:val="ProductList-TableBody"/>
            </w:pPr>
            <w:r>
              <w:t>Visio Professional 2019 HUP</w:t>
            </w:r>
          </w:p>
        </w:tc>
      </w:tr>
      <w:tr w:rsidR="00BB7F33" w14:paraId="6485D1D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BEFB19F" w14:textId="77777777" w:rsidR="00BB7F33" w:rsidRDefault="00BB7F33" w:rsidP="0013406F">
            <w:pPr>
              <w:pStyle w:val="ProductList-TableBody"/>
            </w:pPr>
            <w:r>
              <w:t>Project Standard 2013/2016/2019</w:t>
            </w:r>
          </w:p>
          <w:p w14:paraId="057DCD6D" w14:textId="77777777" w:rsidR="00BB7F33" w:rsidRDefault="00BB7F33"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3E711A" w14:textId="77777777" w:rsidR="00BB7F33" w:rsidRDefault="00BB7F33" w:rsidP="0013406F">
            <w:pPr>
              <w:pStyle w:val="ProductList-TableBody"/>
            </w:pPr>
            <w:r>
              <w:t>Project Professional 2019 HUP</w:t>
            </w:r>
          </w:p>
        </w:tc>
      </w:tr>
    </w:tbl>
    <w:p w14:paraId="7CD10484" w14:textId="77777777" w:rsidR="00BB7F33" w:rsidRDefault="00BB7F33" w:rsidP="00BB7F33">
      <w:pPr>
        <w:pStyle w:val="ProductList-Body"/>
      </w:pPr>
    </w:p>
    <w:p w14:paraId="79A7381B" w14:textId="77777777" w:rsidR="00BB7F33" w:rsidRDefault="00BB7F33" w:rsidP="00BB7F33">
      <w:pPr>
        <w:pStyle w:val="ProductList-Body"/>
      </w:pPr>
      <w:r>
        <w:t>Användningsvillkoren för produkter och tjänster som förvärvas via Program för hemanvändning gäller mellan Microsoft och kundens anställda och finns att läsa via webbplatsen (eller webbplatserna) för Microsofts Program för hemanvändning.</w:t>
      </w:r>
    </w:p>
    <w:p w14:paraId="1F206344" w14:textId="77777777" w:rsidR="00BB7F33" w:rsidRDefault="00BB7F33" w:rsidP="00BB7F33">
      <w:pPr>
        <w:pStyle w:val="ProductList-Body"/>
      </w:pPr>
    </w:p>
    <w:p w14:paraId="388CDA21" w14:textId="77777777" w:rsidR="00BB7F33" w:rsidRDefault="00BB7F33" w:rsidP="00BB7F33">
      <w:pPr>
        <w:pStyle w:val="ProductList-Body"/>
      </w:pPr>
      <w:r>
        <w:t xml:space="preserve">Microsoft ansvarar inte för efterlevnaden av några skyldigheter gällande anställningsförmåner, skatter eller redovisning som åligger kunden eller kundens anställda. </w:t>
      </w:r>
    </w:p>
    <w:p w14:paraId="0E990732" w14:textId="77777777" w:rsidR="00BB7F33" w:rsidRDefault="00BB7F33" w:rsidP="00BB7F33">
      <w:pPr>
        <w:pStyle w:val="ProductList-Body"/>
      </w:pPr>
    </w:p>
    <w:p w14:paraId="1FB5CF86" w14:textId="77777777" w:rsidR="00BB7F33" w:rsidRDefault="00BB7F33" w:rsidP="00BB7F33">
      <w:pPr>
        <w:pStyle w:val="ProductList-Body"/>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1CE710AA" w14:textId="77777777" w:rsidR="00BB7F33" w:rsidRDefault="00BB7F33" w:rsidP="00BB7F33">
      <w:pPr>
        <w:pStyle w:val="ProductList-Body"/>
      </w:pPr>
    </w:p>
    <w:p w14:paraId="6776FA16" w14:textId="77777777" w:rsidR="00BB7F33" w:rsidRDefault="00BB7F33" w:rsidP="00BB7F33">
      <w:pPr>
        <w:pStyle w:val="ProductList-Body"/>
        <w:rPr>
          <w:iCs/>
        </w:rPr>
      </w:pPr>
      <w:r>
        <w:rPr>
          <w:iCs/>
        </w:rPr>
        <w:t xml:space="preserve">Mer information om Microsofts Program för hemanvändning finns på </w:t>
      </w:r>
      <w:hyperlink r:id="rId152" w:history="1">
        <w:r>
          <w:rPr>
            <w:rStyle w:val="Hyperlink"/>
            <w:iCs/>
          </w:rPr>
          <w:t>http://www.microsoft.com/licensing</w:t>
        </w:r>
      </w:hyperlink>
      <w:r>
        <w:rPr>
          <w:iCs/>
        </w:rPr>
        <w:t xml:space="preserve"> or </w:t>
      </w:r>
      <w:hyperlink r:id="rId153" w:history="1">
        <w:r>
          <w:rPr>
            <w:rStyle w:val="Hyperlink"/>
          </w:rPr>
          <w:t>https://businessstore.microsoft.com/store/home-use-program</w:t>
        </w:r>
      </w:hyperlink>
      <w:r>
        <w:rPr>
          <w:iCs/>
        </w:rPr>
        <w:t>.</w:t>
      </w:r>
    </w:p>
    <w:p w14:paraId="5BEC14AC" w14:textId="77777777" w:rsidR="00F9554D" w:rsidRDefault="00F9554D">
      <w:pPr>
        <w:pStyle w:val="ProductList-Body"/>
        <w:jc w:val="right"/>
      </w:pPr>
    </w:p>
    <w:p w14:paraId="0AE1F6C2" w14:textId="77777777" w:rsidR="00F9554D" w:rsidRDefault="00F61420">
      <w:pPr>
        <w:pStyle w:val="ProductList-ClauseHeading"/>
        <w:outlineLvl w:val="2"/>
      </w:pPr>
      <w:bookmarkStart w:id="357" w:name="_Sec585"/>
      <w:r>
        <w:t>Problemlösningssupport dygnet runt</w:t>
      </w:r>
      <w:bookmarkEnd w:id="357"/>
    </w:p>
    <w:p w14:paraId="19C43603" w14:textId="77777777" w:rsidR="00F9554D" w:rsidRDefault="00F61420">
      <w:pPr>
        <w:pStyle w:val="ProductList-Body"/>
      </w:pPr>
      <w:r>
        <w:t>Kunder (andra än de som gör sina inköp genom akademiska program) med SA-täckning är berättigade till problemlösningssupport dygnet runt.</w:t>
      </w:r>
    </w:p>
    <w:p w14:paraId="1758DA26" w14:textId="77777777" w:rsidR="00F9554D" w:rsidRDefault="00F9554D">
      <w:pPr>
        <w:pStyle w:val="ProductList-Body"/>
      </w:pPr>
    </w:p>
    <w:p w14:paraId="46B59B1A" w14:textId="77777777" w:rsidR="00F9554D" w:rsidRDefault="00F61420">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400C103C" w14:textId="77777777" w:rsidR="00F9554D" w:rsidRDefault="00F9554D">
      <w:pPr>
        <w:pStyle w:val="ProductList-Body"/>
      </w:pPr>
    </w:p>
    <w:p w14:paraId="29D794D5" w14:textId="77777777" w:rsidR="00F9554D" w:rsidRDefault="00F61420">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4E756A59" w14:textId="77777777" w:rsidR="00F9554D" w:rsidRDefault="00F9554D">
      <w:pPr>
        <w:pStyle w:val="ProductList-Body"/>
      </w:pPr>
    </w:p>
    <w:p w14:paraId="097DB04D" w14:textId="77777777" w:rsidR="00F9554D" w:rsidRDefault="00F61420">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35E136E4" w14:textId="77777777" w:rsidR="00F9554D" w:rsidRDefault="00F9554D">
      <w:pPr>
        <w:pStyle w:val="ProductList-Body"/>
      </w:pPr>
    </w:p>
    <w:p w14:paraId="1C039628" w14:textId="77777777" w:rsidR="00F9554D" w:rsidRDefault="00F61420">
      <w:pPr>
        <w:pStyle w:val="ProductList-SubClauseHeading"/>
        <w:outlineLvl w:val="3"/>
      </w:pPr>
      <w:r>
        <w:t>Tilldelning av telefonsupportincidenter för alla program utom MPSA</w:t>
      </w:r>
    </w:p>
    <w:p w14:paraId="50A44164" w14:textId="77777777" w:rsidR="00F9554D" w:rsidRDefault="00F61420">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F9554D" w14:paraId="58A6812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6D7065" w14:textId="77777777" w:rsidR="00F9554D" w:rsidRDefault="00F61420">
            <w:pPr>
              <w:pStyle w:val="ProductList-TableBody"/>
            </w:pPr>
            <w:r>
              <w:rPr>
                <w:color w:val="FFFFFF"/>
              </w:rPr>
              <w:lastRenderedPageBreak/>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7DAF14" w14:textId="77777777" w:rsidR="00F9554D" w:rsidRDefault="00F61420">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26AAE" w14:textId="77777777" w:rsidR="00F9554D" w:rsidRDefault="00F61420">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B37BF0" w14:textId="77777777" w:rsidR="00F9554D" w:rsidRDefault="00F61420">
            <w:pPr>
              <w:pStyle w:val="ProductList-TableBody"/>
            </w:pPr>
            <w:r>
              <w:rPr>
                <w:color w:val="FFFFFF"/>
              </w:rPr>
              <w:t>IW/klient – Ersättningsökningar för incidenter</w:t>
            </w:r>
          </w:p>
        </w:tc>
      </w:tr>
      <w:tr w:rsidR="00F9554D" w14:paraId="3F486AF4" w14:textId="77777777">
        <w:tc>
          <w:tcPr>
            <w:tcW w:w="2940" w:type="dxa"/>
            <w:tcBorders>
              <w:top w:val="single" w:sz="4" w:space="0" w:color="000000"/>
              <w:left w:val="single" w:sz="4" w:space="0" w:color="000000"/>
              <w:bottom w:val="single" w:sz="4" w:space="0" w:color="000000"/>
              <w:right w:val="single" w:sz="4" w:space="0" w:color="000000"/>
            </w:tcBorders>
          </w:tcPr>
          <w:p w14:paraId="06B57C47" w14:textId="77777777" w:rsidR="00F9554D" w:rsidRDefault="00F61420">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7B6D71BA" w14:textId="77777777" w:rsidR="00F9554D" w:rsidRDefault="00F614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0B0E6C8" w14:textId="77777777" w:rsidR="00F9554D" w:rsidRDefault="00F614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924407" w14:textId="77777777" w:rsidR="00F9554D" w:rsidRDefault="00F61420">
            <w:pPr>
              <w:pStyle w:val="ProductList-TableBody"/>
            </w:pPr>
            <w:r>
              <w:t>$200,000</w:t>
            </w:r>
          </w:p>
        </w:tc>
      </w:tr>
      <w:tr w:rsidR="00F9554D" w14:paraId="10B36A1B" w14:textId="77777777">
        <w:tc>
          <w:tcPr>
            <w:tcW w:w="2940" w:type="dxa"/>
            <w:tcBorders>
              <w:top w:val="single" w:sz="4" w:space="0" w:color="000000"/>
              <w:left w:val="single" w:sz="4" w:space="0" w:color="000000"/>
              <w:bottom w:val="single" w:sz="4" w:space="0" w:color="000000"/>
              <w:right w:val="single" w:sz="4" w:space="0" w:color="000000"/>
            </w:tcBorders>
          </w:tcPr>
          <w:p w14:paraId="583BE523" w14:textId="77777777" w:rsidR="00F9554D" w:rsidRDefault="00F61420">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0CD24908" w14:textId="77777777" w:rsidR="00F9554D" w:rsidRDefault="00F614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A487F29" w14:textId="77777777" w:rsidR="00F9554D" w:rsidRDefault="00F614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A433E22" w14:textId="77777777" w:rsidR="00F9554D" w:rsidRDefault="00F61420">
            <w:pPr>
              <w:pStyle w:val="ProductList-TableBody"/>
            </w:pPr>
            <w:r>
              <w:t>300,000</w:t>
            </w:r>
          </w:p>
        </w:tc>
      </w:tr>
      <w:tr w:rsidR="00F9554D" w14:paraId="16FB13F6" w14:textId="77777777">
        <w:tc>
          <w:tcPr>
            <w:tcW w:w="2940" w:type="dxa"/>
            <w:tcBorders>
              <w:top w:val="single" w:sz="4" w:space="0" w:color="000000"/>
              <w:left w:val="single" w:sz="4" w:space="0" w:color="000000"/>
              <w:bottom w:val="single" w:sz="4" w:space="0" w:color="000000"/>
              <w:right w:val="single" w:sz="4" w:space="0" w:color="000000"/>
            </w:tcBorders>
          </w:tcPr>
          <w:p w14:paraId="4DFA59C9" w14:textId="77777777" w:rsidR="00F9554D" w:rsidRDefault="00F61420">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185354E8" w14:textId="77777777" w:rsidR="00F9554D" w:rsidRDefault="00F614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FECF670" w14:textId="77777777" w:rsidR="00F9554D" w:rsidRDefault="00F614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0B6FC54" w14:textId="77777777" w:rsidR="00F9554D" w:rsidRDefault="00F61420">
            <w:pPr>
              <w:pStyle w:val="ProductList-TableBody"/>
            </w:pPr>
            <w:r>
              <w:t>270,000</w:t>
            </w:r>
          </w:p>
        </w:tc>
      </w:tr>
      <w:tr w:rsidR="00F9554D" w14:paraId="2BBB9CA7" w14:textId="77777777">
        <w:tc>
          <w:tcPr>
            <w:tcW w:w="2940" w:type="dxa"/>
            <w:tcBorders>
              <w:top w:val="single" w:sz="4" w:space="0" w:color="000000"/>
              <w:left w:val="single" w:sz="4" w:space="0" w:color="000000"/>
              <w:bottom w:val="single" w:sz="4" w:space="0" w:color="000000"/>
              <w:right w:val="single" w:sz="4" w:space="0" w:color="000000"/>
            </w:tcBorders>
          </w:tcPr>
          <w:p w14:paraId="393977FE" w14:textId="77777777" w:rsidR="00F9554D" w:rsidRDefault="00F61420">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6CBD2AE1" w14:textId="77777777" w:rsidR="00F9554D" w:rsidRDefault="00F614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022F140" w14:textId="77777777" w:rsidR="00F9554D" w:rsidRDefault="00F6142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78DF34D" w14:textId="77777777" w:rsidR="00F9554D" w:rsidRDefault="00F61420">
            <w:pPr>
              <w:pStyle w:val="ProductList-TableBody"/>
            </w:pPr>
            <w:r>
              <w:t>S Fr. 330,000</w:t>
            </w:r>
          </w:p>
        </w:tc>
      </w:tr>
      <w:tr w:rsidR="00F9554D" w14:paraId="216A7241" w14:textId="77777777">
        <w:tc>
          <w:tcPr>
            <w:tcW w:w="2940" w:type="dxa"/>
            <w:tcBorders>
              <w:top w:val="single" w:sz="4" w:space="0" w:color="000000"/>
              <w:left w:val="single" w:sz="4" w:space="0" w:color="000000"/>
              <w:bottom w:val="single" w:sz="4" w:space="0" w:color="000000"/>
              <w:right w:val="single" w:sz="4" w:space="0" w:color="000000"/>
            </w:tcBorders>
          </w:tcPr>
          <w:p w14:paraId="577577AD" w14:textId="77777777" w:rsidR="00F9554D" w:rsidRDefault="00F61420">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507D0CDA" w14:textId="77777777" w:rsidR="00F9554D" w:rsidRDefault="00F614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862DB56" w14:textId="77777777" w:rsidR="00F9554D" w:rsidRDefault="00F6142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38571C5" w14:textId="77777777" w:rsidR="00F9554D" w:rsidRDefault="00F61420">
            <w:pPr>
              <w:pStyle w:val="ProductList-TableBody"/>
            </w:pPr>
            <w:r>
              <w:t>1,650,000 CRC</w:t>
            </w:r>
          </w:p>
        </w:tc>
      </w:tr>
      <w:tr w:rsidR="00F9554D" w14:paraId="1A5713FE" w14:textId="77777777">
        <w:tc>
          <w:tcPr>
            <w:tcW w:w="2940" w:type="dxa"/>
            <w:tcBorders>
              <w:top w:val="single" w:sz="4" w:space="0" w:color="000000"/>
              <w:left w:val="single" w:sz="4" w:space="0" w:color="000000"/>
              <w:bottom w:val="single" w:sz="4" w:space="0" w:color="000000"/>
              <w:right w:val="single" w:sz="4" w:space="0" w:color="000000"/>
            </w:tcBorders>
          </w:tcPr>
          <w:p w14:paraId="0BADD95F" w14:textId="77777777" w:rsidR="00F9554D" w:rsidRDefault="00F61420">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2778B601" w14:textId="77777777" w:rsidR="00F9554D" w:rsidRDefault="00F614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CEB0972" w14:textId="77777777" w:rsidR="00F9554D" w:rsidRDefault="00F6142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FD64663" w14:textId="77777777" w:rsidR="00F9554D" w:rsidRDefault="00F61420">
            <w:pPr>
              <w:pStyle w:val="ProductList-TableBody"/>
            </w:pPr>
            <w:r>
              <w:t>1,600,000 kr</w:t>
            </w:r>
          </w:p>
        </w:tc>
      </w:tr>
      <w:tr w:rsidR="00F9554D" w14:paraId="3D9597F9" w14:textId="77777777">
        <w:tc>
          <w:tcPr>
            <w:tcW w:w="2940" w:type="dxa"/>
            <w:tcBorders>
              <w:top w:val="single" w:sz="4" w:space="0" w:color="000000"/>
              <w:left w:val="single" w:sz="4" w:space="0" w:color="000000"/>
              <w:bottom w:val="single" w:sz="4" w:space="0" w:color="000000"/>
              <w:right w:val="single" w:sz="4" w:space="0" w:color="000000"/>
            </w:tcBorders>
          </w:tcPr>
          <w:p w14:paraId="19A6AA74" w14:textId="77777777" w:rsidR="00F9554D" w:rsidRDefault="00F6142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9E5D9F1" w14:textId="77777777" w:rsidR="00F9554D" w:rsidRDefault="00F614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1E6B60F" w14:textId="77777777" w:rsidR="00F9554D" w:rsidRDefault="00F614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AE3508A" w14:textId="77777777" w:rsidR="00F9554D" w:rsidRDefault="00F61420">
            <w:pPr>
              <w:pStyle w:val="ProductList-TableBody"/>
            </w:pPr>
            <w:r>
              <w:t>215,000</w:t>
            </w:r>
          </w:p>
        </w:tc>
      </w:tr>
      <w:tr w:rsidR="00F9554D" w14:paraId="40B28286" w14:textId="77777777">
        <w:tc>
          <w:tcPr>
            <w:tcW w:w="2940" w:type="dxa"/>
            <w:tcBorders>
              <w:top w:val="single" w:sz="4" w:space="0" w:color="000000"/>
              <w:left w:val="single" w:sz="4" w:space="0" w:color="000000"/>
              <w:bottom w:val="single" w:sz="4" w:space="0" w:color="000000"/>
              <w:right w:val="single" w:sz="4" w:space="0" w:color="000000"/>
            </w:tcBorders>
          </w:tcPr>
          <w:p w14:paraId="2EF3FD21" w14:textId="77777777" w:rsidR="00F9554D" w:rsidRDefault="00F61420">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6142B460" w14:textId="77777777" w:rsidR="00F9554D" w:rsidRDefault="00F614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70EBB76" w14:textId="77777777" w:rsidR="00F9554D" w:rsidRDefault="00F614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B3A8FFB" w14:textId="77777777" w:rsidR="00F9554D" w:rsidRDefault="00F61420">
            <w:pPr>
              <w:pStyle w:val="ProductList-TableBody"/>
            </w:pPr>
            <w:r>
              <w:t>£135,000</w:t>
            </w:r>
          </w:p>
        </w:tc>
      </w:tr>
      <w:tr w:rsidR="00F9554D" w14:paraId="665C8992" w14:textId="77777777">
        <w:tc>
          <w:tcPr>
            <w:tcW w:w="2940" w:type="dxa"/>
            <w:tcBorders>
              <w:top w:val="single" w:sz="4" w:space="0" w:color="000000"/>
              <w:left w:val="single" w:sz="4" w:space="0" w:color="000000"/>
              <w:bottom w:val="single" w:sz="4" w:space="0" w:color="000000"/>
              <w:right w:val="single" w:sz="4" w:space="0" w:color="000000"/>
            </w:tcBorders>
          </w:tcPr>
          <w:p w14:paraId="1B462FB7" w14:textId="77777777" w:rsidR="00F9554D" w:rsidRDefault="00F61420">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6EA13B92" w14:textId="77777777" w:rsidR="00F9554D" w:rsidRDefault="00F614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A7743CE" w14:textId="77777777" w:rsidR="00F9554D" w:rsidRDefault="00F61420">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0C7101BE" w14:textId="77777777" w:rsidR="00F9554D" w:rsidRDefault="00F61420">
            <w:pPr>
              <w:pStyle w:val="ProductList-TableBody"/>
            </w:pPr>
            <w:r>
              <w:t>24,000,000 JPY</w:t>
            </w:r>
          </w:p>
        </w:tc>
      </w:tr>
      <w:tr w:rsidR="00F9554D" w14:paraId="53678369" w14:textId="77777777">
        <w:tc>
          <w:tcPr>
            <w:tcW w:w="2940" w:type="dxa"/>
            <w:tcBorders>
              <w:top w:val="single" w:sz="4" w:space="0" w:color="000000"/>
              <w:left w:val="single" w:sz="4" w:space="0" w:color="000000"/>
              <w:bottom w:val="single" w:sz="4" w:space="0" w:color="000000"/>
              <w:right w:val="single" w:sz="4" w:space="0" w:color="000000"/>
            </w:tcBorders>
          </w:tcPr>
          <w:p w14:paraId="0716A50C" w14:textId="77777777" w:rsidR="00F9554D" w:rsidRDefault="00F61420">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0AC66C45" w14:textId="77777777" w:rsidR="00F9554D" w:rsidRDefault="00F614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343B4D" w14:textId="77777777" w:rsidR="00F9554D" w:rsidRDefault="00F6142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3D3E791" w14:textId="77777777" w:rsidR="00F9554D" w:rsidRDefault="00F61420">
            <w:pPr>
              <w:pStyle w:val="ProductList-TableBody"/>
            </w:pPr>
            <w:r>
              <w:t>240,000,000 KWD</w:t>
            </w:r>
          </w:p>
        </w:tc>
      </w:tr>
      <w:tr w:rsidR="00F9554D" w14:paraId="7A4F8957" w14:textId="77777777">
        <w:tc>
          <w:tcPr>
            <w:tcW w:w="2940" w:type="dxa"/>
            <w:tcBorders>
              <w:top w:val="single" w:sz="4" w:space="0" w:color="000000"/>
              <w:left w:val="single" w:sz="4" w:space="0" w:color="000000"/>
              <w:bottom w:val="single" w:sz="4" w:space="0" w:color="000000"/>
              <w:right w:val="single" w:sz="4" w:space="0" w:color="000000"/>
            </w:tcBorders>
          </w:tcPr>
          <w:p w14:paraId="452935E6" w14:textId="77777777" w:rsidR="00F9554D" w:rsidRDefault="00F61420">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5905A1D4" w14:textId="77777777" w:rsidR="00F9554D" w:rsidRDefault="00F614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1E23B9" w14:textId="77777777" w:rsidR="00F9554D" w:rsidRDefault="00F6142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74D44A7" w14:textId="77777777" w:rsidR="00F9554D" w:rsidRDefault="00F61420">
            <w:pPr>
              <w:pStyle w:val="ProductList-TableBody"/>
            </w:pPr>
            <w:r>
              <w:t>1,650,000 kr</w:t>
            </w:r>
          </w:p>
        </w:tc>
      </w:tr>
      <w:tr w:rsidR="00F9554D" w14:paraId="5C3B4893" w14:textId="77777777">
        <w:tc>
          <w:tcPr>
            <w:tcW w:w="2940" w:type="dxa"/>
            <w:tcBorders>
              <w:top w:val="single" w:sz="4" w:space="0" w:color="000000"/>
              <w:left w:val="single" w:sz="4" w:space="0" w:color="000000"/>
              <w:bottom w:val="single" w:sz="4" w:space="0" w:color="000000"/>
              <w:right w:val="single" w:sz="4" w:space="0" w:color="000000"/>
            </w:tcBorders>
          </w:tcPr>
          <w:p w14:paraId="5854C42B" w14:textId="77777777" w:rsidR="00F9554D" w:rsidRDefault="00F61420">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46F67F4F" w14:textId="77777777" w:rsidR="00F9554D" w:rsidRDefault="00F614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7EE3CB" w14:textId="77777777" w:rsidR="00F9554D" w:rsidRDefault="00F614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3F5EABE" w14:textId="77777777" w:rsidR="00F9554D" w:rsidRDefault="00F61420">
            <w:pPr>
              <w:pStyle w:val="ProductList-TableBody"/>
            </w:pPr>
            <w:r>
              <w:t>350,000</w:t>
            </w:r>
          </w:p>
        </w:tc>
      </w:tr>
      <w:tr w:rsidR="00F9554D" w14:paraId="3C4EF4F2" w14:textId="77777777">
        <w:tc>
          <w:tcPr>
            <w:tcW w:w="2940" w:type="dxa"/>
            <w:tcBorders>
              <w:top w:val="single" w:sz="4" w:space="0" w:color="000000"/>
              <w:left w:val="single" w:sz="4" w:space="0" w:color="000000"/>
              <w:bottom w:val="single" w:sz="4" w:space="0" w:color="000000"/>
              <w:right w:val="single" w:sz="4" w:space="0" w:color="000000"/>
            </w:tcBorders>
          </w:tcPr>
          <w:p w14:paraId="695C092A" w14:textId="77777777" w:rsidR="00F9554D" w:rsidRDefault="00F61420">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0AD88154" w14:textId="77777777" w:rsidR="00F9554D" w:rsidRDefault="00F614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EE62AAA" w14:textId="77777777" w:rsidR="00F9554D" w:rsidRDefault="00F6142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EFF899C" w14:textId="77777777" w:rsidR="00F9554D" w:rsidRDefault="00F61420">
            <w:pPr>
              <w:pStyle w:val="ProductList-TableBody"/>
            </w:pPr>
            <w:r>
              <w:t>2,000,000 kr</w:t>
            </w:r>
          </w:p>
        </w:tc>
      </w:tr>
      <w:tr w:rsidR="00F9554D" w14:paraId="43DCBB58" w14:textId="77777777">
        <w:tc>
          <w:tcPr>
            <w:tcW w:w="2940" w:type="dxa"/>
            <w:tcBorders>
              <w:top w:val="single" w:sz="4" w:space="0" w:color="000000"/>
              <w:left w:val="single" w:sz="4" w:space="0" w:color="000000"/>
              <w:bottom w:val="single" w:sz="4" w:space="0" w:color="000000"/>
              <w:right w:val="single" w:sz="4" w:space="0" w:color="000000"/>
            </w:tcBorders>
          </w:tcPr>
          <w:p w14:paraId="3C17C87F" w14:textId="77777777" w:rsidR="00F9554D" w:rsidRDefault="00F61420">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77738F25" w14:textId="77777777" w:rsidR="00F9554D" w:rsidRDefault="00F614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7476492" w14:textId="77777777" w:rsidR="00F9554D" w:rsidRDefault="00F6142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8E9FEB1" w14:textId="77777777" w:rsidR="00F9554D" w:rsidRDefault="00F61420">
            <w:pPr>
              <w:pStyle w:val="ProductList-TableBody"/>
            </w:pPr>
            <w:r>
              <w:t>7,000,000 NTD</w:t>
            </w:r>
          </w:p>
        </w:tc>
      </w:tr>
      <w:tr w:rsidR="00F9554D" w14:paraId="6169D997" w14:textId="77777777">
        <w:tc>
          <w:tcPr>
            <w:tcW w:w="2940" w:type="dxa"/>
            <w:tcBorders>
              <w:top w:val="single" w:sz="4" w:space="0" w:color="000000"/>
              <w:left w:val="single" w:sz="4" w:space="0" w:color="000000"/>
              <w:bottom w:val="single" w:sz="4" w:space="0" w:color="000000"/>
              <w:right w:val="single" w:sz="4" w:space="0" w:color="000000"/>
            </w:tcBorders>
          </w:tcPr>
          <w:p w14:paraId="060C004E" w14:textId="77777777" w:rsidR="00F9554D" w:rsidRDefault="00F61420">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157461F1" w14:textId="77777777" w:rsidR="00F9554D" w:rsidRDefault="00F614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DE1778" w14:textId="77777777" w:rsidR="00F9554D" w:rsidRDefault="00F6142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F3723EB" w14:textId="77777777" w:rsidR="00F9554D" w:rsidRDefault="00F61420">
            <w:pPr>
              <w:pStyle w:val="ProductList-TableBody"/>
            </w:pPr>
            <w:r>
              <w:t>10,000,000 INR</w:t>
            </w:r>
          </w:p>
        </w:tc>
      </w:tr>
      <w:tr w:rsidR="00F9554D" w14:paraId="22B2995E" w14:textId="77777777">
        <w:tc>
          <w:tcPr>
            <w:tcW w:w="2940" w:type="dxa"/>
            <w:tcBorders>
              <w:top w:val="single" w:sz="4" w:space="0" w:color="000000"/>
              <w:left w:val="single" w:sz="4" w:space="0" w:color="000000"/>
              <w:bottom w:val="single" w:sz="4" w:space="0" w:color="000000"/>
              <w:right w:val="single" w:sz="4" w:space="0" w:color="000000"/>
            </w:tcBorders>
          </w:tcPr>
          <w:p w14:paraId="34CD7349" w14:textId="77777777" w:rsidR="00F9554D" w:rsidRDefault="00F61420">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48CC93E8" w14:textId="77777777" w:rsidR="00F9554D" w:rsidRDefault="00F614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B5303B2" w14:textId="77777777" w:rsidR="00F9554D" w:rsidRDefault="00F6142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AC1AA63" w14:textId="77777777" w:rsidR="00F9554D" w:rsidRDefault="00F61420">
            <w:pPr>
              <w:pStyle w:val="ProductList-TableBody"/>
            </w:pPr>
            <w:r>
              <w:t>6,600,000 RUB</w:t>
            </w:r>
          </w:p>
        </w:tc>
      </w:tr>
    </w:tbl>
    <w:p w14:paraId="38B27939" w14:textId="77777777" w:rsidR="00F9554D" w:rsidRDefault="00F9554D">
      <w:pPr>
        <w:pStyle w:val="ProductList-BodyIndented"/>
        <w:ind w:left="720"/>
      </w:pPr>
    </w:p>
    <w:p w14:paraId="31E163E3" w14:textId="77777777" w:rsidR="00F9554D" w:rsidRDefault="00F61420">
      <w:pPr>
        <w:pStyle w:val="ProductList-BodyIndented"/>
      </w:pPr>
      <w:r>
        <w:t>Telefonsupportincidenter som inte har använts löper ut när SA-täckningen upphör. Telefonsupportincidenter kan inte överföras mellan registreringar och avtal.</w:t>
      </w:r>
    </w:p>
    <w:p w14:paraId="2EC1CFB0" w14:textId="77777777" w:rsidR="00F9554D" w:rsidRDefault="00F9554D">
      <w:pPr>
        <w:pStyle w:val="ProductList-BodyIndented"/>
      </w:pPr>
    </w:p>
    <w:p w14:paraId="5C494CB5" w14:textId="77777777" w:rsidR="00F9554D" w:rsidRDefault="00F61420">
      <w:pPr>
        <w:pStyle w:val="ProductList-BodyIndented"/>
      </w:pPr>
      <w:r>
        <w:t xml:space="preserve">Åtkomst till lokal telefonsupport är tillgänglig under den kontorstid som anges på webbplatsen </w:t>
      </w:r>
      <w:hyperlink r:id="rId154">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03109752" w14:textId="77777777" w:rsidR="00F9554D" w:rsidRDefault="00F9554D">
      <w:pPr>
        <w:pStyle w:val="ProductList-BodyIndented"/>
      </w:pPr>
    </w:p>
    <w:p w14:paraId="2E89D6EB" w14:textId="77777777" w:rsidR="00F9554D" w:rsidRDefault="00F61420">
      <w:pPr>
        <w:pStyle w:val="ProductList-SubClauseHeading"/>
        <w:outlineLvl w:val="3"/>
      </w:pPr>
      <w:r>
        <w:t>Tilldelning av telefonsupportincidenter för MPSA</w:t>
      </w:r>
    </w:p>
    <w:p w14:paraId="7906BCB4" w14:textId="77777777" w:rsidR="00F9554D" w:rsidRDefault="00F61420">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F9554D" w14:paraId="6688D1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282333D" w14:textId="77777777" w:rsidR="00F9554D" w:rsidRDefault="00F6142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7F469BA" w14:textId="77777777" w:rsidR="00F9554D" w:rsidRDefault="00F61420">
            <w:pPr>
              <w:pStyle w:val="ProductList-TableBody"/>
            </w:pPr>
            <w:r>
              <w:rPr>
                <w:color w:val="FFFFFF"/>
              </w:rPr>
              <w:t>Poäng per telefonsupportincident</w:t>
            </w:r>
          </w:p>
        </w:tc>
      </w:tr>
      <w:tr w:rsidR="00F9554D" w14:paraId="53C5A962" w14:textId="77777777">
        <w:tc>
          <w:tcPr>
            <w:tcW w:w="6120" w:type="dxa"/>
            <w:tcBorders>
              <w:top w:val="single" w:sz="4" w:space="0" w:color="000000"/>
              <w:left w:val="single" w:sz="4" w:space="0" w:color="000000"/>
              <w:bottom w:val="single" w:sz="4" w:space="0" w:color="000000"/>
              <w:right w:val="single" w:sz="4" w:space="0" w:color="000000"/>
            </w:tcBorders>
          </w:tcPr>
          <w:p w14:paraId="29E369AD" w14:textId="77777777" w:rsidR="00F9554D" w:rsidRDefault="00F61420">
            <w:pPr>
              <w:pStyle w:val="ProductList-TableBody"/>
            </w:pPr>
            <w:r>
              <w:t>Program och system (kombinerat)</w:t>
            </w:r>
          </w:p>
        </w:tc>
        <w:tc>
          <w:tcPr>
            <w:tcW w:w="6000" w:type="dxa"/>
            <w:tcBorders>
              <w:left w:val="single" w:sz="4" w:space="0" w:color="000000"/>
              <w:right w:val="single" w:sz="4" w:space="0" w:color="000000"/>
            </w:tcBorders>
          </w:tcPr>
          <w:p w14:paraId="1459CACC" w14:textId="77777777" w:rsidR="00F9554D" w:rsidRDefault="00F61420">
            <w:pPr>
              <w:pStyle w:val="ProductList-TableBody"/>
            </w:pPr>
            <w:r>
              <w:t>2,000</w:t>
            </w:r>
          </w:p>
        </w:tc>
      </w:tr>
      <w:tr w:rsidR="00F9554D" w14:paraId="5BC03665" w14:textId="77777777">
        <w:tc>
          <w:tcPr>
            <w:tcW w:w="6120" w:type="dxa"/>
            <w:tcBorders>
              <w:top w:val="single" w:sz="4" w:space="0" w:color="000000"/>
              <w:left w:val="single" w:sz="4" w:space="0" w:color="000000"/>
              <w:bottom w:val="single" w:sz="4" w:space="0" w:color="000000"/>
              <w:right w:val="single" w:sz="4" w:space="0" w:color="000000"/>
            </w:tcBorders>
          </w:tcPr>
          <w:p w14:paraId="60FFF40F" w14:textId="77777777" w:rsidR="00F9554D" w:rsidRDefault="00F61420">
            <w:pPr>
              <w:pStyle w:val="ProductList-TableBody"/>
            </w:pPr>
            <w:r>
              <w:t>Server</w:t>
            </w:r>
          </w:p>
        </w:tc>
        <w:tc>
          <w:tcPr>
            <w:tcW w:w="6000" w:type="dxa"/>
            <w:tcBorders>
              <w:left w:val="single" w:sz="4" w:space="0" w:color="000000"/>
              <w:right w:val="single" w:sz="4" w:space="0" w:color="000000"/>
            </w:tcBorders>
          </w:tcPr>
          <w:p w14:paraId="5642CD06" w14:textId="77777777" w:rsidR="00F9554D" w:rsidRDefault="00F61420">
            <w:pPr>
              <w:pStyle w:val="ProductList-TableBody"/>
            </w:pPr>
            <w:r>
              <w:t>400</w:t>
            </w:r>
          </w:p>
        </w:tc>
      </w:tr>
      <w:tr w:rsidR="00F9554D" w14:paraId="152A49C1" w14:textId="77777777">
        <w:tc>
          <w:tcPr>
            <w:tcW w:w="6120" w:type="dxa"/>
            <w:tcBorders>
              <w:top w:val="single" w:sz="4" w:space="0" w:color="000000"/>
              <w:left w:val="single" w:sz="4" w:space="0" w:color="000000"/>
              <w:bottom w:val="single" w:sz="4" w:space="0" w:color="000000"/>
              <w:right w:val="single" w:sz="4" w:space="0" w:color="000000"/>
            </w:tcBorders>
          </w:tcPr>
          <w:p w14:paraId="77F3AB03" w14:textId="77777777" w:rsidR="00F9554D" w:rsidRDefault="00F61420">
            <w:pPr>
              <w:pStyle w:val="ProductList-TableBody"/>
            </w:pPr>
            <w:r>
              <w:t>CAL</w:t>
            </w:r>
          </w:p>
        </w:tc>
        <w:tc>
          <w:tcPr>
            <w:tcW w:w="6000" w:type="dxa"/>
            <w:tcBorders>
              <w:left w:val="single" w:sz="4" w:space="0" w:color="000000"/>
              <w:right w:val="single" w:sz="4" w:space="0" w:color="000000"/>
            </w:tcBorders>
          </w:tcPr>
          <w:p w14:paraId="59F488A0" w14:textId="77777777" w:rsidR="00F9554D" w:rsidRDefault="00F61420">
            <w:pPr>
              <w:pStyle w:val="ProductList-TableBody"/>
            </w:pPr>
            <w:r>
              <w:t>400</w:t>
            </w:r>
          </w:p>
        </w:tc>
      </w:tr>
    </w:tbl>
    <w:p w14:paraId="125C2C9C" w14:textId="77777777" w:rsidR="00F9554D" w:rsidRDefault="00F9554D">
      <w:pPr>
        <w:pStyle w:val="ProductList-BodyIndented"/>
      </w:pPr>
    </w:p>
    <w:p w14:paraId="752818B0" w14:textId="77777777" w:rsidR="00F9554D" w:rsidRDefault="00F61420">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1E4804BC" w14:textId="77777777" w:rsidR="00F9554D" w:rsidRDefault="00F9554D">
      <w:pPr>
        <w:pStyle w:val="ProductList-BodyIndented"/>
      </w:pPr>
    </w:p>
    <w:p w14:paraId="4BEA703F" w14:textId="77777777" w:rsidR="00F9554D" w:rsidRDefault="00F61420">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7BE0F374" w14:textId="77777777" w:rsidR="00F9554D" w:rsidRDefault="00F9554D">
      <w:pPr>
        <w:pStyle w:val="ProductList-SubClauseHeading"/>
        <w:outlineLvl w:val="3"/>
      </w:pPr>
    </w:p>
    <w:p w14:paraId="7FE8AFC8" w14:textId="77777777" w:rsidR="00F9554D" w:rsidRDefault="00F61420">
      <w:pPr>
        <w:pStyle w:val="ProductList-SubClauseHeading"/>
        <w:outlineLvl w:val="3"/>
      </w:pPr>
      <w:r>
        <w:t>Webbaserade incidenter</w:t>
      </w:r>
    </w:p>
    <w:p w14:paraId="1CAC9B99" w14:textId="77777777" w:rsidR="00F9554D" w:rsidRDefault="00F61420">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24D9ED83" w14:textId="77777777" w:rsidR="00F9554D" w:rsidRDefault="00F9554D">
      <w:pPr>
        <w:pStyle w:val="ProductList-BodyIndented"/>
      </w:pPr>
    </w:p>
    <w:p w14:paraId="57798584" w14:textId="77777777" w:rsidR="00F9554D" w:rsidRDefault="00F61420">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6C040B5E" w14:textId="77777777" w:rsidR="00F9554D" w:rsidRDefault="00F9554D">
      <w:pPr>
        <w:pStyle w:val="ProductList-BodyIndented"/>
        <w:ind w:left="720"/>
      </w:pPr>
    </w:p>
    <w:p w14:paraId="7234FCFF" w14:textId="77777777" w:rsidR="00F9554D" w:rsidRDefault="00F61420">
      <w:pPr>
        <w:pStyle w:val="ProductList-SubClauseHeading"/>
        <w:outlineLvl w:val="3"/>
      </w:pPr>
      <w:r>
        <w:lastRenderedPageBreak/>
        <w:t>Supportkontakter</w:t>
      </w:r>
    </w:p>
    <w:p w14:paraId="75DAB98C" w14:textId="77777777" w:rsidR="00F9554D" w:rsidRDefault="00F61420">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F9554D" w14:paraId="5FE8D3C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0D13E3" w14:textId="77777777" w:rsidR="00F9554D" w:rsidRDefault="00F61420">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C0D831" w14:textId="77777777" w:rsidR="00F9554D" w:rsidRDefault="00F614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32726C" w14:textId="77777777" w:rsidR="00F9554D" w:rsidRDefault="00F614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5C4991" w14:textId="77777777" w:rsidR="00F9554D" w:rsidRDefault="00F6142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7EF939" w14:textId="77777777" w:rsidR="00F9554D" w:rsidRDefault="00F6142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2BC65E" w14:textId="77777777" w:rsidR="00F9554D" w:rsidRDefault="00F61420">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65C2A3" w14:textId="77777777" w:rsidR="00F9554D" w:rsidRDefault="00F61420">
            <w:pPr>
              <w:pStyle w:val="ProductList-TableBody"/>
            </w:pPr>
            <w:r>
              <w:rPr>
                <w:color w:val="FFFFFF"/>
              </w:rPr>
              <w:t>S/S+: EA-nivå D</w:t>
            </w:r>
          </w:p>
        </w:tc>
      </w:tr>
      <w:tr w:rsidR="00F9554D" w14:paraId="3669857D" w14:textId="77777777">
        <w:tc>
          <w:tcPr>
            <w:tcW w:w="1720" w:type="dxa"/>
            <w:tcBorders>
              <w:top w:val="single" w:sz="4" w:space="0" w:color="000000"/>
              <w:left w:val="single" w:sz="4" w:space="0" w:color="000000"/>
              <w:bottom w:val="single" w:sz="4" w:space="0" w:color="000000"/>
              <w:right w:val="single" w:sz="4" w:space="0" w:color="000000"/>
            </w:tcBorders>
          </w:tcPr>
          <w:p w14:paraId="0211A76E" w14:textId="77777777" w:rsidR="00F9554D" w:rsidRDefault="00F61420">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7A50DF87" w14:textId="77777777" w:rsidR="00F9554D" w:rsidRDefault="00F6142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B9C4392" w14:textId="77777777" w:rsidR="00F9554D" w:rsidRDefault="00F6142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4D8F675" w14:textId="77777777" w:rsidR="00F9554D" w:rsidRDefault="00F6142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273A5BF" w14:textId="77777777" w:rsidR="00F9554D" w:rsidRDefault="00F6142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9AA4F8C" w14:textId="77777777" w:rsidR="00F9554D" w:rsidRDefault="00F6142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5BAB2C9" w14:textId="77777777" w:rsidR="00F9554D" w:rsidRDefault="00F61420">
            <w:pPr>
              <w:pStyle w:val="ProductList-TableBody"/>
            </w:pPr>
            <w:r>
              <w:t>Efter behov</w:t>
            </w:r>
          </w:p>
        </w:tc>
      </w:tr>
      <w:tr w:rsidR="00F9554D" w14:paraId="3F6C573E" w14:textId="77777777">
        <w:tc>
          <w:tcPr>
            <w:tcW w:w="1720" w:type="dxa"/>
            <w:tcBorders>
              <w:top w:val="single" w:sz="4" w:space="0" w:color="000000"/>
              <w:left w:val="single" w:sz="4" w:space="0" w:color="000000"/>
              <w:bottom w:val="single" w:sz="4" w:space="0" w:color="000000"/>
              <w:right w:val="single" w:sz="4" w:space="0" w:color="000000"/>
            </w:tcBorders>
          </w:tcPr>
          <w:p w14:paraId="0932D64B" w14:textId="77777777" w:rsidR="00F9554D" w:rsidRDefault="00F61420">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7E53B277" w14:textId="77777777" w:rsidR="00F9554D" w:rsidRDefault="00F6142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BF27A69" w14:textId="77777777" w:rsidR="00F9554D" w:rsidRDefault="00F614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4EFFA9" w14:textId="77777777" w:rsidR="00F9554D" w:rsidRDefault="00F614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B2D76E" w14:textId="77777777" w:rsidR="00F9554D" w:rsidRDefault="00F614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FF530E" w14:textId="77777777" w:rsidR="00F9554D" w:rsidRDefault="00F614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2220D7E" w14:textId="77777777" w:rsidR="00F9554D" w:rsidRDefault="00F61420">
            <w:pPr>
              <w:pStyle w:val="ProductList-TableBody"/>
            </w:pPr>
            <w:r>
              <w:t>16</w:t>
            </w:r>
          </w:p>
        </w:tc>
      </w:tr>
    </w:tbl>
    <w:p w14:paraId="3A5BAF67" w14:textId="77777777" w:rsidR="00F9554D" w:rsidRDefault="00F9554D">
      <w:pPr>
        <w:pStyle w:val="ProductList-BodyIndented"/>
      </w:pPr>
    </w:p>
    <w:p w14:paraId="6A64E000" w14:textId="77777777" w:rsidR="00F9554D" w:rsidRDefault="00F61420">
      <w:pPr>
        <w:pStyle w:val="ProductList-SubClauseHeading"/>
        <w:outlineLvl w:val="3"/>
      </w:pPr>
      <w:r>
        <w:t>Tjänstenivå för Software Assurance-kunder</w:t>
      </w:r>
    </w:p>
    <w:p w14:paraId="3AF25B2F" w14:textId="77777777" w:rsidR="00F9554D" w:rsidRDefault="00F61420">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F9554D" w14:paraId="6F8966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A0E539" w14:textId="77777777" w:rsidR="00F9554D" w:rsidRDefault="00F6142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86C306" w14:textId="77777777" w:rsidR="00F9554D" w:rsidRDefault="00F6142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F4BF2E" w14:textId="77777777" w:rsidR="00F9554D" w:rsidRDefault="00F6142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72740" w14:textId="77777777" w:rsidR="00F9554D" w:rsidRDefault="00F61420">
            <w:pPr>
              <w:pStyle w:val="ProductList-TableBody"/>
            </w:pPr>
            <w:r>
              <w:rPr>
                <w:color w:val="FFFFFF"/>
              </w:rPr>
              <w:t>Förväntat svar från kunden</w:t>
            </w:r>
          </w:p>
        </w:tc>
      </w:tr>
      <w:tr w:rsidR="00F9554D" w14:paraId="11DFD56F" w14:textId="77777777">
        <w:tc>
          <w:tcPr>
            <w:tcW w:w="2940" w:type="dxa"/>
            <w:tcBorders>
              <w:top w:val="single" w:sz="4" w:space="0" w:color="000000"/>
              <w:left w:val="single" w:sz="4" w:space="0" w:color="000000"/>
              <w:bottom w:val="single" w:sz="4" w:space="0" w:color="000000"/>
              <w:right w:val="single" w:sz="4" w:space="0" w:color="000000"/>
            </w:tcBorders>
          </w:tcPr>
          <w:p w14:paraId="051D6D46" w14:textId="77777777" w:rsidR="00F9554D" w:rsidRDefault="00F6142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4F5DAD7" w14:textId="77777777" w:rsidR="00F9554D" w:rsidRDefault="00F61420">
            <w:pPr>
              <w:pStyle w:val="ProductList-TableBody"/>
            </w:pPr>
            <w:r>
              <w:t xml:space="preserve">Kritisk inverkan på verksamheten: </w:t>
            </w:r>
          </w:p>
          <w:p w14:paraId="76D93DB9" w14:textId="77777777" w:rsidR="00F9554D" w:rsidRDefault="00F61420">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0721D753" w14:textId="77777777" w:rsidR="00F9554D" w:rsidRDefault="00F61420">
            <w:pPr>
              <w:pStyle w:val="ProductList-TableBody"/>
            </w:pPr>
            <w:r>
              <w:t>Första samtalssvar inom 2 timmar eller mindre baserat på supporterbjudande</w:t>
            </w:r>
          </w:p>
          <w:p w14:paraId="384E3B08" w14:textId="77777777" w:rsidR="00F9554D" w:rsidRDefault="00F61420">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2C3B7E5F" w14:textId="77777777" w:rsidR="00F9554D" w:rsidRDefault="00F61420">
            <w:pPr>
              <w:pStyle w:val="ProductList-TableBody"/>
            </w:pPr>
            <w:r>
              <w:t>Lämpliga resurser sätts in för att upprätthålla en kontinuerlig hjälp dygnet runt2</w:t>
            </w:r>
          </w:p>
          <w:p w14:paraId="016BBB89" w14:textId="77777777" w:rsidR="00F9554D" w:rsidRDefault="00F61420">
            <w:pPr>
              <w:pStyle w:val="ProductList-TableBody"/>
            </w:pPr>
            <w:r>
              <w:t>Snabb åtkomst och svar från ändringskontrollinstansen</w:t>
            </w:r>
          </w:p>
          <w:p w14:paraId="1D063304" w14:textId="77777777" w:rsidR="00F9554D" w:rsidRDefault="00F61420">
            <w:pPr>
              <w:pStyle w:val="ProductList-TableBody"/>
            </w:pPr>
            <w:r>
              <w:t>Lämpliga ansvariga meddelas</w:t>
            </w:r>
          </w:p>
        </w:tc>
      </w:tr>
      <w:tr w:rsidR="00F9554D" w14:paraId="483D5076" w14:textId="77777777">
        <w:tc>
          <w:tcPr>
            <w:tcW w:w="2940" w:type="dxa"/>
            <w:tcBorders>
              <w:top w:val="single" w:sz="4" w:space="0" w:color="000000"/>
              <w:left w:val="single" w:sz="4" w:space="0" w:color="000000"/>
              <w:bottom w:val="single" w:sz="4" w:space="0" w:color="000000"/>
              <w:right w:val="single" w:sz="4" w:space="0" w:color="000000"/>
            </w:tcBorders>
          </w:tcPr>
          <w:p w14:paraId="530BAC0C" w14:textId="77777777" w:rsidR="00F9554D" w:rsidRDefault="00F61420">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01D42AB5" w14:textId="77777777" w:rsidR="00F9554D" w:rsidRDefault="00F61420">
            <w:pPr>
              <w:pStyle w:val="ProductList-TableBody"/>
            </w:pPr>
            <w:r>
              <w:t xml:space="preserve">Måttlig inverkan på verksamheten: </w:t>
            </w:r>
          </w:p>
          <w:p w14:paraId="4377118F" w14:textId="77777777" w:rsidR="00F9554D" w:rsidRDefault="00F61420">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49E97072" w14:textId="77777777" w:rsidR="00F9554D" w:rsidRDefault="00F61420">
            <w:pPr>
              <w:pStyle w:val="ProductList-TableBody"/>
            </w:pPr>
            <w:r>
              <w:t>Första samtalssvar inom 4 timmar eller mindre baserat på supporterbjudande</w:t>
            </w:r>
          </w:p>
          <w:p w14:paraId="1B8B9990" w14:textId="77777777" w:rsidR="00F9554D" w:rsidRDefault="00F6142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558EDC1D" w14:textId="77777777" w:rsidR="00F9554D" w:rsidRDefault="00F61420">
            <w:pPr>
              <w:pStyle w:val="ProductList-TableBody"/>
            </w:pPr>
            <w:r>
              <w:t>Lämpliga resurser sätts in för att upprätthålla en kontinuerlig hjälp under Kontorstid</w:t>
            </w:r>
          </w:p>
          <w:p w14:paraId="649F2437" w14:textId="77777777" w:rsidR="00F9554D" w:rsidRDefault="00F61420">
            <w:pPr>
              <w:pStyle w:val="ProductList-TableBody"/>
            </w:pPr>
            <w:r>
              <w:t>Åtkomst och svar från ändringskontrollinstansen inom 4 timmar (Kontorstid).</w:t>
            </w:r>
          </w:p>
        </w:tc>
      </w:tr>
      <w:tr w:rsidR="00F9554D" w14:paraId="2C074635" w14:textId="77777777">
        <w:tc>
          <w:tcPr>
            <w:tcW w:w="2940" w:type="dxa"/>
            <w:tcBorders>
              <w:top w:val="single" w:sz="4" w:space="0" w:color="000000"/>
              <w:left w:val="single" w:sz="4" w:space="0" w:color="000000"/>
              <w:bottom w:val="single" w:sz="4" w:space="0" w:color="000000"/>
              <w:right w:val="single" w:sz="4" w:space="0" w:color="000000"/>
            </w:tcBorders>
          </w:tcPr>
          <w:p w14:paraId="734489B8" w14:textId="77777777" w:rsidR="00F9554D" w:rsidRDefault="00F6142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764434B" w14:textId="77777777" w:rsidR="00F9554D" w:rsidRDefault="00F61420">
            <w:pPr>
              <w:pStyle w:val="ProductList-TableBody"/>
            </w:pPr>
            <w:r>
              <w:t xml:space="preserve">Minimal inverkan på verksamheten: </w:t>
            </w:r>
          </w:p>
          <w:p w14:paraId="4C765A01" w14:textId="77777777" w:rsidR="00F9554D" w:rsidRDefault="00F61420">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7367B652" w14:textId="77777777" w:rsidR="00F9554D" w:rsidRDefault="00F61420">
            <w:pPr>
              <w:pStyle w:val="ProductList-TableBody"/>
            </w:pPr>
            <w:r>
              <w:t>Första samtalssvar inom en arbetsdag eller mindre baserat på supporterbjudande</w:t>
            </w:r>
          </w:p>
          <w:p w14:paraId="6CCA5F72" w14:textId="77777777" w:rsidR="00F9554D" w:rsidRDefault="00F6142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ABC9BC4" w14:textId="77777777" w:rsidR="00F9554D" w:rsidRDefault="00F61420">
            <w:pPr>
              <w:pStyle w:val="ProductList-TableBody"/>
            </w:pPr>
            <w:r>
              <w:t>Korrekt kontaktinformation till ärendeansvarig</w:t>
            </w:r>
          </w:p>
          <w:p w14:paraId="20B071B7" w14:textId="77777777" w:rsidR="00F9554D" w:rsidRDefault="00F61420">
            <w:pPr>
              <w:pStyle w:val="ProductList-TableBody"/>
            </w:pPr>
            <w:r>
              <w:t>Svar inom en arbetsdag.</w:t>
            </w:r>
          </w:p>
        </w:tc>
      </w:tr>
    </w:tbl>
    <w:p w14:paraId="2E1D3918" w14:textId="77777777" w:rsidR="00F9554D" w:rsidRDefault="00F61420">
      <w:pPr>
        <w:pStyle w:val="ProductList-BodyIndented"/>
      </w:pPr>
      <w:r>
        <w:rPr>
          <w:i/>
        </w:rPr>
        <w:t>1 Kontakta Microsofts representant för lokal kontorstid.</w:t>
      </w:r>
    </w:p>
    <w:p w14:paraId="32241F64" w14:textId="77777777" w:rsidR="00F9554D" w:rsidRDefault="00F61420">
      <w:pPr>
        <w:pStyle w:val="ProductList-BodyIndented"/>
      </w:pPr>
      <w:r>
        <w:rPr>
          <w:i/>
        </w:rPr>
        <w:t>2 Microsoft kan behöva nedgradera allvarlighetsgraden om kunden inte kan tillhandahålla tillräckliga resurser eller svar så att Microsoft kan fortsätta med problemlösningsarbetet.</w:t>
      </w:r>
    </w:p>
    <w:p w14:paraId="2ED518B8" w14:textId="77777777" w:rsidR="00F9554D" w:rsidRDefault="00F9554D">
      <w:pPr>
        <w:pStyle w:val="ProductList-BodyIndented"/>
        <w:ind w:left="720"/>
      </w:pPr>
    </w:p>
    <w:p w14:paraId="40221912" w14:textId="77777777" w:rsidR="00F9554D" w:rsidRDefault="00F61420">
      <w:pPr>
        <w:pStyle w:val="ProductList-SubClauseHeading"/>
        <w:outlineLvl w:val="3"/>
      </w:pPr>
      <w:r>
        <w:t>Omvandling av incidenter för Software Assurance problemlösningssupport dygnet runt till Premier Support-tjänster</w:t>
      </w:r>
    </w:p>
    <w:p w14:paraId="7728934A" w14:textId="77777777" w:rsidR="00F9554D" w:rsidRDefault="00F61420">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6AA77039" w14:textId="77777777" w:rsidR="00F9554D" w:rsidRDefault="00F9554D">
      <w:pPr>
        <w:pStyle w:val="ProductList-BodyIndented"/>
      </w:pPr>
    </w:p>
    <w:p w14:paraId="34891BBD" w14:textId="77777777" w:rsidR="00F9554D" w:rsidRDefault="00F61420">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0AFA041F" w14:textId="77777777" w:rsidR="00F9554D" w:rsidRDefault="00F9554D">
      <w:pPr>
        <w:pStyle w:val="ProductList-BodyIndented"/>
        <w:ind w:left="720"/>
      </w:pPr>
    </w:p>
    <w:p w14:paraId="347CC04D" w14:textId="77777777" w:rsidR="00F9554D" w:rsidRDefault="00F61420">
      <w:pPr>
        <w:pStyle w:val="ProductList-SubClauseHeading"/>
        <w:outlineLvl w:val="3"/>
      </w:pPr>
      <w:r>
        <w:t>Ytterligare Företagsvillkor</w:t>
      </w:r>
    </w:p>
    <w:p w14:paraId="30EA15CD" w14:textId="77777777" w:rsidR="00F9554D" w:rsidRDefault="00F61420">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1F532C6C" w14:textId="77777777" w:rsidR="00F9554D" w:rsidRDefault="00F9554D">
      <w:pPr>
        <w:pStyle w:val="ProductList-BodyIndented"/>
      </w:pPr>
    </w:p>
    <w:p w14:paraId="54DBE1A2" w14:textId="77777777" w:rsidR="00F9554D" w:rsidRDefault="00F61420">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126BD8C0" w14:textId="77777777" w:rsidR="00F9554D" w:rsidRDefault="00F9554D">
      <w:pPr>
        <w:pStyle w:val="ProductList-BodyIndented"/>
      </w:pPr>
    </w:p>
    <w:p w14:paraId="4E66E982" w14:textId="77777777" w:rsidR="00F9554D" w:rsidRDefault="00F61420">
      <w:pPr>
        <w:pStyle w:val="ProductList-SubClauseHeading"/>
        <w:outlineLvl w:val="3"/>
      </w:pPr>
      <w:r>
        <w:t>SCE-berättigande</w:t>
      </w:r>
    </w:p>
    <w:p w14:paraId="5D18FD10" w14:textId="77777777" w:rsidR="00F9554D" w:rsidRDefault="00F61420">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22B12AAD" w14:textId="77777777" w:rsidR="00F9554D" w:rsidRDefault="00F9554D">
      <w:pPr>
        <w:pStyle w:val="ProductList-BodyIndented"/>
      </w:pPr>
    </w:p>
    <w:p w14:paraId="01BEFCDA" w14:textId="77777777" w:rsidR="00F9554D" w:rsidRDefault="00F61420">
      <w:pPr>
        <w:pStyle w:val="ProductList-BodyIndented"/>
      </w:pPr>
      <w:r>
        <w:t>De kvalificerande Application Platform-produkterna är:</w:t>
      </w:r>
    </w:p>
    <w:p w14:paraId="16F6EE0C" w14:textId="77777777" w:rsidR="00F9554D" w:rsidRDefault="00F61420" w:rsidP="00F6142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1A16F457" w14:textId="77777777" w:rsidR="00F9554D" w:rsidRDefault="00F61420" w:rsidP="00F61420">
      <w:pPr>
        <w:pStyle w:val="ProductList-Bullet"/>
        <w:numPr>
          <w:ilvl w:val="1"/>
          <w:numId w:val="51"/>
        </w:numPr>
      </w:pPr>
      <w:r>
        <w:t>BizTalk Server</w:t>
      </w:r>
      <w:r>
        <w:fldChar w:fldCharType="begin"/>
      </w:r>
      <w:r>
        <w:instrText xml:space="preserve"> XE "BizTalk Server" </w:instrText>
      </w:r>
      <w:r>
        <w:fldChar w:fldCharType="end"/>
      </w:r>
      <w:r>
        <w:t xml:space="preserve"> (Standard, Enterprise och Branch)</w:t>
      </w:r>
    </w:p>
    <w:p w14:paraId="7DA87E00" w14:textId="77777777" w:rsidR="00F9554D" w:rsidRDefault="00F61420" w:rsidP="00F61420">
      <w:pPr>
        <w:pStyle w:val="ProductList-Bullet"/>
        <w:numPr>
          <w:ilvl w:val="1"/>
          <w:numId w:val="51"/>
        </w:numPr>
      </w:pPr>
      <w:r>
        <w:lastRenderedPageBreak/>
        <w:t>Office SharePoint Server</w:t>
      </w:r>
      <w:r>
        <w:fldChar w:fldCharType="begin"/>
      </w:r>
      <w:r>
        <w:instrText xml:space="preserve"> XE "SharePoint Server" </w:instrText>
      </w:r>
      <w:r>
        <w:fldChar w:fldCharType="end"/>
      </w:r>
    </w:p>
    <w:p w14:paraId="43F6C262" w14:textId="77777777" w:rsidR="00F9554D" w:rsidRDefault="00F61420">
      <w:pPr>
        <w:pStyle w:val="ProductList-BodyIndented"/>
      </w:pPr>
      <w:r>
        <w:t>De kvalificerande produkterna från Core Infrastructure-komponenten är:</w:t>
      </w:r>
    </w:p>
    <w:p w14:paraId="6C8BF128" w14:textId="77777777" w:rsidR="00F9554D" w:rsidRDefault="00F61420" w:rsidP="00F6142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4FAF7747" w14:textId="77777777" w:rsidR="00F9554D" w:rsidRDefault="00F61420" w:rsidP="00F6142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197FC06D" w14:textId="77777777" w:rsidR="00F9554D" w:rsidRDefault="00F9554D">
      <w:pPr>
        <w:pStyle w:val="ProductList-BodyIndented"/>
      </w:pPr>
    </w:p>
    <w:p w14:paraId="5505E313" w14:textId="77777777" w:rsidR="00F9554D" w:rsidRDefault="00F61420">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F9554D" w14:paraId="4DD80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E522B2" w14:textId="77777777" w:rsidR="00F9554D" w:rsidRDefault="00F6142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70FBDA" w14:textId="77777777" w:rsidR="00F9554D" w:rsidRDefault="00F61420">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7AB755" w14:textId="77777777" w:rsidR="00F9554D" w:rsidRDefault="00F61420">
            <w:pPr>
              <w:pStyle w:val="ProductList-TableBody"/>
            </w:pPr>
            <w:r>
              <w:rPr>
                <w:color w:val="FFFFFF"/>
              </w:rPr>
              <w:t>Minsta Genomsnittliga SA-utgifter per år för att vara berättigad Obegränsad PRS dygnet runt.</w:t>
            </w:r>
          </w:p>
        </w:tc>
      </w:tr>
      <w:tr w:rsidR="00F9554D" w14:paraId="02DCBD39" w14:textId="77777777">
        <w:tc>
          <w:tcPr>
            <w:tcW w:w="4040" w:type="dxa"/>
            <w:tcBorders>
              <w:top w:val="single" w:sz="4" w:space="0" w:color="000000"/>
              <w:left w:val="single" w:sz="4" w:space="0" w:color="000000"/>
              <w:bottom w:val="single" w:sz="4" w:space="0" w:color="000000"/>
              <w:right w:val="single" w:sz="4" w:space="0" w:color="000000"/>
            </w:tcBorders>
          </w:tcPr>
          <w:p w14:paraId="73E7C020" w14:textId="77777777" w:rsidR="00F9554D" w:rsidRDefault="00F61420">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1CC290B3" w14:textId="77777777" w:rsidR="00F9554D" w:rsidRDefault="00F614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F35ED47" w14:textId="77777777" w:rsidR="00F9554D" w:rsidRDefault="00F61420">
            <w:pPr>
              <w:pStyle w:val="ProductList-TableBody"/>
            </w:pPr>
            <w:r>
              <w:t>250,000</w:t>
            </w:r>
          </w:p>
        </w:tc>
      </w:tr>
      <w:tr w:rsidR="00F9554D" w14:paraId="6BE2D2B0" w14:textId="77777777">
        <w:tc>
          <w:tcPr>
            <w:tcW w:w="4040" w:type="dxa"/>
            <w:tcBorders>
              <w:top w:val="single" w:sz="4" w:space="0" w:color="000000"/>
              <w:left w:val="single" w:sz="4" w:space="0" w:color="000000"/>
              <w:bottom w:val="single" w:sz="4" w:space="0" w:color="000000"/>
              <w:right w:val="single" w:sz="4" w:space="0" w:color="000000"/>
            </w:tcBorders>
          </w:tcPr>
          <w:p w14:paraId="6953F411" w14:textId="77777777" w:rsidR="00F9554D" w:rsidRDefault="00F61420">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54C73181" w14:textId="77777777" w:rsidR="00F9554D" w:rsidRDefault="00F614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C2FFF8" w14:textId="77777777" w:rsidR="00F9554D" w:rsidRDefault="00F61420">
            <w:pPr>
              <w:pStyle w:val="ProductList-TableBody"/>
            </w:pPr>
            <w:r>
              <w:t>375,000</w:t>
            </w:r>
          </w:p>
        </w:tc>
      </w:tr>
      <w:tr w:rsidR="00F9554D" w14:paraId="3369AA47" w14:textId="77777777">
        <w:tc>
          <w:tcPr>
            <w:tcW w:w="4040" w:type="dxa"/>
            <w:tcBorders>
              <w:top w:val="single" w:sz="4" w:space="0" w:color="000000"/>
              <w:left w:val="single" w:sz="4" w:space="0" w:color="000000"/>
              <w:bottom w:val="single" w:sz="4" w:space="0" w:color="000000"/>
              <w:right w:val="single" w:sz="4" w:space="0" w:color="000000"/>
            </w:tcBorders>
          </w:tcPr>
          <w:p w14:paraId="77B9A50B" w14:textId="77777777" w:rsidR="00F9554D" w:rsidRDefault="00F61420">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27FD819F" w14:textId="77777777" w:rsidR="00F9554D" w:rsidRDefault="00F614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3627685" w14:textId="77777777" w:rsidR="00F9554D" w:rsidRDefault="00F61420">
            <w:pPr>
              <w:pStyle w:val="ProductList-TableBody"/>
            </w:pPr>
            <w:r>
              <w:t>337,500</w:t>
            </w:r>
          </w:p>
        </w:tc>
      </w:tr>
      <w:tr w:rsidR="00F9554D" w14:paraId="20FD52A7" w14:textId="77777777">
        <w:tc>
          <w:tcPr>
            <w:tcW w:w="4040" w:type="dxa"/>
            <w:tcBorders>
              <w:top w:val="single" w:sz="4" w:space="0" w:color="000000"/>
              <w:left w:val="single" w:sz="4" w:space="0" w:color="000000"/>
              <w:bottom w:val="single" w:sz="4" w:space="0" w:color="000000"/>
              <w:right w:val="single" w:sz="4" w:space="0" w:color="000000"/>
            </w:tcBorders>
          </w:tcPr>
          <w:p w14:paraId="77B63716" w14:textId="77777777" w:rsidR="00F9554D" w:rsidRDefault="00F61420">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246C4A45" w14:textId="77777777" w:rsidR="00F9554D" w:rsidRDefault="00F614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69F588" w14:textId="77777777" w:rsidR="00F9554D" w:rsidRDefault="00F61420">
            <w:pPr>
              <w:pStyle w:val="ProductList-TableBody"/>
            </w:pPr>
            <w:r>
              <w:t>412,500</w:t>
            </w:r>
          </w:p>
        </w:tc>
      </w:tr>
      <w:tr w:rsidR="00F9554D" w14:paraId="3F8B6276" w14:textId="77777777">
        <w:tc>
          <w:tcPr>
            <w:tcW w:w="4040" w:type="dxa"/>
            <w:tcBorders>
              <w:top w:val="single" w:sz="4" w:space="0" w:color="000000"/>
              <w:left w:val="single" w:sz="4" w:space="0" w:color="000000"/>
              <w:bottom w:val="single" w:sz="4" w:space="0" w:color="000000"/>
              <w:right w:val="single" w:sz="4" w:space="0" w:color="000000"/>
            </w:tcBorders>
          </w:tcPr>
          <w:p w14:paraId="315887E4" w14:textId="77777777" w:rsidR="00F9554D" w:rsidRDefault="00F61420">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2C620AA6" w14:textId="77777777" w:rsidR="00F9554D" w:rsidRDefault="00F614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83F4D75" w14:textId="77777777" w:rsidR="00F9554D" w:rsidRDefault="00F61420">
            <w:pPr>
              <w:pStyle w:val="ProductList-TableBody"/>
            </w:pPr>
            <w:r>
              <w:t>2,062,500</w:t>
            </w:r>
          </w:p>
        </w:tc>
      </w:tr>
      <w:tr w:rsidR="00F9554D" w14:paraId="5F8A3598" w14:textId="77777777">
        <w:tc>
          <w:tcPr>
            <w:tcW w:w="4040" w:type="dxa"/>
            <w:tcBorders>
              <w:top w:val="single" w:sz="4" w:space="0" w:color="000000"/>
              <w:left w:val="single" w:sz="4" w:space="0" w:color="000000"/>
              <w:bottom w:val="single" w:sz="4" w:space="0" w:color="000000"/>
              <w:right w:val="single" w:sz="4" w:space="0" w:color="000000"/>
            </w:tcBorders>
          </w:tcPr>
          <w:p w14:paraId="614D245A" w14:textId="77777777" w:rsidR="00F9554D" w:rsidRDefault="00F61420">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67788894" w14:textId="77777777" w:rsidR="00F9554D" w:rsidRDefault="00F614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61C8796" w14:textId="77777777" w:rsidR="00F9554D" w:rsidRDefault="00F61420">
            <w:pPr>
              <w:pStyle w:val="ProductList-TableBody"/>
            </w:pPr>
            <w:r>
              <w:t>2,000,000</w:t>
            </w:r>
          </w:p>
        </w:tc>
      </w:tr>
      <w:tr w:rsidR="00F9554D" w14:paraId="6DD2BD8F" w14:textId="77777777">
        <w:tc>
          <w:tcPr>
            <w:tcW w:w="4040" w:type="dxa"/>
            <w:tcBorders>
              <w:top w:val="single" w:sz="4" w:space="0" w:color="000000"/>
              <w:left w:val="single" w:sz="4" w:space="0" w:color="000000"/>
              <w:bottom w:val="single" w:sz="4" w:space="0" w:color="000000"/>
              <w:right w:val="single" w:sz="4" w:space="0" w:color="000000"/>
            </w:tcBorders>
          </w:tcPr>
          <w:p w14:paraId="5436F996" w14:textId="77777777" w:rsidR="00F9554D" w:rsidRDefault="00F6142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C11C283" w14:textId="77777777" w:rsidR="00F9554D" w:rsidRDefault="00F614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5FFF52" w14:textId="77777777" w:rsidR="00F9554D" w:rsidRDefault="00F61420">
            <w:pPr>
              <w:pStyle w:val="ProductList-TableBody"/>
            </w:pPr>
            <w:r>
              <w:t>268,750</w:t>
            </w:r>
          </w:p>
        </w:tc>
      </w:tr>
      <w:tr w:rsidR="00F9554D" w14:paraId="2033DD62" w14:textId="77777777">
        <w:tc>
          <w:tcPr>
            <w:tcW w:w="4040" w:type="dxa"/>
            <w:tcBorders>
              <w:top w:val="single" w:sz="4" w:space="0" w:color="000000"/>
              <w:left w:val="single" w:sz="4" w:space="0" w:color="000000"/>
              <w:bottom w:val="single" w:sz="4" w:space="0" w:color="000000"/>
              <w:right w:val="single" w:sz="4" w:space="0" w:color="000000"/>
            </w:tcBorders>
          </w:tcPr>
          <w:p w14:paraId="48BF0FCF" w14:textId="77777777" w:rsidR="00F9554D" w:rsidRDefault="00F61420">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64CE5196" w14:textId="77777777" w:rsidR="00F9554D" w:rsidRDefault="00F614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1CDC14" w14:textId="77777777" w:rsidR="00F9554D" w:rsidRDefault="00F61420">
            <w:pPr>
              <w:pStyle w:val="ProductList-TableBody"/>
            </w:pPr>
            <w:r>
              <w:t>168,750</w:t>
            </w:r>
          </w:p>
        </w:tc>
      </w:tr>
      <w:tr w:rsidR="00F9554D" w14:paraId="5B56B5D5" w14:textId="77777777">
        <w:tc>
          <w:tcPr>
            <w:tcW w:w="4040" w:type="dxa"/>
            <w:tcBorders>
              <w:top w:val="single" w:sz="4" w:space="0" w:color="000000"/>
              <w:left w:val="single" w:sz="4" w:space="0" w:color="000000"/>
              <w:bottom w:val="single" w:sz="4" w:space="0" w:color="000000"/>
              <w:right w:val="single" w:sz="4" w:space="0" w:color="000000"/>
            </w:tcBorders>
          </w:tcPr>
          <w:p w14:paraId="00C0C495" w14:textId="77777777" w:rsidR="00F9554D" w:rsidRDefault="00F61420">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7E4242A5" w14:textId="77777777" w:rsidR="00F9554D" w:rsidRDefault="00F614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F03AED3" w14:textId="77777777" w:rsidR="00F9554D" w:rsidRDefault="00F61420">
            <w:pPr>
              <w:pStyle w:val="ProductList-TableBody"/>
            </w:pPr>
            <w:r>
              <w:t>30,000,000</w:t>
            </w:r>
          </w:p>
        </w:tc>
      </w:tr>
      <w:tr w:rsidR="00F9554D" w14:paraId="7A9FE7B9" w14:textId="77777777">
        <w:tc>
          <w:tcPr>
            <w:tcW w:w="4040" w:type="dxa"/>
            <w:tcBorders>
              <w:top w:val="single" w:sz="4" w:space="0" w:color="000000"/>
              <w:left w:val="single" w:sz="4" w:space="0" w:color="000000"/>
              <w:bottom w:val="single" w:sz="4" w:space="0" w:color="000000"/>
              <w:right w:val="single" w:sz="4" w:space="0" w:color="000000"/>
            </w:tcBorders>
          </w:tcPr>
          <w:p w14:paraId="288A9CC6" w14:textId="77777777" w:rsidR="00F9554D" w:rsidRDefault="00F61420">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68AD1D16" w14:textId="77777777" w:rsidR="00F9554D" w:rsidRDefault="00F614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41C7EE" w14:textId="77777777" w:rsidR="00F9554D" w:rsidRDefault="00F61420">
            <w:pPr>
              <w:pStyle w:val="ProductList-TableBody"/>
            </w:pPr>
            <w:r>
              <w:t>300,000,000</w:t>
            </w:r>
          </w:p>
        </w:tc>
      </w:tr>
      <w:tr w:rsidR="00F9554D" w14:paraId="4226C9DB" w14:textId="77777777">
        <w:tc>
          <w:tcPr>
            <w:tcW w:w="4040" w:type="dxa"/>
            <w:tcBorders>
              <w:top w:val="single" w:sz="4" w:space="0" w:color="000000"/>
              <w:left w:val="single" w:sz="4" w:space="0" w:color="000000"/>
              <w:bottom w:val="single" w:sz="4" w:space="0" w:color="000000"/>
              <w:right w:val="single" w:sz="4" w:space="0" w:color="000000"/>
            </w:tcBorders>
          </w:tcPr>
          <w:p w14:paraId="6389A47B" w14:textId="77777777" w:rsidR="00F9554D" w:rsidRDefault="00F61420">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327801B0" w14:textId="77777777" w:rsidR="00F9554D" w:rsidRDefault="00F614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0E59235" w14:textId="77777777" w:rsidR="00F9554D" w:rsidRDefault="00F61420">
            <w:pPr>
              <w:pStyle w:val="ProductList-TableBody"/>
            </w:pPr>
            <w:r>
              <w:t>2,062,500</w:t>
            </w:r>
          </w:p>
        </w:tc>
      </w:tr>
      <w:tr w:rsidR="00F9554D" w14:paraId="4E86BDF1" w14:textId="77777777">
        <w:tc>
          <w:tcPr>
            <w:tcW w:w="4040" w:type="dxa"/>
            <w:tcBorders>
              <w:top w:val="single" w:sz="4" w:space="0" w:color="000000"/>
              <w:left w:val="single" w:sz="4" w:space="0" w:color="000000"/>
              <w:bottom w:val="single" w:sz="4" w:space="0" w:color="000000"/>
              <w:right w:val="single" w:sz="4" w:space="0" w:color="000000"/>
            </w:tcBorders>
          </w:tcPr>
          <w:p w14:paraId="651A9ECA" w14:textId="77777777" w:rsidR="00F9554D" w:rsidRDefault="00F61420">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494A891E" w14:textId="77777777" w:rsidR="00F9554D" w:rsidRDefault="00F614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7B26A7" w14:textId="77777777" w:rsidR="00F9554D" w:rsidRDefault="00F61420">
            <w:pPr>
              <w:pStyle w:val="ProductList-TableBody"/>
            </w:pPr>
            <w:r>
              <w:t>437,500</w:t>
            </w:r>
          </w:p>
        </w:tc>
      </w:tr>
      <w:tr w:rsidR="00F9554D" w14:paraId="032C62D9" w14:textId="77777777">
        <w:tc>
          <w:tcPr>
            <w:tcW w:w="4040" w:type="dxa"/>
            <w:tcBorders>
              <w:top w:val="single" w:sz="4" w:space="0" w:color="000000"/>
              <w:left w:val="single" w:sz="4" w:space="0" w:color="000000"/>
              <w:bottom w:val="single" w:sz="4" w:space="0" w:color="000000"/>
              <w:right w:val="single" w:sz="4" w:space="0" w:color="000000"/>
            </w:tcBorders>
          </w:tcPr>
          <w:p w14:paraId="2231A842" w14:textId="77777777" w:rsidR="00F9554D" w:rsidRDefault="00F61420">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6610C06B" w14:textId="77777777" w:rsidR="00F9554D" w:rsidRDefault="00F614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B2BDE9" w14:textId="77777777" w:rsidR="00F9554D" w:rsidRDefault="00F61420">
            <w:pPr>
              <w:pStyle w:val="ProductList-TableBody"/>
            </w:pPr>
            <w:r>
              <w:t>2,500,000</w:t>
            </w:r>
          </w:p>
        </w:tc>
      </w:tr>
      <w:tr w:rsidR="00F9554D" w14:paraId="7B6196D4" w14:textId="77777777">
        <w:tc>
          <w:tcPr>
            <w:tcW w:w="4040" w:type="dxa"/>
            <w:tcBorders>
              <w:top w:val="single" w:sz="4" w:space="0" w:color="000000"/>
              <w:left w:val="single" w:sz="4" w:space="0" w:color="000000"/>
              <w:bottom w:val="single" w:sz="4" w:space="0" w:color="000000"/>
              <w:right w:val="single" w:sz="4" w:space="0" w:color="000000"/>
            </w:tcBorders>
          </w:tcPr>
          <w:p w14:paraId="58D8D215" w14:textId="77777777" w:rsidR="00F9554D" w:rsidRDefault="00F61420">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110052C4" w14:textId="77777777" w:rsidR="00F9554D" w:rsidRDefault="00F614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73D93B" w14:textId="77777777" w:rsidR="00F9554D" w:rsidRDefault="00F61420">
            <w:pPr>
              <w:pStyle w:val="ProductList-TableBody"/>
            </w:pPr>
            <w:r>
              <w:t>8,750,000</w:t>
            </w:r>
          </w:p>
        </w:tc>
      </w:tr>
      <w:tr w:rsidR="00F9554D" w14:paraId="3AD96E6F" w14:textId="77777777">
        <w:tc>
          <w:tcPr>
            <w:tcW w:w="4040" w:type="dxa"/>
            <w:tcBorders>
              <w:top w:val="single" w:sz="4" w:space="0" w:color="000000"/>
              <w:left w:val="single" w:sz="4" w:space="0" w:color="000000"/>
              <w:bottom w:val="single" w:sz="4" w:space="0" w:color="000000"/>
              <w:right w:val="single" w:sz="4" w:space="0" w:color="000000"/>
            </w:tcBorders>
          </w:tcPr>
          <w:p w14:paraId="69E44085" w14:textId="77777777" w:rsidR="00F9554D" w:rsidRDefault="00F61420">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748C11BE" w14:textId="77777777" w:rsidR="00F9554D" w:rsidRDefault="00F614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C91A7A6" w14:textId="77777777" w:rsidR="00F9554D" w:rsidRDefault="00F61420">
            <w:pPr>
              <w:pStyle w:val="ProductList-TableBody"/>
            </w:pPr>
            <w:r>
              <w:t>12,500,000</w:t>
            </w:r>
          </w:p>
        </w:tc>
      </w:tr>
      <w:tr w:rsidR="00F9554D" w14:paraId="088A16AA" w14:textId="77777777">
        <w:tc>
          <w:tcPr>
            <w:tcW w:w="4040" w:type="dxa"/>
            <w:tcBorders>
              <w:top w:val="single" w:sz="4" w:space="0" w:color="000000"/>
              <w:left w:val="single" w:sz="4" w:space="0" w:color="000000"/>
              <w:bottom w:val="single" w:sz="4" w:space="0" w:color="000000"/>
              <w:right w:val="single" w:sz="4" w:space="0" w:color="000000"/>
            </w:tcBorders>
          </w:tcPr>
          <w:p w14:paraId="426E7E14" w14:textId="77777777" w:rsidR="00F9554D" w:rsidRDefault="00F61420">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23E7925E" w14:textId="77777777" w:rsidR="00F9554D" w:rsidRDefault="00F614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E6F678" w14:textId="77777777" w:rsidR="00F9554D" w:rsidRDefault="00F61420">
            <w:pPr>
              <w:pStyle w:val="ProductList-TableBody"/>
            </w:pPr>
            <w:r>
              <w:t>8,250,000</w:t>
            </w:r>
          </w:p>
        </w:tc>
      </w:tr>
    </w:tbl>
    <w:p w14:paraId="34942CA9" w14:textId="77777777" w:rsidR="00F9554D" w:rsidRDefault="00F9554D">
      <w:pPr>
        <w:pStyle w:val="ProductList-BodyIndented"/>
        <w:ind w:left="720"/>
      </w:pPr>
    </w:p>
    <w:p w14:paraId="33820C03" w14:textId="77777777" w:rsidR="00F9554D" w:rsidRDefault="00F61420">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1F13A6E8" w14:textId="77777777" w:rsidR="00F9554D" w:rsidRDefault="00F9554D">
      <w:pPr>
        <w:pStyle w:val="ProductList-BodyIndented"/>
        <w:ind w:left="720"/>
      </w:pPr>
    </w:p>
    <w:p w14:paraId="4FF6E7A0" w14:textId="77777777" w:rsidR="00F9554D" w:rsidRDefault="00F61420">
      <w:pPr>
        <w:pStyle w:val="ProductList-SubClauseHeading"/>
        <w:outlineLvl w:val="3"/>
      </w:pPr>
      <w:r>
        <w:t>Berättigande för Parallel Data Warehouse</w:t>
      </w:r>
    </w:p>
    <w:p w14:paraId="4E20BAB1" w14:textId="77777777" w:rsidR="00F9554D" w:rsidRDefault="00F61420">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58A702C6" w14:textId="77777777" w:rsidR="00F9554D" w:rsidRDefault="00F9554D">
      <w:pPr>
        <w:pStyle w:val="ProductList-BodyIndented"/>
      </w:pPr>
    </w:p>
    <w:p w14:paraId="1A22440B" w14:textId="77777777" w:rsidR="00F9554D" w:rsidRDefault="00F61420">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2F9912DE" w14:textId="77777777" w:rsidR="00F9554D" w:rsidRDefault="00F9554D">
      <w:pPr>
        <w:pStyle w:val="ProductList-BodyIndented"/>
      </w:pPr>
    </w:p>
    <w:p w14:paraId="1E75A352" w14:textId="77777777" w:rsidR="00F9554D" w:rsidRDefault="00F61420">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F9554D" w14:paraId="319090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073E02" w14:textId="77777777" w:rsidR="00F9554D" w:rsidRDefault="00F61420">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E29591" w14:textId="77777777" w:rsidR="00F9554D" w:rsidRDefault="00F61420">
            <w:pPr>
              <w:pStyle w:val="ProductList-TableBody"/>
            </w:pPr>
            <w:r>
              <w:rPr>
                <w:color w:val="FFFFFF"/>
              </w:rPr>
              <w:t>Tillåtna supportkontakter</w:t>
            </w:r>
          </w:p>
        </w:tc>
      </w:tr>
      <w:tr w:rsidR="00F9554D" w14:paraId="368F41CC" w14:textId="77777777">
        <w:tc>
          <w:tcPr>
            <w:tcW w:w="6120" w:type="dxa"/>
            <w:tcBorders>
              <w:top w:val="single" w:sz="4" w:space="0" w:color="000000"/>
              <w:left w:val="single" w:sz="4" w:space="0" w:color="000000"/>
              <w:bottom w:val="single" w:sz="4" w:space="0" w:color="000000"/>
              <w:right w:val="single" w:sz="4" w:space="0" w:color="000000"/>
            </w:tcBorders>
          </w:tcPr>
          <w:p w14:paraId="11F31B4B" w14:textId="77777777" w:rsidR="00F9554D" w:rsidRDefault="00F614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6AB42F" w14:textId="77777777" w:rsidR="00F9554D" w:rsidRDefault="00F61420">
            <w:pPr>
              <w:pStyle w:val="ProductList-TableBody"/>
            </w:pPr>
            <w:r>
              <w:t>4</w:t>
            </w:r>
          </w:p>
        </w:tc>
      </w:tr>
      <w:tr w:rsidR="00F9554D" w14:paraId="2F7CB4E9" w14:textId="77777777">
        <w:tc>
          <w:tcPr>
            <w:tcW w:w="6120" w:type="dxa"/>
            <w:tcBorders>
              <w:top w:val="single" w:sz="4" w:space="0" w:color="000000"/>
              <w:left w:val="single" w:sz="4" w:space="0" w:color="000000"/>
              <w:bottom w:val="single" w:sz="4" w:space="0" w:color="000000"/>
              <w:right w:val="single" w:sz="4" w:space="0" w:color="000000"/>
            </w:tcBorders>
          </w:tcPr>
          <w:p w14:paraId="30DBF6F8" w14:textId="77777777" w:rsidR="00F9554D" w:rsidRDefault="00F614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9E42FE" w14:textId="77777777" w:rsidR="00F9554D" w:rsidRDefault="00F61420">
            <w:pPr>
              <w:pStyle w:val="ProductList-TableBody"/>
            </w:pPr>
            <w:r>
              <w:t>5</w:t>
            </w:r>
          </w:p>
        </w:tc>
      </w:tr>
      <w:tr w:rsidR="00F9554D" w14:paraId="19A7349D" w14:textId="77777777">
        <w:tc>
          <w:tcPr>
            <w:tcW w:w="6120" w:type="dxa"/>
            <w:tcBorders>
              <w:top w:val="single" w:sz="4" w:space="0" w:color="000000"/>
              <w:left w:val="single" w:sz="4" w:space="0" w:color="000000"/>
              <w:bottom w:val="single" w:sz="4" w:space="0" w:color="000000"/>
              <w:right w:val="single" w:sz="4" w:space="0" w:color="000000"/>
            </w:tcBorders>
          </w:tcPr>
          <w:p w14:paraId="5E350FAF" w14:textId="77777777" w:rsidR="00F9554D" w:rsidRDefault="00F614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A78507" w14:textId="77777777" w:rsidR="00F9554D" w:rsidRDefault="00F61420">
            <w:pPr>
              <w:pStyle w:val="ProductList-TableBody"/>
            </w:pPr>
            <w:r>
              <w:t>6</w:t>
            </w:r>
          </w:p>
        </w:tc>
      </w:tr>
      <w:tr w:rsidR="00F9554D" w14:paraId="3D744903" w14:textId="77777777">
        <w:tc>
          <w:tcPr>
            <w:tcW w:w="6120" w:type="dxa"/>
            <w:tcBorders>
              <w:top w:val="single" w:sz="4" w:space="0" w:color="000000"/>
              <w:left w:val="single" w:sz="4" w:space="0" w:color="000000"/>
              <w:bottom w:val="single" w:sz="4" w:space="0" w:color="000000"/>
              <w:right w:val="single" w:sz="4" w:space="0" w:color="000000"/>
            </w:tcBorders>
          </w:tcPr>
          <w:p w14:paraId="3E9A210F" w14:textId="77777777" w:rsidR="00F9554D" w:rsidRDefault="00F614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F314DE" w14:textId="77777777" w:rsidR="00F9554D" w:rsidRDefault="00F61420">
            <w:pPr>
              <w:pStyle w:val="ProductList-TableBody"/>
            </w:pPr>
            <w:r>
              <w:t>7</w:t>
            </w:r>
          </w:p>
        </w:tc>
      </w:tr>
      <w:tr w:rsidR="00F9554D" w14:paraId="1E114B1A" w14:textId="77777777">
        <w:tc>
          <w:tcPr>
            <w:tcW w:w="6120" w:type="dxa"/>
            <w:tcBorders>
              <w:top w:val="single" w:sz="4" w:space="0" w:color="000000"/>
              <w:left w:val="single" w:sz="4" w:space="0" w:color="000000"/>
              <w:bottom w:val="single" w:sz="4" w:space="0" w:color="000000"/>
              <w:right w:val="single" w:sz="4" w:space="0" w:color="000000"/>
            </w:tcBorders>
          </w:tcPr>
          <w:p w14:paraId="3121D30E" w14:textId="77777777" w:rsidR="00F9554D" w:rsidRDefault="00F6142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AA8731" w14:textId="77777777" w:rsidR="00F9554D" w:rsidRDefault="00F61420">
            <w:pPr>
              <w:pStyle w:val="ProductList-TableBody"/>
            </w:pPr>
            <w:r>
              <w:t>8</w:t>
            </w:r>
          </w:p>
        </w:tc>
      </w:tr>
    </w:tbl>
    <w:p w14:paraId="187AF84B" w14:textId="77777777" w:rsidR="00F9554D" w:rsidRDefault="00F9554D">
      <w:pPr>
        <w:pStyle w:val="ProductList-BodyIndented"/>
      </w:pPr>
    </w:p>
    <w:p w14:paraId="4094128A" w14:textId="77777777" w:rsidR="00F9554D" w:rsidRDefault="00F61420">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0B9801F1" w14:textId="77777777" w:rsidR="00F9554D" w:rsidRDefault="00F61420">
      <w:pPr>
        <w:pStyle w:val="ProductList-BodyIndented"/>
      </w:pPr>
      <w:r>
        <w:t xml:space="preserve">Obs! Kunder som för tillfället är licensierade för PDW bibehåller denna fördel i </w:t>
      </w:r>
      <w:hyperlink r:id="rId155">
        <w:r>
          <w:rPr>
            <w:color w:val="00467F"/>
            <w:u w:val="single"/>
          </w:rPr>
          <w:t>produktvillkoren för juni 2016</w:t>
        </w:r>
      </w:hyperlink>
      <w:r>
        <w:t>.</w:t>
      </w:r>
    </w:p>
    <w:p w14:paraId="618F2ACE" w14:textId="77777777" w:rsidR="00F9554D" w:rsidRDefault="00F9554D">
      <w:pPr>
        <w:pStyle w:val="ProductList-BodyIndented"/>
      </w:pPr>
    </w:p>
    <w:p w14:paraId="4C69F9C6" w14:textId="77777777" w:rsidR="00F9554D" w:rsidRDefault="00F61420">
      <w:pPr>
        <w:pStyle w:val="ProductList-ClauseHeading"/>
        <w:outlineLvl w:val="2"/>
      </w:pPr>
      <w:bookmarkStart w:id="358" w:name="_Sec587"/>
      <w:r>
        <w:t>Tillgänglighet för Step-Up-licens</w:t>
      </w:r>
      <w:bookmarkEnd w:id="358"/>
    </w:p>
    <w:p w14:paraId="18A01213" w14:textId="77777777" w:rsidR="00F9554D" w:rsidRDefault="00F61420">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w:t>
      </w:r>
      <w:r>
        <w:lastRenderedPageBreak/>
        <w:t xml:space="preserve">ersätter den underliggande licensen för den kvalificerande produkten. Mer information finns i volymlicensieringssammandraget för Enterprise Edition </w:t>
      </w:r>
      <w:r>
        <w:rPr>
          <w:u w:val="single"/>
        </w:rPr>
        <w:t>Step-up</w:t>
      </w:r>
      <w:r>
        <w:t xml:space="preserve">-licenser: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F9554D" w14:paraId="3B4B78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E22104" w14:textId="77777777" w:rsidR="00F9554D" w:rsidRDefault="00F61420">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9868C" w14:textId="77777777" w:rsidR="00F9554D" w:rsidRDefault="00F61420">
            <w:pPr>
              <w:pStyle w:val="ProductList-TableBody"/>
            </w:pPr>
            <w:r>
              <w:rPr>
                <w:color w:val="FFFFFF"/>
              </w:rPr>
              <w:t>Step-Up Till</w:t>
            </w:r>
          </w:p>
        </w:tc>
      </w:tr>
      <w:tr w:rsidR="00F9554D" w14:paraId="59C10585" w14:textId="77777777">
        <w:tc>
          <w:tcPr>
            <w:tcW w:w="6000" w:type="dxa"/>
            <w:tcBorders>
              <w:top w:val="single" w:sz="4" w:space="0" w:color="000000"/>
              <w:left w:val="single" w:sz="4" w:space="0" w:color="000000"/>
              <w:bottom w:val="single" w:sz="4" w:space="0" w:color="000000"/>
              <w:right w:val="single" w:sz="4" w:space="0" w:color="000000"/>
            </w:tcBorders>
          </w:tcPr>
          <w:p w14:paraId="595AF049" w14:textId="77777777" w:rsidR="00F9554D" w:rsidRDefault="00F6142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1114A" w14:textId="77777777" w:rsidR="00F9554D" w:rsidRDefault="00F61420">
            <w:pPr>
              <w:pStyle w:val="ProductList-TableBody"/>
            </w:pPr>
            <w:r>
              <w:t>BizTalk Server Standard</w:t>
            </w:r>
            <w:r>
              <w:fldChar w:fldCharType="begin"/>
            </w:r>
            <w:r>
              <w:instrText xml:space="preserve"> XE "BizTalk Server Standard" </w:instrText>
            </w:r>
            <w:r>
              <w:fldChar w:fldCharType="end"/>
            </w:r>
          </w:p>
        </w:tc>
      </w:tr>
      <w:tr w:rsidR="00F9554D" w14:paraId="785D26B7" w14:textId="77777777">
        <w:tc>
          <w:tcPr>
            <w:tcW w:w="6000" w:type="dxa"/>
            <w:tcBorders>
              <w:top w:val="single" w:sz="4" w:space="0" w:color="000000"/>
              <w:left w:val="single" w:sz="4" w:space="0" w:color="000000"/>
              <w:bottom w:val="single" w:sz="4" w:space="0" w:color="000000"/>
              <w:right w:val="single" w:sz="4" w:space="0" w:color="000000"/>
            </w:tcBorders>
          </w:tcPr>
          <w:p w14:paraId="5CFD9DA6" w14:textId="77777777" w:rsidR="00F9554D" w:rsidRDefault="00F614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95DD72" w14:textId="77777777" w:rsidR="00F9554D" w:rsidRDefault="00F61420">
            <w:pPr>
              <w:pStyle w:val="ProductList-TableBody"/>
            </w:pPr>
            <w:r>
              <w:t>BizTalk Server Enterprise</w:t>
            </w:r>
            <w:r>
              <w:fldChar w:fldCharType="begin"/>
            </w:r>
            <w:r>
              <w:instrText xml:space="preserve"> XE "BizTalk Server Enterprise" </w:instrText>
            </w:r>
            <w:r>
              <w:fldChar w:fldCharType="end"/>
            </w:r>
          </w:p>
        </w:tc>
      </w:tr>
      <w:tr w:rsidR="00F9554D" w14:paraId="69C3CD6C" w14:textId="77777777">
        <w:tc>
          <w:tcPr>
            <w:tcW w:w="6000" w:type="dxa"/>
            <w:tcBorders>
              <w:top w:val="single" w:sz="4" w:space="0" w:color="000000"/>
              <w:left w:val="single" w:sz="4" w:space="0" w:color="000000"/>
              <w:bottom w:val="single" w:sz="4" w:space="0" w:color="000000"/>
              <w:right w:val="single" w:sz="4" w:space="0" w:color="000000"/>
            </w:tcBorders>
          </w:tcPr>
          <w:p w14:paraId="28A3458D" w14:textId="77777777" w:rsidR="00F9554D" w:rsidRDefault="00F614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FEA7F" w14:textId="77777777" w:rsidR="00F9554D" w:rsidRDefault="00F61420">
            <w:pPr>
              <w:pStyle w:val="ProductList-TableBody"/>
            </w:pPr>
            <w:r>
              <w:t>BizTalk Server Enterprise</w:t>
            </w:r>
          </w:p>
        </w:tc>
      </w:tr>
      <w:tr w:rsidR="00F9554D" w14:paraId="2F6FB274" w14:textId="77777777">
        <w:tc>
          <w:tcPr>
            <w:tcW w:w="6000" w:type="dxa"/>
            <w:tcBorders>
              <w:top w:val="single" w:sz="4" w:space="0" w:color="000000"/>
              <w:left w:val="single" w:sz="4" w:space="0" w:color="000000"/>
              <w:bottom w:val="single" w:sz="4" w:space="0" w:color="000000"/>
              <w:right w:val="single" w:sz="4" w:space="0" w:color="000000"/>
            </w:tcBorders>
          </w:tcPr>
          <w:p w14:paraId="17AC866C" w14:textId="77777777" w:rsidR="00F9554D" w:rsidRDefault="00F614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0AD9D13" w14:textId="77777777" w:rsidR="00F9554D" w:rsidRDefault="00F61420">
            <w:pPr>
              <w:pStyle w:val="ProductList-TableBody"/>
            </w:pPr>
            <w:r>
              <w:t>Enterprise CAL</w:t>
            </w:r>
            <w:r>
              <w:fldChar w:fldCharType="begin"/>
            </w:r>
            <w:r>
              <w:instrText xml:space="preserve"> XE "Enterprise CAL" </w:instrText>
            </w:r>
            <w:r>
              <w:fldChar w:fldCharType="end"/>
            </w:r>
            <w:r>
              <w:t xml:space="preserve"> Suite</w:t>
            </w:r>
          </w:p>
        </w:tc>
      </w:tr>
      <w:tr w:rsidR="00F9554D" w14:paraId="1AAB7D3F" w14:textId="77777777">
        <w:tc>
          <w:tcPr>
            <w:tcW w:w="6000" w:type="dxa"/>
            <w:tcBorders>
              <w:top w:val="single" w:sz="4" w:space="0" w:color="000000"/>
              <w:left w:val="single" w:sz="4" w:space="0" w:color="000000"/>
              <w:bottom w:val="single" w:sz="4" w:space="0" w:color="000000"/>
              <w:right w:val="single" w:sz="4" w:space="0" w:color="000000"/>
            </w:tcBorders>
          </w:tcPr>
          <w:p w14:paraId="6B1DC9BB" w14:textId="77777777" w:rsidR="00F9554D" w:rsidRDefault="00F6142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D0F09C" w14:textId="77777777" w:rsidR="00F9554D" w:rsidRDefault="00F61420">
            <w:pPr>
              <w:pStyle w:val="ProductList-TableBody"/>
            </w:pPr>
            <w:r>
              <w:t>Core Infrastructure Server Suite Datacenter</w:t>
            </w:r>
            <w:r>
              <w:fldChar w:fldCharType="begin"/>
            </w:r>
            <w:r>
              <w:instrText xml:space="preserve"> XE "Core Infrastructure Server Suite Datacenter" </w:instrText>
            </w:r>
            <w:r>
              <w:fldChar w:fldCharType="end"/>
            </w:r>
          </w:p>
        </w:tc>
      </w:tr>
      <w:tr w:rsidR="00F9554D" w14:paraId="5B8264BD" w14:textId="77777777">
        <w:tc>
          <w:tcPr>
            <w:tcW w:w="6000" w:type="dxa"/>
            <w:tcBorders>
              <w:top w:val="single" w:sz="4" w:space="0" w:color="000000"/>
              <w:left w:val="single" w:sz="4" w:space="0" w:color="000000"/>
              <w:bottom w:val="single" w:sz="4" w:space="0" w:color="000000"/>
              <w:right w:val="single" w:sz="4" w:space="0" w:color="000000"/>
            </w:tcBorders>
          </w:tcPr>
          <w:p w14:paraId="3FF09501" w14:textId="77777777" w:rsidR="00F9554D" w:rsidRDefault="00F61420">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0B912D45" w14:textId="77777777" w:rsidR="00F9554D" w:rsidRDefault="00F61420">
            <w:pPr>
              <w:pStyle w:val="ProductList-TableBody"/>
            </w:pPr>
            <w:r>
              <w:t>Desktop Education med Enterprise CAL Suite</w:t>
            </w:r>
          </w:p>
        </w:tc>
      </w:tr>
      <w:tr w:rsidR="00F9554D" w14:paraId="41D3C88F" w14:textId="77777777">
        <w:tc>
          <w:tcPr>
            <w:tcW w:w="6000" w:type="dxa"/>
            <w:tcBorders>
              <w:top w:val="single" w:sz="4" w:space="0" w:color="000000"/>
              <w:left w:val="single" w:sz="4" w:space="0" w:color="000000"/>
              <w:bottom w:val="single" w:sz="4" w:space="0" w:color="000000"/>
              <w:right w:val="single" w:sz="4" w:space="0" w:color="000000"/>
            </w:tcBorders>
          </w:tcPr>
          <w:p w14:paraId="345F9B1A" w14:textId="77777777" w:rsidR="00F9554D" w:rsidRDefault="00F61420">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52CDF243" w14:textId="77777777" w:rsidR="00F9554D" w:rsidRDefault="00F61420">
            <w:pPr>
              <w:pStyle w:val="ProductList-TableBody"/>
            </w:pPr>
            <w:r>
              <w:t>Desktop School med Enterprise CAL Suite</w:t>
            </w:r>
          </w:p>
        </w:tc>
      </w:tr>
      <w:tr w:rsidR="00F9554D" w14:paraId="38F2B371" w14:textId="77777777">
        <w:tc>
          <w:tcPr>
            <w:tcW w:w="6000" w:type="dxa"/>
            <w:tcBorders>
              <w:top w:val="single" w:sz="4" w:space="0" w:color="000000"/>
              <w:left w:val="single" w:sz="4" w:space="0" w:color="000000"/>
              <w:bottom w:val="single" w:sz="4" w:space="0" w:color="000000"/>
              <w:right w:val="single" w:sz="4" w:space="0" w:color="000000"/>
            </w:tcBorders>
          </w:tcPr>
          <w:p w14:paraId="74C1F614" w14:textId="77777777" w:rsidR="00F9554D" w:rsidRDefault="00F614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0A5F31" w14:textId="77777777" w:rsidR="00F9554D" w:rsidRDefault="00F61420">
            <w:pPr>
              <w:pStyle w:val="ProductList-TableBody"/>
            </w:pPr>
            <w:r>
              <w:t>Exchange Server Enterprise</w:t>
            </w:r>
            <w:r>
              <w:fldChar w:fldCharType="begin"/>
            </w:r>
            <w:r>
              <w:instrText xml:space="preserve"> XE "Exchange Server Enterprise" </w:instrText>
            </w:r>
            <w:r>
              <w:fldChar w:fldCharType="end"/>
            </w:r>
          </w:p>
        </w:tc>
      </w:tr>
      <w:tr w:rsidR="00F9554D" w14:paraId="6E71DF8E" w14:textId="77777777">
        <w:tc>
          <w:tcPr>
            <w:tcW w:w="6000" w:type="dxa"/>
            <w:tcBorders>
              <w:top w:val="single" w:sz="4" w:space="0" w:color="000000"/>
              <w:left w:val="single" w:sz="4" w:space="0" w:color="000000"/>
              <w:bottom w:val="single" w:sz="4" w:space="0" w:color="000000"/>
              <w:right w:val="single" w:sz="4" w:space="0" w:color="000000"/>
            </w:tcBorders>
          </w:tcPr>
          <w:p w14:paraId="51DACB52" w14:textId="77777777" w:rsidR="00F9554D" w:rsidRDefault="00F6142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B6D763" w14:textId="77777777" w:rsidR="00F9554D" w:rsidRDefault="00F61420">
            <w:pPr>
              <w:pStyle w:val="ProductList-TableBody"/>
            </w:pPr>
            <w:r>
              <w:t>Forefront TMG Enterprise</w:t>
            </w:r>
            <w:r>
              <w:fldChar w:fldCharType="begin"/>
            </w:r>
            <w:r>
              <w:instrText xml:space="preserve"> XE "Forefront TMG Enterprise" </w:instrText>
            </w:r>
            <w:r>
              <w:fldChar w:fldCharType="end"/>
            </w:r>
          </w:p>
        </w:tc>
      </w:tr>
      <w:tr w:rsidR="00F9554D" w14:paraId="4636C9A9" w14:textId="77777777">
        <w:tc>
          <w:tcPr>
            <w:tcW w:w="6000" w:type="dxa"/>
            <w:tcBorders>
              <w:top w:val="single" w:sz="4" w:space="0" w:color="000000"/>
              <w:left w:val="single" w:sz="4" w:space="0" w:color="000000"/>
              <w:bottom w:val="single" w:sz="4" w:space="0" w:color="000000"/>
              <w:right w:val="single" w:sz="4" w:space="0" w:color="000000"/>
            </w:tcBorders>
          </w:tcPr>
          <w:p w14:paraId="219A4EB0" w14:textId="77777777" w:rsidR="00F9554D" w:rsidRDefault="00F61420">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97268" w14:textId="77777777" w:rsidR="00F9554D" w:rsidRDefault="00F61420">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F9554D" w14:paraId="22D1F885" w14:textId="77777777">
        <w:tc>
          <w:tcPr>
            <w:tcW w:w="6000" w:type="dxa"/>
            <w:tcBorders>
              <w:top w:val="single" w:sz="4" w:space="0" w:color="000000"/>
              <w:left w:val="single" w:sz="4" w:space="0" w:color="000000"/>
              <w:bottom w:val="single" w:sz="4" w:space="0" w:color="000000"/>
              <w:right w:val="single" w:sz="4" w:space="0" w:color="000000"/>
            </w:tcBorders>
          </w:tcPr>
          <w:p w14:paraId="3EE335FB" w14:textId="77777777" w:rsidR="00F9554D" w:rsidRDefault="00F61420">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D9AB301" w14:textId="77777777" w:rsidR="00F9554D" w:rsidRDefault="00F61420">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F9554D" w14:paraId="735697F2" w14:textId="77777777">
        <w:tc>
          <w:tcPr>
            <w:tcW w:w="6000" w:type="dxa"/>
            <w:tcBorders>
              <w:top w:val="single" w:sz="4" w:space="0" w:color="000000"/>
              <w:left w:val="single" w:sz="4" w:space="0" w:color="000000"/>
              <w:bottom w:val="single" w:sz="4" w:space="0" w:color="000000"/>
              <w:right w:val="single" w:sz="4" w:space="0" w:color="000000"/>
            </w:tcBorders>
          </w:tcPr>
          <w:p w14:paraId="6C37C0E8" w14:textId="77777777" w:rsidR="00F9554D" w:rsidRDefault="00F61420">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1F08622" w14:textId="77777777" w:rsidR="00F9554D" w:rsidRDefault="00F61420">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F9554D" w14:paraId="2D9D2E41" w14:textId="77777777">
        <w:tc>
          <w:tcPr>
            <w:tcW w:w="6000" w:type="dxa"/>
            <w:tcBorders>
              <w:top w:val="single" w:sz="4" w:space="0" w:color="000000"/>
              <w:left w:val="single" w:sz="4" w:space="0" w:color="000000"/>
              <w:bottom w:val="single" w:sz="4" w:space="0" w:color="000000"/>
              <w:right w:val="single" w:sz="4" w:space="0" w:color="000000"/>
            </w:tcBorders>
          </w:tcPr>
          <w:p w14:paraId="5C1017B2" w14:textId="77777777" w:rsidR="00F9554D" w:rsidRDefault="00F61420">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06A005F" w14:textId="77777777" w:rsidR="00F9554D" w:rsidRDefault="00F61420">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F9554D" w14:paraId="1087BFD4" w14:textId="77777777">
        <w:tc>
          <w:tcPr>
            <w:tcW w:w="6000" w:type="dxa"/>
            <w:tcBorders>
              <w:top w:val="single" w:sz="4" w:space="0" w:color="000000"/>
              <w:left w:val="single" w:sz="4" w:space="0" w:color="000000"/>
              <w:bottom w:val="single" w:sz="4" w:space="0" w:color="000000"/>
              <w:right w:val="single" w:sz="4" w:space="0" w:color="000000"/>
            </w:tcBorders>
          </w:tcPr>
          <w:p w14:paraId="02044344" w14:textId="77777777" w:rsidR="00F9554D" w:rsidRDefault="00F614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953E66" w14:textId="77777777" w:rsidR="00F9554D" w:rsidRDefault="00F61420">
            <w:pPr>
              <w:pStyle w:val="ProductList-TableBody"/>
            </w:pPr>
            <w:r>
              <w:t>Office Professional Plus</w:t>
            </w:r>
            <w:r>
              <w:fldChar w:fldCharType="begin"/>
            </w:r>
            <w:r>
              <w:instrText xml:space="preserve"> XE "Office Professional Plus" </w:instrText>
            </w:r>
            <w:r>
              <w:fldChar w:fldCharType="end"/>
            </w:r>
          </w:p>
        </w:tc>
      </w:tr>
      <w:tr w:rsidR="00F9554D" w14:paraId="452E4A8E" w14:textId="77777777">
        <w:tc>
          <w:tcPr>
            <w:tcW w:w="6000" w:type="dxa"/>
            <w:tcBorders>
              <w:top w:val="single" w:sz="4" w:space="0" w:color="000000"/>
              <w:left w:val="single" w:sz="4" w:space="0" w:color="000000"/>
              <w:bottom w:val="single" w:sz="4" w:space="0" w:color="000000"/>
              <w:right w:val="single" w:sz="4" w:space="0" w:color="000000"/>
            </w:tcBorders>
          </w:tcPr>
          <w:p w14:paraId="42D6DA4B" w14:textId="77777777" w:rsidR="00F9554D" w:rsidRDefault="00F6142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7814484" w14:textId="77777777" w:rsidR="00F9554D" w:rsidRDefault="00F61420">
            <w:pPr>
              <w:pStyle w:val="ProductList-TableBody"/>
            </w:pPr>
            <w:r>
              <w:t>Företagsdesktop</w:t>
            </w:r>
          </w:p>
        </w:tc>
      </w:tr>
      <w:tr w:rsidR="00F9554D" w14:paraId="2EB58227" w14:textId="77777777">
        <w:tc>
          <w:tcPr>
            <w:tcW w:w="6000" w:type="dxa"/>
            <w:tcBorders>
              <w:top w:val="single" w:sz="4" w:space="0" w:color="000000"/>
              <w:left w:val="single" w:sz="4" w:space="0" w:color="000000"/>
              <w:bottom w:val="single" w:sz="4" w:space="0" w:color="000000"/>
              <w:right w:val="single" w:sz="4" w:space="0" w:color="000000"/>
            </w:tcBorders>
          </w:tcPr>
          <w:p w14:paraId="1BEEF1D2" w14:textId="77777777" w:rsidR="00F9554D" w:rsidRDefault="00F6142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FBCA9" w14:textId="77777777" w:rsidR="00F9554D" w:rsidRDefault="00F61420">
            <w:pPr>
              <w:pStyle w:val="ProductList-TableBody"/>
            </w:pPr>
            <w:r>
              <w:t>Project Professional</w:t>
            </w:r>
            <w:r>
              <w:fldChar w:fldCharType="begin"/>
            </w:r>
            <w:r>
              <w:instrText xml:space="preserve"> XE "Project Professional" </w:instrText>
            </w:r>
            <w:r>
              <w:fldChar w:fldCharType="end"/>
            </w:r>
          </w:p>
        </w:tc>
      </w:tr>
      <w:tr w:rsidR="00F9554D" w14:paraId="4B5CC1E7" w14:textId="77777777">
        <w:tc>
          <w:tcPr>
            <w:tcW w:w="6000" w:type="dxa"/>
            <w:tcBorders>
              <w:top w:val="single" w:sz="4" w:space="0" w:color="000000"/>
              <w:left w:val="single" w:sz="4" w:space="0" w:color="000000"/>
              <w:bottom w:val="single" w:sz="4" w:space="0" w:color="000000"/>
              <w:right w:val="single" w:sz="4" w:space="0" w:color="000000"/>
            </w:tcBorders>
          </w:tcPr>
          <w:p w14:paraId="044ED515" w14:textId="77777777" w:rsidR="00F9554D" w:rsidRDefault="00F614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F5141F8" w14:textId="77777777" w:rsidR="00F9554D" w:rsidRDefault="00F61420">
            <w:pPr>
              <w:pStyle w:val="ProductList-TableBody"/>
            </w:pPr>
            <w:r>
              <w:t>SQL Server Enterprise Core</w:t>
            </w:r>
          </w:p>
        </w:tc>
      </w:tr>
      <w:tr w:rsidR="00F9554D" w14:paraId="30DDF17D" w14:textId="77777777">
        <w:tc>
          <w:tcPr>
            <w:tcW w:w="6000" w:type="dxa"/>
            <w:tcBorders>
              <w:top w:val="single" w:sz="4" w:space="0" w:color="000000"/>
              <w:left w:val="single" w:sz="4" w:space="0" w:color="000000"/>
              <w:bottom w:val="single" w:sz="4" w:space="0" w:color="000000"/>
              <w:right w:val="single" w:sz="4" w:space="0" w:color="000000"/>
            </w:tcBorders>
          </w:tcPr>
          <w:p w14:paraId="40878998" w14:textId="77777777" w:rsidR="00F9554D" w:rsidRDefault="00F614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B65B6B" w14:textId="77777777" w:rsidR="00F9554D" w:rsidRDefault="00F61420">
            <w:pPr>
              <w:pStyle w:val="ProductList-TableBody"/>
            </w:pPr>
            <w:r>
              <w:t>SQL Server Business Intelligence</w:t>
            </w:r>
            <w:r>
              <w:fldChar w:fldCharType="begin"/>
            </w:r>
            <w:r>
              <w:instrText xml:space="preserve"> XE "SQL Server Business Intelligence" </w:instrText>
            </w:r>
            <w:r>
              <w:fldChar w:fldCharType="end"/>
            </w:r>
          </w:p>
        </w:tc>
      </w:tr>
      <w:tr w:rsidR="00F9554D" w14:paraId="6676338B" w14:textId="77777777">
        <w:tc>
          <w:tcPr>
            <w:tcW w:w="6000" w:type="dxa"/>
            <w:tcBorders>
              <w:top w:val="single" w:sz="4" w:space="0" w:color="000000"/>
              <w:left w:val="single" w:sz="4" w:space="0" w:color="000000"/>
              <w:bottom w:val="single" w:sz="4" w:space="0" w:color="000000"/>
              <w:right w:val="single" w:sz="4" w:space="0" w:color="000000"/>
            </w:tcBorders>
          </w:tcPr>
          <w:p w14:paraId="4D86052D" w14:textId="77777777" w:rsidR="00F9554D" w:rsidRDefault="00F614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81751A" w14:textId="77777777" w:rsidR="00F9554D" w:rsidRDefault="00F61420">
            <w:pPr>
              <w:pStyle w:val="ProductList-TableBody"/>
            </w:pPr>
            <w:r>
              <w:t>System Center Datacenter</w:t>
            </w:r>
            <w:r>
              <w:fldChar w:fldCharType="begin"/>
            </w:r>
            <w:r>
              <w:instrText xml:space="preserve"> XE "System Center Datacenter" </w:instrText>
            </w:r>
            <w:r>
              <w:fldChar w:fldCharType="end"/>
            </w:r>
          </w:p>
        </w:tc>
      </w:tr>
      <w:tr w:rsidR="00F9554D" w14:paraId="7033428E" w14:textId="77777777">
        <w:tc>
          <w:tcPr>
            <w:tcW w:w="6000" w:type="dxa"/>
            <w:tcBorders>
              <w:top w:val="single" w:sz="4" w:space="0" w:color="000000"/>
              <w:left w:val="single" w:sz="4" w:space="0" w:color="000000"/>
              <w:bottom w:val="single" w:sz="4" w:space="0" w:color="000000"/>
              <w:right w:val="single" w:sz="4" w:space="0" w:color="000000"/>
            </w:tcBorders>
          </w:tcPr>
          <w:p w14:paraId="5FA4582D" w14:textId="77777777" w:rsidR="00F9554D" w:rsidRDefault="00F614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799C7" w14:textId="77777777" w:rsidR="00F9554D" w:rsidRDefault="00F61420">
            <w:pPr>
              <w:pStyle w:val="ProductList-TableBody"/>
            </w:pPr>
            <w:r>
              <w:t>Visio Professional</w:t>
            </w:r>
            <w:r>
              <w:fldChar w:fldCharType="begin"/>
            </w:r>
            <w:r>
              <w:instrText xml:space="preserve"> XE "Visio Professional" </w:instrText>
            </w:r>
            <w:r>
              <w:fldChar w:fldCharType="end"/>
            </w:r>
          </w:p>
        </w:tc>
      </w:tr>
      <w:tr w:rsidR="00F9554D" w14:paraId="17C2E511" w14:textId="77777777">
        <w:tc>
          <w:tcPr>
            <w:tcW w:w="6000" w:type="dxa"/>
            <w:tcBorders>
              <w:top w:val="single" w:sz="4" w:space="0" w:color="000000"/>
              <w:left w:val="single" w:sz="4" w:space="0" w:color="000000"/>
              <w:bottom w:val="single" w:sz="4" w:space="0" w:color="000000"/>
              <w:right w:val="single" w:sz="4" w:space="0" w:color="000000"/>
            </w:tcBorders>
          </w:tcPr>
          <w:p w14:paraId="798D2490" w14:textId="77777777" w:rsidR="00F9554D" w:rsidRDefault="00F61420">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0A691" w14:textId="77777777" w:rsidR="00F9554D" w:rsidRDefault="00F61420">
            <w:pPr>
              <w:pStyle w:val="ProductList-TableBody"/>
            </w:pPr>
            <w:r>
              <w:t>Visual Studio Enterprise-prenumeration</w:t>
            </w:r>
            <w:r>
              <w:fldChar w:fldCharType="begin"/>
            </w:r>
            <w:r>
              <w:instrText xml:space="preserve"> XE "Visual Studio Enterprise-prenumeration" </w:instrText>
            </w:r>
            <w:r>
              <w:fldChar w:fldCharType="end"/>
            </w:r>
          </w:p>
        </w:tc>
      </w:tr>
      <w:tr w:rsidR="00F9554D" w14:paraId="60E16F12" w14:textId="77777777">
        <w:tc>
          <w:tcPr>
            <w:tcW w:w="6000" w:type="dxa"/>
            <w:tcBorders>
              <w:top w:val="single" w:sz="4" w:space="0" w:color="000000"/>
              <w:left w:val="single" w:sz="4" w:space="0" w:color="000000"/>
              <w:bottom w:val="single" w:sz="4" w:space="0" w:color="000000"/>
              <w:right w:val="single" w:sz="4" w:space="0" w:color="000000"/>
            </w:tcBorders>
          </w:tcPr>
          <w:p w14:paraId="2ADA6F3B" w14:textId="77777777" w:rsidR="00F9554D" w:rsidRDefault="00F61420">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9EACD" w14:textId="77777777" w:rsidR="00F9554D" w:rsidRDefault="00F61420">
            <w:pPr>
              <w:pStyle w:val="ProductList-TableBody"/>
            </w:pPr>
            <w:r>
              <w:t>Visual Studio Enterprise-prenumeration</w:t>
            </w:r>
            <w:r>
              <w:fldChar w:fldCharType="begin"/>
            </w:r>
            <w:r>
              <w:instrText xml:space="preserve"> XE "Visual Studio Enterprise-prenumeration" </w:instrText>
            </w:r>
            <w:r>
              <w:fldChar w:fldCharType="end"/>
            </w:r>
          </w:p>
        </w:tc>
      </w:tr>
      <w:tr w:rsidR="00F9554D" w14:paraId="0D3BEC64" w14:textId="77777777">
        <w:tc>
          <w:tcPr>
            <w:tcW w:w="6000" w:type="dxa"/>
            <w:tcBorders>
              <w:top w:val="single" w:sz="4" w:space="0" w:color="000000"/>
              <w:left w:val="single" w:sz="4" w:space="0" w:color="000000"/>
              <w:bottom w:val="single" w:sz="4" w:space="0" w:color="000000"/>
              <w:right w:val="single" w:sz="4" w:space="0" w:color="000000"/>
            </w:tcBorders>
          </w:tcPr>
          <w:p w14:paraId="436EF302" w14:textId="77777777" w:rsidR="00F9554D" w:rsidRDefault="00F6142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6D7C08" w14:textId="77777777" w:rsidR="00F9554D" w:rsidRDefault="00F61420">
            <w:pPr>
              <w:pStyle w:val="ProductList-TableBody"/>
            </w:pPr>
            <w:r>
              <w:t>Windows Server Datacenter</w:t>
            </w:r>
            <w:r>
              <w:fldChar w:fldCharType="begin"/>
            </w:r>
            <w:r>
              <w:instrText xml:space="preserve"> XE "Windows Server Datacenter" </w:instrText>
            </w:r>
            <w:r>
              <w:fldChar w:fldCharType="end"/>
            </w:r>
          </w:p>
        </w:tc>
      </w:tr>
    </w:tbl>
    <w:p w14:paraId="4EE8759E" w14:textId="77777777" w:rsidR="00F9554D" w:rsidRDefault="00F9554D">
      <w:pPr>
        <w:pStyle w:val="ProductList-Body"/>
      </w:pPr>
    </w:p>
    <w:p w14:paraId="46F51E91" w14:textId="77777777" w:rsidR="00F9554D" w:rsidRDefault="00F61420">
      <w:pPr>
        <w:pStyle w:val="ProductList-ClauseHeading"/>
        <w:outlineLvl w:val="2"/>
      </w:pPr>
      <w:bookmarkStart w:id="359" w:name="_Sec588"/>
      <w:r>
        <w:t>Servrar – Rättigheter för Återställning vid Krasch</w:t>
      </w:r>
      <w:bookmarkEnd w:id="359"/>
    </w:p>
    <w:p w14:paraId="44A2774B" w14:textId="77777777" w:rsidR="00F9554D" w:rsidRDefault="00F61420">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27C75130" w14:textId="77777777" w:rsidR="00F9554D" w:rsidRDefault="00F9554D">
      <w:pPr>
        <w:pStyle w:val="ProductList-Body"/>
      </w:pPr>
    </w:p>
    <w:p w14:paraId="24826938" w14:textId="77777777" w:rsidR="00F9554D" w:rsidRDefault="00F61420">
      <w:pPr>
        <w:pStyle w:val="ProductList-SubSubClauseHeading"/>
        <w:outlineLvl w:val="4"/>
      </w:pPr>
      <w:r>
        <w:t>Tillåten användning av säkerhetskopierade instanser</w:t>
      </w:r>
    </w:p>
    <w:p w14:paraId="3A0B4776" w14:textId="77777777" w:rsidR="00F9554D" w:rsidRDefault="00F61420">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5DC14398" w14:textId="77777777" w:rsidR="00F9554D" w:rsidRDefault="00F61420" w:rsidP="00F61420">
      <w:pPr>
        <w:pStyle w:val="ProductList-Bullet"/>
        <w:numPr>
          <w:ilvl w:val="2"/>
          <w:numId w:val="53"/>
        </w:numPr>
      </w:pPr>
      <w:r>
        <w:t xml:space="preserve">Under korta perioder då återställning vid krasch-funktioner testas under en vecka var 90:e dag; </w:t>
      </w:r>
    </w:p>
    <w:p w14:paraId="5A4B143B" w14:textId="77777777" w:rsidR="00F9554D" w:rsidRDefault="00F61420" w:rsidP="00F61420">
      <w:pPr>
        <w:pStyle w:val="ProductList-Bullet"/>
        <w:numPr>
          <w:ilvl w:val="2"/>
          <w:numId w:val="5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14:paraId="0D53F87F" w14:textId="77777777" w:rsidR="00F9554D" w:rsidRDefault="00F61420" w:rsidP="00F61420">
      <w:pPr>
        <w:pStyle w:val="ProductList-Bullet"/>
        <w:numPr>
          <w:ilvl w:val="2"/>
          <w:numId w:val="5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6970EA8A" w14:textId="77777777" w:rsidR="00F9554D" w:rsidRDefault="00F9554D">
      <w:pPr>
        <w:pStyle w:val="ProductList-BodyIndented2"/>
      </w:pPr>
    </w:p>
    <w:p w14:paraId="2BE29823" w14:textId="77777777" w:rsidR="00F9554D" w:rsidRDefault="00F61420">
      <w:pPr>
        <w:pStyle w:val="ProductList-SubSubClauseHeading"/>
        <w:outlineLvl w:val="4"/>
      </w:pPr>
      <w:r>
        <w:t>Användning av Azure-hybridförmånen för Haveriberedskap</w:t>
      </w:r>
    </w:p>
    <w:p w14:paraId="2EF32EB0" w14:textId="77777777" w:rsidR="00F9554D" w:rsidRDefault="00F61420">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4252E3B7" w14:textId="77777777" w:rsidR="00F9554D" w:rsidRDefault="00F9554D">
      <w:pPr>
        <w:pStyle w:val="ProductList-BodyIndented2"/>
      </w:pPr>
    </w:p>
    <w:p w14:paraId="00F6ABCA" w14:textId="77777777" w:rsidR="00F9554D" w:rsidRDefault="00F61420">
      <w:pPr>
        <w:pStyle w:val="ProductList-SubSubClauseHeading"/>
        <w:outlineLvl w:val="4"/>
      </w:pPr>
      <w:r>
        <w:t>Krav för användning av Återställning vid krasch</w:t>
      </w:r>
    </w:p>
    <w:p w14:paraId="122922BA" w14:textId="77777777" w:rsidR="00F9554D" w:rsidRDefault="00F61420">
      <w:pPr>
        <w:pStyle w:val="ProductList-BodyIndented2"/>
      </w:pPr>
      <w:r>
        <w:t>För att använda programvaran under rättigheter för återställning vid krasch måste kunde uppfylla följande villkor:</w:t>
      </w:r>
    </w:p>
    <w:p w14:paraId="4F25F1D8" w14:textId="77777777" w:rsidR="00F9554D" w:rsidRDefault="00F61420" w:rsidP="00F61420">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7DBBBA41" w14:textId="77777777" w:rsidR="00F9554D" w:rsidRDefault="00F61420" w:rsidP="00F61420">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25E53C69" w14:textId="77777777" w:rsidR="00F9554D" w:rsidRDefault="00F61420" w:rsidP="00F61420">
      <w:pPr>
        <w:pStyle w:val="ProductList-Bullet"/>
        <w:numPr>
          <w:ilvl w:val="2"/>
          <w:numId w:val="5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664B5817" w14:textId="77777777" w:rsidR="00F9554D" w:rsidRDefault="00F61420" w:rsidP="00F61420">
      <w:pPr>
        <w:pStyle w:val="ProductList-Bullet"/>
        <w:numPr>
          <w:ilvl w:val="2"/>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737F6349" w14:textId="77777777" w:rsidR="00F9554D" w:rsidRDefault="00F61420" w:rsidP="00F61420">
      <w:pPr>
        <w:pStyle w:val="ProductList-Bullet"/>
        <w:numPr>
          <w:ilvl w:val="2"/>
          <w:numId w:val="5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7910EE2A" w14:textId="77777777" w:rsidR="00F9554D" w:rsidRDefault="00F61420" w:rsidP="00F61420">
      <w:pPr>
        <w:pStyle w:val="ProductList-Bullet"/>
        <w:numPr>
          <w:ilvl w:val="2"/>
          <w:numId w:val="5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198DAAD6" w14:textId="77777777" w:rsidR="00F9554D" w:rsidRDefault="00F9554D">
      <w:pPr>
        <w:pStyle w:val="ProductList-BodyIndented2"/>
      </w:pPr>
    </w:p>
    <w:p w14:paraId="6ADF84AB" w14:textId="77777777" w:rsidR="00F9554D" w:rsidRDefault="00F61420">
      <w:pPr>
        <w:pStyle w:val="ProductList-SubSubClauseHeading"/>
        <w:outlineLvl w:val="4"/>
      </w:pPr>
      <w:r>
        <w:lastRenderedPageBreak/>
        <w:t>Ytterligare tillåten användning av Windows Server</w:t>
      </w:r>
    </w:p>
    <w:p w14:paraId="1BF1856A" w14:textId="77777777" w:rsidR="00F9554D" w:rsidRDefault="00F61420" w:rsidP="00F61420">
      <w:pPr>
        <w:pStyle w:val="ProductList-Bullet"/>
        <w:numPr>
          <w:ilvl w:val="2"/>
          <w:numId w:val="5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1B97FF90" w14:textId="77777777" w:rsidR="00F9554D" w:rsidRDefault="00F61420" w:rsidP="00F61420">
      <w:pPr>
        <w:pStyle w:val="ProductList-Bullet"/>
        <w:numPr>
          <w:ilvl w:val="3"/>
          <w:numId w:val="5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3133F8CD" w14:textId="77777777" w:rsidR="00F9554D" w:rsidRDefault="00F61420" w:rsidP="00F61420">
      <w:pPr>
        <w:pStyle w:val="ProductList-Bullet"/>
        <w:numPr>
          <w:ilvl w:val="3"/>
          <w:numId w:val="5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31DCA0DF" w14:textId="77777777" w:rsidR="00F9554D" w:rsidRDefault="00F61420">
      <w:pPr>
        <w:pStyle w:val="ProductList-BodyIndented2"/>
        <w:ind w:left="1440"/>
      </w:pPr>
      <w:r>
        <w:t>- köra virtualiseringsprogramvara för maskinvaran, t.ex. Hyper-V</w:t>
      </w:r>
    </w:p>
    <w:p w14:paraId="78146107" w14:textId="77777777" w:rsidR="00F9554D" w:rsidRDefault="00F61420">
      <w:pPr>
        <w:pStyle w:val="ProductList-BodyIndented2"/>
        <w:ind w:left="1440"/>
      </w:pPr>
      <w:r>
        <w:t>- tillhandahålla virtualiseringstjänster för maskinvaran</w:t>
      </w:r>
    </w:p>
    <w:p w14:paraId="40DB3777" w14:textId="77777777" w:rsidR="00F9554D" w:rsidRDefault="00F61420">
      <w:pPr>
        <w:pStyle w:val="ProductList-BodyIndented2"/>
        <w:ind w:left="1440"/>
      </w:pPr>
      <w:r>
        <w:t>- köra programvaruagenter för att hantera virtualiseringsprogramvaran för maskinvaran</w:t>
      </w:r>
    </w:p>
    <w:p w14:paraId="34EB95B1" w14:textId="77777777" w:rsidR="00F9554D" w:rsidRDefault="00F61420">
      <w:pPr>
        <w:pStyle w:val="ProductList-BodyIndented2"/>
        <w:ind w:left="1440"/>
      </w:pPr>
      <w:r>
        <w:t>- fungera som mål för kopiering</w:t>
      </w:r>
    </w:p>
    <w:p w14:paraId="4CDA6963" w14:textId="77777777" w:rsidR="00F9554D" w:rsidRDefault="00F61420">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7209DCBE" w14:textId="77777777" w:rsidR="00F9554D" w:rsidRDefault="00F61420">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7F6666CC" w14:textId="77777777" w:rsidR="00F9554D" w:rsidRDefault="00F61420">
      <w:pPr>
        <w:pStyle w:val="ProductList-BodyIndented2"/>
        <w:ind w:left="1440"/>
      </w:pPr>
      <w:r>
        <w:t xml:space="preserve">- köra återställning vid krasch-tjänster enligt vad som beskrivs ovan </w:t>
      </w:r>
    </w:p>
    <w:p w14:paraId="16829107" w14:textId="77777777" w:rsidR="00F9554D" w:rsidRDefault="00F61420" w:rsidP="00F61420">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A028932" w14:textId="77777777" w:rsidR="00F9554D" w:rsidRDefault="00F9554D">
      <w:pPr>
        <w:pStyle w:val="ProductList-BodyIndented2"/>
      </w:pPr>
    </w:p>
    <w:p w14:paraId="3E55F9DD" w14:textId="77777777" w:rsidR="00F9554D" w:rsidRDefault="00F9554D">
      <w:pPr>
        <w:pStyle w:val="ProductList-BodyIndented2"/>
      </w:pPr>
    </w:p>
    <w:p w14:paraId="035F5DB1" w14:textId="77777777" w:rsidR="00F9554D" w:rsidRDefault="00F61420">
      <w:pPr>
        <w:pStyle w:val="ProductList-ClauseHeading"/>
        <w:outlineLvl w:val="2"/>
      </w:pPr>
      <w:bookmarkStart w:id="360" w:name="_Sec589"/>
      <w:r>
        <w:t>Licensmobilitet</w:t>
      </w:r>
      <w:bookmarkEnd w:id="360"/>
    </w:p>
    <w:p w14:paraId="7C9A10EF" w14:textId="77777777" w:rsidR="00F9554D" w:rsidRDefault="00F61420">
      <w:pPr>
        <w:pStyle w:val="ProductList-SubClauseHeading"/>
        <w:outlineLvl w:val="3"/>
      </w:pPr>
      <w:r>
        <w:t>Licensmobilitet över serverfarmar</w:t>
      </w:r>
    </w:p>
    <w:p w14:paraId="3D88A586" w14:textId="77777777" w:rsidR="00F9554D" w:rsidRDefault="00F61420">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3E42D388" w14:textId="77777777" w:rsidR="00F9554D" w:rsidRDefault="00F9554D">
      <w:pPr>
        <w:pStyle w:val="ProductList-BodyIndented"/>
      </w:pPr>
    </w:p>
    <w:p w14:paraId="24B9D7AF" w14:textId="77777777" w:rsidR="00F9554D" w:rsidRDefault="00F61420">
      <w:pPr>
        <w:pStyle w:val="ProductList-SubClauseHeading"/>
        <w:outlineLvl w:val="3"/>
      </w:pPr>
      <w:r>
        <w:t>Licensmobilitet genom Software Assurance</w:t>
      </w:r>
    </w:p>
    <w:p w14:paraId="08940ECC" w14:textId="77777777" w:rsidR="00F9554D" w:rsidRDefault="00F61420">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330860C2" w14:textId="77777777" w:rsidR="00F9554D" w:rsidRDefault="00F9554D">
      <w:pPr>
        <w:pStyle w:val="ProductList-BodyIndented"/>
      </w:pPr>
    </w:p>
    <w:p w14:paraId="6374B23D" w14:textId="77777777" w:rsidR="00F9554D" w:rsidRDefault="00F61420">
      <w:pPr>
        <w:pStyle w:val="ProductList-SubSubClauseHeading"/>
        <w:outlineLvl w:val="4"/>
      </w:pPr>
      <w:r>
        <w:t>Tillåten användning:</w:t>
      </w:r>
    </w:p>
    <w:p w14:paraId="0EE6BE1B" w14:textId="77777777" w:rsidR="00F9554D" w:rsidRDefault="00F61420">
      <w:pPr>
        <w:pStyle w:val="ProductList-BodyIndented2"/>
      </w:pPr>
      <w:r>
        <w:t>Med licensmobilitet via SA får kunden:</w:t>
      </w:r>
    </w:p>
    <w:p w14:paraId="4517D385" w14:textId="77777777" w:rsidR="00F9554D" w:rsidRDefault="00F61420" w:rsidP="00F61420">
      <w:pPr>
        <w:pStyle w:val="ProductList-Bullet"/>
        <w:numPr>
          <w:ilvl w:val="2"/>
          <w:numId w:val="57"/>
        </w:numPr>
      </w:pPr>
      <w:r>
        <w:t>Köra sin licensierade programvara på delade servrar.</w:t>
      </w:r>
    </w:p>
    <w:p w14:paraId="3E1A7A9F" w14:textId="77777777" w:rsidR="00F9554D" w:rsidRDefault="00F61420" w:rsidP="00F61420">
      <w:pPr>
        <w:pStyle w:val="ProductList-Bullet"/>
        <w:numPr>
          <w:ilvl w:val="2"/>
          <w:numId w:val="57"/>
        </w:numPr>
      </w:pPr>
      <w:r>
        <w:t>Få åtkomst till den programvaran under åtkomstlicens och som den har SA för, och under sin User och Device SL som tillåter åtkomst till produkterna.</w:t>
      </w:r>
    </w:p>
    <w:p w14:paraId="18DEEF6B" w14:textId="77777777" w:rsidR="00F9554D" w:rsidRDefault="00F61420" w:rsidP="00F61420">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14:paraId="3B93A48D" w14:textId="77777777" w:rsidR="00F9554D" w:rsidRDefault="00F61420" w:rsidP="00F61420">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2A1C9668" w14:textId="77777777" w:rsidR="00F9554D" w:rsidRDefault="00F9554D">
      <w:pPr>
        <w:pStyle w:val="ProductList-BodyIndented2"/>
      </w:pPr>
    </w:p>
    <w:p w14:paraId="25C2DDD0" w14:textId="77777777" w:rsidR="00F9554D" w:rsidRDefault="00F61420">
      <w:pPr>
        <w:pStyle w:val="ProductList-SubSubClauseHeading"/>
        <w:outlineLvl w:val="4"/>
      </w:pPr>
      <w:r>
        <w:t>Krav:</w:t>
      </w:r>
    </w:p>
    <w:p w14:paraId="3FC439B9" w14:textId="77777777" w:rsidR="00F9554D" w:rsidRDefault="00F61420">
      <w:pPr>
        <w:pStyle w:val="ProductList-BodyIndented2"/>
      </w:pPr>
      <w:r>
        <w:t>För att använda licensmobilitet genom SA måste kunden:</w:t>
      </w:r>
    </w:p>
    <w:p w14:paraId="65E73AC8" w14:textId="77777777" w:rsidR="00F9554D" w:rsidRDefault="00F61420" w:rsidP="00F61420">
      <w:pPr>
        <w:pStyle w:val="ProductList-Bullet"/>
        <w:numPr>
          <w:ilvl w:val="2"/>
          <w:numId w:val="58"/>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14:paraId="72C6FCEB" w14:textId="77777777" w:rsidR="00F9554D" w:rsidRDefault="00F61420" w:rsidP="00F61420">
      <w:pPr>
        <w:pStyle w:val="ProductList-Bullet"/>
        <w:numPr>
          <w:ilvl w:val="2"/>
          <w:numId w:val="58"/>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56E1C3A6" w14:textId="77777777" w:rsidR="00F9554D" w:rsidRDefault="00F61420" w:rsidP="00F61420">
      <w:pPr>
        <w:pStyle w:val="ProductList-Bullet"/>
        <w:numPr>
          <w:ilvl w:val="2"/>
          <w:numId w:val="5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2E1B8FF2" w14:textId="77777777" w:rsidR="00F9554D" w:rsidRDefault="00F9554D">
      <w:pPr>
        <w:pStyle w:val="ProductList-BodyIndented2"/>
      </w:pPr>
    </w:p>
    <w:p w14:paraId="726E0C2E" w14:textId="77777777" w:rsidR="00F9554D" w:rsidRDefault="00F61420">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F9554D" w14:paraId="25DAEF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635AE" w14:textId="77777777" w:rsidR="00F9554D" w:rsidRDefault="00F61420">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D5F627" w14:textId="77777777" w:rsidR="00F9554D" w:rsidRDefault="00F6142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511AE0" w14:textId="77777777" w:rsidR="00F9554D" w:rsidRDefault="00F61420">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0D2B9" w14:textId="77777777" w:rsidR="00F9554D" w:rsidRDefault="00F61420">
            <w:pPr>
              <w:pStyle w:val="ProductList-TableBody"/>
            </w:pPr>
            <w:r>
              <w:rPr>
                <w:color w:val="FFFFFF"/>
              </w:rPr>
              <w:t>Tillåtet Antal:</w:t>
            </w:r>
          </w:p>
          <w:p w14:paraId="4C20EAC2" w14:textId="77777777" w:rsidR="00F9554D" w:rsidRDefault="00F61420">
            <w:pPr>
              <w:pStyle w:val="ProductList-TableBody"/>
            </w:pPr>
            <w:r>
              <w:rPr>
                <w:color w:val="FFFFFF"/>
              </w:rPr>
              <w:t>OSE:er eller kärnor per licens</w:t>
            </w:r>
          </w:p>
        </w:tc>
      </w:tr>
      <w:tr w:rsidR="00F9554D" w14:paraId="31B3BAAF" w14:textId="77777777">
        <w:tc>
          <w:tcPr>
            <w:tcW w:w="3060" w:type="dxa"/>
            <w:tcBorders>
              <w:top w:val="single" w:sz="4" w:space="0" w:color="000000"/>
              <w:left w:val="single" w:sz="4" w:space="0" w:color="000000"/>
              <w:bottom w:val="single" w:sz="4" w:space="0" w:color="000000"/>
              <w:right w:val="single" w:sz="4" w:space="0" w:color="000000"/>
            </w:tcBorders>
          </w:tcPr>
          <w:p w14:paraId="5B1DA949" w14:textId="77777777" w:rsidR="00F9554D" w:rsidRDefault="00F61420">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1BF441F1" w14:textId="77777777" w:rsidR="00F9554D" w:rsidRDefault="00F61420">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04928E06" w14:textId="77777777" w:rsidR="00F9554D" w:rsidRDefault="00F61420">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55F3CFF" w14:textId="77777777" w:rsidR="00F9554D" w:rsidRDefault="00F61420">
            <w:pPr>
              <w:pStyle w:val="ProductList-TableBody"/>
            </w:pPr>
            <w:r>
              <w:t>1 operativsystemmiljö per licens</w:t>
            </w:r>
          </w:p>
        </w:tc>
      </w:tr>
      <w:tr w:rsidR="00F9554D" w14:paraId="3F8CCB25" w14:textId="77777777">
        <w:tc>
          <w:tcPr>
            <w:tcW w:w="3060" w:type="dxa"/>
            <w:tcBorders>
              <w:top w:val="single" w:sz="4" w:space="0" w:color="000000"/>
              <w:left w:val="single" w:sz="4" w:space="0" w:color="000000"/>
              <w:bottom w:val="single" w:sz="4" w:space="0" w:color="000000"/>
              <w:right w:val="single" w:sz="4" w:space="0" w:color="000000"/>
            </w:tcBorders>
          </w:tcPr>
          <w:p w14:paraId="570DA051" w14:textId="77777777" w:rsidR="00F9554D" w:rsidRDefault="00F6142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0CC2DF9" w14:textId="77777777" w:rsidR="00F9554D" w:rsidRDefault="00F614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0C8E88" w14:textId="77777777" w:rsidR="00F9554D" w:rsidRDefault="00F61420">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0C4F8E2" w14:textId="77777777" w:rsidR="00F9554D" w:rsidRDefault="00F61420">
            <w:pPr>
              <w:pStyle w:val="ProductList-TableBody"/>
            </w:pPr>
            <w:r>
              <w:t>1 operativsystemmiljö per licens</w:t>
            </w:r>
          </w:p>
        </w:tc>
      </w:tr>
      <w:tr w:rsidR="00F9554D" w14:paraId="08AAB92F" w14:textId="77777777">
        <w:tc>
          <w:tcPr>
            <w:tcW w:w="3060" w:type="dxa"/>
            <w:tcBorders>
              <w:top w:val="single" w:sz="4" w:space="0" w:color="000000"/>
              <w:left w:val="single" w:sz="4" w:space="0" w:color="000000"/>
              <w:bottom w:val="single" w:sz="4" w:space="0" w:color="000000"/>
              <w:right w:val="single" w:sz="4" w:space="0" w:color="000000"/>
            </w:tcBorders>
          </w:tcPr>
          <w:p w14:paraId="175A2A81" w14:textId="77777777" w:rsidR="00F9554D" w:rsidRDefault="00F61420">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791D4517" w14:textId="77777777" w:rsidR="00F9554D" w:rsidRDefault="00F61420">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72F08654" w14:textId="77777777" w:rsidR="00F9554D" w:rsidRDefault="00F61420">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05E31D7" w14:textId="77777777" w:rsidR="00F9554D" w:rsidRDefault="00F61420">
            <w:pPr>
              <w:pStyle w:val="ProductList-TableBody"/>
            </w:pPr>
            <w:r>
              <w:t>En virtuell kärna (i enlighet med produktanvändningsrättigheterna, inklusive kravet på minst 4 kärnor per OSE)</w:t>
            </w:r>
          </w:p>
        </w:tc>
      </w:tr>
      <w:tr w:rsidR="00F9554D" w14:paraId="506E5A32" w14:textId="77777777">
        <w:tc>
          <w:tcPr>
            <w:tcW w:w="3060" w:type="dxa"/>
            <w:tcBorders>
              <w:top w:val="single" w:sz="4" w:space="0" w:color="000000"/>
              <w:left w:val="single" w:sz="4" w:space="0" w:color="000000"/>
              <w:bottom w:val="single" w:sz="4" w:space="0" w:color="000000"/>
              <w:right w:val="single" w:sz="4" w:space="0" w:color="000000"/>
            </w:tcBorders>
          </w:tcPr>
          <w:p w14:paraId="188EFCC5" w14:textId="77777777" w:rsidR="00F9554D" w:rsidRDefault="00F61420">
            <w:pPr>
              <w:pStyle w:val="ProductList-TableBody"/>
            </w:pPr>
            <w:r>
              <w:lastRenderedPageBreak/>
              <w:t>Hanteringsservrar</w:t>
            </w:r>
          </w:p>
        </w:tc>
        <w:tc>
          <w:tcPr>
            <w:tcW w:w="3060" w:type="dxa"/>
            <w:tcBorders>
              <w:top w:val="single" w:sz="4" w:space="0" w:color="000000"/>
              <w:left w:val="single" w:sz="4" w:space="0" w:color="000000"/>
              <w:bottom w:val="single" w:sz="4" w:space="0" w:color="000000"/>
              <w:right w:val="single" w:sz="4" w:space="0" w:color="000000"/>
            </w:tcBorders>
          </w:tcPr>
          <w:p w14:paraId="4083C9FD" w14:textId="77777777" w:rsidR="00F9554D" w:rsidRDefault="00F6142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AE8C023" w14:textId="77777777" w:rsidR="00F9554D" w:rsidRDefault="00F6142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E1FAE4B" w14:textId="77777777" w:rsidR="00F9554D" w:rsidRDefault="00F61420">
            <w:pPr>
              <w:pStyle w:val="ProductList-TableBody"/>
            </w:pPr>
            <w:r>
              <w:t>2 hanterade OSE:er per licensierad Server</w:t>
            </w:r>
          </w:p>
        </w:tc>
      </w:tr>
      <w:tr w:rsidR="00F9554D" w14:paraId="5A32E5BC" w14:textId="77777777">
        <w:tc>
          <w:tcPr>
            <w:tcW w:w="3060" w:type="dxa"/>
            <w:tcBorders>
              <w:top w:val="single" w:sz="4" w:space="0" w:color="000000"/>
              <w:left w:val="single" w:sz="4" w:space="0" w:color="000000"/>
              <w:bottom w:val="single" w:sz="4" w:space="0" w:color="000000"/>
              <w:right w:val="single" w:sz="4" w:space="0" w:color="000000"/>
            </w:tcBorders>
          </w:tcPr>
          <w:p w14:paraId="3487202F" w14:textId="77777777" w:rsidR="00F9554D" w:rsidRDefault="00F6142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EEA73C1" w14:textId="77777777" w:rsidR="00F9554D" w:rsidRDefault="00F6142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367944C" w14:textId="77777777" w:rsidR="00F9554D" w:rsidRDefault="00F6142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7B0F1A3" w14:textId="77777777" w:rsidR="00F9554D" w:rsidRDefault="00F61420">
            <w:pPr>
              <w:pStyle w:val="ProductList-TableBody"/>
            </w:pPr>
            <w:r>
              <w:t>10 hanterade OSE:er per licensierad Server</w:t>
            </w:r>
          </w:p>
        </w:tc>
      </w:tr>
      <w:tr w:rsidR="00F9554D" w14:paraId="031BE70A" w14:textId="77777777">
        <w:tc>
          <w:tcPr>
            <w:tcW w:w="3060" w:type="dxa"/>
            <w:tcBorders>
              <w:top w:val="single" w:sz="4" w:space="0" w:color="000000"/>
              <w:left w:val="single" w:sz="4" w:space="0" w:color="000000"/>
              <w:bottom w:val="single" w:sz="4" w:space="0" w:color="000000"/>
              <w:right w:val="single" w:sz="4" w:space="0" w:color="000000"/>
            </w:tcBorders>
          </w:tcPr>
          <w:p w14:paraId="6DA4504F" w14:textId="77777777" w:rsidR="00F9554D" w:rsidRDefault="00F6142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3A9DFEF" w14:textId="77777777" w:rsidR="00F9554D" w:rsidRDefault="00F6142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700A9C5" w14:textId="77777777" w:rsidR="00F9554D" w:rsidRDefault="00F61420">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F7DAB28" w14:textId="77777777" w:rsidR="00F9554D" w:rsidRDefault="00F61420">
            <w:pPr>
              <w:pStyle w:val="ProductList-TableBody"/>
            </w:pPr>
            <w:r>
              <w:t>2 hanterade OSE:er per licensierad Server</w:t>
            </w:r>
          </w:p>
        </w:tc>
      </w:tr>
      <w:tr w:rsidR="00F9554D" w14:paraId="20DA9EA8" w14:textId="77777777">
        <w:tc>
          <w:tcPr>
            <w:tcW w:w="3060" w:type="dxa"/>
            <w:tcBorders>
              <w:top w:val="single" w:sz="4" w:space="0" w:color="000000"/>
              <w:left w:val="single" w:sz="4" w:space="0" w:color="000000"/>
              <w:bottom w:val="single" w:sz="4" w:space="0" w:color="000000"/>
              <w:right w:val="single" w:sz="4" w:space="0" w:color="000000"/>
            </w:tcBorders>
          </w:tcPr>
          <w:p w14:paraId="607B2560" w14:textId="77777777" w:rsidR="00F9554D" w:rsidRDefault="00F6142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F55BD4D" w14:textId="77777777" w:rsidR="00F9554D" w:rsidRDefault="00F6142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74C1341" w14:textId="77777777" w:rsidR="00F9554D" w:rsidRDefault="00F61420">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C8B8E30" w14:textId="77777777" w:rsidR="00F9554D" w:rsidRDefault="00F61420">
            <w:pPr>
              <w:pStyle w:val="ProductList-TableBody"/>
            </w:pPr>
            <w:r>
              <w:t>10 hanterade OSE:er per licensierad Server</w:t>
            </w:r>
          </w:p>
        </w:tc>
      </w:tr>
    </w:tbl>
    <w:p w14:paraId="7E0556FD" w14:textId="77777777" w:rsidR="00F9554D" w:rsidRDefault="00F9554D">
      <w:pPr>
        <w:pStyle w:val="ProductList-BodyIndented2"/>
      </w:pPr>
    </w:p>
    <w:p w14:paraId="2DE71E73" w14:textId="77777777" w:rsidR="00F9554D" w:rsidRDefault="00F61420">
      <w:pPr>
        <w:pStyle w:val="ProductList-SubSubClauseHeading"/>
        <w:outlineLvl w:val="4"/>
      </w:pPr>
      <w:r>
        <w:t>Redundansväxlingsrättigheter</w:t>
      </w:r>
    </w:p>
    <w:p w14:paraId="1687E30B" w14:textId="77777777" w:rsidR="00F9554D" w:rsidRDefault="00F61420">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761DD87C" w14:textId="77777777" w:rsidR="00F9554D" w:rsidRDefault="00F9554D">
      <w:pPr>
        <w:pStyle w:val="ProductList-BodyIndented2"/>
      </w:pPr>
    </w:p>
    <w:p w14:paraId="720715CA" w14:textId="77777777" w:rsidR="00F9554D" w:rsidRDefault="00F61420">
      <w:pPr>
        <w:pStyle w:val="ProductList-ClauseHeading"/>
        <w:outlineLvl w:val="2"/>
      </w:pPr>
      <w:bookmarkStart w:id="361" w:name="_Sec590"/>
      <w:r>
        <w:t>Servrar – egenvärdbaserade program</w:t>
      </w:r>
      <w:bookmarkEnd w:id="361"/>
    </w:p>
    <w:p w14:paraId="14DBD342" w14:textId="77777777" w:rsidR="00F9554D" w:rsidRDefault="00F61420">
      <w:pPr>
        <w:pStyle w:val="ProductList-Body"/>
      </w:pPr>
      <w:r>
        <w:t>Egenvärdbaserade program avser de produkter för vilka egenvärdsbaserade rättigheter gäller.</w:t>
      </w:r>
    </w:p>
    <w:p w14:paraId="50443B9B" w14:textId="77777777" w:rsidR="00F9554D" w:rsidRDefault="00F9554D">
      <w:pPr>
        <w:pStyle w:val="ProductList-Body"/>
      </w:pPr>
    </w:p>
    <w:p w14:paraId="64AF7EBA" w14:textId="77777777" w:rsidR="00F9554D" w:rsidRDefault="00F61420">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3B9D821B" w14:textId="77777777" w:rsidR="00F9554D" w:rsidRDefault="00F9554D">
      <w:pPr>
        <w:pStyle w:val="ProductList-Body"/>
      </w:pPr>
    </w:p>
    <w:p w14:paraId="24952C2A" w14:textId="77777777" w:rsidR="00F9554D" w:rsidRDefault="00F61420">
      <w:pPr>
        <w:pStyle w:val="ProductList-SubClauseHeading"/>
        <w:outlineLvl w:val="3"/>
      </w:pPr>
      <w:r>
        <w:t>Krav</w:t>
      </w:r>
    </w:p>
    <w:p w14:paraId="09CBFF62" w14:textId="77777777" w:rsidR="00F9554D" w:rsidRDefault="00F61420">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721107F3" w14:textId="77777777" w:rsidR="00F9554D" w:rsidRDefault="00F61420" w:rsidP="00F61420">
      <w:pPr>
        <w:pStyle w:val="ProductList-Bullet"/>
        <w:numPr>
          <w:ilvl w:val="1"/>
          <w:numId w:val="59"/>
        </w:numPr>
      </w:pPr>
      <w:r>
        <w:t>de egenvärdbaserade programmen som körs som del av den enhetliga lösningen</w:t>
      </w:r>
    </w:p>
    <w:p w14:paraId="126ADBB5" w14:textId="77777777" w:rsidR="00F9554D" w:rsidRDefault="00F61420" w:rsidP="00F61420">
      <w:pPr>
        <w:pStyle w:val="ProductList-Bullet"/>
        <w:numPr>
          <w:ilvl w:val="1"/>
          <w:numId w:val="5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287B6DEC" w14:textId="77777777" w:rsidR="00F9554D" w:rsidRDefault="00F61420">
      <w:pPr>
        <w:pStyle w:val="ProductList-BodyIndented"/>
      </w:pPr>
      <w:r>
        <w:t xml:space="preserve">All Microsoft-programvara som används för att skapa och leverera den enhetliga lösningen måste vara: </w:t>
      </w:r>
    </w:p>
    <w:p w14:paraId="2234AEEF" w14:textId="77777777" w:rsidR="00F9554D" w:rsidRDefault="00F61420" w:rsidP="00F61420">
      <w:pPr>
        <w:pStyle w:val="ProductList-Bullet"/>
        <w:numPr>
          <w:ilvl w:val="1"/>
          <w:numId w:val="60"/>
        </w:numPr>
      </w:pPr>
      <w:r>
        <w:t>vara licensierad via ett volymlicensieringsprogram, och</w:t>
      </w:r>
    </w:p>
    <w:p w14:paraId="5A27C324" w14:textId="77777777" w:rsidR="00F9554D" w:rsidRDefault="00F61420" w:rsidP="00F61420">
      <w:pPr>
        <w:pStyle w:val="ProductList-Bullet"/>
        <w:numPr>
          <w:ilvl w:val="1"/>
          <w:numId w:val="6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14:paraId="42761E62" w14:textId="77777777" w:rsidR="00F9554D" w:rsidRDefault="00F9554D">
      <w:pPr>
        <w:pStyle w:val="ProductList-BodyIndented"/>
      </w:pPr>
    </w:p>
    <w:p w14:paraId="48787B6E" w14:textId="77777777" w:rsidR="00F9554D" w:rsidRDefault="00F61420">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14:paraId="5123FF08" w14:textId="77777777" w:rsidR="00F9554D" w:rsidRDefault="00F9554D">
      <w:pPr>
        <w:pStyle w:val="ProductList-BodyIndented"/>
      </w:pPr>
    </w:p>
    <w:p w14:paraId="6CFBA81A" w14:textId="77777777" w:rsidR="00F9554D" w:rsidRDefault="00F61420">
      <w:pPr>
        <w:pStyle w:val="ProductList-BodyIndented"/>
      </w:pPr>
      <w:r>
        <w:t>Kundens programvara måste:</w:t>
      </w:r>
    </w:p>
    <w:p w14:paraId="0D6CD141" w14:textId="77777777" w:rsidR="00F9554D" w:rsidRDefault="00F61420" w:rsidP="00F61420">
      <w:pPr>
        <w:pStyle w:val="ProductList-Bullet"/>
        <w:numPr>
          <w:ilvl w:val="1"/>
          <w:numId w:val="6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22A45BFE" w14:textId="77777777" w:rsidR="00F9554D" w:rsidRDefault="00F61420" w:rsidP="00F61420">
      <w:pPr>
        <w:pStyle w:val="ProductList-Bullet"/>
        <w:numPr>
          <w:ilvl w:val="1"/>
          <w:numId w:val="61"/>
        </w:numPr>
      </w:pPr>
      <w:r>
        <w:t>vara den primära tjänsten och/eller programmet av den enhetliga lösningen, och får inte tillåta att någon slutanvändare av den enhetliga lösningen får direktåtkomst till de egenvärdbaserade programmen</w:t>
      </w:r>
    </w:p>
    <w:p w14:paraId="1669EDA7" w14:textId="77777777" w:rsidR="00F9554D" w:rsidRDefault="00F61420" w:rsidP="00F61420">
      <w:pPr>
        <w:pStyle w:val="ProductList-Bullet"/>
        <w:numPr>
          <w:ilvl w:val="1"/>
          <w:numId w:val="6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78CED2FE" w14:textId="77777777" w:rsidR="00F9554D" w:rsidRDefault="00F61420" w:rsidP="00F61420">
      <w:pPr>
        <w:pStyle w:val="ProductList-Bullet"/>
        <w:numPr>
          <w:ilvl w:val="1"/>
          <w:numId w:val="61"/>
        </w:numPr>
      </w:pPr>
      <w:r>
        <w:t>får inte ägas eller licensieras av kunden. kundens programvara får dock innehålla icke-självständig tredje man-programvara som är inbäddad i eller fungerar med stöd av kundens programvara.</w:t>
      </w:r>
    </w:p>
    <w:p w14:paraId="31814460" w14:textId="77777777" w:rsidR="00F9554D" w:rsidRDefault="00F9554D">
      <w:pPr>
        <w:pStyle w:val="ProductList-BodyIndented"/>
      </w:pPr>
    </w:p>
    <w:p w14:paraId="4728D225" w14:textId="77777777" w:rsidR="00F9554D" w:rsidRDefault="00F61420">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0412A2EC" w14:textId="77777777" w:rsidR="00F9554D" w:rsidRDefault="00F9554D">
      <w:pPr>
        <w:pStyle w:val="ProductList-BodyIndented"/>
        <w:jc w:val="right"/>
      </w:pPr>
    </w:p>
    <w:tbl>
      <w:tblPr>
        <w:tblStyle w:val="PURTable0"/>
        <w:tblW w:w="0" w:type="dxa"/>
        <w:tblLook w:val="04A0" w:firstRow="1" w:lastRow="0" w:firstColumn="1" w:lastColumn="0" w:noHBand="0" w:noVBand="1"/>
      </w:tblPr>
      <w:tblGrid>
        <w:gridCol w:w="10556"/>
      </w:tblGrid>
      <w:tr w:rsidR="00F9554D" w14:paraId="6F3E1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0E42A"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BA3368D" w14:textId="77777777" w:rsidR="00F9554D" w:rsidRDefault="00F9554D">
      <w:pPr>
        <w:pStyle w:val="ProductList-BodyIndented"/>
      </w:pPr>
    </w:p>
    <w:p w14:paraId="7F7090AB" w14:textId="77777777" w:rsidR="00F9554D" w:rsidRDefault="00F9554D">
      <w:pPr>
        <w:pStyle w:val="PURBreadcrumb"/>
      </w:pPr>
    </w:p>
    <w:p w14:paraId="1C6ADAF9" w14:textId="77777777" w:rsidR="00F9554D" w:rsidRDefault="00F61420">
      <w:pPr>
        <w:pStyle w:val="ProductList-SectionHeading"/>
        <w:pageBreakBefore/>
        <w:outlineLvl w:val="0"/>
      </w:pPr>
      <w:bookmarkStart w:id="362" w:name="_Sec1237"/>
      <w:bookmarkEnd w:id="340"/>
      <w:r>
        <w:lastRenderedPageBreak/>
        <w:t>Bilaga C – Tillägg och andra omvandlingslicenser</w:t>
      </w:r>
      <w:r>
        <w:fldChar w:fldCharType="begin"/>
      </w:r>
      <w:r>
        <w:instrText xml:space="preserve"> TC "</w:instrText>
      </w:r>
      <w:bookmarkStart w:id="363" w:name="_Toc536386156"/>
      <w:r>
        <w:instrText>Bilaga C – Tillägg och andra omvandlingslicenser</w:instrText>
      </w:r>
      <w:bookmarkEnd w:id="363"/>
      <w:r>
        <w:instrText>" \l 1</w:instrText>
      </w:r>
      <w:r>
        <w:fldChar w:fldCharType="end"/>
      </w:r>
    </w:p>
    <w:p w14:paraId="4A5F36D5"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19054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761F2"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7BBCC3B3" w14:textId="77777777" w:rsidR="00F9554D" w:rsidRDefault="00F9554D">
      <w:pPr>
        <w:pStyle w:val="ProductList-Body"/>
      </w:pPr>
    </w:p>
    <w:p w14:paraId="13AC9840" w14:textId="77777777" w:rsidR="00F9554D" w:rsidRDefault="00F61420">
      <w:pPr>
        <w:pStyle w:val="ProductList-OfferingGroupHeading"/>
        <w:outlineLvl w:val="1"/>
      </w:pPr>
      <w:bookmarkStart w:id="364" w:name="_Sec1238"/>
      <w:r>
        <w:t>Tillägg</w:t>
      </w:r>
      <w:bookmarkEnd w:id="364"/>
      <w:r>
        <w:fldChar w:fldCharType="begin"/>
      </w:r>
      <w:r>
        <w:instrText xml:space="preserve"> TC "</w:instrText>
      </w:r>
      <w:bookmarkStart w:id="365" w:name="_Toc536386157"/>
      <w:r>
        <w:instrText>Tillägg</w:instrText>
      </w:r>
      <w:bookmarkEnd w:id="365"/>
      <w:r>
        <w:instrText>" \l 2</w:instrText>
      </w:r>
      <w:r>
        <w:fldChar w:fldCharType="end"/>
      </w:r>
    </w:p>
    <w:p w14:paraId="5F598A38" w14:textId="77777777" w:rsidR="00F9554D" w:rsidRDefault="00F61420">
      <w:pPr>
        <w:pStyle w:val="ProductList-Body"/>
      </w:pPr>
      <w:r>
        <w:t>Kunden kan förvärva Tillägg enligt följande villkor:</w:t>
      </w:r>
    </w:p>
    <w:p w14:paraId="09185E50" w14:textId="77777777" w:rsidR="00F9554D" w:rsidRDefault="00F61420" w:rsidP="00F61420">
      <w:pPr>
        <w:pStyle w:val="ProductList-Bullet"/>
        <w:numPr>
          <w:ilvl w:val="0"/>
          <w:numId w:val="62"/>
        </w:numPr>
      </w:pPr>
      <w:r>
        <w:t xml:space="preserve">Kunden måste ha aktiv SA eller en aktiv användarprenumerationslicens för motsvarande kvalificerande licenser. </w:t>
      </w:r>
    </w:p>
    <w:p w14:paraId="06E6DFFC" w14:textId="77777777" w:rsidR="00F9554D" w:rsidRDefault="00F61420" w:rsidP="00F61420">
      <w:pPr>
        <w:pStyle w:val="ProductList-Bullet"/>
        <w:numPr>
          <w:ilvl w:val="0"/>
          <w:numId w:val="62"/>
        </w:numPr>
      </w:pPr>
      <w:r>
        <w:t xml:space="preserve">Kunden kan förvärva en tilläggsprenumerationslicens för varje kvalificerande licens, såvida inget annat anges i denna bilaga.   </w:t>
      </w:r>
    </w:p>
    <w:p w14:paraId="622B6D82" w14:textId="77777777" w:rsidR="00F9554D" w:rsidRDefault="00F61420" w:rsidP="00F61420">
      <w:pPr>
        <w:pStyle w:val="ProductList-Bullet"/>
        <w:numPr>
          <w:ilvl w:val="0"/>
          <w:numId w:val="62"/>
        </w:numPr>
      </w:pPr>
      <w:r>
        <w:t>Kunden kan förvärva tilläggsprenumerationslicenser mellan true-up-datum innan de kvalificerande licenserna förvärvas.</w:t>
      </w:r>
    </w:p>
    <w:p w14:paraId="3714FF73" w14:textId="77777777" w:rsidR="00F9554D" w:rsidRDefault="00F9554D">
      <w:pPr>
        <w:pStyle w:val="ProductList-Body"/>
      </w:pPr>
    </w:p>
    <w:p w14:paraId="3B98B5D8" w14:textId="77777777" w:rsidR="00F9554D" w:rsidRDefault="00F61420">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6C84FBDA" w14:textId="77777777" w:rsidR="00F9554D" w:rsidRDefault="00F9554D">
      <w:pPr>
        <w:pStyle w:val="ProductList-Body"/>
      </w:pPr>
    </w:p>
    <w:p w14:paraId="44BED8F9" w14:textId="77777777" w:rsidR="00F9554D" w:rsidRDefault="00F61420">
      <w:pPr>
        <w:pStyle w:val="ProductList-Offering2HeadingNoBorder"/>
        <w:outlineLvl w:val="2"/>
      </w:pPr>
      <w:r>
        <w:t>Windows desktop-operativsystem</w:t>
      </w:r>
      <w:r>
        <w:fldChar w:fldCharType="begin"/>
      </w:r>
      <w:r>
        <w:instrText xml:space="preserve"> TC "</w:instrText>
      </w:r>
      <w:bookmarkStart w:id="366" w:name="_Toc536386158"/>
      <w:r>
        <w:instrText>Windows desktop-operativsystem</w:instrText>
      </w:r>
      <w:bookmarkEnd w:id="366"/>
      <w:r>
        <w:instrText>" \l 3</w:instrText>
      </w:r>
      <w:r>
        <w:fldChar w:fldCharType="end"/>
      </w:r>
    </w:p>
    <w:p w14:paraId="6896AF2E" w14:textId="77777777" w:rsidR="00F9554D" w:rsidRDefault="00F61420">
      <w:pPr>
        <w:pStyle w:val="ProductList-Body"/>
      </w:pPr>
      <w:r>
        <w:t>Den licensierade användaren måste vara den primära användaren av en enhet med antingen aktiv SA-täckning för Windows desktop-operativsystem eller Windows VDA-täckning.</w:t>
      </w:r>
    </w:p>
    <w:p w14:paraId="77CB7909" w14:textId="77777777" w:rsidR="00F9554D" w:rsidRDefault="00F9554D">
      <w:pPr>
        <w:pStyle w:val="ProductList-Body"/>
      </w:pPr>
    </w:p>
    <w:tbl>
      <w:tblPr>
        <w:tblStyle w:val="PURTable"/>
        <w:tblW w:w="0" w:type="dxa"/>
        <w:tblLook w:val="04A0" w:firstRow="1" w:lastRow="0" w:firstColumn="1" w:lastColumn="0" w:noHBand="0" w:noVBand="1"/>
      </w:tblPr>
      <w:tblGrid>
        <w:gridCol w:w="5258"/>
        <w:gridCol w:w="5658"/>
      </w:tblGrid>
      <w:tr w:rsidR="00F9554D" w14:paraId="222EF6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EF3BBD" w14:textId="77777777" w:rsidR="00F9554D" w:rsidRDefault="00F6142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1BD3AA0A" w14:textId="77777777" w:rsidR="00F9554D" w:rsidRDefault="00F61420">
            <w:pPr>
              <w:pStyle w:val="ProductList-TableBody"/>
            </w:pPr>
            <w:r>
              <w:rPr>
                <w:color w:val="FFFFFF"/>
              </w:rPr>
              <w:t>Kvalificerande licens(er)</w:t>
            </w:r>
          </w:p>
        </w:tc>
      </w:tr>
      <w:tr w:rsidR="00F9554D" w14:paraId="3189F7EF" w14:textId="77777777">
        <w:tc>
          <w:tcPr>
            <w:tcW w:w="5880" w:type="dxa"/>
            <w:tcBorders>
              <w:top w:val="single" w:sz="4" w:space="0" w:color="000000"/>
              <w:left w:val="single" w:sz="4" w:space="0" w:color="000000"/>
              <w:bottom w:val="single" w:sz="4" w:space="0" w:color="000000"/>
              <w:right w:val="single" w:sz="4" w:space="0" w:color="000000"/>
            </w:tcBorders>
          </w:tcPr>
          <w:p w14:paraId="7EA36329" w14:textId="77777777" w:rsidR="00F9554D" w:rsidRDefault="00F61420">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5D200C6F" w14:textId="77777777" w:rsidR="00F9554D" w:rsidRDefault="00F61420">
            <w:pPr>
              <w:pStyle w:val="ProductList-TableBody"/>
            </w:pPr>
            <w:r>
              <w:t>Windows 10 Enterprise/Education per enhet</w:t>
            </w:r>
          </w:p>
        </w:tc>
      </w:tr>
      <w:tr w:rsidR="00F9554D" w14:paraId="17C21A65" w14:textId="77777777">
        <w:tc>
          <w:tcPr>
            <w:tcW w:w="5880" w:type="dxa"/>
            <w:tcBorders>
              <w:top w:val="single" w:sz="4" w:space="0" w:color="000000"/>
              <w:left w:val="single" w:sz="4" w:space="0" w:color="000000"/>
              <w:bottom w:val="single" w:sz="4" w:space="0" w:color="000000"/>
              <w:right w:val="single" w:sz="4" w:space="0" w:color="000000"/>
            </w:tcBorders>
          </w:tcPr>
          <w:p w14:paraId="14F95E19" w14:textId="77777777" w:rsidR="00F9554D" w:rsidRDefault="00F61420">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3D9BA97E" w14:textId="77777777" w:rsidR="00F9554D" w:rsidRDefault="00F9554D">
            <w:pPr>
              <w:pStyle w:val="ProductList-TableBody"/>
            </w:pPr>
          </w:p>
        </w:tc>
      </w:tr>
      <w:tr w:rsidR="00F9554D" w14:paraId="221B85D7" w14:textId="77777777">
        <w:tc>
          <w:tcPr>
            <w:tcW w:w="5880" w:type="dxa"/>
            <w:tcBorders>
              <w:top w:val="single" w:sz="4" w:space="0" w:color="000000"/>
              <w:left w:val="single" w:sz="4" w:space="0" w:color="000000"/>
              <w:bottom w:val="none" w:sz="4" w:space="0" w:color="000000"/>
              <w:right w:val="single" w:sz="4" w:space="0" w:color="000000"/>
            </w:tcBorders>
          </w:tcPr>
          <w:p w14:paraId="0C7B6372" w14:textId="77777777" w:rsidR="00F9554D" w:rsidRDefault="00F61420">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74A2BC37" w14:textId="77777777" w:rsidR="00F9554D" w:rsidRDefault="00F61420">
            <w:pPr>
              <w:pStyle w:val="ProductList-TableBody"/>
            </w:pPr>
            <w:r>
              <w:t>Windows 10 Enterprise E3/E5</w:t>
            </w:r>
          </w:p>
        </w:tc>
      </w:tr>
      <w:tr w:rsidR="00F9554D" w14:paraId="4C64E4A6" w14:textId="77777777">
        <w:tc>
          <w:tcPr>
            <w:tcW w:w="5880" w:type="dxa"/>
            <w:tcBorders>
              <w:top w:val="none" w:sz="4" w:space="0" w:color="000000"/>
              <w:left w:val="single" w:sz="4" w:space="0" w:color="000000"/>
              <w:bottom w:val="single" w:sz="4" w:space="0" w:color="000000"/>
              <w:right w:val="single" w:sz="4" w:space="0" w:color="000000"/>
            </w:tcBorders>
          </w:tcPr>
          <w:p w14:paraId="14EA4653" w14:textId="77777777" w:rsidR="00F9554D" w:rsidRDefault="00F955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98A0FC" w14:textId="77777777" w:rsidR="00F9554D" w:rsidRDefault="00F61420">
            <w:pPr>
              <w:pStyle w:val="ProductList-TableBody"/>
            </w:pPr>
            <w:r>
              <w:t>Windows VDA E3/E5</w:t>
            </w:r>
          </w:p>
        </w:tc>
      </w:tr>
    </w:tbl>
    <w:p w14:paraId="55A48CF2" w14:textId="77777777" w:rsidR="00F9554D" w:rsidRDefault="00F9554D">
      <w:pPr>
        <w:pStyle w:val="ProductList-Body"/>
      </w:pPr>
    </w:p>
    <w:p w14:paraId="24BFF52F" w14:textId="77777777" w:rsidR="00F9554D" w:rsidRDefault="00F61420">
      <w:pPr>
        <w:pStyle w:val="ProductList-Offering2HeadingNoBorder"/>
        <w:outlineLvl w:val="2"/>
      </w:pPr>
      <w:r>
        <w:t>Microsoft Azure-användarplaner</w:t>
      </w:r>
      <w:r>
        <w:fldChar w:fldCharType="begin"/>
      </w:r>
      <w:r>
        <w:instrText xml:space="preserve"> TC "</w:instrText>
      </w:r>
      <w:bookmarkStart w:id="367" w:name="_Toc536386159"/>
      <w:r>
        <w:instrText>Microsoft Azure-användarplaner</w:instrText>
      </w:r>
      <w:bookmarkEnd w:id="367"/>
      <w:r>
        <w:instrText>" \l 3</w:instrText>
      </w:r>
      <w:r>
        <w:fldChar w:fldCharType="end"/>
      </w:r>
    </w:p>
    <w:p w14:paraId="732DDAAC" w14:textId="77777777" w:rsidR="00F9554D" w:rsidRDefault="00F9554D">
      <w:pPr>
        <w:pStyle w:val="ProductList-Body"/>
      </w:pPr>
    </w:p>
    <w:tbl>
      <w:tblPr>
        <w:tblStyle w:val="PURTable"/>
        <w:tblW w:w="0" w:type="dxa"/>
        <w:tblLook w:val="04A0" w:firstRow="1" w:lastRow="0" w:firstColumn="1" w:lastColumn="0" w:noHBand="0" w:noVBand="1"/>
      </w:tblPr>
      <w:tblGrid>
        <w:gridCol w:w="5329"/>
        <w:gridCol w:w="5587"/>
      </w:tblGrid>
      <w:tr w:rsidR="00F9554D" w14:paraId="7AD88A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2AE714" w14:textId="77777777" w:rsidR="00F9554D" w:rsidRDefault="00F6142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25EFC801" w14:textId="77777777" w:rsidR="00F9554D" w:rsidRDefault="00F61420">
            <w:pPr>
              <w:pStyle w:val="ProductList-TableBody"/>
            </w:pPr>
            <w:r>
              <w:rPr>
                <w:color w:val="FFFFFF"/>
              </w:rPr>
              <w:t>Kvalificerande licens(er)</w:t>
            </w:r>
          </w:p>
        </w:tc>
      </w:tr>
      <w:tr w:rsidR="00F9554D" w14:paraId="0288E4CE" w14:textId="77777777">
        <w:tc>
          <w:tcPr>
            <w:tcW w:w="5880" w:type="dxa"/>
            <w:tcBorders>
              <w:top w:val="single" w:sz="4" w:space="0" w:color="000000"/>
              <w:left w:val="single" w:sz="4" w:space="0" w:color="000000"/>
              <w:bottom w:val="single" w:sz="4" w:space="0" w:color="000000"/>
              <w:right w:val="single" w:sz="4" w:space="0" w:color="000000"/>
            </w:tcBorders>
          </w:tcPr>
          <w:p w14:paraId="604FF763" w14:textId="77777777" w:rsidR="00F9554D" w:rsidRDefault="00F61420">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76D272BE" w14:textId="77777777" w:rsidR="00F9554D" w:rsidRDefault="00F61420">
            <w:pPr>
              <w:pStyle w:val="ProductList-TableBody"/>
            </w:pPr>
            <w:r>
              <w:t>Enterprise CAL Suite</w:t>
            </w:r>
          </w:p>
        </w:tc>
      </w:tr>
      <w:tr w:rsidR="00F9554D" w14:paraId="1A6FA6FF" w14:textId="77777777">
        <w:tc>
          <w:tcPr>
            <w:tcW w:w="5880" w:type="dxa"/>
            <w:tcBorders>
              <w:top w:val="single" w:sz="4" w:space="0" w:color="000000"/>
              <w:left w:val="single" w:sz="4" w:space="0" w:color="000000"/>
              <w:bottom w:val="single" w:sz="4" w:space="0" w:color="000000"/>
              <w:right w:val="single" w:sz="4" w:space="0" w:color="000000"/>
            </w:tcBorders>
          </w:tcPr>
          <w:p w14:paraId="58BE5706" w14:textId="77777777" w:rsidR="00F9554D" w:rsidRDefault="00F61420">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191D771F" w14:textId="77777777" w:rsidR="00F9554D" w:rsidRDefault="00F61420">
            <w:pPr>
              <w:pStyle w:val="ProductList-TableBody"/>
            </w:pPr>
            <w:r>
              <w:t>Advanced Threat Analytics 2016, klienthanteringslicens per användare</w:t>
            </w:r>
          </w:p>
        </w:tc>
      </w:tr>
    </w:tbl>
    <w:p w14:paraId="48664A18" w14:textId="77777777" w:rsidR="00F9554D" w:rsidRDefault="00F9554D">
      <w:pPr>
        <w:pStyle w:val="ProductList-Body"/>
      </w:pPr>
    </w:p>
    <w:p w14:paraId="1735632C" w14:textId="77777777" w:rsidR="00F9554D" w:rsidRDefault="00F61420">
      <w:pPr>
        <w:pStyle w:val="ProductList-Offering2HeadingNoBorder"/>
        <w:outlineLvl w:val="2"/>
      </w:pPr>
      <w:r>
        <w:t>Microsoft 365</w:t>
      </w:r>
      <w:r>
        <w:fldChar w:fldCharType="begin"/>
      </w:r>
      <w:r>
        <w:instrText xml:space="preserve"> TC "</w:instrText>
      </w:r>
      <w:bookmarkStart w:id="368" w:name="_Toc536386160"/>
      <w:r>
        <w:instrText>Microsoft 365</w:instrText>
      </w:r>
      <w:bookmarkEnd w:id="368"/>
      <w:r>
        <w:instrText>" \l 3</w:instrText>
      </w:r>
      <w:r>
        <w:fldChar w:fldCharType="end"/>
      </w:r>
    </w:p>
    <w:p w14:paraId="762A4A66" w14:textId="77777777" w:rsidR="00F9554D" w:rsidRDefault="00F9554D">
      <w:pPr>
        <w:pStyle w:val="ProductList-Body"/>
      </w:pPr>
    </w:p>
    <w:tbl>
      <w:tblPr>
        <w:tblStyle w:val="PURTable"/>
        <w:tblW w:w="0" w:type="dxa"/>
        <w:tblLook w:val="04A0" w:firstRow="1" w:lastRow="0" w:firstColumn="1" w:lastColumn="0" w:noHBand="0" w:noVBand="1"/>
      </w:tblPr>
      <w:tblGrid>
        <w:gridCol w:w="5263"/>
        <w:gridCol w:w="5653"/>
      </w:tblGrid>
      <w:tr w:rsidR="00F9554D" w14:paraId="55C7ED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752CD4" w14:textId="77777777" w:rsidR="00F9554D" w:rsidRDefault="00F6142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D45B1EE" w14:textId="77777777" w:rsidR="00F9554D" w:rsidRDefault="00F61420">
            <w:pPr>
              <w:pStyle w:val="ProductList-TableBody"/>
            </w:pPr>
            <w:r>
              <w:rPr>
                <w:color w:val="FFFFFF"/>
              </w:rPr>
              <w:t>Kvalificerande licens(er)</w:t>
            </w:r>
          </w:p>
        </w:tc>
      </w:tr>
      <w:tr w:rsidR="00F9554D" w14:paraId="622F4734" w14:textId="77777777">
        <w:tc>
          <w:tcPr>
            <w:tcW w:w="5880" w:type="dxa"/>
            <w:tcBorders>
              <w:top w:val="single" w:sz="4" w:space="0" w:color="000000"/>
              <w:left w:val="single" w:sz="4" w:space="0" w:color="000000"/>
              <w:bottom w:val="none" w:sz="4" w:space="0" w:color="000000"/>
              <w:right w:val="single" w:sz="4" w:space="0" w:color="000000"/>
            </w:tcBorders>
          </w:tcPr>
          <w:p w14:paraId="71EB3825" w14:textId="77777777" w:rsidR="00F9554D" w:rsidRDefault="00F61420">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67D5D854" w14:textId="77777777" w:rsidR="00F9554D" w:rsidRDefault="00F61420">
            <w:pPr>
              <w:pStyle w:val="ProductList-TableBody"/>
            </w:pPr>
            <w:r>
              <w:t>Windows 10 Enterprise/Education E3 per enhet och</w:t>
            </w:r>
          </w:p>
          <w:p w14:paraId="11D8F625" w14:textId="77777777" w:rsidR="00F9554D" w:rsidRDefault="00F61420">
            <w:pPr>
              <w:pStyle w:val="ProductList-TableBody"/>
            </w:pPr>
            <w:r>
              <w:t>Core/Enterprise CAL Suite och</w:t>
            </w:r>
          </w:p>
          <w:p w14:paraId="4B67A4EF" w14:textId="77777777" w:rsidR="00F9554D" w:rsidRDefault="00F61420">
            <w:pPr>
              <w:pStyle w:val="ProductList-TableBody"/>
            </w:pPr>
            <w:r>
              <w:t>Office Professional Plus</w:t>
            </w:r>
          </w:p>
        </w:tc>
      </w:tr>
      <w:tr w:rsidR="00F9554D" w14:paraId="74395B76" w14:textId="77777777">
        <w:tc>
          <w:tcPr>
            <w:tcW w:w="5880" w:type="dxa"/>
            <w:tcBorders>
              <w:top w:val="none" w:sz="4" w:space="0" w:color="000000"/>
              <w:left w:val="single" w:sz="4" w:space="0" w:color="000000"/>
              <w:bottom w:val="single" w:sz="4" w:space="0" w:color="000000"/>
              <w:right w:val="single" w:sz="4" w:space="0" w:color="000000"/>
            </w:tcBorders>
          </w:tcPr>
          <w:p w14:paraId="4ACB82B0" w14:textId="77777777" w:rsidR="00F9554D" w:rsidRDefault="00F955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6169E2" w14:textId="77777777" w:rsidR="00F9554D" w:rsidRDefault="00F61420">
            <w:pPr>
              <w:pStyle w:val="ProductList-TableBody"/>
            </w:pPr>
            <w:r>
              <w:t xml:space="preserve">Windows 10 Enterprise E3 per användare med SA – Från SA och </w:t>
            </w:r>
          </w:p>
          <w:p w14:paraId="4027FC09" w14:textId="77777777" w:rsidR="00F9554D" w:rsidRDefault="00F61420">
            <w:pPr>
              <w:pStyle w:val="ProductList-TableBody"/>
            </w:pPr>
            <w:r>
              <w:t>Enterprise Mobility + Security E3 från SA och</w:t>
            </w:r>
          </w:p>
          <w:p w14:paraId="58FCC5B3" w14:textId="77777777" w:rsidR="00F9554D" w:rsidRDefault="00F61420">
            <w:pPr>
              <w:pStyle w:val="ProductList-TableBody"/>
            </w:pPr>
            <w:r>
              <w:t>Office 365 (Enterprise E3 &amp; Government E3) från SA</w:t>
            </w:r>
          </w:p>
        </w:tc>
      </w:tr>
      <w:tr w:rsidR="00F9554D" w14:paraId="23C2CFC7" w14:textId="77777777">
        <w:tc>
          <w:tcPr>
            <w:tcW w:w="5880" w:type="dxa"/>
            <w:tcBorders>
              <w:top w:val="single" w:sz="4" w:space="0" w:color="000000"/>
              <w:left w:val="single" w:sz="4" w:space="0" w:color="000000"/>
              <w:bottom w:val="none" w:sz="4" w:space="0" w:color="000000"/>
              <w:right w:val="single" w:sz="4" w:space="0" w:color="000000"/>
            </w:tcBorders>
          </w:tcPr>
          <w:p w14:paraId="5776AC3C" w14:textId="77777777" w:rsidR="00F9554D" w:rsidRDefault="00F61420">
            <w:pPr>
              <w:pStyle w:val="ProductList-TableBody"/>
            </w:pPr>
            <w:r>
              <w:t>Tillägg för Microsoft 365 E5 (användar-SL)</w:t>
            </w:r>
          </w:p>
        </w:tc>
        <w:tc>
          <w:tcPr>
            <w:tcW w:w="6240" w:type="dxa"/>
            <w:tcBorders>
              <w:top w:val="single" w:sz="4" w:space="0" w:color="000000"/>
              <w:left w:val="single" w:sz="4" w:space="0" w:color="000000"/>
              <w:bottom w:val="single" w:sz="4" w:space="0" w:color="000000"/>
              <w:right w:val="single" w:sz="4" w:space="0" w:color="000000"/>
            </w:tcBorders>
          </w:tcPr>
          <w:p w14:paraId="7EBA6910" w14:textId="77777777" w:rsidR="00F9554D" w:rsidRDefault="00F61420">
            <w:pPr>
              <w:pStyle w:val="ProductList-TableBody"/>
            </w:pPr>
            <w:r>
              <w:t>SA för Windows desktop-operativsystemet och</w:t>
            </w:r>
          </w:p>
          <w:p w14:paraId="505D80E6" w14:textId="77777777" w:rsidR="00F9554D" w:rsidRDefault="00F61420">
            <w:pPr>
              <w:pStyle w:val="ProductList-TableBody"/>
            </w:pPr>
            <w:r>
              <w:t>Core/Enterprise CAL Suite och</w:t>
            </w:r>
          </w:p>
          <w:p w14:paraId="2E26DB96" w14:textId="77777777" w:rsidR="00F9554D" w:rsidRDefault="00F61420">
            <w:pPr>
              <w:pStyle w:val="ProductList-TableBody"/>
            </w:pPr>
            <w:r>
              <w:t>Office Professional Plus</w:t>
            </w:r>
          </w:p>
        </w:tc>
      </w:tr>
      <w:tr w:rsidR="00F9554D" w14:paraId="603EA01D" w14:textId="77777777">
        <w:tc>
          <w:tcPr>
            <w:tcW w:w="5880" w:type="dxa"/>
            <w:tcBorders>
              <w:top w:val="none" w:sz="4" w:space="0" w:color="000000"/>
              <w:left w:val="single" w:sz="4" w:space="0" w:color="000000"/>
              <w:bottom w:val="single" w:sz="4" w:space="0" w:color="000000"/>
              <w:right w:val="single" w:sz="4" w:space="0" w:color="000000"/>
            </w:tcBorders>
          </w:tcPr>
          <w:p w14:paraId="03A9C74F" w14:textId="77777777" w:rsidR="00F9554D" w:rsidRDefault="00F955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4FD627" w14:textId="77777777" w:rsidR="00F9554D" w:rsidRDefault="00F61420">
            <w:pPr>
              <w:pStyle w:val="ProductList-TableBody"/>
            </w:pPr>
            <w:r>
              <w:t xml:space="preserve">Windows 10 Enterprise E5 per användare med SA – Från SA och </w:t>
            </w:r>
          </w:p>
          <w:p w14:paraId="48D74F57" w14:textId="77777777" w:rsidR="00F9554D" w:rsidRDefault="00F61420">
            <w:pPr>
              <w:pStyle w:val="ProductList-TableBody"/>
            </w:pPr>
            <w:r>
              <w:t>Enterprise Mobility + Security E5 från SA och</w:t>
            </w:r>
          </w:p>
          <w:p w14:paraId="070B86CA" w14:textId="77777777" w:rsidR="00F9554D" w:rsidRDefault="00F61420">
            <w:pPr>
              <w:pStyle w:val="ProductList-TableBody"/>
            </w:pPr>
            <w:r>
              <w:t>Office 365 (Enterprise E5 &amp; Government E4) från SA</w:t>
            </w:r>
          </w:p>
        </w:tc>
      </w:tr>
      <w:tr w:rsidR="00F9554D" w14:paraId="58422BA6" w14:textId="77777777">
        <w:tc>
          <w:tcPr>
            <w:tcW w:w="5880" w:type="dxa"/>
            <w:tcBorders>
              <w:top w:val="single" w:sz="4" w:space="0" w:color="000000"/>
              <w:left w:val="single" w:sz="4" w:space="0" w:color="000000"/>
              <w:bottom w:val="single" w:sz="4" w:space="0" w:color="000000"/>
              <w:right w:val="single" w:sz="4" w:space="0" w:color="000000"/>
            </w:tcBorders>
          </w:tcPr>
          <w:p w14:paraId="5D91633B" w14:textId="77777777" w:rsidR="00F9554D" w:rsidRDefault="00F61420">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2D98C173" w14:textId="77777777" w:rsidR="00F9554D" w:rsidRDefault="00F61420">
            <w:pPr>
              <w:pStyle w:val="ProductList-TableBody"/>
            </w:pPr>
            <w:r>
              <w:t>Office 365 E1/E3</w:t>
            </w:r>
          </w:p>
        </w:tc>
      </w:tr>
      <w:tr w:rsidR="00F9554D" w14:paraId="348485D4" w14:textId="77777777" w:rsidTr="000A5760">
        <w:tc>
          <w:tcPr>
            <w:tcW w:w="5880" w:type="dxa"/>
            <w:tcBorders>
              <w:top w:val="single" w:sz="4" w:space="0" w:color="000000"/>
              <w:left w:val="single" w:sz="4" w:space="0" w:color="000000"/>
              <w:bottom w:val="nil"/>
              <w:right w:val="single" w:sz="4" w:space="0" w:color="000000"/>
            </w:tcBorders>
          </w:tcPr>
          <w:p w14:paraId="7D915518" w14:textId="77777777" w:rsidR="00F9554D" w:rsidRDefault="00F61420">
            <w:pPr>
              <w:pStyle w:val="ProductList-TableBody"/>
            </w:pPr>
            <w:r>
              <w:t>Microsoft 365 Identity and Threat Protection (användar-SL)</w:t>
            </w:r>
          </w:p>
        </w:tc>
        <w:tc>
          <w:tcPr>
            <w:tcW w:w="6240" w:type="dxa"/>
            <w:tcBorders>
              <w:top w:val="single" w:sz="4" w:space="0" w:color="000000"/>
              <w:left w:val="single" w:sz="4" w:space="0" w:color="000000"/>
              <w:bottom w:val="single" w:sz="4" w:space="0" w:color="000000"/>
              <w:right w:val="single" w:sz="4" w:space="0" w:color="000000"/>
            </w:tcBorders>
          </w:tcPr>
          <w:p w14:paraId="4B7A7919" w14:textId="77777777" w:rsidR="00F9554D" w:rsidRDefault="00F61420">
            <w:pPr>
              <w:pStyle w:val="ProductList-TableBody"/>
            </w:pPr>
            <w:r>
              <w:t>Microsoft 365 E3</w:t>
            </w:r>
          </w:p>
        </w:tc>
      </w:tr>
      <w:tr w:rsidR="000A5760" w14:paraId="08779898" w14:textId="77777777" w:rsidTr="000A5760">
        <w:tc>
          <w:tcPr>
            <w:tcW w:w="5880" w:type="dxa"/>
            <w:tcBorders>
              <w:top w:val="nil"/>
              <w:left w:val="single" w:sz="4" w:space="0" w:color="000000"/>
              <w:bottom w:val="single" w:sz="4" w:space="0" w:color="000000"/>
              <w:right w:val="single" w:sz="4" w:space="0" w:color="000000"/>
            </w:tcBorders>
          </w:tcPr>
          <w:p w14:paraId="42485E5D" w14:textId="77777777" w:rsidR="000A5760" w:rsidRDefault="000A57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25AC66" w14:textId="77777777" w:rsidR="000A5760" w:rsidRDefault="000A5760" w:rsidP="000A5760">
            <w:pPr>
              <w:pStyle w:val="ProductList-TableBody"/>
            </w:pPr>
            <w:r>
              <w:t xml:space="preserve">Windows 10 Enterprise E3 Per User, and </w:t>
            </w:r>
          </w:p>
          <w:p w14:paraId="1353B334" w14:textId="77777777" w:rsidR="000A5760" w:rsidRDefault="000A5760" w:rsidP="000A5760">
            <w:pPr>
              <w:pStyle w:val="ProductList-TableBody"/>
            </w:pPr>
            <w:r>
              <w:t>Enterprise Mobility + Security E3, and</w:t>
            </w:r>
          </w:p>
          <w:p w14:paraId="6D58F338" w14:textId="0D0E85F8" w:rsidR="000A5760" w:rsidRDefault="000A5760" w:rsidP="000A5760">
            <w:pPr>
              <w:pStyle w:val="ProductList-TableBody"/>
            </w:pPr>
            <w:r>
              <w:t>Office 365 Enterprise E3</w:t>
            </w:r>
          </w:p>
        </w:tc>
      </w:tr>
      <w:tr w:rsidR="00F9554D" w14:paraId="10F68B50" w14:textId="77777777">
        <w:tc>
          <w:tcPr>
            <w:tcW w:w="5880" w:type="dxa"/>
            <w:tcBorders>
              <w:top w:val="single" w:sz="4" w:space="0" w:color="000000"/>
              <w:left w:val="single" w:sz="4" w:space="0" w:color="000000"/>
              <w:bottom w:val="single" w:sz="4" w:space="0" w:color="000000"/>
              <w:right w:val="single" w:sz="4" w:space="0" w:color="000000"/>
            </w:tcBorders>
          </w:tcPr>
          <w:p w14:paraId="5B0EF65F" w14:textId="77777777" w:rsidR="00F9554D" w:rsidRDefault="00F61420">
            <w:pPr>
              <w:pStyle w:val="ProductList-TableBody"/>
            </w:pPr>
            <w:r>
              <w:t>Microsoft 365 Information Protection och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680E8AFA" w14:textId="77777777" w:rsidR="00F9554D" w:rsidRDefault="00F61420">
            <w:pPr>
              <w:pStyle w:val="ProductList-TableBody"/>
            </w:pPr>
            <w:r>
              <w:t>Microsoft 365 E3</w:t>
            </w:r>
          </w:p>
        </w:tc>
      </w:tr>
    </w:tbl>
    <w:p w14:paraId="5D4B4484" w14:textId="77777777" w:rsidR="00F9554D" w:rsidRDefault="00F9554D">
      <w:pPr>
        <w:pStyle w:val="ProductList-Body"/>
      </w:pPr>
    </w:p>
    <w:p w14:paraId="2B906E98" w14:textId="77777777" w:rsidR="00F9554D" w:rsidRDefault="00F61420">
      <w:pPr>
        <w:pStyle w:val="ProductList-Offering2HeadingNoBorder"/>
        <w:outlineLvl w:val="2"/>
      </w:pPr>
      <w:r>
        <w:lastRenderedPageBreak/>
        <w:t>Enterprise Mobility + Security</w:t>
      </w:r>
      <w:r>
        <w:fldChar w:fldCharType="begin"/>
      </w:r>
      <w:r>
        <w:instrText xml:space="preserve"> TC "</w:instrText>
      </w:r>
      <w:bookmarkStart w:id="369" w:name="_Toc536386161"/>
      <w:r>
        <w:instrText>Enterprise Mobility + Security</w:instrText>
      </w:r>
      <w:bookmarkEnd w:id="369"/>
      <w:r>
        <w:instrText>" \l 3</w:instrText>
      </w:r>
      <w:r>
        <w:fldChar w:fldCharType="end"/>
      </w:r>
    </w:p>
    <w:p w14:paraId="5EEF939C" w14:textId="77777777" w:rsidR="00F9554D" w:rsidRDefault="00F9554D">
      <w:pPr>
        <w:pStyle w:val="ProductList-Body"/>
      </w:pPr>
    </w:p>
    <w:tbl>
      <w:tblPr>
        <w:tblStyle w:val="PURTable"/>
        <w:tblW w:w="0" w:type="dxa"/>
        <w:tblLook w:val="04A0" w:firstRow="1" w:lastRow="0" w:firstColumn="1" w:lastColumn="0" w:noHBand="0" w:noVBand="1"/>
      </w:tblPr>
      <w:tblGrid>
        <w:gridCol w:w="5391"/>
        <w:gridCol w:w="5525"/>
      </w:tblGrid>
      <w:tr w:rsidR="00F9554D" w14:paraId="7C857D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FEB212" w14:textId="77777777" w:rsidR="00F9554D" w:rsidRDefault="00F61420">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710233AE" w14:textId="77777777" w:rsidR="00F9554D" w:rsidRDefault="00F61420">
            <w:pPr>
              <w:pStyle w:val="ProductList-TableBody"/>
            </w:pPr>
            <w:r>
              <w:rPr>
                <w:color w:val="FFFFFF"/>
              </w:rPr>
              <w:t>Kvalificerande licens(er)</w:t>
            </w:r>
          </w:p>
        </w:tc>
      </w:tr>
      <w:tr w:rsidR="00F9554D" w14:paraId="49952542" w14:textId="77777777">
        <w:tc>
          <w:tcPr>
            <w:tcW w:w="6000" w:type="dxa"/>
            <w:tcBorders>
              <w:top w:val="single" w:sz="4" w:space="0" w:color="6E6E6E"/>
              <w:left w:val="single" w:sz="4" w:space="0" w:color="6E6E6E"/>
              <w:bottom w:val="none" w:sz="4" w:space="0" w:color="6E6E6E"/>
              <w:right w:val="single" w:sz="4" w:space="0" w:color="6E6E6E"/>
            </w:tcBorders>
          </w:tcPr>
          <w:p w14:paraId="282EF81F" w14:textId="77777777" w:rsidR="00F9554D" w:rsidRDefault="00F61420">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2CF18C03" w14:textId="77777777" w:rsidR="00F9554D" w:rsidRDefault="00F61420">
            <w:pPr>
              <w:pStyle w:val="ProductList-TableBody"/>
            </w:pPr>
            <w:r>
              <w:t>Core CAL Suite</w:t>
            </w:r>
          </w:p>
        </w:tc>
      </w:tr>
      <w:tr w:rsidR="00F9554D" w14:paraId="109F9E51" w14:textId="77777777">
        <w:tc>
          <w:tcPr>
            <w:tcW w:w="6000" w:type="dxa"/>
            <w:tcBorders>
              <w:top w:val="none" w:sz="4" w:space="0" w:color="6E6E6E"/>
              <w:left w:val="single" w:sz="4" w:space="0" w:color="6E6E6E"/>
              <w:bottom w:val="none" w:sz="4" w:space="0" w:color="6E6E6E"/>
              <w:right w:val="single" w:sz="4" w:space="0" w:color="6E6E6E"/>
            </w:tcBorders>
          </w:tcPr>
          <w:p w14:paraId="79C32A77"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12119" w14:textId="77777777" w:rsidR="00F9554D" w:rsidRDefault="00F61420">
            <w:pPr>
              <w:pStyle w:val="ProductList-TableBody"/>
            </w:pPr>
            <w:r>
              <w:t>Enterprise CAL Suite</w:t>
            </w:r>
          </w:p>
        </w:tc>
      </w:tr>
      <w:tr w:rsidR="00F9554D" w14:paraId="69529FEB" w14:textId="77777777">
        <w:tc>
          <w:tcPr>
            <w:tcW w:w="6000" w:type="dxa"/>
            <w:tcBorders>
              <w:top w:val="none" w:sz="4" w:space="0" w:color="6E6E6E"/>
              <w:left w:val="single" w:sz="4" w:space="0" w:color="6E6E6E"/>
              <w:bottom w:val="none" w:sz="4" w:space="0" w:color="6E6E6E"/>
              <w:right w:val="single" w:sz="4" w:space="0" w:color="6E6E6E"/>
            </w:tcBorders>
          </w:tcPr>
          <w:p w14:paraId="568941EC"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2D2EC" w14:textId="77777777" w:rsidR="00F9554D" w:rsidRDefault="00F61420">
            <w:pPr>
              <w:pStyle w:val="ProductList-TableBody"/>
            </w:pPr>
            <w:r>
              <w:t>Core CAL Suite Bridge för Office 365</w:t>
            </w:r>
          </w:p>
        </w:tc>
      </w:tr>
      <w:tr w:rsidR="00F9554D" w14:paraId="41E87D98" w14:textId="77777777">
        <w:tc>
          <w:tcPr>
            <w:tcW w:w="6000" w:type="dxa"/>
            <w:tcBorders>
              <w:top w:val="none" w:sz="4" w:space="0" w:color="6E6E6E"/>
              <w:left w:val="single" w:sz="4" w:space="0" w:color="6E6E6E"/>
              <w:bottom w:val="none" w:sz="4" w:space="0" w:color="6E6E6E"/>
              <w:right w:val="single" w:sz="4" w:space="0" w:color="6E6E6E"/>
            </w:tcBorders>
          </w:tcPr>
          <w:p w14:paraId="21CDE1B3"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85602" w14:textId="77777777" w:rsidR="00F9554D" w:rsidRDefault="00F61420">
            <w:pPr>
              <w:pStyle w:val="ProductList-TableBody"/>
            </w:pPr>
            <w:r>
              <w:t>Core CAL Suite Bridge för Office 365 och Microsoft Intune</w:t>
            </w:r>
          </w:p>
        </w:tc>
      </w:tr>
      <w:tr w:rsidR="00F9554D" w14:paraId="19A2880D" w14:textId="77777777">
        <w:tc>
          <w:tcPr>
            <w:tcW w:w="6000" w:type="dxa"/>
            <w:tcBorders>
              <w:top w:val="none" w:sz="4" w:space="0" w:color="6E6E6E"/>
              <w:left w:val="single" w:sz="4" w:space="0" w:color="6E6E6E"/>
              <w:bottom w:val="none" w:sz="4" w:space="0" w:color="6E6E6E"/>
              <w:right w:val="single" w:sz="4" w:space="0" w:color="6E6E6E"/>
            </w:tcBorders>
          </w:tcPr>
          <w:p w14:paraId="0F26F53B"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A9712" w14:textId="77777777" w:rsidR="00F9554D" w:rsidRDefault="00F61420">
            <w:pPr>
              <w:pStyle w:val="ProductList-TableBody"/>
            </w:pPr>
            <w:r>
              <w:t>Enterprise CAL Suite Bridge för Office 365</w:t>
            </w:r>
          </w:p>
        </w:tc>
      </w:tr>
      <w:tr w:rsidR="00F9554D" w14:paraId="1608A0E7" w14:textId="77777777">
        <w:tc>
          <w:tcPr>
            <w:tcW w:w="6000" w:type="dxa"/>
            <w:tcBorders>
              <w:top w:val="none" w:sz="4" w:space="0" w:color="6E6E6E"/>
              <w:left w:val="single" w:sz="4" w:space="0" w:color="6E6E6E"/>
              <w:bottom w:val="single" w:sz="4" w:space="0" w:color="6E6E6E"/>
              <w:right w:val="single" w:sz="4" w:space="0" w:color="6E6E6E"/>
            </w:tcBorders>
          </w:tcPr>
          <w:p w14:paraId="0B4A0D87"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5AD5D" w14:textId="77777777" w:rsidR="00F9554D" w:rsidRDefault="00F61420">
            <w:pPr>
              <w:pStyle w:val="ProductList-TableBody"/>
            </w:pPr>
            <w:r>
              <w:t>Enterprise CAL Suite Bridge för Office 365 och Microsoft Intune</w:t>
            </w:r>
          </w:p>
        </w:tc>
      </w:tr>
    </w:tbl>
    <w:p w14:paraId="641188C5" w14:textId="77777777" w:rsidR="00F9554D" w:rsidRDefault="00F9554D">
      <w:pPr>
        <w:pStyle w:val="ProductList-Body"/>
      </w:pPr>
    </w:p>
    <w:p w14:paraId="0FB8D904" w14:textId="77777777" w:rsidR="00F9554D" w:rsidRDefault="00F61420">
      <w:pPr>
        <w:pStyle w:val="ProductList-Offering2HeadingNoBorder"/>
        <w:outlineLvl w:val="2"/>
      </w:pPr>
      <w:r>
        <w:t>Microsoft Dynamics 365-tjänster</w:t>
      </w:r>
      <w:r>
        <w:fldChar w:fldCharType="begin"/>
      </w:r>
      <w:r>
        <w:instrText xml:space="preserve"> TC "</w:instrText>
      </w:r>
      <w:bookmarkStart w:id="370" w:name="_Toc536386162"/>
      <w:r>
        <w:instrText>Microsoft Dynamics 365-tjänster</w:instrText>
      </w:r>
      <w:bookmarkEnd w:id="370"/>
      <w:r>
        <w:instrText>" \l 3</w:instrText>
      </w:r>
      <w:r>
        <w:fldChar w:fldCharType="end"/>
      </w:r>
    </w:p>
    <w:p w14:paraId="416A3410" w14:textId="77777777" w:rsidR="00F9554D" w:rsidRDefault="00F61420">
      <w:pPr>
        <w:pStyle w:val="ProductList-Body"/>
      </w:pPr>
      <w:r>
        <w:t>Kunden måste förvärva tillräckligt många Business Central Cloud-tilläggslicenser för att täcka alla sina lokala Business Central-användare.</w:t>
      </w:r>
    </w:p>
    <w:p w14:paraId="225C19D7" w14:textId="77777777" w:rsidR="00F9554D" w:rsidRDefault="00F9554D">
      <w:pPr>
        <w:pStyle w:val="ProductList-Body"/>
      </w:pPr>
    </w:p>
    <w:tbl>
      <w:tblPr>
        <w:tblStyle w:val="PURTable"/>
        <w:tblW w:w="0" w:type="dxa"/>
        <w:tblLook w:val="04A0" w:firstRow="1" w:lastRow="0" w:firstColumn="1" w:lastColumn="0" w:noHBand="0" w:noVBand="1"/>
      </w:tblPr>
      <w:tblGrid>
        <w:gridCol w:w="5515"/>
        <w:gridCol w:w="5401"/>
      </w:tblGrid>
      <w:tr w:rsidR="00F9554D" w14:paraId="046C5B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580048" w14:textId="77777777" w:rsidR="00F9554D" w:rsidRDefault="00F61420">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450FA651" w14:textId="77777777" w:rsidR="00F9554D" w:rsidRDefault="00F61420">
            <w:pPr>
              <w:pStyle w:val="ProductList-TableBody"/>
            </w:pPr>
            <w:r>
              <w:rPr>
                <w:color w:val="FFFFFF"/>
              </w:rPr>
              <w:t>Kvalificerande licens(er)</w:t>
            </w:r>
          </w:p>
        </w:tc>
      </w:tr>
      <w:tr w:rsidR="00F9554D" w14:paraId="01EEDF53" w14:textId="77777777">
        <w:tc>
          <w:tcPr>
            <w:tcW w:w="6120" w:type="dxa"/>
            <w:tcBorders>
              <w:top w:val="single" w:sz="4" w:space="0" w:color="6E6E6E"/>
              <w:left w:val="single" w:sz="4" w:space="0" w:color="6E6E6E"/>
              <w:bottom w:val="none" w:sz="4" w:space="0" w:color="6E6E6E"/>
              <w:right w:val="single" w:sz="4" w:space="0" w:color="6E6E6E"/>
            </w:tcBorders>
          </w:tcPr>
          <w:p w14:paraId="4BF765B3" w14:textId="77777777" w:rsidR="00F9554D" w:rsidRDefault="00F61420">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6D055DDD" w14:textId="77777777" w:rsidR="00F9554D" w:rsidRDefault="00F61420">
            <w:pPr>
              <w:pStyle w:val="ProductList-TableBody"/>
            </w:pPr>
            <w:r>
              <w:t>Dynamics AX CAL</w:t>
            </w:r>
          </w:p>
        </w:tc>
      </w:tr>
      <w:tr w:rsidR="00F9554D" w14:paraId="21C72DBA" w14:textId="77777777">
        <w:tc>
          <w:tcPr>
            <w:tcW w:w="6120" w:type="dxa"/>
            <w:tcBorders>
              <w:top w:val="none" w:sz="4" w:space="0" w:color="6E6E6E"/>
              <w:left w:val="single" w:sz="4" w:space="0" w:color="6E6E6E"/>
              <w:bottom w:val="none" w:sz="4" w:space="0" w:color="6E6E6E"/>
              <w:right w:val="single" w:sz="4" w:space="0" w:color="6E6E6E"/>
            </w:tcBorders>
          </w:tcPr>
          <w:p w14:paraId="43FA2654"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9D40AD" w14:textId="77777777" w:rsidR="00F9554D" w:rsidRDefault="00F61420">
            <w:pPr>
              <w:pStyle w:val="ProductList-TableBody"/>
            </w:pPr>
            <w:r>
              <w:t>Dynamics GP CAL</w:t>
            </w:r>
          </w:p>
        </w:tc>
      </w:tr>
      <w:tr w:rsidR="00F9554D" w14:paraId="75A916D3" w14:textId="77777777">
        <w:tc>
          <w:tcPr>
            <w:tcW w:w="6120" w:type="dxa"/>
            <w:tcBorders>
              <w:top w:val="none" w:sz="4" w:space="0" w:color="6E6E6E"/>
              <w:left w:val="single" w:sz="4" w:space="0" w:color="6E6E6E"/>
              <w:bottom w:val="none" w:sz="4" w:space="0" w:color="6E6E6E"/>
              <w:right w:val="single" w:sz="4" w:space="0" w:color="6E6E6E"/>
            </w:tcBorders>
          </w:tcPr>
          <w:p w14:paraId="7131FC3A"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A63E19" w14:textId="77777777" w:rsidR="00F9554D" w:rsidRDefault="00F61420">
            <w:pPr>
              <w:pStyle w:val="ProductList-TableBody"/>
            </w:pPr>
            <w:r>
              <w:t>Dynamics NAV CAL</w:t>
            </w:r>
          </w:p>
        </w:tc>
      </w:tr>
      <w:tr w:rsidR="00F9554D" w14:paraId="6AFB2020" w14:textId="77777777">
        <w:tc>
          <w:tcPr>
            <w:tcW w:w="6120" w:type="dxa"/>
            <w:tcBorders>
              <w:top w:val="none" w:sz="4" w:space="0" w:color="6E6E6E"/>
              <w:left w:val="single" w:sz="4" w:space="0" w:color="6E6E6E"/>
              <w:bottom w:val="none" w:sz="4" w:space="0" w:color="6E6E6E"/>
              <w:right w:val="single" w:sz="4" w:space="0" w:color="6E6E6E"/>
            </w:tcBorders>
          </w:tcPr>
          <w:p w14:paraId="72DDA35F"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D16421" w14:textId="77777777" w:rsidR="00F9554D" w:rsidRDefault="00F61420">
            <w:pPr>
              <w:pStyle w:val="ProductList-TableBody"/>
            </w:pPr>
            <w:r>
              <w:t>Dynamics SL CAL</w:t>
            </w:r>
          </w:p>
        </w:tc>
      </w:tr>
      <w:tr w:rsidR="00F9554D" w14:paraId="56E57B4B" w14:textId="77777777">
        <w:tc>
          <w:tcPr>
            <w:tcW w:w="6120" w:type="dxa"/>
            <w:tcBorders>
              <w:top w:val="none" w:sz="4" w:space="0" w:color="6E6E6E"/>
              <w:left w:val="single" w:sz="4" w:space="0" w:color="6E6E6E"/>
              <w:bottom w:val="none" w:sz="4" w:space="0" w:color="6E6E6E"/>
              <w:right w:val="single" w:sz="4" w:space="0" w:color="6E6E6E"/>
            </w:tcBorders>
          </w:tcPr>
          <w:p w14:paraId="3F0C592C"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5B60A" w14:textId="77777777" w:rsidR="00F9554D" w:rsidRDefault="00F61420">
            <w:pPr>
              <w:pStyle w:val="ProductList-TableBody"/>
            </w:pPr>
            <w:r>
              <w:t>Microsoft XAL CAL</w:t>
            </w:r>
          </w:p>
        </w:tc>
      </w:tr>
      <w:tr w:rsidR="00F9554D" w14:paraId="1AEE134F" w14:textId="77777777">
        <w:tc>
          <w:tcPr>
            <w:tcW w:w="6120" w:type="dxa"/>
            <w:tcBorders>
              <w:top w:val="none" w:sz="4" w:space="0" w:color="6E6E6E"/>
              <w:left w:val="single" w:sz="4" w:space="0" w:color="6E6E6E"/>
              <w:bottom w:val="none" w:sz="4" w:space="0" w:color="6E6E6E"/>
              <w:right w:val="single" w:sz="4" w:space="0" w:color="6E6E6E"/>
            </w:tcBorders>
          </w:tcPr>
          <w:p w14:paraId="3CB7C809"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1C84D" w14:textId="77777777" w:rsidR="00F9554D" w:rsidRDefault="00F61420">
            <w:pPr>
              <w:pStyle w:val="ProductList-TableBody"/>
            </w:pPr>
            <w:r>
              <w:t>Dynamics POS-lanes</w:t>
            </w:r>
          </w:p>
        </w:tc>
      </w:tr>
      <w:tr w:rsidR="00F9554D" w14:paraId="0A93B4D5" w14:textId="77777777">
        <w:tc>
          <w:tcPr>
            <w:tcW w:w="6120" w:type="dxa"/>
            <w:tcBorders>
              <w:top w:val="none" w:sz="4" w:space="0" w:color="6E6E6E"/>
              <w:left w:val="single" w:sz="4" w:space="0" w:color="6E6E6E"/>
              <w:bottom w:val="none" w:sz="4" w:space="0" w:color="6E6E6E"/>
              <w:right w:val="single" w:sz="4" w:space="0" w:color="6E6E6E"/>
            </w:tcBorders>
          </w:tcPr>
          <w:p w14:paraId="3A676F61"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28A020" w14:textId="77777777" w:rsidR="00F9554D" w:rsidRDefault="00F61420">
            <w:pPr>
              <w:pStyle w:val="ProductList-TableBody"/>
            </w:pPr>
            <w:r>
              <w:t>Dynamics RMS-lanes</w:t>
            </w:r>
          </w:p>
        </w:tc>
      </w:tr>
      <w:tr w:rsidR="00F9554D" w14:paraId="763C81E8" w14:textId="77777777">
        <w:tc>
          <w:tcPr>
            <w:tcW w:w="6120" w:type="dxa"/>
            <w:tcBorders>
              <w:top w:val="none" w:sz="4" w:space="0" w:color="6E6E6E"/>
              <w:left w:val="single" w:sz="4" w:space="0" w:color="6E6E6E"/>
              <w:bottom w:val="none" w:sz="4" w:space="0" w:color="6E6E6E"/>
              <w:right w:val="single" w:sz="4" w:space="0" w:color="6E6E6E"/>
            </w:tcBorders>
          </w:tcPr>
          <w:p w14:paraId="5F8D149C"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5C9E95" w14:textId="77777777" w:rsidR="00F9554D" w:rsidRDefault="00F61420">
            <w:pPr>
              <w:pStyle w:val="ProductList-TableBody"/>
            </w:pPr>
            <w:r>
              <w:t>Dynamics C5 CAL</w:t>
            </w:r>
          </w:p>
        </w:tc>
      </w:tr>
      <w:tr w:rsidR="00F9554D" w14:paraId="73893E72" w14:textId="77777777">
        <w:tc>
          <w:tcPr>
            <w:tcW w:w="6120" w:type="dxa"/>
            <w:tcBorders>
              <w:top w:val="none" w:sz="4" w:space="0" w:color="6E6E6E"/>
              <w:left w:val="single" w:sz="4" w:space="0" w:color="6E6E6E"/>
              <w:bottom w:val="none" w:sz="4" w:space="0" w:color="6E6E6E"/>
              <w:right w:val="single" w:sz="4" w:space="0" w:color="6E6E6E"/>
            </w:tcBorders>
          </w:tcPr>
          <w:p w14:paraId="0A50A1F0"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612304" w14:textId="77777777" w:rsidR="00F9554D" w:rsidRDefault="00F61420">
            <w:pPr>
              <w:pStyle w:val="ProductList-TableBody"/>
            </w:pPr>
            <w:r>
              <w:t>Dynamics CRM Essentials CAL</w:t>
            </w:r>
          </w:p>
        </w:tc>
      </w:tr>
      <w:tr w:rsidR="00F9554D" w14:paraId="17E9CD8F" w14:textId="77777777">
        <w:tc>
          <w:tcPr>
            <w:tcW w:w="6120" w:type="dxa"/>
            <w:tcBorders>
              <w:top w:val="none" w:sz="4" w:space="0" w:color="6E6E6E"/>
              <w:left w:val="single" w:sz="4" w:space="0" w:color="6E6E6E"/>
              <w:bottom w:val="single" w:sz="4" w:space="0" w:color="6E6E6E"/>
              <w:right w:val="single" w:sz="4" w:space="0" w:color="6E6E6E"/>
            </w:tcBorders>
          </w:tcPr>
          <w:p w14:paraId="732D8E20"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2656D" w14:textId="77777777" w:rsidR="00F9554D" w:rsidRDefault="00F61420">
            <w:pPr>
              <w:pStyle w:val="ProductList-TableBody"/>
            </w:pPr>
            <w:r>
              <w:t>Dynamics 365 for Team Members CAL</w:t>
            </w:r>
          </w:p>
        </w:tc>
      </w:tr>
      <w:tr w:rsidR="00F9554D" w14:paraId="02472AC5" w14:textId="77777777">
        <w:tc>
          <w:tcPr>
            <w:tcW w:w="6120" w:type="dxa"/>
            <w:tcBorders>
              <w:top w:val="single" w:sz="4" w:space="0" w:color="6E6E6E"/>
              <w:left w:val="single" w:sz="4" w:space="0" w:color="6E6E6E"/>
              <w:bottom w:val="none" w:sz="4" w:space="0" w:color="6E6E6E"/>
              <w:right w:val="single" w:sz="4" w:space="0" w:color="6E6E6E"/>
            </w:tcBorders>
          </w:tcPr>
          <w:p w14:paraId="7F7F9AF2" w14:textId="77777777" w:rsidR="00F9554D" w:rsidRDefault="00F61420">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5D68385D" w14:textId="77777777" w:rsidR="00F9554D" w:rsidRDefault="00F61420">
            <w:pPr>
              <w:pStyle w:val="ProductList-TableBody"/>
            </w:pPr>
            <w:r>
              <w:t>Dynamics AX CAL</w:t>
            </w:r>
          </w:p>
        </w:tc>
      </w:tr>
      <w:tr w:rsidR="00F9554D" w14:paraId="3D143377" w14:textId="77777777">
        <w:tc>
          <w:tcPr>
            <w:tcW w:w="6120" w:type="dxa"/>
            <w:tcBorders>
              <w:top w:val="none" w:sz="4" w:space="0" w:color="6E6E6E"/>
              <w:left w:val="single" w:sz="4" w:space="0" w:color="6E6E6E"/>
              <w:bottom w:val="none" w:sz="4" w:space="0" w:color="6E6E6E"/>
              <w:right w:val="single" w:sz="4" w:space="0" w:color="6E6E6E"/>
            </w:tcBorders>
          </w:tcPr>
          <w:p w14:paraId="7F407904"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6F8A29" w14:textId="77777777" w:rsidR="00F9554D" w:rsidRDefault="00F61420">
            <w:pPr>
              <w:pStyle w:val="ProductList-TableBody"/>
            </w:pPr>
            <w:r>
              <w:t>Dynamics GP CAL</w:t>
            </w:r>
          </w:p>
        </w:tc>
      </w:tr>
      <w:tr w:rsidR="00F9554D" w14:paraId="449F11F7" w14:textId="77777777">
        <w:tc>
          <w:tcPr>
            <w:tcW w:w="6120" w:type="dxa"/>
            <w:tcBorders>
              <w:top w:val="none" w:sz="4" w:space="0" w:color="6E6E6E"/>
              <w:left w:val="single" w:sz="4" w:space="0" w:color="6E6E6E"/>
              <w:bottom w:val="none" w:sz="4" w:space="0" w:color="6E6E6E"/>
              <w:right w:val="single" w:sz="4" w:space="0" w:color="6E6E6E"/>
            </w:tcBorders>
          </w:tcPr>
          <w:p w14:paraId="4B073DA3"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D47525" w14:textId="77777777" w:rsidR="00F9554D" w:rsidRDefault="00F61420">
            <w:pPr>
              <w:pStyle w:val="ProductList-TableBody"/>
            </w:pPr>
            <w:r>
              <w:t>Dynamics NAV CAL</w:t>
            </w:r>
          </w:p>
        </w:tc>
      </w:tr>
      <w:tr w:rsidR="00F9554D" w14:paraId="5DDF7500" w14:textId="77777777">
        <w:tc>
          <w:tcPr>
            <w:tcW w:w="6120" w:type="dxa"/>
            <w:tcBorders>
              <w:top w:val="none" w:sz="4" w:space="0" w:color="6E6E6E"/>
              <w:left w:val="single" w:sz="4" w:space="0" w:color="6E6E6E"/>
              <w:bottom w:val="none" w:sz="4" w:space="0" w:color="6E6E6E"/>
              <w:right w:val="single" w:sz="4" w:space="0" w:color="6E6E6E"/>
            </w:tcBorders>
          </w:tcPr>
          <w:p w14:paraId="2580FE95"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B36967" w14:textId="77777777" w:rsidR="00F9554D" w:rsidRDefault="00F61420">
            <w:pPr>
              <w:pStyle w:val="ProductList-TableBody"/>
            </w:pPr>
            <w:r>
              <w:t>Dynamics SL CAL</w:t>
            </w:r>
          </w:p>
        </w:tc>
      </w:tr>
      <w:tr w:rsidR="00F9554D" w14:paraId="5AE82523" w14:textId="77777777">
        <w:tc>
          <w:tcPr>
            <w:tcW w:w="6120" w:type="dxa"/>
            <w:tcBorders>
              <w:top w:val="none" w:sz="4" w:space="0" w:color="6E6E6E"/>
              <w:left w:val="single" w:sz="4" w:space="0" w:color="6E6E6E"/>
              <w:bottom w:val="none" w:sz="4" w:space="0" w:color="6E6E6E"/>
              <w:right w:val="single" w:sz="4" w:space="0" w:color="6E6E6E"/>
            </w:tcBorders>
          </w:tcPr>
          <w:p w14:paraId="60986002"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A812DA" w14:textId="77777777" w:rsidR="00F9554D" w:rsidRDefault="00F61420">
            <w:pPr>
              <w:pStyle w:val="ProductList-TableBody"/>
            </w:pPr>
            <w:r>
              <w:t>Microsoft XAL CAL</w:t>
            </w:r>
          </w:p>
        </w:tc>
      </w:tr>
      <w:tr w:rsidR="00F9554D" w14:paraId="05CFFA99" w14:textId="77777777">
        <w:tc>
          <w:tcPr>
            <w:tcW w:w="6120" w:type="dxa"/>
            <w:tcBorders>
              <w:top w:val="none" w:sz="4" w:space="0" w:color="6E6E6E"/>
              <w:left w:val="single" w:sz="4" w:space="0" w:color="6E6E6E"/>
              <w:bottom w:val="none" w:sz="4" w:space="0" w:color="6E6E6E"/>
              <w:right w:val="single" w:sz="4" w:space="0" w:color="6E6E6E"/>
            </w:tcBorders>
          </w:tcPr>
          <w:p w14:paraId="16E597CB"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D05B1" w14:textId="77777777" w:rsidR="00F9554D" w:rsidRDefault="00F61420">
            <w:pPr>
              <w:pStyle w:val="ProductList-TableBody"/>
            </w:pPr>
            <w:r>
              <w:t>Dynamics POS-lanes</w:t>
            </w:r>
          </w:p>
        </w:tc>
      </w:tr>
      <w:tr w:rsidR="00F9554D" w14:paraId="6B034BD9" w14:textId="77777777">
        <w:tc>
          <w:tcPr>
            <w:tcW w:w="6120" w:type="dxa"/>
            <w:tcBorders>
              <w:top w:val="none" w:sz="4" w:space="0" w:color="6E6E6E"/>
              <w:left w:val="single" w:sz="4" w:space="0" w:color="6E6E6E"/>
              <w:bottom w:val="none" w:sz="4" w:space="0" w:color="6E6E6E"/>
              <w:right w:val="single" w:sz="4" w:space="0" w:color="6E6E6E"/>
            </w:tcBorders>
          </w:tcPr>
          <w:p w14:paraId="16CD61E7"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1A13B" w14:textId="77777777" w:rsidR="00F9554D" w:rsidRDefault="00F61420">
            <w:pPr>
              <w:pStyle w:val="ProductList-TableBody"/>
            </w:pPr>
            <w:r>
              <w:t>Dynamics RMS-lanes</w:t>
            </w:r>
          </w:p>
        </w:tc>
      </w:tr>
      <w:tr w:rsidR="00F9554D" w14:paraId="6699D94C" w14:textId="77777777">
        <w:tc>
          <w:tcPr>
            <w:tcW w:w="6120" w:type="dxa"/>
            <w:tcBorders>
              <w:top w:val="none" w:sz="4" w:space="0" w:color="6E6E6E"/>
              <w:left w:val="single" w:sz="4" w:space="0" w:color="6E6E6E"/>
              <w:bottom w:val="single" w:sz="4" w:space="0" w:color="6E6E6E"/>
              <w:right w:val="single" w:sz="4" w:space="0" w:color="6E6E6E"/>
            </w:tcBorders>
          </w:tcPr>
          <w:p w14:paraId="7881BA11"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C104B" w14:textId="77777777" w:rsidR="00F9554D" w:rsidRDefault="00F61420">
            <w:pPr>
              <w:pStyle w:val="ProductList-TableBody"/>
            </w:pPr>
            <w:r>
              <w:t>Dynamics C5 CAL</w:t>
            </w:r>
          </w:p>
        </w:tc>
      </w:tr>
      <w:tr w:rsidR="00F9554D" w14:paraId="340049B9" w14:textId="77777777">
        <w:tc>
          <w:tcPr>
            <w:tcW w:w="6120" w:type="dxa"/>
            <w:tcBorders>
              <w:top w:val="single" w:sz="4" w:space="0" w:color="6E6E6E"/>
              <w:left w:val="single" w:sz="4" w:space="0" w:color="6E6E6E"/>
              <w:bottom w:val="none" w:sz="4" w:space="0" w:color="6E6E6E"/>
              <w:right w:val="single" w:sz="4" w:space="0" w:color="6E6E6E"/>
            </w:tcBorders>
          </w:tcPr>
          <w:p w14:paraId="37322076" w14:textId="77777777" w:rsidR="00F9554D" w:rsidRDefault="00F61420">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19141F45" w14:textId="77777777" w:rsidR="00F9554D" w:rsidRDefault="00F61420">
            <w:pPr>
              <w:pStyle w:val="ProductList-TableBody"/>
            </w:pPr>
            <w:r>
              <w:t>Dynamics AX CAL</w:t>
            </w:r>
          </w:p>
        </w:tc>
      </w:tr>
      <w:tr w:rsidR="00F9554D" w14:paraId="5C205CF9" w14:textId="77777777">
        <w:tc>
          <w:tcPr>
            <w:tcW w:w="6120" w:type="dxa"/>
            <w:tcBorders>
              <w:top w:val="none" w:sz="4" w:space="0" w:color="6E6E6E"/>
              <w:left w:val="single" w:sz="4" w:space="0" w:color="6E6E6E"/>
              <w:bottom w:val="none" w:sz="4" w:space="0" w:color="6E6E6E"/>
              <w:right w:val="single" w:sz="4" w:space="0" w:color="6E6E6E"/>
            </w:tcBorders>
          </w:tcPr>
          <w:p w14:paraId="0A1905C4"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EF595" w14:textId="77777777" w:rsidR="00F9554D" w:rsidRDefault="00F61420">
            <w:pPr>
              <w:pStyle w:val="ProductList-TableBody"/>
            </w:pPr>
            <w:r>
              <w:t>Dynamics GP CAL</w:t>
            </w:r>
          </w:p>
        </w:tc>
      </w:tr>
      <w:tr w:rsidR="00F9554D" w14:paraId="7536ACD5" w14:textId="77777777">
        <w:tc>
          <w:tcPr>
            <w:tcW w:w="6120" w:type="dxa"/>
            <w:tcBorders>
              <w:top w:val="none" w:sz="4" w:space="0" w:color="6E6E6E"/>
              <w:left w:val="single" w:sz="4" w:space="0" w:color="6E6E6E"/>
              <w:bottom w:val="none" w:sz="4" w:space="0" w:color="6E6E6E"/>
              <w:right w:val="single" w:sz="4" w:space="0" w:color="6E6E6E"/>
            </w:tcBorders>
          </w:tcPr>
          <w:p w14:paraId="609BA26F"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35E54" w14:textId="77777777" w:rsidR="00F9554D" w:rsidRDefault="00F61420">
            <w:pPr>
              <w:pStyle w:val="ProductList-TableBody"/>
            </w:pPr>
            <w:r>
              <w:t>Dynamics NAV CAL</w:t>
            </w:r>
          </w:p>
        </w:tc>
      </w:tr>
      <w:tr w:rsidR="00F9554D" w14:paraId="5429FFF3" w14:textId="77777777">
        <w:tc>
          <w:tcPr>
            <w:tcW w:w="6120" w:type="dxa"/>
            <w:tcBorders>
              <w:top w:val="none" w:sz="4" w:space="0" w:color="6E6E6E"/>
              <w:left w:val="single" w:sz="4" w:space="0" w:color="6E6E6E"/>
              <w:bottom w:val="none" w:sz="4" w:space="0" w:color="6E6E6E"/>
              <w:right w:val="single" w:sz="4" w:space="0" w:color="6E6E6E"/>
            </w:tcBorders>
          </w:tcPr>
          <w:p w14:paraId="4D914BEF"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1AE0AC" w14:textId="77777777" w:rsidR="00F9554D" w:rsidRDefault="00F61420">
            <w:pPr>
              <w:pStyle w:val="ProductList-TableBody"/>
            </w:pPr>
            <w:r>
              <w:t>Dynamics SL CAL</w:t>
            </w:r>
          </w:p>
        </w:tc>
      </w:tr>
      <w:tr w:rsidR="00F9554D" w14:paraId="632B8435" w14:textId="77777777">
        <w:tc>
          <w:tcPr>
            <w:tcW w:w="6120" w:type="dxa"/>
            <w:tcBorders>
              <w:top w:val="none" w:sz="4" w:space="0" w:color="6E6E6E"/>
              <w:left w:val="single" w:sz="4" w:space="0" w:color="6E6E6E"/>
              <w:bottom w:val="none" w:sz="4" w:space="0" w:color="6E6E6E"/>
              <w:right w:val="single" w:sz="4" w:space="0" w:color="6E6E6E"/>
            </w:tcBorders>
          </w:tcPr>
          <w:p w14:paraId="6A4CE278"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90397" w14:textId="77777777" w:rsidR="00F9554D" w:rsidRDefault="00F61420">
            <w:pPr>
              <w:pStyle w:val="ProductList-TableBody"/>
            </w:pPr>
            <w:r>
              <w:t>Microsoft XAL CAL</w:t>
            </w:r>
          </w:p>
        </w:tc>
      </w:tr>
      <w:tr w:rsidR="00F9554D" w14:paraId="6BE7BF94" w14:textId="77777777">
        <w:tc>
          <w:tcPr>
            <w:tcW w:w="6120" w:type="dxa"/>
            <w:tcBorders>
              <w:top w:val="none" w:sz="4" w:space="0" w:color="6E6E6E"/>
              <w:left w:val="single" w:sz="4" w:space="0" w:color="6E6E6E"/>
              <w:bottom w:val="none" w:sz="4" w:space="0" w:color="6E6E6E"/>
              <w:right w:val="single" w:sz="4" w:space="0" w:color="6E6E6E"/>
            </w:tcBorders>
          </w:tcPr>
          <w:p w14:paraId="177BC29E"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E5E751" w14:textId="77777777" w:rsidR="00F9554D" w:rsidRDefault="00F61420">
            <w:pPr>
              <w:pStyle w:val="ProductList-TableBody"/>
            </w:pPr>
            <w:r>
              <w:t>Dynamics POS-lanes</w:t>
            </w:r>
          </w:p>
        </w:tc>
      </w:tr>
      <w:tr w:rsidR="00F9554D" w14:paraId="43CA3F20" w14:textId="77777777">
        <w:tc>
          <w:tcPr>
            <w:tcW w:w="6120" w:type="dxa"/>
            <w:tcBorders>
              <w:top w:val="none" w:sz="4" w:space="0" w:color="6E6E6E"/>
              <w:left w:val="single" w:sz="4" w:space="0" w:color="6E6E6E"/>
              <w:bottom w:val="none" w:sz="4" w:space="0" w:color="6E6E6E"/>
              <w:right w:val="single" w:sz="4" w:space="0" w:color="6E6E6E"/>
            </w:tcBorders>
          </w:tcPr>
          <w:p w14:paraId="34AD709A"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C59AA2" w14:textId="77777777" w:rsidR="00F9554D" w:rsidRDefault="00F61420">
            <w:pPr>
              <w:pStyle w:val="ProductList-TableBody"/>
            </w:pPr>
            <w:r>
              <w:t>Dynamics RMS-lanes</w:t>
            </w:r>
          </w:p>
        </w:tc>
      </w:tr>
      <w:tr w:rsidR="00F9554D" w14:paraId="5F62A94C" w14:textId="77777777">
        <w:tc>
          <w:tcPr>
            <w:tcW w:w="6120" w:type="dxa"/>
            <w:tcBorders>
              <w:top w:val="none" w:sz="4" w:space="0" w:color="6E6E6E"/>
              <w:left w:val="single" w:sz="4" w:space="0" w:color="6E6E6E"/>
              <w:bottom w:val="single" w:sz="4" w:space="0" w:color="6E6E6E"/>
              <w:right w:val="single" w:sz="4" w:space="0" w:color="6E6E6E"/>
            </w:tcBorders>
          </w:tcPr>
          <w:p w14:paraId="40E47548"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743003" w14:textId="77777777" w:rsidR="00F9554D" w:rsidRDefault="00F61420">
            <w:pPr>
              <w:pStyle w:val="ProductList-TableBody"/>
            </w:pPr>
            <w:r>
              <w:t>Dynamics C5 CAL</w:t>
            </w:r>
          </w:p>
        </w:tc>
      </w:tr>
      <w:tr w:rsidR="00F9554D" w14:paraId="56C4C71F" w14:textId="77777777">
        <w:tc>
          <w:tcPr>
            <w:tcW w:w="6120" w:type="dxa"/>
            <w:tcBorders>
              <w:top w:val="single" w:sz="4" w:space="0" w:color="6E6E6E"/>
              <w:left w:val="single" w:sz="4" w:space="0" w:color="6E6E6E"/>
              <w:bottom w:val="none" w:sz="4" w:space="0" w:color="6E6E6E"/>
              <w:right w:val="single" w:sz="4" w:space="0" w:color="6E6E6E"/>
            </w:tcBorders>
          </w:tcPr>
          <w:p w14:paraId="6705AA04" w14:textId="77777777" w:rsidR="00F9554D" w:rsidRDefault="00F61420">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14:paraId="5F583A63" w14:textId="77777777" w:rsidR="00F9554D" w:rsidRDefault="00F61420">
            <w:pPr>
              <w:pStyle w:val="ProductList-TableBody"/>
            </w:pPr>
            <w:r>
              <w:t>Dynamics AX CAL</w:t>
            </w:r>
          </w:p>
        </w:tc>
      </w:tr>
      <w:tr w:rsidR="00F9554D" w14:paraId="0E623306" w14:textId="77777777">
        <w:tc>
          <w:tcPr>
            <w:tcW w:w="6120" w:type="dxa"/>
            <w:tcBorders>
              <w:top w:val="none" w:sz="4" w:space="0" w:color="6E6E6E"/>
              <w:left w:val="single" w:sz="4" w:space="0" w:color="6E6E6E"/>
              <w:bottom w:val="none" w:sz="4" w:space="0" w:color="6E6E6E"/>
              <w:right w:val="single" w:sz="4" w:space="0" w:color="6E6E6E"/>
            </w:tcBorders>
          </w:tcPr>
          <w:p w14:paraId="5617E453"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F2BDA" w14:textId="77777777" w:rsidR="00F9554D" w:rsidRDefault="00F61420">
            <w:pPr>
              <w:pStyle w:val="ProductList-TableBody"/>
            </w:pPr>
            <w:r>
              <w:t>Dynamics GP CAL</w:t>
            </w:r>
          </w:p>
        </w:tc>
      </w:tr>
      <w:tr w:rsidR="00F9554D" w14:paraId="6B8F0A38" w14:textId="77777777">
        <w:tc>
          <w:tcPr>
            <w:tcW w:w="6120" w:type="dxa"/>
            <w:tcBorders>
              <w:top w:val="none" w:sz="4" w:space="0" w:color="6E6E6E"/>
              <w:left w:val="single" w:sz="4" w:space="0" w:color="6E6E6E"/>
              <w:bottom w:val="none" w:sz="4" w:space="0" w:color="6E6E6E"/>
              <w:right w:val="single" w:sz="4" w:space="0" w:color="6E6E6E"/>
            </w:tcBorders>
          </w:tcPr>
          <w:p w14:paraId="684C2526"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A16F1" w14:textId="77777777" w:rsidR="00F9554D" w:rsidRDefault="00F61420">
            <w:pPr>
              <w:pStyle w:val="ProductList-TableBody"/>
            </w:pPr>
            <w:r>
              <w:t>Dynamics NAV CAL</w:t>
            </w:r>
          </w:p>
        </w:tc>
      </w:tr>
      <w:tr w:rsidR="00F9554D" w14:paraId="25F93EED" w14:textId="77777777">
        <w:tc>
          <w:tcPr>
            <w:tcW w:w="6120" w:type="dxa"/>
            <w:tcBorders>
              <w:top w:val="none" w:sz="4" w:space="0" w:color="6E6E6E"/>
              <w:left w:val="single" w:sz="4" w:space="0" w:color="6E6E6E"/>
              <w:bottom w:val="none" w:sz="4" w:space="0" w:color="6E6E6E"/>
              <w:right w:val="single" w:sz="4" w:space="0" w:color="6E6E6E"/>
            </w:tcBorders>
          </w:tcPr>
          <w:p w14:paraId="6987EB0C"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5109FF" w14:textId="77777777" w:rsidR="00F9554D" w:rsidRDefault="00F61420">
            <w:pPr>
              <w:pStyle w:val="ProductList-TableBody"/>
            </w:pPr>
            <w:r>
              <w:t>Dynamics SL CAL</w:t>
            </w:r>
          </w:p>
        </w:tc>
      </w:tr>
      <w:tr w:rsidR="00F9554D" w14:paraId="29A6E9F4" w14:textId="77777777">
        <w:tc>
          <w:tcPr>
            <w:tcW w:w="6120" w:type="dxa"/>
            <w:tcBorders>
              <w:top w:val="none" w:sz="4" w:space="0" w:color="6E6E6E"/>
              <w:left w:val="single" w:sz="4" w:space="0" w:color="6E6E6E"/>
              <w:bottom w:val="none" w:sz="4" w:space="0" w:color="6E6E6E"/>
              <w:right w:val="single" w:sz="4" w:space="0" w:color="6E6E6E"/>
            </w:tcBorders>
          </w:tcPr>
          <w:p w14:paraId="65EFC1EB"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EF3A93" w14:textId="77777777" w:rsidR="00F9554D" w:rsidRDefault="00F61420">
            <w:pPr>
              <w:pStyle w:val="ProductList-TableBody"/>
            </w:pPr>
            <w:r>
              <w:t>Microsoft XAL CAL</w:t>
            </w:r>
          </w:p>
        </w:tc>
      </w:tr>
      <w:tr w:rsidR="00F9554D" w14:paraId="5F9B92AB" w14:textId="77777777">
        <w:tc>
          <w:tcPr>
            <w:tcW w:w="6120" w:type="dxa"/>
            <w:tcBorders>
              <w:top w:val="none" w:sz="4" w:space="0" w:color="6E6E6E"/>
              <w:left w:val="single" w:sz="4" w:space="0" w:color="6E6E6E"/>
              <w:bottom w:val="none" w:sz="4" w:space="0" w:color="6E6E6E"/>
              <w:right w:val="single" w:sz="4" w:space="0" w:color="6E6E6E"/>
            </w:tcBorders>
          </w:tcPr>
          <w:p w14:paraId="0369F33C"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5041D" w14:textId="77777777" w:rsidR="00F9554D" w:rsidRDefault="00F61420">
            <w:pPr>
              <w:pStyle w:val="ProductList-TableBody"/>
            </w:pPr>
            <w:r>
              <w:t>Dynamics POS-lanes</w:t>
            </w:r>
          </w:p>
        </w:tc>
      </w:tr>
      <w:tr w:rsidR="00F9554D" w14:paraId="0BEC164D" w14:textId="77777777">
        <w:tc>
          <w:tcPr>
            <w:tcW w:w="6120" w:type="dxa"/>
            <w:tcBorders>
              <w:top w:val="none" w:sz="4" w:space="0" w:color="6E6E6E"/>
              <w:left w:val="single" w:sz="4" w:space="0" w:color="6E6E6E"/>
              <w:bottom w:val="none" w:sz="4" w:space="0" w:color="6E6E6E"/>
              <w:right w:val="single" w:sz="4" w:space="0" w:color="6E6E6E"/>
            </w:tcBorders>
          </w:tcPr>
          <w:p w14:paraId="6E56848F"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284502" w14:textId="77777777" w:rsidR="00F9554D" w:rsidRDefault="00F61420">
            <w:pPr>
              <w:pStyle w:val="ProductList-TableBody"/>
            </w:pPr>
            <w:r>
              <w:t>Dynamics RMS-lanes</w:t>
            </w:r>
          </w:p>
        </w:tc>
      </w:tr>
      <w:tr w:rsidR="00F9554D" w14:paraId="7D5B7F7A" w14:textId="77777777">
        <w:tc>
          <w:tcPr>
            <w:tcW w:w="6120" w:type="dxa"/>
            <w:tcBorders>
              <w:top w:val="none" w:sz="4" w:space="0" w:color="6E6E6E"/>
              <w:left w:val="single" w:sz="4" w:space="0" w:color="6E6E6E"/>
              <w:bottom w:val="single" w:sz="4" w:space="0" w:color="6E6E6E"/>
              <w:right w:val="single" w:sz="4" w:space="0" w:color="6E6E6E"/>
            </w:tcBorders>
          </w:tcPr>
          <w:p w14:paraId="7B2040C4"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619345" w14:textId="77777777" w:rsidR="00F9554D" w:rsidRDefault="00F61420">
            <w:pPr>
              <w:pStyle w:val="ProductList-TableBody"/>
            </w:pPr>
            <w:r>
              <w:t>Dynamics C5 CAL</w:t>
            </w:r>
          </w:p>
        </w:tc>
      </w:tr>
      <w:tr w:rsidR="00F9554D" w14:paraId="38AE5108" w14:textId="77777777">
        <w:tc>
          <w:tcPr>
            <w:tcW w:w="6120" w:type="dxa"/>
            <w:tcBorders>
              <w:top w:val="single" w:sz="4" w:space="0" w:color="6E6E6E"/>
              <w:left w:val="single" w:sz="4" w:space="0" w:color="6E6E6E"/>
              <w:bottom w:val="none" w:sz="4" w:space="0" w:color="6E6E6E"/>
              <w:right w:val="single" w:sz="4" w:space="0" w:color="6E6E6E"/>
            </w:tcBorders>
          </w:tcPr>
          <w:p w14:paraId="3A365B1D" w14:textId="77777777" w:rsidR="00F9554D" w:rsidRDefault="00F61420">
            <w:pPr>
              <w:pStyle w:val="ProductList-TableBody"/>
            </w:pPr>
            <w:r>
              <w:t>Dynamics 365 Unified Operations-plantillägg</w:t>
            </w:r>
          </w:p>
        </w:tc>
        <w:tc>
          <w:tcPr>
            <w:tcW w:w="6000" w:type="dxa"/>
            <w:tcBorders>
              <w:top w:val="single" w:sz="4" w:space="0" w:color="6E6E6E"/>
              <w:left w:val="single" w:sz="4" w:space="0" w:color="6E6E6E"/>
              <w:bottom w:val="single" w:sz="4" w:space="0" w:color="6E6E6E"/>
              <w:right w:val="single" w:sz="4" w:space="0" w:color="6E6E6E"/>
            </w:tcBorders>
          </w:tcPr>
          <w:p w14:paraId="525241AC" w14:textId="77777777" w:rsidR="00F9554D" w:rsidRDefault="00F61420">
            <w:pPr>
              <w:pStyle w:val="ProductList-TableBody"/>
            </w:pPr>
            <w:r>
              <w:t>Dynamics AX CAL</w:t>
            </w:r>
          </w:p>
        </w:tc>
      </w:tr>
      <w:tr w:rsidR="00F9554D" w14:paraId="644CAB8C" w14:textId="77777777">
        <w:tc>
          <w:tcPr>
            <w:tcW w:w="6120" w:type="dxa"/>
            <w:tcBorders>
              <w:top w:val="none" w:sz="4" w:space="0" w:color="6E6E6E"/>
              <w:left w:val="single" w:sz="4" w:space="0" w:color="6E6E6E"/>
              <w:bottom w:val="none" w:sz="4" w:space="0" w:color="6E6E6E"/>
              <w:right w:val="single" w:sz="4" w:space="0" w:color="6E6E6E"/>
            </w:tcBorders>
          </w:tcPr>
          <w:p w14:paraId="126768D1"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CC34A" w14:textId="77777777" w:rsidR="00F9554D" w:rsidRDefault="00F61420">
            <w:pPr>
              <w:pStyle w:val="ProductList-TableBody"/>
            </w:pPr>
            <w:r>
              <w:t>Dynamics GP CAL</w:t>
            </w:r>
          </w:p>
        </w:tc>
      </w:tr>
      <w:tr w:rsidR="00F9554D" w14:paraId="391ADE0D" w14:textId="77777777">
        <w:tc>
          <w:tcPr>
            <w:tcW w:w="6120" w:type="dxa"/>
            <w:tcBorders>
              <w:top w:val="none" w:sz="4" w:space="0" w:color="6E6E6E"/>
              <w:left w:val="single" w:sz="4" w:space="0" w:color="6E6E6E"/>
              <w:bottom w:val="none" w:sz="4" w:space="0" w:color="6E6E6E"/>
              <w:right w:val="single" w:sz="4" w:space="0" w:color="6E6E6E"/>
            </w:tcBorders>
          </w:tcPr>
          <w:p w14:paraId="6C5E0681"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C6B3C" w14:textId="77777777" w:rsidR="00F9554D" w:rsidRDefault="00F61420">
            <w:pPr>
              <w:pStyle w:val="ProductList-TableBody"/>
            </w:pPr>
            <w:r>
              <w:t>Dynamics NAV CAL</w:t>
            </w:r>
          </w:p>
        </w:tc>
      </w:tr>
      <w:tr w:rsidR="00F9554D" w14:paraId="33CE5955" w14:textId="77777777">
        <w:tc>
          <w:tcPr>
            <w:tcW w:w="6120" w:type="dxa"/>
            <w:tcBorders>
              <w:top w:val="none" w:sz="4" w:space="0" w:color="6E6E6E"/>
              <w:left w:val="single" w:sz="4" w:space="0" w:color="6E6E6E"/>
              <w:bottom w:val="none" w:sz="4" w:space="0" w:color="6E6E6E"/>
              <w:right w:val="single" w:sz="4" w:space="0" w:color="6E6E6E"/>
            </w:tcBorders>
          </w:tcPr>
          <w:p w14:paraId="56C558EF"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1BC36" w14:textId="77777777" w:rsidR="00F9554D" w:rsidRDefault="00F61420">
            <w:pPr>
              <w:pStyle w:val="ProductList-TableBody"/>
            </w:pPr>
            <w:r>
              <w:t>Dynamics SL CAL</w:t>
            </w:r>
          </w:p>
        </w:tc>
      </w:tr>
      <w:tr w:rsidR="00F9554D" w14:paraId="55D1CC34" w14:textId="77777777">
        <w:tc>
          <w:tcPr>
            <w:tcW w:w="6120" w:type="dxa"/>
            <w:tcBorders>
              <w:top w:val="none" w:sz="4" w:space="0" w:color="6E6E6E"/>
              <w:left w:val="single" w:sz="4" w:space="0" w:color="6E6E6E"/>
              <w:bottom w:val="none" w:sz="4" w:space="0" w:color="6E6E6E"/>
              <w:right w:val="single" w:sz="4" w:space="0" w:color="6E6E6E"/>
            </w:tcBorders>
          </w:tcPr>
          <w:p w14:paraId="0E45D325"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1EDF0" w14:textId="77777777" w:rsidR="00F9554D" w:rsidRDefault="00F61420">
            <w:pPr>
              <w:pStyle w:val="ProductList-TableBody"/>
            </w:pPr>
            <w:r>
              <w:t>Microsoft XAL CAL</w:t>
            </w:r>
          </w:p>
        </w:tc>
      </w:tr>
      <w:tr w:rsidR="00F9554D" w14:paraId="193C951D" w14:textId="77777777">
        <w:tc>
          <w:tcPr>
            <w:tcW w:w="6120" w:type="dxa"/>
            <w:tcBorders>
              <w:top w:val="none" w:sz="4" w:space="0" w:color="6E6E6E"/>
              <w:left w:val="single" w:sz="4" w:space="0" w:color="6E6E6E"/>
              <w:bottom w:val="none" w:sz="4" w:space="0" w:color="6E6E6E"/>
              <w:right w:val="single" w:sz="4" w:space="0" w:color="6E6E6E"/>
            </w:tcBorders>
          </w:tcPr>
          <w:p w14:paraId="6C93D3AF"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2CD6E2" w14:textId="77777777" w:rsidR="00F9554D" w:rsidRDefault="00F61420">
            <w:pPr>
              <w:pStyle w:val="ProductList-TableBody"/>
            </w:pPr>
            <w:r>
              <w:t>Dynamics POS-lanes</w:t>
            </w:r>
          </w:p>
        </w:tc>
      </w:tr>
      <w:tr w:rsidR="00F9554D" w14:paraId="5C6B8F8C" w14:textId="77777777">
        <w:tc>
          <w:tcPr>
            <w:tcW w:w="6120" w:type="dxa"/>
            <w:tcBorders>
              <w:top w:val="none" w:sz="4" w:space="0" w:color="6E6E6E"/>
              <w:left w:val="single" w:sz="4" w:space="0" w:color="6E6E6E"/>
              <w:bottom w:val="none" w:sz="4" w:space="0" w:color="6E6E6E"/>
              <w:right w:val="single" w:sz="4" w:space="0" w:color="6E6E6E"/>
            </w:tcBorders>
          </w:tcPr>
          <w:p w14:paraId="44313A80"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9E067C" w14:textId="77777777" w:rsidR="00F9554D" w:rsidRDefault="00F61420">
            <w:pPr>
              <w:pStyle w:val="ProductList-TableBody"/>
            </w:pPr>
            <w:r>
              <w:t>Dynamics RMS-lanes</w:t>
            </w:r>
          </w:p>
        </w:tc>
      </w:tr>
      <w:tr w:rsidR="00F9554D" w14:paraId="5EE1DFF1" w14:textId="77777777">
        <w:tc>
          <w:tcPr>
            <w:tcW w:w="6120" w:type="dxa"/>
            <w:tcBorders>
              <w:top w:val="none" w:sz="4" w:space="0" w:color="6E6E6E"/>
              <w:left w:val="single" w:sz="4" w:space="0" w:color="6E6E6E"/>
              <w:bottom w:val="single" w:sz="4" w:space="0" w:color="6E6E6E"/>
              <w:right w:val="single" w:sz="4" w:space="0" w:color="6E6E6E"/>
            </w:tcBorders>
          </w:tcPr>
          <w:p w14:paraId="256ED929"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8DB191" w14:textId="77777777" w:rsidR="00F9554D" w:rsidRDefault="00F61420">
            <w:pPr>
              <w:pStyle w:val="ProductList-TableBody"/>
            </w:pPr>
            <w:r>
              <w:t>Dynamics C5 CAL</w:t>
            </w:r>
          </w:p>
        </w:tc>
      </w:tr>
      <w:tr w:rsidR="00F9554D" w14:paraId="734F2EEB" w14:textId="77777777">
        <w:tc>
          <w:tcPr>
            <w:tcW w:w="6120" w:type="dxa"/>
            <w:tcBorders>
              <w:top w:val="single" w:sz="4" w:space="0" w:color="6E6E6E"/>
              <w:left w:val="single" w:sz="4" w:space="0" w:color="6E6E6E"/>
              <w:bottom w:val="none" w:sz="4" w:space="0" w:color="6E6E6E"/>
              <w:right w:val="single" w:sz="4" w:space="0" w:color="6E6E6E"/>
            </w:tcBorders>
          </w:tcPr>
          <w:p w14:paraId="1A58F958" w14:textId="77777777" w:rsidR="00F9554D" w:rsidRDefault="00F61420">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14:paraId="626261CF" w14:textId="77777777" w:rsidR="00F9554D" w:rsidRDefault="00F61420">
            <w:pPr>
              <w:pStyle w:val="ProductList-TableBody"/>
            </w:pPr>
            <w:r>
              <w:t>Dynamics AX CAL</w:t>
            </w:r>
          </w:p>
        </w:tc>
      </w:tr>
      <w:tr w:rsidR="00F9554D" w14:paraId="38034AA2" w14:textId="77777777">
        <w:tc>
          <w:tcPr>
            <w:tcW w:w="6120" w:type="dxa"/>
            <w:tcBorders>
              <w:top w:val="none" w:sz="4" w:space="0" w:color="6E6E6E"/>
              <w:left w:val="single" w:sz="4" w:space="0" w:color="6E6E6E"/>
              <w:bottom w:val="none" w:sz="4" w:space="0" w:color="6E6E6E"/>
              <w:right w:val="single" w:sz="4" w:space="0" w:color="6E6E6E"/>
            </w:tcBorders>
          </w:tcPr>
          <w:p w14:paraId="3FC7DCB7"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6B2F52" w14:textId="77777777" w:rsidR="00F9554D" w:rsidRDefault="00F61420">
            <w:pPr>
              <w:pStyle w:val="ProductList-TableBody"/>
            </w:pPr>
            <w:r>
              <w:t>Dynamics GP CAL</w:t>
            </w:r>
          </w:p>
        </w:tc>
      </w:tr>
      <w:tr w:rsidR="00F9554D" w14:paraId="50C28ED0" w14:textId="77777777">
        <w:tc>
          <w:tcPr>
            <w:tcW w:w="6120" w:type="dxa"/>
            <w:tcBorders>
              <w:top w:val="none" w:sz="4" w:space="0" w:color="6E6E6E"/>
              <w:left w:val="single" w:sz="4" w:space="0" w:color="6E6E6E"/>
              <w:bottom w:val="none" w:sz="4" w:space="0" w:color="6E6E6E"/>
              <w:right w:val="single" w:sz="4" w:space="0" w:color="6E6E6E"/>
            </w:tcBorders>
          </w:tcPr>
          <w:p w14:paraId="71530DC7"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47ED6" w14:textId="77777777" w:rsidR="00F9554D" w:rsidRDefault="00F61420">
            <w:pPr>
              <w:pStyle w:val="ProductList-TableBody"/>
            </w:pPr>
            <w:r>
              <w:t>Dynamics NAV CAL</w:t>
            </w:r>
          </w:p>
        </w:tc>
      </w:tr>
      <w:tr w:rsidR="00F9554D" w14:paraId="6434BD6D" w14:textId="77777777">
        <w:tc>
          <w:tcPr>
            <w:tcW w:w="6120" w:type="dxa"/>
            <w:tcBorders>
              <w:top w:val="none" w:sz="4" w:space="0" w:color="6E6E6E"/>
              <w:left w:val="single" w:sz="4" w:space="0" w:color="6E6E6E"/>
              <w:bottom w:val="none" w:sz="4" w:space="0" w:color="6E6E6E"/>
              <w:right w:val="single" w:sz="4" w:space="0" w:color="6E6E6E"/>
            </w:tcBorders>
          </w:tcPr>
          <w:p w14:paraId="52EDAECF"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80E99" w14:textId="77777777" w:rsidR="00F9554D" w:rsidRDefault="00F61420">
            <w:pPr>
              <w:pStyle w:val="ProductList-TableBody"/>
            </w:pPr>
            <w:r>
              <w:t>Dynamics SL CAL</w:t>
            </w:r>
          </w:p>
        </w:tc>
      </w:tr>
      <w:tr w:rsidR="00F9554D" w14:paraId="27EC2821" w14:textId="77777777">
        <w:tc>
          <w:tcPr>
            <w:tcW w:w="6120" w:type="dxa"/>
            <w:tcBorders>
              <w:top w:val="none" w:sz="4" w:space="0" w:color="6E6E6E"/>
              <w:left w:val="single" w:sz="4" w:space="0" w:color="6E6E6E"/>
              <w:bottom w:val="none" w:sz="4" w:space="0" w:color="6E6E6E"/>
              <w:right w:val="single" w:sz="4" w:space="0" w:color="6E6E6E"/>
            </w:tcBorders>
          </w:tcPr>
          <w:p w14:paraId="5653E121"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F0835B" w14:textId="77777777" w:rsidR="00F9554D" w:rsidRDefault="00F61420">
            <w:pPr>
              <w:pStyle w:val="ProductList-TableBody"/>
            </w:pPr>
            <w:r>
              <w:t>Microsoft XAL CAL</w:t>
            </w:r>
          </w:p>
        </w:tc>
      </w:tr>
      <w:tr w:rsidR="00F9554D" w14:paraId="24AA4FBB" w14:textId="77777777">
        <w:tc>
          <w:tcPr>
            <w:tcW w:w="6120" w:type="dxa"/>
            <w:tcBorders>
              <w:top w:val="none" w:sz="4" w:space="0" w:color="6E6E6E"/>
              <w:left w:val="single" w:sz="4" w:space="0" w:color="6E6E6E"/>
              <w:bottom w:val="none" w:sz="4" w:space="0" w:color="6E6E6E"/>
              <w:right w:val="single" w:sz="4" w:space="0" w:color="6E6E6E"/>
            </w:tcBorders>
          </w:tcPr>
          <w:p w14:paraId="29CC4D63"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188D0" w14:textId="77777777" w:rsidR="00F9554D" w:rsidRDefault="00F61420">
            <w:pPr>
              <w:pStyle w:val="ProductList-TableBody"/>
            </w:pPr>
            <w:r>
              <w:t>Dynamics POS-lanes</w:t>
            </w:r>
          </w:p>
        </w:tc>
      </w:tr>
      <w:tr w:rsidR="00F9554D" w14:paraId="18D2C652" w14:textId="77777777">
        <w:tc>
          <w:tcPr>
            <w:tcW w:w="6120" w:type="dxa"/>
            <w:tcBorders>
              <w:top w:val="none" w:sz="4" w:space="0" w:color="6E6E6E"/>
              <w:left w:val="single" w:sz="4" w:space="0" w:color="6E6E6E"/>
              <w:bottom w:val="none" w:sz="4" w:space="0" w:color="6E6E6E"/>
              <w:right w:val="single" w:sz="4" w:space="0" w:color="6E6E6E"/>
            </w:tcBorders>
          </w:tcPr>
          <w:p w14:paraId="34C18D4E"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6B10C" w14:textId="77777777" w:rsidR="00F9554D" w:rsidRDefault="00F61420">
            <w:pPr>
              <w:pStyle w:val="ProductList-TableBody"/>
            </w:pPr>
            <w:r>
              <w:t>Dynamics RMS-lanes</w:t>
            </w:r>
          </w:p>
        </w:tc>
      </w:tr>
      <w:tr w:rsidR="00F9554D" w14:paraId="41EC595C" w14:textId="77777777">
        <w:tc>
          <w:tcPr>
            <w:tcW w:w="6120" w:type="dxa"/>
            <w:tcBorders>
              <w:top w:val="none" w:sz="4" w:space="0" w:color="6E6E6E"/>
              <w:left w:val="single" w:sz="4" w:space="0" w:color="6E6E6E"/>
              <w:bottom w:val="single" w:sz="4" w:space="0" w:color="6E6E6E"/>
              <w:right w:val="single" w:sz="4" w:space="0" w:color="6E6E6E"/>
            </w:tcBorders>
          </w:tcPr>
          <w:p w14:paraId="690EEAAA"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4D70C6" w14:textId="77777777" w:rsidR="00F9554D" w:rsidRDefault="00F61420">
            <w:pPr>
              <w:pStyle w:val="ProductList-TableBody"/>
            </w:pPr>
            <w:r>
              <w:t>Dynamics C5 CAL</w:t>
            </w:r>
          </w:p>
        </w:tc>
      </w:tr>
      <w:tr w:rsidR="00F9554D" w14:paraId="3250D48B" w14:textId="77777777">
        <w:tc>
          <w:tcPr>
            <w:tcW w:w="6120" w:type="dxa"/>
            <w:tcBorders>
              <w:top w:val="single" w:sz="4" w:space="0" w:color="6E6E6E"/>
              <w:left w:val="single" w:sz="4" w:space="0" w:color="6E6E6E"/>
              <w:bottom w:val="none" w:sz="4" w:space="0" w:color="6E6E6E"/>
              <w:right w:val="single" w:sz="4" w:space="0" w:color="6E6E6E"/>
            </w:tcBorders>
          </w:tcPr>
          <w:p w14:paraId="232CFAF6" w14:textId="77777777" w:rsidR="00F9554D" w:rsidRDefault="00F61420">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14:paraId="0FA46F5C" w14:textId="77777777" w:rsidR="00F9554D" w:rsidRDefault="00F61420">
            <w:pPr>
              <w:pStyle w:val="ProductList-TableBody"/>
            </w:pPr>
            <w:r>
              <w:t>Dynamics AX CAL</w:t>
            </w:r>
          </w:p>
        </w:tc>
      </w:tr>
      <w:tr w:rsidR="00F9554D" w14:paraId="633A67A9" w14:textId="77777777">
        <w:tc>
          <w:tcPr>
            <w:tcW w:w="6120" w:type="dxa"/>
            <w:tcBorders>
              <w:top w:val="none" w:sz="4" w:space="0" w:color="6E6E6E"/>
              <w:left w:val="single" w:sz="4" w:space="0" w:color="6E6E6E"/>
              <w:bottom w:val="none" w:sz="4" w:space="0" w:color="6E6E6E"/>
              <w:right w:val="single" w:sz="4" w:space="0" w:color="6E6E6E"/>
            </w:tcBorders>
          </w:tcPr>
          <w:p w14:paraId="61F6B435"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6C3BAE" w14:textId="77777777" w:rsidR="00F9554D" w:rsidRDefault="00F61420">
            <w:pPr>
              <w:pStyle w:val="ProductList-TableBody"/>
            </w:pPr>
            <w:r>
              <w:t>Dynamics GP CAL</w:t>
            </w:r>
          </w:p>
        </w:tc>
      </w:tr>
      <w:tr w:rsidR="00F9554D" w14:paraId="5826BF48" w14:textId="77777777">
        <w:tc>
          <w:tcPr>
            <w:tcW w:w="6120" w:type="dxa"/>
            <w:tcBorders>
              <w:top w:val="none" w:sz="4" w:space="0" w:color="6E6E6E"/>
              <w:left w:val="single" w:sz="4" w:space="0" w:color="6E6E6E"/>
              <w:bottom w:val="none" w:sz="4" w:space="0" w:color="6E6E6E"/>
              <w:right w:val="single" w:sz="4" w:space="0" w:color="6E6E6E"/>
            </w:tcBorders>
          </w:tcPr>
          <w:p w14:paraId="52A7BC59"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18923" w14:textId="77777777" w:rsidR="00F9554D" w:rsidRDefault="00F61420">
            <w:pPr>
              <w:pStyle w:val="ProductList-TableBody"/>
            </w:pPr>
            <w:r>
              <w:t>Dynamics NAV CAL</w:t>
            </w:r>
          </w:p>
        </w:tc>
      </w:tr>
      <w:tr w:rsidR="00F9554D" w14:paraId="7BA1ED74" w14:textId="77777777">
        <w:tc>
          <w:tcPr>
            <w:tcW w:w="6120" w:type="dxa"/>
            <w:tcBorders>
              <w:top w:val="none" w:sz="4" w:space="0" w:color="6E6E6E"/>
              <w:left w:val="single" w:sz="4" w:space="0" w:color="6E6E6E"/>
              <w:bottom w:val="none" w:sz="4" w:space="0" w:color="6E6E6E"/>
              <w:right w:val="single" w:sz="4" w:space="0" w:color="6E6E6E"/>
            </w:tcBorders>
          </w:tcPr>
          <w:p w14:paraId="61851681"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D3B8A" w14:textId="77777777" w:rsidR="00F9554D" w:rsidRDefault="00F61420">
            <w:pPr>
              <w:pStyle w:val="ProductList-TableBody"/>
            </w:pPr>
            <w:r>
              <w:t>Dynamics SL CAL</w:t>
            </w:r>
          </w:p>
        </w:tc>
      </w:tr>
      <w:tr w:rsidR="00F9554D" w14:paraId="61ABAC95" w14:textId="77777777">
        <w:tc>
          <w:tcPr>
            <w:tcW w:w="6120" w:type="dxa"/>
            <w:tcBorders>
              <w:top w:val="none" w:sz="4" w:space="0" w:color="6E6E6E"/>
              <w:left w:val="single" w:sz="4" w:space="0" w:color="6E6E6E"/>
              <w:bottom w:val="none" w:sz="4" w:space="0" w:color="6E6E6E"/>
              <w:right w:val="single" w:sz="4" w:space="0" w:color="6E6E6E"/>
            </w:tcBorders>
          </w:tcPr>
          <w:p w14:paraId="0E1F708E"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DC356" w14:textId="77777777" w:rsidR="00F9554D" w:rsidRDefault="00F61420">
            <w:pPr>
              <w:pStyle w:val="ProductList-TableBody"/>
            </w:pPr>
            <w:r>
              <w:t>Microsoft XAL CAL</w:t>
            </w:r>
          </w:p>
        </w:tc>
      </w:tr>
      <w:tr w:rsidR="00F9554D" w14:paraId="0A00FA52" w14:textId="77777777">
        <w:tc>
          <w:tcPr>
            <w:tcW w:w="6120" w:type="dxa"/>
            <w:tcBorders>
              <w:top w:val="none" w:sz="4" w:space="0" w:color="6E6E6E"/>
              <w:left w:val="single" w:sz="4" w:space="0" w:color="6E6E6E"/>
              <w:bottom w:val="none" w:sz="4" w:space="0" w:color="6E6E6E"/>
              <w:right w:val="single" w:sz="4" w:space="0" w:color="6E6E6E"/>
            </w:tcBorders>
          </w:tcPr>
          <w:p w14:paraId="1208B104"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7B949B" w14:textId="77777777" w:rsidR="00F9554D" w:rsidRDefault="00F61420">
            <w:pPr>
              <w:pStyle w:val="ProductList-TableBody"/>
            </w:pPr>
            <w:r>
              <w:t>Dynamics POS-lanes</w:t>
            </w:r>
          </w:p>
        </w:tc>
      </w:tr>
      <w:tr w:rsidR="00F9554D" w14:paraId="6E966AB1" w14:textId="77777777">
        <w:tc>
          <w:tcPr>
            <w:tcW w:w="6120" w:type="dxa"/>
            <w:tcBorders>
              <w:top w:val="none" w:sz="4" w:space="0" w:color="6E6E6E"/>
              <w:left w:val="single" w:sz="4" w:space="0" w:color="6E6E6E"/>
              <w:bottom w:val="none" w:sz="4" w:space="0" w:color="6E6E6E"/>
              <w:right w:val="single" w:sz="4" w:space="0" w:color="6E6E6E"/>
            </w:tcBorders>
          </w:tcPr>
          <w:p w14:paraId="628FC094"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DBCEB9" w14:textId="77777777" w:rsidR="00F9554D" w:rsidRDefault="00F61420">
            <w:pPr>
              <w:pStyle w:val="ProductList-TableBody"/>
            </w:pPr>
            <w:r>
              <w:t>Dynamics RMS-lanes</w:t>
            </w:r>
          </w:p>
        </w:tc>
      </w:tr>
      <w:tr w:rsidR="00F9554D" w14:paraId="6EA18D4B" w14:textId="77777777">
        <w:tc>
          <w:tcPr>
            <w:tcW w:w="6120" w:type="dxa"/>
            <w:tcBorders>
              <w:top w:val="none" w:sz="4" w:space="0" w:color="6E6E6E"/>
              <w:left w:val="single" w:sz="4" w:space="0" w:color="6E6E6E"/>
              <w:bottom w:val="single" w:sz="4" w:space="0" w:color="6E6E6E"/>
              <w:right w:val="single" w:sz="4" w:space="0" w:color="6E6E6E"/>
            </w:tcBorders>
          </w:tcPr>
          <w:p w14:paraId="1B880030"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BFCE4" w14:textId="77777777" w:rsidR="00F9554D" w:rsidRDefault="00F61420">
            <w:pPr>
              <w:pStyle w:val="ProductList-TableBody"/>
            </w:pPr>
            <w:r>
              <w:t>Dynamics C5 CAL</w:t>
            </w:r>
          </w:p>
        </w:tc>
      </w:tr>
      <w:tr w:rsidR="00F9554D" w14:paraId="64E46DAF" w14:textId="77777777">
        <w:tc>
          <w:tcPr>
            <w:tcW w:w="6120" w:type="dxa"/>
            <w:tcBorders>
              <w:top w:val="single" w:sz="4" w:space="0" w:color="6E6E6E"/>
              <w:left w:val="single" w:sz="4" w:space="0" w:color="6E6E6E"/>
              <w:bottom w:val="none" w:sz="4" w:space="0" w:color="6E6E6E"/>
              <w:right w:val="single" w:sz="4" w:space="0" w:color="6E6E6E"/>
            </w:tcBorders>
          </w:tcPr>
          <w:p w14:paraId="46B6679D" w14:textId="77777777" w:rsidR="00F9554D" w:rsidRDefault="00F61420">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EB1C521" w14:textId="77777777" w:rsidR="00F9554D" w:rsidRDefault="00F61420">
            <w:pPr>
              <w:pStyle w:val="ProductList-TableBody"/>
            </w:pPr>
            <w:r>
              <w:t>Dynamics CRM Basic CAL</w:t>
            </w:r>
          </w:p>
        </w:tc>
      </w:tr>
      <w:tr w:rsidR="00F9554D" w14:paraId="0FF7295E" w14:textId="77777777">
        <w:tc>
          <w:tcPr>
            <w:tcW w:w="6120" w:type="dxa"/>
            <w:tcBorders>
              <w:top w:val="none" w:sz="4" w:space="0" w:color="6E6E6E"/>
              <w:left w:val="single" w:sz="4" w:space="0" w:color="6E6E6E"/>
              <w:bottom w:val="single" w:sz="4" w:space="0" w:color="6E6E6E"/>
              <w:right w:val="single" w:sz="4" w:space="0" w:color="6E6E6E"/>
            </w:tcBorders>
          </w:tcPr>
          <w:p w14:paraId="2A50C597"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904B9" w14:textId="77777777" w:rsidR="00F9554D" w:rsidRDefault="00F61420">
            <w:pPr>
              <w:pStyle w:val="ProductList-TableBody"/>
            </w:pPr>
            <w:r>
              <w:t>Dynamics 365 for Sales CAL</w:t>
            </w:r>
          </w:p>
        </w:tc>
      </w:tr>
      <w:tr w:rsidR="00F9554D" w14:paraId="5733A597" w14:textId="77777777">
        <w:tc>
          <w:tcPr>
            <w:tcW w:w="6120" w:type="dxa"/>
            <w:tcBorders>
              <w:top w:val="single" w:sz="4" w:space="0" w:color="6E6E6E"/>
              <w:left w:val="single" w:sz="4" w:space="0" w:color="6E6E6E"/>
              <w:bottom w:val="single" w:sz="4" w:space="0" w:color="6E6E6E"/>
              <w:right w:val="single" w:sz="4" w:space="0" w:color="6E6E6E"/>
            </w:tcBorders>
          </w:tcPr>
          <w:p w14:paraId="17FAADE1" w14:textId="77777777" w:rsidR="00F9554D" w:rsidRDefault="00F61420">
            <w:pPr>
              <w:pStyle w:val="ProductList-TableBody"/>
            </w:pPr>
            <w:r>
              <w:t>Dynamics 365 for Sales-tillägg</w:t>
            </w:r>
          </w:p>
        </w:tc>
        <w:tc>
          <w:tcPr>
            <w:tcW w:w="6000" w:type="dxa"/>
            <w:tcBorders>
              <w:top w:val="single" w:sz="4" w:space="0" w:color="6E6E6E"/>
              <w:left w:val="single" w:sz="4" w:space="0" w:color="6E6E6E"/>
              <w:bottom w:val="single" w:sz="4" w:space="0" w:color="6E6E6E"/>
              <w:right w:val="single" w:sz="4" w:space="0" w:color="6E6E6E"/>
            </w:tcBorders>
          </w:tcPr>
          <w:p w14:paraId="06ED4318" w14:textId="77777777" w:rsidR="00F9554D" w:rsidRDefault="00F61420">
            <w:pPr>
              <w:pStyle w:val="ProductList-TableBody"/>
            </w:pPr>
            <w:r>
              <w:t>Dynamics 365 for Sales CAL</w:t>
            </w:r>
          </w:p>
        </w:tc>
      </w:tr>
      <w:tr w:rsidR="00F9554D" w14:paraId="256E8224" w14:textId="77777777">
        <w:tc>
          <w:tcPr>
            <w:tcW w:w="6120" w:type="dxa"/>
            <w:tcBorders>
              <w:top w:val="single" w:sz="4" w:space="0" w:color="6E6E6E"/>
              <w:left w:val="single" w:sz="4" w:space="0" w:color="6E6E6E"/>
              <w:bottom w:val="none" w:sz="4" w:space="0" w:color="6E6E6E"/>
              <w:right w:val="single" w:sz="4" w:space="0" w:color="6E6E6E"/>
            </w:tcBorders>
          </w:tcPr>
          <w:p w14:paraId="736482B2" w14:textId="77777777" w:rsidR="00F9554D" w:rsidRDefault="00F61420">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14:paraId="71F6D5A1" w14:textId="77777777" w:rsidR="00F9554D" w:rsidRDefault="00F61420">
            <w:pPr>
              <w:pStyle w:val="ProductList-TableBody"/>
            </w:pPr>
            <w:r>
              <w:t>Dynamics CRM Basic CAL</w:t>
            </w:r>
          </w:p>
        </w:tc>
      </w:tr>
      <w:tr w:rsidR="00F9554D" w14:paraId="199B572B" w14:textId="77777777">
        <w:tc>
          <w:tcPr>
            <w:tcW w:w="6120" w:type="dxa"/>
            <w:tcBorders>
              <w:top w:val="none" w:sz="4" w:space="0" w:color="6E6E6E"/>
              <w:left w:val="single" w:sz="4" w:space="0" w:color="6E6E6E"/>
              <w:bottom w:val="none" w:sz="4" w:space="0" w:color="6E6E6E"/>
              <w:right w:val="single" w:sz="4" w:space="0" w:color="6E6E6E"/>
            </w:tcBorders>
          </w:tcPr>
          <w:p w14:paraId="1B837446"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106910" w14:textId="77777777" w:rsidR="00F9554D" w:rsidRDefault="00F61420">
            <w:pPr>
              <w:pStyle w:val="ProductList-TableBody"/>
            </w:pPr>
            <w:r>
              <w:t>Dynamics CRM Professional CAL</w:t>
            </w:r>
          </w:p>
        </w:tc>
      </w:tr>
      <w:tr w:rsidR="00F9554D" w14:paraId="34D54671" w14:textId="77777777">
        <w:tc>
          <w:tcPr>
            <w:tcW w:w="6120" w:type="dxa"/>
            <w:tcBorders>
              <w:top w:val="none" w:sz="4" w:space="0" w:color="6E6E6E"/>
              <w:left w:val="single" w:sz="4" w:space="0" w:color="6E6E6E"/>
              <w:bottom w:val="none" w:sz="4" w:space="0" w:color="6E6E6E"/>
              <w:right w:val="single" w:sz="4" w:space="0" w:color="6E6E6E"/>
            </w:tcBorders>
          </w:tcPr>
          <w:p w14:paraId="776BC39E"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3C6AAC" w14:textId="77777777" w:rsidR="00F9554D" w:rsidRDefault="00F61420">
            <w:pPr>
              <w:pStyle w:val="ProductList-TableBody"/>
            </w:pPr>
            <w:r>
              <w:t>Dynamics 365 for Sales CAL</w:t>
            </w:r>
          </w:p>
        </w:tc>
      </w:tr>
      <w:tr w:rsidR="00F9554D" w14:paraId="33862AD9" w14:textId="77777777">
        <w:tc>
          <w:tcPr>
            <w:tcW w:w="6120" w:type="dxa"/>
            <w:tcBorders>
              <w:top w:val="none" w:sz="4" w:space="0" w:color="6E6E6E"/>
              <w:left w:val="single" w:sz="4" w:space="0" w:color="6E6E6E"/>
              <w:bottom w:val="single" w:sz="4" w:space="0" w:color="6E6E6E"/>
              <w:right w:val="single" w:sz="4" w:space="0" w:color="6E6E6E"/>
            </w:tcBorders>
          </w:tcPr>
          <w:p w14:paraId="74FC1D90"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070637" w14:textId="77777777" w:rsidR="00F9554D" w:rsidRDefault="00F61420">
            <w:pPr>
              <w:pStyle w:val="ProductList-TableBody"/>
            </w:pPr>
            <w:r>
              <w:t>Dynamics 365 for Customer Service CAL</w:t>
            </w:r>
          </w:p>
        </w:tc>
      </w:tr>
      <w:tr w:rsidR="00F9554D" w14:paraId="7F1DDFB4" w14:textId="77777777">
        <w:tc>
          <w:tcPr>
            <w:tcW w:w="6120" w:type="dxa"/>
            <w:tcBorders>
              <w:top w:val="single" w:sz="4" w:space="0" w:color="6E6E6E"/>
              <w:left w:val="single" w:sz="4" w:space="0" w:color="6E6E6E"/>
              <w:bottom w:val="none" w:sz="4" w:space="0" w:color="6E6E6E"/>
              <w:right w:val="single" w:sz="4" w:space="0" w:color="6E6E6E"/>
            </w:tcBorders>
          </w:tcPr>
          <w:p w14:paraId="3D268985" w14:textId="77777777" w:rsidR="00F9554D" w:rsidRDefault="00F61420">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0A76801F" w14:textId="77777777" w:rsidR="00F9554D" w:rsidRDefault="00F61420">
            <w:pPr>
              <w:pStyle w:val="ProductList-TableBody"/>
            </w:pPr>
            <w:r>
              <w:t>Dynamics CRM Basic CAL</w:t>
            </w:r>
          </w:p>
        </w:tc>
      </w:tr>
      <w:tr w:rsidR="00F9554D" w14:paraId="55992205" w14:textId="77777777">
        <w:tc>
          <w:tcPr>
            <w:tcW w:w="6120" w:type="dxa"/>
            <w:tcBorders>
              <w:top w:val="none" w:sz="4" w:space="0" w:color="6E6E6E"/>
              <w:left w:val="single" w:sz="4" w:space="0" w:color="6E6E6E"/>
              <w:bottom w:val="single" w:sz="4" w:space="0" w:color="6E6E6E"/>
              <w:right w:val="single" w:sz="4" w:space="0" w:color="6E6E6E"/>
            </w:tcBorders>
          </w:tcPr>
          <w:p w14:paraId="381BF04E"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EBA2D" w14:textId="77777777" w:rsidR="00F9554D" w:rsidRDefault="00F61420">
            <w:pPr>
              <w:pStyle w:val="ProductList-TableBody"/>
            </w:pPr>
            <w:r>
              <w:t>Dynamics 365 Customer Service CAL</w:t>
            </w:r>
          </w:p>
        </w:tc>
      </w:tr>
      <w:tr w:rsidR="00F9554D" w14:paraId="49326870" w14:textId="77777777">
        <w:tc>
          <w:tcPr>
            <w:tcW w:w="6120" w:type="dxa"/>
            <w:tcBorders>
              <w:top w:val="single" w:sz="4" w:space="0" w:color="6E6E6E"/>
              <w:left w:val="single" w:sz="4" w:space="0" w:color="6E6E6E"/>
              <w:bottom w:val="single" w:sz="4" w:space="0" w:color="6E6E6E"/>
              <w:right w:val="single" w:sz="4" w:space="0" w:color="6E6E6E"/>
            </w:tcBorders>
          </w:tcPr>
          <w:p w14:paraId="6EBAF334" w14:textId="77777777" w:rsidR="00F9554D" w:rsidRDefault="00F61420">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1511067B" w14:textId="77777777" w:rsidR="00F9554D" w:rsidRDefault="00F61420">
            <w:pPr>
              <w:pStyle w:val="ProductList-TableBody"/>
            </w:pPr>
            <w:r>
              <w:t>Dynamics 365 for Customer Service CAL</w:t>
            </w:r>
          </w:p>
        </w:tc>
      </w:tr>
      <w:tr w:rsidR="00F9554D" w14:paraId="3D295619" w14:textId="77777777">
        <w:tc>
          <w:tcPr>
            <w:tcW w:w="6120" w:type="dxa"/>
            <w:tcBorders>
              <w:top w:val="single" w:sz="4" w:space="0" w:color="6E6E6E"/>
              <w:left w:val="single" w:sz="4" w:space="0" w:color="6E6E6E"/>
              <w:bottom w:val="none" w:sz="4" w:space="0" w:color="6E6E6E"/>
              <w:right w:val="single" w:sz="4" w:space="0" w:color="6E6E6E"/>
            </w:tcBorders>
          </w:tcPr>
          <w:p w14:paraId="2DDD5CAB" w14:textId="77777777" w:rsidR="00F9554D" w:rsidRDefault="00F61420">
            <w:pPr>
              <w:pStyle w:val="ProductList-TableBody"/>
            </w:pPr>
            <w:r>
              <w:t>Dynamics 365 for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2038C6A4" w14:textId="77777777" w:rsidR="00F9554D" w:rsidRDefault="00F61420">
            <w:pPr>
              <w:pStyle w:val="ProductList-TableBody"/>
            </w:pPr>
            <w:r>
              <w:t>Dynamics 365 for Case Management CAL</w:t>
            </w:r>
          </w:p>
        </w:tc>
      </w:tr>
      <w:tr w:rsidR="00F9554D" w14:paraId="4A6E5E71" w14:textId="77777777">
        <w:tc>
          <w:tcPr>
            <w:tcW w:w="6120" w:type="dxa"/>
            <w:tcBorders>
              <w:top w:val="none" w:sz="4" w:space="0" w:color="6E6E6E"/>
              <w:left w:val="single" w:sz="4" w:space="0" w:color="6E6E6E"/>
              <w:bottom w:val="none" w:sz="4" w:space="0" w:color="6E6E6E"/>
              <w:right w:val="single" w:sz="4" w:space="0" w:color="6E6E6E"/>
            </w:tcBorders>
          </w:tcPr>
          <w:p w14:paraId="75D8D2B9"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8F4A7" w14:textId="77777777" w:rsidR="00F9554D" w:rsidRDefault="00F61420">
            <w:pPr>
              <w:pStyle w:val="ProductList-TableBody"/>
            </w:pPr>
            <w:r>
              <w:t>Dynamics CRM Basic CAL</w:t>
            </w:r>
          </w:p>
        </w:tc>
      </w:tr>
      <w:tr w:rsidR="00F9554D" w14:paraId="65923B22" w14:textId="77777777">
        <w:tc>
          <w:tcPr>
            <w:tcW w:w="6120" w:type="dxa"/>
            <w:tcBorders>
              <w:top w:val="none" w:sz="4" w:space="0" w:color="6E6E6E"/>
              <w:left w:val="single" w:sz="4" w:space="0" w:color="6E6E6E"/>
              <w:bottom w:val="single" w:sz="4" w:space="0" w:color="6E6E6E"/>
              <w:right w:val="single" w:sz="4" w:space="0" w:color="6E6E6E"/>
            </w:tcBorders>
          </w:tcPr>
          <w:p w14:paraId="072A029A"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B2707C" w14:textId="77777777" w:rsidR="00F9554D" w:rsidRDefault="00F61420">
            <w:pPr>
              <w:pStyle w:val="ProductList-TableBody"/>
            </w:pPr>
            <w:r>
              <w:t>Dynamics 365 Sales CAL</w:t>
            </w:r>
          </w:p>
        </w:tc>
      </w:tr>
      <w:tr w:rsidR="00F9554D" w14:paraId="6EA44A79" w14:textId="77777777">
        <w:tc>
          <w:tcPr>
            <w:tcW w:w="6120" w:type="dxa"/>
            <w:tcBorders>
              <w:top w:val="single" w:sz="4" w:space="0" w:color="6E6E6E"/>
              <w:left w:val="single" w:sz="4" w:space="0" w:color="6E6E6E"/>
              <w:bottom w:val="none" w:sz="4" w:space="0" w:color="6E6E6E"/>
              <w:right w:val="single" w:sz="4" w:space="0" w:color="6E6E6E"/>
            </w:tcBorders>
          </w:tcPr>
          <w:p w14:paraId="35F36B62" w14:textId="77777777" w:rsidR="00F9554D" w:rsidRDefault="00F61420">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14:paraId="566B54E2" w14:textId="77777777" w:rsidR="00F9554D" w:rsidRDefault="00F61420">
            <w:pPr>
              <w:pStyle w:val="ProductList-TableBody"/>
            </w:pPr>
            <w:r>
              <w:t>Dynamics AX CAL</w:t>
            </w:r>
          </w:p>
        </w:tc>
      </w:tr>
      <w:tr w:rsidR="00F9554D" w14:paraId="01AE76A6" w14:textId="77777777">
        <w:tc>
          <w:tcPr>
            <w:tcW w:w="6120" w:type="dxa"/>
            <w:tcBorders>
              <w:top w:val="none" w:sz="4" w:space="0" w:color="6E6E6E"/>
              <w:left w:val="single" w:sz="4" w:space="0" w:color="6E6E6E"/>
              <w:bottom w:val="none" w:sz="4" w:space="0" w:color="6E6E6E"/>
              <w:right w:val="single" w:sz="4" w:space="0" w:color="6E6E6E"/>
            </w:tcBorders>
          </w:tcPr>
          <w:p w14:paraId="2FCA0522"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3C8E2" w14:textId="77777777" w:rsidR="00F9554D" w:rsidRDefault="00F61420">
            <w:pPr>
              <w:pStyle w:val="ProductList-TableBody"/>
            </w:pPr>
            <w:r>
              <w:t>Dynamics GP CAL</w:t>
            </w:r>
          </w:p>
        </w:tc>
      </w:tr>
      <w:tr w:rsidR="00F9554D" w14:paraId="3D0C3B88" w14:textId="77777777">
        <w:tc>
          <w:tcPr>
            <w:tcW w:w="6120" w:type="dxa"/>
            <w:tcBorders>
              <w:top w:val="none" w:sz="4" w:space="0" w:color="6E6E6E"/>
              <w:left w:val="single" w:sz="4" w:space="0" w:color="6E6E6E"/>
              <w:bottom w:val="none" w:sz="4" w:space="0" w:color="6E6E6E"/>
              <w:right w:val="single" w:sz="4" w:space="0" w:color="6E6E6E"/>
            </w:tcBorders>
          </w:tcPr>
          <w:p w14:paraId="1D0A6B30"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BEE2B6" w14:textId="77777777" w:rsidR="00F9554D" w:rsidRDefault="00F61420">
            <w:pPr>
              <w:pStyle w:val="ProductList-TableBody"/>
            </w:pPr>
            <w:r>
              <w:t>Dynamics NAV CAL</w:t>
            </w:r>
          </w:p>
        </w:tc>
      </w:tr>
      <w:tr w:rsidR="00F9554D" w14:paraId="1AE359A5" w14:textId="77777777">
        <w:tc>
          <w:tcPr>
            <w:tcW w:w="6120" w:type="dxa"/>
            <w:tcBorders>
              <w:top w:val="none" w:sz="4" w:space="0" w:color="6E6E6E"/>
              <w:left w:val="single" w:sz="4" w:space="0" w:color="6E6E6E"/>
              <w:bottom w:val="none" w:sz="4" w:space="0" w:color="6E6E6E"/>
              <w:right w:val="single" w:sz="4" w:space="0" w:color="6E6E6E"/>
            </w:tcBorders>
          </w:tcPr>
          <w:p w14:paraId="19549AF6"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C99EF1" w14:textId="77777777" w:rsidR="00F9554D" w:rsidRDefault="00F61420">
            <w:pPr>
              <w:pStyle w:val="ProductList-TableBody"/>
            </w:pPr>
            <w:r>
              <w:t>Dynamics SL CAL</w:t>
            </w:r>
          </w:p>
        </w:tc>
      </w:tr>
      <w:tr w:rsidR="00F9554D" w14:paraId="0218846B" w14:textId="77777777">
        <w:tc>
          <w:tcPr>
            <w:tcW w:w="6120" w:type="dxa"/>
            <w:tcBorders>
              <w:top w:val="none" w:sz="4" w:space="0" w:color="6E6E6E"/>
              <w:left w:val="single" w:sz="4" w:space="0" w:color="6E6E6E"/>
              <w:bottom w:val="none" w:sz="4" w:space="0" w:color="6E6E6E"/>
              <w:right w:val="single" w:sz="4" w:space="0" w:color="6E6E6E"/>
            </w:tcBorders>
          </w:tcPr>
          <w:p w14:paraId="1EF2DD78"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2705DB" w14:textId="77777777" w:rsidR="00F9554D" w:rsidRDefault="00F61420">
            <w:pPr>
              <w:pStyle w:val="ProductList-TableBody"/>
            </w:pPr>
            <w:r>
              <w:t>Microsoft XAL CAL</w:t>
            </w:r>
          </w:p>
        </w:tc>
      </w:tr>
      <w:tr w:rsidR="00F9554D" w14:paraId="32CEF649" w14:textId="77777777">
        <w:tc>
          <w:tcPr>
            <w:tcW w:w="6120" w:type="dxa"/>
            <w:tcBorders>
              <w:top w:val="none" w:sz="4" w:space="0" w:color="6E6E6E"/>
              <w:left w:val="single" w:sz="4" w:space="0" w:color="6E6E6E"/>
              <w:bottom w:val="none" w:sz="4" w:space="0" w:color="6E6E6E"/>
              <w:right w:val="single" w:sz="4" w:space="0" w:color="6E6E6E"/>
            </w:tcBorders>
          </w:tcPr>
          <w:p w14:paraId="019CB8E5"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DC943" w14:textId="77777777" w:rsidR="00F9554D" w:rsidRDefault="00F61420">
            <w:pPr>
              <w:pStyle w:val="ProductList-TableBody"/>
            </w:pPr>
            <w:r>
              <w:t>Dynamics POS-lanes</w:t>
            </w:r>
          </w:p>
        </w:tc>
      </w:tr>
      <w:tr w:rsidR="00F9554D" w14:paraId="1DC7B4BD" w14:textId="77777777">
        <w:tc>
          <w:tcPr>
            <w:tcW w:w="6120" w:type="dxa"/>
            <w:tcBorders>
              <w:top w:val="none" w:sz="4" w:space="0" w:color="6E6E6E"/>
              <w:left w:val="single" w:sz="4" w:space="0" w:color="6E6E6E"/>
              <w:bottom w:val="none" w:sz="4" w:space="0" w:color="6E6E6E"/>
              <w:right w:val="single" w:sz="4" w:space="0" w:color="6E6E6E"/>
            </w:tcBorders>
          </w:tcPr>
          <w:p w14:paraId="48CB2B5B"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B1DEC" w14:textId="77777777" w:rsidR="00F9554D" w:rsidRDefault="00F61420">
            <w:pPr>
              <w:pStyle w:val="ProductList-TableBody"/>
            </w:pPr>
            <w:r>
              <w:t>Dynamics RMS-lanes</w:t>
            </w:r>
          </w:p>
        </w:tc>
      </w:tr>
      <w:tr w:rsidR="00F9554D" w14:paraId="0D965670" w14:textId="77777777">
        <w:tc>
          <w:tcPr>
            <w:tcW w:w="6120" w:type="dxa"/>
            <w:tcBorders>
              <w:top w:val="none" w:sz="4" w:space="0" w:color="6E6E6E"/>
              <w:left w:val="single" w:sz="4" w:space="0" w:color="6E6E6E"/>
              <w:bottom w:val="single" w:sz="4" w:space="0" w:color="6E6E6E"/>
              <w:right w:val="single" w:sz="4" w:space="0" w:color="6E6E6E"/>
            </w:tcBorders>
          </w:tcPr>
          <w:p w14:paraId="116D6D83"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0EEC92" w14:textId="77777777" w:rsidR="00F9554D" w:rsidRDefault="00F61420">
            <w:pPr>
              <w:pStyle w:val="ProductList-TableBody"/>
            </w:pPr>
            <w:r>
              <w:t>Dynamics C5 CAL</w:t>
            </w:r>
          </w:p>
        </w:tc>
      </w:tr>
      <w:tr w:rsidR="00F9554D" w14:paraId="1A5CAE33" w14:textId="77777777">
        <w:tc>
          <w:tcPr>
            <w:tcW w:w="6120" w:type="dxa"/>
            <w:tcBorders>
              <w:top w:val="single" w:sz="4" w:space="0" w:color="6E6E6E"/>
              <w:left w:val="single" w:sz="4" w:space="0" w:color="6E6E6E"/>
              <w:bottom w:val="none" w:sz="4" w:space="0" w:color="6E6E6E"/>
              <w:right w:val="single" w:sz="4" w:space="0" w:color="6E6E6E"/>
            </w:tcBorders>
          </w:tcPr>
          <w:p w14:paraId="5B7EBF68" w14:textId="77777777" w:rsidR="00F9554D" w:rsidRDefault="00F61420">
            <w:pPr>
              <w:pStyle w:val="ProductList-TableBody"/>
            </w:pPr>
            <w:r>
              <w:t>Dynamics 365 Business Central Team Members Cloud-tillägg</w:t>
            </w:r>
          </w:p>
        </w:tc>
        <w:tc>
          <w:tcPr>
            <w:tcW w:w="6000" w:type="dxa"/>
            <w:tcBorders>
              <w:top w:val="single" w:sz="4" w:space="0" w:color="6E6E6E"/>
              <w:left w:val="single" w:sz="4" w:space="0" w:color="6E6E6E"/>
              <w:bottom w:val="single" w:sz="4" w:space="0" w:color="6E6E6E"/>
              <w:right w:val="single" w:sz="4" w:space="0" w:color="6E6E6E"/>
            </w:tcBorders>
          </w:tcPr>
          <w:p w14:paraId="2881E5E1" w14:textId="77777777" w:rsidR="00F9554D" w:rsidRDefault="00F61420">
            <w:pPr>
              <w:pStyle w:val="ProductList-TableBody"/>
            </w:pPr>
            <w:r>
              <w:t>Dynamics AX CAL</w:t>
            </w:r>
          </w:p>
        </w:tc>
      </w:tr>
      <w:tr w:rsidR="00F9554D" w14:paraId="20E7716A" w14:textId="77777777">
        <w:tc>
          <w:tcPr>
            <w:tcW w:w="6120" w:type="dxa"/>
            <w:tcBorders>
              <w:top w:val="none" w:sz="4" w:space="0" w:color="6E6E6E"/>
              <w:left w:val="single" w:sz="4" w:space="0" w:color="6E6E6E"/>
              <w:bottom w:val="none" w:sz="4" w:space="0" w:color="6E6E6E"/>
              <w:right w:val="single" w:sz="4" w:space="0" w:color="6E6E6E"/>
            </w:tcBorders>
          </w:tcPr>
          <w:p w14:paraId="70939C9D"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EC14D0" w14:textId="77777777" w:rsidR="00F9554D" w:rsidRDefault="00F61420">
            <w:pPr>
              <w:pStyle w:val="ProductList-TableBody"/>
            </w:pPr>
            <w:r>
              <w:t>Dynamics GP CAL</w:t>
            </w:r>
          </w:p>
        </w:tc>
      </w:tr>
      <w:tr w:rsidR="00F9554D" w14:paraId="611E6EE3" w14:textId="77777777">
        <w:tc>
          <w:tcPr>
            <w:tcW w:w="6120" w:type="dxa"/>
            <w:tcBorders>
              <w:top w:val="none" w:sz="4" w:space="0" w:color="6E6E6E"/>
              <w:left w:val="single" w:sz="4" w:space="0" w:color="6E6E6E"/>
              <w:bottom w:val="none" w:sz="4" w:space="0" w:color="6E6E6E"/>
              <w:right w:val="single" w:sz="4" w:space="0" w:color="6E6E6E"/>
            </w:tcBorders>
          </w:tcPr>
          <w:p w14:paraId="69F6C107"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81B5C" w14:textId="77777777" w:rsidR="00F9554D" w:rsidRDefault="00F61420">
            <w:pPr>
              <w:pStyle w:val="ProductList-TableBody"/>
            </w:pPr>
            <w:r>
              <w:t>Dynamics NAV CAL</w:t>
            </w:r>
          </w:p>
        </w:tc>
      </w:tr>
      <w:tr w:rsidR="00F9554D" w14:paraId="41D8B5C9" w14:textId="77777777">
        <w:tc>
          <w:tcPr>
            <w:tcW w:w="6120" w:type="dxa"/>
            <w:tcBorders>
              <w:top w:val="none" w:sz="4" w:space="0" w:color="6E6E6E"/>
              <w:left w:val="single" w:sz="4" w:space="0" w:color="6E6E6E"/>
              <w:bottom w:val="none" w:sz="4" w:space="0" w:color="6E6E6E"/>
              <w:right w:val="single" w:sz="4" w:space="0" w:color="6E6E6E"/>
            </w:tcBorders>
          </w:tcPr>
          <w:p w14:paraId="6790EBD4"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B41D66" w14:textId="77777777" w:rsidR="00F9554D" w:rsidRDefault="00F61420">
            <w:pPr>
              <w:pStyle w:val="ProductList-TableBody"/>
            </w:pPr>
            <w:r>
              <w:t>Dynamics SL CAL</w:t>
            </w:r>
          </w:p>
        </w:tc>
      </w:tr>
      <w:tr w:rsidR="00F9554D" w14:paraId="02CBD9D8" w14:textId="77777777">
        <w:tc>
          <w:tcPr>
            <w:tcW w:w="6120" w:type="dxa"/>
            <w:tcBorders>
              <w:top w:val="none" w:sz="4" w:space="0" w:color="6E6E6E"/>
              <w:left w:val="single" w:sz="4" w:space="0" w:color="6E6E6E"/>
              <w:bottom w:val="none" w:sz="4" w:space="0" w:color="6E6E6E"/>
              <w:right w:val="single" w:sz="4" w:space="0" w:color="6E6E6E"/>
            </w:tcBorders>
          </w:tcPr>
          <w:p w14:paraId="31C2B0CB"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52E3F" w14:textId="77777777" w:rsidR="00F9554D" w:rsidRDefault="00F61420">
            <w:pPr>
              <w:pStyle w:val="ProductList-TableBody"/>
            </w:pPr>
            <w:r>
              <w:t>Microsoft XAL CAL</w:t>
            </w:r>
          </w:p>
        </w:tc>
      </w:tr>
      <w:tr w:rsidR="00F9554D" w14:paraId="66520D00" w14:textId="77777777">
        <w:tc>
          <w:tcPr>
            <w:tcW w:w="6120" w:type="dxa"/>
            <w:tcBorders>
              <w:top w:val="none" w:sz="4" w:space="0" w:color="6E6E6E"/>
              <w:left w:val="single" w:sz="4" w:space="0" w:color="6E6E6E"/>
              <w:bottom w:val="none" w:sz="4" w:space="0" w:color="6E6E6E"/>
              <w:right w:val="single" w:sz="4" w:space="0" w:color="6E6E6E"/>
            </w:tcBorders>
          </w:tcPr>
          <w:p w14:paraId="6170D45C"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FC3A9" w14:textId="77777777" w:rsidR="00F9554D" w:rsidRDefault="00F61420">
            <w:pPr>
              <w:pStyle w:val="ProductList-TableBody"/>
            </w:pPr>
            <w:r>
              <w:t>Dynamics POS-lanes</w:t>
            </w:r>
          </w:p>
        </w:tc>
      </w:tr>
      <w:tr w:rsidR="00F9554D" w14:paraId="386AD8A5" w14:textId="77777777">
        <w:tc>
          <w:tcPr>
            <w:tcW w:w="6120" w:type="dxa"/>
            <w:tcBorders>
              <w:top w:val="none" w:sz="4" w:space="0" w:color="6E6E6E"/>
              <w:left w:val="single" w:sz="4" w:space="0" w:color="6E6E6E"/>
              <w:bottom w:val="none" w:sz="4" w:space="0" w:color="6E6E6E"/>
              <w:right w:val="single" w:sz="4" w:space="0" w:color="6E6E6E"/>
            </w:tcBorders>
          </w:tcPr>
          <w:p w14:paraId="74C99456"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4C9130" w14:textId="77777777" w:rsidR="00F9554D" w:rsidRDefault="00F61420">
            <w:pPr>
              <w:pStyle w:val="ProductList-TableBody"/>
            </w:pPr>
            <w:r>
              <w:t>Dynamics RMS-lanes</w:t>
            </w:r>
          </w:p>
        </w:tc>
      </w:tr>
      <w:tr w:rsidR="00F9554D" w14:paraId="05CD0EA0" w14:textId="77777777">
        <w:tc>
          <w:tcPr>
            <w:tcW w:w="6120" w:type="dxa"/>
            <w:tcBorders>
              <w:top w:val="none" w:sz="4" w:space="0" w:color="6E6E6E"/>
              <w:left w:val="single" w:sz="4" w:space="0" w:color="6E6E6E"/>
              <w:bottom w:val="single" w:sz="4" w:space="0" w:color="6E6E6E"/>
              <w:right w:val="single" w:sz="4" w:space="0" w:color="6E6E6E"/>
            </w:tcBorders>
          </w:tcPr>
          <w:p w14:paraId="760615AB"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7A3841" w14:textId="77777777" w:rsidR="00F9554D" w:rsidRDefault="00F61420">
            <w:pPr>
              <w:pStyle w:val="ProductList-TableBody"/>
            </w:pPr>
            <w:r>
              <w:t>Dynamics C5 CAL</w:t>
            </w:r>
          </w:p>
        </w:tc>
      </w:tr>
    </w:tbl>
    <w:p w14:paraId="26B6D104" w14:textId="77777777" w:rsidR="00F9554D" w:rsidRDefault="00F9554D">
      <w:pPr>
        <w:pStyle w:val="ProductList-Body"/>
      </w:pPr>
    </w:p>
    <w:p w14:paraId="4E7D4578" w14:textId="77777777" w:rsidR="00F9554D" w:rsidRDefault="00F61420">
      <w:pPr>
        <w:pStyle w:val="ProductList-Offering2HeadingNoBorder"/>
        <w:outlineLvl w:val="2"/>
      </w:pPr>
      <w:r>
        <w:t>Office 365-program</w:t>
      </w:r>
      <w:r>
        <w:fldChar w:fldCharType="begin"/>
      </w:r>
      <w:r>
        <w:instrText xml:space="preserve"> TC "</w:instrText>
      </w:r>
      <w:bookmarkStart w:id="371" w:name="_Toc536386163"/>
      <w:r>
        <w:instrText>Office 365-program</w:instrText>
      </w:r>
      <w:bookmarkEnd w:id="371"/>
      <w:r>
        <w:instrText>" \l 3</w:instrText>
      </w:r>
      <w:r>
        <w:fldChar w:fldCharType="end"/>
      </w:r>
    </w:p>
    <w:tbl>
      <w:tblPr>
        <w:tblStyle w:val="PURTable"/>
        <w:tblW w:w="0" w:type="dxa"/>
        <w:tblLook w:val="04A0" w:firstRow="1" w:lastRow="0" w:firstColumn="1" w:lastColumn="0" w:noHBand="0" w:noVBand="1"/>
      </w:tblPr>
      <w:tblGrid>
        <w:gridCol w:w="5610"/>
        <w:gridCol w:w="5306"/>
      </w:tblGrid>
      <w:tr w:rsidR="00F9554D" w14:paraId="16F38C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DEDD38" w14:textId="77777777" w:rsidR="00F9554D" w:rsidRDefault="00F6142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1ED971E8" w14:textId="77777777" w:rsidR="00F9554D" w:rsidRDefault="00F61420">
            <w:pPr>
              <w:pStyle w:val="ProductList-TableBody"/>
            </w:pPr>
            <w:r>
              <w:rPr>
                <w:color w:val="FFFFFF"/>
              </w:rPr>
              <w:t>Kvalificerande licens(er)</w:t>
            </w:r>
          </w:p>
        </w:tc>
      </w:tr>
      <w:tr w:rsidR="00F9554D" w14:paraId="6040A846" w14:textId="77777777">
        <w:tc>
          <w:tcPr>
            <w:tcW w:w="6240" w:type="dxa"/>
            <w:tcBorders>
              <w:top w:val="single" w:sz="4" w:space="0" w:color="6E6E6E"/>
              <w:left w:val="single" w:sz="4" w:space="0" w:color="6E6E6E"/>
              <w:bottom w:val="single" w:sz="4" w:space="0" w:color="6E6E6E"/>
              <w:right w:val="single" w:sz="4" w:space="0" w:color="6E6E6E"/>
            </w:tcBorders>
          </w:tcPr>
          <w:p w14:paraId="1860EAD5" w14:textId="77777777" w:rsidR="00F9554D" w:rsidRDefault="00F61420">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591D9DEE" w14:textId="77777777" w:rsidR="00F9554D" w:rsidRDefault="00F61420">
            <w:pPr>
              <w:pStyle w:val="ProductList-TableBody"/>
            </w:pPr>
            <w:r>
              <w:t>Visio Professional</w:t>
            </w:r>
          </w:p>
        </w:tc>
      </w:tr>
      <w:tr w:rsidR="00F9554D" w14:paraId="5B9BEF19" w14:textId="77777777">
        <w:tc>
          <w:tcPr>
            <w:tcW w:w="6240" w:type="dxa"/>
            <w:tcBorders>
              <w:top w:val="single" w:sz="4" w:space="0" w:color="6E6E6E"/>
              <w:left w:val="single" w:sz="4" w:space="0" w:color="6E6E6E"/>
              <w:bottom w:val="single" w:sz="4" w:space="0" w:color="6E6E6E"/>
              <w:right w:val="single" w:sz="4" w:space="0" w:color="6E6E6E"/>
            </w:tcBorders>
          </w:tcPr>
          <w:p w14:paraId="2B846617" w14:textId="77777777" w:rsidR="00F9554D" w:rsidRDefault="00F61420">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114D3FF9" w14:textId="77777777" w:rsidR="00F9554D" w:rsidRDefault="00F61420">
            <w:pPr>
              <w:pStyle w:val="ProductList-TableBody"/>
            </w:pPr>
            <w:r>
              <w:t>Visio Standard</w:t>
            </w:r>
          </w:p>
        </w:tc>
      </w:tr>
    </w:tbl>
    <w:p w14:paraId="08308267" w14:textId="77777777" w:rsidR="00F9554D" w:rsidRDefault="00F9554D">
      <w:pPr>
        <w:pStyle w:val="ProductList-Body"/>
      </w:pPr>
    </w:p>
    <w:p w14:paraId="4807679C" w14:textId="77777777" w:rsidR="00F9554D" w:rsidRDefault="00F61420">
      <w:pPr>
        <w:pStyle w:val="ProductList-Offering2HeadingNoBorder"/>
        <w:outlineLvl w:val="2"/>
      </w:pPr>
      <w:r>
        <w:t>Office 365 Suites</w:t>
      </w:r>
      <w:r>
        <w:fldChar w:fldCharType="begin"/>
      </w:r>
      <w:r>
        <w:instrText xml:space="preserve"> TC "</w:instrText>
      </w:r>
      <w:bookmarkStart w:id="372" w:name="_Toc536386164"/>
      <w:r>
        <w:instrText>Office 365 Suites</w:instrText>
      </w:r>
      <w:bookmarkEnd w:id="372"/>
      <w:r>
        <w:instrText>" \l 3</w:instrText>
      </w:r>
      <w:r>
        <w:fldChar w:fldCharType="end"/>
      </w:r>
    </w:p>
    <w:p w14:paraId="5F1E9C5E" w14:textId="77777777" w:rsidR="00F9554D" w:rsidRDefault="00F61420">
      <w:pPr>
        <w:pStyle w:val="ProductList-Body"/>
      </w:pPr>
      <w:r>
        <w:t xml:space="preserve">Tillägg till användarprenumerationslicenser ger licensierade användare åtkomstbehörighet till serverprogramvara motsvarande den kvalificerande licensen från någon enhet. </w:t>
      </w:r>
    </w:p>
    <w:p w14:paraId="3461B40A" w14:textId="77777777" w:rsidR="00F9554D" w:rsidRDefault="00F9554D">
      <w:pPr>
        <w:pStyle w:val="ProductList-Body"/>
      </w:pPr>
    </w:p>
    <w:tbl>
      <w:tblPr>
        <w:tblStyle w:val="PURTable"/>
        <w:tblW w:w="0" w:type="dxa"/>
        <w:tblLook w:val="04A0" w:firstRow="1" w:lastRow="0" w:firstColumn="1" w:lastColumn="0" w:noHBand="0" w:noVBand="1"/>
      </w:tblPr>
      <w:tblGrid>
        <w:gridCol w:w="5655"/>
        <w:gridCol w:w="5261"/>
      </w:tblGrid>
      <w:tr w:rsidR="00F9554D" w14:paraId="2E2A80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44C112" w14:textId="77777777" w:rsidR="00F9554D" w:rsidRDefault="00F6142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1FAF966C" w14:textId="77777777" w:rsidR="00F9554D" w:rsidRDefault="00F61420">
            <w:pPr>
              <w:pStyle w:val="ProductList-TableBody"/>
            </w:pPr>
            <w:r>
              <w:rPr>
                <w:color w:val="FFFFFF"/>
              </w:rPr>
              <w:t>Kvalificerande licens(er)</w:t>
            </w:r>
          </w:p>
        </w:tc>
      </w:tr>
      <w:tr w:rsidR="00F9554D" w14:paraId="138EC589" w14:textId="77777777">
        <w:tc>
          <w:tcPr>
            <w:tcW w:w="6240" w:type="dxa"/>
            <w:tcBorders>
              <w:top w:val="single" w:sz="4" w:space="0" w:color="6E6E6E"/>
              <w:left w:val="single" w:sz="4" w:space="0" w:color="6E6E6E"/>
              <w:bottom w:val="single" w:sz="4" w:space="0" w:color="6E6E6E"/>
              <w:right w:val="single" w:sz="4" w:space="0" w:color="6E6E6E"/>
            </w:tcBorders>
          </w:tcPr>
          <w:p w14:paraId="2F9580B3" w14:textId="77777777" w:rsidR="00F9554D" w:rsidRDefault="00F61420">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5770F33" w14:textId="77777777" w:rsidR="00F9554D" w:rsidRDefault="00F61420">
            <w:pPr>
              <w:pStyle w:val="ProductList-TableBody"/>
            </w:pPr>
            <w:r>
              <w:t>Core CAL Suite eller</w:t>
            </w:r>
          </w:p>
        </w:tc>
      </w:tr>
      <w:tr w:rsidR="00F9554D" w14:paraId="33A01BD2" w14:textId="77777777">
        <w:tc>
          <w:tcPr>
            <w:tcW w:w="6240" w:type="dxa"/>
            <w:tcBorders>
              <w:top w:val="single" w:sz="4" w:space="0" w:color="6E6E6E"/>
              <w:left w:val="single" w:sz="4" w:space="0" w:color="6E6E6E"/>
              <w:bottom w:val="single" w:sz="4" w:space="0" w:color="6E6E6E"/>
              <w:right w:val="single" w:sz="4" w:space="0" w:color="6E6E6E"/>
            </w:tcBorders>
          </w:tcPr>
          <w:p w14:paraId="673CE079" w14:textId="77777777" w:rsidR="00F9554D" w:rsidRDefault="00F61420">
            <w:pPr>
              <w:pStyle w:val="ProductList-TableBody"/>
            </w:pPr>
            <w:r>
              <w:lastRenderedPageBreak/>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257C7BA4" w14:textId="77777777" w:rsidR="00F9554D" w:rsidRDefault="00F61420">
            <w:pPr>
              <w:pStyle w:val="ProductList-TableBody"/>
            </w:pPr>
            <w:r>
              <w:t>Core CAL Suite Bridge för Enterprise Mobility + Security</w:t>
            </w:r>
          </w:p>
        </w:tc>
      </w:tr>
      <w:tr w:rsidR="00F9554D" w14:paraId="444FE011" w14:textId="77777777">
        <w:tc>
          <w:tcPr>
            <w:tcW w:w="6240" w:type="dxa"/>
            <w:tcBorders>
              <w:top w:val="single" w:sz="4" w:space="0" w:color="6E6E6E"/>
              <w:left w:val="single" w:sz="4" w:space="0" w:color="6E6E6E"/>
              <w:bottom w:val="single" w:sz="4" w:space="0" w:color="6E6E6E"/>
              <w:right w:val="single" w:sz="4" w:space="0" w:color="6E6E6E"/>
            </w:tcBorders>
          </w:tcPr>
          <w:p w14:paraId="20580794" w14:textId="77777777" w:rsidR="00F9554D" w:rsidRDefault="00F61420">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6C278CC2" w14:textId="77777777" w:rsidR="00F9554D" w:rsidRDefault="00F9554D">
            <w:pPr>
              <w:pStyle w:val="ProductList-TableBody"/>
            </w:pPr>
          </w:p>
        </w:tc>
      </w:tr>
      <w:tr w:rsidR="00F9554D" w14:paraId="7C7DBD75" w14:textId="77777777">
        <w:tc>
          <w:tcPr>
            <w:tcW w:w="6240" w:type="dxa"/>
            <w:tcBorders>
              <w:top w:val="single" w:sz="4" w:space="0" w:color="6E6E6E"/>
              <w:left w:val="single" w:sz="4" w:space="0" w:color="6E6E6E"/>
              <w:bottom w:val="single" w:sz="4" w:space="0" w:color="6E6E6E"/>
              <w:right w:val="single" w:sz="4" w:space="0" w:color="6E6E6E"/>
            </w:tcBorders>
          </w:tcPr>
          <w:p w14:paraId="4753D41A" w14:textId="77777777" w:rsidR="00F9554D" w:rsidRDefault="00F61420">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5FCC0CF" w14:textId="77777777" w:rsidR="00F9554D" w:rsidRDefault="00F9554D">
            <w:pPr>
              <w:pStyle w:val="ProductList-TableBody"/>
            </w:pPr>
          </w:p>
        </w:tc>
      </w:tr>
      <w:tr w:rsidR="00F9554D" w14:paraId="1F6FA2F5" w14:textId="77777777">
        <w:tc>
          <w:tcPr>
            <w:tcW w:w="6240" w:type="dxa"/>
            <w:tcBorders>
              <w:top w:val="single" w:sz="4" w:space="0" w:color="6E6E6E"/>
              <w:left w:val="single" w:sz="4" w:space="0" w:color="6E6E6E"/>
              <w:bottom w:val="single" w:sz="4" w:space="0" w:color="6E6E6E"/>
              <w:right w:val="single" w:sz="4" w:space="0" w:color="6E6E6E"/>
            </w:tcBorders>
          </w:tcPr>
          <w:p w14:paraId="7EDA1FDF" w14:textId="77777777" w:rsidR="00F9554D" w:rsidRDefault="00F61420">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14:paraId="11059D49" w14:textId="77777777" w:rsidR="00F9554D" w:rsidRDefault="00F61420">
            <w:pPr>
              <w:pStyle w:val="ProductList-TableBody"/>
            </w:pPr>
            <w:r>
              <w:t>Core CAL Suite eller Enterprise CAL Suite, eller</w:t>
            </w:r>
          </w:p>
        </w:tc>
      </w:tr>
      <w:tr w:rsidR="00F9554D" w14:paraId="02BDD96A" w14:textId="77777777">
        <w:tc>
          <w:tcPr>
            <w:tcW w:w="6240" w:type="dxa"/>
            <w:tcBorders>
              <w:top w:val="single" w:sz="4" w:space="0" w:color="6E6E6E"/>
              <w:left w:val="single" w:sz="4" w:space="0" w:color="6E6E6E"/>
              <w:bottom w:val="single" w:sz="4" w:space="0" w:color="6E6E6E"/>
              <w:right w:val="single" w:sz="4" w:space="0" w:color="6E6E6E"/>
            </w:tcBorders>
          </w:tcPr>
          <w:p w14:paraId="18CB55A4" w14:textId="77777777" w:rsidR="00F9554D" w:rsidRDefault="00F61420">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14:paraId="4BA136BD" w14:textId="77777777" w:rsidR="00F9554D" w:rsidRDefault="00F61420">
            <w:pPr>
              <w:pStyle w:val="ProductList-TableBody"/>
            </w:pPr>
            <w:r>
              <w:t>Core CAL Suite Bridge för Enterprise Mobility + Security, eller</w:t>
            </w:r>
          </w:p>
        </w:tc>
      </w:tr>
      <w:tr w:rsidR="00F9554D" w14:paraId="21E89F75" w14:textId="77777777">
        <w:tc>
          <w:tcPr>
            <w:tcW w:w="6240" w:type="dxa"/>
            <w:tcBorders>
              <w:top w:val="single" w:sz="4" w:space="0" w:color="6E6E6E"/>
              <w:left w:val="single" w:sz="4" w:space="0" w:color="6E6E6E"/>
              <w:bottom w:val="single" w:sz="4" w:space="0" w:color="6E6E6E"/>
              <w:right w:val="single" w:sz="4" w:space="0" w:color="6E6E6E"/>
            </w:tcBorders>
          </w:tcPr>
          <w:p w14:paraId="484A6870" w14:textId="77777777" w:rsidR="00F9554D" w:rsidRDefault="00F61420">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69955B9E" w14:textId="77777777" w:rsidR="00F9554D" w:rsidRDefault="00F61420">
            <w:pPr>
              <w:pStyle w:val="ProductList-TableBody"/>
            </w:pPr>
            <w:r>
              <w:t>Enterprise CAL Suite Bridge för Enterprise Mobility + Security</w:t>
            </w:r>
          </w:p>
        </w:tc>
      </w:tr>
      <w:tr w:rsidR="00F9554D" w14:paraId="7B095BBB" w14:textId="77777777">
        <w:tc>
          <w:tcPr>
            <w:tcW w:w="6240" w:type="dxa"/>
            <w:tcBorders>
              <w:top w:val="single" w:sz="4" w:space="0" w:color="6E6E6E"/>
              <w:left w:val="single" w:sz="4" w:space="0" w:color="6E6E6E"/>
              <w:bottom w:val="single" w:sz="4" w:space="0" w:color="6E6E6E"/>
              <w:right w:val="single" w:sz="4" w:space="0" w:color="6E6E6E"/>
            </w:tcBorders>
          </w:tcPr>
          <w:p w14:paraId="743A03EC" w14:textId="77777777" w:rsidR="00F9554D" w:rsidRDefault="00F61420">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70B56C51" w14:textId="77777777" w:rsidR="00F9554D" w:rsidRDefault="00F61420">
            <w:pPr>
              <w:pStyle w:val="ProductList-TableBody"/>
            </w:pPr>
            <w:r>
              <w:t>Core CAL Suite och Office Professional Plus, eller</w:t>
            </w:r>
          </w:p>
        </w:tc>
      </w:tr>
      <w:tr w:rsidR="00F9554D" w14:paraId="308DE0F7" w14:textId="77777777">
        <w:tc>
          <w:tcPr>
            <w:tcW w:w="6240" w:type="dxa"/>
            <w:tcBorders>
              <w:top w:val="single" w:sz="4" w:space="0" w:color="6E6E6E"/>
              <w:left w:val="single" w:sz="4" w:space="0" w:color="6E6E6E"/>
              <w:bottom w:val="single" w:sz="4" w:space="0" w:color="6E6E6E"/>
              <w:right w:val="single" w:sz="4" w:space="0" w:color="6E6E6E"/>
            </w:tcBorders>
          </w:tcPr>
          <w:p w14:paraId="3110FBF6" w14:textId="77777777" w:rsidR="00F9554D" w:rsidRDefault="00F61420">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739EDCEA" w14:textId="77777777" w:rsidR="00F9554D" w:rsidRDefault="00F61420">
            <w:pPr>
              <w:pStyle w:val="ProductList-TableBody"/>
            </w:pPr>
            <w:r>
              <w:t>Core CAL Suite Bridge for Enterprise Mobility + Security and Office Professional Plus, eller</w:t>
            </w:r>
          </w:p>
        </w:tc>
      </w:tr>
      <w:tr w:rsidR="00F9554D" w14:paraId="737214FE" w14:textId="77777777">
        <w:tc>
          <w:tcPr>
            <w:tcW w:w="6240" w:type="dxa"/>
            <w:tcBorders>
              <w:top w:val="single" w:sz="4" w:space="0" w:color="6E6E6E"/>
              <w:left w:val="single" w:sz="4" w:space="0" w:color="6E6E6E"/>
              <w:bottom w:val="single" w:sz="4" w:space="0" w:color="6E6E6E"/>
              <w:right w:val="single" w:sz="4" w:space="0" w:color="6E6E6E"/>
            </w:tcBorders>
          </w:tcPr>
          <w:p w14:paraId="4DFC2332" w14:textId="77777777" w:rsidR="00F9554D" w:rsidRDefault="00F61420">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CDF093B" w14:textId="77777777" w:rsidR="00F9554D" w:rsidRDefault="00F61420">
            <w:pPr>
              <w:pStyle w:val="ProductList-TableBody"/>
            </w:pPr>
            <w:r>
              <w:t>Enterprise CAL Suite och Office Professional Plus, eller</w:t>
            </w:r>
          </w:p>
        </w:tc>
      </w:tr>
      <w:tr w:rsidR="00F9554D" w14:paraId="2BB82E2E" w14:textId="77777777">
        <w:tc>
          <w:tcPr>
            <w:tcW w:w="6240" w:type="dxa"/>
            <w:tcBorders>
              <w:top w:val="single" w:sz="4" w:space="0" w:color="6E6E6E"/>
              <w:left w:val="single" w:sz="4" w:space="0" w:color="6E6E6E"/>
              <w:bottom w:val="single" w:sz="4" w:space="0" w:color="6E6E6E"/>
              <w:right w:val="single" w:sz="4" w:space="0" w:color="6E6E6E"/>
            </w:tcBorders>
          </w:tcPr>
          <w:p w14:paraId="7A9C3813" w14:textId="77777777" w:rsidR="00F9554D" w:rsidRDefault="00F61420">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56202F01" w14:textId="77777777" w:rsidR="00F9554D" w:rsidRDefault="00F61420">
            <w:pPr>
              <w:pStyle w:val="ProductList-TableBody"/>
            </w:pPr>
            <w:r>
              <w:t>Enterprise CAL Suite Bridge for Enterprise Mobility+ Security and Office Professional Plus</w:t>
            </w:r>
          </w:p>
        </w:tc>
      </w:tr>
      <w:tr w:rsidR="00F9554D" w14:paraId="66F3049C" w14:textId="77777777">
        <w:tc>
          <w:tcPr>
            <w:tcW w:w="6240" w:type="dxa"/>
            <w:tcBorders>
              <w:top w:val="single" w:sz="4" w:space="0" w:color="6E6E6E"/>
              <w:left w:val="single" w:sz="4" w:space="0" w:color="6E6E6E"/>
              <w:bottom w:val="single" w:sz="4" w:space="0" w:color="6E6E6E"/>
              <w:right w:val="single" w:sz="4" w:space="0" w:color="6E6E6E"/>
            </w:tcBorders>
          </w:tcPr>
          <w:p w14:paraId="53D05501" w14:textId="77777777" w:rsidR="00F9554D" w:rsidRDefault="00F61420">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A59ED56" w14:textId="77777777" w:rsidR="00F9554D" w:rsidRDefault="00F61420">
            <w:pPr>
              <w:pStyle w:val="ProductList-TableBody"/>
            </w:pPr>
            <w:r>
              <w:t>Office Professional Plus</w:t>
            </w:r>
          </w:p>
        </w:tc>
      </w:tr>
    </w:tbl>
    <w:p w14:paraId="1404C4FE" w14:textId="77777777" w:rsidR="00F9554D" w:rsidRDefault="00F9554D">
      <w:pPr>
        <w:pStyle w:val="ProductList-Body"/>
      </w:pPr>
    </w:p>
    <w:p w14:paraId="16060278" w14:textId="77777777" w:rsidR="00F9554D" w:rsidRDefault="00F61420">
      <w:pPr>
        <w:pStyle w:val="ProductList-Offering2HeadingNoBorder"/>
        <w:outlineLvl w:val="2"/>
      </w:pPr>
      <w:r>
        <w:t>Office 365 Avancerat skydd</w:t>
      </w:r>
      <w:r>
        <w:fldChar w:fldCharType="begin"/>
      </w:r>
      <w:r>
        <w:instrText xml:space="preserve"> TC "</w:instrText>
      </w:r>
      <w:bookmarkStart w:id="373" w:name="_Toc536386165"/>
      <w:r>
        <w:instrText>Office 365 Avancerat skydd</w:instrText>
      </w:r>
      <w:bookmarkEnd w:id="373"/>
      <w:r>
        <w:instrText>" \l 3</w:instrText>
      </w:r>
      <w:r>
        <w:fldChar w:fldCharType="end"/>
      </w:r>
    </w:p>
    <w:tbl>
      <w:tblPr>
        <w:tblStyle w:val="PURTable"/>
        <w:tblW w:w="0" w:type="dxa"/>
        <w:tblLook w:val="04A0" w:firstRow="1" w:lastRow="0" w:firstColumn="1" w:lastColumn="0" w:noHBand="0" w:noVBand="1"/>
      </w:tblPr>
      <w:tblGrid>
        <w:gridCol w:w="5602"/>
        <w:gridCol w:w="5314"/>
      </w:tblGrid>
      <w:tr w:rsidR="00F9554D" w14:paraId="78B9DF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995FED" w14:textId="77777777" w:rsidR="00F9554D" w:rsidRDefault="00F61420">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A01F8FD" w14:textId="77777777" w:rsidR="00F9554D" w:rsidRDefault="00F61420">
            <w:pPr>
              <w:pStyle w:val="ProductList-TableBody"/>
            </w:pPr>
            <w:r>
              <w:rPr>
                <w:color w:val="FFFFFF"/>
              </w:rPr>
              <w:t>Kvalificerande licens(er)</w:t>
            </w:r>
          </w:p>
        </w:tc>
      </w:tr>
      <w:tr w:rsidR="00F9554D" w14:paraId="23114FD4" w14:textId="77777777">
        <w:tc>
          <w:tcPr>
            <w:tcW w:w="6240" w:type="dxa"/>
            <w:tcBorders>
              <w:top w:val="single" w:sz="4" w:space="0" w:color="6E6E6E"/>
              <w:left w:val="single" w:sz="4" w:space="0" w:color="6E6E6E"/>
              <w:bottom w:val="single" w:sz="4" w:space="0" w:color="6E6E6E"/>
              <w:right w:val="single" w:sz="4" w:space="0" w:color="6E6E6E"/>
            </w:tcBorders>
          </w:tcPr>
          <w:p w14:paraId="0DBA2038" w14:textId="77777777" w:rsidR="00F9554D" w:rsidRDefault="00F61420">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3872B187" w14:textId="77777777" w:rsidR="00F9554D" w:rsidRDefault="00F61420">
            <w:pPr>
              <w:pStyle w:val="ProductList-TableBody"/>
            </w:pPr>
            <w:r>
              <w:t>Microsoft 365 F1 eller E3</w:t>
            </w:r>
          </w:p>
        </w:tc>
      </w:tr>
      <w:tr w:rsidR="00F9554D" w14:paraId="446B3426" w14:textId="77777777">
        <w:tc>
          <w:tcPr>
            <w:tcW w:w="6240" w:type="dxa"/>
            <w:tcBorders>
              <w:top w:val="single" w:sz="4" w:space="0" w:color="6E6E6E"/>
              <w:left w:val="single" w:sz="4" w:space="0" w:color="6E6E6E"/>
              <w:bottom w:val="single" w:sz="4" w:space="0" w:color="6E6E6E"/>
              <w:right w:val="single" w:sz="4" w:space="0" w:color="6E6E6E"/>
            </w:tcBorders>
          </w:tcPr>
          <w:p w14:paraId="6A302BF0"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1291AB" w14:textId="77777777" w:rsidR="00F9554D" w:rsidRDefault="00F61420">
            <w:pPr>
              <w:pStyle w:val="ProductList-TableBody"/>
            </w:pPr>
            <w:r>
              <w:t>Office 365 F1, E1 eller E3</w:t>
            </w:r>
          </w:p>
        </w:tc>
      </w:tr>
      <w:tr w:rsidR="00F9554D" w14:paraId="4BEE5217" w14:textId="77777777">
        <w:tc>
          <w:tcPr>
            <w:tcW w:w="6240" w:type="dxa"/>
            <w:tcBorders>
              <w:top w:val="single" w:sz="4" w:space="0" w:color="6E6E6E"/>
              <w:left w:val="single" w:sz="4" w:space="0" w:color="6E6E6E"/>
              <w:bottom w:val="single" w:sz="4" w:space="0" w:color="6E6E6E"/>
              <w:right w:val="single" w:sz="4" w:space="0" w:color="6E6E6E"/>
            </w:tcBorders>
          </w:tcPr>
          <w:p w14:paraId="5FBC6647"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AC8EC7" w14:textId="77777777" w:rsidR="00F9554D" w:rsidRDefault="00F61420">
            <w:pPr>
              <w:pStyle w:val="ProductList-TableBody"/>
            </w:pPr>
            <w:r>
              <w:t>Exchange Online Plan 1 eller Plan 2</w:t>
            </w:r>
          </w:p>
        </w:tc>
      </w:tr>
      <w:tr w:rsidR="00F9554D" w14:paraId="4E03D174" w14:textId="77777777">
        <w:tc>
          <w:tcPr>
            <w:tcW w:w="6240" w:type="dxa"/>
            <w:tcBorders>
              <w:top w:val="single" w:sz="4" w:space="0" w:color="6E6E6E"/>
              <w:left w:val="single" w:sz="4" w:space="0" w:color="6E6E6E"/>
              <w:bottom w:val="single" w:sz="4" w:space="0" w:color="6E6E6E"/>
              <w:right w:val="single" w:sz="4" w:space="0" w:color="6E6E6E"/>
            </w:tcBorders>
          </w:tcPr>
          <w:p w14:paraId="10D0287B"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ADAE48" w14:textId="77777777" w:rsidR="00F9554D" w:rsidRDefault="00F61420">
            <w:pPr>
              <w:pStyle w:val="ProductList-TableBody"/>
            </w:pPr>
            <w:r>
              <w:t>OneDrive for Business Plan 1 eller Plan 2</w:t>
            </w:r>
          </w:p>
        </w:tc>
      </w:tr>
      <w:tr w:rsidR="00F9554D" w14:paraId="07C0FE78" w14:textId="77777777">
        <w:tc>
          <w:tcPr>
            <w:tcW w:w="6240" w:type="dxa"/>
            <w:tcBorders>
              <w:top w:val="single" w:sz="4" w:space="0" w:color="6E6E6E"/>
              <w:left w:val="single" w:sz="4" w:space="0" w:color="6E6E6E"/>
              <w:bottom w:val="single" w:sz="4" w:space="0" w:color="6E6E6E"/>
              <w:right w:val="single" w:sz="4" w:space="0" w:color="6E6E6E"/>
            </w:tcBorders>
          </w:tcPr>
          <w:p w14:paraId="03872C0E"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B1D18D" w14:textId="77777777" w:rsidR="00F9554D" w:rsidRDefault="00F61420">
            <w:pPr>
              <w:pStyle w:val="ProductList-TableBody"/>
            </w:pPr>
            <w:r>
              <w:t>SharePoint Online Plan 1 eller Plan 2</w:t>
            </w:r>
          </w:p>
        </w:tc>
      </w:tr>
    </w:tbl>
    <w:p w14:paraId="11EEF8F8" w14:textId="77777777" w:rsidR="00F9554D" w:rsidRDefault="00F9554D">
      <w:pPr>
        <w:pStyle w:val="ProductList-Body"/>
      </w:pPr>
    </w:p>
    <w:p w14:paraId="17D1FE7D" w14:textId="77777777" w:rsidR="00F9554D" w:rsidRDefault="00F61420">
      <w:pPr>
        <w:pStyle w:val="ProductList-Offering2HeadingNoBorder"/>
        <w:outlineLvl w:val="2"/>
      </w:pPr>
      <w:r>
        <w:t>Office 365 Dataförlustskydd-tillägg</w:t>
      </w:r>
      <w:r>
        <w:fldChar w:fldCharType="begin"/>
      </w:r>
      <w:r>
        <w:instrText xml:space="preserve"> TC "</w:instrText>
      </w:r>
      <w:bookmarkStart w:id="374" w:name="_Toc536386166"/>
      <w:r>
        <w:instrText>Office 365 Dataförlustskydd-tillägg</w:instrText>
      </w:r>
      <w:bookmarkEnd w:id="374"/>
      <w:r>
        <w:instrText>" \l 3</w:instrText>
      </w:r>
      <w:r>
        <w:fldChar w:fldCharType="end"/>
      </w:r>
    </w:p>
    <w:tbl>
      <w:tblPr>
        <w:tblStyle w:val="PURTable"/>
        <w:tblW w:w="0" w:type="dxa"/>
        <w:tblLook w:val="04A0" w:firstRow="1" w:lastRow="0" w:firstColumn="1" w:lastColumn="0" w:noHBand="0" w:noVBand="1"/>
      </w:tblPr>
      <w:tblGrid>
        <w:gridCol w:w="5630"/>
        <w:gridCol w:w="5286"/>
      </w:tblGrid>
      <w:tr w:rsidR="00F9554D" w14:paraId="1CF05F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1CC452" w14:textId="77777777" w:rsidR="00F9554D" w:rsidRDefault="00F61420">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A45F7E" w14:textId="77777777" w:rsidR="00F9554D" w:rsidRDefault="00F61420">
            <w:pPr>
              <w:pStyle w:val="ProductList-TableBody"/>
            </w:pPr>
            <w:r>
              <w:rPr>
                <w:color w:val="FFFFFF"/>
              </w:rPr>
              <w:t>Kvalificerande licens(er)</w:t>
            </w:r>
          </w:p>
        </w:tc>
      </w:tr>
      <w:tr w:rsidR="00F9554D" w14:paraId="3A59F5E2" w14:textId="77777777">
        <w:tc>
          <w:tcPr>
            <w:tcW w:w="6240" w:type="dxa"/>
            <w:tcBorders>
              <w:top w:val="single" w:sz="4" w:space="0" w:color="6E6E6E"/>
              <w:left w:val="single" w:sz="4" w:space="0" w:color="6E6E6E"/>
              <w:bottom w:val="none" w:sz="4" w:space="0" w:color="6E6E6E"/>
              <w:right w:val="single" w:sz="4" w:space="0" w:color="6E6E6E"/>
            </w:tcBorders>
          </w:tcPr>
          <w:p w14:paraId="4C8FA5CE" w14:textId="77777777" w:rsidR="00F9554D" w:rsidRDefault="00F61420">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3DD89F09" w14:textId="77777777" w:rsidR="00F9554D" w:rsidRDefault="00F61420">
            <w:pPr>
              <w:pStyle w:val="ProductList-TableBody"/>
            </w:pPr>
            <w:r>
              <w:t xml:space="preserve">Microsoft 365 F1 </w:t>
            </w:r>
          </w:p>
        </w:tc>
      </w:tr>
      <w:tr w:rsidR="00F9554D" w14:paraId="6163F989" w14:textId="77777777">
        <w:tc>
          <w:tcPr>
            <w:tcW w:w="6240" w:type="dxa"/>
            <w:tcBorders>
              <w:top w:val="none" w:sz="4" w:space="0" w:color="6E6E6E"/>
              <w:left w:val="single" w:sz="4" w:space="0" w:color="6E6E6E"/>
              <w:bottom w:val="none" w:sz="4" w:space="0" w:color="6E6E6E"/>
              <w:right w:val="single" w:sz="4" w:space="0" w:color="6E6E6E"/>
            </w:tcBorders>
          </w:tcPr>
          <w:p w14:paraId="283AC23C"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3A372F" w14:textId="77777777" w:rsidR="00F9554D" w:rsidRDefault="00F61420">
            <w:pPr>
              <w:pStyle w:val="ProductList-TableBody"/>
            </w:pPr>
            <w:r>
              <w:t>Office 365 F1 eller E1</w:t>
            </w:r>
          </w:p>
        </w:tc>
      </w:tr>
      <w:tr w:rsidR="00F9554D" w14:paraId="2026FA69" w14:textId="77777777">
        <w:tc>
          <w:tcPr>
            <w:tcW w:w="6240" w:type="dxa"/>
            <w:tcBorders>
              <w:top w:val="none" w:sz="4" w:space="0" w:color="6E6E6E"/>
              <w:left w:val="single" w:sz="4" w:space="0" w:color="6E6E6E"/>
              <w:bottom w:val="none" w:sz="4" w:space="0" w:color="6E6E6E"/>
              <w:right w:val="single" w:sz="4" w:space="0" w:color="6E6E6E"/>
            </w:tcBorders>
          </w:tcPr>
          <w:p w14:paraId="5368F986"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397413" w14:textId="77777777" w:rsidR="00F9554D" w:rsidRDefault="00F61420">
            <w:pPr>
              <w:pStyle w:val="ProductList-TableBody"/>
            </w:pPr>
            <w:r>
              <w:t>Office 365 Business Essentials</w:t>
            </w:r>
          </w:p>
        </w:tc>
      </w:tr>
      <w:tr w:rsidR="00F9554D" w14:paraId="457967B8" w14:textId="77777777">
        <w:tc>
          <w:tcPr>
            <w:tcW w:w="6240" w:type="dxa"/>
            <w:tcBorders>
              <w:top w:val="none" w:sz="4" w:space="0" w:color="6E6E6E"/>
              <w:left w:val="single" w:sz="4" w:space="0" w:color="6E6E6E"/>
              <w:bottom w:val="none" w:sz="4" w:space="0" w:color="6E6E6E"/>
              <w:right w:val="single" w:sz="4" w:space="0" w:color="6E6E6E"/>
            </w:tcBorders>
          </w:tcPr>
          <w:p w14:paraId="12614B37"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8F31E1" w14:textId="77777777" w:rsidR="00F9554D" w:rsidRDefault="00F61420">
            <w:pPr>
              <w:pStyle w:val="ProductList-TableBody"/>
            </w:pPr>
            <w:r>
              <w:t>Exchange Online Kiosk, Plan 1 eller Plan 2</w:t>
            </w:r>
          </w:p>
        </w:tc>
      </w:tr>
      <w:tr w:rsidR="00F9554D" w14:paraId="79C9ED3A" w14:textId="77777777">
        <w:tc>
          <w:tcPr>
            <w:tcW w:w="6240" w:type="dxa"/>
            <w:tcBorders>
              <w:top w:val="none" w:sz="4" w:space="0" w:color="6E6E6E"/>
              <w:left w:val="single" w:sz="4" w:space="0" w:color="6E6E6E"/>
              <w:bottom w:val="none" w:sz="4" w:space="0" w:color="6E6E6E"/>
              <w:right w:val="single" w:sz="4" w:space="0" w:color="6E6E6E"/>
            </w:tcBorders>
          </w:tcPr>
          <w:p w14:paraId="5D8CD5A9"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ED89BC" w14:textId="77777777" w:rsidR="00F9554D" w:rsidRDefault="00F61420">
            <w:pPr>
              <w:pStyle w:val="ProductList-TableBody"/>
            </w:pPr>
            <w:r>
              <w:t>OneDrive for Business Plan 1</w:t>
            </w:r>
          </w:p>
        </w:tc>
      </w:tr>
      <w:tr w:rsidR="00F9554D" w14:paraId="28DCCB32" w14:textId="77777777">
        <w:tc>
          <w:tcPr>
            <w:tcW w:w="6240" w:type="dxa"/>
            <w:tcBorders>
              <w:top w:val="none" w:sz="4" w:space="0" w:color="6E6E6E"/>
              <w:left w:val="single" w:sz="4" w:space="0" w:color="6E6E6E"/>
              <w:bottom w:val="single" w:sz="4" w:space="0" w:color="6E6E6E"/>
              <w:right w:val="single" w:sz="4" w:space="0" w:color="6E6E6E"/>
            </w:tcBorders>
          </w:tcPr>
          <w:p w14:paraId="529EB4B1"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86D66C" w14:textId="77777777" w:rsidR="00F9554D" w:rsidRDefault="00F61420">
            <w:pPr>
              <w:pStyle w:val="ProductList-TableBody"/>
            </w:pPr>
            <w:r>
              <w:t>SharePoint Online Plan 1 eller Plan 2</w:t>
            </w:r>
          </w:p>
        </w:tc>
      </w:tr>
    </w:tbl>
    <w:p w14:paraId="396C0E76" w14:textId="77777777" w:rsidR="00F9554D" w:rsidRDefault="00F9554D">
      <w:pPr>
        <w:pStyle w:val="ProductList-Body"/>
      </w:pPr>
    </w:p>
    <w:p w14:paraId="0173A1C8" w14:textId="77777777" w:rsidR="00F9554D" w:rsidRDefault="00F61420">
      <w:pPr>
        <w:pStyle w:val="ProductList-Offering2HeadingNoBorder"/>
        <w:outlineLvl w:val="2"/>
      </w:pPr>
      <w:r>
        <w:t>Office 365 Cloud App Security</w:t>
      </w:r>
      <w:r>
        <w:fldChar w:fldCharType="begin"/>
      </w:r>
      <w:r>
        <w:instrText xml:space="preserve"> TC "</w:instrText>
      </w:r>
      <w:bookmarkStart w:id="375" w:name="_Toc536386167"/>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02"/>
        <w:gridCol w:w="5314"/>
      </w:tblGrid>
      <w:tr w:rsidR="00F9554D" w14:paraId="03D4A0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12321F" w14:textId="77777777" w:rsidR="00F9554D" w:rsidRDefault="00F61420">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19BF81" w14:textId="77777777" w:rsidR="00F9554D" w:rsidRDefault="00F61420">
            <w:pPr>
              <w:pStyle w:val="ProductList-TableBody"/>
            </w:pPr>
            <w:r>
              <w:rPr>
                <w:color w:val="FFFFFF"/>
              </w:rPr>
              <w:t>Kvalificerande licens(er)</w:t>
            </w:r>
          </w:p>
        </w:tc>
      </w:tr>
      <w:tr w:rsidR="00F9554D" w14:paraId="7C95210E" w14:textId="77777777">
        <w:tc>
          <w:tcPr>
            <w:tcW w:w="6240" w:type="dxa"/>
            <w:tcBorders>
              <w:top w:val="single" w:sz="4" w:space="0" w:color="6E6E6E"/>
              <w:left w:val="single" w:sz="4" w:space="0" w:color="6E6E6E"/>
              <w:bottom w:val="none" w:sz="4" w:space="0" w:color="6E6E6E"/>
              <w:right w:val="single" w:sz="4" w:space="0" w:color="6E6E6E"/>
            </w:tcBorders>
          </w:tcPr>
          <w:p w14:paraId="0F2DFDF6" w14:textId="77777777" w:rsidR="00F9554D" w:rsidRDefault="00F61420">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2748EBF" w14:textId="77777777" w:rsidR="00F9554D" w:rsidRDefault="00F61420">
            <w:pPr>
              <w:pStyle w:val="ProductList-TableBody"/>
            </w:pPr>
            <w:r>
              <w:t xml:space="preserve">Microsoft 365 F1 eller E3 </w:t>
            </w:r>
          </w:p>
        </w:tc>
      </w:tr>
      <w:tr w:rsidR="00F9554D" w14:paraId="7D05B1C0" w14:textId="77777777">
        <w:tc>
          <w:tcPr>
            <w:tcW w:w="6240" w:type="dxa"/>
            <w:tcBorders>
              <w:top w:val="none" w:sz="4" w:space="0" w:color="6E6E6E"/>
              <w:left w:val="single" w:sz="4" w:space="0" w:color="6E6E6E"/>
              <w:bottom w:val="none" w:sz="4" w:space="0" w:color="6E6E6E"/>
              <w:right w:val="single" w:sz="4" w:space="0" w:color="6E6E6E"/>
            </w:tcBorders>
          </w:tcPr>
          <w:p w14:paraId="0022170B"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DAA556" w14:textId="77777777" w:rsidR="00F9554D" w:rsidRDefault="00F61420">
            <w:pPr>
              <w:pStyle w:val="ProductList-TableBody"/>
            </w:pPr>
            <w:r>
              <w:t>Office 365 F1, E1 eller E3</w:t>
            </w:r>
          </w:p>
        </w:tc>
      </w:tr>
      <w:tr w:rsidR="00F9554D" w14:paraId="0506AED4" w14:textId="77777777">
        <w:tc>
          <w:tcPr>
            <w:tcW w:w="6240" w:type="dxa"/>
            <w:tcBorders>
              <w:top w:val="none" w:sz="4" w:space="0" w:color="6E6E6E"/>
              <w:left w:val="single" w:sz="4" w:space="0" w:color="6E6E6E"/>
              <w:bottom w:val="none" w:sz="4" w:space="0" w:color="6E6E6E"/>
              <w:right w:val="single" w:sz="4" w:space="0" w:color="6E6E6E"/>
            </w:tcBorders>
          </w:tcPr>
          <w:p w14:paraId="5E811559"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1CE840" w14:textId="77777777" w:rsidR="00F9554D" w:rsidRDefault="00F61420">
            <w:pPr>
              <w:pStyle w:val="ProductList-TableBody"/>
            </w:pPr>
            <w:r>
              <w:t>Office 365 Business Essentials</w:t>
            </w:r>
          </w:p>
        </w:tc>
      </w:tr>
      <w:tr w:rsidR="00F9554D" w14:paraId="0E06E546" w14:textId="77777777">
        <w:tc>
          <w:tcPr>
            <w:tcW w:w="6240" w:type="dxa"/>
            <w:tcBorders>
              <w:top w:val="none" w:sz="4" w:space="0" w:color="6E6E6E"/>
              <w:left w:val="single" w:sz="4" w:space="0" w:color="6E6E6E"/>
              <w:bottom w:val="none" w:sz="4" w:space="0" w:color="6E6E6E"/>
              <w:right w:val="single" w:sz="4" w:space="0" w:color="6E6E6E"/>
            </w:tcBorders>
          </w:tcPr>
          <w:p w14:paraId="6C6DAABE"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3C2FE9" w14:textId="77777777" w:rsidR="00F9554D" w:rsidRDefault="00F61420">
            <w:pPr>
              <w:pStyle w:val="ProductList-TableBody"/>
            </w:pPr>
            <w:r>
              <w:t>Exchange Online Kiosk, Plan 1 eller Plan 2</w:t>
            </w:r>
          </w:p>
        </w:tc>
      </w:tr>
      <w:tr w:rsidR="00F9554D" w14:paraId="3EB5F655" w14:textId="77777777">
        <w:tc>
          <w:tcPr>
            <w:tcW w:w="6240" w:type="dxa"/>
            <w:tcBorders>
              <w:top w:val="none" w:sz="4" w:space="0" w:color="6E6E6E"/>
              <w:left w:val="single" w:sz="4" w:space="0" w:color="6E6E6E"/>
              <w:bottom w:val="none" w:sz="4" w:space="0" w:color="6E6E6E"/>
              <w:right w:val="single" w:sz="4" w:space="0" w:color="6E6E6E"/>
            </w:tcBorders>
          </w:tcPr>
          <w:p w14:paraId="399669EC"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6A651D" w14:textId="77777777" w:rsidR="00F9554D" w:rsidRDefault="00F61420">
            <w:pPr>
              <w:pStyle w:val="ProductList-TableBody"/>
            </w:pPr>
            <w:r>
              <w:t>OneDrive for Business Plan 1 eller Plan 2</w:t>
            </w:r>
          </w:p>
        </w:tc>
      </w:tr>
      <w:tr w:rsidR="00F9554D" w14:paraId="53E8EFC6" w14:textId="77777777">
        <w:tc>
          <w:tcPr>
            <w:tcW w:w="6240" w:type="dxa"/>
            <w:tcBorders>
              <w:top w:val="none" w:sz="4" w:space="0" w:color="6E6E6E"/>
              <w:left w:val="single" w:sz="4" w:space="0" w:color="6E6E6E"/>
              <w:bottom w:val="single" w:sz="4" w:space="0" w:color="6E6E6E"/>
              <w:right w:val="single" w:sz="4" w:space="0" w:color="6E6E6E"/>
            </w:tcBorders>
          </w:tcPr>
          <w:p w14:paraId="65B7EAD3"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B89996" w14:textId="77777777" w:rsidR="00F9554D" w:rsidRDefault="00F61420">
            <w:pPr>
              <w:pStyle w:val="ProductList-TableBody"/>
            </w:pPr>
            <w:r>
              <w:t>SharePoint Online Plan 1 eller Plan 2</w:t>
            </w:r>
          </w:p>
        </w:tc>
      </w:tr>
    </w:tbl>
    <w:p w14:paraId="2A43686E" w14:textId="77777777" w:rsidR="00F9554D" w:rsidRDefault="00F9554D">
      <w:pPr>
        <w:pStyle w:val="ProductList-Body"/>
      </w:pPr>
    </w:p>
    <w:p w14:paraId="770A1435" w14:textId="77777777" w:rsidR="00F9554D" w:rsidRDefault="00F61420">
      <w:pPr>
        <w:pStyle w:val="ProductList-Offering2HeadingNoBorder"/>
        <w:outlineLvl w:val="2"/>
      </w:pPr>
      <w:r>
        <w:t>Office 365 Threat Intelligence</w:t>
      </w:r>
      <w:r>
        <w:fldChar w:fldCharType="begin"/>
      </w:r>
      <w:r>
        <w:instrText xml:space="preserve"> TC "</w:instrText>
      </w:r>
      <w:bookmarkStart w:id="376" w:name="_Toc536386168"/>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07"/>
        <w:gridCol w:w="5309"/>
      </w:tblGrid>
      <w:tr w:rsidR="00F9554D" w14:paraId="167C9E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B623B2" w14:textId="77777777" w:rsidR="00F9554D" w:rsidRDefault="00F61420">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8459F9" w14:textId="77777777" w:rsidR="00F9554D" w:rsidRDefault="00F61420">
            <w:pPr>
              <w:pStyle w:val="ProductList-TableBody"/>
            </w:pPr>
            <w:r>
              <w:rPr>
                <w:color w:val="FFFFFF"/>
              </w:rPr>
              <w:t>Kvalificerande licens(er)</w:t>
            </w:r>
          </w:p>
        </w:tc>
      </w:tr>
      <w:tr w:rsidR="00F9554D" w14:paraId="5E691C3B" w14:textId="77777777">
        <w:tc>
          <w:tcPr>
            <w:tcW w:w="6240" w:type="dxa"/>
            <w:tcBorders>
              <w:top w:val="single" w:sz="4" w:space="0" w:color="6E6E6E"/>
              <w:left w:val="single" w:sz="4" w:space="0" w:color="6E6E6E"/>
              <w:bottom w:val="none" w:sz="4" w:space="0" w:color="6E6E6E"/>
              <w:right w:val="single" w:sz="4" w:space="0" w:color="6E6E6E"/>
            </w:tcBorders>
          </w:tcPr>
          <w:p w14:paraId="45D5429C" w14:textId="77777777" w:rsidR="00F9554D" w:rsidRDefault="00F6142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169442C" w14:textId="77777777" w:rsidR="00F9554D" w:rsidRDefault="00F61420">
            <w:pPr>
              <w:pStyle w:val="ProductList-TableBody"/>
            </w:pPr>
            <w:r>
              <w:t>Microsoft 365 F1 eller E3</w:t>
            </w:r>
          </w:p>
        </w:tc>
      </w:tr>
      <w:tr w:rsidR="00F9554D" w14:paraId="3E88B6C5" w14:textId="77777777">
        <w:tc>
          <w:tcPr>
            <w:tcW w:w="6240" w:type="dxa"/>
            <w:tcBorders>
              <w:top w:val="none" w:sz="4" w:space="0" w:color="6E6E6E"/>
              <w:left w:val="single" w:sz="4" w:space="0" w:color="6E6E6E"/>
              <w:bottom w:val="none" w:sz="4" w:space="0" w:color="6E6E6E"/>
              <w:right w:val="single" w:sz="4" w:space="0" w:color="6E6E6E"/>
            </w:tcBorders>
          </w:tcPr>
          <w:p w14:paraId="016CF1E2"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881489" w14:textId="77777777" w:rsidR="00F9554D" w:rsidRDefault="00F61420">
            <w:pPr>
              <w:pStyle w:val="ProductList-TableBody"/>
            </w:pPr>
            <w:r>
              <w:t>Office 365 F1, E1 eller E3</w:t>
            </w:r>
          </w:p>
        </w:tc>
      </w:tr>
      <w:tr w:rsidR="00F9554D" w14:paraId="7B275F59" w14:textId="77777777">
        <w:tc>
          <w:tcPr>
            <w:tcW w:w="6240" w:type="dxa"/>
            <w:tcBorders>
              <w:top w:val="none" w:sz="4" w:space="0" w:color="6E6E6E"/>
              <w:left w:val="single" w:sz="4" w:space="0" w:color="6E6E6E"/>
              <w:bottom w:val="none" w:sz="4" w:space="0" w:color="6E6E6E"/>
              <w:right w:val="single" w:sz="4" w:space="0" w:color="6E6E6E"/>
            </w:tcBorders>
          </w:tcPr>
          <w:p w14:paraId="1DD87132"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B4589" w14:textId="77777777" w:rsidR="00F9554D" w:rsidRDefault="00F61420">
            <w:pPr>
              <w:pStyle w:val="ProductList-TableBody"/>
            </w:pPr>
            <w:r>
              <w:t>Office 365 Business Essentials</w:t>
            </w:r>
          </w:p>
        </w:tc>
      </w:tr>
      <w:tr w:rsidR="00F9554D" w14:paraId="0676B469" w14:textId="77777777">
        <w:tc>
          <w:tcPr>
            <w:tcW w:w="6240" w:type="dxa"/>
            <w:tcBorders>
              <w:top w:val="none" w:sz="4" w:space="0" w:color="6E6E6E"/>
              <w:left w:val="single" w:sz="4" w:space="0" w:color="6E6E6E"/>
              <w:bottom w:val="none" w:sz="4" w:space="0" w:color="6E6E6E"/>
              <w:right w:val="single" w:sz="4" w:space="0" w:color="6E6E6E"/>
            </w:tcBorders>
          </w:tcPr>
          <w:p w14:paraId="3081DD95"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1E6789" w14:textId="77777777" w:rsidR="00F9554D" w:rsidRDefault="00F61420">
            <w:pPr>
              <w:pStyle w:val="ProductList-TableBody"/>
            </w:pPr>
            <w:r>
              <w:t>Exchange Online Kiosk, Plan 1 eller Plan 2</w:t>
            </w:r>
          </w:p>
        </w:tc>
      </w:tr>
      <w:tr w:rsidR="00F9554D" w14:paraId="135CF751" w14:textId="77777777">
        <w:tc>
          <w:tcPr>
            <w:tcW w:w="6240" w:type="dxa"/>
            <w:tcBorders>
              <w:top w:val="none" w:sz="4" w:space="0" w:color="6E6E6E"/>
              <w:left w:val="single" w:sz="4" w:space="0" w:color="6E6E6E"/>
              <w:bottom w:val="none" w:sz="4" w:space="0" w:color="6E6E6E"/>
              <w:right w:val="single" w:sz="4" w:space="0" w:color="6E6E6E"/>
            </w:tcBorders>
          </w:tcPr>
          <w:p w14:paraId="12F3D81F"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B6D02C" w14:textId="77777777" w:rsidR="00F9554D" w:rsidRDefault="00F61420">
            <w:pPr>
              <w:pStyle w:val="ProductList-TableBody"/>
            </w:pPr>
            <w:r>
              <w:t>OneDrive for Business Plan 1 eller Plan 2</w:t>
            </w:r>
          </w:p>
        </w:tc>
      </w:tr>
      <w:tr w:rsidR="00F9554D" w14:paraId="7256C6E7" w14:textId="77777777">
        <w:tc>
          <w:tcPr>
            <w:tcW w:w="6240" w:type="dxa"/>
            <w:tcBorders>
              <w:top w:val="none" w:sz="4" w:space="0" w:color="6E6E6E"/>
              <w:left w:val="single" w:sz="4" w:space="0" w:color="6E6E6E"/>
              <w:bottom w:val="single" w:sz="4" w:space="0" w:color="6E6E6E"/>
              <w:right w:val="single" w:sz="4" w:space="0" w:color="6E6E6E"/>
            </w:tcBorders>
          </w:tcPr>
          <w:p w14:paraId="7088A77A"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8DF758" w14:textId="77777777" w:rsidR="00F9554D" w:rsidRDefault="00F61420">
            <w:pPr>
              <w:pStyle w:val="ProductList-TableBody"/>
            </w:pPr>
            <w:r>
              <w:t>SharePoint Online Plan 1 eller Plan 2</w:t>
            </w:r>
          </w:p>
        </w:tc>
      </w:tr>
    </w:tbl>
    <w:p w14:paraId="06198741" w14:textId="77777777" w:rsidR="00F9554D" w:rsidRDefault="00F9554D">
      <w:pPr>
        <w:pStyle w:val="ProductList-Body"/>
      </w:pPr>
    </w:p>
    <w:p w14:paraId="1C667B7E" w14:textId="77777777" w:rsidR="00F9554D" w:rsidRDefault="00F61420">
      <w:pPr>
        <w:pStyle w:val="ProductList-Offering2HeadingNoBorder"/>
        <w:outlineLvl w:val="2"/>
      </w:pPr>
      <w:r>
        <w:t>Multi-Geo Capabilities i Office 365</w:t>
      </w:r>
      <w:r>
        <w:fldChar w:fldCharType="begin"/>
      </w:r>
      <w:r>
        <w:instrText xml:space="preserve"> TC "</w:instrText>
      </w:r>
      <w:bookmarkStart w:id="377" w:name="_Toc536386169"/>
      <w:r>
        <w:instrText>Multi-Geo Capabilities i Office 365</w:instrText>
      </w:r>
      <w:bookmarkEnd w:id="377"/>
      <w:r>
        <w:instrText>" \l 3</w:instrText>
      </w:r>
      <w:r>
        <w:fldChar w:fldCharType="end"/>
      </w:r>
    </w:p>
    <w:p w14:paraId="229C5110" w14:textId="77777777" w:rsidR="00F9554D" w:rsidRDefault="00F9554D">
      <w:pPr>
        <w:pStyle w:val="ProductList-Body"/>
      </w:pPr>
    </w:p>
    <w:tbl>
      <w:tblPr>
        <w:tblStyle w:val="PURTable"/>
        <w:tblW w:w="0" w:type="dxa"/>
        <w:tblLook w:val="04A0" w:firstRow="1" w:lastRow="0" w:firstColumn="1" w:lastColumn="0" w:noHBand="0" w:noVBand="1"/>
      </w:tblPr>
      <w:tblGrid>
        <w:gridCol w:w="5607"/>
        <w:gridCol w:w="5309"/>
      </w:tblGrid>
      <w:tr w:rsidR="00F9554D" w14:paraId="0D4623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DEA6CE" w14:textId="77777777" w:rsidR="00F9554D" w:rsidRDefault="00F6142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35B21E6E" w14:textId="77777777" w:rsidR="00F9554D" w:rsidRDefault="00F61420">
            <w:pPr>
              <w:pStyle w:val="ProductList-TableBody"/>
            </w:pPr>
            <w:r>
              <w:rPr>
                <w:color w:val="FFFFFF"/>
              </w:rPr>
              <w:t>Kvalificerande licens(er)</w:t>
            </w:r>
          </w:p>
        </w:tc>
      </w:tr>
      <w:tr w:rsidR="00F9554D" w14:paraId="30A60CE9" w14:textId="77777777">
        <w:tc>
          <w:tcPr>
            <w:tcW w:w="6240" w:type="dxa"/>
            <w:tcBorders>
              <w:top w:val="single" w:sz="4" w:space="0" w:color="6E6E6E"/>
              <w:left w:val="single" w:sz="4" w:space="0" w:color="6E6E6E"/>
              <w:bottom w:val="none" w:sz="4" w:space="0" w:color="6E6E6E"/>
              <w:right w:val="single" w:sz="4" w:space="0" w:color="6E6E6E"/>
            </w:tcBorders>
          </w:tcPr>
          <w:p w14:paraId="56CDA30C" w14:textId="77777777" w:rsidR="00F9554D" w:rsidRDefault="00F61420">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29F4D542" w14:textId="77777777" w:rsidR="00F9554D" w:rsidRDefault="00F61420">
            <w:pPr>
              <w:pStyle w:val="ProductList-TableBody"/>
            </w:pPr>
            <w:r>
              <w:t>Microsoft 365 F1, E3 eller E5</w:t>
            </w:r>
          </w:p>
        </w:tc>
      </w:tr>
      <w:tr w:rsidR="00F9554D" w14:paraId="2F833D5F" w14:textId="77777777">
        <w:tc>
          <w:tcPr>
            <w:tcW w:w="6240" w:type="dxa"/>
            <w:tcBorders>
              <w:top w:val="none" w:sz="4" w:space="0" w:color="6E6E6E"/>
              <w:left w:val="single" w:sz="4" w:space="0" w:color="6E6E6E"/>
              <w:bottom w:val="none" w:sz="4" w:space="0" w:color="6E6E6E"/>
              <w:right w:val="single" w:sz="4" w:space="0" w:color="6E6E6E"/>
            </w:tcBorders>
          </w:tcPr>
          <w:p w14:paraId="6D4A0881"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35301A" w14:textId="77777777" w:rsidR="00F9554D" w:rsidRDefault="00F61420">
            <w:pPr>
              <w:pStyle w:val="ProductList-TableBody"/>
            </w:pPr>
            <w:r>
              <w:t>Office 365 F1, E1, E3 eller E5</w:t>
            </w:r>
          </w:p>
        </w:tc>
      </w:tr>
      <w:tr w:rsidR="00F9554D" w14:paraId="11E41626" w14:textId="77777777">
        <w:tc>
          <w:tcPr>
            <w:tcW w:w="6240" w:type="dxa"/>
            <w:tcBorders>
              <w:top w:val="none" w:sz="4" w:space="0" w:color="6E6E6E"/>
              <w:left w:val="single" w:sz="4" w:space="0" w:color="6E6E6E"/>
              <w:bottom w:val="none" w:sz="4" w:space="0" w:color="6E6E6E"/>
              <w:right w:val="single" w:sz="4" w:space="0" w:color="6E6E6E"/>
            </w:tcBorders>
          </w:tcPr>
          <w:p w14:paraId="58D63CE0"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EA55A3" w14:textId="77777777" w:rsidR="00F9554D" w:rsidRDefault="00F61420">
            <w:pPr>
              <w:pStyle w:val="ProductList-TableBody"/>
            </w:pPr>
            <w:r>
              <w:t>Exchange Online Plan 1 eller Plan 2</w:t>
            </w:r>
          </w:p>
        </w:tc>
      </w:tr>
      <w:tr w:rsidR="00F9554D" w14:paraId="06381391" w14:textId="77777777">
        <w:tc>
          <w:tcPr>
            <w:tcW w:w="6240" w:type="dxa"/>
            <w:tcBorders>
              <w:top w:val="none" w:sz="4" w:space="0" w:color="6E6E6E"/>
              <w:left w:val="single" w:sz="4" w:space="0" w:color="6E6E6E"/>
              <w:bottom w:val="none" w:sz="4" w:space="0" w:color="6E6E6E"/>
              <w:right w:val="single" w:sz="4" w:space="0" w:color="6E6E6E"/>
            </w:tcBorders>
          </w:tcPr>
          <w:p w14:paraId="763271AA"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3F7A00" w14:textId="77777777" w:rsidR="00F9554D" w:rsidRDefault="00F61420">
            <w:pPr>
              <w:pStyle w:val="ProductList-TableBody"/>
            </w:pPr>
            <w:r>
              <w:t>OneDrive for Business Plan 1 eller Plan 2</w:t>
            </w:r>
          </w:p>
        </w:tc>
      </w:tr>
      <w:tr w:rsidR="00F9554D" w14:paraId="61258D1A" w14:textId="77777777">
        <w:tc>
          <w:tcPr>
            <w:tcW w:w="6240" w:type="dxa"/>
            <w:tcBorders>
              <w:top w:val="none" w:sz="4" w:space="0" w:color="6E6E6E"/>
              <w:left w:val="single" w:sz="4" w:space="0" w:color="6E6E6E"/>
              <w:bottom w:val="single" w:sz="4" w:space="0" w:color="6E6E6E"/>
              <w:right w:val="single" w:sz="4" w:space="0" w:color="6E6E6E"/>
            </w:tcBorders>
          </w:tcPr>
          <w:p w14:paraId="305352AE" w14:textId="77777777" w:rsidR="00F9554D" w:rsidRDefault="00F955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97AF1D" w14:textId="77777777" w:rsidR="00F9554D" w:rsidRDefault="00F61420">
            <w:pPr>
              <w:pStyle w:val="ProductList-TableBody"/>
            </w:pPr>
            <w:r>
              <w:t>SharePoint Online Plan 1 eller Plan 2</w:t>
            </w:r>
          </w:p>
        </w:tc>
      </w:tr>
    </w:tbl>
    <w:p w14:paraId="78A306AB" w14:textId="77777777" w:rsidR="00F9554D" w:rsidRDefault="00F9554D">
      <w:pPr>
        <w:pStyle w:val="ProductList-Body"/>
      </w:pPr>
    </w:p>
    <w:p w14:paraId="2143C15D" w14:textId="77777777" w:rsidR="00F9554D" w:rsidRDefault="00F61420">
      <w:pPr>
        <w:pStyle w:val="ProductList-Offering2HeadingNoBorder"/>
        <w:outlineLvl w:val="2"/>
      </w:pPr>
      <w:r>
        <w:t>Exchange Online</w:t>
      </w:r>
      <w:r>
        <w:fldChar w:fldCharType="begin"/>
      </w:r>
      <w:r>
        <w:instrText xml:space="preserve"> TC "</w:instrText>
      </w:r>
      <w:bookmarkStart w:id="378" w:name="_Toc536386170"/>
      <w:r>
        <w:instrText>Exchange Online</w:instrText>
      </w:r>
      <w:bookmarkEnd w:id="378"/>
      <w:r>
        <w:instrText>" \l 3</w:instrText>
      </w:r>
      <w:r>
        <w:fldChar w:fldCharType="end"/>
      </w:r>
    </w:p>
    <w:p w14:paraId="3F5DCE59" w14:textId="77777777" w:rsidR="00F9554D" w:rsidRDefault="00F9554D">
      <w:pPr>
        <w:pStyle w:val="ProductList-Body"/>
      </w:pPr>
    </w:p>
    <w:tbl>
      <w:tblPr>
        <w:tblStyle w:val="PURTable"/>
        <w:tblW w:w="0" w:type="dxa"/>
        <w:tblLook w:val="04A0" w:firstRow="1" w:lastRow="0" w:firstColumn="1" w:lastColumn="0" w:noHBand="0" w:noVBand="1"/>
      </w:tblPr>
      <w:tblGrid>
        <w:gridCol w:w="5711"/>
        <w:gridCol w:w="5205"/>
      </w:tblGrid>
      <w:tr w:rsidR="00F9554D" w14:paraId="587A3B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C203B4" w14:textId="77777777" w:rsidR="00F9554D" w:rsidRDefault="00F6142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A14BBED" w14:textId="77777777" w:rsidR="00F9554D" w:rsidRDefault="00F61420">
            <w:pPr>
              <w:pStyle w:val="ProductList-TableBody"/>
            </w:pPr>
            <w:r>
              <w:rPr>
                <w:color w:val="FFFFFF"/>
              </w:rPr>
              <w:t>Kvalificerande licens(er)</w:t>
            </w:r>
          </w:p>
        </w:tc>
      </w:tr>
      <w:tr w:rsidR="00F9554D" w14:paraId="323D5BD4" w14:textId="77777777">
        <w:tc>
          <w:tcPr>
            <w:tcW w:w="6360" w:type="dxa"/>
            <w:tcBorders>
              <w:top w:val="single" w:sz="4" w:space="0" w:color="6E6E6E"/>
              <w:left w:val="single" w:sz="4" w:space="0" w:color="6E6E6E"/>
              <w:bottom w:val="none" w:sz="4" w:space="0" w:color="6E6E6E"/>
              <w:right w:val="single" w:sz="4" w:space="0" w:color="6E6E6E"/>
            </w:tcBorders>
          </w:tcPr>
          <w:p w14:paraId="643763C4" w14:textId="77777777" w:rsidR="00F9554D" w:rsidRDefault="00F61420">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3BFB4972" w14:textId="77777777" w:rsidR="00F9554D" w:rsidRDefault="00F61420">
            <w:pPr>
              <w:pStyle w:val="ProductList-TableBody"/>
            </w:pPr>
            <w:r>
              <w:t>Exchange Standard CAL</w:t>
            </w:r>
          </w:p>
        </w:tc>
      </w:tr>
      <w:tr w:rsidR="00F9554D" w14:paraId="7E9826D7" w14:textId="77777777">
        <w:tc>
          <w:tcPr>
            <w:tcW w:w="6360" w:type="dxa"/>
            <w:tcBorders>
              <w:top w:val="none" w:sz="4" w:space="0" w:color="6E6E6E"/>
              <w:left w:val="single" w:sz="4" w:space="0" w:color="6E6E6E"/>
              <w:bottom w:val="single" w:sz="4" w:space="0" w:color="6E6E6E"/>
              <w:right w:val="single" w:sz="4" w:space="0" w:color="6E6E6E"/>
            </w:tcBorders>
          </w:tcPr>
          <w:p w14:paraId="76F89D71" w14:textId="77777777" w:rsidR="00F9554D" w:rsidRDefault="00F955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BCF88E" w14:textId="77777777" w:rsidR="00F9554D" w:rsidRDefault="00F61420">
            <w:pPr>
              <w:pStyle w:val="ProductList-TableBody"/>
            </w:pPr>
            <w:r>
              <w:t>Core CAL Suite</w:t>
            </w:r>
          </w:p>
        </w:tc>
      </w:tr>
    </w:tbl>
    <w:p w14:paraId="2E16FC58" w14:textId="77777777" w:rsidR="00F9554D" w:rsidRDefault="00F9554D">
      <w:pPr>
        <w:pStyle w:val="ProductList-Body"/>
      </w:pPr>
    </w:p>
    <w:p w14:paraId="42DB87B9" w14:textId="77777777" w:rsidR="00F9554D" w:rsidRDefault="00F61420">
      <w:pPr>
        <w:pStyle w:val="ProductList-Offering2HeadingNoBorder"/>
        <w:outlineLvl w:val="2"/>
      </w:pPr>
      <w:r>
        <w:t>Project Online</w:t>
      </w:r>
      <w:r>
        <w:fldChar w:fldCharType="begin"/>
      </w:r>
      <w:r>
        <w:instrText xml:space="preserve"> TC "</w:instrText>
      </w:r>
      <w:bookmarkStart w:id="379" w:name="_Toc536386171"/>
      <w:r>
        <w:instrText>Project Online</w:instrText>
      </w:r>
      <w:bookmarkEnd w:id="379"/>
      <w:r>
        <w:instrText>" \l 3</w:instrText>
      </w:r>
      <w:r>
        <w:fldChar w:fldCharType="end"/>
      </w:r>
    </w:p>
    <w:p w14:paraId="7AF2902E" w14:textId="77777777" w:rsidR="00F9554D" w:rsidRDefault="00F9554D">
      <w:pPr>
        <w:pStyle w:val="ProductList-Body"/>
      </w:pPr>
    </w:p>
    <w:tbl>
      <w:tblPr>
        <w:tblStyle w:val="PURTable"/>
        <w:tblW w:w="0" w:type="dxa"/>
        <w:tblLook w:val="04A0" w:firstRow="1" w:lastRow="0" w:firstColumn="1" w:lastColumn="0" w:noHBand="0" w:noVBand="1"/>
      </w:tblPr>
      <w:tblGrid>
        <w:gridCol w:w="5715"/>
        <w:gridCol w:w="5201"/>
      </w:tblGrid>
      <w:tr w:rsidR="00F9554D" w14:paraId="3A249C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923BF5" w14:textId="77777777" w:rsidR="00F9554D" w:rsidRDefault="00F6142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312FA98" w14:textId="77777777" w:rsidR="00F9554D" w:rsidRDefault="00F61420">
            <w:pPr>
              <w:pStyle w:val="ProductList-TableBody"/>
            </w:pPr>
            <w:r>
              <w:rPr>
                <w:color w:val="FFFFFF"/>
              </w:rPr>
              <w:t>Kvalificerande licens(er)</w:t>
            </w:r>
          </w:p>
        </w:tc>
      </w:tr>
      <w:tr w:rsidR="00F9554D" w14:paraId="0ECC3237" w14:textId="77777777">
        <w:tc>
          <w:tcPr>
            <w:tcW w:w="6360" w:type="dxa"/>
            <w:tcBorders>
              <w:top w:val="single" w:sz="4" w:space="0" w:color="6E6E6E"/>
              <w:left w:val="single" w:sz="4" w:space="0" w:color="6E6E6E"/>
              <w:bottom w:val="single" w:sz="4" w:space="0" w:color="6E6E6E"/>
              <w:right w:val="single" w:sz="4" w:space="0" w:color="6E6E6E"/>
            </w:tcBorders>
          </w:tcPr>
          <w:p w14:paraId="2988F11F" w14:textId="77777777" w:rsidR="00F9554D" w:rsidRDefault="00F61420">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5970CA1" w14:textId="77777777" w:rsidR="00F9554D" w:rsidRDefault="00F61420">
            <w:pPr>
              <w:pStyle w:val="ProductList-TableBody"/>
            </w:pPr>
            <w:r>
              <w:t>Project Professional</w:t>
            </w:r>
          </w:p>
        </w:tc>
      </w:tr>
      <w:tr w:rsidR="00F9554D" w14:paraId="25298982" w14:textId="77777777">
        <w:tc>
          <w:tcPr>
            <w:tcW w:w="6360" w:type="dxa"/>
            <w:tcBorders>
              <w:top w:val="single" w:sz="4" w:space="0" w:color="6E6E6E"/>
              <w:left w:val="single" w:sz="4" w:space="0" w:color="6E6E6E"/>
              <w:bottom w:val="single" w:sz="4" w:space="0" w:color="6E6E6E"/>
              <w:right w:val="single" w:sz="4" w:space="0" w:color="6E6E6E"/>
            </w:tcBorders>
          </w:tcPr>
          <w:p w14:paraId="4AAF2486" w14:textId="77777777" w:rsidR="00F9554D" w:rsidRDefault="00F61420">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C18F987" w14:textId="77777777" w:rsidR="00F9554D" w:rsidRDefault="00F9554D">
            <w:pPr>
              <w:pStyle w:val="ProductList-TableBody"/>
            </w:pPr>
          </w:p>
        </w:tc>
      </w:tr>
      <w:tr w:rsidR="00F9554D" w14:paraId="307DEC00" w14:textId="77777777">
        <w:tc>
          <w:tcPr>
            <w:tcW w:w="6360" w:type="dxa"/>
            <w:tcBorders>
              <w:top w:val="single" w:sz="4" w:space="0" w:color="6E6E6E"/>
              <w:left w:val="single" w:sz="4" w:space="0" w:color="6E6E6E"/>
              <w:bottom w:val="single" w:sz="4" w:space="0" w:color="6E6E6E"/>
              <w:right w:val="single" w:sz="4" w:space="0" w:color="6E6E6E"/>
            </w:tcBorders>
          </w:tcPr>
          <w:p w14:paraId="458D156C" w14:textId="77777777" w:rsidR="00F9554D" w:rsidRDefault="00F61420">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07B97DD" w14:textId="77777777" w:rsidR="00F9554D" w:rsidRDefault="00F61420">
            <w:pPr>
              <w:pStyle w:val="ProductList-TableBody"/>
            </w:pPr>
            <w:r>
              <w:t>Project Standard</w:t>
            </w:r>
          </w:p>
        </w:tc>
      </w:tr>
      <w:tr w:rsidR="00F9554D" w14:paraId="5FEB5E8B" w14:textId="77777777">
        <w:tc>
          <w:tcPr>
            <w:tcW w:w="6360" w:type="dxa"/>
            <w:tcBorders>
              <w:top w:val="single" w:sz="4" w:space="0" w:color="6E6E6E"/>
              <w:left w:val="single" w:sz="4" w:space="0" w:color="6E6E6E"/>
              <w:bottom w:val="single" w:sz="4" w:space="0" w:color="6E6E6E"/>
              <w:right w:val="single" w:sz="4" w:space="0" w:color="6E6E6E"/>
            </w:tcBorders>
          </w:tcPr>
          <w:p w14:paraId="69D3995C" w14:textId="77777777" w:rsidR="00F9554D" w:rsidRDefault="00F61420">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5AF44B2" w14:textId="77777777" w:rsidR="00F9554D" w:rsidRDefault="00F9554D">
            <w:pPr>
              <w:pStyle w:val="ProductList-TableBody"/>
            </w:pPr>
          </w:p>
        </w:tc>
      </w:tr>
      <w:tr w:rsidR="00F9554D" w14:paraId="722FD9A6" w14:textId="77777777">
        <w:tc>
          <w:tcPr>
            <w:tcW w:w="6360" w:type="dxa"/>
            <w:tcBorders>
              <w:top w:val="single" w:sz="4" w:space="0" w:color="6E6E6E"/>
              <w:left w:val="single" w:sz="4" w:space="0" w:color="6E6E6E"/>
              <w:bottom w:val="single" w:sz="4" w:space="0" w:color="6E6E6E"/>
              <w:right w:val="single" w:sz="4" w:space="0" w:color="6E6E6E"/>
            </w:tcBorders>
          </w:tcPr>
          <w:p w14:paraId="6396DA54" w14:textId="77777777" w:rsidR="00F9554D" w:rsidRDefault="00F61420">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D42AE92" w14:textId="77777777" w:rsidR="00F9554D" w:rsidRDefault="00F61420">
            <w:pPr>
              <w:pStyle w:val="ProductList-TableBody"/>
            </w:pPr>
            <w:r>
              <w:t>Project Server CAL</w:t>
            </w:r>
          </w:p>
        </w:tc>
      </w:tr>
      <w:tr w:rsidR="00F9554D" w14:paraId="1C569924" w14:textId="77777777">
        <w:tc>
          <w:tcPr>
            <w:tcW w:w="6360" w:type="dxa"/>
            <w:tcBorders>
              <w:top w:val="single" w:sz="4" w:space="0" w:color="6E6E6E"/>
              <w:left w:val="single" w:sz="4" w:space="0" w:color="6E6E6E"/>
              <w:bottom w:val="single" w:sz="4" w:space="0" w:color="6E6E6E"/>
              <w:right w:val="single" w:sz="4" w:space="0" w:color="6E6E6E"/>
            </w:tcBorders>
          </w:tcPr>
          <w:p w14:paraId="30BDA181" w14:textId="77777777" w:rsidR="00F9554D" w:rsidRDefault="00F61420">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5E9906D" w14:textId="77777777" w:rsidR="00F9554D" w:rsidRDefault="00F9554D">
            <w:pPr>
              <w:pStyle w:val="ProductList-TableBody"/>
            </w:pPr>
          </w:p>
        </w:tc>
      </w:tr>
      <w:tr w:rsidR="00F9554D" w14:paraId="0889821F" w14:textId="77777777">
        <w:tc>
          <w:tcPr>
            <w:tcW w:w="6360" w:type="dxa"/>
            <w:tcBorders>
              <w:top w:val="single" w:sz="4" w:space="0" w:color="6E6E6E"/>
              <w:left w:val="single" w:sz="4" w:space="0" w:color="6E6E6E"/>
              <w:bottom w:val="single" w:sz="4" w:space="0" w:color="6E6E6E"/>
              <w:right w:val="single" w:sz="4" w:space="0" w:color="6E6E6E"/>
            </w:tcBorders>
          </w:tcPr>
          <w:p w14:paraId="413DB127" w14:textId="77777777" w:rsidR="00F9554D" w:rsidRDefault="00F61420">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6C1EC0C" w14:textId="77777777" w:rsidR="00F9554D" w:rsidRDefault="00F9554D">
            <w:pPr>
              <w:pStyle w:val="ProductList-TableBody"/>
            </w:pPr>
          </w:p>
        </w:tc>
      </w:tr>
    </w:tbl>
    <w:p w14:paraId="1E51992F" w14:textId="77777777" w:rsidR="00F9554D" w:rsidRDefault="00F9554D">
      <w:pPr>
        <w:pStyle w:val="ProductList-Body"/>
      </w:pPr>
    </w:p>
    <w:p w14:paraId="3B6E6336" w14:textId="77777777" w:rsidR="00F9554D" w:rsidRDefault="00F61420">
      <w:pPr>
        <w:pStyle w:val="ProductList-Offering2HeadingNoBorder"/>
        <w:outlineLvl w:val="2"/>
      </w:pPr>
      <w:r>
        <w:t>SharePoint Online</w:t>
      </w:r>
      <w:r>
        <w:fldChar w:fldCharType="begin"/>
      </w:r>
      <w:r>
        <w:instrText xml:space="preserve"> TC "</w:instrText>
      </w:r>
      <w:bookmarkStart w:id="380" w:name="_Toc536386172"/>
      <w:r>
        <w:instrText>SharePoint Online</w:instrText>
      </w:r>
      <w:bookmarkEnd w:id="380"/>
      <w:r>
        <w:instrText>" \l 3</w:instrText>
      </w:r>
      <w:r>
        <w:fldChar w:fldCharType="end"/>
      </w:r>
    </w:p>
    <w:p w14:paraId="14E0DEDE" w14:textId="77777777" w:rsidR="00F9554D" w:rsidRDefault="00F9554D">
      <w:pPr>
        <w:pStyle w:val="ProductList-Body"/>
      </w:pPr>
    </w:p>
    <w:tbl>
      <w:tblPr>
        <w:tblStyle w:val="PURTable"/>
        <w:tblW w:w="0" w:type="dxa"/>
        <w:tblLook w:val="04A0" w:firstRow="1" w:lastRow="0" w:firstColumn="1" w:lastColumn="0" w:noHBand="0" w:noVBand="1"/>
      </w:tblPr>
      <w:tblGrid>
        <w:gridCol w:w="5711"/>
        <w:gridCol w:w="5205"/>
      </w:tblGrid>
      <w:tr w:rsidR="00F9554D" w14:paraId="627413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D2B2BC" w14:textId="77777777" w:rsidR="00F9554D" w:rsidRDefault="00F6142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B1F7FBB" w14:textId="77777777" w:rsidR="00F9554D" w:rsidRDefault="00F61420">
            <w:pPr>
              <w:pStyle w:val="ProductList-TableBody"/>
            </w:pPr>
            <w:r>
              <w:rPr>
                <w:color w:val="FFFFFF"/>
              </w:rPr>
              <w:t>Kvalificerande licens(er)</w:t>
            </w:r>
          </w:p>
        </w:tc>
      </w:tr>
      <w:tr w:rsidR="00F9554D" w14:paraId="6911B7E6" w14:textId="77777777">
        <w:tc>
          <w:tcPr>
            <w:tcW w:w="6360" w:type="dxa"/>
            <w:tcBorders>
              <w:top w:val="single" w:sz="4" w:space="0" w:color="6E6E6E"/>
              <w:left w:val="single" w:sz="4" w:space="0" w:color="6E6E6E"/>
              <w:bottom w:val="none" w:sz="4" w:space="0" w:color="6E6E6E"/>
              <w:right w:val="single" w:sz="4" w:space="0" w:color="6E6E6E"/>
            </w:tcBorders>
          </w:tcPr>
          <w:p w14:paraId="1A2D79FD" w14:textId="77777777" w:rsidR="00F9554D" w:rsidRDefault="00F61420">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DADA14C" w14:textId="77777777" w:rsidR="00F9554D" w:rsidRDefault="00F61420">
            <w:pPr>
              <w:pStyle w:val="ProductList-TableBody"/>
            </w:pPr>
            <w:r>
              <w:t>SharePoint Standard CAL</w:t>
            </w:r>
          </w:p>
        </w:tc>
      </w:tr>
      <w:tr w:rsidR="00F9554D" w14:paraId="5DD610F3" w14:textId="77777777">
        <w:tc>
          <w:tcPr>
            <w:tcW w:w="6360" w:type="dxa"/>
            <w:tcBorders>
              <w:top w:val="none" w:sz="4" w:space="0" w:color="6E6E6E"/>
              <w:left w:val="single" w:sz="4" w:space="0" w:color="6E6E6E"/>
              <w:bottom w:val="single" w:sz="4" w:space="0" w:color="6E6E6E"/>
              <w:right w:val="single" w:sz="4" w:space="0" w:color="6E6E6E"/>
            </w:tcBorders>
          </w:tcPr>
          <w:p w14:paraId="67C8E3D8" w14:textId="77777777" w:rsidR="00F9554D" w:rsidRDefault="00F955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D9C7E3" w14:textId="77777777" w:rsidR="00F9554D" w:rsidRDefault="00F61420">
            <w:pPr>
              <w:pStyle w:val="ProductList-TableBody"/>
            </w:pPr>
            <w:r>
              <w:t>Core CAL Suite</w:t>
            </w:r>
          </w:p>
        </w:tc>
      </w:tr>
    </w:tbl>
    <w:p w14:paraId="78553109" w14:textId="77777777" w:rsidR="00F9554D" w:rsidRDefault="00F9554D">
      <w:pPr>
        <w:pStyle w:val="ProductList-Body"/>
      </w:pPr>
    </w:p>
    <w:p w14:paraId="774722A6" w14:textId="77777777" w:rsidR="00F9554D" w:rsidRDefault="00F61420">
      <w:pPr>
        <w:pStyle w:val="ProductList-Offering2HeadingNoBorder"/>
        <w:outlineLvl w:val="2"/>
      </w:pPr>
      <w:r>
        <w:t>Skype för företag – Online</w:t>
      </w:r>
      <w:r>
        <w:fldChar w:fldCharType="begin"/>
      </w:r>
      <w:r>
        <w:instrText xml:space="preserve"> TC "</w:instrText>
      </w:r>
      <w:bookmarkStart w:id="381" w:name="_Toc536386173"/>
      <w:r>
        <w:instrText>Skype för företag – Online</w:instrText>
      </w:r>
      <w:bookmarkEnd w:id="381"/>
      <w:r>
        <w:instrText>" \l 3</w:instrText>
      </w:r>
      <w:r>
        <w:fldChar w:fldCharType="end"/>
      </w:r>
    </w:p>
    <w:p w14:paraId="7F092839" w14:textId="77777777" w:rsidR="00F9554D" w:rsidRDefault="00F9554D">
      <w:pPr>
        <w:pStyle w:val="ProductList-Body"/>
      </w:pPr>
    </w:p>
    <w:tbl>
      <w:tblPr>
        <w:tblStyle w:val="PURTable"/>
        <w:tblW w:w="0" w:type="dxa"/>
        <w:tblLook w:val="04A0" w:firstRow="1" w:lastRow="0" w:firstColumn="1" w:lastColumn="0" w:noHBand="0" w:noVBand="1"/>
      </w:tblPr>
      <w:tblGrid>
        <w:gridCol w:w="5815"/>
        <w:gridCol w:w="5101"/>
      </w:tblGrid>
      <w:tr w:rsidR="00F9554D" w14:paraId="21C3C86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D58FE88" w14:textId="77777777" w:rsidR="00F9554D" w:rsidRDefault="00F61420">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7A296991" w14:textId="77777777" w:rsidR="00F9554D" w:rsidRDefault="00F61420">
            <w:pPr>
              <w:pStyle w:val="ProductList-TableBody"/>
            </w:pPr>
            <w:r>
              <w:rPr>
                <w:color w:val="FFFFFF"/>
              </w:rPr>
              <w:t>Kvalificerande licens(er)</w:t>
            </w:r>
          </w:p>
        </w:tc>
      </w:tr>
      <w:tr w:rsidR="00F9554D" w14:paraId="6C9A2775" w14:textId="77777777">
        <w:tc>
          <w:tcPr>
            <w:tcW w:w="6480" w:type="dxa"/>
            <w:tcBorders>
              <w:top w:val="single" w:sz="4" w:space="0" w:color="6E6E6E"/>
              <w:left w:val="single" w:sz="4" w:space="0" w:color="6E6E6E"/>
              <w:bottom w:val="none" w:sz="4" w:space="0" w:color="6E6E6E"/>
              <w:right w:val="single" w:sz="4" w:space="0" w:color="6E6E6E"/>
            </w:tcBorders>
          </w:tcPr>
          <w:p w14:paraId="6EECD509" w14:textId="77777777" w:rsidR="00F9554D" w:rsidRDefault="00F61420">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0EB5B980" w14:textId="77777777" w:rsidR="00F9554D" w:rsidRDefault="00F61420">
            <w:pPr>
              <w:pStyle w:val="ProductList-TableBody"/>
            </w:pPr>
            <w:r>
              <w:t>Skype for Business Standard CAL</w:t>
            </w:r>
          </w:p>
        </w:tc>
      </w:tr>
      <w:tr w:rsidR="00F9554D" w14:paraId="54CBAAE8" w14:textId="77777777">
        <w:tc>
          <w:tcPr>
            <w:tcW w:w="6480" w:type="dxa"/>
            <w:tcBorders>
              <w:top w:val="none" w:sz="4" w:space="0" w:color="6E6E6E"/>
              <w:left w:val="single" w:sz="4" w:space="0" w:color="6E6E6E"/>
              <w:bottom w:val="single" w:sz="4" w:space="0" w:color="6E6E6E"/>
              <w:right w:val="single" w:sz="4" w:space="0" w:color="6E6E6E"/>
            </w:tcBorders>
          </w:tcPr>
          <w:p w14:paraId="70E8AA0A" w14:textId="77777777" w:rsidR="00F9554D" w:rsidRDefault="00F9554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8D02943" w14:textId="77777777" w:rsidR="00F9554D" w:rsidRDefault="00F61420">
            <w:pPr>
              <w:pStyle w:val="ProductList-TableBody"/>
            </w:pPr>
            <w:r>
              <w:t>Core CAL Suite</w:t>
            </w:r>
          </w:p>
        </w:tc>
      </w:tr>
    </w:tbl>
    <w:p w14:paraId="24686FA2" w14:textId="77777777" w:rsidR="00F9554D" w:rsidRDefault="00F9554D">
      <w:pPr>
        <w:pStyle w:val="ProductList-Body"/>
      </w:pPr>
    </w:p>
    <w:p w14:paraId="558F5C2A" w14:textId="77777777" w:rsidR="00F9554D" w:rsidRDefault="00F61420">
      <w:pPr>
        <w:pStyle w:val="ProductList-Offering2HeadingNoBorder"/>
        <w:outlineLvl w:val="2"/>
      </w:pPr>
      <w:r>
        <w:t>Microsoft Intune</w:t>
      </w:r>
      <w:r>
        <w:fldChar w:fldCharType="begin"/>
      </w:r>
      <w:r>
        <w:instrText xml:space="preserve"> TC "</w:instrText>
      </w:r>
      <w:bookmarkStart w:id="382" w:name="_Toc536386174"/>
      <w:r>
        <w:instrText>Microsoft Intune</w:instrText>
      </w:r>
      <w:bookmarkEnd w:id="382"/>
      <w:r>
        <w:instrText>" \l 3</w:instrText>
      </w:r>
      <w:r>
        <w:fldChar w:fldCharType="end"/>
      </w:r>
    </w:p>
    <w:p w14:paraId="77CF8794" w14:textId="77777777" w:rsidR="00F9554D" w:rsidRDefault="00F9554D">
      <w:pPr>
        <w:pStyle w:val="ProductList-Body"/>
      </w:pPr>
    </w:p>
    <w:tbl>
      <w:tblPr>
        <w:tblStyle w:val="PURTable"/>
        <w:tblW w:w="0" w:type="dxa"/>
        <w:tblLook w:val="04A0" w:firstRow="1" w:lastRow="0" w:firstColumn="1" w:lastColumn="0" w:noHBand="0" w:noVBand="1"/>
      </w:tblPr>
      <w:tblGrid>
        <w:gridCol w:w="5711"/>
        <w:gridCol w:w="5205"/>
      </w:tblGrid>
      <w:tr w:rsidR="00F9554D" w14:paraId="7758AF4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912E2D" w14:textId="77777777" w:rsidR="00F9554D" w:rsidRDefault="00F6142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2FA56677" w14:textId="77777777" w:rsidR="00F9554D" w:rsidRDefault="00F61420">
            <w:pPr>
              <w:pStyle w:val="ProductList-TableBody"/>
            </w:pPr>
            <w:r>
              <w:rPr>
                <w:color w:val="FFFFFF"/>
              </w:rPr>
              <w:t>Kvalificerande licens(er)</w:t>
            </w:r>
          </w:p>
        </w:tc>
      </w:tr>
      <w:tr w:rsidR="00F9554D" w14:paraId="4DA11762" w14:textId="77777777">
        <w:tc>
          <w:tcPr>
            <w:tcW w:w="6360" w:type="dxa"/>
            <w:tcBorders>
              <w:top w:val="single" w:sz="4" w:space="0" w:color="6E6E6E"/>
              <w:left w:val="single" w:sz="4" w:space="0" w:color="6E6E6E"/>
              <w:bottom w:val="none" w:sz="4" w:space="0" w:color="6E6E6E"/>
              <w:right w:val="single" w:sz="4" w:space="0" w:color="6E6E6E"/>
            </w:tcBorders>
          </w:tcPr>
          <w:p w14:paraId="20494502" w14:textId="77777777" w:rsidR="00F9554D" w:rsidRDefault="00F61420">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35E92E47" w14:textId="77777777" w:rsidR="00F9554D" w:rsidRDefault="00F61420">
            <w:pPr>
              <w:pStyle w:val="ProductList-TableBody"/>
            </w:pPr>
            <w:r>
              <w:t>Core CAL Suite</w:t>
            </w:r>
          </w:p>
        </w:tc>
      </w:tr>
      <w:tr w:rsidR="00F9554D" w14:paraId="15CDB153" w14:textId="77777777">
        <w:tc>
          <w:tcPr>
            <w:tcW w:w="6360" w:type="dxa"/>
            <w:tcBorders>
              <w:top w:val="none" w:sz="4" w:space="0" w:color="6E6E6E"/>
              <w:left w:val="single" w:sz="4" w:space="0" w:color="6E6E6E"/>
              <w:bottom w:val="single" w:sz="4" w:space="0" w:color="6E6E6E"/>
              <w:right w:val="single" w:sz="4" w:space="0" w:color="6E6E6E"/>
            </w:tcBorders>
          </w:tcPr>
          <w:p w14:paraId="380AF048" w14:textId="77777777" w:rsidR="00F9554D" w:rsidRDefault="00F955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B0C04B" w14:textId="77777777" w:rsidR="00F9554D" w:rsidRDefault="00F61420">
            <w:pPr>
              <w:pStyle w:val="ProductList-TableBody"/>
            </w:pPr>
            <w:r>
              <w:t>Enterprise CAL Suite</w:t>
            </w:r>
          </w:p>
        </w:tc>
      </w:tr>
      <w:tr w:rsidR="00F9554D" w14:paraId="641FB8D5" w14:textId="77777777">
        <w:tc>
          <w:tcPr>
            <w:tcW w:w="6360" w:type="dxa"/>
            <w:tcBorders>
              <w:top w:val="single" w:sz="4" w:space="0" w:color="6E6E6E"/>
              <w:left w:val="single" w:sz="4" w:space="0" w:color="6E6E6E"/>
              <w:bottom w:val="none" w:sz="4" w:space="0" w:color="6E6E6E"/>
              <w:right w:val="single" w:sz="4" w:space="0" w:color="6E6E6E"/>
            </w:tcBorders>
          </w:tcPr>
          <w:p w14:paraId="0F1879D9" w14:textId="77777777" w:rsidR="00F9554D" w:rsidRDefault="00F61420">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39073241" w14:textId="77777777" w:rsidR="00F9554D" w:rsidRDefault="00F61420">
            <w:pPr>
              <w:pStyle w:val="ProductList-TableBody"/>
            </w:pPr>
            <w:r>
              <w:t>Core CAL Suite</w:t>
            </w:r>
          </w:p>
        </w:tc>
      </w:tr>
      <w:tr w:rsidR="00F9554D" w14:paraId="01429B8D" w14:textId="77777777">
        <w:tc>
          <w:tcPr>
            <w:tcW w:w="6360" w:type="dxa"/>
            <w:tcBorders>
              <w:top w:val="none" w:sz="4" w:space="0" w:color="6E6E6E"/>
              <w:left w:val="single" w:sz="4" w:space="0" w:color="6E6E6E"/>
              <w:bottom w:val="single" w:sz="4" w:space="0" w:color="6E6E6E"/>
              <w:right w:val="single" w:sz="4" w:space="0" w:color="6E6E6E"/>
            </w:tcBorders>
          </w:tcPr>
          <w:p w14:paraId="3002BFB0" w14:textId="77777777" w:rsidR="00F9554D" w:rsidRDefault="00F955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808386" w14:textId="77777777" w:rsidR="00F9554D" w:rsidRDefault="00F61420">
            <w:pPr>
              <w:pStyle w:val="ProductList-TableBody"/>
            </w:pPr>
            <w:r>
              <w:t>Enterprise CAL Suite</w:t>
            </w:r>
          </w:p>
        </w:tc>
      </w:tr>
    </w:tbl>
    <w:p w14:paraId="73562B0A" w14:textId="77777777" w:rsidR="00F9554D" w:rsidRDefault="00F9554D">
      <w:pPr>
        <w:pStyle w:val="ProductList-Body"/>
      </w:pPr>
    </w:p>
    <w:p w14:paraId="4BBE0F07"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783A2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3503D"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9D29E28" w14:textId="77777777" w:rsidR="00F9554D" w:rsidRDefault="00F9554D">
      <w:pPr>
        <w:pStyle w:val="ProductList-Body"/>
      </w:pPr>
    </w:p>
    <w:p w14:paraId="500A51DA" w14:textId="77777777" w:rsidR="00F9554D" w:rsidRDefault="00F61420">
      <w:pPr>
        <w:pStyle w:val="ProductList-OfferingGroupHeading"/>
        <w:outlineLvl w:val="1"/>
      </w:pPr>
      <w:bookmarkStart w:id="383" w:name="_Sec1240"/>
      <w:r>
        <w:t>Från SA</w:t>
      </w:r>
      <w:bookmarkEnd w:id="383"/>
      <w:r>
        <w:fldChar w:fldCharType="begin"/>
      </w:r>
      <w:r>
        <w:instrText xml:space="preserve"> TC "</w:instrText>
      </w:r>
      <w:bookmarkStart w:id="384" w:name="_Toc536386175"/>
      <w:r>
        <w:instrText>Från SA</w:instrText>
      </w:r>
      <w:bookmarkEnd w:id="384"/>
      <w:r>
        <w:instrText>" \l 2</w:instrText>
      </w:r>
      <w:r>
        <w:fldChar w:fldCharType="end"/>
      </w:r>
    </w:p>
    <w:p w14:paraId="36F2F28F" w14:textId="77777777" w:rsidR="00F9554D" w:rsidRDefault="00F61420">
      <w:pPr>
        <w:pStyle w:val="ProductList-Body"/>
      </w:pPr>
      <w:r>
        <w:t>Kunden kan förvärva Från SA-prenumerationslicenser i stället för SA för helt betalda, eviga licenser på följande villkor:</w:t>
      </w:r>
    </w:p>
    <w:p w14:paraId="2150340A" w14:textId="77777777" w:rsidR="00F9554D" w:rsidRDefault="00F61420" w:rsidP="00F61420">
      <w:pPr>
        <w:pStyle w:val="ProductList-Bullet"/>
        <w:numPr>
          <w:ilvl w:val="0"/>
          <w:numId w:val="63"/>
        </w:numPr>
      </w:pPr>
      <w:r>
        <w:t>Kunden har aktiv SA eller förnyar täckningen för motsvarande kvalificerande licenser</w:t>
      </w:r>
    </w:p>
    <w:p w14:paraId="1CE9202D" w14:textId="77777777" w:rsidR="00F9554D" w:rsidRDefault="00F61420" w:rsidP="00F61420">
      <w:pPr>
        <w:pStyle w:val="ProductList-Bullet"/>
        <w:numPr>
          <w:ilvl w:val="0"/>
          <w:numId w:val="63"/>
        </w:numPr>
      </w:pPr>
      <w:r>
        <w:t>Kunden förvärvar högst en Från SA-prenumerationslicens för varje kvalificerande licens, såvida inget annat anges i denna Bilaga.</w:t>
      </w:r>
    </w:p>
    <w:p w14:paraId="36842F32" w14:textId="77777777" w:rsidR="00F9554D" w:rsidRDefault="00F61420" w:rsidP="00F61420">
      <w:pPr>
        <w:pStyle w:val="ProductList-Bullet"/>
        <w:numPr>
          <w:ilvl w:val="0"/>
          <w:numId w:val="63"/>
        </w:numPr>
      </w:pPr>
      <w:r>
        <w:t xml:space="preserve">Kunden förvärvar Från SA-prenumerationslicenser på årsdagen för registreringen eller på dagen för förnyelse av registreringen </w:t>
      </w:r>
    </w:p>
    <w:p w14:paraId="08136AA2" w14:textId="77777777" w:rsidR="00F9554D" w:rsidRDefault="00F9554D">
      <w:pPr>
        <w:pStyle w:val="ProductList-Body"/>
      </w:pPr>
    </w:p>
    <w:p w14:paraId="6BEE77AE" w14:textId="77777777" w:rsidR="00F9554D" w:rsidRDefault="00F61420">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36723C35" w14:textId="77777777" w:rsidR="00F9554D" w:rsidRDefault="00F9554D">
      <w:pPr>
        <w:pStyle w:val="ProductList-Body"/>
      </w:pPr>
    </w:p>
    <w:p w14:paraId="577C899B" w14:textId="77777777" w:rsidR="00F9554D" w:rsidRDefault="00F61420">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5FB7DCAB" w14:textId="77777777" w:rsidR="00F9554D" w:rsidRDefault="00F9554D">
      <w:pPr>
        <w:pStyle w:val="ProductList-Body"/>
      </w:pPr>
    </w:p>
    <w:p w14:paraId="2B997266" w14:textId="77777777" w:rsidR="00F9554D" w:rsidRDefault="00F61420">
      <w:pPr>
        <w:pStyle w:val="ProductList-Offering2HeadingNoBorder"/>
        <w:outlineLvl w:val="2"/>
      </w:pPr>
      <w:r>
        <w:t>CAL Suites</w:t>
      </w:r>
      <w:r>
        <w:fldChar w:fldCharType="begin"/>
      </w:r>
      <w:r>
        <w:instrText xml:space="preserve"> TC "</w:instrText>
      </w:r>
      <w:bookmarkStart w:id="385" w:name="_Toc536386176"/>
      <w:r>
        <w:instrText>CAL Suites</w:instrText>
      </w:r>
      <w:bookmarkEnd w:id="385"/>
      <w:r>
        <w:instrText>" \l 3</w:instrText>
      </w:r>
      <w:r>
        <w:fldChar w:fldCharType="end"/>
      </w:r>
    </w:p>
    <w:p w14:paraId="38C68A92" w14:textId="77777777" w:rsidR="00F9554D" w:rsidRDefault="00F9554D">
      <w:pPr>
        <w:pStyle w:val="ProductList-Body"/>
      </w:pPr>
    </w:p>
    <w:tbl>
      <w:tblPr>
        <w:tblStyle w:val="PURTable"/>
        <w:tblW w:w="0" w:type="dxa"/>
        <w:tblLook w:val="04A0" w:firstRow="1" w:lastRow="0" w:firstColumn="1" w:lastColumn="0" w:noHBand="0" w:noVBand="1"/>
      </w:tblPr>
      <w:tblGrid>
        <w:gridCol w:w="5518"/>
        <w:gridCol w:w="5398"/>
      </w:tblGrid>
      <w:tr w:rsidR="00F9554D" w14:paraId="06A22D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BEE2E0" w14:textId="77777777" w:rsidR="00F9554D" w:rsidRDefault="00F6142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3D126B11" w14:textId="77777777" w:rsidR="00F9554D" w:rsidRDefault="00F61420">
            <w:pPr>
              <w:pStyle w:val="ProductList-TableBody"/>
            </w:pPr>
            <w:r>
              <w:rPr>
                <w:color w:val="FFFFFF"/>
              </w:rPr>
              <w:t>Kvalificerande licens(er)</w:t>
            </w:r>
          </w:p>
        </w:tc>
      </w:tr>
      <w:tr w:rsidR="00F9554D" w14:paraId="512695D2" w14:textId="77777777">
        <w:tc>
          <w:tcPr>
            <w:tcW w:w="6120" w:type="dxa"/>
            <w:tcBorders>
              <w:top w:val="single" w:sz="4" w:space="0" w:color="6E6E6E"/>
              <w:left w:val="single" w:sz="4" w:space="0" w:color="6E6E6E"/>
              <w:bottom w:val="single" w:sz="4" w:space="0" w:color="6E6E6E"/>
              <w:right w:val="single" w:sz="4" w:space="0" w:color="6E6E6E"/>
            </w:tcBorders>
          </w:tcPr>
          <w:p w14:paraId="16C36438" w14:textId="77777777" w:rsidR="00F9554D" w:rsidRDefault="00F61420">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60E876E8" w14:textId="77777777" w:rsidR="00F9554D" w:rsidRDefault="00F61420">
            <w:pPr>
              <w:pStyle w:val="ProductList-TableBody"/>
            </w:pPr>
            <w:r>
              <w:t>SA för överordnad CAL Suite</w:t>
            </w:r>
          </w:p>
        </w:tc>
      </w:tr>
      <w:tr w:rsidR="00F9554D" w14:paraId="29B255C2" w14:textId="77777777">
        <w:tc>
          <w:tcPr>
            <w:tcW w:w="6120" w:type="dxa"/>
            <w:tcBorders>
              <w:top w:val="single" w:sz="4" w:space="0" w:color="6E6E6E"/>
              <w:left w:val="single" w:sz="4" w:space="0" w:color="6E6E6E"/>
              <w:bottom w:val="single" w:sz="4" w:space="0" w:color="6E6E6E"/>
              <w:right w:val="single" w:sz="4" w:space="0" w:color="6E6E6E"/>
            </w:tcBorders>
          </w:tcPr>
          <w:p w14:paraId="504E7693" w14:textId="77777777" w:rsidR="00F9554D" w:rsidRDefault="00F61420">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6D27C4B5" w14:textId="77777777" w:rsidR="00F9554D" w:rsidRDefault="00F61420">
            <w:pPr>
              <w:pStyle w:val="ProductList-TableBody"/>
            </w:pPr>
            <w:r>
              <w:t>SA för överordnad CAL Suite</w:t>
            </w:r>
          </w:p>
        </w:tc>
      </w:tr>
    </w:tbl>
    <w:p w14:paraId="3990ACA6" w14:textId="77777777" w:rsidR="00F9554D" w:rsidRDefault="00F9554D">
      <w:pPr>
        <w:pStyle w:val="ProductList-Body"/>
      </w:pPr>
    </w:p>
    <w:p w14:paraId="7E3C267B" w14:textId="77777777" w:rsidR="00F9554D" w:rsidRDefault="00F61420">
      <w:pPr>
        <w:pStyle w:val="ProductList-Offering2HeadingNoBorder"/>
        <w:outlineLvl w:val="2"/>
      </w:pPr>
      <w:r>
        <w:t>Windows desktop-operativsystem</w:t>
      </w:r>
      <w:r>
        <w:fldChar w:fldCharType="begin"/>
      </w:r>
      <w:r>
        <w:instrText xml:space="preserve"> TC "</w:instrText>
      </w:r>
      <w:bookmarkStart w:id="386" w:name="_Toc536386177"/>
      <w:r>
        <w:instrText>Windows desktop-operativsystem</w:instrText>
      </w:r>
      <w:bookmarkEnd w:id="386"/>
      <w:r>
        <w:instrText>" \l 3</w:instrText>
      </w:r>
      <w:r>
        <w:fldChar w:fldCharType="end"/>
      </w:r>
    </w:p>
    <w:p w14:paraId="649D3624" w14:textId="77777777" w:rsidR="00F9554D" w:rsidRDefault="00F9554D">
      <w:pPr>
        <w:pStyle w:val="ProductList-Body"/>
      </w:pPr>
    </w:p>
    <w:tbl>
      <w:tblPr>
        <w:tblStyle w:val="PURTable"/>
        <w:tblW w:w="0" w:type="dxa"/>
        <w:tblLook w:val="04A0" w:firstRow="1" w:lastRow="0" w:firstColumn="1" w:lastColumn="0" w:noHBand="0" w:noVBand="1"/>
      </w:tblPr>
      <w:tblGrid>
        <w:gridCol w:w="5492"/>
        <w:gridCol w:w="5424"/>
      </w:tblGrid>
      <w:tr w:rsidR="00F9554D" w14:paraId="3D5BFB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32EDD9" w14:textId="77777777" w:rsidR="00F9554D" w:rsidRDefault="00F6142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2DB97D2" w14:textId="77777777" w:rsidR="00F9554D" w:rsidRDefault="00F61420">
            <w:pPr>
              <w:pStyle w:val="ProductList-TableBody"/>
            </w:pPr>
            <w:r>
              <w:rPr>
                <w:color w:val="FFFFFF"/>
              </w:rPr>
              <w:t>Kvalificerande licens(er)</w:t>
            </w:r>
          </w:p>
        </w:tc>
      </w:tr>
      <w:tr w:rsidR="00F9554D" w14:paraId="4D2297B7" w14:textId="77777777">
        <w:tc>
          <w:tcPr>
            <w:tcW w:w="6120" w:type="dxa"/>
            <w:tcBorders>
              <w:top w:val="single" w:sz="4" w:space="0" w:color="6E6E6E"/>
              <w:left w:val="single" w:sz="4" w:space="0" w:color="6E6E6E"/>
              <w:bottom w:val="single" w:sz="4" w:space="0" w:color="6E6E6E"/>
              <w:right w:val="single" w:sz="4" w:space="0" w:color="6E6E6E"/>
            </w:tcBorders>
          </w:tcPr>
          <w:p w14:paraId="0CD2F205" w14:textId="77777777" w:rsidR="00F9554D" w:rsidRDefault="00F61420">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139B6FF4" w14:textId="77777777" w:rsidR="00F9554D" w:rsidRDefault="00F61420">
            <w:pPr>
              <w:pStyle w:val="ProductList-TableBody"/>
            </w:pPr>
            <w:r>
              <w:t>SA för Windows desktop-operativsystem</w:t>
            </w:r>
          </w:p>
        </w:tc>
      </w:tr>
    </w:tbl>
    <w:p w14:paraId="43232A89" w14:textId="77777777" w:rsidR="00F9554D" w:rsidRDefault="00F9554D">
      <w:pPr>
        <w:pStyle w:val="ProductList-Body"/>
      </w:pPr>
    </w:p>
    <w:p w14:paraId="3723A88E" w14:textId="77777777" w:rsidR="00F9554D" w:rsidRDefault="00F61420">
      <w:pPr>
        <w:pStyle w:val="ProductList-Offering2HeadingNoBorder"/>
        <w:outlineLvl w:val="2"/>
      </w:pPr>
      <w:r>
        <w:t>Microsoft 365</w:t>
      </w:r>
      <w:r>
        <w:fldChar w:fldCharType="begin"/>
      </w:r>
      <w:r>
        <w:instrText xml:space="preserve"> TC "</w:instrText>
      </w:r>
      <w:bookmarkStart w:id="387" w:name="_Toc536386178"/>
      <w:r>
        <w:instrText>Microsoft 365</w:instrText>
      </w:r>
      <w:bookmarkEnd w:id="387"/>
      <w:r>
        <w:instrText xml:space="preserve"> " \l 3</w:instrText>
      </w:r>
      <w:r>
        <w:fldChar w:fldCharType="end"/>
      </w:r>
    </w:p>
    <w:p w14:paraId="6E0620CE" w14:textId="77777777" w:rsidR="00F9554D" w:rsidRDefault="00F61420">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14:paraId="7C257B23" w14:textId="77777777" w:rsidR="00F9554D" w:rsidRDefault="00F9554D">
      <w:pPr>
        <w:pStyle w:val="ProductList-Body"/>
      </w:pPr>
    </w:p>
    <w:tbl>
      <w:tblPr>
        <w:tblStyle w:val="PURTable"/>
        <w:tblW w:w="0" w:type="dxa"/>
        <w:tblLook w:val="04A0" w:firstRow="1" w:lastRow="0" w:firstColumn="1" w:lastColumn="0" w:noHBand="0" w:noVBand="1"/>
      </w:tblPr>
      <w:tblGrid>
        <w:gridCol w:w="5591"/>
        <w:gridCol w:w="5325"/>
      </w:tblGrid>
      <w:tr w:rsidR="00F9554D" w14:paraId="7E2F86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F1FB1B" w14:textId="77777777" w:rsidR="00F9554D" w:rsidRDefault="00F61420">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123B0B5C" w14:textId="77777777" w:rsidR="00F9554D" w:rsidRDefault="00F61420">
            <w:pPr>
              <w:pStyle w:val="ProductList-TableBody"/>
            </w:pPr>
            <w:r>
              <w:rPr>
                <w:color w:val="FFFFFF"/>
              </w:rPr>
              <w:t>Kvalificerande licens(er)</w:t>
            </w:r>
          </w:p>
        </w:tc>
      </w:tr>
      <w:tr w:rsidR="00F9554D" w14:paraId="5E03B4B1" w14:textId="77777777">
        <w:tc>
          <w:tcPr>
            <w:tcW w:w="6240" w:type="dxa"/>
            <w:tcBorders>
              <w:top w:val="single" w:sz="4" w:space="0" w:color="6E6E6E"/>
              <w:left w:val="single" w:sz="4" w:space="0" w:color="6E6E6E"/>
              <w:bottom w:val="single" w:sz="4" w:space="0" w:color="6E6E6E"/>
              <w:right w:val="single" w:sz="4" w:space="0" w:color="6E6E6E"/>
            </w:tcBorders>
          </w:tcPr>
          <w:p w14:paraId="003506C6" w14:textId="77777777" w:rsidR="00F9554D" w:rsidRDefault="00F61420">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0D5179C7" w14:textId="77777777" w:rsidR="00F9554D" w:rsidRDefault="00F61420">
            <w:pPr>
              <w:pStyle w:val="ProductList-TableBody"/>
            </w:pPr>
            <w:r>
              <w:t>SA för Windows desktop-operativsystemet och</w:t>
            </w:r>
          </w:p>
          <w:p w14:paraId="09B98257" w14:textId="77777777" w:rsidR="00F9554D" w:rsidRDefault="00F61420">
            <w:pPr>
              <w:pStyle w:val="ProductList-TableBody"/>
            </w:pPr>
            <w:r>
              <w:t>Core/Enterprise CAL Suite och</w:t>
            </w:r>
          </w:p>
          <w:p w14:paraId="2CCA0A8E" w14:textId="77777777" w:rsidR="00F9554D" w:rsidRDefault="00F61420">
            <w:pPr>
              <w:pStyle w:val="ProductList-TableBody"/>
            </w:pPr>
            <w:r>
              <w:t>Office Professional Plus</w:t>
            </w:r>
          </w:p>
        </w:tc>
      </w:tr>
    </w:tbl>
    <w:p w14:paraId="4F37CBB5" w14:textId="77777777" w:rsidR="00F9554D" w:rsidRDefault="00F9554D">
      <w:pPr>
        <w:pStyle w:val="ProductList-Body"/>
      </w:pPr>
    </w:p>
    <w:p w14:paraId="2A8EBDB1" w14:textId="77777777" w:rsidR="00F9554D" w:rsidRDefault="00F61420">
      <w:pPr>
        <w:pStyle w:val="ProductList-Offering2HeadingNoBorder"/>
        <w:outlineLvl w:val="2"/>
      </w:pPr>
      <w:r>
        <w:t>Enterprise Mobility + Security</w:t>
      </w:r>
      <w:r>
        <w:fldChar w:fldCharType="begin"/>
      </w:r>
      <w:r>
        <w:instrText xml:space="preserve"> TC "</w:instrText>
      </w:r>
      <w:bookmarkStart w:id="388" w:name="_Toc536386179"/>
      <w:r>
        <w:instrText>Enterprise Mobility + Security</w:instrText>
      </w:r>
      <w:bookmarkEnd w:id="388"/>
      <w:r>
        <w:instrText xml:space="preserve"> " \l 3</w:instrText>
      </w:r>
      <w:r>
        <w:fldChar w:fldCharType="end"/>
      </w:r>
    </w:p>
    <w:p w14:paraId="410FE819" w14:textId="77777777" w:rsidR="00F9554D" w:rsidRDefault="00F9554D">
      <w:pPr>
        <w:pStyle w:val="ProductList-Body"/>
      </w:pPr>
    </w:p>
    <w:p w14:paraId="1A47D4C9" w14:textId="77777777" w:rsidR="00F9554D" w:rsidRDefault="00F61420">
      <w:pPr>
        <w:pStyle w:val="ProductList-Body"/>
      </w:pPr>
      <w:r>
        <w:t>Enterprise Mobility + Security Från SA-användarprenumerationslicenser kvalificerar kunden för SA-förmåner baserat på de kvalificerande licenserna.</w:t>
      </w:r>
    </w:p>
    <w:p w14:paraId="50BAE45B" w14:textId="77777777" w:rsidR="00F9554D" w:rsidRDefault="00F9554D">
      <w:pPr>
        <w:pStyle w:val="ProductList-Body"/>
      </w:pPr>
    </w:p>
    <w:p w14:paraId="2CD75FE3" w14:textId="77777777" w:rsidR="00F9554D" w:rsidRDefault="00F61420">
      <w:pPr>
        <w:pStyle w:val="ProductList-Body"/>
      </w:pPr>
      <w:r>
        <w:t>Från SA-användarprenumerationslicenser kräver motsvarande CAL Suite Bridges eller användarprenumerationslicenser som anges nedan:</w:t>
      </w:r>
    </w:p>
    <w:p w14:paraId="5D863F5C" w14:textId="77777777" w:rsidR="00F9554D" w:rsidRDefault="00F9554D">
      <w:pPr>
        <w:pStyle w:val="ProductList-Body"/>
      </w:pPr>
    </w:p>
    <w:tbl>
      <w:tblPr>
        <w:tblStyle w:val="PURTable"/>
        <w:tblW w:w="0" w:type="dxa"/>
        <w:tblLook w:val="04A0" w:firstRow="1" w:lastRow="0" w:firstColumn="1" w:lastColumn="0" w:noHBand="0" w:noVBand="1"/>
      </w:tblPr>
      <w:tblGrid>
        <w:gridCol w:w="3707"/>
        <w:gridCol w:w="3739"/>
        <w:gridCol w:w="3470"/>
      </w:tblGrid>
      <w:tr w:rsidR="00F9554D" w14:paraId="72531E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399999" w14:textId="77777777" w:rsidR="00F9554D" w:rsidRDefault="00F61420">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76C628A5" w14:textId="77777777" w:rsidR="00F9554D" w:rsidRDefault="00F61420">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2B122646" w14:textId="77777777" w:rsidR="00F9554D" w:rsidRDefault="00F61420">
            <w:pPr>
              <w:pStyle w:val="ProductList-TableBody"/>
            </w:pPr>
            <w:r>
              <w:rPr>
                <w:color w:val="FFFFFF"/>
              </w:rPr>
              <w:t>CAL Suite Bridge eller användarprenumerationslicens som krävs</w:t>
            </w:r>
          </w:p>
        </w:tc>
      </w:tr>
      <w:tr w:rsidR="00F9554D" w14:paraId="3E484A37" w14:textId="77777777">
        <w:tc>
          <w:tcPr>
            <w:tcW w:w="4160" w:type="dxa"/>
            <w:tcBorders>
              <w:top w:val="single" w:sz="4" w:space="0" w:color="6E6E6E"/>
              <w:left w:val="single" w:sz="4" w:space="0" w:color="6E6E6E"/>
              <w:bottom w:val="none" w:sz="4" w:space="0" w:color="6E6E6E"/>
              <w:right w:val="single" w:sz="4" w:space="0" w:color="6E6E6E"/>
            </w:tcBorders>
          </w:tcPr>
          <w:p w14:paraId="79BB65E4" w14:textId="77777777" w:rsidR="00F9554D" w:rsidRDefault="00F61420">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540DF54" w14:textId="77777777" w:rsidR="00F9554D" w:rsidRDefault="00F6142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4C46AF6" w14:textId="77777777" w:rsidR="00F9554D" w:rsidRDefault="00F61420">
            <w:pPr>
              <w:pStyle w:val="ProductList-TableBody"/>
            </w:pPr>
            <w:r>
              <w:t>Core CAL Bridge for Enterprise Mobility + Security eller Office 365 Enterprise/Government E1, E3, E5</w:t>
            </w:r>
          </w:p>
        </w:tc>
      </w:tr>
      <w:tr w:rsidR="00F9554D" w14:paraId="220E4EBB" w14:textId="77777777">
        <w:tc>
          <w:tcPr>
            <w:tcW w:w="4160" w:type="dxa"/>
            <w:tcBorders>
              <w:top w:val="none" w:sz="4" w:space="0" w:color="6E6E6E"/>
              <w:left w:val="single" w:sz="4" w:space="0" w:color="6E6E6E"/>
              <w:bottom w:val="single" w:sz="4" w:space="0" w:color="6E6E6E"/>
              <w:right w:val="single" w:sz="4" w:space="0" w:color="6E6E6E"/>
            </w:tcBorders>
          </w:tcPr>
          <w:p w14:paraId="7653FA91" w14:textId="77777777" w:rsidR="00F9554D" w:rsidRDefault="00F9554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C07DAC" w14:textId="77777777" w:rsidR="00F9554D" w:rsidRDefault="00F6142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9A1DFAB" w14:textId="77777777" w:rsidR="00F9554D" w:rsidRDefault="00F61420">
            <w:pPr>
              <w:pStyle w:val="ProductList-TableBody"/>
            </w:pPr>
            <w:r>
              <w:t>Enterprise CAL Bridge for Enterprise Mobility + Security eller Office 365 Enterprise/Government E3, E5</w:t>
            </w:r>
          </w:p>
        </w:tc>
      </w:tr>
    </w:tbl>
    <w:p w14:paraId="19EF2AD6" w14:textId="77777777" w:rsidR="00F9554D" w:rsidRDefault="00F9554D">
      <w:pPr>
        <w:pStyle w:val="ProductList-Body"/>
      </w:pPr>
    </w:p>
    <w:p w14:paraId="074B117D" w14:textId="77777777" w:rsidR="00F9554D" w:rsidRDefault="00F61420">
      <w:pPr>
        <w:pStyle w:val="ProductList-Offering2HeadingNoBorder"/>
        <w:outlineLvl w:val="2"/>
      </w:pPr>
      <w:r>
        <w:t>Microsoft Dynamics 365-tjänster</w:t>
      </w:r>
      <w:r>
        <w:fldChar w:fldCharType="begin"/>
      </w:r>
      <w:r>
        <w:instrText xml:space="preserve"> TC "</w:instrText>
      </w:r>
      <w:bookmarkStart w:id="389" w:name="_Toc536386180"/>
      <w:r>
        <w:instrText>Microsoft Dynamics 365-tjänster</w:instrText>
      </w:r>
      <w:bookmarkEnd w:id="389"/>
      <w:r>
        <w:instrText>" \l 3</w:instrText>
      </w:r>
      <w:r>
        <w:fldChar w:fldCharType="end"/>
      </w:r>
    </w:p>
    <w:p w14:paraId="65EA8F4C" w14:textId="77777777" w:rsidR="00F9554D" w:rsidRDefault="00F9554D">
      <w:pPr>
        <w:pStyle w:val="ProductList-Body"/>
      </w:pPr>
    </w:p>
    <w:tbl>
      <w:tblPr>
        <w:tblStyle w:val="PURTable"/>
        <w:tblW w:w="0" w:type="dxa"/>
        <w:tblLook w:val="04A0" w:firstRow="1" w:lastRow="0" w:firstColumn="1" w:lastColumn="0" w:noHBand="0" w:noVBand="1"/>
      </w:tblPr>
      <w:tblGrid>
        <w:gridCol w:w="5455"/>
        <w:gridCol w:w="5461"/>
      </w:tblGrid>
      <w:tr w:rsidR="00F9554D" w14:paraId="138FFD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2883ADC" w14:textId="77777777" w:rsidR="00F9554D" w:rsidRDefault="00F61420">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6F470B78" w14:textId="77777777" w:rsidR="00F9554D" w:rsidRDefault="00F61420">
            <w:pPr>
              <w:pStyle w:val="ProductList-TableBody"/>
            </w:pPr>
            <w:r>
              <w:rPr>
                <w:color w:val="FFFFFF"/>
              </w:rPr>
              <w:t>Kvalificerande licens(er)</w:t>
            </w:r>
          </w:p>
        </w:tc>
      </w:tr>
      <w:tr w:rsidR="00F9554D" w14:paraId="4B48518F" w14:textId="77777777">
        <w:tc>
          <w:tcPr>
            <w:tcW w:w="6120" w:type="dxa"/>
            <w:tcBorders>
              <w:left w:val="single" w:sz="4" w:space="0" w:color="6E6E6E"/>
              <w:bottom w:val="none" w:sz="4" w:space="0" w:color="6E6E6E"/>
              <w:right w:val="single" w:sz="4" w:space="0" w:color="6E6E6E"/>
            </w:tcBorders>
          </w:tcPr>
          <w:p w14:paraId="15EB71FB" w14:textId="77777777" w:rsidR="00F9554D" w:rsidRDefault="00F61420">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04805BA4" w14:textId="77777777" w:rsidR="00F9554D" w:rsidRDefault="00F61420">
            <w:pPr>
              <w:pStyle w:val="ProductList-TableBody"/>
            </w:pPr>
            <w:r>
              <w:t>Dynamics AX CAL</w:t>
            </w:r>
          </w:p>
        </w:tc>
      </w:tr>
      <w:tr w:rsidR="00F9554D" w14:paraId="21790DB6" w14:textId="77777777">
        <w:tc>
          <w:tcPr>
            <w:tcW w:w="6120" w:type="dxa"/>
            <w:tcBorders>
              <w:top w:val="none" w:sz="4" w:space="0" w:color="6E6E6E"/>
              <w:left w:val="single" w:sz="4" w:space="0" w:color="6E6E6E"/>
              <w:bottom w:val="none" w:sz="4" w:space="0" w:color="6E6E6E"/>
              <w:right w:val="single" w:sz="4" w:space="0" w:color="6E6E6E"/>
            </w:tcBorders>
          </w:tcPr>
          <w:p w14:paraId="306DB085"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9A26C" w14:textId="77777777" w:rsidR="00F9554D" w:rsidRDefault="00F61420">
            <w:pPr>
              <w:pStyle w:val="ProductList-TableBody"/>
            </w:pPr>
            <w:r>
              <w:t>Dynamics GP CAL</w:t>
            </w:r>
          </w:p>
        </w:tc>
      </w:tr>
      <w:tr w:rsidR="00F9554D" w14:paraId="5037C658" w14:textId="77777777">
        <w:tc>
          <w:tcPr>
            <w:tcW w:w="6120" w:type="dxa"/>
            <w:tcBorders>
              <w:top w:val="none" w:sz="4" w:space="0" w:color="6E6E6E"/>
              <w:left w:val="single" w:sz="4" w:space="0" w:color="6E6E6E"/>
              <w:bottom w:val="none" w:sz="4" w:space="0" w:color="6E6E6E"/>
              <w:right w:val="single" w:sz="4" w:space="0" w:color="6E6E6E"/>
            </w:tcBorders>
          </w:tcPr>
          <w:p w14:paraId="3C0FB7FD"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23994" w14:textId="77777777" w:rsidR="00F9554D" w:rsidRDefault="00F61420">
            <w:pPr>
              <w:pStyle w:val="ProductList-TableBody"/>
            </w:pPr>
            <w:r>
              <w:t>Dynamics NAV CAL</w:t>
            </w:r>
          </w:p>
        </w:tc>
      </w:tr>
      <w:tr w:rsidR="00F9554D" w14:paraId="571EBCFC" w14:textId="77777777">
        <w:tc>
          <w:tcPr>
            <w:tcW w:w="6120" w:type="dxa"/>
            <w:tcBorders>
              <w:top w:val="none" w:sz="4" w:space="0" w:color="6E6E6E"/>
              <w:left w:val="single" w:sz="4" w:space="0" w:color="6E6E6E"/>
              <w:bottom w:val="none" w:sz="4" w:space="0" w:color="6E6E6E"/>
              <w:right w:val="single" w:sz="4" w:space="0" w:color="6E6E6E"/>
            </w:tcBorders>
          </w:tcPr>
          <w:p w14:paraId="06C1072C"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CD75C" w14:textId="77777777" w:rsidR="00F9554D" w:rsidRDefault="00F61420">
            <w:pPr>
              <w:pStyle w:val="ProductList-TableBody"/>
            </w:pPr>
            <w:r>
              <w:t>Dynamics SL CAL</w:t>
            </w:r>
          </w:p>
        </w:tc>
      </w:tr>
      <w:tr w:rsidR="00F9554D" w14:paraId="4B92F776" w14:textId="77777777">
        <w:tc>
          <w:tcPr>
            <w:tcW w:w="6120" w:type="dxa"/>
            <w:tcBorders>
              <w:top w:val="none" w:sz="4" w:space="0" w:color="6E6E6E"/>
              <w:left w:val="single" w:sz="4" w:space="0" w:color="6E6E6E"/>
              <w:bottom w:val="none" w:sz="4" w:space="0" w:color="6E6E6E"/>
              <w:right w:val="single" w:sz="4" w:space="0" w:color="6E6E6E"/>
            </w:tcBorders>
          </w:tcPr>
          <w:p w14:paraId="51450436"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F5E56" w14:textId="77777777" w:rsidR="00F9554D" w:rsidRDefault="00F61420">
            <w:pPr>
              <w:pStyle w:val="ProductList-TableBody"/>
            </w:pPr>
            <w:r>
              <w:t>Microsoft XAL CAL</w:t>
            </w:r>
          </w:p>
        </w:tc>
      </w:tr>
      <w:tr w:rsidR="00F9554D" w14:paraId="38D84A2A" w14:textId="77777777">
        <w:tc>
          <w:tcPr>
            <w:tcW w:w="6120" w:type="dxa"/>
            <w:tcBorders>
              <w:top w:val="none" w:sz="4" w:space="0" w:color="6E6E6E"/>
              <w:left w:val="single" w:sz="4" w:space="0" w:color="6E6E6E"/>
              <w:bottom w:val="none" w:sz="4" w:space="0" w:color="6E6E6E"/>
              <w:right w:val="single" w:sz="4" w:space="0" w:color="6E6E6E"/>
            </w:tcBorders>
          </w:tcPr>
          <w:p w14:paraId="602C4B1F"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ADBA0" w14:textId="77777777" w:rsidR="00F9554D" w:rsidRDefault="00F61420">
            <w:pPr>
              <w:pStyle w:val="ProductList-TableBody"/>
            </w:pPr>
            <w:r>
              <w:t>Dynamics POS-lanes</w:t>
            </w:r>
          </w:p>
        </w:tc>
      </w:tr>
      <w:tr w:rsidR="00F9554D" w14:paraId="61A16F4F" w14:textId="77777777">
        <w:tc>
          <w:tcPr>
            <w:tcW w:w="6120" w:type="dxa"/>
            <w:tcBorders>
              <w:top w:val="none" w:sz="4" w:space="0" w:color="6E6E6E"/>
              <w:left w:val="single" w:sz="4" w:space="0" w:color="6E6E6E"/>
              <w:bottom w:val="none" w:sz="4" w:space="0" w:color="6E6E6E"/>
              <w:right w:val="single" w:sz="4" w:space="0" w:color="6E6E6E"/>
            </w:tcBorders>
          </w:tcPr>
          <w:p w14:paraId="5CA1FA35"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8B1FF" w14:textId="77777777" w:rsidR="00F9554D" w:rsidRDefault="00F61420">
            <w:pPr>
              <w:pStyle w:val="ProductList-TableBody"/>
            </w:pPr>
            <w:r>
              <w:t>Dynamics RMS-lanes</w:t>
            </w:r>
          </w:p>
        </w:tc>
      </w:tr>
      <w:tr w:rsidR="00F9554D" w14:paraId="23DBEF3E" w14:textId="77777777">
        <w:tc>
          <w:tcPr>
            <w:tcW w:w="6120" w:type="dxa"/>
            <w:tcBorders>
              <w:top w:val="none" w:sz="4" w:space="0" w:color="6E6E6E"/>
              <w:left w:val="single" w:sz="4" w:space="0" w:color="6E6E6E"/>
              <w:bottom w:val="none" w:sz="4" w:space="0" w:color="6E6E6E"/>
              <w:right w:val="single" w:sz="4" w:space="0" w:color="6E6E6E"/>
            </w:tcBorders>
          </w:tcPr>
          <w:p w14:paraId="09380437"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675A4" w14:textId="77777777" w:rsidR="00F9554D" w:rsidRDefault="00F61420">
            <w:pPr>
              <w:pStyle w:val="ProductList-TableBody"/>
            </w:pPr>
            <w:r>
              <w:t>Dynamics C5 CAL</w:t>
            </w:r>
          </w:p>
        </w:tc>
      </w:tr>
      <w:tr w:rsidR="00F9554D" w14:paraId="0634EDED" w14:textId="77777777">
        <w:tc>
          <w:tcPr>
            <w:tcW w:w="6120" w:type="dxa"/>
            <w:tcBorders>
              <w:top w:val="none" w:sz="4" w:space="0" w:color="6E6E6E"/>
              <w:left w:val="single" w:sz="4" w:space="0" w:color="6E6E6E"/>
              <w:bottom w:val="none" w:sz="4" w:space="0" w:color="6E6E6E"/>
              <w:right w:val="single" w:sz="4" w:space="0" w:color="6E6E6E"/>
            </w:tcBorders>
          </w:tcPr>
          <w:p w14:paraId="4775EF1F"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34AB0" w14:textId="77777777" w:rsidR="00F9554D" w:rsidRDefault="00F61420">
            <w:pPr>
              <w:pStyle w:val="ProductList-TableBody"/>
            </w:pPr>
            <w:r>
              <w:t>Dynamics CRM Essentials CAL</w:t>
            </w:r>
          </w:p>
        </w:tc>
      </w:tr>
      <w:tr w:rsidR="00F9554D" w14:paraId="497F8265" w14:textId="77777777">
        <w:tc>
          <w:tcPr>
            <w:tcW w:w="6120" w:type="dxa"/>
            <w:tcBorders>
              <w:top w:val="none" w:sz="4" w:space="0" w:color="6E6E6E"/>
              <w:left w:val="single" w:sz="4" w:space="0" w:color="6E6E6E"/>
              <w:bottom w:val="single" w:sz="4" w:space="0" w:color="6E6E6E"/>
              <w:right w:val="single" w:sz="4" w:space="0" w:color="6E6E6E"/>
            </w:tcBorders>
          </w:tcPr>
          <w:p w14:paraId="3798421D"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D2208" w14:textId="77777777" w:rsidR="00F9554D" w:rsidRDefault="00F61420">
            <w:pPr>
              <w:pStyle w:val="ProductList-TableBody"/>
            </w:pPr>
            <w:r>
              <w:t>Dynamics 365 for Team Members CAL</w:t>
            </w:r>
          </w:p>
        </w:tc>
      </w:tr>
      <w:tr w:rsidR="00F9554D" w14:paraId="325C1027" w14:textId="77777777">
        <w:tc>
          <w:tcPr>
            <w:tcW w:w="6120" w:type="dxa"/>
            <w:tcBorders>
              <w:top w:val="single" w:sz="4" w:space="0" w:color="6E6E6E"/>
              <w:left w:val="single" w:sz="4" w:space="0" w:color="6E6E6E"/>
              <w:bottom w:val="none" w:sz="4" w:space="0" w:color="6E6E6E"/>
              <w:right w:val="single" w:sz="4" w:space="0" w:color="6E6E6E"/>
            </w:tcBorders>
          </w:tcPr>
          <w:p w14:paraId="3BBA2F57" w14:textId="77777777" w:rsidR="00F9554D" w:rsidRDefault="00F61420">
            <w:pPr>
              <w:pStyle w:val="ProductList-TableBody"/>
            </w:pPr>
            <w:r>
              <w:t>Dynamics 365 Unified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70B6DD7E" w14:textId="77777777" w:rsidR="00F9554D" w:rsidRDefault="00F61420">
            <w:pPr>
              <w:pStyle w:val="ProductList-TableBody"/>
            </w:pPr>
            <w:r>
              <w:t>Dynamics AX CAL</w:t>
            </w:r>
          </w:p>
        </w:tc>
      </w:tr>
      <w:tr w:rsidR="00F9554D" w14:paraId="4929A3C8" w14:textId="77777777">
        <w:tc>
          <w:tcPr>
            <w:tcW w:w="6120" w:type="dxa"/>
            <w:tcBorders>
              <w:top w:val="none" w:sz="4" w:space="0" w:color="6E6E6E"/>
              <w:left w:val="single" w:sz="4" w:space="0" w:color="6E6E6E"/>
              <w:bottom w:val="none" w:sz="4" w:space="0" w:color="6E6E6E"/>
              <w:right w:val="single" w:sz="4" w:space="0" w:color="6E6E6E"/>
            </w:tcBorders>
          </w:tcPr>
          <w:p w14:paraId="10E478DE"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DA82E" w14:textId="77777777" w:rsidR="00F9554D" w:rsidRDefault="00F61420">
            <w:pPr>
              <w:pStyle w:val="ProductList-TableBody"/>
            </w:pPr>
            <w:r>
              <w:t>Dynamics GP CAL</w:t>
            </w:r>
          </w:p>
        </w:tc>
      </w:tr>
      <w:tr w:rsidR="00F9554D" w14:paraId="2F01E646" w14:textId="77777777">
        <w:tc>
          <w:tcPr>
            <w:tcW w:w="6120" w:type="dxa"/>
            <w:tcBorders>
              <w:top w:val="none" w:sz="4" w:space="0" w:color="6E6E6E"/>
              <w:left w:val="single" w:sz="4" w:space="0" w:color="6E6E6E"/>
              <w:bottom w:val="none" w:sz="4" w:space="0" w:color="6E6E6E"/>
              <w:right w:val="single" w:sz="4" w:space="0" w:color="6E6E6E"/>
            </w:tcBorders>
          </w:tcPr>
          <w:p w14:paraId="5D7D1CE6"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A9D51" w14:textId="77777777" w:rsidR="00F9554D" w:rsidRDefault="00F61420">
            <w:pPr>
              <w:pStyle w:val="ProductList-TableBody"/>
            </w:pPr>
            <w:r>
              <w:t>Dynamics NAV CAL</w:t>
            </w:r>
          </w:p>
        </w:tc>
      </w:tr>
      <w:tr w:rsidR="00F9554D" w14:paraId="2FDEB480" w14:textId="77777777">
        <w:tc>
          <w:tcPr>
            <w:tcW w:w="6120" w:type="dxa"/>
            <w:tcBorders>
              <w:top w:val="none" w:sz="4" w:space="0" w:color="6E6E6E"/>
              <w:left w:val="single" w:sz="4" w:space="0" w:color="6E6E6E"/>
              <w:bottom w:val="none" w:sz="4" w:space="0" w:color="6E6E6E"/>
              <w:right w:val="single" w:sz="4" w:space="0" w:color="6E6E6E"/>
            </w:tcBorders>
          </w:tcPr>
          <w:p w14:paraId="76EBC798"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50CF3" w14:textId="77777777" w:rsidR="00F9554D" w:rsidRDefault="00F61420">
            <w:pPr>
              <w:pStyle w:val="ProductList-TableBody"/>
            </w:pPr>
            <w:r>
              <w:t>Dynamics SL CAL</w:t>
            </w:r>
          </w:p>
        </w:tc>
      </w:tr>
      <w:tr w:rsidR="00F9554D" w14:paraId="146D0357" w14:textId="77777777">
        <w:tc>
          <w:tcPr>
            <w:tcW w:w="6120" w:type="dxa"/>
            <w:tcBorders>
              <w:top w:val="none" w:sz="4" w:space="0" w:color="6E6E6E"/>
              <w:left w:val="single" w:sz="4" w:space="0" w:color="6E6E6E"/>
              <w:bottom w:val="none" w:sz="4" w:space="0" w:color="6E6E6E"/>
              <w:right w:val="single" w:sz="4" w:space="0" w:color="6E6E6E"/>
            </w:tcBorders>
          </w:tcPr>
          <w:p w14:paraId="0DBF4D66"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8ECAF" w14:textId="77777777" w:rsidR="00F9554D" w:rsidRDefault="00F61420">
            <w:pPr>
              <w:pStyle w:val="ProductList-TableBody"/>
            </w:pPr>
            <w:r>
              <w:t>Microsoft XAL CAL</w:t>
            </w:r>
          </w:p>
        </w:tc>
      </w:tr>
      <w:tr w:rsidR="00F9554D" w14:paraId="184B3531" w14:textId="77777777">
        <w:tc>
          <w:tcPr>
            <w:tcW w:w="6120" w:type="dxa"/>
            <w:tcBorders>
              <w:top w:val="none" w:sz="4" w:space="0" w:color="6E6E6E"/>
              <w:left w:val="single" w:sz="4" w:space="0" w:color="6E6E6E"/>
              <w:bottom w:val="none" w:sz="4" w:space="0" w:color="6E6E6E"/>
              <w:right w:val="single" w:sz="4" w:space="0" w:color="6E6E6E"/>
            </w:tcBorders>
          </w:tcPr>
          <w:p w14:paraId="3525ED8F"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74F55" w14:textId="77777777" w:rsidR="00F9554D" w:rsidRDefault="00F61420">
            <w:pPr>
              <w:pStyle w:val="ProductList-TableBody"/>
            </w:pPr>
            <w:r>
              <w:t>Dynamics POS-lanes</w:t>
            </w:r>
          </w:p>
        </w:tc>
      </w:tr>
      <w:tr w:rsidR="00F9554D" w14:paraId="7C3794A2" w14:textId="77777777">
        <w:tc>
          <w:tcPr>
            <w:tcW w:w="6120" w:type="dxa"/>
            <w:tcBorders>
              <w:top w:val="none" w:sz="4" w:space="0" w:color="6E6E6E"/>
              <w:left w:val="single" w:sz="4" w:space="0" w:color="6E6E6E"/>
              <w:bottom w:val="none" w:sz="4" w:space="0" w:color="6E6E6E"/>
              <w:right w:val="single" w:sz="4" w:space="0" w:color="6E6E6E"/>
            </w:tcBorders>
          </w:tcPr>
          <w:p w14:paraId="18444CF4"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8F04E" w14:textId="77777777" w:rsidR="00F9554D" w:rsidRDefault="00F61420">
            <w:pPr>
              <w:pStyle w:val="ProductList-TableBody"/>
            </w:pPr>
            <w:r>
              <w:t>Dynamics RMS-lanes</w:t>
            </w:r>
          </w:p>
        </w:tc>
      </w:tr>
      <w:tr w:rsidR="00F9554D" w14:paraId="6777F0D6" w14:textId="77777777">
        <w:tc>
          <w:tcPr>
            <w:tcW w:w="6120" w:type="dxa"/>
            <w:tcBorders>
              <w:top w:val="none" w:sz="4" w:space="0" w:color="6E6E6E"/>
              <w:left w:val="single" w:sz="4" w:space="0" w:color="6E6E6E"/>
              <w:bottom w:val="single" w:sz="4" w:space="0" w:color="6E6E6E"/>
              <w:right w:val="single" w:sz="4" w:space="0" w:color="6E6E6E"/>
            </w:tcBorders>
          </w:tcPr>
          <w:p w14:paraId="7B4E02CF"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EB80E" w14:textId="77777777" w:rsidR="00F9554D" w:rsidRDefault="00F61420">
            <w:pPr>
              <w:pStyle w:val="ProductList-TableBody"/>
            </w:pPr>
            <w:r>
              <w:t>Dynamics C5 CAL</w:t>
            </w:r>
          </w:p>
        </w:tc>
      </w:tr>
      <w:tr w:rsidR="00F9554D" w14:paraId="42814AB8" w14:textId="77777777">
        <w:tc>
          <w:tcPr>
            <w:tcW w:w="6120" w:type="dxa"/>
            <w:tcBorders>
              <w:top w:val="single" w:sz="4" w:space="0" w:color="6E6E6E"/>
              <w:left w:val="single" w:sz="4" w:space="0" w:color="6E6E6E"/>
              <w:bottom w:val="none" w:sz="4" w:space="0" w:color="6E6E6E"/>
              <w:right w:val="single" w:sz="4" w:space="0" w:color="6E6E6E"/>
            </w:tcBorders>
          </w:tcPr>
          <w:p w14:paraId="7F5F3667" w14:textId="77777777" w:rsidR="00F9554D" w:rsidRDefault="00F61420">
            <w:pPr>
              <w:pStyle w:val="ProductList-TableBody"/>
            </w:pPr>
            <w:r>
              <w:t>Dynamics 365 Unified Operations – aktivitet från SA</w:t>
            </w:r>
          </w:p>
        </w:tc>
        <w:tc>
          <w:tcPr>
            <w:tcW w:w="6120" w:type="dxa"/>
            <w:tcBorders>
              <w:top w:val="single" w:sz="4" w:space="0" w:color="6E6E6E"/>
              <w:left w:val="single" w:sz="4" w:space="0" w:color="6E6E6E"/>
              <w:bottom w:val="single" w:sz="4" w:space="0" w:color="6E6E6E"/>
              <w:right w:val="single" w:sz="4" w:space="0" w:color="6E6E6E"/>
            </w:tcBorders>
          </w:tcPr>
          <w:p w14:paraId="02B70682" w14:textId="77777777" w:rsidR="00F9554D" w:rsidRDefault="00F61420">
            <w:pPr>
              <w:pStyle w:val="ProductList-TableBody"/>
            </w:pPr>
            <w:r>
              <w:t>Dynamics AX CAL</w:t>
            </w:r>
          </w:p>
        </w:tc>
      </w:tr>
      <w:tr w:rsidR="00F9554D" w14:paraId="7763F2BF" w14:textId="77777777">
        <w:tc>
          <w:tcPr>
            <w:tcW w:w="6120" w:type="dxa"/>
            <w:tcBorders>
              <w:top w:val="none" w:sz="4" w:space="0" w:color="6E6E6E"/>
              <w:left w:val="single" w:sz="4" w:space="0" w:color="6E6E6E"/>
              <w:bottom w:val="none" w:sz="4" w:space="0" w:color="6E6E6E"/>
              <w:right w:val="single" w:sz="4" w:space="0" w:color="6E6E6E"/>
            </w:tcBorders>
          </w:tcPr>
          <w:p w14:paraId="751C561A"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00B72" w14:textId="77777777" w:rsidR="00F9554D" w:rsidRDefault="00F61420">
            <w:pPr>
              <w:pStyle w:val="ProductList-TableBody"/>
            </w:pPr>
            <w:r>
              <w:t>Dynamics GP CAL</w:t>
            </w:r>
          </w:p>
        </w:tc>
      </w:tr>
      <w:tr w:rsidR="00F9554D" w14:paraId="6EBF36C6" w14:textId="77777777">
        <w:tc>
          <w:tcPr>
            <w:tcW w:w="6120" w:type="dxa"/>
            <w:tcBorders>
              <w:top w:val="none" w:sz="4" w:space="0" w:color="6E6E6E"/>
              <w:left w:val="single" w:sz="4" w:space="0" w:color="6E6E6E"/>
              <w:bottom w:val="none" w:sz="4" w:space="0" w:color="6E6E6E"/>
              <w:right w:val="single" w:sz="4" w:space="0" w:color="6E6E6E"/>
            </w:tcBorders>
          </w:tcPr>
          <w:p w14:paraId="50647D86"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06C80" w14:textId="77777777" w:rsidR="00F9554D" w:rsidRDefault="00F61420">
            <w:pPr>
              <w:pStyle w:val="ProductList-TableBody"/>
            </w:pPr>
            <w:r>
              <w:t>Dynamics NAV CAL</w:t>
            </w:r>
          </w:p>
        </w:tc>
      </w:tr>
      <w:tr w:rsidR="00F9554D" w14:paraId="0010B479" w14:textId="77777777">
        <w:tc>
          <w:tcPr>
            <w:tcW w:w="6120" w:type="dxa"/>
            <w:tcBorders>
              <w:top w:val="none" w:sz="4" w:space="0" w:color="6E6E6E"/>
              <w:left w:val="single" w:sz="4" w:space="0" w:color="6E6E6E"/>
              <w:bottom w:val="none" w:sz="4" w:space="0" w:color="6E6E6E"/>
              <w:right w:val="single" w:sz="4" w:space="0" w:color="6E6E6E"/>
            </w:tcBorders>
          </w:tcPr>
          <w:p w14:paraId="38A546B0"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5920C" w14:textId="77777777" w:rsidR="00F9554D" w:rsidRDefault="00F61420">
            <w:pPr>
              <w:pStyle w:val="ProductList-TableBody"/>
            </w:pPr>
            <w:r>
              <w:t>Dynamics SL CAL</w:t>
            </w:r>
          </w:p>
        </w:tc>
      </w:tr>
      <w:tr w:rsidR="00F9554D" w14:paraId="3A2F6DCB" w14:textId="77777777">
        <w:tc>
          <w:tcPr>
            <w:tcW w:w="6120" w:type="dxa"/>
            <w:tcBorders>
              <w:top w:val="none" w:sz="4" w:space="0" w:color="6E6E6E"/>
              <w:left w:val="single" w:sz="4" w:space="0" w:color="6E6E6E"/>
              <w:bottom w:val="none" w:sz="4" w:space="0" w:color="6E6E6E"/>
              <w:right w:val="single" w:sz="4" w:space="0" w:color="6E6E6E"/>
            </w:tcBorders>
          </w:tcPr>
          <w:p w14:paraId="1BE83ED5"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F1FB0" w14:textId="77777777" w:rsidR="00F9554D" w:rsidRDefault="00F61420">
            <w:pPr>
              <w:pStyle w:val="ProductList-TableBody"/>
            </w:pPr>
            <w:r>
              <w:t>Microsoft XAL CAL</w:t>
            </w:r>
          </w:p>
        </w:tc>
      </w:tr>
      <w:tr w:rsidR="00F9554D" w14:paraId="2AFC7AEF" w14:textId="77777777">
        <w:tc>
          <w:tcPr>
            <w:tcW w:w="6120" w:type="dxa"/>
            <w:tcBorders>
              <w:top w:val="none" w:sz="4" w:space="0" w:color="6E6E6E"/>
              <w:left w:val="single" w:sz="4" w:space="0" w:color="6E6E6E"/>
              <w:bottom w:val="none" w:sz="4" w:space="0" w:color="6E6E6E"/>
              <w:right w:val="single" w:sz="4" w:space="0" w:color="6E6E6E"/>
            </w:tcBorders>
          </w:tcPr>
          <w:p w14:paraId="4893C9D4"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2B5FC" w14:textId="77777777" w:rsidR="00F9554D" w:rsidRDefault="00F61420">
            <w:pPr>
              <w:pStyle w:val="ProductList-TableBody"/>
            </w:pPr>
            <w:r>
              <w:t>Dynamics POS-lanes</w:t>
            </w:r>
          </w:p>
        </w:tc>
      </w:tr>
      <w:tr w:rsidR="00F9554D" w14:paraId="2F04C8CA" w14:textId="77777777">
        <w:tc>
          <w:tcPr>
            <w:tcW w:w="6120" w:type="dxa"/>
            <w:tcBorders>
              <w:top w:val="none" w:sz="4" w:space="0" w:color="6E6E6E"/>
              <w:left w:val="single" w:sz="4" w:space="0" w:color="6E6E6E"/>
              <w:bottom w:val="none" w:sz="4" w:space="0" w:color="6E6E6E"/>
              <w:right w:val="single" w:sz="4" w:space="0" w:color="6E6E6E"/>
            </w:tcBorders>
          </w:tcPr>
          <w:p w14:paraId="3304FC5D"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257F2" w14:textId="77777777" w:rsidR="00F9554D" w:rsidRDefault="00F61420">
            <w:pPr>
              <w:pStyle w:val="ProductList-TableBody"/>
            </w:pPr>
            <w:r>
              <w:t>Dynamics RMS-lanes</w:t>
            </w:r>
          </w:p>
        </w:tc>
      </w:tr>
      <w:tr w:rsidR="00F9554D" w14:paraId="0679AAC4" w14:textId="77777777">
        <w:tc>
          <w:tcPr>
            <w:tcW w:w="6120" w:type="dxa"/>
            <w:tcBorders>
              <w:top w:val="none" w:sz="4" w:space="0" w:color="6E6E6E"/>
              <w:left w:val="single" w:sz="4" w:space="0" w:color="6E6E6E"/>
              <w:bottom w:val="single" w:sz="4" w:space="0" w:color="6E6E6E"/>
              <w:right w:val="single" w:sz="4" w:space="0" w:color="6E6E6E"/>
            </w:tcBorders>
          </w:tcPr>
          <w:p w14:paraId="6597BA1B"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B9E04" w14:textId="77777777" w:rsidR="00F9554D" w:rsidRDefault="00F61420">
            <w:pPr>
              <w:pStyle w:val="ProductList-TableBody"/>
            </w:pPr>
            <w:r>
              <w:t>Dynamics C5 CAL</w:t>
            </w:r>
          </w:p>
        </w:tc>
      </w:tr>
      <w:tr w:rsidR="00F9554D" w14:paraId="45038426" w14:textId="77777777">
        <w:tc>
          <w:tcPr>
            <w:tcW w:w="6120" w:type="dxa"/>
            <w:tcBorders>
              <w:top w:val="single" w:sz="4" w:space="0" w:color="6E6E6E"/>
              <w:left w:val="single" w:sz="4" w:space="0" w:color="6E6E6E"/>
              <w:bottom w:val="none" w:sz="4" w:space="0" w:color="6E6E6E"/>
              <w:right w:val="single" w:sz="4" w:space="0" w:color="6E6E6E"/>
            </w:tcBorders>
          </w:tcPr>
          <w:p w14:paraId="0498D43C" w14:textId="77777777" w:rsidR="00F9554D" w:rsidRDefault="00F61420">
            <w:pPr>
              <w:pStyle w:val="ProductList-TableBody"/>
            </w:pPr>
            <w:r>
              <w:t>Dynamics 365 Plan från SA</w:t>
            </w:r>
          </w:p>
        </w:tc>
        <w:tc>
          <w:tcPr>
            <w:tcW w:w="6120" w:type="dxa"/>
            <w:tcBorders>
              <w:top w:val="single" w:sz="4" w:space="0" w:color="6E6E6E"/>
              <w:left w:val="single" w:sz="4" w:space="0" w:color="6E6E6E"/>
              <w:bottom w:val="single" w:sz="4" w:space="0" w:color="6E6E6E"/>
              <w:right w:val="single" w:sz="4" w:space="0" w:color="6E6E6E"/>
            </w:tcBorders>
          </w:tcPr>
          <w:p w14:paraId="7612A9A8" w14:textId="77777777" w:rsidR="00F9554D" w:rsidRDefault="00F61420">
            <w:pPr>
              <w:pStyle w:val="ProductList-TableBody"/>
            </w:pPr>
            <w:r>
              <w:t>Dynamics AX CAL</w:t>
            </w:r>
          </w:p>
        </w:tc>
      </w:tr>
      <w:tr w:rsidR="00F9554D" w14:paraId="532D7A8B" w14:textId="77777777">
        <w:tc>
          <w:tcPr>
            <w:tcW w:w="6120" w:type="dxa"/>
            <w:tcBorders>
              <w:top w:val="none" w:sz="4" w:space="0" w:color="6E6E6E"/>
              <w:left w:val="single" w:sz="4" w:space="0" w:color="6E6E6E"/>
              <w:bottom w:val="none" w:sz="4" w:space="0" w:color="6E6E6E"/>
              <w:right w:val="single" w:sz="4" w:space="0" w:color="6E6E6E"/>
            </w:tcBorders>
          </w:tcPr>
          <w:p w14:paraId="32F171DC"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9C668" w14:textId="77777777" w:rsidR="00F9554D" w:rsidRDefault="00F61420">
            <w:pPr>
              <w:pStyle w:val="ProductList-TableBody"/>
            </w:pPr>
            <w:r>
              <w:t>Dynamics GP CAL</w:t>
            </w:r>
          </w:p>
        </w:tc>
      </w:tr>
      <w:tr w:rsidR="00F9554D" w14:paraId="6C989FDD" w14:textId="77777777">
        <w:tc>
          <w:tcPr>
            <w:tcW w:w="6120" w:type="dxa"/>
            <w:tcBorders>
              <w:top w:val="none" w:sz="4" w:space="0" w:color="6E6E6E"/>
              <w:left w:val="single" w:sz="4" w:space="0" w:color="6E6E6E"/>
              <w:bottom w:val="none" w:sz="4" w:space="0" w:color="6E6E6E"/>
              <w:right w:val="single" w:sz="4" w:space="0" w:color="6E6E6E"/>
            </w:tcBorders>
          </w:tcPr>
          <w:p w14:paraId="12C2FC97"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0FB61" w14:textId="77777777" w:rsidR="00F9554D" w:rsidRDefault="00F61420">
            <w:pPr>
              <w:pStyle w:val="ProductList-TableBody"/>
            </w:pPr>
            <w:r>
              <w:t>Dynamics NAV CAL</w:t>
            </w:r>
          </w:p>
        </w:tc>
      </w:tr>
      <w:tr w:rsidR="00F9554D" w14:paraId="5CA31B0A" w14:textId="77777777">
        <w:tc>
          <w:tcPr>
            <w:tcW w:w="6120" w:type="dxa"/>
            <w:tcBorders>
              <w:top w:val="none" w:sz="4" w:space="0" w:color="6E6E6E"/>
              <w:left w:val="single" w:sz="4" w:space="0" w:color="6E6E6E"/>
              <w:bottom w:val="none" w:sz="4" w:space="0" w:color="6E6E6E"/>
              <w:right w:val="single" w:sz="4" w:space="0" w:color="6E6E6E"/>
            </w:tcBorders>
          </w:tcPr>
          <w:p w14:paraId="3639C324"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01E9B" w14:textId="77777777" w:rsidR="00F9554D" w:rsidRDefault="00F61420">
            <w:pPr>
              <w:pStyle w:val="ProductList-TableBody"/>
            </w:pPr>
            <w:r>
              <w:t>Dynamics SL CAL</w:t>
            </w:r>
          </w:p>
        </w:tc>
      </w:tr>
      <w:tr w:rsidR="00F9554D" w14:paraId="15F9575C" w14:textId="77777777">
        <w:tc>
          <w:tcPr>
            <w:tcW w:w="6120" w:type="dxa"/>
            <w:tcBorders>
              <w:top w:val="none" w:sz="4" w:space="0" w:color="6E6E6E"/>
              <w:left w:val="single" w:sz="4" w:space="0" w:color="6E6E6E"/>
              <w:bottom w:val="none" w:sz="4" w:space="0" w:color="6E6E6E"/>
              <w:right w:val="single" w:sz="4" w:space="0" w:color="6E6E6E"/>
            </w:tcBorders>
          </w:tcPr>
          <w:p w14:paraId="78513CB3"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298B6" w14:textId="77777777" w:rsidR="00F9554D" w:rsidRDefault="00F61420">
            <w:pPr>
              <w:pStyle w:val="ProductList-TableBody"/>
            </w:pPr>
            <w:r>
              <w:t>Microsoft XAL CAL</w:t>
            </w:r>
          </w:p>
        </w:tc>
      </w:tr>
      <w:tr w:rsidR="00F9554D" w14:paraId="714FD9C3" w14:textId="77777777">
        <w:tc>
          <w:tcPr>
            <w:tcW w:w="6120" w:type="dxa"/>
            <w:tcBorders>
              <w:top w:val="none" w:sz="4" w:space="0" w:color="6E6E6E"/>
              <w:left w:val="single" w:sz="4" w:space="0" w:color="6E6E6E"/>
              <w:bottom w:val="none" w:sz="4" w:space="0" w:color="6E6E6E"/>
              <w:right w:val="single" w:sz="4" w:space="0" w:color="6E6E6E"/>
            </w:tcBorders>
          </w:tcPr>
          <w:p w14:paraId="199924B7"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22E1D" w14:textId="77777777" w:rsidR="00F9554D" w:rsidRDefault="00F61420">
            <w:pPr>
              <w:pStyle w:val="ProductList-TableBody"/>
            </w:pPr>
            <w:r>
              <w:t>Dynamics POS-lanes</w:t>
            </w:r>
          </w:p>
        </w:tc>
      </w:tr>
      <w:tr w:rsidR="00F9554D" w14:paraId="7E498DCE" w14:textId="77777777">
        <w:tc>
          <w:tcPr>
            <w:tcW w:w="6120" w:type="dxa"/>
            <w:tcBorders>
              <w:top w:val="none" w:sz="4" w:space="0" w:color="6E6E6E"/>
              <w:left w:val="single" w:sz="4" w:space="0" w:color="6E6E6E"/>
              <w:bottom w:val="none" w:sz="4" w:space="0" w:color="6E6E6E"/>
              <w:right w:val="single" w:sz="4" w:space="0" w:color="6E6E6E"/>
            </w:tcBorders>
          </w:tcPr>
          <w:p w14:paraId="1F61F5C5"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E37A6" w14:textId="77777777" w:rsidR="00F9554D" w:rsidRDefault="00F61420">
            <w:pPr>
              <w:pStyle w:val="ProductList-TableBody"/>
            </w:pPr>
            <w:r>
              <w:t>Dynamics RMS-lanes</w:t>
            </w:r>
          </w:p>
        </w:tc>
      </w:tr>
      <w:tr w:rsidR="00F9554D" w14:paraId="292412BE" w14:textId="77777777">
        <w:tc>
          <w:tcPr>
            <w:tcW w:w="6120" w:type="dxa"/>
            <w:tcBorders>
              <w:top w:val="none" w:sz="4" w:space="0" w:color="6E6E6E"/>
              <w:left w:val="single" w:sz="4" w:space="0" w:color="6E6E6E"/>
              <w:bottom w:val="single" w:sz="4" w:space="0" w:color="6E6E6E"/>
              <w:right w:val="single" w:sz="4" w:space="0" w:color="6E6E6E"/>
            </w:tcBorders>
          </w:tcPr>
          <w:p w14:paraId="66D20202"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3EF67" w14:textId="77777777" w:rsidR="00F9554D" w:rsidRDefault="00F61420">
            <w:pPr>
              <w:pStyle w:val="ProductList-TableBody"/>
            </w:pPr>
            <w:r>
              <w:t>Dynamics C5 CAL</w:t>
            </w:r>
          </w:p>
        </w:tc>
      </w:tr>
      <w:tr w:rsidR="00F9554D" w14:paraId="197F8F24" w14:textId="77777777">
        <w:tc>
          <w:tcPr>
            <w:tcW w:w="6120" w:type="dxa"/>
            <w:tcBorders>
              <w:top w:val="single" w:sz="4" w:space="0" w:color="6E6E6E"/>
              <w:left w:val="single" w:sz="4" w:space="0" w:color="6E6E6E"/>
              <w:bottom w:val="none" w:sz="4" w:space="0" w:color="6E6E6E"/>
              <w:right w:val="single" w:sz="4" w:space="0" w:color="6E6E6E"/>
            </w:tcBorders>
          </w:tcPr>
          <w:p w14:paraId="67EFD212" w14:textId="77777777" w:rsidR="00F9554D" w:rsidRDefault="00F61420">
            <w:pPr>
              <w:pStyle w:val="ProductList-TableBody"/>
            </w:pPr>
            <w:r>
              <w:t>Dynamics 365 Unified Operations Plan från SA</w:t>
            </w:r>
          </w:p>
        </w:tc>
        <w:tc>
          <w:tcPr>
            <w:tcW w:w="6120" w:type="dxa"/>
            <w:tcBorders>
              <w:top w:val="single" w:sz="4" w:space="0" w:color="6E6E6E"/>
              <w:left w:val="single" w:sz="4" w:space="0" w:color="6E6E6E"/>
              <w:bottom w:val="single" w:sz="4" w:space="0" w:color="6E6E6E"/>
              <w:right w:val="single" w:sz="4" w:space="0" w:color="6E6E6E"/>
            </w:tcBorders>
          </w:tcPr>
          <w:p w14:paraId="765AEE94" w14:textId="77777777" w:rsidR="00F9554D" w:rsidRDefault="00F61420">
            <w:pPr>
              <w:pStyle w:val="ProductList-TableBody"/>
            </w:pPr>
            <w:r>
              <w:t>Dynamics AX CAL</w:t>
            </w:r>
          </w:p>
        </w:tc>
      </w:tr>
      <w:tr w:rsidR="00F9554D" w14:paraId="2C9480F8" w14:textId="77777777">
        <w:tc>
          <w:tcPr>
            <w:tcW w:w="6120" w:type="dxa"/>
            <w:tcBorders>
              <w:top w:val="none" w:sz="4" w:space="0" w:color="6E6E6E"/>
              <w:left w:val="single" w:sz="4" w:space="0" w:color="6E6E6E"/>
              <w:bottom w:val="none" w:sz="4" w:space="0" w:color="6E6E6E"/>
              <w:right w:val="single" w:sz="4" w:space="0" w:color="6E6E6E"/>
            </w:tcBorders>
          </w:tcPr>
          <w:p w14:paraId="4DA316CB"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E44DD" w14:textId="77777777" w:rsidR="00F9554D" w:rsidRDefault="00F61420">
            <w:pPr>
              <w:pStyle w:val="ProductList-TableBody"/>
            </w:pPr>
            <w:r>
              <w:t>Dynamics GP CAL</w:t>
            </w:r>
          </w:p>
        </w:tc>
      </w:tr>
      <w:tr w:rsidR="00F9554D" w14:paraId="4E39236E" w14:textId="77777777">
        <w:tc>
          <w:tcPr>
            <w:tcW w:w="6120" w:type="dxa"/>
            <w:tcBorders>
              <w:top w:val="none" w:sz="4" w:space="0" w:color="6E6E6E"/>
              <w:left w:val="single" w:sz="4" w:space="0" w:color="6E6E6E"/>
              <w:bottom w:val="none" w:sz="4" w:space="0" w:color="6E6E6E"/>
              <w:right w:val="single" w:sz="4" w:space="0" w:color="6E6E6E"/>
            </w:tcBorders>
          </w:tcPr>
          <w:p w14:paraId="582463CA"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510FB" w14:textId="77777777" w:rsidR="00F9554D" w:rsidRDefault="00F61420">
            <w:pPr>
              <w:pStyle w:val="ProductList-TableBody"/>
            </w:pPr>
            <w:r>
              <w:t>Dynamics NAV CAL</w:t>
            </w:r>
          </w:p>
        </w:tc>
      </w:tr>
      <w:tr w:rsidR="00F9554D" w14:paraId="50217E67" w14:textId="77777777">
        <w:tc>
          <w:tcPr>
            <w:tcW w:w="6120" w:type="dxa"/>
            <w:tcBorders>
              <w:top w:val="none" w:sz="4" w:space="0" w:color="6E6E6E"/>
              <w:left w:val="single" w:sz="4" w:space="0" w:color="6E6E6E"/>
              <w:bottom w:val="none" w:sz="4" w:space="0" w:color="6E6E6E"/>
              <w:right w:val="single" w:sz="4" w:space="0" w:color="6E6E6E"/>
            </w:tcBorders>
          </w:tcPr>
          <w:p w14:paraId="01112049"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04486" w14:textId="77777777" w:rsidR="00F9554D" w:rsidRDefault="00F61420">
            <w:pPr>
              <w:pStyle w:val="ProductList-TableBody"/>
            </w:pPr>
            <w:r>
              <w:t>Dynamics SL CAL</w:t>
            </w:r>
          </w:p>
        </w:tc>
      </w:tr>
      <w:tr w:rsidR="00F9554D" w14:paraId="46F45CBF" w14:textId="77777777">
        <w:tc>
          <w:tcPr>
            <w:tcW w:w="6120" w:type="dxa"/>
            <w:tcBorders>
              <w:top w:val="none" w:sz="4" w:space="0" w:color="6E6E6E"/>
              <w:left w:val="single" w:sz="4" w:space="0" w:color="6E6E6E"/>
              <w:bottom w:val="none" w:sz="4" w:space="0" w:color="6E6E6E"/>
              <w:right w:val="single" w:sz="4" w:space="0" w:color="6E6E6E"/>
            </w:tcBorders>
          </w:tcPr>
          <w:p w14:paraId="2FFB23D3"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A351C" w14:textId="77777777" w:rsidR="00F9554D" w:rsidRDefault="00F61420">
            <w:pPr>
              <w:pStyle w:val="ProductList-TableBody"/>
            </w:pPr>
            <w:r>
              <w:t>Microsoft XAL CAL</w:t>
            </w:r>
          </w:p>
        </w:tc>
      </w:tr>
      <w:tr w:rsidR="00F9554D" w14:paraId="672FDF3D" w14:textId="77777777">
        <w:tc>
          <w:tcPr>
            <w:tcW w:w="6120" w:type="dxa"/>
            <w:tcBorders>
              <w:top w:val="none" w:sz="4" w:space="0" w:color="6E6E6E"/>
              <w:left w:val="single" w:sz="4" w:space="0" w:color="6E6E6E"/>
              <w:bottom w:val="none" w:sz="4" w:space="0" w:color="6E6E6E"/>
              <w:right w:val="single" w:sz="4" w:space="0" w:color="6E6E6E"/>
            </w:tcBorders>
          </w:tcPr>
          <w:p w14:paraId="2796E29B"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01844" w14:textId="77777777" w:rsidR="00F9554D" w:rsidRDefault="00F61420">
            <w:pPr>
              <w:pStyle w:val="ProductList-TableBody"/>
            </w:pPr>
            <w:r>
              <w:t>Dynamics POS-lanes</w:t>
            </w:r>
          </w:p>
        </w:tc>
      </w:tr>
      <w:tr w:rsidR="00F9554D" w14:paraId="75D59DF9" w14:textId="77777777">
        <w:tc>
          <w:tcPr>
            <w:tcW w:w="6120" w:type="dxa"/>
            <w:tcBorders>
              <w:top w:val="none" w:sz="4" w:space="0" w:color="6E6E6E"/>
              <w:left w:val="single" w:sz="4" w:space="0" w:color="6E6E6E"/>
              <w:bottom w:val="none" w:sz="4" w:space="0" w:color="6E6E6E"/>
              <w:right w:val="single" w:sz="4" w:space="0" w:color="6E6E6E"/>
            </w:tcBorders>
          </w:tcPr>
          <w:p w14:paraId="32940EA3"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25722" w14:textId="77777777" w:rsidR="00F9554D" w:rsidRDefault="00F61420">
            <w:pPr>
              <w:pStyle w:val="ProductList-TableBody"/>
            </w:pPr>
            <w:r>
              <w:t>Dynamics RMS-lanes</w:t>
            </w:r>
          </w:p>
        </w:tc>
      </w:tr>
      <w:tr w:rsidR="00F9554D" w14:paraId="7619BCBC" w14:textId="77777777">
        <w:tc>
          <w:tcPr>
            <w:tcW w:w="6120" w:type="dxa"/>
            <w:tcBorders>
              <w:top w:val="none" w:sz="4" w:space="0" w:color="6E6E6E"/>
              <w:left w:val="single" w:sz="4" w:space="0" w:color="6E6E6E"/>
              <w:bottom w:val="single" w:sz="4" w:space="0" w:color="6E6E6E"/>
              <w:right w:val="single" w:sz="4" w:space="0" w:color="6E6E6E"/>
            </w:tcBorders>
          </w:tcPr>
          <w:p w14:paraId="1F1A4595"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C1CCD" w14:textId="77777777" w:rsidR="00F9554D" w:rsidRDefault="00F61420">
            <w:pPr>
              <w:pStyle w:val="ProductList-TableBody"/>
            </w:pPr>
            <w:r>
              <w:t>Dynamics C5 CAL</w:t>
            </w:r>
          </w:p>
        </w:tc>
      </w:tr>
      <w:tr w:rsidR="00F9554D" w14:paraId="180CBEC7" w14:textId="77777777">
        <w:tc>
          <w:tcPr>
            <w:tcW w:w="6120" w:type="dxa"/>
            <w:tcBorders>
              <w:top w:val="single" w:sz="4" w:space="0" w:color="6E6E6E"/>
              <w:left w:val="single" w:sz="4" w:space="0" w:color="6E6E6E"/>
              <w:bottom w:val="none" w:sz="4" w:space="0" w:color="6E6E6E"/>
              <w:right w:val="single" w:sz="4" w:space="0" w:color="6E6E6E"/>
            </w:tcBorders>
          </w:tcPr>
          <w:p w14:paraId="546A7773" w14:textId="77777777" w:rsidR="00F9554D" w:rsidRDefault="00F61420">
            <w:pPr>
              <w:pStyle w:val="ProductList-TableBody"/>
            </w:pPr>
            <w:r>
              <w:t>Dynamics 365 for Retail från SA</w:t>
            </w:r>
          </w:p>
        </w:tc>
        <w:tc>
          <w:tcPr>
            <w:tcW w:w="6120" w:type="dxa"/>
            <w:tcBorders>
              <w:top w:val="single" w:sz="4" w:space="0" w:color="6E6E6E"/>
              <w:left w:val="single" w:sz="4" w:space="0" w:color="6E6E6E"/>
              <w:bottom w:val="single" w:sz="4" w:space="0" w:color="6E6E6E"/>
              <w:right w:val="single" w:sz="4" w:space="0" w:color="6E6E6E"/>
            </w:tcBorders>
          </w:tcPr>
          <w:p w14:paraId="13755A0F" w14:textId="77777777" w:rsidR="00F9554D" w:rsidRDefault="00F61420">
            <w:pPr>
              <w:pStyle w:val="ProductList-TableBody"/>
            </w:pPr>
            <w:r>
              <w:t>Dynamics AX CAL</w:t>
            </w:r>
          </w:p>
        </w:tc>
      </w:tr>
      <w:tr w:rsidR="00F9554D" w14:paraId="2C74B22F" w14:textId="77777777">
        <w:tc>
          <w:tcPr>
            <w:tcW w:w="6120" w:type="dxa"/>
            <w:tcBorders>
              <w:top w:val="none" w:sz="4" w:space="0" w:color="6E6E6E"/>
              <w:left w:val="single" w:sz="4" w:space="0" w:color="6E6E6E"/>
              <w:bottom w:val="none" w:sz="4" w:space="0" w:color="6E6E6E"/>
              <w:right w:val="single" w:sz="4" w:space="0" w:color="6E6E6E"/>
            </w:tcBorders>
          </w:tcPr>
          <w:p w14:paraId="3BFF9D27"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CB83C" w14:textId="77777777" w:rsidR="00F9554D" w:rsidRDefault="00F61420">
            <w:pPr>
              <w:pStyle w:val="ProductList-TableBody"/>
            </w:pPr>
            <w:r>
              <w:t>Dynamics GP CAL</w:t>
            </w:r>
          </w:p>
        </w:tc>
      </w:tr>
      <w:tr w:rsidR="00F9554D" w14:paraId="3527A8AE" w14:textId="77777777">
        <w:tc>
          <w:tcPr>
            <w:tcW w:w="6120" w:type="dxa"/>
            <w:tcBorders>
              <w:top w:val="none" w:sz="4" w:space="0" w:color="6E6E6E"/>
              <w:left w:val="single" w:sz="4" w:space="0" w:color="6E6E6E"/>
              <w:bottom w:val="none" w:sz="4" w:space="0" w:color="6E6E6E"/>
              <w:right w:val="single" w:sz="4" w:space="0" w:color="6E6E6E"/>
            </w:tcBorders>
          </w:tcPr>
          <w:p w14:paraId="13E48D7E"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4DB23" w14:textId="77777777" w:rsidR="00F9554D" w:rsidRDefault="00F61420">
            <w:pPr>
              <w:pStyle w:val="ProductList-TableBody"/>
            </w:pPr>
            <w:r>
              <w:t>Dynamics NAV CAL</w:t>
            </w:r>
          </w:p>
        </w:tc>
      </w:tr>
      <w:tr w:rsidR="00F9554D" w14:paraId="4E5D246A" w14:textId="77777777">
        <w:tc>
          <w:tcPr>
            <w:tcW w:w="6120" w:type="dxa"/>
            <w:tcBorders>
              <w:top w:val="none" w:sz="4" w:space="0" w:color="6E6E6E"/>
              <w:left w:val="single" w:sz="4" w:space="0" w:color="6E6E6E"/>
              <w:bottom w:val="none" w:sz="4" w:space="0" w:color="6E6E6E"/>
              <w:right w:val="single" w:sz="4" w:space="0" w:color="6E6E6E"/>
            </w:tcBorders>
          </w:tcPr>
          <w:p w14:paraId="4D7EE251"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D25BB" w14:textId="77777777" w:rsidR="00F9554D" w:rsidRDefault="00F61420">
            <w:pPr>
              <w:pStyle w:val="ProductList-TableBody"/>
            </w:pPr>
            <w:r>
              <w:t>Dynamics SL CAL</w:t>
            </w:r>
          </w:p>
        </w:tc>
      </w:tr>
      <w:tr w:rsidR="00F9554D" w14:paraId="7FD3076D" w14:textId="77777777">
        <w:tc>
          <w:tcPr>
            <w:tcW w:w="6120" w:type="dxa"/>
            <w:tcBorders>
              <w:top w:val="none" w:sz="4" w:space="0" w:color="6E6E6E"/>
              <w:left w:val="single" w:sz="4" w:space="0" w:color="6E6E6E"/>
              <w:bottom w:val="none" w:sz="4" w:space="0" w:color="6E6E6E"/>
              <w:right w:val="single" w:sz="4" w:space="0" w:color="6E6E6E"/>
            </w:tcBorders>
          </w:tcPr>
          <w:p w14:paraId="664ADA29"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0470F" w14:textId="77777777" w:rsidR="00F9554D" w:rsidRDefault="00F61420">
            <w:pPr>
              <w:pStyle w:val="ProductList-TableBody"/>
            </w:pPr>
            <w:r>
              <w:t>Microsoft XAL CAL</w:t>
            </w:r>
          </w:p>
        </w:tc>
      </w:tr>
      <w:tr w:rsidR="00F9554D" w14:paraId="43755004" w14:textId="77777777">
        <w:tc>
          <w:tcPr>
            <w:tcW w:w="6120" w:type="dxa"/>
            <w:tcBorders>
              <w:top w:val="none" w:sz="4" w:space="0" w:color="6E6E6E"/>
              <w:left w:val="single" w:sz="4" w:space="0" w:color="6E6E6E"/>
              <w:bottom w:val="none" w:sz="4" w:space="0" w:color="6E6E6E"/>
              <w:right w:val="single" w:sz="4" w:space="0" w:color="6E6E6E"/>
            </w:tcBorders>
          </w:tcPr>
          <w:p w14:paraId="5DD0DFE6"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A6BC6" w14:textId="77777777" w:rsidR="00F9554D" w:rsidRDefault="00F61420">
            <w:pPr>
              <w:pStyle w:val="ProductList-TableBody"/>
            </w:pPr>
            <w:r>
              <w:t>Dynamics POS-lanes</w:t>
            </w:r>
          </w:p>
        </w:tc>
      </w:tr>
      <w:tr w:rsidR="00F9554D" w14:paraId="16FE5349" w14:textId="77777777">
        <w:tc>
          <w:tcPr>
            <w:tcW w:w="6120" w:type="dxa"/>
            <w:tcBorders>
              <w:top w:val="none" w:sz="4" w:space="0" w:color="6E6E6E"/>
              <w:left w:val="single" w:sz="4" w:space="0" w:color="6E6E6E"/>
              <w:bottom w:val="none" w:sz="4" w:space="0" w:color="6E6E6E"/>
              <w:right w:val="single" w:sz="4" w:space="0" w:color="6E6E6E"/>
            </w:tcBorders>
          </w:tcPr>
          <w:p w14:paraId="068B6F11"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088D6" w14:textId="77777777" w:rsidR="00F9554D" w:rsidRDefault="00F61420">
            <w:pPr>
              <w:pStyle w:val="ProductList-TableBody"/>
            </w:pPr>
            <w:r>
              <w:t>Dynamics RMS-lanes</w:t>
            </w:r>
          </w:p>
        </w:tc>
      </w:tr>
      <w:tr w:rsidR="00F9554D" w14:paraId="4D0F04B3" w14:textId="77777777">
        <w:tc>
          <w:tcPr>
            <w:tcW w:w="6120" w:type="dxa"/>
            <w:tcBorders>
              <w:top w:val="none" w:sz="4" w:space="0" w:color="6E6E6E"/>
              <w:left w:val="single" w:sz="4" w:space="0" w:color="6E6E6E"/>
              <w:bottom w:val="single" w:sz="4" w:space="0" w:color="6E6E6E"/>
              <w:right w:val="single" w:sz="4" w:space="0" w:color="6E6E6E"/>
            </w:tcBorders>
          </w:tcPr>
          <w:p w14:paraId="35CDCD52"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A864D" w14:textId="77777777" w:rsidR="00F9554D" w:rsidRDefault="00F61420">
            <w:pPr>
              <w:pStyle w:val="ProductList-TableBody"/>
            </w:pPr>
            <w:r>
              <w:t>Dynamics C5 CAL</w:t>
            </w:r>
          </w:p>
        </w:tc>
      </w:tr>
      <w:tr w:rsidR="00F9554D" w14:paraId="4AA8412E" w14:textId="77777777">
        <w:tc>
          <w:tcPr>
            <w:tcW w:w="6120" w:type="dxa"/>
            <w:tcBorders>
              <w:top w:val="single" w:sz="4" w:space="0" w:color="6E6E6E"/>
              <w:left w:val="single" w:sz="4" w:space="0" w:color="6E6E6E"/>
              <w:bottom w:val="none" w:sz="4" w:space="0" w:color="6E6E6E"/>
              <w:right w:val="single" w:sz="4" w:space="0" w:color="6E6E6E"/>
            </w:tcBorders>
          </w:tcPr>
          <w:p w14:paraId="543420DE" w14:textId="77777777" w:rsidR="00F9554D" w:rsidRDefault="00F61420">
            <w:pPr>
              <w:pStyle w:val="ProductList-TableBody"/>
            </w:pPr>
            <w:r>
              <w:t>Dynamics 365 for Talent från SA</w:t>
            </w:r>
          </w:p>
        </w:tc>
        <w:tc>
          <w:tcPr>
            <w:tcW w:w="6120" w:type="dxa"/>
            <w:tcBorders>
              <w:top w:val="single" w:sz="4" w:space="0" w:color="6E6E6E"/>
              <w:left w:val="single" w:sz="4" w:space="0" w:color="6E6E6E"/>
              <w:bottom w:val="single" w:sz="4" w:space="0" w:color="6E6E6E"/>
              <w:right w:val="single" w:sz="4" w:space="0" w:color="6E6E6E"/>
            </w:tcBorders>
          </w:tcPr>
          <w:p w14:paraId="6EDDB651" w14:textId="77777777" w:rsidR="00F9554D" w:rsidRDefault="00F61420">
            <w:pPr>
              <w:pStyle w:val="ProductList-TableBody"/>
            </w:pPr>
            <w:r>
              <w:t>Dynamics AX CAL</w:t>
            </w:r>
          </w:p>
        </w:tc>
      </w:tr>
      <w:tr w:rsidR="00F9554D" w14:paraId="3CEBD46B" w14:textId="77777777">
        <w:tc>
          <w:tcPr>
            <w:tcW w:w="6120" w:type="dxa"/>
            <w:tcBorders>
              <w:top w:val="none" w:sz="4" w:space="0" w:color="6E6E6E"/>
              <w:left w:val="single" w:sz="4" w:space="0" w:color="6E6E6E"/>
              <w:bottom w:val="none" w:sz="4" w:space="0" w:color="6E6E6E"/>
              <w:right w:val="single" w:sz="4" w:space="0" w:color="6E6E6E"/>
            </w:tcBorders>
          </w:tcPr>
          <w:p w14:paraId="33D95003"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F55D0" w14:textId="77777777" w:rsidR="00F9554D" w:rsidRDefault="00F61420">
            <w:pPr>
              <w:pStyle w:val="ProductList-TableBody"/>
            </w:pPr>
            <w:r>
              <w:t>Dynamics GP CAL</w:t>
            </w:r>
          </w:p>
        </w:tc>
      </w:tr>
      <w:tr w:rsidR="00F9554D" w14:paraId="762302F2" w14:textId="77777777">
        <w:tc>
          <w:tcPr>
            <w:tcW w:w="6120" w:type="dxa"/>
            <w:tcBorders>
              <w:top w:val="none" w:sz="4" w:space="0" w:color="6E6E6E"/>
              <w:left w:val="single" w:sz="4" w:space="0" w:color="6E6E6E"/>
              <w:bottom w:val="none" w:sz="4" w:space="0" w:color="6E6E6E"/>
              <w:right w:val="single" w:sz="4" w:space="0" w:color="6E6E6E"/>
            </w:tcBorders>
          </w:tcPr>
          <w:p w14:paraId="3E40EE21"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C38FC" w14:textId="77777777" w:rsidR="00F9554D" w:rsidRDefault="00F61420">
            <w:pPr>
              <w:pStyle w:val="ProductList-TableBody"/>
            </w:pPr>
            <w:r>
              <w:t>Dynamics NAV CAL</w:t>
            </w:r>
          </w:p>
        </w:tc>
      </w:tr>
      <w:tr w:rsidR="00F9554D" w14:paraId="2E21F31B" w14:textId="77777777">
        <w:tc>
          <w:tcPr>
            <w:tcW w:w="6120" w:type="dxa"/>
            <w:tcBorders>
              <w:top w:val="none" w:sz="4" w:space="0" w:color="6E6E6E"/>
              <w:left w:val="single" w:sz="4" w:space="0" w:color="6E6E6E"/>
              <w:bottom w:val="none" w:sz="4" w:space="0" w:color="6E6E6E"/>
              <w:right w:val="single" w:sz="4" w:space="0" w:color="6E6E6E"/>
            </w:tcBorders>
          </w:tcPr>
          <w:p w14:paraId="3834F13B"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72CE3" w14:textId="77777777" w:rsidR="00F9554D" w:rsidRDefault="00F61420">
            <w:pPr>
              <w:pStyle w:val="ProductList-TableBody"/>
            </w:pPr>
            <w:r>
              <w:t>Dynamics SL CAL</w:t>
            </w:r>
          </w:p>
        </w:tc>
      </w:tr>
      <w:tr w:rsidR="00F9554D" w14:paraId="0959223E" w14:textId="77777777">
        <w:tc>
          <w:tcPr>
            <w:tcW w:w="6120" w:type="dxa"/>
            <w:tcBorders>
              <w:top w:val="none" w:sz="4" w:space="0" w:color="6E6E6E"/>
              <w:left w:val="single" w:sz="4" w:space="0" w:color="6E6E6E"/>
              <w:bottom w:val="none" w:sz="4" w:space="0" w:color="6E6E6E"/>
              <w:right w:val="single" w:sz="4" w:space="0" w:color="6E6E6E"/>
            </w:tcBorders>
          </w:tcPr>
          <w:p w14:paraId="67782933"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173EE" w14:textId="77777777" w:rsidR="00F9554D" w:rsidRDefault="00F61420">
            <w:pPr>
              <w:pStyle w:val="ProductList-TableBody"/>
            </w:pPr>
            <w:r>
              <w:t>Microsoft XAL CAL</w:t>
            </w:r>
          </w:p>
        </w:tc>
      </w:tr>
      <w:tr w:rsidR="00F9554D" w14:paraId="64DB2CFC" w14:textId="77777777">
        <w:tc>
          <w:tcPr>
            <w:tcW w:w="6120" w:type="dxa"/>
            <w:tcBorders>
              <w:top w:val="none" w:sz="4" w:space="0" w:color="6E6E6E"/>
              <w:left w:val="single" w:sz="4" w:space="0" w:color="6E6E6E"/>
              <w:bottom w:val="none" w:sz="4" w:space="0" w:color="6E6E6E"/>
              <w:right w:val="single" w:sz="4" w:space="0" w:color="6E6E6E"/>
            </w:tcBorders>
          </w:tcPr>
          <w:p w14:paraId="3B836184"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0D940" w14:textId="77777777" w:rsidR="00F9554D" w:rsidRDefault="00F61420">
            <w:pPr>
              <w:pStyle w:val="ProductList-TableBody"/>
            </w:pPr>
            <w:r>
              <w:t>Dynamics POS-lanes</w:t>
            </w:r>
          </w:p>
        </w:tc>
      </w:tr>
      <w:tr w:rsidR="00F9554D" w14:paraId="254F9E20" w14:textId="77777777">
        <w:tc>
          <w:tcPr>
            <w:tcW w:w="6120" w:type="dxa"/>
            <w:tcBorders>
              <w:top w:val="none" w:sz="4" w:space="0" w:color="6E6E6E"/>
              <w:left w:val="single" w:sz="4" w:space="0" w:color="6E6E6E"/>
              <w:bottom w:val="none" w:sz="4" w:space="0" w:color="6E6E6E"/>
              <w:right w:val="single" w:sz="4" w:space="0" w:color="6E6E6E"/>
            </w:tcBorders>
          </w:tcPr>
          <w:p w14:paraId="4759BD5A"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1FE8F" w14:textId="77777777" w:rsidR="00F9554D" w:rsidRDefault="00F61420">
            <w:pPr>
              <w:pStyle w:val="ProductList-TableBody"/>
            </w:pPr>
            <w:r>
              <w:t>Dynamics RMS-lanes</w:t>
            </w:r>
          </w:p>
        </w:tc>
      </w:tr>
      <w:tr w:rsidR="00F9554D" w14:paraId="5BFB1CD2" w14:textId="77777777">
        <w:tc>
          <w:tcPr>
            <w:tcW w:w="6120" w:type="dxa"/>
            <w:tcBorders>
              <w:top w:val="none" w:sz="4" w:space="0" w:color="6E6E6E"/>
              <w:left w:val="single" w:sz="4" w:space="0" w:color="6E6E6E"/>
              <w:bottom w:val="single" w:sz="4" w:space="0" w:color="6E6E6E"/>
              <w:right w:val="single" w:sz="4" w:space="0" w:color="6E6E6E"/>
            </w:tcBorders>
          </w:tcPr>
          <w:p w14:paraId="7A71F3DC"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52EA5" w14:textId="77777777" w:rsidR="00F9554D" w:rsidRDefault="00F61420">
            <w:pPr>
              <w:pStyle w:val="ProductList-TableBody"/>
            </w:pPr>
            <w:r>
              <w:t>Dynamics C5 CAL</w:t>
            </w:r>
          </w:p>
        </w:tc>
      </w:tr>
      <w:tr w:rsidR="00F9554D" w14:paraId="6A6DBF0F" w14:textId="77777777">
        <w:tc>
          <w:tcPr>
            <w:tcW w:w="6120" w:type="dxa"/>
            <w:tcBorders>
              <w:top w:val="single" w:sz="4" w:space="0" w:color="6E6E6E"/>
              <w:left w:val="single" w:sz="4" w:space="0" w:color="6E6E6E"/>
              <w:bottom w:val="none" w:sz="4" w:space="0" w:color="6E6E6E"/>
              <w:right w:val="single" w:sz="4" w:space="0" w:color="6E6E6E"/>
            </w:tcBorders>
          </w:tcPr>
          <w:p w14:paraId="4B8D9CED" w14:textId="77777777" w:rsidR="00F9554D" w:rsidRDefault="00F61420">
            <w:pPr>
              <w:pStyle w:val="ProductList-TableBody"/>
            </w:pPr>
            <w:r>
              <w:t>Dynamics 365 for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12C9FFF9" w14:textId="77777777" w:rsidR="00F9554D" w:rsidRDefault="00F61420">
            <w:pPr>
              <w:pStyle w:val="ProductList-TableBody"/>
            </w:pPr>
            <w:r>
              <w:t>Dynamics CRM Basic CAL</w:t>
            </w:r>
          </w:p>
        </w:tc>
      </w:tr>
      <w:tr w:rsidR="00F9554D" w14:paraId="05B61790" w14:textId="77777777">
        <w:tc>
          <w:tcPr>
            <w:tcW w:w="6120" w:type="dxa"/>
            <w:tcBorders>
              <w:top w:val="none" w:sz="4" w:space="0" w:color="6E6E6E"/>
              <w:left w:val="single" w:sz="4" w:space="0" w:color="6E6E6E"/>
              <w:bottom w:val="single" w:sz="4" w:space="0" w:color="6E6E6E"/>
              <w:right w:val="single" w:sz="4" w:space="0" w:color="6E6E6E"/>
            </w:tcBorders>
          </w:tcPr>
          <w:p w14:paraId="0F4786DB"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D4252" w14:textId="77777777" w:rsidR="00F9554D" w:rsidRDefault="00F61420">
            <w:pPr>
              <w:pStyle w:val="ProductList-TableBody"/>
            </w:pPr>
            <w:r>
              <w:t>Dynamics 365 for Sales CAL</w:t>
            </w:r>
          </w:p>
        </w:tc>
      </w:tr>
      <w:tr w:rsidR="00F9554D" w14:paraId="266F3753" w14:textId="77777777">
        <w:tc>
          <w:tcPr>
            <w:tcW w:w="6120" w:type="dxa"/>
            <w:tcBorders>
              <w:top w:val="single" w:sz="4" w:space="0" w:color="6E6E6E"/>
              <w:left w:val="single" w:sz="4" w:space="0" w:color="6E6E6E"/>
              <w:bottom w:val="single" w:sz="4" w:space="0" w:color="6E6E6E"/>
              <w:right w:val="single" w:sz="4" w:space="0" w:color="6E6E6E"/>
            </w:tcBorders>
          </w:tcPr>
          <w:p w14:paraId="35B2A5A3" w14:textId="77777777" w:rsidR="00F9554D" w:rsidRDefault="00F61420">
            <w:pPr>
              <w:pStyle w:val="ProductList-TableBody"/>
            </w:pPr>
            <w:r>
              <w:t>Dynamics 365 for Sales från SA</w:t>
            </w:r>
          </w:p>
        </w:tc>
        <w:tc>
          <w:tcPr>
            <w:tcW w:w="6120" w:type="dxa"/>
            <w:tcBorders>
              <w:top w:val="single" w:sz="4" w:space="0" w:color="6E6E6E"/>
              <w:left w:val="single" w:sz="4" w:space="0" w:color="6E6E6E"/>
              <w:bottom w:val="single" w:sz="4" w:space="0" w:color="6E6E6E"/>
              <w:right w:val="single" w:sz="4" w:space="0" w:color="6E6E6E"/>
            </w:tcBorders>
          </w:tcPr>
          <w:p w14:paraId="21892C24" w14:textId="77777777" w:rsidR="00F9554D" w:rsidRDefault="00F61420">
            <w:pPr>
              <w:pStyle w:val="ProductList-TableBody"/>
            </w:pPr>
            <w:r>
              <w:t>Dynamics 365 for Sales CAL</w:t>
            </w:r>
          </w:p>
        </w:tc>
      </w:tr>
      <w:tr w:rsidR="00F9554D" w14:paraId="71C2F074" w14:textId="77777777">
        <w:tc>
          <w:tcPr>
            <w:tcW w:w="6120" w:type="dxa"/>
            <w:tcBorders>
              <w:top w:val="single" w:sz="4" w:space="0" w:color="6E6E6E"/>
              <w:left w:val="single" w:sz="4" w:space="0" w:color="6E6E6E"/>
              <w:bottom w:val="none" w:sz="4" w:space="0" w:color="6E6E6E"/>
              <w:right w:val="single" w:sz="4" w:space="0" w:color="6E6E6E"/>
            </w:tcBorders>
          </w:tcPr>
          <w:p w14:paraId="13AA2141" w14:textId="77777777" w:rsidR="00F9554D" w:rsidRDefault="00F61420">
            <w:pPr>
              <w:pStyle w:val="ProductList-TableBody"/>
            </w:pPr>
            <w:r>
              <w:t>Dynamics 365 Customer Engagement Plan från SA</w:t>
            </w:r>
          </w:p>
        </w:tc>
        <w:tc>
          <w:tcPr>
            <w:tcW w:w="6120" w:type="dxa"/>
            <w:tcBorders>
              <w:top w:val="single" w:sz="4" w:space="0" w:color="6E6E6E"/>
              <w:left w:val="single" w:sz="4" w:space="0" w:color="6E6E6E"/>
              <w:bottom w:val="single" w:sz="4" w:space="0" w:color="6E6E6E"/>
              <w:right w:val="single" w:sz="4" w:space="0" w:color="6E6E6E"/>
            </w:tcBorders>
          </w:tcPr>
          <w:p w14:paraId="00CA73A3" w14:textId="77777777" w:rsidR="00F9554D" w:rsidRDefault="00F61420">
            <w:pPr>
              <w:pStyle w:val="ProductList-TableBody"/>
            </w:pPr>
            <w:r>
              <w:t>Dynamics CRM Basic CAL</w:t>
            </w:r>
          </w:p>
        </w:tc>
      </w:tr>
      <w:tr w:rsidR="00F9554D" w14:paraId="1A7F3DBD" w14:textId="77777777">
        <w:tc>
          <w:tcPr>
            <w:tcW w:w="6120" w:type="dxa"/>
            <w:tcBorders>
              <w:top w:val="none" w:sz="4" w:space="0" w:color="6E6E6E"/>
              <w:left w:val="single" w:sz="4" w:space="0" w:color="6E6E6E"/>
              <w:bottom w:val="none" w:sz="4" w:space="0" w:color="6E6E6E"/>
              <w:right w:val="single" w:sz="4" w:space="0" w:color="6E6E6E"/>
            </w:tcBorders>
          </w:tcPr>
          <w:p w14:paraId="5E8F93D7"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794AB" w14:textId="77777777" w:rsidR="00F9554D" w:rsidRDefault="00F61420">
            <w:pPr>
              <w:pStyle w:val="ProductList-TableBody"/>
            </w:pPr>
            <w:r>
              <w:t>Dynamics CRM Professional CAL</w:t>
            </w:r>
          </w:p>
        </w:tc>
      </w:tr>
      <w:tr w:rsidR="00F9554D" w14:paraId="52EEB0CC" w14:textId="77777777">
        <w:tc>
          <w:tcPr>
            <w:tcW w:w="6120" w:type="dxa"/>
            <w:tcBorders>
              <w:top w:val="none" w:sz="4" w:space="0" w:color="6E6E6E"/>
              <w:left w:val="single" w:sz="4" w:space="0" w:color="6E6E6E"/>
              <w:bottom w:val="none" w:sz="4" w:space="0" w:color="6E6E6E"/>
              <w:right w:val="single" w:sz="4" w:space="0" w:color="6E6E6E"/>
            </w:tcBorders>
          </w:tcPr>
          <w:p w14:paraId="1E70386E"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19359" w14:textId="77777777" w:rsidR="00F9554D" w:rsidRDefault="00F61420">
            <w:pPr>
              <w:pStyle w:val="ProductList-TableBody"/>
            </w:pPr>
            <w:r>
              <w:t>Dynamics 365 for Customer Service CAL</w:t>
            </w:r>
          </w:p>
        </w:tc>
      </w:tr>
      <w:tr w:rsidR="00F9554D" w14:paraId="6C27B4CE" w14:textId="77777777">
        <w:tc>
          <w:tcPr>
            <w:tcW w:w="6120" w:type="dxa"/>
            <w:tcBorders>
              <w:top w:val="none" w:sz="4" w:space="0" w:color="6E6E6E"/>
              <w:left w:val="single" w:sz="4" w:space="0" w:color="6E6E6E"/>
              <w:bottom w:val="single" w:sz="4" w:space="0" w:color="6E6E6E"/>
              <w:right w:val="single" w:sz="4" w:space="0" w:color="6E6E6E"/>
            </w:tcBorders>
          </w:tcPr>
          <w:p w14:paraId="2A01586E"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A3108" w14:textId="77777777" w:rsidR="00F9554D" w:rsidRDefault="00F61420">
            <w:pPr>
              <w:pStyle w:val="ProductList-TableBody"/>
            </w:pPr>
            <w:r>
              <w:t>Dynamics 365 for Sales CAL</w:t>
            </w:r>
          </w:p>
        </w:tc>
      </w:tr>
      <w:tr w:rsidR="00F9554D" w14:paraId="278B203D" w14:textId="77777777">
        <w:tc>
          <w:tcPr>
            <w:tcW w:w="6120" w:type="dxa"/>
            <w:tcBorders>
              <w:top w:val="single" w:sz="4" w:space="0" w:color="6E6E6E"/>
              <w:left w:val="single" w:sz="4" w:space="0" w:color="6E6E6E"/>
              <w:bottom w:val="none" w:sz="4" w:space="0" w:color="6E6E6E"/>
              <w:right w:val="single" w:sz="4" w:space="0" w:color="6E6E6E"/>
            </w:tcBorders>
          </w:tcPr>
          <w:p w14:paraId="4A5025D1" w14:textId="77777777" w:rsidR="00F9554D" w:rsidRDefault="00F61420">
            <w:pPr>
              <w:pStyle w:val="ProductList-TableBody"/>
            </w:pPr>
            <w:r>
              <w:t>Dynamics 365 for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7FC79AD0" w14:textId="77777777" w:rsidR="00F9554D" w:rsidRDefault="00F61420">
            <w:pPr>
              <w:pStyle w:val="ProductList-TableBody"/>
            </w:pPr>
            <w:r>
              <w:t>Dynamics CRM Basic CAL</w:t>
            </w:r>
          </w:p>
        </w:tc>
      </w:tr>
      <w:tr w:rsidR="00F9554D" w14:paraId="7088471E" w14:textId="77777777">
        <w:tc>
          <w:tcPr>
            <w:tcW w:w="6120" w:type="dxa"/>
            <w:tcBorders>
              <w:top w:val="none" w:sz="4" w:space="0" w:color="6E6E6E"/>
              <w:left w:val="single" w:sz="4" w:space="0" w:color="6E6E6E"/>
              <w:bottom w:val="single" w:sz="4" w:space="0" w:color="6E6E6E"/>
              <w:right w:val="single" w:sz="4" w:space="0" w:color="6E6E6E"/>
            </w:tcBorders>
          </w:tcPr>
          <w:p w14:paraId="1F60959C"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84628" w14:textId="77777777" w:rsidR="00F9554D" w:rsidRDefault="00F61420">
            <w:pPr>
              <w:pStyle w:val="ProductList-TableBody"/>
            </w:pPr>
            <w:r>
              <w:t>Dynamics 365 for Customer Service CAL</w:t>
            </w:r>
          </w:p>
        </w:tc>
      </w:tr>
      <w:tr w:rsidR="00F9554D" w14:paraId="1518F57C" w14:textId="77777777">
        <w:tc>
          <w:tcPr>
            <w:tcW w:w="6120" w:type="dxa"/>
            <w:tcBorders>
              <w:top w:val="single" w:sz="4" w:space="0" w:color="6E6E6E"/>
              <w:left w:val="single" w:sz="4" w:space="0" w:color="6E6E6E"/>
              <w:bottom w:val="single" w:sz="4" w:space="0" w:color="6E6E6E"/>
              <w:right w:val="single" w:sz="4" w:space="0" w:color="6E6E6E"/>
            </w:tcBorders>
          </w:tcPr>
          <w:p w14:paraId="371D3AE4" w14:textId="77777777" w:rsidR="00F9554D" w:rsidRDefault="00F61420">
            <w:pPr>
              <w:pStyle w:val="ProductList-TableBody"/>
            </w:pPr>
            <w:r>
              <w:t>Dynamics 365 for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7769135E" w14:textId="77777777" w:rsidR="00F9554D" w:rsidRDefault="00F61420">
            <w:pPr>
              <w:pStyle w:val="ProductList-TableBody"/>
            </w:pPr>
            <w:r>
              <w:t>Dynamics 365 for Customer Service CAL</w:t>
            </w:r>
          </w:p>
        </w:tc>
      </w:tr>
      <w:tr w:rsidR="00F9554D" w14:paraId="51066CFF" w14:textId="77777777">
        <w:tc>
          <w:tcPr>
            <w:tcW w:w="6120" w:type="dxa"/>
            <w:tcBorders>
              <w:top w:val="single" w:sz="4" w:space="0" w:color="6E6E6E"/>
              <w:left w:val="single" w:sz="4" w:space="0" w:color="6E6E6E"/>
              <w:bottom w:val="single" w:sz="4" w:space="0" w:color="6E6E6E"/>
              <w:right w:val="single" w:sz="4" w:space="0" w:color="6E6E6E"/>
            </w:tcBorders>
          </w:tcPr>
          <w:p w14:paraId="798E6518" w14:textId="77777777" w:rsidR="00F9554D" w:rsidRDefault="00F61420">
            <w:pPr>
              <w:pStyle w:val="ProductList-TableBody"/>
            </w:pPr>
            <w:r>
              <w:t>Dynamics 365 for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66C93BC2" w14:textId="77777777" w:rsidR="00F9554D" w:rsidRDefault="00F61420">
            <w:pPr>
              <w:pStyle w:val="ProductList-TableBody"/>
            </w:pPr>
            <w:r>
              <w:t>Dynamics CRM Basic CAL</w:t>
            </w:r>
          </w:p>
        </w:tc>
      </w:tr>
      <w:tr w:rsidR="00F9554D" w14:paraId="7CC13C1B" w14:textId="77777777">
        <w:tc>
          <w:tcPr>
            <w:tcW w:w="6120" w:type="dxa"/>
            <w:tcBorders>
              <w:top w:val="single" w:sz="4" w:space="0" w:color="6E6E6E"/>
              <w:left w:val="single" w:sz="4" w:space="0" w:color="6E6E6E"/>
              <w:bottom w:val="none" w:sz="4" w:space="0" w:color="6E6E6E"/>
              <w:right w:val="single" w:sz="4" w:space="0" w:color="6E6E6E"/>
            </w:tcBorders>
          </w:tcPr>
          <w:p w14:paraId="7E906593" w14:textId="77777777" w:rsidR="00F9554D" w:rsidRDefault="00F6142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95AAAC" w14:textId="77777777" w:rsidR="00F9554D" w:rsidRDefault="00F61420">
            <w:pPr>
              <w:pStyle w:val="ProductList-TableBody"/>
            </w:pPr>
            <w:r>
              <w:t>Dynamics 365 Business edition</w:t>
            </w:r>
          </w:p>
        </w:tc>
      </w:tr>
      <w:tr w:rsidR="00F9554D" w14:paraId="372637D0" w14:textId="77777777">
        <w:tc>
          <w:tcPr>
            <w:tcW w:w="6120" w:type="dxa"/>
            <w:tcBorders>
              <w:top w:val="none" w:sz="4" w:space="0" w:color="6E6E6E"/>
              <w:left w:val="single" w:sz="4" w:space="0" w:color="6E6E6E"/>
              <w:bottom w:val="none" w:sz="4" w:space="0" w:color="6E6E6E"/>
              <w:right w:val="single" w:sz="4" w:space="0" w:color="6E6E6E"/>
            </w:tcBorders>
          </w:tcPr>
          <w:p w14:paraId="1C2BDDC8"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812CD" w14:textId="77777777" w:rsidR="00F9554D" w:rsidRDefault="00F61420">
            <w:pPr>
              <w:pStyle w:val="ProductList-TableBody"/>
            </w:pPr>
            <w:r>
              <w:t>Dynamics AX CAL</w:t>
            </w:r>
          </w:p>
        </w:tc>
      </w:tr>
      <w:tr w:rsidR="00F9554D" w14:paraId="00614395" w14:textId="77777777">
        <w:tc>
          <w:tcPr>
            <w:tcW w:w="6120" w:type="dxa"/>
            <w:tcBorders>
              <w:top w:val="none" w:sz="4" w:space="0" w:color="6E6E6E"/>
              <w:left w:val="single" w:sz="4" w:space="0" w:color="6E6E6E"/>
              <w:bottom w:val="none" w:sz="4" w:space="0" w:color="6E6E6E"/>
              <w:right w:val="single" w:sz="4" w:space="0" w:color="6E6E6E"/>
            </w:tcBorders>
          </w:tcPr>
          <w:p w14:paraId="5037EB45"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9A590" w14:textId="77777777" w:rsidR="00F9554D" w:rsidRDefault="00F61420">
            <w:pPr>
              <w:pStyle w:val="ProductList-TableBody"/>
            </w:pPr>
            <w:r>
              <w:t>Dynamics GP CAL</w:t>
            </w:r>
          </w:p>
        </w:tc>
      </w:tr>
      <w:tr w:rsidR="00F9554D" w14:paraId="6DDC5321" w14:textId="77777777">
        <w:tc>
          <w:tcPr>
            <w:tcW w:w="6120" w:type="dxa"/>
            <w:tcBorders>
              <w:top w:val="none" w:sz="4" w:space="0" w:color="6E6E6E"/>
              <w:left w:val="single" w:sz="4" w:space="0" w:color="6E6E6E"/>
              <w:bottom w:val="none" w:sz="4" w:space="0" w:color="6E6E6E"/>
              <w:right w:val="single" w:sz="4" w:space="0" w:color="6E6E6E"/>
            </w:tcBorders>
          </w:tcPr>
          <w:p w14:paraId="2E6A5C6F"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8D5BC" w14:textId="77777777" w:rsidR="00F9554D" w:rsidRDefault="00F61420">
            <w:pPr>
              <w:pStyle w:val="ProductList-TableBody"/>
            </w:pPr>
            <w:r>
              <w:t>Dynamics NAV CAL</w:t>
            </w:r>
          </w:p>
        </w:tc>
      </w:tr>
      <w:tr w:rsidR="00F9554D" w14:paraId="6152D104" w14:textId="77777777">
        <w:tc>
          <w:tcPr>
            <w:tcW w:w="6120" w:type="dxa"/>
            <w:tcBorders>
              <w:top w:val="none" w:sz="4" w:space="0" w:color="6E6E6E"/>
              <w:left w:val="single" w:sz="4" w:space="0" w:color="6E6E6E"/>
              <w:bottom w:val="none" w:sz="4" w:space="0" w:color="6E6E6E"/>
              <w:right w:val="single" w:sz="4" w:space="0" w:color="6E6E6E"/>
            </w:tcBorders>
          </w:tcPr>
          <w:p w14:paraId="386DFDEB"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2ED9F" w14:textId="77777777" w:rsidR="00F9554D" w:rsidRDefault="00F61420">
            <w:pPr>
              <w:pStyle w:val="ProductList-TableBody"/>
            </w:pPr>
            <w:r>
              <w:t>Dynamics SL CAL</w:t>
            </w:r>
          </w:p>
        </w:tc>
      </w:tr>
      <w:tr w:rsidR="00F9554D" w14:paraId="77DDCC92" w14:textId="77777777">
        <w:tc>
          <w:tcPr>
            <w:tcW w:w="6120" w:type="dxa"/>
            <w:tcBorders>
              <w:top w:val="none" w:sz="4" w:space="0" w:color="6E6E6E"/>
              <w:left w:val="single" w:sz="4" w:space="0" w:color="6E6E6E"/>
              <w:bottom w:val="none" w:sz="4" w:space="0" w:color="6E6E6E"/>
              <w:right w:val="single" w:sz="4" w:space="0" w:color="6E6E6E"/>
            </w:tcBorders>
          </w:tcPr>
          <w:p w14:paraId="412961CA"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96C54" w14:textId="77777777" w:rsidR="00F9554D" w:rsidRDefault="00F61420">
            <w:pPr>
              <w:pStyle w:val="ProductList-TableBody"/>
            </w:pPr>
            <w:r>
              <w:t>Microsoft XAL CAL</w:t>
            </w:r>
          </w:p>
        </w:tc>
      </w:tr>
      <w:tr w:rsidR="00F9554D" w14:paraId="27A1B255" w14:textId="77777777">
        <w:tc>
          <w:tcPr>
            <w:tcW w:w="6120" w:type="dxa"/>
            <w:tcBorders>
              <w:top w:val="none" w:sz="4" w:space="0" w:color="6E6E6E"/>
              <w:left w:val="single" w:sz="4" w:space="0" w:color="6E6E6E"/>
              <w:bottom w:val="none" w:sz="4" w:space="0" w:color="6E6E6E"/>
              <w:right w:val="single" w:sz="4" w:space="0" w:color="6E6E6E"/>
            </w:tcBorders>
          </w:tcPr>
          <w:p w14:paraId="12FDF933"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DCC41" w14:textId="77777777" w:rsidR="00F9554D" w:rsidRDefault="00F61420">
            <w:pPr>
              <w:pStyle w:val="ProductList-TableBody"/>
            </w:pPr>
            <w:r>
              <w:t>Dynamics POS-lanes</w:t>
            </w:r>
          </w:p>
        </w:tc>
      </w:tr>
      <w:tr w:rsidR="00F9554D" w14:paraId="17ABA9D4" w14:textId="77777777">
        <w:tc>
          <w:tcPr>
            <w:tcW w:w="6120" w:type="dxa"/>
            <w:tcBorders>
              <w:top w:val="none" w:sz="4" w:space="0" w:color="6E6E6E"/>
              <w:left w:val="single" w:sz="4" w:space="0" w:color="6E6E6E"/>
              <w:bottom w:val="none" w:sz="4" w:space="0" w:color="6E6E6E"/>
              <w:right w:val="single" w:sz="4" w:space="0" w:color="6E6E6E"/>
            </w:tcBorders>
          </w:tcPr>
          <w:p w14:paraId="01431CC2"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2E299" w14:textId="77777777" w:rsidR="00F9554D" w:rsidRDefault="00F61420">
            <w:pPr>
              <w:pStyle w:val="ProductList-TableBody"/>
            </w:pPr>
            <w:r>
              <w:t>Dynamics RMS-lanes</w:t>
            </w:r>
          </w:p>
        </w:tc>
      </w:tr>
      <w:tr w:rsidR="00F9554D" w14:paraId="00B10A7A" w14:textId="77777777">
        <w:tc>
          <w:tcPr>
            <w:tcW w:w="6120" w:type="dxa"/>
            <w:tcBorders>
              <w:top w:val="none" w:sz="4" w:space="0" w:color="6E6E6E"/>
              <w:left w:val="single" w:sz="4" w:space="0" w:color="6E6E6E"/>
              <w:bottom w:val="single" w:sz="4" w:space="0" w:color="6E6E6E"/>
              <w:right w:val="single" w:sz="4" w:space="0" w:color="6E6E6E"/>
            </w:tcBorders>
          </w:tcPr>
          <w:p w14:paraId="2F9EE95E"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B97F2" w14:textId="77777777" w:rsidR="00F9554D" w:rsidRDefault="00F61420">
            <w:pPr>
              <w:pStyle w:val="ProductList-TableBody"/>
            </w:pPr>
            <w:r>
              <w:t>Dynamics C5 CAL</w:t>
            </w:r>
          </w:p>
        </w:tc>
      </w:tr>
      <w:tr w:rsidR="00F9554D" w14:paraId="322F37C6" w14:textId="77777777">
        <w:tc>
          <w:tcPr>
            <w:tcW w:w="6120" w:type="dxa"/>
            <w:tcBorders>
              <w:top w:val="single" w:sz="4" w:space="0" w:color="6E6E6E"/>
              <w:left w:val="single" w:sz="4" w:space="0" w:color="6E6E6E"/>
              <w:bottom w:val="none" w:sz="4" w:space="0" w:color="6E6E6E"/>
              <w:right w:val="single" w:sz="4" w:space="0" w:color="6E6E6E"/>
            </w:tcBorders>
          </w:tcPr>
          <w:p w14:paraId="22EBA73D" w14:textId="77777777" w:rsidR="00F9554D" w:rsidRDefault="00F6142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57B9C7D" w14:textId="77777777" w:rsidR="00F9554D" w:rsidRDefault="00F61420">
            <w:pPr>
              <w:pStyle w:val="ProductList-TableBody"/>
            </w:pPr>
            <w:r>
              <w:t>Dynamics 365 Business edition</w:t>
            </w:r>
          </w:p>
        </w:tc>
      </w:tr>
      <w:tr w:rsidR="00F9554D" w14:paraId="59C11525" w14:textId="77777777">
        <w:tc>
          <w:tcPr>
            <w:tcW w:w="6120" w:type="dxa"/>
            <w:tcBorders>
              <w:top w:val="none" w:sz="4" w:space="0" w:color="6E6E6E"/>
              <w:left w:val="single" w:sz="4" w:space="0" w:color="6E6E6E"/>
              <w:bottom w:val="none" w:sz="4" w:space="0" w:color="6E6E6E"/>
              <w:right w:val="single" w:sz="4" w:space="0" w:color="6E6E6E"/>
            </w:tcBorders>
          </w:tcPr>
          <w:p w14:paraId="587B6651"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124E5" w14:textId="77777777" w:rsidR="00F9554D" w:rsidRDefault="00F61420">
            <w:pPr>
              <w:pStyle w:val="ProductList-TableBody"/>
            </w:pPr>
            <w:r>
              <w:t>Dynamics AX CAL</w:t>
            </w:r>
          </w:p>
        </w:tc>
      </w:tr>
      <w:tr w:rsidR="00F9554D" w14:paraId="30269569" w14:textId="77777777">
        <w:tc>
          <w:tcPr>
            <w:tcW w:w="6120" w:type="dxa"/>
            <w:tcBorders>
              <w:top w:val="none" w:sz="4" w:space="0" w:color="6E6E6E"/>
              <w:left w:val="single" w:sz="4" w:space="0" w:color="6E6E6E"/>
              <w:bottom w:val="none" w:sz="4" w:space="0" w:color="6E6E6E"/>
              <w:right w:val="single" w:sz="4" w:space="0" w:color="6E6E6E"/>
            </w:tcBorders>
          </w:tcPr>
          <w:p w14:paraId="5F550FDF"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EB946" w14:textId="77777777" w:rsidR="00F9554D" w:rsidRDefault="00F61420">
            <w:pPr>
              <w:pStyle w:val="ProductList-TableBody"/>
            </w:pPr>
            <w:r>
              <w:t>Dynamics GP CAL</w:t>
            </w:r>
          </w:p>
        </w:tc>
      </w:tr>
      <w:tr w:rsidR="00F9554D" w14:paraId="4FC119AF" w14:textId="77777777">
        <w:tc>
          <w:tcPr>
            <w:tcW w:w="6120" w:type="dxa"/>
            <w:tcBorders>
              <w:top w:val="none" w:sz="4" w:space="0" w:color="6E6E6E"/>
              <w:left w:val="single" w:sz="4" w:space="0" w:color="6E6E6E"/>
              <w:bottom w:val="none" w:sz="4" w:space="0" w:color="6E6E6E"/>
              <w:right w:val="single" w:sz="4" w:space="0" w:color="6E6E6E"/>
            </w:tcBorders>
          </w:tcPr>
          <w:p w14:paraId="533EB4F6"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116B6" w14:textId="77777777" w:rsidR="00F9554D" w:rsidRDefault="00F61420">
            <w:pPr>
              <w:pStyle w:val="ProductList-TableBody"/>
            </w:pPr>
            <w:r>
              <w:t>Dynamics NAV CAL</w:t>
            </w:r>
          </w:p>
        </w:tc>
      </w:tr>
      <w:tr w:rsidR="00F9554D" w14:paraId="354B5DD4" w14:textId="77777777">
        <w:tc>
          <w:tcPr>
            <w:tcW w:w="6120" w:type="dxa"/>
            <w:tcBorders>
              <w:top w:val="none" w:sz="4" w:space="0" w:color="6E6E6E"/>
              <w:left w:val="single" w:sz="4" w:space="0" w:color="6E6E6E"/>
              <w:bottom w:val="none" w:sz="4" w:space="0" w:color="6E6E6E"/>
              <w:right w:val="single" w:sz="4" w:space="0" w:color="6E6E6E"/>
            </w:tcBorders>
          </w:tcPr>
          <w:p w14:paraId="3E03390C"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05F79" w14:textId="77777777" w:rsidR="00F9554D" w:rsidRDefault="00F61420">
            <w:pPr>
              <w:pStyle w:val="ProductList-TableBody"/>
            </w:pPr>
            <w:r>
              <w:t>Dynamics SL CAL</w:t>
            </w:r>
          </w:p>
        </w:tc>
      </w:tr>
      <w:tr w:rsidR="00F9554D" w14:paraId="42B03C5E" w14:textId="77777777">
        <w:tc>
          <w:tcPr>
            <w:tcW w:w="6120" w:type="dxa"/>
            <w:tcBorders>
              <w:top w:val="none" w:sz="4" w:space="0" w:color="6E6E6E"/>
              <w:left w:val="single" w:sz="4" w:space="0" w:color="6E6E6E"/>
              <w:bottom w:val="none" w:sz="4" w:space="0" w:color="6E6E6E"/>
              <w:right w:val="single" w:sz="4" w:space="0" w:color="6E6E6E"/>
            </w:tcBorders>
          </w:tcPr>
          <w:p w14:paraId="275B62B0"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5B727" w14:textId="77777777" w:rsidR="00F9554D" w:rsidRDefault="00F61420">
            <w:pPr>
              <w:pStyle w:val="ProductList-TableBody"/>
            </w:pPr>
            <w:r>
              <w:t>Microsoft XAL CAL</w:t>
            </w:r>
          </w:p>
        </w:tc>
      </w:tr>
      <w:tr w:rsidR="00F9554D" w14:paraId="1B89E65C" w14:textId="77777777">
        <w:tc>
          <w:tcPr>
            <w:tcW w:w="6120" w:type="dxa"/>
            <w:tcBorders>
              <w:top w:val="none" w:sz="4" w:space="0" w:color="6E6E6E"/>
              <w:left w:val="single" w:sz="4" w:space="0" w:color="6E6E6E"/>
              <w:bottom w:val="none" w:sz="4" w:space="0" w:color="6E6E6E"/>
              <w:right w:val="single" w:sz="4" w:space="0" w:color="6E6E6E"/>
            </w:tcBorders>
          </w:tcPr>
          <w:p w14:paraId="7E08BCE2"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32908" w14:textId="77777777" w:rsidR="00F9554D" w:rsidRDefault="00F61420">
            <w:pPr>
              <w:pStyle w:val="ProductList-TableBody"/>
            </w:pPr>
            <w:r>
              <w:t>Dynamics POS-lanes</w:t>
            </w:r>
          </w:p>
        </w:tc>
      </w:tr>
      <w:tr w:rsidR="00F9554D" w14:paraId="63D98D82" w14:textId="77777777">
        <w:tc>
          <w:tcPr>
            <w:tcW w:w="6120" w:type="dxa"/>
            <w:tcBorders>
              <w:top w:val="none" w:sz="4" w:space="0" w:color="6E6E6E"/>
              <w:left w:val="single" w:sz="4" w:space="0" w:color="6E6E6E"/>
              <w:bottom w:val="none" w:sz="4" w:space="0" w:color="6E6E6E"/>
              <w:right w:val="single" w:sz="4" w:space="0" w:color="6E6E6E"/>
            </w:tcBorders>
          </w:tcPr>
          <w:p w14:paraId="145711B8"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F7F75" w14:textId="77777777" w:rsidR="00F9554D" w:rsidRDefault="00F61420">
            <w:pPr>
              <w:pStyle w:val="ProductList-TableBody"/>
            </w:pPr>
            <w:r>
              <w:t>Dynamics RMS-lanes</w:t>
            </w:r>
          </w:p>
        </w:tc>
      </w:tr>
      <w:tr w:rsidR="00F9554D" w14:paraId="289FBC6C" w14:textId="77777777">
        <w:tc>
          <w:tcPr>
            <w:tcW w:w="6120" w:type="dxa"/>
            <w:tcBorders>
              <w:top w:val="none" w:sz="4" w:space="0" w:color="6E6E6E"/>
              <w:left w:val="single" w:sz="4" w:space="0" w:color="6E6E6E"/>
              <w:bottom w:val="single" w:sz="4" w:space="0" w:color="6E6E6E"/>
              <w:right w:val="single" w:sz="4" w:space="0" w:color="6E6E6E"/>
            </w:tcBorders>
          </w:tcPr>
          <w:p w14:paraId="2C16A48C"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34D0C" w14:textId="77777777" w:rsidR="00F9554D" w:rsidRDefault="00F61420">
            <w:pPr>
              <w:pStyle w:val="ProductList-TableBody"/>
            </w:pPr>
            <w:r>
              <w:t>Dynamics C5 CAL</w:t>
            </w:r>
          </w:p>
        </w:tc>
      </w:tr>
      <w:tr w:rsidR="00F9554D" w14:paraId="653CC890" w14:textId="77777777">
        <w:tc>
          <w:tcPr>
            <w:tcW w:w="6120" w:type="dxa"/>
            <w:tcBorders>
              <w:top w:val="single" w:sz="4" w:space="0" w:color="6E6E6E"/>
              <w:left w:val="single" w:sz="4" w:space="0" w:color="6E6E6E"/>
              <w:bottom w:val="none" w:sz="4" w:space="0" w:color="6E6E6E"/>
              <w:right w:val="single" w:sz="4" w:space="0" w:color="6E6E6E"/>
            </w:tcBorders>
          </w:tcPr>
          <w:p w14:paraId="130C46D7" w14:textId="77777777" w:rsidR="00F9554D" w:rsidRDefault="00F6142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9066425" w14:textId="77777777" w:rsidR="00F9554D" w:rsidRDefault="00F61420">
            <w:pPr>
              <w:pStyle w:val="ProductList-TableBody"/>
            </w:pPr>
            <w:r>
              <w:t>Dynamics 365 Business edition</w:t>
            </w:r>
          </w:p>
        </w:tc>
      </w:tr>
      <w:tr w:rsidR="00F9554D" w14:paraId="7845035E" w14:textId="77777777">
        <w:tc>
          <w:tcPr>
            <w:tcW w:w="6120" w:type="dxa"/>
            <w:tcBorders>
              <w:top w:val="none" w:sz="4" w:space="0" w:color="6E6E6E"/>
              <w:left w:val="single" w:sz="4" w:space="0" w:color="6E6E6E"/>
              <w:bottom w:val="none" w:sz="4" w:space="0" w:color="6E6E6E"/>
              <w:right w:val="single" w:sz="4" w:space="0" w:color="6E6E6E"/>
            </w:tcBorders>
          </w:tcPr>
          <w:p w14:paraId="67E73672"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0901A" w14:textId="77777777" w:rsidR="00F9554D" w:rsidRDefault="00F61420">
            <w:pPr>
              <w:pStyle w:val="ProductList-TableBody"/>
            </w:pPr>
            <w:r>
              <w:t>Dynamics AX CAL</w:t>
            </w:r>
          </w:p>
        </w:tc>
      </w:tr>
      <w:tr w:rsidR="00F9554D" w14:paraId="1C3F9FA9" w14:textId="77777777">
        <w:tc>
          <w:tcPr>
            <w:tcW w:w="6120" w:type="dxa"/>
            <w:tcBorders>
              <w:top w:val="none" w:sz="4" w:space="0" w:color="6E6E6E"/>
              <w:left w:val="single" w:sz="4" w:space="0" w:color="6E6E6E"/>
              <w:bottom w:val="none" w:sz="4" w:space="0" w:color="6E6E6E"/>
              <w:right w:val="single" w:sz="4" w:space="0" w:color="6E6E6E"/>
            </w:tcBorders>
          </w:tcPr>
          <w:p w14:paraId="0A9F29C2"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1ADA7" w14:textId="77777777" w:rsidR="00F9554D" w:rsidRDefault="00F61420">
            <w:pPr>
              <w:pStyle w:val="ProductList-TableBody"/>
            </w:pPr>
            <w:r>
              <w:t>Dynamics GP CAL</w:t>
            </w:r>
          </w:p>
        </w:tc>
      </w:tr>
      <w:tr w:rsidR="00F9554D" w14:paraId="38A75530" w14:textId="77777777">
        <w:tc>
          <w:tcPr>
            <w:tcW w:w="6120" w:type="dxa"/>
            <w:tcBorders>
              <w:top w:val="none" w:sz="4" w:space="0" w:color="6E6E6E"/>
              <w:left w:val="single" w:sz="4" w:space="0" w:color="6E6E6E"/>
              <w:bottom w:val="none" w:sz="4" w:space="0" w:color="6E6E6E"/>
              <w:right w:val="single" w:sz="4" w:space="0" w:color="6E6E6E"/>
            </w:tcBorders>
          </w:tcPr>
          <w:p w14:paraId="4FDCCE84"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B79AA" w14:textId="77777777" w:rsidR="00F9554D" w:rsidRDefault="00F61420">
            <w:pPr>
              <w:pStyle w:val="ProductList-TableBody"/>
            </w:pPr>
            <w:r>
              <w:t>Dynamics NAV CAL</w:t>
            </w:r>
          </w:p>
        </w:tc>
      </w:tr>
      <w:tr w:rsidR="00F9554D" w14:paraId="4E58D0A7" w14:textId="77777777">
        <w:tc>
          <w:tcPr>
            <w:tcW w:w="6120" w:type="dxa"/>
            <w:tcBorders>
              <w:top w:val="none" w:sz="4" w:space="0" w:color="6E6E6E"/>
              <w:left w:val="single" w:sz="4" w:space="0" w:color="6E6E6E"/>
              <w:bottom w:val="none" w:sz="4" w:space="0" w:color="6E6E6E"/>
              <w:right w:val="single" w:sz="4" w:space="0" w:color="6E6E6E"/>
            </w:tcBorders>
          </w:tcPr>
          <w:p w14:paraId="067BD188"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1FFA2" w14:textId="77777777" w:rsidR="00F9554D" w:rsidRDefault="00F61420">
            <w:pPr>
              <w:pStyle w:val="ProductList-TableBody"/>
            </w:pPr>
            <w:r>
              <w:t>Dynamics SL CAL</w:t>
            </w:r>
          </w:p>
        </w:tc>
      </w:tr>
      <w:tr w:rsidR="00F9554D" w14:paraId="08408924" w14:textId="77777777">
        <w:tc>
          <w:tcPr>
            <w:tcW w:w="6120" w:type="dxa"/>
            <w:tcBorders>
              <w:top w:val="none" w:sz="4" w:space="0" w:color="6E6E6E"/>
              <w:left w:val="single" w:sz="4" w:space="0" w:color="6E6E6E"/>
              <w:bottom w:val="none" w:sz="4" w:space="0" w:color="6E6E6E"/>
              <w:right w:val="single" w:sz="4" w:space="0" w:color="6E6E6E"/>
            </w:tcBorders>
          </w:tcPr>
          <w:p w14:paraId="40497899"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46EEE" w14:textId="77777777" w:rsidR="00F9554D" w:rsidRDefault="00F61420">
            <w:pPr>
              <w:pStyle w:val="ProductList-TableBody"/>
            </w:pPr>
            <w:r>
              <w:t>Microsoft XAL CAL</w:t>
            </w:r>
          </w:p>
        </w:tc>
      </w:tr>
      <w:tr w:rsidR="00F9554D" w14:paraId="5578CF40" w14:textId="77777777">
        <w:tc>
          <w:tcPr>
            <w:tcW w:w="6120" w:type="dxa"/>
            <w:tcBorders>
              <w:top w:val="none" w:sz="4" w:space="0" w:color="6E6E6E"/>
              <w:left w:val="single" w:sz="4" w:space="0" w:color="6E6E6E"/>
              <w:bottom w:val="none" w:sz="4" w:space="0" w:color="6E6E6E"/>
              <w:right w:val="single" w:sz="4" w:space="0" w:color="6E6E6E"/>
            </w:tcBorders>
          </w:tcPr>
          <w:p w14:paraId="2ED9D40A"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852AE" w14:textId="77777777" w:rsidR="00F9554D" w:rsidRDefault="00F61420">
            <w:pPr>
              <w:pStyle w:val="ProductList-TableBody"/>
            </w:pPr>
            <w:r>
              <w:t>Dynamics POS-lanes</w:t>
            </w:r>
          </w:p>
        </w:tc>
      </w:tr>
      <w:tr w:rsidR="00F9554D" w14:paraId="5217FC21" w14:textId="77777777">
        <w:tc>
          <w:tcPr>
            <w:tcW w:w="6120" w:type="dxa"/>
            <w:tcBorders>
              <w:top w:val="none" w:sz="4" w:space="0" w:color="6E6E6E"/>
              <w:left w:val="single" w:sz="4" w:space="0" w:color="6E6E6E"/>
              <w:bottom w:val="none" w:sz="4" w:space="0" w:color="6E6E6E"/>
              <w:right w:val="single" w:sz="4" w:space="0" w:color="6E6E6E"/>
            </w:tcBorders>
          </w:tcPr>
          <w:p w14:paraId="16B3B5C6"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13983" w14:textId="77777777" w:rsidR="00F9554D" w:rsidRDefault="00F61420">
            <w:pPr>
              <w:pStyle w:val="ProductList-TableBody"/>
            </w:pPr>
            <w:r>
              <w:t>Dynamics RMS-lanes</w:t>
            </w:r>
          </w:p>
        </w:tc>
      </w:tr>
      <w:tr w:rsidR="00F9554D" w14:paraId="6B13704A" w14:textId="77777777">
        <w:tc>
          <w:tcPr>
            <w:tcW w:w="6120" w:type="dxa"/>
            <w:tcBorders>
              <w:top w:val="none" w:sz="4" w:space="0" w:color="6E6E6E"/>
              <w:left w:val="single" w:sz="4" w:space="0" w:color="6E6E6E"/>
              <w:bottom w:val="single" w:sz="4" w:space="0" w:color="6E6E6E"/>
              <w:right w:val="single" w:sz="4" w:space="0" w:color="6E6E6E"/>
            </w:tcBorders>
          </w:tcPr>
          <w:p w14:paraId="7D3057E6" w14:textId="77777777" w:rsidR="00F9554D" w:rsidRDefault="00F955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9118F" w14:textId="77777777" w:rsidR="00F9554D" w:rsidRDefault="00F61420">
            <w:pPr>
              <w:pStyle w:val="ProductList-TableBody"/>
            </w:pPr>
            <w:r>
              <w:t>Dynamics C5 CAL</w:t>
            </w:r>
          </w:p>
        </w:tc>
      </w:tr>
    </w:tbl>
    <w:p w14:paraId="63C7C2D0" w14:textId="77777777" w:rsidR="00F9554D" w:rsidRDefault="00F9554D">
      <w:pPr>
        <w:pStyle w:val="ProductList-Body"/>
      </w:pPr>
    </w:p>
    <w:p w14:paraId="01899031" w14:textId="77777777" w:rsidR="00F9554D" w:rsidRDefault="00F61420">
      <w:pPr>
        <w:pStyle w:val="ProductList-Offering2HeadingNoBorder"/>
        <w:outlineLvl w:val="2"/>
      </w:pPr>
      <w:r>
        <w:t>Office 365-program</w:t>
      </w:r>
      <w:r>
        <w:fldChar w:fldCharType="begin"/>
      </w:r>
      <w:r>
        <w:instrText xml:space="preserve"> TC "</w:instrText>
      </w:r>
      <w:bookmarkStart w:id="390" w:name="_Toc536386181"/>
      <w:r>
        <w:instrText>Office 365-program</w:instrText>
      </w:r>
      <w:bookmarkEnd w:id="390"/>
      <w:r>
        <w:instrText>" \l 3</w:instrText>
      </w:r>
      <w:r>
        <w:fldChar w:fldCharType="end"/>
      </w:r>
    </w:p>
    <w:p w14:paraId="156D4720" w14:textId="77777777" w:rsidR="00F9554D" w:rsidRDefault="00F9554D">
      <w:pPr>
        <w:pStyle w:val="ProductList-Body"/>
      </w:pPr>
    </w:p>
    <w:tbl>
      <w:tblPr>
        <w:tblStyle w:val="PURTable"/>
        <w:tblW w:w="0" w:type="dxa"/>
        <w:tblLook w:val="04A0" w:firstRow="1" w:lastRow="0" w:firstColumn="1" w:lastColumn="0" w:noHBand="0" w:noVBand="1"/>
      </w:tblPr>
      <w:tblGrid>
        <w:gridCol w:w="5602"/>
        <w:gridCol w:w="5314"/>
      </w:tblGrid>
      <w:tr w:rsidR="00F9554D" w14:paraId="4AAD71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4E4742" w14:textId="77777777" w:rsidR="00F9554D" w:rsidRDefault="00F61420">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0210698A" w14:textId="77777777" w:rsidR="00F9554D" w:rsidRDefault="00F61420">
            <w:pPr>
              <w:pStyle w:val="ProductList-TableBody"/>
            </w:pPr>
            <w:r>
              <w:rPr>
                <w:color w:val="FFFFFF"/>
              </w:rPr>
              <w:t>Kvalificerande licens(er)</w:t>
            </w:r>
          </w:p>
        </w:tc>
      </w:tr>
      <w:tr w:rsidR="00F9554D" w14:paraId="45A1E435" w14:textId="77777777">
        <w:tc>
          <w:tcPr>
            <w:tcW w:w="6240" w:type="dxa"/>
            <w:tcBorders>
              <w:top w:val="single" w:sz="4" w:space="0" w:color="6E6E6E"/>
              <w:left w:val="single" w:sz="4" w:space="0" w:color="6E6E6E"/>
              <w:bottom w:val="single" w:sz="4" w:space="0" w:color="6E6E6E"/>
              <w:right w:val="single" w:sz="4" w:space="0" w:color="6E6E6E"/>
            </w:tcBorders>
          </w:tcPr>
          <w:p w14:paraId="7AEB949E" w14:textId="77777777" w:rsidR="00F9554D" w:rsidRDefault="00F61420">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3AB179FE" w14:textId="77777777" w:rsidR="00F9554D" w:rsidRDefault="00F61420">
            <w:pPr>
              <w:pStyle w:val="ProductList-TableBody"/>
            </w:pPr>
            <w:r>
              <w:t>Office Professional Plus</w:t>
            </w:r>
          </w:p>
        </w:tc>
      </w:tr>
      <w:tr w:rsidR="00F9554D" w14:paraId="49D18D08" w14:textId="77777777">
        <w:tc>
          <w:tcPr>
            <w:tcW w:w="6240" w:type="dxa"/>
            <w:tcBorders>
              <w:top w:val="single" w:sz="4" w:space="0" w:color="6E6E6E"/>
              <w:left w:val="single" w:sz="4" w:space="0" w:color="6E6E6E"/>
              <w:bottom w:val="single" w:sz="4" w:space="0" w:color="6E6E6E"/>
              <w:right w:val="single" w:sz="4" w:space="0" w:color="6E6E6E"/>
            </w:tcBorders>
          </w:tcPr>
          <w:p w14:paraId="6EBCA469" w14:textId="77777777" w:rsidR="00F9554D" w:rsidRDefault="00F61420">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55FC4435" w14:textId="77777777" w:rsidR="00F9554D" w:rsidRDefault="00F61420">
            <w:pPr>
              <w:pStyle w:val="ProductList-TableBody"/>
            </w:pPr>
            <w:r>
              <w:t>Visio Professional</w:t>
            </w:r>
          </w:p>
        </w:tc>
      </w:tr>
      <w:tr w:rsidR="00F9554D" w14:paraId="38C9BCC9" w14:textId="77777777">
        <w:tc>
          <w:tcPr>
            <w:tcW w:w="6240" w:type="dxa"/>
            <w:tcBorders>
              <w:top w:val="single" w:sz="4" w:space="0" w:color="6E6E6E"/>
              <w:left w:val="single" w:sz="4" w:space="0" w:color="6E6E6E"/>
              <w:bottom w:val="single" w:sz="4" w:space="0" w:color="6E6E6E"/>
              <w:right w:val="single" w:sz="4" w:space="0" w:color="6E6E6E"/>
            </w:tcBorders>
          </w:tcPr>
          <w:p w14:paraId="071C3557" w14:textId="77777777" w:rsidR="00F9554D" w:rsidRDefault="00F61420">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6036FE61" w14:textId="77777777" w:rsidR="00F9554D" w:rsidRDefault="00F61420">
            <w:pPr>
              <w:pStyle w:val="ProductList-TableBody"/>
            </w:pPr>
            <w:r>
              <w:t>Visio Standard</w:t>
            </w:r>
          </w:p>
        </w:tc>
      </w:tr>
    </w:tbl>
    <w:p w14:paraId="2E5C33ED" w14:textId="77777777" w:rsidR="00F9554D" w:rsidRDefault="00F9554D">
      <w:pPr>
        <w:pStyle w:val="ProductList-Body"/>
      </w:pPr>
    </w:p>
    <w:p w14:paraId="2240DAD3" w14:textId="77777777" w:rsidR="00F9554D" w:rsidRDefault="00F61420">
      <w:pPr>
        <w:pStyle w:val="ProductList-Offering2HeadingNoBorder"/>
        <w:outlineLvl w:val="2"/>
      </w:pPr>
      <w:r>
        <w:t>Office 365 Suites</w:t>
      </w:r>
      <w:r>
        <w:fldChar w:fldCharType="begin"/>
      </w:r>
      <w:r>
        <w:instrText xml:space="preserve"> TC "</w:instrText>
      </w:r>
      <w:bookmarkStart w:id="391" w:name="_Toc536386182"/>
      <w:r>
        <w:instrText>Office 365 Suites</w:instrText>
      </w:r>
      <w:bookmarkEnd w:id="391"/>
      <w:r>
        <w:instrText>" \l 3</w:instrText>
      </w:r>
      <w:r>
        <w:fldChar w:fldCharType="end"/>
      </w:r>
    </w:p>
    <w:p w14:paraId="2D178E52" w14:textId="77777777" w:rsidR="00F9554D" w:rsidRDefault="00F9554D">
      <w:pPr>
        <w:pStyle w:val="ProductList-Body"/>
      </w:pPr>
    </w:p>
    <w:p w14:paraId="7BBBA612" w14:textId="77777777" w:rsidR="00F9554D" w:rsidRDefault="00F61420">
      <w:pPr>
        <w:pStyle w:val="ProductList-Body"/>
      </w:pPr>
      <w:r>
        <w:t>Från SA-användarprenumerationslicenser för Office 365 (Enterprise E1, E3, E5 och Government E1, E3, E4) ger samma SA-förmåner som de kvalificerande licenserna.</w:t>
      </w:r>
    </w:p>
    <w:p w14:paraId="68DEE8E9" w14:textId="77777777" w:rsidR="00F9554D" w:rsidRDefault="00F9554D">
      <w:pPr>
        <w:pStyle w:val="ProductList-Body"/>
      </w:pPr>
    </w:p>
    <w:p w14:paraId="4A9A33E5" w14:textId="77777777" w:rsidR="00F9554D" w:rsidRDefault="00F61420">
      <w:pPr>
        <w:pStyle w:val="ProductList-Body"/>
      </w:pPr>
      <w:r>
        <w:t>Från SA-användarprenumerationslicenser kräver motsvarande CAL Suite Bridges eller användarprenumerationslicenser som anges nedan:</w:t>
      </w:r>
    </w:p>
    <w:p w14:paraId="18C5BEB2" w14:textId="77777777" w:rsidR="00F9554D" w:rsidRDefault="00F9554D">
      <w:pPr>
        <w:pStyle w:val="ProductList-Body"/>
      </w:pPr>
    </w:p>
    <w:tbl>
      <w:tblPr>
        <w:tblStyle w:val="PURTable"/>
        <w:tblW w:w="0" w:type="dxa"/>
        <w:tblLook w:val="04A0" w:firstRow="1" w:lastRow="0" w:firstColumn="1" w:lastColumn="0" w:noHBand="0" w:noVBand="1"/>
      </w:tblPr>
      <w:tblGrid>
        <w:gridCol w:w="3748"/>
        <w:gridCol w:w="3344"/>
        <w:gridCol w:w="3824"/>
      </w:tblGrid>
      <w:tr w:rsidR="00F9554D" w14:paraId="498FC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3178B8" w14:textId="77777777" w:rsidR="00F9554D" w:rsidRDefault="00F61420">
            <w:pPr>
              <w:pStyle w:val="ProductList-TableBody"/>
            </w:pPr>
            <w:r>
              <w:rPr>
                <w:color w:val="FFFFFF"/>
              </w:rPr>
              <w:t>Från SA-Användar-SL</w:t>
            </w:r>
          </w:p>
        </w:tc>
        <w:tc>
          <w:tcPr>
            <w:tcW w:w="3800" w:type="dxa"/>
            <w:tcBorders>
              <w:top w:val="single" w:sz="4" w:space="0" w:color="0070C0"/>
            </w:tcBorders>
            <w:shd w:val="clear" w:color="auto" w:fill="0070C0"/>
          </w:tcPr>
          <w:p w14:paraId="05F124AE" w14:textId="77777777" w:rsidR="00F9554D" w:rsidRDefault="00F61420">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0F18E82D" w14:textId="77777777" w:rsidR="00F9554D" w:rsidRDefault="00F61420">
            <w:pPr>
              <w:pStyle w:val="ProductList-TableBody"/>
            </w:pPr>
            <w:r>
              <w:rPr>
                <w:color w:val="FFFFFF"/>
              </w:rPr>
              <w:t>CAL Suite Bridge eller användarprenumerationslicens som krävs</w:t>
            </w:r>
          </w:p>
        </w:tc>
      </w:tr>
      <w:tr w:rsidR="00F9554D" w14:paraId="3EF67F3C" w14:textId="77777777">
        <w:tc>
          <w:tcPr>
            <w:tcW w:w="4160" w:type="dxa"/>
            <w:tcBorders>
              <w:top w:val="single" w:sz="4" w:space="0" w:color="6E6E6E"/>
              <w:left w:val="single" w:sz="4" w:space="0" w:color="6E6E6E"/>
              <w:bottom w:val="single" w:sz="4" w:space="0" w:color="6E6E6E"/>
            </w:tcBorders>
          </w:tcPr>
          <w:p w14:paraId="2C9EA562" w14:textId="77777777" w:rsidR="00F9554D" w:rsidRDefault="00F61420">
            <w:pPr>
              <w:pStyle w:val="ProductList-TableBody"/>
            </w:pPr>
            <w:r>
              <w:t>Från SA för Office 365 Enterprise/Government E1</w:t>
            </w:r>
          </w:p>
        </w:tc>
        <w:tc>
          <w:tcPr>
            <w:tcW w:w="3800" w:type="dxa"/>
          </w:tcPr>
          <w:p w14:paraId="5D3B6589" w14:textId="77777777" w:rsidR="00F9554D" w:rsidRDefault="00F61420">
            <w:pPr>
              <w:pStyle w:val="ProductList-TableBody"/>
            </w:pPr>
            <w:r>
              <w:t>Core CAL Suite</w:t>
            </w:r>
          </w:p>
        </w:tc>
        <w:tc>
          <w:tcPr>
            <w:tcW w:w="4160" w:type="dxa"/>
            <w:tcBorders>
              <w:top w:val="single" w:sz="4" w:space="0" w:color="6E6E6E"/>
              <w:bottom w:val="none" w:sz="4" w:space="0" w:color="6E6E6E"/>
              <w:right w:val="single" w:sz="4" w:space="0" w:color="6E6E6E"/>
            </w:tcBorders>
          </w:tcPr>
          <w:p w14:paraId="4AB316CE" w14:textId="77777777" w:rsidR="00F9554D" w:rsidRDefault="00F61420">
            <w:pPr>
              <w:pStyle w:val="ProductList-TableBody"/>
            </w:pPr>
            <w:r>
              <w:t>Core CAL Bridge för Office 365 eller</w:t>
            </w:r>
          </w:p>
          <w:p w14:paraId="537EB51A" w14:textId="77777777" w:rsidR="00F9554D" w:rsidRDefault="00F61420">
            <w:pPr>
              <w:pStyle w:val="ProductList-TableBody"/>
            </w:pPr>
            <w:r>
              <w:t>Enterprise Mobility + Security</w:t>
            </w:r>
          </w:p>
        </w:tc>
      </w:tr>
      <w:tr w:rsidR="00F9554D" w14:paraId="5E04A221" w14:textId="77777777">
        <w:tc>
          <w:tcPr>
            <w:tcW w:w="4160" w:type="dxa"/>
            <w:tcBorders>
              <w:top w:val="single" w:sz="4" w:space="0" w:color="6E6E6E"/>
              <w:left w:val="single" w:sz="4" w:space="0" w:color="6E6E6E"/>
              <w:bottom w:val="single" w:sz="4" w:space="0" w:color="6E6E6E"/>
            </w:tcBorders>
          </w:tcPr>
          <w:p w14:paraId="117C0401" w14:textId="77777777" w:rsidR="00F9554D" w:rsidRDefault="00F61420">
            <w:pPr>
              <w:pStyle w:val="ProductList-TableBody"/>
            </w:pPr>
            <w:r>
              <w:t>Från SA för Office 365 (Enterprise E3, E5 &amp; Government E3, E4)</w:t>
            </w:r>
          </w:p>
        </w:tc>
        <w:tc>
          <w:tcPr>
            <w:tcW w:w="3800" w:type="dxa"/>
          </w:tcPr>
          <w:p w14:paraId="5DB260B8" w14:textId="77777777" w:rsidR="00F9554D" w:rsidRDefault="00F61420">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1F356231" w14:textId="77777777" w:rsidR="00F9554D" w:rsidRDefault="00F9554D">
            <w:pPr>
              <w:pStyle w:val="ProductList-TableBody"/>
            </w:pPr>
          </w:p>
        </w:tc>
      </w:tr>
      <w:tr w:rsidR="00F9554D" w14:paraId="3BCA8B8E" w14:textId="77777777">
        <w:tc>
          <w:tcPr>
            <w:tcW w:w="4160" w:type="dxa"/>
            <w:tcBorders>
              <w:top w:val="single" w:sz="4" w:space="0" w:color="6E6E6E"/>
              <w:left w:val="single" w:sz="4" w:space="0" w:color="6E6E6E"/>
              <w:bottom w:val="single" w:sz="4" w:space="0" w:color="6E6E6E"/>
            </w:tcBorders>
          </w:tcPr>
          <w:p w14:paraId="72CCABE5" w14:textId="77777777" w:rsidR="00F9554D" w:rsidRDefault="00F61420">
            <w:pPr>
              <w:pStyle w:val="ProductList-TableBody"/>
            </w:pPr>
            <w:r>
              <w:t>Från SA för Office 365 (Enterprise E3, E5 &amp; Government E3, E4)</w:t>
            </w:r>
          </w:p>
        </w:tc>
        <w:tc>
          <w:tcPr>
            <w:tcW w:w="3800" w:type="dxa"/>
          </w:tcPr>
          <w:p w14:paraId="30EB5D37" w14:textId="77777777" w:rsidR="00F9554D" w:rsidRDefault="00F61420">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5063C58B" w14:textId="77777777" w:rsidR="00F9554D" w:rsidRDefault="00F61420">
            <w:pPr>
              <w:pStyle w:val="ProductList-TableBody"/>
            </w:pPr>
            <w:r>
              <w:t>Enterprise CAL Bridge för Office 365 eller</w:t>
            </w:r>
          </w:p>
          <w:p w14:paraId="1E9E590A" w14:textId="77777777" w:rsidR="00F9554D" w:rsidRDefault="00F61420">
            <w:pPr>
              <w:pStyle w:val="ProductList-TableBody"/>
            </w:pPr>
            <w:r>
              <w:t>Enterprise Mobility + Security</w:t>
            </w:r>
          </w:p>
        </w:tc>
      </w:tr>
    </w:tbl>
    <w:p w14:paraId="6458A5E5" w14:textId="77777777" w:rsidR="00F9554D" w:rsidRDefault="00F9554D">
      <w:pPr>
        <w:pStyle w:val="ProductList-Body"/>
      </w:pPr>
    </w:p>
    <w:p w14:paraId="37E11DD4" w14:textId="77777777" w:rsidR="00F9554D" w:rsidRDefault="00F61420">
      <w:pPr>
        <w:pStyle w:val="ProductList-Offering2HeadingNoBorder"/>
        <w:outlineLvl w:val="2"/>
      </w:pPr>
      <w:r>
        <w:t>Project Online</w:t>
      </w:r>
      <w:r>
        <w:fldChar w:fldCharType="begin"/>
      </w:r>
      <w:r>
        <w:instrText xml:space="preserve"> TC "</w:instrText>
      </w:r>
      <w:bookmarkStart w:id="392" w:name="_Toc536386183"/>
      <w:r>
        <w:instrText>Project Online</w:instrText>
      </w:r>
      <w:bookmarkEnd w:id="392"/>
      <w:r>
        <w:instrText>" \l 3</w:instrText>
      </w:r>
      <w:r>
        <w:fldChar w:fldCharType="end"/>
      </w:r>
    </w:p>
    <w:p w14:paraId="52422D79" w14:textId="77777777" w:rsidR="00F9554D" w:rsidRDefault="00F9554D">
      <w:pPr>
        <w:pStyle w:val="ProductList-Body"/>
      </w:pPr>
    </w:p>
    <w:tbl>
      <w:tblPr>
        <w:tblStyle w:val="PURTable"/>
        <w:tblW w:w="0" w:type="dxa"/>
        <w:tblLook w:val="04A0" w:firstRow="1" w:lastRow="0" w:firstColumn="1" w:lastColumn="0" w:noHBand="0" w:noVBand="1"/>
      </w:tblPr>
      <w:tblGrid>
        <w:gridCol w:w="5504"/>
        <w:gridCol w:w="5412"/>
      </w:tblGrid>
      <w:tr w:rsidR="00F9554D" w14:paraId="35779A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D76488" w14:textId="77777777" w:rsidR="00F9554D" w:rsidRDefault="00F6142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15388CA0" w14:textId="77777777" w:rsidR="00F9554D" w:rsidRDefault="00F61420">
            <w:pPr>
              <w:pStyle w:val="ProductList-TableBody"/>
            </w:pPr>
            <w:r>
              <w:rPr>
                <w:color w:val="FFFFFF"/>
              </w:rPr>
              <w:t>Kvalificerande licens(er)</w:t>
            </w:r>
          </w:p>
        </w:tc>
      </w:tr>
      <w:tr w:rsidR="00F9554D" w14:paraId="3C862838" w14:textId="77777777">
        <w:tc>
          <w:tcPr>
            <w:tcW w:w="6120" w:type="dxa"/>
            <w:tcBorders>
              <w:top w:val="single" w:sz="4" w:space="0" w:color="6E6E6E"/>
              <w:left w:val="single" w:sz="4" w:space="0" w:color="6E6E6E"/>
              <w:bottom w:val="none" w:sz="4" w:space="0" w:color="6E6E6E"/>
              <w:right w:val="single" w:sz="4" w:space="0" w:color="6E6E6E"/>
            </w:tcBorders>
          </w:tcPr>
          <w:p w14:paraId="485F0E2A" w14:textId="77777777" w:rsidR="00F9554D" w:rsidRDefault="00F61420">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01AF48BD" w14:textId="77777777" w:rsidR="00F9554D" w:rsidRDefault="00F61420">
            <w:pPr>
              <w:pStyle w:val="ProductList-TableBody"/>
            </w:pPr>
            <w:r>
              <w:t>Project Professional</w:t>
            </w:r>
          </w:p>
        </w:tc>
      </w:tr>
      <w:tr w:rsidR="00F9554D" w14:paraId="02963292" w14:textId="77777777">
        <w:tc>
          <w:tcPr>
            <w:tcW w:w="6120" w:type="dxa"/>
            <w:tcBorders>
              <w:top w:val="none" w:sz="4" w:space="0" w:color="6E6E6E"/>
              <w:left w:val="single" w:sz="4" w:space="0" w:color="6E6E6E"/>
              <w:bottom w:val="single" w:sz="4" w:space="0" w:color="6E6E6E"/>
              <w:right w:val="single" w:sz="4" w:space="0" w:color="6E6E6E"/>
            </w:tcBorders>
          </w:tcPr>
          <w:p w14:paraId="01C1B09C"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106FE" w14:textId="77777777" w:rsidR="00F9554D" w:rsidRDefault="00F61420">
            <w:pPr>
              <w:pStyle w:val="ProductList-TableBody"/>
            </w:pPr>
            <w:r>
              <w:t>Project Server CAL</w:t>
            </w:r>
          </w:p>
        </w:tc>
      </w:tr>
      <w:tr w:rsidR="00F9554D" w14:paraId="1ACB7113" w14:textId="77777777">
        <w:tc>
          <w:tcPr>
            <w:tcW w:w="6120" w:type="dxa"/>
            <w:tcBorders>
              <w:top w:val="single" w:sz="4" w:space="0" w:color="6E6E6E"/>
              <w:left w:val="single" w:sz="4" w:space="0" w:color="6E6E6E"/>
              <w:bottom w:val="none" w:sz="4" w:space="0" w:color="6E6E6E"/>
              <w:right w:val="single" w:sz="4" w:space="0" w:color="6E6E6E"/>
            </w:tcBorders>
          </w:tcPr>
          <w:p w14:paraId="571EABA2" w14:textId="77777777" w:rsidR="00F9554D" w:rsidRDefault="00F61420">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4EAB4038" w14:textId="77777777" w:rsidR="00F9554D" w:rsidRDefault="00F61420">
            <w:pPr>
              <w:pStyle w:val="ProductList-TableBody"/>
            </w:pPr>
            <w:r>
              <w:t>Project Professional</w:t>
            </w:r>
          </w:p>
        </w:tc>
      </w:tr>
      <w:tr w:rsidR="00F9554D" w14:paraId="4A4D9709" w14:textId="77777777">
        <w:tc>
          <w:tcPr>
            <w:tcW w:w="6120" w:type="dxa"/>
            <w:tcBorders>
              <w:top w:val="none" w:sz="4" w:space="0" w:color="6E6E6E"/>
              <w:left w:val="single" w:sz="4" w:space="0" w:color="6E6E6E"/>
              <w:bottom w:val="single" w:sz="4" w:space="0" w:color="6E6E6E"/>
              <w:right w:val="single" w:sz="4" w:space="0" w:color="6E6E6E"/>
            </w:tcBorders>
          </w:tcPr>
          <w:p w14:paraId="09BD9962" w14:textId="77777777" w:rsidR="00F9554D" w:rsidRDefault="00F955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1EFE9" w14:textId="77777777" w:rsidR="00F9554D" w:rsidRDefault="00F61420">
            <w:pPr>
              <w:pStyle w:val="ProductList-TableBody"/>
            </w:pPr>
            <w:r>
              <w:t>Project Server CAL</w:t>
            </w:r>
          </w:p>
        </w:tc>
      </w:tr>
    </w:tbl>
    <w:p w14:paraId="1DA8027F" w14:textId="77777777" w:rsidR="00F9554D" w:rsidRDefault="00F61420">
      <w:pPr>
        <w:pStyle w:val="ProductList-SectionHeading"/>
        <w:pageBreakBefore/>
        <w:outlineLvl w:val="0"/>
      </w:pPr>
      <w:bookmarkStart w:id="393" w:name="_Sec562"/>
      <w:bookmarkEnd w:id="362"/>
      <w:r>
        <w:t>Bilaga D – Professionella tjänster</w:t>
      </w:r>
      <w:r>
        <w:fldChar w:fldCharType="begin"/>
      </w:r>
      <w:r>
        <w:instrText xml:space="preserve"> TC "</w:instrText>
      </w:r>
      <w:bookmarkStart w:id="394" w:name="_Toc536386184"/>
      <w:r>
        <w:instrText>Bilaga D – Professionella tjänster</w:instrText>
      </w:r>
      <w:bookmarkEnd w:id="394"/>
      <w:r>
        <w:instrText>" \l 1</w:instrText>
      </w:r>
      <w:r>
        <w:fldChar w:fldCharType="end"/>
      </w:r>
    </w:p>
    <w:p w14:paraId="51748DE3" w14:textId="77777777" w:rsidR="00F9554D" w:rsidRDefault="00F61420">
      <w:pPr>
        <w:pStyle w:val="ProductList-Body"/>
      </w:pPr>
      <w:r>
        <w:t>De Professionella Tjänster som finns tillgängliga genom Microsofts volymlicensiering beskrivs nedan.</w:t>
      </w:r>
    </w:p>
    <w:p w14:paraId="7F742FCD" w14:textId="77777777" w:rsidR="00F9554D" w:rsidRDefault="00F61420">
      <w:pPr>
        <w:pStyle w:val="ProductList-Offering1Heading"/>
        <w:outlineLvl w:val="1"/>
      </w:pPr>
      <w:bookmarkStart w:id="395" w:name="_Sec565"/>
      <w:r>
        <w:t>Microsoft Premier-supporterbjudanden</w:t>
      </w:r>
      <w:bookmarkEnd w:id="395"/>
      <w:r>
        <w:fldChar w:fldCharType="begin"/>
      </w:r>
      <w:r>
        <w:instrText xml:space="preserve"> TC "</w:instrText>
      </w:r>
      <w:bookmarkStart w:id="396" w:name="_Toc536386185"/>
      <w:r>
        <w:instrText>Microsoft Premier-supporterbjudanden</w:instrText>
      </w:r>
      <w:bookmarkEnd w:id="396"/>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F9554D" w14:paraId="72C0F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5AD2B8" w14:textId="77777777" w:rsidR="00F9554D" w:rsidRDefault="00F6142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52B170" w14:textId="77777777" w:rsidR="00F9554D" w:rsidRDefault="00F6142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6DF24D" w14:textId="77777777" w:rsidR="00F9554D" w:rsidRDefault="00F6142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F53AEE" w14:textId="77777777" w:rsidR="00F9554D" w:rsidRDefault="00F6142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E296D3" w14:textId="77777777" w:rsidR="00F9554D" w:rsidRDefault="00F61420">
            <w:pPr>
              <w:pStyle w:val="ProductList-TableBody"/>
              <w:jc w:val="center"/>
            </w:pPr>
            <w:r>
              <w:rPr>
                <w:color w:val="FFFFFF"/>
              </w:rPr>
              <w:t>Premier Plus</w:t>
            </w:r>
          </w:p>
        </w:tc>
      </w:tr>
      <w:tr w:rsidR="00F9554D" w14:paraId="10224F64" w14:textId="77777777">
        <w:tc>
          <w:tcPr>
            <w:tcW w:w="4040" w:type="dxa"/>
            <w:tcBorders>
              <w:top w:val="single" w:sz="4" w:space="0" w:color="000000"/>
              <w:left w:val="single" w:sz="4" w:space="0" w:color="000000"/>
              <w:bottom w:val="single" w:sz="4" w:space="0" w:color="000000"/>
              <w:right w:val="single" w:sz="4" w:space="0" w:color="000000"/>
            </w:tcBorders>
          </w:tcPr>
          <w:p w14:paraId="70134D90" w14:textId="77777777" w:rsidR="00F9554D" w:rsidRDefault="00F6142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F938486"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FE238"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65A82"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AF0BD" w14:textId="77777777" w:rsidR="00F9554D" w:rsidRDefault="00F61420">
            <w:pPr>
              <w:pStyle w:val="ProductList-TableBody"/>
              <w:jc w:val="center"/>
            </w:pPr>
            <w:r>
              <w:t>X</w:t>
            </w:r>
          </w:p>
        </w:tc>
      </w:tr>
      <w:tr w:rsidR="00F9554D" w14:paraId="176161CD" w14:textId="77777777">
        <w:tc>
          <w:tcPr>
            <w:tcW w:w="4040" w:type="dxa"/>
            <w:tcBorders>
              <w:top w:val="single" w:sz="4" w:space="0" w:color="000000"/>
              <w:left w:val="single" w:sz="4" w:space="0" w:color="000000"/>
              <w:bottom w:val="single" w:sz="4" w:space="0" w:color="000000"/>
              <w:right w:val="single" w:sz="4" w:space="0" w:color="000000"/>
            </w:tcBorders>
          </w:tcPr>
          <w:p w14:paraId="0F4C62CF" w14:textId="77777777" w:rsidR="00F9554D" w:rsidRDefault="00F6142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0774A83" w14:textId="77777777" w:rsidR="00F9554D" w:rsidRDefault="00F6142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B72369D" w14:textId="77777777" w:rsidR="00F9554D" w:rsidRDefault="00F6142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7A6199F" w14:textId="77777777" w:rsidR="00F9554D" w:rsidRDefault="00F6142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A31E66A" w14:textId="77777777" w:rsidR="00F9554D" w:rsidRDefault="00F61420">
            <w:pPr>
              <w:pStyle w:val="ProductList-TableBody"/>
            </w:pPr>
            <w:r>
              <w:t>Månatlig</w:t>
            </w:r>
          </w:p>
        </w:tc>
      </w:tr>
      <w:tr w:rsidR="00F9554D" w14:paraId="227B951F" w14:textId="77777777">
        <w:tc>
          <w:tcPr>
            <w:tcW w:w="4040" w:type="dxa"/>
            <w:tcBorders>
              <w:top w:val="single" w:sz="4" w:space="0" w:color="000000"/>
              <w:left w:val="single" w:sz="4" w:space="0" w:color="000000"/>
              <w:bottom w:val="single" w:sz="4" w:space="0" w:color="000000"/>
              <w:right w:val="single" w:sz="4" w:space="0" w:color="000000"/>
            </w:tcBorders>
          </w:tcPr>
          <w:p w14:paraId="0DF1C187" w14:textId="77777777" w:rsidR="00F9554D" w:rsidRDefault="00F61420">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0E9A1989" w14:textId="77777777" w:rsidR="00F9554D" w:rsidRDefault="00F61420">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48D246CE" w14:textId="77777777" w:rsidR="00F9554D" w:rsidRDefault="00F61420">
            <w:pPr>
              <w:pStyle w:val="ProductList-TableBody"/>
            </w:pPr>
            <w:r>
              <w:t>Upp till 10 timmar</w:t>
            </w:r>
          </w:p>
          <w:p w14:paraId="45F322DB" w14:textId="77777777" w:rsidR="00F9554D" w:rsidRDefault="00F61420">
            <w:pPr>
              <w:pStyle w:val="ProductList-TableBody"/>
            </w:pPr>
            <w:r>
              <w:t>+1 Health Check</w:t>
            </w:r>
          </w:p>
          <w:p w14:paraId="1B8CF31E" w14:textId="77777777" w:rsidR="00F9554D" w:rsidRDefault="00F6142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9578B49" w14:textId="77777777" w:rsidR="00F9554D" w:rsidRDefault="00F61420">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7E872AA2" w14:textId="77777777" w:rsidR="00F9554D" w:rsidRDefault="00F61420">
            <w:pPr>
              <w:pStyle w:val="ProductList-TableBody"/>
            </w:pPr>
            <w:r>
              <w:t>Upp till 160 timmar</w:t>
            </w:r>
          </w:p>
        </w:tc>
      </w:tr>
      <w:tr w:rsidR="00F9554D" w14:paraId="2270ADC7" w14:textId="77777777">
        <w:tc>
          <w:tcPr>
            <w:tcW w:w="4040" w:type="dxa"/>
            <w:tcBorders>
              <w:top w:val="single" w:sz="4" w:space="0" w:color="000000"/>
              <w:left w:val="single" w:sz="4" w:space="0" w:color="000000"/>
              <w:bottom w:val="single" w:sz="4" w:space="0" w:color="000000"/>
              <w:right w:val="single" w:sz="4" w:space="0" w:color="000000"/>
            </w:tcBorders>
          </w:tcPr>
          <w:p w14:paraId="7A147AEF" w14:textId="77777777" w:rsidR="00F9554D" w:rsidRDefault="00F61420">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7EBD1742" w14:textId="77777777" w:rsidR="00F9554D" w:rsidRDefault="00F61420">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373249AB" w14:textId="77777777" w:rsidR="00F9554D" w:rsidRDefault="00F61420">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1F41075B" w14:textId="77777777" w:rsidR="00F9554D" w:rsidRDefault="00F61420">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1CC3E68F" w14:textId="77777777" w:rsidR="00F9554D" w:rsidRDefault="00F61420">
            <w:pPr>
              <w:pStyle w:val="ProductList-TableBody"/>
            </w:pPr>
            <w:r>
              <w:t>Upp till 140 timmar</w:t>
            </w:r>
          </w:p>
        </w:tc>
      </w:tr>
      <w:tr w:rsidR="00F9554D" w14:paraId="0338165E" w14:textId="77777777">
        <w:tc>
          <w:tcPr>
            <w:tcW w:w="4040" w:type="dxa"/>
            <w:tcBorders>
              <w:top w:val="single" w:sz="4" w:space="0" w:color="000000"/>
              <w:left w:val="single" w:sz="4" w:space="0" w:color="000000"/>
              <w:bottom w:val="single" w:sz="4" w:space="0" w:color="000000"/>
              <w:right w:val="single" w:sz="4" w:space="0" w:color="000000"/>
            </w:tcBorders>
          </w:tcPr>
          <w:p w14:paraId="57C77D1D" w14:textId="77777777" w:rsidR="00F9554D" w:rsidRDefault="00F61420">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1B17A8DD"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5EC44"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5DF91"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EA90D" w14:textId="77777777" w:rsidR="00F9554D" w:rsidRDefault="00F61420">
            <w:pPr>
              <w:pStyle w:val="ProductList-TableBody"/>
              <w:jc w:val="center"/>
            </w:pPr>
            <w:r>
              <w:t>X</w:t>
            </w:r>
          </w:p>
        </w:tc>
      </w:tr>
      <w:tr w:rsidR="00F9554D" w14:paraId="127C95A4" w14:textId="77777777">
        <w:tc>
          <w:tcPr>
            <w:tcW w:w="4040" w:type="dxa"/>
            <w:tcBorders>
              <w:top w:val="single" w:sz="4" w:space="0" w:color="000000"/>
              <w:left w:val="single" w:sz="4" w:space="0" w:color="000000"/>
              <w:bottom w:val="single" w:sz="4" w:space="0" w:color="000000"/>
              <w:right w:val="single" w:sz="4" w:space="0" w:color="000000"/>
            </w:tcBorders>
          </w:tcPr>
          <w:p w14:paraId="19BEC1EF" w14:textId="77777777" w:rsidR="00F9554D" w:rsidRDefault="00F61420">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4622A0A1"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910D0"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6CA9C"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7B4B6" w14:textId="77777777" w:rsidR="00F9554D" w:rsidRDefault="00F61420">
            <w:pPr>
              <w:pStyle w:val="ProductList-TableBody"/>
              <w:jc w:val="center"/>
            </w:pPr>
            <w:r>
              <w:t>X</w:t>
            </w:r>
          </w:p>
        </w:tc>
      </w:tr>
      <w:tr w:rsidR="00F9554D" w14:paraId="2F036288" w14:textId="77777777">
        <w:tc>
          <w:tcPr>
            <w:tcW w:w="4040" w:type="dxa"/>
            <w:tcBorders>
              <w:top w:val="single" w:sz="4" w:space="0" w:color="000000"/>
              <w:left w:val="single" w:sz="4" w:space="0" w:color="000000"/>
              <w:bottom w:val="single" w:sz="4" w:space="0" w:color="000000"/>
              <w:right w:val="single" w:sz="4" w:space="0" w:color="000000"/>
            </w:tcBorders>
          </w:tcPr>
          <w:p w14:paraId="5085813B" w14:textId="77777777" w:rsidR="00F9554D" w:rsidRDefault="00F61420">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2CBB874E"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29121"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67800"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6901D" w14:textId="77777777" w:rsidR="00F9554D" w:rsidRDefault="00F61420">
            <w:pPr>
              <w:pStyle w:val="ProductList-TableBody"/>
              <w:jc w:val="center"/>
            </w:pPr>
            <w:r>
              <w:t>X</w:t>
            </w:r>
          </w:p>
        </w:tc>
      </w:tr>
      <w:tr w:rsidR="00F9554D" w14:paraId="038B81B9" w14:textId="77777777">
        <w:tc>
          <w:tcPr>
            <w:tcW w:w="4040" w:type="dxa"/>
            <w:tcBorders>
              <w:top w:val="single" w:sz="4" w:space="0" w:color="000000"/>
              <w:left w:val="single" w:sz="4" w:space="0" w:color="000000"/>
              <w:bottom w:val="single" w:sz="4" w:space="0" w:color="000000"/>
              <w:right w:val="single" w:sz="4" w:space="0" w:color="000000"/>
            </w:tcBorders>
          </w:tcPr>
          <w:p w14:paraId="2FE7C583" w14:textId="77777777" w:rsidR="00F9554D" w:rsidRDefault="00F6142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990FEB7"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8A14C"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0D33F" w14:textId="77777777" w:rsidR="00F9554D" w:rsidRDefault="00F614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514CB" w14:textId="77777777" w:rsidR="00F9554D" w:rsidRDefault="00F61420">
            <w:pPr>
              <w:pStyle w:val="ProductList-TableBody"/>
              <w:jc w:val="center"/>
            </w:pPr>
            <w:r>
              <w:t>X</w:t>
            </w:r>
          </w:p>
        </w:tc>
      </w:tr>
      <w:tr w:rsidR="00F9554D" w14:paraId="59F1D183" w14:textId="77777777">
        <w:tc>
          <w:tcPr>
            <w:tcW w:w="4040" w:type="dxa"/>
            <w:tcBorders>
              <w:top w:val="single" w:sz="4" w:space="0" w:color="000000"/>
              <w:left w:val="single" w:sz="4" w:space="0" w:color="000000"/>
              <w:bottom w:val="single" w:sz="4" w:space="0" w:color="000000"/>
              <w:right w:val="single" w:sz="4" w:space="0" w:color="000000"/>
            </w:tcBorders>
          </w:tcPr>
          <w:p w14:paraId="19FC3EBF" w14:textId="77777777" w:rsidR="00F9554D" w:rsidRDefault="00F61420">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7CFFE320" w14:textId="77777777" w:rsidR="00F9554D" w:rsidRDefault="00F61420">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7FB9363C" w14:textId="77777777" w:rsidR="00F9554D" w:rsidRDefault="00F61420">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7F62A67C" w14:textId="77777777" w:rsidR="00F9554D" w:rsidRDefault="00F61420">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699EBA5" w14:textId="77777777" w:rsidR="00F9554D" w:rsidRDefault="00F61420">
            <w:pPr>
              <w:pStyle w:val="ProductList-TableBody"/>
            </w:pPr>
            <w:r>
              <w:t>Paket med 20</w:t>
            </w:r>
          </w:p>
        </w:tc>
      </w:tr>
    </w:tbl>
    <w:p w14:paraId="2CFF6DC0" w14:textId="77777777" w:rsidR="00F9554D" w:rsidRDefault="00F61420">
      <w:pPr>
        <w:pStyle w:val="ProductList-Body"/>
      </w:pPr>
      <w:r>
        <w:rPr>
          <w:vertAlign w:val="superscript"/>
        </w:rPr>
        <w:t xml:space="preserve">1 </w:t>
      </w:r>
      <w:r>
        <w:rPr>
          <w:i/>
        </w:rPr>
        <w:t>Kontorstid definieras lokalt.</w:t>
      </w:r>
    </w:p>
    <w:p w14:paraId="5E222C73" w14:textId="77777777" w:rsidR="00F9554D" w:rsidRDefault="00F9554D">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F9554D" w14:paraId="2184E5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101F7A" w14:textId="77777777" w:rsidR="00F9554D" w:rsidRDefault="00F6142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47425" w14:textId="77777777" w:rsidR="00F9554D" w:rsidRDefault="00F6142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388DB4" w14:textId="77777777" w:rsidR="00F9554D" w:rsidRDefault="00F6142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A0F933" w14:textId="77777777" w:rsidR="00F9554D" w:rsidRDefault="00F61420">
            <w:pPr>
              <w:pStyle w:val="ProductList-TableBody"/>
            </w:pPr>
            <w:r>
              <w:rPr>
                <w:color w:val="FFFFFF"/>
              </w:rPr>
              <w:t>Förväntat svar från kunden</w:t>
            </w:r>
          </w:p>
        </w:tc>
      </w:tr>
      <w:tr w:rsidR="00F9554D" w14:paraId="53603F10" w14:textId="77777777">
        <w:tc>
          <w:tcPr>
            <w:tcW w:w="3060" w:type="dxa"/>
            <w:tcBorders>
              <w:top w:val="single" w:sz="4" w:space="0" w:color="000000"/>
              <w:left w:val="single" w:sz="4" w:space="0" w:color="000000"/>
              <w:bottom w:val="single" w:sz="4" w:space="0" w:color="000000"/>
              <w:right w:val="single" w:sz="4" w:space="0" w:color="000000"/>
            </w:tcBorders>
          </w:tcPr>
          <w:p w14:paraId="0276A5F9" w14:textId="77777777" w:rsidR="00F9554D" w:rsidRDefault="00F61420">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CC9FD41" w14:textId="77777777" w:rsidR="00F9554D" w:rsidRDefault="00F61420">
            <w:pPr>
              <w:pStyle w:val="ProductList-TableBody"/>
            </w:pPr>
            <w:r>
              <w:t xml:space="preserve">Katastrofal inverkan på verksamheten: </w:t>
            </w:r>
          </w:p>
          <w:p w14:paraId="0C055826" w14:textId="77777777" w:rsidR="00F9554D" w:rsidRDefault="00F61420">
            <w:pPr>
              <w:pStyle w:val="ProductList-TableBody"/>
            </w:pPr>
            <w:r>
              <w:t>En mycket viktig (uppdragskritisk) affärsprocess går helt om intet och arbetet kan rimligen inte fortsätta</w:t>
            </w:r>
          </w:p>
          <w:p w14:paraId="44135065" w14:textId="77777777" w:rsidR="00F9554D" w:rsidRDefault="00F61420">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33FFFB13" w14:textId="77777777" w:rsidR="00F9554D" w:rsidRDefault="00F61420">
            <w:pPr>
              <w:pStyle w:val="ProductList-TableBody"/>
            </w:pPr>
            <w:r>
              <w:t>Första samtalssvar inom 1 timme eller mindre</w:t>
            </w:r>
          </w:p>
          <w:p w14:paraId="7E4FCD35" w14:textId="77777777" w:rsidR="00F9554D" w:rsidRDefault="00F61420">
            <w:pPr>
              <w:pStyle w:val="ProductList-TableBody"/>
            </w:pPr>
            <w:r>
              <w:t>Microsofts Resurser på kundens anläggning så snabbt som möjligt.</w:t>
            </w:r>
          </w:p>
          <w:p w14:paraId="56806B21" w14:textId="77777777" w:rsidR="00F9554D" w:rsidRDefault="00F61420">
            <w:pPr>
              <w:pStyle w:val="ProductList-TableBody"/>
            </w:pPr>
            <w:r>
              <w:t>Kontinuerlig hjälp dygnet runt</w:t>
            </w:r>
          </w:p>
          <w:p w14:paraId="179ABB04" w14:textId="77777777" w:rsidR="00F9554D" w:rsidRDefault="00F61420">
            <w:pPr>
              <w:pStyle w:val="ProductList-TableBody"/>
            </w:pPr>
            <w:r>
              <w:t>Snabb Uppflyttning inom Microsoft till produktteamen</w:t>
            </w:r>
          </w:p>
          <w:p w14:paraId="26053CC1" w14:textId="77777777" w:rsidR="00F9554D" w:rsidRDefault="00F61420">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31F889B6" w14:textId="77777777" w:rsidR="00F9554D" w:rsidRDefault="00F61420">
            <w:pPr>
              <w:pStyle w:val="ProductList-TableBody"/>
            </w:pPr>
            <w:r>
              <w:t xml:space="preserve">De överordnade cheferna hos kunden meddelas. </w:t>
            </w:r>
          </w:p>
          <w:p w14:paraId="26C7DD8A" w14:textId="77777777" w:rsidR="00F9554D" w:rsidRDefault="00F61420">
            <w:pPr>
              <w:pStyle w:val="ProductList-TableBody"/>
            </w:pPr>
            <w:r>
              <w:t>Lämpliga resurser sätts in för att upprätthålla en kontinuerlig hjälp dygnet runt</w:t>
            </w:r>
            <w:r>
              <w:rPr>
                <w:vertAlign w:val="superscript"/>
              </w:rPr>
              <w:t>2</w:t>
            </w:r>
          </w:p>
          <w:p w14:paraId="5C8AC97A" w14:textId="77777777" w:rsidR="00F9554D" w:rsidRDefault="00F61420">
            <w:pPr>
              <w:pStyle w:val="ProductList-TableBody"/>
            </w:pPr>
            <w:r>
              <w:t>Snabb åtkomst och svar från ändringskontrollinstansen</w:t>
            </w:r>
          </w:p>
        </w:tc>
      </w:tr>
      <w:tr w:rsidR="00F9554D" w14:paraId="618A34DB" w14:textId="77777777">
        <w:tc>
          <w:tcPr>
            <w:tcW w:w="3060" w:type="dxa"/>
            <w:tcBorders>
              <w:top w:val="single" w:sz="4" w:space="0" w:color="000000"/>
              <w:left w:val="single" w:sz="4" w:space="0" w:color="000000"/>
              <w:bottom w:val="single" w:sz="4" w:space="0" w:color="000000"/>
              <w:right w:val="single" w:sz="4" w:space="0" w:color="000000"/>
            </w:tcBorders>
          </w:tcPr>
          <w:p w14:paraId="2E601850" w14:textId="77777777" w:rsidR="00F9554D" w:rsidRDefault="00F6142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7918430" w14:textId="77777777" w:rsidR="00F9554D" w:rsidRDefault="00F61420">
            <w:pPr>
              <w:pStyle w:val="ProductList-TableBody"/>
            </w:pPr>
            <w:r>
              <w:t xml:space="preserve">Kritisk inverkan på verksamheten: </w:t>
            </w:r>
          </w:p>
          <w:p w14:paraId="6488F815" w14:textId="77777777" w:rsidR="00F9554D" w:rsidRDefault="00F61420">
            <w:pPr>
              <w:pStyle w:val="ProductList-TableBody"/>
            </w:pPr>
            <w:r>
              <w:t>Betydande förlust eller försämring av tjänster</w:t>
            </w:r>
          </w:p>
          <w:p w14:paraId="75A224E1" w14:textId="77777777" w:rsidR="00F9554D" w:rsidRDefault="00F61420">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686DB11D" w14:textId="77777777" w:rsidR="00F9554D" w:rsidRDefault="00F61420">
            <w:pPr>
              <w:pStyle w:val="ProductList-TableBody"/>
            </w:pPr>
            <w:r>
              <w:t>Första samtalssvar inom 1 timme eller mindre</w:t>
            </w:r>
          </w:p>
          <w:p w14:paraId="53309C98" w14:textId="77777777" w:rsidR="00F9554D" w:rsidRDefault="00F61420">
            <w:pPr>
              <w:pStyle w:val="ProductList-TableBody"/>
            </w:pPr>
            <w:r>
              <w:t>Microsofts Resurser på kundens anläggning efter behov.</w:t>
            </w:r>
          </w:p>
          <w:p w14:paraId="0AF4651D" w14:textId="77777777" w:rsidR="00F9554D" w:rsidRDefault="00F61420">
            <w:pPr>
              <w:pStyle w:val="ProductList-TableBody"/>
            </w:pPr>
            <w:r>
              <w:t>Kontinuerlig hjälp dygnet runt</w:t>
            </w:r>
          </w:p>
          <w:p w14:paraId="5CD7C09B" w14:textId="77777777" w:rsidR="00F9554D" w:rsidRDefault="00F61420">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5C04E78D" w14:textId="77777777" w:rsidR="00F9554D" w:rsidRDefault="00F61420">
            <w:pPr>
              <w:pStyle w:val="ProductList-TableBody"/>
            </w:pPr>
            <w:r>
              <w:t>Lämpliga resurser sätts in för att upprätthålla en kontinuerlig hjälp dygnet runt</w:t>
            </w:r>
            <w:r>
              <w:rPr>
                <w:vertAlign w:val="superscript"/>
              </w:rPr>
              <w:t>2</w:t>
            </w:r>
          </w:p>
          <w:p w14:paraId="433405FB" w14:textId="77777777" w:rsidR="00F9554D" w:rsidRDefault="00F61420">
            <w:pPr>
              <w:pStyle w:val="ProductList-TableBody"/>
            </w:pPr>
            <w:r>
              <w:t>Snabb åtkomst och svar från ändringskontrollinstansen</w:t>
            </w:r>
          </w:p>
          <w:p w14:paraId="3DD64E64" w14:textId="77777777" w:rsidR="00F9554D" w:rsidRDefault="00F61420">
            <w:pPr>
              <w:pStyle w:val="ProductList-TableBody"/>
            </w:pPr>
            <w:r>
              <w:t>Lämpliga ansvariga meddelas</w:t>
            </w:r>
          </w:p>
        </w:tc>
      </w:tr>
      <w:tr w:rsidR="00F9554D" w14:paraId="381F750B" w14:textId="77777777">
        <w:tc>
          <w:tcPr>
            <w:tcW w:w="3060" w:type="dxa"/>
            <w:tcBorders>
              <w:top w:val="single" w:sz="4" w:space="0" w:color="000000"/>
              <w:left w:val="single" w:sz="4" w:space="0" w:color="000000"/>
              <w:bottom w:val="single" w:sz="4" w:space="0" w:color="000000"/>
              <w:right w:val="single" w:sz="4" w:space="0" w:color="000000"/>
            </w:tcBorders>
          </w:tcPr>
          <w:p w14:paraId="0E1AB04B" w14:textId="77777777" w:rsidR="00F9554D" w:rsidRDefault="00F61420">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0E9F4F4" w14:textId="77777777" w:rsidR="00F9554D" w:rsidRDefault="00F61420">
            <w:pPr>
              <w:pStyle w:val="ProductList-TableBody"/>
            </w:pPr>
            <w:r>
              <w:t xml:space="preserve">Måttlig inverkan på verksamheten: </w:t>
            </w:r>
          </w:p>
          <w:p w14:paraId="1A6707F7" w14:textId="77777777" w:rsidR="00F9554D" w:rsidRDefault="00F61420">
            <w:pPr>
              <w:pStyle w:val="ProductList-TableBody"/>
            </w:pPr>
            <w:r>
              <w:t>Måttlig förlust eller försämring av tjänsterna, men arbetet kan rimligen fortsätta på något sätt.</w:t>
            </w:r>
          </w:p>
          <w:p w14:paraId="7DA9419A" w14:textId="77777777" w:rsidR="00F9554D" w:rsidRDefault="00F61420">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46BDF5" w14:textId="77777777" w:rsidR="00F9554D" w:rsidRDefault="00F61420">
            <w:pPr>
              <w:pStyle w:val="ProductList-TableBody"/>
            </w:pPr>
            <w:r>
              <w:t>Första samtalssvar inom 2 timmar eller mindre</w:t>
            </w:r>
          </w:p>
          <w:p w14:paraId="71F25A82" w14:textId="77777777" w:rsidR="00F9554D" w:rsidRDefault="00F6142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872CC0" w14:textId="77777777" w:rsidR="00F9554D" w:rsidRDefault="00F61420">
            <w:pPr>
              <w:pStyle w:val="ProductList-TableBody"/>
            </w:pPr>
            <w:r>
              <w:t>Lämpliga resurser sätts in för att upprätthålla en kontinuerlig hjälp under Kontorstid</w:t>
            </w:r>
            <w:r>
              <w:rPr>
                <w:vertAlign w:val="superscript"/>
              </w:rPr>
              <w:t>1</w:t>
            </w:r>
          </w:p>
          <w:p w14:paraId="51CCC7F2" w14:textId="77777777" w:rsidR="00F9554D" w:rsidRDefault="00F61420">
            <w:pPr>
              <w:pStyle w:val="ProductList-TableBody"/>
            </w:pPr>
            <w:r>
              <w:t>Åtkomst och svar från ändringskontrollinstansen inom 4 timmar (Kontorstid)</w:t>
            </w:r>
            <w:r>
              <w:rPr>
                <w:vertAlign w:val="superscript"/>
              </w:rPr>
              <w:t>1</w:t>
            </w:r>
          </w:p>
        </w:tc>
      </w:tr>
      <w:tr w:rsidR="00F9554D" w14:paraId="21AEBC2F" w14:textId="77777777">
        <w:tc>
          <w:tcPr>
            <w:tcW w:w="3060" w:type="dxa"/>
            <w:tcBorders>
              <w:top w:val="single" w:sz="4" w:space="0" w:color="000000"/>
              <w:left w:val="single" w:sz="4" w:space="0" w:color="000000"/>
              <w:bottom w:val="single" w:sz="4" w:space="0" w:color="000000"/>
              <w:right w:val="single" w:sz="4" w:space="0" w:color="000000"/>
            </w:tcBorders>
          </w:tcPr>
          <w:p w14:paraId="29D9F094" w14:textId="77777777" w:rsidR="00F9554D" w:rsidRDefault="00F6142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8EF1F7B" w14:textId="77777777" w:rsidR="00F9554D" w:rsidRDefault="00F61420">
            <w:pPr>
              <w:pStyle w:val="ProductList-TableBody"/>
            </w:pPr>
            <w:r>
              <w:t xml:space="preserve">Minimal inverkan på verksamheten: </w:t>
            </w:r>
          </w:p>
          <w:p w14:paraId="7897709F" w14:textId="77777777" w:rsidR="00F9554D" w:rsidRDefault="00F61420">
            <w:pPr>
              <w:pStyle w:val="ProductList-TableBody"/>
            </w:pPr>
            <w:r>
              <w:t>Kundens verksamhet fungerar till stor del med kortare eller inga avbrott i tjänsterna.</w:t>
            </w:r>
          </w:p>
          <w:p w14:paraId="64C873C7" w14:textId="77777777" w:rsidR="00F9554D" w:rsidRDefault="00F61420">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0E8869" w14:textId="77777777" w:rsidR="00F9554D" w:rsidRDefault="00F61420">
            <w:pPr>
              <w:pStyle w:val="ProductList-TableBody"/>
            </w:pPr>
            <w:r>
              <w:t>Första samtalssvar inom 4 timmar eller mindre</w:t>
            </w:r>
          </w:p>
          <w:p w14:paraId="3D940C4C" w14:textId="77777777" w:rsidR="00F9554D" w:rsidRDefault="00F6142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A885AA" w14:textId="77777777" w:rsidR="00F9554D" w:rsidRDefault="00F61420">
            <w:pPr>
              <w:pStyle w:val="ProductList-TableBody"/>
            </w:pPr>
            <w:r>
              <w:t>Korrekt kontaktinformation till ärendeansvarig</w:t>
            </w:r>
          </w:p>
          <w:p w14:paraId="231CC498" w14:textId="77777777" w:rsidR="00F9554D" w:rsidRDefault="00F61420">
            <w:pPr>
              <w:pStyle w:val="ProductList-TableBody"/>
            </w:pPr>
            <w:r>
              <w:t>Svar inom 24 timmar</w:t>
            </w:r>
          </w:p>
        </w:tc>
      </w:tr>
    </w:tbl>
    <w:p w14:paraId="47761D0F" w14:textId="77777777" w:rsidR="00F9554D" w:rsidRDefault="00F61420">
      <w:pPr>
        <w:pStyle w:val="ProductList-Body"/>
      </w:pPr>
      <w:r>
        <w:rPr>
          <w:vertAlign w:val="superscript"/>
        </w:rPr>
        <w:t>1</w:t>
      </w:r>
      <w:r>
        <w:rPr>
          <w:i/>
        </w:rPr>
        <w:t>Kontorstid definieras lokalt.</w:t>
      </w:r>
    </w:p>
    <w:p w14:paraId="194594F4" w14:textId="77777777" w:rsidR="00F9554D" w:rsidRDefault="00F61420">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1D701994" w14:textId="77777777" w:rsidR="00F9554D" w:rsidRDefault="00F9554D">
      <w:pPr>
        <w:pStyle w:val="ProductList-Body"/>
      </w:pPr>
    </w:p>
    <w:p w14:paraId="7091FA6F" w14:textId="77777777" w:rsidR="00F9554D" w:rsidRDefault="00F61420">
      <w:pPr>
        <w:pStyle w:val="ProductList-ClauseHeading"/>
        <w:outlineLvl w:val="2"/>
      </w:pPr>
      <w:r>
        <w:t>Kopplade affärsregler</w:t>
      </w:r>
    </w:p>
    <w:p w14:paraId="2B4172F4" w14:textId="77777777" w:rsidR="00F9554D" w:rsidRDefault="00F61420">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08E3D396" w14:textId="77777777" w:rsidR="00F9554D" w:rsidRDefault="00F61420">
      <w:pPr>
        <w:pStyle w:val="ProductList-Offering1Heading"/>
        <w:outlineLvl w:val="1"/>
      </w:pPr>
      <w:bookmarkStart w:id="397" w:name="_Sec566"/>
      <w:r>
        <w:t>Erbjudanden för Microsoft Digital Advisory Services</w:t>
      </w:r>
      <w:bookmarkEnd w:id="397"/>
      <w:r>
        <w:fldChar w:fldCharType="begin"/>
      </w:r>
      <w:r>
        <w:instrText xml:space="preserve"> TC "</w:instrText>
      </w:r>
      <w:bookmarkStart w:id="398" w:name="_Toc536386186"/>
      <w:r>
        <w:instrText>Erbjudanden för Microsoft Digital Advisory Services</w:instrText>
      </w:r>
      <w:bookmarkEnd w:id="398"/>
      <w:r>
        <w:instrText>" \l 2</w:instrText>
      </w:r>
      <w:r>
        <w:fldChar w:fldCharType="end"/>
      </w:r>
    </w:p>
    <w:p w14:paraId="2738C5E9" w14:textId="77777777" w:rsidR="00F9554D" w:rsidRDefault="00F61420">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F9554D" w14:paraId="49A4B6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0D39C3" w14:textId="77777777" w:rsidR="00F9554D" w:rsidRDefault="00F6142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6DB792" w14:textId="77777777" w:rsidR="00F9554D" w:rsidRDefault="00F6142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282BB1" w14:textId="77777777" w:rsidR="00F9554D" w:rsidRDefault="00F6142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0DC00" w14:textId="77777777" w:rsidR="00F9554D" w:rsidRDefault="00F61420">
            <w:pPr>
              <w:pStyle w:val="ProductList-TableBody"/>
            </w:pPr>
            <w:r>
              <w:rPr>
                <w:color w:val="FFFFFF"/>
              </w:rPr>
              <w:t>Digital Advisory Portfolio</w:t>
            </w:r>
          </w:p>
        </w:tc>
      </w:tr>
      <w:tr w:rsidR="00F9554D" w14:paraId="59092A65" w14:textId="77777777">
        <w:tc>
          <w:tcPr>
            <w:tcW w:w="3060" w:type="dxa"/>
            <w:tcBorders>
              <w:top w:val="single" w:sz="4" w:space="0" w:color="000000"/>
              <w:left w:val="single" w:sz="4" w:space="0" w:color="000000"/>
              <w:bottom w:val="single" w:sz="4" w:space="0" w:color="000000"/>
              <w:right w:val="single" w:sz="4" w:space="0" w:color="000000"/>
            </w:tcBorders>
          </w:tcPr>
          <w:p w14:paraId="4EF6756B" w14:textId="77777777" w:rsidR="00F9554D" w:rsidRDefault="00F61420">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60036834" w14:textId="77777777" w:rsidR="00F9554D" w:rsidRDefault="00F614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DC18707" w14:textId="77777777" w:rsidR="00F9554D" w:rsidRDefault="00F6142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4660637" w14:textId="77777777" w:rsidR="00F9554D" w:rsidRDefault="00F61420">
            <w:pPr>
              <w:pStyle w:val="ProductList-TableBody"/>
            </w:pPr>
            <w:r>
              <w:t>9RO-xxxx</w:t>
            </w:r>
          </w:p>
        </w:tc>
      </w:tr>
      <w:tr w:rsidR="00F9554D" w14:paraId="5EC028BC" w14:textId="77777777">
        <w:tc>
          <w:tcPr>
            <w:tcW w:w="3060" w:type="dxa"/>
            <w:tcBorders>
              <w:top w:val="single" w:sz="4" w:space="0" w:color="000000"/>
              <w:left w:val="single" w:sz="4" w:space="0" w:color="000000"/>
              <w:bottom w:val="single" w:sz="4" w:space="0" w:color="000000"/>
              <w:right w:val="single" w:sz="4" w:space="0" w:color="000000"/>
            </w:tcBorders>
          </w:tcPr>
          <w:p w14:paraId="4FAC4A4B" w14:textId="77777777" w:rsidR="00F9554D" w:rsidRDefault="00F61420">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1FAB04C7" w14:textId="77777777" w:rsidR="00F9554D" w:rsidRDefault="00F61420">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7EE2FE7C" w14:textId="77777777" w:rsidR="00F9554D" w:rsidRDefault="00F61420">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6549E417" w14:textId="77777777" w:rsidR="00F9554D" w:rsidRDefault="00F61420">
            <w:pPr>
              <w:pStyle w:val="ProductList-TableBody"/>
            </w:pPr>
            <w:r>
              <w:t>Upp till 1 600 timmar sammanlagt med Microsofts digitala rådgivare och Enterprise-tjänstteamet.</w:t>
            </w:r>
          </w:p>
        </w:tc>
      </w:tr>
      <w:tr w:rsidR="00F9554D" w14:paraId="7E6446A0" w14:textId="77777777">
        <w:tc>
          <w:tcPr>
            <w:tcW w:w="3060" w:type="dxa"/>
            <w:tcBorders>
              <w:top w:val="single" w:sz="4" w:space="0" w:color="000000"/>
              <w:left w:val="single" w:sz="4" w:space="0" w:color="000000"/>
              <w:bottom w:val="single" w:sz="4" w:space="0" w:color="000000"/>
              <w:right w:val="single" w:sz="4" w:space="0" w:color="000000"/>
            </w:tcBorders>
          </w:tcPr>
          <w:p w14:paraId="0CE7A119" w14:textId="77777777" w:rsidR="00F9554D" w:rsidRDefault="00F6142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D1BE5AB" w14:textId="77777777" w:rsidR="00F9554D" w:rsidRDefault="00F95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46A3B2" w14:textId="77777777" w:rsidR="00F9554D" w:rsidRDefault="00F95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029D96" w14:textId="77777777" w:rsidR="00F9554D" w:rsidRDefault="00F9554D">
            <w:pPr>
              <w:pStyle w:val="ProductList-TableBody"/>
            </w:pPr>
          </w:p>
        </w:tc>
      </w:tr>
      <w:tr w:rsidR="00F9554D" w14:paraId="6BDFA7FC" w14:textId="77777777">
        <w:tc>
          <w:tcPr>
            <w:tcW w:w="3060" w:type="dxa"/>
            <w:tcBorders>
              <w:top w:val="single" w:sz="4" w:space="0" w:color="000000"/>
              <w:left w:val="single" w:sz="4" w:space="0" w:color="000000"/>
              <w:bottom w:val="single" w:sz="4" w:space="0" w:color="000000"/>
              <w:right w:val="single" w:sz="4" w:space="0" w:color="000000"/>
            </w:tcBorders>
          </w:tcPr>
          <w:p w14:paraId="67F65EBC" w14:textId="77777777" w:rsidR="00F9554D" w:rsidRDefault="00F61420">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719D40D0" w14:textId="77777777" w:rsidR="00F9554D" w:rsidRDefault="00F95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CC68B2" w14:textId="77777777" w:rsidR="00F9554D" w:rsidRDefault="00F95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D93555" w14:textId="77777777" w:rsidR="00F9554D" w:rsidRDefault="00F9554D">
            <w:pPr>
              <w:pStyle w:val="ProductList-TableBody"/>
            </w:pPr>
          </w:p>
        </w:tc>
      </w:tr>
      <w:tr w:rsidR="00F9554D" w14:paraId="4032E8E9" w14:textId="77777777">
        <w:tc>
          <w:tcPr>
            <w:tcW w:w="3060" w:type="dxa"/>
            <w:tcBorders>
              <w:top w:val="single" w:sz="4" w:space="0" w:color="000000"/>
              <w:left w:val="single" w:sz="4" w:space="0" w:color="000000"/>
              <w:bottom w:val="single" w:sz="4" w:space="0" w:color="000000"/>
              <w:right w:val="single" w:sz="4" w:space="0" w:color="000000"/>
            </w:tcBorders>
          </w:tcPr>
          <w:p w14:paraId="7E3C71E5" w14:textId="77777777" w:rsidR="00F9554D" w:rsidRDefault="00F61420">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6FEA4810" w14:textId="77777777" w:rsidR="00F9554D" w:rsidRDefault="00F95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DB80FB" w14:textId="77777777" w:rsidR="00F9554D" w:rsidRDefault="00F955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EFD7B4" w14:textId="77777777" w:rsidR="00F9554D" w:rsidRDefault="00F9554D">
            <w:pPr>
              <w:pStyle w:val="ProductList-TableBody"/>
            </w:pPr>
          </w:p>
        </w:tc>
      </w:tr>
      <w:tr w:rsidR="00F9554D" w14:paraId="1E0C8E69" w14:textId="77777777">
        <w:tc>
          <w:tcPr>
            <w:tcW w:w="3060" w:type="dxa"/>
            <w:tcBorders>
              <w:top w:val="single" w:sz="4" w:space="0" w:color="000000"/>
              <w:left w:val="single" w:sz="4" w:space="0" w:color="000000"/>
              <w:bottom w:val="single" w:sz="4" w:space="0" w:color="000000"/>
              <w:right w:val="single" w:sz="4" w:space="0" w:color="000000"/>
            </w:tcBorders>
          </w:tcPr>
          <w:p w14:paraId="7C1E0849" w14:textId="77777777" w:rsidR="00F9554D" w:rsidRDefault="00F61420">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730C9F6" w14:textId="77777777" w:rsidR="00F9554D" w:rsidRDefault="00F61420">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15C0BC82" w14:textId="77777777" w:rsidR="00F9554D" w:rsidRDefault="00F9554D">
            <w:pPr>
              <w:pStyle w:val="ProductList-TableBody"/>
            </w:pPr>
          </w:p>
        </w:tc>
      </w:tr>
    </w:tbl>
    <w:p w14:paraId="62C01B0C" w14:textId="77777777" w:rsidR="00F9554D" w:rsidRDefault="00F9554D">
      <w:pPr>
        <w:pStyle w:val="ProductList-Body"/>
      </w:pPr>
    </w:p>
    <w:p w14:paraId="7EDA9171" w14:textId="77777777" w:rsidR="00F9554D" w:rsidRDefault="00F61420">
      <w:pPr>
        <w:pStyle w:val="ProductList-ClauseHeading"/>
        <w:outlineLvl w:val="2"/>
      </w:pPr>
      <w:r>
        <w:t>Digital Advisory-servicemoduler</w:t>
      </w:r>
    </w:p>
    <w:p w14:paraId="220AA672" w14:textId="77777777" w:rsidR="00F9554D" w:rsidRDefault="00F61420">
      <w:pPr>
        <w:pStyle w:val="ProductList-Body"/>
      </w:pPr>
      <w:r>
        <w:t>Digital Advisory-åtagandet omfattar en eller flera Digital Advisory-servicemoduler såsom framgår av leveransplanen för tjänsten.</w:t>
      </w:r>
    </w:p>
    <w:p w14:paraId="0DA029C6" w14:textId="77777777" w:rsidR="00F9554D" w:rsidRDefault="00F9554D">
      <w:pPr>
        <w:pStyle w:val="ProductList-Body"/>
      </w:pPr>
    </w:p>
    <w:p w14:paraId="546F59E9" w14:textId="77777777" w:rsidR="00F9554D" w:rsidRDefault="00F61420">
      <w:pPr>
        <w:pStyle w:val="ProductList-ClauseHeading"/>
        <w:outlineLvl w:val="2"/>
      </w:pPr>
      <w:r>
        <w:t>Tjänster som inte omfattas</w:t>
      </w:r>
    </w:p>
    <w:p w14:paraId="4ED91656" w14:textId="77777777" w:rsidR="00F9554D" w:rsidRDefault="00F61420">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793AC126" w14:textId="77777777" w:rsidR="00F9554D" w:rsidRDefault="00F9554D">
      <w:pPr>
        <w:pStyle w:val="ProductList-Body"/>
      </w:pPr>
    </w:p>
    <w:p w14:paraId="5E10BBD3" w14:textId="77777777" w:rsidR="00F9554D" w:rsidRDefault="00F61420">
      <w:pPr>
        <w:pStyle w:val="ProductList-ClauseHeading"/>
        <w:outlineLvl w:val="2"/>
      </w:pPr>
      <w:r>
        <w:t>Kundens ansvar</w:t>
      </w:r>
    </w:p>
    <w:p w14:paraId="43027295" w14:textId="77777777" w:rsidR="00F9554D" w:rsidRDefault="00F61420">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levnadsomkostnader.</w:t>
      </w:r>
    </w:p>
    <w:p w14:paraId="4FF28B4E" w14:textId="77777777" w:rsidR="00F9554D" w:rsidRDefault="00F61420">
      <w:pPr>
        <w:pStyle w:val="ProductList-Offering1Heading"/>
        <w:outlineLvl w:val="1"/>
      </w:pPr>
      <w:bookmarkStart w:id="399" w:name="_Sec567"/>
      <w:r>
        <w:t>Erbjudanden om Sales Productivity Accelerator</w:t>
      </w:r>
      <w:bookmarkEnd w:id="399"/>
      <w:r>
        <w:fldChar w:fldCharType="begin"/>
      </w:r>
      <w:r>
        <w:instrText xml:space="preserve"> TC "</w:instrText>
      </w:r>
      <w:bookmarkStart w:id="400" w:name="_Toc536386187"/>
      <w:r>
        <w:instrText>Erbjudanden om Sales Productivity Accelerator</w:instrText>
      </w:r>
      <w:bookmarkEnd w:id="400"/>
      <w:r>
        <w:instrText>" \l 2</w:instrText>
      </w:r>
      <w:r>
        <w:fldChar w:fldCharType="end"/>
      </w:r>
    </w:p>
    <w:p w14:paraId="26D70CA0" w14:textId="77777777" w:rsidR="00F9554D" w:rsidRDefault="00F61420">
      <w:pPr>
        <w:pStyle w:val="ProductList-ClauseHeading"/>
        <w:outlineLvl w:val="2"/>
      </w:pPr>
      <w:r>
        <w:t>Översikt över Sales Productivity Accelerator</w:t>
      </w:r>
    </w:p>
    <w:p w14:paraId="230C0F13" w14:textId="77777777" w:rsidR="00F9554D" w:rsidRDefault="00F61420">
      <w:pPr>
        <w:pStyle w:val="ProductList-Body"/>
      </w:pPr>
      <w:r>
        <w:t>Sales Productivity Accelerator är en tjänst som tillhanda hålls av Microsoft Services under en period på fyra (4) veckor för att leverera en implementering av Microsoft Dynamics 365.</w:t>
      </w:r>
    </w:p>
    <w:p w14:paraId="20AB012E" w14:textId="77777777" w:rsidR="00F9554D" w:rsidRDefault="00F9554D">
      <w:pPr>
        <w:pStyle w:val="ProductList-Body"/>
      </w:pPr>
    </w:p>
    <w:p w14:paraId="5B58FACE" w14:textId="77777777" w:rsidR="00F9554D" w:rsidRDefault="00F61420">
      <w:pPr>
        <w:pStyle w:val="ProductList-Body"/>
      </w:pPr>
      <w:r>
        <w:t>Sales Productivity Accelerator inkluderar följande leveransmaterial:</w:t>
      </w:r>
    </w:p>
    <w:p w14:paraId="7F9A9A68" w14:textId="77777777" w:rsidR="00F9554D" w:rsidRDefault="00F61420" w:rsidP="00F61420">
      <w:pPr>
        <w:pStyle w:val="ProductList-Bullet"/>
        <w:numPr>
          <w:ilvl w:val="0"/>
          <w:numId w:val="64"/>
        </w:numPr>
      </w:pPr>
      <w:r>
        <w:rPr>
          <w:b/>
          <w:color w:val="00188F"/>
        </w:rPr>
        <w:t>Service Delivery Plan</w:t>
      </w:r>
      <w:r>
        <w:t>: skapad av en Microsoft-konsult för att uppfylla kundens verksamhetsmål.</w:t>
      </w:r>
    </w:p>
    <w:p w14:paraId="6922855C" w14:textId="77777777" w:rsidR="00F9554D" w:rsidRDefault="00F61420" w:rsidP="00F61420">
      <w:pPr>
        <w:pStyle w:val="ProductList-Bullet"/>
        <w:numPr>
          <w:ilvl w:val="0"/>
          <w:numId w:val="64"/>
        </w:numPr>
      </w:pPr>
      <w:r>
        <w:rPr>
          <w:b/>
          <w:color w:val="00188F"/>
        </w:rPr>
        <w:t>Workshops</w:t>
      </w:r>
      <w:r>
        <w:t>: avsätter upp till totalt sexton (16) timmar för workshops:</w:t>
      </w:r>
    </w:p>
    <w:p w14:paraId="6C6304BE" w14:textId="77777777" w:rsidR="00F9554D" w:rsidRDefault="00F61420" w:rsidP="00F61420">
      <w:pPr>
        <w:pStyle w:val="ProductList-Bullet"/>
        <w:numPr>
          <w:ilvl w:val="1"/>
          <w:numId w:val="64"/>
        </w:numPr>
      </w:pPr>
      <w:r>
        <w:t>Upp till två (2) upptäcktsworkshops, för att utforska och definiera huvudanvändning och verksamhetskrav, enligt vad som tillhandahålls av kunden, för konfigurationsinställningar;</w:t>
      </w:r>
    </w:p>
    <w:p w14:paraId="2DB9E390" w14:textId="77777777" w:rsidR="00F9554D" w:rsidRDefault="00F61420" w:rsidP="00F61420">
      <w:pPr>
        <w:pStyle w:val="ProductList-Bullet"/>
        <w:numPr>
          <w:ilvl w:val="1"/>
          <w:numId w:val="64"/>
        </w:numPr>
      </w:pPr>
      <w:r>
        <w:t>Upp till fyra (4) workshops för granskning av design under Byggfasen.</w:t>
      </w:r>
    </w:p>
    <w:p w14:paraId="4F5BCC93" w14:textId="77777777" w:rsidR="00F9554D" w:rsidRDefault="00F61420" w:rsidP="00F61420">
      <w:pPr>
        <w:pStyle w:val="ProductList-Bullet"/>
        <w:numPr>
          <w:ilvl w:val="0"/>
          <w:numId w:val="6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0FC40543" w14:textId="77777777" w:rsidR="00F9554D" w:rsidRDefault="00F61420" w:rsidP="00F61420">
      <w:pPr>
        <w:pStyle w:val="ProductList-Bullet"/>
        <w:numPr>
          <w:ilvl w:val="0"/>
          <w:numId w:val="6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6E0A975B" w14:textId="77777777" w:rsidR="00F9554D" w:rsidRDefault="00F61420" w:rsidP="00F61420">
      <w:pPr>
        <w:pStyle w:val="ProductList-Bullet"/>
        <w:numPr>
          <w:ilvl w:val="0"/>
          <w:numId w:val="64"/>
        </w:numPr>
      </w:pPr>
      <w:r>
        <w:rPr>
          <w:b/>
          <w:color w:val="00188F"/>
        </w:rPr>
        <w:t>Testning</w:t>
      </w:r>
      <w:r>
        <w:t>: avsätter upp till tjugosex (26) timmar till upp till två (2) teser (t.ex. Systemtest och UAT).</w:t>
      </w:r>
    </w:p>
    <w:p w14:paraId="275D6ADB" w14:textId="77777777" w:rsidR="00F9554D" w:rsidRDefault="00F61420" w:rsidP="00F61420">
      <w:pPr>
        <w:pStyle w:val="ProductList-Bullet"/>
        <w:numPr>
          <w:ilvl w:val="0"/>
          <w:numId w:val="64"/>
        </w:numPr>
      </w:pPr>
      <w:r>
        <w:rPr>
          <w:b/>
          <w:color w:val="00188F"/>
        </w:rPr>
        <w:t>Utbildning och överföring av Kunskap</w:t>
      </w:r>
      <w:r>
        <w:t>: Tillhandahålla en (1) produktorienterad utbildning för kundens användare, för upp till totalt fyra (4) timmar.</w:t>
      </w:r>
    </w:p>
    <w:p w14:paraId="45D92382" w14:textId="77777777" w:rsidR="00F9554D" w:rsidRDefault="00F61420" w:rsidP="00F61420">
      <w:pPr>
        <w:pStyle w:val="ProductList-Bullet"/>
        <w:numPr>
          <w:ilvl w:val="0"/>
          <w:numId w:val="64"/>
        </w:numPr>
      </w:pPr>
      <w:r>
        <w:rPr>
          <w:b/>
          <w:color w:val="00188F"/>
        </w:rPr>
        <w:t>Driftsättningsverktyg</w:t>
      </w:r>
      <w:r>
        <w:t>: Tillhandahålla upp till fyrtio (40) timmar med support för driftsättning och lansering (vecka 4) med förbehåll för projektet förbestämda omfattning och krav.</w:t>
      </w:r>
    </w:p>
    <w:p w14:paraId="363404CC" w14:textId="77777777" w:rsidR="00F9554D" w:rsidRDefault="00F9554D">
      <w:pPr>
        <w:pStyle w:val="ProductList-Body"/>
      </w:pPr>
    </w:p>
    <w:p w14:paraId="04A8E665" w14:textId="77777777" w:rsidR="00F9554D" w:rsidRDefault="00F61420">
      <w:pPr>
        <w:pStyle w:val="ProductList-ClauseHeading"/>
        <w:outlineLvl w:val="2"/>
      </w:pPr>
      <w:r>
        <w:t>Kundens ansvar</w:t>
      </w:r>
    </w:p>
    <w:p w14:paraId="5E9B73D3" w14:textId="77777777" w:rsidR="00F9554D" w:rsidRDefault="00F61420">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0CB75C44"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5A364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B64C8"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6EAE36FF" w14:textId="77777777" w:rsidR="00F9554D" w:rsidRDefault="00F9554D">
      <w:pPr>
        <w:pStyle w:val="ProductList-Body"/>
      </w:pPr>
    </w:p>
    <w:p w14:paraId="2C80C422" w14:textId="77777777" w:rsidR="00F9554D" w:rsidRDefault="00F61420">
      <w:pPr>
        <w:pStyle w:val="ProductList-SectionHeading"/>
        <w:pageBreakBefore/>
        <w:outlineLvl w:val="0"/>
      </w:pPr>
      <w:bookmarkStart w:id="401" w:name="_Sec563"/>
      <w:bookmarkEnd w:id="393"/>
      <w:r>
        <w:t>Bilaga E – Kompletterande villkor för Programavtal</w:t>
      </w:r>
      <w:r>
        <w:fldChar w:fldCharType="begin"/>
      </w:r>
      <w:r>
        <w:instrText xml:space="preserve"> TC "</w:instrText>
      </w:r>
      <w:bookmarkStart w:id="402" w:name="_Toc536386188"/>
      <w:r>
        <w:instrText>Bilaga E – Kompletterande villkor för Programavtal</w:instrText>
      </w:r>
      <w:bookmarkEnd w:id="402"/>
      <w:r>
        <w:instrText>" \l 1</w:instrText>
      </w:r>
      <w:r>
        <w:fldChar w:fldCharType="end"/>
      </w:r>
    </w:p>
    <w:p w14:paraId="62F10A9D" w14:textId="77777777" w:rsidR="00F9554D" w:rsidRDefault="00F61420">
      <w:pPr>
        <w:pStyle w:val="ProductList-Body"/>
      </w:pPr>
      <w:r>
        <w:t>Villkoren nedan gäller för kundens volymlicensieringsavtal, enligt beskrivning.</w:t>
      </w:r>
    </w:p>
    <w:p w14:paraId="54312710" w14:textId="77777777" w:rsidR="00F9554D" w:rsidRDefault="00F61420">
      <w:pPr>
        <w:pStyle w:val="ProductList-Offering1Heading"/>
        <w:outlineLvl w:val="1"/>
      </w:pPr>
      <w:bookmarkStart w:id="403" w:name="_Sec568"/>
      <w:r>
        <w:t>Kompletterande villkor för Select Plus-program</w:t>
      </w:r>
      <w:bookmarkEnd w:id="403"/>
      <w:r>
        <w:fldChar w:fldCharType="begin"/>
      </w:r>
      <w:r>
        <w:instrText xml:space="preserve"> TC "</w:instrText>
      </w:r>
      <w:bookmarkStart w:id="404" w:name="_Toc536386189"/>
      <w:r>
        <w:instrText>Kompletterande villkor för Select Plus-program</w:instrText>
      </w:r>
      <w:bookmarkEnd w:id="404"/>
      <w:r>
        <w:instrText>" \l 2</w:instrText>
      </w:r>
      <w:r>
        <w:fldChar w:fldCharType="end"/>
      </w:r>
    </w:p>
    <w:p w14:paraId="7CB47E94" w14:textId="77777777" w:rsidR="00F9554D" w:rsidRDefault="00F61420">
      <w:pPr>
        <w:pStyle w:val="ProductList-Body"/>
      </w:pPr>
      <w:r>
        <w:t>Select Plus kräver en minsta beställningsmängd på 500 poäng per grupp under det första året. Det här kravet på beställningsmängd kan hävas om ett kvalificerat Avtal tillhandahålls.</w:t>
      </w:r>
    </w:p>
    <w:p w14:paraId="3368F7F1" w14:textId="77777777" w:rsidR="00F9554D" w:rsidRDefault="00F9554D">
      <w:pPr>
        <w:pStyle w:val="ProductList-Body"/>
      </w:pPr>
    </w:p>
    <w:p w14:paraId="5CFC9BE9" w14:textId="77777777" w:rsidR="00F9554D" w:rsidRDefault="00F61420">
      <w:pPr>
        <w:pStyle w:val="ProductList-ClauseHeading"/>
        <w:outlineLvl w:val="2"/>
      </w:pPr>
      <w:r>
        <w:t>Prisnivåer i Select Plus</w:t>
      </w:r>
    </w:p>
    <w:p w14:paraId="61F61ECC" w14:textId="77777777" w:rsidR="00F9554D" w:rsidRDefault="00F61420">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F9554D" w14:paraId="506BCB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085A31" w14:textId="77777777" w:rsidR="00F9554D" w:rsidRDefault="00F61420">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8DAB9" w14:textId="77777777" w:rsidR="00F9554D" w:rsidRDefault="00F61420">
            <w:pPr>
              <w:pStyle w:val="ProductList-TableBody"/>
            </w:pPr>
            <w:r>
              <w:rPr>
                <w:color w:val="FFFFFF"/>
              </w:rPr>
              <w:t>Lägsta årliga poäng per grupp</w:t>
            </w:r>
          </w:p>
        </w:tc>
      </w:tr>
      <w:tr w:rsidR="00F9554D" w14:paraId="239F7092" w14:textId="77777777">
        <w:tc>
          <w:tcPr>
            <w:tcW w:w="6120" w:type="dxa"/>
            <w:tcBorders>
              <w:top w:val="single" w:sz="4" w:space="0" w:color="000000"/>
              <w:left w:val="single" w:sz="4" w:space="0" w:color="000000"/>
              <w:bottom w:val="single" w:sz="4" w:space="0" w:color="000000"/>
              <w:right w:val="single" w:sz="4" w:space="0" w:color="000000"/>
            </w:tcBorders>
          </w:tcPr>
          <w:p w14:paraId="527023BA" w14:textId="77777777" w:rsidR="00F9554D" w:rsidRDefault="00F614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317658C" w14:textId="77777777" w:rsidR="00F9554D" w:rsidRDefault="00F61420">
            <w:pPr>
              <w:pStyle w:val="ProductList-TableBody"/>
            </w:pPr>
            <w:r>
              <w:t>500</w:t>
            </w:r>
          </w:p>
        </w:tc>
      </w:tr>
      <w:tr w:rsidR="00F9554D" w14:paraId="1D3756EB" w14:textId="77777777">
        <w:tc>
          <w:tcPr>
            <w:tcW w:w="6120" w:type="dxa"/>
            <w:tcBorders>
              <w:top w:val="single" w:sz="4" w:space="0" w:color="000000"/>
              <w:left w:val="single" w:sz="4" w:space="0" w:color="000000"/>
              <w:bottom w:val="single" w:sz="4" w:space="0" w:color="000000"/>
              <w:right w:val="single" w:sz="4" w:space="0" w:color="000000"/>
            </w:tcBorders>
          </w:tcPr>
          <w:p w14:paraId="36AE5A2C" w14:textId="77777777" w:rsidR="00F9554D" w:rsidRDefault="00F614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9C60840" w14:textId="77777777" w:rsidR="00F9554D" w:rsidRDefault="00F61420">
            <w:pPr>
              <w:pStyle w:val="ProductList-TableBody"/>
            </w:pPr>
            <w:r>
              <w:t>4,000</w:t>
            </w:r>
          </w:p>
        </w:tc>
      </w:tr>
      <w:tr w:rsidR="00F9554D" w14:paraId="482BDB2B" w14:textId="77777777">
        <w:tc>
          <w:tcPr>
            <w:tcW w:w="6120" w:type="dxa"/>
            <w:tcBorders>
              <w:top w:val="single" w:sz="4" w:space="0" w:color="000000"/>
              <w:left w:val="single" w:sz="4" w:space="0" w:color="000000"/>
              <w:bottom w:val="single" w:sz="4" w:space="0" w:color="000000"/>
              <w:right w:val="single" w:sz="4" w:space="0" w:color="000000"/>
            </w:tcBorders>
          </w:tcPr>
          <w:p w14:paraId="6F0E3CC6" w14:textId="77777777" w:rsidR="00F9554D" w:rsidRDefault="00F614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3E7C1B" w14:textId="77777777" w:rsidR="00F9554D" w:rsidRDefault="00F61420">
            <w:pPr>
              <w:pStyle w:val="ProductList-TableBody"/>
            </w:pPr>
            <w:r>
              <w:t>10,000</w:t>
            </w:r>
          </w:p>
        </w:tc>
      </w:tr>
      <w:tr w:rsidR="00F9554D" w14:paraId="2A36A704" w14:textId="77777777">
        <w:tc>
          <w:tcPr>
            <w:tcW w:w="6120" w:type="dxa"/>
            <w:tcBorders>
              <w:top w:val="single" w:sz="4" w:space="0" w:color="000000"/>
              <w:left w:val="single" w:sz="4" w:space="0" w:color="000000"/>
              <w:bottom w:val="single" w:sz="4" w:space="0" w:color="000000"/>
              <w:right w:val="single" w:sz="4" w:space="0" w:color="000000"/>
            </w:tcBorders>
          </w:tcPr>
          <w:p w14:paraId="5583E5C6" w14:textId="77777777" w:rsidR="00F9554D" w:rsidRDefault="00F614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012BF03" w14:textId="77777777" w:rsidR="00F9554D" w:rsidRDefault="00F61420">
            <w:pPr>
              <w:pStyle w:val="ProductList-TableBody"/>
            </w:pPr>
            <w:r>
              <w:t>25,000</w:t>
            </w:r>
          </w:p>
        </w:tc>
      </w:tr>
    </w:tbl>
    <w:p w14:paraId="0DB1FE87" w14:textId="77777777" w:rsidR="00F9554D" w:rsidRDefault="00F61420">
      <w:pPr>
        <w:pStyle w:val="ProductList-Offering1Heading"/>
        <w:outlineLvl w:val="1"/>
      </w:pPr>
      <w:bookmarkStart w:id="405" w:name="_Sec569"/>
      <w:r>
        <w:t>Definitioner av hantering för kvalificerade enheter</w:t>
      </w:r>
      <w:bookmarkEnd w:id="405"/>
      <w:r>
        <w:fldChar w:fldCharType="begin"/>
      </w:r>
      <w:r>
        <w:instrText xml:space="preserve"> TC "</w:instrText>
      </w:r>
      <w:bookmarkStart w:id="406" w:name="_Toc536386190"/>
      <w:r>
        <w:instrText>Definitioner av hantering för kvalificerade enheter</w:instrText>
      </w:r>
      <w:bookmarkEnd w:id="406"/>
      <w:r>
        <w:instrText>" \l 2</w:instrText>
      </w:r>
      <w:r>
        <w:fldChar w:fldCharType="end"/>
      </w:r>
    </w:p>
    <w:p w14:paraId="007E2BC2" w14:textId="77777777" w:rsidR="00F9554D" w:rsidRDefault="00F61420">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03615320" w14:textId="77777777" w:rsidR="00F9554D" w:rsidRDefault="00F61420" w:rsidP="00F61420">
      <w:pPr>
        <w:pStyle w:val="ProductList-Bullet"/>
        <w:numPr>
          <w:ilvl w:val="0"/>
          <w:numId w:val="65"/>
        </w:numPr>
      </w:pPr>
      <w:r>
        <w:t>kunden tillåter att gå med i kundens domän, eller</w:t>
      </w:r>
    </w:p>
    <w:p w14:paraId="47BE9518" w14:textId="77777777" w:rsidR="00F9554D" w:rsidRDefault="00F61420" w:rsidP="00F61420">
      <w:pPr>
        <w:pStyle w:val="ProductList-Bullet"/>
        <w:numPr>
          <w:ilvl w:val="0"/>
          <w:numId w:val="65"/>
        </w:numPr>
      </w:pPr>
      <w:r>
        <w:t>kunden autentiserar som ett krav för att använda program på kundens plats, eller</w:t>
      </w:r>
    </w:p>
    <w:p w14:paraId="756A8DF8" w14:textId="77777777" w:rsidR="00F9554D" w:rsidRDefault="00F61420" w:rsidP="00F61420">
      <w:pPr>
        <w:pStyle w:val="ProductList-Bullet"/>
        <w:numPr>
          <w:ilvl w:val="0"/>
          <w:numId w:val="65"/>
        </w:numPr>
      </w:pPr>
      <w:r>
        <w:t>kunden installerar agenter på (t.ex. antivirusprogram, program mot skadlig kod eller andra agenter som krävs av kundens policy), eller</w:t>
      </w:r>
    </w:p>
    <w:p w14:paraId="13D5524A" w14:textId="77777777" w:rsidR="00F9554D" w:rsidRDefault="00F61420" w:rsidP="00F61420">
      <w:pPr>
        <w:pStyle w:val="ProductList-Bullet"/>
        <w:numPr>
          <w:ilvl w:val="0"/>
          <w:numId w:val="65"/>
        </w:numPr>
      </w:pPr>
      <w:r>
        <w:t>på vilka kunden direkt eller indirekt tillämpar och genomdriver grupp-policyer, eller</w:t>
      </w:r>
    </w:p>
    <w:p w14:paraId="79C2A9A3" w14:textId="77777777" w:rsidR="00F9554D" w:rsidRDefault="00F61420" w:rsidP="00F61420">
      <w:pPr>
        <w:pStyle w:val="ProductList-Bullet"/>
        <w:numPr>
          <w:ilvl w:val="0"/>
          <w:numId w:val="65"/>
        </w:numPr>
      </w:pPr>
      <w:r>
        <w:t>på vilka kunden samlar in eller tar emot data om, och konfigurerar eller ger instruktioner till maskin- eller programvaran som direkt eller indirekt tillhör en operativsystemmiljö, eller</w:t>
      </w:r>
    </w:p>
    <w:p w14:paraId="3BF2BA5E" w14:textId="77777777" w:rsidR="00F9554D" w:rsidRDefault="00F61420" w:rsidP="00F61420">
      <w:pPr>
        <w:pStyle w:val="ProductList-Bullet"/>
        <w:numPr>
          <w:ilvl w:val="0"/>
          <w:numId w:val="65"/>
        </w:numPr>
      </w:pPr>
      <w:r>
        <w:t>kunden tillåter åtkomst till en virtuell desktop-infrastruktur (VDI) utanför Windows SA, Microsoft Intune (enhet) eller rättigheter till nätverksväxling för Windows Virtual Desktop Access.</w:t>
      </w:r>
    </w:p>
    <w:p w14:paraId="69E46E34" w14:textId="77777777" w:rsidR="00F9554D" w:rsidRDefault="00F9554D">
      <w:pPr>
        <w:pStyle w:val="ProductList-Body"/>
      </w:pPr>
    </w:p>
    <w:p w14:paraId="7B64BAB9" w14:textId="77777777" w:rsidR="00F9554D" w:rsidRDefault="00F61420">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625C3262" w14:textId="77777777" w:rsidR="00F9554D" w:rsidRDefault="00F61420">
      <w:pPr>
        <w:pStyle w:val="ProductList-Offering1Heading"/>
        <w:outlineLvl w:val="1"/>
      </w:pPr>
      <w:bookmarkStart w:id="407" w:name="_Sec570"/>
      <w:r>
        <w:t>Onlinetjänster i Open-program</w:t>
      </w:r>
      <w:bookmarkEnd w:id="407"/>
      <w:r>
        <w:fldChar w:fldCharType="begin"/>
      </w:r>
      <w:r>
        <w:instrText xml:space="preserve"> TC "</w:instrText>
      </w:r>
      <w:bookmarkStart w:id="408" w:name="_Toc536386191"/>
      <w:r>
        <w:instrText>Onlinetjänster i Open-program</w:instrText>
      </w:r>
      <w:bookmarkEnd w:id="408"/>
      <w:r>
        <w:instrText>" \l 2</w:instrText>
      </w:r>
      <w:r>
        <w:fldChar w:fldCharType="end"/>
      </w:r>
    </w:p>
    <w:p w14:paraId="0605B817" w14:textId="77777777" w:rsidR="00F9554D" w:rsidRDefault="00F61420">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2473FFB5" w14:textId="77777777" w:rsidR="00F9554D" w:rsidRDefault="00F9554D">
      <w:pPr>
        <w:pStyle w:val="ProductList-Body"/>
      </w:pPr>
    </w:p>
    <w:p w14:paraId="112582D2" w14:textId="77777777" w:rsidR="00F9554D" w:rsidRDefault="00F61420">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67187160" w14:textId="77777777" w:rsidR="00F9554D" w:rsidRDefault="00F61420">
      <w:pPr>
        <w:pStyle w:val="ProductList-Offering1Heading"/>
        <w:outlineLvl w:val="1"/>
      </w:pPr>
      <w:bookmarkStart w:id="409" w:name="_Sec571"/>
      <w:r>
        <w:t>Kompletterande Villkor för Professionella Tjänster – Gamla Avtal</w:t>
      </w:r>
      <w:bookmarkEnd w:id="409"/>
      <w:r>
        <w:fldChar w:fldCharType="begin"/>
      </w:r>
      <w:r>
        <w:instrText xml:space="preserve"> TC "</w:instrText>
      </w:r>
      <w:bookmarkStart w:id="410" w:name="_Toc536386192"/>
      <w:r>
        <w:instrText>Kompletterande Villkor för Professionella Tjänster – Gamla Avtal</w:instrText>
      </w:r>
      <w:bookmarkEnd w:id="410"/>
      <w:r>
        <w:instrText>" \l 2</w:instrText>
      </w:r>
      <w:r>
        <w:fldChar w:fldCharType="end"/>
      </w:r>
    </w:p>
    <w:p w14:paraId="2FC26DD5" w14:textId="77777777" w:rsidR="00F9554D" w:rsidRDefault="00F61420">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50FC44D1" w14:textId="77777777" w:rsidR="00F9554D" w:rsidRDefault="00F9554D">
      <w:pPr>
        <w:pStyle w:val="ProductList-Body"/>
      </w:pPr>
    </w:p>
    <w:p w14:paraId="78E8E7DB" w14:textId="77777777" w:rsidR="00F9554D" w:rsidRDefault="00F61420">
      <w:pPr>
        <w:pStyle w:val="ProductList-ClauseHeading"/>
        <w:outlineLvl w:val="2"/>
      </w:pPr>
      <w:r>
        <w:t>Användning, Äganderätt och licensrättigheter</w:t>
      </w:r>
    </w:p>
    <w:p w14:paraId="1A13A5E9" w14:textId="77777777" w:rsidR="00F9554D" w:rsidRDefault="00F61420">
      <w:pPr>
        <w:pStyle w:val="ProductList-SubClauseHeading"/>
        <w:outlineLvl w:val="3"/>
      </w:pPr>
      <w:r>
        <w:t>Korrigeringar</w:t>
      </w:r>
    </w:p>
    <w:p w14:paraId="7ED09E1A" w14:textId="77777777" w:rsidR="00F9554D" w:rsidRDefault="00F61420">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244E5012" w14:textId="77777777" w:rsidR="00F9554D" w:rsidRDefault="00F9554D">
      <w:pPr>
        <w:pStyle w:val="ProductList-BodyIndented"/>
      </w:pPr>
    </w:p>
    <w:p w14:paraId="6B62897E" w14:textId="77777777" w:rsidR="00F9554D" w:rsidRDefault="00F61420">
      <w:pPr>
        <w:pStyle w:val="ProductList-SubClauseHeading"/>
        <w:outlineLvl w:val="3"/>
      </w:pPr>
      <w:r>
        <w:t>Redan Existerande arbete</w:t>
      </w:r>
    </w:p>
    <w:p w14:paraId="3E41A780" w14:textId="77777777" w:rsidR="00F9554D" w:rsidRDefault="00F61420">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77C3B5BC" w14:textId="77777777" w:rsidR="00F9554D" w:rsidRDefault="00F61420">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2A1FDE24" w14:textId="77777777" w:rsidR="00F9554D" w:rsidRDefault="00F9554D">
      <w:pPr>
        <w:pStyle w:val="ProductList-BodyIndented"/>
      </w:pPr>
    </w:p>
    <w:p w14:paraId="2399D3D6" w14:textId="77777777" w:rsidR="00F9554D" w:rsidRDefault="00F61420">
      <w:pPr>
        <w:pStyle w:val="ProductList-SubClauseHeading"/>
        <w:outlineLvl w:val="3"/>
      </w:pPr>
      <w:r>
        <w:t>Services Deliverables</w:t>
      </w:r>
    </w:p>
    <w:p w14:paraId="5F607A87" w14:textId="77777777" w:rsidR="00F9554D" w:rsidRDefault="00F61420">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13497951" w14:textId="77777777" w:rsidR="00F9554D" w:rsidRDefault="00F9554D">
      <w:pPr>
        <w:pStyle w:val="ProductList-BodyIndented"/>
      </w:pPr>
    </w:p>
    <w:p w14:paraId="04BFDDF7" w14:textId="77777777" w:rsidR="00F9554D" w:rsidRDefault="00F61420">
      <w:pPr>
        <w:pStyle w:val="ProductList-SubClauseHeading"/>
        <w:outlineLvl w:val="3"/>
      </w:pPr>
      <w:r>
        <w:t>Användning av teknisk information från Professionella Tjänster</w:t>
      </w:r>
    </w:p>
    <w:p w14:paraId="4FB2EF6C" w14:textId="77777777" w:rsidR="00F9554D" w:rsidRDefault="00F61420">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1E97DFE6" w14:textId="77777777" w:rsidR="00F9554D" w:rsidRDefault="00F9554D">
      <w:pPr>
        <w:pStyle w:val="ProductList-BodyIndented"/>
      </w:pPr>
    </w:p>
    <w:p w14:paraId="43752FFB" w14:textId="77777777" w:rsidR="00F9554D" w:rsidRDefault="00F61420">
      <w:pPr>
        <w:pStyle w:val="ProductList-SubClauseHeading"/>
        <w:outlineLvl w:val="3"/>
      </w:pPr>
      <w:r>
        <w:t>Begränsningar för licens för öppen källkod</w:t>
      </w:r>
    </w:p>
    <w:p w14:paraId="01BE7738" w14:textId="77777777" w:rsidR="00F9554D" w:rsidRDefault="00F61420">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02F05A51" w14:textId="77777777" w:rsidR="00F9554D" w:rsidRDefault="00F9554D">
      <w:pPr>
        <w:pStyle w:val="ProductList-BodyIndented"/>
      </w:pPr>
    </w:p>
    <w:p w14:paraId="59C58708" w14:textId="77777777" w:rsidR="00F9554D" w:rsidRDefault="00F61420">
      <w:pPr>
        <w:pStyle w:val="ProductList-SubClauseHeading"/>
        <w:outlineLvl w:val="3"/>
      </w:pPr>
      <w:r>
        <w:t>Koncernbolagens rättigheter</w:t>
      </w:r>
    </w:p>
    <w:p w14:paraId="09DA11D3" w14:textId="77777777" w:rsidR="00F9554D" w:rsidRDefault="00F61420">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0DEA8846" w14:textId="77777777" w:rsidR="00F9554D" w:rsidRDefault="00F9554D">
      <w:pPr>
        <w:pStyle w:val="ProductList-BodyIndented"/>
      </w:pPr>
    </w:p>
    <w:p w14:paraId="797A96E1" w14:textId="77777777" w:rsidR="00F9554D" w:rsidRDefault="00F61420">
      <w:pPr>
        <w:pStyle w:val="ProductList-ClauseHeading"/>
        <w:outlineLvl w:val="2"/>
      </w:pPr>
      <w:r>
        <w:t>Garantier och Ansvarsbegränsningar</w:t>
      </w:r>
    </w:p>
    <w:p w14:paraId="6EFB3171" w14:textId="77777777" w:rsidR="00F9554D" w:rsidRDefault="00F61420">
      <w:pPr>
        <w:pStyle w:val="ProductList-SubClauseHeading"/>
        <w:outlineLvl w:val="3"/>
      </w:pPr>
      <w:r>
        <w:t>Garanti för Professionella Tjänster</w:t>
      </w:r>
    </w:p>
    <w:p w14:paraId="35A4B80F" w14:textId="77777777" w:rsidR="00F9554D" w:rsidRDefault="00F61420">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0B35E29B" w14:textId="77777777" w:rsidR="00F9554D" w:rsidRDefault="00F9554D">
      <w:pPr>
        <w:pStyle w:val="ProductList-BodyIndented"/>
      </w:pPr>
    </w:p>
    <w:p w14:paraId="2D430EE7" w14:textId="77777777" w:rsidR="00F9554D" w:rsidRDefault="00F61420">
      <w:pPr>
        <w:pStyle w:val="ProductList-SubClauseHeading"/>
        <w:outlineLvl w:val="3"/>
      </w:pPr>
      <w:r>
        <w:t>Ansvarsbegränsning</w:t>
      </w:r>
    </w:p>
    <w:p w14:paraId="009F8F69" w14:textId="77777777" w:rsidR="00F9554D" w:rsidRDefault="00F61420">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044D5A4F" w14:textId="77777777" w:rsidR="00F9554D" w:rsidRDefault="00F9554D">
      <w:pPr>
        <w:pStyle w:val="ProductList-BodyIndented"/>
        <w:jc w:val="right"/>
      </w:pPr>
    </w:p>
    <w:tbl>
      <w:tblPr>
        <w:tblStyle w:val="PURTable0"/>
        <w:tblW w:w="0" w:type="dxa"/>
        <w:tblLook w:val="04A0" w:firstRow="1" w:lastRow="0" w:firstColumn="1" w:lastColumn="0" w:noHBand="0" w:noVBand="1"/>
      </w:tblPr>
      <w:tblGrid>
        <w:gridCol w:w="10556"/>
      </w:tblGrid>
      <w:tr w:rsidR="00F9554D" w14:paraId="377F8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E2DCB"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316BA858" w14:textId="77777777" w:rsidR="00F9554D" w:rsidRDefault="00F9554D">
      <w:pPr>
        <w:pStyle w:val="ProductList-BodyIndented"/>
      </w:pPr>
    </w:p>
    <w:p w14:paraId="0A25F736" w14:textId="77777777" w:rsidR="00F9554D" w:rsidRDefault="00F61420">
      <w:pPr>
        <w:pStyle w:val="ProductList-SectionHeading"/>
        <w:pageBreakBefore/>
        <w:outlineLvl w:val="0"/>
      </w:pPr>
      <w:bookmarkStart w:id="411" w:name="_Sec572"/>
      <w:bookmarkEnd w:id="401"/>
      <w:r>
        <w:t>Bilaga F – Kampanjer</w:t>
      </w:r>
      <w:r>
        <w:fldChar w:fldCharType="begin"/>
      </w:r>
      <w:r>
        <w:instrText xml:space="preserve"> TC "</w:instrText>
      </w:r>
      <w:bookmarkStart w:id="412" w:name="_Toc536386193"/>
      <w:r>
        <w:instrText>Bilaga F – Kampanjer</w:instrText>
      </w:r>
      <w:bookmarkEnd w:id="412"/>
      <w:r>
        <w:instrText>" \l 1</w:instrText>
      </w:r>
      <w:r>
        <w:fldChar w:fldCharType="end"/>
      </w:r>
    </w:p>
    <w:p w14:paraId="6D8991C7" w14:textId="77777777" w:rsidR="00F9554D" w:rsidRDefault="00F61420">
      <w:pPr>
        <w:pStyle w:val="ProductList-Body"/>
      </w:pPr>
      <w:r>
        <w:t>Inga aktiva prislistekampanjer.</w:t>
      </w:r>
    </w:p>
    <w:p w14:paraId="51AA8437" w14:textId="77777777" w:rsidR="00F9554D" w:rsidRDefault="00F61420">
      <w:pPr>
        <w:pStyle w:val="ProductList-SectionHeading"/>
        <w:pageBreakBefore/>
        <w:outlineLvl w:val="0"/>
      </w:pPr>
      <w:bookmarkStart w:id="413" w:name="_Sec899"/>
      <w:bookmarkEnd w:id="411"/>
      <w:r>
        <w:t>Bilaga G – Villkor för lagringsmatris och Azure Data Box</w:t>
      </w:r>
      <w:r>
        <w:fldChar w:fldCharType="begin"/>
      </w:r>
      <w:r>
        <w:instrText xml:space="preserve"> TC "</w:instrText>
      </w:r>
      <w:bookmarkStart w:id="414" w:name="_Toc536386194"/>
      <w:r>
        <w:instrText>Bilaga G – Villkor för lagringsmatris och Azure Data Box</w:instrText>
      </w:r>
      <w:bookmarkEnd w:id="414"/>
      <w:r>
        <w:instrText>" \l 1</w:instrText>
      </w:r>
      <w:r>
        <w:fldChar w:fldCharType="end"/>
      </w:r>
    </w:p>
    <w:p w14:paraId="159F14D0" w14:textId="77777777" w:rsidR="00F9554D" w:rsidRDefault="00F61420">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12EE3972" w14:textId="77777777" w:rsidR="00F9554D" w:rsidRDefault="00F61420">
      <w:pPr>
        <w:pStyle w:val="ProductList-Offering1Heading"/>
        <w:outlineLvl w:val="1"/>
      </w:pPr>
      <w:bookmarkStart w:id="415" w:name="_Sec900"/>
      <w:r>
        <w:t>Villkor för Lagringsmatris</w:t>
      </w:r>
      <w:bookmarkEnd w:id="415"/>
      <w:r>
        <w:fldChar w:fldCharType="begin"/>
      </w:r>
      <w:r>
        <w:instrText xml:space="preserve"> TC "</w:instrText>
      </w:r>
      <w:bookmarkStart w:id="416" w:name="_Toc536386195"/>
      <w:r>
        <w:instrText>Villkor för Lagringsmatris</w:instrText>
      </w:r>
      <w:bookmarkEnd w:id="416"/>
      <w:r>
        <w:instrText>" \l 2</w:instrText>
      </w:r>
      <w:r>
        <w:fldChar w:fldCharType="end"/>
      </w:r>
    </w:p>
    <w:p w14:paraId="581E81A3" w14:textId="77777777" w:rsidR="00F9554D" w:rsidRDefault="00F61420">
      <w:pPr>
        <w:pStyle w:val="ProductList-ClauseHeading"/>
        <w:outlineLvl w:val="2"/>
      </w:pPr>
      <w:r>
        <w:t>Tillgänglighet</w:t>
      </w:r>
    </w:p>
    <w:p w14:paraId="25601F09" w14:textId="77777777" w:rsidR="00F9554D" w:rsidRDefault="00F61420">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7393676B" w14:textId="77777777" w:rsidR="00F9554D" w:rsidRDefault="00F9554D">
      <w:pPr>
        <w:pStyle w:val="ProductList-Body"/>
      </w:pPr>
    </w:p>
    <w:p w14:paraId="78F37B30" w14:textId="77777777" w:rsidR="00F9554D" w:rsidRDefault="00F61420">
      <w:pPr>
        <w:pStyle w:val="ProductList-ClauseHeading"/>
        <w:outlineLvl w:val="2"/>
      </w:pPr>
      <w:r>
        <w:t>Frakt och titel</w:t>
      </w:r>
    </w:p>
    <w:p w14:paraId="2FC9E270" w14:textId="77777777" w:rsidR="00F9554D" w:rsidRDefault="00F61420">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6F00C238" w14:textId="77777777" w:rsidR="00F9554D" w:rsidRDefault="00F9554D">
      <w:pPr>
        <w:pStyle w:val="ProductList-Body"/>
      </w:pPr>
    </w:p>
    <w:p w14:paraId="0B27CEE4" w14:textId="77777777" w:rsidR="00F9554D" w:rsidRDefault="00F61420">
      <w:pPr>
        <w:pStyle w:val="ProductList-ClauseHeading"/>
        <w:outlineLvl w:val="2"/>
      </w:pPr>
      <w:r>
        <w:t>Lagringsmatrisprogramvara:</w:t>
      </w:r>
    </w:p>
    <w:p w14:paraId="1138ADB7" w14:textId="77777777" w:rsidR="00F9554D" w:rsidRDefault="00F61420">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466CF163" w14:textId="77777777" w:rsidR="00F9554D" w:rsidRDefault="00F9554D">
      <w:pPr>
        <w:pStyle w:val="ProductList-Body"/>
      </w:pPr>
    </w:p>
    <w:p w14:paraId="5C754DBC" w14:textId="77777777" w:rsidR="00F9554D" w:rsidRDefault="00F61420">
      <w:pPr>
        <w:pStyle w:val="ProductList-SubClauseHeading"/>
        <w:outlineLvl w:val="3"/>
      </w:pPr>
      <w:r>
        <w:t>Begränsningar</w:t>
      </w:r>
    </w:p>
    <w:p w14:paraId="1B341F48" w14:textId="77777777" w:rsidR="00F9554D" w:rsidRDefault="00F61420">
      <w:pPr>
        <w:pStyle w:val="ProductList-BodyIndented"/>
      </w:pPr>
      <w:r>
        <w:t>Kunden får inte använda lagringsmatrisprogramvaran för jämförelser eller benchmarking förutom för kundens interna syften eller publicera eller avslöja resultaten.</w:t>
      </w:r>
    </w:p>
    <w:p w14:paraId="39A0DBE8" w14:textId="77777777" w:rsidR="00F9554D" w:rsidRDefault="00F9554D">
      <w:pPr>
        <w:pStyle w:val="ProductList-BodyIndented"/>
      </w:pPr>
    </w:p>
    <w:p w14:paraId="6B212972" w14:textId="77777777" w:rsidR="00F9554D" w:rsidRDefault="00F61420">
      <w:pPr>
        <w:pStyle w:val="ProductList-SubClauseHeading"/>
        <w:outlineLvl w:val="3"/>
      </w:pPr>
      <w:r>
        <w:t>Viss programvara med öppen källkod från tredje man</w:t>
      </w:r>
    </w:p>
    <w:p w14:paraId="723FF645" w14:textId="77777777" w:rsidR="00F9554D" w:rsidRDefault="00F61420">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1AD798A6" w14:textId="77777777" w:rsidR="00F9554D" w:rsidRDefault="00F9554D">
      <w:pPr>
        <w:pStyle w:val="ProductList-BodyIndented"/>
      </w:pPr>
    </w:p>
    <w:p w14:paraId="5C07DB37" w14:textId="77777777" w:rsidR="00F9554D" w:rsidRDefault="00F61420">
      <w:pPr>
        <w:pStyle w:val="ProductList-SubClauseHeading"/>
        <w:outlineLvl w:val="3"/>
      </w:pPr>
      <w:r>
        <w:t>Aktivering av/Medgivande till Internetbaserade tjänster</w:t>
      </w:r>
    </w:p>
    <w:p w14:paraId="3471AEB0" w14:textId="77777777" w:rsidR="00F9554D" w:rsidRDefault="00F61420">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08476A63" w14:textId="77777777" w:rsidR="00F9554D" w:rsidRDefault="00F9554D">
      <w:pPr>
        <w:pStyle w:val="ProductList-BodyIndented"/>
      </w:pPr>
    </w:p>
    <w:p w14:paraId="36C90047" w14:textId="77777777" w:rsidR="00F9554D" w:rsidRDefault="00F61420">
      <w:pPr>
        <w:pStyle w:val="ProductList-SubClauseHeading"/>
        <w:outlineLvl w:val="3"/>
      </w:pPr>
      <w:r>
        <w:t>Uppdateringar av lagringsmatrisprogramvara:</w:t>
      </w:r>
    </w:p>
    <w:p w14:paraId="581C72FE" w14:textId="77777777" w:rsidR="00F9554D" w:rsidRDefault="00F61420">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567453E3" w14:textId="77777777" w:rsidR="00F9554D" w:rsidRDefault="00F9554D">
      <w:pPr>
        <w:pStyle w:val="ProductList-BodyIndented"/>
      </w:pPr>
    </w:p>
    <w:p w14:paraId="47C30E98" w14:textId="77777777" w:rsidR="00F9554D" w:rsidRDefault="00F61420">
      <w:pPr>
        <w:pStyle w:val="ProductList-ClauseHeading"/>
        <w:outlineLvl w:val="2"/>
      </w:pPr>
      <w:r>
        <w:t>Begränsad maskinvarugaranti</w:t>
      </w:r>
    </w:p>
    <w:p w14:paraId="2113C2F9" w14:textId="77777777" w:rsidR="00F9554D" w:rsidRDefault="00F61420">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0E2B9790" w14:textId="77777777" w:rsidR="00F9554D" w:rsidRDefault="00F9554D">
      <w:pPr>
        <w:pStyle w:val="ProductList-Body"/>
      </w:pPr>
    </w:p>
    <w:p w14:paraId="39621F44" w14:textId="77777777" w:rsidR="00F9554D" w:rsidRDefault="00F61420">
      <w:pPr>
        <w:pStyle w:val="ProductList-ClauseHeading"/>
        <w:outlineLvl w:val="2"/>
      </w:pPr>
      <w:r>
        <w:t>Skadeersättning. Försvar av krav från tredje man</w:t>
      </w:r>
    </w:p>
    <w:p w14:paraId="04565723" w14:textId="77777777" w:rsidR="00F9554D" w:rsidRDefault="00F61420">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7F598E9C" w14:textId="77777777" w:rsidR="00F9554D" w:rsidRDefault="00F9554D">
      <w:pPr>
        <w:pStyle w:val="ProductList-Body"/>
      </w:pPr>
    </w:p>
    <w:p w14:paraId="29C10004" w14:textId="77777777" w:rsidR="00F9554D" w:rsidRDefault="00F61420">
      <w:pPr>
        <w:pStyle w:val="ProductList-ClauseHeading"/>
        <w:outlineLvl w:val="2"/>
      </w:pPr>
      <w:r>
        <w:t>Ansvarsbegränsning</w:t>
      </w:r>
    </w:p>
    <w:p w14:paraId="6C2A7157" w14:textId="77777777" w:rsidR="00F9554D" w:rsidRDefault="00F61420">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334B1948" w14:textId="77777777" w:rsidR="00F9554D" w:rsidRDefault="00F9554D">
      <w:pPr>
        <w:pStyle w:val="ProductList-Body"/>
      </w:pPr>
    </w:p>
    <w:p w14:paraId="6315B09A" w14:textId="77777777" w:rsidR="00F9554D" w:rsidRDefault="00F61420">
      <w:pPr>
        <w:pStyle w:val="ProductList-ClauseHeading"/>
        <w:outlineLvl w:val="2"/>
      </w:pPr>
      <w:r>
        <w:t>Amerikanska exportlagar</w:t>
      </w:r>
    </w:p>
    <w:p w14:paraId="5224EECB" w14:textId="77777777" w:rsidR="00F9554D" w:rsidRDefault="00F61420">
      <w:pPr>
        <w:pStyle w:val="ProductList-Body"/>
      </w:pPr>
      <w:r>
        <w:t>Lagringsmatrisen omfattas av villkoren i kundens volymlicensavtal om amerikansk exportjurisdiktion.</w:t>
      </w:r>
    </w:p>
    <w:p w14:paraId="6DE9BC55" w14:textId="77777777" w:rsidR="00F9554D" w:rsidRDefault="00F9554D">
      <w:pPr>
        <w:pStyle w:val="ProductList-Body"/>
      </w:pPr>
    </w:p>
    <w:p w14:paraId="3AEAF9DF" w14:textId="77777777" w:rsidR="00F9554D" w:rsidRDefault="00F61420">
      <w:pPr>
        <w:pStyle w:val="ProductList-ClauseHeading"/>
        <w:outlineLvl w:val="2"/>
      </w:pPr>
      <w:r>
        <w:t>Insamling av diagnostisk information</w:t>
      </w:r>
    </w:p>
    <w:p w14:paraId="6380B68D" w14:textId="77777777" w:rsidR="00F9554D" w:rsidRDefault="00F61420">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7">
        <w:r>
          <w:rPr>
            <w:color w:val="00467F"/>
            <w:u w:val="single"/>
          </w:rPr>
          <w:t>https://www.microsoft.com/en-us/privacystatement.</w:t>
        </w:r>
      </w:hyperlink>
      <w:r>
        <w:t>.</w:t>
      </w:r>
    </w:p>
    <w:p w14:paraId="5BE8378E" w14:textId="77777777" w:rsidR="00F9554D" w:rsidRDefault="00F9554D">
      <w:pPr>
        <w:pStyle w:val="ProductList-Body"/>
      </w:pPr>
    </w:p>
    <w:p w14:paraId="76A837D8" w14:textId="77777777" w:rsidR="00F9554D" w:rsidRDefault="00F61420">
      <w:pPr>
        <w:pStyle w:val="ProductList-ClauseHeading"/>
        <w:outlineLvl w:val="2"/>
      </w:pPr>
      <w:r>
        <w:t>Myndighetsanvändning</w:t>
      </w:r>
    </w:p>
    <w:p w14:paraId="2E7363F0" w14:textId="77777777" w:rsidR="00F9554D" w:rsidRDefault="00F61420">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1BCDBB71" w14:textId="77777777" w:rsidR="00F9554D" w:rsidRDefault="00F9554D">
      <w:pPr>
        <w:pStyle w:val="ProductList-Body"/>
      </w:pPr>
    </w:p>
    <w:p w14:paraId="3E9C9BF1" w14:textId="77777777" w:rsidR="00F9554D" w:rsidRDefault="00F9554D">
      <w:pPr>
        <w:pStyle w:val="ProductList-Body"/>
      </w:pPr>
    </w:p>
    <w:p w14:paraId="191747BE" w14:textId="77777777" w:rsidR="00F9554D" w:rsidRDefault="00F61420">
      <w:pPr>
        <w:pStyle w:val="ProductList-Offering1Heading"/>
        <w:outlineLvl w:val="1"/>
      </w:pPr>
      <w:bookmarkStart w:id="417" w:name="_Sec901"/>
      <w:r>
        <w:t>Villkor för Azure Data Box</w:t>
      </w:r>
      <w:bookmarkEnd w:id="417"/>
      <w:r>
        <w:fldChar w:fldCharType="begin"/>
      </w:r>
      <w:r>
        <w:instrText xml:space="preserve"> TC "</w:instrText>
      </w:r>
      <w:bookmarkStart w:id="418" w:name="_Toc536386196"/>
      <w:r>
        <w:instrText>Villkor för Azure Data Box</w:instrText>
      </w:r>
      <w:bookmarkEnd w:id="418"/>
      <w:r>
        <w:instrText>" \l 2</w:instrText>
      </w:r>
      <w:r>
        <w:fldChar w:fldCharType="end"/>
      </w:r>
    </w:p>
    <w:p w14:paraId="2D27F9AC" w14:textId="77777777" w:rsidR="00F9554D" w:rsidRDefault="00F61420">
      <w:pPr>
        <w:pStyle w:val="ProductList-ClauseHeading"/>
        <w:outlineLvl w:val="2"/>
      </w:pPr>
      <w:r>
        <w:t>Definitioner</w:t>
      </w:r>
    </w:p>
    <w:p w14:paraId="71A2176B" w14:textId="77777777" w:rsidR="00F9554D" w:rsidRDefault="00F61420">
      <w:pPr>
        <w:pStyle w:val="ProductList-Body"/>
        <w:ind w:left="720"/>
      </w:pPr>
      <w:r>
        <w:rPr>
          <w:b/>
          <w:color w:val="00188F"/>
        </w:rPr>
        <w:t>Azure Storage</w:t>
      </w:r>
      <w:r>
        <w:t xml:space="preserve"> avser den Microsofthanterade molntjänst för säker lagring med hög tillgänglighet.  </w:t>
      </w:r>
    </w:p>
    <w:p w14:paraId="72695F33" w14:textId="77777777" w:rsidR="00F9554D" w:rsidRDefault="00F61420">
      <w:pPr>
        <w:pStyle w:val="ProductList-Body"/>
        <w:ind w:left="720"/>
      </w:pPr>
      <w:r>
        <w:rPr>
          <w:b/>
          <w:color w:val="00188F"/>
        </w:rPr>
        <w:t>Azure Storage-konto</w:t>
      </w:r>
      <w:r>
        <w:t xml:space="preserve"> avser ett säkert konto som ger kunden möjlighet att komma åt och lagra sin information med tjänsten Azure Storage.</w:t>
      </w:r>
    </w:p>
    <w:p w14:paraId="4F762721" w14:textId="77777777" w:rsidR="00F9554D" w:rsidRDefault="00F61420">
      <w:pPr>
        <w:pStyle w:val="ProductList-Body"/>
        <w:ind w:left="720"/>
      </w:pPr>
      <w:r>
        <w:rPr>
          <w:b/>
          <w:color w:val="00188F"/>
        </w:rPr>
        <w:t>Data Box-enhet</w:t>
      </w:r>
      <w:r>
        <w:t xml:space="preserve"> avser maskinvaruenhet(er), däribland Data Box-programvara, som Microsoft eventuellt tillhandahåller för kundens temporära användning till att lagra och transportera data från sina lokaler till ett Azure-datacenter så att det kan laddas upp till kundens Azure Storage-konto.  </w:t>
      </w:r>
    </w:p>
    <w:p w14:paraId="02C803B8" w14:textId="77777777" w:rsidR="00F9554D" w:rsidRDefault="00F61420">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 </w:t>
      </w:r>
    </w:p>
    <w:p w14:paraId="4E435E71" w14:textId="77777777" w:rsidR="00F9554D" w:rsidRDefault="00F61420">
      <w:pPr>
        <w:pStyle w:val="ProductList-Body"/>
        <w:ind w:left="720"/>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14:paraId="098B0287" w14:textId="77777777" w:rsidR="00F9554D" w:rsidRDefault="00F61420">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 att klargöra, tjänsten innefattar, utan begränsning, all associerad teknik eller funktionalitet, information, material och tjänstuppdateringar.</w:t>
      </w:r>
    </w:p>
    <w:p w14:paraId="34ECA79F" w14:textId="77777777" w:rsidR="00F9554D" w:rsidRDefault="00F9554D">
      <w:pPr>
        <w:pStyle w:val="ProductList-Body"/>
      </w:pPr>
    </w:p>
    <w:p w14:paraId="75E7498A" w14:textId="77777777" w:rsidR="00F9554D" w:rsidRDefault="00F61420">
      <w:pPr>
        <w:pStyle w:val="ProductList-ClauseHeading"/>
        <w:outlineLvl w:val="2"/>
      </w:pPr>
      <w:r>
        <w:t>Data Box-programvara</w:t>
      </w:r>
    </w:p>
    <w:p w14:paraId="44FD179D" w14:textId="77777777" w:rsidR="00F9554D" w:rsidRDefault="00F61420">
      <w:pPr>
        <w:pStyle w:val="ProductList-Body"/>
      </w:pPr>
      <w:r>
        <w:t>Data Box-programvara är licensierad, inte såld. Microsoft beviljar kunden en begränsad, icke-exklusiv, ej överlåtbar licens för att använda Data Box-programvaran (i objektkod) som är installerad på Data Box-enheten eller som används tillsammans med Data Box-enheten endast i syfte att transportera data som aktiverade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3C7FABD7" w14:textId="77777777" w:rsidR="00F9554D" w:rsidRDefault="00F9554D">
      <w:pPr>
        <w:pStyle w:val="ProductList-Body"/>
      </w:pPr>
    </w:p>
    <w:p w14:paraId="08F02DBA" w14:textId="77777777" w:rsidR="00F9554D" w:rsidRDefault="00F61420">
      <w:pPr>
        <w:pStyle w:val="ProductList-SubClauseHeading"/>
        <w:outlineLvl w:val="3"/>
      </w:pPr>
      <w:r>
        <w:t>Begränsningar</w:t>
      </w:r>
    </w:p>
    <w:p w14:paraId="0116EB27" w14:textId="77777777" w:rsidR="00F9554D" w:rsidRDefault="00F61420">
      <w:pPr>
        <w:pStyle w:val="ProductList-BodyIndented"/>
      </w:pPr>
      <w:r>
        <w:t xml:space="preserve">Kunden får inte använda Data Box-programvaran för jämförelser eller benchmarking förutom för kundens interna syften, och inte heller publicera eller avslöja resultaten. </w:t>
      </w:r>
    </w:p>
    <w:p w14:paraId="6747DB95" w14:textId="77777777" w:rsidR="00F9554D" w:rsidRDefault="00F9554D">
      <w:pPr>
        <w:pStyle w:val="ProductList-BodyIndented"/>
      </w:pPr>
    </w:p>
    <w:p w14:paraId="4ABFC79C" w14:textId="77777777" w:rsidR="00F9554D" w:rsidRDefault="00F61420">
      <w:pPr>
        <w:pStyle w:val="ProductList-SubClauseHeading"/>
        <w:outlineLvl w:val="3"/>
      </w:pPr>
      <w:r>
        <w:t>Aktivering av/Medgivande till Internetbaserade tjänster</w:t>
      </w:r>
    </w:p>
    <w:p w14:paraId="3A5980DE" w14:textId="77777777" w:rsidR="00F9554D" w:rsidRDefault="00F61420">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16B18C48" w14:textId="77777777" w:rsidR="00F9554D" w:rsidRDefault="00F9554D">
      <w:pPr>
        <w:pStyle w:val="ProductList-BodyIndented"/>
      </w:pPr>
    </w:p>
    <w:p w14:paraId="345F7282" w14:textId="77777777" w:rsidR="00F9554D" w:rsidRDefault="00F61420">
      <w:pPr>
        <w:pStyle w:val="ProductList-SubClauseHeading"/>
        <w:outlineLvl w:val="3"/>
      </w:pPr>
      <w:r>
        <w:t>Programvaruuppdateringar</w:t>
      </w:r>
    </w:p>
    <w:p w14:paraId="4CB8C296" w14:textId="77777777" w:rsidR="00F9554D" w:rsidRDefault="00F61420">
      <w:pPr>
        <w:pStyle w:val="ProductList-BodyIndented"/>
      </w:pPr>
      <w:r>
        <w:t>Data Box-enheten kan tillåta att kunden laddar ned tillgängliga uppdateringar manuellt eller att välja att ta emot uppdateringar automatiskt. Om uppdateringar blir tillgängliga kommer uppdateringar från Microsoft att licensieras av Microsoft, och uppdateringar från tredje man kommer att licensieras av denna.</w:t>
      </w:r>
    </w:p>
    <w:p w14:paraId="670DDAC4" w14:textId="77777777" w:rsidR="00F9554D" w:rsidRDefault="00F9554D">
      <w:pPr>
        <w:pStyle w:val="ProductList-BodyIndented"/>
      </w:pPr>
    </w:p>
    <w:p w14:paraId="198E8F16" w14:textId="77777777" w:rsidR="00F9554D" w:rsidRDefault="00F61420">
      <w:pPr>
        <w:pStyle w:val="ProductList-ClauseHeading"/>
        <w:outlineLvl w:val="2"/>
      </w:pPr>
      <w:r>
        <w:t>Begränsningar</w:t>
      </w:r>
    </w:p>
    <w:p w14:paraId="0D13F877" w14:textId="77777777" w:rsidR="00F9554D" w:rsidRDefault="00F61420">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när som helst avbryta tjänsten efter eget gottfinnande.</w:t>
      </w:r>
    </w:p>
    <w:p w14:paraId="522FACEB" w14:textId="77777777" w:rsidR="00F9554D" w:rsidRDefault="00F9554D">
      <w:pPr>
        <w:pStyle w:val="ProductList-Body"/>
      </w:pPr>
    </w:p>
    <w:p w14:paraId="0A099C59" w14:textId="77777777" w:rsidR="00F9554D" w:rsidRDefault="00F61420">
      <w:pPr>
        <w:pStyle w:val="ProductList-ClauseHeading"/>
        <w:outlineLvl w:val="2"/>
      </w:pPr>
      <w:r>
        <w:t>Azure-tjänstvillkor</w:t>
      </w:r>
    </w:p>
    <w:p w14:paraId="2DBFC82B" w14:textId="77777777" w:rsidR="00F9554D" w:rsidRDefault="00F61420">
      <w:pPr>
        <w:pStyle w:val="ProductList-Body"/>
      </w:pPr>
      <w:r>
        <w:t>De ytterligare villkoren i denna Bilaga G gäller ditt mottagande och din användning av Data Box-tjänsten som en del av tjänsten i helhet. Kundens användning av tjänsten är också underkastad villkoren för Azure-tjänster. Villkoren i denna Bilaga G kompletterar, men ändrar inte befintliga villkor för Azure-tjänsten.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dina data på Azure Storage.</w:t>
      </w:r>
    </w:p>
    <w:p w14:paraId="316ED830" w14:textId="77777777" w:rsidR="00F9554D" w:rsidRDefault="00F9554D">
      <w:pPr>
        <w:pStyle w:val="ProductList-Body"/>
      </w:pPr>
    </w:p>
    <w:p w14:paraId="0468769E" w14:textId="77777777" w:rsidR="00F9554D" w:rsidRDefault="00F61420">
      <w:pPr>
        <w:pStyle w:val="ProductList-ClauseHeading"/>
        <w:outlineLvl w:val="2"/>
      </w:pPr>
      <w:r>
        <w:t>Produktanvändningsrättigheter</w:t>
      </w:r>
    </w:p>
    <w:p w14:paraId="369B4252" w14:textId="77777777" w:rsidR="00F9554D" w:rsidRDefault="00F61420">
      <w:pPr>
        <w:pStyle w:val="ProductList-Body"/>
      </w:pPr>
      <w:r>
        <w:t>Underkastat betalning av tillämpliga avgifter beviljar Microsoft kunden tillstånd att använda Data Box-enheten för att transportera sådana data förutsatt att kunden vidtar vissa försiktighetsåtgärder:</w:t>
      </w:r>
    </w:p>
    <w:p w14:paraId="7D4C2318" w14:textId="77777777" w:rsidR="00F9554D" w:rsidRDefault="00F61420" w:rsidP="00F61420">
      <w:pPr>
        <w:pStyle w:val="ProductList-Bullet"/>
        <w:numPr>
          <w:ilvl w:val="0"/>
          <w:numId w:val="66"/>
        </w:numPr>
      </w:pPr>
      <w:r>
        <w:t>Säkerhetskopiera och skydda data före överföringen till Data Box-enheten och innan de skickas till Azure Storage.</w:t>
      </w:r>
    </w:p>
    <w:p w14:paraId="6CEB51B8" w14:textId="77777777" w:rsidR="00F9554D" w:rsidRDefault="00F61420" w:rsidP="00F61420">
      <w:pPr>
        <w:pStyle w:val="ProductList-Bullet"/>
        <w:numPr>
          <w:ilvl w:val="0"/>
          <w:numId w:val="66"/>
        </w:numPr>
      </w:pPr>
      <w:r>
        <w:t>Radera inte data från kundens lokaler och utrustning innan kunden har lyckats överföra dem från Data Box-enheten till ett Microsoft-datacenter.</w:t>
      </w:r>
    </w:p>
    <w:p w14:paraId="1AAADF61" w14:textId="77777777" w:rsidR="00F9554D" w:rsidRDefault="00F61420" w:rsidP="00F61420">
      <w:pPr>
        <w:pStyle w:val="ProductList-Bullet"/>
        <w:numPr>
          <w:ilvl w:val="0"/>
          <w:numId w:val="66"/>
        </w:numPr>
      </w:pPr>
      <w:r>
        <w:t>Sluta omedelbart använda Data Box-enheten för överföring av data på uppmaning från Microsoft.</w:t>
      </w:r>
    </w:p>
    <w:p w14:paraId="2848567E" w14:textId="77777777" w:rsidR="00F9554D" w:rsidRDefault="00F61420">
      <w:pPr>
        <w:pStyle w:val="ProductList-Body"/>
      </w:pPr>
      <w:r>
        <w:t xml:space="preserve">Kunden samtycker till (i) att ensam ansvara för att avgöra om det är lämpligt att använda Data Box-enheten så som anges i dessa villkor, (ii) att Microsoft inte har något ansvar gentemot kunden eller annan part för någon dataförlust eller andra skador.  </w:t>
      </w:r>
    </w:p>
    <w:p w14:paraId="7A2AF9D6" w14:textId="77777777" w:rsidR="00F9554D" w:rsidRDefault="00F9554D">
      <w:pPr>
        <w:pStyle w:val="ProductList-Body"/>
      </w:pPr>
    </w:p>
    <w:p w14:paraId="5DBF6D51" w14:textId="77777777" w:rsidR="00F9554D" w:rsidRDefault="00F61420">
      <w:pPr>
        <w:pStyle w:val="ProductList-ClauseHeading"/>
        <w:outlineLvl w:val="2"/>
      </w:pPr>
      <w:r>
        <w:t>Innehav och retur av Data Box-enheten</w:t>
      </w:r>
    </w:p>
    <w:p w14:paraId="13D1AFE5" w14:textId="77777777" w:rsidR="00F9554D" w:rsidRDefault="00F61420">
      <w:pPr>
        <w:pStyle w:val="ProductList-Body"/>
      </w:pPr>
      <w:r>
        <w:t>Som en del av tjänsten låter Microsoft kunden inneha Data Box-enheten under en specificerad tidsperiod, beroende på typen av Data Box-enhet, med början dagen efter leverans av Data Box-enheten till kundens plats eller bekräftade leveransställe till den dag då Data Box-enheten skannas för hämtning och retur. Efter den specificerade tidsperioden kan Microsoft komma att debitera kunden ytterligare dagsavgifter för innehav av Data Box-enheten. I villkoren nedan anges specifika tidsperioder och avgifter för olika typer av Data Box-enheter.</w:t>
      </w:r>
    </w:p>
    <w:p w14:paraId="6E559425" w14:textId="77777777" w:rsidR="00F9554D" w:rsidRDefault="00F9554D">
      <w:pPr>
        <w:pStyle w:val="ProductList-Body"/>
      </w:pPr>
    </w:p>
    <w:p w14:paraId="642132DF" w14:textId="77777777" w:rsidR="00F9554D" w:rsidRDefault="00F61420">
      <w:pPr>
        <w:pStyle w:val="ProductList-ClauseHeading"/>
        <w:outlineLvl w:val="2"/>
      </w:pPr>
      <w:r>
        <w:t>Frakt och äganderätt, avgifter</w:t>
      </w:r>
    </w:p>
    <w:p w14:paraId="68A97059" w14:textId="77777777" w:rsidR="00F9554D" w:rsidRDefault="00F61420">
      <w:pPr>
        <w:pStyle w:val="ProductList-Body"/>
      </w:pPr>
      <w:r>
        <w:rPr>
          <w:b/>
        </w:rPr>
        <w:t>Äganderätt och risk för förlust.</w:t>
      </w:r>
      <w:r>
        <w:t xml:space="preserve"> Alla rättigheter, äganderätt och intressen i och till varje Data Box-enhet är och förblir Microsofts egendom. Med undantag för vad som anges i dessa villkor beviljas inga rättigheter till någon Data Box-enhet (ej heller enligt patent, copyright, företagshemlighet, varumärke eller annan immateriell rättighet). Kunden ska ersätta Microsoft för eventuell förlust, skada eller förstörelse av Data Box-enhet som förvaras på någon av kundens platser eller under de omständigheter som anges i dessa villkor. Kunden ansvarar för att inspektera Data Box-enheten vid mottagandet från transportören och för att omgående rapportera eventuella skador till Microsoft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angivet Azure-datacenter. </w:t>
      </w:r>
    </w:p>
    <w:p w14:paraId="4747F048" w14:textId="77777777" w:rsidR="00F9554D" w:rsidRDefault="00F9554D">
      <w:pPr>
        <w:pStyle w:val="ProductList-Body"/>
      </w:pPr>
    </w:p>
    <w:p w14:paraId="2DD9CDDA" w14:textId="77777777" w:rsidR="00F9554D" w:rsidRDefault="00F61420">
      <w:pPr>
        <w:pStyle w:val="ProductList-Body"/>
      </w:pPr>
      <w:r>
        <w:rPr>
          <w:b/>
        </w:rPr>
        <w:t>Avgifter.</w:t>
      </w:r>
      <w:r>
        <w:t xml:space="preserve">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kundens data på Azure Storage. För Data Box-enheter kan Microsoft debitera kunden en avgift för förlorad enhet, enligt tabellen nedan, (i) om Data Box-enheten försvinner eller skadas materiellt medan den innehas av kunden, (ii) om kunden inte lämnar ut Data Box-enheten till den Microsoft-anlitade transportören för retur till angivet Azure-datacenter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14:paraId="17BAF9EB" w14:textId="77777777" w:rsidR="00F9554D" w:rsidRDefault="00F9554D">
      <w:pPr>
        <w:pStyle w:val="ProductList-Body"/>
      </w:pPr>
    </w:p>
    <w:tbl>
      <w:tblPr>
        <w:tblStyle w:val="PURTable"/>
        <w:tblW w:w="0" w:type="dxa"/>
        <w:tblLook w:val="04A0" w:firstRow="1" w:lastRow="0" w:firstColumn="1" w:lastColumn="0" w:noHBand="0" w:noVBand="1"/>
      </w:tblPr>
      <w:tblGrid>
        <w:gridCol w:w="1934"/>
        <w:gridCol w:w="2603"/>
        <w:gridCol w:w="3020"/>
        <w:gridCol w:w="3359"/>
      </w:tblGrid>
      <w:tr w:rsidR="00F9554D" w14:paraId="69BA3369"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B12580D" w14:textId="77777777" w:rsidR="00F9554D" w:rsidRDefault="00F61420">
            <w:pPr>
              <w:pStyle w:val="ProductList-TableBody"/>
              <w:jc w:val="center"/>
            </w:pPr>
            <w:r>
              <w:rPr>
                <w:b/>
              </w:rPr>
              <w:t>Data Box-enhetstyp</w:t>
            </w:r>
          </w:p>
        </w:tc>
        <w:tc>
          <w:tcPr>
            <w:tcW w:w="2820" w:type="dxa"/>
            <w:tcBorders>
              <w:top w:val="single" w:sz="4" w:space="0" w:color="6E6E6E"/>
              <w:left w:val="single" w:sz="4" w:space="0" w:color="6E6E6E"/>
              <w:bottom w:val="single" w:sz="4" w:space="0" w:color="6E6E6E"/>
              <w:right w:val="single" w:sz="4" w:space="0" w:color="6E6E6E"/>
            </w:tcBorders>
          </w:tcPr>
          <w:p w14:paraId="09C8E6F5" w14:textId="77777777" w:rsidR="00F9554D" w:rsidRDefault="00F61420">
            <w:pPr>
              <w:pStyle w:val="ProductList-TableBody"/>
              <w:jc w:val="center"/>
            </w:pPr>
            <w:r>
              <w:rPr>
                <w:b/>
              </w:rPr>
              <w:t xml:space="preserve">Standardtid för innehav </w:t>
            </w:r>
          </w:p>
        </w:tc>
        <w:tc>
          <w:tcPr>
            <w:tcW w:w="3300" w:type="dxa"/>
            <w:tcBorders>
              <w:top w:val="single" w:sz="4" w:space="0" w:color="6E6E6E"/>
              <w:left w:val="single" w:sz="4" w:space="0" w:color="6E6E6E"/>
              <w:bottom w:val="single" w:sz="4" w:space="0" w:color="6E6E6E"/>
              <w:right w:val="single" w:sz="4" w:space="0" w:color="6E6E6E"/>
            </w:tcBorders>
          </w:tcPr>
          <w:p w14:paraId="7B50FEC5" w14:textId="77777777" w:rsidR="00F9554D" w:rsidRDefault="00F61420">
            <w:pPr>
              <w:pStyle w:val="ProductList-TableBody"/>
              <w:jc w:val="center"/>
            </w:pPr>
            <w:r>
              <w:rPr>
                <w:b/>
              </w:rPr>
              <w:t>Period och avgifter för ytterligare dagar</w:t>
            </w:r>
          </w:p>
        </w:tc>
        <w:tc>
          <w:tcPr>
            <w:tcW w:w="3680" w:type="dxa"/>
            <w:tcBorders>
              <w:top w:val="single" w:sz="4" w:space="0" w:color="6E6E6E"/>
              <w:left w:val="single" w:sz="4" w:space="0" w:color="6E6E6E"/>
              <w:bottom w:val="single" w:sz="4" w:space="0" w:color="6E6E6E"/>
              <w:right w:val="single" w:sz="4" w:space="0" w:color="6E6E6E"/>
            </w:tcBorders>
          </w:tcPr>
          <w:p w14:paraId="6D4ACD7D" w14:textId="77777777" w:rsidR="00F9554D" w:rsidRDefault="00F61420">
            <w:pPr>
              <w:pStyle w:val="ProductList-TableBody"/>
              <w:jc w:val="center"/>
            </w:pPr>
            <w:r>
              <w:rPr>
                <w:b/>
              </w:rPr>
              <w:t>Tidsperiod och belopp för förlust eller materiell skada</w:t>
            </w:r>
          </w:p>
        </w:tc>
      </w:tr>
      <w:tr w:rsidR="00F9554D" w14:paraId="3A0CE2AC" w14:textId="77777777">
        <w:tc>
          <w:tcPr>
            <w:tcW w:w="2080" w:type="dxa"/>
            <w:tcBorders>
              <w:top w:val="single" w:sz="4" w:space="0" w:color="6E6E6E"/>
              <w:left w:val="single" w:sz="4" w:space="0" w:color="6E6E6E"/>
              <w:bottom w:val="single" w:sz="4" w:space="0" w:color="6E6E6E"/>
              <w:right w:val="single" w:sz="4" w:space="0" w:color="6E6E6E"/>
            </w:tcBorders>
          </w:tcPr>
          <w:p w14:paraId="27533EDA" w14:textId="77777777" w:rsidR="00F9554D" w:rsidRDefault="00F6142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F9F06C4" w14:textId="77777777" w:rsidR="00F9554D" w:rsidRDefault="00F61420">
            <w:pPr>
              <w:pStyle w:val="ProductList-TableBody"/>
            </w:pPr>
            <w:r>
              <w:t>10 dagar</w:t>
            </w:r>
          </w:p>
        </w:tc>
        <w:tc>
          <w:tcPr>
            <w:tcW w:w="3300" w:type="dxa"/>
            <w:tcBorders>
              <w:top w:val="single" w:sz="4" w:space="0" w:color="6E6E6E"/>
              <w:left w:val="single" w:sz="4" w:space="0" w:color="6E6E6E"/>
              <w:bottom w:val="single" w:sz="4" w:space="0" w:color="6E6E6E"/>
              <w:right w:val="single" w:sz="4" w:space="0" w:color="6E6E6E"/>
            </w:tcBorders>
          </w:tcPr>
          <w:p w14:paraId="52D35150" w14:textId="77777777" w:rsidR="00F9554D" w:rsidRDefault="00F61420">
            <w:pPr>
              <w:pStyle w:val="ProductList-TableBody"/>
            </w:pPr>
            <w:r>
              <w:t>Period: Dag 11 – dag 90</w:t>
            </w:r>
          </w:p>
          <w:p w14:paraId="0FE3482D" w14:textId="77777777" w:rsidR="00F9554D" w:rsidRDefault="00F61420">
            <w:pPr>
              <w:pStyle w:val="ProductList-TableBody"/>
            </w:pPr>
            <w:r>
              <w:t>Avgift: 15.00 USD per dag</w:t>
            </w:r>
          </w:p>
        </w:tc>
        <w:tc>
          <w:tcPr>
            <w:tcW w:w="3680" w:type="dxa"/>
            <w:tcBorders>
              <w:top w:val="single" w:sz="4" w:space="0" w:color="6E6E6E"/>
              <w:left w:val="single" w:sz="4" w:space="0" w:color="6E6E6E"/>
              <w:bottom w:val="single" w:sz="4" w:space="0" w:color="6E6E6E"/>
              <w:right w:val="single" w:sz="4" w:space="0" w:color="6E6E6E"/>
            </w:tcBorders>
          </w:tcPr>
          <w:p w14:paraId="1D549F38" w14:textId="77777777" w:rsidR="00F9554D" w:rsidRDefault="00F61420">
            <w:pPr>
              <w:pStyle w:val="ProductList-TableBody"/>
            </w:pPr>
            <w:r>
              <w:t>Period: Efter 90 dagar</w:t>
            </w:r>
          </w:p>
          <w:p w14:paraId="526CFC03" w14:textId="77777777" w:rsidR="00F9554D" w:rsidRDefault="00F61420">
            <w:pPr>
              <w:pStyle w:val="ProductList-TableBody"/>
            </w:pPr>
            <w:r>
              <w:t>Belopp: 40 000.00 USD</w:t>
            </w:r>
          </w:p>
        </w:tc>
      </w:tr>
    </w:tbl>
    <w:p w14:paraId="1B60A353" w14:textId="77777777" w:rsidR="00F9554D" w:rsidRDefault="00F9554D">
      <w:pPr>
        <w:pStyle w:val="ProductList-Body"/>
      </w:pPr>
    </w:p>
    <w:p w14:paraId="65665B86" w14:textId="77777777" w:rsidR="00F9554D" w:rsidRDefault="00F61420">
      <w:pPr>
        <w:pStyle w:val="ProductList-Body"/>
      </w:pPr>
      <w:r>
        <w:rPr>
          <w:b/>
        </w:rPr>
        <w:t>Leverans och retur av Data Box-enheten.</w:t>
      </w:r>
      <w:r>
        <w:t xml:space="preserve"> Microsoft står för kostnaden för leverans av en Data Box-enhet från Microsoft till kunden och returleverans av en Data Box-enhet från kunden till ett angivet Azure-datacenter. När en Data Box-enhet returneras till Microsoft ska kunden packa och skicka den enligt Microsofts instruktioner, däribland genom att använda en transportör utsedd av Microsoft och det förpackningsmaterial som tillhandahålls av Microsoft.</w:t>
      </w:r>
    </w:p>
    <w:p w14:paraId="22D2229C" w14:textId="77777777" w:rsidR="00F9554D" w:rsidRDefault="00F9554D">
      <w:pPr>
        <w:pStyle w:val="ProductList-Body"/>
      </w:pPr>
    </w:p>
    <w:p w14:paraId="728688F8" w14:textId="77777777" w:rsidR="00F9554D" w:rsidRDefault="00F61420">
      <w:pPr>
        <w:pStyle w:val="ProductList-Body"/>
      </w:pPr>
      <w:r>
        <w:rPr>
          <w:b/>
        </w:rPr>
        <w:t>Överföringsrisker.</w:t>
      </w:r>
      <w:r>
        <w:t xml:space="preserve"> Även om data på en Data Box-enhet är krypterade bekräftar kunden att det finns naturliga risker med att skicka data på Data Box-enheten, och att Microsoft inte har något ansvar gentemot kunden för eventuell skada, stöld eller förlust som drabbar en Data Box-enhet eller data som förvaras på den, inklusive, men inte begränsat till, under överföring.</w:t>
      </w:r>
    </w:p>
    <w:p w14:paraId="2E418B2E" w14:textId="77777777" w:rsidR="00F9554D" w:rsidRDefault="00F9554D">
      <w:pPr>
        <w:pStyle w:val="ProductList-Body"/>
      </w:pPr>
    </w:p>
    <w:p w14:paraId="23852B92" w14:textId="77777777" w:rsidR="00F9554D" w:rsidRDefault="00F61420">
      <w:pPr>
        <w:pStyle w:val="ProductList-ClauseHeading"/>
        <w:outlineLvl w:val="2"/>
      </w:pPr>
      <w:r>
        <w:t>Ansvar om kunden flyttar en Data Box-enhet mellan platser</w:t>
      </w:r>
    </w:p>
    <w:p w14:paraId="46E53AEF" w14:textId="77777777" w:rsidR="00F9554D" w:rsidRDefault="00F61420">
      <w:pPr>
        <w:pStyle w:val="ProductList-Body"/>
      </w:pPr>
      <w:r>
        <w:t>Under kundens innehav av en Data Box-enhet kan kunden på egen risk och kostnad transportera den till sina olika platser för att ladda upp sina data enligt detta avsnitt.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Utan hinder av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eller till angivet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6312B3D2" w14:textId="77777777" w:rsidR="00F9554D" w:rsidRDefault="00F9554D">
      <w:pPr>
        <w:pStyle w:val="ProductList-Body"/>
      </w:pPr>
    </w:p>
    <w:p w14:paraId="5F8966B0" w14:textId="77777777" w:rsidR="00F9554D" w:rsidRDefault="00F61420">
      <w:pPr>
        <w:pStyle w:val="ProductList-ClauseHeading"/>
        <w:outlineLvl w:val="2"/>
      </w:pPr>
      <w:r>
        <w:t>Garantifriskrivning</w:t>
      </w:r>
    </w:p>
    <w:p w14:paraId="35356141" w14:textId="77777777" w:rsidR="00F9554D" w:rsidRDefault="00F61420">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5BE0C2FE" w14:textId="77777777" w:rsidR="00F9554D" w:rsidRDefault="00F9554D">
      <w:pPr>
        <w:pStyle w:val="ProductList-Body"/>
      </w:pPr>
    </w:p>
    <w:p w14:paraId="58A575F2" w14:textId="77777777" w:rsidR="00F9554D" w:rsidRDefault="00F61420">
      <w:pPr>
        <w:pStyle w:val="ProductList-ClauseHeading"/>
        <w:outlineLvl w:val="2"/>
      </w:pPr>
      <w:r>
        <w:t>Amerikanska exportlagar</w:t>
      </w:r>
    </w:p>
    <w:p w14:paraId="5EAA9F6D" w14:textId="77777777" w:rsidR="00F9554D" w:rsidRDefault="00F61420">
      <w:pPr>
        <w:pStyle w:val="ProductList-Body"/>
      </w:pPr>
      <w:r>
        <w:t>Data Box-enheterna omfattas av villkoren i kundens volymlicensavtal avseende amerikansk exportjurisdiktion.</w:t>
      </w:r>
    </w:p>
    <w:p w14:paraId="52B3029F" w14:textId="77777777" w:rsidR="00F9554D" w:rsidRDefault="00F9554D">
      <w:pPr>
        <w:pStyle w:val="ProductList-Body"/>
      </w:pPr>
    </w:p>
    <w:p w14:paraId="3878686D" w14:textId="77777777" w:rsidR="00F9554D" w:rsidRDefault="00F61420">
      <w:pPr>
        <w:pStyle w:val="ProductList-ClauseHeading"/>
        <w:outlineLvl w:val="2"/>
      </w:pPr>
      <w:r>
        <w:t>Integritet: Behandling av personuppgifter</w:t>
      </w:r>
    </w:p>
    <w:p w14:paraId="7E4AEF31" w14:textId="77777777" w:rsidR="00F9554D" w:rsidRDefault="00F61420">
      <w:pPr>
        <w:pStyle w:val="ProductList-Body"/>
      </w:pPr>
      <w:r>
        <w:rPr>
          <w:b/>
        </w:rPr>
        <w:t>Sekretess.</w:t>
      </w:r>
      <w:r>
        <w:t xml:space="preserve"> Microsofts sekretesspolicy gäller för tjänsten och Data Box-enheten. Kunden samtycker till att följa alla dataskyddslagar som är tillämpliga på användningen av tjänsten, sin databehandling med Data Box-enheten eller i Azure Storage och sin flytt av Data Box-enheten så som beskrivs ovan.</w:t>
      </w:r>
    </w:p>
    <w:p w14:paraId="1BC72396" w14:textId="77777777" w:rsidR="00F9554D" w:rsidRDefault="00F9554D">
      <w:pPr>
        <w:pStyle w:val="ProductList-Body"/>
      </w:pPr>
    </w:p>
    <w:p w14:paraId="41AD03D7" w14:textId="77777777" w:rsidR="00F9554D" w:rsidRDefault="00F61420">
      <w:pPr>
        <w:pStyle w:val="ProductList-Body"/>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58">
        <w:r>
          <w:rPr>
            <w:color w:val="00467F"/>
            <w:u w:val="single"/>
          </w:rPr>
          <w:t>http://go.microsoft.com/?linkid=9840733</w:t>
        </w:r>
      </w:hyperlink>
      <w:r>
        <w:t>.</w:t>
      </w:r>
    </w:p>
    <w:p w14:paraId="25791A7C" w14:textId="77777777" w:rsidR="00F9554D" w:rsidRDefault="00F9554D">
      <w:pPr>
        <w:pStyle w:val="ProductList-Body"/>
        <w:jc w:val="right"/>
      </w:pPr>
    </w:p>
    <w:tbl>
      <w:tblPr>
        <w:tblStyle w:val="PURTable"/>
        <w:tblW w:w="0" w:type="dxa"/>
        <w:tblLook w:val="04A0" w:firstRow="1" w:lastRow="0" w:firstColumn="1" w:lastColumn="0" w:noHBand="0" w:noVBand="1"/>
      </w:tblPr>
      <w:tblGrid>
        <w:gridCol w:w="10916"/>
      </w:tblGrid>
      <w:tr w:rsidR="00F9554D" w14:paraId="58A88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9D68C"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5475A131" w14:textId="77777777" w:rsidR="00F9554D" w:rsidRDefault="00F9554D">
      <w:pPr>
        <w:pStyle w:val="ProductList-Body"/>
      </w:pPr>
    </w:p>
    <w:p w14:paraId="3FB5BC0D" w14:textId="77777777" w:rsidR="00F9554D" w:rsidRDefault="00F9554D">
      <w:pPr>
        <w:pStyle w:val="ProductList-Body"/>
      </w:pPr>
    </w:p>
    <w:p w14:paraId="39FC241A" w14:textId="77777777" w:rsidR="00F9554D" w:rsidRDefault="00F61420">
      <w:pPr>
        <w:pStyle w:val="ProductList-SectionHeading"/>
        <w:pageBreakBefore/>
        <w:outlineLvl w:val="0"/>
      </w:pPr>
      <w:bookmarkStart w:id="419" w:name="_Sec1230"/>
      <w:bookmarkEnd w:id="413"/>
      <w:r>
        <w:t>Bilaga H – Studentanvändarförmåner och Akademiska program</w:t>
      </w:r>
      <w:r>
        <w:fldChar w:fldCharType="begin"/>
      </w:r>
      <w:r>
        <w:instrText xml:space="preserve"> TC "</w:instrText>
      </w:r>
      <w:bookmarkStart w:id="420" w:name="_Toc536386197"/>
      <w:r>
        <w:instrText>Bilaga H – Studentanvändarförmåner och Akademiska program</w:instrText>
      </w:r>
      <w:bookmarkEnd w:id="420"/>
      <w:r>
        <w:instrText>" \l 1</w:instrText>
      </w:r>
      <w:r>
        <w:fldChar w:fldCharType="end"/>
      </w:r>
    </w:p>
    <w:p w14:paraId="1901CA12" w14:textId="77777777" w:rsidR="00F9554D" w:rsidRDefault="00F61420">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74B1D918" w14:textId="77777777" w:rsidR="00F9554D" w:rsidRDefault="00F61420">
      <w:pPr>
        <w:pStyle w:val="ProductList-Offering1Heading"/>
        <w:outlineLvl w:val="1"/>
      </w:pPr>
      <w:r>
        <w:t>Berättigande till studentanvändarförmån enligt kvalificerande program</w:t>
      </w:r>
      <w:r>
        <w:fldChar w:fldCharType="begin"/>
      </w:r>
      <w:r>
        <w:instrText xml:space="preserve"> TC "</w:instrText>
      </w:r>
      <w:bookmarkStart w:id="421" w:name="_Toc536386198"/>
      <w:r>
        <w:instrText>Berättigande till studentanvändarförmån enligt kvalificerande program</w:instrText>
      </w:r>
      <w:bookmarkEnd w:id="421"/>
      <w:r>
        <w:instrText>" \l 2</w:instrText>
      </w:r>
      <w:r>
        <w:fldChar w:fldCharType="end"/>
      </w:r>
    </w:p>
    <w:p w14:paraId="65E275A3" w14:textId="77777777" w:rsidR="00F9554D" w:rsidRDefault="00F61420">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3BC7DB3C" w14:textId="77777777" w:rsidR="00F9554D" w:rsidRDefault="00F9554D">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F9554D" w14:paraId="0433695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D3271A6" w14:textId="77777777" w:rsidR="00F9554D" w:rsidRDefault="00F61420">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133ED9E1" w14:textId="77777777" w:rsidR="00F9554D" w:rsidRDefault="00F61420">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6D3947DB" w14:textId="77777777" w:rsidR="00F9554D" w:rsidRDefault="00F61420">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49868276" w14:textId="77777777" w:rsidR="00F9554D" w:rsidRDefault="00F61420">
            <w:pPr>
              <w:pStyle w:val="ProductList-TableBody"/>
              <w:jc w:val="center"/>
            </w:pPr>
            <w:r>
              <w:rPr>
                <w:color w:val="FFFFFF"/>
              </w:rPr>
              <w:t>Studentinstanser som tillhandahålls per fakultet/personal eller kunskapsarbetare</w:t>
            </w:r>
          </w:p>
          <w:p w14:paraId="4847C3E8" w14:textId="77777777" w:rsidR="00F9554D" w:rsidRDefault="00F9554D">
            <w:pPr>
              <w:pStyle w:val="ProductList-TableBody"/>
              <w:jc w:val="center"/>
            </w:pPr>
          </w:p>
        </w:tc>
      </w:tr>
      <w:tr w:rsidR="00F9554D" w14:paraId="1E5FFE44" w14:textId="77777777">
        <w:tc>
          <w:tcPr>
            <w:tcW w:w="2440" w:type="dxa"/>
            <w:tcBorders>
              <w:bottom w:val="dashed" w:sz="4" w:space="0" w:color="6E6E6E"/>
              <w:right w:val="single" w:sz="4" w:space="0" w:color="6E6E6E"/>
            </w:tcBorders>
          </w:tcPr>
          <w:p w14:paraId="435DAC3D" w14:textId="77777777" w:rsidR="00F9554D" w:rsidRDefault="00F6142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BA57460" w14:textId="77777777" w:rsidR="00F9554D" w:rsidRDefault="00F6142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56E8D60" w14:textId="77777777" w:rsidR="00F9554D" w:rsidRDefault="00F6142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D325126" w14:textId="77777777" w:rsidR="00F9554D" w:rsidRDefault="00F61420">
            <w:pPr>
              <w:pStyle w:val="ProductList-TableBody"/>
            </w:pPr>
            <w:r>
              <w:t>15</w:t>
            </w:r>
          </w:p>
        </w:tc>
      </w:tr>
      <w:tr w:rsidR="00F9554D" w14:paraId="11E9EBBF" w14:textId="77777777">
        <w:tc>
          <w:tcPr>
            <w:tcW w:w="2440" w:type="dxa"/>
            <w:tcBorders>
              <w:top w:val="dashed" w:sz="4" w:space="0" w:color="6E6E6E"/>
              <w:bottom w:val="dashed" w:sz="4" w:space="0" w:color="6E6E6E"/>
              <w:right w:val="single" w:sz="4" w:space="0" w:color="6E6E6E"/>
            </w:tcBorders>
          </w:tcPr>
          <w:p w14:paraId="63AA39E9" w14:textId="77777777" w:rsidR="00F9554D" w:rsidRDefault="00F6142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47C9D3A" w14:textId="77777777" w:rsidR="00F9554D" w:rsidRDefault="00F6142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BA87E09" w14:textId="77777777" w:rsidR="00F9554D" w:rsidRDefault="00F6142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9F7C914" w14:textId="77777777" w:rsidR="00F9554D" w:rsidRDefault="00F61420">
            <w:pPr>
              <w:pStyle w:val="ProductList-TableBody"/>
            </w:pPr>
            <w:r>
              <w:t>15</w:t>
            </w:r>
          </w:p>
        </w:tc>
      </w:tr>
      <w:tr w:rsidR="00F9554D" w14:paraId="7C07F8F8" w14:textId="77777777">
        <w:tc>
          <w:tcPr>
            <w:tcW w:w="2440" w:type="dxa"/>
            <w:tcBorders>
              <w:top w:val="dashed" w:sz="4" w:space="0" w:color="6E6E6E"/>
              <w:bottom w:val="dashed" w:sz="4" w:space="0" w:color="6E6E6E"/>
              <w:right w:val="single" w:sz="4" w:space="0" w:color="6E6E6E"/>
            </w:tcBorders>
          </w:tcPr>
          <w:p w14:paraId="5605ABF1" w14:textId="77777777" w:rsidR="00F9554D" w:rsidRDefault="00F6142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2A2272D" w14:textId="77777777" w:rsidR="00F9554D" w:rsidRDefault="00F6142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1C5AF09" w14:textId="77777777" w:rsidR="00F9554D" w:rsidRDefault="00F6142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7D89CE5" w14:textId="77777777" w:rsidR="00F9554D" w:rsidRDefault="00F61420">
            <w:pPr>
              <w:pStyle w:val="ProductList-TableBody"/>
            </w:pPr>
            <w:r>
              <w:t>15</w:t>
            </w:r>
          </w:p>
        </w:tc>
      </w:tr>
      <w:tr w:rsidR="00F9554D" w14:paraId="42389C3B" w14:textId="77777777">
        <w:tc>
          <w:tcPr>
            <w:tcW w:w="2440" w:type="dxa"/>
            <w:tcBorders>
              <w:top w:val="dashed" w:sz="4" w:space="0" w:color="6E6E6E"/>
              <w:bottom w:val="dashed" w:sz="4" w:space="0" w:color="6E6E6E"/>
              <w:right w:val="single" w:sz="4" w:space="0" w:color="6E6E6E"/>
            </w:tcBorders>
          </w:tcPr>
          <w:p w14:paraId="58E744FE" w14:textId="77777777" w:rsidR="00F9554D" w:rsidRDefault="00F6142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B4EAAB3" w14:textId="77777777" w:rsidR="00F9554D" w:rsidRDefault="00F61420">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53F77A7B" w14:textId="77777777" w:rsidR="00F9554D" w:rsidRDefault="00F61420">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58229846" w14:textId="77777777" w:rsidR="00F9554D" w:rsidRDefault="00F61420">
            <w:pPr>
              <w:pStyle w:val="ProductList-TableBody"/>
            </w:pPr>
            <w:r>
              <w:t>40</w:t>
            </w:r>
          </w:p>
        </w:tc>
      </w:tr>
      <w:tr w:rsidR="00F9554D" w14:paraId="07F07AB4" w14:textId="77777777">
        <w:tc>
          <w:tcPr>
            <w:tcW w:w="2440" w:type="dxa"/>
            <w:tcBorders>
              <w:top w:val="dashed" w:sz="4" w:space="0" w:color="6E6E6E"/>
              <w:bottom w:val="dashed" w:sz="4" w:space="0" w:color="6E6E6E"/>
              <w:right w:val="single" w:sz="4" w:space="0" w:color="6E6E6E"/>
            </w:tcBorders>
          </w:tcPr>
          <w:p w14:paraId="10CE655E" w14:textId="77777777" w:rsidR="00F9554D" w:rsidRDefault="00F6142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9138A22" w14:textId="77777777" w:rsidR="00F9554D" w:rsidRDefault="00F6142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A72306" w14:textId="77777777" w:rsidR="00F9554D" w:rsidRDefault="00F614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F793DD" w14:textId="77777777" w:rsidR="00F9554D" w:rsidRDefault="00F61420">
            <w:pPr>
              <w:pStyle w:val="ProductList-TableBody"/>
            </w:pPr>
            <w:r>
              <w:t>40</w:t>
            </w:r>
          </w:p>
        </w:tc>
      </w:tr>
      <w:tr w:rsidR="00F9554D" w14:paraId="1E208A92" w14:textId="77777777">
        <w:tc>
          <w:tcPr>
            <w:tcW w:w="2440" w:type="dxa"/>
            <w:tcBorders>
              <w:top w:val="dashed" w:sz="4" w:space="0" w:color="6E6E6E"/>
              <w:bottom w:val="dashed" w:sz="4" w:space="0" w:color="6E6E6E"/>
              <w:right w:val="single" w:sz="4" w:space="0" w:color="6E6E6E"/>
            </w:tcBorders>
          </w:tcPr>
          <w:p w14:paraId="2F9FF0C8" w14:textId="77777777" w:rsidR="00F9554D" w:rsidRDefault="00F6142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5E4F4A3" w14:textId="77777777" w:rsidR="00F9554D" w:rsidRDefault="00F6142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B89CBBC" w14:textId="77777777" w:rsidR="00F9554D" w:rsidRDefault="00F614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59BFD1" w14:textId="77777777" w:rsidR="00F9554D" w:rsidRDefault="00F61420">
            <w:pPr>
              <w:pStyle w:val="ProductList-TableBody"/>
            </w:pPr>
            <w:r>
              <w:t>40</w:t>
            </w:r>
          </w:p>
        </w:tc>
      </w:tr>
      <w:tr w:rsidR="00F9554D" w14:paraId="21316DC6" w14:textId="77777777">
        <w:tc>
          <w:tcPr>
            <w:tcW w:w="2440" w:type="dxa"/>
            <w:tcBorders>
              <w:top w:val="dashed" w:sz="4" w:space="0" w:color="6E6E6E"/>
              <w:bottom w:val="dashed" w:sz="4" w:space="0" w:color="6E6E6E"/>
              <w:right w:val="single" w:sz="4" w:space="0" w:color="6E6E6E"/>
            </w:tcBorders>
          </w:tcPr>
          <w:p w14:paraId="6170CE1E" w14:textId="77777777" w:rsidR="00F9554D" w:rsidRDefault="00F6142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FA02EE3" w14:textId="77777777" w:rsidR="00F9554D" w:rsidRDefault="00F61420">
            <w:pPr>
              <w:pStyle w:val="ProductList-TableBody"/>
            </w:pPr>
            <w:r>
              <w:t>Office 365 ProPlus och Office 365 Cloud App Security, Enterprise Mobility + Security E3</w:t>
            </w:r>
            <w:r>
              <w:rPr>
                <w:vertAlign w:val="superscript"/>
              </w:rPr>
              <w:t>2</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339A12" w14:textId="77777777" w:rsidR="00F9554D" w:rsidRDefault="00F614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AA9C0C" w14:textId="77777777" w:rsidR="00F9554D" w:rsidRDefault="00F61420">
            <w:pPr>
              <w:pStyle w:val="ProductList-TableBody"/>
            </w:pPr>
            <w:r>
              <w:t>40</w:t>
            </w:r>
          </w:p>
        </w:tc>
      </w:tr>
      <w:tr w:rsidR="00F9554D" w14:paraId="3DD56E54" w14:textId="77777777">
        <w:tc>
          <w:tcPr>
            <w:tcW w:w="2440" w:type="dxa"/>
            <w:tcBorders>
              <w:top w:val="dashed" w:sz="4" w:space="0" w:color="6E6E6E"/>
              <w:left w:val="none" w:sz="4" w:space="0" w:color="6E6E6E"/>
              <w:bottom w:val="dashed" w:sz="4" w:space="0" w:color="6E6E6E"/>
              <w:right w:val="single" w:sz="4" w:space="0" w:color="6E6E6E"/>
            </w:tcBorders>
          </w:tcPr>
          <w:p w14:paraId="004D10B0" w14:textId="77777777" w:rsidR="00F9554D" w:rsidRDefault="00F6142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785D58E" w14:textId="77777777" w:rsidR="00F9554D" w:rsidRDefault="00F61420">
            <w:pPr>
              <w:pStyle w:val="ProductList-TableBody"/>
            </w:pPr>
            <w:r>
              <w:t>Office 365 ProPlus, Office 365 Cloud App Security, ATP, Enterprise Mobility + Security E5</w:t>
            </w:r>
            <w:r>
              <w:rPr>
                <w:vertAlign w:val="superscript"/>
              </w:rPr>
              <w:t>3</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5E631B" w14:textId="77777777" w:rsidR="00F9554D" w:rsidRDefault="00F614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0CE5B7" w14:textId="77777777" w:rsidR="00F9554D" w:rsidRDefault="00F61420">
            <w:pPr>
              <w:pStyle w:val="ProductList-TableBody"/>
            </w:pPr>
            <w:r>
              <w:t>40</w:t>
            </w:r>
          </w:p>
        </w:tc>
      </w:tr>
      <w:tr w:rsidR="00F9554D" w14:paraId="5B684738" w14:textId="77777777">
        <w:tc>
          <w:tcPr>
            <w:tcW w:w="2440" w:type="dxa"/>
            <w:tcBorders>
              <w:top w:val="dashed" w:sz="4" w:space="0" w:color="6E6E6E"/>
              <w:bottom w:val="dashed" w:sz="4" w:space="0" w:color="6E6E6E"/>
              <w:right w:val="single" w:sz="4" w:space="0" w:color="6E6E6E"/>
            </w:tcBorders>
          </w:tcPr>
          <w:p w14:paraId="3FF665FB" w14:textId="77777777" w:rsidR="00F9554D" w:rsidRDefault="00F6142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AB32360" w14:textId="77777777" w:rsidR="00F9554D" w:rsidRDefault="00F6142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56107DE" w14:textId="77777777" w:rsidR="00F9554D" w:rsidRDefault="00F614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77C25E" w14:textId="77777777" w:rsidR="00F9554D" w:rsidRDefault="00F61420">
            <w:pPr>
              <w:pStyle w:val="ProductList-TableBody"/>
            </w:pPr>
            <w:r>
              <w:t>15</w:t>
            </w:r>
          </w:p>
        </w:tc>
      </w:tr>
      <w:tr w:rsidR="00F9554D" w14:paraId="38789BB7" w14:textId="77777777">
        <w:tc>
          <w:tcPr>
            <w:tcW w:w="2440" w:type="dxa"/>
            <w:tcBorders>
              <w:top w:val="dashed" w:sz="4" w:space="0" w:color="6E6E6E"/>
              <w:bottom w:val="dashed" w:sz="4" w:space="0" w:color="6E6E6E"/>
              <w:right w:val="single" w:sz="4" w:space="0" w:color="6E6E6E"/>
            </w:tcBorders>
          </w:tcPr>
          <w:p w14:paraId="4A811C97" w14:textId="77777777" w:rsidR="00F9554D" w:rsidRDefault="00F6142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632A040" w14:textId="77777777" w:rsidR="00F9554D" w:rsidRDefault="00F6142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3A9775" w14:textId="77777777" w:rsidR="00F9554D" w:rsidRDefault="00F6142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5D14609" w14:textId="77777777" w:rsidR="00F9554D" w:rsidRDefault="00F61420">
            <w:pPr>
              <w:pStyle w:val="ProductList-TableBody"/>
            </w:pPr>
            <w:r>
              <w:t>15</w:t>
            </w:r>
          </w:p>
        </w:tc>
      </w:tr>
      <w:tr w:rsidR="00F9554D" w14:paraId="7B9EDAA9" w14:textId="77777777">
        <w:tc>
          <w:tcPr>
            <w:tcW w:w="2440" w:type="dxa"/>
            <w:tcBorders>
              <w:top w:val="dashed" w:sz="4" w:space="0" w:color="6E6E6E"/>
              <w:bottom w:val="dashed" w:sz="4" w:space="0" w:color="6E6E6E"/>
              <w:right w:val="single" w:sz="4" w:space="0" w:color="6E6E6E"/>
            </w:tcBorders>
          </w:tcPr>
          <w:p w14:paraId="05FA8A29" w14:textId="77777777" w:rsidR="00F9554D" w:rsidRDefault="00F61420">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14:paraId="7792EFBA" w14:textId="77777777" w:rsidR="00F9554D" w:rsidRDefault="00F61420">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14:paraId="5B03B28C" w14:textId="77777777" w:rsidR="00F9554D" w:rsidRDefault="00F614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E587FE" w14:textId="77777777" w:rsidR="00F9554D" w:rsidRDefault="00F61420">
            <w:pPr>
              <w:pStyle w:val="ProductList-TableBody"/>
            </w:pPr>
            <w:r>
              <w:t>15</w:t>
            </w:r>
          </w:p>
        </w:tc>
      </w:tr>
      <w:tr w:rsidR="00F9554D" w14:paraId="30863B15" w14:textId="77777777">
        <w:tc>
          <w:tcPr>
            <w:tcW w:w="2440" w:type="dxa"/>
            <w:tcBorders>
              <w:top w:val="dashed" w:sz="4" w:space="0" w:color="6E6E6E"/>
              <w:bottom w:val="dashed" w:sz="4" w:space="0" w:color="6E6E6E"/>
              <w:right w:val="single" w:sz="4" w:space="0" w:color="6E6E6E"/>
            </w:tcBorders>
          </w:tcPr>
          <w:p w14:paraId="183778DD" w14:textId="77777777" w:rsidR="00F9554D" w:rsidRDefault="00F6142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3246651" w14:textId="77777777" w:rsidR="00F9554D" w:rsidRDefault="00F6142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675F576" w14:textId="77777777" w:rsidR="00F9554D" w:rsidRDefault="00F6142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568702" w14:textId="77777777" w:rsidR="00F9554D" w:rsidRDefault="00F61420">
            <w:pPr>
              <w:pStyle w:val="ProductList-TableBody"/>
            </w:pPr>
            <w:r>
              <w:t>15</w:t>
            </w:r>
          </w:p>
        </w:tc>
      </w:tr>
      <w:tr w:rsidR="00F9554D" w14:paraId="4247855C" w14:textId="77777777">
        <w:tc>
          <w:tcPr>
            <w:tcW w:w="2440" w:type="dxa"/>
            <w:tcBorders>
              <w:top w:val="dashed" w:sz="4" w:space="0" w:color="6E6E6E"/>
              <w:bottom w:val="dashed" w:sz="4" w:space="0" w:color="6E6E6E"/>
              <w:right w:val="single" w:sz="4" w:space="0" w:color="6E6E6E"/>
            </w:tcBorders>
          </w:tcPr>
          <w:p w14:paraId="289568ED" w14:textId="77777777" w:rsidR="00F9554D" w:rsidRDefault="00F6142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E70CD7" w14:textId="77777777" w:rsidR="00F9554D" w:rsidRDefault="00F6142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8E4452E" w14:textId="77777777" w:rsidR="00F9554D" w:rsidRDefault="00F614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3EF4F1" w14:textId="77777777" w:rsidR="00F9554D" w:rsidRDefault="00F61420">
            <w:pPr>
              <w:pStyle w:val="ProductList-TableBody"/>
            </w:pPr>
            <w:r>
              <w:t>40</w:t>
            </w:r>
          </w:p>
        </w:tc>
      </w:tr>
      <w:tr w:rsidR="00F9554D" w14:paraId="2C5129D5" w14:textId="77777777">
        <w:tc>
          <w:tcPr>
            <w:tcW w:w="2440" w:type="dxa"/>
            <w:tcBorders>
              <w:top w:val="dashed" w:sz="4" w:space="0" w:color="6E6E6E"/>
              <w:bottom w:val="dashed" w:sz="4" w:space="0" w:color="6E6E6E"/>
              <w:right w:val="single" w:sz="4" w:space="0" w:color="6E6E6E"/>
            </w:tcBorders>
          </w:tcPr>
          <w:p w14:paraId="4CD40305" w14:textId="77777777" w:rsidR="00F9554D" w:rsidRDefault="00F6142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C84C688" w14:textId="77777777" w:rsidR="00F9554D" w:rsidRDefault="00F61420">
            <w:pPr>
              <w:pStyle w:val="ProductList-TableBody"/>
            </w:pPr>
            <w:r>
              <w:t>Office 365 ProPlus, Office 365 Cloud App Security, Office 365 Avancerat skydd</w:t>
            </w:r>
          </w:p>
        </w:tc>
        <w:tc>
          <w:tcPr>
            <w:tcW w:w="2940" w:type="dxa"/>
            <w:tcBorders>
              <w:top w:val="dashed" w:sz="4" w:space="0" w:color="6E6E6E"/>
              <w:left w:val="single" w:sz="4" w:space="0" w:color="6E6E6E"/>
              <w:bottom w:val="dashed" w:sz="4" w:space="0" w:color="6E6E6E"/>
              <w:right w:val="single" w:sz="4" w:space="0" w:color="6E6E6E"/>
            </w:tcBorders>
          </w:tcPr>
          <w:p w14:paraId="0CC148F2" w14:textId="77777777" w:rsidR="00F9554D" w:rsidRDefault="00F614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181100" w14:textId="77777777" w:rsidR="00F9554D" w:rsidRDefault="00F61420">
            <w:pPr>
              <w:pStyle w:val="ProductList-TableBody"/>
            </w:pPr>
            <w:r>
              <w:t>40</w:t>
            </w:r>
          </w:p>
        </w:tc>
      </w:tr>
      <w:tr w:rsidR="00F9554D" w14:paraId="4257C9F7" w14:textId="77777777">
        <w:tc>
          <w:tcPr>
            <w:tcW w:w="2440" w:type="dxa"/>
            <w:tcBorders>
              <w:top w:val="dashed" w:sz="4" w:space="0" w:color="6E6E6E"/>
              <w:bottom w:val="dashed" w:sz="4" w:space="0" w:color="6E6E6E"/>
              <w:right w:val="single" w:sz="4" w:space="0" w:color="6E6E6E"/>
            </w:tcBorders>
          </w:tcPr>
          <w:p w14:paraId="40BE9B88" w14:textId="77777777" w:rsidR="00F9554D" w:rsidRDefault="00F6142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B61915C" w14:textId="77777777" w:rsidR="00F9554D" w:rsidRDefault="00F6142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127846" w14:textId="77777777" w:rsidR="00F9554D" w:rsidRDefault="00F614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9CE706" w14:textId="77777777" w:rsidR="00F9554D" w:rsidRDefault="00F61420">
            <w:pPr>
              <w:pStyle w:val="ProductList-TableBody"/>
            </w:pPr>
            <w:r>
              <w:t>15</w:t>
            </w:r>
          </w:p>
        </w:tc>
      </w:tr>
      <w:tr w:rsidR="00F9554D" w14:paraId="797CE4FE" w14:textId="77777777">
        <w:tc>
          <w:tcPr>
            <w:tcW w:w="2440" w:type="dxa"/>
            <w:tcBorders>
              <w:top w:val="dashed" w:sz="4" w:space="0" w:color="6E6E6E"/>
              <w:left w:val="none" w:sz="4" w:space="0" w:color="6E6E6E"/>
              <w:bottom w:val="dashed" w:sz="4" w:space="0" w:color="6E6E6E"/>
              <w:right w:val="single" w:sz="4" w:space="0" w:color="6E6E6E"/>
            </w:tcBorders>
          </w:tcPr>
          <w:p w14:paraId="3CEBDB14" w14:textId="77777777" w:rsidR="00F9554D" w:rsidRDefault="00F6142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F4059A5" w14:textId="77777777" w:rsidR="00F9554D" w:rsidRDefault="00F6142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2BBDE71" w14:textId="77777777" w:rsidR="00F9554D" w:rsidRDefault="00F61420">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1C51642D" w14:textId="77777777" w:rsidR="00F9554D" w:rsidRDefault="00F61420">
            <w:pPr>
              <w:pStyle w:val="ProductList-TableBody"/>
            </w:pPr>
            <w:r>
              <w:t>15</w:t>
            </w:r>
          </w:p>
        </w:tc>
      </w:tr>
      <w:tr w:rsidR="00F9554D" w14:paraId="2C5566E8" w14:textId="77777777">
        <w:tc>
          <w:tcPr>
            <w:tcW w:w="2440" w:type="dxa"/>
            <w:tcBorders>
              <w:top w:val="dashed" w:sz="4" w:space="0" w:color="6E6E6E"/>
              <w:bottom w:val="dashed" w:sz="4" w:space="0" w:color="6E6E6E"/>
              <w:right w:val="single" w:sz="4" w:space="0" w:color="6E6E6E"/>
            </w:tcBorders>
          </w:tcPr>
          <w:p w14:paraId="4769CB86" w14:textId="77777777" w:rsidR="00F9554D" w:rsidRDefault="00F61420">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40B1B935" w14:textId="77777777" w:rsidR="00F9554D" w:rsidRDefault="00F61420">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D1B04CF" w14:textId="77777777" w:rsidR="00F9554D" w:rsidRDefault="00F6142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94823F" w14:textId="77777777" w:rsidR="00F9554D" w:rsidRDefault="00F61420">
            <w:pPr>
              <w:pStyle w:val="ProductList-TableBody"/>
            </w:pPr>
            <w:r>
              <w:t>40</w:t>
            </w:r>
          </w:p>
        </w:tc>
      </w:tr>
      <w:tr w:rsidR="00F9554D" w14:paraId="1776282F" w14:textId="77777777">
        <w:tc>
          <w:tcPr>
            <w:tcW w:w="2440" w:type="dxa"/>
            <w:tcBorders>
              <w:top w:val="dashed" w:sz="4" w:space="0" w:color="6E6E6E"/>
              <w:bottom w:val="dashed" w:sz="4" w:space="0" w:color="6E6E6E"/>
              <w:right w:val="single" w:sz="4" w:space="0" w:color="6E6E6E"/>
            </w:tcBorders>
          </w:tcPr>
          <w:p w14:paraId="635998B6" w14:textId="77777777" w:rsidR="00F9554D" w:rsidRDefault="00F61420">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7F44746D" w14:textId="77777777" w:rsidR="00F9554D" w:rsidRDefault="00F61420">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0337289" w14:textId="77777777" w:rsidR="00F9554D" w:rsidRDefault="00F6142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BDABD7" w14:textId="77777777" w:rsidR="00F9554D" w:rsidRDefault="00F61420">
            <w:pPr>
              <w:pStyle w:val="ProductList-TableBody"/>
            </w:pPr>
            <w:r>
              <w:t>40</w:t>
            </w:r>
          </w:p>
        </w:tc>
      </w:tr>
      <w:tr w:rsidR="00F9554D" w14:paraId="7A19EFD6" w14:textId="77777777">
        <w:tc>
          <w:tcPr>
            <w:tcW w:w="2440" w:type="dxa"/>
            <w:tcBorders>
              <w:top w:val="dashed" w:sz="4" w:space="0" w:color="6E6E6E"/>
              <w:bottom w:val="dashed" w:sz="4" w:space="0" w:color="6E6E6E"/>
              <w:right w:val="single" w:sz="4" w:space="0" w:color="6E6E6E"/>
            </w:tcBorders>
          </w:tcPr>
          <w:p w14:paraId="2AF0431B" w14:textId="77777777" w:rsidR="00F9554D" w:rsidRDefault="00F61420">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5E4B26D8" w14:textId="77777777" w:rsidR="00F9554D" w:rsidRDefault="00F61420">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41E039D" w14:textId="77777777" w:rsidR="00F9554D" w:rsidRDefault="00F6142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E7D5B08" w14:textId="77777777" w:rsidR="00F9554D" w:rsidRDefault="00F61420">
            <w:pPr>
              <w:pStyle w:val="ProductList-TableBody"/>
            </w:pPr>
            <w:r>
              <w:t>40</w:t>
            </w:r>
          </w:p>
        </w:tc>
      </w:tr>
      <w:tr w:rsidR="00F9554D" w14:paraId="34AA8166" w14:textId="77777777">
        <w:tc>
          <w:tcPr>
            <w:tcW w:w="2440" w:type="dxa"/>
            <w:tcBorders>
              <w:top w:val="dashed" w:sz="4" w:space="0" w:color="6E6E6E"/>
              <w:bottom w:val="dashed" w:sz="4" w:space="0" w:color="6E6E6E"/>
              <w:right w:val="single" w:sz="4" w:space="0" w:color="6E6E6E"/>
            </w:tcBorders>
          </w:tcPr>
          <w:p w14:paraId="5012CBD8" w14:textId="77777777" w:rsidR="00F9554D" w:rsidRDefault="00F61420">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7C22F4E8" w14:textId="77777777" w:rsidR="00F9554D" w:rsidRDefault="00F61420">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41A6782" w14:textId="77777777" w:rsidR="00F9554D" w:rsidRDefault="00F6142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401D08C" w14:textId="77777777" w:rsidR="00F9554D" w:rsidRDefault="00F61420">
            <w:pPr>
              <w:pStyle w:val="ProductList-TableBody"/>
            </w:pPr>
            <w:r>
              <w:t>40</w:t>
            </w:r>
          </w:p>
        </w:tc>
      </w:tr>
      <w:tr w:rsidR="00F9554D" w14:paraId="76B6BBE2" w14:textId="77777777">
        <w:tc>
          <w:tcPr>
            <w:tcW w:w="2440" w:type="dxa"/>
            <w:tcBorders>
              <w:top w:val="dashed" w:sz="4" w:space="0" w:color="6E6E6E"/>
              <w:bottom w:val="dashed" w:sz="4" w:space="0" w:color="6E6E6E"/>
              <w:right w:val="single" w:sz="4" w:space="0" w:color="6E6E6E"/>
            </w:tcBorders>
          </w:tcPr>
          <w:p w14:paraId="0C32E72C" w14:textId="77777777" w:rsidR="00F9554D" w:rsidRDefault="00F61420">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17DB308B" w14:textId="77777777" w:rsidR="00F9554D" w:rsidRDefault="00F61420">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EE208C1" w14:textId="77777777" w:rsidR="00F9554D" w:rsidRDefault="00F6142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076C029" w14:textId="77777777" w:rsidR="00F9554D" w:rsidRDefault="00F61420">
            <w:pPr>
              <w:pStyle w:val="ProductList-TableBody"/>
            </w:pPr>
            <w:r>
              <w:t>40</w:t>
            </w:r>
          </w:p>
        </w:tc>
      </w:tr>
    </w:tbl>
    <w:p w14:paraId="5B52C8E2" w14:textId="77777777" w:rsidR="00F9554D" w:rsidRDefault="00F61420">
      <w:pPr>
        <w:pStyle w:val="ProductList-Body"/>
      </w:pPr>
      <w:r>
        <w:rPr>
          <w:i/>
          <w:vertAlign w:val="superscript"/>
        </w:rPr>
        <w:t>1</w:t>
      </w:r>
      <w:r>
        <w:rPr>
          <w:i/>
        </w:rPr>
        <w:t>Licenser som förvärvas genom studentanvändarförmån är inte berättigande för Software Assurance-förmåner.</w:t>
      </w:r>
    </w:p>
    <w:p w14:paraId="11F162A4" w14:textId="77777777" w:rsidR="00F9554D" w:rsidRDefault="00F61420">
      <w:pPr>
        <w:pStyle w:val="ProductList-Body"/>
      </w:pPr>
      <w:r>
        <w:rPr>
          <w:i/>
          <w:vertAlign w:val="superscript"/>
        </w:rPr>
        <w:t>2</w:t>
      </w:r>
      <w:r>
        <w:rPr>
          <w:i/>
        </w:rPr>
        <w:t>Erbjudandet om studentanvändarförmånen omfattar inte Azure Information Protection.</w:t>
      </w:r>
    </w:p>
    <w:p w14:paraId="7461ED90" w14:textId="77777777" w:rsidR="00F9554D" w:rsidRDefault="00F61420">
      <w:pPr>
        <w:pStyle w:val="ProductList-Body"/>
      </w:pPr>
      <w:r>
        <w:rPr>
          <w:i/>
          <w:vertAlign w:val="superscript"/>
        </w:rPr>
        <w:t>3</w:t>
      </w:r>
      <w:r>
        <w:rPr>
          <w:i/>
        </w:rPr>
        <w:t>Erbjudandet om studentanvändarförmånen omfattar inte Azure Information Protection eller Microsoft Cloud App Security.</w:t>
      </w:r>
    </w:p>
    <w:p w14:paraId="6BE3B228" w14:textId="77777777" w:rsidR="00F9554D" w:rsidRDefault="00F61420">
      <w:pPr>
        <w:pStyle w:val="ProductList-Body"/>
      </w:pPr>
      <w:r>
        <w:rPr>
          <w:i/>
          <w:vertAlign w:val="superscript"/>
        </w:rPr>
        <w:t>4</w:t>
      </w:r>
      <w:r>
        <w:rPr>
          <w:i/>
        </w:rPr>
        <w:t>I studentanvändarförmånen ingår endast rättigheter för Windows 10 E3/A3.</w:t>
      </w:r>
    </w:p>
    <w:p w14:paraId="1936AAAF" w14:textId="77777777" w:rsidR="00F9554D" w:rsidRDefault="00F9554D">
      <w:pPr>
        <w:pStyle w:val="ProductList-Body"/>
      </w:pPr>
    </w:p>
    <w:p w14:paraId="613EC2AE" w14:textId="77777777" w:rsidR="00F9554D" w:rsidRDefault="00F61420">
      <w:pPr>
        <w:pStyle w:val="ProductList-ClauseHeading"/>
        <w:outlineLvl w:val="2"/>
      </w:pPr>
      <w:r>
        <w:t>Begränsningar för operativsystemet Windows</w:t>
      </w:r>
    </w:p>
    <w:p w14:paraId="3FBF7583" w14:textId="77777777" w:rsidR="00F9554D" w:rsidRDefault="00F61420">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14:paraId="2F0BF670" w14:textId="77777777" w:rsidR="00F9554D" w:rsidRDefault="00F9554D">
      <w:pPr>
        <w:pStyle w:val="ProductList-Body"/>
      </w:pPr>
    </w:p>
    <w:p w14:paraId="78F9E3FA" w14:textId="77777777" w:rsidR="00F9554D" w:rsidRDefault="00F61420">
      <w:pPr>
        <w:pStyle w:val="ProductList-Offering1Heading"/>
        <w:outlineLvl w:val="1"/>
      </w:pPr>
      <w:r>
        <w:t>Scenarier med blandade Education-plattformsprodukter (EPP):</w:t>
      </w:r>
      <w:r>
        <w:fldChar w:fldCharType="begin"/>
      </w:r>
      <w:r>
        <w:instrText xml:space="preserve"> TC "</w:instrText>
      </w:r>
      <w:bookmarkStart w:id="422" w:name="_Toc536386199"/>
      <w:r>
        <w:instrText>Scenarier med blandade Education-plattformsprodukter (EPP):</w:instrText>
      </w:r>
      <w:bookmarkEnd w:id="422"/>
      <w:r>
        <w:instrText>" \l 2</w:instrText>
      </w:r>
      <w:r>
        <w:fldChar w:fldCharType="end"/>
      </w:r>
    </w:p>
    <w:p w14:paraId="25ABDDFD" w14:textId="77777777" w:rsidR="00F9554D" w:rsidRDefault="00F61420">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4D70099A" w14:textId="77777777" w:rsidR="00F9554D" w:rsidRDefault="00F9554D">
      <w:pPr>
        <w:pStyle w:val="ProductList-Body"/>
      </w:pPr>
    </w:p>
    <w:tbl>
      <w:tblPr>
        <w:tblStyle w:val="PURTable"/>
        <w:tblW w:w="0" w:type="dxa"/>
        <w:tblLook w:val="04A0" w:firstRow="1" w:lastRow="0" w:firstColumn="1" w:lastColumn="0" w:noHBand="0" w:noVBand="1"/>
      </w:tblPr>
      <w:tblGrid>
        <w:gridCol w:w="5558"/>
        <w:gridCol w:w="5358"/>
      </w:tblGrid>
      <w:tr w:rsidR="00F9554D" w14:paraId="5B0E52D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E2D38DA" w14:textId="77777777" w:rsidR="00F9554D" w:rsidRDefault="00F61420">
            <w:pPr>
              <w:pStyle w:val="ProductList-TableBody"/>
            </w:pPr>
            <w:r>
              <w:rPr>
                <w:color w:val="FFFFFF"/>
              </w:rPr>
              <w:t>Blandade EPP-scenarier som tillåts</w:t>
            </w:r>
          </w:p>
        </w:tc>
        <w:tc>
          <w:tcPr>
            <w:tcW w:w="5880" w:type="dxa"/>
            <w:shd w:val="clear" w:color="auto" w:fill="0070C0"/>
          </w:tcPr>
          <w:p w14:paraId="07EAF038" w14:textId="77777777" w:rsidR="00F9554D" w:rsidRDefault="00F61420">
            <w:pPr>
              <w:pStyle w:val="ProductList-TableBody"/>
            </w:pPr>
            <w:r>
              <w:rPr>
                <w:color w:val="FFFFFF"/>
              </w:rPr>
              <w:t>Kvalificerande produkt för studentanvändarförmån</w:t>
            </w:r>
          </w:p>
        </w:tc>
      </w:tr>
      <w:tr w:rsidR="00F9554D" w14:paraId="3478C082" w14:textId="77777777">
        <w:tc>
          <w:tcPr>
            <w:tcW w:w="6240" w:type="dxa"/>
          </w:tcPr>
          <w:p w14:paraId="4F8CA1F3" w14:textId="77777777" w:rsidR="00F9554D" w:rsidRDefault="00F61420">
            <w:pPr>
              <w:pStyle w:val="ProductList-TableBody"/>
            </w:pPr>
            <w:r>
              <w:t>Microsoft 365 A3 och Microsoft 365 A5</w:t>
            </w:r>
          </w:p>
        </w:tc>
        <w:tc>
          <w:tcPr>
            <w:tcW w:w="5880" w:type="dxa"/>
          </w:tcPr>
          <w:p w14:paraId="612DC8AF" w14:textId="77777777" w:rsidR="00F9554D" w:rsidRDefault="00F61420">
            <w:pPr>
              <w:pStyle w:val="ProductList-TableBody"/>
            </w:pPr>
            <w:r>
              <w:t>Microsoft 365 A3</w:t>
            </w:r>
          </w:p>
        </w:tc>
      </w:tr>
      <w:tr w:rsidR="00F9554D" w14:paraId="7F970274" w14:textId="77777777">
        <w:tc>
          <w:tcPr>
            <w:tcW w:w="6240" w:type="dxa"/>
          </w:tcPr>
          <w:p w14:paraId="177E1A63" w14:textId="77777777" w:rsidR="00F9554D" w:rsidRDefault="00F61420">
            <w:pPr>
              <w:pStyle w:val="ProductList-TableBody"/>
            </w:pPr>
            <w:r>
              <w:t>EMS E3 och EMS E5</w:t>
            </w:r>
          </w:p>
        </w:tc>
        <w:tc>
          <w:tcPr>
            <w:tcW w:w="5880" w:type="dxa"/>
          </w:tcPr>
          <w:p w14:paraId="5BC715AA" w14:textId="77777777" w:rsidR="00F9554D" w:rsidRDefault="00F61420">
            <w:pPr>
              <w:pStyle w:val="ProductList-TableBody"/>
            </w:pPr>
            <w:r>
              <w:t>EMS E3</w:t>
            </w:r>
          </w:p>
        </w:tc>
      </w:tr>
      <w:tr w:rsidR="00F9554D" w14:paraId="6B7B5FF8" w14:textId="77777777">
        <w:tc>
          <w:tcPr>
            <w:tcW w:w="6240" w:type="dxa"/>
          </w:tcPr>
          <w:p w14:paraId="5F462B54" w14:textId="77777777" w:rsidR="00F9554D" w:rsidRDefault="00F61420">
            <w:pPr>
              <w:pStyle w:val="ProductList-TableBody"/>
            </w:pPr>
            <w:r>
              <w:t>Windows 10 Education E3 och Windows 10 Education E5</w:t>
            </w:r>
          </w:p>
        </w:tc>
        <w:tc>
          <w:tcPr>
            <w:tcW w:w="5880" w:type="dxa"/>
          </w:tcPr>
          <w:p w14:paraId="21F913DA" w14:textId="77777777" w:rsidR="00F9554D" w:rsidRDefault="00F61420">
            <w:pPr>
              <w:pStyle w:val="ProductList-TableBody"/>
            </w:pPr>
            <w:r>
              <w:t>Windows 10 Education E3</w:t>
            </w:r>
          </w:p>
        </w:tc>
      </w:tr>
      <w:tr w:rsidR="00F9554D" w14:paraId="406CCF14" w14:textId="77777777">
        <w:tc>
          <w:tcPr>
            <w:tcW w:w="6240" w:type="dxa"/>
          </w:tcPr>
          <w:p w14:paraId="771D9BC3" w14:textId="77777777" w:rsidR="00F9554D" w:rsidRDefault="00F61420">
            <w:pPr>
              <w:pStyle w:val="ProductList-TableBody"/>
            </w:pPr>
            <w:r>
              <w:t>Office 365 ProPlus och Office 365 A3 och/eller Office 365 A5</w:t>
            </w:r>
          </w:p>
        </w:tc>
        <w:tc>
          <w:tcPr>
            <w:tcW w:w="5880" w:type="dxa"/>
          </w:tcPr>
          <w:p w14:paraId="45ED6C9E" w14:textId="77777777" w:rsidR="00F9554D" w:rsidRDefault="00F61420">
            <w:pPr>
              <w:pStyle w:val="ProductList-TableBody"/>
            </w:pPr>
            <w:r>
              <w:t>Office 365 ProPlus</w:t>
            </w:r>
          </w:p>
        </w:tc>
      </w:tr>
      <w:tr w:rsidR="00F9554D" w14:paraId="613533D4" w14:textId="77777777">
        <w:tc>
          <w:tcPr>
            <w:tcW w:w="6240" w:type="dxa"/>
          </w:tcPr>
          <w:p w14:paraId="2950F866" w14:textId="77777777" w:rsidR="00F9554D" w:rsidRDefault="00F61420">
            <w:pPr>
              <w:pStyle w:val="ProductList-TableBody"/>
            </w:pPr>
            <w:r>
              <w:t>Office 365 A3 och Office 365 A5</w:t>
            </w:r>
          </w:p>
        </w:tc>
        <w:tc>
          <w:tcPr>
            <w:tcW w:w="5880" w:type="dxa"/>
          </w:tcPr>
          <w:p w14:paraId="22563B7F" w14:textId="77777777" w:rsidR="00F9554D" w:rsidRDefault="00F61420">
            <w:pPr>
              <w:pStyle w:val="ProductList-TableBody"/>
            </w:pPr>
            <w:r>
              <w:t>Office 365 A3</w:t>
            </w:r>
          </w:p>
        </w:tc>
      </w:tr>
    </w:tbl>
    <w:p w14:paraId="51122ACD" w14:textId="77777777" w:rsidR="00F9554D" w:rsidRDefault="00F9554D">
      <w:pPr>
        <w:pStyle w:val="ProductList-Body"/>
      </w:pPr>
    </w:p>
    <w:p w14:paraId="4100CBB2" w14:textId="77777777" w:rsidR="00F9554D" w:rsidRDefault="00F61420">
      <w:pPr>
        <w:pStyle w:val="ProductList-Offering1Heading"/>
        <w:outlineLvl w:val="1"/>
      </w:pPr>
      <w:r>
        <w:t>Programtillgänglighet för Enrollment for Education Solutions (version tidigare än 2017)</w:t>
      </w:r>
      <w:r>
        <w:fldChar w:fldCharType="begin"/>
      </w:r>
      <w:r>
        <w:instrText xml:space="preserve"> TC "</w:instrText>
      </w:r>
      <w:bookmarkStart w:id="423" w:name="_Toc536386200"/>
      <w:r>
        <w:instrText>Programtillgänglighet för Enrollment for Education Solutions (version tidigare än 2017)</w:instrText>
      </w:r>
      <w:bookmarkEnd w:id="423"/>
      <w:r>
        <w:instrText>" \l 2</w:instrText>
      </w:r>
      <w:r>
        <w:fldChar w:fldCharType="end"/>
      </w:r>
    </w:p>
    <w:p w14:paraId="5693419B" w14:textId="77777777" w:rsidR="00F9554D" w:rsidRDefault="00F61420">
      <w:pPr>
        <w:pStyle w:val="ProductList-Body"/>
      </w:pPr>
      <w:r>
        <w:t>Kvalificerande produkter och krav för Enrollment for Education Solutions (versioner före 2017) anges i det här avsnittet.</w:t>
      </w:r>
    </w:p>
    <w:p w14:paraId="6A48BE42" w14:textId="77777777" w:rsidR="00F9554D" w:rsidRDefault="00F61420">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F9554D" w14:paraId="3F7B34D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3B7D9D9" w14:textId="77777777" w:rsidR="00F9554D" w:rsidRDefault="00F61420">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F2D1494" w14:textId="77777777" w:rsidR="00F9554D" w:rsidRDefault="00F61420">
            <w:pPr>
              <w:pStyle w:val="ProductList-TableBody"/>
              <w:jc w:val="center"/>
            </w:pPr>
            <w:r>
              <w:rPr>
                <w:color w:val="FFFFFF"/>
              </w:rPr>
              <w:t xml:space="preserve">EES </w:t>
            </w:r>
          </w:p>
        </w:tc>
      </w:tr>
      <w:tr w:rsidR="00F9554D" w14:paraId="10C89011" w14:textId="77777777">
        <w:tc>
          <w:tcPr>
            <w:tcW w:w="8820" w:type="dxa"/>
            <w:tcBorders>
              <w:top w:val="single" w:sz="4" w:space="0" w:color="FFFFFF"/>
              <w:left w:val="single" w:sz="4" w:space="0" w:color="FFFFFF"/>
              <w:bottom w:val="dashed" w:sz="4" w:space="0" w:color="B2B2B2"/>
              <w:right w:val="single" w:sz="4" w:space="0" w:color="FFFFFF"/>
            </w:tcBorders>
          </w:tcPr>
          <w:p w14:paraId="74A6724B" w14:textId="77777777" w:rsidR="00F9554D" w:rsidRDefault="00F61420">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7B99D0"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54D" w14:paraId="327A7BB5" w14:textId="77777777">
        <w:tc>
          <w:tcPr>
            <w:tcW w:w="8820" w:type="dxa"/>
            <w:tcBorders>
              <w:top w:val="dashed" w:sz="4" w:space="0" w:color="B2B2B2"/>
              <w:left w:val="single" w:sz="4" w:space="0" w:color="FFFFFF"/>
              <w:bottom w:val="dashed" w:sz="4" w:space="0" w:color="B2B2B2"/>
              <w:right w:val="single" w:sz="4" w:space="0" w:color="FFFFFF"/>
            </w:tcBorders>
          </w:tcPr>
          <w:p w14:paraId="794B84EF" w14:textId="77777777" w:rsidR="00F9554D" w:rsidRDefault="00F61420">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37BDD5"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54D" w14:paraId="427D8731" w14:textId="77777777">
        <w:tc>
          <w:tcPr>
            <w:tcW w:w="8820" w:type="dxa"/>
            <w:tcBorders>
              <w:top w:val="dashed" w:sz="4" w:space="0" w:color="B2B2B2"/>
              <w:left w:val="single" w:sz="4" w:space="0" w:color="FFFFFF"/>
              <w:bottom w:val="dashed" w:sz="4" w:space="0" w:color="B2B2B2"/>
              <w:right w:val="single" w:sz="4" w:space="0" w:color="FFFFFF"/>
            </w:tcBorders>
          </w:tcPr>
          <w:p w14:paraId="1FE894BD" w14:textId="77777777" w:rsidR="00F9554D" w:rsidRDefault="00F61420">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9EE32A"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54D" w14:paraId="01046785" w14:textId="77777777">
        <w:tc>
          <w:tcPr>
            <w:tcW w:w="8820" w:type="dxa"/>
            <w:tcBorders>
              <w:top w:val="dashed" w:sz="4" w:space="0" w:color="B2B2B2"/>
              <w:left w:val="single" w:sz="4" w:space="0" w:color="FFFFFF"/>
              <w:bottom w:val="dashed" w:sz="4" w:space="0" w:color="B2B2B2"/>
              <w:right w:val="single" w:sz="4" w:space="0" w:color="FFFFFF"/>
            </w:tcBorders>
          </w:tcPr>
          <w:p w14:paraId="64B840D5" w14:textId="77777777" w:rsidR="00F9554D" w:rsidRDefault="00F6142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9C2A03"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54D" w14:paraId="1A4B3719" w14:textId="77777777">
        <w:tc>
          <w:tcPr>
            <w:tcW w:w="8820" w:type="dxa"/>
            <w:tcBorders>
              <w:top w:val="dashed" w:sz="4" w:space="0" w:color="B2B2B2"/>
              <w:left w:val="single" w:sz="4" w:space="0" w:color="FFFFFF"/>
              <w:bottom w:val="dashed" w:sz="4" w:space="0" w:color="B2B2B2"/>
              <w:right w:val="single" w:sz="4" w:space="0" w:color="FFFFFF"/>
            </w:tcBorders>
          </w:tcPr>
          <w:p w14:paraId="21041629" w14:textId="77777777" w:rsidR="00F9554D" w:rsidRDefault="00F61420">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D2E941"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9554D" w14:paraId="38ABA355" w14:textId="77777777">
        <w:tc>
          <w:tcPr>
            <w:tcW w:w="8820" w:type="dxa"/>
            <w:tcBorders>
              <w:top w:val="dashed" w:sz="4" w:space="0" w:color="B2B2B2"/>
              <w:left w:val="single" w:sz="4" w:space="0" w:color="FFFFFF"/>
              <w:bottom w:val="single" w:sz="4" w:space="0" w:color="FFFFFF"/>
              <w:right w:val="single" w:sz="4" w:space="0" w:color="FFFFFF"/>
            </w:tcBorders>
          </w:tcPr>
          <w:p w14:paraId="528D790F" w14:textId="77777777" w:rsidR="00F9554D" w:rsidRDefault="00F61420">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6A14C6" w14:textId="77777777" w:rsidR="00F9554D" w:rsidRDefault="00F614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2BA5BE95" w14:textId="77777777" w:rsidR="00F9554D" w:rsidRDefault="00F9554D">
      <w:pPr>
        <w:pStyle w:val="ProductList-Body"/>
      </w:pPr>
    </w:p>
    <w:p w14:paraId="108D37A5" w14:textId="77777777" w:rsidR="00F9554D" w:rsidRDefault="00F61420">
      <w:pPr>
        <w:pStyle w:val="ProductList-ClauseHeading"/>
        <w:outlineLvl w:val="2"/>
      </w:pPr>
      <w:r>
        <w:t>Krav</w:t>
      </w:r>
    </w:p>
    <w:p w14:paraId="149C5C6E" w14:textId="77777777" w:rsidR="00F9554D" w:rsidRDefault="00F61420" w:rsidP="00F61420">
      <w:pPr>
        <w:pStyle w:val="ProductList-Bullet"/>
        <w:numPr>
          <w:ilvl w:val="0"/>
          <w:numId w:val="67"/>
        </w:numPr>
      </w:pPr>
      <w:r>
        <w:t>För Enrollment for Education Solutions (versioner före 2017) kan desktop-plattformsprodukter endast ersättas med plattformsonlinetjänster på årsdag, enligt beskrivningen i tabellen Förutsättning för kvalificerande onlinetjänster.</w:t>
      </w:r>
    </w:p>
    <w:p w14:paraId="4D92B73C" w14:textId="77777777" w:rsidR="00F9554D" w:rsidRDefault="00F61420" w:rsidP="00F61420">
      <w:pPr>
        <w:pStyle w:val="ProductList-Bullet"/>
        <w:numPr>
          <w:ilvl w:val="0"/>
          <w:numId w:val="67"/>
        </w:numPr>
      </w:pPr>
      <w:r>
        <w:t>Sådana plattformsonlinetjänster som licensieras av institutionen får inte vara färre än antalet desktop-plattformsprodukter som ersätts.</w:t>
      </w:r>
    </w:p>
    <w:p w14:paraId="108C5962" w14:textId="77777777" w:rsidR="00F9554D" w:rsidRDefault="00F61420" w:rsidP="00F61420">
      <w:pPr>
        <w:pStyle w:val="ProductList-Bullet"/>
        <w:numPr>
          <w:ilvl w:val="0"/>
          <w:numId w:val="67"/>
        </w:numPr>
      </w:pPr>
      <w:r>
        <w:t xml:space="preserve">Plattformsonlinetjänster kan läggas till när som helst under registreringsperioden. </w:t>
      </w:r>
    </w:p>
    <w:p w14:paraId="734DBD3F" w14:textId="77777777" w:rsidR="00F9554D" w:rsidRDefault="00F9554D">
      <w:pPr>
        <w:pStyle w:val="ProductList-Body"/>
      </w:pPr>
    </w:p>
    <w:p w14:paraId="08620005" w14:textId="77777777" w:rsidR="00F9554D" w:rsidRDefault="00F61420">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F9554D" w14:paraId="2BF8196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2A7631C" w14:textId="77777777" w:rsidR="00F9554D" w:rsidRDefault="00F61420">
            <w:pPr>
              <w:pStyle w:val="ProductList-TableBody"/>
            </w:pPr>
            <w:r>
              <w:rPr>
                <w:color w:val="FFFFFF"/>
              </w:rPr>
              <w:t>Kvalificerande desktop-plattformsprodukter</w:t>
            </w:r>
          </w:p>
        </w:tc>
        <w:tc>
          <w:tcPr>
            <w:tcW w:w="6120" w:type="dxa"/>
            <w:shd w:val="clear" w:color="auto" w:fill="0070C0"/>
          </w:tcPr>
          <w:p w14:paraId="5A91F1DA" w14:textId="77777777" w:rsidR="00F9554D" w:rsidRDefault="00F61420">
            <w:pPr>
              <w:pStyle w:val="ProductList-TableBody"/>
            </w:pPr>
            <w:r>
              <w:rPr>
                <w:color w:val="FFFFFF"/>
              </w:rPr>
              <w:t>Kvalificerande onlinetjänst</w:t>
            </w:r>
          </w:p>
        </w:tc>
      </w:tr>
      <w:tr w:rsidR="00F9554D" w14:paraId="0186E02C" w14:textId="77777777">
        <w:tc>
          <w:tcPr>
            <w:tcW w:w="6000" w:type="dxa"/>
          </w:tcPr>
          <w:p w14:paraId="67F26844" w14:textId="77777777" w:rsidR="00F9554D" w:rsidRDefault="00F61420">
            <w:pPr>
              <w:pStyle w:val="ProductList-TableBody"/>
            </w:pPr>
            <w:r>
              <w:t xml:space="preserve">Office Professional Plus 2016 </w:t>
            </w:r>
            <w:r>
              <w:rPr>
                <w:b/>
              </w:rPr>
              <w:t>och</w:t>
            </w:r>
          </w:p>
          <w:p w14:paraId="5996E439" w14:textId="77777777" w:rsidR="00F9554D" w:rsidRDefault="00F61420">
            <w:pPr>
              <w:pStyle w:val="ProductList-TableBody"/>
            </w:pPr>
            <w:r>
              <w:t xml:space="preserve">Desktop Core CAL eller ECAL Suite (enhet) </w:t>
            </w:r>
            <w:r>
              <w:rPr>
                <w:b/>
              </w:rPr>
              <w:t>och</w:t>
            </w:r>
          </w:p>
          <w:p w14:paraId="0CBE51A7" w14:textId="77777777" w:rsidR="00F9554D" w:rsidRDefault="00F61420">
            <w:pPr>
              <w:pStyle w:val="ProductList-TableBody"/>
            </w:pPr>
            <w:r>
              <w:t xml:space="preserve">Windows 10 Education E5 (per enhet) </w:t>
            </w:r>
          </w:p>
        </w:tc>
        <w:tc>
          <w:tcPr>
            <w:tcW w:w="6120" w:type="dxa"/>
          </w:tcPr>
          <w:p w14:paraId="7C4F1934" w14:textId="77777777" w:rsidR="00F9554D" w:rsidRDefault="00F61420">
            <w:pPr>
              <w:pStyle w:val="ProductList-TableBody"/>
            </w:pPr>
            <w:r>
              <w:t>Microsoft 365 Education A3/A5 (användar-SL)</w:t>
            </w:r>
          </w:p>
        </w:tc>
      </w:tr>
      <w:tr w:rsidR="00F9554D" w14:paraId="23B9CC59" w14:textId="77777777">
        <w:tc>
          <w:tcPr>
            <w:tcW w:w="6000" w:type="dxa"/>
          </w:tcPr>
          <w:p w14:paraId="2E52AA43" w14:textId="77777777" w:rsidR="00F9554D" w:rsidRDefault="00F61420">
            <w:pPr>
              <w:pStyle w:val="ProductList-TableBody"/>
            </w:pPr>
            <w:r>
              <w:t xml:space="preserve">Office Professional Plus 2016 </w:t>
            </w:r>
            <w:r>
              <w:rPr>
                <w:b/>
              </w:rPr>
              <w:t>och</w:t>
            </w:r>
          </w:p>
          <w:p w14:paraId="345AA19C" w14:textId="77777777" w:rsidR="00F9554D" w:rsidRDefault="00F61420">
            <w:pPr>
              <w:pStyle w:val="ProductList-TableBody"/>
            </w:pPr>
            <w:r>
              <w:t>Core CAL eller ECAL Suite (enhet)</w:t>
            </w:r>
          </w:p>
        </w:tc>
        <w:tc>
          <w:tcPr>
            <w:tcW w:w="6120" w:type="dxa"/>
          </w:tcPr>
          <w:p w14:paraId="13F6B7C7" w14:textId="77777777" w:rsidR="00F9554D" w:rsidRDefault="00F61420">
            <w:pPr>
              <w:pStyle w:val="ProductList-TableBody"/>
            </w:pPr>
            <w:r>
              <w:t xml:space="preserve">Office 365 A3/A5 (användar-SL) </w:t>
            </w:r>
            <w:r>
              <w:rPr>
                <w:b/>
              </w:rPr>
              <w:t>och</w:t>
            </w:r>
          </w:p>
          <w:p w14:paraId="7AF4FDCE" w14:textId="77777777" w:rsidR="00F9554D" w:rsidRDefault="00F61420">
            <w:pPr>
              <w:pStyle w:val="ProductList-TableBody"/>
            </w:pPr>
            <w:r>
              <w:t>EMS E3/E5</w:t>
            </w:r>
          </w:p>
        </w:tc>
      </w:tr>
      <w:tr w:rsidR="00F9554D" w14:paraId="2861964B" w14:textId="77777777">
        <w:tc>
          <w:tcPr>
            <w:tcW w:w="6000" w:type="dxa"/>
          </w:tcPr>
          <w:p w14:paraId="29E141FC" w14:textId="77777777" w:rsidR="00F9554D" w:rsidRDefault="00F61420">
            <w:pPr>
              <w:pStyle w:val="ProductList-TableBody"/>
            </w:pPr>
            <w:r>
              <w:t>Core CAL eller ECAL Suite (enhet)</w:t>
            </w:r>
          </w:p>
        </w:tc>
        <w:tc>
          <w:tcPr>
            <w:tcW w:w="6120" w:type="dxa"/>
          </w:tcPr>
          <w:p w14:paraId="41AD173F" w14:textId="77777777" w:rsidR="00F9554D" w:rsidRDefault="00F61420">
            <w:pPr>
              <w:pStyle w:val="ProductList-TableBody"/>
            </w:pPr>
            <w:r>
              <w:t>Office 365 A3/A5</w:t>
            </w:r>
          </w:p>
        </w:tc>
      </w:tr>
      <w:tr w:rsidR="00F9554D" w14:paraId="12743E77" w14:textId="77777777">
        <w:tc>
          <w:tcPr>
            <w:tcW w:w="6000" w:type="dxa"/>
          </w:tcPr>
          <w:p w14:paraId="42CF7CE2" w14:textId="77777777" w:rsidR="00F9554D" w:rsidRDefault="00F61420">
            <w:pPr>
              <w:pStyle w:val="ProductList-TableBody"/>
            </w:pPr>
            <w:r>
              <w:t>Office Professional Plus 2016</w:t>
            </w:r>
          </w:p>
        </w:tc>
        <w:tc>
          <w:tcPr>
            <w:tcW w:w="6120" w:type="dxa"/>
          </w:tcPr>
          <w:p w14:paraId="2CF6C870" w14:textId="77777777" w:rsidR="00F9554D" w:rsidRDefault="00F61420">
            <w:pPr>
              <w:pStyle w:val="ProductList-TableBody"/>
            </w:pPr>
            <w:r>
              <w:t>Office 365 ProPlus</w:t>
            </w:r>
          </w:p>
        </w:tc>
      </w:tr>
    </w:tbl>
    <w:p w14:paraId="108D238A" w14:textId="77777777" w:rsidR="00F9554D" w:rsidRDefault="00F9554D">
      <w:pPr>
        <w:pStyle w:val="ProductList-Body"/>
      </w:pPr>
    </w:p>
    <w:p w14:paraId="1199237A" w14:textId="77777777" w:rsidR="00F9554D" w:rsidRDefault="00F9554D">
      <w:pPr>
        <w:pStyle w:val="PURBreadcrumb"/>
      </w:pPr>
    </w:p>
    <w:tbl>
      <w:tblPr>
        <w:tblStyle w:val="PURTable"/>
        <w:tblW w:w="0" w:type="dxa"/>
        <w:tblLook w:val="04A0" w:firstRow="1" w:lastRow="0" w:firstColumn="1" w:lastColumn="0" w:noHBand="0" w:noVBand="1"/>
      </w:tblPr>
      <w:tblGrid>
        <w:gridCol w:w="10916"/>
      </w:tblGrid>
      <w:tr w:rsidR="00F9554D" w14:paraId="0C7A0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2B798" w14:textId="77777777" w:rsidR="00F9554D" w:rsidRDefault="00A95E95">
            <w:pPr>
              <w:pStyle w:val="ProductList-TableBody"/>
              <w:jc w:val="right"/>
            </w:pPr>
            <w:hyperlink w:anchor="_Sec842">
              <w:r w:rsidR="00F61420">
                <w:rPr>
                  <w:color w:val="00467F"/>
                  <w:sz w:val="14"/>
                  <w:u w:val="single"/>
                </w:rPr>
                <w:t>Innehållsförteckning</w:t>
              </w:r>
            </w:hyperlink>
            <w:r w:rsidR="00F61420">
              <w:rPr>
                <w:sz w:val="14"/>
              </w:rPr>
              <w:t xml:space="preserve"> / </w:t>
            </w:r>
            <w:hyperlink w:anchor="_Sec549">
              <w:r w:rsidR="00F61420">
                <w:rPr>
                  <w:color w:val="00467F"/>
                  <w:sz w:val="14"/>
                  <w:u w:val="single"/>
                </w:rPr>
                <w:t>Ordlista</w:t>
              </w:r>
            </w:hyperlink>
            <w:r w:rsidR="00F61420">
              <w:rPr>
                <w:sz w:val="14"/>
              </w:rPr>
              <w:t xml:space="preserve"> / </w:t>
            </w:r>
            <w:hyperlink w:anchor="_Sec844">
              <w:r w:rsidR="00F61420">
                <w:rPr>
                  <w:color w:val="00467F"/>
                  <w:sz w:val="14"/>
                  <w:u w:val="single"/>
                </w:rPr>
                <w:t>Index</w:t>
              </w:r>
            </w:hyperlink>
          </w:p>
        </w:tc>
      </w:tr>
    </w:tbl>
    <w:p w14:paraId="4032040C" w14:textId="77777777" w:rsidR="00F9554D" w:rsidRDefault="00F9554D">
      <w:pPr>
        <w:pStyle w:val="ProductList-Body"/>
      </w:pPr>
    </w:p>
    <w:p w14:paraId="7AC2D06B" w14:textId="77777777" w:rsidR="00F9554D" w:rsidRDefault="00F9554D">
      <w:pPr>
        <w:sectPr w:rsidR="00F9554D">
          <w:headerReference w:type="default" r:id="rId159"/>
          <w:footerReference w:type="default" r:id="rId160"/>
          <w:type w:val="continuous"/>
          <w:pgSz w:w="12240" w:h="15840" w:code="1"/>
          <w:pgMar w:top="1170" w:right="720" w:bottom="720" w:left="720" w:header="432" w:footer="288" w:gutter="0"/>
          <w:cols w:space="360"/>
        </w:sectPr>
      </w:pPr>
    </w:p>
    <w:bookmarkEnd w:id="419"/>
    <w:p w14:paraId="1EC28D03" w14:textId="77777777" w:rsidR="00F9554D" w:rsidRDefault="00F61420">
      <w:pPr>
        <w:pStyle w:val="ProductList-SectionHeading"/>
        <w:pageBreakBefore/>
        <w:outlineLvl w:val="0"/>
      </w:pPr>
      <w:r>
        <w:t>Index</w:t>
      </w:r>
      <w:r>
        <w:fldChar w:fldCharType="begin"/>
      </w:r>
      <w:r>
        <w:instrText xml:space="preserve"> TC "</w:instrText>
      </w:r>
      <w:bookmarkStart w:id="424" w:name="_Toc536386201"/>
      <w:r>
        <w:instrText>Index</w:instrText>
      </w:r>
      <w:bookmarkEnd w:id="424"/>
      <w:r>
        <w:instrText>" \l 1</w:instrText>
      </w:r>
      <w:r>
        <w:fldChar w:fldCharType="end"/>
      </w:r>
    </w:p>
    <w:p w14:paraId="28A8748C" w14:textId="77777777" w:rsidR="00F9554D" w:rsidRDefault="00F9554D">
      <w:pPr>
        <w:pStyle w:val="ProductList-Body"/>
      </w:pPr>
    </w:p>
    <w:p w14:paraId="61A18616" w14:textId="77777777" w:rsidR="00F9554D" w:rsidRDefault="00F9554D">
      <w:pPr>
        <w:sectPr w:rsidR="00F9554D">
          <w:headerReference w:type="default" r:id="rId161"/>
          <w:footerReference w:type="default" r:id="rId162"/>
          <w:type w:val="continuous"/>
          <w:pgSz w:w="12240" w:h="15840" w:code="1"/>
          <w:pgMar w:top="1170" w:right="720" w:bottom="720" w:left="720" w:header="432" w:footer="288" w:gutter="0"/>
          <w:cols w:space="360"/>
        </w:sectPr>
      </w:pPr>
    </w:p>
    <w:p w14:paraId="1DA750C0" w14:textId="77777777" w:rsidR="00F61420" w:rsidRDefault="00F61420">
      <w:pPr>
        <w:pStyle w:val="ProductList-Body"/>
        <w:rPr>
          <w:noProof/>
        </w:rPr>
        <w:sectPr w:rsidR="00F61420" w:rsidSect="00F614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D186AE" w14:textId="77777777" w:rsidR="00F61420" w:rsidRDefault="00F61420">
      <w:pPr>
        <w:pStyle w:val="Index1"/>
        <w:tabs>
          <w:tab w:val="right" w:pos="5030"/>
        </w:tabs>
        <w:rPr>
          <w:noProof/>
        </w:rPr>
      </w:pPr>
      <w:r>
        <w:rPr>
          <w:noProof/>
        </w:rPr>
        <w:t>Access 2019, 21</w:t>
      </w:r>
    </w:p>
    <w:p w14:paraId="1F288C24" w14:textId="77777777" w:rsidR="00F61420" w:rsidRDefault="00F61420">
      <w:pPr>
        <w:pStyle w:val="Index1"/>
        <w:tabs>
          <w:tab w:val="right" w:pos="5030"/>
        </w:tabs>
        <w:rPr>
          <w:noProof/>
        </w:rPr>
      </w:pPr>
      <w:r>
        <w:rPr>
          <w:noProof/>
        </w:rPr>
        <w:t>Azure Active Directory Basic, 53</w:t>
      </w:r>
    </w:p>
    <w:p w14:paraId="71950D21" w14:textId="77777777" w:rsidR="00F61420" w:rsidRDefault="00F61420">
      <w:pPr>
        <w:pStyle w:val="Index1"/>
        <w:tabs>
          <w:tab w:val="right" w:pos="5030"/>
        </w:tabs>
        <w:rPr>
          <w:noProof/>
        </w:rPr>
      </w:pPr>
      <w:r>
        <w:rPr>
          <w:noProof/>
        </w:rPr>
        <w:t>Azure Active Directory Premium Plan 1, 53</w:t>
      </w:r>
    </w:p>
    <w:p w14:paraId="7E2592D6" w14:textId="77777777" w:rsidR="00F61420" w:rsidRDefault="00F61420">
      <w:pPr>
        <w:pStyle w:val="Index1"/>
        <w:tabs>
          <w:tab w:val="right" w:pos="5030"/>
        </w:tabs>
        <w:rPr>
          <w:noProof/>
        </w:rPr>
      </w:pPr>
      <w:r>
        <w:rPr>
          <w:noProof/>
        </w:rPr>
        <w:t>Azure Active Directory Premium Plan 2, 53</w:t>
      </w:r>
    </w:p>
    <w:p w14:paraId="027F12A8" w14:textId="77777777" w:rsidR="00F61420" w:rsidRDefault="00F61420">
      <w:pPr>
        <w:pStyle w:val="Index1"/>
        <w:tabs>
          <w:tab w:val="right" w:pos="5030"/>
        </w:tabs>
        <w:rPr>
          <w:noProof/>
        </w:rPr>
      </w:pPr>
      <w:r>
        <w:rPr>
          <w:noProof/>
        </w:rPr>
        <w:t>Azure Active Professional direktsupport, 53</w:t>
      </w:r>
    </w:p>
    <w:p w14:paraId="5FFB74B2" w14:textId="77777777" w:rsidR="00F61420" w:rsidRDefault="00F61420">
      <w:pPr>
        <w:pStyle w:val="Index1"/>
        <w:tabs>
          <w:tab w:val="right" w:pos="5030"/>
        </w:tabs>
        <w:rPr>
          <w:noProof/>
        </w:rPr>
      </w:pPr>
      <w:r>
        <w:rPr>
          <w:noProof/>
        </w:rPr>
        <w:t>Azure Active-standardsupport, 53</w:t>
      </w:r>
    </w:p>
    <w:p w14:paraId="4CB8BD50" w14:textId="77777777" w:rsidR="00F61420" w:rsidRDefault="00F61420">
      <w:pPr>
        <w:pStyle w:val="Index1"/>
        <w:tabs>
          <w:tab w:val="right" w:pos="5030"/>
        </w:tabs>
        <w:rPr>
          <w:noProof/>
        </w:rPr>
      </w:pPr>
      <w:r>
        <w:rPr>
          <w:noProof/>
        </w:rPr>
        <w:t>Azure App Service Plan, 52</w:t>
      </w:r>
    </w:p>
    <w:p w14:paraId="66437F13" w14:textId="77777777" w:rsidR="00F61420" w:rsidRDefault="00F61420">
      <w:pPr>
        <w:pStyle w:val="Index1"/>
        <w:tabs>
          <w:tab w:val="right" w:pos="5030"/>
        </w:tabs>
        <w:rPr>
          <w:noProof/>
        </w:rPr>
      </w:pPr>
      <w:r>
        <w:rPr>
          <w:noProof/>
        </w:rPr>
        <w:t>Azure Avancerat skydd för användare, 53</w:t>
      </w:r>
    </w:p>
    <w:p w14:paraId="466EF403" w14:textId="77777777" w:rsidR="00F61420" w:rsidRDefault="00F61420">
      <w:pPr>
        <w:pStyle w:val="Index1"/>
        <w:tabs>
          <w:tab w:val="right" w:pos="5030"/>
        </w:tabs>
        <w:rPr>
          <w:noProof/>
        </w:rPr>
      </w:pPr>
      <w:r>
        <w:rPr>
          <w:noProof/>
        </w:rPr>
        <w:t>Azure Avancerat skydd för användare, klienthanteringslicenstillägg, 53</w:t>
      </w:r>
    </w:p>
    <w:p w14:paraId="2993F773" w14:textId="77777777" w:rsidR="00F61420" w:rsidRDefault="00F61420">
      <w:pPr>
        <w:pStyle w:val="Index1"/>
        <w:tabs>
          <w:tab w:val="right" w:pos="5030"/>
        </w:tabs>
        <w:rPr>
          <w:noProof/>
        </w:rPr>
      </w:pPr>
      <w:r>
        <w:rPr>
          <w:noProof/>
        </w:rPr>
        <w:t>Azure Information Protection Premium Plan 1, 53</w:t>
      </w:r>
    </w:p>
    <w:p w14:paraId="2C88C0E2" w14:textId="77777777" w:rsidR="00F61420" w:rsidRDefault="00F61420">
      <w:pPr>
        <w:pStyle w:val="Index1"/>
        <w:tabs>
          <w:tab w:val="right" w:pos="5030"/>
        </w:tabs>
        <w:rPr>
          <w:noProof/>
        </w:rPr>
      </w:pPr>
      <w:r>
        <w:rPr>
          <w:noProof/>
        </w:rPr>
        <w:t>Azure Information Protection Premium Plan 1-tillägg, 53</w:t>
      </w:r>
    </w:p>
    <w:p w14:paraId="155C6A3B" w14:textId="77777777" w:rsidR="00F61420" w:rsidRDefault="00F61420">
      <w:pPr>
        <w:pStyle w:val="Index1"/>
        <w:tabs>
          <w:tab w:val="right" w:pos="5030"/>
        </w:tabs>
        <w:rPr>
          <w:noProof/>
        </w:rPr>
      </w:pPr>
      <w:r>
        <w:rPr>
          <w:noProof/>
        </w:rPr>
        <w:t>Azure Information Protection Premium Plan 2, 53</w:t>
      </w:r>
    </w:p>
    <w:p w14:paraId="156421E4" w14:textId="77777777" w:rsidR="00F61420" w:rsidRDefault="00F61420">
      <w:pPr>
        <w:pStyle w:val="Index1"/>
        <w:tabs>
          <w:tab w:val="right" w:pos="5030"/>
        </w:tabs>
        <w:rPr>
          <w:noProof/>
        </w:rPr>
      </w:pPr>
      <w:r>
        <w:rPr>
          <w:noProof/>
        </w:rPr>
        <w:t>Azure Information Protection Premium Plan 2-tillägg, 53</w:t>
      </w:r>
    </w:p>
    <w:p w14:paraId="3D74F41B" w14:textId="77777777" w:rsidR="00F61420" w:rsidRDefault="00F61420">
      <w:pPr>
        <w:pStyle w:val="Index1"/>
        <w:tabs>
          <w:tab w:val="right" w:pos="5030"/>
        </w:tabs>
        <w:rPr>
          <w:noProof/>
        </w:rPr>
      </w:pPr>
      <w:r>
        <w:rPr>
          <w:noProof/>
        </w:rPr>
        <w:t>Azure Site Recovery, 87</w:t>
      </w:r>
    </w:p>
    <w:p w14:paraId="4AC58633" w14:textId="77777777" w:rsidR="00F61420" w:rsidRDefault="00F61420">
      <w:pPr>
        <w:pStyle w:val="Index1"/>
        <w:tabs>
          <w:tab w:val="right" w:pos="5030"/>
        </w:tabs>
        <w:rPr>
          <w:noProof/>
        </w:rPr>
      </w:pPr>
      <w:r>
        <w:rPr>
          <w:noProof/>
        </w:rPr>
        <w:t>Azure Site Recovery (till kundägd Webbplats), 52</w:t>
      </w:r>
    </w:p>
    <w:p w14:paraId="16BA3CEE" w14:textId="77777777" w:rsidR="00F61420" w:rsidRDefault="00F61420">
      <w:pPr>
        <w:pStyle w:val="Index1"/>
        <w:tabs>
          <w:tab w:val="right" w:pos="5030"/>
        </w:tabs>
        <w:rPr>
          <w:noProof/>
        </w:rPr>
      </w:pPr>
      <w:r>
        <w:rPr>
          <w:noProof/>
        </w:rPr>
        <w:t>Bing Maps Enterprise Platform (SL), 66</w:t>
      </w:r>
    </w:p>
    <w:p w14:paraId="01C0273E" w14:textId="77777777" w:rsidR="00F61420" w:rsidRDefault="00F61420">
      <w:pPr>
        <w:pStyle w:val="Index1"/>
        <w:tabs>
          <w:tab w:val="right" w:pos="5030"/>
        </w:tabs>
        <w:rPr>
          <w:noProof/>
        </w:rPr>
      </w:pPr>
      <w:r>
        <w:rPr>
          <w:noProof/>
        </w:rPr>
        <w:t>Bing Maps Internal Website Usage 100K transaktioner (SL), 66</w:t>
      </w:r>
    </w:p>
    <w:p w14:paraId="43AE3284" w14:textId="77777777" w:rsidR="00F61420" w:rsidRDefault="00F61420">
      <w:pPr>
        <w:pStyle w:val="Index1"/>
        <w:tabs>
          <w:tab w:val="right" w:pos="5030"/>
        </w:tabs>
        <w:rPr>
          <w:noProof/>
        </w:rPr>
      </w:pPr>
      <w:r>
        <w:rPr>
          <w:noProof/>
        </w:rPr>
        <w:t>Bing Maps Internal Website Usage 500K (och fler) transaktioner (SL), 66</w:t>
      </w:r>
    </w:p>
    <w:p w14:paraId="0CD4C641" w14:textId="77777777" w:rsidR="00F61420" w:rsidRDefault="00F61420">
      <w:pPr>
        <w:pStyle w:val="Index1"/>
        <w:tabs>
          <w:tab w:val="right" w:pos="5030"/>
        </w:tabs>
        <w:rPr>
          <w:noProof/>
        </w:rPr>
      </w:pPr>
      <w:r>
        <w:rPr>
          <w:noProof/>
        </w:rPr>
        <w:t>Bing Maps kända 5K användare (SL), 66</w:t>
      </w:r>
    </w:p>
    <w:p w14:paraId="59C65CFD" w14:textId="77777777" w:rsidR="00F61420" w:rsidRDefault="00F61420">
      <w:pPr>
        <w:pStyle w:val="Index1"/>
        <w:tabs>
          <w:tab w:val="right" w:pos="5030"/>
        </w:tabs>
        <w:rPr>
          <w:noProof/>
        </w:rPr>
      </w:pPr>
      <w:r>
        <w:rPr>
          <w:noProof/>
        </w:rPr>
        <w:t>Bing Maps kända per användare (SL), 66</w:t>
      </w:r>
    </w:p>
    <w:p w14:paraId="29EA4AA6" w14:textId="77777777" w:rsidR="00F61420" w:rsidRDefault="00F61420">
      <w:pPr>
        <w:pStyle w:val="Index1"/>
        <w:tabs>
          <w:tab w:val="right" w:pos="5030"/>
        </w:tabs>
        <w:rPr>
          <w:noProof/>
        </w:rPr>
      </w:pPr>
      <w:r>
        <w:rPr>
          <w:noProof/>
        </w:rPr>
        <w:t>Bing Maps Light kända 500 användare (SL), 66</w:t>
      </w:r>
    </w:p>
    <w:p w14:paraId="1C3E9BFF" w14:textId="77777777" w:rsidR="00F61420" w:rsidRDefault="00F61420">
      <w:pPr>
        <w:pStyle w:val="Index1"/>
        <w:tabs>
          <w:tab w:val="right" w:pos="5030"/>
        </w:tabs>
        <w:rPr>
          <w:noProof/>
        </w:rPr>
      </w:pPr>
      <w:r>
        <w:rPr>
          <w:noProof/>
        </w:rPr>
        <w:t>Bing Maps Light kända 5K användare (SL), 66</w:t>
      </w:r>
    </w:p>
    <w:p w14:paraId="28F34960" w14:textId="77777777" w:rsidR="00F61420" w:rsidRDefault="00F61420">
      <w:pPr>
        <w:pStyle w:val="Index1"/>
        <w:tabs>
          <w:tab w:val="right" w:pos="5030"/>
        </w:tabs>
        <w:rPr>
          <w:noProof/>
        </w:rPr>
      </w:pPr>
      <w:r>
        <w:rPr>
          <w:noProof/>
        </w:rPr>
        <w:t>Bing Maps Public Website Usage 100K transaktioner (SL), 66</w:t>
      </w:r>
    </w:p>
    <w:p w14:paraId="1852A325" w14:textId="77777777" w:rsidR="00F61420" w:rsidRDefault="00F61420">
      <w:pPr>
        <w:pStyle w:val="Index1"/>
        <w:tabs>
          <w:tab w:val="right" w:pos="5030"/>
        </w:tabs>
        <w:rPr>
          <w:noProof/>
        </w:rPr>
      </w:pPr>
      <w:r>
        <w:rPr>
          <w:noProof/>
        </w:rPr>
        <w:t>Bing Maps Public Website Usage 500K (och fler) transaktioner (SL), 66</w:t>
      </w:r>
    </w:p>
    <w:p w14:paraId="35498FEB" w14:textId="77777777" w:rsidR="00F61420" w:rsidRDefault="00F61420">
      <w:pPr>
        <w:pStyle w:val="Index1"/>
        <w:tabs>
          <w:tab w:val="right" w:pos="5030"/>
        </w:tabs>
        <w:rPr>
          <w:noProof/>
        </w:rPr>
      </w:pPr>
      <w:r>
        <w:rPr>
          <w:noProof/>
        </w:rPr>
        <w:t>BizTalk Server, 85</w:t>
      </w:r>
    </w:p>
    <w:p w14:paraId="6222FD2A" w14:textId="77777777" w:rsidR="00F61420" w:rsidRDefault="00F61420">
      <w:pPr>
        <w:pStyle w:val="Index1"/>
        <w:tabs>
          <w:tab w:val="right" w:pos="5030"/>
        </w:tabs>
        <w:rPr>
          <w:noProof/>
        </w:rPr>
      </w:pPr>
      <w:r>
        <w:rPr>
          <w:noProof/>
        </w:rPr>
        <w:t>BizTalk Server 2013 R2, 14</w:t>
      </w:r>
    </w:p>
    <w:p w14:paraId="73572971" w14:textId="77777777" w:rsidR="00F61420" w:rsidRDefault="00F61420">
      <w:pPr>
        <w:pStyle w:val="Index1"/>
        <w:tabs>
          <w:tab w:val="right" w:pos="5030"/>
        </w:tabs>
        <w:rPr>
          <w:noProof/>
        </w:rPr>
      </w:pPr>
      <w:r>
        <w:rPr>
          <w:noProof/>
        </w:rPr>
        <w:t>BizTalk Server 2016 Branch Edition, 14</w:t>
      </w:r>
    </w:p>
    <w:p w14:paraId="71DDD78C" w14:textId="77777777" w:rsidR="00F61420" w:rsidRDefault="00F61420">
      <w:pPr>
        <w:pStyle w:val="Index1"/>
        <w:tabs>
          <w:tab w:val="right" w:pos="5030"/>
        </w:tabs>
        <w:rPr>
          <w:noProof/>
        </w:rPr>
      </w:pPr>
      <w:r>
        <w:rPr>
          <w:noProof/>
        </w:rPr>
        <w:t>BizTalk Server 2016 Branch IDC, 14</w:t>
      </w:r>
    </w:p>
    <w:p w14:paraId="66A30DAB" w14:textId="77777777" w:rsidR="00F61420" w:rsidRDefault="00F61420">
      <w:pPr>
        <w:pStyle w:val="Index1"/>
        <w:tabs>
          <w:tab w:val="right" w:pos="5030"/>
        </w:tabs>
        <w:rPr>
          <w:noProof/>
        </w:rPr>
      </w:pPr>
      <w:r>
        <w:rPr>
          <w:noProof/>
        </w:rPr>
        <w:t>BizTalk Server 2016 Enterprise Edition, 14</w:t>
      </w:r>
    </w:p>
    <w:p w14:paraId="1850440C" w14:textId="77777777" w:rsidR="00F61420" w:rsidRDefault="00F61420">
      <w:pPr>
        <w:pStyle w:val="Index1"/>
        <w:tabs>
          <w:tab w:val="right" w:pos="5030"/>
        </w:tabs>
        <w:rPr>
          <w:noProof/>
        </w:rPr>
      </w:pPr>
      <w:r>
        <w:rPr>
          <w:noProof/>
        </w:rPr>
        <w:t>BizTalk Server 2016 Standard Edition, 14</w:t>
      </w:r>
    </w:p>
    <w:p w14:paraId="5A4F3B8D" w14:textId="77777777" w:rsidR="00F61420" w:rsidRDefault="00F61420">
      <w:pPr>
        <w:pStyle w:val="Index1"/>
        <w:tabs>
          <w:tab w:val="right" w:pos="5030"/>
        </w:tabs>
        <w:rPr>
          <w:noProof/>
        </w:rPr>
      </w:pPr>
      <w:r>
        <w:rPr>
          <w:noProof/>
        </w:rPr>
        <w:t>BizTalk Server 2016 Standard Edition IDC, 14</w:t>
      </w:r>
    </w:p>
    <w:p w14:paraId="2CAC7D18" w14:textId="77777777" w:rsidR="00F61420" w:rsidRDefault="00F61420">
      <w:pPr>
        <w:pStyle w:val="Index1"/>
        <w:tabs>
          <w:tab w:val="right" w:pos="5030"/>
        </w:tabs>
        <w:rPr>
          <w:noProof/>
        </w:rPr>
      </w:pPr>
      <w:r>
        <w:rPr>
          <w:noProof/>
        </w:rPr>
        <w:t>BizTalk Server Branch, 86</w:t>
      </w:r>
    </w:p>
    <w:p w14:paraId="7047D8A2" w14:textId="77777777" w:rsidR="00F61420" w:rsidRDefault="00F61420">
      <w:pPr>
        <w:pStyle w:val="Index1"/>
        <w:tabs>
          <w:tab w:val="right" w:pos="5030"/>
        </w:tabs>
        <w:rPr>
          <w:noProof/>
        </w:rPr>
      </w:pPr>
      <w:r>
        <w:rPr>
          <w:noProof/>
        </w:rPr>
        <w:t>BizTalk Server Enterprise, 86</w:t>
      </w:r>
    </w:p>
    <w:p w14:paraId="0F4EB3AB" w14:textId="77777777" w:rsidR="00F61420" w:rsidRDefault="00F61420">
      <w:pPr>
        <w:pStyle w:val="Index1"/>
        <w:tabs>
          <w:tab w:val="right" w:pos="5030"/>
        </w:tabs>
        <w:rPr>
          <w:noProof/>
        </w:rPr>
      </w:pPr>
      <w:r>
        <w:rPr>
          <w:noProof/>
        </w:rPr>
        <w:t>BizTalk Server Standard, 86</w:t>
      </w:r>
    </w:p>
    <w:p w14:paraId="594F617D" w14:textId="77777777" w:rsidR="00F61420" w:rsidRDefault="00F61420">
      <w:pPr>
        <w:pStyle w:val="Index1"/>
        <w:tabs>
          <w:tab w:val="right" w:pos="5030"/>
        </w:tabs>
        <w:rPr>
          <w:noProof/>
        </w:rPr>
      </w:pPr>
      <w:r>
        <w:rPr>
          <w:noProof/>
        </w:rPr>
        <w:t>CIS Suite Datacenter, 85</w:t>
      </w:r>
    </w:p>
    <w:p w14:paraId="555BE55B" w14:textId="77777777" w:rsidR="00F61420" w:rsidRDefault="00F61420">
      <w:pPr>
        <w:pStyle w:val="Index1"/>
        <w:tabs>
          <w:tab w:val="right" w:pos="5030"/>
        </w:tabs>
        <w:rPr>
          <w:noProof/>
        </w:rPr>
      </w:pPr>
      <w:r>
        <w:rPr>
          <w:noProof/>
        </w:rPr>
        <w:t>CIS Suite Standard, 85</w:t>
      </w:r>
    </w:p>
    <w:p w14:paraId="417AB1F2" w14:textId="77777777" w:rsidR="00F61420" w:rsidRDefault="00F61420">
      <w:pPr>
        <w:pStyle w:val="Index1"/>
        <w:tabs>
          <w:tab w:val="right" w:pos="5030"/>
        </w:tabs>
        <w:rPr>
          <w:noProof/>
        </w:rPr>
      </w:pPr>
      <w:r>
        <w:rPr>
          <w:noProof/>
        </w:rPr>
        <w:t>Communication Credits, 65</w:t>
      </w:r>
    </w:p>
    <w:p w14:paraId="1B095B3F" w14:textId="77777777" w:rsidR="00F61420" w:rsidRDefault="00F61420">
      <w:pPr>
        <w:pStyle w:val="Index1"/>
        <w:tabs>
          <w:tab w:val="right" w:pos="5030"/>
        </w:tabs>
        <w:rPr>
          <w:noProof/>
        </w:rPr>
      </w:pPr>
      <w:r>
        <w:rPr>
          <w:noProof/>
        </w:rPr>
        <w:t>Core CAL, 31, 81, 86</w:t>
      </w:r>
    </w:p>
    <w:p w14:paraId="50FE3A8E" w14:textId="77777777" w:rsidR="00F61420" w:rsidRDefault="00F61420">
      <w:pPr>
        <w:pStyle w:val="Index1"/>
        <w:tabs>
          <w:tab w:val="right" w:pos="5030"/>
        </w:tabs>
        <w:rPr>
          <w:noProof/>
        </w:rPr>
      </w:pPr>
      <w:r>
        <w:rPr>
          <w:noProof/>
        </w:rPr>
        <w:t>Core CAL Suite, 15</w:t>
      </w:r>
    </w:p>
    <w:p w14:paraId="44193C0B" w14:textId="77777777" w:rsidR="00F61420" w:rsidRDefault="00F61420">
      <w:pPr>
        <w:pStyle w:val="Index1"/>
        <w:tabs>
          <w:tab w:val="right" w:pos="5030"/>
        </w:tabs>
        <w:rPr>
          <w:noProof/>
        </w:rPr>
      </w:pPr>
      <w:r>
        <w:rPr>
          <w:noProof/>
        </w:rPr>
        <w:t>Core CAL Suite Bridge för Enterprise Mobility + Security, 15</w:t>
      </w:r>
    </w:p>
    <w:p w14:paraId="17213F66" w14:textId="77777777" w:rsidR="00F61420" w:rsidRDefault="00F61420">
      <w:pPr>
        <w:pStyle w:val="Index1"/>
        <w:tabs>
          <w:tab w:val="right" w:pos="5030"/>
        </w:tabs>
        <w:rPr>
          <w:noProof/>
        </w:rPr>
      </w:pPr>
      <w:r>
        <w:rPr>
          <w:noProof/>
        </w:rPr>
        <w:t>Core CAL Suite Bridge för Microsoft Intune, 15</w:t>
      </w:r>
    </w:p>
    <w:p w14:paraId="7189F7E1" w14:textId="77777777" w:rsidR="00F61420" w:rsidRDefault="00F61420">
      <w:pPr>
        <w:pStyle w:val="Index1"/>
        <w:tabs>
          <w:tab w:val="right" w:pos="5030"/>
        </w:tabs>
        <w:rPr>
          <w:noProof/>
        </w:rPr>
      </w:pPr>
      <w:r>
        <w:rPr>
          <w:noProof/>
        </w:rPr>
        <w:t>Core CAL Suite Bridge för Office 365, 15</w:t>
      </w:r>
    </w:p>
    <w:p w14:paraId="54F76C0C" w14:textId="77777777" w:rsidR="00F61420" w:rsidRDefault="00F61420">
      <w:pPr>
        <w:pStyle w:val="Index1"/>
        <w:tabs>
          <w:tab w:val="right" w:pos="5030"/>
        </w:tabs>
        <w:rPr>
          <w:noProof/>
        </w:rPr>
      </w:pPr>
      <w:r>
        <w:rPr>
          <w:noProof/>
        </w:rPr>
        <w:t>Core CAL Suite Bridge för Office 365 Från SA (User SL), 15</w:t>
      </w:r>
    </w:p>
    <w:p w14:paraId="32F8E532" w14:textId="77777777" w:rsidR="00F61420" w:rsidRDefault="00F61420">
      <w:pPr>
        <w:pStyle w:val="Index1"/>
        <w:tabs>
          <w:tab w:val="right" w:pos="5030"/>
        </w:tabs>
        <w:rPr>
          <w:noProof/>
        </w:rPr>
      </w:pPr>
      <w:r>
        <w:rPr>
          <w:noProof/>
        </w:rPr>
        <w:t>Core CAL Suite Bridge för Office 365 och Microsoft Intune, 15</w:t>
      </w:r>
    </w:p>
    <w:p w14:paraId="117D8B08" w14:textId="77777777" w:rsidR="00F61420" w:rsidRDefault="00F61420">
      <w:pPr>
        <w:pStyle w:val="Index1"/>
        <w:tabs>
          <w:tab w:val="right" w:pos="5030"/>
        </w:tabs>
        <w:rPr>
          <w:noProof/>
        </w:rPr>
      </w:pPr>
      <w:r>
        <w:rPr>
          <w:noProof/>
        </w:rPr>
        <w:t>Core Infrastructure Server Suite Datacenter, 86</w:t>
      </w:r>
    </w:p>
    <w:p w14:paraId="184B598C" w14:textId="77777777" w:rsidR="00F61420" w:rsidRDefault="00F61420">
      <w:pPr>
        <w:pStyle w:val="Index1"/>
        <w:tabs>
          <w:tab w:val="right" w:pos="5030"/>
        </w:tabs>
        <w:rPr>
          <w:noProof/>
        </w:rPr>
      </w:pPr>
      <w:r>
        <w:rPr>
          <w:noProof/>
        </w:rPr>
        <w:t>Core Infrastructure Server Suite Datacenter (paket med 16 kärnlicenser), 16</w:t>
      </w:r>
    </w:p>
    <w:p w14:paraId="1DB706B6" w14:textId="77777777" w:rsidR="00F61420" w:rsidRDefault="00F61420">
      <w:pPr>
        <w:pStyle w:val="Index1"/>
        <w:tabs>
          <w:tab w:val="right" w:pos="5030"/>
        </w:tabs>
        <w:rPr>
          <w:noProof/>
        </w:rPr>
      </w:pPr>
      <w:r>
        <w:rPr>
          <w:noProof/>
        </w:rPr>
        <w:t>Core Infrastructure Server Suite Datacenter (paket med 2 kärnlicenser), 16</w:t>
      </w:r>
    </w:p>
    <w:p w14:paraId="11892619" w14:textId="77777777" w:rsidR="00F61420" w:rsidRDefault="00F61420">
      <w:pPr>
        <w:pStyle w:val="Index1"/>
        <w:tabs>
          <w:tab w:val="right" w:pos="5030"/>
        </w:tabs>
        <w:rPr>
          <w:noProof/>
        </w:rPr>
      </w:pPr>
      <w:r>
        <w:rPr>
          <w:noProof/>
        </w:rPr>
        <w:t>Core Infrastructure Server Suite Standard, 86</w:t>
      </w:r>
    </w:p>
    <w:p w14:paraId="5587467A" w14:textId="77777777" w:rsidR="00F61420" w:rsidRDefault="00F61420">
      <w:pPr>
        <w:pStyle w:val="Index1"/>
        <w:tabs>
          <w:tab w:val="right" w:pos="5030"/>
        </w:tabs>
        <w:rPr>
          <w:noProof/>
        </w:rPr>
      </w:pPr>
      <w:r>
        <w:rPr>
          <w:noProof/>
        </w:rPr>
        <w:t>Core Infrastructure Server Suite Standard (paket med 16 kärnlicenser), 16</w:t>
      </w:r>
    </w:p>
    <w:p w14:paraId="41A79568" w14:textId="77777777" w:rsidR="00F61420" w:rsidRDefault="00F61420">
      <w:pPr>
        <w:pStyle w:val="Index1"/>
        <w:tabs>
          <w:tab w:val="right" w:pos="5030"/>
        </w:tabs>
        <w:rPr>
          <w:noProof/>
        </w:rPr>
      </w:pPr>
      <w:r>
        <w:rPr>
          <w:noProof/>
        </w:rPr>
        <w:t>Core Infrastructure Server Suite Standard (paket med 2 kärnlicenser), 16</w:t>
      </w:r>
    </w:p>
    <w:p w14:paraId="551B7D83" w14:textId="77777777" w:rsidR="00F61420" w:rsidRDefault="00F61420">
      <w:pPr>
        <w:pStyle w:val="Index1"/>
        <w:tabs>
          <w:tab w:val="right" w:pos="5030"/>
        </w:tabs>
        <w:rPr>
          <w:noProof/>
        </w:rPr>
      </w:pPr>
      <w:r>
        <w:rPr>
          <w:noProof/>
        </w:rPr>
        <w:t>Distansövervakningsplan för IoT Suite 1, 52</w:t>
      </w:r>
    </w:p>
    <w:p w14:paraId="1AAAF66A" w14:textId="77777777" w:rsidR="00F61420" w:rsidRDefault="00F61420">
      <w:pPr>
        <w:pStyle w:val="Index1"/>
        <w:tabs>
          <w:tab w:val="right" w:pos="5030"/>
        </w:tabs>
        <w:rPr>
          <w:noProof/>
        </w:rPr>
      </w:pPr>
      <w:r>
        <w:rPr>
          <w:noProof/>
        </w:rPr>
        <w:t>Distansövervakningsplan för IoT Suite 2, 52</w:t>
      </w:r>
    </w:p>
    <w:p w14:paraId="2BBC0299" w14:textId="77777777" w:rsidR="00F61420" w:rsidRDefault="00F61420">
      <w:pPr>
        <w:pStyle w:val="Index1"/>
        <w:tabs>
          <w:tab w:val="right" w:pos="5030"/>
        </w:tabs>
        <w:rPr>
          <w:noProof/>
        </w:rPr>
      </w:pPr>
      <w:r>
        <w:rPr>
          <w:noProof/>
        </w:rPr>
        <w:t>Dynamics 365 – Additional Customer Engagement Database Storage, 59</w:t>
      </w:r>
    </w:p>
    <w:p w14:paraId="66BC6300" w14:textId="77777777" w:rsidR="00F61420" w:rsidRDefault="00F61420">
      <w:pPr>
        <w:pStyle w:val="Index1"/>
        <w:tabs>
          <w:tab w:val="right" w:pos="5030"/>
        </w:tabs>
        <w:rPr>
          <w:noProof/>
        </w:rPr>
      </w:pPr>
      <w:r>
        <w:rPr>
          <w:noProof/>
        </w:rPr>
        <w:t>Dynamics 365 – Additional Customer Engagement Portal, 59</w:t>
      </w:r>
    </w:p>
    <w:p w14:paraId="642ED269" w14:textId="77777777" w:rsidR="00F61420" w:rsidRDefault="00F61420">
      <w:pPr>
        <w:pStyle w:val="Index1"/>
        <w:tabs>
          <w:tab w:val="right" w:pos="5030"/>
        </w:tabs>
        <w:rPr>
          <w:noProof/>
        </w:rPr>
      </w:pPr>
      <w:r>
        <w:rPr>
          <w:noProof/>
        </w:rPr>
        <w:t>Dynamics 365 – Additional Customer Engagement Portal Page Views, 59</w:t>
      </w:r>
    </w:p>
    <w:p w14:paraId="734AF70F" w14:textId="77777777" w:rsidR="00F61420" w:rsidRDefault="00F61420">
      <w:pPr>
        <w:pStyle w:val="Index1"/>
        <w:tabs>
          <w:tab w:val="right" w:pos="5030"/>
        </w:tabs>
        <w:rPr>
          <w:noProof/>
        </w:rPr>
      </w:pPr>
      <w:r>
        <w:rPr>
          <w:noProof/>
        </w:rPr>
        <w:t>Dynamics 365 – Additional Customer Engagement Production/Non-Production Instance, 59</w:t>
      </w:r>
    </w:p>
    <w:p w14:paraId="1DF4F064" w14:textId="77777777" w:rsidR="00F61420" w:rsidRDefault="00F61420">
      <w:pPr>
        <w:pStyle w:val="Index1"/>
        <w:tabs>
          <w:tab w:val="right" w:pos="5030"/>
        </w:tabs>
        <w:rPr>
          <w:noProof/>
        </w:rPr>
      </w:pPr>
      <w:r>
        <w:rPr>
          <w:noProof/>
        </w:rPr>
        <w:t>Dynamics 365 – Additional Customer Engagement Social Posts, 59</w:t>
      </w:r>
    </w:p>
    <w:p w14:paraId="58B6DC35" w14:textId="77777777" w:rsidR="00F61420" w:rsidRDefault="00F61420">
      <w:pPr>
        <w:pStyle w:val="Index1"/>
        <w:tabs>
          <w:tab w:val="right" w:pos="5030"/>
        </w:tabs>
        <w:rPr>
          <w:noProof/>
        </w:rPr>
      </w:pPr>
      <w:r>
        <w:rPr>
          <w:noProof/>
        </w:rPr>
        <w:t>Dynamics 365 AI for Sales, 58</w:t>
      </w:r>
    </w:p>
    <w:p w14:paraId="7A2AB9B6" w14:textId="77777777" w:rsidR="00F61420" w:rsidRDefault="00F61420">
      <w:pPr>
        <w:pStyle w:val="Index1"/>
        <w:tabs>
          <w:tab w:val="right" w:pos="5030"/>
        </w:tabs>
        <w:rPr>
          <w:noProof/>
        </w:rPr>
      </w:pPr>
      <w:r>
        <w:rPr>
          <w:noProof/>
        </w:rPr>
        <w:t>Dynamics 365 Business Central Premium/Essentials/Team Member, 58</w:t>
      </w:r>
    </w:p>
    <w:p w14:paraId="542380DD" w14:textId="77777777" w:rsidR="00F61420" w:rsidRDefault="00F61420">
      <w:pPr>
        <w:pStyle w:val="Index1"/>
        <w:tabs>
          <w:tab w:val="right" w:pos="5030"/>
        </w:tabs>
        <w:rPr>
          <w:noProof/>
        </w:rPr>
      </w:pPr>
      <w:r>
        <w:rPr>
          <w:noProof/>
        </w:rPr>
        <w:t>Dynamics 365 Business Central Premium/Team Members Cloud-tillägg, 58</w:t>
      </w:r>
    </w:p>
    <w:p w14:paraId="711380F7" w14:textId="77777777" w:rsidR="00F61420" w:rsidRDefault="00F61420">
      <w:pPr>
        <w:pStyle w:val="Index1"/>
        <w:tabs>
          <w:tab w:val="right" w:pos="5030"/>
        </w:tabs>
        <w:rPr>
          <w:noProof/>
        </w:rPr>
      </w:pPr>
      <w:r>
        <w:rPr>
          <w:noProof/>
        </w:rPr>
        <w:t>Dynamics 365 Customer Engagement Plan, 58</w:t>
      </w:r>
    </w:p>
    <w:p w14:paraId="1447660A" w14:textId="77777777" w:rsidR="00F61420" w:rsidRDefault="00F61420">
      <w:pPr>
        <w:pStyle w:val="Index1"/>
        <w:tabs>
          <w:tab w:val="right" w:pos="5030"/>
        </w:tabs>
        <w:rPr>
          <w:noProof/>
        </w:rPr>
      </w:pPr>
      <w:r>
        <w:rPr>
          <w:noProof/>
        </w:rPr>
        <w:t>Dynamics 365 Customer Engagement Plan från SA, 58</w:t>
      </w:r>
    </w:p>
    <w:p w14:paraId="12224D1A" w14:textId="77777777" w:rsidR="00F61420" w:rsidRDefault="00F61420">
      <w:pPr>
        <w:pStyle w:val="Index1"/>
        <w:tabs>
          <w:tab w:val="right" w:pos="5030"/>
        </w:tabs>
        <w:rPr>
          <w:noProof/>
        </w:rPr>
      </w:pPr>
      <w:r>
        <w:rPr>
          <w:noProof/>
        </w:rPr>
        <w:t>Dynamics 365 Enhanced Support, 59</w:t>
      </w:r>
    </w:p>
    <w:p w14:paraId="48F48C27" w14:textId="77777777" w:rsidR="00F61420" w:rsidRDefault="00F61420">
      <w:pPr>
        <w:pStyle w:val="Index1"/>
        <w:tabs>
          <w:tab w:val="right" w:pos="5030"/>
        </w:tabs>
        <w:rPr>
          <w:noProof/>
        </w:rPr>
      </w:pPr>
      <w:r>
        <w:rPr>
          <w:noProof/>
        </w:rPr>
        <w:t>Dynamics 365 for Customer Service, 19</w:t>
      </w:r>
    </w:p>
    <w:p w14:paraId="68B1865D" w14:textId="77777777" w:rsidR="00F61420" w:rsidRDefault="00F61420">
      <w:pPr>
        <w:pStyle w:val="Index1"/>
        <w:tabs>
          <w:tab w:val="right" w:pos="5030"/>
        </w:tabs>
        <w:rPr>
          <w:noProof/>
        </w:rPr>
      </w:pPr>
      <w:r>
        <w:rPr>
          <w:noProof/>
        </w:rPr>
        <w:t>Dynamics 365 for Customer Service Enterprise, 58</w:t>
      </w:r>
    </w:p>
    <w:p w14:paraId="7D7C8196" w14:textId="77777777" w:rsidR="00F61420" w:rsidRDefault="00F61420">
      <w:pPr>
        <w:pStyle w:val="Index1"/>
        <w:tabs>
          <w:tab w:val="right" w:pos="5030"/>
        </w:tabs>
        <w:rPr>
          <w:noProof/>
        </w:rPr>
      </w:pPr>
      <w:r>
        <w:rPr>
          <w:noProof/>
        </w:rPr>
        <w:t>Dynamics 365 for Customer Service Professional, 58</w:t>
      </w:r>
    </w:p>
    <w:p w14:paraId="2C845599" w14:textId="77777777" w:rsidR="00F61420" w:rsidRDefault="00F61420">
      <w:pPr>
        <w:pStyle w:val="Index1"/>
        <w:tabs>
          <w:tab w:val="right" w:pos="5030"/>
        </w:tabs>
        <w:rPr>
          <w:noProof/>
        </w:rPr>
      </w:pPr>
      <w:r>
        <w:rPr>
          <w:noProof/>
        </w:rPr>
        <w:t>Dynamics 365 for Field Service, 58</w:t>
      </w:r>
    </w:p>
    <w:p w14:paraId="6BD49D08" w14:textId="77777777" w:rsidR="00F61420" w:rsidRDefault="00F61420">
      <w:pPr>
        <w:pStyle w:val="Index1"/>
        <w:tabs>
          <w:tab w:val="right" w:pos="5030"/>
        </w:tabs>
        <w:rPr>
          <w:noProof/>
        </w:rPr>
      </w:pPr>
      <w:r>
        <w:rPr>
          <w:noProof/>
        </w:rPr>
        <w:t>Dynamics 365 for Field Service – Resource Scheduling Optimization, 59</w:t>
      </w:r>
    </w:p>
    <w:p w14:paraId="56991C90" w14:textId="77777777" w:rsidR="00F61420" w:rsidRDefault="00F61420">
      <w:pPr>
        <w:pStyle w:val="Index1"/>
        <w:tabs>
          <w:tab w:val="right" w:pos="5030"/>
        </w:tabs>
        <w:rPr>
          <w:noProof/>
        </w:rPr>
      </w:pPr>
      <w:r>
        <w:rPr>
          <w:noProof/>
        </w:rPr>
        <w:t>Dynamics 365 for Marketing, 58</w:t>
      </w:r>
    </w:p>
    <w:p w14:paraId="4AE9A670" w14:textId="77777777" w:rsidR="00F61420" w:rsidRDefault="00F61420">
      <w:pPr>
        <w:pStyle w:val="Index1"/>
        <w:tabs>
          <w:tab w:val="right" w:pos="5030"/>
        </w:tabs>
        <w:rPr>
          <w:noProof/>
        </w:rPr>
      </w:pPr>
      <w:r>
        <w:rPr>
          <w:noProof/>
        </w:rPr>
        <w:t>Dynamics 365 for Marketing – Additional Contacts, 59</w:t>
      </w:r>
    </w:p>
    <w:p w14:paraId="00A306A2" w14:textId="77777777" w:rsidR="00F61420" w:rsidRDefault="00F61420">
      <w:pPr>
        <w:pStyle w:val="Index1"/>
        <w:tabs>
          <w:tab w:val="right" w:pos="5030"/>
        </w:tabs>
        <w:rPr>
          <w:noProof/>
        </w:rPr>
      </w:pPr>
      <w:r>
        <w:rPr>
          <w:noProof/>
        </w:rPr>
        <w:t>Dynamics 365 for Operations Activity, 20</w:t>
      </w:r>
    </w:p>
    <w:p w14:paraId="09423691" w14:textId="77777777" w:rsidR="00F61420" w:rsidRDefault="00F61420">
      <w:pPr>
        <w:pStyle w:val="Index1"/>
        <w:tabs>
          <w:tab w:val="right" w:pos="5030"/>
        </w:tabs>
        <w:rPr>
          <w:noProof/>
        </w:rPr>
      </w:pPr>
      <w:r>
        <w:rPr>
          <w:noProof/>
        </w:rPr>
        <w:t>Dynamics 365 for Operations Device, 20, 58</w:t>
      </w:r>
    </w:p>
    <w:p w14:paraId="4C34179E" w14:textId="77777777" w:rsidR="00F61420" w:rsidRDefault="00F61420">
      <w:pPr>
        <w:pStyle w:val="Index1"/>
        <w:tabs>
          <w:tab w:val="right" w:pos="5030"/>
        </w:tabs>
        <w:rPr>
          <w:noProof/>
        </w:rPr>
      </w:pPr>
      <w:r>
        <w:rPr>
          <w:noProof/>
        </w:rPr>
        <w:t>Dynamics 365 for Operations Device från SA, 58</w:t>
      </w:r>
    </w:p>
    <w:p w14:paraId="057ADD8F" w14:textId="77777777" w:rsidR="00F61420" w:rsidRDefault="00F61420">
      <w:pPr>
        <w:pStyle w:val="Index1"/>
        <w:tabs>
          <w:tab w:val="right" w:pos="5030"/>
        </w:tabs>
        <w:rPr>
          <w:noProof/>
        </w:rPr>
      </w:pPr>
      <w:r>
        <w:rPr>
          <w:noProof/>
        </w:rPr>
        <w:t>Dynamics 365 for Operations Order Lines, 58</w:t>
      </w:r>
    </w:p>
    <w:p w14:paraId="559267F4" w14:textId="77777777" w:rsidR="00F61420" w:rsidRDefault="00F61420">
      <w:pPr>
        <w:pStyle w:val="Index1"/>
        <w:tabs>
          <w:tab w:val="right" w:pos="5030"/>
        </w:tabs>
        <w:rPr>
          <w:noProof/>
        </w:rPr>
      </w:pPr>
      <w:r>
        <w:rPr>
          <w:noProof/>
        </w:rPr>
        <w:t>Dynamics 365 for Operations Server, 19, 81</w:t>
      </w:r>
    </w:p>
    <w:p w14:paraId="6CAACD89" w14:textId="77777777" w:rsidR="00F61420" w:rsidRDefault="00F61420">
      <w:pPr>
        <w:pStyle w:val="Index1"/>
        <w:tabs>
          <w:tab w:val="right" w:pos="5030"/>
        </w:tabs>
        <w:rPr>
          <w:noProof/>
        </w:rPr>
      </w:pPr>
      <w:r>
        <w:rPr>
          <w:noProof/>
        </w:rPr>
        <w:t>Dynamics 365 for Project Service Automation, 58</w:t>
      </w:r>
    </w:p>
    <w:p w14:paraId="6F9BEF10" w14:textId="77777777" w:rsidR="00F61420" w:rsidRDefault="00F61420">
      <w:pPr>
        <w:pStyle w:val="Index1"/>
        <w:tabs>
          <w:tab w:val="right" w:pos="5030"/>
        </w:tabs>
        <w:rPr>
          <w:noProof/>
        </w:rPr>
      </w:pPr>
      <w:r>
        <w:rPr>
          <w:noProof/>
        </w:rPr>
        <w:t>Dynamics 365 for Retail, 58</w:t>
      </w:r>
    </w:p>
    <w:p w14:paraId="4C2F210A" w14:textId="77777777" w:rsidR="00F61420" w:rsidRDefault="00F61420">
      <w:pPr>
        <w:pStyle w:val="Index1"/>
        <w:tabs>
          <w:tab w:val="right" w:pos="5030"/>
        </w:tabs>
        <w:rPr>
          <w:noProof/>
        </w:rPr>
      </w:pPr>
      <w:r>
        <w:rPr>
          <w:noProof/>
        </w:rPr>
        <w:t>Dynamics 365 for Retail från SA, 58</w:t>
      </w:r>
    </w:p>
    <w:p w14:paraId="47134996" w14:textId="77777777" w:rsidR="00F61420" w:rsidRDefault="00F61420">
      <w:pPr>
        <w:pStyle w:val="Index1"/>
        <w:tabs>
          <w:tab w:val="right" w:pos="5030"/>
        </w:tabs>
        <w:rPr>
          <w:noProof/>
        </w:rPr>
      </w:pPr>
      <w:r>
        <w:rPr>
          <w:noProof/>
        </w:rPr>
        <w:t>Dynamics 365 for Sales, 19</w:t>
      </w:r>
    </w:p>
    <w:p w14:paraId="49FAC7DF" w14:textId="77777777" w:rsidR="00F61420" w:rsidRDefault="00F61420">
      <w:pPr>
        <w:pStyle w:val="Index1"/>
        <w:tabs>
          <w:tab w:val="right" w:pos="5030"/>
        </w:tabs>
        <w:rPr>
          <w:noProof/>
        </w:rPr>
      </w:pPr>
      <w:r>
        <w:rPr>
          <w:noProof/>
        </w:rPr>
        <w:t>Dynamics 365 for Sales Enterprise, 58</w:t>
      </w:r>
    </w:p>
    <w:p w14:paraId="34D2A1AF" w14:textId="77777777" w:rsidR="00F61420" w:rsidRDefault="00F61420">
      <w:pPr>
        <w:pStyle w:val="Index1"/>
        <w:tabs>
          <w:tab w:val="right" w:pos="5030"/>
        </w:tabs>
        <w:rPr>
          <w:noProof/>
        </w:rPr>
      </w:pPr>
      <w:r>
        <w:rPr>
          <w:noProof/>
        </w:rPr>
        <w:t>Dynamics 365 for Sales Professional, 58</w:t>
      </w:r>
    </w:p>
    <w:p w14:paraId="0F919117" w14:textId="77777777" w:rsidR="00F61420" w:rsidRDefault="00F61420">
      <w:pPr>
        <w:pStyle w:val="Index1"/>
        <w:tabs>
          <w:tab w:val="right" w:pos="5030"/>
        </w:tabs>
        <w:rPr>
          <w:noProof/>
        </w:rPr>
      </w:pPr>
      <w:r>
        <w:rPr>
          <w:noProof/>
        </w:rPr>
        <w:t>Dynamics 365 for Talent, 58</w:t>
      </w:r>
    </w:p>
    <w:p w14:paraId="5E77E304" w14:textId="77777777" w:rsidR="00F61420" w:rsidRDefault="00F61420">
      <w:pPr>
        <w:pStyle w:val="Index1"/>
        <w:tabs>
          <w:tab w:val="right" w:pos="5030"/>
        </w:tabs>
        <w:rPr>
          <w:noProof/>
        </w:rPr>
      </w:pPr>
      <w:r>
        <w:rPr>
          <w:noProof/>
        </w:rPr>
        <w:t>Dynamics 365 for Talent Comprehensive Hiring, 59</w:t>
      </w:r>
    </w:p>
    <w:p w14:paraId="384CEB1E" w14:textId="77777777" w:rsidR="00F61420" w:rsidRDefault="00F61420">
      <w:pPr>
        <w:pStyle w:val="Index1"/>
        <w:tabs>
          <w:tab w:val="right" w:pos="5030"/>
        </w:tabs>
        <w:rPr>
          <w:noProof/>
        </w:rPr>
      </w:pPr>
      <w:r>
        <w:rPr>
          <w:noProof/>
        </w:rPr>
        <w:t>Dynamics 365 for Talent från SA, 59</w:t>
      </w:r>
    </w:p>
    <w:p w14:paraId="79E4AF7E" w14:textId="77777777" w:rsidR="00F61420" w:rsidRDefault="00F61420">
      <w:pPr>
        <w:pStyle w:val="Index1"/>
        <w:tabs>
          <w:tab w:val="right" w:pos="5030"/>
        </w:tabs>
        <w:rPr>
          <w:noProof/>
        </w:rPr>
      </w:pPr>
      <w:r>
        <w:rPr>
          <w:noProof/>
        </w:rPr>
        <w:t>Dynamics 365 for Team Members, 19, 59</w:t>
      </w:r>
    </w:p>
    <w:p w14:paraId="552D6D8F" w14:textId="77777777" w:rsidR="00F61420" w:rsidRDefault="00F61420">
      <w:pPr>
        <w:pStyle w:val="Index1"/>
        <w:tabs>
          <w:tab w:val="right" w:pos="5030"/>
        </w:tabs>
        <w:rPr>
          <w:noProof/>
        </w:rPr>
      </w:pPr>
      <w:r>
        <w:rPr>
          <w:noProof/>
        </w:rPr>
        <w:t>Dynamics 365 for Team Members från SA, 59</w:t>
      </w:r>
    </w:p>
    <w:p w14:paraId="4AD0D94C" w14:textId="77777777" w:rsidR="00F61420" w:rsidRDefault="00F61420">
      <w:pPr>
        <w:pStyle w:val="Index1"/>
        <w:tabs>
          <w:tab w:val="right" w:pos="5030"/>
        </w:tabs>
        <w:rPr>
          <w:noProof/>
        </w:rPr>
      </w:pPr>
      <w:r>
        <w:rPr>
          <w:noProof/>
        </w:rPr>
        <w:t>Dynamics 365 Plan, 58</w:t>
      </w:r>
    </w:p>
    <w:p w14:paraId="492D03FD" w14:textId="77777777" w:rsidR="00F61420" w:rsidRDefault="00F61420">
      <w:pPr>
        <w:pStyle w:val="Index1"/>
        <w:tabs>
          <w:tab w:val="right" w:pos="5030"/>
        </w:tabs>
        <w:rPr>
          <w:noProof/>
        </w:rPr>
      </w:pPr>
      <w:r>
        <w:rPr>
          <w:noProof/>
        </w:rPr>
        <w:t>Dynamics 365 Plan från SA, 58</w:t>
      </w:r>
    </w:p>
    <w:p w14:paraId="5EFED068" w14:textId="77777777" w:rsidR="00F61420" w:rsidRDefault="00F61420">
      <w:pPr>
        <w:pStyle w:val="Index1"/>
        <w:tabs>
          <w:tab w:val="right" w:pos="5030"/>
        </w:tabs>
        <w:rPr>
          <w:noProof/>
        </w:rPr>
      </w:pPr>
      <w:r>
        <w:rPr>
          <w:noProof/>
        </w:rPr>
        <w:t>Dynamics 365 Pro Direct Support, 59</w:t>
      </w:r>
    </w:p>
    <w:p w14:paraId="708E1B44" w14:textId="77777777" w:rsidR="00F61420" w:rsidRDefault="00F61420">
      <w:pPr>
        <w:pStyle w:val="Index1"/>
        <w:tabs>
          <w:tab w:val="right" w:pos="5030"/>
        </w:tabs>
        <w:rPr>
          <w:noProof/>
        </w:rPr>
      </w:pPr>
      <w:r>
        <w:rPr>
          <w:noProof/>
        </w:rPr>
        <w:t>Dynamics 365 Unified Operations Plan, 58</w:t>
      </w:r>
    </w:p>
    <w:p w14:paraId="16B8F8B7" w14:textId="77777777" w:rsidR="00F61420" w:rsidRDefault="00F61420">
      <w:pPr>
        <w:pStyle w:val="Index1"/>
        <w:tabs>
          <w:tab w:val="right" w:pos="5030"/>
        </w:tabs>
        <w:rPr>
          <w:noProof/>
        </w:rPr>
      </w:pPr>
      <w:r>
        <w:rPr>
          <w:noProof/>
        </w:rPr>
        <w:t>Dynamics 365 Unified Operations Plan – Additional Database Storage, 59</w:t>
      </w:r>
    </w:p>
    <w:p w14:paraId="512A4571" w14:textId="77777777" w:rsidR="00F61420" w:rsidRDefault="00F61420">
      <w:pPr>
        <w:pStyle w:val="Index1"/>
        <w:tabs>
          <w:tab w:val="right" w:pos="5030"/>
        </w:tabs>
        <w:rPr>
          <w:noProof/>
        </w:rPr>
      </w:pPr>
      <w:r>
        <w:rPr>
          <w:noProof/>
        </w:rPr>
        <w:t>Dynamics 365 Unified Operations Plan – Additional File Storage, 59</w:t>
      </w:r>
    </w:p>
    <w:p w14:paraId="5DB6EC65" w14:textId="77777777" w:rsidR="00F61420" w:rsidRDefault="00F61420">
      <w:pPr>
        <w:pStyle w:val="Index1"/>
        <w:tabs>
          <w:tab w:val="right" w:pos="5030"/>
        </w:tabs>
        <w:rPr>
          <w:noProof/>
        </w:rPr>
      </w:pPr>
      <w:r>
        <w:rPr>
          <w:noProof/>
        </w:rPr>
        <w:t>Dynamics 365 Unified Operations Plan – Sandbox Tiers 1–5, 59</w:t>
      </w:r>
    </w:p>
    <w:p w14:paraId="4D97D18E" w14:textId="77777777" w:rsidR="00F61420" w:rsidRDefault="00F61420">
      <w:pPr>
        <w:pStyle w:val="Index1"/>
        <w:tabs>
          <w:tab w:val="right" w:pos="5030"/>
        </w:tabs>
        <w:rPr>
          <w:noProof/>
        </w:rPr>
      </w:pPr>
      <w:r>
        <w:rPr>
          <w:noProof/>
        </w:rPr>
        <w:t>Dynamics 365 Unified Operations Plan från SA, 58</w:t>
      </w:r>
    </w:p>
    <w:p w14:paraId="544F1FE2" w14:textId="77777777" w:rsidR="00F61420" w:rsidRDefault="00F61420">
      <w:pPr>
        <w:pStyle w:val="Index1"/>
        <w:tabs>
          <w:tab w:val="right" w:pos="5030"/>
        </w:tabs>
        <w:rPr>
          <w:noProof/>
        </w:rPr>
      </w:pPr>
      <w:r>
        <w:rPr>
          <w:noProof/>
        </w:rPr>
        <w:t>Dynamics AX 2012 R2, 19</w:t>
      </w:r>
    </w:p>
    <w:p w14:paraId="7A86FF22" w14:textId="77777777" w:rsidR="00F61420" w:rsidRDefault="00F61420">
      <w:pPr>
        <w:pStyle w:val="Index1"/>
        <w:tabs>
          <w:tab w:val="right" w:pos="5030"/>
        </w:tabs>
        <w:rPr>
          <w:noProof/>
        </w:rPr>
      </w:pPr>
      <w:r>
        <w:rPr>
          <w:noProof/>
        </w:rPr>
        <w:t>Dynamics AX 2012 R3, 19</w:t>
      </w:r>
    </w:p>
    <w:p w14:paraId="27F6B9FB" w14:textId="77777777" w:rsidR="00F61420" w:rsidRDefault="00F61420">
      <w:pPr>
        <w:pStyle w:val="Index1"/>
        <w:tabs>
          <w:tab w:val="right" w:pos="5030"/>
        </w:tabs>
        <w:rPr>
          <w:noProof/>
        </w:rPr>
      </w:pPr>
      <w:r>
        <w:rPr>
          <w:noProof/>
        </w:rPr>
        <w:t>Dynamics CRM 2015, 19</w:t>
      </w:r>
    </w:p>
    <w:p w14:paraId="3F49AB20" w14:textId="77777777" w:rsidR="00F61420" w:rsidRDefault="00F61420">
      <w:pPr>
        <w:pStyle w:val="Index1"/>
        <w:tabs>
          <w:tab w:val="right" w:pos="5030"/>
        </w:tabs>
        <w:rPr>
          <w:noProof/>
        </w:rPr>
      </w:pPr>
      <w:r>
        <w:rPr>
          <w:noProof/>
        </w:rPr>
        <w:t>Dynamics CRM 2016, 19</w:t>
      </w:r>
    </w:p>
    <w:p w14:paraId="0836B568" w14:textId="77777777" w:rsidR="00F61420" w:rsidRDefault="00F61420">
      <w:pPr>
        <w:pStyle w:val="Index1"/>
        <w:tabs>
          <w:tab w:val="right" w:pos="5030"/>
        </w:tabs>
        <w:rPr>
          <w:noProof/>
        </w:rPr>
      </w:pPr>
      <w:r>
        <w:rPr>
          <w:noProof/>
        </w:rPr>
        <w:t>Enterprise CAL, 31, 81, 86</w:t>
      </w:r>
    </w:p>
    <w:p w14:paraId="35DA14E6" w14:textId="77777777" w:rsidR="00F61420" w:rsidRDefault="00F61420">
      <w:pPr>
        <w:pStyle w:val="Index1"/>
        <w:tabs>
          <w:tab w:val="right" w:pos="5030"/>
        </w:tabs>
        <w:rPr>
          <w:noProof/>
        </w:rPr>
      </w:pPr>
      <w:r>
        <w:rPr>
          <w:noProof/>
        </w:rPr>
        <w:t>Enterprise CAL Bridge för Enterprise Mobility + Security, 15</w:t>
      </w:r>
    </w:p>
    <w:p w14:paraId="0A60854A" w14:textId="77777777" w:rsidR="00F61420" w:rsidRDefault="00F61420">
      <w:pPr>
        <w:pStyle w:val="Index1"/>
        <w:tabs>
          <w:tab w:val="right" w:pos="5030"/>
        </w:tabs>
        <w:rPr>
          <w:noProof/>
        </w:rPr>
      </w:pPr>
      <w:r>
        <w:rPr>
          <w:noProof/>
        </w:rPr>
        <w:t>Enterprise CAL Bridge för Enterprise Mobility + Security Från SA, 15</w:t>
      </w:r>
    </w:p>
    <w:p w14:paraId="33E6112B" w14:textId="77777777" w:rsidR="00F61420" w:rsidRDefault="00F61420">
      <w:pPr>
        <w:pStyle w:val="Index1"/>
        <w:tabs>
          <w:tab w:val="right" w:pos="5030"/>
        </w:tabs>
        <w:rPr>
          <w:noProof/>
        </w:rPr>
      </w:pPr>
      <w:r>
        <w:rPr>
          <w:noProof/>
        </w:rPr>
        <w:t>Enterprise CAL Suite, 15</w:t>
      </w:r>
    </w:p>
    <w:p w14:paraId="1C2D7BAF" w14:textId="77777777" w:rsidR="00F61420" w:rsidRDefault="00F61420">
      <w:pPr>
        <w:pStyle w:val="Index1"/>
        <w:tabs>
          <w:tab w:val="right" w:pos="5030"/>
        </w:tabs>
        <w:rPr>
          <w:noProof/>
        </w:rPr>
      </w:pPr>
      <w:r>
        <w:rPr>
          <w:noProof/>
        </w:rPr>
        <w:t>Enterprise CAL Suite Bridge för Microsoft Intune, 15</w:t>
      </w:r>
    </w:p>
    <w:p w14:paraId="17EEB2FB" w14:textId="77777777" w:rsidR="00F61420" w:rsidRDefault="00F61420">
      <w:pPr>
        <w:pStyle w:val="Index1"/>
        <w:tabs>
          <w:tab w:val="right" w:pos="5030"/>
        </w:tabs>
        <w:rPr>
          <w:noProof/>
        </w:rPr>
      </w:pPr>
      <w:r>
        <w:rPr>
          <w:noProof/>
        </w:rPr>
        <w:t>Enterprise CAL Suite Bridge för Office 365, 15</w:t>
      </w:r>
    </w:p>
    <w:p w14:paraId="3B5508D2" w14:textId="77777777" w:rsidR="00F61420" w:rsidRDefault="00F61420">
      <w:pPr>
        <w:pStyle w:val="Index1"/>
        <w:tabs>
          <w:tab w:val="right" w:pos="5030"/>
        </w:tabs>
        <w:rPr>
          <w:noProof/>
        </w:rPr>
      </w:pPr>
      <w:r>
        <w:rPr>
          <w:noProof/>
        </w:rPr>
        <w:t>Enterprise CAL Suite Bridge för Office 365 Från SA, 15</w:t>
      </w:r>
    </w:p>
    <w:p w14:paraId="48403EA0" w14:textId="77777777" w:rsidR="00F61420" w:rsidRDefault="00F61420">
      <w:pPr>
        <w:pStyle w:val="Index1"/>
        <w:tabs>
          <w:tab w:val="right" w:pos="5030"/>
        </w:tabs>
        <w:rPr>
          <w:noProof/>
        </w:rPr>
      </w:pPr>
      <w:r>
        <w:rPr>
          <w:noProof/>
        </w:rPr>
        <w:t>Enterprise CAL Suite Bridge för Office 365 och Microsoft Intune, 15</w:t>
      </w:r>
    </w:p>
    <w:p w14:paraId="63AF4DE6" w14:textId="77777777" w:rsidR="00F61420" w:rsidRDefault="00F61420">
      <w:pPr>
        <w:pStyle w:val="Index1"/>
        <w:tabs>
          <w:tab w:val="right" w:pos="5030"/>
        </w:tabs>
        <w:rPr>
          <w:noProof/>
        </w:rPr>
      </w:pPr>
      <w:r>
        <w:rPr>
          <w:noProof/>
        </w:rPr>
        <w:t>Enterprise Mobility + Security A3, 56</w:t>
      </w:r>
    </w:p>
    <w:p w14:paraId="574C5F39" w14:textId="77777777" w:rsidR="00F61420" w:rsidRDefault="00F61420">
      <w:pPr>
        <w:pStyle w:val="Index1"/>
        <w:tabs>
          <w:tab w:val="right" w:pos="5030"/>
        </w:tabs>
        <w:rPr>
          <w:noProof/>
        </w:rPr>
      </w:pPr>
      <w:r>
        <w:rPr>
          <w:noProof/>
        </w:rPr>
        <w:t>Enterprise Mobility + Security A3-tillägg, 56</w:t>
      </w:r>
    </w:p>
    <w:p w14:paraId="27EDF26A" w14:textId="77777777" w:rsidR="00F61420" w:rsidRDefault="00F61420">
      <w:pPr>
        <w:pStyle w:val="Index1"/>
        <w:tabs>
          <w:tab w:val="right" w:pos="5030"/>
        </w:tabs>
        <w:rPr>
          <w:noProof/>
        </w:rPr>
      </w:pPr>
      <w:r>
        <w:rPr>
          <w:noProof/>
        </w:rPr>
        <w:t>Enterprise Mobility + Security A5, 56</w:t>
      </w:r>
    </w:p>
    <w:p w14:paraId="6E7984C7" w14:textId="77777777" w:rsidR="00F61420" w:rsidRDefault="00F61420">
      <w:pPr>
        <w:pStyle w:val="Index1"/>
        <w:tabs>
          <w:tab w:val="right" w:pos="5030"/>
        </w:tabs>
        <w:rPr>
          <w:noProof/>
        </w:rPr>
      </w:pPr>
      <w:r>
        <w:rPr>
          <w:noProof/>
        </w:rPr>
        <w:t>Enterprise Mobility + Security A5-tillägg, 56</w:t>
      </w:r>
    </w:p>
    <w:p w14:paraId="46E7AFF1" w14:textId="77777777" w:rsidR="00F61420" w:rsidRDefault="00F61420">
      <w:pPr>
        <w:pStyle w:val="Index1"/>
        <w:tabs>
          <w:tab w:val="right" w:pos="5030"/>
        </w:tabs>
        <w:rPr>
          <w:noProof/>
        </w:rPr>
      </w:pPr>
      <w:r>
        <w:rPr>
          <w:noProof/>
        </w:rPr>
        <w:t>Enterprise Mobility + Security E3, 15, 16, 56</w:t>
      </w:r>
    </w:p>
    <w:p w14:paraId="41558EE3" w14:textId="77777777" w:rsidR="00F61420" w:rsidRDefault="00F61420">
      <w:pPr>
        <w:pStyle w:val="Index1"/>
        <w:tabs>
          <w:tab w:val="right" w:pos="5030"/>
        </w:tabs>
        <w:rPr>
          <w:noProof/>
        </w:rPr>
      </w:pPr>
      <w:r>
        <w:rPr>
          <w:noProof/>
        </w:rPr>
        <w:t>Enterprise Mobility + Security E3 Från SA, 56</w:t>
      </w:r>
    </w:p>
    <w:p w14:paraId="0A57683E" w14:textId="77777777" w:rsidR="00F61420" w:rsidRDefault="00F61420">
      <w:pPr>
        <w:pStyle w:val="Index1"/>
        <w:tabs>
          <w:tab w:val="right" w:pos="5030"/>
        </w:tabs>
        <w:rPr>
          <w:noProof/>
        </w:rPr>
      </w:pPr>
      <w:r>
        <w:rPr>
          <w:noProof/>
        </w:rPr>
        <w:t>Enterprise Mobility + Security E3-tillägg, 56</w:t>
      </w:r>
    </w:p>
    <w:p w14:paraId="5646DAD4" w14:textId="77777777" w:rsidR="00F61420" w:rsidRDefault="00F61420">
      <w:pPr>
        <w:pStyle w:val="Index1"/>
        <w:tabs>
          <w:tab w:val="right" w:pos="5030"/>
        </w:tabs>
        <w:rPr>
          <w:noProof/>
        </w:rPr>
      </w:pPr>
      <w:r>
        <w:rPr>
          <w:noProof/>
        </w:rPr>
        <w:t>Enterprise Mobility + Security E5, 15, 16</w:t>
      </w:r>
    </w:p>
    <w:p w14:paraId="7745DBB7" w14:textId="77777777" w:rsidR="00F61420" w:rsidRDefault="00F61420">
      <w:pPr>
        <w:pStyle w:val="Index1"/>
        <w:tabs>
          <w:tab w:val="right" w:pos="5030"/>
        </w:tabs>
        <w:rPr>
          <w:noProof/>
        </w:rPr>
      </w:pPr>
      <w:r>
        <w:rPr>
          <w:noProof/>
        </w:rPr>
        <w:t>Enterprise Mobility + Security E5, 56</w:t>
      </w:r>
    </w:p>
    <w:p w14:paraId="4E0B007A" w14:textId="77777777" w:rsidR="00F61420" w:rsidRDefault="00F61420">
      <w:pPr>
        <w:pStyle w:val="Index1"/>
        <w:tabs>
          <w:tab w:val="right" w:pos="5030"/>
        </w:tabs>
        <w:rPr>
          <w:noProof/>
        </w:rPr>
      </w:pPr>
      <w:r>
        <w:rPr>
          <w:noProof/>
        </w:rPr>
        <w:t>Enterprise Mobility + Security E5 Från SA, 56</w:t>
      </w:r>
    </w:p>
    <w:p w14:paraId="171E320C" w14:textId="77777777" w:rsidR="00F61420" w:rsidRDefault="00F61420">
      <w:pPr>
        <w:pStyle w:val="Index1"/>
        <w:tabs>
          <w:tab w:val="right" w:pos="5030"/>
        </w:tabs>
        <w:rPr>
          <w:noProof/>
        </w:rPr>
      </w:pPr>
      <w:r>
        <w:rPr>
          <w:noProof/>
        </w:rPr>
        <w:t>Enterprise Mobility + Security E5-tillägg, 56</w:t>
      </w:r>
    </w:p>
    <w:p w14:paraId="7C72B525" w14:textId="77777777" w:rsidR="00F61420" w:rsidRDefault="00F61420">
      <w:pPr>
        <w:pStyle w:val="Index1"/>
        <w:tabs>
          <w:tab w:val="right" w:pos="5030"/>
        </w:tabs>
        <w:rPr>
          <w:noProof/>
        </w:rPr>
      </w:pPr>
      <w:r>
        <w:rPr>
          <w:noProof/>
        </w:rPr>
        <w:t>Excel 2019, 21</w:t>
      </w:r>
    </w:p>
    <w:p w14:paraId="579C54E2" w14:textId="77777777" w:rsidR="00F61420" w:rsidRDefault="00F61420">
      <w:pPr>
        <w:pStyle w:val="Index1"/>
        <w:tabs>
          <w:tab w:val="right" w:pos="5030"/>
        </w:tabs>
        <w:rPr>
          <w:noProof/>
        </w:rPr>
      </w:pPr>
      <w:r>
        <w:rPr>
          <w:noProof/>
        </w:rPr>
        <w:t>Excel 2019 för Mac, 23</w:t>
      </w:r>
    </w:p>
    <w:p w14:paraId="23715977" w14:textId="77777777" w:rsidR="00F61420" w:rsidRDefault="00F61420">
      <w:pPr>
        <w:pStyle w:val="Index1"/>
        <w:tabs>
          <w:tab w:val="right" w:pos="5030"/>
        </w:tabs>
        <w:rPr>
          <w:noProof/>
        </w:rPr>
      </w:pPr>
      <w:r>
        <w:rPr>
          <w:noProof/>
        </w:rPr>
        <w:t>Exchange Online Archiving for Exchange Online, 63</w:t>
      </w:r>
    </w:p>
    <w:p w14:paraId="4E81EB45" w14:textId="77777777" w:rsidR="00F61420" w:rsidRDefault="00F61420">
      <w:pPr>
        <w:pStyle w:val="Index1"/>
        <w:tabs>
          <w:tab w:val="right" w:pos="5030"/>
        </w:tabs>
        <w:rPr>
          <w:noProof/>
        </w:rPr>
      </w:pPr>
      <w:r>
        <w:rPr>
          <w:noProof/>
        </w:rPr>
        <w:t>Exchange Online Archiving for Exchange Server, 63</w:t>
      </w:r>
    </w:p>
    <w:p w14:paraId="692B8304" w14:textId="77777777" w:rsidR="00F61420" w:rsidRDefault="00F61420">
      <w:pPr>
        <w:pStyle w:val="Index1"/>
        <w:tabs>
          <w:tab w:val="right" w:pos="5030"/>
        </w:tabs>
        <w:rPr>
          <w:noProof/>
        </w:rPr>
      </w:pPr>
      <w:r>
        <w:rPr>
          <w:noProof/>
        </w:rPr>
        <w:t>Exchange Online Kiosk, 63</w:t>
      </w:r>
    </w:p>
    <w:p w14:paraId="454E1F32" w14:textId="77777777" w:rsidR="00F61420" w:rsidRDefault="00F61420">
      <w:pPr>
        <w:pStyle w:val="Index1"/>
        <w:tabs>
          <w:tab w:val="right" w:pos="5030"/>
        </w:tabs>
        <w:rPr>
          <w:noProof/>
        </w:rPr>
      </w:pPr>
      <w:r>
        <w:rPr>
          <w:noProof/>
        </w:rPr>
        <w:t>Exchange Online Plan 1, 63</w:t>
      </w:r>
    </w:p>
    <w:p w14:paraId="610FACD6" w14:textId="77777777" w:rsidR="00F61420" w:rsidRDefault="00F61420">
      <w:pPr>
        <w:pStyle w:val="Index1"/>
        <w:tabs>
          <w:tab w:val="right" w:pos="5030"/>
        </w:tabs>
        <w:rPr>
          <w:noProof/>
        </w:rPr>
      </w:pPr>
      <w:r>
        <w:rPr>
          <w:noProof/>
        </w:rPr>
        <w:t>Exchange Online Plan 1A for Alumni, 63</w:t>
      </w:r>
    </w:p>
    <w:p w14:paraId="31666842" w14:textId="77777777" w:rsidR="00F61420" w:rsidRDefault="00F61420">
      <w:pPr>
        <w:pStyle w:val="Index1"/>
        <w:tabs>
          <w:tab w:val="right" w:pos="5030"/>
        </w:tabs>
        <w:rPr>
          <w:noProof/>
        </w:rPr>
      </w:pPr>
      <w:r>
        <w:rPr>
          <w:noProof/>
        </w:rPr>
        <w:t>Exchange Online Plan 2, 63</w:t>
      </w:r>
    </w:p>
    <w:p w14:paraId="40BA6FA3" w14:textId="77777777" w:rsidR="00F61420" w:rsidRDefault="00F61420">
      <w:pPr>
        <w:pStyle w:val="Index1"/>
        <w:tabs>
          <w:tab w:val="right" w:pos="5030"/>
        </w:tabs>
        <w:rPr>
          <w:noProof/>
        </w:rPr>
      </w:pPr>
      <w:r>
        <w:rPr>
          <w:noProof/>
        </w:rPr>
        <w:t>Exchange Online Protection, 25, 63</w:t>
      </w:r>
    </w:p>
    <w:p w14:paraId="4B599AE1" w14:textId="77777777" w:rsidR="00F61420" w:rsidRDefault="00F61420">
      <w:pPr>
        <w:pStyle w:val="Index1"/>
        <w:tabs>
          <w:tab w:val="right" w:pos="5030"/>
        </w:tabs>
        <w:rPr>
          <w:noProof/>
        </w:rPr>
      </w:pPr>
      <w:r>
        <w:rPr>
          <w:noProof/>
        </w:rPr>
        <w:t>Exchange Server, 54, 55</w:t>
      </w:r>
    </w:p>
    <w:p w14:paraId="47977B56" w14:textId="77777777" w:rsidR="00F61420" w:rsidRDefault="00F61420">
      <w:pPr>
        <w:pStyle w:val="Index1"/>
        <w:tabs>
          <w:tab w:val="right" w:pos="5030"/>
        </w:tabs>
        <w:rPr>
          <w:noProof/>
        </w:rPr>
      </w:pPr>
      <w:r>
        <w:rPr>
          <w:noProof/>
        </w:rPr>
        <w:t>Exchange Server 2016, 24</w:t>
      </w:r>
    </w:p>
    <w:p w14:paraId="196364AA" w14:textId="77777777" w:rsidR="00F61420" w:rsidRDefault="00F61420">
      <w:pPr>
        <w:pStyle w:val="Index1"/>
        <w:tabs>
          <w:tab w:val="right" w:pos="5030"/>
        </w:tabs>
        <w:rPr>
          <w:noProof/>
        </w:rPr>
      </w:pPr>
      <w:r>
        <w:rPr>
          <w:noProof/>
        </w:rPr>
        <w:t>Exchange Server Enterprise, 86</w:t>
      </w:r>
    </w:p>
    <w:p w14:paraId="1519A01B" w14:textId="77777777" w:rsidR="00F61420" w:rsidRDefault="00F61420">
      <w:pPr>
        <w:pStyle w:val="Index1"/>
        <w:tabs>
          <w:tab w:val="right" w:pos="5030"/>
        </w:tabs>
        <w:rPr>
          <w:noProof/>
        </w:rPr>
      </w:pPr>
      <w:r>
        <w:rPr>
          <w:noProof/>
        </w:rPr>
        <w:t>Exchange Server Enterprise 2019, 24</w:t>
      </w:r>
    </w:p>
    <w:p w14:paraId="131FF731" w14:textId="77777777" w:rsidR="00F61420" w:rsidRDefault="00F61420">
      <w:pPr>
        <w:pStyle w:val="Index1"/>
        <w:tabs>
          <w:tab w:val="right" w:pos="5030"/>
        </w:tabs>
        <w:rPr>
          <w:noProof/>
        </w:rPr>
      </w:pPr>
      <w:r>
        <w:rPr>
          <w:noProof/>
        </w:rPr>
        <w:t>Exchange Server Enterprise 2019 CAL, 24</w:t>
      </w:r>
    </w:p>
    <w:p w14:paraId="4C5ABBF0" w14:textId="77777777" w:rsidR="00F61420" w:rsidRDefault="00F61420">
      <w:pPr>
        <w:pStyle w:val="Index1"/>
        <w:tabs>
          <w:tab w:val="right" w:pos="5030"/>
        </w:tabs>
        <w:rPr>
          <w:noProof/>
        </w:rPr>
      </w:pPr>
      <w:r>
        <w:rPr>
          <w:noProof/>
        </w:rPr>
        <w:t>Exchange Server Standard, 86</w:t>
      </w:r>
    </w:p>
    <w:p w14:paraId="4FE8B550" w14:textId="77777777" w:rsidR="00F61420" w:rsidRDefault="00F61420">
      <w:pPr>
        <w:pStyle w:val="Index1"/>
        <w:tabs>
          <w:tab w:val="right" w:pos="5030"/>
        </w:tabs>
        <w:rPr>
          <w:noProof/>
        </w:rPr>
      </w:pPr>
      <w:r>
        <w:rPr>
          <w:noProof/>
        </w:rPr>
        <w:t>Exchange Server Standard 2019, 24</w:t>
      </w:r>
    </w:p>
    <w:p w14:paraId="2D8090B6" w14:textId="77777777" w:rsidR="00F61420" w:rsidRDefault="00F61420">
      <w:pPr>
        <w:pStyle w:val="Index1"/>
        <w:tabs>
          <w:tab w:val="right" w:pos="5030"/>
        </w:tabs>
        <w:rPr>
          <w:noProof/>
        </w:rPr>
      </w:pPr>
      <w:r>
        <w:rPr>
          <w:noProof/>
        </w:rPr>
        <w:t>Exchange Server Standard 2019 CAL, 24</w:t>
      </w:r>
    </w:p>
    <w:p w14:paraId="383C5702" w14:textId="77777777" w:rsidR="00F61420" w:rsidRDefault="00F61420">
      <w:pPr>
        <w:pStyle w:val="Index1"/>
        <w:tabs>
          <w:tab w:val="right" w:pos="5030"/>
        </w:tabs>
        <w:rPr>
          <w:noProof/>
        </w:rPr>
      </w:pPr>
      <w:r>
        <w:rPr>
          <w:noProof/>
        </w:rPr>
        <w:t>Förebyggande av Dataförlust, 25</w:t>
      </w:r>
    </w:p>
    <w:p w14:paraId="7DE2A6BD" w14:textId="77777777" w:rsidR="00F61420" w:rsidRDefault="00F61420">
      <w:pPr>
        <w:pStyle w:val="Index1"/>
        <w:tabs>
          <w:tab w:val="right" w:pos="5030"/>
        </w:tabs>
        <w:rPr>
          <w:noProof/>
        </w:rPr>
      </w:pPr>
      <w:r>
        <w:rPr>
          <w:noProof/>
        </w:rPr>
        <w:t>Forefront Identity Manager 2010 – Windows Live Edition, 18</w:t>
      </w:r>
    </w:p>
    <w:p w14:paraId="7B2397A5" w14:textId="77777777" w:rsidR="00F61420" w:rsidRDefault="00F61420">
      <w:pPr>
        <w:pStyle w:val="Index1"/>
        <w:tabs>
          <w:tab w:val="right" w:pos="5030"/>
        </w:tabs>
        <w:rPr>
          <w:noProof/>
        </w:rPr>
      </w:pPr>
      <w:r>
        <w:rPr>
          <w:noProof/>
        </w:rPr>
        <w:t>Forefront Identity Manager 2010 R2, 21, 48</w:t>
      </w:r>
    </w:p>
    <w:p w14:paraId="1F7D7FDE" w14:textId="77777777" w:rsidR="00F61420" w:rsidRDefault="00F61420">
      <w:pPr>
        <w:pStyle w:val="Index1"/>
        <w:tabs>
          <w:tab w:val="right" w:pos="5030"/>
        </w:tabs>
        <w:rPr>
          <w:noProof/>
        </w:rPr>
      </w:pPr>
      <w:r>
        <w:rPr>
          <w:noProof/>
        </w:rPr>
        <w:t>Forefront Identity Manager 2010 R2 – Windows Live Edition, 18</w:t>
      </w:r>
    </w:p>
    <w:p w14:paraId="2C9F22EB" w14:textId="77777777" w:rsidR="00F61420" w:rsidRDefault="00F61420">
      <w:pPr>
        <w:pStyle w:val="Index1"/>
        <w:tabs>
          <w:tab w:val="right" w:pos="5030"/>
        </w:tabs>
        <w:rPr>
          <w:noProof/>
        </w:rPr>
      </w:pPr>
      <w:r>
        <w:rPr>
          <w:noProof/>
        </w:rPr>
        <w:t>Forefront TMG Enterprise, 86</w:t>
      </w:r>
    </w:p>
    <w:p w14:paraId="700B5ED8" w14:textId="77777777" w:rsidR="00F61420" w:rsidRDefault="00F61420">
      <w:pPr>
        <w:pStyle w:val="Index1"/>
        <w:tabs>
          <w:tab w:val="right" w:pos="5030"/>
        </w:tabs>
        <w:rPr>
          <w:noProof/>
        </w:rPr>
      </w:pPr>
      <w:r>
        <w:rPr>
          <w:noProof/>
        </w:rPr>
        <w:t>Forefront TMG Standard, 86</w:t>
      </w:r>
    </w:p>
    <w:p w14:paraId="7F427DA0" w14:textId="77777777" w:rsidR="00F61420" w:rsidRDefault="00F61420">
      <w:pPr>
        <w:pStyle w:val="Index1"/>
        <w:tabs>
          <w:tab w:val="right" w:pos="5030"/>
        </w:tabs>
        <w:rPr>
          <w:noProof/>
        </w:rPr>
      </w:pPr>
      <w:r>
        <w:rPr>
          <w:noProof/>
        </w:rPr>
        <w:t>Forefront United Access Gateway 2010, 16</w:t>
      </w:r>
    </w:p>
    <w:p w14:paraId="34DA5864" w14:textId="77777777" w:rsidR="00F61420" w:rsidRDefault="00F61420">
      <w:pPr>
        <w:pStyle w:val="Index1"/>
        <w:tabs>
          <w:tab w:val="right" w:pos="5030"/>
        </w:tabs>
        <w:rPr>
          <w:noProof/>
        </w:rPr>
      </w:pPr>
      <w:r>
        <w:rPr>
          <w:noProof/>
        </w:rPr>
        <w:t>GitHub Enterprise, 67</w:t>
      </w:r>
    </w:p>
    <w:p w14:paraId="377DB225" w14:textId="77777777" w:rsidR="00F61420" w:rsidRDefault="00F61420">
      <w:pPr>
        <w:pStyle w:val="Index1"/>
        <w:tabs>
          <w:tab w:val="right" w:pos="5030"/>
        </w:tabs>
        <w:rPr>
          <w:noProof/>
        </w:rPr>
      </w:pPr>
      <w:r>
        <w:rPr>
          <w:noProof/>
        </w:rPr>
        <w:t>HPC Pack, 48</w:t>
      </w:r>
    </w:p>
    <w:p w14:paraId="6C2809A9" w14:textId="77777777" w:rsidR="00F61420" w:rsidRDefault="00F61420">
      <w:pPr>
        <w:pStyle w:val="Index1"/>
        <w:tabs>
          <w:tab w:val="right" w:pos="5030"/>
        </w:tabs>
        <w:rPr>
          <w:noProof/>
        </w:rPr>
      </w:pPr>
      <w:r>
        <w:rPr>
          <w:noProof/>
        </w:rPr>
        <w:t>Hyper-V-behållare, 75</w:t>
      </w:r>
    </w:p>
    <w:p w14:paraId="57077887" w14:textId="77777777" w:rsidR="00F61420" w:rsidRDefault="00F61420">
      <w:pPr>
        <w:pStyle w:val="Index1"/>
        <w:tabs>
          <w:tab w:val="right" w:pos="5030"/>
        </w:tabs>
        <w:rPr>
          <w:noProof/>
        </w:rPr>
      </w:pPr>
      <w:r>
        <w:rPr>
          <w:noProof/>
        </w:rPr>
        <w:t>Import Service för Office 365, 63</w:t>
      </w:r>
    </w:p>
    <w:p w14:paraId="54A7AEAE" w14:textId="77777777" w:rsidR="00F61420" w:rsidRDefault="00F61420">
      <w:pPr>
        <w:pStyle w:val="Index1"/>
        <w:tabs>
          <w:tab w:val="right" w:pos="5030"/>
        </w:tabs>
        <w:rPr>
          <w:noProof/>
        </w:rPr>
      </w:pPr>
      <w:r>
        <w:rPr>
          <w:noProof/>
        </w:rPr>
        <w:t>Klienthanteringslicens för Advanced Threat Analytics 2016 per användare, 13</w:t>
      </w:r>
    </w:p>
    <w:p w14:paraId="3FE528AB" w14:textId="77777777" w:rsidR="00F61420" w:rsidRDefault="00F61420">
      <w:pPr>
        <w:pStyle w:val="Index1"/>
        <w:tabs>
          <w:tab w:val="right" w:pos="5030"/>
        </w:tabs>
        <w:rPr>
          <w:noProof/>
        </w:rPr>
      </w:pPr>
      <w:r>
        <w:rPr>
          <w:noProof/>
        </w:rPr>
        <w:t>Klienthanteringslicens för Advanced Threat Analytics 2016 per OSE, 13</w:t>
      </w:r>
    </w:p>
    <w:p w14:paraId="555611B2" w14:textId="77777777" w:rsidR="00F61420" w:rsidRDefault="00F61420">
      <w:pPr>
        <w:pStyle w:val="Index1"/>
        <w:tabs>
          <w:tab w:val="right" w:pos="5030"/>
        </w:tabs>
        <w:rPr>
          <w:noProof/>
        </w:rPr>
      </w:pPr>
      <w:r>
        <w:rPr>
          <w:noProof/>
        </w:rPr>
        <w:t>Kommersiell användning av Office Home &amp; Student 2013 RT, 21</w:t>
      </w:r>
    </w:p>
    <w:p w14:paraId="61F1B0E1" w14:textId="77777777" w:rsidR="00F61420" w:rsidRDefault="00F61420">
      <w:pPr>
        <w:pStyle w:val="Index1"/>
        <w:tabs>
          <w:tab w:val="right" w:pos="5030"/>
        </w:tabs>
        <w:rPr>
          <w:noProof/>
        </w:rPr>
      </w:pPr>
      <w:r>
        <w:rPr>
          <w:noProof/>
        </w:rPr>
        <w:t>Ljudkonferens, 65</w:t>
      </w:r>
    </w:p>
    <w:p w14:paraId="101B9211" w14:textId="77777777" w:rsidR="00F61420" w:rsidRDefault="00F61420">
      <w:pPr>
        <w:pStyle w:val="Index1"/>
        <w:tabs>
          <w:tab w:val="right" w:pos="5030"/>
        </w:tabs>
        <w:rPr>
          <w:noProof/>
        </w:rPr>
      </w:pPr>
      <w:r>
        <w:rPr>
          <w:noProof/>
        </w:rPr>
        <w:t>Lokal CAL för Dynamics 365 for Customer Service, 19</w:t>
      </w:r>
    </w:p>
    <w:p w14:paraId="0CBF3FFD" w14:textId="77777777" w:rsidR="00F61420" w:rsidRDefault="00F61420">
      <w:pPr>
        <w:pStyle w:val="Index1"/>
        <w:tabs>
          <w:tab w:val="right" w:pos="5030"/>
        </w:tabs>
        <w:rPr>
          <w:noProof/>
        </w:rPr>
      </w:pPr>
      <w:r>
        <w:rPr>
          <w:noProof/>
        </w:rPr>
        <w:t>Lokal CAL för Dynamics 365 for Operations, 19</w:t>
      </w:r>
    </w:p>
    <w:p w14:paraId="20068E06" w14:textId="77777777" w:rsidR="00F61420" w:rsidRDefault="00F61420">
      <w:pPr>
        <w:pStyle w:val="Index1"/>
        <w:tabs>
          <w:tab w:val="right" w:pos="5030"/>
        </w:tabs>
        <w:rPr>
          <w:noProof/>
        </w:rPr>
      </w:pPr>
      <w:r>
        <w:rPr>
          <w:noProof/>
        </w:rPr>
        <w:t>Lokal CAL för Dynamics 365 for Operations Activity, 19</w:t>
      </w:r>
    </w:p>
    <w:p w14:paraId="3683501A" w14:textId="77777777" w:rsidR="00F61420" w:rsidRDefault="00F61420">
      <w:pPr>
        <w:pStyle w:val="Index1"/>
        <w:tabs>
          <w:tab w:val="right" w:pos="5030"/>
        </w:tabs>
        <w:rPr>
          <w:noProof/>
        </w:rPr>
      </w:pPr>
      <w:r>
        <w:rPr>
          <w:noProof/>
        </w:rPr>
        <w:t>Lokal CAL för Dynamics 365 for Operations Device, 19</w:t>
      </w:r>
    </w:p>
    <w:p w14:paraId="66A4B9B4" w14:textId="77777777" w:rsidR="00F61420" w:rsidRDefault="00F61420">
      <w:pPr>
        <w:pStyle w:val="Index1"/>
        <w:tabs>
          <w:tab w:val="right" w:pos="5030"/>
        </w:tabs>
        <w:rPr>
          <w:noProof/>
        </w:rPr>
      </w:pPr>
      <w:r>
        <w:rPr>
          <w:noProof/>
        </w:rPr>
        <w:t>Lokal CAL för Dynamics 365 for Sales, 19</w:t>
      </w:r>
    </w:p>
    <w:p w14:paraId="58751A70" w14:textId="77777777" w:rsidR="00F61420" w:rsidRDefault="00F61420">
      <w:pPr>
        <w:pStyle w:val="Index1"/>
        <w:tabs>
          <w:tab w:val="right" w:pos="5030"/>
        </w:tabs>
        <w:rPr>
          <w:noProof/>
        </w:rPr>
      </w:pPr>
      <w:r>
        <w:rPr>
          <w:noProof/>
        </w:rPr>
        <w:t>Lokal CAL för Dynamics 365 for Team Members, 19</w:t>
      </w:r>
    </w:p>
    <w:p w14:paraId="1F8411AE" w14:textId="77777777" w:rsidR="00F61420" w:rsidRDefault="00F61420">
      <w:pPr>
        <w:pStyle w:val="Index1"/>
        <w:tabs>
          <w:tab w:val="right" w:pos="5030"/>
        </w:tabs>
        <w:rPr>
          <w:noProof/>
        </w:rPr>
      </w:pPr>
      <w:r>
        <w:rPr>
          <w:noProof/>
        </w:rPr>
        <w:t>Lokal CAL för Microsoft Dynamics 365 for Customer Service, 86</w:t>
      </w:r>
    </w:p>
    <w:p w14:paraId="28A715A2" w14:textId="77777777" w:rsidR="00F61420" w:rsidRDefault="00F61420">
      <w:pPr>
        <w:pStyle w:val="Index1"/>
        <w:tabs>
          <w:tab w:val="right" w:pos="5030"/>
        </w:tabs>
        <w:rPr>
          <w:noProof/>
        </w:rPr>
      </w:pPr>
      <w:r>
        <w:rPr>
          <w:noProof/>
        </w:rPr>
        <w:t>Lokal CAL för Microsoft Dynamics 365 for Operations, 86</w:t>
      </w:r>
    </w:p>
    <w:p w14:paraId="2CF59E07" w14:textId="77777777" w:rsidR="00F61420" w:rsidRDefault="00F61420">
      <w:pPr>
        <w:pStyle w:val="Index1"/>
        <w:tabs>
          <w:tab w:val="right" w:pos="5030"/>
        </w:tabs>
        <w:rPr>
          <w:noProof/>
        </w:rPr>
      </w:pPr>
      <w:r>
        <w:rPr>
          <w:noProof/>
        </w:rPr>
        <w:t>Lokal CAL för Microsoft Dynamics 365 for Operations Activity, 86</w:t>
      </w:r>
    </w:p>
    <w:p w14:paraId="65BC3288" w14:textId="77777777" w:rsidR="00F61420" w:rsidRDefault="00F61420">
      <w:pPr>
        <w:pStyle w:val="Index1"/>
        <w:tabs>
          <w:tab w:val="right" w:pos="5030"/>
        </w:tabs>
        <w:rPr>
          <w:noProof/>
        </w:rPr>
      </w:pPr>
      <w:r>
        <w:rPr>
          <w:noProof/>
        </w:rPr>
        <w:t>Lokal CAL för Microsoft Dynamics 365 for Sales, 86</w:t>
      </w:r>
    </w:p>
    <w:p w14:paraId="7FEB69E3" w14:textId="77777777" w:rsidR="00F61420" w:rsidRDefault="00F61420">
      <w:pPr>
        <w:pStyle w:val="Index1"/>
        <w:tabs>
          <w:tab w:val="right" w:pos="5030"/>
        </w:tabs>
        <w:rPr>
          <w:noProof/>
        </w:rPr>
      </w:pPr>
      <w:r>
        <w:rPr>
          <w:noProof/>
        </w:rPr>
        <w:t>Lokal CAL för Microsoft Dynamics 365 for Team Members, 86</w:t>
      </w:r>
    </w:p>
    <w:p w14:paraId="054A2B8B" w14:textId="77777777" w:rsidR="00F61420" w:rsidRDefault="00F61420">
      <w:pPr>
        <w:pStyle w:val="Index1"/>
        <w:tabs>
          <w:tab w:val="right" w:pos="5030"/>
        </w:tabs>
        <w:rPr>
          <w:noProof/>
        </w:rPr>
      </w:pPr>
      <w:r>
        <w:rPr>
          <w:noProof/>
        </w:rPr>
        <w:t>macOS, 40</w:t>
      </w:r>
    </w:p>
    <w:p w14:paraId="09753390" w14:textId="77777777" w:rsidR="00F61420" w:rsidRDefault="00F61420">
      <w:pPr>
        <w:pStyle w:val="Index1"/>
        <w:tabs>
          <w:tab w:val="right" w:pos="5030"/>
        </w:tabs>
        <w:rPr>
          <w:noProof/>
        </w:rPr>
      </w:pPr>
      <w:r>
        <w:rPr>
          <w:noProof/>
        </w:rPr>
        <w:t>Microsoft 365 Business, 54</w:t>
      </w:r>
    </w:p>
    <w:p w14:paraId="7047DA66" w14:textId="77777777" w:rsidR="00F61420" w:rsidRDefault="00F61420">
      <w:pPr>
        <w:pStyle w:val="Index1"/>
        <w:tabs>
          <w:tab w:val="right" w:pos="5030"/>
        </w:tabs>
        <w:rPr>
          <w:noProof/>
        </w:rPr>
      </w:pPr>
      <w:r>
        <w:rPr>
          <w:noProof/>
        </w:rPr>
        <w:t>Microsoft 365 E3 och E5, 54</w:t>
      </w:r>
    </w:p>
    <w:p w14:paraId="0F927903" w14:textId="77777777" w:rsidR="00F61420" w:rsidRDefault="00F61420">
      <w:pPr>
        <w:pStyle w:val="Index1"/>
        <w:tabs>
          <w:tab w:val="right" w:pos="5030"/>
        </w:tabs>
        <w:rPr>
          <w:noProof/>
        </w:rPr>
      </w:pPr>
      <w:r>
        <w:rPr>
          <w:noProof/>
        </w:rPr>
        <w:t>Microsoft 365 E3 och E5 från SA, 54</w:t>
      </w:r>
    </w:p>
    <w:p w14:paraId="0139289B" w14:textId="77777777" w:rsidR="00F61420" w:rsidRDefault="00F61420">
      <w:pPr>
        <w:pStyle w:val="Index1"/>
        <w:tabs>
          <w:tab w:val="right" w:pos="5030"/>
        </w:tabs>
        <w:rPr>
          <w:noProof/>
        </w:rPr>
      </w:pPr>
      <w:r>
        <w:rPr>
          <w:noProof/>
        </w:rPr>
        <w:t>Microsoft 365 E3- och E5-tillägg, 54</w:t>
      </w:r>
    </w:p>
    <w:p w14:paraId="08D784D9" w14:textId="77777777" w:rsidR="00F61420" w:rsidRDefault="00F61420">
      <w:pPr>
        <w:pStyle w:val="Index1"/>
        <w:tabs>
          <w:tab w:val="right" w:pos="5030"/>
        </w:tabs>
        <w:rPr>
          <w:noProof/>
        </w:rPr>
      </w:pPr>
      <w:r>
        <w:rPr>
          <w:noProof/>
        </w:rPr>
        <w:t>Microsoft 365 Education A1, 54</w:t>
      </w:r>
    </w:p>
    <w:p w14:paraId="4F1037B3" w14:textId="77777777" w:rsidR="00F61420" w:rsidRDefault="00F61420">
      <w:pPr>
        <w:pStyle w:val="Index1"/>
        <w:tabs>
          <w:tab w:val="right" w:pos="5030"/>
        </w:tabs>
        <w:rPr>
          <w:noProof/>
        </w:rPr>
      </w:pPr>
      <w:r>
        <w:rPr>
          <w:noProof/>
        </w:rPr>
        <w:t>Microsoft 365 Education A3, 54</w:t>
      </w:r>
    </w:p>
    <w:p w14:paraId="3C359C37" w14:textId="77777777" w:rsidR="00F61420" w:rsidRDefault="00F61420">
      <w:pPr>
        <w:pStyle w:val="Index1"/>
        <w:tabs>
          <w:tab w:val="right" w:pos="5030"/>
        </w:tabs>
        <w:rPr>
          <w:noProof/>
        </w:rPr>
      </w:pPr>
      <w:r>
        <w:rPr>
          <w:noProof/>
        </w:rPr>
        <w:t>Microsoft 365 Education A3 med Core CAL, 54</w:t>
      </w:r>
    </w:p>
    <w:p w14:paraId="6FB6C564" w14:textId="77777777" w:rsidR="00F61420" w:rsidRDefault="00F61420">
      <w:pPr>
        <w:pStyle w:val="Index1"/>
        <w:tabs>
          <w:tab w:val="right" w:pos="5030"/>
        </w:tabs>
        <w:rPr>
          <w:noProof/>
        </w:rPr>
      </w:pPr>
      <w:r>
        <w:rPr>
          <w:noProof/>
        </w:rPr>
        <w:t>Microsoft 365 Education A5, 54</w:t>
      </w:r>
    </w:p>
    <w:p w14:paraId="51BF7E3F" w14:textId="77777777" w:rsidR="00F61420" w:rsidRDefault="00F61420">
      <w:pPr>
        <w:pStyle w:val="Index1"/>
        <w:tabs>
          <w:tab w:val="right" w:pos="5030"/>
        </w:tabs>
        <w:rPr>
          <w:noProof/>
        </w:rPr>
      </w:pPr>
      <w:r>
        <w:rPr>
          <w:noProof/>
        </w:rPr>
        <w:t>Microsoft 365 F1, 31, 54</w:t>
      </w:r>
    </w:p>
    <w:p w14:paraId="3A5B0689" w14:textId="77777777" w:rsidR="00F61420" w:rsidRDefault="00F61420">
      <w:pPr>
        <w:pStyle w:val="Index1"/>
        <w:tabs>
          <w:tab w:val="right" w:pos="5030"/>
        </w:tabs>
        <w:rPr>
          <w:noProof/>
        </w:rPr>
      </w:pPr>
      <w:r>
        <w:rPr>
          <w:noProof/>
        </w:rPr>
        <w:t>Microsoft 365 Identity and Threat Protection Suite, 54</w:t>
      </w:r>
    </w:p>
    <w:p w14:paraId="511692D4" w14:textId="77777777" w:rsidR="00F61420" w:rsidRDefault="00F61420">
      <w:pPr>
        <w:pStyle w:val="Index1"/>
        <w:tabs>
          <w:tab w:val="right" w:pos="5030"/>
        </w:tabs>
        <w:rPr>
          <w:noProof/>
        </w:rPr>
      </w:pPr>
      <w:r>
        <w:rPr>
          <w:noProof/>
        </w:rPr>
        <w:t>Microsoft 365 Information Protection och Compliance Suite, 54</w:t>
      </w:r>
    </w:p>
    <w:p w14:paraId="6A0BBFC8" w14:textId="77777777" w:rsidR="00F61420" w:rsidRDefault="00F61420">
      <w:pPr>
        <w:pStyle w:val="Index1"/>
        <w:tabs>
          <w:tab w:val="right" w:pos="5030"/>
        </w:tabs>
        <w:rPr>
          <w:noProof/>
        </w:rPr>
      </w:pPr>
      <w:r>
        <w:rPr>
          <w:noProof/>
        </w:rPr>
        <w:t>Microsoft Azure StorSimple Plan 8100 förnyelse, 52</w:t>
      </w:r>
    </w:p>
    <w:p w14:paraId="5FC943A8" w14:textId="77777777" w:rsidR="00F61420" w:rsidRDefault="00F61420">
      <w:pPr>
        <w:pStyle w:val="Index1"/>
        <w:tabs>
          <w:tab w:val="right" w:pos="5030"/>
        </w:tabs>
        <w:rPr>
          <w:noProof/>
        </w:rPr>
      </w:pPr>
      <w:r>
        <w:rPr>
          <w:noProof/>
        </w:rPr>
        <w:t>Microsoft Azure StorSimple Plan 8600 förnyelse (ingen enhet), 52</w:t>
      </w:r>
    </w:p>
    <w:p w14:paraId="4735625E" w14:textId="77777777" w:rsidR="00F61420" w:rsidRDefault="00F61420">
      <w:pPr>
        <w:pStyle w:val="Index1"/>
        <w:tabs>
          <w:tab w:val="right" w:pos="5030"/>
        </w:tabs>
        <w:rPr>
          <w:noProof/>
        </w:rPr>
      </w:pPr>
      <w:r>
        <w:rPr>
          <w:noProof/>
        </w:rPr>
        <w:t>Microsoft Azure StorSimple Plan med enhet (8100-enheten), 52</w:t>
      </w:r>
    </w:p>
    <w:p w14:paraId="660B7DEC" w14:textId="77777777" w:rsidR="00F61420" w:rsidRDefault="00F61420">
      <w:pPr>
        <w:pStyle w:val="Index1"/>
        <w:tabs>
          <w:tab w:val="right" w:pos="5030"/>
        </w:tabs>
        <w:rPr>
          <w:noProof/>
        </w:rPr>
      </w:pPr>
      <w:r>
        <w:rPr>
          <w:noProof/>
        </w:rPr>
        <w:t>Microsoft Azure StorSimple Plan med enhet (8600-enheten), 52</w:t>
      </w:r>
    </w:p>
    <w:p w14:paraId="61EAB567" w14:textId="77777777" w:rsidR="00F61420" w:rsidRDefault="00F61420">
      <w:pPr>
        <w:pStyle w:val="Index1"/>
        <w:tabs>
          <w:tab w:val="right" w:pos="5030"/>
        </w:tabs>
        <w:rPr>
          <w:noProof/>
        </w:rPr>
      </w:pPr>
      <w:r>
        <w:rPr>
          <w:noProof/>
        </w:rPr>
        <w:t>Microsoft Azure StorSimple-premiumsupport, 53</w:t>
      </w:r>
    </w:p>
    <w:p w14:paraId="043E1520" w14:textId="77777777" w:rsidR="00F61420" w:rsidRDefault="00F61420">
      <w:pPr>
        <w:pStyle w:val="Index1"/>
        <w:tabs>
          <w:tab w:val="right" w:pos="5030"/>
        </w:tabs>
        <w:rPr>
          <w:noProof/>
        </w:rPr>
      </w:pPr>
      <w:r>
        <w:rPr>
          <w:noProof/>
        </w:rPr>
        <w:t>Microsoft Azure StorSimple-standardsupport, 53</w:t>
      </w:r>
    </w:p>
    <w:p w14:paraId="5CBD24E5" w14:textId="77777777" w:rsidR="00F61420" w:rsidRDefault="00F61420">
      <w:pPr>
        <w:pStyle w:val="Index1"/>
        <w:tabs>
          <w:tab w:val="right" w:pos="5030"/>
        </w:tabs>
        <w:rPr>
          <w:noProof/>
        </w:rPr>
      </w:pPr>
      <w:r>
        <w:rPr>
          <w:noProof/>
        </w:rPr>
        <w:t>Microsoft Azure StorSimple-standardsupport till Premiumsupport, 53</w:t>
      </w:r>
    </w:p>
    <w:p w14:paraId="5F3D4ED7" w14:textId="77777777" w:rsidR="00F61420" w:rsidRDefault="00F61420">
      <w:pPr>
        <w:pStyle w:val="Index1"/>
        <w:tabs>
          <w:tab w:val="right" w:pos="5030"/>
        </w:tabs>
        <w:rPr>
          <w:noProof/>
        </w:rPr>
      </w:pPr>
      <w:r>
        <w:rPr>
          <w:noProof/>
        </w:rPr>
        <w:t>Microsoft Azure-tjänster, 52, 87, 88</w:t>
      </w:r>
    </w:p>
    <w:p w14:paraId="4E066C4A" w14:textId="77777777" w:rsidR="00F61420" w:rsidRDefault="00F61420">
      <w:pPr>
        <w:pStyle w:val="Index1"/>
        <w:tabs>
          <w:tab w:val="right" w:pos="5030"/>
        </w:tabs>
        <w:rPr>
          <w:noProof/>
        </w:rPr>
      </w:pPr>
      <w:r>
        <w:rPr>
          <w:noProof/>
        </w:rPr>
        <w:t>Microsoft Cloud App Security, 68</w:t>
      </w:r>
    </w:p>
    <w:p w14:paraId="67753915" w14:textId="77777777" w:rsidR="00F61420" w:rsidRDefault="00F61420">
      <w:pPr>
        <w:pStyle w:val="Index1"/>
        <w:tabs>
          <w:tab w:val="right" w:pos="5030"/>
        </w:tabs>
        <w:rPr>
          <w:noProof/>
        </w:rPr>
      </w:pPr>
      <w:r>
        <w:rPr>
          <w:noProof/>
        </w:rPr>
        <w:t>Microsoft Dynamics 365 for Customer Service CAL, 81</w:t>
      </w:r>
    </w:p>
    <w:p w14:paraId="171BD18B" w14:textId="77777777" w:rsidR="00F61420" w:rsidRDefault="00F61420">
      <w:pPr>
        <w:pStyle w:val="Index1"/>
        <w:tabs>
          <w:tab w:val="right" w:pos="5030"/>
        </w:tabs>
        <w:rPr>
          <w:noProof/>
        </w:rPr>
      </w:pPr>
      <w:r>
        <w:rPr>
          <w:noProof/>
        </w:rPr>
        <w:t>Microsoft Dynamics 365 for Operations Activity CAL, 81</w:t>
      </w:r>
    </w:p>
    <w:p w14:paraId="21427F17" w14:textId="77777777" w:rsidR="00F61420" w:rsidRDefault="00F61420">
      <w:pPr>
        <w:pStyle w:val="Index1"/>
        <w:tabs>
          <w:tab w:val="right" w:pos="5030"/>
        </w:tabs>
        <w:rPr>
          <w:noProof/>
        </w:rPr>
      </w:pPr>
      <w:r>
        <w:rPr>
          <w:noProof/>
        </w:rPr>
        <w:t>Microsoft Dynamics 365 for Operations CAL, 81</w:t>
      </w:r>
    </w:p>
    <w:p w14:paraId="0F1254AC" w14:textId="77777777" w:rsidR="00F61420" w:rsidRDefault="00F61420">
      <w:pPr>
        <w:pStyle w:val="Index1"/>
        <w:tabs>
          <w:tab w:val="right" w:pos="5030"/>
        </w:tabs>
        <w:rPr>
          <w:noProof/>
        </w:rPr>
      </w:pPr>
      <w:r>
        <w:rPr>
          <w:noProof/>
        </w:rPr>
        <w:t>Microsoft Dynamics 365 for Sales CAL, 81</w:t>
      </w:r>
    </w:p>
    <w:p w14:paraId="4D47109E" w14:textId="77777777" w:rsidR="00F61420" w:rsidRDefault="00F61420">
      <w:pPr>
        <w:pStyle w:val="Index1"/>
        <w:tabs>
          <w:tab w:val="right" w:pos="5030"/>
        </w:tabs>
        <w:rPr>
          <w:noProof/>
        </w:rPr>
      </w:pPr>
      <w:r>
        <w:rPr>
          <w:noProof/>
        </w:rPr>
        <w:t>Microsoft Dynamics AX Enterprise CAL, 81</w:t>
      </w:r>
    </w:p>
    <w:p w14:paraId="3A5557D6" w14:textId="77777777" w:rsidR="00F61420" w:rsidRDefault="00F61420">
      <w:pPr>
        <w:pStyle w:val="Index1"/>
        <w:tabs>
          <w:tab w:val="right" w:pos="5030"/>
        </w:tabs>
        <w:rPr>
          <w:noProof/>
        </w:rPr>
      </w:pPr>
      <w:r>
        <w:rPr>
          <w:noProof/>
        </w:rPr>
        <w:t>Microsoft Dynamics AX Functional CAL, 81</w:t>
      </w:r>
    </w:p>
    <w:p w14:paraId="77178FCB" w14:textId="77777777" w:rsidR="00F61420" w:rsidRDefault="00F61420">
      <w:pPr>
        <w:pStyle w:val="Index1"/>
        <w:tabs>
          <w:tab w:val="right" w:pos="5030"/>
        </w:tabs>
        <w:rPr>
          <w:noProof/>
        </w:rPr>
      </w:pPr>
      <w:r>
        <w:rPr>
          <w:noProof/>
        </w:rPr>
        <w:t>Microsoft Dynamics AX Standard Commerce Core Server, 81</w:t>
      </w:r>
    </w:p>
    <w:p w14:paraId="5DF463E4" w14:textId="77777777" w:rsidR="00F61420" w:rsidRDefault="00F61420">
      <w:pPr>
        <w:pStyle w:val="Index1"/>
        <w:tabs>
          <w:tab w:val="right" w:pos="5030"/>
        </w:tabs>
        <w:rPr>
          <w:noProof/>
        </w:rPr>
      </w:pPr>
      <w:r>
        <w:rPr>
          <w:noProof/>
        </w:rPr>
        <w:t>Microsoft Dynamics AX Store Server, 81</w:t>
      </w:r>
    </w:p>
    <w:p w14:paraId="03A9197E" w14:textId="77777777" w:rsidR="00F61420" w:rsidRDefault="00F61420">
      <w:pPr>
        <w:pStyle w:val="Index1"/>
        <w:tabs>
          <w:tab w:val="right" w:pos="5030"/>
        </w:tabs>
        <w:rPr>
          <w:noProof/>
        </w:rPr>
      </w:pPr>
      <w:r>
        <w:rPr>
          <w:noProof/>
        </w:rPr>
        <w:t>Microsoft Dynamics AX Task CAL, 81</w:t>
      </w:r>
    </w:p>
    <w:p w14:paraId="0943AD53" w14:textId="77777777" w:rsidR="00F61420" w:rsidRDefault="00F61420">
      <w:pPr>
        <w:pStyle w:val="Index1"/>
        <w:tabs>
          <w:tab w:val="right" w:pos="5030"/>
        </w:tabs>
        <w:rPr>
          <w:noProof/>
        </w:rPr>
      </w:pPr>
      <w:r>
        <w:rPr>
          <w:noProof/>
        </w:rPr>
        <w:t>Microsoft Dynamics CRM Server 2013, 81</w:t>
      </w:r>
    </w:p>
    <w:p w14:paraId="045D05A0" w14:textId="77777777" w:rsidR="00F61420" w:rsidRDefault="00F61420">
      <w:pPr>
        <w:pStyle w:val="Index1"/>
        <w:tabs>
          <w:tab w:val="right" w:pos="5030"/>
        </w:tabs>
        <w:rPr>
          <w:noProof/>
        </w:rPr>
      </w:pPr>
      <w:r>
        <w:rPr>
          <w:noProof/>
        </w:rPr>
        <w:t>Microsoft Dynamics CRM Server 2015, 81</w:t>
      </w:r>
    </w:p>
    <w:p w14:paraId="7FAD6EA3" w14:textId="77777777" w:rsidR="00F61420" w:rsidRDefault="00F61420">
      <w:pPr>
        <w:pStyle w:val="Index1"/>
        <w:tabs>
          <w:tab w:val="right" w:pos="5030"/>
        </w:tabs>
        <w:rPr>
          <w:noProof/>
        </w:rPr>
      </w:pPr>
      <w:r>
        <w:rPr>
          <w:noProof/>
        </w:rPr>
        <w:t>Microsoft Flow Plan 1, 67</w:t>
      </w:r>
    </w:p>
    <w:p w14:paraId="3B7A672A" w14:textId="77777777" w:rsidR="00F61420" w:rsidRDefault="00F61420">
      <w:pPr>
        <w:pStyle w:val="Index1"/>
        <w:tabs>
          <w:tab w:val="right" w:pos="5030"/>
        </w:tabs>
        <w:rPr>
          <w:noProof/>
        </w:rPr>
      </w:pPr>
      <w:r>
        <w:rPr>
          <w:noProof/>
        </w:rPr>
        <w:t>Microsoft Flow Plan 2, 67</w:t>
      </w:r>
    </w:p>
    <w:p w14:paraId="61D48B26" w14:textId="77777777" w:rsidR="00F61420" w:rsidRDefault="00F61420">
      <w:pPr>
        <w:pStyle w:val="Index1"/>
        <w:tabs>
          <w:tab w:val="right" w:pos="5030"/>
        </w:tabs>
        <w:rPr>
          <w:noProof/>
        </w:rPr>
      </w:pPr>
      <w:r>
        <w:rPr>
          <w:noProof/>
        </w:rPr>
        <w:t>Microsoft Identity Manager 2016 CAL, 21</w:t>
      </w:r>
    </w:p>
    <w:p w14:paraId="31EB294A" w14:textId="77777777" w:rsidR="00F61420" w:rsidRDefault="00F61420">
      <w:pPr>
        <w:pStyle w:val="Index1"/>
        <w:tabs>
          <w:tab w:val="right" w:pos="5030"/>
        </w:tabs>
        <w:rPr>
          <w:noProof/>
        </w:rPr>
      </w:pPr>
      <w:r>
        <w:rPr>
          <w:noProof/>
        </w:rPr>
        <w:t>Microsoft Identity Manager 2016 External Connector, 21</w:t>
      </w:r>
    </w:p>
    <w:p w14:paraId="259BD8B9" w14:textId="77777777" w:rsidR="00F61420" w:rsidRDefault="00F61420">
      <w:pPr>
        <w:pStyle w:val="Index1"/>
        <w:tabs>
          <w:tab w:val="right" w:pos="5030"/>
        </w:tabs>
        <w:rPr>
          <w:noProof/>
        </w:rPr>
      </w:pPr>
      <w:r>
        <w:rPr>
          <w:noProof/>
        </w:rPr>
        <w:t>Microsoft Intune, 15, 31, 69</w:t>
      </w:r>
    </w:p>
    <w:p w14:paraId="66D5E6B4" w14:textId="77777777" w:rsidR="00F61420" w:rsidRDefault="00F61420">
      <w:pPr>
        <w:pStyle w:val="Index1"/>
        <w:tabs>
          <w:tab w:val="right" w:pos="5030"/>
        </w:tabs>
        <w:rPr>
          <w:noProof/>
        </w:rPr>
      </w:pPr>
      <w:r>
        <w:rPr>
          <w:noProof/>
        </w:rPr>
        <w:t>Microsoft Intune for Devices, 69</w:t>
      </w:r>
    </w:p>
    <w:p w14:paraId="37007BC1" w14:textId="77777777" w:rsidR="00F61420" w:rsidRDefault="00F61420">
      <w:pPr>
        <w:pStyle w:val="Index1"/>
        <w:tabs>
          <w:tab w:val="right" w:pos="5030"/>
        </w:tabs>
        <w:rPr>
          <w:noProof/>
        </w:rPr>
      </w:pPr>
      <w:r>
        <w:rPr>
          <w:noProof/>
        </w:rPr>
        <w:t>Microsoft Intune for EDU, 69</w:t>
      </w:r>
    </w:p>
    <w:p w14:paraId="28987853" w14:textId="77777777" w:rsidR="00F61420" w:rsidRDefault="00F61420">
      <w:pPr>
        <w:pStyle w:val="Index1"/>
        <w:tabs>
          <w:tab w:val="right" w:pos="5030"/>
        </w:tabs>
        <w:rPr>
          <w:noProof/>
        </w:rPr>
      </w:pPr>
      <w:r>
        <w:rPr>
          <w:noProof/>
        </w:rPr>
        <w:t>Microsoft Intune for EDU-tillägg, 69</w:t>
      </w:r>
    </w:p>
    <w:p w14:paraId="7C4CE07D" w14:textId="77777777" w:rsidR="00F61420" w:rsidRDefault="00F61420">
      <w:pPr>
        <w:pStyle w:val="Index1"/>
        <w:tabs>
          <w:tab w:val="right" w:pos="5030"/>
        </w:tabs>
        <w:rPr>
          <w:noProof/>
        </w:rPr>
      </w:pPr>
      <w:r>
        <w:rPr>
          <w:noProof/>
        </w:rPr>
        <w:t>Microsoft Intune-tillägg för användar-SL med 1 GB extra lagringsutrymme, 69</w:t>
      </w:r>
    </w:p>
    <w:p w14:paraId="2C4D2189" w14:textId="77777777" w:rsidR="00F61420" w:rsidRDefault="00F61420">
      <w:pPr>
        <w:pStyle w:val="Index1"/>
        <w:tabs>
          <w:tab w:val="right" w:pos="5030"/>
        </w:tabs>
        <w:rPr>
          <w:noProof/>
        </w:rPr>
      </w:pPr>
      <w:r>
        <w:rPr>
          <w:noProof/>
        </w:rPr>
        <w:t>Microsoft Kaizala Pro, 68</w:t>
      </w:r>
    </w:p>
    <w:p w14:paraId="260C3DA4" w14:textId="77777777" w:rsidR="00F61420" w:rsidRDefault="00F61420">
      <w:pPr>
        <w:pStyle w:val="Index1"/>
        <w:tabs>
          <w:tab w:val="right" w:pos="5030"/>
        </w:tabs>
        <w:rPr>
          <w:noProof/>
        </w:rPr>
      </w:pPr>
      <w:r>
        <w:rPr>
          <w:noProof/>
        </w:rPr>
        <w:t>Microsoft Learning Imagine Academy, 69</w:t>
      </w:r>
    </w:p>
    <w:p w14:paraId="3EA5913F" w14:textId="77777777" w:rsidR="00F61420" w:rsidRDefault="00F61420">
      <w:pPr>
        <w:pStyle w:val="Index1"/>
        <w:tabs>
          <w:tab w:val="right" w:pos="5030"/>
        </w:tabs>
        <w:rPr>
          <w:noProof/>
        </w:rPr>
      </w:pPr>
      <w:r>
        <w:rPr>
          <w:noProof/>
        </w:rPr>
        <w:t>Microsoft Learning MCP 1 Exam Vouchers, 69</w:t>
      </w:r>
    </w:p>
    <w:p w14:paraId="70C20177" w14:textId="77777777" w:rsidR="00F61420" w:rsidRDefault="00F61420">
      <w:pPr>
        <w:pStyle w:val="Index1"/>
        <w:tabs>
          <w:tab w:val="right" w:pos="5030"/>
        </w:tabs>
        <w:rPr>
          <w:noProof/>
        </w:rPr>
      </w:pPr>
      <w:r>
        <w:rPr>
          <w:noProof/>
        </w:rPr>
        <w:t>Microsoft Learning MCP 30 Exam Vouchers, 69</w:t>
      </w:r>
    </w:p>
    <w:p w14:paraId="5DBF1B6E" w14:textId="77777777" w:rsidR="00F61420" w:rsidRDefault="00F61420">
      <w:pPr>
        <w:pStyle w:val="Index1"/>
        <w:tabs>
          <w:tab w:val="right" w:pos="5030"/>
        </w:tabs>
        <w:rPr>
          <w:noProof/>
        </w:rPr>
      </w:pPr>
      <w:r>
        <w:rPr>
          <w:noProof/>
        </w:rPr>
        <w:t>Microsoft Learning MOS/MCE Certification 125 Exam Site license, 69</w:t>
      </w:r>
    </w:p>
    <w:p w14:paraId="078C25B4" w14:textId="77777777" w:rsidR="00F61420" w:rsidRDefault="00F61420">
      <w:pPr>
        <w:pStyle w:val="Index1"/>
        <w:tabs>
          <w:tab w:val="right" w:pos="5030"/>
        </w:tabs>
        <w:rPr>
          <w:noProof/>
        </w:rPr>
      </w:pPr>
      <w:r>
        <w:rPr>
          <w:noProof/>
        </w:rPr>
        <w:t>Microsoft Learning MOS/MTA/MCE Certification 500 Exam Site license, 69</w:t>
      </w:r>
    </w:p>
    <w:p w14:paraId="268F1C98" w14:textId="77777777" w:rsidR="00F61420" w:rsidRDefault="00F61420">
      <w:pPr>
        <w:pStyle w:val="Index1"/>
        <w:tabs>
          <w:tab w:val="right" w:pos="5030"/>
        </w:tabs>
        <w:rPr>
          <w:noProof/>
        </w:rPr>
      </w:pPr>
      <w:r>
        <w:rPr>
          <w:noProof/>
        </w:rPr>
        <w:t>Microsoft Learning MTA/MCA Certification 125 Exam Site license, 69</w:t>
      </w:r>
    </w:p>
    <w:p w14:paraId="5B48C184" w14:textId="77777777" w:rsidR="00F61420" w:rsidRDefault="00F61420">
      <w:pPr>
        <w:pStyle w:val="Index1"/>
        <w:tabs>
          <w:tab w:val="right" w:pos="5030"/>
        </w:tabs>
        <w:rPr>
          <w:noProof/>
        </w:rPr>
      </w:pPr>
      <w:r>
        <w:rPr>
          <w:noProof/>
        </w:rPr>
        <w:t>Microsoft MyAnalytics, 63</w:t>
      </w:r>
    </w:p>
    <w:p w14:paraId="1134DE0A" w14:textId="77777777" w:rsidR="00F61420" w:rsidRDefault="00F61420">
      <w:pPr>
        <w:pStyle w:val="Index1"/>
        <w:tabs>
          <w:tab w:val="right" w:pos="5030"/>
        </w:tabs>
        <w:rPr>
          <w:noProof/>
        </w:rPr>
      </w:pPr>
      <w:r>
        <w:rPr>
          <w:noProof/>
        </w:rPr>
        <w:t>Microsoft PowerApps Plan 1, 67</w:t>
      </w:r>
    </w:p>
    <w:p w14:paraId="3436ED7D" w14:textId="77777777" w:rsidR="00F61420" w:rsidRDefault="00F61420">
      <w:pPr>
        <w:pStyle w:val="Index1"/>
        <w:tabs>
          <w:tab w:val="right" w:pos="5030"/>
        </w:tabs>
        <w:rPr>
          <w:noProof/>
        </w:rPr>
      </w:pPr>
      <w:r>
        <w:rPr>
          <w:noProof/>
        </w:rPr>
        <w:t>Microsoft PowerApps Plan 2, 67</w:t>
      </w:r>
    </w:p>
    <w:p w14:paraId="3A41B5AB" w14:textId="77777777" w:rsidR="00F61420" w:rsidRDefault="00F61420">
      <w:pPr>
        <w:pStyle w:val="Index1"/>
        <w:tabs>
          <w:tab w:val="right" w:pos="5030"/>
        </w:tabs>
        <w:rPr>
          <w:noProof/>
        </w:rPr>
      </w:pPr>
      <w:r>
        <w:rPr>
          <w:noProof/>
        </w:rPr>
        <w:t>Microsoft Relationship Sales-lösningen/Plus, 59</w:t>
      </w:r>
    </w:p>
    <w:p w14:paraId="05E3321F" w14:textId="77777777" w:rsidR="00F61420" w:rsidRDefault="00F61420">
      <w:pPr>
        <w:pStyle w:val="Index1"/>
        <w:tabs>
          <w:tab w:val="right" w:pos="5030"/>
        </w:tabs>
        <w:rPr>
          <w:noProof/>
        </w:rPr>
      </w:pPr>
      <w:r>
        <w:rPr>
          <w:noProof/>
        </w:rPr>
        <w:t>Microsoft Stream Plan 1, 62</w:t>
      </w:r>
    </w:p>
    <w:p w14:paraId="7806904C" w14:textId="77777777" w:rsidR="00F61420" w:rsidRDefault="00F61420">
      <w:pPr>
        <w:pStyle w:val="Index1"/>
        <w:tabs>
          <w:tab w:val="right" w:pos="5030"/>
        </w:tabs>
        <w:rPr>
          <w:noProof/>
        </w:rPr>
      </w:pPr>
      <w:r>
        <w:rPr>
          <w:noProof/>
        </w:rPr>
        <w:t>Microsoft Stream Plan 2, 62</w:t>
      </w:r>
    </w:p>
    <w:p w14:paraId="2EDAA6ED" w14:textId="77777777" w:rsidR="00F61420" w:rsidRDefault="00F61420">
      <w:pPr>
        <w:pStyle w:val="Index1"/>
        <w:tabs>
          <w:tab w:val="right" w:pos="5030"/>
        </w:tabs>
        <w:rPr>
          <w:noProof/>
        </w:rPr>
      </w:pPr>
      <w:r>
        <w:rPr>
          <w:noProof/>
        </w:rPr>
        <w:t>Microsoft Translator API, 52</w:t>
      </w:r>
    </w:p>
    <w:p w14:paraId="15429A8E" w14:textId="77777777" w:rsidR="00F61420" w:rsidRDefault="00F61420">
      <w:pPr>
        <w:pStyle w:val="Index1"/>
        <w:tabs>
          <w:tab w:val="right" w:pos="5030"/>
        </w:tabs>
        <w:rPr>
          <w:noProof/>
        </w:rPr>
      </w:pPr>
      <w:r>
        <w:rPr>
          <w:noProof/>
        </w:rPr>
        <w:t>Minecraft</w:t>
      </w:r>
    </w:p>
    <w:p w14:paraId="373005DD" w14:textId="77777777" w:rsidR="00F61420" w:rsidRDefault="00F61420">
      <w:pPr>
        <w:pStyle w:val="Index2"/>
        <w:tabs>
          <w:tab w:val="right" w:pos="5030"/>
        </w:tabs>
        <w:rPr>
          <w:noProof/>
        </w:rPr>
      </w:pPr>
      <w:r>
        <w:rPr>
          <w:noProof/>
        </w:rPr>
        <w:t>Education Edition, 70</w:t>
      </w:r>
    </w:p>
    <w:p w14:paraId="485DC5AD" w14:textId="77777777" w:rsidR="00F61420" w:rsidRDefault="00F61420">
      <w:pPr>
        <w:pStyle w:val="Index1"/>
        <w:tabs>
          <w:tab w:val="right" w:pos="5030"/>
        </w:tabs>
        <w:rPr>
          <w:noProof/>
        </w:rPr>
      </w:pPr>
      <w:r>
        <w:rPr>
          <w:noProof/>
        </w:rPr>
        <w:t>Mobile Asset Management Distance Matrix per tillgång automatiskt, 66</w:t>
      </w:r>
    </w:p>
    <w:p w14:paraId="5075683F" w14:textId="77777777" w:rsidR="00F61420" w:rsidRDefault="00F61420">
      <w:pPr>
        <w:pStyle w:val="Index1"/>
        <w:tabs>
          <w:tab w:val="right" w:pos="5030"/>
        </w:tabs>
        <w:rPr>
          <w:noProof/>
        </w:rPr>
      </w:pPr>
      <w:r>
        <w:rPr>
          <w:noProof/>
        </w:rPr>
        <w:t>Mobile Asset Management Distance Matrix per tillgång manuellt, 66</w:t>
      </w:r>
    </w:p>
    <w:p w14:paraId="432D1007" w14:textId="77777777" w:rsidR="00F61420" w:rsidRDefault="00F61420">
      <w:pPr>
        <w:pStyle w:val="Index1"/>
        <w:tabs>
          <w:tab w:val="right" w:pos="5030"/>
        </w:tabs>
        <w:rPr>
          <w:noProof/>
        </w:rPr>
      </w:pPr>
      <w:r>
        <w:rPr>
          <w:noProof/>
        </w:rPr>
        <w:t>Mobile Asset Management Drive Analytics per tillgång, 66</w:t>
      </w:r>
    </w:p>
    <w:p w14:paraId="32CCBFE6" w14:textId="77777777" w:rsidR="00F61420" w:rsidRDefault="00F61420">
      <w:pPr>
        <w:pStyle w:val="Index1"/>
        <w:tabs>
          <w:tab w:val="right" w:pos="5030"/>
        </w:tabs>
        <w:rPr>
          <w:noProof/>
        </w:rPr>
      </w:pPr>
      <w:r>
        <w:rPr>
          <w:noProof/>
        </w:rPr>
        <w:t>Mobile Asset Management per tillgång (SL), 66</w:t>
      </w:r>
    </w:p>
    <w:p w14:paraId="73EAAED9" w14:textId="77777777" w:rsidR="00F61420" w:rsidRDefault="00F61420">
      <w:pPr>
        <w:pStyle w:val="Index1"/>
        <w:tabs>
          <w:tab w:val="right" w:pos="5030"/>
        </w:tabs>
        <w:rPr>
          <w:noProof/>
        </w:rPr>
      </w:pPr>
      <w:r>
        <w:rPr>
          <w:noProof/>
        </w:rPr>
        <w:t>Mobile Asset Management Platform, 66</w:t>
      </w:r>
    </w:p>
    <w:p w14:paraId="0D42A1F0" w14:textId="77777777" w:rsidR="00F61420" w:rsidRDefault="00F61420">
      <w:pPr>
        <w:pStyle w:val="Index1"/>
        <w:tabs>
          <w:tab w:val="right" w:pos="5030"/>
        </w:tabs>
        <w:rPr>
          <w:noProof/>
        </w:rPr>
      </w:pPr>
      <w:r>
        <w:rPr>
          <w:noProof/>
        </w:rPr>
        <w:t>Mobile Asset Management Truck Routing per tillgång, 66</w:t>
      </w:r>
    </w:p>
    <w:p w14:paraId="504B2544" w14:textId="77777777" w:rsidR="00F61420" w:rsidRDefault="00F61420">
      <w:pPr>
        <w:pStyle w:val="Index1"/>
        <w:tabs>
          <w:tab w:val="right" w:pos="5030"/>
        </w:tabs>
        <w:rPr>
          <w:noProof/>
        </w:rPr>
      </w:pPr>
      <w:r>
        <w:rPr>
          <w:noProof/>
        </w:rPr>
        <w:t>Mötesrum, 65</w:t>
      </w:r>
    </w:p>
    <w:p w14:paraId="6DE17A91" w14:textId="77777777" w:rsidR="00F61420" w:rsidRDefault="00F61420">
      <w:pPr>
        <w:pStyle w:val="Index1"/>
        <w:tabs>
          <w:tab w:val="right" w:pos="5030"/>
        </w:tabs>
        <w:rPr>
          <w:noProof/>
        </w:rPr>
      </w:pPr>
      <w:r>
        <w:rPr>
          <w:noProof/>
        </w:rPr>
        <w:t>MSDN-plattformar, 36</w:t>
      </w:r>
    </w:p>
    <w:p w14:paraId="7E27F6D9" w14:textId="77777777" w:rsidR="00F61420" w:rsidRDefault="00F61420">
      <w:pPr>
        <w:pStyle w:val="Index1"/>
        <w:tabs>
          <w:tab w:val="right" w:pos="5030"/>
        </w:tabs>
        <w:rPr>
          <w:noProof/>
        </w:rPr>
      </w:pPr>
      <w:r>
        <w:rPr>
          <w:noProof/>
        </w:rPr>
        <w:t>Offentlig telefon, 65</w:t>
      </w:r>
    </w:p>
    <w:p w14:paraId="5E35CB81" w14:textId="77777777" w:rsidR="00F61420" w:rsidRDefault="00F61420">
      <w:pPr>
        <w:pStyle w:val="Index1"/>
        <w:tabs>
          <w:tab w:val="right" w:pos="5030"/>
        </w:tabs>
        <w:rPr>
          <w:noProof/>
        </w:rPr>
      </w:pPr>
      <w:r>
        <w:rPr>
          <w:noProof/>
        </w:rPr>
        <w:t>Office 2016, 22</w:t>
      </w:r>
    </w:p>
    <w:p w14:paraId="50CD0AA0" w14:textId="77777777" w:rsidR="00F61420" w:rsidRDefault="00F61420">
      <w:pPr>
        <w:pStyle w:val="Index1"/>
        <w:tabs>
          <w:tab w:val="right" w:pos="5030"/>
        </w:tabs>
        <w:rPr>
          <w:noProof/>
        </w:rPr>
      </w:pPr>
      <w:r>
        <w:rPr>
          <w:noProof/>
        </w:rPr>
        <w:t>Office 2019 för Mac Standard, 23</w:t>
      </w:r>
    </w:p>
    <w:p w14:paraId="651D7224" w14:textId="77777777" w:rsidR="00F61420" w:rsidRDefault="00F61420">
      <w:pPr>
        <w:pStyle w:val="Index1"/>
        <w:tabs>
          <w:tab w:val="right" w:pos="5030"/>
        </w:tabs>
        <w:rPr>
          <w:noProof/>
        </w:rPr>
      </w:pPr>
      <w:r>
        <w:rPr>
          <w:noProof/>
        </w:rPr>
        <w:t>Office 365 A1, 62</w:t>
      </w:r>
    </w:p>
    <w:p w14:paraId="35B0BD00" w14:textId="77777777" w:rsidR="00F61420" w:rsidRDefault="00F61420">
      <w:pPr>
        <w:pStyle w:val="Index1"/>
        <w:tabs>
          <w:tab w:val="right" w:pos="5030"/>
        </w:tabs>
        <w:rPr>
          <w:noProof/>
        </w:rPr>
      </w:pPr>
      <w:r>
        <w:rPr>
          <w:noProof/>
        </w:rPr>
        <w:t>Office 365 A3, 62</w:t>
      </w:r>
    </w:p>
    <w:p w14:paraId="584F6E62" w14:textId="77777777" w:rsidR="00F61420" w:rsidRDefault="00F61420">
      <w:pPr>
        <w:pStyle w:val="Index1"/>
        <w:tabs>
          <w:tab w:val="right" w:pos="5030"/>
        </w:tabs>
        <w:rPr>
          <w:noProof/>
        </w:rPr>
      </w:pPr>
      <w:r>
        <w:rPr>
          <w:noProof/>
        </w:rPr>
        <w:t>Office 365 A5, 62</w:t>
      </w:r>
    </w:p>
    <w:p w14:paraId="7A4A8714" w14:textId="77777777" w:rsidR="00F61420" w:rsidRDefault="00F61420">
      <w:pPr>
        <w:pStyle w:val="Index1"/>
        <w:tabs>
          <w:tab w:val="right" w:pos="5030"/>
        </w:tabs>
        <w:rPr>
          <w:noProof/>
        </w:rPr>
      </w:pPr>
      <w:r>
        <w:rPr>
          <w:noProof/>
        </w:rPr>
        <w:t>Office 365 Advanced Compliance, 63</w:t>
      </w:r>
    </w:p>
    <w:p w14:paraId="182D1689" w14:textId="77777777" w:rsidR="00F61420" w:rsidRDefault="00F61420">
      <w:pPr>
        <w:pStyle w:val="Index1"/>
        <w:tabs>
          <w:tab w:val="right" w:pos="5030"/>
        </w:tabs>
        <w:rPr>
          <w:noProof/>
        </w:rPr>
      </w:pPr>
      <w:r>
        <w:rPr>
          <w:noProof/>
        </w:rPr>
        <w:t>Office 365 Advanced Threat Protection, 63</w:t>
      </w:r>
    </w:p>
    <w:p w14:paraId="14C63A72" w14:textId="77777777" w:rsidR="00F61420" w:rsidRDefault="00F61420">
      <w:pPr>
        <w:pStyle w:val="Index1"/>
        <w:tabs>
          <w:tab w:val="right" w:pos="5030"/>
        </w:tabs>
        <w:rPr>
          <w:noProof/>
        </w:rPr>
      </w:pPr>
      <w:r>
        <w:rPr>
          <w:noProof/>
        </w:rPr>
        <w:t>Office 365 Business, 60</w:t>
      </w:r>
    </w:p>
    <w:p w14:paraId="13BCF57E" w14:textId="77777777" w:rsidR="00F61420" w:rsidRDefault="00F61420">
      <w:pPr>
        <w:pStyle w:val="Index1"/>
        <w:tabs>
          <w:tab w:val="right" w:pos="5030"/>
        </w:tabs>
        <w:rPr>
          <w:noProof/>
        </w:rPr>
      </w:pPr>
      <w:r>
        <w:rPr>
          <w:noProof/>
        </w:rPr>
        <w:t>Office 365 Business Essentials, 62</w:t>
      </w:r>
    </w:p>
    <w:p w14:paraId="5322A097" w14:textId="77777777" w:rsidR="00F61420" w:rsidRDefault="00F61420">
      <w:pPr>
        <w:pStyle w:val="Index1"/>
        <w:tabs>
          <w:tab w:val="right" w:pos="5030"/>
        </w:tabs>
        <w:rPr>
          <w:noProof/>
        </w:rPr>
      </w:pPr>
      <w:r>
        <w:rPr>
          <w:noProof/>
        </w:rPr>
        <w:t>Office 365 Business Premium, 62</w:t>
      </w:r>
    </w:p>
    <w:p w14:paraId="72779512" w14:textId="77777777" w:rsidR="00F61420" w:rsidRDefault="00F61420">
      <w:pPr>
        <w:pStyle w:val="Index1"/>
        <w:tabs>
          <w:tab w:val="right" w:pos="5030"/>
        </w:tabs>
        <w:rPr>
          <w:noProof/>
        </w:rPr>
      </w:pPr>
      <w:r>
        <w:rPr>
          <w:noProof/>
        </w:rPr>
        <w:t>Office 365 Dataförlustskydd, 63</w:t>
      </w:r>
    </w:p>
    <w:p w14:paraId="709EDA08" w14:textId="77777777" w:rsidR="00F61420" w:rsidRDefault="00F61420">
      <w:pPr>
        <w:pStyle w:val="Index1"/>
        <w:tabs>
          <w:tab w:val="right" w:pos="5030"/>
        </w:tabs>
        <w:rPr>
          <w:noProof/>
        </w:rPr>
      </w:pPr>
      <w:r>
        <w:rPr>
          <w:noProof/>
        </w:rPr>
        <w:t>Office 365 Enterprise E1, 15</w:t>
      </w:r>
    </w:p>
    <w:p w14:paraId="191F66E9" w14:textId="77777777" w:rsidR="00F61420" w:rsidRDefault="00F61420">
      <w:pPr>
        <w:pStyle w:val="Index1"/>
        <w:tabs>
          <w:tab w:val="right" w:pos="5030"/>
        </w:tabs>
        <w:rPr>
          <w:noProof/>
        </w:rPr>
      </w:pPr>
      <w:r>
        <w:rPr>
          <w:noProof/>
        </w:rPr>
        <w:t>Office 365 Enterprise E1 och E3, 62</w:t>
      </w:r>
    </w:p>
    <w:p w14:paraId="64BBB1D0" w14:textId="77777777" w:rsidR="00F61420" w:rsidRDefault="00F61420">
      <w:pPr>
        <w:pStyle w:val="Index1"/>
        <w:tabs>
          <w:tab w:val="right" w:pos="5030"/>
        </w:tabs>
        <w:rPr>
          <w:noProof/>
        </w:rPr>
      </w:pPr>
      <w:r>
        <w:rPr>
          <w:noProof/>
        </w:rPr>
        <w:t>Office 365 Enterprise E1 och E3 från SA, 62</w:t>
      </w:r>
    </w:p>
    <w:p w14:paraId="0FA1691C" w14:textId="77777777" w:rsidR="00F61420" w:rsidRDefault="00F61420">
      <w:pPr>
        <w:pStyle w:val="Index1"/>
        <w:tabs>
          <w:tab w:val="right" w:pos="5030"/>
        </w:tabs>
        <w:rPr>
          <w:noProof/>
        </w:rPr>
      </w:pPr>
      <w:r>
        <w:rPr>
          <w:noProof/>
        </w:rPr>
        <w:t>Office 365 Enterprise E1- och E3-tillägg, 62</w:t>
      </w:r>
    </w:p>
    <w:p w14:paraId="3E4A03E8" w14:textId="77777777" w:rsidR="00F61420" w:rsidRDefault="00F61420">
      <w:pPr>
        <w:pStyle w:val="Index1"/>
        <w:tabs>
          <w:tab w:val="right" w:pos="5030"/>
        </w:tabs>
        <w:rPr>
          <w:noProof/>
        </w:rPr>
      </w:pPr>
      <w:r>
        <w:rPr>
          <w:noProof/>
        </w:rPr>
        <w:t>Office 365 Enterprise E1 och Microsoft Intune, 15</w:t>
      </w:r>
    </w:p>
    <w:p w14:paraId="38849F9E" w14:textId="77777777" w:rsidR="00F61420" w:rsidRDefault="00F61420">
      <w:pPr>
        <w:pStyle w:val="Index1"/>
        <w:tabs>
          <w:tab w:val="right" w:pos="5030"/>
        </w:tabs>
        <w:rPr>
          <w:noProof/>
        </w:rPr>
      </w:pPr>
      <w:r>
        <w:rPr>
          <w:noProof/>
        </w:rPr>
        <w:t>Office 365 Enterprise E3, 15</w:t>
      </w:r>
    </w:p>
    <w:p w14:paraId="52EC3D0D" w14:textId="77777777" w:rsidR="00F61420" w:rsidRDefault="00F61420">
      <w:pPr>
        <w:pStyle w:val="Index1"/>
        <w:tabs>
          <w:tab w:val="right" w:pos="5030"/>
        </w:tabs>
        <w:rPr>
          <w:noProof/>
        </w:rPr>
      </w:pPr>
      <w:r>
        <w:rPr>
          <w:noProof/>
        </w:rPr>
        <w:t>Office 365 Enterprise E3 och Microsoft Intune, 15</w:t>
      </w:r>
    </w:p>
    <w:p w14:paraId="4BEEEE98" w14:textId="77777777" w:rsidR="00F61420" w:rsidRDefault="00F61420">
      <w:pPr>
        <w:pStyle w:val="Index1"/>
        <w:tabs>
          <w:tab w:val="right" w:pos="5030"/>
        </w:tabs>
        <w:rPr>
          <w:noProof/>
        </w:rPr>
      </w:pPr>
      <w:r>
        <w:rPr>
          <w:noProof/>
        </w:rPr>
        <w:t>Office 365 Enterprise E5, 15</w:t>
      </w:r>
    </w:p>
    <w:p w14:paraId="28441303" w14:textId="77777777" w:rsidR="00F61420" w:rsidRDefault="00F61420">
      <w:pPr>
        <w:pStyle w:val="Index1"/>
        <w:tabs>
          <w:tab w:val="right" w:pos="5030"/>
        </w:tabs>
        <w:rPr>
          <w:noProof/>
        </w:rPr>
      </w:pPr>
      <w:r>
        <w:rPr>
          <w:noProof/>
        </w:rPr>
        <w:t>Office 365 Enterprise E5 (användar-SL), 62</w:t>
      </w:r>
    </w:p>
    <w:p w14:paraId="569A331B" w14:textId="77777777" w:rsidR="00F61420" w:rsidRDefault="00F61420">
      <w:pPr>
        <w:pStyle w:val="Index1"/>
        <w:tabs>
          <w:tab w:val="right" w:pos="5030"/>
        </w:tabs>
        <w:rPr>
          <w:noProof/>
        </w:rPr>
      </w:pPr>
      <w:r>
        <w:rPr>
          <w:noProof/>
        </w:rPr>
        <w:t>Office 365 Enterprise E5 Från SA, 62</w:t>
      </w:r>
    </w:p>
    <w:p w14:paraId="74A7648D" w14:textId="77777777" w:rsidR="00F61420" w:rsidRDefault="00F61420">
      <w:pPr>
        <w:pStyle w:val="Index1"/>
        <w:tabs>
          <w:tab w:val="right" w:pos="5030"/>
        </w:tabs>
        <w:rPr>
          <w:noProof/>
        </w:rPr>
      </w:pPr>
      <w:r>
        <w:rPr>
          <w:noProof/>
        </w:rPr>
        <w:t>Office 365 Enterprise E5 och Microsoft Intune, eller, 15</w:t>
      </w:r>
    </w:p>
    <w:p w14:paraId="54C97BF1" w14:textId="77777777" w:rsidR="00F61420" w:rsidRDefault="00F61420">
      <w:pPr>
        <w:pStyle w:val="Index1"/>
        <w:tabs>
          <w:tab w:val="right" w:pos="5030"/>
        </w:tabs>
        <w:rPr>
          <w:noProof/>
        </w:rPr>
      </w:pPr>
      <w:r>
        <w:rPr>
          <w:noProof/>
        </w:rPr>
        <w:t>Office 365 Enterprise F1, 62</w:t>
      </w:r>
    </w:p>
    <w:p w14:paraId="50A4BD2B" w14:textId="77777777" w:rsidR="00F61420" w:rsidRDefault="00F61420">
      <w:pPr>
        <w:pStyle w:val="Index1"/>
        <w:tabs>
          <w:tab w:val="right" w:pos="5030"/>
        </w:tabs>
        <w:rPr>
          <w:noProof/>
        </w:rPr>
      </w:pPr>
      <w:r>
        <w:rPr>
          <w:noProof/>
        </w:rPr>
        <w:t>Office 365 Extra File Storage 1 GB, 65</w:t>
      </w:r>
    </w:p>
    <w:p w14:paraId="5AF9F4AF" w14:textId="77777777" w:rsidR="00F61420" w:rsidRDefault="00F61420">
      <w:pPr>
        <w:pStyle w:val="Index1"/>
        <w:tabs>
          <w:tab w:val="right" w:pos="5030"/>
        </w:tabs>
        <w:rPr>
          <w:noProof/>
        </w:rPr>
      </w:pPr>
      <w:r>
        <w:rPr>
          <w:noProof/>
        </w:rPr>
        <w:t>Office 365 ProPlus, 60</w:t>
      </w:r>
    </w:p>
    <w:p w14:paraId="422CC427" w14:textId="77777777" w:rsidR="00F61420" w:rsidRDefault="00F61420">
      <w:pPr>
        <w:pStyle w:val="Index1"/>
        <w:tabs>
          <w:tab w:val="right" w:pos="5030"/>
        </w:tabs>
        <w:rPr>
          <w:noProof/>
        </w:rPr>
      </w:pPr>
      <w:r>
        <w:rPr>
          <w:noProof/>
        </w:rPr>
        <w:t>Office 365 ProPlus Från SA, 60</w:t>
      </w:r>
    </w:p>
    <w:p w14:paraId="4A6DD932" w14:textId="77777777" w:rsidR="00F61420" w:rsidRDefault="00F61420">
      <w:pPr>
        <w:pStyle w:val="Index1"/>
        <w:tabs>
          <w:tab w:val="right" w:pos="5030"/>
        </w:tabs>
        <w:rPr>
          <w:noProof/>
        </w:rPr>
      </w:pPr>
      <w:r>
        <w:rPr>
          <w:noProof/>
        </w:rPr>
        <w:t>Office 365 Threat Intelligence, 63</w:t>
      </w:r>
    </w:p>
    <w:p w14:paraId="73322283" w14:textId="77777777" w:rsidR="00F61420" w:rsidRDefault="00F61420">
      <w:pPr>
        <w:pStyle w:val="Index1"/>
        <w:tabs>
          <w:tab w:val="right" w:pos="5030"/>
        </w:tabs>
        <w:rPr>
          <w:noProof/>
        </w:rPr>
      </w:pPr>
      <w:r>
        <w:rPr>
          <w:noProof/>
        </w:rPr>
        <w:t>Office för Mac 2016, 23</w:t>
      </w:r>
    </w:p>
    <w:p w14:paraId="6562E324" w14:textId="77777777" w:rsidR="00F61420" w:rsidRDefault="00F61420">
      <w:pPr>
        <w:pStyle w:val="Index1"/>
        <w:tabs>
          <w:tab w:val="right" w:pos="5030"/>
        </w:tabs>
        <w:rPr>
          <w:noProof/>
        </w:rPr>
      </w:pPr>
      <w:r>
        <w:rPr>
          <w:noProof/>
        </w:rPr>
        <w:t>Office för Mac Standard, 80</w:t>
      </w:r>
    </w:p>
    <w:p w14:paraId="1DB0B71E" w14:textId="77777777" w:rsidR="00F61420" w:rsidRDefault="00F61420">
      <w:pPr>
        <w:pStyle w:val="Index1"/>
        <w:tabs>
          <w:tab w:val="right" w:pos="5030"/>
        </w:tabs>
        <w:rPr>
          <w:noProof/>
        </w:rPr>
      </w:pPr>
      <w:r>
        <w:rPr>
          <w:noProof/>
        </w:rPr>
        <w:t>Office Multi-Language Pack 2013, 21</w:t>
      </w:r>
    </w:p>
    <w:p w14:paraId="1F6DC7FA" w14:textId="77777777" w:rsidR="00F61420" w:rsidRDefault="00F61420">
      <w:pPr>
        <w:pStyle w:val="Index1"/>
        <w:tabs>
          <w:tab w:val="right" w:pos="5030"/>
        </w:tabs>
        <w:rPr>
          <w:noProof/>
        </w:rPr>
      </w:pPr>
      <w:r>
        <w:rPr>
          <w:noProof/>
        </w:rPr>
        <w:t>Office Online för Office 365, 80</w:t>
      </w:r>
    </w:p>
    <w:p w14:paraId="519D7FA3" w14:textId="77777777" w:rsidR="00F61420" w:rsidRDefault="00F61420">
      <w:pPr>
        <w:pStyle w:val="Index1"/>
        <w:tabs>
          <w:tab w:val="right" w:pos="5030"/>
        </w:tabs>
        <w:rPr>
          <w:noProof/>
        </w:rPr>
      </w:pPr>
      <w:r>
        <w:rPr>
          <w:noProof/>
        </w:rPr>
        <w:t>Office Professional Plus, 61, 80, 86</w:t>
      </w:r>
    </w:p>
    <w:p w14:paraId="22366470" w14:textId="77777777" w:rsidR="00F61420" w:rsidRDefault="00F61420">
      <w:pPr>
        <w:pStyle w:val="Index1"/>
        <w:tabs>
          <w:tab w:val="right" w:pos="5030"/>
        </w:tabs>
        <w:rPr>
          <w:noProof/>
        </w:rPr>
      </w:pPr>
      <w:r>
        <w:rPr>
          <w:noProof/>
        </w:rPr>
        <w:t>Office Professional Plus 2013, 61</w:t>
      </w:r>
    </w:p>
    <w:p w14:paraId="1BB7D676" w14:textId="77777777" w:rsidR="00F61420" w:rsidRDefault="00F61420">
      <w:pPr>
        <w:pStyle w:val="Index1"/>
        <w:tabs>
          <w:tab w:val="right" w:pos="5030"/>
        </w:tabs>
        <w:rPr>
          <w:noProof/>
        </w:rPr>
      </w:pPr>
      <w:r>
        <w:rPr>
          <w:noProof/>
        </w:rPr>
        <w:t>Office Professional Plus 2016, 37</w:t>
      </w:r>
    </w:p>
    <w:p w14:paraId="76AB2210" w14:textId="77777777" w:rsidR="00F61420" w:rsidRDefault="00F61420">
      <w:pPr>
        <w:pStyle w:val="Index1"/>
        <w:tabs>
          <w:tab w:val="right" w:pos="5030"/>
        </w:tabs>
        <w:rPr>
          <w:noProof/>
        </w:rPr>
      </w:pPr>
      <w:r>
        <w:rPr>
          <w:noProof/>
        </w:rPr>
        <w:t>Office Professional Plus 2019, 21</w:t>
      </w:r>
    </w:p>
    <w:p w14:paraId="1E46BEAB" w14:textId="77777777" w:rsidR="00F61420" w:rsidRDefault="00F61420">
      <w:pPr>
        <w:pStyle w:val="Index1"/>
        <w:tabs>
          <w:tab w:val="right" w:pos="5030"/>
        </w:tabs>
        <w:rPr>
          <w:noProof/>
        </w:rPr>
      </w:pPr>
      <w:r>
        <w:rPr>
          <w:noProof/>
        </w:rPr>
        <w:t>Office Standard, 61, 80, 86</w:t>
      </w:r>
    </w:p>
    <w:p w14:paraId="1B0D6D88" w14:textId="77777777" w:rsidR="00F61420" w:rsidRDefault="00F61420">
      <w:pPr>
        <w:pStyle w:val="Index1"/>
        <w:tabs>
          <w:tab w:val="right" w:pos="5030"/>
        </w:tabs>
        <w:rPr>
          <w:noProof/>
        </w:rPr>
      </w:pPr>
      <w:r>
        <w:rPr>
          <w:noProof/>
        </w:rPr>
        <w:t>Office Standard 2019, 21</w:t>
      </w:r>
    </w:p>
    <w:p w14:paraId="6D2FB1DA" w14:textId="77777777" w:rsidR="00F61420" w:rsidRDefault="00F61420">
      <w:pPr>
        <w:pStyle w:val="Index1"/>
        <w:tabs>
          <w:tab w:val="right" w:pos="5030"/>
        </w:tabs>
        <w:rPr>
          <w:noProof/>
        </w:rPr>
      </w:pPr>
      <w:r>
        <w:rPr>
          <w:noProof/>
        </w:rPr>
        <w:t>OneDrive for Business Plan 1 och 2, 64</w:t>
      </w:r>
    </w:p>
    <w:p w14:paraId="59C6E1EB" w14:textId="77777777" w:rsidR="00F61420" w:rsidRDefault="00F61420">
      <w:pPr>
        <w:pStyle w:val="Index1"/>
        <w:tabs>
          <w:tab w:val="right" w:pos="5030"/>
        </w:tabs>
        <w:rPr>
          <w:noProof/>
        </w:rPr>
      </w:pPr>
      <w:r>
        <w:rPr>
          <w:noProof/>
        </w:rPr>
        <w:t>Outlook 2019, 21</w:t>
      </w:r>
    </w:p>
    <w:p w14:paraId="3DD5D99A" w14:textId="77777777" w:rsidR="00F61420" w:rsidRDefault="00F61420">
      <w:pPr>
        <w:pStyle w:val="Index1"/>
        <w:tabs>
          <w:tab w:val="right" w:pos="5030"/>
        </w:tabs>
        <w:rPr>
          <w:noProof/>
        </w:rPr>
      </w:pPr>
      <w:r>
        <w:rPr>
          <w:noProof/>
        </w:rPr>
        <w:t>Outlook 2019 för Mac, 23</w:t>
      </w:r>
    </w:p>
    <w:p w14:paraId="5009ABA1" w14:textId="77777777" w:rsidR="00F61420" w:rsidRDefault="00F61420">
      <w:pPr>
        <w:pStyle w:val="Index1"/>
        <w:tabs>
          <w:tab w:val="right" w:pos="5030"/>
        </w:tabs>
        <w:rPr>
          <w:noProof/>
        </w:rPr>
      </w:pPr>
      <w:r>
        <w:rPr>
          <w:noProof/>
        </w:rPr>
        <w:t>Power BI Premium EM1, 67</w:t>
      </w:r>
    </w:p>
    <w:p w14:paraId="1E0A32A8" w14:textId="77777777" w:rsidR="00F61420" w:rsidRDefault="00F61420">
      <w:pPr>
        <w:pStyle w:val="Index1"/>
        <w:tabs>
          <w:tab w:val="right" w:pos="5030"/>
        </w:tabs>
        <w:rPr>
          <w:noProof/>
        </w:rPr>
      </w:pPr>
      <w:r>
        <w:rPr>
          <w:noProof/>
        </w:rPr>
        <w:t>Power BI Premium EM1 A, 67</w:t>
      </w:r>
    </w:p>
    <w:p w14:paraId="0846117B" w14:textId="77777777" w:rsidR="00F61420" w:rsidRDefault="00F61420">
      <w:pPr>
        <w:pStyle w:val="Index1"/>
        <w:tabs>
          <w:tab w:val="right" w:pos="5030"/>
        </w:tabs>
        <w:rPr>
          <w:noProof/>
        </w:rPr>
      </w:pPr>
      <w:r>
        <w:rPr>
          <w:noProof/>
        </w:rPr>
        <w:t>Power BI Premium EM2, 67</w:t>
      </w:r>
    </w:p>
    <w:p w14:paraId="031942E0" w14:textId="77777777" w:rsidR="00F61420" w:rsidRDefault="00F61420">
      <w:pPr>
        <w:pStyle w:val="Index1"/>
        <w:tabs>
          <w:tab w:val="right" w:pos="5030"/>
        </w:tabs>
        <w:rPr>
          <w:noProof/>
        </w:rPr>
      </w:pPr>
      <w:r>
        <w:rPr>
          <w:noProof/>
        </w:rPr>
        <w:t>Power BI Premium EM2 A, 67</w:t>
      </w:r>
    </w:p>
    <w:p w14:paraId="7B273EC6" w14:textId="77777777" w:rsidR="00F61420" w:rsidRDefault="00F61420">
      <w:pPr>
        <w:pStyle w:val="Index1"/>
        <w:tabs>
          <w:tab w:val="right" w:pos="5030"/>
        </w:tabs>
        <w:rPr>
          <w:noProof/>
        </w:rPr>
      </w:pPr>
      <w:r>
        <w:rPr>
          <w:noProof/>
        </w:rPr>
        <w:t>Power BI Premium EM3, 67</w:t>
      </w:r>
    </w:p>
    <w:p w14:paraId="2BA02300" w14:textId="77777777" w:rsidR="00F61420" w:rsidRDefault="00F61420">
      <w:pPr>
        <w:pStyle w:val="Index1"/>
        <w:tabs>
          <w:tab w:val="right" w:pos="5030"/>
        </w:tabs>
        <w:rPr>
          <w:noProof/>
        </w:rPr>
      </w:pPr>
      <w:r>
        <w:rPr>
          <w:noProof/>
        </w:rPr>
        <w:t>Power BI Premium EM3 A, 67</w:t>
      </w:r>
    </w:p>
    <w:p w14:paraId="396B8527" w14:textId="77777777" w:rsidR="00F61420" w:rsidRDefault="00F61420">
      <w:pPr>
        <w:pStyle w:val="Index1"/>
        <w:tabs>
          <w:tab w:val="right" w:pos="5030"/>
        </w:tabs>
        <w:rPr>
          <w:noProof/>
        </w:rPr>
      </w:pPr>
      <w:r>
        <w:rPr>
          <w:noProof/>
        </w:rPr>
        <w:t>Power BI Premium P1, 67</w:t>
      </w:r>
    </w:p>
    <w:p w14:paraId="6CDFEDF3" w14:textId="77777777" w:rsidR="00F61420" w:rsidRDefault="00F61420">
      <w:pPr>
        <w:pStyle w:val="Index1"/>
        <w:tabs>
          <w:tab w:val="right" w:pos="5030"/>
        </w:tabs>
        <w:rPr>
          <w:noProof/>
        </w:rPr>
      </w:pPr>
      <w:r>
        <w:rPr>
          <w:noProof/>
        </w:rPr>
        <w:t>Power BI Premium P2, 67</w:t>
      </w:r>
    </w:p>
    <w:p w14:paraId="65B879BD" w14:textId="77777777" w:rsidR="00F61420" w:rsidRDefault="00F61420">
      <w:pPr>
        <w:pStyle w:val="Index1"/>
        <w:tabs>
          <w:tab w:val="right" w:pos="5030"/>
        </w:tabs>
        <w:rPr>
          <w:noProof/>
        </w:rPr>
      </w:pPr>
      <w:r>
        <w:rPr>
          <w:noProof/>
        </w:rPr>
        <w:t>Power BI Premium P3, 67</w:t>
      </w:r>
    </w:p>
    <w:p w14:paraId="7123283D" w14:textId="77777777" w:rsidR="00F61420" w:rsidRDefault="00F61420">
      <w:pPr>
        <w:pStyle w:val="Index1"/>
        <w:tabs>
          <w:tab w:val="right" w:pos="5030"/>
        </w:tabs>
        <w:rPr>
          <w:noProof/>
        </w:rPr>
      </w:pPr>
      <w:r>
        <w:rPr>
          <w:noProof/>
        </w:rPr>
        <w:t>Power BI Premium P4, 67</w:t>
      </w:r>
    </w:p>
    <w:p w14:paraId="6CCBB188" w14:textId="77777777" w:rsidR="00F61420" w:rsidRDefault="00F61420">
      <w:pPr>
        <w:pStyle w:val="Index1"/>
        <w:tabs>
          <w:tab w:val="right" w:pos="5030"/>
        </w:tabs>
        <w:rPr>
          <w:noProof/>
        </w:rPr>
      </w:pPr>
      <w:r>
        <w:rPr>
          <w:noProof/>
        </w:rPr>
        <w:t>Power BI Premium P5, 67</w:t>
      </w:r>
    </w:p>
    <w:p w14:paraId="5D669488" w14:textId="77777777" w:rsidR="00F61420" w:rsidRDefault="00F61420">
      <w:pPr>
        <w:pStyle w:val="Index1"/>
        <w:tabs>
          <w:tab w:val="right" w:pos="5030"/>
        </w:tabs>
        <w:rPr>
          <w:noProof/>
        </w:rPr>
      </w:pPr>
      <w:r>
        <w:rPr>
          <w:noProof/>
        </w:rPr>
        <w:t>Power BI Premium-kampanj, 67</w:t>
      </w:r>
    </w:p>
    <w:p w14:paraId="435D156D" w14:textId="77777777" w:rsidR="00F61420" w:rsidRDefault="00F61420">
      <w:pPr>
        <w:pStyle w:val="Index1"/>
        <w:tabs>
          <w:tab w:val="right" w:pos="5030"/>
        </w:tabs>
        <w:rPr>
          <w:noProof/>
        </w:rPr>
      </w:pPr>
      <w:r>
        <w:rPr>
          <w:noProof/>
        </w:rPr>
        <w:t>Power BI Pro, 67</w:t>
      </w:r>
    </w:p>
    <w:p w14:paraId="650BBF47" w14:textId="77777777" w:rsidR="00F61420" w:rsidRDefault="00F61420">
      <w:pPr>
        <w:pStyle w:val="Index1"/>
        <w:tabs>
          <w:tab w:val="right" w:pos="5030"/>
        </w:tabs>
        <w:rPr>
          <w:noProof/>
        </w:rPr>
      </w:pPr>
      <w:r>
        <w:rPr>
          <w:noProof/>
        </w:rPr>
        <w:t>Power BI Pro A, 67</w:t>
      </w:r>
    </w:p>
    <w:p w14:paraId="0EB5E7FA" w14:textId="77777777" w:rsidR="00F61420" w:rsidRDefault="00F61420">
      <w:pPr>
        <w:pStyle w:val="Index1"/>
        <w:tabs>
          <w:tab w:val="right" w:pos="5030"/>
        </w:tabs>
        <w:rPr>
          <w:noProof/>
        </w:rPr>
      </w:pPr>
      <w:r>
        <w:rPr>
          <w:noProof/>
        </w:rPr>
        <w:t>Power BI-rapportserver, 29</w:t>
      </w:r>
    </w:p>
    <w:p w14:paraId="73912BD9" w14:textId="77777777" w:rsidR="00F61420" w:rsidRDefault="00F61420">
      <w:pPr>
        <w:pStyle w:val="Index1"/>
        <w:tabs>
          <w:tab w:val="right" w:pos="5030"/>
        </w:tabs>
        <w:rPr>
          <w:noProof/>
        </w:rPr>
      </w:pPr>
      <w:r>
        <w:rPr>
          <w:noProof/>
        </w:rPr>
        <w:t>PowerPoint 2019, 21</w:t>
      </w:r>
    </w:p>
    <w:p w14:paraId="234C0F5B" w14:textId="77777777" w:rsidR="00F61420" w:rsidRDefault="00F61420">
      <w:pPr>
        <w:pStyle w:val="Index1"/>
        <w:tabs>
          <w:tab w:val="right" w:pos="5030"/>
        </w:tabs>
        <w:rPr>
          <w:noProof/>
        </w:rPr>
      </w:pPr>
      <w:r>
        <w:rPr>
          <w:noProof/>
        </w:rPr>
        <w:t>PowerPoint 2019 för Mac, 23</w:t>
      </w:r>
    </w:p>
    <w:p w14:paraId="37F5E2B6" w14:textId="77777777" w:rsidR="00F61420" w:rsidRDefault="00F61420">
      <w:pPr>
        <w:pStyle w:val="Index1"/>
        <w:tabs>
          <w:tab w:val="right" w:pos="5030"/>
        </w:tabs>
        <w:rPr>
          <w:noProof/>
        </w:rPr>
      </w:pPr>
      <w:r>
        <w:rPr>
          <w:noProof/>
        </w:rPr>
        <w:t>Prediktiv underhållsplan 1 för IoT Suite, 52</w:t>
      </w:r>
    </w:p>
    <w:p w14:paraId="6F0732FC" w14:textId="77777777" w:rsidR="00F61420" w:rsidRDefault="00F61420">
      <w:pPr>
        <w:pStyle w:val="Index1"/>
        <w:tabs>
          <w:tab w:val="right" w:pos="5030"/>
        </w:tabs>
        <w:rPr>
          <w:noProof/>
        </w:rPr>
      </w:pPr>
      <w:r>
        <w:rPr>
          <w:noProof/>
        </w:rPr>
        <w:t>Prediktiv underhållsplan 2 för IoT Suite, 52</w:t>
      </w:r>
    </w:p>
    <w:p w14:paraId="023BE9B5" w14:textId="77777777" w:rsidR="00F61420" w:rsidRDefault="00F61420">
      <w:pPr>
        <w:pStyle w:val="Index1"/>
        <w:tabs>
          <w:tab w:val="right" w:pos="5030"/>
        </w:tabs>
        <w:rPr>
          <w:noProof/>
        </w:rPr>
      </w:pPr>
      <w:r>
        <w:rPr>
          <w:noProof/>
        </w:rPr>
        <w:t>Premium Assurance-tillägg, 28, 46</w:t>
      </w:r>
    </w:p>
    <w:p w14:paraId="4F81777B" w14:textId="77777777" w:rsidR="00F61420" w:rsidRDefault="00F61420">
      <w:pPr>
        <w:pStyle w:val="Index1"/>
        <w:tabs>
          <w:tab w:val="right" w:pos="5030"/>
        </w:tabs>
        <w:rPr>
          <w:noProof/>
        </w:rPr>
      </w:pPr>
      <w:r>
        <w:rPr>
          <w:noProof/>
        </w:rPr>
        <w:t>Project Online Essentials, 64</w:t>
      </w:r>
    </w:p>
    <w:p w14:paraId="34D18267" w14:textId="77777777" w:rsidR="00F61420" w:rsidRDefault="00F61420">
      <w:pPr>
        <w:pStyle w:val="Index1"/>
        <w:tabs>
          <w:tab w:val="right" w:pos="5030"/>
        </w:tabs>
        <w:rPr>
          <w:noProof/>
        </w:rPr>
      </w:pPr>
      <w:r>
        <w:rPr>
          <w:noProof/>
        </w:rPr>
        <w:t>Project Online Essentials-tillägg, 64</w:t>
      </w:r>
    </w:p>
    <w:p w14:paraId="6484764B" w14:textId="77777777" w:rsidR="00F61420" w:rsidRDefault="00F61420">
      <w:pPr>
        <w:pStyle w:val="Index1"/>
        <w:tabs>
          <w:tab w:val="right" w:pos="5030"/>
        </w:tabs>
        <w:rPr>
          <w:noProof/>
        </w:rPr>
      </w:pPr>
      <w:r>
        <w:rPr>
          <w:noProof/>
        </w:rPr>
        <w:t>Project Online Premium, 64</w:t>
      </w:r>
    </w:p>
    <w:p w14:paraId="48BB0306" w14:textId="77777777" w:rsidR="00F61420" w:rsidRDefault="00F61420">
      <w:pPr>
        <w:pStyle w:val="Index1"/>
        <w:tabs>
          <w:tab w:val="right" w:pos="5030"/>
        </w:tabs>
        <w:rPr>
          <w:noProof/>
        </w:rPr>
      </w:pPr>
      <w:r>
        <w:rPr>
          <w:noProof/>
        </w:rPr>
        <w:t>Project Online Premium från SA, 64</w:t>
      </w:r>
    </w:p>
    <w:p w14:paraId="496FC69C" w14:textId="77777777" w:rsidR="00F61420" w:rsidRDefault="00F61420">
      <w:pPr>
        <w:pStyle w:val="Index1"/>
        <w:tabs>
          <w:tab w:val="right" w:pos="5030"/>
        </w:tabs>
        <w:rPr>
          <w:noProof/>
        </w:rPr>
      </w:pPr>
      <w:r>
        <w:rPr>
          <w:noProof/>
        </w:rPr>
        <w:t>Project Online Premium-tillägg, 64</w:t>
      </w:r>
    </w:p>
    <w:p w14:paraId="602328CF" w14:textId="77777777" w:rsidR="00F61420" w:rsidRDefault="00F61420">
      <w:pPr>
        <w:pStyle w:val="Index1"/>
        <w:tabs>
          <w:tab w:val="right" w:pos="5030"/>
        </w:tabs>
        <w:rPr>
          <w:noProof/>
        </w:rPr>
      </w:pPr>
      <w:r>
        <w:rPr>
          <w:noProof/>
        </w:rPr>
        <w:t>Project Online Professional, 64</w:t>
      </w:r>
    </w:p>
    <w:p w14:paraId="3FE17ABF" w14:textId="77777777" w:rsidR="00F61420" w:rsidRDefault="00F61420">
      <w:pPr>
        <w:pStyle w:val="Index1"/>
        <w:tabs>
          <w:tab w:val="right" w:pos="5030"/>
        </w:tabs>
        <w:rPr>
          <w:noProof/>
        </w:rPr>
      </w:pPr>
      <w:r>
        <w:rPr>
          <w:noProof/>
        </w:rPr>
        <w:t>Project Online Professional från SA, 64</w:t>
      </w:r>
    </w:p>
    <w:p w14:paraId="482EBA4B" w14:textId="77777777" w:rsidR="00F61420" w:rsidRDefault="00F61420">
      <w:pPr>
        <w:pStyle w:val="Index1"/>
        <w:tabs>
          <w:tab w:val="right" w:pos="5030"/>
        </w:tabs>
        <w:rPr>
          <w:noProof/>
        </w:rPr>
      </w:pPr>
      <w:r>
        <w:rPr>
          <w:noProof/>
        </w:rPr>
        <w:t>Project Online Professional-tillägg, 64</w:t>
      </w:r>
    </w:p>
    <w:p w14:paraId="43AD9EF8" w14:textId="77777777" w:rsidR="00F61420" w:rsidRDefault="00F61420">
      <w:pPr>
        <w:pStyle w:val="Index1"/>
        <w:tabs>
          <w:tab w:val="right" w:pos="5030"/>
        </w:tabs>
        <w:rPr>
          <w:noProof/>
        </w:rPr>
      </w:pPr>
      <w:r>
        <w:rPr>
          <w:noProof/>
        </w:rPr>
        <w:t>Project Professional, 86</w:t>
      </w:r>
    </w:p>
    <w:p w14:paraId="76B8741F" w14:textId="77777777" w:rsidR="00F61420" w:rsidRDefault="00F61420">
      <w:pPr>
        <w:pStyle w:val="Index1"/>
        <w:tabs>
          <w:tab w:val="right" w:pos="5030"/>
        </w:tabs>
        <w:rPr>
          <w:noProof/>
        </w:rPr>
      </w:pPr>
      <w:r>
        <w:rPr>
          <w:noProof/>
        </w:rPr>
        <w:t>Project Professional 2019, 21</w:t>
      </w:r>
    </w:p>
    <w:p w14:paraId="1D4BB5E9" w14:textId="77777777" w:rsidR="00F61420" w:rsidRDefault="00F61420">
      <w:pPr>
        <w:pStyle w:val="Index1"/>
        <w:tabs>
          <w:tab w:val="right" w:pos="5030"/>
        </w:tabs>
        <w:rPr>
          <w:noProof/>
        </w:rPr>
      </w:pPr>
      <w:r>
        <w:rPr>
          <w:noProof/>
        </w:rPr>
        <w:t>Project Server 2016, 25</w:t>
      </w:r>
    </w:p>
    <w:p w14:paraId="7C8E6DCE" w14:textId="77777777" w:rsidR="00F61420" w:rsidRDefault="00F61420">
      <w:pPr>
        <w:pStyle w:val="Index1"/>
        <w:tabs>
          <w:tab w:val="right" w:pos="5030"/>
        </w:tabs>
        <w:rPr>
          <w:noProof/>
        </w:rPr>
      </w:pPr>
      <w:r>
        <w:rPr>
          <w:noProof/>
        </w:rPr>
        <w:t>Project Server 2019, 25</w:t>
      </w:r>
    </w:p>
    <w:p w14:paraId="7F176095" w14:textId="77777777" w:rsidR="00F61420" w:rsidRDefault="00F61420">
      <w:pPr>
        <w:pStyle w:val="Index1"/>
        <w:tabs>
          <w:tab w:val="right" w:pos="5030"/>
        </w:tabs>
        <w:rPr>
          <w:noProof/>
        </w:rPr>
      </w:pPr>
      <w:r>
        <w:rPr>
          <w:noProof/>
        </w:rPr>
        <w:t>Project Server 2019 CAL, 25</w:t>
      </w:r>
    </w:p>
    <w:p w14:paraId="3EE131EF" w14:textId="77777777" w:rsidR="00F61420" w:rsidRDefault="00F61420">
      <w:pPr>
        <w:pStyle w:val="Index1"/>
        <w:tabs>
          <w:tab w:val="right" w:pos="5030"/>
        </w:tabs>
        <w:rPr>
          <w:noProof/>
        </w:rPr>
      </w:pPr>
      <w:r>
        <w:rPr>
          <w:noProof/>
        </w:rPr>
        <w:t>Project Standard, 81, 86</w:t>
      </w:r>
    </w:p>
    <w:p w14:paraId="604576C3" w14:textId="77777777" w:rsidR="00F61420" w:rsidRDefault="00F61420">
      <w:pPr>
        <w:pStyle w:val="Index1"/>
        <w:tabs>
          <w:tab w:val="right" w:pos="5030"/>
        </w:tabs>
        <w:rPr>
          <w:noProof/>
        </w:rPr>
      </w:pPr>
      <w:r>
        <w:rPr>
          <w:noProof/>
        </w:rPr>
        <w:t>Project Standard 2019, 21</w:t>
      </w:r>
    </w:p>
    <w:p w14:paraId="63EA07FB" w14:textId="77777777" w:rsidR="00F61420" w:rsidRDefault="00F61420">
      <w:pPr>
        <w:pStyle w:val="Index1"/>
        <w:tabs>
          <w:tab w:val="right" w:pos="5030"/>
        </w:tabs>
        <w:rPr>
          <w:noProof/>
        </w:rPr>
      </w:pPr>
      <w:r>
        <w:rPr>
          <w:noProof/>
        </w:rPr>
        <w:t>Publisher 2019, 21</w:t>
      </w:r>
    </w:p>
    <w:p w14:paraId="24410CAA" w14:textId="77777777" w:rsidR="00F61420" w:rsidRDefault="00F61420">
      <w:pPr>
        <w:pStyle w:val="Index1"/>
        <w:tabs>
          <w:tab w:val="right" w:pos="5030"/>
        </w:tabs>
        <w:rPr>
          <w:noProof/>
        </w:rPr>
      </w:pPr>
      <w:r>
        <w:rPr>
          <w:noProof/>
        </w:rPr>
        <w:t>Samtalsabonnemang, 65</w:t>
      </w:r>
    </w:p>
    <w:p w14:paraId="6E8F9F7C" w14:textId="77777777" w:rsidR="00F61420" w:rsidRDefault="00F61420">
      <w:pPr>
        <w:pStyle w:val="Index1"/>
        <w:tabs>
          <w:tab w:val="right" w:pos="5030"/>
        </w:tabs>
        <w:rPr>
          <w:noProof/>
        </w:rPr>
      </w:pPr>
      <w:r>
        <w:rPr>
          <w:noProof/>
        </w:rPr>
        <w:t>SharePoint Online-, 80</w:t>
      </w:r>
    </w:p>
    <w:p w14:paraId="16E64E10" w14:textId="77777777" w:rsidR="00F61420" w:rsidRDefault="00F61420">
      <w:pPr>
        <w:pStyle w:val="Index1"/>
        <w:tabs>
          <w:tab w:val="right" w:pos="5030"/>
        </w:tabs>
        <w:rPr>
          <w:noProof/>
        </w:rPr>
      </w:pPr>
      <w:r>
        <w:rPr>
          <w:noProof/>
        </w:rPr>
        <w:t>SharePoint Online (Plan 1/2), 26</w:t>
      </w:r>
    </w:p>
    <w:p w14:paraId="1C4D7296" w14:textId="77777777" w:rsidR="00F61420" w:rsidRDefault="00F61420">
      <w:pPr>
        <w:pStyle w:val="Index1"/>
        <w:tabs>
          <w:tab w:val="right" w:pos="5030"/>
        </w:tabs>
        <w:rPr>
          <w:noProof/>
        </w:rPr>
      </w:pPr>
      <w:r>
        <w:rPr>
          <w:noProof/>
        </w:rPr>
        <w:t>SharePoint Online Plan 1 och 2, 65</w:t>
      </w:r>
    </w:p>
    <w:p w14:paraId="6231B5DD" w14:textId="77777777" w:rsidR="00F61420" w:rsidRDefault="00F61420">
      <w:pPr>
        <w:pStyle w:val="Index1"/>
        <w:tabs>
          <w:tab w:val="right" w:pos="5030"/>
        </w:tabs>
        <w:rPr>
          <w:noProof/>
        </w:rPr>
      </w:pPr>
      <w:r>
        <w:rPr>
          <w:noProof/>
        </w:rPr>
        <w:t>SharePoint Server, 54, 55, 85</w:t>
      </w:r>
    </w:p>
    <w:p w14:paraId="281AC32B" w14:textId="77777777" w:rsidR="00F61420" w:rsidRDefault="00F61420">
      <w:pPr>
        <w:pStyle w:val="Index1"/>
        <w:tabs>
          <w:tab w:val="right" w:pos="5030"/>
        </w:tabs>
        <w:rPr>
          <w:noProof/>
        </w:rPr>
      </w:pPr>
      <w:r>
        <w:rPr>
          <w:noProof/>
        </w:rPr>
        <w:t>SharePoint Server 2016, 26</w:t>
      </w:r>
    </w:p>
    <w:p w14:paraId="25BE00F8" w14:textId="77777777" w:rsidR="00F61420" w:rsidRDefault="00F61420">
      <w:pPr>
        <w:pStyle w:val="Index1"/>
        <w:tabs>
          <w:tab w:val="right" w:pos="5030"/>
        </w:tabs>
        <w:rPr>
          <w:noProof/>
        </w:rPr>
      </w:pPr>
      <w:r>
        <w:rPr>
          <w:noProof/>
        </w:rPr>
        <w:t>SharePoint Server 2019, 25</w:t>
      </w:r>
    </w:p>
    <w:p w14:paraId="0537F45A" w14:textId="77777777" w:rsidR="00F61420" w:rsidRDefault="00F61420">
      <w:pPr>
        <w:pStyle w:val="Index1"/>
        <w:tabs>
          <w:tab w:val="right" w:pos="5030"/>
        </w:tabs>
        <w:rPr>
          <w:noProof/>
        </w:rPr>
      </w:pPr>
      <w:r>
        <w:rPr>
          <w:noProof/>
        </w:rPr>
        <w:t>SharePoint Server 2019 Enterprise CAL, 25</w:t>
      </w:r>
    </w:p>
    <w:p w14:paraId="4EA5D465" w14:textId="77777777" w:rsidR="00F61420" w:rsidRDefault="00F61420">
      <w:pPr>
        <w:pStyle w:val="Index1"/>
        <w:tabs>
          <w:tab w:val="right" w:pos="5030"/>
        </w:tabs>
        <w:rPr>
          <w:noProof/>
        </w:rPr>
      </w:pPr>
      <w:r>
        <w:rPr>
          <w:noProof/>
        </w:rPr>
        <w:t>SharePoint Server 2019 Standard CAL, 25</w:t>
      </w:r>
    </w:p>
    <w:p w14:paraId="4AD20D45" w14:textId="77777777" w:rsidR="00F61420" w:rsidRDefault="00F61420">
      <w:pPr>
        <w:pStyle w:val="Index1"/>
        <w:tabs>
          <w:tab w:val="right" w:pos="5030"/>
        </w:tabs>
        <w:rPr>
          <w:noProof/>
        </w:rPr>
      </w:pPr>
      <w:r>
        <w:rPr>
          <w:noProof/>
        </w:rPr>
        <w:t>Skype for Business Online Plan 2, 65</w:t>
      </w:r>
    </w:p>
    <w:p w14:paraId="7753DD17" w14:textId="77777777" w:rsidR="00F61420" w:rsidRDefault="00F61420">
      <w:pPr>
        <w:pStyle w:val="Index1"/>
        <w:tabs>
          <w:tab w:val="right" w:pos="5030"/>
        </w:tabs>
        <w:rPr>
          <w:noProof/>
        </w:rPr>
      </w:pPr>
      <w:r>
        <w:rPr>
          <w:noProof/>
        </w:rPr>
        <w:t>Skype for Business Plus CAL, 26</w:t>
      </w:r>
    </w:p>
    <w:p w14:paraId="6755B111" w14:textId="77777777" w:rsidR="00F61420" w:rsidRDefault="00F61420">
      <w:pPr>
        <w:pStyle w:val="Index1"/>
        <w:tabs>
          <w:tab w:val="right" w:pos="5030"/>
        </w:tabs>
        <w:rPr>
          <w:noProof/>
        </w:rPr>
      </w:pPr>
      <w:r>
        <w:rPr>
          <w:noProof/>
        </w:rPr>
        <w:t>Skype för Business Server 2019 Standard CAL, 27</w:t>
      </w:r>
    </w:p>
    <w:p w14:paraId="5D76C0CD" w14:textId="77777777" w:rsidR="00F61420" w:rsidRDefault="00F61420">
      <w:pPr>
        <w:pStyle w:val="Index1"/>
        <w:tabs>
          <w:tab w:val="right" w:pos="5030"/>
        </w:tabs>
        <w:rPr>
          <w:noProof/>
        </w:rPr>
      </w:pPr>
      <w:r>
        <w:rPr>
          <w:noProof/>
        </w:rPr>
        <w:t>Skype för företag – Server, 54, 55</w:t>
      </w:r>
    </w:p>
    <w:p w14:paraId="2FCF5A55" w14:textId="77777777" w:rsidR="00F61420" w:rsidRDefault="00F61420">
      <w:pPr>
        <w:pStyle w:val="Index1"/>
        <w:tabs>
          <w:tab w:val="right" w:pos="5030"/>
        </w:tabs>
        <w:rPr>
          <w:noProof/>
        </w:rPr>
      </w:pPr>
      <w:r>
        <w:rPr>
          <w:noProof/>
        </w:rPr>
        <w:t>Skype för företag – Server 2015, 27</w:t>
      </w:r>
    </w:p>
    <w:p w14:paraId="40C92AE6" w14:textId="77777777" w:rsidR="00F61420" w:rsidRDefault="00F61420">
      <w:pPr>
        <w:pStyle w:val="Index1"/>
        <w:tabs>
          <w:tab w:val="right" w:pos="5030"/>
        </w:tabs>
        <w:rPr>
          <w:noProof/>
        </w:rPr>
      </w:pPr>
      <w:r>
        <w:rPr>
          <w:noProof/>
        </w:rPr>
        <w:t>Skype för företag – Server 2019, 26</w:t>
      </w:r>
    </w:p>
    <w:p w14:paraId="007F7FFE" w14:textId="77777777" w:rsidR="00F61420" w:rsidRDefault="00F61420">
      <w:pPr>
        <w:pStyle w:val="Index1"/>
        <w:tabs>
          <w:tab w:val="right" w:pos="5030"/>
        </w:tabs>
        <w:rPr>
          <w:noProof/>
        </w:rPr>
      </w:pPr>
      <w:r>
        <w:rPr>
          <w:noProof/>
        </w:rPr>
        <w:t>Skype för företag – Server 2019 Enterprise CAL, 26, 27</w:t>
      </w:r>
    </w:p>
    <w:p w14:paraId="365DDCDC" w14:textId="77777777" w:rsidR="00F61420" w:rsidRDefault="00F61420">
      <w:pPr>
        <w:pStyle w:val="Index1"/>
        <w:tabs>
          <w:tab w:val="right" w:pos="5030"/>
        </w:tabs>
        <w:rPr>
          <w:noProof/>
        </w:rPr>
      </w:pPr>
      <w:r>
        <w:rPr>
          <w:noProof/>
        </w:rPr>
        <w:t>Skype för företag – Server 2019 Plus CAL, 26</w:t>
      </w:r>
    </w:p>
    <w:p w14:paraId="49EEB67E" w14:textId="77777777" w:rsidR="00F61420" w:rsidRDefault="00F61420">
      <w:pPr>
        <w:pStyle w:val="Index1"/>
        <w:tabs>
          <w:tab w:val="right" w:pos="5030"/>
        </w:tabs>
        <w:rPr>
          <w:noProof/>
        </w:rPr>
      </w:pPr>
      <w:r>
        <w:rPr>
          <w:noProof/>
        </w:rPr>
        <w:t>Skype för företag – Server 2019 Standard CAL, 26</w:t>
      </w:r>
    </w:p>
    <w:p w14:paraId="65DBEB85" w14:textId="77777777" w:rsidR="00F61420" w:rsidRDefault="00F61420">
      <w:pPr>
        <w:pStyle w:val="Index1"/>
        <w:tabs>
          <w:tab w:val="right" w:pos="5030"/>
        </w:tabs>
        <w:rPr>
          <w:noProof/>
        </w:rPr>
      </w:pPr>
      <w:r>
        <w:rPr>
          <w:noProof/>
        </w:rPr>
        <w:t>Skype för företag 2019, 21</w:t>
      </w:r>
    </w:p>
    <w:p w14:paraId="40E72ECC" w14:textId="77777777" w:rsidR="00F61420" w:rsidRDefault="00F61420">
      <w:pPr>
        <w:pStyle w:val="Index1"/>
        <w:tabs>
          <w:tab w:val="right" w:pos="5030"/>
        </w:tabs>
        <w:rPr>
          <w:noProof/>
        </w:rPr>
      </w:pPr>
      <w:r>
        <w:rPr>
          <w:noProof/>
        </w:rPr>
        <w:t>Skype för företag för Mac 2019, 23</w:t>
      </w:r>
    </w:p>
    <w:p w14:paraId="7FFB2E02" w14:textId="77777777" w:rsidR="00F61420" w:rsidRDefault="00F61420">
      <w:pPr>
        <w:pStyle w:val="Index1"/>
        <w:tabs>
          <w:tab w:val="right" w:pos="5030"/>
        </w:tabs>
        <w:rPr>
          <w:noProof/>
        </w:rPr>
      </w:pPr>
      <w:r>
        <w:rPr>
          <w:noProof/>
        </w:rPr>
        <w:t>Skype för företag plus CAL-tillägg för Microsoft 365 E3 (användar-SL), 54</w:t>
      </w:r>
    </w:p>
    <w:p w14:paraId="62210420" w14:textId="77777777" w:rsidR="00F61420" w:rsidRDefault="00F61420">
      <w:pPr>
        <w:pStyle w:val="Index1"/>
        <w:tabs>
          <w:tab w:val="right" w:pos="5030"/>
        </w:tabs>
        <w:rPr>
          <w:noProof/>
        </w:rPr>
      </w:pPr>
      <w:r>
        <w:rPr>
          <w:noProof/>
        </w:rPr>
        <w:t>SQL Parallel Data Warehouse, 81, 87</w:t>
      </w:r>
    </w:p>
    <w:p w14:paraId="27A83424" w14:textId="77777777" w:rsidR="00F61420" w:rsidRDefault="00F61420">
      <w:pPr>
        <w:pStyle w:val="Index1"/>
        <w:tabs>
          <w:tab w:val="right" w:pos="5030"/>
        </w:tabs>
        <w:rPr>
          <w:noProof/>
        </w:rPr>
      </w:pPr>
      <w:r>
        <w:rPr>
          <w:noProof/>
        </w:rPr>
        <w:t>SQL Server, 85</w:t>
      </w:r>
    </w:p>
    <w:p w14:paraId="7AE50DDC" w14:textId="77777777" w:rsidR="00F61420" w:rsidRDefault="00F61420">
      <w:pPr>
        <w:pStyle w:val="Index1"/>
        <w:tabs>
          <w:tab w:val="right" w:pos="5030"/>
        </w:tabs>
        <w:rPr>
          <w:noProof/>
        </w:rPr>
      </w:pPr>
      <w:r>
        <w:rPr>
          <w:noProof/>
        </w:rPr>
        <w:t>SQL Server 2016, 28</w:t>
      </w:r>
    </w:p>
    <w:p w14:paraId="4051A762" w14:textId="77777777" w:rsidR="00F61420" w:rsidRDefault="00F61420">
      <w:pPr>
        <w:pStyle w:val="Index1"/>
        <w:tabs>
          <w:tab w:val="right" w:pos="5030"/>
        </w:tabs>
        <w:rPr>
          <w:noProof/>
        </w:rPr>
      </w:pPr>
      <w:r>
        <w:rPr>
          <w:noProof/>
        </w:rPr>
        <w:t>SQL Server 2017 CAL, 28</w:t>
      </w:r>
    </w:p>
    <w:p w14:paraId="178F3B30" w14:textId="77777777" w:rsidR="00F61420" w:rsidRDefault="00F61420">
      <w:pPr>
        <w:pStyle w:val="Index1"/>
        <w:tabs>
          <w:tab w:val="right" w:pos="5030"/>
        </w:tabs>
        <w:rPr>
          <w:noProof/>
        </w:rPr>
      </w:pPr>
      <w:r>
        <w:rPr>
          <w:noProof/>
        </w:rPr>
        <w:t>SQL Server 2017 Enterprise, 27, 28</w:t>
      </w:r>
    </w:p>
    <w:p w14:paraId="6CDE5915" w14:textId="77777777" w:rsidR="00F61420" w:rsidRDefault="00F61420">
      <w:pPr>
        <w:pStyle w:val="Index1"/>
        <w:tabs>
          <w:tab w:val="right" w:pos="5030"/>
        </w:tabs>
        <w:rPr>
          <w:noProof/>
        </w:rPr>
      </w:pPr>
      <w:r>
        <w:rPr>
          <w:noProof/>
        </w:rPr>
        <w:t>SQL Server 2017 Enterprise Core, 27</w:t>
      </w:r>
    </w:p>
    <w:p w14:paraId="290C60C2" w14:textId="77777777" w:rsidR="00F61420" w:rsidRDefault="00F61420">
      <w:pPr>
        <w:pStyle w:val="Index1"/>
        <w:tabs>
          <w:tab w:val="right" w:pos="5030"/>
        </w:tabs>
        <w:rPr>
          <w:noProof/>
        </w:rPr>
      </w:pPr>
      <w:r>
        <w:rPr>
          <w:noProof/>
        </w:rPr>
        <w:t>SQL Server 2017 Standard, 27</w:t>
      </w:r>
    </w:p>
    <w:p w14:paraId="5AE8BC21" w14:textId="77777777" w:rsidR="00F61420" w:rsidRDefault="00F61420">
      <w:pPr>
        <w:pStyle w:val="Index1"/>
        <w:tabs>
          <w:tab w:val="right" w:pos="5030"/>
        </w:tabs>
        <w:rPr>
          <w:noProof/>
        </w:rPr>
      </w:pPr>
      <w:r>
        <w:rPr>
          <w:noProof/>
        </w:rPr>
        <w:t>SQL Server 2017 Standard Core, 27</w:t>
      </w:r>
    </w:p>
    <w:p w14:paraId="2D862D09" w14:textId="77777777" w:rsidR="00F61420" w:rsidRDefault="00F61420">
      <w:pPr>
        <w:pStyle w:val="Index1"/>
        <w:tabs>
          <w:tab w:val="right" w:pos="5030"/>
        </w:tabs>
        <w:rPr>
          <w:noProof/>
        </w:rPr>
      </w:pPr>
      <w:r>
        <w:rPr>
          <w:noProof/>
        </w:rPr>
        <w:t>SQL Server Business Intelligence, 81, 87</w:t>
      </w:r>
    </w:p>
    <w:p w14:paraId="0F7A6D17" w14:textId="77777777" w:rsidR="00F61420" w:rsidRDefault="00F61420">
      <w:pPr>
        <w:pStyle w:val="Index1"/>
        <w:tabs>
          <w:tab w:val="right" w:pos="5030"/>
        </w:tabs>
        <w:rPr>
          <w:noProof/>
        </w:rPr>
      </w:pPr>
      <w:r>
        <w:rPr>
          <w:noProof/>
        </w:rPr>
        <w:t>SQL Server Data Center, 81</w:t>
      </w:r>
    </w:p>
    <w:p w14:paraId="66B7D562" w14:textId="77777777" w:rsidR="00F61420" w:rsidRDefault="00F61420">
      <w:pPr>
        <w:pStyle w:val="Index1"/>
        <w:tabs>
          <w:tab w:val="right" w:pos="5030"/>
        </w:tabs>
        <w:rPr>
          <w:noProof/>
        </w:rPr>
      </w:pPr>
      <w:r>
        <w:rPr>
          <w:noProof/>
        </w:rPr>
        <w:t>SQL Server Enterprise, 81</w:t>
      </w:r>
    </w:p>
    <w:p w14:paraId="3581FC20" w14:textId="77777777" w:rsidR="00F61420" w:rsidRDefault="00F61420">
      <w:pPr>
        <w:pStyle w:val="Index1"/>
        <w:tabs>
          <w:tab w:val="right" w:pos="5030"/>
        </w:tabs>
        <w:rPr>
          <w:noProof/>
        </w:rPr>
      </w:pPr>
      <w:r>
        <w:rPr>
          <w:noProof/>
        </w:rPr>
        <w:t>SQL Server Standard, 81, 87</w:t>
      </w:r>
    </w:p>
    <w:p w14:paraId="56B22433" w14:textId="77777777" w:rsidR="00F61420" w:rsidRDefault="00F61420">
      <w:pPr>
        <w:pStyle w:val="Index1"/>
        <w:tabs>
          <w:tab w:val="right" w:pos="5030"/>
        </w:tabs>
        <w:rPr>
          <w:noProof/>
        </w:rPr>
      </w:pPr>
      <w:r>
        <w:rPr>
          <w:noProof/>
        </w:rPr>
        <w:t>System Center 2012 Client Management-serien, 32, 33, 34, 35</w:t>
      </w:r>
    </w:p>
    <w:p w14:paraId="0B23AACC" w14:textId="77777777" w:rsidR="00F61420" w:rsidRDefault="00F61420">
      <w:pPr>
        <w:pStyle w:val="Index1"/>
        <w:tabs>
          <w:tab w:val="right" w:pos="5030"/>
        </w:tabs>
        <w:rPr>
          <w:noProof/>
        </w:rPr>
      </w:pPr>
      <w:r>
        <w:rPr>
          <w:noProof/>
        </w:rPr>
        <w:t>System Center 2012 Datacenter Server Management license, 81</w:t>
      </w:r>
    </w:p>
    <w:p w14:paraId="725C07A8" w14:textId="77777777" w:rsidR="00F61420" w:rsidRDefault="00F61420">
      <w:pPr>
        <w:pStyle w:val="Index1"/>
        <w:tabs>
          <w:tab w:val="right" w:pos="5030"/>
        </w:tabs>
        <w:rPr>
          <w:noProof/>
        </w:rPr>
      </w:pPr>
      <w:r>
        <w:rPr>
          <w:noProof/>
        </w:rPr>
        <w:t>System Center 2012 R2, 30</w:t>
      </w:r>
    </w:p>
    <w:p w14:paraId="4F9EB709" w14:textId="77777777" w:rsidR="00F61420" w:rsidRDefault="00F61420">
      <w:pPr>
        <w:pStyle w:val="Index1"/>
        <w:tabs>
          <w:tab w:val="right" w:pos="5030"/>
        </w:tabs>
        <w:rPr>
          <w:noProof/>
        </w:rPr>
      </w:pPr>
      <w:r>
        <w:rPr>
          <w:noProof/>
        </w:rPr>
        <w:t>System Center 2012 R2 Configuration Manager, 31</w:t>
      </w:r>
    </w:p>
    <w:p w14:paraId="16E0A99E" w14:textId="77777777" w:rsidR="00F61420" w:rsidRDefault="00F61420">
      <w:pPr>
        <w:pStyle w:val="Index1"/>
        <w:tabs>
          <w:tab w:val="right" w:pos="5030"/>
        </w:tabs>
        <w:rPr>
          <w:noProof/>
        </w:rPr>
      </w:pPr>
      <w:r>
        <w:rPr>
          <w:noProof/>
        </w:rPr>
        <w:t>System Center 2012 R2 Endpoint Protection, 33</w:t>
      </w:r>
    </w:p>
    <w:p w14:paraId="43D7C19A" w14:textId="77777777" w:rsidR="00F61420" w:rsidRDefault="00F61420">
      <w:pPr>
        <w:pStyle w:val="Index1"/>
        <w:tabs>
          <w:tab w:val="right" w:pos="5030"/>
        </w:tabs>
        <w:rPr>
          <w:noProof/>
        </w:rPr>
      </w:pPr>
      <w:r>
        <w:rPr>
          <w:noProof/>
        </w:rPr>
        <w:t>System Center 2012 Standard Server Management-licens, 81</w:t>
      </w:r>
    </w:p>
    <w:p w14:paraId="472B1B6B" w14:textId="77777777" w:rsidR="00F61420" w:rsidRDefault="00F61420">
      <w:pPr>
        <w:pStyle w:val="Index1"/>
        <w:tabs>
          <w:tab w:val="right" w:pos="5030"/>
        </w:tabs>
        <w:rPr>
          <w:noProof/>
        </w:rPr>
      </w:pPr>
      <w:r>
        <w:rPr>
          <w:noProof/>
        </w:rPr>
        <w:t>System Center 2016 Data Protection Manager, 32</w:t>
      </w:r>
    </w:p>
    <w:p w14:paraId="5BC7B5FB" w14:textId="77777777" w:rsidR="00F61420" w:rsidRDefault="00F61420">
      <w:pPr>
        <w:pStyle w:val="Index1"/>
        <w:tabs>
          <w:tab w:val="right" w:pos="5030"/>
        </w:tabs>
        <w:rPr>
          <w:noProof/>
        </w:rPr>
      </w:pPr>
      <w:r>
        <w:rPr>
          <w:noProof/>
        </w:rPr>
        <w:t>System Center 2016 Datacenter Server Management-licens (paket med 16 kärnlicenser), 30</w:t>
      </w:r>
    </w:p>
    <w:p w14:paraId="179D3D6C" w14:textId="77777777" w:rsidR="00F61420" w:rsidRDefault="00F61420">
      <w:pPr>
        <w:pStyle w:val="Index1"/>
        <w:tabs>
          <w:tab w:val="right" w:pos="5030"/>
        </w:tabs>
        <w:rPr>
          <w:noProof/>
        </w:rPr>
      </w:pPr>
      <w:r>
        <w:rPr>
          <w:noProof/>
        </w:rPr>
        <w:t>System Center 2016 Datacenter Server Management-licens (paket med 2 kärnlicenser), 29</w:t>
      </w:r>
    </w:p>
    <w:p w14:paraId="064A068B" w14:textId="77777777" w:rsidR="00F61420" w:rsidRDefault="00F61420">
      <w:pPr>
        <w:pStyle w:val="Index1"/>
        <w:tabs>
          <w:tab w:val="right" w:pos="5030"/>
        </w:tabs>
        <w:rPr>
          <w:noProof/>
        </w:rPr>
      </w:pPr>
      <w:r>
        <w:rPr>
          <w:noProof/>
        </w:rPr>
        <w:t>System Center 2016 Operations Manager, 33</w:t>
      </w:r>
    </w:p>
    <w:p w14:paraId="60E9BFB6" w14:textId="77777777" w:rsidR="00F61420" w:rsidRDefault="00F61420">
      <w:pPr>
        <w:pStyle w:val="Index1"/>
        <w:tabs>
          <w:tab w:val="right" w:pos="5030"/>
        </w:tabs>
        <w:rPr>
          <w:noProof/>
        </w:rPr>
      </w:pPr>
      <w:r>
        <w:rPr>
          <w:noProof/>
        </w:rPr>
        <w:t>System Center 2016 Orchestrator, 34</w:t>
      </w:r>
    </w:p>
    <w:p w14:paraId="026C9252" w14:textId="77777777" w:rsidR="00F61420" w:rsidRDefault="00F61420">
      <w:pPr>
        <w:pStyle w:val="Index1"/>
        <w:tabs>
          <w:tab w:val="right" w:pos="5030"/>
        </w:tabs>
        <w:rPr>
          <w:noProof/>
        </w:rPr>
      </w:pPr>
      <w:r>
        <w:rPr>
          <w:noProof/>
        </w:rPr>
        <w:t>System Center 2016 Service Manager, 35</w:t>
      </w:r>
    </w:p>
    <w:p w14:paraId="1A36082B" w14:textId="77777777" w:rsidR="00F61420" w:rsidRDefault="00F61420">
      <w:pPr>
        <w:pStyle w:val="Index1"/>
        <w:tabs>
          <w:tab w:val="right" w:pos="5030"/>
        </w:tabs>
        <w:rPr>
          <w:noProof/>
        </w:rPr>
      </w:pPr>
      <w:r>
        <w:rPr>
          <w:noProof/>
        </w:rPr>
        <w:t>System Center 2016 Standard Server Management-licens (paket med 16 kärnlicenser), 30</w:t>
      </w:r>
    </w:p>
    <w:p w14:paraId="25E40BD4" w14:textId="77777777" w:rsidR="00F61420" w:rsidRDefault="00F61420">
      <w:pPr>
        <w:pStyle w:val="Index1"/>
        <w:tabs>
          <w:tab w:val="right" w:pos="5030"/>
        </w:tabs>
        <w:rPr>
          <w:noProof/>
        </w:rPr>
      </w:pPr>
      <w:r>
        <w:rPr>
          <w:noProof/>
        </w:rPr>
        <w:t>System Center 2016 Standard Server Management-licens (paket med 2 kärnlicenser), 30</w:t>
      </w:r>
    </w:p>
    <w:p w14:paraId="38A682F5" w14:textId="77777777" w:rsidR="00F61420" w:rsidRDefault="00F61420">
      <w:pPr>
        <w:pStyle w:val="Index1"/>
        <w:tabs>
          <w:tab w:val="right" w:pos="5030"/>
        </w:tabs>
        <w:rPr>
          <w:noProof/>
        </w:rPr>
      </w:pPr>
      <w:r>
        <w:rPr>
          <w:noProof/>
        </w:rPr>
        <w:t>System Center Configuration Manager 1606 Client Management license, 31</w:t>
      </w:r>
    </w:p>
    <w:p w14:paraId="66FABAA8" w14:textId="77777777" w:rsidR="00F61420" w:rsidRDefault="00F61420">
      <w:pPr>
        <w:pStyle w:val="Index1"/>
        <w:tabs>
          <w:tab w:val="right" w:pos="5030"/>
        </w:tabs>
        <w:rPr>
          <w:noProof/>
        </w:rPr>
      </w:pPr>
      <w:r>
        <w:rPr>
          <w:noProof/>
        </w:rPr>
        <w:t>System Center Datacenter, 85, 87</w:t>
      </w:r>
    </w:p>
    <w:p w14:paraId="3BD7AE13" w14:textId="77777777" w:rsidR="00F61420" w:rsidRDefault="00F61420">
      <w:pPr>
        <w:pStyle w:val="Index1"/>
        <w:tabs>
          <w:tab w:val="right" w:pos="5030"/>
        </w:tabs>
        <w:rPr>
          <w:noProof/>
        </w:rPr>
      </w:pPr>
      <w:r>
        <w:rPr>
          <w:noProof/>
        </w:rPr>
        <w:t>System Center Datacenter (paket med 2 kärnlicenser), 18</w:t>
      </w:r>
    </w:p>
    <w:p w14:paraId="5C3DF015" w14:textId="77777777" w:rsidR="00F61420" w:rsidRDefault="00F61420">
      <w:pPr>
        <w:pStyle w:val="Index1"/>
        <w:tabs>
          <w:tab w:val="right" w:pos="5030"/>
        </w:tabs>
        <w:rPr>
          <w:noProof/>
        </w:rPr>
      </w:pPr>
      <w:r>
        <w:rPr>
          <w:noProof/>
        </w:rPr>
        <w:t>System Center Endpoint Protection 1606, 32</w:t>
      </w:r>
    </w:p>
    <w:p w14:paraId="4F304605" w14:textId="77777777" w:rsidR="00F61420" w:rsidRDefault="00F61420">
      <w:pPr>
        <w:pStyle w:val="Index1"/>
        <w:tabs>
          <w:tab w:val="right" w:pos="5030"/>
        </w:tabs>
        <w:rPr>
          <w:noProof/>
        </w:rPr>
      </w:pPr>
      <w:r>
        <w:rPr>
          <w:noProof/>
        </w:rPr>
        <w:t>System Center Standard, 85, 87</w:t>
      </w:r>
    </w:p>
    <w:p w14:paraId="09FB1958" w14:textId="77777777" w:rsidR="00F61420" w:rsidRDefault="00F61420">
      <w:pPr>
        <w:pStyle w:val="Index1"/>
        <w:tabs>
          <w:tab w:val="right" w:pos="5030"/>
        </w:tabs>
        <w:rPr>
          <w:noProof/>
        </w:rPr>
      </w:pPr>
      <w:r>
        <w:rPr>
          <w:noProof/>
        </w:rPr>
        <w:t>System Center Standard (paket med 2 kärnlicenser), 18</w:t>
      </w:r>
    </w:p>
    <w:p w14:paraId="0107EB30" w14:textId="77777777" w:rsidR="00F61420" w:rsidRDefault="00F61420">
      <w:pPr>
        <w:pStyle w:val="Index1"/>
        <w:tabs>
          <w:tab w:val="right" w:pos="5030"/>
        </w:tabs>
        <w:rPr>
          <w:noProof/>
        </w:rPr>
      </w:pPr>
      <w:r>
        <w:rPr>
          <w:noProof/>
        </w:rPr>
        <w:t>System Center-tjänsten för global övervakning, 30</w:t>
      </w:r>
    </w:p>
    <w:p w14:paraId="27D635FA" w14:textId="77777777" w:rsidR="00F61420" w:rsidRDefault="00F61420">
      <w:pPr>
        <w:pStyle w:val="Index1"/>
        <w:tabs>
          <w:tab w:val="right" w:pos="5030"/>
        </w:tabs>
        <w:rPr>
          <w:noProof/>
        </w:rPr>
      </w:pPr>
      <w:r>
        <w:rPr>
          <w:noProof/>
        </w:rPr>
        <w:t>Telefonsystem, 65</w:t>
      </w:r>
    </w:p>
    <w:p w14:paraId="5FE191BC" w14:textId="77777777" w:rsidR="00F61420" w:rsidRDefault="00F61420">
      <w:pPr>
        <w:pStyle w:val="Index1"/>
        <w:tabs>
          <w:tab w:val="right" w:pos="5030"/>
        </w:tabs>
        <w:rPr>
          <w:noProof/>
        </w:rPr>
      </w:pPr>
      <w:r>
        <w:rPr>
          <w:noProof/>
        </w:rPr>
        <w:t>Tillägg för Dynamics 365 Customer Engagement Plan, 58</w:t>
      </w:r>
    </w:p>
    <w:p w14:paraId="6BA0BD70" w14:textId="77777777" w:rsidR="00F61420" w:rsidRDefault="00F61420">
      <w:pPr>
        <w:pStyle w:val="Index1"/>
        <w:tabs>
          <w:tab w:val="right" w:pos="5030"/>
        </w:tabs>
        <w:rPr>
          <w:noProof/>
        </w:rPr>
      </w:pPr>
      <w:r>
        <w:rPr>
          <w:noProof/>
        </w:rPr>
        <w:t>Tillägg för Dynamics 365 for Operations Device, 58</w:t>
      </w:r>
    </w:p>
    <w:p w14:paraId="109055A5" w14:textId="77777777" w:rsidR="00F61420" w:rsidRDefault="00F61420">
      <w:pPr>
        <w:pStyle w:val="Index1"/>
        <w:tabs>
          <w:tab w:val="right" w:pos="5030"/>
        </w:tabs>
        <w:rPr>
          <w:noProof/>
        </w:rPr>
      </w:pPr>
      <w:r>
        <w:rPr>
          <w:noProof/>
        </w:rPr>
        <w:t>Tillägg för Dynamics 365 for Retail, 58</w:t>
      </w:r>
    </w:p>
    <w:p w14:paraId="0C325A69" w14:textId="77777777" w:rsidR="00F61420" w:rsidRDefault="00F61420">
      <w:pPr>
        <w:pStyle w:val="Index1"/>
        <w:tabs>
          <w:tab w:val="right" w:pos="5030"/>
        </w:tabs>
        <w:rPr>
          <w:noProof/>
        </w:rPr>
      </w:pPr>
      <w:r>
        <w:rPr>
          <w:noProof/>
        </w:rPr>
        <w:t>Tillägg för Dynamics 365 for Talent, 59</w:t>
      </w:r>
    </w:p>
    <w:p w14:paraId="02C31BDB" w14:textId="77777777" w:rsidR="00F61420" w:rsidRDefault="00F61420">
      <w:pPr>
        <w:pStyle w:val="Index1"/>
        <w:tabs>
          <w:tab w:val="right" w:pos="5030"/>
        </w:tabs>
        <w:rPr>
          <w:noProof/>
        </w:rPr>
      </w:pPr>
      <w:r>
        <w:rPr>
          <w:noProof/>
        </w:rPr>
        <w:t>Tillägg för Dynamics 365 for Team Members,, 59</w:t>
      </w:r>
    </w:p>
    <w:p w14:paraId="12104C65" w14:textId="77777777" w:rsidR="00F61420" w:rsidRDefault="00F61420">
      <w:pPr>
        <w:pStyle w:val="Index1"/>
        <w:tabs>
          <w:tab w:val="right" w:pos="5030"/>
        </w:tabs>
        <w:rPr>
          <w:noProof/>
        </w:rPr>
      </w:pPr>
      <w:r>
        <w:rPr>
          <w:noProof/>
        </w:rPr>
        <w:t>Tillägg för Dynamics 365 Plan, 58</w:t>
      </w:r>
    </w:p>
    <w:p w14:paraId="164F7C23" w14:textId="77777777" w:rsidR="00F61420" w:rsidRDefault="00F61420">
      <w:pPr>
        <w:pStyle w:val="Index1"/>
        <w:tabs>
          <w:tab w:val="right" w:pos="5030"/>
        </w:tabs>
        <w:rPr>
          <w:noProof/>
        </w:rPr>
      </w:pPr>
      <w:r>
        <w:rPr>
          <w:noProof/>
        </w:rPr>
        <w:t>Tillägg för Dynamics 365 Unified Operations Plan, 58</w:t>
      </w:r>
    </w:p>
    <w:p w14:paraId="025A131A" w14:textId="77777777" w:rsidR="00F61420" w:rsidRDefault="00F61420">
      <w:pPr>
        <w:pStyle w:val="Index1"/>
        <w:tabs>
          <w:tab w:val="right" w:pos="5030"/>
        </w:tabs>
        <w:rPr>
          <w:noProof/>
        </w:rPr>
      </w:pPr>
      <w:r>
        <w:rPr>
          <w:noProof/>
        </w:rPr>
        <w:t>Tillägg för Exchange Online Plan 1, 63</w:t>
      </w:r>
    </w:p>
    <w:p w14:paraId="549B6B64" w14:textId="77777777" w:rsidR="00F61420" w:rsidRDefault="00F61420">
      <w:pPr>
        <w:pStyle w:val="Index1"/>
        <w:tabs>
          <w:tab w:val="right" w:pos="5030"/>
        </w:tabs>
        <w:rPr>
          <w:noProof/>
        </w:rPr>
      </w:pPr>
      <w:r>
        <w:rPr>
          <w:noProof/>
        </w:rPr>
        <w:t>Tillägg för Microsoft Intune, 69</w:t>
      </w:r>
    </w:p>
    <w:p w14:paraId="6973B5D7" w14:textId="77777777" w:rsidR="00F61420" w:rsidRDefault="00F61420">
      <w:pPr>
        <w:pStyle w:val="Index1"/>
        <w:tabs>
          <w:tab w:val="right" w:pos="5030"/>
        </w:tabs>
        <w:rPr>
          <w:noProof/>
        </w:rPr>
      </w:pPr>
      <w:r>
        <w:rPr>
          <w:noProof/>
        </w:rPr>
        <w:t>Tillägg för Office 365 A5, 62</w:t>
      </w:r>
    </w:p>
    <w:p w14:paraId="1713FA23" w14:textId="77777777" w:rsidR="00F61420" w:rsidRDefault="00F61420">
      <w:pPr>
        <w:pStyle w:val="Index1"/>
        <w:tabs>
          <w:tab w:val="right" w:pos="5030"/>
        </w:tabs>
        <w:rPr>
          <w:noProof/>
        </w:rPr>
      </w:pPr>
      <w:r>
        <w:rPr>
          <w:noProof/>
        </w:rPr>
        <w:t>Tillägg för Office 365 Enterprise E3, E4 utan ProPlus, 62</w:t>
      </w:r>
    </w:p>
    <w:p w14:paraId="746FBBF2" w14:textId="77777777" w:rsidR="00F61420" w:rsidRDefault="00F61420">
      <w:pPr>
        <w:pStyle w:val="Index1"/>
        <w:tabs>
          <w:tab w:val="right" w:pos="5030"/>
        </w:tabs>
        <w:rPr>
          <w:noProof/>
        </w:rPr>
      </w:pPr>
      <w:r>
        <w:rPr>
          <w:noProof/>
        </w:rPr>
        <w:t>Tillägg för Office 365 Enterprise E5, 62</w:t>
      </w:r>
    </w:p>
    <w:p w14:paraId="7D8A2BB2" w14:textId="77777777" w:rsidR="00F61420" w:rsidRDefault="00F61420">
      <w:pPr>
        <w:pStyle w:val="Index1"/>
        <w:tabs>
          <w:tab w:val="right" w:pos="5030"/>
        </w:tabs>
        <w:rPr>
          <w:noProof/>
        </w:rPr>
      </w:pPr>
      <w:r>
        <w:rPr>
          <w:noProof/>
        </w:rPr>
        <w:t>Tillägg för SharePoint Online Plan 1, 65</w:t>
      </w:r>
    </w:p>
    <w:p w14:paraId="38BB4460" w14:textId="77777777" w:rsidR="00F61420" w:rsidRDefault="00F61420">
      <w:pPr>
        <w:pStyle w:val="Index1"/>
        <w:tabs>
          <w:tab w:val="right" w:pos="5030"/>
        </w:tabs>
        <w:rPr>
          <w:noProof/>
        </w:rPr>
      </w:pPr>
      <w:r>
        <w:rPr>
          <w:noProof/>
        </w:rPr>
        <w:t>Tillägg för Visio Online Plan 2, 60</w:t>
      </w:r>
    </w:p>
    <w:p w14:paraId="033AE255" w14:textId="77777777" w:rsidR="00F61420" w:rsidRDefault="00F61420">
      <w:pPr>
        <w:pStyle w:val="Index1"/>
        <w:tabs>
          <w:tab w:val="right" w:pos="5030"/>
        </w:tabs>
        <w:rPr>
          <w:noProof/>
        </w:rPr>
      </w:pPr>
      <w:r>
        <w:rPr>
          <w:noProof/>
        </w:rPr>
        <w:t>Tillägg till Microsoft Stream Plan 2, 62</w:t>
      </w:r>
    </w:p>
    <w:p w14:paraId="050986FD" w14:textId="77777777" w:rsidR="00F61420" w:rsidRDefault="00F61420">
      <w:pPr>
        <w:pStyle w:val="Index1"/>
        <w:tabs>
          <w:tab w:val="right" w:pos="5030"/>
        </w:tabs>
        <w:rPr>
          <w:noProof/>
        </w:rPr>
      </w:pPr>
      <w:r>
        <w:rPr>
          <w:noProof/>
        </w:rPr>
        <w:t>Tillägg till Microsoft Stream Storage, 62</w:t>
      </w:r>
    </w:p>
    <w:p w14:paraId="598C3C8D" w14:textId="77777777" w:rsidR="00F61420" w:rsidRDefault="00F61420">
      <w:pPr>
        <w:pStyle w:val="Index1"/>
        <w:tabs>
          <w:tab w:val="right" w:pos="5030"/>
        </w:tabs>
        <w:rPr>
          <w:noProof/>
        </w:rPr>
      </w:pPr>
      <w:r>
        <w:rPr>
          <w:noProof/>
        </w:rPr>
        <w:t>Tjänsten Exchange Online röstbrevlåda, 25</w:t>
      </w:r>
    </w:p>
    <w:p w14:paraId="73FBD73C" w14:textId="77777777" w:rsidR="00F61420" w:rsidRDefault="00F61420">
      <w:pPr>
        <w:pStyle w:val="Index1"/>
        <w:tabs>
          <w:tab w:val="right" w:pos="5030"/>
        </w:tabs>
        <w:rPr>
          <w:noProof/>
        </w:rPr>
      </w:pPr>
      <w:r>
        <w:rPr>
          <w:noProof/>
        </w:rPr>
        <w:t>Uppgradering av Windows 10 Home till Pro för Microsoft 365 Business, 39</w:t>
      </w:r>
    </w:p>
    <w:p w14:paraId="1F7D0A8A" w14:textId="77777777" w:rsidR="00F61420" w:rsidRDefault="00F61420">
      <w:pPr>
        <w:pStyle w:val="Index1"/>
        <w:tabs>
          <w:tab w:val="right" w:pos="5030"/>
        </w:tabs>
        <w:rPr>
          <w:noProof/>
        </w:rPr>
      </w:pPr>
      <w:r>
        <w:rPr>
          <w:noProof/>
        </w:rPr>
        <w:t>VDI, 36</w:t>
      </w:r>
    </w:p>
    <w:p w14:paraId="1B0A1FC9" w14:textId="77777777" w:rsidR="00F61420" w:rsidRDefault="00F61420">
      <w:pPr>
        <w:pStyle w:val="Index1"/>
        <w:tabs>
          <w:tab w:val="right" w:pos="5030"/>
        </w:tabs>
        <w:rPr>
          <w:noProof/>
        </w:rPr>
      </w:pPr>
      <w:r>
        <w:rPr>
          <w:noProof/>
        </w:rPr>
        <w:t>Visio 2019 Professional, 21</w:t>
      </w:r>
    </w:p>
    <w:p w14:paraId="6E7218B7" w14:textId="77777777" w:rsidR="00F61420" w:rsidRDefault="00F61420">
      <w:pPr>
        <w:pStyle w:val="Index1"/>
        <w:tabs>
          <w:tab w:val="right" w:pos="5030"/>
        </w:tabs>
        <w:rPr>
          <w:noProof/>
        </w:rPr>
      </w:pPr>
      <w:r>
        <w:rPr>
          <w:noProof/>
        </w:rPr>
        <w:t>Visio 2019 Standard, 21</w:t>
      </w:r>
    </w:p>
    <w:p w14:paraId="2A2B1540" w14:textId="77777777" w:rsidR="00F61420" w:rsidRDefault="00F61420">
      <w:pPr>
        <w:pStyle w:val="Index1"/>
        <w:tabs>
          <w:tab w:val="right" w:pos="5030"/>
        </w:tabs>
        <w:rPr>
          <w:noProof/>
        </w:rPr>
      </w:pPr>
      <w:r>
        <w:rPr>
          <w:noProof/>
        </w:rPr>
        <w:t>Visio Online Plan 1, 60</w:t>
      </w:r>
    </w:p>
    <w:p w14:paraId="51DAF9F6" w14:textId="77777777" w:rsidR="00F61420" w:rsidRDefault="00F61420">
      <w:pPr>
        <w:pStyle w:val="Index1"/>
        <w:tabs>
          <w:tab w:val="right" w:pos="5030"/>
        </w:tabs>
        <w:rPr>
          <w:noProof/>
        </w:rPr>
      </w:pPr>
      <w:r>
        <w:rPr>
          <w:noProof/>
        </w:rPr>
        <w:t>Visio Online Plan 1 och 2 Från SA, 60</w:t>
      </w:r>
    </w:p>
    <w:p w14:paraId="58B437AB" w14:textId="77777777" w:rsidR="00F61420" w:rsidRDefault="00F61420">
      <w:pPr>
        <w:pStyle w:val="Index1"/>
        <w:tabs>
          <w:tab w:val="right" w:pos="5030"/>
        </w:tabs>
        <w:rPr>
          <w:noProof/>
        </w:rPr>
      </w:pPr>
      <w:r>
        <w:rPr>
          <w:noProof/>
        </w:rPr>
        <w:t>Visio Online Plan 2, 60</w:t>
      </w:r>
    </w:p>
    <w:p w14:paraId="14C88B24" w14:textId="77777777" w:rsidR="00F61420" w:rsidRDefault="00F61420">
      <w:pPr>
        <w:pStyle w:val="Index1"/>
        <w:tabs>
          <w:tab w:val="right" w:pos="5030"/>
        </w:tabs>
        <w:rPr>
          <w:noProof/>
        </w:rPr>
      </w:pPr>
      <w:r>
        <w:rPr>
          <w:noProof/>
        </w:rPr>
        <w:t>Visio Professional, 87</w:t>
      </w:r>
    </w:p>
    <w:p w14:paraId="6C8EACC2" w14:textId="77777777" w:rsidR="00F61420" w:rsidRDefault="00F61420">
      <w:pPr>
        <w:pStyle w:val="Index1"/>
        <w:tabs>
          <w:tab w:val="right" w:pos="5030"/>
        </w:tabs>
        <w:rPr>
          <w:noProof/>
        </w:rPr>
      </w:pPr>
      <w:r>
        <w:rPr>
          <w:noProof/>
        </w:rPr>
        <w:t>Visio Standard, 81, 87</w:t>
      </w:r>
    </w:p>
    <w:p w14:paraId="38866FA9" w14:textId="77777777" w:rsidR="00F61420" w:rsidRDefault="00F61420">
      <w:pPr>
        <w:pStyle w:val="Index1"/>
        <w:tabs>
          <w:tab w:val="right" w:pos="5030"/>
        </w:tabs>
        <w:rPr>
          <w:noProof/>
        </w:rPr>
      </w:pPr>
      <w:r>
        <w:rPr>
          <w:noProof/>
        </w:rPr>
        <w:t>Visual Studio 2015, 36</w:t>
      </w:r>
    </w:p>
    <w:p w14:paraId="18767080" w14:textId="77777777" w:rsidR="00F61420" w:rsidRDefault="00F61420">
      <w:pPr>
        <w:pStyle w:val="Index1"/>
        <w:tabs>
          <w:tab w:val="right" w:pos="5030"/>
        </w:tabs>
        <w:rPr>
          <w:noProof/>
        </w:rPr>
      </w:pPr>
      <w:r>
        <w:rPr>
          <w:noProof/>
        </w:rPr>
        <w:t>Visual Studio Enterprise 2017-prenumeration, 36</w:t>
      </w:r>
    </w:p>
    <w:p w14:paraId="12C6AAA1" w14:textId="77777777" w:rsidR="00F61420" w:rsidRDefault="00F61420">
      <w:pPr>
        <w:pStyle w:val="Index1"/>
        <w:tabs>
          <w:tab w:val="right" w:pos="5030"/>
        </w:tabs>
        <w:rPr>
          <w:noProof/>
        </w:rPr>
      </w:pPr>
      <w:r>
        <w:rPr>
          <w:noProof/>
        </w:rPr>
        <w:t>Visual Studio Enterprise-prenumeration, 81, 87</w:t>
      </w:r>
    </w:p>
    <w:p w14:paraId="6A8CAAF1" w14:textId="77777777" w:rsidR="00F61420" w:rsidRDefault="00F61420">
      <w:pPr>
        <w:pStyle w:val="Index1"/>
        <w:tabs>
          <w:tab w:val="right" w:pos="5030"/>
        </w:tabs>
        <w:rPr>
          <w:noProof/>
        </w:rPr>
      </w:pPr>
      <w:r>
        <w:rPr>
          <w:noProof/>
        </w:rPr>
        <w:t>Visual Studio Professional 2017, 36</w:t>
      </w:r>
    </w:p>
    <w:p w14:paraId="3186D231" w14:textId="77777777" w:rsidR="00F61420" w:rsidRDefault="00F61420">
      <w:pPr>
        <w:pStyle w:val="Index1"/>
        <w:tabs>
          <w:tab w:val="right" w:pos="5030"/>
        </w:tabs>
        <w:rPr>
          <w:noProof/>
        </w:rPr>
      </w:pPr>
      <w:r>
        <w:rPr>
          <w:noProof/>
        </w:rPr>
        <w:t>Visual Studio Professional 2017-prenumeration, 36</w:t>
      </w:r>
    </w:p>
    <w:p w14:paraId="1C3A7832" w14:textId="77777777" w:rsidR="00F61420" w:rsidRDefault="00F61420">
      <w:pPr>
        <w:pStyle w:val="Index1"/>
        <w:tabs>
          <w:tab w:val="right" w:pos="5030"/>
        </w:tabs>
        <w:rPr>
          <w:noProof/>
        </w:rPr>
      </w:pPr>
      <w:r>
        <w:rPr>
          <w:noProof/>
        </w:rPr>
        <w:t>Visual Studio Professional-prenumeration, 81, 87</w:t>
      </w:r>
    </w:p>
    <w:p w14:paraId="0A21DA34" w14:textId="77777777" w:rsidR="00F61420" w:rsidRDefault="00F61420">
      <w:pPr>
        <w:pStyle w:val="Index1"/>
        <w:tabs>
          <w:tab w:val="right" w:pos="5030"/>
        </w:tabs>
        <w:rPr>
          <w:noProof/>
        </w:rPr>
      </w:pPr>
      <w:r>
        <w:rPr>
          <w:noProof/>
        </w:rPr>
        <w:t>Visual Studio Team Foundation Server 2018 CAL, 37</w:t>
      </w:r>
    </w:p>
    <w:p w14:paraId="4FBCADAB" w14:textId="77777777" w:rsidR="00F61420" w:rsidRDefault="00F61420">
      <w:pPr>
        <w:pStyle w:val="Index1"/>
        <w:tabs>
          <w:tab w:val="right" w:pos="5030"/>
        </w:tabs>
        <w:rPr>
          <w:noProof/>
        </w:rPr>
      </w:pPr>
      <w:r>
        <w:rPr>
          <w:noProof/>
        </w:rPr>
        <w:t>Visual Studio Team Foundation Server 2018 med SQL Server 2017-teknik, 37</w:t>
      </w:r>
    </w:p>
    <w:p w14:paraId="145F5C7B" w14:textId="77777777" w:rsidR="00F61420" w:rsidRDefault="00F61420">
      <w:pPr>
        <w:pStyle w:val="Index1"/>
        <w:tabs>
          <w:tab w:val="right" w:pos="5030"/>
        </w:tabs>
        <w:rPr>
          <w:noProof/>
        </w:rPr>
      </w:pPr>
      <w:r>
        <w:rPr>
          <w:noProof/>
        </w:rPr>
        <w:t>Visual Studio Test Professional 2017-prenumeration, 36</w:t>
      </w:r>
    </w:p>
    <w:p w14:paraId="296B889E" w14:textId="77777777" w:rsidR="00F61420" w:rsidRDefault="00F61420">
      <w:pPr>
        <w:pStyle w:val="Index1"/>
        <w:tabs>
          <w:tab w:val="right" w:pos="5030"/>
        </w:tabs>
        <w:rPr>
          <w:noProof/>
        </w:rPr>
      </w:pPr>
      <w:r>
        <w:rPr>
          <w:noProof/>
        </w:rPr>
        <w:t>Visual Studio Test Professional-prenumeration, 81, 87</w:t>
      </w:r>
    </w:p>
    <w:p w14:paraId="1D64D624" w14:textId="77777777" w:rsidR="00F61420" w:rsidRDefault="00F61420">
      <w:pPr>
        <w:pStyle w:val="Index1"/>
        <w:tabs>
          <w:tab w:val="right" w:pos="5030"/>
        </w:tabs>
        <w:rPr>
          <w:noProof/>
        </w:rPr>
      </w:pPr>
      <w:r>
        <w:rPr>
          <w:noProof/>
        </w:rPr>
        <w:t>Windows 10, 40</w:t>
      </w:r>
    </w:p>
    <w:p w14:paraId="4077D428" w14:textId="77777777" w:rsidR="00F61420" w:rsidRDefault="00F61420">
      <w:pPr>
        <w:pStyle w:val="Index1"/>
        <w:tabs>
          <w:tab w:val="right" w:pos="5030"/>
        </w:tabs>
        <w:rPr>
          <w:noProof/>
        </w:rPr>
      </w:pPr>
      <w:r>
        <w:rPr>
          <w:noProof/>
        </w:rPr>
        <w:t>Windows 10 Education, 39</w:t>
      </w:r>
    </w:p>
    <w:p w14:paraId="5012DB65" w14:textId="77777777" w:rsidR="00F61420" w:rsidRDefault="00F61420">
      <w:pPr>
        <w:pStyle w:val="Index1"/>
        <w:tabs>
          <w:tab w:val="right" w:pos="5030"/>
        </w:tabs>
        <w:rPr>
          <w:noProof/>
        </w:rPr>
      </w:pPr>
      <w:r>
        <w:rPr>
          <w:noProof/>
        </w:rPr>
        <w:t>Windows 10 Education A3, 39</w:t>
      </w:r>
    </w:p>
    <w:p w14:paraId="7E779BDC" w14:textId="77777777" w:rsidR="00F61420" w:rsidRDefault="00F61420">
      <w:pPr>
        <w:pStyle w:val="Index1"/>
        <w:tabs>
          <w:tab w:val="right" w:pos="5030"/>
        </w:tabs>
        <w:rPr>
          <w:noProof/>
        </w:rPr>
      </w:pPr>
      <w:r>
        <w:rPr>
          <w:noProof/>
        </w:rPr>
        <w:t>Windows 10 Education E3, 39</w:t>
      </w:r>
    </w:p>
    <w:p w14:paraId="4DA355E2" w14:textId="77777777" w:rsidR="00F61420" w:rsidRDefault="00F61420">
      <w:pPr>
        <w:pStyle w:val="Index1"/>
        <w:tabs>
          <w:tab w:val="right" w:pos="5030"/>
        </w:tabs>
        <w:rPr>
          <w:noProof/>
        </w:rPr>
      </w:pPr>
      <w:r>
        <w:rPr>
          <w:noProof/>
        </w:rPr>
        <w:t>Windows 10 Education E5, 39</w:t>
      </w:r>
    </w:p>
    <w:p w14:paraId="0E22AED3" w14:textId="77777777" w:rsidR="00F61420" w:rsidRDefault="00F61420">
      <w:pPr>
        <w:pStyle w:val="Index1"/>
        <w:tabs>
          <w:tab w:val="right" w:pos="5030"/>
        </w:tabs>
        <w:rPr>
          <w:noProof/>
        </w:rPr>
      </w:pPr>
      <w:r>
        <w:rPr>
          <w:noProof/>
        </w:rPr>
        <w:t>Windows 10 Enterprise (per enhet), 39</w:t>
      </w:r>
    </w:p>
    <w:p w14:paraId="63998175" w14:textId="77777777" w:rsidR="00F61420" w:rsidRDefault="00F61420">
      <w:pPr>
        <w:pStyle w:val="Index1"/>
        <w:tabs>
          <w:tab w:val="right" w:pos="5030"/>
        </w:tabs>
        <w:rPr>
          <w:noProof/>
        </w:rPr>
      </w:pPr>
      <w:r>
        <w:rPr>
          <w:noProof/>
        </w:rPr>
        <w:t>Windows 10 Enterprise A5, 39</w:t>
      </w:r>
    </w:p>
    <w:p w14:paraId="1308572C" w14:textId="77777777" w:rsidR="00F61420" w:rsidRDefault="00F61420">
      <w:pPr>
        <w:pStyle w:val="Index1"/>
        <w:tabs>
          <w:tab w:val="right" w:pos="5030"/>
        </w:tabs>
        <w:rPr>
          <w:noProof/>
        </w:rPr>
      </w:pPr>
      <w:r>
        <w:rPr>
          <w:noProof/>
        </w:rPr>
        <w:t>Windows 10 Enterprise E3, 39</w:t>
      </w:r>
    </w:p>
    <w:p w14:paraId="4204FB84" w14:textId="77777777" w:rsidR="00F61420" w:rsidRDefault="00F61420">
      <w:pPr>
        <w:pStyle w:val="Index1"/>
        <w:tabs>
          <w:tab w:val="right" w:pos="5030"/>
        </w:tabs>
        <w:rPr>
          <w:noProof/>
        </w:rPr>
      </w:pPr>
      <w:r>
        <w:rPr>
          <w:noProof/>
        </w:rPr>
        <w:t>Windows 10 Enterprise E3 från SA, 39</w:t>
      </w:r>
    </w:p>
    <w:p w14:paraId="5431CA33" w14:textId="77777777" w:rsidR="00F61420" w:rsidRDefault="00F61420">
      <w:pPr>
        <w:pStyle w:val="Index1"/>
        <w:tabs>
          <w:tab w:val="right" w:pos="5030"/>
        </w:tabs>
        <w:rPr>
          <w:noProof/>
        </w:rPr>
      </w:pPr>
      <w:r>
        <w:rPr>
          <w:noProof/>
        </w:rPr>
        <w:t>Windows 10 Enterprise E3-tillägg per användare (till Enterprise per enhet), 39</w:t>
      </w:r>
    </w:p>
    <w:p w14:paraId="1526D8CD" w14:textId="77777777" w:rsidR="00F61420" w:rsidRDefault="00F61420">
      <w:pPr>
        <w:pStyle w:val="Index1"/>
        <w:tabs>
          <w:tab w:val="right" w:pos="5030"/>
        </w:tabs>
        <w:rPr>
          <w:noProof/>
        </w:rPr>
      </w:pPr>
      <w:r>
        <w:rPr>
          <w:noProof/>
        </w:rPr>
        <w:t>Windows 10 Enterprise E5, 39</w:t>
      </w:r>
    </w:p>
    <w:p w14:paraId="0E57F4E3" w14:textId="77777777" w:rsidR="00F61420" w:rsidRDefault="00F61420">
      <w:pPr>
        <w:pStyle w:val="Index1"/>
        <w:tabs>
          <w:tab w:val="right" w:pos="5030"/>
        </w:tabs>
        <w:rPr>
          <w:noProof/>
        </w:rPr>
      </w:pPr>
      <w:r>
        <w:rPr>
          <w:noProof/>
        </w:rPr>
        <w:t>Windows 10 Enterprise E5 från SA, 39</w:t>
      </w:r>
    </w:p>
    <w:p w14:paraId="5F5A55B8" w14:textId="77777777" w:rsidR="00F61420" w:rsidRDefault="00F61420">
      <w:pPr>
        <w:pStyle w:val="Index1"/>
        <w:tabs>
          <w:tab w:val="right" w:pos="5030"/>
        </w:tabs>
        <w:rPr>
          <w:noProof/>
        </w:rPr>
      </w:pPr>
      <w:r>
        <w:rPr>
          <w:noProof/>
        </w:rPr>
        <w:t>Windows 10 Enterprise E5-tillägg per användare (till Enterprise per enhet) (SL), 39</w:t>
      </w:r>
    </w:p>
    <w:p w14:paraId="279768F5" w14:textId="77777777" w:rsidR="00F61420" w:rsidRDefault="00F61420">
      <w:pPr>
        <w:pStyle w:val="Index1"/>
        <w:tabs>
          <w:tab w:val="right" w:pos="5030"/>
        </w:tabs>
        <w:rPr>
          <w:noProof/>
        </w:rPr>
      </w:pPr>
      <w:r>
        <w:rPr>
          <w:noProof/>
        </w:rPr>
        <w:t>Windows 10 Enterprise LTSC 2016, 39</w:t>
      </w:r>
    </w:p>
    <w:p w14:paraId="76A2552B" w14:textId="77777777" w:rsidR="00F61420" w:rsidRDefault="00F61420">
      <w:pPr>
        <w:pStyle w:val="Index1"/>
        <w:tabs>
          <w:tab w:val="right" w:pos="5030"/>
        </w:tabs>
        <w:rPr>
          <w:noProof/>
        </w:rPr>
      </w:pPr>
      <w:r>
        <w:rPr>
          <w:noProof/>
        </w:rPr>
        <w:t>Windows 10 Enterprise LTSC 2019 (per enhet), 39</w:t>
      </w:r>
    </w:p>
    <w:p w14:paraId="4CAA4E7A" w14:textId="77777777" w:rsidR="00F61420" w:rsidRDefault="00F61420">
      <w:pPr>
        <w:pStyle w:val="Index1"/>
        <w:tabs>
          <w:tab w:val="right" w:pos="5030"/>
        </w:tabs>
        <w:rPr>
          <w:noProof/>
        </w:rPr>
      </w:pPr>
      <w:r>
        <w:rPr>
          <w:noProof/>
        </w:rPr>
        <w:t>Windows 10 Home to Pro Right licensing, 39</w:t>
      </w:r>
    </w:p>
    <w:p w14:paraId="3C9181E7" w14:textId="77777777" w:rsidR="00F61420" w:rsidRDefault="00F61420">
      <w:pPr>
        <w:pStyle w:val="Index1"/>
        <w:tabs>
          <w:tab w:val="right" w:pos="5030"/>
        </w:tabs>
        <w:rPr>
          <w:noProof/>
        </w:rPr>
      </w:pPr>
      <w:r>
        <w:rPr>
          <w:noProof/>
        </w:rPr>
        <w:t>Windows 10 IoT Enterprise, 40</w:t>
      </w:r>
    </w:p>
    <w:p w14:paraId="35313DC1" w14:textId="77777777" w:rsidR="00F61420" w:rsidRDefault="00F61420">
      <w:pPr>
        <w:pStyle w:val="Index1"/>
        <w:tabs>
          <w:tab w:val="right" w:pos="5030"/>
        </w:tabs>
        <w:rPr>
          <w:noProof/>
        </w:rPr>
      </w:pPr>
      <w:r>
        <w:rPr>
          <w:noProof/>
        </w:rPr>
        <w:t>Windows 10 IoT Enterprise för Detaljhandel eller Thin-klienter, 41</w:t>
      </w:r>
    </w:p>
    <w:p w14:paraId="3D1AEFDA" w14:textId="77777777" w:rsidR="00F61420" w:rsidRDefault="00F61420">
      <w:pPr>
        <w:pStyle w:val="Index1"/>
        <w:tabs>
          <w:tab w:val="right" w:pos="5030"/>
        </w:tabs>
        <w:rPr>
          <w:noProof/>
        </w:rPr>
      </w:pPr>
      <w:r>
        <w:rPr>
          <w:noProof/>
        </w:rPr>
        <w:t>Windows 10 Pro, 39</w:t>
      </w:r>
    </w:p>
    <w:p w14:paraId="4D7056C3" w14:textId="77777777" w:rsidR="00F61420" w:rsidRDefault="00F61420">
      <w:pPr>
        <w:pStyle w:val="Index1"/>
        <w:tabs>
          <w:tab w:val="right" w:pos="5030"/>
        </w:tabs>
        <w:rPr>
          <w:noProof/>
        </w:rPr>
      </w:pPr>
      <w:r>
        <w:rPr>
          <w:noProof/>
        </w:rPr>
        <w:t>Windows 2000 Professional for Embedded Systems, 40</w:t>
      </w:r>
    </w:p>
    <w:p w14:paraId="69BD4523" w14:textId="77777777" w:rsidR="00F61420" w:rsidRDefault="00F61420">
      <w:pPr>
        <w:pStyle w:val="Index1"/>
        <w:tabs>
          <w:tab w:val="right" w:pos="5030"/>
        </w:tabs>
        <w:rPr>
          <w:noProof/>
        </w:rPr>
      </w:pPr>
      <w:r>
        <w:rPr>
          <w:noProof/>
        </w:rPr>
        <w:t>Windows 7, 40</w:t>
      </w:r>
    </w:p>
    <w:p w14:paraId="1D1248CD" w14:textId="77777777" w:rsidR="00F61420" w:rsidRDefault="00F61420">
      <w:pPr>
        <w:pStyle w:val="Index1"/>
        <w:tabs>
          <w:tab w:val="right" w:pos="5030"/>
        </w:tabs>
        <w:rPr>
          <w:noProof/>
        </w:rPr>
      </w:pPr>
      <w:r>
        <w:rPr>
          <w:noProof/>
        </w:rPr>
        <w:t>Windows 7 Professional/Ultimate for Embedded Systems, 40</w:t>
      </w:r>
    </w:p>
    <w:p w14:paraId="617FA854" w14:textId="77777777" w:rsidR="00F61420" w:rsidRDefault="00F61420">
      <w:pPr>
        <w:pStyle w:val="Index1"/>
        <w:tabs>
          <w:tab w:val="right" w:pos="5030"/>
        </w:tabs>
        <w:rPr>
          <w:noProof/>
        </w:rPr>
      </w:pPr>
      <w:r>
        <w:rPr>
          <w:noProof/>
        </w:rPr>
        <w:t>Windows 8.1 Enterprise Sideloading (per enhet), 39</w:t>
      </w:r>
    </w:p>
    <w:p w14:paraId="79697FC5" w14:textId="77777777" w:rsidR="00F61420" w:rsidRDefault="00F61420">
      <w:pPr>
        <w:pStyle w:val="Index1"/>
        <w:tabs>
          <w:tab w:val="right" w:pos="5030"/>
        </w:tabs>
        <w:rPr>
          <w:noProof/>
        </w:rPr>
      </w:pPr>
      <w:r>
        <w:rPr>
          <w:noProof/>
        </w:rPr>
        <w:t>Windows 8/8.1, 40</w:t>
      </w:r>
    </w:p>
    <w:p w14:paraId="5F579FED" w14:textId="77777777" w:rsidR="00F61420" w:rsidRDefault="00F61420">
      <w:pPr>
        <w:pStyle w:val="Index1"/>
        <w:tabs>
          <w:tab w:val="right" w:pos="5030"/>
        </w:tabs>
        <w:rPr>
          <w:noProof/>
        </w:rPr>
      </w:pPr>
      <w:r>
        <w:rPr>
          <w:noProof/>
        </w:rPr>
        <w:t>Windows Embedded 8 och 8.1 Industry Retail, 41</w:t>
      </w:r>
    </w:p>
    <w:p w14:paraId="3F9F2E93" w14:textId="77777777" w:rsidR="00F61420" w:rsidRDefault="00F61420">
      <w:pPr>
        <w:pStyle w:val="Index1"/>
        <w:tabs>
          <w:tab w:val="right" w:pos="5030"/>
        </w:tabs>
        <w:rPr>
          <w:noProof/>
        </w:rPr>
      </w:pPr>
      <w:r>
        <w:rPr>
          <w:noProof/>
        </w:rPr>
        <w:t>Windows Embedded 8 Standard, 41</w:t>
      </w:r>
    </w:p>
    <w:p w14:paraId="58CA9152" w14:textId="77777777" w:rsidR="00F61420" w:rsidRDefault="00F61420">
      <w:pPr>
        <w:pStyle w:val="Index1"/>
        <w:tabs>
          <w:tab w:val="right" w:pos="5030"/>
        </w:tabs>
        <w:rPr>
          <w:noProof/>
        </w:rPr>
      </w:pPr>
      <w:r>
        <w:rPr>
          <w:noProof/>
        </w:rPr>
        <w:t>Windows Embedded 8 Standard Enterprise-kit (100-pack), 39</w:t>
      </w:r>
    </w:p>
    <w:p w14:paraId="6E35E169" w14:textId="77777777" w:rsidR="00F61420" w:rsidRDefault="00F61420">
      <w:pPr>
        <w:pStyle w:val="Index1"/>
        <w:tabs>
          <w:tab w:val="right" w:pos="5030"/>
        </w:tabs>
        <w:rPr>
          <w:noProof/>
        </w:rPr>
      </w:pPr>
      <w:r>
        <w:rPr>
          <w:noProof/>
        </w:rPr>
        <w:t>Windows Embedded 8.1 Industry, 39</w:t>
      </w:r>
    </w:p>
    <w:p w14:paraId="24156531" w14:textId="77777777" w:rsidR="00F61420" w:rsidRDefault="00F61420">
      <w:pPr>
        <w:pStyle w:val="Index1"/>
        <w:tabs>
          <w:tab w:val="right" w:pos="5030"/>
        </w:tabs>
        <w:rPr>
          <w:noProof/>
        </w:rPr>
      </w:pPr>
      <w:r>
        <w:rPr>
          <w:noProof/>
        </w:rPr>
        <w:t>Windows Embedded 8/8.1 Pro, Industry Pro, 40</w:t>
      </w:r>
    </w:p>
    <w:p w14:paraId="63D7DFF1" w14:textId="77777777" w:rsidR="00F61420" w:rsidRDefault="00F61420">
      <w:pPr>
        <w:pStyle w:val="Index1"/>
        <w:tabs>
          <w:tab w:val="right" w:pos="5030"/>
        </w:tabs>
        <w:rPr>
          <w:noProof/>
        </w:rPr>
      </w:pPr>
      <w:r>
        <w:rPr>
          <w:noProof/>
        </w:rPr>
        <w:t>Windows Embedded for Point of Service, 41</w:t>
      </w:r>
    </w:p>
    <w:p w14:paraId="6BB703E7" w14:textId="77777777" w:rsidR="00F61420" w:rsidRDefault="00F61420">
      <w:pPr>
        <w:pStyle w:val="Index1"/>
        <w:tabs>
          <w:tab w:val="right" w:pos="5030"/>
        </w:tabs>
        <w:rPr>
          <w:noProof/>
        </w:rPr>
      </w:pPr>
      <w:r>
        <w:rPr>
          <w:noProof/>
        </w:rPr>
        <w:t>Windows Embedded POSReady 2009, 41</w:t>
      </w:r>
    </w:p>
    <w:p w14:paraId="671DAF93" w14:textId="77777777" w:rsidR="00F61420" w:rsidRDefault="00F61420">
      <w:pPr>
        <w:pStyle w:val="Index1"/>
        <w:tabs>
          <w:tab w:val="right" w:pos="5030"/>
        </w:tabs>
        <w:rPr>
          <w:noProof/>
        </w:rPr>
      </w:pPr>
      <w:r>
        <w:rPr>
          <w:noProof/>
        </w:rPr>
        <w:t>Windows Embedded POSReady 7, 41</w:t>
      </w:r>
    </w:p>
    <w:p w14:paraId="78E58193" w14:textId="77777777" w:rsidR="00F61420" w:rsidRDefault="00F61420">
      <w:pPr>
        <w:pStyle w:val="Index1"/>
        <w:tabs>
          <w:tab w:val="right" w:pos="5030"/>
        </w:tabs>
        <w:rPr>
          <w:noProof/>
        </w:rPr>
      </w:pPr>
      <w:r>
        <w:rPr>
          <w:noProof/>
        </w:rPr>
        <w:t>Windows Embedded POSReady 7 Pro, 41</w:t>
      </w:r>
    </w:p>
    <w:p w14:paraId="17A8E92E" w14:textId="77777777" w:rsidR="00F61420" w:rsidRDefault="00F61420">
      <w:pPr>
        <w:pStyle w:val="Index1"/>
        <w:tabs>
          <w:tab w:val="right" w:pos="5030"/>
        </w:tabs>
        <w:rPr>
          <w:noProof/>
        </w:rPr>
      </w:pPr>
      <w:r>
        <w:rPr>
          <w:noProof/>
        </w:rPr>
        <w:t>Windows Embedded Standard 2009, 41</w:t>
      </w:r>
    </w:p>
    <w:p w14:paraId="46063817" w14:textId="77777777" w:rsidR="00F61420" w:rsidRDefault="00F61420">
      <w:pPr>
        <w:pStyle w:val="Index1"/>
        <w:tabs>
          <w:tab w:val="right" w:pos="5030"/>
        </w:tabs>
        <w:rPr>
          <w:noProof/>
        </w:rPr>
      </w:pPr>
      <w:r>
        <w:rPr>
          <w:noProof/>
        </w:rPr>
        <w:t>Windows Embedded Standard 7, 41</w:t>
      </w:r>
    </w:p>
    <w:p w14:paraId="77A2B4E7" w14:textId="77777777" w:rsidR="00F61420" w:rsidRDefault="00F61420">
      <w:pPr>
        <w:pStyle w:val="Index1"/>
        <w:tabs>
          <w:tab w:val="right" w:pos="5030"/>
        </w:tabs>
        <w:rPr>
          <w:noProof/>
        </w:rPr>
      </w:pPr>
      <w:r>
        <w:rPr>
          <w:noProof/>
        </w:rPr>
        <w:t>Windows HPC Server, 48</w:t>
      </w:r>
    </w:p>
    <w:p w14:paraId="3802E6FF" w14:textId="77777777" w:rsidR="00F61420" w:rsidRDefault="00F61420">
      <w:pPr>
        <w:pStyle w:val="Index1"/>
        <w:tabs>
          <w:tab w:val="right" w:pos="5030"/>
        </w:tabs>
        <w:rPr>
          <w:noProof/>
        </w:rPr>
      </w:pPr>
      <w:r>
        <w:rPr>
          <w:noProof/>
        </w:rPr>
        <w:t>Windows MultiPoint Server 2012, 45</w:t>
      </w:r>
    </w:p>
    <w:p w14:paraId="62649FD3" w14:textId="77777777" w:rsidR="00F61420" w:rsidRDefault="00F61420">
      <w:pPr>
        <w:pStyle w:val="Index1"/>
        <w:tabs>
          <w:tab w:val="right" w:pos="5030"/>
        </w:tabs>
        <w:rPr>
          <w:noProof/>
        </w:rPr>
      </w:pPr>
      <w:r>
        <w:rPr>
          <w:noProof/>
        </w:rPr>
        <w:t>Windows MultiPoint Server 2016 Premium, 45</w:t>
      </w:r>
    </w:p>
    <w:p w14:paraId="49543DAA" w14:textId="77777777" w:rsidR="00F61420" w:rsidRDefault="00F61420">
      <w:pPr>
        <w:pStyle w:val="Index1"/>
        <w:tabs>
          <w:tab w:val="right" w:pos="5030"/>
        </w:tabs>
        <w:rPr>
          <w:noProof/>
        </w:rPr>
      </w:pPr>
      <w:r>
        <w:rPr>
          <w:noProof/>
        </w:rPr>
        <w:t>Windows Server, 87</w:t>
      </w:r>
    </w:p>
    <w:p w14:paraId="3FCE7EB2" w14:textId="77777777" w:rsidR="00F61420" w:rsidRDefault="00F61420">
      <w:pPr>
        <w:pStyle w:val="Index1"/>
        <w:tabs>
          <w:tab w:val="right" w:pos="5030"/>
        </w:tabs>
        <w:rPr>
          <w:noProof/>
        </w:rPr>
      </w:pPr>
      <w:r>
        <w:rPr>
          <w:noProof/>
        </w:rPr>
        <w:t>Windows Server 2016, 46</w:t>
      </w:r>
    </w:p>
    <w:p w14:paraId="6FDF47A1" w14:textId="77777777" w:rsidR="00F61420" w:rsidRDefault="00F61420">
      <w:pPr>
        <w:pStyle w:val="Index1"/>
        <w:tabs>
          <w:tab w:val="right" w:pos="5030"/>
        </w:tabs>
        <w:rPr>
          <w:noProof/>
        </w:rPr>
      </w:pPr>
      <w:r>
        <w:rPr>
          <w:noProof/>
        </w:rPr>
        <w:t>Windows Server 2019 Active Directory Rights Management Services CAL, 45, 46</w:t>
      </w:r>
    </w:p>
    <w:p w14:paraId="63CBEAF0" w14:textId="77777777" w:rsidR="00F61420" w:rsidRDefault="00F61420">
      <w:pPr>
        <w:pStyle w:val="Index1"/>
        <w:tabs>
          <w:tab w:val="right" w:pos="5030"/>
        </w:tabs>
        <w:rPr>
          <w:noProof/>
        </w:rPr>
      </w:pPr>
      <w:r>
        <w:rPr>
          <w:noProof/>
        </w:rPr>
        <w:t>Windows Server 2019 Active Directory Rights Management Services External Connector, 46</w:t>
      </w:r>
    </w:p>
    <w:p w14:paraId="2100F858" w14:textId="77777777" w:rsidR="00F61420" w:rsidRDefault="00F61420">
      <w:pPr>
        <w:pStyle w:val="Index1"/>
        <w:tabs>
          <w:tab w:val="right" w:pos="5030"/>
        </w:tabs>
        <w:rPr>
          <w:noProof/>
        </w:rPr>
      </w:pPr>
      <w:r>
        <w:rPr>
          <w:noProof/>
        </w:rPr>
        <w:t>Windows Server 2019 CAL, 45, 46</w:t>
      </w:r>
    </w:p>
    <w:p w14:paraId="3D4404D0" w14:textId="77777777" w:rsidR="00F61420" w:rsidRDefault="00F61420">
      <w:pPr>
        <w:pStyle w:val="Index1"/>
        <w:tabs>
          <w:tab w:val="right" w:pos="5030"/>
        </w:tabs>
        <w:rPr>
          <w:noProof/>
        </w:rPr>
      </w:pPr>
      <w:r>
        <w:rPr>
          <w:noProof/>
        </w:rPr>
        <w:t>Windows Server 2019 Datacenter (paket med 16 kärnlicenser), 46</w:t>
      </w:r>
    </w:p>
    <w:p w14:paraId="757965EB" w14:textId="77777777" w:rsidR="00F61420" w:rsidRDefault="00F61420">
      <w:pPr>
        <w:pStyle w:val="Index1"/>
        <w:tabs>
          <w:tab w:val="right" w:pos="5030"/>
        </w:tabs>
        <w:rPr>
          <w:noProof/>
        </w:rPr>
      </w:pPr>
      <w:r>
        <w:rPr>
          <w:noProof/>
        </w:rPr>
        <w:t>Windows Server 2019 Datacenter (paket med 2 kärnlicenser), 46</w:t>
      </w:r>
    </w:p>
    <w:p w14:paraId="4D47D7B7" w14:textId="77777777" w:rsidR="00F61420" w:rsidRDefault="00F61420">
      <w:pPr>
        <w:pStyle w:val="Index1"/>
        <w:tabs>
          <w:tab w:val="right" w:pos="5030"/>
        </w:tabs>
        <w:rPr>
          <w:noProof/>
        </w:rPr>
      </w:pPr>
      <w:r>
        <w:rPr>
          <w:noProof/>
        </w:rPr>
        <w:t>Windows Server 2019 Essentials, 46</w:t>
      </w:r>
    </w:p>
    <w:p w14:paraId="582B5E52" w14:textId="77777777" w:rsidR="00F61420" w:rsidRDefault="00F61420">
      <w:pPr>
        <w:pStyle w:val="Index1"/>
        <w:tabs>
          <w:tab w:val="right" w:pos="5030"/>
        </w:tabs>
        <w:rPr>
          <w:noProof/>
        </w:rPr>
      </w:pPr>
      <w:r>
        <w:rPr>
          <w:noProof/>
        </w:rPr>
        <w:t>Windows Server 2019 External Connector, 46</w:t>
      </w:r>
    </w:p>
    <w:p w14:paraId="12CE5DA3" w14:textId="77777777" w:rsidR="00F61420" w:rsidRDefault="00F61420">
      <w:pPr>
        <w:pStyle w:val="Index1"/>
        <w:tabs>
          <w:tab w:val="right" w:pos="5030"/>
        </w:tabs>
        <w:rPr>
          <w:noProof/>
        </w:rPr>
      </w:pPr>
      <w:r>
        <w:rPr>
          <w:noProof/>
        </w:rPr>
        <w:t>Windows Server 2019 Remote Desktop Services CAL, 46</w:t>
      </w:r>
    </w:p>
    <w:p w14:paraId="11EAF4A2" w14:textId="77777777" w:rsidR="00F61420" w:rsidRDefault="00F61420">
      <w:pPr>
        <w:pStyle w:val="Index1"/>
        <w:tabs>
          <w:tab w:val="right" w:pos="5030"/>
        </w:tabs>
        <w:rPr>
          <w:noProof/>
        </w:rPr>
      </w:pPr>
      <w:r>
        <w:rPr>
          <w:noProof/>
        </w:rPr>
        <w:t>Windows Server 2019 Remote Desktop Services External Connector, 46</w:t>
      </w:r>
    </w:p>
    <w:p w14:paraId="7DB7AA16" w14:textId="77777777" w:rsidR="00F61420" w:rsidRDefault="00F61420">
      <w:pPr>
        <w:pStyle w:val="Index1"/>
        <w:tabs>
          <w:tab w:val="right" w:pos="5030"/>
        </w:tabs>
        <w:rPr>
          <w:noProof/>
        </w:rPr>
      </w:pPr>
      <w:r>
        <w:rPr>
          <w:noProof/>
        </w:rPr>
        <w:t>Windows Server 2019 Standard (paket med 16 kärnlicenser), 46</w:t>
      </w:r>
    </w:p>
    <w:p w14:paraId="0A0519E3" w14:textId="77777777" w:rsidR="00F61420" w:rsidRDefault="00F61420">
      <w:pPr>
        <w:pStyle w:val="Index1"/>
        <w:tabs>
          <w:tab w:val="right" w:pos="5030"/>
        </w:tabs>
        <w:rPr>
          <w:noProof/>
        </w:rPr>
      </w:pPr>
      <w:r>
        <w:rPr>
          <w:noProof/>
        </w:rPr>
        <w:t>Windows Server 2019 Standard (paket med 2 kärnlicenser), 46</w:t>
      </w:r>
    </w:p>
    <w:p w14:paraId="00BED1BD" w14:textId="77777777" w:rsidR="00F61420" w:rsidRDefault="00F61420">
      <w:pPr>
        <w:pStyle w:val="Index1"/>
        <w:tabs>
          <w:tab w:val="right" w:pos="5030"/>
        </w:tabs>
        <w:rPr>
          <w:noProof/>
        </w:rPr>
      </w:pPr>
      <w:r>
        <w:rPr>
          <w:noProof/>
        </w:rPr>
        <w:t>Windows Server Data Center, 81</w:t>
      </w:r>
    </w:p>
    <w:p w14:paraId="338102F2" w14:textId="77777777" w:rsidR="00F61420" w:rsidRDefault="00F61420">
      <w:pPr>
        <w:pStyle w:val="Index1"/>
        <w:tabs>
          <w:tab w:val="right" w:pos="5030"/>
        </w:tabs>
        <w:rPr>
          <w:noProof/>
        </w:rPr>
      </w:pPr>
      <w:r>
        <w:rPr>
          <w:noProof/>
        </w:rPr>
        <w:t>Windows Server Datacenter, 85, 87</w:t>
      </w:r>
    </w:p>
    <w:p w14:paraId="775ADC19" w14:textId="77777777" w:rsidR="00F61420" w:rsidRDefault="00F61420">
      <w:pPr>
        <w:pStyle w:val="Index1"/>
        <w:tabs>
          <w:tab w:val="right" w:pos="5030"/>
        </w:tabs>
        <w:rPr>
          <w:noProof/>
        </w:rPr>
      </w:pPr>
      <w:r>
        <w:rPr>
          <w:noProof/>
        </w:rPr>
        <w:t>Windows Server Datacenter (paket med 2 kärnlicenser), 18</w:t>
      </w:r>
    </w:p>
    <w:p w14:paraId="73BA9CC8" w14:textId="77777777" w:rsidR="00F61420" w:rsidRDefault="00F61420">
      <w:pPr>
        <w:pStyle w:val="Index1"/>
        <w:tabs>
          <w:tab w:val="right" w:pos="5030"/>
        </w:tabs>
        <w:rPr>
          <w:noProof/>
        </w:rPr>
      </w:pPr>
      <w:r>
        <w:rPr>
          <w:noProof/>
        </w:rPr>
        <w:t>Windows Server Enterprise, 48, 81</w:t>
      </w:r>
    </w:p>
    <w:p w14:paraId="591DAA41" w14:textId="77777777" w:rsidR="00F61420" w:rsidRDefault="00F61420">
      <w:pPr>
        <w:pStyle w:val="Index1"/>
        <w:tabs>
          <w:tab w:val="right" w:pos="5030"/>
        </w:tabs>
        <w:rPr>
          <w:noProof/>
        </w:rPr>
      </w:pPr>
      <w:r>
        <w:rPr>
          <w:noProof/>
        </w:rPr>
        <w:t>Windows Server for Itanium Based Systems, 48</w:t>
      </w:r>
    </w:p>
    <w:p w14:paraId="6219545B" w14:textId="77777777" w:rsidR="00F61420" w:rsidRDefault="00F61420">
      <w:pPr>
        <w:pStyle w:val="Index1"/>
        <w:tabs>
          <w:tab w:val="right" w:pos="5030"/>
        </w:tabs>
        <w:rPr>
          <w:noProof/>
        </w:rPr>
      </w:pPr>
      <w:r>
        <w:rPr>
          <w:noProof/>
        </w:rPr>
        <w:t>Windows Server HPC Edition, 48</w:t>
      </w:r>
    </w:p>
    <w:p w14:paraId="00C6119C" w14:textId="77777777" w:rsidR="00F61420" w:rsidRDefault="00F61420">
      <w:pPr>
        <w:pStyle w:val="Index1"/>
        <w:tabs>
          <w:tab w:val="right" w:pos="5030"/>
        </w:tabs>
        <w:rPr>
          <w:noProof/>
        </w:rPr>
      </w:pPr>
      <w:r>
        <w:rPr>
          <w:noProof/>
        </w:rPr>
        <w:t>Windows Server Standard, 81, 85, 87</w:t>
      </w:r>
    </w:p>
    <w:p w14:paraId="499E4C63" w14:textId="77777777" w:rsidR="00F61420" w:rsidRDefault="00F61420">
      <w:pPr>
        <w:pStyle w:val="Index1"/>
        <w:tabs>
          <w:tab w:val="right" w:pos="5030"/>
        </w:tabs>
        <w:rPr>
          <w:noProof/>
        </w:rPr>
      </w:pPr>
      <w:r>
        <w:rPr>
          <w:noProof/>
        </w:rPr>
        <w:t>Windows Server Standard (paket med 2 kärnlicenser), 18</w:t>
      </w:r>
    </w:p>
    <w:p w14:paraId="58E54D14" w14:textId="77777777" w:rsidR="00F61420" w:rsidRDefault="00F61420">
      <w:pPr>
        <w:pStyle w:val="Index1"/>
        <w:tabs>
          <w:tab w:val="right" w:pos="5030"/>
        </w:tabs>
        <w:rPr>
          <w:noProof/>
        </w:rPr>
      </w:pPr>
      <w:r>
        <w:rPr>
          <w:noProof/>
        </w:rPr>
        <w:t>Windows Server-behållare, 75</w:t>
      </w:r>
    </w:p>
    <w:p w14:paraId="6FCAD8C5" w14:textId="77777777" w:rsidR="00F61420" w:rsidRDefault="00F61420">
      <w:pPr>
        <w:pStyle w:val="Index1"/>
        <w:tabs>
          <w:tab w:val="right" w:pos="5030"/>
        </w:tabs>
        <w:rPr>
          <w:noProof/>
        </w:rPr>
      </w:pPr>
      <w:r>
        <w:rPr>
          <w:noProof/>
        </w:rPr>
        <w:t>Windows Small Business Server, 48</w:t>
      </w:r>
    </w:p>
    <w:p w14:paraId="53EAFBF8" w14:textId="77777777" w:rsidR="00F61420" w:rsidRDefault="00F61420">
      <w:pPr>
        <w:pStyle w:val="Index1"/>
        <w:tabs>
          <w:tab w:val="right" w:pos="5030"/>
        </w:tabs>
        <w:rPr>
          <w:noProof/>
        </w:rPr>
      </w:pPr>
      <w:r>
        <w:rPr>
          <w:noProof/>
        </w:rPr>
        <w:t>Windows VDA E3, 39</w:t>
      </w:r>
    </w:p>
    <w:p w14:paraId="78D1436A" w14:textId="77777777" w:rsidR="00F61420" w:rsidRDefault="00F61420">
      <w:pPr>
        <w:pStyle w:val="Index1"/>
        <w:tabs>
          <w:tab w:val="right" w:pos="5030"/>
        </w:tabs>
        <w:rPr>
          <w:noProof/>
        </w:rPr>
      </w:pPr>
      <w:r>
        <w:rPr>
          <w:noProof/>
        </w:rPr>
        <w:t>Windows VDA E5, 39</w:t>
      </w:r>
    </w:p>
    <w:p w14:paraId="0F14300C" w14:textId="77777777" w:rsidR="00F61420" w:rsidRDefault="00F61420">
      <w:pPr>
        <w:pStyle w:val="Index1"/>
        <w:tabs>
          <w:tab w:val="right" w:pos="5030"/>
        </w:tabs>
        <w:rPr>
          <w:noProof/>
        </w:rPr>
      </w:pPr>
      <w:r>
        <w:rPr>
          <w:noProof/>
        </w:rPr>
        <w:t>Windows VDA per enhet, 39</w:t>
      </w:r>
    </w:p>
    <w:p w14:paraId="1483FDA0" w14:textId="77777777" w:rsidR="00F61420" w:rsidRDefault="00F61420">
      <w:pPr>
        <w:pStyle w:val="Index1"/>
        <w:tabs>
          <w:tab w:val="right" w:pos="5030"/>
        </w:tabs>
        <w:rPr>
          <w:noProof/>
        </w:rPr>
      </w:pPr>
      <w:r>
        <w:rPr>
          <w:noProof/>
        </w:rPr>
        <w:t>Windows Vista, 40</w:t>
      </w:r>
    </w:p>
    <w:p w14:paraId="26A59E9F" w14:textId="77777777" w:rsidR="00F61420" w:rsidRDefault="00F61420">
      <w:pPr>
        <w:pStyle w:val="Index1"/>
        <w:tabs>
          <w:tab w:val="right" w:pos="5030"/>
        </w:tabs>
        <w:rPr>
          <w:noProof/>
        </w:rPr>
      </w:pPr>
      <w:r>
        <w:rPr>
          <w:noProof/>
        </w:rPr>
        <w:t>Windows Vista Business/Ultimate for Embedded Systems, 40</w:t>
      </w:r>
    </w:p>
    <w:p w14:paraId="3AC2F5C8" w14:textId="77777777" w:rsidR="00F61420" w:rsidRDefault="00F61420">
      <w:pPr>
        <w:pStyle w:val="Index1"/>
        <w:tabs>
          <w:tab w:val="right" w:pos="5030"/>
        </w:tabs>
        <w:rPr>
          <w:noProof/>
        </w:rPr>
      </w:pPr>
      <w:r>
        <w:rPr>
          <w:noProof/>
        </w:rPr>
        <w:t>Windows XP, 40</w:t>
      </w:r>
    </w:p>
    <w:p w14:paraId="645BC016" w14:textId="77777777" w:rsidR="00F61420" w:rsidRDefault="00F61420">
      <w:pPr>
        <w:pStyle w:val="Index1"/>
        <w:tabs>
          <w:tab w:val="right" w:pos="5030"/>
        </w:tabs>
        <w:rPr>
          <w:noProof/>
        </w:rPr>
      </w:pPr>
      <w:r>
        <w:rPr>
          <w:noProof/>
        </w:rPr>
        <w:t>Windows XP Embedded, 41</w:t>
      </w:r>
    </w:p>
    <w:p w14:paraId="2EE5024E" w14:textId="77777777" w:rsidR="00F61420" w:rsidRDefault="00F61420">
      <w:pPr>
        <w:pStyle w:val="Index1"/>
        <w:tabs>
          <w:tab w:val="right" w:pos="5030"/>
        </w:tabs>
        <w:rPr>
          <w:noProof/>
        </w:rPr>
      </w:pPr>
      <w:r>
        <w:rPr>
          <w:noProof/>
        </w:rPr>
        <w:t>Windows XP Professional for Embedded Systems, 40</w:t>
      </w:r>
    </w:p>
    <w:p w14:paraId="22963CE9" w14:textId="77777777" w:rsidR="00F61420" w:rsidRDefault="00F61420">
      <w:pPr>
        <w:pStyle w:val="Index1"/>
        <w:tabs>
          <w:tab w:val="right" w:pos="5030"/>
        </w:tabs>
        <w:rPr>
          <w:noProof/>
        </w:rPr>
      </w:pPr>
      <w:r>
        <w:rPr>
          <w:noProof/>
        </w:rPr>
        <w:t>Windows-följeprenumeration, 43</w:t>
      </w:r>
    </w:p>
    <w:p w14:paraId="78AB7090" w14:textId="77777777" w:rsidR="00F61420" w:rsidRDefault="00F61420">
      <w:pPr>
        <w:pStyle w:val="Index1"/>
        <w:tabs>
          <w:tab w:val="right" w:pos="5030"/>
        </w:tabs>
        <w:rPr>
          <w:noProof/>
        </w:rPr>
      </w:pPr>
      <w:r>
        <w:rPr>
          <w:noProof/>
        </w:rPr>
        <w:t>Word 2019, 22</w:t>
      </w:r>
    </w:p>
    <w:p w14:paraId="640A2DCF" w14:textId="77777777" w:rsidR="00F61420" w:rsidRDefault="00F61420">
      <w:pPr>
        <w:pStyle w:val="Index1"/>
        <w:tabs>
          <w:tab w:val="right" w:pos="5030"/>
        </w:tabs>
        <w:rPr>
          <w:noProof/>
        </w:rPr>
      </w:pPr>
      <w:r>
        <w:rPr>
          <w:noProof/>
        </w:rPr>
        <w:t>Word 2019 för Mac, 23</w:t>
      </w:r>
    </w:p>
    <w:p w14:paraId="758C54CF" w14:textId="77777777" w:rsidR="00F61420" w:rsidRDefault="00F61420">
      <w:pPr>
        <w:pStyle w:val="Index1"/>
        <w:tabs>
          <w:tab w:val="right" w:pos="5030"/>
        </w:tabs>
        <w:rPr>
          <w:noProof/>
        </w:rPr>
      </w:pPr>
      <w:r>
        <w:rPr>
          <w:noProof/>
        </w:rPr>
        <w:t>Work at Home för Mac 2019, 23</w:t>
      </w:r>
    </w:p>
    <w:p w14:paraId="239E77A5" w14:textId="77777777" w:rsidR="00F61420" w:rsidRDefault="00F61420">
      <w:pPr>
        <w:pStyle w:val="Index1"/>
        <w:tabs>
          <w:tab w:val="right" w:pos="5030"/>
        </w:tabs>
        <w:rPr>
          <w:noProof/>
        </w:rPr>
      </w:pPr>
      <w:r>
        <w:rPr>
          <w:noProof/>
        </w:rPr>
        <w:t>Work at Home for Office Professional Plus 2019, 22</w:t>
      </w:r>
    </w:p>
    <w:p w14:paraId="1160C4E5" w14:textId="77777777" w:rsidR="00F61420" w:rsidRDefault="00F61420">
      <w:pPr>
        <w:pStyle w:val="Index1"/>
        <w:tabs>
          <w:tab w:val="right" w:pos="5030"/>
        </w:tabs>
        <w:rPr>
          <w:noProof/>
        </w:rPr>
      </w:pPr>
      <w:r>
        <w:rPr>
          <w:noProof/>
        </w:rPr>
        <w:t>Work at Home for Office Standard 2019, 22</w:t>
      </w:r>
    </w:p>
    <w:p w14:paraId="486E3166" w14:textId="77777777" w:rsidR="00F61420" w:rsidRDefault="00F61420">
      <w:pPr>
        <w:pStyle w:val="Index1"/>
        <w:tabs>
          <w:tab w:val="right" w:pos="5030"/>
        </w:tabs>
        <w:rPr>
          <w:noProof/>
        </w:rPr>
      </w:pPr>
      <w:r>
        <w:rPr>
          <w:noProof/>
        </w:rPr>
        <w:t>Workplace Analytics, 66</w:t>
      </w:r>
    </w:p>
    <w:p w14:paraId="03E4054A" w14:textId="5DABAA0B" w:rsidR="00F61420" w:rsidRDefault="00F61420">
      <w:pPr>
        <w:pStyle w:val="ProductList-Body"/>
        <w:rPr>
          <w:noProof/>
        </w:rPr>
        <w:sectPr w:rsidR="00F61420" w:rsidSect="00F61420">
          <w:type w:val="continuous"/>
          <w:pgSz w:w="12240" w:h="15840" w:code="1"/>
          <w:pgMar w:top="1170" w:right="720" w:bottom="720" w:left="720" w:header="432" w:footer="288" w:gutter="0"/>
          <w:cols w:num="2" w:space="720"/>
        </w:sectPr>
      </w:pPr>
    </w:p>
    <w:p w14:paraId="0CA1F27B" w14:textId="7D6E19E3" w:rsidR="00F9554D" w:rsidRDefault="00F61420">
      <w:pPr>
        <w:pStyle w:val="ProductList-Body"/>
        <w:sectPr w:rsidR="00F9554D" w:rsidSect="00F61420">
          <w:type w:val="continuous"/>
          <w:pgSz w:w="12240" w:h="15840" w:code="1"/>
          <w:pgMar w:top="1170" w:right="720" w:bottom="720" w:left="720" w:header="432" w:footer="288" w:gutter="0"/>
          <w:cols w:num="2" w:space="360"/>
        </w:sectPr>
      </w:pPr>
      <w:r>
        <w:fldChar w:fldCharType="end"/>
      </w:r>
    </w:p>
    <w:p w14:paraId="3BE00F28" w14:textId="77777777" w:rsidR="00F9554D" w:rsidRDefault="00F9554D">
      <w:pPr>
        <w:pStyle w:val="ProductList-Body"/>
      </w:pPr>
    </w:p>
    <w:sectPr w:rsidR="00F9554D"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15B2FA" w14:textId="77777777" w:rsidR="00400197" w:rsidRDefault="00F6142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718DB0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4318CC"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B1E2E"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19CE8"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D5417"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FA7BD"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2A5AC"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A912D"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02F15"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B1A43"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B49D0"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BA9B9"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AED1B"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708E9"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DC643"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BB64E" w14:textId="77777777" w:rsidR="00F9554D" w:rsidRDefault="00A95E95">
          <w:pPr>
            <w:pStyle w:val="PURFooterText"/>
            <w:jc w:val="center"/>
          </w:pPr>
          <w:hyperlink w:anchor="_Sec844">
            <w:r w:rsidR="00F6142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667DE6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F43401"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BFDD4"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58455"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29450"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075F6"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A4159"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9CB26"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34627"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6F55F"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027FC"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AD81E"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1F48D"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FB684"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9B201"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EB838" w14:textId="77777777" w:rsidR="00F9554D" w:rsidRDefault="00A95E95">
          <w:pPr>
            <w:pStyle w:val="PURFooterText"/>
            <w:jc w:val="center"/>
          </w:pPr>
          <w:hyperlink w:anchor="_Sec844">
            <w:r w:rsidR="00F6142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4A90DA3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E38CD6"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EE434"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57F7A"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823F8"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8A0DC"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FE180"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AD394"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393B5"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65068"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794D3"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543D6"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832C6"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09B16"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A8DEE"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3D5E1" w14:textId="77777777" w:rsidR="00F9554D" w:rsidRDefault="00A95E95">
          <w:pPr>
            <w:pStyle w:val="PURFooterText"/>
            <w:jc w:val="center"/>
          </w:pPr>
          <w:hyperlink w:anchor="_Sec844">
            <w:r w:rsidR="00F6142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159075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A9F61"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1312B"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B80BCC"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96E65"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CF7FF"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2F3A3"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993C0"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5F6ED"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EDB8F"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9C15C"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BBA0B"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D06BF"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8A38D"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75415"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166C6" w14:textId="77777777" w:rsidR="00F9554D" w:rsidRDefault="00A95E95">
          <w:pPr>
            <w:pStyle w:val="PURFooterText"/>
            <w:jc w:val="center"/>
          </w:pPr>
          <w:hyperlink w:anchor="_Sec844">
            <w:r w:rsidR="00F6142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2559C2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A2CD5"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6B742"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10438"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B9664"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05223A"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EED7D"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9B179"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A395D"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7666D"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11B91"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B7DD1"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6833C"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55323"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34459"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1F3FC" w14:textId="77777777" w:rsidR="00F9554D" w:rsidRDefault="00A95E95">
          <w:pPr>
            <w:pStyle w:val="PURFooterText"/>
            <w:jc w:val="center"/>
          </w:pPr>
          <w:hyperlink w:anchor="_Sec844">
            <w:r w:rsidR="00F6142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33CA2E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708E8"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D9E3F"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CBB4A"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9EF02"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2F393"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70BB2"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787578"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F5335"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81790"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C93BA"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C2B0D"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C5B74"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D40CA"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B6271"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C79D1" w14:textId="77777777" w:rsidR="00F9554D" w:rsidRDefault="00A95E95">
          <w:pPr>
            <w:pStyle w:val="PURFooterText"/>
            <w:jc w:val="center"/>
          </w:pPr>
          <w:hyperlink w:anchor="_Sec844">
            <w:r w:rsidR="00F6142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5F79D5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0C1FB"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E7DD9"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EA222"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EC3F2"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013B2"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08C5F"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60A55"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70EFC"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96A48E"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3883F"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E9642"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717E4"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C409D"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77A66"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F7575" w14:textId="77777777" w:rsidR="00F9554D" w:rsidRDefault="00A95E95">
          <w:pPr>
            <w:pStyle w:val="PURFooterText"/>
            <w:jc w:val="center"/>
          </w:pPr>
          <w:hyperlink w:anchor="_Sec844">
            <w:r w:rsidR="00F6142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04E611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6E08C"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14794"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3E82F"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F30BD"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D7815"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4AB06"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1E684"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5078F"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FB5DD"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0D2FA"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AA85AF"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73B48"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9EF2E"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99021"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B025B" w14:textId="77777777" w:rsidR="00F9554D" w:rsidRDefault="00A95E95">
          <w:pPr>
            <w:pStyle w:val="PURFooterText"/>
            <w:jc w:val="center"/>
          </w:pPr>
          <w:hyperlink w:anchor="_Sec844">
            <w:r w:rsidR="00F6142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1273AD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B9D91"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88131"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11383"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652D8"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50289"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F01FD"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BED93"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5FB40"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4BC7C"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FD304"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EFE91"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8F0C6"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698537"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86C0A"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5AC67" w14:textId="77777777" w:rsidR="00F9554D" w:rsidRDefault="00A95E95">
          <w:pPr>
            <w:pStyle w:val="PURFooterText"/>
            <w:jc w:val="center"/>
          </w:pPr>
          <w:hyperlink w:anchor="_Sec844">
            <w:r w:rsidR="00F6142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0E6F3B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158A7"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2E5C5"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58E01"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BB97"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A7A2E"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E06E3"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AF394"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F48AF"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44C33"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C0648"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9FC7A"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7CC21"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EF8EA"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FE446"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F54544" w14:textId="77777777" w:rsidR="00F9554D" w:rsidRDefault="00A95E95">
          <w:pPr>
            <w:pStyle w:val="PURFooterText"/>
            <w:jc w:val="center"/>
          </w:pPr>
          <w:hyperlink w:anchor="_Sec844">
            <w:r w:rsidR="00F61420">
              <w:rPr>
                <w:color w:val="00467F"/>
                <w:u w:val="single"/>
              </w:rPr>
              <w:t>Index</w:t>
            </w:r>
          </w:hyperlink>
        </w:p>
      </w:tc>
    </w:tr>
  </w:tbl>
  <w:p w14:paraId="5C37BEDA" w14:textId="77777777" w:rsidR="00F9554D" w:rsidRDefault="00F9554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9554D" w14:paraId="251E2E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FE9B1" w14:textId="77777777" w:rsidR="00F9554D" w:rsidRDefault="00A95E95">
          <w:pPr>
            <w:pStyle w:val="PURFooterText"/>
            <w:jc w:val="center"/>
          </w:pPr>
          <w:hyperlink w:anchor="_Sec842">
            <w:r w:rsidR="00F6142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50884"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461EF" w14:textId="77777777" w:rsidR="00F9554D" w:rsidRDefault="00A95E95">
          <w:pPr>
            <w:pStyle w:val="PURFooterText"/>
            <w:jc w:val="center"/>
          </w:pPr>
          <w:hyperlink w:anchor="_Sec531">
            <w:r w:rsidR="00F6142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DC738"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099EE" w14:textId="77777777" w:rsidR="00F9554D" w:rsidRDefault="00A95E95">
          <w:pPr>
            <w:pStyle w:val="PURFooterText"/>
            <w:jc w:val="center"/>
          </w:pPr>
          <w:hyperlink w:anchor="_Sec536">
            <w:r w:rsidR="00F6142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E14E1"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3D846" w14:textId="77777777" w:rsidR="00F9554D" w:rsidRDefault="00A95E95">
          <w:pPr>
            <w:pStyle w:val="PURFooterText"/>
            <w:jc w:val="center"/>
          </w:pPr>
          <w:hyperlink w:anchor="_Sec547">
            <w:r w:rsidR="00F6142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CDBC8"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86623" w14:textId="77777777" w:rsidR="00F9554D" w:rsidRDefault="00A95E95">
          <w:pPr>
            <w:pStyle w:val="PURFooterText"/>
            <w:jc w:val="center"/>
          </w:pPr>
          <w:hyperlink w:anchor="_Sec548">
            <w:r w:rsidR="00F6142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34ECB"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281CF" w14:textId="77777777" w:rsidR="00F9554D" w:rsidRDefault="00A95E95">
          <w:pPr>
            <w:pStyle w:val="PURFooterText"/>
            <w:jc w:val="center"/>
          </w:pPr>
          <w:hyperlink w:anchor="_Sec549">
            <w:r w:rsidR="00F6142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AC7A7"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A34BA" w14:textId="77777777" w:rsidR="00F9554D" w:rsidRDefault="00A95E95">
          <w:pPr>
            <w:pStyle w:val="PURFooterText"/>
            <w:jc w:val="center"/>
          </w:pPr>
          <w:hyperlink w:anchor="_Sec591">
            <w:r w:rsidR="00F6142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57BFF" w14:textId="77777777" w:rsidR="00F9554D" w:rsidRDefault="00F955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72907E" w14:textId="77777777" w:rsidR="00F9554D" w:rsidRDefault="00A95E95">
          <w:pPr>
            <w:pStyle w:val="PURFooterText"/>
            <w:jc w:val="center"/>
          </w:pPr>
          <w:hyperlink w:anchor="_Sec844">
            <w:r w:rsidR="00F61420">
              <w:rPr>
                <w:color w:val="00467F"/>
                <w:u w:val="single"/>
              </w:rPr>
              <w:t>Index</w:t>
            </w:r>
          </w:hyperlink>
        </w:p>
      </w:tc>
    </w:tr>
  </w:tbl>
  <w:p w14:paraId="11DA9C4C" w14:textId="77777777" w:rsidR="00F9554D" w:rsidRDefault="00F955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448ACC92" w14:textId="77777777">
      <w:tc>
        <w:tcPr>
          <w:tcW w:w="8560" w:type="dxa"/>
        </w:tcPr>
        <w:p w14:paraId="35284AE9" w14:textId="77777777" w:rsidR="00F9554D" w:rsidRDefault="00F61420">
          <w:pPr>
            <w:pStyle w:val="PURHeaderText"/>
          </w:pPr>
          <w:r>
            <w:t>Produktvillkor för Microsofts volymlicensiering (svenska, februari 2019)</w:t>
          </w:r>
        </w:p>
      </w:tc>
      <w:tc>
        <w:tcPr>
          <w:tcW w:w="3680" w:type="dxa"/>
        </w:tcPr>
        <w:p w14:paraId="65CEAB34"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21A80D25" w14:textId="77777777">
      <w:tc>
        <w:tcPr>
          <w:tcW w:w="8560" w:type="dxa"/>
        </w:tcPr>
        <w:p w14:paraId="489D7C00" w14:textId="77777777" w:rsidR="00F9554D" w:rsidRDefault="00F61420">
          <w:pPr>
            <w:pStyle w:val="PURHeaderText"/>
          </w:pPr>
          <w:r>
            <w:t>Produktvillkor för Microsofts volymlicensiering (svenska, februari 2019)</w:t>
          </w:r>
        </w:p>
      </w:tc>
      <w:tc>
        <w:tcPr>
          <w:tcW w:w="3680" w:type="dxa"/>
        </w:tcPr>
        <w:p w14:paraId="5CAADB33"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5CDD804A" w14:textId="77777777">
      <w:tc>
        <w:tcPr>
          <w:tcW w:w="8560" w:type="dxa"/>
        </w:tcPr>
        <w:p w14:paraId="48B896A6" w14:textId="77777777" w:rsidR="00F9554D" w:rsidRDefault="00F61420">
          <w:pPr>
            <w:pStyle w:val="PURHeaderText"/>
          </w:pPr>
          <w:r>
            <w:t>Produktvillkor för Microsofts volymlicensiering (svenska, februari 2019)</w:t>
          </w:r>
        </w:p>
      </w:tc>
      <w:tc>
        <w:tcPr>
          <w:tcW w:w="3680" w:type="dxa"/>
        </w:tcPr>
        <w:p w14:paraId="6C784434"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4EC88C74" w14:textId="77777777">
      <w:tc>
        <w:tcPr>
          <w:tcW w:w="8560" w:type="dxa"/>
        </w:tcPr>
        <w:p w14:paraId="7494B504" w14:textId="77777777" w:rsidR="00F9554D" w:rsidRDefault="00F61420">
          <w:pPr>
            <w:pStyle w:val="PURHeaderText"/>
          </w:pPr>
          <w:r>
            <w:t>Produktvillkor för Microsofts volymlicensiering (svenska, februari 2019)</w:t>
          </w:r>
        </w:p>
      </w:tc>
      <w:tc>
        <w:tcPr>
          <w:tcW w:w="3680" w:type="dxa"/>
        </w:tcPr>
        <w:p w14:paraId="07F14AA0"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739E9EF5" w14:textId="77777777">
      <w:tc>
        <w:tcPr>
          <w:tcW w:w="8560" w:type="dxa"/>
        </w:tcPr>
        <w:p w14:paraId="66F89CC0" w14:textId="77777777" w:rsidR="00F9554D" w:rsidRDefault="00F61420">
          <w:pPr>
            <w:pStyle w:val="PURHeaderText"/>
          </w:pPr>
          <w:r>
            <w:t>Produktvillkor för Microsofts volymlicensiering (svenska, februari 2019)</w:t>
          </w:r>
        </w:p>
      </w:tc>
      <w:tc>
        <w:tcPr>
          <w:tcW w:w="3680" w:type="dxa"/>
        </w:tcPr>
        <w:p w14:paraId="6AA268E2"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5B429516" w14:textId="77777777">
      <w:tc>
        <w:tcPr>
          <w:tcW w:w="8560" w:type="dxa"/>
        </w:tcPr>
        <w:p w14:paraId="3B00320B" w14:textId="77777777" w:rsidR="00F9554D" w:rsidRDefault="00F61420">
          <w:pPr>
            <w:pStyle w:val="PURHeaderText"/>
          </w:pPr>
          <w:r>
            <w:t>Produktvillkor för Microsofts volymlicensiering (svenska, februari 2019)</w:t>
          </w:r>
        </w:p>
      </w:tc>
      <w:tc>
        <w:tcPr>
          <w:tcW w:w="3680" w:type="dxa"/>
        </w:tcPr>
        <w:p w14:paraId="118CA27F"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6EDBA44F" w14:textId="77777777">
      <w:tc>
        <w:tcPr>
          <w:tcW w:w="8560" w:type="dxa"/>
        </w:tcPr>
        <w:p w14:paraId="0A8EDD41" w14:textId="77777777" w:rsidR="00F9554D" w:rsidRDefault="00F61420">
          <w:pPr>
            <w:pStyle w:val="PURHeaderText"/>
          </w:pPr>
          <w:r>
            <w:t>Produktvillkor för Microsofts volymlicensiering (svenska, februari 2019)</w:t>
          </w:r>
        </w:p>
      </w:tc>
      <w:tc>
        <w:tcPr>
          <w:tcW w:w="3680" w:type="dxa"/>
        </w:tcPr>
        <w:p w14:paraId="25CAC45B"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0C4A0347" w14:textId="77777777">
      <w:tc>
        <w:tcPr>
          <w:tcW w:w="8560" w:type="dxa"/>
        </w:tcPr>
        <w:p w14:paraId="45DBE855" w14:textId="77777777" w:rsidR="00F9554D" w:rsidRDefault="00F61420">
          <w:pPr>
            <w:pStyle w:val="PURHeaderText"/>
          </w:pPr>
          <w:r>
            <w:t>Produktvillkor för Microsofts volymlicensiering (svenska, februari 2019)</w:t>
          </w:r>
        </w:p>
      </w:tc>
      <w:tc>
        <w:tcPr>
          <w:tcW w:w="3680" w:type="dxa"/>
        </w:tcPr>
        <w:p w14:paraId="206CE2EB"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57F84834" w14:textId="77777777">
      <w:tc>
        <w:tcPr>
          <w:tcW w:w="8560" w:type="dxa"/>
        </w:tcPr>
        <w:p w14:paraId="6E1E32DC" w14:textId="77777777" w:rsidR="00F9554D" w:rsidRDefault="00F61420">
          <w:pPr>
            <w:pStyle w:val="PURHeaderText"/>
          </w:pPr>
          <w:r>
            <w:t>Produktvillkor för Microsofts volymlicensiering (svenska, februari 2019)</w:t>
          </w:r>
        </w:p>
      </w:tc>
      <w:tc>
        <w:tcPr>
          <w:tcW w:w="3680" w:type="dxa"/>
        </w:tcPr>
        <w:p w14:paraId="179205E1"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22C93A66" w14:textId="77777777">
      <w:tc>
        <w:tcPr>
          <w:tcW w:w="8560" w:type="dxa"/>
        </w:tcPr>
        <w:p w14:paraId="4FC8741B" w14:textId="77777777" w:rsidR="00F9554D" w:rsidRDefault="00F61420">
          <w:pPr>
            <w:pStyle w:val="PURHeaderText"/>
          </w:pPr>
          <w:r>
            <w:t>Produktvillkor för Microsofts volymlicensiering (svenska, februari 2019)</w:t>
          </w:r>
        </w:p>
      </w:tc>
      <w:tc>
        <w:tcPr>
          <w:tcW w:w="3680" w:type="dxa"/>
        </w:tcPr>
        <w:p w14:paraId="581B1A35"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9554D" w14:paraId="2ACB11B0" w14:textId="77777777">
      <w:tc>
        <w:tcPr>
          <w:tcW w:w="8560" w:type="dxa"/>
        </w:tcPr>
        <w:p w14:paraId="52A3A4D4" w14:textId="77777777" w:rsidR="00F9554D" w:rsidRDefault="00F61420">
          <w:pPr>
            <w:pStyle w:val="PURHeaderText"/>
          </w:pPr>
          <w:r>
            <w:t>Produktvillkor för Microsofts volymlicensiering (svenska, februari 2019)</w:t>
          </w:r>
        </w:p>
      </w:tc>
      <w:tc>
        <w:tcPr>
          <w:tcW w:w="3680" w:type="dxa"/>
        </w:tcPr>
        <w:p w14:paraId="6AF742D0" w14:textId="77777777" w:rsidR="00F9554D" w:rsidRDefault="00F614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969B8"/>
    <w:multiLevelType w:val="multilevel"/>
    <w:tmpl w:val="FA1CC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66E60"/>
    <w:multiLevelType w:val="multilevel"/>
    <w:tmpl w:val="5C301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562FE"/>
    <w:multiLevelType w:val="multilevel"/>
    <w:tmpl w:val="0F6AB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64377"/>
    <w:multiLevelType w:val="multilevel"/>
    <w:tmpl w:val="BCA82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E4D5D"/>
    <w:multiLevelType w:val="multilevel"/>
    <w:tmpl w:val="427E3A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A5F3A"/>
    <w:multiLevelType w:val="multilevel"/>
    <w:tmpl w:val="DFD0C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53244"/>
    <w:multiLevelType w:val="multilevel"/>
    <w:tmpl w:val="34DEA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56FAB"/>
    <w:multiLevelType w:val="multilevel"/>
    <w:tmpl w:val="67E4F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89507D"/>
    <w:multiLevelType w:val="multilevel"/>
    <w:tmpl w:val="390831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C299A"/>
    <w:multiLevelType w:val="multilevel"/>
    <w:tmpl w:val="7E1EC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6334CF"/>
    <w:multiLevelType w:val="multilevel"/>
    <w:tmpl w:val="41026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240F4D"/>
    <w:multiLevelType w:val="multilevel"/>
    <w:tmpl w:val="7480F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D42713"/>
    <w:multiLevelType w:val="multilevel"/>
    <w:tmpl w:val="8CE83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B3DF2"/>
    <w:multiLevelType w:val="multilevel"/>
    <w:tmpl w:val="77021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DA2A8C"/>
    <w:multiLevelType w:val="multilevel"/>
    <w:tmpl w:val="CB7008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4A2CE3"/>
    <w:multiLevelType w:val="multilevel"/>
    <w:tmpl w:val="6068C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6978AA"/>
    <w:multiLevelType w:val="multilevel"/>
    <w:tmpl w:val="D1D8E3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A20B3C"/>
    <w:multiLevelType w:val="multilevel"/>
    <w:tmpl w:val="5C92C9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B3670E"/>
    <w:multiLevelType w:val="multilevel"/>
    <w:tmpl w:val="8C0AD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FA7DCA"/>
    <w:multiLevelType w:val="multilevel"/>
    <w:tmpl w:val="E9D41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6D2038"/>
    <w:multiLevelType w:val="multilevel"/>
    <w:tmpl w:val="61209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9076F5"/>
    <w:multiLevelType w:val="multilevel"/>
    <w:tmpl w:val="E6841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B60830"/>
    <w:multiLevelType w:val="multilevel"/>
    <w:tmpl w:val="72D48E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EC36A0"/>
    <w:multiLevelType w:val="multilevel"/>
    <w:tmpl w:val="C8C482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100841"/>
    <w:multiLevelType w:val="multilevel"/>
    <w:tmpl w:val="9CCEF9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4618B6"/>
    <w:multiLevelType w:val="multilevel"/>
    <w:tmpl w:val="8D5ED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702467"/>
    <w:multiLevelType w:val="multilevel"/>
    <w:tmpl w:val="52EC8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E579E9"/>
    <w:multiLevelType w:val="multilevel"/>
    <w:tmpl w:val="7CB84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7814B1"/>
    <w:multiLevelType w:val="multilevel"/>
    <w:tmpl w:val="FDE61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CA6AF7"/>
    <w:multiLevelType w:val="multilevel"/>
    <w:tmpl w:val="A16AE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944AA6"/>
    <w:multiLevelType w:val="multilevel"/>
    <w:tmpl w:val="2A0ED13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BC4700"/>
    <w:multiLevelType w:val="multilevel"/>
    <w:tmpl w:val="27BA7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63447F"/>
    <w:multiLevelType w:val="multilevel"/>
    <w:tmpl w:val="09B48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64621D"/>
    <w:multiLevelType w:val="multilevel"/>
    <w:tmpl w:val="5BCC2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64779C"/>
    <w:multiLevelType w:val="multilevel"/>
    <w:tmpl w:val="EAE4AB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672CF6"/>
    <w:multiLevelType w:val="multilevel"/>
    <w:tmpl w:val="269A6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1F1BFE"/>
    <w:multiLevelType w:val="multilevel"/>
    <w:tmpl w:val="32F0AD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426EF0"/>
    <w:multiLevelType w:val="multilevel"/>
    <w:tmpl w:val="9ACAC7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06588C"/>
    <w:multiLevelType w:val="multilevel"/>
    <w:tmpl w:val="963A95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296C5D"/>
    <w:multiLevelType w:val="multilevel"/>
    <w:tmpl w:val="08A4C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825646"/>
    <w:multiLevelType w:val="multilevel"/>
    <w:tmpl w:val="0576B9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6E32D7"/>
    <w:multiLevelType w:val="multilevel"/>
    <w:tmpl w:val="5C7A12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C66CD8"/>
    <w:multiLevelType w:val="multilevel"/>
    <w:tmpl w:val="C5444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7E663F"/>
    <w:multiLevelType w:val="multilevel"/>
    <w:tmpl w:val="BD0E7C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84682A"/>
    <w:multiLevelType w:val="multilevel"/>
    <w:tmpl w:val="C804E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90494E"/>
    <w:multiLevelType w:val="multilevel"/>
    <w:tmpl w:val="E348C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81648D"/>
    <w:multiLevelType w:val="multilevel"/>
    <w:tmpl w:val="73AE4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0568F6"/>
    <w:multiLevelType w:val="multilevel"/>
    <w:tmpl w:val="DF3E1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6C4F4B"/>
    <w:multiLevelType w:val="multilevel"/>
    <w:tmpl w:val="904081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C53F81"/>
    <w:multiLevelType w:val="multilevel"/>
    <w:tmpl w:val="019E48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FF6984"/>
    <w:multiLevelType w:val="multilevel"/>
    <w:tmpl w:val="5E3E0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AD764A"/>
    <w:multiLevelType w:val="multilevel"/>
    <w:tmpl w:val="8E944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1E24A4"/>
    <w:multiLevelType w:val="multilevel"/>
    <w:tmpl w:val="D8A0EF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491239"/>
    <w:multiLevelType w:val="multilevel"/>
    <w:tmpl w:val="7E76E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0A4385"/>
    <w:multiLevelType w:val="multilevel"/>
    <w:tmpl w:val="2006F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F227B7"/>
    <w:multiLevelType w:val="multilevel"/>
    <w:tmpl w:val="BC326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7156CB"/>
    <w:multiLevelType w:val="multilevel"/>
    <w:tmpl w:val="D952A0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767B7E"/>
    <w:multiLevelType w:val="multilevel"/>
    <w:tmpl w:val="AF724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4215A8"/>
    <w:multiLevelType w:val="multilevel"/>
    <w:tmpl w:val="FC54D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BD0364"/>
    <w:multiLevelType w:val="multilevel"/>
    <w:tmpl w:val="6CB02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C436EA"/>
    <w:multiLevelType w:val="multilevel"/>
    <w:tmpl w:val="B6127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D92235"/>
    <w:multiLevelType w:val="multilevel"/>
    <w:tmpl w:val="18141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3E1E42"/>
    <w:multiLevelType w:val="multilevel"/>
    <w:tmpl w:val="051206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D76362"/>
    <w:multiLevelType w:val="multilevel"/>
    <w:tmpl w:val="0136F1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08187B"/>
    <w:multiLevelType w:val="multilevel"/>
    <w:tmpl w:val="A202C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22"/>
  </w:num>
  <w:num w:numId="4">
    <w:abstractNumId w:val="27"/>
  </w:num>
  <w:num w:numId="5">
    <w:abstractNumId w:val="0"/>
  </w:num>
  <w:num w:numId="6">
    <w:abstractNumId w:val="5"/>
  </w:num>
  <w:num w:numId="7">
    <w:abstractNumId w:val="61"/>
  </w:num>
  <w:num w:numId="8">
    <w:abstractNumId w:val="18"/>
  </w:num>
  <w:num w:numId="9">
    <w:abstractNumId w:val="17"/>
  </w:num>
  <w:num w:numId="10">
    <w:abstractNumId w:val="40"/>
  </w:num>
  <w:num w:numId="11">
    <w:abstractNumId w:val="49"/>
  </w:num>
  <w:num w:numId="12">
    <w:abstractNumId w:val="32"/>
  </w:num>
  <w:num w:numId="13">
    <w:abstractNumId w:val="64"/>
  </w:num>
  <w:num w:numId="14">
    <w:abstractNumId w:val="50"/>
  </w:num>
  <w:num w:numId="15">
    <w:abstractNumId w:val="2"/>
  </w:num>
  <w:num w:numId="16">
    <w:abstractNumId w:val="46"/>
  </w:num>
  <w:num w:numId="17">
    <w:abstractNumId w:val="21"/>
  </w:num>
  <w:num w:numId="18">
    <w:abstractNumId w:val="8"/>
  </w:num>
  <w:num w:numId="19">
    <w:abstractNumId w:val="3"/>
  </w:num>
  <w:num w:numId="20">
    <w:abstractNumId w:val="42"/>
  </w:num>
  <w:num w:numId="21">
    <w:abstractNumId w:val="25"/>
  </w:num>
  <w:num w:numId="22">
    <w:abstractNumId w:val="20"/>
  </w:num>
  <w:num w:numId="23">
    <w:abstractNumId w:val="6"/>
  </w:num>
  <w:num w:numId="24">
    <w:abstractNumId w:val="55"/>
  </w:num>
  <w:num w:numId="25">
    <w:abstractNumId w:val="62"/>
  </w:num>
  <w:num w:numId="26">
    <w:abstractNumId w:val="10"/>
  </w:num>
  <w:num w:numId="27">
    <w:abstractNumId w:val="28"/>
  </w:num>
  <w:num w:numId="28">
    <w:abstractNumId w:val="57"/>
  </w:num>
  <w:num w:numId="29">
    <w:abstractNumId w:val="39"/>
  </w:num>
  <w:num w:numId="30">
    <w:abstractNumId w:val="14"/>
  </w:num>
  <w:num w:numId="31">
    <w:abstractNumId w:val="44"/>
  </w:num>
  <w:num w:numId="32">
    <w:abstractNumId w:val="51"/>
  </w:num>
  <w:num w:numId="33">
    <w:abstractNumId w:val="36"/>
  </w:num>
  <w:num w:numId="34">
    <w:abstractNumId w:val="34"/>
  </w:num>
  <w:num w:numId="35">
    <w:abstractNumId w:val="15"/>
  </w:num>
  <w:num w:numId="36">
    <w:abstractNumId w:val="35"/>
  </w:num>
  <w:num w:numId="37">
    <w:abstractNumId w:val="1"/>
  </w:num>
  <w:num w:numId="38">
    <w:abstractNumId w:val="66"/>
  </w:num>
  <w:num w:numId="39">
    <w:abstractNumId w:val="53"/>
  </w:num>
  <w:num w:numId="40">
    <w:abstractNumId w:val="7"/>
  </w:num>
  <w:num w:numId="41">
    <w:abstractNumId w:val="65"/>
  </w:num>
  <w:num w:numId="42">
    <w:abstractNumId w:val="58"/>
  </w:num>
  <w:num w:numId="43">
    <w:abstractNumId w:val="63"/>
  </w:num>
  <w:num w:numId="44">
    <w:abstractNumId w:val="12"/>
  </w:num>
  <w:num w:numId="45">
    <w:abstractNumId w:val="60"/>
  </w:num>
  <w:num w:numId="46">
    <w:abstractNumId w:val="48"/>
  </w:num>
  <w:num w:numId="47">
    <w:abstractNumId w:val="11"/>
  </w:num>
  <w:num w:numId="48">
    <w:abstractNumId w:val="19"/>
  </w:num>
  <w:num w:numId="49">
    <w:abstractNumId w:val="59"/>
  </w:num>
  <w:num w:numId="50">
    <w:abstractNumId w:val="31"/>
  </w:num>
  <w:num w:numId="51">
    <w:abstractNumId w:val="33"/>
  </w:num>
  <w:num w:numId="52">
    <w:abstractNumId w:val="13"/>
  </w:num>
  <w:num w:numId="53">
    <w:abstractNumId w:val="52"/>
  </w:num>
  <w:num w:numId="54">
    <w:abstractNumId w:val="37"/>
  </w:num>
  <w:num w:numId="55">
    <w:abstractNumId w:val="43"/>
  </w:num>
  <w:num w:numId="56">
    <w:abstractNumId w:val="30"/>
  </w:num>
  <w:num w:numId="57">
    <w:abstractNumId w:val="54"/>
  </w:num>
  <w:num w:numId="58">
    <w:abstractNumId w:val="4"/>
  </w:num>
  <w:num w:numId="59">
    <w:abstractNumId w:val="56"/>
  </w:num>
  <w:num w:numId="60">
    <w:abstractNumId w:val="26"/>
  </w:num>
  <w:num w:numId="61">
    <w:abstractNumId w:val="38"/>
  </w:num>
  <w:num w:numId="62">
    <w:abstractNumId w:val="16"/>
  </w:num>
  <w:num w:numId="63">
    <w:abstractNumId w:val="24"/>
  </w:num>
  <w:num w:numId="64">
    <w:abstractNumId w:val="41"/>
  </w:num>
  <w:num w:numId="65">
    <w:abstractNumId w:val="9"/>
  </w:num>
  <w:num w:numId="66">
    <w:abstractNumId w:val="23"/>
  </w:num>
  <w:num w:numId="67">
    <w:abstractNumId w:val="2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5QY00r5jpuHGi5kxPP2u1kIzjhh9DElOuGUWmBa5J1+jOuFQhAt2OZR10zf0D5JhbRYgLsye4l0P7VY8+vCg==" w:salt="c9woJ09YIEXha7mhdMVjj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5760"/>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197"/>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DD5"/>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7DC"/>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5E9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F33"/>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420"/>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554D"/>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61420"/>
    <w:rPr>
      <w:color w:val="605E5C"/>
      <w:shd w:val="clear" w:color="auto" w:fill="E1DFDD"/>
    </w:rPr>
  </w:style>
  <w:style w:type="paragraph" w:styleId="Index2">
    <w:name w:val="index 2"/>
    <w:basedOn w:val="Normal"/>
    <w:next w:val="Normal"/>
    <w:autoRedefine/>
    <w:uiPriority w:val="99"/>
    <w:semiHidden/>
    <w:unhideWhenUsed/>
    <w:rsid w:val="00F6142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BEA1FFB-012A-4FEF-B40B-B86A878A001F}">
  <ds:schemaRefs>
    <ds:schemaRef ds:uri="http://schemas.openxmlformats.org/officeDocument/2006/bibliography"/>
  </ds:schemaRefs>
</ds:datastoreItem>
</file>

<file path=customXml/itemProps5.xml><?xml version="1.0" encoding="utf-8"?>
<ds:datastoreItem xmlns:ds="http://schemas.openxmlformats.org/officeDocument/2006/customXml" ds:itemID="{95030F5C-15A6-4050-B9F0-4D34C8CB4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117230</Words>
  <Characters>668216</Characters>
  <Application>Microsoft Office Word</Application>
  <DocSecurity>8</DocSecurity>
  <Lines>5568</Lines>
  <Paragraphs>1567</Paragraphs>
  <ScaleCrop>false</ScaleCrop>
  <Company/>
  <LinksUpToDate>false</LinksUpToDate>
  <CharactersWithSpaces>783879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2019-01-29T18:54:00Z</dcterms:created>
  <dcterms:modified xsi:type="dcterms:W3CDTF">2019-01-29T18:54:00Z</dcterms:modified>
</cp:coreProperties>
</file>